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C9E5" w14:textId="77A8D622" w:rsidR="00231C34" w:rsidRPr="00C14921" w:rsidRDefault="00912172" w:rsidP="00231C3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Epílogo – Portfólio de Leituras</w:t>
      </w:r>
    </w:p>
    <w:p w14:paraId="79F347A1" w14:textId="77777777" w:rsidR="00231C34" w:rsidRDefault="00231C34" w:rsidP="00231C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5402D" w14:textId="477877E2" w:rsidR="00231C34" w:rsidRPr="008A3467" w:rsidRDefault="008A3467" w:rsidP="008A34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1725047"/>
      <w:r>
        <w:rPr>
          <w:rFonts w:ascii="Times New Roman" w:hAnsi="Times New Roman" w:cs="Times New Roman"/>
          <w:b/>
          <w:bCs/>
          <w:sz w:val="24"/>
          <w:szCs w:val="24"/>
        </w:rPr>
        <w:t>Considerando as discussões feitas em sala de aula e as leituras que foram feitas ao longo da disciplina, de que forma a disciplina pode contribuir para a minha atuação profissional e para a minha vida enquanto membro da sociedade em que vivo? E de que forma eu posso contribuir para melhorar esta sociedade a partir do meu próprio trabalho?</w:t>
      </w:r>
      <w:r w:rsidR="00225137">
        <w:rPr>
          <w:rFonts w:ascii="Times New Roman" w:hAnsi="Times New Roman" w:cs="Times New Roman"/>
          <w:b/>
          <w:bCs/>
          <w:sz w:val="24"/>
          <w:szCs w:val="24"/>
        </w:rPr>
        <w:t xml:space="preserve"> (mínimo de 5.000 (cinco mil) e máximo de 8.000 (oito mil) caracteres)</w:t>
      </w:r>
    </w:p>
    <w:bookmarkEnd w:id="0"/>
    <w:p w14:paraId="0C07B71B" w14:textId="2695C1BF" w:rsidR="00231C34" w:rsidRDefault="00231C34" w:rsidP="008A34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DC0CE" w14:textId="7E56A0AA" w:rsidR="00472A86" w:rsidRDefault="00472A86" w:rsidP="00472A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46A7C">
        <w:rPr>
          <w:rFonts w:ascii="Times New Roman" w:hAnsi="Times New Roman" w:cs="Times New Roman"/>
          <w:sz w:val="24"/>
          <w:szCs w:val="24"/>
        </w:rPr>
        <w:t xml:space="preserve">A partir das discussões feitas em aula e da leitura dos textos submetidos como avaliação, responderei de forma crítica e analítica os questionamentos levantados para produção desse epílogo. </w:t>
      </w:r>
      <w:r>
        <w:rPr>
          <w:rFonts w:ascii="Times New Roman" w:hAnsi="Times New Roman" w:cs="Times New Roman"/>
          <w:sz w:val="24"/>
          <w:szCs w:val="24"/>
        </w:rPr>
        <w:t>Para facilitar o entendimento e compressão dessa obra, dividirei a temática: “</w:t>
      </w:r>
      <w:r w:rsidRPr="00472A86">
        <w:rPr>
          <w:rFonts w:ascii="Times New Roman" w:hAnsi="Times New Roman" w:cs="Times New Roman"/>
          <w:i/>
          <w:iCs/>
          <w:sz w:val="24"/>
          <w:szCs w:val="24"/>
        </w:rPr>
        <w:t>de que forma a disciplina pode contribuir para a minha atuação profissional e para a minha vida enquanto membro da sociedade em que vivo? E de que forma eu posso contribuir para melhorar esta sociedade a partir do meu próprio trabalho?”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subquestionamentos separados em tópicos.</w:t>
      </w:r>
    </w:p>
    <w:p w14:paraId="2412E8F8" w14:textId="69ADEDF0" w:rsidR="00472A86" w:rsidRDefault="00472A86" w:rsidP="00472A8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A86">
        <w:rPr>
          <w:rFonts w:ascii="Times New Roman" w:hAnsi="Times New Roman" w:cs="Times New Roman"/>
          <w:sz w:val="24"/>
          <w:szCs w:val="24"/>
        </w:rPr>
        <w:t>que forma a disciplina pode contribuir para minha atuação profissional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94DC362" w14:textId="6F410F16" w:rsidR="00472A86" w:rsidRDefault="00472A86" w:rsidP="008D782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sociologia é um marco importante no mundo para podermos compreender o meio em que estamos inseridos, não se limitando as relações interpessoais, mas também avançando em diversos setores do que denominamos comunidade, dentre esses setores está o trabalho, a produção, o capitalismo e as relações dos indivíduos no ambiente de trabalho. Dessa forma, </w:t>
      </w:r>
      <w:r w:rsidR="00A151EC">
        <w:rPr>
          <w:rFonts w:ascii="Times New Roman" w:hAnsi="Times New Roman" w:cs="Times New Roman"/>
          <w:sz w:val="24"/>
          <w:szCs w:val="24"/>
        </w:rPr>
        <w:t>a disciplina irá contribuir nas minhas relações no trabalho, fazendo com que eu entendo o que está acontecendo no meio em que estou e em determinado tempo, segundo Zygmunt Bauman, o trabalho deve ser algo prazeroso para os indivíduos, e a partir dos conhecimentos repassados na disciplina, o trabalho certamente será prazeroso para mim como indivíduo ativo na sociedade, posto que não ficarei alheio ao ambiente de produção, não cedendo espaço para a alienação.</w:t>
      </w:r>
    </w:p>
    <w:p w14:paraId="271668E0" w14:textId="6BE532BF" w:rsidR="00A151EC" w:rsidRDefault="00A151EC" w:rsidP="00A151E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151EC">
        <w:rPr>
          <w:rFonts w:ascii="Times New Roman" w:hAnsi="Times New Roman" w:cs="Times New Roman"/>
          <w:sz w:val="24"/>
          <w:szCs w:val="24"/>
        </w:rPr>
        <w:t>e que forma a disciplina pode contribuir para a minha vida enquanto membro da sociedade em que vivo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2D8BA4E" w14:textId="7C0BCD87" w:rsidR="00A151EC" w:rsidRDefault="003736D2" w:rsidP="008D782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sociedade em que vivemos é fluida, o que torna todas as relações dinâmicas e mutáveis em pequenos intervalos de tempo. A disciplina, a qual abordou </w:t>
      </w:r>
      <w:r>
        <w:rPr>
          <w:rFonts w:ascii="Times New Roman" w:hAnsi="Times New Roman" w:cs="Times New Roman"/>
          <w:sz w:val="24"/>
          <w:szCs w:val="24"/>
        </w:rPr>
        <w:lastRenderedPageBreak/>
        <w:t>profundamente aspectos da sociologia no cotidiano ela terá o impacto e permitirá que eu possa entender o meu meio social, ver e questionar problemas e até mesmo solucioná-los de forma social. Essa visão sociológica torna o indivíduo poderoso no nível de adestrar seu pensamento a nível crítico, entendendo as relações entre os seres humanos. Dessa forma, conseguimos entender o significado de mudanças no âmbito social.</w:t>
      </w:r>
    </w:p>
    <w:p w14:paraId="6BD8A21C" w14:textId="70D005ED" w:rsidR="009F13D4" w:rsidRDefault="009F13D4" w:rsidP="00A151E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805BBE" w14:textId="2325EA67" w:rsidR="009F13D4" w:rsidRDefault="009F13D4" w:rsidP="009F13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3D4">
        <w:rPr>
          <w:rFonts w:ascii="Times New Roman" w:hAnsi="Times New Roman" w:cs="Times New Roman"/>
          <w:sz w:val="24"/>
          <w:szCs w:val="24"/>
        </w:rPr>
        <w:t>E de que forma eu posso contribuir para melhorar esta sociedade a partir do meu próprio trabalho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09E36CE" w14:textId="77777777" w:rsidR="009F13D4" w:rsidRPr="009F13D4" w:rsidRDefault="009F13D4" w:rsidP="009F13D4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8B76E9" w14:textId="12040BD0" w:rsidR="00472A86" w:rsidRDefault="009F13D4" w:rsidP="008D782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Desde o surgimento das primeiras sociedades as tecnologias estavam intrínsecas aos ambientes sociais, o ser humano sempre esteve desafiado a adaptar-se a cada novo modelo de tecnologia, seja qual for a área deste. Entretanto, algo que é surpreendente na sociedade é a facilidade do ser </w:t>
      </w:r>
      <w:r w:rsidR="008D7822">
        <w:rPr>
          <w:rFonts w:ascii="Times New Roman" w:hAnsi="Times New Roman" w:cs="Times New Roman"/>
          <w:sz w:val="24"/>
          <w:szCs w:val="24"/>
        </w:rPr>
        <w:t>humano em</w:t>
      </w:r>
      <w:r>
        <w:rPr>
          <w:rFonts w:ascii="Times New Roman" w:hAnsi="Times New Roman" w:cs="Times New Roman"/>
          <w:sz w:val="24"/>
          <w:szCs w:val="24"/>
        </w:rPr>
        <w:t xml:space="preserve"> se integrar às tecnologias, fazendo com que essas ferramentas sejam essenciais para o nosso </w:t>
      </w:r>
      <w:r w:rsidR="008D7822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otidiano.</w:t>
      </w:r>
      <w:r w:rsidR="008D7822">
        <w:rPr>
          <w:rFonts w:ascii="Times New Roman" w:hAnsi="Times New Roman" w:cs="Times New Roman"/>
          <w:sz w:val="24"/>
          <w:szCs w:val="24"/>
        </w:rPr>
        <w:t xml:space="preserve"> A sociedade sempre está em evolução, estamos cada vez mais dependentes das tecnologias digitais, algo que é profundamente discutido no Curso de ciência da computação, um profissional que consiga entender e gerar esses produtos será um grande contribuinte para qualquer ambiente social que ele esteja inserido, mesmo que tal produto esteja sendo direcionado a uma empresa privada, por exemplo. A criação de websites facilita e simplifica o quotidiano de qualquer indivíduo, por exemplo, um site de banco, ele possibilita que um indivíduo não precise ir ao local físico para realizar transferências, mesmo que isso contribua para o sedentarismo, cidadãos mais velhos, que possuem limitações de locomoção, terão uma vida mais simples para realizar pagamentos e receber aposentadoria, e isso, felizmente, já é uma realidade.</w:t>
      </w:r>
    </w:p>
    <w:p w14:paraId="516F211A" w14:textId="2F55CC18" w:rsidR="008D7822" w:rsidRDefault="008D7822" w:rsidP="00472A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8392E8" w14:textId="34A3D0BE" w:rsidR="008D7822" w:rsidRDefault="008D7822" w:rsidP="00A55FBA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profissional que produz tecnologias digitais está sempre estudando, conhecendo e aprendendo novas tecnologias como, a exemplo, linguagens de programação: Python, JavaScript, Java, etc..., existem infinidades dessas no</w:t>
      </w:r>
      <w:r w:rsidR="00A55FBA">
        <w:rPr>
          <w:rFonts w:ascii="Times New Roman" w:hAnsi="Times New Roman" w:cs="Times New Roman"/>
          <w:sz w:val="24"/>
          <w:szCs w:val="24"/>
        </w:rPr>
        <w:t xml:space="preserve"> gigantesco</w:t>
      </w:r>
      <w:r>
        <w:rPr>
          <w:rFonts w:ascii="Times New Roman" w:hAnsi="Times New Roman" w:cs="Times New Roman"/>
          <w:sz w:val="24"/>
          <w:szCs w:val="24"/>
        </w:rPr>
        <w:t xml:space="preserve"> mundo da programação.</w:t>
      </w:r>
      <w:r w:rsidR="00A55FBA">
        <w:rPr>
          <w:rFonts w:ascii="Times New Roman" w:hAnsi="Times New Roman" w:cs="Times New Roman"/>
          <w:sz w:val="24"/>
          <w:szCs w:val="24"/>
        </w:rPr>
        <w:t xml:space="preserve">  Com isso, fica evidente que não é qualquer individuo que está apto à se aventurar nesse submundo, há necessidade de profissional formados em Ciência da computação, Análise em desenvolvimento de sistemas ou </w:t>
      </w:r>
      <w:r w:rsidR="00A55FBA">
        <w:rPr>
          <w:rFonts w:ascii="Times New Roman" w:hAnsi="Times New Roman" w:cs="Times New Roman"/>
          <w:sz w:val="24"/>
          <w:szCs w:val="24"/>
        </w:rPr>
        <w:lastRenderedPageBreak/>
        <w:t>qualquer curso superior da área de tecnologia da informação. Em conclusão, e a partir de todos os benefícios que a área de TI pode gerar, pretendo fazer um maior impacto no âmbito da Educação no Brasil, seja na produção de ferramentas para facilitar os docentes, seja na análise de dados e micro dados sobre a educação precária no Brasil, o foco principal será impactar essa área com área de tecnologia da informação.</w:t>
      </w:r>
    </w:p>
    <w:p w14:paraId="0B8BE1AB" w14:textId="105D0C08" w:rsidR="00A55FBA" w:rsidRDefault="00A55FBA" w:rsidP="00472A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E1FA38" w14:textId="77777777" w:rsidR="00A55FBA" w:rsidRPr="00472A86" w:rsidRDefault="00A55FBA" w:rsidP="00472A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084992" w14:textId="58755024" w:rsidR="00231C34" w:rsidRDefault="00A55FBA" w:rsidP="008A34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Conclusão desse trabalho, o propósito inicial dessa produção era fazer uma análise reflexiva dos questionamentos levantados. Com uma visão analítica, é evidente que a temática central está voltada para o entendimento da importância dessa disciplina na vida dos estudantes e futuros profissionais, com total afirmação</w:t>
      </w:r>
      <w:r w:rsidR="00DC01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tal matéria terá impacto no âmbito do trabalho, permitindo que o </w:t>
      </w:r>
      <w:r w:rsidR="00DC01AE">
        <w:rPr>
          <w:rFonts w:ascii="Times New Roman" w:hAnsi="Times New Roman" w:cs="Times New Roman"/>
          <w:sz w:val="24"/>
          <w:szCs w:val="24"/>
        </w:rPr>
        <w:t>indivíduo</w:t>
      </w:r>
      <w:r>
        <w:rPr>
          <w:rFonts w:ascii="Times New Roman" w:hAnsi="Times New Roman" w:cs="Times New Roman"/>
          <w:sz w:val="24"/>
          <w:szCs w:val="24"/>
        </w:rPr>
        <w:t xml:space="preserve"> entenda sua função, conheça  a linha de produção ao qual está inserido e identifique </w:t>
      </w:r>
      <w:r w:rsidR="00DC01AE">
        <w:rPr>
          <w:rFonts w:ascii="Times New Roman" w:hAnsi="Times New Roman" w:cs="Times New Roman"/>
          <w:sz w:val="24"/>
          <w:szCs w:val="24"/>
        </w:rPr>
        <w:t>processos de alienação  , já no âmbito social acredito que gerará a formação de pessoas mais resilientes à fluidez  da sociedade a qual estamos inseridos.</w:t>
      </w:r>
    </w:p>
    <w:p w14:paraId="1BFB39D0" w14:textId="77777777" w:rsidR="00231C34" w:rsidRDefault="00231C34" w:rsidP="008A34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596E4" w14:textId="77777777" w:rsidR="00231C34" w:rsidRDefault="00231C34" w:rsidP="008A34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A5063" w14:textId="77777777" w:rsidR="00231C34" w:rsidRDefault="00231C34" w:rsidP="008A34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AE292" w14:textId="77777777" w:rsidR="00231C34" w:rsidRPr="00231C34" w:rsidRDefault="00231C34" w:rsidP="008A34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1C34" w:rsidRPr="00231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8B9"/>
    <w:multiLevelType w:val="hybridMultilevel"/>
    <w:tmpl w:val="249833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7A5ADD"/>
    <w:multiLevelType w:val="hybridMultilevel"/>
    <w:tmpl w:val="4BA45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83E9C"/>
    <w:multiLevelType w:val="hybridMultilevel"/>
    <w:tmpl w:val="3A424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34"/>
    <w:rsid w:val="00225137"/>
    <w:rsid w:val="00231C34"/>
    <w:rsid w:val="00346A7C"/>
    <w:rsid w:val="003736D2"/>
    <w:rsid w:val="00472A86"/>
    <w:rsid w:val="008A3467"/>
    <w:rsid w:val="008D7822"/>
    <w:rsid w:val="00912172"/>
    <w:rsid w:val="009F13D4"/>
    <w:rsid w:val="00A151EC"/>
    <w:rsid w:val="00A55FBA"/>
    <w:rsid w:val="00A92A42"/>
    <w:rsid w:val="00C14921"/>
    <w:rsid w:val="00D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08C1"/>
  <w15:chartTrackingRefBased/>
  <w15:docId w15:val="{1BE23E40-A962-4C80-8C77-ECBAD93B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843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Diôni Gomes</dc:creator>
  <cp:keywords/>
  <dc:description/>
  <cp:lastModifiedBy>william cardoso</cp:lastModifiedBy>
  <cp:revision>6</cp:revision>
  <dcterms:created xsi:type="dcterms:W3CDTF">2020-02-04T20:09:00Z</dcterms:created>
  <dcterms:modified xsi:type="dcterms:W3CDTF">2022-02-24T12:18:00Z</dcterms:modified>
</cp:coreProperties>
</file>