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2D14" w14:paraId="320BC22A" w14:textId="77777777" w:rsidTr="00092D14">
        <w:tc>
          <w:tcPr>
            <w:tcW w:w="2336" w:type="dxa"/>
          </w:tcPr>
          <w:p w14:paraId="23E4E973" w14:textId="542C7C7E" w:rsidR="00092D14" w:rsidRDefault="00092D14">
            <w:r>
              <w:t>Наименование сортировки</w:t>
            </w:r>
          </w:p>
        </w:tc>
        <w:tc>
          <w:tcPr>
            <w:tcW w:w="2336" w:type="dxa"/>
          </w:tcPr>
          <w:p w14:paraId="1FDCB539" w14:textId="596BCDC7" w:rsidR="00092D14" w:rsidRDefault="00092D14">
            <w:r>
              <w:t>Время (мс), 100 элементов</w:t>
            </w:r>
          </w:p>
        </w:tc>
        <w:tc>
          <w:tcPr>
            <w:tcW w:w="2336" w:type="dxa"/>
          </w:tcPr>
          <w:p w14:paraId="71211A61" w14:textId="3D0C0868" w:rsidR="00092D14" w:rsidRDefault="00092D14">
            <w:r>
              <w:t xml:space="preserve">Время </w:t>
            </w:r>
            <w:r>
              <w:t>(мс)</w:t>
            </w:r>
            <w:r>
              <w:t>, 1000 элементов</w:t>
            </w:r>
          </w:p>
        </w:tc>
        <w:tc>
          <w:tcPr>
            <w:tcW w:w="2337" w:type="dxa"/>
          </w:tcPr>
          <w:p w14:paraId="1DFDF0CE" w14:textId="30CB0A15" w:rsidR="00092D14" w:rsidRDefault="00092D14">
            <w:r>
              <w:t>Время (мс), 1</w:t>
            </w:r>
            <w:r>
              <w:t>0_</w:t>
            </w:r>
            <w:r>
              <w:t>000 элементов</w:t>
            </w:r>
          </w:p>
        </w:tc>
      </w:tr>
      <w:tr w:rsidR="00092D14" w14:paraId="268AD2FF" w14:textId="77777777" w:rsidTr="00092D14">
        <w:tc>
          <w:tcPr>
            <w:tcW w:w="2336" w:type="dxa"/>
          </w:tcPr>
          <w:p w14:paraId="082488FF" w14:textId="6BC52C24" w:rsidR="00092D14" w:rsidRDefault="00092D14">
            <w:proofErr w:type="spellStart"/>
            <w:r w:rsidRPr="00092D14">
              <w:t>BubbleSort</w:t>
            </w:r>
            <w:proofErr w:type="spellEnd"/>
          </w:p>
        </w:tc>
        <w:tc>
          <w:tcPr>
            <w:tcW w:w="2336" w:type="dxa"/>
          </w:tcPr>
          <w:p w14:paraId="7CA859E7" w14:textId="2E579B4E" w:rsidR="00092D14" w:rsidRDefault="00092D14">
            <w:r>
              <w:t>0</w:t>
            </w:r>
          </w:p>
        </w:tc>
        <w:tc>
          <w:tcPr>
            <w:tcW w:w="2336" w:type="dxa"/>
          </w:tcPr>
          <w:p w14:paraId="618DE6C1" w14:textId="7BB5EF30" w:rsidR="00092D14" w:rsidRDefault="00092D14">
            <w:r>
              <w:t>0,004</w:t>
            </w:r>
          </w:p>
        </w:tc>
        <w:tc>
          <w:tcPr>
            <w:tcW w:w="2337" w:type="dxa"/>
          </w:tcPr>
          <w:p w14:paraId="1BDA736D" w14:textId="7E95D306" w:rsidR="00092D14" w:rsidRDefault="00092D14">
            <w:r>
              <w:t>0,481</w:t>
            </w:r>
          </w:p>
        </w:tc>
      </w:tr>
      <w:tr w:rsidR="00092D14" w14:paraId="442D9BE4" w14:textId="77777777" w:rsidTr="00092D14">
        <w:tc>
          <w:tcPr>
            <w:tcW w:w="2336" w:type="dxa"/>
          </w:tcPr>
          <w:p w14:paraId="36CD5588" w14:textId="04BCBC2D" w:rsidR="00092D14" w:rsidRDefault="00092D14">
            <w:proofErr w:type="spellStart"/>
            <w:r w:rsidRPr="00092D14">
              <w:t>InsertionSort</w:t>
            </w:r>
            <w:proofErr w:type="spellEnd"/>
          </w:p>
        </w:tc>
        <w:tc>
          <w:tcPr>
            <w:tcW w:w="2336" w:type="dxa"/>
          </w:tcPr>
          <w:p w14:paraId="7E571486" w14:textId="54CD7EEB" w:rsidR="00092D14" w:rsidRDefault="00092D14">
            <w:r>
              <w:t>0</w:t>
            </w:r>
          </w:p>
        </w:tc>
        <w:tc>
          <w:tcPr>
            <w:tcW w:w="2336" w:type="dxa"/>
          </w:tcPr>
          <w:p w14:paraId="6DBB5BE0" w14:textId="4643EE66" w:rsidR="00092D14" w:rsidRDefault="00092D14">
            <w:r>
              <w:t>0,002</w:t>
            </w:r>
          </w:p>
        </w:tc>
        <w:tc>
          <w:tcPr>
            <w:tcW w:w="2337" w:type="dxa"/>
          </w:tcPr>
          <w:p w14:paraId="47C0A2AD" w14:textId="581F571C" w:rsidR="00092D14" w:rsidRPr="006C0945" w:rsidRDefault="00092D14">
            <w:pPr>
              <w:rPr>
                <w:lang w:val="en-US"/>
              </w:rPr>
            </w:pPr>
            <w:r>
              <w:t>0,238</w:t>
            </w:r>
          </w:p>
        </w:tc>
      </w:tr>
      <w:tr w:rsidR="00092D14" w14:paraId="4BAA3DEE" w14:textId="77777777" w:rsidTr="00092D14">
        <w:tc>
          <w:tcPr>
            <w:tcW w:w="2336" w:type="dxa"/>
          </w:tcPr>
          <w:p w14:paraId="24C259E3" w14:textId="7F81B708" w:rsidR="00092D14" w:rsidRDefault="00092D14">
            <w:proofErr w:type="spellStart"/>
            <w:r w:rsidRPr="00092D14">
              <w:t>ShellSort</w:t>
            </w:r>
            <w:proofErr w:type="spellEnd"/>
          </w:p>
        </w:tc>
        <w:tc>
          <w:tcPr>
            <w:tcW w:w="2336" w:type="dxa"/>
          </w:tcPr>
          <w:p w14:paraId="4EFF2E0F" w14:textId="5E344AD3" w:rsidR="00092D14" w:rsidRPr="006C0945" w:rsidRDefault="006C09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E96D210" w14:textId="17276CA0" w:rsidR="00092D14" w:rsidRPr="006C0945" w:rsidRDefault="006C09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6B0576C4" w14:textId="238E8304" w:rsidR="00092D14" w:rsidRPr="006C0945" w:rsidRDefault="006C0945">
            <w:pPr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</w:tr>
    </w:tbl>
    <w:p w14:paraId="0EC3DD16" w14:textId="77777777" w:rsidR="001F0883" w:rsidRDefault="001F0883"/>
    <w:sectPr w:rsidR="001F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D8"/>
    <w:rsid w:val="000564D8"/>
    <w:rsid w:val="00092D14"/>
    <w:rsid w:val="001F0883"/>
    <w:rsid w:val="006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AFB2"/>
  <w15:chartTrackingRefBased/>
  <w15:docId w15:val="{67A0D5E1-C650-4050-B20E-5955648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Kolosov</dc:creator>
  <cp:keywords/>
  <dc:description/>
  <cp:lastModifiedBy>Alexander Kolosov</cp:lastModifiedBy>
  <cp:revision>2</cp:revision>
  <dcterms:created xsi:type="dcterms:W3CDTF">2023-03-25T19:20:00Z</dcterms:created>
  <dcterms:modified xsi:type="dcterms:W3CDTF">2023-03-25T19:36:00Z</dcterms:modified>
</cp:coreProperties>
</file>