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D5AE3" w14:textId="25036525" w:rsidR="0054248E" w:rsidRPr="00F722FE" w:rsidRDefault="003E7F28">
      <w:pPr>
        <w:rPr>
          <w:b/>
          <w:bCs/>
          <w:sz w:val="32"/>
          <w:szCs w:val="32"/>
        </w:rPr>
      </w:pPr>
      <w:r w:rsidRPr="00F722FE">
        <w:rPr>
          <w:b/>
          <w:bCs/>
          <w:sz w:val="32"/>
          <w:szCs w:val="32"/>
        </w:rPr>
        <w:t>Node JS Masters Final Project</w:t>
      </w:r>
    </w:p>
    <w:p w14:paraId="0E4C05A6" w14:textId="1581768B" w:rsidR="003E7F28" w:rsidRDefault="003E7F28"/>
    <w:p w14:paraId="54BE05C0" w14:textId="1D19AA73" w:rsidR="003E7F28" w:rsidRDefault="003E7F28" w:rsidP="003E7F28">
      <w:r>
        <w:t xml:space="preserve">Congratulations for completing the lectures for </w:t>
      </w:r>
      <w:proofErr w:type="spellStart"/>
      <w:r>
        <w:t>NodeJs</w:t>
      </w:r>
      <w:proofErr w:type="spellEnd"/>
      <w:r>
        <w:t xml:space="preserve"> masters. It’s now time to put those stuff we learned into test by creating your own backend using </w:t>
      </w:r>
      <w:proofErr w:type="spellStart"/>
      <w:r>
        <w:t>NodeJs</w:t>
      </w:r>
      <w:proofErr w:type="spellEnd"/>
      <w:r>
        <w:t>, Express and MongoDB.</w:t>
      </w:r>
      <w:r w:rsidR="00BA5EF0">
        <w:t xml:space="preserve"> Please refer below for the requirements for your final project.</w:t>
      </w:r>
    </w:p>
    <w:p w14:paraId="7CACC34F" w14:textId="0ACD9D1F" w:rsidR="00BA5EF0" w:rsidRDefault="00BA5EF0" w:rsidP="003E7F28"/>
    <w:p w14:paraId="0D1165A3" w14:textId="30C86CC4" w:rsidR="00BA5EF0" w:rsidRPr="00F722FE" w:rsidRDefault="00B41B5D" w:rsidP="003E7F28">
      <w:pPr>
        <w:rPr>
          <w:b/>
          <w:bCs/>
          <w:sz w:val="28"/>
          <w:szCs w:val="28"/>
        </w:rPr>
      </w:pPr>
      <w:r w:rsidRPr="00F722FE">
        <w:rPr>
          <w:b/>
          <w:bCs/>
          <w:sz w:val="28"/>
          <w:szCs w:val="28"/>
        </w:rPr>
        <w:t>Project Overview</w:t>
      </w:r>
    </w:p>
    <w:p w14:paraId="17482E7A" w14:textId="0B0418D9" w:rsidR="00BA5EF0" w:rsidRDefault="00BA5EF0" w:rsidP="003E7F28">
      <w:r>
        <w:t xml:space="preserve">Create a </w:t>
      </w:r>
      <w:r w:rsidR="00B15199">
        <w:t>NodeJS backend for</w:t>
      </w:r>
      <w:r>
        <w:t xml:space="preserve"> attendance monitoring for a small event. </w:t>
      </w:r>
      <w:r w:rsidR="00B15199">
        <w:t>Implement this using</w:t>
      </w:r>
      <w:r>
        <w:t xml:space="preserve"> REST-</w:t>
      </w:r>
      <w:proofErr w:type="spellStart"/>
      <w:r>
        <w:t>ful</w:t>
      </w:r>
      <w:proofErr w:type="spellEnd"/>
      <w:r>
        <w:t xml:space="preserve"> API that will support CRUD operations for Events, Participants and Attendance.</w:t>
      </w:r>
      <w:r w:rsidR="00A60619">
        <w:t xml:space="preserve"> Refer to ERD diagram below for entity relationship and information.</w:t>
      </w:r>
    </w:p>
    <w:p w14:paraId="5B8DD8B5" w14:textId="1AB525E3" w:rsidR="00BA5EF0" w:rsidRDefault="00B41B5D" w:rsidP="003E7F28">
      <w:r>
        <w:rPr>
          <w:noProof/>
        </w:rPr>
        <w:drawing>
          <wp:inline distT="0" distB="0" distL="0" distR="0" wp14:anchorId="327B2712" wp14:editId="50D61039">
            <wp:extent cx="5943600" cy="381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B20E" w14:textId="7E434F74" w:rsidR="00BA5EF0" w:rsidRDefault="00BA5EF0" w:rsidP="003E7F28"/>
    <w:p w14:paraId="774C13FE" w14:textId="0D4D6F34" w:rsidR="00B41B5D" w:rsidRDefault="00B41B5D" w:rsidP="003E7F28">
      <w:r>
        <w:t>Note: Dotted property means optional field</w:t>
      </w:r>
    </w:p>
    <w:p w14:paraId="6EAFCCDE" w14:textId="248895FA" w:rsidR="00B41B5D" w:rsidRDefault="00B41B5D" w:rsidP="003E7F28"/>
    <w:p w14:paraId="26EE4B8F" w14:textId="1ED583D5" w:rsidR="00F722FE" w:rsidRDefault="00F722FE" w:rsidP="003E7F28"/>
    <w:p w14:paraId="002F3A2B" w14:textId="2ED72CCC" w:rsidR="00F722FE" w:rsidRDefault="00F722FE" w:rsidP="003E7F28"/>
    <w:p w14:paraId="0FDE4D8A" w14:textId="77777777" w:rsidR="00F722FE" w:rsidRDefault="00F722FE" w:rsidP="003E7F28"/>
    <w:p w14:paraId="3809C7AA" w14:textId="5E5172EC" w:rsidR="00BA5EF0" w:rsidRPr="00F722FE" w:rsidRDefault="00B41B5D" w:rsidP="003E7F28">
      <w:pPr>
        <w:rPr>
          <w:b/>
          <w:bCs/>
          <w:sz w:val="28"/>
          <w:szCs w:val="28"/>
        </w:rPr>
      </w:pPr>
      <w:r w:rsidRPr="00F722FE">
        <w:rPr>
          <w:b/>
          <w:bCs/>
          <w:sz w:val="28"/>
          <w:szCs w:val="28"/>
        </w:rPr>
        <w:lastRenderedPageBreak/>
        <w:t>Business Requirements</w:t>
      </w:r>
    </w:p>
    <w:p w14:paraId="295EFA88" w14:textId="16D17B3D" w:rsidR="00F722FE" w:rsidRPr="00B41B5D" w:rsidRDefault="00F722FE" w:rsidP="003E7F28">
      <w:pPr>
        <w:rPr>
          <w:b/>
          <w:bCs/>
        </w:rPr>
      </w:pPr>
      <w:r>
        <w:rPr>
          <w:b/>
          <w:bCs/>
        </w:rPr>
        <w:t>Events Endpoint</w:t>
      </w:r>
    </w:p>
    <w:p w14:paraId="7C203BD5" w14:textId="1F6E0D74" w:rsidR="00B41B5D" w:rsidRDefault="00F722FE" w:rsidP="00E41BE2">
      <w:pPr>
        <w:pStyle w:val="ListParagraph"/>
        <w:numPr>
          <w:ilvl w:val="0"/>
          <w:numId w:val="2"/>
        </w:numPr>
      </w:pPr>
      <w:r>
        <w:t>Resource: /</w:t>
      </w:r>
      <w:proofErr w:type="spellStart"/>
      <w:r>
        <w:t>api</w:t>
      </w:r>
      <w:proofErr w:type="spellEnd"/>
      <w:r>
        <w:t>/events/</w:t>
      </w:r>
    </w:p>
    <w:p w14:paraId="0BBB4CA2" w14:textId="77777777" w:rsidR="00F751C8" w:rsidRDefault="00F751C8" w:rsidP="00B41B5D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GET</w:t>
      </w:r>
      <w:r>
        <w:t>: /events/</w:t>
      </w:r>
    </w:p>
    <w:p w14:paraId="28786BB0" w14:textId="1AA01E68" w:rsidR="00B41B5D" w:rsidRDefault="00B41B5D" w:rsidP="00F751C8">
      <w:pPr>
        <w:pStyle w:val="ListParagraph"/>
        <w:numPr>
          <w:ilvl w:val="1"/>
          <w:numId w:val="2"/>
        </w:numPr>
      </w:pPr>
      <w:r>
        <w:t>Return all Events</w:t>
      </w:r>
    </w:p>
    <w:p w14:paraId="6DCDA06E" w14:textId="77777777" w:rsidR="00F751C8" w:rsidRDefault="00F751C8" w:rsidP="00B41B5D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GET</w:t>
      </w:r>
      <w:r>
        <w:t>: /events/</w:t>
      </w:r>
      <w:r w:rsidR="00B41B5D">
        <w:t>Id</w:t>
      </w:r>
    </w:p>
    <w:p w14:paraId="296D91F4" w14:textId="63B33A3A" w:rsidR="00B41B5D" w:rsidRDefault="00B41B5D" w:rsidP="00F751C8">
      <w:pPr>
        <w:pStyle w:val="ListParagraph"/>
        <w:numPr>
          <w:ilvl w:val="1"/>
          <w:numId w:val="2"/>
        </w:numPr>
      </w:pPr>
      <w:r>
        <w:t xml:space="preserve">Return an event by </w:t>
      </w:r>
      <w:proofErr w:type="spellStart"/>
      <w:r>
        <w:t>EventId</w:t>
      </w:r>
      <w:proofErr w:type="spellEnd"/>
    </w:p>
    <w:p w14:paraId="2913BEDA" w14:textId="0C9878B5" w:rsidR="00E05E2A" w:rsidRDefault="00E05E2A" w:rsidP="00E05E2A">
      <w:pPr>
        <w:pStyle w:val="ListParagraph"/>
        <w:numPr>
          <w:ilvl w:val="1"/>
          <w:numId w:val="2"/>
        </w:numPr>
      </w:pPr>
      <w:r>
        <w:t>Return</w:t>
      </w:r>
      <w:r w:rsidR="00E41BE2">
        <w:t xml:space="preserve"> Event object with</w:t>
      </w:r>
      <w:r w:rsidR="00E3047E">
        <w:t xml:space="preserve"> array of</w:t>
      </w:r>
      <w:r w:rsidR="00E41BE2">
        <w:t xml:space="preserve"> </w:t>
      </w:r>
      <w:proofErr w:type="spellStart"/>
      <w:r w:rsidR="00E41BE2" w:rsidRPr="00E41BE2">
        <w:rPr>
          <w:b/>
          <w:bCs/>
        </w:rPr>
        <w:t>Member</w:t>
      </w:r>
      <w:r w:rsidRPr="00E41BE2">
        <w:rPr>
          <w:b/>
          <w:bCs/>
        </w:rPr>
        <w:t>Attendance</w:t>
      </w:r>
      <w:proofErr w:type="spellEnd"/>
      <w:r>
        <w:t xml:space="preserve"> object</w:t>
      </w:r>
    </w:p>
    <w:p w14:paraId="572E3FCA" w14:textId="77777777" w:rsidR="00E41BE2" w:rsidRDefault="00E41BE2" w:rsidP="00E05E2A">
      <w:pPr>
        <w:pStyle w:val="ListParagraph"/>
        <w:numPr>
          <w:ilvl w:val="2"/>
          <w:numId w:val="2"/>
        </w:numPr>
      </w:pPr>
      <w:proofErr w:type="spellStart"/>
      <w:r>
        <w:t>MemberAttendance</w:t>
      </w:r>
      <w:proofErr w:type="spellEnd"/>
    </w:p>
    <w:p w14:paraId="54F94104" w14:textId="08AB333E" w:rsidR="00E41BE2" w:rsidRDefault="00E05E2A" w:rsidP="00E41BE2">
      <w:pPr>
        <w:pStyle w:val="ListParagraph"/>
        <w:numPr>
          <w:ilvl w:val="3"/>
          <w:numId w:val="2"/>
        </w:numPr>
      </w:pPr>
      <w:proofErr w:type="spellStart"/>
      <w:r>
        <w:t>MemberId</w:t>
      </w:r>
      <w:proofErr w:type="spellEnd"/>
      <w:r w:rsidR="00F51777">
        <w:t xml:space="preserve"> (GUID)</w:t>
      </w:r>
    </w:p>
    <w:p w14:paraId="41E2B4CF" w14:textId="77777777" w:rsidR="00E41BE2" w:rsidRDefault="00E05E2A" w:rsidP="00E41BE2">
      <w:pPr>
        <w:pStyle w:val="ListParagraph"/>
        <w:numPr>
          <w:ilvl w:val="3"/>
          <w:numId w:val="2"/>
        </w:numPr>
      </w:pPr>
      <w:r>
        <w:t>Name</w:t>
      </w:r>
    </w:p>
    <w:p w14:paraId="5E68B23E" w14:textId="77777777" w:rsidR="00E41BE2" w:rsidRDefault="00E05E2A" w:rsidP="00E41BE2">
      <w:pPr>
        <w:pStyle w:val="ListParagraph"/>
        <w:numPr>
          <w:ilvl w:val="3"/>
          <w:numId w:val="2"/>
        </w:numPr>
      </w:pPr>
      <w:proofErr w:type="spellStart"/>
      <w:r>
        <w:t>TimeIn</w:t>
      </w:r>
      <w:proofErr w:type="spellEnd"/>
    </w:p>
    <w:p w14:paraId="1321B942" w14:textId="4471D798" w:rsidR="00E05E2A" w:rsidRDefault="00E05E2A" w:rsidP="00E41BE2">
      <w:pPr>
        <w:pStyle w:val="ListParagraph"/>
        <w:numPr>
          <w:ilvl w:val="3"/>
          <w:numId w:val="2"/>
        </w:numPr>
      </w:pPr>
      <w:proofErr w:type="spellStart"/>
      <w:r>
        <w:t>TimeOut</w:t>
      </w:r>
      <w:proofErr w:type="spellEnd"/>
    </w:p>
    <w:p w14:paraId="2161ED98" w14:textId="77777777" w:rsidR="00F751C8" w:rsidRDefault="00F751C8" w:rsidP="00B41B5D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POST</w:t>
      </w:r>
      <w:r>
        <w:rPr>
          <w:b/>
          <w:bCs/>
        </w:rPr>
        <w:t>:</w:t>
      </w:r>
      <w:r>
        <w:t xml:space="preserve"> /events/ and </w:t>
      </w:r>
      <w:r w:rsidRPr="00F751C8">
        <w:rPr>
          <w:b/>
          <w:bCs/>
        </w:rPr>
        <w:t>PUT</w:t>
      </w:r>
      <w:r w:rsidR="00E05E2A">
        <w:t xml:space="preserve"> </w:t>
      </w:r>
      <w:r>
        <w:t>/events/</w:t>
      </w:r>
    </w:p>
    <w:p w14:paraId="389F0B98" w14:textId="0EC11C28" w:rsidR="00B41B5D" w:rsidRDefault="00B41B5D" w:rsidP="00F751C8">
      <w:pPr>
        <w:pStyle w:val="ListParagraph"/>
        <w:numPr>
          <w:ilvl w:val="1"/>
          <w:numId w:val="2"/>
        </w:numPr>
      </w:pPr>
      <w:r>
        <w:t>Accept Event object</w:t>
      </w:r>
    </w:p>
    <w:p w14:paraId="5A46B214" w14:textId="089823FA" w:rsidR="00B41B5D" w:rsidRDefault="00B41B5D" w:rsidP="00B41B5D">
      <w:pPr>
        <w:pStyle w:val="ListParagraph"/>
        <w:numPr>
          <w:ilvl w:val="1"/>
          <w:numId w:val="2"/>
        </w:numPr>
      </w:pPr>
      <w:r>
        <w:t>Event start date should be &lt; event end date</w:t>
      </w:r>
    </w:p>
    <w:p w14:paraId="4FA8D947" w14:textId="567A47F7" w:rsidR="00E41BE2" w:rsidRDefault="00E41BE2" w:rsidP="00B41B5D">
      <w:pPr>
        <w:pStyle w:val="ListParagraph"/>
        <w:numPr>
          <w:ilvl w:val="1"/>
          <w:numId w:val="2"/>
        </w:numPr>
      </w:pPr>
      <w:r>
        <w:t>Required fields validation check</w:t>
      </w:r>
    </w:p>
    <w:p w14:paraId="19914FA4" w14:textId="15FAF274" w:rsidR="00B41B5D" w:rsidRDefault="00F751C8" w:rsidP="00B41B5D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DELETE:</w:t>
      </w:r>
      <w:r>
        <w:t xml:space="preserve"> /events/</w:t>
      </w:r>
    </w:p>
    <w:p w14:paraId="586353D7" w14:textId="44E4A980" w:rsidR="00E05E2A" w:rsidRDefault="00E05E2A" w:rsidP="00E05E2A">
      <w:pPr>
        <w:pStyle w:val="ListParagraph"/>
        <w:numPr>
          <w:ilvl w:val="1"/>
          <w:numId w:val="2"/>
        </w:numPr>
      </w:pPr>
      <w:r>
        <w:t>Return a validation error if there is an event attendance</w:t>
      </w:r>
    </w:p>
    <w:p w14:paraId="13475FB5" w14:textId="446600BD" w:rsidR="00F751C8" w:rsidRDefault="00F751C8" w:rsidP="00F751C8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GET</w:t>
      </w:r>
      <w:r>
        <w:t>: /events/search?eventname=</w:t>
      </w:r>
      <w:r w:rsidR="003A6589">
        <w:t>[searchEventName]</w:t>
      </w:r>
      <w:r>
        <w:t>&amp;datestart</w:t>
      </w:r>
      <w:r w:rsidR="002260AF">
        <w:t>=</w:t>
      </w:r>
      <w:r w:rsidR="003A6589">
        <w:t>[searchDateStart]</w:t>
      </w:r>
      <w:r>
        <w:t>&amp;dataend</w:t>
      </w:r>
      <w:r w:rsidR="002260AF">
        <w:t>=</w:t>
      </w:r>
      <w:r w:rsidR="003A6589">
        <w:t>[searchDateEnd]</w:t>
      </w:r>
    </w:p>
    <w:p w14:paraId="706BE2D0" w14:textId="6502227A" w:rsidR="00F751C8" w:rsidRDefault="00F751C8" w:rsidP="00F751C8">
      <w:pPr>
        <w:pStyle w:val="ListParagraph"/>
        <w:numPr>
          <w:ilvl w:val="1"/>
          <w:numId w:val="2"/>
        </w:numPr>
      </w:pPr>
      <w:r>
        <w:t xml:space="preserve">Search events by Event Name, </w:t>
      </w:r>
      <w:proofErr w:type="spellStart"/>
      <w:r>
        <w:t>DateTime</w:t>
      </w:r>
      <w:proofErr w:type="spellEnd"/>
      <w:r>
        <w:t xml:space="preserve"> Start, </w:t>
      </w:r>
      <w:proofErr w:type="spellStart"/>
      <w:r>
        <w:t>DateTime</w:t>
      </w:r>
      <w:proofErr w:type="spellEnd"/>
      <w:r>
        <w:t xml:space="preserve"> End</w:t>
      </w:r>
    </w:p>
    <w:p w14:paraId="1DF17D36" w14:textId="4DB50CD0" w:rsidR="004379B2" w:rsidRDefault="00DC09DA" w:rsidP="00F751C8">
      <w:pPr>
        <w:pStyle w:val="ListParagraph"/>
        <w:numPr>
          <w:ilvl w:val="1"/>
          <w:numId w:val="2"/>
        </w:numPr>
      </w:pPr>
      <w:r>
        <w:t>All fields are optional</w:t>
      </w:r>
    </w:p>
    <w:p w14:paraId="35B957A9" w14:textId="4B849EF3" w:rsidR="00265461" w:rsidRDefault="00265461" w:rsidP="00F751C8">
      <w:pPr>
        <w:pStyle w:val="ListParagraph"/>
        <w:numPr>
          <w:ilvl w:val="1"/>
          <w:numId w:val="2"/>
        </w:numPr>
      </w:pPr>
      <w:r>
        <w:t>Will return an error if no search criteria provided</w:t>
      </w:r>
    </w:p>
    <w:p w14:paraId="48C17E0E" w14:textId="222DE7E9" w:rsidR="00E41BE2" w:rsidRDefault="00E41BE2" w:rsidP="00E41BE2">
      <w:pPr>
        <w:pStyle w:val="ListParagraph"/>
        <w:numPr>
          <w:ilvl w:val="0"/>
          <w:numId w:val="2"/>
        </w:numPr>
      </w:pPr>
      <w:r>
        <w:t>GET: /events/</w:t>
      </w:r>
      <w:proofErr w:type="spellStart"/>
      <w:proofErr w:type="gramStart"/>
      <w:r>
        <w:t>export</w:t>
      </w:r>
      <w:r w:rsidR="000E0367">
        <w:t>?eventId</w:t>
      </w:r>
      <w:proofErr w:type="spellEnd"/>
      <w:proofErr w:type="gramEnd"/>
    </w:p>
    <w:p w14:paraId="562697A8" w14:textId="5F61D073" w:rsidR="000E0367" w:rsidRDefault="000E0367" w:rsidP="000E0367">
      <w:pPr>
        <w:pStyle w:val="ListParagraph"/>
        <w:numPr>
          <w:ilvl w:val="1"/>
          <w:numId w:val="2"/>
        </w:numPr>
      </w:pPr>
      <w:r>
        <w:t xml:space="preserve">Return an excel file with the following details based on </w:t>
      </w:r>
      <w:proofErr w:type="spellStart"/>
      <w:r>
        <w:t>EventId</w:t>
      </w:r>
      <w:proofErr w:type="spellEnd"/>
    </w:p>
    <w:p w14:paraId="4686B966" w14:textId="6E47D711" w:rsidR="000E0367" w:rsidRDefault="000E0367" w:rsidP="000E0367">
      <w:pPr>
        <w:pStyle w:val="ListParagraph"/>
        <w:numPr>
          <w:ilvl w:val="2"/>
          <w:numId w:val="2"/>
        </w:numPr>
      </w:pPr>
      <w:r>
        <w:t>Filename: [EventName]_[EventStartDateTime]</w:t>
      </w:r>
      <w:r w:rsidR="00973525">
        <w:t>.xlsx</w:t>
      </w:r>
    </w:p>
    <w:p w14:paraId="6645691C" w14:textId="048A2568" w:rsidR="000E0367" w:rsidRDefault="000E0367" w:rsidP="000E0367">
      <w:pPr>
        <w:pStyle w:val="ListParagraph"/>
        <w:numPr>
          <w:ilvl w:val="2"/>
          <w:numId w:val="2"/>
        </w:numPr>
      </w:pPr>
      <w:r>
        <w:t>Columns</w:t>
      </w:r>
    </w:p>
    <w:p w14:paraId="42C9C340" w14:textId="4671EB4D" w:rsidR="000E0367" w:rsidRDefault="000E0367" w:rsidP="000E0367">
      <w:pPr>
        <w:pStyle w:val="ListParagraph"/>
        <w:numPr>
          <w:ilvl w:val="3"/>
          <w:numId w:val="2"/>
        </w:numPr>
      </w:pPr>
      <w:r>
        <w:t>Member Name</w:t>
      </w:r>
    </w:p>
    <w:p w14:paraId="1B5CB63A" w14:textId="7D8DE99B" w:rsidR="000E0367" w:rsidRDefault="000E0367" w:rsidP="000E0367">
      <w:pPr>
        <w:pStyle w:val="ListParagraph"/>
        <w:numPr>
          <w:ilvl w:val="3"/>
          <w:numId w:val="2"/>
        </w:numPr>
      </w:pPr>
      <w:r>
        <w:t>Time-In</w:t>
      </w:r>
    </w:p>
    <w:p w14:paraId="4847D685" w14:textId="0CC66DC1" w:rsidR="000E0367" w:rsidRDefault="000E0367" w:rsidP="000E0367">
      <w:pPr>
        <w:pStyle w:val="ListParagraph"/>
        <w:numPr>
          <w:ilvl w:val="3"/>
          <w:numId w:val="2"/>
        </w:numPr>
      </w:pPr>
      <w:r>
        <w:t>Time-Out</w:t>
      </w:r>
    </w:p>
    <w:p w14:paraId="336D47E0" w14:textId="0E67C701" w:rsidR="000E0367" w:rsidRDefault="000E0367" w:rsidP="000E0367">
      <w:pPr>
        <w:pStyle w:val="ListParagraph"/>
        <w:numPr>
          <w:ilvl w:val="2"/>
          <w:numId w:val="2"/>
        </w:numPr>
      </w:pPr>
      <w:r>
        <w:t>Sort results by Time-In</w:t>
      </w:r>
      <w:r w:rsidR="00A154C2">
        <w:t xml:space="preserve">, </w:t>
      </w:r>
      <w:proofErr w:type="spellStart"/>
      <w:r w:rsidR="00A154C2">
        <w:t>Asc</w:t>
      </w:r>
      <w:proofErr w:type="spellEnd"/>
    </w:p>
    <w:p w14:paraId="6D3E286C" w14:textId="684F8B97" w:rsidR="000E0367" w:rsidRDefault="000E0367" w:rsidP="000E0367"/>
    <w:p w14:paraId="4EAB1831" w14:textId="14CBDEB4" w:rsidR="000E0367" w:rsidRDefault="000E0367" w:rsidP="000E0367"/>
    <w:p w14:paraId="6C2B5D21" w14:textId="56A0AE9A" w:rsidR="000E0367" w:rsidRDefault="000E0367" w:rsidP="000E0367"/>
    <w:p w14:paraId="6D572E46" w14:textId="44971596" w:rsidR="000E0367" w:rsidRDefault="000E0367" w:rsidP="000E0367"/>
    <w:p w14:paraId="7323F388" w14:textId="454292A8" w:rsidR="000E0367" w:rsidRDefault="000E0367" w:rsidP="000E0367"/>
    <w:p w14:paraId="71AB9BE9" w14:textId="77777777" w:rsidR="000E0367" w:rsidRDefault="000E0367" w:rsidP="00F751C8"/>
    <w:p w14:paraId="724290E0" w14:textId="06C3CFD6" w:rsidR="00F751C8" w:rsidRPr="00B41B5D" w:rsidRDefault="00F751C8" w:rsidP="00F751C8">
      <w:pPr>
        <w:rPr>
          <w:b/>
          <w:bCs/>
        </w:rPr>
      </w:pPr>
      <w:r>
        <w:rPr>
          <w:b/>
          <w:bCs/>
        </w:rPr>
        <w:lastRenderedPageBreak/>
        <w:t>Members Endpoint</w:t>
      </w:r>
    </w:p>
    <w:p w14:paraId="2F2F5C33" w14:textId="2B971765" w:rsidR="00F751C8" w:rsidRDefault="00F751C8" w:rsidP="00E41BE2">
      <w:pPr>
        <w:pStyle w:val="ListParagraph"/>
        <w:numPr>
          <w:ilvl w:val="0"/>
          <w:numId w:val="2"/>
        </w:numPr>
      </w:pPr>
      <w:r>
        <w:t>Resource: /</w:t>
      </w:r>
      <w:proofErr w:type="spellStart"/>
      <w:r>
        <w:t>api</w:t>
      </w:r>
      <w:proofErr w:type="spellEnd"/>
      <w:r>
        <w:t>/</w:t>
      </w:r>
      <w:r w:rsidR="00E41BE2">
        <w:t>members</w:t>
      </w:r>
      <w:r>
        <w:t>/</w:t>
      </w:r>
    </w:p>
    <w:p w14:paraId="46F0EB91" w14:textId="4BC89832" w:rsidR="00F751C8" w:rsidRDefault="00F751C8" w:rsidP="00F751C8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GET</w:t>
      </w:r>
      <w:r>
        <w:t>: /</w:t>
      </w:r>
      <w:r w:rsidR="00E41BE2">
        <w:t>members</w:t>
      </w:r>
      <w:r>
        <w:t>/</w:t>
      </w:r>
    </w:p>
    <w:p w14:paraId="2389E7C1" w14:textId="6468080B" w:rsidR="00F751C8" w:rsidRDefault="00F751C8" w:rsidP="00F751C8">
      <w:pPr>
        <w:pStyle w:val="ListParagraph"/>
        <w:numPr>
          <w:ilvl w:val="1"/>
          <w:numId w:val="2"/>
        </w:numPr>
      </w:pPr>
      <w:r>
        <w:t xml:space="preserve">Return all </w:t>
      </w:r>
      <w:r w:rsidR="00E41BE2">
        <w:t>Members</w:t>
      </w:r>
    </w:p>
    <w:p w14:paraId="7C8C94ED" w14:textId="4D1F1532" w:rsidR="00F751C8" w:rsidRDefault="00F751C8" w:rsidP="00F751C8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GET</w:t>
      </w:r>
      <w:r>
        <w:t>: /</w:t>
      </w:r>
      <w:r w:rsidR="00E41BE2">
        <w:t>members</w:t>
      </w:r>
      <w:r>
        <w:t>/Id</w:t>
      </w:r>
    </w:p>
    <w:p w14:paraId="383A42AE" w14:textId="307C4014" w:rsidR="00F751C8" w:rsidRDefault="00F751C8" w:rsidP="00F751C8">
      <w:pPr>
        <w:pStyle w:val="ListParagraph"/>
        <w:numPr>
          <w:ilvl w:val="1"/>
          <w:numId w:val="2"/>
        </w:numPr>
      </w:pPr>
      <w:r>
        <w:t>Return a</w:t>
      </w:r>
      <w:r w:rsidR="00E41BE2">
        <w:t xml:space="preserve"> member</w:t>
      </w:r>
      <w:r>
        <w:t xml:space="preserve"> by </w:t>
      </w:r>
      <w:proofErr w:type="spellStart"/>
      <w:r w:rsidR="00E41BE2">
        <w:t>MemberId</w:t>
      </w:r>
      <w:proofErr w:type="spellEnd"/>
    </w:p>
    <w:p w14:paraId="2E1CED58" w14:textId="4F8DA40E" w:rsidR="00F751C8" w:rsidRDefault="00F751C8" w:rsidP="00F751C8">
      <w:pPr>
        <w:pStyle w:val="ListParagraph"/>
        <w:numPr>
          <w:ilvl w:val="1"/>
          <w:numId w:val="2"/>
        </w:numPr>
      </w:pPr>
      <w:r>
        <w:t>Return</w:t>
      </w:r>
      <w:r w:rsidR="00E41BE2">
        <w:t xml:space="preserve"> Member object with array of</w:t>
      </w:r>
      <w:r>
        <w:t xml:space="preserve"> </w:t>
      </w:r>
      <w:proofErr w:type="spellStart"/>
      <w:r w:rsidR="00E41BE2" w:rsidRPr="00E41BE2">
        <w:rPr>
          <w:b/>
          <w:bCs/>
        </w:rPr>
        <w:t>Event</w:t>
      </w:r>
      <w:r w:rsidRPr="00E41BE2">
        <w:rPr>
          <w:b/>
          <w:bCs/>
        </w:rPr>
        <w:t>Attendance</w:t>
      </w:r>
      <w:proofErr w:type="spellEnd"/>
      <w:r>
        <w:t xml:space="preserve"> </w:t>
      </w:r>
      <w:r w:rsidR="00E41BE2">
        <w:t>object</w:t>
      </w:r>
    </w:p>
    <w:p w14:paraId="78DCB4BC" w14:textId="77777777" w:rsidR="00E41BE2" w:rsidRDefault="00E41BE2" w:rsidP="00F751C8">
      <w:pPr>
        <w:pStyle w:val="ListParagraph"/>
        <w:numPr>
          <w:ilvl w:val="2"/>
          <w:numId w:val="2"/>
        </w:numPr>
      </w:pPr>
      <w:proofErr w:type="spellStart"/>
      <w:r>
        <w:t>EventAttendance</w:t>
      </w:r>
      <w:proofErr w:type="spellEnd"/>
    </w:p>
    <w:p w14:paraId="07ED26F4" w14:textId="77777777" w:rsidR="00E41BE2" w:rsidRDefault="00E41BE2" w:rsidP="00E41BE2">
      <w:pPr>
        <w:pStyle w:val="ListParagraph"/>
        <w:numPr>
          <w:ilvl w:val="3"/>
          <w:numId w:val="2"/>
        </w:numPr>
      </w:pPr>
      <w:proofErr w:type="spellStart"/>
      <w:r>
        <w:t>Event</w:t>
      </w:r>
      <w:r w:rsidR="00F751C8">
        <w:t>Name</w:t>
      </w:r>
      <w:proofErr w:type="spellEnd"/>
    </w:p>
    <w:p w14:paraId="0739B6D1" w14:textId="77777777" w:rsidR="00E41BE2" w:rsidRDefault="00F751C8" w:rsidP="00E41BE2">
      <w:pPr>
        <w:pStyle w:val="ListParagraph"/>
        <w:numPr>
          <w:ilvl w:val="3"/>
          <w:numId w:val="2"/>
        </w:numPr>
      </w:pPr>
      <w:proofErr w:type="spellStart"/>
      <w:r>
        <w:t>TimeIn</w:t>
      </w:r>
      <w:proofErr w:type="spellEnd"/>
    </w:p>
    <w:p w14:paraId="26CA2488" w14:textId="6A242203" w:rsidR="00F751C8" w:rsidRDefault="00F751C8" w:rsidP="00E41BE2">
      <w:pPr>
        <w:pStyle w:val="ListParagraph"/>
        <w:numPr>
          <w:ilvl w:val="3"/>
          <w:numId w:val="2"/>
        </w:numPr>
      </w:pPr>
      <w:proofErr w:type="spellStart"/>
      <w:r>
        <w:t>TimeOut</w:t>
      </w:r>
      <w:proofErr w:type="spellEnd"/>
    </w:p>
    <w:p w14:paraId="33E84DE6" w14:textId="05C2530C" w:rsidR="00F751C8" w:rsidRDefault="00F751C8" w:rsidP="00F751C8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POST</w:t>
      </w:r>
      <w:r>
        <w:rPr>
          <w:b/>
          <w:bCs/>
        </w:rPr>
        <w:t>:</w:t>
      </w:r>
      <w:r>
        <w:t xml:space="preserve"> /</w:t>
      </w:r>
      <w:r w:rsidR="00E41BE2" w:rsidRPr="00E41BE2">
        <w:t xml:space="preserve"> </w:t>
      </w:r>
      <w:r w:rsidR="00E41BE2">
        <w:t xml:space="preserve">members </w:t>
      </w:r>
      <w:r>
        <w:t xml:space="preserve">/ and </w:t>
      </w:r>
      <w:r w:rsidRPr="00F751C8">
        <w:rPr>
          <w:b/>
          <w:bCs/>
        </w:rPr>
        <w:t>PUT</w:t>
      </w:r>
      <w:r>
        <w:t xml:space="preserve"> /</w:t>
      </w:r>
      <w:r w:rsidR="00E41BE2" w:rsidRPr="00E41BE2">
        <w:t xml:space="preserve"> </w:t>
      </w:r>
      <w:r w:rsidR="00E41BE2">
        <w:t xml:space="preserve">members </w:t>
      </w:r>
      <w:r>
        <w:t>/</w:t>
      </w:r>
    </w:p>
    <w:p w14:paraId="720137E2" w14:textId="09832E69" w:rsidR="00F751C8" w:rsidRDefault="00F751C8" w:rsidP="00F751C8">
      <w:pPr>
        <w:pStyle w:val="ListParagraph"/>
        <w:numPr>
          <w:ilvl w:val="1"/>
          <w:numId w:val="2"/>
        </w:numPr>
      </w:pPr>
      <w:r>
        <w:t xml:space="preserve">Accept </w:t>
      </w:r>
      <w:r w:rsidR="00E41BE2">
        <w:t>member</w:t>
      </w:r>
      <w:r>
        <w:t xml:space="preserve"> object</w:t>
      </w:r>
    </w:p>
    <w:p w14:paraId="4FCC5219" w14:textId="77777777" w:rsidR="00E41BE2" w:rsidRDefault="00E41BE2" w:rsidP="00E41BE2">
      <w:pPr>
        <w:pStyle w:val="ListParagraph"/>
        <w:numPr>
          <w:ilvl w:val="1"/>
          <w:numId w:val="2"/>
        </w:numPr>
      </w:pPr>
      <w:r>
        <w:t>Required fields validation check</w:t>
      </w:r>
    </w:p>
    <w:p w14:paraId="612F5C41" w14:textId="5ADCF734" w:rsidR="00F751C8" w:rsidRDefault="00F751C8" w:rsidP="00F751C8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DELETE:</w:t>
      </w:r>
      <w:r>
        <w:t xml:space="preserve"> /</w:t>
      </w:r>
      <w:r w:rsidR="00E41BE2">
        <w:t>members</w:t>
      </w:r>
      <w:r>
        <w:t>/</w:t>
      </w:r>
    </w:p>
    <w:p w14:paraId="70F3155C" w14:textId="4AA9282A" w:rsidR="00F751C8" w:rsidRDefault="00F751C8" w:rsidP="00F751C8">
      <w:pPr>
        <w:pStyle w:val="ListParagraph"/>
        <w:numPr>
          <w:ilvl w:val="1"/>
          <w:numId w:val="2"/>
        </w:numPr>
      </w:pPr>
      <w:r>
        <w:t>Return a validation error if there is an event attendance</w:t>
      </w:r>
    </w:p>
    <w:p w14:paraId="5676AE38" w14:textId="77777777" w:rsidR="00E41BE2" w:rsidRDefault="00E41BE2" w:rsidP="00E41BE2">
      <w:pPr>
        <w:pStyle w:val="ListParagraph"/>
        <w:ind w:left="1440"/>
      </w:pPr>
    </w:p>
    <w:p w14:paraId="38874BE8" w14:textId="48785030" w:rsidR="00F751C8" w:rsidRDefault="00F751C8" w:rsidP="00F751C8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GET</w:t>
      </w:r>
      <w:r>
        <w:t>: /</w:t>
      </w:r>
      <w:r w:rsidR="00E41BE2">
        <w:t>members</w:t>
      </w:r>
      <w:r>
        <w:t>/</w:t>
      </w:r>
      <w:proofErr w:type="spellStart"/>
      <w:r>
        <w:t>search?</w:t>
      </w:r>
      <w:r w:rsidR="00E41BE2">
        <w:t>name</w:t>
      </w:r>
      <w:proofErr w:type="spellEnd"/>
      <w:r>
        <w:t>=&amp;</w:t>
      </w:r>
      <w:r w:rsidR="00E41BE2">
        <w:t>status</w:t>
      </w:r>
    </w:p>
    <w:p w14:paraId="3977C2E5" w14:textId="3004AA74" w:rsidR="00F751C8" w:rsidRDefault="00F751C8" w:rsidP="00F751C8">
      <w:pPr>
        <w:pStyle w:val="ListParagraph"/>
        <w:numPr>
          <w:ilvl w:val="1"/>
          <w:numId w:val="2"/>
        </w:numPr>
      </w:pPr>
      <w:r>
        <w:t xml:space="preserve">Search </w:t>
      </w:r>
      <w:r w:rsidR="00E47391">
        <w:t>member</w:t>
      </w:r>
      <w:r>
        <w:t xml:space="preserve"> by Name</w:t>
      </w:r>
      <w:r w:rsidR="00E41BE2">
        <w:t xml:space="preserve"> and status</w:t>
      </w:r>
    </w:p>
    <w:p w14:paraId="53EA74E9" w14:textId="4567E1D3" w:rsidR="00E41BE2" w:rsidRDefault="00E41BE2" w:rsidP="00F751C8">
      <w:pPr>
        <w:pStyle w:val="ListParagraph"/>
        <w:numPr>
          <w:ilvl w:val="1"/>
          <w:numId w:val="2"/>
        </w:numPr>
      </w:pPr>
      <w:r>
        <w:t>Status are enumerations of</w:t>
      </w:r>
    </w:p>
    <w:p w14:paraId="3D4F4201" w14:textId="372B40E7" w:rsidR="00E41BE2" w:rsidRDefault="00E41BE2" w:rsidP="00E41BE2">
      <w:pPr>
        <w:pStyle w:val="ListParagraph"/>
        <w:numPr>
          <w:ilvl w:val="2"/>
          <w:numId w:val="2"/>
        </w:numPr>
      </w:pPr>
      <w:r>
        <w:t>Active</w:t>
      </w:r>
    </w:p>
    <w:p w14:paraId="1165A0E8" w14:textId="1851D295" w:rsidR="00E41BE2" w:rsidRDefault="00E41BE2" w:rsidP="00E41BE2">
      <w:pPr>
        <w:pStyle w:val="ListParagraph"/>
        <w:numPr>
          <w:ilvl w:val="2"/>
          <w:numId w:val="2"/>
        </w:numPr>
      </w:pPr>
      <w:r>
        <w:t>In-active</w:t>
      </w:r>
    </w:p>
    <w:p w14:paraId="71651701" w14:textId="02D24643" w:rsidR="00E41BE2" w:rsidRPr="00B41B5D" w:rsidRDefault="00E41BE2" w:rsidP="00E41BE2">
      <w:pPr>
        <w:rPr>
          <w:b/>
          <w:bCs/>
        </w:rPr>
      </w:pPr>
      <w:r>
        <w:rPr>
          <w:b/>
          <w:bCs/>
        </w:rPr>
        <w:t>Attendance Endpoint</w:t>
      </w:r>
    </w:p>
    <w:p w14:paraId="4E30756D" w14:textId="342B1CE1" w:rsidR="00E41BE2" w:rsidRDefault="00E41BE2" w:rsidP="00E41BE2">
      <w:pPr>
        <w:pStyle w:val="ListParagraph"/>
        <w:numPr>
          <w:ilvl w:val="0"/>
          <w:numId w:val="2"/>
        </w:numPr>
      </w:pPr>
      <w:r>
        <w:t>Resource: /</w:t>
      </w:r>
      <w:proofErr w:type="spellStart"/>
      <w:r>
        <w:t>api</w:t>
      </w:r>
      <w:proofErr w:type="spellEnd"/>
      <w:r>
        <w:t>/attendance/</w:t>
      </w:r>
    </w:p>
    <w:p w14:paraId="211E0B20" w14:textId="30E137FE" w:rsidR="00E41BE2" w:rsidRDefault="00E41BE2" w:rsidP="00E41BE2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POST</w:t>
      </w:r>
      <w:r>
        <w:rPr>
          <w:b/>
          <w:bCs/>
        </w:rPr>
        <w:t>:</w:t>
      </w:r>
      <w:r>
        <w:t xml:space="preserve"> /attendance/ and </w:t>
      </w:r>
      <w:r w:rsidRPr="00F751C8">
        <w:rPr>
          <w:b/>
          <w:bCs/>
        </w:rPr>
        <w:t>PUT</w:t>
      </w:r>
      <w:r>
        <w:t xml:space="preserve"> /attendance/</w:t>
      </w:r>
    </w:p>
    <w:p w14:paraId="189D8838" w14:textId="5C00852F" w:rsidR="00E41BE2" w:rsidRDefault="00E41BE2" w:rsidP="00E41BE2">
      <w:pPr>
        <w:pStyle w:val="ListParagraph"/>
        <w:numPr>
          <w:ilvl w:val="1"/>
          <w:numId w:val="2"/>
        </w:numPr>
      </w:pPr>
      <w:r>
        <w:t>Accept Attendance object</w:t>
      </w:r>
    </w:p>
    <w:p w14:paraId="6E7F8BA8" w14:textId="7A740EC8" w:rsidR="00E41BE2" w:rsidRDefault="00E41BE2" w:rsidP="00E41BE2">
      <w:pPr>
        <w:pStyle w:val="ListParagraph"/>
        <w:numPr>
          <w:ilvl w:val="1"/>
          <w:numId w:val="2"/>
        </w:numPr>
      </w:pPr>
      <w:r>
        <w:t>Time-in date should be &lt; Time-out date</w:t>
      </w:r>
    </w:p>
    <w:p w14:paraId="2E1D9887" w14:textId="77777777" w:rsidR="00E41BE2" w:rsidRDefault="00E41BE2" w:rsidP="00E41BE2">
      <w:pPr>
        <w:pStyle w:val="ListParagraph"/>
        <w:numPr>
          <w:ilvl w:val="1"/>
          <w:numId w:val="2"/>
        </w:numPr>
      </w:pPr>
      <w:r>
        <w:t>Required fields validation check</w:t>
      </w:r>
    </w:p>
    <w:p w14:paraId="40714D7B" w14:textId="4B152A36" w:rsidR="00E41BE2" w:rsidRDefault="00E41BE2" w:rsidP="00E41BE2">
      <w:pPr>
        <w:pStyle w:val="ListParagraph"/>
        <w:numPr>
          <w:ilvl w:val="0"/>
          <w:numId w:val="2"/>
        </w:numPr>
      </w:pPr>
      <w:r w:rsidRPr="00F751C8">
        <w:rPr>
          <w:b/>
          <w:bCs/>
        </w:rPr>
        <w:t>DELETE:</w:t>
      </w:r>
      <w:r>
        <w:t xml:space="preserve"> /attendance/</w:t>
      </w:r>
    </w:p>
    <w:p w14:paraId="55B64ABD" w14:textId="5F892F81" w:rsidR="00E41BE2" w:rsidRDefault="00E41BE2" w:rsidP="00E41BE2">
      <w:pPr>
        <w:pStyle w:val="ListParagraph"/>
        <w:numPr>
          <w:ilvl w:val="1"/>
          <w:numId w:val="2"/>
        </w:numPr>
      </w:pPr>
      <w:r>
        <w:t>Delete record</w:t>
      </w:r>
    </w:p>
    <w:p w14:paraId="2CF05D6D" w14:textId="3B2D6BF9" w:rsidR="000E0367" w:rsidRDefault="000E0367" w:rsidP="000E0367"/>
    <w:p w14:paraId="58940AB8" w14:textId="26B5E919" w:rsidR="000E0367" w:rsidRDefault="000E0367" w:rsidP="000E0367"/>
    <w:p w14:paraId="2BBC2C17" w14:textId="6CF4372F" w:rsidR="003B151B" w:rsidRDefault="003B151B" w:rsidP="000E0367"/>
    <w:p w14:paraId="6FF5F531" w14:textId="54F3F1D5" w:rsidR="003B151B" w:rsidRDefault="003B151B" w:rsidP="000E0367"/>
    <w:p w14:paraId="2D9165A0" w14:textId="77777777" w:rsidR="00FA33CA" w:rsidRDefault="00FA33CA" w:rsidP="000E0367"/>
    <w:p w14:paraId="3BE7767F" w14:textId="77777777" w:rsidR="003B151B" w:rsidRDefault="003B151B" w:rsidP="000E0367"/>
    <w:p w14:paraId="47DAD178" w14:textId="30A2BDF0" w:rsidR="000E0367" w:rsidRDefault="000E0367" w:rsidP="000E0367"/>
    <w:p w14:paraId="428EFAE9" w14:textId="6FBB1C36" w:rsidR="000E0367" w:rsidRDefault="000E0367" w:rsidP="000E0367">
      <w:pPr>
        <w:rPr>
          <w:b/>
          <w:bCs/>
          <w:sz w:val="28"/>
          <w:szCs w:val="28"/>
        </w:rPr>
      </w:pPr>
      <w:r w:rsidRPr="000E0367">
        <w:rPr>
          <w:b/>
          <w:bCs/>
          <w:sz w:val="28"/>
          <w:szCs w:val="28"/>
        </w:rPr>
        <w:lastRenderedPageBreak/>
        <w:t>Technical Approach</w:t>
      </w:r>
    </w:p>
    <w:p w14:paraId="78362A44" w14:textId="29791603" w:rsidR="000E0367" w:rsidRPr="000E0367" w:rsidRDefault="000E0367" w:rsidP="000E0367">
      <w:r w:rsidRPr="000E0367">
        <w:t xml:space="preserve">The following requirement must be followed when building your </w:t>
      </w:r>
      <w:proofErr w:type="spellStart"/>
      <w:r w:rsidRPr="000E0367">
        <w:t>NodeJs</w:t>
      </w:r>
      <w:proofErr w:type="spellEnd"/>
      <w:r w:rsidRPr="000E0367">
        <w:t xml:space="preserve"> backend.</w:t>
      </w:r>
    </w:p>
    <w:p w14:paraId="555712B5" w14:textId="0F0115A1" w:rsidR="000E0367" w:rsidRDefault="000E0367" w:rsidP="000E0367">
      <w:pPr>
        <w:pStyle w:val="ListParagraph"/>
        <w:numPr>
          <w:ilvl w:val="0"/>
          <w:numId w:val="4"/>
        </w:numPr>
      </w:pPr>
      <w:r>
        <w:t>Use Express.js for creating your RESTful endpoint</w:t>
      </w:r>
    </w:p>
    <w:p w14:paraId="37A76BF9" w14:textId="4155506E" w:rsidR="000E0367" w:rsidRDefault="000E0367" w:rsidP="000E0367">
      <w:pPr>
        <w:pStyle w:val="ListParagraph"/>
        <w:numPr>
          <w:ilvl w:val="0"/>
          <w:numId w:val="4"/>
        </w:numPr>
      </w:pPr>
      <w:r>
        <w:t>Use middleware for validation logic</w:t>
      </w:r>
    </w:p>
    <w:p w14:paraId="00FB5638" w14:textId="2F3DDE5F" w:rsidR="000E0367" w:rsidRDefault="000E0367" w:rsidP="000E0367">
      <w:pPr>
        <w:pStyle w:val="ListParagraph"/>
        <w:numPr>
          <w:ilvl w:val="1"/>
          <w:numId w:val="4"/>
        </w:numPr>
      </w:pPr>
      <w:r>
        <w:t>You can use any 3</w:t>
      </w:r>
      <w:r w:rsidRPr="000E0367">
        <w:rPr>
          <w:vertAlign w:val="superscript"/>
        </w:rPr>
        <w:t>rd</w:t>
      </w:r>
      <w:r>
        <w:t xml:space="preserve"> party middleware for validation check</w:t>
      </w:r>
    </w:p>
    <w:p w14:paraId="44DDCD86" w14:textId="77FAFE3C" w:rsidR="000E0367" w:rsidRDefault="000E0367" w:rsidP="000E0367">
      <w:pPr>
        <w:pStyle w:val="ListParagraph"/>
        <w:numPr>
          <w:ilvl w:val="0"/>
          <w:numId w:val="4"/>
        </w:numPr>
      </w:pPr>
      <w:r>
        <w:t>When error occurred or validation check fails, the API should return a JSON with the following properties</w:t>
      </w:r>
    </w:p>
    <w:p w14:paraId="0EEDB777" w14:textId="10A769ED" w:rsidR="009B23C6" w:rsidRDefault="009B23C6" w:rsidP="000E0367">
      <w:pPr>
        <w:pStyle w:val="ListParagraph"/>
        <w:numPr>
          <w:ilvl w:val="1"/>
          <w:numId w:val="4"/>
        </w:numPr>
      </w:pPr>
      <w:r>
        <w:t xml:space="preserve">Status (400, 404, </w:t>
      </w:r>
      <w:proofErr w:type="spellStart"/>
      <w:r>
        <w:t>etc</w:t>
      </w:r>
      <w:proofErr w:type="spellEnd"/>
      <w:r>
        <w:t>)</w:t>
      </w:r>
    </w:p>
    <w:p w14:paraId="72F84725" w14:textId="1ECBE3C5" w:rsidR="000E0367" w:rsidRDefault="000E0367" w:rsidP="000E0367">
      <w:pPr>
        <w:pStyle w:val="ListParagraph"/>
        <w:numPr>
          <w:ilvl w:val="1"/>
          <w:numId w:val="4"/>
        </w:numPr>
      </w:pPr>
      <w:r>
        <w:t>Result (Validation Error, Internal Error)</w:t>
      </w:r>
    </w:p>
    <w:p w14:paraId="48C84FDE" w14:textId="18214F17" w:rsidR="000E0367" w:rsidRDefault="000E0367" w:rsidP="000E0367">
      <w:pPr>
        <w:pStyle w:val="ListParagraph"/>
        <w:numPr>
          <w:ilvl w:val="1"/>
          <w:numId w:val="4"/>
        </w:numPr>
      </w:pPr>
      <w:r>
        <w:t>Validation Messages (the fields that fails validation)</w:t>
      </w:r>
    </w:p>
    <w:p w14:paraId="50E3D41C" w14:textId="1319C665" w:rsidR="000E0367" w:rsidRDefault="000E0367" w:rsidP="000E0367">
      <w:pPr>
        <w:pStyle w:val="ListParagraph"/>
        <w:numPr>
          <w:ilvl w:val="0"/>
          <w:numId w:val="4"/>
        </w:numPr>
      </w:pPr>
      <w:r>
        <w:t>Separate your logic between route</w:t>
      </w:r>
      <w:r w:rsidR="0051430C">
        <w:t>r</w:t>
      </w:r>
      <w:r>
        <w:t xml:space="preserve">s, controller and </w:t>
      </w:r>
      <w:r w:rsidR="00A861C7">
        <w:t>service</w:t>
      </w:r>
    </w:p>
    <w:p w14:paraId="7BBACC8A" w14:textId="0DC72AB0" w:rsidR="000E0367" w:rsidRDefault="000E0367" w:rsidP="000E0367">
      <w:pPr>
        <w:pStyle w:val="ListParagraph"/>
        <w:numPr>
          <w:ilvl w:val="0"/>
          <w:numId w:val="4"/>
        </w:numPr>
      </w:pPr>
      <w:r>
        <w:t>Avoid declaring variables using “var”</w:t>
      </w:r>
    </w:p>
    <w:p w14:paraId="2CBD5989" w14:textId="4259ABA7" w:rsidR="000E0367" w:rsidRDefault="005D1312" w:rsidP="000E0367">
      <w:pPr>
        <w:pStyle w:val="ListParagraph"/>
        <w:numPr>
          <w:ilvl w:val="0"/>
          <w:numId w:val="4"/>
        </w:numPr>
      </w:pPr>
      <w:r>
        <w:t>Export your Postman API Calls</w:t>
      </w:r>
      <w:r w:rsidR="00EE1721">
        <w:t>/Rest-client file</w:t>
      </w:r>
      <w:r>
        <w:t xml:space="preserve"> and include it on your repository</w:t>
      </w:r>
    </w:p>
    <w:p w14:paraId="0E4A1F8A" w14:textId="1B7BF644" w:rsidR="005D1312" w:rsidRDefault="005D1312" w:rsidP="000E0367">
      <w:pPr>
        <w:pStyle w:val="ListParagraph"/>
        <w:numPr>
          <w:ilvl w:val="0"/>
          <w:numId w:val="4"/>
        </w:numPr>
      </w:pPr>
      <w:r>
        <w:t>Put your codes on your Git repositories and send the Git repository URL when submitting your work</w:t>
      </w:r>
    </w:p>
    <w:p w14:paraId="221EBD3D" w14:textId="77777777" w:rsidR="007F5A74" w:rsidRDefault="000048A4" w:rsidP="005D1312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LowDB</w:t>
      </w:r>
      <w:proofErr w:type="spellEnd"/>
      <w:r w:rsidR="007F5A74">
        <w:t xml:space="preserve"> as database</w:t>
      </w:r>
    </w:p>
    <w:p w14:paraId="13B3F43A" w14:textId="092279FA" w:rsidR="005D1312" w:rsidRDefault="007F5A74" w:rsidP="005D1312">
      <w:pPr>
        <w:pStyle w:val="ListParagraph"/>
        <w:numPr>
          <w:ilvl w:val="0"/>
          <w:numId w:val="4"/>
        </w:numPr>
      </w:pPr>
      <w:r>
        <w:t xml:space="preserve">You can also use </w:t>
      </w:r>
      <w:r w:rsidR="005D1312">
        <w:t>MongoDB</w:t>
      </w:r>
      <w:r>
        <w:t>/mongoose</w:t>
      </w:r>
      <w:r w:rsidR="005D1312">
        <w:t xml:space="preserve"> </w:t>
      </w:r>
      <w:r>
        <w:t>deployed</w:t>
      </w:r>
      <w:r w:rsidR="005D1312">
        <w:t xml:space="preserve"> cloud</w:t>
      </w:r>
      <w:r>
        <w:t xml:space="preserve"> (+15 on final project)</w:t>
      </w:r>
    </w:p>
    <w:p w14:paraId="0800856B" w14:textId="5137CC28" w:rsidR="005D1312" w:rsidRDefault="005D1312" w:rsidP="005D1312">
      <w:pPr>
        <w:pStyle w:val="ListParagraph"/>
        <w:numPr>
          <w:ilvl w:val="0"/>
          <w:numId w:val="4"/>
        </w:numPr>
      </w:pPr>
      <w:r>
        <w:t>Add logging on each end-point call and implement it using Event Emitter</w:t>
      </w:r>
    </w:p>
    <w:p w14:paraId="2528DD8B" w14:textId="0FE3A70A" w:rsidR="005D1312" w:rsidRDefault="005D1312" w:rsidP="005D1312">
      <w:pPr>
        <w:pStyle w:val="ListParagraph"/>
        <w:numPr>
          <w:ilvl w:val="1"/>
          <w:numId w:val="4"/>
        </w:numPr>
      </w:pPr>
      <w:r>
        <w:t>Log file should be on per-day basis (if there is a log file exist for today, update it, else, create new log file)</w:t>
      </w:r>
    </w:p>
    <w:p w14:paraId="2B8BEB99" w14:textId="2940693A" w:rsidR="005D1312" w:rsidRDefault="005D1312" w:rsidP="005D1312">
      <w:pPr>
        <w:pStyle w:val="ListParagraph"/>
        <w:numPr>
          <w:ilvl w:val="1"/>
          <w:numId w:val="4"/>
        </w:numPr>
      </w:pPr>
      <w:r>
        <w:t>Log file name will be “</w:t>
      </w:r>
      <w:proofErr w:type="spellStart"/>
      <w:r>
        <w:t>AttendanceMonitoringLogs</w:t>
      </w:r>
      <w:proofErr w:type="spellEnd"/>
      <w:r>
        <w:t>-[</w:t>
      </w:r>
      <w:proofErr w:type="spellStart"/>
      <w:r>
        <w:t>yyyy</w:t>
      </w:r>
      <w:proofErr w:type="spellEnd"/>
      <w:r>
        <w:t>-mm-dd]”</w:t>
      </w:r>
    </w:p>
    <w:p w14:paraId="2711A3EC" w14:textId="649FFFD5" w:rsidR="005D1312" w:rsidRDefault="005D1312" w:rsidP="005D1312">
      <w:pPr>
        <w:pStyle w:val="ListParagraph"/>
        <w:numPr>
          <w:ilvl w:val="2"/>
          <w:numId w:val="4"/>
        </w:numPr>
      </w:pPr>
      <w:r>
        <w:t>Where date is the current date</w:t>
      </w:r>
    </w:p>
    <w:p w14:paraId="69267E65" w14:textId="1D91E84F" w:rsidR="005D1312" w:rsidRDefault="005D1312" w:rsidP="005D1312">
      <w:pPr>
        <w:pStyle w:val="ListParagraph"/>
        <w:numPr>
          <w:ilvl w:val="1"/>
          <w:numId w:val="4"/>
        </w:numPr>
      </w:pPr>
      <w:r>
        <w:t>Each API call should log the endpoint being called and the request parameters/body contents</w:t>
      </w:r>
    </w:p>
    <w:p w14:paraId="35F30CA4" w14:textId="77777777" w:rsidR="000E0367" w:rsidRDefault="000E0367" w:rsidP="000E0367">
      <w:pPr>
        <w:pStyle w:val="ListParagraph"/>
        <w:ind w:left="1440"/>
      </w:pPr>
    </w:p>
    <w:p w14:paraId="7FC503A6" w14:textId="33FF3F18" w:rsidR="007F6080" w:rsidRDefault="00060D4E" w:rsidP="00F751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Tips/Suggestions</w:t>
      </w:r>
    </w:p>
    <w:p w14:paraId="616D78FB" w14:textId="27851831" w:rsidR="00060D4E" w:rsidRPr="00D01CE9" w:rsidRDefault="00060D4E" w:rsidP="00060D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For middleware validation library, you may use: </w:t>
      </w:r>
    </w:p>
    <w:p w14:paraId="1FECFED9" w14:textId="4A472880" w:rsidR="00D01CE9" w:rsidRDefault="00D01CE9" w:rsidP="00D01CE9">
      <w:pPr>
        <w:pStyle w:val="ListParagraph"/>
        <w:numPr>
          <w:ilvl w:val="1"/>
          <w:numId w:val="5"/>
        </w:numPr>
      </w:pPr>
      <w:hyperlink r:id="rId9" w:history="1">
        <w:r w:rsidRPr="00C77009">
          <w:rPr>
            <w:rStyle w:val="Hyperlink"/>
          </w:rPr>
          <w:t>https://github.com/sideway/joi</w:t>
        </w:r>
      </w:hyperlink>
    </w:p>
    <w:p w14:paraId="26E9998F" w14:textId="5F99BA18" w:rsidR="00D01CE9" w:rsidRPr="00D01CE9" w:rsidRDefault="00D01CE9" w:rsidP="00D01CE9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10" w:history="1">
        <w:r w:rsidRPr="00C77009">
          <w:rPr>
            <w:rStyle w:val="Hyperlink"/>
          </w:rPr>
          <w:t>https://express-validator.gith</w:t>
        </w:r>
        <w:r w:rsidRPr="00C77009">
          <w:rPr>
            <w:rStyle w:val="Hyperlink"/>
          </w:rPr>
          <w:t>u</w:t>
        </w:r>
        <w:r w:rsidRPr="00C77009">
          <w:rPr>
            <w:rStyle w:val="Hyperlink"/>
          </w:rPr>
          <w:t>b.io/docs/</w:t>
        </w:r>
      </w:hyperlink>
    </w:p>
    <w:p w14:paraId="0AD07940" w14:textId="77777777" w:rsidR="00D01CE9" w:rsidRDefault="00D01CE9" w:rsidP="00D01CE9">
      <w:pPr>
        <w:pStyle w:val="ListParagraph"/>
        <w:ind w:left="1440"/>
      </w:pPr>
    </w:p>
    <w:p w14:paraId="49CCB09C" w14:textId="2D2F3123" w:rsidR="52035823" w:rsidRDefault="52035823" w:rsidP="50D61039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50D61039">
        <w:t xml:space="preserve">For document schema relationship, you may use: </w:t>
      </w:r>
      <w:hyperlink r:id="rId11">
        <w:r w:rsidRPr="50D61039">
          <w:rPr>
            <w:rStyle w:val="Hyperlink"/>
            <w:color w:val="0563C1"/>
          </w:rPr>
          <w:t>https://mongoosejs.com/docs/populate.html</w:t>
        </w:r>
      </w:hyperlink>
    </w:p>
    <w:p w14:paraId="25805F66" w14:textId="79856B41" w:rsidR="52035823" w:rsidRDefault="52035823" w:rsidP="50D61039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</w:rPr>
      </w:pPr>
      <w:r w:rsidRPr="50D61039">
        <w:rPr>
          <w:rFonts w:ascii="Calibri" w:eastAsia="Calibri" w:hAnsi="Calibri" w:cs="Calibri"/>
        </w:rPr>
        <w:t xml:space="preserve">For Express app error handling, you may follow this approach: </w:t>
      </w:r>
      <w:hyperlink r:id="rId12">
        <w:r w:rsidRPr="50D61039">
          <w:rPr>
            <w:rStyle w:val="Hyperlink"/>
            <w:rFonts w:ascii="Calibri" w:eastAsia="Calibri" w:hAnsi="Calibri" w:cs="Calibri"/>
            <w:color w:val="0563C1"/>
          </w:rPr>
          <w:t>https://expressjs.com/en/guide/error-handling.html</w:t>
        </w:r>
      </w:hyperlink>
    </w:p>
    <w:p w14:paraId="59408C52" w14:textId="398212A4" w:rsidR="52035823" w:rsidRDefault="52035823" w:rsidP="50D61039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  <w:color w:val="0563C1"/>
        </w:rPr>
      </w:pPr>
      <w:r w:rsidRPr="50D61039">
        <w:rPr>
          <w:rFonts w:ascii="Calibri" w:eastAsia="Calibri" w:hAnsi="Calibri" w:cs="Calibri"/>
        </w:rPr>
        <w:t xml:space="preserve">For Express resource downloading, you can use: </w:t>
      </w:r>
      <w:hyperlink r:id="rId13" w:anchor="res.download">
        <w:r w:rsidRPr="50D61039">
          <w:rPr>
            <w:rStyle w:val="Hyperlink"/>
            <w:rFonts w:ascii="Calibri" w:eastAsia="Calibri" w:hAnsi="Calibri" w:cs="Calibri"/>
            <w:color w:val="0563C1"/>
          </w:rPr>
          <w:t>http://expressjs.com/en/5x/api.html#res.download</w:t>
        </w:r>
      </w:hyperlink>
    </w:p>
    <w:p w14:paraId="622438B5" w14:textId="77777777" w:rsidR="00060D4E" w:rsidRPr="00060D4E" w:rsidRDefault="00060D4E" w:rsidP="00060D4E">
      <w:pPr>
        <w:pStyle w:val="ListParagraph"/>
        <w:rPr>
          <w:b/>
          <w:bCs/>
          <w:sz w:val="28"/>
          <w:szCs w:val="28"/>
        </w:rPr>
      </w:pPr>
    </w:p>
    <w:p w14:paraId="59257308" w14:textId="77777777" w:rsidR="00060D4E" w:rsidRDefault="00060D4E" w:rsidP="00F751C8">
      <w:pPr>
        <w:rPr>
          <w:b/>
          <w:bCs/>
          <w:sz w:val="28"/>
          <w:szCs w:val="28"/>
        </w:rPr>
      </w:pPr>
    </w:p>
    <w:p w14:paraId="558F371F" w14:textId="7BF39923" w:rsidR="00F751C8" w:rsidRPr="003E7F28" w:rsidRDefault="007F6080" w:rsidP="00F751C8">
      <w:r>
        <w:t xml:space="preserve">Deadline of submission: </w:t>
      </w:r>
      <w:r w:rsidR="001E253B">
        <w:t>Apr</w:t>
      </w:r>
      <w:r w:rsidR="0090206E">
        <w:t xml:space="preserve"> </w:t>
      </w:r>
      <w:r w:rsidR="001E253B">
        <w:t>5</w:t>
      </w:r>
      <w:r w:rsidR="0090206E">
        <w:t xml:space="preserve">, </w:t>
      </w:r>
      <w:r w:rsidR="0090206E" w:rsidRPr="00D70762">
        <w:rPr>
          <w:b/>
          <w:bCs/>
        </w:rPr>
        <w:t>202</w:t>
      </w:r>
      <w:r w:rsidR="001E253B">
        <w:rPr>
          <w:b/>
          <w:bCs/>
        </w:rPr>
        <w:t>1</w:t>
      </w:r>
    </w:p>
    <w:sectPr w:rsidR="00F751C8" w:rsidRPr="003E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85247"/>
    <w:multiLevelType w:val="hybridMultilevel"/>
    <w:tmpl w:val="4978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E6564"/>
    <w:multiLevelType w:val="hybridMultilevel"/>
    <w:tmpl w:val="0DB6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4204D"/>
    <w:multiLevelType w:val="hybridMultilevel"/>
    <w:tmpl w:val="EE8C094C"/>
    <w:lvl w:ilvl="0" w:tplc="CE08B4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67C3A"/>
    <w:multiLevelType w:val="hybridMultilevel"/>
    <w:tmpl w:val="2C423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A7FA2"/>
    <w:multiLevelType w:val="hybridMultilevel"/>
    <w:tmpl w:val="5E265278"/>
    <w:lvl w:ilvl="0" w:tplc="3356EF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D89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B6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E2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64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5E7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C8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A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944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28"/>
    <w:rsid w:val="000048A4"/>
    <w:rsid w:val="00031475"/>
    <w:rsid w:val="00042D50"/>
    <w:rsid w:val="00060D4E"/>
    <w:rsid w:val="000D1147"/>
    <w:rsid w:val="000E0367"/>
    <w:rsid w:val="001E253B"/>
    <w:rsid w:val="002260AF"/>
    <w:rsid w:val="00265461"/>
    <w:rsid w:val="003A6589"/>
    <w:rsid w:val="003B151B"/>
    <w:rsid w:val="003E7F28"/>
    <w:rsid w:val="004379B2"/>
    <w:rsid w:val="0051430C"/>
    <w:rsid w:val="005D1312"/>
    <w:rsid w:val="00730F39"/>
    <w:rsid w:val="007E41B2"/>
    <w:rsid w:val="007F5A74"/>
    <w:rsid w:val="007F6080"/>
    <w:rsid w:val="0090206E"/>
    <w:rsid w:val="00907B9B"/>
    <w:rsid w:val="00973525"/>
    <w:rsid w:val="009B23C6"/>
    <w:rsid w:val="00A154C2"/>
    <w:rsid w:val="00A60619"/>
    <w:rsid w:val="00A861C7"/>
    <w:rsid w:val="00B15199"/>
    <w:rsid w:val="00B41B5D"/>
    <w:rsid w:val="00B82A37"/>
    <w:rsid w:val="00BA5EF0"/>
    <w:rsid w:val="00BA65FD"/>
    <w:rsid w:val="00D01CE9"/>
    <w:rsid w:val="00D70762"/>
    <w:rsid w:val="00DC09DA"/>
    <w:rsid w:val="00E02A46"/>
    <w:rsid w:val="00E05E2A"/>
    <w:rsid w:val="00E3047E"/>
    <w:rsid w:val="00E41BE2"/>
    <w:rsid w:val="00E47391"/>
    <w:rsid w:val="00EE1721"/>
    <w:rsid w:val="00F51777"/>
    <w:rsid w:val="00F722FE"/>
    <w:rsid w:val="00F751C8"/>
    <w:rsid w:val="00FA33CA"/>
    <w:rsid w:val="50D61039"/>
    <w:rsid w:val="52035823"/>
    <w:rsid w:val="7E64E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D555"/>
  <w15:chartTrackingRefBased/>
  <w15:docId w15:val="{48528A78-6BDB-4418-B672-0648BFBF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E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3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1C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xpressjs.com/en/5x/api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xpressjs.com/en/guide/error-handling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ongoosejs.com/docs/populate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xpress-validator.github.io/doc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sideway/jo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A5EA5C91EFC7448D8DCE5B9861D08F" ma:contentTypeVersion="6" ma:contentTypeDescription="Create a new document." ma:contentTypeScope="" ma:versionID="b6fb70697eb96eaa5d2846c618c4c3b3">
  <xsd:schema xmlns:xsd="http://www.w3.org/2001/XMLSchema" xmlns:xs="http://www.w3.org/2001/XMLSchema" xmlns:p="http://schemas.microsoft.com/office/2006/metadata/properties" xmlns:ns2="179241da-d8a0-4741-b00a-00ee07577adc" targetNamespace="http://schemas.microsoft.com/office/2006/metadata/properties" ma:root="true" ma:fieldsID="da3423fa051c540d9c320d59c96a59e9" ns2:_="">
    <xsd:import namespace="179241da-d8a0-4741-b00a-00ee07577a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241da-d8a0-4741-b00a-00ee07577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4852F3-EA9B-46BA-AE1A-8CBBA4F6E239}"/>
</file>

<file path=customXml/itemProps2.xml><?xml version="1.0" encoding="utf-8"?>
<ds:datastoreItem xmlns:ds="http://schemas.openxmlformats.org/officeDocument/2006/customXml" ds:itemID="{030DBC12-9F32-47A1-B66F-E659B1B5D8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B979A-3193-4346-A259-F485189580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 Opeña</dc:creator>
  <cp:keywords/>
  <dc:description/>
  <cp:lastModifiedBy>Mily Opeña</cp:lastModifiedBy>
  <cp:revision>35</cp:revision>
  <dcterms:created xsi:type="dcterms:W3CDTF">2020-10-04T15:28:00Z</dcterms:created>
  <dcterms:modified xsi:type="dcterms:W3CDTF">2021-03-10T07:33:00Z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0x010100E0A5EA5C91EFC7448D8DCE5B9861D08F</vt:lpwstr>
  </property>
</Properties>
</file>