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46AF" w14:textId="56934D2F" w:rsidR="004F7B13" w:rsidRDefault="007E0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460">
        <w:rPr>
          <w:rFonts w:ascii="Times New Roman" w:hAnsi="Times New Roman" w:cs="Times New Roman"/>
          <w:sz w:val="28"/>
          <w:szCs w:val="28"/>
        </w:rPr>
        <w:t xml:space="preserve">Код </w:t>
      </w:r>
      <w:r w:rsidRPr="007E046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E0460">
        <w:rPr>
          <w:rFonts w:ascii="Times New Roman" w:hAnsi="Times New Roman" w:cs="Times New Roman"/>
          <w:sz w:val="28"/>
          <w:szCs w:val="28"/>
        </w:rPr>
        <w:t xml:space="preserve"> для создания таблиц и работы с ними с помощью </w:t>
      </w:r>
      <w:r w:rsidRPr="007E0460">
        <w:rPr>
          <w:rFonts w:ascii="Times New Roman" w:hAnsi="Times New Roman" w:cs="Times New Roman"/>
          <w:sz w:val="28"/>
          <w:szCs w:val="28"/>
          <w:lang w:val="en-US"/>
        </w:rPr>
        <w:t xml:space="preserve">SELECT, INSERT, DELET </w:t>
      </w:r>
      <w:r w:rsidRPr="007E0460">
        <w:rPr>
          <w:rFonts w:ascii="Times New Roman" w:hAnsi="Times New Roman" w:cs="Times New Roman"/>
          <w:sz w:val="28"/>
          <w:szCs w:val="28"/>
        </w:rPr>
        <w:t>и</w:t>
      </w:r>
      <w:r w:rsidRPr="007E0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460">
        <w:rPr>
          <w:rFonts w:ascii="Times New Roman" w:hAnsi="Times New Roman" w:cs="Times New Roman"/>
          <w:sz w:val="28"/>
          <w:szCs w:val="28"/>
        </w:rPr>
        <w:t>тд</w:t>
      </w:r>
      <w:r w:rsidRPr="007E04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04E9C0" w14:textId="20954E8B" w:rsidR="007E0460" w:rsidRDefault="007E0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4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ADCF5E" wp14:editId="64136795">
            <wp:extent cx="2638213" cy="477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5498" cy="47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F99F" w14:textId="17C3F030" w:rsidR="007E0460" w:rsidRDefault="007E0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4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B92183" wp14:editId="655F56C8">
            <wp:extent cx="3200400" cy="411248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769" cy="41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24B9" w14:textId="159128B3" w:rsidR="007E0460" w:rsidRDefault="007E0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46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7EBAE3" wp14:editId="05D46C56">
            <wp:extent cx="3406435" cy="443522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008" w14:textId="23B7831B" w:rsidR="007E0460" w:rsidRDefault="007E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22D56A8" w14:textId="36C220B3" w:rsidR="007E0460" w:rsidRDefault="007E0460">
      <w:pPr>
        <w:rPr>
          <w:rFonts w:ascii="Times New Roman" w:hAnsi="Times New Roman" w:cs="Times New Roman"/>
          <w:sz w:val="28"/>
          <w:szCs w:val="28"/>
        </w:rPr>
      </w:pPr>
      <w:r w:rsidRPr="007E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D1D66" wp14:editId="19ADAC92">
            <wp:extent cx="4084674" cy="4808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4DB1" w14:textId="4E5B1821" w:rsidR="007E0460" w:rsidRPr="007E0460" w:rsidRDefault="007E0460">
      <w:pPr>
        <w:rPr>
          <w:rFonts w:ascii="Times New Roman" w:hAnsi="Times New Roman" w:cs="Times New Roman"/>
          <w:sz w:val="28"/>
          <w:szCs w:val="28"/>
        </w:rPr>
      </w:pPr>
      <w:r w:rsidRPr="007E04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B98807" wp14:editId="43A42672">
            <wp:extent cx="5464013" cy="542591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60" w:rsidRPr="007E0460" w:rsidSect="007E0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E5"/>
    <w:rsid w:val="004F7B13"/>
    <w:rsid w:val="007E0460"/>
    <w:rsid w:val="009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2483"/>
  <w15:chartTrackingRefBased/>
  <w15:docId w15:val="{CB47D7D2-3B3E-47D5-94BC-975E418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3</cp:revision>
  <dcterms:created xsi:type="dcterms:W3CDTF">2025-08-04T00:11:00Z</dcterms:created>
  <dcterms:modified xsi:type="dcterms:W3CDTF">2025-08-04T00:18:00Z</dcterms:modified>
</cp:coreProperties>
</file>