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7" w:rsidRDefault="00993D57">
      <w:r>
        <w:t>/</w:t>
      </w:r>
      <w:r w:rsidR="00873195">
        <w:t>rankanalysis</w:t>
      </w:r>
      <w:r>
        <w:t xml:space="preserve"> - Rank Data Analysis – Overall Rank and Priority</w:t>
      </w:r>
    </w:p>
    <w:p w:rsidR="00993D57" w:rsidRDefault="007E32FE">
      <w:r>
        <w:t>/rate</w:t>
      </w:r>
      <w:r w:rsidRPr="007E32FE">
        <w:t>analysis</w:t>
      </w:r>
      <w:r w:rsidR="00993D57">
        <w:t xml:space="preserve"> – rate data analysis –NPS and Combined Mean Plot</w:t>
      </w:r>
    </w:p>
    <w:p w:rsidR="00BE3ECA" w:rsidRDefault="00BE3ECA"/>
    <w:p w:rsidR="00BE3ECA" w:rsidRDefault="00BE3ECA">
      <w:r>
        <w:t>Work to do (KPI)</w:t>
      </w:r>
    </w:p>
    <w:p w:rsidR="00993D57" w:rsidRDefault="005700CC">
      <w:r>
        <w:t>/mean</w:t>
      </w:r>
      <w:r w:rsidR="00FE125F">
        <w:t xml:space="preserve"> </w:t>
      </w:r>
    </w:p>
    <w:p w:rsidR="00993D57" w:rsidRDefault="005700CC">
      <w:r>
        <w:t>/npsscale</w:t>
      </w:r>
    </w:p>
    <w:p w:rsidR="00993D57" w:rsidRDefault="005700CC">
      <w:r>
        <w:t>/meanscale</w:t>
      </w:r>
    </w:p>
    <w:p w:rsidR="00975015" w:rsidRDefault="00975015"/>
    <w:p w:rsidR="00975015" w:rsidRDefault="00975015"/>
    <w:p w:rsidR="00975015" w:rsidRDefault="00975015"/>
    <w:p w:rsidR="00975015" w:rsidRDefault="00975015">
      <w:r>
        <w:t>Author: Akash Acharya</w:t>
      </w:r>
    </w:p>
    <w:p w:rsidR="00975015" w:rsidRDefault="008F4BE0">
      <w:r>
        <w:t>Year: 2019</w:t>
      </w:r>
    </w:p>
    <w:p w:rsidR="0078714E" w:rsidRDefault="0078714E">
      <w:r>
        <w:t>Implement on web</w:t>
      </w:r>
      <w:bookmarkStart w:id="0" w:name="_GoBack"/>
      <w:bookmarkEnd w:id="0"/>
    </w:p>
    <w:sectPr w:rsidR="0078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F3"/>
    <w:rsid w:val="001C19F3"/>
    <w:rsid w:val="005700CC"/>
    <w:rsid w:val="007370F9"/>
    <w:rsid w:val="0078714E"/>
    <w:rsid w:val="007E32FE"/>
    <w:rsid w:val="00873195"/>
    <w:rsid w:val="008F4BE0"/>
    <w:rsid w:val="00975015"/>
    <w:rsid w:val="00993D57"/>
    <w:rsid w:val="00BA2207"/>
    <w:rsid w:val="00BE3ECA"/>
    <w:rsid w:val="00F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C4F8"/>
  <w15:chartTrackingRefBased/>
  <w15:docId w15:val="{B50B1DA4-FCCF-4814-9D12-2F81C73F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Boro</dc:creator>
  <cp:keywords/>
  <dc:description/>
  <cp:lastModifiedBy>Aksh Boro</cp:lastModifiedBy>
  <cp:revision>25</cp:revision>
  <dcterms:created xsi:type="dcterms:W3CDTF">2021-12-13T06:41:00Z</dcterms:created>
  <dcterms:modified xsi:type="dcterms:W3CDTF">2021-12-26T07:19:00Z</dcterms:modified>
</cp:coreProperties>
</file>