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9A93" w14:textId="083C5EE5" w:rsidR="00EC2C6F" w:rsidRPr="008774D2" w:rsidRDefault="00095FA9" w:rsidP="00095F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74D2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II</w:t>
      </w:r>
    </w:p>
    <w:p w14:paraId="2D068A19" w14:textId="579AE105" w:rsidR="00095FA9" w:rsidRPr="008774D2" w:rsidRDefault="00095FA9" w:rsidP="00095F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B75B39" w14:textId="6EC837D8" w:rsidR="00095FA9" w:rsidRPr="008774D2" w:rsidRDefault="00095FA9" w:rsidP="008774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4D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Akshaya Balaji</w:t>
      </w:r>
    </w:p>
    <w:p w14:paraId="12135A0C" w14:textId="06B4757E" w:rsidR="00095FA9" w:rsidRPr="008774D2" w:rsidRDefault="00095FA9" w:rsidP="008774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4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Email: </w:t>
      </w:r>
      <w:hyperlink r:id="rId4" w:history="1">
        <w:r w:rsidRPr="008774D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akshayavb99@gmail.com</w:t>
        </w:r>
      </w:hyperlink>
    </w:p>
    <w:p w14:paraId="5626A5B1" w14:textId="540C2323" w:rsidR="00095FA9" w:rsidRPr="008774D2" w:rsidRDefault="00095FA9" w:rsidP="00095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ADBD0A" w14:textId="30009C93" w:rsidR="00095FA9" w:rsidRPr="008774D2" w:rsidRDefault="008774D2" w:rsidP="00095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4D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</w:p>
    <w:p w14:paraId="39EB9B68" w14:textId="77777777" w:rsidR="008774D2" w:rsidRPr="008774D2" w:rsidRDefault="008774D2" w:rsidP="0087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4D2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single .xlsx file with 10 sheets inside filled with dummy data.</w:t>
      </w:r>
    </w:p>
    <w:p w14:paraId="1EB5B867" w14:textId="77777777" w:rsidR="008774D2" w:rsidRPr="008774D2" w:rsidRDefault="008774D2" w:rsidP="0087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4D2">
        <w:rPr>
          <w:rFonts w:ascii="Times New Roman" w:eastAsia="Times New Roman" w:hAnsi="Times New Roman" w:cs="Times New Roman"/>
          <w:sz w:val="24"/>
          <w:szCs w:val="24"/>
          <w:lang w:eastAsia="en-IN"/>
        </w:rPr>
        <w:t>2. Read the .xlsx file using pandas</w:t>
      </w:r>
    </w:p>
    <w:p w14:paraId="3C70162B" w14:textId="77777777" w:rsidR="008774D2" w:rsidRPr="008774D2" w:rsidRDefault="008774D2" w:rsidP="008774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4D2">
        <w:rPr>
          <w:rFonts w:ascii="Times New Roman" w:eastAsia="Times New Roman" w:hAnsi="Times New Roman" w:cs="Times New Roman"/>
          <w:sz w:val="24"/>
          <w:szCs w:val="24"/>
          <w:lang w:eastAsia="en-IN"/>
        </w:rPr>
        <w:t>3. Export every single sheet of the .xlsx file as a .csv file. (The Output should produce 10 .csv files that contains values of each sheet of .xlsx file respectively)</w:t>
      </w:r>
    </w:p>
    <w:p w14:paraId="22836D40" w14:textId="330F45CA" w:rsidR="008774D2" w:rsidRPr="008774D2" w:rsidRDefault="008774D2" w:rsidP="00095F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52BE0" w14:textId="5C66C909" w:rsidR="008774D2" w:rsidRPr="008774D2" w:rsidRDefault="008774D2" w:rsidP="00095F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74D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  <w:bookmarkStart w:id="0" w:name="_GoBack"/>
      <w:bookmarkEnd w:id="0"/>
    </w:p>
    <w:p w14:paraId="4CE19046" w14:textId="0468BA28" w:rsidR="008774D2" w:rsidRDefault="008774D2" w:rsidP="00095FA9">
      <w:pPr>
        <w:rPr>
          <w:lang w:val="en-US"/>
        </w:rPr>
      </w:pPr>
    </w:p>
    <w:p w14:paraId="151269B1" w14:textId="459D412C" w:rsidR="008774D2" w:rsidRPr="008774D2" w:rsidRDefault="008774D2" w:rsidP="00877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import 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pandas </w:t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as 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pd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#Reading from Excel Workbook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xlsfile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pd.ExcelFile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8774D2">
        <w:rPr>
          <w:rFonts w:ascii="Courier New" w:eastAsia="Times New Roman" w:hAnsi="Courier New" w:cs="Courier New"/>
          <w:b/>
          <w:bCs/>
          <w:color w:val="008080"/>
          <w:lang w:eastAsia="en-IN"/>
        </w:rPr>
        <w:t>'Assignment2_ExcelData.xlsx'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#The function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ExecelFile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() reads the workbook as whole and not individual sheets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  <w:t>#df1=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pd.read_excel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(excelfile,'Sheet1') #To read an individual sheet we can use the parse() function or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read_excel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() function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df=</w:t>
      </w:r>
      <w:r w:rsidRPr="008774D2">
        <w:rPr>
          <w:rFonts w:ascii="Courier New" w:eastAsia="Times New Roman" w:hAnsi="Courier New" w:cs="Courier New"/>
          <w:color w:val="000080"/>
          <w:lang w:eastAsia="en-IN"/>
        </w:rPr>
        <w:t>list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()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sheet_name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=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xlsfile.sheet_names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#the property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sheet_names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 xml:space="preserve"> can be used to store all the names of the sheets in the parsed workbook.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name </w:t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sheet_name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: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df.append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pd.read_excel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xlsfile,name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)) 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#Each element of the list df is the data of a particular sheet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r w:rsidRPr="008774D2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(df[</w:t>
      </w:r>
      <w:r w:rsidRPr="008774D2">
        <w:rPr>
          <w:rFonts w:ascii="Courier New" w:eastAsia="Times New Roman" w:hAnsi="Courier New" w:cs="Courier New"/>
          <w:color w:val="0000FF"/>
          <w:lang w:eastAsia="en-IN"/>
        </w:rPr>
        <w:t>3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])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t>#Exporting to 10 .csv files</w:t>
      </w:r>
      <w:r w:rsidRPr="008774D2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sheet_num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8774D2">
        <w:rPr>
          <w:rFonts w:ascii="Courier New" w:eastAsia="Times New Roman" w:hAnsi="Courier New" w:cs="Courier New"/>
          <w:color w:val="0000FF"/>
          <w:lang w:eastAsia="en-IN"/>
        </w:rPr>
        <w:t>1</w:t>
      </w:r>
      <w:r w:rsidRPr="008774D2">
        <w:rPr>
          <w:rFonts w:ascii="Courier New" w:eastAsia="Times New Roman" w:hAnsi="Courier New" w:cs="Courier New"/>
          <w:color w:val="0000FF"/>
          <w:lang w:eastAsia="en-IN"/>
        </w:rPr>
        <w:br/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for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8774D2">
        <w:rPr>
          <w:rFonts w:ascii="Courier New" w:eastAsia="Times New Roman" w:hAnsi="Courier New" w:cs="Courier New"/>
          <w:b/>
          <w:bCs/>
          <w:color w:val="000080"/>
          <w:lang w:eastAsia="en-IN"/>
        </w:rPr>
        <w:t xml:space="preserve">in 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df: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i.to_csv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8774D2">
        <w:rPr>
          <w:rFonts w:ascii="Courier New" w:eastAsia="Times New Roman" w:hAnsi="Courier New" w:cs="Courier New"/>
          <w:b/>
          <w:bCs/>
          <w:color w:val="008080"/>
          <w:lang w:eastAsia="en-IN"/>
        </w:rPr>
        <w:t>'</w:t>
      </w:r>
      <w:proofErr w:type="spellStart"/>
      <w:r w:rsidRPr="008774D2">
        <w:rPr>
          <w:rFonts w:ascii="Courier New" w:eastAsia="Times New Roman" w:hAnsi="Courier New" w:cs="Courier New"/>
          <w:b/>
          <w:bCs/>
          <w:color w:val="008080"/>
          <w:lang w:eastAsia="en-IN"/>
        </w:rPr>
        <w:t>sheet'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+</w:t>
      </w:r>
      <w:r w:rsidRPr="008774D2">
        <w:rPr>
          <w:rFonts w:ascii="Courier New" w:eastAsia="Times New Roman" w:hAnsi="Courier New" w:cs="Courier New"/>
          <w:color w:val="000080"/>
          <w:lang w:eastAsia="en-IN"/>
        </w:rPr>
        <w:t>str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sheet_num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)+</w:t>
      </w:r>
      <w:r w:rsidRPr="008774D2">
        <w:rPr>
          <w:rFonts w:ascii="Courier New" w:eastAsia="Times New Roman" w:hAnsi="Courier New" w:cs="Courier New"/>
          <w:b/>
          <w:bCs/>
          <w:color w:val="008080"/>
          <w:lang w:eastAsia="en-IN"/>
        </w:rPr>
        <w:t>'-converted.csv'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8774D2">
        <w:rPr>
          <w:rFonts w:ascii="Courier New" w:eastAsia="Times New Roman" w:hAnsi="Courier New" w:cs="Courier New"/>
          <w:color w:val="000000"/>
          <w:lang w:eastAsia="en-IN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0000"/>
          <w:lang w:eastAsia="en-IN"/>
        </w:rPr>
        <w:t>sheet_num</w:t>
      </w:r>
      <w:proofErr w:type="spellEnd"/>
      <w:r w:rsidRPr="008774D2">
        <w:rPr>
          <w:rFonts w:ascii="Courier New" w:eastAsia="Times New Roman" w:hAnsi="Courier New" w:cs="Courier New"/>
          <w:color w:val="000000"/>
          <w:lang w:eastAsia="en-IN"/>
        </w:rPr>
        <w:t>+=</w:t>
      </w:r>
      <w:r w:rsidRPr="008774D2">
        <w:rPr>
          <w:rFonts w:ascii="Courier New" w:eastAsia="Times New Roman" w:hAnsi="Courier New" w:cs="Courier New"/>
          <w:color w:val="0000FF"/>
          <w:lang w:eastAsia="en-IN"/>
        </w:rPr>
        <w:t>1</w:t>
      </w:r>
    </w:p>
    <w:p w14:paraId="40BA3326" w14:textId="77777777" w:rsidR="008774D2" w:rsidRPr="00095FA9" w:rsidRDefault="008774D2" w:rsidP="00095FA9">
      <w:pPr>
        <w:rPr>
          <w:lang w:val="en-US"/>
        </w:rPr>
      </w:pPr>
    </w:p>
    <w:sectPr w:rsidR="008774D2" w:rsidRPr="00095FA9" w:rsidSect="008774D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9"/>
    <w:rsid w:val="00095FA9"/>
    <w:rsid w:val="008774D2"/>
    <w:rsid w:val="00E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563A"/>
  <w15:chartTrackingRefBased/>
  <w15:docId w15:val="{ABB3DAF0-313A-4BB7-87C2-92FCA3BC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hayavb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Balaji</dc:creator>
  <cp:keywords/>
  <dc:description/>
  <cp:lastModifiedBy>Preetha Balaji</cp:lastModifiedBy>
  <cp:revision>2</cp:revision>
  <dcterms:created xsi:type="dcterms:W3CDTF">2019-07-09T04:48:00Z</dcterms:created>
  <dcterms:modified xsi:type="dcterms:W3CDTF">2019-07-15T13:21:00Z</dcterms:modified>
</cp:coreProperties>
</file>