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20F43" w14:textId="77777777" w:rsidR="004C3FAD" w:rsidRDefault="004C3FAD" w:rsidP="004C3FA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C3FAD">
        <w:rPr>
          <w:rFonts w:ascii="Times New Roman" w:hAnsi="Times New Roman" w:cs="Times New Roman"/>
          <w:b/>
          <w:bCs/>
          <w:sz w:val="28"/>
          <w:szCs w:val="24"/>
        </w:rPr>
        <w:t>Validation of the User Login</w:t>
      </w:r>
    </w:p>
    <w:p w14:paraId="39069555" w14:textId="42869455" w:rsidR="00B2325B" w:rsidRPr="00B2325B" w:rsidRDefault="00B2325B" w:rsidP="00B2325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B2325B">
        <w:rPr>
          <w:rFonts w:ascii="Times New Roman" w:hAnsi="Times New Roman" w:cs="Times New Roman"/>
          <w:b/>
          <w:bCs/>
          <w:sz w:val="28"/>
          <w:szCs w:val="24"/>
          <w:u w:val="single"/>
          <w:lang w:val="en-IN"/>
        </w:rPr>
        <w:t>Project objective:</w:t>
      </w:r>
      <w:r>
        <w:rPr>
          <w:rFonts w:ascii="Times New Roman" w:hAnsi="Times New Roman" w:cs="Times New Roman"/>
          <w:b/>
          <w:bCs/>
          <w:sz w:val="28"/>
          <w:szCs w:val="24"/>
          <w:u w:val="single"/>
          <w:lang w:val="en-IN"/>
        </w:rPr>
        <w:t>1</w:t>
      </w:r>
    </w:p>
    <w:p w14:paraId="32945B0D" w14:textId="011982BB" w:rsidR="004C3FAD" w:rsidRPr="00B2325B" w:rsidRDefault="00B2325B" w:rsidP="00B2325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B2325B">
        <w:rPr>
          <w:rFonts w:ascii="Times New Roman" w:hAnsi="Times New Roman" w:cs="Times New Roman"/>
          <w:b/>
          <w:bCs/>
          <w:sz w:val="28"/>
          <w:szCs w:val="24"/>
          <w:lang w:val="en-IN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14:paraId="0075C8E9" w14:textId="77777777" w:rsidR="006C49C6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 w:rsidRPr="004C3FAD">
        <w:rPr>
          <w:rFonts w:ascii="Times New Roman" w:hAnsi="Times New Roman" w:cs="Times New Roman"/>
          <w:b/>
          <w:bCs/>
          <w:sz w:val="28"/>
          <w:szCs w:val="24"/>
          <w:lang w:val="en-GB"/>
        </w:rPr>
        <w:t>Output:</w:t>
      </w:r>
    </w:p>
    <w:p w14:paraId="41A93530" w14:textId="77777777" w:rsidR="004C3FAD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GB"/>
        </w:rPr>
        <w:t>Login Page:</w:t>
      </w:r>
    </w:p>
    <w:p w14:paraId="136A422A" w14:textId="77777777" w:rsidR="004C3FAD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0CFA61BF" wp14:editId="7C848FB6">
            <wp:extent cx="5943600" cy="2465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90E63" w14:textId="77777777" w:rsidR="004C3FAD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</w:p>
    <w:p w14:paraId="3529D098" w14:textId="77777777" w:rsidR="004C3FAD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048A2338" wp14:editId="4275D69D">
            <wp:extent cx="5943600" cy="26670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20342EF6" w14:textId="77777777" w:rsidR="004C3FAD" w:rsidRPr="004C3FAD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lastRenderedPageBreak/>
        <w:drawing>
          <wp:inline distT="0" distB="0" distL="0" distR="0" wp14:anchorId="3DB71283" wp14:editId="334DFE63">
            <wp:extent cx="5943600" cy="30989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3FAD" w:rsidRPr="004C3FAD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568"/>
    <w:rsid w:val="00070568"/>
    <w:rsid w:val="004C3FAD"/>
    <w:rsid w:val="006C49C6"/>
    <w:rsid w:val="00734BE7"/>
    <w:rsid w:val="00B2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EAF8"/>
  <w15:docId w15:val="{055DC0CA-A257-489B-91FB-EDEBE67F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9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568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FAD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FA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4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Amar Lohar</cp:lastModifiedBy>
  <cp:revision>2</cp:revision>
  <dcterms:created xsi:type="dcterms:W3CDTF">2022-01-30T08:04:00Z</dcterms:created>
  <dcterms:modified xsi:type="dcterms:W3CDTF">2022-01-30T18:19:00Z</dcterms:modified>
</cp:coreProperties>
</file>