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279D" w14:textId="77777777" w:rsidR="00BE1943" w:rsidRPr="00F32D19" w:rsidRDefault="00BE1943" w:rsidP="00BE19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2D19">
        <w:rPr>
          <w:rFonts w:ascii="Times New Roman" w:hAnsi="Times New Roman" w:cs="Times New Roman"/>
          <w:b/>
          <w:bCs/>
        </w:rPr>
        <w:t>Project Title:</w:t>
      </w:r>
    </w:p>
    <w:p w14:paraId="44B28043" w14:textId="1EE98CB4" w:rsidR="00BE1943" w:rsidRPr="00F32D19" w:rsidRDefault="00BE1943" w:rsidP="00BE194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32D19">
        <w:rPr>
          <w:rFonts w:ascii="Times New Roman" w:hAnsi="Times New Roman" w:cs="Times New Roman"/>
          <w:b/>
          <w:bCs/>
          <w:sz w:val="36"/>
          <w:szCs w:val="36"/>
          <w:u w:val="single"/>
        </w:rPr>
        <w:t>Python-based Tax Calculator and Stock Price Tracker</w:t>
      </w:r>
    </w:p>
    <w:p w14:paraId="6A910DE9" w14:textId="77777777" w:rsidR="00BE1943" w:rsidRPr="00F32D19" w:rsidRDefault="00BE1943">
      <w:pPr>
        <w:rPr>
          <w:rFonts w:ascii="Times New Roman" w:hAnsi="Times New Roman" w:cs="Times New Roman"/>
          <w:sz w:val="28"/>
          <w:szCs w:val="28"/>
        </w:rPr>
      </w:pPr>
    </w:p>
    <w:p w14:paraId="2105B30E" w14:textId="1B9CD481" w:rsidR="00BE1943" w:rsidRPr="00F32D19" w:rsidRDefault="00BE19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</w:rPr>
        <w:t>Team Members:</w:t>
      </w:r>
    </w:p>
    <w:p w14:paraId="118CCFA7" w14:textId="77777777" w:rsidR="00BE1943" w:rsidRPr="00F32D19" w:rsidRDefault="00BE1943" w:rsidP="00BE1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Name:Akshay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Swamy S.B </w:t>
      </w:r>
    </w:p>
    <w:p w14:paraId="0B8327E4" w14:textId="69343D5F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32D19">
        <w:rPr>
          <w:rFonts w:ascii="Times New Roman" w:hAnsi="Times New Roman" w:cs="Times New Roman"/>
          <w:sz w:val="28"/>
          <w:szCs w:val="28"/>
        </w:rPr>
        <w:t>SRN:PES</w:t>
      </w:r>
      <w:proofErr w:type="gramEnd"/>
      <w:r w:rsidRPr="00F32D19">
        <w:rPr>
          <w:rFonts w:ascii="Times New Roman" w:hAnsi="Times New Roman" w:cs="Times New Roman"/>
          <w:sz w:val="28"/>
          <w:szCs w:val="28"/>
        </w:rPr>
        <w:t>1UG25CS047</w:t>
      </w:r>
    </w:p>
    <w:p w14:paraId="2AEB4735" w14:textId="7BF7EDF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Section:C10</w:t>
      </w:r>
    </w:p>
    <w:p w14:paraId="195646AF" w14:textId="6D23FFFB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Roll no:15</w:t>
      </w:r>
    </w:p>
    <w:p w14:paraId="20942D82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A00550" w14:textId="676BABC2" w:rsidR="00BE1943" w:rsidRPr="00F32D19" w:rsidRDefault="00BE1943" w:rsidP="00BE1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Name:Abhinav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B Raju </w:t>
      </w:r>
    </w:p>
    <w:p w14:paraId="2AF88EA7" w14:textId="46758F3D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32D19">
        <w:rPr>
          <w:rFonts w:ascii="Times New Roman" w:hAnsi="Times New Roman" w:cs="Times New Roman"/>
          <w:sz w:val="28"/>
          <w:szCs w:val="28"/>
        </w:rPr>
        <w:t>SRN:PES</w:t>
      </w:r>
      <w:proofErr w:type="gramEnd"/>
      <w:r w:rsidRPr="00F32D19">
        <w:rPr>
          <w:rFonts w:ascii="Times New Roman" w:hAnsi="Times New Roman" w:cs="Times New Roman"/>
          <w:sz w:val="28"/>
          <w:szCs w:val="28"/>
        </w:rPr>
        <w:t>1UG25EC009</w:t>
      </w:r>
    </w:p>
    <w:p w14:paraId="1C85662D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Section:C10</w:t>
      </w:r>
    </w:p>
    <w:p w14:paraId="44AD8717" w14:textId="509F440C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Roll no:42</w:t>
      </w:r>
    </w:p>
    <w:p w14:paraId="4E5E7AF6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4D0DD1" w14:textId="4CF6FF39" w:rsidR="00BE1943" w:rsidRPr="00F32D19" w:rsidRDefault="00BE1943" w:rsidP="00BE1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Name:Athmiya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M </w:t>
      </w:r>
    </w:p>
    <w:p w14:paraId="6817D8B3" w14:textId="63CFC34E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32D19">
        <w:rPr>
          <w:rFonts w:ascii="Times New Roman" w:hAnsi="Times New Roman" w:cs="Times New Roman"/>
          <w:sz w:val="28"/>
          <w:szCs w:val="28"/>
        </w:rPr>
        <w:t>SRN:PES</w:t>
      </w:r>
      <w:proofErr w:type="gramEnd"/>
      <w:r w:rsidRPr="00F32D19">
        <w:rPr>
          <w:rFonts w:ascii="Times New Roman" w:hAnsi="Times New Roman" w:cs="Times New Roman"/>
          <w:sz w:val="28"/>
          <w:szCs w:val="28"/>
        </w:rPr>
        <w:t>1UG25EC055</w:t>
      </w:r>
    </w:p>
    <w:p w14:paraId="75E139B2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Section:C10</w:t>
      </w:r>
    </w:p>
    <w:p w14:paraId="5C6F465E" w14:textId="0FC16E1A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Roll no:45</w:t>
      </w:r>
    </w:p>
    <w:p w14:paraId="24859FB8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E9AC682" w14:textId="3A7A67DF" w:rsidR="00BE1943" w:rsidRPr="00F32D19" w:rsidRDefault="00BE1943" w:rsidP="00BE19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Name:Bhuvan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Y A </w:t>
      </w:r>
    </w:p>
    <w:p w14:paraId="72BE5113" w14:textId="3960B193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F32D19">
        <w:rPr>
          <w:rFonts w:ascii="Times New Roman" w:hAnsi="Times New Roman" w:cs="Times New Roman"/>
          <w:sz w:val="28"/>
          <w:szCs w:val="28"/>
        </w:rPr>
        <w:t>SRN:PES</w:t>
      </w:r>
      <w:proofErr w:type="gramEnd"/>
      <w:r w:rsidRPr="00F32D19">
        <w:rPr>
          <w:rFonts w:ascii="Times New Roman" w:hAnsi="Times New Roman" w:cs="Times New Roman"/>
          <w:sz w:val="28"/>
          <w:szCs w:val="28"/>
        </w:rPr>
        <w:t>1UG25AM077</w:t>
      </w:r>
    </w:p>
    <w:p w14:paraId="0A393CAB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Section:C10</w:t>
      </w:r>
    </w:p>
    <w:p w14:paraId="50D91BDA" w14:textId="07F170A2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Roll no:59</w:t>
      </w:r>
    </w:p>
    <w:p w14:paraId="21D9DC8B" w14:textId="77777777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033C8298" w14:textId="77777777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7E312C28" w14:textId="77777777" w:rsidR="00F32D19" w:rsidRPr="00F32D19" w:rsidRDefault="00F32D19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32"/>
          <w:szCs w:val="32"/>
          <w:u w:val="single"/>
        </w:rPr>
      </w:pPr>
    </w:p>
    <w:p w14:paraId="750E3E34" w14:textId="513BCCEB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Problem Statement</w:t>
      </w:r>
    </w:p>
    <w:p w14:paraId="3E754748" w14:textId="77777777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Individuals often struggle with calculating their taxes accurately and tracking stock prices efficiently. Many tools are either too complex or require web frameworks.</w:t>
      </w:r>
      <w:r w:rsidRPr="00F32D19">
        <w:rPr>
          <w:rFonts w:ascii="Times New Roman" w:hAnsi="Times New Roman" w:cs="Times New Roman"/>
          <w:sz w:val="28"/>
          <w:szCs w:val="28"/>
        </w:rPr>
        <w:br/>
        <w:t>This project aims to build a simple, desktop-based Python application that:</w:t>
      </w:r>
    </w:p>
    <w:p w14:paraId="343C5F69" w14:textId="77777777" w:rsidR="00BE1943" w:rsidRPr="00F32D19" w:rsidRDefault="00BE1943" w:rsidP="00BE1943">
      <w:pPr>
        <w:numPr>
          <w:ilvl w:val="0"/>
          <w:numId w:val="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Computes income tax using user-defined slabs and deductions.</w:t>
      </w:r>
    </w:p>
    <w:p w14:paraId="0B251936" w14:textId="77777777" w:rsidR="00BE1943" w:rsidRPr="00F32D19" w:rsidRDefault="00BE1943" w:rsidP="00BE1943">
      <w:pPr>
        <w:numPr>
          <w:ilvl w:val="0"/>
          <w:numId w:val="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Fetches real-time stock prices and displays them along with candlestick-style graphs.</w:t>
      </w:r>
    </w:p>
    <w:p w14:paraId="2944ECD5" w14:textId="40398CFE" w:rsidR="00BE1943" w:rsidRPr="00F32D19" w:rsidRDefault="00BE1943" w:rsidP="00BE1943">
      <w:pPr>
        <w:numPr>
          <w:ilvl w:val="0"/>
          <w:numId w:val="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Provides an intuitive and minimalistic GUI built using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wxPython</w:t>
      </w:r>
      <w:proofErr w:type="spellEnd"/>
    </w:p>
    <w:p w14:paraId="2B4BC459" w14:textId="22E2D608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  <w:u w:val="single"/>
        </w:rPr>
        <w:t>Approach / Methodology / Data Structures Used</w:t>
      </w:r>
    </w:p>
    <w:p w14:paraId="18CECACD" w14:textId="564FDF5B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 xml:space="preserve">1. Frontend </w:t>
      </w:r>
    </w:p>
    <w:p w14:paraId="5046D537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The application uses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to design a multi-tab graphical interface. The GUI is structured using:</w:t>
      </w:r>
    </w:p>
    <w:p w14:paraId="486E8868" w14:textId="77777777" w:rsidR="009F17F7" w:rsidRPr="00F32D19" w:rsidRDefault="009F17F7" w:rsidP="009F17F7">
      <w:pPr>
        <w:numPr>
          <w:ilvl w:val="0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wx.Frame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as the main application window</w:t>
      </w:r>
    </w:p>
    <w:p w14:paraId="5373C70F" w14:textId="77777777" w:rsidR="009F17F7" w:rsidRPr="00F32D19" w:rsidRDefault="009F17F7" w:rsidP="009F17F7">
      <w:pPr>
        <w:numPr>
          <w:ilvl w:val="0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wx.Panel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to logically separate each section</w:t>
      </w:r>
    </w:p>
    <w:p w14:paraId="1BA87D04" w14:textId="77777777" w:rsidR="009F17F7" w:rsidRPr="00F32D19" w:rsidRDefault="009F17F7" w:rsidP="009F17F7">
      <w:pPr>
        <w:numPr>
          <w:ilvl w:val="0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wx.Notebook</w:t>
      </w:r>
      <w:proofErr w:type="spellEnd"/>
      <w:proofErr w:type="gramEnd"/>
      <w:r w:rsidRPr="00F32D19">
        <w:rPr>
          <w:rFonts w:ascii="Times New Roman" w:hAnsi="Times New Roman" w:cs="Times New Roman"/>
          <w:sz w:val="28"/>
          <w:szCs w:val="28"/>
        </w:rPr>
        <w:t xml:space="preserve"> to provide tab-based navigation for:</w:t>
      </w:r>
    </w:p>
    <w:p w14:paraId="29D0D1E1" w14:textId="77777777" w:rsidR="009F17F7" w:rsidRPr="00F32D19" w:rsidRDefault="009F17F7" w:rsidP="009F17F7">
      <w:pPr>
        <w:numPr>
          <w:ilvl w:val="1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Login Page</w:t>
      </w:r>
    </w:p>
    <w:p w14:paraId="4B106CE5" w14:textId="77777777" w:rsidR="009F17F7" w:rsidRPr="00F32D19" w:rsidRDefault="009F17F7" w:rsidP="009F17F7">
      <w:pPr>
        <w:numPr>
          <w:ilvl w:val="1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Tax Calculator</w:t>
      </w:r>
    </w:p>
    <w:p w14:paraId="502E63F5" w14:textId="77777777" w:rsidR="009F17F7" w:rsidRPr="00F32D19" w:rsidRDefault="009F17F7" w:rsidP="009F17F7">
      <w:pPr>
        <w:numPr>
          <w:ilvl w:val="1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Deductions Manager</w:t>
      </w:r>
    </w:p>
    <w:p w14:paraId="1EBD94E2" w14:textId="77777777" w:rsidR="009F17F7" w:rsidRPr="00F32D19" w:rsidRDefault="009F17F7" w:rsidP="009F17F7">
      <w:pPr>
        <w:numPr>
          <w:ilvl w:val="1"/>
          <w:numId w:val="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Stock Price Tracker</w:t>
      </w:r>
    </w:p>
    <w:p w14:paraId="6A0564A3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UI elements such as text boxes, buttons, labels, and list controls are placed using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BoxSizers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GridSizers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to ensure a responsive layout.</w:t>
      </w:r>
    </w:p>
    <w:p w14:paraId="6BF2A671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Graphs generated using Matplotlib are embedded directly into the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window using:</w:t>
      </w:r>
    </w:p>
    <w:p w14:paraId="56E82619" w14:textId="77777777" w:rsidR="009F17F7" w:rsidRPr="00F32D19" w:rsidRDefault="009F17F7" w:rsidP="009F17F7">
      <w:pPr>
        <w:numPr>
          <w:ilvl w:val="0"/>
          <w:numId w:val="7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Figure</w:t>
      </w:r>
    </w:p>
    <w:p w14:paraId="230A8066" w14:textId="77777777" w:rsidR="009F17F7" w:rsidRPr="00F32D19" w:rsidRDefault="009F17F7" w:rsidP="009F17F7">
      <w:pPr>
        <w:numPr>
          <w:ilvl w:val="0"/>
          <w:numId w:val="7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32D19">
        <w:rPr>
          <w:rFonts w:ascii="Times New Roman" w:hAnsi="Times New Roman" w:cs="Times New Roman"/>
          <w:sz w:val="28"/>
          <w:szCs w:val="28"/>
        </w:rPr>
        <w:t>FigureCanvasWxAgg</w:t>
      </w:r>
      <w:proofErr w:type="spellEnd"/>
    </w:p>
    <w:p w14:paraId="64EC916F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This allows stock charts to appear inside the application.</w:t>
      </w:r>
    </w:p>
    <w:p w14:paraId="6DD6C6FE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BA82326" w14:textId="66F205D6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 xml:space="preserve">2. Backend </w:t>
      </w:r>
    </w:p>
    <w:p w14:paraId="2C5952D4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a. User Authentication</w:t>
      </w:r>
    </w:p>
    <w:p w14:paraId="79CB69C0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User credentials are stored in a CSV file. When a user logs in:</w:t>
      </w:r>
    </w:p>
    <w:p w14:paraId="0BA4E9AF" w14:textId="77777777" w:rsidR="009F17F7" w:rsidRPr="00F32D19" w:rsidRDefault="009F17F7" w:rsidP="009F17F7">
      <w:pPr>
        <w:numPr>
          <w:ilvl w:val="0"/>
          <w:numId w:val="8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CSV is read line by line</w:t>
      </w:r>
    </w:p>
    <w:p w14:paraId="50A586A9" w14:textId="77777777" w:rsidR="009F17F7" w:rsidRPr="00F32D19" w:rsidRDefault="009F17F7" w:rsidP="009F17F7">
      <w:pPr>
        <w:numPr>
          <w:ilvl w:val="0"/>
          <w:numId w:val="8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A dictionary is formed with username–password pairs</w:t>
      </w:r>
    </w:p>
    <w:p w14:paraId="792BE20D" w14:textId="77777777" w:rsidR="009F17F7" w:rsidRPr="00F32D19" w:rsidRDefault="009F17F7" w:rsidP="009F17F7">
      <w:pPr>
        <w:numPr>
          <w:ilvl w:val="0"/>
          <w:numId w:val="8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entered credentials are validated against this dictionary</w:t>
      </w:r>
    </w:p>
    <w:p w14:paraId="238BF2B4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b. Tax Calculation</w:t>
      </w:r>
    </w:p>
    <w:p w14:paraId="4AEA9F1C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tax module:</w:t>
      </w:r>
    </w:p>
    <w:p w14:paraId="25E6C619" w14:textId="77777777" w:rsidR="009F17F7" w:rsidRPr="00F32D19" w:rsidRDefault="009F17F7" w:rsidP="009F17F7">
      <w:pPr>
        <w:numPr>
          <w:ilvl w:val="0"/>
          <w:numId w:val="9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Accepts income and deduction values from the GUI</w:t>
      </w:r>
    </w:p>
    <w:p w14:paraId="214A6727" w14:textId="77777777" w:rsidR="009F17F7" w:rsidRPr="00F32D19" w:rsidRDefault="009F17F7" w:rsidP="009F17F7">
      <w:pPr>
        <w:numPr>
          <w:ilvl w:val="0"/>
          <w:numId w:val="9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Retrieves deduction records from a CSV file</w:t>
      </w:r>
    </w:p>
    <w:p w14:paraId="3E64143E" w14:textId="77777777" w:rsidR="009F17F7" w:rsidRPr="00F32D19" w:rsidRDefault="009F17F7" w:rsidP="009F17F7">
      <w:pPr>
        <w:numPr>
          <w:ilvl w:val="0"/>
          <w:numId w:val="9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Stores tax slabs in a list of ranges and percentages</w:t>
      </w:r>
    </w:p>
    <w:p w14:paraId="20695688" w14:textId="77777777" w:rsidR="009F17F7" w:rsidRPr="00F32D19" w:rsidRDefault="009F17F7" w:rsidP="009F17F7">
      <w:pPr>
        <w:numPr>
          <w:ilvl w:val="0"/>
          <w:numId w:val="9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Iterates through slabs to compute tax dynamically</w:t>
      </w:r>
    </w:p>
    <w:p w14:paraId="0429683E" w14:textId="77777777" w:rsidR="009F17F7" w:rsidRPr="00F32D19" w:rsidRDefault="009F17F7" w:rsidP="009F17F7">
      <w:pPr>
        <w:numPr>
          <w:ilvl w:val="0"/>
          <w:numId w:val="9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Displays taxable income and final tax in the GUI</w:t>
      </w:r>
    </w:p>
    <w:p w14:paraId="4390B4EA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c. Deductions Management</w:t>
      </w:r>
    </w:p>
    <w:p w14:paraId="21795D29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Deductions are:</w:t>
      </w:r>
    </w:p>
    <w:p w14:paraId="47F7B3CD" w14:textId="77777777" w:rsidR="009F17F7" w:rsidRPr="00F32D19" w:rsidRDefault="009F17F7" w:rsidP="009F17F7">
      <w:pPr>
        <w:numPr>
          <w:ilvl w:val="0"/>
          <w:numId w:val="10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Loaded from a CSV file into a dictionary</w:t>
      </w:r>
    </w:p>
    <w:p w14:paraId="04B9AB60" w14:textId="77777777" w:rsidR="009F17F7" w:rsidRPr="00F32D19" w:rsidRDefault="009F17F7" w:rsidP="009F17F7">
      <w:pPr>
        <w:numPr>
          <w:ilvl w:val="0"/>
          <w:numId w:val="10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Displayed in a </w:t>
      </w: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wx.ListCtrl</w:t>
      </w:r>
      <w:proofErr w:type="spellEnd"/>
      <w:proofErr w:type="gramEnd"/>
    </w:p>
    <w:p w14:paraId="61F02491" w14:textId="77777777" w:rsidR="009F17F7" w:rsidRPr="00F32D19" w:rsidRDefault="009F17F7" w:rsidP="009F17F7">
      <w:pPr>
        <w:numPr>
          <w:ilvl w:val="0"/>
          <w:numId w:val="10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Add/Edit/Delete operations update both:</w:t>
      </w:r>
    </w:p>
    <w:p w14:paraId="54B7AC56" w14:textId="77777777" w:rsidR="009F17F7" w:rsidRPr="00F32D19" w:rsidRDefault="009F17F7" w:rsidP="009F17F7">
      <w:pPr>
        <w:numPr>
          <w:ilvl w:val="1"/>
          <w:numId w:val="10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dictionary (runtime)</w:t>
      </w:r>
    </w:p>
    <w:p w14:paraId="255B3B08" w14:textId="77777777" w:rsidR="009F17F7" w:rsidRPr="00F32D19" w:rsidRDefault="009F17F7" w:rsidP="009F17F7">
      <w:pPr>
        <w:numPr>
          <w:ilvl w:val="1"/>
          <w:numId w:val="10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CSV file (persistence)</w:t>
      </w:r>
    </w:p>
    <w:p w14:paraId="37F468F0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d. Stock Price Tracking</w:t>
      </w:r>
    </w:p>
    <w:p w14:paraId="366AA085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The stock module uses the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yfinance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library to:</w:t>
      </w:r>
    </w:p>
    <w:p w14:paraId="339CE649" w14:textId="77777777" w:rsidR="009F17F7" w:rsidRPr="00F32D19" w:rsidRDefault="009F17F7" w:rsidP="009F17F7">
      <w:pPr>
        <w:numPr>
          <w:ilvl w:val="0"/>
          <w:numId w:val="11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Fetch the latest stock price</w:t>
      </w:r>
    </w:p>
    <w:p w14:paraId="253B3B70" w14:textId="77777777" w:rsidR="009F17F7" w:rsidRPr="00F32D19" w:rsidRDefault="009F17F7" w:rsidP="009F17F7">
      <w:pPr>
        <w:numPr>
          <w:ilvl w:val="0"/>
          <w:numId w:val="11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Retrieve historical data (e.g., last 1 month, 3 months, etc.)</w:t>
      </w:r>
    </w:p>
    <w:p w14:paraId="6C640503" w14:textId="77777777" w:rsidR="009F17F7" w:rsidRPr="00F32D19" w:rsidRDefault="009F17F7" w:rsidP="009F17F7">
      <w:pPr>
        <w:numPr>
          <w:ilvl w:val="0"/>
          <w:numId w:val="11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Pass the data to Matplotlib to generate a line chart</w:t>
      </w:r>
    </w:p>
    <w:p w14:paraId="54212F50" w14:textId="77777777" w:rsidR="009F17F7" w:rsidRPr="00F32D19" w:rsidRDefault="009F17F7" w:rsidP="009F17F7">
      <w:pPr>
        <w:numPr>
          <w:ilvl w:val="0"/>
          <w:numId w:val="11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lastRenderedPageBreak/>
        <w:t>Embed the chart within the application</w:t>
      </w:r>
    </w:p>
    <w:p w14:paraId="4152993F" w14:textId="63A73E6D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3. Data Persistence</w:t>
      </w:r>
    </w:p>
    <w:p w14:paraId="18CDDA2F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application uses CSV files for:</w:t>
      </w:r>
    </w:p>
    <w:p w14:paraId="2C37FDD0" w14:textId="77777777" w:rsidR="009F17F7" w:rsidRPr="00F32D19" w:rsidRDefault="009F17F7" w:rsidP="009F17F7">
      <w:pPr>
        <w:numPr>
          <w:ilvl w:val="0"/>
          <w:numId w:val="1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Users</w:t>
      </w:r>
    </w:p>
    <w:p w14:paraId="7B10EC00" w14:textId="77777777" w:rsidR="009F17F7" w:rsidRPr="00F32D19" w:rsidRDefault="009F17F7" w:rsidP="009F17F7">
      <w:pPr>
        <w:numPr>
          <w:ilvl w:val="0"/>
          <w:numId w:val="1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Deductions</w:t>
      </w:r>
    </w:p>
    <w:p w14:paraId="533ABB3A" w14:textId="77777777" w:rsidR="009F17F7" w:rsidRPr="00F32D19" w:rsidRDefault="009F17F7" w:rsidP="009F17F7">
      <w:pPr>
        <w:numPr>
          <w:ilvl w:val="0"/>
          <w:numId w:val="12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(Optional) Saved settings</w:t>
      </w:r>
    </w:p>
    <w:p w14:paraId="0F2D8A66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CSV approach keeps the project lightweight and easily verifiable in an academic environment.</w:t>
      </w:r>
    </w:p>
    <w:p w14:paraId="19E449C4" w14:textId="2458B0A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</w:rPr>
        <w:t xml:space="preserve">Data Structures Used </w:t>
      </w:r>
    </w:p>
    <w:p w14:paraId="65EE91C2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1. Dictionaries</w:t>
      </w:r>
    </w:p>
    <w:p w14:paraId="0C5AAA1A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Used for:</w:t>
      </w:r>
    </w:p>
    <w:p w14:paraId="0D3C6D22" w14:textId="77777777" w:rsidR="009F17F7" w:rsidRPr="00F32D19" w:rsidRDefault="009F17F7" w:rsidP="009F17F7">
      <w:pPr>
        <w:numPr>
          <w:ilvl w:val="0"/>
          <w:numId w:val="13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Storing users:</w:t>
      </w:r>
      <w:r w:rsidRPr="00F32D19">
        <w:rPr>
          <w:rFonts w:ascii="Times New Roman" w:hAnsi="Times New Roman" w:cs="Times New Roman"/>
          <w:sz w:val="28"/>
          <w:szCs w:val="28"/>
        </w:rPr>
        <w:br/>
        <w:t>{ "username": "password</w:t>
      </w:r>
      <w:proofErr w:type="gramStart"/>
      <w:r w:rsidRPr="00F32D19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623361FA" w14:textId="77777777" w:rsidR="009F17F7" w:rsidRPr="00F32D19" w:rsidRDefault="009F17F7" w:rsidP="009F17F7">
      <w:pPr>
        <w:numPr>
          <w:ilvl w:val="0"/>
          <w:numId w:val="13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Storing deductions:</w:t>
      </w:r>
      <w:r w:rsidRPr="00F32D19">
        <w:rPr>
          <w:rFonts w:ascii="Times New Roman" w:hAnsi="Times New Roman" w:cs="Times New Roman"/>
          <w:sz w:val="28"/>
          <w:szCs w:val="28"/>
        </w:rPr>
        <w:br/>
        <w:t>{ "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deduction_name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F32D19">
        <w:rPr>
          <w:rFonts w:ascii="Times New Roman" w:hAnsi="Times New Roman" w:cs="Times New Roman"/>
          <w:sz w:val="28"/>
          <w:szCs w:val="28"/>
        </w:rPr>
        <w:t>amount }</w:t>
      </w:r>
      <w:proofErr w:type="gramEnd"/>
    </w:p>
    <w:p w14:paraId="7FDA5CC0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BEC08" w14:textId="7725224A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2. Lists</w:t>
      </w:r>
    </w:p>
    <w:p w14:paraId="627AF3C1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Used for:</w:t>
      </w:r>
    </w:p>
    <w:p w14:paraId="21E60EE7" w14:textId="77777777" w:rsidR="009F17F7" w:rsidRPr="00F32D19" w:rsidRDefault="009F17F7" w:rsidP="009F17F7">
      <w:pPr>
        <w:numPr>
          <w:ilvl w:val="0"/>
          <w:numId w:val="1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Storing multiple tax slabs as tuples:</w:t>
      </w:r>
      <w:r w:rsidRPr="00F32D19">
        <w:rPr>
          <w:rFonts w:ascii="Times New Roman" w:hAnsi="Times New Roman" w:cs="Times New Roman"/>
          <w:sz w:val="28"/>
          <w:szCs w:val="28"/>
        </w:rPr>
        <w:br/>
        <w:t>[ (0, 250000, 0), (250001, 500000, 5), (500001, 1000000, 20</w:t>
      </w:r>
      <w:proofErr w:type="gramStart"/>
      <w:r w:rsidRPr="00F32D19">
        <w:rPr>
          <w:rFonts w:ascii="Times New Roman" w:hAnsi="Times New Roman" w:cs="Times New Roman"/>
          <w:sz w:val="28"/>
          <w:szCs w:val="28"/>
        </w:rPr>
        <w:t>) ]</w:t>
      </w:r>
      <w:proofErr w:type="gramEnd"/>
    </w:p>
    <w:p w14:paraId="11D67AF4" w14:textId="77777777" w:rsidR="009F17F7" w:rsidRPr="00F32D19" w:rsidRDefault="009F17F7" w:rsidP="009F17F7">
      <w:pPr>
        <w:numPr>
          <w:ilvl w:val="0"/>
          <w:numId w:val="1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Managing table rows before sending to </w:t>
      </w: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wx.ListCtrl</w:t>
      </w:r>
      <w:proofErr w:type="spellEnd"/>
      <w:proofErr w:type="gramEnd"/>
    </w:p>
    <w:p w14:paraId="6C379D9B" w14:textId="77777777" w:rsidR="009F17F7" w:rsidRPr="00F32D19" w:rsidRDefault="009F17F7" w:rsidP="009F17F7">
      <w:pPr>
        <w:numPr>
          <w:ilvl w:val="0"/>
          <w:numId w:val="1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Holding historical stock prices fetched from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yfinance</w:t>
      </w:r>
      <w:proofErr w:type="spellEnd"/>
    </w:p>
    <w:p w14:paraId="7412E578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D19AE34" w14:textId="43B4399C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3. Tuples</w:t>
      </w:r>
    </w:p>
    <w:p w14:paraId="6D3CE3DF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Used inside tax slabs to hold:</w:t>
      </w:r>
    </w:p>
    <w:p w14:paraId="53FEC54A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2D19">
        <w:rPr>
          <w:rFonts w:ascii="Times New Roman" w:hAnsi="Times New Roman" w:cs="Times New Roman"/>
          <w:sz w:val="28"/>
          <w:szCs w:val="28"/>
        </w:rPr>
        <w:t>lower</w:t>
      </w:r>
      <w:proofErr w:type="gramEnd"/>
      <w:r w:rsidRPr="00F32D19">
        <w:rPr>
          <w:rFonts w:ascii="Times New Roman" w:hAnsi="Times New Roman" w:cs="Times New Roman"/>
          <w:sz w:val="28"/>
          <w:szCs w:val="28"/>
        </w:rPr>
        <w:t>_limit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upper_limit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tax_rate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>)</w:t>
      </w:r>
    </w:p>
    <w:p w14:paraId="17581812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76D1A4D" w14:textId="052C80DC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CSV Files</w:t>
      </w:r>
    </w:p>
    <w:p w14:paraId="4F96B25F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Used for persistent storage:</w:t>
      </w:r>
    </w:p>
    <w:p w14:paraId="6345BB67" w14:textId="77777777" w:rsidR="009F17F7" w:rsidRPr="00F32D19" w:rsidRDefault="009F17F7" w:rsidP="009F17F7">
      <w:pPr>
        <w:numPr>
          <w:ilvl w:val="0"/>
          <w:numId w:val="1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users.csv</w:t>
      </w:r>
    </w:p>
    <w:p w14:paraId="053356E8" w14:textId="77777777" w:rsidR="009F17F7" w:rsidRPr="00F32D19" w:rsidRDefault="009F17F7" w:rsidP="009F17F7">
      <w:pPr>
        <w:numPr>
          <w:ilvl w:val="0"/>
          <w:numId w:val="1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deductions.csv</w:t>
      </w:r>
    </w:p>
    <w:p w14:paraId="2EC53034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F7307D2" w14:textId="63F7A6C1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32D19">
        <w:rPr>
          <w:rFonts w:ascii="Times New Roman" w:hAnsi="Times New Roman" w:cs="Times New Roman"/>
          <w:b/>
          <w:bCs/>
          <w:sz w:val="28"/>
          <w:szCs w:val="28"/>
        </w:rPr>
        <w:t>5. Objects and Classes</w:t>
      </w:r>
    </w:p>
    <w:p w14:paraId="6AFFE07F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The GUI uses multiple classes for clarity:</w:t>
      </w:r>
    </w:p>
    <w:p w14:paraId="755466D6" w14:textId="77777777" w:rsidR="009F17F7" w:rsidRPr="00F32D19" w:rsidRDefault="009F17F7" w:rsidP="009F17F7">
      <w:pPr>
        <w:numPr>
          <w:ilvl w:val="0"/>
          <w:numId w:val="1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32D19">
        <w:rPr>
          <w:rFonts w:ascii="Times New Roman" w:hAnsi="Times New Roman" w:cs="Times New Roman"/>
          <w:sz w:val="28"/>
          <w:szCs w:val="28"/>
        </w:rPr>
        <w:t>LoginWindow</w:t>
      </w:r>
      <w:proofErr w:type="spellEnd"/>
    </w:p>
    <w:p w14:paraId="41FA25F0" w14:textId="77777777" w:rsidR="009F17F7" w:rsidRPr="00F32D19" w:rsidRDefault="009F17F7" w:rsidP="009F17F7">
      <w:pPr>
        <w:numPr>
          <w:ilvl w:val="0"/>
          <w:numId w:val="1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32D19">
        <w:rPr>
          <w:rFonts w:ascii="Times New Roman" w:hAnsi="Times New Roman" w:cs="Times New Roman"/>
          <w:sz w:val="28"/>
          <w:szCs w:val="28"/>
        </w:rPr>
        <w:t>TaxCalculatorPanel</w:t>
      </w:r>
      <w:proofErr w:type="spellEnd"/>
    </w:p>
    <w:p w14:paraId="348E4E51" w14:textId="77777777" w:rsidR="009F17F7" w:rsidRPr="00F32D19" w:rsidRDefault="009F17F7" w:rsidP="009F17F7">
      <w:pPr>
        <w:numPr>
          <w:ilvl w:val="0"/>
          <w:numId w:val="1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32D19">
        <w:rPr>
          <w:rFonts w:ascii="Times New Roman" w:hAnsi="Times New Roman" w:cs="Times New Roman"/>
          <w:sz w:val="28"/>
          <w:szCs w:val="28"/>
        </w:rPr>
        <w:t>DeductionsPanel</w:t>
      </w:r>
      <w:proofErr w:type="spellEnd"/>
    </w:p>
    <w:p w14:paraId="525F4301" w14:textId="77777777" w:rsidR="009F17F7" w:rsidRPr="00F32D19" w:rsidRDefault="009F17F7" w:rsidP="009F17F7">
      <w:pPr>
        <w:numPr>
          <w:ilvl w:val="0"/>
          <w:numId w:val="16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F32D19">
        <w:rPr>
          <w:rFonts w:ascii="Times New Roman" w:hAnsi="Times New Roman" w:cs="Times New Roman"/>
          <w:sz w:val="28"/>
          <w:szCs w:val="28"/>
        </w:rPr>
        <w:t>StockTrackerPanel</w:t>
      </w:r>
      <w:proofErr w:type="spellEnd"/>
    </w:p>
    <w:p w14:paraId="2B9A6571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Each class contains its own:</w:t>
      </w:r>
    </w:p>
    <w:p w14:paraId="5D325EFD" w14:textId="77777777" w:rsidR="009F17F7" w:rsidRPr="00F32D19" w:rsidRDefault="009F17F7" w:rsidP="009F17F7">
      <w:pPr>
        <w:numPr>
          <w:ilvl w:val="0"/>
          <w:numId w:val="17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Event handlers</w:t>
      </w:r>
    </w:p>
    <w:p w14:paraId="7072FFED" w14:textId="77777777" w:rsidR="009F17F7" w:rsidRPr="00F32D19" w:rsidRDefault="009F17F7" w:rsidP="009F17F7">
      <w:pPr>
        <w:numPr>
          <w:ilvl w:val="0"/>
          <w:numId w:val="17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Input fields</w:t>
      </w:r>
    </w:p>
    <w:p w14:paraId="06D11625" w14:textId="77777777" w:rsidR="009F17F7" w:rsidRPr="00F32D19" w:rsidRDefault="009F17F7" w:rsidP="009F17F7">
      <w:pPr>
        <w:numPr>
          <w:ilvl w:val="0"/>
          <w:numId w:val="17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Internal logic</w:t>
      </w:r>
    </w:p>
    <w:p w14:paraId="004C0EA5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64E3CE" w14:textId="597F361E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  <w:u w:val="single"/>
        </w:rPr>
        <w:t>Challenges Faced</w:t>
      </w:r>
    </w:p>
    <w:p w14:paraId="2A840A83" w14:textId="77777777" w:rsidR="009F17F7" w:rsidRPr="00F32D19" w:rsidRDefault="009F17F7" w:rsidP="009F17F7">
      <w:pPr>
        <w:numPr>
          <w:ilvl w:val="0"/>
          <w:numId w:val="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 xml:space="preserve">Integrating matplotlib inside </w:t>
      </w:r>
      <w:proofErr w:type="spellStart"/>
      <w:r w:rsidRPr="00F32D19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Pr="00F32D19">
        <w:rPr>
          <w:rFonts w:ascii="Times New Roman" w:hAnsi="Times New Roman" w:cs="Times New Roman"/>
          <w:sz w:val="28"/>
          <w:szCs w:val="28"/>
        </w:rPr>
        <w:t xml:space="preserve"> panels, as the event loop conflicts had to be resolved.</w:t>
      </w:r>
    </w:p>
    <w:p w14:paraId="19768AF1" w14:textId="77777777" w:rsidR="009F17F7" w:rsidRPr="00F32D19" w:rsidRDefault="009F17F7" w:rsidP="009F17F7">
      <w:pPr>
        <w:numPr>
          <w:ilvl w:val="0"/>
          <w:numId w:val="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Ensuring proper CSV read/write without file corruption.</w:t>
      </w:r>
    </w:p>
    <w:p w14:paraId="73BCED67" w14:textId="77777777" w:rsidR="009F17F7" w:rsidRPr="00F32D19" w:rsidRDefault="009F17F7" w:rsidP="009F17F7">
      <w:pPr>
        <w:numPr>
          <w:ilvl w:val="0"/>
          <w:numId w:val="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Building a clean UI layout using sizers instead of fixed positions.</w:t>
      </w:r>
    </w:p>
    <w:p w14:paraId="31EC8EEA" w14:textId="77777777" w:rsidR="009F17F7" w:rsidRPr="00F32D19" w:rsidRDefault="009F17F7" w:rsidP="009F17F7">
      <w:pPr>
        <w:numPr>
          <w:ilvl w:val="0"/>
          <w:numId w:val="4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Handling dynamic user-defined tax slabs safely.</w:t>
      </w:r>
    </w:p>
    <w:p w14:paraId="18EDBAC9" w14:textId="77777777" w:rsidR="00CB5057" w:rsidRPr="00F32D19" w:rsidRDefault="00CB505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63C364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529167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B61177" w14:textId="77777777" w:rsidR="00F32D19" w:rsidRDefault="00F32D19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AFC132E" w14:textId="77A0D270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2D1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Scope for Improvement</w:t>
      </w:r>
    </w:p>
    <w:p w14:paraId="0378723A" w14:textId="77777777" w:rsidR="009F17F7" w:rsidRPr="00F32D19" w:rsidRDefault="009F17F7" w:rsidP="009F17F7">
      <w:pPr>
        <w:numPr>
          <w:ilvl w:val="0"/>
          <w:numId w:val="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Convert CSV storage to SQLite for more robust data handling.</w:t>
      </w:r>
    </w:p>
    <w:p w14:paraId="3EC2DC7C" w14:textId="77777777" w:rsidR="009F17F7" w:rsidRPr="00F32D19" w:rsidRDefault="009F17F7" w:rsidP="009F17F7">
      <w:pPr>
        <w:numPr>
          <w:ilvl w:val="0"/>
          <w:numId w:val="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Add user-wise session management and authentication security.</w:t>
      </w:r>
    </w:p>
    <w:p w14:paraId="54914A7A" w14:textId="77777777" w:rsidR="009F17F7" w:rsidRPr="00F32D19" w:rsidRDefault="009F17F7" w:rsidP="009F17F7">
      <w:pPr>
        <w:numPr>
          <w:ilvl w:val="0"/>
          <w:numId w:val="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Implement a proper candlestick plot with volume bars.</w:t>
      </w:r>
    </w:p>
    <w:p w14:paraId="64E30475" w14:textId="77777777" w:rsidR="009F17F7" w:rsidRPr="00F32D19" w:rsidRDefault="009F17F7" w:rsidP="009F17F7">
      <w:pPr>
        <w:numPr>
          <w:ilvl w:val="0"/>
          <w:numId w:val="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Introduce a portfolio tracker with profit/loss calculation.</w:t>
      </w:r>
    </w:p>
    <w:p w14:paraId="742EEA0C" w14:textId="77777777" w:rsidR="009F17F7" w:rsidRPr="00F32D19" w:rsidRDefault="009F17F7" w:rsidP="009F17F7">
      <w:pPr>
        <w:numPr>
          <w:ilvl w:val="0"/>
          <w:numId w:val="5"/>
        </w:numPr>
        <w:tabs>
          <w:tab w:val="left" w:pos="2451"/>
        </w:tabs>
        <w:rPr>
          <w:rFonts w:ascii="Times New Roman" w:hAnsi="Times New Roman" w:cs="Times New Roman"/>
          <w:sz w:val="28"/>
          <w:szCs w:val="28"/>
        </w:rPr>
      </w:pPr>
      <w:r w:rsidRPr="00F32D19">
        <w:rPr>
          <w:rFonts w:ascii="Times New Roman" w:hAnsi="Times New Roman" w:cs="Times New Roman"/>
          <w:sz w:val="28"/>
          <w:szCs w:val="28"/>
        </w:rPr>
        <w:t>Add export options: PDF, Excel for tax reports.</w:t>
      </w:r>
    </w:p>
    <w:p w14:paraId="6B9033EE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21E58B5" w14:textId="77777777" w:rsidR="009F17F7" w:rsidRPr="00F32D19" w:rsidRDefault="009F17F7" w:rsidP="009F17F7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B573654" w14:textId="77777777" w:rsidR="009F17F7" w:rsidRPr="00F32D19" w:rsidRDefault="009F17F7" w:rsidP="00BE1943">
      <w:pPr>
        <w:tabs>
          <w:tab w:val="left" w:pos="2451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F8063E3" w14:textId="77777777" w:rsidR="00BE1943" w:rsidRPr="00F32D19" w:rsidRDefault="00BE1943" w:rsidP="00BE1943">
      <w:pPr>
        <w:tabs>
          <w:tab w:val="left" w:pos="2451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47ECB2F9" w14:textId="77777777" w:rsidR="00BE1943" w:rsidRPr="00F32D19" w:rsidRDefault="00BE1943" w:rsidP="00BE194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4A52DF" w14:textId="77777777" w:rsidR="00BE1943" w:rsidRPr="00F32D19" w:rsidRDefault="00BE1943" w:rsidP="00BE19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BE1943" w:rsidRPr="00F32D19" w:rsidSect="00DE1DA8">
      <w:pgSz w:w="11906" w:h="16838"/>
      <w:pgMar w:top="1440" w:right="1440" w:bottom="1440" w:left="144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831"/>
    <w:multiLevelType w:val="multilevel"/>
    <w:tmpl w:val="990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937"/>
    <w:multiLevelType w:val="multilevel"/>
    <w:tmpl w:val="966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2B85"/>
    <w:multiLevelType w:val="multilevel"/>
    <w:tmpl w:val="6F5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B3726"/>
    <w:multiLevelType w:val="multilevel"/>
    <w:tmpl w:val="EB0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0162"/>
    <w:multiLevelType w:val="multilevel"/>
    <w:tmpl w:val="819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758A4"/>
    <w:multiLevelType w:val="multilevel"/>
    <w:tmpl w:val="B44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93756"/>
    <w:multiLevelType w:val="multilevel"/>
    <w:tmpl w:val="607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211DC"/>
    <w:multiLevelType w:val="multilevel"/>
    <w:tmpl w:val="C15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42398"/>
    <w:multiLevelType w:val="multilevel"/>
    <w:tmpl w:val="4D88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7E8A"/>
    <w:multiLevelType w:val="multilevel"/>
    <w:tmpl w:val="926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D4C40"/>
    <w:multiLevelType w:val="multilevel"/>
    <w:tmpl w:val="FCE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6034E"/>
    <w:multiLevelType w:val="hybridMultilevel"/>
    <w:tmpl w:val="B7F48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17DD6"/>
    <w:multiLevelType w:val="multilevel"/>
    <w:tmpl w:val="9D6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F5791"/>
    <w:multiLevelType w:val="multilevel"/>
    <w:tmpl w:val="176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54651"/>
    <w:multiLevelType w:val="multilevel"/>
    <w:tmpl w:val="AE3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55E4C"/>
    <w:multiLevelType w:val="multilevel"/>
    <w:tmpl w:val="998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B3D41"/>
    <w:multiLevelType w:val="multilevel"/>
    <w:tmpl w:val="3DC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5"/>
  </w:num>
  <w:num w:numId="4">
    <w:abstractNumId w:val="7"/>
  </w:num>
  <w:num w:numId="5">
    <w:abstractNumId w:val="12"/>
  </w:num>
  <w:num w:numId="6">
    <w:abstractNumId w:val="3"/>
  </w:num>
  <w:num w:numId="7">
    <w:abstractNumId w:val="10"/>
  </w:num>
  <w:num w:numId="8">
    <w:abstractNumId w:val="13"/>
  </w:num>
  <w:num w:numId="9">
    <w:abstractNumId w:val="5"/>
  </w:num>
  <w:num w:numId="10">
    <w:abstractNumId w:val="9"/>
  </w:num>
  <w:num w:numId="11">
    <w:abstractNumId w:val="8"/>
  </w:num>
  <w:num w:numId="12">
    <w:abstractNumId w:val="6"/>
  </w:num>
  <w:num w:numId="13">
    <w:abstractNumId w:val="0"/>
  </w:num>
  <w:num w:numId="14">
    <w:abstractNumId w:val="14"/>
  </w:num>
  <w:num w:numId="15">
    <w:abstractNumId w:val="2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43"/>
    <w:rsid w:val="00715D9B"/>
    <w:rsid w:val="00745FBE"/>
    <w:rsid w:val="009F17F7"/>
    <w:rsid w:val="00BE1943"/>
    <w:rsid w:val="00C23469"/>
    <w:rsid w:val="00CB5057"/>
    <w:rsid w:val="00DE1DA8"/>
    <w:rsid w:val="00E83DC5"/>
    <w:rsid w:val="00F3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B5CD"/>
  <w15:chartTrackingRefBased/>
  <w15:docId w15:val="{79C31DB7-9E76-485B-9B05-91FA4D9F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AkshaySwamy S B</dc:creator>
  <cp:keywords/>
  <dc:description/>
  <cp:lastModifiedBy>AkshaySwamy S B</cp:lastModifiedBy>
  <cp:revision>2</cp:revision>
  <dcterms:created xsi:type="dcterms:W3CDTF">2025-12-07T15:33:00Z</dcterms:created>
  <dcterms:modified xsi:type="dcterms:W3CDTF">2025-12-07T15:33:00Z</dcterms:modified>
</cp:coreProperties>
</file>