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EA81" w14:textId="34C110DB" w:rsidR="0038151B" w:rsidRDefault="0038151B" w:rsidP="0038151B">
      <w:pPr>
        <w:pStyle w:val="ListParagraph"/>
        <w:numPr>
          <w:ilvl w:val="0"/>
          <w:numId w:val="4"/>
        </w:numPr>
      </w:pPr>
      <w:r>
        <w:t xml:space="preserve">When and why do we use </w:t>
      </w:r>
      <w:proofErr w:type="gramStart"/>
      <w:r>
        <w:t>lazy() ?</w:t>
      </w:r>
      <w:proofErr w:type="gramEnd"/>
    </w:p>
    <w:p w14:paraId="0F4EBA73" w14:textId="678210EB" w:rsidR="0038151B" w:rsidRPr="0038151B" w:rsidRDefault="0038151B" w:rsidP="0038151B">
      <w:pPr>
        <w:pStyle w:val="ListParagraph"/>
      </w:pPr>
      <w:r>
        <w:t xml:space="preserve">We </w:t>
      </w:r>
      <w:r w:rsidRPr="0038151B">
        <w:t xml:space="preserve">use </w:t>
      </w:r>
      <w:proofErr w:type="spellStart"/>
      <w:r w:rsidRPr="0038151B">
        <w:t>React.lazy</w:t>
      </w:r>
      <w:proofErr w:type="spellEnd"/>
      <w:r w:rsidRPr="0038151B">
        <w:t xml:space="preserve">() when we want to </w:t>
      </w:r>
      <w:r w:rsidRPr="0038151B">
        <w:rPr>
          <w:b/>
          <w:bCs/>
        </w:rPr>
        <w:t>optimize the performance of large React applications</w:t>
      </w:r>
      <w:r w:rsidRPr="0038151B">
        <w:t xml:space="preserve"> by implementing </w:t>
      </w:r>
      <w:r w:rsidRPr="0038151B">
        <w:rPr>
          <w:b/>
          <w:bCs/>
        </w:rPr>
        <w:t>code-splitting</w:t>
      </w:r>
      <w:r w:rsidRPr="0038151B">
        <w:t xml:space="preserve">. In a large app with many components, bundling everything into a single file can slow down the initial load time. Instead, </w:t>
      </w:r>
      <w:proofErr w:type="spellStart"/>
      <w:proofErr w:type="gramStart"/>
      <w:r w:rsidRPr="0038151B">
        <w:t>React</w:t>
      </w:r>
      <w:proofErr w:type="gramEnd"/>
      <w:r w:rsidRPr="0038151B">
        <w:t>.lazy</w:t>
      </w:r>
      <w:proofErr w:type="spellEnd"/>
      <w:r w:rsidRPr="0038151B">
        <w:t xml:space="preserve">() allows us to </w:t>
      </w:r>
      <w:r w:rsidRPr="0038151B">
        <w:rPr>
          <w:b/>
          <w:bCs/>
        </w:rPr>
        <w:t>dynamically import</w:t>
      </w:r>
      <w:r w:rsidRPr="0038151B">
        <w:t xml:space="preserve"> components </w:t>
      </w:r>
      <w:r w:rsidRPr="0038151B">
        <w:rPr>
          <w:b/>
          <w:bCs/>
        </w:rPr>
        <w:t>only when they're needed</w:t>
      </w:r>
      <w:r w:rsidRPr="0038151B">
        <w:t>, rather than at startup.</w:t>
      </w:r>
    </w:p>
    <w:p w14:paraId="5A53903D" w14:textId="77777777" w:rsidR="0038151B" w:rsidRPr="0038151B" w:rsidRDefault="0038151B" w:rsidP="0038151B">
      <w:pPr>
        <w:ind w:left="360"/>
      </w:pPr>
      <w:r w:rsidRPr="0038151B">
        <w:t>This improves performance by:</w:t>
      </w:r>
    </w:p>
    <w:p w14:paraId="52D1526B" w14:textId="77777777" w:rsidR="0038151B" w:rsidRPr="0038151B" w:rsidRDefault="0038151B" w:rsidP="0038151B">
      <w:pPr>
        <w:pStyle w:val="ListParagraph"/>
        <w:numPr>
          <w:ilvl w:val="0"/>
          <w:numId w:val="3"/>
        </w:numPr>
      </w:pPr>
      <w:r w:rsidRPr="0038151B">
        <w:t>Reducing the size of the initial JavaScript bundle.</w:t>
      </w:r>
    </w:p>
    <w:p w14:paraId="4353C00B" w14:textId="77777777" w:rsidR="0038151B" w:rsidRPr="0038151B" w:rsidRDefault="0038151B" w:rsidP="0038151B">
      <w:pPr>
        <w:pStyle w:val="ListParagraph"/>
        <w:numPr>
          <w:ilvl w:val="0"/>
          <w:numId w:val="3"/>
        </w:numPr>
      </w:pPr>
      <w:r w:rsidRPr="0038151B">
        <w:t xml:space="preserve">Loading components </w:t>
      </w:r>
      <w:r w:rsidRPr="0038151B">
        <w:rPr>
          <w:b/>
          <w:bCs/>
        </w:rPr>
        <w:t>on demand</w:t>
      </w:r>
      <w:r w:rsidRPr="0038151B">
        <w:t>, improving load times and responsiveness.</w:t>
      </w:r>
    </w:p>
    <w:p w14:paraId="7EFB326B" w14:textId="77777777" w:rsidR="0038151B" w:rsidRPr="0038151B" w:rsidRDefault="0038151B" w:rsidP="0038151B">
      <w:pPr>
        <w:pStyle w:val="ListParagraph"/>
        <w:numPr>
          <w:ilvl w:val="0"/>
          <w:numId w:val="3"/>
        </w:numPr>
      </w:pPr>
      <w:r w:rsidRPr="0038151B">
        <w:t>Helping the bundler (like Vite, Parcel, or Webpack) split the app into smaller chunks.</w:t>
      </w:r>
    </w:p>
    <w:p w14:paraId="2B969A28" w14:textId="0E23673C" w:rsidR="00653354" w:rsidRDefault="0038151B" w:rsidP="00653354">
      <w:pPr>
        <w:pStyle w:val="ListParagraph"/>
        <w:numPr>
          <w:ilvl w:val="0"/>
          <w:numId w:val="3"/>
        </w:numPr>
      </w:pPr>
      <w:proofErr w:type="spellStart"/>
      <w:r w:rsidRPr="0038151B">
        <w:t>React.lazy</w:t>
      </w:r>
      <w:proofErr w:type="spellEnd"/>
      <w:r w:rsidRPr="0038151B">
        <w:t>() works well with Suspense to display a fallback UI (like a loader) while the lazy component is being loaded.</w:t>
      </w:r>
    </w:p>
    <w:p w14:paraId="3EC52A3C" w14:textId="77777777" w:rsidR="00653354" w:rsidRDefault="00653354" w:rsidP="00653354">
      <w:pPr>
        <w:ind w:left="360"/>
      </w:pPr>
    </w:p>
    <w:p w14:paraId="1C968DA1" w14:textId="1969ECDA" w:rsidR="00653354" w:rsidRDefault="00653354" w:rsidP="00653354">
      <w:pPr>
        <w:pStyle w:val="ListParagraph"/>
        <w:numPr>
          <w:ilvl w:val="0"/>
          <w:numId w:val="4"/>
        </w:numPr>
      </w:pPr>
      <w:r>
        <w:t>What is Suspense in React?</w:t>
      </w:r>
    </w:p>
    <w:p w14:paraId="721E889A" w14:textId="79EB78D8" w:rsidR="00653354" w:rsidRDefault="00653354" w:rsidP="00653354">
      <w:pPr>
        <w:ind w:left="360"/>
      </w:pPr>
      <w:r w:rsidRPr="00653354">
        <w:t xml:space="preserve">Suspense is a built-in React component used to </w:t>
      </w:r>
      <w:r w:rsidRPr="00653354">
        <w:rPr>
          <w:b/>
          <w:bCs/>
        </w:rPr>
        <w:t>handle the loading state</w:t>
      </w:r>
      <w:r w:rsidRPr="00653354">
        <w:t xml:space="preserve"> when you're using features like </w:t>
      </w:r>
      <w:proofErr w:type="spellStart"/>
      <w:r w:rsidRPr="00653354">
        <w:t>React.lazy</w:t>
      </w:r>
      <w:proofErr w:type="spellEnd"/>
      <w:r w:rsidRPr="00653354">
        <w:t xml:space="preserve">() for </w:t>
      </w:r>
      <w:r w:rsidRPr="00653354">
        <w:rPr>
          <w:b/>
          <w:bCs/>
        </w:rPr>
        <w:t>code-splitting</w:t>
      </w:r>
      <w:r w:rsidRPr="00653354">
        <w:t xml:space="preserve">. When a lazily-loaded component is being fetched, it may take time for the browser to download and execute the corresponding JavaScript chunk. During this time, Suspense allows you to </w:t>
      </w:r>
      <w:r w:rsidRPr="00653354">
        <w:rPr>
          <w:b/>
          <w:bCs/>
        </w:rPr>
        <w:t>display a fallback UI</w:t>
      </w:r>
      <w:r w:rsidRPr="00653354">
        <w:t xml:space="preserve"> (like a loader or placeholder) until the actual component is ready.</w:t>
      </w:r>
    </w:p>
    <w:p w14:paraId="14D4A187" w14:textId="7FEF9E0F" w:rsidR="00311EDF" w:rsidRDefault="00311EDF" w:rsidP="00311EDF">
      <w:pPr>
        <w:pStyle w:val="ListParagraph"/>
        <w:numPr>
          <w:ilvl w:val="0"/>
          <w:numId w:val="4"/>
        </w:numPr>
      </w:pPr>
      <w:r>
        <w:t>W</w:t>
      </w:r>
      <w:r w:rsidRPr="00311EDF">
        <w:t>hy</w:t>
      </w:r>
      <w:r>
        <w:t xml:space="preserve"> </w:t>
      </w:r>
      <w:r w:rsidRPr="00311EDF">
        <w:t>we</w:t>
      </w:r>
      <w:r>
        <w:t xml:space="preserve"> </w:t>
      </w:r>
      <w:r w:rsidRPr="00311EDF">
        <w:t xml:space="preserve">got this </w:t>
      </w:r>
      <w:proofErr w:type="gramStart"/>
      <w:r w:rsidRPr="00311EDF">
        <w:t>error :</w:t>
      </w:r>
      <w:proofErr w:type="gramEnd"/>
      <w:r w:rsidRPr="00311EDF">
        <w:t xml:space="preserve"> A component suspended while responding to synchronous input. This will cause the UI to be replaced with a loading indicator. To fix, updates that suspend should be wrapped with </w:t>
      </w:r>
      <w:proofErr w:type="spellStart"/>
      <w:r w:rsidRPr="00311EDF">
        <w:t>startTransition</w:t>
      </w:r>
      <w:proofErr w:type="spellEnd"/>
      <w:r w:rsidRPr="00311EDF">
        <w:t>? How does suspense fix this error?</w:t>
      </w:r>
    </w:p>
    <w:p w14:paraId="6B64CAC2" w14:textId="2259ADD9" w:rsidR="00311EDF" w:rsidRDefault="00311EDF" w:rsidP="00311EDF">
      <w:pPr>
        <w:pStyle w:val="NormalWeb"/>
        <w:ind w:left="3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This error occurs when a </w:t>
      </w:r>
      <w:r w:rsidRPr="00311ED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synchronous user action</w:t>
      </w:r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(like typing or clicking) triggers an update that causes a component to </w:t>
      </w:r>
      <w:r w:rsidRPr="00311ED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suspend</w:t>
      </w:r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(e.g., due to lazy loading or data fetching with Suspense), </w:t>
      </w:r>
      <w:r w:rsidRPr="00311EDF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without properly deferring the update</w:t>
      </w:r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using </w:t>
      </w:r>
      <w:proofErr w:type="spellStart"/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startTransition</w:t>
      </w:r>
      <w:proofErr w:type="spellEnd"/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311ED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React expects updates triggered by user input to be fast. If a component suspends during such an update (e.g., while waiting for a lazy-loaded chunk or async data), React throws this warning because it doesn't want to block user interactions with a loading indicator.</w:t>
      </w:r>
    </w:p>
    <w:p w14:paraId="3419C574" w14:textId="77777777" w:rsidR="0099228F" w:rsidRPr="0099228F" w:rsidRDefault="0099228F" w:rsidP="0099228F">
      <w:pPr>
        <w:pStyle w:val="NormalWeb"/>
        <w:rPr>
          <w:rFonts w:asciiTheme="minorHAnsi" w:hAnsiTheme="minorHAnsi" w:cstheme="minorHAnsi"/>
          <w:b/>
          <w:bCs/>
        </w:rPr>
      </w:pPr>
      <w:r w:rsidRPr="0099228F">
        <w:rPr>
          <w:rFonts w:ascii="Segoe UI Emoji" w:hAnsi="Segoe UI Emoji" w:cs="Segoe UI Emoji"/>
          <w:b/>
          <w:bCs/>
        </w:rPr>
        <w:t>❓</w:t>
      </w:r>
      <w:r w:rsidRPr="0099228F">
        <w:rPr>
          <w:rFonts w:asciiTheme="minorHAnsi" w:hAnsiTheme="minorHAnsi" w:cstheme="minorHAnsi"/>
          <w:b/>
          <w:bCs/>
        </w:rPr>
        <w:t xml:space="preserve"> Advantages and Disadvantages of Code Splitting in React</w:t>
      </w:r>
    </w:p>
    <w:p w14:paraId="5BB8BF57" w14:textId="77777777" w:rsidR="0099228F" w:rsidRPr="0099228F" w:rsidRDefault="0099228F" w:rsidP="0099228F">
      <w:pPr>
        <w:pStyle w:val="NormalWeb"/>
        <w:rPr>
          <w:rFonts w:asciiTheme="minorHAnsi" w:hAnsiTheme="minorHAnsi" w:cstheme="minorHAnsi"/>
          <w:b/>
          <w:bCs/>
        </w:rPr>
      </w:pPr>
      <w:r w:rsidRPr="0099228F">
        <w:rPr>
          <w:rFonts w:ascii="Segoe UI Emoji" w:hAnsi="Segoe UI Emoji" w:cs="Segoe UI Emoji"/>
          <w:b/>
          <w:bCs/>
        </w:rPr>
        <w:t>✅</w:t>
      </w:r>
      <w:r w:rsidRPr="0099228F">
        <w:rPr>
          <w:rFonts w:asciiTheme="minorHAnsi" w:hAnsiTheme="minorHAnsi" w:cstheme="minorHAnsi"/>
          <w:b/>
          <w:bCs/>
        </w:rPr>
        <w:t xml:space="preserve"> </w:t>
      </w:r>
      <w:r w:rsidRPr="0099228F">
        <w:rPr>
          <w:rFonts w:asciiTheme="minorHAnsi" w:eastAsiaTheme="majorEastAsia" w:hAnsiTheme="minorHAnsi" w:cstheme="minorHAnsi"/>
          <w:b/>
          <w:bCs/>
        </w:rPr>
        <w:t>Advantages:</w:t>
      </w:r>
    </w:p>
    <w:p w14:paraId="59916264" w14:textId="77777777" w:rsidR="0099228F" w:rsidRPr="0099228F" w:rsidRDefault="0099228F" w:rsidP="0099228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Improved Performance</w:t>
      </w:r>
    </w:p>
    <w:p w14:paraId="397884D9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Reduces the size of the initial JavaScript bundle, leading to faster page loads.</w:t>
      </w:r>
    </w:p>
    <w:p w14:paraId="5F8D4F99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Only loads code when it’s actually needed (on-demand).</w:t>
      </w:r>
    </w:p>
    <w:p w14:paraId="4B338775" w14:textId="77777777" w:rsidR="0099228F" w:rsidRPr="0099228F" w:rsidRDefault="0099228F" w:rsidP="0099228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Better User Experience</w:t>
      </w:r>
    </w:p>
    <w:p w14:paraId="12E07C68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lastRenderedPageBreak/>
        <w:t>Users interact with the app faster as only critical components are loaded initially.</w:t>
      </w:r>
    </w:p>
    <w:p w14:paraId="491160A5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</w:rPr>
        <w:t>Suspense</w:t>
      </w:r>
      <w:r w:rsidRPr="0099228F">
        <w:rPr>
          <w:rFonts w:asciiTheme="minorHAnsi" w:hAnsiTheme="minorHAnsi" w:cstheme="minorHAnsi"/>
        </w:rPr>
        <w:t xml:space="preserve"> allows showing loaders or placeholders during component loading.</w:t>
      </w:r>
    </w:p>
    <w:p w14:paraId="3AB582FE" w14:textId="77777777" w:rsidR="0099228F" w:rsidRPr="0099228F" w:rsidRDefault="0099228F" w:rsidP="0099228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Scalability</w:t>
      </w:r>
    </w:p>
    <w:p w14:paraId="606F1713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Makes large applications easier to maintain by organizing code into smaller, logical chunks.</w:t>
      </w:r>
    </w:p>
    <w:p w14:paraId="20D514B6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Reduces memory usage by loading components as needed.</w:t>
      </w:r>
    </w:p>
    <w:p w14:paraId="298857AB" w14:textId="77777777" w:rsidR="0099228F" w:rsidRPr="0099228F" w:rsidRDefault="0099228F" w:rsidP="0099228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Optimized Bandwidth Usage</w:t>
      </w:r>
    </w:p>
    <w:p w14:paraId="6E9814E2" w14:textId="77777777" w:rsidR="0099228F" w:rsidRPr="0099228F" w:rsidRDefault="0099228F" w:rsidP="0099228F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 xml:space="preserve">Particularly helpful on slower networks </w:t>
      </w:r>
      <w:proofErr w:type="gramStart"/>
      <w:r w:rsidRPr="0099228F">
        <w:rPr>
          <w:rFonts w:asciiTheme="minorHAnsi" w:hAnsiTheme="minorHAnsi" w:cstheme="minorHAnsi"/>
        </w:rPr>
        <w:t>where</w:t>
      </w:r>
      <w:proofErr w:type="gramEnd"/>
      <w:r w:rsidRPr="0099228F">
        <w:rPr>
          <w:rFonts w:asciiTheme="minorHAnsi" w:hAnsiTheme="minorHAnsi" w:cstheme="minorHAnsi"/>
        </w:rPr>
        <w:t xml:space="preserve"> downloading everything upfront would be costly.</w:t>
      </w:r>
    </w:p>
    <w:p w14:paraId="5B66132B" w14:textId="77777777" w:rsidR="0099228F" w:rsidRPr="0099228F" w:rsidRDefault="0099228F" w:rsidP="0099228F">
      <w:pPr>
        <w:pStyle w:val="NormalWeb"/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pict w14:anchorId="15CB521C">
          <v:rect id="_x0000_i1031" style="width:0;height:1.5pt" o:hralign="center" o:hrstd="t" o:hr="t" fillcolor="#a0a0a0" stroked="f"/>
        </w:pict>
      </w:r>
    </w:p>
    <w:p w14:paraId="75FA3634" w14:textId="77777777" w:rsidR="0099228F" w:rsidRPr="0099228F" w:rsidRDefault="0099228F" w:rsidP="0099228F">
      <w:pPr>
        <w:pStyle w:val="NormalWeb"/>
        <w:rPr>
          <w:rFonts w:asciiTheme="minorHAnsi" w:hAnsiTheme="minorHAnsi" w:cstheme="minorHAnsi"/>
          <w:b/>
          <w:bCs/>
        </w:rPr>
      </w:pPr>
      <w:r w:rsidRPr="0099228F">
        <w:rPr>
          <w:rFonts w:ascii="Segoe UI Emoji" w:hAnsi="Segoe UI Emoji" w:cs="Segoe UI Emoji"/>
          <w:b/>
          <w:bCs/>
        </w:rPr>
        <w:t>❌</w:t>
      </w:r>
      <w:r w:rsidRPr="0099228F">
        <w:rPr>
          <w:rFonts w:asciiTheme="minorHAnsi" w:hAnsiTheme="minorHAnsi" w:cstheme="minorHAnsi"/>
          <w:b/>
          <w:bCs/>
        </w:rPr>
        <w:t xml:space="preserve"> </w:t>
      </w:r>
      <w:r w:rsidRPr="0099228F">
        <w:rPr>
          <w:rFonts w:asciiTheme="minorHAnsi" w:eastAsiaTheme="majorEastAsia" w:hAnsiTheme="minorHAnsi" w:cstheme="minorHAnsi"/>
          <w:b/>
          <w:bCs/>
        </w:rPr>
        <w:t>Disadvantages:</w:t>
      </w:r>
    </w:p>
    <w:p w14:paraId="1AFE6413" w14:textId="77777777" w:rsidR="0099228F" w:rsidRPr="0099228F" w:rsidRDefault="0099228F" w:rsidP="0099228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Complexity in Handling Asynchronous Loading</w:t>
      </w:r>
    </w:p>
    <w:p w14:paraId="2C51F80F" w14:textId="77777777" w:rsidR="0099228F" w:rsidRPr="0099228F" w:rsidRDefault="0099228F" w:rsidP="0099228F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 xml:space="preserve">You need to manage loading states carefully using </w:t>
      </w:r>
      <w:r w:rsidRPr="0099228F">
        <w:rPr>
          <w:rFonts w:asciiTheme="minorHAnsi" w:eastAsiaTheme="majorEastAsia" w:hAnsiTheme="minorHAnsi" w:cstheme="minorHAnsi"/>
        </w:rPr>
        <w:t>Suspense</w:t>
      </w:r>
      <w:r w:rsidRPr="0099228F">
        <w:rPr>
          <w:rFonts w:asciiTheme="minorHAnsi" w:hAnsiTheme="minorHAnsi" w:cstheme="minorHAnsi"/>
        </w:rPr>
        <w:t xml:space="preserve"> and sometimes </w:t>
      </w:r>
      <w:proofErr w:type="spellStart"/>
      <w:r w:rsidRPr="0099228F">
        <w:rPr>
          <w:rFonts w:asciiTheme="minorHAnsi" w:eastAsiaTheme="majorEastAsia" w:hAnsiTheme="minorHAnsi" w:cstheme="minorHAnsi"/>
        </w:rPr>
        <w:t>startTransition</w:t>
      </w:r>
      <w:proofErr w:type="spellEnd"/>
      <w:r w:rsidRPr="0099228F">
        <w:rPr>
          <w:rFonts w:asciiTheme="minorHAnsi" w:hAnsiTheme="minorHAnsi" w:cstheme="minorHAnsi"/>
        </w:rPr>
        <w:t>.</w:t>
      </w:r>
    </w:p>
    <w:p w14:paraId="5FA6120B" w14:textId="77777777" w:rsidR="0099228F" w:rsidRPr="0099228F" w:rsidRDefault="0099228F" w:rsidP="0099228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Potential UI Jank</w:t>
      </w:r>
    </w:p>
    <w:p w14:paraId="010F0B7D" w14:textId="77777777" w:rsidR="0099228F" w:rsidRPr="0099228F" w:rsidRDefault="0099228F" w:rsidP="0099228F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If not handled properly, users might see spinners or blank screens, especially during frequent navigation.</w:t>
      </w:r>
    </w:p>
    <w:p w14:paraId="39386592" w14:textId="77777777" w:rsidR="0099228F" w:rsidRPr="0099228F" w:rsidRDefault="0099228F" w:rsidP="0099228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SEO Challenges (for SSR)</w:t>
      </w:r>
    </w:p>
    <w:p w14:paraId="439D5D7E" w14:textId="77777777" w:rsidR="0099228F" w:rsidRPr="0099228F" w:rsidRDefault="0099228F" w:rsidP="0099228F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Lazy-loaded components may not be rendered immediately on the server, requiring additional configuration for server-side rendering (SSR).</w:t>
      </w:r>
    </w:p>
    <w:p w14:paraId="07188CB5" w14:textId="77777777" w:rsidR="0099228F" w:rsidRPr="0099228F" w:rsidRDefault="0099228F" w:rsidP="0099228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Chunk Loading Failures</w:t>
      </w:r>
    </w:p>
    <w:p w14:paraId="53DABEBD" w14:textId="77777777" w:rsidR="0099228F" w:rsidRPr="0099228F" w:rsidRDefault="0099228F" w:rsidP="0099228F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>Network issues or outdated chunks can cause loading failures (e.g., "Loading chunk failed" errors).</w:t>
      </w:r>
    </w:p>
    <w:p w14:paraId="09D44157" w14:textId="77777777" w:rsidR="0099228F" w:rsidRPr="0099228F" w:rsidRDefault="0099228F" w:rsidP="0099228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eastAsiaTheme="majorEastAsia" w:hAnsiTheme="minorHAnsi" w:cstheme="minorHAnsi"/>
          <w:b/>
          <w:bCs/>
        </w:rPr>
        <w:t>Debugging Can Be Harder</w:t>
      </w:r>
    </w:p>
    <w:p w14:paraId="2EDB5091" w14:textId="77777777" w:rsidR="0099228F" w:rsidRPr="0099228F" w:rsidRDefault="0099228F" w:rsidP="0099228F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99228F">
        <w:rPr>
          <w:rFonts w:asciiTheme="minorHAnsi" w:hAnsiTheme="minorHAnsi" w:cstheme="minorHAnsi"/>
        </w:rPr>
        <w:t xml:space="preserve">Lazy-loaded components can complicate the stack traces or </w:t>
      </w:r>
      <w:proofErr w:type="spellStart"/>
      <w:r w:rsidRPr="0099228F">
        <w:rPr>
          <w:rFonts w:asciiTheme="minorHAnsi" w:hAnsiTheme="minorHAnsi" w:cstheme="minorHAnsi"/>
        </w:rPr>
        <w:t>behavior</w:t>
      </w:r>
      <w:proofErr w:type="spellEnd"/>
      <w:r w:rsidRPr="0099228F">
        <w:rPr>
          <w:rFonts w:asciiTheme="minorHAnsi" w:hAnsiTheme="minorHAnsi" w:cstheme="minorHAnsi"/>
        </w:rPr>
        <w:t xml:space="preserve"> during debugging if chunks fail to load correctly.</w:t>
      </w:r>
    </w:p>
    <w:p w14:paraId="7EBC2F76" w14:textId="364F0838" w:rsidR="00311EDF" w:rsidRPr="00311EDF" w:rsidRDefault="00311EDF" w:rsidP="0099228F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E519ABE" w14:textId="77777777" w:rsidR="00311EDF" w:rsidRDefault="00311EDF" w:rsidP="00311EDF">
      <w:pPr>
        <w:ind w:left="360"/>
      </w:pPr>
    </w:p>
    <w:sectPr w:rsidR="0031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06AD"/>
    <w:multiLevelType w:val="hybridMultilevel"/>
    <w:tmpl w:val="DE4C9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6997"/>
    <w:multiLevelType w:val="hybridMultilevel"/>
    <w:tmpl w:val="707E0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52EC"/>
    <w:multiLevelType w:val="multilevel"/>
    <w:tmpl w:val="DC98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4D79"/>
    <w:multiLevelType w:val="multilevel"/>
    <w:tmpl w:val="B6D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01F25"/>
    <w:multiLevelType w:val="hybridMultilevel"/>
    <w:tmpl w:val="C20CD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E5988"/>
    <w:multiLevelType w:val="multilevel"/>
    <w:tmpl w:val="E48C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251329">
    <w:abstractNumId w:val="4"/>
  </w:num>
  <w:num w:numId="2" w16cid:durableId="814880988">
    <w:abstractNumId w:val="3"/>
  </w:num>
  <w:num w:numId="3" w16cid:durableId="339548185">
    <w:abstractNumId w:val="1"/>
  </w:num>
  <w:num w:numId="4" w16cid:durableId="1963071478">
    <w:abstractNumId w:val="0"/>
  </w:num>
  <w:num w:numId="5" w16cid:durableId="738600090">
    <w:abstractNumId w:val="2"/>
  </w:num>
  <w:num w:numId="6" w16cid:durableId="2063090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1B"/>
    <w:rsid w:val="00311EDF"/>
    <w:rsid w:val="0038151B"/>
    <w:rsid w:val="003C7629"/>
    <w:rsid w:val="00653354"/>
    <w:rsid w:val="0099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8E2F"/>
  <w15:chartTrackingRefBased/>
  <w15:docId w15:val="{27E8E3C7-8C14-4CCF-A120-973D0FC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5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1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1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Gunasheelan</dc:creator>
  <cp:keywords/>
  <dc:description/>
  <cp:lastModifiedBy>Akshith Gunasheelan</cp:lastModifiedBy>
  <cp:revision>4</cp:revision>
  <dcterms:created xsi:type="dcterms:W3CDTF">2025-06-26T16:54:00Z</dcterms:created>
  <dcterms:modified xsi:type="dcterms:W3CDTF">2025-06-26T17:33:00Z</dcterms:modified>
</cp:coreProperties>
</file>