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6E" w:rsidRDefault="008A0DC4" w:rsidP="00D930D8">
      <w:pPr>
        <w:jc w:val="right"/>
        <w:rPr>
          <w:sz w:val="28"/>
        </w:rPr>
      </w:pPr>
      <w:r w:rsidRPr="008A0DC4">
        <w:rPr>
          <w:sz w:val="28"/>
        </w:rPr>
        <w:t>Пояснительная записка</w:t>
      </w:r>
    </w:p>
    <w:p w:rsidR="00D930D8" w:rsidRDefault="00D930D8" w:rsidP="00D930D8">
      <w:pPr>
        <w:jc w:val="right"/>
        <w:rPr>
          <w:sz w:val="28"/>
        </w:rPr>
      </w:pPr>
      <w:r>
        <w:rPr>
          <w:sz w:val="28"/>
        </w:rPr>
        <w:t>Шульгин Артём, ББИ161</w:t>
      </w:r>
    </w:p>
    <w:p w:rsidR="008A0DC4" w:rsidRDefault="009D565F" w:rsidP="008A0DC4">
      <w:pPr>
        <w:jc w:val="both"/>
        <w:rPr>
          <w:sz w:val="24"/>
        </w:rPr>
      </w:pPr>
      <w:r w:rsidRPr="00A70926">
        <w:rPr>
          <w:b/>
          <w:sz w:val="24"/>
        </w:rPr>
        <w:t>1)</w:t>
      </w:r>
      <w:r>
        <w:rPr>
          <w:sz w:val="24"/>
        </w:rPr>
        <w:t xml:space="preserve"> Каталог песен на русском языке с возможностью поделиться текстом на стене профиля друга в социальной сети </w:t>
      </w:r>
      <w:proofErr w:type="spellStart"/>
      <w:r>
        <w:rPr>
          <w:sz w:val="24"/>
        </w:rPr>
        <w:t>ВКонтакте</w:t>
      </w:r>
      <w:proofErr w:type="spellEnd"/>
      <w:r>
        <w:rPr>
          <w:sz w:val="24"/>
        </w:rPr>
        <w:t xml:space="preserve"> (при авто</w:t>
      </w:r>
      <w:bookmarkStart w:id="0" w:name="_GoBack"/>
      <w:bookmarkEnd w:id="0"/>
      <w:r>
        <w:rPr>
          <w:sz w:val="24"/>
        </w:rPr>
        <w:t>ризации)</w:t>
      </w:r>
    </w:p>
    <w:p w:rsidR="009D565F" w:rsidRDefault="009D565F" w:rsidP="008A0DC4">
      <w:pPr>
        <w:jc w:val="both"/>
        <w:rPr>
          <w:sz w:val="24"/>
        </w:rPr>
      </w:pPr>
      <w:r w:rsidRPr="00A70926">
        <w:rPr>
          <w:b/>
          <w:sz w:val="24"/>
        </w:rPr>
        <w:t>2)</w:t>
      </w:r>
      <w:r>
        <w:rPr>
          <w:sz w:val="24"/>
        </w:rPr>
        <w:t xml:space="preserve"> </w:t>
      </w:r>
      <w:hyperlink r:id="rId7" w:history="1">
        <w:r w:rsidRPr="00AF012C">
          <w:rPr>
            <w:rStyle w:val="a3"/>
            <w:sz w:val="24"/>
          </w:rPr>
          <w:t>https://github.com/akshulgin/Commentator</w:t>
        </w:r>
      </w:hyperlink>
    </w:p>
    <w:p w:rsidR="009D565F" w:rsidRDefault="009D565F" w:rsidP="008A0DC4">
      <w:pPr>
        <w:jc w:val="both"/>
        <w:rPr>
          <w:sz w:val="24"/>
        </w:rPr>
      </w:pPr>
      <w:r w:rsidRPr="00A70926">
        <w:rPr>
          <w:b/>
          <w:sz w:val="24"/>
        </w:rPr>
        <w:t>3)</w:t>
      </w:r>
      <w:r>
        <w:rPr>
          <w:sz w:val="24"/>
        </w:rPr>
        <w:t xml:space="preserve"> –</w:t>
      </w:r>
    </w:p>
    <w:p w:rsidR="009D565F" w:rsidRDefault="009D565F" w:rsidP="008A0DC4">
      <w:pPr>
        <w:jc w:val="both"/>
        <w:rPr>
          <w:sz w:val="24"/>
        </w:rPr>
      </w:pPr>
      <w:r w:rsidRPr="00A70926">
        <w:rPr>
          <w:b/>
          <w:sz w:val="24"/>
        </w:rPr>
        <w:t>4)</w:t>
      </w:r>
      <w:r>
        <w:rPr>
          <w:sz w:val="24"/>
        </w:rPr>
        <w:t xml:space="preserve"> </w:t>
      </w:r>
      <w:r w:rsidR="001B4D48">
        <w:rPr>
          <w:sz w:val="24"/>
        </w:rPr>
        <w:t xml:space="preserve">В программе необходимо авторизоваться, используя логин и пароль страницы </w:t>
      </w:r>
      <w:proofErr w:type="spellStart"/>
      <w:r w:rsidR="001B4D48">
        <w:rPr>
          <w:sz w:val="24"/>
        </w:rPr>
        <w:t>ВКонтакте</w:t>
      </w:r>
      <w:proofErr w:type="spellEnd"/>
      <w:r w:rsidR="001B4D48">
        <w:rPr>
          <w:sz w:val="24"/>
        </w:rPr>
        <w:t>. После авторизации программа даёт доступ к каталогу песен, которые можно использовать.</w:t>
      </w:r>
      <w:r w:rsidR="00757643">
        <w:rPr>
          <w:sz w:val="24"/>
        </w:rPr>
        <w:t xml:space="preserve"> Выбрав песню, её можно «отправить другу», т.е. </w:t>
      </w:r>
      <w:proofErr w:type="gramStart"/>
      <w:r w:rsidR="00757643">
        <w:rPr>
          <w:sz w:val="24"/>
        </w:rPr>
        <w:t>разместить запись</w:t>
      </w:r>
      <w:proofErr w:type="gramEnd"/>
      <w:r w:rsidR="00757643">
        <w:rPr>
          <w:sz w:val="24"/>
        </w:rPr>
        <w:t xml:space="preserve"> с текстом песни на стене профиля. Более того, программа даёт возможность добавить песню в каталог.</w:t>
      </w:r>
    </w:p>
    <w:p w:rsidR="00757643" w:rsidRPr="004C4CAD" w:rsidRDefault="00757643" w:rsidP="008A0DC4">
      <w:pPr>
        <w:jc w:val="both"/>
        <w:rPr>
          <w:b/>
          <w:sz w:val="24"/>
        </w:rPr>
      </w:pPr>
      <w:r w:rsidRPr="004C4CAD">
        <w:rPr>
          <w:b/>
          <w:sz w:val="24"/>
        </w:rPr>
        <w:t>5) В программе использовались следующие технологии:</w:t>
      </w:r>
    </w:p>
    <w:p w:rsidR="00757643" w:rsidRDefault="005642D5" w:rsidP="008A0DC4">
      <w:pPr>
        <w:jc w:val="both"/>
        <w:rPr>
          <w:sz w:val="24"/>
        </w:rPr>
      </w:pPr>
      <w:r>
        <w:rPr>
          <w:sz w:val="24"/>
        </w:rPr>
        <w:t>А) графическое приложение для работы с программой</w:t>
      </w:r>
      <w:r w:rsidR="007C786E">
        <w:rPr>
          <w:sz w:val="24"/>
        </w:rPr>
        <w:t>;</w:t>
      </w:r>
    </w:p>
    <w:p w:rsidR="005642D5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B</w:t>
      </w:r>
      <w:r w:rsidR="005642D5">
        <w:rPr>
          <w:sz w:val="24"/>
        </w:rPr>
        <w:t xml:space="preserve">) </w:t>
      </w:r>
      <w:r w:rsidR="005642D5">
        <w:rPr>
          <w:sz w:val="24"/>
          <w:lang w:val="en-US"/>
        </w:rPr>
        <w:t>CRUD</w:t>
      </w:r>
      <w:r w:rsidR="005642D5" w:rsidRPr="005642D5">
        <w:rPr>
          <w:sz w:val="24"/>
        </w:rPr>
        <w:t>-</w:t>
      </w:r>
      <w:r w:rsidR="005642D5">
        <w:rPr>
          <w:sz w:val="24"/>
        </w:rPr>
        <w:t>операции, поиск песен по словам</w:t>
      </w:r>
      <w:r w:rsidR="007C786E">
        <w:rPr>
          <w:sz w:val="24"/>
        </w:rPr>
        <w:t>;</w:t>
      </w:r>
    </w:p>
    <w:p w:rsidR="005642D5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C</w:t>
      </w:r>
      <w:r w:rsidR="005642D5">
        <w:rPr>
          <w:sz w:val="24"/>
        </w:rPr>
        <w:t xml:space="preserve">) </w:t>
      </w:r>
      <w:proofErr w:type="gramStart"/>
      <w:r w:rsidR="007C786E">
        <w:rPr>
          <w:sz w:val="24"/>
        </w:rPr>
        <w:t>хранение</w:t>
      </w:r>
      <w:proofErr w:type="gramEnd"/>
      <w:r w:rsidR="007C786E">
        <w:rPr>
          <w:sz w:val="24"/>
        </w:rPr>
        <w:t xml:space="preserve"> данных в файле;</w:t>
      </w:r>
    </w:p>
    <w:p w:rsidR="00FC24E8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D</w:t>
      </w:r>
      <w:r>
        <w:rPr>
          <w:sz w:val="24"/>
        </w:rPr>
        <w:t xml:space="preserve">) </w:t>
      </w:r>
      <w:proofErr w:type="spellStart"/>
      <w:proofErr w:type="gramStart"/>
      <w:r>
        <w:rPr>
          <w:sz w:val="24"/>
        </w:rPr>
        <w:t>сериализация</w:t>
      </w:r>
      <w:proofErr w:type="spellEnd"/>
      <w:proofErr w:type="gramEnd"/>
      <w:r>
        <w:rPr>
          <w:sz w:val="24"/>
        </w:rPr>
        <w:t xml:space="preserve">: данные получаются в формате </w:t>
      </w:r>
      <w:r>
        <w:rPr>
          <w:sz w:val="24"/>
          <w:lang w:val="en-US"/>
        </w:rPr>
        <w:t>JSON</w:t>
      </w:r>
      <w:r w:rsidRPr="00FC24E8">
        <w:rPr>
          <w:sz w:val="24"/>
        </w:rPr>
        <w:t xml:space="preserve">, </w:t>
      </w:r>
      <w:r>
        <w:rPr>
          <w:sz w:val="24"/>
        </w:rPr>
        <w:t>затем расшифровываются;</w:t>
      </w:r>
    </w:p>
    <w:p w:rsidR="00FC24E8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E</w:t>
      </w:r>
      <w:r>
        <w:rPr>
          <w:sz w:val="24"/>
        </w:rPr>
        <w:t xml:space="preserve">) </w:t>
      </w:r>
      <w:proofErr w:type="gramStart"/>
      <w:r>
        <w:rPr>
          <w:sz w:val="24"/>
        </w:rPr>
        <w:t>использование</w:t>
      </w:r>
      <w:proofErr w:type="gramEnd"/>
      <w:r>
        <w:rPr>
          <w:sz w:val="24"/>
        </w:rPr>
        <w:t xml:space="preserve"> сервиса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</w:rPr>
        <w:t>;</w:t>
      </w:r>
    </w:p>
    <w:p w:rsidR="00FC24E8" w:rsidRPr="00FC24E8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F</w:t>
      </w:r>
      <w:r>
        <w:rPr>
          <w:sz w:val="24"/>
        </w:rPr>
        <w:t xml:space="preserve">) </w:t>
      </w:r>
      <w:proofErr w:type="gramStart"/>
      <w:r>
        <w:rPr>
          <w:sz w:val="24"/>
          <w:lang w:val="en-US"/>
        </w:rPr>
        <w:t>naming</w:t>
      </w:r>
      <w:proofErr w:type="gramEnd"/>
      <w:r w:rsidRPr="00FC24E8">
        <w:rPr>
          <w:sz w:val="24"/>
        </w:rPr>
        <w:t xml:space="preserve"> </w:t>
      </w:r>
      <w:r>
        <w:rPr>
          <w:sz w:val="24"/>
          <w:lang w:val="en-US"/>
        </w:rPr>
        <w:t>convention</w:t>
      </w:r>
      <w:r w:rsidRPr="00FC24E8">
        <w:rPr>
          <w:sz w:val="24"/>
        </w:rPr>
        <w:t>;</w:t>
      </w:r>
    </w:p>
    <w:p w:rsidR="00FC24E8" w:rsidRPr="00FC24E8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>G</w:t>
      </w:r>
      <w:r w:rsidRPr="00FC24E8">
        <w:rPr>
          <w:sz w:val="24"/>
        </w:rPr>
        <w:t xml:space="preserve">) </w:t>
      </w:r>
      <w:proofErr w:type="gramStart"/>
      <w:r>
        <w:rPr>
          <w:sz w:val="24"/>
        </w:rPr>
        <w:t>навигация</w:t>
      </w:r>
      <w:proofErr w:type="gramEnd"/>
      <w:r>
        <w:rPr>
          <w:sz w:val="24"/>
        </w:rPr>
        <w:t xml:space="preserve"> между страницами при помощи </w:t>
      </w:r>
      <w:r>
        <w:rPr>
          <w:sz w:val="24"/>
          <w:lang w:val="en-US"/>
        </w:rPr>
        <w:t>HTML</w:t>
      </w:r>
      <w:r w:rsidRPr="00FC24E8">
        <w:rPr>
          <w:sz w:val="24"/>
        </w:rPr>
        <w:t>;</w:t>
      </w:r>
    </w:p>
    <w:p w:rsidR="00FC24E8" w:rsidRDefault="00FC24E8" w:rsidP="008A0DC4">
      <w:pPr>
        <w:jc w:val="both"/>
        <w:rPr>
          <w:sz w:val="24"/>
        </w:rPr>
      </w:pPr>
      <w:r>
        <w:rPr>
          <w:sz w:val="24"/>
          <w:lang w:val="en-US"/>
        </w:rPr>
        <w:t xml:space="preserve">H) </w:t>
      </w:r>
      <w:proofErr w:type="gramStart"/>
      <w:r>
        <w:rPr>
          <w:sz w:val="24"/>
        </w:rPr>
        <w:t>использование</w:t>
      </w:r>
      <w:proofErr w:type="gramEnd"/>
      <w:r>
        <w:rPr>
          <w:sz w:val="24"/>
        </w:rPr>
        <w:t xml:space="preserve"> нескольких сущностей</w:t>
      </w:r>
    </w:p>
    <w:p w:rsidR="004C4CAD" w:rsidRDefault="004C4CAD" w:rsidP="008A0DC4">
      <w:pPr>
        <w:jc w:val="both"/>
        <w:rPr>
          <w:b/>
          <w:sz w:val="24"/>
        </w:rPr>
      </w:pPr>
      <w:r w:rsidRPr="004C4CAD">
        <w:rPr>
          <w:b/>
          <w:sz w:val="24"/>
        </w:rPr>
        <w:t>6) Интерфейс программы</w:t>
      </w:r>
    </w:p>
    <w:p w:rsidR="00E21E11" w:rsidRDefault="00E21E11" w:rsidP="008A0DC4">
      <w:pPr>
        <w:jc w:val="both"/>
        <w:rPr>
          <w:b/>
          <w:sz w:val="24"/>
          <w:lang w:val="en-US"/>
        </w:rPr>
      </w:pPr>
      <w:r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3229018" cy="3390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дз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131" cy="33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11" w:rsidRDefault="002847AA" w:rsidP="00E21E11">
      <w:pPr>
        <w:rPr>
          <w:sz w:val="24"/>
        </w:rPr>
      </w:pPr>
      <w:r>
        <w:rPr>
          <w:sz w:val="24"/>
        </w:rPr>
        <w:t>1.</w:t>
      </w:r>
      <w:r w:rsidR="00E21E11" w:rsidRPr="00E21E11">
        <w:rPr>
          <w:sz w:val="24"/>
        </w:rPr>
        <w:t xml:space="preserve"> </w:t>
      </w:r>
      <w:r w:rsidR="00E21E11">
        <w:rPr>
          <w:sz w:val="24"/>
        </w:rPr>
        <w:t xml:space="preserve">Страница выбора песни, можно воспользоваться </w:t>
      </w:r>
      <w:proofErr w:type="gramStart"/>
      <w:r w:rsidR="00E21E11">
        <w:rPr>
          <w:sz w:val="24"/>
        </w:rPr>
        <w:t>поиском</w:t>
      </w:r>
      <w:proofErr w:type="gramEnd"/>
      <w:r w:rsidR="00E21E11">
        <w:rPr>
          <w:sz w:val="24"/>
        </w:rPr>
        <w:t xml:space="preserve"> по словам, можно также пополнить каталог ещё одной песней</w:t>
      </w:r>
    </w:p>
    <w:p w:rsidR="004C4CAD" w:rsidRPr="00E21E11" w:rsidRDefault="00E21E11" w:rsidP="00E21E11">
      <w:pPr>
        <w:rPr>
          <w:sz w:val="24"/>
        </w:rPr>
      </w:pPr>
      <w:r w:rsidRPr="00E21E11">
        <w:rPr>
          <w:sz w:val="24"/>
        </w:rPr>
        <w:br w:type="textWrapping" w:clear="all"/>
      </w:r>
      <w:r>
        <w:rPr>
          <w:noProof/>
          <w:sz w:val="24"/>
          <w:lang w:eastAsia="ru-RU"/>
        </w:rPr>
        <w:drawing>
          <wp:inline distT="0" distB="0" distL="0" distR="0">
            <wp:extent cx="3413324" cy="261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дз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01" cy="26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11" w:rsidRDefault="002847AA">
      <w:pPr>
        <w:jc w:val="both"/>
        <w:rPr>
          <w:sz w:val="24"/>
        </w:rPr>
      </w:pPr>
      <w:r>
        <w:rPr>
          <w:sz w:val="24"/>
        </w:rPr>
        <w:t>2.</w:t>
      </w:r>
      <w:r w:rsidR="00E21E11">
        <w:rPr>
          <w:sz w:val="24"/>
        </w:rPr>
        <w:t xml:space="preserve"> Страница добавления песни, также есть возможность редактировать уже имеющиеся песни</w:t>
      </w:r>
    </w:p>
    <w:p w:rsidR="00E21E11" w:rsidRDefault="00E21E11">
      <w:pPr>
        <w:jc w:val="both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276600" cy="257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дз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319" cy="25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11" w:rsidRDefault="002847AA">
      <w:pPr>
        <w:jc w:val="both"/>
        <w:rPr>
          <w:sz w:val="24"/>
        </w:rPr>
      </w:pPr>
      <w:r>
        <w:rPr>
          <w:sz w:val="24"/>
        </w:rPr>
        <w:t>3.</w:t>
      </w:r>
      <w:r w:rsidR="00E21E11">
        <w:rPr>
          <w:sz w:val="24"/>
        </w:rPr>
        <w:t xml:space="preserve"> Страница выбора друга, на стене профиля которого мы планируем </w:t>
      </w:r>
      <w:proofErr w:type="gramStart"/>
      <w:r w:rsidR="00E21E11">
        <w:rPr>
          <w:sz w:val="24"/>
        </w:rPr>
        <w:t>разместить текст</w:t>
      </w:r>
      <w:proofErr w:type="gramEnd"/>
      <w:r w:rsidR="00E21E11">
        <w:rPr>
          <w:sz w:val="24"/>
        </w:rPr>
        <w:t xml:space="preserve"> песни</w:t>
      </w:r>
    </w:p>
    <w:p w:rsidR="00E21E11" w:rsidRDefault="00E21E11">
      <w:pPr>
        <w:jc w:val="both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667000" cy="20085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дз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338" cy="20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11" w:rsidRDefault="00272D1D">
      <w:pPr>
        <w:jc w:val="both"/>
        <w:rPr>
          <w:sz w:val="24"/>
        </w:rPr>
      </w:pPr>
      <w:r>
        <w:rPr>
          <w:sz w:val="24"/>
        </w:rPr>
        <w:t>4.</w:t>
      </w:r>
      <w:r w:rsidR="00E21E11">
        <w:rPr>
          <w:sz w:val="24"/>
        </w:rPr>
        <w:t xml:space="preserve"> Страница, открывающаяся после успешной отправки песни. Есть возможность открыть запись или перейти назад к песне</w:t>
      </w:r>
    </w:p>
    <w:p w:rsidR="00DF6D79" w:rsidRPr="00A70926" w:rsidRDefault="00272D1D">
      <w:pPr>
        <w:jc w:val="both"/>
        <w:rPr>
          <w:b/>
          <w:sz w:val="24"/>
        </w:rPr>
      </w:pPr>
      <w:r w:rsidRPr="00A70926">
        <w:rPr>
          <w:b/>
          <w:sz w:val="24"/>
        </w:rPr>
        <w:t>7)</w:t>
      </w:r>
      <w:r w:rsidR="00DF6D79" w:rsidRPr="00A70926">
        <w:rPr>
          <w:b/>
          <w:sz w:val="24"/>
        </w:rPr>
        <w:t xml:space="preserve"> Модули: </w:t>
      </w:r>
    </w:p>
    <w:p w:rsidR="00DF6D79" w:rsidRDefault="00DF6D79">
      <w:pPr>
        <w:jc w:val="both"/>
        <w:rPr>
          <w:sz w:val="24"/>
        </w:rPr>
      </w:pPr>
      <w:r>
        <w:rPr>
          <w:sz w:val="24"/>
          <w:lang w:val="en-US"/>
        </w:rPr>
        <w:t>Songs</w:t>
      </w:r>
      <w:r>
        <w:rPr>
          <w:sz w:val="24"/>
        </w:rPr>
        <w:t>, отвечающий за хранение текстов песен в базе</w:t>
      </w:r>
    </w:p>
    <w:p w:rsidR="00DF6D79" w:rsidRPr="00DF6D79" w:rsidRDefault="00DF6D79">
      <w:pPr>
        <w:jc w:val="both"/>
        <w:rPr>
          <w:sz w:val="24"/>
        </w:rPr>
      </w:pPr>
      <w:r>
        <w:rPr>
          <w:sz w:val="24"/>
          <w:lang w:val="en-US"/>
        </w:rPr>
        <w:t>Index</w:t>
      </w:r>
      <w:r w:rsidRPr="00DF6D79">
        <w:rPr>
          <w:sz w:val="24"/>
        </w:rPr>
        <w:t xml:space="preserve">, </w:t>
      </w:r>
      <w:r>
        <w:rPr>
          <w:sz w:val="24"/>
        </w:rPr>
        <w:t xml:space="preserve">отвечающий за графическое приложение и работу с социальной сетью </w:t>
      </w:r>
      <w:proofErr w:type="spellStart"/>
      <w:r>
        <w:rPr>
          <w:sz w:val="24"/>
        </w:rPr>
        <w:t>ВКонтакте</w:t>
      </w:r>
      <w:proofErr w:type="spellEnd"/>
    </w:p>
    <w:p w:rsidR="002847AA" w:rsidRPr="00DF6D79" w:rsidRDefault="002847AA">
      <w:pPr>
        <w:jc w:val="both"/>
        <w:rPr>
          <w:b/>
          <w:sz w:val="24"/>
        </w:rPr>
      </w:pPr>
      <w:r w:rsidRPr="00DF6D79">
        <w:rPr>
          <w:b/>
          <w:sz w:val="24"/>
        </w:rPr>
        <w:t>8) Используемые ресурсы:</w:t>
      </w:r>
    </w:p>
    <w:p w:rsidR="002847AA" w:rsidRDefault="002847AA">
      <w:pPr>
        <w:jc w:val="both"/>
        <w:rPr>
          <w:sz w:val="24"/>
          <w:lang w:val="en-US"/>
        </w:rPr>
      </w:pPr>
      <w:r>
        <w:rPr>
          <w:sz w:val="24"/>
          <w:lang w:val="en-US"/>
        </w:rPr>
        <w:t>API</w:t>
      </w:r>
      <w:r w:rsidRPr="002847AA">
        <w:rPr>
          <w:sz w:val="24"/>
        </w:rPr>
        <w:t xml:space="preserve"> </w:t>
      </w:r>
      <w:r>
        <w:rPr>
          <w:sz w:val="24"/>
          <w:lang w:val="en-US"/>
        </w:rPr>
        <w:t>VK</w:t>
      </w:r>
      <w:r w:rsidRPr="002847AA">
        <w:rPr>
          <w:sz w:val="24"/>
        </w:rPr>
        <w:t xml:space="preserve"> </w:t>
      </w:r>
      <w:r>
        <w:rPr>
          <w:sz w:val="24"/>
        </w:rPr>
        <w:t xml:space="preserve">для работы с социальной сетью </w:t>
      </w:r>
      <w:hyperlink r:id="rId12" w:history="1">
        <w:r w:rsidRPr="00AF012C">
          <w:rPr>
            <w:rStyle w:val="a3"/>
            <w:sz w:val="24"/>
          </w:rPr>
          <w:t>https://vk.com/dev</w:t>
        </w:r>
      </w:hyperlink>
    </w:p>
    <w:p w:rsidR="002847AA" w:rsidRDefault="002847AA">
      <w:pPr>
        <w:jc w:val="both"/>
        <w:rPr>
          <w:sz w:val="24"/>
        </w:rPr>
      </w:pPr>
      <w:r>
        <w:rPr>
          <w:sz w:val="24"/>
        </w:rPr>
        <w:t xml:space="preserve">Ряд сайтов, содержащих слова популярных песен, например, </w:t>
      </w:r>
      <w:hyperlink r:id="rId13" w:history="1">
        <w:r w:rsidRPr="00AF012C">
          <w:rPr>
            <w:rStyle w:val="a3"/>
            <w:sz w:val="24"/>
            <w:lang w:val="en-US"/>
          </w:rPr>
          <w:t>http</w:t>
        </w:r>
        <w:r w:rsidRPr="00AF012C">
          <w:rPr>
            <w:rStyle w:val="a3"/>
            <w:sz w:val="24"/>
          </w:rPr>
          <w:t>://</w:t>
        </w:r>
        <w:r w:rsidRPr="00AF012C">
          <w:rPr>
            <w:rStyle w:val="a3"/>
            <w:sz w:val="24"/>
            <w:lang w:val="en-US"/>
          </w:rPr>
          <w:t>www</w:t>
        </w:r>
        <w:r w:rsidRPr="00AF012C">
          <w:rPr>
            <w:rStyle w:val="a3"/>
            <w:sz w:val="24"/>
          </w:rPr>
          <w:t>.</w:t>
        </w:r>
        <w:proofErr w:type="spellStart"/>
        <w:r w:rsidRPr="00AF012C">
          <w:rPr>
            <w:rStyle w:val="a3"/>
            <w:sz w:val="24"/>
            <w:lang w:val="en-US"/>
          </w:rPr>
          <w:t>pesni</w:t>
        </w:r>
        <w:proofErr w:type="spellEnd"/>
        <w:r w:rsidRPr="00AF012C">
          <w:rPr>
            <w:rStyle w:val="a3"/>
            <w:sz w:val="24"/>
          </w:rPr>
          <w:t>.</w:t>
        </w:r>
        <w:r w:rsidRPr="00AF012C">
          <w:rPr>
            <w:rStyle w:val="a3"/>
            <w:sz w:val="24"/>
            <w:lang w:val="en-US"/>
          </w:rPr>
          <w:t>net</w:t>
        </w:r>
        <w:r w:rsidRPr="00AF012C">
          <w:rPr>
            <w:rStyle w:val="a3"/>
            <w:sz w:val="24"/>
          </w:rPr>
          <w:t>/</w:t>
        </w:r>
        <w:r w:rsidRPr="00AF012C">
          <w:rPr>
            <w:rStyle w:val="a3"/>
            <w:sz w:val="24"/>
            <w:lang w:val="en-US"/>
          </w:rPr>
          <w:t>top</w:t>
        </w:r>
      </w:hyperlink>
      <w:r w:rsidRPr="002847AA">
        <w:rPr>
          <w:sz w:val="24"/>
        </w:rPr>
        <w:t xml:space="preserve"> </w:t>
      </w:r>
      <w:r>
        <w:rPr>
          <w:sz w:val="24"/>
        </w:rPr>
        <w:t xml:space="preserve">или </w:t>
      </w:r>
      <w:hyperlink r:id="rId14" w:history="1">
        <w:r w:rsidRPr="00AF012C">
          <w:rPr>
            <w:rStyle w:val="a3"/>
            <w:sz w:val="24"/>
          </w:rPr>
          <w:t>http://www.lyricshare.net/</w:t>
        </w:r>
      </w:hyperlink>
    </w:p>
    <w:p w:rsidR="002847AA" w:rsidRPr="002847AA" w:rsidRDefault="002847AA">
      <w:pPr>
        <w:jc w:val="both"/>
        <w:rPr>
          <w:sz w:val="24"/>
        </w:rPr>
      </w:pPr>
    </w:p>
    <w:sectPr w:rsidR="002847AA" w:rsidRPr="00284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9CB" w:rsidRDefault="004E59CB" w:rsidP="00E21E11">
      <w:pPr>
        <w:spacing w:after="0" w:line="240" w:lineRule="auto"/>
      </w:pPr>
      <w:r>
        <w:separator/>
      </w:r>
    </w:p>
  </w:endnote>
  <w:endnote w:type="continuationSeparator" w:id="0">
    <w:p w:rsidR="004E59CB" w:rsidRDefault="004E59CB" w:rsidP="00E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9CB" w:rsidRDefault="004E59CB" w:rsidP="00E21E11">
      <w:pPr>
        <w:spacing w:after="0" w:line="240" w:lineRule="auto"/>
      </w:pPr>
      <w:r>
        <w:separator/>
      </w:r>
    </w:p>
  </w:footnote>
  <w:footnote w:type="continuationSeparator" w:id="0">
    <w:p w:rsidR="004E59CB" w:rsidRDefault="004E59CB" w:rsidP="00E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C4"/>
    <w:rsid w:val="00014786"/>
    <w:rsid w:val="00021D79"/>
    <w:rsid w:val="00044BA0"/>
    <w:rsid w:val="00054B4F"/>
    <w:rsid w:val="0005748C"/>
    <w:rsid w:val="0006590F"/>
    <w:rsid w:val="000704AD"/>
    <w:rsid w:val="000805DC"/>
    <w:rsid w:val="00082827"/>
    <w:rsid w:val="00084756"/>
    <w:rsid w:val="000902C5"/>
    <w:rsid w:val="000A2523"/>
    <w:rsid w:val="000B34AC"/>
    <w:rsid w:val="00101DFE"/>
    <w:rsid w:val="00121946"/>
    <w:rsid w:val="00124DD7"/>
    <w:rsid w:val="00135F36"/>
    <w:rsid w:val="00136555"/>
    <w:rsid w:val="001420F8"/>
    <w:rsid w:val="0014356E"/>
    <w:rsid w:val="00152565"/>
    <w:rsid w:val="00191308"/>
    <w:rsid w:val="001B0512"/>
    <w:rsid w:val="001B30C6"/>
    <w:rsid w:val="001B4D48"/>
    <w:rsid w:val="001C2AA3"/>
    <w:rsid w:val="001C3C40"/>
    <w:rsid w:val="001D1468"/>
    <w:rsid w:val="001E43FB"/>
    <w:rsid w:val="001F76BE"/>
    <w:rsid w:val="0020563E"/>
    <w:rsid w:val="00216B40"/>
    <w:rsid w:val="002276AC"/>
    <w:rsid w:val="00234386"/>
    <w:rsid w:val="0026068F"/>
    <w:rsid w:val="0026340B"/>
    <w:rsid w:val="00264E5F"/>
    <w:rsid w:val="00267663"/>
    <w:rsid w:val="00272D1D"/>
    <w:rsid w:val="002847AA"/>
    <w:rsid w:val="00285F72"/>
    <w:rsid w:val="002B7FC9"/>
    <w:rsid w:val="002D1A98"/>
    <w:rsid w:val="002E3083"/>
    <w:rsid w:val="00303B06"/>
    <w:rsid w:val="0032632E"/>
    <w:rsid w:val="00334998"/>
    <w:rsid w:val="00335827"/>
    <w:rsid w:val="00344CDB"/>
    <w:rsid w:val="00351448"/>
    <w:rsid w:val="00363865"/>
    <w:rsid w:val="00377673"/>
    <w:rsid w:val="00381284"/>
    <w:rsid w:val="0039216F"/>
    <w:rsid w:val="003B7662"/>
    <w:rsid w:val="003D0A5B"/>
    <w:rsid w:val="003D7472"/>
    <w:rsid w:val="003E10C2"/>
    <w:rsid w:val="003E622C"/>
    <w:rsid w:val="00414D47"/>
    <w:rsid w:val="0042737F"/>
    <w:rsid w:val="00470ACA"/>
    <w:rsid w:val="004803BB"/>
    <w:rsid w:val="00480D76"/>
    <w:rsid w:val="004914F8"/>
    <w:rsid w:val="00496B7C"/>
    <w:rsid w:val="004A600E"/>
    <w:rsid w:val="004C21E0"/>
    <w:rsid w:val="004C4CAD"/>
    <w:rsid w:val="004C7490"/>
    <w:rsid w:val="004D71E0"/>
    <w:rsid w:val="004E1D9F"/>
    <w:rsid w:val="004E59CB"/>
    <w:rsid w:val="00506D7D"/>
    <w:rsid w:val="005445B8"/>
    <w:rsid w:val="005543C3"/>
    <w:rsid w:val="005642D5"/>
    <w:rsid w:val="0058148F"/>
    <w:rsid w:val="005834C8"/>
    <w:rsid w:val="005A314A"/>
    <w:rsid w:val="005A3E30"/>
    <w:rsid w:val="005C4E5E"/>
    <w:rsid w:val="005C6459"/>
    <w:rsid w:val="005F327F"/>
    <w:rsid w:val="00603923"/>
    <w:rsid w:val="00614B54"/>
    <w:rsid w:val="006161CA"/>
    <w:rsid w:val="006353A6"/>
    <w:rsid w:val="00651352"/>
    <w:rsid w:val="0065711A"/>
    <w:rsid w:val="00665ECD"/>
    <w:rsid w:val="00667069"/>
    <w:rsid w:val="00670168"/>
    <w:rsid w:val="006710E9"/>
    <w:rsid w:val="00675AE1"/>
    <w:rsid w:val="00681439"/>
    <w:rsid w:val="00686CB3"/>
    <w:rsid w:val="006C69F8"/>
    <w:rsid w:val="006F00F7"/>
    <w:rsid w:val="006F5268"/>
    <w:rsid w:val="006F7D92"/>
    <w:rsid w:val="007075BD"/>
    <w:rsid w:val="00717EEC"/>
    <w:rsid w:val="00721186"/>
    <w:rsid w:val="007348A4"/>
    <w:rsid w:val="007356BC"/>
    <w:rsid w:val="00742F66"/>
    <w:rsid w:val="00757643"/>
    <w:rsid w:val="007716CA"/>
    <w:rsid w:val="00772F02"/>
    <w:rsid w:val="00797574"/>
    <w:rsid w:val="007C786E"/>
    <w:rsid w:val="007D061A"/>
    <w:rsid w:val="007E60EE"/>
    <w:rsid w:val="007F5F89"/>
    <w:rsid w:val="00804E9D"/>
    <w:rsid w:val="0081391B"/>
    <w:rsid w:val="008172CE"/>
    <w:rsid w:val="00854CC9"/>
    <w:rsid w:val="008818AF"/>
    <w:rsid w:val="00883092"/>
    <w:rsid w:val="00892DA5"/>
    <w:rsid w:val="008A0DC4"/>
    <w:rsid w:val="008A7E5E"/>
    <w:rsid w:val="008B7CFF"/>
    <w:rsid w:val="008D153F"/>
    <w:rsid w:val="008E1A82"/>
    <w:rsid w:val="008F3F63"/>
    <w:rsid w:val="009004FF"/>
    <w:rsid w:val="00901DBA"/>
    <w:rsid w:val="00906B03"/>
    <w:rsid w:val="009125B8"/>
    <w:rsid w:val="009237C7"/>
    <w:rsid w:val="00923A8B"/>
    <w:rsid w:val="009352A8"/>
    <w:rsid w:val="009632CF"/>
    <w:rsid w:val="009658B4"/>
    <w:rsid w:val="009C6B8F"/>
    <w:rsid w:val="009D0AD9"/>
    <w:rsid w:val="009D4897"/>
    <w:rsid w:val="009D565F"/>
    <w:rsid w:val="009D693F"/>
    <w:rsid w:val="009F601E"/>
    <w:rsid w:val="00A01688"/>
    <w:rsid w:val="00A049C7"/>
    <w:rsid w:val="00A14EF9"/>
    <w:rsid w:val="00A15307"/>
    <w:rsid w:val="00A70926"/>
    <w:rsid w:val="00A73C52"/>
    <w:rsid w:val="00A92F5E"/>
    <w:rsid w:val="00A94FAF"/>
    <w:rsid w:val="00AA265B"/>
    <w:rsid w:val="00AA57A7"/>
    <w:rsid w:val="00AB13EA"/>
    <w:rsid w:val="00AC3D2D"/>
    <w:rsid w:val="00AD32FD"/>
    <w:rsid w:val="00AD6B7B"/>
    <w:rsid w:val="00AD6E49"/>
    <w:rsid w:val="00AF4D9D"/>
    <w:rsid w:val="00AF5CAA"/>
    <w:rsid w:val="00B0140F"/>
    <w:rsid w:val="00B124F2"/>
    <w:rsid w:val="00B25022"/>
    <w:rsid w:val="00B33A96"/>
    <w:rsid w:val="00B57F92"/>
    <w:rsid w:val="00B65DBA"/>
    <w:rsid w:val="00B66F37"/>
    <w:rsid w:val="00B73300"/>
    <w:rsid w:val="00B779C0"/>
    <w:rsid w:val="00B848FE"/>
    <w:rsid w:val="00BB1CDB"/>
    <w:rsid w:val="00BF030E"/>
    <w:rsid w:val="00BF4849"/>
    <w:rsid w:val="00BF62FB"/>
    <w:rsid w:val="00BF7BF3"/>
    <w:rsid w:val="00C2549D"/>
    <w:rsid w:val="00C26AD1"/>
    <w:rsid w:val="00C26AF6"/>
    <w:rsid w:val="00C26D89"/>
    <w:rsid w:val="00C3211F"/>
    <w:rsid w:val="00C3641E"/>
    <w:rsid w:val="00C451A2"/>
    <w:rsid w:val="00C5338A"/>
    <w:rsid w:val="00C76879"/>
    <w:rsid w:val="00C90D66"/>
    <w:rsid w:val="00C94E69"/>
    <w:rsid w:val="00C9790A"/>
    <w:rsid w:val="00CB52F4"/>
    <w:rsid w:val="00CD2AC6"/>
    <w:rsid w:val="00CD5EC2"/>
    <w:rsid w:val="00CD5F92"/>
    <w:rsid w:val="00CE3C60"/>
    <w:rsid w:val="00CF0242"/>
    <w:rsid w:val="00CF2982"/>
    <w:rsid w:val="00CF596A"/>
    <w:rsid w:val="00D16FCA"/>
    <w:rsid w:val="00D21DF4"/>
    <w:rsid w:val="00D246E9"/>
    <w:rsid w:val="00D35708"/>
    <w:rsid w:val="00D71820"/>
    <w:rsid w:val="00D77508"/>
    <w:rsid w:val="00D85E9A"/>
    <w:rsid w:val="00D9155C"/>
    <w:rsid w:val="00D930D8"/>
    <w:rsid w:val="00DA02FD"/>
    <w:rsid w:val="00DA41C2"/>
    <w:rsid w:val="00DB2C59"/>
    <w:rsid w:val="00DC0508"/>
    <w:rsid w:val="00DF22D2"/>
    <w:rsid w:val="00DF6D79"/>
    <w:rsid w:val="00E21E11"/>
    <w:rsid w:val="00E257BE"/>
    <w:rsid w:val="00E25F90"/>
    <w:rsid w:val="00E35A02"/>
    <w:rsid w:val="00E362CE"/>
    <w:rsid w:val="00E36B15"/>
    <w:rsid w:val="00E37775"/>
    <w:rsid w:val="00E477F3"/>
    <w:rsid w:val="00E553B8"/>
    <w:rsid w:val="00E56594"/>
    <w:rsid w:val="00E641F2"/>
    <w:rsid w:val="00E72937"/>
    <w:rsid w:val="00EA45E7"/>
    <w:rsid w:val="00EA4C64"/>
    <w:rsid w:val="00EB1412"/>
    <w:rsid w:val="00ED1671"/>
    <w:rsid w:val="00ED2BD7"/>
    <w:rsid w:val="00ED5E19"/>
    <w:rsid w:val="00EF2D48"/>
    <w:rsid w:val="00EF74AB"/>
    <w:rsid w:val="00F01FDB"/>
    <w:rsid w:val="00F031D1"/>
    <w:rsid w:val="00F0576C"/>
    <w:rsid w:val="00F2743E"/>
    <w:rsid w:val="00F365E3"/>
    <w:rsid w:val="00F507FA"/>
    <w:rsid w:val="00FA011E"/>
    <w:rsid w:val="00FB5667"/>
    <w:rsid w:val="00FC2454"/>
    <w:rsid w:val="00FC24E8"/>
    <w:rsid w:val="00FE4E9E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65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E1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21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1E11"/>
  </w:style>
  <w:style w:type="paragraph" w:styleId="a8">
    <w:name w:val="footer"/>
    <w:basedOn w:val="a"/>
    <w:link w:val="a9"/>
    <w:uiPriority w:val="99"/>
    <w:unhideWhenUsed/>
    <w:rsid w:val="00E21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1E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65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E1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21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1E11"/>
  </w:style>
  <w:style w:type="paragraph" w:styleId="a8">
    <w:name w:val="footer"/>
    <w:basedOn w:val="a"/>
    <w:link w:val="a9"/>
    <w:uiPriority w:val="99"/>
    <w:unhideWhenUsed/>
    <w:rsid w:val="00E21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pesni.net/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shulgin/Commentator" TargetMode="External"/><Relationship Id="rId12" Type="http://schemas.openxmlformats.org/officeDocument/2006/relationships/hyperlink" Target="https://vk.com/dev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lyricshare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м</cp:lastModifiedBy>
  <cp:revision>9</cp:revision>
  <dcterms:created xsi:type="dcterms:W3CDTF">2017-06-01T04:58:00Z</dcterms:created>
  <dcterms:modified xsi:type="dcterms:W3CDTF">2017-06-01T05:50:00Z</dcterms:modified>
</cp:coreProperties>
</file>