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</w:t>
      </w:r>
      <w:r w:rsidRPr="00485355">
        <w:rPr>
          <w:rFonts w:ascii="Times New Roman" w:hAnsi="Times New Roman" w:cs="Times New Roman"/>
          <w:b/>
          <w:bCs/>
        </w:rPr>
        <w:t xml:space="preserve">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>Duration:</w:t>
      </w:r>
      <w:r w:rsidRPr="00485355">
        <w:rPr>
          <w:rFonts w:ascii="Times New Roman" w:hAnsi="Times New Roman" w:cs="Times New Roman"/>
          <w:b/>
          <w:bCs/>
        </w:rPr>
        <w:t xml:space="preserve">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3988E70B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r w:rsidRPr="00485355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485355">
        <w:rPr>
          <w:rFonts w:ascii="Times New Roman" w:hAnsi="Times New Roman" w:cs="Times New Roman"/>
        </w:rPr>
        <w:t>Reddy Prasad (192472045)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142676EF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A. Reddy Prasad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7CBE1DBA">
          <v:rect id="_x0000_i1061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248761CE">
          <v:rect id="_x0000_i1062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78BFF1C7">
          <v:rect id="_x0000_i1063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76AB463E">
          <v:rect id="_x0000_i1064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23B2A88B">
          <v:rect id="_x0000_i1065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pict w14:anchorId="17F8A541">
          <v:rect id="_x0000_i1066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485355"/>
    <w:rsid w:val="00655ABE"/>
    <w:rsid w:val="0071007C"/>
    <w:rsid w:val="00744923"/>
    <w:rsid w:val="00A17F54"/>
    <w:rsid w:val="00B423A3"/>
    <w:rsid w:val="00BC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2026-08-24T03:14:00Z</dcterms:created>
  <dcterms:modified xsi:type="dcterms:W3CDTF">2026-08-24T03:14:00Z</dcterms:modified>
</cp:coreProperties>
</file>