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1BF8955" w:rsidRDefault="31BF8955" w14:paraId="2D1BFD5D" w14:textId="67B236C2">
      <w:r w:rsidR="31BF8955">
        <w:rPr/>
        <w:t>Будни космодесанта</w:t>
      </w:r>
    </w:p>
    <w:p w:rsidR="31BF8955" w:rsidP="31BF8955" w:rsidRDefault="31BF8955" w14:paraId="5AD886CC" w14:textId="22A32B7E">
      <w:pPr>
        <w:pStyle w:val="a"/>
      </w:pPr>
    </w:p>
    <w:p w:rsidR="002B1DAA" w:rsidRDefault="002B1DAA" w14:paraId="59347C16" w14:textId="77777777">
      <w:r>
        <w:t>— Р-равняйсь! Смирно! Равнение на середину!</w:t>
      </w:r>
    </w:p>
    <w:p w:rsidR="00C71091" w:rsidRDefault="00F47857" w14:paraId="4D892B89" w14:textId="0A9E8408">
      <w:r w:rsidR="31BF8955">
        <w:rPr/>
        <w:t xml:space="preserve">Сержант корпуса </w:t>
      </w:r>
      <w:proofErr w:type="spellStart"/>
      <w:r w:rsidRPr="31BF8955" w:rsidR="31BF8955">
        <w:rPr>
          <w:noProof w:val="0"/>
          <w:lang w:val="ru-RU"/>
        </w:rPr>
        <w:t>космодесанта</w:t>
      </w:r>
      <w:proofErr w:type="spellEnd"/>
      <w:r w:rsidR="31BF8955">
        <w:rPr/>
        <w:t xml:space="preserve"> «Дятлы Сириуса» Семен </w:t>
      </w:r>
      <w:proofErr w:type="spellStart"/>
      <w:r w:rsidR="31BF8955">
        <w:rPr/>
        <w:t>Кирзач</w:t>
      </w:r>
      <w:proofErr w:type="spellEnd"/>
      <w:r w:rsidR="31BF8955">
        <w:rPr/>
        <w:t xml:space="preserve"> по кличке Кувалда внимательным прищуром серых глаз </w:t>
      </w:r>
      <w:r w:rsidR="31BF8955">
        <w:rPr/>
        <w:t xml:space="preserve">привычно </w:t>
      </w:r>
      <w:r w:rsidR="31BF8955">
        <w:rPr/>
        <w:t xml:space="preserve">осматривал своих бойцов. Из всех подразделений </w:t>
      </w:r>
      <w:proofErr w:type="spellStart"/>
      <w:r w:rsidR="31BF8955">
        <w:rPr/>
        <w:t>космодесанта</w:t>
      </w:r>
      <w:proofErr w:type="spellEnd"/>
      <w:r w:rsidR="31BF8955">
        <w:rPr/>
        <w:t xml:space="preserve"> ему досталось самое худшее, о чем красноречиво говорило его название. Впереди была трудная неделя, а бравому космическому волку совсем не хотелось ударить в грязь лицом. </w:t>
      </w:r>
    </w:p>
    <w:p w:rsidR="00C71091" w:rsidRDefault="00C71091" w14:paraId="225814EB" w14:textId="77777777"/>
    <w:p w:rsidR="002B1DAA" w:rsidRDefault="00C71091" w14:paraId="28272F4C" w14:textId="77777777">
      <w:r>
        <w:t xml:space="preserve">— Значит, так, бойцы! — стальной голос сержанта в ту минуту был способен согнуть пополам не только прут арматуры, но и чью угодно волю. — Завтра к нам прилетает подразделение с Арктура для совместных учений. Поэтому, либо вы перестаете тупить, либо одно из двух. </w:t>
      </w:r>
      <w:r w:rsidR="00411AD9">
        <w:t>И покажите, что вы культурные люди! Что вы матом ругаетесь, как дети малые?! Иванчук!</w:t>
      </w:r>
    </w:p>
    <w:p w:rsidR="00411AD9" w:rsidRDefault="00411AD9" w14:paraId="024E4BBB" w14:textId="77777777"/>
    <w:p w:rsidR="00411AD9" w:rsidRDefault="00411AD9" w14:paraId="10BC059A" w14:textId="77777777">
      <w:r>
        <w:t xml:space="preserve">— Я! — донесся из строя цыплячий тщедушный голосок. </w:t>
      </w:r>
    </w:p>
    <w:p w:rsidR="00411AD9" w:rsidRDefault="00411AD9" w14:paraId="182F8F0F" w14:textId="77777777">
      <w:r>
        <w:t xml:space="preserve">— На два шага </w:t>
      </w:r>
      <w:r w:rsidR="00F47857">
        <w:t>выйти из строя! –  сержант рявкнул так, что на соседней яблоне закачались ветки.</w:t>
      </w:r>
    </w:p>
    <w:p w:rsidR="00F47857" w:rsidRDefault="00F47857" w14:paraId="73900012" w14:textId="77777777">
      <w:r>
        <w:t xml:space="preserve">— Есть! </w:t>
      </w:r>
    </w:p>
    <w:p w:rsidR="00F47857" w:rsidRDefault="00F47857" w14:paraId="765FB9A2" w14:textId="77777777"/>
    <w:p w:rsidR="00F47857" w:rsidRDefault="00F47857" w14:paraId="516168DF" w14:textId="77777777">
      <w:r>
        <w:t>Строй бойцов раздвинулся, и пред ясны очи начальства явился рядовой Антон Иванчук, бывший студент-биолог. Поговаривают, что его отчислили за то, что он явился пьяным на экзамен и послал декана в пешее эротическое путешествие. Верилось в это как-то с трудом</w:t>
      </w:r>
      <w:r w:rsidR="00A808D6">
        <w:t>.</w:t>
      </w:r>
      <w:r>
        <w:t xml:space="preserve"> </w:t>
      </w:r>
      <w:r w:rsidR="00A808D6">
        <w:t>С</w:t>
      </w:r>
      <w:r>
        <w:t xml:space="preserve"> первого взгляда в Антоне угадывался типичный ботаник: очки, худощавое телосложение, непропорционально большая голова и фанатичный взгляд при виде любой книжки.</w:t>
      </w:r>
    </w:p>
    <w:p w:rsidR="00F47857" w:rsidRDefault="00F47857" w14:paraId="210117F1" w14:textId="77777777"/>
    <w:p w:rsidR="00F47857" w:rsidRDefault="00F47857" w14:paraId="420045BA" w14:textId="40D8F27C">
      <w:r w:rsidR="63AA3EAB">
        <w:rPr/>
        <w:t>— Иванчук! А скажи-ка мне, соколик, почему у тебя волосы по всей голове разбросаны?! — Сержант неодобрительно цыкнул железным зубом. По строю прокатился легкий смешок.</w:t>
      </w:r>
      <w:r w:rsidR="63AA3EAB">
        <w:rPr/>
        <w:t xml:space="preserve"> — </w:t>
      </w:r>
      <w:r w:rsidR="63AA3EAB">
        <w:rPr/>
        <w:t xml:space="preserve">Тихо! </w:t>
      </w:r>
      <w:r w:rsidR="63AA3EAB">
        <w:rPr/>
        <w:t>Детский сад, штаны на лямках! Что у тебя за вид? Сапоги не чищены, подворотничок болтается, морда не бритая — как пятилетний! Немедленно привести себя в порядок!</w:t>
      </w:r>
    </w:p>
    <w:p w:rsidR="00845CBD" w:rsidRDefault="00845CBD" w14:paraId="1F7FCDDC" w14:textId="77777777"/>
    <w:p w:rsidR="00124D2A" w:rsidRDefault="00124D2A" w14:paraId="050929DF" w14:textId="77777777">
      <w:r>
        <w:t>— Но… Товарищ сержант… — начал было Иванчук</w:t>
      </w:r>
      <w:r w:rsidR="00845CBD">
        <w:t>.</w:t>
      </w:r>
    </w:p>
    <w:p w:rsidR="00845CBD" w:rsidRDefault="00845CBD" w14:paraId="4B980549" w14:textId="77777777"/>
    <w:p w:rsidR="00A808D6" w:rsidRDefault="00124D2A" w14:paraId="220FA0FB" w14:textId="1AEA2756">
      <w:r w:rsidR="63AA3EAB">
        <w:rPr/>
        <w:t xml:space="preserve">— Молчать! Или я сейчас буду зверствовать! Что ты мямлишь, как тряпка?! Ты солдат или где? Ты в десанте или кто? — Рык сержанта заставил всех бойцов втянуть головы в плечи. — Короче, для тебя увольнение в выходные отменяется, </w:t>
      </w:r>
      <w:r w:rsidR="63AA3EAB">
        <w:rPr/>
        <w:t>т</w:t>
      </w:r>
      <w:r w:rsidR="63AA3EAB">
        <w:rPr/>
        <w:t>у</w:t>
      </w:r>
      <w:r w:rsidR="63AA3EAB">
        <w:rPr/>
        <w:t>да у</w:t>
      </w:r>
      <w:r w:rsidR="63AA3EAB">
        <w:rPr/>
        <w:t xml:space="preserve"> нас идут только образцовые тумбочки. Если ты завтра не подстрижешься, я тебя сегодня же накажу! </w:t>
      </w:r>
      <w:r w:rsidR="63AA3EAB">
        <w:rPr/>
        <w:t>Чтобы сапоги блестели, как у кота яйца! И помни: десантник – это ориентация, причем не всегда правильная. Понял меня?</w:t>
      </w:r>
      <w:bookmarkStart w:name="_GoBack" w:id="0"/>
      <w:bookmarkEnd w:id="0"/>
    </w:p>
    <w:p w:rsidR="63AA3EAB" w:rsidP="63AA3EAB" w:rsidRDefault="63AA3EAB" w14:paraId="4D8802D7" w14:textId="4AB68C59">
      <w:pPr>
        <w:pStyle w:val="a"/>
      </w:pPr>
    </w:p>
    <w:p w:rsidR="63AA3EAB" w:rsidP="63AA3EAB" w:rsidRDefault="63AA3EAB" w14:paraId="6F714184" w14:textId="7A92A4B6">
      <w:pPr>
        <w:pStyle w:val="a"/>
      </w:pPr>
      <w:r w:rsidR="63AA3EAB">
        <w:rPr/>
        <w:t>— Так точно! — пропищал в ответ Иванчук.</w:t>
      </w:r>
    </w:p>
    <w:p w:rsidR="63AA3EAB" w:rsidP="63AA3EAB" w:rsidRDefault="63AA3EAB" w14:paraId="67DD1F5D" w14:textId="20E83C95">
      <w:pPr>
        <w:pStyle w:val="a"/>
      </w:pPr>
    </w:p>
    <w:p w:rsidR="63AA3EAB" w:rsidP="63AA3EAB" w:rsidRDefault="63AA3EAB" w14:paraId="4534EB52" w14:textId="7E954B4C">
      <w:pPr>
        <w:pStyle w:val="a"/>
      </w:pPr>
      <w:r w:rsidR="63AA3EAB">
        <w:rPr/>
        <w:t xml:space="preserve">— Встать в строй! Распустились тут! Устроить вам Варфоломеевскую ночь? Или утро стрелецкой казни лучше? Корпус, слушай мою команду! — инструктаж продолжался. Сержант слегка успокоился, но решил не давать бойцам спуску. — Завтра прилетает взвод с Арктура, их командование я беру на себя. Каждому взять по бойцу, устроить на побывку, </w:t>
      </w:r>
      <w:proofErr w:type="gramStart"/>
      <w:r w:rsidR="63AA3EAB">
        <w:rPr/>
        <w:t>показать</w:t>
      </w:r>
      <w:proofErr w:type="gramEnd"/>
      <w:r w:rsidR="63AA3EAB">
        <w:rPr/>
        <w:t xml:space="preserve"> что тут где. Да, Иванчук берет себе двоих, я за него свою работу делать не намерен! Чтобы вы понимали, это элитное подразделение, а не кочевники с автоматами. Кто пойдет в самоход и потащит за собой пришельцев, </w:t>
      </w:r>
      <w:r w:rsidR="63AA3EAB">
        <w:rPr/>
        <w:t>имейте ввиду</w:t>
      </w:r>
      <w:r w:rsidR="63AA3EAB">
        <w:rPr/>
        <w:t>: я вас к девкам через забор не посылал, на губе сгною. Здесь вас быстро отучат водку пьянствовать и беспорядки нарушать! Вопросы есть? Вопросов нет! Р-разойтись!</w:t>
      </w:r>
    </w:p>
    <w:p w:rsidR="63AA3EAB" w:rsidP="63AA3EAB" w:rsidRDefault="63AA3EAB" w14:paraId="4E246CD0" w14:textId="6DD5F737">
      <w:pPr>
        <w:pStyle w:val="a"/>
      </w:pPr>
    </w:p>
    <w:p w:rsidR="63AA3EAB" w:rsidP="63AA3EAB" w:rsidRDefault="63AA3EAB" w14:paraId="01F64050" w14:textId="10148143">
      <w:pPr>
        <w:pStyle w:val="a"/>
      </w:pPr>
      <w:r w:rsidR="63AA3EAB">
        <w:rPr/>
        <w:t>***</w:t>
      </w:r>
    </w:p>
    <w:p w:rsidR="63AA3EAB" w:rsidP="63AA3EAB" w:rsidRDefault="63AA3EAB" w14:paraId="5A5DE1B5" w14:textId="1BABD53D">
      <w:pPr>
        <w:pStyle w:val="a"/>
      </w:pPr>
    </w:p>
    <w:p w:rsidR="63AA3EAB" w:rsidP="63AA3EAB" w:rsidRDefault="63AA3EAB" w14:paraId="639EADF5" w14:textId="432F125B">
      <w:pPr>
        <w:pStyle w:val="a"/>
      </w:pPr>
      <w:r w:rsidR="63AA3EAB">
        <w:rPr/>
        <w:t xml:space="preserve">У рядового Антона Иванчука день не задался с самого утра. После выволочки сержанта он решил подстричься покороче, но у местного брадобрея ефрейтора Петрова заклинило переключатель машинки. Пришлось постричься налысо, тем самым рядовой быстро получил среди сослуживцев подпольную кличку “Чебурашка”. </w:t>
      </w:r>
    </w:p>
    <w:p w:rsidR="63AA3EAB" w:rsidP="63AA3EAB" w:rsidRDefault="63AA3EAB" w14:paraId="0314E158" w14:textId="0DE007C1">
      <w:pPr>
        <w:pStyle w:val="a"/>
      </w:pPr>
    </w:p>
    <w:p w:rsidR="63AA3EAB" w:rsidP="63AA3EAB" w:rsidRDefault="63AA3EAB" w14:paraId="5465724B" w14:textId="6626B72C">
      <w:pPr>
        <w:pStyle w:val="a"/>
      </w:pPr>
      <w:r w:rsidR="3557FA60">
        <w:rPr/>
        <w:t xml:space="preserve">Но и этого мало: едва рядовой успел подшить подворотничок и почистить сапоги, как в казарму </w:t>
      </w:r>
      <w:r w:rsidR="3557FA60">
        <w:rPr/>
        <w:t xml:space="preserve">ввалились </w:t>
      </w:r>
      <w:r w:rsidR="3557FA60">
        <w:rPr/>
        <w:t xml:space="preserve">деды и заставили Чебурашку искать ведро смазки для ядерного реактора. Рядовой пробегал полдня, заставил весь личный состав валяться под столом с коликами в животе от смеха. За приведение подразделения в полную </w:t>
      </w:r>
      <w:proofErr w:type="spellStart"/>
      <w:r w:rsidR="3557FA60">
        <w:rPr/>
        <w:t>небоеготовность</w:t>
      </w:r>
      <w:proofErr w:type="spellEnd"/>
      <w:r w:rsidR="3557FA60">
        <w:rPr/>
        <w:t xml:space="preserve"> сержант лично накрутил Чебурашке уши до лилового с фиолетовым оттенком цвета. Уши горели и демаскировали бойца. Пришлось отстранить его от участия в учениях и определить на кухню.</w:t>
      </w:r>
    </w:p>
    <w:p w:rsidR="63AA3EAB" w:rsidP="63AA3EAB" w:rsidRDefault="63AA3EAB" w14:paraId="22E5FDA6" w14:textId="2DE78B41">
      <w:pPr>
        <w:pStyle w:val="a"/>
      </w:pPr>
    </w:p>
    <w:p w:rsidR="63AA3EAB" w:rsidP="63AA3EAB" w:rsidRDefault="63AA3EAB" w14:paraId="1DDC4CE2" w14:textId="39F0BD02">
      <w:pPr>
        <w:pStyle w:val="a"/>
      </w:pPr>
      <w:r w:rsidR="31BF8955">
        <w:rPr/>
        <w:t xml:space="preserve">Два </w:t>
      </w:r>
      <w:proofErr w:type="spellStart"/>
      <w:r w:rsidR="31BF8955">
        <w:rPr/>
        <w:t>арктурианца</w:t>
      </w:r>
      <w:proofErr w:type="spellEnd"/>
      <w:r w:rsidR="31BF8955">
        <w:rPr/>
        <w:t xml:space="preserve"> были суровы и молчаливы, как и подобает настоящим воинам. Со времени посадки они лишь представились по форме, и далее не проронили ни слова за все время знакомства с частью. </w:t>
      </w:r>
    </w:p>
    <w:p w:rsidR="31BF8955" w:rsidP="31BF8955" w:rsidRDefault="31BF8955" w14:paraId="65A87B33" w14:textId="7EE60A73">
      <w:pPr>
        <w:pStyle w:val="a"/>
      </w:pPr>
    </w:p>
    <w:p w:rsidR="31BF8955" w:rsidP="31BF8955" w:rsidRDefault="31BF8955" w14:paraId="1DC42B18" w14:textId="66724D5F">
      <w:pPr>
        <w:pStyle w:val="a"/>
      </w:pPr>
      <w:r w:rsidR="31BF8955">
        <w:rPr/>
        <w:t xml:space="preserve">Но день и так был безнадежно испорчен: у каптера закончились </w:t>
      </w:r>
      <w:proofErr w:type="spellStart"/>
      <w:r w:rsidR="31BF8955">
        <w:rPr/>
        <w:t>арктурианские</w:t>
      </w:r>
      <w:proofErr w:type="spellEnd"/>
      <w:r w:rsidR="31BF8955">
        <w:rPr/>
        <w:t xml:space="preserve"> сапоги нужного размера и черный гуталин. Был только красный, пришлось брать его и сапоги на два размера больше. В столовой осталась только манная каша, а у братьев по разуму на нее аллергия. Тревожить сержанта и получать от него полновесных </w:t>
      </w:r>
      <w:proofErr w:type="spellStart"/>
      <w:r w:rsidR="31BF8955">
        <w:rPr/>
        <w:t>люлей</w:t>
      </w:r>
      <w:proofErr w:type="spellEnd"/>
      <w:r w:rsidR="31BF8955">
        <w:rPr/>
        <w:t xml:space="preserve"> Антону не хотелось, поэтому пришлось возвращаться в каптерку и менять любимую губную гармошку на пару банок тушенки. </w:t>
      </w:r>
    </w:p>
    <w:p w:rsidR="31BF8955" w:rsidP="31BF8955" w:rsidRDefault="31BF8955" w14:paraId="1A9913FE" w14:textId="3C04CBB0">
      <w:pPr>
        <w:pStyle w:val="a"/>
      </w:pPr>
    </w:p>
    <w:p w:rsidR="31BF8955" w:rsidP="31BF8955" w:rsidRDefault="31BF8955" w14:paraId="40CAEA9D" w14:textId="232EA9C9">
      <w:pPr>
        <w:pStyle w:val="a"/>
      </w:pPr>
      <w:r w:rsidR="31BF8955">
        <w:rPr/>
        <w:t xml:space="preserve">При получении оружия вообще конфуз произошел. Одному из бойцов попался бластер №666, а </w:t>
      </w:r>
      <w:proofErr w:type="spellStart"/>
      <w:r w:rsidR="31BF8955">
        <w:rPr/>
        <w:t>арктурианцы</w:t>
      </w:r>
      <w:proofErr w:type="spellEnd"/>
      <w:r w:rsidR="31BF8955">
        <w:rPr/>
        <w:t xml:space="preserve"> – народ суеверный. Такой вопль подняли, что хоть святых выноси! Видите ли, поверье у них: коснешься проклятого оружия – сдохнешь в следующем бою. Еле </w:t>
      </w:r>
      <w:proofErr w:type="spellStart"/>
      <w:r w:rsidR="31BF8955">
        <w:rPr/>
        <w:t>уболтал</w:t>
      </w:r>
      <w:proofErr w:type="spellEnd"/>
      <w:r w:rsidR="31BF8955">
        <w:rPr/>
        <w:t xml:space="preserve"> лейтенанта, чтобы поменял!</w:t>
      </w:r>
    </w:p>
    <w:p w:rsidR="3557FA60" w:rsidP="3557FA60" w:rsidRDefault="3557FA60" w14:paraId="63ED38EA" w14:textId="5153BDAB">
      <w:pPr>
        <w:pStyle w:val="a"/>
      </w:pPr>
    </w:p>
    <w:p w:rsidR="3557FA60" w:rsidP="3557FA60" w:rsidRDefault="3557FA60" w14:paraId="224F4455" w14:textId="5012916D">
      <w:pPr>
        <w:pStyle w:val="a"/>
        <w:bidi w:val="0"/>
        <w:spacing w:before="0" w:beforeAutospacing="off" w:after="160" w:afterAutospacing="off" w:line="259" w:lineRule="auto"/>
        <w:ind w:left="0" w:right="0"/>
        <w:jc w:val="left"/>
      </w:pPr>
      <w:r w:rsidR="31BF8955">
        <w:rPr/>
        <w:t xml:space="preserve">Летний день клонился к закату, и Антон уже предвкушал встречу с учебником по квантовой механике, заныканной под подушкой, как вдруг его вырвал из сладких грез неожиданный вопрос одного из </w:t>
      </w:r>
      <w:proofErr w:type="spellStart"/>
      <w:r w:rsidR="31BF8955">
        <w:rPr/>
        <w:t>арктурианцев</w:t>
      </w:r>
      <w:proofErr w:type="spellEnd"/>
      <w:r w:rsidR="31BF8955">
        <w:rPr/>
        <w:t>:</w:t>
      </w:r>
    </w:p>
    <w:p w:rsidR="31BF8955" w:rsidP="31BF8955" w:rsidRDefault="31BF8955" w14:paraId="66EA54D8" w14:textId="4AE7A10B">
      <w:pPr>
        <w:pStyle w:val="a"/>
        <w:bidi w:val="0"/>
        <w:spacing w:before="0" w:beforeAutospacing="off" w:after="160" w:afterAutospacing="off" w:line="259" w:lineRule="auto"/>
        <w:ind w:left="0" w:right="0"/>
        <w:jc w:val="left"/>
      </w:pPr>
    </w:p>
    <w:p w:rsidR="3557FA60" w:rsidP="3557FA60" w:rsidRDefault="3557FA60" w14:paraId="6E38CBAC" w14:textId="592FB3A3">
      <w:pPr>
        <w:pStyle w:val="a"/>
        <w:bidi w:val="0"/>
        <w:spacing w:before="0" w:beforeAutospacing="off" w:after="160" w:afterAutospacing="off" w:line="259" w:lineRule="auto"/>
        <w:ind w:left="0" w:right="0"/>
        <w:jc w:val="left"/>
      </w:pPr>
      <w:r w:rsidR="31BF8955">
        <w:rPr/>
        <w:t xml:space="preserve">— </w:t>
      </w:r>
      <w:r w:rsidR="31BF8955">
        <w:rPr/>
        <w:t>А чего это они делают?</w:t>
      </w:r>
    </w:p>
    <w:p w:rsidR="63AA3EAB" w:rsidP="63AA3EAB" w:rsidRDefault="63AA3EAB" w14:paraId="49B0DFA1" w14:textId="726B60BA">
      <w:pPr>
        <w:pStyle w:val="a"/>
      </w:pPr>
      <w:r w:rsidR="31BF8955">
        <w:rPr/>
        <w:t xml:space="preserve">Антон оглянулся в указанном направлении и увидел лишь пару сидящих на карачках бойцов, красящих траву. </w:t>
      </w:r>
    </w:p>
    <w:p w:rsidR="31BF8955" w:rsidP="31BF8955" w:rsidRDefault="31BF8955" w14:paraId="7982434B" w14:textId="4749E29B">
      <w:pPr>
        <w:pStyle w:val="a"/>
      </w:pPr>
    </w:p>
    <w:p w:rsidR="31BF8955" w:rsidP="31BF8955" w:rsidRDefault="31BF8955" w14:paraId="37442F1E" w14:textId="2DEAF48A">
      <w:pPr>
        <w:pStyle w:val="a"/>
      </w:pPr>
      <w:r w:rsidR="31BF8955">
        <w:rPr/>
        <w:t xml:space="preserve">— Марафет наводят! – зло ответил Антон. – Сержанту, видите ли, желтая трава не нравится. По уставу должна быть зеленой! </w:t>
      </w:r>
    </w:p>
    <w:p w:rsidR="31BF8955" w:rsidP="31BF8955" w:rsidRDefault="31BF8955" w14:paraId="20D030C9" w14:textId="2AF84052">
      <w:pPr>
        <w:pStyle w:val="a"/>
      </w:pPr>
    </w:p>
    <w:p w:rsidR="31BF8955" w:rsidP="31BF8955" w:rsidRDefault="31BF8955" w14:paraId="1D318723" w14:textId="71FFFC35">
      <w:pPr>
        <w:pStyle w:val="a"/>
      </w:pPr>
      <w:r w:rsidR="31BF8955">
        <w:rPr/>
        <w:t xml:space="preserve">— Не понимаю! — Пришелец озадаченно </w:t>
      </w:r>
      <w:proofErr w:type="spellStart"/>
      <w:r w:rsidR="31BF8955">
        <w:rPr/>
        <w:t>почезал</w:t>
      </w:r>
      <w:proofErr w:type="spellEnd"/>
      <w:r w:rsidR="31BF8955">
        <w:rPr/>
        <w:t xml:space="preserve"> затылок щупальцем. — Зачем тратить казенную краску и время на бессмысленные действия? Устав соблюдать надо, но лучше бы уделили время боевой подготовке! То же самое про чистку туалета зубными щетками или про копание траншей от забора до обеда. Зачем все это?</w:t>
      </w:r>
    </w:p>
    <w:p w:rsidR="31BF8955" w:rsidP="31BF8955" w:rsidRDefault="31BF8955" w14:paraId="4F1CA24C" w14:textId="251BDECA">
      <w:pPr>
        <w:pStyle w:val="a"/>
      </w:pPr>
    </w:p>
    <w:p w:rsidR="31BF8955" w:rsidP="31BF8955" w:rsidRDefault="31BF8955" w14:paraId="51F0A816" w14:textId="54F8D0B4">
      <w:pPr>
        <w:pStyle w:val="a"/>
      </w:pPr>
      <w:r w:rsidR="31BF8955">
        <w:rPr/>
        <w:t>— Ну, как вам объяснить... — задумчиво ответил Антон, — У нас это что-то вроде наказания за неисполнение устава. Уж если нарушил устав, будь добр, отвечай!</w:t>
      </w:r>
    </w:p>
    <w:p w:rsidR="31BF8955" w:rsidP="31BF8955" w:rsidRDefault="31BF8955" w14:paraId="2AF700CA" w14:textId="4168A6B3">
      <w:pPr>
        <w:pStyle w:val="a"/>
      </w:pPr>
    </w:p>
    <w:p w:rsidR="31BF8955" w:rsidP="31BF8955" w:rsidRDefault="31BF8955" w14:paraId="09057E41" w14:textId="1002ED2D">
      <w:pPr>
        <w:pStyle w:val="a"/>
      </w:pPr>
      <w:r w:rsidR="31BF8955">
        <w:rPr/>
        <w:t xml:space="preserve">— То есть получается, </w:t>
      </w:r>
      <w:proofErr w:type="gramStart"/>
      <w:r w:rsidR="31BF8955">
        <w:rPr/>
        <w:t>что</w:t>
      </w:r>
      <w:proofErr w:type="gramEnd"/>
      <w:r w:rsidR="31BF8955">
        <w:rPr/>
        <w:t xml:space="preserve"> если ты нарушил правила, и это привело к каким-то неприятным последствиям для окружающих, тебя должны наказать. Вроде бы все верно – ты нарушил правила. С другой стороны получается, </w:t>
      </w:r>
      <w:proofErr w:type="gramStart"/>
      <w:r w:rsidR="31BF8955">
        <w:rPr/>
        <w:t>что</w:t>
      </w:r>
      <w:proofErr w:type="gramEnd"/>
      <w:r w:rsidR="31BF8955">
        <w:rPr/>
        <w:t xml:space="preserve"> если ты делаешь то же самое и побеждаешь, тебя ждет награда. Странно этот как-то. Двойные стандарты. У вас даже есть такая поговорка: “Победителя не судят”. И да, зачем такой бессмысленный способ наказания? Неужели нельзя было придумать что-то более осмысленное и приносящее пользу?  </w:t>
      </w:r>
    </w:p>
    <w:p w:rsidR="31BF8955" w:rsidP="31BF8955" w:rsidRDefault="31BF8955" w14:paraId="2ECD2FE5" w14:textId="2F8BD2EF">
      <w:pPr>
        <w:pStyle w:val="a"/>
      </w:pPr>
    </w:p>
    <w:p w:rsidR="31BF8955" w:rsidP="31BF8955" w:rsidRDefault="31BF8955" w14:paraId="48A4E69E" w14:textId="0EA4A1D0">
      <w:pPr>
        <w:pStyle w:val="a"/>
      </w:pPr>
      <w:r w:rsidR="31BF8955">
        <w:rPr/>
        <w:t xml:space="preserve">— Здесь у вас действительно очень много странных вещей! — тут же подключился второй арктурианец. — Уж мы на что постоянно воюем, но некоторых вещей я не понимаю. Можно воевать за ресурсы, за умы людей, за территории, власть и влияние. Но как можно воевать за любовь? Особенно когда тебя не любят? Почитал вашу “Илиаду”: увели у мужика жену. Нет чтобы просто дать в морду, так надо собрать армию, положить кучу народу, спалить целый город! Нахрена? </w:t>
      </w:r>
    </w:p>
    <w:p w:rsidR="31BF8955" w:rsidP="31BF8955" w:rsidRDefault="31BF8955" w14:paraId="45738AAF" w14:textId="7DCBD59A">
      <w:pPr>
        <w:pStyle w:val="a"/>
      </w:pPr>
    </w:p>
    <w:p w:rsidR="31BF8955" w:rsidP="31BF8955" w:rsidRDefault="31BF8955" w14:paraId="289D1B91" w14:textId="4B178398">
      <w:pPr>
        <w:pStyle w:val="a"/>
      </w:pPr>
      <w:r w:rsidR="31BF8955">
        <w:rPr/>
        <w:t>— Ну, как... — Антону стыдно было уже совсем упасть в грязь лицом перед чужаками. Честь планеты на кону! — Хотя бы отомстить, чтобы не так обидно было!</w:t>
      </w:r>
    </w:p>
    <w:p w:rsidR="31BF8955" w:rsidP="31BF8955" w:rsidRDefault="31BF8955" w14:paraId="2429706F" w14:textId="4FC57AD0">
      <w:pPr>
        <w:pStyle w:val="a"/>
      </w:pPr>
    </w:p>
    <w:p w:rsidR="31BF8955" w:rsidP="31BF8955" w:rsidRDefault="31BF8955" w14:paraId="294A36A4" w14:textId="679BF4C4">
      <w:pPr>
        <w:pStyle w:val="a"/>
      </w:pPr>
      <w:r w:rsidR="31BF8955">
        <w:rPr/>
        <w:t>— Во! Месть! — пришелец торжествующе поднял щупальце. — Зачем? Какой в ней смысл? Ну представь, убьешь ты своего врага, его сын убьет тебя. Потом захотят отомстить уже за тебя самого. Как результат: опять гора бессмысленных трупов. А все из-за чего? Два мужика бабу не поделили! Ну или еще какой-нибудь бред. Да даже если просто сделал пакость, дальше что? Вот живешь ты только ради этого, сделал это целью свой жизни. Добился своего – а дальше?  Все. Пустота. И зачем? «Чтобы не так обидно было!» — передразнил пришелец землянина...</w:t>
      </w:r>
    </w:p>
    <w:p w:rsidR="31BF8955" w:rsidP="31BF8955" w:rsidRDefault="31BF8955" w14:paraId="638D5B09" w14:textId="3DBAC0CB">
      <w:pPr>
        <w:pStyle w:val="a"/>
      </w:pPr>
    </w:p>
    <w:p w:rsidR="31BF8955" w:rsidP="31BF8955" w:rsidRDefault="31BF8955" w14:paraId="46F039A8" w14:textId="25ED7471">
      <w:pPr>
        <w:pStyle w:val="a"/>
      </w:pPr>
      <w:r w:rsidR="31BF8955">
        <w:rPr/>
        <w:t>***</w:t>
      </w:r>
    </w:p>
    <w:p w:rsidR="31BF8955" w:rsidP="31BF8955" w:rsidRDefault="31BF8955" w14:paraId="36E433C0" w14:textId="51513ADB">
      <w:pPr>
        <w:pStyle w:val="a"/>
      </w:pPr>
    </w:p>
    <w:p w:rsidR="63AA3EAB" w:rsidP="63AA3EAB" w:rsidRDefault="63AA3EAB" w14:paraId="63A2F0C1" w14:textId="432B18A6">
      <w:pPr>
        <w:pStyle w:val="a"/>
      </w:pPr>
    </w:p>
    <w:p w:rsidR="31BF8955" w:rsidRDefault="31BF8955" w14:paraId="33E84AAF">
      <w:r w:rsidR="31BF8955">
        <w:rPr/>
        <w:t>— Р-равняйсь! Смирно! Равнение на середину!</w:t>
      </w:r>
    </w:p>
    <w:p w:rsidR="31BF8955" w:rsidRDefault="31BF8955" w14:paraId="52DED8A3" w14:textId="5FA831DA">
      <w:r w:rsidR="31BF8955">
        <w:rPr/>
        <w:t xml:space="preserve">Сержант корпуса </w:t>
      </w:r>
      <w:proofErr w:type="spellStart"/>
      <w:r w:rsidRPr="31BF8955" w:rsidR="31BF8955">
        <w:rPr>
          <w:noProof w:val="0"/>
          <w:lang w:val="ru-RU"/>
        </w:rPr>
        <w:t>космодесанта</w:t>
      </w:r>
      <w:proofErr w:type="spellEnd"/>
      <w:r w:rsidR="31BF8955">
        <w:rPr/>
        <w:t xml:space="preserve"> «Дятлы Сириуса» Семен </w:t>
      </w:r>
      <w:proofErr w:type="spellStart"/>
      <w:r w:rsidR="31BF8955">
        <w:rPr/>
        <w:t>Кирзач</w:t>
      </w:r>
      <w:proofErr w:type="spellEnd"/>
      <w:r w:rsidR="31BF8955">
        <w:rPr/>
        <w:t xml:space="preserve"> по кличке Кувалда внимательным прищуром серых глаз </w:t>
      </w:r>
      <w:r w:rsidR="31BF8955">
        <w:rPr/>
        <w:t xml:space="preserve">привычно </w:t>
      </w:r>
      <w:r w:rsidR="31BF8955">
        <w:rPr/>
        <w:t xml:space="preserve">осматривал своих бойцов. Из всех подразделений </w:t>
      </w:r>
      <w:proofErr w:type="spellStart"/>
      <w:r w:rsidR="31BF8955">
        <w:rPr/>
        <w:t>космодесанта</w:t>
      </w:r>
      <w:proofErr w:type="spellEnd"/>
      <w:r w:rsidR="31BF8955">
        <w:rPr/>
        <w:t xml:space="preserve"> ему досталось самое худшее, о чем красноречиво говорило его название.</w:t>
      </w:r>
      <w:r w:rsidR="31BF8955">
        <w:rPr/>
        <w:t xml:space="preserve"> Впрочем, на учениях бойцы показали себя хорошо, в случае войны уже можно будет на что-то рассчитывать, хоть работы еще невпроворот.</w:t>
      </w:r>
    </w:p>
    <w:p w:rsidR="31BF8955" w:rsidP="31BF8955" w:rsidRDefault="31BF8955" w14:paraId="1EDCDDE0" w14:textId="688F4261">
      <w:pPr>
        <w:pStyle w:val="a"/>
      </w:pPr>
    </w:p>
    <w:p w:rsidR="31BF8955" w:rsidP="31BF8955" w:rsidRDefault="31BF8955" w14:paraId="1CA42BEA" w14:textId="6599E851">
      <w:pPr>
        <w:pStyle w:val="a"/>
        <w:rPr>
          <w:rFonts w:ascii="Calibri" w:hAnsi="Calibri" w:eastAsia="Calibri" w:cs="Calibri" w:asciiTheme="minorAscii" w:hAnsiTheme="minorAscii" w:eastAsiaTheme="minorAscii" w:cstheme="minorAscii"/>
        </w:rPr>
      </w:pPr>
      <w:r w:rsidR="31BF8955">
        <w:rPr/>
        <w:t xml:space="preserve">— Так, дурни! Почему не составили график самоволок? </w:t>
      </w:r>
      <w:r w:rsidRPr="31BF8955" w:rsidR="31BF8955">
        <w:rPr>
          <w:rFonts w:ascii="Calibri" w:hAnsi="Calibri" w:eastAsia="Calibri" w:cs="Calibri" w:asciiTheme="minorAscii" w:hAnsiTheme="minorAscii" w:eastAsiaTheme="minorAscii" w:cstheme="minorAscii"/>
          <w:noProof w:val="0"/>
          <w:sz w:val="22"/>
          <w:szCs w:val="22"/>
          <w:lang w:val="ru-RU"/>
        </w:rPr>
        <w:t>Всех отсутствующих построить в одну шеренгу!</w:t>
      </w:r>
      <w:r w:rsidRPr="31BF8955" w:rsidR="31BF8955">
        <w:rPr>
          <w:rFonts w:ascii="Calibri" w:hAnsi="Calibri" w:eastAsia="Calibri" w:cs="Calibri" w:asciiTheme="minorAscii" w:hAnsiTheme="minorAscii" w:eastAsiaTheme="minorAscii" w:cstheme="minorAscii"/>
          <w:noProof w:val="0"/>
          <w:sz w:val="22"/>
          <w:szCs w:val="22"/>
          <w:lang w:val="ru-RU"/>
        </w:rPr>
        <w:t xml:space="preserve"> — немного переведя дух, сержант продолжал проводить воспитательную работу. – Подождите, я вот сейчас разберусь как следует и накажу кого попало! Вам давно уже пора вдолбить себе в головы, что субботник для солдата – дело добровольное, а не так, что хочешь – участвуешь, а хочешь – нет! Объявляю задачу: собрать все кирпичи и сжечь! </w:t>
      </w:r>
    </w:p>
    <w:p w:rsidR="31BF8955" w:rsidP="31BF8955" w:rsidRDefault="31BF8955" w14:paraId="34709F8E" w14:textId="27D145CD">
      <w:pPr>
        <w:pStyle w:val="a"/>
        <w:rPr>
          <w:rFonts w:ascii="Calibri" w:hAnsi="Calibri" w:eastAsia="Calibri" w:cs="Calibri" w:asciiTheme="minorAscii" w:hAnsiTheme="minorAscii" w:eastAsiaTheme="minorAscii" w:cstheme="minorAscii"/>
          <w:noProof w:val="0"/>
          <w:sz w:val="22"/>
          <w:szCs w:val="22"/>
          <w:lang w:val="ru-RU"/>
        </w:rPr>
      </w:pPr>
    </w:p>
    <w:p w:rsidR="31BF8955" w:rsidP="31BF8955" w:rsidRDefault="31BF8955" w14:paraId="0AD210F3" w14:textId="429CD383">
      <w:pPr>
        <w:pStyle w:val="a"/>
        <w:rPr>
          <w:rFonts w:ascii="Calibri" w:hAnsi="Calibri" w:eastAsia="Calibri" w:cs="Calibri" w:asciiTheme="minorAscii" w:hAnsiTheme="minorAscii" w:eastAsiaTheme="minorAscii" w:cstheme="minorAscii"/>
          <w:noProof w:val="0"/>
          <w:sz w:val="22"/>
          <w:szCs w:val="22"/>
          <w:lang w:val="ru-RU"/>
        </w:rPr>
      </w:pPr>
      <w:r w:rsidRPr="31BF8955" w:rsidR="31BF8955">
        <w:rPr>
          <w:rFonts w:ascii="Calibri" w:hAnsi="Calibri" w:eastAsia="Calibri" w:cs="Calibri" w:asciiTheme="minorAscii" w:hAnsiTheme="minorAscii" w:eastAsiaTheme="minorAscii" w:cstheme="minorAscii"/>
          <w:noProof w:val="0"/>
          <w:sz w:val="22"/>
          <w:szCs w:val="22"/>
          <w:lang w:val="ru-RU"/>
        </w:rPr>
        <w:t>Рядовой Антон Иванчук ухмыльнулся про себя, слушая отповедь сержанта. Как, оказывается, все просто: смысл любого действия не там, где обычно его ищут, а за пределами любой деятельности. Что может быть важнее, чем отдавать отчет своим действиям? Важно остаться собой. До конца службы еще остается два года, одиннадцать месяцев, тринадцать дней и пятнадцать часов. Может, слетать на Арктур после службы?</w:t>
      </w:r>
    </w:p>
    <w:p w:rsidR="31BF8955" w:rsidP="31BF8955" w:rsidRDefault="31BF8955" w14:paraId="13BBA11D" w14:textId="352DC2D4">
      <w:pPr>
        <w:pStyle w:val="a"/>
        <w:rPr>
          <w:rFonts w:ascii="Calibri" w:hAnsi="Calibri" w:eastAsia="Calibri" w:cs="Calibri" w:asciiTheme="minorAscii" w:hAnsiTheme="minorAscii" w:eastAsiaTheme="minorAscii" w:cstheme="minorAscii"/>
          <w:noProof w:val="0"/>
          <w:sz w:val="22"/>
          <w:szCs w:val="22"/>
          <w:lang w:val="ru-RU"/>
        </w:rPr>
      </w:pPr>
    </w:p>
    <w:p w:rsidR="31BF8955" w:rsidP="31BF8955" w:rsidRDefault="31BF8955" w14:paraId="541F0541" w14:textId="2BDB9554">
      <w:pPr>
        <w:pStyle w:val="a"/>
        <w:rPr>
          <w:rFonts w:ascii="Calibri" w:hAnsi="Calibri" w:eastAsia="Calibri" w:cs="Calibri" w:asciiTheme="minorAscii" w:hAnsiTheme="minorAscii" w:eastAsiaTheme="minorAscii" w:cstheme="minorAscii"/>
          <w:noProof w:val="0"/>
          <w:sz w:val="22"/>
          <w:szCs w:val="22"/>
          <w:lang w:val="ru-RU"/>
        </w:rPr>
      </w:pPr>
      <w:r w:rsidRPr="31BF8955" w:rsidR="31BF8955">
        <w:rPr>
          <w:rFonts w:ascii="Calibri" w:hAnsi="Calibri" w:eastAsia="Calibri" w:cs="Calibri" w:asciiTheme="minorAscii" w:hAnsiTheme="minorAscii" w:eastAsiaTheme="minorAscii" w:cstheme="minorAscii"/>
          <w:noProof w:val="0"/>
          <w:sz w:val="22"/>
          <w:szCs w:val="22"/>
          <w:lang w:val="ru-RU"/>
        </w:rPr>
        <w:t>#королевская_анархия</w:t>
      </w:r>
    </w:p>
    <w:p w:rsidR="31BF8955" w:rsidP="31BF8955" w:rsidRDefault="31BF8955" w14:paraId="35E61F09" w14:textId="31C879B0">
      <w:pPr>
        <w:pStyle w:val="a"/>
        <w:rPr>
          <w:rFonts w:ascii="Calibri" w:hAnsi="Calibri" w:eastAsia="Calibri" w:cs="Calibri" w:asciiTheme="minorAscii" w:hAnsiTheme="minorAscii" w:eastAsiaTheme="minorAscii" w:cstheme="minorAscii"/>
          <w:noProof w:val="0"/>
          <w:sz w:val="22"/>
          <w:szCs w:val="22"/>
          <w:lang w:val="ru-RU"/>
        </w:rPr>
      </w:pPr>
      <w:r w:rsidRPr="31BF8955" w:rsidR="31BF8955">
        <w:rPr>
          <w:rFonts w:ascii="Calibri" w:hAnsi="Calibri" w:eastAsia="Calibri" w:cs="Calibri" w:asciiTheme="minorAscii" w:hAnsiTheme="minorAscii" w:eastAsiaTheme="minorAscii" w:cstheme="minorAscii"/>
          <w:noProof w:val="0"/>
          <w:sz w:val="22"/>
          <w:szCs w:val="22"/>
          <w:lang w:val="ru-RU"/>
        </w:rPr>
        <w:t>#следуй_за_штормом</w:t>
      </w:r>
    </w:p>
    <w:sectPr w:rsidR="00A808D6">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AA"/>
    <w:rsid w:val="00124D2A"/>
    <w:rsid w:val="002B1DAA"/>
    <w:rsid w:val="00411AD9"/>
    <w:rsid w:val="004764A6"/>
    <w:rsid w:val="00501266"/>
    <w:rsid w:val="005F7D60"/>
    <w:rsid w:val="00792F0F"/>
    <w:rsid w:val="00845CBD"/>
    <w:rsid w:val="00A808D6"/>
    <w:rsid w:val="00C71091"/>
    <w:rsid w:val="00F47857"/>
    <w:rsid w:val="00F52875"/>
    <w:rsid w:val="31BF8955"/>
    <w:rsid w:val="3557FA60"/>
    <w:rsid w:val="63AA3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B603"/>
  <w15:chartTrackingRefBased/>
  <w15:docId w15:val="{0A5E87F0-D450-438C-AE24-7D82E974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word/numbering.xml" Id="R9b39efba6ef4466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443467F7E5C47A1E09333F70848B6" ma:contentTypeVersion="8" ma:contentTypeDescription="Create a new document." ma:contentTypeScope="" ma:versionID="9b82493180a0e66cb3054f3e6451dc89">
  <xsd:schema xmlns:xsd="http://www.w3.org/2001/XMLSchema" xmlns:xs="http://www.w3.org/2001/XMLSchema" xmlns:p="http://schemas.microsoft.com/office/2006/metadata/properties" xmlns:ns3="08065841-842a-408c-9005-87794e81b6e2" targetNamespace="http://schemas.microsoft.com/office/2006/metadata/properties" ma:root="true" ma:fieldsID="665e77b370c0ed33ddf20b6e5c42a7a4" ns3:_="">
    <xsd:import namespace="08065841-842a-408c-9005-87794e81b6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65841-842a-408c-9005-87794e81b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6382C-0294-43A7-A700-2B1DAC9A4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65841-842a-408c-9005-87794e81b6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29D32-370C-470F-BDA0-D0DA5BECD300}">
  <ds:schemaRefs>
    <ds:schemaRef ds:uri="http://schemas.microsoft.com/sharepoint/v3/contenttype/forms"/>
  </ds:schemaRefs>
</ds:datastoreItem>
</file>

<file path=customXml/itemProps3.xml><?xml version="1.0" encoding="utf-8"?>
<ds:datastoreItem xmlns:ds="http://schemas.openxmlformats.org/officeDocument/2006/customXml" ds:itemID="{E8B008C6-0305-47B9-AA3D-D55D5D569C6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dc:creator>
  <keywords/>
  <dc:description/>
  <lastModifiedBy>1</lastModifiedBy>
  <revision>4</revision>
  <dcterms:created xsi:type="dcterms:W3CDTF">2019-09-18T13:49:00.0000000Z</dcterms:created>
  <dcterms:modified xsi:type="dcterms:W3CDTF">2019-09-19T08:25:57.3127778Z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0x0101003F1443467F7E5C47A1E09333F70848B6</vt:lpwstr>
  </property>
</Properties>
</file>