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3E0E" w14:textId="77777777" w:rsidR="00BE6B51" w:rsidRDefault="00BE6B51" w:rsidP="00EF18A1">
      <w:bookmarkStart w:id="0" w:name="_GoBack"/>
      <w:r>
        <w:t>Черный обогреватель</w:t>
      </w:r>
    </w:p>
    <w:p w14:paraId="0295915B" w14:textId="77777777" w:rsidR="00BE6B51" w:rsidRDefault="00BE6B51" w:rsidP="00EF18A1"/>
    <w:p w14:paraId="3EF603AF" w14:textId="77777777" w:rsidR="00EF18A1" w:rsidRDefault="00EF18A1" w:rsidP="00EF18A1">
      <w:r>
        <w:t xml:space="preserve">Не засыпай в комнате с черным обогревателем. Взрослые все равно ничего не знают. И никогда тебе не поверят. Для них все нормально, твой лепет ничего не стоит, ты все </w:t>
      </w:r>
      <w:proofErr w:type="spellStart"/>
      <w:r>
        <w:t>напридумывал</w:t>
      </w:r>
      <w:proofErr w:type="spellEnd"/>
      <w:r>
        <w:t xml:space="preserve">. И ты почти поверил им. Успокоился, смирился при свете дня. Но что будет, когда </w:t>
      </w:r>
      <w:r w:rsidR="004E08D8">
        <w:t>на землю спустится темнота?</w:t>
      </w:r>
    </w:p>
    <w:p w14:paraId="7EF8302E" w14:textId="77777777" w:rsidR="00EF18A1" w:rsidRDefault="00EF18A1" w:rsidP="00EF18A1"/>
    <w:p w14:paraId="125D633A" w14:textId="77777777" w:rsidR="001C1353" w:rsidRDefault="00EF18A1" w:rsidP="00EF18A1">
      <w:r>
        <w:t>Ты</w:t>
      </w:r>
      <w:r w:rsidR="004E08D8">
        <w:t xml:space="preserve"> нехотя</w:t>
      </w:r>
      <w:r>
        <w:t xml:space="preserve"> </w:t>
      </w:r>
      <w:r w:rsidR="00984539">
        <w:t>плетешься</w:t>
      </w:r>
      <w:r>
        <w:t xml:space="preserve"> к себе в комнату. </w:t>
      </w:r>
      <w:r w:rsidR="004E08D8">
        <w:t>З</w:t>
      </w:r>
      <w:r>
        <w:t>наешь, он там. Стоит себе точнехонько рядом с диваном</w:t>
      </w:r>
      <w:r w:rsidR="001C1353">
        <w:t>. Тик-так</w:t>
      </w:r>
      <w:r w:rsidR="004E08D8">
        <w:t>. Тик-так.</w:t>
      </w:r>
      <w:r w:rsidR="001C1353">
        <w:t xml:space="preserve"> </w:t>
      </w:r>
      <w:r w:rsidR="004E08D8">
        <w:t>Н</w:t>
      </w:r>
      <w:r w:rsidR="001C1353">
        <w:t>а стене дедушка-</w:t>
      </w:r>
      <w:proofErr w:type="spellStart"/>
      <w:r w:rsidR="001C1353">
        <w:t>беседушка</w:t>
      </w:r>
      <w:proofErr w:type="spellEnd"/>
      <w:r w:rsidR="001C1353">
        <w:t xml:space="preserve"> с каждым словом сгущает темноту. Она </w:t>
      </w:r>
      <w:r w:rsidR="00984539">
        <w:t xml:space="preserve">медом </w:t>
      </w:r>
      <w:r w:rsidR="001C1353">
        <w:t>струится по комнате, оплетает тебе руки и ноги,</w:t>
      </w:r>
      <w:r w:rsidR="00984539">
        <w:t xml:space="preserve"> </w:t>
      </w:r>
      <w:r w:rsidR="001C1353">
        <w:t>делает и</w:t>
      </w:r>
      <w:r w:rsidR="00984539">
        <w:t>х</w:t>
      </w:r>
      <w:r w:rsidR="001C1353">
        <w:t xml:space="preserve"> ватными, не дает пошевелится. </w:t>
      </w:r>
      <w:r w:rsidR="004E08D8">
        <w:t xml:space="preserve">Голова </w:t>
      </w:r>
      <w:r w:rsidR="00984539">
        <w:t>чугунная,</w:t>
      </w:r>
      <w:r w:rsidR="004E08D8">
        <w:t xml:space="preserve"> </w:t>
      </w:r>
      <w:r w:rsidR="00984539">
        <w:t>веки налились тяжестью</w:t>
      </w:r>
      <w:r w:rsidR="004E08D8">
        <w:t xml:space="preserve">, </w:t>
      </w:r>
      <w:r w:rsidR="00984539">
        <w:t>слова липкие – не раздерешь</w:t>
      </w:r>
      <w:r w:rsidR="004E08D8">
        <w:t>.</w:t>
      </w:r>
    </w:p>
    <w:p w14:paraId="23B46E21" w14:textId="77777777" w:rsidR="004E08D8" w:rsidRDefault="004E08D8" w:rsidP="00EF18A1"/>
    <w:p w14:paraId="5BF1BB75" w14:textId="77777777" w:rsidR="00D24942" w:rsidRDefault="004E08D8" w:rsidP="00EF18A1">
      <w:r>
        <w:t>Один. Два. Три.</w:t>
      </w:r>
      <w:r w:rsidR="00D24942">
        <w:t xml:space="preserve"> Кукует кукушка. Луна серебряным пледом укрывает комнату. Окно машет на прощание руками тюлевых занавесок. </w:t>
      </w:r>
    </w:p>
    <w:p w14:paraId="63B15EAE" w14:textId="77777777" w:rsidR="00D24942" w:rsidRDefault="00D24942" w:rsidP="00EF18A1">
      <w:r>
        <w:t xml:space="preserve">Четыре. Пять. Шесть. Тучи набежали. Бух! Спрыгнул кот с подоконника, сверкнул зелеными </w:t>
      </w:r>
      <w:r w:rsidR="00984539">
        <w:t>фарами глаз</w:t>
      </w:r>
      <w:r>
        <w:t>, растворился в темноте.</w:t>
      </w:r>
    </w:p>
    <w:p w14:paraId="268A179F" w14:textId="77777777" w:rsidR="00D24942" w:rsidRDefault="00D24942" w:rsidP="00EF18A1"/>
    <w:p w14:paraId="1AB90382" w14:textId="77777777" w:rsidR="00D24942" w:rsidRDefault="00D24942" w:rsidP="00EF18A1">
      <w:r>
        <w:t>Семь. Восемь. Девять.</w:t>
      </w:r>
    </w:p>
    <w:p w14:paraId="46C85669" w14:textId="77777777" w:rsidR="000831F3" w:rsidRDefault="00984539" w:rsidP="00EF18A1">
      <w:r>
        <w:t>Трясется черный обогреватель</w:t>
      </w:r>
      <w:r w:rsidR="001C1353">
        <w:t>.</w:t>
      </w:r>
      <w:r>
        <w:t xml:space="preserve"> </w:t>
      </w:r>
      <w:r w:rsidR="001C1353">
        <w:t xml:space="preserve">Не спи: </w:t>
      </w:r>
      <w:r w:rsidR="00D45200">
        <w:t xml:space="preserve">он идет. </w:t>
      </w:r>
      <w:r w:rsidR="000831F3">
        <w:t xml:space="preserve">Или оно? </w:t>
      </w:r>
    </w:p>
    <w:p w14:paraId="0EA7DF3A" w14:textId="77777777" w:rsidR="00984539" w:rsidRDefault="00984539" w:rsidP="00EF18A1"/>
    <w:p w14:paraId="592B68D2" w14:textId="77777777" w:rsidR="00D906CC" w:rsidRDefault="000831F3" w:rsidP="00EF18A1">
      <w:r>
        <w:t xml:space="preserve">Десять. Одиннадцать. Двенадцать. </w:t>
      </w:r>
      <w:r w:rsidR="00984539">
        <w:t>Звенит</w:t>
      </w:r>
      <w:r>
        <w:t xml:space="preserve"> тишина. Замолк дедушка-</w:t>
      </w:r>
      <w:proofErr w:type="spellStart"/>
      <w:r>
        <w:t>беседушка</w:t>
      </w:r>
      <w:proofErr w:type="spellEnd"/>
      <w:r>
        <w:t>. Перестал трястись черный обогреватель: он</w:t>
      </w:r>
      <w:r w:rsidR="00D906CC">
        <w:t>о</w:t>
      </w:r>
      <w:r>
        <w:t xml:space="preserve"> здесь. </w:t>
      </w:r>
    </w:p>
    <w:p w14:paraId="71611554" w14:textId="77777777" w:rsidR="00D906CC" w:rsidRDefault="00D906CC" w:rsidP="00EF18A1"/>
    <w:p w14:paraId="347C3DF0" w14:textId="77777777" w:rsidR="00BE6B51" w:rsidRDefault="00D906CC" w:rsidP="00FB124B">
      <w:r>
        <w:t>Две красные точки глаз уставились на тебя из-под обогревателя, смотрят, смакуют</w:t>
      </w:r>
      <w:r w:rsidR="00295323">
        <w:t xml:space="preserve">. </w:t>
      </w:r>
      <w:r w:rsidR="00BE6B51">
        <w:t>Прыгнет бесформенной тенью? Сожрет? Раздерет на части</w:t>
      </w:r>
      <w:r w:rsidR="00FC3072">
        <w:t xml:space="preserve"> бесчисленными руками</w:t>
      </w:r>
      <w:r w:rsidR="00BE6B51">
        <w:t xml:space="preserve">? </w:t>
      </w:r>
    </w:p>
    <w:p w14:paraId="1D60F4EF" w14:textId="77777777" w:rsidR="00BE6B51" w:rsidRDefault="00BE6B51" w:rsidP="00FB124B"/>
    <w:p w14:paraId="2BA13903" w14:textId="77777777" w:rsidR="00295323" w:rsidRDefault="00295323" w:rsidP="00FB124B">
      <w:r>
        <w:t>Черная пелена всплывает с пола,</w:t>
      </w:r>
      <w:r w:rsidR="00FB124B">
        <w:t xml:space="preserve"> обволакивает, крепко держит за руки и за ноги, прижимает к кровати</w:t>
      </w:r>
      <w:r w:rsidR="00984539">
        <w:t>, падает на грудь бетонной плитой</w:t>
      </w:r>
      <w:r w:rsidR="00FB124B">
        <w:t>. Красные глаза все ближе и ближе</w:t>
      </w:r>
      <w:r>
        <w:t xml:space="preserve"> склоняются над твоим лицом.</w:t>
      </w:r>
    </w:p>
    <w:p w14:paraId="6314E6CE" w14:textId="77777777" w:rsidR="00984539" w:rsidRDefault="00295323" w:rsidP="00FB124B">
      <w:r>
        <w:t>«Ну-сс, куш-ш-</w:t>
      </w:r>
      <w:proofErr w:type="spellStart"/>
      <w:r>
        <w:t>шать</w:t>
      </w:r>
      <w:proofErr w:type="spellEnd"/>
      <w:r>
        <w:t xml:space="preserve"> подано!» – </w:t>
      </w:r>
      <w:r w:rsidR="00984539">
        <w:t>свистит</w:t>
      </w:r>
      <w:r>
        <w:t xml:space="preserve"> в ушах, в нос бьет запах гнили и паленой шерсти.</w:t>
      </w:r>
      <w:r w:rsidR="00BE6B51">
        <w:t xml:space="preserve"> Из тьмы в кривой ухмылке хищно прорезается пасть с шестью рядами мелких острых зубов.</w:t>
      </w:r>
    </w:p>
    <w:p w14:paraId="33E747F3" w14:textId="77777777" w:rsidR="00BE6B51" w:rsidRDefault="00BE6B51" w:rsidP="00EF18A1"/>
    <w:p w14:paraId="4AC00A52" w14:textId="77777777" w:rsidR="00BE6B51" w:rsidRDefault="00BE6B51" w:rsidP="00EF18A1">
      <w:r>
        <w:t xml:space="preserve">— Ты чего не спишь?! </w:t>
      </w:r>
      <w:r>
        <w:t xml:space="preserve">— вспышка света взрывает тьму, перед глазами пляшут разноцветные точки. </w:t>
      </w:r>
      <w:r>
        <w:t xml:space="preserve">— Орешь на всю квартиру, на часы хоть смотрел?! </w:t>
      </w:r>
    </w:p>
    <w:p w14:paraId="4458CBD9" w14:textId="77777777" w:rsidR="00D906CC" w:rsidRDefault="00BE6B51" w:rsidP="00EF18A1">
      <w:r>
        <w:t>Мама. На этот раз спасен. Но больше сюда я не приду. Ни за какие коврижки!</w:t>
      </w:r>
    </w:p>
    <w:p w14:paraId="1D91186E" w14:textId="77777777" w:rsidR="00BE6B51" w:rsidRDefault="00BE6B51" w:rsidP="00EF18A1"/>
    <w:p w14:paraId="6262EA35" w14:textId="77777777" w:rsidR="00BE6B51" w:rsidRDefault="00BE6B51" w:rsidP="00EF18A1">
      <w:r>
        <w:rPr>
          <w:lang w:val="en-US"/>
        </w:rPr>
        <w:t>#</w:t>
      </w:r>
      <w:proofErr w:type="spellStart"/>
      <w:r>
        <w:t>вершители_шторма</w:t>
      </w:r>
      <w:proofErr w:type="spellEnd"/>
    </w:p>
    <w:p w14:paraId="07BFE094" w14:textId="77777777" w:rsidR="00BE6B51" w:rsidRPr="00BE6B51" w:rsidRDefault="00BE6B51" w:rsidP="00EF18A1">
      <w:r>
        <w:rPr>
          <w:lang w:val="en-US"/>
        </w:rPr>
        <w:lastRenderedPageBreak/>
        <w:t>#</w:t>
      </w:r>
      <w:proofErr w:type="spellStart"/>
      <w:r>
        <w:t>следуй_за_штормом</w:t>
      </w:r>
      <w:bookmarkEnd w:id="0"/>
      <w:proofErr w:type="spellEnd"/>
    </w:p>
    <w:sectPr w:rsidR="00BE6B51" w:rsidRPr="00BE6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A1"/>
    <w:rsid w:val="000831F3"/>
    <w:rsid w:val="001C1353"/>
    <w:rsid w:val="00295323"/>
    <w:rsid w:val="004764A6"/>
    <w:rsid w:val="004E08D8"/>
    <w:rsid w:val="005F7D60"/>
    <w:rsid w:val="00800675"/>
    <w:rsid w:val="00984539"/>
    <w:rsid w:val="00BE6B51"/>
    <w:rsid w:val="00D24942"/>
    <w:rsid w:val="00D45200"/>
    <w:rsid w:val="00D906CC"/>
    <w:rsid w:val="00EF18A1"/>
    <w:rsid w:val="00FB124B"/>
    <w:rsid w:val="00FC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B09F"/>
  <w15:chartTrackingRefBased/>
  <w15:docId w15:val="{92164B7F-199E-464A-AC51-7AC74F3F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CD7EF-4F73-467E-B465-835889E3B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0C25E-9A33-441C-AEE9-868E0E10C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ECBC8-2704-40DF-9945-C299BEBA9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</cp:lastModifiedBy>
  <cp:revision>1</cp:revision>
  <dcterms:created xsi:type="dcterms:W3CDTF">2019-11-30T13:08:00Z</dcterms:created>
  <dcterms:modified xsi:type="dcterms:W3CDTF">2019-11-30T17:07:00Z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