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#важное Отзыв читателя</w:t>
      </w:r>
    </w:p>
    <w:p>
      <w:r/>
    </w:p>
    <w:p>
      <w:r>
        <w:t>Приветствую, братья и сестры!</w:t>
      </w:r>
    </w:p>
    <w:p>
      <w:r/>
    </w:p>
    <w:p>
      <w:r>
        <w:t>Вот смотрю я на вас и думаю: вот как можно быть такими крутыми? Каждый раз отбирать топ все труднее и труднее. Ваши истории просто выворачивают душу наизнанку, заставляют смеяться и плакать, а порой и серьезно задуматься о жизни. Пока читал – кое-чему у вас научился, у некоторых даже перенял какие-то приемы стиля. Просто проваливаешься в истории, и каждый раз все глубже и глубже. Над некоторыми просто в голос ревел, хоть довести меня до слез очень непросто.</w:t>
      </w:r>
    </w:p>
    <w:p>
      <w:r/>
    </w:p>
    <w:p>
      <w:r>
        <w:t>Радует то, что качество работ серьезно возросло. Чувствуется кропотливая работа над каждым текстом. Ошибок все меньше и меньше, хотя порой попадаются. Так, совсем мизер, грубых в сегодняшних текстах я не заметил. На абзацы текст уже разбивают практически все, это огромный плюс.</w:t>
      </w:r>
    </w:p>
    <w:p>
      <w:r/>
    </w:p>
    <w:p>
      <w:r>
        <w:t xml:space="preserve">Очень радуют обсуждения в комментариях: они все такие теплые, по-настоящему душевные. Видимо, эксперимент по критике и получению обратной связи прошел удачно. </w:t>
      </w:r>
    </w:p>
    <w:p>
      <w:r/>
    </w:p>
    <w:p>
      <w:r>
        <w:t>Хочется сказать пару слов о ваших легендах. Все мы живем в разных местах одной большой страны, в разных часовых поясах. Узнать разные истории со всех ее концов  было безумно интересно. Каждая из них по-своему самобытна. Что показательно – в легендах были не только ужастики, хотя они запоминаются лучше всего. Были также некоторые приметы и обычаи тех мест, где происходит история. Истории вызывают разные эмоции: от липкого страха до слез, от теплой радости до интриги. Очень разные истории, и каждую прочитал с удовольствием.</w:t>
      </w:r>
    </w:p>
    <w:p>
      <w:r/>
    </w:p>
    <w:p>
      <w:r>
        <w:t>Братья и сестры, хочу сказать только одно: не останавливайтесь! Продолжайте жечь до самого конца! Вы сильны, красивы, талантливы и невероятно круты! Да что там говорить: я горжусь тем, что принимаю участие в этом потрясающем Событии рядом с вами. Спасибо вам от всей души! Зажигайте, и да пребудет с вами Сила!</w:t>
      </w:r>
    </w:p>
    <w:p>
      <w:r/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Иллюстрация" w:pos="below" w:numFmt="decimal"/>
    <w:caption w:name="Картинка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shapeDefaults>
    <o:shapedefaults v:ext="edit" spidmax="1026"/>
    <o:shapelayout v:ext="edit">
      <o:rules v:ext="edit"/>
    </o:shapelayout>
  </w:shapeDefaults>
  <w:tmPrefOne w:val="16"/>
  <w:tmPrefTwo w:val="1"/>
  <w:tmFmtPref w:val="59140916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14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564249952" w:val="763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paragraph" w:styleId="1">
    <w:name w:val="heading 1"/>
    <w:qFormat/>
    <w:basedOn w:val=""/>
    <w:next w:val="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qFormat/>
    <w:basedOn w:val="1"/>
    <w:next w:val=""/>
    <w:pPr>
      <w:outlineLvl w:val="1"/>
    </w:pPr>
    <w:rPr>
      <w:sz w:val="32"/>
      <w:szCs w:val="32"/>
    </w:rPr>
  </w:style>
  <w:style w:type="paragraph" w:styleId="3">
    <w:name w:val="heading 3"/>
    <w:qFormat/>
    <w:basedOn w:val="2"/>
    <w:next w:val=""/>
    <w:pPr>
      <w:outlineLvl w:val="2"/>
    </w:pPr>
    <w:rPr>
      <w:sz w:val="28"/>
      <w:szCs w:val="28"/>
    </w:rPr>
  </w:style>
  <w:style w:type="character" w:styleId="" w:default="1">
    <w:name w:val="Default Paragraph 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paragraph" w:styleId="1">
    <w:name w:val="heading 1"/>
    <w:qFormat/>
    <w:basedOn w:val=""/>
    <w:next w:val="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qFormat/>
    <w:basedOn w:val="1"/>
    <w:next w:val=""/>
    <w:pPr>
      <w:outlineLvl w:val="1"/>
    </w:pPr>
    <w:rPr>
      <w:sz w:val="32"/>
      <w:szCs w:val="32"/>
    </w:rPr>
  </w:style>
  <w:style w:type="paragraph" w:styleId="3">
    <w:name w:val="heading 3"/>
    <w:qFormat/>
    <w:basedOn w:val="2"/>
    <w:next w:val=""/>
    <w:pPr>
      <w:outlineLvl w:val="2"/>
    </w:pPr>
    <w:rPr>
      <w:sz w:val="28"/>
      <w:szCs w:val="28"/>
    </w:rPr>
  </w:style>
  <w:style w:type="character" w:styleId="" w:default="1">
    <w:name w:val="Default Paragraph 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2016 rev.763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2019-07-28T00:58:22Z</dcterms:created>
  <dcterms:modified xsi:type="dcterms:W3CDTF">2019-07-28T01:52:32Z</dcterms:modified>
</cp:coreProperties>
</file>