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Lê Vũ Bảo Anh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Le Vu Bao Anh SV10x10x12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