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Đoàn Minh Ánh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Doan Minh Anh SV10x10x8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