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1443C" w14:textId="4446660F" w:rsidR="0055712B" w:rsidRDefault="00450EE4">
      <w:pPr>
        <w:rPr>
          <w:lang w:val="en-GB"/>
        </w:rPr>
      </w:pPr>
      <w:r>
        <w:rPr>
          <w:lang w:val="en-GB"/>
        </w:rPr>
        <w:t>Java Script Developer</w:t>
      </w:r>
    </w:p>
    <w:p w14:paraId="5C28D031" w14:textId="15AC34B8" w:rsidR="00450EE4" w:rsidRDefault="00450EE4">
      <w:pPr>
        <w:rPr>
          <w:lang w:val="en-GB"/>
        </w:rPr>
      </w:pPr>
      <w:r>
        <w:rPr>
          <w:noProof/>
        </w:rPr>
        <w:drawing>
          <wp:inline distT="0" distB="0" distL="0" distR="0" wp14:anchorId="4D5BB059" wp14:editId="02C6BC87">
            <wp:extent cx="5943600" cy="3183890"/>
            <wp:effectExtent l="0" t="0" r="0" b="0"/>
            <wp:docPr id="14552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4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F2F0B" wp14:editId="21CBD3BA">
            <wp:extent cx="5943600" cy="3469005"/>
            <wp:effectExtent l="0" t="0" r="0" b="0"/>
            <wp:docPr id="9016083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0832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BFA9" w14:textId="77777777" w:rsidR="00450EE4" w:rsidRDefault="00450EE4">
      <w:pPr>
        <w:rPr>
          <w:lang w:val="en-GB"/>
        </w:rPr>
      </w:pPr>
    </w:p>
    <w:p w14:paraId="1E86E9BF" w14:textId="77777777" w:rsidR="00450EE4" w:rsidRDefault="00450EE4">
      <w:pPr>
        <w:rPr>
          <w:lang w:val="en-GB"/>
        </w:rPr>
      </w:pPr>
    </w:p>
    <w:p w14:paraId="07178AE3" w14:textId="77777777" w:rsidR="00450EE4" w:rsidRDefault="00450EE4">
      <w:pPr>
        <w:rPr>
          <w:lang w:val="en-GB"/>
        </w:rPr>
      </w:pPr>
    </w:p>
    <w:p w14:paraId="54B06D34" w14:textId="77777777" w:rsidR="00450EE4" w:rsidRDefault="00450EE4">
      <w:pPr>
        <w:rPr>
          <w:lang w:val="en-GB"/>
        </w:rPr>
      </w:pPr>
    </w:p>
    <w:p w14:paraId="68063A76" w14:textId="6988FDB2" w:rsidR="00450EE4" w:rsidRDefault="00450EE4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5FB2C0B" wp14:editId="791ABDD2">
            <wp:extent cx="5943600" cy="3364865"/>
            <wp:effectExtent l="0" t="0" r="0" b="6985"/>
            <wp:docPr id="176081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19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1A8">
        <w:rPr>
          <w:noProof/>
        </w:rPr>
        <w:drawing>
          <wp:inline distT="0" distB="0" distL="0" distR="0" wp14:anchorId="4779769F" wp14:editId="1F4BBF8B">
            <wp:extent cx="5943600" cy="3070860"/>
            <wp:effectExtent l="0" t="0" r="0" b="0"/>
            <wp:docPr id="53436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67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4DAE" w14:textId="77777777" w:rsidR="00D651A8" w:rsidRDefault="00D651A8">
      <w:pPr>
        <w:rPr>
          <w:lang w:val="en-GB"/>
        </w:rPr>
      </w:pPr>
    </w:p>
    <w:p w14:paraId="46FA5A32" w14:textId="77777777" w:rsidR="00D651A8" w:rsidRDefault="00D651A8">
      <w:pPr>
        <w:rPr>
          <w:lang w:val="en-GB"/>
        </w:rPr>
      </w:pPr>
    </w:p>
    <w:p w14:paraId="2E64D1E6" w14:textId="77777777" w:rsidR="00D651A8" w:rsidRDefault="00D651A8">
      <w:pPr>
        <w:rPr>
          <w:lang w:val="en-GB"/>
        </w:rPr>
      </w:pPr>
    </w:p>
    <w:p w14:paraId="4A68CA24" w14:textId="77777777" w:rsidR="00D651A8" w:rsidRDefault="00D651A8">
      <w:pPr>
        <w:rPr>
          <w:lang w:val="en-GB"/>
        </w:rPr>
      </w:pPr>
    </w:p>
    <w:p w14:paraId="25F722D6" w14:textId="77777777" w:rsidR="00D651A8" w:rsidRDefault="00D651A8">
      <w:pPr>
        <w:rPr>
          <w:lang w:val="en-GB"/>
        </w:rPr>
      </w:pPr>
    </w:p>
    <w:p w14:paraId="458301EC" w14:textId="77777777" w:rsidR="00D651A8" w:rsidRDefault="00D651A8">
      <w:pPr>
        <w:rPr>
          <w:lang w:val="en-GB"/>
        </w:rPr>
      </w:pPr>
    </w:p>
    <w:p w14:paraId="2FB70E13" w14:textId="010E319A" w:rsidR="00D651A8" w:rsidRDefault="00D651A8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3EAC794" wp14:editId="13053009">
            <wp:extent cx="5943600" cy="3371850"/>
            <wp:effectExtent l="0" t="0" r="0" b="0"/>
            <wp:docPr id="32770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8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18C42" wp14:editId="3DC337EF">
            <wp:extent cx="5943600" cy="3207385"/>
            <wp:effectExtent l="0" t="0" r="0" b="0"/>
            <wp:docPr id="119647752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7522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DF25" w14:textId="77777777" w:rsidR="00D651A8" w:rsidRDefault="00D651A8">
      <w:pPr>
        <w:rPr>
          <w:lang w:val="en-GB"/>
        </w:rPr>
      </w:pPr>
    </w:p>
    <w:p w14:paraId="2D7D0AF8" w14:textId="77777777" w:rsidR="00D651A8" w:rsidRDefault="00D651A8">
      <w:pPr>
        <w:rPr>
          <w:lang w:val="en-GB"/>
        </w:rPr>
      </w:pPr>
    </w:p>
    <w:p w14:paraId="624362B3" w14:textId="77777777" w:rsidR="00D651A8" w:rsidRDefault="00D651A8">
      <w:pPr>
        <w:rPr>
          <w:lang w:val="en-GB"/>
        </w:rPr>
      </w:pPr>
    </w:p>
    <w:p w14:paraId="6183D742" w14:textId="77777777" w:rsidR="00D651A8" w:rsidRDefault="00D651A8">
      <w:pPr>
        <w:rPr>
          <w:lang w:val="en-GB"/>
        </w:rPr>
      </w:pPr>
    </w:p>
    <w:p w14:paraId="2287B26B" w14:textId="77777777" w:rsidR="00D651A8" w:rsidRDefault="00D651A8">
      <w:pPr>
        <w:rPr>
          <w:lang w:val="en-GB"/>
        </w:rPr>
      </w:pPr>
    </w:p>
    <w:p w14:paraId="25C9B8DA" w14:textId="5CD63146" w:rsidR="00D651A8" w:rsidRDefault="00D651A8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02D20F9" wp14:editId="2D47EC64">
            <wp:extent cx="5943600" cy="2360930"/>
            <wp:effectExtent l="0" t="0" r="0" b="1270"/>
            <wp:docPr id="1091900434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00434" name="Picture 1" descr="A close 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3099" w14:textId="77777777" w:rsidR="00450EE4" w:rsidRDefault="00450EE4">
      <w:pPr>
        <w:rPr>
          <w:lang w:val="en-GB"/>
        </w:rPr>
      </w:pPr>
    </w:p>
    <w:p w14:paraId="0088B580" w14:textId="77777777" w:rsidR="00450EE4" w:rsidRDefault="00450EE4">
      <w:pPr>
        <w:rPr>
          <w:lang w:val="en-GB"/>
        </w:rPr>
      </w:pPr>
    </w:p>
    <w:p w14:paraId="15A29CCE" w14:textId="77777777" w:rsidR="00450EE4" w:rsidRDefault="00450EE4">
      <w:pPr>
        <w:rPr>
          <w:lang w:val="en-GB"/>
        </w:rPr>
      </w:pPr>
    </w:p>
    <w:p w14:paraId="62ABBF8D" w14:textId="77777777" w:rsidR="00450EE4" w:rsidRDefault="00450EE4">
      <w:pPr>
        <w:rPr>
          <w:lang w:val="en-GB"/>
        </w:rPr>
      </w:pPr>
    </w:p>
    <w:p w14:paraId="4AFF057F" w14:textId="77777777" w:rsidR="00450EE4" w:rsidRDefault="00450EE4">
      <w:pPr>
        <w:rPr>
          <w:lang w:val="en-GB"/>
        </w:rPr>
      </w:pPr>
    </w:p>
    <w:p w14:paraId="14277D5C" w14:textId="77777777" w:rsidR="00450EE4" w:rsidRPr="00450EE4" w:rsidRDefault="00450EE4">
      <w:pPr>
        <w:rPr>
          <w:lang w:val="en-GB"/>
        </w:rPr>
      </w:pPr>
    </w:p>
    <w:sectPr w:rsidR="00450EE4" w:rsidRPr="00450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E4"/>
    <w:rsid w:val="00450EE4"/>
    <w:rsid w:val="00466C47"/>
    <w:rsid w:val="0055712B"/>
    <w:rsid w:val="00683B1D"/>
    <w:rsid w:val="00811A6E"/>
    <w:rsid w:val="00D6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73F6"/>
  <w15:chartTrackingRefBased/>
  <w15:docId w15:val="{EDFC160A-98A7-4AD2-A710-FF8ED0B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Chinwendu Nworgu</dc:creator>
  <cp:keywords/>
  <dc:description/>
  <cp:lastModifiedBy>Chinwendu Nworgu</cp:lastModifiedBy>
  <cp:revision>1</cp:revision>
  <dcterms:created xsi:type="dcterms:W3CDTF">2025-02-12T14:44:00Z</dcterms:created>
  <dcterms:modified xsi:type="dcterms:W3CDTF">2025-02-12T15:03:00Z</dcterms:modified>
</cp:coreProperties>
</file>