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فسحة المدرسي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سحة المدرسي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