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العيد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العيد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كسوة العيد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