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لطالب جامعي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لطالب جامعي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الكفالة التعليمية لطالب جامعي (زكاة)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لطالب جامعي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الكفالة التعليمية لطالب جامعي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