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A195" w14:textId="77777777" w:rsidR="002464C9" w:rsidRDefault="002464C9" w:rsidP="002464C9">
      <w:r>
        <w:t xml:space="preserve">1.- abrir </w:t>
      </w:r>
      <w:proofErr w:type="spellStart"/>
      <w:r>
        <w:t>sql</w:t>
      </w:r>
      <w:proofErr w:type="spellEnd"/>
      <w:r>
        <w:t xml:space="preserve"> server y crear un usuario "</w:t>
      </w:r>
      <w:proofErr w:type="spellStart"/>
      <w:r>
        <w:t>Certificacion_I</w:t>
      </w:r>
      <w:proofErr w:type="spellEnd"/>
      <w:r>
        <w:t>" y la contraseña del 123456</w:t>
      </w:r>
    </w:p>
    <w:p w14:paraId="1262E322" w14:textId="44E8FDD8" w:rsidR="002464C9" w:rsidRDefault="002464C9" w:rsidP="002464C9">
      <w:r>
        <w:tab/>
      </w:r>
      <w:r>
        <w:rPr>
          <w:noProof/>
        </w:rPr>
        <w:drawing>
          <wp:inline distT="0" distB="0" distL="0" distR="0" wp14:anchorId="7C423651" wp14:editId="616042A1">
            <wp:extent cx="4747260" cy="286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EA5A" w14:textId="395F1BC4" w:rsidR="00F35B33" w:rsidRDefault="002464C9" w:rsidP="002464C9">
      <w:r>
        <w:t>2.- la base de datos de llama DBProyecto2</w:t>
      </w:r>
    </w:p>
    <w:p w14:paraId="10B8EEF2" w14:textId="555DB44A" w:rsidR="002464C9" w:rsidRDefault="002464C9" w:rsidP="002464C9">
      <w:r>
        <w:tab/>
      </w:r>
      <w:r>
        <w:rPr>
          <w:noProof/>
        </w:rPr>
        <w:drawing>
          <wp:inline distT="0" distB="0" distL="0" distR="0" wp14:anchorId="3F3BCD67" wp14:editId="6723F954">
            <wp:extent cx="3998656" cy="10287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92" b="81679"/>
                    <a:stretch/>
                  </pic:blipFill>
                  <pic:spPr bwMode="auto">
                    <a:xfrm>
                      <a:off x="0" y="0"/>
                      <a:ext cx="4009097" cy="10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A58A0" w14:textId="57406B5C" w:rsidR="002464C9" w:rsidRDefault="002464C9" w:rsidP="002464C9">
      <w:r>
        <w:t>3.- Instalar el “</w:t>
      </w:r>
      <w:proofErr w:type="spellStart"/>
      <w:r>
        <w:t>script.sql</w:t>
      </w:r>
      <w:proofErr w:type="spellEnd"/>
      <w:r>
        <w:t xml:space="preserve">” en </w:t>
      </w:r>
      <w:proofErr w:type="spellStart"/>
      <w:r>
        <w:t>sql</w:t>
      </w:r>
      <w:proofErr w:type="spellEnd"/>
      <w:r>
        <w:t xml:space="preserve"> server</w:t>
      </w:r>
    </w:p>
    <w:p w14:paraId="5D637BBE" w14:textId="099147EE" w:rsidR="00FB408D" w:rsidRDefault="00FB408D" w:rsidP="002464C9">
      <w:r>
        <w:rPr>
          <w:noProof/>
        </w:rPr>
        <w:drawing>
          <wp:inline distT="0" distB="0" distL="0" distR="0" wp14:anchorId="25304DFE" wp14:editId="1F89EE8D">
            <wp:extent cx="3464560" cy="2372995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2" t="7978"/>
                    <a:stretch/>
                  </pic:blipFill>
                  <pic:spPr bwMode="auto">
                    <a:xfrm>
                      <a:off x="0" y="0"/>
                      <a:ext cx="346456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2B7C" w14:textId="2D9BE52F" w:rsidR="00FB408D" w:rsidRDefault="00FB408D" w:rsidP="002464C9"/>
    <w:p w14:paraId="50B3FE03" w14:textId="24248CF0" w:rsidR="00FB408D" w:rsidRDefault="00FB408D" w:rsidP="002464C9"/>
    <w:p w14:paraId="293F907B" w14:textId="0696887E" w:rsidR="00FB408D" w:rsidRDefault="00FB408D" w:rsidP="002464C9"/>
    <w:p w14:paraId="57FEFA07" w14:textId="6BCAB77B" w:rsidR="00FB408D" w:rsidRDefault="00FB408D" w:rsidP="002464C9"/>
    <w:p w14:paraId="5AEDDAD3" w14:textId="77777777" w:rsidR="00FB408D" w:rsidRDefault="00FB408D" w:rsidP="002464C9"/>
    <w:p w14:paraId="21F901AC" w14:textId="537F09EB" w:rsidR="002464C9" w:rsidRDefault="002464C9" w:rsidP="002464C9">
      <w:r>
        <w:lastRenderedPageBreak/>
        <w:t xml:space="preserve">4.- abrir el proyecto </w:t>
      </w:r>
      <w:proofErr w:type="spellStart"/>
      <w:r>
        <w:t>backend</w:t>
      </w:r>
      <w:proofErr w:type="spellEnd"/>
      <w:r>
        <w:t xml:space="preserve"> y editar la cadena de conexión “en </w:t>
      </w: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 xml:space="preserve"> y en </w:t>
      </w:r>
      <w:proofErr w:type="spellStart"/>
      <w:r>
        <w:t>web.config</w:t>
      </w:r>
      <w:proofErr w:type="spellEnd"/>
      <w:r>
        <w:t>”</w:t>
      </w:r>
    </w:p>
    <w:p w14:paraId="4BAC6665" w14:textId="598B0276" w:rsidR="002464C9" w:rsidRDefault="002464C9" w:rsidP="002464C9">
      <w:r>
        <w:rPr>
          <w:noProof/>
        </w:rPr>
        <w:drawing>
          <wp:inline distT="0" distB="0" distL="0" distR="0" wp14:anchorId="677D73A7" wp14:editId="18BB03BC">
            <wp:extent cx="4747260" cy="26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58" b="49734"/>
                    <a:stretch/>
                  </pic:blipFill>
                  <pic:spPr bwMode="auto">
                    <a:xfrm>
                      <a:off x="0" y="0"/>
                      <a:ext cx="4747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7863" w14:textId="4B3C47B8" w:rsidR="002464C9" w:rsidRPr="002464C9" w:rsidRDefault="002464C9" w:rsidP="002464C9">
      <w:pPr>
        <w:rPr>
          <w:lang w:val="en-US"/>
        </w:rPr>
      </w:pP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64C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Entities_Bio</w:t>
      </w:r>
      <w:proofErr w:type="spellEnd"/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metadata=res://*/Modelo_eC_Bio.csdl|res://*/Modelo_eC_Bio.ssdl|res://*/Modelo_eC_Bio.msl;provider=System.Data.SqlClient;provider connection string=</w:t>
      </w:r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&amp;</w:t>
      </w:r>
      <w:proofErr w:type="spellStart"/>
      <w:proofErr w:type="gramStart"/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quot;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proofErr w:type="spellEnd"/>
      <w:proofErr w:type="gramEnd"/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source=</w:t>
      </w:r>
      <w:r w:rsidRPr="002464C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DESKTOP-JOTNL5T\</w:t>
      </w:r>
      <w:proofErr w:type="spellStart"/>
      <w:r w:rsidRPr="002464C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SQLEXPRESS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spellEnd"/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catalog=DBProyecto2;user id=Certificacion_I;password=123456;MultipleActiveResultSets=True;App=EntityFramework</w:t>
      </w:r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464C9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>System.Data.EntityClient</w:t>
      </w:r>
      <w:proofErr w:type="spellEnd"/>
      <w:r w:rsidRPr="002464C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64C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3ED58A" w14:textId="77777777" w:rsidR="002464C9" w:rsidRDefault="002464C9" w:rsidP="002464C9">
      <w:pPr>
        <w:rPr>
          <w:lang w:val="en-US"/>
        </w:rPr>
      </w:pPr>
    </w:p>
    <w:p w14:paraId="5850F80E" w14:textId="47F21552" w:rsidR="002464C9" w:rsidRPr="002464C9" w:rsidRDefault="002464C9" w:rsidP="002464C9">
      <w:r w:rsidRPr="002464C9">
        <w:t xml:space="preserve">5.- </w:t>
      </w:r>
      <w:proofErr w:type="spellStart"/>
      <w:r w:rsidRPr="002464C9">
        <w:t>actualizer</w:t>
      </w:r>
      <w:proofErr w:type="spellEnd"/>
      <w:r w:rsidRPr="002464C9">
        <w:t xml:space="preserve"> el</w:t>
      </w:r>
      <w:r>
        <w:t xml:space="preserve"> “</w:t>
      </w:r>
      <w:proofErr w:type="spellStart"/>
      <w:r w:rsidRPr="002464C9">
        <w:t>Modelo_eC_Bio.edmx</w:t>
      </w:r>
      <w:proofErr w:type="spellEnd"/>
      <w:r>
        <w:t>”</w:t>
      </w:r>
    </w:p>
    <w:p w14:paraId="67A4173F" w14:textId="2D51F0B3" w:rsidR="002464C9" w:rsidRPr="002464C9" w:rsidRDefault="002464C9" w:rsidP="002464C9">
      <w:r>
        <w:rPr>
          <w:noProof/>
        </w:rPr>
        <w:drawing>
          <wp:inline distT="0" distB="0" distL="0" distR="0" wp14:anchorId="3B8BC351" wp14:editId="03B238C0">
            <wp:extent cx="2705100" cy="2806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199" t="7776" b="48328"/>
                    <a:stretch/>
                  </pic:blipFill>
                  <pic:spPr bwMode="auto">
                    <a:xfrm>
                      <a:off x="0" y="0"/>
                      <a:ext cx="2711896" cy="281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F11AE" w14:textId="214A4008" w:rsidR="002464C9" w:rsidRPr="002464C9" w:rsidRDefault="002464C9" w:rsidP="002464C9">
      <w:r w:rsidRPr="002464C9">
        <w:t>Limpiar compilar y correr</w:t>
      </w:r>
      <w:r>
        <w:t xml:space="preserve"> en el back y en el front</w:t>
      </w:r>
    </w:p>
    <w:sectPr w:rsidR="002464C9" w:rsidRPr="0024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C9"/>
    <w:rsid w:val="002464C9"/>
    <w:rsid w:val="00F35B33"/>
    <w:rsid w:val="00FB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8D73"/>
  <w15:chartTrackingRefBased/>
  <w15:docId w15:val="{6EB59743-3589-453C-98C0-3016A0B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STEEVEN O�A PAUCAR</dc:creator>
  <cp:keywords/>
  <dc:description/>
  <cp:lastModifiedBy>EDWIN STEEVEN O�A PAUCAR</cp:lastModifiedBy>
  <cp:revision>2</cp:revision>
  <dcterms:created xsi:type="dcterms:W3CDTF">2021-07-06T02:10:00Z</dcterms:created>
  <dcterms:modified xsi:type="dcterms:W3CDTF">2021-07-06T02:21:00Z</dcterms:modified>
</cp:coreProperties>
</file>