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9D619" w14:textId="46D73FDC" w:rsidR="00323851" w:rsidRDefault="00323851" w:rsidP="00323851">
      <w:pPr>
        <w:pStyle w:val="Heading1"/>
      </w:pPr>
      <w:bookmarkStart w:id="0" w:name="_Toc145065575"/>
      <w:bookmarkStart w:id="1" w:name="_Toc208388585"/>
      <w:r>
        <w:t>Building and Calibrating a Photometer</w:t>
      </w:r>
      <w:bookmarkEnd w:id="0"/>
      <w:bookmarkEnd w:id="1"/>
      <w:r>
        <w:t xml:space="preserve"> </w:t>
      </w:r>
    </w:p>
    <w:p w14:paraId="301766CF" w14:textId="77777777" w:rsidR="00323851" w:rsidRDefault="00323851" w:rsidP="00323851">
      <w:pPr>
        <w:pStyle w:val="Heading2"/>
      </w:pPr>
      <w:r>
        <w:t>Introduction</w:t>
      </w:r>
    </w:p>
    <w:p w14:paraId="0CCFD211" w14:textId="77777777" w:rsidR="00323851" w:rsidRDefault="00323851" w:rsidP="00323851">
      <w:r>
        <w:t>Many research groups in the department make use of sensors to measure things in chemistry in an automated fashion. This is especially common within groups in Atmospheric Chemistry at York, who use a wide variety of sensors to measure temperature, concentrations of gases, humidity, particulate concentrations and similar parameters. Sensors also make up most of the commercial instrumentation you will have encountered, such as spectroscopic techniques, pH or conductivity meters and electrochemical probes. In this practical, you will build a single-wavelength photometer, learning about how a UV-Vis spectrometer works, and how sensors are used in chemistry.</w:t>
      </w:r>
    </w:p>
    <w:p w14:paraId="1BBA98DD" w14:textId="77777777" w:rsidR="00323851" w:rsidRDefault="00323851" w:rsidP="00323851">
      <w:r>
        <w:t xml:space="preserve">Pretty much all sensors, ultimately result in providing a voltage output, which is how we measure the variation. This may be directly a voltage output from the sensor, or we may first convert a related unit into a voltage. In this photometer, we will be using a photodiode. When light (photons) </w:t>
      </w:r>
      <w:proofErr w:type="gramStart"/>
      <w:r>
        <w:t>react</w:t>
      </w:r>
      <w:proofErr w:type="gramEnd"/>
      <w:r>
        <w:t xml:space="preserve"> the photodiode, this generates a current, and it is normal practice to then convert this current (and in the process amplifying it) into a voltage which we can measure.</w:t>
      </w:r>
    </w:p>
    <w:p w14:paraId="60872316" w14:textId="77777777" w:rsidR="00323851" w:rsidRDefault="00323851" w:rsidP="00323851">
      <w:r>
        <w:t xml:space="preserve">The generated voltage can easily be measured using a voltmeter (often as part of a </w:t>
      </w:r>
      <w:proofErr w:type="spellStart"/>
      <w:r>
        <w:t>multimeter</w:t>
      </w:r>
      <w:proofErr w:type="spellEnd"/>
      <w:r>
        <w:t>), which is what you will use here. However, it is a relatively easy step to input a voltage into a data acquisition device (DAQ) in order to connect the sensor (or multiple sensors) to a computer to allow for automated measurement. These measurements could be very fast, maybe making many measurements over a millisecond timescale (for example to measure stopped-flow kinetics), or over a prolonged period (</w:t>
      </w:r>
      <w:proofErr w:type="gramStart"/>
      <w:r>
        <w:t>e.g.</w:t>
      </w:r>
      <w:proofErr w:type="gramEnd"/>
      <w:r>
        <w:t xml:space="preserve"> every minute over a year for climate recording).</w:t>
      </w:r>
    </w:p>
    <w:p w14:paraId="3B59E3CD" w14:textId="77777777" w:rsidR="00323851" w:rsidRDefault="00323851" w:rsidP="00323851">
      <w:pPr>
        <w:spacing w:after="0"/>
      </w:pPr>
      <w:r>
        <w:t>Most instruments also require calibration to give meaning to the data which is being recorded. For instance, a thermocouple would provide a change in the measured voltage with changing temperature, but it needs to have voltages measured at known temperatures to provide calibration, much in the same way as the markings on a glass spirit thermometer are applied. For the photometer you will produce, you will calibrate your photometer using solutions of known concentration and measuring the output voltage. This will allow you to plot a calibration graph, demonstrate the Beer-Lambert Law, and measure the concentration of an unknown solution.</w:t>
      </w:r>
    </w:p>
    <w:p w14:paraId="0284FD07" w14:textId="77777777" w:rsidR="00323851" w:rsidRDefault="00323851" w:rsidP="00323851">
      <w:r>
        <w:br w:type="page"/>
      </w:r>
    </w:p>
    <w:p w14:paraId="42EBA8F2" w14:textId="77777777" w:rsidR="00323851" w:rsidRDefault="00323851" w:rsidP="00323851">
      <w:pPr>
        <w:pStyle w:val="Heading2"/>
        <w:rPr>
          <w:b w:val="0"/>
        </w:rPr>
      </w:pPr>
      <w:r>
        <w:lastRenderedPageBreak/>
        <w:t>Risk assessment</w:t>
      </w:r>
    </w:p>
    <w:tbl>
      <w:tblPr>
        <w:tblStyle w:val="TableGrid"/>
        <w:tblW w:w="5000" w:type="pct"/>
        <w:jc w:val="center"/>
        <w:tblLayout w:type="fixed"/>
        <w:tblLook w:val="04A0" w:firstRow="1" w:lastRow="0" w:firstColumn="1" w:lastColumn="0" w:noHBand="0" w:noVBand="1"/>
      </w:tblPr>
      <w:tblGrid>
        <w:gridCol w:w="2506"/>
        <w:gridCol w:w="5768"/>
        <w:gridCol w:w="1921"/>
      </w:tblGrid>
      <w:tr w:rsidR="00323851" w:rsidRPr="009F3581" w14:paraId="66AA73D8" w14:textId="77777777" w:rsidTr="00583A20">
        <w:trPr>
          <w:trHeight w:val="86"/>
          <w:tblHeader/>
          <w:jc w:val="center"/>
        </w:trPr>
        <w:tc>
          <w:tcPr>
            <w:tcW w:w="1229" w:type="pct"/>
            <w:vAlign w:val="center"/>
          </w:tcPr>
          <w:p w14:paraId="65BD169E" w14:textId="77777777" w:rsidR="00323851" w:rsidRPr="00607133" w:rsidRDefault="00323851" w:rsidP="00583A20">
            <w:pPr>
              <w:pStyle w:val="RiskAssessment"/>
            </w:pPr>
            <w:r w:rsidRPr="00A36BE4">
              <w:rPr>
                <w:b/>
              </w:rPr>
              <w:t>Chemical</w:t>
            </w:r>
          </w:p>
        </w:tc>
        <w:tc>
          <w:tcPr>
            <w:tcW w:w="2829" w:type="pct"/>
            <w:vAlign w:val="center"/>
          </w:tcPr>
          <w:p w14:paraId="22199FEA" w14:textId="77777777" w:rsidR="00323851" w:rsidRDefault="00323851" w:rsidP="00583A20">
            <w:pPr>
              <w:pStyle w:val="RiskAssessment"/>
            </w:pPr>
            <w:r w:rsidRPr="00BE60CC">
              <w:rPr>
                <w:b/>
              </w:rPr>
              <w:t>Hazard</w:t>
            </w:r>
          </w:p>
        </w:tc>
        <w:tc>
          <w:tcPr>
            <w:tcW w:w="942" w:type="pct"/>
            <w:vAlign w:val="center"/>
          </w:tcPr>
          <w:p w14:paraId="4C1898CB" w14:textId="77777777" w:rsidR="00323851" w:rsidRDefault="00323851" w:rsidP="00583A20">
            <w:pPr>
              <w:pStyle w:val="RiskAssessment"/>
              <w:jc w:val="center"/>
              <w:rPr>
                <w:noProof/>
              </w:rPr>
            </w:pPr>
            <w:r w:rsidRPr="00A36BE4">
              <w:rPr>
                <w:b/>
                <w:noProof/>
                <w:lang w:eastAsia="en-GB"/>
              </w:rPr>
              <w:t>Hazard symbol</w:t>
            </w:r>
          </w:p>
        </w:tc>
      </w:tr>
      <w:tr w:rsidR="00323851" w:rsidRPr="009F3581" w14:paraId="5B746B98" w14:textId="77777777" w:rsidTr="00583A20">
        <w:trPr>
          <w:trHeight w:val="86"/>
          <w:tblHeader/>
          <w:jc w:val="center"/>
        </w:trPr>
        <w:tc>
          <w:tcPr>
            <w:tcW w:w="1229" w:type="pct"/>
          </w:tcPr>
          <w:p w14:paraId="342B05FA" w14:textId="77777777" w:rsidR="00323851" w:rsidRPr="00607133" w:rsidRDefault="00323851" w:rsidP="00583A20">
            <w:pPr>
              <w:pStyle w:val="RiskAssessment"/>
            </w:pPr>
            <w:r w:rsidRPr="00607133">
              <w:t>Lead-free</w:t>
            </w:r>
          </w:p>
          <w:p w14:paraId="71911FDC" w14:textId="77777777" w:rsidR="00323851" w:rsidRPr="009F3581" w:rsidRDefault="00323851" w:rsidP="00583A20">
            <w:pPr>
              <w:pStyle w:val="RiskAssessment"/>
            </w:pPr>
            <w:r w:rsidRPr="00607133">
              <w:t>solder</w:t>
            </w:r>
          </w:p>
        </w:tc>
        <w:tc>
          <w:tcPr>
            <w:tcW w:w="2829" w:type="pct"/>
            <w:vAlign w:val="center"/>
          </w:tcPr>
          <w:p w14:paraId="6780252B" w14:textId="77777777" w:rsidR="00323851" w:rsidRDefault="00323851" w:rsidP="00583A20">
            <w:pPr>
              <w:pStyle w:val="RiskAssessment"/>
            </w:pPr>
            <w:r>
              <w:t>H333 May be harmful if inhaled.</w:t>
            </w:r>
          </w:p>
          <w:p w14:paraId="3A1ED257" w14:textId="77777777" w:rsidR="00323851" w:rsidRPr="009F3581" w:rsidRDefault="00323851" w:rsidP="00583A20">
            <w:pPr>
              <w:pStyle w:val="RiskAssessment"/>
            </w:pPr>
            <w:r>
              <w:t>H335 May cause respiratory irritation.</w:t>
            </w:r>
          </w:p>
        </w:tc>
        <w:tc>
          <w:tcPr>
            <w:tcW w:w="942" w:type="pct"/>
            <w:vAlign w:val="center"/>
          </w:tcPr>
          <w:p w14:paraId="4B7826C7" w14:textId="77777777" w:rsidR="00323851" w:rsidRPr="009F3581" w:rsidRDefault="00323851" w:rsidP="00583A20">
            <w:pPr>
              <w:pStyle w:val="RiskAssessment"/>
              <w:jc w:val="center"/>
            </w:pPr>
            <w:r>
              <w:rPr>
                <w:noProof/>
              </w:rPr>
              <w:drawing>
                <wp:inline distT="0" distB="0" distL="0" distR="0" wp14:anchorId="6975A670" wp14:editId="617F0F8C">
                  <wp:extent cx="468000" cy="468000"/>
                  <wp:effectExtent l="0" t="0" r="8255" b="8255"/>
                  <wp:docPr id="480" name="Picture 480" descr="GHS07: Harm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c/c3/GHS-pictogram-exclam.svg/240px-GHS-pictogram-exclam.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p>
        </w:tc>
      </w:tr>
      <w:tr w:rsidR="00323851" w:rsidRPr="009F3581" w14:paraId="597F4AA1" w14:textId="77777777" w:rsidTr="00583A20">
        <w:trPr>
          <w:trHeight w:val="340"/>
          <w:tblHeader/>
          <w:jc w:val="center"/>
        </w:trPr>
        <w:tc>
          <w:tcPr>
            <w:tcW w:w="1229" w:type="pct"/>
          </w:tcPr>
          <w:p w14:paraId="1C50951D" w14:textId="77777777" w:rsidR="00323851" w:rsidRPr="009F3581" w:rsidRDefault="00323851" w:rsidP="00583A20">
            <w:pPr>
              <w:pStyle w:val="RiskAssessment"/>
            </w:pPr>
            <w:r>
              <w:t>Potassium permanganate solutions (&lt;0.02 M)</w:t>
            </w:r>
          </w:p>
        </w:tc>
        <w:tc>
          <w:tcPr>
            <w:tcW w:w="2829" w:type="pct"/>
            <w:vAlign w:val="center"/>
          </w:tcPr>
          <w:p w14:paraId="5A754CC7" w14:textId="77777777" w:rsidR="00323851" w:rsidRDefault="00323851" w:rsidP="00583A20">
            <w:pPr>
              <w:pStyle w:val="RiskAssessment"/>
            </w:pPr>
            <w:r>
              <w:t>H411 Toxic to aquatic life with long lasting</w:t>
            </w:r>
          </w:p>
          <w:p w14:paraId="610F66ED" w14:textId="77777777" w:rsidR="00323851" w:rsidRPr="009F3581" w:rsidRDefault="00323851" w:rsidP="00583A20">
            <w:pPr>
              <w:pStyle w:val="RiskAssessment"/>
            </w:pPr>
            <w:r>
              <w:t>effects.</w:t>
            </w:r>
          </w:p>
        </w:tc>
        <w:tc>
          <w:tcPr>
            <w:tcW w:w="942" w:type="pct"/>
            <w:vAlign w:val="center"/>
          </w:tcPr>
          <w:p w14:paraId="26EC7CDF" w14:textId="77777777" w:rsidR="00323851" w:rsidRPr="009F3581" w:rsidRDefault="00323851" w:rsidP="00583A20">
            <w:pPr>
              <w:pStyle w:val="RiskAssessment"/>
              <w:jc w:val="center"/>
            </w:pPr>
            <w:r>
              <w:rPr>
                <w:noProof/>
              </w:rPr>
              <w:drawing>
                <wp:inline distT="0" distB="0" distL="0" distR="0" wp14:anchorId="6284472C" wp14:editId="593C3545">
                  <wp:extent cx="468000" cy="468000"/>
                  <wp:effectExtent l="0" t="0" r="8255" b="8255"/>
                  <wp:docPr id="499" name="Picture 499" descr="GHS09: Environmental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load.wikimedia.org/wikipedia/commons/thumb/b/b9/GHS-pictogram-pollu.svg/240px-GHS-pictogram-pollu.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p>
        </w:tc>
      </w:tr>
      <w:tr w:rsidR="00323851" w:rsidRPr="009F3581" w14:paraId="7F8C54DF" w14:textId="77777777" w:rsidTr="00583A20">
        <w:trPr>
          <w:trHeight w:val="340"/>
          <w:tblHeader/>
          <w:jc w:val="center"/>
        </w:trPr>
        <w:tc>
          <w:tcPr>
            <w:tcW w:w="1229" w:type="pct"/>
            <w:vAlign w:val="center"/>
          </w:tcPr>
          <w:p w14:paraId="035EF79B" w14:textId="77777777" w:rsidR="00323851" w:rsidRDefault="00323851" w:rsidP="00583A20">
            <w:r>
              <w:t>Sodium hydroxide solution</w:t>
            </w:r>
          </w:p>
          <w:p w14:paraId="6D4DA51C" w14:textId="77777777" w:rsidR="00323851" w:rsidRDefault="00323851" w:rsidP="00583A20">
            <w:pPr>
              <w:pStyle w:val="RiskAssessment"/>
            </w:pPr>
            <w:r>
              <w:t>(</w:t>
            </w:r>
            <w:r w:rsidRPr="00E448B6">
              <w:t>0.</w:t>
            </w:r>
            <w:r>
              <w:t>2</w:t>
            </w:r>
            <w:r w:rsidRPr="00E448B6">
              <w:t xml:space="preserve"> mol dm⁻³)</w:t>
            </w:r>
          </w:p>
          <w:p w14:paraId="56C41F07" w14:textId="77777777" w:rsidR="00323851" w:rsidRDefault="00323851" w:rsidP="00583A20">
            <w:pPr>
              <w:pStyle w:val="RiskAssessment"/>
            </w:pPr>
            <w:r>
              <w:t>[</w:t>
            </w:r>
            <w:r w:rsidRPr="00D5707F">
              <w:t>1310-73-2</w:t>
            </w:r>
            <w:r>
              <w:t>]</w:t>
            </w:r>
          </w:p>
        </w:tc>
        <w:tc>
          <w:tcPr>
            <w:tcW w:w="2829" w:type="pct"/>
            <w:vAlign w:val="center"/>
          </w:tcPr>
          <w:p w14:paraId="3CE73320" w14:textId="77777777" w:rsidR="00323851" w:rsidRDefault="00323851" w:rsidP="00583A20">
            <w:r>
              <w:t xml:space="preserve">H290 </w:t>
            </w:r>
            <w:r w:rsidRPr="00F05D9B">
              <w:t>May be corrosive to metals.</w:t>
            </w:r>
          </w:p>
          <w:p w14:paraId="0CA11577" w14:textId="77777777" w:rsidR="00323851" w:rsidRDefault="00323851" w:rsidP="00583A20">
            <w:pPr>
              <w:pStyle w:val="RiskAssessment"/>
            </w:pPr>
            <w:r w:rsidRPr="00F05D9B">
              <w:t>H314 Causes severe skin burns and eye damage.</w:t>
            </w:r>
          </w:p>
        </w:tc>
        <w:tc>
          <w:tcPr>
            <w:tcW w:w="942" w:type="pct"/>
            <w:vAlign w:val="center"/>
          </w:tcPr>
          <w:p w14:paraId="1AC12A9C" w14:textId="77777777" w:rsidR="00323851" w:rsidRDefault="00323851" w:rsidP="00583A20">
            <w:pPr>
              <w:pStyle w:val="RiskAssessment"/>
              <w:jc w:val="center"/>
              <w:rPr>
                <w:noProof/>
              </w:rPr>
            </w:pPr>
            <w:r>
              <w:rPr>
                <w:noProof/>
              </w:rPr>
              <w:drawing>
                <wp:inline distT="0" distB="0" distL="0" distR="0" wp14:anchorId="52401A2E" wp14:editId="719E1944">
                  <wp:extent cx="468000" cy="468000"/>
                  <wp:effectExtent l="0" t="0" r="8255" b="8255"/>
                  <wp:docPr id="364703383" name="Picture 364703383" descr="GHS05: Corro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a/a1/GHS-pictogram-acid.svg/240px-GHS-pictogram-acid.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p>
        </w:tc>
      </w:tr>
      <w:tr w:rsidR="00323851" w:rsidRPr="009F3581" w14:paraId="175C9EBE" w14:textId="77777777" w:rsidTr="00583A20">
        <w:trPr>
          <w:trHeight w:val="340"/>
          <w:tblHeader/>
          <w:jc w:val="center"/>
        </w:trPr>
        <w:tc>
          <w:tcPr>
            <w:tcW w:w="1229" w:type="pct"/>
            <w:vAlign w:val="center"/>
          </w:tcPr>
          <w:p w14:paraId="45A0E3AD" w14:textId="77777777" w:rsidR="00323851" w:rsidRDefault="00323851" w:rsidP="00583A20">
            <w:r>
              <w:t xml:space="preserve">Aqueous </w:t>
            </w:r>
            <w:r w:rsidRPr="004657B3">
              <w:t>New Fuchsin</w:t>
            </w:r>
            <w:r>
              <w:t xml:space="preserve"> solution</w:t>
            </w:r>
          </w:p>
          <w:p w14:paraId="484B36A5" w14:textId="77777777" w:rsidR="00323851" w:rsidRDefault="00323851" w:rsidP="00583A20">
            <w:r>
              <w:t>(4.5</w:t>
            </w:r>
            <w:r>
              <w:rPr>
                <w:lang w:val="en-US"/>
              </w:rPr>
              <w:t xml:space="preserve"> × </w:t>
            </w:r>
            <w:r>
              <w:rPr>
                <w:rFonts w:ascii="Calibri" w:eastAsia="Calibri" w:hAnsi="Calibri" w:cs="Calibri"/>
                <w:lang w:val="en-US"/>
              </w:rPr>
              <w:t xml:space="preserve">10⁻⁵ </w:t>
            </w:r>
            <w:r w:rsidRPr="00DF1287">
              <w:t>mol dm⁻³</w:t>
            </w:r>
            <w:r>
              <w:t xml:space="preserve">) </w:t>
            </w:r>
          </w:p>
          <w:p w14:paraId="087C26C5" w14:textId="77777777" w:rsidR="00323851" w:rsidRDefault="00323851" w:rsidP="00583A20">
            <w:r>
              <w:t>[3248-91-7]</w:t>
            </w:r>
          </w:p>
        </w:tc>
        <w:tc>
          <w:tcPr>
            <w:tcW w:w="2829" w:type="pct"/>
            <w:vAlign w:val="center"/>
          </w:tcPr>
          <w:p w14:paraId="1DE80A57" w14:textId="77777777" w:rsidR="00323851" w:rsidRDefault="00323851" w:rsidP="00583A20">
            <w:r>
              <w:t>H315 Causes skin irritation.</w:t>
            </w:r>
          </w:p>
          <w:p w14:paraId="69E17CFA" w14:textId="77777777" w:rsidR="00323851" w:rsidRPr="00701742" w:rsidRDefault="00323851" w:rsidP="00583A20">
            <w:pPr>
              <w:pStyle w:val="Tables"/>
            </w:pPr>
            <w:r>
              <w:t xml:space="preserve">H319 </w:t>
            </w:r>
            <w:r w:rsidRPr="00701742">
              <w:t>Causes serious eye irritation.</w:t>
            </w:r>
          </w:p>
          <w:p w14:paraId="0A8466B4" w14:textId="77777777" w:rsidR="00323851" w:rsidRPr="00701742" w:rsidRDefault="00323851" w:rsidP="00583A20">
            <w:pPr>
              <w:pStyle w:val="Tables"/>
            </w:pPr>
            <w:r w:rsidRPr="00701742">
              <w:t>H335 May cause respiratory irritation.</w:t>
            </w:r>
          </w:p>
          <w:p w14:paraId="1464BFBD" w14:textId="77777777" w:rsidR="00323851" w:rsidRPr="00701742" w:rsidRDefault="00323851" w:rsidP="00583A20">
            <w:pPr>
              <w:pStyle w:val="Tables"/>
            </w:pPr>
            <w:r w:rsidRPr="00701742">
              <w:t>H351 Suspected of causing cancer.</w:t>
            </w:r>
          </w:p>
          <w:p w14:paraId="781C7FE9" w14:textId="77777777" w:rsidR="00323851" w:rsidRDefault="00323851" w:rsidP="00583A20">
            <w:r w:rsidRPr="00701742">
              <w:t>H410 Very toxic</w:t>
            </w:r>
            <w:r>
              <w:t xml:space="preserve"> to aquatic life with long lasting effects.</w:t>
            </w:r>
          </w:p>
        </w:tc>
        <w:tc>
          <w:tcPr>
            <w:tcW w:w="942" w:type="pct"/>
            <w:vAlign w:val="center"/>
          </w:tcPr>
          <w:p w14:paraId="78640E12" w14:textId="77777777" w:rsidR="00323851" w:rsidRDefault="00323851" w:rsidP="00583A20">
            <w:pPr>
              <w:jc w:val="center"/>
            </w:pPr>
            <w:r>
              <w:rPr>
                <w:noProof/>
              </w:rPr>
              <w:drawing>
                <wp:inline distT="0" distB="0" distL="0" distR="0" wp14:anchorId="30A5F941" wp14:editId="7DC45FDA">
                  <wp:extent cx="468000" cy="468000"/>
                  <wp:effectExtent l="0" t="0" r="8255" b="8255"/>
                  <wp:docPr id="2055824461" name="Picture 2055824461" descr="GHS08: Health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thumb/2/21/GHS-pictogram-silhouette.svg/240px-GHS-pictogram-silhouette.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r>
              <w:rPr>
                <w:noProof/>
              </w:rPr>
              <w:drawing>
                <wp:inline distT="0" distB="0" distL="0" distR="0" wp14:anchorId="4B6D4608" wp14:editId="3A2478CC">
                  <wp:extent cx="468000" cy="468000"/>
                  <wp:effectExtent l="0" t="0" r="8255" b="8255"/>
                  <wp:docPr id="292124288" name="Picture 292124288" descr="GHS07: Harm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c/c3/GHS-pictogram-exclam.svg/240px-GHS-pictogram-exclam.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p>
          <w:p w14:paraId="317CAF44" w14:textId="77777777" w:rsidR="00323851" w:rsidRDefault="00323851" w:rsidP="00583A20">
            <w:pPr>
              <w:pStyle w:val="RiskAssessment"/>
              <w:jc w:val="center"/>
              <w:rPr>
                <w:noProof/>
              </w:rPr>
            </w:pPr>
            <w:r>
              <w:rPr>
                <w:noProof/>
              </w:rPr>
              <w:drawing>
                <wp:inline distT="0" distB="0" distL="0" distR="0" wp14:anchorId="243B066C" wp14:editId="3A80E455">
                  <wp:extent cx="468000" cy="468000"/>
                  <wp:effectExtent l="0" t="0" r="8255" b="8255"/>
                  <wp:docPr id="697852246" name="Picture 697852246" descr="GHS09: Environmental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load.wikimedia.org/wikipedia/commons/thumb/b/b9/GHS-pictogram-pollu.svg/240px-GHS-pictogram-pollu.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inline>
              </w:drawing>
            </w:r>
          </w:p>
        </w:tc>
      </w:tr>
      <w:tr w:rsidR="00323851" w:rsidRPr="009F3581" w14:paraId="3866EA8F" w14:textId="77777777" w:rsidTr="00583A20">
        <w:trPr>
          <w:trHeight w:val="64"/>
          <w:tblHeader/>
          <w:jc w:val="center"/>
        </w:trPr>
        <w:tc>
          <w:tcPr>
            <w:tcW w:w="1229" w:type="pct"/>
            <w:vAlign w:val="center"/>
          </w:tcPr>
          <w:p w14:paraId="5742AD19" w14:textId="77777777" w:rsidR="00323851" w:rsidRPr="006362FB" w:rsidRDefault="00323851" w:rsidP="00583A20">
            <w:pPr>
              <w:pStyle w:val="RiskAssessment"/>
              <w:rPr>
                <w:b/>
              </w:rPr>
            </w:pPr>
            <w:r w:rsidRPr="00044F60">
              <w:rPr>
                <w:b/>
              </w:rPr>
              <w:t>Physical hazards</w:t>
            </w:r>
          </w:p>
        </w:tc>
        <w:tc>
          <w:tcPr>
            <w:tcW w:w="3771" w:type="pct"/>
            <w:gridSpan w:val="2"/>
            <w:vAlign w:val="center"/>
          </w:tcPr>
          <w:p w14:paraId="33F77C43" w14:textId="77777777" w:rsidR="00323851" w:rsidRPr="006362FB" w:rsidRDefault="00323851" w:rsidP="00583A20">
            <w:pPr>
              <w:pStyle w:val="RiskAssessment"/>
              <w:rPr>
                <w:noProof/>
                <w:lang w:eastAsia="en-GB"/>
              </w:rPr>
            </w:pPr>
            <w:r>
              <w:rPr>
                <w:noProof/>
                <w:lang w:eastAsia="en-GB"/>
              </w:rPr>
              <w:t>The soldering irons are extremely hot (&gt;300 °C) and will burn flesh. Do not touch the tip of the iron, or any of the metal parts.</w:t>
            </w:r>
          </w:p>
        </w:tc>
      </w:tr>
      <w:tr w:rsidR="00323851" w:rsidRPr="009F3581" w14:paraId="02625D4C" w14:textId="77777777" w:rsidTr="00583A20">
        <w:trPr>
          <w:trHeight w:val="64"/>
          <w:tblHeader/>
          <w:jc w:val="center"/>
        </w:trPr>
        <w:tc>
          <w:tcPr>
            <w:tcW w:w="1229" w:type="pct"/>
            <w:vAlign w:val="center"/>
          </w:tcPr>
          <w:p w14:paraId="5F415015" w14:textId="77777777" w:rsidR="00323851" w:rsidRPr="006362FB" w:rsidRDefault="00323851" w:rsidP="00583A20">
            <w:pPr>
              <w:pStyle w:val="RiskAssessment"/>
              <w:rPr>
                <w:b/>
              </w:rPr>
            </w:pPr>
            <w:r w:rsidRPr="00044F60">
              <w:rPr>
                <w:b/>
              </w:rPr>
              <w:t xml:space="preserve">Waste disposal </w:t>
            </w:r>
          </w:p>
        </w:tc>
        <w:tc>
          <w:tcPr>
            <w:tcW w:w="3771" w:type="pct"/>
            <w:gridSpan w:val="2"/>
            <w:vAlign w:val="center"/>
          </w:tcPr>
          <w:p w14:paraId="67AA1130" w14:textId="77777777" w:rsidR="00323851" w:rsidRDefault="00323851" w:rsidP="00583A20">
            <w:pPr>
              <w:pStyle w:val="RiskAssessment"/>
              <w:rPr>
                <w:noProof/>
                <w:lang w:eastAsia="en-GB"/>
              </w:rPr>
            </w:pPr>
            <w:r>
              <w:rPr>
                <w:noProof/>
                <w:lang w:eastAsia="en-GB"/>
              </w:rPr>
              <w:t>A separate waste stream for potassium permanganate will be provided. Bits of electrical wires, components and bits of solder can be placed into the offensive waste bins.</w:t>
            </w:r>
          </w:p>
        </w:tc>
      </w:tr>
      <w:tr w:rsidR="00323851" w:rsidRPr="009F3581" w14:paraId="7C9631BA" w14:textId="77777777" w:rsidTr="00583A20">
        <w:trPr>
          <w:trHeight w:val="1020"/>
          <w:tblHeader/>
          <w:jc w:val="center"/>
        </w:trPr>
        <w:tc>
          <w:tcPr>
            <w:tcW w:w="1229" w:type="pct"/>
            <w:vAlign w:val="center"/>
          </w:tcPr>
          <w:p w14:paraId="12A1CD95" w14:textId="77777777" w:rsidR="00323851" w:rsidRPr="00042B40" w:rsidRDefault="00323851" w:rsidP="00583A20">
            <w:pPr>
              <w:pStyle w:val="RiskAssessment"/>
              <w:rPr>
                <w:b/>
              </w:rPr>
            </w:pPr>
            <w:r w:rsidRPr="00044F60">
              <w:rPr>
                <w:b/>
              </w:rPr>
              <w:t>Precautions</w:t>
            </w:r>
          </w:p>
        </w:tc>
        <w:tc>
          <w:tcPr>
            <w:tcW w:w="3771" w:type="pct"/>
            <w:gridSpan w:val="2"/>
            <w:vAlign w:val="center"/>
          </w:tcPr>
          <w:p w14:paraId="64587D9C" w14:textId="77777777" w:rsidR="00323851" w:rsidRDefault="00323851" w:rsidP="00583A20">
            <w:pPr>
              <w:pStyle w:val="RiskAssessment"/>
            </w:pPr>
            <w:r>
              <w:t>Wear lab coat and safety specs at all times.</w:t>
            </w:r>
          </w:p>
          <w:p w14:paraId="31D7A828" w14:textId="77777777" w:rsidR="00323851" w:rsidRDefault="00323851" w:rsidP="00583A20">
            <w:pPr>
              <w:pStyle w:val="RiskAssessment"/>
            </w:pPr>
            <w:r>
              <w:t>Conduct all chemical manipulations in a fume hood to contain spillages. Only instrumentation work and weighing should be carried out elsewhere.</w:t>
            </w:r>
          </w:p>
          <w:p w14:paraId="395AE23F" w14:textId="77777777" w:rsidR="00323851" w:rsidRDefault="00323851" w:rsidP="00583A20">
            <w:pPr>
              <w:pStyle w:val="RiskAssessment"/>
            </w:pPr>
            <w:r>
              <w:t>Avoid breathing any fumes generated during the s</w:t>
            </w:r>
            <w:r w:rsidRPr="008E7D97">
              <w:t>older</w:t>
            </w:r>
            <w:r>
              <w:t>ing.</w:t>
            </w:r>
          </w:p>
          <w:p w14:paraId="6EA64AF3" w14:textId="77777777" w:rsidR="00323851" w:rsidRPr="00042B40" w:rsidRDefault="00323851" w:rsidP="00583A20">
            <w:pPr>
              <w:pStyle w:val="RiskAssessment"/>
            </w:pPr>
            <w:r>
              <w:t>Wear gloves while handling chemicals.</w:t>
            </w:r>
          </w:p>
        </w:tc>
      </w:tr>
      <w:tr w:rsidR="00323851" w:rsidRPr="009F3581" w14:paraId="4161AD44" w14:textId="77777777" w:rsidTr="00583A20">
        <w:trPr>
          <w:trHeight w:val="64"/>
          <w:tblHeader/>
          <w:jc w:val="center"/>
        </w:trPr>
        <w:tc>
          <w:tcPr>
            <w:tcW w:w="1229" w:type="pct"/>
            <w:vAlign w:val="center"/>
          </w:tcPr>
          <w:p w14:paraId="28FEAAAD" w14:textId="77777777" w:rsidR="00323851" w:rsidRPr="00042B40" w:rsidRDefault="00323851" w:rsidP="00583A20">
            <w:pPr>
              <w:pStyle w:val="RiskAssessment"/>
              <w:rPr>
                <w:b/>
              </w:rPr>
            </w:pPr>
            <w:r w:rsidRPr="00044F60">
              <w:rPr>
                <w:b/>
              </w:rPr>
              <w:t>Revision date</w:t>
            </w:r>
          </w:p>
        </w:tc>
        <w:tc>
          <w:tcPr>
            <w:tcW w:w="3771" w:type="pct"/>
            <w:gridSpan w:val="2"/>
            <w:vAlign w:val="center"/>
          </w:tcPr>
          <w:p w14:paraId="4CE67D4C" w14:textId="77777777" w:rsidR="00323851" w:rsidRDefault="00323851" w:rsidP="00583A20">
            <w:pPr>
              <w:pStyle w:val="RiskAssessment"/>
            </w:pPr>
            <w:r>
              <w:t>2024-07-29</w:t>
            </w:r>
          </w:p>
        </w:tc>
      </w:tr>
    </w:tbl>
    <w:p w14:paraId="5B40EFAE" w14:textId="77777777" w:rsidR="00323851" w:rsidRDefault="00323851" w:rsidP="00323851">
      <w:pPr>
        <w:spacing w:after="0" w:line="240" w:lineRule="auto"/>
        <w:rPr>
          <w:b/>
        </w:rPr>
      </w:pPr>
    </w:p>
    <w:p w14:paraId="6537C837" w14:textId="77777777" w:rsidR="00323851" w:rsidRDefault="00323851" w:rsidP="00323851">
      <w:pPr>
        <w:pStyle w:val="Heading2"/>
      </w:pPr>
      <w:r>
        <w:t>Definitions</w:t>
      </w:r>
    </w:p>
    <w:p w14:paraId="2808D64D" w14:textId="77777777" w:rsidR="00323851" w:rsidRDefault="00323851" w:rsidP="00323851">
      <w:pPr>
        <w:pStyle w:val="Heading4"/>
      </w:pPr>
      <w:r>
        <w:t>Current</w:t>
      </w:r>
    </w:p>
    <w:p w14:paraId="76120629" w14:textId="77777777" w:rsidR="00323851" w:rsidRPr="00E22ABE" w:rsidRDefault="00323851" w:rsidP="00323851">
      <w:r>
        <w:t>An electrical current is the flow of charge around a circuit. The charge is carried by electrons (</w:t>
      </w:r>
      <w:proofErr w:type="gramStart"/>
      <w:r>
        <w:t>e.g.</w:t>
      </w:r>
      <w:proofErr w:type="gramEnd"/>
      <w:r>
        <w:t xml:space="preserve"> in wires) or ions (e.g. in solutions). Current intensity, the rate of flow of charge, is represented using the symbol </w:t>
      </w:r>
      <w:r w:rsidRPr="00A839E5">
        <w:rPr>
          <w:rFonts w:ascii="Times New Roman" w:hAnsi="Times New Roman" w:cs="Times New Roman"/>
          <w:i/>
        </w:rPr>
        <w:t>I</w:t>
      </w:r>
      <w:r>
        <w:t xml:space="preserve"> and is measured in the SI unit of amperes (A). A helpful analogy can be to consider charge flowing through a circuit as analogous to water flowing through a pipe system. In this analogy, the electrical current is the same as the speed of the water flowing in the system.</w:t>
      </w:r>
    </w:p>
    <w:p w14:paraId="2C8349F5" w14:textId="77777777" w:rsidR="00323851" w:rsidRDefault="00323851" w:rsidP="00323851">
      <w:r>
        <w:t>There are two types of current flow:</w:t>
      </w:r>
    </w:p>
    <w:p w14:paraId="43B9079B" w14:textId="77777777" w:rsidR="00323851" w:rsidRPr="004173D3" w:rsidRDefault="00323851" w:rsidP="00323851">
      <w:pPr>
        <w:rPr>
          <w:rFonts w:ascii="Nirmala UI" w:hAnsi="Nirmala UI" w:cs="Nirmala UI"/>
        </w:rPr>
      </w:pPr>
      <w:r>
        <w:t>Direct current: the current flows continuously from positive to negative around the circuit.</w:t>
      </w:r>
      <w:r>
        <w:rPr>
          <w:rStyle w:val="FootnoteReference"/>
        </w:rPr>
        <w:footnoteReference w:id="1"/>
      </w:r>
      <w:r>
        <w:t xml:space="preserve"> This is given the symbol </w:t>
      </w:r>
      <w:r>
        <w:rPr>
          <w:rFonts w:ascii="Cambria Math" w:eastAsia="Cambria Math" w:hAnsi="Cambria Math" w:cs="Cambria Math"/>
        </w:rPr>
        <w:t>⎓</w:t>
      </w:r>
      <w:r>
        <w:rPr>
          <w:rFonts w:ascii="Nirmala UI" w:hAnsi="Nirmala UI" w:cs="Nirmala UI"/>
        </w:rPr>
        <w:t>.</w:t>
      </w:r>
      <w:r w:rsidRPr="00A839E5">
        <w:t xml:space="preserve"> For this experiment we will only be considering direct current.</w:t>
      </w:r>
    </w:p>
    <w:p w14:paraId="2C65A9B7" w14:textId="77777777" w:rsidR="00323851" w:rsidRDefault="00323851" w:rsidP="00323851">
      <w:r>
        <w:t>Alternating current: the direction of current flow oscillates (alternates) continuously (</w:t>
      </w:r>
      <w:proofErr w:type="gramStart"/>
      <w:r>
        <w:t>e.g.</w:t>
      </w:r>
      <w:proofErr w:type="gramEnd"/>
      <w:r>
        <w:t xml:space="preserve"> mains wiring has an oscillation frequency of 50 Hz). This is given the symbol ~.</w:t>
      </w:r>
    </w:p>
    <w:p w14:paraId="532C943E" w14:textId="77777777" w:rsidR="00323851" w:rsidRDefault="00323851" w:rsidP="00323851">
      <w:pPr>
        <w:pStyle w:val="Heading4"/>
      </w:pPr>
      <w:r>
        <w:t>Voltage</w:t>
      </w:r>
    </w:p>
    <w:p w14:paraId="703FE24A" w14:textId="77777777" w:rsidR="00323851" w:rsidRDefault="00323851" w:rsidP="00323851">
      <w:r>
        <w:lastRenderedPageBreak/>
        <w:t xml:space="preserve">Voltage (or potential difference) is the difference in energy between two points in a circuit. This might be the potential difference across the power supply, showing how much energy is available in the circuit, or it could be the potential difference across a circuit component which draws power. Strictly, these potential differences are expressed as voltage differences, </w:t>
      </w:r>
      <w:r w:rsidRPr="00A839E5">
        <w:rPr>
          <w:rFonts w:ascii="Times New Roman" w:hAnsi="Times New Roman" w:cs="Times New Roman"/>
          <w:i/>
        </w:rPr>
        <w:t>ΔV</w:t>
      </w:r>
      <w:r>
        <w:t xml:space="preserve">, but this terminology is often contracted to </w:t>
      </w:r>
      <w:r w:rsidRPr="00A839E5">
        <w:rPr>
          <w:rFonts w:ascii="Times New Roman" w:hAnsi="Times New Roman" w:cs="Times New Roman"/>
          <w:i/>
        </w:rPr>
        <w:t>V</w:t>
      </w:r>
      <w:r>
        <w:t>.</w:t>
      </w:r>
    </w:p>
    <w:p w14:paraId="5DD933EE" w14:textId="77777777" w:rsidR="00323851" w:rsidRPr="00E22ABE" w:rsidRDefault="00323851" w:rsidP="00323851">
      <w:r>
        <w:t xml:space="preserve">In the water system </w:t>
      </w:r>
      <w:proofErr w:type="gramStart"/>
      <w:r>
        <w:t>analogy</w:t>
      </w:r>
      <w:proofErr w:type="gramEnd"/>
      <w:r>
        <w:t xml:space="preserve"> the voltage can be considered as the pressure of water in the pipe, with a higher pressure giving more energy to the system.</w:t>
      </w:r>
    </w:p>
    <w:p w14:paraId="70AA25D2" w14:textId="77777777" w:rsidR="00323851" w:rsidRDefault="00323851" w:rsidP="00323851">
      <w:pPr>
        <w:pStyle w:val="Heading4"/>
      </w:pPr>
      <w:r>
        <w:t>Resistance</w:t>
      </w:r>
    </w:p>
    <w:p w14:paraId="4A79ECDD" w14:textId="77777777" w:rsidR="00323851" w:rsidRDefault="00323851" w:rsidP="00323851">
      <w:r>
        <w:t xml:space="preserve">Components in an electric circuit exert some form of resistance as they convert some of the electrical energy in the circuit into a different form (usually light or heat). The symbol for resistance is </w:t>
      </w:r>
      <w:r w:rsidRPr="00A839E5">
        <w:rPr>
          <w:rFonts w:ascii="Times New Roman" w:hAnsi="Times New Roman" w:cs="Times New Roman"/>
          <w:i/>
        </w:rPr>
        <w:t>R</w:t>
      </w:r>
      <w:r>
        <w:t xml:space="preserve"> and it is measured in Ohms (</w:t>
      </w:r>
      <w:r>
        <w:rPr>
          <w:rFonts w:cs="Arial"/>
        </w:rPr>
        <w:t>Ω</w:t>
      </w:r>
      <w:r>
        <w:t>).</w:t>
      </w:r>
    </w:p>
    <w:p w14:paraId="4280B2A0" w14:textId="77777777" w:rsidR="00323851" w:rsidRDefault="00323851" w:rsidP="00323851">
      <w:r>
        <w:t>In the water system analogy, resistance can be considered as a constriction in the pipe. The energy available is reduced after the constriction (</w:t>
      </w:r>
      <w:proofErr w:type="gramStart"/>
      <w:r>
        <w:t>i.e.</w:t>
      </w:r>
      <w:proofErr w:type="gramEnd"/>
      <w:r>
        <w:t xml:space="preserve"> there is a drop in the voltage).</w:t>
      </w:r>
    </w:p>
    <w:p w14:paraId="5E5183E2" w14:textId="77777777" w:rsidR="00323851" w:rsidRPr="00E22ABE" w:rsidRDefault="00323851" w:rsidP="00323851">
      <w:pPr>
        <w:pStyle w:val="Heading4"/>
      </w:pPr>
      <w:r>
        <w:t>Ohm’s Law</w:t>
      </w:r>
    </w:p>
    <w:p w14:paraId="783D542F" w14:textId="77777777" w:rsidR="00323851" w:rsidRDefault="00323851" w:rsidP="00323851">
      <w:r>
        <w:t xml:space="preserve">Current, resistance and voltage often have a direct relationship between one another in many materials. If components obey this </w:t>
      </w:r>
      <w:proofErr w:type="gramStart"/>
      <w:r>
        <w:t>law</w:t>
      </w:r>
      <w:proofErr w:type="gramEnd"/>
      <w:r>
        <w:t xml:space="preserve"> they are called Ohmic materials. Most of the components you are using obey this relationship. The relationship is:</w:t>
      </w:r>
    </w:p>
    <w:p w14:paraId="63D37C2B" w14:textId="77777777" w:rsidR="00323851" w:rsidRDefault="00323851" w:rsidP="00323851">
      <m:oMathPara>
        <m:oMath>
          <m:r>
            <w:rPr>
              <w:rFonts w:ascii="Cambria Math" w:hAnsi="Cambria Math"/>
            </w:rPr>
            <m:t>V=IR</m:t>
          </m:r>
        </m:oMath>
      </m:oMathPara>
    </w:p>
    <w:p w14:paraId="434F6971" w14:textId="77777777" w:rsidR="00323851" w:rsidRDefault="00323851" w:rsidP="00323851">
      <w:pPr>
        <w:pStyle w:val="Heading4"/>
      </w:pPr>
      <w:r>
        <w:t>Anode</w:t>
      </w:r>
    </w:p>
    <w:p w14:paraId="588CFC80" w14:textId="77777777" w:rsidR="00323851" w:rsidRPr="00F47C98" w:rsidRDefault="00323851" w:rsidP="00323851">
      <w:r>
        <w:t xml:space="preserve">In electrical circuitry, the anode is the positively charged terminal of a component or power source. It is usual when connecting wires to components that red </w:t>
      </w:r>
      <w:proofErr w:type="spellStart"/>
      <w:r>
        <w:t>wire</w:t>
      </w:r>
      <w:proofErr w:type="spellEnd"/>
      <w:r>
        <w:t xml:space="preserve"> is used to signify the anode. Electrons flow around the circuit to the anode (negative charge flows to the positive terminal).</w:t>
      </w:r>
    </w:p>
    <w:p w14:paraId="33BF9C48" w14:textId="77777777" w:rsidR="00323851" w:rsidRDefault="00323851" w:rsidP="00323851">
      <w:pPr>
        <w:pStyle w:val="Heading4"/>
      </w:pPr>
      <w:r>
        <w:t>Cathode</w:t>
      </w:r>
    </w:p>
    <w:p w14:paraId="58DB5191" w14:textId="77777777" w:rsidR="00323851" w:rsidRDefault="00323851" w:rsidP="00323851">
      <w:r>
        <w:t>The reverse polarity to the anode. The cathode is the negative terminal of a component and is conventionally designated using black wire.</w:t>
      </w:r>
    </w:p>
    <w:p w14:paraId="70D51897" w14:textId="77777777" w:rsidR="00323851" w:rsidRDefault="00323851" w:rsidP="00323851">
      <w:r>
        <w:br w:type="page"/>
      </w:r>
    </w:p>
    <w:p w14:paraId="3A1D4ECB" w14:textId="77777777" w:rsidR="00323851" w:rsidRDefault="00323851" w:rsidP="00323851">
      <w:pPr>
        <w:pStyle w:val="Heading4"/>
      </w:pPr>
      <w:r>
        <w:lastRenderedPageBreak/>
        <w:t>Beer Lambert Law</w:t>
      </w:r>
    </w:p>
    <w:p w14:paraId="116497FE" w14:textId="77777777" w:rsidR="00323851" w:rsidRDefault="00323851" w:rsidP="00323851">
      <w:r>
        <w:t>The absorbance (</w:t>
      </w:r>
      <w:r w:rsidRPr="00A839E5">
        <w:rPr>
          <w:rFonts w:ascii="Times New Roman" w:hAnsi="Times New Roman" w:cs="Times New Roman"/>
          <w:i/>
        </w:rPr>
        <w:t>A</w:t>
      </w:r>
      <w:r>
        <w:t>) of a solution is related to the concentration (</w:t>
      </w:r>
      <w:r w:rsidRPr="00A839E5">
        <w:rPr>
          <w:rFonts w:ascii="Times New Roman" w:hAnsi="Times New Roman" w:cs="Times New Roman"/>
          <w:i/>
        </w:rPr>
        <w:t>c</w:t>
      </w:r>
      <w:r>
        <w:t>), the absorption coefficient (</w:t>
      </w:r>
      <w:r>
        <w:rPr>
          <w:rFonts w:cs="Arial"/>
        </w:rPr>
        <w:t>ε</w:t>
      </w:r>
      <w:r>
        <w:t>) and the path length (</w:t>
      </w:r>
      <w:r w:rsidRPr="00A839E5">
        <w:rPr>
          <w:rFonts w:ascii="Times New Roman" w:hAnsi="Times New Roman" w:cs="Times New Roman"/>
          <w:i/>
        </w:rPr>
        <w:t>l</w:t>
      </w:r>
      <w:r>
        <w:t xml:space="preserve">). For a given compound </w:t>
      </w:r>
      <w:r>
        <w:rPr>
          <w:rFonts w:cs="Arial"/>
        </w:rPr>
        <w:t>ε</w:t>
      </w:r>
      <w:r>
        <w:t xml:space="preserve"> is constant and using cuvettes of a fixed size the path length is constant which allows the equation to be simplified:</w:t>
      </w:r>
    </w:p>
    <w:p w14:paraId="5B27A15F" w14:textId="77777777" w:rsidR="00323851" w:rsidRPr="009B5D71" w:rsidRDefault="00323851" w:rsidP="00323851">
      <w:pPr>
        <w:rPr>
          <w:rFonts w:eastAsiaTheme="minorEastAsia"/>
        </w:rPr>
      </w:pPr>
      <m:oMathPara>
        <m:oMath>
          <m:r>
            <w:rPr>
              <w:rFonts w:ascii="Cambria Math" w:hAnsi="Cambria Math"/>
            </w:rPr>
            <m:t>A=εcl=kc</m:t>
          </m:r>
        </m:oMath>
      </m:oMathPara>
    </w:p>
    <w:p w14:paraId="1A6698E6" w14:textId="77777777" w:rsidR="00323851" w:rsidRDefault="00323851" w:rsidP="00323851">
      <w:pPr>
        <w:rPr>
          <w:rFonts w:eastAsiaTheme="minorEastAsia"/>
        </w:rPr>
      </w:pPr>
      <w:proofErr w:type="gramStart"/>
      <w:r>
        <w:rPr>
          <w:rFonts w:eastAsiaTheme="minorEastAsia"/>
        </w:rPr>
        <w:t>Where</w:t>
      </w:r>
      <w:proofErr w:type="gramEnd"/>
      <w:r>
        <w:rPr>
          <w:rFonts w:eastAsiaTheme="minorEastAsia"/>
        </w:rPr>
        <w:t xml:space="preserve"> </w:t>
      </w:r>
    </w:p>
    <w:p w14:paraId="6D046BCB" w14:textId="77777777" w:rsidR="00323851" w:rsidRPr="0005475A" w:rsidRDefault="00323851" w:rsidP="00323851">
      <w:pPr>
        <w:rPr>
          <w:rFonts w:eastAsiaTheme="minorEastAsia"/>
        </w:rPr>
      </w:pPr>
      <m:oMathPara>
        <m:oMath>
          <m:r>
            <w:rPr>
              <w:rFonts w:ascii="Cambria Math" w:hAnsi="Cambria Math"/>
            </w:rPr>
            <m:t>k=εl</m:t>
          </m:r>
        </m:oMath>
      </m:oMathPara>
    </w:p>
    <w:p w14:paraId="5DA84C72" w14:textId="77777777" w:rsidR="00323851" w:rsidRDefault="00323851" w:rsidP="00323851">
      <w:pPr>
        <w:jc w:val="center"/>
      </w:pPr>
      <w:r>
        <w:rPr>
          <w:noProof/>
          <w:lang w:eastAsia="en-GB"/>
        </w:rPr>
        <w:drawing>
          <wp:inline distT="0" distB="0" distL="0" distR="0" wp14:anchorId="4275B40F" wp14:editId="38897E0A">
            <wp:extent cx="2047015" cy="1581448"/>
            <wp:effectExtent l="0" t="0" r="0" b="0"/>
            <wp:docPr id="72" name="Picture 72" descr="Schematic of light being absorbed as it passes through a solution in a cuv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hematic of light being absorbed as it passes through a solution in a cuvet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8219" cy="1582378"/>
                    </a:xfrm>
                    <a:prstGeom prst="rect">
                      <a:avLst/>
                    </a:prstGeom>
                    <a:noFill/>
                    <a:ln>
                      <a:noFill/>
                    </a:ln>
                  </pic:spPr>
                </pic:pic>
              </a:graphicData>
            </a:graphic>
          </wp:inline>
        </w:drawing>
      </w:r>
    </w:p>
    <w:p w14:paraId="1C899B71" w14:textId="77777777" w:rsidR="00323851" w:rsidRDefault="00323851" w:rsidP="00323851">
      <w:r>
        <w:t>In a photometer, the difference in light intensity between the background (</w:t>
      </w:r>
      <w:r w:rsidRPr="00A839E5">
        <w:rPr>
          <w:rFonts w:ascii="Times New Roman" w:hAnsi="Times New Roman" w:cs="Times New Roman"/>
          <w:i/>
        </w:rPr>
        <w:t>I</w:t>
      </w:r>
      <w:r w:rsidRPr="00A839E5">
        <w:rPr>
          <w:rFonts w:ascii="Times New Roman" w:hAnsi="Times New Roman" w:cs="Times New Roman"/>
          <w:i/>
          <w:vertAlign w:val="subscript"/>
        </w:rPr>
        <w:t>0</w:t>
      </w:r>
      <w:r w:rsidRPr="00A839E5">
        <w:rPr>
          <w:rFonts w:ascii="Times New Roman" w:hAnsi="Times New Roman" w:cs="Times New Roman"/>
          <w:i/>
          <w:vertAlign w:val="subscript"/>
        </w:rPr>
        <w:softHyphen/>
      </w:r>
      <w:r>
        <w:t>) and the sample (</w:t>
      </w:r>
      <w:r w:rsidRPr="00A839E5">
        <w:rPr>
          <w:rFonts w:ascii="Times New Roman" w:hAnsi="Times New Roman" w:cs="Times New Roman"/>
          <w:i/>
        </w:rPr>
        <w:t>I</w:t>
      </w:r>
      <w:r>
        <w:t>) are recorded (cuvette of blank solution and cuvette of sample).</w:t>
      </w:r>
    </w:p>
    <w:p w14:paraId="661CF259" w14:textId="77777777" w:rsidR="00323851" w:rsidRPr="00016703" w:rsidRDefault="002A0900" w:rsidP="00323851">
      <m:oMathPara>
        <m:oMath>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sample</m:t>
                  </m:r>
                </m:sub>
              </m:sSub>
            </m:num>
            <m:den>
              <m:sSub>
                <m:sSubPr>
                  <m:ctrlPr>
                    <w:rPr>
                      <w:rFonts w:ascii="Cambria Math" w:hAnsi="Cambria Math"/>
                      <w:i/>
                    </w:rPr>
                  </m:ctrlPr>
                </m:sSubPr>
                <m:e>
                  <m:r>
                    <w:rPr>
                      <w:rFonts w:ascii="Cambria Math" w:hAnsi="Cambria Math"/>
                    </w:rPr>
                    <m:t>I</m:t>
                  </m:r>
                </m:e>
                <m:sub>
                  <m:r>
                    <w:rPr>
                      <w:rFonts w:ascii="Cambria Math" w:hAnsi="Cambria Math"/>
                    </w:rPr>
                    <m:t>water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sample</m:t>
                  </m:r>
                </m:sub>
              </m:sSub>
            </m:num>
            <m:den>
              <m:sSub>
                <m:sSubPr>
                  <m:ctrlPr>
                    <w:rPr>
                      <w:rFonts w:ascii="Cambria Math" w:hAnsi="Cambria Math"/>
                      <w:i/>
                    </w:rPr>
                  </m:ctrlPr>
                </m:sSubPr>
                <m:e>
                  <m:r>
                    <w:rPr>
                      <w:rFonts w:ascii="Cambria Math" w:hAnsi="Cambria Math"/>
                    </w:rPr>
                    <m:t>V</m:t>
                  </m:r>
                </m:e>
                <m:sub>
                  <m:r>
                    <w:rPr>
                      <w:rFonts w:ascii="Cambria Math" w:hAnsi="Cambria Math"/>
                    </w:rPr>
                    <m:t>water</m:t>
                  </m:r>
                </m:sub>
              </m:sSub>
            </m:den>
          </m:f>
        </m:oMath>
      </m:oMathPara>
    </w:p>
    <w:p w14:paraId="7F8A384A" w14:textId="77777777" w:rsidR="00323851" w:rsidRDefault="00323851" w:rsidP="00323851">
      <w:r>
        <w:t>However, this assumes that the output from the circuit is 0 V when no light is present in the photometer, which may not be true. A correction to the equation which subtracts the voltage at zero light (</w:t>
      </w:r>
      <w:proofErr w:type="spellStart"/>
      <w:r w:rsidRPr="00A839E5">
        <w:rPr>
          <w:rFonts w:ascii="Times New Roman" w:hAnsi="Times New Roman" w:cs="Times New Roman"/>
          <w:i/>
        </w:rPr>
        <w:t>V</w:t>
      </w:r>
      <w:r w:rsidRPr="00A839E5">
        <w:rPr>
          <w:rFonts w:ascii="Times New Roman" w:hAnsi="Times New Roman" w:cs="Times New Roman"/>
          <w:i/>
          <w:vertAlign w:val="subscript"/>
        </w:rPr>
        <w:t>zero</w:t>
      </w:r>
      <w:proofErr w:type="spellEnd"/>
      <w:r>
        <w:t>) can be made to give an overall equation for transmission (</w:t>
      </w:r>
      <w:r w:rsidRPr="00A839E5">
        <w:rPr>
          <w:rFonts w:ascii="Times New Roman" w:hAnsi="Times New Roman" w:cs="Times New Roman"/>
          <w:i/>
        </w:rPr>
        <w:t>T</w:t>
      </w:r>
      <w:r>
        <w:t>):</w:t>
      </w:r>
    </w:p>
    <w:p w14:paraId="749E67AA" w14:textId="77777777" w:rsidR="00323851" w:rsidRPr="0005475A" w:rsidRDefault="00323851" w:rsidP="00323851">
      <m:oMathPara>
        <m:oMath>
          <m:r>
            <w:rPr>
              <w:rFonts w:ascii="Cambria Math" w:hAnsi="Cambria Math"/>
            </w:rPr>
            <m:t>T=</m:t>
          </m:r>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sample</m:t>
                  </m:r>
                </m:sub>
              </m:sSub>
            </m:num>
            <m:den>
              <m:sSub>
                <m:sSubPr>
                  <m:ctrlPr>
                    <w:rPr>
                      <w:rFonts w:ascii="Cambria Math" w:hAnsi="Cambria Math"/>
                      <w:i/>
                    </w:rPr>
                  </m:ctrlPr>
                </m:sSubPr>
                <m:e>
                  <m:r>
                    <w:rPr>
                      <w:rFonts w:ascii="Cambria Math" w:hAnsi="Cambria Math"/>
                    </w:rPr>
                    <m:t>I</m:t>
                  </m:r>
                </m:e>
                <m:sub>
                  <m:r>
                    <w:rPr>
                      <w:rFonts w:ascii="Cambria Math" w:hAnsi="Cambria Math"/>
                    </w:rPr>
                    <m:t>water</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sample</m:t>
                  </m:r>
                </m:sub>
              </m:sSub>
              <m:sSub>
                <m:sSubPr>
                  <m:ctrlPr>
                    <w:rPr>
                      <w:rFonts w:ascii="Cambria Math" w:hAnsi="Cambria Math"/>
                      <w:i/>
                    </w:rPr>
                  </m:ctrlPr>
                </m:sSubPr>
                <m:e>
                  <m:r>
                    <w:rPr>
                      <w:rFonts w:ascii="Cambria Math" w:hAnsi="Cambria Math"/>
                    </w:rPr>
                    <m:t>-V</m:t>
                  </m:r>
                </m:e>
                <m:sub>
                  <m:r>
                    <w:rPr>
                      <w:rFonts w:ascii="Cambria Math" w:hAnsi="Cambria Math"/>
                    </w:rPr>
                    <m:t>zero</m:t>
                  </m:r>
                </m:sub>
              </m:sSub>
            </m:num>
            <m:den>
              <m:sSub>
                <m:sSubPr>
                  <m:ctrlPr>
                    <w:rPr>
                      <w:rFonts w:ascii="Cambria Math" w:hAnsi="Cambria Math"/>
                      <w:i/>
                    </w:rPr>
                  </m:ctrlPr>
                </m:sSubPr>
                <m:e>
                  <m:r>
                    <w:rPr>
                      <w:rFonts w:ascii="Cambria Math" w:hAnsi="Cambria Math"/>
                    </w:rPr>
                    <m:t>V</m:t>
                  </m:r>
                </m:e>
                <m:sub>
                  <m:r>
                    <w:rPr>
                      <w:rFonts w:ascii="Cambria Math" w:hAnsi="Cambria Math"/>
                    </w:rPr>
                    <m:t>water</m:t>
                  </m:r>
                </m:sub>
              </m:sSub>
              <m:sSub>
                <m:sSubPr>
                  <m:ctrlPr>
                    <w:rPr>
                      <w:rFonts w:ascii="Cambria Math" w:hAnsi="Cambria Math"/>
                      <w:i/>
                    </w:rPr>
                  </m:ctrlPr>
                </m:sSubPr>
                <m:e>
                  <m:r>
                    <w:rPr>
                      <w:rFonts w:ascii="Cambria Math" w:hAnsi="Cambria Math"/>
                    </w:rPr>
                    <m:t>-V</m:t>
                  </m:r>
                </m:e>
                <m:sub>
                  <m:r>
                    <w:rPr>
                      <w:rFonts w:ascii="Cambria Math" w:hAnsi="Cambria Math"/>
                    </w:rPr>
                    <m:t>zero</m:t>
                  </m:r>
                </m:sub>
              </m:sSub>
            </m:den>
          </m:f>
        </m:oMath>
      </m:oMathPara>
    </w:p>
    <w:p w14:paraId="7BFBDD77" w14:textId="77777777" w:rsidR="00323851" w:rsidRDefault="00323851" w:rsidP="00323851">
      <w:r>
        <w:t>There is a logarithmic relationship between transmission and absorption:</w:t>
      </w:r>
    </w:p>
    <w:p w14:paraId="086C100D" w14:textId="77777777" w:rsidR="00323851" w:rsidRDefault="00323851" w:rsidP="00323851">
      <m:oMathPara>
        <m:oMath>
          <m:r>
            <w:rPr>
              <w:rFonts w:ascii="Cambria Math" w:hAnsi="Cambria Math"/>
            </w:rPr>
            <m:t>A=-</m:t>
          </m:r>
          <m:sSub>
            <m:sSubPr>
              <m:ctrlPr>
                <w:rPr>
                  <w:rFonts w:ascii="Cambria Math" w:hAnsi="Cambria Math"/>
                  <w:i/>
                </w:rPr>
              </m:ctrlPr>
            </m:sSubPr>
            <m:e>
              <m:r>
                <w:rPr>
                  <w:rFonts w:ascii="Cambria Math" w:hAnsi="Cambria Math"/>
                </w:rPr>
                <m:t>log</m:t>
              </m:r>
            </m:e>
            <m:sub>
              <m:r>
                <w:rPr>
                  <w:rFonts w:ascii="Cambria Math" w:hAnsi="Cambria Math"/>
                </w:rPr>
                <m:t>10</m:t>
              </m:r>
            </m:sub>
          </m:sSub>
          <m:r>
            <w:rPr>
              <w:rFonts w:ascii="Cambria Math" w:hAnsi="Cambria Math"/>
            </w:rPr>
            <m:t>T=-</m:t>
          </m:r>
          <m:sSub>
            <m:sSubPr>
              <m:ctrlPr>
                <w:rPr>
                  <w:rFonts w:ascii="Cambria Math" w:hAnsi="Cambria Math"/>
                  <w:i/>
                </w:rPr>
              </m:ctrlPr>
            </m:sSubPr>
            <m:e>
              <m:r>
                <w:rPr>
                  <w:rFonts w:ascii="Cambria Math" w:hAnsi="Cambria Math"/>
                </w:rPr>
                <m:t>log</m:t>
              </m:r>
            </m:e>
            <m:sub>
              <m:r>
                <w:rPr>
                  <w:rFonts w:ascii="Cambria Math" w:hAnsi="Cambria Math"/>
                </w:rPr>
                <m:t>10</m:t>
              </m:r>
            </m:sub>
          </m:sSub>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m:oMathPara>
    </w:p>
    <w:p w14:paraId="34B072E7" w14:textId="77777777" w:rsidR="00323851" w:rsidRDefault="00323851" w:rsidP="00323851">
      <w:pPr>
        <w:sectPr w:rsidR="00323851" w:rsidSect="00705E1F">
          <w:headerReference w:type="even" r:id="rId13"/>
          <w:headerReference w:type="default" r:id="rId14"/>
          <w:pgSz w:w="11906" w:h="16838"/>
          <w:pgMar w:top="851" w:right="567" w:bottom="851" w:left="1134" w:header="708" w:footer="708" w:gutter="0"/>
          <w:cols w:space="708"/>
          <w:docGrid w:linePitch="360"/>
        </w:sectPr>
      </w:pPr>
    </w:p>
    <w:p w14:paraId="7034D9E3" w14:textId="77777777" w:rsidR="00323851" w:rsidRDefault="00323851" w:rsidP="00323851">
      <w:pPr>
        <w:pStyle w:val="Heading3"/>
        <w:spacing w:after="0"/>
      </w:pPr>
      <w:r>
        <w:lastRenderedPageBreak/>
        <w:t>Electronic components</w:t>
      </w:r>
    </w:p>
    <w:tbl>
      <w:tblPr>
        <w:tblStyle w:val="TableGrid"/>
        <w:tblW w:w="48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1"/>
        <w:gridCol w:w="1848"/>
        <w:gridCol w:w="2460"/>
        <w:gridCol w:w="8032"/>
      </w:tblGrid>
      <w:tr w:rsidR="00323851" w14:paraId="19524CA3" w14:textId="77777777" w:rsidTr="00583A20">
        <w:tc>
          <w:tcPr>
            <w:tcW w:w="786" w:type="pct"/>
            <w:tcBorders>
              <w:top w:val="single" w:sz="4" w:space="0" w:color="auto"/>
              <w:bottom w:val="single" w:sz="4" w:space="0" w:color="auto"/>
            </w:tcBorders>
          </w:tcPr>
          <w:p w14:paraId="3697CEBB" w14:textId="77777777" w:rsidR="00323851" w:rsidRDefault="00323851" w:rsidP="00583A20">
            <w:r>
              <w:t>Component</w:t>
            </w:r>
          </w:p>
        </w:tc>
        <w:tc>
          <w:tcPr>
            <w:tcW w:w="631" w:type="pct"/>
            <w:tcBorders>
              <w:top w:val="single" w:sz="4" w:space="0" w:color="auto"/>
              <w:bottom w:val="single" w:sz="4" w:space="0" w:color="auto"/>
            </w:tcBorders>
          </w:tcPr>
          <w:p w14:paraId="78E299BF" w14:textId="77777777" w:rsidR="00323851" w:rsidRDefault="00323851" w:rsidP="00583A20">
            <w:pPr>
              <w:jc w:val="center"/>
            </w:pPr>
            <w:r>
              <w:t>Symbol</w:t>
            </w:r>
          </w:p>
        </w:tc>
        <w:tc>
          <w:tcPr>
            <w:tcW w:w="840" w:type="pct"/>
            <w:tcBorders>
              <w:top w:val="single" w:sz="4" w:space="0" w:color="auto"/>
              <w:bottom w:val="single" w:sz="4" w:space="0" w:color="auto"/>
            </w:tcBorders>
          </w:tcPr>
          <w:p w14:paraId="28312EF9" w14:textId="77777777" w:rsidR="00323851" w:rsidRDefault="00323851" w:rsidP="00583A20">
            <w:r>
              <w:t>Picture</w:t>
            </w:r>
          </w:p>
        </w:tc>
        <w:tc>
          <w:tcPr>
            <w:tcW w:w="2743" w:type="pct"/>
            <w:tcBorders>
              <w:top w:val="single" w:sz="4" w:space="0" w:color="auto"/>
              <w:bottom w:val="single" w:sz="4" w:space="0" w:color="auto"/>
            </w:tcBorders>
          </w:tcPr>
          <w:p w14:paraId="01E3C03B" w14:textId="77777777" w:rsidR="00323851" w:rsidRDefault="00323851" w:rsidP="00583A20">
            <w:r>
              <w:t>Description</w:t>
            </w:r>
          </w:p>
        </w:tc>
      </w:tr>
      <w:tr w:rsidR="00323851" w14:paraId="46A09BCF" w14:textId="77777777" w:rsidTr="00583A20">
        <w:tc>
          <w:tcPr>
            <w:tcW w:w="786" w:type="pct"/>
            <w:tcBorders>
              <w:top w:val="single" w:sz="4" w:space="0" w:color="auto"/>
            </w:tcBorders>
          </w:tcPr>
          <w:p w14:paraId="0552BB59" w14:textId="77777777" w:rsidR="00323851" w:rsidRDefault="00323851" w:rsidP="00583A20">
            <w:r>
              <w:t>Diode</w:t>
            </w:r>
          </w:p>
        </w:tc>
        <w:tc>
          <w:tcPr>
            <w:tcW w:w="631" w:type="pct"/>
            <w:tcBorders>
              <w:top w:val="single" w:sz="4" w:space="0" w:color="auto"/>
            </w:tcBorders>
          </w:tcPr>
          <w:p w14:paraId="51E9FD4D" w14:textId="77777777" w:rsidR="00323851" w:rsidRDefault="00323851" w:rsidP="00583A20">
            <w:pPr>
              <w:jc w:val="center"/>
              <w:rPr>
                <w:noProof/>
                <w:lang w:eastAsia="en-GB"/>
              </w:rPr>
            </w:pPr>
            <w:r>
              <w:rPr>
                <w:noProof/>
                <w:lang w:eastAsia="en-GB"/>
              </w:rPr>
              <w:drawing>
                <wp:inline distT="0" distB="0" distL="0" distR="0" wp14:anchorId="0DB51044" wp14:editId="763DB0E1">
                  <wp:extent cx="817659" cy="226944"/>
                  <wp:effectExtent l="0" t="0" r="1905" b="1905"/>
                  <wp:docPr id="73" name="Picture 73" descr="Electrical circuit diagram of a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Electrical circuit diagram of a diode"/>
                          <pic:cNvPicPr/>
                        </pic:nvPicPr>
                        <pic:blipFill>
                          <a:blip r:embed="rId15"/>
                          <a:stretch>
                            <a:fillRect/>
                          </a:stretch>
                        </pic:blipFill>
                        <pic:spPr>
                          <a:xfrm>
                            <a:off x="0" y="0"/>
                            <a:ext cx="830712" cy="230567"/>
                          </a:xfrm>
                          <a:prstGeom prst="rect">
                            <a:avLst/>
                          </a:prstGeom>
                        </pic:spPr>
                      </pic:pic>
                    </a:graphicData>
                  </a:graphic>
                </wp:inline>
              </w:drawing>
            </w:r>
          </w:p>
        </w:tc>
        <w:tc>
          <w:tcPr>
            <w:tcW w:w="840" w:type="pct"/>
            <w:tcBorders>
              <w:top w:val="single" w:sz="4" w:space="0" w:color="auto"/>
            </w:tcBorders>
          </w:tcPr>
          <w:p w14:paraId="18A7671D" w14:textId="77777777" w:rsidR="00323851" w:rsidRDefault="00323851" w:rsidP="00583A20">
            <w:pPr>
              <w:rPr>
                <w:noProof/>
                <w:lang w:eastAsia="en-GB"/>
              </w:rPr>
            </w:pPr>
            <w:r>
              <w:rPr>
                <w:noProof/>
                <w:lang w:eastAsia="en-GB"/>
              </w:rPr>
              <w:drawing>
                <wp:inline distT="0" distB="0" distL="0" distR="0" wp14:anchorId="37B7A013" wp14:editId="1A84C7F4">
                  <wp:extent cx="1303020" cy="215900"/>
                  <wp:effectExtent l="0" t="0" r="0" b="0"/>
                  <wp:docPr id="74" name="Picture 74" descr="Illustration of a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Illustration of a diode"/>
                          <pic:cNvPicPr/>
                        </pic:nvPicPr>
                        <pic:blipFill>
                          <a:blip r:embed="rId16"/>
                          <a:stretch>
                            <a:fillRect/>
                          </a:stretch>
                        </pic:blipFill>
                        <pic:spPr>
                          <a:xfrm>
                            <a:off x="0" y="0"/>
                            <a:ext cx="1303020" cy="215900"/>
                          </a:xfrm>
                          <a:prstGeom prst="rect">
                            <a:avLst/>
                          </a:prstGeom>
                        </pic:spPr>
                      </pic:pic>
                    </a:graphicData>
                  </a:graphic>
                </wp:inline>
              </w:drawing>
            </w:r>
          </w:p>
        </w:tc>
        <w:tc>
          <w:tcPr>
            <w:tcW w:w="2743" w:type="pct"/>
            <w:tcBorders>
              <w:top w:val="single" w:sz="4" w:space="0" w:color="auto"/>
            </w:tcBorders>
          </w:tcPr>
          <w:p w14:paraId="692B8BD7" w14:textId="77777777" w:rsidR="00323851" w:rsidRPr="007A2826" w:rsidRDefault="00323851" w:rsidP="00583A20">
            <w:pPr>
              <w:rPr>
                <w:sz w:val="20"/>
                <w:szCs w:val="20"/>
              </w:rPr>
            </w:pPr>
            <w:r w:rsidRPr="007A2826">
              <w:rPr>
                <w:sz w:val="20"/>
                <w:szCs w:val="20"/>
              </w:rPr>
              <w:t>A diode is a component that only allows current to flow in one direction. In the forward direction it has low resistance, but in the reverse direction very high resistance. Both LEDs and PDs are types of diodes.</w:t>
            </w:r>
          </w:p>
        </w:tc>
      </w:tr>
      <w:tr w:rsidR="00323851" w14:paraId="22DBC27B" w14:textId="77777777" w:rsidTr="00583A20">
        <w:tc>
          <w:tcPr>
            <w:tcW w:w="786" w:type="pct"/>
          </w:tcPr>
          <w:p w14:paraId="1A8632D6" w14:textId="77777777" w:rsidR="00323851" w:rsidRDefault="00323851" w:rsidP="00583A20">
            <w:r>
              <w:t>Light emitting diode (LED)</w:t>
            </w:r>
          </w:p>
        </w:tc>
        <w:tc>
          <w:tcPr>
            <w:tcW w:w="631" w:type="pct"/>
          </w:tcPr>
          <w:p w14:paraId="2958FF08" w14:textId="77777777" w:rsidR="00323851" w:rsidRDefault="00323851" w:rsidP="00583A20">
            <w:pPr>
              <w:jc w:val="center"/>
            </w:pPr>
            <w:r>
              <w:rPr>
                <w:noProof/>
                <w:lang w:eastAsia="en-GB"/>
              </w:rPr>
              <w:drawing>
                <wp:inline distT="0" distB="0" distL="0" distR="0" wp14:anchorId="72F7A751" wp14:editId="21DAB9CD">
                  <wp:extent cx="810160" cy="254441"/>
                  <wp:effectExtent l="0" t="0" r="0" b="0"/>
                  <wp:docPr id="75" name="Picture 75" descr="Electrical circuit diagram of a light emitting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Electrical circuit diagram of a light emitting diode"/>
                          <pic:cNvPicPr/>
                        </pic:nvPicPr>
                        <pic:blipFill>
                          <a:blip r:embed="rId17"/>
                          <a:stretch>
                            <a:fillRect/>
                          </a:stretch>
                        </pic:blipFill>
                        <pic:spPr>
                          <a:xfrm>
                            <a:off x="0" y="0"/>
                            <a:ext cx="903743" cy="283832"/>
                          </a:xfrm>
                          <a:prstGeom prst="rect">
                            <a:avLst/>
                          </a:prstGeom>
                        </pic:spPr>
                      </pic:pic>
                    </a:graphicData>
                  </a:graphic>
                </wp:inline>
              </w:drawing>
            </w:r>
          </w:p>
        </w:tc>
        <w:tc>
          <w:tcPr>
            <w:tcW w:w="840" w:type="pct"/>
          </w:tcPr>
          <w:p w14:paraId="563C8DBA" w14:textId="77777777" w:rsidR="00323851" w:rsidRDefault="00323851" w:rsidP="00583A20">
            <w:r>
              <w:rPr>
                <w:noProof/>
                <w:lang w:eastAsia="en-GB"/>
              </w:rPr>
              <w:drawing>
                <wp:inline distT="0" distB="0" distL="0" distR="0" wp14:anchorId="5F16AC30" wp14:editId="03D8888E">
                  <wp:extent cx="1303020" cy="513715"/>
                  <wp:effectExtent l="0" t="0" r="0" b="635"/>
                  <wp:docPr id="76" name="Picture 76" descr="Illustration of a light emitting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llustration of a light emitting diode"/>
                          <pic:cNvPicPr/>
                        </pic:nvPicPr>
                        <pic:blipFill>
                          <a:blip r:embed="rId18"/>
                          <a:stretch>
                            <a:fillRect/>
                          </a:stretch>
                        </pic:blipFill>
                        <pic:spPr>
                          <a:xfrm>
                            <a:off x="0" y="0"/>
                            <a:ext cx="1303020" cy="513715"/>
                          </a:xfrm>
                          <a:prstGeom prst="rect">
                            <a:avLst/>
                          </a:prstGeom>
                        </pic:spPr>
                      </pic:pic>
                    </a:graphicData>
                  </a:graphic>
                </wp:inline>
              </w:drawing>
            </w:r>
          </w:p>
        </w:tc>
        <w:tc>
          <w:tcPr>
            <w:tcW w:w="2743" w:type="pct"/>
          </w:tcPr>
          <w:p w14:paraId="6C15FEC5" w14:textId="77777777" w:rsidR="00323851" w:rsidRPr="007A2826" w:rsidRDefault="00323851" w:rsidP="00583A20">
            <w:pPr>
              <w:rPr>
                <w:sz w:val="20"/>
                <w:szCs w:val="20"/>
              </w:rPr>
            </w:pPr>
            <w:r w:rsidRPr="007A2826">
              <w:rPr>
                <w:sz w:val="20"/>
                <w:szCs w:val="20"/>
              </w:rPr>
              <w:t xml:space="preserve">A type of diode that also generates light when current is applied in the forward direction. LEDs are made from inorganic semi-conductors. For example the green LED used in this experiment is a </w:t>
            </w:r>
            <w:proofErr w:type="gramStart"/>
            <w:r w:rsidRPr="007A2826">
              <w:rPr>
                <w:sz w:val="20"/>
                <w:szCs w:val="20"/>
              </w:rPr>
              <w:t>Gallium(</w:t>
            </w:r>
            <w:proofErr w:type="gramEnd"/>
            <w:r w:rsidRPr="007A2826">
              <w:rPr>
                <w:sz w:val="20"/>
                <w:szCs w:val="20"/>
              </w:rPr>
              <w:t>III) phosphide.</w:t>
            </w:r>
          </w:p>
        </w:tc>
      </w:tr>
      <w:tr w:rsidR="00323851" w14:paraId="067D953A" w14:textId="77777777" w:rsidTr="00583A20">
        <w:tc>
          <w:tcPr>
            <w:tcW w:w="786" w:type="pct"/>
          </w:tcPr>
          <w:p w14:paraId="63C0A659" w14:textId="77777777" w:rsidR="00323851" w:rsidRDefault="00323851" w:rsidP="00583A20">
            <w:r>
              <w:t>Photodiode (PD)</w:t>
            </w:r>
          </w:p>
        </w:tc>
        <w:tc>
          <w:tcPr>
            <w:tcW w:w="631" w:type="pct"/>
          </w:tcPr>
          <w:p w14:paraId="70BA90FA" w14:textId="77777777" w:rsidR="00323851" w:rsidRDefault="00323851" w:rsidP="00583A20">
            <w:pPr>
              <w:jc w:val="center"/>
            </w:pPr>
            <w:r>
              <w:rPr>
                <w:noProof/>
                <w:lang w:eastAsia="en-GB"/>
              </w:rPr>
              <w:drawing>
                <wp:inline distT="0" distB="0" distL="0" distR="0" wp14:anchorId="24FB5E45" wp14:editId="5A5C36C3">
                  <wp:extent cx="858741" cy="297876"/>
                  <wp:effectExtent l="0" t="0" r="0" b="6985"/>
                  <wp:docPr id="77" name="Picture 77" descr="Electrical circuit diagram of a photo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Electrical circuit diagram of a photodiode"/>
                          <pic:cNvPicPr/>
                        </pic:nvPicPr>
                        <pic:blipFill>
                          <a:blip r:embed="rId19"/>
                          <a:stretch>
                            <a:fillRect/>
                          </a:stretch>
                        </pic:blipFill>
                        <pic:spPr>
                          <a:xfrm>
                            <a:off x="0" y="0"/>
                            <a:ext cx="959053" cy="332672"/>
                          </a:xfrm>
                          <a:prstGeom prst="rect">
                            <a:avLst/>
                          </a:prstGeom>
                        </pic:spPr>
                      </pic:pic>
                    </a:graphicData>
                  </a:graphic>
                </wp:inline>
              </w:drawing>
            </w:r>
          </w:p>
        </w:tc>
        <w:tc>
          <w:tcPr>
            <w:tcW w:w="840" w:type="pct"/>
          </w:tcPr>
          <w:p w14:paraId="4058AF32" w14:textId="77777777" w:rsidR="00323851" w:rsidRDefault="00323851" w:rsidP="00583A20">
            <w:r>
              <w:rPr>
                <w:noProof/>
                <w:lang w:eastAsia="en-GB"/>
              </w:rPr>
              <w:drawing>
                <wp:inline distT="0" distB="0" distL="0" distR="0" wp14:anchorId="1EADAB70" wp14:editId="07969DF0">
                  <wp:extent cx="1303020" cy="459105"/>
                  <wp:effectExtent l="0" t="0" r="0" b="0"/>
                  <wp:docPr id="78" name="Picture 78" descr="Illustration of a photo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Illustration of a photodiode"/>
                          <pic:cNvPicPr/>
                        </pic:nvPicPr>
                        <pic:blipFill>
                          <a:blip r:embed="rId20"/>
                          <a:stretch>
                            <a:fillRect/>
                          </a:stretch>
                        </pic:blipFill>
                        <pic:spPr>
                          <a:xfrm>
                            <a:off x="0" y="0"/>
                            <a:ext cx="1303020" cy="459105"/>
                          </a:xfrm>
                          <a:prstGeom prst="rect">
                            <a:avLst/>
                          </a:prstGeom>
                        </pic:spPr>
                      </pic:pic>
                    </a:graphicData>
                  </a:graphic>
                </wp:inline>
              </w:drawing>
            </w:r>
          </w:p>
        </w:tc>
        <w:tc>
          <w:tcPr>
            <w:tcW w:w="2743" w:type="pct"/>
          </w:tcPr>
          <w:p w14:paraId="2545EC0E" w14:textId="77777777" w:rsidR="00323851" w:rsidRPr="007A2826" w:rsidRDefault="00323851" w:rsidP="00583A20">
            <w:pPr>
              <w:rPr>
                <w:sz w:val="20"/>
                <w:szCs w:val="20"/>
              </w:rPr>
            </w:pPr>
            <w:r w:rsidRPr="007A2826">
              <w:rPr>
                <w:sz w:val="20"/>
                <w:szCs w:val="20"/>
              </w:rPr>
              <w:t xml:space="preserve">This is a diode that converts light landing on the detector into a current. The detector is </w:t>
            </w:r>
            <w:r>
              <w:rPr>
                <w:sz w:val="20"/>
                <w:szCs w:val="20"/>
              </w:rPr>
              <w:t>usually silicon based</w:t>
            </w:r>
            <w:r w:rsidRPr="007A2826">
              <w:rPr>
                <w:sz w:val="20"/>
                <w:szCs w:val="20"/>
              </w:rPr>
              <w:t>.</w:t>
            </w:r>
            <w:r>
              <w:rPr>
                <w:sz w:val="20"/>
                <w:szCs w:val="20"/>
              </w:rPr>
              <w:t xml:space="preserve"> The photodiode surface looks black when viewed from above.</w:t>
            </w:r>
          </w:p>
        </w:tc>
      </w:tr>
      <w:tr w:rsidR="00323851" w14:paraId="3D3F4D82" w14:textId="77777777" w:rsidTr="00583A20">
        <w:tc>
          <w:tcPr>
            <w:tcW w:w="786" w:type="pct"/>
          </w:tcPr>
          <w:p w14:paraId="1AD29822" w14:textId="77777777" w:rsidR="00323851" w:rsidRDefault="00323851" w:rsidP="00583A20">
            <w:r>
              <w:t>Power source</w:t>
            </w:r>
          </w:p>
        </w:tc>
        <w:tc>
          <w:tcPr>
            <w:tcW w:w="631" w:type="pct"/>
          </w:tcPr>
          <w:p w14:paraId="1C22FD76" w14:textId="77777777" w:rsidR="00323851" w:rsidRDefault="00323851" w:rsidP="00583A20">
            <w:pPr>
              <w:jc w:val="center"/>
            </w:pPr>
            <w:r>
              <w:rPr>
                <w:noProof/>
                <w:lang w:eastAsia="en-GB"/>
              </w:rPr>
              <w:drawing>
                <wp:inline distT="0" distB="0" distL="0" distR="0" wp14:anchorId="3835C725" wp14:editId="0225B0CF">
                  <wp:extent cx="723569" cy="462783"/>
                  <wp:effectExtent l="0" t="0" r="635" b="0"/>
                  <wp:docPr id="1956699533" name="Picture 1956699533" descr="Electrical circuit diagram of a DC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Electrical circuit diagram of a DC power supply"/>
                          <pic:cNvPicPr/>
                        </pic:nvPicPr>
                        <pic:blipFill>
                          <a:blip r:embed="rId21"/>
                          <a:stretch>
                            <a:fillRect/>
                          </a:stretch>
                        </pic:blipFill>
                        <pic:spPr>
                          <a:xfrm>
                            <a:off x="0" y="0"/>
                            <a:ext cx="756899" cy="484100"/>
                          </a:xfrm>
                          <a:prstGeom prst="rect">
                            <a:avLst/>
                          </a:prstGeom>
                        </pic:spPr>
                      </pic:pic>
                    </a:graphicData>
                  </a:graphic>
                </wp:inline>
              </w:drawing>
            </w:r>
          </w:p>
        </w:tc>
        <w:tc>
          <w:tcPr>
            <w:tcW w:w="840" w:type="pct"/>
          </w:tcPr>
          <w:p w14:paraId="056258AF" w14:textId="77777777" w:rsidR="00323851" w:rsidRDefault="00323851" w:rsidP="00583A20">
            <w:r>
              <w:rPr>
                <w:noProof/>
                <w:lang w:eastAsia="en-GB"/>
              </w:rPr>
              <w:drawing>
                <wp:inline distT="0" distB="0" distL="0" distR="0" wp14:anchorId="7AFCAAEB" wp14:editId="67F4EEFA">
                  <wp:extent cx="759504" cy="676110"/>
                  <wp:effectExtent l="0" t="0" r="2540" b="0"/>
                  <wp:docPr id="80" name="Picture 80" descr="Image of a power suppl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Image of a power supply">
                            <a:extLst>
                              <a:ext uri="{C183D7F6-B498-43B3-948B-1728B52AA6E4}">
                                <adec:decorative xmlns:adec="http://schemas.microsoft.com/office/drawing/2017/decorative" val="0"/>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9203" cy="693646"/>
                          </a:xfrm>
                          <a:prstGeom prst="rect">
                            <a:avLst/>
                          </a:prstGeom>
                          <a:noFill/>
                          <a:ln>
                            <a:noFill/>
                          </a:ln>
                        </pic:spPr>
                      </pic:pic>
                    </a:graphicData>
                  </a:graphic>
                </wp:inline>
              </w:drawing>
            </w:r>
          </w:p>
        </w:tc>
        <w:tc>
          <w:tcPr>
            <w:tcW w:w="2743" w:type="pct"/>
          </w:tcPr>
          <w:p w14:paraId="28F0E99F" w14:textId="77777777" w:rsidR="00323851" w:rsidRPr="007A2826" w:rsidRDefault="00323851" w:rsidP="00583A20">
            <w:pPr>
              <w:rPr>
                <w:sz w:val="20"/>
                <w:szCs w:val="20"/>
              </w:rPr>
            </w:pPr>
            <w:r w:rsidRPr="007A2826">
              <w:rPr>
                <w:sz w:val="20"/>
                <w:szCs w:val="20"/>
              </w:rPr>
              <w:t xml:space="preserve">A </w:t>
            </w:r>
            <w:r>
              <w:rPr>
                <w:sz w:val="20"/>
                <w:szCs w:val="20"/>
              </w:rPr>
              <w:t>power supply unit (PSU)</w:t>
            </w:r>
            <w:r w:rsidRPr="007A2826">
              <w:rPr>
                <w:sz w:val="20"/>
                <w:szCs w:val="20"/>
              </w:rPr>
              <w:t xml:space="preserve"> </w:t>
            </w:r>
            <w:r>
              <w:rPr>
                <w:sz w:val="20"/>
                <w:szCs w:val="20"/>
              </w:rPr>
              <w:t xml:space="preserve">uses a transformer and other circuitry to </w:t>
            </w:r>
            <w:r w:rsidRPr="007A2826">
              <w:rPr>
                <w:sz w:val="20"/>
                <w:szCs w:val="20"/>
              </w:rPr>
              <w:t>convert the 230 V AC into a regulated 5 V DC supply.</w:t>
            </w:r>
            <w:r>
              <w:rPr>
                <w:sz w:val="20"/>
                <w:szCs w:val="20"/>
              </w:rPr>
              <w:t xml:space="preserve"> The PSU also limits the available current.</w:t>
            </w:r>
          </w:p>
        </w:tc>
      </w:tr>
      <w:tr w:rsidR="00323851" w14:paraId="1526C004" w14:textId="77777777" w:rsidTr="00583A20">
        <w:tc>
          <w:tcPr>
            <w:tcW w:w="786" w:type="pct"/>
          </w:tcPr>
          <w:p w14:paraId="408D3869" w14:textId="77777777" w:rsidR="00323851" w:rsidRDefault="00323851" w:rsidP="00583A20">
            <w:r>
              <w:t>Resistor</w:t>
            </w:r>
          </w:p>
        </w:tc>
        <w:tc>
          <w:tcPr>
            <w:tcW w:w="631" w:type="pct"/>
          </w:tcPr>
          <w:p w14:paraId="04B9F93A" w14:textId="77777777" w:rsidR="00323851" w:rsidRDefault="00323851" w:rsidP="00583A20">
            <w:pPr>
              <w:jc w:val="center"/>
            </w:pPr>
            <w:r>
              <w:rPr>
                <w:noProof/>
                <w:lang w:eastAsia="en-GB"/>
              </w:rPr>
              <w:drawing>
                <wp:inline distT="0" distB="0" distL="0" distR="0" wp14:anchorId="15103582" wp14:editId="29E16D3B">
                  <wp:extent cx="747636" cy="111318"/>
                  <wp:effectExtent l="0" t="0" r="0" b="3175"/>
                  <wp:docPr id="81" name="Picture 81" descr="Electrical circuit diagram of a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Electrical circuit diagram of a resistor"/>
                          <pic:cNvPicPr/>
                        </pic:nvPicPr>
                        <pic:blipFill>
                          <a:blip r:embed="rId23"/>
                          <a:stretch>
                            <a:fillRect/>
                          </a:stretch>
                        </pic:blipFill>
                        <pic:spPr>
                          <a:xfrm>
                            <a:off x="0" y="0"/>
                            <a:ext cx="1357835" cy="202173"/>
                          </a:xfrm>
                          <a:prstGeom prst="rect">
                            <a:avLst/>
                          </a:prstGeom>
                        </pic:spPr>
                      </pic:pic>
                    </a:graphicData>
                  </a:graphic>
                </wp:inline>
              </w:drawing>
            </w:r>
          </w:p>
        </w:tc>
        <w:tc>
          <w:tcPr>
            <w:tcW w:w="840" w:type="pct"/>
          </w:tcPr>
          <w:p w14:paraId="6D9ADAD1" w14:textId="77777777" w:rsidR="00323851" w:rsidRDefault="00323851" w:rsidP="00583A20">
            <w:r>
              <w:rPr>
                <w:noProof/>
                <w:lang w:eastAsia="en-GB"/>
              </w:rPr>
              <w:drawing>
                <wp:inline distT="0" distB="0" distL="0" distR="0" wp14:anchorId="48284254" wp14:editId="4B857ECF">
                  <wp:extent cx="984024" cy="258954"/>
                  <wp:effectExtent l="0" t="0" r="6985" b="8255"/>
                  <wp:docPr id="82" name="Picture 82" descr="Image of a resist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Image of a resistor">
                            <a:extLst>
                              <a:ext uri="{C183D7F6-B498-43B3-948B-1728B52AA6E4}">
                                <adec:decorative xmlns:adec="http://schemas.microsoft.com/office/drawing/2017/decorative" val="0"/>
                              </a:ext>
                            </a:extLst>
                          </pic:cNvPr>
                          <pic:cNvPicPr>
                            <a:picLocks noChangeAspect="1" noChangeArrowheads="1"/>
                          </pic:cNvPicPr>
                        </pic:nvPicPr>
                        <pic:blipFill rotWithShape="1">
                          <a:blip r:embed="rId24">
                            <a:extLst>
                              <a:ext uri="{28A0092B-C50C-407E-A947-70E740481C1C}">
                                <a14:useLocalDpi xmlns:a14="http://schemas.microsoft.com/office/drawing/2010/main" val="0"/>
                              </a:ext>
                            </a:extLst>
                          </a:blip>
                          <a:srcRect l="22117" t="-1" r="24227" b="-3505"/>
                          <a:stretch/>
                        </pic:blipFill>
                        <pic:spPr bwMode="auto">
                          <a:xfrm>
                            <a:off x="0" y="0"/>
                            <a:ext cx="1147574" cy="3019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43" w:type="pct"/>
          </w:tcPr>
          <w:p w14:paraId="68C97F55" w14:textId="77777777" w:rsidR="00323851" w:rsidRPr="007A2826" w:rsidRDefault="00323851" w:rsidP="00583A20">
            <w:pPr>
              <w:rPr>
                <w:sz w:val="20"/>
                <w:szCs w:val="20"/>
              </w:rPr>
            </w:pPr>
            <w:r w:rsidRPr="007A2826">
              <w:rPr>
                <w:sz w:val="20"/>
                <w:szCs w:val="20"/>
              </w:rPr>
              <w:t xml:space="preserve">A resistor is a device to limit current flow or lower voltages in a circuit. For </w:t>
            </w:r>
            <w:proofErr w:type="gramStart"/>
            <w:r>
              <w:rPr>
                <w:sz w:val="20"/>
                <w:szCs w:val="20"/>
              </w:rPr>
              <w:t>example</w:t>
            </w:r>
            <w:proofErr w:type="gramEnd"/>
            <w:r w:rsidRPr="007A2826">
              <w:rPr>
                <w:sz w:val="20"/>
                <w:szCs w:val="20"/>
              </w:rPr>
              <w:t xml:space="preserve"> to drop the input voltage to the LED.</w:t>
            </w:r>
            <w:r>
              <w:rPr>
                <w:sz w:val="20"/>
                <w:szCs w:val="20"/>
              </w:rPr>
              <w:t xml:space="preserve"> Resistors are usually thin metal films which convert the electrical energy into heat.</w:t>
            </w:r>
          </w:p>
        </w:tc>
      </w:tr>
      <w:tr w:rsidR="00323851" w14:paraId="1736F87E" w14:textId="77777777" w:rsidTr="00583A20">
        <w:tc>
          <w:tcPr>
            <w:tcW w:w="786" w:type="pct"/>
          </w:tcPr>
          <w:p w14:paraId="0AA10EA8" w14:textId="77777777" w:rsidR="00323851" w:rsidRDefault="00323851" w:rsidP="00583A20">
            <w:r>
              <w:t>Operational amplifier (Op Amp)</w:t>
            </w:r>
          </w:p>
        </w:tc>
        <w:tc>
          <w:tcPr>
            <w:tcW w:w="631" w:type="pct"/>
          </w:tcPr>
          <w:p w14:paraId="5FBBF528" w14:textId="77777777" w:rsidR="00323851" w:rsidRDefault="00323851" w:rsidP="00583A20">
            <w:pPr>
              <w:jc w:val="center"/>
            </w:pPr>
            <w:r>
              <w:rPr>
                <w:noProof/>
                <w:lang w:eastAsia="en-GB"/>
              </w:rPr>
              <w:drawing>
                <wp:inline distT="0" distB="0" distL="0" distR="0" wp14:anchorId="5B5EB36C" wp14:editId="5B162979">
                  <wp:extent cx="866692" cy="736305"/>
                  <wp:effectExtent l="0" t="0" r="0" b="6985"/>
                  <wp:docPr id="83" name="Picture 83" descr="Electrical circuit diagram of an operational ampl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Electrical circuit diagram of an operational amplifier"/>
                          <pic:cNvPicPr/>
                        </pic:nvPicPr>
                        <pic:blipFill>
                          <a:blip r:embed="rId25"/>
                          <a:stretch>
                            <a:fillRect/>
                          </a:stretch>
                        </pic:blipFill>
                        <pic:spPr>
                          <a:xfrm>
                            <a:off x="0" y="0"/>
                            <a:ext cx="884608" cy="751526"/>
                          </a:xfrm>
                          <a:prstGeom prst="rect">
                            <a:avLst/>
                          </a:prstGeom>
                        </pic:spPr>
                      </pic:pic>
                    </a:graphicData>
                  </a:graphic>
                </wp:inline>
              </w:drawing>
            </w:r>
          </w:p>
        </w:tc>
        <w:tc>
          <w:tcPr>
            <w:tcW w:w="840" w:type="pct"/>
          </w:tcPr>
          <w:p w14:paraId="48B8ED3A" w14:textId="77777777" w:rsidR="00323851" w:rsidRDefault="00323851" w:rsidP="00583A20">
            <w:r>
              <w:rPr>
                <w:noProof/>
                <w:lang w:eastAsia="en-GB"/>
              </w:rPr>
              <w:drawing>
                <wp:inline distT="0" distB="0" distL="0" distR="0" wp14:anchorId="7C41EEBB" wp14:editId="7886D70C">
                  <wp:extent cx="741371" cy="747616"/>
                  <wp:effectExtent l="0" t="0" r="1905" b="0"/>
                  <wp:docPr id="1956699534" name="Picture 1956699534" descr="Photo of an operational amplifie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Photo of an operational amplifier">
                            <a:extLst>
                              <a:ext uri="{C183D7F6-B498-43B3-948B-1728B52AA6E4}">
                                <adec:decorative xmlns:adec="http://schemas.microsoft.com/office/drawing/2017/decorative" val="0"/>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H="1">
                            <a:off x="0" y="0"/>
                            <a:ext cx="781802" cy="788387"/>
                          </a:xfrm>
                          <a:prstGeom prst="rect">
                            <a:avLst/>
                          </a:prstGeom>
                          <a:noFill/>
                          <a:ln>
                            <a:noFill/>
                          </a:ln>
                        </pic:spPr>
                      </pic:pic>
                    </a:graphicData>
                  </a:graphic>
                </wp:inline>
              </w:drawing>
            </w:r>
          </w:p>
        </w:tc>
        <w:tc>
          <w:tcPr>
            <w:tcW w:w="2743" w:type="pct"/>
          </w:tcPr>
          <w:p w14:paraId="7971A0E9" w14:textId="77777777" w:rsidR="00323851" w:rsidRPr="007A2826" w:rsidRDefault="00323851" w:rsidP="00583A20">
            <w:pPr>
              <w:rPr>
                <w:sz w:val="20"/>
                <w:szCs w:val="20"/>
              </w:rPr>
            </w:pPr>
            <w:r>
              <w:rPr>
                <w:sz w:val="20"/>
                <w:szCs w:val="20"/>
              </w:rPr>
              <w:t>An operational amplifier is a type of integrated circuit (IC) which amplifies the input. The Op Amp takes a current input and gives a voltage output proportional to the resistance placed across the Op Amp. Pin 8 requires 5 V, and pin 4 ground. Pin 2 and 3 take the input and pin 1 provides the output.</w:t>
            </w:r>
          </w:p>
        </w:tc>
      </w:tr>
      <w:tr w:rsidR="00323851" w14:paraId="032CE26F" w14:textId="77777777" w:rsidTr="00583A20">
        <w:tc>
          <w:tcPr>
            <w:tcW w:w="786" w:type="pct"/>
          </w:tcPr>
          <w:p w14:paraId="32E7B857" w14:textId="77777777" w:rsidR="00323851" w:rsidRDefault="00323851" w:rsidP="00583A20">
            <w:r>
              <w:t>Capacitor</w:t>
            </w:r>
          </w:p>
        </w:tc>
        <w:tc>
          <w:tcPr>
            <w:tcW w:w="631" w:type="pct"/>
          </w:tcPr>
          <w:p w14:paraId="7E97AEC7" w14:textId="77777777" w:rsidR="00323851" w:rsidRDefault="00323851" w:rsidP="00583A20">
            <w:pPr>
              <w:jc w:val="center"/>
            </w:pPr>
            <w:r>
              <w:rPr>
                <w:noProof/>
                <w:lang w:eastAsia="en-GB"/>
              </w:rPr>
              <w:drawing>
                <wp:inline distT="0" distB="0" distL="0" distR="0" wp14:anchorId="5BE198B5" wp14:editId="78AC454C">
                  <wp:extent cx="763325" cy="271151"/>
                  <wp:effectExtent l="0" t="0" r="0" b="0"/>
                  <wp:docPr id="85" name="Picture 85" descr="Electrical circuit diagram of a capac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Electrical circuit diagram of a capacitor"/>
                          <pic:cNvPicPr/>
                        </pic:nvPicPr>
                        <pic:blipFill>
                          <a:blip r:embed="rId27"/>
                          <a:stretch>
                            <a:fillRect/>
                          </a:stretch>
                        </pic:blipFill>
                        <pic:spPr>
                          <a:xfrm flipV="1">
                            <a:off x="0" y="0"/>
                            <a:ext cx="829234" cy="294563"/>
                          </a:xfrm>
                          <a:prstGeom prst="rect">
                            <a:avLst/>
                          </a:prstGeom>
                        </pic:spPr>
                      </pic:pic>
                    </a:graphicData>
                  </a:graphic>
                </wp:inline>
              </w:drawing>
            </w:r>
          </w:p>
        </w:tc>
        <w:tc>
          <w:tcPr>
            <w:tcW w:w="840" w:type="pct"/>
          </w:tcPr>
          <w:p w14:paraId="1C190BF2" w14:textId="77777777" w:rsidR="00323851" w:rsidRDefault="00323851" w:rsidP="00583A20">
            <w:r>
              <w:rPr>
                <w:noProof/>
                <w:lang w:eastAsia="en-GB"/>
              </w:rPr>
              <w:drawing>
                <wp:inline distT="0" distB="0" distL="0" distR="0" wp14:anchorId="03EB63E2" wp14:editId="78637E89">
                  <wp:extent cx="1139860" cy="222195"/>
                  <wp:effectExtent l="0" t="0" r="3175" b="6985"/>
                  <wp:docPr id="86" name="Picture 86" descr="Photo of a capacit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Photo of a capacitor">
                            <a:extLst>
                              <a:ext uri="{C183D7F6-B498-43B3-948B-1728B52AA6E4}">
                                <adec:decorative xmlns:adec="http://schemas.microsoft.com/office/drawing/2017/decorative" val="0"/>
                              </a:ext>
                            </a:extLst>
                          </pic:cNvPr>
                          <pic:cNvPicPr/>
                        </pic:nvPicPr>
                        <pic:blipFill>
                          <a:blip r:embed="rId28"/>
                          <a:stretch>
                            <a:fillRect/>
                          </a:stretch>
                        </pic:blipFill>
                        <pic:spPr>
                          <a:xfrm>
                            <a:off x="0" y="0"/>
                            <a:ext cx="1188759" cy="231727"/>
                          </a:xfrm>
                          <a:prstGeom prst="rect">
                            <a:avLst/>
                          </a:prstGeom>
                        </pic:spPr>
                      </pic:pic>
                    </a:graphicData>
                  </a:graphic>
                </wp:inline>
              </w:drawing>
            </w:r>
          </w:p>
        </w:tc>
        <w:tc>
          <w:tcPr>
            <w:tcW w:w="2743" w:type="pct"/>
          </w:tcPr>
          <w:p w14:paraId="07EBFBF0" w14:textId="77777777" w:rsidR="00323851" w:rsidRPr="007A2826" w:rsidRDefault="00323851" w:rsidP="00583A20">
            <w:pPr>
              <w:rPr>
                <w:sz w:val="20"/>
                <w:szCs w:val="20"/>
              </w:rPr>
            </w:pPr>
            <w:r>
              <w:rPr>
                <w:sz w:val="20"/>
                <w:szCs w:val="20"/>
              </w:rPr>
              <w:t>A capacitor stores and releases charge. In this circuit it smooths the voltage output. The capacitors in this experiment are ceramic.</w:t>
            </w:r>
          </w:p>
        </w:tc>
      </w:tr>
      <w:tr w:rsidR="00323851" w14:paraId="1CBA49C5" w14:textId="77777777" w:rsidTr="00583A20">
        <w:tc>
          <w:tcPr>
            <w:tcW w:w="786" w:type="pct"/>
            <w:tcBorders>
              <w:bottom w:val="single" w:sz="4" w:space="0" w:color="auto"/>
            </w:tcBorders>
          </w:tcPr>
          <w:p w14:paraId="6BF7714C" w14:textId="77777777" w:rsidR="00323851" w:rsidRDefault="00323851" w:rsidP="00583A20">
            <w:r>
              <w:t>Wire</w:t>
            </w:r>
          </w:p>
        </w:tc>
        <w:tc>
          <w:tcPr>
            <w:tcW w:w="631" w:type="pct"/>
            <w:tcBorders>
              <w:bottom w:val="single" w:sz="4" w:space="0" w:color="auto"/>
            </w:tcBorders>
          </w:tcPr>
          <w:p w14:paraId="0EC25A90" w14:textId="77777777" w:rsidR="00323851" w:rsidRDefault="00323851" w:rsidP="00583A20">
            <w:pPr>
              <w:jc w:val="center"/>
            </w:pPr>
            <w:r>
              <w:rPr>
                <w:noProof/>
                <w:lang w:eastAsia="en-GB"/>
              </w:rPr>
              <w:drawing>
                <wp:inline distT="0" distB="0" distL="0" distR="0" wp14:anchorId="1BFA38C5" wp14:editId="69609FBA">
                  <wp:extent cx="650335" cy="95416"/>
                  <wp:effectExtent l="0" t="0" r="0" b="0"/>
                  <wp:docPr id="87" name="Picture 87" descr="Electrical circuit diagram for electrical connections (ie wir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Electrical circuit diagram for electrical connections (ie wire)">
                            <a:extLst>
                              <a:ext uri="{C183D7F6-B498-43B3-948B-1728B52AA6E4}">
                                <adec:decorative xmlns:adec="http://schemas.microsoft.com/office/drawing/2017/decorative" val="0"/>
                              </a:ext>
                            </a:extLst>
                          </pic:cNvPr>
                          <pic:cNvPicPr/>
                        </pic:nvPicPr>
                        <pic:blipFill>
                          <a:blip r:embed="rId29"/>
                          <a:stretch>
                            <a:fillRect/>
                          </a:stretch>
                        </pic:blipFill>
                        <pic:spPr>
                          <a:xfrm flipV="1">
                            <a:off x="0" y="0"/>
                            <a:ext cx="1063101" cy="155976"/>
                          </a:xfrm>
                          <a:prstGeom prst="rect">
                            <a:avLst/>
                          </a:prstGeom>
                        </pic:spPr>
                      </pic:pic>
                    </a:graphicData>
                  </a:graphic>
                </wp:inline>
              </w:drawing>
            </w:r>
          </w:p>
        </w:tc>
        <w:tc>
          <w:tcPr>
            <w:tcW w:w="840" w:type="pct"/>
            <w:tcBorders>
              <w:bottom w:val="single" w:sz="4" w:space="0" w:color="auto"/>
            </w:tcBorders>
          </w:tcPr>
          <w:p w14:paraId="51190AB9" w14:textId="77777777" w:rsidR="00323851" w:rsidRDefault="00323851" w:rsidP="00583A20">
            <w:r>
              <w:rPr>
                <w:noProof/>
                <w:lang w:eastAsia="en-GB"/>
              </w:rPr>
              <w:drawing>
                <wp:inline distT="0" distB="0" distL="0" distR="0" wp14:anchorId="3ADC8B52" wp14:editId="39D9A015">
                  <wp:extent cx="1094983" cy="292956"/>
                  <wp:effectExtent l="0" t="0" r="0" b="0"/>
                  <wp:docPr id="88" name="Picture 88" descr="A photo of lengths of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 photo of lengths of wire"/>
                          <pic:cNvPicPr/>
                        </pic:nvPicPr>
                        <pic:blipFill>
                          <a:blip r:embed="rId30"/>
                          <a:stretch>
                            <a:fillRect/>
                          </a:stretch>
                        </pic:blipFill>
                        <pic:spPr>
                          <a:xfrm>
                            <a:off x="0" y="0"/>
                            <a:ext cx="1127679" cy="301704"/>
                          </a:xfrm>
                          <a:prstGeom prst="rect">
                            <a:avLst/>
                          </a:prstGeom>
                        </pic:spPr>
                      </pic:pic>
                    </a:graphicData>
                  </a:graphic>
                </wp:inline>
              </w:drawing>
            </w:r>
          </w:p>
        </w:tc>
        <w:tc>
          <w:tcPr>
            <w:tcW w:w="2743" w:type="pct"/>
            <w:tcBorders>
              <w:bottom w:val="single" w:sz="4" w:space="0" w:color="auto"/>
            </w:tcBorders>
          </w:tcPr>
          <w:p w14:paraId="48BD2ED4" w14:textId="77777777" w:rsidR="00323851" w:rsidRPr="007A2826" w:rsidRDefault="00323851" w:rsidP="00583A20">
            <w:pPr>
              <w:rPr>
                <w:sz w:val="20"/>
                <w:szCs w:val="20"/>
              </w:rPr>
            </w:pPr>
            <w:r>
              <w:rPr>
                <w:sz w:val="20"/>
                <w:szCs w:val="20"/>
              </w:rPr>
              <w:t>Insulated copper wire. The coloured plastic coating is used conventionally with red designating the anode and black the cathode.</w:t>
            </w:r>
          </w:p>
        </w:tc>
      </w:tr>
    </w:tbl>
    <w:p w14:paraId="31ACBA5F" w14:textId="77777777" w:rsidR="00323851" w:rsidRDefault="00323851" w:rsidP="00323851">
      <w:pPr>
        <w:sectPr w:rsidR="00323851" w:rsidSect="00A45E59">
          <w:pgSz w:w="16838" w:h="11906" w:orient="landscape"/>
          <w:pgMar w:top="851" w:right="567" w:bottom="851" w:left="1134" w:header="708" w:footer="708" w:gutter="0"/>
          <w:cols w:space="708"/>
          <w:docGrid w:linePitch="360"/>
        </w:sectPr>
      </w:pPr>
    </w:p>
    <w:p w14:paraId="4A76A401" w14:textId="77777777" w:rsidR="00323851" w:rsidRDefault="00323851" w:rsidP="00323851">
      <w:pPr>
        <w:pStyle w:val="Heading2"/>
        <w:rPr>
          <w:b w:val="0"/>
        </w:rPr>
      </w:pPr>
      <w:r>
        <w:lastRenderedPageBreak/>
        <w:t>Photometer construction</w:t>
      </w:r>
    </w:p>
    <w:p w14:paraId="447E9DDE" w14:textId="77777777" w:rsidR="00323851" w:rsidRDefault="00323851" w:rsidP="00323851">
      <w:pPr>
        <w:pStyle w:val="Heading3"/>
      </w:pPr>
      <w:r>
        <w:t>Soldering workshop</w:t>
      </w:r>
    </w:p>
    <w:p w14:paraId="487B2FE1" w14:textId="77777777" w:rsidR="00323851" w:rsidRDefault="00323851" w:rsidP="00323851">
      <w:r>
        <w:t xml:space="preserve">Construction of the photometer will require use of soldering. The day will begin with a soldering demonstration, followed by plenty of time to practice. </w:t>
      </w:r>
      <w:r w:rsidRPr="005D4FB5">
        <w:t>It is worthwhile taking your time with this workshop; the more practice you gain here is usually rewarded with a lower likelihood of photometer problems due to lo</w:t>
      </w:r>
      <w:r>
        <w:t>se</w:t>
      </w:r>
      <w:r w:rsidRPr="005D4FB5">
        <w:t xml:space="preserve"> connections later on.</w:t>
      </w:r>
    </w:p>
    <w:p w14:paraId="38E8A999" w14:textId="77777777" w:rsidR="00323851" w:rsidRPr="00084345" w:rsidRDefault="00323851" w:rsidP="00323851">
      <w:r>
        <w:t>Once you think you have mastered soldering, check with a demonstrator that they are happy for you to proceed to construct the stripboard circuit.</w:t>
      </w:r>
    </w:p>
    <w:p w14:paraId="50BF2AC6" w14:textId="77777777" w:rsidR="00323851" w:rsidRDefault="00323851" w:rsidP="00323851">
      <w:pPr>
        <w:pStyle w:val="Heading3"/>
      </w:pPr>
      <w:r>
        <w:t>Building the stripboard</w:t>
      </w:r>
    </w:p>
    <w:p w14:paraId="50D8BFC0" w14:textId="77777777" w:rsidR="00323851" w:rsidRDefault="00323851" w:rsidP="00323851">
      <w:r>
        <w:t>The stripboard consists of rows of copper tape with gaps between. Anything connected by the tinned copper strips is electrically connected, but the individual rows are isolated from each other. Each row needs to be constructed so that there is a separate wire going to each leg of the two components. It is wise to follow the colour conventions for wiring. An example is shown below (the LED is depicted in green to aid identification). It is advisable to use quite long sections of wire (</w:t>
      </w:r>
      <w:proofErr w:type="spellStart"/>
      <w:proofErr w:type="gramStart"/>
      <w:r>
        <w:t>eg</w:t>
      </w:r>
      <w:proofErr w:type="spellEnd"/>
      <w:proofErr w:type="gramEnd"/>
      <w:r>
        <w:t xml:space="preserve"> 30 cm) for each connection and label them.</w:t>
      </w:r>
    </w:p>
    <w:p w14:paraId="26411014" w14:textId="77777777" w:rsidR="00323851" w:rsidRPr="00842665" w:rsidRDefault="00323851" w:rsidP="00323851"/>
    <w:p w14:paraId="29129540" w14:textId="77777777" w:rsidR="00323851" w:rsidRDefault="00323851" w:rsidP="00323851">
      <w:pPr>
        <w:jc w:val="center"/>
      </w:pPr>
      <w:r>
        <w:rPr>
          <w:noProof/>
          <w:lang w:eastAsia="en-GB"/>
        </w:rPr>
        <w:drawing>
          <wp:inline distT="0" distB="0" distL="0" distR="0" wp14:anchorId="6CDF108E" wp14:editId="448B0A00">
            <wp:extent cx="4084290" cy="782314"/>
            <wp:effectExtent l="0" t="0" r="0" b="0"/>
            <wp:docPr id="70" name="Picture 7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picture containing graphical user interface&#10;&#10;Description automatically generated"/>
                    <pic:cNvPicPr/>
                  </pic:nvPicPr>
                  <pic:blipFill>
                    <a:blip r:embed="rId31"/>
                    <a:stretch>
                      <a:fillRect/>
                    </a:stretch>
                  </pic:blipFill>
                  <pic:spPr>
                    <a:xfrm>
                      <a:off x="0" y="0"/>
                      <a:ext cx="4084290" cy="782314"/>
                    </a:xfrm>
                    <a:prstGeom prst="rect">
                      <a:avLst/>
                    </a:prstGeom>
                  </pic:spPr>
                </pic:pic>
              </a:graphicData>
            </a:graphic>
          </wp:inline>
        </w:drawing>
      </w:r>
    </w:p>
    <w:p w14:paraId="48F484C0" w14:textId="77777777" w:rsidR="00323851" w:rsidRDefault="00323851" w:rsidP="00323851">
      <w:r>
        <w:t>The photodiode and LED also need bending to face one another with enough space for a cuvette to fit between and the light to pass through the solution.</w:t>
      </w:r>
    </w:p>
    <w:p w14:paraId="6795A50C" w14:textId="77777777" w:rsidR="00323851" w:rsidRDefault="00323851" w:rsidP="00323851">
      <w:pPr>
        <w:jc w:val="center"/>
      </w:pPr>
      <w:r>
        <w:rPr>
          <w:noProof/>
          <w:lang w:eastAsia="en-GB"/>
        </w:rPr>
        <w:drawing>
          <wp:inline distT="0" distB="0" distL="0" distR="0" wp14:anchorId="250B89ED" wp14:editId="65E0B4D9">
            <wp:extent cx="5114925" cy="1781175"/>
            <wp:effectExtent l="0" t="0" r="9525" b="9525"/>
            <wp:docPr id="89" name="Picture 89" descr="stripboar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ripboard_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14925" cy="1781175"/>
                    </a:xfrm>
                    <a:prstGeom prst="rect">
                      <a:avLst/>
                    </a:prstGeom>
                    <a:noFill/>
                    <a:ln>
                      <a:noFill/>
                    </a:ln>
                  </pic:spPr>
                </pic:pic>
              </a:graphicData>
            </a:graphic>
          </wp:inline>
        </w:drawing>
      </w:r>
    </w:p>
    <w:p w14:paraId="72E99B64" w14:textId="77777777" w:rsidR="00323851" w:rsidRDefault="00323851" w:rsidP="00323851">
      <w:pPr>
        <w:pStyle w:val="Heading3"/>
      </w:pPr>
      <w:r>
        <w:t>Constructing the circuit</w:t>
      </w:r>
    </w:p>
    <w:p w14:paraId="06FB49F6" w14:textId="77777777" w:rsidR="00323851" w:rsidRDefault="00323851" w:rsidP="00323851">
      <w:r>
        <w:t>Breadboards are used for rapid prototyping of circuits as it is easy to change components and doesn’t involve needing to solder/</w:t>
      </w:r>
      <w:proofErr w:type="spellStart"/>
      <w:r>
        <w:t>desolder</w:t>
      </w:r>
      <w:proofErr w:type="spellEnd"/>
      <w:r>
        <w:t xml:space="preserve"> each time. Breadboards consist of a large number of sockets where the sockets in each row are electrically connected, but are isolated from the other rows. The gap in the centre (between columns E and F) is also an insulator and allows integrated circuit chips to be used with the board.</w:t>
      </w:r>
    </w:p>
    <w:p w14:paraId="715114F1" w14:textId="77777777" w:rsidR="00323851" w:rsidRDefault="00323851" w:rsidP="00323851">
      <w:pPr>
        <w:jc w:val="center"/>
      </w:pPr>
      <w:r>
        <w:rPr>
          <w:noProof/>
          <w:lang w:eastAsia="en-GB"/>
        </w:rPr>
        <w:lastRenderedPageBreak/>
        <w:drawing>
          <wp:inline distT="0" distB="0" distL="0" distR="0" wp14:anchorId="7A654720" wp14:editId="1A6684EC">
            <wp:extent cx="1908175" cy="2957830"/>
            <wp:effectExtent l="0" t="0" r="0" b="0"/>
            <wp:docPr id="96" name="Picture 96" descr="blank-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ank-breadboard"/>
                    <pic:cNvPicPr>
                      <a:picLocks noChangeAspect="1" noChangeArrowheads="1"/>
                    </pic:cNvPicPr>
                  </pic:nvPicPr>
                  <pic:blipFill>
                    <a:blip r:embed="rId33" cstate="print">
                      <a:extLst>
                        <a:ext uri="{28A0092B-C50C-407E-A947-70E740481C1C}">
                          <a14:useLocalDpi xmlns:a14="http://schemas.microsoft.com/office/drawing/2010/main" val="0"/>
                        </a:ext>
                      </a:extLst>
                    </a:blip>
                    <a:srcRect b="7689"/>
                    <a:stretch>
                      <a:fillRect/>
                    </a:stretch>
                  </pic:blipFill>
                  <pic:spPr bwMode="auto">
                    <a:xfrm>
                      <a:off x="0" y="0"/>
                      <a:ext cx="1908175" cy="2957830"/>
                    </a:xfrm>
                    <a:prstGeom prst="rect">
                      <a:avLst/>
                    </a:prstGeom>
                    <a:noFill/>
                    <a:ln>
                      <a:noFill/>
                    </a:ln>
                  </pic:spPr>
                </pic:pic>
              </a:graphicData>
            </a:graphic>
          </wp:inline>
        </w:drawing>
      </w:r>
    </w:p>
    <w:p w14:paraId="4E9D52B1" w14:textId="77777777" w:rsidR="00323851" w:rsidRPr="00F76A1C" w:rsidRDefault="00323851" w:rsidP="00323851">
      <w:r>
        <w:t>Construct the circuit according to the diagrams below (circuit diagram and example breadboard layout). Pay particular attention to the orientation of the operational amplifier (IC1), these are easily damaged if the voltage is reversed. The notch allows you to work out the orientation of the chip.</w:t>
      </w:r>
    </w:p>
    <w:p w14:paraId="047A34EF" w14:textId="77777777" w:rsidR="00323851" w:rsidRDefault="00323851" w:rsidP="00323851">
      <w:pPr>
        <w:jc w:val="center"/>
        <w:rPr>
          <w:noProof/>
          <w:lang w:eastAsia="en-GB"/>
        </w:rPr>
      </w:pPr>
      <w:r>
        <w:rPr>
          <w:noProof/>
          <w:lang w:eastAsia="en-GB"/>
        </w:rPr>
        <w:drawing>
          <wp:inline distT="0" distB="0" distL="0" distR="0" wp14:anchorId="6A061398" wp14:editId="062AA176">
            <wp:extent cx="2806700" cy="1494790"/>
            <wp:effectExtent l="0" t="0" r="0" b="0"/>
            <wp:docPr id="95" name="Picture 95" descr="circuit-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rcuit-schematic"/>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06700" cy="1494790"/>
                    </a:xfrm>
                    <a:prstGeom prst="rect">
                      <a:avLst/>
                    </a:prstGeom>
                    <a:noFill/>
                    <a:ln>
                      <a:noFill/>
                    </a:ln>
                  </pic:spPr>
                </pic:pic>
              </a:graphicData>
            </a:graphic>
          </wp:inline>
        </w:drawing>
      </w:r>
      <w:r>
        <w:rPr>
          <w:noProof/>
          <w:lang w:eastAsia="en-GB"/>
        </w:rPr>
        <w:drawing>
          <wp:inline distT="0" distB="0" distL="0" distR="0" wp14:anchorId="2C80ED48" wp14:editId="691BAC95">
            <wp:extent cx="2465070" cy="1558290"/>
            <wp:effectExtent l="0" t="0" r="0" b="0"/>
            <wp:docPr id="94" name="Picture 94" descr="bread boar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ead board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65070" cy="1558290"/>
                    </a:xfrm>
                    <a:prstGeom prst="rect">
                      <a:avLst/>
                    </a:prstGeom>
                    <a:noFill/>
                    <a:ln>
                      <a:noFill/>
                    </a:ln>
                  </pic:spPr>
                </pic:pic>
              </a:graphicData>
            </a:graphic>
          </wp:inline>
        </w:drawing>
      </w:r>
    </w:p>
    <w:p w14:paraId="5F4D6620" w14:textId="77777777" w:rsidR="00323851" w:rsidRDefault="00323851" w:rsidP="00323851">
      <w:pPr>
        <w:jc w:val="center"/>
        <w:rPr>
          <w:noProof/>
          <w:lang w:eastAsia="en-GB"/>
        </w:rPr>
      </w:pPr>
      <w:r>
        <w:rPr>
          <w:noProof/>
          <w:lang w:eastAsia="en-GB"/>
        </w:rPr>
        <w:drawing>
          <wp:inline distT="0" distB="0" distL="0" distR="0" wp14:anchorId="65B8D0A1" wp14:editId="7E289E08">
            <wp:extent cx="5106838" cy="3447230"/>
            <wp:effectExtent l="0" t="0" r="0" b="1270"/>
            <wp:docPr id="93" name="Picture 93" descr="A schematic of the electrical board of building a phot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schematic of the electrical board of building a photomet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98023" cy="3508782"/>
                    </a:xfrm>
                    <a:prstGeom prst="rect">
                      <a:avLst/>
                    </a:prstGeom>
                    <a:noFill/>
                    <a:ln>
                      <a:noFill/>
                    </a:ln>
                  </pic:spPr>
                </pic:pic>
              </a:graphicData>
            </a:graphic>
          </wp:inline>
        </w:drawing>
      </w:r>
    </w:p>
    <w:p w14:paraId="3753C765" w14:textId="77777777" w:rsidR="00323851" w:rsidRDefault="00323851" w:rsidP="00323851">
      <w:r>
        <w:lastRenderedPageBreak/>
        <w:t xml:space="preserve">Different values of resistors are included in your packet of components. There are two ways to identify which resistor is which. In the appendices for this experiment there is a colour code chart for identifying resistor labelling and also information on using a </w:t>
      </w:r>
      <w:proofErr w:type="spellStart"/>
      <w:r>
        <w:t>multimeter</w:t>
      </w:r>
      <w:proofErr w:type="spellEnd"/>
      <w:r>
        <w:t xml:space="preserve"> to check resistor values.</w:t>
      </w:r>
    </w:p>
    <w:p w14:paraId="24154B81" w14:textId="77777777" w:rsidR="00323851" w:rsidRDefault="00323851" w:rsidP="00323851">
      <w:pPr>
        <w:pStyle w:val="Heading3"/>
      </w:pPr>
      <w:r>
        <w:t>Testing your photometer</w:t>
      </w:r>
    </w:p>
    <w:p w14:paraId="5FFE5739" w14:textId="77777777" w:rsidR="00323851" w:rsidRDefault="00323851" w:rsidP="00323851">
      <w:r>
        <w:t>Once you have constructed your circuit you will need to check that the LED turns on and that the photodiode gives a voltage reading which changes with light levels.</w:t>
      </w:r>
    </w:p>
    <w:p w14:paraId="3B650ADC" w14:textId="77777777" w:rsidR="00323851" w:rsidRDefault="00323851" w:rsidP="00323851">
      <w:r>
        <w:t>Next, you will need to construct an enclosure to protect your photometer from ambient light for when you are recording readings. Construct a cover (</w:t>
      </w:r>
      <w:proofErr w:type="spellStart"/>
      <w:proofErr w:type="gramStart"/>
      <w:r>
        <w:t>eg</w:t>
      </w:r>
      <w:proofErr w:type="spellEnd"/>
      <w:proofErr w:type="gramEnd"/>
      <w:r>
        <w:t xml:space="preserve"> a box) that can exclude light from the stripboard section of your photometer. These can be constructed from the black card in the lab.</w:t>
      </w:r>
    </w:p>
    <w:p w14:paraId="2E5E7C01" w14:textId="77777777" w:rsidR="00323851" w:rsidRDefault="00323851" w:rsidP="00323851">
      <w:pPr>
        <w:pStyle w:val="Heading3"/>
      </w:pPr>
      <w:r>
        <w:t>Calibrating your photometer</w:t>
      </w:r>
    </w:p>
    <w:p w14:paraId="79C80348" w14:textId="77777777" w:rsidR="00323851" w:rsidRDefault="00323851" w:rsidP="00323851">
      <w:r>
        <w:t xml:space="preserve">As with commercially available spectrometers, your photometer will only work successfully within its limits of detection. The operational amplifier in your circuit receives a 5 V reference voltage which makes its limits of detection between 0 and 5 V. If your photometer is reading (or is close to 5 V), then it is at its limit of detection and will need adjusting to ensure that it remains on scale. </w:t>
      </w:r>
      <w:proofErr w:type="gramStart"/>
      <w:r>
        <w:t>Your</w:t>
      </w:r>
      <w:proofErr w:type="gramEnd"/>
      <w:r>
        <w:t xml:space="preserve"> reading for a cuvette of water wants to be in the 2-4 V range. There are two ways to adjust your photometer and you should be aware of both methods, although the first method is the one you should utilise in this experiment.</w:t>
      </w:r>
    </w:p>
    <w:p w14:paraId="0932E7F5" w14:textId="77777777" w:rsidR="00323851" w:rsidRDefault="00323851" w:rsidP="00323851">
      <w:pPr>
        <w:pStyle w:val="ListParagraph"/>
        <w:numPr>
          <w:ilvl w:val="0"/>
          <w:numId w:val="14"/>
        </w:numPr>
      </w:pPr>
      <w:r>
        <w:t>Changing the amount of light from the light source. If there is too much light landing on the detector, the resistor to the LED can be changed to increase the resistance, reducing the current to the LED. It is also important that the LED and PD are aligned to face each other, so that the light from the LED lands on the detector.</w:t>
      </w:r>
    </w:p>
    <w:p w14:paraId="00F94CCB" w14:textId="77777777" w:rsidR="00323851" w:rsidRPr="00DE1AFF" w:rsidRDefault="00323851" w:rsidP="00323851">
      <w:pPr>
        <w:pStyle w:val="ListParagraph"/>
        <w:numPr>
          <w:ilvl w:val="0"/>
          <w:numId w:val="14"/>
        </w:numPr>
      </w:pPr>
      <w:r>
        <w:t>Changing the gain (amplification) at the detector. The operational amplifier converts the current from the photodiode into a voltage by multiplying the current by the resistor across pins 1 and 2. Increasing the resistor will increase the gain of the circuit. It is important to be aware that changing the sensitivity will increase both the signal and the noise.</w:t>
      </w:r>
    </w:p>
    <w:p w14:paraId="7703B05B" w14:textId="77777777" w:rsidR="00323851" w:rsidRDefault="00323851" w:rsidP="00323851">
      <w:pPr>
        <w:pStyle w:val="Heading3"/>
      </w:pPr>
      <w:r>
        <w:t>Calculating the molar absorption coefficient</w:t>
      </w:r>
    </w:p>
    <w:p w14:paraId="63917E21" w14:textId="77777777" w:rsidR="00323851" w:rsidRDefault="00323851" w:rsidP="00323851">
      <w:r>
        <w:t>In order to determine the molar absorption coefficient for potassium permanganate, the following concentrations of potassium permanganate solution are provided in the lab:</w:t>
      </w:r>
    </w:p>
    <w:p w14:paraId="5FA0B318" w14:textId="77777777" w:rsidR="00323851" w:rsidRDefault="00323851" w:rsidP="00323851">
      <w:proofErr w:type="spellStart"/>
      <w:r>
        <w:t>KMnO</w:t>
      </w:r>
      <w:proofErr w:type="spellEnd"/>
      <w:r>
        <w:t>₄ / mM: 0.40, 0.35, 0.30, 0.25, 0.20</w:t>
      </w:r>
    </w:p>
    <w:p w14:paraId="33038A45" w14:textId="77777777" w:rsidR="00323851" w:rsidRDefault="00323851" w:rsidP="00323851">
      <w:r>
        <w:t>Using these solutions, you should then record the voltage on your photometer for each concentration, along with the voltage for a blank solution (water) and a dark voltage (unplug wire to the LED temporarily). Using these values, calculate the absorbance for each solution on your photometer, and determine the molar absorption coefficient.</w:t>
      </w:r>
    </w:p>
    <w:p w14:paraId="29DC37C8" w14:textId="77777777" w:rsidR="00323851" w:rsidRDefault="00323851" w:rsidP="00323851">
      <w:r>
        <w:br w:type="page"/>
      </w:r>
    </w:p>
    <w:p w14:paraId="0054CEC6" w14:textId="77777777" w:rsidR="00323851" w:rsidRDefault="00323851" w:rsidP="00323851">
      <w:pPr>
        <w:pStyle w:val="Heading2"/>
      </w:pPr>
      <w:r>
        <w:lastRenderedPageBreak/>
        <w:t>Connecting to a computer</w:t>
      </w:r>
    </w:p>
    <w:p w14:paraId="508D309C" w14:textId="77777777" w:rsidR="00323851" w:rsidRDefault="00323851" w:rsidP="00323851">
      <w:pPr>
        <w:pStyle w:val="Heading3"/>
      </w:pPr>
      <w:r>
        <w:t>Data acquisition devices (DAQs)</w:t>
      </w:r>
    </w:p>
    <w:p w14:paraId="538EB0BB" w14:textId="77777777" w:rsidR="00323851" w:rsidRDefault="00323851" w:rsidP="00323851">
      <w:r>
        <w:t xml:space="preserve">At this stage, you have managed to build a working photometer, where we take measurements by reading the voltage using a </w:t>
      </w:r>
      <w:proofErr w:type="spellStart"/>
      <w:r>
        <w:t>multimeter</w:t>
      </w:r>
      <w:proofErr w:type="spellEnd"/>
      <w:r>
        <w:t>. In order for a computer to ‘read’ these voltages, we make use of an ‘Analogue to Digital Converter’ (ADC or A2D) which converts the voltage into a number which is supplied to the computer.</w:t>
      </w:r>
    </w:p>
    <w:p w14:paraId="241ED8EA" w14:textId="77777777" w:rsidR="00323851" w:rsidRDefault="00323851" w:rsidP="00323851">
      <w:r>
        <w:t xml:space="preserve">There are many Data Acquisition Devices available which carry out this analogue to digital conversion of voltage using A2D converters. Different DAQs have varying numbers </w:t>
      </w:r>
      <w:proofErr w:type="gramStart"/>
      <w:r>
        <w:t>of  ADCs</w:t>
      </w:r>
      <w:proofErr w:type="gramEnd"/>
      <w:r>
        <w:t xml:space="preserve"> available on the DAQ  allowing multiple voltage sources to be read at the same time), as well as varying resolution (the level of voltage difference which can be differentiated), sampling rates (how quickly voltages changes can be measured) and voltage inputs (range of voltages to be measured). The prices of devices vary depending on these specifications from a few pounds to many thousands for a device.</w:t>
      </w:r>
    </w:p>
    <w:p w14:paraId="4E7460D3" w14:textId="77777777" w:rsidR="00323851" w:rsidRDefault="00323851" w:rsidP="00323851">
      <w:r>
        <w:t xml:space="preserve">In this practical we will be using a low-cost </w:t>
      </w:r>
      <w:hyperlink r:id="rId37" w:history="1">
        <w:r w:rsidRPr="000E6BB3">
          <w:rPr>
            <w:rStyle w:val="Hyperlink"/>
          </w:rPr>
          <w:t>Arduino Uno</w:t>
        </w:r>
      </w:hyperlink>
      <w:r>
        <w:t xml:space="preserve"> board. This provides six A2D converters, which operate at 10-bit resolution with a theoretical sampling rate of 10 kHz for voltages in the 0-5 V range.</w:t>
      </w:r>
    </w:p>
    <w:p w14:paraId="61B353FE" w14:textId="77777777" w:rsidR="00323851" w:rsidRDefault="00323851" w:rsidP="00323851">
      <w:pPr>
        <w:pStyle w:val="Heading4"/>
      </w:pPr>
      <w:r>
        <w:t>Resolution</w:t>
      </w:r>
    </w:p>
    <w:p w14:paraId="37AA3335" w14:textId="77777777" w:rsidR="00323851" w:rsidRPr="00031592" w:rsidRDefault="00323851" w:rsidP="00323851">
      <w:r>
        <w:t xml:space="preserve">Resolution for ADCs is usually described as a number of bits, </w:t>
      </w:r>
      <w:proofErr w:type="spellStart"/>
      <w:proofErr w:type="gramStart"/>
      <w:r>
        <w:t>eg</w:t>
      </w:r>
      <w:proofErr w:type="spellEnd"/>
      <w:proofErr w:type="gramEnd"/>
      <w:r>
        <w:t xml:space="preserve"> in the case of the Arduino Uno, these are 10-bit converters. This means that the voltage range (0 – 5 V) gets split into 2¹⁰ divisions (2¹⁰ = 1024), which means that voltages differences of approximately 0.005 V can be resolved (5 ÷ 1024), which is roughly the same resolution as the </w:t>
      </w:r>
      <w:proofErr w:type="spellStart"/>
      <w:r>
        <w:t>multimeter</w:t>
      </w:r>
      <w:proofErr w:type="spellEnd"/>
      <w:r>
        <w:t xml:space="preserve"> used in this practical. The voltage is converted into the corresponding numerical value which is what a computer can interpret, these values ranging from 0 (= 0 V) and 1023 (= 5 V).</w:t>
      </w:r>
    </w:p>
    <w:p w14:paraId="177B3C5E" w14:textId="77777777" w:rsidR="00323851" w:rsidRDefault="00323851" w:rsidP="00323851">
      <w:pPr>
        <w:pStyle w:val="Heading3"/>
      </w:pPr>
      <w:r>
        <w:t>Arduino Uno board</w:t>
      </w:r>
    </w:p>
    <w:p w14:paraId="6DC799E5" w14:textId="77777777" w:rsidR="00323851" w:rsidRDefault="00323851" w:rsidP="00323851">
      <w:pPr>
        <w:jc w:val="center"/>
      </w:pPr>
      <w:r w:rsidRPr="00C84E68">
        <w:rPr>
          <w:noProof/>
        </w:rPr>
        <w:drawing>
          <wp:inline distT="0" distB="0" distL="0" distR="0" wp14:anchorId="7743882C" wp14:editId="74CBF625">
            <wp:extent cx="3381555" cy="2373649"/>
            <wp:effectExtent l="0" t="0" r="9525" b="7620"/>
            <wp:docPr id="1244159622" name="Picture 1" descr="Arduino Uno Revis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9622" name="Picture 1" descr="Arduino Uno Revision 3"/>
                    <pic:cNvPicPr/>
                  </pic:nvPicPr>
                  <pic:blipFill>
                    <a:blip r:embed="rId38"/>
                    <a:stretch>
                      <a:fillRect/>
                    </a:stretch>
                  </pic:blipFill>
                  <pic:spPr>
                    <a:xfrm>
                      <a:off x="0" y="0"/>
                      <a:ext cx="3392608" cy="2381407"/>
                    </a:xfrm>
                    <a:prstGeom prst="rect">
                      <a:avLst/>
                    </a:prstGeom>
                  </pic:spPr>
                </pic:pic>
              </a:graphicData>
            </a:graphic>
          </wp:inline>
        </w:drawing>
      </w:r>
    </w:p>
    <w:p w14:paraId="1D67C56D" w14:textId="77777777" w:rsidR="00323851" w:rsidRDefault="00323851" w:rsidP="00323851">
      <w:r>
        <w:t xml:space="preserve">The </w:t>
      </w:r>
      <w:proofErr w:type="spellStart"/>
      <w:r>
        <w:t>Arduno</w:t>
      </w:r>
      <w:proofErr w:type="spellEnd"/>
      <w:r>
        <w:t xml:space="preserve"> Uno board is a microcontroller, which combines an integrated circuit with some computer processing capabilities enabling user written programming code to be executed on the board. The device has a USB interface which provides power to the board from the PC and allows a </w:t>
      </w:r>
      <w:proofErr w:type="gramStart"/>
      <w:r>
        <w:t>two way</w:t>
      </w:r>
      <w:proofErr w:type="gramEnd"/>
      <w:r>
        <w:t xml:space="preserve"> data connection between the PC and Arduino. The black pins on the board allow wires to be inserted to make electrical connections between circuits and the Arduino board. There are three main types of pins used on this board:</w:t>
      </w:r>
    </w:p>
    <w:p w14:paraId="310DBB58" w14:textId="77777777" w:rsidR="00323851" w:rsidRDefault="00323851" w:rsidP="00323851">
      <w:pPr>
        <w:pStyle w:val="ListParagraph"/>
        <w:numPr>
          <w:ilvl w:val="0"/>
          <w:numId w:val="15"/>
        </w:numPr>
      </w:pPr>
      <w:r>
        <w:lastRenderedPageBreak/>
        <w:t>Analogue-in pins</w:t>
      </w:r>
      <w:r>
        <w:br/>
        <w:t>These allow connections of analogue voltages to the Arduino’s analogue to digital converters. We will use one of these pins (numbered A0) to connect our photometer’s signal to the board.</w:t>
      </w:r>
    </w:p>
    <w:p w14:paraId="76D8E327" w14:textId="77777777" w:rsidR="00323851" w:rsidRDefault="00323851" w:rsidP="00323851">
      <w:pPr>
        <w:pStyle w:val="ListParagraph"/>
        <w:numPr>
          <w:ilvl w:val="0"/>
          <w:numId w:val="15"/>
        </w:numPr>
      </w:pPr>
      <w:r>
        <w:t>Digital pins</w:t>
      </w:r>
      <w:r>
        <w:br/>
        <w:t>These pins can be configured to either read an input, or to send an output. As digital pins these can be either on or off, corresponding to the presence (high) or absence (low) of a voltage. As an input this might be to read whether a switch is on or off, or as an output this might be to turn an LED on or off. Despite their abilities, these pins will not be used in this practical.</w:t>
      </w:r>
    </w:p>
    <w:p w14:paraId="798F343E" w14:textId="77777777" w:rsidR="00323851" w:rsidRPr="00C84E68" w:rsidRDefault="00323851" w:rsidP="00323851">
      <w:pPr>
        <w:pStyle w:val="ListParagraph"/>
        <w:numPr>
          <w:ilvl w:val="0"/>
          <w:numId w:val="15"/>
        </w:numPr>
      </w:pPr>
      <w:r>
        <w:t>Power pins</w:t>
      </w:r>
      <w:r>
        <w:br/>
        <w:t>There are a couple of pins which provide power and ground connections on the board, including 5 V, 3.3 V supplies, plus ground (0 V). Whilst these are only capable of supplying limited currents, they are more than sufficient to power our photometer circuit.</w:t>
      </w:r>
    </w:p>
    <w:p w14:paraId="05D43014" w14:textId="77777777" w:rsidR="00323851" w:rsidRDefault="00323851" w:rsidP="00323851">
      <w:pPr>
        <w:pStyle w:val="Heading3"/>
      </w:pPr>
      <w:r>
        <w:t>Connecting your photometer to the Arduino</w:t>
      </w:r>
    </w:p>
    <w:p w14:paraId="384524FD" w14:textId="77777777" w:rsidR="00323851" w:rsidRDefault="00323851" w:rsidP="00323851">
      <w:pPr>
        <w:rPr>
          <w:b/>
          <w:bCs/>
        </w:rPr>
      </w:pPr>
      <w:r>
        <w:rPr>
          <w:b/>
          <w:bCs/>
        </w:rPr>
        <w:t>Please take care with connecting your photometer to the Arduino. It is possible to irreversibly damage the device if connections are made incorrectly.</w:t>
      </w:r>
    </w:p>
    <w:p w14:paraId="4FA8E0D1" w14:textId="77777777" w:rsidR="00323851" w:rsidRDefault="00323851" w:rsidP="00323851">
      <w:r>
        <w:t>There are two parts of the photometer to transfer over to the photometer:</w:t>
      </w:r>
    </w:p>
    <w:p w14:paraId="1CC582C7" w14:textId="77777777" w:rsidR="00323851" w:rsidRDefault="00323851" w:rsidP="00323851">
      <w:pPr>
        <w:pStyle w:val="ListParagraph"/>
        <w:numPr>
          <w:ilvl w:val="0"/>
          <w:numId w:val="16"/>
        </w:numPr>
      </w:pPr>
      <w:r>
        <w:t>Removing the external power supply and powering the circuit from the power supply on the Arduino.</w:t>
      </w:r>
    </w:p>
    <w:p w14:paraId="6036BF64" w14:textId="77777777" w:rsidR="00323851" w:rsidRDefault="00323851" w:rsidP="00323851">
      <w:pPr>
        <w:pStyle w:val="ListParagraph"/>
        <w:numPr>
          <w:ilvl w:val="0"/>
          <w:numId w:val="16"/>
        </w:numPr>
      </w:pPr>
      <w:r>
        <w:t xml:space="preserve">Removing the </w:t>
      </w:r>
      <w:proofErr w:type="spellStart"/>
      <w:r>
        <w:t>multimeter</w:t>
      </w:r>
      <w:proofErr w:type="spellEnd"/>
      <w:r>
        <w:t xml:space="preserve"> and connecting the voltage signal to the Arduino.</w:t>
      </w:r>
    </w:p>
    <w:p w14:paraId="2F595AE3" w14:textId="77777777" w:rsidR="00323851" w:rsidRDefault="00323851" w:rsidP="00323851">
      <w:r>
        <w:t>Each connection will need to be made using a length of wire which has been stripped of the insulation at the end and insert the wire into the relevant socket on the Arduino. Each socket is labelled on to indicate its function.</w:t>
      </w:r>
    </w:p>
    <w:p w14:paraId="12007E19" w14:textId="77777777" w:rsidR="00323851" w:rsidRDefault="00323851" w:rsidP="00323851">
      <w:r>
        <w:t>To transfer the 5 V and ground supply, lengths of wire should be run between the Arduino 5V pin to the breadboard supply +5 V and from one of the GND (ground) pins of the Arduino to the breadboard supply 0 V, replacing the external power supply. The LED on the photometer stripboard should illuminate when the connection is made.</w:t>
      </w:r>
    </w:p>
    <w:p w14:paraId="37F2516F" w14:textId="77777777" w:rsidR="00323851" w:rsidRDefault="00323851" w:rsidP="00323851">
      <w:r>
        <w:t>For the voltmeter, only the output+ wire needs connecting to the Arduino. The output– could be connected to a ground pin, but the Arduino is already aware of the ground supply, as it is providing the power source to the circuit, so a second connection is unnecessary. The output+ should be connected to pin A0.</w:t>
      </w:r>
    </w:p>
    <w:p w14:paraId="662AECAF" w14:textId="77777777" w:rsidR="00323851" w:rsidRDefault="00323851" w:rsidP="00323851">
      <w:pPr>
        <w:jc w:val="center"/>
      </w:pPr>
      <w:r w:rsidRPr="00E45B4A">
        <w:rPr>
          <w:noProof/>
        </w:rPr>
        <w:lastRenderedPageBreak/>
        <w:drawing>
          <wp:inline distT="0" distB="0" distL="0" distR="0" wp14:anchorId="4FAED483" wp14:editId="011B952A">
            <wp:extent cx="3381847" cy="2124371"/>
            <wp:effectExtent l="0" t="0" r="0" b="0"/>
            <wp:docPr id="1956699567" name="Picture 1" descr="A close up of the Arduino pins along one side of th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9567" name="Picture 1" descr="A close up of the Arduino pins along one side of the board."/>
                    <pic:cNvPicPr/>
                  </pic:nvPicPr>
                  <pic:blipFill>
                    <a:blip r:embed="rId39"/>
                    <a:stretch>
                      <a:fillRect/>
                    </a:stretch>
                  </pic:blipFill>
                  <pic:spPr>
                    <a:xfrm>
                      <a:off x="0" y="0"/>
                      <a:ext cx="3381847" cy="2124371"/>
                    </a:xfrm>
                    <a:prstGeom prst="rect">
                      <a:avLst/>
                    </a:prstGeom>
                  </pic:spPr>
                </pic:pic>
              </a:graphicData>
            </a:graphic>
          </wp:inline>
        </w:drawing>
      </w:r>
    </w:p>
    <w:p w14:paraId="17C6DBDB" w14:textId="77777777" w:rsidR="00323851" w:rsidRDefault="00323851" w:rsidP="00323851">
      <w:pPr>
        <w:pStyle w:val="Heading3"/>
      </w:pPr>
      <w:r>
        <w:t>Arduino code</w:t>
      </w:r>
    </w:p>
    <w:p w14:paraId="42ED11B6" w14:textId="77777777" w:rsidR="00323851" w:rsidRDefault="00323851" w:rsidP="00323851">
      <w:r>
        <w:t xml:space="preserve">The Arduino microcontroller runs a small amount of code to instruct the device with the tasks it needs to undertake. Arduino code is written in using a language derived from C, which uses a different syntax to the Python code used in the rest of the practical. The code deployed to the Arduino has been made available alongside the Python scripts you will use. Principally the code instructs the Arduino to read the voltage value on pin A0 every 100 </w:t>
      </w:r>
      <w:proofErr w:type="spellStart"/>
      <w:r>
        <w:t>ms</w:t>
      </w:r>
      <w:proofErr w:type="spellEnd"/>
      <w:r>
        <w:t xml:space="preserve"> and to stream the values via its serial interface. We will then read the serial stream from the computer using Python.</w:t>
      </w:r>
    </w:p>
    <w:p w14:paraId="1BCD52F4" w14:textId="77777777" w:rsidR="00323851" w:rsidRPr="00DE25A0" w:rsidRDefault="00323851" w:rsidP="00323851">
      <w:pPr>
        <w:pStyle w:val="Heading3"/>
      </w:pPr>
      <w:r>
        <w:t>Check Python setup</w:t>
      </w:r>
    </w:p>
    <w:p w14:paraId="2EF41A55" w14:textId="77777777" w:rsidR="00323851" w:rsidRDefault="00323851" w:rsidP="00323851">
      <w:r>
        <w:t xml:space="preserve">Before running the scripts used for this practical, it is worth checking that you have a working python environment with all the required packages installed. In order for python to receive data from the Arduino the </w:t>
      </w:r>
      <w:proofErr w:type="spellStart"/>
      <w:r>
        <w:t>PySerial</w:t>
      </w:r>
      <w:proofErr w:type="spellEnd"/>
      <w:r>
        <w:t xml:space="preserve"> package will be used. You should download and run the test python script to check the python installation is correctly function, paying particular attention to the ‘serial’ package being present.</w:t>
      </w:r>
    </w:p>
    <w:p w14:paraId="65A2F17D" w14:textId="77777777" w:rsidR="00323851" w:rsidRPr="00B005E1" w:rsidRDefault="00323851" w:rsidP="00323851">
      <w:pPr>
        <w:jc w:val="center"/>
        <w:rPr>
          <w:rStyle w:val="Strong"/>
        </w:rPr>
      </w:pPr>
      <w:r>
        <w:rPr>
          <w:rStyle w:val="Strong"/>
        </w:rPr>
        <w:t>python test.py</w:t>
      </w:r>
    </w:p>
    <w:p w14:paraId="3717349C" w14:textId="77777777" w:rsidR="00323851" w:rsidRDefault="00323851" w:rsidP="00323851">
      <w:pPr>
        <w:pStyle w:val="Heading3"/>
      </w:pPr>
      <w:r>
        <w:t>Script</w:t>
      </w:r>
    </w:p>
    <w:p w14:paraId="104A033E" w14:textId="77777777" w:rsidR="00323851" w:rsidRPr="00485C6F" w:rsidRDefault="00323851" w:rsidP="00323851">
      <w:r>
        <w:t>Download take_measurement.py which is the python script used to read and collect data from the Arduino. The script is executed along with a parameter which determines the data-collection mode to be used. There are three possible parameters (single, stream, collect) which will be used in the data collection process. First, we need to make some minor edits to the script.</w:t>
      </w:r>
    </w:p>
    <w:p w14:paraId="026B0857" w14:textId="77777777" w:rsidR="00323851" w:rsidRDefault="00323851" w:rsidP="00323851">
      <w:pPr>
        <w:pStyle w:val="Heading3"/>
      </w:pPr>
      <w:r>
        <w:t>Determining hardware interface</w:t>
      </w:r>
    </w:p>
    <w:p w14:paraId="5F2BA887" w14:textId="77777777" w:rsidR="00323851" w:rsidRDefault="00323851" w:rsidP="00323851">
      <w:r>
        <w:t>In order to be able to receive data from the Arduino, the hardware interface for the Arduino needs to be specified in each python script. Using python, we can generate a list of connected device interfaces and obtain a description of these devices. This can be achieved by running the command:</w:t>
      </w:r>
    </w:p>
    <w:p w14:paraId="28ED225B" w14:textId="77777777" w:rsidR="00323851" w:rsidRDefault="00323851" w:rsidP="00323851">
      <w:pPr>
        <w:jc w:val="center"/>
        <w:rPr>
          <w:rFonts w:ascii="Courier New" w:hAnsi="Courier New" w:cs="Courier New"/>
        </w:rPr>
      </w:pPr>
      <w:r w:rsidRPr="000B371B">
        <w:rPr>
          <w:rFonts w:ascii="Courier New" w:hAnsi="Courier New" w:cs="Courier New"/>
        </w:rPr>
        <w:t xml:space="preserve">python -m </w:t>
      </w:r>
      <w:proofErr w:type="spellStart"/>
      <w:proofErr w:type="gramStart"/>
      <w:r w:rsidRPr="000B371B">
        <w:rPr>
          <w:rFonts w:ascii="Courier New" w:hAnsi="Courier New" w:cs="Courier New"/>
        </w:rPr>
        <w:t>serial.tools</w:t>
      </w:r>
      <w:proofErr w:type="gramEnd"/>
      <w:r w:rsidRPr="000B371B">
        <w:rPr>
          <w:rFonts w:ascii="Courier New" w:hAnsi="Courier New" w:cs="Courier New"/>
        </w:rPr>
        <w:t>.list_ports</w:t>
      </w:r>
      <w:proofErr w:type="spellEnd"/>
      <w:r w:rsidRPr="000B371B">
        <w:rPr>
          <w:rFonts w:ascii="Courier New" w:hAnsi="Courier New" w:cs="Courier New"/>
        </w:rPr>
        <w:t xml:space="preserve"> -v</w:t>
      </w:r>
    </w:p>
    <w:p w14:paraId="2C4BC956" w14:textId="77777777" w:rsidR="00323851" w:rsidRDefault="00323851" w:rsidP="00323851">
      <w:r>
        <w:t>From the list, identify which COM port the Arduino is connected to, and you will need to appropriately set this in the script as the interface variable:</w:t>
      </w:r>
    </w:p>
    <w:p w14:paraId="7277BEA2" w14:textId="77777777" w:rsidR="00323851" w:rsidRPr="00CD5A9A" w:rsidRDefault="00323851" w:rsidP="00323851">
      <w:pPr>
        <w:jc w:val="center"/>
        <w:rPr>
          <w:rStyle w:val="Strong"/>
        </w:rPr>
      </w:pPr>
      <w:r w:rsidRPr="00CD5A9A">
        <w:rPr>
          <w:rStyle w:val="Strong"/>
        </w:rPr>
        <w:t>interface = 'COM</w:t>
      </w:r>
      <w:r>
        <w:rPr>
          <w:rStyle w:val="Strong"/>
        </w:rPr>
        <w:t>1</w:t>
      </w:r>
      <w:r w:rsidRPr="00CD5A9A">
        <w:rPr>
          <w:rStyle w:val="Strong"/>
        </w:rPr>
        <w:t>'</w:t>
      </w:r>
    </w:p>
    <w:p w14:paraId="76D9373F" w14:textId="77777777" w:rsidR="00323851" w:rsidRDefault="00323851" w:rsidP="00323851">
      <w:pPr>
        <w:pStyle w:val="Heading3"/>
      </w:pPr>
      <w:r>
        <w:lastRenderedPageBreak/>
        <w:t>Read voltage values</w:t>
      </w:r>
    </w:p>
    <w:p w14:paraId="06296965" w14:textId="77777777" w:rsidR="00323851" w:rsidRDefault="00323851" w:rsidP="00323851">
      <w:r>
        <w:t>Once the interface has been set in the script, we can run the script to test our setup:</w:t>
      </w:r>
    </w:p>
    <w:p w14:paraId="7DBD04C1" w14:textId="77777777" w:rsidR="00323851" w:rsidRPr="002B12C3" w:rsidRDefault="00323851" w:rsidP="00323851">
      <w:pPr>
        <w:jc w:val="center"/>
        <w:rPr>
          <w:rStyle w:val="Strong"/>
        </w:rPr>
      </w:pPr>
      <w:r>
        <w:rPr>
          <w:rStyle w:val="Strong"/>
        </w:rPr>
        <w:t>python take_measurement.py single</w:t>
      </w:r>
    </w:p>
    <w:p w14:paraId="576C61BD" w14:textId="77777777" w:rsidR="00323851" w:rsidRDefault="00323851" w:rsidP="00323851">
      <w:r>
        <w:t>This will instruct a single datapoint to be collected from the photometer setup and will return the 10-bit value.</w:t>
      </w:r>
    </w:p>
    <w:p w14:paraId="73EE72CA" w14:textId="77777777" w:rsidR="00323851" w:rsidRDefault="00323851" w:rsidP="00323851">
      <w:r>
        <w:t xml:space="preserve">Alternatively, we can see a live reporting of the 10-bit values by running the script in </w:t>
      </w:r>
      <w:r w:rsidRPr="002B12C3">
        <w:rPr>
          <w:i/>
          <w:iCs/>
        </w:rPr>
        <w:t>stream</w:t>
      </w:r>
      <w:r>
        <w:t xml:space="preserve"> mode:</w:t>
      </w:r>
    </w:p>
    <w:p w14:paraId="1DB69523" w14:textId="4FEA4B63" w:rsidR="00323851" w:rsidRPr="002B12C3" w:rsidRDefault="00323851" w:rsidP="00323851">
      <w:pPr>
        <w:jc w:val="center"/>
        <w:rPr>
          <w:rStyle w:val="Strong"/>
        </w:rPr>
      </w:pPr>
      <w:r>
        <w:rPr>
          <w:rStyle w:val="Strong"/>
        </w:rPr>
        <w:t xml:space="preserve">python take_measurement.py </w:t>
      </w:r>
      <w:r w:rsidR="000A745C">
        <w:rPr>
          <w:rStyle w:val="Strong"/>
        </w:rPr>
        <w:t>stream</w:t>
      </w:r>
    </w:p>
    <w:p w14:paraId="00842CF8" w14:textId="77777777" w:rsidR="00323851" w:rsidRDefault="00323851" w:rsidP="00323851">
      <w:r>
        <w:t xml:space="preserve">You should see the values being displayed rapidly. This is the </w:t>
      </w:r>
      <w:proofErr w:type="spellStart"/>
      <w:r>
        <w:t>realtime</w:t>
      </w:r>
      <w:proofErr w:type="spellEnd"/>
      <w:r>
        <w:t xml:space="preserve"> list of measurements being received by the computer from the Arduino. Try varying the amount of light reaching the photodiode and see how the values vary. To escape the data stream press </w:t>
      </w:r>
      <w:proofErr w:type="spellStart"/>
      <w:r>
        <w:t>Ctrl+C</w:t>
      </w:r>
      <w:proofErr w:type="spellEnd"/>
      <w:r>
        <w:t>.</w:t>
      </w:r>
    </w:p>
    <w:p w14:paraId="69BDE3FB" w14:textId="77777777" w:rsidR="00323851" w:rsidRDefault="00323851" w:rsidP="00323851">
      <w:pPr>
        <w:pStyle w:val="Heading3"/>
      </w:pPr>
      <w:r>
        <w:t>Collect photometric data</w:t>
      </w:r>
    </w:p>
    <w:p w14:paraId="34E015BD" w14:textId="77777777" w:rsidR="00323851" w:rsidRDefault="00323851" w:rsidP="00323851">
      <w:r>
        <w:t>Using the single datapoint recording mode, recollect your photometric data for the potassium permanganate solutions and calculate the molar absorption coefficient. You will need to collect a dark voltage reading (disconnect one of the LED wires from your breadboard) and a background measurement for water. The same relationship between absorbance, transmission and light intensity applies, only this time the measurements are expressed as a 10-bit number rather than as a voltage.</w:t>
      </w:r>
    </w:p>
    <w:p w14:paraId="13AEB4C7" w14:textId="77777777" w:rsidR="00323851" w:rsidRDefault="00323851" w:rsidP="00323851">
      <w:pPr>
        <w:pStyle w:val="Heading3"/>
      </w:pPr>
      <w:r>
        <w:t>Record a kinetic run</w:t>
      </w:r>
    </w:p>
    <w:p w14:paraId="3059E3DA" w14:textId="77777777" w:rsidR="00323851" w:rsidRDefault="00323851" w:rsidP="00323851">
      <w:r>
        <w:t xml:space="preserve">With our photometer now connected to a computer, repetitive data collection becomes easy to achieve. A good test-case for this is to record a kinetic run, where the absorbance is changing as the reaction progresses. We will record a data set for the bleaching of new fuchsine dye (1.0 mL, </w:t>
      </w:r>
      <w:r w:rsidRPr="003F79D0">
        <w:t>4.5 × 10⁻⁵ mol dm⁻³</w:t>
      </w:r>
      <w:r>
        <w:t xml:space="preserve">) in the presence of sodium hydroxide (2.0 mL, 0.2 </w:t>
      </w:r>
      <w:r w:rsidRPr="003F79D0">
        <w:t>mol dm⁻³</w:t>
      </w:r>
      <w:r>
        <w:t>) under pseudo-first order conditions:</w:t>
      </w:r>
    </w:p>
    <w:p w14:paraId="0386E676" w14:textId="77777777" w:rsidR="00323851" w:rsidRPr="002B12C3" w:rsidRDefault="00323851" w:rsidP="00323851">
      <w:pPr>
        <w:jc w:val="center"/>
        <w:rPr>
          <w:rStyle w:val="Strong"/>
        </w:rPr>
      </w:pPr>
      <w:r>
        <w:rPr>
          <w:rStyle w:val="Strong"/>
        </w:rPr>
        <w:t>python take_measurement.py collect</w:t>
      </w:r>
    </w:p>
    <w:p w14:paraId="6943DC2F" w14:textId="77777777" w:rsidR="00323851" w:rsidRDefault="00323851" w:rsidP="00323851">
      <w:r>
        <w:t>The variables for duration and interval will need to be set appropriately in the script. Record the data for 200 s recording a datapoint every second.</w:t>
      </w:r>
    </w:p>
    <w:p w14:paraId="6B62F46D" w14:textId="77777777" w:rsidR="00323851" w:rsidRDefault="00323851" w:rsidP="00323851">
      <w:pPr>
        <w:jc w:val="center"/>
      </w:pPr>
      <w:r>
        <w:object w:dxaOrig="8462" w:dyaOrig="2260" w14:anchorId="3AD10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113.25pt" o:ole="">
            <v:imagedata r:id="rId40" o:title=""/>
          </v:shape>
          <o:OLEObject Type="Embed" ProgID="ChemDraw_x64.Document.6.0" ShapeID="_x0000_i1025" DrawAspect="Content" ObjectID="_1836646590" r:id="rId41"/>
        </w:object>
      </w:r>
    </w:p>
    <w:p w14:paraId="4E47F561" w14:textId="77777777" w:rsidR="00323851" w:rsidRPr="003F79D0" w:rsidRDefault="002A0900" w:rsidP="00323851">
      <w:pPr>
        <w:jc w:val="center"/>
        <w:rPr>
          <w:rFonts w:eastAsiaTheme="minorEastAsia"/>
        </w:rPr>
      </w:pPr>
      <m:oMathPara>
        <m:oMath>
          <m:f>
            <m:fPr>
              <m:ctrlPr>
                <w:rPr>
                  <w:rFonts w:ascii="Cambria Math" w:hAnsi="Cambria Math"/>
                  <w:i/>
                  <w:iCs/>
                </w:rPr>
              </m:ctrlPr>
            </m:fPr>
            <m:num>
              <m:r>
                <w:rPr>
                  <w:rFonts w:ascii="Cambria Math" w:hAnsi="Cambria Math"/>
                </w:rPr>
                <m:t>d</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Dye</m:t>
                      </m:r>
                    </m:e>
                    <m:sup>
                      <m:r>
                        <w:rPr>
                          <w:rFonts w:ascii="Cambria Math" w:hAnsi="Cambria Math"/>
                        </w:rPr>
                        <m:t>+</m:t>
                      </m:r>
                    </m:sup>
                  </m:sSup>
                </m:e>
              </m:d>
            </m:num>
            <m:den>
              <m:r>
                <w:rPr>
                  <w:rFonts w:ascii="Cambria Math" w:hAnsi="Cambria Math"/>
                </w:rPr>
                <m:t>dt</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obs</m:t>
              </m:r>
            </m:sub>
          </m:sSub>
          <m:r>
            <w:rPr>
              <w:rFonts w:ascii="Cambria Math" w:hAnsi="Cambria Math"/>
            </w:rPr>
            <m:t>[Dye] </m:t>
          </m:r>
        </m:oMath>
      </m:oMathPara>
    </w:p>
    <w:p w14:paraId="399D66C7" w14:textId="77777777" w:rsidR="00323851" w:rsidRDefault="00323851" w:rsidP="00323851">
      <w:pPr>
        <w:jc w:val="center"/>
        <w:rPr>
          <w:rFonts w:ascii="Arial" w:hAnsi="Arial"/>
          <w:sz w:val="28"/>
          <w:szCs w:val="28"/>
        </w:rPr>
      </w:pPr>
      <m:oMathPara>
        <m:oMath>
          <m:r>
            <m:rPr>
              <m:sty m:val="p"/>
            </m:rPr>
            <w:rPr>
              <w:rFonts w:ascii="Cambria Math" w:hAnsi="Cambria Math"/>
            </w:rPr>
            <w:br/>
          </m:r>
          <m:sSub>
            <m:sSubPr>
              <m:ctrlPr>
                <w:rPr>
                  <w:rFonts w:ascii="Cambria Math" w:hAnsi="Cambria Math"/>
                  <w:i/>
                </w:rPr>
              </m:ctrlPr>
            </m:sSubPr>
            <m:e>
              <m:r>
                <w:rPr>
                  <w:rFonts w:ascii="Cambria Math" w:hAnsi="Cambria Math"/>
                </w:rPr>
                <m:t>k</m:t>
              </m:r>
            </m:e>
            <m:sub>
              <m:r>
                <w:rPr>
                  <w:rFonts w:ascii="Cambria Math" w:hAnsi="Cambria Math"/>
                </w:rPr>
                <m:t>obs</m:t>
              </m:r>
            </m:sub>
          </m:sSub>
          <m:r>
            <w:rPr>
              <w:rFonts w:ascii="Cambria Math" w:hAnsi="Cambria Math"/>
            </w:rPr>
            <m:t>= k</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OH]</m:t>
          </m:r>
        </m:oMath>
      </m:oMathPara>
      <w:r>
        <w:br w:type="page"/>
      </w:r>
    </w:p>
    <w:p w14:paraId="667CA048" w14:textId="77777777" w:rsidR="00323851" w:rsidRDefault="00323851" w:rsidP="00323851">
      <w:pPr>
        <w:pStyle w:val="Heading2"/>
      </w:pPr>
      <w:r>
        <w:lastRenderedPageBreak/>
        <w:t>Appendix</w:t>
      </w:r>
    </w:p>
    <w:p w14:paraId="561DC8A4" w14:textId="77777777" w:rsidR="00323851" w:rsidRDefault="00323851" w:rsidP="00323851">
      <w:pPr>
        <w:pStyle w:val="Heading3"/>
      </w:pPr>
      <w:r>
        <w:t>Resistor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3"/>
        <w:gridCol w:w="1568"/>
        <w:gridCol w:w="1568"/>
        <w:gridCol w:w="1568"/>
        <w:gridCol w:w="1625"/>
        <w:gridCol w:w="1640"/>
      </w:tblGrid>
      <w:tr w:rsidR="00323851" w:rsidRPr="00B5035D" w14:paraId="1E28D3A2" w14:textId="77777777" w:rsidTr="00583A20">
        <w:tc>
          <w:tcPr>
            <w:tcW w:w="1603" w:type="dxa"/>
            <w:shd w:val="clear" w:color="auto" w:fill="auto"/>
          </w:tcPr>
          <w:p w14:paraId="4FA7174A" w14:textId="77777777" w:rsidR="00323851" w:rsidRPr="00B5035D" w:rsidRDefault="00323851" w:rsidP="00583A20">
            <w:pPr>
              <w:spacing w:after="0"/>
              <w:rPr>
                <w:rFonts w:cs="Arial"/>
                <w:b/>
                <w:sz w:val="20"/>
                <w:szCs w:val="20"/>
              </w:rPr>
            </w:pPr>
            <w:r w:rsidRPr="00B5035D">
              <w:rPr>
                <w:rFonts w:cs="Arial"/>
                <w:b/>
                <w:sz w:val="20"/>
                <w:szCs w:val="20"/>
              </w:rPr>
              <w:t>Colour</w:t>
            </w:r>
          </w:p>
        </w:tc>
        <w:tc>
          <w:tcPr>
            <w:tcW w:w="1568" w:type="dxa"/>
            <w:shd w:val="clear" w:color="auto" w:fill="auto"/>
          </w:tcPr>
          <w:p w14:paraId="5835584F" w14:textId="77777777" w:rsidR="00323851" w:rsidRPr="00B5035D" w:rsidRDefault="00323851" w:rsidP="00583A20">
            <w:pPr>
              <w:spacing w:after="0"/>
              <w:rPr>
                <w:rFonts w:cs="Arial"/>
                <w:b/>
                <w:sz w:val="20"/>
                <w:szCs w:val="20"/>
              </w:rPr>
            </w:pPr>
            <w:r w:rsidRPr="00B5035D">
              <w:rPr>
                <w:rFonts w:cs="Arial"/>
                <w:b/>
                <w:sz w:val="20"/>
                <w:szCs w:val="20"/>
              </w:rPr>
              <w:t>1</w:t>
            </w:r>
            <w:r w:rsidRPr="00B5035D">
              <w:rPr>
                <w:rFonts w:cs="Arial"/>
                <w:b/>
                <w:sz w:val="20"/>
                <w:szCs w:val="20"/>
                <w:vertAlign w:val="superscript"/>
              </w:rPr>
              <w:t>st</w:t>
            </w:r>
            <w:r w:rsidRPr="00B5035D">
              <w:rPr>
                <w:rFonts w:cs="Arial"/>
                <w:b/>
                <w:sz w:val="20"/>
                <w:szCs w:val="20"/>
              </w:rPr>
              <w:t xml:space="preserve"> Band</w:t>
            </w:r>
          </w:p>
        </w:tc>
        <w:tc>
          <w:tcPr>
            <w:tcW w:w="1568" w:type="dxa"/>
            <w:shd w:val="clear" w:color="auto" w:fill="auto"/>
          </w:tcPr>
          <w:p w14:paraId="1189B428" w14:textId="77777777" w:rsidR="00323851" w:rsidRPr="00B5035D" w:rsidRDefault="00323851" w:rsidP="00583A20">
            <w:pPr>
              <w:spacing w:after="0"/>
              <w:rPr>
                <w:rFonts w:cs="Arial"/>
                <w:b/>
                <w:sz w:val="20"/>
                <w:szCs w:val="20"/>
              </w:rPr>
            </w:pPr>
            <w:r w:rsidRPr="00B5035D">
              <w:rPr>
                <w:rFonts w:cs="Arial"/>
                <w:b/>
                <w:sz w:val="20"/>
                <w:szCs w:val="20"/>
              </w:rPr>
              <w:t>2</w:t>
            </w:r>
            <w:r w:rsidRPr="00B5035D">
              <w:rPr>
                <w:rFonts w:cs="Arial"/>
                <w:b/>
                <w:sz w:val="20"/>
                <w:szCs w:val="20"/>
                <w:vertAlign w:val="superscript"/>
              </w:rPr>
              <w:t>nd</w:t>
            </w:r>
            <w:r w:rsidRPr="00B5035D">
              <w:rPr>
                <w:rFonts w:cs="Arial"/>
                <w:b/>
                <w:sz w:val="20"/>
                <w:szCs w:val="20"/>
              </w:rPr>
              <w:t xml:space="preserve"> Band</w:t>
            </w:r>
          </w:p>
        </w:tc>
        <w:tc>
          <w:tcPr>
            <w:tcW w:w="1568" w:type="dxa"/>
            <w:shd w:val="clear" w:color="auto" w:fill="auto"/>
          </w:tcPr>
          <w:p w14:paraId="6AD113C2" w14:textId="77777777" w:rsidR="00323851" w:rsidRPr="00B5035D" w:rsidRDefault="00323851" w:rsidP="00583A20">
            <w:pPr>
              <w:spacing w:after="0"/>
              <w:rPr>
                <w:rFonts w:cs="Arial"/>
                <w:b/>
                <w:sz w:val="20"/>
                <w:szCs w:val="20"/>
              </w:rPr>
            </w:pPr>
            <w:r w:rsidRPr="00B5035D">
              <w:rPr>
                <w:rFonts w:cs="Arial"/>
                <w:b/>
                <w:sz w:val="20"/>
                <w:szCs w:val="20"/>
              </w:rPr>
              <w:t>3</w:t>
            </w:r>
            <w:r w:rsidRPr="00B5035D">
              <w:rPr>
                <w:rFonts w:cs="Arial"/>
                <w:b/>
                <w:sz w:val="20"/>
                <w:szCs w:val="20"/>
                <w:vertAlign w:val="superscript"/>
              </w:rPr>
              <w:t>rd</w:t>
            </w:r>
            <w:r w:rsidRPr="00B5035D">
              <w:rPr>
                <w:rFonts w:cs="Arial"/>
                <w:b/>
                <w:sz w:val="20"/>
                <w:szCs w:val="20"/>
              </w:rPr>
              <w:t xml:space="preserve"> Band</w:t>
            </w:r>
          </w:p>
        </w:tc>
        <w:tc>
          <w:tcPr>
            <w:tcW w:w="1625" w:type="dxa"/>
            <w:shd w:val="clear" w:color="auto" w:fill="auto"/>
          </w:tcPr>
          <w:p w14:paraId="71EFE047" w14:textId="77777777" w:rsidR="00323851" w:rsidRPr="00B5035D" w:rsidRDefault="00323851" w:rsidP="00583A20">
            <w:pPr>
              <w:spacing w:after="0"/>
              <w:rPr>
                <w:rFonts w:cs="Arial"/>
                <w:b/>
                <w:sz w:val="20"/>
                <w:szCs w:val="20"/>
              </w:rPr>
            </w:pPr>
            <w:r w:rsidRPr="00B5035D">
              <w:rPr>
                <w:rFonts w:cs="Arial"/>
                <w:b/>
                <w:sz w:val="20"/>
                <w:szCs w:val="20"/>
              </w:rPr>
              <w:t>Multiplier</w:t>
            </w:r>
          </w:p>
        </w:tc>
        <w:tc>
          <w:tcPr>
            <w:tcW w:w="1640" w:type="dxa"/>
            <w:shd w:val="clear" w:color="auto" w:fill="auto"/>
          </w:tcPr>
          <w:p w14:paraId="1A7BE5BA" w14:textId="77777777" w:rsidR="00323851" w:rsidRPr="00B5035D" w:rsidRDefault="00323851" w:rsidP="00583A20">
            <w:pPr>
              <w:spacing w:after="0"/>
              <w:rPr>
                <w:rFonts w:cs="Arial"/>
                <w:b/>
                <w:sz w:val="20"/>
                <w:szCs w:val="20"/>
              </w:rPr>
            </w:pPr>
            <w:r w:rsidRPr="00B5035D">
              <w:rPr>
                <w:rFonts w:cs="Arial"/>
                <w:b/>
                <w:sz w:val="20"/>
                <w:szCs w:val="20"/>
              </w:rPr>
              <w:t>Tolerance</w:t>
            </w:r>
          </w:p>
        </w:tc>
      </w:tr>
      <w:tr w:rsidR="00323851" w:rsidRPr="00B5035D" w14:paraId="56847665" w14:textId="77777777" w:rsidTr="00583A20">
        <w:tc>
          <w:tcPr>
            <w:tcW w:w="1603" w:type="dxa"/>
            <w:shd w:val="clear" w:color="auto" w:fill="auto"/>
          </w:tcPr>
          <w:p w14:paraId="1F4BB722" w14:textId="77777777" w:rsidR="00323851" w:rsidRPr="00B5035D" w:rsidRDefault="00323851" w:rsidP="00583A20">
            <w:pPr>
              <w:spacing w:after="0"/>
              <w:rPr>
                <w:rFonts w:cs="Arial"/>
                <w:sz w:val="20"/>
                <w:szCs w:val="20"/>
              </w:rPr>
            </w:pPr>
            <w:r w:rsidRPr="00B5035D">
              <w:rPr>
                <w:rFonts w:cs="Arial"/>
                <w:sz w:val="20"/>
                <w:szCs w:val="20"/>
              </w:rPr>
              <w:t>Black</w:t>
            </w:r>
          </w:p>
        </w:tc>
        <w:tc>
          <w:tcPr>
            <w:tcW w:w="1568" w:type="dxa"/>
            <w:shd w:val="clear" w:color="auto" w:fill="auto"/>
          </w:tcPr>
          <w:p w14:paraId="36BD5F8E" w14:textId="77777777" w:rsidR="00323851" w:rsidRPr="00B5035D" w:rsidRDefault="00323851" w:rsidP="00583A20">
            <w:pPr>
              <w:spacing w:after="0"/>
              <w:rPr>
                <w:rFonts w:cs="Arial"/>
                <w:sz w:val="20"/>
                <w:szCs w:val="20"/>
              </w:rPr>
            </w:pPr>
            <w:r w:rsidRPr="00B5035D">
              <w:rPr>
                <w:rFonts w:cs="Arial"/>
                <w:sz w:val="20"/>
                <w:szCs w:val="20"/>
              </w:rPr>
              <w:t xml:space="preserve"> 0</w:t>
            </w:r>
          </w:p>
        </w:tc>
        <w:tc>
          <w:tcPr>
            <w:tcW w:w="1568" w:type="dxa"/>
            <w:shd w:val="clear" w:color="auto" w:fill="auto"/>
          </w:tcPr>
          <w:p w14:paraId="1A079A03" w14:textId="77777777" w:rsidR="00323851" w:rsidRPr="00B5035D" w:rsidRDefault="00323851" w:rsidP="00583A20">
            <w:pPr>
              <w:spacing w:after="0"/>
              <w:rPr>
                <w:rFonts w:cs="Arial"/>
                <w:sz w:val="20"/>
                <w:szCs w:val="20"/>
              </w:rPr>
            </w:pPr>
            <w:r w:rsidRPr="00B5035D">
              <w:rPr>
                <w:rFonts w:cs="Arial"/>
                <w:sz w:val="20"/>
                <w:szCs w:val="20"/>
              </w:rPr>
              <w:t xml:space="preserve">0 </w:t>
            </w:r>
          </w:p>
        </w:tc>
        <w:tc>
          <w:tcPr>
            <w:tcW w:w="1568" w:type="dxa"/>
            <w:shd w:val="clear" w:color="auto" w:fill="auto"/>
          </w:tcPr>
          <w:p w14:paraId="30AC2D3F" w14:textId="77777777" w:rsidR="00323851" w:rsidRPr="00B5035D" w:rsidRDefault="00323851" w:rsidP="00583A20">
            <w:pPr>
              <w:spacing w:after="0"/>
              <w:rPr>
                <w:rFonts w:cs="Arial"/>
                <w:sz w:val="20"/>
                <w:szCs w:val="20"/>
              </w:rPr>
            </w:pPr>
            <w:r w:rsidRPr="00B5035D">
              <w:rPr>
                <w:rFonts w:cs="Arial"/>
                <w:sz w:val="20"/>
                <w:szCs w:val="20"/>
              </w:rPr>
              <w:t>0</w:t>
            </w:r>
          </w:p>
        </w:tc>
        <w:tc>
          <w:tcPr>
            <w:tcW w:w="1625" w:type="dxa"/>
            <w:shd w:val="clear" w:color="auto" w:fill="auto"/>
          </w:tcPr>
          <w:p w14:paraId="5850A0A7" w14:textId="77777777" w:rsidR="00323851" w:rsidRPr="00B5035D" w:rsidRDefault="00323851" w:rsidP="00583A20">
            <w:pPr>
              <w:spacing w:after="0"/>
              <w:rPr>
                <w:rFonts w:cs="Arial"/>
                <w:sz w:val="20"/>
                <w:szCs w:val="20"/>
              </w:rPr>
            </w:pPr>
            <w:r w:rsidRPr="00B5035D">
              <w:rPr>
                <w:rFonts w:cs="Arial"/>
                <w:sz w:val="20"/>
                <w:szCs w:val="20"/>
              </w:rPr>
              <w:t>1</w:t>
            </w:r>
          </w:p>
        </w:tc>
        <w:tc>
          <w:tcPr>
            <w:tcW w:w="1640" w:type="dxa"/>
            <w:shd w:val="clear" w:color="auto" w:fill="auto"/>
          </w:tcPr>
          <w:p w14:paraId="28300D8C" w14:textId="77777777" w:rsidR="00323851" w:rsidRPr="00B5035D" w:rsidRDefault="00323851" w:rsidP="00583A20">
            <w:pPr>
              <w:spacing w:after="0"/>
              <w:rPr>
                <w:rFonts w:cs="Arial"/>
                <w:sz w:val="20"/>
                <w:szCs w:val="20"/>
              </w:rPr>
            </w:pPr>
          </w:p>
        </w:tc>
      </w:tr>
      <w:tr w:rsidR="00323851" w:rsidRPr="00B5035D" w14:paraId="2EFEF701" w14:textId="77777777" w:rsidTr="00583A20">
        <w:tc>
          <w:tcPr>
            <w:tcW w:w="1603" w:type="dxa"/>
            <w:shd w:val="clear" w:color="auto" w:fill="auto"/>
          </w:tcPr>
          <w:p w14:paraId="32BEE5EC" w14:textId="77777777" w:rsidR="00323851" w:rsidRPr="00B5035D" w:rsidRDefault="00323851" w:rsidP="00583A20">
            <w:pPr>
              <w:spacing w:after="0"/>
              <w:rPr>
                <w:rFonts w:cs="Arial"/>
                <w:sz w:val="20"/>
                <w:szCs w:val="20"/>
              </w:rPr>
            </w:pPr>
            <w:r w:rsidRPr="00B5035D">
              <w:rPr>
                <w:rFonts w:cs="Arial"/>
                <w:sz w:val="20"/>
                <w:szCs w:val="20"/>
              </w:rPr>
              <w:t>Brown</w:t>
            </w:r>
          </w:p>
        </w:tc>
        <w:tc>
          <w:tcPr>
            <w:tcW w:w="1568" w:type="dxa"/>
            <w:shd w:val="clear" w:color="auto" w:fill="auto"/>
          </w:tcPr>
          <w:p w14:paraId="6087516B" w14:textId="77777777" w:rsidR="00323851" w:rsidRPr="00B5035D" w:rsidRDefault="00323851" w:rsidP="00583A20">
            <w:pPr>
              <w:spacing w:after="0"/>
              <w:rPr>
                <w:rFonts w:cs="Arial"/>
                <w:sz w:val="20"/>
                <w:szCs w:val="20"/>
              </w:rPr>
            </w:pPr>
            <w:r w:rsidRPr="00B5035D">
              <w:rPr>
                <w:rFonts w:cs="Arial"/>
                <w:sz w:val="20"/>
                <w:szCs w:val="20"/>
              </w:rPr>
              <w:t>1</w:t>
            </w:r>
          </w:p>
        </w:tc>
        <w:tc>
          <w:tcPr>
            <w:tcW w:w="1568" w:type="dxa"/>
            <w:shd w:val="clear" w:color="auto" w:fill="auto"/>
          </w:tcPr>
          <w:p w14:paraId="424B6909" w14:textId="77777777" w:rsidR="00323851" w:rsidRPr="00B5035D" w:rsidRDefault="00323851" w:rsidP="00583A20">
            <w:pPr>
              <w:spacing w:after="0"/>
              <w:rPr>
                <w:rFonts w:cs="Arial"/>
                <w:sz w:val="20"/>
                <w:szCs w:val="20"/>
              </w:rPr>
            </w:pPr>
            <w:r w:rsidRPr="00B5035D">
              <w:rPr>
                <w:rFonts w:cs="Arial"/>
                <w:sz w:val="20"/>
                <w:szCs w:val="20"/>
              </w:rPr>
              <w:t>1</w:t>
            </w:r>
          </w:p>
        </w:tc>
        <w:tc>
          <w:tcPr>
            <w:tcW w:w="1568" w:type="dxa"/>
            <w:shd w:val="clear" w:color="auto" w:fill="auto"/>
          </w:tcPr>
          <w:p w14:paraId="62095F13" w14:textId="77777777" w:rsidR="00323851" w:rsidRPr="00B5035D" w:rsidRDefault="00323851" w:rsidP="00583A20">
            <w:pPr>
              <w:spacing w:after="0"/>
              <w:rPr>
                <w:rFonts w:cs="Arial"/>
                <w:sz w:val="20"/>
                <w:szCs w:val="20"/>
              </w:rPr>
            </w:pPr>
            <w:r w:rsidRPr="00B5035D">
              <w:rPr>
                <w:rFonts w:cs="Arial"/>
                <w:sz w:val="20"/>
                <w:szCs w:val="20"/>
              </w:rPr>
              <w:t>1</w:t>
            </w:r>
          </w:p>
        </w:tc>
        <w:tc>
          <w:tcPr>
            <w:tcW w:w="1625" w:type="dxa"/>
            <w:shd w:val="clear" w:color="auto" w:fill="auto"/>
          </w:tcPr>
          <w:p w14:paraId="1C914FD2" w14:textId="77777777" w:rsidR="00323851" w:rsidRPr="00B5035D" w:rsidRDefault="00323851" w:rsidP="00583A20">
            <w:pPr>
              <w:spacing w:after="0"/>
              <w:rPr>
                <w:rFonts w:cs="Arial"/>
                <w:sz w:val="20"/>
                <w:szCs w:val="20"/>
              </w:rPr>
            </w:pPr>
            <w:r w:rsidRPr="00B5035D">
              <w:rPr>
                <w:rFonts w:cs="Arial"/>
                <w:sz w:val="20"/>
                <w:szCs w:val="20"/>
              </w:rPr>
              <w:t>10</w:t>
            </w:r>
          </w:p>
        </w:tc>
        <w:tc>
          <w:tcPr>
            <w:tcW w:w="1640" w:type="dxa"/>
            <w:shd w:val="clear" w:color="auto" w:fill="auto"/>
          </w:tcPr>
          <w:p w14:paraId="0DAFDEB1" w14:textId="77777777" w:rsidR="00323851" w:rsidRPr="00B5035D" w:rsidRDefault="00323851" w:rsidP="00583A20">
            <w:pPr>
              <w:spacing w:after="0"/>
              <w:rPr>
                <w:rFonts w:cs="Arial"/>
                <w:sz w:val="20"/>
                <w:szCs w:val="20"/>
              </w:rPr>
            </w:pPr>
            <w:r w:rsidRPr="00B5035D">
              <w:rPr>
                <w:rFonts w:cs="Arial"/>
                <w:sz w:val="20"/>
                <w:szCs w:val="20"/>
              </w:rPr>
              <w:t>1%</w:t>
            </w:r>
          </w:p>
        </w:tc>
      </w:tr>
      <w:tr w:rsidR="00323851" w:rsidRPr="00B5035D" w14:paraId="036257E5" w14:textId="77777777" w:rsidTr="00583A20">
        <w:tc>
          <w:tcPr>
            <w:tcW w:w="1603" w:type="dxa"/>
            <w:shd w:val="clear" w:color="auto" w:fill="auto"/>
          </w:tcPr>
          <w:p w14:paraId="0656BEE1" w14:textId="77777777" w:rsidR="00323851" w:rsidRPr="00B5035D" w:rsidRDefault="00323851" w:rsidP="00583A20">
            <w:pPr>
              <w:spacing w:after="0"/>
              <w:rPr>
                <w:rFonts w:cs="Arial"/>
                <w:sz w:val="20"/>
                <w:szCs w:val="20"/>
              </w:rPr>
            </w:pPr>
            <w:r w:rsidRPr="00B5035D">
              <w:rPr>
                <w:rFonts w:cs="Arial"/>
                <w:sz w:val="20"/>
                <w:szCs w:val="20"/>
              </w:rPr>
              <w:t>Red</w:t>
            </w:r>
          </w:p>
        </w:tc>
        <w:tc>
          <w:tcPr>
            <w:tcW w:w="1568" w:type="dxa"/>
            <w:shd w:val="clear" w:color="auto" w:fill="auto"/>
          </w:tcPr>
          <w:p w14:paraId="48E5653A" w14:textId="77777777" w:rsidR="00323851" w:rsidRPr="00B5035D" w:rsidRDefault="00323851" w:rsidP="00583A20">
            <w:pPr>
              <w:spacing w:after="0"/>
              <w:rPr>
                <w:rFonts w:cs="Arial"/>
                <w:sz w:val="20"/>
                <w:szCs w:val="20"/>
              </w:rPr>
            </w:pPr>
            <w:r w:rsidRPr="00B5035D">
              <w:rPr>
                <w:rFonts w:cs="Arial"/>
                <w:sz w:val="20"/>
                <w:szCs w:val="20"/>
              </w:rPr>
              <w:t>2</w:t>
            </w:r>
          </w:p>
        </w:tc>
        <w:tc>
          <w:tcPr>
            <w:tcW w:w="1568" w:type="dxa"/>
            <w:shd w:val="clear" w:color="auto" w:fill="auto"/>
          </w:tcPr>
          <w:p w14:paraId="23693159" w14:textId="77777777" w:rsidR="00323851" w:rsidRPr="00B5035D" w:rsidRDefault="00323851" w:rsidP="00583A20">
            <w:pPr>
              <w:spacing w:after="0"/>
              <w:rPr>
                <w:rFonts w:cs="Arial"/>
                <w:sz w:val="20"/>
                <w:szCs w:val="20"/>
              </w:rPr>
            </w:pPr>
            <w:r w:rsidRPr="00B5035D">
              <w:rPr>
                <w:rFonts w:cs="Arial"/>
                <w:sz w:val="20"/>
                <w:szCs w:val="20"/>
              </w:rPr>
              <w:t>2</w:t>
            </w:r>
          </w:p>
        </w:tc>
        <w:tc>
          <w:tcPr>
            <w:tcW w:w="1568" w:type="dxa"/>
            <w:shd w:val="clear" w:color="auto" w:fill="auto"/>
          </w:tcPr>
          <w:p w14:paraId="1596DD8E" w14:textId="77777777" w:rsidR="00323851" w:rsidRPr="00B5035D" w:rsidRDefault="00323851" w:rsidP="00583A20">
            <w:pPr>
              <w:spacing w:after="0"/>
              <w:rPr>
                <w:rFonts w:cs="Arial"/>
                <w:sz w:val="20"/>
                <w:szCs w:val="20"/>
              </w:rPr>
            </w:pPr>
            <w:r w:rsidRPr="00B5035D">
              <w:rPr>
                <w:rFonts w:cs="Arial"/>
                <w:sz w:val="20"/>
                <w:szCs w:val="20"/>
              </w:rPr>
              <w:t>2</w:t>
            </w:r>
          </w:p>
        </w:tc>
        <w:tc>
          <w:tcPr>
            <w:tcW w:w="1625" w:type="dxa"/>
            <w:shd w:val="clear" w:color="auto" w:fill="auto"/>
          </w:tcPr>
          <w:p w14:paraId="57BE493B"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2</w:t>
            </w:r>
          </w:p>
        </w:tc>
        <w:tc>
          <w:tcPr>
            <w:tcW w:w="1640" w:type="dxa"/>
            <w:shd w:val="clear" w:color="auto" w:fill="auto"/>
          </w:tcPr>
          <w:p w14:paraId="3A0C4290" w14:textId="77777777" w:rsidR="00323851" w:rsidRPr="00B5035D" w:rsidRDefault="00323851" w:rsidP="00583A20">
            <w:pPr>
              <w:spacing w:after="0"/>
              <w:rPr>
                <w:rFonts w:cs="Arial"/>
                <w:sz w:val="20"/>
                <w:szCs w:val="20"/>
              </w:rPr>
            </w:pPr>
            <w:r w:rsidRPr="00B5035D">
              <w:rPr>
                <w:rFonts w:cs="Arial"/>
                <w:sz w:val="20"/>
                <w:szCs w:val="20"/>
              </w:rPr>
              <w:t>2%</w:t>
            </w:r>
          </w:p>
        </w:tc>
      </w:tr>
      <w:tr w:rsidR="00323851" w:rsidRPr="00B5035D" w14:paraId="315D2D4B" w14:textId="77777777" w:rsidTr="00583A20">
        <w:tc>
          <w:tcPr>
            <w:tcW w:w="1603" w:type="dxa"/>
            <w:shd w:val="clear" w:color="auto" w:fill="auto"/>
          </w:tcPr>
          <w:p w14:paraId="6ED2ADE7" w14:textId="77777777" w:rsidR="00323851" w:rsidRPr="00B5035D" w:rsidRDefault="00323851" w:rsidP="00583A20">
            <w:pPr>
              <w:spacing w:after="0"/>
              <w:rPr>
                <w:rFonts w:cs="Arial"/>
                <w:sz w:val="20"/>
                <w:szCs w:val="20"/>
              </w:rPr>
            </w:pPr>
            <w:r w:rsidRPr="00B5035D">
              <w:rPr>
                <w:rFonts w:cs="Arial"/>
                <w:sz w:val="20"/>
                <w:szCs w:val="20"/>
              </w:rPr>
              <w:t>Orange</w:t>
            </w:r>
          </w:p>
        </w:tc>
        <w:tc>
          <w:tcPr>
            <w:tcW w:w="1568" w:type="dxa"/>
            <w:shd w:val="clear" w:color="auto" w:fill="auto"/>
          </w:tcPr>
          <w:p w14:paraId="23665C39" w14:textId="77777777" w:rsidR="00323851" w:rsidRPr="00B5035D" w:rsidRDefault="00323851" w:rsidP="00583A20">
            <w:pPr>
              <w:spacing w:after="0"/>
              <w:rPr>
                <w:rFonts w:cs="Arial"/>
                <w:sz w:val="20"/>
                <w:szCs w:val="20"/>
              </w:rPr>
            </w:pPr>
            <w:r w:rsidRPr="00B5035D">
              <w:rPr>
                <w:rFonts w:cs="Arial"/>
                <w:sz w:val="20"/>
                <w:szCs w:val="20"/>
              </w:rPr>
              <w:t>3</w:t>
            </w:r>
          </w:p>
        </w:tc>
        <w:tc>
          <w:tcPr>
            <w:tcW w:w="1568" w:type="dxa"/>
            <w:shd w:val="clear" w:color="auto" w:fill="auto"/>
          </w:tcPr>
          <w:p w14:paraId="28ECC05D" w14:textId="77777777" w:rsidR="00323851" w:rsidRPr="00B5035D" w:rsidRDefault="00323851" w:rsidP="00583A20">
            <w:pPr>
              <w:spacing w:after="0"/>
              <w:rPr>
                <w:rFonts w:cs="Arial"/>
                <w:sz w:val="20"/>
                <w:szCs w:val="20"/>
              </w:rPr>
            </w:pPr>
            <w:r w:rsidRPr="00B5035D">
              <w:rPr>
                <w:rFonts w:cs="Arial"/>
                <w:sz w:val="20"/>
                <w:szCs w:val="20"/>
              </w:rPr>
              <w:t>3</w:t>
            </w:r>
          </w:p>
        </w:tc>
        <w:tc>
          <w:tcPr>
            <w:tcW w:w="1568" w:type="dxa"/>
            <w:shd w:val="clear" w:color="auto" w:fill="auto"/>
          </w:tcPr>
          <w:p w14:paraId="1D9C7878" w14:textId="77777777" w:rsidR="00323851" w:rsidRPr="00B5035D" w:rsidRDefault="00323851" w:rsidP="00583A20">
            <w:pPr>
              <w:spacing w:after="0"/>
              <w:rPr>
                <w:rFonts w:cs="Arial"/>
                <w:sz w:val="20"/>
                <w:szCs w:val="20"/>
              </w:rPr>
            </w:pPr>
            <w:r w:rsidRPr="00B5035D">
              <w:rPr>
                <w:rFonts w:cs="Arial"/>
                <w:sz w:val="20"/>
                <w:szCs w:val="20"/>
              </w:rPr>
              <w:t>3</w:t>
            </w:r>
          </w:p>
        </w:tc>
        <w:tc>
          <w:tcPr>
            <w:tcW w:w="1625" w:type="dxa"/>
            <w:shd w:val="clear" w:color="auto" w:fill="auto"/>
          </w:tcPr>
          <w:p w14:paraId="16C64E6A"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3</w:t>
            </w:r>
          </w:p>
        </w:tc>
        <w:tc>
          <w:tcPr>
            <w:tcW w:w="1640" w:type="dxa"/>
            <w:shd w:val="clear" w:color="auto" w:fill="auto"/>
          </w:tcPr>
          <w:p w14:paraId="50BB0289" w14:textId="77777777" w:rsidR="00323851" w:rsidRPr="00B5035D" w:rsidRDefault="00323851" w:rsidP="00583A20">
            <w:pPr>
              <w:spacing w:after="0"/>
              <w:rPr>
                <w:rFonts w:cs="Arial"/>
                <w:sz w:val="20"/>
                <w:szCs w:val="20"/>
              </w:rPr>
            </w:pPr>
          </w:p>
        </w:tc>
      </w:tr>
      <w:tr w:rsidR="00323851" w:rsidRPr="00B5035D" w14:paraId="1E8BFF0F" w14:textId="77777777" w:rsidTr="00583A20">
        <w:tc>
          <w:tcPr>
            <w:tcW w:w="1603" w:type="dxa"/>
            <w:shd w:val="clear" w:color="auto" w:fill="auto"/>
          </w:tcPr>
          <w:p w14:paraId="5E9F62D2" w14:textId="77777777" w:rsidR="00323851" w:rsidRPr="00B5035D" w:rsidRDefault="00323851" w:rsidP="00583A20">
            <w:pPr>
              <w:spacing w:after="0"/>
              <w:rPr>
                <w:rFonts w:cs="Arial"/>
                <w:sz w:val="20"/>
                <w:szCs w:val="20"/>
              </w:rPr>
            </w:pPr>
            <w:r w:rsidRPr="00B5035D">
              <w:rPr>
                <w:rFonts w:cs="Arial"/>
                <w:sz w:val="20"/>
                <w:szCs w:val="20"/>
              </w:rPr>
              <w:t>Yellow</w:t>
            </w:r>
          </w:p>
        </w:tc>
        <w:tc>
          <w:tcPr>
            <w:tcW w:w="1568" w:type="dxa"/>
            <w:shd w:val="clear" w:color="auto" w:fill="auto"/>
          </w:tcPr>
          <w:p w14:paraId="239F048F" w14:textId="77777777" w:rsidR="00323851" w:rsidRPr="00B5035D" w:rsidRDefault="00323851" w:rsidP="00583A20">
            <w:pPr>
              <w:spacing w:after="0"/>
              <w:rPr>
                <w:rFonts w:cs="Arial"/>
                <w:sz w:val="20"/>
                <w:szCs w:val="20"/>
              </w:rPr>
            </w:pPr>
            <w:r w:rsidRPr="00B5035D">
              <w:rPr>
                <w:rFonts w:cs="Arial"/>
                <w:sz w:val="20"/>
                <w:szCs w:val="20"/>
              </w:rPr>
              <w:t>4</w:t>
            </w:r>
          </w:p>
        </w:tc>
        <w:tc>
          <w:tcPr>
            <w:tcW w:w="1568" w:type="dxa"/>
            <w:shd w:val="clear" w:color="auto" w:fill="auto"/>
          </w:tcPr>
          <w:p w14:paraId="267E9580" w14:textId="77777777" w:rsidR="00323851" w:rsidRPr="00B5035D" w:rsidRDefault="00323851" w:rsidP="00583A20">
            <w:pPr>
              <w:spacing w:after="0"/>
              <w:rPr>
                <w:rFonts w:cs="Arial"/>
                <w:sz w:val="20"/>
                <w:szCs w:val="20"/>
              </w:rPr>
            </w:pPr>
            <w:r w:rsidRPr="00B5035D">
              <w:rPr>
                <w:rFonts w:cs="Arial"/>
                <w:sz w:val="20"/>
                <w:szCs w:val="20"/>
              </w:rPr>
              <w:t>4</w:t>
            </w:r>
          </w:p>
        </w:tc>
        <w:tc>
          <w:tcPr>
            <w:tcW w:w="1568" w:type="dxa"/>
            <w:shd w:val="clear" w:color="auto" w:fill="auto"/>
          </w:tcPr>
          <w:p w14:paraId="613A2823" w14:textId="77777777" w:rsidR="00323851" w:rsidRPr="00B5035D" w:rsidRDefault="00323851" w:rsidP="00583A20">
            <w:pPr>
              <w:spacing w:after="0"/>
              <w:rPr>
                <w:rFonts w:cs="Arial"/>
                <w:sz w:val="20"/>
                <w:szCs w:val="20"/>
              </w:rPr>
            </w:pPr>
            <w:r w:rsidRPr="00B5035D">
              <w:rPr>
                <w:rFonts w:cs="Arial"/>
                <w:sz w:val="20"/>
                <w:szCs w:val="20"/>
              </w:rPr>
              <w:t>4</w:t>
            </w:r>
          </w:p>
        </w:tc>
        <w:tc>
          <w:tcPr>
            <w:tcW w:w="1625" w:type="dxa"/>
            <w:shd w:val="clear" w:color="auto" w:fill="auto"/>
          </w:tcPr>
          <w:p w14:paraId="0F22C25A"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4</w:t>
            </w:r>
          </w:p>
        </w:tc>
        <w:tc>
          <w:tcPr>
            <w:tcW w:w="1640" w:type="dxa"/>
            <w:shd w:val="clear" w:color="auto" w:fill="auto"/>
          </w:tcPr>
          <w:p w14:paraId="43869EEF" w14:textId="77777777" w:rsidR="00323851" w:rsidRPr="00B5035D" w:rsidRDefault="00323851" w:rsidP="00583A20">
            <w:pPr>
              <w:spacing w:after="0"/>
              <w:rPr>
                <w:rFonts w:cs="Arial"/>
                <w:sz w:val="20"/>
                <w:szCs w:val="20"/>
              </w:rPr>
            </w:pPr>
          </w:p>
        </w:tc>
      </w:tr>
      <w:tr w:rsidR="00323851" w:rsidRPr="00B5035D" w14:paraId="496FF329" w14:textId="77777777" w:rsidTr="00583A20">
        <w:tc>
          <w:tcPr>
            <w:tcW w:w="1603" w:type="dxa"/>
            <w:shd w:val="clear" w:color="auto" w:fill="auto"/>
          </w:tcPr>
          <w:p w14:paraId="7BC499D1" w14:textId="77777777" w:rsidR="00323851" w:rsidRPr="00B5035D" w:rsidRDefault="00323851" w:rsidP="00583A20">
            <w:pPr>
              <w:spacing w:after="0"/>
              <w:rPr>
                <w:rFonts w:cs="Arial"/>
                <w:sz w:val="20"/>
                <w:szCs w:val="20"/>
              </w:rPr>
            </w:pPr>
            <w:r w:rsidRPr="00B5035D">
              <w:rPr>
                <w:rFonts w:cs="Arial"/>
                <w:sz w:val="20"/>
                <w:szCs w:val="20"/>
              </w:rPr>
              <w:t>Green</w:t>
            </w:r>
          </w:p>
        </w:tc>
        <w:tc>
          <w:tcPr>
            <w:tcW w:w="1568" w:type="dxa"/>
            <w:shd w:val="clear" w:color="auto" w:fill="auto"/>
          </w:tcPr>
          <w:p w14:paraId="404DF00B" w14:textId="77777777" w:rsidR="00323851" w:rsidRPr="00B5035D" w:rsidRDefault="00323851" w:rsidP="00583A20">
            <w:pPr>
              <w:spacing w:after="0"/>
              <w:rPr>
                <w:rFonts w:cs="Arial"/>
                <w:sz w:val="20"/>
                <w:szCs w:val="20"/>
              </w:rPr>
            </w:pPr>
            <w:r w:rsidRPr="00B5035D">
              <w:rPr>
                <w:rFonts w:cs="Arial"/>
                <w:sz w:val="20"/>
                <w:szCs w:val="20"/>
              </w:rPr>
              <w:t>5</w:t>
            </w:r>
          </w:p>
        </w:tc>
        <w:tc>
          <w:tcPr>
            <w:tcW w:w="1568" w:type="dxa"/>
            <w:shd w:val="clear" w:color="auto" w:fill="auto"/>
          </w:tcPr>
          <w:p w14:paraId="08FEBF6D" w14:textId="77777777" w:rsidR="00323851" w:rsidRPr="00B5035D" w:rsidRDefault="00323851" w:rsidP="00583A20">
            <w:pPr>
              <w:spacing w:after="0"/>
              <w:rPr>
                <w:rFonts w:cs="Arial"/>
                <w:sz w:val="20"/>
                <w:szCs w:val="20"/>
              </w:rPr>
            </w:pPr>
            <w:r w:rsidRPr="00B5035D">
              <w:rPr>
                <w:rFonts w:cs="Arial"/>
                <w:sz w:val="20"/>
                <w:szCs w:val="20"/>
              </w:rPr>
              <w:t>5</w:t>
            </w:r>
          </w:p>
        </w:tc>
        <w:tc>
          <w:tcPr>
            <w:tcW w:w="1568" w:type="dxa"/>
            <w:shd w:val="clear" w:color="auto" w:fill="auto"/>
          </w:tcPr>
          <w:p w14:paraId="30025B84" w14:textId="77777777" w:rsidR="00323851" w:rsidRPr="00B5035D" w:rsidRDefault="00323851" w:rsidP="00583A20">
            <w:pPr>
              <w:spacing w:after="0"/>
              <w:rPr>
                <w:rFonts w:cs="Arial"/>
                <w:sz w:val="20"/>
                <w:szCs w:val="20"/>
              </w:rPr>
            </w:pPr>
            <w:r w:rsidRPr="00B5035D">
              <w:rPr>
                <w:rFonts w:cs="Arial"/>
                <w:sz w:val="20"/>
                <w:szCs w:val="20"/>
              </w:rPr>
              <w:t>5</w:t>
            </w:r>
          </w:p>
        </w:tc>
        <w:tc>
          <w:tcPr>
            <w:tcW w:w="1625" w:type="dxa"/>
            <w:shd w:val="clear" w:color="auto" w:fill="auto"/>
          </w:tcPr>
          <w:p w14:paraId="657DA327"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5</w:t>
            </w:r>
          </w:p>
        </w:tc>
        <w:tc>
          <w:tcPr>
            <w:tcW w:w="1640" w:type="dxa"/>
            <w:shd w:val="clear" w:color="auto" w:fill="auto"/>
          </w:tcPr>
          <w:p w14:paraId="1FE904F5" w14:textId="77777777" w:rsidR="00323851" w:rsidRPr="00B5035D" w:rsidRDefault="00323851" w:rsidP="00583A20">
            <w:pPr>
              <w:spacing w:after="0"/>
              <w:rPr>
                <w:rFonts w:cs="Arial"/>
                <w:sz w:val="20"/>
                <w:szCs w:val="20"/>
              </w:rPr>
            </w:pPr>
            <w:r w:rsidRPr="00B5035D">
              <w:rPr>
                <w:rFonts w:cs="Arial"/>
                <w:sz w:val="20"/>
                <w:szCs w:val="20"/>
              </w:rPr>
              <w:t>0.5%</w:t>
            </w:r>
          </w:p>
        </w:tc>
      </w:tr>
      <w:tr w:rsidR="00323851" w:rsidRPr="00B5035D" w14:paraId="432BD146" w14:textId="77777777" w:rsidTr="00583A20">
        <w:tc>
          <w:tcPr>
            <w:tcW w:w="1603" w:type="dxa"/>
            <w:shd w:val="clear" w:color="auto" w:fill="auto"/>
          </w:tcPr>
          <w:p w14:paraId="66D042A9" w14:textId="77777777" w:rsidR="00323851" w:rsidRPr="00B5035D" w:rsidRDefault="00323851" w:rsidP="00583A20">
            <w:pPr>
              <w:spacing w:after="0"/>
              <w:rPr>
                <w:rFonts w:cs="Arial"/>
                <w:sz w:val="20"/>
                <w:szCs w:val="20"/>
              </w:rPr>
            </w:pPr>
            <w:r w:rsidRPr="00B5035D">
              <w:rPr>
                <w:rFonts w:cs="Arial"/>
                <w:sz w:val="20"/>
                <w:szCs w:val="20"/>
              </w:rPr>
              <w:t>Blue</w:t>
            </w:r>
          </w:p>
        </w:tc>
        <w:tc>
          <w:tcPr>
            <w:tcW w:w="1568" w:type="dxa"/>
            <w:shd w:val="clear" w:color="auto" w:fill="auto"/>
          </w:tcPr>
          <w:p w14:paraId="5E9A3445" w14:textId="77777777" w:rsidR="00323851" w:rsidRPr="00B5035D" w:rsidRDefault="00323851" w:rsidP="00583A20">
            <w:pPr>
              <w:spacing w:after="0"/>
              <w:rPr>
                <w:rFonts w:cs="Arial"/>
                <w:sz w:val="20"/>
                <w:szCs w:val="20"/>
              </w:rPr>
            </w:pPr>
            <w:r w:rsidRPr="00B5035D">
              <w:rPr>
                <w:rFonts w:cs="Arial"/>
                <w:sz w:val="20"/>
                <w:szCs w:val="20"/>
              </w:rPr>
              <w:t>6</w:t>
            </w:r>
          </w:p>
        </w:tc>
        <w:tc>
          <w:tcPr>
            <w:tcW w:w="1568" w:type="dxa"/>
            <w:shd w:val="clear" w:color="auto" w:fill="auto"/>
          </w:tcPr>
          <w:p w14:paraId="5CD423F7" w14:textId="77777777" w:rsidR="00323851" w:rsidRPr="00B5035D" w:rsidRDefault="00323851" w:rsidP="00583A20">
            <w:pPr>
              <w:spacing w:after="0"/>
              <w:rPr>
                <w:rFonts w:cs="Arial"/>
                <w:sz w:val="20"/>
                <w:szCs w:val="20"/>
              </w:rPr>
            </w:pPr>
            <w:r w:rsidRPr="00B5035D">
              <w:rPr>
                <w:rFonts w:cs="Arial"/>
                <w:sz w:val="20"/>
                <w:szCs w:val="20"/>
              </w:rPr>
              <w:t>6</w:t>
            </w:r>
          </w:p>
        </w:tc>
        <w:tc>
          <w:tcPr>
            <w:tcW w:w="1568" w:type="dxa"/>
            <w:shd w:val="clear" w:color="auto" w:fill="auto"/>
          </w:tcPr>
          <w:p w14:paraId="51749FF5" w14:textId="77777777" w:rsidR="00323851" w:rsidRPr="00B5035D" w:rsidRDefault="00323851" w:rsidP="00583A20">
            <w:pPr>
              <w:spacing w:after="0"/>
              <w:rPr>
                <w:rFonts w:cs="Arial"/>
                <w:sz w:val="20"/>
                <w:szCs w:val="20"/>
              </w:rPr>
            </w:pPr>
            <w:r w:rsidRPr="00B5035D">
              <w:rPr>
                <w:rFonts w:cs="Arial"/>
                <w:sz w:val="20"/>
                <w:szCs w:val="20"/>
              </w:rPr>
              <w:t>6</w:t>
            </w:r>
          </w:p>
        </w:tc>
        <w:tc>
          <w:tcPr>
            <w:tcW w:w="1625" w:type="dxa"/>
            <w:shd w:val="clear" w:color="auto" w:fill="auto"/>
          </w:tcPr>
          <w:p w14:paraId="0229630F"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6</w:t>
            </w:r>
          </w:p>
        </w:tc>
        <w:tc>
          <w:tcPr>
            <w:tcW w:w="1640" w:type="dxa"/>
            <w:shd w:val="clear" w:color="auto" w:fill="auto"/>
          </w:tcPr>
          <w:p w14:paraId="08C9DCE4" w14:textId="77777777" w:rsidR="00323851" w:rsidRPr="00B5035D" w:rsidRDefault="00323851" w:rsidP="00583A20">
            <w:pPr>
              <w:spacing w:after="0"/>
              <w:rPr>
                <w:rFonts w:cs="Arial"/>
                <w:sz w:val="20"/>
                <w:szCs w:val="20"/>
              </w:rPr>
            </w:pPr>
            <w:r w:rsidRPr="00B5035D">
              <w:rPr>
                <w:rFonts w:cs="Arial"/>
                <w:sz w:val="20"/>
                <w:szCs w:val="20"/>
              </w:rPr>
              <w:t>0.25%</w:t>
            </w:r>
          </w:p>
        </w:tc>
      </w:tr>
      <w:tr w:rsidR="00323851" w:rsidRPr="00B5035D" w14:paraId="10D1A67E" w14:textId="77777777" w:rsidTr="00583A20">
        <w:tc>
          <w:tcPr>
            <w:tcW w:w="1603" w:type="dxa"/>
            <w:shd w:val="clear" w:color="auto" w:fill="auto"/>
          </w:tcPr>
          <w:p w14:paraId="03084EFA" w14:textId="77777777" w:rsidR="00323851" w:rsidRPr="00B5035D" w:rsidRDefault="00323851" w:rsidP="00583A20">
            <w:pPr>
              <w:spacing w:after="0"/>
              <w:rPr>
                <w:rFonts w:cs="Arial"/>
                <w:sz w:val="20"/>
                <w:szCs w:val="20"/>
              </w:rPr>
            </w:pPr>
            <w:r w:rsidRPr="00B5035D">
              <w:rPr>
                <w:rFonts w:cs="Arial"/>
                <w:sz w:val="20"/>
                <w:szCs w:val="20"/>
              </w:rPr>
              <w:t>Purple</w:t>
            </w:r>
          </w:p>
        </w:tc>
        <w:tc>
          <w:tcPr>
            <w:tcW w:w="1568" w:type="dxa"/>
            <w:shd w:val="clear" w:color="auto" w:fill="auto"/>
          </w:tcPr>
          <w:p w14:paraId="70CA8E3B" w14:textId="77777777" w:rsidR="00323851" w:rsidRPr="00B5035D" w:rsidRDefault="00323851" w:rsidP="00583A20">
            <w:pPr>
              <w:spacing w:after="0"/>
              <w:rPr>
                <w:rFonts w:cs="Arial"/>
                <w:sz w:val="20"/>
                <w:szCs w:val="20"/>
              </w:rPr>
            </w:pPr>
            <w:r w:rsidRPr="00B5035D">
              <w:rPr>
                <w:rFonts w:cs="Arial"/>
                <w:sz w:val="20"/>
                <w:szCs w:val="20"/>
              </w:rPr>
              <w:t>7</w:t>
            </w:r>
          </w:p>
        </w:tc>
        <w:tc>
          <w:tcPr>
            <w:tcW w:w="1568" w:type="dxa"/>
            <w:shd w:val="clear" w:color="auto" w:fill="auto"/>
          </w:tcPr>
          <w:p w14:paraId="25BF5D3B" w14:textId="77777777" w:rsidR="00323851" w:rsidRPr="00B5035D" w:rsidRDefault="00323851" w:rsidP="00583A20">
            <w:pPr>
              <w:spacing w:after="0"/>
              <w:rPr>
                <w:rFonts w:cs="Arial"/>
                <w:sz w:val="20"/>
                <w:szCs w:val="20"/>
              </w:rPr>
            </w:pPr>
            <w:r w:rsidRPr="00B5035D">
              <w:rPr>
                <w:rFonts w:cs="Arial"/>
                <w:sz w:val="20"/>
                <w:szCs w:val="20"/>
              </w:rPr>
              <w:t>7</w:t>
            </w:r>
          </w:p>
        </w:tc>
        <w:tc>
          <w:tcPr>
            <w:tcW w:w="1568" w:type="dxa"/>
            <w:shd w:val="clear" w:color="auto" w:fill="auto"/>
          </w:tcPr>
          <w:p w14:paraId="39686B4A" w14:textId="77777777" w:rsidR="00323851" w:rsidRPr="00B5035D" w:rsidRDefault="00323851" w:rsidP="00583A20">
            <w:pPr>
              <w:spacing w:after="0"/>
              <w:rPr>
                <w:rFonts w:cs="Arial"/>
                <w:sz w:val="20"/>
                <w:szCs w:val="20"/>
              </w:rPr>
            </w:pPr>
            <w:r w:rsidRPr="00B5035D">
              <w:rPr>
                <w:rFonts w:cs="Arial"/>
                <w:sz w:val="20"/>
                <w:szCs w:val="20"/>
              </w:rPr>
              <w:t>7</w:t>
            </w:r>
          </w:p>
        </w:tc>
        <w:tc>
          <w:tcPr>
            <w:tcW w:w="1625" w:type="dxa"/>
            <w:shd w:val="clear" w:color="auto" w:fill="auto"/>
          </w:tcPr>
          <w:p w14:paraId="75E8BAF7" w14:textId="77777777" w:rsidR="00323851" w:rsidRPr="00B5035D" w:rsidRDefault="00323851" w:rsidP="00583A20">
            <w:pPr>
              <w:spacing w:after="0"/>
              <w:rPr>
                <w:rFonts w:cs="Arial"/>
                <w:sz w:val="20"/>
                <w:szCs w:val="20"/>
              </w:rPr>
            </w:pPr>
            <w:r w:rsidRPr="00B5035D">
              <w:rPr>
                <w:rFonts w:cs="Arial"/>
                <w:sz w:val="20"/>
                <w:szCs w:val="20"/>
              </w:rPr>
              <w:t>10</w:t>
            </w:r>
            <w:r w:rsidRPr="00B5035D">
              <w:rPr>
                <w:rFonts w:cs="Arial"/>
                <w:sz w:val="20"/>
                <w:szCs w:val="20"/>
                <w:vertAlign w:val="superscript"/>
              </w:rPr>
              <w:t>7</w:t>
            </w:r>
          </w:p>
        </w:tc>
        <w:tc>
          <w:tcPr>
            <w:tcW w:w="1640" w:type="dxa"/>
            <w:shd w:val="clear" w:color="auto" w:fill="auto"/>
          </w:tcPr>
          <w:p w14:paraId="7C5981B3" w14:textId="77777777" w:rsidR="00323851" w:rsidRPr="00B5035D" w:rsidRDefault="00323851" w:rsidP="00583A20">
            <w:pPr>
              <w:spacing w:after="0"/>
              <w:rPr>
                <w:rFonts w:cs="Arial"/>
                <w:sz w:val="20"/>
                <w:szCs w:val="20"/>
              </w:rPr>
            </w:pPr>
            <w:r w:rsidRPr="00B5035D">
              <w:rPr>
                <w:rFonts w:cs="Arial"/>
                <w:sz w:val="20"/>
                <w:szCs w:val="20"/>
              </w:rPr>
              <w:t>0.05%</w:t>
            </w:r>
          </w:p>
        </w:tc>
      </w:tr>
      <w:tr w:rsidR="00323851" w:rsidRPr="00B5035D" w14:paraId="617117AC" w14:textId="77777777" w:rsidTr="00583A20">
        <w:tc>
          <w:tcPr>
            <w:tcW w:w="1603" w:type="dxa"/>
            <w:shd w:val="clear" w:color="auto" w:fill="auto"/>
          </w:tcPr>
          <w:p w14:paraId="55ECE9FE" w14:textId="77777777" w:rsidR="00323851" w:rsidRPr="00B5035D" w:rsidRDefault="00323851" w:rsidP="00583A20">
            <w:pPr>
              <w:spacing w:after="0"/>
              <w:rPr>
                <w:rFonts w:cs="Arial"/>
                <w:sz w:val="20"/>
                <w:szCs w:val="20"/>
              </w:rPr>
            </w:pPr>
            <w:r w:rsidRPr="00B5035D">
              <w:rPr>
                <w:rFonts w:cs="Arial"/>
                <w:sz w:val="20"/>
                <w:szCs w:val="20"/>
              </w:rPr>
              <w:t>Grey</w:t>
            </w:r>
          </w:p>
        </w:tc>
        <w:tc>
          <w:tcPr>
            <w:tcW w:w="1568" w:type="dxa"/>
            <w:shd w:val="clear" w:color="auto" w:fill="auto"/>
          </w:tcPr>
          <w:p w14:paraId="7CD99447" w14:textId="77777777" w:rsidR="00323851" w:rsidRPr="00B5035D" w:rsidRDefault="00323851" w:rsidP="00583A20">
            <w:pPr>
              <w:spacing w:after="0"/>
              <w:rPr>
                <w:rFonts w:cs="Arial"/>
                <w:sz w:val="20"/>
                <w:szCs w:val="20"/>
              </w:rPr>
            </w:pPr>
            <w:r w:rsidRPr="00B5035D">
              <w:rPr>
                <w:rFonts w:cs="Arial"/>
                <w:sz w:val="20"/>
                <w:szCs w:val="20"/>
              </w:rPr>
              <w:t>8</w:t>
            </w:r>
          </w:p>
        </w:tc>
        <w:tc>
          <w:tcPr>
            <w:tcW w:w="1568" w:type="dxa"/>
            <w:shd w:val="clear" w:color="auto" w:fill="auto"/>
          </w:tcPr>
          <w:p w14:paraId="421A7449" w14:textId="77777777" w:rsidR="00323851" w:rsidRPr="00B5035D" w:rsidRDefault="00323851" w:rsidP="00583A20">
            <w:pPr>
              <w:spacing w:after="0"/>
              <w:rPr>
                <w:rFonts w:cs="Arial"/>
                <w:sz w:val="20"/>
                <w:szCs w:val="20"/>
              </w:rPr>
            </w:pPr>
            <w:r w:rsidRPr="00B5035D">
              <w:rPr>
                <w:rFonts w:cs="Arial"/>
                <w:sz w:val="20"/>
                <w:szCs w:val="20"/>
              </w:rPr>
              <w:t>8</w:t>
            </w:r>
          </w:p>
        </w:tc>
        <w:tc>
          <w:tcPr>
            <w:tcW w:w="1568" w:type="dxa"/>
            <w:shd w:val="clear" w:color="auto" w:fill="auto"/>
          </w:tcPr>
          <w:p w14:paraId="0BEBDE2D" w14:textId="77777777" w:rsidR="00323851" w:rsidRPr="00B5035D" w:rsidRDefault="00323851" w:rsidP="00583A20">
            <w:pPr>
              <w:spacing w:after="0"/>
              <w:rPr>
                <w:rFonts w:cs="Arial"/>
                <w:sz w:val="20"/>
                <w:szCs w:val="20"/>
              </w:rPr>
            </w:pPr>
            <w:r w:rsidRPr="00B5035D">
              <w:rPr>
                <w:rFonts w:cs="Arial"/>
                <w:sz w:val="20"/>
                <w:szCs w:val="20"/>
              </w:rPr>
              <w:t>8</w:t>
            </w:r>
          </w:p>
        </w:tc>
        <w:tc>
          <w:tcPr>
            <w:tcW w:w="1625" w:type="dxa"/>
            <w:shd w:val="clear" w:color="auto" w:fill="auto"/>
          </w:tcPr>
          <w:p w14:paraId="72B72D06" w14:textId="77777777" w:rsidR="00323851" w:rsidRPr="00B5035D" w:rsidRDefault="00323851" w:rsidP="00583A20">
            <w:pPr>
              <w:spacing w:after="0"/>
              <w:rPr>
                <w:rFonts w:cs="Arial"/>
                <w:sz w:val="20"/>
                <w:szCs w:val="20"/>
              </w:rPr>
            </w:pPr>
          </w:p>
        </w:tc>
        <w:tc>
          <w:tcPr>
            <w:tcW w:w="1640" w:type="dxa"/>
            <w:shd w:val="clear" w:color="auto" w:fill="auto"/>
          </w:tcPr>
          <w:p w14:paraId="784746B9" w14:textId="77777777" w:rsidR="00323851" w:rsidRPr="00B5035D" w:rsidRDefault="00323851" w:rsidP="00583A20">
            <w:pPr>
              <w:spacing w:after="0"/>
              <w:rPr>
                <w:rFonts w:cs="Arial"/>
                <w:sz w:val="20"/>
                <w:szCs w:val="20"/>
              </w:rPr>
            </w:pPr>
          </w:p>
        </w:tc>
      </w:tr>
      <w:tr w:rsidR="00323851" w:rsidRPr="00B5035D" w14:paraId="311AB653" w14:textId="77777777" w:rsidTr="00583A20">
        <w:tc>
          <w:tcPr>
            <w:tcW w:w="1603" w:type="dxa"/>
            <w:shd w:val="clear" w:color="auto" w:fill="auto"/>
          </w:tcPr>
          <w:p w14:paraId="4AA6140D" w14:textId="77777777" w:rsidR="00323851" w:rsidRPr="00B5035D" w:rsidRDefault="00323851" w:rsidP="00583A20">
            <w:pPr>
              <w:spacing w:after="0"/>
              <w:rPr>
                <w:rFonts w:cs="Arial"/>
                <w:sz w:val="20"/>
                <w:szCs w:val="20"/>
              </w:rPr>
            </w:pPr>
            <w:r w:rsidRPr="00B5035D">
              <w:rPr>
                <w:rFonts w:cs="Arial"/>
                <w:sz w:val="20"/>
                <w:szCs w:val="20"/>
              </w:rPr>
              <w:t>White</w:t>
            </w:r>
          </w:p>
        </w:tc>
        <w:tc>
          <w:tcPr>
            <w:tcW w:w="1568" w:type="dxa"/>
            <w:shd w:val="clear" w:color="auto" w:fill="auto"/>
          </w:tcPr>
          <w:p w14:paraId="605C0625" w14:textId="77777777" w:rsidR="00323851" w:rsidRPr="00B5035D" w:rsidRDefault="00323851" w:rsidP="00583A20">
            <w:pPr>
              <w:spacing w:after="0"/>
              <w:rPr>
                <w:rFonts w:cs="Arial"/>
                <w:sz w:val="20"/>
                <w:szCs w:val="20"/>
              </w:rPr>
            </w:pPr>
            <w:r w:rsidRPr="00B5035D">
              <w:rPr>
                <w:rFonts w:cs="Arial"/>
                <w:sz w:val="20"/>
                <w:szCs w:val="20"/>
              </w:rPr>
              <w:t>9</w:t>
            </w:r>
          </w:p>
        </w:tc>
        <w:tc>
          <w:tcPr>
            <w:tcW w:w="1568" w:type="dxa"/>
            <w:shd w:val="clear" w:color="auto" w:fill="auto"/>
          </w:tcPr>
          <w:p w14:paraId="4564A7F6" w14:textId="77777777" w:rsidR="00323851" w:rsidRPr="00B5035D" w:rsidRDefault="00323851" w:rsidP="00583A20">
            <w:pPr>
              <w:spacing w:after="0"/>
              <w:rPr>
                <w:rFonts w:cs="Arial"/>
                <w:sz w:val="20"/>
                <w:szCs w:val="20"/>
              </w:rPr>
            </w:pPr>
            <w:r w:rsidRPr="00B5035D">
              <w:rPr>
                <w:rFonts w:cs="Arial"/>
                <w:sz w:val="20"/>
                <w:szCs w:val="20"/>
              </w:rPr>
              <w:t>9</w:t>
            </w:r>
          </w:p>
        </w:tc>
        <w:tc>
          <w:tcPr>
            <w:tcW w:w="1568" w:type="dxa"/>
            <w:shd w:val="clear" w:color="auto" w:fill="auto"/>
          </w:tcPr>
          <w:p w14:paraId="418C5F22" w14:textId="77777777" w:rsidR="00323851" w:rsidRPr="00B5035D" w:rsidRDefault="00323851" w:rsidP="00583A20">
            <w:pPr>
              <w:spacing w:after="0"/>
              <w:rPr>
                <w:rFonts w:cs="Arial"/>
                <w:sz w:val="20"/>
                <w:szCs w:val="20"/>
              </w:rPr>
            </w:pPr>
            <w:r w:rsidRPr="00B5035D">
              <w:rPr>
                <w:rFonts w:cs="Arial"/>
                <w:sz w:val="20"/>
                <w:szCs w:val="20"/>
              </w:rPr>
              <w:t>9</w:t>
            </w:r>
          </w:p>
        </w:tc>
        <w:tc>
          <w:tcPr>
            <w:tcW w:w="1625" w:type="dxa"/>
            <w:shd w:val="clear" w:color="auto" w:fill="auto"/>
          </w:tcPr>
          <w:p w14:paraId="412A823A" w14:textId="77777777" w:rsidR="00323851" w:rsidRPr="00B5035D" w:rsidRDefault="00323851" w:rsidP="00583A20">
            <w:pPr>
              <w:spacing w:after="0"/>
              <w:rPr>
                <w:rFonts w:cs="Arial"/>
                <w:sz w:val="20"/>
                <w:szCs w:val="20"/>
              </w:rPr>
            </w:pPr>
          </w:p>
        </w:tc>
        <w:tc>
          <w:tcPr>
            <w:tcW w:w="1640" w:type="dxa"/>
            <w:shd w:val="clear" w:color="auto" w:fill="auto"/>
          </w:tcPr>
          <w:p w14:paraId="16D2D3F9" w14:textId="77777777" w:rsidR="00323851" w:rsidRPr="00B5035D" w:rsidRDefault="00323851" w:rsidP="00583A20">
            <w:pPr>
              <w:spacing w:after="0"/>
              <w:rPr>
                <w:rFonts w:cs="Arial"/>
                <w:sz w:val="20"/>
                <w:szCs w:val="20"/>
              </w:rPr>
            </w:pPr>
          </w:p>
        </w:tc>
      </w:tr>
    </w:tbl>
    <w:p w14:paraId="68D150D6" w14:textId="77777777" w:rsidR="00323851" w:rsidRDefault="00323851" w:rsidP="00323851"/>
    <w:p w14:paraId="411714E8" w14:textId="77777777" w:rsidR="00323851" w:rsidRPr="008779F9" w:rsidRDefault="00323851" w:rsidP="00323851">
      <w:r>
        <w:rPr>
          <w:noProof/>
          <w:lang w:eastAsia="en-GB"/>
        </w:rPr>
        <mc:AlternateContent>
          <mc:Choice Requires="wpg">
            <w:drawing>
              <wp:anchor distT="0" distB="0" distL="114300" distR="114300" simplePos="0" relativeHeight="251660288" behindDoc="1" locked="0" layoutInCell="1" allowOverlap="1" wp14:anchorId="1A360B22" wp14:editId="2655C489">
                <wp:simplePos x="0" y="0"/>
                <wp:positionH relativeFrom="margin">
                  <wp:align>left</wp:align>
                </wp:positionH>
                <wp:positionV relativeFrom="paragraph">
                  <wp:posOffset>-635</wp:posOffset>
                </wp:positionV>
                <wp:extent cx="3173095" cy="1123950"/>
                <wp:effectExtent l="0" t="0" r="27305" b="0"/>
                <wp:wrapTight wrapText="bothSides">
                  <wp:wrapPolygon edited="0">
                    <wp:start x="0" y="0"/>
                    <wp:lineTo x="0" y="21234"/>
                    <wp:lineTo x="17636" y="21234"/>
                    <wp:lineTo x="21656" y="18305"/>
                    <wp:lineTo x="21656" y="14278"/>
                    <wp:lineTo x="17636" y="11715"/>
                    <wp:lineTo x="17636" y="0"/>
                    <wp:lineTo x="0" y="0"/>
                  </wp:wrapPolygon>
                </wp:wrapTight>
                <wp:docPr id="9" name="Group 9" descr="A picture of a resistor. A silver wire wrapped in a grey and black coveri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3095" cy="1123950"/>
                          <a:chOff x="0" y="0"/>
                          <a:chExt cx="3172997" cy="1123950"/>
                        </a:xfrm>
                      </wpg:grpSpPr>
                      <pic:pic xmlns:pic="http://schemas.openxmlformats.org/drawingml/2006/picture">
                        <pic:nvPicPr>
                          <pic:cNvPr id="10" name="Picture 10" descr="IMAG1638"/>
                          <pic:cNvPicPr>
                            <a:picLocks noChangeAspect="1"/>
                          </pic:cNvPicPr>
                        </pic:nvPicPr>
                        <pic:blipFill>
                          <a:blip r:embed="rId42" cstate="print">
                            <a:lum contrast="20000"/>
                            <a:grayscl/>
                            <a:extLst>
                              <a:ext uri="{28A0092B-C50C-407E-A947-70E740481C1C}">
                                <a14:useLocalDpi xmlns:a14="http://schemas.microsoft.com/office/drawing/2010/main" val="0"/>
                              </a:ext>
                            </a:extLst>
                          </a:blip>
                          <a:srcRect l="43718" t="33264" r="9810" b="54584"/>
                          <a:stretch>
                            <a:fillRect/>
                          </a:stretch>
                        </pic:blipFill>
                        <pic:spPr bwMode="auto">
                          <a:xfrm>
                            <a:off x="0" y="0"/>
                            <a:ext cx="2571750" cy="1123950"/>
                          </a:xfrm>
                          <a:prstGeom prst="rect">
                            <a:avLst/>
                          </a:prstGeom>
                          <a:noFill/>
                          <a:ln>
                            <a:noFill/>
                          </a:ln>
                        </pic:spPr>
                      </pic:pic>
                      <wpg:grpSp>
                        <wpg:cNvPr id="12" name="Group 12"/>
                        <wpg:cNvGrpSpPr/>
                        <wpg:grpSpPr>
                          <a:xfrm>
                            <a:off x="1488424" y="764404"/>
                            <a:ext cx="1684573" cy="193384"/>
                            <a:chOff x="0" y="0"/>
                            <a:chExt cx="1684573" cy="193384"/>
                          </a:xfrm>
                        </wpg:grpSpPr>
                        <wps:wsp>
                          <wps:cNvPr id="13" name="AutoShape 71"/>
                          <wps:cNvCnPr>
                            <a:cxnSpLocks noChangeShapeType="1"/>
                          </wps:cNvCnPr>
                          <wps:spPr bwMode="auto">
                            <a:xfrm>
                              <a:off x="0" y="175957"/>
                              <a:ext cx="166687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70"/>
                          <wps:cNvCnPr>
                            <a:cxnSpLocks noChangeShapeType="1"/>
                          </wps:cNvCnPr>
                          <wps:spPr bwMode="auto">
                            <a:xfrm>
                              <a:off x="1684573" y="0"/>
                              <a:ext cx="0" cy="19050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72"/>
                          <wps:cNvCnPr>
                            <a:cxnSpLocks noChangeShapeType="1"/>
                          </wps:cNvCnPr>
                          <wps:spPr bwMode="auto">
                            <a:xfrm flipV="1">
                              <a:off x="5769" y="2884"/>
                              <a:ext cx="9525" cy="190500"/>
                            </a:xfrm>
                            <a:prstGeom prst="straightConnector1">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280F12E" id="Group 9" o:spid="_x0000_s1026" alt="A picture of a resistor. A silver wire wrapped in a grey and black covering" style="position:absolute;margin-left:0;margin-top:-.05pt;width:249.85pt;height:88.5pt;z-index:-251656192;mso-position-horizontal:left;mso-position-horizontal-relative:margin" coordsize="31729,11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">
                <v:shape id="Picture 10" o:spid="_x0000_s1027" type="#_x0000_t75" alt="IMAG1638" style="position:absolute;width:25717;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">
                  <v:imagedata r:id="rId101" o:title="IMAG1638" croptop="21800f" cropbottom="35772f" cropleft="28651f" cropright="6429f" gain="1.25" grayscale="t"/>
                </v:shape>
                <v:group id="Group 12" o:spid="_x0000_s1028" style="position:absolute;left:14884;top:7644;width:16845;height:1933" coordsize="16845,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type id="_x0000_t32" coordsize="21600,21600" o:spt="32" o:oned="t" path="m,l21600,21600e" filled="f">
                    <v:path arrowok="t" fillok="f" o:connecttype="none"/>
                    <o:lock v:ext="edit" shapetype="t"/>
                  </v:shapetype>
                  <v:shape id="AutoShape 71" o:spid="_x0000_s1029" type="#_x0000_t32" style="position:absolute;top:1759;width:166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" strokeweight="3pt"/>
                  <v:shape id="AutoShape 70" o:spid="_x0000_s1030" type="#_x0000_t32" style="position:absolute;left:16845;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" strokeweight="3pt"/>
                  <v:shape id="AutoShape 72" o:spid="_x0000_s1031" type="#_x0000_t32" style="position:absolute;left:57;top:28;width:95;height:1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" strokeweight="3pt">
                    <v:stroke endarrow="block"/>
                  </v:shape>
                </v:group>
                <w10:wrap type="tight" anchorx="margin"/>
              </v:group>
            </w:pict>
          </mc:Fallback>
        </mc:AlternateContent>
      </w:r>
      <w:r w:rsidRPr="00ED4746">
        <w:t>Resistors should be read left to right with the tolerance band on the right (identified by the wider gap – see photo, left)</w:t>
      </w:r>
    </w:p>
    <w:p w14:paraId="2D89E917" w14:textId="77777777" w:rsidR="00323851" w:rsidRDefault="00323851" w:rsidP="00323851"/>
    <w:p w14:paraId="1EBFE4E9" w14:textId="77777777" w:rsidR="00323851" w:rsidRDefault="00323851" w:rsidP="00323851"/>
    <w:p w14:paraId="42BD720C" w14:textId="77777777" w:rsidR="00323851" w:rsidRDefault="00323851" w:rsidP="00323851">
      <w:pPr>
        <w:pStyle w:val="Heading3"/>
      </w:pPr>
      <w:r>
        <w:t>Resistor combinations</w:t>
      </w:r>
    </w:p>
    <w:p w14:paraId="78CD010F" w14:textId="77777777" w:rsidR="00323851" w:rsidRPr="000E53CF" w:rsidRDefault="00323851" w:rsidP="00323851">
      <w:pPr>
        <w:jc w:val="center"/>
      </w:pPr>
      <w:r>
        <w:rPr>
          <w:noProof/>
          <w:lang w:eastAsia="en-GB"/>
        </w:rPr>
        <w:drawing>
          <wp:inline distT="0" distB="0" distL="0" distR="0" wp14:anchorId="43618F0D" wp14:editId="10B9CEAA">
            <wp:extent cx="4095750" cy="1924050"/>
            <wp:effectExtent l="0" t="0" r="0" b="0"/>
            <wp:docPr id="90" name="Picture 90" descr="A diagram of resistor combinations - a series of resistors rather than a parallel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diagram of resistor combinations - a series of resistors rather than a parallel combinations"/>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095750" cy="1924050"/>
                    </a:xfrm>
                    <a:prstGeom prst="rect">
                      <a:avLst/>
                    </a:prstGeom>
                    <a:noFill/>
                    <a:ln>
                      <a:noFill/>
                    </a:ln>
                  </pic:spPr>
                </pic:pic>
              </a:graphicData>
            </a:graphic>
          </wp:inline>
        </w:drawing>
      </w:r>
    </w:p>
    <w:p w14:paraId="6BAEA052" w14:textId="77777777" w:rsidR="00323851" w:rsidRDefault="00323851" w:rsidP="00323851">
      <w:pPr>
        <w:rPr>
          <w:rFonts w:ascii="Arial" w:hAnsi="Arial"/>
          <w:b/>
          <w:szCs w:val="32"/>
        </w:rPr>
      </w:pPr>
      <w:r>
        <w:br w:type="page"/>
      </w:r>
    </w:p>
    <w:p w14:paraId="25495E01" w14:textId="77777777" w:rsidR="00323851" w:rsidRDefault="00323851" w:rsidP="00323851">
      <w:pPr>
        <w:pStyle w:val="Heading3"/>
      </w:pPr>
      <w:r>
        <w:rPr>
          <w:noProof/>
          <w:lang w:eastAsia="en-GB"/>
        </w:rPr>
        <w:lastRenderedPageBreak/>
        <w:drawing>
          <wp:anchor distT="0" distB="0" distL="114300" distR="114300" simplePos="0" relativeHeight="251661312" behindDoc="0" locked="0" layoutInCell="1" allowOverlap="1" wp14:anchorId="4339FEF6" wp14:editId="22F70DD8">
            <wp:simplePos x="0" y="0"/>
            <wp:positionH relativeFrom="column">
              <wp:posOffset>4333129</wp:posOffset>
            </wp:positionH>
            <wp:positionV relativeFrom="paragraph">
              <wp:posOffset>217115</wp:posOffset>
            </wp:positionV>
            <wp:extent cx="1844675" cy="3162935"/>
            <wp:effectExtent l="0" t="0" r="3175" b="0"/>
            <wp:wrapSquare wrapText="bothSides"/>
            <wp:docPr id="91" name="Picture 91" descr="A picture of a multimeter used to measuring voltage for electrical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picture of a multimeter used to measuring voltage for electrical systems "/>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44675" cy="31629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Using a </w:t>
      </w:r>
      <w:proofErr w:type="spellStart"/>
      <w:r>
        <w:t>multimeter</w:t>
      </w:r>
      <w:proofErr w:type="spellEnd"/>
    </w:p>
    <w:p w14:paraId="0AA81BB7" w14:textId="77777777" w:rsidR="00323851" w:rsidRDefault="00323851" w:rsidP="00323851">
      <w:r>
        <w:t xml:space="preserve">The </w:t>
      </w:r>
      <w:proofErr w:type="spellStart"/>
      <w:r>
        <w:t>multimeters</w:t>
      </w:r>
      <w:proofErr w:type="spellEnd"/>
      <w:r>
        <w:t xml:space="preserve"> you are supplied with a capable of measuring various parameters. In this experiment we are interested in measuring voltage and resistance. In order to set up the </w:t>
      </w:r>
      <w:proofErr w:type="spellStart"/>
      <w:r>
        <w:t>multimeter</w:t>
      </w:r>
      <w:proofErr w:type="spellEnd"/>
      <w:r>
        <w:t xml:space="preserve"> for use we need to attach the cables. The black cable goes in the common (ground, </w:t>
      </w:r>
      <w:r>
        <w:rPr>
          <w:noProof/>
          <w:lang w:eastAsia="en-GB"/>
        </w:rPr>
        <w:drawing>
          <wp:inline distT="0" distB="0" distL="0" distR="0" wp14:anchorId="7ADACF36" wp14:editId="374C5037">
            <wp:extent cx="114300" cy="123825"/>
            <wp:effectExtent l="0" t="0" r="0" b="9525"/>
            <wp:docPr id="92" name="Pictur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a:extLst>
                        <a:ext uri="{C183D7F6-B498-43B3-948B-1728B52AA6E4}">
                          <adec:decorative xmlns:adec="http://schemas.microsoft.com/office/drawing/2017/decorative" val="1"/>
                        </a:ext>
                      </a:extLst>
                    </pic:cNvPr>
                    <pic:cNvPicPr/>
                  </pic:nvPicPr>
                  <pic:blipFill>
                    <a:blip r:embed="rId104"/>
                    <a:stretch>
                      <a:fillRect/>
                    </a:stretch>
                  </pic:blipFill>
                  <pic:spPr>
                    <a:xfrm>
                      <a:off x="0" y="0"/>
                      <a:ext cx="114300" cy="123825"/>
                    </a:xfrm>
                    <a:prstGeom prst="rect">
                      <a:avLst/>
                    </a:prstGeom>
                  </pic:spPr>
                </pic:pic>
              </a:graphicData>
            </a:graphic>
          </wp:inline>
        </w:drawing>
      </w:r>
      <w:r>
        <w:t>)  socket and the red cable into the Voltage/Resistance (V/</w:t>
      </w:r>
      <w:r>
        <w:rPr>
          <w:rFonts w:cs="Arial"/>
        </w:rPr>
        <w:t>Ω</w:t>
      </w:r>
      <w:r>
        <w:t>) socket.</w:t>
      </w:r>
    </w:p>
    <w:p w14:paraId="6E3BFCAA" w14:textId="77777777" w:rsidR="00323851" w:rsidRDefault="00323851" w:rsidP="00323851">
      <w:r>
        <w:t>The dial needs to be turned to what you want to measure. The numbers show the measurement limits for each category.</w:t>
      </w:r>
    </w:p>
    <w:p w14:paraId="0E590703" w14:textId="77777777" w:rsidR="00323851" w:rsidRDefault="00323851" w:rsidP="00323851">
      <w:pPr>
        <w:pStyle w:val="Heading4"/>
      </w:pPr>
      <w:r>
        <w:t>DC Voltage</w:t>
      </w:r>
    </w:p>
    <w:p w14:paraId="086EBE4F" w14:textId="77777777" w:rsidR="00323851" w:rsidRDefault="00323851" w:rsidP="00323851">
      <w:pPr>
        <w:rPr>
          <w:rFonts w:ascii="Nirmala UI" w:hAnsi="Nirmala UI" w:cs="Nirmala UI"/>
        </w:rPr>
      </w:pPr>
      <w:r>
        <w:t>We want to record DC voltage between 0 and 5 volts, so we would turn to the V</w:t>
      </w:r>
      <w:r>
        <w:rPr>
          <w:rFonts w:ascii="Cambria Math" w:eastAsia="Cambria Math" w:hAnsi="Cambria Math" w:cs="Cambria Math"/>
        </w:rPr>
        <w:t>⎓</w:t>
      </w:r>
      <w:r>
        <w:rPr>
          <w:rFonts w:ascii="Nirmala UI" w:hAnsi="Nirmala UI" w:cs="Nirmala UI"/>
        </w:rPr>
        <w:t xml:space="preserve"> 20 section. The voltage is then measured across the component of interest (</w:t>
      </w:r>
      <w:proofErr w:type="spellStart"/>
      <w:proofErr w:type="gramStart"/>
      <w:r>
        <w:rPr>
          <w:rFonts w:ascii="Nirmala UI" w:hAnsi="Nirmala UI" w:cs="Nirmala UI"/>
        </w:rPr>
        <w:t>eg</w:t>
      </w:r>
      <w:proofErr w:type="spellEnd"/>
      <w:proofErr w:type="gramEnd"/>
      <w:r>
        <w:rPr>
          <w:rFonts w:ascii="Nirmala UI" w:hAnsi="Nirmala UI" w:cs="Nirmala UI"/>
        </w:rPr>
        <w:t xml:space="preserve"> try testing the power supply is 5 V).</w:t>
      </w:r>
    </w:p>
    <w:p w14:paraId="1B87835D" w14:textId="77777777" w:rsidR="00323851" w:rsidRDefault="00323851" w:rsidP="00323851">
      <w:pPr>
        <w:pStyle w:val="Heading4"/>
      </w:pPr>
      <w:r>
        <w:t>Resistors</w:t>
      </w:r>
    </w:p>
    <w:p w14:paraId="38C75623" w14:textId="77777777" w:rsidR="00323851" w:rsidRDefault="00323851" w:rsidP="00323851">
      <w:r>
        <w:t xml:space="preserve">Resistor values can be measured using a </w:t>
      </w:r>
      <w:proofErr w:type="spellStart"/>
      <w:r>
        <w:t>multimeter</w:t>
      </w:r>
      <w:proofErr w:type="spellEnd"/>
      <w:r>
        <w:t xml:space="preserve">. The </w:t>
      </w:r>
      <w:proofErr w:type="spellStart"/>
      <w:r>
        <w:t>multimeters</w:t>
      </w:r>
      <w:proofErr w:type="spellEnd"/>
      <w:r>
        <w:t xml:space="preserve"> you are supplied with can measure up to 2000 k</w:t>
      </w:r>
      <w:r>
        <w:rPr>
          <w:rFonts w:cs="Arial"/>
        </w:rPr>
        <w:t>Ω</w:t>
      </w:r>
      <w:r>
        <w:t xml:space="preserve"> (or more correctly written as 2 M</w:t>
      </w:r>
      <w:r>
        <w:rPr>
          <w:rFonts w:cs="Arial"/>
        </w:rPr>
        <w:t>Ω</w:t>
      </w:r>
      <w:r>
        <w:t xml:space="preserve">). If you know what value you are expecting for a resistor, set the </w:t>
      </w:r>
      <w:proofErr w:type="spellStart"/>
      <w:r>
        <w:t>multimeter</w:t>
      </w:r>
      <w:proofErr w:type="spellEnd"/>
      <w:r>
        <w:t xml:space="preserve"> to the value higher (</w:t>
      </w:r>
      <w:proofErr w:type="spellStart"/>
      <w:proofErr w:type="gramStart"/>
      <w:r>
        <w:t>eg</w:t>
      </w:r>
      <w:proofErr w:type="spellEnd"/>
      <w:proofErr w:type="gramEnd"/>
      <w:r>
        <w:t xml:space="preserve"> for a 100 k</w:t>
      </w:r>
      <w:r>
        <w:rPr>
          <w:rFonts w:cs="Arial"/>
        </w:rPr>
        <w:t>Ω</w:t>
      </w:r>
      <w:r>
        <w:t xml:space="preserve"> resistor, set the meter to 200k) and the value will be displayed on the screen. For values with a k in the number, the displayed value is given in k</w:t>
      </w:r>
      <w:r>
        <w:rPr>
          <w:rFonts w:cs="Arial"/>
        </w:rPr>
        <w:t>Ω</w:t>
      </w:r>
      <w:r>
        <w:t xml:space="preserve">, for those without the k, the value is in </w:t>
      </w:r>
      <w:r>
        <w:rPr>
          <w:rFonts w:cs="Arial"/>
        </w:rPr>
        <w:t>Ω</w:t>
      </w:r>
      <w:r>
        <w:t>.</w:t>
      </w:r>
    </w:p>
    <w:p w14:paraId="52403DE7" w14:textId="77777777" w:rsidR="00323851" w:rsidRPr="00496E8D" w:rsidRDefault="00323851" w:rsidP="00323851">
      <w:pPr>
        <w:jc w:val="both"/>
      </w:pPr>
      <w:r>
        <w:t xml:space="preserve">If you have an unknown resistor, set the </w:t>
      </w:r>
      <w:proofErr w:type="spellStart"/>
      <w:r>
        <w:t>multimeter</w:t>
      </w:r>
      <w:proofErr w:type="spellEnd"/>
      <w:r>
        <w:t xml:space="preserve"> to the highest resistance (2000k) and read the value. Change through the values until the meter displays sensible precision. If the meter is showing 000, the resistance is too small for that scale. If the meter is reading 1, the resistance is too high for the meter (</w:t>
      </w:r>
      <w:proofErr w:type="spellStart"/>
      <w:proofErr w:type="gramStart"/>
      <w:r>
        <w:t>eg</w:t>
      </w:r>
      <w:proofErr w:type="spellEnd"/>
      <w:proofErr w:type="gramEnd"/>
      <w:r>
        <w:t xml:space="preserve"> a 10 M</w:t>
      </w:r>
      <w:r>
        <w:rPr>
          <w:rFonts w:cs="Arial"/>
        </w:rPr>
        <w:t>Ω</w:t>
      </w:r>
      <w:r>
        <w:t xml:space="preserve"> resistor can’t be measured on these meters). You should find the value for your resistor is close to the value indicated by the coloured bands.</w:t>
      </w:r>
    </w:p>
    <w:p w14:paraId="0CD725DC" w14:textId="21505A95" w:rsidR="00E65F04" w:rsidRPr="00461358" w:rsidRDefault="00E65F04" w:rsidP="00461358"/>
    <w:sectPr w:rsidR="00E65F04" w:rsidRPr="00461358" w:rsidSect="009D7667">
      <w:pgSz w:w="11906" w:h="16838"/>
      <w:pgMar w:top="851" w:right="567"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FEC7B" w14:textId="77777777" w:rsidR="004A355B" w:rsidRDefault="004A355B" w:rsidP="00461358">
      <w:r>
        <w:separator/>
      </w:r>
    </w:p>
  </w:endnote>
  <w:endnote w:type="continuationSeparator" w:id="0">
    <w:p w14:paraId="2C44ED62" w14:textId="77777777" w:rsidR="004A355B" w:rsidRDefault="004A355B" w:rsidP="00461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F5EBA" w14:textId="77777777" w:rsidR="004A355B" w:rsidRDefault="004A355B" w:rsidP="00461358">
      <w:r>
        <w:separator/>
      </w:r>
    </w:p>
  </w:footnote>
  <w:footnote w:type="continuationSeparator" w:id="0">
    <w:p w14:paraId="321EF856" w14:textId="77777777" w:rsidR="004A355B" w:rsidRDefault="004A355B" w:rsidP="00461358">
      <w:r>
        <w:continuationSeparator/>
      </w:r>
    </w:p>
  </w:footnote>
  <w:footnote w:id="1">
    <w:p w14:paraId="260F1A0E" w14:textId="77777777" w:rsidR="00323851" w:rsidRDefault="00323851" w:rsidP="00323851">
      <w:pPr>
        <w:pStyle w:val="FootnoteText"/>
      </w:pPr>
      <w:r>
        <w:rPr>
          <w:rStyle w:val="FootnoteReference"/>
        </w:rPr>
        <w:footnoteRef/>
      </w:r>
      <w:r>
        <w:t xml:space="preserve"> This is how current is described by convention, but is the opposite to the actual flow of electrons around a circuit.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A508" w14:textId="4BD4F462" w:rsidR="00323851" w:rsidRPr="00537A80" w:rsidRDefault="00323851" w:rsidP="00537A80">
    <w:pPr>
      <w:pStyle w:val="Header"/>
      <w:pBdr>
        <w:bottom w:val="single" w:sz="4" w:space="1" w:color="auto"/>
      </w:pBdr>
      <w:spacing w:after="240"/>
    </w:pPr>
    <w:r>
      <w:t>Building and Calibrating a Photometer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5F49" w14:textId="0E9D83C6" w:rsidR="00323851" w:rsidRPr="008D6C14" w:rsidRDefault="00323851" w:rsidP="004217A8">
    <w:pPr>
      <w:pStyle w:val="Header"/>
      <w:pBdr>
        <w:bottom w:val="single" w:sz="4" w:space="1" w:color="auto"/>
      </w:pBdr>
      <w:spacing w:after="240"/>
    </w:pPr>
    <w:r>
      <w:t>Building and Calibrating a Photometer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05E4"/>
    <w:multiLevelType w:val="hybridMultilevel"/>
    <w:tmpl w:val="74FC5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B570D"/>
    <w:multiLevelType w:val="hybridMultilevel"/>
    <w:tmpl w:val="B902F1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1B6DDF"/>
    <w:multiLevelType w:val="hybridMultilevel"/>
    <w:tmpl w:val="A1189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B17472"/>
    <w:multiLevelType w:val="hybridMultilevel"/>
    <w:tmpl w:val="08480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547DFA"/>
    <w:multiLevelType w:val="hybridMultilevel"/>
    <w:tmpl w:val="63D2E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9B2D8F"/>
    <w:multiLevelType w:val="hybridMultilevel"/>
    <w:tmpl w:val="FB2A2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2F5A19"/>
    <w:multiLevelType w:val="hybridMultilevel"/>
    <w:tmpl w:val="607020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6915D3"/>
    <w:multiLevelType w:val="hybridMultilevel"/>
    <w:tmpl w:val="7CE6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881FD7"/>
    <w:multiLevelType w:val="hybridMultilevel"/>
    <w:tmpl w:val="70BEB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DE3D63"/>
    <w:multiLevelType w:val="hybridMultilevel"/>
    <w:tmpl w:val="70969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7E407A"/>
    <w:multiLevelType w:val="hybridMultilevel"/>
    <w:tmpl w:val="B42A3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1664A3"/>
    <w:multiLevelType w:val="hybridMultilevel"/>
    <w:tmpl w:val="2A241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E325D4"/>
    <w:multiLevelType w:val="hybridMultilevel"/>
    <w:tmpl w:val="00504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FF7D7C"/>
    <w:multiLevelType w:val="hybridMultilevel"/>
    <w:tmpl w:val="A238D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EF74CB"/>
    <w:multiLevelType w:val="hybridMultilevel"/>
    <w:tmpl w:val="B8983DCA"/>
    <w:lvl w:ilvl="0" w:tplc="3E3E3D06">
      <w:numFmt w:val="bullet"/>
      <w:lvlText w:val=""/>
      <w:lvlJc w:val="left"/>
      <w:pPr>
        <w:ind w:left="720" w:hanging="360"/>
      </w:pPr>
      <w:rPr>
        <w:rFonts w:ascii="Symbol" w:eastAsiaTheme="minorHAnsi" w:hAnsi="Symbol" w:cstheme="minorBidi" w:hint="default"/>
      </w:rPr>
    </w:lvl>
    <w:lvl w:ilvl="1" w:tplc="D37485F6">
      <w:start w:val="5"/>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411675"/>
    <w:multiLevelType w:val="hybridMultilevel"/>
    <w:tmpl w:val="62D04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3"/>
  </w:num>
  <w:num w:numId="5">
    <w:abstractNumId w:val="5"/>
  </w:num>
  <w:num w:numId="6">
    <w:abstractNumId w:val="4"/>
  </w:num>
  <w:num w:numId="7">
    <w:abstractNumId w:val="2"/>
  </w:num>
  <w:num w:numId="8">
    <w:abstractNumId w:val="7"/>
  </w:num>
  <w:num w:numId="9">
    <w:abstractNumId w:val="9"/>
  </w:num>
  <w:num w:numId="10">
    <w:abstractNumId w:val="15"/>
  </w:num>
  <w:num w:numId="11">
    <w:abstractNumId w:val="12"/>
  </w:num>
  <w:num w:numId="12">
    <w:abstractNumId w:val="1"/>
  </w:num>
  <w:num w:numId="13">
    <w:abstractNumId w:val="14"/>
  </w:num>
  <w:num w:numId="14">
    <w:abstractNumId w:val="8"/>
  </w:num>
  <w:num w:numId="15">
    <w:abstractNumId w:val="10"/>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en-GB" w:vendorID="64" w:dllVersion="6" w:nlCheck="1" w:checkStyle="1"/>
  <w:activeWritingStyle w:appName="MSWord" w:lang="en-US" w:vendorID="64" w:dllVersion="6" w:nlCheck="1" w:checkStyle="0"/>
  <w:activeWritingStyle w:appName="MSWord" w:lang="en-GB" w:vendorID="64" w:dllVersion="4096" w:nlCheck="1" w:checkStyle="0"/>
  <w:activeWritingStyle w:appName="MSWord" w:lang="en-GB" w:vendorID="64" w:dllVersion="0" w:nlCheck="1" w:checkStyle="0"/>
  <w:activeWritingStyle w:appName="MSWord" w:lang="en-US" w:vendorID="64" w:dllVersion="4096" w:nlCheck="1" w:checkStyle="0"/>
  <w:proofState w:spelling="clean" w:grammar="clean"/>
  <w:defaultTabStop w:val="720"/>
  <w:evenAndOddHeaders/>
  <w:characterSpacingControl w:val="doNotCompress"/>
  <w:hdrShapeDefaults>
    <o:shapedefaults v:ext="edit" spidmax="313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58B"/>
    <w:rsid w:val="00000F35"/>
    <w:rsid w:val="00003BFD"/>
    <w:rsid w:val="0000607C"/>
    <w:rsid w:val="00006978"/>
    <w:rsid w:val="00007611"/>
    <w:rsid w:val="0001245B"/>
    <w:rsid w:val="00012BE4"/>
    <w:rsid w:val="0001333C"/>
    <w:rsid w:val="00022B8C"/>
    <w:rsid w:val="0002332E"/>
    <w:rsid w:val="0002424E"/>
    <w:rsid w:val="00026FB3"/>
    <w:rsid w:val="00027142"/>
    <w:rsid w:val="000304F7"/>
    <w:rsid w:val="00030A13"/>
    <w:rsid w:val="000312A5"/>
    <w:rsid w:val="000314D2"/>
    <w:rsid w:val="00032AF3"/>
    <w:rsid w:val="00032DD5"/>
    <w:rsid w:val="00037554"/>
    <w:rsid w:val="00037BD8"/>
    <w:rsid w:val="000421E6"/>
    <w:rsid w:val="000434A5"/>
    <w:rsid w:val="00043EBC"/>
    <w:rsid w:val="00047046"/>
    <w:rsid w:val="00047CC7"/>
    <w:rsid w:val="00050EC9"/>
    <w:rsid w:val="00051E60"/>
    <w:rsid w:val="00053762"/>
    <w:rsid w:val="000541E5"/>
    <w:rsid w:val="00054B0C"/>
    <w:rsid w:val="00055B50"/>
    <w:rsid w:val="000563BF"/>
    <w:rsid w:val="00057B5F"/>
    <w:rsid w:val="000601DB"/>
    <w:rsid w:val="000616EA"/>
    <w:rsid w:val="00062842"/>
    <w:rsid w:val="0006333D"/>
    <w:rsid w:val="00063E04"/>
    <w:rsid w:val="00064C25"/>
    <w:rsid w:val="00064D25"/>
    <w:rsid w:val="00066A34"/>
    <w:rsid w:val="00070727"/>
    <w:rsid w:val="000708D1"/>
    <w:rsid w:val="00070A74"/>
    <w:rsid w:val="000720BB"/>
    <w:rsid w:val="0007508B"/>
    <w:rsid w:val="00077DC3"/>
    <w:rsid w:val="000826BB"/>
    <w:rsid w:val="000843B2"/>
    <w:rsid w:val="00085CB5"/>
    <w:rsid w:val="000909E2"/>
    <w:rsid w:val="000924D8"/>
    <w:rsid w:val="00092916"/>
    <w:rsid w:val="00092F01"/>
    <w:rsid w:val="0009447B"/>
    <w:rsid w:val="000968AC"/>
    <w:rsid w:val="000A14F3"/>
    <w:rsid w:val="000A2E30"/>
    <w:rsid w:val="000A408F"/>
    <w:rsid w:val="000A745C"/>
    <w:rsid w:val="000A7D7D"/>
    <w:rsid w:val="000A7F20"/>
    <w:rsid w:val="000B216B"/>
    <w:rsid w:val="000B41C8"/>
    <w:rsid w:val="000B4CD2"/>
    <w:rsid w:val="000B66AE"/>
    <w:rsid w:val="000C0213"/>
    <w:rsid w:val="000C19BF"/>
    <w:rsid w:val="000C47DA"/>
    <w:rsid w:val="000C52FA"/>
    <w:rsid w:val="000C53B6"/>
    <w:rsid w:val="000C6014"/>
    <w:rsid w:val="000D061F"/>
    <w:rsid w:val="000D3499"/>
    <w:rsid w:val="000E351D"/>
    <w:rsid w:val="000F0632"/>
    <w:rsid w:val="000F478E"/>
    <w:rsid w:val="000F4FBD"/>
    <w:rsid w:val="000F63BB"/>
    <w:rsid w:val="000F6C45"/>
    <w:rsid w:val="00100A65"/>
    <w:rsid w:val="00102DCD"/>
    <w:rsid w:val="00103870"/>
    <w:rsid w:val="0010482B"/>
    <w:rsid w:val="0010615F"/>
    <w:rsid w:val="00110525"/>
    <w:rsid w:val="00117D41"/>
    <w:rsid w:val="00123538"/>
    <w:rsid w:val="00123569"/>
    <w:rsid w:val="00123BDB"/>
    <w:rsid w:val="00124C44"/>
    <w:rsid w:val="0012619F"/>
    <w:rsid w:val="00130FBE"/>
    <w:rsid w:val="00131DDC"/>
    <w:rsid w:val="00131FE1"/>
    <w:rsid w:val="001418F2"/>
    <w:rsid w:val="00142CDB"/>
    <w:rsid w:val="00144CDC"/>
    <w:rsid w:val="001469F8"/>
    <w:rsid w:val="00147522"/>
    <w:rsid w:val="00150102"/>
    <w:rsid w:val="001505FE"/>
    <w:rsid w:val="00153A02"/>
    <w:rsid w:val="00153BD2"/>
    <w:rsid w:val="00156818"/>
    <w:rsid w:val="001573B3"/>
    <w:rsid w:val="00157B63"/>
    <w:rsid w:val="001600C6"/>
    <w:rsid w:val="00160372"/>
    <w:rsid w:val="0016262D"/>
    <w:rsid w:val="00165C42"/>
    <w:rsid w:val="00171826"/>
    <w:rsid w:val="00171923"/>
    <w:rsid w:val="00174A1A"/>
    <w:rsid w:val="00180621"/>
    <w:rsid w:val="00182383"/>
    <w:rsid w:val="00183736"/>
    <w:rsid w:val="00184C34"/>
    <w:rsid w:val="00185417"/>
    <w:rsid w:val="0019172C"/>
    <w:rsid w:val="001945AF"/>
    <w:rsid w:val="001A1260"/>
    <w:rsid w:val="001A14EF"/>
    <w:rsid w:val="001A1FAA"/>
    <w:rsid w:val="001A2F97"/>
    <w:rsid w:val="001A3C7C"/>
    <w:rsid w:val="001A4F27"/>
    <w:rsid w:val="001A5B46"/>
    <w:rsid w:val="001A7837"/>
    <w:rsid w:val="001B25DE"/>
    <w:rsid w:val="001B3B10"/>
    <w:rsid w:val="001B62B8"/>
    <w:rsid w:val="001B6E39"/>
    <w:rsid w:val="001B7F5D"/>
    <w:rsid w:val="001C2080"/>
    <w:rsid w:val="001C2F20"/>
    <w:rsid w:val="001C5377"/>
    <w:rsid w:val="001C569B"/>
    <w:rsid w:val="001D02B9"/>
    <w:rsid w:val="001D0EDA"/>
    <w:rsid w:val="001D3199"/>
    <w:rsid w:val="001D378F"/>
    <w:rsid w:val="001D5822"/>
    <w:rsid w:val="001D5B31"/>
    <w:rsid w:val="001D6CBA"/>
    <w:rsid w:val="001E7F8D"/>
    <w:rsid w:val="001F1A2B"/>
    <w:rsid w:val="001F29E1"/>
    <w:rsid w:val="001F3799"/>
    <w:rsid w:val="001F38FF"/>
    <w:rsid w:val="001F66DC"/>
    <w:rsid w:val="0020073B"/>
    <w:rsid w:val="002019C6"/>
    <w:rsid w:val="00203210"/>
    <w:rsid w:val="0020465D"/>
    <w:rsid w:val="00204B87"/>
    <w:rsid w:val="00210FA7"/>
    <w:rsid w:val="002165E1"/>
    <w:rsid w:val="002207F2"/>
    <w:rsid w:val="00225C4F"/>
    <w:rsid w:val="00227707"/>
    <w:rsid w:val="002316B7"/>
    <w:rsid w:val="002326C5"/>
    <w:rsid w:val="00233B5F"/>
    <w:rsid w:val="002343BF"/>
    <w:rsid w:val="00241720"/>
    <w:rsid w:val="00242081"/>
    <w:rsid w:val="002426C3"/>
    <w:rsid w:val="00245F32"/>
    <w:rsid w:val="00246DB7"/>
    <w:rsid w:val="00252086"/>
    <w:rsid w:val="00252B48"/>
    <w:rsid w:val="002530D5"/>
    <w:rsid w:val="00257A4C"/>
    <w:rsid w:val="00261A75"/>
    <w:rsid w:val="00262165"/>
    <w:rsid w:val="00263A7A"/>
    <w:rsid w:val="0026524A"/>
    <w:rsid w:val="00267C93"/>
    <w:rsid w:val="00267E6B"/>
    <w:rsid w:val="0027084A"/>
    <w:rsid w:val="00271A2E"/>
    <w:rsid w:val="002748D2"/>
    <w:rsid w:val="00274D26"/>
    <w:rsid w:val="002750A0"/>
    <w:rsid w:val="00277DB9"/>
    <w:rsid w:val="00280289"/>
    <w:rsid w:val="00280ED4"/>
    <w:rsid w:val="002821AC"/>
    <w:rsid w:val="002822AE"/>
    <w:rsid w:val="0028284A"/>
    <w:rsid w:val="00283488"/>
    <w:rsid w:val="00284F8E"/>
    <w:rsid w:val="00286260"/>
    <w:rsid w:val="00286C92"/>
    <w:rsid w:val="00286D2D"/>
    <w:rsid w:val="00290038"/>
    <w:rsid w:val="002974E3"/>
    <w:rsid w:val="002A0900"/>
    <w:rsid w:val="002A1284"/>
    <w:rsid w:val="002A254C"/>
    <w:rsid w:val="002A3E1E"/>
    <w:rsid w:val="002B1224"/>
    <w:rsid w:val="002B1251"/>
    <w:rsid w:val="002B4F4F"/>
    <w:rsid w:val="002B7044"/>
    <w:rsid w:val="002B76BC"/>
    <w:rsid w:val="002B7AC0"/>
    <w:rsid w:val="002B7FF4"/>
    <w:rsid w:val="002C034F"/>
    <w:rsid w:val="002C0C5E"/>
    <w:rsid w:val="002C11D8"/>
    <w:rsid w:val="002C1A66"/>
    <w:rsid w:val="002C1AE1"/>
    <w:rsid w:val="002C3C9B"/>
    <w:rsid w:val="002C778D"/>
    <w:rsid w:val="002D3B7E"/>
    <w:rsid w:val="002D4787"/>
    <w:rsid w:val="002D6973"/>
    <w:rsid w:val="002D7195"/>
    <w:rsid w:val="002D7EE3"/>
    <w:rsid w:val="002E34FB"/>
    <w:rsid w:val="002E3FC9"/>
    <w:rsid w:val="002F08A5"/>
    <w:rsid w:val="002F2031"/>
    <w:rsid w:val="002F20D4"/>
    <w:rsid w:val="002F2F27"/>
    <w:rsid w:val="002F324D"/>
    <w:rsid w:val="002F5339"/>
    <w:rsid w:val="002F67DD"/>
    <w:rsid w:val="002F73C3"/>
    <w:rsid w:val="00300B4B"/>
    <w:rsid w:val="003035F7"/>
    <w:rsid w:val="0030388F"/>
    <w:rsid w:val="00304156"/>
    <w:rsid w:val="003049EC"/>
    <w:rsid w:val="0030714B"/>
    <w:rsid w:val="00311A1A"/>
    <w:rsid w:val="00312DBB"/>
    <w:rsid w:val="00314E2B"/>
    <w:rsid w:val="003158B5"/>
    <w:rsid w:val="003223CF"/>
    <w:rsid w:val="00323851"/>
    <w:rsid w:val="00323ECC"/>
    <w:rsid w:val="00323F7B"/>
    <w:rsid w:val="00324010"/>
    <w:rsid w:val="00326346"/>
    <w:rsid w:val="00326474"/>
    <w:rsid w:val="00331035"/>
    <w:rsid w:val="003317C8"/>
    <w:rsid w:val="0033306C"/>
    <w:rsid w:val="00333D8A"/>
    <w:rsid w:val="00334757"/>
    <w:rsid w:val="003372DD"/>
    <w:rsid w:val="00337578"/>
    <w:rsid w:val="0034366D"/>
    <w:rsid w:val="003508FD"/>
    <w:rsid w:val="00352059"/>
    <w:rsid w:val="00352404"/>
    <w:rsid w:val="00352742"/>
    <w:rsid w:val="0035573A"/>
    <w:rsid w:val="00361CB8"/>
    <w:rsid w:val="003627C0"/>
    <w:rsid w:val="0036483B"/>
    <w:rsid w:val="00364A50"/>
    <w:rsid w:val="00365570"/>
    <w:rsid w:val="00365973"/>
    <w:rsid w:val="003717A0"/>
    <w:rsid w:val="00371EE4"/>
    <w:rsid w:val="0037237E"/>
    <w:rsid w:val="0037353F"/>
    <w:rsid w:val="0037425A"/>
    <w:rsid w:val="003744C6"/>
    <w:rsid w:val="00374BBA"/>
    <w:rsid w:val="003814E1"/>
    <w:rsid w:val="003824F8"/>
    <w:rsid w:val="003864B6"/>
    <w:rsid w:val="00394DDF"/>
    <w:rsid w:val="00397B3C"/>
    <w:rsid w:val="003A0898"/>
    <w:rsid w:val="003A0978"/>
    <w:rsid w:val="003A3410"/>
    <w:rsid w:val="003A4D73"/>
    <w:rsid w:val="003A5C2E"/>
    <w:rsid w:val="003A6679"/>
    <w:rsid w:val="003A7630"/>
    <w:rsid w:val="003B5F12"/>
    <w:rsid w:val="003C1539"/>
    <w:rsid w:val="003C2A65"/>
    <w:rsid w:val="003C7B04"/>
    <w:rsid w:val="003D06AC"/>
    <w:rsid w:val="003D2476"/>
    <w:rsid w:val="003D5B91"/>
    <w:rsid w:val="003D5D06"/>
    <w:rsid w:val="003E431D"/>
    <w:rsid w:val="003E67B5"/>
    <w:rsid w:val="003E7BB3"/>
    <w:rsid w:val="003E7D2D"/>
    <w:rsid w:val="003F0789"/>
    <w:rsid w:val="003F0BA5"/>
    <w:rsid w:val="003F0F04"/>
    <w:rsid w:val="003F1A8A"/>
    <w:rsid w:val="003F1F1D"/>
    <w:rsid w:val="003F3C2C"/>
    <w:rsid w:val="003F41D7"/>
    <w:rsid w:val="003F71EA"/>
    <w:rsid w:val="003F75DF"/>
    <w:rsid w:val="004006D7"/>
    <w:rsid w:val="00401046"/>
    <w:rsid w:val="00402138"/>
    <w:rsid w:val="0040377B"/>
    <w:rsid w:val="00404ADD"/>
    <w:rsid w:val="00406171"/>
    <w:rsid w:val="00407A9F"/>
    <w:rsid w:val="0041299C"/>
    <w:rsid w:val="0041730C"/>
    <w:rsid w:val="00417B09"/>
    <w:rsid w:val="004217A8"/>
    <w:rsid w:val="00422734"/>
    <w:rsid w:val="00424BF0"/>
    <w:rsid w:val="004255D7"/>
    <w:rsid w:val="00432344"/>
    <w:rsid w:val="004334BB"/>
    <w:rsid w:val="0043361F"/>
    <w:rsid w:val="00436A47"/>
    <w:rsid w:val="004426BC"/>
    <w:rsid w:val="00443462"/>
    <w:rsid w:val="0044368F"/>
    <w:rsid w:val="00445DE8"/>
    <w:rsid w:val="00446C9B"/>
    <w:rsid w:val="00451578"/>
    <w:rsid w:val="004530B2"/>
    <w:rsid w:val="00453403"/>
    <w:rsid w:val="00454977"/>
    <w:rsid w:val="00455089"/>
    <w:rsid w:val="00456567"/>
    <w:rsid w:val="00456D8D"/>
    <w:rsid w:val="00461358"/>
    <w:rsid w:val="00461913"/>
    <w:rsid w:val="00461EB0"/>
    <w:rsid w:val="0046409C"/>
    <w:rsid w:val="00464672"/>
    <w:rsid w:val="0046494C"/>
    <w:rsid w:val="00465533"/>
    <w:rsid w:val="00465B5E"/>
    <w:rsid w:val="00467171"/>
    <w:rsid w:val="00473194"/>
    <w:rsid w:val="0047396A"/>
    <w:rsid w:val="00474A0F"/>
    <w:rsid w:val="00481155"/>
    <w:rsid w:val="0048201C"/>
    <w:rsid w:val="0048483B"/>
    <w:rsid w:val="00485839"/>
    <w:rsid w:val="004862C2"/>
    <w:rsid w:val="00486854"/>
    <w:rsid w:val="00487260"/>
    <w:rsid w:val="00487318"/>
    <w:rsid w:val="0049043C"/>
    <w:rsid w:val="004963AF"/>
    <w:rsid w:val="004977B1"/>
    <w:rsid w:val="004A1C6B"/>
    <w:rsid w:val="004A355B"/>
    <w:rsid w:val="004B0CDB"/>
    <w:rsid w:val="004B11DC"/>
    <w:rsid w:val="004B1D7C"/>
    <w:rsid w:val="004B5708"/>
    <w:rsid w:val="004C20EA"/>
    <w:rsid w:val="004C779B"/>
    <w:rsid w:val="004D114D"/>
    <w:rsid w:val="004D2F6A"/>
    <w:rsid w:val="004D377D"/>
    <w:rsid w:val="004D3946"/>
    <w:rsid w:val="004D68A4"/>
    <w:rsid w:val="004D715A"/>
    <w:rsid w:val="004E56F3"/>
    <w:rsid w:val="004F2587"/>
    <w:rsid w:val="004F58FF"/>
    <w:rsid w:val="004F5EE3"/>
    <w:rsid w:val="004F5FD7"/>
    <w:rsid w:val="00503AC2"/>
    <w:rsid w:val="0050633F"/>
    <w:rsid w:val="00506593"/>
    <w:rsid w:val="005077FC"/>
    <w:rsid w:val="00511B91"/>
    <w:rsid w:val="005141A4"/>
    <w:rsid w:val="00514A54"/>
    <w:rsid w:val="005168D6"/>
    <w:rsid w:val="00517167"/>
    <w:rsid w:val="0052100C"/>
    <w:rsid w:val="005213D3"/>
    <w:rsid w:val="00523BEB"/>
    <w:rsid w:val="00523D68"/>
    <w:rsid w:val="005246B9"/>
    <w:rsid w:val="00524B1B"/>
    <w:rsid w:val="00530887"/>
    <w:rsid w:val="005320A2"/>
    <w:rsid w:val="005334F8"/>
    <w:rsid w:val="0053375D"/>
    <w:rsid w:val="005339CD"/>
    <w:rsid w:val="00535544"/>
    <w:rsid w:val="0054617E"/>
    <w:rsid w:val="00547B37"/>
    <w:rsid w:val="005502AE"/>
    <w:rsid w:val="00551A26"/>
    <w:rsid w:val="005547FD"/>
    <w:rsid w:val="00555E39"/>
    <w:rsid w:val="00562CFD"/>
    <w:rsid w:val="0057254A"/>
    <w:rsid w:val="00574529"/>
    <w:rsid w:val="005758EA"/>
    <w:rsid w:val="0058167A"/>
    <w:rsid w:val="00582168"/>
    <w:rsid w:val="00582E6A"/>
    <w:rsid w:val="00583392"/>
    <w:rsid w:val="00584517"/>
    <w:rsid w:val="005845D7"/>
    <w:rsid w:val="0058583B"/>
    <w:rsid w:val="00586E99"/>
    <w:rsid w:val="005909F2"/>
    <w:rsid w:val="00591228"/>
    <w:rsid w:val="0059541C"/>
    <w:rsid w:val="005A0732"/>
    <w:rsid w:val="005A762F"/>
    <w:rsid w:val="005B589B"/>
    <w:rsid w:val="005B6847"/>
    <w:rsid w:val="005C0599"/>
    <w:rsid w:val="005C0CF4"/>
    <w:rsid w:val="005C1C53"/>
    <w:rsid w:val="005C23AD"/>
    <w:rsid w:val="005C7606"/>
    <w:rsid w:val="005D27F9"/>
    <w:rsid w:val="005D70BD"/>
    <w:rsid w:val="005D7352"/>
    <w:rsid w:val="005E1031"/>
    <w:rsid w:val="005E1285"/>
    <w:rsid w:val="005E154A"/>
    <w:rsid w:val="005E1C22"/>
    <w:rsid w:val="005E5BC6"/>
    <w:rsid w:val="005E6F00"/>
    <w:rsid w:val="005F036E"/>
    <w:rsid w:val="005F0C4F"/>
    <w:rsid w:val="005F6FBA"/>
    <w:rsid w:val="006001FF"/>
    <w:rsid w:val="00604D49"/>
    <w:rsid w:val="00605A3F"/>
    <w:rsid w:val="00606668"/>
    <w:rsid w:val="00610A14"/>
    <w:rsid w:val="00610E77"/>
    <w:rsid w:val="00613DDC"/>
    <w:rsid w:val="00616E5F"/>
    <w:rsid w:val="00617475"/>
    <w:rsid w:val="006204B9"/>
    <w:rsid w:val="0062146E"/>
    <w:rsid w:val="0062206C"/>
    <w:rsid w:val="00622ABB"/>
    <w:rsid w:val="00622E1E"/>
    <w:rsid w:val="00622F48"/>
    <w:rsid w:val="00626139"/>
    <w:rsid w:val="0062619B"/>
    <w:rsid w:val="00626E5E"/>
    <w:rsid w:val="00633E71"/>
    <w:rsid w:val="006366BF"/>
    <w:rsid w:val="00640734"/>
    <w:rsid w:val="00645E24"/>
    <w:rsid w:val="00650316"/>
    <w:rsid w:val="00650A8D"/>
    <w:rsid w:val="00651516"/>
    <w:rsid w:val="00652143"/>
    <w:rsid w:val="00652C23"/>
    <w:rsid w:val="00654750"/>
    <w:rsid w:val="00662728"/>
    <w:rsid w:val="00664F0E"/>
    <w:rsid w:val="00666D8A"/>
    <w:rsid w:val="00667AD9"/>
    <w:rsid w:val="00670191"/>
    <w:rsid w:val="00670A19"/>
    <w:rsid w:val="00672AEC"/>
    <w:rsid w:val="00673A1E"/>
    <w:rsid w:val="00674375"/>
    <w:rsid w:val="00676CC2"/>
    <w:rsid w:val="006777F0"/>
    <w:rsid w:val="00681CFF"/>
    <w:rsid w:val="006842CA"/>
    <w:rsid w:val="00684B47"/>
    <w:rsid w:val="0069049B"/>
    <w:rsid w:val="00690A51"/>
    <w:rsid w:val="00691F83"/>
    <w:rsid w:val="00696156"/>
    <w:rsid w:val="0069719F"/>
    <w:rsid w:val="006A03F3"/>
    <w:rsid w:val="006A064F"/>
    <w:rsid w:val="006A36E5"/>
    <w:rsid w:val="006A429B"/>
    <w:rsid w:val="006A4E30"/>
    <w:rsid w:val="006A5AE2"/>
    <w:rsid w:val="006B0400"/>
    <w:rsid w:val="006B12C8"/>
    <w:rsid w:val="006B14BB"/>
    <w:rsid w:val="006B41BE"/>
    <w:rsid w:val="006B4324"/>
    <w:rsid w:val="006B4911"/>
    <w:rsid w:val="006C12B9"/>
    <w:rsid w:val="006C166D"/>
    <w:rsid w:val="006C4812"/>
    <w:rsid w:val="006C4C14"/>
    <w:rsid w:val="006C4E49"/>
    <w:rsid w:val="006C5302"/>
    <w:rsid w:val="006C53DC"/>
    <w:rsid w:val="006C5813"/>
    <w:rsid w:val="006C5E44"/>
    <w:rsid w:val="006C6204"/>
    <w:rsid w:val="006C6B4C"/>
    <w:rsid w:val="006C76E5"/>
    <w:rsid w:val="006D2995"/>
    <w:rsid w:val="006D347F"/>
    <w:rsid w:val="006D4143"/>
    <w:rsid w:val="006D43CD"/>
    <w:rsid w:val="006D56A6"/>
    <w:rsid w:val="006D5B0B"/>
    <w:rsid w:val="006D6291"/>
    <w:rsid w:val="006E51BA"/>
    <w:rsid w:val="006E667A"/>
    <w:rsid w:val="006E7AB6"/>
    <w:rsid w:val="006F0391"/>
    <w:rsid w:val="006F219B"/>
    <w:rsid w:val="006F2A59"/>
    <w:rsid w:val="006F2F25"/>
    <w:rsid w:val="006F7C62"/>
    <w:rsid w:val="00703F0B"/>
    <w:rsid w:val="00706E5E"/>
    <w:rsid w:val="007070ED"/>
    <w:rsid w:val="00707129"/>
    <w:rsid w:val="007116B9"/>
    <w:rsid w:val="00714CDE"/>
    <w:rsid w:val="00717D3C"/>
    <w:rsid w:val="007205F7"/>
    <w:rsid w:val="007244EF"/>
    <w:rsid w:val="007277A2"/>
    <w:rsid w:val="0073180A"/>
    <w:rsid w:val="007338C2"/>
    <w:rsid w:val="00735575"/>
    <w:rsid w:val="00740B16"/>
    <w:rsid w:val="00743BCD"/>
    <w:rsid w:val="007459CC"/>
    <w:rsid w:val="007459F6"/>
    <w:rsid w:val="00751004"/>
    <w:rsid w:val="007531D9"/>
    <w:rsid w:val="0075485F"/>
    <w:rsid w:val="00757723"/>
    <w:rsid w:val="00757C65"/>
    <w:rsid w:val="00761231"/>
    <w:rsid w:val="007613CC"/>
    <w:rsid w:val="00765954"/>
    <w:rsid w:val="007673A1"/>
    <w:rsid w:val="00771FAB"/>
    <w:rsid w:val="0077442F"/>
    <w:rsid w:val="00775B6D"/>
    <w:rsid w:val="00776532"/>
    <w:rsid w:val="007770E6"/>
    <w:rsid w:val="00777FAD"/>
    <w:rsid w:val="00785801"/>
    <w:rsid w:val="00790034"/>
    <w:rsid w:val="007902DE"/>
    <w:rsid w:val="0079161F"/>
    <w:rsid w:val="0079306B"/>
    <w:rsid w:val="00793EE7"/>
    <w:rsid w:val="00796573"/>
    <w:rsid w:val="00797EE6"/>
    <w:rsid w:val="007A008B"/>
    <w:rsid w:val="007A12AF"/>
    <w:rsid w:val="007A2E64"/>
    <w:rsid w:val="007A3257"/>
    <w:rsid w:val="007A3271"/>
    <w:rsid w:val="007A351F"/>
    <w:rsid w:val="007A465D"/>
    <w:rsid w:val="007A511F"/>
    <w:rsid w:val="007A73F9"/>
    <w:rsid w:val="007B138B"/>
    <w:rsid w:val="007B2544"/>
    <w:rsid w:val="007B39F9"/>
    <w:rsid w:val="007B71D6"/>
    <w:rsid w:val="007C0336"/>
    <w:rsid w:val="007C1349"/>
    <w:rsid w:val="007C1EFB"/>
    <w:rsid w:val="007C2072"/>
    <w:rsid w:val="007C2B40"/>
    <w:rsid w:val="007C50F1"/>
    <w:rsid w:val="007C59FA"/>
    <w:rsid w:val="007D0B28"/>
    <w:rsid w:val="007D29B6"/>
    <w:rsid w:val="007D388F"/>
    <w:rsid w:val="007D4936"/>
    <w:rsid w:val="007D54F3"/>
    <w:rsid w:val="007E0749"/>
    <w:rsid w:val="007E1AE2"/>
    <w:rsid w:val="007E392B"/>
    <w:rsid w:val="007E42CB"/>
    <w:rsid w:val="007F00A8"/>
    <w:rsid w:val="007F190F"/>
    <w:rsid w:val="007F4241"/>
    <w:rsid w:val="007F561A"/>
    <w:rsid w:val="007F5928"/>
    <w:rsid w:val="007F6487"/>
    <w:rsid w:val="00804B57"/>
    <w:rsid w:val="00804E09"/>
    <w:rsid w:val="008069BB"/>
    <w:rsid w:val="0080746A"/>
    <w:rsid w:val="0081024E"/>
    <w:rsid w:val="008116F6"/>
    <w:rsid w:val="00813982"/>
    <w:rsid w:val="00813FA5"/>
    <w:rsid w:val="00820856"/>
    <w:rsid w:val="0082232D"/>
    <w:rsid w:val="00824AC2"/>
    <w:rsid w:val="0082687A"/>
    <w:rsid w:val="00830434"/>
    <w:rsid w:val="008318B4"/>
    <w:rsid w:val="00831DEF"/>
    <w:rsid w:val="00834C8D"/>
    <w:rsid w:val="00835008"/>
    <w:rsid w:val="00835243"/>
    <w:rsid w:val="008424F2"/>
    <w:rsid w:val="00844E35"/>
    <w:rsid w:val="00847405"/>
    <w:rsid w:val="00847929"/>
    <w:rsid w:val="00850216"/>
    <w:rsid w:val="00850A0F"/>
    <w:rsid w:val="008513FA"/>
    <w:rsid w:val="008565EE"/>
    <w:rsid w:val="00857616"/>
    <w:rsid w:val="0085797B"/>
    <w:rsid w:val="00857D03"/>
    <w:rsid w:val="00857E9B"/>
    <w:rsid w:val="008608B5"/>
    <w:rsid w:val="00860ABF"/>
    <w:rsid w:val="00861A31"/>
    <w:rsid w:val="00864621"/>
    <w:rsid w:val="008650C4"/>
    <w:rsid w:val="00866C4E"/>
    <w:rsid w:val="00867C92"/>
    <w:rsid w:val="00867DFC"/>
    <w:rsid w:val="00871049"/>
    <w:rsid w:val="008743DE"/>
    <w:rsid w:val="00875054"/>
    <w:rsid w:val="00876C1E"/>
    <w:rsid w:val="0087758B"/>
    <w:rsid w:val="0087765D"/>
    <w:rsid w:val="00880041"/>
    <w:rsid w:val="00882A9B"/>
    <w:rsid w:val="00885FB2"/>
    <w:rsid w:val="00886428"/>
    <w:rsid w:val="00887B6C"/>
    <w:rsid w:val="00890A62"/>
    <w:rsid w:val="008919DE"/>
    <w:rsid w:val="008935C2"/>
    <w:rsid w:val="00897262"/>
    <w:rsid w:val="008976B0"/>
    <w:rsid w:val="00897D7C"/>
    <w:rsid w:val="008A0CDA"/>
    <w:rsid w:val="008A202F"/>
    <w:rsid w:val="008A3FFC"/>
    <w:rsid w:val="008A67BD"/>
    <w:rsid w:val="008B0DD1"/>
    <w:rsid w:val="008B34B5"/>
    <w:rsid w:val="008C469A"/>
    <w:rsid w:val="008C52AD"/>
    <w:rsid w:val="008C6838"/>
    <w:rsid w:val="008D122D"/>
    <w:rsid w:val="008D1EFE"/>
    <w:rsid w:val="008D214D"/>
    <w:rsid w:val="008D3A29"/>
    <w:rsid w:val="008D6C14"/>
    <w:rsid w:val="008E0706"/>
    <w:rsid w:val="008E21D4"/>
    <w:rsid w:val="008E2E31"/>
    <w:rsid w:val="008E5415"/>
    <w:rsid w:val="008E5B4E"/>
    <w:rsid w:val="008E6C80"/>
    <w:rsid w:val="008E75D3"/>
    <w:rsid w:val="008F5AB8"/>
    <w:rsid w:val="008F6B68"/>
    <w:rsid w:val="00900EEE"/>
    <w:rsid w:val="00902C8C"/>
    <w:rsid w:val="00907E8E"/>
    <w:rsid w:val="00915522"/>
    <w:rsid w:val="00915F3D"/>
    <w:rsid w:val="0091747F"/>
    <w:rsid w:val="00917727"/>
    <w:rsid w:val="0092062E"/>
    <w:rsid w:val="00925162"/>
    <w:rsid w:val="0092643E"/>
    <w:rsid w:val="00931CA0"/>
    <w:rsid w:val="00932774"/>
    <w:rsid w:val="00933A1E"/>
    <w:rsid w:val="0093609E"/>
    <w:rsid w:val="00940229"/>
    <w:rsid w:val="00940CC5"/>
    <w:rsid w:val="00942643"/>
    <w:rsid w:val="00942E0A"/>
    <w:rsid w:val="00943A55"/>
    <w:rsid w:val="009474B2"/>
    <w:rsid w:val="00951056"/>
    <w:rsid w:val="00954E59"/>
    <w:rsid w:val="0095551E"/>
    <w:rsid w:val="009570A7"/>
    <w:rsid w:val="00962EAE"/>
    <w:rsid w:val="00971148"/>
    <w:rsid w:val="009722F4"/>
    <w:rsid w:val="00972E5D"/>
    <w:rsid w:val="00974BC4"/>
    <w:rsid w:val="00974F0F"/>
    <w:rsid w:val="0097568A"/>
    <w:rsid w:val="00976EFF"/>
    <w:rsid w:val="00982BF9"/>
    <w:rsid w:val="00990CC6"/>
    <w:rsid w:val="00990EBF"/>
    <w:rsid w:val="00996377"/>
    <w:rsid w:val="00997629"/>
    <w:rsid w:val="00997B9F"/>
    <w:rsid w:val="009A312D"/>
    <w:rsid w:val="009A585E"/>
    <w:rsid w:val="009B1139"/>
    <w:rsid w:val="009B42AF"/>
    <w:rsid w:val="009B43D8"/>
    <w:rsid w:val="009B4580"/>
    <w:rsid w:val="009B7216"/>
    <w:rsid w:val="009B786B"/>
    <w:rsid w:val="009C1C00"/>
    <w:rsid w:val="009C1CBE"/>
    <w:rsid w:val="009C26CD"/>
    <w:rsid w:val="009C3304"/>
    <w:rsid w:val="009C46BD"/>
    <w:rsid w:val="009C6141"/>
    <w:rsid w:val="009C6BB3"/>
    <w:rsid w:val="009D0155"/>
    <w:rsid w:val="009D0D0E"/>
    <w:rsid w:val="009D167D"/>
    <w:rsid w:val="009D609E"/>
    <w:rsid w:val="009D61DE"/>
    <w:rsid w:val="009D6AA8"/>
    <w:rsid w:val="009D7667"/>
    <w:rsid w:val="009D793D"/>
    <w:rsid w:val="009E0498"/>
    <w:rsid w:val="009E458F"/>
    <w:rsid w:val="009F0DC7"/>
    <w:rsid w:val="009F1E35"/>
    <w:rsid w:val="009F2E62"/>
    <w:rsid w:val="009F31B0"/>
    <w:rsid w:val="009F406F"/>
    <w:rsid w:val="009F4B8B"/>
    <w:rsid w:val="009F5080"/>
    <w:rsid w:val="009F549D"/>
    <w:rsid w:val="009F5D9F"/>
    <w:rsid w:val="009F762A"/>
    <w:rsid w:val="00A02BFB"/>
    <w:rsid w:val="00A04B7A"/>
    <w:rsid w:val="00A1055B"/>
    <w:rsid w:val="00A10E54"/>
    <w:rsid w:val="00A13365"/>
    <w:rsid w:val="00A14790"/>
    <w:rsid w:val="00A16002"/>
    <w:rsid w:val="00A166C4"/>
    <w:rsid w:val="00A17297"/>
    <w:rsid w:val="00A17BBF"/>
    <w:rsid w:val="00A253FB"/>
    <w:rsid w:val="00A25525"/>
    <w:rsid w:val="00A267EA"/>
    <w:rsid w:val="00A30013"/>
    <w:rsid w:val="00A30D6A"/>
    <w:rsid w:val="00A343A0"/>
    <w:rsid w:val="00A347A5"/>
    <w:rsid w:val="00A40287"/>
    <w:rsid w:val="00A42E35"/>
    <w:rsid w:val="00A44B3B"/>
    <w:rsid w:val="00A4535F"/>
    <w:rsid w:val="00A45E59"/>
    <w:rsid w:val="00A54AD5"/>
    <w:rsid w:val="00A54F37"/>
    <w:rsid w:val="00A60ACF"/>
    <w:rsid w:val="00A617E7"/>
    <w:rsid w:val="00A64546"/>
    <w:rsid w:val="00A64FD7"/>
    <w:rsid w:val="00A65C1A"/>
    <w:rsid w:val="00A66755"/>
    <w:rsid w:val="00A73694"/>
    <w:rsid w:val="00A7513C"/>
    <w:rsid w:val="00A76A6A"/>
    <w:rsid w:val="00A83FE1"/>
    <w:rsid w:val="00A84026"/>
    <w:rsid w:val="00A84C49"/>
    <w:rsid w:val="00A84C81"/>
    <w:rsid w:val="00A86A3C"/>
    <w:rsid w:val="00A86E83"/>
    <w:rsid w:val="00A87447"/>
    <w:rsid w:val="00A90328"/>
    <w:rsid w:val="00A92FAD"/>
    <w:rsid w:val="00AA0FAB"/>
    <w:rsid w:val="00AA21CC"/>
    <w:rsid w:val="00AA2447"/>
    <w:rsid w:val="00AA3594"/>
    <w:rsid w:val="00AA3A5A"/>
    <w:rsid w:val="00AB0201"/>
    <w:rsid w:val="00AB06E1"/>
    <w:rsid w:val="00AB28A7"/>
    <w:rsid w:val="00AB38E5"/>
    <w:rsid w:val="00AB46F3"/>
    <w:rsid w:val="00AB578C"/>
    <w:rsid w:val="00AB7787"/>
    <w:rsid w:val="00AB7FDD"/>
    <w:rsid w:val="00AC23DE"/>
    <w:rsid w:val="00AC43E6"/>
    <w:rsid w:val="00AC6FF1"/>
    <w:rsid w:val="00AC789A"/>
    <w:rsid w:val="00AD000F"/>
    <w:rsid w:val="00AD1FE6"/>
    <w:rsid w:val="00AD2B1F"/>
    <w:rsid w:val="00AD455C"/>
    <w:rsid w:val="00AD6A65"/>
    <w:rsid w:val="00AD702F"/>
    <w:rsid w:val="00AD77D5"/>
    <w:rsid w:val="00AE1660"/>
    <w:rsid w:val="00AE240B"/>
    <w:rsid w:val="00AE3204"/>
    <w:rsid w:val="00AE5269"/>
    <w:rsid w:val="00AF242B"/>
    <w:rsid w:val="00AF2CB8"/>
    <w:rsid w:val="00AF2F6D"/>
    <w:rsid w:val="00AF3CBC"/>
    <w:rsid w:val="00AF4899"/>
    <w:rsid w:val="00AF646E"/>
    <w:rsid w:val="00AF7B73"/>
    <w:rsid w:val="00B01DD0"/>
    <w:rsid w:val="00B025AF"/>
    <w:rsid w:val="00B0411B"/>
    <w:rsid w:val="00B07579"/>
    <w:rsid w:val="00B07919"/>
    <w:rsid w:val="00B12D82"/>
    <w:rsid w:val="00B204D7"/>
    <w:rsid w:val="00B23ED8"/>
    <w:rsid w:val="00B243B2"/>
    <w:rsid w:val="00B2614B"/>
    <w:rsid w:val="00B27B92"/>
    <w:rsid w:val="00B313DA"/>
    <w:rsid w:val="00B325CE"/>
    <w:rsid w:val="00B36A76"/>
    <w:rsid w:val="00B37780"/>
    <w:rsid w:val="00B41141"/>
    <w:rsid w:val="00B424F9"/>
    <w:rsid w:val="00B43201"/>
    <w:rsid w:val="00B43368"/>
    <w:rsid w:val="00B47867"/>
    <w:rsid w:val="00B502F0"/>
    <w:rsid w:val="00B51899"/>
    <w:rsid w:val="00B52DA7"/>
    <w:rsid w:val="00B56176"/>
    <w:rsid w:val="00B56396"/>
    <w:rsid w:val="00B569EB"/>
    <w:rsid w:val="00B57907"/>
    <w:rsid w:val="00B624BD"/>
    <w:rsid w:val="00B63D78"/>
    <w:rsid w:val="00B65234"/>
    <w:rsid w:val="00B66A2C"/>
    <w:rsid w:val="00B66F18"/>
    <w:rsid w:val="00B678B3"/>
    <w:rsid w:val="00B725BE"/>
    <w:rsid w:val="00B729BA"/>
    <w:rsid w:val="00B74B20"/>
    <w:rsid w:val="00B76375"/>
    <w:rsid w:val="00B833A0"/>
    <w:rsid w:val="00B90D39"/>
    <w:rsid w:val="00B91A0B"/>
    <w:rsid w:val="00B953E5"/>
    <w:rsid w:val="00B961B5"/>
    <w:rsid w:val="00B97AD1"/>
    <w:rsid w:val="00BA102F"/>
    <w:rsid w:val="00BA497A"/>
    <w:rsid w:val="00BA6481"/>
    <w:rsid w:val="00BB02A4"/>
    <w:rsid w:val="00BB0DF3"/>
    <w:rsid w:val="00BB24B5"/>
    <w:rsid w:val="00BB5BD2"/>
    <w:rsid w:val="00BB5DFA"/>
    <w:rsid w:val="00BB601C"/>
    <w:rsid w:val="00BB6493"/>
    <w:rsid w:val="00BB6957"/>
    <w:rsid w:val="00BB776E"/>
    <w:rsid w:val="00BC0796"/>
    <w:rsid w:val="00BC49EA"/>
    <w:rsid w:val="00BC5A36"/>
    <w:rsid w:val="00BC6EF4"/>
    <w:rsid w:val="00BD0A51"/>
    <w:rsid w:val="00BD5520"/>
    <w:rsid w:val="00BD6357"/>
    <w:rsid w:val="00BD7159"/>
    <w:rsid w:val="00BE1253"/>
    <w:rsid w:val="00BE12D9"/>
    <w:rsid w:val="00BE1A9D"/>
    <w:rsid w:val="00BE4ECC"/>
    <w:rsid w:val="00BE6362"/>
    <w:rsid w:val="00BE7688"/>
    <w:rsid w:val="00BF10D4"/>
    <w:rsid w:val="00BF15C1"/>
    <w:rsid w:val="00BF26ED"/>
    <w:rsid w:val="00BF3099"/>
    <w:rsid w:val="00BF32B6"/>
    <w:rsid w:val="00BF40C8"/>
    <w:rsid w:val="00BF518E"/>
    <w:rsid w:val="00BF58DA"/>
    <w:rsid w:val="00BF70DC"/>
    <w:rsid w:val="00C057A7"/>
    <w:rsid w:val="00C059D9"/>
    <w:rsid w:val="00C10414"/>
    <w:rsid w:val="00C10E45"/>
    <w:rsid w:val="00C11B50"/>
    <w:rsid w:val="00C1392B"/>
    <w:rsid w:val="00C14246"/>
    <w:rsid w:val="00C15920"/>
    <w:rsid w:val="00C20A46"/>
    <w:rsid w:val="00C21AA8"/>
    <w:rsid w:val="00C2568A"/>
    <w:rsid w:val="00C25F81"/>
    <w:rsid w:val="00C31145"/>
    <w:rsid w:val="00C315CC"/>
    <w:rsid w:val="00C31C85"/>
    <w:rsid w:val="00C34B68"/>
    <w:rsid w:val="00C35BA0"/>
    <w:rsid w:val="00C45246"/>
    <w:rsid w:val="00C45FFA"/>
    <w:rsid w:val="00C462BC"/>
    <w:rsid w:val="00C50804"/>
    <w:rsid w:val="00C51900"/>
    <w:rsid w:val="00C57353"/>
    <w:rsid w:val="00C576F5"/>
    <w:rsid w:val="00C5799E"/>
    <w:rsid w:val="00C57F71"/>
    <w:rsid w:val="00C62C81"/>
    <w:rsid w:val="00C7151A"/>
    <w:rsid w:val="00C72220"/>
    <w:rsid w:val="00C724FF"/>
    <w:rsid w:val="00C72614"/>
    <w:rsid w:val="00C73F62"/>
    <w:rsid w:val="00C74989"/>
    <w:rsid w:val="00C753AE"/>
    <w:rsid w:val="00C76303"/>
    <w:rsid w:val="00C80F58"/>
    <w:rsid w:val="00C835E5"/>
    <w:rsid w:val="00C8462C"/>
    <w:rsid w:val="00C8666F"/>
    <w:rsid w:val="00C87CA5"/>
    <w:rsid w:val="00C902C4"/>
    <w:rsid w:val="00C907EF"/>
    <w:rsid w:val="00C91393"/>
    <w:rsid w:val="00C94D07"/>
    <w:rsid w:val="00C957F4"/>
    <w:rsid w:val="00C95DCD"/>
    <w:rsid w:val="00CA08BA"/>
    <w:rsid w:val="00CA3BDD"/>
    <w:rsid w:val="00CA6B83"/>
    <w:rsid w:val="00CB0EF3"/>
    <w:rsid w:val="00CB25B4"/>
    <w:rsid w:val="00CB2F65"/>
    <w:rsid w:val="00CB36F6"/>
    <w:rsid w:val="00CB4086"/>
    <w:rsid w:val="00CB5229"/>
    <w:rsid w:val="00CB6874"/>
    <w:rsid w:val="00CB6EE3"/>
    <w:rsid w:val="00CB7692"/>
    <w:rsid w:val="00CC0AF6"/>
    <w:rsid w:val="00CC3B8B"/>
    <w:rsid w:val="00CC4689"/>
    <w:rsid w:val="00CC63BF"/>
    <w:rsid w:val="00CC6A50"/>
    <w:rsid w:val="00CD538B"/>
    <w:rsid w:val="00CD675C"/>
    <w:rsid w:val="00CD7898"/>
    <w:rsid w:val="00CD7CD9"/>
    <w:rsid w:val="00CE08A9"/>
    <w:rsid w:val="00CE252D"/>
    <w:rsid w:val="00CE34C9"/>
    <w:rsid w:val="00CE35FA"/>
    <w:rsid w:val="00CE61D2"/>
    <w:rsid w:val="00CE700E"/>
    <w:rsid w:val="00CF05CB"/>
    <w:rsid w:val="00CF0B46"/>
    <w:rsid w:val="00CF19D7"/>
    <w:rsid w:val="00CF1A0E"/>
    <w:rsid w:val="00CF2922"/>
    <w:rsid w:val="00CF3D6B"/>
    <w:rsid w:val="00CF50AB"/>
    <w:rsid w:val="00CF529F"/>
    <w:rsid w:val="00CF542D"/>
    <w:rsid w:val="00CF570C"/>
    <w:rsid w:val="00CF7B3C"/>
    <w:rsid w:val="00D01211"/>
    <w:rsid w:val="00D01BF9"/>
    <w:rsid w:val="00D02EC1"/>
    <w:rsid w:val="00D03111"/>
    <w:rsid w:val="00D03524"/>
    <w:rsid w:val="00D03752"/>
    <w:rsid w:val="00D03B53"/>
    <w:rsid w:val="00D04111"/>
    <w:rsid w:val="00D05895"/>
    <w:rsid w:val="00D06203"/>
    <w:rsid w:val="00D07622"/>
    <w:rsid w:val="00D1239F"/>
    <w:rsid w:val="00D133F8"/>
    <w:rsid w:val="00D13FA8"/>
    <w:rsid w:val="00D16C21"/>
    <w:rsid w:val="00D2306B"/>
    <w:rsid w:val="00D24E2D"/>
    <w:rsid w:val="00D277BA"/>
    <w:rsid w:val="00D330AC"/>
    <w:rsid w:val="00D33708"/>
    <w:rsid w:val="00D33757"/>
    <w:rsid w:val="00D364CE"/>
    <w:rsid w:val="00D401F5"/>
    <w:rsid w:val="00D41D02"/>
    <w:rsid w:val="00D42E7A"/>
    <w:rsid w:val="00D430F8"/>
    <w:rsid w:val="00D440E6"/>
    <w:rsid w:val="00D463FC"/>
    <w:rsid w:val="00D517A7"/>
    <w:rsid w:val="00D535BD"/>
    <w:rsid w:val="00D57657"/>
    <w:rsid w:val="00D60493"/>
    <w:rsid w:val="00D61738"/>
    <w:rsid w:val="00D61AA5"/>
    <w:rsid w:val="00D63114"/>
    <w:rsid w:val="00D64EE5"/>
    <w:rsid w:val="00D6536C"/>
    <w:rsid w:val="00D734F5"/>
    <w:rsid w:val="00D73E6D"/>
    <w:rsid w:val="00D75D98"/>
    <w:rsid w:val="00D8229D"/>
    <w:rsid w:val="00D85CB7"/>
    <w:rsid w:val="00D8771F"/>
    <w:rsid w:val="00D90C1B"/>
    <w:rsid w:val="00D923E8"/>
    <w:rsid w:val="00D944E3"/>
    <w:rsid w:val="00D948A9"/>
    <w:rsid w:val="00D957F1"/>
    <w:rsid w:val="00D97B2B"/>
    <w:rsid w:val="00D97E9B"/>
    <w:rsid w:val="00DA1559"/>
    <w:rsid w:val="00DA2940"/>
    <w:rsid w:val="00DA2E24"/>
    <w:rsid w:val="00DA382B"/>
    <w:rsid w:val="00DA41CE"/>
    <w:rsid w:val="00DA7DCB"/>
    <w:rsid w:val="00DB4070"/>
    <w:rsid w:val="00DB477C"/>
    <w:rsid w:val="00DB4AF9"/>
    <w:rsid w:val="00DC0A6C"/>
    <w:rsid w:val="00DC1A10"/>
    <w:rsid w:val="00DC780B"/>
    <w:rsid w:val="00DD0D60"/>
    <w:rsid w:val="00DD5024"/>
    <w:rsid w:val="00DD6486"/>
    <w:rsid w:val="00DE0CF5"/>
    <w:rsid w:val="00DE198D"/>
    <w:rsid w:val="00DE1D7C"/>
    <w:rsid w:val="00DE27E7"/>
    <w:rsid w:val="00DE38EC"/>
    <w:rsid w:val="00DE5289"/>
    <w:rsid w:val="00DE554A"/>
    <w:rsid w:val="00DF1C90"/>
    <w:rsid w:val="00DF5ADE"/>
    <w:rsid w:val="00DF763E"/>
    <w:rsid w:val="00E041C5"/>
    <w:rsid w:val="00E04D7B"/>
    <w:rsid w:val="00E04F4D"/>
    <w:rsid w:val="00E0530E"/>
    <w:rsid w:val="00E07FA0"/>
    <w:rsid w:val="00E10788"/>
    <w:rsid w:val="00E10ED5"/>
    <w:rsid w:val="00E12298"/>
    <w:rsid w:val="00E225FF"/>
    <w:rsid w:val="00E2677A"/>
    <w:rsid w:val="00E26AFB"/>
    <w:rsid w:val="00E27387"/>
    <w:rsid w:val="00E308EE"/>
    <w:rsid w:val="00E31FD2"/>
    <w:rsid w:val="00E3372D"/>
    <w:rsid w:val="00E34D03"/>
    <w:rsid w:val="00E37714"/>
    <w:rsid w:val="00E37E4F"/>
    <w:rsid w:val="00E37FF6"/>
    <w:rsid w:val="00E4053A"/>
    <w:rsid w:val="00E424AC"/>
    <w:rsid w:val="00E42517"/>
    <w:rsid w:val="00E434E0"/>
    <w:rsid w:val="00E437D9"/>
    <w:rsid w:val="00E447FF"/>
    <w:rsid w:val="00E463E8"/>
    <w:rsid w:val="00E474D9"/>
    <w:rsid w:val="00E50D94"/>
    <w:rsid w:val="00E513F8"/>
    <w:rsid w:val="00E55A8E"/>
    <w:rsid w:val="00E60127"/>
    <w:rsid w:val="00E64C7C"/>
    <w:rsid w:val="00E65F04"/>
    <w:rsid w:val="00E66343"/>
    <w:rsid w:val="00E671F4"/>
    <w:rsid w:val="00E746B1"/>
    <w:rsid w:val="00E75578"/>
    <w:rsid w:val="00E91286"/>
    <w:rsid w:val="00E91B1C"/>
    <w:rsid w:val="00E93C18"/>
    <w:rsid w:val="00E95ECA"/>
    <w:rsid w:val="00EA3708"/>
    <w:rsid w:val="00EA4AC5"/>
    <w:rsid w:val="00EA671A"/>
    <w:rsid w:val="00EA755D"/>
    <w:rsid w:val="00EA7FE4"/>
    <w:rsid w:val="00EB11F9"/>
    <w:rsid w:val="00EB67F9"/>
    <w:rsid w:val="00EB749A"/>
    <w:rsid w:val="00EB7A8D"/>
    <w:rsid w:val="00EC004E"/>
    <w:rsid w:val="00EC05B4"/>
    <w:rsid w:val="00EC1B06"/>
    <w:rsid w:val="00EC79F8"/>
    <w:rsid w:val="00ED0A35"/>
    <w:rsid w:val="00ED2309"/>
    <w:rsid w:val="00ED3B84"/>
    <w:rsid w:val="00ED4085"/>
    <w:rsid w:val="00ED4F74"/>
    <w:rsid w:val="00ED6DEC"/>
    <w:rsid w:val="00ED767B"/>
    <w:rsid w:val="00EE3354"/>
    <w:rsid w:val="00EE3CC0"/>
    <w:rsid w:val="00EE52EA"/>
    <w:rsid w:val="00EE5DB6"/>
    <w:rsid w:val="00EE6426"/>
    <w:rsid w:val="00EE6FA2"/>
    <w:rsid w:val="00EF012E"/>
    <w:rsid w:val="00EF1A0F"/>
    <w:rsid w:val="00EF1F08"/>
    <w:rsid w:val="00EF2330"/>
    <w:rsid w:val="00EF234E"/>
    <w:rsid w:val="00EF3184"/>
    <w:rsid w:val="00EF48DE"/>
    <w:rsid w:val="00EF4C3E"/>
    <w:rsid w:val="00EF4F91"/>
    <w:rsid w:val="00F00052"/>
    <w:rsid w:val="00F03B7B"/>
    <w:rsid w:val="00F0750C"/>
    <w:rsid w:val="00F0766B"/>
    <w:rsid w:val="00F077BE"/>
    <w:rsid w:val="00F07E14"/>
    <w:rsid w:val="00F12771"/>
    <w:rsid w:val="00F162CC"/>
    <w:rsid w:val="00F17BDE"/>
    <w:rsid w:val="00F226C7"/>
    <w:rsid w:val="00F234E3"/>
    <w:rsid w:val="00F251E1"/>
    <w:rsid w:val="00F3310D"/>
    <w:rsid w:val="00F3650E"/>
    <w:rsid w:val="00F3797E"/>
    <w:rsid w:val="00F41011"/>
    <w:rsid w:val="00F4117C"/>
    <w:rsid w:val="00F421B6"/>
    <w:rsid w:val="00F51714"/>
    <w:rsid w:val="00F520F5"/>
    <w:rsid w:val="00F55BA1"/>
    <w:rsid w:val="00F56165"/>
    <w:rsid w:val="00F56C06"/>
    <w:rsid w:val="00F57438"/>
    <w:rsid w:val="00F62276"/>
    <w:rsid w:val="00F72122"/>
    <w:rsid w:val="00F727E6"/>
    <w:rsid w:val="00F73632"/>
    <w:rsid w:val="00F73779"/>
    <w:rsid w:val="00F75C52"/>
    <w:rsid w:val="00F82436"/>
    <w:rsid w:val="00F85474"/>
    <w:rsid w:val="00F85C9F"/>
    <w:rsid w:val="00F869B2"/>
    <w:rsid w:val="00F87EAF"/>
    <w:rsid w:val="00F900F3"/>
    <w:rsid w:val="00F90B09"/>
    <w:rsid w:val="00F91012"/>
    <w:rsid w:val="00F91DDE"/>
    <w:rsid w:val="00F9344C"/>
    <w:rsid w:val="00F93FEB"/>
    <w:rsid w:val="00F94177"/>
    <w:rsid w:val="00F94882"/>
    <w:rsid w:val="00FA098F"/>
    <w:rsid w:val="00FA0B78"/>
    <w:rsid w:val="00FA1361"/>
    <w:rsid w:val="00FA16A0"/>
    <w:rsid w:val="00FA1B78"/>
    <w:rsid w:val="00FA31DD"/>
    <w:rsid w:val="00FA48D3"/>
    <w:rsid w:val="00FA4A90"/>
    <w:rsid w:val="00FA4C0A"/>
    <w:rsid w:val="00FA67C0"/>
    <w:rsid w:val="00FB4112"/>
    <w:rsid w:val="00FB50E8"/>
    <w:rsid w:val="00FB58A4"/>
    <w:rsid w:val="00FC31ED"/>
    <w:rsid w:val="00FC3281"/>
    <w:rsid w:val="00FC4B0B"/>
    <w:rsid w:val="00FC50F0"/>
    <w:rsid w:val="00FC64D7"/>
    <w:rsid w:val="00FD0628"/>
    <w:rsid w:val="00FD15D5"/>
    <w:rsid w:val="00FD354D"/>
    <w:rsid w:val="00FD3766"/>
    <w:rsid w:val="00FD48F4"/>
    <w:rsid w:val="00FD79EB"/>
    <w:rsid w:val="00FD7B6F"/>
    <w:rsid w:val="00FE3B6A"/>
    <w:rsid w:val="00FE45F6"/>
    <w:rsid w:val="00FE7DB2"/>
    <w:rsid w:val="00FF03C9"/>
    <w:rsid w:val="00FF1210"/>
    <w:rsid w:val="00FF6AB6"/>
  </w:rsids>
  <m:mathPr>
    <m:mathFont m:val="Cambria Math"/>
    <m:brkBin m:val="before"/>
    <m:brkBinSub m:val="--"/>
    <m:smallFrac/>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313345"/>
    <o:shapelayout v:ext="edit">
      <o:idmap v:ext="edit" data="1"/>
    </o:shapelayout>
  </w:shapeDefaults>
  <w:decimalSymbol w:val="."/>
  <w:listSeparator w:val=","/>
  <w14:docId w14:val="47632BBB"/>
  <w15:docId w15:val="{DDA94636-E7E0-4D6A-A615-14FFEF755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6377"/>
    <w:rPr>
      <w:rFonts w:cstheme="minorHAnsi"/>
      <w:sz w:val="24"/>
      <w:szCs w:val="24"/>
    </w:rPr>
  </w:style>
  <w:style w:type="paragraph" w:styleId="Heading1">
    <w:name w:val="heading 1"/>
    <w:basedOn w:val="Normal"/>
    <w:next w:val="Normal"/>
    <w:link w:val="Heading1Char"/>
    <w:qFormat/>
    <w:rsid w:val="006D6291"/>
    <w:pPr>
      <w:outlineLvl w:val="0"/>
    </w:pPr>
    <w:rPr>
      <w:rFonts w:ascii="Arial" w:hAnsi="Arial"/>
      <w:b/>
      <w:sz w:val="36"/>
      <w:szCs w:val="28"/>
    </w:rPr>
  </w:style>
  <w:style w:type="paragraph" w:styleId="Heading2">
    <w:name w:val="heading 2"/>
    <w:basedOn w:val="Heading1"/>
    <w:next w:val="Normal"/>
    <w:link w:val="Heading2Char"/>
    <w:qFormat/>
    <w:rsid w:val="00D03524"/>
    <w:pPr>
      <w:spacing w:before="120" w:after="0"/>
      <w:outlineLvl w:val="1"/>
    </w:pPr>
    <w:rPr>
      <w:sz w:val="28"/>
    </w:rPr>
  </w:style>
  <w:style w:type="paragraph" w:styleId="Heading3">
    <w:name w:val="heading 3"/>
    <w:basedOn w:val="Normal"/>
    <w:next w:val="Normal"/>
    <w:link w:val="Heading3Char"/>
    <w:qFormat/>
    <w:rsid w:val="006D6291"/>
    <w:pPr>
      <w:spacing w:after="120" w:line="240" w:lineRule="auto"/>
      <w:contextualSpacing/>
      <w:outlineLvl w:val="2"/>
    </w:pPr>
    <w:rPr>
      <w:rFonts w:ascii="Arial" w:hAnsi="Arial"/>
      <w:b/>
      <w:szCs w:val="32"/>
    </w:rPr>
  </w:style>
  <w:style w:type="paragraph" w:styleId="Heading4">
    <w:name w:val="heading 4"/>
    <w:basedOn w:val="Normal"/>
    <w:next w:val="Normal"/>
    <w:link w:val="Heading4Char"/>
    <w:qFormat/>
    <w:rsid w:val="007E392B"/>
    <w:pPr>
      <w:spacing w:after="0"/>
      <w:outlineLvl w:val="3"/>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0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0D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D0E"/>
    <w:rPr>
      <w:rFonts w:ascii="Tahoma" w:hAnsi="Tahoma" w:cs="Tahoma"/>
      <w:sz w:val="16"/>
      <w:szCs w:val="16"/>
    </w:rPr>
  </w:style>
  <w:style w:type="character" w:styleId="Hyperlink">
    <w:name w:val="Hyperlink"/>
    <w:basedOn w:val="DefaultParagraphFont"/>
    <w:uiPriority w:val="99"/>
    <w:unhideWhenUsed/>
    <w:rsid w:val="00261A75"/>
    <w:rPr>
      <w:color w:val="0000FF" w:themeColor="hyperlink"/>
      <w:u w:val="single"/>
    </w:rPr>
  </w:style>
  <w:style w:type="paragraph" w:styleId="ListParagraph">
    <w:name w:val="List Paragraph"/>
    <w:basedOn w:val="Normal"/>
    <w:uiPriority w:val="34"/>
    <w:qFormat/>
    <w:rsid w:val="00523D68"/>
    <w:pPr>
      <w:ind w:left="720"/>
      <w:contextualSpacing/>
    </w:pPr>
  </w:style>
  <w:style w:type="character" w:styleId="CommentReference">
    <w:name w:val="annotation reference"/>
    <w:basedOn w:val="DefaultParagraphFont"/>
    <w:uiPriority w:val="99"/>
    <w:semiHidden/>
    <w:unhideWhenUsed/>
    <w:rsid w:val="001C5377"/>
    <w:rPr>
      <w:sz w:val="16"/>
      <w:szCs w:val="16"/>
    </w:rPr>
  </w:style>
  <w:style w:type="paragraph" w:styleId="CommentText">
    <w:name w:val="annotation text"/>
    <w:basedOn w:val="Normal"/>
    <w:link w:val="CommentTextChar"/>
    <w:uiPriority w:val="99"/>
    <w:unhideWhenUsed/>
    <w:rsid w:val="001C5377"/>
    <w:pPr>
      <w:spacing w:line="240" w:lineRule="auto"/>
    </w:pPr>
    <w:rPr>
      <w:sz w:val="20"/>
      <w:szCs w:val="20"/>
    </w:rPr>
  </w:style>
  <w:style w:type="character" w:customStyle="1" w:styleId="CommentTextChar">
    <w:name w:val="Comment Text Char"/>
    <w:basedOn w:val="DefaultParagraphFont"/>
    <w:link w:val="CommentText"/>
    <w:uiPriority w:val="99"/>
    <w:rsid w:val="001C5377"/>
    <w:rPr>
      <w:sz w:val="20"/>
      <w:szCs w:val="20"/>
    </w:rPr>
  </w:style>
  <w:style w:type="paragraph" w:styleId="CommentSubject">
    <w:name w:val="annotation subject"/>
    <w:basedOn w:val="CommentText"/>
    <w:next w:val="CommentText"/>
    <w:link w:val="CommentSubjectChar"/>
    <w:uiPriority w:val="99"/>
    <w:semiHidden/>
    <w:unhideWhenUsed/>
    <w:rsid w:val="001C5377"/>
    <w:rPr>
      <w:b/>
      <w:bCs/>
    </w:rPr>
  </w:style>
  <w:style w:type="character" w:customStyle="1" w:styleId="CommentSubjectChar">
    <w:name w:val="Comment Subject Char"/>
    <w:basedOn w:val="CommentTextChar"/>
    <w:link w:val="CommentSubject"/>
    <w:uiPriority w:val="99"/>
    <w:semiHidden/>
    <w:rsid w:val="001C5377"/>
    <w:rPr>
      <w:b/>
      <w:bCs/>
      <w:sz w:val="20"/>
      <w:szCs w:val="20"/>
    </w:rPr>
  </w:style>
  <w:style w:type="paragraph" w:styleId="BodyTextIndent">
    <w:name w:val="Body Text Indent"/>
    <w:basedOn w:val="Normal"/>
    <w:link w:val="BodyTextIndentChar"/>
    <w:rsid w:val="00A10E54"/>
    <w:pPr>
      <w:widowControl w:val="0"/>
      <w:spacing w:after="0" w:line="420" w:lineRule="exact"/>
      <w:ind w:left="709"/>
      <w:jc w:val="both"/>
    </w:pPr>
    <w:rPr>
      <w:rFonts w:ascii="Arial" w:eastAsia="Times New Roman" w:hAnsi="Arial" w:cs="Arial"/>
      <w:i/>
      <w:iCs/>
      <w:snapToGrid w:val="0"/>
      <w:szCs w:val="20"/>
    </w:rPr>
  </w:style>
  <w:style w:type="character" w:customStyle="1" w:styleId="BodyTextIndentChar">
    <w:name w:val="Body Text Indent Char"/>
    <w:basedOn w:val="DefaultParagraphFont"/>
    <w:link w:val="BodyTextIndent"/>
    <w:rsid w:val="00A10E54"/>
    <w:rPr>
      <w:rFonts w:ascii="Arial" w:eastAsia="Times New Roman" w:hAnsi="Arial" w:cs="Arial"/>
      <w:i/>
      <w:iCs/>
      <w:snapToGrid w:val="0"/>
      <w:sz w:val="24"/>
      <w:szCs w:val="20"/>
    </w:rPr>
  </w:style>
  <w:style w:type="paragraph" w:styleId="Header">
    <w:name w:val="header"/>
    <w:basedOn w:val="Normal"/>
    <w:link w:val="HeaderChar"/>
    <w:uiPriority w:val="99"/>
    <w:unhideWhenUsed/>
    <w:rsid w:val="007C1E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EFB"/>
    <w:rPr>
      <w:sz w:val="24"/>
      <w:szCs w:val="24"/>
    </w:rPr>
  </w:style>
  <w:style w:type="paragraph" w:styleId="Footer">
    <w:name w:val="footer"/>
    <w:basedOn w:val="Normal"/>
    <w:link w:val="FooterChar"/>
    <w:uiPriority w:val="99"/>
    <w:unhideWhenUsed/>
    <w:rsid w:val="007C1E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EFB"/>
    <w:rPr>
      <w:sz w:val="24"/>
      <w:szCs w:val="24"/>
    </w:rPr>
  </w:style>
  <w:style w:type="character" w:styleId="SubtleEmphasis">
    <w:name w:val="Subtle Emphasis"/>
    <w:uiPriority w:val="19"/>
    <w:rsid w:val="00BD6357"/>
    <w:rPr>
      <w:b/>
      <w:sz w:val="28"/>
      <w:szCs w:val="28"/>
    </w:rPr>
  </w:style>
  <w:style w:type="paragraph" w:styleId="FootnoteText">
    <w:name w:val="footnote text"/>
    <w:basedOn w:val="Normal"/>
    <w:link w:val="FootnoteTextChar"/>
    <w:uiPriority w:val="99"/>
    <w:semiHidden/>
    <w:unhideWhenUsed/>
    <w:rsid w:val="002277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7707"/>
    <w:rPr>
      <w:sz w:val="20"/>
      <w:szCs w:val="20"/>
    </w:rPr>
  </w:style>
  <w:style w:type="character" w:styleId="FootnoteReference">
    <w:name w:val="footnote reference"/>
    <w:basedOn w:val="DefaultParagraphFont"/>
    <w:unhideWhenUsed/>
    <w:rsid w:val="00227707"/>
    <w:rPr>
      <w:vertAlign w:val="superscript"/>
    </w:rPr>
  </w:style>
  <w:style w:type="character" w:customStyle="1" w:styleId="Heading1Char">
    <w:name w:val="Heading 1 Char"/>
    <w:basedOn w:val="DefaultParagraphFont"/>
    <w:link w:val="Heading1"/>
    <w:rsid w:val="006D6291"/>
    <w:rPr>
      <w:rFonts w:ascii="Arial" w:hAnsi="Arial"/>
      <w:b/>
      <w:sz w:val="36"/>
      <w:szCs w:val="28"/>
    </w:rPr>
  </w:style>
  <w:style w:type="character" w:customStyle="1" w:styleId="Heading2Char">
    <w:name w:val="Heading 2 Char"/>
    <w:basedOn w:val="DefaultParagraphFont"/>
    <w:link w:val="Heading2"/>
    <w:rsid w:val="00D03524"/>
    <w:rPr>
      <w:rFonts w:ascii="Arial" w:hAnsi="Arial"/>
      <w:b/>
      <w:sz w:val="28"/>
      <w:szCs w:val="28"/>
    </w:rPr>
  </w:style>
  <w:style w:type="character" w:customStyle="1" w:styleId="Heading4Char">
    <w:name w:val="Heading 4 Char"/>
    <w:basedOn w:val="DefaultParagraphFont"/>
    <w:link w:val="Heading4"/>
    <w:rsid w:val="007E392B"/>
    <w:rPr>
      <w:rFonts w:ascii="Arial" w:hAnsi="Arial"/>
      <w:b/>
      <w:sz w:val="24"/>
      <w:szCs w:val="24"/>
    </w:rPr>
  </w:style>
  <w:style w:type="character" w:customStyle="1" w:styleId="Heading3Char">
    <w:name w:val="Heading 3 Char"/>
    <w:basedOn w:val="DefaultParagraphFont"/>
    <w:link w:val="Heading3"/>
    <w:rsid w:val="006D6291"/>
    <w:rPr>
      <w:rFonts w:ascii="Arial" w:hAnsi="Arial"/>
      <w:b/>
      <w:sz w:val="24"/>
      <w:szCs w:val="32"/>
    </w:rPr>
  </w:style>
  <w:style w:type="paragraph" w:styleId="TOC1">
    <w:name w:val="toc 1"/>
    <w:basedOn w:val="Normal"/>
    <w:next w:val="Normal"/>
    <w:autoRedefine/>
    <w:uiPriority w:val="39"/>
    <w:unhideWhenUsed/>
    <w:rsid w:val="006D6291"/>
    <w:pPr>
      <w:spacing w:after="100"/>
    </w:pPr>
  </w:style>
  <w:style w:type="character" w:styleId="FollowedHyperlink">
    <w:name w:val="FollowedHyperlink"/>
    <w:basedOn w:val="DefaultParagraphFont"/>
    <w:unhideWhenUsed/>
    <w:rsid w:val="00AB7FDD"/>
    <w:rPr>
      <w:color w:val="800080" w:themeColor="followedHyperlink"/>
      <w:u w:val="single"/>
    </w:rPr>
  </w:style>
  <w:style w:type="paragraph" w:styleId="Caption">
    <w:name w:val="caption"/>
    <w:basedOn w:val="Normal"/>
    <w:next w:val="Normal"/>
    <w:autoRedefine/>
    <w:uiPriority w:val="35"/>
    <w:unhideWhenUsed/>
    <w:qFormat/>
    <w:rsid w:val="003372DD"/>
    <w:pPr>
      <w:spacing w:after="240" w:line="240" w:lineRule="auto"/>
    </w:pPr>
    <w:rPr>
      <w:bCs/>
      <w:szCs w:val="18"/>
    </w:rPr>
  </w:style>
  <w:style w:type="paragraph" w:customStyle="1" w:styleId="Tables">
    <w:name w:val="Tables"/>
    <w:basedOn w:val="Normal"/>
    <w:link w:val="TablesChar"/>
    <w:qFormat/>
    <w:rsid w:val="0012619F"/>
    <w:pPr>
      <w:spacing w:after="0" w:line="240" w:lineRule="auto"/>
    </w:pPr>
  </w:style>
  <w:style w:type="character" w:customStyle="1" w:styleId="TablesChar">
    <w:name w:val="Tables Char"/>
    <w:basedOn w:val="DefaultParagraphFont"/>
    <w:link w:val="Tables"/>
    <w:rsid w:val="0012619F"/>
    <w:rPr>
      <w:sz w:val="24"/>
      <w:szCs w:val="24"/>
    </w:rPr>
  </w:style>
  <w:style w:type="paragraph" w:styleId="TOC2">
    <w:name w:val="toc 2"/>
    <w:basedOn w:val="Normal"/>
    <w:next w:val="Normal"/>
    <w:autoRedefine/>
    <w:uiPriority w:val="39"/>
    <w:unhideWhenUsed/>
    <w:rsid w:val="00871049"/>
    <w:pPr>
      <w:spacing w:after="100"/>
      <w:ind w:left="240"/>
    </w:pPr>
  </w:style>
  <w:style w:type="paragraph" w:styleId="TOC3">
    <w:name w:val="toc 3"/>
    <w:basedOn w:val="Normal"/>
    <w:next w:val="Normal"/>
    <w:autoRedefine/>
    <w:uiPriority w:val="39"/>
    <w:unhideWhenUsed/>
    <w:rsid w:val="00871049"/>
    <w:pPr>
      <w:spacing w:after="100" w:line="259" w:lineRule="auto"/>
      <w:ind w:left="440"/>
    </w:pPr>
    <w:rPr>
      <w:rFonts w:eastAsiaTheme="minorEastAsia"/>
      <w:sz w:val="22"/>
      <w:szCs w:val="22"/>
      <w:lang w:eastAsia="en-GB"/>
    </w:rPr>
  </w:style>
  <w:style w:type="paragraph" w:styleId="TOC4">
    <w:name w:val="toc 4"/>
    <w:basedOn w:val="Normal"/>
    <w:next w:val="Normal"/>
    <w:autoRedefine/>
    <w:uiPriority w:val="39"/>
    <w:unhideWhenUsed/>
    <w:rsid w:val="00871049"/>
    <w:pPr>
      <w:spacing w:after="100" w:line="259" w:lineRule="auto"/>
      <w:ind w:left="660"/>
    </w:pPr>
    <w:rPr>
      <w:rFonts w:eastAsiaTheme="minorEastAsia"/>
      <w:sz w:val="22"/>
      <w:szCs w:val="22"/>
      <w:lang w:eastAsia="en-GB"/>
    </w:rPr>
  </w:style>
  <w:style w:type="paragraph" w:styleId="TOC5">
    <w:name w:val="toc 5"/>
    <w:basedOn w:val="Normal"/>
    <w:next w:val="Normal"/>
    <w:autoRedefine/>
    <w:uiPriority w:val="39"/>
    <w:unhideWhenUsed/>
    <w:rsid w:val="00871049"/>
    <w:pPr>
      <w:spacing w:after="100" w:line="259" w:lineRule="auto"/>
      <w:ind w:left="880"/>
    </w:pPr>
    <w:rPr>
      <w:rFonts w:eastAsiaTheme="minorEastAsia"/>
      <w:sz w:val="22"/>
      <w:szCs w:val="22"/>
      <w:lang w:eastAsia="en-GB"/>
    </w:rPr>
  </w:style>
  <w:style w:type="paragraph" w:styleId="TOC6">
    <w:name w:val="toc 6"/>
    <w:basedOn w:val="Normal"/>
    <w:next w:val="Normal"/>
    <w:autoRedefine/>
    <w:uiPriority w:val="39"/>
    <w:unhideWhenUsed/>
    <w:rsid w:val="00871049"/>
    <w:pPr>
      <w:spacing w:after="100" w:line="259" w:lineRule="auto"/>
      <w:ind w:left="1100"/>
    </w:pPr>
    <w:rPr>
      <w:rFonts w:eastAsiaTheme="minorEastAsia"/>
      <w:sz w:val="22"/>
      <w:szCs w:val="22"/>
      <w:lang w:eastAsia="en-GB"/>
    </w:rPr>
  </w:style>
  <w:style w:type="paragraph" w:styleId="TOC7">
    <w:name w:val="toc 7"/>
    <w:basedOn w:val="Normal"/>
    <w:next w:val="Normal"/>
    <w:autoRedefine/>
    <w:uiPriority w:val="39"/>
    <w:unhideWhenUsed/>
    <w:rsid w:val="00871049"/>
    <w:pPr>
      <w:spacing w:after="100" w:line="259" w:lineRule="auto"/>
      <w:ind w:left="1320"/>
    </w:pPr>
    <w:rPr>
      <w:rFonts w:eastAsiaTheme="minorEastAsia"/>
      <w:sz w:val="22"/>
      <w:szCs w:val="22"/>
      <w:lang w:eastAsia="en-GB"/>
    </w:rPr>
  </w:style>
  <w:style w:type="paragraph" w:styleId="TOC8">
    <w:name w:val="toc 8"/>
    <w:basedOn w:val="Normal"/>
    <w:next w:val="Normal"/>
    <w:autoRedefine/>
    <w:uiPriority w:val="39"/>
    <w:unhideWhenUsed/>
    <w:rsid w:val="00871049"/>
    <w:pPr>
      <w:spacing w:after="100" w:line="259" w:lineRule="auto"/>
      <w:ind w:left="1540"/>
    </w:pPr>
    <w:rPr>
      <w:rFonts w:eastAsiaTheme="minorEastAsia"/>
      <w:sz w:val="22"/>
      <w:szCs w:val="22"/>
      <w:lang w:eastAsia="en-GB"/>
    </w:rPr>
  </w:style>
  <w:style w:type="paragraph" w:styleId="TOC9">
    <w:name w:val="toc 9"/>
    <w:basedOn w:val="Normal"/>
    <w:next w:val="Normal"/>
    <w:autoRedefine/>
    <w:uiPriority w:val="39"/>
    <w:unhideWhenUsed/>
    <w:rsid w:val="00871049"/>
    <w:pPr>
      <w:spacing w:after="100" w:line="259" w:lineRule="auto"/>
      <w:ind w:left="1760"/>
    </w:pPr>
    <w:rPr>
      <w:rFonts w:eastAsiaTheme="minorEastAsia"/>
      <w:sz w:val="22"/>
      <w:szCs w:val="22"/>
      <w:lang w:eastAsia="en-GB"/>
    </w:rPr>
  </w:style>
  <w:style w:type="paragraph" w:styleId="EndnoteText">
    <w:name w:val="endnote text"/>
    <w:basedOn w:val="Normal"/>
    <w:link w:val="EndnoteTextChar"/>
    <w:semiHidden/>
    <w:unhideWhenUsed/>
    <w:rsid w:val="009C3304"/>
    <w:pPr>
      <w:spacing w:after="0" w:line="240" w:lineRule="auto"/>
    </w:pPr>
    <w:rPr>
      <w:sz w:val="20"/>
      <w:szCs w:val="20"/>
    </w:rPr>
  </w:style>
  <w:style w:type="character" w:customStyle="1" w:styleId="EndnoteTextChar">
    <w:name w:val="Endnote Text Char"/>
    <w:basedOn w:val="DefaultParagraphFont"/>
    <w:link w:val="EndnoteText"/>
    <w:semiHidden/>
    <w:rsid w:val="009C3304"/>
    <w:rPr>
      <w:sz w:val="20"/>
      <w:szCs w:val="20"/>
    </w:rPr>
  </w:style>
  <w:style w:type="character" w:styleId="EndnoteReference">
    <w:name w:val="endnote reference"/>
    <w:basedOn w:val="DefaultParagraphFont"/>
    <w:semiHidden/>
    <w:unhideWhenUsed/>
    <w:rsid w:val="009C3304"/>
    <w:rPr>
      <w:vertAlign w:val="superscript"/>
    </w:rPr>
  </w:style>
  <w:style w:type="character" w:customStyle="1" w:styleId="UnresolvedMention1">
    <w:name w:val="Unresolved Mention1"/>
    <w:basedOn w:val="DefaultParagraphFont"/>
    <w:uiPriority w:val="99"/>
    <w:semiHidden/>
    <w:unhideWhenUsed/>
    <w:rsid w:val="00451578"/>
    <w:rPr>
      <w:color w:val="605E5C"/>
      <w:shd w:val="clear" w:color="auto" w:fill="E1DFDD"/>
    </w:rPr>
  </w:style>
  <w:style w:type="paragraph" w:styleId="NormalWeb">
    <w:name w:val="Normal (Web)"/>
    <w:basedOn w:val="Normal"/>
    <w:uiPriority w:val="99"/>
    <w:unhideWhenUsed/>
    <w:rsid w:val="00B07919"/>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UnresolvedMention2">
    <w:name w:val="Unresolved Mention2"/>
    <w:basedOn w:val="DefaultParagraphFont"/>
    <w:uiPriority w:val="99"/>
    <w:semiHidden/>
    <w:unhideWhenUsed/>
    <w:rsid w:val="006C5E44"/>
    <w:rPr>
      <w:color w:val="605E5C"/>
      <w:shd w:val="clear" w:color="auto" w:fill="E1DFDD"/>
    </w:rPr>
  </w:style>
  <w:style w:type="paragraph" w:styleId="TOCHeading">
    <w:name w:val="TOC Heading"/>
    <w:basedOn w:val="Heading1"/>
    <w:next w:val="Normal"/>
    <w:uiPriority w:val="39"/>
    <w:unhideWhenUsed/>
    <w:rsid w:val="002750A0"/>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RiskAssessment">
    <w:name w:val="Risk Assessment"/>
    <w:basedOn w:val="Normal"/>
    <w:link w:val="RiskAssessmentChar"/>
    <w:qFormat/>
    <w:rsid w:val="003F1F1D"/>
    <w:pPr>
      <w:spacing w:after="0" w:line="240" w:lineRule="auto"/>
    </w:pPr>
  </w:style>
  <w:style w:type="character" w:customStyle="1" w:styleId="RiskAssessmentChar">
    <w:name w:val="Risk Assessment Char"/>
    <w:basedOn w:val="DefaultParagraphFont"/>
    <w:link w:val="RiskAssessment"/>
    <w:rsid w:val="003F1F1D"/>
    <w:rPr>
      <w:sz w:val="24"/>
      <w:szCs w:val="24"/>
    </w:rPr>
  </w:style>
  <w:style w:type="paragraph" w:customStyle="1" w:styleId="Keywords">
    <w:name w:val="Keywords"/>
    <w:basedOn w:val="Normal"/>
    <w:link w:val="KeywordsChar"/>
    <w:rsid w:val="00717D3C"/>
    <w:rPr>
      <w:rFonts w:ascii="Arial" w:hAnsi="Arial" w:cs="Arial"/>
    </w:rPr>
  </w:style>
  <w:style w:type="character" w:customStyle="1" w:styleId="KeywordsChar">
    <w:name w:val="Keywords Char"/>
    <w:basedOn w:val="DefaultParagraphFont"/>
    <w:link w:val="Keywords"/>
    <w:rsid w:val="00717D3C"/>
    <w:rPr>
      <w:rFonts w:ascii="Arial" w:hAnsi="Arial" w:cs="Arial"/>
      <w:sz w:val="24"/>
      <w:szCs w:val="24"/>
    </w:rPr>
  </w:style>
  <w:style w:type="paragraph" w:customStyle="1" w:styleId="Default">
    <w:name w:val="Default"/>
    <w:rsid w:val="002F2031"/>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BB0DF3"/>
    <w:rPr>
      <w:color w:val="605E5C"/>
      <w:shd w:val="clear" w:color="auto" w:fill="E1DFDD"/>
    </w:rPr>
  </w:style>
  <w:style w:type="character" w:customStyle="1" w:styleId="apple-tab-span">
    <w:name w:val="apple-tab-span"/>
    <w:basedOn w:val="DefaultParagraphFont"/>
    <w:rsid w:val="00323851"/>
  </w:style>
  <w:style w:type="table" w:customStyle="1" w:styleId="TableGrid1">
    <w:name w:val="Table Grid1"/>
    <w:basedOn w:val="TableNormal"/>
    <w:next w:val="TableGrid"/>
    <w:uiPriority w:val="59"/>
    <w:rsid w:val="00323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323851"/>
    <w:rPr>
      <w:i/>
      <w:iCs/>
    </w:rPr>
  </w:style>
  <w:style w:type="paragraph" w:styleId="List">
    <w:name w:val="List"/>
    <w:basedOn w:val="Normal"/>
    <w:unhideWhenUsed/>
    <w:rsid w:val="00323851"/>
    <w:pPr>
      <w:ind w:left="283" w:hanging="283"/>
      <w:contextualSpacing/>
    </w:pPr>
    <w:rPr>
      <w:rFonts w:cstheme="minorBidi"/>
    </w:rPr>
  </w:style>
  <w:style w:type="character" w:styleId="Strong">
    <w:name w:val="Strong"/>
    <w:aliases w:val="Code"/>
    <w:uiPriority w:val="22"/>
    <w:qFormat/>
    <w:rsid w:val="0032385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326238">
      <w:bodyDiv w:val="1"/>
      <w:marLeft w:val="0"/>
      <w:marRight w:val="0"/>
      <w:marTop w:val="0"/>
      <w:marBottom w:val="0"/>
      <w:divBdr>
        <w:top w:val="none" w:sz="0" w:space="0" w:color="auto"/>
        <w:left w:val="none" w:sz="0" w:space="0" w:color="auto"/>
        <w:bottom w:val="none" w:sz="0" w:space="0" w:color="auto"/>
        <w:right w:val="none" w:sz="0" w:space="0" w:color="auto"/>
      </w:divBdr>
    </w:div>
    <w:div w:id="540751762">
      <w:bodyDiv w:val="1"/>
      <w:marLeft w:val="0"/>
      <w:marRight w:val="0"/>
      <w:marTop w:val="0"/>
      <w:marBottom w:val="0"/>
      <w:divBdr>
        <w:top w:val="none" w:sz="0" w:space="0" w:color="auto"/>
        <w:left w:val="none" w:sz="0" w:space="0" w:color="auto"/>
        <w:bottom w:val="none" w:sz="0" w:space="0" w:color="auto"/>
        <w:right w:val="none" w:sz="0" w:space="0" w:color="auto"/>
      </w:divBdr>
    </w:div>
    <w:div w:id="798760197">
      <w:bodyDiv w:val="1"/>
      <w:marLeft w:val="0"/>
      <w:marRight w:val="0"/>
      <w:marTop w:val="0"/>
      <w:marBottom w:val="0"/>
      <w:divBdr>
        <w:top w:val="none" w:sz="0" w:space="0" w:color="auto"/>
        <w:left w:val="none" w:sz="0" w:space="0" w:color="auto"/>
        <w:bottom w:val="none" w:sz="0" w:space="0" w:color="auto"/>
        <w:right w:val="none" w:sz="0" w:space="0" w:color="auto"/>
      </w:divBdr>
    </w:div>
    <w:div w:id="1105802874">
      <w:bodyDiv w:val="1"/>
      <w:marLeft w:val="0"/>
      <w:marRight w:val="0"/>
      <w:marTop w:val="0"/>
      <w:marBottom w:val="0"/>
      <w:divBdr>
        <w:top w:val="none" w:sz="0" w:space="0" w:color="auto"/>
        <w:left w:val="none" w:sz="0" w:space="0" w:color="auto"/>
        <w:bottom w:val="none" w:sz="0" w:space="0" w:color="auto"/>
        <w:right w:val="none" w:sz="0" w:space="0" w:color="auto"/>
      </w:divBdr>
    </w:div>
    <w:div w:id="1551577464">
      <w:bodyDiv w:val="1"/>
      <w:marLeft w:val="0"/>
      <w:marRight w:val="0"/>
      <w:marTop w:val="0"/>
      <w:marBottom w:val="0"/>
      <w:divBdr>
        <w:top w:val="none" w:sz="0" w:space="0" w:color="auto"/>
        <w:left w:val="none" w:sz="0" w:space="0" w:color="auto"/>
        <w:bottom w:val="none" w:sz="0" w:space="0" w:color="auto"/>
        <w:right w:val="none" w:sz="0" w:space="0" w:color="auto"/>
      </w:divBdr>
    </w:div>
    <w:div w:id="1610820562">
      <w:bodyDiv w:val="1"/>
      <w:marLeft w:val="0"/>
      <w:marRight w:val="0"/>
      <w:marTop w:val="0"/>
      <w:marBottom w:val="0"/>
      <w:divBdr>
        <w:top w:val="none" w:sz="0" w:space="0" w:color="auto"/>
        <w:left w:val="none" w:sz="0" w:space="0" w:color="auto"/>
        <w:bottom w:val="none" w:sz="0" w:space="0" w:color="auto"/>
        <w:right w:val="none" w:sz="0" w:space="0" w:color="auto"/>
      </w:divBdr>
    </w:div>
    <w:div w:id="196700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1.jpeg"/><Relationship Id="rId104"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docs.arduino.cc/hardware/uno-rev3/" TargetMode="External"/><Relationship Id="rId40" Type="http://schemas.openxmlformats.org/officeDocument/2006/relationships/image" Target="media/image30.emf"/><Relationship Id="rId102"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101"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10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103" Type="http://schemas.openxmlformats.org/officeDocument/2006/relationships/image" Target="media/image33.jpeg"/><Relationship Id="rId20" Type="http://schemas.openxmlformats.org/officeDocument/2006/relationships/image" Target="media/image11.png"/><Relationship Id="rId41"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E5F8D-E3D2-4EB0-945F-49CCA043D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11594</TotalTime>
  <Pages>14</Pages>
  <Words>3623</Words>
  <Characters>20653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David Pugh</Manager>
  <Company>University of York</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Godfree;Chemistry Teaching Laboratories</dc:creator>
  <cp:keywords/>
  <dc:description/>
  <cp:lastModifiedBy>David Pugh</cp:lastModifiedBy>
  <cp:revision>73</cp:revision>
  <cp:lastPrinted>2025-09-10T08:23:00Z</cp:lastPrinted>
  <dcterms:created xsi:type="dcterms:W3CDTF">2022-09-15T19:24:00Z</dcterms:created>
  <dcterms:modified xsi:type="dcterms:W3CDTF">2026-04-02T13:50:00Z</dcterms:modified>
</cp:coreProperties>
</file>