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F560D" w14:textId="77777777" w:rsidR="00B25695" w:rsidRDefault="00061A4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PILIHAN GANDA</w:t>
      </w:r>
    </w:p>
    <w:tbl>
      <w:tblPr>
        <w:tblStyle w:val="TableGrid"/>
        <w:tblW w:w="2146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72"/>
        <w:gridCol w:w="6434"/>
        <w:gridCol w:w="2694"/>
        <w:gridCol w:w="2693"/>
        <w:gridCol w:w="2693"/>
        <w:gridCol w:w="2552"/>
        <w:gridCol w:w="2409"/>
        <w:gridCol w:w="1418"/>
      </w:tblGrid>
      <w:tr w:rsidR="00061A45" w14:paraId="2FE4F275" w14:textId="77777777" w:rsidTr="00487626">
        <w:tc>
          <w:tcPr>
            <w:tcW w:w="572" w:type="dxa"/>
            <w:vAlign w:val="center"/>
          </w:tcPr>
          <w:p w14:paraId="3B44F176" w14:textId="77777777" w:rsidR="00B25695" w:rsidRDefault="00061A4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6434" w:type="dxa"/>
            <w:vAlign w:val="center"/>
          </w:tcPr>
          <w:p w14:paraId="5EF0134F" w14:textId="77777777" w:rsidR="00B25695" w:rsidRDefault="00061A4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SOAL</w:t>
            </w:r>
          </w:p>
        </w:tc>
        <w:tc>
          <w:tcPr>
            <w:tcW w:w="2694" w:type="dxa"/>
            <w:vAlign w:val="center"/>
          </w:tcPr>
          <w:p w14:paraId="3B219691" w14:textId="77777777" w:rsidR="00B25695" w:rsidRDefault="00061A4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JAWABAN A</w:t>
            </w:r>
          </w:p>
        </w:tc>
        <w:tc>
          <w:tcPr>
            <w:tcW w:w="2693" w:type="dxa"/>
            <w:vAlign w:val="center"/>
          </w:tcPr>
          <w:p w14:paraId="1299FC7D" w14:textId="77777777" w:rsidR="00B25695" w:rsidRDefault="00061A4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JAWABAN B</w:t>
            </w:r>
          </w:p>
        </w:tc>
        <w:tc>
          <w:tcPr>
            <w:tcW w:w="2693" w:type="dxa"/>
            <w:vAlign w:val="center"/>
          </w:tcPr>
          <w:p w14:paraId="387809A6" w14:textId="77777777" w:rsidR="00B25695" w:rsidRDefault="00061A4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JAWABAN C</w:t>
            </w:r>
          </w:p>
        </w:tc>
        <w:tc>
          <w:tcPr>
            <w:tcW w:w="2552" w:type="dxa"/>
            <w:vAlign w:val="center"/>
          </w:tcPr>
          <w:p w14:paraId="7016EEA8" w14:textId="77777777" w:rsidR="00B25695" w:rsidRDefault="00061A4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JAWABAN D</w:t>
            </w:r>
          </w:p>
        </w:tc>
        <w:tc>
          <w:tcPr>
            <w:tcW w:w="2409" w:type="dxa"/>
            <w:vAlign w:val="center"/>
          </w:tcPr>
          <w:p w14:paraId="3ACE9C91" w14:textId="77777777" w:rsidR="00B25695" w:rsidRDefault="00061A4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JAWABAN E</w:t>
            </w:r>
          </w:p>
        </w:tc>
        <w:tc>
          <w:tcPr>
            <w:tcW w:w="1418" w:type="dxa"/>
            <w:vAlign w:val="center"/>
          </w:tcPr>
          <w:p w14:paraId="23593221" w14:textId="77777777" w:rsidR="00B25695" w:rsidRDefault="00061A4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JAWABAN BENAR</w:t>
            </w:r>
          </w:p>
        </w:tc>
      </w:tr>
      <w:tr w:rsidR="00061A45" w14:paraId="58594BCC" w14:textId="77777777" w:rsidTr="00487626">
        <w:tc>
          <w:tcPr>
            <w:tcW w:w="572" w:type="dxa"/>
          </w:tcPr>
          <w:p w14:paraId="7D363D81" w14:textId="77777777" w:rsidR="00B25695" w:rsidRDefault="00061A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34" w:type="dxa"/>
          </w:tcPr>
          <w:p w14:paraId="24E27740" w14:textId="77777777" w:rsidR="00B25695" w:rsidRDefault="00061A45">
            <w:pPr>
              <w:rPr>
                <w:lang w:val="en-US"/>
              </w:rPr>
            </w:pPr>
            <w:r>
              <w:rPr>
                <w:lang w:val="en-US"/>
              </w:rPr>
              <w:t>Masyarakat saat ini mulai menyukai berbagai jenis produk kerajinan dari bahan alam, yang bukan merupakan bahan alam adalah  ....</w:t>
            </w:r>
          </w:p>
        </w:tc>
        <w:tc>
          <w:tcPr>
            <w:tcW w:w="2694" w:type="dxa"/>
          </w:tcPr>
          <w:p w14:paraId="1F058F9E" w14:textId="77777777" w:rsidR="00B25695" w:rsidRDefault="00061A45">
            <w:pPr>
              <w:rPr>
                <w:lang w:val="en-US"/>
              </w:rPr>
            </w:pPr>
            <w:r>
              <w:t>Batu, kayu, logam</w:t>
            </w:r>
          </w:p>
        </w:tc>
        <w:tc>
          <w:tcPr>
            <w:tcW w:w="2693" w:type="dxa"/>
          </w:tcPr>
          <w:p w14:paraId="3363712C" w14:textId="77777777" w:rsidR="00B25695" w:rsidRDefault="00061A45">
            <w:pPr>
              <w:rPr>
                <w:lang w:val="en-US"/>
              </w:rPr>
            </w:pPr>
            <w:r>
              <w:t>Batu, tanah liat, kayu</w:t>
            </w:r>
          </w:p>
        </w:tc>
        <w:tc>
          <w:tcPr>
            <w:tcW w:w="2693" w:type="dxa"/>
          </w:tcPr>
          <w:p w14:paraId="08F9777C" w14:textId="77777777" w:rsidR="00B25695" w:rsidRDefault="00061A45">
            <w:pPr>
              <w:rPr>
                <w:lang w:val="en-US"/>
              </w:rPr>
            </w:pPr>
            <w:r>
              <w:t>Batu, tanah liat, logam</w:t>
            </w:r>
          </w:p>
        </w:tc>
        <w:tc>
          <w:tcPr>
            <w:tcW w:w="2552" w:type="dxa"/>
          </w:tcPr>
          <w:p w14:paraId="656982FF" w14:textId="77777777" w:rsidR="00B25695" w:rsidRDefault="00061A45">
            <w:pPr>
              <w:pStyle w:val="NoSpacing"/>
              <w:tabs>
                <w:tab w:val="left" w:pos="426"/>
                <w:tab w:val="left" w:pos="2835"/>
                <w:tab w:val="left" w:pos="5103"/>
                <w:tab w:val="left" w:pos="7513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Batu, logam, </w:t>
            </w:r>
            <w:r>
              <w:rPr>
                <w:sz w:val="22"/>
                <w:szCs w:val="22"/>
                <w:lang w:val="en-US"/>
              </w:rPr>
              <w:t>Sampah</w:t>
            </w:r>
          </w:p>
        </w:tc>
        <w:tc>
          <w:tcPr>
            <w:tcW w:w="2409" w:type="dxa"/>
          </w:tcPr>
          <w:p w14:paraId="1BD35E42" w14:textId="77777777" w:rsidR="00B25695" w:rsidRDefault="00061A45">
            <w:pPr>
              <w:pStyle w:val="NoSpacing"/>
              <w:tabs>
                <w:tab w:val="left" w:pos="426"/>
                <w:tab w:val="left" w:pos="2835"/>
                <w:tab w:val="left" w:pos="5103"/>
                <w:tab w:val="left" w:pos="751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Batu, logam, Plastik</w:t>
            </w:r>
          </w:p>
        </w:tc>
        <w:tc>
          <w:tcPr>
            <w:tcW w:w="1418" w:type="dxa"/>
          </w:tcPr>
          <w:p w14:paraId="16D3D9DA" w14:textId="77777777" w:rsidR="00B25695" w:rsidRDefault="00061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061A45" w14:paraId="7CFFFB85" w14:textId="77777777" w:rsidTr="00487626">
        <w:tc>
          <w:tcPr>
            <w:tcW w:w="572" w:type="dxa"/>
          </w:tcPr>
          <w:p w14:paraId="74BDB583" w14:textId="77777777" w:rsidR="00B25695" w:rsidRDefault="00061A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34" w:type="dxa"/>
          </w:tcPr>
          <w:p w14:paraId="2CE94BB7" w14:textId="77777777" w:rsidR="00B25695" w:rsidRDefault="00061A45">
            <w:pPr>
              <w:rPr>
                <w:lang w:val="en-US"/>
              </w:rPr>
            </w:pPr>
            <w:r>
              <w:rPr>
                <w:lang w:val="en-US"/>
              </w:rPr>
              <w:t>Perhatikan gambar berikut</w:t>
            </w:r>
          </w:p>
          <w:p w14:paraId="0D0A7F54" w14:textId="77777777" w:rsidR="00B25695" w:rsidRDefault="00B25695">
            <w:pPr>
              <w:rPr>
                <w:lang w:val="en-US"/>
              </w:rPr>
            </w:pPr>
          </w:p>
          <w:p w14:paraId="66C376CE" w14:textId="77777777" w:rsidR="00B25695" w:rsidRDefault="00061A4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D60CE0" wp14:editId="568B6686">
                  <wp:extent cx="2561968" cy="143829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508" cy="144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B1AD00" w14:textId="77777777" w:rsidR="00B25695" w:rsidRDefault="00B25695">
            <w:pPr>
              <w:rPr>
                <w:lang w:val="en-US"/>
              </w:rPr>
            </w:pPr>
          </w:p>
          <w:p w14:paraId="0246D5FC" w14:textId="77777777" w:rsidR="00B25695" w:rsidRDefault="00061A45">
            <w:pPr>
              <w:rPr>
                <w:lang w:val="en-US"/>
              </w:rPr>
            </w:pPr>
            <w:r>
              <w:rPr>
                <w:lang w:val="en-US"/>
              </w:rPr>
              <w:t>Berasal dari daerah manakah tarian di atas?</w:t>
            </w:r>
          </w:p>
          <w:p w14:paraId="728BD71F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79C8B167" w14:textId="77777777" w:rsidR="00B25695" w:rsidRDefault="00061A45">
            <w:pPr>
              <w:rPr>
                <w:lang w:val="en-US"/>
              </w:rPr>
            </w:pPr>
            <w:r>
              <w:rPr>
                <w:lang w:val="en-US"/>
              </w:rPr>
              <w:t>Jawa Timur</w:t>
            </w:r>
            <w:bookmarkStart w:id="0" w:name="_GoBack"/>
            <w:bookmarkEnd w:id="0"/>
          </w:p>
        </w:tc>
        <w:tc>
          <w:tcPr>
            <w:tcW w:w="2693" w:type="dxa"/>
          </w:tcPr>
          <w:p w14:paraId="234AB7FA" w14:textId="77777777" w:rsidR="00B25695" w:rsidRDefault="00061A45">
            <w:pPr>
              <w:rPr>
                <w:lang w:val="en-US"/>
              </w:rPr>
            </w:pPr>
            <w:r>
              <w:rPr>
                <w:lang w:val="en-US"/>
              </w:rPr>
              <w:t>Maluku</w:t>
            </w:r>
          </w:p>
        </w:tc>
        <w:tc>
          <w:tcPr>
            <w:tcW w:w="2693" w:type="dxa"/>
          </w:tcPr>
          <w:p w14:paraId="0480B988" w14:textId="77777777" w:rsidR="00B25695" w:rsidRDefault="00061A45">
            <w:pPr>
              <w:rPr>
                <w:lang w:val="en-US"/>
              </w:rPr>
            </w:pPr>
            <w:r>
              <w:rPr>
                <w:lang w:val="en-US"/>
              </w:rPr>
              <w:t>Sumatera Barat</w:t>
            </w:r>
          </w:p>
        </w:tc>
        <w:tc>
          <w:tcPr>
            <w:tcW w:w="2552" w:type="dxa"/>
          </w:tcPr>
          <w:p w14:paraId="595A435D" w14:textId="77777777" w:rsidR="00B25695" w:rsidRDefault="00061A45">
            <w:pPr>
              <w:rPr>
                <w:lang w:val="en-US"/>
              </w:rPr>
            </w:pPr>
            <w:r>
              <w:rPr>
                <w:lang w:val="en-US"/>
              </w:rPr>
              <w:t>Sumatera Selatan</w:t>
            </w:r>
          </w:p>
        </w:tc>
        <w:tc>
          <w:tcPr>
            <w:tcW w:w="2409" w:type="dxa"/>
          </w:tcPr>
          <w:p w14:paraId="76D72006" w14:textId="77777777" w:rsidR="00B25695" w:rsidRDefault="00061A45">
            <w:pPr>
              <w:rPr>
                <w:lang w:val="en-US"/>
              </w:rPr>
            </w:pPr>
            <w:r>
              <w:rPr>
                <w:lang w:val="en-US"/>
              </w:rPr>
              <w:t>Aceh</w:t>
            </w:r>
          </w:p>
        </w:tc>
        <w:tc>
          <w:tcPr>
            <w:tcW w:w="1418" w:type="dxa"/>
          </w:tcPr>
          <w:p w14:paraId="35F46CD5" w14:textId="77777777" w:rsidR="00B25695" w:rsidRDefault="00061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061A45" w14:paraId="1EBFAA1B" w14:textId="77777777" w:rsidTr="00487626">
        <w:tc>
          <w:tcPr>
            <w:tcW w:w="572" w:type="dxa"/>
          </w:tcPr>
          <w:p w14:paraId="03611CD9" w14:textId="77777777" w:rsidR="00B25695" w:rsidRDefault="00061A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34" w:type="dxa"/>
          </w:tcPr>
          <w:p w14:paraId="3F9C6A4D" w14:textId="7B4AF297" w:rsidR="00B25695" w:rsidRDefault="00487626">
            <w:pPr>
              <w:rPr>
                <w:lang w:val="en-US"/>
              </w:rPr>
            </w:pPr>
            <w:r>
              <w:rPr>
                <w:lang w:val="en-US"/>
              </w:rPr>
              <w:t xml:space="preserve">Contoh soal teks </w:t>
            </w:r>
            <w:r w:rsidRPr="00487626">
              <w:rPr>
                <w:i/>
                <w:iCs/>
                <w:lang w:val="en-US"/>
              </w:rPr>
              <w:t>miring</w:t>
            </w:r>
            <w:r>
              <w:rPr>
                <w:lang w:val="en-US"/>
              </w:rPr>
              <w:t xml:space="preserve">, </w:t>
            </w:r>
            <w:r w:rsidRPr="00487626">
              <w:rPr>
                <w:b/>
                <w:bCs/>
                <w:lang w:val="en-US"/>
              </w:rPr>
              <w:t>tebal</w:t>
            </w:r>
            <w:r>
              <w:rPr>
                <w:lang w:val="en-US"/>
              </w:rPr>
              <w:t xml:space="preserve">, </w:t>
            </w:r>
            <w:r w:rsidRPr="00487626">
              <w:rPr>
                <w:u w:val="single"/>
                <w:lang w:val="en-US"/>
              </w:rPr>
              <w:t>garis bawah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694" w:type="dxa"/>
          </w:tcPr>
          <w:p w14:paraId="4C736CA5" w14:textId="77777777" w:rsidR="00B25695" w:rsidRDefault="00487626">
            <w:pPr>
              <w:rPr>
                <w:lang w:val="en-US"/>
              </w:rPr>
            </w:pPr>
            <w:r>
              <w:rPr>
                <w:lang w:val="en-US"/>
              </w:rPr>
              <w:t>Contoh jawaban gambar</w:t>
            </w:r>
          </w:p>
          <w:p w14:paraId="28738250" w14:textId="77777777" w:rsidR="00487626" w:rsidRDefault="0048762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4B06D7" wp14:editId="2C53DDDF">
                  <wp:extent cx="1573530" cy="1115060"/>
                  <wp:effectExtent l="0" t="0" r="762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gbenz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111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6F206" w14:textId="07A02228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797DC70F" w14:textId="77777777" w:rsidR="00487626" w:rsidRDefault="00487626">
            <w:pPr>
              <w:rPr>
                <w:lang w:val="en-US"/>
              </w:rPr>
            </w:pPr>
          </w:p>
          <w:p w14:paraId="159FB928" w14:textId="656FBAF3" w:rsidR="00B25695" w:rsidRDefault="0048762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A63E781" wp14:editId="35B4F091">
                  <wp:extent cx="1573530" cy="1115060"/>
                  <wp:effectExtent l="0" t="0" r="762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gbenz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111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2B8EF971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27042996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65BC288C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7E6C6084" w14:textId="77777777" w:rsidR="00B25695" w:rsidRDefault="00B25695">
            <w:pPr>
              <w:jc w:val="center"/>
              <w:rPr>
                <w:lang w:val="en-US"/>
              </w:rPr>
            </w:pPr>
          </w:p>
        </w:tc>
      </w:tr>
      <w:tr w:rsidR="00061A45" w14:paraId="79F2DA5D" w14:textId="77777777" w:rsidTr="00487626">
        <w:tc>
          <w:tcPr>
            <w:tcW w:w="572" w:type="dxa"/>
          </w:tcPr>
          <w:p w14:paraId="39ED94EB" w14:textId="031BE37E" w:rsidR="00B25695" w:rsidRDefault="00061A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434" w:type="dxa"/>
          </w:tcPr>
          <w:p w14:paraId="6A76BD4E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6849538B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016DF26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87BA4F8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6A74BB12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1B39A0D8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0CDC4940" w14:textId="77777777" w:rsidR="00B25695" w:rsidRDefault="00B25695">
            <w:pPr>
              <w:jc w:val="center"/>
              <w:rPr>
                <w:lang w:val="en-US"/>
              </w:rPr>
            </w:pPr>
          </w:p>
        </w:tc>
      </w:tr>
      <w:tr w:rsidR="00061A45" w14:paraId="66825E28" w14:textId="77777777" w:rsidTr="00487626">
        <w:tc>
          <w:tcPr>
            <w:tcW w:w="572" w:type="dxa"/>
          </w:tcPr>
          <w:p w14:paraId="74B011E0" w14:textId="77777777" w:rsidR="00B25695" w:rsidRDefault="00061A4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34" w:type="dxa"/>
          </w:tcPr>
          <w:p w14:paraId="21AAB464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2CD7171A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529E11D1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151E62CF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49C1578C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1948601E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089C129A" w14:textId="77777777" w:rsidR="00B25695" w:rsidRDefault="00B25695">
            <w:pPr>
              <w:jc w:val="center"/>
              <w:rPr>
                <w:lang w:val="en-US"/>
              </w:rPr>
            </w:pPr>
          </w:p>
        </w:tc>
      </w:tr>
      <w:tr w:rsidR="00061A45" w14:paraId="7D362D7A" w14:textId="77777777" w:rsidTr="00487626">
        <w:tc>
          <w:tcPr>
            <w:tcW w:w="572" w:type="dxa"/>
          </w:tcPr>
          <w:p w14:paraId="326317EC" w14:textId="77777777" w:rsidR="00B25695" w:rsidRDefault="00061A4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434" w:type="dxa"/>
          </w:tcPr>
          <w:p w14:paraId="1E998816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0306752F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29CA409A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4F1D1416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29986D0E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579C7C7D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960AF6A" w14:textId="77777777" w:rsidR="00B25695" w:rsidRDefault="00B25695">
            <w:pPr>
              <w:jc w:val="center"/>
              <w:rPr>
                <w:lang w:val="en-US"/>
              </w:rPr>
            </w:pPr>
          </w:p>
        </w:tc>
      </w:tr>
      <w:tr w:rsidR="00061A45" w14:paraId="2ACA9B47" w14:textId="77777777" w:rsidTr="00487626">
        <w:tc>
          <w:tcPr>
            <w:tcW w:w="572" w:type="dxa"/>
          </w:tcPr>
          <w:p w14:paraId="227B9576" w14:textId="77777777" w:rsidR="00B25695" w:rsidRDefault="00061A4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434" w:type="dxa"/>
          </w:tcPr>
          <w:p w14:paraId="7A219852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75DD746D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4BC87681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47704E8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45043483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4D5F6593" w14:textId="77777777" w:rsidR="00B25695" w:rsidRDefault="00B25695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5FC88607" w14:textId="77777777" w:rsidR="00B25695" w:rsidRDefault="00B25695">
            <w:pPr>
              <w:jc w:val="center"/>
              <w:rPr>
                <w:lang w:val="en-US"/>
              </w:rPr>
            </w:pPr>
          </w:p>
        </w:tc>
      </w:tr>
      <w:tr w:rsidR="00487626" w14:paraId="20ABF1F1" w14:textId="77777777" w:rsidTr="00487626">
        <w:tc>
          <w:tcPr>
            <w:tcW w:w="572" w:type="dxa"/>
          </w:tcPr>
          <w:p w14:paraId="4E108ED8" w14:textId="23136CE5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434" w:type="dxa"/>
          </w:tcPr>
          <w:p w14:paraId="6C44E47C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29FE5818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1D864BB1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441276E7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13685F33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2618F4DB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6763A6B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391EA9A6" w14:textId="77777777" w:rsidTr="00487626">
        <w:tc>
          <w:tcPr>
            <w:tcW w:w="572" w:type="dxa"/>
          </w:tcPr>
          <w:p w14:paraId="1EF133D3" w14:textId="3B455666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434" w:type="dxa"/>
          </w:tcPr>
          <w:p w14:paraId="265DF826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7E05A31E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94FA385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F40F544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3A0E0446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46C6D1B6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54681C9E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29259ED8" w14:textId="77777777" w:rsidTr="00487626">
        <w:tc>
          <w:tcPr>
            <w:tcW w:w="572" w:type="dxa"/>
          </w:tcPr>
          <w:p w14:paraId="1500D49D" w14:textId="6E104C49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434" w:type="dxa"/>
          </w:tcPr>
          <w:p w14:paraId="5BE93512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1CA5C98F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1F323A82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4FB529C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189D0C28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5BE81A12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723CFF93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070B0361" w14:textId="77777777" w:rsidTr="00487626">
        <w:tc>
          <w:tcPr>
            <w:tcW w:w="572" w:type="dxa"/>
          </w:tcPr>
          <w:p w14:paraId="24F15F85" w14:textId="024B866F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434" w:type="dxa"/>
          </w:tcPr>
          <w:p w14:paraId="5AEA3FC4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679D22DC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124F37E7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04205491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6758E244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57ED2F41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413AC7AD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1F0878EA" w14:textId="77777777" w:rsidTr="00487626">
        <w:tc>
          <w:tcPr>
            <w:tcW w:w="572" w:type="dxa"/>
          </w:tcPr>
          <w:p w14:paraId="18B77F59" w14:textId="2670F1D2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434" w:type="dxa"/>
          </w:tcPr>
          <w:p w14:paraId="529D3473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73F205AD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26D0BF40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145C867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5D25DC33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107D86FE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3AB0786B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29CD37B1" w14:textId="77777777" w:rsidTr="00487626">
        <w:tc>
          <w:tcPr>
            <w:tcW w:w="572" w:type="dxa"/>
          </w:tcPr>
          <w:p w14:paraId="4CA08226" w14:textId="55F9C02F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434" w:type="dxa"/>
          </w:tcPr>
          <w:p w14:paraId="44ADD8D3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5C63FB81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02B47070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5F4A33BB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3CAF6BDF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30CA19D0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544D0532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71DFF71A" w14:textId="77777777" w:rsidTr="00487626">
        <w:tc>
          <w:tcPr>
            <w:tcW w:w="572" w:type="dxa"/>
          </w:tcPr>
          <w:p w14:paraId="68AAEECC" w14:textId="694EB313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434" w:type="dxa"/>
          </w:tcPr>
          <w:p w14:paraId="0097E972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5EE36C04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55B3B8BC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AC2DD16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50A87832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6A1802E2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36338772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37803694" w14:textId="77777777" w:rsidTr="00487626">
        <w:tc>
          <w:tcPr>
            <w:tcW w:w="572" w:type="dxa"/>
          </w:tcPr>
          <w:p w14:paraId="0F1C489D" w14:textId="0B38BE3E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434" w:type="dxa"/>
          </w:tcPr>
          <w:p w14:paraId="4B1A5553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4C482406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069ACFFA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7C295C78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59CD5FB4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36DD5CD3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653EDBB9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3B7649E8" w14:textId="77777777" w:rsidTr="00487626">
        <w:tc>
          <w:tcPr>
            <w:tcW w:w="572" w:type="dxa"/>
          </w:tcPr>
          <w:p w14:paraId="34BF4773" w14:textId="1AE6F7F0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434" w:type="dxa"/>
          </w:tcPr>
          <w:p w14:paraId="2924DD2C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0645A506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8D887F5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5E4A55B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0FA88EB8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5077E995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348D093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2AFCC90C" w14:textId="77777777" w:rsidTr="00487626">
        <w:tc>
          <w:tcPr>
            <w:tcW w:w="572" w:type="dxa"/>
          </w:tcPr>
          <w:p w14:paraId="2035731D" w14:textId="29C27A7F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434" w:type="dxa"/>
          </w:tcPr>
          <w:p w14:paraId="3D8DEA04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08576410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1BA66DAA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5AC9E0E8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0DC60F6F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024ABF10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089082F6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10EA9DE4" w14:textId="77777777" w:rsidTr="00487626">
        <w:tc>
          <w:tcPr>
            <w:tcW w:w="572" w:type="dxa"/>
          </w:tcPr>
          <w:p w14:paraId="73AA75EC" w14:textId="24E2187B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434" w:type="dxa"/>
          </w:tcPr>
          <w:p w14:paraId="6D7AD93D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1CECF8C4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4A103791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B3090A3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4129AAAF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7685E3F2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0986BC18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3C0DBF67" w14:textId="77777777" w:rsidTr="00487626">
        <w:tc>
          <w:tcPr>
            <w:tcW w:w="572" w:type="dxa"/>
          </w:tcPr>
          <w:p w14:paraId="3A7B7134" w14:textId="10D1DEF5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434" w:type="dxa"/>
          </w:tcPr>
          <w:p w14:paraId="2CB2A54B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5C7BFA12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1B357DDA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E29CA97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544DFE1D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4F1A70BB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446399BD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07C9378E" w14:textId="77777777" w:rsidTr="00487626">
        <w:tc>
          <w:tcPr>
            <w:tcW w:w="572" w:type="dxa"/>
          </w:tcPr>
          <w:p w14:paraId="77458DEC" w14:textId="5E63204A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434" w:type="dxa"/>
          </w:tcPr>
          <w:p w14:paraId="42629211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5A8A6F6A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0BE11C2A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560224E3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2B4E0A0F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6BE4A302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3D4E8175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0D393335" w14:textId="77777777" w:rsidTr="00487626">
        <w:tc>
          <w:tcPr>
            <w:tcW w:w="572" w:type="dxa"/>
          </w:tcPr>
          <w:p w14:paraId="5C31417C" w14:textId="1BDA9512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434" w:type="dxa"/>
          </w:tcPr>
          <w:p w14:paraId="68AA0F08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5F0F8FB4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7308D882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566F78D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4A33ADAB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3B9A63F8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CF9FBAF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1EC4867C" w14:textId="77777777" w:rsidTr="00487626">
        <w:tc>
          <w:tcPr>
            <w:tcW w:w="572" w:type="dxa"/>
          </w:tcPr>
          <w:p w14:paraId="6423F244" w14:textId="2B959361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434" w:type="dxa"/>
          </w:tcPr>
          <w:p w14:paraId="52120B05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193DA35F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CB14435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7929725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DBD43E0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60E1D59E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52CD084E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482D26FB" w14:textId="77777777" w:rsidTr="00487626">
        <w:tc>
          <w:tcPr>
            <w:tcW w:w="572" w:type="dxa"/>
          </w:tcPr>
          <w:p w14:paraId="2577630D" w14:textId="2443C0CA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434" w:type="dxa"/>
          </w:tcPr>
          <w:p w14:paraId="701FAB6F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0A00A6A2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56053824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2147AC20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55A30271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69A19971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77886F92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4BE26D98" w14:textId="77777777" w:rsidTr="00487626">
        <w:tc>
          <w:tcPr>
            <w:tcW w:w="572" w:type="dxa"/>
          </w:tcPr>
          <w:p w14:paraId="7E6C7A9A" w14:textId="5647C2F9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434" w:type="dxa"/>
          </w:tcPr>
          <w:p w14:paraId="22A855AA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2EEB2E01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0F50AEA3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254867A0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65BC38BE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00D9C624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3D9302E2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35EB642F" w14:textId="77777777" w:rsidTr="00487626">
        <w:tc>
          <w:tcPr>
            <w:tcW w:w="572" w:type="dxa"/>
          </w:tcPr>
          <w:p w14:paraId="2652DEE7" w14:textId="226F2FC6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434" w:type="dxa"/>
          </w:tcPr>
          <w:p w14:paraId="543E075A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6AACF3D1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081276E4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4767B3C3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0681CC0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6523D494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A9F2216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01BAEB75" w14:textId="77777777" w:rsidTr="00487626">
        <w:tc>
          <w:tcPr>
            <w:tcW w:w="572" w:type="dxa"/>
          </w:tcPr>
          <w:p w14:paraId="285EFCF3" w14:textId="1E888A76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434" w:type="dxa"/>
          </w:tcPr>
          <w:p w14:paraId="5F1ACA6C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21D46A67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D02AABC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1A5CECC7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9F45925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2E0CCBE4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3BF6AF96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476741EE" w14:textId="77777777" w:rsidTr="00487626">
        <w:tc>
          <w:tcPr>
            <w:tcW w:w="572" w:type="dxa"/>
          </w:tcPr>
          <w:p w14:paraId="0921B9DF" w14:textId="773487F0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434" w:type="dxa"/>
          </w:tcPr>
          <w:p w14:paraId="6DE4494B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69DCC5AB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55982209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485EA935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28E2C58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534820DB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11215930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64D7E3A5" w14:textId="77777777" w:rsidTr="00487626">
        <w:tc>
          <w:tcPr>
            <w:tcW w:w="572" w:type="dxa"/>
          </w:tcPr>
          <w:p w14:paraId="68D78E5A" w14:textId="354FEF6F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6434" w:type="dxa"/>
          </w:tcPr>
          <w:p w14:paraId="307CF54D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44DB664F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2FF0CEA6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44348A00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2E9EF7B8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23921FE4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37DE43B2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0FD9B875" w14:textId="77777777" w:rsidTr="00487626">
        <w:tc>
          <w:tcPr>
            <w:tcW w:w="572" w:type="dxa"/>
          </w:tcPr>
          <w:p w14:paraId="47E26CAA" w14:textId="56A148DE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434" w:type="dxa"/>
          </w:tcPr>
          <w:p w14:paraId="546F8568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555DC3D7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092EFFE0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B1AF603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045CAF6E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72C2B672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32DE290D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2BACBE28" w14:textId="77777777" w:rsidTr="00487626">
        <w:tc>
          <w:tcPr>
            <w:tcW w:w="572" w:type="dxa"/>
          </w:tcPr>
          <w:p w14:paraId="1101ADA5" w14:textId="04755ACC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434" w:type="dxa"/>
          </w:tcPr>
          <w:p w14:paraId="086F4F1D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313AB98B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4ECD134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7C228B35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54436FDB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3A270B49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06E8CA7C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287E87CF" w14:textId="77777777" w:rsidTr="00487626">
        <w:tc>
          <w:tcPr>
            <w:tcW w:w="572" w:type="dxa"/>
          </w:tcPr>
          <w:p w14:paraId="6959DC85" w14:textId="2528F809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434" w:type="dxa"/>
          </w:tcPr>
          <w:p w14:paraId="376DBF05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08460174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00B2826E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5B426DC8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1E7A77DD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5B550EEF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692AC2C2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790EF3FA" w14:textId="77777777" w:rsidTr="00487626">
        <w:tc>
          <w:tcPr>
            <w:tcW w:w="572" w:type="dxa"/>
          </w:tcPr>
          <w:p w14:paraId="07284081" w14:textId="2FC04664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434" w:type="dxa"/>
          </w:tcPr>
          <w:p w14:paraId="2E3F3948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4A854BA6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76B3FB5A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71BE9E55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38CD1FC9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30493411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035F460C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4370A6BF" w14:textId="77777777" w:rsidTr="00487626">
        <w:tc>
          <w:tcPr>
            <w:tcW w:w="572" w:type="dxa"/>
          </w:tcPr>
          <w:p w14:paraId="3387DE2F" w14:textId="7E592AFD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434" w:type="dxa"/>
          </w:tcPr>
          <w:p w14:paraId="7E63794D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49318312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0B7E2C5F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02790265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75D93E9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5C004CD4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12904340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1E612C16" w14:textId="77777777" w:rsidTr="00487626">
        <w:tc>
          <w:tcPr>
            <w:tcW w:w="572" w:type="dxa"/>
          </w:tcPr>
          <w:p w14:paraId="7B5D0B5D" w14:textId="06EA1FC9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434" w:type="dxa"/>
          </w:tcPr>
          <w:p w14:paraId="3B89ED6A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3565D473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1E940A8F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065CE11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4C9F2BE8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116432EF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4C02B185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61A6CA85" w14:textId="77777777" w:rsidTr="00487626">
        <w:tc>
          <w:tcPr>
            <w:tcW w:w="572" w:type="dxa"/>
          </w:tcPr>
          <w:p w14:paraId="72F146CF" w14:textId="18E547E6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434" w:type="dxa"/>
          </w:tcPr>
          <w:p w14:paraId="2D36731A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1CEA88AF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C8A6C0D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15601DB2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235FE997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31911AFA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6C4A97C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4B48649B" w14:textId="77777777" w:rsidTr="00487626">
        <w:tc>
          <w:tcPr>
            <w:tcW w:w="572" w:type="dxa"/>
          </w:tcPr>
          <w:p w14:paraId="45EE827F" w14:textId="310888AE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434" w:type="dxa"/>
          </w:tcPr>
          <w:p w14:paraId="6A112B09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2FACDD80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15BA3A30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2457103E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3B16D4F8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75F4FBA4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5266C2B4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68F4703C" w14:textId="77777777" w:rsidTr="00487626">
        <w:tc>
          <w:tcPr>
            <w:tcW w:w="572" w:type="dxa"/>
          </w:tcPr>
          <w:p w14:paraId="6DAD9080" w14:textId="59A6C599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434" w:type="dxa"/>
          </w:tcPr>
          <w:p w14:paraId="368D76D6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6C14BECA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72E83D6C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528943C1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6F93620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519E62DC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444367DD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569787DF" w14:textId="77777777" w:rsidTr="00487626">
        <w:tc>
          <w:tcPr>
            <w:tcW w:w="572" w:type="dxa"/>
          </w:tcPr>
          <w:p w14:paraId="2CDDB3AA" w14:textId="5B815D54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434" w:type="dxa"/>
          </w:tcPr>
          <w:p w14:paraId="50424444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1941D7CC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0E006097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F862C2A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195920A6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0B464E89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33F8329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390AA244" w14:textId="77777777" w:rsidTr="00487626">
        <w:tc>
          <w:tcPr>
            <w:tcW w:w="572" w:type="dxa"/>
          </w:tcPr>
          <w:p w14:paraId="346B9924" w14:textId="20583C22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434" w:type="dxa"/>
          </w:tcPr>
          <w:p w14:paraId="1EDED245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653572E3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4E8555CA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C3912BA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64905C6F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1136F9B3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051606AC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  <w:tr w:rsidR="00487626" w14:paraId="6B6FC57C" w14:textId="77777777" w:rsidTr="00487626">
        <w:tc>
          <w:tcPr>
            <w:tcW w:w="572" w:type="dxa"/>
          </w:tcPr>
          <w:p w14:paraId="23567730" w14:textId="740796DA" w:rsidR="00487626" w:rsidRDefault="0048762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434" w:type="dxa"/>
          </w:tcPr>
          <w:p w14:paraId="47271FC4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42FA7453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1D4D70FE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EF475C6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4356FAEE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7AE559AB" w14:textId="77777777" w:rsidR="00487626" w:rsidRDefault="00487626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4BADF3D3" w14:textId="77777777" w:rsidR="00487626" w:rsidRDefault="00487626">
            <w:pPr>
              <w:jc w:val="center"/>
              <w:rPr>
                <w:lang w:val="en-US"/>
              </w:rPr>
            </w:pPr>
          </w:p>
        </w:tc>
      </w:tr>
    </w:tbl>
    <w:p w14:paraId="00CAC436" w14:textId="77777777" w:rsidR="00B25695" w:rsidRDefault="00B25695" w:rsidP="00487626">
      <w:pPr>
        <w:rPr>
          <w:b/>
          <w:bCs/>
          <w:lang w:val="en-US"/>
        </w:rPr>
      </w:pPr>
    </w:p>
    <w:sectPr w:rsidR="00B25695" w:rsidSect="00882293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67A1E"/>
    <w:multiLevelType w:val="multilevel"/>
    <w:tmpl w:val="74367A1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8B"/>
    <w:rsid w:val="00061A45"/>
    <w:rsid w:val="002D6A24"/>
    <w:rsid w:val="0030784C"/>
    <w:rsid w:val="00487626"/>
    <w:rsid w:val="006965F3"/>
    <w:rsid w:val="00882293"/>
    <w:rsid w:val="00B25695"/>
    <w:rsid w:val="00D8108B"/>
    <w:rsid w:val="65DFB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24876"/>
  <w15:docId w15:val="{92FCE764-18E8-42B8-A8D0-AF09F69A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AbangAzmi</dc:creator>
  <cp:lastModifiedBy>ServerMts</cp:lastModifiedBy>
  <cp:revision>5</cp:revision>
  <dcterms:created xsi:type="dcterms:W3CDTF">2020-06-10T07:54:00Z</dcterms:created>
  <dcterms:modified xsi:type="dcterms:W3CDTF">2021-03-17T03:21:00Z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