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&lt;question&gt; Система обобщенных взглядов на окружающую действительность – это: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&lt;variant&gt; мировоззрение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&lt;variant&gt; наука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&lt;variant&gt; философия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&lt;variant&gt; культура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&lt;variant&gt; искусство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&lt;question&gt; Объектом философского исследования является: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&lt;variant&gt; мир как целостность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&lt;variant&gt; человек и его место в мире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&lt;variant&gt; культура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&lt;variant&gt; социальные структуры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&lt;variant&gt; закономерности природного бытия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&lt;question&gt; Материализм – это: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&lt;variant&gt; философское направление, утверждающее первичность материи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&lt;variant&gt; принцип философского исследования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&lt;variant&gt; учение о материальности мира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&lt;variant&gt; провозглашение приоритета чувственных удовольствий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&lt;variant&gt; философское направление, утверждающее первичность сознания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&lt;question&gt; Выберите в предложенных суждениях идеализм: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&lt;variant&gt; сознание может существовать до и независимо от материи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&lt;variant&gt; сознание есть продукт материи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&lt;variant&gt; сознание неразрывно связано с материей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&lt;variant&gt; сознание не всегда адекватно отражает материю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&lt;variant&gt; нет верного ответа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&lt;question&gt; Кто из мыслителей античности ввел в обиход слово «философия»?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&lt;variant&gt; Пифагор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&lt;variant&gt; Демокрит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&lt;variant&gt; Гераклит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&lt;variant&gt; Сократ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&lt;variant&gt; Анаксимен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&lt;question&gt; Предметом философского исследования являются: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&lt;variant&gt; всеобщие законы и принципы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&lt;variant&gt; благо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&lt;variant&gt; общественно-исторический процесс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&lt;variant&gt; законы мышления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&lt;variant&gt; мораль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&lt;question&gt; Учение о единой субстанции в основе мира – это: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&lt;variant&gt; монизм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&lt;variant&gt; плюрализм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&lt;variant&gt; материализм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&lt;variant&gt; дуализм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&lt;variant&gt; скептицизм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&lt;question&gt; Какое из нижеперечисленных определений философии первоначальное?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&lt;variant&gt; любовь к мудрости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&lt;variant&gt; душа культуры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&lt;variant&gt; учение о мудрости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&lt;variant&gt; форма теоретического мировоззрения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&lt;variant&gt; учение о нравственности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&lt;question&gt; Раздел философии – гносеология: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&lt;variant&gt; учение о познании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&lt;variant&gt; искусство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&lt;variant&gt; учение о ценностях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&lt;variant&gt; учение о человека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&lt;variant&gt; учение об обществе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&lt;question&gt; Самой ранней мировой религией является: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&lt;variant&gt; буддизм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&lt;variant&gt; христианство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&lt;variant&gt; ислам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&lt;variant&gt; иудаизм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&lt;variant&gt; конфуцианство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&lt;question&gt; Раздел философии – онтология: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&lt;variant&gt; учение о бытии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&lt;variant&gt; логика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&lt;variant&gt; учение о методах познания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&lt;variant&gt; учение о человека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&lt;variant&gt; учение об обществе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&lt;question&gt; Существенной чертой мифологического миропонимания является: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&lt;variant&gt; представление о тождестве субъекта и объекта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&lt;variant&gt; вера в сверхъестественные силы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&lt;variant&gt; благоговейное отношение к природе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&lt;variant&gt; убеждение в особом предназначении человека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&lt;variant&gt; связь с идеологией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&lt;question&gt; Отличие менталитета от мировоззрения заключается в том, что менталитет: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&lt;variant&gt; формируется на бессознательном уровне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&lt;variant&gt; является синонимом только ценностных ориентации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&lt;variant&gt; существует исключительно в сфере рационального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&lt;variant&gt; связан единственно с убеждениями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&lt;variant&gt; связан с идеологией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&lt;question&gt; Сущность второй стороны основного вопроса философии: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&lt;variant&gt; можно ли познать сущность вещей, законы материального мира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&lt;variant&gt; можно ли в процессе познания получить точное знание обо всем мире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&lt;variant&gt; может ли человечество знать обо всем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&lt;variant&gt; что первично материя или сознание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&lt;variant&gt; нет верного ответа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&lt;question&gt; Укажите правильное определение мировоззрения: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&lt;variant&gt; система взглядов на мир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&lt;variant&gt; понятийная форма мышления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&lt;variant&gt; общественная форма сознания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&lt;variant&gt; окружающий мир человека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&lt;variant&gt; интегральное образование человеческого знания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&lt;question&gt; Укажите три исторических типа мировоззрения: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&lt;variant&gt; миф, религия и философия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&lt;variant&gt; наука, право и политика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&lt;variant&gt; искусство, наука и политика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&lt;variant&gt; мораль, право и религия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&lt;variant&gt; мораль, искусство и миф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&lt;question&gt; Укажите, какое из ниже перечисленных соотношений представляет основной вопрос философии: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&lt;variant&gt; материи и сознания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&lt;variant&gt; веры и разума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&lt;variant&gt; чувственного познания и абстрактного мышления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&lt;variant&gt; теории и практики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&lt;variant&gt; цивилизации и культуры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&lt;question&gt; Укажите основные направления философии: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&lt;variant&gt; материализм и идеализм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&lt;variant&gt; материализм и реализм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&lt;variant&gt; номинализм и реализм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&lt;variant&gt; сциентизм и антисциентизм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&lt;variant&gt; идеализм и реализм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&lt;question&gt; Выделите, как переводится «философия» с древнегреческого: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&lt;variant&gt; любовь к мудрости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&lt;variant&gt; наука о мудрости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&lt;variant&gt; метафизика удивления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&lt;variant&gt; наука о мышлении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&lt;variant&gt; любовь к слову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&lt;question&gt; Определите мировоззренческую функцию философии: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&lt;variant&gt; способствует формированию целостности картины мира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&lt;variant&gt; подвергает сомнению окружающий мир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&lt;variant&gt; вырабатывает основные методы познания окружающей действительности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&lt;variant&gt; на основании имеющихся философских знаний об окружающем мире и человеке даёт возможность предвидеть тенденции развитии человека, природы, общества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&lt;variant&gt; даёт достоверное познание окружающей действительности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&lt;question&gt; Определите познавательную функцию философии: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&lt;variant&gt; даёт достоверное познание окружающей действительности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&lt;variant&gt; подвергает сомнению окружающий мир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&lt;variant&gt; способствует формированию целостности картины мира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&lt;variant&gt; даёт возможность предвидеть тенденции развитии человека, природы, общества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&lt;variant&gt; вырабатывает основные методы познания окружающей действительности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&lt;question&gt; Определите методологическую функцию философию: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&lt;variant&gt; вырабатывает основные методы познания окружающей действительности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&lt;variant&gt; даёт достоверное познание окружающей действительности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&lt;variant&gt; способствует формированию целостности картины мира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&lt;variant&gt; даёт возможность предвидеть тенденции развитии человека, природы, общества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&lt;variant&gt; подвергает сомнению окружающий мир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&lt;question&gt; Определите прогностическую функцию философии: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&lt;variant&gt; на основании имеющихся философских знаний об окружающем мире и человеке даёт возможность предвидеть тенденции развития человека, природы, общества.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&lt;variant&gt; подвергает сомнению окружающий мир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&lt;variant&gt; вырабатывает основные методы познания окружающей действительности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&lt;variant&gt; даёт достоверное познание окружающей действительности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&lt;variant&gt; способствует формированию целостности картины мира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&lt;question&gt; В чем смысл философии?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&lt;variant&gt; поиск истины, добра и красоты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&lt;variant&gt; поиск и обоснование веры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&lt;variant&gt; поиск идеала красоты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&lt;variant&gt; анализ природных явлений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&lt;variant&gt; анализ общественных явлений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&lt;question&gt; Выделите один из исторических типов мировоззрения: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&lt;variant&gt; философия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&lt;variant&gt; мораль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&lt;variant&gt; искусство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&lt;variant&gt; экология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&lt;variant&gt; право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&lt;question&gt; Определите специфическую черту философии: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&lt;variant&gt; обобщенное знание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&lt;variant&gt; обыденное знание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&lt;variant&gt; практическое знание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&lt;variant&gt; конкретное знание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&lt;variant&gt; частное знание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&lt;question&gt; Философия возникла: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&lt;variant&gt; одновременно в древней Индии, Китае и Греции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&lt;variant&gt; в Древней Греции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&lt;variant&gt; в Европе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&lt;variant&gt; в Древнем Китае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&lt;variant&gt; в Древней Индии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&lt;question&gt; Кастовый строй – общая черта многих древневосточных цивилизаций. Где кастовый строй получил классическое воплощение?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&lt;variant&gt; в Индии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&lt;variant&gt; в Китае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&lt;variant&gt; в Вавилоне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&lt;variant&gt; в Двуречье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&lt;variant&gt; в древней Греции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&lt;question&gt; Постепенное изменение смысла понятия «карма» приводит его к следующему значению: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&lt;variant&gt; закон космического воздаяния за любое действие, которое нарушает мировое равновесие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&lt;variant&gt; принцип недеяния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&lt;variant&gt; внешние обстоятельства, неподвластные контролю со стороны человека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&lt;variant&gt; темная, враждебная сторона человеческой природы, которую следует подавлять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&lt;variant&gt; необходимость тщательного исполнения обязанностей своей варны и касты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&lt;question&gt; Что такое Веды?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&lt;variant&gt; древнейшие письменные (кон.II – нач.1 тыс. до н.э.) памятники индийской культуры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&lt;variant&gt; одно из главных философских понятий древней Индии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&lt;variant&gt; мощная и влиятельная религиозно-философская система в Индии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&lt;variant&gt; магическая формула, имеющая внутреннюю силу воздействия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&lt;variant&gt; литературный памятник древнего Китая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&lt;question&gt; Назовите китайского философа, который считается основателем даосизма: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&lt;variant&gt; Лао-цзы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&lt;variant&gt; Конфуций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&lt;variant&gt; Мо-цзы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&lt;variant&gt; Шан-ян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&lt;variant&gt; Сидхартха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&lt;question&gt; Основными этическими принципами даосизма являются: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&lt;variant&gt; принципы недеяния и спонтанности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&lt;variant&gt; принцип утилитаризма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&lt;variant&gt; принципы морального анархизма и бездействия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&lt;variant&gt; принципы ненасилия и всепрощения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&lt;variant&gt; принципы индивидуализма и гедонизма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&lt;question&gt; Основателем буддизма является: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&lt;variant&gt; Сидхартха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&lt;variant&gt; Мо-Цзы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&lt;variant&gt; Конфуций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&lt;variant&gt; Шан-ян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&lt;variant&gt; Лао-цзы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&lt;question&gt; Натурфилософия – это: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&lt;variant&gt; философия природы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&lt;variant&gt; одна из философских категорий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&lt;variant&gt; синоним материализма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&lt;variant&gt; способ познания объективного мира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&lt;variant&gt; учение о ценностях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&lt;question&gt; Каким образом первые философы понимали природное первоначало?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&lt;variant&gt; как определенную стихию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&lt;variant&gt; как чистую идею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&lt;variant&gt; как физическое вещество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&lt;variant&gt; как тело первой жертвы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&lt;variant&gt; как овеществление первоначальной идеи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&lt;question&gt; Анаксимен считал первоосновой всего сущего: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&lt;variant&gt; воздух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&lt;variant&gt; воду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&lt;variant&gt; число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&lt;variant&gt; огонь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&lt;variant&gt; идеи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&lt;question&gt; Первоначалом всего сущего в мире философ Гераклит признавал: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&lt;variant&gt; огонь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&lt;variant&gt; число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&lt;variant&gt; воду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&lt;variant&gt; атомы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&lt;variant&gt; идеи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&lt;question&gt; Кому из мыслителей принадлежит утверждение, что «все сущее есть число»?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&lt;variant&gt; Пифагор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&lt;variant&gt; 3енон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&lt;variant&gt; Гераклит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&lt;variant&gt; Эпикур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&lt;variant&gt; Сенека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&lt;question&gt; Кто первым сформулировал диалектические принципы развития мира?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&lt;variant&gt; Гераклит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&lt;variant&gt; Сократ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&lt;variant&gt; Анаксимандр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&lt;variant&gt; Эпикур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&lt;variant&gt; Сенека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&lt;question&gt; «Человек – мера всех вещей», так считал: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&lt;variant&gt; Протагор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&lt;variant&gt; Эпикур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&lt;variant&gt; Аристотель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&lt;variant&gt; Сократ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&lt;variant&gt; Платон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&lt;question&gt; «Я знаю, что ничего не знаю» Автор афоризма?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&lt;variant&gt; Сократ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&lt;variant&gt; Пифагор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&lt;variant&gt; Фалес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&lt;variant&gt; Протагор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&lt;variant&gt; Анаксимандр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&lt;question&gt; Какая проблема была в центре внимания у Сократа?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&lt;variant&gt; какова природа (сущность) человека?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&lt;variant&gt; что такое «физиc»?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&lt;variant&gt; проблема первоначала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&lt;variant&gt; проблема бытия и небытия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&lt;variant&gt; проблема познания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&lt;question&gt; Какому философу принадлежит изречение: «Платон мне друг, но истина дороже»?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&lt;variant&gt; Аристотель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&lt;variant&gt; Сократ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&lt;variant&gt; Цицерон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&lt;variant&gt; Эпикур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&lt;variant&gt; Демокрит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&lt;question&gt; Укажите науку, считавшуюся наиболее важной в Средневековье: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&lt;variant&gt; теология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&lt;variant&gt; аксиология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&lt;variant&gt; гносеология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&lt;variant&gt; логика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&lt;variant&gt; онтология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&lt;question&gt; Что такое теология?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&lt;variant&gt; учение о Боге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&lt;variant&gt; родословная богов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&lt;variant&gt; учение о Логосе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&lt;variant&gt; учение об Эдосах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&lt;variant&gt; учение о морали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&lt;question&gt; Креационизм – это: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&lt;variant&gt; принцип, в соответствии с которым Бог из ничего сотворил мир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&lt;variant&gt; реализм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&lt;variant&gt; учение о материальности мира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&lt;variant&gt; номинализм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&lt;variant&gt; неотомизм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&lt;question&gt; Христианско-религиозное понимание истории означает: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&lt;variant&gt; история есть прямолинейное движение от грехопадения до судного дня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&lt;variant&gt; история есть прогресс науки и техники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&lt;variant&gt; история — это движение от первобытности к идеальному, совершенному обществу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&lt;variant&gt; история циклична: она есть рождение из хаоса и возвращение в него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&lt;variant&gt; развитие истории хаотично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&lt;question&gt; Религиозно-христианское понимание человека утверждает, что: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&lt;variant&gt; человек – «венец творения» и повелитель всего созданного для него Богом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&lt;variant&gt; человек — худшее из творений, созданных Богом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&lt;variant&gt; человек — одно из существ равное другим существам, созданных Богом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&lt;variant&gt; человек — случайность, ничего не стоящая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&lt;variant&gt; человек- «мыслящая вещь»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&lt;question&gt; Эпоха Возрождения датируется: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&lt;variant&gt; XIV – XVI вв.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&lt;variant&gt; X – XI вв.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&lt;variant&gt; XII – XIII вв.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&lt;variant&gt; XVII-XIXвв.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&lt;variant&gt; XXв.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&lt;question&gt; Мировоззрением Возрождения является: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&lt;variant&gt; антропоцентризм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&lt;variant&gt; индивидуализм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&lt;variant&gt; гуманизм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&lt;variant&gt; теология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&lt;variant&gt; космоцентризм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&lt;question&gt; Что такое пантеизм?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&lt;variant&gt; всебожие - признание присутствия Бога во всей природе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&lt;variant&gt; человек-венец творения бога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&lt;variant&gt; признание первичности материи по отношению к сознанию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&lt;variant&gt; признание того, что разум - главное орудие познания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&lt;variant&gt; признание того, что опыт - главное орудие познания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&lt;question&gt; Главной проблемой философии Нового времени XVII в. является проблема: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&lt;variant&gt; метода научного познания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&lt;variant&gt; человека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&lt;variant&gt; материального и идеального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&lt;variant&gt; бытия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&lt;variant&gt; аксиологии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&lt;question&gt; Кто из философов Нового Времени является автором афоризма: «Знание – сила»?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&lt;variant&gt; Ф.Бэкон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&lt;variant&gt; Р.Декарт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&lt;variant&gt; Т.Гоббс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&lt;variant&gt; Дж.Локк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&lt;variant&gt; Б.Спиноза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&lt;question&gt; Френсис Бэкон был основоположником: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&lt;variant&gt; эмпиризма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&lt;variant&gt; реализма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&lt;variant&gt; номинализма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&lt;variant&gt; рационализма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&lt;variant&gt; неопозитивизма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&lt;question&gt; Кто автор высказывания: «Я мыслю, следовательно, я существую»?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&lt;variant&gt; Р.Декарт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&lt;variant&gt; Д.Беркли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&lt;variant&gt; Ф.Бэкон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&lt;variant&gt; Б.Спиноза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&lt;variant&gt; Г.Лейбниц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&lt;question&gt; Кто является основоположником рационализма в философии Нового времени?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&lt;variant&gt; Р.Декарт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&lt;variant&gt; И.Кант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&lt;variant&gt; Ф.Бекон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&lt;variant&gt; Д.Локк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&lt;variant&gt; Б.Спиноза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&lt;question&gt; Кто из философов является родоначальником немецкой классической философии?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&lt;variant&gt; И. Кант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&lt;variant&gt; Г.Гегель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&lt;variant&gt; Л.Фейербах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&lt;variant&gt; И.Фихте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&lt;variant&gt; Ф. Шеллинг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&lt;question&gt; К. Маркс и Ф. Энгельс утверждали, что характер общества определяет: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&lt;variant&gt; трудовая, производительная деятельность людей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&lt;variant&gt; духовная деятельность людей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&lt;variant&gt; взаимодействие власти и личности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&lt;variant&gt; индивидуализм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&lt;variant&gt; коллективное бессознательное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&lt;question&gt; Основателем психоаналитической философии является: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&lt;variant&gt; З. Фрейд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&lt;variant&gt; К. Юнг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&lt;variant&gt; А. Адлер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&lt;variant&gt; Э. Фромм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&lt;variant&gt; К.Хорни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&lt;question&gt; Представителем «философии жизни» является: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&lt;variant&gt; Ф.Ницше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&lt;variant&gt; И.Кант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&lt;variant&gt; Ф.Шеллинг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&lt;variant&gt; Г.Гегель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&lt;variant&gt; Л.Фейербах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&lt;question&gt; В основе экзистенциализма находится учение: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&lt;variant&gt; о человеческом существовании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&lt;variant&gt; о ценностях человеческого общества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&lt;variant&gt; о законах объективного мира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&lt;variant&gt; об общественном прогрессе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&lt;variant&gt; об общественном договоре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&lt;question&gt; Укажите, какое философское направление определяют эти имена: Ж.П. Сартр, А. Камю, Н. Бердяев, М. Хайдеггер: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&lt;variant&gt; экзистенциализм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&lt;variant&gt; позитивизм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&lt;variant&gt; неогегельянство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&lt;variant&gt; неотомизм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&lt;variant&gt; структурализм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&lt;question&gt; Какое философское направление XX века сделало своей главной проблемой смысл жизни человека?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&lt;variant&gt; экзистенциализм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&lt;variant&gt; неотомизм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&lt;variant&gt; неопозитивизм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&lt;variant&gt; герменевтика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&lt;variant&gt; структурализм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&lt;question&gt; Основополагающим понятием в философии Ф. Ницше является: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&lt;variant&gt; воля к власти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&lt;variant&gt; воля к жизни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&lt;variant&gt; воля к богатству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&lt;variant&gt; воля к богу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&lt;variant&gt; интуиция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&lt;question&gt; Согласно учению З. Фрейда, жизнь в целом и большинство конкретных поступков человека определяется: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&lt;variant&gt; бессознательным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&lt;variant&gt; интуицией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&lt;variant&gt; мышлением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&lt;variant&gt; разумом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&lt;variant&gt; рассудком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&lt;question&gt; Экзистенциалисты утверждают, что сущность человека определяется: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&lt;variant&gt; собственным выбором человека своей цели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&lt;variant&gt; случайностью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&lt;variant&gt; непостижимой судьбой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&lt;variant&gt; совокупностью производственных отношений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&lt;variant&gt; божественным предопределением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&lt;question&gt; Онтология — это учение: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&lt;variant&gt; о бытии как таковом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&lt;variant&gt; о морали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&lt;variant&gt; о ценностях, об их происхождении и сущности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&lt;variant&gt; о развитии вселенной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&lt;variant&gt; о духовной культуре общества и человека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&lt;question&gt; Понятие «бытие» сходно, однопорядково с такими понятиями как: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&lt;variant&gt; существование, реальность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&lt;variant&gt; субстанция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&lt;variant&gt; первоначало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&lt;variant&gt; материя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&lt;variant&gt; дух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&lt;question&gt; Длительность существования материи характеризуется понятием: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&lt;variant&gt; время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&lt;variant&gt; пространство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&lt;variant&gt; скорость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&lt;variant&gt; бытие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&lt;variant&gt; развитие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&lt;question&gt; Онтология как раздел философского знания – наука о всеобщем, в истории философии не называлась: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&lt;variant&gt; этика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&lt;variant&gt; первая философия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&lt;variant&gt; метафизика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&lt;variant&gt; объективная логика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&lt;variant&gt; эпистемология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&lt;question&gt; Материя есть философская категория для обозначения: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&lt;variant&gt; объективной реальности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&lt;variant&gt; объективной реальности, данной нам только в ощущениях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&lt;variant&gt; атомов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&lt;variant&gt; вещества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&lt;variant&gt; идей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&lt;question&gt; Материалисты утверждают, что материя – это: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&lt;variant&gt; объективная реальность, данная человеку в ощущениях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&lt;variant&gt; пассивное начало, преобразующееся под воздействием сознания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&lt;variant&gt; абсолютное Единое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&lt;variant&gt; абстрактное понятие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&lt;variant&gt; духовное начало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&lt;question&gt; В каком суждении выражено диалектико-материалистическое понимание принципа единства мира: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&lt;variant&gt; единство мира состоит в его материальности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&lt;variant&gt; единство мира проявляется в единстве его химического состава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&lt;variant&gt; единство мира состоит в том, что во всех его частях действуют одни и те же законы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&lt;variant&gt; мир един, поскольку в нем все взаимосвязано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&lt;variant&gt; мир - собрание атомов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&lt;question&gt; Идеалисты утверждают, что: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&lt;variant&gt; первоосновой мира, природы, сущего является духовное начало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&lt;variant&gt; единство мира состоит в его материальности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&lt;variant&gt; существуют два независимых и равноправных начала (принципа): материальное и духовное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&lt;variant&gt; материя существует абсолютно, она несотворима и неуничтожима, бесконечна в формах своего проявления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&lt;variant&gt; материя состоит из вечных, неизменных и неделимых частиц – атомов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&lt;question&gt; Равноправие материального и духовного первоначал бытия провозглашает: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&lt;variant&gt; дуализм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&lt;variant&gt; плюрализм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&lt;variant&gt; монизм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&lt;variant&gt; скептицизм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&lt;variant&gt; релятивизм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&lt;question&gt; Существование множества исходных оснований и начал бытия утверждает: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&lt;variant&gt; плюрализм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&lt;variant&gt; релятивизм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&lt;variant&gt; агностицизм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&lt;variant&gt; эмпиризм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&lt;variant&gt; скептицизм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&lt;question&gt; Философская категория для обозначения объективной реальности, которая дана человеку в его ощущениях есть: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&lt;variant&gt; материя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&lt;variant&gt; сознание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&lt;variant&gt; явление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&lt;variant&gt; мера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&lt;variant&gt; причина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&lt;question&gt; Способ существования материи: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&lt;variant&gt; движение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&lt;variant&gt; небытие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&lt;variant&gt; неподвижность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&lt;variant&gt; сознание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&lt;variant&gt; пространство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&lt;question&gt; Высшая форма движения материи: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&lt;variant&gt; социальное движение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&lt;variant&gt; механическое движение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&lt;variant&gt; биологическое движение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&lt;variant&gt; физическое движение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&lt;variant&gt; химическое движение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&lt;question&gt; Последовательность состояний отражает категория: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&lt;variant&gt; времени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&lt;variant&gt; необходимости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&lt;variant&gt; пространства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&lt;variant&gt; материи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&lt;variant&gt; случайности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&lt;question&gt; Форма бытия материи, выражающая ее протяженность, структурность, сосуществование и взаимодействие элементов во всех материальных системах: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&lt;variant&gt; пространство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&lt;variant&gt; время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&lt;variant&gt; движение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&lt;variant&gt; качество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&lt;variant&gt; количество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&lt;question&gt; Бытие, как философское понятие, охватывает: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&lt;variant&gt; всю совокупную реальность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&lt;variant&gt; физическую реальность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&lt;variant&gt; психический мир человека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&lt;variant&gt; результаты интеллектуальной деятельности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&lt;variant&gt; физический мир человека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&lt;question&gt; Назовите важнейшее из свойств материи, зафиксированное в её диалектико-материалистическом определении: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&lt;variant&gt; быть объективной реальностью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&lt;variant&gt; быть трансцендентной миру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&lt;variant&gt; существовать в ощущениях человека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&lt;variant&gt; быть фиксируемой физическими методами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&lt;variant&gt; существовать в сознании человека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&lt;question&gt; Укажите философскую традицию, которая с научных позиций изучает уровни структурной организации материи в живой и неживой природе: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&lt;variant&gt; рационализм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&lt;variant&gt; иррационализм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&lt;variant&gt; скептицизм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&lt;variant&gt; агностицизм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&lt;variant&gt; эмпиризм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&lt;question&gt; Выделите изменения, которые составляют суть процесса развития: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&lt;variant&gt; качественные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&lt;variant&gt; обратимые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&lt;variant&gt; направленные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&lt;variant&gt; закономерные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&lt;variant&gt; количественные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&lt;question&gt; Как соотносятся между собой понятия «движение» и «развитие»: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&lt;variant&gt; развитие является частью движения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&lt;variant&gt; движение и развитие исключают друг друга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&lt;variant&gt; движение является частью развития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&lt;variant&gt; движение и развитие дополняют друг друга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&lt;variant&gt; никак не соотносятся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&lt;question&gt; Выберите определение, соответствующее диалектико- материалистическому пониманию движения: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&lt;variant&gt; движение – это любое изменение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&lt;variant&gt; движение – это любая совокупность ощущений человека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&lt;variant&gt; движение – это перемещение тел в пространстве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&lt;variant&gt; движение – это поток сознания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&lt;variant&gt; движение-иллюзия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&lt;question&gt; Какая философская традиция признает два равноправных начала мира (материя и сознание):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&lt;variant&gt; дуализм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&lt;variant&gt; агностицизм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&lt;variant&gt; скептицизм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&lt;variant&gt; материализм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&lt;variant&gt; монизм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&lt;question&gt; Какая философская традиция исторически первой обратилась к изучению природы?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&lt;variant&gt; натурфилософия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&lt;variant&gt; теологическая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&lt;variant&gt; антропологическая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&lt;variant&gt; социологическая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&lt;variant&gt; культурологическая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&lt;question&gt; Укажите тип объектов, особенности которого зафиксированы в содержа нии понятия «биосфера»: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&lt;variant&gt; живое вещество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&lt;variant&gt; сознание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&lt;variant&gt; неживое вещество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&lt;variant&gt; неразумное существо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&lt;variant&gt; разумное существо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&lt;question&gt; Что характеризует термин «ноосфера»?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&lt;variant&gt; сфера разума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&lt;variant&gt; сфера духа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&lt;variant&gt; сфера труда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&lt;variant&gt; сфера человеческого общения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&lt;variant&gt; сфера образования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&lt;question&gt; Выделите принцип, лежащий в основе учения о ноосфере: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&lt;variant&gt; принцип коэволюции человека и природы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&lt;variant&gt; принцип господства человека над природой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&lt;variant&gt; принцип равновесия природных сил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&lt;variant&gt; принцип детерминизма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&lt;variant&gt; принцип объективности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&lt;question&gt; Сознание рассматривается как свойство высокоорганизованной материи, в философском направлении: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&lt;variant&gt; диалектический материализм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&lt;variant&gt; субъективный идеализм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&lt;variant&gt; объективный идеализм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&lt;variant&gt; экзистенциализм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&lt;variant&gt; персонализм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&lt;question&gt; «Бессознательное» в современной философии это: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&lt;variant&gt; опыт, не поддающийся логическому анализу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&lt;variant&gt; нечто, присущее только отдельному человеку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&lt;variant&gt; общественное, социальное в личности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&lt;variant&gt; рефлекторные процессы в организме человека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&lt;variant&gt; практическая деятельность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&lt;question&gt; Чем сознание человека отличается от психики животного?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&lt;variant&gt; абстрактным мышлением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&lt;variant&gt; памятью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&lt;variant&gt; активностью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&lt;variant&gt; интуицией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&lt;variant&gt; воображением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&lt;question&gt; Выделите в предложенных суждениях диалектический материализм: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&lt;variant&gt; сознание есть свойство высокоорганизованной материи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&lt;variant&gt; сознание как самостоятельная субстанция не существует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&lt;variant&gt; сознание- свойство всей материи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&lt;variant&gt; сознание материально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&lt;variant&gt; сознание человека – это проявление мирового духа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&lt;question&gt; Выделите в предложенных суждениях идеализм: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&lt;variant&gt; сознание может существовать до и независимо от материи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&lt;variant&gt; сознание неразрывно связано с материей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&lt;variant&gt; сознание есть продукт материи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&lt;variant&gt; сознание не всегда адекватно отражает материю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&lt;variant&gt; сознание как самостоятельная субстанция не существует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&lt;question&gt; Сознание возникает, функционирует и развивается в процессе: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&lt;variant&gt; взаимодействия человека с реальностью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&lt;variant&gt; взросления человека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&lt;variant&gt; получения образования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&lt;variant&gt; научного познания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&lt;variant&gt; творчества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&lt;question&gt; В какую эпоху сознание начинают рассматривать как функцию человеческого мозга по отражению действительности?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&lt;variant&gt; Нового времени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&lt;variant&gt; Античность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&lt;variant&gt; Средневековье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&lt;variant&gt; Возрождение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&lt;variant&gt; Просвещение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&lt;question&gt; Свойство отражения: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&lt;variant&gt; это - глобальное свойство материи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&lt;variant&gt; присуще только неживой материи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&lt;variant&gt; присуще только живой материи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&lt;variant&gt; присуще только человеку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&lt;variant&gt; присуще только обществу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&lt;question&gt; Человеческое сознание отличается от психики животных: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&lt;variant&gt; способностью к рефлексии, т.е. самопознанию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&lt;variant&gt; наличием воображения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&lt;variant&gt; способностью более четко отражать окружающий мир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&lt;variant&gt; способностью воздействовать на окружающий мир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&lt;variant&gt; способностью адекватно реагировать на воздействие окружающей среды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&lt;question&gt; Что появилось у человека раньше — мышление или язык?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&lt;variant&gt; одновременно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&lt;variant&gt; мышление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&lt;variant&gt; язык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&lt;variant&gt; они совершенно не связаны между собой, поэтому вопрос некорректен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&lt;variant&gt; нет верного ответа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&lt;question&gt; Ключевая ценность нравственности: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&lt;variant&gt; добро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&lt;variant&gt; долг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&lt;variant&gt; закон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&lt;variant&gt; власть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&lt;variant&gt; зло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&lt;question&gt; Каков коренной признак идеологии: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&lt;variant&gt; обобщенное выражение классовых (групповых) интересов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&lt;variant&gt; научность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&lt;variant&gt; зависимость от бытия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&lt;variant&gt; отсутствие политических интересов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&lt;variant&gt; ненаучность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&lt;question&gt; Гносеология — это учение: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&lt;variant&gt; о сущности познания, о путях постижения истины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&lt;variant&gt; о нравственности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&lt;variant&gt; о ценностях, об их происхождении и сущности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&lt;variant&gt; о бытии как таковом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&lt;variant&gt; о сущности человеческой истории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&lt;question&gt; Познание в современной философии преимущественно рассматривается как: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&lt;variant&gt; обусловленный практикой процесс приобретения и развития знаний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&lt;variant&gt; процесс образования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&lt;variant&gt; способности, умения, навыки в определенной области деятельности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&lt;variant&gt; значимая информация в аспекте деятельности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&lt;variant&gt; объективная реальность, данная в сознании действующего человека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&lt;question&gt; В онтологическом аспекте противоположным термину «рационализм» выступает понятие: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&lt;variant&gt; иррационализм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&lt;variant&gt; солипсизм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&lt;variant&gt; эмпиризм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&lt;variant&gt; материализм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&lt;variant&gt; эмпириокритицизм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&lt;question&gt; Абсолютизация роли и значения чувственных данных в философии связана с направлением: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&lt;variant&gt; сенсуализма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&lt;variant&gt; скептицизма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&lt;variant&gt; реализма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&lt;variant&gt; рационализма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&lt;variant&gt; номинализма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&lt;question&gt; Эмпиризм выводит все познание из: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&lt;variant&gt; чувственного опыт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&lt;variant&gt; интуиции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&lt;variant&gt; рациональных рассуждений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&lt;variant&gt; чувственного представления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&lt;variant&gt; чувственных восприятий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&lt;question&gt; Разум есть основа познания и поведения человека, утверждает: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&lt;variant&gt; рационализм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&lt;variant&gt; релятивизм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&lt;variant&gt; иррационализм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&lt;variant&gt; сенсуализм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&lt;variant&gt; солипсизм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&lt;question&gt; Индукция — это: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&lt;variant&gt; логический путь от частного к общему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&lt;variant&gt; логический путь от общего к частному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&lt;variant&gt; подача ложного знания, как истинного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&lt;variant&gt; моделирование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&lt;variant&gt; систематизация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&lt;question&gt; Что является целью познания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&lt;variant&gt; истинное знание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&lt;variant&gt; объект познания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&lt;variant&gt; преобразование предметного содержания в содержание сознания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&lt;variant&gt; социальные ценности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&lt;variant&gt; предмет познания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&lt;question&gt; Что такое истина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&lt;variant&gt; это соответствие мысли той реальности, которую она отражает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&lt;variant&gt; это правда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&lt;variant&gt; это результат соглашения между учеными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&lt;variant&gt; это реально существующие явления (дом, дерево, экономика, деятельность человека и т.д.)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&lt;variant&gt; это иллюзия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&lt;question&gt; В какую эпоху вопросы методологии научного знания становятся центральными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&lt;variant&gt; Новое время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&lt;variant&gt; Просвещение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&lt;variant&gt; Античность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&lt;variant&gt; Средневековье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&lt;variant&gt; Возрождение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&lt;question&gt; Что является критерием истины?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&lt;variant&gt; практика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&lt;variant&gt; наблюдение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&lt;variant&gt; логическое следование из исходных принципов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&lt;variant&gt; простота, экономная организация знания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&lt;variant&gt; чувственный опыт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&lt;question&gt; Агностицизм — это: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&lt;variant&gt; учение в гносеологии, отрицающее возможность достоверного познания мира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&lt;variant&gt; учение о нравственности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&lt;variant&gt; учение в онтологии, рассматривающее проблемы бытия человека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&lt;variant&gt; учение о развитии мира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&lt;variant&gt; учение о всеобщей причинной связи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&lt;question&gt; Поскольку истина не зависит от познающего субъекта, она: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&lt;variant&gt; объективна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&lt;variant&gt; абстрактна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&lt;variant&gt; абсолютна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&lt;variant&gt; субъективна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&lt;variant&gt; недостижима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&lt;question&gt; К какой форме научного познания относится концепция инопланетного происхождения жизни на земле: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&lt;variant&gt; гипотеза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&lt;variant&gt; теория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&lt;variant&gt; проблема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&lt;variant&gt; модель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&lt;variant&gt; нет верного ответа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&lt;question&gt; Что из перечисленного относится к форме рационального познания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&lt;variant&gt; понятие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&lt;variant&gt; убеждение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&lt;variant&gt; интуиция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&lt;variant&gt; представление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&lt;variant&gt; ощущение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&lt;question&gt; Укажите верное высказывание: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&lt;variant&gt; истина есть адекватное, соответствующее действительности утверждение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&lt;variant&gt; истина – это общепринятая точка зрения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&lt;variant&gt; истина есть очевидное, наглядное, бесспорное утверждение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&lt;variant&gt; истина представляет собой логически непротиворечивое, безупречное утверждение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&lt;variant&gt; истина – это иллюзия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&lt;question&gt; Из суждения-посылки «Все люди мыслят» и суждения, обосновывающего знание «Я - человек», сделайте умозаключение: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&lt;variant&gt; я мыслю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&lt;variant&gt; все люди похожи на меня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&lt;variant&gt; я отношусь ко всем людям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&lt;variant&gt; животные тоже мыслят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&lt;variant&gt; нет верного ответа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&lt;question&gt; Понятие, противоположное по смыслу «истине» в гносеологии: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&lt;variant&gt; заблуждение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&lt;variant&gt; ложь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&lt;variant&gt; суждение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&lt;variant&gt; предрассудок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&lt;variant&gt; иллюзия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&lt;question&gt; Агностицизм – это философское учение: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&lt;variant&gt; отрицающее возможность познания мира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&lt;variant&gt; признающее сложность процесса познания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&lt;variant&gt; отрицающее существование объективного мира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&lt;variant&gt; отрицающее существование разума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&lt;variant&gt; отрицающее существование материи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&lt;question&gt; Высшей формой отражения действительности считается: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&lt;variant&gt; сознание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&lt;variant&gt; речь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&lt;variant&gt; прямохождение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&lt;variant&gt; труд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&lt;variant&gt; практика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&lt;question&gt; Выделите положение, которое соответствует прагматической концепции истины: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&lt;variant&gt; истина идея, руководство которой приводит к успеху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&lt;variant&gt; истина – знание, которое соответствует показаниям органов чувств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&lt;variant&gt; истина – знание, которое является адекватным отражением объективного мира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&lt;variant&gt; истина – логическая схема, в которую укладываются данные опыта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&lt;variant&gt; истина – иллюзия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&lt;question&gt; Выберите верное утверждение: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&lt;variant&gt; истина - это знание, соответствующее действительности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&lt;variant&gt; истина - это вера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&lt;variant&gt; истина - это сама вещь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&lt;variant&gt; истина - это понятие о вещи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&lt;variant&gt; истина - иллюзия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&lt;question&gt; «Эклектика» - это: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&lt;variant&gt; некритическое смешение разных учений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&lt;variant&gt; ошибочные суждения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&lt;variant&gt; понятие, употребляемое в астрономии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&lt;variant&gt; присвоение чужих идей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&lt;variant&gt; деградация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&lt;question&gt; Развитие, сопровождающееся появлением более совершенного качества по сравнению с предыдущим: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&lt;variant&gt; прогресс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&lt;variant&gt; цикличность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&lt;variant&gt; деградация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&lt;variant&gt; упадок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&lt;variant&gt; регресс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&lt;question&gt; Прогресс и регресс – это две формы: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&lt;variant&gt; развития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&lt;variant&gt; движения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&lt;variant&gt; существование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&lt;variant&gt; иерархии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&lt;variant&gt; нет верного ответа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&lt;question&gt; Фундаментальные понятия, отражающие наиболее существенные, устойчивые и повторяющиеся связи и отношения действительности и познания: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&lt;variant&gt; категории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&lt;variant&gt; термины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&lt;variant&gt; символы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&lt;variant&gt; универсалии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&lt;variant&gt; образы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&lt;question&gt; Сущность любых объектов мира проявляется: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&lt;variant&gt; во взаимодействии с другими объектами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&lt;variant&gt; в иллюзорности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&lt;variant&gt; в их внутренних качествах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&lt;variant&gt; в их внешних признаках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&lt;variant&gt; в их обособленности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&lt;question&gt; Ядром политической подсистемы общества является: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&lt;variant&gt; государство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&lt;variant&gt; власть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&lt;variant&gt; политические партии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&lt;variant&gt; общественные организации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&lt;variant&gt; общественные движения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&lt;question&gt; Разделом философской науки, изучающей общество, является: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&lt;variant&gt; социальная философия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&lt;variant&gt; социология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&lt;variant&gt; философская антропология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&lt;variant&gt; философия истории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&lt;variant&gt; гносеология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&lt;question&gt; В основе экономической подсистемы общества находится: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&lt;variant&gt; материальное производство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&lt;variant&gt; научно-техническая революция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&lt;variant&gt; система распределения материальных благ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&lt;variant&gt; система обмена произведенной продукции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&lt;variant&gt; нет верного ответа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&lt;question&gt; Что считается решающим фактором развития общества: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&lt;variant&gt; экономические отношения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&lt;variant&gt; культура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&lt;variant&gt; географическая среда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&lt;variant&gt; экологические отношения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&lt;variant&gt; развитие науки и техники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&lt;question&gt; Что является высшим критерием общественного развития: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&lt;variant&gt; самосовершенствование человека, качества его жизни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&lt;variant&gt; развитие духовной культуры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&lt;variant&gt; развитие науки и техники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&lt;variant&gt; развитие производительных сил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&lt;variant&gt; развитие искусства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&lt;question&gt; Будущее человечества как направление научного анализа является содержанием следующего направления философии: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&lt;variant&gt; футурология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&lt;variant&gt; эпистемиологии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&lt;variant&gt; онтология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&lt;variant&gt; гносеология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&lt;variant&gt; аксиологии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&lt;question&gt; Ступень всемирной истории, пришедшая на смену дикости и варварства человечества, стала обозначаться понятием: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&lt;variant&gt; цивилизация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&lt;variant&gt; общество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&lt;variant&gt; культура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&lt;variant&gt; формация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&lt;variant&gt; нет верного ответа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&lt;question&gt; Что такое общество?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&lt;variant&gt; обособившаяся от природы система, представляющая собой совокупность исторически сложившихся способов совместной деятельности людей и форм их объединений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&lt;variant&gt; совокупность человеческих индивидов, объединившихся для защиты своих прав и свобод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&lt;variant&gt; организация для обеспечения порядка в отношениях между людьми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&lt;variant&gt; человеческие группы и объединения, связанные общими культурными ценностями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&lt;variant&gt; нет верного ответа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&lt;question&gt; Что является источником коренных качественных изменений в обществе согласно материалистической теории исторического процесса: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&lt;variant&gt; развитие материального производства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&lt;variant&gt; моральное совершенствование общества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&lt;variant&gt; географическая среда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&lt;variant&gt; эффективное политическое руководство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&lt;variant&gt; коллективные представления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&lt;question&gt; Что составляет основу формации в формационной концепции исторического процесса?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&lt;variant&gt; способ производства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&lt;variant&gt; наука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&lt;variant&gt; система ценностей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&lt;variant&gt; государство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&lt;variant&gt; технико-технологический базис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&lt;question&gt; Учение о финале мировой истории, о конечной судьбе мира и человека: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&lt;variant&gt; эсхатология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&lt;variant&gt; апокалиптика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&lt;variant&gt; оккультизм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&lt;variant&gt; метемпсихоз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&lt;variant&gt; футурология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&lt;question&gt; Фактор, который согласно социал-дарвинизму, является основной движущей силой развития общества: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&lt;variant&gt; борьба за существование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&lt;variant&gt; коллективные представления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&lt;variant&gt; мировой дух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&lt;variant&gt; классовая борьба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&lt;variant&gt; воля выдающихся людей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&lt;question&gt; Понятие общественно-экономическая формация принадлежит: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&lt;variant&gt; марксизму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&lt;variant&gt; позитивизму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&lt;variant&gt; экзистенционализму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&lt;variant&gt; фрейдизму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&lt;variant&gt; структурализму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&lt;question&gt; Общественный прогресс – это: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&lt;variant&gt; поступательное движение общества от простых форм к более сложным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&lt;variant&gt; поступательное движение общества от сложных форм к более простым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&lt;variant&gt; уровень развития общества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&lt;variant&gt; производственное развитие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&lt;variant&gt; состояние общества в целом на определенном этапе развития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&lt;question&gt; Глубокие качественные изменения в развитии общества или познания, происходящие за относительно короткий период времени: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&lt;variant&gt; революция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&lt;variant&gt; реформа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&lt;variant&gt; эволюция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&lt;variant&gt; движение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&lt;variant&gt; нет верного ответа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&lt;question&gt; Сущность натурализма как подхода, объясняющего общественную жизнь, состоит в положении о том, что: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&lt;variant&gt; общественная жизнь существенно зависит от природных факторов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&lt;variant&gt; движущей силой развития общества являются коллективные представления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&lt;variant&gt; развитие общества подчинено объективным законам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&lt;variant&gt; движущей силой развития общества являются идеи исторических личностей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&lt;variant&gt; определяющим фактором развития общества признается материальное производство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&lt;question&gt; Гражданское общество – это: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&lt;variant&gt; система вне государственных общественных образований, помогающая государству и оппонирующая государству в случае неэффективного выполнения им своих функций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&lt;variant&gt; общественная организация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&lt;variant&gt; ветвь государственной власти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&lt;variant&gt; партийная политическая система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&lt;variant&gt; нет верного ответа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&lt;question&gt; Идеократический подход к объяснению связей и закономерностей человеческого общества усматривает: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&lt;variant&gt; в комплексе тех или иных идей, верований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&lt;variant&gt; в естественном продолжении законов Космоса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&lt;variant&gt; в естественном продолжении закономерностей природы мира животных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&lt;variant&gt; в производственных (экономических) отношениях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&lt;variant&gt; нет верного ответа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&lt;question&gt; Материалистический подход к объяснению связей и закономерностей человеческого общества усматривает: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&lt;variant&gt; в производственных (экономических) отношениях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&lt;variant&gt; в естественном продолжении закономерностей природы мира животных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&lt;variant&gt; в естественном продолжении законов Космоса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&lt;variant&gt; в комплексе тех или иных идей, верований, мифов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&lt;variant&gt; в Божественном замысле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&lt;question&gt; Что является предметом социальной философии: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&lt;variant&gt; общество как система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&lt;variant&gt; социальная жизнь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&lt;variant&gt; конкретная действительность общественной жизни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&lt;variant&gt; нормы социального бытия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&lt;variant&gt; культура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&lt;question&gt; Выделите основу жизни общества в понимании К. Маркса: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&lt;variant&gt; материальное производство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&lt;variant&gt; сфера торговли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&lt;variant&gt; семейный быт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&lt;variant&gt; природное окружение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&lt;variant&gt; культура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&lt;question&gt; Какой критерий является основанием для формационного подхода?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&lt;variant&gt; способ производства материальных благ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&lt;variant&gt; тип культуры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&lt;variant&gt; географический и экономический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&lt;variant&gt; уровень развития науки и техники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&lt;variant&gt; нет верного ответа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&lt;question&gt; Назовите мыслителя XIX века, выделившего социально – экономический класс в качестве главного элемента социальной структуры общества: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&lt;variant&gt; К. Маркс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&lt;variant&gt; М Вебер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&lt;variant&gt; Л. Фейербах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&lt;variant&gt; М. А. Бакунин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&lt;variant&gt; О.Конт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&lt;question&gt; Важнейшей особенностью современного этапа социального прогресса является: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&lt;variant&gt; возрастание его темпов («ускорение ритма истории»)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&lt;variant&gt; цикличность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&lt;variant&gt; замедление темпов исторического развития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&lt;variant&gt; стагнация общественных процессов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&lt;variant&gt; нет верного ответа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&lt;question&gt; Укажите закон общественного развития, который ввел Т. Мальтус: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&lt;variant&gt; закон народонаселения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&lt;variant&gt; закон энтропии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&lt;variant&gt; закон единства и борьбы противоположностей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&lt;variant&gt; закон отрицания отрицания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&lt;variant&gt; закон перехода количественных изменений в качественные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&lt;question&gt; Укажите главный источник социальной динамики?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&lt;variant&gt; борьба социальных противоположностей, возникающих, прежде всего, в экономической сфере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&lt;variant&gt; социальные конфликты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&lt;variant&gt; согласие социальных групп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&lt;variant&gt; коллективные представления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&lt;variant&gt; нет верного ответа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&lt;question&gt; Личность в философии понимается, как: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&lt;variant&gt; устойчивая система социально-значимых черт, характеристика человека как члена общества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&lt;variant&gt; синоним понятий «индивид», «человек»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&lt;variant&gt; родовое понятие, т. е. выражающее общие черты, присущие человеческому роду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&lt;variant&gt; совокупность физических способностей отдельного человека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&lt;variant&gt; совокупность психических способностей отдельного человека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&lt;question&gt; При употреблении понятия «личность» подразумевают такие качества, как: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&lt;variant&gt; приобретенные каждым человеком духовные, социальные качества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&lt;variant&gt; физические отличия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&lt;variant&gt; возрасные отличия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&lt;variant&gt; нейродинамические отличия (свойства нервной системы)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&lt;variant&gt; совокупность психических способностей отдельного человека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&lt;question&gt; Термин «антропогенез» означает: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&lt;variant&gt; процесс историко-эволюционного формирования физического типа человека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&lt;variant&gt; процесс исторического формирования социальной сущности человека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&lt;variant&gt; процесс формирования «сверхчеловека»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&lt;variant&gt; процесс развития человека от момента рождения до смерти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&lt;variant&gt; нет верного ответа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&lt;question&gt; Средневековые философы утверждали, что человек: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&lt;variant&gt; создан по образу и подобию Божьему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&lt;variant&gt; есть результат биологической эволюции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&lt;variant&gt; есть продукт социальной действительности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&lt;variant&gt; есть продукт речевой активности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&lt;variant&gt; нет верного ответа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&lt;question&gt; Это качество в человеке считалось самым главным в философии Нового времени: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&lt;variant&gt; разумность, рациональность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&lt;variant&gt; креативность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&lt;variant&gt; эмоциональность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&lt;variant&gt; набожность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&lt;variant&gt; эмпатия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&lt;question&gt; Биологизаторские концепции утверждают, что: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&lt;variant&gt; жизнь человека определена его генотипом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&lt;variant&gt; все люди рождаются равными от природы, только социальная среда делает всех разными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&lt;variant&gt; жизнь человека определена процессом воспитания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&lt;variant&gt; жизнь человека определена роком (судьбой)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&lt;variant&gt; жизнь человека определена Богом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&lt;question&gt; Процесс социализации означает: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&lt;variant&gt; усвоение и использование человеком социокультурного опыта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&lt;variant&gt; активное участие человека в общественной жизни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&lt;variant&gt; принадлежность человека к той или иной социальной группе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&lt;variant&gt; участие человека в социалистическом движении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&lt;variant&gt; изменение социального статуса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&lt;question&gt; С точки зрения гедонизма, смысл жизни состоит в том, что: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&lt;variant&gt; жизнь - это наслаждения, желательно, как можно более разнообразные, здесь и сейчас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&lt;variant&gt; жизнь - это стремление к Богу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&lt;variant&gt; жизнь - это отречение от мира и умерщвление плоти ради искупления грехов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&lt;variant&gt; жизнь - это стремление к счастью как подлинному назначению человека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&lt;variant&gt; жизнь - это служение идеалу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&lt;question&gt; Ответственность человека за свои поступки возможна только при наличии: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&lt;variant&gt; выбора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&lt;variant&gt; вины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&lt;variant&gt; непреодолимой силы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&lt;variant&gt; необходимости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&lt;variant&gt; случайности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&lt;question&gt; Приоритет интересов общества над интересами индивида характерно: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&lt;variant&gt; для коллективизма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&lt;variant&gt; для анархизма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&lt;variant&gt; для либерализма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&lt;variant&gt; для индивидуализма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&lt;variant&gt; нет верного ответа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&lt;question&gt; «Все в мире предопределено, человек абсолютно не свободен», считают представители: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&lt;variant&gt; фатализма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&lt;variant&gt; волюнтаризма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&lt;variant&gt; иррационализма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&lt;variant&gt; рационализма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&lt;variant&gt; персонализма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&lt;question&gt; Приоритет отдельных личностей над общественным целым утверждает: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&lt;variant&gt; индивидуализм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&lt;variant&gt; коллективизм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&lt;variant&gt; рационализм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&lt;variant&gt; иррационализм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&lt;variant&gt; скептицизм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&lt;question&gt; Сущность проблемы биологического и социального в человеке состоит в вопросе: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&lt;variant&gt; о взаимодействии и соотношении генов и воспитания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&lt;variant&gt; о приоритете материальных, либо духовных потребностей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&lt;variant&gt; о формах борьбы за существование в человеческом обществе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&lt;variant&gt; о соотношении сознательных и бессознательных факторов детерминации человеческих поступков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&lt;variant&gt; нет верного ответа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&lt;question&gt; Что из нижеперечисленного не включает в себя трудовая теория происхождения человека?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&lt;variant&gt; вера в высшие силы, воздействующие на людей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&lt;variant&gt; орудийную деятельность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&lt;variant&gt; сплочение в общество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&lt;variant&gt; речь и мышление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&lt;variant&gt; нет верного ответа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&lt;question&gt; Совокупность неповторимых черт, отличающих данного индивида от всех других: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&lt;variant&gt; индивидуальность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&lt;variant&gt; персона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&lt;variant&gt; личность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&lt;variant&gt; человек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&lt;variant&gt; нет верного ответа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&lt;question&gt; Производство – не просто отличительный, а основополагающий признак Homo Sapiens, считал: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&lt;variant&gt; Ф.Энгельс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&lt;variant&gt; Л.Фейербах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&lt;variant&gt; З.Фрейд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&lt;variant&gt; Н.Бердяев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&lt;variant&gt; О.Конт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&lt;question&gt; Бессознательное обуславливает большинство психических действий человека, считал: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&lt;variant&gt; З.Фрейд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&lt;variant&gt; К.Ясперс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&lt;variant&gt; Ж.Сартр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&lt;variant&gt; Ф.Аквинский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&lt;variant&gt; Р.Декарт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&lt;question&gt; Укажите верное положение: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&lt;variant&gt; человек, прежде всего социальное существо, но на его поведение оказывают влияние и биологические факторы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&lt;variant&gt; человек и его поведение определяются биологическими законами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&lt;variant&gt; человек – это социальное существо, биологические факторы не влияют на его поведение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&lt;variant&gt; сознательное и подсознательное в человеке находиться в динамическом равновесии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&lt;variant&gt; нет верного ответа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&lt;question&gt; Какой ответ на вопрос о том, каково соотношение понятий «человек» и «личность», будет правильным: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&lt;variant&gt; человек – это антропологическое понятие, а личность – социальное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&lt;variant&gt; главным свойством личности является то, что у нее есть мировоззрение и самосознание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&lt;variant&gt; человек и личность – это тождественные понятия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&lt;variant&gt; человек становится личностью, когда овладевает культурой и моралью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&lt;variant&gt; нет верного ответа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&lt;question&gt; Что из перечисленного соответствует гносеологическому подходу в исследовании человека: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&lt;variant&gt; познавательная деятельность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&lt;variant&gt; общественная психология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&lt;variant&gt; обыденное сознание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&lt;variant&gt; идеология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&lt;variant&gt; аксиология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&lt;question&gt; Эволюцию человека и образование человеческих рас изучает: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&lt;variant&gt; антропология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&lt;variant&gt; археология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&lt;variant&gt; эмбриология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&lt;variant&gt; этнология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&lt;variant&gt; демография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&lt;question&gt; Жизненная позиция, исходящая из принципа «смысл жизни в служении людям», есть: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&lt;variant&gt; альтруизм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&lt;variant&gt; эгоизм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&lt;variant&gt; гедонизм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&lt;variant&gt; аскетизм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&lt;variant&gt; скептицизм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&lt;question&gt; Учение о предопределенности человеческих поступков – это: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&lt;variant&gt; фатализм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&lt;variant&gt; детерминизм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&lt;variant&gt; субъективизм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&lt;variant&gt; волюнтаризм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&lt;variant&gt; аскетизм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&lt;question&gt; Укажите сферу философского знания, обращенную к изучению человека, фундаментальных основ его бытия: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&lt;variant&gt; философская антропология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&lt;variant&gt; аксиология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&lt;variant&gt; гносеология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&lt;variant&gt; онтология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&lt;variant&gt; социальная философия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&lt;question&gt; Какому философскому воззрению характерен тезис: «Философия должна переместить точку зрения со Вселенной на человека»: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&lt;variant&gt; антропоцентризм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&lt;variant&gt; антропоморфизм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&lt;variant&gt; гуманизм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&lt;variant&gt; теоцентризм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&lt;variant&gt; аксиология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&lt;question&gt; Какое из предложенных определений понятия «человек» наиболее полно раскрывает его содержание: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&lt;variant&gt; биопсихосоциальное существо, способное мыслить, говорить и трудиться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&lt;variant&gt; животное, способное изготавливать орудия труда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&lt;variant&gt; человек – это индивид с присущей ему генетической программой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&lt;variant&gt; общественное животное, способное мыслить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&lt;variant&gt; «политическое животное»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&lt;question&gt; Процесс историко–генетического становления общества и человека называется: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&lt;variant&gt; антропосоциогенез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&lt;variant&gt; антропогенез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&lt;variant&gt; социогенез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&lt;variant&gt; социология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&lt;variant&gt; генетика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&lt;question&gt; Как называется процесс совместного развития биосферы и человеческого общества?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&lt;variant&gt; коэволюция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&lt;variant&gt; эволюция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&lt;variant&gt; революция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&lt;variant&gt; менталитет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&lt;variant&gt; реформа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&lt;question&gt; Личное спасение является смыслом жизни в: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&lt;variant&gt; религии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&lt;variant&gt; антропологии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&lt;variant&gt; экзегетике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&lt;variant&gt; гедонизме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&lt;variant&gt; герменевтике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&lt;question&gt; Культура с позиции аксиологии предстает как: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&lt;variant&gt; система ценностей и идеалов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&lt;variant&gt; система информационных кодов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&lt;variant&gt; специфический способ человеческой деятельности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&lt;variant&gt; выражение разумного начала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&lt;variant&gt; результаты предметной деятельности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&lt;question&gt; Смысл жизни человека, согласно эвдемонизму, состоит в: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&lt;variant&gt; свободе от телесных страданий и душевных тревог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&lt;variant&gt; совершении героических поступков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&lt;variant&gt; борьбе с тиранией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&lt;variant&gt; служении Богу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&lt;variant&gt; в пассивном созерцании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&lt;question&gt; О смысле жизни человек начинает задумываться, когда: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&lt;variant&gt; при осознанном отношении к жизни, миру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&lt;variant&gt; попадает в экстремальную жизненную ситуацию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&lt;variant&gt; начинает ходить и говорить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&lt;variant&gt; выбирает профессию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&lt;variant&gt; подводит итоги жизненного пути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&lt;question&gt; Нигилистическое отношение к действительности, достоянию культуры, особенно к моральным и другим социальным нормам – это: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&lt;variant&gt; цинизм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&lt;variant&gt; холизм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&lt;variant&gt; эгоизм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&lt;variant&gt; эвдемонизм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&lt;variant&gt; гедонизм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&lt;question&gt; Эстетическое отношение к действительности определяется ценностью: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&lt;variant&gt; прекрасного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&lt;variant&gt; истинного знания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&lt;variant&gt; материального блага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&lt;variant&gt; священного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&lt;variant&gt; научного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&lt;question&gt; Проблема ценностей раскрывается в разделе современного философского знания: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&lt;variant&gt; аксиология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&lt;variant&gt; логика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&lt;variant&gt; онтология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&lt;variant&gt; гносеология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&lt;variant&gt; антропология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&lt;question&gt; Аксиология изучает вопросы, связанные с: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&lt;variant&gt; природой ценностей, их месте в реальности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&lt;variant&gt; познанием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&lt;variant&gt; историей философии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&lt;variant&gt; проблемами онтологии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&lt;variant&gt; проблемой человека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&lt;question&gt; Впервые основной вопрос о ценностях «Что есть благо?» был поставлен философом: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&lt;variant&gt; Сократом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&lt;variant&gt; А.Блаженным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&lt;variant&gt; Л.Фейербахом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&lt;variant&gt; Г.Гегелем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&lt;variant&gt; Л.Фейербахом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&lt;question&gt; Известное выражение «Красота спасет мир» принадлежит: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&lt;variant&gt; Ф.М. Достоевскому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&lt;variant&gt; В.Соловьеву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&lt;variant&gt; Л.Н. Толстому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&lt;variant&gt; А.С. Хомякову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&lt;variant&gt; П.Я.Чаадаев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&lt;question&gt; Религиозный характер ценностей и их связь с божественной сущностью характерно для философии: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&lt;variant&gt; средневековья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&lt;variant&gt; античности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&lt;variant&gt; эпохи Возрождения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&lt;variant&gt; Нового времени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&lt;variant&gt; Просвещения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&lt;question&gt; В научный оборот термин «аксиология» был введен в: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&lt;variant&gt; XX веке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&lt;variant&gt; XVIII веке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&lt;variant&gt; V веке н.э.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&lt;variant&gt; XVI веке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&lt;variant&gt; XIX веке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&lt;question&gt; Что из ниже перечисленного не раскрывает философский смысл категории ценность?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&lt;variant&gt; ценность носит исключительно субъективный характер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&lt;variant&gt; ценность социальна и имеет объективно-субъективный характер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&lt;variant&gt; ценность возникает в ходе практической деятельности человека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&lt;variant&gt; всякая ценность характеризуется двумя свойствами: функциональным значением и личностным смыслом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&lt;variant&gt; нет верного ответа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&lt;question&gt; Ценностью интегрального порядка является: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&lt;variant&gt; культура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&lt;variant&gt; обычаи и традиции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&lt;variant&gt; социально-политические ценности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&lt;variant&gt; материальные ценности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&lt;variant&gt; нет верного ответа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&lt;question&gt; Важнейшим фактором регулирующим мотивацию личности является: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&lt;variant&gt; ценностные ориентации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&lt;variant&gt; образование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&lt;variant&gt; воспитание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&lt;variant&gt; характер личности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&lt;variant&gt; темперамент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&lt;question&gt; В переводе с греческого «аксиос» означает: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&lt;variant&gt; ценность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&lt;variant&gt; знание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&lt;variant&gt; общество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&lt;variant&gt; богатство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&lt;variant&gt; истина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&lt;question&gt; Этика – это: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&lt;variant&gt; учение о морали и нравственных ценностях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&lt;variant&gt; учение о прекрасном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&lt;variant&gt; учение о развитии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&lt;variant&gt; учение о бытии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&lt;variant&gt; теория о нравственном превосходстве одних людей над другими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&lt;question&gt; Культура с позиции аксиологии предстает как: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&lt;variant&gt; система ценностей и идеалов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&lt;variant&gt; выражение разумного начала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&lt;variant&gt; специфический способ человеческой деятельности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&lt;variant&gt; система информационных кодов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&lt;variant&gt; нет верного ответа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&lt;question&gt; Согласно какой традиции высшей ценностью жизни считается наслаждение?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&lt;variant&gt; гедонизм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&lt;variant&gt; прагматизм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&lt;variant&gt; тоталитаризм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&lt;variant&gt; ригоризм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&lt;variant&gt; аскетизм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&lt;question&gt; Согласно какой традиции высшей ценностью провозглашается отказ от наслаждений?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&lt;variant&gt; аскетизм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&lt;variant&gt; ригоризм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&lt;variant&gt; прагматизм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&lt;variant&gt; тоталитаризм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&lt;variant&gt; гедонизм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&lt;question&gt; Что согласно утилитаризму является высшей ценностью?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&lt;variant&gt; польза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&lt;variant&gt; счастье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&lt;variant&gt; добро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&lt;variant&gt; удовольствие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&lt;variant&gt; любовь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&lt;question&gt; Как называется этическая концепция, разработанная И.Кантом?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&lt;variant&gt; этика долга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&lt;variant&gt; этика прагматизма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&lt;variant&gt; этика утилитаризма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&lt;variant&gt; этика ценностей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&lt;variant&gt; этика добродетелей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&lt;question&gt; Как называется система норм, правил поведения, выражающая представления людей о зле, добре, справедливости: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&lt;variant&gt; мораль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&lt;variant&gt; философия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&lt;variant&gt; наука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&lt;variant&gt; религия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&lt;variant&gt; искусство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&lt;question&gt; Определите понимание человека, характерное для философии Возрождения: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&lt;variant&gt; человек – это творец, художник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&lt;variant&gt; человек – это мыслящее существо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&lt;variant&gt; человек – это микрокосм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&lt;variant&gt; человек – это общественное животное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&lt;variant&gt; человек – созданное Богом существо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&lt;question&gt; Пантеизм – это учение о максимальном сближении: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&lt;variant&gt; Бога и природы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&lt;variant&gt; Духа и материи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&lt;variant&gt; Разума и воли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&lt;variant&gt; Знания и веры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&lt;variant&gt; Время и пространства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&lt;question&gt; Не является видом искусства: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&lt;variant&gt; язык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&lt;variant&gt; театр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&lt;variant&gt; музыка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&lt;variant&gt; живопись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&lt;variant&gt; архитектура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&lt;question&gt; Принцип единства мира в марксистской философии выражается в: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&lt;variant&gt; материальности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&lt;variant&gt; целесообразности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&lt;variant&gt; абсолютности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&lt;variant&gt; идеальности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&lt;variant&gt; причинности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&lt;question&gt; Выделите качество, которое отличает человека от всех других живых существ и их «псевдосоциальных» объединений: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&lt;variant&gt; наличие культуры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&lt;variant&gt; наличие инстинктов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&lt;variant&gt; работа органов чувств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&lt;variant&gt; функция воспроизведения рода, потомства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&lt;variant&gt; смертность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&lt;question&gt; Понятие, отражающее повторяющиеся, устойчивые связи и отношения между явлениями называется: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&lt;variant&gt; законом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&lt;variant&gt; причиной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&lt;variant&gt; возможностью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&lt;variant&gt; количеством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&lt;variant&gt; методом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&lt;question&gt; Одной из сторон основного вопроса философии является вопрос: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&lt;variant&gt; Что первично, материя или дух?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&lt;variant&gt; Что такое свобода?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&lt;variant&gt; Есть жизнь на Марсе?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&lt;variant&gt; Куда мы идем?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&lt;variant&gt; Что такое равенство?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&lt;question&gt; Выделите суждение, которое может принадлежать только дуалисту: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&lt;variant&gt; материя и сознания – две основы всего сущего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&lt;variant&gt; сознание определяет бытие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&lt;variant&gt; мир существует вне сознания людей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&lt;variant&gt; основой мира является мировой разум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&lt;variant&gt; бытие определяет сознание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&lt;question&gt; Формы чувственного познания: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&lt;variant&gt; ощущение, восприятие ,представление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&lt;variant&gt; понятие суждение, умозаключение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&lt;variant&gt; рассудок, разум, дух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&lt;variant&gt; интуиция, память воображение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&lt;variant&gt; гипотеза, идея, теория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&lt;question&gt; Впервые философия возникла в: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&lt;variant&gt; 6-5 в.в. до н.э.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&lt;variant&gt; 1-2 в. до н.э.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&lt;variant&gt; 5-6 в.в.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&lt;variant&gt; ХХв.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&lt;variant&gt; 5-10 в.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&lt;question&gt; Основные формы движения материи были разработаны: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&lt;variant&gt; Ф.Энгельсом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&lt;variant&gt; К.Марксом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&lt;variant&gt; В.Лениным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&lt;variant&gt; И.Кантом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&lt;variant&gt; Л.Фейербахом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&lt;question&gt; Укажите, на каком этапе развития общества возникают социальные группы, называемые классами: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&lt;variant&gt; в рабовладельческом обществе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&lt;variant&gt; в феодальном обществе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&lt;variant&gt; в первобытном обществе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&lt;variant&gt; в буржуазном обществе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&lt;variant&gt; в социалистическом обществе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&lt;question&gt; Форма мышления, в которой отражаются общие, существенные свойства определенного класса предметов, называются: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&lt;variant&gt; понятием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&lt;variant&gt; суждением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&lt;variant&gt; умозаключением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&lt;variant&gt; восприятием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&lt;variant&gt; представлением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&lt;question&gt; Одномерность, одно направленность, необратимость-это основные свойства: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&lt;variant&gt; времени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&lt;variant&gt; энергии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&lt;variant&gt; природы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&lt;variant&gt; экзистенции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&lt;variant&gt; пространства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&lt;question&gt; Что, по мнению Энгельса, является основой антропосоциогенеза?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&lt;variant&gt; труд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&lt;variant&gt; сознание, способность к познанию.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&lt;variant&gt; абстрактное мышление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&lt;variant&gt; бессознательное.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&lt;variant&gt; наличие в человеке инстинкта самосохранения.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&lt;question&gt; Атрибут материи, характеризующий протяженность, структурность материальных систем есть: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&lt;variant&gt; пространство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&lt;variant&gt; время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&lt;variant&gt; покой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&lt;variant&gt; развитие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&lt;variant&gt; движение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&lt;question&gt; Процесс общественной жизни с точки зрения его основных этапов, целей и смыслов является предметом: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&lt;variant&gt; философии истории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&lt;variant&gt; истории философии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&lt;variant&gt; философской антропологии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&lt;variant&gt; историографии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&lt;variant&gt; логики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&lt;question&gt; Понятие «философия истории» предложено в 1765 г. философом: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&lt;variant&gt; Ф.Вольтером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&lt;variant&gt; Г.Гегелем.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&lt;variant&gt; К.Марксом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&lt;variant&gt; Л.Фейербахом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&lt;variant&gt; И.Кантом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&lt;question&gt; Не является предметом, изучаемым философией истории: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&lt;variant&gt; культура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&lt;variant&gt; проблема устройства (структуры) общества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&lt;variant&gt; проблема движущих сил общественного развития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&lt;variant&gt; проблема типологизации обществ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&lt;variant&gt; проблема возникновения общества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&lt;question&gt; Согласно Г.Гегелю истинный двигатель истории: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&lt;variant&gt; мировой дух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&lt;variant&gt; классовая борьба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&lt;variant&gt; естественный отбор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&lt;variant&gt; исторические личности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&lt;variant&gt; случайность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&lt;question&gt; Единой истории человечества не существует, есть только история локальных цивилизаций, так считают представители: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&lt;variant&gt; цивилизационного подхода к истории общества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&lt;variant&gt; культурологического подхода к истории общества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&lt;variant&gt; формационного подхода к истории общества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&lt;variant&gt; немецкой классической школы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&lt;variant&gt; античной философии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&lt;question&gt; Понимание исторического процесса как автономного развития самобытных культур разработано: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&lt;variant&gt; О.Шпенглером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&lt;variant&gt; Н.Бердяевым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&lt;variant&gt; А.Тойнби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&lt;variant&gt; К.Марксом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&lt;variant&gt; В.Соловьевым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&lt;question&gt; Испанский мыслитель ХХ века Х. Ортега-и-Гассет введя в философию понятие «Восстание масс» имел ввиду: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&lt;variant&gt; эпоху массового общества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&lt;variant&gt; национально-освободительные революции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&lt;variant&gt; «цветные» революции в постсоциалистических странах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&lt;variant&gt; борьбу с коррупцией и привилегиями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&lt;variant&gt; культурные изменения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&lt;question&gt; Культура – это: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&lt;variant&gt; система ценностей, определяющих жизнь человека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&lt;variant&gt; умение вести себя в обществе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&lt;variant&gt; совокупность созданных человеком вещей и предметов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&lt;variant&gt; умение красиво говорить и одеваться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&lt;variant&gt; нравственные нормы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&lt;question&gt; Какой вид творчества обладает минимальным потенциалом новизны?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&lt;variant&gt; ремесленный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&lt;variant&gt; технический;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&lt;variant&gt; художественный;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&lt;variant&gt; религиозный;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&lt;variant&gt; научный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&lt;question&gt; Культура, из которой СМИ сделали отрасль экономики называется: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&lt;variant&gt; массовой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&lt;variant&gt; элитарной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&lt;variant&gt; народной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&lt;variant&gt; политической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&lt;variant&gt; субкультурой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&lt;question&gt; Каково предназначение религии в обществе?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&lt;variant&gt; религия помогает преодолеть все трудности жизни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&lt;variant&gt; религия помогает контролировать души людей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&lt;variant&gt; религия помогает защититься от искушений греха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&lt;variant&gt; религия спасает людей от соблазна гордыни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&lt;variant&gt; религия ничего не дает человеку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&lt;question&gt; Религиозные идеи относятся: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&lt;variant&gt; к духовным ценностям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&lt;variant&gt; к социальным ценностям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&lt;variant&gt; ко всем видам ценностей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&lt;variant&gt; к политическим ценностям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&lt;variant&gt; утилитарным ценностям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&lt;question&gt; Сфера человеческой деятельности, функцией которой является выработка и теоретическая систематизация объективных данных о действительности – это: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&lt;variant&gt; наука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&lt;variant&gt; философия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&lt;variant&gt; общественное сознание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&lt;variant&gt; образование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&lt;variant&gt; культура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&lt;question&gt; Выберите правильное суждение, характеризующее цивилизацию: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&lt;variant&gt; цивилизация – это ступень развития общества, где взаимоотношения между различными сторонами жизни регулируются при помощи выработанных норм, установок, законов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&lt;variant&gt; цивилизация - это духовная культура общества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&lt;variant&gt; цивилизация – это совокупность людей, объединенных единством религии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&lt;variant&gt; цивилизация – это моральная культура общества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&lt;variant&gt; цивилизация-это совокупность людей с одинаковым статусом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&lt;question&gt; Философствование начинается с удивления: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&lt;variant&gt; по Платону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&lt;variant&gt; по Конфуцию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&lt;variant&gt; по Соловьеву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&lt;variant&gt; по философии прагматизма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&lt;variant&gt; по позитивизму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&lt;question&gt; Не характерно для средневековой философии: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&lt;variant&gt; сциентизм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&lt;variant&gt; символизм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&lt;variant&gt; теоцентризм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&lt;variant&gt; креационизм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&lt;variant&gt; провиденциализм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&lt;question&gt; Теория самоорганизации открытых систем называется: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&lt;variant&gt; синергетика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&lt;variant&gt; софистика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&lt;variant&gt; диалектика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&lt;variant&gt; метафизика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&lt;variant&gt; эволюция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&lt;question&gt; Научное допущение или предположение называется: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&lt;variant&gt; гипотезой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&lt;variant&gt; проблемой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&lt;variant&gt; принципом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&lt;variant&gt; идеей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&lt;variant&gt; теорией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&lt;question&gt; Высшая, самая развитая форма организации научного знания – это: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&lt;variant&gt; теория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&lt;variant&gt; идея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&lt;variant&gt; принцип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&lt;variant&gt; проблема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&lt;variant&gt; гипотеза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&lt;question&gt; Понятия «философская вера», «осевое время» были введены: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&lt;variant&gt; К.Ясперсом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&lt;variant&gt; А.Камю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&lt;variant&gt; М.Хайдеггером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&lt;variant&gt; Ж.-П.Сартром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&lt;variant&gt; М.Бубером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&lt;question&gt; Наука по существу – это: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&lt;variant&gt; теория и методология познания законов природы и общества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&lt;variant&gt; научные гипотезы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&lt;variant&gt; жизненный опыт индивида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&lt;variant&gt; сумма разнообразных знаний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&lt;variant&gt; экспериментальная деятельность ученого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&lt;question&gt; Роль солнца в возникновении и развитии жизни на планете показал: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&lt;variant&gt; А.Л. Чижевский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&lt;variant&gt; Н.К. Рерих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&lt;variant&gt; С.Н.Булгаков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&lt;variant&gt; Н.О.Лосский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&lt;variant&gt; Н.А.Бердяев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&lt;question&gt; Укажите, чувственно – наглядный образ, сохраняемый в памяти и воспроизводимый в сознании: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&lt;variant&gt; представление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&lt;variant&gt; понятие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&lt;variant&gt; ощущение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&lt;variant&gt; суждение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&lt;variant&gt; восприятие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&lt;question&gt; Укажите, основные формы бытия: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&lt;variant&gt; Бытие вещей (тел), процессов, бытие человека, бытие духовного (идеального), бытие социального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&lt;variant&gt; Бытие природы, бытие общества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&lt;variant&gt; Бытие явлений, бытие сущностей, бытие формы, бытие содержания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&lt;variant&gt; Бытие индивидуальное, бытие личностное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&lt;variant&gt; Бытие единичного, бытие особенного, бытие общего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&lt;question&gt; Укажите, абсолютная истина в научно-философском смысле – это: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&lt;variant&gt; точное, полное знание, которое постоянно подтверждается жизнью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&lt;variant&gt; констатация фактов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&lt;variant&gt; отход наших знаний от действительности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&lt;variant&gt; ограниченно верное, неполное знание о предмете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&lt;variant&gt; застывшие научные догмы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&lt;question&gt; Укажите, искусство, мораль, религия, политика – это: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&lt;variant&gt; Формы общественного сознания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&lt;variant&gt; Формы духовного опыта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&lt;variant&gt; Формы массового сознания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&lt;variant&gt; Формы практического сознания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&lt;variant&gt; Формы повседневного сознания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&lt;question&gt; Укажите, кто из знаменитых ученых считал, что пространство - это неизменное и неподвижное грандиозное вместилище, куда помещена материя: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&lt;variant&gt; Ньютон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&lt;variant&gt; Эйнштейн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&lt;variant&gt; Максвелл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&lt;variant&gt; Бор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&lt;variant&gt; Дарвин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&lt;question&gt; Определите, что предполагает философский подход к человеку: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&lt;variant&gt; выявление его сущности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&lt;variant&gt; анализ его поведения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&lt;variant&gt; описание его внешнего вида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&lt;variant&gt; измерение его роста и объема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&lt;variant&gt; излечение от болезней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&lt;question&gt; Укажите, религия как форма общественного сознания – это: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&lt;variant&gt; Система взглядов, отражающих веру в Абсолют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&lt;variant&gt; Система нравственных заповедей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&lt;variant&gt; Научные высказывания и гипотезы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&lt;variant&gt; Совокупность ценностных ориентаций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&lt;variant&gt; Свобода индивидуального выбора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&lt;question&gt; Отражение отдельных качеств, свойств, сторон предмета с помощью органов чувств называется: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&lt;variant&gt; ощущение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&lt;variant&gt; восприятие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&lt;variant&gt; понятие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&lt;variant&gt; суждение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&lt;variant&gt; представление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&lt;question&gt; Социальный характер сознания понимается как: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&lt;variant&gt; Продукт предметно-практической деятельности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&lt;variant&gt; Форма отражения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&lt;variant&gt; Инстинкты влечения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&lt;variant&gt; Комплекс ощущений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&lt;variant&gt; Физиологические процессы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&lt;question&gt; Укажите, относительная истина в научно-философском смысле – это: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&lt;variant&gt; ограниченно верное, неполное знание о предмете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&lt;variant&gt; соответствие знаний о предмете самому предмету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&lt;variant&gt; отход наших знаний от действительности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&lt;variant&gt; полное точное знание о предмете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&lt;variant&gt; досадное недоразумение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&lt;question&gt; Кто из философов утверждал, что наука и техника должны быть направлены на благо человечества и служить решению социальных проблем?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&lt;variant&gt; Фрэнсис Бэкон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&lt;variant&gt; Рене Декарт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&lt;variant&gt; Иммануил Кант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&lt;variant&gt; Карл Маркс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&lt;variant&gt; Георг Вильгельм Фридрих Гегель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&lt;question&gt; Какое из утверждений соответствует философии образования в эпоху Просвещения?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&lt;variant&gt; Образование должно быть средством для развития разума и научного подхода к миру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&lt;variant&gt; Образование должно служить для воспитания моральных и религиозных принципов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&lt;variant&gt; Образование должно быть доступным только для элиты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&lt;variant&gt; Образование должно оставаться в пределах традиционных религиозных учений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&lt;variant&gt; Образование должно быть строго политически ориентированным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&lt;question&gt; Какую роль в развитии науки и техники придавал Фрэнсис Бэкон?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&lt;variant&gt; Наука должна быть практическим инструментом для улучшения жизни людей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&lt;variant&gt; Наука должна подчиняться философским идеям и быть абстрактной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&lt;variant&gt; Наука должна быть направлена на постижение Бога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&lt;variant&gt; Наука должна служить духовным целям человека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&lt;variant&gt; Наука должна быть только средством для развития искусства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&lt;question&gt; Кто из философов утверждал, что наука развивается через серию парадигм, которые сменяются революционным образом?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&lt;variant&gt; Томас Кун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&lt;variant&gt; Мартин Хайдеггер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&lt;variant&gt; Фридрих Ницше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&lt;variant&gt; Иммануил Кант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&lt;variant&gt; Жан-Поль Сартр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&lt;question&gt; Какую роль в философии науки играл концепт “научной объективности”?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&lt;variant&gt; Научное знание должно быть объективным и независимым от человеческих эмоций и предвзятости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&lt;variant&gt; Наука не должна иметь объективных критериев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&lt;variant&gt; Наука должна быть подчинена политическим интересам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&lt;variant&gt; Наука служит исключительно для морального очищения человека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&lt;variant&gt; Научные исследования всегда подвержены субъективной интерпретации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&lt;question&gt; Какое из утверждений о философии образования соответствует взглядам Платона?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&lt;variant&gt; Образование должно служить для воспитания нравственности и справедливости в государстве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&lt;variant&gt; Образование должно быть доступным только для элиты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&lt;variant&gt; Образование должно быть связано исключительно с развитием технических навыков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&lt;variant&gt; Образование не имеет значения для социальной структуры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&lt;variant&gt; Образование должно быть нейтральным и не вмешиваться в моральные вопросы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&lt;question&gt; Кто из философов утверждал, что научный прогресс не всегда приводит к улучшению жизни людей?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&lt;variant&gt; Мартин Хайдеггер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&lt;variant&gt; Карл Маркс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&lt;variant&gt; Жан-Поль Сартр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&lt;variant&gt; Рене Декарт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&lt;variant&gt; Фридрих Ницше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&lt;question&gt; Какое из утверждений отражает позицию философов технократического направления?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&lt;variant&gt; Научный и технический прогресс являются основой для общественного и экономического развития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&lt;variant&gt; Техника и наука должны быть независимыми от общества и политической власти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&lt;variant&gt; Технологический прогресс всегда ведет к моральному упадку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&lt;variant&gt; Техника и наука должны быть подчинены религиозной морали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&lt;variant&gt; Научные знания могут быть опасными и подлежат строгому контролю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&lt;question&gt; Кто из философов утверждал, что социальная ответственность ученых заключается в том, чтобы результаты их труда служили благу всего человечества?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&lt;variant&gt; Альберт Эйнштейн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&lt;variant&gt; Карл Маркс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&lt;variant&gt; Жан-Поль Сартр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&lt;variant&gt; Иммануил Кант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&lt;variant&gt; Фридрих Ницше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&lt;question&gt; Какое из понятий связано с философским понятием "экзистенция"?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&lt;variant&gt; Существование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&lt;variant&gt; Добродетель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&lt;variant&gt; Материя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&lt;variant&gt; Разум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&lt;variant&gt; Истина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&lt;question&gt; Кто из философов считал, что смерть не должна тревожить, ибо пока мы есть, смерти нет?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&lt;variant&gt; Эпикур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&lt;variant&gt; Пифагор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&lt;variant&gt; Платон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&lt;variant&gt; Сенека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&lt;variant&gt; Августин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&lt;question&gt; Какое понятие отражает философское представление о "бессмысленности жизни" у экзистенциалистов?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&lt;variant&gt; Абсурд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&lt;variant&gt; Порядок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&lt;variant&gt; Истина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&lt;variant&gt; Гармония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&lt;variant&gt; Космос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&lt;question&gt; Как называется философское учение о смерти как переходе в иной бытийный режим?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&lt;variant&gt; Трансцендентализм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&lt;variant&gt; Стоицизм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&lt;variant&gt; Гедонизм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&lt;variant&gt; Эпикуреизм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&lt;variant&gt; Солипсизм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&lt;question&gt; Какая философская традиция особенно акцентирует значение "момента смерти" для определения смысла жизни?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&lt;variant&gt; Стоицизм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&lt;variant&gt; Аристотелизм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&lt;variant&gt; Буддизм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&lt;variant&gt; Номинализм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&lt;variant&gt; Рационализм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&lt;question&gt; Как философы-стоики воспринимали смерть?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&lt;variant&gt; Как освобождение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&lt;variant&gt; Как вечное проклятие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&lt;variant&gt; Как трагедию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&lt;variant&gt; Как ужас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&lt;variant&gt; Как обман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&lt;question&gt; Что означает "memento mori" в философском контексте?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&lt;variant&gt; Помни о смерти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&lt;variant&gt; Бойся вечности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&lt;variant&gt; Живи настоящим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&lt;variant&gt; Радуйся жизни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&lt;variant&gt; Стремись к истине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&lt;question&gt; Что означает понятие "фатализм" в философии?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&lt;variant&gt; Отрицание свободы воли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&lt;variant&gt; Осознание абсурда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&lt;variant&gt; Стремление к удовольствию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&lt;variant&gt; Поиск смысла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&lt;variant&gt; Борьба за свободу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&lt;question&gt; Как в философии определяют термин "эсхатология"?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&lt;variant&gt; Учение о конце мира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&lt;variant&gt; Учение о смерти души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&lt;variant&gt; Учение о смысле жизни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&lt;variant&gt; Учение о природе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&lt;variant&gt; Учение о свободе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&lt;question&gt; Кто писал: "Мир абсурден, но человек не должен сдаваться"?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&lt;variant&gt; Камю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&lt;variant&gt; Кьеркегор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&lt;variant&gt; Сартр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&lt;variant&gt; Ницше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&lt;variant&gt; Шопенгауэр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&lt;question&gt; Как называется философская дисциплина, изучающая природу ценностей?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&lt;variant&gt; Аксиология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&lt;variant&gt; Эпистемология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&lt;variant&gt; Эстетика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&lt;variant&gt; Этика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&lt;variant&gt; Логика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&lt;question&gt; Кто считается одним из основателей аксиологии?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&lt;variant&gt; Шелер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&lt;variant&gt; Ницше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&lt;variant&gt; Декарт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&lt;variant&gt; Гоббс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&lt;variant&gt; Бэкон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&lt;question&gt; Какая философская школа настаивала на относительности всех ценностей?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&lt;variant&gt; Софисты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&lt;variant&gt; Стоики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&lt;variant&gt; Киники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&lt;variant&gt; Перипатетики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&lt;variant&gt; Платоники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&lt;question&gt; Какая ценность считается основной в стоицизме?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&lt;variant&gt; Добродетель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&lt;variant&gt; Счастье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&lt;variant&gt; Удовольствие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&lt;variant&gt; Сила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&lt;variant&gt; Красота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&lt;question&gt; Кто говорил о "пересмотре всех ценностей"?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&lt;variant&gt; Ницше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&lt;variant&gt; Кант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&lt;variant&gt; Гегель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&lt;variant&gt; Маркс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&lt;variant&gt; Спиноза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&lt;question&gt; Как называется учение, отрицающее наличие абсолютных ценностей?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&lt;variant&gt; Релятивизм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&lt;variant&gt; Позитивизм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&lt;variant&gt; Рационализм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&lt;variant&gt; Эмпиризм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&lt;variant&gt; Метафизика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&lt;question&gt; Кто ввёл различие между "высшими" и "низшими" ценностями?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&lt;variant&gt; Шелер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&lt;variant&gt; Кант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&lt;variant&gt; Кьеркегор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&lt;variant&gt; Ницше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&lt;variant&gt; Руссо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&lt;question&gt; Какая из этих ценностей считается "эстетической"?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&lt;variant&gt; Красота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&lt;variant&gt; Свобода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&lt;variant&gt; Справедливость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&lt;variant&gt; Истина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&lt;variant&gt; Долг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&lt;question&gt; Какое понятие связано с оценкой поведения в категориях "добро" и "зло"?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&lt;variant&gt; Этика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&lt;variant&gt; Логика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&lt;variant&gt; Эстетика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&lt;variant&gt; Политика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&lt;variant&gt; Эпистемология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&lt;question&gt; Кто рассматривал ценности как "переживаемые интуитивно"?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&lt;variant&gt; Шелер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&lt;variant&gt; Кант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&lt;variant&gt; Гегель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&lt;variant&gt; Руссо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&lt;variant&gt; Спиноза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&lt;question&gt; Какое из следующих утверждений соответствует релятивизму ценностей?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&lt;variant&gt; Все ценности субъективны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&lt;variant&gt; Существуют универсальные ценности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&lt;variant&gt; Истина абсолютна.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&lt;variant&gt; Мораль едина для всех.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&lt;variant&gt; Все культуры одинаково ценны.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&lt;question&gt; Какой термин обозначает отрицание ценностей?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&lt;variant&gt; Нигилизм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&lt;variant&gt; Гедонизм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&lt;variant&gt; Эвдемонизм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&lt;variant&gt; Рационализм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&lt;variant&gt; Стоицизм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&lt;question&gt; Кто утверждал: "Человек есть мера всех вещей"?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&lt;variant&gt; Протагор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&lt;variant&gt; Сократ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&lt;variant&gt; Платон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&lt;variant&gt; Аристотель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&lt;variant&gt; Эпикур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&lt;question&gt; Что выражает понятие "инструментальная ценность"?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&lt;variant&gt; Ценность как средство достижения цели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&lt;variant&gt; Ценность ради самой себя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&lt;variant&gt; Эстетическую значимость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&lt;variant&gt; Моральное обязательство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&lt;variant&gt; Абсолютную истину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&lt;question&gt; Какая ценность традиционно считается "познавательной"?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&lt;variant&gt; Истина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&lt;variant&gt; Свобода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&lt;variant&gt; Долг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&lt;variant&gt; Любовь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&lt;variant&gt; Красота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&lt;question&gt; Кто ввёл понятие "ценностной установки" в философию?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&lt;variant&gt; Шелер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&lt;variant&gt; Фрейд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&lt;variant&gt; Хайдеггер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&lt;variant&gt; Гуссерль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&lt;variant&gt; Юм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&lt;question&gt; Что понимается под термином "аксиологический плюрализм"?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&lt;variant&gt; Существование множества равноправных ценностей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&lt;variant&gt; Рационализация ценностей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&lt;variant&gt; Наличие единой системы ценностей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&lt;variant&gt; Отрицание всех ценностей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&lt;variant&gt; Превосходство одной культуры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&lt;question&gt; Как называется философская концепция, утверждающая приоритет чувственного удовольствия как высшей ценности?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&lt;variant&gt; Гедонизм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&lt;variant&gt; Солипсизм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&lt;variant&gt; Рационализм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&lt;variant&gt; Стоицизм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&lt;variant&gt; Нигилизм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&lt;question&gt; В буддизме основными ценностями считаются: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&lt;variant&gt; Нирвана и сострадание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&lt;variant&gt; Истина и красота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&lt;variant&gt; Власть и слава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&lt;variant&gt; Сила и воля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&lt;variant&gt; Свобода и долг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&lt;question&gt; Какое понятие обозначает полное отрицание моральных и культурных ценностей?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&lt;variant&gt; Нигилизм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&lt;variant&gt; Гуманизм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&lt;variant&gt; Солипсизм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&lt;variant&gt; Эвдемонизм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&lt;variant&gt; Рационализм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&lt;question&gt; Какая ценность считается базовой в гуманистической философии?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&lt;variant&gt; Человеческая личность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&lt;variant&gt; Честь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&lt;variant&gt; Власть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&lt;variant&gt; Сила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&lt;variant&gt; Богатство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&lt;question&gt; Кто из философов ввёл понятие “позитивная” и “негативная” свобода?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&lt;variant&gt; Исайя Берлин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&lt;variant&gt; Томас Гоббс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&lt;variant&gt; Жан-Жак Руссо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&lt;variant&gt; Иммануил Кант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&lt;variant&gt; Фридрих Ницше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&lt;question&gt; Как Кант понимал свободу?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&lt;variant&gt; Как способность действовать по закону долга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&lt;variant&gt; Как подчинение природным инстинктам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&lt;variant&gt; Как полное отсутствие ограничений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&lt;variant&gt; Как стремление к удовольствию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&lt;variant&gt; Как власть сильного над слабым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&lt;question&gt; Что утверждал Жан-Поль Сартр о человеческой свободе?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&lt;variant&gt; Человек обречён быть свободным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&lt;variant&gt; Свобода — иллюзия, навязанная обществом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&lt;variant&gt; Свобода — способность жить в гармонии с природой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&lt;variant&gt; Свобода — привилегия избранных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&lt;variant&gt; Свобода состоит в подчинении Божественной воле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&lt;question&gt; Что означает “негативная свобода” в философском контексте?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&lt;variant&gt; Свобода от внешнего принуждения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&lt;variant&gt; Свобода через самоотречение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&lt;variant&gt; Способность к самопожертвованию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&lt;variant&gt; Свобода действовать исключительно на основе эмоций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&lt;variant&gt; Свобода как абсолютная власть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&lt;question&gt; Как философия определяет свободу?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&lt;variant&gt; Возможность сознательно выбирать и действовать на основе собственной воли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&lt;variant&gt; Следование традициям и обычаям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&lt;variant&gt; Возможность действовать в соответствии с необходимостью природы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&lt;variant&gt; Способность действовать по принуждению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&lt;variant&gt; Отказ от любой ответственности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&lt;question&gt; Какая проблема тесно связана с темой свободы в философии?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&lt;variant&gt; Проблема ответственности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&lt;variant&gt; Проблема бытия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&lt;variant&gt; Проблема истины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&lt;variant&gt; Проблема познания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&lt;variant&gt; Проблема красоты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&lt;question&gt; Какое понятие противопоставляется свободе в философии?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&lt;variant&gt; Необходимость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&lt;variant&gt; Вера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&lt;variant&gt; Невежество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&lt;variant&gt; Истина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&lt;variant&gt; Разум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&lt;question&gt; В философии свобода часто рассматривается как: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&lt;variant&gt; Осознанный выбор между альтернативами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&lt;variant&gt; Отсутствие каких-либо правил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&lt;variant&gt; Возможность действовать по воле других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&lt;variant&gt; Принудительное выполнение обязанностей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&lt;variant&gt; Отказ от социальной жизни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&lt;question&gt; Кто утверждал, что человек “обречён быть свободным”?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&lt;variant&gt; Жан-Поль Сартр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&lt;variant&gt; Жан-Жак Руссо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&lt;variant&gt; Иммануил Кант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&lt;variant&gt; Гегель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&lt;variant&gt; Фридрих Ницше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&lt;question&gt; Какое из следующих утверждений лучше всего отражает философское понимание свободы?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&lt;variant&gt; Свобода — это возможность действовать в рамках собственной ответственности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&lt;variant&gt; Свобода — это следование правилам общества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&lt;variant&gt; Свобода — это отсутствие обязательств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&lt;variant&gt; Свобода — это выполнение желаний без ограничений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&lt;variant&gt; Свобода — это предопределение всех поступков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&lt;question&gt; Какая философская школа особенно акцентировала внимание на внутренней свободе человека, независимо от внешних обстоятельств?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&lt;variant&gt; Стоицизм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&lt;variant&gt; Софистика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&lt;variant&gt; Схоластика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&lt;variant&gt; Платонизм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&lt;variant&gt; Эпикурейство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&lt;question&gt; Какое понятие тесно связано с идеей свободы в философии экзистенциализма?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&lt;variant&gt; Ответственность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&lt;variant&gt; Истина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&lt;variant&gt; Судьба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&lt;variant&gt; Бессознательное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&lt;variant&gt; Рок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&lt;question&gt; Какое понятие связано с отрицанием свободы в философии?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&lt;variant&gt; Детерминизм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&lt;variant&gt; Эстетизм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&lt;variant&gt; Рационализм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&lt;variant&gt; Гуманизм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&lt;variant&gt; Оптимизм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&lt;question&gt; Кто из философов заявил, что искусство является способом выражения высших духовных истин?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&lt;variant&gt; Георг Вильгельм Фридрих Гегель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&lt;variant&gt; Платон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&lt;variant&gt; Карл Маркс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&lt;variant&gt; Имануил Кант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&lt;variant&gt; Фридрих Ницше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&lt;question&gt; Кто из философов утверждал, что искусство имеет функцию поддержания стабильности в обществе через образы и символы?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&lt;variant&gt; Эмиль Дюркгейм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&lt;variant&gt; Карл Маркс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&lt;variant&gt; Вильгельм Дильтей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&lt;variant&gt; Георг Вильгельм Фридрих Гегель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&lt;variant&gt; Жан-Поль Сартр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&lt;question&gt; Какой философ утверждал, что искусство служит для выражения духа народов и их культурных особенностей?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&lt;variant&gt; Георг Вильгельм Фридрих Гегель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&lt;variant&gt; Вильгельм Дильтей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&lt;variant&gt; Фридрих Ницше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&lt;variant&gt; Карл Маркс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&lt;variant&gt; Иоганн Готлиб Фихте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&lt;question&gt; Какую роль в философии искусства придавал Карл Маркс?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&lt;variant&gt; Искусство служит выражением социальной и политической борьбы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&lt;variant&gt; Искусство является отражением воли к власти личности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&lt;variant&gt; Искусство должно поддерживать религиозные идеалы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&lt;variant&gt; Искусство — это исключительно эстетическая категория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&lt;variant&gt; Искусство имеет значение только для нравственного очищения человека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&lt;question&gt; Кто из философов предложил концепцию, согласно которой культура является отражением экономических и социальных условий общества?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&lt;variant&gt; Карл Маркс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&lt;variant&gt; Жан-Жак Руссо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&lt;variant&gt; Георг Вильгельм Фридрих Гегель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&lt;variant&gt; Иммануил Кант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&lt;variant&gt; Фридрих Ницше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&lt;question&gt; Какое из утверждений наиболее точно отражает концепцию культуры в философии Гегеля?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&lt;variant&gt; Культура является выражением духовного развития человечества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&lt;variant&gt; Культура не имеет отношения к истории и обществу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&lt;variant&gt; Культура всегда развивается хаотично и случайно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&lt;variant&gt; Культура полностью определяется материальными условиями жизни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&lt;variant&gt; Культура — это продукт внешних воздействий и империи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&lt;question&gt; Какое утверждение соответствует философии культурного релятивизма?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&lt;variant&gt; Каждая культура имеет свою ценность и правомерность в своём контексте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&lt;variant&gt; Все культуры одинаковы и должны быть подчинены одной универсальной системе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&lt;variant&gt; Культуры должны быть сравниваемы только с учётом экономических факторов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&lt;variant&gt; Культура является фиксированной и неизменной для всех народов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&lt;variant&gt; Культура должна развиваться согласно принципам западного рационализма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&lt;question&gt; Какую роль в обществе и культуре, согласно Карлу Марксу, играет классовая борьба?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&lt;variant&gt; Классовая борьба является основой всех культурных изменений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&lt;variant&gt; Классовая борьба способствует гармонии в культуре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&lt;variant&gt; Она не имеет значения для культурного развития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&lt;variant&gt; Классовая борьба не имеет влияния на культуру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&lt;variant&gt; Она приводит только к разрушению культурных ценностей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&lt;question&gt; Кто из философов утверждал, что культура существует как результат внешних социальных и экономических факторов, а не как субъективный акт человека?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&lt;variant&gt; Карл Маркс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&lt;variant&gt; Фридрих Ницше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&lt;variant&gt; Георг Вильгельм Фридрих Гегель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&lt;variant&gt; Рене Декарт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&lt;variant&gt; Жан-Жак Руссо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&lt;question&gt; Какое из утверждений лучше всего описывает концепцию культурного детерминизма?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&lt;variant&gt; Культура является основой для формирования общества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&lt;variant&gt; Культура формируется исключительно через взаимодействие с природой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&lt;variant&gt; Культура полностью зависит от биологических факторов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&lt;variant&gt; Культура не имеет отношения к развитию общества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&lt;variant&gt; Культура существует независимо от условий жизни людей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&lt;question&gt; Какой философ утверждал, что культура и цивилизация развиваются в зависимости от философских и религиозных идей общества?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&lt;variant&gt; Арнольд Тойнби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&lt;variant&gt; Фридрих Ницше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&lt;variant&gt; Георг Вильгельм Фридрих Гегель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&lt;variant&gt; Томас Гоббс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&lt;variant&gt; Карл Поппер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&lt;question&gt; В философии, что такое “культура”?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&lt;variant&gt; Культура — это система норм, ценностей и представлений, которые регулируют общественную жизнь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&lt;variant&gt; Культура — это временное явление, исчезающее со временем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&lt;variant&gt; Культура — это совокупность материальных объектов, созданных человеком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&lt;variant&gt; Культура — это биологическая основа существования человека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&lt;variant&gt; Культура — это только форма искусства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&lt;question&gt; Какую роль в развитии культуры играет семья, согласно философии социальной реальности?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&lt;variant&gt; Семья — это основной институт, передающий традиции и культурные ценности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&lt;variant&gt; Семья не имеет отношения к культурным процессам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&lt;variant&gt; Семья только изолирует индивидов от общества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&lt;variant&gt; Семья препятствует развитию культуры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&lt;variant&gt; Семья существует только для выполнения экономических функций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&lt;question&gt; Какую роль в развитии культуры имеет технология, согласно Марксу?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&lt;variant&gt; Технологии являются основой для создания новых культурных форм и общественных отношений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&lt;variant&gt; Технологии определяют только экономическое развитие, но не культуру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&lt;variant&gt; Технологии не влияют на культуру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&lt;variant&gt; Технологии должны подчиняться культуре и религии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&lt;variant&gt; Технологии и культура существуют независимо друг от друга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&lt;question&gt; Что характеризует культуру в рамках философии символического интеракционизма?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&lt;variant&gt; Культура — это система символов и значений, формирующих общественные отношения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&lt;variant&gt; Культура — это набор материальных объектов и технологий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&lt;variant&gt; Культура определяется только через экономические категории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&lt;variant&gt; Культура — это продукт религиозных верований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&lt;variant&gt; Культура развивается исключительно через внешние политические силы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&lt;question&gt; Как философия утверждает взаимосвязь между культурой и национальной идентичностью?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&lt;variant&gt; Культура и национальная идентичность взаимно влияют друг на друга, поддерживая национальные традиции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&lt;variant&gt; Культура независима от национальных аспектов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&lt;variant&gt; Культура не имеет отношения к национальной идентичности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&lt;variant&gt; Национальная идентичность всегда подчиняется мировым культурным стандартам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&lt;variant&gt; Национальная идентичность существует только как культурный феномен без истории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&lt;question&gt; В философии, что подразумевается под понятием «социальная культура»?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&lt;variant&gt; Культура, которая обусловлена и формирует общественные отношения и нормы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&lt;variant&gt; Культура, лишённая духовных ценностей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&lt;variant&gt; Культура, существующая вне социальных взаимодействий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&lt;variant&gt; Культура, созданная исключительно интеллектуальными элитами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&lt;variant&gt; Культура, ограниченная только материальными аспектами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&lt;question&gt; Какое утверждение о культуре, согласно философии Маркса, является верным?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&lt;variant&gt; Культура является производной от материальных и экономических условий жизни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&lt;variant&gt; Культура всегда противопоставляется материальной жизни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&lt;variant&gt; Культура формируется исключительно через эстетические взгляды и искусство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&lt;variant&gt; Культура является результатом независимой духовной активности человека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&lt;variant&gt; Культура развивается по законам, независимым от социальной структуры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&lt;question&gt; Что, согласно философии символического интеракционизма, является основой культуры?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&lt;variant&gt; Символы и значения, возникающие в процессе общения и взаимодействия людей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&lt;variant&gt; Личностные переживания и внутренние эмоции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&lt;variant&gt; Материальные объекты и технологии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&lt;variant&gt; Экономические и политические факторы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&lt;variant&gt; Природные и биологические инстинкты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&lt;question&gt; Какое из утверждений наиболее точно отражает философию культурного плюрализма?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&lt;variant&gt; Культуры должны взаимодействовать и влиять друг на друга, но сохранять свою уникальность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&lt;variant&gt; Каждая культура изначально превосходит все другие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&lt;variant&gt; Все культуры должны подчиняться единому культурному стандарту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&lt;variant&gt; Все культуры должны ассимилироваться в глобализированном обществе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&lt;variant&gt; Культуры не могут существовать без единой религии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&lt;question&gt; Кто из философов первым предложил идею о прогрессивном развитии человеческой истории?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&lt;variant&gt; Иммануил Кант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&lt;variant&gt; Георг Вильгельм Фридрих Гегель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&lt;variant&gt; Карл Маркс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&lt;variant&gt; Фридрих Ницше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&lt;variant&gt; Жан-Жак Руссо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&lt;question&gt; Какое направление в философии истории утверждает, что история является цикличной?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&lt;variant&gt; Циклическая теория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&lt;variant&gt; Прогрессивизм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&lt;variant&gt; Романтизм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&lt;variant&gt; Античный пессимизм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&lt;variant&gt; Исторический материализм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&lt;question&gt; В философии истории, что означает концепция «исторического материализма»?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&lt;variant&gt; История объясняется через материальные условия и экономические факторы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&lt;variant&gt; История не имеет определённого смысла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&lt;variant&gt; История развивается по духовным и культурным законам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&lt;variant&gt; История развивается через действия индивидуумов и героев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&lt;variant&gt; История развивается через научные открытия и философские размышления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&lt;question&gt; Какое из утверждений лучше всего описывает концепцию истории у Карла Маркса?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&lt;variant&gt; История есть борьба классов, основанная на экономических интересах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&lt;variant&gt; История — это путь гуманистического прогресса человечества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&lt;variant&gt; История является последовательностью религиозных откровений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&lt;variant&gt; История развивается через духовное просветление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&lt;variant&gt; История не имеет смысла и происходит случайным образом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&lt;question&gt; В каком философском течении основной акцент делается на индивидуальные поступки и судьбы людей как движущую силу истории?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&lt;variant&gt; Экзистенциализм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&lt;variant&gt; Реализм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&lt;variant&gt; Идеализм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&lt;variant&gt; Эмпиризм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&lt;variant&gt; Романтизм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&lt;question&gt; Кто из философов предложил концепцию «мирового духа» как движущей силы истории?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&lt;variant&gt; Георг Вильгельм Фридрих Гегель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&lt;variant&gt; Иммануил Кант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&lt;variant&gt; Карл Маркс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&lt;variant&gt; Фридрих Ницше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&lt;variant&gt; Давид Юм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&lt;question&gt; Что утверждает исторический оптимизм в философии истории?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&lt;variant&gt; История — это процесс морального и культурного прогресса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&lt;variant&gt; История всегда циклична и не имеет конца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&lt;variant&gt; История человечества неизбежно ведет к полному разрушению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&lt;variant&gt; История не имеет никакого смысла и не поддается анализу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&lt;variant&gt; История человечества всегда ведет к краху государства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&lt;question&gt; Какой философ утверждал, что история развивается не по прямой линии, а через серию скачков и переломных моментов?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&lt;variant&gt; Георг Вильгельм Фридрих Гегель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&lt;variant&gt; Карл Маркс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&lt;variant&gt; Платон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&lt;variant&gt; Фридрих Ницше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&lt;variant&gt; Томас Гоббс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&lt;question&gt; В философии истории, как называют переход от феодального общества к капиталистическому?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&lt;variant&gt; Социальная революция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&lt;variant&gt; Экономическая эволюция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&lt;variant&gt; Культурная трансформация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&lt;variant&gt; Духовная революция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&lt;variant&gt; Революция идей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&lt;question&gt; Кто из философов подчеркивал, что история есть борьба за власть между различными классами общества?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&lt;variant&gt; Карл Маркс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&lt;variant&gt; Жан-Жак Руссо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&lt;variant&gt; Фридрих Ницше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&lt;variant&gt; Мартин Хайдеггер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&lt;variant&gt; Иммануил Кант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&lt;question&gt; Какое утверждение верно в отношении концепции «исторического детерминизма»?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&lt;variant&gt; История подчинена определённым неизбежным законам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&lt;variant&gt; История — это субъективная интерпретация событий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&lt;variant&gt; Человеческие действия не влияют на ход истории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&lt;variant&gt; История развивается случайным образом, без каких-либо закономерностей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&lt;variant&gt; История полностью определяется духовными идеями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&lt;question&gt; Что означает «исторический оптимизм»?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&lt;variant&gt; Идея, что история всегда движется к лучшему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&lt;variant&gt; Вера в неизбежность катастроф и трагедий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&lt;variant&gt; Вера в бесконечное страдание человечества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&lt;variant&gt; Идея, что история не имеет смысла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&lt;variant&gt; Утверждение, что прогресс невозможен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&lt;question&gt; Какую роль в философии истории играют великие личности, согласно философии Гегеля?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&lt;variant&gt; Они являются инструментами мирового духа в его самопознании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&lt;variant&gt; Великие личности создают отдельные исторические эпохи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&lt;variant&gt; Они бессознательно формируют историческое развитие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&lt;variant&gt; Они не имеют влияния на ход истории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&lt;variant&gt; Их действия являются чисто случайными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&lt;question&gt; Какое место в философии истории занимает концепция исторического прогресса у Маркса?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&lt;variant&gt; Прогресс — это развитие человеческой свободы через классовую борьбу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&lt;variant&gt; Прогресс является абсолютной истиной для всех народов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&lt;variant&gt; Прогресс — это продолжение разрушений и хаоса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&lt;variant&gt; Прогресс возможен только в духовной сфере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&lt;variant&gt; Прогресс невозможно понять без религиозного контекста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&lt;question&gt; Кто из философов утверждал, что идеология и политика непосредственно влияют на ход истории?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&lt;variant&gt; Карл Маркс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&lt;variant&gt; Георг Вильгельм Фридрих Гегель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&lt;variant&gt; Рене Декарт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&lt;variant&gt; Жан-Поль Сартр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&lt;variant&gt; Фридрих Ницше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&lt;question&gt; Какое из утверждений отражает философию истории, предложенную Жан-Жаком Руссо?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&lt;variant&gt; История — это противоречие между разумом и моралью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&lt;variant&gt; История человечества — это прогресс разума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&lt;variant&gt; История — это борьба за справедливость и свободу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&lt;variant&gt; История — это результат экономических процессов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&lt;variant&gt; История человечества — это вечный круговорот без изменений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&lt;question&gt; Какое из утверждений описывает философию истории, предложенную Марксом?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&lt;variant&gt; История — это результат борьбы классов и изменений в экономике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&lt;variant&gt; История — это результат действий великих личностей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&lt;variant&gt; История — это поиск морального совершенства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&lt;variant&gt; История — это путь к духовному прогрессу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&lt;variant&gt; История не имеет смысла и подчиняется случайности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&lt;question&gt; Кто из философов был противником идеи прогресса в истории, утверждая, что история имеет циклический характер?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&lt;variant&gt; Арнольд Тойнби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&lt;variant&gt; Георг Вильгельм Фридрих Гегель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&lt;variant&gt; Карл Маркс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&lt;variant&gt; Фридрих Ницше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&lt;variant&gt; Жан-Поль Сартр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&lt;question&gt; Что утверждает философия истории в контексте «исторической закономерности»?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&lt;variant&gt; История подчинена определённым экономическим и социальным законам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&lt;variant&gt; История подчиняется исключительно моральным законам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&lt;variant&gt; История развивается случайным образом, без конкретных закономерностей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&lt;variant&gt; История всегда повторяется в циклах, но никогда не повторяется в точности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&lt;variant&gt; История развивается лишь по законам природных катастроф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&lt;question&gt; Какую философскую концепцию утверждал Платон относительно истории?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&lt;variant&gt; История движется к абсолютному справедливому обществу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&lt;variant&gt; История — это путешествие человеческого духа через моральные испытания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&lt;variant&gt; История — это прогресс науки и технологий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&lt;variant&gt; История — это процесс революции и разрушения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&lt;variant&gt; История — это путь духовного просветления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&lt;question&gt; Что изучает философия религии?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&lt;variant&gt; Рациональный анализ природы религиозной веры и понятий о Боге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&lt;variant&gt; Историческое развитие отдельных религий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&lt;variant&gt; Археологию древних храмов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&lt;variant&gt; Ритуальные практики разных народов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&lt;variant&gt; Обычаи и традиции религиозных сообществ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&lt;question&gt; Как называется философское учение, отрицающее существование Бога?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&lt;variant&gt; Атеизм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&lt;variant&gt; Пантеизм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&lt;variant&gt; Теизм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&lt;variant&gt; Агностицизм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&lt;variant&gt; Деизм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&lt;question&gt; В чем заключается суть космологического аргумента за существование Бога?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&lt;variant&gt; Бог — это первопричина мира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&lt;variant&gt; Бог существует только в вере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&lt;variant&gt; Бог является проекцией человеческих желаний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&lt;variant&gt; Бог проявляется через природу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&lt;variant&gt; Бог доступен только через мистический опыт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&lt;question&gt; Кто из философов утверждал, что религия возникает из человеческой потребности в спасении?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&lt;variant&gt; Людвиг Фейербах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&lt;variant&gt; Дэвид Юм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&lt;variant&gt; Иммануил Кант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&lt;variant&gt; Блез Паскаль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&lt;variant&gt; Фридрих Ницше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&lt;question&gt; Что означает термин “пантеизм” в философии религии?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&lt;variant&gt; Отождествление Бога с природой и вселенной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&lt;variant&gt; Вера в множество богов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  <w:t xml:space="preserve">&lt;variant&gt; Отрицание существования Бога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&lt;variant&gt; Строгое различие Бога и мира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&lt;variant&gt; Вера в спасение через добрые дела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&lt;question&gt; Какое высказывание отражает позицию атеизма?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&lt;variant&gt; Существование Бога отрицается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  <w:t xml:space="preserve">&lt;variant&gt; Бог существует, но его природа непознаваема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&lt;variant&gt; Бог существует и проявляет себя в откровении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&lt;variant&gt; Существование Бога недоказуемо и неважно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&lt;variant&gt; Существование Бога подтверждается священными текстами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&lt;question&gt; Какое утверждение верно в отношении деизма?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&lt;variant&gt; Бог создал мир, но не управляет им напрямую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&lt;variant&gt; Бог существует только как идея в разуме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  <w:t xml:space="preserve">&lt;variant&gt; Бог постоянно вмешивается в дела мира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&lt;variant&gt; Бога нет, существует только природа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&lt;variant&gt; Бог требует постоянного культа и жертвоприношений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  <w:t xml:space="preserve">&lt;question&gt; Какое направление в философии религии акцентирует веру на опыте личного откровения, а не на рациональных доказательствах?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&lt;variant&gt; Мистицизм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&lt;variant&gt; Деизм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&lt;variant&gt; Рационализм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&lt;variant&gt; Скептицизм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&lt;variant&gt; Материализм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  <w:t xml:space="preserve">&lt;question&gt; Кто является автором идеи «Мәңгілік Ел» («Вечная страна») в философии современного Казахстана?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&lt;variant&gt; Нурсултан Назарбаев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  <w:t xml:space="preserve">&lt;variant&gt; Аблай хан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  <w:t xml:space="preserve">&lt;variant&gt; Чокан Валиханов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  <w:t xml:space="preserve">&lt;variant&gt; Абай Кунанбаев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&lt;variant&gt; Аль-Фараби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&lt;question&gt; Какое философское значение имеет концепция «Рухани жаңғыру» (“Духовное обновление”)?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&lt;variant&gt; Совмещение национальной идентичности и глобализации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  <w:t xml:space="preserve">&lt;variant&gt; Возвращение к кочевому образу жизни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&lt;variant&gt; Отказ от традиций ради технологий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  <w:t xml:space="preserve">&lt;variant&gt; Стремление к полной западной интеграции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&lt;variant&gt; Полный отказ от реформ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  <w:t xml:space="preserve">&lt;question&gt; Какой философско-культурный процесс особенно усилился в Казахстане в постсоветский период?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&lt;variant&gt; Возрождение интереса к исламской философии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  <w:t xml:space="preserve">&lt;variant&gt; Возврат к социалистическим идеям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&lt;variant&gt; Повсеместное распространение аграрного образа жизни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 xml:space="preserve">&lt;variant&gt; Отказ от национальной культуры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&lt;variant&gt; Ренессанс марксистской философии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 xml:space="preserve">&lt;question&gt; Какую роль в философии современного Казахстана играет идея евразийства?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&lt;variant&gt; Объединение восточных и западных традиций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&lt;variant&gt; Отрицание культурных различий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&lt;variant&gt; Призыв к изоляции от мира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  <w:t xml:space="preserve">&lt;variant&gt; Превосходство одной культуры над другими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 xml:space="preserve">&lt;variant&gt; Игнорирование национального самосознания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  <w:t xml:space="preserve">&lt;question&gt; Какая ценность традиционно подчёркивается в казахстанской философии?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  <w:t xml:space="preserve">&lt;variant&gt; Коллективизм и уважение к старшим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  <w:t xml:space="preserve">&lt;variant&gt; Индивидуализм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  <w:t xml:space="preserve">&lt;variant&gt; Культ личной свободы без ограничений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  <w:t xml:space="preserve">&lt;variant&gt; Абсолютная власть монарха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  <w:t xml:space="preserve">&lt;variant&gt; Приоритет частной собственности над обществом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&lt;question&gt; Какую роль философия играет в программе «Рухани жаңғыру»?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  <w:t xml:space="preserve">&lt;variant&gt; Открывает путь для осознанной модернизации общества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&lt;variant&gt; Способствует сохранению традиций без изменений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&lt;variant&gt; Лишь критикует глобализацию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  <w:t xml:space="preserve">&lt;variant&gt; Призывает отказаться от национальных ценностей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&lt;variant&gt; Защищает консервативные взгляды без реформ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&lt;question&gt; Какой принцип важен для философии независимого Казахстана?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&lt;variant&gt; Укрепление национального сознания в условиях глобализации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  <w:t xml:space="preserve">&lt;variant&gt; Полное подчинение идеям прошлого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&lt;variant&gt; Отказ от исторического наследия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&lt;variant&gt; Превосходство одной нации над другими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 xml:space="preserve">&lt;variant&gt; Доминирование сельского уклада жизни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  <w:t xml:space="preserve">&lt;question&gt; Какая ценность занимает важное место в философии современного Казахстана?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  <w:t xml:space="preserve">&lt;variant&gt; Коллективизм</w:t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&lt;variant&gt; Индивидуализм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  <w:t xml:space="preserve">&lt;variant&gt; Равнодушие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  <w:t xml:space="preserve">&lt;variant&gt; Противостояние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&lt;variant&gt; Изоляция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&lt;question&gt; Как называется официальная идеология независимого Казахстана, связанная с укреплением национального самосознания?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  <w:t xml:space="preserve">&lt;variant&gt; Идея национального единства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&lt;variant&gt; Марксизм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&lt;variant&gt; Пантеизм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&lt;variant&gt; Космополитизм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  <w:t xml:space="preserve">&lt;variant&gt; Постмодернизм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  <w:t xml:space="preserve">&lt;question&gt; Какой принцип считается важным для общественного развития в современной философии Казахстана?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  <w:t xml:space="preserve">&lt;variant&gt; Толерантность и межэтническое согласие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  <w:t xml:space="preserve">&lt;variant&gt; Доминирование одной этнической группы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  <w:t xml:space="preserve">&lt;variant&gt; Приоритезация материального богатства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&lt;variant&gt; Превосходство традиций над правом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  <w:t xml:space="preserve">&lt;variant&gt; Отказ от глобализации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&lt;question&gt; В философии современного Казахстана какое значение придается понятию «духовной модернизации»?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&lt;variant&gt; Восстановление традиционных ценностей в рамках новых социальных реалий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&lt;variant&gt; Отказ от религиозных ценностей в пользу науки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  <w:t xml:space="preserve">&lt;variant&gt; Открытое принятие западной культуры без критики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  <w:t xml:space="preserve">&lt;variant&gt; Поддержка агрессивной политической идеологии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&lt;variant&gt; Полное замыкание на национальной культуре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&lt;question&gt; В чем заключается основной смысл философии «инклюзивного роста» для Казахстана?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&lt;variant&gt; Обеспечение равных возможностей для всех граждан, независимо от их социального положения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&lt;variant&gt; Поддержка свободного рынка без государственной регуляции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  <w:t xml:space="preserve">&lt;variant&gt; Исключение определённых групп людей из социальной и экономической жизни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&lt;variant&gt; Создание экономики, ориентированной исключительно на экспорт сырья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  <w:t xml:space="preserve">&lt;variant&gt; Снижение роли гражданского общества в развитии страны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&lt;question&gt; Какое философское направление в Казахстане поддерживает идею о взаимосвязанности и взаимозависимости человека и природы?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&lt;variant&gt; Экологический гуманизм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&lt;variant&gt; Социальный дарвинизм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  <w:t xml:space="preserve">&lt;variant&gt; Экспансивный капитализм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&lt;variant&gt; Абстрактный рационализм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&lt;variant&gt; Позитивизм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&lt;question&gt; Какая философская идея лежит в основе концепции «Мәңгілік Ел»?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  <w:t xml:space="preserve">&lt;variant&gt; Вечное существование и процветание Казахстана как независимого государства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  <w:t xml:space="preserve">&lt;variant&gt; Национальная изоляция от внешнего мира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  <w:t xml:space="preserve">&lt;variant&gt; Полное принятие западных ценностей и отказ от традиций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  <w:t xml:space="preserve">&lt;variant&gt; Осуществление глобальных экономических реформ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  <w:t xml:space="preserve">&lt;variant&gt; Подчинение Казахстана мировой политической элите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  <w:t xml:space="preserve">&lt;question&gt; В философии Казахстана какое значение придается понятию «духовной модернизации»?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  <w:t xml:space="preserve">&lt;variant&gt; Обновление духовных и моральных ценностей с учетом современных вызовов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  <w:t xml:space="preserve">&lt;variant&gt; Создание научных моделей для устранения культурных различий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  <w:t xml:space="preserve">&lt;variant&gt; Отказ от всех религиозных учений в пользу секуляризма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  <w:t xml:space="preserve">&lt;variant&gt; Принятие исключительно западной модели гуманизма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  <w:t xml:space="preserve">&lt;variant&gt; Переход к агрессивной националистической идеологии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  <w:t xml:space="preserve">&lt;question&gt; В экономической сфере жизни общества материальное производство решает следующие задачи: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  <w:t xml:space="preserve">&lt;variant&gt; создает материальную базу существования общества</w:t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  <w:t xml:space="preserve">&lt;variant&gt; способствует развитию философского знания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  <w:t xml:space="preserve">&lt;variant&gt; непосредственно влияет на социальную структуру (классы, социальные группы и т.д.)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 xml:space="preserve">&lt;variant&gt; определяет политические процессы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  <w:t xml:space="preserve">&lt;variant&gt; определяет духовные процессы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&lt;question&gt; Социал-дарвинизм признает, что: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  <w:t xml:space="preserve">&lt;variant&gt; в обществе, как и в природе, действует естественный отбор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  <w:t xml:space="preserve">&lt;variant&gt; необходимо иметь целенаправленный контроль над воспроизводством людей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  <w:t xml:space="preserve">&lt;variant&gt; социальные проблемы и конфликты не зависят от природных задатков человеческого рода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  <w:t xml:space="preserve">&lt;variant&gt; человек есть и природное, и социальное существо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  <w:t xml:space="preserve">&lt;variant&gt; нет верного ответа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  <w:t xml:space="preserve">&lt;question&gt; Фактору случайности в саморазвитии общества основное значение придает современное направление: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  <w:t xml:space="preserve">&lt;variant&gt; синергетики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  <w:t xml:space="preserve">&lt;variant&gt; постмодернизма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  <w:t xml:space="preserve">&lt;variant&gt; структурализма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  <w:t xml:space="preserve">&lt;variant&gt; герменевтики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&lt;variant&gt; функционализма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  <w:t xml:space="preserve">&lt;question&gt; Укажите сферу философского знания, обращенную к изучению человека: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  <w:t xml:space="preserve">&lt;variant&gt; философская антропология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  <w:t xml:space="preserve">&lt;variant&gt; диалектика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&lt;variant&gt; гносеология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  <w:t xml:space="preserve">&lt;variant&gt; онтология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  <w:t xml:space="preserve">&lt;variant&gt; социальная философия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  <w:t xml:space="preserve">&lt;question&gt; Выделите социальный фактор, который, по мнению немецкого философа XIX в. Ф. Энгельса, сыграл решающую роль в антропосоциогенезе: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&lt;variant&gt; трудовая деятельность в коллективе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  <w:t xml:space="preserve">&lt;variant&gt; освобождение верхних конечностей</w:t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&lt;variant&gt; использование огня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  <w:t xml:space="preserve">&lt;variant&gt; вмешательство внеземных цивилизаций</w:t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  <w:t xml:space="preserve">&lt;variant&gt; нет верного ответа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  <w:t xml:space="preserve">&lt;question&gt; Гносеология — это учение: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  <w:t xml:space="preserve">&lt;variant&gt; о сущности познания, о путях постижения истины;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  <w:t xml:space="preserve">&lt;variant&gt; о ценностях, об их происхождении и сущности;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  <w:t xml:space="preserve">&lt;variant&gt; о бытии как таковом;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  <w:t xml:space="preserve">&lt;variant&gt; о сущности человеческой истории.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  <w:t xml:space="preserve">&lt;variant&gt; нет верного ответа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  <w:t xml:space="preserve">&lt;question&gt; Термин «культура» латинского происхождения и он первоначально означал: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  <w:t xml:space="preserve">&lt;variant&gt; возделывание почвы;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  <w:t xml:space="preserve">&lt;variant&gt; все созданное человеком;</w:t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 xml:space="preserve">&lt;variant&gt; духовную культуру;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  <w:t xml:space="preserve">&lt;variant&gt; возделывание души человека</w:t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  <w:t xml:space="preserve">&lt;variant&gt; нет верного ответа</w:t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  <w:t xml:space="preserve">&lt;question&gt; Учение о сущности человека, смысле человеческой жизни, необходимости и случайности, свободе и т. д., носит название: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  <w:t xml:space="preserve">&lt;variant&gt; философская антропология;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  <w:t xml:space="preserve">&lt;variant&gt; онтология;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 xml:space="preserve">&lt;variant&gt; гносеология;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  <w:t xml:space="preserve">&lt;variant&gt; аксиология.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  <w:t xml:space="preserve">&lt;variant&gt; диалектика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  <w:t xml:space="preserve">&lt;question&gt; Вера в одухотворенность природы называется (укажите):</w:t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  <w:t xml:space="preserve">&lt;variant&gt; анимизм.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  <w:t xml:space="preserve">&lt;variant&gt; фетишизм.</w:t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  <w:t xml:space="preserve">&lt;variant&gt; табу.</w:t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  <w:t xml:space="preserve">&lt;variant&gt; шаманизм.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  <w:t xml:space="preserve">&lt;variant&gt; тотемизм</w:t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  <w:t xml:space="preserve">&lt;question&gt; Родство групп людей с какими-то видами животных, растений, явлений природы называется (укажите):</w:t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  <w:t xml:space="preserve">&lt;variant&gt; тотемизм.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  <w:t xml:space="preserve">&lt;variant&gt; табу.</w:t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  <w:t xml:space="preserve">&lt;variant&gt; шаманизм.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  <w:t xml:space="preserve">&lt;variant&gt; магия.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  <w:t xml:space="preserve">&lt;variant&gt; анимизм.</w:t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  <w:t xml:space="preserve">&lt;question&gt; Вера в способность отдельных людей общаться с духами и использовать их силу для врачевания и других целей называется (укажите):</w:t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  <w:t xml:space="preserve">&lt;variant&gt; Шаманизм.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  <w:t xml:space="preserve">&lt;variant&gt; Магия.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  <w:t xml:space="preserve">&lt;variant&gt; Анимизм.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  <w:t xml:space="preserve">&lt;variant&gt; Табу.</w:t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  <w:t xml:space="preserve">&lt;variant&gt; Тотемизм.</w:t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  <w:t xml:space="preserve">&lt;question&gt; Фетишизм это вера в:</w:t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  <w:t xml:space="preserve">&lt;variant&gt; магическую вещь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  <w:t xml:space="preserve">&lt;variant&gt; судьбу</w:t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  <w:t xml:space="preserve">&lt;variant&gt; жизнь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  <w:t xml:space="preserve">&lt;variant&gt; Бога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  <w:t xml:space="preserve">&lt;variant&gt; природу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  <w:t xml:space="preserve">&lt;question&gt; Тотемизм это вера в:</w:t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  <w:t xml:space="preserve">&lt;variant&gt; связь между группой людей и каким-либо растением или животным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  <w:t xml:space="preserve">&lt;variant&gt; связь между людьми</w:t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  <w:t xml:space="preserve">&lt;variant&gt; удачу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  <w:t xml:space="preserve">&lt;variant&gt; судьбу</w:t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  <w:t xml:space="preserve">&lt;variant&gt; любовь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  <w:t xml:space="preserve">&lt;question&gt; Табу это: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  <w:t xml:space="preserve">&lt;variant&gt; запрет на что-то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  <w:t xml:space="preserve">&lt;variant&gt; амулет</w:t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  <w:t xml:space="preserve">&lt;variant&gt; ритуальный барабан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  <w:t xml:space="preserve">&lt;variant&gt; разрешение на что-то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  <w:t xml:space="preserve">&lt;variant&gt; нет верного ответа</w:t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  <w:t xml:space="preserve">&lt;question&gt; Когда возник буддизм?</w:t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  <w:t xml:space="preserve">&lt;variant&gt; VI век до н.э.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  <w:t xml:space="preserve">&lt;variant&gt; I век до н.э.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  <w:t xml:space="preserve">&lt;variant&gt; ХI век до н.э.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  <w:t xml:space="preserve">&lt;variant&gt; IХ век до н.э.</w:t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  <w:t xml:space="preserve">&lt;variant&gt; VI I век н.э.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  <w:t xml:space="preserve">&lt;question&gt; Кто является основателем буддизма?</w:t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  <w:t xml:space="preserve">&lt;variant&gt; Сиддхартха Гаутама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  <w:t xml:space="preserve">&lt;variant&gt; Кунфу- цзы</w:t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  <w:t xml:space="preserve">&lt;variant&gt; Лао-цзы</w:t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  <w:t xml:space="preserve">&lt;variant&gt; Сыма-цянь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  <w:t xml:space="preserve">&lt;variant&gt; Махавира Вардхамана</w:t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  <w:t xml:space="preserve">&lt;question&gt; Автором какого учения стал Будда?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  <w:t xml:space="preserve">&lt;variant&gt; учение о четырех благородных истинах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  <w:t xml:space="preserve">&lt;variant&gt; учение о восьми стихиях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  <w:t xml:space="preserve">&lt;variant&gt; учение о взаимоотношениях инь и ян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  <w:t xml:space="preserve">&lt;variant&gt; учение о трѐх ипостасях Бога</w:t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  <w:t xml:space="preserve">&lt;variant&gt; учение о дао и дэ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  <w:t xml:space="preserve">&lt;question&gt; Что такое трипитака (или типитака)?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  <w:t xml:space="preserve">&lt;variant&gt; название главной книги в буддизме</w:t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  <w:t xml:space="preserve">&lt;variant&gt; молитва буддистов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  <w:t xml:space="preserve">&lt;variant&gt; три способа вхождения в нирвану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  <w:t xml:space="preserve">&lt;variant&gt; название способа жертвоприношения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  <w:t xml:space="preserve">&lt;variant&gt; название женских монастырей в буддизме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  <w:t xml:space="preserve">&lt;question&gt; Суть своего учения Будда выразил в …?</w:t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  <w:t xml:space="preserve">&lt;variant&gt; “четырех благородных истинах”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  <w:t xml:space="preserve">&lt;variant&gt; “десяти заповедях”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  <w:t xml:space="preserve">&lt;variant&gt; “восьми благородных указаниях”</w:t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  <w:t xml:space="preserve">&lt;variant&gt; “ учении о восьми стихиях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  <w:t xml:space="preserve">&lt;variant&gt; нет верного ответа</w:t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&lt;question&gt; Карма это: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  <w:t xml:space="preserve">&lt;variant&gt; идея воздаяния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  <w:t xml:space="preserve">&lt;variant&gt; обряд буддизма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  <w:t xml:space="preserve">&lt;variant&gt; грех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  <w:t xml:space="preserve">&lt;variant&gt; молитва</w:t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  <w:t xml:space="preserve">&lt;variant&gt; нет верного ответа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  <w:t xml:space="preserve">&lt;question&gt; Будда в переводе означает:</w:t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  <w:t xml:space="preserve">&lt;variant&gt; просветленный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  <w:t xml:space="preserve">&lt;variant&gt; ученый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  <w:t xml:space="preserve">&lt;variant&gt; продвинутый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  <w:t xml:space="preserve">&lt;variant&gt; мудрый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  <w:t xml:space="preserve">&lt;variant&gt; нет верного ответа</w:t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  <w:t xml:space="preserve">&lt;question&gt; Как можно перевести название свода буддийской канонической литературы -Трипитака?</w:t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  <w:t xml:space="preserve">&lt;variant&gt; три корзины</w:t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  <w:t xml:space="preserve">&lt;variant&gt; три драгоценности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  <w:t xml:space="preserve">&lt;variant&gt; три бриллианта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  <w:t xml:space="preserve">&lt;variant&gt; три храма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  <w:t xml:space="preserve">&lt;variant&gt; три веры</w:t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  <w:t xml:space="preserve">&lt;question&gt; Когда возникло христианство?</w:t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  <w:t xml:space="preserve">&lt;variant&gt; в I веке н.э.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  <w:t xml:space="preserve">&lt;variant&gt; во II веке до н.э.</w:t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  <w:t xml:space="preserve">&lt;variant&gt; в III веке н.э.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  <w:t xml:space="preserve">&lt;variant&gt; во II веке н.э.</w:t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  <w:t xml:space="preserve">&lt;variant&gt; в IV веке н.э.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  <w:t xml:space="preserve">&lt;question&gt; Сколько основных направлений выделилось в христианстве?</w:t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  <w:t xml:space="preserve">&lt;variant&gt; три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  <w:t xml:space="preserve">&lt;variant&gt; одно</w:t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  <w:t xml:space="preserve">&lt;variant&gt; два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  <w:t xml:space="preserve">&lt;variant&gt; четыре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  <w:t xml:space="preserve">&lt;variant&gt; пять</w:t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  <w:t xml:space="preserve">&lt;question&gt; В каком веке христианство стало государственной религией в Римской империи?</w:t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  <w:t xml:space="preserve">&lt;variant&gt; IV век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  <w:t xml:space="preserve">&lt;variant&gt; I век</w:t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  <w:t xml:space="preserve">&lt;variant&gt; II век</w:t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  <w:t xml:space="preserve">&lt;variant&gt; III век</w:t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  <w:t xml:space="preserve">&lt;variant&gt; V век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  <w:t xml:space="preserve">&lt;question&gt; В каком веке зародился ислам?</w:t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  <w:t xml:space="preserve">&lt;variant&gt; в VII веке н.э</w:t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  <w:t xml:space="preserve">&lt;variant&gt; в III веке до н.э.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  <w:t xml:space="preserve">&lt;variant&gt; в III веке н.э.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  <w:t xml:space="preserve">&lt;variant&gt; в IV веке до н.э.</w:t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  <w:t xml:space="preserve">&lt;variant&gt; в VI веке н.э.</w:t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  <w:t xml:space="preserve">&lt;question&gt; Основы вероучения ислама изложены в (укажите):</w:t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  <w:t xml:space="preserve">&lt;variant&gt; Коране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  <w:t xml:space="preserve">&lt;variant&gt; Библии</w:t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  <w:t xml:space="preserve">&lt;variant&gt; Торе</w:t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  <w:t xml:space="preserve">&lt;variant&gt; Талмуде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  <w:t xml:space="preserve">&lt;variant&gt; Типитаке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  <w:t xml:space="preserve">&lt;question&gt; В чем заключается главное условие спасения в буддизме?</w:t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  <w:t xml:space="preserve">&lt;variant&gt; избавление от желаний.</w:t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  <w:t xml:space="preserve">&lt;variant&gt; послушание воле Божьей.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  <w:t xml:space="preserve">&lt;variant&gt; магические ритуалы.</w:t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  <w:t xml:space="preserve">&lt;variant&gt; самоистязание.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  <w:t xml:space="preserve">&lt;variant&gt; нет верного ответа</w:t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  <w:t xml:space="preserve">&lt;question&gt; Мировые религии – это: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  <w:t xml:space="preserve">&lt;variant&gt; ислам, христианство, буддизм</w:t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  <w:t xml:space="preserve">&lt;variant&gt; религии Древней Греции и Рима</w:t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  <w:t xml:space="preserve">&lt;variant&gt; иудаизм, индуизм</w:t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  <w:t xml:space="preserve">&lt;variant&gt; иудаизм, христианство, буддизм</w:t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  <w:t xml:space="preserve">&lt;variant&gt; конфуцианство и даосизм</w:t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  <w:t xml:space="preserve">&lt;question&gt; Национальные религии - это: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  <w:t xml:space="preserve">&lt;variant&gt; синтоизм, конфуцианство, индуизм</w:t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  <w:t xml:space="preserve">&lt;variant&gt; синтоизм, буддизм, иудаизм</w:t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  <w:t xml:space="preserve">&lt;variant&gt; синтоизм, индуизм, ислам</w:t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  <w:t xml:space="preserve">&lt;variant&gt; синтоизм, христианство, иудаизм</w:t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  <w:t xml:space="preserve">&lt;variant&gt; нет верного ответа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  <w:t xml:space="preserve">&lt;question&gt; К какой этической традиции можно отнести следующее высказывание Дж.Локка : «Добром мы называем то, что способно вызвать или увеличить наше удовольствие»?</w:t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  <w:t xml:space="preserve">&lt;variant&gt; гедонизм</w:t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  <w:t xml:space="preserve">&lt;variant&gt; ригоризм</w:t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  <w:t xml:space="preserve">&lt;variant&gt; эвдемонизм</w:t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  <w:t xml:space="preserve">&lt;variant&gt; прагматизм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  <w:t xml:space="preserve">&lt;variant&gt; утилитаризм</w:t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  <w:t xml:space="preserve">&lt;question&gt; Как называется этическая концепция, разработанная И.Кантом?</w:t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  <w:t xml:space="preserve">&lt;variant&gt; этика долга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  <w:t xml:space="preserve">&lt;variant&gt; этика утилитаризма</w:t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  <w:t xml:space="preserve">&lt;variant&gt; этика прагматизма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  <w:t xml:space="preserve">&lt;variant&gt; этика ценностей</w:t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  <w:t xml:space="preserve">&lt;variant&gt; этика добродетелей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  <w:t xml:space="preserve">&lt;question&gt; Как называется система норм, правил поведения, выражающая представления людей о зле, добре, справедливости:</w:t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  <w:t xml:space="preserve">&lt;variant&gt; мораль</w:t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  <w:t xml:space="preserve">&lt;variant&gt; философия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  <w:t xml:space="preserve">&lt;variant&gt; наука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  <w:t xml:space="preserve">&lt;variant&gt; религия</w:t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  <w:t xml:space="preserve">&lt;variant&gt; искусство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  <w:t xml:space="preserve">&lt;question&gt; Антропоцентрический характер философствования присущ:</w:t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  <w:t xml:space="preserve">&lt;variant&gt; Эпохе Возрождения</w:t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  <w:t xml:space="preserve">&lt;variant&gt; Эпохе Научной революции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  <w:t xml:space="preserve">&lt;variant&gt; Эпохе Средневековья</w:t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  <w:t xml:space="preserve">&lt;variant&gt; Эпохе Античности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  <w:t xml:space="preserve">&lt;variant&gt; Эпохе Просвещения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  <w:t xml:space="preserve">&lt;question&gt; Определите понимание человека, характерное для философии Возрождения: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  <w:t xml:space="preserve">&lt;variant&gt; человек – это творец, художник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  <w:t xml:space="preserve">&lt;variant&gt; человек – это микрокосм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 xml:space="preserve">&lt;variant&gt; человек – это общественное животное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  <w:t xml:space="preserve">&lt;variant&gt; человек – это мыслящее существо</w:t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  <w:t xml:space="preserve">&lt;variant&gt; человек – созданное Богом существо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  <w:t xml:space="preserve">&lt;question&gt; Пантеизм – это учение о максимальном сближении: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  <w:t xml:space="preserve">&lt;variant&gt; Бога и природы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  <w:t xml:space="preserve">&lt;variant&gt; Духа и материи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  <w:t xml:space="preserve">&lt;variant&gt; Разума и воли</w:t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  <w:t xml:space="preserve">&lt;variant&gt; Знания и веры</w:t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  <w:t xml:space="preserve">&lt;variant&gt; Время и пространства</w:t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  <w:t xml:space="preserve">&lt;question&gt; Не является видом искусства:</w:t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  <w:t xml:space="preserve">&lt;variant&gt; язык</w:t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  <w:t xml:space="preserve">&lt;variant&gt; музыка</w:t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  <w:t xml:space="preserve">&lt;variant&gt; театр</w:t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  <w:t xml:space="preserve">&lt;variant&gt; живопись</w:t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  <w:t xml:space="preserve">&lt;variant&gt; архитектура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  <w:t xml:space="preserve">&lt;question&gt; Как называется философское направление, признающее одно начало мира:</w:t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  <w:t xml:space="preserve">&lt;variant&gt; монизм</w:t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  <w:t xml:space="preserve">&lt;variant&gt; дуализм</w:t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  <w:t xml:space="preserve">&lt;variant&gt; агностицизм</w:t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  <w:t xml:space="preserve">&lt;variant&gt; механицизм</w:t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  <w:t xml:space="preserve">&lt;variant&gt; плюрализм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  <w:t xml:space="preserve">&lt;question&gt; Принцип единства мира в марксистской философии выражается в:</w:t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  <w:t xml:space="preserve">&lt;variant&gt; материальности</w:t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  <w:t xml:space="preserve">&lt;variant&gt; абсолютности</w:t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  <w:t xml:space="preserve">&lt;variant&gt; идеальности</w:t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  <w:t xml:space="preserve">&lt;variant&gt; причинности</w:t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  <w:t xml:space="preserve">&lt;variant&gt; целесообразности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  <w:t xml:space="preserve">&lt;question&gt; Выделите качество, которое отличает человека от всех других живых существ и их «псевдосоциальных» объединений: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  <w:t xml:space="preserve">&lt;variant&gt; наличие культуры</w:t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  <w:t xml:space="preserve">&lt;variant&gt; наличие инстинктов</w:t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  <w:t xml:space="preserve">&lt;variant&gt; работа органов чувств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  <w:t xml:space="preserve">&lt;variant&gt; функция воспроизведения рода, потомства</w:t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  <w:t xml:space="preserve">&lt;variant&gt; смертность</w:t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  <w:t xml:space="preserve">&lt;question&gt; Понятие, отражающее повторяющиеся, устойчивые связи и отношения между явлениями называется:</w:t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  <w:t xml:space="preserve">&lt;variant&gt; законом</w:t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  <w:t xml:space="preserve">&lt;variant&gt; причиной</w:t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  <w:t xml:space="preserve">&lt;variant&gt; возможностью</w:t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  <w:t xml:space="preserve">&lt;variant&gt; количеством</w:t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  <w:t xml:space="preserve">&lt;variant&gt; методом</w:t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  <w:t xml:space="preserve">&lt;question&gt; Одной из сторон основного вопроса философии является вопрос: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  <w:t xml:space="preserve">&lt;variant&gt; Что первично, материя или дух?</w:t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  <w:t xml:space="preserve">&lt;variant&gt; Есть жизнь на Марсе?</w:t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  <w:t xml:space="preserve">&lt;variant&gt; Что такое свобода?</w:t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  <w:t xml:space="preserve">&lt;variant&gt; Куда мы идем?</w:t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  <w:t xml:space="preserve">&lt;variant&gt; Что такое равенство?</w:t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  <w:t xml:space="preserve">&lt;question&gt; Выделите суждение, которое может принадлежать только дуалисту: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  <w:t xml:space="preserve">&lt;variant&gt; материя и сознания – две основы всего сущего</w:t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  <w:t xml:space="preserve">&lt;variant&gt; мир существует вне сознания людей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  <w:t xml:space="preserve">&lt;variant&gt; основой мира является мировой разум</w:t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  <w:t xml:space="preserve">&lt;variant&gt; сознание определяет бытие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  <w:t xml:space="preserve">&lt;variant&gt; бытие определяет сознание</w:t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  <w:t xml:space="preserve">&lt;question&gt; Формы чувственного познания:</w:t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  <w:t xml:space="preserve">&lt;variant&gt; ощущение, восприятие ,представление</w:t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  <w:t xml:space="preserve">&lt;variant&gt; рассудок, разум, дух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  <w:t xml:space="preserve">&lt;variant&gt; понятие суждение, умозаключение</w:t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  <w:t xml:space="preserve">&lt;variant&gt; интуиция, память воображение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  <w:t xml:space="preserve">&lt;variant&gt; гипотеза, идея, теория</w:t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  <w:t xml:space="preserve">&lt;question&gt; Представление о материи как атом, из которых состоит все в мире, было выработано: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  <w:t xml:space="preserve">&lt;variant&gt; в эпоху античности</w:t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  <w:t xml:space="preserve">&lt;variant&gt; в эпоху средневековья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  <w:t xml:space="preserve">&lt;variant&gt; в эпоху возрождение</w:t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  <w:t xml:space="preserve">&lt;variant&gt; в ХVIII веке</w:t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  <w:t xml:space="preserve">&lt;variant&gt; в эпоху просвещения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  <w:t xml:space="preserve">&lt;question&gt; Впервые философия возникла в:</w:t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  <w:t xml:space="preserve">&lt;variant&gt; 6-5 в.в. до н.э.</w:t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  <w:t xml:space="preserve">&lt;variant&gt; 5-6 в.в.</w:t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  <w:t xml:space="preserve">&lt;variant&gt; 1-2 в. до н.э.</w:t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  <w:t xml:space="preserve">&lt;variant&gt; ХХв.</w:t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  <w:t xml:space="preserve">&lt;variant&gt; 5-10 в.</w:t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  <w:t xml:space="preserve">&lt;question&gt; Основные формы движения материи были разработаны:</w:t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  <w:t xml:space="preserve">&lt;variant&gt; Ф.Энгельсом</w:t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  <w:t xml:space="preserve">&lt;variant&gt; К.Марксом</w:t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  <w:t xml:space="preserve">&lt;variant&gt; В.Лениным</w:t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  <w:t xml:space="preserve">&lt;variant&gt; И.Кантом</w:t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  <w:t xml:space="preserve">&lt;variant&gt; Л.Фейербахом</w:t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  <w:t xml:space="preserve">&lt;question&gt; Укажите, на каком этапе развития общества возникают социальные группы, называемые классами:</w:t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  <w:t xml:space="preserve">&lt;variant&gt; в рабовладельческом обществе</w:t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  <w:t xml:space="preserve">&lt;variant&gt; в первобытном обществе</w:t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  <w:t xml:space="preserve">&lt;variant&gt; в феодальном обществе</w:t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  <w:t xml:space="preserve">&lt;variant&gt; в буржуазном обществе</w:t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  <w:t xml:space="preserve">&lt;variant&gt; в социалистическом обществе</w:t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  <w:t xml:space="preserve">&lt;question&gt; Форма мышления, в которой отражаются общие, существенные свойства определенного класса предметов, называются:</w:t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  <w:t xml:space="preserve">&lt;variant&gt; понятием</w:t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  <w:t xml:space="preserve">&lt;variant&gt; умозаключением</w:t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  <w:t xml:space="preserve">&lt;variant&gt; восприятием</w:t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  <w:t xml:space="preserve">&lt;variant&gt; представлением</w:t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  <w:t xml:space="preserve">&lt;variant&gt; суждением</w:t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  <w:t xml:space="preserve">&lt;question&gt; Одномерность, одно направленность, необратимость-это основные свойства: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  <w:t xml:space="preserve">&lt;variant&gt; времени</w:t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  <w:t xml:space="preserve">&lt;variant&gt; природы</w:t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  <w:t xml:space="preserve">&lt;variant&gt; экзистенции</w:t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  <w:t xml:space="preserve">&lt;variant&gt; энергии</w:t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  <w:t xml:space="preserve">&lt;variant&gt; пространства</w:t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  <w:t xml:space="preserve">&lt;question&gt; Что, по мнению Энгельса, является основой антропосоциогенеза?</w:t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  <w:t xml:space="preserve">&lt;variant&gt; труд</w:t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  <w:t xml:space="preserve">&lt;variant&gt; абстрактное мышление</w:t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  <w:t xml:space="preserve">&lt;variant&gt; сознание, способность к познанию.</w:t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  <w:t xml:space="preserve">&lt;variant&gt; бессознательное.</w:t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  <w:t xml:space="preserve">&lt;variant&gt; наличие в человеке инстинкта самосохранения.</w:t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  <w:t xml:space="preserve">&lt;question&gt; Атрибут материи, характеризующий протяженность, структурность материальных систем есть:</w:t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  <w:t xml:space="preserve">&lt;variant&gt; пространство</w:t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  <w:t xml:space="preserve">&lt;variant&gt; покой</w:t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  <w:t xml:space="preserve">&lt;variant&gt; развитие</w:t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  <w:t xml:space="preserve">&lt;variant&gt; время</w:t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  <w:t xml:space="preserve">&lt;variant&gt; движение</w:t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  <w:t xml:space="preserve">&lt;question&gt; Процесс общественной жизни с точки зрения его основных этапов, целей и смыслов является предметом:</w:t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  <w:t xml:space="preserve">&lt;variant&gt; философии истории</w:t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  <w:t xml:space="preserve">&lt;variant&gt; философской антропологии</w:t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  <w:t xml:space="preserve">&lt;variant&gt; истории философии</w:t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  <w:t xml:space="preserve">&lt;variant&gt; историографии</w:t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  <w:t xml:space="preserve">&lt;variant&gt; логики</w:t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  <w:t xml:space="preserve">&lt;question&gt; Материализм – это:</w:t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  <w:t xml:space="preserve">&lt;variant&gt; философское направление, утверждающее первичность материи</w:t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  <w:t xml:space="preserve">&lt;variant&gt; принцип философского исследования</w:t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  <w:t xml:space="preserve">&lt;variant&gt; учение о материальности мира</w:t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  <w:t xml:space="preserve">&lt;variant&gt; провозглашение приоритета чувственных удовольствий</w:t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  <w:t xml:space="preserve">&lt;variant&gt; философское направление, утверждающее первичность сознания</w:t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  <w:t xml:space="preserve">&lt;question&gt; Выберите в предложенных суждениях идеализм:</w:t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  <w:t xml:space="preserve">&lt;variant&gt; сознание может существовать до и независимо от материи</w:t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  <w:t xml:space="preserve">&lt;variant&gt; сознание неразрывно связано с материей</w:t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  <w:t xml:space="preserve">&lt;variant&gt; сознание есть продукт материи</w:t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  <w:t xml:space="preserve">&lt;variant&gt; сознание не всегда адекватно отражает материю</w:t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  <w:t xml:space="preserve">&lt;variant&gt; нет верного ответа</w:t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  <w:t xml:space="preserve">&lt;question&gt; Кто из мыслителей античности ввел в обиход слово «философия»?</w:t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  <w:t xml:space="preserve">&lt;variant&gt; Пифагор</w:t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  <w:t xml:space="preserve">&lt;variant&gt; Гераклит</w:t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  <w:t xml:space="preserve">&lt;variant&gt; Демокрит</w:t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  <w:t xml:space="preserve">&lt;variant&gt; Сократ</w:t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  <w:t xml:space="preserve">&lt;variant&gt; Анаксимен</w:t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  <w:t xml:space="preserve">&lt;question&gt; Предметом философского исследования являются:</w:t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  <w:t xml:space="preserve">&lt;variant&gt; всеобщие законы и принципы</w:t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  <w:t xml:space="preserve">&lt;variant&gt; благо</w:t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  <w:t xml:space="preserve">&lt;variant&gt; общественно-исторический процесс</w:t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  <w:t xml:space="preserve">&lt;variant&gt; законы мышления</w:t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  <w:t xml:space="preserve">&lt;variant&gt; мораль</w:t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  <w:t xml:space="preserve">&lt;question&gt; Представления о мире и месте в нем человека называют:</w:t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  <w:t xml:space="preserve">&lt;variant&gt; мировоззрением</w:t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  <w:t xml:space="preserve">&lt;variant&gt; философией</w:t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  <w:t xml:space="preserve">&lt;variant&gt; идеологией</w:t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  <w:t xml:space="preserve">&lt;variant&gt; наукой</w:t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  <w:t xml:space="preserve">&lt;variant&gt; культурой</w:t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  <w:t xml:space="preserve">&lt;question&gt; Учение о единой субстанции в основе мира – это:</w:t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  <w:t xml:space="preserve">&lt;variant&gt; монизм</w:t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  <w:t xml:space="preserve">&lt;variant&gt; плюрализм</w:t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  <w:t xml:space="preserve">&lt;variant&gt; материализм</w:t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  <w:t xml:space="preserve">&lt;variant&gt; дуализм</w:t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  <w:t xml:space="preserve">&lt;variant&gt; скептицизм</w:t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  <w:t xml:space="preserve">&lt;question&gt; Какое из нижеперечисленных определений философии первоначальное?</w:t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  <w:t xml:space="preserve">&lt;variant&gt; любовь к мудрости</w:t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  <w:t xml:space="preserve">&lt;variant&gt; душа культуры</w:t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  <w:t xml:space="preserve">&lt;variant&gt; учение о мудрости</w:t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  <w:t xml:space="preserve">&lt;variant&gt; форма теоретического мировоззрения</w:t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  <w:t xml:space="preserve">&lt;variant&gt; учение о нравственности</w:t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  <w:t xml:space="preserve">&lt;question&gt; Раздел философии – гносеология:</w:t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  <w:t xml:space="preserve">&lt;variant&gt; учение о познании</w:t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  <w:t xml:space="preserve">&lt;variant&gt; учение о ценностях</w:t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  <w:t xml:space="preserve">&lt;variant&gt; искусство</w:t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  <w:t xml:space="preserve">&lt;variant&gt; учение о человека</w:t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  <w:t xml:space="preserve">&lt;variant&gt; учение об обществе</w:t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  <w:t xml:space="preserve">&lt;question&gt; Самой ранней мировой религией является:</w:t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  <w:t xml:space="preserve">&lt;variant&gt; буддизм</w:t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  <w:t xml:space="preserve">&lt;variant&gt; христианство</w:t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  <w:t xml:space="preserve">&lt;variant&gt; ислам</w:t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  <w:t xml:space="preserve">&lt;variant&gt; иудаизм</w:t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  <w:t xml:space="preserve">&lt;variant&gt; конфуцианство</w:t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  <w:t xml:space="preserve">&lt;question&gt; Раздел философии – онтология:</w:t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  <w:t xml:space="preserve">&lt;variant&gt; учение о бытии</w:t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  <w:t xml:space="preserve">&lt;variant&gt; учение о методах познания</w:t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  <w:t xml:space="preserve">&lt;variant&gt; логика</w:t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  <w:t xml:space="preserve">&lt;variant&gt; учение о человека</w:t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  <w:t xml:space="preserve">&lt;variant&gt; учение об обществе</w:t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  <w:t xml:space="preserve">&lt;question&gt; Существенной чертой мифологического миропонимания является:</w:t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  <w:t xml:space="preserve">&lt;variant&gt; представление о тождестве субъекта и объекта</w:t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  <w:t xml:space="preserve">&lt;variant&gt; вера в сверхъестественные силы</w:t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  <w:t xml:space="preserve">&lt;variant&gt; убеждение в особом предназначении человека</w:t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tl w:val="0"/>
        </w:rPr>
        <w:t xml:space="preserve">&lt;variant&gt; благоговейное отношение к природе</w:t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  <w:t xml:space="preserve">&lt;variant&gt; связь с идеологией</w:t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  <w:t xml:space="preserve">&lt;question&gt; Отличие менталитета от мировоззрения заключается в том, что менталитет:</w:t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  <w:t xml:space="preserve">&lt;variant&gt; формируется на бессознательном уровне</w:t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  <w:t xml:space="preserve">&lt;variant&gt; является синонимом только ценностных ориентации</w:t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  <w:t xml:space="preserve">&lt;variant&gt; существует исключительно в сфере рационального</w:t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  <w:t xml:space="preserve">&lt;variant&gt; связан единственно с убеждениями</w:t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  <w:t xml:space="preserve">&lt;variant&gt; связан с идеологией</w:t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  <w:t xml:space="preserve">&lt;question&gt; Сущность второй стороны основного вопроса философии:</w:t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  <w:t xml:space="preserve">&lt;variant&gt; можно ли познать сущность вещей, законы материального мира</w:t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  <w:t xml:space="preserve">&lt;variant&gt; можно ли в процессе познания получить точное знание обо всем мире</w:t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  <w:t xml:space="preserve">&lt;variant&gt; может ли человечество знать обо всем</w:t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  <w:t xml:space="preserve">&lt;variant&gt; что первично материя или сознание</w:t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tl w:val="0"/>
        </w:rPr>
        <w:t xml:space="preserve">&lt;variant&gt; нет верного ответа</w:t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tl w:val="0"/>
        </w:rPr>
        <w:t xml:space="preserve">&lt;question&gt; Укажите правильное определение мировоззрения:</w:t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tl w:val="0"/>
        </w:rPr>
        <w:t xml:space="preserve">&lt;variant&gt; система взглядов на мир</w:t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tl w:val="0"/>
        </w:rPr>
        <w:t xml:space="preserve">&lt;variant&gt; общественная форма сознания</w:t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tl w:val="0"/>
        </w:rPr>
        <w:t xml:space="preserve">&lt;variant&gt; окружающий мир человека</w:t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tl w:val="0"/>
        </w:rPr>
        <w:t xml:space="preserve">&lt;variant&gt; понятийная форма мышления</w:t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  <w:t xml:space="preserve">&lt;variant&gt; интегральное образование человеческого знания</w:t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tl w:val="0"/>
        </w:rPr>
        <w:t xml:space="preserve">&lt;question&gt; Укажите три исторических типа мировоззрения:</w:t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tl w:val="0"/>
        </w:rPr>
        <w:t xml:space="preserve">&lt;variant&gt; миф, религия и философия</w:t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tl w:val="0"/>
        </w:rPr>
        <w:t xml:space="preserve">&lt;variant&gt; искусство, наука и политика</w:t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  <w:t xml:space="preserve">&lt;variant&gt; мораль, право и религия</w:t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tl w:val="0"/>
        </w:rPr>
        <w:t xml:space="preserve">&lt;variant&gt; наука, право и политика</w:t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  <w:t xml:space="preserve">&lt;variant&gt; мораль, искусство и миф</w:t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tl w:val="0"/>
        </w:rPr>
        <w:t xml:space="preserve">&lt;question&gt; Укажите, какое из ниже перечисленных соотношений представляет основной вопрос философии:</w:t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  <w:t xml:space="preserve">&lt;variant&gt; материи и сознания</w:t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tl w:val="0"/>
        </w:rPr>
        <w:t xml:space="preserve">&lt;variant&gt; чувственного познания и абстрактного мышления</w:t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  <w:t xml:space="preserve">&lt;variant&gt; теории и практики</w:t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  <w:t xml:space="preserve">&lt;variant&gt; цивилизации и культуры</w:t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tl w:val="0"/>
        </w:rPr>
        <w:t xml:space="preserve">&lt;variant&gt; веры и разума</w:t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tl w:val="0"/>
        </w:rPr>
        <w:t xml:space="preserve">&lt;question&gt; Укажите основные направления философии:</w:t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tl w:val="0"/>
        </w:rPr>
        <w:t xml:space="preserve">&lt;variant&gt; материализм и идеализм</w:t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tl w:val="0"/>
        </w:rPr>
        <w:t xml:space="preserve">&lt;variant&gt; номинализм и реализм</w:t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tl w:val="0"/>
        </w:rPr>
        <w:t xml:space="preserve">&lt;variant&gt; сциентизм и антисциентизм</w:t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tl w:val="0"/>
        </w:rPr>
        <w:t xml:space="preserve">&lt;variant&gt; материализм и реализм</w:t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tl w:val="0"/>
        </w:rPr>
        <w:t xml:space="preserve">&lt;variant&gt; идеализм и реализм</w:t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rPr>
          <w:rtl w:val="0"/>
        </w:rPr>
        <w:t xml:space="preserve">&lt;question&gt; Дайте определение предмета философии:</w:t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rtl w:val="0"/>
        </w:rPr>
        <w:t xml:space="preserve">&lt;variant&gt; наиболее общие характеристики мира, человеческого отношения к природе, обществу и духовной жизни человека</w:t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  <w:t xml:space="preserve">&lt;variant&gt; объективная реальность</w:t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tl w:val="0"/>
        </w:rPr>
        <w:t xml:space="preserve">&lt;variant&gt; человек</w:t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rtl w:val="0"/>
        </w:rPr>
        <w:t xml:space="preserve">&lt;variant&gt; бог</w:t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  <w:t xml:space="preserve">&lt;variant&gt; физическая реальность</w:t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  <w:t xml:space="preserve">&lt;question&gt; Выделите, как переводится «философия» с древнегреческого:</w:t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tl w:val="0"/>
        </w:rPr>
        <w:t xml:space="preserve">&lt;variant&gt; любовь к мудрости</w:t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  <w:t xml:space="preserve">&lt;variant&gt; метафизика удивления</w:t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tl w:val="0"/>
        </w:rPr>
        <w:t xml:space="preserve">&lt;variant&gt; наука о мышлении</w:t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  <w:t xml:space="preserve">&lt;variant&gt; наука о мудрости</w:t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  <w:t xml:space="preserve">&lt;variant&gt; любовь к слову</w:t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  <w:t xml:space="preserve">&lt;question&gt; Определите мировоззренческую функцию философии:</w:t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  <w:t xml:space="preserve">&lt;variant&gt; способствует формированию целостности картины мира</w:t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tl w:val="0"/>
        </w:rPr>
        <w:t xml:space="preserve">&lt;variant&gt; вырабатывает основные методы познания окружающей действительности</w:t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  <w:t xml:space="preserve">&lt;variant&gt; на основании имеющихся философских знаний об окружающем мире и человеке даёт возможность предвидеть тенденции развитии человека, природы, общества</w:t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tl w:val="0"/>
        </w:rPr>
        <w:t xml:space="preserve">&lt;variant&gt; даёт достоверное познание окружающей действительности</w:t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0"/>
        </w:rPr>
        <w:t xml:space="preserve">&lt;variant&gt; подвергает сомнению окружающий мир</w:t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tl w:val="0"/>
        </w:rPr>
        <w:t xml:space="preserve">&lt;question&gt; Определите познавательную функцию философии:</w:t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tl w:val="0"/>
        </w:rPr>
        <w:t xml:space="preserve">&lt;variant&gt; даёт достоверное познание окружающей действительности</w:t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tl w:val="0"/>
        </w:rPr>
        <w:t xml:space="preserve">&lt;variant&gt; вырабатывает основные методы познания окружающей действительности</w:t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  <w:t xml:space="preserve">&lt;variant&gt; способствует формированию целостности картины мира</w:t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  <w:t xml:space="preserve">&lt;variant&gt; даёт возможность предвидеть тенденции развитии человека, природы, общества</w:t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  <w:t xml:space="preserve">&lt;variant&gt; подвергает сомнению окружающий мир</w:t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tl w:val="0"/>
        </w:rPr>
        <w:t xml:space="preserve">&lt;question&gt; Определите методологическую функцию философию:</w:t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tl w:val="0"/>
        </w:rPr>
        <w:t xml:space="preserve">&lt;variant&gt; вырабатывает основные методы познания окружающей действительности</w:t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tl w:val="0"/>
        </w:rPr>
        <w:t xml:space="preserve">&lt;variant&gt; даёт достоверное познание окружающей действительности</w:t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tl w:val="0"/>
        </w:rPr>
        <w:t xml:space="preserve">&lt;variant&gt; способствует формированию целостности картины мира</w:t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rtl w:val="0"/>
        </w:rPr>
        <w:t xml:space="preserve">&lt;variant&gt; даёт возможность предвидеть тенденции развитии человека, природы, общества</w:t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tl w:val="0"/>
        </w:rPr>
        <w:t xml:space="preserve">&lt;variant&gt; подвергает сомнению окружающий мир</w:t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tl w:val="0"/>
        </w:rPr>
        <w:t xml:space="preserve">&lt;question&gt; Определите прогностическую функцию философии:</w:t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tl w:val="0"/>
        </w:rPr>
        <w:t xml:space="preserve">&lt;variant&gt; на основании имеющихся философских знаний об окружающем мире и человеке даёт возможность предвидеть тенденции развития человека, природы, общества.</w:t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tl w:val="0"/>
        </w:rPr>
        <w:t xml:space="preserve">&lt;variant&gt; вырабатывает основные методы познания окружающей действительности</w:t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  <w:t xml:space="preserve">&lt;variant&gt; даёт достоверное познание окружающей действительности</w:t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rtl w:val="0"/>
        </w:rPr>
        <w:t xml:space="preserve">&lt;variant&gt; способствует формированию целостности картины мира</w:t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tl w:val="0"/>
        </w:rPr>
        <w:t xml:space="preserve">&lt;variant&gt; подвергает сомнению окружающий мир</w:t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tl w:val="0"/>
        </w:rPr>
        <w:t xml:space="preserve">&lt;question&gt; В чем смысл философии?</w:t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  <w:t xml:space="preserve">&lt;variant&gt; поиск истины, добра и красоты</w:t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tl w:val="0"/>
        </w:rPr>
        <w:t xml:space="preserve">&lt;variant&gt; поиск и обоснование веры</w:t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tl w:val="0"/>
        </w:rPr>
        <w:t xml:space="preserve">&lt;variant&gt; поиск идеала красоты</w:t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tl w:val="0"/>
        </w:rPr>
        <w:t xml:space="preserve">&lt;variant&gt; анализ природных явлений</w:t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  <w:t xml:space="preserve">&lt;variant&gt; анализ общественных явлений</w:t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tl w:val="0"/>
        </w:rPr>
        <w:t xml:space="preserve">&lt;question&gt; Выделите один из исторических типов мировоззрения:</w:t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  <w:t xml:space="preserve">&lt;variant&gt; философия</w:t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tl w:val="0"/>
        </w:rPr>
        <w:t xml:space="preserve">&lt;variant&gt; искусство</w:t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tl w:val="0"/>
        </w:rPr>
        <w:t xml:space="preserve">&lt;variant&gt; мораль</w:t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tl w:val="0"/>
        </w:rPr>
        <w:t xml:space="preserve">&lt;variant&gt; экология</w:t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  <w:t xml:space="preserve">&lt;variant&gt; право</w:t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  <w:t xml:space="preserve">&lt;question&gt; Определите специфическую черту философии:</w:t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  <w:t xml:space="preserve">&lt;variant&gt; обобщенное знание</w:t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  <w:t xml:space="preserve">&lt;variant&gt; обыденное знание</w:t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  <w:t xml:space="preserve">&lt;variant&gt; практическое знание</w:t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  <w:t xml:space="preserve">&lt;variant&gt; конкретное знание</w:t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  <w:t xml:space="preserve">&lt;variant&gt; частное знание</w:t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tl w:val="0"/>
        </w:rPr>
        <w:t xml:space="preserve">&lt;question&gt; Философия возникла:</w:t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  <w:t xml:space="preserve">&lt;variant&gt; одновременно в древней Индии, Китае и Греции</w:t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tl w:val="0"/>
        </w:rPr>
        <w:t xml:space="preserve">&lt;variant&gt; в Древней Греции</w:t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tl w:val="0"/>
        </w:rPr>
        <w:t xml:space="preserve">&lt;variant&gt; в Европе</w:t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tl w:val="0"/>
        </w:rPr>
        <w:t xml:space="preserve">&lt;variant&gt; в Древнем Китае</w:t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tl w:val="0"/>
        </w:rPr>
        <w:t xml:space="preserve">&lt;variant&gt; в Древней Индии</w:t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tl w:val="0"/>
        </w:rPr>
        <w:t xml:space="preserve">&lt;question&gt; Кастовый строй – общая черта многих древневосточных цивилизаций. Где кастовый строй получил классическое воплощение?</w:t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tl w:val="0"/>
        </w:rPr>
        <w:t xml:space="preserve">&lt;variant&gt; в Индии</w:t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tl w:val="0"/>
        </w:rPr>
        <w:t xml:space="preserve">&lt;variant&gt; в Китае</w:t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  <w:t xml:space="preserve">&lt;variant&gt; в Вавилоне</w:t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tl w:val="0"/>
        </w:rPr>
        <w:t xml:space="preserve">&lt;variant&gt; в Двуречье</w:t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tl w:val="0"/>
        </w:rPr>
        <w:t xml:space="preserve">&lt;variant&gt; в древней Греции</w:t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rPr>
          <w:rtl w:val="0"/>
        </w:rPr>
        <w:t xml:space="preserve">&lt;question&gt; Постепенное изменение смысла понятия «карма» приводит его к следующему значению:</w:t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tl w:val="0"/>
        </w:rPr>
        <w:t xml:space="preserve">&lt;variant&gt; закон космического воздаяния за любое действие, которое нарушает мировое равновесие</w:t>
      </w:r>
    </w:p>
    <w:p w:rsidR="00000000" w:rsidDel="00000000" w:rsidP="00000000" w:rsidRDefault="00000000" w:rsidRPr="00000000" w14:paraId="00000AA1">
      <w:pPr>
        <w:rPr/>
      </w:pPr>
      <w:r w:rsidDel="00000000" w:rsidR="00000000" w:rsidRPr="00000000">
        <w:rPr>
          <w:rtl w:val="0"/>
        </w:rPr>
        <w:t xml:space="preserve">&lt;variant&gt; внешние обстоятельства, неподвластные контролю со стороны человека</w:t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tl w:val="0"/>
        </w:rPr>
        <w:t xml:space="preserve">&lt;variant&gt; темная, враждебная сторона человеческой природы, которую следует подавлять</w:t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rtl w:val="0"/>
        </w:rPr>
        <w:t xml:space="preserve">&lt;variant&gt; необходимость тщательного исполнения обязанностей своей варны и касты</w:t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  <w:t xml:space="preserve">&lt;variant&gt; принцип недеяния</w:t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rtl w:val="0"/>
        </w:rPr>
        <w:t xml:space="preserve">&lt;question&gt; Что такое Веды?</w:t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tl w:val="0"/>
        </w:rPr>
        <w:t xml:space="preserve">&lt;variant&gt; древнейшие письменные (кон.II – нач.1 тыс. до н.э.) памятники индийской культуры</w:t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tl w:val="0"/>
        </w:rPr>
        <w:t xml:space="preserve">&lt;variant&gt; одно из главных философских понятий древней Индии</w:t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tl w:val="0"/>
        </w:rPr>
        <w:t xml:space="preserve">&lt;variant&gt; мощная и влиятельная религиозно-философская система в Индии</w:t>
      </w:r>
    </w:p>
    <w:p w:rsidR="00000000" w:rsidDel="00000000" w:rsidP="00000000" w:rsidRDefault="00000000" w:rsidRPr="00000000" w14:paraId="00000AA9">
      <w:pPr>
        <w:rPr/>
      </w:pPr>
      <w:r w:rsidDel="00000000" w:rsidR="00000000" w:rsidRPr="00000000">
        <w:rPr>
          <w:rtl w:val="0"/>
        </w:rPr>
        <w:t xml:space="preserve">&lt;variant&gt; магическая формула, имеющая внутреннюю силу воздействия</w:t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rPr>
          <w:rtl w:val="0"/>
        </w:rPr>
        <w:t xml:space="preserve">&lt;variant&gt; литературный памятник древнего Китая</w:t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rPr>
          <w:rtl w:val="0"/>
        </w:rPr>
        <w:t xml:space="preserve">&lt;question&gt; Назовите китайского философа, который считается основателем даосизма:</w:t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tl w:val="0"/>
        </w:rPr>
        <w:t xml:space="preserve">&lt;variant&gt; Лао-цзы</w:t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rPr>
          <w:rtl w:val="0"/>
        </w:rPr>
        <w:t xml:space="preserve">&lt;variant&gt; Конфуций</w:t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tl w:val="0"/>
        </w:rPr>
        <w:t xml:space="preserve">&lt;variant&gt; Мо-цзы</w:t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tl w:val="0"/>
        </w:rPr>
        <w:t xml:space="preserve">&lt;variant&gt; Шан-ян</w:t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tl w:val="0"/>
        </w:rPr>
        <w:t xml:space="preserve">&lt;variant&gt; Сидхартха</w:t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rPr>
          <w:rtl w:val="0"/>
        </w:rPr>
        <w:t xml:space="preserve">&lt;question&gt; Основными этическими принципами даосизма являются:</w:t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tl w:val="0"/>
        </w:rPr>
        <w:t xml:space="preserve">&lt;variant&gt; принципы недеяния и спонтанности</w:t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rtl w:val="0"/>
        </w:rPr>
        <w:t xml:space="preserve">&lt;variant&gt; принципы морального анархизма и бездействия</w:t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tl w:val="0"/>
        </w:rPr>
        <w:t xml:space="preserve">&lt;variant&gt; принципы ненасилия и всепрощения</w:t>
      </w:r>
    </w:p>
    <w:p w:rsidR="00000000" w:rsidDel="00000000" w:rsidP="00000000" w:rsidRDefault="00000000" w:rsidRPr="00000000" w14:paraId="00000AB5">
      <w:pPr>
        <w:rPr/>
      </w:pPr>
      <w:r w:rsidDel="00000000" w:rsidR="00000000" w:rsidRPr="00000000">
        <w:rPr>
          <w:rtl w:val="0"/>
        </w:rPr>
        <w:t xml:space="preserve">&lt;variant&gt; принципы индивидуализма и гедонизма</w:t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rtl w:val="0"/>
        </w:rPr>
        <w:t xml:space="preserve">&lt;variant&gt; принцип утилитаризма</w:t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rtl w:val="0"/>
        </w:rPr>
        <w:t xml:space="preserve">&lt;question&gt; Основателем буддизма является:</w:t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rtl w:val="0"/>
        </w:rPr>
        <w:t xml:space="preserve">&lt;variant&gt; Сидхартха</w:t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tl w:val="0"/>
        </w:rPr>
        <w:t xml:space="preserve">&lt;variant&gt; Конфуций</w:t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tl w:val="0"/>
        </w:rPr>
        <w:t xml:space="preserve">&lt;variant&gt; Мо-Цзы</w:t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rtl w:val="0"/>
        </w:rPr>
        <w:t xml:space="preserve">&lt;variant&gt; Шан-ян</w:t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rtl w:val="0"/>
        </w:rPr>
        <w:t xml:space="preserve">&lt;variant&gt; Лао-цзы</w:t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rPr>
          <w:rtl w:val="0"/>
        </w:rPr>
        <w:t xml:space="preserve">&lt;question&gt; Натурфилософия – это:</w:t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rPr>
          <w:rtl w:val="0"/>
        </w:rPr>
        <w:t xml:space="preserve">&lt;variant&gt; философия природы</w:t>
      </w:r>
    </w:p>
    <w:p w:rsidR="00000000" w:rsidDel="00000000" w:rsidP="00000000" w:rsidRDefault="00000000" w:rsidRPr="00000000" w14:paraId="00000ABF">
      <w:pPr>
        <w:rPr/>
      </w:pPr>
      <w:r w:rsidDel="00000000" w:rsidR="00000000" w:rsidRPr="00000000">
        <w:rPr>
          <w:rtl w:val="0"/>
        </w:rPr>
        <w:t xml:space="preserve">&lt;variant&gt; синоним материализма</w:t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tl w:val="0"/>
        </w:rPr>
        <w:t xml:space="preserve">&lt;variant&gt; одна из философских категорий</w:t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tl w:val="0"/>
        </w:rPr>
        <w:t xml:space="preserve">&lt;variant&gt; способ познания объективного мира</w:t>
      </w:r>
    </w:p>
    <w:p w:rsidR="00000000" w:rsidDel="00000000" w:rsidP="00000000" w:rsidRDefault="00000000" w:rsidRPr="00000000" w14:paraId="00000AC2">
      <w:pPr>
        <w:rPr/>
      </w:pPr>
      <w:r w:rsidDel="00000000" w:rsidR="00000000" w:rsidRPr="00000000">
        <w:rPr>
          <w:rtl w:val="0"/>
        </w:rPr>
        <w:t xml:space="preserve">&lt;variant&gt; учение о ценностях</w:t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tl w:val="0"/>
        </w:rPr>
        <w:t xml:space="preserve">&lt;question&gt; Каким образом первые философы понимали природное первоначало?</w:t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rPr>
          <w:rtl w:val="0"/>
        </w:rPr>
        <w:t xml:space="preserve">&lt;variant&gt; как определенную стихию</w:t>
      </w:r>
    </w:p>
    <w:p w:rsidR="00000000" w:rsidDel="00000000" w:rsidP="00000000" w:rsidRDefault="00000000" w:rsidRPr="00000000" w14:paraId="00000AC5">
      <w:pPr>
        <w:rPr/>
      </w:pPr>
      <w:r w:rsidDel="00000000" w:rsidR="00000000" w:rsidRPr="00000000">
        <w:rPr>
          <w:rtl w:val="0"/>
        </w:rPr>
        <w:t xml:space="preserve">&lt;variant&gt; как физическое вещество</w:t>
      </w:r>
    </w:p>
    <w:p w:rsidR="00000000" w:rsidDel="00000000" w:rsidP="00000000" w:rsidRDefault="00000000" w:rsidRPr="00000000" w14:paraId="00000AC6">
      <w:pPr>
        <w:rPr/>
      </w:pPr>
      <w:r w:rsidDel="00000000" w:rsidR="00000000" w:rsidRPr="00000000">
        <w:rPr>
          <w:rtl w:val="0"/>
        </w:rPr>
        <w:t xml:space="preserve">&lt;variant&gt; как тело первой жертвы</w:t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rPr>
          <w:rtl w:val="0"/>
        </w:rPr>
        <w:t xml:space="preserve">&lt;variant&gt; как овеществление первоначальной идеи</w:t>
      </w:r>
    </w:p>
    <w:p w:rsidR="00000000" w:rsidDel="00000000" w:rsidP="00000000" w:rsidRDefault="00000000" w:rsidRPr="00000000" w14:paraId="00000AC8">
      <w:pPr>
        <w:rPr/>
      </w:pPr>
      <w:r w:rsidDel="00000000" w:rsidR="00000000" w:rsidRPr="00000000">
        <w:rPr>
          <w:rtl w:val="0"/>
        </w:rPr>
        <w:t xml:space="preserve">&lt;variant&gt; как чистую идею</w:t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rPr>
          <w:rtl w:val="0"/>
        </w:rPr>
        <w:t xml:space="preserve">&lt;question&gt; Анаксимен считал первоосновой всего сущего:</w:t>
      </w:r>
    </w:p>
    <w:p w:rsidR="00000000" w:rsidDel="00000000" w:rsidP="00000000" w:rsidRDefault="00000000" w:rsidRPr="00000000" w14:paraId="00000ACA">
      <w:pPr>
        <w:rPr/>
      </w:pPr>
      <w:r w:rsidDel="00000000" w:rsidR="00000000" w:rsidRPr="00000000">
        <w:rPr>
          <w:rtl w:val="0"/>
        </w:rPr>
        <w:t xml:space="preserve">&lt;variant&gt; воздух</w:t>
      </w:r>
    </w:p>
    <w:p w:rsidR="00000000" w:rsidDel="00000000" w:rsidP="00000000" w:rsidRDefault="00000000" w:rsidRPr="00000000" w14:paraId="00000ACB">
      <w:pPr>
        <w:rPr/>
      </w:pPr>
      <w:r w:rsidDel="00000000" w:rsidR="00000000" w:rsidRPr="00000000">
        <w:rPr>
          <w:rtl w:val="0"/>
        </w:rPr>
        <w:t xml:space="preserve">&lt;variant&gt; число</w:t>
      </w:r>
    </w:p>
    <w:p w:rsidR="00000000" w:rsidDel="00000000" w:rsidP="00000000" w:rsidRDefault="00000000" w:rsidRPr="00000000" w14:paraId="00000ACC">
      <w:pPr>
        <w:rPr/>
      </w:pPr>
      <w:r w:rsidDel="00000000" w:rsidR="00000000" w:rsidRPr="00000000">
        <w:rPr>
          <w:rtl w:val="0"/>
        </w:rPr>
        <w:t xml:space="preserve">&lt;variant&gt; огонь</w:t>
      </w:r>
    </w:p>
    <w:p w:rsidR="00000000" w:rsidDel="00000000" w:rsidP="00000000" w:rsidRDefault="00000000" w:rsidRPr="00000000" w14:paraId="00000ACD">
      <w:pPr>
        <w:rPr/>
      </w:pPr>
      <w:r w:rsidDel="00000000" w:rsidR="00000000" w:rsidRPr="00000000">
        <w:rPr>
          <w:rtl w:val="0"/>
        </w:rPr>
        <w:t xml:space="preserve">&lt;variant&gt; воду</w:t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tl w:val="0"/>
        </w:rPr>
        <w:t xml:space="preserve">&lt;variant&gt; идеи</w:t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rPr>
          <w:rtl w:val="0"/>
        </w:rPr>
        <w:t xml:space="preserve">&lt;question&gt; Первоначалом всего сущего в мире философ Гераклит признавал:</w:t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rPr>
          <w:rtl w:val="0"/>
        </w:rPr>
        <w:t xml:space="preserve">&lt;variant&gt; огонь</w:t>
      </w:r>
    </w:p>
    <w:p w:rsidR="00000000" w:rsidDel="00000000" w:rsidP="00000000" w:rsidRDefault="00000000" w:rsidRPr="00000000" w14:paraId="00000AD1">
      <w:pPr>
        <w:rPr/>
      </w:pPr>
      <w:r w:rsidDel="00000000" w:rsidR="00000000" w:rsidRPr="00000000">
        <w:rPr>
          <w:rtl w:val="0"/>
        </w:rPr>
        <w:t xml:space="preserve">&lt;variant&gt; воду</w:t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rtl w:val="0"/>
        </w:rPr>
        <w:t xml:space="preserve">&lt;variant&gt; число</w:t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rPr>
          <w:rtl w:val="0"/>
        </w:rPr>
        <w:t xml:space="preserve">&lt;variant&gt; атомы</w:t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rPr>
          <w:rtl w:val="0"/>
        </w:rPr>
        <w:t xml:space="preserve">&lt;variant&gt; идеи</w:t>
      </w:r>
    </w:p>
    <w:p w:rsidR="00000000" w:rsidDel="00000000" w:rsidP="00000000" w:rsidRDefault="00000000" w:rsidRPr="00000000" w14:paraId="00000AD5">
      <w:pPr>
        <w:rPr/>
      </w:pPr>
      <w:r w:rsidDel="00000000" w:rsidR="00000000" w:rsidRPr="00000000">
        <w:rPr>
          <w:rtl w:val="0"/>
        </w:rPr>
        <w:t xml:space="preserve">&lt;question&gt; Кому из мыслителей принадлежит утверждение, что «все сущее есть число»?</w:t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rtl w:val="0"/>
        </w:rPr>
        <w:t xml:space="preserve">&lt;variant&gt; Пифагор</w:t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tl w:val="0"/>
        </w:rPr>
        <w:t xml:space="preserve">&lt;variant&gt; 3енон</w:t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rPr>
          <w:rtl w:val="0"/>
        </w:rPr>
        <w:t xml:space="preserve">&lt;variant&gt; Гераклит</w:t>
      </w:r>
    </w:p>
    <w:p w:rsidR="00000000" w:rsidDel="00000000" w:rsidP="00000000" w:rsidRDefault="00000000" w:rsidRPr="00000000" w14:paraId="00000AD9">
      <w:pPr>
        <w:rPr/>
      </w:pPr>
      <w:r w:rsidDel="00000000" w:rsidR="00000000" w:rsidRPr="00000000">
        <w:rPr>
          <w:rtl w:val="0"/>
        </w:rPr>
        <w:t xml:space="preserve">&lt;variant&gt; Эпикур</w:t>
      </w:r>
    </w:p>
    <w:p w:rsidR="00000000" w:rsidDel="00000000" w:rsidP="00000000" w:rsidRDefault="00000000" w:rsidRPr="00000000" w14:paraId="00000ADA">
      <w:pPr>
        <w:rPr/>
      </w:pPr>
      <w:r w:rsidDel="00000000" w:rsidR="00000000" w:rsidRPr="00000000">
        <w:rPr>
          <w:rtl w:val="0"/>
        </w:rPr>
        <w:t xml:space="preserve">&lt;variant&gt; Сенека</w:t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rPr>
          <w:rtl w:val="0"/>
        </w:rPr>
        <w:t xml:space="preserve">&lt;question&gt; Кто первым сформулировал диалектические принципы развития мира?</w:t>
      </w:r>
    </w:p>
    <w:p w:rsidR="00000000" w:rsidDel="00000000" w:rsidP="00000000" w:rsidRDefault="00000000" w:rsidRPr="00000000" w14:paraId="00000ADC">
      <w:pPr>
        <w:rPr/>
      </w:pPr>
      <w:r w:rsidDel="00000000" w:rsidR="00000000" w:rsidRPr="00000000">
        <w:rPr>
          <w:rtl w:val="0"/>
        </w:rPr>
        <w:t xml:space="preserve">&lt;variant&gt; Гераклит</w:t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rtl w:val="0"/>
        </w:rPr>
        <w:t xml:space="preserve">&lt;variant&gt; Сократ</w:t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rPr>
          <w:rtl w:val="0"/>
        </w:rPr>
        <w:t xml:space="preserve">&lt;variant&gt; Анаксимандр</w:t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rPr>
          <w:rtl w:val="0"/>
        </w:rPr>
        <w:t xml:space="preserve">&lt;variant&gt; Эпикур</w:t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rtl w:val="0"/>
        </w:rPr>
        <w:t xml:space="preserve">&lt;variant&gt; Сенека</w:t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rPr>
          <w:rtl w:val="0"/>
        </w:rPr>
        <w:t xml:space="preserve">&lt;question&gt; «Человек – мера всех вещей», так считал:</w:t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tl w:val="0"/>
        </w:rPr>
        <w:t xml:space="preserve">&lt;variant&gt; Протагор</w:t>
      </w:r>
    </w:p>
    <w:p w:rsidR="00000000" w:rsidDel="00000000" w:rsidP="00000000" w:rsidRDefault="00000000" w:rsidRPr="00000000" w14:paraId="00000AE3">
      <w:pPr>
        <w:rPr/>
      </w:pPr>
      <w:r w:rsidDel="00000000" w:rsidR="00000000" w:rsidRPr="00000000">
        <w:rPr>
          <w:rtl w:val="0"/>
        </w:rPr>
        <w:t xml:space="preserve">&lt;variant&gt; Аристотель</w:t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rtl w:val="0"/>
        </w:rPr>
        <w:t xml:space="preserve">&lt;variant&gt; Сократ</w:t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tl w:val="0"/>
        </w:rPr>
        <w:t xml:space="preserve">&lt;variant&gt; Эпикур</w:t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tl w:val="0"/>
        </w:rPr>
        <w:t xml:space="preserve">&lt;variant&gt; Платон</w:t>
      </w:r>
    </w:p>
    <w:p w:rsidR="00000000" w:rsidDel="00000000" w:rsidP="00000000" w:rsidRDefault="00000000" w:rsidRPr="00000000" w14:paraId="00000AE7">
      <w:pPr>
        <w:rPr/>
      </w:pPr>
      <w:r w:rsidDel="00000000" w:rsidR="00000000" w:rsidRPr="00000000">
        <w:rPr>
          <w:rtl w:val="0"/>
        </w:rPr>
        <w:t xml:space="preserve">&lt;question&gt; «Я знаю, что ничего не знаю» Автор афоризма?</w:t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tl w:val="0"/>
        </w:rPr>
        <w:t xml:space="preserve">&lt;variant&gt; Сократ</w:t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tl w:val="0"/>
        </w:rPr>
        <w:t xml:space="preserve">&lt;variant&gt; Пифагор</w:t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rtl w:val="0"/>
        </w:rPr>
        <w:t xml:space="preserve">&lt;variant&gt; Фалес</w:t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rPr>
          <w:rtl w:val="0"/>
        </w:rPr>
        <w:t xml:space="preserve">&lt;variant&gt; Протагор</w:t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rtl w:val="0"/>
        </w:rPr>
        <w:t xml:space="preserve">&lt;variant&gt; Анаксимандр</w:t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tl w:val="0"/>
        </w:rPr>
        <w:t xml:space="preserve">&lt;question&gt; Какая проблема была в центре внимания у Сократа?</w:t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tl w:val="0"/>
        </w:rPr>
        <w:t xml:space="preserve">&lt;variant&gt; какова природа (сущность) человека?</w:t>
      </w:r>
    </w:p>
    <w:p w:rsidR="00000000" w:rsidDel="00000000" w:rsidP="00000000" w:rsidRDefault="00000000" w:rsidRPr="00000000" w14:paraId="00000AEF">
      <w:pPr>
        <w:rPr/>
      </w:pPr>
      <w:r w:rsidDel="00000000" w:rsidR="00000000" w:rsidRPr="00000000">
        <w:rPr>
          <w:rtl w:val="0"/>
        </w:rPr>
        <w:t xml:space="preserve">&lt;variant&gt; проблема первоначала</w:t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rPr>
          <w:rtl w:val="0"/>
        </w:rPr>
        <w:t xml:space="preserve">&lt;variant&gt; что такое «физиc»?</w:t>
      </w:r>
    </w:p>
    <w:p w:rsidR="00000000" w:rsidDel="00000000" w:rsidP="00000000" w:rsidRDefault="00000000" w:rsidRPr="00000000" w14:paraId="00000AF1">
      <w:pPr>
        <w:rPr/>
      </w:pPr>
      <w:r w:rsidDel="00000000" w:rsidR="00000000" w:rsidRPr="00000000">
        <w:rPr>
          <w:rtl w:val="0"/>
        </w:rPr>
        <w:t xml:space="preserve">&lt;variant&gt; проблема бытия и небытия</w:t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rPr>
          <w:rtl w:val="0"/>
        </w:rPr>
        <w:t xml:space="preserve">&lt;variant&gt; проблема познания</w:t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rPr>
          <w:rtl w:val="0"/>
        </w:rPr>
        <w:t xml:space="preserve">&lt;question&gt; Какому философу принадлежит изречение: «Платон мне друг, но истина дороже»?</w:t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rPr>
          <w:rtl w:val="0"/>
        </w:rPr>
        <w:t xml:space="preserve">&lt;variant&gt; Аристотель</w:t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rPr>
          <w:rtl w:val="0"/>
        </w:rPr>
        <w:t xml:space="preserve">&lt;variant&gt; Эпикур</w:t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rPr>
          <w:rtl w:val="0"/>
        </w:rPr>
        <w:t xml:space="preserve">&lt;variant&gt; Цицерон</w:t>
      </w:r>
    </w:p>
    <w:p w:rsidR="00000000" w:rsidDel="00000000" w:rsidP="00000000" w:rsidRDefault="00000000" w:rsidRPr="00000000" w14:paraId="00000AF7">
      <w:pPr>
        <w:rPr/>
      </w:pPr>
      <w:r w:rsidDel="00000000" w:rsidR="00000000" w:rsidRPr="00000000">
        <w:rPr>
          <w:rtl w:val="0"/>
        </w:rPr>
        <w:t xml:space="preserve">&lt;variant&gt; Демокрит</w:t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rtl w:val="0"/>
        </w:rPr>
        <w:t xml:space="preserve">&lt;variant&gt; Сократ</w:t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rtl w:val="0"/>
        </w:rPr>
        <w:t xml:space="preserve">&lt;question&gt; Укажите науку, считавшуюся наиболее важной в Средневековье:</w:t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rPr>
          <w:rtl w:val="0"/>
        </w:rPr>
        <w:t xml:space="preserve">&lt;variant&gt; теология</w:t>
      </w:r>
    </w:p>
    <w:p w:rsidR="00000000" w:rsidDel="00000000" w:rsidP="00000000" w:rsidRDefault="00000000" w:rsidRPr="00000000" w14:paraId="00000AFB">
      <w:pPr>
        <w:rPr/>
      </w:pPr>
      <w:r w:rsidDel="00000000" w:rsidR="00000000" w:rsidRPr="00000000">
        <w:rPr>
          <w:rtl w:val="0"/>
        </w:rPr>
        <w:t xml:space="preserve">&lt;variant&gt; гносеология</w:t>
      </w:r>
    </w:p>
    <w:p w:rsidR="00000000" w:rsidDel="00000000" w:rsidP="00000000" w:rsidRDefault="00000000" w:rsidRPr="00000000" w14:paraId="00000AFC">
      <w:pPr>
        <w:rPr/>
      </w:pPr>
      <w:r w:rsidDel="00000000" w:rsidR="00000000" w:rsidRPr="00000000">
        <w:rPr>
          <w:rtl w:val="0"/>
        </w:rPr>
        <w:t xml:space="preserve">&lt;variant&gt; логика</w:t>
      </w:r>
    </w:p>
    <w:p w:rsidR="00000000" w:rsidDel="00000000" w:rsidP="00000000" w:rsidRDefault="00000000" w:rsidRPr="00000000" w14:paraId="00000AFD">
      <w:pPr>
        <w:rPr/>
      </w:pPr>
      <w:r w:rsidDel="00000000" w:rsidR="00000000" w:rsidRPr="00000000">
        <w:rPr>
          <w:rtl w:val="0"/>
        </w:rPr>
        <w:t xml:space="preserve">&lt;variant&gt; онтология</w:t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tl w:val="0"/>
        </w:rPr>
        <w:t xml:space="preserve">&lt;variant&gt; аксиология</w:t>
      </w:r>
    </w:p>
    <w:p w:rsidR="00000000" w:rsidDel="00000000" w:rsidP="00000000" w:rsidRDefault="00000000" w:rsidRPr="00000000" w14:paraId="00000AFF">
      <w:pPr>
        <w:rPr/>
      </w:pPr>
      <w:r w:rsidDel="00000000" w:rsidR="00000000" w:rsidRPr="00000000">
        <w:rPr>
          <w:rtl w:val="0"/>
        </w:rPr>
        <w:t xml:space="preserve">&lt;question&gt; Что такое теология?</w:t>
      </w:r>
    </w:p>
    <w:p w:rsidR="00000000" w:rsidDel="00000000" w:rsidP="00000000" w:rsidRDefault="00000000" w:rsidRPr="00000000" w14:paraId="00000B00">
      <w:pPr>
        <w:rPr/>
      </w:pPr>
      <w:r w:rsidDel="00000000" w:rsidR="00000000" w:rsidRPr="00000000">
        <w:rPr>
          <w:rtl w:val="0"/>
        </w:rPr>
        <w:t xml:space="preserve">&lt;variant&gt; учение о Боге</w:t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rPr>
          <w:rtl w:val="0"/>
        </w:rPr>
        <w:t xml:space="preserve">&lt;variant&gt; родословная богов</w:t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rPr>
          <w:rtl w:val="0"/>
        </w:rPr>
        <w:t xml:space="preserve">&lt;variant&gt; учение о Логосе</w:t>
      </w:r>
    </w:p>
    <w:p w:rsidR="00000000" w:rsidDel="00000000" w:rsidP="00000000" w:rsidRDefault="00000000" w:rsidRPr="00000000" w14:paraId="00000B03">
      <w:pPr>
        <w:rPr/>
      </w:pPr>
      <w:r w:rsidDel="00000000" w:rsidR="00000000" w:rsidRPr="00000000">
        <w:rPr>
          <w:rtl w:val="0"/>
        </w:rPr>
        <w:t xml:space="preserve">&lt;variant&gt; учение об Эдосах</w:t>
      </w:r>
    </w:p>
    <w:p w:rsidR="00000000" w:rsidDel="00000000" w:rsidP="00000000" w:rsidRDefault="00000000" w:rsidRPr="00000000" w14:paraId="00000B04">
      <w:pPr>
        <w:rPr/>
      </w:pPr>
      <w:r w:rsidDel="00000000" w:rsidR="00000000" w:rsidRPr="00000000">
        <w:rPr>
          <w:rtl w:val="0"/>
        </w:rPr>
        <w:t xml:space="preserve">&lt;variant&gt; учение о морали</w:t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rPr>
          <w:rtl w:val="0"/>
        </w:rPr>
        <w:t xml:space="preserve">&lt;question&gt; Креационизм – это:</w:t>
      </w:r>
    </w:p>
    <w:p w:rsidR="00000000" w:rsidDel="00000000" w:rsidP="00000000" w:rsidRDefault="00000000" w:rsidRPr="00000000" w14:paraId="00000B06">
      <w:pPr>
        <w:rPr/>
      </w:pPr>
      <w:r w:rsidDel="00000000" w:rsidR="00000000" w:rsidRPr="00000000">
        <w:rPr>
          <w:rtl w:val="0"/>
        </w:rPr>
        <w:t xml:space="preserve">&lt;variant&gt; принцип, в соответствии с которым Бог из ничего сотворил мир</w:t>
      </w:r>
    </w:p>
    <w:p w:rsidR="00000000" w:rsidDel="00000000" w:rsidP="00000000" w:rsidRDefault="00000000" w:rsidRPr="00000000" w14:paraId="00000B07">
      <w:pPr>
        <w:rPr/>
      </w:pPr>
      <w:r w:rsidDel="00000000" w:rsidR="00000000" w:rsidRPr="00000000">
        <w:rPr>
          <w:rtl w:val="0"/>
        </w:rPr>
        <w:t xml:space="preserve">&lt;variant&gt; учение о материальности мира</w:t>
      </w:r>
    </w:p>
    <w:p w:rsidR="00000000" w:rsidDel="00000000" w:rsidP="00000000" w:rsidRDefault="00000000" w:rsidRPr="00000000" w14:paraId="00000B08">
      <w:pPr>
        <w:rPr/>
      </w:pPr>
      <w:r w:rsidDel="00000000" w:rsidR="00000000" w:rsidRPr="00000000">
        <w:rPr>
          <w:rtl w:val="0"/>
        </w:rPr>
        <w:t xml:space="preserve">&lt;variant&gt; номинализм</w:t>
      </w:r>
    </w:p>
    <w:p w:rsidR="00000000" w:rsidDel="00000000" w:rsidP="00000000" w:rsidRDefault="00000000" w:rsidRPr="00000000" w14:paraId="00000B09">
      <w:pPr>
        <w:rPr/>
      </w:pPr>
      <w:r w:rsidDel="00000000" w:rsidR="00000000" w:rsidRPr="00000000">
        <w:rPr>
          <w:rtl w:val="0"/>
        </w:rPr>
        <w:t xml:space="preserve">&lt;variant&gt; реализм</w:t>
      </w:r>
    </w:p>
    <w:p w:rsidR="00000000" w:rsidDel="00000000" w:rsidP="00000000" w:rsidRDefault="00000000" w:rsidRPr="00000000" w14:paraId="00000B0A">
      <w:pPr>
        <w:rPr/>
      </w:pPr>
      <w:r w:rsidDel="00000000" w:rsidR="00000000" w:rsidRPr="00000000">
        <w:rPr>
          <w:rtl w:val="0"/>
        </w:rPr>
        <w:t xml:space="preserve">&lt;variant&gt; неотомизм</w:t>
      </w:r>
    </w:p>
    <w:p w:rsidR="00000000" w:rsidDel="00000000" w:rsidP="00000000" w:rsidRDefault="00000000" w:rsidRPr="00000000" w14:paraId="00000B0B">
      <w:pPr>
        <w:rPr/>
      </w:pPr>
      <w:r w:rsidDel="00000000" w:rsidR="00000000" w:rsidRPr="00000000">
        <w:rPr>
          <w:rtl w:val="0"/>
        </w:rPr>
        <w:t xml:space="preserve">&lt;question&gt; Христианско-религиозное понимание истории означает:</w:t>
      </w:r>
    </w:p>
    <w:p w:rsidR="00000000" w:rsidDel="00000000" w:rsidP="00000000" w:rsidRDefault="00000000" w:rsidRPr="00000000" w14:paraId="00000B0C">
      <w:pPr>
        <w:rPr/>
      </w:pPr>
      <w:r w:rsidDel="00000000" w:rsidR="00000000" w:rsidRPr="00000000">
        <w:rPr>
          <w:rtl w:val="0"/>
        </w:rPr>
        <w:t xml:space="preserve">&lt;variant&gt; история есть прямолинейное движение от грехопадения до судного дня</w:t>
      </w:r>
    </w:p>
    <w:p w:rsidR="00000000" w:rsidDel="00000000" w:rsidP="00000000" w:rsidRDefault="00000000" w:rsidRPr="00000000" w14:paraId="00000B0D">
      <w:pPr>
        <w:rPr/>
      </w:pPr>
      <w:r w:rsidDel="00000000" w:rsidR="00000000" w:rsidRPr="00000000">
        <w:rPr>
          <w:rtl w:val="0"/>
        </w:rPr>
        <w:t xml:space="preserve">&lt;variant&gt; история — это движение от первобытности к идеальному, совершенному обществу</w:t>
      </w:r>
    </w:p>
    <w:p w:rsidR="00000000" w:rsidDel="00000000" w:rsidP="00000000" w:rsidRDefault="00000000" w:rsidRPr="00000000" w14:paraId="00000B0E">
      <w:pPr>
        <w:rPr/>
      </w:pPr>
      <w:r w:rsidDel="00000000" w:rsidR="00000000" w:rsidRPr="00000000">
        <w:rPr>
          <w:rtl w:val="0"/>
        </w:rPr>
        <w:t xml:space="preserve">&lt;variant&gt; история есть прогресс науки и техники</w:t>
      </w:r>
    </w:p>
    <w:p w:rsidR="00000000" w:rsidDel="00000000" w:rsidP="00000000" w:rsidRDefault="00000000" w:rsidRPr="00000000" w14:paraId="00000B0F">
      <w:pPr>
        <w:rPr/>
      </w:pPr>
      <w:r w:rsidDel="00000000" w:rsidR="00000000" w:rsidRPr="00000000">
        <w:rPr>
          <w:rtl w:val="0"/>
        </w:rPr>
        <w:t xml:space="preserve">&lt;variant&gt; история циклична: она есть рождение из хаоса и возвращение в него</w:t>
      </w:r>
    </w:p>
    <w:p w:rsidR="00000000" w:rsidDel="00000000" w:rsidP="00000000" w:rsidRDefault="00000000" w:rsidRPr="00000000" w14:paraId="00000B10">
      <w:pPr>
        <w:rPr/>
      </w:pPr>
      <w:r w:rsidDel="00000000" w:rsidR="00000000" w:rsidRPr="00000000">
        <w:rPr>
          <w:rtl w:val="0"/>
        </w:rPr>
        <w:t xml:space="preserve">&lt;variant&gt; развитие истории хаотично</w:t>
      </w:r>
    </w:p>
    <w:p w:rsidR="00000000" w:rsidDel="00000000" w:rsidP="00000000" w:rsidRDefault="00000000" w:rsidRPr="00000000" w14:paraId="00000B11">
      <w:pPr>
        <w:rPr/>
      </w:pPr>
      <w:r w:rsidDel="00000000" w:rsidR="00000000" w:rsidRPr="00000000">
        <w:rPr>
          <w:rtl w:val="0"/>
        </w:rPr>
        <w:t xml:space="preserve">&lt;question&gt; Религиозно-христианское понимание человека утверждает, что:</w:t>
      </w:r>
    </w:p>
    <w:p w:rsidR="00000000" w:rsidDel="00000000" w:rsidP="00000000" w:rsidRDefault="00000000" w:rsidRPr="00000000" w14:paraId="00000B12">
      <w:pPr>
        <w:rPr/>
      </w:pPr>
      <w:r w:rsidDel="00000000" w:rsidR="00000000" w:rsidRPr="00000000">
        <w:rPr>
          <w:rtl w:val="0"/>
        </w:rPr>
        <w:t xml:space="preserve">&lt;variant&gt; человек – «венец творения» и повелитель всего созданного для него Богом</w:t>
      </w:r>
    </w:p>
    <w:p w:rsidR="00000000" w:rsidDel="00000000" w:rsidP="00000000" w:rsidRDefault="00000000" w:rsidRPr="00000000" w14:paraId="00000B13">
      <w:pPr>
        <w:rPr/>
      </w:pPr>
      <w:r w:rsidDel="00000000" w:rsidR="00000000" w:rsidRPr="00000000">
        <w:rPr>
          <w:rtl w:val="0"/>
        </w:rPr>
        <w:t xml:space="preserve">&lt;variant&gt; человек — одно из существ равное другим существам, созданных Богом</w:t>
      </w:r>
    </w:p>
    <w:p w:rsidR="00000000" w:rsidDel="00000000" w:rsidP="00000000" w:rsidRDefault="00000000" w:rsidRPr="00000000" w14:paraId="00000B14">
      <w:pPr>
        <w:rPr/>
      </w:pPr>
      <w:r w:rsidDel="00000000" w:rsidR="00000000" w:rsidRPr="00000000">
        <w:rPr>
          <w:rtl w:val="0"/>
        </w:rPr>
        <w:t xml:space="preserve">&lt;variant&gt; человек — худшее из творений, созданных Богом</w:t>
      </w:r>
    </w:p>
    <w:p w:rsidR="00000000" w:rsidDel="00000000" w:rsidP="00000000" w:rsidRDefault="00000000" w:rsidRPr="00000000" w14:paraId="00000B15">
      <w:pPr>
        <w:rPr/>
      </w:pPr>
      <w:r w:rsidDel="00000000" w:rsidR="00000000" w:rsidRPr="00000000">
        <w:rPr>
          <w:rtl w:val="0"/>
        </w:rPr>
        <w:t xml:space="preserve">&lt;variant&gt; человек — случайность, ничего не стоящая</w:t>
      </w:r>
    </w:p>
    <w:p w:rsidR="00000000" w:rsidDel="00000000" w:rsidP="00000000" w:rsidRDefault="00000000" w:rsidRPr="00000000" w14:paraId="00000B16">
      <w:pPr>
        <w:rPr/>
      </w:pPr>
      <w:r w:rsidDel="00000000" w:rsidR="00000000" w:rsidRPr="00000000">
        <w:rPr>
          <w:rtl w:val="0"/>
        </w:rPr>
        <w:t xml:space="preserve">&lt;variant&gt; человек- «мыслящая вещь»</w:t>
      </w:r>
    </w:p>
    <w:p w:rsidR="00000000" w:rsidDel="00000000" w:rsidP="00000000" w:rsidRDefault="00000000" w:rsidRPr="00000000" w14:paraId="00000B17">
      <w:pPr>
        <w:rPr/>
      </w:pPr>
      <w:r w:rsidDel="00000000" w:rsidR="00000000" w:rsidRPr="00000000">
        <w:rPr>
          <w:rtl w:val="0"/>
        </w:rPr>
        <w:t xml:space="preserve">&lt;question&gt; Эпоха Возрождения датируется:</w:t>
      </w:r>
    </w:p>
    <w:p w:rsidR="00000000" w:rsidDel="00000000" w:rsidP="00000000" w:rsidRDefault="00000000" w:rsidRPr="00000000" w14:paraId="00000B1A">
      <w:pPr>
        <w:rPr/>
      </w:pPr>
      <w:r w:rsidDel="00000000" w:rsidR="00000000" w:rsidRPr="00000000">
        <w:rPr>
          <w:rtl w:val="0"/>
        </w:rPr>
        <w:t xml:space="preserve">&lt;variant&gt; XIV – XVI вв.</w:t>
      </w:r>
    </w:p>
    <w:p w:rsidR="00000000" w:rsidDel="00000000" w:rsidP="00000000" w:rsidRDefault="00000000" w:rsidRPr="00000000" w14:paraId="00000B18">
      <w:pPr>
        <w:rPr/>
      </w:pPr>
      <w:r w:rsidDel="00000000" w:rsidR="00000000" w:rsidRPr="00000000">
        <w:rPr>
          <w:rtl w:val="0"/>
        </w:rPr>
        <w:t xml:space="preserve">&lt;variant&gt; XIV – XV вв.</w:t>
      </w:r>
    </w:p>
    <w:p w:rsidR="00000000" w:rsidDel="00000000" w:rsidP="00000000" w:rsidRDefault="00000000" w:rsidRPr="00000000" w14:paraId="00000B19">
      <w:pPr>
        <w:rPr/>
      </w:pPr>
      <w:r w:rsidDel="00000000" w:rsidR="00000000" w:rsidRPr="00000000">
        <w:rPr>
          <w:rtl w:val="0"/>
        </w:rPr>
        <w:t xml:space="preserve">&lt;variant&gt; XV – XVI вв.</w:t>
      </w:r>
    </w:p>
    <w:p w:rsidR="00000000" w:rsidDel="00000000" w:rsidP="00000000" w:rsidRDefault="00000000" w:rsidRPr="00000000" w14:paraId="00000B1B">
      <w:pPr>
        <w:rPr/>
      </w:pPr>
      <w:r w:rsidDel="00000000" w:rsidR="00000000" w:rsidRPr="00000000">
        <w:rPr>
          <w:rtl w:val="0"/>
        </w:rPr>
        <w:t xml:space="preserve">&lt;variant&gt; XVII-XIXвв.</w:t>
      </w:r>
    </w:p>
    <w:p w:rsidR="00000000" w:rsidDel="00000000" w:rsidP="00000000" w:rsidRDefault="00000000" w:rsidRPr="00000000" w14:paraId="00000B1C">
      <w:pPr>
        <w:rPr/>
      </w:pPr>
      <w:r w:rsidDel="00000000" w:rsidR="00000000" w:rsidRPr="00000000">
        <w:rPr>
          <w:rtl w:val="0"/>
        </w:rPr>
        <w:t xml:space="preserve">&lt;variant&gt; XXв.</w:t>
      </w:r>
    </w:p>
    <w:p w:rsidR="00000000" w:rsidDel="00000000" w:rsidP="00000000" w:rsidRDefault="00000000" w:rsidRPr="00000000" w14:paraId="00000B1D">
      <w:pPr>
        <w:rPr/>
      </w:pPr>
      <w:r w:rsidDel="00000000" w:rsidR="00000000" w:rsidRPr="00000000">
        <w:rPr>
          <w:rtl w:val="0"/>
        </w:rPr>
        <w:t xml:space="preserve">&lt;question&gt; Мировоззрением Возрождения является:</w:t>
      </w:r>
    </w:p>
    <w:p w:rsidR="00000000" w:rsidDel="00000000" w:rsidP="00000000" w:rsidRDefault="00000000" w:rsidRPr="00000000" w14:paraId="00000B1E">
      <w:pPr>
        <w:rPr/>
      </w:pPr>
      <w:r w:rsidDel="00000000" w:rsidR="00000000" w:rsidRPr="00000000">
        <w:rPr>
          <w:rtl w:val="0"/>
        </w:rPr>
        <w:t xml:space="preserve">&lt;variant&gt; антропоцентризм</w:t>
      </w:r>
    </w:p>
    <w:p w:rsidR="00000000" w:rsidDel="00000000" w:rsidP="00000000" w:rsidRDefault="00000000" w:rsidRPr="00000000" w14:paraId="00000B1F">
      <w:pPr>
        <w:rPr/>
      </w:pPr>
      <w:r w:rsidDel="00000000" w:rsidR="00000000" w:rsidRPr="00000000">
        <w:rPr>
          <w:rtl w:val="0"/>
        </w:rPr>
        <w:t xml:space="preserve">&lt;variant&gt; гуманизм</w:t>
      </w:r>
    </w:p>
    <w:p w:rsidR="00000000" w:rsidDel="00000000" w:rsidP="00000000" w:rsidRDefault="00000000" w:rsidRPr="00000000" w14:paraId="00000B20">
      <w:pPr>
        <w:rPr/>
      </w:pPr>
      <w:r w:rsidDel="00000000" w:rsidR="00000000" w:rsidRPr="00000000">
        <w:rPr>
          <w:rtl w:val="0"/>
        </w:rPr>
        <w:t xml:space="preserve">&lt;variant&gt; индивидуализм</w:t>
      </w:r>
    </w:p>
    <w:p w:rsidR="00000000" w:rsidDel="00000000" w:rsidP="00000000" w:rsidRDefault="00000000" w:rsidRPr="00000000" w14:paraId="00000B21">
      <w:pPr>
        <w:rPr/>
      </w:pPr>
      <w:r w:rsidDel="00000000" w:rsidR="00000000" w:rsidRPr="00000000">
        <w:rPr>
          <w:rtl w:val="0"/>
        </w:rPr>
        <w:t xml:space="preserve">&lt;variant&gt; теология</w:t>
      </w:r>
    </w:p>
    <w:p w:rsidR="00000000" w:rsidDel="00000000" w:rsidP="00000000" w:rsidRDefault="00000000" w:rsidRPr="00000000" w14:paraId="00000B22">
      <w:pPr>
        <w:rPr/>
      </w:pPr>
      <w:r w:rsidDel="00000000" w:rsidR="00000000" w:rsidRPr="00000000">
        <w:rPr>
          <w:rtl w:val="0"/>
        </w:rPr>
        <w:t xml:space="preserve">&lt;variant&gt; космоцентризм</w:t>
      </w:r>
    </w:p>
    <w:p w:rsidR="00000000" w:rsidDel="00000000" w:rsidP="00000000" w:rsidRDefault="00000000" w:rsidRPr="00000000" w14:paraId="00000B23">
      <w:pPr>
        <w:rPr/>
      </w:pPr>
      <w:r w:rsidDel="00000000" w:rsidR="00000000" w:rsidRPr="00000000">
        <w:rPr>
          <w:rtl w:val="0"/>
        </w:rPr>
        <w:t xml:space="preserve">&lt;question&gt; Что такое пантеизм?</w:t>
      </w:r>
    </w:p>
    <w:p w:rsidR="00000000" w:rsidDel="00000000" w:rsidP="00000000" w:rsidRDefault="00000000" w:rsidRPr="00000000" w14:paraId="00000B24">
      <w:pPr>
        <w:rPr/>
      </w:pPr>
      <w:r w:rsidDel="00000000" w:rsidR="00000000" w:rsidRPr="00000000">
        <w:rPr>
          <w:rtl w:val="0"/>
        </w:rPr>
        <w:t xml:space="preserve">&lt;variant&gt; всебожие - признание присутствия Бога во всей природе</w:t>
      </w:r>
    </w:p>
    <w:p w:rsidR="00000000" w:rsidDel="00000000" w:rsidP="00000000" w:rsidRDefault="00000000" w:rsidRPr="00000000" w14:paraId="00000B25">
      <w:pPr>
        <w:rPr/>
      </w:pPr>
      <w:r w:rsidDel="00000000" w:rsidR="00000000" w:rsidRPr="00000000">
        <w:rPr>
          <w:rtl w:val="0"/>
        </w:rPr>
        <w:t xml:space="preserve">&lt;variant&gt; признание первичности материи по отношению к сознанию</w:t>
      </w:r>
    </w:p>
    <w:p w:rsidR="00000000" w:rsidDel="00000000" w:rsidP="00000000" w:rsidRDefault="00000000" w:rsidRPr="00000000" w14:paraId="00000B26">
      <w:pPr>
        <w:rPr/>
      </w:pPr>
      <w:r w:rsidDel="00000000" w:rsidR="00000000" w:rsidRPr="00000000">
        <w:rPr>
          <w:rtl w:val="0"/>
        </w:rPr>
        <w:t xml:space="preserve">&lt;variant&gt; признание того, что разум - главное орудие познания</w:t>
      </w:r>
    </w:p>
    <w:p w:rsidR="00000000" w:rsidDel="00000000" w:rsidP="00000000" w:rsidRDefault="00000000" w:rsidRPr="00000000" w14:paraId="00000B27">
      <w:pPr>
        <w:rPr/>
      </w:pPr>
      <w:r w:rsidDel="00000000" w:rsidR="00000000" w:rsidRPr="00000000">
        <w:rPr>
          <w:rtl w:val="0"/>
        </w:rPr>
        <w:t xml:space="preserve">&lt;variant&gt; человек-венец творения бога</w:t>
      </w:r>
    </w:p>
    <w:p w:rsidR="00000000" w:rsidDel="00000000" w:rsidP="00000000" w:rsidRDefault="00000000" w:rsidRPr="00000000" w14:paraId="00000B28">
      <w:pPr>
        <w:rPr/>
      </w:pPr>
      <w:r w:rsidDel="00000000" w:rsidR="00000000" w:rsidRPr="00000000">
        <w:rPr>
          <w:rtl w:val="0"/>
        </w:rPr>
        <w:t xml:space="preserve">&lt;variant&gt; признание того, что опыт - главное орудие познания</w:t>
      </w:r>
    </w:p>
    <w:p w:rsidR="00000000" w:rsidDel="00000000" w:rsidP="00000000" w:rsidRDefault="00000000" w:rsidRPr="00000000" w14:paraId="00000B29">
      <w:pPr>
        <w:rPr/>
      </w:pPr>
      <w:r w:rsidDel="00000000" w:rsidR="00000000" w:rsidRPr="00000000">
        <w:rPr>
          <w:rtl w:val="0"/>
        </w:rPr>
        <w:t xml:space="preserve">&lt;question&gt; Главной проблемой философии Нового времени XVII в. является проблема:</w:t>
      </w:r>
    </w:p>
    <w:p w:rsidR="00000000" w:rsidDel="00000000" w:rsidP="00000000" w:rsidRDefault="00000000" w:rsidRPr="00000000" w14:paraId="00000B2A">
      <w:pPr>
        <w:rPr/>
      </w:pPr>
      <w:r w:rsidDel="00000000" w:rsidR="00000000" w:rsidRPr="00000000">
        <w:rPr>
          <w:rtl w:val="0"/>
        </w:rPr>
        <w:t xml:space="preserve">&lt;variant&gt; метода научного познания</w:t>
      </w:r>
    </w:p>
    <w:p w:rsidR="00000000" w:rsidDel="00000000" w:rsidP="00000000" w:rsidRDefault="00000000" w:rsidRPr="00000000" w14:paraId="00000B2B">
      <w:pPr>
        <w:rPr/>
      </w:pPr>
      <w:r w:rsidDel="00000000" w:rsidR="00000000" w:rsidRPr="00000000">
        <w:rPr>
          <w:rtl w:val="0"/>
        </w:rPr>
        <w:t xml:space="preserve">&lt;variant&gt; человека</w:t>
      </w:r>
    </w:p>
    <w:p w:rsidR="00000000" w:rsidDel="00000000" w:rsidP="00000000" w:rsidRDefault="00000000" w:rsidRPr="00000000" w14:paraId="00000B2C">
      <w:pPr>
        <w:rPr/>
      </w:pPr>
      <w:r w:rsidDel="00000000" w:rsidR="00000000" w:rsidRPr="00000000">
        <w:rPr>
          <w:rtl w:val="0"/>
        </w:rPr>
        <w:t xml:space="preserve">&lt;variant&gt; материального и идеального</w:t>
      </w:r>
    </w:p>
    <w:p w:rsidR="00000000" w:rsidDel="00000000" w:rsidP="00000000" w:rsidRDefault="00000000" w:rsidRPr="00000000" w14:paraId="00000B2D">
      <w:pPr>
        <w:rPr/>
      </w:pPr>
      <w:r w:rsidDel="00000000" w:rsidR="00000000" w:rsidRPr="00000000">
        <w:rPr>
          <w:rtl w:val="0"/>
        </w:rPr>
        <w:t xml:space="preserve">&lt;variant&gt; бытия</w:t>
      </w:r>
    </w:p>
    <w:p w:rsidR="00000000" w:rsidDel="00000000" w:rsidP="00000000" w:rsidRDefault="00000000" w:rsidRPr="00000000" w14:paraId="00000B2E">
      <w:pPr>
        <w:rPr/>
      </w:pPr>
      <w:r w:rsidDel="00000000" w:rsidR="00000000" w:rsidRPr="00000000">
        <w:rPr>
          <w:rtl w:val="0"/>
        </w:rPr>
        <w:t xml:space="preserve">&lt;variant&gt; аксиологии</w:t>
      </w:r>
    </w:p>
    <w:p w:rsidR="00000000" w:rsidDel="00000000" w:rsidP="00000000" w:rsidRDefault="00000000" w:rsidRPr="00000000" w14:paraId="00000B2F">
      <w:pPr>
        <w:rPr/>
      </w:pPr>
      <w:r w:rsidDel="00000000" w:rsidR="00000000" w:rsidRPr="00000000">
        <w:rPr>
          <w:rtl w:val="0"/>
        </w:rPr>
        <w:t xml:space="preserve">&lt;question&gt; Кто из философов Нового Времени является автором афоризма: «Знание – сила»?</w:t>
      </w:r>
    </w:p>
    <w:p w:rsidR="00000000" w:rsidDel="00000000" w:rsidP="00000000" w:rsidRDefault="00000000" w:rsidRPr="00000000" w14:paraId="00000B30">
      <w:pPr>
        <w:rPr/>
      </w:pPr>
      <w:r w:rsidDel="00000000" w:rsidR="00000000" w:rsidRPr="00000000">
        <w:rPr>
          <w:rtl w:val="0"/>
        </w:rPr>
        <w:t xml:space="preserve">&lt;variant&gt; Ф.Бэкон</w:t>
      </w:r>
    </w:p>
    <w:p w:rsidR="00000000" w:rsidDel="00000000" w:rsidP="00000000" w:rsidRDefault="00000000" w:rsidRPr="00000000" w14:paraId="00000B31">
      <w:pPr>
        <w:rPr/>
      </w:pPr>
      <w:r w:rsidDel="00000000" w:rsidR="00000000" w:rsidRPr="00000000">
        <w:rPr>
          <w:rtl w:val="0"/>
        </w:rPr>
        <w:t xml:space="preserve">&lt;variant&gt; Т.Гоббс</w:t>
      </w:r>
    </w:p>
    <w:p w:rsidR="00000000" w:rsidDel="00000000" w:rsidP="00000000" w:rsidRDefault="00000000" w:rsidRPr="00000000" w14:paraId="00000B32">
      <w:pPr>
        <w:rPr/>
      </w:pPr>
      <w:r w:rsidDel="00000000" w:rsidR="00000000" w:rsidRPr="00000000">
        <w:rPr>
          <w:rtl w:val="0"/>
        </w:rPr>
        <w:t xml:space="preserve">&lt;variant&gt; Р.Декарт</w:t>
      </w:r>
    </w:p>
    <w:p w:rsidR="00000000" w:rsidDel="00000000" w:rsidP="00000000" w:rsidRDefault="00000000" w:rsidRPr="00000000" w14:paraId="00000B33">
      <w:pPr>
        <w:rPr/>
      </w:pPr>
      <w:r w:rsidDel="00000000" w:rsidR="00000000" w:rsidRPr="00000000">
        <w:rPr>
          <w:rtl w:val="0"/>
        </w:rPr>
        <w:t xml:space="preserve">&lt;variant&gt; Дж.Локк</w:t>
      </w:r>
    </w:p>
    <w:p w:rsidR="00000000" w:rsidDel="00000000" w:rsidP="00000000" w:rsidRDefault="00000000" w:rsidRPr="00000000" w14:paraId="00000B34">
      <w:pPr>
        <w:rPr/>
      </w:pPr>
      <w:r w:rsidDel="00000000" w:rsidR="00000000" w:rsidRPr="00000000">
        <w:rPr>
          <w:rtl w:val="0"/>
        </w:rPr>
        <w:t xml:space="preserve">&lt;variant&gt; Б.Спиноза</w:t>
      </w:r>
    </w:p>
    <w:p w:rsidR="00000000" w:rsidDel="00000000" w:rsidP="00000000" w:rsidRDefault="00000000" w:rsidRPr="00000000" w14:paraId="00000B35">
      <w:pPr>
        <w:rPr/>
      </w:pPr>
      <w:r w:rsidDel="00000000" w:rsidR="00000000" w:rsidRPr="00000000">
        <w:rPr>
          <w:rtl w:val="0"/>
        </w:rPr>
        <w:t xml:space="preserve">&lt;question&gt; Френсис Бэкон был основоположником:</w:t>
      </w:r>
    </w:p>
    <w:p w:rsidR="00000000" w:rsidDel="00000000" w:rsidP="00000000" w:rsidRDefault="00000000" w:rsidRPr="00000000" w14:paraId="00000B36">
      <w:pPr>
        <w:rPr/>
      </w:pPr>
      <w:r w:rsidDel="00000000" w:rsidR="00000000" w:rsidRPr="00000000">
        <w:rPr>
          <w:rtl w:val="0"/>
        </w:rPr>
        <w:t xml:space="preserve">&lt;variant&gt; эмпиризма</w:t>
      </w:r>
    </w:p>
    <w:p w:rsidR="00000000" w:rsidDel="00000000" w:rsidP="00000000" w:rsidRDefault="00000000" w:rsidRPr="00000000" w14:paraId="00000B37">
      <w:pPr>
        <w:rPr/>
      </w:pPr>
      <w:r w:rsidDel="00000000" w:rsidR="00000000" w:rsidRPr="00000000">
        <w:rPr>
          <w:rtl w:val="0"/>
        </w:rPr>
        <w:t xml:space="preserve">&lt;variant&gt; номинализма</w:t>
      </w:r>
    </w:p>
    <w:p w:rsidR="00000000" w:rsidDel="00000000" w:rsidP="00000000" w:rsidRDefault="00000000" w:rsidRPr="00000000" w14:paraId="00000B38">
      <w:pPr>
        <w:rPr/>
      </w:pPr>
      <w:r w:rsidDel="00000000" w:rsidR="00000000" w:rsidRPr="00000000">
        <w:rPr>
          <w:rtl w:val="0"/>
        </w:rPr>
        <w:t xml:space="preserve">&lt;variant&gt; рационализма</w:t>
      </w:r>
    </w:p>
    <w:p w:rsidR="00000000" w:rsidDel="00000000" w:rsidP="00000000" w:rsidRDefault="00000000" w:rsidRPr="00000000" w14:paraId="00000B39">
      <w:pPr>
        <w:rPr/>
      </w:pPr>
      <w:r w:rsidDel="00000000" w:rsidR="00000000" w:rsidRPr="00000000">
        <w:rPr>
          <w:rtl w:val="0"/>
        </w:rPr>
        <w:t xml:space="preserve">&lt;variant&gt; реализма</w:t>
      </w:r>
    </w:p>
    <w:p w:rsidR="00000000" w:rsidDel="00000000" w:rsidP="00000000" w:rsidRDefault="00000000" w:rsidRPr="00000000" w14:paraId="00000B3A">
      <w:pPr>
        <w:rPr/>
      </w:pPr>
      <w:r w:rsidDel="00000000" w:rsidR="00000000" w:rsidRPr="00000000">
        <w:rPr>
          <w:rtl w:val="0"/>
        </w:rPr>
        <w:t xml:space="preserve">&lt;variant&gt; неопозитивизма</w:t>
      </w:r>
    </w:p>
    <w:p w:rsidR="00000000" w:rsidDel="00000000" w:rsidP="00000000" w:rsidRDefault="00000000" w:rsidRPr="00000000" w14:paraId="00000B3B">
      <w:pPr>
        <w:rPr/>
      </w:pPr>
      <w:r w:rsidDel="00000000" w:rsidR="00000000" w:rsidRPr="00000000">
        <w:rPr>
          <w:rtl w:val="0"/>
        </w:rPr>
        <w:t xml:space="preserve">&lt;question&gt; Кто автор высказывания: «Я мыслю, следовательно, я существую»?</w:t>
      </w:r>
    </w:p>
    <w:p w:rsidR="00000000" w:rsidDel="00000000" w:rsidP="00000000" w:rsidRDefault="00000000" w:rsidRPr="00000000" w14:paraId="00000B3C">
      <w:pPr>
        <w:rPr/>
      </w:pPr>
      <w:r w:rsidDel="00000000" w:rsidR="00000000" w:rsidRPr="00000000">
        <w:rPr>
          <w:rtl w:val="0"/>
        </w:rPr>
        <w:t xml:space="preserve">&lt;variant&gt; Р.Декарт</w:t>
      </w:r>
    </w:p>
    <w:p w:rsidR="00000000" w:rsidDel="00000000" w:rsidP="00000000" w:rsidRDefault="00000000" w:rsidRPr="00000000" w14:paraId="00000B3D">
      <w:pPr>
        <w:rPr/>
      </w:pPr>
      <w:r w:rsidDel="00000000" w:rsidR="00000000" w:rsidRPr="00000000">
        <w:rPr>
          <w:rtl w:val="0"/>
        </w:rPr>
        <w:t xml:space="preserve">&lt;variant&gt; Д.Беркли</w:t>
      </w:r>
    </w:p>
    <w:p w:rsidR="00000000" w:rsidDel="00000000" w:rsidP="00000000" w:rsidRDefault="00000000" w:rsidRPr="00000000" w14:paraId="00000B3E">
      <w:pPr>
        <w:rPr/>
      </w:pPr>
      <w:r w:rsidDel="00000000" w:rsidR="00000000" w:rsidRPr="00000000">
        <w:rPr>
          <w:rtl w:val="0"/>
        </w:rPr>
        <w:t xml:space="preserve">&lt;variant&gt; Ф.Бэкон</w:t>
      </w:r>
    </w:p>
    <w:p w:rsidR="00000000" w:rsidDel="00000000" w:rsidP="00000000" w:rsidRDefault="00000000" w:rsidRPr="00000000" w14:paraId="00000B3F">
      <w:pPr>
        <w:rPr/>
      </w:pPr>
      <w:r w:rsidDel="00000000" w:rsidR="00000000" w:rsidRPr="00000000">
        <w:rPr>
          <w:rtl w:val="0"/>
        </w:rPr>
        <w:t xml:space="preserve">&lt;variant&gt; Б.Спиноза</w:t>
      </w:r>
    </w:p>
    <w:p w:rsidR="00000000" w:rsidDel="00000000" w:rsidP="00000000" w:rsidRDefault="00000000" w:rsidRPr="00000000" w14:paraId="00000B40">
      <w:pPr>
        <w:rPr/>
      </w:pPr>
      <w:r w:rsidDel="00000000" w:rsidR="00000000" w:rsidRPr="00000000">
        <w:rPr>
          <w:rtl w:val="0"/>
        </w:rPr>
        <w:t xml:space="preserve">&lt;variant&gt; Г.Лейбниц</w:t>
      </w:r>
    </w:p>
    <w:p w:rsidR="00000000" w:rsidDel="00000000" w:rsidP="00000000" w:rsidRDefault="00000000" w:rsidRPr="00000000" w14:paraId="00000B41">
      <w:pPr>
        <w:rPr/>
      </w:pPr>
      <w:r w:rsidDel="00000000" w:rsidR="00000000" w:rsidRPr="00000000">
        <w:rPr>
          <w:rtl w:val="0"/>
        </w:rPr>
        <w:t xml:space="preserve">&lt;question&gt; Основа теории познания Рене Декарта:</w:t>
      </w:r>
    </w:p>
    <w:p w:rsidR="00000000" w:rsidDel="00000000" w:rsidP="00000000" w:rsidRDefault="00000000" w:rsidRPr="00000000" w14:paraId="00000B42">
      <w:pPr>
        <w:rPr/>
      </w:pPr>
      <w:r w:rsidDel="00000000" w:rsidR="00000000" w:rsidRPr="00000000">
        <w:rPr>
          <w:rtl w:val="0"/>
        </w:rPr>
        <w:t xml:space="preserve">&lt;variant&gt; «Мыслю, следовательно, существую»</w:t>
      </w:r>
    </w:p>
    <w:p w:rsidR="00000000" w:rsidDel="00000000" w:rsidP="00000000" w:rsidRDefault="00000000" w:rsidRPr="00000000" w14:paraId="00000B43">
      <w:pPr>
        <w:rPr/>
      </w:pPr>
      <w:r w:rsidDel="00000000" w:rsidR="00000000" w:rsidRPr="00000000">
        <w:rPr>
          <w:rtl w:val="0"/>
        </w:rPr>
        <w:t xml:space="preserve">&lt;variant&gt; «Быть, значит быть воспринимаемым»</w:t>
      </w:r>
    </w:p>
    <w:p w:rsidR="00000000" w:rsidDel="00000000" w:rsidP="00000000" w:rsidRDefault="00000000" w:rsidRPr="00000000" w14:paraId="00000B44">
      <w:pPr>
        <w:rPr/>
      </w:pPr>
      <w:r w:rsidDel="00000000" w:rsidR="00000000" w:rsidRPr="00000000">
        <w:rPr>
          <w:rtl w:val="0"/>
        </w:rPr>
        <w:t xml:space="preserve">&lt;variant&gt; «На все воля божья»</w:t>
      </w:r>
    </w:p>
    <w:p w:rsidR="00000000" w:rsidDel="00000000" w:rsidP="00000000" w:rsidRDefault="00000000" w:rsidRPr="00000000" w14:paraId="00000B45">
      <w:pPr>
        <w:rPr/>
      </w:pPr>
      <w:r w:rsidDel="00000000" w:rsidR="00000000" w:rsidRPr="00000000">
        <w:rPr>
          <w:rtl w:val="0"/>
        </w:rPr>
        <w:t xml:space="preserve">&lt;variant&gt; «Знание-сила»</w:t>
      </w:r>
    </w:p>
    <w:p w:rsidR="00000000" w:rsidDel="00000000" w:rsidP="00000000" w:rsidRDefault="00000000" w:rsidRPr="00000000" w14:paraId="00000B46">
      <w:pPr>
        <w:rPr/>
      </w:pPr>
      <w:r w:rsidDel="00000000" w:rsidR="00000000" w:rsidRPr="00000000">
        <w:rPr>
          <w:rtl w:val="0"/>
        </w:rPr>
        <w:t xml:space="preserve">&lt;variant&gt; «Я знаю, что ничего не знаю»</w:t>
      </w:r>
    </w:p>
    <w:p w:rsidR="00000000" w:rsidDel="00000000" w:rsidP="00000000" w:rsidRDefault="00000000" w:rsidRPr="00000000" w14:paraId="00000B47">
      <w:pPr>
        <w:rPr/>
      </w:pPr>
      <w:r w:rsidDel="00000000" w:rsidR="00000000" w:rsidRPr="00000000">
        <w:rPr>
          <w:rtl w:val="0"/>
        </w:rPr>
        <w:t xml:space="preserve">&lt;question&gt; Кто является основоположником рационализма в философии Нового времени?</w:t>
      </w:r>
    </w:p>
    <w:p w:rsidR="00000000" w:rsidDel="00000000" w:rsidP="00000000" w:rsidRDefault="00000000" w:rsidRPr="00000000" w14:paraId="00000B48">
      <w:pPr>
        <w:rPr/>
      </w:pPr>
      <w:r w:rsidDel="00000000" w:rsidR="00000000" w:rsidRPr="00000000">
        <w:rPr>
          <w:rtl w:val="0"/>
        </w:rPr>
        <w:t xml:space="preserve">&lt;variant&gt; Р.Декарт</w:t>
      </w:r>
    </w:p>
    <w:p w:rsidR="00000000" w:rsidDel="00000000" w:rsidP="00000000" w:rsidRDefault="00000000" w:rsidRPr="00000000" w14:paraId="00000B49">
      <w:pPr>
        <w:rPr/>
      </w:pPr>
      <w:r w:rsidDel="00000000" w:rsidR="00000000" w:rsidRPr="00000000">
        <w:rPr>
          <w:rtl w:val="0"/>
        </w:rPr>
        <w:t xml:space="preserve">&lt;variant&gt; Ф.Бекон</w:t>
      </w:r>
    </w:p>
    <w:p w:rsidR="00000000" w:rsidDel="00000000" w:rsidP="00000000" w:rsidRDefault="00000000" w:rsidRPr="00000000" w14:paraId="00000B4A">
      <w:pPr>
        <w:rPr/>
      </w:pPr>
      <w:r w:rsidDel="00000000" w:rsidR="00000000" w:rsidRPr="00000000">
        <w:rPr>
          <w:rtl w:val="0"/>
        </w:rPr>
        <w:t xml:space="preserve">&lt;variant&gt; Д.Локк</w:t>
      </w:r>
    </w:p>
    <w:p w:rsidR="00000000" w:rsidDel="00000000" w:rsidP="00000000" w:rsidRDefault="00000000" w:rsidRPr="00000000" w14:paraId="00000B4B">
      <w:pPr>
        <w:rPr/>
      </w:pPr>
      <w:r w:rsidDel="00000000" w:rsidR="00000000" w:rsidRPr="00000000">
        <w:rPr>
          <w:rtl w:val="0"/>
        </w:rPr>
        <w:t xml:space="preserve">&lt;variant&gt; И.Кант</w:t>
      </w:r>
    </w:p>
    <w:p w:rsidR="00000000" w:rsidDel="00000000" w:rsidP="00000000" w:rsidRDefault="00000000" w:rsidRPr="00000000" w14:paraId="00000B4C">
      <w:pPr>
        <w:rPr/>
      </w:pPr>
      <w:r w:rsidDel="00000000" w:rsidR="00000000" w:rsidRPr="00000000">
        <w:rPr>
          <w:rtl w:val="0"/>
        </w:rPr>
        <w:t xml:space="preserve">&lt;variant&gt; Б.Спиноза</w:t>
      </w:r>
    </w:p>
    <w:p w:rsidR="00000000" w:rsidDel="00000000" w:rsidP="00000000" w:rsidRDefault="00000000" w:rsidRPr="00000000" w14:paraId="00000B4D">
      <w:pPr>
        <w:rPr/>
      </w:pPr>
      <w:r w:rsidDel="00000000" w:rsidR="00000000" w:rsidRPr="00000000">
        <w:rPr>
          <w:rtl w:val="0"/>
        </w:rPr>
        <w:t xml:space="preserve">&lt;question&gt; Кто из философов является родоначальником немецкой классической философии?</w:t>
      </w:r>
    </w:p>
    <w:p w:rsidR="00000000" w:rsidDel="00000000" w:rsidP="00000000" w:rsidRDefault="00000000" w:rsidRPr="00000000" w14:paraId="00000B4E">
      <w:pPr>
        <w:rPr/>
      </w:pPr>
      <w:r w:rsidDel="00000000" w:rsidR="00000000" w:rsidRPr="00000000">
        <w:rPr>
          <w:rtl w:val="0"/>
        </w:rPr>
        <w:t xml:space="preserve">&lt;variant&gt; И. Кант</w:t>
      </w:r>
    </w:p>
    <w:p w:rsidR="00000000" w:rsidDel="00000000" w:rsidP="00000000" w:rsidRDefault="00000000" w:rsidRPr="00000000" w14:paraId="00000B4F">
      <w:pPr>
        <w:rPr/>
      </w:pPr>
      <w:r w:rsidDel="00000000" w:rsidR="00000000" w:rsidRPr="00000000">
        <w:rPr>
          <w:rtl w:val="0"/>
        </w:rPr>
        <w:t xml:space="preserve">&lt;variant&gt; Л.Фейербах</w:t>
      </w:r>
    </w:p>
    <w:p w:rsidR="00000000" w:rsidDel="00000000" w:rsidP="00000000" w:rsidRDefault="00000000" w:rsidRPr="00000000" w14:paraId="00000B50">
      <w:pPr>
        <w:rPr/>
      </w:pPr>
      <w:r w:rsidDel="00000000" w:rsidR="00000000" w:rsidRPr="00000000">
        <w:rPr>
          <w:rtl w:val="0"/>
        </w:rPr>
        <w:t xml:space="preserve">&lt;variant&gt; И.Фихте</w:t>
      </w:r>
    </w:p>
    <w:p w:rsidR="00000000" w:rsidDel="00000000" w:rsidP="00000000" w:rsidRDefault="00000000" w:rsidRPr="00000000" w14:paraId="00000B51">
      <w:pPr>
        <w:rPr/>
      </w:pPr>
      <w:r w:rsidDel="00000000" w:rsidR="00000000" w:rsidRPr="00000000">
        <w:rPr>
          <w:rtl w:val="0"/>
        </w:rPr>
        <w:t xml:space="preserve">&lt;variant&gt; Г.Гегель</w:t>
      </w:r>
    </w:p>
    <w:p w:rsidR="00000000" w:rsidDel="00000000" w:rsidP="00000000" w:rsidRDefault="00000000" w:rsidRPr="00000000" w14:paraId="00000B52">
      <w:pPr>
        <w:rPr/>
      </w:pPr>
      <w:r w:rsidDel="00000000" w:rsidR="00000000" w:rsidRPr="00000000">
        <w:rPr>
          <w:rtl w:val="0"/>
        </w:rPr>
        <w:t xml:space="preserve">&lt;variant&gt; Ф. Шеллинг</w:t>
      </w:r>
    </w:p>
    <w:p w:rsidR="00000000" w:rsidDel="00000000" w:rsidP="00000000" w:rsidRDefault="00000000" w:rsidRPr="00000000" w14:paraId="00000B53">
      <w:pPr>
        <w:rPr/>
      </w:pPr>
      <w:r w:rsidDel="00000000" w:rsidR="00000000" w:rsidRPr="00000000">
        <w:rPr>
          <w:rtl w:val="0"/>
        </w:rPr>
        <w:t xml:space="preserve">&lt;question&gt; К какому философскому направлению относится учение Г.Гегеля?</w:t>
      </w:r>
    </w:p>
    <w:p w:rsidR="00000000" w:rsidDel="00000000" w:rsidP="00000000" w:rsidRDefault="00000000" w:rsidRPr="00000000" w14:paraId="00000B54">
      <w:pPr>
        <w:rPr/>
      </w:pPr>
      <w:r w:rsidDel="00000000" w:rsidR="00000000" w:rsidRPr="00000000">
        <w:rPr>
          <w:rtl w:val="0"/>
        </w:rPr>
        <w:t xml:space="preserve">&lt;variant&gt; объективный идеализм</w:t>
      </w:r>
    </w:p>
    <w:p w:rsidR="00000000" w:rsidDel="00000000" w:rsidP="00000000" w:rsidRDefault="00000000" w:rsidRPr="00000000" w14:paraId="00000B55">
      <w:pPr>
        <w:rPr/>
      </w:pPr>
      <w:r w:rsidDel="00000000" w:rsidR="00000000" w:rsidRPr="00000000">
        <w:rPr>
          <w:rtl w:val="0"/>
        </w:rPr>
        <w:t xml:space="preserve">&lt;variant&gt; субъективный идеализм</w:t>
      </w:r>
    </w:p>
    <w:p w:rsidR="00000000" w:rsidDel="00000000" w:rsidP="00000000" w:rsidRDefault="00000000" w:rsidRPr="00000000" w14:paraId="00000B56">
      <w:pPr>
        <w:rPr/>
      </w:pPr>
      <w:r w:rsidDel="00000000" w:rsidR="00000000" w:rsidRPr="00000000">
        <w:rPr>
          <w:rtl w:val="0"/>
        </w:rPr>
        <w:t xml:space="preserve">&lt;variant&gt; идеалистический плюрализм</w:t>
      </w:r>
    </w:p>
    <w:p w:rsidR="00000000" w:rsidDel="00000000" w:rsidP="00000000" w:rsidRDefault="00000000" w:rsidRPr="00000000" w14:paraId="00000B57">
      <w:pPr>
        <w:rPr/>
      </w:pPr>
      <w:r w:rsidDel="00000000" w:rsidR="00000000" w:rsidRPr="00000000">
        <w:rPr>
          <w:rtl w:val="0"/>
        </w:rPr>
        <w:t xml:space="preserve">&lt;variant&gt; материалистический монизм</w:t>
      </w:r>
    </w:p>
    <w:p w:rsidR="00000000" w:rsidDel="00000000" w:rsidP="00000000" w:rsidRDefault="00000000" w:rsidRPr="00000000" w14:paraId="00000B58">
      <w:pPr>
        <w:rPr/>
      </w:pPr>
      <w:r w:rsidDel="00000000" w:rsidR="00000000" w:rsidRPr="00000000">
        <w:rPr>
          <w:rtl w:val="0"/>
        </w:rPr>
        <w:t xml:space="preserve">&lt;variant&gt; дуализм</w:t>
      </w:r>
    </w:p>
    <w:p w:rsidR="00000000" w:rsidDel="00000000" w:rsidP="00000000" w:rsidRDefault="00000000" w:rsidRPr="00000000" w14:paraId="00000B59">
      <w:pPr>
        <w:rPr/>
      </w:pPr>
      <w:r w:rsidDel="00000000" w:rsidR="00000000" w:rsidRPr="00000000">
        <w:rPr>
          <w:rtl w:val="0"/>
        </w:rPr>
        <w:t xml:space="preserve">&lt;question&gt; К. Маркс и Ф. Энгельс утверждали, что характер общества определяет:</w:t>
      </w:r>
    </w:p>
    <w:p w:rsidR="00000000" w:rsidDel="00000000" w:rsidP="00000000" w:rsidRDefault="00000000" w:rsidRPr="00000000" w14:paraId="00000B5A">
      <w:pPr>
        <w:rPr/>
      </w:pPr>
      <w:r w:rsidDel="00000000" w:rsidR="00000000" w:rsidRPr="00000000">
        <w:rPr>
          <w:rtl w:val="0"/>
        </w:rPr>
        <w:t xml:space="preserve">&lt;variant&gt; трудовая, производительная деятельность людей</w:t>
      </w:r>
    </w:p>
    <w:p w:rsidR="00000000" w:rsidDel="00000000" w:rsidP="00000000" w:rsidRDefault="00000000" w:rsidRPr="00000000" w14:paraId="00000B5B">
      <w:pPr>
        <w:rPr/>
      </w:pPr>
      <w:r w:rsidDel="00000000" w:rsidR="00000000" w:rsidRPr="00000000">
        <w:rPr>
          <w:rtl w:val="0"/>
        </w:rPr>
        <w:t xml:space="preserve">&lt;variant&gt; духовная деятельность людей</w:t>
      </w:r>
    </w:p>
    <w:p w:rsidR="00000000" w:rsidDel="00000000" w:rsidP="00000000" w:rsidRDefault="00000000" w:rsidRPr="00000000" w14:paraId="00000B5C">
      <w:pPr>
        <w:rPr/>
      </w:pPr>
      <w:r w:rsidDel="00000000" w:rsidR="00000000" w:rsidRPr="00000000">
        <w:rPr>
          <w:rtl w:val="0"/>
        </w:rPr>
        <w:t xml:space="preserve">&lt;variant&gt; взаимодействие власти и личности</w:t>
      </w:r>
    </w:p>
    <w:p w:rsidR="00000000" w:rsidDel="00000000" w:rsidP="00000000" w:rsidRDefault="00000000" w:rsidRPr="00000000" w14:paraId="00000B5D">
      <w:pPr>
        <w:rPr/>
      </w:pPr>
      <w:r w:rsidDel="00000000" w:rsidR="00000000" w:rsidRPr="00000000">
        <w:rPr>
          <w:rtl w:val="0"/>
        </w:rPr>
        <w:t xml:space="preserve">&lt;variant&gt; индивидуализм</w:t>
      </w:r>
    </w:p>
    <w:p w:rsidR="00000000" w:rsidDel="00000000" w:rsidP="00000000" w:rsidRDefault="00000000" w:rsidRPr="00000000" w14:paraId="00000B5E">
      <w:pPr>
        <w:rPr/>
      </w:pPr>
      <w:r w:rsidDel="00000000" w:rsidR="00000000" w:rsidRPr="00000000">
        <w:rPr>
          <w:rtl w:val="0"/>
        </w:rPr>
        <w:t xml:space="preserve">&lt;variant&gt; коллективное бессознательное</w:t>
      </w:r>
    </w:p>
    <w:p w:rsidR="00000000" w:rsidDel="00000000" w:rsidP="00000000" w:rsidRDefault="00000000" w:rsidRPr="00000000" w14:paraId="00000B5F">
      <w:pPr>
        <w:rPr/>
      </w:pPr>
      <w:r w:rsidDel="00000000" w:rsidR="00000000" w:rsidRPr="00000000">
        <w:rPr>
          <w:rtl w:val="0"/>
        </w:rPr>
        <w:t xml:space="preserve">&lt;question&gt; Основателем психоаналитической философии является:</w:t>
      </w:r>
    </w:p>
    <w:p w:rsidR="00000000" w:rsidDel="00000000" w:rsidP="00000000" w:rsidRDefault="00000000" w:rsidRPr="00000000" w14:paraId="00000B60">
      <w:pPr>
        <w:rPr/>
      </w:pPr>
      <w:r w:rsidDel="00000000" w:rsidR="00000000" w:rsidRPr="00000000">
        <w:rPr>
          <w:rtl w:val="0"/>
        </w:rPr>
        <w:t xml:space="preserve">&lt;variant&gt; З. Фрейд</w:t>
      </w:r>
    </w:p>
    <w:p w:rsidR="00000000" w:rsidDel="00000000" w:rsidP="00000000" w:rsidRDefault="00000000" w:rsidRPr="00000000" w14:paraId="00000B61">
      <w:pPr>
        <w:rPr/>
      </w:pPr>
      <w:r w:rsidDel="00000000" w:rsidR="00000000" w:rsidRPr="00000000">
        <w:rPr>
          <w:rtl w:val="0"/>
        </w:rPr>
        <w:t xml:space="preserve">&lt;variant&gt; К. Юнг</w:t>
      </w:r>
    </w:p>
    <w:p w:rsidR="00000000" w:rsidDel="00000000" w:rsidP="00000000" w:rsidRDefault="00000000" w:rsidRPr="00000000" w14:paraId="00000B62">
      <w:pPr>
        <w:rPr/>
      </w:pPr>
      <w:r w:rsidDel="00000000" w:rsidR="00000000" w:rsidRPr="00000000">
        <w:rPr>
          <w:rtl w:val="0"/>
        </w:rPr>
        <w:t xml:space="preserve">&lt;variant&gt; А. Адлер</w:t>
      </w:r>
    </w:p>
    <w:p w:rsidR="00000000" w:rsidDel="00000000" w:rsidP="00000000" w:rsidRDefault="00000000" w:rsidRPr="00000000" w14:paraId="00000B63">
      <w:pPr>
        <w:rPr/>
      </w:pPr>
      <w:r w:rsidDel="00000000" w:rsidR="00000000" w:rsidRPr="00000000">
        <w:rPr>
          <w:rtl w:val="0"/>
        </w:rPr>
        <w:t xml:space="preserve">&lt;variant&gt; Э. Фромм</w:t>
      </w:r>
    </w:p>
    <w:p w:rsidR="00000000" w:rsidDel="00000000" w:rsidP="00000000" w:rsidRDefault="00000000" w:rsidRPr="00000000" w14:paraId="00000B64">
      <w:pPr>
        <w:rPr/>
      </w:pPr>
      <w:r w:rsidDel="00000000" w:rsidR="00000000" w:rsidRPr="00000000">
        <w:rPr>
          <w:rtl w:val="0"/>
        </w:rPr>
        <w:t xml:space="preserve">&lt;variant&gt; К.Хорни</w:t>
      </w:r>
    </w:p>
    <w:p w:rsidR="00000000" w:rsidDel="00000000" w:rsidP="00000000" w:rsidRDefault="00000000" w:rsidRPr="00000000" w14:paraId="00000B65">
      <w:pPr>
        <w:rPr/>
      </w:pPr>
      <w:r w:rsidDel="00000000" w:rsidR="00000000" w:rsidRPr="00000000">
        <w:rPr>
          <w:rtl w:val="0"/>
        </w:rPr>
        <w:t xml:space="preserve">&lt;question&gt; Представителем «философии жизни» является:</w:t>
      </w:r>
    </w:p>
    <w:p w:rsidR="00000000" w:rsidDel="00000000" w:rsidP="00000000" w:rsidRDefault="00000000" w:rsidRPr="00000000" w14:paraId="00000B66">
      <w:pPr>
        <w:rPr/>
      </w:pPr>
      <w:r w:rsidDel="00000000" w:rsidR="00000000" w:rsidRPr="00000000">
        <w:rPr>
          <w:rtl w:val="0"/>
        </w:rPr>
        <w:t xml:space="preserve">&lt;variant&gt; Ф.Ницше</w:t>
      </w:r>
    </w:p>
    <w:p w:rsidR="00000000" w:rsidDel="00000000" w:rsidP="00000000" w:rsidRDefault="00000000" w:rsidRPr="00000000" w14:paraId="00000B67">
      <w:pPr>
        <w:rPr/>
      </w:pPr>
      <w:r w:rsidDel="00000000" w:rsidR="00000000" w:rsidRPr="00000000">
        <w:rPr>
          <w:rtl w:val="0"/>
        </w:rPr>
        <w:t xml:space="preserve">&lt;variant&gt; И.Кант</w:t>
      </w:r>
    </w:p>
    <w:p w:rsidR="00000000" w:rsidDel="00000000" w:rsidP="00000000" w:rsidRDefault="00000000" w:rsidRPr="00000000" w14:paraId="00000B68">
      <w:pPr>
        <w:rPr/>
      </w:pPr>
      <w:r w:rsidDel="00000000" w:rsidR="00000000" w:rsidRPr="00000000">
        <w:rPr>
          <w:rtl w:val="0"/>
        </w:rPr>
        <w:t xml:space="preserve">&lt;variant&gt; Ф.Шеллинг</w:t>
      </w:r>
    </w:p>
    <w:p w:rsidR="00000000" w:rsidDel="00000000" w:rsidP="00000000" w:rsidRDefault="00000000" w:rsidRPr="00000000" w14:paraId="00000B69">
      <w:pPr>
        <w:rPr/>
      </w:pPr>
      <w:r w:rsidDel="00000000" w:rsidR="00000000" w:rsidRPr="00000000">
        <w:rPr>
          <w:rtl w:val="0"/>
        </w:rPr>
        <w:t xml:space="preserve">&lt;variant&gt; Г.Гегель</w:t>
      </w:r>
    </w:p>
    <w:p w:rsidR="00000000" w:rsidDel="00000000" w:rsidP="00000000" w:rsidRDefault="00000000" w:rsidRPr="00000000" w14:paraId="00000B6A">
      <w:pPr>
        <w:rPr/>
      </w:pPr>
      <w:r w:rsidDel="00000000" w:rsidR="00000000" w:rsidRPr="00000000">
        <w:rPr>
          <w:rtl w:val="0"/>
        </w:rPr>
        <w:t xml:space="preserve">&lt;variant&gt; Л.Фейербах</w:t>
      </w:r>
    </w:p>
    <w:p w:rsidR="00000000" w:rsidDel="00000000" w:rsidP="00000000" w:rsidRDefault="00000000" w:rsidRPr="00000000" w14:paraId="00000B6B">
      <w:pPr>
        <w:rPr/>
      </w:pPr>
      <w:r w:rsidDel="00000000" w:rsidR="00000000" w:rsidRPr="00000000">
        <w:rPr>
          <w:rtl w:val="0"/>
        </w:rPr>
        <w:t xml:space="preserve">&lt;question&gt; В основе экзистенциализма находится учение:</w:t>
      </w:r>
    </w:p>
    <w:p w:rsidR="00000000" w:rsidDel="00000000" w:rsidP="00000000" w:rsidRDefault="00000000" w:rsidRPr="00000000" w14:paraId="00000B6C">
      <w:pPr>
        <w:rPr/>
      </w:pPr>
      <w:r w:rsidDel="00000000" w:rsidR="00000000" w:rsidRPr="00000000">
        <w:rPr>
          <w:rtl w:val="0"/>
        </w:rPr>
        <w:t xml:space="preserve">&lt;variant&gt; о человеческом существовании</w:t>
      </w:r>
    </w:p>
    <w:p w:rsidR="00000000" w:rsidDel="00000000" w:rsidP="00000000" w:rsidRDefault="00000000" w:rsidRPr="00000000" w14:paraId="00000B6D">
      <w:pPr>
        <w:rPr/>
      </w:pPr>
      <w:r w:rsidDel="00000000" w:rsidR="00000000" w:rsidRPr="00000000">
        <w:rPr>
          <w:rtl w:val="0"/>
        </w:rPr>
        <w:t xml:space="preserve">&lt;variant&gt; о ценностях человеческого общества</w:t>
      </w:r>
    </w:p>
    <w:p w:rsidR="00000000" w:rsidDel="00000000" w:rsidP="00000000" w:rsidRDefault="00000000" w:rsidRPr="00000000" w14:paraId="00000B6E">
      <w:pPr>
        <w:rPr/>
      </w:pPr>
      <w:r w:rsidDel="00000000" w:rsidR="00000000" w:rsidRPr="00000000">
        <w:rPr>
          <w:rtl w:val="0"/>
        </w:rPr>
        <w:t xml:space="preserve">&lt;variant&gt; о законах объективного мира</w:t>
      </w:r>
    </w:p>
    <w:p w:rsidR="00000000" w:rsidDel="00000000" w:rsidP="00000000" w:rsidRDefault="00000000" w:rsidRPr="00000000" w14:paraId="00000B6F">
      <w:pPr>
        <w:rPr/>
      </w:pPr>
      <w:r w:rsidDel="00000000" w:rsidR="00000000" w:rsidRPr="00000000">
        <w:rPr>
          <w:rtl w:val="0"/>
        </w:rPr>
        <w:t xml:space="preserve">&lt;variant&gt; об общественном прогрессе</w:t>
      </w:r>
    </w:p>
    <w:p w:rsidR="00000000" w:rsidDel="00000000" w:rsidP="00000000" w:rsidRDefault="00000000" w:rsidRPr="00000000" w14:paraId="00000B70">
      <w:pPr>
        <w:rPr/>
      </w:pPr>
      <w:r w:rsidDel="00000000" w:rsidR="00000000" w:rsidRPr="00000000">
        <w:rPr>
          <w:rtl w:val="0"/>
        </w:rPr>
        <w:t xml:space="preserve">&lt;variant&gt; об общественном договоре</w:t>
      </w:r>
    </w:p>
    <w:p w:rsidR="00000000" w:rsidDel="00000000" w:rsidP="00000000" w:rsidRDefault="00000000" w:rsidRPr="00000000" w14:paraId="00000B71">
      <w:pPr>
        <w:rPr/>
      </w:pPr>
      <w:r w:rsidDel="00000000" w:rsidR="00000000" w:rsidRPr="00000000">
        <w:rPr>
          <w:rtl w:val="0"/>
        </w:rPr>
        <w:t xml:space="preserve">&lt;question&gt; Укажите, какое философское направление определяют эти имена: Ж.П. Сартр, А. Камю, Н. Бердяев, М. Хайдеггер:</w:t>
      </w:r>
    </w:p>
    <w:p w:rsidR="00000000" w:rsidDel="00000000" w:rsidP="00000000" w:rsidRDefault="00000000" w:rsidRPr="00000000" w14:paraId="00000B72">
      <w:pPr>
        <w:rPr/>
      </w:pPr>
      <w:r w:rsidDel="00000000" w:rsidR="00000000" w:rsidRPr="00000000">
        <w:rPr>
          <w:rtl w:val="0"/>
        </w:rPr>
        <w:t xml:space="preserve">&lt;variant&gt; экзистенциализм</w:t>
      </w:r>
    </w:p>
    <w:p w:rsidR="00000000" w:rsidDel="00000000" w:rsidP="00000000" w:rsidRDefault="00000000" w:rsidRPr="00000000" w14:paraId="00000B73">
      <w:pPr>
        <w:rPr/>
      </w:pPr>
      <w:r w:rsidDel="00000000" w:rsidR="00000000" w:rsidRPr="00000000">
        <w:rPr>
          <w:rtl w:val="0"/>
        </w:rPr>
        <w:t xml:space="preserve">&lt;variant&gt; неогегельянство</w:t>
      </w:r>
    </w:p>
    <w:p w:rsidR="00000000" w:rsidDel="00000000" w:rsidP="00000000" w:rsidRDefault="00000000" w:rsidRPr="00000000" w14:paraId="00000B74">
      <w:pPr>
        <w:rPr/>
      </w:pPr>
      <w:r w:rsidDel="00000000" w:rsidR="00000000" w:rsidRPr="00000000">
        <w:rPr>
          <w:rtl w:val="0"/>
        </w:rPr>
        <w:t xml:space="preserve">&lt;variant&gt; неотомизм</w:t>
      </w:r>
    </w:p>
    <w:p w:rsidR="00000000" w:rsidDel="00000000" w:rsidP="00000000" w:rsidRDefault="00000000" w:rsidRPr="00000000" w14:paraId="00000B75">
      <w:pPr>
        <w:rPr/>
      </w:pPr>
      <w:r w:rsidDel="00000000" w:rsidR="00000000" w:rsidRPr="00000000">
        <w:rPr>
          <w:rtl w:val="0"/>
        </w:rPr>
        <w:t xml:space="preserve">&lt;variant&gt; позитивизм</w:t>
      </w:r>
    </w:p>
    <w:p w:rsidR="00000000" w:rsidDel="00000000" w:rsidP="00000000" w:rsidRDefault="00000000" w:rsidRPr="00000000" w14:paraId="00000B76">
      <w:pPr>
        <w:rPr/>
      </w:pPr>
      <w:r w:rsidDel="00000000" w:rsidR="00000000" w:rsidRPr="00000000">
        <w:rPr>
          <w:rtl w:val="0"/>
        </w:rPr>
        <w:t xml:space="preserve">&lt;variant&gt; структурализм</w:t>
      </w:r>
    </w:p>
    <w:p w:rsidR="00000000" w:rsidDel="00000000" w:rsidP="00000000" w:rsidRDefault="00000000" w:rsidRPr="00000000" w14:paraId="00000B77">
      <w:pPr>
        <w:rPr/>
      </w:pPr>
      <w:r w:rsidDel="00000000" w:rsidR="00000000" w:rsidRPr="00000000">
        <w:rPr>
          <w:rtl w:val="0"/>
        </w:rPr>
        <w:t xml:space="preserve">&lt;question&gt; К. Ясперс – это:</w:t>
      </w:r>
    </w:p>
    <w:p w:rsidR="00000000" w:rsidDel="00000000" w:rsidP="00000000" w:rsidRDefault="00000000" w:rsidRPr="00000000" w14:paraId="00000B78">
      <w:pPr>
        <w:rPr/>
      </w:pPr>
      <w:r w:rsidDel="00000000" w:rsidR="00000000" w:rsidRPr="00000000">
        <w:rPr>
          <w:rtl w:val="0"/>
        </w:rPr>
        <w:t xml:space="preserve">&lt;variant&gt; видный представитель экзистенциализма</w:t>
      </w:r>
    </w:p>
    <w:p w:rsidR="00000000" w:rsidDel="00000000" w:rsidP="00000000" w:rsidRDefault="00000000" w:rsidRPr="00000000" w14:paraId="00000B79">
      <w:pPr>
        <w:rPr/>
      </w:pPr>
      <w:r w:rsidDel="00000000" w:rsidR="00000000" w:rsidRPr="00000000">
        <w:rPr>
          <w:rtl w:val="0"/>
        </w:rPr>
        <w:t xml:space="preserve">&lt;variant&gt; представитель современного марксизма</w:t>
      </w:r>
    </w:p>
    <w:p w:rsidR="00000000" w:rsidDel="00000000" w:rsidP="00000000" w:rsidRDefault="00000000" w:rsidRPr="00000000" w14:paraId="00000B7A">
      <w:pPr>
        <w:rPr/>
      </w:pPr>
      <w:r w:rsidDel="00000000" w:rsidR="00000000" w:rsidRPr="00000000">
        <w:rPr>
          <w:rtl w:val="0"/>
        </w:rPr>
        <w:t xml:space="preserve">&lt;variant&gt; один из основоположников эмпириокритицизма</w:t>
      </w:r>
    </w:p>
    <w:p w:rsidR="00000000" w:rsidDel="00000000" w:rsidP="00000000" w:rsidRDefault="00000000" w:rsidRPr="00000000" w14:paraId="00000B7B">
      <w:pPr>
        <w:rPr/>
      </w:pPr>
      <w:r w:rsidDel="00000000" w:rsidR="00000000" w:rsidRPr="00000000">
        <w:rPr>
          <w:rtl w:val="0"/>
        </w:rPr>
        <w:t xml:space="preserve">&lt;variant&gt; основатель структурализма</w:t>
      </w:r>
    </w:p>
    <w:p w:rsidR="00000000" w:rsidDel="00000000" w:rsidP="00000000" w:rsidRDefault="00000000" w:rsidRPr="00000000" w14:paraId="00000B7C">
      <w:pPr>
        <w:rPr/>
      </w:pPr>
      <w:r w:rsidDel="00000000" w:rsidR="00000000" w:rsidRPr="00000000">
        <w:rPr>
          <w:rtl w:val="0"/>
        </w:rPr>
        <w:t xml:space="preserve">&lt;variant&gt; основатель позитивизма</w:t>
      </w:r>
    </w:p>
    <w:p w:rsidR="00000000" w:rsidDel="00000000" w:rsidP="00000000" w:rsidRDefault="00000000" w:rsidRPr="00000000" w14:paraId="00000B7D">
      <w:pPr>
        <w:rPr/>
      </w:pPr>
      <w:r w:rsidDel="00000000" w:rsidR="00000000" w:rsidRPr="00000000">
        <w:rPr>
          <w:rtl w:val="0"/>
        </w:rPr>
        <w:t xml:space="preserve">&lt;question&gt; Какое философское направление XX века сделало своей главной проблемой смысл жизни человека?</w:t>
      </w:r>
    </w:p>
    <w:p w:rsidR="00000000" w:rsidDel="00000000" w:rsidP="00000000" w:rsidRDefault="00000000" w:rsidRPr="00000000" w14:paraId="00000B7E">
      <w:pPr>
        <w:rPr/>
      </w:pPr>
      <w:r w:rsidDel="00000000" w:rsidR="00000000" w:rsidRPr="00000000">
        <w:rPr>
          <w:rtl w:val="0"/>
        </w:rPr>
        <w:t xml:space="preserve">&lt;variant&gt; экзистенциализм</w:t>
      </w:r>
    </w:p>
    <w:p w:rsidR="00000000" w:rsidDel="00000000" w:rsidP="00000000" w:rsidRDefault="00000000" w:rsidRPr="00000000" w14:paraId="00000B7F">
      <w:pPr>
        <w:rPr/>
      </w:pPr>
      <w:r w:rsidDel="00000000" w:rsidR="00000000" w:rsidRPr="00000000">
        <w:rPr>
          <w:rtl w:val="0"/>
        </w:rPr>
        <w:t xml:space="preserve">&lt;variant&gt; неотомизм</w:t>
      </w:r>
    </w:p>
    <w:p w:rsidR="00000000" w:rsidDel="00000000" w:rsidP="00000000" w:rsidRDefault="00000000" w:rsidRPr="00000000" w14:paraId="00000B80">
      <w:pPr>
        <w:rPr/>
      </w:pPr>
      <w:r w:rsidDel="00000000" w:rsidR="00000000" w:rsidRPr="00000000">
        <w:rPr>
          <w:rtl w:val="0"/>
        </w:rPr>
        <w:t xml:space="preserve">&lt;variant&gt; неопозитивизм</w:t>
      </w:r>
    </w:p>
    <w:p w:rsidR="00000000" w:rsidDel="00000000" w:rsidP="00000000" w:rsidRDefault="00000000" w:rsidRPr="00000000" w14:paraId="00000B81">
      <w:pPr>
        <w:rPr/>
      </w:pPr>
      <w:r w:rsidDel="00000000" w:rsidR="00000000" w:rsidRPr="00000000">
        <w:rPr>
          <w:rtl w:val="0"/>
        </w:rPr>
        <w:t xml:space="preserve">&lt;variant&gt; герменевтика</w:t>
      </w:r>
    </w:p>
    <w:p w:rsidR="00000000" w:rsidDel="00000000" w:rsidP="00000000" w:rsidRDefault="00000000" w:rsidRPr="00000000" w14:paraId="00000B82">
      <w:pPr>
        <w:rPr/>
      </w:pPr>
      <w:r w:rsidDel="00000000" w:rsidR="00000000" w:rsidRPr="00000000">
        <w:rPr>
          <w:rtl w:val="0"/>
        </w:rPr>
        <w:t xml:space="preserve">&lt;variant&gt; структурализм</w:t>
      </w:r>
    </w:p>
    <w:p w:rsidR="00000000" w:rsidDel="00000000" w:rsidP="00000000" w:rsidRDefault="00000000" w:rsidRPr="00000000" w14:paraId="00000B83">
      <w:pPr>
        <w:rPr/>
      </w:pPr>
      <w:r w:rsidDel="00000000" w:rsidR="00000000" w:rsidRPr="00000000">
        <w:rPr>
          <w:rtl w:val="0"/>
        </w:rPr>
        <w:t xml:space="preserve">&lt;question&gt; Основополагающим понятием в философии Ф. Ницше является:</w:t>
      </w:r>
    </w:p>
    <w:p w:rsidR="00000000" w:rsidDel="00000000" w:rsidP="00000000" w:rsidRDefault="00000000" w:rsidRPr="00000000" w14:paraId="00000B85">
      <w:pPr>
        <w:rPr/>
      </w:pPr>
      <w:r w:rsidDel="00000000" w:rsidR="00000000" w:rsidRPr="00000000">
        <w:rPr>
          <w:rtl w:val="0"/>
        </w:rPr>
        <w:t xml:space="preserve">&lt;variant&gt; воля к власти</w:t>
      </w:r>
    </w:p>
    <w:p w:rsidR="00000000" w:rsidDel="00000000" w:rsidP="00000000" w:rsidRDefault="00000000" w:rsidRPr="00000000" w14:paraId="00000B84">
      <w:pPr>
        <w:rPr/>
      </w:pPr>
      <w:r w:rsidDel="00000000" w:rsidR="00000000" w:rsidRPr="00000000">
        <w:rPr>
          <w:rtl w:val="0"/>
        </w:rPr>
        <w:t xml:space="preserve">&lt;variant&gt; воля к жизни</w:t>
      </w:r>
    </w:p>
    <w:p w:rsidR="00000000" w:rsidDel="00000000" w:rsidP="00000000" w:rsidRDefault="00000000" w:rsidRPr="00000000" w14:paraId="00000B86">
      <w:pPr>
        <w:rPr/>
      </w:pPr>
      <w:r w:rsidDel="00000000" w:rsidR="00000000" w:rsidRPr="00000000">
        <w:rPr>
          <w:rtl w:val="0"/>
        </w:rPr>
        <w:t xml:space="preserve">&lt;variant&gt; воля к богатству</w:t>
      </w:r>
    </w:p>
    <w:p w:rsidR="00000000" w:rsidDel="00000000" w:rsidP="00000000" w:rsidRDefault="00000000" w:rsidRPr="00000000" w14:paraId="00000B87">
      <w:pPr>
        <w:rPr/>
      </w:pPr>
      <w:r w:rsidDel="00000000" w:rsidR="00000000" w:rsidRPr="00000000">
        <w:rPr>
          <w:rtl w:val="0"/>
        </w:rPr>
        <w:t xml:space="preserve">&lt;variant&gt; воля к богу</w:t>
      </w:r>
    </w:p>
    <w:p w:rsidR="00000000" w:rsidDel="00000000" w:rsidP="00000000" w:rsidRDefault="00000000" w:rsidRPr="00000000" w14:paraId="00000B88">
      <w:pPr>
        <w:rPr/>
      </w:pPr>
      <w:r w:rsidDel="00000000" w:rsidR="00000000" w:rsidRPr="00000000">
        <w:rPr>
          <w:rtl w:val="0"/>
        </w:rPr>
        <w:t xml:space="preserve">&lt;variant&gt; интуиция</w:t>
      </w:r>
    </w:p>
    <w:p w:rsidR="00000000" w:rsidDel="00000000" w:rsidP="00000000" w:rsidRDefault="00000000" w:rsidRPr="00000000" w14:paraId="00000B89">
      <w:pPr>
        <w:rPr/>
      </w:pPr>
      <w:r w:rsidDel="00000000" w:rsidR="00000000" w:rsidRPr="00000000">
        <w:rPr>
          <w:rtl w:val="0"/>
        </w:rPr>
        <w:t xml:space="preserve">&lt;question&gt; Согласно учению З. Фрейда, жизнь в целом и большинство конкретных поступков человека определяется:</w:t>
      </w:r>
    </w:p>
    <w:p w:rsidR="00000000" w:rsidDel="00000000" w:rsidP="00000000" w:rsidRDefault="00000000" w:rsidRPr="00000000" w14:paraId="00000B8A">
      <w:pPr>
        <w:rPr/>
      </w:pPr>
      <w:r w:rsidDel="00000000" w:rsidR="00000000" w:rsidRPr="00000000">
        <w:rPr>
          <w:rtl w:val="0"/>
        </w:rPr>
        <w:t xml:space="preserve">&lt;variant&gt; бессознательным</w:t>
      </w:r>
    </w:p>
    <w:p w:rsidR="00000000" w:rsidDel="00000000" w:rsidP="00000000" w:rsidRDefault="00000000" w:rsidRPr="00000000" w14:paraId="00000B8B">
      <w:pPr>
        <w:rPr/>
      </w:pPr>
      <w:r w:rsidDel="00000000" w:rsidR="00000000" w:rsidRPr="00000000">
        <w:rPr>
          <w:rtl w:val="0"/>
        </w:rPr>
        <w:t xml:space="preserve">&lt;variant&gt; мышлением</w:t>
      </w:r>
    </w:p>
    <w:p w:rsidR="00000000" w:rsidDel="00000000" w:rsidP="00000000" w:rsidRDefault="00000000" w:rsidRPr="00000000" w14:paraId="00000B8C">
      <w:pPr>
        <w:rPr/>
      </w:pPr>
      <w:r w:rsidDel="00000000" w:rsidR="00000000" w:rsidRPr="00000000">
        <w:rPr>
          <w:rtl w:val="0"/>
        </w:rPr>
        <w:t xml:space="preserve">&lt;variant&gt; разумом</w:t>
      </w:r>
    </w:p>
    <w:p w:rsidR="00000000" w:rsidDel="00000000" w:rsidP="00000000" w:rsidRDefault="00000000" w:rsidRPr="00000000" w14:paraId="00000B8D">
      <w:pPr>
        <w:rPr/>
      </w:pPr>
      <w:r w:rsidDel="00000000" w:rsidR="00000000" w:rsidRPr="00000000">
        <w:rPr>
          <w:rtl w:val="0"/>
        </w:rPr>
        <w:t xml:space="preserve">&lt;variant&gt; рассудком</w:t>
      </w:r>
    </w:p>
    <w:p w:rsidR="00000000" w:rsidDel="00000000" w:rsidP="00000000" w:rsidRDefault="00000000" w:rsidRPr="00000000" w14:paraId="00000B8E">
      <w:pPr>
        <w:rPr/>
      </w:pPr>
      <w:r w:rsidDel="00000000" w:rsidR="00000000" w:rsidRPr="00000000">
        <w:rPr>
          <w:rtl w:val="0"/>
        </w:rPr>
        <w:t xml:space="preserve">&lt;variant&gt; интуицией</w:t>
      </w:r>
    </w:p>
    <w:p w:rsidR="00000000" w:rsidDel="00000000" w:rsidP="00000000" w:rsidRDefault="00000000" w:rsidRPr="00000000" w14:paraId="00000B8F">
      <w:pPr>
        <w:rPr/>
      </w:pPr>
      <w:r w:rsidDel="00000000" w:rsidR="00000000" w:rsidRPr="00000000">
        <w:rPr>
          <w:rtl w:val="0"/>
        </w:rPr>
        <w:t xml:space="preserve">&lt;question&gt; Экзистенциалисты утверждают, что сущность человека определяется:</w:t>
      </w:r>
    </w:p>
    <w:p w:rsidR="00000000" w:rsidDel="00000000" w:rsidP="00000000" w:rsidRDefault="00000000" w:rsidRPr="00000000" w14:paraId="00000B90">
      <w:pPr>
        <w:rPr/>
      </w:pPr>
      <w:r w:rsidDel="00000000" w:rsidR="00000000" w:rsidRPr="00000000">
        <w:rPr>
          <w:rtl w:val="0"/>
        </w:rPr>
        <w:t xml:space="preserve">&lt;variant&gt; собственным выбором человека своей цели</w:t>
      </w:r>
    </w:p>
    <w:p w:rsidR="00000000" w:rsidDel="00000000" w:rsidP="00000000" w:rsidRDefault="00000000" w:rsidRPr="00000000" w14:paraId="00000B91">
      <w:pPr>
        <w:rPr/>
      </w:pPr>
      <w:r w:rsidDel="00000000" w:rsidR="00000000" w:rsidRPr="00000000">
        <w:rPr>
          <w:rtl w:val="0"/>
        </w:rPr>
        <w:t xml:space="preserve">&lt;variant&gt; непостижимой судьбой</w:t>
      </w:r>
    </w:p>
    <w:p w:rsidR="00000000" w:rsidDel="00000000" w:rsidP="00000000" w:rsidRDefault="00000000" w:rsidRPr="00000000" w14:paraId="00000B92">
      <w:pPr>
        <w:rPr/>
      </w:pPr>
      <w:r w:rsidDel="00000000" w:rsidR="00000000" w:rsidRPr="00000000">
        <w:rPr>
          <w:rtl w:val="0"/>
        </w:rPr>
        <w:t xml:space="preserve">&lt;variant&gt; совокупностью производственных отношений</w:t>
      </w:r>
    </w:p>
    <w:p w:rsidR="00000000" w:rsidDel="00000000" w:rsidP="00000000" w:rsidRDefault="00000000" w:rsidRPr="00000000" w14:paraId="00000B93">
      <w:pPr>
        <w:rPr/>
      </w:pPr>
      <w:r w:rsidDel="00000000" w:rsidR="00000000" w:rsidRPr="00000000">
        <w:rPr>
          <w:rtl w:val="0"/>
        </w:rPr>
        <w:t xml:space="preserve">&lt;variant&gt; божественным предопределением</w:t>
      </w:r>
    </w:p>
    <w:p w:rsidR="00000000" w:rsidDel="00000000" w:rsidP="00000000" w:rsidRDefault="00000000" w:rsidRPr="00000000" w14:paraId="00000B94">
      <w:pPr>
        <w:rPr/>
      </w:pPr>
      <w:r w:rsidDel="00000000" w:rsidR="00000000" w:rsidRPr="00000000">
        <w:rPr>
          <w:rtl w:val="0"/>
        </w:rPr>
        <w:t xml:space="preserve">&lt;variant&gt; случайностью</w:t>
      </w:r>
    </w:p>
    <w:p w:rsidR="00000000" w:rsidDel="00000000" w:rsidP="00000000" w:rsidRDefault="00000000" w:rsidRPr="00000000" w14:paraId="00000B95">
      <w:pPr>
        <w:rPr/>
      </w:pPr>
      <w:r w:rsidDel="00000000" w:rsidR="00000000" w:rsidRPr="00000000">
        <w:rPr>
          <w:rtl w:val="0"/>
        </w:rPr>
        <w:t xml:space="preserve">&lt;question&gt; Онтология — это учение:</w:t>
      </w:r>
    </w:p>
    <w:p w:rsidR="00000000" w:rsidDel="00000000" w:rsidP="00000000" w:rsidRDefault="00000000" w:rsidRPr="00000000" w14:paraId="00000B96">
      <w:pPr>
        <w:rPr/>
      </w:pPr>
      <w:r w:rsidDel="00000000" w:rsidR="00000000" w:rsidRPr="00000000">
        <w:rPr>
          <w:rtl w:val="0"/>
        </w:rPr>
        <w:t xml:space="preserve">&lt;variant&gt; о бытии как таковом</w:t>
      </w:r>
    </w:p>
    <w:p w:rsidR="00000000" w:rsidDel="00000000" w:rsidP="00000000" w:rsidRDefault="00000000" w:rsidRPr="00000000" w14:paraId="00000B97">
      <w:pPr>
        <w:rPr/>
      </w:pPr>
      <w:r w:rsidDel="00000000" w:rsidR="00000000" w:rsidRPr="00000000">
        <w:rPr>
          <w:rtl w:val="0"/>
        </w:rPr>
        <w:t xml:space="preserve">&lt;variant&gt; о ценностях, об их происхождении и сущности</w:t>
      </w:r>
    </w:p>
    <w:p w:rsidR="00000000" w:rsidDel="00000000" w:rsidP="00000000" w:rsidRDefault="00000000" w:rsidRPr="00000000" w14:paraId="00000B98">
      <w:pPr>
        <w:rPr/>
      </w:pPr>
      <w:r w:rsidDel="00000000" w:rsidR="00000000" w:rsidRPr="00000000">
        <w:rPr>
          <w:rtl w:val="0"/>
        </w:rPr>
        <w:t xml:space="preserve">&lt;variant&gt; о развитии вселенной</w:t>
      </w:r>
    </w:p>
    <w:p w:rsidR="00000000" w:rsidDel="00000000" w:rsidP="00000000" w:rsidRDefault="00000000" w:rsidRPr="00000000" w14:paraId="00000B99">
      <w:pPr>
        <w:rPr/>
      </w:pPr>
      <w:r w:rsidDel="00000000" w:rsidR="00000000" w:rsidRPr="00000000">
        <w:rPr>
          <w:rtl w:val="0"/>
        </w:rPr>
        <w:t xml:space="preserve">&lt;variant&gt; о духовной культуре общества и человека</w:t>
      </w:r>
    </w:p>
    <w:p w:rsidR="00000000" w:rsidDel="00000000" w:rsidP="00000000" w:rsidRDefault="00000000" w:rsidRPr="00000000" w14:paraId="00000B9A">
      <w:pPr>
        <w:rPr/>
      </w:pPr>
      <w:r w:rsidDel="00000000" w:rsidR="00000000" w:rsidRPr="00000000">
        <w:rPr>
          <w:rtl w:val="0"/>
        </w:rPr>
        <w:t xml:space="preserve">&lt;variant&gt; о морали</w:t>
      </w:r>
    </w:p>
    <w:p w:rsidR="00000000" w:rsidDel="00000000" w:rsidP="00000000" w:rsidRDefault="00000000" w:rsidRPr="00000000" w14:paraId="00000B9B">
      <w:pPr>
        <w:rPr/>
      </w:pPr>
      <w:r w:rsidDel="00000000" w:rsidR="00000000" w:rsidRPr="00000000">
        <w:rPr>
          <w:rtl w:val="0"/>
        </w:rPr>
        <w:t xml:space="preserve">&lt;question&gt; Понятие «бытие» сходно, однопорядково с такими понятиями как:</w:t>
      </w:r>
    </w:p>
    <w:p w:rsidR="00000000" w:rsidDel="00000000" w:rsidP="00000000" w:rsidRDefault="00000000" w:rsidRPr="00000000" w14:paraId="00000B9C">
      <w:pPr>
        <w:rPr/>
      </w:pPr>
      <w:r w:rsidDel="00000000" w:rsidR="00000000" w:rsidRPr="00000000">
        <w:rPr>
          <w:rtl w:val="0"/>
        </w:rPr>
        <w:t xml:space="preserve">&lt;variant&gt; существование, реальность</w:t>
      </w:r>
    </w:p>
    <w:p w:rsidR="00000000" w:rsidDel="00000000" w:rsidP="00000000" w:rsidRDefault="00000000" w:rsidRPr="00000000" w14:paraId="00000B9D">
      <w:pPr>
        <w:rPr/>
      </w:pPr>
      <w:r w:rsidDel="00000000" w:rsidR="00000000" w:rsidRPr="00000000">
        <w:rPr>
          <w:rtl w:val="0"/>
        </w:rPr>
        <w:t xml:space="preserve">&lt;variant&gt; субстанция</w:t>
      </w:r>
    </w:p>
    <w:p w:rsidR="00000000" w:rsidDel="00000000" w:rsidP="00000000" w:rsidRDefault="00000000" w:rsidRPr="00000000" w14:paraId="00000B9E">
      <w:pPr>
        <w:rPr/>
      </w:pPr>
      <w:r w:rsidDel="00000000" w:rsidR="00000000" w:rsidRPr="00000000">
        <w:rPr>
          <w:rtl w:val="0"/>
        </w:rPr>
        <w:t xml:space="preserve">&lt;variant&gt; первоначало</w:t>
      </w:r>
    </w:p>
    <w:p w:rsidR="00000000" w:rsidDel="00000000" w:rsidP="00000000" w:rsidRDefault="00000000" w:rsidRPr="00000000" w14:paraId="00000B9F">
      <w:pPr>
        <w:rPr/>
      </w:pPr>
      <w:r w:rsidDel="00000000" w:rsidR="00000000" w:rsidRPr="00000000">
        <w:rPr>
          <w:rtl w:val="0"/>
        </w:rPr>
        <w:t xml:space="preserve">&lt;variant&gt; материя</w:t>
      </w:r>
    </w:p>
    <w:p w:rsidR="00000000" w:rsidDel="00000000" w:rsidP="00000000" w:rsidRDefault="00000000" w:rsidRPr="00000000" w14:paraId="00000BA0">
      <w:pPr>
        <w:rPr/>
      </w:pPr>
      <w:r w:rsidDel="00000000" w:rsidR="00000000" w:rsidRPr="00000000">
        <w:rPr>
          <w:rtl w:val="0"/>
        </w:rPr>
        <w:t xml:space="preserve">&lt;variant&gt; дух</w:t>
      </w:r>
    </w:p>
    <w:p w:rsidR="00000000" w:rsidDel="00000000" w:rsidP="00000000" w:rsidRDefault="00000000" w:rsidRPr="00000000" w14:paraId="00000BA1">
      <w:pPr>
        <w:rPr/>
      </w:pPr>
      <w:r w:rsidDel="00000000" w:rsidR="00000000" w:rsidRPr="00000000">
        <w:rPr>
          <w:rtl w:val="0"/>
        </w:rPr>
        <w:t xml:space="preserve">&lt;question&gt; Длительность существования материи характеризуется понятием:</w:t>
      </w:r>
    </w:p>
    <w:p w:rsidR="00000000" w:rsidDel="00000000" w:rsidP="00000000" w:rsidRDefault="00000000" w:rsidRPr="00000000" w14:paraId="00000BA2">
      <w:pPr>
        <w:rPr/>
      </w:pPr>
      <w:r w:rsidDel="00000000" w:rsidR="00000000" w:rsidRPr="00000000">
        <w:rPr>
          <w:rtl w:val="0"/>
        </w:rPr>
        <w:t xml:space="preserve">&lt;variant&gt; время</w:t>
      </w:r>
    </w:p>
    <w:p w:rsidR="00000000" w:rsidDel="00000000" w:rsidP="00000000" w:rsidRDefault="00000000" w:rsidRPr="00000000" w14:paraId="00000BA3">
      <w:pPr>
        <w:rPr/>
      </w:pPr>
      <w:r w:rsidDel="00000000" w:rsidR="00000000" w:rsidRPr="00000000">
        <w:rPr>
          <w:rtl w:val="0"/>
        </w:rPr>
        <w:t xml:space="preserve">&lt;variant&gt; пространство</w:t>
      </w:r>
    </w:p>
    <w:p w:rsidR="00000000" w:rsidDel="00000000" w:rsidP="00000000" w:rsidRDefault="00000000" w:rsidRPr="00000000" w14:paraId="00000BA4">
      <w:pPr>
        <w:rPr/>
      </w:pPr>
      <w:r w:rsidDel="00000000" w:rsidR="00000000" w:rsidRPr="00000000">
        <w:rPr>
          <w:rtl w:val="0"/>
        </w:rPr>
        <w:t xml:space="preserve">&lt;variant&gt; скорость</w:t>
      </w:r>
    </w:p>
    <w:p w:rsidR="00000000" w:rsidDel="00000000" w:rsidP="00000000" w:rsidRDefault="00000000" w:rsidRPr="00000000" w14:paraId="00000BA5">
      <w:pPr>
        <w:rPr/>
      </w:pPr>
      <w:r w:rsidDel="00000000" w:rsidR="00000000" w:rsidRPr="00000000">
        <w:rPr>
          <w:rtl w:val="0"/>
        </w:rPr>
        <w:t xml:space="preserve">&lt;variant&gt; бытие</w:t>
      </w:r>
    </w:p>
    <w:p w:rsidR="00000000" w:rsidDel="00000000" w:rsidP="00000000" w:rsidRDefault="00000000" w:rsidRPr="00000000" w14:paraId="00000BA6">
      <w:pPr>
        <w:rPr/>
      </w:pPr>
      <w:r w:rsidDel="00000000" w:rsidR="00000000" w:rsidRPr="00000000">
        <w:rPr>
          <w:rtl w:val="0"/>
        </w:rPr>
        <w:t xml:space="preserve">&lt;variant&gt; развитие</w:t>
      </w:r>
    </w:p>
    <w:p w:rsidR="00000000" w:rsidDel="00000000" w:rsidP="00000000" w:rsidRDefault="00000000" w:rsidRPr="00000000" w14:paraId="00000BA7">
      <w:pPr>
        <w:rPr/>
      </w:pPr>
      <w:r w:rsidDel="00000000" w:rsidR="00000000" w:rsidRPr="00000000">
        <w:rPr>
          <w:rtl w:val="0"/>
        </w:rPr>
        <w:t xml:space="preserve">&lt;question&gt; Онтология как раздел философского знания – наука о всеобщем, в истории философии не называлась:</w:t>
      </w:r>
    </w:p>
    <w:p w:rsidR="00000000" w:rsidDel="00000000" w:rsidP="00000000" w:rsidRDefault="00000000" w:rsidRPr="00000000" w14:paraId="00000BA8">
      <w:pPr>
        <w:rPr/>
      </w:pPr>
      <w:r w:rsidDel="00000000" w:rsidR="00000000" w:rsidRPr="00000000">
        <w:rPr>
          <w:rtl w:val="0"/>
        </w:rPr>
        <w:t xml:space="preserve">&lt;variant&gt; этика</w:t>
      </w:r>
    </w:p>
    <w:p w:rsidR="00000000" w:rsidDel="00000000" w:rsidP="00000000" w:rsidRDefault="00000000" w:rsidRPr="00000000" w14:paraId="00000BA9">
      <w:pPr>
        <w:rPr/>
      </w:pPr>
      <w:r w:rsidDel="00000000" w:rsidR="00000000" w:rsidRPr="00000000">
        <w:rPr>
          <w:rtl w:val="0"/>
        </w:rPr>
        <w:t xml:space="preserve">&lt;variant&gt; первая философия</w:t>
      </w:r>
    </w:p>
    <w:p w:rsidR="00000000" w:rsidDel="00000000" w:rsidP="00000000" w:rsidRDefault="00000000" w:rsidRPr="00000000" w14:paraId="00000BAA">
      <w:pPr>
        <w:rPr/>
      </w:pPr>
      <w:r w:rsidDel="00000000" w:rsidR="00000000" w:rsidRPr="00000000">
        <w:rPr>
          <w:rtl w:val="0"/>
        </w:rPr>
        <w:t xml:space="preserve">&lt;variant&gt; метафизика</w:t>
      </w:r>
    </w:p>
    <w:p w:rsidR="00000000" w:rsidDel="00000000" w:rsidP="00000000" w:rsidRDefault="00000000" w:rsidRPr="00000000" w14:paraId="00000BAB">
      <w:pPr>
        <w:rPr/>
      </w:pPr>
      <w:r w:rsidDel="00000000" w:rsidR="00000000" w:rsidRPr="00000000">
        <w:rPr>
          <w:rtl w:val="0"/>
        </w:rPr>
        <w:t xml:space="preserve">&lt;variant&gt; объективная логика</w:t>
      </w:r>
    </w:p>
    <w:p w:rsidR="00000000" w:rsidDel="00000000" w:rsidP="00000000" w:rsidRDefault="00000000" w:rsidRPr="00000000" w14:paraId="00000BAC">
      <w:pPr>
        <w:rPr/>
      </w:pPr>
      <w:r w:rsidDel="00000000" w:rsidR="00000000" w:rsidRPr="00000000">
        <w:rPr>
          <w:rtl w:val="0"/>
        </w:rPr>
        <w:t xml:space="preserve">&lt;variant&gt; эпистемология</w:t>
      </w:r>
    </w:p>
    <w:p w:rsidR="00000000" w:rsidDel="00000000" w:rsidP="00000000" w:rsidRDefault="00000000" w:rsidRPr="00000000" w14:paraId="00000BAD">
      <w:pPr>
        <w:rPr/>
      </w:pPr>
      <w:r w:rsidDel="00000000" w:rsidR="00000000" w:rsidRPr="00000000">
        <w:rPr>
          <w:rtl w:val="0"/>
        </w:rPr>
        <w:t xml:space="preserve">&lt;question&gt; Материя есть философская категория для обозначения:</w:t>
      </w:r>
    </w:p>
    <w:p w:rsidR="00000000" w:rsidDel="00000000" w:rsidP="00000000" w:rsidRDefault="00000000" w:rsidRPr="00000000" w14:paraId="00000BB1">
      <w:pPr>
        <w:rPr/>
      </w:pPr>
      <w:r w:rsidDel="00000000" w:rsidR="00000000" w:rsidRPr="00000000">
        <w:rPr>
          <w:rtl w:val="0"/>
        </w:rPr>
        <w:t xml:space="preserve">&lt;variant&gt; объективной реальности</w:t>
      </w:r>
    </w:p>
    <w:p w:rsidR="00000000" w:rsidDel="00000000" w:rsidP="00000000" w:rsidRDefault="00000000" w:rsidRPr="00000000" w14:paraId="00000BAE">
      <w:pPr>
        <w:rPr/>
      </w:pPr>
      <w:r w:rsidDel="00000000" w:rsidR="00000000" w:rsidRPr="00000000">
        <w:rPr>
          <w:rtl w:val="0"/>
        </w:rPr>
        <w:t xml:space="preserve">&lt;variant&gt; объективной реальности, данной нам только в ощущениях</w:t>
      </w:r>
    </w:p>
    <w:p w:rsidR="00000000" w:rsidDel="00000000" w:rsidP="00000000" w:rsidRDefault="00000000" w:rsidRPr="00000000" w14:paraId="00000BAF">
      <w:pPr>
        <w:rPr/>
      </w:pPr>
      <w:r w:rsidDel="00000000" w:rsidR="00000000" w:rsidRPr="00000000">
        <w:rPr>
          <w:rtl w:val="0"/>
        </w:rPr>
        <w:t xml:space="preserve">&lt;variant&gt; атомов</w:t>
      </w:r>
    </w:p>
    <w:p w:rsidR="00000000" w:rsidDel="00000000" w:rsidP="00000000" w:rsidRDefault="00000000" w:rsidRPr="00000000" w14:paraId="00000BB0">
      <w:pPr>
        <w:rPr/>
      </w:pPr>
      <w:r w:rsidDel="00000000" w:rsidR="00000000" w:rsidRPr="00000000">
        <w:rPr>
          <w:rtl w:val="0"/>
        </w:rPr>
        <w:t xml:space="preserve">&lt;variant&gt; вещества</w:t>
      </w:r>
    </w:p>
    <w:p w:rsidR="00000000" w:rsidDel="00000000" w:rsidP="00000000" w:rsidRDefault="00000000" w:rsidRPr="00000000" w14:paraId="00000BB2">
      <w:pPr>
        <w:rPr/>
      </w:pPr>
      <w:r w:rsidDel="00000000" w:rsidR="00000000" w:rsidRPr="00000000">
        <w:rPr>
          <w:rtl w:val="0"/>
        </w:rPr>
        <w:t xml:space="preserve">&lt;variant&gt; идей</w:t>
      </w:r>
    </w:p>
    <w:p w:rsidR="00000000" w:rsidDel="00000000" w:rsidP="00000000" w:rsidRDefault="00000000" w:rsidRPr="00000000" w14:paraId="00000BB3">
      <w:pPr>
        <w:rPr/>
      </w:pPr>
      <w:r w:rsidDel="00000000" w:rsidR="00000000" w:rsidRPr="00000000">
        <w:rPr>
          <w:rtl w:val="0"/>
        </w:rPr>
        <w:t xml:space="preserve">&lt;question&gt; В каком суждении выражено диалектико-материалистическое понимание принципа единства мира:</w:t>
      </w:r>
    </w:p>
    <w:p w:rsidR="00000000" w:rsidDel="00000000" w:rsidP="00000000" w:rsidRDefault="00000000" w:rsidRPr="00000000" w14:paraId="00000BB4">
      <w:pPr>
        <w:rPr/>
      </w:pPr>
      <w:r w:rsidDel="00000000" w:rsidR="00000000" w:rsidRPr="00000000">
        <w:rPr>
          <w:rtl w:val="0"/>
        </w:rPr>
        <w:t xml:space="preserve">&lt;variant&gt; единство мира состоит в его материальности</w:t>
      </w:r>
    </w:p>
    <w:p w:rsidR="00000000" w:rsidDel="00000000" w:rsidP="00000000" w:rsidRDefault="00000000" w:rsidRPr="00000000" w14:paraId="00000BB5">
      <w:pPr>
        <w:rPr/>
      </w:pPr>
      <w:r w:rsidDel="00000000" w:rsidR="00000000" w:rsidRPr="00000000">
        <w:rPr>
          <w:rtl w:val="0"/>
        </w:rPr>
        <w:t xml:space="preserve">&lt;variant&gt; единство мира проявляется в единстве его химического состава</w:t>
      </w:r>
    </w:p>
    <w:p w:rsidR="00000000" w:rsidDel="00000000" w:rsidP="00000000" w:rsidRDefault="00000000" w:rsidRPr="00000000" w14:paraId="00000BB6">
      <w:pPr>
        <w:rPr/>
      </w:pPr>
      <w:r w:rsidDel="00000000" w:rsidR="00000000" w:rsidRPr="00000000">
        <w:rPr>
          <w:rtl w:val="0"/>
        </w:rPr>
        <w:t xml:space="preserve">&lt;variant&gt; единство мира состоит в том, что во всех его частях действуют одни и те же законы</w:t>
      </w:r>
    </w:p>
    <w:p w:rsidR="00000000" w:rsidDel="00000000" w:rsidP="00000000" w:rsidRDefault="00000000" w:rsidRPr="00000000" w14:paraId="00000BB7">
      <w:pPr>
        <w:rPr/>
      </w:pPr>
      <w:r w:rsidDel="00000000" w:rsidR="00000000" w:rsidRPr="00000000">
        <w:rPr>
          <w:rtl w:val="0"/>
        </w:rPr>
        <w:t xml:space="preserve">&lt;variant&gt; мир един, поскольку в нем все взаимосвязано</w:t>
      </w:r>
    </w:p>
    <w:p w:rsidR="00000000" w:rsidDel="00000000" w:rsidP="00000000" w:rsidRDefault="00000000" w:rsidRPr="00000000" w14:paraId="00000BB8">
      <w:pPr>
        <w:rPr/>
      </w:pPr>
      <w:r w:rsidDel="00000000" w:rsidR="00000000" w:rsidRPr="00000000">
        <w:rPr>
          <w:rtl w:val="0"/>
        </w:rPr>
        <w:t xml:space="preserve">&lt;variant&gt; мир - собрание атомов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