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15851" w14:textId="54434F0A" w:rsidR="00423351" w:rsidRDefault="00423351"/>
    <w:p w14:paraId="6B6B4069" w14:textId="77777777" w:rsidR="007E32E9" w:rsidRDefault="007E32E9">
      <w:r w:rsidRPr="007E32E9">
        <w:t xml:space="preserve">Develop Email templates for below scenarios: - </w:t>
      </w:r>
    </w:p>
    <w:p w14:paraId="79BFEA1E" w14:textId="77777777" w:rsidR="007E32E9" w:rsidRDefault="007E32E9" w:rsidP="007E32E9">
      <w:pPr>
        <w:pStyle w:val="ListParagraph"/>
        <w:numPr>
          <w:ilvl w:val="0"/>
          <w:numId w:val="1"/>
        </w:numPr>
      </w:pPr>
      <w:r w:rsidRPr="007E32E9">
        <w:t>Enrolment of one or more MIGP programs in a single transaction</w:t>
      </w:r>
    </w:p>
    <w:p w14:paraId="3257EF37" w14:textId="77777777" w:rsidR="007E32E9" w:rsidRDefault="007E32E9" w:rsidP="007E32E9">
      <w:pPr>
        <w:pStyle w:val="ListParagraph"/>
        <w:numPr>
          <w:ilvl w:val="0"/>
          <w:numId w:val="1"/>
        </w:numPr>
      </w:pPr>
      <w:r w:rsidRPr="007E32E9">
        <w:t>Unenrolment of one or more MIGP programs in a single transaction</w:t>
      </w:r>
    </w:p>
    <w:p w14:paraId="353C09B3" w14:textId="2EC388E5" w:rsidR="007E32E9" w:rsidRDefault="007E32E9" w:rsidP="007E32E9">
      <w:pPr>
        <w:pStyle w:val="ListParagraph"/>
        <w:numPr>
          <w:ilvl w:val="0"/>
          <w:numId w:val="1"/>
        </w:numPr>
      </w:pPr>
      <w:r w:rsidRPr="007E32E9">
        <w:t>Participation changes of one or more MIGP programs in a single transactio</w:t>
      </w:r>
      <w:r>
        <w:t>n</w:t>
      </w:r>
      <w:r w:rsidR="00D12984">
        <w:t xml:space="preserve"> (</w:t>
      </w:r>
      <w:r w:rsidR="00D12984" w:rsidRPr="00D12984">
        <w:t>NT_MIGP_PARTICIPATION_CHANGE_ET_V6</w:t>
      </w:r>
      <w:r w:rsidR="00D12984">
        <w:t>)</w:t>
      </w:r>
    </w:p>
    <w:p w14:paraId="24244D13" w14:textId="77777777" w:rsidR="007E32E9" w:rsidRDefault="007E32E9" w:rsidP="007E32E9">
      <w:r>
        <w:t>Develop Email templates for below scenarios:</w:t>
      </w:r>
    </w:p>
    <w:p w14:paraId="42A3C4F7" w14:textId="4F49C21D" w:rsidR="007E32E9" w:rsidRDefault="007E32E9" w:rsidP="007E32E9">
      <w:pPr>
        <w:pStyle w:val="ListParagraph"/>
        <w:numPr>
          <w:ilvl w:val="0"/>
          <w:numId w:val="1"/>
        </w:numPr>
      </w:pPr>
      <w:r>
        <w:t>MIGP_CONTRIBUTION_PAYMENT_INITIATED_ET_V</w:t>
      </w:r>
      <w:r w:rsidR="002A2C0B">
        <w:t>1</w:t>
      </w:r>
    </w:p>
    <w:p w14:paraId="356F4BE8" w14:textId="15CBB321" w:rsidR="007E32E9" w:rsidRDefault="007E32E9" w:rsidP="007E32E9">
      <w:pPr>
        <w:pStyle w:val="ListParagraph"/>
        <w:numPr>
          <w:ilvl w:val="0"/>
          <w:numId w:val="1"/>
        </w:numPr>
      </w:pPr>
      <w:r>
        <w:t>MIGP_CONTRIBUTION_PAYMENT_DECLINED_ET_V1</w:t>
      </w:r>
    </w:p>
    <w:p w14:paraId="46CE7EA2" w14:textId="7ADCDD19" w:rsidR="00677DBB" w:rsidRDefault="00677D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820"/>
        <w:gridCol w:w="4932"/>
      </w:tblGrid>
      <w:tr w:rsidR="00677DBB" w14:paraId="45056FA7" w14:textId="77777777" w:rsidTr="00677DBB">
        <w:tc>
          <w:tcPr>
            <w:tcW w:w="704" w:type="dxa"/>
          </w:tcPr>
          <w:p w14:paraId="74003200" w14:textId="77777777" w:rsidR="00677DBB" w:rsidRDefault="00677DBB"/>
        </w:tc>
        <w:tc>
          <w:tcPr>
            <w:tcW w:w="4820" w:type="dxa"/>
          </w:tcPr>
          <w:p w14:paraId="468B2362" w14:textId="77777777" w:rsidR="00677DBB" w:rsidRDefault="00677DBB"/>
        </w:tc>
        <w:tc>
          <w:tcPr>
            <w:tcW w:w="4932" w:type="dxa"/>
          </w:tcPr>
          <w:p w14:paraId="62D94A54" w14:textId="6080210C" w:rsidR="00677DBB" w:rsidRDefault="00714189">
            <w:r>
              <w:t>Status</w:t>
            </w:r>
          </w:p>
        </w:tc>
      </w:tr>
      <w:tr w:rsidR="00677DBB" w14:paraId="3E581945" w14:textId="77777777" w:rsidTr="00677DBB">
        <w:tc>
          <w:tcPr>
            <w:tcW w:w="704" w:type="dxa"/>
          </w:tcPr>
          <w:p w14:paraId="7C992C29" w14:textId="4768B263" w:rsidR="00677DBB" w:rsidRDefault="00677DBB">
            <w:r>
              <w:t>1493</w:t>
            </w:r>
          </w:p>
        </w:tc>
        <w:tc>
          <w:tcPr>
            <w:tcW w:w="4820" w:type="dxa"/>
          </w:tcPr>
          <w:p w14:paraId="1B402093" w14:textId="1BB3A179" w:rsidR="00677DBB" w:rsidRDefault="000414A7">
            <w:hyperlink r:id="rId8" w:history="1">
              <w:r w:rsidR="00677DBB">
                <w:rPr>
                  <w:rStyle w:val="Hyperlink"/>
                  <w:rFonts w:ascii="72" w:hAnsi="72" w:cs="72"/>
                  <w:color w:val="91C8F6"/>
                  <w:u w:val="none"/>
                  <w:shd w:val="clear" w:color="auto" w:fill="395369"/>
                </w:rPr>
                <w:t>NT_MIGP_PARTICIPATION_CHANGE_ET_V4</w:t>
              </w:r>
            </w:hyperlink>
          </w:p>
        </w:tc>
        <w:tc>
          <w:tcPr>
            <w:tcW w:w="4932" w:type="dxa"/>
          </w:tcPr>
          <w:p w14:paraId="062E6EAA" w14:textId="0B4BC139" w:rsidR="00677DBB" w:rsidRDefault="00714189">
            <w:r>
              <w:t>Done</w:t>
            </w:r>
          </w:p>
        </w:tc>
      </w:tr>
      <w:tr w:rsidR="00677DBB" w14:paraId="3066529B" w14:textId="77777777" w:rsidTr="00677DBB">
        <w:tc>
          <w:tcPr>
            <w:tcW w:w="704" w:type="dxa"/>
          </w:tcPr>
          <w:p w14:paraId="54CE37AB" w14:textId="350DC3B3" w:rsidR="00677DBB" w:rsidRDefault="00677DBB">
            <w:r>
              <w:t>1498</w:t>
            </w:r>
          </w:p>
        </w:tc>
        <w:bookmarkStart w:id="0" w:name="_Hlk103637021"/>
        <w:tc>
          <w:tcPr>
            <w:tcW w:w="4820" w:type="dxa"/>
          </w:tcPr>
          <w:p w14:paraId="063A7F87" w14:textId="7E52D9C8" w:rsidR="00677DBB" w:rsidRDefault="00677DBB">
            <w:r>
              <w:fldChar w:fldCharType="begin"/>
            </w:r>
            <w:r>
              <w:instrText xml:space="preserve"> HYPERLINK "https://my304510.s4hana.ondemand.com/ui" </w:instrText>
            </w:r>
            <w:r>
              <w:fldChar w:fldCharType="separate"/>
            </w:r>
            <w:r>
              <w:rPr>
                <w:rStyle w:val="Hyperlink"/>
                <w:rFonts w:ascii="72" w:hAnsi="72" w:cs="72"/>
                <w:color w:val="62B0F2"/>
                <w:shd w:val="clear" w:color="auto" w:fill="2F3943"/>
              </w:rPr>
              <w:t>NT_MIGP_PARTICIPATION_CHANGE_ET_V6</w:t>
            </w:r>
            <w:r>
              <w:fldChar w:fldCharType="end"/>
            </w:r>
            <w:bookmarkEnd w:id="0"/>
          </w:p>
        </w:tc>
        <w:tc>
          <w:tcPr>
            <w:tcW w:w="4932" w:type="dxa"/>
          </w:tcPr>
          <w:p w14:paraId="0D3B20CF" w14:textId="065DC5F3" w:rsidR="00677DBB" w:rsidRDefault="00A654D9">
            <w:r>
              <w:t>Done</w:t>
            </w:r>
          </w:p>
        </w:tc>
      </w:tr>
      <w:tr w:rsidR="00677DBB" w14:paraId="5CCC2A0C" w14:textId="77777777" w:rsidTr="00677DBB">
        <w:tc>
          <w:tcPr>
            <w:tcW w:w="704" w:type="dxa"/>
          </w:tcPr>
          <w:p w14:paraId="607BE0FE" w14:textId="0D9BDBE9" w:rsidR="00677DBB" w:rsidRDefault="00677DBB">
            <w:r>
              <w:t>1453</w:t>
            </w:r>
          </w:p>
        </w:tc>
        <w:tc>
          <w:tcPr>
            <w:tcW w:w="4820" w:type="dxa"/>
          </w:tcPr>
          <w:p w14:paraId="0B736491" w14:textId="4853CE4E" w:rsidR="00677DBB" w:rsidRDefault="00677DBB"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NT_MIGP_PROGRAM_WELCOME_ET_V4</w:t>
            </w:r>
          </w:p>
        </w:tc>
        <w:tc>
          <w:tcPr>
            <w:tcW w:w="4932" w:type="dxa"/>
          </w:tcPr>
          <w:p w14:paraId="64E5BE8E" w14:textId="77777777" w:rsidR="00677DBB" w:rsidRDefault="00677DBB"/>
        </w:tc>
      </w:tr>
      <w:tr w:rsidR="00677DBB" w14:paraId="4AFACB9A" w14:textId="77777777" w:rsidTr="00677DBB">
        <w:tc>
          <w:tcPr>
            <w:tcW w:w="704" w:type="dxa"/>
          </w:tcPr>
          <w:p w14:paraId="1F75EDBF" w14:textId="770AF973" w:rsidR="00677DBB" w:rsidRDefault="00677DBB">
            <w:r>
              <w:t>1451</w:t>
            </w:r>
          </w:p>
        </w:tc>
        <w:tc>
          <w:tcPr>
            <w:tcW w:w="4820" w:type="dxa"/>
          </w:tcPr>
          <w:p w14:paraId="0A2E74A2" w14:textId="56E7203D" w:rsidR="00677DBB" w:rsidRDefault="00677DBB"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NT_MIGP_PROGRAM_CANCELLATION_ET_V9</w:t>
            </w:r>
          </w:p>
        </w:tc>
        <w:tc>
          <w:tcPr>
            <w:tcW w:w="4932" w:type="dxa"/>
          </w:tcPr>
          <w:p w14:paraId="333D1FD4" w14:textId="77777777" w:rsidR="00677DBB" w:rsidRDefault="00677DBB"/>
        </w:tc>
      </w:tr>
      <w:tr w:rsidR="00677DBB" w14:paraId="484BF2E6" w14:textId="77777777" w:rsidTr="00677DBB">
        <w:tc>
          <w:tcPr>
            <w:tcW w:w="704" w:type="dxa"/>
          </w:tcPr>
          <w:p w14:paraId="1261A6A5" w14:textId="3A93FCA8" w:rsidR="00677DBB" w:rsidRDefault="00677DBB">
            <w:r>
              <w:t>1454</w:t>
            </w:r>
          </w:p>
        </w:tc>
        <w:tc>
          <w:tcPr>
            <w:tcW w:w="4820" w:type="dxa"/>
          </w:tcPr>
          <w:p w14:paraId="4742B74C" w14:textId="6389C2BB" w:rsidR="00677DBB" w:rsidRDefault="00677DBB"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NT_MIGP_PROGRAM_FORCE_CANCELLATI_v4</w:t>
            </w:r>
          </w:p>
        </w:tc>
        <w:tc>
          <w:tcPr>
            <w:tcW w:w="4932" w:type="dxa"/>
          </w:tcPr>
          <w:p w14:paraId="657EB0A7" w14:textId="77777777" w:rsidR="00677DBB" w:rsidRDefault="00677DBB"/>
        </w:tc>
      </w:tr>
    </w:tbl>
    <w:p w14:paraId="061AF688" w14:textId="740E6D52" w:rsidR="00677DBB" w:rsidRDefault="00677DBB"/>
    <w:p w14:paraId="6884D3EE" w14:textId="7FC10652" w:rsidR="00FD0E47" w:rsidRDefault="00FD0E47">
      <w:r>
        <w:rPr>
          <w:noProof/>
        </w:rPr>
        <w:drawing>
          <wp:inline distT="0" distB="0" distL="0" distR="0" wp14:anchorId="37A48AF1" wp14:editId="6915ADFF">
            <wp:extent cx="6645910" cy="4758690"/>
            <wp:effectExtent l="0" t="0" r="2540" b="381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6D34" w14:textId="28D29136" w:rsidR="00FD0E47" w:rsidRDefault="00FD0E47"/>
    <w:p w14:paraId="31197B04" w14:textId="5A3CA55B" w:rsidR="00205561" w:rsidRDefault="00205561">
      <w:r>
        <w:rPr>
          <w:noProof/>
        </w:rPr>
        <w:lastRenderedPageBreak/>
        <w:drawing>
          <wp:inline distT="0" distB="0" distL="0" distR="0" wp14:anchorId="0A6D4DD0" wp14:editId="02B945D2">
            <wp:extent cx="6645910" cy="3002915"/>
            <wp:effectExtent l="0" t="0" r="2540" b="698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75B0" w14:textId="77777777" w:rsidR="00C230E5" w:rsidRDefault="00C230E5"/>
    <w:p w14:paraId="7A39CF93" w14:textId="05D93C78" w:rsidR="00E05E30" w:rsidRDefault="00C230E5">
      <w:r>
        <w:rPr>
          <w:noProof/>
        </w:rPr>
        <w:drawing>
          <wp:inline distT="0" distB="0" distL="0" distR="0" wp14:anchorId="5F0653D8" wp14:editId="7B6C53D6">
            <wp:extent cx="6645910" cy="2840355"/>
            <wp:effectExtent l="0" t="0" r="254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87A7" w14:textId="77777777" w:rsidR="00C230E5" w:rsidRDefault="00C230E5"/>
    <w:p w14:paraId="6B525CAB" w14:textId="1E088A6D" w:rsidR="005F5904" w:rsidRDefault="00E05E30">
      <w:r>
        <w:t>Campaigns</w:t>
      </w:r>
    </w:p>
    <w:p w14:paraId="48B3284D" w14:textId="1C1DEE5D" w:rsidR="00E05E30" w:rsidRDefault="00E05E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253"/>
        <w:gridCol w:w="5499"/>
      </w:tblGrid>
      <w:tr w:rsidR="002F11A0" w14:paraId="559F6DBB" w14:textId="77777777" w:rsidTr="000414A7">
        <w:tc>
          <w:tcPr>
            <w:tcW w:w="704" w:type="dxa"/>
          </w:tcPr>
          <w:p w14:paraId="2FF43AFB" w14:textId="77777777" w:rsidR="002F11A0" w:rsidRDefault="002F11A0"/>
        </w:tc>
        <w:tc>
          <w:tcPr>
            <w:tcW w:w="4253" w:type="dxa"/>
          </w:tcPr>
          <w:p w14:paraId="478777CA" w14:textId="1D0C3382" w:rsidR="002F11A0" w:rsidRDefault="0023581E">
            <w:r>
              <w:t>Campaign Name</w:t>
            </w:r>
          </w:p>
        </w:tc>
        <w:tc>
          <w:tcPr>
            <w:tcW w:w="5499" w:type="dxa"/>
          </w:tcPr>
          <w:p w14:paraId="330B5A99" w14:textId="62CA50C0" w:rsidR="002F11A0" w:rsidRDefault="00CA5175">
            <w:r>
              <w:t>Email Template Used</w:t>
            </w:r>
          </w:p>
        </w:tc>
      </w:tr>
      <w:tr w:rsidR="00E05E30" w14:paraId="41DE97FB" w14:textId="77777777" w:rsidTr="000414A7">
        <w:tc>
          <w:tcPr>
            <w:tcW w:w="704" w:type="dxa"/>
          </w:tcPr>
          <w:p w14:paraId="2B65A12A" w14:textId="77777777" w:rsidR="00E05E30" w:rsidRDefault="00E05E30"/>
        </w:tc>
        <w:tc>
          <w:tcPr>
            <w:tcW w:w="4253" w:type="dxa"/>
          </w:tcPr>
          <w:p w14:paraId="74E47F8D" w14:textId="485686C3" w:rsidR="00E05E30" w:rsidRDefault="002F11A0"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MIGPGREEN Enrollment Confirmation</w:t>
            </w:r>
          </w:p>
        </w:tc>
        <w:tc>
          <w:tcPr>
            <w:tcW w:w="5499" w:type="dxa"/>
          </w:tcPr>
          <w:p w14:paraId="7CFE465F" w14:textId="1FAB73D4" w:rsidR="00E05E30" w:rsidRDefault="008432C4" w:rsidP="00B710C7">
            <w:r w:rsidRPr="008432C4">
              <w:t>NT_MIGP_PROGRAM_WELCOME_ET_V5</w:t>
            </w:r>
            <w:r w:rsidR="00E03840">
              <w:t xml:space="preserve"> </w:t>
            </w:r>
            <w:r>
              <w:t>(</w:t>
            </w:r>
            <w:r w:rsidRPr="008432C4">
              <w:t>1507</w:t>
            </w:r>
            <w:r>
              <w:t>)</w:t>
            </w:r>
          </w:p>
        </w:tc>
      </w:tr>
      <w:tr w:rsidR="00E05E30" w14:paraId="62674D0D" w14:textId="77777777" w:rsidTr="000414A7">
        <w:tc>
          <w:tcPr>
            <w:tcW w:w="704" w:type="dxa"/>
          </w:tcPr>
          <w:p w14:paraId="13796090" w14:textId="77777777" w:rsidR="00E05E30" w:rsidRDefault="00E05E30"/>
        </w:tc>
        <w:tc>
          <w:tcPr>
            <w:tcW w:w="4253" w:type="dxa"/>
          </w:tcPr>
          <w:p w14:paraId="327A28C3" w14:textId="4EB49D0D" w:rsidR="00E05E30" w:rsidRDefault="00E05E30">
            <w:hyperlink r:id="rId12" w:history="1">
              <w:r>
                <w:rPr>
                  <w:rStyle w:val="Hyperlink"/>
                  <w:rFonts w:ascii="72" w:hAnsi="72" w:cs="72"/>
                  <w:color w:val="62B0F2"/>
                  <w:shd w:val="clear" w:color="auto" w:fill="2F3943"/>
                </w:rPr>
                <w:t>MIGPGREEN Participation Confirmation</w:t>
              </w:r>
            </w:hyperlink>
          </w:p>
        </w:tc>
        <w:tc>
          <w:tcPr>
            <w:tcW w:w="5499" w:type="dxa"/>
          </w:tcPr>
          <w:p w14:paraId="137AA060" w14:textId="33707515" w:rsidR="00E05E30" w:rsidRDefault="000C5327">
            <w:r w:rsidRPr="000C5327">
              <w:t>NT_MIGP_PARTICIPATION_CHANGE_ET_V4</w:t>
            </w:r>
            <w:r>
              <w:t xml:space="preserve"> (1493)</w:t>
            </w:r>
          </w:p>
        </w:tc>
      </w:tr>
      <w:tr w:rsidR="00E05E30" w14:paraId="3E14CCFB" w14:textId="77777777" w:rsidTr="000414A7">
        <w:tc>
          <w:tcPr>
            <w:tcW w:w="704" w:type="dxa"/>
          </w:tcPr>
          <w:p w14:paraId="3003E52F" w14:textId="77777777" w:rsidR="00E05E30" w:rsidRDefault="00E05E30"/>
        </w:tc>
        <w:tc>
          <w:tcPr>
            <w:tcW w:w="4253" w:type="dxa"/>
          </w:tcPr>
          <w:p w14:paraId="207C0069" w14:textId="5E7B58B4" w:rsidR="00E05E30" w:rsidRDefault="006F270D"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MIGPGREEN Unenrollment Confirmation</w:t>
            </w:r>
          </w:p>
        </w:tc>
        <w:tc>
          <w:tcPr>
            <w:tcW w:w="5499" w:type="dxa"/>
          </w:tcPr>
          <w:p w14:paraId="502888CC" w14:textId="72DECC40" w:rsidR="00E05E30" w:rsidRDefault="00794760">
            <w:r w:rsidRPr="00794760">
              <w:t>NT_MIGP_PROGRAM_CANCELLATION_ET_V</w:t>
            </w:r>
            <w:r w:rsidR="00BD739C">
              <w:t>10 (</w:t>
            </w:r>
            <w:r w:rsidR="00DC22E0">
              <w:t>1529</w:t>
            </w:r>
            <w:r w:rsidR="00BD739C">
              <w:t>)</w:t>
            </w:r>
          </w:p>
        </w:tc>
      </w:tr>
      <w:tr w:rsidR="006F270D" w14:paraId="01B7473A" w14:textId="77777777" w:rsidTr="000414A7">
        <w:tc>
          <w:tcPr>
            <w:tcW w:w="704" w:type="dxa"/>
          </w:tcPr>
          <w:p w14:paraId="215842ED" w14:textId="77777777" w:rsidR="006F270D" w:rsidRDefault="006F270D"/>
        </w:tc>
        <w:tc>
          <w:tcPr>
            <w:tcW w:w="4253" w:type="dxa"/>
          </w:tcPr>
          <w:p w14:paraId="520C4162" w14:textId="409BF448" w:rsidR="006F270D" w:rsidRDefault="005F6706">
            <w:pP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</w:pPr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MIGPGREEN Forced Unenrollment Confirm</w:t>
            </w:r>
          </w:p>
        </w:tc>
        <w:tc>
          <w:tcPr>
            <w:tcW w:w="5499" w:type="dxa"/>
          </w:tcPr>
          <w:p w14:paraId="3B352AC9" w14:textId="143B9979" w:rsidR="006F270D" w:rsidRDefault="000414A7" w:rsidP="000414A7">
            <w:r>
              <w:t>NT_MIGP_PROGRAM_FORCE_CANCELLATION_V5</w:t>
            </w:r>
            <w:r>
              <w:t xml:space="preserve"> (</w:t>
            </w:r>
            <w:r>
              <w:t>1532</w:t>
            </w:r>
            <w:r>
              <w:t>)</w:t>
            </w:r>
          </w:p>
        </w:tc>
      </w:tr>
      <w:tr w:rsidR="005F6706" w14:paraId="0358220A" w14:textId="77777777" w:rsidTr="000414A7">
        <w:tc>
          <w:tcPr>
            <w:tcW w:w="704" w:type="dxa"/>
          </w:tcPr>
          <w:p w14:paraId="1AFB5B53" w14:textId="77777777" w:rsidR="005F6706" w:rsidRDefault="005F6706"/>
        </w:tc>
        <w:tc>
          <w:tcPr>
            <w:tcW w:w="4253" w:type="dxa"/>
          </w:tcPr>
          <w:p w14:paraId="37EB5253" w14:textId="240AF094" w:rsidR="005F6706" w:rsidRDefault="00202F6A">
            <w:pP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</w:pPr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MIGP OneTime Cont - Payment Initiated</w:t>
            </w:r>
          </w:p>
        </w:tc>
        <w:tc>
          <w:tcPr>
            <w:tcW w:w="5499" w:type="dxa"/>
          </w:tcPr>
          <w:p w14:paraId="59C20574" w14:textId="77777777" w:rsidR="005F6706" w:rsidRDefault="005F6706"/>
        </w:tc>
      </w:tr>
      <w:tr w:rsidR="005F6706" w14:paraId="60DF8263" w14:textId="77777777" w:rsidTr="000414A7">
        <w:tc>
          <w:tcPr>
            <w:tcW w:w="704" w:type="dxa"/>
          </w:tcPr>
          <w:p w14:paraId="33DC4B4E" w14:textId="77777777" w:rsidR="005F6706" w:rsidRDefault="005F6706"/>
        </w:tc>
        <w:tc>
          <w:tcPr>
            <w:tcW w:w="4253" w:type="dxa"/>
          </w:tcPr>
          <w:p w14:paraId="2541BE16" w14:textId="05208562" w:rsidR="005F6706" w:rsidRDefault="00E13430">
            <w:pP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</w:pPr>
            <w:r>
              <w:rPr>
                <w:rFonts w:ascii="72" w:hAnsi="72" w:cs="72"/>
                <w:color w:val="91C8F6"/>
                <w:sz w:val="21"/>
                <w:szCs w:val="21"/>
                <w:shd w:val="clear" w:color="auto" w:fill="2F3943"/>
              </w:rPr>
              <w:t>MIGP OneTime Cont - Payment Declined</w:t>
            </w:r>
          </w:p>
        </w:tc>
        <w:tc>
          <w:tcPr>
            <w:tcW w:w="5499" w:type="dxa"/>
          </w:tcPr>
          <w:p w14:paraId="66262828" w14:textId="77777777" w:rsidR="005F6706" w:rsidRDefault="005F6706"/>
        </w:tc>
      </w:tr>
    </w:tbl>
    <w:p w14:paraId="434E17D6" w14:textId="77777777" w:rsidR="00E05E30" w:rsidRDefault="00E05E30"/>
    <w:p w14:paraId="3FCDA1AD" w14:textId="09C5EF6D" w:rsidR="005F5904" w:rsidRDefault="005F5904">
      <w:r>
        <w:rPr>
          <w:noProof/>
        </w:rPr>
        <w:lastRenderedPageBreak/>
        <w:drawing>
          <wp:inline distT="0" distB="0" distL="0" distR="0" wp14:anchorId="692DE114" wp14:editId="07134836">
            <wp:extent cx="6645910" cy="3042285"/>
            <wp:effectExtent l="0" t="0" r="2540" b="5715"/>
            <wp:docPr id="3" name="Picture 3" descr="Time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imelin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D7BB" w14:textId="6226DE13" w:rsidR="005F5904" w:rsidRDefault="005F5904"/>
    <w:p w14:paraId="08226123" w14:textId="474AAE12" w:rsidR="005F5904" w:rsidRDefault="00C93D8A">
      <w:r>
        <w:rPr>
          <w:noProof/>
        </w:rPr>
        <w:drawing>
          <wp:inline distT="0" distB="0" distL="0" distR="0" wp14:anchorId="04D2FEAF" wp14:editId="140963E9">
            <wp:extent cx="6645910" cy="2983230"/>
            <wp:effectExtent l="0" t="0" r="2540" b="762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CCDF" w14:textId="2E3442CE" w:rsidR="00C93D8A" w:rsidRDefault="00C93D8A"/>
    <w:p w14:paraId="25F3B0BB" w14:textId="77777777" w:rsidR="00C93D8A" w:rsidRDefault="00C93D8A"/>
    <w:p w14:paraId="0D25C05A" w14:textId="77777777" w:rsidR="00E14ADD" w:rsidRDefault="00E14ADD"/>
    <w:p w14:paraId="3859F081" w14:textId="77777777" w:rsidR="00E14ADD" w:rsidRDefault="00E14ADD"/>
    <w:sectPr w:rsidR="00E14ADD" w:rsidSect="00677D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B6CFB"/>
    <w:multiLevelType w:val="hybridMultilevel"/>
    <w:tmpl w:val="36C0F494"/>
    <w:lvl w:ilvl="0" w:tplc="E25C7E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780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BB"/>
    <w:rsid w:val="000414A7"/>
    <w:rsid w:val="000C5327"/>
    <w:rsid w:val="00173C0C"/>
    <w:rsid w:val="00202F6A"/>
    <w:rsid w:val="00205561"/>
    <w:rsid w:val="0023581E"/>
    <w:rsid w:val="002A2C0B"/>
    <w:rsid w:val="002F11A0"/>
    <w:rsid w:val="00423351"/>
    <w:rsid w:val="00503BDD"/>
    <w:rsid w:val="005F5904"/>
    <w:rsid w:val="005F6706"/>
    <w:rsid w:val="00676EF7"/>
    <w:rsid w:val="00677DBB"/>
    <w:rsid w:val="006F270D"/>
    <w:rsid w:val="00714189"/>
    <w:rsid w:val="00794760"/>
    <w:rsid w:val="007E32E9"/>
    <w:rsid w:val="007F673B"/>
    <w:rsid w:val="008432C4"/>
    <w:rsid w:val="00A654D9"/>
    <w:rsid w:val="00A72752"/>
    <w:rsid w:val="00B710C7"/>
    <w:rsid w:val="00BD739C"/>
    <w:rsid w:val="00C230E5"/>
    <w:rsid w:val="00C93D8A"/>
    <w:rsid w:val="00CA5175"/>
    <w:rsid w:val="00D12984"/>
    <w:rsid w:val="00D962CC"/>
    <w:rsid w:val="00DC22E0"/>
    <w:rsid w:val="00E03840"/>
    <w:rsid w:val="00E05E30"/>
    <w:rsid w:val="00E13430"/>
    <w:rsid w:val="00E14ADD"/>
    <w:rsid w:val="00FD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9BA2"/>
  <w15:chartTrackingRefBased/>
  <w15:docId w15:val="{53175FBA-1D1B-4B3A-B756-A44571ED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77DB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3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7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304510.s4hana.ondemand.com/ui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y304510.s4hana.ondemand.com/ui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8DB9E6BA0B844B22DBDCF78D3775F" ma:contentTypeVersion="14" ma:contentTypeDescription="Create a new document." ma:contentTypeScope="" ma:versionID="011665262b2b2ab44fe2ade5a5fe42c0">
  <xsd:schema xmlns:xsd="http://www.w3.org/2001/XMLSchema" xmlns:xs="http://www.w3.org/2001/XMLSchema" xmlns:p="http://schemas.microsoft.com/office/2006/metadata/properties" xmlns:ns3="c9953375-28a2-4f71-ac4e-1448e998fd71" xmlns:ns4="8c6823bb-e7a8-423e-85fd-aee5de8b8f13" targetNamespace="http://schemas.microsoft.com/office/2006/metadata/properties" ma:root="true" ma:fieldsID="ebd08bdef16e77f0d1d11d5614b73bf6" ns3:_="" ns4:_="">
    <xsd:import namespace="c9953375-28a2-4f71-ac4e-1448e998fd71"/>
    <xsd:import namespace="8c6823bb-e7a8-423e-85fd-aee5de8b8f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53375-28a2-4f71-ac4e-1448e998fd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6823bb-e7a8-423e-85fd-aee5de8b8f1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E287D1-2617-411E-BA3C-20219F92E5DA}">
  <ds:schemaRefs>
    <ds:schemaRef ds:uri="http://purl.org/dc/elements/1.1/"/>
    <ds:schemaRef ds:uri="http://purl.org/dc/dcmitype/"/>
    <ds:schemaRef ds:uri="http://schemas.microsoft.com/office/2006/documentManagement/types"/>
    <ds:schemaRef ds:uri="c9953375-28a2-4f71-ac4e-1448e998fd71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8c6823bb-e7a8-423e-85fd-aee5de8b8f13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3D8C2467-E208-42BE-9B81-AEC901FAA5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09D89A-091D-439F-AAEE-719F4B6445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953375-28a2-4f71-ac4e-1448e998fd71"/>
    <ds:schemaRef ds:uri="8c6823bb-e7a8-423e-85fd-aee5de8b8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3461</TotalTime>
  <Pages>3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Kashirudraiah</dc:creator>
  <cp:keywords/>
  <dc:description/>
  <cp:lastModifiedBy>Manjunatha Kashirudraiah</cp:lastModifiedBy>
  <cp:revision>27</cp:revision>
  <dcterms:created xsi:type="dcterms:W3CDTF">2022-05-16T10:18:00Z</dcterms:created>
  <dcterms:modified xsi:type="dcterms:W3CDTF">2022-05-20T18:15:00Z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0x0101000118DB9E6BA0B844B22DBDCF78D3775F</vt:lpwstr>
  </property>
</Properties>
</file>