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C3D7D" w14:textId="77777777" w:rsidR="00615455" w:rsidRDefault="00935E5A">
      <w:r>
        <w:t>SIT120 Marking Justification</w:t>
      </w:r>
    </w:p>
    <w:p w14:paraId="2C3FBFAD" w14:textId="77777777" w:rsidR="00935E5A" w:rsidRDefault="00935E5A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90"/>
        <w:gridCol w:w="2933"/>
        <w:gridCol w:w="898"/>
        <w:gridCol w:w="1575"/>
        <w:gridCol w:w="2964"/>
      </w:tblGrid>
      <w:tr w:rsidR="00FE633C" w14:paraId="426ADF6E" w14:textId="77777777" w:rsidTr="00FE633C">
        <w:tc>
          <w:tcPr>
            <w:tcW w:w="1698" w:type="dxa"/>
          </w:tcPr>
          <w:p w14:paraId="24A90C77" w14:textId="77777777" w:rsidR="00935E5A" w:rsidRDefault="00935E5A">
            <w:r>
              <w:t>Criteria</w:t>
            </w:r>
          </w:p>
        </w:tc>
        <w:tc>
          <w:tcPr>
            <w:tcW w:w="2933" w:type="dxa"/>
          </w:tcPr>
          <w:p w14:paraId="0450090D" w14:textId="77777777" w:rsidR="00935E5A" w:rsidRDefault="00935E5A">
            <w:r>
              <w:t>Pass</w:t>
            </w:r>
          </w:p>
        </w:tc>
        <w:tc>
          <w:tcPr>
            <w:tcW w:w="1649" w:type="dxa"/>
          </w:tcPr>
          <w:p w14:paraId="0D77E6B5" w14:textId="77777777" w:rsidR="00935E5A" w:rsidRDefault="00935E5A">
            <w:r>
              <w:t>Credit</w:t>
            </w:r>
          </w:p>
        </w:tc>
        <w:tc>
          <w:tcPr>
            <w:tcW w:w="2516" w:type="dxa"/>
          </w:tcPr>
          <w:p w14:paraId="4BDA5CF5" w14:textId="77777777" w:rsidR="00935E5A" w:rsidRDefault="00935E5A">
            <w:r>
              <w:t>Distinction</w:t>
            </w:r>
          </w:p>
        </w:tc>
        <w:tc>
          <w:tcPr>
            <w:tcW w:w="1264" w:type="dxa"/>
          </w:tcPr>
          <w:p w14:paraId="132D0D7B" w14:textId="77777777" w:rsidR="00935E5A" w:rsidRDefault="00935E5A">
            <w:r>
              <w:t>High Distinction</w:t>
            </w:r>
          </w:p>
        </w:tc>
      </w:tr>
      <w:tr w:rsidR="00FE633C" w14:paraId="6A3F880D" w14:textId="77777777" w:rsidTr="00FE633C">
        <w:tc>
          <w:tcPr>
            <w:tcW w:w="1698" w:type="dxa"/>
          </w:tcPr>
          <w:p w14:paraId="190A5E33" w14:textId="77777777" w:rsidR="00935E5A" w:rsidRDefault="00935E5A">
            <w:r>
              <w:t>Weekly updates</w:t>
            </w:r>
          </w:p>
        </w:tc>
        <w:tc>
          <w:tcPr>
            <w:tcW w:w="2933" w:type="dxa"/>
          </w:tcPr>
          <w:p w14:paraId="2D9EAE9E" w14:textId="77777777" w:rsidR="00935E5A" w:rsidRDefault="00B93F08">
            <w:r>
              <w:t>I have uploaded</w:t>
            </w:r>
            <w:r w:rsidR="005909C4">
              <w:t xml:space="preserve"> my improved work to Github every few days of development</w:t>
            </w:r>
            <w:r w:rsidR="00FE633C">
              <w:t>.</w:t>
            </w:r>
          </w:p>
          <w:p w14:paraId="3DCC78D5" w14:textId="5B00CB7E" w:rsidR="00FE633C" w:rsidRPr="00FE633C" w:rsidRDefault="00FE633C">
            <w:pPr>
              <w:rPr>
                <w:sz w:val="15"/>
                <w:szCs w:val="15"/>
              </w:rPr>
            </w:pPr>
            <w:r w:rsidRPr="00FE633C">
              <w:rPr>
                <w:sz w:val="15"/>
                <w:szCs w:val="15"/>
              </w:rPr>
              <w:t>https://github.com/alastairrobertson/Learn-Spanish-Web-App</w:t>
            </w:r>
          </w:p>
        </w:tc>
        <w:tc>
          <w:tcPr>
            <w:tcW w:w="1649" w:type="dxa"/>
          </w:tcPr>
          <w:p w14:paraId="684466F5" w14:textId="77777777" w:rsidR="00935E5A" w:rsidRDefault="00935E5A"/>
        </w:tc>
        <w:tc>
          <w:tcPr>
            <w:tcW w:w="2516" w:type="dxa"/>
          </w:tcPr>
          <w:p w14:paraId="232EAE35" w14:textId="77777777" w:rsidR="00935E5A" w:rsidRDefault="00935E5A"/>
        </w:tc>
        <w:tc>
          <w:tcPr>
            <w:tcW w:w="1264" w:type="dxa"/>
          </w:tcPr>
          <w:p w14:paraId="50DDDBA1" w14:textId="77777777" w:rsidR="00935E5A" w:rsidRDefault="00935E5A"/>
        </w:tc>
      </w:tr>
      <w:tr w:rsidR="00FE633C" w14:paraId="36283896" w14:textId="77777777" w:rsidTr="00FE633C">
        <w:tc>
          <w:tcPr>
            <w:tcW w:w="1698" w:type="dxa"/>
          </w:tcPr>
          <w:p w14:paraId="22534F63" w14:textId="3B9DC016" w:rsidR="00935E5A" w:rsidRDefault="00935E5A">
            <w:r>
              <w:t>Weekly progress</w:t>
            </w:r>
          </w:p>
        </w:tc>
        <w:tc>
          <w:tcPr>
            <w:tcW w:w="2933" w:type="dxa"/>
          </w:tcPr>
          <w:p w14:paraId="71195BAF" w14:textId="77777777" w:rsidR="00935E5A" w:rsidRDefault="00935E5A"/>
        </w:tc>
        <w:tc>
          <w:tcPr>
            <w:tcW w:w="1649" w:type="dxa"/>
          </w:tcPr>
          <w:p w14:paraId="74DF36CA" w14:textId="77777777" w:rsidR="00935E5A" w:rsidRDefault="00935E5A"/>
        </w:tc>
        <w:tc>
          <w:tcPr>
            <w:tcW w:w="2516" w:type="dxa"/>
          </w:tcPr>
          <w:p w14:paraId="3245EB14" w14:textId="094E876B" w:rsidR="00935E5A" w:rsidRDefault="00064086">
            <w:r>
              <w:t>At the end of my work day I provide a summary of how I am progressing with my milestones and I list all major features that I have added. I make these updates daily.</w:t>
            </w:r>
          </w:p>
        </w:tc>
        <w:tc>
          <w:tcPr>
            <w:tcW w:w="1264" w:type="dxa"/>
          </w:tcPr>
          <w:p w14:paraId="3F58364F" w14:textId="77777777" w:rsidR="00935E5A" w:rsidRDefault="00935E5A"/>
        </w:tc>
      </w:tr>
      <w:tr w:rsidR="00FE633C" w14:paraId="1C84E68B" w14:textId="77777777" w:rsidTr="00FE633C">
        <w:tc>
          <w:tcPr>
            <w:tcW w:w="1698" w:type="dxa"/>
          </w:tcPr>
          <w:p w14:paraId="400F9BB3" w14:textId="77777777" w:rsidR="00935E5A" w:rsidRDefault="00935E5A">
            <w:r>
              <w:t>Code quality</w:t>
            </w:r>
          </w:p>
        </w:tc>
        <w:tc>
          <w:tcPr>
            <w:tcW w:w="2933" w:type="dxa"/>
          </w:tcPr>
          <w:p w14:paraId="31D4E743" w14:textId="77777777" w:rsidR="00935E5A" w:rsidRDefault="00935E5A"/>
        </w:tc>
        <w:tc>
          <w:tcPr>
            <w:tcW w:w="1649" w:type="dxa"/>
          </w:tcPr>
          <w:p w14:paraId="4FB8C8E2" w14:textId="77777777" w:rsidR="00935E5A" w:rsidRDefault="00935E5A"/>
        </w:tc>
        <w:tc>
          <w:tcPr>
            <w:tcW w:w="2516" w:type="dxa"/>
          </w:tcPr>
          <w:p w14:paraId="7E20BFFD" w14:textId="77777777" w:rsidR="00935E5A" w:rsidRDefault="00A97972">
            <w:r>
              <w:t>Each function lists what parameters are required, what is returned, what the function does and if it is a global function.</w:t>
            </w:r>
          </w:p>
          <w:p w14:paraId="7EFF743E" w14:textId="472BC709" w:rsidR="00685524" w:rsidRDefault="00685524">
            <w:r>
              <w:t xml:space="preserve">Indentation is </w:t>
            </w:r>
            <w:r w:rsidR="004D73BF">
              <w:t>perfect</w:t>
            </w:r>
            <w:r>
              <w:t>.</w:t>
            </w:r>
          </w:p>
        </w:tc>
        <w:tc>
          <w:tcPr>
            <w:tcW w:w="1264" w:type="dxa"/>
          </w:tcPr>
          <w:p w14:paraId="291B6F2D" w14:textId="77777777" w:rsidR="00935E5A" w:rsidRDefault="00935E5A"/>
        </w:tc>
      </w:tr>
      <w:tr w:rsidR="00FE633C" w14:paraId="14CE765C" w14:textId="77777777" w:rsidTr="00FE633C">
        <w:tc>
          <w:tcPr>
            <w:tcW w:w="1698" w:type="dxa"/>
          </w:tcPr>
          <w:p w14:paraId="318D2A21" w14:textId="77777777" w:rsidR="00935E5A" w:rsidRDefault="00935E5A">
            <w:r>
              <w:t>legal</w:t>
            </w:r>
          </w:p>
        </w:tc>
        <w:tc>
          <w:tcPr>
            <w:tcW w:w="2933" w:type="dxa"/>
          </w:tcPr>
          <w:p w14:paraId="0F960058" w14:textId="77777777" w:rsidR="00935E5A" w:rsidRDefault="00935E5A"/>
        </w:tc>
        <w:tc>
          <w:tcPr>
            <w:tcW w:w="1649" w:type="dxa"/>
          </w:tcPr>
          <w:p w14:paraId="0897E6F8" w14:textId="77777777" w:rsidR="00935E5A" w:rsidRDefault="00935E5A"/>
        </w:tc>
        <w:tc>
          <w:tcPr>
            <w:tcW w:w="2516" w:type="dxa"/>
          </w:tcPr>
          <w:p w14:paraId="321868D4" w14:textId="77777777" w:rsidR="00935E5A" w:rsidRDefault="00CD6504">
            <w:r>
              <w:t>I have a licenses.txt file that is filled out and I have the rights to use.</w:t>
            </w:r>
          </w:p>
          <w:p w14:paraId="46847802" w14:textId="7FADED20" w:rsidR="00CD6504" w:rsidRDefault="00CD6504">
            <w:r>
              <w:t xml:space="preserve">I also have a legal section in the instructions page that </w:t>
            </w:r>
            <w:r>
              <w:lastRenderedPageBreak/>
              <w:t xml:space="preserve">explains the </w:t>
            </w:r>
            <w:r w:rsidR="003023B8">
              <w:t>licenses.</w:t>
            </w:r>
          </w:p>
        </w:tc>
        <w:tc>
          <w:tcPr>
            <w:tcW w:w="1264" w:type="dxa"/>
          </w:tcPr>
          <w:p w14:paraId="62FCBC3E" w14:textId="77777777" w:rsidR="00935E5A" w:rsidRDefault="00935E5A"/>
        </w:tc>
      </w:tr>
      <w:tr w:rsidR="00FE633C" w14:paraId="62149DAF" w14:textId="77777777" w:rsidTr="00FE633C">
        <w:tc>
          <w:tcPr>
            <w:tcW w:w="1698" w:type="dxa"/>
          </w:tcPr>
          <w:p w14:paraId="4F9F671C" w14:textId="6D7A5099" w:rsidR="00935E5A" w:rsidRDefault="00935E5A">
            <w:r>
              <w:lastRenderedPageBreak/>
              <w:t>Playable levels</w:t>
            </w:r>
          </w:p>
        </w:tc>
        <w:tc>
          <w:tcPr>
            <w:tcW w:w="2933" w:type="dxa"/>
          </w:tcPr>
          <w:p w14:paraId="31438626" w14:textId="77777777" w:rsidR="00935E5A" w:rsidRDefault="00935E5A"/>
        </w:tc>
        <w:tc>
          <w:tcPr>
            <w:tcW w:w="1649" w:type="dxa"/>
          </w:tcPr>
          <w:p w14:paraId="067E25A4" w14:textId="77777777" w:rsidR="00935E5A" w:rsidRDefault="00935E5A"/>
        </w:tc>
        <w:tc>
          <w:tcPr>
            <w:tcW w:w="2516" w:type="dxa"/>
          </w:tcPr>
          <w:p w14:paraId="3076C325" w14:textId="76E45224" w:rsidR="00935E5A" w:rsidRDefault="0073700E">
            <w:r>
              <w:t>There are at least 10 levels in the game.</w:t>
            </w:r>
          </w:p>
        </w:tc>
        <w:tc>
          <w:tcPr>
            <w:tcW w:w="1264" w:type="dxa"/>
          </w:tcPr>
          <w:p w14:paraId="57292F9E" w14:textId="77777777" w:rsidR="00935E5A" w:rsidRDefault="00935E5A"/>
        </w:tc>
      </w:tr>
      <w:tr w:rsidR="00FE633C" w14:paraId="58960F2D" w14:textId="77777777" w:rsidTr="00FE633C">
        <w:tc>
          <w:tcPr>
            <w:tcW w:w="1698" w:type="dxa"/>
          </w:tcPr>
          <w:p w14:paraId="4BF221E2" w14:textId="77777777" w:rsidR="00935E5A" w:rsidRDefault="00935E5A">
            <w:r>
              <w:t>playability</w:t>
            </w:r>
          </w:p>
        </w:tc>
        <w:tc>
          <w:tcPr>
            <w:tcW w:w="2933" w:type="dxa"/>
          </w:tcPr>
          <w:p w14:paraId="230AB6BE" w14:textId="77777777" w:rsidR="00935E5A" w:rsidRDefault="00935E5A"/>
        </w:tc>
        <w:tc>
          <w:tcPr>
            <w:tcW w:w="1649" w:type="dxa"/>
          </w:tcPr>
          <w:p w14:paraId="6D11501E" w14:textId="77777777" w:rsidR="00935E5A" w:rsidRDefault="00935E5A"/>
        </w:tc>
        <w:tc>
          <w:tcPr>
            <w:tcW w:w="2516" w:type="dxa"/>
          </w:tcPr>
          <w:p w14:paraId="4C3B7879" w14:textId="437BAFF0" w:rsidR="00935E5A" w:rsidRDefault="0073700E">
            <w:r>
              <w:t>The game is engaging to play for 5 hours.</w:t>
            </w:r>
          </w:p>
        </w:tc>
        <w:tc>
          <w:tcPr>
            <w:tcW w:w="1264" w:type="dxa"/>
          </w:tcPr>
          <w:p w14:paraId="20899140" w14:textId="77777777" w:rsidR="00935E5A" w:rsidRDefault="00935E5A"/>
        </w:tc>
      </w:tr>
      <w:tr w:rsidR="00FE633C" w14:paraId="13C049C2" w14:textId="77777777" w:rsidTr="00FE633C">
        <w:tc>
          <w:tcPr>
            <w:tcW w:w="1698" w:type="dxa"/>
          </w:tcPr>
          <w:p w14:paraId="0FD123C4" w14:textId="77777777" w:rsidR="00935E5A" w:rsidRDefault="00935E5A">
            <w:r>
              <w:t>Quality</w:t>
            </w:r>
          </w:p>
        </w:tc>
        <w:tc>
          <w:tcPr>
            <w:tcW w:w="2933" w:type="dxa"/>
          </w:tcPr>
          <w:p w14:paraId="6555D7B0" w14:textId="77777777" w:rsidR="00935E5A" w:rsidRDefault="00935E5A"/>
        </w:tc>
        <w:tc>
          <w:tcPr>
            <w:tcW w:w="1649" w:type="dxa"/>
          </w:tcPr>
          <w:p w14:paraId="294071B3" w14:textId="77777777" w:rsidR="00935E5A" w:rsidRDefault="00935E5A"/>
        </w:tc>
        <w:tc>
          <w:tcPr>
            <w:tcW w:w="2516" w:type="dxa"/>
          </w:tcPr>
          <w:p w14:paraId="2856B60C" w14:textId="05F5EBD0" w:rsidR="00935E5A" w:rsidRDefault="007D4FC1">
            <w:r>
              <w:t>You could charge $5 per month</w:t>
            </w:r>
          </w:p>
        </w:tc>
        <w:tc>
          <w:tcPr>
            <w:tcW w:w="1264" w:type="dxa"/>
          </w:tcPr>
          <w:p w14:paraId="2192B1EB" w14:textId="77777777" w:rsidR="00935E5A" w:rsidRDefault="00935E5A"/>
        </w:tc>
      </w:tr>
      <w:tr w:rsidR="00FE633C" w14:paraId="1F15315B" w14:textId="77777777" w:rsidTr="00FE633C">
        <w:tc>
          <w:tcPr>
            <w:tcW w:w="1698" w:type="dxa"/>
          </w:tcPr>
          <w:p w14:paraId="52DA5298" w14:textId="77777777" w:rsidR="00935E5A" w:rsidRDefault="00935E5A">
            <w:r>
              <w:t>UI Design</w:t>
            </w:r>
          </w:p>
        </w:tc>
        <w:tc>
          <w:tcPr>
            <w:tcW w:w="2933" w:type="dxa"/>
          </w:tcPr>
          <w:p w14:paraId="1C9F7720" w14:textId="77777777" w:rsidR="00935E5A" w:rsidRDefault="00935E5A"/>
        </w:tc>
        <w:tc>
          <w:tcPr>
            <w:tcW w:w="1649" w:type="dxa"/>
          </w:tcPr>
          <w:p w14:paraId="2CA9BB4D" w14:textId="77777777" w:rsidR="00935E5A" w:rsidRDefault="00935E5A"/>
        </w:tc>
        <w:tc>
          <w:tcPr>
            <w:tcW w:w="2516" w:type="dxa"/>
          </w:tcPr>
          <w:p w14:paraId="0683470D" w14:textId="08A884F8" w:rsidR="00935E5A" w:rsidRDefault="00C70C99">
            <w:r>
              <w:t>The game uses colour theory</w:t>
            </w:r>
            <w:r w:rsidR="00B44D60">
              <w:t xml:space="preserve"> with adjacent colour theory</w:t>
            </w:r>
            <w:r>
              <w:t>, is consistent, spacing is consistent. The web app also has animating backgrounds and is visually appealing.</w:t>
            </w:r>
          </w:p>
        </w:tc>
        <w:tc>
          <w:tcPr>
            <w:tcW w:w="1264" w:type="dxa"/>
          </w:tcPr>
          <w:p w14:paraId="75497B89" w14:textId="77777777" w:rsidR="00935E5A" w:rsidRDefault="00935E5A"/>
        </w:tc>
      </w:tr>
      <w:tr w:rsidR="00FE633C" w14:paraId="4C1ED4DE" w14:textId="77777777" w:rsidTr="00FE633C">
        <w:tc>
          <w:tcPr>
            <w:tcW w:w="1698" w:type="dxa"/>
          </w:tcPr>
          <w:p w14:paraId="0B1329D5" w14:textId="77777777" w:rsidR="00935E5A" w:rsidRDefault="00935E5A">
            <w:r>
              <w:t>UI layout</w:t>
            </w:r>
          </w:p>
        </w:tc>
        <w:tc>
          <w:tcPr>
            <w:tcW w:w="2933" w:type="dxa"/>
          </w:tcPr>
          <w:p w14:paraId="79388593" w14:textId="77777777" w:rsidR="00935E5A" w:rsidRDefault="00935E5A"/>
        </w:tc>
        <w:tc>
          <w:tcPr>
            <w:tcW w:w="1649" w:type="dxa"/>
          </w:tcPr>
          <w:p w14:paraId="08695742" w14:textId="77777777" w:rsidR="00935E5A" w:rsidRDefault="00935E5A"/>
        </w:tc>
        <w:tc>
          <w:tcPr>
            <w:tcW w:w="2516" w:type="dxa"/>
          </w:tcPr>
          <w:p w14:paraId="4C454662" w14:textId="27B5E81A" w:rsidR="00935E5A" w:rsidRDefault="00BA636D">
            <w:r>
              <w:t>My app dynamically adjusted to real-time changes in orientations and resolution. It works with desktop, portrait for phone and tablets, and landscape for phone and tablets.</w:t>
            </w:r>
          </w:p>
        </w:tc>
        <w:tc>
          <w:tcPr>
            <w:tcW w:w="1264" w:type="dxa"/>
          </w:tcPr>
          <w:p w14:paraId="18A9FB6A" w14:textId="77777777" w:rsidR="00C70C99" w:rsidRDefault="00C70C99" w:rsidP="00FB3666"/>
        </w:tc>
      </w:tr>
      <w:tr w:rsidR="00FE633C" w14:paraId="2EFC259A" w14:textId="77777777" w:rsidTr="00FE633C">
        <w:tc>
          <w:tcPr>
            <w:tcW w:w="1698" w:type="dxa"/>
          </w:tcPr>
          <w:p w14:paraId="55D92DCD" w14:textId="0C860F02" w:rsidR="00935E5A" w:rsidRDefault="00935E5A">
            <w:r>
              <w:t>Code structure</w:t>
            </w:r>
          </w:p>
        </w:tc>
        <w:tc>
          <w:tcPr>
            <w:tcW w:w="2933" w:type="dxa"/>
          </w:tcPr>
          <w:p w14:paraId="07BEF38F" w14:textId="77777777" w:rsidR="00935E5A" w:rsidRDefault="00935E5A"/>
        </w:tc>
        <w:tc>
          <w:tcPr>
            <w:tcW w:w="1649" w:type="dxa"/>
          </w:tcPr>
          <w:p w14:paraId="43925F82" w14:textId="77777777" w:rsidR="00935E5A" w:rsidRDefault="00935E5A"/>
        </w:tc>
        <w:tc>
          <w:tcPr>
            <w:tcW w:w="2516" w:type="dxa"/>
          </w:tcPr>
          <w:p w14:paraId="6166DEA8" w14:textId="77777777" w:rsidR="00935E5A" w:rsidRDefault="00935E5A"/>
        </w:tc>
        <w:tc>
          <w:tcPr>
            <w:tcW w:w="1264" w:type="dxa"/>
          </w:tcPr>
          <w:p w14:paraId="2DD3AFD9" w14:textId="77777777" w:rsidR="00FB3666" w:rsidRDefault="00FB3666" w:rsidP="00FB3666">
            <w:r>
              <w:t>I have at least 4 reusable UI components:</w:t>
            </w:r>
          </w:p>
          <w:p w14:paraId="2D0DE130" w14:textId="77777777" w:rsidR="00FB3666" w:rsidRDefault="00FB3666" w:rsidP="00FB3666">
            <w:r w:rsidRPr="0064524C">
              <w:t>createContainerWithChest</w:t>
            </w:r>
            <w:r>
              <w:t>()</w:t>
            </w:r>
          </w:p>
          <w:p w14:paraId="0884C19D" w14:textId="77777777" w:rsidR="00FB3666" w:rsidRDefault="00FB3666" w:rsidP="00FB3666">
            <w:r w:rsidRPr="0064524C">
              <w:t>createCustomLabel</w:t>
            </w:r>
            <w:r>
              <w:t>()</w:t>
            </w:r>
          </w:p>
          <w:p w14:paraId="680448F9" w14:textId="77777777" w:rsidR="00FB3666" w:rsidRDefault="00FB3666" w:rsidP="00FB3666">
            <w:r w:rsidRPr="0064524C">
              <w:t>createCustomCheckbox</w:t>
            </w:r>
            <w:r>
              <w:t>()</w:t>
            </w:r>
          </w:p>
          <w:p w14:paraId="0770675B" w14:textId="77777777" w:rsidR="00FB3666" w:rsidRDefault="00FB3666" w:rsidP="00FB3666">
            <w:r w:rsidRPr="00543063">
              <w:t>createCustomTextBox</w:t>
            </w:r>
            <w:r>
              <w:t>()</w:t>
            </w:r>
          </w:p>
          <w:p w14:paraId="7E39BAF0" w14:textId="77777777" w:rsidR="00FB3666" w:rsidRDefault="00FB3666" w:rsidP="00FB3666">
            <w:r w:rsidRPr="00543063">
              <w:t>createCustomLabelH1</w:t>
            </w:r>
            <w:r>
              <w:t>()</w:t>
            </w:r>
          </w:p>
          <w:p w14:paraId="07C581D3" w14:textId="77777777" w:rsidR="00FB3666" w:rsidRDefault="00FB3666" w:rsidP="00FB3666">
            <w:r w:rsidRPr="00543063">
              <w:t>createCustomParagraph</w:t>
            </w:r>
            <w:r>
              <w:t>()</w:t>
            </w:r>
          </w:p>
          <w:p w14:paraId="3F124036" w14:textId="77777777" w:rsidR="00FB3666" w:rsidRDefault="00FB3666" w:rsidP="00FB3666">
            <w:r w:rsidRPr="00543063">
              <w:t>createCustomButton</w:t>
            </w:r>
            <w:r>
              <w:t>()</w:t>
            </w:r>
            <w:r w:rsidR="003023B8">
              <w:t>.</w:t>
            </w:r>
          </w:p>
          <w:p w14:paraId="4E6ED71D" w14:textId="106DB2A5" w:rsidR="003023B8" w:rsidRDefault="003023B8" w:rsidP="00FB3666">
            <w:r>
              <w:t>I also separate and group related functions in appropriate js files.</w:t>
            </w:r>
          </w:p>
          <w:p w14:paraId="4278CA78" w14:textId="77777777" w:rsidR="00935E5A" w:rsidRDefault="00935E5A"/>
        </w:tc>
      </w:tr>
      <w:tr w:rsidR="00FE633C" w14:paraId="5F6BD11B" w14:textId="77777777" w:rsidTr="00FE633C">
        <w:tc>
          <w:tcPr>
            <w:tcW w:w="1698" w:type="dxa"/>
          </w:tcPr>
          <w:p w14:paraId="1A3B4DC7" w14:textId="0D3F625C" w:rsidR="00935E5A" w:rsidRDefault="00935E5A">
            <w:r>
              <w:t>Data structures</w:t>
            </w:r>
          </w:p>
        </w:tc>
        <w:tc>
          <w:tcPr>
            <w:tcW w:w="2933" w:type="dxa"/>
          </w:tcPr>
          <w:p w14:paraId="7023940C" w14:textId="77777777" w:rsidR="00935E5A" w:rsidRDefault="00935E5A"/>
        </w:tc>
        <w:tc>
          <w:tcPr>
            <w:tcW w:w="1649" w:type="dxa"/>
          </w:tcPr>
          <w:p w14:paraId="1FF37883" w14:textId="77777777" w:rsidR="00935E5A" w:rsidRDefault="00935E5A"/>
        </w:tc>
        <w:tc>
          <w:tcPr>
            <w:tcW w:w="2516" w:type="dxa"/>
          </w:tcPr>
          <w:p w14:paraId="5A62FFA6" w14:textId="77777777" w:rsidR="00935E5A" w:rsidRDefault="0061145E">
            <w:r>
              <w:t>I make extensive use of complex data structures, I use in many examples arrays filled with objects and even use local storage and JSON to store JavaScript objects in a key value store that only accepts strings (I use JSON stringify)</w:t>
            </w:r>
          </w:p>
        </w:tc>
        <w:tc>
          <w:tcPr>
            <w:tcW w:w="1264" w:type="dxa"/>
          </w:tcPr>
          <w:p w14:paraId="22F656C7" w14:textId="77777777" w:rsidR="00935E5A" w:rsidRDefault="00935E5A"/>
        </w:tc>
      </w:tr>
      <w:tr w:rsidR="00FE633C" w14:paraId="522FD1FA" w14:textId="77777777" w:rsidTr="00FE633C">
        <w:tc>
          <w:tcPr>
            <w:tcW w:w="1698" w:type="dxa"/>
          </w:tcPr>
          <w:p w14:paraId="4641D738" w14:textId="77777777" w:rsidR="00935E5A" w:rsidRDefault="00935E5A">
            <w:r>
              <w:t>Extensible</w:t>
            </w:r>
          </w:p>
        </w:tc>
        <w:tc>
          <w:tcPr>
            <w:tcW w:w="2933" w:type="dxa"/>
          </w:tcPr>
          <w:p w14:paraId="66EA5416" w14:textId="77777777" w:rsidR="00935E5A" w:rsidRDefault="00935E5A"/>
        </w:tc>
        <w:tc>
          <w:tcPr>
            <w:tcW w:w="1649" w:type="dxa"/>
          </w:tcPr>
          <w:p w14:paraId="46A8BA8A" w14:textId="4FD18DB9" w:rsidR="00935E5A" w:rsidRDefault="00935E5A"/>
        </w:tc>
        <w:tc>
          <w:tcPr>
            <w:tcW w:w="2516" w:type="dxa"/>
          </w:tcPr>
          <w:p w14:paraId="52092536" w14:textId="2C54C835" w:rsidR="00935E5A" w:rsidRDefault="001F0F21">
            <w:r>
              <w:t>Game is easily extensible, if you want to add more Spanish words you simply need to edit one file and a non-programmer could edit the files within 20 seconds of being shown what to do.</w:t>
            </w:r>
          </w:p>
        </w:tc>
        <w:tc>
          <w:tcPr>
            <w:tcW w:w="1264" w:type="dxa"/>
          </w:tcPr>
          <w:p w14:paraId="43E563BB" w14:textId="77777777" w:rsidR="00935E5A" w:rsidRDefault="00935E5A"/>
        </w:tc>
      </w:tr>
      <w:tr w:rsidR="00FE633C" w14:paraId="28ADD7B3" w14:textId="77777777" w:rsidTr="00FE633C">
        <w:tc>
          <w:tcPr>
            <w:tcW w:w="1698" w:type="dxa"/>
          </w:tcPr>
          <w:p w14:paraId="0F9743E2" w14:textId="77777777" w:rsidR="00935E5A" w:rsidRDefault="00935E5A">
            <w:r>
              <w:t>Readme.txt</w:t>
            </w:r>
          </w:p>
        </w:tc>
        <w:tc>
          <w:tcPr>
            <w:tcW w:w="2933" w:type="dxa"/>
          </w:tcPr>
          <w:p w14:paraId="3913E355" w14:textId="77777777" w:rsidR="00935E5A" w:rsidRDefault="00935E5A"/>
        </w:tc>
        <w:tc>
          <w:tcPr>
            <w:tcW w:w="1649" w:type="dxa"/>
          </w:tcPr>
          <w:p w14:paraId="4B05107D" w14:textId="7A36C52B" w:rsidR="00935E5A" w:rsidRDefault="00935E5A"/>
        </w:tc>
        <w:tc>
          <w:tcPr>
            <w:tcW w:w="2516" w:type="dxa"/>
          </w:tcPr>
          <w:p w14:paraId="1C5678BC" w14:textId="35540E9E" w:rsidR="00935E5A" w:rsidRDefault="009439F7">
            <w:r>
              <w:t>Includes name, app title and overview with major features.</w:t>
            </w:r>
          </w:p>
        </w:tc>
        <w:tc>
          <w:tcPr>
            <w:tcW w:w="1264" w:type="dxa"/>
          </w:tcPr>
          <w:p w14:paraId="3C62784C" w14:textId="77777777" w:rsidR="00935E5A" w:rsidRDefault="00935E5A"/>
        </w:tc>
      </w:tr>
      <w:tr w:rsidR="00FE633C" w14:paraId="5767D51C" w14:textId="77777777" w:rsidTr="00FE633C">
        <w:tc>
          <w:tcPr>
            <w:tcW w:w="1698" w:type="dxa"/>
          </w:tcPr>
          <w:p w14:paraId="3038AA92" w14:textId="77777777" w:rsidR="00935E5A" w:rsidRDefault="00935E5A">
            <w:r>
              <w:t>Demonstration video</w:t>
            </w:r>
          </w:p>
        </w:tc>
        <w:tc>
          <w:tcPr>
            <w:tcW w:w="2933" w:type="dxa"/>
          </w:tcPr>
          <w:p w14:paraId="08F473E4" w14:textId="77777777" w:rsidR="00935E5A" w:rsidRDefault="00935E5A"/>
        </w:tc>
        <w:tc>
          <w:tcPr>
            <w:tcW w:w="1649" w:type="dxa"/>
          </w:tcPr>
          <w:p w14:paraId="250EA4EE" w14:textId="77777777" w:rsidR="00935E5A" w:rsidRDefault="00935E5A"/>
        </w:tc>
        <w:tc>
          <w:tcPr>
            <w:tcW w:w="2516" w:type="dxa"/>
          </w:tcPr>
          <w:p w14:paraId="3DDA13A8" w14:textId="3C2CCC80" w:rsidR="00935E5A" w:rsidRDefault="007263A3">
            <w:r>
              <w:t>Video goes through all major features, explains code</w:t>
            </w:r>
            <w:r w:rsidR="00EC2663">
              <w:t>, shows students ID and name</w:t>
            </w:r>
            <w:bookmarkStart w:id="0" w:name="_GoBack"/>
            <w:bookmarkEnd w:id="0"/>
          </w:p>
        </w:tc>
        <w:tc>
          <w:tcPr>
            <w:tcW w:w="1264" w:type="dxa"/>
          </w:tcPr>
          <w:p w14:paraId="7230DBA9" w14:textId="77777777" w:rsidR="00935E5A" w:rsidRDefault="00935E5A"/>
        </w:tc>
      </w:tr>
      <w:tr w:rsidR="00FE633C" w14:paraId="0060A04C" w14:textId="77777777" w:rsidTr="00FE633C">
        <w:tc>
          <w:tcPr>
            <w:tcW w:w="1698" w:type="dxa"/>
          </w:tcPr>
          <w:p w14:paraId="4567709C" w14:textId="77777777" w:rsidR="00935E5A" w:rsidRDefault="00935E5A"/>
        </w:tc>
        <w:tc>
          <w:tcPr>
            <w:tcW w:w="2933" w:type="dxa"/>
          </w:tcPr>
          <w:p w14:paraId="2C57D78E" w14:textId="77777777" w:rsidR="00935E5A" w:rsidRDefault="00935E5A"/>
        </w:tc>
        <w:tc>
          <w:tcPr>
            <w:tcW w:w="1649" w:type="dxa"/>
          </w:tcPr>
          <w:p w14:paraId="40F535FB" w14:textId="77777777" w:rsidR="00935E5A" w:rsidRDefault="00935E5A"/>
        </w:tc>
        <w:tc>
          <w:tcPr>
            <w:tcW w:w="2516" w:type="dxa"/>
          </w:tcPr>
          <w:p w14:paraId="1A24BE65" w14:textId="77777777" w:rsidR="00935E5A" w:rsidRDefault="00935E5A"/>
        </w:tc>
        <w:tc>
          <w:tcPr>
            <w:tcW w:w="1264" w:type="dxa"/>
          </w:tcPr>
          <w:p w14:paraId="0EA8E4DD" w14:textId="77777777" w:rsidR="00935E5A" w:rsidRDefault="00935E5A"/>
        </w:tc>
      </w:tr>
    </w:tbl>
    <w:p w14:paraId="15F224F5" w14:textId="77777777" w:rsidR="00935E5A" w:rsidRDefault="00935E5A"/>
    <w:sectPr w:rsidR="00935E5A" w:rsidSect="00BD36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5A"/>
    <w:rsid w:val="00064086"/>
    <w:rsid w:val="000F56E3"/>
    <w:rsid w:val="001F0F21"/>
    <w:rsid w:val="003023B8"/>
    <w:rsid w:val="004D73BF"/>
    <w:rsid w:val="00543063"/>
    <w:rsid w:val="00564999"/>
    <w:rsid w:val="005909C4"/>
    <w:rsid w:val="0061145E"/>
    <w:rsid w:val="0064524C"/>
    <w:rsid w:val="00685524"/>
    <w:rsid w:val="007263A3"/>
    <w:rsid w:val="0073700E"/>
    <w:rsid w:val="007D4FC1"/>
    <w:rsid w:val="00846302"/>
    <w:rsid w:val="00935E5A"/>
    <w:rsid w:val="009439F7"/>
    <w:rsid w:val="00A97972"/>
    <w:rsid w:val="00B44D60"/>
    <w:rsid w:val="00B93F08"/>
    <w:rsid w:val="00BA636D"/>
    <w:rsid w:val="00BD3615"/>
    <w:rsid w:val="00C70C99"/>
    <w:rsid w:val="00CD6504"/>
    <w:rsid w:val="00EC2663"/>
    <w:rsid w:val="00F50B12"/>
    <w:rsid w:val="00FB3666"/>
    <w:rsid w:val="00FE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F5A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E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329</Words>
  <Characters>1879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ROBERTSON</dc:creator>
  <cp:keywords/>
  <dc:description/>
  <cp:lastModifiedBy>ALASTAIR ROBERTSON</cp:lastModifiedBy>
  <cp:revision>11</cp:revision>
  <dcterms:created xsi:type="dcterms:W3CDTF">2018-09-16T05:35:00Z</dcterms:created>
  <dcterms:modified xsi:type="dcterms:W3CDTF">2018-09-21T06:14:00Z</dcterms:modified>
</cp:coreProperties>
</file>