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480"/>
        <w:contextualSpacing/>
        <w:rPr/>
      </w:pPr>
      <w:r>
        <w:rPr/>
        <w:t>TANDA TANGAN DIGITAL</w:t>
      </w:r>
    </w:p>
    <w:tbl>
      <w:tblPr>
        <w:tblStyle w:val="Listtable"/>
        <w:tblW w:w="9360" w:type="dxa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val="04a0" w:noHBand="0" w:noVBand="1" w:firstColumn="1" w:lastRow="0" w:lastColumn="0" w:firstRow="1"/>
      </w:tblPr>
      <w:tblGrid>
        <w:gridCol w:w="2675"/>
        <w:gridCol w:w="6684"/>
      </w:tblGrid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Title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Tanda tangan  digital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Subject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Open Source System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  <w:t>Author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Alauddin Maulana Hirzan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Grade level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Pendidikan Tinggi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Time duration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1 Jam 30 Menit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rFonts w:ascii="Garamond" w:hAnsi="Garamond" w:eastAsia="Garamond" w:cs="Basic Roman"/>
                <w:b w:val="false"/>
                <w:b w:val="false"/>
                <w:i/>
                <w:i/>
                <w:color w:val="306785"/>
                <w:kern w:val="2"/>
                <w:sz w:val="26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Objective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Legalisasi Kode Repository</w:t>
            </w:r>
          </w:p>
        </w:tc>
      </w:tr>
      <w:tr>
        <w:trPr/>
        <w:tc>
          <w:tcPr>
            <w:tcW w:w="2675" w:type="dxa"/>
            <w:tcBorders>
              <w:righ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0" w:after="120"/>
              <w:jc w:val="right"/>
              <w:rPr>
                <w:iCs/>
              </w:rPr>
            </w:pPr>
            <w:r>
              <w:rPr>
                <w:rFonts w:eastAsia="Garamond" w:cs="Basic Roman"/>
                <w:b w:val="false"/>
                <w:i/>
                <w:iCs/>
                <w:color w:val="306785"/>
                <w:kern w:val="2"/>
                <w:sz w:val="26"/>
                <w:szCs w:val="22"/>
                <w:lang w:val="en-US" w:eastAsia="ja-JP" w:bidi="ar-SA"/>
              </w:rPr>
              <w:t>Activities and procedures</w:t>
            </w:r>
          </w:p>
        </w:tc>
        <w:tc>
          <w:tcPr>
            <w:tcW w:w="6684" w:type="dxa"/>
            <w:tcBorders>
              <w:left w:val="single" w:sz="4" w:space="0" w:color="7B881D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Praktikum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PlainTable3"/>
        <w:tblW w:w="9360" w:type="dxa"/>
        <w:jc w:val="left"/>
        <w:tblInd w:w="0" w:type="dxa"/>
        <w:tblLayout w:type="fixed"/>
        <w:tblCellMar>
          <w:top w:w="29" w:type="dxa"/>
          <w:left w:w="108" w:type="dxa"/>
          <w:bottom w:w="29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8727"/>
      </w:tblGrid>
      <w:tr>
        <w:trPr/>
        <w:tc>
          <w:tcPr>
            <w:tcW w:w="9359" w:type="dxa"/>
            <w:gridSpan w:val="2"/>
            <w:tcBorders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6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Garamond" w:cs="Times New Roman" w:ascii="Times New Roman" w:hAnsi="Times New Roman"/>
                <w:b/>
                <w:bCs/>
                <w:caps/>
                <w:color w:val="000000"/>
                <w:kern w:val="2"/>
                <w:sz w:val="24"/>
                <w:szCs w:val="24"/>
                <w:lang w:val="en-US" w:eastAsia="ja-JP" w:bidi="ar-SA"/>
              </w:rPr>
              <w:t>Praktikum ini bertujuan untuk MENGENALKAN PRINSIP STASH dan operasi undo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Garamond" w:cs="Basic Roman"/>
                <w:b/>
                <w:bCs/>
                <w:caps/>
                <w:color w:val="000000"/>
                <w:kern w:val="2"/>
                <w:sz w:val="24"/>
                <w:szCs w:val="24"/>
                <w:lang w:val="en-US" w:eastAsia="ja-JP" w:bidi="ar-SA"/>
              </w:rPr>
              <w:t>NO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Garamond" w:cs="Basic Roman"/>
                <w:color w:val="000000"/>
                <w:kern w:val="2"/>
                <w:sz w:val="24"/>
                <w:szCs w:val="24"/>
                <w:lang w:val="en-US" w:eastAsia="ja-JP" w:bidi="ar-SA"/>
              </w:rPr>
              <w:t>Langkah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Garamond" w:cs="Basic Roman"/>
                <w:b/>
                <w:bCs/>
                <w:caps/>
                <w:color w:val="000000"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Garamond" w:cs="Basic Roman"/>
                <w:color w:val="000000"/>
                <w:kern w:val="2"/>
                <w:sz w:val="24"/>
                <w:szCs w:val="24"/>
                <w:lang w:val="en-US" w:eastAsia="ja-JP" w:bidi="ar-SA"/>
              </w:rPr>
              <w:t>Bukalah CMD/Powershell, hapus semua file yang ada di dalam folder Repository Lokal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-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dengan manual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- dengan perintah del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648450" cy="609600"/>
                  <wp:effectExtent l="0" t="0" r="0" b="0"/>
                  <wp:docPr id="1" name="Gambar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Tambahkan perubahan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git add .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(“*” untuk semua file, ”.” untuk folder ini)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076950" cy="438150"/>
                  <wp:effectExtent l="0" t="0" r="0" b="0"/>
                  <wp:docPr id="2" name="Gambar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Tandai perubahan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commit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57825" cy="1355090"/>
                  <wp:effectExtent l="0" t="0" r="0" b="0"/>
                  <wp:docPr id="3" name="Gambar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Unggah perubahan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push origin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19725" cy="1644650"/>
                  <wp:effectExtent l="0" t="0" r="0" b="0"/>
                  <wp:docPr id="4" name="Gambar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5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Repository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Remote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sudah bersih dari segala file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353050" cy="1282065"/>
                  <wp:effectExtent l="0" t="0" r="0" b="0"/>
                  <wp:docPr id="5" name="Gambar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6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Buatlah satu file dengan menggunakan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Notepad/Text Editor Lainnya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dengan nama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DokumentasiA.txt.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Isi dengan teks acak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67350" cy="1425575"/>
                  <wp:effectExtent l="0" t="0" r="0" b="0"/>
                  <wp:docPr id="6" name="Gambar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7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Simpan perubahan dan tambahkan file tersebut dengan menggunakan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git add *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/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add DokumentasiA.txt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86400" cy="434975"/>
                  <wp:effectExtent l="0" t="0" r="0" b="0"/>
                  <wp:docPr id="7" name="Gambar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8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Tandai perubahan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git commit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dan unggah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push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819775" cy="2771775"/>
                  <wp:effectExtent l="0" t="0" r="0" b="0"/>
                  <wp:docPr id="8" name="Gambar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9</w:t>
            </w:r>
          </w:p>
        </w:tc>
        <w:tc>
          <w:tcPr>
            <w:tcW w:w="8727" w:type="dxa"/>
            <w:tcBorders/>
            <w:shd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Beri tag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(cara lightweight)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Repository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saat ini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git tag -a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&lt;Versi Bebas&gt;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276975" cy="504825"/>
                  <wp:effectExtent l="0" t="0" r="0" b="0"/>
                  <wp:docPr id="9" name="Gambar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bar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10</w:t>
            </w:r>
          </w:p>
        </w:tc>
        <w:tc>
          <w:tcPr>
            <w:tcW w:w="8727" w:type="dxa"/>
            <w:tcBorders/>
            <w:shd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Kemudian sistem akan dialihkan ke editor, isi bebas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aps/>
                <w:color w:val="000000"/>
                <w:sz w:val="22"/>
                <w:szCs w:val="24"/>
              </w:rPr>
            </w:r>
          </w:p>
        </w:tc>
        <w:tc>
          <w:tcPr>
            <w:tcW w:w="8727" w:type="dxa"/>
            <w:tcBorders/>
            <w:shd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678295" cy="959485"/>
                  <wp:effectExtent l="0" t="0" r="0" b="0"/>
                  <wp:docPr id="10" name="Gambar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mbar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829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11</w:t>
            </w:r>
          </w:p>
        </w:tc>
        <w:tc>
          <w:tcPr>
            <w:tcW w:w="8727" w:type="dxa"/>
            <w:tcBorders/>
            <w:shd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Untuk melihat tag gunakan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tag -l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12</w:t>
            </w:r>
          </w:p>
        </w:tc>
        <w:tc>
          <w:tcPr>
            <w:tcW w:w="8727" w:type="dxa"/>
            <w:tcBorders/>
            <w:shd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Unggah tag ke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Repository Remote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dengan menggunakan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push --tags</w:t>
            </w:r>
          </w:p>
        </w:tc>
      </w:tr>
      <w:tr>
        <w:trPr>
          <w:trHeight w:val="1033" w:hRule="atLeast"/>
        </w:trPr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  <w:shd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38775" cy="1335405"/>
                  <wp:effectExtent l="0" t="0" r="0" b="0"/>
                  <wp:docPr id="11" name="Gambar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bar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13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Sebelum memeberikan tanda tangan kepada kode, unduh software berikut </w:t>
            </w:r>
            <w:hyperlink r:id="rId13">
              <w:r>
                <w:rPr>
                  <w:rStyle w:val="InternetLink"/>
                  <w:rFonts w:eastAsia="Garamond" w:cs="Basic Roman"/>
                  <w:color w:val="306785"/>
                  <w:kern w:val="2"/>
                  <w:sz w:val="22"/>
                  <w:szCs w:val="22"/>
                  <w:lang w:val="en-US" w:eastAsia="ja-JP" w:bidi="ar-SA"/>
                </w:rPr>
                <w:t>https://www.gpg4win.org/</w:t>
              </w:r>
            </w:hyperlink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, install, lalu restart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CMD/Powershell/Terminal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14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Di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CMD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/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Powershell/Terminal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yang sudah dibuka kembali, buatlah kunci dengan menggunakan perintah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gpg --gen-key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15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Isi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data yang diminta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dengan benar, ketika diminta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Passphrase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isi dengan password masing-masing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16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Tunggu hingga semua proses selesai, dan key ditampilan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sz w:val="22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419725" cy="774700"/>
                  <wp:effectExtent l="0" t="0" r="0" b="0"/>
                  <wp:docPr id="12" name="Gambar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2" w:hRule="atLeast"/>
        </w:trPr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17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Masukkan perintah berikut untuk melihat Key: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gpg --list-secret-keys --keyid-format=long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05120" cy="1338580"/>
                  <wp:effectExtent l="0" t="0" r="0" b="0"/>
                  <wp:wrapSquare wrapText="largest"/>
                  <wp:docPr id="1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12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Teks Acak Di Atas Nama adalah Key yang digunakan dipraktikum ini.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18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Untuk mengkonfigurasikan git dengan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Key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tersebut gunakan perintah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config --global user.signingkey &lt;Key&gt;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05120" cy="502285"/>
                  <wp:effectExtent l="0" t="0" r="0" b="0"/>
                  <wp:wrapSquare wrapText="largest"/>
                  <wp:docPr id="1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12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19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Tanda tangan sudah dapat digunakan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20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Untuk menandatangani Tags, dengan menggunakan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tag -s &lt;versi&gt; -m “&lt;pesan&gt;”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/>
            </w:pP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Error Windows: </w:t>
            </w:r>
            <w:r>
              <w:rPr>
                <w:rStyle w:val="InternetLink"/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https://stackoverflow.com/questions/36810467/git-commit-signing-failed-secret-key-not-available</w:t>
            </w:r>
          </w:p>
          <w:p>
            <w:pPr>
              <w:pStyle w:val="PreformattedText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Style w:val="SourceText"/>
                <w:rFonts w:ascii="Garamond" w:hAnsi="Garamond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config --global gpg.program "Lokasi GPG\GnuPG\bin\gpg.exe"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838825" cy="552450"/>
                  <wp:effectExtent l="0" t="0" r="0" b="0"/>
                  <wp:docPr id="15" name="Gambar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ambar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Masukkan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Password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ketika diminta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21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b/>
                <w:b/>
                <w:bCs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Untuk melihat hasil tandatangan gunakan perintah,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>git show &lt;versi&gt;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800725" cy="438150"/>
                  <wp:effectExtent l="0" t="0" r="0" b="0"/>
                  <wp:docPr id="16" name="Gambar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ambar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858000" cy="4105910"/>
                  <wp:effectExtent l="0" t="0" r="0" b="0"/>
                  <wp:docPr id="17" name="Gambar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ambar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41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22</w:t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Dengan adanya signature ini, mencegah orang lain meng-atas namakan akun kita ketika koding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23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Commit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juga bisa diamankan dengan menambahkan -S pada perintahnya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772150" cy="962025"/>
                  <wp:effectExtent l="0" t="0" r="0" b="0"/>
                  <wp:docPr id="18" name="Gambar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ambar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  <w:t>24</w:t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Untuk melihat commit tadi, gunakan perintah </w:t>
            </w:r>
            <w:r>
              <w:rPr>
                <w:rFonts w:eastAsia="Garamond" w:cs="Basic Roman"/>
                <w:b/>
                <w:bCs/>
                <w:color w:val="306785"/>
                <w:kern w:val="2"/>
                <w:sz w:val="22"/>
                <w:szCs w:val="22"/>
                <w:lang w:val="en-US" w:eastAsia="ja-JP" w:bidi="ar-SA"/>
              </w:rPr>
              <w:t xml:space="preserve">git log --show-signature -1 </w:t>
            </w:r>
            <w:r>
              <w:rPr>
                <w:rFonts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  <w:t>(-1 = terbaru)</w:t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5848350" cy="476250"/>
                  <wp:effectExtent l="0" t="0" r="0" b="0"/>
                  <wp:docPr id="19" name="Gambar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mbar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right w:val="single" w:sz="4" w:space="0" w:color="7F7F7F"/>
            </w:tcBorders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b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rFonts w:eastAsia="Garamond" w:cs="Basic Roman"/>
                <w:b/>
                <w:bCs/>
                <w:caps/>
                <w:color w:val="306785"/>
                <w:kern w:val="2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8727" w:type="dxa"/>
            <w:tcBorders/>
            <w:shd w:color="F2F2F2" w:val="solid"/>
          </w:tcPr>
          <w:p>
            <w:pPr>
              <w:pStyle w:val="Normal"/>
              <w:widowControl w:val="false"/>
              <w:suppressAutoHyphens w:val="true"/>
              <w:spacing w:lineRule="auto" w:line="240" w:before="60" w:after="0"/>
              <w:jc w:val="left"/>
              <w:rPr>
                <w:rFonts w:ascii="Garamond" w:hAnsi="Garamond" w:eastAsia="Garamond" w:cs="Basic Roman"/>
                <w:color w:val="306785"/>
                <w:kern w:val="2"/>
                <w:sz w:val="22"/>
                <w:szCs w:val="22"/>
                <w:lang w:val="en-US" w:eastAsia="ja-JP" w:bidi="ar-SA"/>
              </w:rPr>
            </w:pPr>
            <w:r>
              <w:rPr>
                <w:sz w:val="22"/>
              </w:rPr>
              <w:drawing>
                <wp:inline distT="0" distB="0" distL="0" distR="0">
                  <wp:extent cx="6497955" cy="1769110"/>
                  <wp:effectExtent l="0" t="0" r="0" b="0"/>
                  <wp:docPr id="20" name="Gambar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ambar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7955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bidi w:val="0"/>
        <w:spacing w:lineRule="auto" w:line="288" w:before="60" w:after="120"/>
        <w:jc w:val="left"/>
        <w:rPr/>
      </w:pPr>
      <w:r>
        <w:rPr/>
      </w:r>
    </w:p>
    <w:sectPr>
      <w:headerReference w:type="default" r:id="rId23"/>
      <w:headerReference w:type="first" r:id="rId24"/>
      <w:footerReference w:type="default" r:id="rId25"/>
      <w:footerReference w:type="first" r:id="rId26"/>
      <w:type w:val="nextPage"/>
      <w:pgSz w:w="12240" w:h="15840"/>
      <w:pgMar w:left="1440" w:right="1440" w:gutter="0" w:header="1440" w:top="2160" w:footer="1440" w:bottom="216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80" w:after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26035" distB="26670" distL="63500" distR="63500" simplePos="0" locked="0" layoutInCell="0" allowOverlap="1" relativeHeight="25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944870" cy="7490460"/>
              <wp:effectExtent l="31750" t="12700" r="32385" b="12700"/>
              <wp:wrapNone/>
              <wp:docPr id="21" name="Group 1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040" cy="7490520"/>
                        <a:chOff x="0" y="0"/>
                        <a:chExt cx="5945040" cy="74905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04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0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535b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7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a6b72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2e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920"/>
                          <a:ext cx="5945040" cy="75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535b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7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a6b72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88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2e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3" style="position:absolute;margin-left:71.95pt;margin-top:0pt;width:468.05pt;height:589.75pt" coordorigin="1439,0" coordsize="9361,11795">
              <v:group id="shape_0" style="position:absolute;left:1439;top:0;width:9361;height:116">
                <v:line id="shape_0" from="1439,117" to="10800,117" stroked="t" o:allowincell="f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  <w10:wrap type="none"/>
                </v:line>
                <v:line id="shape_0" from="1439,59" to="10800,59" stroked="t" o:allowincell="f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  <w10:wrap type="none"/>
                </v:line>
                <v:line id="shape_0" from="1439,0" to="10800,0" stroked="t" o:allowincell="f" style="position:absolute;mso-position-horizontal:center;mso-position-horizontal-relative:page;mso-position-vertical-relative:page">
                  <v:stroke color="#d2e070" weight="25560" joinstyle="round" endcap="flat"/>
                  <v:fill o:detectmouseclick="t" on="false"/>
                  <w10:wrap type="none"/>
                </v:line>
              </v:group>
              <v:group id="shape_0" style="position:absolute;left:1439;top:11677;width:9361;height:117">
                <v:line id="shape_0" from="1439,11677" to="10800,11677" stroked="t" o:allowincell="f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  <w10:wrap type="none"/>
                </v:line>
                <v:line id="shape_0" from="1439,11736" to="10800,11736" stroked="t" o:allowincell="f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  <w10:wrap type="none"/>
                </v:line>
                <v:line id="shape_0" from="1439,11795" to="10800,11795" stroked="t" o:allowincell="f" style="position:absolute;mso-position-horizontal:center;mso-position-horizontal-relative:page;mso-position-vertical-relative:page">
                  <v:stroke color="#d2e070" weight="25560" joinstyle="round" endcap="flat"/>
                  <v:fill o:detectmouseclick="t" on="false"/>
                  <w10:wrap type="non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26035" distB="26670" distL="63500" distR="63500" simplePos="0" locked="0" layoutInCell="0" allowOverlap="1" relativeHeight="19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944870" cy="7490460"/>
              <wp:effectExtent l="31750" t="12700" r="32385" b="12700"/>
              <wp:wrapNone/>
              <wp:docPr id="22" name="Group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040" cy="7490520"/>
                        <a:chOff x="0" y="0"/>
                        <a:chExt cx="5945040" cy="74905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04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0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535b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7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a6b72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2e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4920"/>
                          <a:ext cx="5945040" cy="75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535b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7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a6b72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880"/>
                            <a:ext cx="594504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2e07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2" style="position:absolute;margin-left:71.95pt;margin-top:0pt;width:468.05pt;height:589.75pt" coordorigin="1439,0" coordsize="9361,11795">
              <v:group id="shape_0" style="position:absolute;left:1439;top:0;width:9361;height:116">
                <v:line id="shape_0" from="1439,117" to="10800,117" stroked="t" o:allowincell="f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  <w10:wrap type="none"/>
                </v:line>
                <v:line id="shape_0" from="1439,59" to="10800,59" stroked="t" o:allowincell="f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  <w10:wrap type="none"/>
                </v:line>
                <v:line id="shape_0" from="1439,0" to="10800,0" stroked="t" o:allowincell="f" style="position:absolute;mso-position-horizontal:center;mso-position-horizontal-relative:page;mso-position-vertical-relative:page">
                  <v:stroke color="#d2e070" weight="25560" joinstyle="round" endcap="flat"/>
                  <v:fill o:detectmouseclick="t" on="false"/>
                  <w10:wrap type="none"/>
                </v:line>
              </v:group>
              <v:group id="shape_0" style="position:absolute;left:1439;top:11677;width:9361;height:117">
                <v:line id="shape_0" from="1439,11677" to="10800,11677" stroked="t" o:allowincell="f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  <w10:wrap type="none"/>
                </v:line>
                <v:line id="shape_0" from="1439,11736" to="10800,11736" stroked="t" o:allowincell="f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  <w10:wrap type="none"/>
                </v:line>
                <v:line id="shape_0" from="1439,11795" to="10800,11795" stroked="t" o:allowincell="f" style="position:absolute;mso-position-horizontal:center;mso-position-horizontal-relative:page;mso-position-vertical-relative:page">
                  <v:stroke color="#d2e070" weight="25560" joinstyle="round" endcap="flat"/>
                  <v:fill o:detectmouseclick="t" on="false"/>
                  <w10:wrap type="non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144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108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Basic Roman"/>
        <w:color w:val="306785"/>
        <w:kern w:val="2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60" w:after="120"/>
      <w:jc w:val="left"/>
    </w:pPr>
    <w:rPr>
      <w:rFonts w:ascii="Garamond" w:hAnsi="Garamond" w:eastAsia="Garamond" w:cs="Basic Roman"/>
      <w:color w:val="306785"/>
      <w:kern w:val="2"/>
      <w:sz w:val="22"/>
      <w:szCs w:val="22"/>
      <w:lang w:val="en-US" w:eastAsia="ja-JP" w:bidi="ar-SA"/>
    </w:rPr>
  </w:style>
  <w:style w:type="paragraph" w:styleId="Heading1">
    <w:name w:val="Heading 1"/>
    <w:basedOn w:val="Normal"/>
    <w:qFormat/>
    <w:pPr>
      <w:keepNext w:val="true"/>
      <w:keepLines/>
      <w:spacing w:lineRule="auto" w:line="240" w:before="360" w:after="480"/>
      <w:contextualSpacing/>
      <w:jc w:val="right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contextualSpacing/>
      <w:outlineLvl w:val="1"/>
    </w:pPr>
    <w:rPr>
      <w:b/>
      <w:sz w:val="52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60" w:after="120"/>
      <w:contextualSpacing/>
      <w:outlineLvl w:val="2"/>
    </w:pPr>
    <w:rPr>
      <w:i/>
      <w:sz w:val="52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120"/>
      <w:contextualSpacing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120"/>
      <w:contextualSpacing/>
      <w:outlineLvl w:val="4"/>
    </w:pPr>
    <w:rPr>
      <w:i/>
      <w:iCs/>
      <w:sz w:val="3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120"/>
      <w:contextualSpacing/>
      <w:outlineLvl w:val="5"/>
    </w:pPr>
    <w:rPr>
      <w:b/>
      <w:color w:val="525B13"/>
      <w:sz w:val="28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60" w:after="120"/>
      <w:contextualSpacing/>
      <w:outlineLvl w:val="6"/>
    </w:pPr>
    <w:rPr>
      <w:bCs/>
      <w:i/>
      <w:color w:val="525B13"/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60" w:after="120"/>
      <w:contextualSpacing/>
      <w:outlineLvl w:val="7"/>
    </w:pPr>
    <w:rPr>
      <w:b/>
      <w:bCs/>
      <w:iCs/>
      <w:color w:val="auto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60" w:after="120"/>
      <w:contextualSpacing/>
      <w:outlineLvl w:val="8"/>
    </w:pPr>
    <w:rPr>
      <w:i/>
      <w:iCs/>
      <w:color w:val="auto"/>
    </w:rPr>
  </w:style>
  <w:style w:type="character" w:styleId="DefaultParagraphFont" w:default="1">
    <w:name w:val="Default Paragraph Font"/>
    <w:qFormat/>
    <w:rPr/>
  </w:style>
  <w:style w:type="character" w:styleId="Heading3Char" w:customStyle="1">
    <w:name w:val="Heading 3 Char"/>
    <w:basedOn w:val="DefaultParagraphFont"/>
    <w:qFormat/>
    <w:rPr>
      <w:rFonts w:ascii="Garamond" w:hAnsi="Garamond" w:eastAsia="Garamond"/>
      <w:i/>
      <w:sz w:val="52"/>
      <w:szCs w:val="24"/>
    </w:rPr>
  </w:style>
  <w:style w:type="character" w:styleId="Heading4Char" w:customStyle="1">
    <w:name w:val="Heading 4 Char"/>
    <w:basedOn w:val="DefaultParagraphFont"/>
    <w:qFormat/>
    <w:rPr>
      <w:rFonts w:ascii="Garamond" w:hAnsi="Garamond" w:eastAsia="Garamond"/>
      <w:b/>
      <w:sz w:val="32"/>
    </w:rPr>
  </w:style>
  <w:style w:type="character" w:styleId="Heading5Char" w:customStyle="1">
    <w:name w:val="Heading 5 Char"/>
    <w:basedOn w:val="DefaultParagraphFont"/>
    <w:qFormat/>
    <w:rPr>
      <w:rFonts w:ascii="Garamond" w:hAnsi="Garamond" w:eastAsia="Garamond"/>
      <w:i/>
      <w:iCs/>
      <w:sz w:val="32"/>
    </w:rPr>
  </w:style>
  <w:style w:type="character" w:styleId="Heading6Char" w:customStyle="1">
    <w:name w:val="Heading 6 Char"/>
    <w:basedOn w:val="DefaultParagraphFont"/>
    <w:qFormat/>
    <w:rPr>
      <w:rFonts w:ascii="Garamond" w:hAnsi="Garamond" w:eastAsia="Garamond"/>
      <w:b/>
      <w:color w:val="525B13"/>
      <w:sz w:val="28"/>
    </w:rPr>
  </w:style>
  <w:style w:type="character" w:styleId="Heading7Char" w:customStyle="1">
    <w:name w:val="Heading 7 Char"/>
    <w:basedOn w:val="DefaultParagraphFont"/>
    <w:qFormat/>
    <w:rPr>
      <w:rFonts w:ascii="Garamond" w:hAnsi="Garamond" w:eastAsia="Garamond"/>
      <w:bCs/>
      <w:i/>
      <w:color w:val="525B13"/>
      <w:sz w:val="24"/>
    </w:rPr>
  </w:style>
  <w:style w:type="character" w:styleId="Heading8Char" w:customStyle="1">
    <w:name w:val="Heading 8 Char"/>
    <w:basedOn w:val="DefaultParagraphFont"/>
    <w:qFormat/>
    <w:rPr>
      <w:rFonts w:ascii="Garamond" w:hAnsi="Garamond" w:eastAsia="Garamond"/>
      <w:b/>
      <w:bCs/>
      <w:iCs/>
      <w:color w:val="auto"/>
    </w:rPr>
  </w:style>
  <w:style w:type="character" w:styleId="Heading9Char" w:customStyle="1">
    <w:name w:val="Heading 9 Char"/>
    <w:basedOn w:val="DefaultParagraphFont"/>
    <w:qFormat/>
    <w:rPr>
      <w:rFonts w:ascii="Garamond" w:hAnsi="Garamond" w:eastAsia="Garamond"/>
      <w:i/>
      <w:iCs/>
      <w:color w:val="auto"/>
    </w:rPr>
  </w:style>
  <w:style w:type="character" w:styleId="FooterChar" w:customStyle="1">
    <w:name w:val="Footer Char"/>
    <w:basedOn w:val="DefaultParagraphFont"/>
    <w:qFormat/>
    <w:rPr>
      <w:sz w:val="40"/>
      <w:szCs w:val="40"/>
    </w:rPr>
  </w:style>
  <w:style w:type="character" w:styleId="HeaderChar" w:customStyle="1">
    <w:name w:val="Head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 w:customStyle="1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 w:val="16"/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qFormat/>
    <w:rPr/>
  </w:style>
  <w:style w:type="character" w:styleId="CommentReference1" w:customStyle="1">
    <w:name w:val="Comment Reference1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</w:rPr>
  </w:style>
  <w:style w:type="character" w:styleId="DateChar" w:customStyle="1">
    <w:name w:val="Date Char"/>
    <w:basedOn w:val="DefaultParagraphFont"/>
    <w:qFormat/>
    <w:rPr/>
  </w:style>
  <w:style w:type="character" w:styleId="DocumentMapChar" w:customStyle="1">
    <w:name w:val="Document Map Char"/>
    <w:basedOn w:val="DefaultParagraphFont"/>
    <w:qFormat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qFormat/>
    <w:rPr>
      <w:sz w:val="20"/>
      <w:szCs w:val="20"/>
    </w:rPr>
  </w:style>
  <w:style w:type="character" w:styleId="VisitedInternetLink">
    <w:name w:val="FollowedHyperlink"/>
    <w:basedOn w:val="DefaultParagraphFont"/>
    <w:rPr>
      <w:color w:val="B2B2B2"/>
      <w:u w:val="single" w:color="FFFFFF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qFormat/>
    <w:rPr>
      <w:sz w:val="20"/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F59E00"/>
      <w:u w:val="single" w:color="FFFFFF"/>
    </w:rPr>
  </w:style>
  <w:style w:type="character" w:styleId="IntenseEmphasis">
    <w:name w:val="Intense Emphasis"/>
    <w:basedOn w:val="DefaultParagraphFont"/>
    <w:qFormat/>
    <w:rPr>
      <w:i/>
      <w:iCs/>
      <w:color w:val="306785"/>
    </w:rPr>
  </w:style>
  <w:style w:type="character" w:styleId="IntenseQuoteChar" w:customStyle="1">
    <w:name w:val="Intense Quote Char"/>
    <w:basedOn w:val="DefaultParagraphFont"/>
    <w:qFormat/>
    <w:rPr>
      <w:i/>
      <w:iCs/>
    </w:rPr>
  </w:style>
  <w:style w:type="character" w:styleId="IntenseReference">
    <w:name w:val="Intense Reference"/>
    <w:basedOn w:val="DefaultParagraphFont"/>
    <w:qFormat/>
    <w:rPr>
      <w:b/>
      <w:bCs/>
      <w:smallCaps/>
      <w:color w:val="306785"/>
      <w:spacing w:val="0"/>
    </w:rPr>
  </w:style>
  <w:style w:type="character" w:styleId="LineNumbering">
    <w:name w:val="Line Numbering"/>
    <w:basedOn w:val="DefaultParagraphFont"/>
    <w:rPr/>
  </w:style>
  <w:style w:type="character" w:styleId="MacroTextChar" w:customStyle="1">
    <w:name w:val="Macro Text Char"/>
    <w:basedOn w:val="DefaultParagraphFont"/>
    <w:qFormat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qFormat/>
    <w:rPr>
      <w:rFonts w:ascii="Garamond" w:hAnsi="Garamond" w:eastAsia="Garamond"/>
      <w:sz w:val="24"/>
      <w:szCs w:val="24"/>
      <w:shd w:fill="auto" w:val="clear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PlainTextChar" w:customStyle="1">
    <w:name w:val="Plain Text Char"/>
    <w:basedOn w:val="DefaultParagraphFont"/>
    <w:qFormat/>
    <w:rPr>
      <w:rFonts w:ascii="Consolas" w:hAnsi="Consolas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alutationChar" w:customStyle="1">
    <w:name w:val="Salutation Char"/>
    <w:basedOn w:val="DefaultParagraphFont"/>
    <w:qFormat/>
    <w:rPr/>
  </w:style>
  <w:style w:type="character" w:styleId="SignatureChar" w:customStyle="1">
    <w:name w:val="Signature Cha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color w:val="5A5A5A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TitleChar" w:customStyle="1">
    <w:name w:val="Title Char"/>
    <w:basedOn w:val="DefaultParagraphFont"/>
    <w:qFormat/>
    <w:rPr>
      <w:rFonts w:ascii="Garamond" w:hAnsi="Garamond" w:eastAsia="Garamond"/>
      <w:color w:val="auto"/>
      <w:kern w:val="2"/>
      <w:sz w:val="56"/>
      <w:szCs w:val="56"/>
    </w:rPr>
  </w:style>
  <w:style w:type="character" w:styleId="Heading2Char" w:customStyle="1">
    <w:name w:val="Heading 2 Char"/>
    <w:basedOn w:val="DefaultParagraphFont"/>
    <w:qFormat/>
    <w:rPr>
      <w:rFonts w:ascii="Garamond" w:hAnsi="Garamond" w:eastAsia="Garamond"/>
      <w:b/>
      <w:sz w:val="52"/>
      <w:szCs w:val="26"/>
    </w:rPr>
  </w:style>
  <w:style w:type="character" w:styleId="SourceText">
    <w:name w:val="Source Text"/>
    <w:qFormat/>
    <w:rPr>
      <w:rFonts w:ascii="Liberation Mono" w:hAnsi="Liberation Mono" w:eastAsia="IPAGothi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TextBody">
    <w:name w:val="Body Text"/>
    <w:basedOn w:val="Normal"/>
    <w:qFormat/>
    <w:pPr/>
    <w:rPr/>
  </w:style>
  <w:style w:type="paragraph" w:styleId="List">
    <w:name w:val="List"/>
    <w:basedOn w:val="Normal"/>
    <w:qFormat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smallCaps/>
      <w:color w:val="595959"/>
    </w:rPr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ContentsHeading">
    <w:name w:val="TOC Heading"/>
    <w:basedOn w:val="Heading1"/>
    <w:next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qFormat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qFormat/>
    <w:pPr>
      <w:spacing w:lineRule="auto" w:line="480"/>
    </w:pPr>
    <w:rPr/>
  </w:style>
  <w:style w:type="paragraph" w:styleId="BodyText3">
    <w:name w:val="Body Text 3"/>
    <w:basedOn w:val="Normal"/>
    <w:qFormat/>
    <w:pPr/>
    <w:rPr>
      <w:sz w:val="16"/>
      <w:szCs w:val="16"/>
    </w:rPr>
  </w:style>
  <w:style w:type="paragraph" w:styleId="TextBodyIndent">
    <w:name w:val="Body Text Indent"/>
    <w:basedOn w:val="Normal"/>
    <w:qFormat/>
    <w:pPr>
      <w:ind w:left="360" w:hanging="0"/>
    </w:pPr>
    <w:rPr/>
  </w:style>
  <w:style w:type="paragraph" w:styleId="BodyTextFirstIndent2">
    <w:name w:val="Body Text First Indent 2"/>
    <w:basedOn w:val="TextBodyIndent"/>
    <w:qFormat/>
    <w:pPr>
      <w:ind w:left="360" w:firstLine="360"/>
    </w:pPr>
    <w:rPr/>
  </w:style>
  <w:style w:type="paragraph" w:styleId="BodyTextIndent2">
    <w:name w:val="Body Text Indent 2"/>
    <w:basedOn w:val="Normal"/>
    <w:qFormat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qFormat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qFormat/>
    <w:pPr>
      <w:spacing w:lineRule="auto" w:line="240" w:before="0" w:after="0"/>
      <w:ind w:left="4320" w:hanging="0"/>
    </w:pPr>
    <w:rPr/>
  </w:style>
  <w:style w:type="paragraph" w:styleId="CommentText1" w:customStyle="1">
    <w:name w:val="Comment Text1"/>
    <w:basedOn w:val="Normal"/>
    <w:qFormat/>
    <w:pPr>
      <w:spacing w:lineRule="auto" w:line="240"/>
    </w:pPr>
    <w:rPr>
      <w:sz w:val="20"/>
      <w:szCs w:val="20"/>
    </w:rPr>
  </w:style>
  <w:style w:type="paragraph" w:styleId="CommentSubject1" w:customStyle="1">
    <w:name w:val="Comment Subject1"/>
    <w:basedOn w:val="CommentText1"/>
    <w:next w:val="CommentText1"/>
    <w:qFormat/>
    <w:pPr/>
    <w:rPr>
      <w:b/>
      <w:bCs/>
    </w:rPr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qFormat/>
    <w:pPr>
      <w:spacing w:lineRule="auto" w:line="240" w:before="0" w:after="0"/>
    </w:pPr>
    <w:rPr/>
  </w:style>
  <w:style w:type="paragraph" w:styleId="Endnote">
    <w:name w:val="End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Addressee">
    <w:name w:val="Envelope Address"/>
    <w:basedOn w:val="Normal"/>
    <w:qFormat/>
    <w:pPr>
      <w:spacing w:lineRule="auto" w:line="240" w:before="0" w:after="0"/>
      <w:ind w:left="2880" w:hanging="0"/>
    </w:pPr>
    <w:rPr>
      <w:sz w:val="24"/>
      <w:szCs w:val="24"/>
    </w:rPr>
  </w:style>
  <w:style w:type="paragraph" w:styleId="Sender">
    <w:name w:val="Envelope Return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qFormat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qFormat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qFormat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qFormat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qFormat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qFormat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qFormat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qFormat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qFormat/>
    <w:pPr>
      <w:spacing w:lineRule="auto" w:line="240" w:before="0" w:after="0"/>
      <w:ind w:left="1890" w:hanging="21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60" w:after="120"/>
      <w:ind w:left="1080" w:hanging="36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10"/>
      </w:numPr>
      <w:spacing w:before="60" w:after="120"/>
      <w:ind w:left="1440" w:hanging="36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9"/>
      </w:numPr>
      <w:spacing w:before="60" w:after="120"/>
      <w:ind w:left="1800" w:hanging="36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60" w:after="120"/>
      <w:ind w:left="36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7"/>
      </w:numPr>
      <w:spacing w:before="60" w:after="120"/>
      <w:ind w:left="360" w:hanging="36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6"/>
      </w:numPr>
      <w:spacing w:before="60" w:after="120"/>
      <w:ind w:left="720" w:hanging="360"/>
      <w:contextualSpacing/>
    </w:pPr>
    <w:rPr/>
  </w:style>
  <w:style w:type="paragraph" w:styleId="ListContinue">
    <w:name w:val="List Continue"/>
    <w:basedOn w:val="Normal"/>
    <w:qFormat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qFormat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qFormat/>
    <w:pPr>
      <w:spacing w:before="60" w:after="120"/>
      <w:ind w:left="1800" w:hanging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2"/>
      </w:numPr>
      <w:spacing w:before="60" w:after="120"/>
      <w:ind w:left="720" w:hanging="36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8"/>
      </w:numPr>
      <w:spacing w:before="60" w:after="120"/>
      <w:ind w:left="1080" w:hanging="36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5"/>
      </w:numPr>
      <w:spacing w:before="60" w:after="120"/>
      <w:ind w:left="1440" w:hanging="36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1"/>
      </w:numPr>
      <w:spacing w:before="60" w:after="120"/>
      <w:ind w:left="1800" w:hanging="360"/>
      <w:contextualSpacing/>
    </w:pPr>
    <w:rPr/>
  </w:style>
  <w:style w:type="paragraph" w:styleId="ListParagraph">
    <w:name w:val="List Paragraph"/>
    <w:basedOn w:val="Normal"/>
    <w:qFormat/>
    <w:pPr>
      <w:spacing w:before="60" w:after="120"/>
      <w:ind w:left="720" w:hanging="0"/>
      <w:contextualSpacing/>
    </w:pPr>
    <w:rPr/>
  </w:style>
  <w:style w:type="paragraph" w:styleId="MacroText1" w:customStyle="1">
    <w:name w:val="Macro Text1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88" w:before="60" w:after="0"/>
      <w:jc w:val="left"/>
    </w:pPr>
    <w:rPr>
      <w:rFonts w:ascii="Consolas" w:hAnsi="Consolas" w:eastAsia="Garamond" w:cs="Basic Roman"/>
      <w:color w:val="306785"/>
      <w:kern w:val="2"/>
      <w:sz w:val="22"/>
      <w:szCs w:val="22"/>
      <w:lang w:val="en-US" w:eastAsia="ja-JP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solid" w:color="CCCCCC"/>
      <w:spacing w:lineRule="auto" w:line="240" w:before="0" w:after="0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Garamond" w:hAnsi="Garamond" w:eastAsia="Garamond" w:cs="Basic Roman"/>
      <w:color w:val="306785"/>
      <w:kern w:val="2"/>
      <w:sz w:val="22"/>
      <w:szCs w:val="22"/>
      <w:lang w:val="en-US" w:eastAsia="ja-JP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>
      <w:spacing w:lineRule="auto" w:line="240" w:before="0" w:after="0"/>
    </w:pPr>
    <w:rPr/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qFormat/>
    <w:pPr>
      <w:spacing w:before="200" w:after="16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qFormat/>
    <w:pPr/>
    <w:rPr/>
  </w:style>
  <w:style w:type="paragraph" w:styleId="Signature">
    <w:name w:val="Signature"/>
    <w:basedOn w:val="Normal"/>
    <w:qFormat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qFormat/>
    <w:pPr>
      <w:spacing w:before="60" w:after="160"/>
      <w:ind w:left="144" w:hanging="0"/>
      <w:contextualSpacing/>
    </w:pPr>
    <w:rPr>
      <w:color w:val="5A5A5A"/>
    </w:rPr>
  </w:style>
  <w:style w:type="paragraph" w:styleId="TableofAuthorities">
    <w:name w:val="Table of Authorities"/>
    <w:basedOn w:val="Normal"/>
    <w:next w:val="Normal"/>
    <w:qFormat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qFormat/>
    <w:pPr>
      <w:spacing w:before="60" w:after="0"/>
    </w:pPr>
    <w:rPr/>
  </w:style>
  <w:style w:type="paragraph" w:styleId="Title">
    <w:name w:val="Title"/>
    <w:basedOn w:val="Normal"/>
    <w:qFormat/>
    <w:pPr>
      <w:spacing w:lineRule="auto" w:line="240" w:before="0" w:after="0"/>
      <w:contextualSpacing/>
    </w:pPr>
    <w:rPr>
      <w:color w:val="auto"/>
      <w:sz w:val="56"/>
      <w:szCs w:val="56"/>
    </w:rPr>
  </w:style>
  <w:style w:type="paragraph" w:styleId="TOAHeading">
    <w:name w:val="TOA Heading"/>
    <w:basedOn w:val="Normal"/>
    <w:next w:val="Normal"/>
    <w:qFormat/>
    <w:pPr>
      <w:spacing w:before="120" w:after="12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qFormat/>
    <w:pPr>
      <w:spacing w:before="60" w:after="100"/>
    </w:pPr>
    <w:rPr/>
  </w:style>
  <w:style w:type="paragraph" w:styleId="Contents2">
    <w:name w:val="TOC 2"/>
    <w:basedOn w:val="Normal"/>
    <w:next w:val="Normal"/>
    <w:qFormat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qFormat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qFormat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qFormat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qFormat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qFormat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qFormat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qFormat/>
    <w:pPr>
      <w:spacing w:before="60" w:after="100"/>
      <w:ind w:left="1680" w:hanging="0"/>
    </w:pPr>
    <w:rPr/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IPAGothic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bottom w:val="single" w:color="418AB3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sz="18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</w:tblStylePr>
    <w:tblStylePr w:type="band1Vert">
      <w:tblPr/>
      <w:tcPr>
        <w:shd w:val="solid" w:color="F2F2F2"/>
      </w:tcPr>
    </w:tblStylePr>
    <w:tblStylePr w:type="band1Horz">
      <w:tblPr/>
      <w:tcPr>
        <w:shd w:val="solid" w:color="F2F2F2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i/>
        <w:sz w:val="26"/>
      </w:rPr>
      <w:tblPr/>
      <w:tcPr>
        <w:tcBorders>
          <w:bottom w:val="single" w:color="418AB3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418AB3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18AB3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418AB3" w:sz="4" w:space="0"/>
        </w:tcBorders>
        <w:shd w:val="solid" w:color="FFFFFF"/>
      </w:tcPr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A6B727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A6B727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A6B727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A6B727" w:sz="4" w:space="0"/>
        </w:tcBorders>
        <w:shd w:val="solid" w:color="FFFFFF"/>
      </w:tcPr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color="7B881D" w:sz="4" w:space="0"/>
      </w:tblBorders>
      <w:tblCellMar>
        <w:left w:w="144" w:type="dxa"/>
        <w:right w:w="144" w:type="dxa"/>
      </w:tblCellMar>
    </w:tblPr>
    <w:tblStylePr w:type="firstCol">
      <w:pPr>
        <w:spacing w:before="20" w:after="120" w:line="240" w:lineRule="auto"/>
        <w:jc w:val="right"/>
      </w:pPr>
      <w:rPr>
        <w:b w:val="0"/>
        <w:i/>
        <w:color w:val="306785"/>
        <w:sz w:val="26"/>
      </w:rPr>
      <w:tblPr/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CCCCCC"/>
    </w:tcPr>
    <w:tblStylePr w:type="firstRow">
      <w:rPr>
        <w:b/>
        <w:bCs/>
      </w:rPr>
      <w:tblPr/>
      <w:tcPr>
        <w:shd w:val="solid" w:color="999999"/>
      </w:tcPr>
    </w:tblStylePr>
    <w:tblStylePr w:type="lastRow">
      <w:rPr>
        <w:b/>
        <w:bCs/>
        <w:color w:val="000000"/>
      </w:rPr>
      <w:tblPr/>
      <w:tcPr>
        <w:shd w:val="solid" w:color="999999"/>
      </w:tcPr>
    </w:tblStylePr>
    <w:tblStylePr w:type="firstCol">
      <w:rPr>
        <w:color w:val="FFFFFF"/>
      </w:rPr>
      <w:tblPr/>
      <w:tcPr>
        <w:shd w:val="solid" w:color="000000"/>
      </w:tcPr>
    </w:tblStylePr>
    <w:tblStylePr w:type="lastCol">
      <w:rPr>
        <w:color w:val="FFFFFF"/>
      </w:rPr>
      <w:tblPr/>
      <w:tcPr>
        <w:shd w:val="solid" w:color="000000"/>
      </w:tcPr>
    </w:tblStylePr>
    <w:tblStylePr w:type="band1Vert">
      <w:tblPr/>
      <w:tcPr>
        <w:shd w:val="solid" w:color="808080"/>
      </w:tcPr>
    </w:tblStylePr>
    <w:tblStylePr w:type="band1Horz">
      <w:tblPr/>
      <w:tcPr>
        <w:shd w:val="solid" w:color="808080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D7E7F0"/>
    </w:tcPr>
    <w:tblStylePr w:type="firstRow">
      <w:rPr>
        <w:b/>
        <w:bCs/>
      </w:rPr>
      <w:tblPr/>
      <w:tcPr>
        <w:shd w:val="solid" w:color="B0D0E2"/>
      </w:tcPr>
    </w:tblStylePr>
    <w:tblStylePr w:type="lastRow">
      <w:rPr>
        <w:b/>
        <w:bCs/>
        <w:color w:val="000000"/>
      </w:rPr>
      <w:tblPr/>
      <w:tcPr>
        <w:shd w:val="solid" w:color="B0D0E2"/>
      </w:tcPr>
    </w:tblStylePr>
    <w:tblStylePr w:type="firstCol">
      <w:rPr>
        <w:color w:val="FFFFFF"/>
      </w:rPr>
      <w:tblPr/>
      <w:tcPr>
        <w:shd w:val="solid" w:color="306785"/>
      </w:tcPr>
    </w:tblStylePr>
    <w:tblStylePr w:type="lastCol">
      <w:rPr>
        <w:color w:val="FFFFFF"/>
      </w:rPr>
      <w:tblPr/>
      <w:tcPr>
        <w:shd w:val="solid" w:color="306785"/>
      </w:tcPr>
    </w:tblStylePr>
    <w:tblStylePr w:type="band1Vert">
      <w:tblPr/>
      <w:tcPr>
        <w:shd w:val="solid" w:color="9DC5DB"/>
      </w:tcPr>
    </w:tblStylePr>
    <w:tblStylePr w:type="band1Horz">
      <w:tblPr/>
      <w:tcPr>
        <w:shd w:val="solid" w:color="9DC5DB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F0F5CF"/>
    </w:tcPr>
    <w:tblStylePr w:type="firstRow">
      <w:rPr>
        <w:b/>
        <w:bCs/>
      </w:rPr>
      <w:tblPr/>
      <w:tcPr>
        <w:shd w:val="solid" w:color="E1EA9F"/>
      </w:tcPr>
    </w:tblStylePr>
    <w:tblStylePr w:type="lastRow">
      <w:rPr>
        <w:b/>
        <w:bCs/>
        <w:color w:val="000000"/>
      </w:rPr>
      <w:tblPr/>
      <w:tcPr>
        <w:shd w:val="solid" w:color="E1EA9F"/>
      </w:tcPr>
    </w:tblStylePr>
    <w:tblStylePr w:type="firstCol">
      <w:rPr>
        <w:color w:val="FFFFFF"/>
      </w:rPr>
      <w:tblPr/>
      <w:tcPr>
        <w:shd w:val="solid" w:color="7B881D"/>
      </w:tcPr>
    </w:tblStylePr>
    <w:tblStylePr w:type="lastCol">
      <w:rPr>
        <w:color w:val="FFFFFF"/>
      </w:rPr>
      <w:tblPr/>
      <w:tcPr>
        <w:shd w:val="solid" w:color="7B881D"/>
      </w:tcPr>
    </w:tblStylePr>
    <w:tblStylePr w:type="band1Vert">
      <w:tblPr/>
      <w:tcPr>
        <w:shd w:val="solid" w:color="DAE588"/>
      </w:tcPr>
    </w:tblStylePr>
    <w:tblStylePr w:type="band1Horz">
      <w:tblPr/>
      <w:tcPr>
        <w:shd w:val="solid" w:color="DAE58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FFE9CA"/>
    </w:tcPr>
    <w:tblStylePr w:type="firstRow">
      <w:rPr>
        <w:b/>
        <w:bCs/>
      </w:rPr>
      <w:tblPr/>
      <w:tcPr>
        <w:shd w:val="solid" w:color="FFD395"/>
      </w:tcPr>
    </w:tblStylePr>
    <w:tblStylePr w:type="lastRow">
      <w:rPr>
        <w:b/>
        <w:bCs/>
        <w:color w:val="000000"/>
      </w:rPr>
      <w:tblPr/>
      <w:tcPr>
        <w:shd w:val="solid" w:color="FFD395"/>
      </w:tcPr>
    </w:tblStylePr>
    <w:tblStylePr w:type="firstCol">
      <w:rPr>
        <w:color w:val="FFFFFF"/>
      </w:rPr>
      <w:tblPr/>
      <w:tcPr>
        <w:shd w:val="solid" w:color="B86C00"/>
      </w:tcPr>
    </w:tblStylePr>
    <w:tblStylePr w:type="lastCol">
      <w:rPr>
        <w:color w:val="FFFFFF"/>
      </w:rPr>
      <w:tblPr/>
      <w:tcPr>
        <w:shd w:val="solid" w:color="B86C00"/>
      </w:tcPr>
    </w:tblStylePr>
    <w:tblStylePr w:type="band1Vert">
      <w:tblPr/>
      <w:tcPr>
        <w:shd w:val="solid" w:color="FFC97B"/>
      </w:tcPr>
    </w:tblStylePr>
    <w:tblStylePr w:type="band1Horz">
      <w:tblPr/>
      <w:tcPr>
        <w:shd w:val="solid" w:color="FFC97B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E6E6E6"/>
    </w:tcPr>
    <w:tblStylePr w:type="firstRow">
      <w:rPr>
        <w:b/>
        <w:bCs/>
      </w:rPr>
      <w:tblPr/>
      <w:tcPr>
        <w:shd w:val="solid" w:color="CDCDCD"/>
      </w:tcPr>
    </w:tblStylePr>
    <w:tblStylePr w:type="lastRow">
      <w:rPr>
        <w:b/>
        <w:bCs/>
        <w:color w:val="000000"/>
      </w:rPr>
      <w:tblPr/>
      <w:tcPr>
        <w:shd w:val="solid" w:color="CDCDCD"/>
      </w:tcPr>
    </w:tblStylePr>
    <w:tblStylePr w:type="firstCol">
      <w:rPr>
        <w:color w:val="FFFFFF"/>
      </w:rPr>
      <w:tblPr/>
      <w:tcPr>
        <w:shd w:val="solid" w:color="626262"/>
      </w:tcPr>
    </w:tblStylePr>
    <w:tblStylePr w:type="lastCol">
      <w:rPr>
        <w:color w:val="FFFFFF"/>
      </w:rPr>
      <w:tblPr/>
      <w:tcPr>
        <w:shd w:val="solid" w:color="626262"/>
      </w:tcPr>
    </w:tblStylePr>
    <w:tblStylePr w:type="band1Vert">
      <w:tblPr/>
      <w:tcPr>
        <w:shd w:val="solid" w:color="C1C1C1"/>
      </w:tcPr>
    </w:tblStylePr>
    <w:tblStylePr w:type="band1Horz">
      <w:tblPr/>
      <w:tcPr>
        <w:shd w:val="solid" w:color="C1C1C1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FEF2CD"/>
    </w:tcPr>
    <w:tblStylePr w:type="firstRow">
      <w:rPr>
        <w:b/>
        <w:bCs/>
      </w:rPr>
      <w:tblPr/>
      <w:tcPr>
        <w:shd w:val="solid" w:color="FEE69B"/>
      </w:tcPr>
    </w:tblStylePr>
    <w:tblStylePr w:type="lastRow">
      <w:rPr>
        <w:b/>
        <w:bCs/>
        <w:color w:val="000000"/>
      </w:rPr>
      <w:tblPr/>
      <w:tcPr>
        <w:shd w:val="solid" w:color="FEE69B"/>
      </w:tcPr>
    </w:tblStylePr>
    <w:tblStylePr w:type="firstCol">
      <w:rPr>
        <w:color w:val="FFFFFF"/>
      </w:rPr>
      <w:tblPr/>
      <w:tcPr>
        <w:shd w:val="solid" w:color="C19300"/>
      </w:tcPr>
    </w:tblStylePr>
    <w:tblStylePr w:type="lastCol">
      <w:rPr>
        <w:color w:val="FFFFFF"/>
      </w:rPr>
      <w:tblPr/>
      <w:tcPr>
        <w:shd w:val="solid" w:color="C19300"/>
      </w:tcPr>
    </w:tblStylePr>
    <w:tblStylePr w:type="band1Vert">
      <w:tblPr/>
      <w:tcPr>
        <w:shd w:val="solid" w:color="FEE082"/>
      </w:tcPr>
    </w:tblStylePr>
    <w:tblStylePr w:type="band1Horz">
      <w:tblPr/>
      <w:tcPr>
        <w:shd w:val="solid" w:color="FEE082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solid" w:color="F8DCD3"/>
    </w:tcPr>
    <w:tblStylePr w:type="firstRow">
      <w:rPr>
        <w:b/>
        <w:bCs/>
      </w:rPr>
      <w:tblPr/>
      <w:tcPr>
        <w:shd w:val="solid" w:color="F2B9A8"/>
      </w:tcPr>
    </w:tblStylePr>
    <w:tblStylePr w:type="lastRow">
      <w:rPr>
        <w:b/>
        <w:bCs/>
        <w:color w:val="000000"/>
      </w:rPr>
      <w:tblPr/>
      <w:tcPr>
        <w:shd w:val="solid" w:color="F2B9A8"/>
      </w:tcPr>
    </w:tblStylePr>
    <w:tblStylePr w:type="firstCol">
      <w:rPr>
        <w:color w:val="FFFFFF"/>
      </w:rPr>
      <w:tblPr/>
      <w:tcPr>
        <w:shd w:val="solid" w:color="AA3B19"/>
      </w:tcPr>
    </w:tblStylePr>
    <w:tblStylePr w:type="lastCol">
      <w:rPr>
        <w:color w:val="FFFFFF"/>
      </w:rPr>
      <w:tblPr/>
      <w:tcPr>
        <w:shd w:val="solid" w:color="AA3B19"/>
      </w:tcPr>
    </w:tblStylePr>
    <w:tblStylePr w:type="band1Vert">
      <w:tblPr/>
      <w:tcPr>
        <w:shd w:val="solid" w:color="EFA893"/>
      </w:tcPr>
    </w:tblStylePr>
    <w:tblStylePr w:type="band1Horz">
      <w:tblPr/>
      <w:tcPr>
        <w:shd w:val="solid" w:color="EFA893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84921F"/>
      </w:tcPr>
    </w:tblStylePr>
    <w:tblStylePr w:type="lastRow">
      <w:rPr>
        <w:b/>
        <w:bCs/>
        <w:color w:val="84921F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0C0C0"/>
      </w:tcPr>
    </w:tblStylePr>
    <w:tblStylePr w:type="band1Horz">
      <w:tblPr/>
      <w:tcPr>
        <w:shd w:val="solid" w:color="CCCCCC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84921F"/>
      </w:tcPr>
    </w:tblStylePr>
    <w:tblStylePr w:type="lastRow">
      <w:rPr>
        <w:b/>
        <w:bCs/>
        <w:color w:val="84921F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EE2ED"/>
      </w:tcPr>
    </w:tblStylePr>
    <w:tblStylePr w:type="band1Horz">
      <w:tblPr/>
      <w:tcPr>
        <w:shd w:val="solid" w:color="D7E7F0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84921F"/>
      </w:tcPr>
    </w:tblStylePr>
    <w:tblStylePr w:type="lastRow">
      <w:rPr>
        <w:b/>
        <w:bCs/>
        <w:color w:val="84921F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CF2C4"/>
      </w:tcPr>
    </w:tblStylePr>
    <w:tblStylePr w:type="band1Horz">
      <w:tblPr/>
      <w:tcPr>
        <w:shd w:val="solid" w:color="F0F5CF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686868"/>
      </w:tcPr>
    </w:tblStylePr>
    <w:tblStylePr w:type="lastRow">
      <w:rPr>
        <w:b/>
        <w:bCs/>
        <w:color w:val="686868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4BD"/>
      </w:tcPr>
    </w:tblStylePr>
    <w:tblStylePr w:type="band1Horz">
      <w:tblPr/>
      <w:tcPr>
        <w:shd w:val="solid" w:color="FFE9CA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C47400"/>
      </w:tcPr>
    </w:tblStylePr>
    <w:tblStylePr w:type="lastRow">
      <w:rPr>
        <w:b/>
        <w:bCs/>
        <w:color w:val="C474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0E0E0"/>
      </w:tcPr>
    </w:tblStylePr>
    <w:tblStylePr w:type="band1Horz">
      <w:tblPr/>
      <w:tcPr>
        <w:shd w:val="solid" w:color="E6E6E6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B63F1B"/>
      </w:tcPr>
    </w:tblStylePr>
    <w:tblStylePr w:type="lastRow">
      <w:rPr>
        <w:b/>
        <w:bCs/>
        <w:color w:val="B63F1B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0C1"/>
      </w:tcPr>
    </w:tblStylePr>
    <w:tblStylePr w:type="band1Horz">
      <w:tblPr/>
      <w:tcPr>
        <w:shd w:val="solid" w:color="FEF2CD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solid" w:color="CF9D01"/>
      </w:tcPr>
    </w:tblStylePr>
    <w:tblStylePr w:type="lastRow">
      <w:rPr>
        <w:b/>
        <w:bCs/>
        <w:color w:val="CF9D01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7D4C9"/>
      </w:tcPr>
    </w:tblStylePr>
    <w:tblStylePr w:type="band1Horz">
      <w:tblPr/>
      <w:tcPr>
        <w:shd w:val="solid" w:color="F8DCD3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solid" w:color="E6E6E6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A6B727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000000"/>
      </w:tcPr>
    </w:tblStylePr>
    <w:tblStylePr w:type="firstCol">
      <w:rPr>
        <w:color w:val="FFFFFF"/>
      </w:rPr>
      <w:tblPr/>
      <w:tcPr>
        <w:tcBorders>
          <w:insideH w:val="single" w:color="000000" w:sz="4" w:space="0"/>
        </w:tcBorders>
        <w:shd w:val="solid" w:color="000000"/>
      </w:tcPr>
    </w:tblStylePr>
    <w:tblStylePr w:type="lastCol">
      <w:rPr>
        <w:color w:val="FFFFFF"/>
      </w:rPr>
      <w:tblPr/>
      <w:tcPr>
        <w:shd w:val="solid" w:color="000000"/>
      </w:tcPr>
    </w:tblStylePr>
    <w:tblStylePr w:type="band1Vert">
      <w:tblPr/>
      <w:tcPr>
        <w:shd w:val="solid" w:color="999999"/>
      </w:tcPr>
    </w:tblStylePr>
    <w:tblStylePr w:type="band1Horz">
      <w:tblPr/>
      <w:tcPr>
        <w:shd w:val="solid" w:color="808080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24" w:space="0"/>
        <w:left w:val="single" w:color="418AB3" w:sz="4" w:space="0"/>
        <w:bottom w:val="single" w:color="418AB3" w:sz="4" w:space="0"/>
        <w:right w:val="single" w:color="418AB3" w:sz="4" w:space="0"/>
        <w:insideH w:val="single" w:color="FFFFFF" w:sz="4" w:space="0"/>
        <w:insideV w:val="single" w:color="FFFFFF" w:sz="4" w:space="0"/>
      </w:tblBorders>
    </w:tblPr>
    <w:tcPr>
      <w:shd w:val="solid" w:color="EBF3F8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A6B727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27526B"/>
      </w:tcPr>
    </w:tblStylePr>
    <w:tblStylePr w:type="firstCol">
      <w:rPr>
        <w:color w:val="FFFFFF"/>
      </w:rPr>
      <w:tblPr/>
      <w:tcPr>
        <w:tcBorders>
          <w:insideH w:val="single" w:color="27526B" w:sz="4" w:space="0"/>
        </w:tcBorders>
        <w:shd w:val="solid" w:color="27526B"/>
      </w:tcPr>
    </w:tblStylePr>
    <w:tblStylePr w:type="lastCol">
      <w:rPr>
        <w:color w:val="FFFFFF"/>
      </w:rPr>
      <w:tblPr/>
      <w:tcPr>
        <w:shd w:val="solid" w:color="27526B"/>
      </w:tcPr>
    </w:tblStylePr>
    <w:tblStylePr w:type="band1Vert">
      <w:tblPr/>
      <w:tcPr>
        <w:shd w:val="solid" w:color="B0D0E2"/>
      </w:tcPr>
    </w:tblStylePr>
    <w:tblStylePr w:type="band1Horz">
      <w:tblPr/>
      <w:tcPr>
        <w:shd w:val="solid" w:color="9DC5DB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24" w:space="0"/>
        <w:left w:val="single" w:color="A6B727" w:sz="4" w:space="0"/>
        <w:bottom w:val="single" w:color="A6B727" w:sz="4" w:space="0"/>
        <w:right w:val="single" w:color="A6B727" w:sz="4" w:space="0"/>
        <w:insideH w:val="single" w:color="FFFFFF" w:sz="4" w:space="0"/>
        <w:insideV w:val="single" w:color="FFFFFF" w:sz="4" w:space="0"/>
      </w:tblBorders>
    </w:tblPr>
    <w:tcPr>
      <w:shd w:val="solid" w:color="F7FAE7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A6B727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636D17"/>
      </w:tcPr>
    </w:tblStylePr>
    <w:tblStylePr w:type="firstCol">
      <w:rPr>
        <w:color w:val="FFFFFF"/>
      </w:rPr>
      <w:tblPr/>
      <w:tcPr>
        <w:tcBorders>
          <w:insideH w:val="single" w:color="636D17" w:sz="4" w:space="0"/>
        </w:tcBorders>
        <w:shd w:val="solid" w:color="636D17"/>
      </w:tcPr>
    </w:tblStylePr>
    <w:tblStylePr w:type="lastCol">
      <w:rPr>
        <w:color w:val="FFFFFF"/>
      </w:rPr>
      <w:tblPr/>
      <w:tcPr>
        <w:shd w:val="solid" w:color="636D17"/>
      </w:tcPr>
    </w:tblStylePr>
    <w:tblStylePr w:type="band1Vert">
      <w:tblPr/>
      <w:tcPr>
        <w:shd w:val="solid" w:color="E1EA9F"/>
      </w:tcPr>
    </w:tblStylePr>
    <w:tblStylePr w:type="band1Horz">
      <w:tblPr/>
      <w:tcPr>
        <w:shd w:val="solid" w:color="DAE58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838383" w:sz="24" w:space="0"/>
        <w:left w:val="single" w:color="F69200" w:sz="4" w:space="0"/>
        <w:bottom w:val="single" w:color="F69200" w:sz="4" w:space="0"/>
        <w:right w:val="single" w:color="F69200" w:sz="4" w:space="0"/>
        <w:insideH w:val="single" w:color="FFFFFF" w:sz="4" w:space="0"/>
        <w:insideV w:val="single" w:color="FFFFFF" w:sz="4" w:space="0"/>
      </w:tblBorders>
    </w:tblPr>
    <w:tcPr>
      <w:shd w:val="solid" w:color="FFF4E5"/>
    </w:tcPr>
    <w:tblStylePr w:type="firstRow">
      <w:rPr>
        <w:b/>
        <w:bCs/>
      </w:rPr>
      <w:tblPr/>
      <w:tcPr>
        <w:tcBorders>
          <w:bottom w:val="single" w:color="838383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935700"/>
      </w:tcPr>
    </w:tblStylePr>
    <w:tblStylePr w:type="firstCol">
      <w:rPr>
        <w:color w:val="FFFFFF"/>
      </w:rPr>
      <w:tblPr/>
      <w:tcPr>
        <w:tcBorders>
          <w:insideH w:val="single" w:color="935700" w:sz="4" w:space="0"/>
        </w:tcBorders>
        <w:shd w:val="solid" w:color="935700"/>
      </w:tcPr>
    </w:tblStylePr>
    <w:tblStylePr w:type="lastCol">
      <w:rPr>
        <w:color w:val="FFFFFF"/>
      </w:rPr>
      <w:tblPr/>
      <w:tcPr>
        <w:shd w:val="solid" w:color="935700"/>
      </w:tcPr>
    </w:tblStylePr>
    <w:tblStylePr w:type="band1Vert">
      <w:tblPr/>
      <w:tcPr>
        <w:shd w:val="solid" w:color="FFD395"/>
      </w:tcPr>
    </w:tblStylePr>
    <w:tblStylePr w:type="band1Horz">
      <w:tblPr/>
      <w:tcPr>
        <w:shd w:val="solid" w:color="FFC97B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69200" w:sz="24" w:space="0"/>
        <w:left w:val="single" w:color="838383" w:sz="4" w:space="0"/>
        <w:bottom w:val="single" w:color="838383" w:sz="4" w:space="0"/>
        <w:right w:val="single" w:color="838383" w:sz="4" w:space="0"/>
        <w:insideH w:val="single" w:color="FFFFFF" w:sz="4" w:space="0"/>
        <w:insideV w:val="single" w:color="FFFFFF" w:sz="4" w:space="0"/>
      </w:tblBorders>
    </w:tblPr>
    <w:tcPr>
      <w:shd w:val="solid" w:color="F2F2F2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F69200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4E4E4E"/>
      </w:tcPr>
    </w:tblStylePr>
    <w:tblStylePr w:type="firstCol">
      <w:rPr>
        <w:color w:val="FFFFFF"/>
      </w:rPr>
      <w:tblPr/>
      <w:tcPr>
        <w:tcBorders>
          <w:insideH w:val="single" w:color="4E4E4E" w:sz="4" w:space="0"/>
        </w:tcBorders>
        <w:shd w:val="solid" w:color="4E4E4E"/>
      </w:tcPr>
    </w:tblStylePr>
    <w:tblStylePr w:type="lastCol">
      <w:rPr>
        <w:color w:val="FFFFFF"/>
      </w:rPr>
      <w:tblPr/>
      <w:tcPr>
        <w:shd w:val="solid" w:color="4E4E4E"/>
      </w:tcPr>
    </w:tblStylePr>
    <w:tblStylePr w:type="band1Vert">
      <w:tblPr/>
      <w:tcPr>
        <w:shd w:val="solid" w:color="CDCDCD"/>
      </w:tcPr>
    </w:tblStylePr>
    <w:tblStylePr w:type="band1Horz">
      <w:tblPr/>
      <w:tcPr>
        <w:shd w:val="solid" w:color="C1C1C1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DF5327" w:sz="24" w:space="0"/>
        <w:left w:val="single" w:color="FEC306" w:sz="4" w:space="0"/>
        <w:bottom w:val="single" w:color="FEC306" w:sz="4" w:space="0"/>
        <w:right w:val="single" w:color="FEC306" w:sz="4" w:space="0"/>
        <w:insideH w:val="single" w:color="FFFFFF" w:sz="4" w:space="0"/>
        <w:insideV w:val="single" w:color="FFFFFF" w:sz="4" w:space="0"/>
      </w:tblBorders>
    </w:tblPr>
    <w:tcPr>
      <w:shd w:val="solid" w:color="FFF9E6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DF5327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9B7600"/>
      </w:tcPr>
    </w:tblStylePr>
    <w:tblStylePr w:type="firstCol">
      <w:rPr>
        <w:color w:val="FFFFFF"/>
      </w:rPr>
      <w:tblPr/>
      <w:tcPr>
        <w:tcBorders>
          <w:insideH w:val="single" w:color="9B7600" w:sz="4" w:space="0"/>
        </w:tcBorders>
        <w:shd w:val="solid" w:color="9B7600"/>
      </w:tcPr>
    </w:tblStylePr>
    <w:tblStylePr w:type="lastCol">
      <w:rPr>
        <w:color w:val="FFFFFF"/>
      </w:rPr>
      <w:tblPr/>
      <w:tcPr>
        <w:shd w:val="solid" w:color="9B7600"/>
      </w:tcPr>
    </w:tblStylePr>
    <w:tblStylePr w:type="band1Vert">
      <w:tblPr/>
      <w:tcPr>
        <w:shd w:val="solid" w:color="FEE69B"/>
      </w:tcPr>
    </w:tblStylePr>
    <w:tblStylePr w:type="band1Horz">
      <w:tblPr/>
      <w:tcPr>
        <w:shd w:val="solid" w:color="FEE082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EC306" w:sz="24" w:space="0"/>
        <w:left w:val="single" w:color="DF5327" w:sz="4" w:space="0"/>
        <w:bottom w:val="single" w:color="DF5327" w:sz="4" w:space="0"/>
        <w:right w:val="single" w:color="DF5327" w:sz="4" w:space="0"/>
        <w:insideH w:val="single" w:color="FFFFFF" w:sz="4" w:space="0"/>
        <w:insideV w:val="single" w:color="FFFFFF" w:sz="4" w:space="0"/>
      </w:tblBorders>
    </w:tblPr>
    <w:tcPr>
      <w:shd w:val="solid" w:color="FCEDE9"/>
    </w:tcPr>
    <w:tblStylePr w:type="nwCell">
      <w:rPr>
        <w:color w:val="000000"/>
      </w:rPr>
      <w:tblPr/>
    </w:tblStylePr>
    <w:tblStylePr w:type="neCell">
      <w:rPr>
        <w:color w:val="000000"/>
      </w:rPr>
      <w:tblPr/>
    </w:tblStylePr>
    <w:tblStylePr w:type="firstRow">
      <w:rPr>
        <w:b/>
        <w:bCs/>
      </w:rPr>
      <w:tblPr/>
      <w:tcPr>
        <w:tcBorders>
          <w:bottom w:val="single" w:color="FEC306" w:sz="24" w:space="0"/>
        </w:tcBorders>
        <w:shd w:val="solid" w:color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solid" w:color="882F14"/>
      </w:tcPr>
    </w:tblStylePr>
    <w:tblStylePr w:type="firstCol">
      <w:rPr>
        <w:color w:val="FFFFFF"/>
      </w:rPr>
      <w:tblPr/>
      <w:tcPr>
        <w:tcBorders>
          <w:insideH w:val="single" w:color="882F14" w:sz="4" w:space="0"/>
        </w:tcBorders>
        <w:shd w:val="solid" w:color="882F14"/>
      </w:tcPr>
    </w:tblStylePr>
    <w:tblStylePr w:type="lastCol">
      <w:rPr>
        <w:color w:val="FFFFFF"/>
      </w:rPr>
      <w:tblPr/>
      <w:tcPr>
        <w:shd w:val="solid" w:color="882F14"/>
      </w:tcPr>
    </w:tblStylePr>
    <w:tblStylePr w:type="band1Vert">
      <w:tblPr/>
      <w:tcPr>
        <w:shd w:val="solid" w:color="F2B9A8"/>
      </w:tcPr>
    </w:tblStylePr>
    <w:tblStylePr w:type="band1Horz">
      <w:tblPr/>
      <w:tcPr>
        <w:shd w:val="solid" w:color="EFA893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000000"/>
      </w:tcPr>
    </w:tblStylePr>
    <w:tblStylePr w:type="firstCol">
      <w:tblPr/>
      <w:tcPr>
        <w:tcBorders>
          <w:right w:val="single" w:color="FFFFFF" w:sz="18" w:space="0"/>
        </w:tcBorders>
        <w:shd w:val="solid" w:color="000000"/>
      </w:tcPr>
    </w:tblStylePr>
    <w:tblStylePr w:type="lastCol">
      <w:tblPr/>
      <w:tcPr>
        <w:tcBorders>
          <w:left w:val="single" w:color="FFFFFF" w:sz="18" w:space="0"/>
        </w:tcBorders>
        <w:shd w:val="solid" w:color="000000"/>
      </w:tcPr>
    </w:tblStylePr>
    <w:tblStylePr w:type="band1Vert">
      <w:tblPr/>
      <w:tcPr>
        <w:shd w:val="solid" w:color="000000"/>
      </w:tcPr>
    </w:tblStylePr>
    <w:tblStylePr w:type="band1Horz">
      <w:tblPr/>
      <w:tcPr>
        <w:shd w:val="solid" w:color="00000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204458"/>
      </w:tcPr>
    </w:tblStylePr>
    <w:tblStylePr w:type="firstCol">
      <w:tblPr/>
      <w:tcPr>
        <w:tcBorders>
          <w:right w:val="single" w:color="FFFFFF" w:sz="18" w:space="0"/>
        </w:tcBorders>
        <w:shd w:val="solid" w:color="306785"/>
      </w:tcPr>
    </w:tblStylePr>
    <w:tblStylePr w:type="lastCol">
      <w:tblPr/>
      <w:tcPr>
        <w:tcBorders>
          <w:left w:val="single" w:color="FFFFFF" w:sz="18" w:space="0"/>
        </w:tcBorders>
        <w:shd w:val="solid" w:color="306785"/>
      </w:tcPr>
    </w:tblStylePr>
    <w:tblStylePr w:type="band1Vert">
      <w:tblPr/>
      <w:tcPr>
        <w:shd w:val="solid" w:color="306785"/>
      </w:tcPr>
    </w:tblStylePr>
    <w:tblStylePr w:type="band1Horz">
      <w:tblPr/>
      <w:tcPr>
        <w:shd w:val="solid" w:color="306785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525A13"/>
      </w:tcPr>
    </w:tblStylePr>
    <w:tblStylePr w:type="firstCol">
      <w:tblPr/>
      <w:tcPr>
        <w:tcBorders>
          <w:right w:val="single" w:color="FFFFFF" w:sz="18" w:space="0"/>
        </w:tcBorders>
        <w:shd w:val="solid" w:color="7B881D"/>
      </w:tcPr>
    </w:tblStylePr>
    <w:tblStylePr w:type="lastCol">
      <w:tblPr/>
      <w:tcPr>
        <w:tcBorders>
          <w:left w:val="single" w:color="FFFFFF" w:sz="18" w:space="0"/>
        </w:tcBorders>
        <w:shd w:val="solid" w:color="7B881D"/>
      </w:tcPr>
    </w:tblStylePr>
    <w:tblStylePr w:type="band1Vert">
      <w:tblPr/>
      <w:tcPr>
        <w:shd w:val="solid" w:color="7B881D"/>
      </w:tcPr>
    </w:tblStylePr>
    <w:tblStylePr w:type="band1Horz">
      <w:tblPr/>
      <w:tcPr>
        <w:shd w:val="solid" w:color="7B881D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7A4800"/>
      </w:tcPr>
    </w:tblStylePr>
    <w:tblStylePr w:type="firstCol">
      <w:tblPr/>
      <w:tcPr>
        <w:tcBorders>
          <w:right w:val="single" w:color="FFFFFF" w:sz="18" w:space="0"/>
        </w:tcBorders>
        <w:shd w:val="solid" w:color="B86C00"/>
      </w:tcPr>
    </w:tblStylePr>
    <w:tblStylePr w:type="lastCol">
      <w:tblPr/>
      <w:tcPr>
        <w:tcBorders>
          <w:left w:val="single" w:color="FFFFFF" w:sz="18" w:space="0"/>
        </w:tcBorders>
        <w:shd w:val="solid" w:color="B86C00"/>
      </w:tcPr>
    </w:tblStylePr>
    <w:tblStylePr w:type="band1Vert">
      <w:tblPr/>
      <w:tcPr>
        <w:shd w:val="solid" w:color="B86C00"/>
      </w:tcPr>
    </w:tblStylePr>
    <w:tblStylePr w:type="band1Horz">
      <w:tblPr/>
      <w:tcPr>
        <w:shd w:val="solid" w:color="B86C00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414141"/>
      </w:tcPr>
    </w:tblStylePr>
    <w:tblStylePr w:type="firstCol">
      <w:tblPr/>
      <w:tcPr>
        <w:tcBorders>
          <w:right w:val="single" w:color="FFFFFF" w:sz="18" w:space="0"/>
        </w:tcBorders>
        <w:shd w:val="solid" w:color="626262"/>
      </w:tcPr>
    </w:tblStylePr>
    <w:tblStylePr w:type="lastCol">
      <w:tblPr/>
      <w:tcPr>
        <w:tcBorders>
          <w:left w:val="single" w:color="FFFFFF" w:sz="18" w:space="0"/>
        </w:tcBorders>
        <w:shd w:val="solid" w:color="626262"/>
      </w:tcPr>
    </w:tblStylePr>
    <w:tblStylePr w:type="band1Vert">
      <w:tblPr/>
      <w:tcPr>
        <w:shd w:val="solid" w:color="626262"/>
      </w:tcPr>
    </w:tblStylePr>
    <w:tblStylePr w:type="band1Horz">
      <w:tblPr/>
      <w:tcPr>
        <w:shd w:val="solid" w:color="626262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806200"/>
      </w:tcPr>
    </w:tblStylePr>
    <w:tblStylePr w:type="firstCol">
      <w:tblPr/>
      <w:tcPr>
        <w:tcBorders>
          <w:right w:val="single" w:color="FFFFFF" w:sz="18" w:space="0"/>
        </w:tcBorders>
        <w:shd w:val="solid" w:color="C19300"/>
      </w:tcPr>
    </w:tblStylePr>
    <w:tblStylePr w:type="lastCol">
      <w:tblPr/>
      <w:tcPr>
        <w:tcBorders>
          <w:left w:val="single" w:color="FFFFFF" w:sz="18" w:space="0"/>
        </w:tcBorders>
        <w:shd w:val="solid" w:color="C19300"/>
      </w:tcPr>
    </w:tblStylePr>
    <w:tblStylePr w:type="band1Vert">
      <w:tblPr/>
      <w:tcPr>
        <w:shd w:val="solid" w:color="C19300"/>
      </w:tcPr>
    </w:tblStylePr>
    <w:tblStylePr w:type="band1Horz">
      <w:tblPr/>
      <w:tcPr>
        <w:shd w:val="solid" w:color="C19300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/>
    </w:tcPr>
    <w:tblStylePr w:type="firstRow">
      <w:rPr>
        <w:b/>
        <w:bCs/>
      </w:rPr>
      <w:tblPr/>
      <w:tcPr>
        <w:tcBorders>
          <w:bottom w:val="single" w:color="FFFFFF" w:sz="18" w:space="0"/>
        </w:tcBorders>
        <w:shd w:val="solid" w:color="000000"/>
      </w:tcPr>
    </w:tblStylePr>
    <w:tblStylePr w:type="lastRow">
      <w:tblPr/>
      <w:tcPr>
        <w:tcBorders>
          <w:top w:val="single" w:color="FFFFFF" w:sz="18" w:space="0"/>
        </w:tcBorders>
        <w:shd w:val="solid" w:color="712710"/>
      </w:tcPr>
    </w:tblStylePr>
    <w:tblStylePr w:type="firstCol">
      <w:tblPr/>
      <w:tcPr>
        <w:tcBorders>
          <w:right w:val="single" w:color="FFFFFF" w:sz="18" w:space="0"/>
        </w:tcBorders>
        <w:shd w:val="solid" w:color="AA3B19"/>
      </w:tcPr>
    </w:tblStylePr>
    <w:tblStylePr w:type="lastCol">
      <w:tblPr/>
      <w:tcPr>
        <w:tcBorders>
          <w:left w:val="single" w:color="FFFFFF" w:sz="18" w:space="0"/>
        </w:tcBorders>
        <w:shd w:val="solid" w:color="AA3B19"/>
      </w:tcPr>
    </w:tblStylePr>
    <w:tblStylePr w:type="band1Vert">
      <w:tblPr/>
      <w:tcPr>
        <w:shd w:val="solid" w:color="AA3B19"/>
      </w:tcPr>
    </w:tblStylePr>
    <w:tblStylePr w:type="band1Horz">
      <w:tblPr/>
      <w:tcPr>
        <w:shd w:val="solid" w:color="AA3B19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E1EA9F" w:sz="4" w:space="0"/>
        <w:left w:val="single" w:color="E1EA9F" w:sz="4" w:space="0"/>
        <w:bottom w:val="single" w:color="E1EA9F" w:sz="4" w:space="0"/>
        <w:right w:val="single" w:color="E1EA9F" w:sz="4" w:space="0"/>
        <w:insideH w:val="single" w:color="E1EA9F" w:sz="4" w:space="0"/>
        <w:insideV w:val="single" w:color="E1EA9F" w:sz="4" w:space="0"/>
      </w:tblBorders>
    </w:tblPr>
    <w:tblStylePr w:type="firstRow">
      <w:rPr>
        <w:b/>
        <w:bCs/>
      </w:rPr>
      <w:tblPr/>
      <w:tcPr>
        <w:tcBorders>
          <w:bottom w:val="single" w:color="D3E070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FFD395" w:sz="4" w:space="0"/>
        <w:left w:val="single" w:color="FFD395" w:sz="4" w:space="0"/>
        <w:bottom w:val="single" w:color="FFD395" w:sz="4" w:space="0"/>
        <w:right w:val="single" w:color="FFD395" w:sz="4" w:space="0"/>
        <w:insideH w:val="single" w:color="FFD395" w:sz="4" w:space="0"/>
        <w:insideV w:val="single" w:color="FFD395" w:sz="4" w:space="0"/>
      </w:tblBorders>
    </w:tblPr>
    <w:tblStylePr w:type="firstRow">
      <w:rPr>
        <w:b/>
        <w:bCs/>
      </w:rPr>
      <w:tblPr/>
      <w:tcPr>
        <w:tcBorders>
          <w:bottom w:val="single" w:color="FFBE60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CDCDCD" w:sz="4" w:space="0"/>
        <w:left w:val="single" w:color="CDCDCD" w:sz="4" w:space="0"/>
        <w:bottom w:val="single" w:color="CDCDCD" w:sz="4" w:space="0"/>
        <w:right w:val="single" w:color="CDCDCD" w:sz="4" w:space="0"/>
        <w:insideH w:val="single" w:color="CDCDCD" w:sz="4" w:space="0"/>
        <w:insideV w:val="single" w:color="CDCDCD" w:sz="4" w:space="0"/>
      </w:tblBorders>
    </w:tblPr>
    <w:tblStylePr w:type="firstRow">
      <w:rPr>
        <w:b/>
        <w:bCs/>
      </w:rPr>
      <w:tblPr/>
      <w:tcPr>
        <w:tcBorders>
          <w:bottom w:val="single" w:color="B4B4B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FEE69B" w:sz="4" w:space="0"/>
        <w:left w:val="single" w:color="FEE69B" w:sz="4" w:space="0"/>
        <w:bottom w:val="single" w:color="FEE69B" w:sz="4" w:space="0"/>
        <w:right w:val="single" w:color="FEE69B" w:sz="4" w:space="0"/>
        <w:insideH w:val="single" w:color="FEE69B" w:sz="4" w:space="0"/>
        <w:insideV w:val="single" w:color="FEE69B" w:sz="4" w:space="0"/>
      </w:tblBorders>
    </w:tblPr>
    <w:tblStylePr w:type="firstRow">
      <w:rPr>
        <w:b/>
        <w:bCs/>
      </w:rPr>
      <w:tblPr/>
      <w:tcPr>
        <w:tcBorders>
          <w:bottom w:val="single" w:color="FEDA69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F2B9A8" w:sz="4" w:space="0"/>
        <w:left w:val="single" w:color="F2B9A8" w:sz="4" w:space="0"/>
        <w:bottom w:val="single" w:color="F2B9A8" w:sz="4" w:space="0"/>
        <w:right w:val="single" w:color="F2B9A8" w:sz="4" w:space="0"/>
        <w:insideH w:val="single" w:color="F2B9A8" w:sz="4" w:space="0"/>
        <w:insideV w:val="single" w:color="F2B9A8" w:sz="4" w:space="0"/>
      </w:tblBorders>
    </w:tblPr>
    <w:tblStylePr w:type="firstRow">
      <w:rPr>
        <w:b/>
        <w:bCs/>
      </w:rPr>
      <w:tblPr/>
      <w:tcPr>
        <w:tcBorders>
          <w:bottom w:val="single" w:color="EB977D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666666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89B9D4" w:sz="2" w:space="0"/>
        <w:bottom w:val="single" w:color="89B9D4" w:sz="2" w:space="0"/>
        <w:insideH w:val="single" w:color="89B9D4" w:sz="2" w:space="0"/>
        <w:insideV w:val="single" w:color="89B9D4" w:sz="2" w:space="0"/>
      </w:tblBorders>
    </w:tblPr>
    <w:tblStylePr w:type="firstRow">
      <w:rPr>
        <w:b/>
        <w:bCs/>
      </w:rPr>
      <w:tblPr/>
      <w:tcPr>
        <w:tcBorders>
          <w:bottom w:val="single" w:color="89B9D4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89B9D4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D3E070" w:sz="2" w:space="0"/>
        <w:bottom w:val="single" w:color="D3E070" w:sz="2" w:space="0"/>
        <w:insideH w:val="single" w:color="D3E070" w:sz="2" w:space="0"/>
        <w:insideV w:val="single" w:color="D3E070" w:sz="2" w:space="0"/>
      </w:tblBorders>
    </w:tblPr>
    <w:tblStylePr w:type="firstRow">
      <w:rPr>
        <w:b/>
        <w:bCs/>
      </w:rPr>
      <w:tblPr/>
      <w:tcPr>
        <w:tcBorders>
          <w:bottom w:val="single" w:color="D3E070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D3E070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FBE60" w:sz="2" w:space="0"/>
        <w:bottom w:val="single" w:color="FFBE60" w:sz="2" w:space="0"/>
        <w:insideH w:val="single" w:color="FFBE60" w:sz="2" w:space="0"/>
        <w:insideV w:val="single" w:color="FFBE60" w:sz="2" w:space="0"/>
      </w:tblBorders>
    </w:tblPr>
    <w:tblStylePr w:type="firstRow">
      <w:rPr>
        <w:b/>
        <w:bCs/>
      </w:rPr>
      <w:tblPr/>
      <w:tcPr>
        <w:tcBorders>
          <w:bottom w:val="single" w:color="FFBE60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FFBE60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B4B4B4" w:sz="2" w:space="0"/>
        <w:bottom w:val="single" w:color="B4B4B4" w:sz="2" w:space="0"/>
        <w:insideH w:val="single" w:color="B4B4B4" w:sz="2" w:space="0"/>
        <w:insideV w:val="single" w:color="B4B4B4" w:sz="2" w:space="0"/>
      </w:tblBorders>
    </w:tblPr>
    <w:tblStylePr w:type="firstRow">
      <w:rPr>
        <w:b/>
        <w:bCs/>
      </w:rPr>
      <w:tblPr/>
      <w:tcPr>
        <w:tcBorders>
          <w:bottom w:val="single" w:color="B4B4B4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B4B4B4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EDA69" w:sz="2" w:space="0"/>
        <w:bottom w:val="single" w:color="FEDA69" w:sz="2" w:space="0"/>
        <w:insideH w:val="single" w:color="FEDA69" w:sz="2" w:space="0"/>
        <w:insideV w:val="single" w:color="FEDA69" w:sz="2" w:space="0"/>
      </w:tblBorders>
    </w:tblPr>
    <w:tblStylePr w:type="firstRow">
      <w:rPr>
        <w:b/>
        <w:bCs/>
      </w:rPr>
      <w:tblPr/>
      <w:tcPr>
        <w:tcBorders>
          <w:bottom w:val="single" w:color="FEDA69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FEDA69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EB977D" w:sz="2" w:space="0"/>
        <w:bottom w:val="single" w:color="EB977D" w:sz="2" w:space="0"/>
        <w:insideH w:val="single" w:color="EB977D" w:sz="2" w:space="0"/>
        <w:insideV w:val="single" w:color="EB977D" w:sz="2" w:space="0"/>
      </w:tblBorders>
    </w:tblPr>
    <w:tblStylePr w:type="firstRow">
      <w:rPr>
        <w:b/>
        <w:bCs/>
      </w:rPr>
      <w:tblPr/>
      <w:tcPr>
        <w:tcBorders>
          <w:bottom w:val="single" w:color="EB977D" w:sz="12" w:space="0"/>
        </w:tcBorders>
        <w:shd w:val="solid" w:color="FFFFFF"/>
      </w:tcPr>
    </w:tblStylePr>
    <w:tblStylePr w:type="lastRow">
      <w:rPr>
        <w:b/>
        <w:bCs/>
      </w:rPr>
      <w:tblPr/>
      <w:tcPr>
        <w:tcBorders>
          <w:top w:val="double" w:color="EB977D" w:sz="18" w:space="0"/>
        </w:tcBorders>
        <w:shd w:val="solid" w:color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nwCell">
      <w:tblPr/>
      <w:tcPr>
        <w:tcBorders>
          <w:bottom w:val="single" w:color="666666" w:sz="4" w:space="0"/>
        </w:tcBorders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left w:val="single" w:color="89B9D4" w:sz="4" w:space="0"/>
        <w:bottom w:val="single" w:color="89B9D4" w:sz="4" w:space="0"/>
        <w:right w:val="single" w:color="89B9D4" w:sz="4" w:space="0"/>
        <w:insideH w:val="single" w:color="89B9D4" w:sz="4" w:space="0"/>
        <w:insideV w:val="single" w:color="89B9D4" w:sz="4" w:space="0"/>
      </w:tblBorders>
    </w:tblPr>
    <w:tblStylePr w:type="nwCell">
      <w:tblPr/>
      <w:tcPr>
        <w:tcBorders>
          <w:bottom w:val="single" w:color="89B9D4" w:sz="4" w:space="0"/>
        </w:tcBorders>
      </w:tcPr>
    </w:tblStylePr>
    <w:tblStylePr w:type="neCell">
      <w:tblPr/>
      <w:tcPr>
        <w:tcBorders>
          <w:bottom w:val="single" w:color="89B9D4" w:sz="4" w:space="0"/>
        </w:tcBorders>
      </w:tcPr>
    </w:tblStylePr>
    <w:tblStylePr w:type="swCell">
      <w:tblPr/>
      <w:tcPr>
        <w:tcBorders>
          <w:top w:val="single" w:color="89B9D4" w:sz="4" w:space="0"/>
        </w:tcBorders>
      </w:tcPr>
    </w:tblStylePr>
    <w:tblStylePr w:type="seCell">
      <w:tblPr/>
      <w:tcPr>
        <w:tcBorders>
          <w:top w:val="single" w:color="89B9D4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D3E070" w:sz="4" w:space="0"/>
        <w:left w:val="single" w:color="D3E070" w:sz="4" w:space="0"/>
        <w:bottom w:val="single" w:color="D3E070" w:sz="4" w:space="0"/>
        <w:right w:val="single" w:color="D3E070" w:sz="4" w:space="0"/>
        <w:insideH w:val="single" w:color="D3E070" w:sz="4" w:space="0"/>
        <w:insideV w:val="single" w:color="D3E070" w:sz="4" w:space="0"/>
      </w:tblBorders>
    </w:tblPr>
    <w:tblStylePr w:type="nwCell">
      <w:tblPr/>
      <w:tcPr>
        <w:tcBorders>
          <w:bottom w:val="single" w:color="D3E070" w:sz="4" w:space="0"/>
        </w:tcBorders>
      </w:tcPr>
    </w:tblStylePr>
    <w:tblStylePr w:type="neCell">
      <w:tblPr/>
      <w:tcPr>
        <w:tcBorders>
          <w:bottom w:val="single" w:color="D3E070" w:sz="4" w:space="0"/>
        </w:tcBorders>
      </w:tcPr>
    </w:tblStylePr>
    <w:tblStylePr w:type="swCell">
      <w:tblPr/>
      <w:tcPr>
        <w:tcBorders>
          <w:top w:val="single" w:color="D3E070" w:sz="4" w:space="0"/>
        </w:tcBorders>
      </w:tcPr>
    </w:tblStylePr>
    <w:tblStylePr w:type="seCell">
      <w:tblPr/>
      <w:tcPr>
        <w:tcBorders>
          <w:top w:val="single" w:color="D3E070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FFBE60" w:sz="4" w:space="0"/>
        <w:left w:val="single" w:color="FFBE60" w:sz="4" w:space="0"/>
        <w:bottom w:val="single" w:color="FFBE60" w:sz="4" w:space="0"/>
        <w:right w:val="single" w:color="FFBE60" w:sz="4" w:space="0"/>
        <w:insideH w:val="single" w:color="FFBE60" w:sz="4" w:space="0"/>
        <w:insideV w:val="single" w:color="FFBE60" w:sz="4" w:space="0"/>
      </w:tblBorders>
    </w:tblPr>
    <w:tblStylePr w:type="nwCell">
      <w:tblPr/>
      <w:tcPr>
        <w:tcBorders>
          <w:bottom w:val="single" w:color="FFBE60" w:sz="4" w:space="0"/>
        </w:tcBorders>
      </w:tcPr>
    </w:tblStylePr>
    <w:tblStylePr w:type="neCell">
      <w:tblPr/>
      <w:tcPr>
        <w:tcBorders>
          <w:bottom w:val="single" w:color="FFBE60" w:sz="4" w:space="0"/>
        </w:tcBorders>
      </w:tcPr>
    </w:tblStylePr>
    <w:tblStylePr w:type="swCell">
      <w:tblPr/>
      <w:tcPr>
        <w:tcBorders>
          <w:top w:val="single" w:color="FFBE60" w:sz="4" w:space="0"/>
        </w:tcBorders>
      </w:tcPr>
    </w:tblStylePr>
    <w:tblStylePr w:type="seCell">
      <w:tblPr/>
      <w:tcPr>
        <w:tcBorders>
          <w:top w:val="single" w:color="FFBE60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B4B4B4" w:sz="4" w:space="0"/>
        <w:left w:val="single" w:color="B4B4B4" w:sz="4" w:space="0"/>
        <w:bottom w:val="single" w:color="B4B4B4" w:sz="4" w:space="0"/>
        <w:right w:val="single" w:color="B4B4B4" w:sz="4" w:space="0"/>
        <w:insideH w:val="single" w:color="B4B4B4" w:sz="4" w:space="0"/>
        <w:insideV w:val="single" w:color="B4B4B4" w:sz="4" w:space="0"/>
      </w:tblBorders>
    </w:tblPr>
    <w:tblStylePr w:type="nwCell">
      <w:tblPr/>
      <w:tcPr>
        <w:tcBorders>
          <w:bottom w:val="single" w:color="B4B4B4" w:sz="4" w:space="0"/>
        </w:tcBorders>
      </w:tcPr>
    </w:tblStylePr>
    <w:tblStylePr w:type="neCell">
      <w:tblPr/>
      <w:tcPr>
        <w:tcBorders>
          <w:bottom w:val="single" w:color="B4B4B4" w:sz="4" w:space="0"/>
        </w:tcBorders>
      </w:tcPr>
    </w:tblStylePr>
    <w:tblStylePr w:type="swCell">
      <w:tblPr/>
      <w:tcPr>
        <w:tcBorders>
          <w:top w:val="single" w:color="B4B4B4" w:sz="4" w:space="0"/>
        </w:tcBorders>
      </w:tcPr>
    </w:tblStylePr>
    <w:tblStylePr w:type="seCell">
      <w:tblPr/>
      <w:tcPr>
        <w:tcBorders>
          <w:top w:val="single" w:color="B4B4B4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FEDA69" w:sz="4" w:space="0"/>
        <w:left w:val="single" w:color="FEDA69" w:sz="4" w:space="0"/>
        <w:bottom w:val="single" w:color="FEDA69" w:sz="4" w:space="0"/>
        <w:right w:val="single" w:color="FEDA69" w:sz="4" w:space="0"/>
        <w:insideH w:val="single" w:color="FEDA69" w:sz="4" w:space="0"/>
        <w:insideV w:val="single" w:color="FEDA69" w:sz="4" w:space="0"/>
      </w:tblBorders>
    </w:tblPr>
    <w:tblStylePr w:type="nwCell">
      <w:tblPr/>
      <w:tcPr>
        <w:tcBorders>
          <w:bottom w:val="single" w:color="FEDA69" w:sz="4" w:space="0"/>
        </w:tcBorders>
      </w:tcPr>
    </w:tblStylePr>
    <w:tblStylePr w:type="neCell">
      <w:tblPr/>
      <w:tcPr>
        <w:tcBorders>
          <w:bottom w:val="single" w:color="FEDA69" w:sz="4" w:space="0"/>
        </w:tcBorders>
      </w:tcPr>
    </w:tblStylePr>
    <w:tblStylePr w:type="swCell">
      <w:tblPr/>
      <w:tcPr>
        <w:tcBorders>
          <w:top w:val="single" w:color="FEDA69" w:sz="4" w:space="0"/>
        </w:tcBorders>
      </w:tcPr>
    </w:tblStylePr>
    <w:tblStylePr w:type="seCell">
      <w:tblPr/>
      <w:tcPr>
        <w:tcBorders>
          <w:top w:val="single" w:color="FEDA69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EB977D" w:sz="4" w:space="0"/>
        <w:left w:val="single" w:color="EB977D" w:sz="4" w:space="0"/>
        <w:bottom w:val="single" w:color="EB977D" w:sz="4" w:space="0"/>
        <w:right w:val="single" w:color="EB977D" w:sz="4" w:space="0"/>
        <w:insideH w:val="single" w:color="EB977D" w:sz="4" w:space="0"/>
        <w:insideV w:val="single" w:color="EB977D" w:sz="4" w:space="0"/>
      </w:tblBorders>
    </w:tblPr>
    <w:tblStylePr w:type="nwCell">
      <w:tblPr/>
      <w:tcPr>
        <w:tcBorders>
          <w:bottom w:val="single" w:color="EB977D" w:sz="4" w:space="0"/>
        </w:tcBorders>
      </w:tcPr>
    </w:tblStylePr>
    <w:tblStylePr w:type="neCell">
      <w:tblPr/>
      <w:tcPr>
        <w:tcBorders>
          <w:bottom w:val="single" w:color="EB977D" w:sz="4" w:space="0"/>
        </w:tcBorders>
      </w:tcPr>
    </w:tblStylePr>
    <w:tblStylePr w:type="swCell">
      <w:tblPr/>
      <w:tcPr>
        <w:tcBorders>
          <w:top w:val="single" w:color="EB977D" w:sz="4" w:space="0"/>
        </w:tcBorders>
      </w:tcPr>
    </w:tblStylePr>
    <w:tblStylePr w:type="seCell">
      <w:tblPr/>
      <w:tcPr>
        <w:tcBorders>
          <w:top w:val="single" w:color="EB977D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000000"/>
      </w:tcPr>
    </w:tblStylePr>
    <w:tblStylePr w:type="lastRow">
      <w:rPr>
        <w:b/>
        <w:bCs/>
      </w:rPr>
      <w:tblPr/>
      <w:tcPr>
        <w:tcBorders>
          <w:top w:val="double" w:color="00000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left w:val="single" w:color="89B9D4" w:sz="4" w:space="0"/>
        <w:bottom w:val="single" w:color="89B9D4" w:sz="4" w:space="0"/>
        <w:right w:val="single" w:color="89B9D4" w:sz="4" w:space="0"/>
        <w:insideH w:val="single" w:color="89B9D4" w:sz="4" w:space="0"/>
        <w:insideV w:val="single" w:color="89B9D4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18AB3" w:sz="4" w:space="0"/>
          <w:left w:val="single" w:color="418AB3" w:sz="4" w:space="0"/>
          <w:bottom w:val="single" w:color="418AB3" w:sz="4" w:space="0"/>
          <w:right w:val="single" w:color="418AB3" w:sz="4" w:space="0"/>
        </w:tcBorders>
        <w:shd w:val="solid" w:color="418AB3"/>
      </w:tcPr>
    </w:tblStylePr>
    <w:tblStylePr w:type="lastRow">
      <w:rPr>
        <w:b/>
        <w:bCs/>
      </w:rPr>
      <w:tblPr/>
      <w:tcPr>
        <w:tcBorders>
          <w:top w:val="double" w:color="418AB3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D3E070" w:sz="4" w:space="0"/>
        <w:left w:val="single" w:color="D3E070" w:sz="4" w:space="0"/>
        <w:bottom w:val="single" w:color="D3E070" w:sz="4" w:space="0"/>
        <w:right w:val="single" w:color="D3E070" w:sz="4" w:space="0"/>
        <w:insideH w:val="single" w:color="D3E070" w:sz="4" w:space="0"/>
        <w:insideV w:val="single" w:color="D3E070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6B727" w:sz="4" w:space="0"/>
          <w:left w:val="single" w:color="A6B727" w:sz="4" w:space="0"/>
          <w:bottom w:val="single" w:color="A6B727" w:sz="4" w:space="0"/>
          <w:right w:val="single" w:color="A6B727" w:sz="4" w:space="0"/>
        </w:tcBorders>
        <w:shd w:val="solid" w:color="A6B727"/>
      </w:tcPr>
    </w:tblStylePr>
    <w:tblStylePr w:type="lastRow">
      <w:rPr>
        <w:b/>
        <w:bCs/>
      </w:rPr>
      <w:tblPr/>
      <w:tcPr>
        <w:tcBorders>
          <w:top w:val="double" w:color="A6B727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FFBE60" w:sz="4" w:space="0"/>
        <w:left w:val="single" w:color="FFBE60" w:sz="4" w:space="0"/>
        <w:bottom w:val="single" w:color="FFBE60" w:sz="4" w:space="0"/>
        <w:right w:val="single" w:color="FFBE60" w:sz="4" w:space="0"/>
        <w:insideH w:val="single" w:color="FFBE60" w:sz="4" w:space="0"/>
        <w:insideV w:val="single" w:color="FFBE60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69200" w:sz="4" w:space="0"/>
          <w:left w:val="single" w:color="F69200" w:sz="4" w:space="0"/>
          <w:bottom w:val="single" w:color="F69200" w:sz="4" w:space="0"/>
          <w:right w:val="single" w:color="F69200" w:sz="4" w:space="0"/>
        </w:tcBorders>
        <w:shd w:val="solid" w:color="F69200"/>
      </w:tcPr>
    </w:tblStylePr>
    <w:tblStylePr w:type="lastRow">
      <w:rPr>
        <w:b/>
        <w:bCs/>
      </w:rPr>
      <w:tblPr/>
      <w:tcPr>
        <w:tcBorders>
          <w:top w:val="double" w:color="F6920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B4B4B4" w:sz="4" w:space="0"/>
        <w:left w:val="single" w:color="B4B4B4" w:sz="4" w:space="0"/>
        <w:bottom w:val="single" w:color="B4B4B4" w:sz="4" w:space="0"/>
        <w:right w:val="single" w:color="B4B4B4" w:sz="4" w:space="0"/>
        <w:insideH w:val="single" w:color="B4B4B4" w:sz="4" w:space="0"/>
        <w:insideV w:val="single" w:color="B4B4B4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838383" w:sz="4" w:space="0"/>
          <w:left w:val="single" w:color="838383" w:sz="4" w:space="0"/>
          <w:bottom w:val="single" w:color="838383" w:sz="4" w:space="0"/>
          <w:right w:val="single" w:color="838383" w:sz="4" w:space="0"/>
        </w:tcBorders>
        <w:shd w:val="solid" w:color="838383"/>
      </w:tcPr>
    </w:tblStylePr>
    <w:tblStylePr w:type="lastRow">
      <w:rPr>
        <w:b/>
        <w:bCs/>
      </w:rPr>
      <w:tblPr/>
      <w:tcPr>
        <w:tcBorders>
          <w:top w:val="double" w:color="838383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FEDA69" w:sz="4" w:space="0"/>
        <w:left w:val="single" w:color="FEDA69" w:sz="4" w:space="0"/>
        <w:bottom w:val="single" w:color="FEDA69" w:sz="4" w:space="0"/>
        <w:right w:val="single" w:color="FEDA69" w:sz="4" w:space="0"/>
        <w:insideH w:val="single" w:color="FEDA69" w:sz="4" w:space="0"/>
        <w:insideV w:val="single" w:color="FEDA6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EC306" w:sz="4" w:space="0"/>
          <w:left w:val="single" w:color="FEC306" w:sz="4" w:space="0"/>
          <w:bottom w:val="single" w:color="FEC306" w:sz="4" w:space="0"/>
          <w:right w:val="single" w:color="FEC306" w:sz="4" w:space="0"/>
        </w:tcBorders>
        <w:shd w:val="solid" w:color="FEC306"/>
      </w:tcPr>
    </w:tblStylePr>
    <w:tblStylePr w:type="lastRow">
      <w:rPr>
        <w:b/>
        <w:bCs/>
      </w:rPr>
      <w:tblPr/>
      <w:tcPr>
        <w:tcBorders>
          <w:top w:val="double" w:color="FEC306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EB977D" w:sz="4" w:space="0"/>
        <w:left w:val="single" w:color="EB977D" w:sz="4" w:space="0"/>
        <w:bottom w:val="single" w:color="EB977D" w:sz="4" w:space="0"/>
        <w:right w:val="single" w:color="EB977D" w:sz="4" w:space="0"/>
        <w:insideH w:val="single" w:color="EB977D" w:sz="4" w:space="0"/>
        <w:insideV w:val="single" w:color="EB977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DF5327" w:sz="4" w:space="0"/>
          <w:left w:val="single" w:color="DF5327" w:sz="4" w:space="0"/>
          <w:bottom w:val="single" w:color="DF5327" w:sz="4" w:space="0"/>
          <w:right w:val="single" w:color="DF5327" w:sz="4" w:space="0"/>
        </w:tcBorders>
        <w:shd w:val="solid" w:color="DF5327"/>
      </w:tcPr>
    </w:tblStylePr>
    <w:tblStylePr w:type="lastRow">
      <w:rPr>
        <w:b/>
        <w:bCs/>
      </w:rPr>
      <w:tblPr/>
      <w:tcPr>
        <w:tcBorders>
          <w:top w:val="double" w:color="DF5327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000000"/>
      </w:tcPr>
    </w:tblStylePr>
    <w:tblStylePr w:type="band1Vert">
      <w:tblPr/>
      <w:tcPr>
        <w:shd w:val="solid" w:color="999999"/>
      </w:tcPr>
    </w:tblStylePr>
    <w:tblStylePr w:type="band1Horz">
      <w:tblPr/>
      <w:tcPr>
        <w:shd w:val="solid" w:color="99999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D7E7F0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418AB3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418AB3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418AB3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418AB3"/>
      </w:tcPr>
    </w:tblStylePr>
    <w:tblStylePr w:type="band1Vert">
      <w:tblPr/>
      <w:tcPr>
        <w:shd w:val="solid" w:color="B0D0E2"/>
      </w:tcPr>
    </w:tblStylePr>
    <w:tblStylePr w:type="band1Horz">
      <w:tblPr/>
      <w:tcPr>
        <w:shd w:val="solid" w:color="B0D0E2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F0F5CF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A6B72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A6B72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A6B72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A6B727"/>
      </w:tcPr>
    </w:tblStylePr>
    <w:tblStylePr w:type="band1Vert">
      <w:tblPr/>
      <w:tcPr>
        <w:shd w:val="solid" w:color="E1EA9F"/>
      </w:tcPr>
    </w:tblStylePr>
    <w:tblStylePr w:type="band1Horz">
      <w:tblPr/>
      <w:tcPr>
        <w:shd w:val="solid" w:color="E1EA9F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FFE9CA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F692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F692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F692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F69200"/>
      </w:tcPr>
    </w:tblStylePr>
    <w:tblStylePr w:type="band1Vert">
      <w:tblPr/>
      <w:tcPr>
        <w:shd w:val="solid" w:color="FFD395"/>
      </w:tcPr>
    </w:tblStylePr>
    <w:tblStylePr w:type="band1Horz">
      <w:tblPr/>
      <w:tcPr>
        <w:shd w:val="solid" w:color="FFD39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E6E6E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838383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838383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838383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838383"/>
      </w:tcPr>
    </w:tblStylePr>
    <w:tblStylePr w:type="band1Vert">
      <w:tblPr/>
      <w:tcPr>
        <w:shd w:val="solid" w:color="CDCDCD"/>
      </w:tcPr>
    </w:tblStylePr>
    <w:tblStylePr w:type="band1Horz">
      <w:tblPr/>
      <w:tcPr>
        <w:shd w:val="solid" w:color="CDCDCD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FEF2C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FEC306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FEC306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FEC306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FEC306"/>
      </w:tcPr>
    </w:tblStylePr>
    <w:tblStylePr w:type="band1Vert">
      <w:tblPr/>
      <w:tcPr>
        <w:shd w:val="solid" w:color="FEE69B"/>
      </w:tcPr>
    </w:tblStylePr>
    <w:tblStylePr w:type="band1Horz">
      <w:tblPr/>
      <w:tcPr>
        <w:shd w:val="solid" w:color="FEE69B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solid" w:color="F8DCD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</w:tcBorders>
        <w:shd w:val="solid" w:color="DF532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</w:tcBorders>
        <w:shd w:val="solid" w:color="DF532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</w:tcBorders>
        <w:shd w:val="solid" w:color="DF532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</w:tcBorders>
        <w:shd w:val="solid" w:color="DF5327"/>
      </w:tcPr>
    </w:tblStylePr>
    <w:tblStylePr w:type="band1Vert">
      <w:tblPr/>
      <w:tcPr>
        <w:shd w:val="solid" w:color="F2B9A8"/>
      </w:tcPr>
    </w:tblStylePr>
    <w:tblStylePr w:type="band1Horz">
      <w:tblPr/>
      <w:tcPr>
        <w:shd w:val="solid" w:color="F2B9A8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left w:val="single" w:color="89B9D4" w:sz="4" w:space="0"/>
        <w:bottom w:val="single" w:color="89B9D4" w:sz="4" w:space="0"/>
        <w:right w:val="single" w:color="89B9D4" w:sz="4" w:space="0"/>
        <w:insideH w:val="single" w:color="89B9D4" w:sz="4" w:space="0"/>
        <w:insideV w:val="single" w:color="89B9D4" w:sz="4" w:space="0"/>
      </w:tblBorders>
    </w:tblPr>
    <w:tblStylePr w:type="firstRow">
      <w:rPr>
        <w:b/>
        <w:bCs/>
      </w:rPr>
      <w:tblPr/>
      <w:tcPr>
        <w:tcBorders>
          <w:bottom w:val="single" w:color="89B9D4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color="D3E070" w:sz="4" w:space="0"/>
        <w:left w:val="single" w:color="D3E070" w:sz="4" w:space="0"/>
        <w:bottom w:val="single" w:color="D3E070" w:sz="4" w:space="0"/>
        <w:right w:val="single" w:color="D3E070" w:sz="4" w:space="0"/>
        <w:insideH w:val="single" w:color="D3E070" w:sz="4" w:space="0"/>
        <w:insideV w:val="single" w:color="D3E070" w:sz="4" w:space="0"/>
      </w:tblBorders>
    </w:tblPr>
    <w:tblStylePr w:type="firstRow">
      <w:rPr>
        <w:b/>
        <w:bCs/>
      </w:rPr>
      <w:tblPr/>
      <w:tcPr>
        <w:tcBorders>
          <w:bottom w:val="single" w:color="D3E070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color="FFBE60" w:sz="4" w:space="0"/>
        <w:left w:val="single" w:color="FFBE60" w:sz="4" w:space="0"/>
        <w:bottom w:val="single" w:color="FFBE60" w:sz="4" w:space="0"/>
        <w:right w:val="single" w:color="FFBE60" w:sz="4" w:space="0"/>
        <w:insideH w:val="single" w:color="FFBE60" w:sz="4" w:space="0"/>
        <w:insideV w:val="single" w:color="FFBE60" w:sz="4" w:space="0"/>
      </w:tblBorders>
    </w:tblPr>
    <w:tblStylePr w:type="firstRow">
      <w:rPr>
        <w:b/>
        <w:bCs/>
      </w:rPr>
      <w:tblPr/>
      <w:tcPr>
        <w:tcBorders>
          <w:bottom w:val="single" w:color="FFBE60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color="B4B4B4" w:sz="4" w:space="0"/>
        <w:left w:val="single" w:color="B4B4B4" w:sz="4" w:space="0"/>
        <w:bottom w:val="single" w:color="B4B4B4" w:sz="4" w:space="0"/>
        <w:right w:val="single" w:color="B4B4B4" w:sz="4" w:space="0"/>
        <w:insideH w:val="single" w:color="B4B4B4" w:sz="4" w:space="0"/>
        <w:insideV w:val="single" w:color="B4B4B4" w:sz="4" w:space="0"/>
      </w:tblBorders>
    </w:tblPr>
    <w:tblStylePr w:type="firstRow">
      <w:rPr>
        <w:b/>
        <w:bCs/>
      </w:rPr>
      <w:tblPr/>
      <w:tcPr>
        <w:tcBorders>
          <w:bottom w:val="single" w:color="B4B4B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color="FEDA69" w:sz="4" w:space="0"/>
        <w:left w:val="single" w:color="FEDA69" w:sz="4" w:space="0"/>
        <w:bottom w:val="single" w:color="FEDA69" w:sz="4" w:space="0"/>
        <w:right w:val="single" w:color="FEDA69" w:sz="4" w:space="0"/>
        <w:insideH w:val="single" w:color="FEDA69" w:sz="4" w:space="0"/>
        <w:insideV w:val="single" w:color="FEDA69" w:sz="4" w:space="0"/>
      </w:tblBorders>
    </w:tblPr>
    <w:tblStylePr w:type="firstRow">
      <w:rPr>
        <w:b/>
        <w:bCs/>
      </w:rPr>
      <w:tblPr/>
      <w:tcPr>
        <w:tcBorders>
          <w:bottom w:val="single" w:color="FEDA69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color="EB977D" w:sz="4" w:space="0"/>
        <w:left w:val="single" w:color="EB977D" w:sz="4" w:space="0"/>
        <w:bottom w:val="single" w:color="EB977D" w:sz="4" w:space="0"/>
        <w:right w:val="single" w:color="EB977D" w:sz="4" w:space="0"/>
        <w:insideH w:val="single" w:color="EB977D" w:sz="4" w:space="0"/>
        <w:insideV w:val="single" w:color="EB977D" w:sz="4" w:space="0"/>
      </w:tblBorders>
    </w:tblPr>
    <w:tblStylePr w:type="firstRow">
      <w:rPr>
        <w:b/>
        <w:bCs/>
      </w:rPr>
      <w:tblPr/>
      <w:tcPr>
        <w:tcBorders>
          <w:bottom w:val="single" w:color="EB977D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nwCell">
      <w:tblPr/>
      <w:tcPr>
        <w:tcBorders>
          <w:bottom w:val="single" w:color="666666" w:sz="4" w:space="0"/>
        </w:tcBorders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left w:val="single" w:color="89B9D4" w:sz="4" w:space="0"/>
        <w:bottom w:val="single" w:color="89B9D4" w:sz="4" w:space="0"/>
        <w:right w:val="single" w:color="89B9D4" w:sz="4" w:space="0"/>
        <w:insideH w:val="single" w:color="89B9D4" w:sz="4" w:space="0"/>
        <w:insideV w:val="single" w:color="89B9D4" w:sz="4" w:space="0"/>
      </w:tblBorders>
    </w:tblPr>
    <w:tblStylePr w:type="nwCell">
      <w:tblPr/>
      <w:tcPr>
        <w:tcBorders>
          <w:bottom w:val="single" w:color="89B9D4" w:sz="4" w:space="0"/>
        </w:tcBorders>
      </w:tcPr>
    </w:tblStylePr>
    <w:tblStylePr w:type="neCell">
      <w:tblPr/>
      <w:tcPr>
        <w:tcBorders>
          <w:bottom w:val="single" w:color="89B9D4" w:sz="4" w:space="0"/>
        </w:tcBorders>
      </w:tcPr>
    </w:tblStylePr>
    <w:tblStylePr w:type="swCell">
      <w:tblPr/>
      <w:tcPr>
        <w:tcBorders>
          <w:top w:val="single" w:color="89B9D4" w:sz="4" w:space="0"/>
        </w:tcBorders>
      </w:tcPr>
    </w:tblStylePr>
    <w:tblStylePr w:type="seCell">
      <w:tblPr/>
      <w:tcPr>
        <w:tcBorders>
          <w:top w:val="single" w:color="89B9D4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color="D3E070" w:sz="4" w:space="0"/>
        <w:left w:val="single" w:color="D3E070" w:sz="4" w:space="0"/>
        <w:bottom w:val="single" w:color="D3E070" w:sz="4" w:space="0"/>
        <w:right w:val="single" w:color="D3E070" w:sz="4" w:space="0"/>
        <w:insideH w:val="single" w:color="D3E070" w:sz="4" w:space="0"/>
        <w:insideV w:val="single" w:color="D3E070" w:sz="4" w:space="0"/>
      </w:tblBorders>
    </w:tblPr>
    <w:tblStylePr w:type="nwCell">
      <w:tblPr/>
      <w:tcPr>
        <w:tcBorders>
          <w:bottom w:val="single" w:color="D3E070" w:sz="4" w:space="0"/>
        </w:tcBorders>
      </w:tcPr>
    </w:tblStylePr>
    <w:tblStylePr w:type="neCell">
      <w:tblPr/>
      <w:tcPr>
        <w:tcBorders>
          <w:bottom w:val="single" w:color="D3E070" w:sz="4" w:space="0"/>
        </w:tcBorders>
      </w:tcPr>
    </w:tblStylePr>
    <w:tblStylePr w:type="swCell">
      <w:tblPr/>
      <w:tcPr>
        <w:tcBorders>
          <w:top w:val="single" w:color="D3E070" w:sz="4" w:space="0"/>
        </w:tcBorders>
      </w:tcPr>
    </w:tblStylePr>
    <w:tblStylePr w:type="seCell">
      <w:tblPr/>
      <w:tcPr>
        <w:tcBorders>
          <w:top w:val="single" w:color="D3E070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color="FFBE60" w:sz="4" w:space="0"/>
        <w:left w:val="single" w:color="FFBE60" w:sz="4" w:space="0"/>
        <w:bottom w:val="single" w:color="FFBE60" w:sz="4" w:space="0"/>
        <w:right w:val="single" w:color="FFBE60" w:sz="4" w:space="0"/>
        <w:insideH w:val="single" w:color="FFBE60" w:sz="4" w:space="0"/>
        <w:insideV w:val="single" w:color="FFBE60" w:sz="4" w:space="0"/>
      </w:tblBorders>
    </w:tblPr>
    <w:tblStylePr w:type="nwCell">
      <w:tblPr/>
      <w:tcPr>
        <w:tcBorders>
          <w:bottom w:val="single" w:color="FFBE60" w:sz="4" w:space="0"/>
        </w:tcBorders>
      </w:tcPr>
    </w:tblStylePr>
    <w:tblStylePr w:type="neCell">
      <w:tblPr/>
      <w:tcPr>
        <w:tcBorders>
          <w:bottom w:val="single" w:color="FFBE60" w:sz="4" w:space="0"/>
        </w:tcBorders>
      </w:tcPr>
    </w:tblStylePr>
    <w:tblStylePr w:type="swCell">
      <w:tblPr/>
      <w:tcPr>
        <w:tcBorders>
          <w:top w:val="single" w:color="FFBE60" w:sz="4" w:space="0"/>
        </w:tcBorders>
      </w:tcPr>
    </w:tblStylePr>
    <w:tblStylePr w:type="seCell">
      <w:tblPr/>
      <w:tcPr>
        <w:tcBorders>
          <w:top w:val="single" w:color="FFBE60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color="B4B4B4" w:sz="4" w:space="0"/>
        <w:left w:val="single" w:color="B4B4B4" w:sz="4" w:space="0"/>
        <w:bottom w:val="single" w:color="B4B4B4" w:sz="4" w:space="0"/>
        <w:right w:val="single" w:color="B4B4B4" w:sz="4" w:space="0"/>
        <w:insideH w:val="single" w:color="B4B4B4" w:sz="4" w:space="0"/>
        <w:insideV w:val="single" w:color="B4B4B4" w:sz="4" w:space="0"/>
      </w:tblBorders>
    </w:tblPr>
    <w:tblStylePr w:type="nwCell">
      <w:tblPr/>
      <w:tcPr>
        <w:tcBorders>
          <w:bottom w:val="single" w:color="B4B4B4" w:sz="4" w:space="0"/>
        </w:tcBorders>
      </w:tcPr>
    </w:tblStylePr>
    <w:tblStylePr w:type="neCell">
      <w:tblPr/>
      <w:tcPr>
        <w:tcBorders>
          <w:bottom w:val="single" w:color="B4B4B4" w:sz="4" w:space="0"/>
        </w:tcBorders>
      </w:tcPr>
    </w:tblStylePr>
    <w:tblStylePr w:type="swCell">
      <w:tblPr/>
      <w:tcPr>
        <w:tcBorders>
          <w:top w:val="single" w:color="B4B4B4" w:sz="4" w:space="0"/>
        </w:tcBorders>
      </w:tcPr>
    </w:tblStylePr>
    <w:tblStylePr w:type="seCell">
      <w:tblPr/>
      <w:tcPr>
        <w:tcBorders>
          <w:top w:val="single" w:color="B4B4B4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color="FEDA69" w:sz="4" w:space="0"/>
        <w:left w:val="single" w:color="FEDA69" w:sz="4" w:space="0"/>
        <w:bottom w:val="single" w:color="FEDA69" w:sz="4" w:space="0"/>
        <w:right w:val="single" w:color="FEDA69" w:sz="4" w:space="0"/>
        <w:insideH w:val="single" w:color="FEDA69" w:sz="4" w:space="0"/>
        <w:insideV w:val="single" w:color="FEDA69" w:sz="4" w:space="0"/>
      </w:tblBorders>
    </w:tblPr>
    <w:tblStylePr w:type="nwCell">
      <w:tblPr/>
      <w:tcPr>
        <w:tcBorders>
          <w:bottom w:val="single" w:color="FEDA69" w:sz="4" w:space="0"/>
        </w:tcBorders>
      </w:tcPr>
    </w:tblStylePr>
    <w:tblStylePr w:type="neCell">
      <w:tblPr/>
      <w:tcPr>
        <w:tcBorders>
          <w:bottom w:val="single" w:color="FEDA69" w:sz="4" w:space="0"/>
        </w:tcBorders>
      </w:tcPr>
    </w:tblStylePr>
    <w:tblStylePr w:type="swCell">
      <w:tblPr/>
      <w:tcPr>
        <w:tcBorders>
          <w:top w:val="single" w:color="FEDA69" w:sz="4" w:space="0"/>
        </w:tcBorders>
      </w:tcPr>
    </w:tblStylePr>
    <w:tblStylePr w:type="seCell">
      <w:tblPr/>
      <w:tcPr>
        <w:tcBorders>
          <w:top w:val="single" w:color="FEDA69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color="EB977D" w:sz="4" w:space="0"/>
        <w:left w:val="single" w:color="EB977D" w:sz="4" w:space="0"/>
        <w:bottom w:val="single" w:color="EB977D" w:sz="4" w:space="0"/>
        <w:right w:val="single" w:color="EB977D" w:sz="4" w:space="0"/>
        <w:insideH w:val="single" w:color="EB977D" w:sz="4" w:space="0"/>
        <w:insideV w:val="single" w:color="EB977D" w:sz="4" w:space="0"/>
      </w:tblBorders>
    </w:tblPr>
    <w:tblStylePr w:type="nwCell">
      <w:tblPr/>
      <w:tcPr>
        <w:tcBorders>
          <w:bottom w:val="single" w:color="EB977D" w:sz="4" w:space="0"/>
        </w:tcBorders>
      </w:tcPr>
    </w:tblStylePr>
    <w:tblStylePr w:type="neCell">
      <w:tblPr/>
      <w:tcPr>
        <w:tcBorders>
          <w:bottom w:val="single" w:color="EB977D" w:sz="4" w:space="0"/>
        </w:tcBorders>
      </w:tcPr>
    </w:tblStylePr>
    <w:tblStylePr w:type="swCell">
      <w:tblPr/>
      <w:tcPr>
        <w:tcBorders>
          <w:top w:val="single" w:color="EB977D" w:sz="4" w:space="0"/>
        </w:tcBorders>
      </w:tcPr>
    </w:tblStylePr>
    <w:tblStylePr w:type="seCell">
      <w:tblPr/>
      <w:tcPr>
        <w:tcBorders>
          <w:top w:val="single" w:color="EB977D" w:sz="4" w:space="0"/>
        </w:tcBorders>
      </w:tcPr>
    </w:tblStylePr>
    <w:tblStylePr w:type="firstRow">
      <w:rPr>
        <w:b/>
        <w:bCs/>
      </w:rPr>
      <w:tblPr/>
      <w:tcPr>
        <w:shd w:val="solid" w:color="FFFFFF"/>
      </w:tcPr>
    </w:tblStylePr>
    <w:tblStylePr w:type="lastRow">
      <w:rPr>
        <w:b/>
        <w:bCs/>
      </w:rPr>
      <w:tblPr/>
      <w:tcPr>
        <w:shd w:val="solid" w:color="FFFFFF"/>
      </w:tcPr>
    </w:tblStylePr>
    <w:tblStylePr w:type="firstCol">
      <w:pPr>
        <w:jc w:val="right"/>
      </w:pPr>
      <w:rPr>
        <w:i/>
      </w:rPr>
      <w:tblPr/>
      <w:tcPr>
        <w:shd w:val="solid" w:color="FFFFFF"/>
      </w:tcPr>
    </w:tblStylePr>
    <w:tblStylePr w:type="lastCol">
      <w:rPr>
        <w:i/>
      </w:rPr>
      <w:tblPr/>
      <w:tcPr>
        <w:shd w:val="solid" w:color="FFFFFF"/>
      </w:tcPr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54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solid" w:color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solid" w:color="C0C0C0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418AB3" w:sz="8" w:space="0"/>
        <w:left w:val="single" w:color="418AB3" w:sz="8" w:space="0"/>
        <w:bottom w:val="single" w:color="418AB3" w:sz="8" w:space="0"/>
        <w:right w:val="single" w:color="418AB3" w:sz="8" w:space="0"/>
        <w:insideH w:val="single" w:color="418AB3" w:sz="8" w:space="0"/>
        <w:insideV w:val="single" w:color="418AB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sz="8" w:space="0"/>
          <w:left w:val="single" w:color="418AB3" w:sz="8" w:space="0"/>
          <w:bottom w:val="single" w:color="418AB3" w:sz="18" w:space="0"/>
          <w:right w:val="single" w:color="418AB3" w:sz="8" w:space="0"/>
          <w:insideV w:val="single" w:color="418AB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sz="54" w:space="0"/>
          <w:left w:val="single" w:color="418AB3" w:sz="8" w:space="0"/>
          <w:bottom w:val="single" w:color="418AB3" w:sz="8" w:space="0"/>
          <w:right w:val="single" w:color="418AB3" w:sz="8" w:space="0"/>
          <w:insideV w:val="single" w:color="418AB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</w:tcBorders>
      </w:tcPr>
    </w:tblStylePr>
    <w:tblStylePr w:type="band1Vert"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</w:tcBorders>
        <w:shd w:val="solid" w:color="CEE2ED"/>
      </w:tcPr>
    </w:tblStylePr>
    <w:tblStylePr w:type="band2Horz"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  <w:insideV w:val="single" w:color="418AB3" w:sz="8" w:space="0"/>
        </w:tcBorders>
      </w:tcPr>
    </w:tblStylePr>
    <w:tblStylePr w:type="band1Horz"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  <w:insideV w:val="single" w:color="418AB3" w:sz="8" w:space="0"/>
        </w:tcBorders>
        <w:shd w:val="solid" w:color="CEE2ED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A6B727" w:sz="8" w:space="0"/>
        <w:left w:val="single" w:color="A6B727" w:sz="8" w:space="0"/>
        <w:bottom w:val="single" w:color="A6B727" w:sz="8" w:space="0"/>
        <w:right w:val="single" w:color="A6B727" w:sz="8" w:space="0"/>
        <w:insideH w:val="single" w:color="A6B727" w:sz="8" w:space="0"/>
        <w:insideV w:val="single" w:color="A6B72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sz="8" w:space="0"/>
          <w:left w:val="single" w:color="A6B727" w:sz="8" w:space="0"/>
          <w:bottom w:val="single" w:color="A6B727" w:sz="18" w:space="0"/>
          <w:right w:val="single" w:color="A6B727" w:sz="8" w:space="0"/>
          <w:insideV w:val="single" w:color="A6B727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sz="54" w:space="0"/>
          <w:left w:val="single" w:color="A6B727" w:sz="8" w:space="0"/>
          <w:bottom w:val="single" w:color="A6B727" w:sz="8" w:space="0"/>
          <w:right w:val="single" w:color="A6B727" w:sz="8" w:space="0"/>
          <w:insideV w:val="single" w:color="A6B7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</w:tcBorders>
      </w:tcPr>
    </w:tblStylePr>
    <w:tblStylePr w:type="band1Vert"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</w:tcBorders>
        <w:shd w:val="solid" w:color="ECF2C4"/>
      </w:tcPr>
    </w:tblStylePr>
    <w:tblStylePr w:type="band2Horz"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  <w:insideV w:val="single" w:color="A6B727" w:sz="8" w:space="0"/>
        </w:tcBorders>
      </w:tcPr>
    </w:tblStylePr>
    <w:tblStylePr w:type="band1Horz"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  <w:insideV w:val="single" w:color="A6B727" w:sz="8" w:space="0"/>
        </w:tcBorders>
        <w:shd w:val="solid" w:color="ECF2C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F69200" w:sz="8" w:space="0"/>
        <w:left w:val="single" w:color="F69200" w:sz="8" w:space="0"/>
        <w:bottom w:val="single" w:color="F69200" w:sz="8" w:space="0"/>
        <w:right w:val="single" w:color="F69200" w:sz="8" w:space="0"/>
        <w:insideH w:val="single" w:color="F69200" w:sz="8" w:space="0"/>
        <w:insideV w:val="single" w:color="F692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sz="8" w:space="0"/>
          <w:left w:val="single" w:color="F69200" w:sz="8" w:space="0"/>
          <w:bottom w:val="single" w:color="F69200" w:sz="18" w:space="0"/>
          <w:right w:val="single" w:color="F69200" w:sz="8" w:space="0"/>
          <w:insideV w:val="single" w:color="F692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sz="54" w:space="0"/>
          <w:left w:val="single" w:color="F69200" w:sz="8" w:space="0"/>
          <w:bottom w:val="single" w:color="F69200" w:sz="8" w:space="0"/>
          <w:right w:val="single" w:color="F69200" w:sz="8" w:space="0"/>
          <w:insideV w:val="single" w:color="F692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</w:tcBorders>
      </w:tcPr>
    </w:tblStylePr>
    <w:tblStylePr w:type="band1Vert"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</w:tcBorders>
        <w:shd w:val="solid" w:color="FFE4BD"/>
      </w:tcPr>
    </w:tblStylePr>
    <w:tblStylePr w:type="band2Horz"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  <w:insideV w:val="single" w:color="F69200" w:sz="8" w:space="0"/>
        </w:tcBorders>
      </w:tcPr>
    </w:tblStylePr>
    <w:tblStylePr w:type="band1Horz"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  <w:insideV w:val="single" w:color="F69200" w:sz="8" w:space="0"/>
        </w:tcBorders>
        <w:shd w:val="solid" w:color="FFE4BD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838383" w:sz="8" w:space="0"/>
        <w:left w:val="single" w:color="838383" w:sz="8" w:space="0"/>
        <w:bottom w:val="single" w:color="838383" w:sz="8" w:space="0"/>
        <w:right w:val="single" w:color="838383" w:sz="8" w:space="0"/>
        <w:insideH w:val="single" w:color="838383" w:sz="8" w:space="0"/>
        <w:insideV w:val="single" w:color="83838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sz="8" w:space="0"/>
          <w:left w:val="single" w:color="838383" w:sz="8" w:space="0"/>
          <w:bottom w:val="single" w:color="838383" w:sz="18" w:space="0"/>
          <w:right w:val="single" w:color="838383" w:sz="8" w:space="0"/>
          <w:insideV w:val="single" w:color="83838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sz="54" w:space="0"/>
          <w:left w:val="single" w:color="838383" w:sz="8" w:space="0"/>
          <w:bottom w:val="single" w:color="838383" w:sz="8" w:space="0"/>
          <w:right w:val="single" w:color="838383" w:sz="8" w:space="0"/>
          <w:insideV w:val="single" w:color="83838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</w:tcBorders>
      </w:tcPr>
    </w:tblStylePr>
    <w:tblStylePr w:type="band1Vert"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</w:tcBorders>
        <w:shd w:val="solid" w:color="E0E0E0"/>
      </w:tcPr>
    </w:tblStylePr>
    <w:tblStylePr w:type="band2Horz"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  <w:insideV w:val="single" w:color="838383" w:sz="8" w:space="0"/>
        </w:tcBorders>
      </w:tcPr>
    </w:tblStylePr>
    <w:tblStylePr w:type="band1Horz"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  <w:insideV w:val="single" w:color="838383" w:sz="8" w:space="0"/>
        </w:tcBorders>
        <w:shd w:val="solid" w:color="E0E0E0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FEC306" w:sz="8" w:space="0"/>
        <w:left w:val="single" w:color="FEC306" w:sz="8" w:space="0"/>
        <w:bottom w:val="single" w:color="FEC306" w:sz="8" w:space="0"/>
        <w:right w:val="single" w:color="FEC306" w:sz="8" w:space="0"/>
        <w:insideH w:val="single" w:color="FEC306" w:sz="8" w:space="0"/>
        <w:insideV w:val="single" w:color="FEC30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sz="8" w:space="0"/>
          <w:left w:val="single" w:color="FEC306" w:sz="8" w:space="0"/>
          <w:bottom w:val="single" w:color="FEC306" w:sz="18" w:space="0"/>
          <w:right w:val="single" w:color="FEC306" w:sz="8" w:space="0"/>
          <w:insideV w:val="single" w:color="FEC30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sz="54" w:space="0"/>
          <w:left w:val="single" w:color="FEC306" w:sz="8" w:space="0"/>
          <w:bottom w:val="single" w:color="FEC306" w:sz="8" w:space="0"/>
          <w:right w:val="single" w:color="FEC306" w:sz="8" w:space="0"/>
          <w:insideV w:val="single" w:color="FEC30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</w:tcBorders>
      </w:tcPr>
    </w:tblStylePr>
    <w:tblStylePr w:type="band1Vert"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</w:tcBorders>
        <w:shd w:val="solid" w:color="FEF0C1"/>
      </w:tcPr>
    </w:tblStylePr>
    <w:tblStylePr w:type="band2Horz"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  <w:insideV w:val="single" w:color="FEC306" w:sz="8" w:space="0"/>
        </w:tcBorders>
      </w:tcPr>
    </w:tblStylePr>
    <w:tblStylePr w:type="band1Horz"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  <w:insideV w:val="single" w:color="FEC306" w:sz="8" w:space="0"/>
        </w:tcBorders>
        <w:shd w:val="solid" w:color="FEF0C1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color="DF5327" w:sz="8" w:space="0"/>
        <w:left w:val="single" w:color="DF5327" w:sz="8" w:space="0"/>
        <w:bottom w:val="single" w:color="DF5327" w:sz="8" w:space="0"/>
        <w:right w:val="single" w:color="DF5327" w:sz="8" w:space="0"/>
        <w:insideH w:val="single" w:color="DF5327" w:sz="8" w:space="0"/>
        <w:insideV w:val="single" w:color="DF532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sz="8" w:space="0"/>
          <w:left w:val="single" w:color="DF5327" w:sz="8" w:space="0"/>
          <w:bottom w:val="single" w:color="DF5327" w:sz="18" w:space="0"/>
          <w:right w:val="single" w:color="DF5327" w:sz="8" w:space="0"/>
          <w:insideV w:val="single" w:color="DF5327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sz="54" w:space="0"/>
          <w:left w:val="single" w:color="DF5327" w:sz="8" w:space="0"/>
          <w:bottom w:val="single" w:color="DF5327" w:sz="8" w:space="0"/>
          <w:right w:val="single" w:color="DF5327" w:sz="8" w:space="0"/>
          <w:insideV w:val="single" w:color="DF53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</w:tcBorders>
      </w:tcPr>
    </w:tblStylePr>
    <w:tblStylePr w:type="band1Vert"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</w:tcBorders>
        <w:shd w:val="solid" w:color="F7D4C9"/>
      </w:tcPr>
    </w:tblStylePr>
    <w:tblStylePr w:type="band2Horz"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  <w:insideV w:val="single" w:color="DF5327" w:sz="8" w:space="0"/>
        </w:tcBorders>
      </w:tcPr>
    </w:tblStylePr>
    <w:tblStylePr w:type="band1Horz"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  <w:insideV w:val="single" w:color="DF5327" w:sz="8" w:space="0"/>
        </w:tcBorders>
        <w:shd w:val="solid" w:color="F7D4C9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54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418AB3" w:sz="8" w:space="0"/>
        <w:left w:val="single" w:color="418AB3" w:sz="8" w:space="0"/>
        <w:bottom w:val="single" w:color="418AB3" w:sz="8" w:space="0"/>
        <w:right w:val="single" w:color="418AB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18AB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sz="54" w:space="0"/>
          <w:left w:val="single" w:color="418AB3" w:sz="8" w:space="0"/>
          <w:bottom w:val="single" w:color="418AB3" w:sz="8" w:space="0"/>
          <w:right w:val="single" w:color="418AB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</w:tcBorders>
      </w:tcPr>
    </w:tblStylePr>
    <w:tblStylePr w:type="band1Horz">
      <w:tblPr/>
      <w:tcPr>
        <w:tcBorders>
          <w:top w:val="single" w:color="418AB3" w:sz="8" w:space="0"/>
          <w:left w:val="single" w:color="418AB3" w:sz="8" w:space="0"/>
          <w:bottom w:val="single" w:color="418AB3" w:sz="8" w:space="0"/>
          <w:right w:val="single" w:color="418AB3" w:sz="8" w:space="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A6B727" w:sz="8" w:space="0"/>
        <w:left w:val="single" w:color="A6B727" w:sz="8" w:space="0"/>
        <w:bottom w:val="single" w:color="A6B727" w:sz="8" w:space="0"/>
        <w:right w:val="single" w:color="A6B72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A6B7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sz="54" w:space="0"/>
          <w:left w:val="single" w:color="A6B727" w:sz="8" w:space="0"/>
          <w:bottom w:val="single" w:color="A6B727" w:sz="8" w:space="0"/>
          <w:right w:val="single" w:color="A6B7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</w:tcBorders>
      </w:tcPr>
    </w:tblStylePr>
    <w:tblStylePr w:type="band1Horz">
      <w:tblPr/>
      <w:tcPr>
        <w:tcBorders>
          <w:top w:val="single" w:color="A6B727" w:sz="8" w:space="0"/>
          <w:left w:val="single" w:color="A6B727" w:sz="8" w:space="0"/>
          <w:bottom w:val="single" w:color="A6B727" w:sz="8" w:space="0"/>
          <w:right w:val="single" w:color="A6B727" w:sz="8" w:space="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F69200" w:sz="8" w:space="0"/>
        <w:left w:val="single" w:color="F69200" w:sz="8" w:space="0"/>
        <w:bottom w:val="single" w:color="F69200" w:sz="8" w:space="0"/>
        <w:right w:val="single" w:color="F692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F692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sz="54" w:space="0"/>
          <w:left w:val="single" w:color="F69200" w:sz="8" w:space="0"/>
          <w:bottom w:val="single" w:color="F69200" w:sz="8" w:space="0"/>
          <w:right w:val="single" w:color="F692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</w:tcBorders>
      </w:tcPr>
    </w:tblStylePr>
    <w:tblStylePr w:type="band1Horz">
      <w:tblPr/>
      <w:tcPr>
        <w:tcBorders>
          <w:top w:val="single" w:color="F69200" w:sz="8" w:space="0"/>
          <w:left w:val="single" w:color="F69200" w:sz="8" w:space="0"/>
          <w:bottom w:val="single" w:color="F69200" w:sz="8" w:space="0"/>
          <w:right w:val="single" w:color="F69200" w:sz="8" w:space="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838383" w:sz="8" w:space="0"/>
        <w:left w:val="single" w:color="838383" w:sz="8" w:space="0"/>
        <w:bottom w:val="single" w:color="838383" w:sz="8" w:space="0"/>
        <w:right w:val="single" w:color="83838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83838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sz="54" w:space="0"/>
          <w:left w:val="single" w:color="838383" w:sz="8" w:space="0"/>
          <w:bottom w:val="single" w:color="838383" w:sz="8" w:space="0"/>
          <w:right w:val="single" w:color="83838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</w:tcBorders>
      </w:tcPr>
    </w:tblStylePr>
    <w:tblStylePr w:type="band1Horz">
      <w:tblPr/>
      <w:tcPr>
        <w:tcBorders>
          <w:top w:val="single" w:color="838383" w:sz="8" w:space="0"/>
          <w:left w:val="single" w:color="838383" w:sz="8" w:space="0"/>
          <w:bottom w:val="single" w:color="838383" w:sz="8" w:space="0"/>
          <w:right w:val="single" w:color="838383" w:sz="8" w:space="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FEC306" w:sz="8" w:space="0"/>
        <w:left w:val="single" w:color="FEC306" w:sz="8" w:space="0"/>
        <w:bottom w:val="single" w:color="FEC306" w:sz="8" w:space="0"/>
        <w:right w:val="single" w:color="FEC30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FEC30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sz="54" w:space="0"/>
          <w:left w:val="single" w:color="FEC306" w:sz="8" w:space="0"/>
          <w:bottom w:val="single" w:color="FEC306" w:sz="8" w:space="0"/>
          <w:right w:val="single" w:color="FEC30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</w:tcBorders>
      </w:tcPr>
    </w:tblStylePr>
    <w:tblStylePr w:type="band1Horz">
      <w:tblPr/>
      <w:tcPr>
        <w:tcBorders>
          <w:top w:val="single" w:color="FEC306" w:sz="8" w:space="0"/>
          <w:left w:val="single" w:color="FEC306" w:sz="8" w:space="0"/>
          <w:bottom w:val="single" w:color="FEC306" w:sz="8" w:space="0"/>
          <w:right w:val="single" w:color="FEC306" w:sz="8" w:space="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color="DF5327" w:sz="8" w:space="0"/>
        <w:left w:val="single" w:color="DF5327" w:sz="8" w:space="0"/>
        <w:bottom w:val="single" w:color="DF5327" w:sz="8" w:space="0"/>
        <w:right w:val="single" w:color="DF532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DF53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sz="54" w:space="0"/>
          <w:left w:val="single" w:color="DF5327" w:sz="8" w:space="0"/>
          <w:bottom w:val="single" w:color="DF5327" w:sz="8" w:space="0"/>
          <w:right w:val="single" w:color="DF53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</w:tcBorders>
      </w:tcPr>
    </w:tblStylePr>
    <w:tblStylePr w:type="band1Horz">
      <w:tblPr/>
      <w:tcPr>
        <w:tcBorders>
          <w:top w:val="single" w:color="DF5327" w:sz="8" w:space="0"/>
          <w:left w:val="single" w:color="DF5327" w:sz="8" w:space="0"/>
          <w:bottom w:val="single" w:color="DF5327" w:sz="8" w:space="0"/>
          <w:right w:val="single" w:color="DF5327" w:sz="8" w:space="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0C0C0"/>
      </w:tcPr>
    </w:tblStylePr>
    <w:tblStylePr w:type="band1Horz">
      <w:tblPr/>
      <w:tcPr>
        <w:shd w:val="solid" w:color="C0C0C0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color="418AB3" w:sz="8" w:space="0"/>
        <w:bottom w:val="single" w:color="418AB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sz="8" w:space="0"/>
          <w:bottom w:val="single" w:color="418AB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sz="8" w:space="0"/>
          <w:bottom w:val="single" w:color="418AB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EE2ED"/>
      </w:tcPr>
    </w:tblStylePr>
    <w:tblStylePr w:type="band1Horz">
      <w:tblPr/>
      <w:tcPr>
        <w:shd w:val="solid" w:color="CEE2ED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color="A6B727" w:sz="8" w:space="0"/>
        <w:bottom w:val="single" w:color="A6B72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sz="8" w:space="0"/>
          <w:bottom w:val="single" w:color="A6B727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sz="8" w:space="0"/>
          <w:bottom w:val="single" w:color="A6B7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CF2C4"/>
      </w:tcPr>
    </w:tblStylePr>
    <w:tblStylePr w:type="band1Horz">
      <w:tblPr/>
      <w:tcPr>
        <w:shd w:val="solid" w:color="ECF2C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color="F69200" w:sz="8" w:space="0"/>
        <w:bottom w:val="single" w:color="F692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sz="8" w:space="0"/>
          <w:bottom w:val="single" w:color="F692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sz="8" w:space="0"/>
          <w:bottom w:val="single" w:color="F692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4BD"/>
      </w:tcPr>
    </w:tblStylePr>
    <w:tblStylePr w:type="band1Horz">
      <w:tblPr/>
      <w:tcPr>
        <w:shd w:val="solid" w:color="FFE4BD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color="838383" w:sz="8" w:space="0"/>
        <w:bottom w:val="single" w:color="83838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sz="8" w:space="0"/>
          <w:bottom w:val="single" w:color="83838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sz="8" w:space="0"/>
          <w:bottom w:val="single" w:color="83838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0E0E0"/>
      </w:tcPr>
    </w:tblStylePr>
    <w:tblStylePr w:type="band1Horz">
      <w:tblPr/>
      <w:tcPr>
        <w:shd w:val="solid" w:color="E0E0E0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color="FEC306" w:sz="8" w:space="0"/>
        <w:bottom w:val="single" w:color="FEC30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sz="8" w:space="0"/>
          <w:bottom w:val="single" w:color="FEC30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sz="8" w:space="0"/>
          <w:bottom w:val="single" w:color="FEC30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0C1"/>
      </w:tcPr>
    </w:tblStylePr>
    <w:tblStylePr w:type="band1Horz">
      <w:tblPr/>
      <w:tcPr>
        <w:shd w:val="solid" w:color="FEF0C1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color="DF5327" w:sz="8" w:space="0"/>
        <w:bottom w:val="single" w:color="DF532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sz="8" w:space="0"/>
          <w:bottom w:val="single" w:color="DF5327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sz="8" w:space="0"/>
          <w:bottom w:val="single" w:color="DF53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7D4C9"/>
      </w:tcPr>
    </w:tblStylePr>
    <w:tblStylePr w:type="band1Horz">
      <w:tblPr/>
      <w:tcPr>
        <w:shd w:val="solid" w:color="F7D4C9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bottom w:val="single" w:color="89B9D4" w:sz="4" w:space="0"/>
        <w:insideH w:val="single" w:color="89B9D4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D3E070" w:sz="4" w:space="0"/>
        <w:bottom w:val="single" w:color="D3E070" w:sz="4" w:space="0"/>
        <w:insideH w:val="single" w:color="D3E070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FBE60" w:sz="4" w:space="0"/>
        <w:bottom w:val="single" w:color="FFBE60" w:sz="4" w:space="0"/>
        <w:insideH w:val="single" w:color="FFBE60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B4B4B4" w:sz="4" w:space="0"/>
        <w:bottom w:val="single" w:color="B4B4B4" w:sz="4" w:space="0"/>
        <w:insideH w:val="single" w:color="B4B4B4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EDA69" w:sz="4" w:space="0"/>
        <w:bottom w:val="single" w:color="FEDA69" w:sz="4" w:space="0"/>
        <w:insideH w:val="single" w:color="FEDA6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EB977D" w:sz="4" w:space="0"/>
        <w:bottom w:val="single" w:color="EB977D" w:sz="4" w:space="0"/>
        <w:insideH w:val="single" w:color="EB977D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swCell">
      <w:tblPr/>
      <w:tcPr>
        <w:tcBorders>
          <w:top w:val="double" w:color="000000" w:sz="36" w:space="0"/>
        </w:tcBorders>
      </w:tcPr>
    </w:tblStylePr>
    <w:tblStylePr w:type="seCell">
      <w:tblPr/>
      <w:tcPr>
        <w:tcBorders>
          <w:top w:val="double" w:color="000000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000000"/>
      </w:tcPr>
    </w:tblStylePr>
    <w:tblStylePr w:type="lastRow">
      <w:rPr>
        <w:b/>
        <w:bCs/>
      </w:rPr>
      <w:tblPr/>
      <w:tcPr>
        <w:tcBorders>
          <w:top w:val="double" w:color="000000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418AB3" w:sz="4" w:space="0"/>
        <w:left w:val="single" w:color="418AB3" w:sz="4" w:space="0"/>
        <w:bottom w:val="single" w:color="418AB3" w:sz="4" w:space="0"/>
        <w:right w:val="single" w:color="418AB3" w:sz="4" w:space="0"/>
      </w:tblBorders>
    </w:tblPr>
    <w:tblStylePr w:type="swCell">
      <w:tblPr/>
      <w:tcPr>
        <w:tcBorders>
          <w:top w:val="double" w:color="418AB3" w:sz="36" w:space="0"/>
        </w:tcBorders>
      </w:tcPr>
    </w:tblStylePr>
    <w:tblStylePr w:type="seCell">
      <w:tblPr/>
      <w:tcPr>
        <w:tcBorders>
          <w:top w:val="double" w:color="418AB3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418AB3"/>
      </w:tcPr>
    </w:tblStylePr>
    <w:tblStylePr w:type="lastRow">
      <w:rPr>
        <w:b/>
        <w:bCs/>
      </w:rPr>
      <w:tblPr/>
      <w:tcPr>
        <w:tcBorders>
          <w:top w:val="double" w:color="418AB3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418AB3" w:sz="4" w:space="0"/>
          <w:right w:val="single" w:color="418AB3" w:sz="4" w:space="0"/>
        </w:tcBorders>
      </w:tcPr>
    </w:tblStylePr>
    <w:tblStylePr w:type="band1Horz">
      <w:tblPr/>
      <w:tcPr>
        <w:tcBorders>
          <w:top w:val="single" w:color="418AB3" w:sz="4" w:space="0"/>
          <w:bottom w:val="single" w:color="418AB3" w:sz="4" w:space="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A6B727" w:sz="4" w:space="0"/>
        <w:left w:val="single" w:color="A6B727" w:sz="4" w:space="0"/>
        <w:bottom w:val="single" w:color="A6B727" w:sz="4" w:space="0"/>
        <w:right w:val="single" w:color="A6B727" w:sz="4" w:space="0"/>
      </w:tblBorders>
    </w:tblPr>
    <w:tblStylePr w:type="swCell">
      <w:tblPr/>
      <w:tcPr>
        <w:tcBorders>
          <w:top w:val="double" w:color="A6B727" w:sz="36" w:space="0"/>
        </w:tcBorders>
      </w:tcPr>
    </w:tblStylePr>
    <w:tblStylePr w:type="seCell">
      <w:tblPr/>
      <w:tcPr>
        <w:tcBorders>
          <w:top w:val="double" w:color="A6B727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A6B727"/>
      </w:tcPr>
    </w:tblStylePr>
    <w:tblStylePr w:type="lastRow">
      <w:rPr>
        <w:b/>
        <w:bCs/>
      </w:rPr>
      <w:tblPr/>
      <w:tcPr>
        <w:tcBorders>
          <w:top w:val="double" w:color="A6B727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A6B727" w:sz="4" w:space="0"/>
          <w:right w:val="single" w:color="A6B727" w:sz="4" w:space="0"/>
        </w:tcBorders>
      </w:tcPr>
    </w:tblStylePr>
    <w:tblStylePr w:type="band1Horz">
      <w:tblPr/>
      <w:tcPr>
        <w:tcBorders>
          <w:top w:val="single" w:color="A6B727" w:sz="4" w:space="0"/>
          <w:bottom w:val="single" w:color="A6B727" w:sz="4" w:space="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F69200" w:sz="4" w:space="0"/>
        <w:left w:val="single" w:color="F69200" w:sz="4" w:space="0"/>
        <w:bottom w:val="single" w:color="F69200" w:sz="4" w:space="0"/>
        <w:right w:val="single" w:color="F69200" w:sz="4" w:space="0"/>
      </w:tblBorders>
    </w:tblPr>
    <w:tblStylePr w:type="swCell">
      <w:tblPr/>
      <w:tcPr>
        <w:tcBorders>
          <w:top w:val="double" w:color="F69200" w:sz="36" w:space="0"/>
        </w:tcBorders>
      </w:tcPr>
    </w:tblStylePr>
    <w:tblStylePr w:type="seCell">
      <w:tblPr/>
      <w:tcPr>
        <w:tcBorders>
          <w:top w:val="double" w:color="F69200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F69200"/>
      </w:tcPr>
    </w:tblStylePr>
    <w:tblStylePr w:type="lastRow">
      <w:rPr>
        <w:b/>
        <w:bCs/>
      </w:rPr>
      <w:tblPr/>
      <w:tcPr>
        <w:tcBorders>
          <w:top w:val="double" w:color="F69200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F69200" w:sz="4" w:space="0"/>
          <w:right w:val="single" w:color="F69200" w:sz="4" w:space="0"/>
        </w:tcBorders>
      </w:tcPr>
    </w:tblStylePr>
    <w:tblStylePr w:type="band1Horz">
      <w:tblPr/>
      <w:tcPr>
        <w:tcBorders>
          <w:top w:val="single" w:color="F69200" w:sz="4" w:space="0"/>
          <w:bottom w:val="single" w:color="F69200" w:sz="4" w:space="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838383" w:sz="4" w:space="0"/>
        <w:left w:val="single" w:color="838383" w:sz="4" w:space="0"/>
        <w:bottom w:val="single" w:color="838383" w:sz="4" w:space="0"/>
        <w:right w:val="single" w:color="838383" w:sz="4" w:space="0"/>
      </w:tblBorders>
    </w:tblPr>
    <w:tblStylePr w:type="swCell">
      <w:tblPr/>
      <w:tcPr>
        <w:tcBorders>
          <w:top w:val="double" w:color="838383" w:sz="36" w:space="0"/>
        </w:tcBorders>
      </w:tcPr>
    </w:tblStylePr>
    <w:tblStylePr w:type="seCell">
      <w:tblPr/>
      <w:tcPr>
        <w:tcBorders>
          <w:top w:val="double" w:color="838383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838383"/>
      </w:tcPr>
    </w:tblStylePr>
    <w:tblStylePr w:type="lastRow">
      <w:rPr>
        <w:b/>
        <w:bCs/>
      </w:rPr>
      <w:tblPr/>
      <w:tcPr>
        <w:tcBorders>
          <w:top w:val="double" w:color="838383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838383" w:sz="4" w:space="0"/>
          <w:right w:val="single" w:color="838383" w:sz="4" w:space="0"/>
        </w:tcBorders>
      </w:tcPr>
    </w:tblStylePr>
    <w:tblStylePr w:type="band1Horz">
      <w:tblPr/>
      <w:tcPr>
        <w:tcBorders>
          <w:top w:val="single" w:color="838383" w:sz="4" w:space="0"/>
          <w:bottom w:val="single" w:color="838383" w:sz="4" w:space="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FEC306" w:sz="4" w:space="0"/>
        <w:left w:val="single" w:color="FEC306" w:sz="4" w:space="0"/>
        <w:bottom w:val="single" w:color="FEC306" w:sz="4" w:space="0"/>
        <w:right w:val="single" w:color="FEC306" w:sz="4" w:space="0"/>
      </w:tblBorders>
    </w:tblPr>
    <w:tblStylePr w:type="swCell">
      <w:tblPr/>
      <w:tcPr>
        <w:tcBorders>
          <w:top w:val="double" w:color="FEC306" w:sz="36" w:space="0"/>
        </w:tcBorders>
      </w:tcPr>
    </w:tblStylePr>
    <w:tblStylePr w:type="seCell">
      <w:tblPr/>
      <w:tcPr>
        <w:tcBorders>
          <w:top w:val="double" w:color="FEC306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FEC306"/>
      </w:tcPr>
    </w:tblStylePr>
    <w:tblStylePr w:type="lastRow">
      <w:rPr>
        <w:b/>
        <w:bCs/>
      </w:rPr>
      <w:tblPr/>
      <w:tcPr>
        <w:tcBorders>
          <w:top w:val="double" w:color="FEC306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FEC306" w:sz="4" w:space="0"/>
          <w:right w:val="single" w:color="FEC306" w:sz="4" w:space="0"/>
        </w:tcBorders>
      </w:tcPr>
    </w:tblStylePr>
    <w:tblStylePr w:type="band1Horz">
      <w:tblPr/>
      <w:tcPr>
        <w:tcBorders>
          <w:top w:val="single" w:color="FEC306" w:sz="4" w:space="0"/>
          <w:bottom w:val="single" w:color="FEC306" w:sz="4" w:space="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DF5327" w:sz="4" w:space="0"/>
        <w:left w:val="single" w:color="DF5327" w:sz="4" w:space="0"/>
        <w:bottom w:val="single" w:color="DF5327" w:sz="4" w:space="0"/>
        <w:right w:val="single" w:color="DF5327" w:sz="4" w:space="0"/>
      </w:tblBorders>
    </w:tblPr>
    <w:tblStylePr w:type="swCell">
      <w:tblPr/>
      <w:tcPr>
        <w:tcBorders>
          <w:top w:val="double" w:color="DF5327" w:sz="36" w:space="0"/>
        </w:tcBorders>
      </w:tcPr>
    </w:tblStylePr>
    <w:tblStylePr w:type="seCell">
      <w:tblPr/>
      <w:tcPr>
        <w:tcBorders>
          <w:top w:val="double" w:color="DF5327" w:sz="36" w:space="0"/>
        </w:tcBorders>
      </w:tcPr>
    </w:tblStylePr>
    <w:tblStylePr w:type="firstRow">
      <w:rPr>
        <w:b/>
        <w:bCs/>
        <w:color w:val="FFFFFF"/>
      </w:rPr>
      <w:tblPr/>
      <w:tcPr>
        <w:shd w:val="solid" w:color="DF5327"/>
      </w:tcPr>
    </w:tblStylePr>
    <w:tblStylePr w:type="lastRow">
      <w:rPr>
        <w:b/>
        <w:bCs/>
      </w:rPr>
      <w:tblPr/>
      <w:tcPr>
        <w:tcBorders>
          <w:top w:val="double" w:color="DF5327" w:sz="36" w:space="0"/>
        </w:tcBorders>
        <w:shd w:val="solid" w:color="FFFFFF"/>
      </w:tcPr>
    </w:tblStylePr>
    <w:tblStylePr w:type="firstCol">
      <w:rPr>
        <w:b/>
        <w:bCs/>
      </w:rPr>
      <w:tblPr/>
      <w:tcPr>
        <w:shd w:val="solid" w:color="FFFFFF"/>
      </w:tcPr>
    </w:tblStylePr>
    <w:tblStylePr w:type="lastCol">
      <w:rPr>
        <w:b/>
        <w:bCs/>
      </w:rPr>
      <w:tblPr/>
      <w:tcPr>
        <w:shd w:val="solid" w:color="FFFFFF"/>
      </w:tcPr>
    </w:tblStylePr>
    <w:tblStylePr w:type="band1Vert">
      <w:tblPr/>
      <w:tcPr>
        <w:tcBorders>
          <w:left w:val="single" w:color="DF5327" w:sz="4" w:space="0"/>
          <w:right w:val="single" w:color="DF5327" w:sz="4" w:space="0"/>
        </w:tcBorders>
      </w:tcPr>
    </w:tblStylePr>
    <w:tblStylePr w:type="band1Horz">
      <w:tblPr/>
      <w:tcPr>
        <w:tcBorders>
          <w:top w:val="single" w:color="DF5327" w:sz="4" w:space="0"/>
          <w:bottom w:val="single" w:color="DF5327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000000"/>
      </w:tcPr>
    </w:tblStylePr>
    <w:tblStylePr w:type="lastRow">
      <w:rPr>
        <w:b/>
        <w:bCs/>
      </w:rPr>
      <w:tblPr/>
      <w:tcPr>
        <w:tcBorders>
          <w:top w:val="double" w:color="666666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9B9D4" w:sz="4" w:space="0"/>
        <w:left w:val="single" w:color="89B9D4" w:sz="4" w:space="0"/>
        <w:bottom w:val="single" w:color="89B9D4" w:sz="4" w:space="0"/>
        <w:right w:val="single" w:color="89B9D4" w:sz="4" w:space="0"/>
        <w:insideH w:val="single" w:color="89B9D4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18AB3" w:sz="4" w:space="0"/>
          <w:left w:val="single" w:color="418AB3" w:sz="4" w:space="0"/>
          <w:bottom w:val="single" w:color="418AB3" w:sz="4" w:space="0"/>
          <w:right w:val="single" w:color="418AB3" w:sz="4" w:space="0"/>
        </w:tcBorders>
        <w:shd w:val="solid" w:color="418AB3"/>
      </w:tcPr>
    </w:tblStylePr>
    <w:tblStylePr w:type="lastRow">
      <w:rPr>
        <w:b/>
        <w:bCs/>
      </w:rPr>
      <w:tblPr/>
      <w:tcPr>
        <w:tcBorders>
          <w:top w:val="double" w:color="89B9D4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D3E070" w:sz="4" w:space="0"/>
        <w:left w:val="single" w:color="D3E070" w:sz="4" w:space="0"/>
        <w:bottom w:val="single" w:color="D3E070" w:sz="4" w:space="0"/>
        <w:right w:val="single" w:color="D3E070" w:sz="4" w:space="0"/>
        <w:insideH w:val="single" w:color="D3E070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6B727" w:sz="4" w:space="0"/>
          <w:left w:val="single" w:color="A6B727" w:sz="4" w:space="0"/>
          <w:bottom w:val="single" w:color="A6B727" w:sz="4" w:space="0"/>
          <w:right w:val="single" w:color="A6B727" w:sz="4" w:space="0"/>
        </w:tcBorders>
        <w:shd w:val="solid" w:color="A6B727"/>
      </w:tcPr>
    </w:tblStylePr>
    <w:tblStylePr w:type="lastRow">
      <w:rPr>
        <w:b/>
        <w:bCs/>
      </w:rPr>
      <w:tblPr/>
      <w:tcPr>
        <w:tcBorders>
          <w:top w:val="double" w:color="D3E07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FFBE60" w:sz="4" w:space="0"/>
        <w:left w:val="single" w:color="FFBE60" w:sz="4" w:space="0"/>
        <w:bottom w:val="single" w:color="FFBE60" w:sz="4" w:space="0"/>
        <w:right w:val="single" w:color="FFBE60" w:sz="4" w:space="0"/>
        <w:insideH w:val="single" w:color="FFBE60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69200" w:sz="4" w:space="0"/>
          <w:left w:val="single" w:color="F69200" w:sz="4" w:space="0"/>
          <w:bottom w:val="single" w:color="F69200" w:sz="4" w:space="0"/>
          <w:right w:val="single" w:color="F69200" w:sz="4" w:space="0"/>
        </w:tcBorders>
        <w:shd w:val="solid" w:color="F69200"/>
      </w:tcPr>
    </w:tblStylePr>
    <w:tblStylePr w:type="lastRow">
      <w:rPr>
        <w:b/>
        <w:bCs/>
      </w:rPr>
      <w:tblPr/>
      <w:tcPr>
        <w:tcBorders>
          <w:top w:val="double" w:color="FFBE6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B4B4B4" w:sz="4" w:space="0"/>
        <w:left w:val="single" w:color="B4B4B4" w:sz="4" w:space="0"/>
        <w:bottom w:val="single" w:color="B4B4B4" w:sz="4" w:space="0"/>
        <w:right w:val="single" w:color="B4B4B4" w:sz="4" w:space="0"/>
        <w:insideH w:val="single" w:color="B4B4B4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838383" w:sz="4" w:space="0"/>
          <w:left w:val="single" w:color="838383" w:sz="4" w:space="0"/>
          <w:bottom w:val="single" w:color="838383" w:sz="4" w:space="0"/>
          <w:right w:val="single" w:color="838383" w:sz="4" w:space="0"/>
        </w:tcBorders>
        <w:shd w:val="solid" w:color="838383"/>
      </w:tcPr>
    </w:tblStylePr>
    <w:tblStylePr w:type="lastRow">
      <w:rPr>
        <w:b/>
        <w:bCs/>
      </w:rPr>
      <w:tblPr/>
      <w:tcPr>
        <w:tcBorders>
          <w:top w:val="double" w:color="B4B4B4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FEDA69" w:sz="4" w:space="0"/>
        <w:left w:val="single" w:color="FEDA69" w:sz="4" w:space="0"/>
        <w:bottom w:val="single" w:color="FEDA69" w:sz="4" w:space="0"/>
        <w:right w:val="single" w:color="FEDA69" w:sz="4" w:space="0"/>
        <w:insideH w:val="single" w:color="FEDA6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FEC306" w:sz="4" w:space="0"/>
          <w:left w:val="single" w:color="FEC306" w:sz="4" w:space="0"/>
          <w:bottom w:val="single" w:color="FEC306" w:sz="4" w:space="0"/>
          <w:right w:val="single" w:color="FEC306" w:sz="4" w:space="0"/>
        </w:tcBorders>
        <w:shd w:val="solid" w:color="FEC306"/>
      </w:tcPr>
    </w:tblStylePr>
    <w:tblStylePr w:type="lastRow">
      <w:rPr>
        <w:b/>
        <w:bCs/>
      </w:rPr>
      <w:tblPr/>
      <w:tcPr>
        <w:tcBorders>
          <w:top w:val="double" w:color="FEDA69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EB977D" w:sz="4" w:space="0"/>
        <w:left w:val="single" w:color="EB977D" w:sz="4" w:space="0"/>
        <w:bottom w:val="single" w:color="EB977D" w:sz="4" w:space="0"/>
        <w:right w:val="single" w:color="EB977D" w:sz="4" w:space="0"/>
        <w:insideH w:val="single" w:color="EB977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DF5327" w:sz="4" w:space="0"/>
          <w:left w:val="single" w:color="DF5327" w:sz="4" w:space="0"/>
          <w:bottom w:val="single" w:color="DF5327" w:sz="4" w:space="0"/>
          <w:right w:val="single" w:color="DF5327" w:sz="4" w:space="0"/>
        </w:tcBorders>
        <w:shd w:val="solid" w:color="DF5327"/>
      </w:tcPr>
    </w:tblStylePr>
    <w:tblStylePr w:type="lastRow">
      <w:rPr>
        <w:b/>
        <w:bCs/>
      </w:rPr>
      <w:tblPr/>
      <w:tcPr>
        <w:tcBorders>
          <w:top w:val="double" w:color="EB977D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solid" w:color="000000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418AB3" w:sz="24" w:space="0"/>
        <w:left w:val="single" w:color="418AB3" w:sz="24" w:space="0"/>
        <w:bottom w:val="single" w:color="418AB3" w:sz="24" w:space="0"/>
        <w:right w:val="single" w:color="418AB3" w:sz="24" w:space="0"/>
      </w:tblBorders>
    </w:tblPr>
    <w:tcPr>
      <w:shd w:val="solid" w:color="418AB3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A6B727" w:sz="24" w:space="0"/>
        <w:left w:val="single" w:color="A6B727" w:sz="24" w:space="0"/>
        <w:bottom w:val="single" w:color="A6B727" w:sz="24" w:space="0"/>
        <w:right w:val="single" w:color="A6B727" w:sz="24" w:space="0"/>
      </w:tblBorders>
    </w:tblPr>
    <w:tcPr>
      <w:shd w:val="solid" w:color="A6B727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F69200" w:sz="24" w:space="0"/>
        <w:left w:val="single" w:color="F69200" w:sz="24" w:space="0"/>
        <w:bottom w:val="single" w:color="F69200" w:sz="24" w:space="0"/>
        <w:right w:val="single" w:color="F69200" w:sz="24" w:space="0"/>
      </w:tblBorders>
    </w:tblPr>
    <w:tcPr>
      <w:shd w:val="solid" w:color="F69200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838383" w:sz="24" w:space="0"/>
        <w:left w:val="single" w:color="838383" w:sz="24" w:space="0"/>
        <w:bottom w:val="single" w:color="838383" w:sz="24" w:space="0"/>
        <w:right w:val="single" w:color="838383" w:sz="24" w:space="0"/>
      </w:tblBorders>
    </w:tblPr>
    <w:tcPr>
      <w:shd w:val="solid" w:color="838383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FEC306" w:sz="24" w:space="0"/>
        <w:left w:val="single" w:color="FEC306" w:sz="24" w:space="0"/>
        <w:bottom w:val="single" w:color="FEC306" w:sz="24" w:space="0"/>
        <w:right w:val="single" w:color="FEC306" w:sz="24" w:space="0"/>
      </w:tblBorders>
    </w:tblPr>
    <w:tcPr>
      <w:shd w:val="solid" w:color="FEC306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DF5327" w:sz="24" w:space="0"/>
        <w:left w:val="single" w:color="DF5327" w:sz="24" w:space="0"/>
        <w:bottom w:val="single" w:color="DF5327" w:sz="24" w:space="0"/>
        <w:right w:val="single" w:color="DF5327" w:sz="24" w:space="0"/>
      </w:tblBorders>
    </w:tblPr>
    <w:tcPr>
      <w:shd w:val="solid" w:color="DF5327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418AB3" w:sz="4" w:space="0"/>
        <w:bottom w:val="single" w:color="418AB3" w:sz="4" w:space="0"/>
      </w:tblBorders>
    </w:tblPr>
    <w:tblStylePr w:type="firstRow">
      <w:rPr>
        <w:b/>
        <w:bCs/>
      </w:rPr>
      <w:tblPr/>
      <w:tcPr>
        <w:tcBorders>
          <w:bottom w:val="single" w:color="418AB3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7E7F0"/>
      </w:tcPr>
    </w:tblStylePr>
    <w:tblStylePr w:type="band1Horz">
      <w:tblPr/>
      <w:tcPr>
        <w:shd w:val="solid" w:color="D7E7F0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color="A6B727" w:sz="4" w:space="0"/>
        <w:bottom w:val="single" w:color="A6B727" w:sz="4" w:space="0"/>
      </w:tblBorders>
    </w:tblPr>
    <w:tblStylePr w:type="firstRow">
      <w:rPr>
        <w:b/>
        <w:bCs/>
      </w:rPr>
      <w:tblPr/>
      <w:tcPr>
        <w:tcBorders>
          <w:bottom w:val="single" w:color="A6B727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0F5CF"/>
      </w:tcPr>
    </w:tblStylePr>
    <w:tblStylePr w:type="band1Horz">
      <w:tblPr/>
      <w:tcPr>
        <w:shd w:val="solid" w:color="F0F5CF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color="F69200" w:sz="4" w:space="0"/>
        <w:bottom w:val="single" w:color="F69200" w:sz="4" w:space="0"/>
      </w:tblBorders>
    </w:tblPr>
    <w:tblStylePr w:type="firstRow">
      <w:rPr>
        <w:b/>
        <w:bCs/>
      </w:rPr>
      <w:tblPr/>
      <w:tcPr>
        <w:tcBorders>
          <w:bottom w:val="single" w:color="F69200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color="838383" w:sz="4" w:space="0"/>
        <w:bottom w:val="single" w:color="838383" w:sz="4" w:space="0"/>
      </w:tblBorders>
    </w:tblPr>
    <w:tblStylePr w:type="firstRow">
      <w:rPr>
        <w:b/>
        <w:bCs/>
      </w:rPr>
      <w:tblPr/>
      <w:tcPr>
        <w:tcBorders>
          <w:bottom w:val="single" w:color="838383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color="FEC306" w:sz="4" w:space="0"/>
        <w:bottom w:val="single" w:color="FEC306" w:sz="4" w:space="0"/>
      </w:tblBorders>
    </w:tblPr>
    <w:tblStylePr w:type="firstRow">
      <w:rPr>
        <w:b/>
        <w:bCs/>
      </w:rPr>
      <w:tblPr/>
      <w:tcPr>
        <w:tcBorders>
          <w:bottom w:val="single" w:color="FEC306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color="DF5327" w:sz="4" w:space="0"/>
        <w:bottom w:val="single" w:color="DF5327" w:sz="4" w:space="0"/>
      </w:tblBorders>
    </w:tblPr>
    <w:tblStylePr w:type="firstRow">
      <w:rPr>
        <w:b/>
        <w:bCs/>
      </w:rPr>
      <w:tblPr/>
      <w:tcPr>
        <w:tcBorders>
          <w:bottom w:val="single" w:color="DF5327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000000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000000" w:sz="4" w:space="0"/>
        </w:tcBorders>
        <w:shd w:val="solid" w:color="FFFFFF"/>
      </w:tcPr>
    </w:tblStylePr>
    <w:tblStylePr w:type="band1Vert">
      <w:tblPr/>
      <w:tcPr>
        <w:shd w:val="solid" w:color="CCCCCC"/>
      </w:tcPr>
    </w:tblStylePr>
    <w:tblStylePr w:type="band1Horz">
      <w:tblPr/>
      <w:tcPr>
        <w:shd w:val="solid" w:color="CCCCCC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F69200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F69200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F69200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F69200" w:sz="4" w:space="0"/>
        </w:tcBorders>
        <w:shd w:val="solid" w:color="FFFFFF"/>
      </w:tcPr>
    </w:tblStylePr>
    <w:tblStylePr w:type="band1Vert">
      <w:tblPr/>
      <w:tcPr>
        <w:shd w:val="solid" w:color="FFE9CA"/>
      </w:tcPr>
    </w:tblStylePr>
    <w:tblStylePr w:type="band1Horz">
      <w:tblPr/>
      <w:tcPr>
        <w:shd w:val="solid" w:color="FFE9CA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838383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838383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838383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838383" w:sz="4" w:space="0"/>
        </w:tcBorders>
        <w:shd w:val="solid" w:color="FFFFFF"/>
      </w:tcPr>
    </w:tblStylePr>
    <w:tblStylePr w:type="band1Vert">
      <w:tblPr/>
      <w:tcPr>
        <w:shd w:val="solid" w:color="E6E6E6"/>
      </w:tcPr>
    </w:tblStylePr>
    <w:tblStylePr w:type="band1Horz">
      <w:tblPr/>
      <w:tcPr>
        <w:shd w:val="solid" w:color="E6E6E6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FEC306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FEC306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FEC306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FEC306" w:sz="4" w:space="0"/>
        </w:tcBorders>
        <w:shd w:val="solid" w:color="FFFFFF"/>
      </w:tcPr>
    </w:tblStylePr>
    <w:tblStylePr w:type="band1Vert">
      <w:tblPr/>
      <w:tcPr>
        <w:shd w:val="solid" w:color="FEF2CD"/>
      </w:tcPr>
    </w:tblStylePr>
    <w:tblStylePr w:type="band1Horz">
      <w:tblPr/>
      <w:tcPr>
        <w:shd w:val="solid" w:color="FEF2CD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DF5327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DF5327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DF5327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DF5327" w:sz="4" w:space="0"/>
        </w:tcBorders>
        <w:shd w:val="solid" w:color="FFFFFF"/>
      </w:tcPr>
    </w:tblStylePr>
    <w:tblStylePr w:type="band1Vert">
      <w:tblPr/>
      <w:tcPr>
        <w:shd w:val="solid" w:color="F8DCD3"/>
      </w:tcPr>
    </w:tblStylePr>
    <w:tblStylePr w:type="band1Horz">
      <w:tblPr/>
      <w:tcPr>
        <w:shd w:val="solid" w:color="F8DCD3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solid" w:color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808080"/>
      </w:tcPr>
    </w:tblStylePr>
    <w:tblStylePr w:type="band1Horz">
      <w:tblPr/>
      <w:tcPr>
        <w:shd w:val="solid" w:color="808080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6CA8CA" w:sz="8" w:space="0"/>
        <w:left w:val="single" w:color="6CA8CA" w:sz="8" w:space="0"/>
        <w:bottom w:val="single" w:color="6CA8CA" w:sz="8" w:space="0"/>
        <w:right w:val="single" w:color="6CA8CA" w:sz="8" w:space="0"/>
        <w:insideH w:val="single" w:color="6CA8CA" w:sz="8" w:space="0"/>
        <w:insideV w:val="single" w:color="6CA8CA" w:sz="8" w:space="0"/>
      </w:tblBorders>
    </w:tblPr>
    <w:tcPr>
      <w:shd w:val="solid" w:color="CEE2ED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9DC5DB"/>
      </w:tcPr>
    </w:tblStylePr>
    <w:tblStylePr w:type="band1Horz">
      <w:tblPr/>
      <w:tcPr>
        <w:shd w:val="solid" w:color="9DC5DB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C8D94C" w:sz="8" w:space="0"/>
        <w:left w:val="single" w:color="C8D94C" w:sz="8" w:space="0"/>
        <w:bottom w:val="single" w:color="C8D94C" w:sz="8" w:space="0"/>
        <w:right w:val="single" w:color="C8D94C" w:sz="8" w:space="0"/>
        <w:insideH w:val="single" w:color="C8D94C" w:sz="8" w:space="0"/>
        <w:insideV w:val="single" w:color="C8D94C" w:sz="8" w:space="0"/>
      </w:tblBorders>
    </w:tblPr>
    <w:tcPr>
      <w:shd w:val="solid" w:color="ECF2C4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DAE588"/>
      </w:tcPr>
    </w:tblStylePr>
    <w:tblStylePr w:type="band1Horz">
      <w:tblPr/>
      <w:tcPr>
        <w:shd w:val="solid" w:color="DAE58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FFAE39" w:sz="8" w:space="0"/>
        <w:left w:val="single" w:color="FFAE39" w:sz="8" w:space="0"/>
        <w:bottom w:val="single" w:color="FFAE39" w:sz="8" w:space="0"/>
        <w:right w:val="single" w:color="FFAE39" w:sz="8" w:space="0"/>
        <w:insideH w:val="single" w:color="FFAE39" w:sz="8" w:space="0"/>
        <w:insideV w:val="single" w:color="FFAE39" w:sz="8" w:space="0"/>
      </w:tblBorders>
    </w:tblPr>
    <w:tcPr>
      <w:shd w:val="solid" w:color="FFE4BD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C97B"/>
      </w:tcPr>
    </w:tblStylePr>
    <w:tblStylePr w:type="band1Horz">
      <w:tblPr/>
      <w:tcPr>
        <w:shd w:val="solid" w:color="FFC97B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A2A2A2" w:sz="8" w:space="0"/>
        <w:left w:val="single" w:color="A2A2A2" w:sz="8" w:space="0"/>
        <w:bottom w:val="single" w:color="A2A2A2" w:sz="8" w:space="0"/>
        <w:right w:val="single" w:color="A2A2A2" w:sz="8" w:space="0"/>
        <w:insideH w:val="single" w:color="A2A2A2" w:sz="8" w:space="0"/>
        <w:insideV w:val="single" w:color="A2A2A2" w:sz="8" w:space="0"/>
      </w:tblBorders>
    </w:tblPr>
    <w:tcPr>
      <w:shd w:val="solid" w:color="E0E0E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1C1C1"/>
      </w:tcPr>
    </w:tblStylePr>
    <w:tblStylePr w:type="band1Horz">
      <w:tblPr/>
      <w:tcPr>
        <w:shd w:val="solid" w:color="C1C1C1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FED144" w:sz="8" w:space="0"/>
        <w:left w:val="single" w:color="FED144" w:sz="8" w:space="0"/>
        <w:bottom w:val="single" w:color="FED144" w:sz="8" w:space="0"/>
        <w:right w:val="single" w:color="FED144" w:sz="8" w:space="0"/>
        <w:insideH w:val="single" w:color="FED144" w:sz="8" w:space="0"/>
        <w:insideV w:val="single" w:color="FED144" w:sz="8" w:space="0"/>
      </w:tblBorders>
    </w:tblPr>
    <w:tcPr>
      <w:shd w:val="solid" w:color="FEF0C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E082"/>
      </w:tcPr>
    </w:tblStylePr>
    <w:tblStylePr w:type="band1Horz">
      <w:tblPr/>
      <w:tcPr>
        <w:shd w:val="solid" w:color="FEE082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color="E77D5D" w:sz="8" w:space="0"/>
        <w:left w:val="single" w:color="E77D5D" w:sz="8" w:space="0"/>
        <w:bottom w:val="single" w:color="E77D5D" w:sz="8" w:space="0"/>
        <w:right w:val="single" w:color="E77D5D" w:sz="8" w:space="0"/>
        <w:insideH w:val="single" w:color="E77D5D" w:sz="8" w:space="0"/>
        <w:insideV w:val="single" w:color="E77D5D" w:sz="8" w:space="0"/>
      </w:tblBorders>
    </w:tblPr>
    <w:tcPr>
      <w:shd w:val="solid" w:color="F7D4C9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FA893"/>
      </w:tcPr>
    </w:tblStylePr>
    <w:tblStylePr w:type="band1Horz">
      <w:tblPr/>
      <w:tcPr>
        <w:shd w:val="solid" w:color="EFA893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solid" w:color="C0C0C0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CCCCCC"/>
      </w:tcPr>
    </w:tblStylePr>
    <w:tblStylePr w:type="band1Vert">
      <w:tblPr/>
      <w:tcPr>
        <w:shd w:val="solid" w:color="808080"/>
      </w:tcPr>
    </w:tblStylePr>
    <w:tblStylePr w:type="band1Horz">
      <w:tblPr/>
      <w:tcPr>
        <w:tcBorders>
          <w:insideH w:val="single" w:color="000000" w:sz="6" w:space="0"/>
          <w:insideV w:val="single" w:color="000000" w:sz="6" w:space="0"/>
        </w:tcBorders>
        <w:shd w:val="solid" w:color="808080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418AB3" w:sz="8" w:space="0"/>
        <w:left w:val="single" w:color="418AB3" w:sz="8" w:space="0"/>
        <w:bottom w:val="single" w:color="418AB3" w:sz="8" w:space="0"/>
        <w:right w:val="single" w:color="418AB3" w:sz="8" w:space="0"/>
        <w:insideH w:val="single" w:color="418AB3" w:sz="8" w:space="0"/>
        <w:insideV w:val="single" w:color="418AB3" w:sz="8" w:space="0"/>
      </w:tblBorders>
    </w:tblPr>
    <w:tcPr>
      <w:shd w:val="solid" w:color="CEE2ED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EBF3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D7E7F0"/>
      </w:tcPr>
    </w:tblStylePr>
    <w:tblStylePr w:type="band1Vert">
      <w:tblPr/>
      <w:tcPr>
        <w:shd w:val="solid" w:color="9DC5DB"/>
      </w:tcPr>
    </w:tblStylePr>
    <w:tblStylePr w:type="band1Horz">
      <w:tblPr/>
      <w:tcPr>
        <w:tcBorders>
          <w:insideH w:val="single" w:color="418AB3" w:sz="6" w:space="0"/>
          <w:insideV w:val="single" w:color="418AB3" w:sz="6" w:space="0"/>
        </w:tcBorders>
        <w:shd w:val="solid" w:color="9DC5DB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8" w:space="0"/>
        <w:left w:val="single" w:color="A6B727" w:sz="8" w:space="0"/>
        <w:bottom w:val="single" w:color="A6B727" w:sz="8" w:space="0"/>
        <w:right w:val="single" w:color="A6B727" w:sz="8" w:space="0"/>
        <w:insideH w:val="single" w:color="A6B727" w:sz="8" w:space="0"/>
        <w:insideV w:val="single" w:color="A6B727" w:sz="8" w:space="0"/>
      </w:tblBorders>
    </w:tblPr>
    <w:tcPr>
      <w:shd w:val="solid" w:color="ECF2C4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F7FAE7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F0F5CF"/>
      </w:tcPr>
    </w:tblStylePr>
    <w:tblStylePr w:type="band1Vert">
      <w:tblPr/>
      <w:tcPr>
        <w:shd w:val="solid" w:color="DAE588"/>
      </w:tcPr>
    </w:tblStylePr>
    <w:tblStylePr w:type="band1Horz">
      <w:tblPr/>
      <w:tcPr>
        <w:tcBorders>
          <w:insideH w:val="single" w:color="A6B727" w:sz="6" w:space="0"/>
          <w:insideV w:val="single" w:color="A6B727" w:sz="6" w:space="0"/>
        </w:tcBorders>
        <w:shd w:val="solid" w:color="DAE58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69200" w:sz="8" w:space="0"/>
        <w:left w:val="single" w:color="F69200" w:sz="8" w:space="0"/>
        <w:bottom w:val="single" w:color="F69200" w:sz="8" w:space="0"/>
        <w:right w:val="single" w:color="F69200" w:sz="8" w:space="0"/>
        <w:insideH w:val="single" w:color="F69200" w:sz="8" w:space="0"/>
        <w:insideV w:val="single" w:color="F69200" w:sz="8" w:space="0"/>
      </w:tblBorders>
    </w:tblPr>
    <w:tcPr>
      <w:shd w:val="solid" w:color="FFE4BD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FFF4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FFE9CA"/>
      </w:tcPr>
    </w:tblStylePr>
    <w:tblStylePr w:type="band1Vert">
      <w:tblPr/>
      <w:tcPr>
        <w:shd w:val="solid" w:color="FFC97B"/>
      </w:tcPr>
    </w:tblStylePr>
    <w:tblStylePr w:type="band1Horz">
      <w:tblPr/>
      <w:tcPr>
        <w:tcBorders>
          <w:insideH w:val="single" w:color="F69200" w:sz="6" w:space="0"/>
          <w:insideV w:val="single" w:color="F69200" w:sz="6" w:space="0"/>
        </w:tcBorders>
        <w:shd w:val="solid" w:color="FFC97B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838383" w:sz="8" w:space="0"/>
        <w:left w:val="single" w:color="838383" w:sz="8" w:space="0"/>
        <w:bottom w:val="single" w:color="838383" w:sz="8" w:space="0"/>
        <w:right w:val="single" w:color="838383" w:sz="8" w:space="0"/>
        <w:insideH w:val="single" w:color="838383" w:sz="8" w:space="0"/>
        <w:insideV w:val="single" w:color="838383" w:sz="8" w:space="0"/>
      </w:tblBorders>
    </w:tblPr>
    <w:tcPr>
      <w:shd w:val="solid" w:color="E0E0E0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F2F2F2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E6E6E6"/>
      </w:tcPr>
    </w:tblStylePr>
    <w:tblStylePr w:type="band1Vert">
      <w:tblPr/>
      <w:tcPr>
        <w:shd w:val="solid" w:color="C1C1C1"/>
      </w:tcPr>
    </w:tblStylePr>
    <w:tblStylePr w:type="band1Horz">
      <w:tblPr/>
      <w:tcPr>
        <w:tcBorders>
          <w:insideH w:val="single" w:color="838383" w:sz="6" w:space="0"/>
          <w:insideV w:val="single" w:color="838383" w:sz="6" w:space="0"/>
        </w:tcBorders>
        <w:shd w:val="solid" w:color="C1C1C1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EC306" w:sz="8" w:space="0"/>
        <w:left w:val="single" w:color="FEC306" w:sz="8" w:space="0"/>
        <w:bottom w:val="single" w:color="FEC306" w:sz="8" w:space="0"/>
        <w:right w:val="single" w:color="FEC306" w:sz="8" w:space="0"/>
        <w:insideH w:val="single" w:color="FEC306" w:sz="8" w:space="0"/>
        <w:insideV w:val="single" w:color="FEC306" w:sz="8" w:space="0"/>
      </w:tblBorders>
    </w:tblPr>
    <w:tcPr>
      <w:shd w:val="solid" w:color="FEF0C1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FFF9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FEF2CD"/>
      </w:tcPr>
    </w:tblStylePr>
    <w:tblStylePr w:type="band1Vert">
      <w:tblPr/>
      <w:tcPr>
        <w:shd w:val="solid" w:color="FEE082"/>
      </w:tcPr>
    </w:tblStylePr>
    <w:tblStylePr w:type="band1Horz">
      <w:tblPr/>
      <w:tcPr>
        <w:tcBorders>
          <w:insideH w:val="single" w:color="FEC306" w:sz="6" w:space="0"/>
          <w:insideV w:val="single" w:color="FEC306" w:sz="6" w:space="0"/>
        </w:tcBorders>
        <w:shd w:val="solid" w:color="FEE082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DF5327" w:sz="8" w:space="0"/>
        <w:left w:val="single" w:color="DF5327" w:sz="8" w:space="0"/>
        <w:bottom w:val="single" w:color="DF5327" w:sz="8" w:space="0"/>
        <w:right w:val="single" w:color="DF5327" w:sz="8" w:space="0"/>
        <w:insideH w:val="single" w:color="DF5327" w:sz="8" w:space="0"/>
        <w:insideV w:val="single" w:color="DF5327" w:sz="8" w:space="0"/>
      </w:tblBorders>
    </w:tblPr>
    <w:tcPr>
      <w:shd w:val="solid" w:color="F7D4C9"/>
    </w:tcPr>
    <w:tblStylePr w:type="nwCell">
      <w:tblPr/>
      <w:tcPr>
        <w:shd w:val="solid" w:color="FFFFFF"/>
      </w:tcPr>
    </w:tblStylePr>
    <w:tblStylePr w:type="firstRow">
      <w:rPr>
        <w:b/>
        <w:bCs/>
        <w:color w:val="000000"/>
      </w:rPr>
      <w:tblPr/>
      <w:tcPr>
        <w:shd w:val="solid" w:color="FCEDE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  <w:tcPr>
        <w:shd w:val="solid" w:color="FFFFFF"/>
      </w:tcPr>
    </w:tblStylePr>
    <w:tblStylePr w:type="lastCol">
      <w:rPr>
        <w:b w:val="0"/>
        <w:bCs w:val="0"/>
        <w:color w:val="000000"/>
      </w:rPr>
      <w:tblPr/>
      <w:tcPr>
        <w:shd w:val="solid" w:color="F8DCD3"/>
      </w:tcPr>
    </w:tblStylePr>
    <w:tblStylePr w:type="band1Vert">
      <w:tblPr/>
      <w:tcPr>
        <w:shd w:val="solid" w:color="EFA893"/>
      </w:tcPr>
    </w:tblStylePr>
    <w:tblStylePr w:type="band1Horz">
      <w:tblPr/>
      <w:tcPr>
        <w:tcBorders>
          <w:insideH w:val="single" w:color="DF5327" w:sz="6" w:space="0"/>
          <w:insideV w:val="single" w:color="DF5327" w:sz="6" w:space="0"/>
        </w:tcBorders>
        <w:shd w:val="solid" w:color="EFA893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000000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808080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CEE2ED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418AB3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418AB3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418AB3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418AB3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9DC5DB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9DC5DB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ECF2C4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A6B727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A6B727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A6B727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A6B727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DAE58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DAE58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FFE4BD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F692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F692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F69200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F692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FFC97B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FFC97B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E0E0E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838383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838383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838383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838383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C1C1C1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C1C1C1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FEF0C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FEC30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FEC30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FEC306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FEC30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FEE08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FEE082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solid" w:color="F7D4C9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V w:val="single" w:color="FFFFFF" w:sz="8" w:space="0"/>
        </w:tcBorders>
        <w:shd w:val="solid" w:color="DF5327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solid" w:color="DF5327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</w:tcBorders>
        <w:shd w:val="solid" w:color="DF5327"/>
      </w:tcPr>
    </w:tblStylePr>
    <w:tblStylePr w:type="lastCol">
      <w:rPr>
        <w:b/>
        <w:bCs/>
        <w:i w:val="0"/>
        <w:color w:val="FFFFFF"/>
      </w:rPr>
      <w:tblPr/>
      <w:tcPr>
        <w:tcBorders>
          <w:left w:val="single" w:color="FFFFFF" w:sz="24" w:space="0"/>
        </w:tcBorders>
        <w:shd w:val="solid" w:color="DF5327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solid" w:color="EFA893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solid" w:color="EFA893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tblPr/>
      <w:tcPr>
        <w:tcBorders>
          <w:bottom w:val="single" w:color="000000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solid" w:color="C0C0C0"/>
      </w:tcPr>
    </w:tblStylePr>
    <w:tblStylePr w:type="band1Horz">
      <w:tblPr/>
      <w:tcPr>
        <w:shd w:val="solid" w:color="C0C0C0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418AB3" w:sz="8" w:space="0"/>
        <w:bottom w:val="single" w:color="418AB3" w:sz="8" w:space="0"/>
      </w:tblBorders>
    </w:tblPr>
    <w:tblStylePr w:type="firstRow">
      <w:tblPr/>
      <w:tcPr>
        <w:tcBorders>
          <w:bottom w:val="single" w:color="418AB3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418AB3" w:sz="8" w:space="0"/>
          <w:bottom w:val="single" w:color="418AB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sz="8" w:space="0"/>
          <w:bottom w:val="single" w:color="418AB3" w:sz="8" w:space="0"/>
        </w:tcBorders>
      </w:tcPr>
    </w:tblStylePr>
    <w:tblStylePr w:type="band1Vert">
      <w:tblPr/>
      <w:tcPr>
        <w:shd w:val="solid" w:color="CEE2ED"/>
      </w:tcPr>
    </w:tblStylePr>
    <w:tblStylePr w:type="band1Horz">
      <w:tblPr/>
      <w:tcPr>
        <w:shd w:val="solid" w:color="CEE2ED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8" w:space="0"/>
        <w:bottom w:val="single" w:color="A6B727" w:sz="8" w:space="0"/>
      </w:tblBorders>
    </w:tblPr>
    <w:tblStylePr w:type="firstRow">
      <w:tblPr/>
      <w:tcPr>
        <w:tcBorders>
          <w:bottom w:val="single" w:color="A6B727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A6B727" w:sz="8" w:space="0"/>
          <w:bottom w:val="single" w:color="A6B7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sz="8" w:space="0"/>
          <w:bottom w:val="single" w:color="A6B727" w:sz="8" w:space="0"/>
        </w:tcBorders>
      </w:tcPr>
    </w:tblStylePr>
    <w:tblStylePr w:type="band1Vert">
      <w:tblPr/>
      <w:tcPr>
        <w:shd w:val="solid" w:color="ECF2C4"/>
      </w:tcPr>
    </w:tblStylePr>
    <w:tblStylePr w:type="band1Horz">
      <w:tblPr/>
      <w:tcPr>
        <w:shd w:val="solid" w:color="ECF2C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69200" w:sz="8" w:space="0"/>
        <w:bottom w:val="single" w:color="F69200" w:sz="8" w:space="0"/>
      </w:tblBorders>
    </w:tblPr>
    <w:tblStylePr w:type="firstRow">
      <w:tblPr/>
      <w:tcPr>
        <w:tcBorders>
          <w:bottom w:val="single" w:color="F69200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F69200" w:sz="8" w:space="0"/>
          <w:bottom w:val="single" w:color="F692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sz="8" w:space="0"/>
          <w:bottom w:val="single" w:color="F69200" w:sz="8" w:space="0"/>
        </w:tcBorders>
      </w:tcPr>
    </w:tblStylePr>
    <w:tblStylePr w:type="band1Vert">
      <w:tblPr/>
      <w:tcPr>
        <w:shd w:val="solid" w:color="FFE4BD"/>
      </w:tcPr>
    </w:tblStylePr>
    <w:tblStylePr w:type="band1Horz">
      <w:tblPr/>
      <w:tcPr>
        <w:shd w:val="solid" w:color="FFE4BD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838383" w:sz="8" w:space="0"/>
        <w:bottom w:val="single" w:color="838383" w:sz="8" w:space="0"/>
      </w:tblBorders>
    </w:tblPr>
    <w:tblStylePr w:type="firstRow">
      <w:tblPr/>
      <w:tcPr>
        <w:tcBorders>
          <w:bottom w:val="single" w:color="838383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838383" w:sz="8" w:space="0"/>
          <w:bottom w:val="single" w:color="83838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sz="8" w:space="0"/>
          <w:bottom w:val="single" w:color="838383" w:sz="8" w:space="0"/>
        </w:tcBorders>
      </w:tcPr>
    </w:tblStylePr>
    <w:tblStylePr w:type="band1Vert">
      <w:tblPr/>
      <w:tcPr>
        <w:shd w:val="solid" w:color="E0E0E0"/>
      </w:tcPr>
    </w:tblStylePr>
    <w:tblStylePr w:type="band1Horz">
      <w:tblPr/>
      <w:tcPr>
        <w:shd w:val="solid" w:color="E0E0E0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EC306" w:sz="8" w:space="0"/>
        <w:bottom w:val="single" w:color="FEC306" w:sz="8" w:space="0"/>
      </w:tblBorders>
    </w:tblPr>
    <w:tblStylePr w:type="firstRow">
      <w:tblPr/>
      <w:tcPr>
        <w:tcBorders>
          <w:bottom w:val="single" w:color="FEC306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FEC306" w:sz="8" w:space="0"/>
          <w:bottom w:val="single" w:color="FEC30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sz="8" w:space="0"/>
          <w:bottom w:val="single" w:color="FEC306" w:sz="8" w:space="0"/>
        </w:tcBorders>
      </w:tcPr>
    </w:tblStylePr>
    <w:tblStylePr w:type="band1Vert">
      <w:tblPr/>
      <w:tcPr>
        <w:shd w:val="solid" w:color="FEF0C1"/>
      </w:tcPr>
    </w:tblStylePr>
    <w:tblStylePr w:type="band1Horz">
      <w:tblPr/>
      <w:tcPr>
        <w:shd w:val="solid" w:color="FEF0C1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DF5327" w:sz="8" w:space="0"/>
        <w:bottom w:val="single" w:color="DF5327" w:sz="8" w:space="0"/>
      </w:tblBorders>
    </w:tblPr>
    <w:tblStylePr w:type="firstRow">
      <w:tblPr/>
      <w:tcPr>
        <w:tcBorders>
          <w:bottom w:val="single" w:color="DF5327" w:sz="8" w:space="0"/>
        </w:tcBorders>
      </w:tcPr>
    </w:tblStylePr>
    <w:tblStylePr w:type="lastRow">
      <w:rPr>
        <w:b/>
        <w:bCs/>
        <w:color w:val="5E5E5E"/>
      </w:rPr>
      <w:tblPr/>
      <w:tcPr>
        <w:tcBorders>
          <w:top w:val="single" w:color="DF5327" w:sz="8" w:space="0"/>
          <w:bottom w:val="single" w:color="DF5327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sz="8" w:space="0"/>
          <w:bottom w:val="single" w:color="DF5327" w:sz="8" w:space="0"/>
        </w:tcBorders>
      </w:tcPr>
    </w:tblStylePr>
    <w:tblStylePr w:type="band1Vert">
      <w:tblPr/>
      <w:tcPr>
        <w:shd w:val="solid" w:color="F7D4C9"/>
      </w:tcPr>
    </w:tblStylePr>
    <w:tblStylePr w:type="band1Horz">
      <w:tblPr/>
      <w:tcPr>
        <w:shd w:val="solid" w:color="F7D4C9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000000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000000" w:sz="8" w:space="0"/>
        </w:tcBorders>
        <w:shd w:val="solid" w:color="FFFFFF"/>
      </w:tcPr>
    </w:tblStylePr>
    <w:tblStylePr w:type="lastCol">
      <w:tblPr/>
      <w:tcPr>
        <w:tcBorders>
          <w:left w:val="single" w:color="000000" w:sz="8" w:space="0"/>
        </w:tcBorders>
        <w:shd w:val="solid" w:color="FFFFFF"/>
      </w:tcPr>
    </w:tblStylePr>
    <w:tblStylePr w:type="band1Vert">
      <w:tblPr/>
      <w:tcPr>
        <w:shd w:val="solid" w:color="C0C0C0"/>
      </w:tcPr>
    </w:tblStylePr>
    <w:tblStylePr w:type="band1Horz">
      <w:tblPr/>
      <w:tcPr>
        <w:shd w:val="solid" w:color="C0C0C0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418AB3" w:sz="8" w:space="0"/>
        <w:left w:val="single" w:color="418AB3" w:sz="8" w:space="0"/>
        <w:bottom w:val="single" w:color="418AB3" w:sz="8" w:space="0"/>
        <w:right w:val="single" w:color="418AB3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418AB3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418AB3" w:sz="8" w:space="0"/>
        </w:tcBorders>
        <w:shd w:val="solid" w:color="FFFFFF"/>
      </w:tcPr>
    </w:tblStylePr>
    <w:tblStylePr w:type="lastCol">
      <w:tblPr/>
      <w:tcPr>
        <w:tcBorders>
          <w:left w:val="single" w:color="418AB3" w:sz="8" w:space="0"/>
        </w:tcBorders>
        <w:shd w:val="solid" w:color="FFFFFF"/>
      </w:tcPr>
    </w:tblStylePr>
    <w:tblStylePr w:type="band1Vert">
      <w:tblPr/>
      <w:tcPr>
        <w:shd w:val="solid" w:color="CEE2ED"/>
      </w:tcPr>
    </w:tblStylePr>
    <w:tblStylePr w:type="band1Horz">
      <w:tblPr/>
      <w:tcPr>
        <w:shd w:val="solid" w:color="CEE2ED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A6B727" w:sz="8" w:space="0"/>
        <w:left w:val="single" w:color="A6B727" w:sz="8" w:space="0"/>
        <w:bottom w:val="single" w:color="A6B727" w:sz="8" w:space="0"/>
        <w:right w:val="single" w:color="A6B727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A6B727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A6B727" w:sz="8" w:space="0"/>
        </w:tcBorders>
        <w:shd w:val="solid" w:color="FFFFFF"/>
      </w:tcPr>
    </w:tblStylePr>
    <w:tblStylePr w:type="lastCol">
      <w:tblPr/>
      <w:tcPr>
        <w:tcBorders>
          <w:left w:val="single" w:color="A6B727" w:sz="8" w:space="0"/>
        </w:tcBorders>
        <w:shd w:val="solid" w:color="FFFFFF"/>
      </w:tcPr>
    </w:tblStylePr>
    <w:tblStylePr w:type="band1Vert">
      <w:tblPr/>
      <w:tcPr>
        <w:shd w:val="solid" w:color="ECF2C4"/>
      </w:tcPr>
    </w:tblStylePr>
    <w:tblStylePr w:type="band1Horz">
      <w:tblPr/>
      <w:tcPr>
        <w:shd w:val="solid" w:color="ECF2C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69200" w:sz="8" w:space="0"/>
        <w:left w:val="single" w:color="F69200" w:sz="8" w:space="0"/>
        <w:bottom w:val="single" w:color="F69200" w:sz="8" w:space="0"/>
        <w:right w:val="single" w:color="F69200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F69200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F69200" w:sz="8" w:space="0"/>
        </w:tcBorders>
        <w:shd w:val="solid" w:color="FFFFFF"/>
      </w:tcPr>
    </w:tblStylePr>
    <w:tblStylePr w:type="lastCol">
      <w:tblPr/>
      <w:tcPr>
        <w:tcBorders>
          <w:left w:val="single" w:color="F69200" w:sz="8" w:space="0"/>
        </w:tcBorders>
        <w:shd w:val="solid" w:color="FFFFFF"/>
      </w:tcPr>
    </w:tblStylePr>
    <w:tblStylePr w:type="band1Vert">
      <w:tblPr/>
      <w:tcPr>
        <w:shd w:val="solid" w:color="FFE4BD"/>
      </w:tcPr>
    </w:tblStylePr>
    <w:tblStylePr w:type="band1Horz">
      <w:tblPr/>
      <w:tcPr>
        <w:shd w:val="solid" w:color="FFE4BD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838383" w:sz="8" w:space="0"/>
        <w:left w:val="single" w:color="838383" w:sz="8" w:space="0"/>
        <w:bottom w:val="single" w:color="838383" w:sz="8" w:space="0"/>
        <w:right w:val="single" w:color="838383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838383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838383" w:sz="8" w:space="0"/>
        </w:tcBorders>
        <w:shd w:val="solid" w:color="FFFFFF"/>
      </w:tcPr>
    </w:tblStylePr>
    <w:tblStylePr w:type="lastCol">
      <w:tblPr/>
      <w:tcPr>
        <w:tcBorders>
          <w:left w:val="single" w:color="838383" w:sz="8" w:space="0"/>
        </w:tcBorders>
        <w:shd w:val="solid" w:color="FFFFFF"/>
      </w:tcPr>
    </w:tblStylePr>
    <w:tblStylePr w:type="band1Vert">
      <w:tblPr/>
      <w:tcPr>
        <w:shd w:val="solid" w:color="E0E0E0"/>
      </w:tcPr>
    </w:tblStylePr>
    <w:tblStylePr w:type="band1Horz">
      <w:tblPr/>
      <w:tcPr>
        <w:shd w:val="solid" w:color="E0E0E0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FEC306" w:sz="8" w:space="0"/>
        <w:left w:val="single" w:color="FEC306" w:sz="8" w:space="0"/>
        <w:bottom w:val="single" w:color="FEC306" w:sz="8" w:space="0"/>
        <w:right w:val="single" w:color="FEC306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FEC306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FEC306" w:sz="8" w:space="0"/>
        </w:tcBorders>
        <w:shd w:val="solid" w:color="FFFFFF"/>
      </w:tcPr>
    </w:tblStylePr>
    <w:tblStylePr w:type="lastCol">
      <w:tblPr/>
      <w:tcPr>
        <w:tcBorders>
          <w:left w:val="single" w:color="FEC306" w:sz="8" w:space="0"/>
        </w:tcBorders>
        <w:shd w:val="solid" w:color="FFFFFF"/>
      </w:tcPr>
    </w:tblStylePr>
    <w:tblStylePr w:type="band1Vert">
      <w:tblPr/>
      <w:tcPr>
        <w:shd w:val="solid" w:color="FEF0C1"/>
      </w:tcPr>
    </w:tblStylePr>
    <w:tblStylePr w:type="band1Horz">
      <w:tblPr/>
      <w:tcPr>
        <w:shd w:val="solid" w:color="FEF0C1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color="DF5327" w:sz="8" w:space="0"/>
        <w:left w:val="single" w:color="DF5327" w:sz="8" w:space="0"/>
        <w:bottom w:val="single" w:color="DF5327" w:sz="8" w:space="0"/>
        <w:right w:val="single" w:color="DF5327" w:sz="8" w:space="0"/>
      </w:tblBorders>
    </w:tblPr>
    <w:tblStylePr w:type="nwCell">
      <w:tblPr/>
      <w:tcPr>
        <w:shd w:val="solid" w:color="FFFFFF"/>
      </w:tcPr>
    </w:tblStylePr>
    <w:tblStylePr w:type="firstRow">
      <w:rPr>
        <w:sz w:val="24"/>
        <w:szCs w:val="24"/>
      </w:rPr>
      <w:tblPr/>
      <w:tcPr>
        <w:tcBorders>
          <w:bottom w:val="single" w:color="DF5327" w:sz="24" w:space="0"/>
        </w:tcBorders>
        <w:shd w:val="solid" w:color="FFFFFF"/>
      </w:tcPr>
    </w:tblStylePr>
    <w:tblStylePr w:type="lastRow">
      <w:tblPr/>
      <w:tcPr>
        <w:shd w:val="solid" w:color="FFFFFF"/>
      </w:tcPr>
    </w:tblStylePr>
    <w:tblStylePr w:type="firstCol">
      <w:tblPr/>
      <w:tcPr>
        <w:tcBorders>
          <w:right w:val="single" w:color="DF5327" w:sz="8" w:space="0"/>
        </w:tcBorders>
        <w:shd w:val="solid" w:color="FFFFFF"/>
      </w:tcPr>
    </w:tblStylePr>
    <w:tblStylePr w:type="lastCol">
      <w:tblPr/>
      <w:tcPr>
        <w:tcBorders>
          <w:left w:val="single" w:color="DF5327" w:sz="8" w:space="0"/>
        </w:tcBorders>
        <w:shd w:val="solid" w:color="FFFFFF"/>
      </w:tcPr>
    </w:tblStylePr>
    <w:tblStylePr w:type="band1Vert">
      <w:tblPr/>
      <w:tcPr>
        <w:shd w:val="solid" w:color="F7D4C9"/>
      </w:tcPr>
    </w:tblStylePr>
    <w:tblStylePr w:type="band1Horz">
      <w:tblPr/>
      <w:tcPr>
        <w:shd w:val="solid" w:color="F7D4C9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</w:tcBorders>
        <w:shd w:val="solid" w:color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54" w:space="0"/>
          <w:left w:val="single" w:color="404040" w:sz="8" w:space="0"/>
          <w:bottom w:val="single" w:color="404040" w:sz="8" w:space="0"/>
          <w:right w:val="single" w:color="40404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0C0C0"/>
      </w:tcPr>
    </w:tblStylePr>
    <w:tblStylePr w:type="band1Horz">
      <w:tblPr/>
      <w:tcPr>
        <w:shd w:val="solid" w:color="C0C0C0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6CA8CA" w:sz="8" w:space="0"/>
        <w:left w:val="single" w:color="6CA8CA" w:sz="8" w:space="0"/>
        <w:bottom w:val="single" w:color="6CA8CA" w:sz="8" w:space="0"/>
        <w:right w:val="single" w:color="6CA8CA" w:sz="8" w:space="0"/>
        <w:insideH w:val="single" w:color="6CA8CA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6CA8CA" w:sz="8" w:space="0"/>
          <w:left w:val="single" w:color="6CA8CA" w:sz="8" w:space="0"/>
          <w:bottom w:val="single" w:color="6CA8CA" w:sz="8" w:space="0"/>
          <w:right w:val="single" w:color="6CA8CA" w:sz="8" w:space="0"/>
        </w:tcBorders>
        <w:shd w:val="solid" w:color="418AB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sz="54" w:space="0"/>
          <w:left w:val="single" w:color="6CA8CA" w:sz="8" w:space="0"/>
          <w:bottom w:val="single" w:color="6CA8CA" w:sz="8" w:space="0"/>
          <w:right w:val="single" w:color="6CA8CA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CEE2ED"/>
      </w:tcPr>
    </w:tblStylePr>
    <w:tblStylePr w:type="band1Horz">
      <w:tblPr/>
      <w:tcPr>
        <w:shd w:val="solid" w:color="CEE2ED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C8D94C" w:sz="8" w:space="0"/>
        <w:left w:val="single" w:color="C8D94C" w:sz="8" w:space="0"/>
        <w:bottom w:val="single" w:color="C8D94C" w:sz="8" w:space="0"/>
        <w:right w:val="single" w:color="C8D94C" w:sz="8" w:space="0"/>
        <w:insideH w:val="single" w:color="C8D94C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8D94C" w:sz="8" w:space="0"/>
          <w:left w:val="single" w:color="C8D94C" w:sz="8" w:space="0"/>
          <w:bottom w:val="single" w:color="C8D94C" w:sz="8" w:space="0"/>
          <w:right w:val="single" w:color="C8D94C" w:sz="8" w:space="0"/>
        </w:tcBorders>
        <w:shd w:val="solid" w:color="A6B7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sz="54" w:space="0"/>
          <w:left w:val="single" w:color="C8D94C" w:sz="8" w:space="0"/>
          <w:bottom w:val="single" w:color="C8D94C" w:sz="8" w:space="0"/>
          <w:right w:val="single" w:color="C8D94C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CF2C4"/>
      </w:tcPr>
    </w:tblStylePr>
    <w:tblStylePr w:type="band1Horz">
      <w:tblPr/>
      <w:tcPr>
        <w:shd w:val="solid" w:color="ECF2C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FFAE39" w:sz="8" w:space="0"/>
        <w:left w:val="single" w:color="FFAE39" w:sz="8" w:space="0"/>
        <w:bottom w:val="single" w:color="FFAE39" w:sz="8" w:space="0"/>
        <w:right w:val="single" w:color="FFAE39" w:sz="8" w:space="0"/>
        <w:insideH w:val="single" w:color="FFAE3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FAE39" w:sz="8" w:space="0"/>
          <w:left w:val="single" w:color="FFAE39" w:sz="8" w:space="0"/>
          <w:bottom w:val="single" w:color="FFAE39" w:sz="8" w:space="0"/>
          <w:right w:val="single" w:color="FFAE39" w:sz="8" w:space="0"/>
        </w:tcBorders>
        <w:shd w:val="solid" w:color="F692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sz="54" w:space="0"/>
          <w:left w:val="single" w:color="FFAE39" w:sz="8" w:space="0"/>
          <w:bottom w:val="single" w:color="FFAE39" w:sz="8" w:space="0"/>
          <w:right w:val="single" w:color="FFAE3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FE4BD"/>
      </w:tcPr>
    </w:tblStylePr>
    <w:tblStylePr w:type="band1Horz">
      <w:tblPr/>
      <w:tcPr>
        <w:shd w:val="solid" w:color="FFE4BD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A2A2A2" w:sz="8" w:space="0"/>
        <w:left w:val="single" w:color="A2A2A2" w:sz="8" w:space="0"/>
        <w:bottom w:val="single" w:color="A2A2A2" w:sz="8" w:space="0"/>
        <w:right w:val="single" w:color="A2A2A2" w:sz="8" w:space="0"/>
        <w:insideH w:val="single" w:color="A2A2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2A2A2" w:sz="8" w:space="0"/>
          <w:left w:val="single" w:color="A2A2A2" w:sz="8" w:space="0"/>
          <w:bottom w:val="single" w:color="A2A2A2" w:sz="8" w:space="0"/>
          <w:right w:val="single" w:color="A2A2A2" w:sz="8" w:space="0"/>
        </w:tcBorders>
        <w:shd w:val="solid" w:color="83838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sz="54" w:space="0"/>
          <w:left w:val="single" w:color="A2A2A2" w:sz="8" w:space="0"/>
          <w:bottom w:val="single" w:color="A2A2A2" w:sz="8" w:space="0"/>
          <w:right w:val="single" w:color="A2A2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E0E0E0"/>
      </w:tcPr>
    </w:tblStylePr>
    <w:tblStylePr w:type="band1Horz">
      <w:tblPr/>
      <w:tcPr>
        <w:shd w:val="solid" w:color="E0E0E0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FED144" w:sz="8" w:space="0"/>
        <w:left w:val="single" w:color="FED144" w:sz="8" w:space="0"/>
        <w:bottom w:val="single" w:color="FED144" w:sz="8" w:space="0"/>
        <w:right w:val="single" w:color="FED144" w:sz="8" w:space="0"/>
        <w:insideH w:val="single" w:color="FED14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ED144" w:sz="8" w:space="0"/>
          <w:left w:val="single" w:color="FED144" w:sz="8" w:space="0"/>
          <w:bottom w:val="single" w:color="FED144" w:sz="8" w:space="0"/>
          <w:right w:val="single" w:color="FED144" w:sz="8" w:space="0"/>
        </w:tcBorders>
        <w:shd w:val="solid" w:color="FEC30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sz="54" w:space="0"/>
          <w:left w:val="single" w:color="FED144" w:sz="8" w:space="0"/>
          <w:bottom w:val="single" w:color="FED144" w:sz="8" w:space="0"/>
          <w:right w:val="single" w:color="FED14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EF0C1"/>
      </w:tcPr>
    </w:tblStylePr>
    <w:tblStylePr w:type="band1Horz">
      <w:tblPr/>
      <w:tcPr>
        <w:shd w:val="solid" w:color="FEF0C1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color="E77D5D" w:sz="8" w:space="0"/>
        <w:left w:val="single" w:color="E77D5D" w:sz="8" w:space="0"/>
        <w:bottom w:val="single" w:color="E77D5D" w:sz="8" w:space="0"/>
        <w:right w:val="single" w:color="E77D5D" w:sz="8" w:space="0"/>
        <w:insideH w:val="single" w:color="E77D5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E77D5D" w:sz="8" w:space="0"/>
          <w:left w:val="single" w:color="E77D5D" w:sz="8" w:space="0"/>
          <w:bottom w:val="single" w:color="E77D5D" w:sz="8" w:space="0"/>
          <w:right w:val="single" w:color="E77D5D" w:sz="8" w:space="0"/>
        </w:tcBorders>
        <w:shd w:val="solid" w:color="DF53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sz="54" w:space="0"/>
          <w:left w:val="single" w:color="E77D5D" w:sz="8" w:space="0"/>
          <w:bottom w:val="single" w:color="E77D5D" w:sz="8" w:space="0"/>
          <w:right w:val="single" w:color="E77D5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7D4C9"/>
      </w:tcPr>
    </w:tblStylePr>
    <w:tblStylePr w:type="band1Horz">
      <w:tblPr/>
      <w:tcPr>
        <w:shd w:val="solid" w:color="F7D4C9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000000"/>
      </w:tcPr>
    </w:tblStylePr>
    <w:tblStylePr w:type="lastCol">
      <w:rPr>
        <w:b/>
        <w:bCs/>
        <w:color w:val="FFFFFF"/>
      </w:rPr>
      <w:tblPr/>
      <w:tcPr>
        <w:shd w:val="solid" w:color="000000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418AB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418AB3"/>
      </w:tcPr>
    </w:tblStylePr>
    <w:tblStylePr w:type="lastCol">
      <w:rPr>
        <w:b/>
        <w:bCs/>
        <w:color w:val="FFFFFF"/>
      </w:rPr>
      <w:tblPr/>
      <w:tcPr>
        <w:shd w:val="solid" w:color="418AB3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A6B72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A6B727"/>
      </w:tcPr>
    </w:tblStylePr>
    <w:tblStylePr w:type="lastCol">
      <w:rPr>
        <w:b/>
        <w:bCs/>
        <w:color w:val="FFFFFF"/>
      </w:rPr>
      <w:tblPr/>
      <w:tcPr>
        <w:shd w:val="solid" w:color="A6B727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F692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F69200"/>
      </w:tcPr>
    </w:tblStylePr>
    <w:tblStylePr w:type="lastCol">
      <w:rPr>
        <w:b/>
        <w:bCs/>
        <w:color w:val="FFFFFF"/>
      </w:rPr>
      <w:tblPr/>
      <w:tcPr>
        <w:shd w:val="solid" w:color="F69200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83838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838383"/>
      </w:tcPr>
    </w:tblStylePr>
    <w:tblStylePr w:type="lastCol">
      <w:rPr>
        <w:b/>
        <w:bCs/>
        <w:color w:val="FFFFFF"/>
      </w:rPr>
      <w:tblPr/>
      <w:tcPr>
        <w:shd w:val="solid" w:color="838383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FEC30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FEC306"/>
      </w:tcPr>
    </w:tblStylePr>
    <w:tblStylePr w:type="lastCol">
      <w:rPr>
        <w:b/>
        <w:bCs/>
        <w:color w:val="FFFFFF"/>
      </w:rPr>
      <w:tblPr/>
      <w:tcPr>
        <w:shd w:val="solid" w:color="FEC306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nwCell">
      <w:rPr>
        <w:color w:val="FFFFFF"/>
      </w:rPr>
      <w:tblPr/>
      <w:tcPr>
        <w:tcBorders>
          <w:top w:val="single" w:color="000000" w:sz="18" w:space="0"/>
        </w:tcBorders>
      </w:tcPr>
    </w:tblStylePr>
    <w:tblStylePr w:type="neCell">
      <w:tblPr/>
      <w:tcPr>
        <w:tcBorders>
          <w:top w:val="single" w:color="000000" w:sz="18" w:space="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000000" w:sz="18" w:space="0"/>
          <w:bottom w:val="single" w:color="000000" w:sz="18" w:space="0"/>
        </w:tcBorders>
        <w:shd w:val="solid" w:color="DF532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000000" w:sz="54" w:space="0"/>
          <w:bottom w:val="single" w:color="000000" w:sz="18" w:space="0"/>
        </w:tcBorders>
        <w:shd w:val="solid" w:color="FFFFFF"/>
      </w:tcPr>
    </w:tblStylePr>
    <w:tblStylePr w:type="firstCol">
      <w:rPr>
        <w:b/>
        <w:bCs/>
        <w:color w:val="FFFFFF"/>
      </w:rPr>
      <w:tblPr/>
      <w:tcPr>
        <w:shd w:val="solid" w:color="DF5327"/>
      </w:tcPr>
    </w:tblStylePr>
    <w:tblStylePr w:type="lastCol">
      <w:rPr>
        <w:b/>
        <w:bCs/>
        <w:color w:val="FFFFFF"/>
      </w:rPr>
      <w:tblPr/>
      <w:tcPr>
        <w:shd w:val="solid" w:color="DF5327"/>
      </w:tcPr>
    </w:tblStylePr>
    <w:tblStylePr w:type="band1Vert">
      <w:tblPr/>
      <w:tcPr>
        <w:shd w:val="solid" w:color="D8D8D8"/>
      </w:tcPr>
    </w:tblStylePr>
    <w:tblStylePr w:type="band1Horz">
      <w:tblPr/>
      <w:tcPr>
        <w:shd w:val="solid" w:color="D8D8D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3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2F2F2"/>
      </w:tcPr>
    </w:tblStylePr>
    <w:tblStylePr w:type="band1Horz">
      <w:tblPr/>
      <w:tcPr>
        <w:shd w:val="solid" w:color="F2F2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2F2F2"/>
      </w:tcPr>
    </w:tblStylePr>
    <w:tblStylePr w:type="band1Horz">
      <w:tblPr/>
      <w:tcPr>
        <w:shd w:val="solid" w:color="F2F2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7F7F7F" w:sz="4" w:space="0"/>
        </w:tcBorders>
        <w:shd w:val="solid" w:color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</w:tcBorders>
        <w:shd w:val="solid" w:color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F7F7F" w:sz="4" w:space="0"/>
        </w:tcBorders>
        <w:shd w:val="solid" w:color="FFFFFF"/>
      </w:tcPr>
    </w:tblStylePr>
    <w:tblStylePr w:type="lastCol">
      <w:rPr>
        <w:i/>
        <w:sz w:val="26"/>
      </w:rPr>
      <w:tblPr/>
      <w:tcPr>
        <w:tcBorders>
          <w:left w:val="single" w:color="7F7F7F" w:sz="4" w:space="0"/>
        </w:tcBorders>
        <w:shd w:val="solid" w:color="FFFFFF"/>
      </w:tcPr>
    </w:tblStylePr>
    <w:tblStylePr w:type="band1Vert">
      <w:tblPr/>
      <w:tcPr>
        <w:shd w:val="solid" w:color="F2F2F2"/>
      </w:tcPr>
    </w:tblStylePr>
    <w:tblStylePr w:type="band1Horz">
      <w:tblPr/>
      <w:tcPr>
        <w:shd w:val="solid" w:color="F2F2F2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/>
    </w:tcPr>
    <w:tblStylePr w:type="swCell">
      <w:rPr>
        <w:color w:val="000080"/>
      </w:rPr>
      <w:tblPr/>
    </w:tblStyle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/>
    </w:tcPr>
    <w:tblStylePr w:type="swCell">
      <w:rPr>
        <w:b/>
        <w:bCs/>
      </w:rPr>
      <w:tblPr/>
    </w:tblStylePr>
    <w:tblStylePr w:type="firstRow">
      <w:rPr>
        <w:b/>
        <w:bCs/>
      </w:rPr>
      <w:tblPr/>
    </w:tblStylePr>
    <w:tblStylePr w:type="firstCol"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  <w:tblPr/>
    </w:tblStylePr>
    <w:tblStylePr w:type="firstRow">
      <w:rPr>
        <w:b/>
        <w:bCs/>
      </w:rPr>
      <w:tblPr/>
    </w:tblStylePr>
    <w:tblStylePr w:type="firstCol"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2Vert">
      <w:rPr>
        <w:color w:val="auto"/>
      </w:rPr>
      <w:tblPr/>
      <w:tcPr>
        <w:shd w:val="solid" w:color="E0E0E0"/>
      </w:tcPr>
    </w:tblStylePr>
    <w:tblStylePr w:type="band1Vert">
      <w:rPr>
        <w:color w:val="auto"/>
      </w:rPr>
      <w:tblPr/>
      <w:tcPr>
        <w:shd w:val="solid" w:color="C0C0C0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bottom w:val="single" w:color="000000" w:sz="12" w:space="0"/>
      </w:tblBorders>
    </w:tblPr>
    <w:tcPr>
      <w:shd/>
    </w:tcPr>
    <w:tblStylePr w:type="neCell">
      <w:rPr>
        <w:b/>
        <w:bCs/>
        <w:i w:val="0"/>
      </w:rPr>
      <w:tblPr/>
    </w:tblStylePr>
    <w:tblStylePr w:type="swCell">
      <w:rPr>
        <w:b/>
        <w:bCs/>
      </w:rPr>
      <w:tblPr/>
    </w:tblStylePr>
    <w:tblStylePr w:type="firstRow">
      <w:rPr>
        <w:i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bottom w:val="single" w:color="000000" w:sz="12" w:space="0"/>
      </w:tblBorders>
    </w:tblPr>
    <w:tcPr>
      <w:shd/>
    </w:tcPr>
    <w:tblStylePr w:type="nwCell">
      <w:tblPr/>
      <w:tcPr>
        <w:shd w:val="solid" w:color="800080"/>
      </w:tcPr>
    </w:tblStylePr>
    <w:tblStylePr w:type="neCell">
      <w:rPr>
        <w:b/>
        <w:bCs/>
      </w:rPr>
      <w:tblPr/>
    </w:tblStylePr>
    <w:tblStylePr w:type="swCell">
      <w:rPr>
        <w:color w:val="000080"/>
      </w:rPr>
      <w:tblPr/>
    </w:tblStyle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shd w:val="solid" w:color="C0C0C0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solid" w:color="000080"/>
      </w:tcPr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/>
      </w:tcPr>
    </w:tblStylePr>
    <w:tblStylePr w:type="firstCol">
      <w:rPr>
        <w:b/>
        <w:bCs/>
        <w:color w:val="000000"/>
      </w:rPr>
      <w:tblPr/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/>
    </w:tcPr>
    <w:tblStylePr w:type="nwCell">
      <w:rPr>
        <w:b/>
        <w:bCs/>
      </w:rPr>
      <w:tblPr/>
    </w:tblStylePr>
    <w:tblStylePr w:type="swCell">
      <w:rPr>
        <w:color w:val="000080"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</w:tcBorders>
        <w:shd w:val="solid" w:color="8080C0"/>
      </w:tcPr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solid" w:color="808080"/>
      </w:tcPr>
    </w:tblStylePr>
    <w:tblStylePr w:type="firstCol">
      <w:rPr>
        <w:b/>
        <w:bCs/>
      </w:rPr>
      <w:tblPr/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/>
    </w:tcPr>
    <w:tblStylePr w:type="nwCell">
      <w:tblPr/>
      <w:tcPr>
        <w:shd w:val="solid" w:color="000000"/>
      </w:tcPr>
    </w:tblStylePr>
    <w:tblStylePr w:type="swCell">
      <w:rPr>
        <w:b/>
        <w:bCs/>
        <w:i w:val="0"/>
      </w:rPr>
      <w:tblPr/>
    </w:tblStylePr>
    <w:tblStylePr w:type="firstRow">
      <w:rPr>
        <w:b/>
        <w:bCs/>
        <w:i/>
      </w:rPr>
      <w:tblPr/>
      <w:tcPr>
        <w:shd w:val="solid" w:color="000000"/>
      </w:tcPr>
    </w:tblStylePr>
    <w:tblStylePr w:type="firstCol">
      <w:rPr>
        <w:b/>
        <w:bCs/>
        <w:i/>
      </w:rPr>
      <w:tblPr/>
      <w:tcPr>
        <w:shd w:val="solid" w:color="000080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color="000000" w:sz="12" w:space="0"/>
      </w:tblBorders>
    </w:tblPr>
    <w:tcPr>
      <w:shd w:val="solid" w:color="FFFFCC"/>
    </w:tcPr>
    <w:tblStylePr w:type="swCell">
      <w:rPr>
        <w:b/>
        <w:bCs/>
        <w:i w:val="0"/>
      </w:rPr>
      <w:tblPr/>
    </w:tblStyle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</w:tcBorders>
        <w:shd w:val="solid" w:color="800000"/>
      </w:tcPr>
    </w:tblStylePr>
    <w:tblStylePr w:type="firstCol">
      <w:rPr>
        <w:b/>
        <w:bCs/>
        <w:i/>
      </w:rPr>
      <w:tblPr/>
    </w:tblStylePr>
    <w:tblStylePr w:type="lastCol">
      <w:tblPr/>
      <w:tcPr>
        <w:shd w:val="solid" w:color="C0C0C0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solid" w:color="BFDFDF"/>
    </w:tcPr>
    <w:tblStylePr w:type="nwCell">
      <w:rPr>
        <w:b/>
        <w:bCs/>
        <w:color w:val="FFFFFF"/>
      </w:rPr>
      <w:tblPr/>
      <w:tcPr>
        <w:shd w:val="solid" w:color="000000"/>
      </w:tcPr>
    </w:tblStylePr>
    <w:tblStylePr w:type="firstRow">
      <w:tblPr/>
      <w:tcPr>
        <w:tcBorders>
          <w:bottom w:val="single" w:color="000000" w:sz="6" w:space="0"/>
        </w:tcBorders>
        <w:shd w:val="solid" w:color="008080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firstRow">
      <w:tblPr/>
      <w:tcPr>
        <w:tcBorders>
          <w:bottom w:val="double" w:color="000000" w:sz="54" w:space="0"/>
        </w:tcBorders>
      </w:tcPr>
    </w:tblStylePr>
    <w:tblStylePr w:type="band2Vert">
      <w:rPr>
        <w:color w:val="auto"/>
      </w:rPr>
      <w:tblPr/>
      <w:tcPr>
        <w:shd w:val="solid" w:color="FFFFBF"/>
      </w:tcPr>
    </w:tblStylePr>
    <w:tblStylePr w:type="band1Vert">
      <w:rPr>
        <w:color w:val="auto"/>
      </w:rPr>
      <w:tblPr/>
      <w:tcPr>
        <w:shd w:val="solid" w:color="BFBFBF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firstRow">
      <w:rPr>
        <w:color w:val="FFFFFF"/>
      </w:rPr>
      <w:tblPr/>
      <w:tcPr>
        <w:shd w:val="solid" w:color="000080"/>
      </w:tcPr>
    </w:tblStylePr>
    <w:tblStylePr w:type="firstCol">
      <w:rPr>
        <w:b w:val="0"/>
        <w:bCs w:val="0"/>
        <w:color w:val="000000"/>
      </w:rPr>
      <w:tblPr/>
    </w:tblStylePr>
    <w:tblStylePr w:type="band2Vert">
      <w:rPr>
        <w:color w:val="auto"/>
      </w:rPr>
      <w:tblPr/>
      <w:tcPr>
        <w:shd w:val="solid" w:color="BFFFBF"/>
      </w:tcPr>
    </w:tblStylePr>
    <w:tblStylePr w:type="band1Vert">
      <w:rPr>
        <w:color w:val="auto"/>
      </w:rPr>
      <w:tblPr/>
      <w:tcPr>
        <w:shd w:val="solid" w:color="B3B3B3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neCell">
      <w:rPr>
        <w:b/>
        <w:bCs/>
      </w:rPr>
      <w:tblPr/>
    </w:tblStylePr>
    <w:tblStylePr w:type="firstRow">
      <w:rPr>
        <w:color w:val="FFFFFF"/>
      </w:rPr>
      <w:tblPr/>
      <w:tcPr>
        <w:shd w:val="solid" w:color="000080"/>
      </w:tcPr>
    </w:tblStylePr>
    <w:tblStylePr w:type="lastRow">
      <w:tblPr/>
      <w:tcPr>
        <w:tcBorders>
          <w:top w:val="single" w:color="000080" w:sz="6" w:space="0"/>
        </w:tcBorders>
      </w:tcPr>
    </w:tblStylePr>
    <w:tblStylePr w:type="band2Vert">
      <w:rPr>
        <w:color w:val="auto"/>
      </w:rPr>
      <w:tblPr/>
      <w:tcPr>
        <w:shd w:val="solid" w:color="E6E6E6"/>
      </w:tcPr>
    </w:tblStylePr>
    <w:tblStylePr w:type="band1Vert">
      <w:rPr>
        <w:color w:val="auto"/>
      </w:rPr>
      <w:tblPr/>
      <w:tcPr>
        <w:shd w:val="solid" w:color="C0C0C0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blPr/>
      <w:tcPr>
        <w:shd w:val="solid" w:color="000000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2Vert">
      <w:rPr>
        <w:color w:val="auto"/>
      </w:rPr>
      <w:tblPr/>
      <w:tcPr>
        <w:shd w:val="solid" w:color="E6E6E6"/>
      </w:tcPr>
    </w:tblStylePr>
    <w:tblStylePr w:type="band1Vert">
      <w:rPr>
        <w:color w:val="auto"/>
      </w:rPr>
      <w:tblPr/>
      <w:tcPr>
        <w:shd w:val="solid" w:color="80C0C0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Vert">
      <w:rPr>
        <w:color w:val="auto"/>
      </w:rPr>
      <w:tblPr/>
    </w:tblStylePr>
    <w:tblStylePr w:type="band1Vert">
      <w:rPr>
        <w:color w:val="auto"/>
      </w:rPr>
      <w:tblPr/>
      <w:tcPr>
        <w:shd w:val="solid" w:color="C0C0C0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solid" w:color="CCCCCC"/>
      </w:tcPr>
    </w:tblStylePr>
    <w:tblStylePr w:type="band2Horz">
      <w:rPr>
        <w:color w:val="auto"/>
      </w:rPr>
      <w:tblPr/>
      <w:tcPr>
        <w:shd w:val="solid" w:color="CCCCCC"/>
      </w:tcPr>
    </w:tblStylePr>
    <w:tblStylePr w:type="band1Horz">
      <w:rPr>
        <w:color w:val="auto"/>
      </w:rPr>
      <w:tblPr/>
      <w:tcPr>
        <w:shd w:val="solid" w:color="F2F2F2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color="000000" w:sz="54" w:space="0"/>
        <w:left w:val="double" w:color="000000" w:sz="54" w:space="0"/>
        <w:bottom w:val="double" w:color="000000" w:sz="54" w:space="0"/>
        <w:right w:val="double" w:color="000000" w:sz="54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caps/>
        <w:color w:val="auto"/>
      </w:rPr>
      <w:tblPr/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/>
    </w:tcPr>
    <w:tblStylePr w:type="lastRow">
      <w:rPr>
        <w:i/>
      </w:rPr>
      <w:tblPr/>
    </w:tblStylePr>
    <w:tblStylePr w:type="lastCol">
      <w:rPr>
        <w:i/>
      </w:rPr>
      <w:tblPr/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/>
    </w:tcPr>
    <w:tblStylePr w:type="firstRow">
      <w:tblPr/>
      <w:tcPr>
        <w:tcBorders>
          <w:bottom w:val="single" w:color="000000" w:sz="6" w:space="0"/>
        </w:tcBorders>
        <w:shd w:val="solid" w:color="FFFFB3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solid" w:color="FFFFB3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solid" w:color="FFFFB3"/>
      </w:tcPr>
    </w:tblStylePr>
    <w:tblStylePr w:type="lastCol">
      <w:rPr>
        <w:b/>
        <w:bCs/>
        <w:color w:val="auto"/>
      </w:rPr>
      <w:tblPr/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/>
    </w:tcPr>
    <w:tblStylePr w:type="nwCell">
      <w:tblPr/>
      <w:tcPr>
        <w:tcBorders>
          <w:tl2br w:val="single" w:color="000000" w:sz="6" w:space="0"/>
        </w:tcBorders>
      </w:tcPr>
    </w:tblStylePr>
    <w:tblStylePr w:type="firstRow">
      <w:tblPr/>
      <w:tcPr>
        <w:tcBorders>
          <w:bottom w:val="single" w:color="000000" w:sz="12" w:space="0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/>
    </w:tcPr>
    <w:tblStylePr w:type="nwCell">
      <w:tblPr/>
      <w:tcPr>
        <w:tcBorders>
          <w:tl2br w:val="single" w:color="000000" w:sz="6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/>
    </w:tcPr>
    <w:tblStylePr w:type="nwCell">
      <w:tblPr/>
      <w:tcPr>
        <w:tcBorders>
          <w:tl2br w:val="single" w:color="000000" w:sz="6" w:space="0"/>
        </w:tcBorders>
      </w:tcPr>
    </w:tblStyle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6" w:space="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/>
    </w:tcPr>
    <w:tblStylePr w:type="firstRow">
      <w:rPr>
        <w:b/>
        <w:bCs/>
        <w:color w:val="FFFFFF"/>
      </w:rPr>
      <w:tblPr/>
      <w:tcPr>
        <w:shd w:val="solid" w:color="000080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swCell">
      <w:rPr>
        <w:b/>
        <w:bCs/>
      </w:rPr>
      <w:tblPr/>
    </w:tblStyle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</w:tcBorders>
        <w:shd w:val="solid" w:color="C0C0C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2Horz">
      <w:rPr>
        <w:color w:val="auto"/>
      </w:rPr>
      <w:tblPr/>
    </w:tblStylePr>
    <w:tblStylePr w:type="band1Horz">
      <w:rPr>
        <w:color w:val="auto"/>
      </w:rPr>
      <w:tblPr/>
      <w:tcPr>
        <w:shd w:val="solid" w:color="C0C0C0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color="808080" w:sz="12" w:space="0"/>
      </w:tblBorders>
    </w:tblPr>
    <w:tblStylePr w:type="swCell">
      <w:rPr>
        <w:b/>
        <w:bCs/>
      </w:rPr>
      <w:tblPr/>
    </w:tblStyle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solid" w:color="00806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2Horz">
      <w:rPr>
        <w:color w:val="auto"/>
      </w:rPr>
      <w:tblPr/>
    </w:tblStylePr>
    <w:tblStylePr w:type="band1Horz">
      <w:rPr>
        <w:color w:val="auto"/>
      </w:rPr>
      <w:tblPr/>
      <w:tcPr>
        <w:shd w:val="solid" w:color="CCFFCC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/>
    </w:tcPr>
    <w:tblStylePr w:type="swCell">
      <w:rPr>
        <w:i/>
        <w:color w:val="000080"/>
      </w:rPr>
      <w:tblPr/>
    </w:tblStyle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solid" w:color="808080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band1Horz">
      <w:tblPr/>
      <w:tcPr>
        <w:shd w:val="solid" w:color="BFBFBF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/>
      </w:tcPr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tblPr/>
      <w:tcPr>
        <w:shd w:val="solid" w:color="FFFFBF"/>
      </w:tcPr>
    </w:tblStylePr>
    <w:tblStylePr w:type="band1Horz">
      <w:rPr>
        <w:color w:val="auto"/>
      </w:rPr>
      <w:tblPr/>
      <w:tcPr>
        <w:shd w:val="solid" w:color="CCCCCC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</w:tcBorders>
        <w:shd w:val="solid" w:color="FFFF00"/>
      </w:tc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tblPr/>
      <w:tcPr>
        <w:shd w:val="solid" w:color="FF8080"/>
      </w:tcPr>
    </w:tblStylePr>
    <w:tblStylePr w:type="band1Horz">
      <w:rPr>
        <w:color w:val="auto"/>
      </w:rPr>
      <w:tblPr/>
      <w:tcPr>
        <w:shd w:val="solid" w:color="FFFFBF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b/>
        <w:bCs/>
        <w:color w:val="auto"/>
      </w:rPr>
      <w:tblPr/>
      <w:tcPr>
        <w:shd w:val="solid" w:color="000000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color="008000" w:sz="12" w:space="0"/>
        <w:bottom w:val="single" w:color="008000" w:sz="12" w:space="0"/>
      </w:tblBorders>
    </w:tblPr>
    <w:tcPr>
      <w:shd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/>
    </w:tcPr>
    <w:tblStylePr w:type="firstRow">
      <w:rPr>
        <w:b/>
        <w:bCs/>
        <w:color w:val="FFFFFF"/>
      </w:rPr>
      <w:tblPr/>
      <w:tcPr>
        <w:shd w:val="solid" w:color="000000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solid" w:color="DFBFD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solid" w:color="DFDFBF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color="000000" w:sz="6" w:space="0"/>
        <w:right w:val="single" w:color="000000" w:sz="6" w:space="0"/>
      </w:tblBorders>
    </w:tblPr>
    <w:tblStylePr w:type="neCell">
      <w:rPr>
        <w:b/>
        <w:bCs/>
      </w:rPr>
      <w:tblPr/>
    </w:tblStylePr>
    <w:tblStylePr w:type="swCell">
      <w:rPr>
        <w:b/>
        <w:bCs/>
      </w:rPr>
      <w:tblPr/>
    </w:tblStyle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firstCol">
      <w:tblPr/>
      <w:tcPr>
        <w:tcBorders>
          <w:right w:val="single" w:color="000000" w:sz="12" w:space="0"/>
        </w:tcBorders>
        <w:shd w:val="solid" w:color="BFDFBF"/>
      </w:tcPr>
    </w:tblStylePr>
    <w:tblStylePr w:type="lastCol">
      <w:tblPr/>
      <w:tcPr>
        <w:tcBorders>
          <w:left w:val="single" w:color="000000" w:sz="12" w:space="0"/>
        </w:tcBorders>
        <w:shd w:val="solid" w:color="DFDFBF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color w:val="auto"/>
      </w:rPr>
      <w:tblPr/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color w:val="auto"/>
      </w:rPr>
      <w:tblPr/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/>
    </w:tcPr>
    <w:tblStylePr w:type="firstRow">
      <w:rPr>
        <w:color w:val="auto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www.gpg4win.org/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LibreOffice/7.3.3.2$Linux_X86_64 LibreOffice_project/30$Build-2</Application>
  <AppVersion>15.0000</AppVersion>
  <Pages>7</Pages>
  <Words>360</Words>
  <Characters>2170</Characters>
  <CharactersWithSpaces>2450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2020-04-20T03:49:00Z</dcterms:created>
  <dc:creator>Alauddin Maulana Hirzan</dc:creator>
  <dc:description/>
  <dc:language>id-ID</dc:language>
  <cp:lastModifiedBy/>
  <cp:lastPrinted>2021-03-25T01:37:35Z</cp:lastPrinted>
  <dcterms:modified xsi:type="dcterms:W3CDTF">2022-06-12T19:46:24Z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