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2F786E" w:rsidRPr="00FA11A8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  <w:vMerge w:val="restart"/>
          </w:tcPr>
          <w:p w14:paraId="16ED8189" w14:textId="77777777" w:rsidR="002F786E" w:rsidRPr="00FA11A8" w:rsidRDefault="002F786E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2F786E" w:rsidRDefault="002F786E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2F786E" w:rsidRPr="00E569A1" w:rsidRDefault="002F786E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0F63E0FC" w14:textId="452E1C0A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05BAD8AD" w14:textId="4DA54492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C171001" w14:textId="575DFCE1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41955A31" w14:textId="662DD422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4BCDE82E" w14:textId="56B99F53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2D2BD4F4" w14:textId="789E0F54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35510341" w14:textId="5507539F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FF6A695" w14:textId="04C0E05E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7EF287B3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  <w:vMerge/>
          </w:tcPr>
          <w:p w14:paraId="7692E0B3" w14:textId="77777777" w:rsidR="002F786E" w:rsidRPr="00FA11A8" w:rsidRDefault="002F786E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7BC32225" w14:textId="4B887078" w:rsidR="002F786E" w:rsidRPr="002F786E" w:rsidRDefault="002F786E" w:rsidP="002F786E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702" w:type="dxa"/>
            <w:gridSpan w:val="2"/>
          </w:tcPr>
          <w:p w14:paraId="0801CDAC" w14:textId="61DE224A" w:rsidR="002F786E" w:rsidRPr="002F786E" w:rsidRDefault="002F786E" w:rsidP="002F786E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703" w:type="dxa"/>
            <w:gridSpan w:val="3"/>
          </w:tcPr>
          <w:p w14:paraId="483BE613" w14:textId="1BC96379" w:rsidR="002F786E" w:rsidRPr="002F786E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702" w:type="dxa"/>
            <w:gridSpan w:val="3"/>
          </w:tcPr>
          <w:p w14:paraId="3CF62F49" w14:textId="48C0BD77" w:rsidR="002F786E" w:rsidRPr="002F786E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702" w:type="dxa"/>
            <w:gridSpan w:val="3"/>
          </w:tcPr>
          <w:p w14:paraId="4B80C8D4" w14:textId="716F6ADC" w:rsidR="002F786E" w:rsidRPr="00FA11A8" w:rsidRDefault="002F786E" w:rsidP="002F786E">
            <w:pPr>
              <w:bidi/>
              <w:spacing w:after="0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709" w:type="dxa"/>
            <w:gridSpan w:val="3"/>
          </w:tcPr>
          <w:p w14:paraId="26A54788" w14:textId="04C89B22" w:rsidR="002F786E" w:rsidRPr="002F786E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702" w:type="dxa"/>
            <w:gridSpan w:val="3"/>
          </w:tcPr>
          <w:p w14:paraId="2DB5F011" w14:textId="77777777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68" w:type="dxa"/>
            <w:gridSpan w:val="2"/>
          </w:tcPr>
          <w:p w14:paraId="37C796D7" w14:textId="77777777" w:rsidR="002F786E" w:rsidRPr="00FA11A8" w:rsidRDefault="002F786E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366354" w:rsidRPr="00FA11A8" w14:paraId="6AF859E4" w14:textId="77777777" w:rsidTr="00AA1DE7">
        <w:trPr>
          <w:gridAfter w:val="1"/>
          <w:wAfter w:w="35" w:type="dxa"/>
          <w:trHeight w:val="1560"/>
        </w:trPr>
        <w:tc>
          <w:tcPr>
            <w:tcW w:w="1699" w:type="dxa"/>
          </w:tcPr>
          <w:p w14:paraId="0AFDDBF6" w14:textId="77777777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4423D81F" w14:textId="77777777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42A2BBA9" w14:textId="77777777" w:rsidR="001559D9" w:rsidRDefault="001559D9" w:rsidP="001559D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1EF9BB82" w14:textId="2B53F25D" w:rsidR="001559D9" w:rsidRPr="00FA11A8" w:rsidRDefault="001559D9" w:rsidP="001559D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699" w:type="dxa"/>
            <w:gridSpan w:val="2"/>
          </w:tcPr>
          <w:p w14:paraId="60AD8BAD" w14:textId="36927EE5" w:rsidR="00366354" w:rsidRDefault="00366354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الحياة الطيبة </w:t>
            </w:r>
            <w:r w:rsidR="0070663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تعني الرضا</w:t>
            </w:r>
            <w:r w:rsidR="0070663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، هل أنت راضي عن ذاتك"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1559D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 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تعني ان تكون مفيدا </w:t>
            </w:r>
            <w:r w:rsidR="0070663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لنفسك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ولغيرك</w:t>
            </w:r>
            <w:r w:rsidR="001559D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 و 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تعني </w:t>
            </w:r>
            <w:r w:rsidR="001559D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الطمأنينة</w:t>
            </w:r>
            <w:r w:rsidR="0070663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، تعني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الانضباط</w:t>
            </w:r>
            <w:r w:rsidR="001559D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34672D80" w14:textId="6431802C" w:rsidR="00366354" w:rsidRDefault="001559D9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أن "تعمل </w:t>
            </w:r>
            <w:r w:rsidR="0070663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لدنياك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proofErr w:type="gramStart"/>
            <w:r w:rsidR="0070663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 لآخرتك</w:t>
            </w:r>
            <w:proofErr w:type="gramEnd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"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ولا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تفرض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رأيك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على الاخرين لكن لا تنزل لقيمهم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05CD71C7" w14:textId="0F1DDE57" w:rsidR="00366354" w:rsidRDefault="001559D9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الحياة الطيبة 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 يكون اللي حولك طيبين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وان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يعرفوا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المبادئ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(ت: القيم الأخلاقية التي تمثلها الركائز) 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الرئيسية في الحياة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، 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هذه القيم بجب ان تغرز في الأطفال</w:t>
            </w:r>
          </w:p>
          <w:p w14:paraId="030E29CD" w14:textId="0E5E2E00" w:rsidR="001559D9" w:rsidRDefault="001559D9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الحياة الطيبة ان لا تكون اناني فهي لا تشملك لحالك يجب ان 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تسعى دائما </w:t>
            </w:r>
            <w:r w:rsidR="00C05E5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أيضا 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 تجعل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الاخرين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 يكونوا سعداء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 </w:t>
            </w:r>
          </w:p>
          <w:p w14:paraId="6C22975E" w14:textId="215FE70D" w:rsidR="00366354" w:rsidRDefault="001559D9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الحياة الطيبة 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ان تكون</w:t>
            </w:r>
            <w:r w:rsidR="00C05E5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أنت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النموذج المثالي لمن</w:t>
            </w:r>
            <w:r w:rsidR="00C05E5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هم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حولك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3E441542" w14:textId="63132E7D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5C20C912" w14:textId="7019C713" w:rsidR="00366354" w:rsidRDefault="001559D9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الحياة الطيبة تبدأ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من الانسان نفسه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وتنقسم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لعدة اقسام نفسية اجتماعية بدنية روحية كلها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ركائز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مع بعض </w:t>
            </w:r>
          </w:p>
          <w:p w14:paraId="406E778A" w14:textId="42856333" w:rsidR="00366354" w:rsidRDefault="00366354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واحدة من الركائز مش موجودة ما راح يكون</w:t>
            </w:r>
            <w:r w:rsidR="0064230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الحياة عند البشرية أو عند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الانسان"</w:t>
            </w:r>
          </w:p>
          <w:p w14:paraId="7AEC2A12" w14:textId="2116570D" w:rsidR="00366354" w:rsidRDefault="001559D9" w:rsidP="001559D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لكي يعيش الشباب الحياة الطيبة يحتاجوا 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دعم من الاسرة </w:t>
            </w:r>
          </w:p>
          <w:p w14:paraId="621E484C" w14:textId="7C48967F" w:rsidR="00366354" w:rsidRDefault="001559D9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لم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تكن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تعرف معنى الحياة الطيبة قبل اليوم</w:t>
            </w:r>
          </w:p>
        </w:tc>
        <w:tc>
          <w:tcPr>
            <w:tcW w:w="2703" w:type="dxa"/>
            <w:gridSpan w:val="3"/>
          </w:tcPr>
          <w:p w14:paraId="115787B2" w14:textId="4BEDB870" w:rsidR="00366354" w:rsidRDefault="001559D9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تتفق مع م٢ بأن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 كان عنده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انطباع عن معنى الحياة الطيبة قبل ان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تأتي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وما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كان في انطباع عن فائدة الحوار لوزارة الصحة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(** نبرة انبهار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ونظرة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سعادة)</w:t>
            </w:r>
          </w:p>
          <w:p w14:paraId="50F10593" w14:textId="2710D07F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الحياة الطيبة كأم عاملة 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والوضع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اللي نعيشه حاليا مع 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وسائل التواصل الاجتماعي،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كيف ننشأ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جيل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الامتيازات ال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عندنا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وكيف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يتم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استخدامها لبناء كوادر</w:t>
            </w:r>
          </w:p>
          <w:p w14:paraId="25AD3EE1" w14:textId="7FFB1014" w:rsidR="00366354" w:rsidRDefault="001559D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الجيل السابق عانى كثيرا ليدرس ويحصل على فرص مهنية أكبر أما الجيل الجديد متاح له فرص كثرية</w:t>
            </w:r>
          </w:p>
          <w:p w14:paraId="450E6729" w14:textId="5DA4D011" w:rsidR="00366354" w:rsidRDefault="001559D9" w:rsidP="001559D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الجيل الموجود الحين استفادوا من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الامتيازات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اللي قدمتها الدولة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19F50CBC" w14:textId="51863F52" w:rsidR="00366354" w:rsidRDefault="0064230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في 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وسط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زحام عمل المرأة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اشلون اوفر الركائز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للأسرة والأطفال؟ </w:t>
            </w:r>
          </w:p>
          <w:p w14:paraId="6E351303" w14:textId="0985EAC3" w:rsidR="00366354" w:rsidRDefault="001559D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الحياة الطيبة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"تبدأ من التأسيس من الطفولة"</w:t>
            </w:r>
          </w:p>
          <w:p w14:paraId="73F02B65" w14:textId="703BF93B" w:rsidR="00366354" w:rsidRDefault="001559D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مهم أيضا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تأسيس الدين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والركيزة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الروحية</w:t>
            </w:r>
          </w:p>
          <w:p w14:paraId="082FB33E" w14:textId="1D0283F2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عمل المرأة </w:t>
            </w:r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اشلون نخلق حق الطفل </w:t>
            </w:r>
            <w:proofErr w:type="gramStart"/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</w:t>
            </w:r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حق</w:t>
            </w:r>
            <w:proofErr w:type="gramEnd"/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الكبير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العائلة جدا مهمة</w:t>
            </w:r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gramStart"/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الترابط</w:t>
            </w:r>
            <w:proofErr w:type="gramEnd"/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جدا مهم"</w:t>
            </w:r>
          </w:p>
          <w:p w14:paraId="60CD889A" w14:textId="2C5BEFA5" w:rsidR="00366354" w:rsidRDefault="00366354" w:rsidP="001559D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غير الاسرة 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ليس هناك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حياة طيبة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،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الحياة الاجتماعية خاصة 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الأسرة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جدا مهم</w:t>
            </w:r>
            <w:r w:rsidR="001559D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14A7A0B5" w14:textId="484F1B83" w:rsidR="00366354" w:rsidRDefault="001559D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أيضا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لازم يكون عنده مهارات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ولياقة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بدنية</w:t>
            </w:r>
          </w:p>
          <w:p w14:paraId="47D85F44" w14:textId="67F0CBB1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ويجب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مراقبة الصداق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ات والعلاقات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الاجتماعية للشباب</w:t>
            </w:r>
          </w:p>
          <w:p w14:paraId="4E28A98A" w14:textId="29DC882D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انت تربي لكن بعد </w:t>
            </w:r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المدرسة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تربي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والشارع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يربي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423F0C4F" w14:textId="77777777" w:rsidR="00642304" w:rsidRDefault="002F786E" w:rsidP="006423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lastRenderedPageBreak/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الحياة الطيبة حق نفسي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</w:t>
            </w:r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حق</w:t>
            </w:r>
            <w:proofErr w:type="gramEnd"/>
            <w:r w:rsidR="006423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الجيل اللي جاي"</w:t>
            </w:r>
          </w:p>
          <w:p w14:paraId="03E33BB2" w14:textId="02DBB86E" w:rsidR="00366354" w:rsidRPr="00FA11A8" w:rsidRDefault="00366354" w:rsidP="006423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الحياة الطيبة تشمل الجميع</w:t>
            </w:r>
          </w:p>
        </w:tc>
        <w:tc>
          <w:tcPr>
            <w:tcW w:w="2702" w:type="dxa"/>
            <w:gridSpan w:val="3"/>
          </w:tcPr>
          <w:p w14:paraId="3D98D37B" w14:textId="50C07D5C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lastRenderedPageBreak/>
              <w:t>صعب تضيف شي من بعد الدكتورة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م٣</w:t>
            </w:r>
          </w:p>
          <w:p w14:paraId="38AD90F2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55E5A809" w14:textId="7867EC5D" w:rsidR="00366354" w:rsidRDefault="00366354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عنده خلفية عن الحياة الطيبة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بسبب طبيعة عمله. ركز على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الكلمة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بالإنجليزي </w:t>
            </w:r>
            <w:r w:rsidR="002F786E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“wellbeing”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الكلمات التي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يساء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استخدامه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 لان الناس تتعامل معها من منظور واحد فقط لكن</w:t>
            </w:r>
          </w:p>
          <w:p w14:paraId="2FF56D19" w14:textId="1B431522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فكرة </w:t>
            </w:r>
            <w:proofErr w:type="spellStart"/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الويلبينج</w:t>
            </w:r>
            <w:proofErr w:type="spellEnd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هي من </w:t>
            </w:r>
            <w:proofErr w:type="spellStart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الأفاكار</w:t>
            </w:r>
            <w:proofErr w:type="spellEnd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المجتمعية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شمولية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0B267438" w14:textId="3BFCD5CB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يجب ان </w:t>
            </w:r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تكون متركزة على جميع ال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ركائز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50823351" w14:textId="74BE5793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مثلا هرم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مازلو</w:t>
            </w:r>
            <w:proofErr w:type="spellEnd"/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يمثل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مجموعة </w:t>
            </w:r>
            <w:r w:rsidR="002F786E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ركائز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للصحة الشمولية</w:t>
            </w:r>
          </w:p>
          <w:p w14:paraId="092362FF" w14:textId="629A56CE" w:rsidR="00366354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الامراض اللي </w:t>
            </w:r>
            <w:proofErr w:type="gramStart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احنا</w:t>
            </w:r>
            <w:proofErr w:type="gramEnd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كنا نشوفها </w:t>
            </w:r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عمر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الستين </w:t>
            </w:r>
            <w:proofErr w:type="gramStart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الخمسين</w:t>
            </w:r>
            <w:proofErr w:type="gramEnd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هلا بنشوفها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على</w:t>
            </w:r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عمر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العشرين</w:t>
            </w:r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gramStart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الخمسة</w:t>
            </w:r>
            <w:proofErr w:type="gramEnd"/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عشر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776AE750" w14:textId="77D46465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عندما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تطلع على صحة المجتمعات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تشعر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في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تدهور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ان الناس كلها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تتحدث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عن </w:t>
            </w:r>
            <w:proofErr w:type="spellStart"/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الويلبينج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(الحياة الطيبة) وهذا بسبب عدم فهم شمولي للمصطلح.</w:t>
            </w:r>
          </w:p>
          <w:p w14:paraId="6B2CE6FD" w14:textId="5D85FE9C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تعامل الناس مح مصطلح الحياة الطيبة او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الويلبينج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"يفتقر للشمولية في التفكير"</w:t>
            </w:r>
          </w:p>
          <w:p w14:paraId="3CA10142" w14:textId="346F1576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كيف ننشر فكرة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الويلبينج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الشمولية في المجتمع</w:t>
            </w:r>
          </w:p>
          <w:p w14:paraId="2CFCCDFE" w14:textId="7EB6547F" w:rsidR="00366354" w:rsidRDefault="002F786E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أي جزء من الركائز افتقر ما عندك حياة طيبة</w:t>
            </w:r>
          </w:p>
          <w:p w14:paraId="5236E513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"فاقد الشي لا يعطيه"</w:t>
            </w:r>
          </w:p>
          <w:p w14:paraId="3F75DC8D" w14:textId="38D2C999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"هي نظرة لازم تكون </w:t>
            </w:r>
            <w:r w:rsidR="0070663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نظرة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شمولية"</w:t>
            </w:r>
          </w:p>
        </w:tc>
        <w:tc>
          <w:tcPr>
            <w:tcW w:w="2702" w:type="dxa"/>
            <w:gridSpan w:val="3"/>
          </w:tcPr>
          <w:p w14:paraId="279AF29A" w14:textId="12E5BD49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E59CE91" w14:textId="6CE26D6A" w:rsidR="002F786E" w:rsidRPr="00FA11A8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(ملاحظة: الدكتور جاء في الجزء الثاني)</w:t>
            </w:r>
          </w:p>
        </w:tc>
        <w:tc>
          <w:tcPr>
            <w:tcW w:w="2702" w:type="dxa"/>
            <w:gridSpan w:val="3"/>
          </w:tcPr>
          <w:p w14:paraId="56567B99" w14:textId="27DD85D5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C4194DB" w14:textId="256DE47C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A11A8" w:rsidRPr="00FA11A8" w14:paraId="66D945DE" w14:textId="77777777" w:rsidTr="002F786E">
        <w:trPr>
          <w:gridAfter w:val="1"/>
          <w:wAfter w:w="35" w:type="dxa"/>
          <w:trHeight w:val="1256"/>
        </w:trPr>
        <w:tc>
          <w:tcPr>
            <w:tcW w:w="1699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2F786E" w:rsidRPr="00FA11A8" w:rsidRDefault="002F786E" w:rsidP="002F786E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3CC98FB5" w14:textId="77777777" w:rsid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F17B00D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5B8CFFD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4F5BB5F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DCCA405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F785F22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FDA0296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5CDE9EE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47260A9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23E1DBC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1755E9A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A06F6C9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0DB7D1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CB06A3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5B7D143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AAB9A12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76CD01A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0E935DB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E962AA4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FDA4A72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16EE1BC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928DCFD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EE3116D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690AB08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00C2E1E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F370160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79D844B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14B29A0" w14:textId="77777777" w:rsidR="00AA1DE7" w:rsidRPr="00FA11A8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2F786E" w:rsidRPr="00FA11A8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  <w:vMerge w:val="restart"/>
          </w:tcPr>
          <w:p w14:paraId="406EE615" w14:textId="77777777" w:rsidR="002F786E" w:rsidRDefault="002F786E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2F786E" w:rsidRPr="00E569A1" w:rsidRDefault="002F786E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123CD3DF" w14:textId="77777777" w:rsidTr="002F786E">
        <w:trPr>
          <w:gridAfter w:val="1"/>
          <w:wAfter w:w="35" w:type="dxa"/>
          <w:trHeight w:val="1185"/>
        </w:trPr>
        <w:tc>
          <w:tcPr>
            <w:tcW w:w="1699" w:type="dxa"/>
            <w:vMerge/>
          </w:tcPr>
          <w:p w14:paraId="22A93892" w14:textId="77777777" w:rsidR="002F786E" w:rsidRDefault="002F786E" w:rsidP="002F786E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</w:tc>
        <w:tc>
          <w:tcPr>
            <w:tcW w:w="2699" w:type="dxa"/>
            <w:gridSpan w:val="2"/>
          </w:tcPr>
          <w:p w14:paraId="50EC0611" w14:textId="60C28694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702" w:type="dxa"/>
            <w:gridSpan w:val="2"/>
          </w:tcPr>
          <w:p w14:paraId="09B18987" w14:textId="21B1B575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703" w:type="dxa"/>
            <w:gridSpan w:val="3"/>
          </w:tcPr>
          <w:p w14:paraId="7AF5C13A" w14:textId="398B0D3D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702" w:type="dxa"/>
            <w:gridSpan w:val="3"/>
          </w:tcPr>
          <w:p w14:paraId="4102CF52" w14:textId="0384E76C" w:rsidR="002F786E" w:rsidRPr="002F786E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702" w:type="dxa"/>
            <w:gridSpan w:val="3"/>
          </w:tcPr>
          <w:p w14:paraId="23D8635E" w14:textId="40AF3F39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709" w:type="dxa"/>
            <w:gridSpan w:val="3"/>
          </w:tcPr>
          <w:p w14:paraId="3F68DA2D" w14:textId="0C641DBB" w:rsidR="002F786E" w:rsidRPr="002F786E" w:rsidRDefault="002F786E" w:rsidP="002F786E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702" w:type="dxa"/>
            <w:gridSpan w:val="3"/>
          </w:tcPr>
          <w:p w14:paraId="3486BFB3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68" w:type="dxa"/>
            <w:gridSpan w:val="2"/>
          </w:tcPr>
          <w:p w14:paraId="3074F737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E569A1" w:rsidRPr="00FA11A8" w14:paraId="47E7F1CE" w14:textId="77777777" w:rsidTr="00AA1DE7">
        <w:trPr>
          <w:gridAfter w:val="1"/>
          <w:wAfter w:w="35" w:type="dxa"/>
          <w:trHeight w:val="7723"/>
        </w:trPr>
        <w:tc>
          <w:tcPr>
            <w:tcW w:w="1699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A60EE5E" w14:textId="77777777" w:rsidR="002F786E" w:rsidRDefault="002F786E" w:rsidP="002F786E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6DA5D21D" w14:textId="13A5555B" w:rsidR="00E569A1" w:rsidRPr="00FA11A8" w:rsidRDefault="002F786E" w:rsidP="002F786E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699" w:type="dxa"/>
            <w:gridSpan w:val="2"/>
          </w:tcPr>
          <w:p w14:paraId="376FA425" w14:textId="761DCD54" w:rsidR="00BC2808" w:rsidRDefault="00BC2808" w:rsidP="002F786E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هيئة الصحة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الدولية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تقول ان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عدم وجود 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الأعراض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والأمراض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لا يعني </w:t>
            </w:r>
            <w:r w:rsidR="00C05E5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كمال الصحة</w:t>
            </w:r>
            <w:r w:rsidR="002F786E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3406C697" w14:textId="1B393CBB" w:rsidR="00DB1A41" w:rsidRDefault="00DB1A41" w:rsidP="00DB1A4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ذكر الحديث: 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اللهم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إني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اسالك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العفو والعافية في الدنيا والآخرة، اللهم إني أسألك العفو والعافية في ديني ودنياي...</w:t>
            </w:r>
          </w:p>
          <w:p w14:paraId="68B0CEBF" w14:textId="739BE39D" w:rsidR="00BC2808" w:rsidRDefault="00DB1A41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إذا بناء على هذا الدعاء لا يمكن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 تكون العافية فقط </w:t>
            </w:r>
            <w:r w:rsidR="006E7B3C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في شي واحد</w:t>
            </w:r>
          </w:p>
          <w:p w14:paraId="5792C18F" w14:textId="73F4FC9F" w:rsidR="00BC2808" w:rsidRDefault="00DB1A41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العافية تكون 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على المستو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ى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الجسدي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والبدني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و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انا اعتقد ان المستوى النفسي يقدم على المستوى </w:t>
            </w:r>
            <w:r w:rsidR="00C05E5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البدني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7A794859" w14:textId="6AE33306" w:rsidR="00BC2808" w:rsidRDefault="00BC2808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العافية ليست نفس الشي لكل شخص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فكل شخص سيركز على جانب معين</w:t>
            </w:r>
          </w:p>
          <w:p w14:paraId="4CFB9C5D" w14:textId="21C2ECD9" w:rsidR="00BC2808" w:rsidRDefault="00DB1A41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عافية في الجسد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وعافية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 النفس وعافية في الدين وعافية في الحياة الاجتماعية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702" w:type="dxa"/>
            <w:gridSpan w:val="2"/>
          </w:tcPr>
          <w:p w14:paraId="54EE430B" w14:textId="18DB7771" w:rsidR="00BC2808" w:rsidRDefault="00CA403D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"كلمة عافية 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تخطر في بالي على طول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هي 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الصحة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سواء قبل المرض او بعد المرض</w:t>
            </w:r>
          </w:p>
          <w:p w14:paraId="30A903DE" w14:textId="43001F59" w:rsidR="00CA403D" w:rsidRDefault="00CA403D" w:rsidP="00CA403D">
            <w:pPr>
              <w:bidi/>
              <w:rPr>
                <w:rFonts w:cstheme="majorBidi" w:hint="cs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"الإنسان الذي تعافى بدنيا </w:t>
            </w:r>
            <w:proofErr w:type="gramStart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 روحيا</w:t>
            </w:r>
            <w:proofErr w:type="gramEnd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لا يعاني من </w:t>
            </w:r>
            <w:proofErr w:type="gramStart"/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challenges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</w:t>
            </w:r>
            <w:proofErr w:type="gramEnd"/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حياته"</w:t>
            </w:r>
          </w:p>
          <w:p w14:paraId="7570BA19" w14:textId="26B40381" w:rsidR="00BC2808" w:rsidRDefault="00BC2808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إ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يمان 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مهم،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حتى لو الانسان مبتلى هي ممكن تعفيه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الركيزة الروحانية مهمة جدا في العافية</w:t>
            </w:r>
          </w:p>
          <w:p w14:paraId="1EE88B76" w14:textId="77777777" w:rsidR="00BC2808" w:rsidRDefault="00BC2808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0C82EBF4" w14:textId="6EA16C62" w:rsidR="00BC2808" w:rsidRDefault="00DB1A41" w:rsidP="00DB1A4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BC280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الاطمئنان هي العافية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3484E327" w14:textId="2047131D" w:rsidR="00BC2808" w:rsidRDefault="00BC2808" w:rsidP="00BC280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الرفاه غير العافية</w:t>
            </w:r>
            <w:r w:rsidR="00DB1A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ممكن يكون عندك رفاهية من غير عافية</w:t>
            </w:r>
          </w:p>
        </w:tc>
        <w:tc>
          <w:tcPr>
            <w:tcW w:w="2703" w:type="dxa"/>
            <w:gridSpan w:val="3"/>
          </w:tcPr>
          <w:p w14:paraId="1257B98C" w14:textId="7DC71D4E" w:rsid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proofErr w:type="gramStart"/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دايما</w:t>
            </w:r>
            <w:proofErr w:type="gramEnd"/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3D12F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نقول اللهم اسألك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العفو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والعافية"</w:t>
            </w:r>
          </w:p>
          <w:p w14:paraId="1D4F550D" w14:textId="4BA9F15D" w:rsid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الصراحة كنت "</w:t>
            </w:r>
            <w:proofErr w:type="gramStart"/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دايما</w:t>
            </w:r>
            <w:proofErr w:type="gramEnd"/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3D12F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بالي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العافية هي</w:t>
            </w:r>
            <w:r w:rsidR="003D12F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عافية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الجسد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5D492F54" w14:textId="5959BAB6" w:rsidR="00BC2808" w:rsidRDefault="00BC2808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لكن في 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إطار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هذه الجلسة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أرى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العافية 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ليست فقط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الجسد</w:t>
            </w:r>
          </w:p>
          <w:p w14:paraId="5935B0D0" w14:textId="4B371D0C" w:rsid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العافية أن 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يتعفف الانسان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وأن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ينظر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للأمور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أكثر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اتجاه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ويكون ذو أفق متعددة</w:t>
            </w:r>
          </w:p>
          <w:p w14:paraId="3B9CF136" w14:textId="3C07CAC4" w:rsid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العافية ان يكون العقل والعاطفة متوازنين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5A60D785" w14:textId="65373640" w:rsidR="00BC2808" w:rsidRDefault="00DB1A41" w:rsidP="00DB1A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D12F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العافية هي ليست مجرد عافية الجسد، 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عافي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ة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الروح</w:t>
            </w:r>
            <w:r w:rsidR="003D12F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gramStart"/>
            <w:r w:rsidR="003D12F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الجسد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4224B470" w14:textId="51914FAB" w:rsidR="00BC2808" w:rsidRP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لا ننسى أن "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العمر له دور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 في العافية وبالنسبة لموضوع الرفاهية يجب ألا نأخذ بالظاهر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الرفاهية مكملات </w:t>
            </w:r>
          </w:p>
        </w:tc>
        <w:tc>
          <w:tcPr>
            <w:tcW w:w="2702" w:type="dxa"/>
            <w:gridSpan w:val="3"/>
          </w:tcPr>
          <w:p w14:paraId="122C29DB" w14:textId="31D1CC9F" w:rsidR="00BC2808" w:rsidRDefault="00BC2808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العافية 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طول عمرنا نعرف ان 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العافية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خلو الجسد من أي عل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ة </w:t>
            </w:r>
            <w:proofErr w:type="gramStart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العلل</w:t>
            </w:r>
            <w:proofErr w:type="gramEnd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قد تكون صحية </w:t>
            </w:r>
            <w:proofErr w:type="gramStart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قد</w:t>
            </w:r>
            <w:proofErr w:type="gramEnd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تكون نفسية </w:t>
            </w:r>
            <w:proofErr w:type="gramStart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قد</w:t>
            </w:r>
            <w:proofErr w:type="gramEnd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تكون معنوية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63172658" w14:textId="187F87DA" w:rsidR="00BC2808" w:rsidRDefault="00BC2808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العافي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هي 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الصحة 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كل اشكالها </w:t>
            </w:r>
            <w:proofErr w:type="gramStart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بكل</w:t>
            </w:r>
            <w:proofErr w:type="gramEnd"/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ركائزها"</w:t>
            </w:r>
          </w:p>
          <w:p w14:paraId="5F4CFFF0" w14:textId="36DE17B4" w:rsid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الله 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ممك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يكون معطيك الصحة الجسدية لكن النفسية مش موجودة</w:t>
            </w:r>
          </w:p>
          <w:p w14:paraId="6E06155E" w14:textId="74C1EBBD" w:rsidR="00BC2808" w:rsidRDefault="00DB1A41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ممكن تمون الصحة الجسدية موجودة 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لكن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الشخص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فكريا مش سوي فممكن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دخل في مداخل تذهب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عافيته</w:t>
            </w:r>
          </w:p>
          <w:p w14:paraId="35F322A3" w14:textId="5868BA2B" w:rsidR="00BC2808" w:rsidRDefault="00DB1A41" w:rsidP="00DB1A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تركيزي</w:t>
            </w:r>
            <w:r w:rsidR="00BC2808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عن الصحة النفسية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بسبب طبيعة عملي</w:t>
            </w:r>
          </w:p>
          <w:p w14:paraId="79BD35B5" w14:textId="77777777" w:rsidR="00BC2808" w:rsidRDefault="00BC2808" w:rsidP="00BC280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الرفاهية شي والعافية شي و 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كلما زادت الرفاهية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كلما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زادت المشاكل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النفسية</w:t>
            </w:r>
            <w:r w:rsidR="00DB1A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6B7C22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152B0A47" w14:textId="413CA9AA" w:rsidR="006B7C22" w:rsidRPr="00FA11A8" w:rsidRDefault="006B7C22" w:rsidP="006B7C22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"أنا أربط الرفاهية مع قلة العافية"</w:t>
            </w:r>
          </w:p>
        </w:tc>
        <w:tc>
          <w:tcPr>
            <w:tcW w:w="2702" w:type="dxa"/>
            <w:gridSpan w:val="3"/>
          </w:tcPr>
          <w:p w14:paraId="2F35F44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43E8066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374A7E6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64EBDF71" w14:textId="140FEDDB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7BA688D6" w14:textId="77777777" w:rsidTr="00AA1DE7">
        <w:trPr>
          <w:gridAfter w:val="1"/>
          <w:wAfter w:w="35" w:type="dxa"/>
          <w:trHeight w:val="166"/>
        </w:trPr>
        <w:tc>
          <w:tcPr>
            <w:tcW w:w="1699" w:type="dxa"/>
          </w:tcPr>
          <w:p w14:paraId="43F57C2E" w14:textId="77777777" w:rsidR="00E569A1" w:rsidRPr="00090EEF" w:rsidRDefault="00E569A1" w:rsidP="00090EEF">
            <w:pPr>
              <w:bidi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6EB15204" w14:textId="77777777" w:rsidR="00E569A1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1F513C7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AD428BA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3DFCC9C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20D3C2F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7F25536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C9FDA08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F1A8292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85AC29F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55C6ABD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F6208BA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BDCA07" w14:textId="77777777" w:rsidR="00AA1DE7" w:rsidRPr="00FA11A8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2F786E" w:rsidRPr="00FA11A8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  <w:vMerge w:val="restart"/>
          </w:tcPr>
          <w:p w14:paraId="7AEEC1F4" w14:textId="77777777" w:rsidR="002F786E" w:rsidRDefault="002F786E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2F786E" w:rsidRPr="00E569A1" w:rsidRDefault="002F786E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2F786E" w:rsidRPr="00FA11A8" w:rsidRDefault="002F786E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51353E94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  <w:vMerge/>
          </w:tcPr>
          <w:p w14:paraId="1262E9EE" w14:textId="77777777" w:rsidR="002F786E" w:rsidRDefault="002F786E" w:rsidP="002F786E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</w:tc>
        <w:tc>
          <w:tcPr>
            <w:tcW w:w="2699" w:type="dxa"/>
            <w:gridSpan w:val="2"/>
          </w:tcPr>
          <w:p w14:paraId="77B513DE" w14:textId="776C54E8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702" w:type="dxa"/>
            <w:gridSpan w:val="2"/>
          </w:tcPr>
          <w:p w14:paraId="78C825A1" w14:textId="12024CD5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703" w:type="dxa"/>
            <w:gridSpan w:val="3"/>
          </w:tcPr>
          <w:p w14:paraId="3158869A" w14:textId="7D4A474A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702" w:type="dxa"/>
            <w:gridSpan w:val="3"/>
          </w:tcPr>
          <w:p w14:paraId="2C309830" w14:textId="259DDFC4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702" w:type="dxa"/>
            <w:gridSpan w:val="3"/>
          </w:tcPr>
          <w:p w14:paraId="5F4B45E6" w14:textId="349E1BAD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709" w:type="dxa"/>
            <w:gridSpan w:val="3"/>
          </w:tcPr>
          <w:p w14:paraId="65C567F0" w14:textId="30987B8A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702" w:type="dxa"/>
            <w:gridSpan w:val="3"/>
          </w:tcPr>
          <w:p w14:paraId="613144CB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68" w:type="dxa"/>
            <w:gridSpan w:val="2"/>
          </w:tcPr>
          <w:p w14:paraId="3A28FB16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366354" w:rsidRPr="00FA11A8" w14:paraId="0044574E" w14:textId="77777777" w:rsidTr="00AA1DE7">
        <w:trPr>
          <w:gridAfter w:val="1"/>
          <w:wAfter w:w="35" w:type="dxa"/>
          <w:trHeight w:val="4664"/>
        </w:trPr>
        <w:tc>
          <w:tcPr>
            <w:tcW w:w="1699" w:type="dxa"/>
          </w:tcPr>
          <w:p w14:paraId="208AC854" w14:textId="1FA72264" w:rsidR="00366354" w:rsidRDefault="00366354" w:rsidP="00366354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277157D6" w14:textId="77777777" w:rsidR="00366354" w:rsidRDefault="00366354" w:rsidP="0036635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4243634A" w14:textId="77777777" w:rsidR="00B67429" w:rsidRDefault="00B67429" w:rsidP="00B67429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32908380" w14:textId="2E44F0B7" w:rsidR="00B67429" w:rsidRPr="00FA11A8" w:rsidRDefault="00B67429" w:rsidP="00B6742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699" w:type="dxa"/>
            <w:gridSpan w:val="2"/>
          </w:tcPr>
          <w:p w14:paraId="4FD692C5" w14:textId="77777777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الركائز تعني كل شي في الحياة</w:t>
            </w:r>
          </w:p>
          <w:p w14:paraId="301E147A" w14:textId="346C8088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لو كل شخص اخذ ٥٠-٦٠٪ من كل ركيزة سيكون بخير</w:t>
            </w:r>
          </w:p>
          <w:p w14:paraId="538227D4" w14:textId="52AC3194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الركيزة الروحية قد لا تعني الدين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أردنا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 نقصد الدين الم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روض تكون الروحية الايمانية</w:t>
            </w:r>
          </w:p>
          <w:p w14:paraId="441D96B2" w14:textId="0C962845" w:rsidR="00366354" w:rsidRDefault="00F9093B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الإنسان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ربنا خلق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 أصلا يعني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متوازن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داخليا، هنالك التوازن الداخلي او ما نسميه بالاستتباب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3A25DB63" w14:textId="2F44B69E" w:rsidR="00366354" w:rsidRDefault="00DC7E87" w:rsidP="00DC7E8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الاستتباب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366354"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  <w:t>–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ربنا خلق كل انسان 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يعني </w:t>
            </w:r>
            <w:proofErr w:type="spellStart"/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ب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بدرجة</w:t>
            </w:r>
            <w:proofErr w:type="spellEnd"/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من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الاستتباب"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كيف يوظف هذا الاستتباب الداخلي اللي الله وضعه في كل انسان</w:t>
            </w:r>
          </w:p>
          <w:p w14:paraId="28C39BCB" w14:textId="31B21863" w:rsidR="00366354" w:rsidRDefault="00DC7E87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يجب أن 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اعطي جسدي وفكري ووجداني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...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فرصة 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هو يستطيع ان 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يستتب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563DA53A" w14:textId="158B008D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من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الأشياء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المؤسفة 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 الطفل العربي اقل 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الأطفال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 العالم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قراءة"</w:t>
            </w:r>
          </w:p>
          <w:p w14:paraId="5AD2B576" w14:textId="74267965" w:rsidR="00366354" w:rsidRDefault="00DC7E87" w:rsidP="00DC7E8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من لا يقر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لا يمكن ان يكون نفسه فكريا او وجدانينا او معرفيا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" </w:t>
            </w:r>
          </w:p>
          <w:p w14:paraId="5E3FB6B5" w14:textId="04D881E7" w:rsidR="00366354" w:rsidRDefault="00DC7E87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ضلع الأفعال هو الفعال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5DAD70F3" w14:textId="15D73E7E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الحياة الد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نية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مهمة، و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الرياضة تقوي النفوس قبل الاجسام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 (*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*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نبرة شدة وكررها)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وهذا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الكلام له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دلائل في الأبحاث</w:t>
            </w:r>
          </w:p>
          <w:p w14:paraId="619F880D" w14:textId="0BE35E2F" w:rsidR="00366354" w:rsidRDefault="00366354" w:rsidP="00DC7E8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الركيزة الاجتماعية يجب ان نعلم أولادنا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وبناتنا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القيام بالواجب الاجتماعي</w:t>
            </w:r>
          </w:p>
          <w:p w14:paraId="4F50979F" w14:textId="6C68CF3E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القيام بالواجب الاجتماعي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والصيام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المتقطع = حياة سعيدة</w:t>
            </w:r>
          </w:p>
          <w:p w14:paraId="51B10293" w14:textId="37A61ADE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لازم يتعلموا أسس الواجبات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الاجتماعية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5689DEE4" w14:textId="4BB36E75" w:rsidR="00366354" w:rsidRDefault="00DC7E87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lastRenderedPageBreak/>
              <w:t>والواجبات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الاجتماعية غير التواصل الاجتماعي</w:t>
            </w:r>
          </w:p>
          <w:p w14:paraId="4CA28813" w14:textId="7C0763E4" w:rsidR="00366354" w:rsidRDefault="00366354" w:rsidP="00DC7E8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الفجوة بين الأجيال </w:t>
            </w:r>
            <w:r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كيف نوصل بين جيل الأبناء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والآباء</w:t>
            </w:r>
          </w:p>
          <w:p w14:paraId="44807AF2" w14:textId="737E20A4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ذهل لما شاف الإباء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يوصلوا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أولادهم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المدارس بنفسهم </w:t>
            </w:r>
            <w:r w:rsidR="00DC7E87"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(**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نبرة تعجب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)</w:t>
            </w:r>
          </w:p>
          <w:p w14:paraId="6F46D086" w14:textId="77777777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5EF21A57" w14:textId="708FEFBB" w:rsidR="00366354" w:rsidRPr="00DC7E87" w:rsidRDefault="00366354" w:rsidP="00DC7E8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حضور الجنائز </w:t>
            </w:r>
            <w:r w:rsidRPr="00DC7E87"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  <w:t>–</w:t>
            </w:r>
            <w:r w:rsidRP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تذهل عندما ترى الشباب يحضرون الجنائز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(**</w:t>
            </w:r>
            <w:r w:rsidRP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نبرة فخر </w:t>
            </w:r>
            <w:r w:rsidR="00DC7E87" w:rsidRP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وتعجب</w:t>
            </w:r>
            <w:r w:rsid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)</w:t>
            </w:r>
          </w:p>
          <w:p w14:paraId="4F214D40" w14:textId="0F0AF079" w:rsidR="00AA1DE7" w:rsidRPr="00AA1DE7" w:rsidRDefault="00366354" w:rsidP="00AA1DE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DC7E8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الفجوة الدينية بدأت تقل بسبب دور الاهل </w:t>
            </w:r>
          </w:p>
        </w:tc>
        <w:tc>
          <w:tcPr>
            <w:tcW w:w="2702" w:type="dxa"/>
            <w:gridSpan w:val="2"/>
          </w:tcPr>
          <w:p w14:paraId="5CA02036" w14:textId="29BBDF90" w:rsidR="00366354" w:rsidRDefault="00DE6005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lastRenderedPageBreak/>
              <w:t>الركيزة الروحية اهم شيء</w:t>
            </w:r>
          </w:p>
          <w:p w14:paraId="746ADFD5" w14:textId="1D059013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الروح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مرتبطة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بالعاطفة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وبالعقل وبالصحة</w:t>
            </w:r>
          </w:p>
          <w:p w14:paraId="51F1E7A1" w14:textId="496DCDE8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الدين في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أشياء كثيرة تساعد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الإنسان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في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تهوين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مشاكله</w:t>
            </w:r>
          </w:p>
          <w:p w14:paraId="6755027E" w14:textId="4C1BFBFA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الركيزة الروحية هي الأساس قبل كل الركائز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لأنها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تساعد في ال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ح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فا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ظ باقي الركائز</w:t>
            </w:r>
          </w:p>
          <w:p w14:paraId="3143D06D" w14:textId="0C695156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الفكر مع الروح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بد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أ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يشتغل</w:t>
            </w:r>
          </w:p>
          <w:p w14:paraId="35BCDD2D" w14:textId="77777777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00473DFE" w14:textId="3385C80D" w:rsidR="00366354" w:rsidRDefault="00366354" w:rsidP="00DE600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الاسرة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،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الام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والاب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يعلموهم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الركائز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الخمسة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وإلا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بيكون صعب تصحح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بعد ذلك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54D1E539" w14:textId="46E75D05" w:rsidR="00366354" w:rsidRDefault="00DE6005" w:rsidP="00DE600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A1DE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إذا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الروح </w:t>
            </w:r>
            <w:proofErr w:type="spellStart"/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مب</w:t>
            </w:r>
            <w:proofErr w:type="spellEnd"/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يقظة 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لن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تستسهل </w:t>
            </w:r>
            <w:r w:rsidR="00F9093B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المواضيع التي تعيش فيها"</w:t>
            </w:r>
            <w:r w:rsidR="0036635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06451C01" w14:textId="5143DE33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الدراسة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والواجبات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بعد تشغل الأطفال كثير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 عن الأسرة</w:t>
            </w:r>
          </w:p>
          <w:p w14:paraId="29DFE4EC" w14:textId="69C32E73" w:rsidR="00366354" w:rsidRDefault="00366354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كل الناس تتعامل مع الرسائل 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على الهاتف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على انها</w:t>
            </w:r>
            <w:r w:rsidR="00DE600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شيء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فوري</w:t>
            </w:r>
          </w:p>
        </w:tc>
        <w:tc>
          <w:tcPr>
            <w:tcW w:w="2703" w:type="dxa"/>
            <w:gridSpan w:val="3"/>
          </w:tcPr>
          <w:p w14:paraId="482AFC96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الركائز لمت كل جوانب الانسان </w:t>
            </w:r>
          </w:p>
          <w:p w14:paraId="3CC3C4EE" w14:textId="6656052A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الشباب هي اهم فترة في حياة الانسان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وتأثر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على الحياة كلها</w:t>
            </w:r>
          </w:p>
          <w:p w14:paraId="0BDA9784" w14:textId="68997664" w:rsidR="00366354" w:rsidRDefault="00366354" w:rsidP="00DE600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العاطفة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والاجتماع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تبدأ من الاسرة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ومش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بس ترابط الاسرة لما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كون الترابط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يبدأ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الاسرة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بني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ذلك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ترابط بالوطن</w:t>
            </w:r>
          </w:p>
          <w:p w14:paraId="28369900" w14:textId="0A6ACE2D" w:rsidR="00366354" w:rsidRDefault="00DE600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الأشياء اللي حصلت عليها لازم تدفع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ث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منها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انت حصلت التعليم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وامن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وصحة بس انت ملزم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إنك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تدفع الثمن تجاه الام والاب والوطن والمجتمع</w:t>
            </w:r>
          </w:p>
          <w:p w14:paraId="65FCE25D" w14:textId="34F7D787" w:rsidR="00366354" w:rsidRDefault="00DE600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مؤمنة جدا في التربية والتربية العسكرية 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اللي ما </w:t>
            </w:r>
            <w:r w:rsidR="003247E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يبرونه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تربيه الدولة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6A661540" w14:textId="457E61B6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غرز الانتماء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والولاء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للوطن من الطفولة من خلال الركائز</w:t>
            </w:r>
          </w:p>
          <w:p w14:paraId="1CFFF223" w14:textId="1FE381A1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لازم يكون في اهتمام بكل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الركائز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والبيت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له الدور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ونتائج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الركائز تنعكس على القطاع الصحي</w:t>
            </w:r>
          </w:p>
          <w:p w14:paraId="5157C301" w14:textId="1E8B0011" w:rsidR="00366354" w:rsidRDefault="00DE600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انت اليوم </w:t>
            </w:r>
            <w:r w:rsidR="003247E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عنده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بكرا مش موجود</w:t>
            </w:r>
            <w:r w:rsidR="003247E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فلازم التأسيس</w:t>
            </w:r>
          </w:p>
          <w:p w14:paraId="092D709C" w14:textId="209E804D" w:rsidR="00366354" w:rsidRDefault="00DE6005" w:rsidP="00DE600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بدا</w:t>
            </w:r>
            <w:proofErr w:type="gramEnd"/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الركائز من الاسرة كتأسيس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وينعكس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الكبر</w:t>
            </w:r>
          </w:p>
          <w:p w14:paraId="64E66652" w14:textId="2BA3116F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غلط ان يكون في تغيير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مناهج التعليم والتواصل مع اختلاف الأجيال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غير مراجعة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لو في اضرار</w:t>
            </w:r>
          </w:p>
          <w:p w14:paraId="5C973DD7" w14:textId="0C817DB0" w:rsidR="00DE6005" w:rsidRDefault="00DE6005" w:rsidP="00DE600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(ملاحظة: اتفاقا مع الدكتور م٤)</w:t>
            </w:r>
          </w:p>
          <w:p w14:paraId="3D36B8CD" w14:textId="1044C319" w:rsidR="00366354" w:rsidRDefault="00366354" w:rsidP="00DE600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العزلة نفسها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احنا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تكلم عن فئة معينة العزلة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تبدأ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الصغر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وتكمل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وتأثر على شخصيتك في المستقبل في العمل وحياتك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الزوجية.</w:t>
            </w:r>
          </w:p>
          <w:p w14:paraId="0AD62A8F" w14:textId="2BDFEACB" w:rsidR="00366354" w:rsidRDefault="00366354" w:rsidP="00DE600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صاروا بروحهم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وفي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غرفهم وبعد عندهم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تليفزيون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غرفهم </w:t>
            </w:r>
          </w:p>
          <w:p w14:paraId="17A9F1AA" w14:textId="4DE4007E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lastRenderedPageBreak/>
              <w:t xml:space="preserve">لما 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يكون في مناسبة في المدرسة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والطفل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يشوف امه وابوه حاضر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ين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ما حضر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يصيح </w:t>
            </w:r>
          </w:p>
          <w:p w14:paraId="5CF93497" w14:textId="078FF9A2" w:rsidR="00366354" w:rsidRPr="00FA11A8" w:rsidRDefault="00AA1DE7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يجب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أن "نحد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استخدام الطفل او</w:t>
            </w:r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مراحل معنية </w:t>
            </w:r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للأجهزة</w:t>
            </w:r>
            <w:r w:rsidR="00DE60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702" w:type="dxa"/>
            <w:gridSpan w:val="3"/>
          </w:tcPr>
          <w:p w14:paraId="6A7E19BF" w14:textId="1E40DC95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lastRenderedPageBreak/>
              <w:t xml:space="preserve">نظرة اجتماعية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أكبر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بتنظر على الامراض المنتشرة في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هذه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الفئة العمرية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هي نتيجة العزلة الاجتماعية</w:t>
            </w:r>
          </w:p>
          <w:p w14:paraId="7EACB34B" w14:textId="0C163FD8" w:rsidR="00AA1DE7" w:rsidRDefault="00AA1DE7" w:rsidP="00AA1DE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العزلة مش إنك تكون لحالك</w:t>
            </w:r>
          </w:p>
          <w:p w14:paraId="4437ECBF" w14:textId="77777777" w:rsidR="005B4C55" w:rsidRDefault="00AA1DE7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انت </w:t>
            </w:r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تع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يش </w:t>
            </w:r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ضمن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اسرة </w:t>
            </w:r>
            <w:proofErr w:type="gramStart"/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لكن</w:t>
            </w:r>
            <w:proofErr w:type="gramEnd"/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انت في عزلة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05F852F0" w14:textId="146D51A2" w:rsidR="00366354" w:rsidRDefault="005B4C55" w:rsidP="005B4C5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"هناك عزلة لأنه ظواهر جديدة عندنا بالمجتمع ما كانت موجودة"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540D13AB" w14:textId="77274401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زمان تربينا اننا نجلس مع الاسرة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ونتحدث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معهم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ونستفيد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خبرتهم </w:t>
            </w:r>
          </w:p>
          <w:p w14:paraId="17E071C7" w14:textId="4738C32E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لكن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احنا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زمن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السوشال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ميديا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والهواتف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الذكية</w:t>
            </w:r>
          </w:p>
          <w:p w14:paraId="0C2B53CB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2C7364B" w14:textId="6B0ACE1F" w:rsidR="00366354" w:rsidRDefault="00AA1DE7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مفهوم العزلة الاجتماعية </w:t>
            </w:r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بالوضع الحالي أنا في نظري هو من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أخطر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المشاكل</w:t>
            </w:r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التي تواجهها المجتمع </w:t>
            </w:r>
            <w:proofErr w:type="gramStart"/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تواجه</w:t>
            </w:r>
            <w:proofErr w:type="gramEnd"/>
            <w:r w:rsidR="005B4C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العافية المجتمعية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</w:p>
          <w:p w14:paraId="1325C25F" w14:textId="11B49DD9" w:rsidR="00366354" w:rsidRDefault="00AA1DE7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فهي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تدمر الصحة النفسية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والعاطفية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109D2910" w14:textId="79EDD7BA" w:rsidR="00366354" w:rsidRDefault="00366354" w:rsidP="00AA1DE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فكرة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إنك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تكون مش موجود جسديا لكن متواجد فكريا</w:t>
            </w:r>
          </w:p>
          <w:p w14:paraId="082D3F76" w14:textId="23F97842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مفهوم التربية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الاجتماعية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تغير زمان كان اسمها التربية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والتعليم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وكانت المدارس تربي وال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آ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 أصبحت وزارة التعليم فقط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،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الأستاذ فقد الصلاحية انه يحاسب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الطالب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على اخلاق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</w:t>
            </w:r>
          </w:p>
          <w:p w14:paraId="5F637E50" w14:textId="587E1515" w:rsidR="00366354" w:rsidRPr="00FA11A8" w:rsidRDefault="00366354" w:rsidP="00AA1DE7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مفهوم التربية كمؤسسة اجتماعية مهم جدا</w:t>
            </w:r>
          </w:p>
        </w:tc>
        <w:tc>
          <w:tcPr>
            <w:tcW w:w="2702" w:type="dxa"/>
            <w:gridSpan w:val="3"/>
          </w:tcPr>
          <w:p w14:paraId="49D49692" w14:textId="2B911EC9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الفريج كان ٣٥ غرفة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(بيت)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B6742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نقص شيء من البيت نروح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نأخذ من جارنا</w:t>
            </w:r>
          </w:p>
          <w:p w14:paraId="7BA12CA9" w14:textId="4AE42205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الحين البيت ١٠ غرف كل غرفة فريج كل واحد في محيطه</w:t>
            </w:r>
          </w:p>
          <w:p w14:paraId="713B567D" w14:textId="0A3F1A24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التواصل الاجتماعي 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أصبح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الانعزال الاجتماعي </w:t>
            </w:r>
          </w:p>
          <w:p w14:paraId="06F1ADC4" w14:textId="10EA9B0D" w:rsidR="00366354" w:rsidRPr="00FA11A8" w:rsidRDefault="00B6742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وهذه</w:t>
            </w:r>
            <w:r w:rsidR="00AA1DE7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قضية شائقة في مرحلة الشباب</w:t>
            </w:r>
          </w:p>
        </w:tc>
        <w:tc>
          <w:tcPr>
            <w:tcW w:w="2709" w:type="dxa"/>
            <w:gridSpan w:val="3"/>
          </w:tcPr>
          <w:p w14:paraId="00A3DE7F" w14:textId="4FBF94D5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99B5AA5" w14:textId="2ACB7F9C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5E626833" w14:textId="711F6882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3356DF92" w14:textId="77777777" w:rsidTr="00AA1DE7">
        <w:trPr>
          <w:gridAfter w:val="1"/>
          <w:wAfter w:w="35" w:type="dxa"/>
          <w:trHeight w:val="130"/>
        </w:trPr>
        <w:tc>
          <w:tcPr>
            <w:tcW w:w="1699" w:type="dxa"/>
          </w:tcPr>
          <w:p w14:paraId="6EF92C00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25B2B48A" w14:textId="77777777" w:rsidR="00E569A1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46403B7" w14:textId="77777777" w:rsidR="002F786E" w:rsidRDefault="002F786E" w:rsidP="002F786E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00E7FA5" w14:textId="77777777" w:rsidR="002F786E" w:rsidRDefault="002F786E" w:rsidP="002F786E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7E27534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FB35725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585AF20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8DB7724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D4F1A17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4D4D8F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25A0F8E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CCD7B4E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F647096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20A1885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8B23752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7A8C13B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1669A2E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19FE1EC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A62BA0F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12264E5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08C5A64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D6B17DF" w14:textId="77777777" w:rsidR="00AA1DE7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819F143" w14:textId="77777777" w:rsidR="00AA1DE7" w:rsidRPr="00FA11A8" w:rsidRDefault="00AA1DE7" w:rsidP="00AA1DE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2F786E" w:rsidRPr="00FA11A8" w14:paraId="750ED861" w14:textId="77777777" w:rsidTr="005B7C7B">
        <w:trPr>
          <w:trHeight w:val="630"/>
        </w:trPr>
        <w:tc>
          <w:tcPr>
            <w:tcW w:w="1736" w:type="dxa"/>
            <w:gridSpan w:val="2"/>
            <w:vMerge w:val="restart"/>
          </w:tcPr>
          <w:p w14:paraId="7DFA95E2" w14:textId="77777777" w:rsidR="002F786E" w:rsidRDefault="002F786E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2F786E" w:rsidRPr="00E569A1" w:rsidRDefault="002F786E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69A61710" w14:textId="77777777" w:rsidTr="005B7C7B">
        <w:trPr>
          <w:trHeight w:val="630"/>
        </w:trPr>
        <w:tc>
          <w:tcPr>
            <w:tcW w:w="1736" w:type="dxa"/>
            <w:gridSpan w:val="2"/>
            <w:vMerge/>
          </w:tcPr>
          <w:p w14:paraId="5BE32909" w14:textId="77777777" w:rsidR="002F786E" w:rsidRDefault="002F786E" w:rsidP="002F786E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34AA16FC" w14:textId="5C3CF04E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748" w:type="dxa"/>
            <w:gridSpan w:val="3"/>
          </w:tcPr>
          <w:p w14:paraId="7C409DC8" w14:textId="28DBCB43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678" w:type="dxa"/>
            <w:gridSpan w:val="3"/>
          </w:tcPr>
          <w:p w14:paraId="55F1F27F" w14:textId="13118489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678" w:type="dxa"/>
            <w:gridSpan w:val="3"/>
          </w:tcPr>
          <w:p w14:paraId="3DF0E11B" w14:textId="2216424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678" w:type="dxa"/>
            <w:gridSpan w:val="3"/>
          </w:tcPr>
          <w:p w14:paraId="5CF8A305" w14:textId="4AF974B6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678" w:type="dxa"/>
            <w:gridSpan w:val="3"/>
          </w:tcPr>
          <w:p w14:paraId="4992EB54" w14:textId="5EFF3891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678" w:type="dxa"/>
            <w:gridSpan w:val="2"/>
          </w:tcPr>
          <w:p w14:paraId="245AE0AA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85" w:type="dxa"/>
            <w:gridSpan w:val="2"/>
          </w:tcPr>
          <w:p w14:paraId="4D69A9DB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E9130D" w:rsidRPr="00FA11A8" w14:paraId="4BE4E4FA" w14:textId="77777777" w:rsidTr="00B67429">
        <w:trPr>
          <w:trHeight w:val="7270"/>
        </w:trPr>
        <w:tc>
          <w:tcPr>
            <w:tcW w:w="1736" w:type="dxa"/>
            <w:gridSpan w:val="2"/>
          </w:tcPr>
          <w:p w14:paraId="3A0BD5A7" w14:textId="5B1AB5F1" w:rsidR="00E9130D" w:rsidRDefault="00132668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6958DF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A0AB502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47CEE28C" w14:textId="77777777" w:rsidR="00B67429" w:rsidRDefault="00B67429" w:rsidP="00B67429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558FFD65" w14:textId="66D5E003" w:rsidR="00B67429" w:rsidRPr="00FA11A8" w:rsidRDefault="00B67429" w:rsidP="00B6742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762" w:type="dxa"/>
            <w:gridSpan w:val="2"/>
          </w:tcPr>
          <w:p w14:paraId="24336522" w14:textId="01A65858" w:rsidR="00716269" w:rsidRDefault="005B4C55" w:rsidP="00AA1DE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التعامل مع الناس يجب ان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يقوم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على مبد</w:t>
            </w:r>
            <w:r w:rsidR="00AA1DE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أ 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انا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يجب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 اعامل </w:t>
            </w:r>
            <w:r w:rsidR="00AA1DE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الناس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كما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أحب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يعاملوني</w:t>
            </w:r>
            <w:r w:rsidR="00AA1DE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51F7B757" w14:textId="251F589B" w:rsidR="00716269" w:rsidRPr="00AA1DE7" w:rsidRDefault="00716269" w:rsidP="0071626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في بريطانيا يتعا</w:t>
            </w:r>
            <w:r w:rsidR="00AA1DE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لوا على ان الامراض متعدد الابعاد 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وإذا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العلاج يجيب ان كيون متعدد الابعاد</w:t>
            </w:r>
            <w:r w:rsidR="00AA1DE7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؛ </w:t>
            </w:r>
            <w:r w:rsidR="00AA1DE7">
              <w:rPr>
                <w:rFonts w:cstheme="majorBidi"/>
                <w:color w:val="3A7C22" w:themeColor="accent6" w:themeShade="BF"/>
                <w:sz w:val="24"/>
                <w:szCs w:val="24"/>
              </w:rPr>
              <w:t>bio-psycho-social-spiritual</w:t>
            </w:r>
          </w:p>
          <w:p w14:paraId="0FF8E4C9" w14:textId="1C2BFD3D" w:rsidR="00716269" w:rsidRDefault="00716269" w:rsidP="0071626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 شاء الله بعد ما يتم افتتاح المبنى الجديد 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والخدمات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الجديدة</w:t>
            </w:r>
            <w:r w:rsidR="00F53241"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 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للصحة النفسية في حمد،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يتمنى ان توفر الخدمة النفسية هنا الجانب الروحاني 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وهذا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غير الديني لكي نتفادى النصابين والدجالين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(ت: يقصد الناس التي </w:t>
            </w:r>
            <w:r w:rsidR="005B4C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تستغل مجال 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الرقية الشرعية للنصب على الناس)</w:t>
            </w:r>
          </w:p>
        </w:tc>
        <w:tc>
          <w:tcPr>
            <w:tcW w:w="2748" w:type="dxa"/>
            <w:gridSpan w:val="3"/>
          </w:tcPr>
          <w:p w14:paraId="52EF018F" w14:textId="08757552" w:rsidR="00AC4344" w:rsidRDefault="00F53241" w:rsidP="00AC434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لو قلت </w:t>
            </w:r>
            <w:r w:rsidR="005B4C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لكم </w:t>
            </w:r>
            <w:proofErr w:type="spellStart"/>
            <w:r w:rsidR="005B4C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مب</w:t>
            </w:r>
            <w:proofErr w:type="spellEnd"/>
            <w:r w:rsidR="005B4C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موجودة </w:t>
            </w:r>
            <w:proofErr w:type="spellStart"/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مب</w:t>
            </w:r>
            <w:proofErr w:type="spellEnd"/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صادقة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ولو</w:t>
            </w:r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قلت موجودة </w:t>
            </w:r>
            <w:proofErr w:type="spellStart"/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مب</w:t>
            </w:r>
            <w:proofErr w:type="spellEnd"/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صادقة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09B3FB1F" w14:textId="171F06E2" w:rsidR="00AC4344" w:rsidRDefault="00F53241" w:rsidP="00AC434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التنفيذ </w:t>
            </w:r>
            <w:r w:rsidR="00AC434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مش شي سهل على الطبيب</w:t>
            </w:r>
          </w:p>
          <w:p w14:paraId="369965CD" w14:textId="77777777" w:rsidR="00AC4344" w:rsidRDefault="00AC4344" w:rsidP="00AC4344">
            <w:pPr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proofErr w:type="spellStart"/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>Copatient</w:t>
            </w:r>
            <w:proofErr w:type="spellEnd"/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 missing</w:t>
            </w:r>
          </w:p>
          <w:p w14:paraId="51906267" w14:textId="5E954D0F" w:rsidR="00AC4344" w:rsidRDefault="00AC4344" w:rsidP="00F53241">
            <w:pPr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>Tender love care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F53241">
              <w:rPr>
                <w:rFonts w:cstheme="majorBidi"/>
                <w:color w:val="3A7C22" w:themeColor="accent6" w:themeShade="BF"/>
                <w:sz w:val="24"/>
                <w:szCs w:val="24"/>
              </w:rPr>
              <w:t>missing</w:t>
            </w:r>
          </w:p>
          <w:p w14:paraId="2E0D52AE" w14:textId="77777777" w:rsidR="00AC4344" w:rsidRDefault="00AC4344" w:rsidP="00F53241">
            <w:pPr>
              <w:jc w:val="right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المريض يحتاج ان يشعر ان الطبيب مهتم </w:t>
            </w:r>
          </w:p>
          <w:p w14:paraId="547504E9" w14:textId="476771E1" w:rsidR="00F53241" w:rsidRDefault="00F53241" w:rsidP="00F53241">
            <w:pPr>
              <w:jc w:val="right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لم نحقق الإدارة المثالية لكل مريض</w:t>
            </w: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 </w:t>
            </w:r>
          </w:p>
          <w:p w14:paraId="032E03FF" w14:textId="20BA1699" w:rsidR="00AC4344" w:rsidRDefault="00AC4344" w:rsidP="00F53241">
            <w:pPr>
              <w:jc w:val="right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كأطباء يجب ان ننزل للمريض</w:t>
            </w:r>
          </w:p>
          <w:p w14:paraId="6DB13888" w14:textId="25D95D97" w:rsidR="00716269" w:rsidRDefault="00AC4344" w:rsidP="00F53241">
            <w:pPr>
              <w:jc w:val="right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ان يكون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الكادر الطبي واعي بالركائز</w:t>
            </w:r>
          </w:p>
          <w:p w14:paraId="0D55946B" w14:textId="638AB858" w:rsidR="00716269" w:rsidRDefault="00716269" w:rsidP="00F53241">
            <w:pPr>
              <w:jc w:val="right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درسنا علم النفس لكن مش 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كيف تتعامل مع المريض</w:t>
            </w:r>
            <w:r w:rsidR="00F53241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</w:p>
          <w:p w14:paraId="5A6DA55F" w14:textId="310C83CD" w:rsidR="00716269" w:rsidRDefault="00F53241" w:rsidP="00F53241">
            <w:pPr>
              <w:jc w:val="right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التعامل</w:t>
            </w:r>
            <w:r w:rsidR="005B4C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هذا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فن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716269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678" w:type="dxa"/>
            <w:gridSpan w:val="3"/>
          </w:tcPr>
          <w:p w14:paraId="78C49EBF" w14:textId="77777777" w:rsidR="00E9130D" w:rsidRDefault="0071626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عندنا في مجالنا كطب ينبغي ان نغير الأسلوب مع المريض</w:t>
            </w:r>
          </w:p>
          <w:p w14:paraId="02320F09" w14:textId="0CEF4DB4" w:rsidR="00716269" w:rsidRDefault="00716269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لكن اللي يجي 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الطوارئ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يشوف انه هو اهم حالة</w:t>
            </w:r>
          </w:p>
          <w:p w14:paraId="4D5842C2" w14:textId="4996ECA6" w:rsidR="005D2236" w:rsidRDefault="005D2236" w:rsidP="005D2236">
            <w:pPr>
              <w:bidi/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"أحيانا الدكتور يرى حالة الطوارئ بخطورتها، لكن الذي يأتي الطوارئ يرى نفسه هو أهم واحد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يجب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بسرعة تقدم الخدمة الطبية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يحصل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كل شيء"</w:t>
            </w:r>
          </w:p>
          <w:p w14:paraId="74EE560F" w14:textId="77777777" w:rsidR="00716269" w:rsidRDefault="00716269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كل مريض يشوف ان له الأولية </w:t>
            </w:r>
          </w:p>
          <w:p w14:paraId="6BA74C0F" w14:textId="1033BE00" w:rsidR="00716269" w:rsidRDefault="00716269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ضغط العمل يجعل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ه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صعب ان نعبر عن التعاطف مع المريض</w:t>
            </w:r>
          </w:p>
          <w:p w14:paraId="4BE480A6" w14:textId="48C7CED2" w:rsidR="00716269" w:rsidRDefault="00716269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مطالب ان الجهة الأخرى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(ت: المريض)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يكونوا متفاهمين </w:t>
            </w:r>
          </w:p>
          <w:p w14:paraId="538DAD54" w14:textId="21B934A5" w:rsidR="00716269" w:rsidRDefault="00716269" w:rsidP="00F532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لما الشخص يجي الطوارئ يحس انه اهم واحد 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وما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يهمه ان الأطباء قد 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يتعاملوا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مع حالات حرجة او 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حساسة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005DB8A8" w14:textId="59255D41" w:rsidR="00716269" w:rsidRDefault="00716269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قد يفقد الدكتور كيف يتع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مل مع المريض بتعاطف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اكثر</w:t>
            </w:r>
            <w:proofErr w:type="gramEnd"/>
          </w:p>
          <w:p w14:paraId="4653AA26" w14:textId="42DD4CD0" w:rsidR="00716269" w:rsidRDefault="00716269" w:rsidP="00F532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نطلب منهم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(ت: متخذي القرار)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يطوروا مهارات التعامل مع المريض </w:t>
            </w:r>
          </w:p>
          <w:p w14:paraId="3B6E09C0" w14:textId="1852D6FB" w:rsidR="00716269" w:rsidRPr="00FA11A8" w:rsidRDefault="00F53241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يجب أن </w:t>
            </w:r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اطم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ئ</w:t>
            </w:r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 المريض نفسيا الأول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وبعدين</w:t>
            </w:r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اتجه لحالات الحرجة</w:t>
            </w:r>
          </w:p>
        </w:tc>
        <w:tc>
          <w:tcPr>
            <w:tcW w:w="2678" w:type="dxa"/>
            <w:gridSpan w:val="3"/>
          </w:tcPr>
          <w:p w14:paraId="61BEDEAE" w14:textId="2CDB4B66" w:rsidR="00716269" w:rsidRDefault="00716269" w:rsidP="00B6742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بقارن مؤسسة حمد مع اول ما بد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أت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٨ سنوات 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من ناحية ال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تطور وتغيير شاسع </w:t>
            </w:r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(**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نبرة فخر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تعجب</w:t>
            </w:r>
            <w:proofErr w:type="gramEnd"/>
            <w:r w:rsidR="00F532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)</w:t>
            </w:r>
          </w:p>
          <w:p w14:paraId="650744DD" w14:textId="6A0FB66D" w:rsidR="00716269" w:rsidRDefault="00716269" w:rsidP="00B6742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لما اقارنها مع بريطانيا لما اشوف الدكاترة اللي اشتغلوا في قطر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بعدين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رجعوا على بريطانيا ندموا</w:t>
            </w:r>
            <w:r w:rsidR="00B6742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كثيرا</w:t>
            </w:r>
          </w:p>
          <w:p w14:paraId="5852244B" w14:textId="77777777" w:rsidR="00716269" w:rsidRDefault="00B67429" w:rsidP="0071626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ولكن</w:t>
            </w:r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الجوانب اللي ممكن نشتغل عليها هي ال </w:t>
            </w:r>
            <w:r w:rsidR="0071626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access </w:t>
            </w:r>
            <w:proofErr w:type="gramStart"/>
            <w:r w:rsidR="0071626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barriers </w:t>
            </w:r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اللي</w:t>
            </w:r>
            <w:proofErr w:type="gramEnd"/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بتمنع الناس من انهم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يأخذوا</w:t>
            </w:r>
            <w:r w:rsidR="00716269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الرعاية اللي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محتاجينها</w:t>
            </w:r>
            <w:proofErr w:type="spellEnd"/>
          </w:p>
          <w:p w14:paraId="0778D53C" w14:textId="40409039" w:rsidR="005D2236" w:rsidRPr="00FA11A8" w:rsidRDefault="005D2236" w:rsidP="005D223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"من واقع الصحة النفسية أن هناك الكثير من الوصمة في كثير قضايا هي تمنع الناس من أنهم يدقوا على بابنا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يأخروا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الرعاية التي هم يحتاجوها"</w:t>
            </w:r>
          </w:p>
        </w:tc>
        <w:tc>
          <w:tcPr>
            <w:tcW w:w="2678" w:type="dxa"/>
            <w:gridSpan w:val="3"/>
          </w:tcPr>
          <w:p w14:paraId="4199010A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5C9B6D9" w14:textId="0EEABE89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467870FB" w14:textId="07F23B72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1593385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B67429" w:rsidRPr="00FA11A8" w14:paraId="10B46C4A" w14:textId="77777777" w:rsidTr="00B67429">
        <w:trPr>
          <w:trHeight w:val="1404"/>
        </w:trPr>
        <w:tc>
          <w:tcPr>
            <w:tcW w:w="1736" w:type="dxa"/>
            <w:gridSpan w:val="2"/>
          </w:tcPr>
          <w:p w14:paraId="3582E16F" w14:textId="77777777" w:rsidR="00B67429" w:rsidRPr="006958DF" w:rsidRDefault="00B67429" w:rsidP="00D3315D">
            <w:pPr>
              <w:bidi/>
              <w:ind w:left="84"/>
              <w:jc w:val="both"/>
              <w:rPr>
                <w:rFonts w:cstheme="majorBidi"/>
                <w:color w:val="7030A0"/>
                <w:sz w:val="24"/>
                <w:szCs w:val="24"/>
              </w:rPr>
            </w:pPr>
          </w:p>
        </w:tc>
        <w:tc>
          <w:tcPr>
            <w:tcW w:w="2762" w:type="dxa"/>
            <w:gridSpan w:val="2"/>
          </w:tcPr>
          <w:p w14:paraId="7E449B5B" w14:textId="77777777" w:rsidR="00B67429" w:rsidRDefault="00B67429" w:rsidP="00AA1DE7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5437C90F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740E67F5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74D97D54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52E965D5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66CF0CD4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24CA3822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0F97B781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0009B393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5C88A246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790F3304" w14:textId="77777777" w:rsidR="00B67429" w:rsidRDefault="00B67429" w:rsidP="00B67429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57251C89" w14:textId="77777777" w:rsidR="00B67429" w:rsidRDefault="00B67429" w:rsidP="00AC434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5C485D1" w14:textId="77777777" w:rsidR="00B67429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1F4E78CC" w14:textId="77777777" w:rsidR="00B67429" w:rsidRDefault="00B67429" w:rsidP="00B6742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07CE3BB" w14:textId="77777777" w:rsidR="00B67429" w:rsidRPr="00FA11A8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2394A8E" w14:textId="77777777" w:rsidR="00B67429" w:rsidRPr="00FA11A8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1AEE30AF" w14:textId="77777777" w:rsidR="00B67429" w:rsidRPr="00FA11A8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3ECE703B" w14:textId="77777777" w:rsidR="00B67429" w:rsidRPr="00FA11A8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2F786E" w:rsidRPr="00FA11A8" w14:paraId="30A5DC87" w14:textId="77777777" w:rsidTr="005B7C7B">
        <w:trPr>
          <w:trHeight w:val="630"/>
        </w:trPr>
        <w:tc>
          <w:tcPr>
            <w:tcW w:w="1736" w:type="dxa"/>
            <w:gridSpan w:val="2"/>
            <w:vMerge w:val="restart"/>
          </w:tcPr>
          <w:p w14:paraId="0E3CDCA6" w14:textId="77777777" w:rsidR="002F786E" w:rsidRPr="00517634" w:rsidRDefault="002F786E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2F786E" w:rsidRPr="00517634" w:rsidRDefault="002F786E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48172F52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31FC3254" w14:textId="77777777" w:rsidTr="005B7C7B">
        <w:trPr>
          <w:trHeight w:val="630"/>
        </w:trPr>
        <w:tc>
          <w:tcPr>
            <w:tcW w:w="1736" w:type="dxa"/>
            <w:gridSpan w:val="2"/>
            <w:vMerge/>
          </w:tcPr>
          <w:p w14:paraId="2662FE0D" w14:textId="77777777" w:rsidR="002F786E" w:rsidRPr="00517634" w:rsidRDefault="002F786E" w:rsidP="002F786E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3EB8EDC6" w14:textId="3F64E0F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748" w:type="dxa"/>
            <w:gridSpan w:val="3"/>
          </w:tcPr>
          <w:p w14:paraId="57868F7B" w14:textId="1C1731CF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678" w:type="dxa"/>
            <w:gridSpan w:val="3"/>
          </w:tcPr>
          <w:p w14:paraId="603B579E" w14:textId="40DE9004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678" w:type="dxa"/>
            <w:gridSpan w:val="3"/>
          </w:tcPr>
          <w:p w14:paraId="5F9D44DA" w14:textId="3547BDAC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678" w:type="dxa"/>
            <w:gridSpan w:val="3"/>
          </w:tcPr>
          <w:p w14:paraId="2F675416" w14:textId="1C444F9F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678" w:type="dxa"/>
            <w:gridSpan w:val="3"/>
          </w:tcPr>
          <w:p w14:paraId="2A119142" w14:textId="03AF3BF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678" w:type="dxa"/>
            <w:gridSpan w:val="2"/>
          </w:tcPr>
          <w:p w14:paraId="7EFE4C77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85" w:type="dxa"/>
            <w:gridSpan w:val="2"/>
          </w:tcPr>
          <w:p w14:paraId="7CC879F9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E9130D" w:rsidRPr="00FA11A8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D23458" w:rsidRPr="00D23458" w:rsidRDefault="00795D4D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lastRenderedPageBreak/>
              <w:t>1</w:t>
            </w:r>
            <w:r w:rsidR="00E9130D"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Default="00D23458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4B456925" w14:textId="77777777" w:rsidR="00B67429" w:rsidRDefault="00B67429" w:rsidP="00B67429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7AADAE6D" w14:textId="40DF9991" w:rsidR="00E9130D" w:rsidRPr="00FA11A8" w:rsidRDefault="00B67429" w:rsidP="00B6742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762" w:type="dxa"/>
            <w:gridSpan w:val="2"/>
          </w:tcPr>
          <w:p w14:paraId="3E856532" w14:textId="0BF71BC8" w:rsidR="00E94388" w:rsidRDefault="00B67429" w:rsidP="00E9438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أكبر</w:t>
            </w:r>
            <w:r w:rsidR="0016475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تحدي هو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أن "</w:t>
            </w:r>
            <w:r w:rsidR="0016475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قد يكون متخذ القرار لا </w:t>
            </w:r>
            <w:r w:rsidR="005D223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يرغب في</w:t>
            </w:r>
            <w:r w:rsidR="0016475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ان تدمج هذه الركائز ولا اريد ان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أظلم</w:t>
            </w:r>
            <w:r w:rsidR="0016475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أحدا</w:t>
            </w:r>
            <w:r w:rsidR="005D223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أبدا في هذا السياق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16475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62360E25" w14:textId="500081EE" w:rsidR="0016475A" w:rsidRDefault="00E94388" w:rsidP="00E9438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/>
                <w:color w:val="3A7C22" w:themeColor="accent6" w:themeShade="BF"/>
                <w:sz w:val="24"/>
                <w:szCs w:val="24"/>
              </w:rPr>
              <w:t>bio-psycho-social-    spiritual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الذي</w:t>
            </w:r>
            <w:r w:rsidR="0016475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يطبق في بريطانيا يجب ان يطبق في قطر</w:t>
            </w:r>
          </w:p>
          <w:p w14:paraId="099F874B" w14:textId="77777777" w:rsidR="0016475A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في ناس تخاف ان تطبيق ممكن يحول المستشفيات إلى مساجد</w:t>
            </w:r>
          </w:p>
          <w:p w14:paraId="593BAEE1" w14:textId="32DAC569" w:rsidR="0016475A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العوائق هو متخذ القرار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ابحث عن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كل الأخطاء التي ممكن ان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ت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حدث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عندما يتم الدمج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وهذا شغل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المختصين</w:t>
            </w:r>
          </w:p>
          <w:p w14:paraId="342A451B" w14:textId="6A17EA4A" w:rsidR="0016475A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كنت اسمح لقصيص فلبيني ان يأتي للمرضى المسحيين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وكان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هذا يفيد المرضى جدا</w:t>
            </w:r>
          </w:p>
          <w:p w14:paraId="1F4158ED" w14:textId="43AAD93E" w:rsidR="0016475A" w:rsidRPr="00E94388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يجب ان نتخذ الأشخاص المناسبين للتنفيز</w:t>
            </w:r>
            <w:r w:rsidR="00E94388">
              <w:rPr>
                <w:rFonts w:cstheme="majorBidi"/>
                <w:color w:val="3A7C22" w:themeColor="accent6" w:themeShade="BF"/>
                <w:sz w:val="24"/>
                <w:szCs w:val="24"/>
              </w:rPr>
              <w:t xml:space="preserve">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في الدمج</w:t>
            </w:r>
          </w:p>
          <w:p w14:paraId="6102B01F" w14:textId="5E681615" w:rsidR="00A44F0A" w:rsidRDefault="0016475A" w:rsidP="00E9438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في ناس تأخذ العلاج الروحي بطريقة خاطئة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: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الدجالين والنصابين </w:t>
            </w:r>
          </w:p>
          <w:p w14:paraId="011E20F0" w14:textId="77777777" w:rsidR="00A44F0A" w:rsidRDefault="00A44F0A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  <w:p w14:paraId="04399866" w14:textId="460DF00B" w:rsidR="00A44F0A" w:rsidRDefault="00A44F0A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رد على د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/م٤ </w:t>
            </w:r>
            <w:r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هناك تطورات في خلال ٣ شهور القادمة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(ت: قسم الصحة النفسية في قطر)</w:t>
            </w:r>
          </w:p>
          <w:p w14:paraId="74097FCF" w14:textId="15390C6C" w:rsidR="00A44F0A" w:rsidRDefault="00E94388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هناك عمل على قانون</w:t>
            </w:r>
            <w:r w:rsidR="00A44F0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يسمح للمريض ان يطلب ان يرى من الذي دخل على ملفه </w:t>
            </w:r>
          </w:p>
        </w:tc>
        <w:tc>
          <w:tcPr>
            <w:tcW w:w="2748" w:type="dxa"/>
            <w:gridSpan w:val="3"/>
          </w:tcPr>
          <w:p w14:paraId="1BB22FF4" w14:textId="51A12B3E" w:rsidR="0016475A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النظرة المجتمعية وحدة من التحديات لموضوع تواجد المطوع في المستشفيات</w:t>
            </w:r>
          </w:p>
          <w:p w14:paraId="64D5F7CF" w14:textId="7909A719" w:rsidR="0016475A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تبدأ من الاسرة حتى الزوج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والزوجة</w:t>
            </w:r>
          </w:p>
          <w:p w14:paraId="1F80261F" w14:textId="2CCE16A2" w:rsidR="0016475A" w:rsidRDefault="0016475A" w:rsidP="0016475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الجانب الاجتماعي هو اللي يخلي المرضى مش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متقبلين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A44F0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 يكون في </w:t>
            </w:r>
            <w:r w:rsidR="00A44F0A">
              <w:rPr>
                <w:rFonts w:cstheme="majorBidi"/>
                <w:color w:val="3A7C22" w:themeColor="accent6" w:themeShade="BF"/>
                <w:sz w:val="24"/>
                <w:szCs w:val="24"/>
              </w:rPr>
              <w:t>interdisciplinary approach</w:t>
            </w:r>
          </w:p>
          <w:p w14:paraId="68FA1E83" w14:textId="5BB1C565" w:rsidR="00A44F0A" w:rsidRDefault="00A44F0A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يعني مثلا عندهم حالة مرضية فقدت طفلها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وحولوها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للنفسي ولما شافت التحويل رفضت</w:t>
            </w:r>
          </w:p>
          <w:p w14:paraId="47D58409" w14:textId="77BF93C9" w:rsidR="00A44F0A" w:rsidRDefault="00E94388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44F0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النظرة </w:t>
            </w:r>
            <w:r w:rsidR="005D223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المجتمعية حق </w:t>
            </w:r>
            <w:proofErr w:type="spellStart"/>
            <w:r w:rsidR="005D223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هالمواضيع</w:t>
            </w:r>
            <w:proofErr w:type="spellEnd"/>
            <w:r w:rsidR="005D2236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شوية</w:t>
            </w:r>
            <w:r w:rsidR="00A44F0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حساسة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"</w:t>
            </w:r>
            <w:r w:rsidR="00A44F0A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</w:p>
          <w:p w14:paraId="4DA8BC30" w14:textId="79CFD808" w:rsidR="00A44F0A" w:rsidRDefault="00A44F0A" w:rsidP="00E94388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في فقر للوعي الجماعي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والوعي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للأطباء كيفية امتصاص غضب المريض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،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التدريب مهم</w:t>
            </w:r>
          </w:p>
          <w:p w14:paraId="3D5718CC" w14:textId="63FC6E72" w:rsidR="00A44F0A" w:rsidRDefault="00A44F0A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تتفق مع </w:t>
            </w:r>
            <w:r w:rsidR="00E94388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د/م٤ 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ان </w:t>
            </w:r>
            <w:r w:rsidR="00C13D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أحد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C13D55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أكبر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</w:t>
            </w:r>
            <w:r w:rsidR="00024A04"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الشكاوى</w:t>
            </w: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 xml:space="preserve"> من المريض هو دخول شخص على ملفه</w:t>
            </w:r>
          </w:p>
          <w:p w14:paraId="2B791DEA" w14:textId="735F46D7" w:rsidR="00A44F0A" w:rsidRDefault="00A44F0A" w:rsidP="00A44F0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</w:p>
        </w:tc>
        <w:tc>
          <w:tcPr>
            <w:tcW w:w="2678" w:type="dxa"/>
            <w:gridSpan w:val="3"/>
          </w:tcPr>
          <w:p w14:paraId="019FC062" w14:textId="4BAF6944" w:rsidR="00E9130D" w:rsidRDefault="00A44F0A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لا يسمح لاي طبيب بفتح ملف مريض غير مريضه</w:t>
            </w:r>
            <w:r w:rsidR="00EB3A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C13D55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رد على د/م٤</w:t>
            </w:r>
          </w:p>
          <w:p w14:paraId="56506BAA" w14:textId="6D599A59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المشكلة ان في أشياء المريض لا يريد من أي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أحد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يتطلع عليها</w:t>
            </w:r>
          </w:p>
          <w:p w14:paraId="4971CD12" w14:textId="04C7525C" w:rsidR="00366354" w:rsidRDefault="00C13D55" w:rsidP="00C13D5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ليس هناك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نظام هنا يضمن السرية خاصة اننا مجتمع صغير</w:t>
            </w:r>
          </w:p>
          <w:p w14:paraId="67C18A9C" w14:textId="5D79B939" w:rsidR="00366354" w:rsidRDefault="00C13D5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في بعض الحالات </w:t>
            </w:r>
            <w:r w:rsidR="005D223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يمكن أن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تغطي أسماء المرضى لكن مش معمم ان كل شخص له الحق ان يخفي </w:t>
            </w:r>
            <w:r w:rsidR="005D223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معلوماته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5D2236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الطبية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  <w:r w:rsidR="00366354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</w:p>
          <w:p w14:paraId="0814C64E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تطبيق النظام جدا صعب</w:t>
            </w:r>
          </w:p>
          <w:p w14:paraId="7C8D4F55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52B27EEA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607D5B45" w14:textId="23728842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من التحديات كيفية التعامل مع الشخص، كل شخص له مفتاح </w:t>
            </w:r>
          </w:p>
        </w:tc>
        <w:tc>
          <w:tcPr>
            <w:tcW w:w="2678" w:type="dxa"/>
            <w:gridSpan w:val="3"/>
          </w:tcPr>
          <w:p w14:paraId="28AB60AE" w14:textId="328B42FB" w:rsidR="00A44F0A" w:rsidRDefault="00A44F0A" w:rsidP="00C13D5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السيستمز التي تدعم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،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المنظومة التقنية </w:t>
            </w:r>
          </w:p>
          <w:p w14:paraId="004653EF" w14:textId="23956CE7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وصمة هنا مثل باقي الدول العربية</w:t>
            </w:r>
          </w:p>
          <w:p w14:paraId="0EB6F834" w14:textId="1733FA8E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١ من كل ٥ عنده مرض نفسي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ما لم يكون عندك المنظومة الصحية التي تسمح بالتعرف على هذه الحالات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وعلاجها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حتى يرجعوا لممارسة حياتهم </w:t>
            </w:r>
          </w:p>
          <w:p w14:paraId="5F319FB2" w14:textId="33085306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نفتقر للمنظومات النفسية التي تحث المرضى على الموافقة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على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العلاج بدون هذه الوصمة</w:t>
            </w:r>
          </w:p>
          <w:p w14:paraId="762A15EE" w14:textId="77777777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Confidentiality </w:t>
            </w:r>
          </w:p>
          <w:p w14:paraId="225AE93B" w14:textId="1FE8C057" w:rsidR="00A44F0A" w:rsidRDefault="00C13D55" w:rsidP="00C13D5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44F0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المنظومة الصحية الحالية لا تدعم الخصوصية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A44F0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(</w:t>
            </w:r>
            <w:r w:rsidR="00A44F0A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ت: في المجال النفسي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)</w:t>
            </w:r>
          </w:p>
          <w:p w14:paraId="2BA6E8D7" w14:textId="61A030CD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مثلا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شخص عنده مشكلة في القلب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لن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يخاف ان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يذهب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لطبيب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قلب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،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المفروض يكون نفس الشيء في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المجال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النفسي ان المريض يتجه للخدمات النفسية دون الخوف ان هناك من سيدخل على ملفه</w:t>
            </w:r>
          </w:p>
          <w:p w14:paraId="7B4E3242" w14:textId="132EE0EA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يجب ان يكون في ضمانات لخصوصيات المرضى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ويكون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عقوبات اشد على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خرق خصوصية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المريض</w:t>
            </w:r>
          </w:p>
          <w:p w14:paraId="46BF4AD2" w14:textId="59BE5EEB" w:rsidR="00A44F0A" w:rsidRDefault="00A44F0A" w:rsidP="00A44F0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في جائحة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الكرونا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كان لازم نعمل خط ساخن للصحة النفسية لاي شخص موجود في قطر، هذا الخط الساخن كان خاص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بالكرونا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لكن بعد ٣ شهور اكتشفنا ان ٥٠٪ على الأقل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كانت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حالات امراض موجودة من قبل </w:t>
            </w:r>
            <w:proofErr w:type="spell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الكرونا</w:t>
            </w:r>
            <w:proofErr w:type="spell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لكن ما كان عندهم الجر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ان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يأتوا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للمستشفى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وهذا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كان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أكبر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اثبات له ان المنظومة الصحية لا تدعم المريض النفسي</w:t>
            </w:r>
          </w:p>
          <w:p w14:paraId="442347EC" w14:textId="4381522F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رد على د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/م٣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ابدا مش صعب،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هو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صعب في المنظومة الحالية لكنه مش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صعب؛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يجب عن طريق العقاب</w:t>
            </w:r>
          </w:p>
        </w:tc>
        <w:tc>
          <w:tcPr>
            <w:tcW w:w="2678" w:type="dxa"/>
            <w:gridSpan w:val="3"/>
          </w:tcPr>
          <w:p w14:paraId="3A21EAAA" w14:textId="7C660060" w:rsidR="00E9130D" w:rsidRDefault="00C13D55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مرات الحلول سهلة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لكن صعب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الوصول لمفتاحها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188B0B1E" w14:textId="17238737" w:rsidR="00366354" w:rsidRPr="00FA11A8" w:rsidRDefault="00C13D5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المفروض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انا كمريض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لي الحق ان ارفض الدكتور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واطلب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دكتور آخر</w:t>
            </w:r>
          </w:p>
        </w:tc>
        <w:tc>
          <w:tcPr>
            <w:tcW w:w="2678" w:type="dxa"/>
            <w:gridSpan w:val="3"/>
          </w:tcPr>
          <w:p w14:paraId="30A08E8A" w14:textId="78D2EBA3" w:rsidR="00366354" w:rsidRDefault="00366354" w:rsidP="00C13D5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يحكي قصة مريض كان قدم له الطبيب الشاي 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والقهوة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وهذا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كان جزء كبير في العافية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،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تواضع الطبيب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وتعامله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بلطف مع الطبيب</w:t>
            </w:r>
          </w:p>
          <w:p w14:paraId="1A89211F" w14:textId="0DE46994" w:rsidR="00366354" w:rsidRDefault="00C13D5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كثافة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العمل، ضغط العمل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تشكل تحديات</w:t>
            </w:r>
          </w:p>
          <w:p w14:paraId="37F249C9" w14:textId="0EB302A6" w:rsidR="00366354" w:rsidRDefault="00366354" w:rsidP="00C13D5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فرقة كانت مدعومة من الأوقاف تذهب لتواسي المرضي- مؤنسي المرضى</w:t>
            </w:r>
          </w:p>
          <w:p w14:paraId="650581FA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الانعزال الاجتماعي قد يصاب به الطبيب فيكون منعزل ولا يعرف ان يتواصل مع المريض</w:t>
            </w:r>
          </w:p>
          <w:p w14:paraId="1F584B7C" w14:textId="3D0E5ECD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قد يكون من اذكى الناس ل</w:t>
            </w:r>
            <w:r w:rsidR="00C13D5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نه فاشل في التواصل</w:t>
            </w:r>
          </w:p>
          <w:p w14:paraId="29364455" w14:textId="7A5F1F9F" w:rsidR="00E9130D" w:rsidRPr="00FA11A8" w:rsidRDefault="00C13D55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عدم وج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ود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الاعداد العلمي مثلا ابن القيم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،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يرى ان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يجب على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الطب النفس الإسلامي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أن 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يضاف للجامعات</w:t>
            </w:r>
          </w:p>
        </w:tc>
        <w:tc>
          <w:tcPr>
            <w:tcW w:w="2678" w:type="dxa"/>
            <w:gridSpan w:val="2"/>
          </w:tcPr>
          <w:p w14:paraId="508280F1" w14:textId="24605B3A" w:rsidR="00366354" w:rsidRPr="00FA11A8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</w:p>
          <w:p w14:paraId="21E840D4" w14:textId="5B55CC0C" w:rsidR="0016475A" w:rsidRPr="00FA11A8" w:rsidRDefault="0016475A" w:rsidP="0016475A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60BD796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F288D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4DD3B3E5" w14:textId="77777777" w:rsidR="00E9130D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F5B9541" w14:textId="77777777" w:rsidR="00B67429" w:rsidRDefault="00B67429" w:rsidP="00B67429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846569C" w14:textId="77777777" w:rsidR="00B67429" w:rsidRDefault="00B67429" w:rsidP="00B67429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85BF34B" w14:textId="77777777" w:rsidR="00B67429" w:rsidRDefault="00B67429" w:rsidP="00B67429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A8D6D38" w14:textId="77777777" w:rsidR="00B67429" w:rsidRDefault="00B67429" w:rsidP="00B67429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49DC1C7" w14:textId="77777777" w:rsidR="00B67429" w:rsidRPr="00FA11A8" w:rsidRDefault="00B67429" w:rsidP="00B67429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10730A60" w:rsidR="00366354" w:rsidRPr="00FA11A8" w:rsidRDefault="00366354" w:rsidP="00366354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2F786E" w:rsidRPr="00FA11A8" w14:paraId="1ABF1AD6" w14:textId="77777777" w:rsidTr="005B7C7B">
        <w:trPr>
          <w:trHeight w:val="630"/>
        </w:trPr>
        <w:tc>
          <w:tcPr>
            <w:tcW w:w="1736" w:type="dxa"/>
            <w:gridSpan w:val="2"/>
            <w:vMerge w:val="restart"/>
          </w:tcPr>
          <w:p w14:paraId="3B5F76C9" w14:textId="77777777" w:rsidR="002F786E" w:rsidRPr="00517634" w:rsidRDefault="002F786E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2F786E" w:rsidRPr="00517634" w:rsidRDefault="002F786E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1879A1DD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2F786E" w:rsidRPr="00FA11A8" w:rsidRDefault="002F786E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73B71D83" w14:textId="77777777" w:rsidTr="005B7C7B">
        <w:trPr>
          <w:trHeight w:val="630"/>
        </w:trPr>
        <w:tc>
          <w:tcPr>
            <w:tcW w:w="1736" w:type="dxa"/>
            <w:gridSpan w:val="2"/>
            <w:vMerge/>
          </w:tcPr>
          <w:p w14:paraId="689F1412" w14:textId="77777777" w:rsidR="002F786E" w:rsidRPr="00517634" w:rsidRDefault="002F786E" w:rsidP="002F786E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39D1E356" w14:textId="2D392B14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688" w:type="dxa"/>
            <w:gridSpan w:val="2"/>
          </w:tcPr>
          <w:p w14:paraId="440B35A8" w14:textId="05367A95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688" w:type="dxa"/>
            <w:gridSpan w:val="3"/>
          </w:tcPr>
          <w:p w14:paraId="7D163895" w14:textId="1609513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688" w:type="dxa"/>
            <w:gridSpan w:val="3"/>
          </w:tcPr>
          <w:p w14:paraId="5885A211" w14:textId="7E7D6F76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691" w:type="dxa"/>
            <w:gridSpan w:val="3"/>
          </w:tcPr>
          <w:p w14:paraId="19A73C45" w14:textId="2D2A02D2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692" w:type="dxa"/>
            <w:gridSpan w:val="3"/>
          </w:tcPr>
          <w:p w14:paraId="3FBFF197" w14:textId="3FBAFCFE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691" w:type="dxa"/>
            <w:gridSpan w:val="3"/>
          </w:tcPr>
          <w:p w14:paraId="41A4157B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85" w:type="dxa"/>
            <w:gridSpan w:val="2"/>
          </w:tcPr>
          <w:p w14:paraId="4ED8F18A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54025B" w:rsidRPr="00FA11A8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lastRenderedPageBreak/>
              <w:t xml:space="preserve">2- </w:t>
            </w:r>
            <w:r w:rsidR="005B7C7B"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Default="005B7C7B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20283EFC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4305196C" w14:textId="77777777" w:rsidR="00B67429" w:rsidRDefault="00B67429" w:rsidP="00B67429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30754AED" w14:textId="35AD0FD7" w:rsidR="00B67429" w:rsidRPr="00FA11A8" w:rsidRDefault="00B67429" w:rsidP="00B6742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762" w:type="dxa"/>
            <w:gridSpan w:val="2"/>
          </w:tcPr>
          <w:p w14:paraId="2CC66324" w14:textId="0D0A5C0C" w:rsidR="00366354" w:rsidRDefault="00024A0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أعظم</w:t>
            </w:r>
            <w:r w:rsidR="0036635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فرصة ان المجتمع مهيئ للتقبل</w:t>
            </w:r>
          </w:p>
          <w:p w14:paraId="4BA277DB" w14:textId="45876225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المجتمع مسلم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وفيه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رحمة وتواصل</w:t>
            </w:r>
          </w:p>
          <w:p w14:paraId="4F0547D5" w14:textId="22BACA47" w:rsidR="00366354" w:rsidRPr="00C7783F" w:rsidRDefault="00024A04" w:rsidP="00366354">
            <w:pPr>
              <w:bidi/>
              <w:rPr>
                <w:rFonts w:cstheme="majorBidi"/>
                <w:b w:val="0"/>
                <w:bCs/>
                <w:color w:val="09769F"/>
                <w:sz w:val="24"/>
                <w:szCs w:val="24"/>
                <w:rtl/>
              </w:rPr>
            </w:pPr>
            <w:r w:rsidRPr="00C7783F">
              <w:rPr>
                <w:rFonts w:cstheme="majorBidi" w:hint="cs"/>
                <w:color w:val="09769F"/>
                <w:sz w:val="24"/>
                <w:szCs w:val="24"/>
                <w:rtl/>
              </w:rPr>
              <w:t>"</w:t>
            </w:r>
            <w:r w:rsidR="00C7783F" w:rsidRPr="00C7783F">
              <w:rPr>
                <w:rStyle w:val="Heading1Char"/>
                <w:color w:val="09769F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C7783F" w:rsidRPr="00C7783F">
              <w:rPr>
                <w:rStyle w:val="normaltextrun"/>
                <w:color w:val="09769F"/>
                <w:sz w:val="28"/>
                <w:szCs w:val="28"/>
                <w:shd w:val="clear" w:color="auto" w:fill="FFFFFF"/>
                <w:rtl/>
              </w:rPr>
              <w:t>المجتمع مهيأ للتقبل</w:t>
            </w:r>
            <w:r w:rsidRPr="00C7783F">
              <w:rPr>
                <w:rFonts w:cstheme="majorBidi" w:hint="cs"/>
                <w:b w:val="0"/>
                <w:bCs/>
                <w:color w:val="09769F"/>
                <w:sz w:val="24"/>
                <w:szCs w:val="24"/>
                <w:rtl/>
              </w:rPr>
              <w:t>"</w:t>
            </w:r>
            <w:r w:rsidR="00366354" w:rsidRPr="00C7783F">
              <w:rPr>
                <w:rFonts w:cstheme="majorBidi" w:hint="cs"/>
                <w:b w:val="0"/>
                <w:bCs/>
                <w:color w:val="09769F"/>
                <w:sz w:val="24"/>
                <w:szCs w:val="24"/>
                <w:rtl/>
              </w:rPr>
              <w:t xml:space="preserve">  </w:t>
            </w:r>
          </w:p>
          <w:p w14:paraId="511AA0C4" w14:textId="77777777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هي تحتاج لقرار فقط</w:t>
            </w:r>
          </w:p>
          <w:p w14:paraId="4B777A32" w14:textId="31EFBF09" w:rsidR="00CD0741" w:rsidRDefault="00366354" w:rsidP="00024A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في ناس متخوفة ان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الدمج يكون عبارة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محاضرات دينية، لكن هذا غلط هذا ليس منهج ديني هذا علم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وطب (</w:t>
            </w:r>
            <w:r w:rsidR="00CD07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ت: يتحدث عن الدمج الروحانية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)</w:t>
            </w:r>
          </w:p>
          <w:p w14:paraId="7AFC607C" w14:textId="4A01E64C" w:rsidR="00CD0741" w:rsidRDefault="00CD0741" w:rsidP="00024A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المفتقد هو اتخاذ القرار لكن هناك أيضا مشكلة هي ان ممكن لصاحب القرار ان يتخذ القرار لكن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إذا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المطبق مش مؤمن هنا بتكون في مشكلة انا لا اعرف حلها</w:t>
            </w:r>
          </w:p>
          <w:p w14:paraId="2C18D849" w14:textId="640F53A3" w:rsidR="00CD0741" w:rsidRPr="00FA11A8" w:rsidRDefault="00CD0741" w:rsidP="00024A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حكى قصة مريضة كانت رافضة ان يقول طبيب بعمل عملية إزالة ورم في الرحم لان الدكتور هندوسي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"ربنا سخره لنا </w:t>
            </w:r>
            <w:r w:rsidR="00024A04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proofErr w:type="spellStart"/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انتي</w:t>
            </w:r>
            <w:proofErr w:type="spellEnd"/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ترفضي</w:t>
            </w:r>
            <w:r w:rsidR="00C7783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يعني ما هو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مسخر من </w:t>
            </w:r>
            <w:r w:rsidR="00C7783F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عند الله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؟"</w:t>
            </w:r>
          </w:p>
        </w:tc>
        <w:tc>
          <w:tcPr>
            <w:tcW w:w="2688" w:type="dxa"/>
            <w:gridSpan w:val="2"/>
          </w:tcPr>
          <w:p w14:paraId="78EDDF0D" w14:textId="0A5546E3" w:rsidR="00CD0741" w:rsidRDefault="00024A04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</w:t>
            </w:r>
            <w:r w:rsidR="00CD0741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إزالة المخاوف الموجودة في المجتمع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" </w:t>
            </w:r>
          </w:p>
          <w:p w14:paraId="7EC7DEC0" w14:textId="22E676BF" w:rsidR="00CD0741" w:rsidRDefault="00CD0741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المخاوف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والمقاومة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من المجتمع تشكل عائق</w:t>
            </w:r>
          </w:p>
          <w:p w14:paraId="502E2EF4" w14:textId="2A7ACB3D" w:rsidR="00CD0741" w:rsidRPr="00FA11A8" w:rsidRDefault="00CD0741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مثلا في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المرأة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والأبحاث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ما سموا القسم النفسي كلمة النفسي، سموه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maternal wellbeing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هكذا ممكن نكون فرص</w:t>
            </w:r>
          </w:p>
        </w:tc>
        <w:tc>
          <w:tcPr>
            <w:tcW w:w="2688" w:type="dxa"/>
            <w:gridSpan w:val="3"/>
          </w:tcPr>
          <w:p w14:paraId="4C9CB6FA" w14:textId="77777777" w:rsidR="0054025B" w:rsidRDefault="0054025B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  <w:p w14:paraId="16CC1698" w14:textId="1AD2573F" w:rsidR="00CD0741" w:rsidRPr="00FA11A8" w:rsidRDefault="00CD0741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E8B716E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68B42E2" w14:textId="4E94723A" w:rsidR="00CD0741" w:rsidRPr="00FA11A8" w:rsidRDefault="00CD0741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رد على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د/م١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المفروض يكون المجال النسائي في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الطب مكون من طبيبات إناث</w:t>
            </w:r>
          </w:p>
        </w:tc>
        <w:tc>
          <w:tcPr>
            <w:tcW w:w="2692" w:type="dxa"/>
            <w:gridSpan w:val="3"/>
          </w:tcPr>
          <w:p w14:paraId="502E5A1F" w14:textId="121F221E" w:rsidR="00366354" w:rsidRDefault="00366354" w:rsidP="00024A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تمت تجربة مع مؤسسة حمد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والأوقاف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- برنامج المطوع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ونجحت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التجربة</w:t>
            </w:r>
          </w:p>
          <w:p w14:paraId="70F0E8DA" w14:textId="123B1196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كادر الأوقاف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يوفر فرص،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لا يصبح الراقي الشرعي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راقي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بسهول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ة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في تصاريح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وعليهم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رقابة 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وممنوع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التشخيص ممنوع يقول سحر او عين</w:t>
            </w:r>
          </w:p>
          <w:p w14:paraId="7B4ADD55" w14:textId="4F2E3EAB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أي راقي يأتي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من الخارج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يطلبوا ملفه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جاي زيارة لقطر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 الداخلية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ترفض دخوله </w:t>
            </w:r>
            <w:proofErr w:type="gramStart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كان</w:t>
            </w:r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دجال</w:t>
            </w:r>
          </w:p>
          <w:p w14:paraId="390B42EF" w14:textId="4EFB6E09" w:rsidR="00366354" w:rsidRDefault="00024A0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هذا يعني </w:t>
            </w:r>
            <w:r w:rsidR="00EB3A05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وجود أسس قانونية</w:t>
            </w:r>
          </w:p>
          <w:p w14:paraId="0B2290A2" w14:textId="32D8746F" w:rsidR="00366354" w:rsidRDefault="00366354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المشكلة هي مخاوف المجال الصحي من الدمج الديني</w:t>
            </w:r>
          </w:p>
          <w:p w14:paraId="17919B3D" w14:textId="3FFACDE3" w:rsidR="0054025B" w:rsidRPr="00FA11A8" w:rsidRDefault="00EB3A05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وجود خدمة المطوعة </w:t>
            </w:r>
            <w:proofErr w:type="gramStart"/>
            <w:r w:rsidR="00024A04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و 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خدمات</w:t>
            </w:r>
            <w:proofErr w:type="gramEnd"/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عن طريق الأوقاف </w:t>
            </w:r>
          </w:p>
        </w:tc>
        <w:tc>
          <w:tcPr>
            <w:tcW w:w="2691" w:type="dxa"/>
            <w:gridSpan w:val="3"/>
          </w:tcPr>
          <w:p w14:paraId="47FD436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56D7626" w14:textId="28C1C11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B67429" w:rsidRPr="00FA11A8" w14:paraId="74862891" w14:textId="77777777" w:rsidTr="00B67429">
        <w:trPr>
          <w:trHeight w:val="1262"/>
        </w:trPr>
        <w:tc>
          <w:tcPr>
            <w:tcW w:w="1736" w:type="dxa"/>
            <w:gridSpan w:val="2"/>
          </w:tcPr>
          <w:p w14:paraId="2A260BB9" w14:textId="77777777" w:rsidR="00B67429" w:rsidRDefault="00B67429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109C8B28" w14:textId="77777777" w:rsidR="00B67429" w:rsidRDefault="00B67429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09333ED" w14:textId="77777777" w:rsidR="00B67429" w:rsidRDefault="00B67429" w:rsidP="00366354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0A3C065C" w14:textId="77777777" w:rsidR="00B67429" w:rsidRDefault="00B6742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BCCA32E" w14:textId="77777777" w:rsidR="00B67429" w:rsidRDefault="00B6742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49CF88C" w14:textId="77777777" w:rsidR="00B67429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04F7EEBA" w14:textId="77777777" w:rsidR="00B67429" w:rsidRDefault="00B67429" w:rsidP="0036635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68DFD35" w14:textId="77777777" w:rsidR="00B67429" w:rsidRPr="00FA11A8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0037B778" w14:textId="77777777" w:rsidR="00B67429" w:rsidRPr="00FA11A8" w:rsidRDefault="00B67429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2F786E" w:rsidRPr="00FA11A8" w14:paraId="0C5677BB" w14:textId="77777777" w:rsidTr="005B7C7B">
        <w:trPr>
          <w:trHeight w:val="630"/>
        </w:trPr>
        <w:tc>
          <w:tcPr>
            <w:tcW w:w="1736" w:type="dxa"/>
            <w:gridSpan w:val="2"/>
            <w:vMerge w:val="restart"/>
          </w:tcPr>
          <w:p w14:paraId="3525F916" w14:textId="77777777" w:rsidR="002F786E" w:rsidRPr="00517634" w:rsidRDefault="002F786E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2F786E" w:rsidRPr="00517634" w:rsidRDefault="002F786E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2762" w:type="dxa"/>
            <w:gridSpan w:val="2"/>
          </w:tcPr>
          <w:p w14:paraId="5C0BDEA4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2F786E" w:rsidRPr="00FA11A8" w:rsidRDefault="002F786E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2F786E" w:rsidRPr="00FA11A8" w14:paraId="568E0B36" w14:textId="77777777" w:rsidTr="005B7C7B">
        <w:trPr>
          <w:trHeight w:val="630"/>
        </w:trPr>
        <w:tc>
          <w:tcPr>
            <w:tcW w:w="1736" w:type="dxa"/>
            <w:gridSpan w:val="2"/>
            <w:vMerge/>
          </w:tcPr>
          <w:p w14:paraId="423F867F" w14:textId="77777777" w:rsidR="002F786E" w:rsidRPr="00517634" w:rsidRDefault="002F786E" w:rsidP="002F786E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1A178D81" w14:textId="250503A8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مستشار وزارة الصحة - استشاري أول الطب النفسي</w:t>
            </w:r>
          </w:p>
        </w:tc>
        <w:tc>
          <w:tcPr>
            <w:tcW w:w="2688" w:type="dxa"/>
            <w:gridSpan w:val="2"/>
          </w:tcPr>
          <w:p w14:paraId="149C5FC3" w14:textId="4C69F9E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color w:val="3A7C22" w:themeColor="accent6" w:themeShade="BF"/>
                <w:sz w:val="24"/>
                <w:szCs w:val="24"/>
                <w:rtl/>
              </w:rPr>
              <w:t>استشاري أول طب النساء والولادة - رئيس قسم الولادة مركز المرأة والأبحاث</w:t>
            </w:r>
          </w:p>
        </w:tc>
        <w:tc>
          <w:tcPr>
            <w:tcW w:w="2688" w:type="dxa"/>
            <w:gridSpan w:val="3"/>
          </w:tcPr>
          <w:p w14:paraId="4E1283C5" w14:textId="18A503C3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استشاري نساء وولادة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نائب الرئيس التنفيذي بمركز صحة المرأة والأبحاث واستشاري اول طب النساء والولادة</w:t>
            </w:r>
          </w:p>
        </w:tc>
        <w:tc>
          <w:tcPr>
            <w:tcW w:w="2688" w:type="dxa"/>
            <w:gridSpan w:val="3"/>
          </w:tcPr>
          <w:p w14:paraId="375604CB" w14:textId="0D8E1873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نائب المسؤول التنفيذي في الصحة النفسية في مستشفى حمد</w:t>
            </w:r>
          </w:p>
        </w:tc>
        <w:tc>
          <w:tcPr>
            <w:tcW w:w="2691" w:type="dxa"/>
            <w:gridSpan w:val="3"/>
          </w:tcPr>
          <w:p w14:paraId="7A02AC9F" w14:textId="1F4CA7A1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رئيس التنفيذي مركز الحياة الطيبة</w:t>
            </w:r>
          </w:p>
        </w:tc>
        <w:tc>
          <w:tcPr>
            <w:tcW w:w="2692" w:type="dxa"/>
            <w:gridSpan w:val="3"/>
          </w:tcPr>
          <w:p w14:paraId="53A53789" w14:textId="5AC799A3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شيخ دكتور </w:t>
            </w: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–</w:t>
            </w: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 وزارة الأوقاف </w:t>
            </w:r>
          </w:p>
        </w:tc>
        <w:tc>
          <w:tcPr>
            <w:tcW w:w="2691" w:type="dxa"/>
            <w:gridSpan w:val="3"/>
          </w:tcPr>
          <w:p w14:paraId="045072A4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  <w:tc>
          <w:tcPr>
            <w:tcW w:w="2585" w:type="dxa"/>
            <w:gridSpan w:val="2"/>
          </w:tcPr>
          <w:p w14:paraId="1D4AB853" w14:textId="77777777" w:rsidR="002F786E" w:rsidRPr="00FA11A8" w:rsidRDefault="002F786E" w:rsidP="002F786E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</w:p>
        </w:tc>
      </w:tr>
      <w:tr w:rsidR="0054025B" w:rsidRPr="00FA11A8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lastRenderedPageBreak/>
              <w:t xml:space="preserve">3- </w:t>
            </w:r>
            <w:r w:rsidR="00E97C38"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4243A91A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38BB185F" w14:textId="77777777" w:rsidR="00B67429" w:rsidRDefault="00B67429" w:rsidP="00B67429">
            <w:pPr>
              <w:bidi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"" = اقتباس</w:t>
            </w:r>
          </w:p>
          <w:p w14:paraId="6C3C0916" w14:textId="7CA2CAC0" w:rsidR="00B67429" w:rsidRPr="00FA11A8" w:rsidRDefault="00B67429" w:rsidP="00B67429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** = غير لفظي</w:t>
            </w:r>
          </w:p>
        </w:tc>
        <w:tc>
          <w:tcPr>
            <w:tcW w:w="2762" w:type="dxa"/>
            <w:gridSpan w:val="2"/>
          </w:tcPr>
          <w:p w14:paraId="6725EA27" w14:textId="13786F8F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669941" w14:textId="77777777" w:rsidR="0054025B" w:rsidRDefault="00CD0741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>واحدة من الحلول زيادة المنصات التوعوية هذا شي ناقص في المجتمع منصات لخدمة المرضى النفسيين</w:t>
            </w:r>
          </w:p>
          <w:p w14:paraId="22129B0A" w14:textId="77777777" w:rsidR="00CD0741" w:rsidRDefault="008A475B" w:rsidP="00CD074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 xml:space="preserve">Establishing networks </w:t>
            </w:r>
          </w:p>
          <w:p w14:paraId="3494C0BF" w14:textId="495CB13D" w:rsidR="00E0007E" w:rsidRPr="00FA11A8" w:rsidRDefault="008A475B" w:rsidP="00024A0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نواجه مرضى ما عندهم الطرق للوصول للخدمات </w:t>
            </w:r>
          </w:p>
        </w:tc>
        <w:tc>
          <w:tcPr>
            <w:tcW w:w="2688" w:type="dxa"/>
            <w:gridSpan w:val="3"/>
          </w:tcPr>
          <w:p w14:paraId="49B32C6A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9BBADDB" w14:textId="2C682C28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009921C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7A371735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2E8240B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1017410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3F62BC25" w14:textId="77777777" w:rsidTr="005B7C7B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018"/>
    <w:multiLevelType w:val="hybridMultilevel"/>
    <w:tmpl w:val="7E0E7658"/>
    <w:lvl w:ilvl="0" w:tplc="48B844A2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F1A1A14"/>
    <w:multiLevelType w:val="hybridMultilevel"/>
    <w:tmpl w:val="C242F0B6"/>
    <w:lvl w:ilvl="0" w:tplc="50646E16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495792">
    <w:abstractNumId w:val="1"/>
  </w:num>
  <w:num w:numId="2" w16cid:durableId="339358276">
    <w:abstractNumId w:val="0"/>
  </w:num>
  <w:num w:numId="3" w16cid:durableId="552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24A04"/>
    <w:rsid w:val="00067F2A"/>
    <w:rsid w:val="00090EEF"/>
    <w:rsid w:val="000A43D3"/>
    <w:rsid w:val="000B5093"/>
    <w:rsid w:val="00132668"/>
    <w:rsid w:val="001559D9"/>
    <w:rsid w:val="0016475A"/>
    <w:rsid w:val="00175243"/>
    <w:rsid w:val="001823AF"/>
    <w:rsid w:val="00225F30"/>
    <w:rsid w:val="0025138F"/>
    <w:rsid w:val="00261E5D"/>
    <w:rsid w:val="0028230D"/>
    <w:rsid w:val="002A66DD"/>
    <w:rsid w:val="002D6CA4"/>
    <w:rsid w:val="002F786E"/>
    <w:rsid w:val="003247E4"/>
    <w:rsid w:val="0035579C"/>
    <w:rsid w:val="00366354"/>
    <w:rsid w:val="003B293F"/>
    <w:rsid w:val="003D12F6"/>
    <w:rsid w:val="003D3430"/>
    <w:rsid w:val="00405D04"/>
    <w:rsid w:val="00441627"/>
    <w:rsid w:val="004A60CC"/>
    <w:rsid w:val="004A6ACB"/>
    <w:rsid w:val="004B52FE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4C55"/>
    <w:rsid w:val="005B7C7B"/>
    <w:rsid w:val="005D2236"/>
    <w:rsid w:val="005D47B2"/>
    <w:rsid w:val="00642304"/>
    <w:rsid w:val="00661086"/>
    <w:rsid w:val="006676F0"/>
    <w:rsid w:val="00686FCC"/>
    <w:rsid w:val="00693611"/>
    <w:rsid w:val="006958DF"/>
    <w:rsid w:val="006B7C22"/>
    <w:rsid w:val="006D12A1"/>
    <w:rsid w:val="006E7B3C"/>
    <w:rsid w:val="00706638"/>
    <w:rsid w:val="00716269"/>
    <w:rsid w:val="0073275D"/>
    <w:rsid w:val="007740E0"/>
    <w:rsid w:val="00795D4D"/>
    <w:rsid w:val="007D7406"/>
    <w:rsid w:val="007D7A43"/>
    <w:rsid w:val="00821BBE"/>
    <w:rsid w:val="00825205"/>
    <w:rsid w:val="008439AA"/>
    <w:rsid w:val="00873F09"/>
    <w:rsid w:val="008832BB"/>
    <w:rsid w:val="008A475B"/>
    <w:rsid w:val="008B1245"/>
    <w:rsid w:val="009057D3"/>
    <w:rsid w:val="00920911"/>
    <w:rsid w:val="009C60B2"/>
    <w:rsid w:val="009F166C"/>
    <w:rsid w:val="00A061A1"/>
    <w:rsid w:val="00A44F0A"/>
    <w:rsid w:val="00A560F6"/>
    <w:rsid w:val="00A569EE"/>
    <w:rsid w:val="00A6202F"/>
    <w:rsid w:val="00A64D1D"/>
    <w:rsid w:val="00AA1DE7"/>
    <w:rsid w:val="00AC4344"/>
    <w:rsid w:val="00B34BD5"/>
    <w:rsid w:val="00B401F6"/>
    <w:rsid w:val="00B5480A"/>
    <w:rsid w:val="00B67429"/>
    <w:rsid w:val="00B724D4"/>
    <w:rsid w:val="00BC2808"/>
    <w:rsid w:val="00C05E5B"/>
    <w:rsid w:val="00C13D55"/>
    <w:rsid w:val="00C451D6"/>
    <w:rsid w:val="00C654DA"/>
    <w:rsid w:val="00C761C2"/>
    <w:rsid w:val="00C7783F"/>
    <w:rsid w:val="00CA403D"/>
    <w:rsid w:val="00CD0741"/>
    <w:rsid w:val="00CF3037"/>
    <w:rsid w:val="00D23458"/>
    <w:rsid w:val="00D43C72"/>
    <w:rsid w:val="00D71965"/>
    <w:rsid w:val="00D80F5F"/>
    <w:rsid w:val="00DB1A41"/>
    <w:rsid w:val="00DC7E87"/>
    <w:rsid w:val="00DE6005"/>
    <w:rsid w:val="00DF339B"/>
    <w:rsid w:val="00E0007E"/>
    <w:rsid w:val="00E45451"/>
    <w:rsid w:val="00E569A1"/>
    <w:rsid w:val="00E63F4E"/>
    <w:rsid w:val="00E9130D"/>
    <w:rsid w:val="00E94388"/>
    <w:rsid w:val="00E97C38"/>
    <w:rsid w:val="00EB3A05"/>
    <w:rsid w:val="00EB70EC"/>
    <w:rsid w:val="00EF288D"/>
    <w:rsid w:val="00F53241"/>
    <w:rsid w:val="00F7072B"/>
    <w:rsid w:val="00F9093B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77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2698</Words>
  <Characters>15381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Sara Galal</cp:lastModifiedBy>
  <cp:revision>4</cp:revision>
  <cp:lastPrinted>2026-01-24T04:43:00Z</cp:lastPrinted>
  <dcterms:created xsi:type="dcterms:W3CDTF">2026-02-02T14:30:00Z</dcterms:created>
  <dcterms:modified xsi:type="dcterms:W3CDTF">2026-03-10T03:31:00Z</dcterms:modified>
</cp:coreProperties>
</file>