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2641"/>
        <w:gridCol w:w="2600"/>
        <w:gridCol w:w="2641"/>
        <w:gridCol w:w="2600"/>
        <w:gridCol w:w="2797"/>
        <w:gridCol w:w="2628"/>
        <w:gridCol w:w="2628"/>
        <w:gridCol w:w="2633"/>
      </w:tblGrid>
      <w:tr w:rsidR="006D5356" w:rsidTr="03054EF6" w14:paraId="39384F53" w14:textId="77777777">
        <w:trPr>
          <w:trHeight w:val="1241"/>
        </w:trPr>
        <w:tc>
          <w:tcPr>
            <w:tcW w:w="2065" w:type="dxa"/>
            <w:tcMar/>
          </w:tcPr>
          <w:p w:rsidR="006D5356" w:rsidP="006D5356" w:rsidRDefault="006D5356" w14:paraId="2866EB93" w14:textId="77777777">
            <w:pPr>
              <w:spacing w:after="0" w:line="240" w:lineRule="auto"/>
            </w:pPr>
            <w:r>
              <w:t xml:space="preserve">Date: </w:t>
            </w:r>
          </w:p>
          <w:p w:rsidR="006D5356" w:rsidP="006D5356" w:rsidRDefault="006D5356" w14:paraId="52EF66A4" w14:textId="77777777">
            <w:pPr>
              <w:spacing w:after="0" w:line="240" w:lineRule="auto"/>
            </w:pPr>
            <w:r>
              <w:t>Table #:</w:t>
            </w:r>
          </w:p>
          <w:p w:rsidR="006D5356" w:rsidP="006D5356" w:rsidRDefault="00731DBA" w14:paraId="69D81A8A" w14:textId="1ED634D6">
            <w:pPr>
              <w:spacing w:after="0" w:line="240" w:lineRule="auto"/>
            </w:pPr>
            <w:r>
              <w:rPr>
                <w:color w:val="C00000"/>
              </w:rPr>
              <w:t>Part</w:t>
            </w:r>
            <w:r w:rsidRPr="00297CAF" w:rsidR="006D5356">
              <w:rPr>
                <w:color w:val="C00000"/>
              </w:rPr>
              <w:t xml:space="preserve"> 1</w:t>
            </w:r>
          </w:p>
        </w:tc>
        <w:tc>
          <w:tcPr>
            <w:tcW w:w="2643" w:type="dxa"/>
            <w:tcMar/>
          </w:tcPr>
          <w:p w:rsidRPr="006D5356" w:rsidR="006D5356" w:rsidP="006D5356" w:rsidRDefault="006D5356" w14:paraId="7D9D7317" w14:textId="27627A97">
            <w:pPr>
              <w:spacing w:after="0"/>
              <w:jc w:val="center"/>
            </w:pPr>
            <w:r>
              <w:t>P1</w:t>
            </w:r>
          </w:p>
        </w:tc>
        <w:tc>
          <w:tcPr>
            <w:tcW w:w="2643" w:type="dxa"/>
            <w:tcMar/>
          </w:tcPr>
          <w:p w:rsidRPr="006D5356" w:rsidR="006D5356" w:rsidP="006D5356" w:rsidRDefault="006D5356" w14:paraId="227F18C5" w14:textId="75323567">
            <w:pPr>
              <w:spacing w:after="0"/>
              <w:jc w:val="center"/>
            </w:pPr>
            <w:r>
              <w:t>P2</w:t>
            </w:r>
          </w:p>
        </w:tc>
        <w:tc>
          <w:tcPr>
            <w:tcW w:w="2643" w:type="dxa"/>
            <w:tcMar/>
          </w:tcPr>
          <w:p w:rsidRPr="006D5356" w:rsidR="006D5356" w:rsidP="006D5356" w:rsidRDefault="006D5356" w14:paraId="00E601FB" w14:textId="22FE63FD">
            <w:pPr>
              <w:spacing w:after="0"/>
              <w:jc w:val="center"/>
            </w:pPr>
            <w:r>
              <w:t>P3</w:t>
            </w:r>
          </w:p>
        </w:tc>
        <w:tc>
          <w:tcPr>
            <w:tcW w:w="2643" w:type="dxa"/>
            <w:tcMar/>
          </w:tcPr>
          <w:p w:rsidRPr="006D5356" w:rsidR="006D5356" w:rsidP="006D5356" w:rsidRDefault="006D5356" w14:paraId="12E6A772" w14:textId="1B6B30BA">
            <w:pPr>
              <w:spacing w:after="0"/>
              <w:jc w:val="center"/>
            </w:pPr>
            <w:r>
              <w:t>P4</w:t>
            </w:r>
          </w:p>
        </w:tc>
        <w:tc>
          <w:tcPr>
            <w:tcW w:w="2643" w:type="dxa"/>
            <w:tcMar/>
          </w:tcPr>
          <w:p w:rsidRPr="006D5356" w:rsidR="006D5356" w:rsidP="006D5356" w:rsidRDefault="006D5356" w14:paraId="35B268CD" w14:textId="65015B89">
            <w:pPr>
              <w:spacing w:after="0"/>
              <w:jc w:val="center"/>
            </w:pPr>
            <w:r>
              <w:t>P5</w:t>
            </w:r>
          </w:p>
        </w:tc>
        <w:tc>
          <w:tcPr>
            <w:tcW w:w="2643" w:type="dxa"/>
            <w:tcMar/>
          </w:tcPr>
          <w:p w:rsidRPr="006D5356" w:rsidR="006D5356" w:rsidP="006D5356" w:rsidRDefault="006D5356" w14:paraId="186B6225" w14:textId="7C346AD6">
            <w:pPr>
              <w:spacing w:after="0"/>
              <w:jc w:val="center"/>
            </w:pPr>
            <w:r>
              <w:t>P6</w:t>
            </w:r>
          </w:p>
        </w:tc>
        <w:tc>
          <w:tcPr>
            <w:tcW w:w="2643" w:type="dxa"/>
            <w:tcMar/>
          </w:tcPr>
          <w:p w:rsidRPr="006D5356" w:rsidR="006D5356" w:rsidP="006D5356" w:rsidRDefault="006D5356" w14:paraId="54898279" w14:textId="3F153957">
            <w:pPr>
              <w:spacing w:after="0"/>
              <w:jc w:val="center"/>
            </w:pPr>
            <w:r>
              <w:t>P7</w:t>
            </w:r>
          </w:p>
        </w:tc>
        <w:tc>
          <w:tcPr>
            <w:tcW w:w="2644" w:type="dxa"/>
            <w:tcMar/>
          </w:tcPr>
          <w:p w:rsidRPr="006D5356" w:rsidR="006D5356" w:rsidP="006D5356" w:rsidRDefault="006D5356" w14:paraId="6AA0E32E" w14:textId="5BA809EB">
            <w:pPr>
              <w:spacing w:after="0"/>
              <w:jc w:val="center"/>
            </w:pPr>
            <w:r>
              <w:t>P8</w:t>
            </w:r>
          </w:p>
        </w:tc>
      </w:tr>
      <w:tr w:rsidR="006D5356" w:rsidTr="03054EF6" w14:paraId="55A81D27" w14:textId="77777777">
        <w:trPr>
          <w:trHeight w:val="12149"/>
        </w:trPr>
        <w:tc>
          <w:tcPr>
            <w:tcW w:w="2065" w:type="dxa"/>
            <w:tcMar/>
          </w:tcPr>
          <w:p w:rsidR="006D5356" w:rsidRDefault="00297CAF" w14:paraId="1F37966C" w14:textId="328C35E1">
            <w:pPr>
              <w:rPr>
                <w:color w:val="0070C0"/>
              </w:rPr>
            </w:pPr>
            <w:r w:rsidRPr="007B01ED">
              <w:rPr>
                <w:color w:val="0070C0"/>
              </w:rPr>
              <w:t xml:space="preserve">1- </w:t>
            </w:r>
            <w:r w:rsidRPr="007B01ED" w:rsidR="004D095F">
              <w:rPr>
                <w:color w:val="0070C0"/>
              </w:rPr>
              <w:t>What is wellbeing for you?</w:t>
            </w:r>
          </w:p>
          <w:p w:rsidR="006931F4" w:rsidP="009E4E9F" w:rsidRDefault="006931F4" w14:paraId="0F41AC38" w14:textId="77777777">
            <w:pPr>
              <w:rPr>
                <w:color w:val="C00000"/>
              </w:rPr>
            </w:pPr>
          </w:p>
          <w:p w:rsidRPr="008B4A05" w:rsidR="009E4E9F" w:rsidP="009E4E9F" w:rsidRDefault="00047C6C" w14:paraId="1648A124" w14:textId="2278CC48">
            <w:pPr>
              <w:rPr>
                <w:color w:val="C00000"/>
              </w:rPr>
            </w:pPr>
            <w:r w:rsidRPr="008B4A05">
              <w:rPr>
                <w:color w:val="C00000"/>
              </w:rPr>
              <w:t>(</w:t>
            </w:r>
            <w:r w:rsidRPr="008B4A05" w:rsidR="007B01ED">
              <w:rPr>
                <w:color w:val="C00000"/>
              </w:rPr>
              <w:t xml:space="preserve">Objective </w:t>
            </w:r>
            <w:r w:rsidRPr="008B4A05">
              <w:rPr>
                <w:color w:val="C00000"/>
              </w:rPr>
              <w:t>summary + quotation + nonverbal context</w:t>
            </w:r>
            <w:r w:rsidRPr="008B4A05" w:rsidR="009E4E9F">
              <w:rPr>
                <w:color w:val="C00000"/>
              </w:rPr>
              <w:t>)</w:t>
            </w:r>
          </w:p>
          <w:p w:rsidRPr="008B4A05" w:rsidR="009E4E9F" w:rsidP="009E4E9F" w:rsidRDefault="009E4E9F" w14:paraId="3DA7C594" w14:textId="6A06C47F">
            <w:pPr>
              <w:rPr>
                <w:color w:val="C00000"/>
              </w:rPr>
            </w:pPr>
            <w:r w:rsidRPr="008B4A05">
              <w:rPr>
                <w:color w:val="C00000"/>
              </w:rPr>
              <w:t xml:space="preserve">&amp; </w:t>
            </w:r>
          </w:p>
          <w:p w:rsidRPr="008B4A05" w:rsidR="009E4E9F" w:rsidP="009E4E9F" w:rsidRDefault="009E4E9F" w14:paraId="2D980DD1" w14:textId="475303A0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</w:t>
            </w:r>
            <w:r w:rsidRPr="008B4A05" w:rsidR="008B4A05">
              <w:rPr>
                <w:color w:val="C00000"/>
              </w:rPr>
              <w:t>re</w:t>
            </w:r>
            <w:proofErr w:type="spellEnd"/>
            <w:r w:rsidRPr="008B4A05" w:rsidR="008B4A05">
              <w:rPr>
                <w:color w:val="C00000"/>
              </w:rPr>
              <w:t>-</w:t>
            </w:r>
          </w:p>
          <w:p w:rsidRPr="008B4A05" w:rsidR="008B4A05" w:rsidP="009E4E9F" w:rsidRDefault="008B4A05" w14:paraId="7323D01A" w14:textId="54D8D9E8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  <w:p w:rsidR="004D095F" w:rsidRDefault="004D095F" w14:paraId="7437835D" w14:textId="09F1BE7B"/>
        </w:tc>
        <w:tc>
          <w:tcPr>
            <w:tcW w:w="2643" w:type="dxa"/>
            <w:tcMar/>
          </w:tcPr>
          <w:p w:rsidRPr="00550D25" w:rsidR="00907331" w:rsidP="00907331" w:rsidRDefault="00907331" w14:paraId="32E2E46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Westbay Clinic</w:t>
            </w:r>
          </w:p>
          <w:p w:rsidRPr="00550D25" w:rsidR="00907331" w:rsidP="00907331" w:rsidRDefault="00907331" w14:paraId="455FF4EA" w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balance</w:t>
            </w:r>
          </w:p>
          <w:p w:rsidRPr="00550D25" w:rsidR="00907331" w:rsidP="00907331" w:rsidRDefault="00907331" w14:paraId="0D439E23" w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work inside of you</w:t>
            </w:r>
          </w:p>
          <w:p w:rsidRPr="00550D25" w:rsidR="00907331" w:rsidP="00907331" w:rsidRDefault="00907331" w14:paraId="7616521E" w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continuous cycle of being [better]</w:t>
            </w:r>
          </w:p>
          <w:p w:rsidR="006D5356" w:rsidRDefault="006D5356" w14:paraId="10B76DD1" w14:textId="77777777"/>
        </w:tc>
        <w:tc>
          <w:tcPr>
            <w:tcW w:w="2643" w:type="dxa"/>
            <w:tcMar/>
          </w:tcPr>
          <w:p w:rsidRPr="00550D25" w:rsidR="00907331" w:rsidP="00907331" w:rsidRDefault="00907331" w14:paraId="0D54FAB5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Katja / HMC</w:t>
            </w:r>
          </w:p>
          <w:p w:rsidRPr="00550D25" w:rsidR="00907331" w:rsidP="00907331" w:rsidRDefault="00907331" w14:paraId="1022B6EA" w14:textId="7777777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feeling of comfort and ability to cope</w:t>
            </w:r>
          </w:p>
          <w:p w:rsidR="006D5356" w:rsidRDefault="006D5356" w14:paraId="67FC951C" w14:textId="77777777"/>
        </w:tc>
        <w:tc>
          <w:tcPr>
            <w:tcW w:w="2643" w:type="dxa"/>
            <w:tcMar/>
          </w:tcPr>
          <w:p w:rsidRPr="00550D25" w:rsidR="00907331" w:rsidP="03054EF6" w:rsidRDefault="00907331" w14:paraId="531FCFA5" w14:textId="2007A4E5">
            <w:pPr>
              <w:pStyle w:val="Normal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03054EF6" w:rsidR="53097985">
              <w:rPr>
                <w:rFonts w:ascii="Times New Roman" w:hAnsi="Times New Roman" w:eastAsia="Times New Roman" w:cs="Times New Roman"/>
              </w:rPr>
              <w:t>Julie / Sirda</w:t>
            </w:r>
          </w:p>
          <w:p w:rsidRPr="00550D25" w:rsidR="00907331" w:rsidP="00907331" w:rsidRDefault="00907331" w14:paraId="066DC3A3" w14:textId="7777777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ability to participate in society</w:t>
            </w:r>
          </w:p>
          <w:p w:rsidRPr="00550D25" w:rsidR="00907331" w:rsidP="00907331" w:rsidRDefault="00907331" w14:paraId="3BF6FDC3" w14:textId="7777777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where I think I should be</w:t>
            </w:r>
          </w:p>
          <w:p w:rsidRPr="00550D25" w:rsidR="00907331" w:rsidP="00907331" w:rsidRDefault="00907331" w14:paraId="0D71E880" w14:textId="7777777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impacted by the world</w:t>
            </w:r>
          </w:p>
          <w:p w:rsidR="006D5356" w:rsidRDefault="006D5356" w14:paraId="5FF13720" w14:textId="77777777"/>
        </w:tc>
        <w:tc>
          <w:tcPr>
            <w:tcW w:w="2643" w:type="dxa"/>
            <w:tcMar/>
          </w:tcPr>
          <w:p w:rsidRPr="00550D25" w:rsidR="00907331" w:rsidP="00907331" w:rsidRDefault="00907331" w14:paraId="586DE179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Diane / SIDRA</w:t>
            </w:r>
          </w:p>
          <w:p w:rsidRPr="00550D25" w:rsidR="00907331" w:rsidP="00907331" w:rsidRDefault="00907331" w14:paraId="0A6FC144" w14:textId="77777777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agreed with P2</w:t>
            </w:r>
          </w:p>
          <w:p w:rsidRPr="00550D25" w:rsidR="00907331" w:rsidP="00907331" w:rsidRDefault="00907331" w14:paraId="7C560D2A" w14:textId="77777777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happy, content, safe</w:t>
            </w:r>
          </w:p>
          <w:p w:rsidR="006D5356" w:rsidRDefault="006D5356" w14:paraId="43DCAC4E" w14:textId="77777777"/>
        </w:tc>
        <w:tc>
          <w:tcPr>
            <w:tcW w:w="2643" w:type="dxa"/>
            <w:tcMar/>
          </w:tcPr>
          <w:p w:rsidRPr="00550D25" w:rsidR="00907331" w:rsidP="00907331" w:rsidRDefault="00907331" w14:paraId="7BD302B1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Donna / SIDRA</w:t>
            </w:r>
          </w:p>
          <w:p w:rsidRPr="00550D25" w:rsidR="00907331" w:rsidP="00907331" w:rsidRDefault="00907331" w14:paraId="691B2BAC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adults, so much to balance and process -&gt; balance</w:t>
            </w:r>
          </w:p>
          <w:p w:rsidRPr="00550D25" w:rsidR="00907331" w:rsidP="00907331" w:rsidRDefault="00907331" w14:paraId="52674A90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not a perfectly aligned wheel</w:t>
            </w:r>
          </w:p>
          <w:p w:rsidRPr="00550D25" w:rsidR="00907331" w:rsidP="00907331" w:rsidRDefault="00907331" w14:paraId="5FA4516C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maintaining all those pillars</w:t>
            </w:r>
          </w:p>
          <w:p w:rsidR="006D5356" w:rsidRDefault="006D5356" w14:paraId="03CAF279" w14:textId="77777777"/>
        </w:tc>
        <w:tc>
          <w:tcPr>
            <w:tcW w:w="2643" w:type="dxa"/>
            <w:tcMar/>
          </w:tcPr>
          <w:p w:rsidRPr="00550D25" w:rsidR="00907331" w:rsidP="00907331" w:rsidRDefault="00907331" w14:paraId="1A8082E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Alicia / D1</w:t>
            </w:r>
          </w:p>
          <w:p w:rsidRPr="00550D25" w:rsidR="00907331" w:rsidP="00907331" w:rsidRDefault="00907331" w14:paraId="4F2BCDF6" w14:textId="7777777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holistic, dynamic</w:t>
            </w:r>
          </w:p>
          <w:p w:rsidRPr="00550D25" w:rsidR="00907331" w:rsidP="00907331" w:rsidRDefault="00907331" w14:paraId="5E89269D" w14:textId="7777777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relation w. family</w:t>
            </w:r>
          </w:p>
          <w:p w:rsidRPr="00550D25" w:rsidR="00907331" w:rsidP="00907331" w:rsidRDefault="00907331" w14:paraId="4E9B437B" w14:textId="7777777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spectrum of reflection</w:t>
            </w:r>
          </w:p>
          <w:p w:rsidRPr="00550D25" w:rsidR="00907331" w:rsidP="00907331" w:rsidRDefault="00907331" w14:paraId="3578957C" w14:textId="7777777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subjective balance</w:t>
            </w:r>
          </w:p>
          <w:p w:rsidR="006D5356" w:rsidRDefault="006D5356" w14:paraId="1BC4C009" w14:textId="77777777"/>
        </w:tc>
        <w:tc>
          <w:tcPr>
            <w:tcW w:w="2643" w:type="dxa"/>
            <w:tcMar/>
          </w:tcPr>
          <w:p w:rsidRPr="00550D25" w:rsidR="00907331" w:rsidP="00907331" w:rsidRDefault="00907331" w14:paraId="5194A164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proofErr w:type="spellStart"/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Nawsheena</w:t>
            </w:r>
            <w:proofErr w:type="spellEnd"/>
          </w:p>
          <w:p w:rsidRPr="00550D25" w:rsidR="00907331" w:rsidP="00907331" w:rsidRDefault="00907331" w14:paraId="4E005DF5" w14:textId="7777777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mentally, socially, physically</w:t>
            </w:r>
          </w:p>
          <w:p w:rsidR="006D5356" w:rsidRDefault="006D5356" w14:paraId="704C740A" w14:textId="77777777"/>
        </w:tc>
        <w:tc>
          <w:tcPr>
            <w:tcW w:w="2644" w:type="dxa"/>
            <w:tcMar/>
          </w:tcPr>
          <w:p w:rsidRPr="00550D25" w:rsidR="00907331" w:rsidP="03054EF6" w:rsidRDefault="00907331" w14:paraId="46347C2F" w14:textId="7EADFADC">
            <w:pPr>
              <w:pStyle w:val="Normal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03054EF6" w:rsidR="770DDE6D">
              <w:rPr>
                <w:rFonts w:ascii="Times New Roman" w:hAnsi="Times New Roman" w:eastAsia="Times New Roman" w:cs="Times New Roman"/>
              </w:rPr>
              <w:t>M</w:t>
            </w:r>
            <w:r w:rsidRPr="03054EF6" w:rsidR="2124023B">
              <w:rPr>
                <w:rFonts w:ascii="Times New Roman" w:hAnsi="Times New Roman" w:eastAsia="Times New Roman" w:cs="Times New Roman"/>
              </w:rPr>
              <w:t>r. Romenell</w:t>
            </w:r>
          </w:p>
          <w:p w:rsidRPr="00550D25" w:rsidR="00907331" w:rsidP="00907331" w:rsidRDefault="00907331" w14:paraId="668CE2E6" w14:textId="7777777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social p.</w:t>
            </w:r>
          </w:p>
          <w:p w:rsidRPr="00550D25" w:rsidR="00907331" w:rsidP="03054EF6" w:rsidRDefault="00907331" w14:paraId="45E98ADD" w14:textId="37F5BBC1">
            <w:pPr>
              <w:numPr>
                <w:ilvl w:val="0"/>
                <w:numId w:val="9"/>
              </w:numPr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03054EF6" w:rsidR="770DDE6D">
              <w:rPr>
                <w:rFonts w:ascii="Times New Roman" w:hAnsi="Times New Roman" w:eastAsia="Times New Roman" w:cs="Times New Roman"/>
              </w:rPr>
              <w:t xml:space="preserve">not blaming the patient, </w:t>
            </w:r>
            <w:r w:rsidRPr="03054EF6" w:rsidR="648A3AE8">
              <w:rPr>
                <w:rFonts w:ascii="Times New Roman" w:hAnsi="Times New Roman" w:eastAsia="Times New Roman" w:cs="Times New Roman"/>
              </w:rPr>
              <w:t>but the invironemt arround</w:t>
            </w:r>
            <w:r w:rsidRPr="03054EF6" w:rsidR="770DDE6D">
              <w:rPr>
                <w:rFonts w:ascii="Times New Roman" w:hAnsi="Times New Roman" w:eastAsia="Times New Roman" w:cs="Times New Roman"/>
              </w:rPr>
              <w:t xml:space="preserve"> him.</w:t>
            </w:r>
          </w:p>
          <w:p w:rsidRPr="00550D25" w:rsidR="00907331" w:rsidP="00907331" w:rsidRDefault="00907331" w14:paraId="2B811D0C" w14:textId="7777777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all pillars integrated</w:t>
            </w:r>
          </w:p>
          <w:p w:rsidRPr="00550D25" w:rsidR="00907331" w:rsidP="00907331" w:rsidRDefault="00907331" w14:paraId="13442A42" w14:textId="7777777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are you the same in front of others?</w:t>
            </w:r>
          </w:p>
          <w:p w:rsidR="006D5356" w:rsidRDefault="006D5356" w14:paraId="6607D5F6" w14:textId="3A5F2CF5"/>
        </w:tc>
      </w:tr>
      <w:tr w:rsidR="006D5356" w:rsidTr="03054EF6" w14:paraId="3B023450" w14:textId="77777777">
        <w:trPr>
          <w:trHeight w:val="2708"/>
        </w:trPr>
        <w:tc>
          <w:tcPr>
            <w:tcW w:w="2065" w:type="dxa"/>
            <w:tcMar/>
          </w:tcPr>
          <w:p w:rsidR="006D5356" w:rsidRDefault="006D5356" w14:paraId="0D4355EF" w14:textId="77777777"/>
        </w:tc>
        <w:tc>
          <w:tcPr>
            <w:tcW w:w="2643" w:type="dxa"/>
            <w:tcMar/>
          </w:tcPr>
          <w:p w:rsidR="006D5356" w:rsidRDefault="006D5356" w14:paraId="6B4479FA" w14:textId="77777777"/>
        </w:tc>
        <w:tc>
          <w:tcPr>
            <w:tcW w:w="2643" w:type="dxa"/>
            <w:tcMar/>
          </w:tcPr>
          <w:p w:rsidR="006D5356" w:rsidRDefault="006D5356" w14:paraId="3D0868F3" w14:textId="77777777"/>
        </w:tc>
        <w:tc>
          <w:tcPr>
            <w:tcW w:w="2643" w:type="dxa"/>
            <w:tcMar/>
          </w:tcPr>
          <w:p w:rsidR="006D5356" w:rsidRDefault="006D5356" w14:paraId="06AF194F" w14:textId="77777777"/>
        </w:tc>
        <w:tc>
          <w:tcPr>
            <w:tcW w:w="2643" w:type="dxa"/>
            <w:tcMar/>
          </w:tcPr>
          <w:p w:rsidR="006D5356" w:rsidRDefault="006D5356" w14:paraId="066A95D0" w14:textId="77777777"/>
        </w:tc>
        <w:tc>
          <w:tcPr>
            <w:tcW w:w="2643" w:type="dxa"/>
            <w:tcMar/>
          </w:tcPr>
          <w:p w:rsidR="006D5356" w:rsidRDefault="006D5356" w14:paraId="4202032F" w14:textId="77777777"/>
        </w:tc>
        <w:tc>
          <w:tcPr>
            <w:tcW w:w="2643" w:type="dxa"/>
            <w:tcMar/>
          </w:tcPr>
          <w:p w:rsidR="006D5356" w:rsidRDefault="006D5356" w14:paraId="62410BDF" w14:textId="77777777"/>
        </w:tc>
        <w:tc>
          <w:tcPr>
            <w:tcW w:w="2643" w:type="dxa"/>
            <w:tcMar/>
          </w:tcPr>
          <w:p w:rsidR="006D5356" w:rsidRDefault="006D5356" w14:paraId="3E07B0BC" w14:textId="77777777"/>
        </w:tc>
        <w:tc>
          <w:tcPr>
            <w:tcW w:w="2644" w:type="dxa"/>
            <w:tcMar/>
          </w:tcPr>
          <w:p w:rsidR="006D5356" w:rsidRDefault="006D5356" w14:paraId="74715621" w14:textId="400C96F3"/>
        </w:tc>
      </w:tr>
    </w:tbl>
    <w:p w:rsidR="0073275D" w:rsidRDefault="0073275D" w14:paraId="599AE3BE" w14:textId="77777777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16"/>
        <w:gridCol w:w="2232"/>
        <w:gridCol w:w="216"/>
        <w:gridCol w:w="2360"/>
        <w:gridCol w:w="216"/>
        <w:gridCol w:w="2584"/>
        <w:gridCol w:w="216"/>
        <w:gridCol w:w="2288"/>
        <w:gridCol w:w="216"/>
        <w:gridCol w:w="2500"/>
        <w:gridCol w:w="2619"/>
        <w:gridCol w:w="2823"/>
        <w:gridCol w:w="2841"/>
      </w:tblGrid>
      <w:tr w:rsidR="00AF5201" w:rsidTr="03054EF6" w14:paraId="4BB19724" w14:textId="77777777">
        <w:trPr>
          <w:trHeight w:val="1241"/>
        </w:trPr>
        <w:tc>
          <w:tcPr>
            <w:tcW w:w="2079" w:type="dxa"/>
            <w:gridSpan w:val="2"/>
            <w:tcMar/>
          </w:tcPr>
          <w:p w:rsidR="00BE5BEE" w:rsidP="009F4262" w:rsidRDefault="00BE5BEE" w14:paraId="1960B659" w14:textId="77777777">
            <w:pPr>
              <w:spacing w:after="0" w:line="240" w:lineRule="auto"/>
            </w:pPr>
          </w:p>
          <w:p w:rsidR="00AF5201" w:rsidP="009F4262" w:rsidRDefault="00731DBA" w14:paraId="6FE810DB" w14:textId="2C9B5E92">
            <w:pPr>
              <w:spacing w:after="0" w:line="240" w:lineRule="auto"/>
            </w:pPr>
            <w:r>
              <w:rPr>
                <w:color w:val="C00000"/>
              </w:rPr>
              <w:t>Part</w:t>
            </w:r>
            <w:r w:rsidRPr="00297CAF" w:rsidR="00AF5201">
              <w:rPr>
                <w:color w:val="C00000"/>
              </w:rPr>
              <w:t xml:space="preserve"> 1</w:t>
            </w:r>
          </w:p>
        </w:tc>
        <w:tc>
          <w:tcPr>
            <w:tcW w:w="2641" w:type="dxa"/>
            <w:gridSpan w:val="2"/>
            <w:tcMar/>
          </w:tcPr>
          <w:p w:rsidRPr="006D5356" w:rsidR="00AF5201" w:rsidP="009F4262" w:rsidRDefault="00AF5201" w14:paraId="34DBA3DC" w14:textId="77777777">
            <w:pPr>
              <w:spacing w:after="0"/>
              <w:jc w:val="center"/>
            </w:pPr>
            <w:r>
              <w:t>P1</w:t>
            </w:r>
          </w:p>
        </w:tc>
        <w:tc>
          <w:tcPr>
            <w:tcW w:w="2641" w:type="dxa"/>
            <w:gridSpan w:val="2"/>
            <w:tcMar/>
          </w:tcPr>
          <w:p w:rsidRPr="006D5356" w:rsidR="00AF5201" w:rsidP="009F4262" w:rsidRDefault="00AF5201" w14:paraId="692A03F7" w14:textId="77777777">
            <w:pPr>
              <w:spacing w:after="0"/>
              <w:jc w:val="center"/>
            </w:pPr>
            <w:r>
              <w:t>P2</w:t>
            </w:r>
          </w:p>
        </w:tc>
        <w:tc>
          <w:tcPr>
            <w:tcW w:w="2640" w:type="dxa"/>
            <w:gridSpan w:val="2"/>
            <w:tcMar/>
          </w:tcPr>
          <w:p w:rsidRPr="006D5356" w:rsidR="00AF5201" w:rsidP="009F4262" w:rsidRDefault="00AF5201" w14:paraId="0BE6FACB" w14:textId="77777777">
            <w:pPr>
              <w:spacing w:after="0"/>
              <w:jc w:val="center"/>
            </w:pPr>
            <w:r>
              <w:t>P3</w:t>
            </w:r>
          </w:p>
        </w:tc>
        <w:tc>
          <w:tcPr>
            <w:tcW w:w="2641" w:type="dxa"/>
            <w:gridSpan w:val="2"/>
            <w:tcMar/>
          </w:tcPr>
          <w:p w:rsidRPr="006D5356" w:rsidR="00AF5201" w:rsidP="009F4262" w:rsidRDefault="00AF5201" w14:paraId="372FEBFA" w14:textId="77777777">
            <w:pPr>
              <w:spacing w:after="0"/>
              <w:jc w:val="center"/>
            </w:pPr>
            <w:r>
              <w:t>P4</w:t>
            </w:r>
          </w:p>
        </w:tc>
        <w:tc>
          <w:tcPr>
            <w:tcW w:w="2641" w:type="dxa"/>
            <w:tcMar/>
          </w:tcPr>
          <w:p w:rsidRPr="006D5356" w:rsidR="00AF5201" w:rsidP="009F4262" w:rsidRDefault="00AF5201" w14:paraId="447CB26F" w14:textId="77777777">
            <w:pPr>
              <w:spacing w:after="0"/>
              <w:jc w:val="center"/>
            </w:pPr>
            <w:r>
              <w:t>P5</w:t>
            </w:r>
          </w:p>
        </w:tc>
        <w:tc>
          <w:tcPr>
            <w:tcW w:w="2642" w:type="dxa"/>
            <w:tcMar/>
          </w:tcPr>
          <w:p w:rsidRPr="006D5356" w:rsidR="00AF5201" w:rsidP="009F4262" w:rsidRDefault="00AF5201" w14:paraId="7ED61347" w14:textId="77777777">
            <w:pPr>
              <w:spacing w:after="0"/>
              <w:jc w:val="center"/>
            </w:pPr>
            <w:r>
              <w:t>P6</w:t>
            </w:r>
          </w:p>
        </w:tc>
        <w:tc>
          <w:tcPr>
            <w:tcW w:w="2642" w:type="dxa"/>
            <w:tcMar/>
          </w:tcPr>
          <w:p w:rsidRPr="006D5356" w:rsidR="00AF5201" w:rsidP="009F4262" w:rsidRDefault="00AF5201" w14:paraId="75AE8B84" w14:textId="77777777">
            <w:pPr>
              <w:spacing w:after="0"/>
              <w:jc w:val="center"/>
            </w:pPr>
            <w:r>
              <w:t>P7</w:t>
            </w:r>
          </w:p>
        </w:tc>
        <w:tc>
          <w:tcPr>
            <w:tcW w:w="2643" w:type="dxa"/>
            <w:tcMar/>
          </w:tcPr>
          <w:p w:rsidRPr="006D5356" w:rsidR="00AF5201" w:rsidP="009F4262" w:rsidRDefault="00AF5201" w14:paraId="442B498E" w14:textId="77777777">
            <w:pPr>
              <w:spacing w:after="0"/>
              <w:jc w:val="center"/>
            </w:pPr>
            <w:r>
              <w:t>P8</w:t>
            </w:r>
          </w:p>
        </w:tc>
      </w:tr>
      <w:tr w:rsidR="00AF5201" w:rsidTr="03054EF6" w14:paraId="4FF3EFEB" w14:textId="77777777">
        <w:trPr>
          <w:trHeight w:val="12149"/>
        </w:trPr>
        <w:tc>
          <w:tcPr>
            <w:tcW w:w="2079" w:type="dxa"/>
            <w:gridSpan w:val="2"/>
            <w:tcMar/>
          </w:tcPr>
          <w:p w:rsidR="006931F4" w:rsidP="009F4262" w:rsidRDefault="00BE0736" w14:paraId="2DCE282D" w14:textId="5B6BD8AF">
            <w:pPr>
              <w:rPr>
                <w:color w:val="3A7C22" w:themeColor="accent6" w:themeShade="BF"/>
              </w:rPr>
            </w:pPr>
            <w:r w:rsidRPr="008B4A05">
              <w:rPr>
                <w:color w:val="3A7C22" w:themeColor="accent6" w:themeShade="BF"/>
              </w:rPr>
              <w:t xml:space="preserve">2- </w:t>
            </w:r>
            <w:r w:rsidRPr="00BE5BEE" w:rsidR="00BE5BEE">
              <w:rPr>
                <w:color w:val="3A7C22" w:themeColor="accent6" w:themeShade="BF"/>
              </w:rPr>
              <w:t xml:space="preserve">When we describe someone as “well,” what do we mean? (Health aspects, </w:t>
            </w:r>
            <w:proofErr w:type="gramStart"/>
            <w:r w:rsidRPr="00BE5BEE" w:rsidR="00BE5BEE">
              <w:rPr>
                <w:color w:val="3A7C22" w:themeColor="accent6" w:themeShade="BF"/>
              </w:rPr>
              <w:t>Social</w:t>
            </w:r>
            <w:proofErr w:type="gramEnd"/>
            <w:r w:rsidRPr="00BE5BEE" w:rsidR="00BE5BEE">
              <w:rPr>
                <w:color w:val="3A7C22" w:themeColor="accent6" w:themeShade="BF"/>
              </w:rPr>
              <w:t xml:space="preserve"> aspects)?</w:t>
            </w:r>
          </w:p>
          <w:p w:rsidR="00731DBA" w:rsidP="009F4262" w:rsidRDefault="00731DBA" w14:paraId="46071C91" w14:textId="77777777">
            <w:pPr>
              <w:rPr>
                <w:color w:val="3A7C22" w:themeColor="accent6" w:themeShade="BF"/>
              </w:rPr>
            </w:pPr>
          </w:p>
          <w:p w:rsidRPr="008B4A05" w:rsidR="008B4A05" w:rsidP="003867EF" w:rsidRDefault="008B4A05" w14:paraId="7C3C9003" w14:textId="235F539A">
            <w:pPr>
              <w:rPr>
                <w:color w:val="C00000"/>
              </w:rPr>
            </w:pPr>
            <w:r w:rsidRPr="008B4A05">
              <w:rPr>
                <w:color w:val="C00000"/>
              </w:rPr>
              <w:t>(Objective summary + quotation + nonverbal context)</w:t>
            </w:r>
            <w:r w:rsidR="003867EF">
              <w:rPr>
                <w:color w:val="C00000"/>
              </w:rPr>
              <w:t xml:space="preserve"> </w:t>
            </w:r>
            <w:r w:rsidRPr="008B4A05">
              <w:rPr>
                <w:color w:val="C00000"/>
              </w:rPr>
              <w:t xml:space="preserve">&amp; </w:t>
            </w:r>
          </w:p>
          <w:p w:rsidRPr="008B4A05" w:rsidR="008B4A05" w:rsidP="008B4A05" w:rsidRDefault="008B4A05" w14:paraId="3A6DAF36" w14:textId="77777777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Interpre</w:t>
            </w:r>
            <w:proofErr w:type="spellEnd"/>
            <w:r w:rsidRPr="008B4A05">
              <w:rPr>
                <w:color w:val="C00000"/>
              </w:rPr>
              <w:t>-</w:t>
            </w:r>
          </w:p>
          <w:p w:rsidRPr="008B4A05" w:rsidR="00AF5201" w:rsidP="008B4A05" w:rsidRDefault="008B4A05" w14:paraId="58654FC2" w14:textId="26C2C176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</w:tc>
        <w:tc>
          <w:tcPr>
            <w:tcW w:w="2641" w:type="dxa"/>
            <w:gridSpan w:val="2"/>
            <w:tcMar/>
          </w:tcPr>
          <w:p w:rsidRPr="00550D25" w:rsidR="00907331" w:rsidP="00907331" w:rsidRDefault="00907331" w14:paraId="3680EA8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Westbay Clinic</w:t>
            </w:r>
          </w:p>
          <w:p w:rsidRPr="00550D25" w:rsidR="00907331" w:rsidP="00907331" w:rsidRDefault="00907331" w14:paraId="0AB332A4" w14:textId="7777777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as an overseas worker, faced difficult situations</w:t>
            </w:r>
          </w:p>
          <w:p w:rsidRPr="00550D25" w:rsidR="00907331" w:rsidP="00907331" w:rsidRDefault="00907331" w14:paraId="17AA6405" w14:textId="7777777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agreed with being grateful</w:t>
            </w:r>
          </w:p>
          <w:p w:rsidRPr="00550D25" w:rsidR="00907331" w:rsidP="00907331" w:rsidRDefault="00907331" w14:paraId="7ECBCE42" w14:textId="7777777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more regularly stable job, healthy family -&gt; soothes him</w:t>
            </w:r>
          </w:p>
          <w:p w:rsidR="00AF5201" w:rsidP="009F4262" w:rsidRDefault="00AF5201" w14:paraId="41B1BA71" w14:textId="77777777"/>
        </w:tc>
        <w:tc>
          <w:tcPr>
            <w:tcW w:w="2641" w:type="dxa"/>
            <w:gridSpan w:val="2"/>
            <w:tcMar/>
          </w:tcPr>
          <w:p w:rsidRPr="00550D25" w:rsidR="00907331" w:rsidP="03054EF6" w:rsidRDefault="00907331" w14:paraId="4364A291" w14:textId="384BE91E">
            <w:pPr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03054EF6" w:rsidR="252B6756">
              <w:rPr>
                <w:rFonts w:ascii="Times New Roman" w:hAnsi="Times New Roman" w:eastAsia="Times New Roman" w:cs="Times New Roman"/>
              </w:rPr>
              <w:t xml:space="preserve">Katja, </w:t>
            </w:r>
            <w:r w:rsidRPr="03054EF6" w:rsidR="770DDE6D">
              <w:rPr>
                <w:rFonts w:ascii="Times New Roman" w:hAnsi="Times New Roman" w:eastAsia="Times New Roman" w:cs="Times New Roman"/>
              </w:rPr>
              <w:t>HMC</w:t>
            </w:r>
          </w:p>
          <w:p w:rsidRPr="00550D25" w:rsidR="00907331" w:rsidP="00907331" w:rsidRDefault="00907331" w14:paraId="06BD6A3F" w14:textId="7777777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how are you doing, the family, the kids</w:t>
            </w:r>
          </w:p>
          <w:p w:rsidRPr="00550D25" w:rsidR="00907331" w:rsidP="00907331" w:rsidRDefault="00907331" w14:paraId="2BA1B700" w14:textId="7777777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typical interaction affecting the definition of wellbeing</w:t>
            </w:r>
          </w:p>
          <w:p w:rsidRPr="00550D25" w:rsidR="00907331" w:rsidP="00907331" w:rsidRDefault="00907331" w14:paraId="75F632BE" w14:textId="7777777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humans have problems -&gt; the more they have, the more reasonable they are and stronger</w:t>
            </w:r>
          </w:p>
          <w:p w:rsidRPr="00550D25" w:rsidR="00907331" w:rsidP="00907331" w:rsidRDefault="00907331" w14:paraId="0105A8A0" w14:textId="7777777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it is not about stress-free life</w:t>
            </w:r>
          </w:p>
          <w:p w:rsidRPr="00550D25" w:rsidR="00907331" w:rsidP="00907331" w:rsidRDefault="00907331" w14:paraId="5122B081" w14:textId="7777777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agreed with P3 regarding the pillars</w:t>
            </w:r>
          </w:p>
          <w:p w:rsidRPr="00550D25" w:rsidR="00907331" w:rsidP="00907331" w:rsidRDefault="00907331" w14:paraId="3ADA2F6A" w14:textId="7777777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her friend’s father passed 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away, people around her influenced on how he felt about her loss</w:t>
            </w:r>
          </w:p>
          <w:p w:rsidRPr="00550D25" w:rsidR="00907331" w:rsidP="00907331" w:rsidRDefault="00907331" w14:paraId="5F59BFAF" w14:textId="7777777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felt – an important factor, a powerful part of wellbeing</w:t>
            </w:r>
          </w:p>
          <w:p w:rsidRPr="00550D25" w:rsidR="00907331" w:rsidP="00907331" w:rsidRDefault="00907331" w14:paraId="111B9609" w14:textId="7777777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it is a journey for people to self-reflect</w:t>
            </w:r>
          </w:p>
          <w:p w:rsidR="00AF5201" w:rsidP="009F4262" w:rsidRDefault="00AF5201" w14:paraId="5A4A4948" w14:textId="77777777"/>
        </w:tc>
        <w:tc>
          <w:tcPr>
            <w:tcW w:w="2640" w:type="dxa"/>
            <w:gridSpan w:val="2"/>
            <w:tcMar/>
          </w:tcPr>
          <w:p w:rsidRPr="00550D25" w:rsidR="00907331" w:rsidP="00907331" w:rsidRDefault="00907331" w14:paraId="736E2419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Diane / SIDRA</w:t>
            </w:r>
          </w:p>
          <w:p w:rsidRPr="00550D25" w:rsidR="00907331" w:rsidP="00907331" w:rsidRDefault="00907331" w14:paraId="636BBB15" w14:textId="77777777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wellness – something you see from outside but based on what is happening internally</w:t>
            </w:r>
          </w:p>
          <w:p w:rsidRPr="00550D25" w:rsidR="00907331" w:rsidP="00907331" w:rsidRDefault="00907331" w14:paraId="36F4F2F7" w14:textId="77777777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 reflection of internal [</w:t>
            </w:r>
            <w:r w:rsidRPr="00550D25">
              <w:rPr>
                <w:rFonts w:ascii="Times New Roman" w:hAnsi="Times New Roman" w:eastAsia="Times New Roman" w:cs="Times New Roman"/>
                <w:szCs w:val="36"/>
                <w:rtl/>
              </w:rPr>
              <w:t>غير واضح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]</w:t>
            </w:r>
          </w:p>
          <w:p w:rsidRPr="00550D25" w:rsidR="00907331" w:rsidP="00907331" w:rsidRDefault="00907331" w14:paraId="6E19BB81" w14:textId="77777777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if physical issues, change in </w:t>
            </w:r>
            <w:proofErr w:type="spell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demeanours</w:t>
            </w:r>
            <w:proofErr w:type="spell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etc.</w:t>
            </w:r>
          </w:p>
          <w:p w:rsidRPr="00550D25" w:rsidR="00907331" w:rsidP="00907331" w:rsidRDefault="00907331" w14:paraId="6C3B3288" w14:textId="77777777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wellness is not about the absence of difficulties -&gt; all pillars come in to [</w:t>
            </w:r>
            <w:r w:rsidRPr="00550D25">
              <w:rPr>
                <w:rFonts w:ascii="Times New Roman" w:hAnsi="Times New Roman" w:eastAsia="Times New Roman" w:cs="Times New Roman"/>
                <w:szCs w:val="36"/>
                <w:rtl/>
              </w:rPr>
              <w:t>غير واضح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]</w:t>
            </w:r>
          </w:p>
          <w:p w:rsidRPr="00550D25" w:rsidR="00907331" w:rsidP="00907331" w:rsidRDefault="00907331" w14:paraId="360E7030" w14:textId="77777777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our perceptions define wellness, perceptions are generated by culture</w:t>
            </w:r>
          </w:p>
          <w:p w:rsidRPr="00550D25" w:rsidR="00907331" w:rsidP="00907331" w:rsidRDefault="00907331" w14:paraId="62F2A0C0" w14:textId="77777777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in response to P2 – what it means to you? leads to self-reflection</w:t>
            </w:r>
          </w:p>
          <w:p w:rsidR="00AF5201" w:rsidP="009F4262" w:rsidRDefault="00AF5201" w14:paraId="6EEA2CE4" w14:textId="77777777"/>
        </w:tc>
        <w:tc>
          <w:tcPr>
            <w:tcW w:w="2641" w:type="dxa"/>
            <w:gridSpan w:val="2"/>
            <w:tcMar/>
          </w:tcPr>
          <w:p w:rsidRPr="00550D25" w:rsidR="00907331" w:rsidP="00907331" w:rsidRDefault="00907331" w14:paraId="52AE3AC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Julie / SIDRA</w:t>
            </w:r>
          </w:p>
          <w:p w:rsidRPr="00550D25" w:rsidR="00907331" w:rsidP="00907331" w:rsidRDefault="00907331" w14:paraId="01129122" w14:textId="7777777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what is wellness?</w:t>
            </w:r>
          </w:p>
          <w:p w:rsidRPr="00550D25" w:rsidR="00907331" w:rsidP="00907331" w:rsidRDefault="00907331" w14:paraId="405683D8" w14:textId="7777777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my friend looks good, but she has internal struggles</w:t>
            </w:r>
          </w:p>
          <w:p w:rsidRPr="00550D25" w:rsidR="00907331" w:rsidP="00907331" w:rsidRDefault="00907331" w14:paraId="520CBBAD" w14:textId="7777777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subjective concept</w:t>
            </w:r>
          </w:p>
          <w:p w:rsidRPr="00550D25" w:rsidR="00907331" w:rsidP="00907331" w:rsidRDefault="00907331" w14:paraId="4D88C8B8" w14:textId="7777777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for me, happy, healthy, finances are ok, family is fine, not a spiritual being</w:t>
            </w:r>
          </w:p>
          <w:p w:rsidRPr="00550D25" w:rsidR="00907331" w:rsidP="00907331" w:rsidRDefault="00907331" w14:paraId="138911C3" w14:textId="7777777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stress is viewed to be stronger (in response to P2)</w:t>
            </w:r>
          </w:p>
          <w:p w:rsidRPr="00550D25" w:rsidR="00907331" w:rsidP="00907331" w:rsidRDefault="00907331" w14:paraId="0C7B344B" w14:textId="7777777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young people are much better at setting boundaries</w:t>
            </w:r>
          </w:p>
          <w:p w:rsidRPr="00550D25" w:rsidR="00907331" w:rsidP="00907331" w:rsidRDefault="00907331" w14:paraId="6D91DB8A" w14:textId="7777777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what matters to me, does not matter to my patients – important in helping others</w:t>
            </w:r>
          </w:p>
          <w:p w:rsidR="00AF5201" w:rsidP="009F4262" w:rsidRDefault="00AF5201" w14:paraId="28C90996" w14:textId="77777777"/>
        </w:tc>
        <w:tc>
          <w:tcPr>
            <w:tcW w:w="2641" w:type="dxa"/>
            <w:tcMar/>
          </w:tcPr>
          <w:p w:rsidRPr="00550D25" w:rsidR="00907331" w:rsidP="00907331" w:rsidRDefault="00907331" w14:paraId="1D73E43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Donna / SIDRA</w:t>
            </w:r>
          </w:p>
          <w:p w:rsidRPr="00550D25" w:rsidR="00907331" w:rsidP="00907331" w:rsidRDefault="00907331" w14:paraId="0207C14B" w14:textId="7777777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gratitude</w:t>
            </w:r>
          </w:p>
          <w:p w:rsidRPr="00550D25" w:rsidR="00907331" w:rsidP="00907331" w:rsidRDefault="00907331" w14:paraId="7E8F1882" w14:textId="7777777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appreciation of where you are at</w:t>
            </w:r>
          </w:p>
          <w:p w:rsidRPr="00550D25" w:rsidR="00907331" w:rsidP="00907331" w:rsidRDefault="00907331" w14:paraId="52AC3142" w14:textId="7777777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there is so much judgment</w:t>
            </w:r>
          </w:p>
          <w:p w:rsidRPr="00550D25" w:rsidR="00907331" w:rsidP="00907331" w:rsidRDefault="00907331" w14:paraId="32EA8F50" w14:textId="7777777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adults do not want to face what is not well</w:t>
            </w:r>
          </w:p>
          <w:p w:rsidRPr="00550D25" w:rsidR="00907331" w:rsidP="00907331" w:rsidRDefault="00907331" w14:paraId="6B88BDD6" w14:textId="7777777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“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in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the adult phase, we mask so much”</w:t>
            </w:r>
          </w:p>
          <w:p w:rsidRPr="00550D25" w:rsidR="00907331" w:rsidP="00907331" w:rsidRDefault="00907331" w14:paraId="77E7A968" w14:textId="7777777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[crossed out] journey for people to take a self-reflection -&gt; agreed to P3</w:t>
            </w:r>
          </w:p>
          <w:p w:rsidR="00AF5201" w:rsidP="009F4262" w:rsidRDefault="00AF5201" w14:paraId="4381828E" w14:textId="77777777"/>
        </w:tc>
        <w:tc>
          <w:tcPr>
            <w:tcW w:w="2642" w:type="dxa"/>
            <w:tcMar/>
          </w:tcPr>
          <w:p w:rsidRPr="00550D25" w:rsidR="00907331" w:rsidP="00907331" w:rsidRDefault="00907331" w14:paraId="2DBE0204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Alicia / Student</w:t>
            </w:r>
          </w:p>
          <w:p w:rsidRPr="00550D25" w:rsidR="00907331" w:rsidP="00907331" w:rsidRDefault="00907331" w14:paraId="6D6021C0" w14:textId="7777777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agrees with the contextual aspect</w:t>
            </w:r>
          </w:p>
          <w:p w:rsidRPr="00550D25" w:rsidR="00907331" w:rsidP="00907331" w:rsidRDefault="00907331" w14:paraId="1BFBBBD6" w14:textId="7777777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satisfaction</w:t>
            </w:r>
          </w:p>
          <w:p w:rsidRPr="00550D25" w:rsidR="00907331" w:rsidP="00907331" w:rsidRDefault="00907331" w14:paraId="2361C89A" w14:textId="7777777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difficulties are always there, but we should adapt</w:t>
            </w:r>
          </w:p>
          <w:p w:rsidR="00AF5201" w:rsidP="009F4262" w:rsidRDefault="00AF5201" w14:paraId="5A7A4ADD" w14:textId="77777777"/>
        </w:tc>
        <w:tc>
          <w:tcPr>
            <w:tcW w:w="2642" w:type="dxa"/>
            <w:tcMar/>
          </w:tcPr>
          <w:p w:rsidRPr="00550D25" w:rsidR="00907331" w:rsidP="00907331" w:rsidRDefault="00907331" w14:paraId="483DACC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proofErr w:type="spellStart"/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Nawsheena</w:t>
            </w:r>
            <w:proofErr w:type="spellEnd"/>
          </w:p>
          <w:p w:rsidRPr="00550D25" w:rsidR="00907331" w:rsidP="00907331" w:rsidRDefault="00907331" w14:paraId="0119FA5B" w14:textId="77777777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how strong you are internally, especially when you 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compare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to other people</w:t>
            </w:r>
          </w:p>
          <w:p w:rsidR="00AF5201" w:rsidP="009F4262" w:rsidRDefault="00AF5201" w14:paraId="2096F2DA" w14:textId="77777777"/>
        </w:tc>
        <w:tc>
          <w:tcPr>
            <w:tcW w:w="2643" w:type="dxa"/>
            <w:tcMar/>
          </w:tcPr>
          <w:p w:rsidRPr="00550D25" w:rsidR="00907331" w:rsidP="03054EF6" w:rsidRDefault="00907331" w14:paraId="20A02281" w14:textId="347A62F1">
            <w:pPr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03054EF6" w:rsidR="770DDE6D">
              <w:rPr>
                <w:rFonts w:ascii="Times New Roman" w:hAnsi="Times New Roman" w:eastAsia="Times New Roman" w:cs="Times New Roman"/>
              </w:rPr>
              <w:t>M</w:t>
            </w:r>
            <w:r w:rsidRPr="03054EF6" w:rsidR="4377C96F">
              <w:rPr>
                <w:rFonts w:ascii="Times New Roman" w:hAnsi="Times New Roman" w:eastAsia="Times New Roman" w:cs="Times New Roman"/>
              </w:rPr>
              <w:t>. Romenell</w:t>
            </w:r>
          </w:p>
          <w:p w:rsidRPr="00550D25" w:rsidR="00907331" w:rsidP="00907331" w:rsidRDefault="00907331" w14:paraId="3A586E1A" w14:textId="77777777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worked with UN</w:t>
            </w:r>
          </w:p>
          <w:p w:rsidRPr="00550D25" w:rsidR="00907331" w:rsidP="00907331" w:rsidRDefault="00907331" w14:paraId="6D84C0F8" w14:textId="77777777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wellbeing is subjective, different in various countries, environments</w:t>
            </w:r>
          </w:p>
          <w:p w:rsidR="00AF5201" w:rsidP="009F4262" w:rsidRDefault="00AF5201" w14:paraId="59EF649E" w14:textId="77777777"/>
        </w:tc>
      </w:tr>
      <w:tr w:rsidR="00AF5201" w:rsidTr="03054EF6" w14:paraId="2B59F36C" w14:textId="77777777">
        <w:trPr>
          <w:trHeight w:val="2771"/>
        </w:trPr>
        <w:tc>
          <w:tcPr>
            <w:tcW w:w="2079" w:type="dxa"/>
            <w:gridSpan w:val="2"/>
            <w:tcMar/>
          </w:tcPr>
          <w:p w:rsidR="00AF5201" w:rsidP="009F4262" w:rsidRDefault="00AF5201" w14:paraId="5C47E123" w14:textId="77777777"/>
        </w:tc>
        <w:tc>
          <w:tcPr>
            <w:tcW w:w="2641" w:type="dxa"/>
            <w:gridSpan w:val="2"/>
            <w:tcMar/>
          </w:tcPr>
          <w:p w:rsidR="00AF5201" w:rsidP="009F4262" w:rsidRDefault="00AF5201" w14:paraId="5D37EF34" w14:textId="77777777"/>
          <w:p w:rsidR="003867EF" w:rsidP="009F4262" w:rsidRDefault="003867EF" w14:paraId="28312B92" w14:textId="77777777"/>
          <w:p w:rsidR="00907331" w:rsidP="009F4262" w:rsidRDefault="00907331" w14:paraId="0C0D1D95" w14:textId="77777777"/>
          <w:p w:rsidR="00907331" w:rsidP="009F4262" w:rsidRDefault="00907331" w14:paraId="70E74FA0" w14:textId="77777777"/>
          <w:p w:rsidR="00907331" w:rsidP="009F4262" w:rsidRDefault="00907331" w14:paraId="4C94E297" w14:textId="77777777"/>
        </w:tc>
        <w:tc>
          <w:tcPr>
            <w:tcW w:w="2641" w:type="dxa"/>
            <w:gridSpan w:val="2"/>
            <w:tcMar/>
          </w:tcPr>
          <w:p w:rsidR="00AF5201" w:rsidP="009F4262" w:rsidRDefault="00AF5201" w14:paraId="06C5A3C2" w14:textId="77777777"/>
        </w:tc>
        <w:tc>
          <w:tcPr>
            <w:tcW w:w="2640" w:type="dxa"/>
            <w:gridSpan w:val="2"/>
            <w:tcMar/>
          </w:tcPr>
          <w:p w:rsidR="00AF5201" w:rsidP="009F4262" w:rsidRDefault="00AF5201" w14:paraId="67280857" w14:textId="77777777"/>
        </w:tc>
        <w:tc>
          <w:tcPr>
            <w:tcW w:w="2641" w:type="dxa"/>
            <w:gridSpan w:val="2"/>
            <w:tcMar/>
          </w:tcPr>
          <w:p w:rsidR="00AF5201" w:rsidP="009F4262" w:rsidRDefault="00AF5201" w14:paraId="05D4DAA9" w14:textId="77777777"/>
        </w:tc>
        <w:tc>
          <w:tcPr>
            <w:tcW w:w="2641" w:type="dxa"/>
            <w:tcMar/>
          </w:tcPr>
          <w:p w:rsidR="00AF5201" w:rsidP="009F4262" w:rsidRDefault="00AF5201" w14:paraId="51D52BD5" w14:textId="77777777"/>
        </w:tc>
        <w:tc>
          <w:tcPr>
            <w:tcW w:w="2642" w:type="dxa"/>
            <w:tcMar/>
          </w:tcPr>
          <w:p w:rsidR="00AF5201" w:rsidP="009F4262" w:rsidRDefault="00AF5201" w14:paraId="79FF6B2F" w14:textId="77777777"/>
        </w:tc>
        <w:tc>
          <w:tcPr>
            <w:tcW w:w="2642" w:type="dxa"/>
            <w:tcMar/>
          </w:tcPr>
          <w:p w:rsidR="00AF5201" w:rsidP="009F4262" w:rsidRDefault="00AF5201" w14:paraId="56BFDDFD" w14:textId="77777777"/>
        </w:tc>
        <w:tc>
          <w:tcPr>
            <w:tcW w:w="2643" w:type="dxa"/>
            <w:tcMar/>
          </w:tcPr>
          <w:p w:rsidR="00AF5201" w:rsidP="009F4262" w:rsidRDefault="00AF5201" w14:paraId="19B40CC0" w14:textId="77777777"/>
        </w:tc>
      </w:tr>
      <w:tr w:rsidR="00731DBA" w:rsidTr="03054EF6" w14:paraId="492CAFED" w14:textId="77777777">
        <w:trPr>
          <w:trHeight w:val="1241"/>
        </w:trPr>
        <w:tc>
          <w:tcPr>
            <w:tcW w:w="2066" w:type="dxa"/>
            <w:tcMar/>
          </w:tcPr>
          <w:p w:rsidR="00731DBA" w:rsidP="00731DBA" w:rsidRDefault="00731DBA" w14:paraId="703999CA" w14:textId="77777777">
            <w:pPr>
              <w:spacing w:after="0" w:line="240" w:lineRule="auto"/>
            </w:pPr>
          </w:p>
          <w:p w:rsidR="00731DBA" w:rsidP="00731DBA" w:rsidRDefault="00731DBA" w14:paraId="5153543C" w14:textId="6CCDBEA2">
            <w:pPr>
              <w:spacing w:after="0" w:line="240" w:lineRule="auto"/>
            </w:pPr>
            <w:r>
              <w:rPr>
                <w:color w:val="C00000"/>
              </w:rPr>
              <w:t>Part</w:t>
            </w:r>
            <w:r w:rsidRPr="00297CAF">
              <w:rPr>
                <w:color w:val="C00000"/>
              </w:rPr>
              <w:t xml:space="preserve"> 1</w:t>
            </w:r>
          </w:p>
        </w:tc>
        <w:tc>
          <w:tcPr>
            <w:tcW w:w="2644" w:type="dxa"/>
            <w:gridSpan w:val="2"/>
            <w:tcMar/>
          </w:tcPr>
          <w:p w:rsidRPr="006D5356" w:rsidR="00731DBA" w:rsidP="00731DBA" w:rsidRDefault="00731DBA" w14:paraId="04D369BA" w14:textId="77777777">
            <w:pPr>
              <w:spacing w:after="0"/>
              <w:jc w:val="center"/>
            </w:pPr>
            <w:r>
              <w:t>P1</w:t>
            </w:r>
          </w:p>
        </w:tc>
        <w:tc>
          <w:tcPr>
            <w:tcW w:w="2642" w:type="dxa"/>
            <w:gridSpan w:val="2"/>
            <w:tcMar/>
          </w:tcPr>
          <w:p w:rsidRPr="006D5356" w:rsidR="00731DBA" w:rsidP="00731DBA" w:rsidRDefault="00731DBA" w14:paraId="3D8BB593" w14:textId="77777777">
            <w:pPr>
              <w:spacing w:after="0"/>
              <w:jc w:val="center"/>
            </w:pPr>
            <w:r>
              <w:t>P2</w:t>
            </w:r>
          </w:p>
        </w:tc>
        <w:tc>
          <w:tcPr>
            <w:tcW w:w="2642" w:type="dxa"/>
            <w:gridSpan w:val="2"/>
            <w:tcMar/>
          </w:tcPr>
          <w:p w:rsidRPr="006D5356" w:rsidR="00731DBA" w:rsidP="00731DBA" w:rsidRDefault="00731DBA" w14:paraId="33C19A4D" w14:textId="77777777">
            <w:pPr>
              <w:spacing w:after="0"/>
              <w:jc w:val="center"/>
            </w:pPr>
            <w:r>
              <w:t>P3</w:t>
            </w:r>
          </w:p>
        </w:tc>
        <w:tc>
          <w:tcPr>
            <w:tcW w:w="2642" w:type="dxa"/>
            <w:gridSpan w:val="2"/>
            <w:tcMar/>
          </w:tcPr>
          <w:p w:rsidRPr="006D5356" w:rsidR="00731DBA" w:rsidP="00731DBA" w:rsidRDefault="00731DBA" w14:paraId="254943E8" w14:textId="77777777">
            <w:pPr>
              <w:spacing w:after="0"/>
              <w:jc w:val="center"/>
            </w:pPr>
            <w:r>
              <w:t>P4</w:t>
            </w:r>
          </w:p>
        </w:tc>
        <w:tc>
          <w:tcPr>
            <w:tcW w:w="2647" w:type="dxa"/>
            <w:gridSpan w:val="2"/>
            <w:tcMar/>
          </w:tcPr>
          <w:p w:rsidRPr="006D5356" w:rsidR="00731DBA" w:rsidP="00731DBA" w:rsidRDefault="00731DBA" w14:paraId="06BEDD26" w14:textId="77777777">
            <w:pPr>
              <w:spacing w:after="0"/>
              <w:jc w:val="center"/>
            </w:pPr>
            <w:r>
              <w:t>P5</w:t>
            </w:r>
          </w:p>
        </w:tc>
        <w:tc>
          <w:tcPr>
            <w:tcW w:w="2642" w:type="dxa"/>
            <w:tcMar/>
          </w:tcPr>
          <w:p w:rsidRPr="006D5356" w:rsidR="00731DBA" w:rsidP="00731DBA" w:rsidRDefault="00731DBA" w14:paraId="6336A151" w14:textId="77777777">
            <w:pPr>
              <w:spacing w:after="0"/>
              <w:jc w:val="center"/>
            </w:pPr>
            <w:r>
              <w:t>P6</w:t>
            </w:r>
          </w:p>
        </w:tc>
        <w:tc>
          <w:tcPr>
            <w:tcW w:w="2642" w:type="dxa"/>
            <w:tcMar/>
          </w:tcPr>
          <w:p w:rsidRPr="006D5356" w:rsidR="00731DBA" w:rsidP="00731DBA" w:rsidRDefault="00731DBA" w14:paraId="41D78834" w14:textId="77777777">
            <w:pPr>
              <w:spacing w:after="0"/>
              <w:jc w:val="center"/>
            </w:pPr>
            <w:r>
              <w:t>P7</w:t>
            </w:r>
          </w:p>
        </w:tc>
        <w:tc>
          <w:tcPr>
            <w:tcW w:w="2643" w:type="dxa"/>
            <w:tcMar/>
          </w:tcPr>
          <w:p w:rsidRPr="006D5356" w:rsidR="00731DBA" w:rsidP="00731DBA" w:rsidRDefault="00731DBA" w14:paraId="0490FC53" w14:textId="77777777">
            <w:pPr>
              <w:spacing w:after="0"/>
              <w:jc w:val="center"/>
            </w:pPr>
            <w:r>
              <w:t>P8</w:t>
            </w:r>
          </w:p>
        </w:tc>
      </w:tr>
      <w:tr w:rsidR="00BE5BEE" w:rsidTr="03054EF6" w14:paraId="50675DE3" w14:textId="77777777">
        <w:trPr>
          <w:trHeight w:val="12149"/>
        </w:trPr>
        <w:tc>
          <w:tcPr>
            <w:tcW w:w="2066" w:type="dxa"/>
            <w:tcMar/>
          </w:tcPr>
          <w:p w:rsidR="00BE5BEE" w:rsidP="00BE5BEE" w:rsidRDefault="00BE5BEE" w14:paraId="68B0860F" w14:textId="10062458">
            <w:r>
              <w:t xml:space="preserve">3- </w:t>
            </w:r>
            <w:r w:rsidRPr="008D059A" w:rsidR="008D059A">
              <w:t>Based on HT pillars (spiritual, emotional, intellectual, physical, and social), how can these pillars contribute to improving your wellbeing?</w:t>
            </w:r>
          </w:p>
          <w:p w:rsidR="00BE5BEE" w:rsidP="00BE5BEE" w:rsidRDefault="00BE5BEE" w14:paraId="526604A4" w14:textId="2DCE917F">
            <w:r w:rsidRPr="00FD4FAC">
              <w:t xml:space="preserve"> </w:t>
            </w:r>
          </w:p>
          <w:p w:rsidRPr="008B4A05" w:rsidR="00BE5BEE" w:rsidP="00BE5BEE" w:rsidRDefault="00BE5BEE" w14:paraId="19922DAB" w14:textId="77777777">
            <w:pPr>
              <w:rPr>
                <w:color w:val="C00000"/>
              </w:rPr>
            </w:pPr>
            <w:r w:rsidRPr="008B4A05">
              <w:rPr>
                <w:color w:val="C00000"/>
              </w:rPr>
              <w:t>(Objective summary + quotation + nonverbal context)</w:t>
            </w:r>
            <w:r>
              <w:rPr>
                <w:color w:val="C00000"/>
              </w:rPr>
              <w:t xml:space="preserve"> </w:t>
            </w:r>
            <w:r w:rsidRPr="008B4A05">
              <w:rPr>
                <w:color w:val="C00000"/>
              </w:rPr>
              <w:t xml:space="preserve">&amp; </w:t>
            </w:r>
          </w:p>
          <w:p w:rsidRPr="008B4A05" w:rsidR="00BE5BEE" w:rsidP="00BE5BEE" w:rsidRDefault="00BE5BEE" w14:paraId="17EEAE06" w14:textId="77777777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Interpre</w:t>
            </w:r>
            <w:proofErr w:type="spellEnd"/>
            <w:r w:rsidRPr="008B4A05">
              <w:rPr>
                <w:color w:val="C00000"/>
              </w:rPr>
              <w:t>-</w:t>
            </w:r>
          </w:p>
          <w:p w:rsidR="00BE5BEE" w:rsidP="00BE5BEE" w:rsidRDefault="00BE5BEE" w14:paraId="2ECCF6D9" w14:textId="3A96D8CC"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</w:tc>
        <w:tc>
          <w:tcPr>
            <w:tcW w:w="2644" w:type="dxa"/>
            <w:gridSpan w:val="2"/>
            <w:tcMar/>
          </w:tcPr>
          <w:p w:rsidRPr="00550D25" w:rsidR="00907331" w:rsidP="00907331" w:rsidRDefault="00907331" w14:paraId="420FBFA9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Westbay Clinic</w:t>
            </w:r>
          </w:p>
          <w:p w:rsidRPr="00550D25" w:rsidR="00907331" w:rsidP="00907331" w:rsidRDefault="00907331" w14:paraId="713884B1" w14:textId="77777777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spiritual pillar, a person needs to have beliefs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it enables people to have better results, higher motivation</w:t>
            </w:r>
          </w:p>
          <w:p w:rsidRPr="00550D25" w:rsidR="00907331" w:rsidP="00907331" w:rsidRDefault="00907331" w14:paraId="20477363" w14:textId="77777777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give more value to it</w:t>
            </w:r>
          </w:p>
          <w:p w:rsidR="00BE5BEE" w:rsidP="00BE5BEE" w:rsidRDefault="00BE5BEE" w14:paraId="0826B28F" w14:textId="77777777"/>
        </w:tc>
        <w:tc>
          <w:tcPr>
            <w:tcW w:w="2642" w:type="dxa"/>
            <w:gridSpan w:val="2"/>
            <w:tcMar/>
          </w:tcPr>
          <w:p w:rsidRPr="00550D25" w:rsidR="00907331" w:rsidP="00907331" w:rsidRDefault="00907331" w14:paraId="17185AC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Katja / HMC</w:t>
            </w:r>
          </w:p>
          <w:p w:rsidRPr="00550D25" w:rsidR="00907331" w:rsidP="00907331" w:rsidRDefault="00907331" w14:paraId="1C5FF198" w14:textId="7777777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not a religious person, but a space to make me feel safe is important (in response to P1)</w:t>
            </w:r>
          </w:p>
          <w:p w:rsidRPr="00550D25" w:rsidR="00907331" w:rsidP="00907331" w:rsidRDefault="00907331" w14:paraId="27C41183" w14:textId="7777777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emotional + intellectual pillars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work is important to me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“I feel I have the ability and the support to cope with work difficulties”</w:t>
            </w:r>
          </w:p>
          <w:p w:rsidRPr="00550D25" w:rsidR="00907331" w:rsidP="00907331" w:rsidRDefault="00907331" w14:paraId="27E09865" w14:textId="7777777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social pillar: family network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-&gt; regular contact is important 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to me, belonging as well</w:t>
            </w:r>
          </w:p>
          <w:p w:rsidRPr="00550D25" w:rsidR="00907331" w:rsidP="00907331" w:rsidRDefault="00907331" w14:paraId="6E43314E" w14:textId="7777777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having the space to reflect on challenges</w:t>
            </w:r>
          </w:p>
          <w:p w:rsidR="00BE5BEE" w:rsidP="00BE5BEE" w:rsidRDefault="00BE5BEE" w14:paraId="4F9CD59D" w14:textId="77777777"/>
        </w:tc>
        <w:tc>
          <w:tcPr>
            <w:tcW w:w="2642" w:type="dxa"/>
            <w:gridSpan w:val="2"/>
            <w:tcMar/>
          </w:tcPr>
          <w:p w:rsidRPr="00550D25" w:rsidR="00907331" w:rsidP="00907331" w:rsidRDefault="00907331" w14:paraId="0CEB3A6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Diane / SIDRA</w:t>
            </w:r>
          </w:p>
          <w:p w:rsidRPr="00550D25" w:rsidR="00907331" w:rsidP="00907331" w:rsidRDefault="00907331" w14:paraId="372D6ADF" w14:textId="77777777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every pillar contributes to wellbeing</w:t>
            </w:r>
          </w:p>
          <w:p w:rsidRPr="00550D25" w:rsidR="00907331" w:rsidP="00907331" w:rsidRDefault="00907331" w14:paraId="6469CFD7" w14:textId="77777777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“emotional + spiritual 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are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the most important to me”</w:t>
            </w:r>
          </w:p>
          <w:p w:rsidRPr="00550D25" w:rsidR="00907331" w:rsidP="00907331" w:rsidRDefault="00907331" w14:paraId="4A575B59" w14:textId="77777777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intellectual pillar: continuous learning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baseline of curiosity, triggered by multicultural environment</w:t>
            </w:r>
          </w:p>
          <w:p w:rsidR="00BE5BEE" w:rsidP="00BE5BEE" w:rsidRDefault="00BE5BEE" w14:paraId="4EBBD4AE" w14:textId="77777777"/>
        </w:tc>
        <w:tc>
          <w:tcPr>
            <w:tcW w:w="2642" w:type="dxa"/>
            <w:gridSpan w:val="2"/>
            <w:tcMar/>
          </w:tcPr>
          <w:p w:rsidRPr="00550D25" w:rsidR="00907331" w:rsidP="00907331" w:rsidRDefault="00907331" w14:paraId="2E942FB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Julie / SIDRA</w:t>
            </w:r>
          </w:p>
          <w:p w:rsidRPr="00550D25" w:rsidR="00907331" w:rsidP="00907331" w:rsidRDefault="00907331" w14:paraId="05F877B3" w14:textId="77777777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physical pillar: amazing friends, who keep me motivated, active</w:t>
            </w:r>
          </w:p>
          <w:p w:rsidRPr="00550D25" w:rsidR="00907331" w:rsidP="00907331" w:rsidRDefault="00907331" w14:paraId="2814C22E" w14:textId="77777777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every pillar is connected to another one</w:t>
            </w:r>
          </w:p>
          <w:p w:rsidR="00BE5BEE" w:rsidP="00BE5BEE" w:rsidRDefault="00BE5BEE" w14:paraId="16DAFF97" w14:textId="77777777"/>
        </w:tc>
        <w:tc>
          <w:tcPr>
            <w:tcW w:w="2647" w:type="dxa"/>
            <w:gridSpan w:val="2"/>
            <w:tcMar/>
          </w:tcPr>
          <w:p w:rsidRPr="00550D25" w:rsidR="00907331" w:rsidP="00907331" w:rsidRDefault="00907331" w14:paraId="2DD261F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Donna / SIDRA</w:t>
            </w:r>
          </w:p>
          <w:p w:rsidRPr="00550D25" w:rsidR="00907331" w:rsidP="00907331" w:rsidRDefault="00907331" w14:paraId="7B04F8EC" w14:textId="777777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grown up as an expat</w:t>
            </w:r>
          </w:p>
          <w:p w:rsidRPr="00550D25" w:rsidR="00907331" w:rsidP="00907331" w:rsidRDefault="00907331" w14:paraId="08CE7EC8" w14:textId="777777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struggling as an expat in Qatar</w:t>
            </w:r>
          </w:p>
          <w:p w:rsidRPr="00550D25" w:rsidR="00907331" w:rsidP="00907331" w:rsidRDefault="00907331" w14:paraId="74E27AAC" w14:textId="777777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outdoor person -&gt; physical activity to cope with struggles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wellbeing got better, as well as the social network</w:t>
            </w:r>
          </w:p>
          <w:p w:rsidRPr="00550D25" w:rsidR="00907331" w:rsidP="00907331" w:rsidRDefault="00907331" w14:paraId="2F890548" w14:textId="777777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faith played an important role</w:t>
            </w:r>
          </w:p>
          <w:p w:rsidRPr="00550D25" w:rsidR="00907331" w:rsidP="00907331" w:rsidRDefault="00907331" w14:paraId="369C6B1B" w14:textId="777777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values system helped in improving tolerance</w:t>
            </w:r>
          </w:p>
          <w:p w:rsidRPr="00550D25" w:rsidR="00907331" w:rsidP="00907331" w:rsidRDefault="00907331" w14:paraId="29C5BD62" w14:textId="777777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intellectual pillar required to integrate everything, never a perfect balance, 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but effort is important</w:t>
            </w:r>
          </w:p>
          <w:p w:rsidRPr="00550D25" w:rsidR="00907331" w:rsidP="00907331" w:rsidRDefault="00907331" w14:paraId="21FF1286" w14:textId="777777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wellbeing is the foundation, based on a belief system</w:t>
            </w:r>
          </w:p>
          <w:p w:rsidRPr="00550D25" w:rsidR="00907331" w:rsidP="00907331" w:rsidRDefault="00907331" w14:paraId="517661D1" w14:textId="777777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growth is [</w:t>
            </w:r>
            <w:r w:rsidRPr="00550D25">
              <w:rPr>
                <w:rFonts w:ascii="Times New Roman" w:hAnsi="Times New Roman" w:eastAsia="Times New Roman" w:cs="Times New Roman"/>
                <w:szCs w:val="36"/>
                <w:rtl/>
              </w:rPr>
              <w:t>غير واضح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]</w:t>
            </w:r>
          </w:p>
          <w:p w:rsidR="00BE5BEE" w:rsidP="00BE5BEE" w:rsidRDefault="00BE5BEE" w14:paraId="6A8BF84E" w14:textId="77777777"/>
        </w:tc>
        <w:tc>
          <w:tcPr>
            <w:tcW w:w="2642" w:type="dxa"/>
            <w:tcMar/>
          </w:tcPr>
          <w:p w:rsidRPr="00550D25" w:rsidR="00907331" w:rsidP="00907331" w:rsidRDefault="00907331" w14:paraId="5D1CB5E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Student</w:t>
            </w:r>
          </w:p>
          <w:p w:rsidRPr="00550D25" w:rsidR="00907331" w:rsidP="00907331" w:rsidRDefault="00907331" w14:paraId="317BF61A" w14:textId="77777777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agrees with all participants</w:t>
            </w:r>
          </w:p>
          <w:p w:rsidRPr="00550D25" w:rsidR="00907331" w:rsidP="00907331" w:rsidRDefault="00907331" w14:paraId="7B9D1557" w14:textId="77777777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how do we rely on strength</w:t>
            </w:r>
          </w:p>
          <w:p w:rsidR="00BE5BEE" w:rsidP="00BE5BEE" w:rsidRDefault="00BE5BEE" w14:paraId="16C1A7DF" w14:textId="77777777"/>
        </w:tc>
        <w:tc>
          <w:tcPr>
            <w:tcW w:w="2642" w:type="dxa"/>
            <w:tcMar/>
          </w:tcPr>
          <w:p w:rsidRPr="00550D25" w:rsidR="00907331" w:rsidP="00907331" w:rsidRDefault="00907331" w14:paraId="5903257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proofErr w:type="spellStart"/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Nawsheena</w:t>
            </w:r>
            <w:proofErr w:type="spellEnd"/>
          </w:p>
          <w:p w:rsidRPr="00550D25" w:rsidR="00907331" w:rsidP="00907331" w:rsidRDefault="00907331" w14:paraId="68C1C941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different social impacts</w:t>
            </w:r>
          </w:p>
          <w:p w:rsidRPr="00550D25" w:rsidR="00907331" w:rsidP="00907331" w:rsidRDefault="00907331" w14:paraId="6D52C031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these pillars are basic in Islam</w:t>
            </w:r>
          </w:p>
          <w:p w:rsidRPr="00550D25" w:rsidR="00907331" w:rsidP="00907331" w:rsidRDefault="00907331" w14:paraId="1AA40220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social pillar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begins with family -&gt; teaching from Islamic perspective</w:t>
            </w:r>
          </w:p>
          <w:p w:rsidRPr="00550D25" w:rsidR="00907331" w:rsidP="00907331" w:rsidRDefault="00907331" w14:paraId="20F255E0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responsibility and cooperation</w:t>
            </w:r>
          </w:p>
          <w:p w:rsidRPr="00550D25" w:rsidR="00907331" w:rsidP="00907331" w:rsidRDefault="00907331" w14:paraId="0BD53A76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physical pillar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health is a priority, same as nutrition</w:t>
            </w:r>
          </w:p>
          <w:p w:rsidRPr="00550D25" w:rsidR="00907331" w:rsidP="00907331" w:rsidRDefault="00907331" w14:paraId="0E306A4E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hadith – eat the locally grown food</w:t>
            </w:r>
          </w:p>
          <w:p w:rsidRPr="00550D25" w:rsidR="00907331" w:rsidP="00907331" w:rsidRDefault="00907331" w14:paraId="726AF6F8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intellectual pillar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helps connection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“never judge others”</w:t>
            </w:r>
          </w:p>
          <w:p w:rsidRPr="00550D25" w:rsidR="00907331" w:rsidP="00907331" w:rsidRDefault="00907331" w14:paraId="0C91709F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emotional pillar: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requires balance everywhere</w:t>
            </w:r>
          </w:p>
          <w:p w:rsidRPr="00550D25" w:rsidR="00907331" w:rsidP="00907331" w:rsidRDefault="00907331" w14:paraId="429A4639" w14:textId="7777777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spiritual pillar: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purification, faith, worship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should be very strong</w:t>
            </w:r>
          </w:p>
          <w:p w:rsidR="00BE5BEE" w:rsidP="00BE5BEE" w:rsidRDefault="00BE5BEE" w14:paraId="1E51E031" w14:textId="77777777"/>
        </w:tc>
        <w:tc>
          <w:tcPr>
            <w:tcW w:w="2643" w:type="dxa"/>
            <w:tcMar/>
          </w:tcPr>
          <w:p w:rsidRPr="00550D25" w:rsidR="00907331" w:rsidP="00907331" w:rsidRDefault="00907331" w14:paraId="1321ADD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Dr. Hessa</w:t>
            </w:r>
          </w:p>
          <w:p w:rsidRPr="00550D25" w:rsidR="00907331" w:rsidP="00907331" w:rsidRDefault="00907331" w14:paraId="0E179D81" w14:textId="77777777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provided an overview of another’s table discussion between health practitioners and clients</w:t>
            </w:r>
          </w:p>
          <w:p w:rsidRPr="00550D25" w:rsidR="00907331" w:rsidP="00907331" w:rsidRDefault="00907331" w14:paraId="3B020367" w14:textId="77777777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remarked it was an intense discussion</w:t>
            </w:r>
          </w:p>
          <w:p w:rsidR="00BE5BEE" w:rsidP="00BE5BEE" w:rsidRDefault="00BE5BEE" w14:paraId="46128AE5" w14:textId="77777777"/>
        </w:tc>
      </w:tr>
      <w:tr w:rsidR="00BE5BEE" w:rsidTr="03054EF6" w14:paraId="4E01B580" w14:textId="77777777">
        <w:trPr>
          <w:trHeight w:val="2708"/>
        </w:trPr>
        <w:tc>
          <w:tcPr>
            <w:tcW w:w="2066" w:type="dxa"/>
            <w:tcMar/>
          </w:tcPr>
          <w:p w:rsidR="00BE5BEE" w:rsidP="00BE5BEE" w:rsidRDefault="00BE5BEE" w14:paraId="2889C07B" w14:textId="77777777"/>
        </w:tc>
        <w:tc>
          <w:tcPr>
            <w:tcW w:w="2644" w:type="dxa"/>
            <w:gridSpan w:val="2"/>
            <w:tcMar/>
          </w:tcPr>
          <w:p w:rsidR="00BE5BEE" w:rsidP="00BE5BEE" w:rsidRDefault="00BE5BEE" w14:paraId="47AA018E" w14:textId="77777777"/>
        </w:tc>
        <w:tc>
          <w:tcPr>
            <w:tcW w:w="2642" w:type="dxa"/>
            <w:gridSpan w:val="2"/>
            <w:tcMar/>
          </w:tcPr>
          <w:p w:rsidR="00BE5BEE" w:rsidP="00BE5BEE" w:rsidRDefault="00BE5BEE" w14:paraId="600A7A61" w14:textId="77777777"/>
        </w:tc>
        <w:tc>
          <w:tcPr>
            <w:tcW w:w="2642" w:type="dxa"/>
            <w:gridSpan w:val="2"/>
            <w:tcMar/>
          </w:tcPr>
          <w:p w:rsidR="00BE5BEE" w:rsidP="00BE5BEE" w:rsidRDefault="00BE5BEE" w14:paraId="0D05B442" w14:textId="77777777"/>
        </w:tc>
        <w:tc>
          <w:tcPr>
            <w:tcW w:w="2642" w:type="dxa"/>
            <w:gridSpan w:val="2"/>
            <w:tcMar/>
          </w:tcPr>
          <w:p w:rsidR="00BE5BEE" w:rsidP="00BE5BEE" w:rsidRDefault="00BE5BEE" w14:paraId="2EE0F35D" w14:textId="77777777"/>
        </w:tc>
        <w:tc>
          <w:tcPr>
            <w:tcW w:w="2647" w:type="dxa"/>
            <w:gridSpan w:val="2"/>
            <w:tcMar/>
          </w:tcPr>
          <w:p w:rsidR="00BE5BEE" w:rsidP="00BE5BEE" w:rsidRDefault="00BE5BEE" w14:paraId="06E4F0C9" w14:textId="77777777"/>
        </w:tc>
        <w:tc>
          <w:tcPr>
            <w:tcW w:w="2642" w:type="dxa"/>
            <w:tcMar/>
          </w:tcPr>
          <w:p w:rsidR="00BE5BEE" w:rsidP="00BE5BEE" w:rsidRDefault="00BE5BEE" w14:paraId="17F5F2C3" w14:textId="77777777"/>
        </w:tc>
        <w:tc>
          <w:tcPr>
            <w:tcW w:w="2642" w:type="dxa"/>
            <w:tcMar/>
          </w:tcPr>
          <w:p w:rsidR="00BE5BEE" w:rsidP="00BE5BEE" w:rsidRDefault="00BE5BEE" w14:paraId="516EEEF7" w14:textId="77777777"/>
        </w:tc>
        <w:tc>
          <w:tcPr>
            <w:tcW w:w="2643" w:type="dxa"/>
            <w:tcMar/>
          </w:tcPr>
          <w:p w:rsidR="00BE5BEE" w:rsidP="00BE5BEE" w:rsidRDefault="00BE5BEE" w14:paraId="27D2688D" w14:textId="77777777"/>
        </w:tc>
      </w:tr>
    </w:tbl>
    <w:p w:rsidR="006F7999" w:rsidRDefault="006F7999" w14:paraId="37400E41" w14:textId="77777777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5"/>
        <w:gridCol w:w="3283"/>
        <w:gridCol w:w="2874"/>
        <w:gridCol w:w="2912"/>
        <w:gridCol w:w="3108"/>
        <w:gridCol w:w="2952"/>
        <w:gridCol w:w="2716"/>
        <w:gridCol w:w="2853"/>
        <w:gridCol w:w="607"/>
      </w:tblGrid>
      <w:tr w:rsidR="0034071E" w:rsidTr="00907331" w14:paraId="3FA6FA95" w14:textId="77777777">
        <w:trPr>
          <w:trHeight w:val="1241"/>
        </w:trPr>
        <w:tc>
          <w:tcPr>
            <w:tcW w:w="1905" w:type="dxa"/>
          </w:tcPr>
          <w:p w:rsidR="0034071E" w:rsidP="0034071E" w:rsidRDefault="0034071E" w14:paraId="0F8E59D4" w14:textId="77777777">
            <w:pPr>
              <w:spacing w:after="0" w:line="240" w:lineRule="auto"/>
            </w:pPr>
          </w:p>
          <w:p w:rsidR="0034071E" w:rsidP="0034071E" w:rsidRDefault="0034071E" w14:paraId="64F4DDE9" w14:textId="6318D97A">
            <w:pPr>
              <w:spacing w:after="0" w:line="240" w:lineRule="auto"/>
            </w:pPr>
            <w:r>
              <w:rPr>
                <w:color w:val="C00000"/>
              </w:rPr>
              <w:t>Part</w:t>
            </w:r>
            <w:r w:rsidRPr="00297CAF">
              <w:rPr>
                <w:color w:val="C00000"/>
              </w:rPr>
              <w:t xml:space="preserve"> 1</w:t>
            </w:r>
          </w:p>
        </w:tc>
        <w:tc>
          <w:tcPr>
            <w:tcW w:w="3283" w:type="dxa"/>
          </w:tcPr>
          <w:p w:rsidRPr="006D5356" w:rsidR="0034071E" w:rsidP="0034071E" w:rsidRDefault="0034071E" w14:paraId="20F229F5" w14:textId="77777777">
            <w:pPr>
              <w:spacing w:after="0"/>
              <w:jc w:val="center"/>
            </w:pPr>
            <w:r>
              <w:t>P1</w:t>
            </w:r>
          </w:p>
        </w:tc>
        <w:tc>
          <w:tcPr>
            <w:tcW w:w="2874" w:type="dxa"/>
          </w:tcPr>
          <w:p w:rsidRPr="006D5356" w:rsidR="0034071E" w:rsidP="0034071E" w:rsidRDefault="0034071E" w14:paraId="05406E94" w14:textId="77777777">
            <w:pPr>
              <w:spacing w:after="0"/>
              <w:jc w:val="center"/>
            </w:pPr>
            <w:r>
              <w:t>P2</w:t>
            </w:r>
          </w:p>
        </w:tc>
        <w:tc>
          <w:tcPr>
            <w:tcW w:w="2912" w:type="dxa"/>
          </w:tcPr>
          <w:p w:rsidRPr="006D5356" w:rsidR="0034071E" w:rsidP="0034071E" w:rsidRDefault="0034071E" w14:paraId="13DEDDB0" w14:textId="77777777">
            <w:pPr>
              <w:spacing w:after="0"/>
              <w:jc w:val="center"/>
            </w:pPr>
            <w:r>
              <w:t>P3</w:t>
            </w:r>
          </w:p>
        </w:tc>
        <w:tc>
          <w:tcPr>
            <w:tcW w:w="3108" w:type="dxa"/>
          </w:tcPr>
          <w:p w:rsidRPr="006D5356" w:rsidR="0034071E" w:rsidP="0034071E" w:rsidRDefault="0034071E" w14:paraId="67EB6C12" w14:textId="77777777">
            <w:pPr>
              <w:spacing w:after="0"/>
              <w:jc w:val="center"/>
            </w:pPr>
            <w:r>
              <w:t>P4</w:t>
            </w:r>
          </w:p>
        </w:tc>
        <w:tc>
          <w:tcPr>
            <w:tcW w:w="2952" w:type="dxa"/>
          </w:tcPr>
          <w:p w:rsidRPr="006D5356" w:rsidR="0034071E" w:rsidP="0034071E" w:rsidRDefault="0034071E" w14:paraId="4D9DE526" w14:textId="77777777">
            <w:pPr>
              <w:spacing w:after="0"/>
              <w:jc w:val="center"/>
            </w:pPr>
            <w:r>
              <w:t>P5</w:t>
            </w:r>
          </w:p>
        </w:tc>
        <w:tc>
          <w:tcPr>
            <w:tcW w:w="2716" w:type="dxa"/>
          </w:tcPr>
          <w:p w:rsidRPr="006D5356" w:rsidR="0034071E" w:rsidP="0034071E" w:rsidRDefault="0034071E" w14:paraId="3D6CD140" w14:textId="77777777">
            <w:pPr>
              <w:spacing w:after="0"/>
              <w:jc w:val="center"/>
            </w:pPr>
            <w:r>
              <w:t>P6</w:t>
            </w:r>
          </w:p>
        </w:tc>
        <w:tc>
          <w:tcPr>
            <w:tcW w:w="1508" w:type="dxa"/>
          </w:tcPr>
          <w:p w:rsidRPr="006D5356" w:rsidR="0034071E" w:rsidP="0034071E" w:rsidRDefault="0034071E" w14:paraId="12A4540D" w14:textId="77777777">
            <w:pPr>
              <w:spacing w:after="0"/>
              <w:jc w:val="center"/>
            </w:pPr>
            <w:r>
              <w:t>P7</w:t>
            </w:r>
          </w:p>
        </w:tc>
        <w:tc>
          <w:tcPr>
            <w:tcW w:w="1952" w:type="dxa"/>
          </w:tcPr>
          <w:p w:rsidRPr="006D5356" w:rsidR="0034071E" w:rsidP="0034071E" w:rsidRDefault="0034071E" w14:paraId="45393B5B" w14:textId="77777777">
            <w:pPr>
              <w:spacing w:after="0"/>
              <w:jc w:val="center"/>
            </w:pPr>
            <w:r>
              <w:t>P8</w:t>
            </w:r>
          </w:p>
        </w:tc>
      </w:tr>
      <w:tr w:rsidR="00FD4FAC" w:rsidTr="00907331" w14:paraId="6AEDDFC6" w14:textId="77777777">
        <w:trPr>
          <w:trHeight w:val="12149"/>
        </w:trPr>
        <w:tc>
          <w:tcPr>
            <w:tcW w:w="1905" w:type="dxa"/>
          </w:tcPr>
          <w:p w:rsidRPr="009F451B" w:rsidR="00FD4FAC" w:rsidP="009F4262" w:rsidRDefault="008D059A" w14:paraId="03E80EE2" w14:textId="4B272356">
            <w:pPr>
              <w:rPr>
                <w:color w:val="7030A0"/>
              </w:rPr>
            </w:pPr>
            <w:r w:rsidRPr="009F451B">
              <w:rPr>
                <w:color w:val="7030A0"/>
              </w:rPr>
              <w:t>4</w:t>
            </w:r>
            <w:r w:rsidRPr="009F451B" w:rsidR="00FD4FAC">
              <w:rPr>
                <w:color w:val="7030A0"/>
              </w:rPr>
              <w:t>-</w:t>
            </w:r>
            <w:r w:rsidRPr="009F451B" w:rsidR="009D697E">
              <w:rPr>
                <w:color w:val="7030A0"/>
              </w:rPr>
              <w:t xml:space="preserve"> </w:t>
            </w:r>
            <w:r w:rsidRPr="009F451B" w:rsidR="009F451B">
              <w:rPr>
                <w:color w:val="7030A0"/>
              </w:rPr>
              <w:t>Based on your experience, are the HT pillars reflected in the healthcare services currently provided?</w:t>
            </w:r>
          </w:p>
          <w:p w:rsidRPr="003867EF" w:rsidR="0006637E" w:rsidP="009F4262" w:rsidRDefault="0006637E" w14:paraId="1FC83680" w14:textId="77777777">
            <w:pPr>
              <w:rPr>
                <w:color w:val="0070C0"/>
              </w:rPr>
            </w:pPr>
          </w:p>
          <w:p w:rsidRPr="008B4A05" w:rsidR="003867EF" w:rsidP="003867EF" w:rsidRDefault="003867EF" w14:paraId="656FD974" w14:textId="77777777">
            <w:pPr>
              <w:rPr>
                <w:color w:val="C00000"/>
              </w:rPr>
            </w:pPr>
            <w:r w:rsidRPr="008B4A05">
              <w:rPr>
                <w:color w:val="C00000"/>
              </w:rPr>
              <w:t>(Objective summary + quotation + nonverbal context)</w:t>
            </w:r>
            <w:r>
              <w:rPr>
                <w:color w:val="C00000"/>
              </w:rPr>
              <w:t xml:space="preserve"> </w:t>
            </w:r>
            <w:r w:rsidRPr="008B4A05">
              <w:rPr>
                <w:color w:val="C00000"/>
              </w:rPr>
              <w:t xml:space="preserve">&amp; </w:t>
            </w:r>
          </w:p>
          <w:p w:rsidRPr="008B4A05" w:rsidR="003867EF" w:rsidP="003867EF" w:rsidRDefault="003867EF" w14:paraId="0EF61E65" w14:textId="77777777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Interpre</w:t>
            </w:r>
            <w:proofErr w:type="spellEnd"/>
            <w:r w:rsidRPr="008B4A05">
              <w:rPr>
                <w:color w:val="C00000"/>
              </w:rPr>
              <w:t>-</w:t>
            </w:r>
          </w:p>
          <w:p w:rsidR="00FD4FAC" w:rsidP="0006637E" w:rsidRDefault="003867EF" w14:paraId="788FA507" w14:textId="222E6326"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</w:tc>
        <w:tc>
          <w:tcPr>
            <w:tcW w:w="3283" w:type="dxa"/>
          </w:tcPr>
          <w:p w:rsidRPr="00550D25" w:rsidR="00907331" w:rsidP="00907331" w:rsidRDefault="00907331" w14:paraId="2EF2658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Westbay Clinic</w:t>
            </w:r>
          </w:p>
          <w:p w:rsidRPr="00550D25" w:rsidR="00907331" w:rsidP="00907331" w:rsidRDefault="00907331" w14:paraId="242E8F4B" w14:textId="77777777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these pillars are in place, but issues in implementation</w:t>
            </w:r>
          </w:p>
          <w:p w:rsidRPr="00550D25" w:rsidR="00907331" w:rsidP="00907331" w:rsidRDefault="00907331" w14:paraId="293BE526" w14:textId="77777777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provide the same care I would give to myself</w:t>
            </w:r>
          </w:p>
          <w:p w:rsidR="00FD4FAC" w:rsidP="009F4262" w:rsidRDefault="00FD4FAC" w14:paraId="39BAEED6" w14:textId="77777777"/>
        </w:tc>
        <w:tc>
          <w:tcPr>
            <w:tcW w:w="2874" w:type="dxa"/>
          </w:tcPr>
          <w:p w:rsidRPr="00550D25" w:rsidR="00907331" w:rsidP="00907331" w:rsidRDefault="00907331" w14:paraId="60B0A0F4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Katja / HMC</w:t>
            </w:r>
          </w:p>
          <w:p w:rsidRPr="00550D25" w:rsidR="00907331" w:rsidP="00907331" w:rsidRDefault="00907331" w14:paraId="731B890E" w14:textId="77777777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“I have never been a patient”</w:t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br/>
            </w:r>
            <w:r w:rsidRPr="00550D25">
              <w:rPr>
                <w:rFonts w:ascii="Times New Roman" w:hAnsi="Times New Roman" w:eastAsia="Times New Roman" w:cs="Times New Roman"/>
                <w:szCs w:val="36"/>
              </w:rPr>
              <w:t>-&gt; do not have that perspective</w:t>
            </w:r>
          </w:p>
          <w:p w:rsidRPr="00550D25" w:rsidR="00907331" w:rsidP="00907331" w:rsidRDefault="00907331" w14:paraId="0265C4D1" w14:textId="77777777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standardized assessment includes these pillars</w:t>
            </w:r>
          </w:p>
          <w:p w:rsidRPr="00550D25" w:rsidR="00907331" w:rsidP="00907331" w:rsidRDefault="00907331" w14:paraId="153C3A9A" w14:textId="77777777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 pressure of the system</w:t>
            </w:r>
          </w:p>
          <w:p w:rsidRPr="00550D25" w:rsidR="00907331" w:rsidP="00907331" w:rsidRDefault="00907331" w14:paraId="42A0F406" w14:textId="77777777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it could be done far more</w:t>
            </w:r>
          </w:p>
          <w:p w:rsidRPr="00550D25" w:rsidR="00907331" w:rsidP="00907331" w:rsidRDefault="00907331" w14:paraId="33BE5F00" w14:textId="77777777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 tested people need to feel safe and proper care</w:t>
            </w:r>
          </w:p>
          <w:p w:rsidR="00FD4FAC" w:rsidP="009F4262" w:rsidRDefault="00FD4FAC" w14:paraId="536953CB" w14:textId="77777777"/>
        </w:tc>
        <w:tc>
          <w:tcPr>
            <w:tcW w:w="2912" w:type="dxa"/>
          </w:tcPr>
          <w:p w:rsidRPr="00550D25" w:rsidR="00907331" w:rsidP="00907331" w:rsidRDefault="00907331" w14:paraId="6BAF66C3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Diane / SIDRA</w:t>
            </w:r>
          </w:p>
          <w:p w:rsidRPr="00550D25" w:rsidR="00907331" w:rsidP="00907331" w:rsidRDefault="00907331" w14:paraId="43062972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these pillars exist, but are not well-integrated in the system</w:t>
            </w:r>
          </w:p>
          <w:p w:rsidRPr="00550D25" w:rsidR="00907331" w:rsidP="00907331" w:rsidRDefault="00907331" w14:paraId="5E70D5C0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fragmented delivery of services</w:t>
            </w:r>
          </w:p>
          <w:p w:rsidRPr="00550D25" w:rsidR="00907331" w:rsidP="00907331" w:rsidRDefault="00907331" w14:paraId="29C510B3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multicultural system</w:t>
            </w:r>
          </w:p>
          <w:p w:rsidRPr="00550D25" w:rsidR="00907331" w:rsidP="00907331" w:rsidRDefault="00907331" w14:paraId="081E76BA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good job at the physical wellbeing, but missing on other pillars</w:t>
            </w:r>
          </w:p>
          <w:p w:rsidRPr="00550D25" w:rsidR="00907331" w:rsidP="00907331" w:rsidRDefault="00907331" w14:paraId="13BD6CEE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 system delivers the physical things</w:t>
            </w:r>
          </w:p>
          <w:p w:rsidRPr="00550D25" w:rsidR="00907331" w:rsidP="00907331" w:rsidRDefault="00907331" w14:paraId="65089224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beauty – individual basis, witness the impact of delivered services on each client</w:t>
            </w:r>
          </w:p>
          <w:p w:rsidRPr="00550D25" w:rsidR="00907331" w:rsidP="00907331" w:rsidRDefault="00907331" w14:paraId="14DB6B50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move the client to a place of beauty as they perceive it</w:t>
            </w:r>
          </w:p>
          <w:p w:rsidRPr="00550D25" w:rsidR="00907331" w:rsidP="00907331" w:rsidRDefault="00907331" w14:paraId="40B095AF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lack of having the knowledge</w:t>
            </w:r>
          </w:p>
          <w:p w:rsidRPr="00550D25" w:rsidR="00907331" w:rsidP="00907331" w:rsidRDefault="00907331" w14:paraId="516B2833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“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experience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as a patient: these pillars were present for me because the provider knew I came from the healthcare system”</w:t>
            </w:r>
          </w:p>
          <w:p w:rsidRPr="00550D25" w:rsidR="00907331" w:rsidP="00907331" w:rsidRDefault="00907331" w14:paraId="16F20D43" w14:textId="7777777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develop through health literacy</w:t>
            </w:r>
          </w:p>
          <w:p w:rsidR="00FD4FAC" w:rsidP="009F4262" w:rsidRDefault="00FD4FAC" w14:paraId="0AC07A9A" w14:textId="77777777"/>
        </w:tc>
        <w:tc>
          <w:tcPr>
            <w:tcW w:w="3108" w:type="dxa"/>
          </w:tcPr>
          <w:p w:rsidRPr="00550D25" w:rsidR="00907331" w:rsidP="00907331" w:rsidRDefault="00907331" w14:paraId="510A0254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Julie / SIDRA</w:t>
            </w:r>
          </w:p>
          <w:p w:rsidRPr="00550D25" w:rsidR="00907331" w:rsidP="00907331" w:rsidRDefault="00907331" w14:paraId="08082EDB" w14:textId="77777777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mechanical </w:t>
            </w:r>
            <w:proofErr w:type="spell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demeanour</w:t>
            </w:r>
            <w:proofErr w:type="spell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(in response to P5’s comment)</w:t>
            </w:r>
          </w:p>
          <w:p w:rsidRPr="00550D25" w:rsidR="00907331" w:rsidP="00907331" w:rsidRDefault="00907331" w14:paraId="3CFA2EF9" w14:textId="77777777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giving the people the pillars is what empowers them</w:t>
            </w:r>
          </w:p>
          <w:p w:rsidRPr="00550D25" w:rsidR="00907331" w:rsidP="00907331" w:rsidRDefault="00907331" w14:paraId="64E8CEC3" w14:textId="77777777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challenges:</w:t>
            </w:r>
          </w:p>
          <w:p w:rsidRPr="00550D25" w:rsidR="00907331" w:rsidP="00907331" w:rsidRDefault="00907331" w14:paraId="5250F38B" w14:textId="77777777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mixed model</w:t>
            </w:r>
          </w:p>
          <w:p w:rsidRPr="00550D25" w:rsidR="00907331" w:rsidP="00907331" w:rsidRDefault="00907331" w14:paraId="069BFA22" w14:textId="77777777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time</w:t>
            </w:r>
          </w:p>
          <w:p w:rsidRPr="00550D25" w:rsidR="00907331" w:rsidP="00907331" w:rsidRDefault="00907331" w14:paraId="28D7ADA4" w14:textId="77777777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knowledge, understanding the patient</w:t>
            </w:r>
          </w:p>
          <w:p w:rsidRPr="00550D25" w:rsidR="00907331" w:rsidP="00907331" w:rsidRDefault="00907331" w14:paraId="752D2466" w14:textId="77777777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patients are literate, especially the providers seeking help by understanding the language, the system</w:t>
            </w:r>
          </w:p>
          <w:p w:rsidRPr="00550D25" w:rsidR="00907331" w:rsidP="00907331" w:rsidRDefault="00907331" w14:paraId="5FDA4341" w14:textId="77777777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how do we explain that for everyone?</w:t>
            </w:r>
          </w:p>
          <w:p w:rsidR="00FD4FAC" w:rsidP="009F4262" w:rsidRDefault="00FD4FAC" w14:paraId="152C0FFC" w14:textId="77777777"/>
        </w:tc>
        <w:tc>
          <w:tcPr>
            <w:tcW w:w="2952" w:type="dxa"/>
          </w:tcPr>
          <w:p w:rsidRPr="00550D25" w:rsidR="00907331" w:rsidP="00907331" w:rsidRDefault="00907331" w14:paraId="2AD87B2E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Donna / SIDRA</w:t>
            </w:r>
          </w:p>
          <w:p w:rsidRPr="00550D25" w:rsidR="00907331" w:rsidP="00907331" w:rsidRDefault="00907331" w14:paraId="4DFA6E39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“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it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is provided, but is it used?”</w:t>
            </w:r>
          </w:p>
          <w:p w:rsidRPr="00550D25" w:rsidR="00907331" w:rsidP="00907331" w:rsidRDefault="00907331" w14:paraId="1B636ABC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“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are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we 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doing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justice to the care we provide?”</w:t>
            </w:r>
          </w:p>
          <w:p w:rsidRPr="00550D25" w:rsidR="00907331" w:rsidP="00907331" w:rsidRDefault="00907331" w14:paraId="50026299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 are rushing wellbeing</w:t>
            </w:r>
          </w:p>
          <w:p w:rsidRPr="00550D25" w:rsidR="00907331" w:rsidP="00907331" w:rsidRDefault="00907331" w14:paraId="068D592F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 beauty aspect is missing, treated as a production factory</w:t>
            </w:r>
          </w:p>
          <w:p w:rsidRPr="00550D25" w:rsidR="00907331" w:rsidP="00907331" w:rsidRDefault="00907331" w14:paraId="77A30C21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understaffing</w:t>
            </w:r>
          </w:p>
          <w:p w:rsidRPr="00550D25" w:rsidR="00907331" w:rsidP="00907331" w:rsidRDefault="00907331" w14:paraId="451546B3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 cannot control the system</w:t>
            </w:r>
          </w:p>
          <w:p w:rsidRPr="00550D25" w:rsidR="00907331" w:rsidP="00907331" w:rsidRDefault="00907331" w14:paraId="5C460C7B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 lose the empathy</w:t>
            </w:r>
          </w:p>
          <w:p w:rsidRPr="00550D25" w:rsidR="00907331" w:rsidP="00907331" w:rsidRDefault="00907331" w14:paraId="0659A128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multifaceted, but no time to implement</w:t>
            </w:r>
          </w:p>
          <w:p w:rsidRPr="00550D25" w:rsidR="00907331" w:rsidP="00907331" w:rsidRDefault="00907331" w14:paraId="3788202C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lack of consistency</w:t>
            </w:r>
          </w:p>
          <w:p w:rsidRPr="00550D25" w:rsidR="00907331" w:rsidP="00907331" w:rsidRDefault="00907331" w14:paraId="7C470B00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healthcare </w:t>
            </w:r>
            <w:proofErr w:type="spell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pract</w:t>
            </w:r>
            <w:proofErr w:type="spellEnd"/>
            <w:r w:rsidRPr="00550D25">
              <w:rPr>
                <w:rFonts w:ascii="Times New Roman" w:hAnsi="Times New Roman" w:eastAsia="Times New Roman" w:cs="Times New Roman"/>
                <w:szCs w:val="36"/>
              </w:rPr>
              <w:t>. + receiver -&gt;</w:t>
            </w:r>
          </w:p>
          <w:p w:rsidRPr="00550D25" w:rsidR="00907331" w:rsidP="00907331" w:rsidRDefault="00907331" w14:paraId="4C7E0918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part of the service, but there is a lack of resources &amp; specialties are not known to receivers</w:t>
            </w:r>
          </w:p>
          <w:p w:rsidRPr="00550D25" w:rsidR="00907331" w:rsidP="00907331" w:rsidRDefault="00907331" w14:paraId="1A2FAE92" w14:textId="77777777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providers have gaps in providing customized attention (e.g. based on the culture of the 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patient;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e.g. a Turkish doctor for a Turkish patient)</w:t>
            </w:r>
          </w:p>
          <w:p w:rsidR="00FD4FAC" w:rsidP="009F4262" w:rsidRDefault="00FD4FAC" w14:paraId="566DE633" w14:textId="77777777"/>
        </w:tc>
        <w:tc>
          <w:tcPr>
            <w:tcW w:w="2716" w:type="dxa"/>
          </w:tcPr>
          <w:p w:rsidRPr="00550D25" w:rsidR="00907331" w:rsidP="00907331" w:rsidRDefault="00907331" w14:paraId="1F004E32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Alicia / D1</w:t>
            </w:r>
          </w:p>
          <w:p w:rsidRPr="00550D25" w:rsidR="00907331" w:rsidP="00907331" w:rsidRDefault="00907331" w14:paraId="69C4A0E3" w14:textId="77777777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pillars are reflected in the caregivers 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themselves?</w:t>
            </w:r>
            <w:proofErr w:type="gramEnd"/>
          </w:p>
          <w:p w:rsidRPr="00550D25" w:rsidR="00907331" w:rsidP="00907331" w:rsidRDefault="00907331" w14:paraId="375D24AB" w14:textId="77777777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many obstacles hinder this process</w:t>
            </w:r>
          </w:p>
          <w:p w:rsidR="00FD4FAC" w:rsidP="009F4262" w:rsidRDefault="00FD4FAC" w14:paraId="51252072" w14:textId="77777777"/>
        </w:tc>
        <w:tc>
          <w:tcPr>
            <w:tcW w:w="1508" w:type="dxa"/>
          </w:tcPr>
          <w:p w:rsidRPr="00550D25" w:rsidR="00907331" w:rsidP="00907331" w:rsidRDefault="00907331" w14:paraId="3AA9455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proofErr w:type="spellStart"/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Nawsheena</w:t>
            </w:r>
            <w:proofErr w:type="spellEnd"/>
          </w:p>
          <w:p w:rsidRPr="00550D25" w:rsidR="00907331" w:rsidP="00907331" w:rsidRDefault="00907331" w14:paraId="0AD71C1D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as a parent, I have seen these practices</w:t>
            </w:r>
          </w:p>
          <w:p w:rsidRPr="00550D25" w:rsidR="00907331" w:rsidP="00907331" w:rsidRDefault="00907331" w14:paraId="795E4CC3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focus on physical pillar</w:t>
            </w:r>
          </w:p>
          <w:p w:rsidRPr="00550D25" w:rsidR="00907331" w:rsidP="00907331" w:rsidRDefault="00907331" w14:paraId="31B3D8F1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getting an appointment is hard</w:t>
            </w:r>
          </w:p>
          <w:p w:rsidRPr="00550D25" w:rsidR="00907331" w:rsidP="00907331" w:rsidRDefault="00907331" w14:paraId="5B965204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benefits are friendly</w:t>
            </w:r>
          </w:p>
          <w:p w:rsidRPr="00550D25" w:rsidR="00907331" w:rsidP="00907331" w:rsidRDefault="00907331" w14:paraId="30D553B2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admin. team do not guide properly -&gt; the only problem identified</w:t>
            </w:r>
          </w:p>
          <w:p w:rsidRPr="00550D25" w:rsidR="00907331" w:rsidP="00907331" w:rsidRDefault="00907331" w14:paraId="02F8B141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practitioners cover all three pillars</w:t>
            </w:r>
          </w:p>
          <w:p w:rsidR="00FD4FAC" w:rsidP="009F4262" w:rsidRDefault="00FD4FAC" w14:paraId="185AA12A" w14:textId="77777777"/>
        </w:tc>
        <w:tc>
          <w:tcPr>
            <w:tcW w:w="1952" w:type="dxa"/>
          </w:tcPr>
          <w:p w:rsidR="00FD4FAC" w:rsidP="009F4262" w:rsidRDefault="00FD4FAC" w14:paraId="67E58360" w14:textId="77777777"/>
        </w:tc>
      </w:tr>
      <w:tr w:rsidR="00FD4FAC" w:rsidTr="00907331" w14:paraId="40C205E3" w14:textId="77777777">
        <w:trPr>
          <w:trHeight w:val="2708"/>
        </w:trPr>
        <w:tc>
          <w:tcPr>
            <w:tcW w:w="1905" w:type="dxa"/>
          </w:tcPr>
          <w:p w:rsidR="00FD4FAC" w:rsidP="009F4262" w:rsidRDefault="00FD4FAC" w14:paraId="42AEB055" w14:textId="77777777"/>
        </w:tc>
        <w:tc>
          <w:tcPr>
            <w:tcW w:w="3283" w:type="dxa"/>
          </w:tcPr>
          <w:p w:rsidR="00FD4FAC" w:rsidP="009F4262" w:rsidRDefault="00FD4FAC" w14:paraId="42AF7B07" w14:textId="77777777"/>
        </w:tc>
        <w:tc>
          <w:tcPr>
            <w:tcW w:w="2874" w:type="dxa"/>
          </w:tcPr>
          <w:p w:rsidR="00FD4FAC" w:rsidP="009F4262" w:rsidRDefault="00FD4FAC" w14:paraId="610FA6B0" w14:textId="77777777"/>
        </w:tc>
        <w:tc>
          <w:tcPr>
            <w:tcW w:w="2912" w:type="dxa"/>
          </w:tcPr>
          <w:p w:rsidR="00FD4FAC" w:rsidP="009F4262" w:rsidRDefault="00FD4FAC" w14:paraId="307AA467" w14:textId="77777777"/>
        </w:tc>
        <w:tc>
          <w:tcPr>
            <w:tcW w:w="3108" w:type="dxa"/>
          </w:tcPr>
          <w:p w:rsidR="00FD4FAC" w:rsidP="009F4262" w:rsidRDefault="00FD4FAC" w14:paraId="6C01BD8F" w14:textId="77777777"/>
        </w:tc>
        <w:tc>
          <w:tcPr>
            <w:tcW w:w="2952" w:type="dxa"/>
          </w:tcPr>
          <w:p w:rsidR="00FD4FAC" w:rsidP="009F4262" w:rsidRDefault="00FD4FAC" w14:paraId="19D2155B" w14:textId="77777777"/>
        </w:tc>
        <w:tc>
          <w:tcPr>
            <w:tcW w:w="2716" w:type="dxa"/>
          </w:tcPr>
          <w:p w:rsidR="00FD4FAC" w:rsidP="009F4262" w:rsidRDefault="00FD4FAC" w14:paraId="2B8A0805" w14:textId="77777777"/>
        </w:tc>
        <w:tc>
          <w:tcPr>
            <w:tcW w:w="1508" w:type="dxa"/>
          </w:tcPr>
          <w:p w:rsidR="00FD4FAC" w:rsidP="009F4262" w:rsidRDefault="00FD4FAC" w14:paraId="696277FD" w14:textId="77777777"/>
        </w:tc>
        <w:tc>
          <w:tcPr>
            <w:tcW w:w="1952" w:type="dxa"/>
          </w:tcPr>
          <w:p w:rsidR="00FD4FAC" w:rsidP="009F4262" w:rsidRDefault="00FD4FAC" w14:paraId="01A20C64" w14:textId="77777777"/>
        </w:tc>
      </w:tr>
    </w:tbl>
    <w:p w:rsidR="00FD4FAC" w:rsidRDefault="00FD4FAC" w14:paraId="30896B97" w14:textId="77777777">
      <w:pPr>
        <w:rPr>
          <w:sz w:val="2"/>
          <w:szCs w:val="2"/>
        </w:rPr>
      </w:pPr>
    </w:p>
    <w:p w:rsidR="00665D25" w:rsidRDefault="00665D25" w14:paraId="4DAE23E1" w14:textId="77777777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8"/>
        <w:gridCol w:w="3127"/>
        <w:gridCol w:w="3296"/>
        <w:gridCol w:w="2876"/>
        <w:gridCol w:w="2585"/>
        <w:gridCol w:w="2598"/>
        <w:gridCol w:w="2917"/>
        <w:gridCol w:w="2546"/>
        <w:gridCol w:w="1317"/>
      </w:tblGrid>
      <w:tr w:rsidR="0034071E" w:rsidTr="009F451B" w14:paraId="59FBE61B" w14:textId="77777777">
        <w:trPr>
          <w:trHeight w:val="1241"/>
        </w:trPr>
        <w:tc>
          <w:tcPr>
            <w:tcW w:w="2097" w:type="dxa"/>
          </w:tcPr>
          <w:p w:rsidRPr="0034071E" w:rsidR="0034071E" w:rsidP="0034071E" w:rsidRDefault="0034071E" w14:paraId="3CFF66FC" w14:textId="77777777">
            <w:pPr>
              <w:spacing w:after="0" w:line="240" w:lineRule="auto"/>
              <w:rPr>
                <w:color w:val="00B050"/>
              </w:rPr>
            </w:pPr>
          </w:p>
          <w:p w:rsidRPr="0034071E" w:rsidR="0034071E" w:rsidP="0034071E" w:rsidRDefault="0034071E" w14:paraId="14D15E5F" w14:textId="00574867">
            <w:pPr>
              <w:spacing w:after="0" w:line="240" w:lineRule="auto"/>
              <w:rPr>
                <w:color w:val="00B050"/>
              </w:rPr>
            </w:pPr>
            <w:r w:rsidRPr="0034071E">
              <w:rPr>
                <w:color w:val="00B050"/>
              </w:rPr>
              <w:t>Part 2</w:t>
            </w:r>
          </w:p>
        </w:tc>
        <w:tc>
          <w:tcPr>
            <w:tcW w:w="2639" w:type="dxa"/>
          </w:tcPr>
          <w:p w:rsidRPr="006D5356" w:rsidR="0034071E" w:rsidP="0034071E" w:rsidRDefault="0034071E" w14:paraId="3F1E0C9F" w14:textId="77777777">
            <w:pPr>
              <w:spacing w:after="0"/>
              <w:jc w:val="center"/>
            </w:pPr>
            <w:r>
              <w:t>P1</w:t>
            </w:r>
          </w:p>
        </w:tc>
        <w:tc>
          <w:tcPr>
            <w:tcW w:w="2639" w:type="dxa"/>
          </w:tcPr>
          <w:p w:rsidRPr="006D5356" w:rsidR="0034071E" w:rsidP="0034071E" w:rsidRDefault="0034071E" w14:paraId="7ED70CBF" w14:textId="77777777">
            <w:pPr>
              <w:spacing w:after="0"/>
              <w:jc w:val="center"/>
            </w:pPr>
            <w:r>
              <w:t>P2</w:t>
            </w:r>
          </w:p>
        </w:tc>
        <w:tc>
          <w:tcPr>
            <w:tcW w:w="2639" w:type="dxa"/>
          </w:tcPr>
          <w:p w:rsidRPr="006D5356" w:rsidR="0034071E" w:rsidP="0034071E" w:rsidRDefault="0034071E" w14:paraId="1B10E530" w14:textId="77777777">
            <w:pPr>
              <w:spacing w:after="0"/>
              <w:jc w:val="center"/>
            </w:pPr>
            <w:r>
              <w:t>P3</w:t>
            </w:r>
          </w:p>
        </w:tc>
        <w:tc>
          <w:tcPr>
            <w:tcW w:w="2639" w:type="dxa"/>
          </w:tcPr>
          <w:p w:rsidRPr="006D5356" w:rsidR="0034071E" w:rsidP="0034071E" w:rsidRDefault="0034071E" w14:paraId="72352831" w14:textId="77777777">
            <w:pPr>
              <w:spacing w:after="0"/>
              <w:jc w:val="center"/>
            </w:pPr>
            <w:r>
              <w:t>P4</w:t>
            </w:r>
          </w:p>
        </w:tc>
        <w:tc>
          <w:tcPr>
            <w:tcW w:w="2639" w:type="dxa"/>
          </w:tcPr>
          <w:p w:rsidRPr="006D5356" w:rsidR="0034071E" w:rsidP="0034071E" w:rsidRDefault="0034071E" w14:paraId="7C53E41F" w14:textId="77777777">
            <w:pPr>
              <w:spacing w:after="0"/>
              <w:jc w:val="center"/>
            </w:pPr>
            <w:r>
              <w:t>P5</w:t>
            </w:r>
          </w:p>
        </w:tc>
        <w:tc>
          <w:tcPr>
            <w:tcW w:w="2639" w:type="dxa"/>
          </w:tcPr>
          <w:p w:rsidRPr="006D5356" w:rsidR="0034071E" w:rsidP="0034071E" w:rsidRDefault="0034071E" w14:paraId="39637113" w14:textId="77777777">
            <w:pPr>
              <w:spacing w:after="0"/>
              <w:jc w:val="center"/>
            </w:pPr>
            <w:r>
              <w:t>P6</w:t>
            </w:r>
          </w:p>
        </w:tc>
        <w:tc>
          <w:tcPr>
            <w:tcW w:w="2639" w:type="dxa"/>
          </w:tcPr>
          <w:p w:rsidRPr="006D5356" w:rsidR="0034071E" w:rsidP="0034071E" w:rsidRDefault="0034071E" w14:paraId="36F5AA76" w14:textId="77777777">
            <w:pPr>
              <w:spacing w:after="0"/>
              <w:jc w:val="center"/>
            </w:pPr>
            <w:r>
              <w:t>P7</w:t>
            </w:r>
          </w:p>
        </w:tc>
        <w:tc>
          <w:tcPr>
            <w:tcW w:w="2640" w:type="dxa"/>
          </w:tcPr>
          <w:p w:rsidRPr="006D5356" w:rsidR="0034071E" w:rsidP="0034071E" w:rsidRDefault="0034071E" w14:paraId="0999526D" w14:textId="77777777">
            <w:pPr>
              <w:spacing w:after="0"/>
              <w:jc w:val="center"/>
            </w:pPr>
            <w:r>
              <w:t>P8</w:t>
            </w:r>
          </w:p>
        </w:tc>
      </w:tr>
      <w:tr w:rsidRPr="00626586" w:rsidR="002B5898" w:rsidTr="002B5898" w14:paraId="5A0D36EE" w14:textId="77777777">
        <w:trPr>
          <w:trHeight w:val="11924"/>
        </w:trPr>
        <w:tc>
          <w:tcPr>
            <w:tcW w:w="2097" w:type="dxa"/>
            <w:vMerge w:val="restart"/>
          </w:tcPr>
          <w:p w:rsidRPr="00626586" w:rsidR="002B5898" w:rsidP="00C6098D" w:rsidRDefault="002B5898" w14:paraId="057B7660" w14:textId="77777777">
            <w:pPr>
              <w:rPr>
                <w:color w:val="0070C0"/>
                <w:sz w:val="32"/>
                <w:szCs w:val="20"/>
              </w:rPr>
            </w:pPr>
            <w:r w:rsidRPr="00626586">
              <w:rPr>
                <w:color w:val="0070C0"/>
                <w:sz w:val="32"/>
                <w:szCs w:val="20"/>
              </w:rPr>
              <w:t>1- What are the main challenges in integrating the HT pillars into healthcare services? (For example: community culture, institutional culture…).</w:t>
            </w:r>
          </w:p>
          <w:p w:rsidRPr="0034071E" w:rsidR="002B5898" w:rsidP="00C6098D" w:rsidRDefault="002B5898" w14:paraId="2FB770BA" w14:textId="2EACEB5A">
            <w:pPr>
              <w:rPr>
                <w:color w:val="00B050"/>
                <w:sz w:val="32"/>
                <w:szCs w:val="20"/>
              </w:rPr>
            </w:pPr>
            <w:r w:rsidRPr="0034071E">
              <w:rPr>
                <w:color w:val="00B050"/>
                <w:sz w:val="32"/>
                <w:szCs w:val="20"/>
              </w:rPr>
              <w:t>a)</w:t>
            </w:r>
            <w:r w:rsidRPr="0034071E">
              <w:rPr>
                <w:color w:val="00B050"/>
                <w:sz w:val="32"/>
                <w:szCs w:val="20"/>
              </w:rPr>
              <w:tab/>
            </w:r>
            <w:r w:rsidRPr="0034071E">
              <w:rPr>
                <w:color w:val="00B050"/>
                <w:sz w:val="32"/>
                <w:szCs w:val="20"/>
              </w:rPr>
              <w:t>Based on your experience, what makes integrating the HT pillars into the healthcare system possible or not possible?</w:t>
            </w:r>
          </w:p>
          <w:p w:rsidRPr="009956DE" w:rsidR="002B5898" w:rsidP="00633D26" w:rsidRDefault="002B5898" w14:paraId="5BF3DB88" w14:textId="54142851">
            <w:pPr>
              <w:rPr>
                <w:color w:val="C00000"/>
                <w:sz w:val="22"/>
              </w:rPr>
            </w:pPr>
            <w:r w:rsidRPr="009956DE">
              <w:rPr>
                <w:color w:val="C00000"/>
                <w:sz w:val="22"/>
              </w:rPr>
              <w:t xml:space="preserve">(Objective summary + quotation + nonverbal context) &amp; </w:t>
            </w:r>
          </w:p>
          <w:p w:rsidRPr="009956DE" w:rsidR="002B5898" w:rsidP="009956DE" w:rsidRDefault="002B5898" w14:paraId="071F0B2A" w14:textId="2269645B">
            <w:pPr>
              <w:rPr>
                <w:sz w:val="22"/>
              </w:rPr>
            </w:pPr>
            <w:r w:rsidRPr="009956DE">
              <w:rPr>
                <w:color w:val="C00000"/>
                <w:sz w:val="22"/>
              </w:rPr>
              <w:t>Interpretation)</w:t>
            </w:r>
          </w:p>
          <w:p w:rsidRPr="00626586" w:rsidR="002B5898" w:rsidP="009F4262" w:rsidRDefault="002B5898" w14:paraId="2B6C5E06" w14:textId="77777777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:rsidRPr="00550D25" w:rsidR="00907331" w:rsidP="00907331" w:rsidRDefault="00907331" w14:paraId="6B17035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Westbay Clinic</w:t>
            </w:r>
          </w:p>
          <w:p w:rsidRPr="00550D25" w:rsidR="00907331" w:rsidP="00907331" w:rsidRDefault="00907331" w14:paraId="6CE81EB5" w14:textId="77777777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policies</w:t>
            </w:r>
          </w:p>
          <w:p w:rsidRPr="00550D25" w:rsidR="00907331" w:rsidP="00907331" w:rsidRDefault="00907331" w14:paraId="1FEEFA92" w14:textId="77777777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access to services</w:t>
            </w:r>
          </w:p>
          <w:p w:rsidRPr="00550D25" w:rsidR="00907331" w:rsidP="00907331" w:rsidRDefault="00907331" w14:paraId="2E0F6D69" w14:textId="77777777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min. wage earners – 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have to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facilitate better access for them in terms of appointments, distance, allocated health provider</w:t>
            </w:r>
          </w:p>
          <w:p w:rsidRPr="00626586" w:rsidR="002B5898" w:rsidP="009F4262" w:rsidRDefault="002B5898" w14:paraId="775FC679" w14:textId="77777777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:rsidRPr="00550D25" w:rsidR="00907331" w:rsidP="00907331" w:rsidRDefault="00907331" w14:paraId="65366E4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Katja / HMC</w:t>
            </w:r>
          </w:p>
          <w:p w:rsidRPr="00550D25" w:rsidR="00907331" w:rsidP="00907331" w:rsidRDefault="00907331" w14:paraId="7431A29C" w14:textId="77777777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demand vs. resources</w:t>
            </w:r>
          </w:p>
          <w:p w:rsidRPr="00550D25" w:rsidR="00907331" w:rsidP="00907331" w:rsidRDefault="00907331" w14:paraId="2F382E70" w14:textId="77777777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 have [negative/rigid] policies and algorithms</w:t>
            </w:r>
          </w:p>
          <w:p w:rsidRPr="00550D25" w:rsidR="00907331" w:rsidP="00907331" w:rsidRDefault="00907331" w14:paraId="195A4A98" w14:textId="77777777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time and resources available</w:t>
            </w:r>
          </w:p>
          <w:p w:rsidRPr="00550D25" w:rsidR="00907331" w:rsidP="00907331" w:rsidRDefault="00907331" w14:paraId="37EC5CC5" w14:textId="77777777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depth of assessment of these pillars is questionable</w:t>
            </w:r>
          </w:p>
          <w:p w:rsidRPr="00550D25" w:rsidR="00907331" w:rsidP="00907331" w:rsidRDefault="00907331" w14:paraId="01AFCA36" w14:textId="77777777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“I don’t know” (response to P4 question)</w:t>
            </w:r>
          </w:p>
          <w:p w:rsidRPr="00626586" w:rsidR="002B5898" w:rsidP="009F4262" w:rsidRDefault="002B5898" w14:paraId="304DF5F0" w14:textId="77777777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:rsidRPr="00550D25" w:rsidR="00907331" w:rsidP="00907331" w:rsidRDefault="00907331" w14:paraId="6D2AA4B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Diane / SIDRA</w:t>
            </w:r>
          </w:p>
          <w:p w:rsidRPr="00550D25" w:rsidR="00907331" w:rsidP="00907331" w:rsidRDefault="00907331" w14:paraId="17FDBAC7" w14:textId="77777777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ownership</w:t>
            </w:r>
          </w:p>
          <w:p w:rsidRPr="00550D25" w:rsidR="00907331" w:rsidP="00907331" w:rsidRDefault="00907331" w14:paraId="7BF323E7" w14:textId="77777777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commitment to these pillars – at an individual level</w:t>
            </w:r>
          </w:p>
          <w:p w:rsidRPr="00550D25" w:rsidR="00907331" w:rsidP="00907331" w:rsidRDefault="00907331" w14:paraId="39B55D4A" w14:textId="77777777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people feel their authority is challenged when asked about providing clarification</w:t>
            </w:r>
          </w:p>
          <w:p w:rsidRPr="00626586" w:rsidR="002B5898" w:rsidP="009F4262" w:rsidRDefault="002B5898" w14:paraId="39E0B3E8" w14:textId="77777777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:rsidRPr="00550D25" w:rsidR="00907331" w:rsidP="00907331" w:rsidRDefault="00907331" w14:paraId="5FA681C5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Julie / SIDRA</w:t>
            </w:r>
          </w:p>
          <w:p w:rsidRPr="00550D25" w:rsidR="00907331" w:rsidP="00907331" w:rsidRDefault="00907331" w14:paraId="11CD4925" w14:textId="77777777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“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is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it well-known the different services?” (Q to P2)</w:t>
            </w:r>
          </w:p>
          <w:p w:rsidRPr="00550D25" w:rsidR="00907331" w:rsidP="00907331" w:rsidRDefault="00907331" w14:paraId="0B7BDD79" w14:textId="77777777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I always 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ask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“Is there anything I can provide further?” (in response to P7)</w:t>
            </w:r>
          </w:p>
          <w:p w:rsidRPr="00550D25" w:rsidR="00907331" w:rsidP="00907331" w:rsidRDefault="00907331" w14:paraId="29EC13F2" w14:textId="77777777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work-life balance for healthcare providers who are going back home drained from work</w:t>
            </w:r>
          </w:p>
          <w:p w:rsidRPr="00626586" w:rsidR="002B5898" w:rsidP="009F4262" w:rsidRDefault="002B5898" w14:paraId="7C629C33" w14:textId="77777777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:rsidRPr="00550D25" w:rsidR="00907331" w:rsidP="00907331" w:rsidRDefault="00907331" w14:paraId="493D4232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Donna / SIDRA</w:t>
            </w:r>
          </w:p>
          <w:p w:rsidRPr="00550D25" w:rsidR="00907331" w:rsidP="00907331" w:rsidRDefault="00907331" w14:paraId="4E215167" w14:textId="77777777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 education is not strong</w:t>
            </w:r>
          </w:p>
          <w:p w:rsidRPr="00550D25" w:rsidR="00907331" w:rsidP="00907331" w:rsidRDefault="00907331" w14:paraId="6F3CC311" w14:textId="77777777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“</w:t>
            </w:r>
            <w:proofErr w:type="gramStart"/>
            <w:r w:rsidRPr="00550D25">
              <w:rPr>
                <w:rFonts w:ascii="Times New Roman" w:hAnsi="Times New Roman" w:eastAsia="Times New Roman" w:cs="Times New Roman"/>
                <w:szCs w:val="36"/>
              </w:rPr>
              <w:t>do</w:t>
            </w:r>
            <w:proofErr w:type="gramEnd"/>
            <w:r w:rsidRPr="00550D25">
              <w:rPr>
                <w:rFonts w:ascii="Times New Roman" w:hAnsi="Times New Roman" w:eastAsia="Times New Roman" w:cs="Times New Roman"/>
                <w:szCs w:val="36"/>
              </w:rPr>
              <w:t xml:space="preserve"> providers provide enough info?”</w:t>
            </w:r>
          </w:p>
          <w:p w:rsidRPr="00550D25" w:rsidR="00907331" w:rsidP="00907331" w:rsidRDefault="00907331" w14:paraId="09145D8A" w14:textId="77777777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they should not feel challenged when asked more questions</w:t>
            </w:r>
          </w:p>
          <w:p w:rsidRPr="00550D25" w:rsidR="00907331" w:rsidP="00907331" w:rsidRDefault="00907331" w14:paraId="6D551C12" w14:textId="77777777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how do you address the health illiterates?</w:t>
            </w:r>
          </w:p>
          <w:p w:rsidRPr="00626586" w:rsidR="002B5898" w:rsidP="009F4262" w:rsidRDefault="002B5898" w14:paraId="6E0F5752" w14:textId="77777777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:rsidRPr="00550D25" w:rsidR="00907331" w:rsidP="00907331" w:rsidRDefault="00907331" w14:paraId="1594447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Alicia / Student D1</w:t>
            </w:r>
          </w:p>
          <w:p w:rsidRPr="00550D25" w:rsidR="00907331" w:rsidP="00907331" w:rsidRDefault="00907331" w14:paraId="741248E3" w14:textId="77777777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agreed with P3 about ownership</w:t>
            </w:r>
          </w:p>
          <w:p w:rsidRPr="00550D25" w:rsidR="00907331" w:rsidP="00907331" w:rsidRDefault="00907331" w14:paraId="7C832240" w14:textId="77777777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in therapy, clients come from a place of vulnerability</w:t>
            </w:r>
          </w:p>
          <w:p w:rsidRPr="00550D25" w:rsidR="00907331" w:rsidP="00907331" w:rsidRDefault="00907331" w14:paraId="4DC5DFC5" w14:textId="77777777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they require empathy + support</w:t>
            </w:r>
          </w:p>
          <w:p w:rsidRPr="00550D25" w:rsidR="00907331" w:rsidP="00907331" w:rsidRDefault="00907331" w14:paraId="3B265F69" w14:textId="77777777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systemic challenges</w:t>
            </w:r>
          </w:p>
          <w:p w:rsidRPr="00626586" w:rsidR="002B5898" w:rsidP="009F4262" w:rsidRDefault="002B5898" w14:paraId="5D95DC4C" w14:textId="77777777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:rsidRPr="00550D25" w:rsidR="00907331" w:rsidP="00907331" w:rsidRDefault="00907331" w14:paraId="50142A7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proofErr w:type="spellStart"/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Nawsheena</w:t>
            </w:r>
            <w:proofErr w:type="spellEnd"/>
          </w:p>
          <w:p w:rsidRPr="00550D25" w:rsidR="00907331" w:rsidP="00907331" w:rsidRDefault="00907331" w14:paraId="30ADEC5A" w14:textId="77777777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providers feel offended when asked in detail (in response to P5)</w:t>
            </w:r>
          </w:p>
          <w:p w:rsidRPr="00550D25" w:rsidR="00907331" w:rsidP="00907331" w:rsidRDefault="00907331" w14:paraId="1B50F95C" w14:textId="77777777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trainings to help providers to give better services (reminder trainings)</w:t>
            </w:r>
          </w:p>
          <w:p w:rsidRPr="00626586" w:rsidR="002B5898" w:rsidP="009F4262" w:rsidRDefault="002B5898" w14:paraId="59314505" w14:textId="77777777">
            <w:pPr>
              <w:rPr>
                <w:sz w:val="32"/>
                <w:szCs w:val="20"/>
              </w:rPr>
            </w:pPr>
          </w:p>
        </w:tc>
        <w:tc>
          <w:tcPr>
            <w:tcW w:w="2640" w:type="dxa"/>
          </w:tcPr>
          <w:p w:rsidRPr="00626586" w:rsidR="002B5898" w:rsidP="009F4262" w:rsidRDefault="002B5898" w14:paraId="5231C2DB" w14:textId="77777777">
            <w:pPr>
              <w:rPr>
                <w:sz w:val="32"/>
                <w:szCs w:val="20"/>
              </w:rPr>
            </w:pPr>
          </w:p>
        </w:tc>
      </w:tr>
      <w:tr w:rsidR="002B5898" w:rsidTr="009F451B" w14:paraId="7F3769B1" w14:textId="77777777">
        <w:trPr>
          <w:trHeight w:val="2708"/>
        </w:trPr>
        <w:tc>
          <w:tcPr>
            <w:tcW w:w="2097" w:type="dxa"/>
            <w:vMerge/>
          </w:tcPr>
          <w:p w:rsidR="002B5898" w:rsidP="009F4262" w:rsidRDefault="002B5898" w14:paraId="48012D77" w14:textId="77777777"/>
        </w:tc>
        <w:tc>
          <w:tcPr>
            <w:tcW w:w="2639" w:type="dxa"/>
          </w:tcPr>
          <w:p w:rsidR="002B5898" w:rsidP="009F4262" w:rsidRDefault="002B5898" w14:paraId="703A025F" w14:textId="77777777"/>
        </w:tc>
        <w:tc>
          <w:tcPr>
            <w:tcW w:w="2639" w:type="dxa"/>
          </w:tcPr>
          <w:p w:rsidR="002B5898" w:rsidP="009F4262" w:rsidRDefault="002B5898" w14:paraId="7C79F609" w14:textId="77777777"/>
        </w:tc>
        <w:tc>
          <w:tcPr>
            <w:tcW w:w="2639" w:type="dxa"/>
          </w:tcPr>
          <w:p w:rsidR="002B5898" w:rsidP="009F4262" w:rsidRDefault="002B5898" w14:paraId="6DE0BD77" w14:textId="77777777"/>
        </w:tc>
        <w:tc>
          <w:tcPr>
            <w:tcW w:w="2639" w:type="dxa"/>
          </w:tcPr>
          <w:p w:rsidR="002B5898" w:rsidP="009F4262" w:rsidRDefault="002B5898" w14:paraId="61D1645B" w14:textId="77777777"/>
        </w:tc>
        <w:tc>
          <w:tcPr>
            <w:tcW w:w="2639" w:type="dxa"/>
          </w:tcPr>
          <w:p w:rsidR="002B5898" w:rsidP="009F4262" w:rsidRDefault="002B5898" w14:paraId="3903E714" w14:textId="77777777"/>
        </w:tc>
        <w:tc>
          <w:tcPr>
            <w:tcW w:w="2639" w:type="dxa"/>
          </w:tcPr>
          <w:p w:rsidR="002B5898" w:rsidP="009F4262" w:rsidRDefault="002B5898" w14:paraId="65C4B2F2" w14:textId="77777777"/>
        </w:tc>
        <w:tc>
          <w:tcPr>
            <w:tcW w:w="2639" w:type="dxa"/>
          </w:tcPr>
          <w:p w:rsidR="002B5898" w:rsidP="009F4262" w:rsidRDefault="002B5898" w14:paraId="4611CF19" w14:textId="77777777"/>
        </w:tc>
        <w:tc>
          <w:tcPr>
            <w:tcW w:w="2640" w:type="dxa"/>
          </w:tcPr>
          <w:p w:rsidR="002B5898" w:rsidP="009F4262" w:rsidRDefault="002B5898" w14:paraId="3442BC1D" w14:textId="77777777"/>
        </w:tc>
      </w:tr>
    </w:tbl>
    <w:p w:rsidR="000C5DB5" w:rsidRDefault="000C5DB5" w14:paraId="156BFEAC" w14:textId="77777777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7"/>
        <w:gridCol w:w="2519"/>
        <w:gridCol w:w="2887"/>
        <w:gridCol w:w="2583"/>
        <w:gridCol w:w="2607"/>
        <w:gridCol w:w="2519"/>
        <w:gridCol w:w="2519"/>
        <w:gridCol w:w="2519"/>
        <w:gridCol w:w="2520"/>
      </w:tblGrid>
      <w:tr w:rsidR="00855E27" w:rsidTr="009956DE" w14:paraId="746EEA57" w14:textId="77777777">
        <w:trPr>
          <w:trHeight w:val="1241"/>
        </w:trPr>
        <w:tc>
          <w:tcPr>
            <w:tcW w:w="2537" w:type="dxa"/>
          </w:tcPr>
          <w:p w:rsidRPr="0034071E" w:rsidR="00855E27" w:rsidP="00855E27" w:rsidRDefault="00855E27" w14:paraId="08AE3D28" w14:textId="77777777">
            <w:pPr>
              <w:spacing w:after="0" w:line="240" w:lineRule="auto"/>
              <w:rPr>
                <w:color w:val="00B050"/>
              </w:rPr>
            </w:pPr>
          </w:p>
          <w:p w:rsidR="00855E27" w:rsidP="00855E27" w:rsidRDefault="00855E27" w14:paraId="185B09CA" w14:textId="1F6CE8CC">
            <w:pPr>
              <w:spacing w:after="0" w:line="240" w:lineRule="auto"/>
            </w:pPr>
            <w:r w:rsidRPr="0034071E">
              <w:rPr>
                <w:color w:val="00B050"/>
              </w:rPr>
              <w:t>Part 2</w:t>
            </w:r>
          </w:p>
        </w:tc>
        <w:tc>
          <w:tcPr>
            <w:tcW w:w="2584" w:type="dxa"/>
          </w:tcPr>
          <w:p w:rsidRPr="006D5356" w:rsidR="00855E27" w:rsidP="00855E27" w:rsidRDefault="00855E27" w14:paraId="77934DF7" w14:textId="77777777">
            <w:pPr>
              <w:spacing w:after="0"/>
              <w:jc w:val="center"/>
            </w:pPr>
            <w:r>
              <w:t>P1</w:t>
            </w:r>
          </w:p>
        </w:tc>
        <w:tc>
          <w:tcPr>
            <w:tcW w:w="2584" w:type="dxa"/>
          </w:tcPr>
          <w:p w:rsidRPr="006D5356" w:rsidR="00855E27" w:rsidP="00855E27" w:rsidRDefault="00855E27" w14:paraId="6922F6C9" w14:textId="77777777">
            <w:pPr>
              <w:spacing w:after="0"/>
              <w:jc w:val="center"/>
            </w:pPr>
            <w:r>
              <w:t>P2</w:t>
            </w:r>
          </w:p>
        </w:tc>
        <w:tc>
          <w:tcPr>
            <w:tcW w:w="2584" w:type="dxa"/>
          </w:tcPr>
          <w:p w:rsidRPr="006D5356" w:rsidR="00855E27" w:rsidP="00855E27" w:rsidRDefault="00855E27" w14:paraId="7D62792C" w14:textId="77777777">
            <w:pPr>
              <w:spacing w:after="0"/>
              <w:jc w:val="center"/>
            </w:pPr>
            <w:r>
              <w:t>P3</w:t>
            </w:r>
          </w:p>
        </w:tc>
        <w:tc>
          <w:tcPr>
            <w:tcW w:w="2584" w:type="dxa"/>
          </w:tcPr>
          <w:p w:rsidRPr="006D5356" w:rsidR="00855E27" w:rsidP="00855E27" w:rsidRDefault="00855E27" w14:paraId="45CF8C5D" w14:textId="77777777">
            <w:pPr>
              <w:spacing w:after="0"/>
              <w:jc w:val="center"/>
            </w:pPr>
            <w:r>
              <w:t>P4</w:t>
            </w:r>
          </w:p>
        </w:tc>
        <w:tc>
          <w:tcPr>
            <w:tcW w:w="2584" w:type="dxa"/>
          </w:tcPr>
          <w:p w:rsidRPr="006D5356" w:rsidR="00855E27" w:rsidP="00855E27" w:rsidRDefault="00855E27" w14:paraId="46489D88" w14:textId="77777777">
            <w:pPr>
              <w:spacing w:after="0"/>
              <w:jc w:val="center"/>
            </w:pPr>
            <w:r>
              <w:t>P5</w:t>
            </w:r>
          </w:p>
        </w:tc>
        <w:tc>
          <w:tcPr>
            <w:tcW w:w="2584" w:type="dxa"/>
          </w:tcPr>
          <w:p w:rsidRPr="006D5356" w:rsidR="00855E27" w:rsidP="00855E27" w:rsidRDefault="00855E27" w14:paraId="6AD04AC3" w14:textId="77777777">
            <w:pPr>
              <w:spacing w:after="0"/>
              <w:jc w:val="center"/>
            </w:pPr>
            <w:r>
              <w:t>P6</w:t>
            </w:r>
          </w:p>
        </w:tc>
        <w:tc>
          <w:tcPr>
            <w:tcW w:w="2584" w:type="dxa"/>
          </w:tcPr>
          <w:p w:rsidRPr="006D5356" w:rsidR="00855E27" w:rsidP="00855E27" w:rsidRDefault="00855E27" w14:paraId="53D10B4E" w14:textId="77777777">
            <w:pPr>
              <w:spacing w:after="0"/>
              <w:jc w:val="center"/>
            </w:pPr>
            <w:r>
              <w:t>P7</w:t>
            </w:r>
          </w:p>
        </w:tc>
        <w:tc>
          <w:tcPr>
            <w:tcW w:w="2585" w:type="dxa"/>
          </w:tcPr>
          <w:p w:rsidRPr="006D5356" w:rsidR="00855E27" w:rsidP="00855E27" w:rsidRDefault="00855E27" w14:paraId="15ABA1E7" w14:textId="77777777">
            <w:pPr>
              <w:spacing w:after="0"/>
              <w:jc w:val="center"/>
            </w:pPr>
            <w:r>
              <w:t>P8</w:t>
            </w:r>
          </w:p>
        </w:tc>
      </w:tr>
      <w:tr w:rsidR="00C6098D" w:rsidTr="009956DE" w14:paraId="59753622" w14:textId="77777777">
        <w:trPr>
          <w:trHeight w:val="12149"/>
        </w:trPr>
        <w:tc>
          <w:tcPr>
            <w:tcW w:w="2537" w:type="dxa"/>
          </w:tcPr>
          <w:p w:rsidRPr="004F49BC" w:rsidR="00C6098D" w:rsidP="00C6098D" w:rsidRDefault="00C6098D" w14:paraId="5E20FA20" w14:textId="59D06CAA">
            <w:pPr>
              <w:rPr>
                <w:color w:val="3A7C22" w:themeColor="accent6" w:themeShade="BF"/>
                <w:sz w:val="32"/>
                <w:szCs w:val="20"/>
              </w:rPr>
            </w:pPr>
            <w:r w:rsidRPr="004F49BC">
              <w:rPr>
                <w:color w:val="3A7C22" w:themeColor="accent6" w:themeShade="BF"/>
                <w:sz w:val="32"/>
                <w:szCs w:val="20"/>
              </w:rPr>
              <w:t xml:space="preserve">2- </w:t>
            </w:r>
            <w:r w:rsidRPr="004F49BC" w:rsidR="006500B6">
              <w:rPr>
                <w:color w:val="3A7C22" w:themeColor="accent6" w:themeShade="BF"/>
                <w:sz w:val="32"/>
                <w:szCs w:val="20"/>
              </w:rPr>
              <w:t>What opportunities are currently available to enhance the integration of the HT pillars into healthcare practices? (For example: opportunities at the level of patient care, opportunities for interdisciplinary collaboration…).</w:t>
            </w:r>
          </w:p>
          <w:p w:rsidRPr="004F49BC" w:rsidR="00C6098D" w:rsidP="00C6098D" w:rsidRDefault="00C6098D" w14:paraId="4F06D487" w14:textId="77777777">
            <w:pPr>
              <w:rPr>
                <w:color w:val="C00000"/>
                <w:sz w:val="32"/>
                <w:szCs w:val="20"/>
              </w:rPr>
            </w:pPr>
          </w:p>
          <w:p w:rsidRPr="004F49BC" w:rsidR="00C6098D" w:rsidP="00C6098D" w:rsidRDefault="00C6098D" w14:paraId="49DB61B9" w14:textId="34F2507E">
            <w:pPr>
              <w:rPr>
                <w:color w:val="C00000"/>
                <w:sz w:val="32"/>
                <w:szCs w:val="20"/>
              </w:rPr>
            </w:pPr>
            <w:r w:rsidRPr="004F49BC">
              <w:rPr>
                <w:color w:val="C00000"/>
                <w:sz w:val="32"/>
                <w:szCs w:val="20"/>
              </w:rPr>
              <w:t xml:space="preserve">(Objective summary + quotation + nonverbal context) &amp; </w:t>
            </w:r>
          </w:p>
          <w:p w:rsidRPr="004F49BC" w:rsidR="00C6098D" w:rsidP="00C6098D" w:rsidRDefault="00C6098D" w14:paraId="0040DE49" w14:textId="77777777">
            <w:pPr>
              <w:rPr>
                <w:color w:val="C00000"/>
                <w:sz w:val="32"/>
                <w:szCs w:val="20"/>
              </w:rPr>
            </w:pPr>
            <w:proofErr w:type="spellStart"/>
            <w:r w:rsidRPr="004F49BC">
              <w:rPr>
                <w:color w:val="C00000"/>
                <w:sz w:val="32"/>
                <w:szCs w:val="20"/>
              </w:rPr>
              <w:t>Interpre</w:t>
            </w:r>
            <w:proofErr w:type="spellEnd"/>
            <w:r w:rsidRPr="004F49BC">
              <w:rPr>
                <w:color w:val="C00000"/>
                <w:sz w:val="32"/>
                <w:szCs w:val="20"/>
              </w:rPr>
              <w:t>-</w:t>
            </w:r>
          </w:p>
          <w:p w:rsidRPr="004F49BC" w:rsidR="00C6098D" w:rsidP="00C6098D" w:rsidRDefault="00C6098D" w14:paraId="32287478" w14:textId="539C5575">
            <w:pPr>
              <w:rPr>
                <w:sz w:val="32"/>
                <w:szCs w:val="20"/>
              </w:rPr>
            </w:pPr>
            <w:proofErr w:type="spellStart"/>
            <w:r w:rsidRPr="004F49BC">
              <w:rPr>
                <w:color w:val="C00000"/>
                <w:sz w:val="32"/>
                <w:szCs w:val="20"/>
              </w:rPr>
              <w:t>tation</w:t>
            </w:r>
            <w:proofErr w:type="spellEnd"/>
            <w:r w:rsidRPr="004F49BC">
              <w:rPr>
                <w:color w:val="C00000"/>
                <w:sz w:val="32"/>
                <w:szCs w:val="20"/>
              </w:rPr>
              <w:t>)</w:t>
            </w:r>
          </w:p>
        </w:tc>
        <w:tc>
          <w:tcPr>
            <w:tcW w:w="2584" w:type="dxa"/>
          </w:tcPr>
          <w:p w:rsidR="00C6098D" w:rsidP="00C6098D" w:rsidRDefault="00C6098D" w14:paraId="5508E713" w14:textId="77777777"/>
        </w:tc>
        <w:tc>
          <w:tcPr>
            <w:tcW w:w="2584" w:type="dxa"/>
          </w:tcPr>
          <w:p w:rsidRPr="00550D25" w:rsidR="00907331" w:rsidP="00907331" w:rsidRDefault="00907331" w14:paraId="6D4CA942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Katja / HMC</w:t>
            </w:r>
          </w:p>
          <w:p w:rsidRPr="00550D25" w:rsidR="00907331" w:rsidP="00907331" w:rsidRDefault="00907331" w14:paraId="31062E22" w14:textId="77777777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focus group for wellbeing activities, exercises</w:t>
            </w:r>
          </w:p>
          <w:p w:rsidRPr="00550D25" w:rsidR="00907331" w:rsidP="00907331" w:rsidRDefault="00907331" w14:paraId="5524A0FF" w14:textId="77777777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team to enhance mindfulness, and schedule high-risk calls</w:t>
            </w:r>
          </w:p>
          <w:p w:rsidRPr="00550D25" w:rsidR="00907331" w:rsidP="00907331" w:rsidRDefault="00907331" w14:paraId="79413DE2" w14:textId="77777777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conscious action to take care of each other</w:t>
            </w:r>
          </w:p>
          <w:p w:rsidR="00C6098D" w:rsidP="00C6098D" w:rsidRDefault="00C6098D" w14:paraId="5195A8AE" w14:textId="77777777"/>
        </w:tc>
        <w:tc>
          <w:tcPr>
            <w:tcW w:w="2584" w:type="dxa"/>
          </w:tcPr>
          <w:p w:rsidRPr="00550D25" w:rsidR="00907331" w:rsidP="00907331" w:rsidRDefault="00907331" w14:paraId="39E878D2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Diane</w:t>
            </w:r>
          </w:p>
          <w:p w:rsidRPr="00550D25" w:rsidR="00907331" w:rsidP="00907331" w:rsidRDefault="00907331" w14:paraId="266FEF86" w14:textId="77777777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 advocate for these pillars to be integrated in the healthcare system</w:t>
            </w:r>
          </w:p>
          <w:p w:rsidR="00C6098D" w:rsidP="00C6098D" w:rsidRDefault="00C6098D" w14:paraId="757500D0" w14:textId="77777777"/>
        </w:tc>
        <w:tc>
          <w:tcPr>
            <w:tcW w:w="2584" w:type="dxa"/>
          </w:tcPr>
          <w:p w:rsidRPr="00550D25" w:rsidR="00907331" w:rsidP="00907331" w:rsidRDefault="00907331" w14:paraId="2C12A09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bCs/>
                <w:szCs w:val="36"/>
              </w:rPr>
              <w:t>Julie / SIDRA</w:t>
            </w:r>
          </w:p>
          <w:p w:rsidRPr="00550D25" w:rsidR="00907331" w:rsidP="00907331" w:rsidRDefault="00907331" w14:paraId="61A675CC" w14:textId="77777777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550D25">
              <w:rPr>
                <w:rFonts w:ascii="Times New Roman" w:hAnsi="Times New Roman" w:eastAsia="Times New Roman" w:cs="Times New Roman"/>
                <w:szCs w:val="36"/>
              </w:rPr>
              <w:t>wellbeing -&gt; from sport, friendship, meals -&gt; at an individual level</w:t>
            </w:r>
          </w:p>
          <w:p w:rsidR="00C6098D" w:rsidP="00C6098D" w:rsidRDefault="00C6098D" w14:paraId="24AD1118" w14:textId="77777777"/>
        </w:tc>
        <w:tc>
          <w:tcPr>
            <w:tcW w:w="2584" w:type="dxa"/>
          </w:tcPr>
          <w:p w:rsidR="00C6098D" w:rsidP="00C6098D" w:rsidRDefault="00C6098D" w14:paraId="1E757DFE" w14:textId="77777777"/>
        </w:tc>
        <w:tc>
          <w:tcPr>
            <w:tcW w:w="2584" w:type="dxa"/>
          </w:tcPr>
          <w:p w:rsidR="00C6098D" w:rsidP="00C6098D" w:rsidRDefault="00C6098D" w14:paraId="1C6F3C90" w14:textId="77777777"/>
        </w:tc>
        <w:tc>
          <w:tcPr>
            <w:tcW w:w="2584" w:type="dxa"/>
          </w:tcPr>
          <w:p w:rsidR="00C6098D" w:rsidP="00C6098D" w:rsidRDefault="00C6098D" w14:paraId="72731822" w14:textId="77777777"/>
        </w:tc>
        <w:tc>
          <w:tcPr>
            <w:tcW w:w="2585" w:type="dxa"/>
          </w:tcPr>
          <w:p w:rsidR="00C6098D" w:rsidP="00C6098D" w:rsidRDefault="00C6098D" w14:paraId="4471B68E" w14:textId="77777777"/>
        </w:tc>
      </w:tr>
      <w:tr w:rsidR="00C6098D" w:rsidTr="009956DE" w14:paraId="5CAA828B" w14:textId="77777777">
        <w:trPr>
          <w:trHeight w:val="2708"/>
        </w:trPr>
        <w:tc>
          <w:tcPr>
            <w:tcW w:w="2537" w:type="dxa"/>
          </w:tcPr>
          <w:p w:rsidR="00C6098D" w:rsidP="00C6098D" w:rsidRDefault="00C6098D" w14:paraId="00AA9A4F" w14:textId="77777777"/>
        </w:tc>
        <w:tc>
          <w:tcPr>
            <w:tcW w:w="2584" w:type="dxa"/>
          </w:tcPr>
          <w:p w:rsidR="00C6098D" w:rsidP="00C6098D" w:rsidRDefault="00C6098D" w14:paraId="2BEE8804" w14:textId="77777777"/>
        </w:tc>
        <w:tc>
          <w:tcPr>
            <w:tcW w:w="2584" w:type="dxa"/>
          </w:tcPr>
          <w:p w:rsidR="00C6098D" w:rsidP="00C6098D" w:rsidRDefault="00C6098D" w14:paraId="78E4C796" w14:textId="77777777"/>
        </w:tc>
        <w:tc>
          <w:tcPr>
            <w:tcW w:w="2584" w:type="dxa"/>
          </w:tcPr>
          <w:p w:rsidR="00C6098D" w:rsidP="00C6098D" w:rsidRDefault="00C6098D" w14:paraId="7BC9AB6E" w14:textId="77777777"/>
        </w:tc>
        <w:tc>
          <w:tcPr>
            <w:tcW w:w="2584" w:type="dxa"/>
          </w:tcPr>
          <w:p w:rsidR="00C6098D" w:rsidP="00C6098D" w:rsidRDefault="00C6098D" w14:paraId="02C28CC8" w14:textId="77777777"/>
        </w:tc>
        <w:tc>
          <w:tcPr>
            <w:tcW w:w="2584" w:type="dxa"/>
          </w:tcPr>
          <w:p w:rsidR="00C6098D" w:rsidP="00C6098D" w:rsidRDefault="00C6098D" w14:paraId="7C9F84D5" w14:textId="77777777"/>
        </w:tc>
        <w:tc>
          <w:tcPr>
            <w:tcW w:w="2584" w:type="dxa"/>
          </w:tcPr>
          <w:p w:rsidR="00C6098D" w:rsidP="00C6098D" w:rsidRDefault="00C6098D" w14:paraId="0EB7D7B8" w14:textId="77777777"/>
        </w:tc>
        <w:tc>
          <w:tcPr>
            <w:tcW w:w="2584" w:type="dxa"/>
          </w:tcPr>
          <w:p w:rsidR="00C6098D" w:rsidP="00C6098D" w:rsidRDefault="00C6098D" w14:paraId="3DDB6D75" w14:textId="77777777"/>
        </w:tc>
        <w:tc>
          <w:tcPr>
            <w:tcW w:w="2585" w:type="dxa"/>
          </w:tcPr>
          <w:p w:rsidR="00C6098D" w:rsidP="00C6098D" w:rsidRDefault="00C6098D" w14:paraId="26030383" w14:textId="77777777"/>
        </w:tc>
      </w:tr>
    </w:tbl>
    <w:p w:rsidR="00560BFC" w:rsidRDefault="00560BFC" w14:paraId="0C56DC0B" w14:textId="77777777">
      <w:pPr>
        <w:rPr>
          <w:sz w:val="2"/>
          <w:szCs w:val="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5"/>
        <w:gridCol w:w="2643"/>
        <w:gridCol w:w="2643"/>
        <w:gridCol w:w="2643"/>
        <w:gridCol w:w="2643"/>
        <w:gridCol w:w="2643"/>
        <w:gridCol w:w="2643"/>
        <w:gridCol w:w="2643"/>
        <w:gridCol w:w="2644"/>
      </w:tblGrid>
      <w:tr w:rsidR="00855E27" w:rsidTr="0084358B" w14:paraId="5F869C48" w14:textId="77777777">
        <w:trPr>
          <w:trHeight w:val="1241"/>
        </w:trPr>
        <w:tc>
          <w:tcPr>
            <w:tcW w:w="2065" w:type="dxa"/>
          </w:tcPr>
          <w:p w:rsidRPr="0034071E" w:rsidR="00855E27" w:rsidP="00855E27" w:rsidRDefault="00855E27" w14:paraId="517E8449" w14:textId="77777777">
            <w:pPr>
              <w:spacing w:after="0" w:line="240" w:lineRule="auto"/>
              <w:rPr>
                <w:color w:val="00B050"/>
              </w:rPr>
            </w:pPr>
          </w:p>
          <w:p w:rsidR="00855E27" w:rsidP="00855E27" w:rsidRDefault="00855E27" w14:paraId="6ADEC2E7" w14:textId="7DA5B943">
            <w:pPr>
              <w:spacing w:after="0" w:line="240" w:lineRule="auto"/>
            </w:pPr>
            <w:r w:rsidRPr="0034071E">
              <w:rPr>
                <w:color w:val="00B050"/>
              </w:rPr>
              <w:t>Part 2</w:t>
            </w:r>
          </w:p>
        </w:tc>
        <w:tc>
          <w:tcPr>
            <w:tcW w:w="2643" w:type="dxa"/>
          </w:tcPr>
          <w:p w:rsidRPr="006D5356" w:rsidR="00855E27" w:rsidP="00855E27" w:rsidRDefault="00855E27" w14:paraId="7EE7F7BF" w14:textId="77777777">
            <w:pPr>
              <w:spacing w:after="0"/>
              <w:jc w:val="center"/>
            </w:pPr>
            <w:r>
              <w:t>P1</w:t>
            </w:r>
          </w:p>
        </w:tc>
        <w:tc>
          <w:tcPr>
            <w:tcW w:w="2643" w:type="dxa"/>
          </w:tcPr>
          <w:p w:rsidRPr="006D5356" w:rsidR="00855E27" w:rsidP="00855E27" w:rsidRDefault="00855E27" w14:paraId="241866E1" w14:textId="77777777">
            <w:pPr>
              <w:spacing w:after="0"/>
              <w:jc w:val="center"/>
            </w:pPr>
            <w:r>
              <w:t>P2</w:t>
            </w:r>
          </w:p>
        </w:tc>
        <w:tc>
          <w:tcPr>
            <w:tcW w:w="2643" w:type="dxa"/>
          </w:tcPr>
          <w:p w:rsidRPr="006D5356" w:rsidR="00855E27" w:rsidP="00855E27" w:rsidRDefault="00855E27" w14:paraId="572F8F64" w14:textId="77777777">
            <w:pPr>
              <w:spacing w:after="0"/>
              <w:jc w:val="center"/>
            </w:pPr>
            <w:r>
              <w:t>P3</w:t>
            </w:r>
          </w:p>
        </w:tc>
        <w:tc>
          <w:tcPr>
            <w:tcW w:w="2643" w:type="dxa"/>
          </w:tcPr>
          <w:p w:rsidRPr="006D5356" w:rsidR="00855E27" w:rsidP="00855E27" w:rsidRDefault="00855E27" w14:paraId="569CDE5F" w14:textId="77777777">
            <w:pPr>
              <w:spacing w:after="0"/>
              <w:jc w:val="center"/>
            </w:pPr>
            <w:r>
              <w:t>P4</w:t>
            </w:r>
          </w:p>
        </w:tc>
        <w:tc>
          <w:tcPr>
            <w:tcW w:w="2643" w:type="dxa"/>
          </w:tcPr>
          <w:p w:rsidRPr="006D5356" w:rsidR="00855E27" w:rsidP="00855E27" w:rsidRDefault="00855E27" w14:paraId="5B0BC3B1" w14:textId="77777777">
            <w:pPr>
              <w:spacing w:after="0"/>
              <w:jc w:val="center"/>
            </w:pPr>
            <w:r>
              <w:t>P5</w:t>
            </w:r>
          </w:p>
        </w:tc>
        <w:tc>
          <w:tcPr>
            <w:tcW w:w="2643" w:type="dxa"/>
          </w:tcPr>
          <w:p w:rsidRPr="006D5356" w:rsidR="00855E27" w:rsidP="00855E27" w:rsidRDefault="00855E27" w14:paraId="6D5F4DB1" w14:textId="77777777">
            <w:pPr>
              <w:spacing w:after="0"/>
              <w:jc w:val="center"/>
            </w:pPr>
            <w:r>
              <w:t>P6</w:t>
            </w:r>
          </w:p>
        </w:tc>
        <w:tc>
          <w:tcPr>
            <w:tcW w:w="2643" w:type="dxa"/>
          </w:tcPr>
          <w:p w:rsidRPr="006D5356" w:rsidR="00855E27" w:rsidP="00855E27" w:rsidRDefault="00855E27" w14:paraId="7C346AD2" w14:textId="77777777">
            <w:pPr>
              <w:spacing w:after="0"/>
              <w:jc w:val="center"/>
            </w:pPr>
            <w:r>
              <w:t>P7</w:t>
            </w:r>
          </w:p>
        </w:tc>
        <w:tc>
          <w:tcPr>
            <w:tcW w:w="2644" w:type="dxa"/>
          </w:tcPr>
          <w:p w:rsidRPr="006D5356" w:rsidR="00855E27" w:rsidP="00855E27" w:rsidRDefault="00855E27" w14:paraId="01F2ED4F" w14:textId="77777777">
            <w:pPr>
              <w:spacing w:after="0"/>
              <w:jc w:val="center"/>
            </w:pPr>
            <w:r>
              <w:t>P8</w:t>
            </w:r>
          </w:p>
        </w:tc>
      </w:tr>
      <w:tr w:rsidR="00870A7F" w:rsidTr="0084358B" w14:paraId="6619EC9D" w14:textId="77777777">
        <w:trPr>
          <w:trHeight w:val="12149"/>
        </w:trPr>
        <w:tc>
          <w:tcPr>
            <w:tcW w:w="2065" w:type="dxa"/>
          </w:tcPr>
          <w:p w:rsidR="00870A7F" w:rsidP="009F4262" w:rsidRDefault="00870A7F" w14:paraId="794C60D8" w14:textId="5F24B1FA">
            <w:r>
              <w:t xml:space="preserve">3- </w:t>
            </w:r>
            <w:r w:rsidRPr="004F49BC" w:rsidR="004F49BC">
              <w:t xml:space="preserve">What practical suggestions do you have for integrating the HT pillars to improve healthcare services? </w:t>
            </w:r>
          </w:p>
          <w:p w:rsidR="0006637E" w:rsidP="00633D26" w:rsidRDefault="0006637E" w14:paraId="1F2A4DAB" w14:textId="77777777">
            <w:pPr>
              <w:rPr>
                <w:color w:val="C00000"/>
              </w:rPr>
            </w:pPr>
          </w:p>
          <w:p w:rsidRPr="008B4A05" w:rsidR="00633D26" w:rsidP="00633D26" w:rsidRDefault="00633D26" w14:paraId="022C342F" w14:textId="3000863B">
            <w:pPr>
              <w:rPr>
                <w:color w:val="C00000"/>
              </w:rPr>
            </w:pPr>
            <w:r w:rsidRPr="008B4A05">
              <w:rPr>
                <w:color w:val="C00000"/>
              </w:rPr>
              <w:t>(Objective summary + quotation + nonverbal context)</w:t>
            </w:r>
            <w:r>
              <w:rPr>
                <w:color w:val="C00000"/>
              </w:rPr>
              <w:t xml:space="preserve"> </w:t>
            </w:r>
            <w:r w:rsidRPr="008B4A05">
              <w:rPr>
                <w:color w:val="C00000"/>
              </w:rPr>
              <w:t xml:space="preserve">&amp; </w:t>
            </w:r>
          </w:p>
          <w:p w:rsidRPr="008B4A05" w:rsidR="00633D26" w:rsidP="00633D26" w:rsidRDefault="00633D26" w14:paraId="74DAB055" w14:textId="77777777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Interpre</w:t>
            </w:r>
            <w:proofErr w:type="spellEnd"/>
            <w:r w:rsidRPr="008B4A05">
              <w:rPr>
                <w:color w:val="C00000"/>
              </w:rPr>
              <w:t>-</w:t>
            </w:r>
          </w:p>
          <w:p w:rsidR="00633D26" w:rsidP="00633D26" w:rsidRDefault="00633D26" w14:paraId="3B47ED45" w14:textId="04ABB51B"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</w:tc>
        <w:tc>
          <w:tcPr>
            <w:tcW w:w="2643" w:type="dxa"/>
          </w:tcPr>
          <w:p w:rsidR="00870A7F" w:rsidP="009F4262" w:rsidRDefault="00870A7F" w14:paraId="5166391F" w14:textId="77777777"/>
        </w:tc>
        <w:tc>
          <w:tcPr>
            <w:tcW w:w="2643" w:type="dxa"/>
          </w:tcPr>
          <w:p w:rsidR="00870A7F" w:rsidP="009F4262" w:rsidRDefault="00870A7F" w14:paraId="59AA37EC" w14:textId="77777777"/>
        </w:tc>
        <w:tc>
          <w:tcPr>
            <w:tcW w:w="2643" w:type="dxa"/>
          </w:tcPr>
          <w:p w:rsidR="00870A7F" w:rsidP="009F4262" w:rsidRDefault="00870A7F" w14:paraId="72303485" w14:textId="77777777"/>
        </w:tc>
        <w:tc>
          <w:tcPr>
            <w:tcW w:w="2643" w:type="dxa"/>
          </w:tcPr>
          <w:p w:rsidR="00870A7F" w:rsidP="009F4262" w:rsidRDefault="00870A7F" w14:paraId="3E5BBFB6" w14:textId="77777777"/>
        </w:tc>
        <w:tc>
          <w:tcPr>
            <w:tcW w:w="2643" w:type="dxa"/>
          </w:tcPr>
          <w:p w:rsidR="00870A7F" w:rsidP="009F4262" w:rsidRDefault="00870A7F" w14:paraId="60D68A73" w14:textId="77777777"/>
        </w:tc>
        <w:tc>
          <w:tcPr>
            <w:tcW w:w="2643" w:type="dxa"/>
          </w:tcPr>
          <w:p w:rsidR="00870A7F" w:rsidP="009F4262" w:rsidRDefault="00870A7F" w14:paraId="218A35BF" w14:textId="77777777"/>
        </w:tc>
        <w:tc>
          <w:tcPr>
            <w:tcW w:w="2643" w:type="dxa"/>
          </w:tcPr>
          <w:p w:rsidR="00870A7F" w:rsidP="009F4262" w:rsidRDefault="00870A7F" w14:paraId="4E3C9D4E" w14:textId="77777777"/>
        </w:tc>
        <w:tc>
          <w:tcPr>
            <w:tcW w:w="2644" w:type="dxa"/>
          </w:tcPr>
          <w:p w:rsidR="00870A7F" w:rsidP="009F4262" w:rsidRDefault="00870A7F" w14:paraId="066B86AA" w14:textId="77777777"/>
        </w:tc>
      </w:tr>
      <w:tr w:rsidR="00870A7F" w:rsidTr="0084358B" w14:paraId="5E83B3BD" w14:textId="77777777">
        <w:trPr>
          <w:trHeight w:val="2708"/>
        </w:trPr>
        <w:tc>
          <w:tcPr>
            <w:tcW w:w="2065" w:type="dxa"/>
          </w:tcPr>
          <w:p w:rsidR="00870A7F" w:rsidP="009F4262" w:rsidRDefault="00870A7F" w14:paraId="0B974078" w14:textId="77777777"/>
        </w:tc>
        <w:tc>
          <w:tcPr>
            <w:tcW w:w="2643" w:type="dxa"/>
          </w:tcPr>
          <w:p w:rsidR="00870A7F" w:rsidP="009F4262" w:rsidRDefault="00870A7F" w14:paraId="4490F19E" w14:textId="77777777"/>
        </w:tc>
        <w:tc>
          <w:tcPr>
            <w:tcW w:w="2643" w:type="dxa"/>
          </w:tcPr>
          <w:p w:rsidR="00870A7F" w:rsidP="009F4262" w:rsidRDefault="00870A7F" w14:paraId="079212D1" w14:textId="77777777"/>
        </w:tc>
        <w:tc>
          <w:tcPr>
            <w:tcW w:w="2643" w:type="dxa"/>
          </w:tcPr>
          <w:p w:rsidR="00870A7F" w:rsidP="009F4262" w:rsidRDefault="00870A7F" w14:paraId="09E89C4B" w14:textId="77777777"/>
        </w:tc>
        <w:tc>
          <w:tcPr>
            <w:tcW w:w="2643" w:type="dxa"/>
          </w:tcPr>
          <w:p w:rsidR="00870A7F" w:rsidP="009F4262" w:rsidRDefault="00870A7F" w14:paraId="3BC09DD9" w14:textId="77777777"/>
        </w:tc>
        <w:tc>
          <w:tcPr>
            <w:tcW w:w="2643" w:type="dxa"/>
          </w:tcPr>
          <w:p w:rsidR="00870A7F" w:rsidP="009F4262" w:rsidRDefault="00870A7F" w14:paraId="677454F0" w14:textId="77777777"/>
        </w:tc>
        <w:tc>
          <w:tcPr>
            <w:tcW w:w="2643" w:type="dxa"/>
          </w:tcPr>
          <w:p w:rsidR="00870A7F" w:rsidP="009F4262" w:rsidRDefault="00870A7F" w14:paraId="74EB637C" w14:textId="77777777"/>
        </w:tc>
        <w:tc>
          <w:tcPr>
            <w:tcW w:w="2643" w:type="dxa"/>
          </w:tcPr>
          <w:p w:rsidR="00870A7F" w:rsidP="009F4262" w:rsidRDefault="00870A7F" w14:paraId="05548642" w14:textId="77777777"/>
        </w:tc>
        <w:tc>
          <w:tcPr>
            <w:tcW w:w="2644" w:type="dxa"/>
          </w:tcPr>
          <w:p w:rsidR="00870A7F" w:rsidP="009F4262" w:rsidRDefault="00870A7F" w14:paraId="16AF4F58" w14:textId="77777777"/>
        </w:tc>
      </w:tr>
    </w:tbl>
    <w:p w:rsidRPr="006D5356" w:rsidR="002E5923" w:rsidRDefault="002E5923" w14:paraId="3F5ACDD1" w14:textId="77777777">
      <w:pPr>
        <w:rPr>
          <w:sz w:val="2"/>
          <w:szCs w:val="2"/>
        </w:rPr>
      </w:pPr>
    </w:p>
    <w:sectPr w:rsidRPr="006D5356" w:rsidR="002E5923" w:rsidSect="006D5356">
      <w:pgSz w:w="23811" w:h="16838" w:orient="landscape" w:code="8"/>
      <w:pgMar w:top="360" w:right="231" w:bottom="270" w:left="360" w:header="720" w:footer="720" w:gutter="0"/>
      <w:cols w:space="720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38AC" w:rsidP="002E5923" w:rsidRDefault="00FA38AC" w14:paraId="7D3C8CAC" w14:textId="77777777">
      <w:pPr>
        <w:spacing w:after="0" w:line="240" w:lineRule="auto"/>
      </w:pPr>
      <w:r>
        <w:separator/>
      </w:r>
    </w:p>
  </w:endnote>
  <w:endnote w:type="continuationSeparator" w:id="0">
    <w:p w:rsidR="00FA38AC" w:rsidP="002E5923" w:rsidRDefault="00FA38AC" w14:paraId="34EEB2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38AC" w:rsidP="002E5923" w:rsidRDefault="00FA38AC" w14:paraId="6A40D1C8" w14:textId="77777777">
      <w:pPr>
        <w:spacing w:after="0" w:line="240" w:lineRule="auto"/>
      </w:pPr>
      <w:r>
        <w:separator/>
      </w:r>
    </w:p>
  </w:footnote>
  <w:footnote w:type="continuationSeparator" w:id="0">
    <w:p w:rsidR="00FA38AC" w:rsidP="002E5923" w:rsidRDefault="00FA38AC" w14:paraId="0D75410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40A"/>
    <w:multiLevelType w:val="multilevel"/>
    <w:tmpl w:val="818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077DB7"/>
    <w:multiLevelType w:val="multilevel"/>
    <w:tmpl w:val="6D8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6F40F7"/>
    <w:multiLevelType w:val="multilevel"/>
    <w:tmpl w:val="27D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415F72"/>
    <w:multiLevelType w:val="multilevel"/>
    <w:tmpl w:val="C06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010A59"/>
    <w:multiLevelType w:val="multilevel"/>
    <w:tmpl w:val="626A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E37754"/>
    <w:multiLevelType w:val="multilevel"/>
    <w:tmpl w:val="6C5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EF60F5"/>
    <w:multiLevelType w:val="multilevel"/>
    <w:tmpl w:val="D80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650C3A"/>
    <w:multiLevelType w:val="multilevel"/>
    <w:tmpl w:val="6D1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C39E9"/>
    <w:multiLevelType w:val="multilevel"/>
    <w:tmpl w:val="D25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975DE3"/>
    <w:multiLevelType w:val="multilevel"/>
    <w:tmpl w:val="3FF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5AD1A7C"/>
    <w:multiLevelType w:val="multilevel"/>
    <w:tmpl w:val="89D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AA5E5D"/>
    <w:multiLevelType w:val="multilevel"/>
    <w:tmpl w:val="C3B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A3A30CA"/>
    <w:multiLevelType w:val="multilevel"/>
    <w:tmpl w:val="BF0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B546F9C"/>
    <w:multiLevelType w:val="multilevel"/>
    <w:tmpl w:val="B76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C151D8"/>
    <w:multiLevelType w:val="multilevel"/>
    <w:tmpl w:val="3C1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C90506C"/>
    <w:multiLevelType w:val="multilevel"/>
    <w:tmpl w:val="038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32021A4"/>
    <w:multiLevelType w:val="multilevel"/>
    <w:tmpl w:val="AA2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6B15209"/>
    <w:multiLevelType w:val="multilevel"/>
    <w:tmpl w:val="E66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791069F"/>
    <w:multiLevelType w:val="multilevel"/>
    <w:tmpl w:val="679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F847439"/>
    <w:multiLevelType w:val="multilevel"/>
    <w:tmpl w:val="2276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FE916AF"/>
    <w:multiLevelType w:val="hybridMultilevel"/>
    <w:tmpl w:val="9CC8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1A4251"/>
    <w:multiLevelType w:val="multilevel"/>
    <w:tmpl w:val="A13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2834D23"/>
    <w:multiLevelType w:val="multilevel"/>
    <w:tmpl w:val="E61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4DD1555"/>
    <w:multiLevelType w:val="multilevel"/>
    <w:tmpl w:val="45D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9E80D8E"/>
    <w:multiLevelType w:val="multilevel"/>
    <w:tmpl w:val="757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B1A5B2E"/>
    <w:multiLevelType w:val="multilevel"/>
    <w:tmpl w:val="5A8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EC6574A"/>
    <w:multiLevelType w:val="multilevel"/>
    <w:tmpl w:val="F50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01742B0"/>
    <w:multiLevelType w:val="multilevel"/>
    <w:tmpl w:val="304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09D51A4"/>
    <w:multiLevelType w:val="multilevel"/>
    <w:tmpl w:val="9F4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0FE6F1F"/>
    <w:multiLevelType w:val="multilevel"/>
    <w:tmpl w:val="784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4447C1E"/>
    <w:multiLevelType w:val="multilevel"/>
    <w:tmpl w:val="D48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4D529CC"/>
    <w:multiLevelType w:val="multilevel"/>
    <w:tmpl w:val="434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97E73A4"/>
    <w:multiLevelType w:val="multilevel"/>
    <w:tmpl w:val="592A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C706BE8"/>
    <w:multiLevelType w:val="multilevel"/>
    <w:tmpl w:val="FDF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DB06B4F"/>
    <w:multiLevelType w:val="multilevel"/>
    <w:tmpl w:val="F6F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0806995"/>
    <w:multiLevelType w:val="multilevel"/>
    <w:tmpl w:val="AF4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81E20BB"/>
    <w:multiLevelType w:val="multilevel"/>
    <w:tmpl w:val="D9D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C067303"/>
    <w:multiLevelType w:val="multilevel"/>
    <w:tmpl w:val="3788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F1963C1"/>
    <w:multiLevelType w:val="multilevel"/>
    <w:tmpl w:val="764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2FA3F09"/>
    <w:multiLevelType w:val="multilevel"/>
    <w:tmpl w:val="F23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971376A"/>
    <w:multiLevelType w:val="multilevel"/>
    <w:tmpl w:val="563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C966A05"/>
    <w:multiLevelType w:val="multilevel"/>
    <w:tmpl w:val="172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98363398">
    <w:abstractNumId w:val="20"/>
  </w:num>
  <w:num w:numId="2" w16cid:durableId="1035010855">
    <w:abstractNumId w:val="13"/>
  </w:num>
  <w:num w:numId="3" w16cid:durableId="2107265704">
    <w:abstractNumId w:val="6"/>
  </w:num>
  <w:num w:numId="4" w16cid:durableId="1959873156">
    <w:abstractNumId w:val="16"/>
  </w:num>
  <w:num w:numId="5" w16cid:durableId="1739740516">
    <w:abstractNumId w:val="40"/>
  </w:num>
  <w:num w:numId="6" w16cid:durableId="1762212975">
    <w:abstractNumId w:val="5"/>
  </w:num>
  <w:num w:numId="7" w16cid:durableId="570046479">
    <w:abstractNumId w:val="19"/>
  </w:num>
  <w:num w:numId="8" w16cid:durableId="1944529735">
    <w:abstractNumId w:val="34"/>
  </w:num>
  <w:num w:numId="9" w16cid:durableId="187182254">
    <w:abstractNumId w:val="2"/>
  </w:num>
  <w:num w:numId="10" w16cid:durableId="102651063">
    <w:abstractNumId w:val="33"/>
  </w:num>
  <w:num w:numId="11" w16cid:durableId="212811984">
    <w:abstractNumId w:val="22"/>
  </w:num>
  <w:num w:numId="12" w16cid:durableId="1125848375">
    <w:abstractNumId w:val="9"/>
  </w:num>
  <w:num w:numId="13" w16cid:durableId="1337460622">
    <w:abstractNumId w:val="4"/>
  </w:num>
  <w:num w:numId="14" w16cid:durableId="1543517339">
    <w:abstractNumId w:val="41"/>
  </w:num>
  <w:num w:numId="15" w16cid:durableId="830872935">
    <w:abstractNumId w:val="35"/>
  </w:num>
  <w:num w:numId="16" w16cid:durableId="769931696">
    <w:abstractNumId w:val="21"/>
  </w:num>
  <w:num w:numId="17" w16cid:durableId="1290238066">
    <w:abstractNumId w:val="23"/>
  </w:num>
  <w:num w:numId="18" w16cid:durableId="1308705219">
    <w:abstractNumId w:val="0"/>
  </w:num>
  <w:num w:numId="19" w16cid:durableId="1362635195">
    <w:abstractNumId w:val="8"/>
  </w:num>
  <w:num w:numId="20" w16cid:durableId="1264144060">
    <w:abstractNumId w:val="12"/>
  </w:num>
  <w:num w:numId="21" w16cid:durableId="1992368787">
    <w:abstractNumId w:val="28"/>
  </w:num>
  <w:num w:numId="22" w16cid:durableId="256062087">
    <w:abstractNumId w:val="11"/>
  </w:num>
  <w:num w:numId="23" w16cid:durableId="1643272993">
    <w:abstractNumId w:val="14"/>
  </w:num>
  <w:num w:numId="24" w16cid:durableId="556165067">
    <w:abstractNumId w:val="18"/>
  </w:num>
  <w:num w:numId="25" w16cid:durableId="1508058427">
    <w:abstractNumId w:val="10"/>
  </w:num>
  <w:num w:numId="26" w16cid:durableId="1542783788">
    <w:abstractNumId w:val="1"/>
  </w:num>
  <w:num w:numId="27" w16cid:durableId="1138764597">
    <w:abstractNumId w:val="25"/>
  </w:num>
  <w:num w:numId="28" w16cid:durableId="524951680">
    <w:abstractNumId w:val="24"/>
  </w:num>
  <w:num w:numId="29" w16cid:durableId="1249385945">
    <w:abstractNumId w:val="3"/>
  </w:num>
  <w:num w:numId="30" w16cid:durableId="895971747">
    <w:abstractNumId w:val="17"/>
  </w:num>
  <w:num w:numId="31" w16cid:durableId="986132592">
    <w:abstractNumId w:val="29"/>
  </w:num>
  <w:num w:numId="32" w16cid:durableId="587346819">
    <w:abstractNumId w:val="36"/>
  </w:num>
  <w:num w:numId="33" w16cid:durableId="1033649291">
    <w:abstractNumId w:val="30"/>
  </w:num>
  <w:num w:numId="34" w16cid:durableId="915819769">
    <w:abstractNumId w:val="37"/>
  </w:num>
  <w:num w:numId="35" w16cid:durableId="51931441">
    <w:abstractNumId w:val="15"/>
  </w:num>
  <w:num w:numId="36" w16cid:durableId="1019235371">
    <w:abstractNumId w:val="31"/>
  </w:num>
  <w:num w:numId="37" w16cid:durableId="1504663239">
    <w:abstractNumId w:val="27"/>
  </w:num>
  <w:num w:numId="38" w16cid:durableId="1400516564">
    <w:abstractNumId w:val="32"/>
  </w:num>
  <w:num w:numId="39" w16cid:durableId="598173999">
    <w:abstractNumId w:val="7"/>
  </w:num>
  <w:num w:numId="40" w16cid:durableId="1361129440">
    <w:abstractNumId w:val="38"/>
  </w:num>
  <w:num w:numId="41" w16cid:durableId="629438340">
    <w:abstractNumId w:val="39"/>
  </w:num>
  <w:num w:numId="42" w16cid:durableId="1053700059">
    <w:abstractNumId w:val="2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5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56"/>
    <w:rsid w:val="00047AB5"/>
    <w:rsid w:val="00047C6C"/>
    <w:rsid w:val="0006637E"/>
    <w:rsid w:val="00067F2A"/>
    <w:rsid w:val="000C5DB5"/>
    <w:rsid w:val="0025138F"/>
    <w:rsid w:val="00265F92"/>
    <w:rsid w:val="00297CAF"/>
    <w:rsid w:val="002B5898"/>
    <w:rsid w:val="002E5923"/>
    <w:rsid w:val="003069E6"/>
    <w:rsid w:val="0034071E"/>
    <w:rsid w:val="003867EF"/>
    <w:rsid w:val="003D3430"/>
    <w:rsid w:val="003F659F"/>
    <w:rsid w:val="004359DB"/>
    <w:rsid w:val="004D095F"/>
    <w:rsid w:val="004E4B59"/>
    <w:rsid w:val="004F49BC"/>
    <w:rsid w:val="00560BFC"/>
    <w:rsid w:val="00593F37"/>
    <w:rsid w:val="005D47B2"/>
    <w:rsid w:val="00626586"/>
    <w:rsid w:val="00633D26"/>
    <w:rsid w:val="006500B6"/>
    <w:rsid w:val="00665D25"/>
    <w:rsid w:val="006676F0"/>
    <w:rsid w:val="006931F4"/>
    <w:rsid w:val="006D5356"/>
    <w:rsid w:val="006F7999"/>
    <w:rsid w:val="00731DBA"/>
    <w:rsid w:val="0073275D"/>
    <w:rsid w:val="007B01ED"/>
    <w:rsid w:val="008169D8"/>
    <w:rsid w:val="00820C9E"/>
    <w:rsid w:val="00823BD4"/>
    <w:rsid w:val="00834C77"/>
    <w:rsid w:val="0084358B"/>
    <w:rsid w:val="00855E27"/>
    <w:rsid w:val="00870A7F"/>
    <w:rsid w:val="008B4A05"/>
    <w:rsid w:val="008D059A"/>
    <w:rsid w:val="00907331"/>
    <w:rsid w:val="009956DE"/>
    <w:rsid w:val="009B2922"/>
    <w:rsid w:val="009D3E33"/>
    <w:rsid w:val="009D697E"/>
    <w:rsid w:val="009E4E9F"/>
    <w:rsid w:val="009F451B"/>
    <w:rsid w:val="00A061A1"/>
    <w:rsid w:val="00A569EE"/>
    <w:rsid w:val="00A64D1D"/>
    <w:rsid w:val="00AF5201"/>
    <w:rsid w:val="00B0424C"/>
    <w:rsid w:val="00B5480A"/>
    <w:rsid w:val="00BE0736"/>
    <w:rsid w:val="00BE5BEE"/>
    <w:rsid w:val="00C273DE"/>
    <w:rsid w:val="00C6098D"/>
    <w:rsid w:val="00D467AD"/>
    <w:rsid w:val="00DB3C29"/>
    <w:rsid w:val="00DC0FE3"/>
    <w:rsid w:val="00E63F4E"/>
    <w:rsid w:val="00EF5CAC"/>
    <w:rsid w:val="00F445C0"/>
    <w:rsid w:val="00F659EE"/>
    <w:rsid w:val="00FA38AC"/>
    <w:rsid w:val="00FA39E2"/>
    <w:rsid w:val="00FD4FAC"/>
    <w:rsid w:val="03054EF6"/>
    <w:rsid w:val="1D5279EB"/>
    <w:rsid w:val="1E45B66E"/>
    <w:rsid w:val="2124023B"/>
    <w:rsid w:val="252B6756"/>
    <w:rsid w:val="271CEF99"/>
    <w:rsid w:val="28ACE421"/>
    <w:rsid w:val="4377C96F"/>
    <w:rsid w:val="53097985"/>
    <w:rsid w:val="648A3AE8"/>
    <w:rsid w:val="770DD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7AFC"/>
  <w15:chartTrackingRefBased/>
  <w15:docId w15:val="{BC402F92-309B-4A61-8BFB-DF8AAD25D6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3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3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356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356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356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356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356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356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356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5356"/>
    <w:rPr>
      <w:rFonts w:asciiTheme="majorHAnsi" w:hAnsiTheme="majorHAnsi" w:eastAsiaTheme="majorEastAsia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D5356"/>
    <w:rPr>
      <w:rFonts w:asciiTheme="majorHAnsi" w:hAnsiTheme="majorHAnsi" w:eastAsiaTheme="majorEastAsia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D535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D535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D535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D535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D535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D535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D535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D53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D5356"/>
    <w:rPr>
      <w:rFonts w:asciiTheme="majorHAnsi" w:hAnsiTheme="majorHAnsi" w:eastAsiaTheme="majorEastAsia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356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D535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D5356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D535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D5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3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535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D53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356"/>
    <w:pPr>
      <w:spacing w:before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Qatar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Rasha Husam Aldean Mo Mosleh</dc:creator>
  <keywords/>
  <dc:description/>
  <lastModifiedBy>qharahsheh</lastModifiedBy>
  <revision>3</revision>
  <dcterms:created xsi:type="dcterms:W3CDTF">2026-03-01T15:41:00.0000000Z</dcterms:created>
  <dcterms:modified xsi:type="dcterms:W3CDTF">2026-03-11T09:30:20.6569786Z</dcterms:modified>
</coreProperties>
</file>