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4E72A" w14:textId="789550A2" w:rsidR="001B6335" w:rsidRDefault="35FCB2EA" w:rsidP="00087CE6">
      <w:pPr>
        <w:shd w:val="clear" w:color="auto" w:fill="FFFFFF" w:themeFill="background1"/>
        <w:jc w:val="center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Министерство образования и молодежной политики Свердловской области</w:t>
      </w:r>
    </w:p>
    <w:p w14:paraId="11BEA120" w14:textId="7D184BD4" w:rsidR="001B6335" w:rsidRDefault="35FCB2EA" w:rsidP="00087CE6">
      <w:pPr>
        <w:shd w:val="clear" w:color="auto" w:fill="FFFFFF" w:themeFill="background1"/>
        <w:jc w:val="center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ГАПОУ СО «Екатеринбургский колледж транспортного строительства»</w:t>
      </w:r>
    </w:p>
    <w:p w14:paraId="2C2E1CD0" w14:textId="7F243798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0E47C4C4" w14:textId="23C997AE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6AD1AB0F" w14:textId="16AF8609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5DCE1A87" w14:textId="165E6FD7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405D8F23" w14:textId="7E9EE4C5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31D5B927" w14:textId="1F9577F9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581AFCA1" w14:textId="5D5F1063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08901CA2" w14:textId="13210058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20B64BD3" w14:textId="2B413E6B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187A5403" w14:textId="54DFE229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2C09F0A8" w14:textId="19A7ED04" w:rsidR="001B6335" w:rsidRDefault="35FCB2EA" w:rsidP="09E6CA86">
      <w:pPr>
        <w:shd w:val="clear" w:color="auto" w:fill="FFFFFF" w:themeFill="background1"/>
        <w:jc w:val="center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Отчёт по программе «Практическое занятие 15</w:t>
      </w:r>
      <w:r w:rsidR="00027F99">
        <w:rPr>
          <w:rFonts w:ascii="Times New Roman" w:eastAsia="Times New Roman" w:hAnsi="Times New Roman" w:cs="Times New Roman"/>
          <w:color w:val="34343C"/>
          <w:sz w:val="22"/>
          <w:szCs w:val="22"/>
        </w:rPr>
        <w:t>. Основы алгоритмизации</w:t>
      </w: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»</w:t>
      </w:r>
    </w:p>
    <w:p w14:paraId="4FD683A8" w14:textId="1C9205E7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71E6D234" w14:textId="318673C8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610672D7" w14:textId="4089CA6A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3EBAF34D" w14:textId="48A5C725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3E8DC7DD" w14:textId="54C071C5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59A9F921" w14:textId="4A43E033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1E3D125F" w14:textId="3746AD84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291B328D" w14:textId="6DF2D3EA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51A4E2DA" w14:textId="34C421EB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51EA8C83" w14:textId="4286F281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40701A6B" w14:textId="3C723A99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1AF01A54" w14:textId="0877475C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2AF779E7" w14:textId="7E09E743" w:rsidR="001B6335" w:rsidRDefault="001B6335" w:rsidP="09E6CA86">
      <w:pPr>
        <w:shd w:val="clear" w:color="auto" w:fill="FFFFFF" w:themeFill="background1"/>
        <w:rPr>
          <w:rFonts w:ascii="Times New Roman" w:eastAsia="Times New Roman" w:hAnsi="Times New Roman" w:cs="Times New Roman"/>
          <w:color w:val="34343C"/>
          <w:sz w:val="22"/>
          <w:szCs w:val="22"/>
        </w:rPr>
      </w:pPr>
    </w:p>
    <w:p w14:paraId="6F345F34" w14:textId="6C5A090D" w:rsidR="001B6335" w:rsidRDefault="35FCB2EA" w:rsidP="09E6CA86">
      <w:pPr>
        <w:shd w:val="clear" w:color="auto" w:fill="FFFFFF" w:themeFill="background1"/>
        <w:jc w:val="right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Выполнила: Медведева Татьяна Андреевна</w:t>
      </w:r>
    </w:p>
    <w:p w14:paraId="622EFC92" w14:textId="149994C5" w:rsidR="001B6335" w:rsidRDefault="35FCB2EA" w:rsidP="09E6CA86">
      <w:pPr>
        <w:shd w:val="clear" w:color="auto" w:fill="FFFFFF" w:themeFill="background1"/>
        <w:jc w:val="right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Группа: ПР-21</w:t>
      </w:r>
    </w:p>
    <w:p w14:paraId="200EE004" w14:textId="4B7A0795" w:rsidR="001B6335" w:rsidRDefault="35FCB2EA" w:rsidP="09E6CA86">
      <w:pPr>
        <w:shd w:val="clear" w:color="auto" w:fill="FFFFFF" w:themeFill="background1"/>
        <w:jc w:val="right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Преподаватель: Мирошниченко Г.В</w:t>
      </w:r>
    </w:p>
    <w:p w14:paraId="5743F286" w14:textId="2F829C4B" w:rsidR="001B6335" w:rsidRDefault="35FCB2EA" w:rsidP="09E6CA86">
      <w:pPr>
        <w:shd w:val="clear" w:color="auto" w:fill="FFFFFF" w:themeFill="background1"/>
        <w:jc w:val="center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t>2026</w:t>
      </w:r>
    </w:p>
    <w:p w14:paraId="4D8CB99C" w14:textId="4F47E121" w:rsidR="001B6335" w:rsidRDefault="00EE541B">
      <w:r>
        <w:br w:type="page"/>
      </w:r>
    </w:p>
    <w:p w14:paraId="5F1485F7" w14:textId="4C0874F8" w:rsidR="001B6335" w:rsidRDefault="399A1092" w:rsidP="09E6CA86">
      <w:pPr>
        <w:shd w:val="clear" w:color="auto" w:fill="FFFFFF" w:themeFill="background1"/>
        <w:jc w:val="both"/>
      </w:pPr>
      <w:r w:rsidRPr="09E6CA86">
        <w:rPr>
          <w:rFonts w:ascii="Times New Roman" w:eastAsia="Times New Roman" w:hAnsi="Times New Roman" w:cs="Times New Roman"/>
          <w:color w:val="34343C"/>
          <w:sz w:val="22"/>
          <w:szCs w:val="22"/>
        </w:rPr>
        <w:lastRenderedPageBreak/>
        <w:t>Задание:</w:t>
      </w:r>
    </w:p>
    <w:p w14:paraId="4939534E" w14:textId="7DAAD9E6" w:rsidR="001B6335" w:rsidRDefault="399A1092" w:rsidP="09E6CA86">
      <w:pPr>
        <w:shd w:val="clear" w:color="auto" w:fill="FFFFFF" w:themeFill="background1"/>
        <w:jc w:val="both"/>
      </w:pPr>
      <w:r>
        <w:rPr>
          <w:noProof/>
        </w:rPr>
        <w:drawing>
          <wp:inline distT="0" distB="0" distL="0" distR="0" wp14:anchorId="689F2A16" wp14:editId="455EC063">
            <wp:extent cx="5724525" cy="1781175"/>
            <wp:effectExtent l="0" t="0" r="0" b="0"/>
            <wp:docPr id="5393706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0642" name="Picture 5393706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8777" w14:textId="4C667ACC" w:rsidR="001B6335" w:rsidRDefault="399A1092" w:rsidP="09E6CA86">
      <w:pPr>
        <w:shd w:val="clear" w:color="auto" w:fill="FFFFFF" w:themeFill="background1"/>
        <w:jc w:val="both"/>
      </w:pPr>
      <w:r>
        <w:t>Входные данные:</w:t>
      </w:r>
    </w:p>
    <w:p w14:paraId="501817AE" w14:textId="39C54451" w:rsidR="001B6335" w:rsidRDefault="399A1092" w:rsidP="09E6CA86">
      <w:pPr>
        <w:shd w:val="clear" w:color="auto" w:fill="FFFFFF" w:themeFill="background1"/>
        <w:jc w:val="both"/>
      </w:pPr>
      <w:r w:rsidRPr="09E6CA86">
        <w:rPr>
          <w:lang w:val="fr-FR"/>
        </w:rPr>
        <w:t>Double x, y, z - существенные числа, координаты 1 вектора</w:t>
      </w:r>
    </w:p>
    <w:p w14:paraId="051FAC56" w14:textId="366F6057" w:rsidR="09E6CA86" w:rsidRDefault="09E6CA86" w:rsidP="09E6CA86">
      <w:pPr>
        <w:shd w:val="clear" w:color="auto" w:fill="FFFFFF" w:themeFill="background1"/>
        <w:jc w:val="both"/>
        <w:rPr>
          <w:lang w:val="fr-FR"/>
        </w:rPr>
      </w:pPr>
    </w:p>
    <w:p w14:paraId="2D5A114C" w14:textId="4F9BC39F" w:rsidR="399A1092" w:rsidRDefault="399A1092" w:rsidP="09E6CA86">
      <w:pPr>
        <w:shd w:val="clear" w:color="auto" w:fill="FFFFFF" w:themeFill="background1"/>
        <w:jc w:val="both"/>
      </w:pPr>
      <w:r w:rsidRPr="09E6CA86">
        <w:rPr>
          <w:lang w:val="fr-FR"/>
        </w:rPr>
        <w:t>Выходные данные:</w:t>
      </w:r>
    </w:p>
    <w:p w14:paraId="7A8081A0" w14:textId="3ACA73E9" w:rsidR="399A1092" w:rsidRDefault="399A1092" w:rsidP="09E6CA86">
      <w:pPr>
        <w:shd w:val="clear" w:color="auto" w:fill="FFFFFF" w:themeFill="background1"/>
        <w:jc w:val="both"/>
      </w:pPr>
      <w:r w:rsidRPr="09E6CA86">
        <w:rPr>
          <w:lang w:val="fr-FR"/>
        </w:rPr>
        <w:t>String result - строка с ответом на выбранный запрос</w:t>
      </w:r>
    </w:p>
    <w:p w14:paraId="150B46F8" w14:textId="275FB1A3" w:rsidR="09E6CA86" w:rsidRDefault="09E6CA86" w:rsidP="09E6CA86">
      <w:pPr>
        <w:shd w:val="clear" w:color="auto" w:fill="FFFFFF" w:themeFill="background1"/>
        <w:jc w:val="both"/>
        <w:rPr>
          <w:lang w:val="fr-FR"/>
        </w:rPr>
      </w:pPr>
    </w:p>
    <w:p w14:paraId="0A6D958B" w14:textId="46E584A0" w:rsidR="7D8E581B" w:rsidRDefault="7D8E581B" w:rsidP="313DADDC">
      <w:pPr>
        <w:jc w:val="both"/>
        <w:rPr>
          <w:rFonts w:ascii="Times New Roman" w:eastAsia="Times New Roman" w:hAnsi="Times New Roman" w:cs="Times New Roman"/>
          <w:color w:val="000000" w:themeColor="text1"/>
          <w:lang w:val="fr-FR"/>
        </w:rPr>
      </w:pPr>
      <w:r w:rsidRPr="313DADDC">
        <w:rPr>
          <w:rFonts w:ascii="Times New Roman" w:eastAsia="Times New Roman" w:hAnsi="Times New Roman" w:cs="Times New Roman"/>
          <w:color w:val="000000" w:themeColor="text1"/>
        </w:rPr>
        <w:t>Описание</w:t>
      </w:r>
      <w:r w:rsidRPr="00087CE6">
        <w:rPr>
          <w:rFonts w:ascii="Times New Roman" w:eastAsia="Times New Roman" w:hAnsi="Times New Roman" w:cs="Times New Roman"/>
          <w:color w:val="000000" w:themeColor="text1"/>
          <w:lang w:val="fr-FR"/>
        </w:rPr>
        <w:t xml:space="preserve"> </w:t>
      </w:r>
      <w:r w:rsidRPr="313DADDC">
        <w:rPr>
          <w:rFonts w:ascii="Times New Roman" w:eastAsia="Times New Roman" w:hAnsi="Times New Roman" w:cs="Times New Roman"/>
          <w:color w:val="000000" w:themeColor="text1"/>
        </w:rPr>
        <w:t>функций</w:t>
      </w:r>
      <w:r w:rsidRPr="00087CE6">
        <w:rPr>
          <w:rFonts w:ascii="Times New Roman" w:eastAsia="Times New Roman" w:hAnsi="Times New Roman" w:cs="Times New Roman"/>
          <w:color w:val="000000" w:themeColor="text1"/>
          <w:lang w:val="fr-FR"/>
        </w:rPr>
        <w:t>:</w:t>
      </w:r>
    </w:p>
    <w:p w14:paraId="125B4FD4" w14:textId="5F14A2DC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      </w:t>
      </w:r>
      <w:r w:rsidRPr="00087CE6">
        <w:rPr>
          <w:rFonts w:ascii="Cascadia Mono" w:eastAsia="Cascadia Mono" w:hAnsi="Cascadia Mono" w:cs="Cascadia Mono"/>
          <w:color w:val="0000FF"/>
          <w:sz w:val="18"/>
          <w:szCs w:val="18"/>
          <w:lang w:val="fr-FR"/>
        </w:rPr>
        <w:t>public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r w:rsidRPr="00087CE6">
        <w:rPr>
          <w:rFonts w:ascii="Cascadia Mono" w:eastAsia="Cascadia Mono" w:hAnsi="Cascadia Mono" w:cs="Cascadia Mono"/>
          <w:color w:val="0000FF"/>
          <w:sz w:val="18"/>
          <w:szCs w:val="18"/>
          <w:lang w:val="fr-FR"/>
        </w:rPr>
        <w:t>static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r w:rsidRPr="00087CE6">
        <w:rPr>
          <w:rFonts w:ascii="Cascadia Mono" w:eastAsia="Cascadia Mono" w:hAnsi="Cascadia Mono" w:cs="Cascadia Mono"/>
          <w:color w:val="0000FF"/>
          <w:sz w:val="18"/>
          <w:szCs w:val="18"/>
          <w:lang w:val="fr-FR"/>
        </w:rPr>
        <w:t>void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r w:rsidRPr="00087CE6">
        <w:rPr>
          <w:rFonts w:ascii="Cascadia Mono" w:eastAsia="Cascadia Mono" w:hAnsi="Cascadia Mono" w:cs="Cascadia Mono"/>
          <w:color w:val="74531F"/>
          <w:sz w:val="18"/>
          <w:szCs w:val="18"/>
          <w:lang w:val="fr-FR"/>
        </w:rPr>
        <w:t>Add_vec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(</w:t>
      </w:r>
      <w:r w:rsidRPr="00087CE6">
        <w:rPr>
          <w:rFonts w:ascii="Cascadia Mono" w:eastAsia="Cascadia Mono" w:hAnsi="Cascadia Mono" w:cs="Cascadia Mono"/>
          <w:color w:val="2B91AF"/>
          <w:sz w:val="18"/>
          <w:szCs w:val="18"/>
          <w:lang w:val="fr-FR"/>
        </w:rPr>
        <w:t>Vectors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r w:rsidRPr="00087CE6">
        <w:rPr>
          <w:rFonts w:ascii="Cascadia Mono" w:eastAsia="Cascadia Mono" w:hAnsi="Cascadia Mono" w:cs="Cascadia Mono"/>
          <w:color w:val="1F377F"/>
          <w:sz w:val="18"/>
          <w:szCs w:val="18"/>
          <w:lang w:val="fr-FR"/>
        </w:rPr>
        <w:t>vec_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) -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добавляет</w:t>
      </w:r>
      <w:proofErr w:type="spellEnd"/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вектор</w:t>
      </w:r>
      <w:proofErr w:type="spellEnd"/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в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лист</w:t>
      </w:r>
      <w:proofErr w:type="spellEnd"/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векторов</w:t>
      </w:r>
      <w:proofErr w:type="spellEnd"/>
    </w:p>
    <w:p w14:paraId="45B8B3C6" w14:textId="57560E31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void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Clean_vec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()  - очищает лист векторов</w:t>
      </w:r>
    </w:p>
    <w:p w14:paraId="7057E4B7" w14:textId="14B4B3A7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int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List</w:t>
      </w:r>
      <w:r w:rsidRPr="00087CE6">
        <w:rPr>
          <w:rFonts w:ascii="Cascadia Mono" w:eastAsia="Cascadia Mono" w:hAnsi="Cascadia Mono" w:cs="Cascadia Mono"/>
          <w:color w:val="74531F"/>
          <w:sz w:val="18"/>
          <w:szCs w:val="18"/>
        </w:rPr>
        <w:t>_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count</w:t>
      </w: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() - возвращает количество векторов в листе</w:t>
      </w:r>
    </w:p>
    <w:p w14:paraId="7C77387D" w14:textId="23DF31BD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00087CE6">
        <w:rPr>
          <w:rFonts w:ascii="Cascadia Mono" w:eastAsia="Cascadia Mono" w:hAnsi="Cascadia Mono" w:cs="Cascadia Mono"/>
          <w:color w:val="000000" w:themeColor="text1"/>
          <w:sz w:val="18"/>
          <w:szCs w:val="18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2B91AF"/>
          <w:sz w:val="18"/>
          <w:szCs w:val="18"/>
          <w:lang w:val="en-US"/>
        </w:rPr>
        <w:t>Vectors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Sum_vec</w:t>
      </w:r>
      <w:proofErr w:type="spellEnd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() - суммирует два вектора</w:t>
      </w:r>
    </w:p>
    <w:p w14:paraId="56433C0E" w14:textId="117B4D5F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2B91AF"/>
          <w:sz w:val="18"/>
          <w:szCs w:val="18"/>
          <w:lang w:val="en-US"/>
        </w:rPr>
        <w:t>Vectors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Sub_vec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() - вычитает 1 вектор из другого</w:t>
      </w:r>
    </w:p>
    <w:p w14:paraId="27F2C53F" w14:textId="2E734B19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double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Com_vec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() - считает скалярное произведение векторов</w:t>
      </w:r>
    </w:p>
    <w:p w14:paraId="2E54F22B" w14:textId="6637E419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fr-FR"/>
        </w:rPr>
      </w:pP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double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Len_vec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(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int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1F377F"/>
          <w:sz w:val="18"/>
          <w:szCs w:val="18"/>
          <w:lang w:val="en-US"/>
        </w:rPr>
        <w:t>n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) - вычисляет длину вектора</w:t>
      </w:r>
    </w:p>
    <w:p w14:paraId="0AB259DA" w14:textId="6B147DC9" w:rsidR="7D8E581B" w:rsidRDefault="7D8E581B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</w:pP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     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public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static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0000FF"/>
          <w:sz w:val="18"/>
          <w:szCs w:val="18"/>
          <w:lang w:val="en-US"/>
        </w:rPr>
        <w:t>double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r w:rsidRPr="313DADDC">
        <w:rPr>
          <w:rFonts w:ascii="Cascadia Mono" w:eastAsia="Cascadia Mono" w:hAnsi="Cascadia Mono" w:cs="Cascadia Mono"/>
          <w:color w:val="74531F"/>
          <w:sz w:val="18"/>
          <w:szCs w:val="18"/>
          <w:lang w:val="en-US"/>
        </w:rPr>
        <w:t>Cos_vec</w:t>
      </w:r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() -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вычисляет</w:t>
      </w:r>
      <w:proofErr w:type="spellEnd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косинус</w:t>
      </w:r>
      <w:proofErr w:type="spellEnd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между</w:t>
      </w:r>
      <w:proofErr w:type="spellEnd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313DADDC"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  <w:t>векторами</w:t>
      </w:r>
      <w:proofErr w:type="spellEnd"/>
    </w:p>
    <w:p w14:paraId="0C2A660F" w14:textId="5199FF6D" w:rsidR="00087CE6" w:rsidRDefault="00087CE6" w:rsidP="313DADDC">
      <w:pPr>
        <w:rPr>
          <w:rFonts w:ascii="Cascadia Mono" w:eastAsia="Cascadia Mono" w:hAnsi="Cascadia Mono" w:cs="Cascadia Mono"/>
          <w:color w:val="000000" w:themeColor="text1"/>
          <w:sz w:val="18"/>
          <w:szCs w:val="18"/>
          <w:lang w:val="en-US"/>
        </w:rPr>
      </w:pPr>
    </w:p>
    <w:p w14:paraId="16AD9F01" w14:textId="0E457E70" w:rsidR="00087CE6" w:rsidRDefault="00087CE6" w:rsidP="00087CE6">
      <w:pPr>
        <w:shd w:val="clear" w:color="auto" w:fill="FFFFFF" w:themeFill="background1"/>
        <w:jc w:val="both"/>
        <w:rPr>
          <w:lang w:val="fr-FR"/>
        </w:rPr>
      </w:pPr>
      <w:r w:rsidRPr="00087CE6">
        <w:rPr>
          <w:lang w:val="fr-FR"/>
        </w:rPr>
        <w:t>Блок Схема</w:t>
      </w:r>
    </w:p>
    <w:p w14:paraId="1B10440A" w14:textId="1E025D01" w:rsidR="00087CE6" w:rsidRDefault="00087CE6" w:rsidP="00087CE6">
      <w:pPr>
        <w:shd w:val="clear" w:color="auto" w:fill="FFFFFF" w:themeFill="background1"/>
        <w:jc w:val="both"/>
      </w:pPr>
      <w:r>
        <w:t>Кнопка «Добавить»</w:t>
      </w:r>
    </w:p>
    <w:p w14:paraId="5BB6A157" w14:textId="422EA210" w:rsidR="00087CE6" w:rsidRDefault="00087CE6" w:rsidP="00087CE6">
      <w:pPr>
        <w:shd w:val="clear" w:color="auto" w:fill="FFFFFF" w:themeFill="background1"/>
        <w:jc w:val="both"/>
      </w:pPr>
      <w:r w:rsidRPr="00087CE6">
        <w:lastRenderedPageBreak/>
        <w:drawing>
          <wp:inline distT="0" distB="0" distL="0" distR="0" wp14:anchorId="66343267" wp14:editId="7B7E9532">
            <wp:extent cx="4848902" cy="5096586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C263E" w14:textId="4477A6E6" w:rsidR="00087CE6" w:rsidRDefault="00087CE6" w:rsidP="00087CE6">
      <w:pPr>
        <w:shd w:val="clear" w:color="auto" w:fill="FFFFFF" w:themeFill="background1"/>
        <w:jc w:val="both"/>
      </w:pPr>
    </w:p>
    <w:p w14:paraId="3D4AAAC9" w14:textId="1CE89CD0" w:rsidR="00087CE6" w:rsidRPr="00B73704" w:rsidRDefault="00B73704" w:rsidP="00087CE6">
      <w:pPr>
        <w:shd w:val="clear" w:color="auto" w:fill="FFFFFF" w:themeFill="background1"/>
        <w:jc w:val="both"/>
      </w:pPr>
      <w:r>
        <w:t>Кнопка сумма векторов</w:t>
      </w:r>
    </w:p>
    <w:p w14:paraId="0AC0F7DA" w14:textId="07F0472A" w:rsidR="313DADDC" w:rsidRDefault="00B73704" w:rsidP="313DADDC">
      <w:pPr>
        <w:shd w:val="clear" w:color="auto" w:fill="FFFFFF" w:themeFill="background1"/>
        <w:jc w:val="both"/>
        <w:rPr>
          <w:lang w:val="fr-FR"/>
        </w:rPr>
      </w:pPr>
      <w:r w:rsidRPr="00B73704">
        <w:rPr>
          <w:lang w:val="fr-FR"/>
        </w:rPr>
        <w:lastRenderedPageBreak/>
        <w:drawing>
          <wp:inline distT="0" distB="0" distL="0" distR="0" wp14:anchorId="6ECC7811" wp14:editId="67000C99">
            <wp:extent cx="5731510" cy="3823335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DA38" w14:textId="5E4E6684" w:rsidR="00B73704" w:rsidRDefault="00B73704" w:rsidP="313DADDC">
      <w:pPr>
        <w:shd w:val="clear" w:color="auto" w:fill="FFFFFF" w:themeFill="background1"/>
        <w:jc w:val="both"/>
        <w:rPr>
          <w:lang w:val="fr-FR"/>
        </w:rPr>
      </w:pPr>
    </w:p>
    <w:p w14:paraId="00BFBD6F" w14:textId="2B5D4839" w:rsidR="00B73704" w:rsidRDefault="00B73704" w:rsidP="313DADDC">
      <w:pPr>
        <w:shd w:val="clear" w:color="auto" w:fill="FFFFFF" w:themeFill="background1"/>
        <w:jc w:val="both"/>
      </w:pPr>
      <w:r>
        <w:t>Кнопка разница векторов</w:t>
      </w:r>
    </w:p>
    <w:p w14:paraId="34A88E58" w14:textId="25A538FA" w:rsidR="00B73704" w:rsidRDefault="00B73704" w:rsidP="313DADDC">
      <w:pPr>
        <w:shd w:val="clear" w:color="auto" w:fill="FFFFFF" w:themeFill="background1"/>
        <w:jc w:val="both"/>
        <w:rPr>
          <w:lang w:val="en-US"/>
        </w:rPr>
      </w:pPr>
      <w:r w:rsidRPr="00B73704">
        <w:rPr>
          <w:lang w:val="en-US"/>
        </w:rPr>
        <w:drawing>
          <wp:inline distT="0" distB="0" distL="0" distR="0" wp14:anchorId="271E2C68" wp14:editId="5D086205">
            <wp:extent cx="5731510" cy="355092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9C85" w14:textId="61C8B5E5" w:rsidR="00B73704" w:rsidRDefault="00B73704" w:rsidP="313DADDC">
      <w:pPr>
        <w:shd w:val="clear" w:color="auto" w:fill="FFFFFF" w:themeFill="background1"/>
        <w:jc w:val="both"/>
        <w:rPr>
          <w:lang w:val="en-US"/>
        </w:rPr>
      </w:pPr>
    </w:p>
    <w:p w14:paraId="1C8E42B4" w14:textId="5FF64551" w:rsidR="00B73704" w:rsidRDefault="00B73704" w:rsidP="313DADDC">
      <w:pPr>
        <w:shd w:val="clear" w:color="auto" w:fill="FFFFFF" w:themeFill="background1"/>
        <w:jc w:val="both"/>
      </w:pPr>
      <w:r>
        <w:t>Кнопка произведение векторов</w:t>
      </w:r>
    </w:p>
    <w:p w14:paraId="05CE1CF4" w14:textId="001625A0" w:rsidR="00B73704" w:rsidRDefault="00B73704" w:rsidP="313DADDC">
      <w:pPr>
        <w:shd w:val="clear" w:color="auto" w:fill="FFFFFF" w:themeFill="background1"/>
        <w:jc w:val="both"/>
      </w:pPr>
      <w:r w:rsidRPr="00B73704">
        <w:lastRenderedPageBreak/>
        <w:drawing>
          <wp:inline distT="0" distB="0" distL="0" distR="0" wp14:anchorId="55CE35F4" wp14:editId="0AD3F2CC">
            <wp:extent cx="5731510" cy="317055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C8B3" w14:textId="3F0F545F" w:rsidR="00B73704" w:rsidRDefault="00B73704" w:rsidP="313DADDC">
      <w:pPr>
        <w:shd w:val="clear" w:color="auto" w:fill="FFFFFF" w:themeFill="background1"/>
        <w:jc w:val="both"/>
      </w:pPr>
    </w:p>
    <w:p w14:paraId="4A2490E9" w14:textId="06E6D5B4" w:rsidR="00B73704" w:rsidRDefault="00B73704" w:rsidP="313DADDC">
      <w:pPr>
        <w:shd w:val="clear" w:color="auto" w:fill="FFFFFF" w:themeFill="background1"/>
        <w:jc w:val="both"/>
      </w:pPr>
      <w:r>
        <w:t>Кнопка длина векторов</w:t>
      </w:r>
    </w:p>
    <w:p w14:paraId="60A11E0D" w14:textId="267FF005" w:rsidR="00B73704" w:rsidRDefault="002615CA" w:rsidP="313DADDC">
      <w:pPr>
        <w:shd w:val="clear" w:color="auto" w:fill="FFFFFF" w:themeFill="background1"/>
        <w:jc w:val="both"/>
      </w:pPr>
      <w:r w:rsidRPr="002615CA">
        <w:drawing>
          <wp:inline distT="0" distB="0" distL="0" distR="0" wp14:anchorId="2DA9C4BB" wp14:editId="478A7A3A">
            <wp:extent cx="5731510" cy="310515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A757" w14:textId="046FEF05" w:rsidR="002615CA" w:rsidRDefault="002615CA" w:rsidP="313DADDC">
      <w:pPr>
        <w:shd w:val="clear" w:color="auto" w:fill="FFFFFF" w:themeFill="background1"/>
        <w:jc w:val="both"/>
      </w:pPr>
    </w:p>
    <w:p w14:paraId="553139DA" w14:textId="3870A7FB" w:rsidR="002615CA" w:rsidRDefault="002615CA" w:rsidP="313DADDC">
      <w:pPr>
        <w:shd w:val="clear" w:color="auto" w:fill="FFFFFF" w:themeFill="background1"/>
        <w:jc w:val="both"/>
      </w:pPr>
      <w:r>
        <w:t>Кнопка косинус между векторами</w:t>
      </w:r>
    </w:p>
    <w:p w14:paraId="54E92625" w14:textId="2556C893" w:rsidR="002615CA" w:rsidRDefault="002615CA" w:rsidP="313DADDC">
      <w:pPr>
        <w:shd w:val="clear" w:color="auto" w:fill="FFFFFF" w:themeFill="background1"/>
        <w:jc w:val="both"/>
      </w:pPr>
      <w:r w:rsidRPr="002615CA">
        <w:lastRenderedPageBreak/>
        <w:drawing>
          <wp:inline distT="0" distB="0" distL="0" distR="0" wp14:anchorId="6BC6E800" wp14:editId="39985DE4">
            <wp:extent cx="5731510" cy="427482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0371" w14:textId="77777777" w:rsidR="002615CA" w:rsidRDefault="002615CA">
      <w:r>
        <w:br w:type="page"/>
      </w:r>
    </w:p>
    <w:p w14:paraId="43DE6CC5" w14:textId="27D22AAD" w:rsidR="399A1092" w:rsidRDefault="399A1092" w:rsidP="09E6CA86">
      <w:pPr>
        <w:shd w:val="clear" w:color="auto" w:fill="FFFFFF" w:themeFill="background1"/>
        <w:jc w:val="both"/>
      </w:pPr>
      <w:r w:rsidRPr="09E6CA86">
        <w:rPr>
          <w:lang w:val="fr-FR"/>
        </w:rPr>
        <w:lastRenderedPageBreak/>
        <w:t>Листинг программы</w:t>
      </w:r>
    </w:p>
    <w:p w14:paraId="648BE8D8" w14:textId="6AEB819C" w:rsidR="399A1092" w:rsidRDefault="399A1092" w:rsidP="09E6CA86">
      <w:pPr>
        <w:shd w:val="clear" w:color="auto" w:fill="FFFFFF" w:themeFill="background1"/>
        <w:jc w:val="both"/>
      </w:pPr>
      <w:r>
        <w:t>Класс “Векторы”</w:t>
      </w:r>
    </w:p>
    <w:p w14:paraId="775D7B36" w14:textId="27FBD16E" w:rsidR="399A1092" w:rsidRDefault="399A1092" w:rsidP="09E6CA86">
      <w:pPr>
        <w:shd w:val="clear" w:color="auto" w:fill="FFFFFF" w:themeFill="background1"/>
        <w:jc w:val="both"/>
      </w:pPr>
      <w:r>
        <w:rPr>
          <w:noProof/>
        </w:rPr>
        <w:drawing>
          <wp:inline distT="0" distB="0" distL="0" distR="0" wp14:anchorId="3B268026" wp14:editId="6FBC40C0">
            <wp:extent cx="3209925" cy="5724525"/>
            <wp:effectExtent l="0" t="0" r="0" b="0"/>
            <wp:docPr id="767646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46472" name="Picture 7676464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8F1D" w14:textId="5EBB2EBC" w:rsidR="399A1092" w:rsidRDefault="399A1092" w:rsidP="09E6CA86">
      <w:pPr>
        <w:shd w:val="clear" w:color="auto" w:fill="FFFFFF" w:themeFill="background1"/>
        <w:jc w:val="both"/>
      </w:pPr>
      <w:r>
        <w:rPr>
          <w:noProof/>
        </w:rPr>
        <w:lastRenderedPageBreak/>
        <w:drawing>
          <wp:inline distT="0" distB="0" distL="0" distR="0" wp14:anchorId="36A6ECF3" wp14:editId="50256D9E">
            <wp:extent cx="5724525" cy="4552950"/>
            <wp:effectExtent l="0" t="0" r="0" b="0"/>
            <wp:docPr id="19329126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12685" name="Picture 19329126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F6DB" w14:textId="2DE7DE9D" w:rsidR="399A1092" w:rsidRDefault="399A1092" w:rsidP="09E6CA86">
      <w:pPr>
        <w:shd w:val="clear" w:color="auto" w:fill="FFFFFF" w:themeFill="background1"/>
        <w:jc w:val="both"/>
      </w:pPr>
      <w:r>
        <w:t>Форма</w:t>
      </w:r>
    </w:p>
    <w:p w14:paraId="0AC52273" w14:textId="222AD1B4" w:rsidR="399A1092" w:rsidRDefault="399A1092" w:rsidP="09E6CA86">
      <w:pPr>
        <w:shd w:val="clear" w:color="auto" w:fill="FFFFFF" w:themeFill="background1"/>
        <w:jc w:val="both"/>
      </w:pPr>
      <w:r>
        <w:rPr>
          <w:noProof/>
        </w:rPr>
        <w:lastRenderedPageBreak/>
        <w:drawing>
          <wp:inline distT="0" distB="0" distL="0" distR="0" wp14:anchorId="5E4FD8C6" wp14:editId="347AEF67">
            <wp:extent cx="5724525" cy="4048125"/>
            <wp:effectExtent l="0" t="0" r="0" b="0"/>
            <wp:docPr id="1201625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5785" name="Picture 12016257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92745E">
        <w:rPr>
          <w:noProof/>
        </w:rPr>
        <w:drawing>
          <wp:inline distT="0" distB="0" distL="0" distR="0" wp14:anchorId="13D7C07F" wp14:editId="01B74D71">
            <wp:extent cx="5724525" cy="3829050"/>
            <wp:effectExtent l="0" t="0" r="0" b="0"/>
            <wp:docPr id="1819091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1349" name="Picture 18190913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92745E">
        <w:rPr>
          <w:noProof/>
        </w:rPr>
        <w:lastRenderedPageBreak/>
        <w:drawing>
          <wp:inline distT="0" distB="0" distL="0" distR="0" wp14:anchorId="74E5A0EE" wp14:editId="52A5F5B1">
            <wp:extent cx="4477375" cy="5591955"/>
            <wp:effectExtent l="0" t="0" r="0" b="0"/>
            <wp:docPr id="1584797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97085" name="Picture 15847970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BAC2" w14:textId="3FF8928C" w:rsidR="003C5998" w:rsidRDefault="003C5998">
      <w:r>
        <w:br w:type="page"/>
      </w:r>
    </w:p>
    <w:p w14:paraId="3E1AD82E" w14:textId="0CCE7304" w:rsidR="003C5998" w:rsidRDefault="003C5998" w:rsidP="09E6CA86">
      <w:pPr>
        <w:shd w:val="clear" w:color="auto" w:fill="FFFFFF" w:themeFill="background1"/>
        <w:jc w:val="both"/>
      </w:pPr>
      <w:r>
        <w:lastRenderedPageBreak/>
        <w:t>Тестовые ситуации:</w:t>
      </w:r>
    </w:p>
    <w:p w14:paraId="671F09BD" w14:textId="7AC3A101" w:rsidR="001F7074" w:rsidRPr="001F7074" w:rsidRDefault="001F7074" w:rsidP="09E6CA86">
      <w:pPr>
        <w:shd w:val="clear" w:color="auto" w:fill="FFFFFF" w:themeFill="background1"/>
        <w:jc w:val="both"/>
      </w:pPr>
      <w:r>
        <w:t>Запуск программы</w:t>
      </w:r>
    </w:p>
    <w:p w14:paraId="0E73A826" w14:textId="3E04AD15" w:rsidR="003C5998" w:rsidRDefault="003C5998" w:rsidP="09E6CA86">
      <w:pPr>
        <w:shd w:val="clear" w:color="auto" w:fill="FFFFFF" w:themeFill="background1"/>
        <w:jc w:val="both"/>
      </w:pPr>
      <w:r w:rsidRPr="003C5998">
        <w:drawing>
          <wp:inline distT="0" distB="0" distL="0" distR="0" wp14:anchorId="0CBDC608" wp14:editId="2BBDC83F">
            <wp:extent cx="5731510" cy="3196590"/>
            <wp:effectExtent l="0" t="0" r="254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D312" w14:textId="5C1C0D46" w:rsidR="001F7074" w:rsidRDefault="001F7074" w:rsidP="09E6CA86">
      <w:pPr>
        <w:shd w:val="clear" w:color="auto" w:fill="FFFFFF" w:themeFill="background1"/>
        <w:jc w:val="both"/>
      </w:pPr>
      <w:r>
        <w:t>Ввод верных данных</w:t>
      </w:r>
    </w:p>
    <w:p w14:paraId="44A5DDDF" w14:textId="2AB7D02F" w:rsidR="003C5998" w:rsidRDefault="003C5998" w:rsidP="09E6CA86">
      <w:pPr>
        <w:shd w:val="clear" w:color="auto" w:fill="FFFFFF" w:themeFill="background1"/>
        <w:jc w:val="both"/>
        <w:rPr>
          <w:lang w:val="en-US"/>
        </w:rPr>
      </w:pPr>
      <w:r w:rsidRPr="003C5998">
        <w:rPr>
          <w:lang w:val="en-US"/>
        </w:rPr>
        <w:drawing>
          <wp:inline distT="0" distB="0" distL="0" distR="0" wp14:anchorId="231DBDC8" wp14:editId="293C6FAE">
            <wp:extent cx="5731510" cy="331279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76DC" w14:textId="632F3717" w:rsidR="003C5998" w:rsidRDefault="001F7074" w:rsidP="001F7074">
      <w:pPr>
        <w:shd w:val="clear" w:color="auto" w:fill="FFFFFF" w:themeFill="background1"/>
      </w:pPr>
      <w:r>
        <w:lastRenderedPageBreak/>
        <w:t>Кнопка сумма</w:t>
      </w:r>
      <w:r w:rsidR="003C5998" w:rsidRPr="003C5998">
        <w:rPr>
          <w:lang w:val="en-US"/>
        </w:rPr>
        <w:drawing>
          <wp:inline distT="0" distB="0" distL="0" distR="0" wp14:anchorId="6A45B0EE" wp14:editId="0DFC25E6">
            <wp:extent cx="5731510" cy="320103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B115" w14:textId="2CAD8B4C" w:rsidR="001F7074" w:rsidRPr="001F7074" w:rsidRDefault="001F7074" w:rsidP="001F7074">
      <w:pPr>
        <w:shd w:val="clear" w:color="auto" w:fill="FFFFFF" w:themeFill="background1"/>
      </w:pPr>
      <w:r>
        <w:t>Кнопка разница</w:t>
      </w:r>
    </w:p>
    <w:p w14:paraId="3C5208BF" w14:textId="02024031" w:rsidR="003C5998" w:rsidRDefault="003C5998" w:rsidP="09E6CA86">
      <w:pPr>
        <w:shd w:val="clear" w:color="auto" w:fill="FFFFFF" w:themeFill="background1"/>
        <w:jc w:val="both"/>
        <w:rPr>
          <w:lang w:val="en-US"/>
        </w:rPr>
      </w:pPr>
      <w:r w:rsidRPr="003C5998">
        <w:rPr>
          <w:lang w:val="en-US"/>
        </w:rPr>
        <w:drawing>
          <wp:inline distT="0" distB="0" distL="0" distR="0" wp14:anchorId="3959F4FE" wp14:editId="4F155F9F">
            <wp:extent cx="5731510" cy="323913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3AB8" w14:textId="14BA6BE9" w:rsidR="003C5998" w:rsidRDefault="001F7074" w:rsidP="001F7074">
      <w:pPr>
        <w:shd w:val="clear" w:color="auto" w:fill="FFFFFF" w:themeFill="background1"/>
      </w:pPr>
      <w:r>
        <w:lastRenderedPageBreak/>
        <w:t>Кнопка произведение векторов</w:t>
      </w:r>
      <w:r w:rsidR="003C5998" w:rsidRPr="003C5998">
        <w:rPr>
          <w:lang w:val="en-US"/>
        </w:rPr>
        <w:drawing>
          <wp:inline distT="0" distB="0" distL="0" distR="0" wp14:anchorId="5706B019" wp14:editId="64D39BCE">
            <wp:extent cx="5731510" cy="3254375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89A2" w14:textId="25F305E4" w:rsidR="001F7074" w:rsidRDefault="001F7074" w:rsidP="001F7074">
      <w:pPr>
        <w:shd w:val="clear" w:color="auto" w:fill="FFFFFF" w:themeFill="background1"/>
        <w:rPr>
          <w:lang w:val="en-US"/>
        </w:rPr>
      </w:pPr>
      <w:r>
        <w:t>Кнопка длина векторов</w:t>
      </w:r>
    </w:p>
    <w:p w14:paraId="026D4CAF" w14:textId="7735D12B" w:rsidR="003C5998" w:rsidRDefault="003C5998" w:rsidP="09E6CA86">
      <w:pPr>
        <w:shd w:val="clear" w:color="auto" w:fill="FFFFFF" w:themeFill="background1"/>
        <w:jc w:val="both"/>
        <w:rPr>
          <w:lang w:val="en-US"/>
        </w:rPr>
      </w:pPr>
      <w:r w:rsidRPr="003C5998">
        <w:rPr>
          <w:lang w:val="en-US"/>
        </w:rPr>
        <w:drawing>
          <wp:inline distT="0" distB="0" distL="0" distR="0" wp14:anchorId="29DF7E91" wp14:editId="04327B80">
            <wp:extent cx="5731510" cy="316928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0888" w14:textId="77777777" w:rsidR="001F7074" w:rsidRDefault="001F7074">
      <w:r>
        <w:br w:type="page"/>
      </w:r>
    </w:p>
    <w:p w14:paraId="66A65A8D" w14:textId="521B8E6C" w:rsidR="001F7074" w:rsidRPr="001F7074" w:rsidRDefault="001F7074" w:rsidP="09E6CA86">
      <w:pPr>
        <w:shd w:val="clear" w:color="auto" w:fill="FFFFFF" w:themeFill="background1"/>
        <w:jc w:val="both"/>
      </w:pPr>
      <w:r>
        <w:lastRenderedPageBreak/>
        <w:t>Кнопка косинуса между векторами</w:t>
      </w:r>
    </w:p>
    <w:p w14:paraId="0753B059" w14:textId="0633B063" w:rsidR="003C5998" w:rsidRDefault="003C5998" w:rsidP="09E6CA86">
      <w:pPr>
        <w:shd w:val="clear" w:color="auto" w:fill="FFFFFF" w:themeFill="background1"/>
        <w:jc w:val="both"/>
        <w:rPr>
          <w:lang w:val="en-US"/>
        </w:rPr>
      </w:pPr>
      <w:r w:rsidRPr="003C5998">
        <w:rPr>
          <w:lang w:val="en-US"/>
        </w:rPr>
        <w:drawing>
          <wp:inline distT="0" distB="0" distL="0" distR="0" wp14:anchorId="1D07D9E3" wp14:editId="6E863692">
            <wp:extent cx="5731510" cy="3159760"/>
            <wp:effectExtent l="0" t="0" r="254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6FB4" w14:textId="45D1A790" w:rsidR="001F7074" w:rsidRPr="001F7074" w:rsidRDefault="001F7074" w:rsidP="09E6CA86">
      <w:pPr>
        <w:shd w:val="clear" w:color="auto" w:fill="FFFFFF" w:themeFill="background1"/>
        <w:jc w:val="both"/>
      </w:pPr>
      <w:r>
        <w:t>Если ввести не цифры</w:t>
      </w:r>
    </w:p>
    <w:p w14:paraId="4C187740" w14:textId="17160B4B" w:rsidR="003C5998" w:rsidRDefault="003C5998" w:rsidP="09E6CA86">
      <w:pPr>
        <w:shd w:val="clear" w:color="auto" w:fill="FFFFFF" w:themeFill="background1"/>
        <w:jc w:val="both"/>
        <w:rPr>
          <w:lang w:val="en-US"/>
        </w:rPr>
      </w:pPr>
      <w:r w:rsidRPr="003C5998">
        <w:rPr>
          <w:lang w:val="en-US"/>
        </w:rPr>
        <w:drawing>
          <wp:inline distT="0" distB="0" distL="0" distR="0" wp14:anchorId="2A6699FC" wp14:editId="43317F50">
            <wp:extent cx="5731510" cy="323850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F6C4" w14:textId="1CF691BA" w:rsidR="001F7074" w:rsidRDefault="001F7074">
      <w:pPr>
        <w:rPr>
          <w:lang w:val="en-US"/>
        </w:rPr>
      </w:pPr>
      <w:r>
        <w:rPr>
          <w:lang w:val="en-US"/>
        </w:rPr>
        <w:br w:type="page"/>
      </w:r>
    </w:p>
    <w:p w14:paraId="3A413BDA" w14:textId="26FF5C13" w:rsidR="001F7074" w:rsidRPr="001F7074" w:rsidRDefault="001F7074" w:rsidP="09E6CA86">
      <w:pPr>
        <w:shd w:val="clear" w:color="auto" w:fill="FFFFFF" w:themeFill="background1"/>
        <w:jc w:val="both"/>
      </w:pPr>
      <w:r>
        <w:lastRenderedPageBreak/>
        <w:t xml:space="preserve">Если векторов </w:t>
      </w:r>
      <w:r w:rsidR="00EE541B">
        <w:t>недостаточно</w:t>
      </w:r>
    </w:p>
    <w:p w14:paraId="30766625" w14:textId="60F64D5E" w:rsidR="003C5998" w:rsidRPr="003C5998" w:rsidRDefault="003C5998" w:rsidP="09E6CA86">
      <w:pPr>
        <w:shd w:val="clear" w:color="auto" w:fill="FFFFFF" w:themeFill="background1"/>
        <w:jc w:val="both"/>
        <w:rPr>
          <w:lang w:val="en-US"/>
        </w:rPr>
      </w:pPr>
      <w:r w:rsidRPr="003C5998">
        <w:rPr>
          <w:lang w:val="en-US"/>
        </w:rPr>
        <w:drawing>
          <wp:inline distT="0" distB="0" distL="0" distR="0" wp14:anchorId="6402ED55" wp14:editId="49031BA6">
            <wp:extent cx="5731510" cy="2886075"/>
            <wp:effectExtent l="0" t="0" r="254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998" w:rsidRPr="003C599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9361BB"/>
    <w:rsid w:val="00027F99"/>
    <w:rsid w:val="00087CE6"/>
    <w:rsid w:val="001B6335"/>
    <w:rsid w:val="001F7074"/>
    <w:rsid w:val="002615CA"/>
    <w:rsid w:val="003C5998"/>
    <w:rsid w:val="00B73704"/>
    <w:rsid w:val="00EE541B"/>
    <w:rsid w:val="049361BB"/>
    <w:rsid w:val="09E6CA86"/>
    <w:rsid w:val="0B83123F"/>
    <w:rsid w:val="20EE797E"/>
    <w:rsid w:val="313DADDC"/>
    <w:rsid w:val="35FC62A9"/>
    <w:rsid w:val="35FCB2EA"/>
    <w:rsid w:val="36843DA8"/>
    <w:rsid w:val="3997AEBD"/>
    <w:rsid w:val="399A1092"/>
    <w:rsid w:val="3F92745E"/>
    <w:rsid w:val="431BFD57"/>
    <w:rsid w:val="48F6A314"/>
    <w:rsid w:val="6642D77E"/>
    <w:rsid w:val="67610783"/>
    <w:rsid w:val="7D8E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90824"/>
  <w15:chartTrackingRefBased/>
  <w15:docId w15:val="{CFE60445-E6E3-44AD-8D42-D2E09A1D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Silwer .</dc:creator>
  <cp:keywords/>
  <dc:description/>
  <cp:lastModifiedBy>305-7</cp:lastModifiedBy>
  <cp:revision>13</cp:revision>
  <dcterms:created xsi:type="dcterms:W3CDTF">2026-06-25T01:50:00Z</dcterms:created>
  <dcterms:modified xsi:type="dcterms:W3CDTF">2026-06-30T10:48:00Z</dcterms:modified>
</cp:coreProperties>
</file>