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 ${pedi}</w:t>
      </w:r>
      <w:r>
        <w:rPr>
          <w:sz w:val="21"/>
          <w:lang w:val="es-MX"/>
        </w:rPr>
        <w:t xml:space="preserve">        RECURSO:</w:t>
      </w:r>
      <w:r w:rsidR="00686585" w:rsidRPr="00686585">
        <w:rPr>
          <w:sz w:val="21"/>
          <w:lang w:val="es-MX"/>
        </w:rPr>
        <w:t xml:space="preserve"> </w:t>
      </w:r>
      <w:r w:rsidR="00686585">
        <w:rPr>
          <w:sz w:val="21"/>
          <w:lang w:val="es-MX"/>
        </w:rPr>
        <w:t>${recu}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>: ${fol}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1211"/>
        <w:gridCol w:w="1332"/>
        <w:gridCol w:w="1197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CE1657" w:rsidP="00CE1657">
            <w:pPr>
              <w:jc w:val="center"/>
            </w:pPr>
            <w:r>
              <w:t>${clave}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12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05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17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CE1657">
            <w:r>
              <w:t>${proveedor}</w:t>
            </w: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${area}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gato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BOTE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2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bookmarkStart w:id="0" w:name="_GoBack"/>
        <w:bookmarkEnd w:id="0"/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>
                            <w:r>
                              <w:t>${nota}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GfTwIAAKg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" fillcolor="white [3201]" strokeweight=".5pt">
                <v:textbox>
                  <w:txbxContent>
                    <w:p w:rsidR="00CE1657" w:rsidRDefault="00CE1657">
                      <w:r>
                        <w:t>${nota}</w:t>
                      </w:r>
                    </w:p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${atendio}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1502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22</cp:revision>
  <dcterms:created xsi:type="dcterms:W3CDTF">2017-03-14T16:15:00Z</dcterms:created>
  <dcterms:modified xsi:type="dcterms:W3CDTF">2017-05-12T16:05:00Z</dcterms:modified>
</cp:coreProperties>
</file>