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E015C" w14:textId="0A2D3FF9" w:rsidR="002C772E" w:rsidRDefault="0087443A" w:rsidP="00847984">
      <w:pPr>
        <w:jc w:val="both"/>
      </w:pPr>
      <w:r>
        <w:rPr>
          <w:rFonts w:hint="eastAsia"/>
        </w:rPr>
        <w:t>T</w:t>
      </w:r>
      <w:r>
        <w:t xml:space="preserve">his application is to perform an </w:t>
      </w:r>
      <w:r w:rsidR="00847984">
        <w:t>3D sight</w:t>
      </w:r>
      <w:r>
        <w:t xml:space="preserve"> </w:t>
      </w:r>
      <w:r w:rsidR="00847984">
        <w:t>when</w:t>
      </w:r>
      <w:r>
        <w:t xml:space="preserve"> </w:t>
      </w:r>
      <w:r w:rsidR="00847984">
        <w:t>the player</w:t>
      </w:r>
      <w:r>
        <w:t xml:space="preserve"> </w:t>
      </w:r>
      <w:r w:rsidR="00847984">
        <w:t xml:space="preserve">walks </w:t>
      </w:r>
      <w:r>
        <w:t xml:space="preserve">through a maze. </w:t>
      </w:r>
    </w:p>
    <w:p w14:paraId="6E3841D0" w14:textId="46AFEABB" w:rsidR="0087443A" w:rsidRDefault="0087443A" w:rsidP="00847984">
      <w:pPr>
        <w:jc w:val="both"/>
      </w:pPr>
      <w:r>
        <w:rPr>
          <w:rFonts w:hint="eastAsia"/>
        </w:rPr>
        <w:t>H</w:t>
      </w:r>
      <w:r>
        <w:t xml:space="preserve">ere’s how I implement it. </w:t>
      </w:r>
    </w:p>
    <w:p w14:paraId="65CCEDC2" w14:textId="77777777" w:rsidR="00847984" w:rsidRDefault="00847984" w:rsidP="00847984">
      <w:pPr>
        <w:jc w:val="both"/>
      </w:pPr>
    </w:p>
    <w:p w14:paraId="29E00324" w14:textId="43B775B9" w:rsidR="0087443A" w:rsidRDefault="0087443A" w:rsidP="00847984">
      <w:pPr>
        <w:jc w:val="both"/>
      </w:pPr>
      <w:r>
        <w:rPr>
          <w:rFonts w:hint="eastAsia"/>
        </w:rPr>
        <w:t>S</w:t>
      </w:r>
      <w:r>
        <w:t xml:space="preserve">tep 1. I divide the viewer’s </w:t>
      </w:r>
      <w:r w:rsidR="00024EC7">
        <w:t>FOV (</w:t>
      </w:r>
      <w:r>
        <w:t xml:space="preserve">field of view) </w:t>
      </w:r>
      <w:r w:rsidR="00024EC7">
        <w:t xml:space="preserve">by 25,000 to get 25,000 rays and then call the </w:t>
      </w:r>
      <w:r w:rsidR="00847984">
        <w:t>“</w:t>
      </w:r>
      <w:proofErr w:type="spellStart"/>
      <w:r w:rsidR="00024EC7">
        <w:t>Clip_To_Cell</w:t>
      </w:r>
      <w:proofErr w:type="spellEnd"/>
      <w:r w:rsidR="00847984">
        <w:t>”</w:t>
      </w:r>
      <w:r w:rsidR="00024EC7">
        <w:t xml:space="preserve"> function to get the point crossed by the ray passing through the viewer’s position and the first opaque wall. </w:t>
      </w:r>
    </w:p>
    <w:p w14:paraId="16B06FB1" w14:textId="77777777" w:rsidR="001F3BFA" w:rsidRDefault="001F3BFA" w:rsidP="00847984">
      <w:pPr>
        <w:jc w:val="both"/>
      </w:pPr>
    </w:p>
    <w:p w14:paraId="17D4326B" w14:textId="09B98D14" w:rsidR="00024EC7" w:rsidRDefault="00024EC7" w:rsidP="00847984">
      <w:pPr>
        <w:jc w:val="both"/>
      </w:pPr>
      <w:r>
        <w:t>Step 2. Upon getting the point, I check which wall the point is on</w:t>
      </w:r>
      <w:r w:rsidR="00FA214D">
        <w:t xml:space="preserve"> and record the wall’s index. While getting all the point those 25,000 rays pass through, if I get a different wall’s index from the previous recorded wall’s index, I will draw the wall by its starting point, ending point, starting distance, and ending distance. (The starting/ ending distance means the distance between viewer’s position and the starting/ ending point.) </w:t>
      </w:r>
    </w:p>
    <w:p w14:paraId="2E65FF73" w14:textId="77777777" w:rsidR="001F3BFA" w:rsidRDefault="001F3BFA" w:rsidP="00847984">
      <w:pPr>
        <w:jc w:val="both"/>
      </w:pPr>
    </w:p>
    <w:p w14:paraId="4D99F66A" w14:textId="7AAEA9B5" w:rsidR="00FA214D" w:rsidRDefault="00FA214D" w:rsidP="00847984">
      <w:pPr>
        <w:jc w:val="both"/>
      </w:pPr>
      <w:r>
        <w:rPr>
          <w:rFonts w:hint="eastAsia"/>
        </w:rPr>
        <w:t>S</w:t>
      </w:r>
      <w:r>
        <w:t xml:space="preserve">tep 3. </w:t>
      </w:r>
      <w:r w:rsidR="001F3BFA">
        <w:t xml:space="preserve">I draw the quadrilateral by calculating the point projected on viewer’s sight. I don’t use any matrix, just pure calculation. </w:t>
      </w:r>
      <w:r w:rsidR="001F1EEC">
        <w:t xml:space="preserve">Because it’s hard to illustrate without being face-to-face, you can see the source code to know what I’m doing. </w:t>
      </w:r>
    </w:p>
    <w:p w14:paraId="6DAEDEB7" w14:textId="68A2F888" w:rsidR="001F3BFA" w:rsidRDefault="001F3BFA" w:rsidP="00847984">
      <w:pPr>
        <w:jc w:val="both"/>
      </w:pPr>
    </w:p>
    <w:p w14:paraId="4F256288" w14:textId="4F88EDA6" w:rsidR="001F3BFA" w:rsidRDefault="001F3BFA" w:rsidP="00847984">
      <w:pPr>
        <w:jc w:val="both"/>
      </w:pPr>
      <w:r>
        <w:rPr>
          <w:rFonts w:hint="eastAsia"/>
        </w:rPr>
        <w:t>S</w:t>
      </w:r>
      <w:r>
        <w:t xml:space="preserve">tep 4. Repeat Step2 and Step3 till all the rays have been performed. </w:t>
      </w:r>
    </w:p>
    <w:p w14:paraId="5311DC22" w14:textId="6F36F497" w:rsidR="001F3BFA" w:rsidRDefault="001F3BFA" w:rsidP="00847984">
      <w:pPr>
        <w:jc w:val="both"/>
      </w:pPr>
    </w:p>
    <w:p w14:paraId="6D979478" w14:textId="1A065105" w:rsidR="001F1EEC" w:rsidRDefault="001F3BFA" w:rsidP="00847984">
      <w:pPr>
        <w:jc w:val="both"/>
        <w:rPr>
          <w:rFonts w:hint="eastAsia"/>
        </w:rPr>
      </w:pPr>
      <w:r>
        <w:rPr>
          <w:rFonts w:hint="eastAsia"/>
        </w:rPr>
        <w:t>T</w:t>
      </w:r>
      <w:r>
        <w:t>here are a few little problems about this method. First of all, there can be some little gap between wall and wall</w:t>
      </w:r>
      <w:r w:rsidR="00847984">
        <w:t xml:space="preserve"> because of the insufficient rays</w:t>
      </w:r>
      <w:r>
        <w:t xml:space="preserve">. </w:t>
      </w:r>
      <w:r w:rsidR="001F1EEC">
        <w:t>I</w:t>
      </w:r>
      <w:r>
        <w:t xml:space="preserve"> avoid this problem by dividing the viewer’s FOV into more pieces/ rays. </w:t>
      </w:r>
      <w:r w:rsidR="001F1EEC">
        <w:t>I also</w:t>
      </w:r>
      <w:r>
        <w:t xml:space="preserve"> record the last position </w:t>
      </w:r>
      <w:r w:rsidR="001F1EEC">
        <w:t>I</w:t>
      </w:r>
      <w:r>
        <w:t xml:space="preserve"> draw on the screen and ignore the </w:t>
      </w:r>
      <w:r w:rsidR="001F1EEC">
        <w:t xml:space="preserve">next </w:t>
      </w:r>
      <w:r w:rsidR="00847984">
        <w:t>starting point’s X position</w:t>
      </w:r>
      <w:r w:rsidR="001F1EEC">
        <w:t xml:space="preserve"> to connect two walls</w:t>
      </w:r>
      <w:r w:rsidR="00847984">
        <w:t>. Second, there are some little bugs in “</w:t>
      </w:r>
      <w:proofErr w:type="spellStart"/>
      <w:r w:rsidR="00847984">
        <w:t>Clip_To_Cell</w:t>
      </w:r>
      <w:proofErr w:type="spellEnd"/>
      <w:r w:rsidR="00847984">
        <w:t xml:space="preserve">” function, so when a ray passes </w:t>
      </w:r>
      <w:r w:rsidR="001F1EEC">
        <w:t>near</w:t>
      </w:r>
      <w:r w:rsidR="00847984">
        <w:t xml:space="preserve"> a junction of two walls, it may be clip into another cell and set “</w:t>
      </w:r>
      <w:proofErr w:type="spellStart"/>
      <w:r w:rsidR="00847984">
        <w:t>xe</w:t>
      </w:r>
      <w:proofErr w:type="spellEnd"/>
      <w:r w:rsidR="00847984">
        <w:t xml:space="preserve">” and “ye” on to a point of another wall. I avoid this </w:t>
      </w:r>
      <w:r w:rsidR="001F1EEC">
        <w:t>problem</w:t>
      </w:r>
      <w:r w:rsidR="00847984">
        <w:t xml:space="preserve"> by adjusting the “</w:t>
      </w:r>
      <w:proofErr w:type="spellStart"/>
      <w:r w:rsidR="00847984">
        <w:t>min_crossing</w:t>
      </w:r>
      <w:proofErr w:type="spellEnd"/>
      <w:r w:rsidR="00847984">
        <w:t xml:space="preserve">” value </w:t>
      </w:r>
      <w:r w:rsidR="001F1EEC">
        <w:t xml:space="preserve">in that function </w:t>
      </w:r>
      <w:r w:rsidR="00847984">
        <w:t xml:space="preserve">and not drawing all the walls which can’t be clipped to over 100 times. </w:t>
      </w:r>
    </w:p>
    <w:sectPr w:rsidR="001F1E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3A"/>
    <w:rsid w:val="00024EC7"/>
    <w:rsid w:val="001F1EEC"/>
    <w:rsid w:val="001F3BFA"/>
    <w:rsid w:val="002C772E"/>
    <w:rsid w:val="00847984"/>
    <w:rsid w:val="0087443A"/>
    <w:rsid w:val="00FA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64DC"/>
  <w15:chartTrackingRefBased/>
  <w15:docId w15:val="{1BEA4E01-1895-48E8-A181-020D7A73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書彥</dc:creator>
  <cp:keywords/>
  <dc:description/>
  <cp:lastModifiedBy>程 書彥</cp:lastModifiedBy>
  <cp:revision>1</cp:revision>
  <dcterms:created xsi:type="dcterms:W3CDTF">2020-10-27T09:09:00Z</dcterms:created>
  <dcterms:modified xsi:type="dcterms:W3CDTF">2020-10-27T15:56:00Z</dcterms:modified>
</cp:coreProperties>
</file>