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B63DE" w14:textId="77777777" w:rsidR="009F4852" w:rsidRDefault="009F4852" w:rsidP="009F4852">
      <w:proofErr w:type="spellStart"/>
      <w:r>
        <w:rPr>
          <w:b/>
          <w:bCs/>
        </w:rPr>
        <w:t>Exercicio</w:t>
      </w:r>
      <w:proofErr w:type="spellEnd"/>
      <w:r>
        <w:rPr>
          <w:b/>
          <w:bCs/>
        </w:rPr>
        <w:t xml:space="preserve"> 2</w:t>
      </w:r>
      <w:r w:rsidR="002A550C" w:rsidRPr="002A550C">
        <w:rPr>
          <w:b/>
          <w:bCs/>
        </w:rPr>
        <w:t>.</w:t>
      </w:r>
      <w:r w:rsidR="002A550C" w:rsidRPr="002A550C">
        <w:t xml:space="preserve"> </w:t>
      </w:r>
      <w:r>
        <w:t xml:space="preserve">Considera </w:t>
      </w:r>
      <w:proofErr w:type="spellStart"/>
      <w:r>
        <w:t>unha</w:t>
      </w:r>
      <w:proofErr w:type="spellEnd"/>
      <w:r>
        <w:t xml:space="preserve"> </w:t>
      </w:r>
      <w:proofErr w:type="spellStart"/>
      <w:r>
        <w:t>táboa</w:t>
      </w:r>
      <w:proofErr w:type="spellEnd"/>
      <w:r>
        <w:t xml:space="preserve"> hash cas </w:t>
      </w:r>
      <w:proofErr w:type="spellStart"/>
      <w:r>
        <w:t>seguintes</w:t>
      </w:r>
      <w:proofErr w:type="spellEnd"/>
      <w:r>
        <w:t xml:space="preserve"> características:</w:t>
      </w:r>
    </w:p>
    <w:p w14:paraId="6D311080" w14:textId="77777777" w:rsidR="009F4852" w:rsidRDefault="009F4852" w:rsidP="009F4852">
      <w:pPr>
        <w:pStyle w:val="ListParagraph"/>
        <w:numPr>
          <w:ilvl w:val="0"/>
          <w:numId w:val="1"/>
        </w:numPr>
      </w:pPr>
      <w:r>
        <w:t xml:space="preserve">Utilización da técnica de </w:t>
      </w:r>
      <w:proofErr w:type="spellStart"/>
      <w:r>
        <w:t>Hashing</w:t>
      </w:r>
      <w:proofErr w:type="spellEnd"/>
      <w:r>
        <w:t xml:space="preserve"> por </w:t>
      </w:r>
      <w:proofErr w:type="spellStart"/>
      <w:r>
        <w:t>Folding</w:t>
      </w:r>
      <w:proofErr w:type="spellEnd"/>
      <w:r>
        <w:t xml:space="preserve"> </w:t>
      </w:r>
      <w:proofErr w:type="spellStart"/>
      <w:r>
        <w:t>dividindo</w:t>
      </w:r>
      <w:proofErr w:type="spellEnd"/>
      <w:r>
        <w:t xml:space="preserve"> en 4 números.</w:t>
      </w:r>
    </w:p>
    <w:p w14:paraId="2B194211" w14:textId="0E52FC15" w:rsidR="009F4852" w:rsidRDefault="009F4852" w:rsidP="009F4852">
      <w:pPr>
        <w:pStyle w:val="ListParagraph"/>
        <w:numPr>
          <w:ilvl w:val="0"/>
          <w:numId w:val="1"/>
        </w:numPr>
      </w:pPr>
      <w:r>
        <w:t xml:space="preserve">O tamaño da hash </w:t>
      </w:r>
      <w:proofErr w:type="spellStart"/>
      <w:r>
        <w:t>table</w:t>
      </w:r>
      <w:proofErr w:type="spellEnd"/>
      <w:r>
        <w:t xml:space="preserve"> será de 8.</w:t>
      </w:r>
    </w:p>
    <w:p w14:paraId="5FB5DE04" w14:textId="77777777" w:rsidR="009F4852" w:rsidRDefault="009F4852" w:rsidP="009F4852">
      <w:r>
        <w:t xml:space="preserve">Indica o estado final das hash </w:t>
      </w:r>
      <w:proofErr w:type="spellStart"/>
      <w:r>
        <w:t>table</w:t>
      </w:r>
      <w:proofErr w:type="spellEnd"/>
      <w:r>
        <w:t xml:space="preserve"> tras realizar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operacións</w:t>
      </w:r>
      <w:proofErr w:type="spellEnd"/>
      <w:r>
        <w:t>:</w:t>
      </w:r>
    </w:p>
    <w:p w14:paraId="6F5128B8" w14:textId="77777777" w:rsidR="009F4852" w:rsidRPr="009F4852" w:rsidRDefault="009F4852" w:rsidP="009F4852">
      <w:pPr>
        <w:pStyle w:val="ListParagraph"/>
        <w:numPr>
          <w:ilvl w:val="0"/>
          <w:numId w:val="2"/>
        </w:numPr>
      </w:pPr>
      <w:r w:rsidRPr="009F4852">
        <w:rPr>
          <w:lang w:val="en-US"/>
        </w:rPr>
        <w:t>INSERT(“Python”, 3)</w:t>
      </w:r>
    </w:p>
    <w:p w14:paraId="1A8BCCA6" w14:textId="77777777" w:rsidR="009F4852" w:rsidRPr="009F4852" w:rsidRDefault="009F4852" w:rsidP="009F4852">
      <w:pPr>
        <w:pStyle w:val="ListParagraph"/>
        <w:numPr>
          <w:ilvl w:val="0"/>
          <w:numId w:val="2"/>
        </w:numPr>
      </w:pPr>
      <w:r w:rsidRPr="009F4852">
        <w:rPr>
          <w:lang w:val="en-US"/>
        </w:rPr>
        <w:t>INSERT(“Java”, 1)</w:t>
      </w:r>
    </w:p>
    <w:p w14:paraId="7AC62E25" w14:textId="0036C4EB" w:rsidR="009F4852" w:rsidRPr="009F4852" w:rsidRDefault="009F4852" w:rsidP="009F4852">
      <w:pPr>
        <w:pStyle w:val="ListParagraph"/>
        <w:numPr>
          <w:ilvl w:val="0"/>
          <w:numId w:val="2"/>
        </w:numPr>
      </w:pPr>
      <w:r w:rsidRPr="009F4852">
        <w:rPr>
          <w:lang w:val="en-US"/>
        </w:rPr>
        <w:t>INSERT(“C”, 2)</w:t>
      </w:r>
    </w:p>
    <w:p w14:paraId="12437129" w14:textId="0AB8C7F5" w:rsidR="00C72D6E" w:rsidRDefault="00C72D6E" w:rsidP="007F324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F4852" w14:paraId="01AC4488" w14:textId="77777777" w:rsidTr="009F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E2BD75D" w14:textId="2CD227BE" w:rsidR="009F4852" w:rsidRDefault="009F4852" w:rsidP="009F48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Índices</w:t>
            </w:r>
            <w:proofErr w:type="spellEnd"/>
          </w:p>
        </w:tc>
        <w:tc>
          <w:tcPr>
            <w:tcW w:w="4247" w:type="dxa"/>
          </w:tcPr>
          <w:p w14:paraId="32F1CF58" w14:textId="1F0D1A4F" w:rsidR="009F4852" w:rsidRDefault="009F4852" w:rsidP="009F4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Valores</w:t>
            </w:r>
            <w:proofErr w:type="spellEnd"/>
          </w:p>
        </w:tc>
      </w:tr>
      <w:tr w:rsidR="009F4852" w14:paraId="145D7F89" w14:textId="77777777" w:rsidTr="009F4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CDB58D" w14:textId="54B70371" w:rsidR="009F4852" w:rsidRDefault="009F4852" w:rsidP="009F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7" w:type="dxa"/>
          </w:tcPr>
          <w:p w14:paraId="16BAB925" w14:textId="378153A3" w:rsidR="009F4852" w:rsidRDefault="009F4852" w:rsidP="009F4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F4852" w14:paraId="4C75A69E" w14:textId="77777777" w:rsidTr="009F4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F25BFF" w14:textId="0C0BEF7A" w:rsidR="009F4852" w:rsidRDefault="009F4852" w:rsidP="009F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7" w:type="dxa"/>
          </w:tcPr>
          <w:p w14:paraId="29C02C71" w14:textId="77777777" w:rsidR="009F4852" w:rsidRDefault="009F4852" w:rsidP="009F4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4852" w14:paraId="19C9A223" w14:textId="77777777" w:rsidTr="009F4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885E4BF" w14:textId="6E49D096" w:rsidR="009F4852" w:rsidRDefault="009F4852" w:rsidP="009F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47" w:type="dxa"/>
          </w:tcPr>
          <w:p w14:paraId="23A55C10" w14:textId="77777777" w:rsidR="009F4852" w:rsidRDefault="009F4852" w:rsidP="009F4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4852" w14:paraId="1101441D" w14:textId="77777777" w:rsidTr="009F4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5DE7C3" w14:textId="20D407A0" w:rsidR="009F4852" w:rsidRDefault="009F4852" w:rsidP="009F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47" w:type="dxa"/>
          </w:tcPr>
          <w:p w14:paraId="189115E2" w14:textId="74EC8CE8" w:rsidR="009F4852" w:rsidRDefault="00836341" w:rsidP="009F4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4852" w14:paraId="3E742803" w14:textId="77777777" w:rsidTr="009F4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9ECB2C" w14:textId="013545CB" w:rsidR="009F4852" w:rsidRDefault="009F4852" w:rsidP="009F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47" w:type="dxa"/>
          </w:tcPr>
          <w:p w14:paraId="7EE5517D" w14:textId="77777777" w:rsidR="009F4852" w:rsidRDefault="009F4852" w:rsidP="009F4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4852" w14:paraId="777796EF" w14:textId="77777777" w:rsidTr="009F4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92FE1D2" w14:textId="73C326DA" w:rsidR="009F4852" w:rsidRDefault="009F4852" w:rsidP="009F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47" w:type="dxa"/>
          </w:tcPr>
          <w:p w14:paraId="0CF6E9E4" w14:textId="77777777" w:rsidR="009F4852" w:rsidRDefault="009F4852" w:rsidP="009F4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4852" w14:paraId="4B7BD13F" w14:textId="77777777" w:rsidTr="009F4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E63720" w14:textId="2ECE902A" w:rsidR="009F4852" w:rsidRDefault="009F4852" w:rsidP="009F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47" w:type="dxa"/>
          </w:tcPr>
          <w:p w14:paraId="37DD9A78" w14:textId="74EEA0B2" w:rsidR="009F4852" w:rsidRDefault="009F4852" w:rsidP="009F4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4852" w14:paraId="47F0E355" w14:textId="77777777" w:rsidTr="009F4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174E0D" w14:textId="457D59E6" w:rsidR="009F4852" w:rsidRDefault="009F4852" w:rsidP="009F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47" w:type="dxa"/>
          </w:tcPr>
          <w:p w14:paraId="611A45B4" w14:textId="31E69E9D" w:rsidR="009F4852" w:rsidRDefault="00836341" w:rsidP="009F4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0197CC32" w14:textId="1BB467C4" w:rsidR="009F4852" w:rsidRPr="009F4852" w:rsidRDefault="009F4852" w:rsidP="007F324D">
      <w:pPr>
        <w:rPr>
          <w:lang w:val="en-US"/>
        </w:rPr>
      </w:pPr>
      <w:bookmarkStart w:id="0" w:name="_GoBack"/>
      <w:bookmarkEnd w:id="0"/>
    </w:p>
    <w:sectPr w:rsidR="009F4852" w:rsidRPr="009F485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FD0968" w14:textId="77777777" w:rsidR="002A550C" w:rsidRDefault="002A550C" w:rsidP="002A550C">
      <w:r>
        <w:separator/>
      </w:r>
    </w:p>
  </w:endnote>
  <w:endnote w:type="continuationSeparator" w:id="0">
    <w:p w14:paraId="427F3459" w14:textId="77777777" w:rsidR="002A550C" w:rsidRDefault="002A550C" w:rsidP="002A5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ABD3D" w14:textId="10418798" w:rsidR="009612C9" w:rsidRDefault="00544E49" w:rsidP="002A550C">
    <w:r>
      <w:t>Alberto Muñoz Vázquez. T01.05</w:t>
    </w:r>
    <w:r w:rsidR="009612C9">
      <w:t xml:space="preserve"> </w:t>
    </w:r>
    <w:proofErr w:type="spellStart"/>
    <w:r>
      <w:t>Táboas</w:t>
    </w:r>
    <w:proofErr w:type="spellEnd"/>
    <w:r>
      <w:t xml:space="preserve"> hash</w:t>
    </w:r>
  </w:p>
  <w:p w14:paraId="7CC389C6" w14:textId="77777777" w:rsidR="002A550C" w:rsidRDefault="002A550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7652E" w14:textId="77777777" w:rsidR="002A550C" w:rsidRDefault="002A550C" w:rsidP="002A550C">
      <w:r>
        <w:separator/>
      </w:r>
    </w:p>
  </w:footnote>
  <w:footnote w:type="continuationSeparator" w:id="0">
    <w:p w14:paraId="08E3949A" w14:textId="77777777" w:rsidR="002A550C" w:rsidRDefault="002A550C" w:rsidP="002A5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676E7"/>
    <w:multiLevelType w:val="hybridMultilevel"/>
    <w:tmpl w:val="B3AC6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9708D"/>
    <w:multiLevelType w:val="hybridMultilevel"/>
    <w:tmpl w:val="1C66F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B7"/>
    <w:rsid w:val="000C209A"/>
    <w:rsid w:val="001909B7"/>
    <w:rsid w:val="00240D0C"/>
    <w:rsid w:val="002A550C"/>
    <w:rsid w:val="002C1D21"/>
    <w:rsid w:val="00432FE3"/>
    <w:rsid w:val="00544E49"/>
    <w:rsid w:val="00731FF3"/>
    <w:rsid w:val="007418C2"/>
    <w:rsid w:val="007C6A10"/>
    <w:rsid w:val="007F324D"/>
    <w:rsid w:val="00836341"/>
    <w:rsid w:val="009612C9"/>
    <w:rsid w:val="009F4852"/>
    <w:rsid w:val="00AA61C3"/>
    <w:rsid w:val="00B04F7C"/>
    <w:rsid w:val="00B3321F"/>
    <w:rsid w:val="00B5046C"/>
    <w:rsid w:val="00C72D6E"/>
    <w:rsid w:val="00DA3144"/>
    <w:rsid w:val="00E30F20"/>
    <w:rsid w:val="00F53BD9"/>
    <w:rsid w:val="00FB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D483257"/>
  <w15:chartTrackingRefBased/>
  <w15:docId w15:val="{94CAFA9B-B8BC-4CD1-BEA7-524F67EC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A10"/>
    <w:pPr>
      <w:spacing w:line="276" w:lineRule="auto"/>
      <w:jc w:val="both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9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9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9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9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9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9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9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9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9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9B7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A550C"/>
    <w:pPr>
      <w:tabs>
        <w:tab w:val="center" w:pos="4680"/>
        <w:tab w:val="right" w:pos="9360"/>
      </w:tabs>
      <w:spacing w:after="0" w:line="240" w:lineRule="auto"/>
      <w:jc w:val="left"/>
    </w:pPr>
    <w:rPr>
      <w:rFonts w:eastAsiaTheme="minorEastAsia" w:cs="Times New Roman"/>
      <w:kern w:val="0"/>
      <w:lang w:eastAsia="es-E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A550C"/>
    <w:rPr>
      <w:rFonts w:eastAsiaTheme="minorEastAsia" w:cs="Times New Roman"/>
      <w:kern w:val="0"/>
      <w:sz w:val="22"/>
      <w:szCs w:val="22"/>
      <w:lang w:eastAsia="es-E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72D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D6E"/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9F4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F48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5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Munoz Vazquez</dc:creator>
  <cp:keywords/>
  <dc:description/>
  <cp:lastModifiedBy>Alberto Muñoz Vazquez</cp:lastModifiedBy>
  <cp:revision>9</cp:revision>
  <cp:lastPrinted>2025-09-28T10:44:00Z</cp:lastPrinted>
  <dcterms:created xsi:type="dcterms:W3CDTF">2025-09-28T20:33:00Z</dcterms:created>
  <dcterms:modified xsi:type="dcterms:W3CDTF">2025-09-28T20:40:00Z</dcterms:modified>
</cp:coreProperties>
</file>