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68f5675bda461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Название: sample</w:t>
      </w:r>
      <w:r>
        <w:t/>
        <w:br w:type="textWrapping"/>
        <w:t/>
      </w:r>
    </w:p>
    <w:p>
      <w:pPr/>
      <w:r>
        <w:t>Дата прохождения теста:______________________</w:t>
      </w:r>
      <w:r>
        <w:t/>
        <w:br w:type="textWrapping"/>
        <w:t/>
      </w:r>
      <w:r>
        <w:t>ФИО:_________________________________________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HAnsi" w:cstheme="minorBidi" w:ascii="Times New Roman" w:hAnsi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20e3fd9af714cb2" /><Relationship Type="http://schemas.openxmlformats.org/officeDocument/2006/relationships/styles" Target="/word/styles.xml" Id="R27657821f06c47f6" /></Relationships>
</file>