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633" w:rsidRDefault="00BD79F4">
      <w:pPr>
        <w:rPr>
          <w:b/>
        </w:rPr>
      </w:pPr>
      <w:r>
        <w:rPr>
          <w:b/>
        </w:rPr>
        <w:t>Security in the Cloud: Google+ Hangout Recap</w:t>
      </w:r>
    </w:p>
    <w:p w:rsidR="00781C0F" w:rsidRDefault="00781C0F">
      <w:pPr>
        <w:rPr>
          <w:b/>
        </w:rPr>
      </w:pPr>
    </w:p>
    <w:p w:rsidR="00781C0F" w:rsidRDefault="00781C0F">
      <w:pPr>
        <w:rPr>
          <w:i/>
        </w:rPr>
      </w:pPr>
      <w:r>
        <w:rPr>
          <w:i/>
        </w:rPr>
        <w:t>By Alan Bush</w:t>
      </w:r>
    </w:p>
    <w:p w:rsidR="00781C0F" w:rsidRDefault="00781C0F">
      <w:pPr>
        <w:rPr>
          <w:i/>
        </w:rPr>
      </w:pPr>
    </w:p>
    <w:p w:rsidR="00781C0F" w:rsidRDefault="00B13A9A">
      <w:pPr>
        <w:rPr>
          <w:i/>
        </w:rPr>
      </w:pPr>
      <w:hyperlink r:id="rId6" w:history="1">
        <w:r w:rsidR="00781C0F" w:rsidRPr="00EB7DF4">
          <w:rPr>
            <w:rStyle w:val="Hyperlink"/>
            <w:i/>
          </w:rPr>
          <w:t>www.youtube.com/watch?v=i3aeLyimb_s</w:t>
        </w:r>
      </w:hyperlink>
    </w:p>
    <w:p w:rsidR="00BD79F4" w:rsidRDefault="00BD79F4">
      <w:pPr>
        <w:rPr>
          <w:b/>
        </w:rPr>
      </w:pPr>
    </w:p>
    <w:p w:rsidR="00BD79F4" w:rsidRDefault="00BD79F4">
      <w:r>
        <w:t xml:space="preserve">In this edition of the Google+ Office Hours Hangout, we talked about some of first steps to achieve security in the cloud. While security is a topic </w:t>
      </w:r>
      <w:r w:rsidR="00781C0F">
        <w:t>deserving of</w:t>
      </w:r>
      <w:r>
        <w:t xml:space="preserve"> weeks </w:t>
      </w:r>
      <w:r w:rsidR="00781C0F">
        <w:t>of discussion</w:t>
      </w:r>
      <w:r>
        <w:t>, we wanted to give a quick overview on some of the basic practices. If you have any other questions about securing your solution in the cloud, check out Wayne Walls’</w:t>
      </w:r>
      <w:r w:rsidR="00781C0F">
        <w:t xml:space="preserve">s </w:t>
      </w:r>
      <w:hyperlink r:id="rId7" w:history="1">
        <w:r w:rsidR="00781C0F" w:rsidRPr="00781C0F">
          <w:rPr>
            <w:rStyle w:val="Hyperlink"/>
          </w:rPr>
          <w:t>security post as part of his Pillars of Cloudiness</w:t>
        </w:r>
      </w:hyperlink>
      <w:r w:rsidR="00781C0F">
        <w:t xml:space="preserve"> and </w:t>
      </w:r>
      <w:r>
        <w:t xml:space="preserve">feel free to give us a call at Rackspace and ask for a Launch Manager. Here were some of the highlights, </w:t>
      </w:r>
      <w:r w:rsidR="00781C0F">
        <w:t>and</w:t>
      </w:r>
      <w:r>
        <w:t xml:space="preserve"> you can scroll to the bottom to </w:t>
      </w:r>
      <w:hyperlink r:id="rId8" w:history="1">
        <w:r w:rsidRPr="00BD79F4">
          <w:rPr>
            <w:rStyle w:val="Hyperlink"/>
          </w:rPr>
          <w:t>watch the hangout in its entirety</w:t>
        </w:r>
      </w:hyperlink>
      <w:r>
        <w:t>.</w:t>
      </w:r>
    </w:p>
    <w:p w:rsidR="00BD79F4" w:rsidRDefault="00BD79F4"/>
    <w:p w:rsidR="00BD79F4" w:rsidRDefault="00BD79F4" w:rsidP="00BD79F4">
      <w:pPr>
        <w:pStyle w:val="ListParagraph"/>
        <w:numPr>
          <w:ilvl w:val="0"/>
          <w:numId w:val="1"/>
        </w:numPr>
      </w:pPr>
      <w:r>
        <w:t>One of the most elementary steps that you can take for security in the cloud, but one that reap</w:t>
      </w:r>
      <w:r w:rsidR="00781C0F">
        <w:t>s</w:t>
      </w:r>
      <w:r>
        <w:t xml:space="preserve"> </w:t>
      </w:r>
      <w:r w:rsidR="00781C0F">
        <w:t>many</w:t>
      </w:r>
      <w:r>
        <w:t xml:space="preserve"> rewards, </w:t>
      </w:r>
      <w:hyperlink r:id="rId9" w:history="1">
        <w:r w:rsidRPr="00BD79F4">
          <w:rPr>
            <w:rStyle w:val="Hyperlink"/>
          </w:rPr>
          <w:t>is using strong passwords</w:t>
        </w:r>
      </w:hyperlink>
      <w:r>
        <w:t xml:space="preserve">. If you are using either “p@ssw0rd” or “abc123” as your password, I implore you to stop reading this post </w:t>
      </w:r>
      <w:r w:rsidRPr="00781C0F">
        <w:rPr>
          <w:i/>
        </w:rPr>
        <w:t>right now</w:t>
      </w:r>
      <w:r>
        <w:t xml:space="preserve"> and go and change them to something stronger. The best practice is to have strong, unique passwords for any site or server that you log into.</w:t>
      </w:r>
    </w:p>
    <w:p w:rsidR="00BD79F4" w:rsidRDefault="00BD79F4" w:rsidP="00BD79F4"/>
    <w:p w:rsidR="00F7141A" w:rsidRDefault="00781C0F" w:rsidP="00F7141A">
      <w:pPr>
        <w:pStyle w:val="ListParagraph"/>
        <w:numPr>
          <w:ilvl w:val="0"/>
          <w:numId w:val="1"/>
        </w:numPr>
      </w:pPr>
      <w:r>
        <w:t xml:space="preserve">Be </w:t>
      </w:r>
      <w:r w:rsidR="000D7B3B">
        <w:t>sure to keep</w:t>
      </w:r>
      <w:r>
        <w:t xml:space="preserve"> your cloud control panel password</w:t>
      </w:r>
      <w:r w:rsidR="000D7B3B">
        <w:t xml:space="preserve"> secret so that other users cannot create </w:t>
      </w:r>
      <w:r>
        <w:t xml:space="preserve">and deploy </w:t>
      </w:r>
      <w:r w:rsidR="000D7B3B">
        <w:t>new servers without your permission.</w:t>
      </w:r>
      <w:r w:rsidR="00BD79F4" w:rsidRPr="00BD79F4">
        <w:t xml:space="preserve"> </w:t>
      </w:r>
      <w:r w:rsidR="000D7B3B">
        <w:t xml:space="preserve">Once you have your account password set, </w:t>
      </w:r>
      <w:hyperlink r:id="rId10" w:history="1">
        <w:r w:rsidR="000D7B3B" w:rsidRPr="000D7B3B">
          <w:rPr>
            <w:rStyle w:val="Hyperlink"/>
          </w:rPr>
          <w:t>you then need to think about the passwords on the servers themselves</w:t>
        </w:r>
      </w:hyperlink>
      <w:r w:rsidR="000D7B3B">
        <w:t xml:space="preserve">. When you create a new Cloud Server, </w:t>
      </w:r>
      <w:r w:rsidR="00BD79F4" w:rsidRPr="00BD79F4">
        <w:t>Rackspac</w:t>
      </w:r>
      <w:r w:rsidR="000D7B3B">
        <w:t>e provides you with a root user and password.</w:t>
      </w:r>
      <w:r w:rsidR="00BD79F4" w:rsidRPr="00BD79F4">
        <w:t xml:space="preserve"> </w:t>
      </w:r>
      <w:r w:rsidR="000D7B3B">
        <w:t>The best practice is to</w:t>
      </w:r>
      <w:r w:rsidR="00BD79F4" w:rsidRPr="00BD79F4">
        <w:t xml:space="preserve"> immediately create new users </w:t>
      </w:r>
      <w:r w:rsidR="000D7B3B">
        <w:t xml:space="preserve">in order to have </w:t>
      </w:r>
      <w:r w:rsidR="00BD79F4" w:rsidRPr="00BD79F4">
        <w:t>a more secure situation.</w:t>
      </w:r>
    </w:p>
    <w:p w:rsidR="00F7141A" w:rsidRDefault="00F7141A" w:rsidP="00F7141A"/>
    <w:p w:rsidR="00F7141A" w:rsidRDefault="00F7141A" w:rsidP="00F7141A">
      <w:pPr>
        <w:pStyle w:val="ListParagraph"/>
        <w:numPr>
          <w:ilvl w:val="0"/>
          <w:numId w:val="1"/>
        </w:numPr>
      </w:pPr>
      <w:r>
        <w:t xml:space="preserve">Drew Cox told us about Dome9, a company that provides granular tools to </w:t>
      </w:r>
      <w:r w:rsidRPr="00F7141A">
        <w:t xml:space="preserve">better secure your server and </w:t>
      </w:r>
      <w:hyperlink r:id="rId11" w:history="1">
        <w:r w:rsidRPr="00F7141A">
          <w:rPr>
            <w:rStyle w:val="Hyperlink"/>
          </w:rPr>
          <w:t>provide time-limited access to individual users</w:t>
        </w:r>
      </w:hyperlink>
      <w:r w:rsidRPr="00F7141A">
        <w:t xml:space="preserve">. </w:t>
      </w:r>
      <w:r>
        <w:t xml:space="preserve">The best part is they are a Cloud Tools partner and there is </w:t>
      </w:r>
      <w:hyperlink r:id="rId12" w:history="1">
        <w:r w:rsidRPr="00F7141A">
          <w:rPr>
            <w:rStyle w:val="Hyperlink"/>
          </w:rPr>
          <w:t>a free tier that Rackspace customers</w:t>
        </w:r>
      </w:hyperlink>
      <w:r>
        <w:t xml:space="preserve"> can use!</w:t>
      </w:r>
    </w:p>
    <w:p w:rsidR="00F7141A" w:rsidRDefault="00F7141A" w:rsidP="00F7141A"/>
    <w:p w:rsidR="00F7141A" w:rsidRDefault="00F7141A" w:rsidP="00F7141A">
      <w:pPr>
        <w:pStyle w:val="ListParagraph"/>
        <w:numPr>
          <w:ilvl w:val="0"/>
          <w:numId w:val="1"/>
        </w:numPr>
      </w:pPr>
      <w:r>
        <w:t xml:space="preserve">We want to encourage you to make sure that you take the basic steps </w:t>
      </w:r>
      <w:hyperlink r:id="rId13" w:history="1">
        <w:r w:rsidRPr="00F7141A">
          <w:rPr>
            <w:rStyle w:val="Hyperlink"/>
          </w:rPr>
          <w:t>to secure applications that are run on the web</w:t>
        </w:r>
      </w:hyperlink>
      <w:r>
        <w:t xml:space="preserve">. </w:t>
      </w:r>
      <w:r w:rsidR="00781C0F">
        <w:t>Install</w:t>
      </w:r>
      <w:r>
        <w:t xml:space="preserve"> the latest updates and patches to help prevent your web server from getting exploited and used as part of the bot net. </w:t>
      </w:r>
    </w:p>
    <w:p w:rsidR="00F7141A" w:rsidRDefault="00F7141A" w:rsidP="00F7141A"/>
    <w:p w:rsidR="00F7141A" w:rsidRPr="006D6813" w:rsidRDefault="00F7141A" w:rsidP="00F7141A">
      <w:r>
        <w:t xml:space="preserve">Again, while not an exhaustive list, these are </w:t>
      </w:r>
      <w:r w:rsidR="006D6813">
        <w:t xml:space="preserve">some basic steps to getting you started with security on the cloud. We’d love for you to come Hangout with us later this week, Thursday at 1:00 p.m. CST where we will be talking about </w:t>
      </w:r>
      <w:r w:rsidR="00B13A9A">
        <w:rPr>
          <w:b/>
        </w:rPr>
        <w:t>The next Pillar of Cloudiness: Agility</w:t>
      </w:r>
      <w:bookmarkStart w:id="0" w:name="_GoBack"/>
      <w:bookmarkEnd w:id="0"/>
      <w:r w:rsidR="006D6813">
        <w:t xml:space="preserve">. For more information, stay tuned to the </w:t>
      </w:r>
      <w:hyperlink r:id="rId14" w:history="1">
        <w:r w:rsidR="006D6813" w:rsidRPr="00781C0F">
          <w:rPr>
            <w:rStyle w:val="Hyperlink"/>
          </w:rPr>
          <w:t>Rackspace Google+ page</w:t>
        </w:r>
      </w:hyperlink>
      <w:r w:rsidR="006D6813">
        <w:t>!</w:t>
      </w:r>
    </w:p>
    <w:sectPr w:rsidR="00F7141A" w:rsidRPr="006D6813" w:rsidSect="00D479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6C97"/>
    <w:multiLevelType w:val="hybridMultilevel"/>
    <w:tmpl w:val="3ACC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33"/>
    <w:rsid w:val="000D7B3B"/>
    <w:rsid w:val="00532633"/>
    <w:rsid w:val="006D6813"/>
    <w:rsid w:val="00781C0F"/>
    <w:rsid w:val="00B13A9A"/>
    <w:rsid w:val="00BD79F4"/>
    <w:rsid w:val="00D4799C"/>
    <w:rsid w:val="00F7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9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9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outu.be/i3aeLyimb_s?t=35m49s" TargetMode="External"/><Relationship Id="rId12" Type="http://schemas.openxmlformats.org/officeDocument/2006/relationships/hyperlink" Target="https://cloudtools.rackspace.com/apps/485?1366048322" TargetMode="External"/><Relationship Id="rId13" Type="http://schemas.openxmlformats.org/officeDocument/2006/relationships/hyperlink" Target="http://youtu.be/i3aeLyimb_s?t=38m23s" TargetMode="External"/><Relationship Id="rId14" Type="http://schemas.openxmlformats.org/officeDocument/2006/relationships/hyperlink" Target="https://plus.google.com/+RackspaceHosting/post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watch?v=i3aeLyimb_s" TargetMode="External"/><Relationship Id="rId7" Type="http://schemas.openxmlformats.org/officeDocument/2006/relationships/hyperlink" Target="http://www.rackspace.com/blog/pillars-of-cloudiness-no-5-security/" TargetMode="External"/><Relationship Id="rId8" Type="http://schemas.openxmlformats.org/officeDocument/2006/relationships/hyperlink" Target="http://www.youtube.com/watch?v=i3aeLyimb_s" TargetMode="External"/><Relationship Id="rId9" Type="http://schemas.openxmlformats.org/officeDocument/2006/relationships/hyperlink" Target="http://youtu.be/i3aeLyimb_s?t=19m34s" TargetMode="External"/><Relationship Id="rId10" Type="http://schemas.openxmlformats.org/officeDocument/2006/relationships/hyperlink" Target="http://youtu.be/i3aeLyimb_s?t=29m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2463</Characters>
  <Application>Microsoft Macintosh Word</Application>
  <DocSecurity>4</DocSecurity>
  <Lines>20</Lines>
  <Paragraphs>5</Paragraphs>
  <ScaleCrop>false</ScaleCrop>
  <Company>Rackspace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Heath</dc:creator>
  <cp:keywords/>
  <dc:description/>
  <cp:lastModifiedBy>Alan Bush</cp:lastModifiedBy>
  <cp:revision>2</cp:revision>
  <dcterms:created xsi:type="dcterms:W3CDTF">2013-07-30T13:35:00Z</dcterms:created>
  <dcterms:modified xsi:type="dcterms:W3CDTF">2013-07-30T13:35:00Z</dcterms:modified>
</cp:coreProperties>
</file>