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FD11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Modo “SIPAT Automática”</w:t>
      </w:r>
    </w:p>
    <w:p w14:paraId="03E338FD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(“SIPAT as a Service”)</w:t>
      </w:r>
    </w:p>
    <w:p w14:paraId="3F0E0426" w14:textId="77777777" w:rsidR="007A02FC" w:rsidRPr="007A02FC" w:rsidRDefault="007A02FC" w:rsidP="007A02FC">
      <w:r w:rsidRPr="007A02FC">
        <w:t>O Modo SIPAT Automática seria uma das funcionalidades com maior potencial comercial imediato da Veglia.</w:t>
      </w:r>
    </w:p>
    <w:p w14:paraId="17C1EF2A" w14:textId="77777777" w:rsidR="007A02FC" w:rsidRPr="007A02FC" w:rsidRDefault="007A02FC" w:rsidP="007A02FC">
      <w:r w:rsidRPr="007A02FC">
        <w:t>Porque resolve uma dor REAL das empresas:</w:t>
      </w:r>
    </w:p>
    <w:p w14:paraId="0600CB12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falta de tempo;</w:t>
      </w:r>
    </w:p>
    <w:p w14:paraId="677B167A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baixa organização;</w:t>
      </w:r>
    </w:p>
    <w:p w14:paraId="781A3536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baixa adesão;</w:t>
      </w:r>
    </w:p>
    <w:p w14:paraId="2078523A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dificuldade operacional;</w:t>
      </w:r>
    </w:p>
    <w:p w14:paraId="42F74D6B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custo elevado;</w:t>
      </w:r>
    </w:p>
    <w:p w14:paraId="2461CD40" w14:textId="77777777" w:rsidR="007A02FC" w:rsidRPr="007A02FC" w:rsidRDefault="007A02FC" w:rsidP="007A02FC">
      <w:pPr>
        <w:numPr>
          <w:ilvl w:val="0"/>
          <w:numId w:val="1"/>
        </w:numPr>
      </w:pPr>
      <w:r w:rsidRPr="007A02FC">
        <w:t>necessidade constante de conteúdo.</w:t>
      </w:r>
    </w:p>
    <w:p w14:paraId="570BDFBF" w14:textId="77777777" w:rsidR="007A02FC" w:rsidRPr="007A02FC" w:rsidRDefault="007A02FC" w:rsidP="007A02FC">
      <w:r w:rsidRPr="007A02FC">
        <w:t>A proposta é transformar a Veglia em:</w:t>
      </w:r>
    </w:p>
    <w:p w14:paraId="7D9397DF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uma plataforma completa de gestão automatizada de SIPAT e campanhas corporativas de saúde.</w:t>
      </w:r>
    </w:p>
    <w:p w14:paraId="22363F06" w14:textId="77777777" w:rsidR="007A02FC" w:rsidRPr="007A02FC" w:rsidRDefault="007A02FC" w:rsidP="007A02FC">
      <w:r w:rsidRPr="007A02FC">
        <w:pict w14:anchorId="6339F2C9">
          <v:rect id="_x0000_i1229" style="width:0;height:1.5pt" o:hralign="center" o:hrstd="t" o:hr="t" fillcolor="#a0a0a0" stroked="f"/>
        </w:pict>
      </w:r>
    </w:p>
    <w:p w14:paraId="161C8A25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Problema Atual das Empresas</w:t>
      </w:r>
    </w:p>
    <w:p w14:paraId="5FEC736C" w14:textId="77777777" w:rsidR="007A02FC" w:rsidRPr="007A02FC" w:rsidRDefault="007A02FC" w:rsidP="007A02FC">
      <w:r w:rsidRPr="007A02FC">
        <w:t>Hoje a SIPAT normalmente é:</w:t>
      </w:r>
    </w:p>
    <w:p w14:paraId="0D14E91A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improvisada;</w:t>
      </w:r>
    </w:p>
    <w:p w14:paraId="763F4F60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repetitiva;</w:t>
      </w:r>
    </w:p>
    <w:p w14:paraId="75D51A45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pouco atrativa;</w:t>
      </w:r>
    </w:p>
    <w:p w14:paraId="0B5DC7C6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operacionalmente cansativa;</w:t>
      </w:r>
    </w:p>
    <w:p w14:paraId="27C5B067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dependente de fornecedores externos;</w:t>
      </w:r>
    </w:p>
    <w:p w14:paraId="660D1F1B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sem métricas reais;</w:t>
      </w:r>
    </w:p>
    <w:p w14:paraId="206F37C9" w14:textId="77777777" w:rsidR="007A02FC" w:rsidRPr="007A02FC" w:rsidRDefault="007A02FC" w:rsidP="007A02FC">
      <w:pPr>
        <w:numPr>
          <w:ilvl w:val="0"/>
          <w:numId w:val="2"/>
        </w:numPr>
      </w:pPr>
      <w:r w:rsidRPr="007A02FC">
        <w:t>sem engajamento.</w:t>
      </w:r>
    </w:p>
    <w:p w14:paraId="65BBDFDA" w14:textId="77777777" w:rsidR="007A02FC" w:rsidRPr="007A02FC" w:rsidRDefault="007A02FC" w:rsidP="007A02FC">
      <w:r w:rsidRPr="007A02FC">
        <w:t>Muitas empresas:</w:t>
      </w:r>
    </w:p>
    <w:p w14:paraId="7387931F" w14:textId="77777777" w:rsidR="007A02FC" w:rsidRPr="007A02FC" w:rsidRDefault="007A02FC" w:rsidP="007A02FC">
      <w:pPr>
        <w:numPr>
          <w:ilvl w:val="0"/>
          <w:numId w:val="3"/>
        </w:numPr>
      </w:pPr>
      <w:r w:rsidRPr="007A02FC">
        <w:t>“fazem porque precisam fazer”.</w:t>
      </w:r>
    </w:p>
    <w:p w14:paraId="3323FFCD" w14:textId="77777777" w:rsidR="007A02FC" w:rsidRPr="007A02FC" w:rsidRDefault="007A02FC" w:rsidP="007A02FC">
      <w:r w:rsidRPr="007A02FC">
        <w:pict w14:anchorId="4123F2D2">
          <v:rect id="_x0000_i1230" style="width:0;height:1.5pt" o:hralign="center" o:hrstd="t" o:hr="t" fillcolor="#a0a0a0" stroked="f"/>
        </w:pict>
      </w:r>
    </w:p>
    <w:p w14:paraId="071938E9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Que a Veglia Faria</w:t>
      </w:r>
    </w:p>
    <w:p w14:paraId="6DA90986" w14:textId="77777777" w:rsidR="007A02FC" w:rsidRPr="007A02FC" w:rsidRDefault="007A02FC" w:rsidP="007A02FC">
      <w:r w:rsidRPr="007A02FC">
        <w:t>A empresa entra na plataforma e:</w:t>
      </w:r>
    </w:p>
    <w:p w14:paraId="08DF5371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lastRenderedPageBreak/>
        <w:t>praticamente toda a SIPAT já está pronta.</w:t>
      </w:r>
    </w:p>
    <w:p w14:paraId="7A90CFF8" w14:textId="77777777" w:rsidR="007A02FC" w:rsidRPr="007A02FC" w:rsidRDefault="007A02FC" w:rsidP="007A02FC">
      <w:r w:rsidRPr="007A02FC">
        <w:pict w14:anchorId="1B27280D">
          <v:rect id="_x0000_i1231" style="width:0;height:1.5pt" o:hralign="center" o:hrstd="t" o:hr="t" fillcolor="#a0a0a0" stroked="f"/>
        </w:pict>
      </w:r>
    </w:p>
    <w:p w14:paraId="20874698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Conceito</w:t>
      </w:r>
    </w:p>
    <w:p w14:paraId="00AC0579" w14:textId="77777777" w:rsidR="007A02FC" w:rsidRPr="007A02FC" w:rsidRDefault="007A02FC" w:rsidP="007A02FC">
      <w:r w:rsidRPr="007A02FC">
        <w:t>A plataforma entregaria:</w:t>
      </w:r>
    </w:p>
    <w:p w14:paraId="625A94AC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palestras;</w:t>
      </w:r>
    </w:p>
    <w:p w14:paraId="480680A6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trilhas;</w:t>
      </w:r>
    </w:p>
    <w:p w14:paraId="3C823067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vídeos;</w:t>
      </w:r>
    </w:p>
    <w:p w14:paraId="6987BFEC" w14:textId="77777777" w:rsidR="007A02FC" w:rsidRPr="007A02FC" w:rsidRDefault="007A02FC" w:rsidP="007A02FC">
      <w:pPr>
        <w:numPr>
          <w:ilvl w:val="0"/>
          <w:numId w:val="4"/>
        </w:numPr>
      </w:pPr>
      <w:proofErr w:type="spellStart"/>
      <w:r w:rsidRPr="007A02FC">
        <w:t>quizzes</w:t>
      </w:r>
      <w:proofErr w:type="spellEnd"/>
      <w:r w:rsidRPr="007A02FC">
        <w:t>;</w:t>
      </w:r>
    </w:p>
    <w:p w14:paraId="17DABF24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campanhas;</w:t>
      </w:r>
    </w:p>
    <w:p w14:paraId="3DE38BF7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desafios;</w:t>
      </w:r>
    </w:p>
    <w:p w14:paraId="5D7D4BEF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certificados;</w:t>
      </w:r>
    </w:p>
    <w:p w14:paraId="2AD6FB6C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relatórios;</w:t>
      </w:r>
    </w:p>
    <w:p w14:paraId="147831C8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gamificação;</w:t>
      </w:r>
    </w:p>
    <w:p w14:paraId="621A8D70" w14:textId="77777777" w:rsidR="007A02FC" w:rsidRPr="007A02FC" w:rsidRDefault="007A02FC" w:rsidP="007A02FC">
      <w:pPr>
        <w:numPr>
          <w:ilvl w:val="0"/>
          <w:numId w:val="4"/>
        </w:numPr>
      </w:pPr>
      <w:r w:rsidRPr="007A02FC">
        <w:t>indicadores.</w:t>
      </w:r>
    </w:p>
    <w:p w14:paraId="2FB0DBFA" w14:textId="77777777" w:rsidR="007A02FC" w:rsidRPr="007A02FC" w:rsidRDefault="007A02FC" w:rsidP="007A02FC">
      <w:r w:rsidRPr="007A02FC">
        <w:t>Tudo:</w:t>
      </w:r>
    </w:p>
    <w:p w14:paraId="2EF3DAF1" w14:textId="77777777" w:rsidR="007A02FC" w:rsidRPr="007A02FC" w:rsidRDefault="007A02FC" w:rsidP="007A02FC">
      <w:pPr>
        <w:numPr>
          <w:ilvl w:val="0"/>
          <w:numId w:val="5"/>
        </w:numPr>
      </w:pPr>
      <w:r w:rsidRPr="007A02FC">
        <w:t>automatizado;</w:t>
      </w:r>
    </w:p>
    <w:p w14:paraId="5C231036" w14:textId="77777777" w:rsidR="007A02FC" w:rsidRPr="007A02FC" w:rsidRDefault="007A02FC" w:rsidP="007A02FC">
      <w:pPr>
        <w:numPr>
          <w:ilvl w:val="0"/>
          <w:numId w:val="5"/>
        </w:numPr>
      </w:pPr>
      <w:r w:rsidRPr="007A02FC">
        <w:t>escalável;</w:t>
      </w:r>
    </w:p>
    <w:p w14:paraId="4831DE74" w14:textId="77777777" w:rsidR="007A02FC" w:rsidRPr="007A02FC" w:rsidRDefault="007A02FC" w:rsidP="007A02FC">
      <w:pPr>
        <w:numPr>
          <w:ilvl w:val="0"/>
          <w:numId w:val="5"/>
        </w:numPr>
      </w:pPr>
      <w:r w:rsidRPr="007A02FC">
        <w:t>personalizável.</w:t>
      </w:r>
    </w:p>
    <w:p w14:paraId="3C2FE521" w14:textId="77777777" w:rsidR="007A02FC" w:rsidRPr="007A02FC" w:rsidRDefault="007A02FC" w:rsidP="007A02FC">
      <w:r w:rsidRPr="007A02FC">
        <w:pict w14:anchorId="48383252">
          <v:rect id="_x0000_i1232" style="width:0;height:1.5pt" o:hralign="center" o:hrstd="t" o:hr="t" fillcolor="#a0a0a0" stroked="f"/>
        </w:pict>
      </w:r>
    </w:p>
    <w:p w14:paraId="1475E66D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Como Funcionaria</w:t>
      </w:r>
    </w:p>
    <w:p w14:paraId="0A15A95C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Etapa 1 — Configuração da Empresa</w:t>
      </w:r>
    </w:p>
    <w:p w14:paraId="7C0EE604" w14:textId="77777777" w:rsidR="007A02FC" w:rsidRPr="007A02FC" w:rsidRDefault="007A02FC" w:rsidP="007A02FC">
      <w:r w:rsidRPr="007A02FC">
        <w:t>A empresa informa:</w:t>
      </w:r>
    </w:p>
    <w:p w14:paraId="629B1F1D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segmento;</w:t>
      </w:r>
    </w:p>
    <w:p w14:paraId="74057885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quantidade de colaboradores;</w:t>
      </w:r>
    </w:p>
    <w:p w14:paraId="10ED701E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unidades;</w:t>
      </w:r>
    </w:p>
    <w:p w14:paraId="7FF2F4A7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riscos ocupacionais;</w:t>
      </w:r>
    </w:p>
    <w:p w14:paraId="26A0AEFE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objetivos;</w:t>
      </w:r>
    </w:p>
    <w:p w14:paraId="7D6617B8" w14:textId="77777777" w:rsidR="007A02FC" w:rsidRPr="007A02FC" w:rsidRDefault="007A02FC" w:rsidP="007A02FC">
      <w:pPr>
        <w:numPr>
          <w:ilvl w:val="0"/>
          <w:numId w:val="6"/>
        </w:numPr>
      </w:pPr>
      <w:r w:rsidRPr="007A02FC">
        <w:t>período da SIPAT.</w:t>
      </w:r>
    </w:p>
    <w:p w14:paraId="50A8D8B1" w14:textId="77777777" w:rsidR="007A02FC" w:rsidRPr="007A02FC" w:rsidRDefault="007A02FC" w:rsidP="007A02FC">
      <w:r w:rsidRPr="007A02FC">
        <w:lastRenderedPageBreak/>
        <w:pict w14:anchorId="2EEF4516">
          <v:rect id="_x0000_i1233" style="width:0;height:1.5pt" o:hralign="center" o:hrstd="t" o:hr="t" fillcolor="#a0a0a0" stroked="f"/>
        </w:pict>
      </w:r>
    </w:p>
    <w:p w14:paraId="788DD909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Etapa 2 — IA Monta a SIPAT</w:t>
      </w:r>
    </w:p>
    <w:p w14:paraId="74CC2D32" w14:textId="77777777" w:rsidR="007A02FC" w:rsidRPr="007A02FC" w:rsidRDefault="007A02FC" w:rsidP="007A02FC">
      <w:r w:rsidRPr="007A02FC">
        <w:t>A IA cria automaticamente:</w:t>
      </w:r>
    </w:p>
    <w:p w14:paraId="57EECBFA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uma programação preventiva personalizada.</w:t>
      </w:r>
    </w:p>
    <w:p w14:paraId="7F14168D" w14:textId="77777777" w:rsidR="007A02FC" w:rsidRPr="007A02FC" w:rsidRDefault="007A02FC" w:rsidP="007A02FC">
      <w:r w:rsidRPr="007A02FC">
        <w:pict w14:anchorId="2C3A39E8">
          <v:rect id="_x0000_i1234" style="width:0;height:1.5pt" o:hralign="center" o:hrstd="t" o:hr="t" fillcolor="#a0a0a0" stroked="f"/>
        </w:pict>
      </w:r>
    </w:p>
    <w:p w14:paraId="40B20C2B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Exemplo</w:t>
      </w:r>
    </w:p>
    <w:p w14:paraId="0989ABA9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Empresa logística</w:t>
      </w:r>
    </w:p>
    <w:p w14:paraId="018B244D" w14:textId="77777777" w:rsidR="007A02FC" w:rsidRPr="007A02FC" w:rsidRDefault="007A02FC" w:rsidP="007A02FC">
      <w:r w:rsidRPr="007A02FC">
        <w:t>A IA sugere:</w:t>
      </w:r>
    </w:p>
    <w:p w14:paraId="51FC5066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ergonomia;</w:t>
      </w:r>
    </w:p>
    <w:p w14:paraId="57A53C43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saúde mental;</w:t>
      </w:r>
    </w:p>
    <w:p w14:paraId="7905A829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direção segura;</w:t>
      </w:r>
    </w:p>
    <w:p w14:paraId="69111438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vacinação;</w:t>
      </w:r>
    </w:p>
    <w:p w14:paraId="4F4194C4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alongamento;</w:t>
      </w:r>
    </w:p>
    <w:p w14:paraId="21F4F6AD" w14:textId="77777777" w:rsidR="007A02FC" w:rsidRPr="007A02FC" w:rsidRDefault="007A02FC" w:rsidP="007A02FC">
      <w:pPr>
        <w:numPr>
          <w:ilvl w:val="0"/>
          <w:numId w:val="7"/>
        </w:numPr>
      </w:pPr>
      <w:r w:rsidRPr="007A02FC">
        <w:t>fadiga.</w:t>
      </w:r>
    </w:p>
    <w:p w14:paraId="4DA80BA9" w14:textId="77777777" w:rsidR="007A02FC" w:rsidRPr="007A02FC" w:rsidRDefault="007A02FC" w:rsidP="007A02FC">
      <w:r w:rsidRPr="007A02FC">
        <w:pict w14:anchorId="50CC35BF">
          <v:rect id="_x0000_i1235" style="width:0;height:1.5pt" o:hralign="center" o:hrstd="t" o:hr="t" fillcolor="#a0a0a0" stroked="f"/>
        </w:pict>
      </w:r>
    </w:p>
    <w:p w14:paraId="42D430CE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Empresa administrativa</w:t>
      </w:r>
    </w:p>
    <w:p w14:paraId="61612394" w14:textId="77777777" w:rsidR="007A02FC" w:rsidRPr="007A02FC" w:rsidRDefault="007A02FC" w:rsidP="007A02FC">
      <w:r w:rsidRPr="007A02FC">
        <w:t>A IA sugere:</w:t>
      </w:r>
    </w:p>
    <w:p w14:paraId="669ECF50" w14:textId="77777777" w:rsidR="007A02FC" w:rsidRPr="007A02FC" w:rsidRDefault="007A02FC" w:rsidP="007A02FC">
      <w:pPr>
        <w:numPr>
          <w:ilvl w:val="0"/>
          <w:numId w:val="8"/>
        </w:numPr>
      </w:pPr>
      <w:r w:rsidRPr="007A02FC">
        <w:t>burnout;</w:t>
      </w:r>
    </w:p>
    <w:p w14:paraId="75841523" w14:textId="77777777" w:rsidR="007A02FC" w:rsidRPr="007A02FC" w:rsidRDefault="007A02FC" w:rsidP="007A02FC">
      <w:pPr>
        <w:numPr>
          <w:ilvl w:val="0"/>
          <w:numId w:val="8"/>
        </w:numPr>
      </w:pPr>
      <w:r w:rsidRPr="007A02FC">
        <w:t>postura;</w:t>
      </w:r>
    </w:p>
    <w:p w14:paraId="672BE130" w14:textId="77777777" w:rsidR="007A02FC" w:rsidRPr="007A02FC" w:rsidRDefault="007A02FC" w:rsidP="007A02FC">
      <w:pPr>
        <w:numPr>
          <w:ilvl w:val="0"/>
          <w:numId w:val="8"/>
        </w:numPr>
      </w:pPr>
      <w:r w:rsidRPr="007A02FC">
        <w:t>sedentarismo;</w:t>
      </w:r>
    </w:p>
    <w:p w14:paraId="196AE9D9" w14:textId="77777777" w:rsidR="007A02FC" w:rsidRPr="007A02FC" w:rsidRDefault="007A02FC" w:rsidP="007A02FC">
      <w:pPr>
        <w:numPr>
          <w:ilvl w:val="0"/>
          <w:numId w:val="8"/>
        </w:numPr>
      </w:pPr>
      <w:r w:rsidRPr="007A02FC">
        <w:t>sono;</w:t>
      </w:r>
    </w:p>
    <w:p w14:paraId="3599E387" w14:textId="77777777" w:rsidR="007A02FC" w:rsidRPr="007A02FC" w:rsidRDefault="007A02FC" w:rsidP="007A02FC">
      <w:pPr>
        <w:numPr>
          <w:ilvl w:val="0"/>
          <w:numId w:val="8"/>
        </w:numPr>
      </w:pPr>
      <w:r w:rsidRPr="007A02FC">
        <w:t>alimentação.</w:t>
      </w:r>
    </w:p>
    <w:p w14:paraId="6BBA86A2" w14:textId="77777777" w:rsidR="007A02FC" w:rsidRPr="007A02FC" w:rsidRDefault="007A02FC" w:rsidP="007A02FC">
      <w:r w:rsidRPr="007A02FC">
        <w:pict w14:anchorId="4536D0A1">
          <v:rect id="_x0000_i1236" style="width:0;height:1.5pt" o:hralign="center" o:hrstd="t" o:hr="t" fillcolor="#a0a0a0" stroked="f"/>
        </w:pict>
      </w:r>
    </w:p>
    <w:p w14:paraId="6DCBF7D3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Etapa 3 — Execução Automatizada</w:t>
      </w:r>
    </w:p>
    <w:p w14:paraId="44EF46F9" w14:textId="77777777" w:rsidR="007A02FC" w:rsidRPr="007A02FC" w:rsidRDefault="007A02FC" w:rsidP="007A02FC">
      <w:r w:rsidRPr="007A02FC">
        <w:t>A plataforma libera:</w:t>
      </w:r>
    </w:p>
    <w:p w14:paraId="2A8298E6" w14:textId="77777777" w:rsidR="007A02FC" w:rsidRPr="007A02FC" w:rsidRDefault="007A02FC" w:rsidP="007A02FC">
      <w:pPr>
        <w:numPr>
          <w:ilvl w:val="0"/>
          <w:numId w:val="9"/>
        </w:numPr>
      </w:pPr>
      <w:r w:rsidRPr="007A02FC">
        <w:t>conteúdos;</w:t>
      </w:r>
    </w:p>
    <w:p w14:paraId="6F306C3E" w14:textId="77777777" w:rsidR="007A02FC" w:rsidRPr="007A02FC" w:rsidRDefault="007A02FC" w:rsidP="007A02FC">
      <w:pPr>
        <w:numPr>
          <w:ilvl w:val="0"/>
          <w:numId w:val="9"/>
        </w:numPr>
      </w:pPr>
      <w:r w:rsidRPr="007A02FC">
        <w:t>cronograma;</w:t>
      </w:r>
    </w:p>
    <w:p w14:paraId="2FB58BAC" w14:textId="77777777" w:rsidR="007A02FC" w:rsidRPr="007A02FC" w:rsidRDefault="007A02FC" w:rsidP="007A02FC">
      <w:pPr>
        <w:numPr>
          <w:ilvl w:val="0"/>
          <w:numId w:val="9"/>
        </w:numPr>
      </w:pPr>
      <w:r w:rsidRPr="007A02FC">
        <w:t>notificações;</w:t>
      </w:r>
    </w:p>
    <w:p w14:paraId="62BC16C8" w14:textId="77777777" w:rsidR="007A02FC" w:rsidRPr="007A02FC" w:rsidRDefault="007A02FC" w:rsidP="007A02FC">
      <w:pPr>
        <w:numPr>
          <w:ilvl w:val="0"/>
          <w:numId w:val="9"/>
        </w:numPr>
      </w:pPr>
      <w:proofErr w:type="spellStart"/>
      <w:r w:rsidRPr="007A02FC">
        <w:lastRenderedPageBreak/>
        <w:t>quizzes</w:t>
      </w:r>
      <w:proofErr w:type="spellEnd"/>
      <w:r w:rsidRPr="007A02FC">
        <w:t>;</w:t>
      </w:r>
    </w:p>
    <w:p w14:paraId="64C2D391" w14:textId="77777777" w:rsidR="007A02FC" w:rsidRPr="007A02FC" w:rsidRDefault="007A02FC" w:rsidP="007A02FC">
      <w:pPr>
        <w:numPr>
          <w:ilvl w:val="0"/>
          <w:numId w:val="9"/>
        </w:numPr>
      </w:pPr>
      <w:r w:rsidRPr="007A02FC">
        <w:t>campanhas;</w:t>
      </w:r>
    </w:p>
    <w:p w14:paraId="213B4482" w14:textId="77777777" w:rsidR="007A02FC" w:rsidRPr="007A02FC" w:rsidRDefault="007A02FC" w:rsidP="007A02FC">
      <w:pPr>
        <w:numPr>
          <w:ilvl w:val="0"/>
          <w:numId w:val="9"/>
        </w:numPr>
      </w:pPr>
      <w:r w:rsidRPr="007A02FC">
        <w:t>certificados.</w:t>
      </w:r>
    </w:p>
    <w:p w14:paraId="79BFF91A" w14:textId="77777777" w:rsidR="007A02FC" w:rsidRPr="007A02FC" w:rsidRDefault="007A02FC" w:rsidP="007A02FC">
      <w:r w:rsidRPr="007A02FC">
        <w:pict w14:anchorId="62EE8E12">
          <v:rect id="_x0000_i1237" style="width:0;height:1.5pt" o:hralign="center" o:hrstd="t" o:hr="t" fillcolor="#a0a0a0" stroked="f"/>
        </w:pict>
      </w:r>
    </w:p>
    <w:p w14:paraId="54C45E65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GRANDE DIFERENCIAL</w:t>
      </w:r>
    </w:p>
    <w:p w14:paraId="0C661D97" w14:textId="77777777" w:rsidR="007A02FC" w:rsidRPr="007A02FC" w:rsidRDefault="007A02FC" w:rsidP="007A02FC">
      <w:r w:rsidRPr="007A02FC">
        <w:t>A SIPAT deixa de ser:</w:t>
      </w:r>
    </w:p>
    <w:p w14:paraId="4489D59D" w14:textId="77777777" w:rsidR="007A02FC" w:rsidRPr="007A02FC" w:rsidRDefault="007A02FC" w:rsidP="007A02FC">
      <w:pPr>
        <w:numPr>
          <w:ilvl w:val="0"/>
          <w:numId w:val="10"/>
        </w:numPr>
      </w:pPr>
      <w:r w:rsidRPr="007A02FC">
        <w:t>um evento isolado.</w:t>
      </w:r>
    </w:p>
    <w:p w14:paraId="76D4C4DE" w14:textId="77777777" w:rsidR="007A02FC" w:rsidRPr="007A02FC" w:rsidRDefault="007A02FC" w:rsidP="007A02FC">
      <w:r w:rsidRPr="007A02FC">
        <w:t>E passa a ser:</w:t>
      </w:r>
    </w:p>
    <w:p w14:paraId="5B917ADF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uma experiência preventiva contínua.</w:t>
      </w:r>
    </w:p>
    <w:p w14:paraId="7723B186" w14:textId="77777777" w:rsidR="007A02FC" w:rsidRPr="007A02FC" w:rsidRDefault="007A02FC" w:rsidP="007A02FC">
      <w:r w:rsidRPr="007A02FC">
        <w:pict w14:anchorId="74CD43B8">
          <v:rect id="_x0000_i1238" style="width:0;height:1.5pt" o:hralign="center" o:hrstd="t" o:hr="t" fillcolor="#a0a0a0" stroked="f"/>
        </w:pict>
      </w:r>
    </w:p>
    <w:p w14:paraId="2F5E4CD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Conteúdos Possíveis</w:t>
      </w:r>
    </w:p>
    <w:p w14:paraId="4FB63143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Saúde Mental</w:t>
      </w:r>
    </w:p>
    <w:p w14:paraId="1B8CC5C9" w14:textId="77777777" w:rsidR="007A02FC" w:rsidRPr="007A02FC" w:rsidRDefault="007A02FC" w:rsidP="007A02FC">
      <w:pPr>
        <w:numPr>
          <w:ilvl w:val="0"/>
          <w:numId w:val="11"/>
        </w:numPr>
      </w:pPr>
      <w:r w:rsidRPr="007A02FC">
        <w:t>burnout;</w:t>
      </w:r>
    </w:p>
    <w:p w14:paraId="028C7FD2" w14:textId="77777777" w:rsidR="007A02FC" w:rsidRPr="007A02FC" w:rsidRDefault="007A02FC" w:rsidP="007A02FC">
      <w:pPr>
        <w:numPr>
          <w:ilvl w:val="0"/>
          <w:numId w:val="11"/>
        </w:numPr>
      </w:pPr>
      <w:r w:rsidRPr="007A02FC">
        <w:t>ansiedade;</w:t>
      </w:r>
    </w:p>
    <w:p w14:paraId="63105FEC" w14:textId="77777777" w:rsidR="007A02FC" w:rsidRPr="007A02FC" w:rsidRDefault="007A02FC" w:rsidP="007A02FC">
      <w:pPr>
        <w:numPr>
          <w:ilvl w:val="0"/>
          <w:numId w:val="11"/>
        </w:numPr>
      </w:pPr>
      <w:r w:rsidRPr="007A02FC">
        <w:t>inteligência emocional.</w:t>
      </w:r>
    </w:p>
    <w:p w14:paraId="063CC944" w14:textId="77777777" w:rsidR="007A02FC" w:rsidRPr="007A02FC" w:rsidRDefault="007A02FC" w:rsidP="007A02FC">
      <w:r w:rsidRPr="007A02FC">
        <w:pict w14:anchorId="01ABDB5D">
          <v:rect id="_x0000_i1239" style="width:0;height:1.5pt" o:hralign="center" o:hrstd="t" o:hr="t" fillcolor="#a0a0a0" stroked="f"/>
        </w:pict>
      </w:r>
    </w:p>
    <w:p w14:paraId="6501E8BA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Ergonomia</w:t>
      </w:r>
    </w:p>
    <w:p w14:paraId="154A1C29" w14:textId="77777777" w:rsidR="007A02FC" w:rsidRPr="007A02FC" w:rsidRDefault="007A02FC" w:rsidP="007A02FC">
      <w:pPr>
        <w:numPr>
          <w:ilvl w:val="0"/>
          <w:numId w:val="12"/>
        </w:numPr>
      </w:pPr>
      <w:r w:rsidRPr="007A02FC">
        <w:t>postura;</w:t>
      </w:r>
    </w:p>
    <w:p w14:paraId="57271CA5" w14:textId="77777777" w:rsidR="007A02FC" w:rsidRPr="007A02FC" w:rsidRDefault="007A02FC" w:rsidP="007A02FC">
      <w:pPr>
        <w:numPr>
          <w:ilvl w:val="0"/>
          <w:numId w:val="12"/>
        </w:numPr>
      </w:pPr>
      <w:r w:rsidRPr="007A02FC">
        <w:t>pausas;</w:t>
      </w:r>
    </w:p>
    <w:p w14:paraId="1282D849" w14:textId="77777777" w:rsidR="007A02FC" w:rsidRPr="007A02FC" w:rsidRDefault="007A02FC" w:rsidP="007A02FC">
      <w:pPr>
        <w:numPr>
          <w:ilvl w:val="0"/>
          <w:numId w:val="12"/>
        </w:numPr>
      </w:pPr>
      <w:r w:rsidRPr="007A02FC">
        <w:t>lesões.</w:t>
      </w:r>
    </w:p>
    <w:p w14:paraId="40B0230A" w14:textId="77777777" w:rsidR="007A02FC" w:rsidRPr="007A02FC" w:rsidRDefault="007A02FC" w:rsidP="007A02FC">
      <w:r w:rsidRPr="007A02FC">
        <w:pict w14:anchorId="390B3974">
          <v:rect id="_x0000_i1240" style="width:0;height:1.5pt" o:hralign="center" o:hrstd="t" o:hr="t" fillcolor="#a0a0a0" stroked="f"/>
        </w:pict>
      </w:r>
    </w:p>
    <w:p w14:paraId="403D0B27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Vacinação</w:t>
      </w:r>
    </w:p>
    <w:p w14:paraId="00E1ACD1" w14:textId="77777777" w:rsidR="007A02FC" w:rsidRPr="007A02FC" w:rsidRDefault="007A02FC" w:rsidP="007A02FC">
      <w:pPr>
        <w:numPr>
          <w:ilvl w:val="0"/>
          <w:numId w:val="13"/>
        </w:numPr>
      </w:pPr>
      <w:r w:rsidRPr="007A02FC">
        <w:t>campanhas;</w:t>
      </w:r>
    </w:p>
    <w:p w14:paraId="6CAF72A3" w14:textId="77777777" w:rsidR="007A02FC" w:rsidRPr="007A02FC" w:rsidRDefault="007A02FC" w:rsidP="007A02FC">
      <w:pPr>
        <w:numPr>
          <w:ilvl w:val="0"/>
          <w:numId w:val="13"/>
        </w:numPr>
      </w:pPr>
      <w:r w:rsidRPr="007A02FC">
        <w:t>prevenção;</w:t>
      </w:r>
    </w:p>
    <w:p w14:paraId="21CDD792" w14:textId="77777777" w:rsidR="007A02FC" w:rsidRPr="007A02FC" w:rsidRDefault="007A02FC" w:rsidP="007A02FC">
      <w:pPr>
        <w:numPr>
          <w:ilvl w:val="0"/>
          <w:numId w:val="13"/>
        </w:numPr>
      </w:pPr>
      <w:r w:rsidRPr="007A02FC">
        <w:t>conscientização.</w:t>
      </w:r>
    </w:p>
    <w:p w14:paraId="70D3C0E5" w14:textId="77777777" w:rsidR="007A02FC" w:rsidRPr="007A02FC" w:rsidRDefault="007A02FC" w:rsidP="007A02FC">
      <w:r w:rsidRPr="007A02FC">
        <w:pict w14:anchorId="7EA7F998">
          <v:rect id="_x0000_i1241" style="width:0;height:1.5pt" o:hralign="center" o:hrstd="t" o:hr="t" fillcolor="#a0a0a0" stroked="f"/>
        </w:pict>
      </w:r>
    </w:p>
    <w:p w14:paraId="069C0EA0" w14:textId="77777777" w:rsidR="007A02FC" w:rsidRPr="007A02FC" w:rsidRDefault="007A02FC" w:rsidP="007A02FC">
      <w:pPr>
        <w:rPr>
          <w:b/>
          <w:bCs/>
        </w:rPr>
      </w:pPr>
      <w:proofErr w:type="spellStart"/>
      <w:r w:rsidRPr="007A02FC">
        <w:rPr>
          <w:b/>
          <w:bCs/>
        </w:rPr>
        <w:t>Wellness</w:t>
      </w:r>
      <w:proofErr w:type="spellEnd"/>
    </w:p>
    <w:p w14:paraId="2BE9C64D" w14:textId="77777777" w:rsidR="007A02FC" w:rsidRPr="007A02FC" w:rsidRDefault="007A02FC" w:rsidP="007A02FC">
      <w:pPr>
        <w:numPr>
          <w:ilvl w:val="0"/>
          <w:numId w:val="14"/>
        </w:numPr>
      </w:pPr>
      <w:r w:rsidRPr="007A02FC">
        <w:t>alimentação;</w:t>
      </w:r>
    </w:p>
    <w:p w14:paraId="426937F6" w14:textId="77777777" w:rsidR="007A02FC" w:rsidRPr="007A02FC" w:rsidRDefault="007A02FC" w:rsidP="007A02FC">
      <w:pPr>
        <w:numPr>
          <w:ilvl w:val="0"/>
          <w:numId w:val="14"/>
        </w:numPr>
      </w:pPr>
      <w:r w:rsidRPr="007A02FC">
        <w:lastRenderedPageBreak/>
        <w:t>sono;</w:t>
      </w:r>
    </w:p>
    <w:p w14:paraId="5994B6DA" w14:textId="77777777" w:rsidR="007A02FC" w:rsidRPr="007A02FC" w:rsidRDefault="007A02FC" w:rsidP="007A02FC">
      <w:pPr>
        <w:numPr>
          <w:ilvl w:val="0"/>
          <w:numId w:val="14"/>
        </w:numPr>
      </w:pPr>
      <w:r w:rsidRPr="007A02FC">
        <w:t>movimento;</w:t>
      </w:r>
    </w:p>
    <w:p w14:paraId="3937A4E9" w14:textId="77777777" w:rsidR="007A02FC" w:rsidRPr="007A02FC" w:rsidRDefault="007A02FC" w:rsidP="007A02FC">
      <w:pPr>
        <w:numPr>
          <w:ilvl w:val="0"/>
          <w:numId w:val="14"/>
        </w:numPr>
      </w:pPr>
      <w:r w:rsidRPr="007A02FC">
        <w:t>hidratação.</w:t>
      </w:r>
    </w:p>
    <w:p w14:paraId="26BE3EB6" w14:textId="77777777" w:rsidR="007A02FC" w:rsidRPr="007A02FC" w:rsidRDefault="007A02FC" w:rsidP="007A02FC">
      <w:r w:rsidRPr="007A02FC">
        <w:pict w14:anchorId="0D1F46FD">
          <v:rect id="_x0000_i1242" style="width:0;height:1.5pt" o:hralign="center" o:hrstd="t" o:hr="t" fillcolor="#a0a0a0" stroked="f"/>
        </w:pict>
      </w:r>
    </w:p>
    <w:p w14:paraId="6B788B3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Segurança</w:t>
      </w:r>
    </w:p>
    <w:p w14:paraId="0A8147D9" w14:textId="77777777" w:rsidR="007A02FC" w:rsidRPr="007A02FC" w:rsidRDefault="007A02FC" w:rsidP="007A02FC">
      <w:pPr>
        <w:numPr>
          <w:ilvl w:val="0"/>
          <w:numId w:val="15"/>
        </w:numPr>
      </w:pPr>
      <w:r w:rsidRPr="007A02FC">
        <w:t>riscos ocupacionais;</w:t>
      </w:r>
    </w:p>
    <w:p w14:paraId="1CAE1059" w14:textId="77777777" w:rsidR="007A02FC" w:rsidRPr="007A02FC" w:rsidRDefault="007A02FC" w:rsidP="007A02FC">
      <w:pPr>
        <w:numPr>
          <w:ilvl w:val="0"/>
          <w:numId w:val="15"/>
        </w:numPr>
      </w:pPr>
      <w:r w:rsidRPr="007A02FC">
        <w:t>prevenção;</w:t>
      </w:r>
    </w:p>
    <w:p w14:paraId="5CB5E8DE" w14:textId="77777777" w:rsidR="007A02FC" w:rsidRPr="007A02FC" w:rsidRDefault="007A02FC" w:rsidP="007A02FC">
      <w:pPr>
        <w:numPr>
          <w:ilvl w:val="0"/>
          <w:numId w:val="15"/>
        </w:numPr>
      </w:pPr>
      <w:r w:rsidRPr="007A02FC">
        <w:t>hábitos.</w:t>
      </w:r>
    </w:p>
    <w:p w14:paraId="49B371E0" w14:textId="77777777" w:rsidR="007A02FC" w:rsidRPr="007A02FC" w:rsidRDefault="007A02FC" w:rsidP="007A02FC">
      <w:r w:rsidRPr="007A02FC">
        <w:pict w14:anchorId="03F31AAD">
          <v:rect id="_x0000_i1243" style="width:0;height:1.5pt" o:hralign="center" o:hrstd="t" o:hr="t" fillcolor="#a0a0a0" stroked="f"/>
        </w:pict>
      </w:r>
    </w:p>
    <w:p w14:paraId="0424876E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Formatos de Conteúdo</w:t>
      </w:r>
    </w:p>
    <w:p w14:paraId="086C2D67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vídeos;</w:t>
      </w:r>
    </w:p>
    <w:p w14:paraId="391682DD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lives;</w:t>
      </w:r>
    </w:p>
    <w:p w14:paraId="2FA725D6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trilhas;</w:t>
      </w:r>
    </w:p>
    <w:p w14:paraId="3A635C82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desafios;</w:t>
      </w:r>
    </w:p>
    <w:p w14:paraId="10E0B1EF" w14:textId="77777777" w:rsidR="007A02FC" w:rsidRPr="007A02FC" w:rsidRDefault="007A02FC" w:rsidP="007A02FC">
      <w:pPr>
        <w:numPr>
          <w:ilvl w:val="0"/>
          <w:numId w:val="16"/>
        </w:numPr>
      </w:pPr>
      <w:proofErr w:type="spellStart"/>
      <w:r w:rsidRPr="007A02FC">
        <w:t>quizzes</w:t>
      </w:r>
      <w:proofErr w:type="spellEnd"/>
      <w:r w:rsidRPr="007A02FC">
        <w:t>;</w:t>
      </w:r>
    </w:p>
    <w:p w14:paraId="1716D4F9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podcasts;</w:t>
      </w:r>
    </w:p>
    <w:p w14:paraId="61F5224E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ebooks;</w:t>
      </w:r>
    </w:p>
    <w:p w14:paraId="1431FFFA" w14:textId="77777777" w:rsidR="007A02FC" w:rsidRPr="007A02FC" w:rsidRDefault="007A02FC" w:rsidP="007A02FC">
      <w:pPr>
        <w:numPr>
          <w:ilvl w:val="0"/>
          <w:numId w:val="16"/>
        </w:numPr>
      </w:pPr>
      <w:r w:rsidRPr="007A02FC">
        <w:t>workshops.</w:t>
      </w:r>
    </w:p>
    <w:p w14:paraId="5D35D40A" w14:textId="77777777" w:rsidR="007A02FC" w:rsidRPr="007A02FC" w:rsidRDefault="007A02FC" w:rsidP="007A02FC">
      <w:r w:rsidRPr="007A02FC">
        <w:pict w14:anchorId="20530C42">
          <v:rect id="_x0000_i1244" style="width:0;height:1.5pt" o:hralign="center" o:hrstd="t" o:hr="t" fillcolor="#a0a0a0" stroked="f"/>
        </w:pict>
      </w:r>
    </w:p>
    <w:p w14:paraId="751462A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Gamificação da SIPAT</w:t>
      </w:r>
    </w:p>
    <w:p w14:paraId="2A1913B5" w14:textId="77777777" w:rsidR="007A02FC" w:rsidRPr="007A02FC" w:rsidRDefault="007A02FC" w:rsidP="007A02FC">
      <w:r w:rsidRPr="007A02FC">
        <w:t>A empresa pode criar:</w:t>
      </w:r>
    </w:p>
    <w:p w14:paraId="1F15D069" w14:textId="77777777" w:rsidR="007A02FC" w:rsidRPr="007A02FC" w:rsidRDefault="007A02FC" w:rsidP="007A02FC">
      <w:pPr>
        <w:numPr>
          <w:ilvl w:val="0"/>
          <w:numId w:val="17"/>
        </w:numPr>
      </w:pPr>
      <w:r w:rsidRPr="007A02FC">
        <w:t>ranking;</w:t>
      </w:r>
    </w:p>
    <w:p w14:paraId="22E914D4" w14:textId="77777777" w:rsidR="007A02FC" w:rsidRPr="007A02FC" w:rsidRDefault="007A02FC" w:rsidP="007A02FC">
      <w:pPr>
        <w:numPr>
          <w:ilvl w:val="0"/>
          <w:numId w:val="17"/>
        </w:numPr>
      </w:pPr>
      <w:r w:rsidRPr="007A02FC">
        <w:t>pontuação;</w:t>
      </w:r>
    </w:p>
    <w:p w14:paraId="62D0C3D5" w14:textId="77777777" w:rsidR="007A02FC" w:rsidRPr="007A02FC" w:rsidRDefault="007A02FC" w:rsidP="007A02FC">
      <w:pPr>
        <w:numPr>
          <w:ilvl w:val="0"/>
          <w:numId w:val="17"/>
        </w:numPr>
      </w:pPr>
      <w:r w:rsidRPr="007A02FC">
        <w:t>equipes;</w:t>
      </w:r>
    </w:p>
    <w:p w14:paraId="7DF5B2C5" w14:textId="77777777" w:rsidR="007A02FC" w:rsidRPr="007A02FC" w:rsidRDefault="007A02FC" w:rsidP="007A02FC">
      <w:pPr>
        <w:numPr>
          <w:ilvl w:val="0"/>
          <w:numId w:val="17"/>
        </w:numPr>
      </w:pPr>
      <w:r w:rsidRPr="007A02FC">
        <w:t>desafios;</w:t>
      </w:r>
    </w:p>
    <w:p w14:paraId="55D81B16" w14:textId="77777777" w:rsidR="007A02FC" w:rsidRPr="007A02FC" w:rsidRDefault="007A02FC" w:rsidP="007A02FC">
      <w:pPr>
        <w:numPr>
          <w:ilvl w:val="0"/>
          <w:numId w:val="17"/>
        </w:numPr>
      </w:pPr>
      <w:r w:rsidRPr="007A02FC">
        <w:t>premiações.</w:t>
      </w:r>
    </w:p>
    <w:p w14:paraId="5E940E01" w14:textId="77777777" w:rsidR="007A02FC" w:rsidRPr="007A02FC" w:rsidRDefault="007A02FC" w:rsidP="007A02FC">
      <w:r w:rsidRPr="007A02FC">
        <w:pict w14:anchorId="2D09F64D">
          <v:rect id="_x0000_i1245" style="width:0;height:1.5pt" o:hralign="center" o:hrstd="t" o:hr="t" fillcolor="#a0a0a0" stroked="f"/>
        </w:pict>
      </w:r>
    </w:p>
    <w:p w14:paraId="70EA3598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Exemplo MUITO FORTE</w:t>
      </w:r>
    </w:p>
    <w:p w14:paraId="64170460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lastRenderedPageBreak/>
        <w:t>“Semana da Saúde”</w:t>
      </w:r>
    </w:p>
    <w:p w14:paraId="620FAFF7" w14:textId="77777777" w:rsidR="007A02FC" w:rsidRPr="007A02FC" w:rsidRDefault="007A02FC" w:rsidP="007A02FC">
      <w:r w:rsidRPr="007A02FC">
        <w:t>Funcionários ganham pontos por:</w:t>
      </w:r>
    </w:p>
    <w:p w14:paraId="0EDE6F73" w14:textId="77777777" w:rsidR="007A02FC" w:rsidRPr="007A02FC" w:rsidRDefault="007A02FC" w:rsidP="007A02FC">
      <w:pPr>
        <w:numPr>
          <w:ilvl w:val="0"/>
          <w:numId w:val="18"/>
        </w:numPr>
      </w:pPr>
      <w:r w:rsidRPr="007A02FC">
        <w:t>assistir conteúdos;</w:t>
      </w:r>
    </w:p>
    <w:p w14:paraId="066644A8" w14:textId="77777777" w:rsidR="007A02FC" w:rsidRPr="007A02FC" w:rsidRDefault="007A02FC" w:rsidP="007A02FC">
      <w:pPr>
        <w:numPr>
          <w:ilvl w:val="0"/>
          <w:numId w:val="18"/>
        </w:numPr>
      </w:pPr>
      <w:r w:rsidRPr="007A02FC">
        <w:t>participar de palestras;</w:t>
      </w:r>
    </w:p>
    <w:p w14:paraId="1C648526" w14:textId="77777777" w:rsidR="007A02FC" w:rsidRPr="007A02FC" w:rsidRDefault="007A02FC" w:rsidP="007A02FC">
      <w:pPr>
        <w:numPr>
          <w:ilvl w:val="0"/>
          <w:numId w:val="18"/>
        </w:numPr>
      </w:pPr>
      <w:r w:rsidRPr="007A02FC">
        <w:t>tomar vacina;</w:t>
      </w:r>
    </w:p>
    <w:p w14:paraId="5754CB69" w14:textId="77777777" w:rsidR="007A02FC" w:rsidRPr="007A02FC" w:rsidRDefault="007A02FC" w:rsidP="007A02FC">
      <w:pPr>
        <w:numPr>
          <w:ilvl w:val="0"/>
          <w:numId w:val="18"/>
        </w:numPr>
      </w:pPr>
      <w:r w:rsidRPr="007A02FC">
        <w:t xml:space="preserve">responder </w:t>
      </w:r>
      <w:proofErr w:type="spellStart"/>
      <w:r w:rsidRPr="007A02FC">
        <w:t>quizzes</w:t>
      </w:r>
      <w:proofErr w:type="spellEnd"/>
      <w:r w:rsidRPr="007A02FC">
        <w:t>;</w:t>
      </w:r>
    </w:p>
    <w:p w14:paraId="6B0C555B" w14:textId="77777777" w:rsidR="007A02FC" w:rsidRPr="007A02FC" w:rsidRDefault="007A02FC" w:rsidP="007A02FC">
      <w:pPr>
        <w:numPr>
          <w:ilvl w:val="0"/>
          <w:numId w:val="18"/>
        </w:numPr>
      </w:pPr>
      <w:r w:rsidRPr="007A02FC">
        <w:t>completar desafios.</w:t>
      </w:r>
    </w:p>
    <w:p w14:paraId="53337892" w14:textId="77777777" w:rsidR="007A02FC" w:rsidRPr="007A02FC" w:rsidRDefault="007A02FC" w:rsidP="007A02FC">
      <w:r w:rsidRPr="007A02FC">
        <w:pict w14:anchorId="723AB5E5">
          <v:rect id="_x0000_i1246" style="width:0;height:1.5pt" o:hralign="center" o:hrstd="t" o:hr="t" fillcolor="#a0a0a0" stroked="f"/>
        </w:pict>
      </w:r>
    </w:p>
    <w:p w14:paraId="78A56442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Dashboard em Tempo Real</w:t>
      </w:r>
    </w:p>
    <w:p w14:paraId="7C043567" w14:textId="77777777" w:rsidR="007A02FC" w:rsidRPr="007A02FC" w:rsidRDefault="007A02FC" w:rsidP="007A02FC">
      <w:r w:rsidRPr="007A02FC">
        <w:t>O RH acompanha:</w:t>
      </w:r>
    </w:p>
    <w:p w14:paraId="4881B351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adesão;</w:t>
      </w:r>
    </w:p>
    <w:p w14:paraId="32C910DB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participação;</w:t>
      </w:r>
    </w:p>
    <w:p w14:paraId="669860A5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engajamento;</w:t>
      </w:r>
    </w:p>
    <w:p w14:paraId="7EC097E4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setores;</w:t>
      </w:r>
    </w:p>
    <w:p w14:paraId="3D9012FE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certificados;</w:t>
      </w:r>
    </w:p>
    <w:p w14:paraId="5B357C34" w14:textId="77777777" w:rsidR="007A02FC" w:rsidRPr="007A02FC" w:rsidRDefault="007A02FC" w:rsidP="007A02FC">
      <w:pPr>
        <w:numPr>
          <w:ilvl w:val="0"/>
          <w:numId w:val="19"/>
        </w:numPr>
      </w:pPr>
      <w:r w:rsidRPr="007A02FC">
        <w:t>score preventivo.</w:t>
      </w:r>
    </w:p>
    <w:p w14:paraId="2DEAC03E" w14:textId="77777777" w:rsidR="007A02FC" w:rsidRPr="007A02FC" w:rsidRDefault="007A02FC" w:rsidP="007A02FC">
      <w:r w:rsidRPr="007A02FC">
        <w:pict w14:anchorId="51610ECC">
          <v:rect id="_x0000_i1247" style="width:0;height:1.5pt" o:hralign="center" o:hrstd="t" o:hr="t" fillcolor="#a0a0a0" stroked="f"/>
        </w:pict>
      </w:r>
    </w:p>
    <w:p w14:paraId="21DDCCD6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Certificados Automáticos</w:t>
      </w:r>
    </w:p>
    <w:p w14:paraId="5507FE10" w14:textId="77777777" w:rsidR="007A02FC" w:rsidRPr="007A02FC" w:rsidRDefault="007A02FC" w:rsidP="007A02FC">
      <w:r w:rsidRPr="007A02FC">
        <w:t>A plataforma gera:</w:t>
      </w:r>
    </w:p>
    <w:p w14:paraId="2EAAA13A" w14:textId="77777777" w:rsidR="007A02FC" w:rsidRPr="007A02FC" w:rsidRDefault="007A02FC" w:rsidP="007A02FC">
      <w:pPr>
        <w:numPr>
          <w:ilvl w:val="0"/>
          <w:numId w:val="20"/>
        </w:numPr>
      </w:pPr>
      <w:r w:rsidRPr="007A02FC">
        <w:t>certificados individuais;</w:t>
      </w:r>
    </w:p>
    <w:p w14:paraId="62F7F9BF" w14:textId="77777777" w:rsidR="007A02FC" w:rsidRPr="007A02FC" w:rsidRDefault="007A02FC" w:rsidP="007A02FC">
      <w:pPr>
        <w:numPr>
          <w:ilvl w:val="0"/>
          <w:numId w:val="20"/>
        </w:numPr>
      </w:pPr>
      <w:r w:rsidRPr="007A02FC">
        <w:t>comprovantes;</w:t>
      </w:r>
    </w:p>
    <w:p w14:paraId="5E34FFC2" w14:textId="77777777" w:rsidR="007A02FC" w:rsidRPr="007A02FC" w:rsidRDefault="007A02FC" w:rsidP="007A02FC">
      <w:pPr>
        <w:numPr>
          <w:ilvl w:val="0"/>
          <w:numId w:val="20"/>
        </w:numPr>
      </w:pPr>
      <w:r w:rsidRPr="007A02FC">
        <w:t>rastreabilidade;</w:t>
      </w:r>
    </w:p>
    <w:p w14:paraId="32449A7B" w14:textId="77777777" w:rsidR="007A02FC" w:rsidRPr="007A02FC" w:rsidRDefault="007A02FC" w:rsidP="007A02FC">
      <w:pPr>
        <w:numPr>
          <w:ilvl w:val="0"/>
          <w:numId w:val="20"/>
        </w:numPr>
      </w:pPr>
      <w:r w:rsidRPr="007A02FC">
        <w:t>evidências de participação.</w:t>
      </w:r>
    </w:p>
    <w:p w14:paraId="0CE734D5" w14:textId="77777777" w:rsidR="007A02FC" w:rsidRPr="007A02FC" w:rsidRDefault="007A02FC" w:rsidP="007A02FC">
      <w:r w:rsidRPr="007A02FC">
        <w:pict w14:anchorId="138184A6">
          <v:rect id="_x0000_i1248" style="width:0;height:1.5pt" o:hralign="center" o:hrstd="t" o:hr="t" fillcolor="#a0a0a0" stroked="f"/>
        </w:pict>
      </w:r>
    </w:p>
    <w:p w14:paraId="1CE2822F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Compliance e Auditoria</w:t>
      </w:r>
    </w:p>
    <w:p w14:paraId="38A8FE65" w14:textId="77777777" w:rsidR="007A02FC" w:rsidRPr="007A02FC" w:rsidRDefault="007A02FC" w:rsidP="007A02FC">
      <w:r w:rsidRPr="007A02FC">
        <w:t>A empresa consegue comprovar:</w:t>
      </w:r>
    </w:p>
    <w:p w14:paraId="463440CF" w14:textId="77777777" w:rsidR="007A02FC" w:rsidRPr="007A02FC" w:rsidRDefault="007A02FC" w:rsidP="007A02FC">
      <w:pPr>
        <w:numPr>
          <w:ilvl w:val="0"/>
          <w:numId w:val="21"/>
        </w:numPr>
      </w:pPr>
      <w:r w:rsidRPr="007A02FC">
        <w:t>realização;</w:t>
      </w:r>
    </w:p>
    <w:p w14:paraId="5DA7100D" w14:textId="77777777" w:rsidR="007A02FC" w:rsidRPr="007A02FC" w:rsidRDefault="007A02FC" w:rsidP="007A02FC">
      <w:pPr>
        <w:numPr>
          <w:ilvl w:val="0"/>
          <w:numId w:val="21"/>
        </w:numPr>
      </w:pPr>
      <w:r w:rsidRPr="007A02FC">
        <w:t>participação;</w:t>
      </w:r>
    </w:p>
    <w:p w14:paraId="6D1FAE2B" w14:textId="77777777" w:rsidR="007A02FC" w:rsidRPr="007A02FC" w:rsidRDefault="007A02FC" w:rsidP="007A02FC">
      <w:pPr>
        <w:numPr>
          <w:ilvl w:val="0"/>
          <w:numId w:val="21"/>
        </w:numPr>
      </w:pPr>
      <w:r w:rsidRPr="007A02FC">
        <w:lastRenderedPageBreak/>
        <w:t>comunicação;</w:t>
      </w:r>
    </w:p>
    <w:p w14:paraId="73699397" w14:textId="77777777" w:rsidR="007A02FC" w:rsidRPr="007A02FC" w:rsidRDefault="007A02FC" w:rsidP="007A02FC">
      <w:pPr>
        <w:numPr>
          <w:ilvl w:val="0"/>
          <w:numId w:val="21"/>
        </w:numPr>
      </w:pPr>
      <w:r w:rsidRPr="007A02FC">
        <w:t>treinamentos;</w:t>
      </w:r>
    </w:p>
    <w:p w14:paraId="344FFE51" w14:textId="77777777" w:rsidR="007A02FC" w:rsidRPr="007A02FC" w:rsidRDefault="007A02FC" w:rsidP="007A02FC">
      <w:pPr>
        <w:numPr>
          <w:ilvl w:val="0"/>
          <w:numId w:val="21"/>
        </w:numPr>
      </w:pPr>
      <w:r w:rsidRPr="007A02FC">
        <w:t>campanhas.</w:t>
      </w:r>
    </w:p>
    <w:p w14:paraId="7BDC4A01" w14:textId="77777777" w:rsidR="007A02FC" w:rsidRPr="007A02FC" w:rsidRDefault="007A02FC" w:rsidP="007A02FC">
      <w:r w:rsidRPr="007A02FC">
        <w:pict w14:anchorId="6ACA944B">
          <v:rect id="_x0000_i1249" style="width:0;height:1.5pt" o:hralign="center" o:hrstd="t" o:hr="t" fillcolor="#a0a0a0" stroked="f"/>
        </w:pict>
      </w:r>
    </w:p>
    <w:p w14:paraId="4D100DBC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IA Preventiva Integrada</w:t>
      </w:r>
    </w:p>
    <w:p w14:paraId="7BEBCB6C" w14:textId="77777777" w:rsidR="007A02FC" w:rsidRPr="007A02FC" w:rsidRDefault="007A02FC" w:rsidP="007A02FC">
      <w:r w:rsidRPr="007A02FC">
        <w:t>A IA pode sugerir:</w:t>
      </w:r>
    </w:p>
    <w:p w14:paraId="1FE7DE2E" w14:textId="77777777" w:rsidR="007A02FC" w:rsidRPr="007A02FC" w:rsidRDefault="007A02FC" w:rsidP="007A02FC">
      <w:r w:rsidRPr="007A02FC">
        <w:t>“A unidade Campinas apresenta baixa adesão em ergonomia. Recomenda-se reforço preventivo.”</w:t>
      </w:r>
    </w:p>
    <w:p w14:paraId="1D434C93" w14:textId="77777777" w:rsidR="007A02FC" w:rsidRPr="007A02FC" w:rsidRDefault="007A02FC" w:rsidP="007A02FC">
      <w:r w:rsidRPr="007A02FC">
        <w:pict w14:anchorId="78A7DFBA">
          <v:rect id="_x0000_i1250" style="width:0;height:1.5pt" o:hralign="center" o:hrstd="t" o:hr="t" fillcolor="#a0a0a0" stroked="f"/>
        </w:pict>
      </w:r>
    </w:p>
    <w:p w14:paraId="39DD7048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SIPAT Híbrida (MUITO FORTE)</w:t>
      </w:r>
    </w:p>
    <w:p w14:paraId="7F293B91" w14:textId="77777777" w:rsidR="007A02FC" w:rsidRPr="007A02FC" w:rsidRDefault="007A02FC" w:rsidP="007A02FC">
      <w:r w:rsidRPr="007A02FC">
        <w:t>Você pode unir:</w:t>
      </w:r>
    </w:p>
    <w:p w14:paraId="6BDF1977" w14:textId="77777777" w:rsidR="007A02FC" w:rsidRPr="007A02FC" w:rsidRDefault="007A02FC" w:rsidP="007A02FC">
      <w:pPr>
        <w:numPr>
          <w:ilvl w:val="0"/>
          <w:numId w:val="22"/>
        </w:numPr>
      </w:pPr>
      <w:r w:rsidRPr="007A02FC">
        <w:t>digital;</w:t>
      </w:r>
    </w:p>
    <w:p w14:paraId="68E0EABB" w14:textId="77777777" w:rsidR="007A02FC" w:rsidRPr="007A02FC" w:rsidRDefault="007A02FC" w:rsidP="007A02FC">
      <w:pPr>
        <w:numPr>
          <w:ilvl w:val="0"/>
          <w:numId w:val="22"/>
        </w:numPr>
      </w:pPr>
      <w:r w:rsidRPr="007A02FC">
        <w:t>presencial;</w:t>
      </w:r>
    </w:p>
    <w:p w14:paraId="1799F58E" w14:textId="77777777" w:rsidR="007A02FC" w:rsidRPr="007A02FC" w:rsidRDefault="007A02FC" w:rsidP="007A02FC">
      <w:pPr>
        <w:numPr>
          <w:ilvl w:val="0"/>
          <w:numId w:val="22"/>
        </w:numPr>
      </w:pPr>
      <w:r w:rsidRPr="007A02FC">
        <w:t>vacinação;</w:t>
      </w:r>
    </w:p>
    <w:p w14:paraId="086E1877" w14:textId="77777777" w:rsidR="007A02FC" w:rsidRPr="007A02FC" w:rsidRDefault="007A02FC" w:rsidP="007A02FC">
      <w:pPr>
        <w:numPr>
          <w:ilvl w:val="0"/>
          <w:numId w:val="22"/>
        </w:numPr>
      </w:pPr>
      <w:proofErr w:type="spellStart"/>
      <w:r w:rsidRPr="007A02FC">
        <w:t>wellness</w:t>
      </w:r>
      <w:proofErr w:type="spellEnd"/>
      <w:r w:rsidRPr="007A02FC">
        <w:t>;</w:t>
      </w:r>
    </w:p>
    <w:p w14:paraId="02AD3279" w14:textId="77777777" w:rsidR="007A02FC" w:rsidRPr="007A02FC" w:rsidRDefault="007A02FC" w:rsidP="007A02FC">
      <w:pPr>
        <w:numPr>
          <w:ilvl w:val="0"/>
          <w:numId w:val="22"/>
        </w:numPr>
      </w:pPr>
      <w:r w:rsidRPr="007A02FC">
        <w:t>palestras.</w:t>
      </w:r>
    </w:p>
    <w:p w14:paraId="497609FF" w14:textId="77777777" w:rsidR="007A02FC" w:rsidRPr="007A02FC" w:rsidRDefault="007A02FC" w:rsidP="007A02FC">
      <w:r w:rsidRPr="007A02FC">
        <w:pict w14:anchorId="5B3EE4B8">
          <v:rect id="_x0000_i1251" style="width:0;height:1.5pt" o:hralign="center" o:hrstd="t" o:hr="t" fillcolor="#a0a0a0" stroked="f"/>
        </w:pict>
      </w:r>
    </w:p>
    <w:p w14:paraId="506A64C3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Exemplo Híbrido</w:t>
      </w:r>
    </w:p>
    <w:p w14:paraId="1CA8779D" w14:textId="77777777" w:rsidR="007A02FC" w:rsidRPr="007A02FC" w:rsidRDefault="007A02FC" w:rsidP="007A02FC">
      <w:r w:rsidRPr="007A02FC">
        <w:t>A empresa realiza:</w:t>
      </w:r>
    </w:p>
    <w:p w14:paraId="060195A9" w14:textId="77777777" w:rsidR="007A02FC" w:rsidRPr="007A02FC" w:rsidRDefault="007A02FC" w:rsidP="007A02FC">
      <w:pPr>
        <w:numPr>
          <w:ilvl w:val="0"/>
          <w:numId w:val="23"/>
        </w:numPr>
      </w:pPr>
      <w:proofErr w:type="spellStart"/>
      <w:r w:rsidRPr="007A02FC">
        <w:t>conteúdos</w:t>
      </w:r>
      <w:proofErr w:type="spellEnd"/>
      <w:r w:rsidRPr="007A02FC">
        <w:t xml:space="preserve"> online;</w:t>
      </w:r>
    </w:p>
    <w:p w14:paraId="05D71CC9" w14:textId="77777777" w:rsidR="007A02FC" w:rsidRPr="007A02FC" w:rsidRDefault="007A02FC" w:rsidP="007A02FC">
      <w:pPr>
        <w:numPr>
          <w:ilvl w:val="0"/>
          <w:numId w:val="23"/>
        </w:numPr>
      </w:pPr>
      <w:r w:rsidRPr="007A02FC">
        <w:t xml:space="preserve">vacinação in </w:t>
      </w:r>
      <w:proofErr w:type="spellStart"/>
      <w:r w:rsidRPr="007A02FC">
        <w:t>company</w:t>
      </w:r>
      <w:proofErr w:type="spellEnd"/>
      <w:r w:rsidRPr="007A02FC">
        <w:t>;</w:t>
      </w:r>
    </w:p>
    <w:p w14:paraId="2877FAD3" w14:textId="77777777" w:rsidR="007A02FC" w:rsidRPr="007A02FC" w:rsidRDefault="007A02FC" w:rsidP="007A02FC">
      <w:pPr>
        <w:numPr>
          <w:ilvl w:val="0"/>
          <w:numId w:val="23"/>
        </w:numPr>
      </w:pPr>
      <w:r w:rsidRPr="007A02FC">
        <w:t>palestra presencial;</w:t>
      </w:r>
    </w:p>
    <w:p w14:paraId="1DDE4626" w14:textId="77777777" w:rsidR="007A02FC" w:rsidRPr="007A02FC" w:rsidRDefault="007A02FC" w:rsidP="007A02FC">
      <w:pPr>
        <w:numPr>
          <w:ilvl w:val="0"/>
          <w:numId w:val="23"/>
        </w:numPr>
      </w:pPr>
      <w:r w:rsidRPr="007A02FC">
        <w:t>desafios digitais.</w:t>
      </w:r>
    </w:p>
    <w:p w14:paraId="7335DCF2" w14:textId="77777777" w:rsidR="007A02FC" w:rsidRPr="007A02FC" w:rsidRDefault="007A02FC" w:rsidP="007A02FC">
      <w:r w:rsidRPr="007A02FC">
        <w:pict w14:anchorId="16D95451">
          <v:rect id="_x0000_i1252" style="width:0;height:1.5pt" o:hralign="center" o:hrstd="t" o:hr="t" fillcolor="#a0a0a0" stroked="f"/>
        </w:pict>
      </w:r>
    </w:p>
    <w:p w14:paraId="746A122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Marketplace Integrado</w:t>
      </w:r>
    </w:p>
    <w:p w14:paraId="2446F461" w14:textId="77777777" w:rsidR="007A02FC" w:rsidRPr="007A02FC" w:rsidRDefault="007A02FC" w:rsidP="007A02FC">
      <w:r w:rsidRPr="007A02FC">
        <w:t>A empresa pode contratar:</w:t>
      </w:r>
    </w:p>
    <w:p w14:paraId="5119E61C" w14:textId="77777777" w:rsidR="007A02FC" w:rsidRPr="007A02FC" w:rsidRDefault="007A02FC" w:rsidP="007A02FC">
      <w:pPr>
        <w:numPr>
          <w:ilvl w:val="0"/>
          <w:numId w:val="24"/>
        </w:numPr>
      </w:pPr>
      <w:r w:rsidRPr="007A02FC">
        <w:t>palestrantes;</w:t>
      </w:r>
    </w:p>
    <w:p w14:paraId="699D94D7" w14:textId="77777777" w:rsidR="007A02FC" w:rsidRPr="007A02FC" w:rsidRDefault="007A02FC" w:rsidP="007A02FC">
      <w:pPr>
        <w:numPr>
          <w:ilvl w:val="0"/>
          <w:numId w:val="24"/>
        </w:numPr>
      </w:pPr>
      <w:r w:rsidRPr="007A02FC">
        <w:t>vacinação;</w:t>
      </w:r>
    </w:p>
    <w:p w14:paraId="5D63DFAF" w14:textId="77777777" w:rsidR="007A02FC" w:rsidRPr="007A02FC" w:rsidRDefault="007A02FC" w:rsidP="007A02FC">
      <w:pPr>
        <w:numPr>
          <w:ilvl w:val="0"/>
          <w:numId w:val="24"/>
        </w:numPr>
      </w:pPr>
      <w:proofErr w:type="spellStart"/>
      <w:r w:rsidRPr="007A02FC">
        <w:lastRenderedPageBreak/>
        <w:t>wellness</w:t>
      </w:r>
      <w:proofErr w:type="spellEnd"/>
      <w:r w:rsidRPr="007A02FC">
        <w:t>;</w:t>
      </w:r>
    </w:p>
    <w:p w14:paraId="5B8925C6" w14:textId="77777777" w:rsidR="007A02FC" w:rsidRPr="007A02FC" w:rsidRDefault="007A02FC" w:rsidP="007A02FC">
      <w:pPr>
        <w:numPr>
          <w:ilvl w:val="0"/>
          <w:numId w:val="24"/>
        </w:numPr>
      </w:pPr>
      <w:r w:rsidRPr="007A02FC">
        <w:t>fisioterapia;</w:t>
      </w:r>
    </w:p>
    <w:p w14:paraId="377AF7AB" w14:textId="77777777" w:rsidR="007A02FC" w:rsidRPr="007A02FC" w:rsidRDefault="007A02FC" w:rsidP="007A02FC">
      <w:pPr>
        <w:numPr>
          <w:ilvl w:val="0"/>
          <w:numId w:val="24"/>
        </w:numPr>
      </w:pPr>
      <w:r w:rsidRPr="007A02FC">
        <w:t>ergonomia.</w:t>
      </w:r>
    </w:p>
    <w:p w14:paraId="037C33B1" w14:textId="77777777" w:rsidR="007A02FC" w:rsidRPr="007A02FC" w:rsidRDefault="007A02FC" w:rsidP="007A02FC">
      <w:r w:rsidRPr="007A02FC">
        <w:t>Direto pela plataforma.</w:t>
      </w:r>
    </w:p>
    <w:p w14:paraId="4ED7B53D" w14:textId="77777777" w:rsidR="007A02FC" w:rsidRPr="007A02FC" w:rsidRDefault="007A02FC" w:rsidP="007A02FC">
      <w:r w:rsidRPr="007A02FC">
        <w:pict w14:anchorId="2A84695D">
          <v:rect id="_x0000_i1253" style="width:0;height:1.5pt" o:hralign="center" o:hrstd="t" o:hr="t" fillcolor="#a0a0a0" stroked="f"/>
        </w:pict>
      </w:r>
    </w:p>
    <w:p w14:paraId="4450B7E2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Calendário Preventivo Automático</w:t>
      </w:r>
    </w:p>
    <w:p w14:paraId="67AB20F5" w14:textId="77777777" w:rsidR="007A02FC" w:rsidRPr="007A02FC" w:rsidRDefault="007A02FC" w:rsidP="007A02FC">
      <w:r w:rsidRPr="007A02FC">
        <w:t>A Veglia pode transformar:</w:t>
      </w:r>
    </w:p>
    <w:p w14:paraId="2B1C3843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ano inteiro em ações preventivas.</w:t>
      </w:r>
    </w:p>
    <w:p w14:paraId="74A73356" w14:textId="77777777" w:rsidR="007A02FC" w:rsidRPr="007A02FC" w:rsidRDefault="007A02FC" w:rsidP="007A02FC">
      <w:r w:rsidRPr="007A02FC">
        <w:pict w14:anchorId="34CAE8A2">
          <v:rect id="_x0000_i1254" style="width:0;height:1.5pt" o:hralign="center" o:hrstd="t" o:hr="t" fillcolor="#a0a0a0" stroked="f"/>
        </w:pict>
      </w:r>
    </w:p>
    <w:p w14:paraId="4D6951A5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Janeiro</w:t>
      </w:r>
    </w:p>
    <w:p w14:paraId="5C6DF3E4" w14:textId="77777777" w:rsidR="007A02FC" w:rsidRPr="007A02FC" w:rsidRDefault="007A02FC" w:rsidP="007A02FC">
      <w:r w:rsidRPr="007A02FC">
        <w:t>Saúde mental</w:t>
      </w:r>
    </w:p>
    <w:p w14:paraId="0132609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Março</w:t>
      </w:r>
    </w:p>
    <w:p w14:paraId="04AFACB7" w14:textId="77777777" w:rsidR="007A02FC" w:rsidRPr="007A02FC" w:rsidRDefault="007A02FC" w:rsidP="007A02FC">
      <w:r w:rsidRPr="007A02FC">
        <w:t>Saúde da mulher</w:t>
      </w:r>
    </w:p>
    <w:p w14:paraId="62819CA1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Maio</w:t>
      </w:r>
    </w:p>
    <w:p w14:paraId="2162C203" w14:textId="77777777" w:rsidR="007A02FC" w:rsidRPr="007A02FC" w:rsidRDefault="007A02FC" w:rsidP="007A02FC">
      <w:r w:rsidRPr="007A02FC">
        <w:t>Vacinação</w:t>
      </w:r>
    </w:p>
    <w:p w14:paraId="64B9A86E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Setembro</w:t>
      </w:r>
    </w:p>
    <w:p w14:paraId="417F7EC5" w14:textId="77777777" w:rsidR="007A02FC" w:rsidRPr="007A02FC" w:rsidRDefault="007A02FC" w:rsidP="007A02FC">
      <w:r w:rsidRPr="007A02FC">
        <w:t>Bem-estar emocional</w:t>
      </w:r>
    </w:p>
    <w:p w14:paraId="532F1A3E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Outubro</w:t>
      </w:r>
    </w:p>
    <w:p w14:paraId="510E8BB9" w14:textId="77777777" w:rsidR="007A02FC" w:rsidRPr="007A02FC" w:rsidRDefault="007A02FC" w:rsidP="007A02FC">
      <w:r w:rsidRPr="007A02FC">
        <w:t>Prevenção feminina</w:t>
      </w:r>
    </w:p>
    <w:p w14:paraId="361311D2" w14:textId="77777777" w:rsidR="007A02FC" w:rsidRPr="007A02FC" w:rsidRDefault="007A02FC" w:rsidP="007A02FC">
      <w:r w:rsidRPr="007A02FC">
        <w:pict w14:anchorId="674B4C24">
          <v:rect id="_x0000_i1255" style="width:0;height:1.5pt" o:hralign="center" o:hrstd="t" o:hr="t" fillcolor="#a0a0a0" stroked="f"/>
        </w:pict>
      </w:r>
    </w:p>
    <w:p w14:paraId="149F886C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Modelo Comercial MUITO FORTE</w:t>
      </w:r>
    </w:p>
    <w:p w14:paraId="474156A0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SaaS mensal</w:t>
      </w:r>
    </w:p>
    <w:p w14:paraId="30A5053A" w14:textId="77777777" w:rsidR="007A02FC" w:rsidRPr="007A02FC" w:rsidRDefault="007A02FC" w:rsidP="007A02FC">
      <w:r w:rsidRPr="007A02FC">
        <w:t>Empresa assina a plataforma.</w:t>
      </w:r>
    </w:p>
    <w:p w14:paraId="45C65863" w14:textId="77777777" w:rsidR="007A02FC" w:rsidRPr="007A02FC" w:rsidRDefault="007A02FC" w:rsidP="007A02FC">
      <w:r w:rsidRPr="007A02FC">
        <w:pict w14:anchorId="4EB4F13F">
          <v:rect id="_x0000_i1256" style="width:0;height:1.5pt" o:hralign="center" o:hrstd="t" o:hr="t" fillcolor="#a0a0a0" stroked="f"/>
        </w:pict>
      </w:r>
    </w:p>
    <w:p w14:paraId="6539B165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SIPAT avulsa</w:t>
      </w:r>
    </w:p>
    <w:p w14:paraId="71574AF4" w14:textId="77777777" w:rsidR="007A02FC" w:rsidRPr="007A02FC" w:rsidRDefault="007A02FC" w:rsidP="007A02FC">
      <w:r w:rsidRPr="007A02FC">
        <w:t>Pacote por evento.</w:t>
      </w:r>
    </w:p>
    <w:p w14:paraId="3CE3559F" w14:textId="77777777" w:rsidR="007A02FC" w:rsidRPr="007A02FC" w:rsidRDefault="007A02FC" w:rsidP="007A02FC">
      <w:r w:rsidRPr="007A02FC">
        <w:pict w14:anchorId="0E97D482">
          <v:rect id="_x0000_i1257" style="width:0;height:1.5pt" o:hralign="center" o:hrstd="t" o:hr="t" fillcolor="#a0a0a0" stroked="f"/>
        </w:pict>
      </w:r>
    </w:p>
    <w:p w14:paraId="78588CA6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Enterprise</w:t>
      </w:r>
    </w:p>
    <w:p w14:paraId="7818BEFA" w14:textId="77777777" w:rsidR="007A02FC" w:rsidRPr="007A02FC" w:rsidRDefault="007A02FC" w:rsidP="007A02FC">
      <w:r w:rsidRPr="007A02FC">
        <w:lastRenderedPageBreak/>
        <w:t>SIPAT contínua + BI + IA + campanhas.</w:t>
      </w:r>
    </w:p>
    <w:p w14:paraId="686374A1" w14:textId="77777777" w:rsidR="007A02FC" w:rsidRPr="007A02FC" w:rsidRDefault="007A02FC" w:rsidP="007A02FC">
      <w:r w:rsidRPr="007A02FC">
        <w:pict w14:anchorId="71C031CD">
          <v:rect id="_x0000_i1258" style="width:0;height:1.5pt" o:hralign="center" o:hrstd="t" o:hr="t" fillcolor="#a0a0a0" stroked="f"/>
        </w:pict>
      </w:r>
    </w:p>
    <w:p w14:paraId="4A7E2F69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Grande Oportunidade</w:t>
      </w:r>
    </w:p>
    <w:p w14:paraId="65EDB0B3" w14:textId="77777777" w:rsidR="007A02FC" w:rsidRPr="007A02FC" w:rsidRDefault="007A02FC" w:rsidP="007A02FC">
      <w:r w:rsidRPr="007A02FC">
        <w:t>A SIPAT pode ser:</w:t>
      </w:r>
    </w:p>
    <w:p w14:paraId="6AA0AFE5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porta de entrada para toda a plataforma.</w:t>
      </w:r>
    </w:p>
    <w:p w14:paraId="3188E179" w14:textId="77777777" w:rsidR="007A02FC" w:rsidRPr="007A02FC" w:rsidRDefault="007A02FC" w:rsidP="007A02FC">
      <w:r w:rsidRPr="007A02FC">
        <w:t>Você entra vendendo:</w:t>
      </w:r>
    </w:p>
    <w:p w14:paraId="6B3EAD68" w14:textId="77777777" w:rsidR="007A02FC" w:rsidRPr="007A02FC" w:rsidRDefault="007A02FC" w:rsidP="007A02FC">
      <w:pPr>
        <w:numPr>
          <w:ilvl w:val="0"/>
          <w:numId w:val="25"/>
        </w:numPr>
      </w:pPr>
      <w:r w:rsidRPr="007A02FC">
        <w:t>SIPAT.</w:t>
      </w:r>
    </w:p>
    <w:p w14:paraId="5E8F4F70" w14:textId="77777777" w:rsidR="007A02FC" w:rsidRPr="007A02FC" w:rsidRDefault="007A02FC" w:rsidP="007A02FC">
      <w:r w:rsidRPr="007A02FC">
        <w:t>E expande para:</w:t>
      </w:r>
    </w:p>
    <w:p w14:paraId="3AE761D1" w14:textId="77777777" w:rsidR="007A02FC" w:rsidRPr="007A02FC" w:rsidRDefault="007A02FC" w:rsidP="007A02FC">
      <w:pPr>
        <w:numPr>
          <w:ilvl w:val="0"/>
          <w:numId w:val="26"/>
        </w:numPr>
      </w:pPr>
      <w:r w:rsidRPr="007A02FC">
        <w:t>vacinação;</w:t>
      </w:r>
    </w:p>
    <w:p w14:paraId="59A05881" w14:textId="77777777" w:rsidR="007A02FC" w:rsidRPr="007A02FC" w:rsidRDefault="007A02FC" w:rsidP="007A02FC">
      <w:pPr>
        <w:numPr>
          <w:ilvl w:val="0"/>
          <w:numId w:val="26"/>
        </w:numPr>
      </w:pPr>
      <w:r w:rsidRPr="007A02FC">
        <w:t>compliance;</w:t>
      </w:r>
    </w:p>
    <w:p w14:paraId="777034F0" w14:textId="77777777" w:rsidR="007A02FC" w:rsidRPr="007A02FC" w:rsidRDefault="007A02FC" w:rsidP="007A02FC">
      <w:pPr>
        <w:numPr>
          <w:ilvl w:val="0"/>
          <w:numId w:val="26"/>
        </w:numPr>
      </w:pPr>
      <w:proofErr w:type="spellStart"/>
      <w:r w:rsidRPr="007A02FC">
        <w:t>wellness</w:t>
      </w:r>
      <w:proofErr w:type="spellEnd"/>
      <w:r w:rsidRPr="007A02FC">
        <w:t>;</w:t>
      </w:r>
    </w:p>
    <w:p w14:paraId="26ABC07E" w14:textId="77777777" w:rsidR="007A02FC" w:rsidRPr="007A02FC" w:rsidRDefault="007A02FC" w:rsidP="007A02FC">
      <w:pPr>
        <w:numPr>
          <w:ilvl w:val="0"/>
          <w:numId w:val="26"/>
        </w:numPr>
      </w:pPr>
      <w:r w:rsidRPr="007A02FC">
        <w:t>IA;</w:t>
      </w:r>
    </w:p>
    <w:p w14:paraId="26046B6E" w14:textId="77777777" w:rsidR="007A02FC" w:rsidRPr="007A02FC" w:rsidRDefault="007A02FC" w:rsidP="007A02FC">
      <w:pPr>
        <w:numPr>
          <w:ilvl w:val="0"/>
          <w:numId w:val="26"/>
        </w:numPr>
      </w:pPr>
      <w:r w:rsidRPr="007A02FC">
        <w:t>score preventivo;</w:t>
      </w:r>
    </w:p>
    <w:p w14:paraId="129A23A5" w14:textId="77777777" w:rsidR="007A02FC" w:rsidRPr="007A02FC" w:rsidRDefault="007A02FC" w:rsidP="007A02FC">
      <w:pPr>
        <w:numPr>
          <w:ilvl w:val="0"/>
          <w:numId w:val="26"/>
        </w:numPr>
      </w:pPr>
      <w:r w:rsidRPr="007A02FC">
        <w:t>campanhas corporativas.</w:t>
      </w:r>
    </w:p>
    <w:p w14:paraId="3E562BC3" w14:textId="77777777" w:rsidR="007A02FC" w:rsidRPr="007A02FC" w:rsidRDefault="007A02FC" w:rsidP="007A02FC">
      <w:r w:rsidRPr="007A02FC">
        <w:pict w14:anchorId="7543769D">
          <v:rect id="_x0000_i1259" style="width:0;height:1.5pt" o:hralign="center" o:hrstd="t" o:hr="t" fillcolor="#a0a0a0" stroked="f"/>
        </w:pict>
      </w:r>
    </w:p>
    <w:p w14:paraId="0AD9A1DF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GRANDE DIFERENCIAL ESTRATÉGICO</w:t>
      </w:r>
    </w:p>
    <w:p w14:paraId="5A23AD2B" w14:textId="77777777" w:rsidR="007A02FC" w:rsidRPr="007A02FC" w:rsidRDefault="007A02FC" w:rsidP="007A02FC">
      <w:r w:rsidRPr="007A02FC">
        <w:t>A maioria das empresas faz:</w:t>
      </w:r>
    </w:p>
    <w:p w14:paraId="25B73D90" w14:textId="77777777" w:rsidR="007A02FC" w:rsidRPr="007A02FC" w:rsidRDefault="007A02FC" w:rsidP="007A02FC">
      <w:pPr>
        <w:numPr>
          <w:ilvl w:val="0"/>
          <w:numId w:val="27"/>
        </w:numPr>
      </w:pPr>
      <w:r w:rsidRPr="007A02FC">
        <w:t>palestras isoladas.</w:t>
      </w:r>
    </w:p>
    <w:p w14:paraId="01C18938" w14:textId="77777777" w:rsidR="007A02FC" w:rsidRPr="007A02FC" w:rsidRDefault="007A02FC" w:rsidP="007A02FC">
      <w:r w:rsidRPr="007A02FC">
        <w:t>Você pode entregar:</w:t>
      </w:r>
    </w:p>
    <w:p w14:paraId="78B9DCE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uma operação preventiva automatizada.</w:t>
      </w:r>
    </w:p>
    <w:p w14:paraId="0D5C15D6" w14:textId="77777777" w:rsidR="007A02FC" w:rsidRPr="007A02FC" w:rsidRDefault="007A02FC" w:rsidP="007A02FC">
      <w:r w:rsidRPr="007A02FC">
        <w:pict w14:anchorId="382A49AA">
          <v:rect id="_x0000_i1260" style="width:0;height:1.5pt" o:hralign="center" o:hrstd="t" o:hr="t" fillcolor="#a0a0a0" stroked="f"/>
        </w:pict>
      </w:r>
    </w:p>
    <w:p w14:paraId="20BE78A7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Possibilidade Futura MUITO GRANDE</w:t>
      </w:r>
    </w:p>
    <w:p w14:paraId="46276434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SIPAT Inteligente Preditiva</w:t>
      </w:r>
    </w:p>
    <w:p w14:paraId="703BE7F1" w14:textId="77777777" w:rsidR="007A02FC" w:rsidRPr="007A02FC" w:rsidRDefault="007A02FC" w:rsidP="007A02FC">
      <w:r w:rsidRPr="007A02FC">
        <w:t>A IA identifica:</w:t>
      </w:r>
    </w:p>
    <w:p w14:paraId="453E0C93" w14:textId="77777777" w:rsidR="007A02FC" w:rsidRPr="007A02FC" w:rsidRDefault="007A02FC" w:rsidP="007A02FC">
      <w:pPr>
        <w:numPr>
          <w:ilvl w:val="0"/>
          <w:numId w:val="28"/>
        </w:numPr>
      </w:pPr>
      <w:r w:rsidRPr="007A02FC">
        <w:t>maior risco;</w:t>
      </w:r>
    </w:p>
    <w:p w14:paraId="78753F56" w14:textId="77777777" w:rsidR="007A02FC" w:rsidRPr="007A02FC" w:rsidRDefault="007A02FC" w:rsidP="007A02FC">
      <w:pPr>
        <w:numPr>
          <w:ilvl w:val="0"/>
          <w:numId w:val="28"/>
        </w:numPr>
      </w:pPr>
      <w:r w:rsidRPr="007A02FC">
        <w:t>baixa adesão;</w:t>
      </w:r>
    </w:p>
    <w:p w14:paraId="450BC193" w14:textId="77777777" w:rsidR="007A02FC" w:rsidRPr="007A02FC" w:rsidRDefault="007A02FC" w:rsidP="007A02FC">
      <w:pPr>
        <w:numPr>
          <w:ilvl w:val="0"/>
          <w:numId w:val="28"/>
        </w:numPr>
      </w:pPr>
      <w:r w:rsidRPr="007A02FC">
        <w:t>comportamento;</w:t>
      </w:r>
    </w:p>
    <w:p w14:paraId="6F0DFDA4" w14:textId="77777777" w:rsidR="007A02FC" w:rsidRPr="007A02FC" w:rsidRDefault="007A02FC" w:rsidP="007A02FC">
      <w:pPr>
        <w:numPr>
          <w:ilvl w:val="0"/>
          <w:numId w:val="28"/>
        </w:numPr>
      </w:pPr>
      <w:r w:rsidRPr="007A02FC">
        <w:t>sazonalidade.</w:t>
      </w:r>
    </w:p>
    <w:p w14:paraId="06C8633C" w14:textId="77777777" w:rsidR="007A02FC" w:rsidRPr="007A02FC" w:rsidRDefault="007A02FC" w:rsidP="007A02FC">
      <w:r w:rsidRPr="007A02FC">
        <w:lastRenderedPageBreak/>
        <w:t>E adapta automaticamente as campanhas.</w:t>
      </w:r>
    </w:p>
    <w:p w14:paraId="5093A294" w14:textId="77777777" w:rsidR="007A02FC" w:rsidRPr="007A02FC" w:rsidRDefault="007A02FC" w:rsidP="007A02FC">
      <w:r w:rsidRPr="007A02FC">
        <w:pict w14:anchorId="4958D680">
          <v:rect id="_x0000_i1261" style="width:0;height:1.5pt" o:hralign="center" o:hrstd="t" o:hr="t" fillcolor="#a0a0a0" stroked="f"/>
        </w:pict>
      </w:r>
    </w:p>
    <w:p w14:paraId="4AD0E0EE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Verdadeiro Valor</w:t>
      </w:r>
    </w:p>
    <w:p w14:paraId="4A51EA25" w14:textId="77777777" w:rsidR="007A02FC" w:rsidRPr="007A02FC" w:rsidRDefault="007A02FC" w:rsidP="007A02FC">
      <w:r w:rsidRPr="007A02FC">
        <w:t>A Veglia deixa de vender:</w:t>
      </w:r>
    </w:p>
    <w:p w14:paraId="4390658F" w14:textId="77777777" w:rsidR="007A02FC" w:rsidRPr="007A02FC" w:rsidRDefault="007A02FC" w:rsidP="007A02FC">
      <w:pPr>
        <w:numPr>
          <w:ilvl w:val="0"/>
          <w:numId w:val="29"/>
        </w:numPr>
      </w:pPr>
      <w:r w:rsidRPr="007A02FC">
        <w:t>palestras;</w:t>
      </w:r>
    </w:p>
    <w:p w14:paraId="1594E9CE" w14:textId="77777777" w:rsidR="007A02FC" w:rsidRPr="007A02FC" w:rsidRDefault="007A02FC" w:rsidP="007A02FC">
      <w:pPr>
        <w:numPr>
          <w:ilvl w:val="0"/>
          <w:numId w:val="29"/>
        </w:numPr>
      </w:pPr>
      <w:r w:rsidRPr="007A02FC">
        <w:t>cursos.</w:t>
      </w:r>
    </w:p>
    <w:p w14:paraId="0CDA48EC" w14:textId="77777777" w:rsidR="007A02FC" w:rsidRPr="007A02FC" w:rsidRDefault="007A02FC" w:rsidP="007A02FC">
      <w:r w:rsidRPr="007A02FC">
        <w:t>E passa a vender:</w:t>
      </w:r>
    </w:p>
    <w:p w14:paraId="2D2C4B58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cultura preventiva contínua.</w:t>
      </w:r>
    </w:p>
    <w:p w14:paraId="17533EFF" w14:textId="77777777" w:rsidR="007A02FC" w:rsidRPr="007A02FC" w:rsidRDefault="007A02FC" w:rsidP="007A02FC">
      <w:r w:rsidRPr="007A02FC">
        <w:pict w14:anchorId="7029BADF">
          <v:rect id="_x0000_i1262" style="width:0;height:1.5pt" o:hralign="center" o:hrstd="t" o:hr="t" fillcolor="#a0a0a0" stroked="f"/>
        </w:pict>
      </w:r>
    </w:p>
    <w:p w14:paraId="6FA46FCF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O FUTURO</w:t>
      </w:r>
    </w:p>
    <w:p w14:paraId="12625ABA" w14:textId="77777777" w:rsidR="007A02FC" w:rsidRPr="007A02FC" w:rsidRDefault="007A02FC" w:rsidP="007A02FC">
      <w:r w:rsidRPr="007A02FC">
        <w:t>No longo prazo:</w:t>
      </w:r>
      <w:r w:rsidRPr="007A02FC">
        <w:br/>
        <w:t>a Veglia pode se tornar:</w:t>
      </w:r>
    </w:p>
    <w:p w14:paraId="623F553B" w14:textId="77777777" w:rsidR="007A02FC" w:rsidRPr="007A02FC" w:rsidRDefault="007A02FC" w:rsidP="007A02FC">
      <w:pPr>
        <w:rPr>
          <w:b/>
          <w:bCs/>
        </w:rPr>
      </w:pPr>
      <w:r w:rsidRPr="007A02FC">
        <w:rPr>
          <w:b/>
          <w:bCs/>
        </w:rPr>
        <w:t>a principal plataforma brasileira de gestão automatizada de prevenção corporativa.</w:t>
      </w:r>
    </w:p>
    <w:p w14:paraId="32B59319" w14:textId="77777777" w:rsidR="007A02FC" w:rsidRPr="007A02FC" w:rsidRDefault="007A02FC" w:rsidP="007A02FC">
      <w:r w:rsidRPr="007A02FC">
        <w:t>Unindo:</w:t>
      </w:r>
    </w:p>
    <w:p w14:paraId="7AD8F7AD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SIPAT;</w:t>
      </w:r>
    </w:p>
    <w:p w14:paraId="70A2A0A1" w14:textId="77777777" w:rsidR="007A02FC" w:rsidRPr="007A02FC" w:rsidRDefault="007A02FC" w:rsidP="007A02FC">
      <w:pPr>
        <w:numPr>
          <w:ilvl w:val="0"/>
          <w:numId w:val="30"/>
        </w:numPr>
      </w:pPr>
      <w:proofErr w:type="spellStart"/>
      <w:r w:rsidRPr="007A02FC">
        <w:t>wellness</w:t>
      </w:r>
      <w:proofErr w:type="spellEnd"/>
      <w:r w:rsidRPr="007A02FC">
        <w:t>;</w:t>
      </w:r>
    </w:p>
    <w:p w14:paraId="29F93933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vacinação;</w:t>
      </w:r>
    </w:p>
    <w:p w14:paraId="591424FB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saúde mental;</w:t>
      </w:r>
    </w:p>
    <w:p w14:paraId="74DB87A6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educação;</w:t>
      </w:r>
    </w:p>
    <w:p w14:paraId="24EFDCAC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compliance;</w:t>
      </w:r>
    </w:p>
    <w:p w14:paraId="20F18595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IA;</w:t>
      </w:r>
    </w:p>
    <w:p w14:paraId="6C9E6976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campanhas;</w:t>
      </w:r>
    </w:p>
    <w:p w14:paraId="1440C6E3" w14:textId="77777777" w:rsidR="007A02FC" w:rsidRPr="007A02FC" w:rsidRDefault="007A02FC" w:rsidP="007A02FC">
      <w:pPr>
        <w:numPr>
          <w:ilvl w:val="0"/>
          <w:numId w:val="30"/>
        </w:numPr>
      </w:pPr>
      <w:r w:rsidRPr="007A02FC">
        <w:t>dados.</w:t>
      </w:r>
    </w:p>
    <w:p w14:paraId="01F4C430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D1D"/>
    <w:multiLevelType w:val="multilevel"/>
    <w:tmpl w:val="DBF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4B5D"/>
    <w:multiLevelType w:val="multilevel"/>
    <w:tmpl w:val="F0F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B1714"/>
    <w:multiLevelType w:val="multilevel"/>
    <w:tmpl w:val="244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A5E56"/>
    <w:multiLevelType w:val="multilevel"/>
    <w:tmpl w:val="B01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4013"/>
    <w:multiLevelType w:val="multilevel"/>
    <w:tmpl w:val="CA4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E4F32"/>
    <w:multiLevelType w:val="multilevel"/>
    <w:tmpl w:val="C93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26EEC"/>
    <w:multiLevelType w:val="multilevel"/>
    <w:tmpl w:val="3B8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B4055"/>
    <w:multiLevelType w:val="multilevel"/>
    <w:tmpl w:val="586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22A1"/>
    <w:multiLevelType w:val="multilevel"/>
    <w:tmpl w:val="61F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37AEB"/>
    <w:multiLevelType w:val="multilevel"/>
    <w:tmpl w:val="AF9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51A7D"/>
    <w:multiLevelType w:val="multilevel"/>
    <w:tmpl w:val="C15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81B44"/>
    <w:multiLevelType w:val="multilevel"/>
    <w:tmpl w:val="515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06162"/>
    <w:multiLevelType w:val="multilevel"/>
    <w:tmpl w:val="957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76AFC"/>
    <w:multiLevelType w:val="multilevel"/>
    <w:tmpl w:val="0B8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20908"/>
    <w:multiLevelType w:val="multilevel"/>
    <w:tmpl w:val="5F3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65BB6"/>
    <w:multiLevelType w:val="multilevel"/>
    <w:tmpl w:val="258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44794"/>
    <w:multiLevelType w:val="multilevel"/>
    <w:tmpl w:val="6E4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0E06"/>
    <w:multiLevelType w:val="multilevel"/>
    <w:tmpl w:val="69F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8592A"/>
    <w:multiLevelType w:val="multilevel"/>
    <w:tmpl w:val="E3D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B5F53"/>
    <w:multiLevelType w:val="multilevel"/>
    <w:tmpl w:val="92E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F1837"/>
    <w:multiLevelType w:val="multilevel"/>
    <w:tmpl w:val="5A3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11C8A"/>
    <w:multiLevelType w:val="multilevel"/>
    <w:tmpl w:val="1E9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625DF"/>
    <w:multiLevelType w:val="multilevel"/>
    <w:tmpl w:val="4EF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26396"/>
    <w:multiLevelType w:val="multilevel"/>
    <w:tmpl w:val="90A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232D3"/>
    <w:multiLevelType w:val="multilevel"/>
    <w:tmpl w:val="F5A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F3845"/>
    <w:multiLevelType w:val="multilevel"/>
    <w:tmpl w:val="E73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34034"/>
    <w:multiLevelType w:val="multilevel"/>
    <w:tmpl w:val="B7D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83416"/>
    <w:multiLevelType w:val="multilevel"/>
    <w:tmpl w:val="EE0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E20D0"/>
    <w:multiLevelType w:val="multilevel"/>
    <w:tmpl w:val="EAD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65E0B"/>
    <w:multiLevelType w:val="multilevel"/>
    <w:tmpl w:val="3F8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339038">
    <w:abstractNumId w:val="13"/>
  </w:num>
  <w:num w:numId="2" w16cid:durableId="19668387">
    <w:abstractNumId w:val="22"/>
  </w:num>
  <w:num w:numId="3" w16cid:durableId="683635783">
    <w:abstractNumId w:val="12"/>
  </w:num>
  <w:num w:numId="4" w16cid:durableId="1934243286">
    <w:abstractNumId w:val="6"/>
  </w:num>
  <w:num w:numId="5" w16cid:durableId="1925872927">
    <w:abstractNumId w:val="5"/>
  </w:num>
  <w:num w:numId="6" w16cid:durableId="889344272">
    <w:abstractNumId w:val="27"/>
  </w:num>
  <w:num w:numId="7" w16cid:durableId="1550264694">
    <w:abstractNumId w:val="0"/>
  </w:num>
  <w:num w:numId="8" w16cid:durableId="459691620">
    <w:abstractNumId w:val="19"/>
  </w:num>
  <w:num w:numId="9" w16cid:durableId="1372537163">
    <w:abstractNumId w:val="26"/>
  </w:num>
  <w:num w:numId="10" w16cid:durableId="2039355611">
    <w:abstractNumId w:val="1"/>
  </w:num>
  <w:num w:numId="11" w16cid:durableId="1234004908">
    <w:abstractNumId w:val="16"/>
  </w:num>
  <w:num w:numId="12" w16cid:durableId="533232011">
    <w:abstractNumId w:val="24"/>
  </w:num>
  <w:num w:numId="13" w16cid:durableId="764349825">
    <w:abstractNumId w:val="4"/>
  </w:num>
  <w:num w:numId="14" w16cid:durableId="502430949">
    <w:abstractNumId w:val="20"/>
  </w:num>
  <w:num w:numId="15" w16cid:durableId="348263778">
    <w:abstractNumId w:val="11"/>
  </w:num>
  <w:num w:numId="16" w16cid:durableId="340275070">
    <w:abstractNumId w:val="29"/>
  </w:num>
  <w:num w:numId="17" w16cid:durableId="1232543363">
    <w:abstractNumId w:val="14"/>
  </w:num>
  <w:num w:numId="18" w16cid:durableId="667945179">
    <w:abstractNumId w:val="15"/>
  </w:num>
  <w:num w:numId="19" w16cid:durableId="1028484985">
    <w:abstractNumId w:val="25"/>
  </w:num>
  <w:num w:numId="20" w16cid:durableId="961112032">
    <w:abstractNumId w:val="10"/>
  </w:num>
  <w:num w:numId="21" w16cid:durableId="1446264478">
    <w:abstractNumId w:val="18"/>
  </w:num>
  <w:num w:numId="22" w16cid:durableId="1461916076">
    <w:abstractNumId w:val="28"/>
  </w:num>
  <w:num w:numId="23" w16cid:durableId="576406395">
    <w:abstractNumId w:val="9"/>
  </w:num>
  <w:num w:numId="24" w16cid:durableId="874195599">
    <w:abstractNumId w:val="2"/>
  </w:num>
  <w:num w:numId="25" w16cid:durableId="1293637775">
    <w:abstractNumId w:val="21"/>
  </w:num>
  <w:num w:numId="26" w16cid:durableId="1977176617">
    <w:abstractNumId w:val="8"/>
  </w:num>
  <w:num w:numId="27" w16cid:durableId="1232887617">
    <w:abstractNumId w:val="7"/>
  </w:num>
  <w:num w:numId="28" w16cid:durableId="1278950698">
    <w:abstractNumId w:val="3"/>
  </w:num>
  <w:num w:numId="29" w16cid:durableId="778573877">
    <w:abstractNumId w:val="17"/>
  </w:num>
  <w:num w:numId="30" w16cid:durableId="11633967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CB"/>
    <w:rsid w:val="004306CB"/>
    <w:rsid w:val="00603993"/>
    <w:rsid w:val="00646890"/>
    <w:rsid w:val="007A02FC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267E"/>
  <w15:chartTrackingRefBased/>
  <w15:docId w15:val="{11467F86-3CB1-4889-9694-3E981BA2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6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6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6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691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2026-05-09T13:20:00Z</dcterms:created>
  <dcterms:modified xsi:type="dcterms:W3CDTF">2026-05-09T13:20:00Z</dcterms:modified>
</cp:coreProperties>
</file>