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00112" w14:textId="2378E0EB" w:rsidR="00232DAC" w:rsidRDefault="00035373">
      <w:r>
        <w:t xml:space="preserve">Presentation outline (if you want to add </w:t>
      </w:r>
      <w:proofErr w:type="spellStart"/>
      <w:r>
        <w:t>ur</w:t>
      </w:r>
      <w:proofErr w:type="spellEnd"/>
      <w:r>
        <w:t xml:space="preserve"> own script lines add </w:t>
      </w:r>
      <w:proofErr w:type="spellStart"/>
      <w:r>
        <w:t>em</w:t>
      </w:r>
      <w:proofErr w:type="spellEnd"/>
      <w:r>
        <w:t xml:space="preserve"> here) </w:t>
      </w:r>
    </w:p>
    <w:p w14:paraId="4B291332" w14:textId="2C86E463" w:rsidR="006E6B9A" w:rsidRDefault="006E6B9A">
      <w:r>
        <w:t xml:space="preserve">Introduction, framing the problem </w:t>
      </w:r>
    </w:p>
    <w:p w14:paraId="365D7F6F" w14:textId="28A354A8" w:rsidR="006E6B9A" w:rsidRDefault="006E6B9A" w:rsidP="006E6B9A">
      <w:pPr>
        <w:pStyle w:val="ListParagraph"/>
        <w:numPr>
          <w:ilvl w:val="0"/>
          <w:numId w:val="2"/>
        </w:numPr>
      </w:pPr>
      <w:r>
        <w:t xml:space="preserve">Deep learning has seen huge success in perfect information games </w:t>
      </w:r>
    </w:p>
    <w:p w14:paraId="4423B5B4" w14:textId="7C6E5C1B" w:rsidR="006E6B9A" w:rsidRDefault="006E6B9A" w:rsidP="006E6B9A">
      <w:pPr>
        <w:pStyle w:val="ListParagraph"/>
        <w:numPr>
          <w:ilvl w:val="1"/>
          <w:numId w:val="2"/>
        </w:numPr>
      </w:pPr>
      <w:r>
        <w:t xml:space="preserve">Applying these concepts/strategies into hidden information and strategic deception remains an open challenge </w:t>
      </w:r>
    </w:p>
    <w:p w14:paraId="47FAC3E0" w14:textId="14835EC6" w:rsidR="006E6B9A" w:rsidRDefault="00043FAD" w:rsidP="006E6B9A">
      <w:pPr>
        <w:pStyle w:val="ListParagraph"/>
        <w:numPr>
          <w:ilvl w:val="0"/>
          <w:numId w:val="2"/>
        </w:numPr>
      </w:pPr>
      <w:r>
        <w:t>Compare hidden vs complete</w:t>
      </w:r>
    </w:p>
    <w:p w14:paraId="7F2E010B" w14:textId="4150A652" w:rsidR="00043FAD" w:rsidRDefault="00043FAD" w:rsidP="006E6B9A">
      <w:pPr>
        <w:pStyle w:val="ListParagraph"/>
        <w:numPr>
          <w:ilvl w:val="0"/>
          <w:numId w:val="2"/>
        </w:numPr>
      </w:pPr>
      <w:r>
        <w:t xml:space="preserve">Why traditional doesn’t work </w:t>
      </w:r>
    </w:p>
    <w:p w14:paraId="5B647EA4" w14:textId="77777777" w:rsidR="00043FAD" w:rsidRDefault="00043FAD" w:rsidP="00043FAD"/>
    <w:p w14:paraId="6A7DD823" w14:textId="7B742905" w:rsidR="00043FAD" w:rsidRDefault="00043FAD" w:rsidP="00043FAD">
      <w:r>
        <w:t xml:space="preserve">Approach to the Problem: simplest way possible to explore characteristics of the problem </w:t>
      </w:r>
    </w:p>
    <w:p w14:paraId="412AE0CF" w14:textId="2026F91A" w:rsidR="00043FAD" w:rsidRDefault="00043FAD" w:rsidP="00043FAD">
      <w:pPr>
        <w:pStyle w:val="ListParagraph"/>
        <w:numPr>
          <w:ilvl w:val="0"/>
          <w:numId w:val="2"/>
        </w:numPr>
      </w:pPr>
      <w:r>
        <w:t xml:space="preserve">Bluffing game </w:t>
      </w:r>
      <w:proofErr w:type="gramStart"/>
      <w:r>
        <w:t>similar to</w:t>
      </w:r>
      <w:proofErr w:type="gramEnd"/>
      <w:r>
        <w:t xml:space="preserve"> poker </w:t>
      </w:r>
    </w:p>
    <w:p w14:paraId="3474CE8B" w14:textId="78DB124D" w:rsidR="00043FAD" w:rsidRDefault="00043FAD" w:rsidP="00043FAD">
      <w:pPr>
        <w:pStyle w:val="ListParagraph"/>
        <w:numPr>
          <w:ilvl w:val="0"/>
          <w:numId w:val="2"/>
        </w:numPr>
      </w:pPr>
      <w:r>
        <w:t xml:space="preserve">Check report </w:t>
      </w:r>
    </w:p>
    <w:p w14:paraId="7E507AA7" w14:textId="45E41E1B" w:rsidR="00043FAD" w:rsidRDefault="006D5C1D" w:rsidP="00043FAD">
      <w:r>
        <w:t xml:space="preserve">Baseline, using a DQN </w:t>
      </w:r>
    </w:p>
    <w:p w14:paraId="1D9CBB95" w14:textId="0887AF64" w:rsidR="006D5C1D" w:rsidRDefault="006D5C1D" w:rsidP="00043FAD">
      <w:r>
        <w:t xml:space="preserve">Baseline is poop, why is it bad, why our model might be good </w:t>
      </w:r>
    </w:p>
    <w:p w14:paraId="5FA37312" w14:textId="085C06D5" w:rsidR="006D5C1D" w:rsidRDefault="006D5C1D" w:rsidP="00043FAD">
      <w:r>
        <w:t xml:space="preserve">Our Approach + Results </w:t>
      </w:r>
    </w:p>
    <w:p w14:paraId="01FAD2F9" w14:textId="4CCE5B62" w:rsidR="006D5C1D" w:rsidRDefault="006D5C1D" w:rsidP="006D5C1D">
      <w:pPr>
        <w:pStyle w:val="ListParagraph"/>
        <w:numPr>
          <w:ilvl w:val="0"/>
          <w:numId w:val="2"/>
        </w:numPr>
      </w:pPr>
      <w:r>
        <w:t>Probabilistic</w:t>
      </w:r>
    </w:p>
    <w:p w14:paraId="7BCE3269" w14:textId="2AD8986F" w:rsidR="006D5C1D" w:rsidRDefault="006D5C1D" w:rsidP="006D5C1D">
      <w:pPr>
        <w:pStyle w:val="ListParagraph"/>
        <w:numPr>
          <w:ilvl w:val="0"/>
          <w:numId w:val="2"/>
        </w:numPr>
      </w:pPr>
      <w:r>
        <w:t>Intermediate reward signals</w:t>
      </w:r>
    </w:p>
    <w:p w14:paraId="45CC8B38" w14:textId="670FCC27" w:rsidR="006D5C1D" w:rsidRDefault="006D5C1D" w:rsidP="006D5C1D">
      <w:pPr>
        <w:pStyle w:val="ListParagraph"/>
        <w:numPr>
          <w:ilvl w:val="0"/>
          <w:numId w:val="2"/>
        </w:numPr>
      </w:pPr>
      <w:r>
        <w:t xml:space="preserve">Computational Time </w:t>
      </w:r>
    </w:p>
    <w:p w14:paraId="167DE621" w14:textId="535E3250" w:rsidR="006D5C1D" w:rsidRDefault="006D5C1D" w:rsidP="006D5C1D">
      <w:pPr>
        <w:pStyle w:val="ListParagraph"/>
        <w:numPr>
          <w:ilvl w:val="0"/>
          <w:numId w:val="2"/>
        </w:numPr>
      </w:pPr>
      <w:r>
        <w:t>Local minima easier to find in two smaller functions compared to one big thing</w:t>
      </w:r>
    </w:p>
    <w:p w14:paraId="7306167F" w14:textId="56F9C7F2" w:rsidR="006D5C1D" w:rsidRDefault="006D5C1D" w:rsidP="006D5C1D">
      <w:pPr>
        <w:pStyle w:val="ListParagraph"/>
        <w:numPr>
          <w:ilvl w:val="0"/>
          <w:numId w:val="2"/>
        </w:numPr>
      </w:pPr>
      <w:r>
        <w:t xml:space="preserve">Mixed strategy </w:t>
      </w:r>
    </w:p>
    <w:p w14:paraId="73CA2997" w14:textId="47101F8D" w:rsidR="006D5C1D" w:rsidRDefault="006D5C1D" w:rsidP="006D5C1D">
      <w:r>
        <w:t>Reflection</w:t>
      </w:r>
    </w:p>
    <w:p w14:paraId="7D7F53B0" w14:textId="32C8108C" w:rsidR="006D5C1D" w:rsidRDefault="006D5C1D" w:rsidP="006D5C1D">
      <w:pPr>
        <w:pStyle w:val="ListParagraph"/>
        <w:numPr>
          <w:ilvl w:val="0"/>
          <w:numId w:val="2"/>
        </w:numPr>
      </w:pPr>
      <w:proofErr w:type="spellStart"/>
      <w:r>
        <w:t>Tehcnically</w:t>
      </w:r>
      <w:proofErr w:type="spellEnd"/>
      <w:r>
        <w:t xml:space="preserve">, a NN can learn anything, but being an AI engineer is about finding the best way for the network to learn </w:t>
      </w:r>
    </w:p>
    <w:sectPr w:rsidR="006D5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9B2A27"/>
    <w:multiLevelType w:val="hybridMultilevel"/>
    <w:tmpl w:val="530C724E"/>
    <w:lvl w:ilvl="0" w:tplc="56DA42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66D82"/>
    <w:multiLevelType w:val="hybridMultilevel"/>
    <w:tmpl w:val="C29A2EA0"/>
    <w:lvl w:ilvl="0" w:tplc="3BC41D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381584">
    <w:abstractNumId w:val="1"/>
  </w:num>
  <w:num w:numId="2" w16cid:durableId="678460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73"/>
    <w:rsid w:val="00035373"/>
    <w:rsid w:val="00043FAD"/>
    <w:rsid w:val="000B2404"/>
    <w:rsid w:val="001A00FE"/>
    <w:rsid w:val="00232DAC"/>
    <w:rsid w:val="004503F6"/>
    <w:rsid w:val="006D5C1D"/>
    <w:rsid w:val="006E6B9A"/>
    <w:rsid w:val="00720D3D"/>
    <w:rsid w:val="00EE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8F217"/>
  <w15:chartTrackingRefBased/>
  <w15:docId w15:val="{CA78D97E-C71C-4DF3-BF19-AAF61E39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3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3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3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3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3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3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3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3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3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3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You</dc:creator>
  <cp:keywords/>
  <dc:description/>
  <cp:lastModifiedBy>Jason You</cp:lastModifiedBy>
  <cp:revision>2</cp:revision>
  <dcterms:created xsi:type="dcterms:W3CDTF">2025-04-01T17:24:00Z</dcterms:created>
  <dcterms:modified xsi:type="dcterms:W3CDTF">2025-04-01T17:51:00Z</dcterms:modified>
</cp:coreProperties>
</file>