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1 – TABLE ITEMS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Select the entire line_item table.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*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6120130" cy="17291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Q1.1 Select only the first 10 rows from the line_item table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*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LIMIT 10;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6120130" cy="1739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Q2. Count the total number of rows of the line_item table # Expected output: 293983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COUNT(*) AS "Total number of Rows"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2352675" cy="695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Q2.1. Count the total number of unique "sku" from the line_item table. #Expected output: 7951</w:t>
      </w:r>
    </w:p>
    <w:p>
      <w:pPr>
        <w:pStyle w:val="Normal"/>
        <w:bidi w:val="0"/>
        <w:jc w:val="left"/>
        <w:rPr>
          <w:b/>
          <w:b/>
          <w:bCs/>
          <w:color w:val="023F62"/>
          <w:sz w:val="24"/>
          <w:szCs w:val="24"/>
        </w:rPr>
      </w:pPr>
      <w:r>
        <w:rPr>
          <w:b/>
          <w:bCs/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COUNT(DISTINCT sku) AS "Total number of Unique SKU"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2305050" cy="6572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Q3. Generate a table with the average price of each sku.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sku, ROUND(AVG(unit_price),2) AS avg_price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GROUP BY sku;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2552700" cy="23717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Q3.1. Now name the column of the previous query with the average price "avg_price" through and alias, and sort the list by that column (bigger to smaller price)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line_item.sku, ROUND(AVG(unit_price),2) AS avg_price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GROUP BY sku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ORDER BY avg_price DESC;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2619375" cy="23050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Q4. Which products were bought in the largest quantities? Select the “stock keeping unit” (sku) and product_quantity of the 100 products with the biggest "product quantity"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SELECT 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sku, product_quantity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FROM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 xml:space="preserve">    </w:t>
      </w:r>
      <w:r>
        <w:rPr>
          <w:color w:val="023F62"/>
          <w:sz w:val="24"/>
          <w:szCs w:val="24"/>
        </w:rPr>
        <w:t>line_item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ORDER BY product_quantity DESC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t>LIMIT 100;</w:t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</w:r>
    </w:p>
    <w:p>
      <w:pPr>
        <w:pStyle w:val="Normal"/>
        <w:bidi w:val="0"/>
        <w:jc w:val="left"/>
        <w:rPr>
          <w:color w:val="023F62"/>
          <w:sz w:val="24"/>
          <w:szCs w:val="24"/>
        </w:rPr>
      </w:pPr>
      <w:r>
        <w:rPr>
          <w:color w:val="023F62"/>
          <w:sz w:val="24"/>
          <w:szCs w:val="24"/>
        </w:rPr>
        <w:drawing>
          <wp:inline distT="0" distB="0" distL="0" distR="0">
            <wp:extent cx="3162300" cy="34004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</Pages>
  <Words>181</Words>
  <Characters>977</Characters>
  <CharactersWithSpaces>1180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2021-03-12T18:19:16Z</dcterms:created>
  <dc:creator/>
  <dc:description/>
  <dc:language>en-US</dc:language>
  <cp:lastModifiedBy/>
  <dcterms:modified xsi:type="dcterms:W3CDTF">2021-03-12T20:10:02Z</dcterms:modified>
  <cp:revision>3</cp:revision>
  <dc:subject/>
  <dc:title/>
</cp:coreProperties>
</file>