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B836" w14:textId="5660565C" w:rsidR="00276D09" w:rsidRDefault="00876665">
      <w:pPr>
        <w:spacing w:after="160" w:line="278" w:lineRule="auto"/>
        <w:ind w:left="0" w:firstLine="0"/>
        <w:jc w:val="left"/>
        <w:rPr>
          <w:rFonts w:ascii="Times New Roman" w:eastAsiaTheme="minorEastAsia" w:hAnsi="Times New Roman"/>
          <w:color w:val="auto"/>
          <w:kern w:val="0"/>
          <w:sz w:val="24"/>
          <w:lang w:val="pt-BR" w:eastAsia="pt-BR"/>
          <w14:ligatures w14:val="none"/>
        </w:rPr>
      </w:pPr>
      <w:r>
        <w:rPr>
          <w:noProof/>
        </w:rPr>
        <w:drawing>
          <wp:anchor distT="0" distB="0" distL="114300" distR="114300" simplePos="0" relativeHeight="251658248" behindDoc="0" locked="0" layoutInCell="1" allowOverlap="1" wp14:anchorId="0F33EC72" wp14:editId="5D7F6D29">
            <wp:simplePos x="0" y="0"/>
            <wp:positionH relativeFrom="column">
              <wp:posOffset>0</wp:posOffset>
            </wp:positionH>
            <wp:positionV relativeFrom="paragraph">
              <wp:posOffset>0</wp:posOffset>
            </wp:positionV>
            <wp:extent cx="6165215" cy="9316720"/>
            <wp:effectExtent l="0" t="0" r="6985" b="0"/>
            <wp:wrapTopAndBottom/>
            <wp:docPr id="30099865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98651" name="Imagem 300998651"/>
                    <pic:cNvPicPr/>
                  </pic:nvPicPr>
                  <pic:blipFill>
                    <a:blip r:embed="rId7">
                      <a:extLst>
                        <a:ext uri="{28A0092B-C50C-407E-A947-70E740481C1C}">
                          <a14:useLocalDpi xmlns:a14="http://schemas.microsoft.com/office/drawing/2010/main" val="0"/>
                        </a:ext>
                      </a:extLst>
                    </a:blip>
                    <a:stretch>
                      <a:fillRect/>
                    </a:stretch>
                  </pic:blipFill>
                  <pic:spPr>
                    <a:xfrm>
                      <a:off x="0" y="0"/>
                      <a:ext cx="6165215" cy="9316720"/>
                    </a:xfrm>
                    <a:prstGeom prst="rect">
                      <a:avLst/>
                    </a:prstGeom>
                  </pic:spPr>
                </pic:pic>
              </a:graphicData>
            </a:graphic>
          </wp:anchor>
        </w:drawing>
      </w:r>
      <w:r w:rsidR="00276D09">
        <w:br w:type="page"/>
      </w:r>
      <w:r w:rsidR="00B21D10">
        <w:rPr>
          <w:noProof/>
        </w:rPr>
        <w:drawing>
          <wp:anchor distT="0" distB="0" distL="114300" distR="114300" simplePos="0" relativeHeight="251658247" behindDoc="0" locked="0" layoutInCell="1" allowOverlap="1" wp14:anchorId="0150EB22" wp14:editId="04F1925F">
            <wp:simplePos x="0" y="0"/>
            <wp:positionH relativeFrom="column">
              <wp:posOffset>0</wp:posOffset>
            </wp:positionH>
            <wp:positionV relativeFrom="paragraph">
              <wp:posOffset>0</wp:posOffset>
            </wp:positionV>
            <wp:extent cx="6165215" cy="9316720"/>
            <wp:effectExtent l="0" t="0" r="6985" b="0"/>
            <wp:wrapTopAndBottom/>
            <wp:docPr id="9574181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1817" name="Imagem 95741817"/>
                    <pic:cNvPicPr/>
                  </pic:nvPicPr>
                  <pic:blipFill>
                    <a:blip r:embed="rId8">
                      <a:extLst>
                        <a:ext uri="{28A0092B-C50C-407E-A947-70E740481C1C}">
                          <a14:useLocalDpi xmlns:a14="http://schemas.microsoft.com/office/drawing/2010/main" val="0"/>
                        </a:ext>
                      </a:extLst>
                    </a:blip>
                    <a:stretch>
                      <a:fillRect/>
                    </a:stretch>
                  </pic:blipFill>
                  <pic:spPr>
                    <a:xfrm>
                      <a:off x="0" y="0"/>
                      <a:ext cx="6165215" cy="9316720"/>
                    </a:xfrm>
                    <a:prstGeom prst="rect">
                      <a:avLst/>
                    </a:prstGeom>
                  </pic:spPr>
                </pic:pic>
              </a:graphicData>
            </a:graphic>
          </wp:anchor>
        </w:drawing>
      </w:r>
      <w:r w:rsidR="00276D09">
        <w:br w:type="page"/>
      </w:r>
    </w:p>
    <w:p w14:paraId="4DD8BC5F" w14:textId="23872009" w:rsidR="00CA41B4" w:rsidRDefault="00867ED4" w:rsidP="001F6FD0">
      <w:pPr>
        <w:pStyle w:val="NormalWeb"/>
      </w:pPr>
      <w:r>
        <w:rPr>
          <w:noProof/>
        </w:rPr>
        <w:drawing>
          <wp:anchor distT="0" distB="0" distL="114300" distR="114300" simplePos="0" relativeHeight="251658242" behindDoc="0" locked="0" layoutInCell="1" allowOverlap="1" wp14:anchorId="5A5E5D7E" wp14:editId="24F608AF">
            <wp:simplePos x="0" y="0"/>
            <wp:positionH relativeFrom="column">
              <wp:posOffset>-605790</wp:posOffset>
            </wp:positionH>
            <wp:positionV relativeFrom="paragraph">
              <wp:posOffset>266700</wp:posOffset>
            </wp:positionV>
            <wp:extent cx="8346440" cy="8346440"/>
            <wp:effectExtent l="0" t="0" r="0" b="0"/>
            <wp:wrapTopAndBottom/>
            <wp:docPr id="13360517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51723" name="Imagem 1336051723"/>
                    <pic:cNvPicPr/>
                  </pic:nvPicPr>
                  <pic:blipFill>
                    <a:blip r:embed="rId9">
                      <a:extLst>
                        <a:ext uri="{28A0092B-C50C-407E-A947-70E740481C1C}">
                          <a14:useLocalDpi xmlns:a14="http://schemas.microsoft.com/office/drawing/2010/main" val="0"/>
                        </a:ext>
                      </a:extLst>
                    </a:blip>
                    <a:stretch>
                      <a:fillRect/>
                    </a:stretch>
                  </pic:blipFill>
                  <pic:spPr>
                    <a:xfrm>
                      <a:off x="0" y="0"/>
                      <a:ext cx="8346440" cy="8346440"/>
                    </a:xfrm>
                    <a:prstGeom prst="rect">
                      <a:avLst/>
                    </a:prstGeom>
                  </pic:spPr>
                </pic:pic>
              </a:graphicData>
            </a:graphic>
            <wp14:sizeRelH relativeFrom="margin">
              <wp14:pctWidth>0</wp14:pctWidth>
            </wp14:sizeRelH>
            <wp14:sizeRelV relativeFrom="margin">
              <wp14:pctHeight>0</wp14:pctHeight>
            </wp14:sizeRelV>
          </wp:anchor>
        </w:drawing>
      </w:r>
    </w:p>
    <w:p w14:paraId="142A7574" w14:textId="0EBF625B" w:rsidR="003C7357" w:rsidRDefault="003C7357" w:rsidP="00C57F0A">
      <w:pPr>
        <w:spacing w:after="160" w:line="278" w:lineRule="auto"/>
        <w:ind w:left="0" w:firstLine="0"/>
        <w:jc w:val="left"/>
      </w:pPr>
    </w:p>
    <w:p w14:paraId="0EB7727B" w14:textId="77777777" w:rsidR="009A1836" w:rsidRDefault="009A1836" w:rsidP="00C57F0A">
      <w:pPr>
        <w:spacing w:after="160" w:line="278" w:lineRule="auto"/>
        <w:ind w:left="0" w:firstLine="0"/>
        <w:jc w:val="left"/>
        <w:rPr>
          <w:b/>
          <w:bCs/>
          <w:sz w:val="36"/>
          <w:szCs w:val="36"/>
        </w:rPr>
      </w:pPr>
    </w:p>
    <w:p w14:paraId="5458E619" w14:textId="7F2A2417" w:rsidR="00AC73E7" w:rsidRPr="007836F1" w:rsidRDefault="00B46321" w:rsidP="00C57F0A">
      <w:pPr>
        <w:spacing w:after="160" w:line="278" w:lineRule="auto"/>
        <w:ind w:left="0" w:firstLine="0"/>
        <w:jc w:val="left"/>
        <w:rPr>
          <w:sz w:val="36"/>
          <w:szCs w:val="36"/>
        </w:rPr>
      </w:pPr>
      <w:r w:rsidRPr="004C5E7C">
        <w:rPr>
          <w:b/>
          <w:bCs/>
          <w:sz w:val="36"/>
          <w:szCs w:val="36"/>
        </w:rPr>
        <w:t xml:space="preserve">APRESENTAÇÃO </w:t>
      </w:r>
    </w:p>
    <w:p w14:paraId="5E44E7AE" w14:textId="77777777" w:rsidR="00AC73E7" w:rsidRDefault="00AC73E7" w:rsidP="00C57F0A">
      <w:pPr>
        <w:spacing w:after="160" w:line="278" w:lineRule="auto"/>
        <w:ind w:left="0" w:firstLine="0"/>
        <w:jc w:val="left"/>
      </w:pPr>
    </w:p>
    <w:p w14:paraId="11DFA4F9" w14:textId="77777777" w:rsidR="00A8304C" w:rsidRPr="00240A8D" w:rsidRDefault="00A8304C">
      <w:pPr>
        <w:pStyle w:val="NormalWeb"/>
        <w:rPr>
          <w:rFonts w:ascii="Arial" w:hAnsi="Arial" w:cs="Arial"/>
        </w:rPr>
      </w:pPr>
      <w:r w:rsidRPr="00240A8D">
        <w:rPr>
          <w:rFonts w:ascii="Arial" w:hAnsi="Arial" w:cs="Arial"/>
        </w:rPr>
        <w:t xml:space="preserve">O presente trabalho aborda o </w:t>
      </w:r>
      <w:r w:rsidRPr="00240A8D">
        <w:rPr>
          <w:rStyle w:val="Forte"/>
          <w:rFonts w:ascii="Arial" w:hAnsi="Arial" w:cs="Arial"/>
        </w:rPr>
        <w:t>conceito de programação aplicado aos objetos de controle do perfil de dispositivos CiA 402 em CANopen</w:t>
      </w:r>
      <w:r w:rsidRPr="00240A8D">
        <w:rPr>
          <w:rFonts w:ascii="Arial" w:hAnsi="Arial" w:cs="Arial"/>
        </w:rPr>
        <w:t>.</w:t>
      </w:r>
    </w:p>
    <w:p w14:paraId="4BC8AC50" w14:textId="77777777" w:rsidR="00B65A2F" w:rsidRPr="00240A8D" w:rsidRDefault="00B65A2F">
      <w:pPr>
        <w:pStyle w:val="NormalWeb"/>
        <w:divId w:val="1354653374"/>
        <w:rPr>
          <w:rFonts w:ascii="Arial" w:hAnsi="Arial" w:cs="Arial"/>
        </w:rPr>
      </w:pPr>
      <w:r w:rsidRPr="00240A8D">
        <w:rPr>
          <w:rFonts w:ascii="Arial" w:hAnsi="Arial" w:cs="Arial"/>
        </w:rPr>
        <w:t xml:space="preserve">O CiA 402 representa um </w:t>
      </w:r>
      <w:r w:rsidRPr="00240A8D">
        <w:rPr>
          <w:rStyle w:val="Forte"/>
          <w:rFonts w:ascii="Arial" w:hAnsi="Arial" w:cs="Arial"/>
        </w:rPr>
        <w:t>vocabulário padronizado</w:t>
      </w:r>
      <w:r w:rsidRPr="00240A8D">
        <w:rPr>
          <w:rFonts w:ascii="Arial" w:hAnsi="Arial" w:cs="Arial"/>
        </w:rPr>
        <w:t xml:space="preserve"> para o controle de servoacionamentos, contando com um </w:t>
      </w:r>
      <w:r w:rsidRPr="00240A8D">
        <w:rPr>
          <w:rStyle w:val="Forte"/>
          <w:rFonts w:ascii="Arial" w:hAnsi="Arial" w:cs="Arial"/>
        </w:rPr>
        <w:t>dicionário comum</w:t>
      </w:r>
      <w:r w:rsidRPr="00240A8D">
        <w:rPr>
          <w:rFonts w:ascii="Arial" w:hAnsi="Arial" w:cs="Arial"/>
        </w:rPr>
        <w:t xml:space="preserve"> ao qual todos os drives compatíveis se adequam. Cada objeto possui o mesmo </w:t>
      </w:r>
      <w:r w:rsidRPr="00240A8D">
        <w:rPr>
          <w:rStyle w:val="Forte"/>
          <w:rFonts w:ascii="Arial" w:hAnsi="Arial" w:cs="Arial"/>
        </w:rPr>
        <w:t>índice (Object Index)</w:t>
      </w:r>
      <w:r w:rsidRPr="00240A8D">
        <w:rPr>
          <w:rFonts w:ascii="Arial" w:hAnsi="Arial" w:cs="Arial"/>
        </w:rPr>
        <w:t xml:space="preserve"> definido pela especificação, garantindo que o </w:t>
      </w:r>
      <w:r w:rsidRPr="00240A8D">
        <w:rPr>
          <w:rStyle w:val="Forte"/>
          <w:rFonts w:ascii="Arial" w:hAnsi="Arial" w:cs="Arial"/>
        </w:rPr>
        <w:t>significado dos dados</w:t>
      </w:r>
      <w:r w:rsidRPr="00240A8D">
        <w:rPr>
          <w:rFonts w:ascii="Arial" w:hAnsi="Arial" w:cs="Arial"/>
        </w:rPr>
        <w:t xml:space="preserve"> seja preservado independentemente do fabricante. Trata-se, portanto, de um </w:t>
      </w:r>
      <w:r w:rsidRPr="00240A8D">
        <w:rPr>
          <w:rStyle w:val="Forte"/>
          <w:rFonts w:ascii="Arial" w:hAnsi="Arial" w:cs="Arial"/>
        </w:rPr>
        <w:t>modelo padronizado de controle para drives industriais</w:t>
      </w:r>
      <w:r w:rsidRPr="00240A8D">
        <w:rPr>
          <w:rFonts w:ascii="Arial" w:hAnsi="Arial" w:cs="Arial"/>
        </w:rPr>
        <w:t xml:space="preserve">, mantendo a </w:t>
      </w:r>
      <w:r w:rsidRPr="00240A8D">
        <w:rPr>
          <w:rStyle w:val="Forte"/>
          <w:rFonts w:ascii="Arial" w:hAnsi="Arial" w:cs="Arial"/>
        </w:rPr>
        <w:t>semântica</w:t>
      </w:r>
      <w:r w:rsidRPr="00240A8D">
        <w:rPr>
          <w:rFonts w:ascii="Arial" w:hAnsi="Arial" w:cs="Arial"/>
        </w:rPr>
        <w:t xml:space="preserve"> consistente mesmo em diferentes protocolos de comunicação, por meio de objetos padronizados, cada um definido por um </w:t>
      </w:r>
      <w:r w:rsidRPr="00240A8D">
        <w:rPr>
          <w:rStyle w:val="Forte"/>
          <w:rFonts w:ascii="Arial" w:hAnsi="Arial" w:cs="Arial"/>
        </w:rPr>
        <w:t>tipo de dado específico</w:t>
      </w:r>
      <w:r w:rsidRPr="00240A8D">
        <w:rPr>
          <w:rFonts w:ascii="Arial" w:hAnsi="Arial" w:cs="Arial"/>
        </w:rPr>
        <w:t>.</w:t>
      </w:r>
    </w:p>
    <w:p w14:paraId="6C875A51" w14:textId="77777777" w:rsidR="00B65A2F" w:rsidRPr="00240A8D" w:rsidRDefault="00B65A2F">
      <w:pPr>
        <w:pStyle w:val="NormalWeb"/>
        <w:divId w:val="1354653374"/>
        <w:rPr>
          <w:rFonts w:ascii="Arial" w:hAnsi="Arial" w:cs="Arial"/>
        </w:rPr>
      </w:pPr>
      <w:r w:rsidRPr="00240A8D">
        <w:rPr>
          <w:rFonts w:ascii="Arial" w:hAnsi="Arial" w:cs="Arial"/>
        </w:rPr>
        <w:t xml:space="preserve">Os objetos do CiA 402 encontram-se implementados no </w:t>
      </w:r>
      <w:r w:rsidRPr="00240A8D">
        <w:rPr>
          <w:rStyle w:val="Forte"/>
          <w:rFonts w:ascii="Arial" w:hAnsi="Arial" w:cs="Arial"/>
        </w:rPr>
        <w:t>firmware do drive</w:t>
      </w:r>
      <w:r w:rsidRPr="00240A8D">
        <w:rPr>
          <w:rFonts w:ascii="Arial" w:hAnsi="Arial" w:cs="Arial"/>
        </w:rPr>
        <w:t xml:space="preserve">, sendo utilizados internamente durante a parametrização e a operação do equipamento. Esses objetos podem ser acessados externamente por meio de </w:t>
      </w:r>
      <w:r w:rsidRPr="00240A8D">
        <w:rPr>
          <w:rStyle w:val="Forte"/>
          <w:rFonts w:ascii="Arial" w:hAnsi="Arial" w:cs="Arial"/>
        </w:rPr>
        <w:t>protocolos de comunicação</w:t>
      </w:r>
      <w:r w:rsidRPr="00240A8D">
        <w:rPr>
          <w:rFonts w:ascii="Arial" w:hAnsi="Arial" w:cs="Arial"/>
        </w:rPr>
        <w:t>, como CANopen e EtherCAT.</w:t>
      </w:r>
    </w:p>
    <w:p w14:paraId="1FA0CCCA" w14:textId="77777777" w:rsidR="00B65A2F" w:rsidRPr="00240A8D" w:rsidRDefault="00B65A2F">
      <w:pPr>
        <w:pStyle w:val="NormalWeb"/>
        <w:divId w:val="1354653374"/>
        <w:rPr>
          <w:rFonts w:ascii="Arial" w:hAnsi="Arial" w:cs="Arial"/>
        </w:rPr>
      </w:pPr>
      <w:r w:rsidRPr="00240A8D">
        <w:rPr>
          <w:rFonts w:ascii="Arial" w:hAnsi="Arial" w:cs="Arial"/>
        </w:rPr>
        <w:t xml:space="preserve">A programação utilizada no presente projeto é o </w:t>
      </w:r>
      <w:r w:rsidRPr="00240A8D">
        <w:rPr>
          <w:rStyle w:val="Forte"/>
          <w:rFonts w:ascii="Arial" w:hAnsi="Arial" w:cs="Arial"/>
        </w:rPr>
        <w:t>Texto Estruturado (Structured Text – ST)</w:t>
      </w:r>
      <w:r w:rsidRPr="00240A8D">
        <w:rPr>
          <w:rFonts w:ascii="Arial" w:hAnsi="Arial" w:cs="Arial"/>
        </w:rPr>
        <w:t xml:space="preserve">, conforme a norma </w:t>
      </w:r>
      <w:r w:rsidRPr="00240A8D">
        <w:rPr>
          <w:rStyle w:val="Forte"/>
          <w:rFonts w:ascii="Arial" w:hAnsi="Arial" w:cs="Arial"/>
        </w:rPr>
        <w:t>IEC 61131-3</w:t>
      </w:r>
      <w:r w:rsidRPr="00240A8D">
        <w:rPr>
          <w:rFonts w:ascii="Arial" w:hAnsi="Arial" w:cs="Arial"/>
        </w:rPr>
        <w:t xml:space="preserve">, empregando a semântica própria da linguagem para manipular </w:t>
      </w:r>
      <w:r w:rsidRPr="00240A8D">
        <w:rPr>
          <w:rStyle w:val="Forte"/>
          <w:rFonts w:ascii="Arial" w:hAnsi="Arial" w:cs="Arial"/>
        </w:rPr>
        <w:t>bits individuais e demais tipos de dados</w:t>
      </w:r>
      <w:r w:rsidRPr="00240A8D">
        <w:rPr>
          <w:rFonts w:ascii="Arial" w:hAnsi="Arial" w:cs="Arial"/>
        </w:rPr>
        <w:t>, adequando-os às características específicas de cada objeto do CiA 402.</w:t>
      </w:r>
    </w:p>
    <w:p w14:paraId="76DD227E" w14:textId="77777777" w:rsidR="00B65A2F" w:rsidRPr="00240A8D" w:rsidRDefault="00B65A2F">
      <w:pPr>
        <w:pStyle w:val="NormalWeb"/>
        <w:divId w:val="1354653374"/>
        <w:rPr>
          <w:rFonts w:ascii="Arial" w:hAnsi="Arial" w:cs="Arial"/>
        </w:rPr>
      </w:pPr>
      <w:r w:rsidRPr="00240A8D">
        <w:rPr>
          <w:rFonts w:ascii="Arial" w:hAnsi="Arial" w:cs="Arial"/>
        </w:rPr>
        <w:t xml:space="preserve">O projeto contempla o </w:t>
      </w:r>
      <w:r w:rsidRPr="00240A8D">
        <w:rPr>
          <w:rStyle w:val="Forte"/>
          <w:rFonts w:ascii="Arial" w:hAnsi="Arial" w:cs="Arial"/>
        </w:rPr>
        <w:t>conceito de Controle Numérico Computadorizado (CNC)</w:t>
      </w:r>
      <w:r w:rsidRPr="00240A8D">
        <w:rPr>
          <w:rFonts w:ascii="Arial" w:hAnsi="Arial" w:cs="Arial"/>
        </w:rPr>
        <w:t xml:space="preserve">, utilizando </w:t>
      </w:r>
      <w:r w:rsidRPr="00240A8D">
        <w:rPr>
          <w:rStyle w:val="Forte"/>
          <w:rFonts w:ascii="Arial" w:hAnsi="Arial" w:cs="Arial"/>
        </w:rPr>
        <w:t>servoacionamentos</w:t>
      </w:r>
      <w:r w:rsidRPr="00240A8D">
        <w:rPr>
          <w:rFonts w:ascii="Arial" w:hAnsi="Arial" w:cs="Arial"/>
        </w:rPr>
        <w:t xml:space="preserve"> e funções de programação capazes de produzir dados organizados em trajetórias nos eixos </w:t>
      </w:r>
      <w:r w:rsidRPr="00240A8D">
        <w:rPr>
          <w:rStyle w:val="Forte"/>
          <w:rFonts w:ascii="Arial" w:hAnsi="Arial" w:cs="Arial"/>
        </w:rPr>
        <w:t>X, Y e Z</w:t>
      </w:r>
      <w:r w:rsidRPr="00240A8D">
        <w:rPr>
          <w:rFonts w:ascii="Arial" w:hAnsi="Arial" w:cs="Arial"/>
        </w:rPr>
        <w:t>.</w:t>
      </w:r>
    </w:p>
    <w:p w14:paraId="1C81360F" w14:textId="77777777" w:rsidR="00B65A2F" w:rsidRPr="00240A8D" w:rsidRDefault="00B65A2F">
      <w:pPr>
        <w:pStyle w:val="NormalWeb"/>
        <w:divId w:val="1354653374"/>
        <w:rPr>
          <w:rFonts w:ascii="Arial" w:hAnsi="Arial" w:cs="Arial"/>
        </w:rPr>
      </w:pPr>
      <w:r w:rsidRPr="00240A8D">
        <w:rPr>
          <w:rFonts w:ascii="Arial" w:hAnsi="Arial" w:cs="Arial"/>
        </w:rPr>
        <w:t xml:space="preserve">A execução do controle é intermediada por uma função interpretadora denominada </w:t>
      </w:r>
      <w:r w:rsidRPr="00240A8D">
        <w:rPr>
          <w:rStyle w:val="Forte"/>
          <w:rFonts w:ascii="Arial" w:hAnsi="Arial" w:cs="Arial"/>
        </w:rPr>
        <w:t>GRACIA_code</w:t>
      </w:r>
      <w:r w:rsidRPr="00240A8D">
        <w:rPr>
          <w:rFonts w:ascii="Arial" w:hAnsi="Arial" w:cs="Arial"/>
        </w:rPr>
        <w:t xml:space="preserve">, desenvolvida neste trabalho, que permite escrever instruções sequenciais de movimentação e funções utilitárias destinadas ao processo de usinagem. Diversos programas, armazenados em arquivos </w:t>
      </w:r>
      <w:r w:rsidRPr="00240A8D">
        <w:rPr>
          <w:rStyle w:val="Forte"/>
          <w:rFonts w:ascii="Arial" w:hAnsi="Arial" w:cs="Arial"/>
        </w:rPr>
        <w:t>.txt</w:t>
      </w:r>
      <w:r w:rsidRPr="00240A8D">
        <w:rPr>
          <w:rFonts w:ascii="Arial" w:hAnsi="Arial" w:cs="Arial"/>
        </w:rPr>
        <w:t xml:space="preserve">, podem ser enviados ao </w:t>
      </w:r>
      <w:r w:rsidRPr="00240A8D">
        <w:rPr>
          <w:rStyle w:val="Forte"/>
          <w:rFonts w:ascii="Arial" w:hAnsi="Arial" w:cs="Arial"/>
        </w:rPr>
        <w:t>CLP</w:t>
      </w:r>
      <w:r w:rsidRPr="00240A8D">
        <w:rPr>
          <w:rFonts w:ascii="Arial" w:hAnsi="Arial" w:cs="Arial"/>
        </w:rPr>
        <w:t xml:space="preserve"> por meio da interface gráfica do software de engenharia, responsável pela configuração do </w:t>
      </w:r>
      <w:r w:rsidRPr="00240A8D">
        <w:rPr>
          <w:rStyle w:val="Forte"/>
          <w:rFonts w:ascii="Arial" w:hAnsi="Arial" w:cs="Arial"/>
        </w:rPr>
        <w:t>mestre da rede EtherCAT</w:t>
      </w:r>
      <w:r w:rsidRPr="00240A8D">
        <w:rPr>
          <w:rFonts w:ascii="Arial" w:hAnsi="Arial" w:cs="Arial"/>
        </w:rPr>
        <w:t xml:space="preserve"> e de seus periféricos.</w:t>
      </w:r>
    </w:p>
    <w:p w14:paraId="2403A1B6" w14:textId="77777777" w:rsidR="00B65A2F" w:rsidRPr="00240A8D" w:rsidRDefault="00B65A2F">
      <w:pPr>
        <w:pStyle w:val="NormalWeb"/>
        <w:divId w:val="1354653374"/>
        <w:rPr>
          <w:rFonts w:ascii="Arial" w:hAnsi="Arial" w:cs="Arial"/>
        </w:rPr>
      </w:pPr>
      <w:r w:rsidRPr="00240A8D">
        <w:rPr>
          <w:rFonts w:ascii="Arial" w:hAnsi="Arial" w:cs="Arial"/>
        </w:rPr>
        <w:t xml:space="preserve">No presente projeto, o </w:t>
      </w:r>
      <w:r w:rsidRPr="00240A8D">
        <w:rPr>
          <w:rStyle w:val="Forte"/>
          <w:rFonts w:ascii="Arial" w:hAnsi="Arial" w:cs="Arial"/>
        </w:rPr>
        <w:t>CLP atua como mestre da rede EtherCAT</w:t>
      </w:r>
      <w:r w:rsidRPr="00240A8D">
        <w:rPr>
          <w:rFonts w:ascii="Arial" w:hAnsi="Arial" w:cs="Arial"/>
        </w:rPr>
        <w:t xml:space="preserve">, configurando </w:t>
      </w:r>
      <w:r w:rsidRPr="00240A8D">
        <w:rPr>
          <w:rStyle w:val="Forte"/>
          <w:rFonts w:ascii="Arial" w:hAnsi="Arial" w:cs="Arial"/>
        </w:rPr>
        <w:t>três servoacionadores</w:t>
      </w:r>
      <w:r w:rsidRPr="00240A8D">
        <w:rPr>
          <w:rFonts w:ascii="Arial" w:hAnsi="Arial" w:cs="Arial"/>
        </w:rPr>
        <w:t xml:space="preserve"> como escravos, diretamente integrados às lógicas de programação implementadas nas diversas funções desenvolvidas para o controle numérico computadorizado.</w:t>
      </w:r>
    </w:p>
    <w:p w14:paraId="2EC75471" w14:textId="783D6136" w:rsidR="003B0307" w:rsidRPr="00633CF2" w:rsidRDefault="00D43B12">
      <w:pPr>
        <w:pStyle w:val="NormalWeb"/>
        <w:rPr>
          <w:rFonts w:ascii="Arial" w:hAnsi="Arial" w:cs="Arial"/>
          <w:sz w:val="20"/>
          <w:szCs w:val="20"/>
        </w:rPr>
      </w:pPr>
      <w:r>
        <w:rPr>
          <w:noProof/>
        </w:rPr>
        <w:drawing>
          <wp:anchor distT="0" distB="0" distL="114300" distR="114300" simplePos="0" relativeHeight="251658243" behindDoc="0" locked="0" layoutInCell="1" allowOverlap="1" wp14:anchorId="65C74156" wp14:editId="23EE4786">
            <wp:simplePos x="0" y="0"/>
            <wp:positionH relativeFrom="column">
              <wp:posOffset>-605790</wp:posOffset>
            </wp:positionH>
            <wp:positionV relativeFrom="paragraph">
              <wp:posOffset>0</wp:posOffset>
            </wp:positionV>
            <wp:extent cx="8346440" cy="8346440"/>
            <wp:effectExtent l="0" t="0" r="0" b="0"/>
            <wp:wrapTopAndBottom/>
            <wp:docPr id="3446917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51723" name="Imagem 1336051723"/>
                    <pic:cNvPicPr/>
                  </pic:nvPicPr>
                  <pic:blipFill>
                    <a:blip r:embed="rId9">
                      <a:extLst>
                        <a:ext uri="{28A0092B-C50C-407E-A947-70E740481C1C}">
                          <a14:useLocalDpi xmlns:a14="http://schemas.microsoft.com/office/drawing/2010/main" val="0"/>
                        </a:ext>
                      </a:extLst>
                    </a:blip>
                    <a:stretch>
                      <a:fillRect/>
                    </a:stretch>
                  </pic:blipFill>
                  <pic:spPr>
                    <a:xfrm>
                      <a:off x="0" y="0"/>
                      <a:ext cx="8346440" cy="8346440"/>
                    </a:xfrm>
                    <a:prstGeom prst="rect">
                      <a:avLst/>
                    </a:prstGeom>
                  </pic:spPr>
                </pic:pic>
              </a:graphicData>
            </a:graphic>
            <wp14:sizeRelH relativeFrom="margin">
              <wp14:pctWidth>0</wp14:pctWidth>
            </wp14:sizeRelH>
            <wp14:sizeRelV relativeFrom="margin">
              <wp14:pctHeight>0</wp14:pctHeight>
            </wp14:sizeRelV>
          </wp:anchor>
        </w:drawing>
      </w:r>
    </w:p>
    <w:p w14:paraId="67BA60B7" w14:textId="77777777" w:rsidR="00F67A1E" w:rsidRDefault="00F67A1E">
      <w:pPr>
        <w:pStyle w:val="Ttulo1"/>
        <w:tabs>
          <w:tab w:val="center" w:pos="2565"/>
        </w:tabs>
        <w:ind w:left="-15" w:firstLine="0"/>
      </w:pPr>
    </w:p>
    <w:p w14:paraId="4E4A08B0" w14:textId="74973432" w:rsidR="003C7357" w:rsidRDefault="006E7ECF">
      <w:pPr>
        <w:pStyle w:val="Ttulo1"/>
        <w:tabs>
          <w:tab w:val="center" w:pos="2565"/>
        </w:tabs>
        <w:ind w:left="-15" w:firstLine="0"/>
      </w:pPr>
      <w:r>
        <w:t xml:space="preserve">8.3 </w:t>
      </w:r>
      <w:r>
        <w:tab/>
        <w:t xml:space="preserve">POSITION CONTROL FUNCTION </w:t>
      </w:r>
    </w:p>
    <w:p w14:paraId="093C14D1" w14:textId="77777777" w:rsidR="003C7357" w:rsidRDefault="006E7ECF">
      <w:pPr>
        <w:spacing w:after="29"/>
      </w:pPr>
      <w:r>
        <w:t>Este grupo de objetos é utilizado para descrever o funcionamento do controlador de posição em malha fechada.</w:t>
      </w:r>
      <w:r>
        <w:rPr>
          <w:rFonts w:cs="Arial"/>
        </w:rPr>
        <w:t xml:space="preserve"> </w:t>
      </w:r>
    </w:p>
    <w:p w14:paraId="60F75756" w14:textId="77777777" w:rsidR="003C7357" w:rsidRDefault="006E7ECF">
      <w:pPr>
        <w:tabs>
          <w:tab w:val="center" w:pos="2865"/>
        </w:tabs>
        <w:spacing w:after="397"/>
        <w:ind w:left="0" w:firstLine="0"/>
        <w:jc w:val="left"/>
      </w:pPr>
      <w:r>
        <w:t>8.3.1</w:t>
      </w:r>
      <w:r>
        <w:rPr>
          <w:rFonts w:cs="Arial"/>
        </w:rPr>
        <w:t xml:space="preserve"> </w:t>
      </w:r>
      <w:r>
        <w:rPr>
          <w:rFonts w:cs="Arial"/>
        </w:rPr>
        <w:tab/>
      </w:r>
      <w:r>
        <w:t>Objeto 6063h – Position internal actual value</w:t>
      </w:r>
      <w:r>
        <w:rPr>
          <w:rFonts w:cs="Arial"/>
        </w:rPr>
        <w:t xml:space="preserve"> </w:t>
      </w:r>
    </w:p>
    <w:p w14:paraId="0BDE6E0A" w14:textId="77777777" w:rsidR="003C7357" w:rsidRDefault="006E7ECF">
      <w:r>
        <w:t>Representa a posição atual do eixo do motor em incrementos. Uma volta completa representa 65536 incrementos.</w:t>
      </w:r>
      <w:r>
        <w:rPr>
          <w:rFonts w:cs="Arial"/>
        </w:rPr>
        <w:t xml:space="preserve"> </w:t>
      </w:r>
    </w:p>
    <w:tbl>
      <w:tblPr>
        <w:tblStyle w:val="TableGrid"/>
        <w:tblW w:w="6867" w:type="dxa"/>
        <w:tblInd w:w="1571" w:type="dxa"/>
        <w:tblCellMar>
          <w:top w:w="68" w:type="dxa"/>
          <w:left w:w="130" w:type="dxa"/>
          <w:right w:w="59" w:type="dxa"/>
        </w:tblCellMar>
        <w:tblLook w:val="04A0" w:firstRow="1" w:lastRow="0" w:firstColumn="1" w:lastColumn="0" w:noHBand="0" w:noVBand="1"/>
      </w:tblPr>
      <w:tblGrid>
        <w:gridCol w:w="742"/>
        <w:gridCol w:w="954"/>
        <w:gridCol w:w="2553"/>
        <w:gridCol w:w="835"/>
        <w:gridCol w:w="844"/>
        <w:gridCol w:w="939"/>
      </w:tblGrid>
      <w:tr w:rsidR="003C7357" w14:paraId="1C9E6A36" w14:textId="77777777">
        <w:trPr>
          <w:trHeight w:val="471"/>
        </w:trPr>
        <w:tc>
          <w:tcPr>
            <w:tcW w:w="742"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6F302968" w14:textId="77777777" w:rsidR="003C7357" w:rsidRDefault="006E7ECF">
            <w:pPr>
              <w:spacing w:after="0" w:line="259" w:lineRule="auto"/>
              <w:ind w:left="0" w:right="100" w:firstLine="0"/>
              <w:jc w:val="center"/>
            </w:pPr>
            <w:r>
              <w:rPr>
                <w:sz w:val="16"/>
              </w:rPr>
              <w:t>Índice</w:t>
            </w:r>
            <w:r>
              <w:t xml:space="preserve"> </w:t>
            </w:r>
          </w:p>
        </w:tc>
        <w:tc>
          <w:tcPr>
            <w:tcW w:w="954" w:type="dxa"/>
            <w:tcBorders>
              <w:top w:val="single" w:sz="8" w:space="0" w:color="999999"/>
              <w:left w:val="single" w:sz="8" w:space="0" w:color="999999"/>
              <w:bottom w:val="single" w:sz="8" w:space="0" w:color="999999"/>
              <w:right w:val="single" w:sz="8" w:space="0" w:color="999999"/>
            </w:tcBorders>
            <w:shd w:val="clear" w:color="auto" w:fill="CCCCCC"/>
          </w:tcPr>
          <w:p w14:paraId="25B16854" w14:textId="77777777" w:rsidR="003C7357" w:rsidRDefault="006E7ECF">
            <w:pPr>
              <w:spacing w:after="0" w:line="259" w:lineRule="auto"/>
              <w:ind w:left="0" w:firstLine="0"/>
              <w:jc w:val="left"/>
            </w:pPr>
            <w:r>
              <w:rPr>
                <w:sz w:val="16"/>
              </w:rPr>
              <w:t>Subíndice</w:t>
            </w:r>
            <w:r>
              <w:t xml:space="preserve"> </w:t>
            </w:r>
          </w:p>
        </w:tc>
        <w:tc>
          <w:tcPr>
            <w:tcW w:w="2553"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21FC2793" w14:textId="77777777" w:rsidR="003C7357" w:rsidRDefault="006E7ECF">
            <w:pPr>
              <w:spacing w:after="0" w:line="259" w:lineRule="auto"/>
              <w:ind w:left="0" w:right="66" w:firstLine="0"/>
              <w:jc w:val="center"/>
            </w:pPr>
            <w:r>
              <w:rPr>
                <w:sz w:val="16"/>
              </w:rPr>
              <w:t>Nome</w:t>
            </w:r>
            <w:r>
              <w:t xml:space="preserve"> </w:t>
            </w:r>
          </w:p>
        </w:tc>
        <w:tc>
          <w:tcPr>
            <w:tcW w:w="835"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6186E9B3" w14:textId="77777777" w:rsidR="003C7357" w:rsidRDefault="006E7ECF">
            <w:pPr>
              <w:spacing w:after="0" w:line="259" w:lineRule="auto"/>
              <w:ind w:left="0" w:right="72" w:firstLine="0"/>
              <w:jc w:val="center"/>
            </w:pPr>
            <w:r>
              <w:rPr>
                <w:sz w:val="16"/>
              </w:rPr>
              <w:t>Tipo</w:t>
            </w:r>
            <w:r>
              <w:t xml:space="preserve"> </w:t>
            </w:r>
          </w:p>
        </w:tc>
        <w:tc>
          <w:tcPr>
            <w:tcW w:w="844"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0FC053D1" w14:textId="77777777" w:rsidR="003C7357" w:rsidRDefault="006E7ECF">
            <w:pPr>
              <w:spacing w:after="0" w:line="259" w:lineRule="auto"/>
              <w:ind w:left="15" w:firstLine="0"/>
              <w:jc w:val="left"/>
            </w:pPr>
            <w:r>
              <w:rPr>
                <w:sz w:val="16"/>
              </w:rPr>
              <w:t>Acesso</w:t>
            </w:r>
            <w:r>
              <w:t xml:space="preserve"> </w:t>
            </w:r>
          </w:p>
        </w:tc>
        <w:tc>
          <w:tcPr>
            <w:tcW w:w="939" w:type="dxa"/>
            <w:tcBorders>
              <w:top w:val="single" w:sz="8" w:space="0" w:color="999999"/>
              <w:left w:val="single" w:sz="8" w:space="0" w:color="999999"/>
              <w:bottom w:val="single" w:sz="8" w:space="0" w:color="999999"/>
              <w:right w:val="single" w:sz="8" w:space="0" w:color="999999"/>
            </w:tcBorders>
            <w:shd w:val="clear" w:color="auto" w:fill="CCCCCC"/>
          </w:tcPr>
          <w:p w14:paraId="605C3FF5" w14:textId="77777777" w:rsidR="003C7357" w:rsidRDefault="006E7ECF">
            <w:pPr>
              <w:spacing w:after="0" w:line="259" w:lineRule="auto"/>
              <w:ind w:left="0" w:right="67" w:firstLine="0"/>
              <w:jc w:val="center"/>
            </w:pPr>
            <w:r>
              <w:rPr>
                <w:sz w:val="16"/>
              </w:rPr>
              <w:t>PDO</w:t>
            </w:r>
            <w:r>
              <w:t xml:space="preserve"> </w:t>
            </w:r>
          </w:p>
          <w:p w14:paraId="4E0E7B56" w14:textId="77777777" w:rsidR="003C7357" w:rsidRDefault="006E7ECF">
            <w:pPr>
              <w:spacing w:after="0" w:line="259" w:lineRule="auto"/>
              <w:ind w:left="15" w:firstLine="0"/>
              <w:jc w:val="left"/>
            </w:pPr>
            <w:r>
              <w:rPr>
                <w:sz w:val="16"/>
              </w:rPr>
              <w:t>Mapping</w:t>
            </w:r>
            <w:r>
              <w:t xml:space="preserve"> </w:t>
            </w:r>
          </w:p>
        </w:tc>
      </w:tr>
      <w:tr w:rsidR="003C7357" w14:paraId="2941A30D" w14:textId="77777777">
        <w:trPr>
          <w:trHeight w:val="307"/>
        </w:trPr>
        <w:tc>
          <w:tcPr>
            <w:tcW w:w="742" w:type="dxa"/>
            <w:tcBorders>
              <w:top w:val="single" w:sz="8" w:space="0" w:color="999999"/>
              <w:left w:val="single" w:sz="8" w:space="0" w:color="999999"/>
              <w:bottom w:val="single" w:sz="8" w:space="0" w:color="999999"/>
              <w:right w:val="single" w:sz="8" w:space="0" w:color="999999"/>
            </w:tcBorders>
          </w:tcPr>
          <w:p w14:paraId="045D568A" w14:textId="77777777" w:rsidR="003C7357" w:rsidRDefault="006E7ECF">
            <w:pPr>
              <w:spacing w:after="0" w:line="259" w:lineRule="auto"/>
              <w:ind w:left="23" w:firstLine="0"/>
              <w:jc w:val="left"/>
            </w:pPr>
            <w:r>
              <w:rPr>
                <w:sz w:val="16"/>
              </w:rPr>
              <w:t>6063h</w:t>
            </w:r>
            <w:r>
              <w:t xml:space="preserve"> </w:t>
            </w:r>
          </w:p>
        </w:tc>
        <w:tc>
          <w:tcPr>
            <w:tcW w:w="954" w:type="dxa"/>
            <w:tcBorders>
              <w:top w:val="single" w:sz="8" w:space="0" w:color="999999"/>
              <w:left w:val="single" w:sz="8" w:space="0" w:color="999999"/>
              <w:bottom w:val="single" w:sz="8" w:space="0" w:color="999999"/>
              <w:right w:val="single" w:sz="8" w:space="0" w:color="999999"/>
            </w:tcBorders>
          </w:tcPr>
          <w:p w14:paraId="0BCD9319" w14:textId="77777777" w:rsidR="003C7357" w:rsidRDefault="006E7ECF">
            <w:pPr>
              <w:spacing w:after="0" w:line="259" w:lineRule="auto"/>
              <w:ind w:left="0" w:right="67" w:firstLine="0"/>
              <w:jc w:val="center"/>
            </w:pPr>
            <w:r>
              <w:rPr>
                <w:sz w:val="16"/>
              </w:rPr>
              <w:t>0</w:t>
            </w:r>
            <w:r>
              <w:t xml:space="preserve"> </w:t>
            </w:r>
          </w:p>
        </w:tc>
        <w:tc>
          <w:tcPr>
            <w:tcW w:w="2553" w:type="dxa"/>
            <w:tcBorders>
              <w:top w:val="single" w:sz="8" w:space="0" w:color="999999"/>
              <w:left w:val="single" w:sz="8" w:space="0" w:color="999999"/>
              <w:bottom w:val="single" w:sz="8" w:space="0" w:color="999999"/>
              <w:right w:val="single" w:sz="8" w:space="0" w:color="999999"/>
            </w:tcBorders>
          </w:tcPr>
          <w:p w14:paraId="6890EAF0" w14:textId="77777777" w:rsidR="003C7357" w:rsidRDefault="006E7ECF">
            <w:pPr>
              <w:spacing w:after="0" w:line="259" w:lineRule="auto"/>
              <w:ind w:left="0" w:firstLine="0"/>
              <w:jc w:val="left"/>
            </w:pPr>
            <w:r>
              <w:rPr>
                <w:sz w:val="16"/>
              </w:rPr>
              <w:t>Position actual value</w:t>
            </w:r>
            <w:r>
              <w:t xml:space="preserve"> </w:t>
            </w:r>
          </w:p>
        </w:tc>
        <w:tc>
          <w:tcPr>
            <w:tcW w:w="835" w:type="dxa"/>
            <w:tcBorders>
              <w:top w:val="single" w:sz="8" w:space="0" w:color="999999"/>
              <w:left w:val="single" w:sz="8" w:space="0" w:color="999999"/>
              <w:bottom w:val="single" w:sz="8" w:space="0" w:color="999999"/>
              <w:right w:val="single" w:sz="8" w:space="0" w:color="999999"/>
            </w:tcBorders>
          </w:tcPr>
          <w:p w14:paraId="1A91F69F" w14:textId="77777777" w:rsidR="003C7357" w:rsidRDefault="006E7ECF">
            <w:pPr>
              <w:spacing w:after="0" w:line="259" w:lineRule="auto"/>
              <w:ind w:left="0" w:right="67" w:firstLine="0"/>
              <w:jc w:val="center"/>
            </w:pPr>
            <w:r>
              <w:rPr>
                <w:sz w:val="16"/>
              </w:rPr>
              <w:t>INT32</w:t>
            </w:r>
            <w:r>
              <w:t xml:space="preserve"> </w:t>
            </w:r>
          </w:p>
        </w:tc>
        <w:tc>
          <w:tcPr>
            <w:tcW w:w="844" w:type="dxa"/>
            <w:tcBorders>
              <w:top w:val="single" w:sz="8" w:space="0" w:color="999999"/>
              <w:left w:val="single" w:sz="8" w:space="0" w:color="999999"/>
              <w:bottom w:val="single" w:sz="8" w:space="0" w:color="999999"/>
              <w:right w:val="single" w:sz="8" w:space="0" w:color="999999"/>
            </w:tcBorders>
          </w:tcPr>
          <w:p w14:paraId="6CAEE7C8" w14:textId="77777777" w:rsidR="003C7357" w:rsidRDefault="006E7ECF">
            <w:pPr>
              <w:spacing w:after="0" w:line="259" w:lineRule="auto"/>
              <w:ind w:left="0" w:right="72" w:firstLine="0"/>
              <w:jc w:val="center"/>
            </w:pPr>
            <w:r>
              <w:rPr>
                <w:sz w:val="16"/>
              </w:rPr>
              <w:t>ro</w:t>
            </w:r>
            <w:r>
              <w:t xml:space="preserve"> </w:t>
            </w:r>
          </w:p>
        </w:tc>
        <w:tc>
          <w:tcPr>
            <w:tcW w:w="939" w:type="dxa"/>
            <w:tcBorders>
              <w:top w:val="single" w:sz="8" w:space="0" w:color="999999"/>
              <w:left w:val="single" w:sz="8" w:space="0" w:color="999999"/>
              <w:bottom w:val="single" w:sz="8" w:space="0" w:color="999999"/>
              <w:right w:val="single" w:sz="8" w:space="0" w:color="999999"/>
            </w:tcBorders>
          </w:tcPr>
          <w:p w14:paraId="0CFEE270" w14:textId="77777777" w:rsidR="003C7357" w:rsidRDefault="006E7ECF">
            <w:pPr>
              <w:spacing w:after="0" w:line="259" w:lineRule="auto"/>
              <w:ind w:left="0" w:right="67" w:firstLine="0"/>
              <w:jc w:val="center"/>
            </w:pPr>
            <w:r>
              <w:rPr>
                <w:sz w:val="16"/>
              </w:rPr>
              <w:t>Sim</w:t>
            </w:r>
            <w:r>
              <w:t xml:space="preserve"> </w:t>
            </w:r>
          </w:p>
        </w:tc>
      </w:tr>
    </w:tbl>
    <w:p w14:paraId="561904AF" w14:textId="77777777" w:rsidR="003C7357" w:rsidRDefault="006E7ECF">
      <w:pPr>
        <w:spacing w:after="607"/>
      </w:pPr>
      <w:r>
        <w:t>O valor deste objeto representa sempre a posição de eixo em uma volta apenas. O número de voltas não é controlado por este objeto.</w:t>
      </w:r>
      <w:r>
        <w:rPr>
          <w:rFonts w:cs="Arial"/>
        </w:rPr>
        <w:t xml:space="preserve"> </w:t>
      </w:r>
    </w:p>
    <w:p w14:paraId="18D59B0C" w14:textId="1F42EB73" w:rsidR="003C7357" w:rsidRPr="004600D7" w:rsidRDefault="006E7ECF">
      <w:pPr>
        <w:tabs>
          <w:tab w:val="center" w:pos="2496"/>
        </w:tabs>
        <w:spacing w:after="392"/>
        <w:ind w:left="0" w:firstLine="0"/>
        <w:jc w:val="left"/>
        <w:rPr>
          <w:color w:val="FF0000"/>
        </w:rPr>
      </w:pPr>
      <w:r>
        <w:t>8.3.2</w:t>
      </w:r>
      <w:r>
        <w:rPr>
          <w:rFonts w:cs="Arial"/>
        </w:rPr>
        <w:t xml:space="preserve"> </w:t>
      </w:r>
      <w:r>
        <w:rPr>
          <w:rFonts w:cs="Arial"/>
        </w:rPr>
        <w:tab/>
      </w:r>
      <w:r>
        <w:t>Objeto 6064h – Position Actual Value</w:t>
      </w:r>
      <w:r>
        <w:rPr>
          <w:rFonts w:cs="Arial"/>
        </w:rPr>
        <w:t xml:space="preserve"> </w:t>
      </w:r>
      <w:r w:rsidR="005D43A0">
        <w:rPr>
          <w:rFonts w:cs="Arial"/>
        </w:rPr>
        <w:t xml:space="preserve"> </w:t>
      </w:r>
      <w:r w:rsidR="00EF6DA6">
        <w:rPr>
          <w:rFonts w:cs="Arial"/>
          <w:color w:val="FF0000"/>
        </w:rPr>
        <w:t>/</w:t>
      </w:r>
      <w:r w:rsidR="005144B8">
        <w:rPr>
          <w:rFonts w:cs="Arial"/>
          <w:color w:val="FF0000"/>
        </w:rPr>
        <w:t xml:space="preserve">RESOLVER </w:t>
      </w:r>
      <w:r w:rsidR="00D81B2C">
        <w:rPr>
          <w:rFonts w:cs="Arial"/>
          <w:color w:val="FF0000"/>
        </w:rPr>
        <w:t>P360</w:t>
      </w:r>
      <w:r w:rsidR="0092451A">
        <w:rPr>
          <w:rFonts w:cs="Arial"/>
          <w:color w:val="FF0000"/>
        </w:rPr>
        <w:t xml:space="preserve">  _</w:t>
      </w:r>
      <w:r w:rsidR="005144B8">
        <w:rPr>
          <w:rFonts w:cs="Arial"/>
          <w:color w:val="FF0000"/>
        </w:rPr>
        <w:t>65537</w:t>
      </w:r>
      <w:r w:rsidR="00194DA4">
        <w:rPr>
          <w:rFonts w:cs="Arial"/>
          <w:color w:val="FF0000"/>
        </w:rPr>
        <w:t xml:space="preserve"> 608F</w:t>
      </w:r>
      <w:r w:rsidR="00EF6DA6">
        <w:rPr>
          <w:rFonts w:cs="Arial"/>
          <w:color w:val="FF0000"/>
        </w:rPr>
        <w:t xml:space="preserve"> pulsos/volta</w:t>
      </w:r>
    </w:p>
    <w:p w14:paraId="55A9DD4C" w14:textId="77777777" w:rsidR="003C7357" w:rsidRDefault="006E7ECF">
      <w:r>
        <w:t>Representa a posição atual do eixo do motor. O valor deste objeto pode ser transformado de unidades internas para valores definidos pelo usuário, de acordo com o programado nos objetos 608Fh, 6091h e 6092h, conforme tabela</w:t>
      </w:r>
      <w:r>
        <w:rPr>
          <w:rFonts w:cs="Arial"/>
        </w:rPr>
        <w:t xml:space="preserve"> </w:t>
      </w:r>
    </w:p>
    <w:p w14:paraId="709B8074" w14:textId="77777777" w:rsidR="003C7357" w:rsidRDefault="006E7ECF">
      <w:r>
        <w:t>8.7.</w:t>
      </w:r>
      <w:r>
        <w:rPr>
          <w:rFonts w:cs="Arial"/>
        </w:rPr>
        <w:t xml:space="preserve"> </w:t>
      </w:r>
    </w:p>
    <w:tbl>
      <w:tblPr>
        <w:tblStyle w:val="TableGrid"/>
        <w:tblW w:w="6867" w:type="dxa"/>
        <w:tblInd w:w="1571" w:type="dxa"/>
        <w:tblCellMar>
          <w:top w:w="68" w:type="dxa"/>
          <w:left w:w="130" w:type="dxa"/>
          <w:right w:w="59" w:type="dxa"/>
        </w:tblCellMar>
        <w:tblLook w:val="04A0" w:firstRow="1" w:lastRow="0" w:firstColumn="1" w:lastColumn="0" w:noHBand="0" w:noVBand="1"/>
      </w:tblPr>
      <w:tblGrid>
        <w:gridCol w:w="742"/>
        <w:gridCol w:w="954"/>
        <w:gridCol w:w="2553"/>
        <w:gridCol w:w="835"/>
        <w:gridCol w:w="844"/>
        <w:gridCol w:w="939"/>
      </w:tblGrid>
      <w:tr w:rsidR="003C7357" w14:paraId="7D680B3A" w14:textId="77777777">
        <w:trPr>
          <w:trHeight w:val="471"/>
        </w:trPr>
        <w:tc>
          <w:tcPr>
            <w:tcW w:w="742"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189BC5CC" w14:textId="77777777" w:rsidR="003C7357" w:rsidRDefault="006E7ECF">
            <w:pPr>
              <w:spacing w:after="0" w:line="259" w:lineRule="auto"/>
              <w:ind w:left="0" w:right="100" w:firstLine="0"/>
              <w:jc w:val="center"/>
            </w:pPr>
            <w:r>
              <w:rPr>
                <w:sz w:val="16"/>
              </w:rPr>
              <w:t>Índice</w:t>
            </w:r>
            <w:r>
              <w:t xml:space="preserve"> </w:t>
            </w:r>
          </w:p>
        </w:tc>
        <w:tc>
          <w:tcPr>
            <w:tcW w:w="954" w:type="dxa"/>
            <w:tcBorders>
              <w:top w:val="single" w:sz="8" w:space="0" w:color="999999"/>
              <w:left w:val="single" w:sz="8" w:space="0" w:color="999999"/>
              <w:bottom w:val="single" w:sz="8" w:space="0" w:color="999999"/>
              <w:right w:val="single" w:sz="8" w:space="0" w:color="999999"/>
            </w:tcBorders>
            <w:shd w:val="clear" w:color="auto" w:fill="CCCCCC"/>
          </w:tcPr>
          <w:p w14:paraId="2AFFED11" w14:textId="77777777" w:rsidR="003C7357" w:rsidRDefault="006E7ECF">
            <w:pPr>
              <w:spacing w:after="0" w:line="259" w:lineRule="auto"/>
              <w:ind w:left="0" w:firstLine="0"/>
              <w:jc w:val="left"/>
            </w:pPr>
            <w:r>
              <w:rPr>
                <w:sz w:val="16"/>
              </w:rPr>
              <w:t>Subíndice</w:t>
            </w:r>
            <w:r>
              <w:t xml:space="preserve"> </w:t>
            </w:r>
          </w:p>
        </w:tc>
        <w:tc>
          <w:tcPr>
            <w:tcW w:w="2553"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3736635E" w14:textId="77777777" w:rsidR="003C7357" w:rsidRDefault="006E7ECF">
            <w:pPr>
              <w:spacing w:after="0" w:line="259" w:lineRule="auto"/>
              <w:ind w:left="0" w:right="66" w:firstLine="0"/>
              <w:jc w:val="center"/>
            </w:pPr>
            <w:r>
              <w:rPr>
                <w:sz w:val="16"/>
              </w:rPr>
              <w:t>Nome</w:t>
            </w:r>
            <w:r>
              <w:t xml:space="preserve"> </w:t>
            </w:r>
          </w:p>
        </w:tc>
        <w:tc>
          <w:tcPr>
            <w:tcW w:w="835"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3C8EDDD9" w14:textId="77777777" w:rsidR="003C7357" w:rsidRDefault="006E7ECF">
            <w:pPr>
              <w:spacing w:after="0" w:line="259" w:lineRule="auto"/>
              <w:ind w:left="0" w:right="72" w:firstLine="0"/>
              <w:jc w:val="center"/>
            </w:pPr>
            <w:r>
              <w:rPr>
                <w:sz w:val="16"/>
              </w:rPr>
              <w:t>Tipo</w:t>
            </w:r>
            <w:r>
              <w:t xml:space="preserve"> </w:t>
            </w:r>
          </w:p>
        </w:tc>
        <w:tc>
          <w:tcPr>
            <w:tcW w:w="844"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4FE1995C" w14:textId="77777777" w:rsidR="003C7357" w:rsidRDefault="006E7ECF">
            <w:pPr>
              <w:spacing w:after="0" w:line="259" w:lineRule="auto"/>
              <w:ind w:left="15" w:firstLine="0"/>
              <w:jc w:val="left"/>
            </w:pPr>
            <w:r>
              <w:rPr>
                <w:sz w:val="16"/>
              </w:rPr>
              <w:t>Acesso</w:t>
            </w:r>
            <w:r>
              <w:t xml:space="preserve"> </w:t>
            </w:r>
          </w:p>
        </w:tc>
        <w:tc>
          <w:tcPr>
            <w:tcW w:w="939" w:type="dxa"/>
            <w:tcBorders>
              <w:top w:val="single" w:sz="8" w:space="0" w:color="999999"/>
              <w:left w:val="single" w:sz="8" w:space="0" w:color="999999"/>
              <w:bottom w:val="single" w:sz="8" w:space="0" w:color="999999"/>
              <w:right w:val="single" w:sz="8" w:space="0" w:color="999999"/>
            </w:tcBorders>
            <w:shd w:val="clear" w:color="auto" w:fill="CCCCCC"/>
          </w:tcPr>
          <w:p w14:paraId="1CC53BDC" w14:textId="77777777" w:rsidR="003C7357" w:rsidRDefault="006E7ECF">
            <w:pPr>
              <w:spacing w:after="0" w:line="259" w:lineRule="auto"/>
              <w:ind w:left="0" w:right="67" w:firstLine="0"/>
              <w:jc w:val="center"/>
            </w:pPr>
            <w:r>
              <w:rPr>
                <w:sz w:val="16"/>
              </w:rPr>
              <w:t>PDO</w:t>
            </w:r>
            <w:r>
              <w:t xml:space="preserve"> </w:t>
            </w:r>
          </w:p>
          <w:p w14:paraId="55962DCE" w14:textId="77777777" w:rsidR="003C7357" w:rsidRDefault="006E7ECF">
            <w:pPr>
              <w:spacing w:after="0" w:line="259" w:lineRule="auto"/>
              <w:ind w:left="15" w:firstLine="0"/>
              <w:jc w:val="left"/>
            </w:pPr>
            <w:r>
              <w:rPr>
                <w:sz w:val="16"/>
              </w:rPr>
              <w:t>Mapping</w:t>
            </w:r>
            <w:r>
              <w:t xml:space="preserve"> </w:t>
            </w:r>
          </w:p>
        </w:tc>
      </w:tr>
      <w:tr w:rsidR="003C7357" w14:paraId="1529EC37" w14:textId="77777777">
        <w:trPr>
          <w:trHeight w:val="472"/>
        </w:trPr>
        <w:tc>
          <w:tcPr>
            <w:tcW w:w="742" w:type="dxa"/>
            <w:tcBorders>
              <w:top w:val="single" w:sz="8" w:space="0" w:color="999999"/>
              <w:left w:val="single" w:sz="8" w:space="0" w:color="999999"/>
              <w:bottom w:val="single" w:sz="8" w:space="0" w:color="999999"/>
              <w:right w:val="single" w:sz="8" w:space="0" w:color="999999"/>
            </w:tcBorders>
          </w:tcPr>
          <w:p w14:paraId="1B83B6A5" w14:textId="77777777" w:rsidR="003C7357" w:rsidRDefault="006E7ECF">
            <w:pPr>
              <w:spacing w:after="0" w:line="259" w:lineRule="auto"/>
              <w:ind w:left="23" w:firstLine="0"/>
              <w:jc w:val="left"/>
            </w:pPr>
            <w:r>
              <w:rPr>
                <w:sz w:val="16"/>
              </w:rPr>
              <w:t>6064h</w:t>
            </w:r>
            <w:r>
              <w:t xml:space="preserve"> </w:t>
            </w:r>
          </w:p>
        </w:tc>
        <w:tc>
          <w:tcPr>
            <w:tcW w:w="954" w:type="dxa"/>
            <w:tcBorders>
              <w:top w:val="single" w:sz="8" w:space="0" w:color="999999"/>
              <w:left w:val="single" w:sz="8" w:space="0" w:color="999999"/>
              <w:bottom w:val="single" w:sz="8" w:space="0" w:color="999999"/>
              <w:right w:val="single" w:sz="8" w:space="0" w:color="999999"/>
            </w:tcBorders>
          </w:tcPr>
          <w:p w14:paraId="2702941C" w14:textId="77777777" w:rsidR="003C7357" w:rsidRDefault="006E7ECF">
            <w:pPr>
              <w:spacing w:after="0" w:line="259" w:lineRule="auto"/>
              <w:ind w:left="0" w:right="67" w:firstLine="0"/>
              <w:jc w:val="center"/>
            </w:pPr>
            <w:r>
              <w:rPr>
                <w:sz w:val="16"/>
              </w:rPr>
              <w:t>0</w:t>
            </w:r>
            <w:r>
              <w:t xml:space="preserve"> </w:t>
            </w:r>
          </w:p>
        </w:tc>
        <w:tc>
          <w:tcPr>
            <w:tcW w:w="2553" w:type="dxa"/>
            <w:tcBorders>
              <w:top w:val="single" w:sz="8" w:space="0" w:color="999999"/>
              <w:left w:val="single" w:sz="8" w:space="0" w:color="999999"/>
              <w:bottom w:val="single" w:sz="8" w:space="0" w:color="999999"/>
              <w:right w:val="single" w:sz="8" w:space="0" w:color="999999"/>
            </w:tcBorders>
          </w:tcPr>
          <w:p w14:paraId="28F8CA8B" w14:textId="77777777" w:rsidR="003C7357" w:rsidRDefault="006E7ECF">
            <w:pPr>
              <w:spacing w:after="0" w:line="259" w:lineRule="auto"/>
              <w:ind w:left="0" w:firstLine="0"/>
              <w:jc w:val="left"/>
            </w:pPr>
            <w:r>
              <w:rPr>
                <w:sz w:val="16"/>
              </w:rPr>
              <w:t>Position Actual Value in User Units</w:t>
            </w:r>
            <w:r>
              <w:t xml:space="preserve"> </w:t>
            </w:r>
          </w:p>
        </w:tc>
        <w:tc>
          <w:tcPr>
            <w:tcW w:w="835" w:type="dxa"/>
            <w:tcBorders>
              <w:top w:val="single" w:sz="8" w:space="0" w:color="999999"/>
              <w:left w:val="single" w:sz="8" w:space="0" w:color="999999"/>
              <w:bottom w:val="single" w:sz="8" w:space="0" w:color="999999"/>
              <w:right w:val="single" w:sz="8" w:space="0" w:color="999999"/>
            </w:tcBorders>
          </w:tcPr>
          <w:p w14:paraId="6B7EFE33" w14:textId="77777777" w:rsidR="003C7357" w:rsidRDefault="006E7ECF">
            <w:pPr>
              <w:spacing w:after="0" w:line="259" w:lineRule="auto"/>
              <w:ind w:left="0" w:right="67" w:firstLine="0"/>
              <w:jc w:val="center"/>
            </w:pPr>
            <w:r>
              <w:rPr>
                <w:sz w:val="16"/>
              </w:rPr>
              <w:t>INT32</w:t>
            </w:r>
            <w:r>
              <w:t xml:space="preserve"> </w:t>
            </w:r>
          </w:p>
        </w:tc>
        <w:tc>
          <w:tcPr>
            <w:tcW w:w="844" w:type="dxa"/>
            <w:tcBorders>
              <w:top w:val="single" w:sz="8" w:space="0" w:color="999999"/>
              <w:left w:val="single" w:sz="8" w:space="0" w:color="999999"/>
              <w:bottom w:val="single" w:sz="8" w:space="0" w:color="999999"/>
              <w:right w:val="single" w:sz="8" w:space="0" w:color="999999"/>
            </w:tcBorders>
          </w:tcPr>
          <w:p w14:paraId="01EAE437" w14:textId="77777777" w:rsidR="003C7357" w:rsidRDefault="006E7ECF">
            <w:pPr>
              <w:spacing w:after="0" w:line="259" w:lineRule="auto"/>
              <w:ind w:left="0" w:right="72" w:firstLine="0"/>
              <w:jc w:val="center"/>
            </w:pPr>
            <w:r>
              <w:rPr>
                <w:sz w:val="16"/>
              </w:rPr>
              <w:t>ro</w:t>
            </w:r>
            <w:r>
              <w:t xml:space="preserve"> </w:t>
            </w:r>
          </w:p>
        </w:tc>
        <w:tc>
          <w:tcPr>
            <w:tcW w:w="939" w:type="dxa"/>
            <w:tcBorders>
              <w:top w:val="single" w:sz="8" w:space="0" w:color="999999"/>
              <w:left w:val="single" w:sz="8" w:space="0" w:color="999999"/>
              <w:bottom w:val="single" w:sz="8" w:space="0" w:color="999999"/>
              <w:right w:val="single" w:sz="8" w:space="0" w:color="999999"/>
            </w:tcBorders>
          </w:tcPr>
          <w:p w14:paraId="2B41C4DC" w14:textId="77777777" w:rsidR="003C7357" w:rsidRDefault="006E7ECF">
            <w:pPr>
              <w:spacing w:after="0" w:line="259" w:lineRule="auto"/>
              <w:ind w:left="0" w:right="67" w:firstLine="0"/>
              <w:jc w:val="center"/>
            </w:pPr>
            <w:r>
              <w:rPr>
                <w:sz w:val="16"/>
              </w:rPr>
              <w:t>Sim</w:t>
            </w:r>
            <w:r>
              <w:t xml:space="preserve"> </w:t>
            </w:r>
          </w:p>
        </w:tc>
      </w:tr>
    </w:tbl>
    <w:p w14:paraId="0457BE9E" w14:textId="77777777" w:rsidR="003C7357" w:rsidRDefault="006E7ECF">
      <w:pPr>
        <w:spacing w:after="174"/>
      </w:pPr>
      <w:r>
        <w:t>O valor deste objeto representa sempre a posição de eixo em uma volta apenas. O número de voltas não é controlado por este objeto.</w:t>
      </w:r>
      <w:r>
        <w:rPr>
          <w:rFonts w:cs="Arial"/>
        </w:rPr>
        <w:t xml:space="preserve"> </w:t>
      </w:r>
    </w:p>
    <w:p w14:paraId="35387590" w14:textId="77777777" w:rsidR="003C7357" w:rsidRDefault="006E7ECF">
      <w:pPr>
        <w:spacing w:after="0"/>
        <w:ind w:left="80" w:right="4"/>
        <w:jc w:val="center"/>
      </w:pPr>
      <w:r>
        <w:rPr>
          <w:rFonts w:cs="Arial"/>
          <w:i/>
          <w:sz w:val="16"/>
        </w:rPr>
        <w:t>Tabela 8.7: Programação dos objetos Factor Group</w:t>
      </w:r>
      <w:r>
        <w:rPr>
          <w:rFonts w:cs="Arial"/>
        </w:rPr>
        <w:t xml:space="preserve"> </w:t>
      </w:r>
    </w:p>
    <w:tbl>
      <w:tblPr>
        <w:tblStyle w:val="TableGrid"/>
        <w:tblW w:w="8998" w:type="dxa"/>
        <w:tblInd w:w="507" w:type="dxa"/>
        <w:tblCellMar>
          <w:top w:w="46" w:type="dxa"/>
          <w:left w:w="122" w:type="dxa"/>
          <w:right w:w="75" w:type="dxa"/>
        </w:tblCellMar>
        <w:tblLook w:val="04A0" w:firstRow="1" w:lastRow="0" w:firstColumn="1" w:lastColumn="0" w:noHBand="0" w:noVBand="1"/>
      </w:tblPr>
      <w:tblGrid>
        <w:gridCol w:w="1531"/>
        <w:gridCol w:w="1244"/>
        <w:gridCol w:w="1249"/>
        <w:gridCol w:w="1244"/>
        <w:gridCol w:w="1244"/>
        <w:gridCol w:w="1244"/>
        <w:gridCol w:w="1242"/>
      </w:tblGrid>
      <w:tr w:rsidR="003C7357" w14:paraId="085067AD" w14:textId="77777777">
        <w:trPr>
          <w:trHeight w:val="284"/>
        </w:trPr>
        <w:tc>
          <w:tcPr>
            <w:tcW w:w="1532" w:type="dxa"/>
            <w:tcBorders>
              <w:top w:val="single" w:sz="8" w:space="0" w:color="999999"/>
              <w:left w:val="single" w:sz="8" w:space="0" w:color="999999"/>
              <w:bottom w:val="single" w:sz="14" w:space="0" w:color="CCCCCC"/>
              <w:right w:val="single" w:sz="8" w:space="0" w:color="999999"/>
            </w:tcBorders>
            <w:shd w:val="clear" w:color="auto" w:fill="CCCCCC"/>
          </w:tcPr>
          <w:p w14:paraId="5202D7B3" w14:textId="77777777" w:rsidR="003C7357" w:rsidRDefault="006E7ECF">
            <w:pPr>
              <w:spacing w:after="0" w:line="259" w:lineRule="auto"/>
              <w:ind w:left="0" w:right="52" w:firstLine="0"/>
              <w:jc w:val="right"/>
            </w:pPr>
            <w:r>
              <w:rPr>
                <w:sz w:val="16"/>
              </w:rPr>
              <w:t>Objeto</w:t>
            </w:r>
            <w:r>
              <w:t xml:space="preserve"> </w:t>
            </w:r>
          </w:p>
        </w:tc>
        <w:tc>
          <w:tcPr>
            <w:tcW w:w="1244" w:type="dxa"/>
            <w:tcBorders>
              <w:top w:val="single" w:sz="8" w:space="0" w:color="999999"/>
              <w:left w:val="single" w:sz="8" w:space="0" w:color="999999"/>
              <w:bottom w:val="single" w:sz="14" w:space="0" w:color="CCCCCC"/>
              <w:right w:val="single" w:sz="8" w:space="0" w:color="999999"/>
            </w:tcBorders>
            <w:shd w:val="clear" w:color="auto" w:fill="CCCCCC"/>
          </w:tcPr>
          <w:p w14:paraId="5219C551" w14:textId="77777777" w:rsidR="003C7357" w:rsidRDefault="006E7ECF">
            <w:pPr>
              <w:spacing w:after="0" w:line="259" w:lineRule="auto"/>
              <w:ind w:left="0" w:right="34" w:firstLine="0"/>
              <w:jc w:val="center"/>
            </w:pPr>
            <w:r>
              <w:rPr>
                <w:sz w:val="16"/>
              </w:rPr>
              <w:t>608Fh</w:t>
            </w:r>
            <w:r>
              <w:t xml:space="preserve"> </w:t>
            </w:r>
          </w:p>
        </w:tc>
        <w:tc>
          <w:tcPr>
            <w:tcW w:w="1249" w:type="dxa"/>
            <w:tcBorders>
              <w:top w:val="single" w:sz="8" w:space="0" w:color="999999"/>
              <w:left w:val="single" w:sz="8" w:space="0" w:color="999999"/>
              <w:bottom w:val="nil"/>
              <w:right w:val="single" w:sz="8" w:space="0" w:color="999999"/>
            </w:tcBorders>
            <w:shd w:val="clear" w:color="auto" w:fill="CCCCCC"/>
          </w:tcPr>
          <w:p w14:paraId="41B3A5B8" w14:textId="77777777" w:rsidR="003C7357" w:rsidRDefault="006E7ECF">
            <w:pPr>
              <w:spacing w:after="0" w:line="259" w:lineRule="auto"/>
              <w:ind w:left="0" w:right="40" w:firstLine="0"/>
              <w:jc w:val="center"/>
            </w:pPr>
            <w:r>
              <w:rPr>
                <w:sz w:val="16"/>
              </w:rPr>
              <w:t>608Fh</w:t>
            </w:r>
            <w:r>
              <w:t xml:space="preserve"> </w:t>
            </w:r>
          </w:p>
        </w:tc>
        <w:tc>
          <w:tcPr>
            <w:tcW w:w="1244" w:type="dxa"/>
            <w:tcBorders>
              <w:top w:val="single" w:sz="8" w:space="0" w:color="999999"/>
              <w:left w:val="single" w:sz="8" w:space="0" w:color="999999"/>
              <w:bottom w:val="nil"/>
              <w:right w:val="single" w:sz="8" w:space="0" w:color="999999"/>
            </w:tcBorders>
            <w:shd w:val="clear" w:color="auto" w:fill="CCCCCC"/>
          </w:tcPr>
          <w:p w14:paraId="23E94FE6" w14:textId="77777777" w:rsidR="003C7357" w:rsidRDefault="006E7ECF">
            <w:pPr>
              <w:spacing w:after="0" w:line="259" w:lineRule="auto"/>
              <w:ind w:left="0" w:right="54" w:firstLine="0"/>
              <w:jc w:val="center"/>
            </w:pPr>
            <w:r>
              <w:rPr>
                <w:sz w:val="16"/>
              </w:rPr>
              <w:t>6091h</w:t>
            </w:r>
            <w:r>
              <w:t xml:space="preserve"> </w:t>
            </w:r>
          </w:p>
        </w:tc>
        <w:tc>
          <w:tcPr>
            <w:tcW w:w="1244" w:type="dxa"/>
            <w:tcBorders>
              <w:top w:val="single" w:sz="8" w:space="0" w:color="999999"/>
              <w:left w:val="single" w:sz="8" w:space="0" w:color="999999"/>
              <w:bottom w:val="nil"/>
              <w:right w:val="single" w:sz="8" w:space="0" w:color="999999"/>
            </w:tcBorders>
            <w:shd w:val="clear" w:color="auto" w:fill="CCCCCC"/>
          </w:tcPr>
          <w:p w14:paraId="48AAEC0B" w14:textId="77777777" w:rsidR="003C7357" w:rsidRDefault="006E7ECF">
            <w:pPr>
              <w:spacing w:after="0" w:line="259" w:lineRule="auto"/>
              <w:ind w:left="0" w:right="44" w:firstLine="0"/>
              <w:jc w:val="center"/>
            </w:pPr>
            <w:r>
              <w:rPr>
                <w:sz w:val="16"/>
              </w:rPr>
              <w:t>6091h</w:t>
            </w:r>
            <w:r>
              <w:t xml:space="preserve"> </w:t>
            </w:r>
          </w:p>
        </w:tc>
        <w:tc>
          <w:tcPr>
            <w:tcW w:w="1244" w:type="dxa"/>
            <w:tcBorders>
              <w:top w:val="single" w:sz="8" w:space="0" w:color="999999"/>
              <w:left w:val="single" w:sz="8" w:space="0" w:color="999999"/>
              <w:bottom w:val="nil"/>
              <w:right w:val="single" w:sz="8" w:space="0" w:color="999999"/>
            </w:tcBorders>
            <w:shd w:val="clear" w:color="auto" w:fill="CCCCCC"/>
          </w:tcPr>
          <w:p w14:paraId="602E3264" w14:textId="77777777" w:rsidR="003C7357" w:rsidRDefault="006E7ECF">
            <w:pPr>
              <w:spacing w:after="0" w:line="259" w:lineRule="auto"/>
              <w:ind w:left="0" w:right="54" w:firstLine="0"/>
              <w:jc w:val="center"/>
            </w:pPr>
            <w:r>
              <w:rPr>
                <w:sz w:val="16"/>
              </w:rPr>
              <w:t>6092h</w:t>
            </w:r>
            <w:r>
              <w:t xml:space="preserve"> </w:t>
            </w:r>
          </w:p>
        </w:tc>
        <w:tc>
          <w:tcPr>
            <w:tcW w:w="1242" w:type="dxa"/>
            <w:tcBorders>
              <w:top w:val="single" w:sz="8" w:space="0" w:color="999999"/>
              <w:left w:val="single" w:sz="8" w:space="0" w:color="999999"/>
              <w:bottom w:val="nil"/>
              <w:right w:val="single" w:sz="8" w:space="0" w:color="999999"/>
            </w:tcBorders>
            <w:shd w:val="clear" w:color="auto" w:fill="CCCCCC"/>
          </w:tcPr>
          <w:p w14:paraId="675022B5" w14:textId="77777777" w:rsidR="003C7357" w:rsidRDefault="006E7ECF">
            <w:pPr>
              <w:spacing w:after="0" w:line="259" w:lineRule="auto"/>
              <w:ind w:left="0" w:right="52" w:firstLine="0"/>
              <w:jc w:val="center"/>
            </w:pPr>
            <w:r>
              <w:rPr>
                <w:sz w:val="16"/>
              </w:rPr>
              <w:t>6092h</w:t>
            </w:r>
            <w:r>
              <w:t xml:space="preserve"> </w:t>
            </w:r>
          </w:p>
        </w:tc>
      </w:tr>
      <w:tr w:rsidR="003C7357" w14:paraId="683028D6" w14:textId="77777777">
        <w:trPr>
          <w:trHeight w:val="220"/>
        </w:trPr>
        <w:tc>
          <w:tcPr>
            <w:tcW w:w="1532" w:type="dxa"/>
            <w:tcBorders>
              <w:top w:val="single" w:sz="14" w:space="0" w:color="CCCCCC"/>
              <w:left w:val="single" w:sz="8" w:space="0" w:color="999999"/>
              <w:bottom w:val="nil"/>
              <w:right w:val="single" w:sz="8" w:space="0" w:color="999999"/>
            </w:tcBorders>
            <w:shd w:val="clear" w:color="auto" w:fill="CCCCCC"/>
          </w:tcPr>
          <w:p w14:paraId="0FA61D3C" w14:textId="77777777" w:rsidR="003C7357" w:rsidRDefault="006E7ECF">
            <w:pPr>
              <w:spacing w:after="0" w:line="259" w:lineRule="auto"/>
              <w:ind w:left="0" w:firstLine="0"/>
              <w:jc w:val="left"/>
            </w:pPr>
            <w:r>
              <w:rPr>
                <w:sz w:val="16"/>
              </w:rPr>
              <w:t>Unidade</w:t>
            </w:r>
            <w:r>
              <w:t xml:space="preserve"> </w:t>
            </w:r>
          </w:p>
        </w:tc>
        <w:tc>
          <w:tcPr>
            <w:tcW w:w="1244" w:type="dxa"/>
            <w:tcBorders>
              <w:top w:val="single" w:sz="14" w:space="0" w:color="CCCCCC"/>
              <w:left w:val="single" w:sz="8" w:space="0" w:color="999999"/>
              <w:bottom w:val="nil"/>
              <w:right w:val="single" w:sz="8" w:space="0" w:color="999999"/>
            </w:tcBorders>
            <w:shd w:val="clear" w:color="auto" w:fill="CCCCCC"/>
          </w:tcPr>
          <w:p w14:paraId="72BC41EA" w14:textId="77777777" w:rsidR="003C7357" w:rsidRDefault="006E7ECF">
            <w:pPr>
              <w:spacing w:after="0" w:line="259" w:lineRule="auto"/>
              <w:ind w:left="0" w:right="99" w:firstLine="0"/>
              <w:jc w:val="center"/>
            </w:pPr>
            <w:r>
              <w:rPr>
                <w:sz w:val="16"/>
              </w:rPr>
              <w:t>sub-índice 1</w:t>
            </w:r>
            <w:r>
              <w:t xml:space="preserve"> </w:t>
            </w:r>
          </w:p>
        </w:tc>
        <w:tc>
          <w:tcPr>
            <w:tcW w:w="1249" w:type="dxa"/>
            <w:tcBorders>
              <w:top w:val="nil"/>
              <w:left w:val="single" w:sz="8" w:space="0" w:color="999999"/>
              <w:bottom w:val="nil"/>
              <w:right w:val="single" w:sz="8" w:space="0" w:color="999999"/>
            </w:tcBorders>
            <w:shd w:val="clear" w:color="auto" w:fill="CCCCCC"/>
          </w:tcPr>
          <w:p w14:paraId="3B3993E9" w14:textId="77777777" w:rsidR="003C7357" w:rsidRDefault="006E7ECF">
            <w:pPr>
              <w:spacing w:after="0" w:line="259" w:lineRule="auto"/>
              <w:ind w:left="0" w:right="104" w:firstLine="0"/>
              <w:jc w:val="center"/>
            </w:pPr>
            <w:r>
              <w:rPr>
                <w:sz w:val="16"/>
              </w:rPr>
              <w:t>sub-índice 2</w:t>
            </w:r>
            <w:r>
              <w:t xml:space="preserve"> </w:t>
            </w:r>
          </w:p>
        </w:tc>
        <w:tc>
          <w:tcPr>
            <w:tcW w:w="1244" w:type="dxa"/>
            <w:tcBorders>
              <w:top w:val="nil"/>
              <w:left w:val="single" w:sz="8" w:space="0" w:color="999999"/>
              <w:bottom w:val="nil"/>
              <w:right w:val="single" w:sz="8" w:space="0" w:color="999999"/>
            </w:tcBorders>
            <w:shd w:val="clear" w:color="auto" w:fill="CCCCCC"/>
          </w:tcPr>
          <w:p w14:paraId="2AEC2CAF" w14:textId="77777777" w:rsidR="003C7357" w:rsidRDefault="006E7ECF">
            <w:pPr>
              <w:spacing w:after="0" w:line="259" w:lineRule="auto"/>
              <w:ind w:left="0" w:right="109" w:firstLine="0"/>
              <w:jc w:val="center"/>
            </w:pPr>
            <w:r>
              <w:rPr>
                <w:sz w:val="16"/>
              </w:rPr>
              <w:t>sub-índice 1</w:t>
            </w:r>
            <w:r>
              <w:t xml:space="preserve"> </w:t>
            </w:r>
          </w:p>
        </w:tc>
        <w:tc>
          <w:tcPr>
            <w:tcW w:w="1244" w:type="dxa"/>
            <w:tcBorders>
              <w:top w:val="nil"/>
              <w:left w:val="single" w:sz="8" w:space="0" w:color="999999"/>
              <w:bottom w:val="nil"/>
              <w:right w:val="single" w:sz="8" w:space="0" w:color="999999"/>
            </w:tcBorders>
            <w:shd w:val="clear" w:color="auto" w:fill="CCCCCC"/>
          </w:tcPr>
          <w:p w14:paraId="417B03A6" w14:textId="77777777" w:rsidR="003C7357" w:rsidRDefault="006E7ECF">
            <w:pPr>
              <w:spacing w:after="0" w:line="259" w:lineRule="auto"/>
              <w:ind w:left="0" w:right="109" w:firstLine="0"/>
              <w:jc w:val="center"/>
            </w:pPr>
            <w:r>
              <w:rPr>
                <w:sz w:val="16"/>
              </w:rPr>
              <w:t>sub-índice 2</w:t>
            </w:r>
            <w:r>
              <w:t xml:space="preserve"> </w:t>
            </w:r>
          </w:p>
        </w:tc>
        <w:tc>
          <w:tcPr>
            <w:tcW w:w="1244" w:type="dxa"/>
            <w:tcBorders>
              <w:top w:val="nil"/>
              <w:left w:val="single" w:sz="8" w:space="0" w:color="999999"/>
              <w:bottom w:val="nil"/>
              <w:right w:val="single" w:sz="8" w:space="0" w:color="999999"/>
            </w:tcBorders>
            <w:shd w:val="clear" w:color="auto" w:fill="CCCCCC"/>
          </w:tcPr>
          <w:p w14:paraId="2747DB7C" w14:textId="77777777" w:rsidR="003C7357" w:rsidRDefault="006E7ECF">
            <w:pPr>
              <w:spacing w:after="0" w:line="259" w:lineRule="auto"/>
              <w:ind w:left="0" w:right="109" w:firstLine="0"/>
              <w:jc w:val="center"/>
            </w:pPr>
            <w:r>
              <w:rPr>
                <w:sz w:val="16"/>
              </w:rPr>
              <w:t>sub-índice 1</w:t>
            </w:r>
            <w:r>
              <w:t xml:space="preserve"> </w:t>
            </w:r>
          </w:p>
        </w:tc>
        <w:tc>
          <w:tcPr>
            <w:tcW w:w="1242" w:type="dxa"/>
            <w:tcBorders>
              <w:top w:val="nil"/>
              <w:left w:val="single" w:sz="8" w:space="0" w:color="999999"/>
              <w:bottom w:val="nil"/>
              <w:right w:val="single" w:sz="8" w:space="0" w:color="999999"/>
            </w:tcBorders>
            <w:shd w:val="clear" w:color="auto" w:fill="CCCCCC"/>
          </w:tcPr>
          <w:p w14:paraId="0ABBF845" w14:textId="77777777" w:rsidR="003C7357" w:rsidRDefault="006E7ECF">
            <w:pPr>
              <w:spacing w:after="0" w:line="259" w:lineRule="auto"/>
              <w:ind w:left="0" w:right="107" w:firstLine="0"/>
              <w:jc w:val="center"/>
            </w:pPr>
            <w:r>
              <w:rPr>
                <w:sz w:val="16"/>
              </w:rPr>
              <w:t>sub-índice 2</w:t>
            </w:r>
            <w:r>
              <w:t xml:space="preserve"> </w:t>
            </w:r>
          </w:p>
        </w:tc>
      </w:tr>
      <w:tr w:rsidR="003C7357" w14:paraId="67442CDC" w14:textId="77777777">
        <w:trPr>
          <w:trHeight w:val="260"/>
        </w:trPr>
        <w:tc>
          <w:tcPr>
            <w:tcW w:w="1532" w:type="dxa"/>
            <w:tcBorders>
              <w:top w:val="nil"/>
              <w:left w:val="single" w:sz="8" w:space="0" w:color="999999"/>
              <w:bottom w:val="single" w:sz="8" w:space="0" w:color="999999"/>
              <w:right w:val="single" w:sz="8" w:space="0" w:color="999999"/>
            </w:tcBorders>
          </w:tcPr>
          <w:p w14:paraId="1A9B754F" w14:textId="77777777" w:rsidR="003C7357" w:rsidRDefault="006E7ECF">
            <w:pPr>
              <w:spacing w:after="0" w:line="259" w:lineRule="auto"/>
              <w:ind w:left="0" w:firstLine="0"/>
              <w:jc w:val="left"/>
            </w:pPr>
            <w:r>
              <w:rPr>
                <w:sz w:val="16"/>
              </w:rPr>
              <w:t>Graus</w:t>
            </w:r>
            <w:r>
              <w:t xml:space="preserve"> </w:t>
            </w:r>
          </w:p>
        </w:tc>
        <w:tc>
          <w:tcPr>
            <w:tcW w:w="1244" w:type="dxa"/>
            <w:tcBorders>
              <w:top w:val="nil"/>
              <w:left w:val="single" w:sz="8" w:space="0" w:color="999999"/>
              <w:bottom w:val="single" w:sz="8" w:space="0" w:color="999999"/>
              <w:right w:val="single" w:sz="8" w:space="0" w:color="999999"/>
            </w:tcBorders>
          </w:tcPr>
          <w:p w14:paraId="58F009D3" w14:textId="77777777" w:rsidR="003C7357" w:rsidRDefault="006E7ECF">
            <w:pPr>
              <w:spacing w:after="0" w:line="259" w:lineRule="auto"/>
              <w:ind w:left="0" w:right="44" w:firstLine="0"/>
              <w:jc w:val="center"/>
            </w:pPr>
            <w:r>
              <w:rPr>
                <w:sz w:val="16"/>
              </w:rPr>
              <w:t>41h</w:t>
            </w:r>
            <w:r>
              <w:t xml:space="preserve"> </w:t>
            </w:r>
          </w:p>
        </w:tc>
        <w:tc>
          <w:tcPr>
            <w:tcW w:w="1249" w:type="dxa"/>
            <w:tcBorders>
              <w:top w:val="nil"/>
              <w:left w:val="single" w:sz="8" w:space="0" w:color="999999"/>
              <w:bottom w:val="single" w:sz="8" w:space="0" w:color="999999"/>
              <w:right w:val="single" w:sz="8" w:space="0" w:color="999999"/>
            </w:tcBorders>
          </w:tcPr>
          <w:p w14:paraId="0BB5D15A" w14:textId="77777777" w:rsidR="003C7357" w:rsidRDefault="006E7ECF">
            <w:pPr>
              <w:spacing w:after="0" w:line="259" w:lineRule="auto"/>
              <w:ind w:left="0" w:right="49" w:firstLine="0"/>
              <w:jc w:val="center"/>
            </w:pPr>
            <w:r>
              <w:rPr>
                <w:sz w:val="16"/>
              </w:rPr>
              <w:t>1</w:t>
            </w:r>
            <w:r>
              <w:t xml:space="preserve"> </w:t>
            </w:r>
          </w:p>
        </w:tc>
        <w:tc>
          <w:tcPr>
            <w:tcW w:w="1244" w:type="dxa"/>
            <w:tcBorders>
              <w:top w:val="nil"/>
              <w:left w:val="single" w:sz="8" w:space="0" w:color="999999"/>
              <w:bottom w:val="single" w:sz="8" w:space="0" w:color="999999"/>
              <w:right w:val="single" w:sz="8" w:space="0" w:color="999999"/>
            </w:tcBorders>
          </w:tcPr>
          <w:p w14:paraId="592D1A2C" w14:textId="77777777" w:rsidR="003C7357" w:rsidRDefault="006E7ECF">
            <w:pPr>
              <w:spacing w:after="0" w:line="259" w:lineRule="auto"/>
              <w:ind w:left="0" w:right="54" w:firstLine="0"/>
              <w:jc w:val="center"/>
            </w:pPr>
            <w:r>
              <w:rPr>
                <w:sz w:val="16"/>
              </w:rPr>
              <w:t>1</w:t>
            </w:r>
            <w:r>
              <w:t xml:space="preserve"> </w:t>
            </w:r>
          </w:p>
        </w:tc>
        <w:tc>
          <w:tcPr>
            <w:tcW w:w="1244" w:type="dxa"/>
            <w:tcBorders>
              <w:top w:val="nil"/>
              <w:left w:val="single" w:sz="8" w:space="0" w:color="999999"/>
              <w:bottom w:val="single" w:sz="8" w:space="0" w:color="999999"/>
              <w:right w:val="single" w:sz="8" w:space="0" w:color="999999"/>
            </w:tcBorders>
          </w:tcPr>
          <w:p w14:paraId="3251F7D5" w14:textId="77777777" w:rsidR="003C7357" w:rsidRDefault="006E7ECF">
            <w:pPr>
              <w:spacing w:after="0" w:line="259" w:lineRule="auto"/>
              <w:ind w:left="0" w:right="54" w:firstLine="0"/>
              <w:jc w:val="center"/>
            </w:pPr>
            <w:r>
              <w:rPr>
                <w:sz w:val="16"/>
              </w:rPr>
              <w:t>1</w:t>
            </w:r>
            <w:r>
              <w:t xml:space="preserve"> </w:t>
            </w:r>
          </w:p>
        </w:tc>
        <w:tc>
          <w:tcPr>
            <w:tcW w:w="1244" w:type="dxa"/>
            <w:tcBorders>
              <w:top w:val="nil"/>
              <w:left w:val="single" w:sz="8" w:space="0" w:color="999999"/>
              <w:bottom w:val="single" w:sz="8" w:space="0" w:color="999999"/>
              <w:right w:val="single" w:sz="8" w:space="0" w:color="999999"/>
            </w:tcBorders>
          </w:tcPr>
          <w:p w14:paraId="0D9D64CC" w14:textId="77777777" w:rsidR="003C7357" w:rsidRDefault="006E7ECF">
            <w:pPr>
              <w:spacing w:after="0" w:line="259" w:lineRule="auto"/>
              <w:ind w:left="0" w:right="44" w:firstLine="0"/>
              <w:jc w:val="center"/>
            </w:pPr>
            <w:r>
              <w:rPr>
                <w:sz w:val="16"/>
              </w:rPr>
              <w:t>41h</w:t>
            </w:r>
            <w:r>
              <w:t xml:space="preserve"> </w:t>
            </w:r>
          </w:p>
        </w:tc>
        <w:tc>
          <w:tcPr>
            <w:tcW w:w="1242" w:type="dxa"/>
            <w:tcBorders>
              <w:top w:val="nil"/>
              <w:left w:val="single" w:sz="8" w:space="0" w:color="999999"/>
              <w:bottom w:val="single" w:sz="8" w:space="0" w:color="999999"/>
              <w:right w:val="single" w:sz="8" w:space="0" w:color="999999"/>
            </w:tcBorders>
          </w:tcPr>
          <w:p w14:paraId="6A30A559" w14:textId="77777777" w:rsidR="003C7357" w:rsidRDefault="006E7ECF">
            <w:pPr>
              <w:spacing w:after="0" w:line="259" w:lineRule="auto"/>
              <w:ind w:left="0" w:right="52" w:firstLine="0"/>
              <w:jc w:val="center"/>
            </w:pPr>
            <w:r>
              <w:rPr>
                <w:sz w:val="16"/>
              </w:rPr>
              <w:t>1</w:t>
            </w:r>
            <w:r>
              <w:t xml:space="preserve"> </w:t>
            </w:r>
          </w:p>
        </w:tc>
      </w:tr>
      <w:tr w:rsidR="003C7357" w14:paraId="141519C3" w14:textId="77777777">
        <w:trPr>
          <w:trHeight w:val="285"/>
        </w:trPr>
        <w:tc>
          <w:tcPr>
            <w:tcW w:w="1532" w:type="dxa"/>
            <w:tcBorders>
              <w:top w:val="single" w:sz="8" w:space="0" w:color="999999"/>
              <w:left w:val="single" w:sz="8" w:space="0" w:color="999999"/>
              <w:bottom w:val="single" w:sz="8" w:space="0" w:color="999999"/>
              <w:right w:val="single" w:sz="8" w:space="0" w:color="999999"/>
            </w:tcBorders>
          </w:tcPr>
          <w:p w14:paraId="3D79D27B" w14:textId="77777777" w:rsidR="003C7357" w:rsidRDefault="006E7ECF">
            <w:pPr>
              <w:spacing w:after="0" w:line="259" w:lineRule="auto"/>
              <w:ind w:left="0" w:firstLine="0"/>
              <w:jc w:val="left"/>
            </w:pPr>
            <w:r>
              <w:rPr>
                <w:sz w:val="16"/>
              </w:rPr>
              <w:t>Minutos</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058C9B5E" w14:textId="77777777" w:rsidR="003C7357" w:rsidRDefault="006E7ECF">
            <w:pPr>
              <w:spacing w:after="0" w:line="259" w:lineRule="auto"/>
              <w:ind w:left="0" w:right="44" w:firstLine="0"/>
              <w:jc w:val="center"/>
            </w:pPr>
            <w:r>
              <w:rPr>
                <w:sz w:val="16"/>
              </w:rPr>
              <w:t>42h</w:t>
            </w:r>
            <w:r>
              <w:t xml:space="preserve"> </w:t>
            </w:r>
          </w:p>
        </w:tc>
        <w:tc>
          <w:tcPr>
            <w:tcW w:w="1249" w:type="dxa"/>
            <w:tcBorders>
              <w:top w:val="single" w:sz="8" w:space="0" w:color="999999"/>
              <w:left w:val="single" w:sz="8" w:space="0" w:color="999999"/>
              <w:bottom w:val="single" w:sz="8" w:space="0" w:color="999999"/>
              <w:right w:val="single" w:sz="8" w:space="0" w:color="999999"/>
            </w:tcBorders>
          </w:tcPr>
          <w:p w14:paraId="7E312116" w14:textId="77777777" w:rsidR="003C7357" w:rsidRDefault="006E7ECF">
            <w:pPr>
              <w:spacing w:after="0" w:line="259" w:lineRule="auto"/>
              <w:ind w:left="0" w:right="49"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3DCF552F" w14:textId="77777777" w:rsidR="003C7357" w:rsidRDefault="006E7ECF">
            <w:pPr>
              <w:spacing w:after="0" w:line="259" w:lineRule="auto"/>
              <w:ind w:left="0" w:right="54"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5603C038" w14:textId="77777777" w:rsidR="003C7357" w:rsidRDefault="006E7ECF">
            <w:pPr>
              <w:spacing w:after="0" w:line="259" w:lineRule="auto"/>
              <w:ind w:left="0" w:right="54"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68F1FD82" w14:textId="77777777" w:rsidR="003C7357" w:rsidRDefault="006E7ECF">
            <w:pPr>
              <w:spacing w:after="0" w:line="259" w:lineRule="auto"/>
              <w:ind w:left="0" w:right="44" w:firstLine="0"/>
              <w:jc w:val="center"/>
            </w:pPr>
            <w:r>
              <w:rPr>
                <w:sz w:val="16"/>
              </w:rPr>
              <w:t>42h</w:t>
            </w:r>
            <w:r>
              <w:t xml:space="preserve"> </w:t>
            </w:r>
          </w:p>
        </w:tc>
        <w:tc>
          <w:tcPr>
            <w:tcW w:w="1242" w:type="dxa"/>
            <w:tcBorders>
              <w:top w:val="single" w:sz="8" w:space="0" w:color="999999"/>
              <w:left w:val="single" w:sz="8" w:space="0" w:color="999999"/>
              <w:bottom w:val="single" w:sz="8" w:space="0" w:color="999999"/>
              <w:right w:val="single" w:sz="8" w:space="0" w:color="999999"/>
            </w:tcBorders>
          </w:tcPr>
          <w:p w14:paraId="269743E9" w14:textId="77777777" w:rsidR="003C7357" w:rsidRDefault="006E7ECF">
            <w:pPr>
              <w:spacing w:after="0" w:line="259" w:lineRule="auto"/>
              <w:ind w:left="0" w:right="52" w:firstLine="0"/>
              <w:jc w:val="center"/>
            </w:pPr>
            <w:r>
              <w:rPr>
                <w:sz w:val="16"/>
              </w:rPr>
              <w:t>1</w:t>
            </w:r>
            <w:r>
              <w:t xml:space="preserve"> </w:t>
            </w:r>
          </w:p>
        </w:tc>
      </w:tr>
      <w:tr w:rsidR="003C7357" w14:paraId="4045080F" w14:textId="77777777">
        <w:trPr>
          <w:trHeight w:val="300"/>
        </w:trPr>
        <w:tc>
          <w:tcPr>
            <w:tcW w:w="1532" w:type="dxa"/>
            <w:tcBorders>
              <w:top w:val="single" w:sz="8" w:space="0" w:color="999999"/>
              <w:left w:val="single" w:sz="8" w:space="0" w:color="999999"/>
              <w:bottom w:val="single" w:sz="8" w:space="0" w:color="999999"/>
              <w:right w:val="single" w:sz="8" w:space="0" w:color="999999"/>
            </w:tcBorders>
          </w:tcPr>
          <w:p w14:paraId="088A18B2" w14:textId="77777777" w:rsidR="003C7357" w:rsidRDefault="006E7ECF">
            <w:pPr>
              <w:spacing w:after="0" w:line="259" w:lineRule="auto"/>
              <w:ind w:left="0" w:firstLine="0"/>
              <w:jc w:val="left"/>
            </w:pPr>
            <w:r>
              <w:rPr>
                <w:sz w:val="16"/>
              </w:rPr>
              <w:t>Segundos</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34E229C0" w14:textId="77777777" w:rsidR="003C7357" w:rsidRDefault="006E7ECF">
            <w:pPr>
              <w:spacing w:after="0" w:line="259" w:lineRule="auto"/>
              <w:ind w:left="0" w:right="44" w:firstLine="0"/>
              <w:jc w:val="center"/>
            </w:pPr>
            <w:r>
              <w:rPr>
                <w:sz w:val="16"/>
              </w:rPr>
              <w:t>43h</w:t>
            </w:r>
            <w:r>
              <w:t xml:space="preserve"> </w:t>
            </w:r>
          </w:p>
        </w:tc>
        <w:tc>
          <w:tcPr>
            <w:tcW w:w="1249" w:type="dxa"/>
            <w:tcBorders>
              <w:top w:val="single" w:sz="8" w:space="0" w:color="999999"/>
              <w:left w:val="single" w:sz="8" w:space="0" w:color="999999"/>
              <w:bottom w:val="single" w:sz="8" w:space="0" w:color="999999"/>
              <w:right w:val="single" w:sz="8" w:space="0" w:color="999999"/>
            </w:tcBorders>
          </w:tcPr>
          <w:p w14:paraId="6368705B" w14:textId="77777777" w:rsidR="003C7357" w:rsidRDefault="006E7ECF">
            <w:pPr>
              <w:spacing w:after="0" w:line="259" w:lineRule="auto"/>
              <w:ind w:left="0" w:right="49"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38AB4972" w14:textId="77777777" w:rsidR="003C7357" w:rsidRDefault="006E7ECF">
            <w:pPr>
              <w:spacing w:after="0" w:line="259" w:lineRule="auto"/>
              <w:ind w:left="0" w:right="54"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1E2D73F5" w14:textId="77777777" w:rsidR="003C7357" w:rsidRDefault="006E7ECF">
            <w:pPr>
              <w:spacing w:after="0" w:line="259" w:lineRule="auto"/>
              <w:ind w:left="0" w:right="54"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50C633CD" w14:textId="77777777" w:rsidR="003C7357" w:rsidRDefault="006E7ECF">
            <w:pPr>
              <w:spacing w:after="0" w:line="259" w:lineRule="auto"/>
              <w:ind w:left="0" w:right="44" w:firstLine="0"/>
              <w:jc w:val="center"/>
            </w:pPr>
            <w:r>
              <w:rPr>
                <w:sz w:val="16"/>
              </w:rPr>
              <w:t>43h</w:t>
            </w:r>
            <w:r>
              <w:t xml:space="preserve"> </w:t>
            </w:r>
          </w:p>
        </w:tc>
        <w:tc>
          <w:tcPr>
            <w:tcW w:w="1242" w:type="dxa"/>
            <w:tcBorders>
              <w:top w:val="single" w:sz="8" w:space="0" w:color="999999"/>
              <w:left w:val="single" w:sz="8" w:space="0" w:color="999999"/>
              <w:bottom w:val="single" w:sz="8" w:space="0" w:color="999999"/>
              <w:right w:val="single" w:sz="8" w:space="0" w:color="999999"/>
            </w:tcBorders>
          </w:tcPr>
          <w:p w14:paraId="5EBE2958" w14:textId="77777777" w:rsidR="003C7357" w:rsidRDefault="006E7ECF">
            <w:pPr>
              <w:spacing w:after="0" w:line="259" w:lineRule="auto"/>
              <w:ind w:left="0" w:right="52" w:firstLine="0"/>
              <w:jc w:val="center"/>
            </w:pPr>
            <w:r>
              <w:rPr>
                <w:sz w:val="16"/>
              </w:rPr>
              <w:t>1</w:t>
            </w:r>
            <w:r>
              <w:t xml:space="preserve"> </w:t>
            </w:r>
          </w:p>
        </w:tc>
      </w:tr>
      <w:tr w:rsidR="003C7357" w14:paraId="2C251E7B" w14:textId="77777777">
        <w:trPr>
          <w:trHeight w:val="285"/>
        </w:trPr>
        <w:tc>
          <w:tcPr>
            <w:tcW w:w="1532" w:type="dxa"/>
            <w:tcBorders>
              <w:top w:val="single" w:sz="8" w:space="0" w:color="999999"/>
              <w:left w:val="single" w:sz="8" w:space="0" w:color="999999"/>
              <w:bottom w:val="single" w:sz="8" w:space="0" w:color="999999"/>
              <w:right w:val="single" w:sz="8" w:space="0" w:color="999999"/>
            </w:tcBorders>
          </w:tcPr>
          <w:p w14:paraId="3353014A" w14:textId="77777777" w:rsidR="003C7357" w:rsidRDefault="006E7ECF">
            <w:pPr>
              <w:spacing w:after="0" w:line="259" w:lineRule="auto"/>
              <w:ind w:left="0" w:firstLine="0"/>
              <w:jc w:val="left"/>
            </w:pPr>
            <w:r>
              <w:rPr>
                <w:sz w:val="16"/>
              </w:rPr>
              <w:t>Unidade interna</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1265458F" w14:textId="77777777" w:rsidR="003C7357" w:rsidRDefault="006E7ECF">
            <w:pPr>
              <w:spacing w:after="0" w:line="259" w:lineRule="auto"/>
              <w:ind w:left="0" w:right="44" w:firstLine="0"/>
              <w:jc w:val="center"/>
            </w:pPr>
            <w:r>
              <w:rPr>
                <w:sz w:val="16"/>
              </w:rPr>
              <w:t>FFh</w:t>
            </w:r>
            <w:r>
              <w:t xml:space="preserve"> </w:t>
            </w:r>
          </w:p>
        </w:tc>
        <w:tc>
          <w:tcPr>
            <w:tcW w:w="1249" w:type="dxa"/>
            <w:tcBorders>
              <w:top w:val="single" w:sz="8" w:space="0" w:color="999999"/>
              <w:left w:val="single" w:sz="8" w:space="0" w:color="999999"/>
              <w:bottom w:val="single" w:sz="8" w:space="0" w:color="999999"/>
              <w:right w:val="single" w:sz="8" w:space="0" w:color="999999"/>
            </w:tcBorders>
          </w:tcPr>
          <w:p w14:paraId="522A31F9" w14:textId="77777777" w:rsidR="003C7357" w:rsidRDefault="006E7ECF">
            <w:pPr>
              <w:spacing w:after="0" w:line="259" w:lineRule="auto"/>
              <w:ind w:left="0" w:right="49"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37CC120C" w14:textId="77777777" w:rsidR="003C7357" w:rsidRDefault="006E7ECF">
            <w:pPr>
              <w:spacing w:after="0" w:line="259" w:lineRule="auto"/>
              <w:ind w:left="0" w:right="54"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2ADD221D" w14:textId="77777777" w:rsidR="003C7357" w:rsidRDefault="006E7ECF">
            <w:pPr>
              <w:spacing w:after="0" w:line="259" w:lineRule="auto"/>
              <w:ind w:left="0" w:right="54" w:firstLine="0"/>
              <w:jc w:val="center"/>
            </w:pPr>
            <w:r>
              <w:rPr>
                <w:sz w:val="16"/>
              </w:rPr>
              <w:t>1</w:t>
            </w:r>
            <w:r>
              <w:t xml:space="preserve"> </w:t>
            </w:r>
          </w:p>
        </w:tc>
        <w:tc>
          <w:tcPr>
            <w:tcW w:w="1244" w:type="dxa"/>
            <w:tcBorders>
              <w:top w:val="single" w:sz="8" w:space="0" w:color="999999"/>
              <w:left w:val="single" w:sz="8" w:space="0" w:color="999999"/>
              <w:bottom w:val="single" w:sz="8" w:space="0" w:color="999999"/>
              <w:right w:val="single" w:sz="8" w:space="0" w:color="999999"/>
            </w:tcBorders>
          </w:tcPr>
          <w:p w14:paraId="00727E84" w14:textId="77777777" w:rsidR="003C7357" w:rsidRDefault="006E7ECF">
            <w:pPr>
              <w:spacing w:after="0" w:line="259" w:lineRule="auto"/>
              <w:ind w:left="0" w:right="54" w:firstLine="0"/>
              <w:jc w:val="center"/>
            </w:pPr>
            <w:r>
              <w:rPr>
                <w:sz w:val="16"/>
              </w:rPr>
              <w:t>FFh</w:t>
            </w:r>
            <w:r>
              <w:t xml:space="preserve"> </w:t>
            </w:r>
          </w:p>
        </w:tc>
        <w:tc>
          <w:tcPr>
            <w:tcW w:w="1242" w:type="dxa"/>
            <w:tcBorders>
              <w:top w:val="single" w:sz="8" w:space="0" w:color="999999"/>
              <w:left w:val="single" w:sz="8" w:space="0" w:color="999999"/>
              <w:bottom w:val="single" w:sz="8" w:space="0" w:color="999999"/>
              <w:right w:val="single" w:sz="8" w:space="0" w:color="999999"/>
            </w:tcBorders>
          </w:tcPr>
          <w:p w14:paraId="436C4879" w14:textId="77777777" w:rsidR="003C7357" w:rsidRDefault="006E7ECF">
            <w:pPr>
              <w:spacing w:after="0" w:line="259" w:lineRule="auto"/>
              <w:ind w:left="0" w:right="52" w:firstLine="0"/>
              <w:jc w:val="center"/>
            </w:pPr>
            <w:r>
              <w:rPr>
                <w:sz w:val="16"/>
              </w:rPr>
              <w:t>1</w:t>
            </w:r>
            <w:r>
              <w:t xml:space="preserve"> </w:t>
            </w:r>
          </w:p>
        </w:tc>
      </w:tr>
    </w:tbl>
    <w:p w14:paraId="270F0F6E" w14:textId="77777777" w:rsidR="003C7357" w:rsidRDefault="006E7ECF">
      <w:pPr>
        <w:pStyle w:val="Ttulo1"/>
        <w:tabs>
          <w:tab w:val="center" w:pos="2229"/>
        </w:tabs>
        <w:ind w:left="-15" w:firstLine="0"/>
      </w:pPr>
      <w:r>
        <w:t xml:space="preserve">8.4 </w:t>
      </w:r>
      <w:r>
        <w:tab/>
        <w:t xml:space="preserve">PROFILE POSITION MODE </w:t>
      </w:r>
    </w:p>
    <w:p w14:paraId="07CFB207" w14:textId="77777777" w:rsidR="003C7357" w:rsidRDefault="006E7ECF">
      <w:pPr>
        <w:spacing w:after="397"/>
      </w:pPr>
      <w:r>
        <w:t>Este modo de operação permite o controle do servoconversor SCA06 através do ajuste de set-point de posição, que podem ser executados seguindo dois métodos:</w:t>
      </w:r>
      <w:r>
        <w:rPr>
          <w:rFonts w:cs="Arial"/>
        </w:rPr>
        <w:t xml:space="preserve"> </w:t>
      </w:r>
    </w:p>
    <w:p w14:paraId="45ED5976" w14:textId="77777777" w:rsidR="003C7357" w:rsidRDefault="006E7ECF">
      <w:pPr>
        <w:spacing w:after="441"/>
        <w:ind w:left="404" w:right="7801" w:hanging="276"/>
      </w:pPr>
      <w:r>
        <w:rPr>
          <w:rFonts w:ascii="Calibri" w:eastAsia="Calibri" w:hAnsi="Calibri" w:cs="Calibri"/>
          <w:noProof/>
          <w:sz w:val="22"/>
        </w:rPr>
        <mc:AlternateContent>
          <mc:Choice Requires="wpg">
            <w:drawing>
              <wp:inline distT="0" distB="0" distL="0" distR="0" wp14:anchorId="4CDB71CD" wp14:editId="19A9AF20">
                <wp:extent cx="36520" cy="208654"/>
                <wp:effectExtent l="0" t="0" r="0" b="0"/>
                <wp:docPr id="26556" name="Group 26556"/>
                <wp:cNvGraphicFramePr/>
                <a:graphic xmlns:a="http://schemas.openxmlformats.org/drawingml/2006/main">
                  <a:graphicData uri="http://schemas.microsoft.com/office/word/2010/wordprocessingGroup">
                    <wpg:wgp>
                      <wpg:cNvGrpSpPr/>
                      <wpg:grpSpPr>
                        <a:xfrm>
                          <a:off x="0" y="0"/>
                          <a:ext cx="36520" cy="208654"/>
                          <a:chOff x="0" y="0"/>
                          <a:chExt cx="36520" cy="208654"/>
                        </a:xfrm>
                      </wpg:grpSpPr>
                      <wps:wsp>
                        <wps:cNvPr id="12669" name="Shape 12669"/>
                        <wps:cNvSpPr/>
                        <wps:spPr>
                          <a:xfrm>
                            <a:off x="0" y="0"/>
                            <a:ext cx="0" cy="36406"/>
                          </a:xfrm>
                          <a:custGeom>
                            <a:avLst/>
                            <a:gdLst/>
                            <a:ahLst/>
                            <a:cxnLst/>
                            <a:rect l="0" t="0" r="0" b="0"/>
                            <a:pathLst>
                              <a:path h="36406">
                                <a:moveTo>
                                  <a:pt x="0" y="36406"/>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s:wsp>
                        <wps:cNvPr id="12670" name="Shape 12670"/>
                        <wps:cNvSpPr/>
                        <wps:spPr>
                          <a:xfrm>
                            <a:off x="0" y="172324"/>
                            <a:ext cx="0" cy="36330"/>
                          </a:xfrm>
                          <a:custGeom>
                            <a:avLst/>
                            <a:gdLst/>
                            <a:ahLst/>
                            <a:cxnLst/>
                            <a:rect l="0" t="0" r="0" b="0"/>
                            <a:pathLst>
                              <a:path h="36330">
                                <a:moveTo>
                                  <a:pt x="0" y="36330"/>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g:wgp>
                  </a:graphicData>
                </a:graphic>
              </wp:inline>
            </w:drawing>
          </mc:Choice>
          <mc:Fallback xmlns:arto="http://schemas.microsoft.com/office/word/2006/arto" xmlns:a="http://schemas.openxmlformats.org/drawingml/2006/main">
            <w:pict>
              <v:group id="Group 26556" style="width:2.87558pt;height:16.4294pt;mso-position-horizontal-relative:char;mso-position-vertical-relative:line" coordsize="365,2086">
                <v:shape id="Shape 12669" style="position:absolute;width:0;height:364;left:0;top:0;" coordsize="0,36406" path="m0,36406l0,0">
                  <v:stroke weight="2.87558pt" endcap="flat" joinstyle="miter" miterlimit="10" on="true" color="#7f7f7f"/>
                  <v:fill on="false" color="#000000" opacity="0"/>
                </v:shape>
                <v:shape id="Shape 12670" style="position:absolute;width:0;height:363;left:0;top:1723;" coordsize="0,36330" path="m0,36330l0,0">
                  <v:stroke weight="2.87558pt" endcap="flat" joinstyle="miter" miterlimit="10" on="true" color="#7f7f7f"/>
                  <v:fill on="false" color="#000000" opacity="0"/>
                </v:shape>
              </v:group>
            </w:pict>
          </mc:Fallback>
        </mc:AlternateContent>
      </w:r>
      <w:r>
        <w:tab/>
        <w:t>single set-point.</w:t>
      </w:r>
      <w:r>
        <w:rPr>
          <w:rFonts w:cs="Arial"/>
        </w:rPr>
        <w:t xml:space="preserve"> </w:t>
      </w:r>
      <w:r>
        <w:t>set of set-points.</w:t>
      </w:r>
      <w:r>
        <w:rPr>
          <w:rFonts w:cs="Arial"/>
        </w:rPr>
        <w:t xml:space="preserve"> </w:t>
      </w:r>
    </w:p>
    <w:p w14:paraId="3D8DD012" w14:textId="77777777" w:rsidR="003C7357" w:rsidRDefault="006E7ECF">
      <w:r>
        <w:t>Independente do método utilizado, o ajuste de um set-point é realizado da seguinte maneira: primeiramente devese escrever no objeto Target Position (607Ah) o set-point desejado. Após deve-se escrever 1 no bit NEW SET POINT no objeto de controle (ControlWord – 6040h). O bit SET-POINT ACKNOWLEDGE no objeto de status (StatusWord – 6041h) será setado indicando que um novo set-point foi recebido. Se o set-point for aceito o bit é resetado. Quando o set-point for alcançado, o bit TRAGET REACHED no objeto de status será setado. A figura 8.2 ilustra um exemplo de escrita de set-point.</w:t>
      </w:r>
      <w:r>
        <w:rPr>
          <w:rFonts w:cs="Arial"/>
        </w:rPr>
        <w:t xml:space="preserve"> </w:t>
      </w:r>
    </w:p>
    <w:p w14:paraId="047411F8" w14:textId="77777777" w:rsidR="003C7357" w:rsidRDefault="006E7ECF">
      <w:pPr>
        <w:spacing w:after="121" w:line="259" w:lineRule="auto"/>
        <w:ind w:left="0" w:right="1192" w:firstLine="0"/>
        <w:jc w:val="right"/>
      </w:pPr>
      <w:r>
        <w:rPr>
          <w:noProof/>
        </w:rPr>
        <w:drawing>
          <wp:inline distT="0" distB="0" distL="0" distR="0" wp14:anchorId="1DB01673" wp14:editId="0759F99F">
            <wp:extent cx="4673122" cy="3227042"/>
            <wp:effectExtent l="0" t="0" r="0" b="0"/>
            <wp:docPr id="12766" name="Picture 12766"/>
            <wp:cNvGraphicFramePr/>
            <a:graphic xmlns:a="http://schemas.openxmlformats.org/drawingml/2006/main">
              <a:graphicData uri="http://schemas.openxmlformats.org/drawingml/2006/picture">
                <pic:pic xmlns:pic="http://schemas.openxmlformats.org/drawingml/2006/picture">
                  <pic:nvPicPr>
                    <pic:cNvPr id="12766" name="Picture 12766"/>
                    <pic:cNvPicPr/>
                  </pic:nvPicPr>
                  <pic:blipFill>
                    <a:blip r:embed="rId10"/>
                    <a:stretch>
                      <a:fillRect/>
                    </a:stretch>
                  </pic:blipFill>
                  <pic:spPr>
                    <a:xfrm>
                      <a:off x="0" y="0"/>
                      <a:ext cx="4673122" cy="3227042"/>
                    </a:xfrm>
                    <a:prstGeom prst="rect">
                      <a:avLst/>
                    </a:prstGeom>
                  </pic:spPr>
                </pic:pic>
              </a:graphicData>
            </a:graphic>
          </wp:inline>
        </w:drawing>
      </w:r>
      <w:r>
        <w:rPr>
          <w:rFonts w:cs="Arial"/>
        </w:rPr>
        <w:t xml:space="preserve"> </w:t>
      </w:r>
    </w:p>
    <w:p w14:paraId="73E1F8E2" w14:textId="77777777" w:rsidR="003C7357" w:rsidRDefault="006E7ECF">
      <w:pPr>
        <w:spacing w:after="565"/>
        <w:ind w:left="80" w:right="5"/>
        <w:jc w:val="center"/>
      </w:pPr>
      <w:r>
        <w:rPr>
          <w:rFonts w:cs="Arial"/>
          <w:i/>
          <w:sz w:val="16"/>
        </w:rPr>
        <w:t>Figura 8.2: Ajuste de set-point de posição (Fonte: IEC 61800-7-201)</w:t>
      </w:r>
      <w:r>
        <w:rPr>
          <w:rFonts w:cs="Arial"/>
        </w:rPr>
        <w:t xml:space="preserve"> </w:t>
      </w:r>
    </w:p>
    <w:p w14:paraId="3F15F33B" w14:textId="77777777" w:rsidR="003C7357" w:rsidRDefault="006E7ECF">
      <w:r>
        <w:t>Single set-point</w:t>
      </w:r>
      <w:r>
        <w:rPr>
          <w:rFonts w:cs="Arial"/>
        </w:rPr>
        <w:t xml:space="preserve"> </w:t>
      </w:r>
    </w:p>
    <w:p w14:paraId="48210576" w14:textId="77777777" w:rsidR="003C7357" w:rsidRDefault="006E7ECF">
      <w:r>
        <w:t>O método set-point único é utilizado quando deseja-se executar um novo set-point imediatamente. A figura 8.3 ilustra o funcionamento do método.</w:t>
      </w:r>
      <w:r>
        <w:rPr>
          <w:rFonts w:cs="Arial"/>
        </w:rPr>
        <w:t xml:space="preserve"> </w:t>
      </w:r>
    </w:p>
    <w:p w14:paraId="35DB5057" w14:textId="77777777" w:rsidR="003C7357" w:rsidRDefault="006E7ECF">
      <w:pPr>
        <w:spacing w:after="0" w:line="259" w:lineRule="auto"/>
        <w:ind w:left="0" w:right="512" w:firstLine="0"/>
        <w:jc w:val="right"/>
      </w:pPr>
      <w:r>
        <w:rPr>
          <w:noProof/>
        </w:rPr>
        <w:drawing>
          <wp:inline distT="0" distB="0" distL="0" distR="0" wp14:anchorId="21C9F2F3" wp14:editId="5B7A11DE">
            <wp:extent cx="5540769" cy="4120059"/>
            <wp:effectExtent l="0" t="0" r="0" b="0"/>
            <wp:docPr id="12768" name="Picture 12768"/>
            <wp:cNvGraphicFramePr/>
            <a:graphic xmlns:a="http://schemas.openxmlformats.org/drawingml/2006/main">
              <a:graphicData uri="http://schemas.openxmlformats.org/drawingml/2006/picture">
                <pic:pic xmlns:pic="http://schemas.openxmlformats.org/drawingml/2006/picture">
                  <pic:nvPicPr>
                    <pic:cNvPr id="12768" name="Picture 12768"/>
                    <pic:cNvPicPr/>
                  </pic:nvPicPr>
                  <pic:blipFill>
                    <a:blip r:embed="rId11"/>
                    <a:stretch>
                      <a:fillRect/>
                    </a:stretch>
                  </pic:blipFill>
                  <pic:spPr>
                    <a:xfrm>
                      <a:off x="0" y="0"/>
                      <a:ext cx="5540769" cy="4120059"/>
                    </a:xfrm>
                    <a:prstGeom prst="rect">
                      <a:avLst/>
                    </a:prstGeom>
                  </pic:spPr>
                </pic:pic>
              </a:graphicData>
            </a:graphic>
          </wp:inline>
        </w:drawing>
      </w:r>
      <w:r>
        <w:rPr>
          <w:rFonts w:cs="Arial"/>
        </w:rPr>
        <w:t xml:space="preserve"> </w:t>
      </w:r>
    </w:p>
    <w:p w14:paraId="39A5F698" w14:textId="77777777" w:rsidR="003C7357" w:rsidRDefault="006E7ECF">
      <w:pPr>
        <w:spacing w:after="560"/>
        <w:ind w:left="80"/>
        <w:jc w:val="center"/>
      </w:pPr>
      <w:r>
        <w:rPr>
          <w:rFonts w:cs="Arial"/>
          <w:i/>
          <w:sz w:val="16"/>
        </w:rPr>
        <w:t>Figura 8.3: Método single set-point (Fonte: IEC 61800-7-201)</w:t>
      </w:r>
      <w:r>
        <w:rPr>
          <w:rFonts w:cs="Arial"/>
        </w:rPr>
        <w:t xml:space="preserve"> </w:t>
      </w:r>
    </w:p>
    <w:p w14:paraId="2EF1E8A8" w14:textId="77777777" w:rsidR="003C7357" w:rsidRDefault="006E7ECF">
      <w:r>
        <w:t>Set of set-point</w:t>
      </w:r>
      <w:r>
        <w:rPr>
          <w:rFonts w:cs="Arial"/>
        </w:rPr>
        <w:t xml:space="preserve"> </w:t>
      </w:r>
    </w:p>
    <w:p w14:paraId="11773ACB" w14:textId="77777777" w:rsidR="003C7357" w:rsidRDefault="006E7ECF">
      <w:r>
        <w:t>O método conjunto de set-point é utilizado quando deseja-se executar um novo set-point somente após a finalização do anterior. A figura 8.4 ilustra o funcionamento do método.</w:t>
      </w:r>
      <w:r>
        <w:rPr>
          <w:rFonts w:cs="Arial"/>
        </w:rPr>
        <w:t xml:space="preserve"> </w:t>
      </w:r>
    </w:p>
    <w:p w14:paraId="26173558" w14:textId="77777777" w:rsidR="003C7357" w:rsidRDefault="006E7ECF">
      <w:pPr>
        <w:spacing w:after="120" w:line="259" w:lineRule="auto"/>
        <w:ind w:left="0" w:right="832" w:firstLine="0"/>
        <w:jc w:val="right"/>
      </w:pPr>
      <w:r>
        <w:rPr>
          <w:noProof/>
        </w:rPr>
        <w:drawing>
          <wp:inline distT="0" distB="0" distL="0" distR="0" wp14:anchorId="750C5753" wp14:editId="757EF7A5">
            <wp:extent cx="5129779" cy="3800400"/>
            <wp:effectExtent l="0" t="0" r="0" b="0"/>
            <wp:docPr id="12826" name="Picture 12826"/>
            <wp:cNvGraphicFramePr/>
            <a:graphic xmlns:a="http://schemas.openxmlformats.org/drawingml/2006/main">
              <a:graphicData uri="http://schemas.openxmlformats.org/drawingml/2006/picture">
                <pic:pic xmlns:pic="http://schemas.openxmlformats.org/drawingml/2006/picture">
                  <pic:nvPicPr>
                    <pic:cNvPr id="12826" name="Picture 12826"/>
                    <pic:cNvPicPr/>
                  </pic:nvPicPr>
                  <pic:blipFill>
                    <a:blip r:embed="rId12"/>
                    <a:stretch>
                      <a:fillRect/>
                    </a:stretch>
                  </pic:blipFill>
                  <pic:spPr>
                    <a:xfrm>
                      <a:off x="0" y="0"/>
                      <a:ext cx="5129779" cy="3800400"/>
                    </a:xfrm>
                    <a:prstGeom prst="rect">
                      <a:avLst/>
                    </a:prstGeom>
                  </pic:spPr>
                </pic:pic>
              </a:graphicData>
            </a:graphic>
          </wp:inline>
        </w:drawing>
      </w:r>
      <w:r>
        <w:rPr>
          <w:rFonts w:cs="Arial"/>
        </w:rPr>
        <w:t xml:space="preserve"> </w:t>
      </w:r>
    </w:p>
    <w:p w14:paraId="63664244" w14:textId="77777777" w:rsidR="003C7357" w:rsidRDefault="006E7ECF">
      <w:pPr>
        <w:spacing w:after="581"/>
        <w:ind w:left="80" w:right="5"/>
        <w:jc w:val="center"/>
      </w:pPr>
      <w:r>
        <w:rPr>
          <w:rFonts w:cs="Arial"/>
          <w:i/>
          <w:sz w:val="16"/>
        </w:rPr>
        <w:t>Figura 8.4: Método set of set-point (Fonte: IEC 61800-7-201)</w:t>
      </w:r>
      <w:r>
        <w:rPr>
          <w:rFonts w:cs="Arial"/>
        </w:rPr>
        <w:t xml:space="preserve"> </w:t>
      </w:r>
    </w:p>
    <w:p w14:paraId="6509079D" w14:textId="77777777" w:rsidR="003C7357" w:rsidRDefault="006E7ECF">
      <w:r>
        <w:t>O servoconversor SCA06 pode armazenar dois set-points, o que está em execução e o que será executado, como ilustra a figura 8.5.</w:t>
      </w:r>
      <w:r>
        <w:rPr>
          <w:rFonts w:cs="Arial"/>
        </w:rPr>
        <w:t xml:space="preserve"> </w:t>
      </w:r>
    </w:p>
    <w:p w14:paraId="2675F4DE" w14:textId="77777777" w:rsidR="003C7357" w:rsidRDefault="006E7ECF">
      <w:pPr>
        <w:spacing w:after="121" w:line="259" w:lineRule="auto"/>
        <w:ind w:left="121" w:firstLine="0"/>
        <w:jc w:val="center"/>
      </w:pPr>
      <w:r>
        <w:rPr>
          <w:noProof/>
        </w:rPr>
        <w:drawing>
          <wp:inline distT="0" distB="0" distL="0" distR="0" wp14:anchorId="22EF75BF" wp14:editId="5784DD27">
            <wp:extent cx="3298077" cy="3846066"/>
            <wp:effectExtent l="0" t="0" r="0" b="0"/>
            <wp:docPr id="13010" name="Picture 13010"/>
            <wp:cNvGraphicFramePr/>
            <a:graphic xmlns:a="http://schemas.openxmlformats.org/drawingml/2006/main">
              <a:graphicData uri="http://schemas.openxmlformats.org/drawingml/2006/picture">
                <pic:pic xmlns:pic="http://schemas.openxmlformats.org/drawingml/2006/picture">
                  <pic:nvPicPr>
                    <pic:cNvPr id="13010" name="Picture 13010"/>
                    <pic:cNvPicPr/>
                  </pic:nvPicPr>
                  <pic:blipFill>
                    <a:blip r:embed="rId13"/>
                    <a:stretch>
                      <a:fillRect/>
                    </a:stretch>
                  </pic:blipFill>
                  <pic:spPr>
                    <a:xfrm>
                      <a:off x="0" y="0"/>
                      <a:ext cx="3298077" cy="3846066"/>
                    </a:xfrm>
                    <a:prstGeom prst="rect">
                      <a:avLst/>
                    </a:prstGeom>
                  </pic:spPr>
                </pic:pic>
              </a:graphicData>
            </a:graphic>
          </wp:inline>
        </w:drawing>
      </w:r>
      <w:r>
        <w:rPr>
          <w:rFonts w:cs="Arial"/>
        </w:rPr>
        <w:t xml:space="preserve"> </w:t>
      </w:r>
    </w:p>
    <w:p w14:paraId="163FB288" w14:textId="77777777" w:rsidR="003C7357" w:rsidRDefault="006E7ECF">
      <w:pPr>
        <w:spacing w:after="0"/>
        <w:ind w:left="80" w:right="5"/>
        <w:jc w:val="center"/>
      </w:pPr>
      <w:r>
        <w:rPr>
          <w:rFonts w:cs="Arial"/>
          <w:i/>
          <w:sz w:val="16"/>
        </w:rPr>
        <w:t>Figura 8.5: Armazenamento de set-point (Fonte: IEC 61800-7-201)</w:t>
      </w:r>
      <w:r>
        <w:rPr>
          <w:rFonts w:cs="Arial"/>
        </w:rPr>
        <w:t xml:space="preserve"> </w:t>
      </w:r>
    </w:p>
    <w:p w14:paraId="24B0C2A1" w14:textId="77777777" w:rsidR="003C7357" w:rsidRDefault="006E7ECF">
      <w:pPr>
        <w:tabs>
          <w:tab w:val="center" w:pos="1976"/>
        </w:tabs>
        <w:spacing w:after="397"/>
        <w:ind w:left="0" w:firstLine="0"/>
        <w:jc w:val="left"/>
      </w:pPr>
      <w:r>
        <w:t>8.4.1</w:t>
      </w:r>
      <w:r>
        <w:rPr>
          <w:rFonts w:cs="Arial"/>
        </w:rPr>
        <w:t xml:space="preserve"> </w:t>
      </w:r>
      <w:r>
        <w:rPr>
          <w:rFonts w:cs="Arial"/>
        </w:rPr>
        <w:tab/>
      </w:r>
      <w:r>
        <w:t>Bits de Controle e Estado</w:t>
      </w:r>
      <w:r>
        <w:rPr>
          <w:rFonts w:cs="Arial"/>
        </w:rPr>
        <w:t xml:space="preserve"> </w:t>
      </w:r>
    </w:p>
    <w:p w14:paraId="2C276F4F" w14:textId="77777777" w:rsidR="003C7357" w:rsidRDefault="006E7ECF">
      <w:pPr>
        <w:spacing w:after="235"/>
      </w:pPr>
      <w:r>
        <w:t>O profile mode position utiliza alguns bits dos objetos ControlWord e StatusWord para controlar e monitorar seu funcionamento.</w:t>
      </w:r>
      <w:r>
        <w:rPr>
          <w:rFonts w:cs="Arial"/>
        </w:rPr>
        <w:t xml:space="preserve"> </w:t>
      </w:r>
    </w:p>
    <w:p w14:paraId="7FE5F4D9" w14:textId="77777777" w:rsidR="003C7357" w:rsidRDefault="006E7ECF">
      <w:pPr>
        <w:spacing w:after="381"/>
      </w:pPr>
      <w:r w:rsidRPr="006C44C3">
        <w:rPr>
          <w:color w:val="4EA72E" w:themeColor="accent6"/>
        </w:rPr>
        <w:t xml:space="preserve">Para o objeto ControlWord (6040h) </w:t>
      </w:r>
      <w:r>
        <w:t>são utilizados os seguintes bits:</w:t>
      </w:r>
      <w:r>
        <w:rPr>
          <w:rFonts w:cs="Arial"/>
        </w:rPr>
        <w:t xml:space="preserve"> </w:t>
      </w:r>
    </w:p>
    <w:p w14:paraId="33EF3027" w14:textId="77777777" w:rsidR="003C7357" w:rsidRPr="00CF7A10" w:rsidRDefault="006E7ECF">
      <w:pPr>
        <w:ind w:left="415"/>
        <w:rPr>
          <w:color w:val="FF0000"/>
        </w:rPr>
      </w:pPr>
      <w:r w:rsidRPr="00CF7A10">
        <w:rPr>
          <w:rFonts w:ascii="Calibri" w:eastAsia="Calibri" w:hAnsi="Calibri" w:cs="Calibri"/>
          <w:noProof/>
          <w:color w:val="FF0000"/>
          <w:sz w:val="22"/>
        </w:rPr>
        <mc:AlternateContent>
          <mc:Choice Requires="wpg">
            <w:drawing>
              <wp:anchor distT="0" distB="0" distL="114300" distR="114300" simplePos="0" relativeHeight="251658240" behindDoc="0" locked="0" layoutInCell="1" allowOverlap="1" wp14:anchorId="1F2506EC" wp14:editId="6A8758D5">
                <wp:simplePos x="0" y="0"/>
                <wp:positionH relativeFrom="column">
                  <wp:posOffset>81501</wp:posOffset>
                </wp:positionH>
                <wp:positionV relativeFrom="paragraph">
                  <wp:posOffset>-630</wp:posOffset>
                </wp:positionV>
                <wp:extent cx="36520" cy="726845"/>
                <wp:effectExtent l="0" t="0" r="0" b="0"/>
                <wp:wrapSquare wrapText="bothSides"/>
                <wp:docPr id="24511" name="Group 24511"/>
                <wp:cNvGraphicFramePr/>
                <a:graphic xmlns:a="http://schemas.openxmlformats.org/drawingml/2006/main">
                  <a:graphicData uri="http://schemas.microsoft.com/office/word/2010/wordprocessingGroup">
                    <wpg:wgp>
                      <wpg:cNvGrpSpPr/>
                      <wpg:grpSpPr>
                        <a:xfrm>
                          <a:off x="0" y="0"/>
                          <a:ext cx="36520" cy="726845"/>
                          <a:chOff x="0" y="0"/>
                          <a:chExt cx="36520" cy="726845"/>
                        </a:xfrm>
                      </wpg:grpSpPr>
                      <wps:wsp>
                        <wps:cNvPr id="13134" name="Shape 13134"/>
                        <wps:cNvSpPr/>
                        <wps:spPr>
                          <a:xfrm>
                            <a:off x="0" y="0"/>
                            <a:ext cx="0" cy="36532"/>
                          </a:xfrm>
                          <a:custGeom>
                            <a:avLst/>
                            <a:gdLst/>
                            <a:ahLst/>
                            <a:cxnLst/>
                            <a:rect l="0" t="0" r="0" b="0"/>
                            <a:pathLst>
                              <a:path h="36532">
                                <a:moveTo>
                                  <a:pt x="0" y="36532"/>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s:wsp>
                        <wps:cNvPr id="13135" name="Shape 13135"/>
                        <wps:cNvSpPr/>
                        <wps:spPr>
                          <a:xfrm>
                            <a:off x="0" y="172641"/>
                            <a:ext cx="0" cy="36533"/>
                          </a:xfrm>
                          <a:custGeom>
                            <a:avLst/>
                            <a:gdLst/>
                            <a:ahLst/>
                            <a:cxnLst/>
                            <a:rect l="0" t="0" r="0" b="0"/>
                            <a:pathLst>
                              <a:path h="36533">
                                <a:moveTo>
                                  <a:pt x="0" y="36533"/>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s:wsp>
                        <wps:cNvPr id="13136" name="Shape 13136"/>
                        <wps:cNvSpPr/>
                        <wps:spPr>
                          <a:xfrm>
                            <a:off x="0" y="345156"/>
                            <a:ext cx="0" cy="36533"/>
                          </a:xfrm>
                          <a:custGeom>
                            <a:avLst/>
                            <a:gdLst/>
                            <a:ahLst/>
                            <a:cxnLst/>
                            <a:rect l="0" t="0" r="0" b="0"/>
                            <a:pathLst>
                              <a:path h="36533">
                                <a:moveTo>
                                  <a:pt x="0" y="36533"/>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s:wsp>
                        <wps:cNvPr id="13137" name="Shape 13137"/>
                        <wps:cNvSpPr/>
                        <wps:spPr>
                          <a:xfrm>
                            <a:off x="0" y="517672"/>
                            <a:ext cx="0" cy="36533"/>
                          </a:xfrm>
                          <a:custGeom>
                            <a:avLst/>
                            <a:gdLst/>
                            <a:ahLst/>
                            <a:cxnLst/>
                            <a:rect l="0" t="0" r="0" b="0"/>
                            <a:pathLst>
                              <a:path h="36533">
                                <a:moveTo>
                                  <a:pt x="0" y="36533"/>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s:wsp>
                        <wps:cNvPr id="13138" name="Shape 13138"/>
                        <wps:cNvSpPr/>
                        <wps:spPr>
                          <a:xfrm>
                            <a:off x="0" y="690312"/>
                            <a:ext cx="0" cy="36533"/>
                          </a:xfrm>
                          <a:custGeom>
                            <a:avLst/>
                            <a:gdLst/>
                            <a:ahLst/>
                            <a:cxnLst/>
                            <a:rect l="0" t="0" r="0" b="0"/>
                            <a:pathLst>
                              <a:path h="36533">
                                <a:moveTo>
                                  <a:pt x="0" y="36533"/>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4511" style="width:2.87558pt;height:57.2319pt;position:absolute;mso-position-horizontal-relative:text;mso-position-horizontal:absolute;margin-left:6.41737pt;mso-position-vertical-relative:text;margin-top:-0.0496826pt;" coordsize="365,7268">
                <v:shape id="Shape 13134" style="position:absolute;width:0;height:365;left:0;top:0;" coordsize="0,36532" path="m0,36532l0,0">
                  <v:stroke weight="2.87558pt" endcap="flat" joinstyle="miter" miterlimit="10" on="true" color="#7f7f7f"/>
                  <v:fill on="false" color="#000000" opacity="0"/>
                </v:shape>
                <v:shape id="Shape 13135" style="position:absolute;width:0;height:365;left:0;top:1726;" coordsize="0,36533" path="m0,36533l0,0">
                  <v:stroke weight="2.87558pt" endcap="flat" joinstyle="miter" miterlimit="10" on="true" color="#7f7f7f"/>
                  <v:fill on="false" color="#000000" opacity="0"/>
                </v:shape>
                <v:shape id="Shape 13136" style="position:absolute;width:0;height:365;left:0;top:3451;" coordsize="0,36533" path="m0,36533l0,0">
                  <v:stroke weight="2.87558pt" endcap="flat" joinstyle="miter" miterlimit="10" on="true" color="#7f7f7f"/>
                  <v:fill on="false" color="#000000" opacity="0"/>
                </v:shape>
                <v:shape id="Shape 13137" style="position:absolute;width:0;height:365;left:0;top:5176;" coordsize="0,36533" path="m0,36533l0,0">
                  <v:stroke weight="2.87558pt" endcap="flat" joinstyle="miter" miterlimit="10" on="true" color="#7f7f7f"/>
                  <v:fill on="false" color="#000000" opacity="0"/>
                </v:shape>
                <v:shape id="Shape 13138" style="position:absolute;width:0;height:365;left:0;top:6903;" coordsize="0,36533" path="m0,36533l0,0">
                  <v:stroke weight="2.87558pt" endcap="flat" joinstyle="miter" miterlimit="10" on="true" color="#7f7f7f"/>
                  <v:fill on="false" color="#000000" opacity="0"/>
                </v:shape>
                <w10:wrap type="square"/>
              </v:group>
            </w:pict>
          </mc:Fallback>
        </mc:AlternateContent>
      </w:r>
      <w:r w:rsidRPr="00CF7A10">
        <w:rPr>
          <w:color w:val="FF0000"/>
        </w:rPr>
        <w:t>Bit 4 – New set-point.</w:t>
      </w:r>
      <w:r w:rsidRPr="00CF7A10">
        <w:rPr>
          <w:rFonts w:cs="Arial"/>
          <w:color w:val="FF0000"/>
        </w:rPr>
        <w:t xml:space="preserve"> </w:t>
      </w:r>
    </w:p>
    <w:p w14:paraId="7A1723CD" w14:textId="77777777" w:rsidR="003C7357" w:rsidRPr="00DA0D34" w:rsidRDefault="006E7ECF">
      <w:pPr>
        <w:ind w:left="415"/>
        <w:rPr>
          <w:color w:val="E97132" w:themeColor="accent2"/>
        </w:rPr>
      </w:pPr>
      <w:r w:rsidRPr="00DA0D34">
        <w:rPr>
          <w:color w:val="E97132" w:themeColor="accent2"/>
        </w:rPr>
        <w:t>Bit 5 – Change set immediately.</w:t>
      </w:r>
      <w:r w:rsidRPr="00DA0D34">
        <w:rPr>
          <w:rFonts w:cs="Arial"/>
          <w:color w:val="E97132" w:themeColor="accent2"/>
        </w:rPr>
        <w:t xml:space="preserve"> </w:t>
      </w:r>
    </w:p>
    <w:p w14:paraId="64C5754B" w14:textId="77777777" w:rsidR="003C7357" w:rsidRDefault="006E7ECF">
      <w:pPr>
        <w:ind w:left="415"/>
      </w:pPr>
      <w:r>
        <w:t>Bit 6 – absolute/relative.</w:t>
      </w:r>
      <w:r>
        <w:rPr>
          <w:rFonts w:cs="Arial"/>
        </w:rPr>
        <w:t xml:space="preserve"> </w:t>
      </w:r>
    </w:p>
    <w:p w14:paraId="0631A7F9" w14:textId="77777777" w:rsidR="003C7357" w:rsidRDefault="006E7ECF">
      <w:pPr>
        <w:ind w:left="415"/>
      </w:pPr>
      <w:r>
        <w:t>Bit 8 – Halt.</w:t>
      </w:r>
      <w:r>
        <w:rPr>
          <w:rFonts w:cs="Arial"/>
        </w:rPr>
        <w:t xml:space="preserve"> </w:t>
      </w:r>
    </w:p>
    <w:p w14:paraId="3A05BA3F" w14:textId="77777777" w:rsidR="003C7357" w:rsidRPr="00BD70CE" w:rsidRDefault="006E7ECF">
      <w:pPr>
        <w:spacing w:after="461"/>
        <w:ind w:left="415"/>
        <w:rPr>
          <w:color w:val="F2CEED" w:themeColor="accent5" w:themeTint="33"/>
        </w:rPr>
      </w:pPr>
      <w:r w:rsidRPr="00BD70CE">
        <w:rPr>
          <w:color w:val="F2CEED" w:themeColor="accent5" w:themeTint="33"/>
        </w:rPr>
        <w:t>Bit 9 – Change on set-point.</w:t>
      </w:r>
      <w:r w:rsidRPr="00BD70CE">
        <w:rPr>
          <w:rFonts w:cs="Arial"/>
          <w:color w:val="F2CEED" w:themeColor="accent5" w:themeTint="33"/>
        </w:rPr>
        <w:t xml:space="preserve"> </w:t>
      </w:r>
    </w:p>
    <w:p w14:paraId="08C6E4F9" w14:textId="77777777" w:rsidR="003C7357" w:rsidRDefault="006E7ECF">
      <w:pPr>
        <w:spacing w:after="180"/>
      </w:pPr>
      <w:r>
        <w:t>As tabela 8.8 e tabela 8.9 informam a definição dos bits de controle.</w:t>
      </w:r>
      <w:r>
        <w:rPr>
          <w:rFonts w:cs="Arial"/>
        </w:rPr>
        <w:t xml:space="preserve"> </w:t>
      </w:r>
    </w:p>
    <w:p w14:paraId="514ACF04" w14:textId="77777777" w:rsidR="003C7357" w:rsidRDefault="006E7ECF">
      <w:pPr>
        <w:spacing w:after="910"/>
        <w:ind w:left="80" w:right="7"/>
        <w:jc w:val="center"/>
      </w:pPr>
      <w:r>
        <w:rPr>
          <w:rFonts w:cs="Arial"/>
          <w:i/>
          <w:sz w:val="16"/>
        </w:rPr>
        <w:t>Tabela 8.8: Modo Posicionamento – definição dos bits 4, 5 e 9</w:t>
      </w:r>
      <w:r>
        <w:rPr>
          <w:rFonts w:cs="Arial"/>
        </w:rPr>
        <w:t xml:space="preserve"> </w:t>
      </w:r>
    </w:p>
    <w:tbl>
      <w:tblPr>
        <w:tblStyle w:val="TableGrid"/>
        <w:tblpPr w:vertAnchor="text" w:tblpX="1042" w:tblpY="-780"/>
        <w:tblOverlap w:val="never"/>
        <w:tblW w:w="7924" w:type="dxa"/>
        <w:tblInd w:w="0" w:type="dxa"/>
        <w:tblCellMar>
          <w:top w:w="70" w:type="dxa"/>
          <w:left w:w="125" w:type="dxa"/>
          <w:right w:w="59" w:type="dxa"/>
        </w:tblCellMar>
        <w:tblLook w:val="04A0" w:firstRow="1" w:lastRow="0" w:firstColumn="1" w:lastColumn="0" w:noHBand="0" w:noVBand="1"/>
      </w:tblPr>
      <w:tblGrid>
        <w:gridCol w:w="747"/>
        <w:gridCol w:w="750"/>
        <w:gridCol w:w="755"/>
        <w:gridCol w:w="5672"/>
      </w:tblGrid>
      <w:tr w:rsidR="003C7357" w14:paraId="62252745" w14:textId="77777777">
        <w:trPr>
          <w:trHeight w:val="288"/>
        </w:trPr>
        <w:tc>
          <w:tcPr>
            <w:tcW w:w="747" w:type="dxa"/>
            <w:tcBorders>
              <w:top w:val="single" w:sz="8" w:space="0" w:color="999999"/>
              <w:left w:val="single" w:sz="8" w:space="0" w:color="999999"/>
              <w:bottom w:val="single" w:sz="8" w:space="0" w:color="999999"/>
              <w:right w:val="single" w:sz="8" w:space="0" w:color="999999"/>
            </w:tcBorders>
            <w:shd w:val="clear" w:color="auto" w:fill="CCCCCC"/>
          </w:tcPr>
          <w:p w14:paraId="3DF4ACE3" w14:textId="77777777" w:rsidR="003C7357" w:rsidRDefault="006E7ECF">
            <w:pPr>
              <w:spacing w:after="0" w:line="259" w:lineRule="auto"/>
              <w:ind w:left="0" w:right="69" w:firstLine="0"/>
              <w:jc w:val="center"/>
            </w:pPr>
            <w:r>
              <w:rPr>
                <w:sz w:val="16"/>
              </w:rPr>
              <w:t>Bit 9</w:t>
            </w:r>
            <w:r>
              <w:t xml:space="preserve"> </w:t>
            </w:r>
          </w:p>
        </w:tc>
        <w:tc>
          <w:tcPr>
            <w:tcW w:w="750" w:type="dxa"/>
            <w:tcBorders>
              <w:top w:val="single" w:sz="8" w:space="0" w:color="999999"/>
              <w:left w:val="single" w:sz="8" w:space="0" w:color="999999"/>
              <w:bottom w:val="single" w:sz="8" w:space="0" w:color="999999"/>
              <w:right w:val="single" w:sz="8" w:space="0" w:color="999999"/>
            </w:tcBorders>
            <w:shd w:val="clear" w:color="auto" w:fill="CCCCCC"/>
          </w:tcPr>
          <w:p w14:paraId="6E995189" w14:textId="77777777" w:rsidR="003C7357" w:rsidRPr="00950CF5" w:rsidRDefault="006E7ECF">
            <w:pPr>
              <w:spacing w:after="0" w:line="259" w:lineRule="auto"/>
              <w:ind w:left="0" w:right="66" w:firstLine="0"/>
              <w:jc w:val="center"/>
              <w:rPr>
                <w:color w:val="E97132" w:themeColor="accent2"/>
              </w:rPr>
            </w:pPr>
            <w:r w:rsidRPr="00950CF5">
              <w:rPr>
                <w:color w:val="E97132" w:themeColor="accent2"/>
                <w:sz w:val="16"/>
              </w:rPr>
              <w:t>Bit 5</w:t>
            </w:r>
            <w:r w:rsidRPr="00950CF5">
              <w:rPr>
                <w:color w:val="E97132" w:themeColor="accent2"/>
              </w:rPr>
              <w:t xml:space="preserve"> </w:t>
            </w:r>
          </w:p>
        </w:tc>
        <w:tc>
          <w:tcPr>
            <w:tcW w:w="755" w:type="dxa"/>
            <w:tcBorders>
              <w:top w:val="single" w:sz="8" w:space="0" w:color="999999"/>
              <w:left w:val="single" w:sz="8" w:space="0" w:color="999999"/>
              <w:bottom w:val="single" w:sz="8" w:space="0" w:color="999999"/>
              <w:right w:val="single" w:sz="8" w:space="0" w:color="999999"/>
            </w:tcBorders>
            <w:shd w:val="clear" w:color="auto" w:fill="CCCCCC"/>
          </w:tcPr>
          <w:p w14:paraId="0AD9E324" w14:textId="77777777" w:rsidR="003C7357" w:rsidRPr="00723F59" w:rsidRDefault="006E7ECF">
            <w:pPr>
              <w:spacing w:after="0" w:line="259" w:lineRule="auto"/>
              <w:ind w:left="0" w:right="72" w:firstLine="0"/>
              <w:jc w:val="center"/>
              <w:rPr>
                <w:color w:val="FF0000"/>
              </w:rPr>
            </w:pPr>
            <w:r w:rsidRPr="00723F59">
              <w:rPr>
                <w:color w:val="FF0000"/>
                <w:sz w:val="16"/>
              </w:rPr>
              <w:t>Bit 4</w:t>
            </w:r>
            <w:r w:rsidRPr="00723F59">
              <w:rPr>
                <w:color w:val="FF0000"/>
              </w:rPr>
              <w:t xml:space="preserve"> </w:t>
            </w:r>
          </w:p>
        </w:tc>
        <w:tc>
          <w:tcPr>
            <w:tcW w:w="5673" w:type="dxa"/>
            <w:tcBorders>
              <w:top w:val="single" w:sz="8" w:space="0" w:color="999999"/>
              <w:left w:val="single" w:sz="8" w:space="0" w:color="999999"/>
              <w:bottom w:val="single" w:sz="8" w:space="0" w:color="999999"/>
              <w:right w:val="single" w:sz="8" w:space="0" w:color="999999"/>
            </w:tcBorders>
            <w:shd w:val="clear" w:color="auto" w:fill="CCCCCC"/>
          </w:tcPr>
          <w:p w14:paraId="63EBA4FB" w14:textId="77777777" w:rsidR="003C7357" w:rsidRDefault="006E7ECF">
            <w:pPr>
              <w:spacing w:after="0" w:line="259" w:lineRule="auto"/>
              <w:ind w:left="0" w:right="64" w:firstLine="0"/>
              <w:jc w:val="center"/>
            </w:pPr>
            <w:r>
              <w:rPr>
                <w:sz w:val="16"/>
              </w:rPr>
              <w:t>Definição</w:t>
            </w:r>
            <w:r>
              <w:t xml:space="preserve"> </w:t>
            </w:r>
          </w:p>
        </w:tc>
      </w:tr>
      <w:tr w:rsidR="003C7357" w14:paraId="106EF93C" w14:textId="77777777">
        <w:trPr>
          <w:trHeight w:val="323"/>
        </w:trPr>
        <w:tc>
          <w:tcPr>
            <w:tcW w:w="747" w:type="dxa"/>
            <w:tcBorders>
              <w:top w:val="single" w:sz="8" w:space="0" w:color="999999"/>
              <w:left w:val="single" w:sz="8" w:space="0" w:color="999999"/>
              <w:bottom w:val="single" w:sz="8" w:space="0" w:color="999999"/>
              <w:right w:val="single" w:sz="8" w:space="0" w:color="999999"/>
            </w:tcBorders>
          </w:tcPr>
          <w:p w14:paraId="46606618" w14:textId="77777777" w:rsidR="003C7357" w:rsidRDefault="006E7ECF">
            <w:pPr>
              <w:spacing w:after="0" w:line="259" w:lineRule="auto"/>
              <w:ind w:left="0" w:right="69" w:firstLine="0"/>
              <w:jc w:val="center"/>
            </w:pPr>
            <w:r>
              <w:rPr>
                <w:sz w:val="16"/>
              </w:rPr>
              <w:t>0</w:t>
            </w:r>
            <w:r>
              <w:t xml:space="preserve"> </w:t>
            </w:r>
          </w:p>
        </w:tc>
        <w:tc>
          <w:tcPr>
            <w:tcW w:w="750" w:type="dxa"/>
            <w:tcBorders>
              <w:top w:val="single" w:sz="8" w:space="0" w:color="999999"/>
              <w:left w:val="single" w:sz="8" w:space="0" w:color="999999"/>
              <w:bottom w:val="single" w:sz="8" w:space="0" w:color="999999"/>
              <w:right w:val="single" w:sz="8" w:space="0" w:color="999999"/>
            </w:tcBorders>
          </w:tcPr>
          <w:p w14:paraId="7B39935D" w14:textId="77777777" w:rsidR="003C7357" w:rsidRDefault="006E7ECF">
            <w:pPr>
              <w:spacing w:after="0" w:line="259" w:lineRule="auto"/>
              <w:ind w:left="0" w:right="66" w:firstLine="0"/>
              <w:jc w:val="center"/>
            </w:pPr>
            <w:r>
              <w:rPr>
                <w:sz w:val="16"/>
              </w:rPr>
              <w:t>0</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6AD73F28" w14:textId="77777777" w:rsidR="003C7357" w:rsidRDefault="006E7ECF">
            <w:pPr>
              <w:spacing w:after="0" w:line="259" w:lineRule="auto"/>
              <w:ind w:left="0" w:right="107" w:firstLine="0"/>
              <w:jc w:val="center"/>
            </w:pPr>
            <w:r>
              <w:rPr>
                <w:sz w:val="16"/>
              </w:rPr>
              <w:t xml:space="preserve">0 </w:t>
            </w:r>
            <w:r>
              <w:rPr>
                <w:rFonts w:ascii="Cambria" w:eastAsia="Cambria" w:hAnsi="Cambria" w:cs="Cambria"/>
                <w:sz w:val="16"/>
              </w:rPr>
              <w:t xml:space="preserve">→ </w:t>
            </w:r>
            <w:r>
              <w:rPr>
                <w:sz w:val="16"/>
              </w:rPr>
              <w:t>1</w:t>
            </w:r>
            <w:r>
              <w:t xml:space="preserve"> </w:t>
            </w:r>
          </w:p>
        </w:tc>
        <w:tc>
          <w:tcPr>
            <w:tcW w:w="5673" w:type="dxa"/>
            <w:tcBorders>
              <w:top w:val="single" w:sz="8" w:space="0" w:color="999999"/>
              <w:left w:val="single" w:sz="8" w:space="0" w:color="999999"/>
              <w:bottom w:val="single" w:sz="8" w:space="0" w:color="999999"/>
              <w:right w:val="single" w:sz="8" w:space="0" w:color="999999"/>
            </w:tcBorders>
          </w:tcPr>
          <w:p w14:paraId="5E9EE2C8" w14:textId="77777777" w:rsidR="003C7357" w:rsidRPr="004740A5" w:rsidRDefault="006E7ECF">
            <w:pPr>
              <w:spacing w:after="0" w:line="259" w:lineRule="auto"/>
              <w:ind w:left="0" w:firstLine="0"/>
              <w:jc w:val="left"/>
              <w:rPr>
                <w:color w:val="FF0000"/>
              </w:rPr>
            </w:pPr>
            <w:r w:rsidRPr="004740A5">
              <w:rPr>
                <w:color w:val="FF0000"/>
                <w:sz w:val="16"/>
              </w:rPr>
              <w:t>Posição deve ser concluída antes de a próxima iniciar.</w:t>
            </w:r>
            <w:r w:rsidRPr="004740A5">
              <w:rPr>
                <w:color w:val="FF0000"/>
              </w:rPr>
              <w:t xml:space="preserve"> </w:t>
            </w:r>
          </w:p>
        </w:tc>
      </w:tr>
      <w:tr w:rsidR="003C7357" w14:paraId="1AF498AD" w14:textId="77777777">
        <w:trPr>
          <w:trHeight w:val="315"/>
        </w:trPr>
        <w:tc>
          <w:tcPr>
            <w:tcW w:w="747" w:type="dxa"/>
            <w:tcBorders>
              <w:top w:val="single" w:sz="8" w:space="0" w:color="999999"/>
              <w:left w:val="single" w:sz="8" w:space="0" w:color="999999"/>
              <w:bottom w:val="single" w:sz="8" w:space="0" w:color="999999"/>
              <w:right w:val="single" w:sz="8" w:space="0" w:color="999999"/>
            </w:tcBorders>
          </w:tcPr>
          <w:p w14:paraId="0C5C3FD4" w14:textId="77777777" w:rsidR="003C7357" w:rsidRDefault="006E7ECF">
            <w:pPr>
              <w:spacing w:after="0" w:line="259" w:lineRule="auto"/>
              <w:ind w:left="0" w:right="71" w:firstLine="0"/>
              <w:jc w:val="center"/>
            </w:pPr>
            <w:r>
              <w:rPr>
                <w:sz w:val="16"/>
              </w:rPr>
              <w:t>X</w:t>
            </w:r>
            <w:r>
              <w:t xml:space="preserve"> </w:t>
            </w:r>
          </w:p>
        </w:tc>
        <w:tc>
          <w:tcPr>
            <w:tcW w:w="750" w:type="dxa"/>
            <w:tcBorders>
              <w:top w:val="single" w:sz="8" w:space="0" w:color="999999"/>
              <w:left w:val="single" w:sz="8" w:space="0" w:color="999999"/>
              <w:bottom w:val="single" w:sz="8" w:space="0" w:color="999999"/>
              <w:right w:val="single" w:sz="8" w:space="0" w:color="999999"/>
            </w:tcBorders>
          </w:tcPr>
          <w:p w14:paraId="4A095100" w14:textId="77777777" w:rsidR="003C7357" w:rsidRDefault="006E7ECF">
            <w:pPr>
              <w:spacing w:after="0" w:line="259" w:lineRule="auto"/>
              <w:ind w:left="0" w:right="66" w:firstLine="0"/>
              <w:jc w:val="center"/>
            </w:pPr>
            <w:r>
              <w:rPr>
                <w:sz w:val="16"/>
              </w:rPr>
              <w:t>1</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6275548D" w14:textId="77777777" w:rsidR="003C7357" w:rsidRDefault="006E7ECF">
            <w:pPr>
              <w:spacing w:after="0" w:line="259" w:lineRule="auto"/>
              <w:ind w:left="0" w:right="107" w:firstLine="0"/>
              <w:jc w:val="center"/>
            </w:pPr>
            <w:r>
              <w:rPr>
                <w:sz w:val="16"/>
              </w:rPr>
              <w:t xml:space="preserve">0 </w:t>
            </w:r>
            <w:r>
              <w:rPr>
                <w:rFonts w:ascii="Cambria" w:eastAsia="Cambria" w:hAnsi="Cambria" w:cs="Cambria"/>
                <w:sz w:val="16"/>
              </w:rPr>
              <w:t xml:space="preserve">→ </w:t>
            </w:r>
            <w:r>
              <w:rPr>
                <w:sz w:val="16"/>
              </w:rPr>
              <w:t>1</w:t>
            </w:r>
            <w:r>
              <w:t xml:space="preserve"> </w:t>
            </w:r>
          </w:p>
        </w:tc>
        <w:tc>
          <w:tcPr>
            <w:tcW w:w="5673" w:type="dxa"/>
            <w:tcBorders>
              <w:top w:val="single" w:sz="8" w:space="0" w:color="999999"/>
              <w:left w:val="single" w:sz="8" w:space="0" w:color="999999"/>
              <w:bottom w:val="single" w:sz="8" w:space="0" w:color="999999"/>
              <w:right w:val="single" w:sz="8" w:space="0" w:color="999999"/>
            </w:tcBorders>
          </w:tcPr>
          <w:p w14:paraId="4A39801C" w14:textId="77777777" w:rsidR="003C7357" w:rsidRPr="005C39E0" w:rsidRDefault="006E7ECF">
            <w:pPr>
              <w:spacing w:after="0" w:line="259" w:lineRule="auto"/>
              <w:ind w:left="0" w:firstLine="0"/>
              <w:jc w:val="left"/>
              <w:rPr>
                <w:color w:val="E97132" w:themeColor="accent2"/>
              </w:rPr>
            </w:pPr>
            <w:r w:rsidRPr="005C39E0">
              <w:rPr>
                <w:color w:val="E97132" w:themeColor="accent2"/>
                <w:sz w:val="16"/>
              </w:rPr>
              <w:t>Próxima posição deve ser iniciada imediatamente.</w:t>
            </w:r>
            <w:r w:rsidRPr="005C39E0">
              <w:rPr>
                <w:color w:val="E97132" w:themeColor="accent2"/>
              </w:rPr>
              <w:t xml:space="preserve"> </w:t>
            </w:r>
          </w:p>
        </w:tc>
      </w:tr>
      <w:tr w:rsidR="003C7357" w14:paraId="211FF2F9" w14:textId="77777777">
        <w:trPr>
          <w:trHeight w:val="315"/>
        </w:trPr>
        <w:tc>
          <w:tcPr>
            <w:tcW w:w="747" w:type="dxa"/>
            <w:tcBorders>
              <w:top w:val="single" w:sz="8" w:space="0" w:color="999999"/>
              <w:left w:val="single" w:sz="8" w:space="0" w:color="999999"/>
              <w:bottom w:val="single" w:sz="8" w:space="0" w:color="999999"/>
              <w:right w:val="single" w:sz="8" w:space="0" w:color="999999"/>
            </w:tcBorders>
          </w:tcPr>
          <w:p w14:paraId="3491EAE8" w14:textId="77777777" w:rsidR="003C7357" w:rsidRDefault="006E7ECF">
            <w:pPr>
              <w:spacing w:after="0" w:line="259" w:lineRule="auto"/>
              <w:ind w:left="0" w:right="69" w:firstLine="0"/>
              <w:jc w:val="center"/>
            </w:pPr>
            <w:r>
              <w:rPr>
                <w:sz w:val="16"/>
              </w:rPr>
              <w:t>1</w:t>
            </w:r>
            <w:r>
              <w:t xml:space="preserve"> </w:t>
            </w:r>
          </w:p>
        </w:tc>
        <w:tc>
          <w:tcPr>
            <w:tcW w:w="750" w:type="dxa"/>
            <w:tcBorders>
              <w:top w:val="single" w:sz="8" w:space="0" w:color="999999"/>
              <w:left w:val="single" w:sz="8" w:space="0" w:color="999999"/>
              <w:bottom w:val="single" w:sz="8" w:space="0" w:color="999999"/>
              <w:right w:val="single" w:sz="8" w:space="0" w:color="999999"/>
            </w:tcBorders>
          </w:tcPr>
          <w:p w14:paraId="5CED99C0" w14:textId="77777777" w:rsidR="003C7357" w:rsidRDefault="006E7ECF">
            <w:pPr>
              <w:spacing w:after="0" w:line="259" w:lineRule="auto"/>
              <w:ind w:left="0" w:right="66" w:firstLine="0"/>
              <w:jc w:val="center"/>
            </w:pPr>
            <w:r>
              <w:rPr>
                <w:sz w:val="16"/>
              </w:rPr>
              <w:t>0</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223041EE" w14:textId="77777777" w:rsidR="003C7357" w:rsidRDefault="006E7ECF">
            <w:pPr>
              <w:tabs>
                <w:tab w:val="right" w:pos="570"/>
              </w:tabs>
              <w:spacing w:after="0" w:line="259" w:lineRule="auto"/>
              <w:ind w:left="0" w:firstLine="0"/>
              <w:jc w:val="left"/>
            </w:pPr>
            <w:r>
              <w:rPr>
                <w:sz w:val="16"/>
              </w:rPr>
              <w:t xml:space="preserve">0 </w:t>
            </w:r>
            <w:r>
              <w:rPr>
                <w:sz w:val="16"/>
              </w:rPr>
              <w:tab/>
              <w:t>1</w:t>
            </w:r>
            <w:r>
              <w:t xml:space="preserve"> </w:t>
            </w:r>
          </w:p>
        </w:tc>
        <w:tc>
          <w:tcPr>
            <w:tcW w:w="5673" w:type="dxa"/>
            <w:tcBorders>
              <w:top w:val="single" w:sz="8" w:space="0" w:color="999999"/>
              <w:left w:val="single" w:sz="8" w:space="0" w:color="999999"/>
              <w:bottom w:val="single" w:sz="8" w:space="0" w:color="999999"/>
              <w:right w:val="single" w:sz="8" w:space="0" w:color="999999"/>
            </w:tcBorders>
          </w:tcPr>
          <w:p w14:paraId="305DFF82" w14:textId="77777777" w:rsidR="003C7357" w:rsidRPr="00483410" w:rsidRDefault="006E7ECF">
            <w:pPr>
              <w:spacing w:after="0" w:line="259" w:lineRule="auto"/>
              <w:ind w:left="0" w:firstLine="0"/>
              <w:jc w:val="left"/>
              <w:rPr>
                <w:color w:val="F2CEED" w:themeColor="accent5" w:themeTint="33"/>
              </w:rPr>
            </w:pPr>
            <w:r w:rsidRPr="00483410">
              <w:rPr>
                <w:color w:val="F2CEED" w:themeColor="accent5" w:themeTint="33"/>
                <w:sz w:val="16"/>
              </w:rPr>
              <w:t>Opção não implementada no SCA06.</w:t>
            </w:r>
            <w:r w:rsidRPr="00483410">
              <w:rPr>
                <w:color w:val="F2CEED" w:themeColor="accent5" w:themeTint="33"/>
              </w:rPr>
              <w:t xml:space="preserve"> </w:t>
            </w:r>
          </w:p>
        </w:tc>
      </w:tr>
    </w:tbl>
    <w:p w14:paraId="61B8FEA4" w14:textId="77777777" w:rsidR="003C7357" w:rsidRDefault="006E7ECF">
      <w:pPr>
        <w:spacing w:after="515" w:line="259" w:lineRule="auto"/>
        <w:ind w:left="1042" w:right="804" w:firstLine="0"/>
        <w:jc w:val="right"/>
      </w:pPr>
      <w:r>
        <w:rPr>
          <w:rFonts w:ascii="Cambria" w:eastAsia="Cambria" w:hAnsi="Cambria" w:cs="Cambria"/>
          <w:sz w:val="16"/>
        </w:rPr>
        <w:t>→</w:t>
      </w:r>
      <w:r>
        <w:rPr>
          <w:rFonts w:cs="Arial"/>
        </w:rPr>
        <w:t xml:space="preserve"> </w:t>
      </w:r>
    </w:p>
    <w:p w14:paraId="110DBEA9" w14:textId="77777777" w:rsidR="003C7357" w:rsidRDefault="006E7ECF">
      <w:pPr>
        <w:spacing w:after="0"/>
        <w:ind w:left="80" w:right="2"/>
        <w:jc w:val="center"/>
      </w:pPr>
      <w:r>
        <w:rPr>
          <w:rFonts w:cs="Arial"/>
          <w:i/>
          <w:sz w:val="16"/>
        </w:rPr>
        <w:t>Tabela 8.9: Modo Posicionamento – definição dos bits 6 e 8</w:t>
      </w:r>
      <w:r>
        <w:rPr>
          <w:rFonts w:cs="Arial"/>
        </w:rPr>
        <w:t xml:space="preserve"> </w:t>
      </w:r>
    </w:p>
    <w:tbl>
      <w:tblPr>
        <w:tblStyle w:val="TableGrid"/>
        <w:tblW w:w="7864" w:type="dxa"/>
        <w:tblInd w:w="1074" w:type="dxa"/>
        <w:tblCellMar>
          <w:top w:w="53" w:type="dxa"/>
          <w:left w:w="125" w:type="dxa"/>
          <w:right w:w="115" w:type="dxa"/>
        </w:tblCellMar>
        <w:tblLook w:val="04A0" w:firstRow="1" w:lastRow="0" w:firstColumn="1" w:lastColumn="0" w:noHBand="0" w:noVBand="1"/>
      </w:tblPr>
      <w:tblGrid>
        <w:gridCol w:w="744"/>
        <w:gridCol w:w="755"/>
        <w:gridCol w:w="6365"/>
      </w:tblGrid>
      <w:tr w:rsidR="003C7357" w14:paraId="1CD20768" w14:textId="77777777">
        <w:trPr>
          <w:trHeight w:val="278"/>
        </w:trPr>
        <w:tc>
          <w:tcPr>
            <w:tcW w:w="744" w:type="dxa"/>
            <w:tcBorders>
              <w:top w:val="single" w:sz="8" w:space="0" w:color="999999"/>
              <w:left w:val="single" w:sz="8" w:space="0" w:color="999999"/>
              <w:bottom w:val="single" w:sz="8" w:space="0" w:color="999999"/>
              <w:right w:val="single" w:sz="8" w:space="0" w:color="999999"/>
            </w:tcBorders>
            <w:shd w:val="clear" w:color="auto" w:fill="CCCCCC"/>
          </w:tcPr>
          <w:p w14:paraId="57580E25" w14:textId="77777777" w:rsidR="003C7357" w:rsidRDefault="006E7ECF">
            <w:pPr>
              <w:spacing w:after="0" w:line="259" w:lineRule="auto"/>
              <w:ind w:left="0" w:right="20" w:firstLine="0"/>
              <w:jc w:val="center"/>
            </w:pPr>
            <w:r>
              <w:rPr>
                <w:sz w:val="16"/>
              </w:rPr>
              <w:t>Bit</w:t>
            </w:r>
            <w:r>
              <w:t xml:space="preserve"> </w:t>
            </w:r>
          </w:p>
        </w:tc>
        <w:tc>
          <w:tcPr>
            <w:tcW w:w="755" w:type="dxa"/>
            <w:tcBorders>
              <w:top w:val="single" w:sz="8" w:space="0" w:color="999999"/>
              <w:left w:val="single" w:sz="8" w:space="0" w:color="999999"/>
              <w:bottom w:val="single" w:sz="8" w:space="0" w:color="999999"/>
              <w:right w:val="single" w:sz="8" w:space="0" w:color="999999"/>
            </w:tcBorders>
            <w:shd w:val="clear" w:color="auto" w:fill="CCCCCC"/>
          </w:tcPr>
          <w:p w14:paraId="6823767C" w14:textId="77777777" w:rsidR="003C7357" w:rsidRDefault="006E7ECF">
            <w:pPr>
              <w:spacing w:after="0" w:line="259" w:lineRule="auto"/>
              <w:ind w:left="0" w:right="11" w:firstLine="0"/>
              <w:jc w:val="center"/>
            </w:pPr>
            <w:r>
              <w:rPr>
                <w:sz w:val="16"/>
              </w:rPr>
              <w:t>Valor</w:t>
            </w:r>
            <w:r>
              <w:t xml:space="preserve"> </w:t>
            </w:r>
          </w:p>
        </w:tc>
        <w:tc>
          <w:tcPr>
            <w:tcW w:w="6365" w:type="dxa"/>
            <w:tcBorders>
              <w:top w:val="single" w:sz="8" w:space="0" w:color="999999"/>
              <w:left w:val="single" w:sz="8" w:space="0" w:color="999999"/>
              <w:bottom w:val="single" w:sz="8" w:space="0" w:color="999999"/>
              <w:right w:val="single" w:sz="8" w:space="0" w:color="999999"/>
            </w:tcBorders>
            <w:shd w:val="clear" w:color="auto" w:fill="CCCCCC"/>
          </w:tcPr>
          <w:p w14:paraId="3385531B" w14:textId="77777777" w:rsidR="003C7357" w:rsidRDefault="006E7ECF">
            <w:pPr>
              <w:spacing w:after="0" w:line="259" w:lineRule="auto"/>
              <w:ind w:left="0" w:right="12" w:firstLine="0"/>
              <w:jc w:val="center"/>
            </w:pPr>
            <w:r>
              <w:rPr>
                <w:sz w:val="16"/>
              </w:rPr>
              <w:t>Definição</w:t>
            </w:r>
            <w:r>
              <w:t xml:space="preserve"> </w:t>
            </w:r>
          </w:p>
        </w:tc>
      </w:tr>
      <w:tr w:rsidR="003C7357" w14:paraId="52AC8864" w14:textId="77777777">
        <w:trPr>
          <w:trHeight w:val="303"/>
        </w:trPr>
        <w:tc>
          <w:tcPr>
            <w:tcW w:w="744" w:type="dxa"/>
            <w:vMerge w:val="restart"/>
            <w:tcBorders>
              <w:top w:val="single" w:sz="8" w:space="0" w:color="999999"/>
              <w:left w:val="single" w:sz="8" w:space="0" w:color="999999"/>
              <w:bottom w:val="single" w:sz="8" w:space="0" w:color="999999"/>
              <w:right w:val="single" w:sz="8" w:space="0" w:color="999999"/>
            </w:tcBorders>
            <w:vAlign w:val="center"/>
          </w:tcPr>
          <w:p w14:paraId="4072D708" w14:textId="77777777" w:rsidR="003C7357" w:rsidRDefault="006E7ECF">
            <w:pPr>
              <w:spacing w:after="0" w:line="259" w:lineRule="auto"/>
              <w:ind w:left="0" w:right="16" w:firstLine="0"/>
              <w:jc w:val="center"/>
            </w:pPr>
            <w:r>
              <w:rPr>
                <w:sz w:val="16"/>
              </w:rPr>
              <w:t>6</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10B014DE" w14:textId="77777777" w:rsidR="003C7357" w:rsidRDefault="006E7ECF">
            <w:pPr>
              <w:spacing w:after="0" w:line="259" w:lineRule="auto"/>
              <w:ind w:left="0" w:right="15" w:firstLine="0"/>
              <w:jc w:val="center"/>
            </w:pPr>
            <w:r>
              <w:rPr>
                <w:sz w:val="16"/>
              </w:rPr>
              <w:t>0</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4E1D3CA6" w14:textId="77777777" w:rsidR="003C7357" w:rsidRDefault="006E7ECF">
            <w:pPr>
              <w:spacing w:after="0" w:line="259" w:lineRule="auto"/>
              <w:ind w:left="0" w:firstLine="0"/>
              <w:jc w:val="left"/>
            </w:pPr>
            <w:r>
              <w:rPr>
                <w:sz w:val="16"/>
              </w:rPr>
              <w:t>Referência de posição deve ser um valor absoluto.</w:t>
            </w:r>
            <w:r>
              <w:t xml:space="preserve"> </w:t>
            </w:r>
          </w:p>
        </w:tc>
      </w:tr>
      <w:tr w:rsidR="003C7357" w14:paraId="1F1FF2FA" w14:textId="77777777">
        <w:trPr>
          <w:trHeight w:val="280"/>
        </w:trPr>
        <w:tc>
          <w:tcPr>
            <w:tcW w:w="0" w:type="auto"/>
            <w:vMerge/>
            <w:tcBorders>
              <w:top w:val="nil"/>
              <w:left w:val="single" w:sz="8" w:space="0" w:color="999999"/>
              <w:bottom w:val="single" w:sz="8" w:space="0" w:color="999999"/>
              <w:right w:val="single" w:sz="8" w:space="0" w:color="999999"/>
            </w:tcBorders>
          </w:tcPr>
          <w:p w14:paraId="3FF9473C" w14:textId="77777777" w:rsidR="003C7357" w:rsidRDefault="003C7357">
            <w:pPr>
              <w:spacing w:after="160" w:line="259" w:lineRule="auto"/>
              <w:ind w:left="0" w:firstLine="0"/>
              <w:jc w:val="left"/>
            </w:pPr>
          </w:p>
        </w:tc>
        <w:tc>
          <w:tcPr>
            <w:tcW w:w="755" w:type="dxa"/>
            <w:tcBorders>
              <w:top w:val="single" w:sz="8" w:space="0" w:color="999999"/>
              <w:left w:val="single" w:sz="8" w:space="0" w:color="999999"/>
              <w:bottom w:val="single" w:sz="8" w:space="0" w:color="999999"/>
              <w:right w:val="single" w:sz="8" w:space="0" w:color="999999"/>
            </w:tcBorders>
          </w:tcPr>
          <w:p w14:paraId="592E99A5" w14:textId="77777777" w:rsidR="003C7357" w:rsidRDefault="006E7ECF">
            <w:pPr>
              <w:spacing w:after="0" w:line="259" w:lineRule="auto"/>
              <w:ind w:left="0" w:right="15" w:firstLine="0"/>
              <w:jc w:val="center"/>
            </w:pPr>
            <w:r>
              <w:rPr>
                <w:sz w:val="16"/>
              </w:rPr>
              <w:t>1</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6BC92867" w14:textId="77777777" w:rsidR="003C7357" w:rsidRDefault="006E7ECF">
            <w:pPr>
              <w:spacing w:after="0" w:line="259" w:lineRule="auto"/>
              <w:ind w:left="0" w:firstLine="0"/>
              <w:jc w:val="left"/>
            </w:pPr>
            <w:r>
              <w:rPr>
                <w:sz w:val="16"/>
              </w:rPr>
              <w:t>Referência de posição deve ser um valor relativo.</w:t>
            </w:r>
            <w:r>
              <w:t xml:space="preserve"> </w:t>
            </w:r>
          </w:p>
        </w:tc>
      </w:tr>
      <w:tr w:rsidR="003C7357" w14:paraId="79C697D4" w14:textId="77777777">
        <w:trPr>
          <w:trHeight w:val="280"/>
        </w:trPr>
        <w:tc>
          <w:tcPr>
            <w:tcW w:w="744" w:type="dxa"/>
            <w:vMerge w:val="restart"/>
            <w:tcBorders>
              <w:top w:val="single" w:sz="8" w:space="0" w:color="999999"/>
              <w:left w:val="single" w:sz="8" w:space="0" w:color="999999"/>
              <w:bottom w:val="single" w:sz="8" w:space="0" w:color="999999"/>
              <w:right w:val="single" w:sz="8" w:space="0" w:color="999999"/>
            </w:tcBorders>
            <w:vAlign w:val="center"/>
          </w:tcPr>
          <w:p w14:paraId="27B92887" w14:textId="77777777" w:rsidR="003C7357" w:rsidRDefault="006E7ECF">
            <w:pPr>
              <w:spacing w:after="0" w:line="259" w:lineRule="auto"/>
              <w:ind w:left="0" w:right="16" w:firstLine="0"/>
              <w:jc w:val="center"/>
            </w:pPr>
            <w:r>
              <w:rPr>
                <w:sz w:val="16"/>
              </w:rPr>
              <w:t>8</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0554965E" w14:textId="77777777" w:rsidR="003C7357" w:rsidRDefault="006E7ECF">
            <w:pPr>
              <w:spacing w:after="0" w:line="259" w:lineRule="auto"/>
              <w:ind w:left="0" w:right="15" w:firstLine="0"/>
              <w:jc w:val="center"/>
            </w:pPr>
            <w:r>
              <w:rPr>
                <w:sz w:val="16"/>
              </w:rPr>
              <w:t>0</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19194707" w14:textId="77777777" w:rsidR="003C7357" w:rsidRDefault="006E7ECF">
            <w:pPr>
              <w:spacing w:after="0" w:line="259" w:lineRule="auto"/>
              <w:ind w:left="0" w:firstLine="0"/>
              <w:jc w:val="left"/>
            </w:pPr>
            <w:r>
              <w:rPr>
                <w:sz w:val="16"/>
              </w:rPr>
              <w:t>Posicionamento deve ser executado ou continuado.</w:t>
            </w:r>
            <w:r>
              <w:t xml:space="preserve"> </w:t>
            </w:r>
          </w:p>
        </w:tc>
      </w:tr>
      <w:tr w:rsidR="003C7357" w14:paraId="243116C6" w14:textId="77777777">
        <w:trPr>
          <w:trHeight w:val="275"/>
        </w:trPr>
        <w:tc>
          <w:tcPr>
            <w:tcW w:w="0" w:type="auto"/>
            <w:vMerge/>
            <w:tcBorders>
              <w:top w:val="nil"/>
              <w:left w:val="single" w:sz="8" w:space="0" w:color="999999"/>
              <w:bottom w:val="single" w:sz="8" w:space="0" w:color="999999"/>
              <w:right w:val="single" w:sz="8" w:space="0" w:color="999999"/>
            </w:tcBorders>
          </w:tcPr>
          <w:p w14:paraId="52BB9A5F" w14:textId="77777777" w:rsidR="003C7357" w:rsidRDefault="003C7357">
            <w:pPr>
              <w:spacing w:after="160" w:line="259" w:lineRule="auto"/>
              <w:ind w:left="0" w:firstLine="0"/>
              <w:jc w:val="left"/>
            </w:pPr>
          </w:p>
        </w:tc>
        <w:tc>
          <w:tcPr>
            <w:tcW w:w="755" w:type="dxa"/>
            <w:tcBorders>
              <w:top w:val="single" w:sz="8" w:space="0" w:color="999999"/>
              <w:left w:val="single" w:sz="8" w:space="0" w:color="999999"/>
              <w:bottom w:val="single" w:sz="8" w:space="0" w:color="999999"/>
              <w:right w:val="single" w:sz="8" w:space="0" w:color="999999"/>
            </w:tcBorders>
          </w:tcPr>
          <w:p w14:paraId="021E202F" w14:textId="77777777" w:rsidR="003C7357" w:rsidRDefault="006E7ECF">
            <w:pPr>
              <w:spacing w:after="0" w:line="259" w:lineRule="auto"/>
              <w:ind w:left="0" w:right="15" w:firstLine="0"/>
              <w:jc w:val="center"/>
            </w:pPr>
            <w:r>
              <w:rPr>
                <w:sz w:val="16"/>
              </w:rPr>
              <w:t>1</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58C54D3E" w14:textId="77777777" w:rsidR="003C7357" w:rsidRDefault="006E7ECF">
            <w:pPr>
              <w:spacing w:after="0" w:line="259" w:lineRule="auto"/>
              <w:ind w:left="0" w:firstLine="0"/>
              <w:jc w:val="left"/>
            </w:pPr>
            <w:r>
              <w:rPr>
                <w:sz w:val="16"/>
              </w:rPr>
              <w:t>Eixo deve ser parado conforme objeto 605Dh.</w:t>
            </w:r>
            <w:r>
              <w:t xml:space="preserve"> </w:t>
            </w:r>
          </w:p>
        </w:tc>
      </w:tr>
    </w:tbl>
    <w:p w14:paraId="0A436CD8" w14:textId="77777777" w:rsidR="003C7357" w:rsidRDefault="006E7ECF">
      <w:r w:rsidRPr="00F43889">
        <w:rPr>
          <w:color w:val="FF0000"/>
        </w:rPr>
        <w:t xml:space="preserve">Para o objeto StatusWord (6041h) </w:t>
      </w:r>
      <w:r>
        <w:t>são utilizados os seguintes bits:</w:t>
      </w:r>
      <w:r>
        <w:rPr>
          <w:rFonts w:cs="Arial"/>
        </w:rPr>
        <w:t xml:space="preserve"> </w:t>
      </w:r>
    </w:p>
    <w:p w14:paraId="57B355D0" w14:textId="77777777" w:rsidR="003C7357" w:rsidRDefault="006E7ECF">
      <w:pPr>
        <w:ind w:left="415"/>
      </w:pP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6567E00F" wp14:editId="5D0B82E1">
                <wp:simplePos x="0" y="0"/>
                <wp:positionH relativeFrom="column">
                  <wp:posOffset>81501</wp:posOffset>
                </wp:positionH>
                <wp:positionV relativeFrom="paragraph">
                  <wp:posOffset>636</wp:posOffset>
                </wp:positionV>
                <wp:extent cx="36520" cy="381181"/>
                <wp:effectExtent l="0" t="0" r="0" b="0"/>
                <wp:wrapSquare wrapText="bothSides"/>
                <wp:docPr id="27112" name="Group 27112"/>
                <wp:cNvGraphicFramePr/>
                <a:graphic xmlns:a="http://schemas.openxmlformats.org/drawingml/2006/main">
                  <a:graphicData uri="http://schemas.microsoft.com/office/word/2010/wordprocessingGroup">
                    <wpg:wgp>
                      <wpg:cNvGrpSpPr/>
                      <wpg:grpSpPr>
                        <a:xfrm>
                          <a:off x="0" y="0"/>
                          <a:ext cx="36520" cy="381181"/>
                          <a:chOff x="0" y="0"/>
                          <a:chExt cx="36520" cy="381181"/>
                        </a:xfrm>
                      </wpg:grpSpPr>
                      <wps:wsp>
                        <wps:cNvPr id="13883" name="Shape 13883"/>
                        <wps:cNvSpPr/>
                        <wps:spPr>
                          <a:xfrm>
                            <a:off x="0" y="0"/>
                            <a:ext cx="0" cy="36533"/>
                          </a:xfrm>
                          <a:custGeom>
                            <a:avLst/>
                            <a:gdLst/>
                            <a:ahLst/>
                            <a:cxnLst/>
                            <a:rect l="0" t="0" r="0" b="0"/>
                            <a:pathLst>
                              <a:path h="36533">
                                <a:moveTo>
                                  <a:pt x="0" y="36533"/>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s:wsp>
                        <wps:cNvPr id="13884" name="Shape 13884"/>
                        <wps:cNvSpPr/>
                        <wps:spPr>
                          <a:xfrm>
                            <a:off x="0" y="172388"/>
                            <a:ext cx="0" cy="36533"/>
                          </a:xfrm>
                          <a:custGeom>
                            <a:avLst/>
                            <a:gdLst/>
                            <a:ahLst/>
                            <a:cxnLst/>
                            <a:rect l="0" t="0" r="0" b="0"/>
                            <a:pathLst>
                              <a:path h="36533">
                                <a:moveTo>
                                  <a:pt x="0" y="36533"/>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s:wsp>
                        <wps:cNvPr id="13885" name="Shape 13885"/>
                        <wps:cNvSpPr/>
                        <wps:spPr>
                          <a:xfrm>
                            <a:off x="0" y="344649"/>
                            <a:ext cx="0" cy="36533"/>
                          </a:xfrm>
                          <a:custGeom>
                            <a:avLst/>
                            <a:gdLst/>
                            <a:ahLst/>
                            <a:cxnLst/>
                            <a:rect l="0" t="0" r="0" b="0"/>
                            <a:pathLst>
                              <a:path h="36533">
                                <a:moveTo>
                                  <a:pt x="0" y="36533"/>
                                </a:moveTo>
                                <a:lnTo>
                                  <a:pt x="0" y="0"/>
                                </a:lnTo>
                              </a:path>
                            </a:pathLst>
                          </a:custGeom>
                          <a:ln w="36520" cap="flat">
                            <a:miter lim="127000"/>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27112" style="width:2.87558pt;height:30.0143pt;position:absolute;mso-position-horizontal-relative:text;mso-position-horizontal:absolute;margin-left:6.41737pt;mso-position-vertical-relative:text;margin-top:0.0500488pt;" coordsize="365,3811">
                <v:shape id="Shape 13883" style="position:absolute;width:0;height:365;left:0;top:0;" coordsize="0,36533" path="m0,36533l0,0">
                  <v:stroke weight="2.87558pt" endcap="flat" joinstyle="miter" miterlimit="10" on="true" color="#7f7f7f"/>
                  <v:fill on="false" color="#000000" opacity="0"/>
                </v:shape>
                <v:shape id="Shape 13884" style="position:absolute;width:0;height:365;left:0;top:1723;" coordsize="0,36533" path="m0,36533l0,0">
                  <v:stroke weight="2.87558pt" endcap="flat" joinstyle="miter" miterlimit="10" on="true" color="#7f7f7f"/>
                  <v:fill on="false" color="#000000" opacity="0"/>
                </v:shape>
                <v:shape id="Shape 13885" style="position:absolute;width:0;height:365;left:0;top:3446;" coordsize="0,36533" path="m0,36533l0,0">
                  <v:stroke weight="2.87558pt" endcap="flat" joinstyle="miter" miterlimit="10" on="true" color="#7f7f7f"/>
                  <v:fill on="false" color="#000000" opacity="0"/>
                </v:shape>
                <w10:wrap type="square"/>
              </v:group>
            </w:pict>
          </mc:Fallback>
        </mc:AlternateContent>
      </w:r>
      <w:r>
        <w:t>Bit 10 – Target reached.</w:t>
      </w:r>
      <w:r>
        <w:rPr>
          <w:rFonts w:cs="Arial"/>
        </w:rPr>
        <w:t xml:space="preserve"> </w:t>
      </w:r>
    </w:p>
    <w:p w14:paraId="15EFE102" w14:textId="549FF85B" w:rsidR="003C7357" w:rsidRPr="00D634F0" w:rsidRDefault="006E7ECF">
      <w:pPr>
        <w:ind w:left="415" w:right="6250"/>
        <w:rPr>
          <w:color w:val="FF0000"/>
        </w:rPr>
      </w:pPr>
      <w:r w:rsidRPr="00A91AEA">
        <w:rPr>
          <w:color w:val="E97132" w:themeColor="accent2"/>
        </w:rPr>
        <w:t xml:space="preserve">Bit 12 – Set-point acknowledgeBit </w:t>
      </w:r>
      <w:r>
        <w:tab/>
      </w:r>
      <w:r w:rsidRPr="00D634F0">
        <w:rPr>
          <w:color w:val="FF0000"/>
        </w:rPr>
        <w:t xml:space="preserve">13Following </w:t>
      </w:r>
      <w:r w:rsidRPr="00D634F0">
        <w:rPr>
          <w:color w:val="FF0000"/>
        </w:rPr>
        <w:tab/>
        <w:t xml:space="preserve">error. </w:t>
      </w:r>
      <w:r w:rsidR="00365EA9" w:rsidRPr="00D634F0">
        <w:rPr>
          <w:color w:val="FF0000"/>
        </w:rPr>
        <w:t xml:space="preserve"> </w:t>
      </w:r>
    </w:p>
    <w:p w14:paraId="2E97D867" w14:textId="151E4930" w:rsidR="003C7357" w:rsidRPr="00282585" w:rsidRDefault="006E7ECF">
      <w:pPr>
        <w:spacing w:after="456"/>
        <w:ind w:left="430"/>
        <w:rPr>
          <w:color w:val="FF0000"/>
        </w:rPr>
      </w:pPr>
      <w:r w:rsidRPr="00282585">
        <w:rPr>
          <w:color w:val="FF0000"/>
        </w:rPr>
        <w:t xml:space="preserve">Parametro 1032 </w:t>
      </w:r>
      <w:r w:rsidR="00F870D7" w:rsidRPr="00282585">
        <w:rPr>
          <w:color w:val="FF0000"/>
        </w:rPr>
        <w:t xml:space="preserve">lag error </w:t>
      </w:r>
      <w:r w:rsidRPr="00282585">
        <w:rPr>
          <w:color w:val="FF0000"/>
        </w:rPr>
        <w:t>/14 bits 16383</w:t>
      </w:r>
      <w:r w:rsidRPr="00282585">
        <w:rPr>
          <w:rFonts w:cs="Arial"/>
          <w:color w:val="FF0000"/>
        </w:rPr>
        <w:t xml:space="preserve"> </w:t>
      </w:r>
      <w:r w:rsidR="00D33ECD">
        <w:rPr>
          <w:rFonts w:cs="Arial"/>
          <w:color w:val="FF0000"/>
        </w:rPr>
        <w:t>pulso</w:t>
      </w:r>
      <w:r w:rsidR="005C20D0">
        <w:rPr>
          <w:rFonts w:cs="Arial"/>
          <w:color w:val="FF0000"/>
        </w:rPr>
        <w:t>s</w:t>
      </w:r>
      <w:r w:rsidR="00551888">
        <w:rPr>
          <w:rFonts w:cs="Arial"/>
          <w:color w:val="FF0000"/>
        </w:rPr>
        <w:t xml:space="preserve"> </w:t>
      </w:r>
      <w:r w:rsidR="00907408">
        <w:rPr>
          <w:rFonts w:cs="Arial"/>
          <w:color w:val="FF0000"/>
        </w:rPr>
        <w:t xml:space="preserve"> .</w:t>
      </w:r>
    </w:p>
    <w:p w14:paraId="1255B69F" w14:textId="77777777" w:rsidR="003C7357" w:rsidRDefault="006E7ECF">
      <w:pPr>
        <w:spacing w:after="180"/>
      </w:pPr>
      <w:r>
        <w:t>A tabela 8.10 informa a definição dos bits de status.</w:t>
      </w:r>
      <w:r>
        <w:rPr>
          <w:rFonts w:cs="Arial"/>
        </w:rPr>
        <w:t xml:space="preserve"> </w:t>
      </w:r>
    </w:p>
    <w:p w14:paraId="7D4BA502" w14:textId="77777777" w:rsidR="003C7357" w:rsidRDefault="006E7ECF">
      <w:pPr>
        <w:spacing w:after="0"/>
        <w:ind w:left="80" w:right="2"/>
        <w:jc w:val="center"/>
      </w:pPr>
      <w:r>
        <w:rPr>
          <w:rFonts w:cs="Arial"/>
          <w:i/>
          <w:sz w:val="16"/>
        </w:rPr>
        <w:t>Tabela 8.10: Modo Posicionamento – definição dos bits 10, 12 e 13</w:t>
      </w:r>
      <w:r>
        <w:rPr>
          <w:rFonts w:cs="Arial"/>
        </w:rPr>
        <w:t xml:space="preserve"> </w:t>
      </w:r>
    </w:p>
    <w:tbl>
      <w:tblPr>
        <w:tblStyle w:val="TableGrid"/>
        <w:tblW w:w="7864" w:type="dxa"/>
        <w:tblInd w:w="1074" w:type="dxa"/>
        <w:tblCellMar>
          <w:top w:w="53" w:type="dxa"/>
          <w:left w:w="125" w:type="dxa"/>
          <w:right w:w="115" w:type="dxa"/>
        </w:tblCellMar>
        <w:tblLook w:val="04A0" w:firstRow="1" w:lastRow="0" w:firstColumn="1" w:lastColumn="0" w:noHBand="0" w:noVBand="1"/>
      </w:tblPr>
      <w:tblGrid>
        <w:gridCol w:w="744"/>
        <w:gridCol w:w="755"/>
        <w:gridCol w:w="6365"/>
      </w:tblGrid>
      <w:tr w:rsidR="003C7357" w14:paraId="3315A449" w14:textId="77777777">
        <w:trPr>
          <w:trHeight w:val="278"/>
        </w:trPr>
        <w:tc>
          <w:tcPr>
            <w:tcW w:w="744" w:type="dxa"/>
            <w:tcBorders>
              <w:top w:val="single" w:sz="8" w:space="0" w:color="999999"/>
              <w:left w:val="single" w:sz="8" w:space="0" w:color="999999"/>
              <w:bottom w:val="single" w:sz="8" w:space="0" w:color="999999"/>
              <w:right w:val="single" w:sz="8" w:space="0" w:color="999999"/>
            </w:tcBorders>
            <w:shd w:val="clear" w:color="auto" w:fill="CCCCCC"/>
          </w:tcPr>
          <w:p w14:paraId="5A064738" w14:textId="77777777" w:rsidR="003C7357" w:rsidRDefault="006E7ECF">
            <w:pPr>
              <w:spacing w:after="0" w:line="259" w:lineRule="auto"/>
              <w:ind w:left="0" w:right="20" w:firstLine="0"/>
              <w:jc w:val="center"/>
            </w:pPr>
            <w:r>
              <w:rPr>
                <w:sz w:val="16"/>
              </w:rPr>
              <w:t>Bit</w:t>
            </w:r>
            <w:r>
              <w:t xml:space="preserve"> </w:t>
            </w:r>
          </w:p>
        </w:tc>
        <w:tc>
          <w:tcPr>
            <w:tcW w:w="755" w:type="dxa"/>
            <w:tcBorders>
              <w:top w:val="single" w:sz="8" w:space="0" w:color="999999"/>
              <w:left w:val="single" w:sz="8" w:space="0" w:color="999999"/>
              <w:bottom w:val="single" w:sz="8" w:space="0" w:color="999999"/>
              <w:right w:val="single" w:sz="8" w:space="0" w:color="999999"/>
            </w:tcBorders>
            <w:shd w:val="clear" w:color="auto" w:fill="CCCCCC"/>
          </w:tcPr>
          <w:p w14:paraId="3DE7152C" w14:textId="77777777" w:rsidR="003C7357" w:rsidRDefault="006E7ECF">
            <w:pPr>
              <w:spacing w:after="0" w:line="259" w:lineRule="auto"/>
              <w:ind w:left="0" w:right="11" w:firstLine="0"/>
              <w:jc w:val="center"/>
            </w:pPr>
            <w:r>
              <w:rPr>
                <w:sz w:val="16"/>
              </w:rPr>
              <w:t>Valor</w:t>
            </w:r>
            <w:r>
              <w:t xml:space="preserve"> </w:t>
            </w:r>
          </w:p>
        </w:tc>
        <w:tc>
          <w:tcPr>
            <w:tcW w:w="6365" w:type="dxa"/>
            <w:tcBorders>
              <w:top w:val="single" w:sz="8" w:space="0" w:color="999999"/>
              <w:left w:val="single" w:sz="8" w:space="0" w:color="999999"/>
              <w:bottom w:val="single" w:sz="8" w:space="0" w:color="999999"/>
              <w:right w:val="single" w:sz="8" w:space="0" w:color="999999"/>
            </w:tcBorders>
            <w:shd w:val="clear" w:color="auto" w:fill="CCCCCC"/>
          </w:tcPr>
          <w:p w14:paraId="65240D0D" w14:textId="77777777" w:rsidR="003C7357" w:rsidRDefault="006E7ECF">
            <w:pPr>
              <w:spacing w:after="0" w:line="259" w:lineRule="auto"/>
              <w:ind w:left="0" w:right="12" w:firstLine="0"/>
              <w:jc w:val="center"/>
            </w:pPr>
            <w:r>
              <w:rPr>
                <w:sz w:val="16"/>
              </w:rPr>
              <w:t>Definição</w:t>
            </w:r>
            <w:r>
              <w:t xml:space="preserve"> </w:t>
            </w:r>
          </w:p>
        </w:tc>
      </w:tr>
      <w:tr w:rsidR="003C7357" w14:paraId="153C368D" w14:textId="77777777">
        <w:trPr>
          <w:trHeight w:val="302"/>
        </w:trPr>
        <w:tc>
          <w:tcPr>
            <w:tcW w:w="744" w:type="dxa"/>
            <w:vMerge w:val="restart"/>
            <w:tcBorders>
              <w:top w:val="single" w:sz="8" w:space="0" w:color="999999"/>
              <w:left w:val="single" w:sz="8" w:space="0" w:color="999999"/>
              <w:bottom w:val="single" w:sz="8" w:space="0" w:color="999999"/>
              <w:right w:val="single" w:sz="8" w:space="0" w:color="999999"/>
            </w:tcBorders>
            <w:vAlign w:val="center"/>
          </w:tcPr>
          <w:p w14:paraId="604C41F6" w14:textId="77777777" w:rsidR="003C7357" w:rsidRDefault="006E7ECF">
            <w:pPr>
              <w:spacing w:after="0" w:line="259" w:lineRule="auto"/>
              <w:ind w:left="0" w:right="16" w:firstLine="0"/>
              <w:jc w:val="center"/>
            </w:pPr>
            <w:r>
              <w:rPr>
                <w:sz w:val="16"/>
              </w:rPr>
              <w:t>10</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688B521B" w14:textId="77777777" w:rsidR="003C7357" w:rsidRDefault="006E7ECF">
            <w:pPr>
              <w:spacing w:after="0" w:line="259" w:lineRule="auto"/>
              <w:ind w:left="0" w:right="15" w:firstLine="0"/>
              <w:jc w:val="center"/>
            </w:pPr>
            <w:r>
              <w:rPr>
                <w:sz w:val="16"/>
              </w:rPr>
              <w:t>0</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43D9CA8C" w14:textId="77777777" w:rsidR="003C7357" w:rsidRDefault="006E7ECF">
            <w:pPr>
              <w:spacing w:after="0" w:line="259" w:lineRule="auto"/>
              <w:ind w:left="0" w:firstLine="0"/>
              <w:jc w:val="left"/>
            </w:pPr>
            <w:r>
              <w:rPr>
                <w:sz w:val="16"/>
              </w:rPr>
              <w:t>Referência de posição não alcançada.</w:t>
            </w:r>
            <w:r>
              <w:t xml:space="preserve"> </w:t>
            </w:r>
          </w:p>
        </w:tc>
      </w:tr>
      <w:tr w:rsidR="003C7357" w14:paraId="1B1D4D19" w14:textId="77777777">
        <w:trPr>
          <w:trHeight w:val="280"/>
        </w:trPr>
        <w:tc>
          <w:tcPr>
            <w:tcW w:w="0" w:type="auto"/>
            <w:vMerge/>
            <w:tcBorders>
              <w:top w:val="nil"/>
              <w:left w:val="single" w:sz="8" w:space="0" w:color="999999"/>
              <w:bottom w:val="single" w:sz="8" w:space="0" w:color="999999"/>
              <w:right w:val="single" w:sz="8" w:space="0" w:color="999999"/>
            </w:tcBorders>
          </w:tcPr>
          <w:p w14:paraId="420582F5" w14:textId="77777777" w:rsidR="003C7357" w:rsidRDefault="003C7357">
            <w:pPr>
              <w:spacing w:after="160" w:line="259" w:lineRule="auto"/>
              <w:ind w:left="0" w:firstLine="0"/>
              <w:jc w:val="left"/>
            </w:pPr>
          </w:p>
        </w:tc>
        <w:tc>
          <w:tcPr>
            <w:tcW w:w="755" w:type="dxa"/>
            <w:tcBorders>
              <w:top w:val="single" w:sz="8" w:space="0" w:color="999999"/>
              <w:left w:val="single" w:sz="8" w:space="0" w:color="999999"/>
              <w:bottom w:val="single" w:sz="8" w:space="0" w:color="999999"/>
              <w:right w:val="single" w:sz="8" w:space="0" w:color="999999"/>
            </w:tcBorders>
          </w:tcPr>
          <w:p w14:paraId="687DD2A2" w14:textId="77777777" w:rsidR="003C7357" w:rsidRDefault="006E7ECF">
            <w:pPr>
              <w:spacing w:after="0" w:line="259" w:lineRule="auto"/>
              <w:ind w:left="0" w:right="15" w:firstLine="0"/>
              <w:jc w:val="center"/>
            </w:pPr>
            <w:r>
              <w:rPr>
                <w:sz w:val="16"/>
              </w:rPr>
              <w:t>1</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3E0684B1" w14:textId="77777777" w:rsidR="003C7357" w:rsidRDefault="006E7ECF">
            <w:pPr>
              <w:spacing w:after="0" w:line="259" w:lineRule="auto"/>
              <w:ind w:left="0" w:firstLine="0"/>
              <w:jc w:val="left"/>
            </w:pPr>
            <w:r>
              <w:rPr>
                <w:sz w:val="16"/>
              </w:rPr>
              <w:t>Referência de posição alcançada.</w:t>
            </w:r>
            <w:r>
              <w:t xml:space="preserve"> </w:t>
            </w:r>
          </w:p>
        </w:tc>
      </w:tr>
      <w:tr w:rsidR="003C7357" w14:paraId="17916768" w14:textId="77777777">
        <w:trPr>
          <w:trHeight w:val="444"/>
        </w:trPr>
        <w:tc>
          <w:tcPr>
            <w:tcW w:w="744" w:type="dxa"/>
            <w:vMerge w:val="restart"/>
            <w:tcBorders>
              <w:top w:val="single" w:sz="8" w:space="0" w:color="999999"/>
              <w:left w:val="single" w:sz="8" w:space="0" w:color="999999"/>
              <w:bottom w:val="single" w:sz="8" w:space="0" w:color="999999"/>
              <w:right w:val="single" w:sz="8" w:space="0" w:color="999999"/>
            </w:tcBorders>
          </w:tcPr>
          <w:p w14:paraId="4E2386E8" w14:textId="77777777" w:rsidR="003C7357" w:rsidRDefault="006E7ECF">
            <w:pPr>
              <w:spacing w:after="0" w:line="259" w:lineRule="auto"/>
              <w:ind w:left="0" w:right="16" w:firstLine="0"/>
              <w:jc w:val="center"/>
            </w:pPr>
            <w:r>
              <w:rPr>
                <w:sz w:val="16"/>
              </w:rPr>
              <w:t>12</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43FB4F6B" w14:textId="77777777" w:rsidR="003C7357" w:rsidRDefault="006E7ECF">
            <w:pPr>
              <w:spacing w:after="0" w:line="259" w:lineRule="auto"/>
              <w:ind w:left="0" w:right="15" w:firstLine="0"/>
              <w:jc w:val="center"/>
            </w:pPr>
            <w:r>
              <w:rPr>
                <w:sz w:val="16"/>
              </w:rPr>
              <w:t>0</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1B228D3F" w14:textId="77777777" w:rsidR="003C7357" w:rsidRDefault="006E7ECF">
            <w:pPr>
              <w:spacing w:after="0" w:line="259" w:lineRule="auto"/>
              <w:ind w:left="0" w:firstLine="0"/>
              <w:jc w:val="left"/>
            </w:pPr>
            <w:r>
              <w:rPr>
                <w:sz w:val="16"/>
              </w:rPr>
              <w:t>Referência de posição anterior já processada, aguardando nova referência de posição.</w:t>
            </w:r>
            <w:r>
              <w:t xml:space="preserve"> </w:t>
            </w:r>
          </w:p>
        </w:tc>
      </w:tr>
      <w:tr w:rsidR="003C7357" w14:paraId="64E2AE11" w14:textId="77777777">
        <w:trPr>
          <w:trHeight w:val="449"/>
        </w:trPr>
        <w:tc>
          <w:tcPr>
            <w:tcW w:w="0" w:type="auto"/>
            <w:vMerge/>
            <w:tcBorders>
              <w:top w:val="nil"/>
              <w:left w:val="single" w:sz="8" w:space="0" w:color="999999"/>
              <w:bottom w:val="single" w:sz="8" w:space="0" w:color="999999"/>
              <w:right w:val="single" w:sz="8" w:space="0" w:color="999999"/>
            </w:tcBorders>
          </w:tcPr>
          <w:p w14:paraId="4038B921" w14:textId="77777777" w:rsidR="003C7357" w:rsidRDefault="003C7357">
            <w:pPr>
              <w:spacing w:after="160" w:line="259" w:lineRule="auto"/>
              <w:ind w:left="0" w:firstLine="0"/>
              <w:jc w:val="left"/>
            </w:pPr>
          </w:p>
        </w:tc>
        <w:tc>
          <w:tcPr>
            <w:tcW w:w="755" w:type="dxa"/>
            <w:tcBorders>
              <w:top w:val="single" w:sz="8" w:space="0" w:color="999999"/>
              <w:left w:val="single" w:sz="8" w:space="0" w:color="999999"/>
              <w:bottom w:val="single" w:sz="8" w:space="0" w:color="999999"/>
              <w:right w:val="single" w:sz="8" w:space="0" w:color="999999"/>
            </w:tcBorders>
          </w:tcPr>
          <w:p w14:paraId="5B22F13E" w14:textId="77777777" w:rsidR="003C7357" w:rsidRDefault="006E7ECF">
            <w:pPr>
              <w:spacing w:after="0" w:line="259" w:lineRule="auto"/>
              <w:ind w:left="0" w:right="15" w:firstLine="0"/>
              <w:jc w:val="center"/>
            </w:pPr>
            <w:r>
              <w:rPr>
                <w:sz w:val="16"/>
              </w:rPr>
              <w:t>1</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668DB196" w14:textId="77777777" w:rsidR="003C7357" w:rsidRDefault="006E7ECF">
            <w:pPr>
              <w:spacing w:after="0" w:line="259" w:lineRule="auto"/>
              <w:ind w:left="0" w:firstLine="0"/>
              <w:jc w:val="left"/>
            </w:pPr>
            <w:r>
              <w:rPr>
                <w:sz w:val="16"/>
              </w:rPr>
              <w:t>Referência de posição anterior em processamento, substituição de referência de posição será aceita.</w:t>
            </w:r>
            <w:r>
              <w:t xml:space="preserve"> </w:t>
            </w:r>
          </w:p>
        </w:tc>
      </w:tr>
      <w:tr w:rsidR="003C7357" w14:paraId="60323CD2" w14:textId="77777777">
        <w:trPr>
          <w:trHeight w:val="300"/>
        </w:trPr>
        <w:tc>
          <w:tcPr>
            <w:tcW w:w="744" w:type="dxa"/>
            <w:vMerge w:val="restart"/>
            <w:tcBorders>
              <w:top w:val="single" w:sz="8" w:space="0" w:color="999999"/>
              <w:left w:val="single" w:sz="8" w:space="0" w:color="999999"/>
              <w:bottom w:val="single" w:sz="8" w:space="0" w:color="999999"/>
              <w:right w:val="single" w:sz="8" w:space="0" w:color="999999"/>
            </w:tcBorders>
            <w:vAlign w:val="center"/>
          </w:tcPr>
          <w:p w14:paraId="673CB590" w14:textId="77777777" w:rsidR="003C7357" w:rsidRDefault="006E7ECF">
            <w:pPr>
              <w:spacing w:after="0" w:line="259" w:lineRule="auto"/>
              <w:ind w:left="0" w:right="16" w:firstLine="0"/>
              <w:jc w:val="center"/>
            </w:pPr>
            <w:r>
              <w:rPr>
                <w:sz w:val="16"/>
              </w:rPr>
              <w:t>13</w:t>
            </w:r>
            <w:r>
              <w:t xml:space="preserve"> </w:t>
            </w:r>
          </w:p>
        </w:tc>
        <w:tc>
          <w:tcPr>
            <w:tcW w:w="755" w:type="dxa"/>
            <w:tcBorders>
              <w:top w:val="single" w:sz="8" w:space="0" w:color="999999"/>
              <w:left w:val="single" w:sz="8" w:space="0" w:color="999999"/>
              <w:bottom w:val="single" w:sz="8" w:space="0" w:color="999999"/>
              <w:right w:val="single" w:sz="8" w:space="0" w:color="999999"/>
            </w:tcBorders>
          </w:tcPr>
          <w:p w14:paraId="1F0E4B07" w14:textId="77777777" w:rsidR="003C7357" w:rsidRDefault="006E7ECF">
            <w:pPr>
              <w:spacing w:after="0" w:line="259" w:lineRule="auto"/>
              <w:ind w:left="0" w:right="15" w:firstLine="0"/>
              <w:jc w:val="center"/>
            </w:pPr>
            <w:r>
              <w:rPr>
                <w:sz w:val="16"/>
              </w:rPr>
              <w:t>0</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02610CBC" w14:textId="77777777" w:rsidR="003C7357" w:rsidRDefault="006E7ECF">
            <w:pPr>
              <w:spacing w:after="0" w:line="259" w:lineRule="auto"/>
              <w:ind w:left="0" w:firstLine="0"/>
              <w:jc w:val="left"/>
            </w:pPr>
            <w:r>
              <w:rPr>
                <w:sz w:val="16"/>
              </w:rPr>
              <w:t>Sem erro de Following.</w:t>
            </w:r>
            <w:r>
              <w:t xml:space="preserve"> </w:t>
            </w:r>
          </w:p>
        </w:tc>
      </w:tr>
      <w:tr w:rsidR="003C7357" w14:paraId="66609FF2" w14:textId="77777777">
        <w:trPr>
          <w:trHeight w:val="275"/>
        </w:trPr>
        <w:tc>
          <w:tcPr>
            <w:tcW w:w="0" w:type="auto"/>
            <w:vMerge/>
            <w:tcBorders>
              <w:top w:val="nil"/>
              <w:left w:val="single" w:sz="8" w:space="0" w:color="999999"/>
              <w:bottom w:val="single" w:sz="8" w:space="0" w:color="999999"/>
              <w:right w:val="single" w:sz="8" w:space="0" w:color="999999"/>
            </w:tcBorders>
          </w:tcPr>
          <w:p w14:paraId="02542ACC" w14:textId="77777777" w:rsidR="003C7357" w:rsidRDefault="003C7357">
            <w:pPr>
              <w:spacing w:after="160" w:line="259" w:lineRule="auto"/>
              <w:ind w:left="0" w:firstLine="0"/>
              <w:jc w:val="left"/>
            </w:pPr>
          </w:p>
        </w:tc>
        <w:tc>
          <w:tcPr>
            <w:tcW w:w="755" w:type="dxa"/>
            <w:tcBorders>
              <w:top w:val="single" w:sz="8" w:space="0" w:color="999999"/>
              <w:left w:val="single" w:sz="8" w:space="0" w:color="999999"/>
              <w:bottom w:val="single" w:sz="8" w:space="0" w:color="999999"/>
              <w:right w:val="single" w:sz="8" w:space="0" w:color="999999"/>
            </w:tcBorders>
          </w:tcPr>
          <w:p w14:paraId="71FA8ACE" w14:textId="77777777" w:rsidR="003C7357" w:rsidRDefault="006E7ECF">
            <w:pPr>
              <w:spacing w:after="0" w:line="259" w:lineRule="auto"/>
              <w:ind w:left="0" w:right="15" w:firstLine="0"/>
              <w:jc w:val="center"/>
            </w:pPr>
            <w:r>
              <w:rPr>
                <w:sz w:val="16"/>
              </w:rPr>
              <w:t>1</w:t>
            </w:r>
            <w:r>
              <w:t xml:space="preserve"> </w:t>
            </w:r>
          </w:p>
        </w:tc>
        <w:tc>
          <w:tcPr>
            <w:tcW w:w="6365" w:type="dxa"/>
            <w:tcBorders>
              <w:top w:val="single" w:sz="8" w:space="0" w:color="999999"/>
              <w:left w:val="single" w:sz="8" w:space="0" w:color="999999"/>
              <w:bottom w:val="single" w:sz="8" w:space="0" w:color="999999"/>
              <w:right w:val="single" w:sz="8" w:space="0" w:color="999999"/>
            </w:tcBorders>
          </w:tcPr>
          <w:p w14:paraId="33ABF19B" w14:textId="77777777" w:rsidR="003C7357" w:rsidRDefault="006E7ECF">
            <w:pPr>
              <w:spacing w:after="0" w:line="259" w:lineRule="auto"/>
              <w:ind w:left="0" w:firstLine="0"/>
              <w:jc w:val="left"/>
            </w:pPr>
            <w:r>
              <w:rPr>
                <w:sz w:val="16"/>
              </w:rPr>
              <w:t>Erro de Following.</w:t>
            </w:r>
            <w:r>
              <w:t xml:space="preserve"> </w:t>
            </w:r>
          </w:p>
        </w:tc>
      </w:tr>
    </w:tbl>
    <w:p w14:paraId="0EA6C9BB" w14:textId="77777777" w:rsidR="003C3FC4" w:rsidRDefault="003C3FC4" w:rsidP="00F42D59">
      <w:pPr>
        <w:tabs>
          <w:tab w:val="center" w:pos="2203"/>
        </w:tabs>
        <w:spacing w:after="393"/>
        <w:ind w:left="0" w:firstLine="0"/>
        <w:jc w:val="left"/>
      </w:pPr>
    </w:p>
    <w:p w14:paraId="03B0B6D8" w14:textId="2F63DA69" w:rsidR="00C1090C" w:rsidRPr="00B06031" w:rsidRDefault="006E7ECF" w:rsidP="00CC5014">
      <w:pPr>
        <w:tabs>
          <w:tab w:val="center" w:pos="2203"/>
        </w:tabs>
        <w:bidi/>
        <w:spacing w:after="393"/>
        <w:ind w:left="0" w:firstLine="0"/>
        <w:jc w:val="left"/>
      </w:pPr>
      <w:r>
        <w:rPr>
          <w:rFonts w:cs="Arial"/>
        </w:rPr>
        <w:t xml:space="preserve"> </w:t>
      </w:r>
      <w:r>
        <w:rPr>
          <w:rFonts w:cs="Arial"/>
        </w:rPr>
        <w:tab/>
        <w:t xml:space="preserve">8.4.2 </w:t>
      </w:r>
      <w:r>
        <w:t xml:space="preserve">Objeto 607Ah – Target Position </w:t>
      </w:r>
      <w:r>
        <w:rPr>
          <w:rFonts w:cs="Arial"/>
        </w:rPr>
        <w:t xml:space="preserve"> </w:t>
      </w:r>
      <w:r w:rsidR="00455244">
        <w:rPr>
          <w:rFonts w:cs="Arial"/>
          <w:color w:val="FF0000"/>
        </w:rPr>
        <w:t xml:space="preserve">BUFFER HIGH LOW </w:t>
      </w:r>
      <w:r w:rsidR="002F195B">
        <w:rPr>
          <w:rFonts w:cs="Arial"/>
          <w:color w:val="FF0000"/>
        </w:rPr>
        <w:t xml:space="preserve">X Y </w:t>
      </w:r>
      <w:r w:rsidR="0047400A">
        <w:rPr>
          <w:rFonts w:cs="Arial"/>
          <w:color w:val="FF0000"/>
        </w:rPr>
        <w:t xml:space="preserve">RESOLVER </w:t>
      </w:r>
      <w:r w:rsidR="00C1090C">
        <w:rPr>
          <w:rFonts w:cs="Arial"/>
          <w:color w:val="FF0000"/>
        </w:rPr>
        <w:t xml:space="preserve"> </w:t>
      </w:r>
      <w:r w:rsidR="00C1090C" w:rsidRPr="00ED223A">
        <w:rPr>
          <w:rFonts w:cs="Arial"/>
          <w:color w:val="FF0000"/>
        </w:rPr>
        <w:t xml:space="preserve">– </w:t>
      </w:r>
      <w:r w:rsidR="00931C00">
        <w:rPr>
          <w:rFonts w:cs="Arial"/>
          <w:color w:val="FF0000"/>
        </w:rPr>
        <w:t>65537</w:t>
      </w:r>
      <w:r w:rsidR="00C1090C" w:rsidRPr="00ED223A">
        <w:rPr>
          <w:rFonts w:cs="Arial"/>
          <w:color w:val="FF0000"/>
        </w:rPr>
        <w:t xml:space="preserve"> pulsos/ volta</w:t>
      </w:r>
      <w:r w:rsidR="00931C00">
        <w:rPr>
          <w:rFonts w:cs="Arial"/>
          <w:color w:val="FF0000"/>
        </w:rPr>
        <w:t xml:space="preserve"> 608F</w:t>
      </w:r>
    </w:p>
    <w:p w14:paraId="239F8376" w14:textId="2D633CFC" w:rsidR="003C7357" w:rsidRDefault="006E7ECF" w:rsidP="00C1090C">
      <w:pPr>
        <w:tabs>
          <w:tab w:val="center" w:pos="2223"/>
        </w:tabs>
        <w:spacing w:after="397"/>
        <w:ind w:left="0" w:firstLine="0"/>
        <w:jc w:val="left"/>
      </w:pPr>
      <w:r>
        <w:t>Permite programar a referência de posição para o servoconversor SCA06 no modo posicionamento. Os 16 bits mais significativos informam o número de voltas e os 16 bits menos significativos informam a fração de volta. A escala utilizada neste objeto é 65536 para número de voltas e 65536 incrementos para uma volta do eixo. O valor deste objeto deve ser interpretado como absoluto ou relativo, conforme estado do Bit 6 do objeto ControlWord (6040h).</w:t>
      </w:r>
      <w:r>
        <w:rPr>
          <w:rFonts w:cs="Arial"/>
        </w:rPr>
        <w:t xml:space="preserve"> </w:t>
      </w:r>
    </w:p>
    <w:tbl>
      <w:tblPr>
        <w:tblStyle w:val="TableGrid"/>
        <w:tblW w:w="6867" w:type="dxa"/>
        <w:tblInd w:w="1571" w:type="dxa"/>
        <w:tblCellMar>
          <w:top w:w="68" w:type="dxa"/>
          <w:left w:w="125" w:type="dxa"/>
          <w:right w:w="64" w:type="dxa"/>
        </w:tblCellMar>
        <w:tblLook w:val="04A0" w:firstRow="1" w:lastRow="0" w:firstColumn="1" w:lastColumn="0" w:noHBand="0" w:noVBand="1"/>
      </w:tblPr>
      <w:tblGrid>
        <w:gridCol w:w="742"/>
        <w:gridCol w:w="959"/>
        <w:gridCol w:w="2548"/>
        <w:gridCol w:w="835"/>
        <w:gridCol w:w="844"/>
        <w:gridCol w:w="939"/>
      </w:tblGrid>
      <w:tr w:rsidR="003C7357" w14:paraId="626567D7" w14:textId="77777777">
        <w:trPr>
          <w:trHeight w:val="471"/>
        </w:trPr>
        <w:tc>
          <w:tcPr>
            <w:tcW w:w="742"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39830E19" w14:textId="77777777" w:rsidR="003C7357" w:rsidRDefault="006E7ECF">
            <w:pPr>
              <w:spacing w:after="0" w:line="259" w:lineRule="auto"/>
              <w:ind w:left="0" w:right="90" w:firstLine="0"/>
              <w:jc w:val="center"/>
            </w:pPr>
            <w:r>
              <w:rPr>
                <w:sz w:val="16"/>
              </w:rPr>
              <w:t>Índice</w:t>
            </w:r>
            <w:r>
              <w:t xml:space="preserve"> </w:t>
            </w:r>
          </w:p>
        </w:tc>
        <w:tc>
          <w:tcPr>
            <w:tcW w:w="959" w:type="dxa"/>
            <w:tcBorders>
              <w:top w:val="single" w:sz="8" w:space="0" w:color="999999"/>
              <w:left w:val="single" w:sz="8" w:space="0" w:color="999999"/>
              <w:bottom w:val="single" w:sz="8" w:space="0" w:color="999999"/>
              <w:right w:val="single" w:sz="8" w:space="0" w:color="999999"/>
            </w:tcBorders>
            <w:shd w:val="clear" w:color="auto" w:fill="CCCCCC"/>
          </w:tcPr>
          <w:p w14:paraId="73C0B2D1" w14:textId="77777777" w:rsidR="003C7357" w:rsidRDefault="006E7ECF">
            <w:pPr>
              <w:spacing w:after="0" w:line="259" w:lineRule="auto"/>
              <w:ind w:left="5" w:firstLine="0"/>
              <w:jc w:val="left"/>
            </w:pPr>
            <w:r>
              <w:rPr>
                <w:sz w:val="16"/>
              </w:rPr>
              <w:t>Subíndice</w:t>
            </w:r>
            <w:r>
              <w:t xml:space="preserve"> </w:t>
            </w:r>
          </w:p>
        </w:tc>
        <w:tc>
          <w:tcPr>
            <w:tcW w:w="2548"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4298DEAE" w14:textId="77777777" w:rsidR="003C7357" w:rsidRDefault="006E7ECF">
            <w:pPr>
              <w:spacing w:after="0" w:line="259" w:lineRule="auto"/>
              <w:ind w:left="0" w:right="61" w:firstLine="0"/>
              <w:jc w:val="center"/>
            </w:pPr>
            <w:r>
              <w:rPr>
                <w:sz w:val="16"/>
              </w:rPr>
              <w:t>Nome</w:t>
            </w:r>
            <w:r>
              <w:t xml:space="preserve"> </w:t>
            </w:r>
          </w:p>
        </w:tc>
        <w:tc>
          <w:tcPr>
            <w:tcW w:w="835"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7DA3A2A2" w14:textId="77777777" w:rsidR="003C7357" w:rsidRDefault="006E7ECF">
            <w:pPr>
              <w:spacing w:after="0" w:line="259" w:lineRule="auto"/>
              <w:ind w:left="0" w:right="62" w:firstLine="0"/>
              <w:jc w:val="center"/>
            </w:pPr>
            <w:r>
              <w:rPr>
                <w:sz w:val="16"/>
              </w:rPr>
              <w:t>Tipo</w:t>
            </w:r>
            <w:r>
              <w:t xml:space="preserve"> </w:t>
            </w:r>
          </w:p>
        </w:tc>
        <w:tc>
          <w:tcPr>
            <w:tcW w:w="844"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09A31080" w14:textId="77777777" w:rsidR="003C7357" w:rsidRDefault="006E7ECF">
            <w:pPr>
              <w:spacing w:after="0" w:line="259" w:lineRule="auto"/>
              <w:ind w:left="20" w:firstLine="0"/>
              <w:jc w:val="left"/>
            </w:pPr>
            <w:r>
              <w:rPr>
                <w:sz w:val="16"/>
              </w:rPr>
              <w:t>Acesso</w:t>
            </w:r>
            <w:r>
              <w:t xml:space="preserve"> </w:t>
            </w:r>
          </w:p>
        </w:tc>
        <w:tc>
          <w:tcPr>
            <w:tcW w:w="939" w:type="dxa"/>
            <w:tcBorders>
              <w:top w:val="single" w:sz="8" w:space="0" w:color="999999"/>
              <w:left w:val="single" w:sz="8" w:space="0" w:color="999999"/>
              <w:bottom w:val="single" w:sz="8" w:space="0" w:color="999999"/>
              <w:right w:val="single" w:sz="8" w:space="0" w:color="999999"/>
            </w:tcBorders>
            <w:shd w:val="clear" w:color="auto" w:fill="CCCCCC"/>
          </w:tcPr>
          <w:p w14:paraId="4FBCA47D" w14:textId="77777777" w:rsidR="003C7357" w:rsidRDefault="006E7ECF">
            <w:pPr>
              <w:spacing w:after="0" w:line="259" w:lineRule="auto"/>
              <w:ind w:left="0" w:right="57" w:firstLine="0"/>
              <w:jc w:val="center"/>
            </w:pPr>
            <w:r>
              <w:rPr>
                <w:sz w:val="16"/>
              </w:rPr>
              <w:t>PDO</w:t>
            </w:r>
            <w:r>
              <w:t xml:space="preserve"> </w:t>
            </w:r>
          </w:p>
          <w:p w14:paraId="12FF2CC6" w14:textId="77777777" w:rsidR="003C7357" w:rsidRDefault="006E7ECF">
            <w:pPr>
              <w:spacing w:after="0" w:line="259" w:lineRule="auto"/>
              <w:ind w:left="20" w:firstLine="0"/>
              <w:jc w:val="left"/>
            </w:pPr>
            <w:r>
              <w:rPr>
                <w:sz w:val="16"/>
              </w:rPr>
              <w:t>Mapping</w:t>
            </w:r>
            <w:r>
              <w:t xml:space="preserve"> </w:t>
            </w:r>
          </w:p>
        </w:tc>
      </w:tr>
      <w:tr w:rsidR="003C7357" w14:paraId="3B9FE62C" w14:textId="77777777">
        <w:trPr>
          <w:trHeight w:val="327"/>
        </w:trPr>
        <w:tc>
          <w:tcPr>
            <w:tcW w:w="742" w:type="dxa"/>
            <w:tcBorders>
              <w:top w:val="single" w:sz="8" w:space="0" w:color="999999"/>
              <w:left w:val="single" w:sz="8" w:space="0" w:color="999999"/>
              <w:bottom w:val="single" w:sz="8" w:space="0" w:color="999999"/>
              <w:right w:val="single" w:sz="8" w:space="0" w:color="999999"/>
            </w:tcBorders>
          </w:tcPr>
          <w:p w14:paraId="674DA0FC" w14:textId="77777777" w:rsidR="003C7357" w:rsidRDefault="006E7ECF">
            <w:pPr>
              <w:spacing w:after="0" w:line="259" w:lineRule="auto"/>
              <w:ind w:left="23" w:firstLine="0"/>
              <w:jc w:val="left"/>
            </w:pPr>
            <w:r>
              <w:rPr>
                <w:sz w:val="16"/>
              </w:rPr>
              <w:t>607Ah</w:t>
            </w:r>
            <w:r>
              <w:t xml:space="preserve"> </w:t>
            </w:r>
          </w:p>
        </w:tc>
        <w:tc>
          <w:tcPr>
            <w:tcW w:w="959" w:type="dxa"/>
            <w:tcBorders>
              <w:top w:val="single" w:sz="8" w:space="0" w:color="999999"/>
              <w:left w:val="single" w:sz="8" w:space="0" w:color="999999"/>
              <w:bottom w:val="single" w:sz="8" w:space="0" w:color="999999"/>
              <w:right w:val="single" w:sz="8" w:space="0" w:color="999999"/>
            </w:tcBorders>
          </w:tcPr>
          <w:p w14:paraId="2825C362" w14:textId="77777777" w:rsidR="003C7357" w:rsidRDefault="006E7ECF">
            <w:pPr>
              <w:spacing w:after="0" w:line="259" w:lineRule="auto"/>
              <w:ind w:left="0" w:right="62" w:firstLine="0"/>
              <w:jc w:val="center"/>
            </w:pPr>
            <w:r>
              <w:rPr>
                <w:sz w:val="16"/>
              </w:rPr>
              <w:t>0</w:t>
            </w:r>
            <w:r>
              <w:t xml:space="preserve"> </w:t>
            </w:r>
          </w:p>
        </w:tc>
        <w:tc>
          <w:tcPr>
            <w:tcW w:w="2548" w:type="dxa"/>
            <w:tcBorders>
              <w:top w:val="single" w:sz="8" w:space="0" w:color="999999"/>
              <w:left w:val="single" w:sz="8" w:space="0" w:color="999999"/>
              <w:bottom w:val="single" w:sz="8" w:space="0" w:color="999999"/>
              <w:right w:val="single" w:sz="8" w:space="0" w:color="999999"/>
            </w:tcBorders>
          </w:tcPr>
          <w:p w14:paraId="4BC5464A" w14:textId="77777777" w:rsidR="003C7357" w:rsidRDefault="006E7ECF">
            <w:pPr>
              <w:spacing w:after="0" w:line="259" w:lineRule="auto"/>
              <w:ind w:left="0" w:firstLine="0"/>
              <w:jc w:val="left"/>
            </w:pPr>
            <w:r>
              <w:rPr>
                <w:sz w:val="16"/>
              </w:rPr>
              <w:t>Target Position</w:t>
            </w:r>
            <w:r>
              <w:t xml:space="preserve"> </w:t>
            </w:r>
          </w:p>
        </w:tc>
        <w:tc>
          <w:tcPr>
            <w:tcW w:w="835" w:type="dxa"/>
            <w:tcBorders>
              <w:top w:val="single" w:sz="8" w:space="0" w:color="999999"/>
              <w:left w:val="single" w:sz="8" w:space="0" w:color="999999"/>
              <w:bottom w:val="single" w:sz="8" w:space="0" w:color="999999"/>
              <w:right w:val="single" w:sz="8" w:space="0" w:color="999999"/>
            </w:tcBorders>
          </w:tcPr>
          <w:p w14:paraId="6A266DDB" w14:textId="77777777" w:rsidR="003C7357" w:rsidRDefault="006E7ECF">
            <w:pPr>
              <w:spacing w:after="0" w:line="259" w:lineRule="auto"/>
              <w:ind w:left="0" w:right="57" w:firstLine="0"/>
              <w:jc w:val="center"/>
            </w:pPr>
            <w:r>
              <w:rPr>
                <w:sz w:val="16"/>
              </w:rPr>
              <w:t>INT32</w:t>
            </w:r>
            <w:r>
              <w:t xml:space="preserve"> </w:t>
            </w:r>
          </w:p>
        </w:tc>
        <w:tc>
          <w:tcPr>
            <w:tcW w:w="844" w:type="dxa"/>
            <w:tcBorders>
              <w:top w:val="single" w:sz="8" w:space="0" w:color="999999"/>
              <w:left w:val="single" w:sz="8" w:space="0" w:color="999999"/>
              <w:bottom w:val="single" w:sz="8" w:space="0" w:color="999999"/>
              <w:right w:val="single" w:sz="8" w:space="0" w:color="999999"/>
            </w:tcBorders>
          </w:tcPr>
          <w:p w14:paraId="5F5156C1" w14:textId="77777777" w:rsidR="003C7357" w:rsidRDefault="006E7ECF">
            <w:pPr>
              <w:spacing w:after="0" w:line="259" w:lineRule="auto"/>
              <w:ind w:left="0" w:right="60" w:firstLine="0"/>
              <w:jc w:val="center"/>
            </w:pPr>
            <w:r>
              <w:rPr>
                <w:sz w:val="16"/>
              </w:rPr>
              <w:t>RW</w:t>
            </w:r>
            <w:r>
              <w:t xml:space="preserve"> </w:t>
            </w:r>
          </w:p>
        </w:tc>
        <w:tc>
          <w:tcPr>
            <w:tcW w:w="939" w:type="dxa"/>
            <w:tcBorders>
              <w:top w:val="single" w:sz="8" w:space="0" w:color="999999"/>
              <w:left w:val="single" w:sz="8" w:space="0" w:color="999999"/>
              <w:bottom w:val="single" w:sz="8" w:space="0" w:color="999999"/>
              <w:right w:val="single" w:sz="8" w:space="0" w:color="999999"/>
            </w:tcBorders>
          </w:tcPr>
          <w:p w14:paraId="4E7A0F0B" w14:textId="77777777" w:rsidR="003C7357" w:rsidRDefault="006E7ECF">
            <w:pPr>
              <w:spacing w:after="0" w:line="259" w:lineRule="auto"/>
              <w:ind w:left="0" w:right="57" w:firstLine="0"/>
              <w:jc w:val="center"/>
            </w:pPr>
            <w:r>
              <w:rPr>
                <w:sz w:val="16"/>
              </w:rPr>
              <w:t>Sim</w:t>
            </w:r>
            <w:r>
              <w:t xml:space="preserve"> </w:t>
            </w:r>
          </w:p>
        </w:tc>
      </w:tr>
    </w:tbl>
    <w:p w14:paraId="1A80D686" w14:textId="77777777" w:rsidR="003256F7" w:rsidRDefault="003256F7">
      <w:pPr>
        <w:tabs>
          <w:tab w:val="center" w:pos="2203"/>
        </w:tabs>
        <w:spacing w:after="393"/>
        <w:ind w:left="0" w:firstLine="0"/>
        <w:jc w:val="left"/>
      </w:pPr>
    </w:p>
    <w:p w14:paraId="2652F0F1" w14:textId="4CED161D" w:rsidR="00F723E8" w:rsidRPr="0093210F" w:rsidRDefault="006E7ECF">
      <w:pPr>
        <w:tabs>
          <w:tab w:val="center" w:pos="2203"/>
        </w:tabs>
        <w:spacing w:after="393"/>
        <w:ind w:left="0" w:firstLine="0"/>
        <w:jc w:val="left"/>
        <w:rPr>
          <w:rFonts w:cs="Arial"/>
        </w:rPr>
      </w:pPr>
      <w:r>
        <w:t>8.4.3</w:t>
      </w:r>
      <w:r>
        <w:rPr>
          <w:rFonts w:cs="Arial"/>
        </w:rPr>
        <w:t xml:space="preserve"> </w:t>
      </w:r>
      <w:r>
        <w:rPr>
          <w:rFonts w:cs="Arial"/>
        </w:rPr>
        <w:tab/>
      </w:r>
      <w:r>
        <w:t>Objeto 6081h – Profile Velocity</w:t>
      </w:r>
      <w:r>
        <w:rPr>
          <w:rFonts w:cs="Arial"/>
        </w:rPr>
        <w:t xml:space="preserve"> </w:t>
      </w:r>
      <w:r w:rsidR="00E56620">
        <w:rPr>
          <w:rFonts w:cs="Arial"/>
          <w:color w:val="FF0000"/>
        </w:rPr>
        <w:t xml:space="preserve">BUFFER X Y </w:t>
      </w:r>
      <w:r w:rsidR="0091700C">
        <w:rPr>
          <w:rFonts w:cs="Arial"/>
          <w:color w:val="FF0000"/>
        </w:rPr>
        <w:t>RESOLVER</w:t>
      </w:r>
      <w:r w:rsidR="00F723E8" w:rsidRPr="00ED223A">
        <w:rPr>
          <w:rFonts w:cs="Arial"/>
          <w:color w:val="FF0000"/>
        </w:rPr>
        <w:t>–</w:t>
      </w:r>
      <w:r w:rsidR="0091700C">
        <w:rPr>
          <w:rFonts w:cs="Arial"/>
          <w:color w:val="FF0000"/>
        </w:rPr>
        <w:t>65537</w:t>
      </w:r>
      <w:r w:rsidR="00F723E8" w:rsidRPr="00ED223A">
        <w:rPr>
          <w:rFonts w:cs="Arial"/>
          <w:color w:val="FF0000"/>
        </w:rPr>
        <w:t xml:space="preserve"> pulsos/ volta</w:t>
      </w:r>
      <w:r w:rsidR="00906D7A">
        <w:rPr>
          <w:rFonts w:cs="Arial"/>
          <w:color w:val="FF0000"/>
        </w:rPr>
        <w:t>/segundo</w:t>
      </w:r>
      <w:r w:rsidR="00B379DF">
        <w:rPr>
          <w:rFonts w:cs="Arial"/>
          <w:color w:val="FF0000"/>
        </w:rPr>
        <w:t xml:space="preserve"> 608F</w:t>
      </w:r>
    </w:p>
    <w:p w14:paraId="4BE04D60" w14:textId="77777777" w:rsidR="003C7357" w:rsidRDefault="006E7ECF">
      <w:r>
        <w:t>Permite programar a velocidade normalmente atingida no final da rampa de aceleração durante um perfil de movimento. O valor a ser programado neste objeto deve estar entre 0 a 9999 rpm.</w:t>
      </w:r>
      <w:r>
        <w:rPr>
          <w:rFonts w:cs="Arial"/>
        </w:rPr>
        <w:t xml:space="preserve"> </w:t>
      </w:r>
    </w:p>
    <w:tbl>
      <w:tblPr>
        <w:tblStyle w:val="TableGrid"/>
        <w:tblW w:w="6867" w:type="dxa"/>
        <w:tblInd w:w="1571" w:type="dxa"/>
        <w:tblCellMar>
          <w:top w:w="68" w:type="dxa"/>
          <w:left w:w="130" w:type="dxa"/>
          <w:right w:w="59" w:type="dxa"/>
        </w:tblCellMar>
        <w:tblLook w:val="04A0" w:firstRow="1" w:lastRow="0" w:firstColumn="1" w:lastColumn="0" w:noHBand="0" w:noVBand="1"/>
      </w:tblPr>
      <w:tblGrid>
        <w:gridCol w:w="742"/>
        <w:gridCol w:w="954"/>
        <w:gridCol w:w="2538"/>
        <w:gridCol w:w="850"/>
        <w:gridCol w:w="844"/>
        <w:gridCol w:w="939"/>
      </w:tblGrid>
      <w:tr w:rsidR="003C7357" w14:paraId="4D45E80A" w14:textId="77777777">
        <w:trPr>
          <w:trHeight w:val="471"/>
        </w:trPr>
        <w:tc>
          <w:tcPr>
            <w:tcW w:w="742"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77053783" w14:textId="77777777" w:rsidR="003C7357" w:rsidRDefault="006E7ECF">
            <w:pPr>
              <w:spacing w:after="0" w:line="259" w:lineRule="auto"/>
              <w:ind w:left="0" w:right="100" w:firstLine="0"/>
              <w:jc w:val="center"/>
            </w:pPr>
            <w:r>
              <w:rPr>
                <w:sz w:val="16"/>
              </w:rPr>
              <w:t>Índice</w:t>
            </w:r>
            <w:r>
              <w:t xml:space="preserve"> </w:t>
            </w:r>
          </w:p>
        </w:tc>
        <w:tc>
          <w:tcPr>
            <w:tcW w:w="954" w:type="dxa"/>
            <w:tcBorders>
              <w:top w:val="single" w:sz="8" w:space="0" w:color="999999"/>
              <w:left w:val="single" w:sz="8" w:space="0" w:color="999999"/>
              <w:bottom w:val="single" w:sz="8" w:space="0" w:color="999999"/>
              <w:right w:val="single" w:sz="8" w:space="0" w:color="999999"/>
            </w:tcBorders>
            <w:shd w:val="clear" w:color="auto" w:fill="CCCCCC"/>
          </w:tcPr>
          <w:p w14:paraId="1E2F8A70" w14:textId="77777777" w:rsidR="003C7357" w:rsidRDefault="006E7ECF">
            <w:pPr>
              <w:spacing w:after="0" w:line="259" w:lineRule="auto"/>
              <w:ind w:left="0" w:firstLine="0"/>
              <w:jc w:val="left"/>
            </w:pPr>
            <w:r>
              <w:rPr>
                <w:sz w:val="16"/>
              </w:rPr>
              <w:t>Subíndice</w:t>
            </w:r>
            <w:r>
              <w:t xml:space="preserve"> </w:t>
            </w:r>
          </w:p>
        </w:tc>
        <w:tc>
          <w:tcPr>
            <w:tcW w:w="2538"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20DEA941" w14:textId="77777777" w:rsidR="003C7357" w:rsidRDefault="006E7ECF">
            <w:pPr>
              <w:spacing w:after="0" w:line="259" w:lineRule="auto"/>
              <w:ind w:left="0" w:right="71" w:firstLine="0"/>
              <w:jc w:val="center"/>
            </w:pPr>
            <w:r>
              <w:rPr>
                <w:sz w:val="16"/>
              </w:rPr>
              <w:t>Nome</w:t>
            </w:r>
            <w:r>
              <w:t xml:space="preserve"> </w:t>
            </w:r>
          </w:p>
        </w:tc>
        <w:tc>
          <w:tcPr>
            <w:tcW w:w="850"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190FEFCB" w14:textId="77777777" w:rsidR="003C7357" w:rsidRDefault="006E7ECF">
            <w:pPr>
              <w:spacing w:after="0" w:line="259" w:lineRule="auto"/>
              <w:ind w:left="0" w:right="77" w:firstLine="0"/>
              <w:jc w:val="center"/>
            </w:pPr>
            <w:r>
              <w:rPr>
                <w:sz w:val="16"/>
              </w:rPr>
              <w:t>Tipo</w:t>
            </w:r>
            <w:r>
              <w:t xml:space="preserve"> </w:t>
            </w:r>
          </w:p>
        </w:tc>
        <w:tc>
          <w:tcPr>
            <w:tcW w:w="844"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136EF5AC" w14:textId="77777777" w:rsidR="003C7357" w:rsidRDefault="006E7ECF">
            <w:pPr>
              <w:spacing w:after="0" w:line="259" w:lineRule="auto"/>
              <w:ind w:left="15" w:firstLine="0"/>
              <w:jc w:val="left"/>
            </w:pPr>
            <w:r>
              <w:rPr>
                <w:sz w:val="16"/>
              </w:rPr>
              <w:t>Acesso</w:t>
            </w:r>
            <w:r>
              <w:t xml:space="preserve"> </w:t>
            </w:r>
          </w:p>
        </w:tc>
        <w:tc>
          <w:tcPr>
            <w:tcW w:w="939" w:type="dxa"/>
            <w:tcBorders>
              <w:top w:val="single" w:sz="8" w:space="0" w:color="999999"/>
              <w:left w:val="single" w:sz="8" w:space="0" w:color="999999"/>
              <w:bottom w:val="single" w:sz="8" w:space="0" w:color="999999"/>
              <w:right w:val="single" w:sz="8" w:space="0" w:color="999999"/>
            </w:tcBorders>
            <w:shd w:val="clear" w:color="auto" w:fill="CCCCCC"/>
          </w:tcPr>
          <w:p w14:paraId="22D3806F" w14:textId="77777777" w:rsidR="003C7357" w:rsidRDefault="006E7ECF">
            <w:pPr>
              <w:spacing w:after="0" w:line="259" w:lineRule="auto"/>
              <w:ind w:left="0" w:right="67" w:firstLine="0"/>
              <w:jc w:val="center"/>
            </w:pPr>
            <w:r>
              <w:rPr>
                <w:sz w:val="16"/>
              </w:rPr>
              <w:t>PDO</w:t>
            </w:r>
            <w:r>
              <w:t xml:space="preserve"> </w:t>
            </w:r>
          </w:p>
          <w:p w14:paraId="26F2D79A" w14:textId="77777777" w:rsidR="003C7357" w:rsidRDefault="006E7ECF">
            <w:pPr>
              <w:spacing w:after="0" w:line="259" w:lineRule="auto"/>
              <w:ind w:left="15" w:firstLine="0"/>
              <w:jc w:val="left"/>
            </w:pPr>
            <w:r>
              <w:rPr>
                <w:sz w:val="16"/>
              </w:rPr>
              <w:t>Mapping</w:t>
            </w:r>
            <w:r>
              <w:t xml:space="preserve"> </w:t>
            </w:r>
          </w:p>
        </w:tc>
      </w:tr>
      <w:tr w:rsidR="00502E4B" w:rsidRPr="00502E4B" w14:paraId="446F0DB3" w14:textId="77777777">
        <w:trPr>
          <w:trHeight w:val="322"/>
        </w:trPr>
        <w:tc>
          <w:tcPr>
            <w:tcW w:w="742" w:type="dxa"/>
            <w:tcBorders>
              <w:top w:val="single" w:sz="8" w:space="0" w:color="999999"/>
              <w:left w:val="single" w:sz="8" w:space="0" w:color="999999"/>
              <w:bottom w:val="single" w:sz="8" w:space="0" w:color="999999"/>
              <w:right w:val="single" w:sz="8" w:space="0" w:color="999999"/>
            </w:tcBorders>
          </w:tcPr>
          <w:p w14:paraId="0DE3B136" w14:textId="77777777" w:rsidR="003C7357" w:rsidRPr="00502E4B" w:rsidRDefault="006E7ECF">
            <w:pPr>
              <w:spacing w:after="0" w:line="259" w:lineRule="auto"/>
              <w:ind w:left="23" w:firstLine="0"/>
              <w:jc w:val="left"/>
              <w:rPr>
                <w:color w:val="FF0000"/>
              </w:rPr>
            </w:pPr>
            <w:r w:rsidRPr="00502E4B">
              <w:rPr>
                <w:color w:val="FF0000"/>
                <w:sz w:val="16"/>
              </w:rPr>
              <w:t>6081h</w:t>
            </w:r>
            <w:r w:rsidRPr="00502E4B">
              <w:rPr>
                <w:color w:val="FF0000"/>
              </w:rPr>
              <w:t xml:space="preserve"> </w:t>
            </w:r>
          </w:p>
        </w:tc>
        <w:tc>
          <w:tcPr>
            <w:tcW w:w="954" w:type="dxa"/>
            <w:tcBorders>
              <w:top w:val="single" w:sz="8" w:space="0" w:color="999999"/>
              <w:left w:val="single" w:sz="8" w:space="0" w:color="999999"/>
              <w:bottom w:val="single" w:sz="8" w:space="0" w:color="999999"/>
              <w:right w:val="single" w:sz="8" w:space="0" w:color="999999"/>
            </w:tcBorders>
          </w:tcPr>
          <w:p w14:paraId="73121578" w14:textId="77777777" w:rsidR="003C7357" w:rsidRPr="00502E4B" w:rsidRDefault="006E7ECF">
            <w:pPr>
              <w:spacing w:after="0" w:line="259" w:lineRule="auto"/>
              <w:ind w:left="0" w:right="67" w:firstLine="0"/>
              <w:jc w:val="center"/>
              <w:rPr>
                <w:color w:val="FF0000"/>
              </w:rPr>
            </w:pPr>
            <w:r w:rsidRPr="00502E4B">
              <w:rPr>
                <w:color w:val="FF0000"/>
                <w:sz w:val="16"/>
              </w:rPr>
              <w:t>0</w:t>
            </w:r>
            <w:r w:rsidRPr="00502E4B">
              <w:rPr>
                <w:color w:val="FF0000"/>
              </w:rPr>
              <w:t xml:space="preserve"> </w:t>
            </w:r>
          </w:p>
        </w:tc>
        <w:tc>
          <w:tcPr>
            <w:tcW w:w="2538" w:type="dxa"/>
            <w:tcBorders>
              <w:top w:val="single" w:sz="8" w:space="0" w:color="999999"/>
              <w:left w:val="single" w:sz="8" w:space="0" w:color="999999"/>
              <w:bottom w:val="single" w:sz="8" w:space="0" w:color="999999"/>
              <w:right w:val="single" w:sz="8" w:space="0" w:color="999999"/>
            </w:tcBorders>
          </w:tcPr>
          <w:p w14:paraId="17CE86EB" w14:textId="77777777" w:rsidR="003C7357" w:rsidRPr="00502E4B" w:rsidRDefault="006E7ECF">
            <w:pPr>
              <w:spacing w:after="0" w:line="259" w:lineRule="auto"/>
              <w:ind w:left="0" w:firstLine="0"/>
              <w:jc w:val="left"/>
              <w:rPr>
                <w:color w:val="FF0000"/>
              </w:rPr>
            </w:pPr>
            <w:r w:rsidRPr="00502E4B">
              <w:rPr>
                <w:color w:val="FF0000"/>
                <w:sz w:val="16"/>
              </w:rPr>
              <w:t>Profile Velocity</w:t>
            </w:r>
            <w:r w:rsidRPr="00502E4B">
              <w:rPr>
                <w:color w:val="FF0000"/>
              </w:rPr>
              <w:t xml:space="preserve"> </w:t>
            </w:r>
          </w:p>
        </w:tc>
        <w:tc>
          <w:tcPr>
            <w:tcW w:w="850" w:type="dxa"/>
            <w:tcBorders>
              <w:top w:val="single" w:sz="8" w:space="0" w:color="999999"/>
              <w:left w:val="single" w:sz="8" w:space="0" w:color="999999"/>
              <w:bottom w:val="single" w:sz="8" w:space="0" w:color="999999"/>
              <w:right w:val="single" w:sz="8" w:space="0" w:color="999999"/>
            </w:tcBorders>
          </w:tcPr>
          <w:p w14:paraId="691AB59E" w14:textId="77777777" w:rsidR="003C7357" w:rsidRPr="00502E4B" w:rsidRDefault="006E7ECF">
            <w:pPr>
              <w:spacing w:after="0" w:line="259" w:lineRule="auto"/>
              <w:ind w:left="35" w:firstLine="0"/>
              <w:jc w:val="left"/>
              <w:rPr>
                <w:color w:val="FF0000"/>
              </w:rPr>
            </w:pPr>
            <w:r w:rsidRPr="00502E4B">
              <w:rPr>
                <w:color w:val="FF0000"/>
                <w:sz w:val="16"/>
              </w:rPr>
              <w:t>UINT32</w:t>
            </w:r>
            <w:r w:rsidRPr="00502E4B">
              <w:rPr>
                <w:color w:val="FF0000"/>
              </w:rPr>
              <w:t xml:space="preserve"> </w:t>
            </w:r>
          </w:p>
        </w:tc>
        <w:tc>
          <w:tcPr>
            <w:tcW w:w="844" w:type="dxa"/>
            <w:tcBorders>
              <w:top w:val="single" w:sz="8" w:space="0" w:color="999999"/>
              <w:left w:val="single" w:sz="8" w:space="0" w:color="999999"/>
              <w:bottom w:val="single" w:sz="8" w:space="0" w:color="999999"/>
              <w:right w:val="single" w:sz="8" w:space="0" w:color="999999"/>
            </w:tcBorders>
          </w:tcPr>
          <w:p w14:paraId="40B65CD8" w14:textId="77777777" w:rsidR="003C7357" w:rsidRPr="00502E4B" w:rsidRDefault="006E7ECF">
            <w:pPr>
              <w:spacing w:after="0" w:line="259" w:lineRule="auto"/>
              <w:ind w:left="0" w:right="70" w:firstLine="0"/>
              <w:jc w:val="center"/>
              <w:rPr>
                <w:color w:val="FF0000"/>
              </w:rPr>
            </w:pPr>
            <w:r w:rsidRPr="00502E4B">
              <w:rPr>
                <w:color w:val="FF0000"/>
                <w:sz w:val="16"/>
              </w:rPr>
              <w:t>RW</w:t>
            </w:r>
            <w:r w:rsidRPr="00502E4B">
              <w:rPr>
                <w:color w:val="FF0000"/>
              </w:rPr>
              <w:t xml:space="preserve"> </w:t>
            </w:r>
          </w:p>
        </w:tc>
        <w:tc>
          <w:tcPr>
            <w:tcW w:w="939" w:type="dxa"/>
            <w:tcBorders>
              <w:top w:val="single" w:sz="8" w:space="0" w:color="999999"/>
              <w:left w:val="single" w:sz="8" w:space="0" w:color="999999"/>
              <w:bottom w:val="single" w:sz="8" w:space="0" w:color="999999"/>
              <w:right w:val="single" w:sz="8" w:space="0" w:color="999999"/>
            </w:tcBorders>
          </w:tcPr>
          <w:p w14:paraId="2F149A45" w14:textId="77777777" w:rsidR="003C7357" w:rsidRPr="00502E4B" w:rsidRDefault="006E7ECF">
            <w:pPr>
              <w:spacing w:after="0" w:line="259" w:lineRule="auto"/>
              <w:ind w:left="0" w:right="67" w:firstLine="0"/>
              <w:jc w:val="center"/>
              <w:rPr>
                <w:color w:val="FF0000"/>
              </w:rPr>
            </w:pPr>
            <w:r w:rsidRPr="00502E4B">
              <w:rPr>
                <w:color w:val="FF0000"/>
                <w:sz w:val="16"/>
              </w:rPr>
              <w:t>Sim</w:t>
            </w:r>
            <w:r w:rsidRPr="00502E4B">
              <w:rPr>
                <w:color w:val="FF0000"/>
              </w:rPr>
              <w:t xml:space="preserve"> </w:t>
            </w:r>
          </w:p>
        </w:tc>
      </w:tr>
    </w:tbl>
    <w:p w14:paraId="69FFA7A4" w14:textId="77777777" w:rsidR="003256F7" w:rsidRDefault="003256F7">
      <w:pPr>
        <w:tabs>
          <w:tab w:val="center" w:pos="2433"/>
        </w:tabs>
        <w:spacing w:after="398"/>
        <w:ind w:left="0" w:firstLine="0"/>
        <w:jc w:val="left"/>
      </w:pPr>
    </w:p>
    <w:p w14:paraId="15AE5F0B" w14:textId="12132B83" w:rsidR="00964555" w:rsidRPr="0093210F" w:rsidRDefault="006E7ECF">
      <w:pPr>
        <w:tabs>
          <w:tab w:val="center" w:pos="2433"/>
        </w:tabs>
        <w:spacing w:after="398"/>
        <w:ind w:left="0" w:firstLine="0"/>
        <w:jc w:val="left"/>
        <w:rPr>
          <w:rFonts w:cs="Arial"/>
        </w:rPr>
      </w:pPr>
      <w:r>
        <w:t>8.4.4</w:t>
      </w:r>
      <w:r>
        <w:rPr>
          <w:rFonts w:cs="Arial"/>
        </w:rPr>
        <w:t xml:space="preserve"> </w:t>
      </w:r>
      <w:r>
        <w:rPr>
          <w:rFonts w:cs="Arial"/>
        </w:rPr>
        <w:tab/>
      </w:r>
      <w:r>
        <w:t>Objeto 6083h – Profile Acceleration</w:t>
      </w:r>
      <w:r>
        <w:rPr>
          <w:rFonts w:cs="Arial"/>
        </w:rPr>
        <w:t xml:space="preserve"> </w:t>
      </w:r>
      <w:r w:rsidR="00C06FCD">
        <w:rPr>
          <w:rFonts w:cs="Arial"/>
          <w:color w:val="FF0000"/>
        </w:rPr>
        <w:t>RESOLVER</w:t>
      </w:r>
      <w:r w:rsidR="00721812" w:rsidRPr="00DC4CB2">
        <w:rPr>
          <w:rFonts w:cs="Arial"/>
          <w:color w:val="FF0000"/>
        </w:rPr>
        <w:t xml:space="preserve">– </w:t>
      </w:r>
      <w:r w:rsidR="00C06FCD">
        <w:rPr>
          <w:rFonts w:cs="Arial"/>
          <w:color w:val="FF0000"/>
        </w:rPr>
        <w:t>65537</w:t>
      </w:r>
      <w:r w:rsidR="00721812" w:rsidRPr="00DC4CB2">
        <w:rPr>
          <w:rFonts w:cs="Arial"/>
          <w:color w:val="FF0000"/>
        </w:rPr>
        <w:t xml:space="preserve"> pulsos/ volta²</w:t>
      </w:r>
      <w:r w:rsidR="00EC2DDB">
        <w:rPr>
          <w:rFonts w:cs="Arial"/>
          <w:color w:val="FF0000"/>
        </w:rPr>
        <w:t xml:space="preserve"> </w:t>
      </w:r>
      <w:r w:rsidR="00882955">
        <w:rPr>
          <w:rFonts w:cs="Arial"/>
          <w:color w:val="FF0000"/>
        </w:rPr>
        <w:t>/volta³</w:t>
      </w:r>
      <w:r w:rsidR="00E72695">
        <w:rPr>
          <w:rFonts w:cs="Arial"/>
          <w:color w:val="FF0000"/>
        </w:rPr>
        <w:t xml:space="preserve"> jerk </w:t>
      </w:r>
      <w:r w:rsidR="00EC2DDB">
        <w:rPr>
          <w:rFonts w:cs="Arial"/>
          <w:color w:val="FF0000"/>
        </w:rPr>
        <w:t xml:space="preserve"> 608F </w:t>
      </w:r>
    </w:p>
    <w:p w14:paraId="491D2DF9" w14:textId="77777777" w:rsidR="003C7357" w:rsidRDefault="006E7ECF">
      <w:r>
        <w:t>Permite programar a rampa de aceleração até que o eixo do motor atinja a velocidade programada. A escala utilizada é a escala ms/krpm e os valores devem estar entre 1 a 32767.</w:t>
      </w:r>
      <w:r>
        <w:rPr>
          <w:rFonts w:cs="Arial"/>
        </w:rPr>
        <w:t xml:space="preserve"> </w:t>
      </w:r>
    </w:p>
    <w:tbl>
      <w:tblPr>
        <w:tblStyle w:val="TableGrid"/>
        <w:tblW w:w="6867" w:type="dxa"/>
        <w:tblInd w:w="1571" w:type="dxa"/>
        <w:tblCellMar>
          <w:top w:w="68" w:type="dxa"/>
          <w:left w:w="130" w:type="dxa"/>
          <w:right w:w="59" w:type="dxa"/>
        </w:tblCellMar>
        <w:tblLook w:val="04A0" w:firstRow="1" w:lastRow="0" w:firstColumn="1" w:lastColumn="0" w:noHBand="0" w:noVBand="1"/>
      </w:tblPr>
      <w:tblGrid>
        <w:gridCol w:w="742"/>
        <w:gridCol w:w="954"/>
        <w:gridCol w:w="2543"/>
        <w:gridCol w:w="850"/>
        <w:gridCol w:w="844"/>
        <w:gridCol w:w="934"/>
      </w:tblGrid>
      <w:tr w:rsidR="003C7357" w14:paraId="55E42648" w14:textId="77777777">
        <w:trPr>
          <w:trHeight w:val="471"/>
        </w:trPr>
        <w:tc>
          <w:tcPr>
            <w:tcW w:w="742"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7F7980E5" w14:textId="693EFA96" w:rsidR="003C7357" w:rsidRDefault="006E7ECF" w:rsidP="00FD376C">
            <w:pPr>
              <w:spacing w:after="0" w:line="259" w:lineRule="auto"/>
              <w:ind w:left="0" w:right="100" w:firstLine="0"/>
            </w:pPr>
            <w:r>
              <w:rPr>
                <w:sz w:val="16"/>
              </w:rPr>
              <w:t>Índice</w:t>
            </w:r>
            <w:r>
              <w:t xml:space="preserve"> </w:t>
            </w:r>
          </w:p>
        </w:tc>
        <w:tc>
          <w:tcPr>
            <w:tcW w:w="954" w:type="dxa"/>
            <w:tcBorders>
              <w:top w:val="single" w:sz="8" w:space="0" w:color="999999"/>
              <w:left w:val="single" w:sz="8" w:space="0" w:color="999999"/>
              <w:bottom w:val="single" w:sz="8" w:space="0" w:color="999999"/>
              <w:right w:val="single" w:sz="8" w:space="0" w:color="999999"/>
            </w:tcBorders>
            <w:shd w:val="clear" w:color="auto" w:fill="CCCCCC"/>
          </w:tcPr>
          <w:p w14:paraId="7352D06B" w14:textId="77777777" w:rsidR="003C7357" w:rsidRDefault="006E7ECF">
            <w:pPr>
              <w:spacing w:after="0" w:line="259" w:lineRule="auto"/>
              <w:ind w:left="0" w:firstLine="0"/>
              <w:jc w:val="left"/>
            </w:pPr>
            <w:r>
              <w:rPr>
                <w:sz w:val="16"/>
              </w:rPr>
              <w:t>Subíndice</w:t>
            </w:r>
            <w:r>
              <w:t xml:space="preserve"> </w:t>
            </w:r>
          </w:p>
        </w:tc>
        <w:tc>
          <w:tcPr>
            <w:tcW w:w="2543"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4B128332" w14:textId="77777777" w:rsidR="003C7357" w:rsidRDefault="006E7ECF">
            <w:pPr>
              <w:spacing w:after="0" w:line="259" w:lineRule="auto"/>
              <w:ind w:left="0" w:right="66" w:firstLine="0"/>
              <w:jc w:val="center"/>
            </w:pPr>
            <w:r>
              <w:rPr>
                <w:sz w:val="16"/>
              </w:rPr>
              <w:t>Nome</w:t>
            </w:r>
            <w:r>
              <w:t xml:space="preserve"> </w:t>
            </w:r>
          </w:p>
        </w:tc>
        <w:tc>
          <w:tcPr>
            <w:tcW w:w="850"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203FE56A" w14:textId="77777777" w:rsidR="003C7357" w:rsidRDefault="006E7ECF">
            <w:pPr>
              <w:spacing w:after="0" w:line="259" w:lineRule="auto"/>
              <w:ind w:left="0" w:right="77" w:firstLine="0"/>
              <w:jc w:val="center"/>
            </w:pPr>
            <w:r>
              <w:rPr>
                <w:sz w:val="16"/>
              </w:rPr>
              <w:t>Tipo</w:t>
            </w:r>
            <w:r>
              <w:t xml:space="preserve"> </w:t>
            </w:r>
          </w:p>
        </w:tc>
        <w:tc>
          <w:tcPr>
            <w:tcW w:w="844"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4E50DB97" w14:textId="77777777" w:rsidR="003C7357" w:rsidRDefault="006E7ECF">
            <w:pPr>
              <w:spacing w:after="0" w:line="259" w:lineRule="auto"/>
              <w:ind w:left="15" w:firstLine="0"/>
              <w:jc w:val="left"/>
            </w:pPr>
            <w:r>
              <w:rPr>
                <w:sz w:val="16"/>
              </w:rPr>
              <w:t>Acesso</w:t>
            </w:r>
            <w:r>
              <w:t xml:space="preserve"> </w:t>
            </w:r>
          </w:p>
        </w:tc>
        <w:tc>
          <w:tcPr>
            <w:tcW w:w="934" w:type="dxa"/>
            <w:tcBorders>
              <w:top w:val="single" w:sz="8" w:space="0" w:color="999999"/>
              <w:left w:val="single" w:sz="8" w:space="0" w:color="999999"/>
              <w:bottom w:val="single" w:sz="8" w:space="0" w:color="999999"/>
              <w:right w:val="single" w:sz="8" w:space="0" w:color="999999"/>
            </w:tcBorders>
            <w:shd w:val="clear" w:color="auto" w:fill="CCCCCC"/>
          </w:tcPr>
          <w:p w14:paraId="0F04FFA8" w14:textId="77777777" w:rsidR="003C7357" w:rsidRDefault="006E7ECF">
            <w:pPr>
              <w:spacing w:after="0" w:line="259" w:lineRule="auto"/>
              <w:ind w:left="0" w:right="82" w:firstLine="0"/>
              <w:jc w:val="center"/>
            </w:pPr>
            <w:r>
              <w:rPr>
                <w:sz w:val="16"/>
              </w:rPr>
              <w:t>PDO</w:t>
            </w:r>
            <w:r>
              <w:t xml:space="preserve"> </w:t>
            </w:r>
          </w:p>
          <w:p w14:paraId="4DD094AA" w14:textId="77777777" w:rsidR="003C7357" w:rsidRDefault="006E7ECF">
            <w:pPr>
              <w:spacing w:after="0" w:line="259" w:lineRule="auto"/>
              <w:ind w:firstLine="0"/>
              <w:jc w:val="left"/>
            </w:pPr>
            <w:r>
              <w:rPr>
                <w:sz w:val="16"/>
              </w:rPr>
              <w:t>Mapping</w:t>
            </w:r>
            <w:r>
              <w:t xml:space="preserve"> </w:t>
            </w:r>
          </w:p>
        </w:tc>
      </w:tr>
      <w:tr w:rsidR="003C7357" w14:paraId="0E6EB8E3" w14:textId="77777777">
        <w:trPr>
          <w:trHeight w:val="307"/>
        </w:trPr>
        <w:tc>
          <w:tcPr>
            <w:tcW w:w="742" w:type="dxa"/>
            <w:tcBorders>
              <w:top w:val="single" w:sz="8" w:space="0" w:color="999999"/>
              <w:left w:val="single" w:sz="8" w:space="0" w:color="999999"/>
              <w:bottom w:val="single" w:sz="8" w:space="0" w:color="999999"/>
              <w:right w:val="single" w:sz="8" w:space="0" w:color="999999"/>
            </w:tcBorders>
          </w:tcPr>
          <w:p w14:paraId="2C9D80E8" w14:textId="77777777" w:rsidR="003C7357" w:rsidRDefault="006E7ECF">
            <w:pPr>
              <w:spacing w:after="0" w:line="259" w:lineRule="auto"/>
              <w:ind w:left="23" w:firstLine="0"/>
              <w:jc w:val="left"/>
            </w:pPr>
            <w:r>
              <w:rPr>
                <w:sz w:val="16"/>
              </w:rPr>
              <w:t>6083h</w:t>
            </w:r>
            <w:r>
              <w:t xml:space="preserve"> </w:t>
            </w:r>
          </w:p>
        </w:tc>
        <w:tc>
          <w:tcPr>
            <w:tcW w:w="954" w:type="dxa"/>
            <w:tcBorders>
              <w:top w:val="single" w:sz="8" w:space="0" w:color="999999"/>
              <w:left w:val="single" w:sz="8" w:space="0" w:color="999999"/>
              <w:bottom w:val="single" w:sz="8" w:space="0" w:color="999999"/>
              <w:right w:val="single" w:sz="8" w:space="0" w:color="999999"/>
            </w:tcBorders>
          </w:tcPr>
          <w:p w14:paraId="31671B93" w14:textId="77777777" w:rsidR="003C7357" w:rsidRDefault="006E7ECF">
            <w:pPr>
              <w:spacing w:after="0" w:line="259" w:lineRule="auto"/>
              <w:ind w:left="0" w:right="67" w:firstLine="0"/>
              <w:jc w:val="center"/>
            </w:pPr>
            <w:r>
              <w:rPr>
                <w:sz w:val="16"/>
              </w:rPr>
              <w:t>0</w:t>
            </w:r>
            <w:r>
              <w:t xml:space="preserve"> </w:t>
            </w:r>
          </w:p>
        </w:tc>
        <w:tc>
          <w:tcPr>
            <w:tcW w:w="2543" w:type="dxa"/>
            <w:tcBorders>
              <w:top w:val="single" w:sz="8" w:space="0" w:color="999999"/>
              <w:left w:val="single" w:sz="8" w:space="0" w:color="999999"/>
              <w:bottom w:val="single" w:sz="8" w:space="0" w:color="999999"/>
              <w:right w:val="single" w:sz="8" w:space="0" w:color="999999"/>
            </w:tcBorders>
          </w:tcPr>
          <w:p w14:paraId="5B99A154" w14:textId="77777777" w:rsidR="003C7357" w:rsidRDefault="006E7ECF">
            <w:pPr>
              <w:spacing w:after="0" w:line="259" w:lineRule="auto"/>
              <w:ind w:left="0" w:firstLine="0"/>
              <w:jc w:val="left"/>
            </w:pPr>
            <w:r>
              <w:rPr>
                <w:sz w:val="16"/>
              </w:rPr>
              <w:t>Profile Acceleration</w:t>
            </w:r>
            <w:r>
              <w:t xml:space="preserve"> </w:t>
            </w:r>
          </w:p>
        </w:tc>
        <w:tc>
          <w:tcPr>
            <w:tcW w:w="850" w:type="dxa"/>
            <w:tcBorders>
              <w:top w:val="single" w:sz="8" w:space="0" w:color="999999"/>
              <w:left w:val="single" w:sz="8" w:space="0" w:color="999999"/>
              <w:bottom w:val="single" w:sz="8" w:space="0" w:color="999999"/>
              <w:right w:val="single" w:sz="8" w:space="0" w:color="999999"/>
            </w:tcBorders>
          </w:tcPr>
          <w:p w14:paraId="2FCF05EF" w14:textId="77777777" w:rsidR="003C7357" w:rsidRDefault="006E7ECF">
            <w:pPr>
              <w:spacing w:after="0" w:line="259" w:lineRule="auto"/>
              <w:ind w:left="35" w:firstLine="0"/>
              <w:jc w:val="left"/>
            </w:pPr>
            <w:r>
              <w:rPr>
                <w:sz w:val="16"/>
              </w:rPr>
              <w:t>UINT32</w:t>
            </w:r>
            <w:r>
              <w:t xml:space="preserve"> </w:t>
            </w:r>
          </w:p>
        </w:tc>
        <w:tc>
          <w:tcPr>
            <w:tcW w:w="844" w:type="dxa"/>
            <w:tcBorders>
              <w:top w:val="single" w:sz="8" w:space="0" w:color="999999"/>
              <w:left w:val="single" w:sz="8" w:space="0" w:color="999999"/>
              <w:bottom w:val="single" w:sz="8" w:space="0" w:color="999999"/>
              <w:right w:val="single" w:sz="8" w:space="0" w:color="999999"/>
            </w:tcBorders>
          </w:tcPr>
          <w:p w14:paraId="34236350" w14:textId="77777777" w:rsidR="003C7357" w:rsidRDefault="006E7ECF">
            <w:pPr>
              <w:spacing w:after="0" w:line="259" w:lineRule="auto"/>
              <w:ind w:left="0" w:right="69" w:firstLine="0"/>
              <w:jc w:val="center"/>
            </w:pPr>
            <w:r>
              <w:rPr>
                <w:sz w:val="16"/>
              </w:rPr>
              <w:t>RW</w:t>
            </w:r>
            <w:r>
              <w:t xml:space="preserve"> </w:t>
            </w:r>
          </w:p>
        </w:tc>
        <w:tc>
          <w:tcPr>
            <w:tcW w:w="934" w:type="dxa"/>
            <w:tcBorders>
              <w:top w:val="single" w:sz="8" w:space="0" w:color="999999"/>
              <w:left w:val="single" w:sz="8" w:space="0" w:color="999999"/>
              <w:bottom w:val="single" w:sz="8" w:space="0" w:color="999999"/>
              <w:right w:val="single" w:sz="8" w:space="0" w:color="999999"/>
            </w:tcBorders>
          </w:tcPr>
          <w:p w14:paraId="4CA5C476" w14:textId="77777777" w:rsidR="003C7357" w:rsidRDefault="006E7ECF">
            <w:pPr>
              <w:spacing w:after="0" w:line="259" w:lineRule="auto"/>
              <w:ind w:left="0" w:right="82" w:firstLine="0"/>
              <w:jc w:val="center"/>
            </w:pPr>
            <w:r>
              <w:rPr>
                <w:sz w:val="16"/>
              </w:rPr>
              <w:t>Sim</w:t>
            </w:r>
            <w:r>
              <w:t xml:space="preserve"> </w:t>
            </w:r>
          </w:p>
        </w:tc>
      </w:tr>
    </w:tbl>
    <w:p w14:paraId="50B4389C" w14:textId="77777777" w:rsidR="00CF26CA" w:rsidRDefault="00CF26CA" w:rsidP="00F42D59">
      <w:pPr>
        <w:tabs>
          <w:tab w:val="center" w:pos="2433"/>
        </w:tabs>
        <w:spacing w:after="398"/>
        <w:ind w:left="0" w:firstLine="0"/>
        <w:jc w:val="left"/>
      </w:pPr>
    </w:p>
    <w:p w14:paraId="54145C65" w14:textId="350ACFCF" w:rsidR="00C707A3" w:rsidRPr="00DC4CB2" w:rsidRDefault="006E7ECF" w:rsidP="00F42D59">
      <w:pPr>
        <w:tabs>
          <w:tab w:val="center" w:pos="2433"/>
        </w:tabs>
        <w:spacing w:after="398"/>
        <w:ind w:left="0" w:firstLine="0"/>
        <w:jc w:val="left"/>
        <w:rPr>
          <w:color w:val="FF0000"/>
        </w:rPr>
      </w:pPr>
      <w:r>
        <w:t>8.4.5</w:t>
      </w:r>
      <w:r>
        <w:rPr>
          <w:rFonts w:cs="Arial"/>
        </w:rPr>
        <w:t xml:space="preserve"> </w:t>
      </w:r>
      <w:r>
        <w:rPr>
          <w:rFonts w:cs="Arial"/>
        </w:rPr>
        <w:tab/>
      </w:r>
      <w:r>
        <w:t>Objeto 6084h – Profile Deceleration</w:t>
      </w:r>
      <w:r>
        <w:rPr>
          <w:rFonts w:cs="Arial"/>
        </w:rPr>
        <w:t xml:space="preserve"> </w:t>
      </w:r>
      <w:r w:rsidR="0039580A">
        <w:rPr>
          <w:rFonts w:cs="Arial"/>
          <w:color w:val="FF0000"/>
        </w:rPr>
        <w:t xml:space="preserve">RESOLVER 65537 </w:t>
      </w:r>
      <w:r w:rsidR="00C707A3" w:rsidRPr="00DC4CB2">
        <w:rPr>
          <w:rFonts w:cs="Arial"/>
          <w:color w:val="FF0000"/>
        </w:rPr>
        <w:t>pulsos/ volta</w:t>
      </w:r>
      <w:r w:rsidR="00E72695">
        <w:rPr>
          <w:rFonts w:cs="Arial"/>
          <w:color w:val="FF0000"/>
        </w:rPr>
        <w:t>²/</w:t>
      </w:r>
      <w:r w:rsidR="00A62250">
        <w:rPr>
          <w:rFonts w:cs="Arial"/>
          <w:color w:val="FF0000"/>
        </w:rPr>
        <w:t xml:space="preserve">volta³ Jerk </w:t>
      </w:r>
      <w:r w:rsidR="0039580A">
        <w:rPr>
          <w:rFonts w:cs="Arial"/>
          <w:color w:val="FF0000"/>
        </w:rPr>
        <w:t>608F</w:t>
      </w:r>
    </w:p>
    <w:p w14:paraId="481C3F90" w14:textId="3FBFB9D1" w:rsidR="003C7357" w:rsidRDefault="006E7ECF" w:rsidP="00C707A3">
      <w:pPr>
        <w:tabs>
          <w:tab w:val="center" w:pos="2436"/>
        </w:tabs>
        <w:spacing w:after="397"/>
        <w:ind w:left="0" w:firstLine="0"/>
        <w:jc w:val="left"/>
      </w:pPr>
      <w:r>
        <w:t>Permite programar a rampa de desaceleração até que o eixo do motor atinja a velocidade zero. A escala utilizada neste objeto é a mesma do objeto 6083h.</w:t>
      </w:r>
      <w:r>
        <w:rPr>
          <w:rFonts w:cs="Arial"/>
        </w:rPr>
        <w:t xml:space="preserve"> </w:t>
      </w:r>
    </w:p>
    <w:tbl>
      <w:tblPr>
        <w:tblStyle w:val="TableGrid"/>
        <w:tblW w:w="6867" w:type="dxa"/>
        <w:tblInd w:w="1571" w:type="dxa"/>
        <w:tblCellMar>
          <w:top w:w="68" w:type="dxa"/>
          <w:left w:w="130" w:type="dxa"/>
          <w:right w:w="59" w:type="dxa"/>
        </w:tblCellMar>
        <w:tblLook w:val="04A0" w:firstRow="1" w:lastRow="0" w:firstColumn="1" w:lastColumn="0" w:noHBand="0" w:noVBand="1"/>
      </w:tblPr>
      <w:tblGrid>
        <w:gridCol w:w="742"/>
        <w:gridCol w:w="954"/>
        <w:gridCol w:w="2543"/>
        <w:gridCol w:w="850"/>
        <w:gridCol w:w="844"/>
        <w:gridCol w:w="934"/>
      </w:tblGrid>
      <w:tr w:rsidR="003C7357" w14:paraId="046BC4C4" w14:textId="77777777">
        <w:trPr>
          <w:trHeight w:val="471"/>
        </w:trPr>
        <w:tc>
          <w:tcPr>
            <w:tcW w:w="742"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7EBF58CA" w14:textId="77777777" w:rsidR="003C7357" w:rsidRDefault="006E7ECF">
            <w:pPr>
              <w:spacing w:after="0" w:line="259" w:lineRule="auto"/>
              <w:ind w:left="0" w:right="100" w:firstLine="0"/>
              <w:jc w:val="center"/>
            </w:pPr>
            <w:r>
              <w:rPr>
                <w:sz w:val="16"/>
              </w:rPr>
              <w:t>Índice</w:t>
            </w:r>
            <w:r>
              <w:t xml:space="preserve"> </w:t>
            </w:r>
          </w:p>
        </w:tc>
        <w:tc>
          <w:tcPr>
            <w:tcW w:w="954" w:type="dxa"/>
            <w:tcBorders>
              <w:top w:val="single" w:sz="8" w:space="0" w:color="999999"/>
              <w:left w:val="single" w:sz="8" w:space="0" w:color="999999"/>
              <w:bottom w:val="single" w:sz="8" w:space="0" w:color="999999"/>
              <w:right w:val="single" w:sz="8" w:space="0" w:color="999999"/>
            </w:tcBorders>
            <w:shd w:val="clear" w:color="auto" w:fill="CCCCCC"/>
          </w:tcPr>
          <w:p w14:paraId="0DBE49A7" w14:textId="77777777" w:rsidR="003C7357" w:rsidRDefault="006E7ECF">
            <w:pPr>
              <w:spacing w:after="0" w:line="259" w:lineRule="auto"/>
              <w:ind w:left="0" w:firstLine="0"/>
              <w:jc w:val="left"/>
            </w:pPr>
            <w:r>
              <w:rPr>
                <w:sz w:val="16"/>
              </w:rPr>
              <w:t>Subíndice</w:t>
            </w:r>
            <w:r>
              <w:t xml:space="preserve"> </w:t>
            </w:r>
          </w:p>
        </w:tc>
        <w:tc>
          <w:tcPr>
            <w:tcW w:w="2543"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581C4057" w14:textId="77777777" w:rsidR="003C7357" w:rsidRDefault="006E7ECF">
            <w:pPr>
              <w:spacing w:after="0" w:line="259" w:lineRule="auto"/>
              <w:ind w:left="0" w:right="66" w:firstLine="0"/>
              <w:jc w:val="center"/>
            </w:pPr>
            <w:r>
              <w:rPr>
                <w:sz w:val="16"/>
              </w:rPr>
              <w:t>Nome</w:t>
            </w:r>
            <w:r>
              <w:t xml:space="preserve"> </w:t>
            </w:r>
          </w:p>
        </w:tc>
        <w:tc>
          <w:tcPr>
            <w:tcW w:w="850"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4EDD3E0B" w14:textId="77777777" w:rsidR="003C7357" w:rsidRDefault="006E7ECF">
            <w:pPr>
              <w:spacing w:after="0" w:line="259" w:lineRule="auto"/>
              <w:ind w:left="0" w:right="77" w:firstLine="0"/>
              <w:jc w:val="center"/>
            </w:pPr>
            <w:r>
              <w:rPr>
                <w:sz w:val="16"/>
              </w:rPr>
              <w:t>Tipo</w:t>
            </w:r>
            <w:r>
              <w:t xml:space="preserve"> </w:t>
            </w:r>
          </w:p>
        </w:tc>
        <w:tc>
          <w:tcPr>
            <w:tcW w:w="844"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18A2102E" w14:textId="77777777" w:rsidR="003C7357" w:rsidRDefault="006E7ECF">
            <w:pPr>
              <w:spacing w:after="0" w:line="259" w:lineRule="auto"/>
              <w:ind w:left="15" w:firstLine="0"/>
              <w:jc w:val="left"/>
            </w:pPr>
            <w:r>
              <w:rPr>
                <w:sz w:val="16"/>
              </w:rPr>
              <w:t>Acesso</w:t>
            </w:r>
            <w:r>
              <w:t xml:space="preserve"> </w:t>
            </w:r>
          </w:p>
        </w:tc>
        <w:tc>
          <w:tcPr>
            <w:tcW w:w="934" w:type="dxa"/>
            <w:tcBorders>
              <w:top w:val="single" w:sz="8" w:space="0" w:color="999999"/>
              <w:left w:val="single" w:sz="8" w:space="0" w:color="999999"/>
              <w:bottom w:val="single" w:sz="8" w:space="0" w:color="999999"/>
              <w:right w:val="single" w:sz="8" w:space="0" w:color="999999"/>
            </w:tcBorders>
            <w:shd w:val="clear" w:color="auto" w:fill="CCCCCC"/>
          </w:tcPr>
          <w:p w14:paraId="1C536292" w14:textId="77777777" w:rsidR="003C7357" w:rsidRDefault="006E7ECF">
            <w:pPr>
              <w:spacing w:after="0" w:line="259" w:lineRule="auto"/>
              <w:ind w:left="0" w:right="82" w:firstLine="0"/>
              <w:jc w:val="center"/>
            </w:pPr>
            <w:r>
              <w:rPr>
                <w:sz w:val="16"/>
              </w:rPr>
              <w:t>PDO</w:t>
            </w:r>
            <w:r>
              <w:t xml:space="preserve"> </w:t>
            </w:r>
          </w:p>
          <w:p w14:paraId="45F934CF" w14:textId="77777777" w:rsidR="003C7357" w:rsidRDefault="006E7ECF">
            <w:pPr>
              <w:spacing w:after="0" w:line="259" w:lineRule="auto"/>
              <w:ind w:firstLine="0"/>
              <w:jc w:val="left"/>
            </w:pPr>
            <w:r>
              <w:rPr>
                <w:sz w:val="16"/>
              </w:rPr>
              <w:t>Mapping</w:t>
            </w:r>
            <w:r>
              <w:t xml:space="preserve"> </w:t>
            </w:r>
          </w:p>
        </w:tc>
      </w:tr>
      <w:tr w:rsidR="003C7357" w14:paraId="58AC1CA9" w14:textId="77777777">
        <w:trPr>
          <w:trHeight w:val="308"/>
        </w:trPr>
        <w:tc>
          <w:tcPr>
            <w:tcW w:w="742" w:type="dxa"/>
            <w:tcBorders>
              <w:top w:val="single" w:sz="8" w:space="0" w:color="999999"/>
              <w:left w:val="single" w:sz="8" w:space="0" w:color="999999"/>
              <w:bottom w:val="single" w:sz="8" w:space="0" w:color="999999"/>
              <w:right w:val="single" w:sz="8" w:space="0" w:color="999999"/>
            </w:tcBorders>
          </w:tcPr>
          <w:p w14:paraId="35684555" w14:textId="77777777" w:rsidR="003C7357" w:rsidRDefault="006E7ECF">
            <w:pPr>
              <w:spacing w:after="0" w:line="259" w:lineRule="auto"/>
              <w:ind w:left="23" w:firstLine="0"/>
              <w:jc w:val="left"/>
            </w:pPr>
            <w:r>
              <w:rPr>
                <w:sz w:val="16"/>
              </w:rPr>
              <w:t>6084h</w:t>
            </w:r>
            <w:r>
              <w:t xml:space="preserve"> </w:t>
            </w:r>
          </w:p>
        </w:tc>
        <w:tc>
          <w:tcPr>
            <w:tcW w:w="954" w:type="dxa"/>
            <w:tcBorders>
              <w:top w:val="single" w:sz="8" w:space="0" w:color="999999"/>
              <w:left w:val="single" w:sz="8" w:space="0" w:color="999999"/>
              <w:bottom w:val="single" w:sz="8" w:space="0" w:color="999999"/>
              <w:right w:val="single" w:sz="8" w:space="0" w:color="999999"/>
            </w:tcBorders>
          </w:tcPr>
          <w:p w14:paraId="7C389535" w14:textId="01455EC3" w:rsidR="003C7357" w:rsidRDefault="00C77573">
            <w:pPr>
              <w:spacing w:after="0" w:line="259" w:lineRule="auto"/>
              <w:ind w:left="0" w:right="67" w:firstLine="0"/>
              <w:jc w:val="center"/>
            </w:pPr>
            <w:r>
              <w:rPr>
                <w:sz w:val="16"/>
              </w:rPr>
              <w:t>,</w:t>
            </w:r>
            <w:r w:rsidR="006E7ECF">
              <w:rPr>
                <w:sz w:val="16"/>
              </w:rPr>
              <w:t>0</w:t>
            </w:r>
            <w:r w:rsidR="006E7ECF">
              <w:t xml:space="preserve"> </w:t>
            </w:r>
          </w:p>
        </w:tc>
        <w:tc>
          <w:tcPr>
            <w:tcW w:w="2543" w:type="dxa"/>
            <w:tcBorders>
              <w:top w:val="single" w:sz="8" w:space="0" w:color="999999"/>
              <w:left w:val="single" w:sz="8" w:space="0" w:color="999999"/>
              <w:bottom w:val="single" w:sz="8" w:space="0" w:color="999999"/>
              <w:right w:val="single" w:sz="8" w:space="0" w:color="999999"/>
            </w:tcBorders>
          </w:tcPr>
          <w:p w14:paraId="21C10F76" w14:textId="77777777" w:rsidR="003C7357" w:rsidRDefault="006E7ECF">
            <w:pPr>
              <w:spacing w:after="0" w:line="259" w:lineRule="auto"/>
              <w:ind w:left="0" w:firstLine="0"/>
              <w:jc w:val="left"/>
            </w:pPr>
            <w:r>
              <w:rPr>
                <w:sz w:val="16"/>
              </w:rPr>
              <w:t>Profile Deceleration</w:t>
            </w:r>
            <w:r>
              <w:t xml:space="preserve"> </w:t>
            </w:r>
          </w:p>
        </w:tc>
        <w:tc>
          <w:tcPr>
            <w:tcW w:w="850" w:type="dxa"/>
            <w:tcBorders>
              <w:top w:val="single" w:sz="8" w:space="0" w:color="999999"/>
              <w:left w:val="single" w:sz="8" w:space="0" w:color="999999"/>
              <w:bottom w:val="single" w:sz="8" w:space="0" w:color="999999"/>
              <w:right w:val="single" w:sz="8" w:space="0" w:color="999999"/>
            </w:tcBorders>
          </w:tcPr>
          <w:p w14:paraId="067AE96D" w14:textId="77777777" w:rsidR="003C7357" w:rsidRDefault="006E7ECF">
            <w:pPr>
              <w:spacing w:after="0" w:line="259" w:lineRule="auto"/>
              <w:ind w:left="35" w:firstLine="0"/>
              <w:jc w:val="left"/>
            </w:pPr>
            <w:r>
              <w:rPr>
                <w:sz w:val="16"/>
              </w:rPr>
              <w:t>UINT32</w:t>
            </w:r>
            <w:r>
              <w:t xml:space="preserve"> </w:t>
            </w:r>
          </w:p>
        </w:tc>
        <w:tc>
          <w:tcPr>
            <w:tcW w:w="844" w:type="dxa"/>
            <w:tcBorders>
              <w:top w:val="single" w:sz="8" w:space="0" w:color="999999"/>
              <w:left w:val="single" w:sz="8" w:space="0" w:color="999999"/>
              <w:bottom w:val="single" w:sz="8" w:space="0" w:color="999999"/>
              <w:right w:val="single" w:sz="8" w:space="0" w:color="999999"/>
            </w:tcBorders>
          </w:tcPr>
          <w:p w14:paraId="3459BFFB" w14:textId="77777777" w:rsidR="003C7357" w:rsidRDefault="006E7ECF">
            <w:pPr>
              <w:spacing w:after="0" w:line="259" w:lineRule="auto"/>
              <w:ind w:left="0" w:right="69" w:firstLine="0"/>
              <w:jc w:val="center"/>
            </w:pPr>
            <w:r>
              <w:rPr>
                <w:sz w:val="16"/>
              </w:rPr>
              <w:t>RW</w:t>
            </w:r>
            <w:r>
              <w:t xml:space="preserve"> </w:t>
            </w:r>
          </w:p>
        </w:tc>
        <w:tc>
          <w:tcPr>
            <w:tcW w:w="934" w:type="dxa"/>
            <w:tcBorders>
              <w:top w:val="single" w:sz="8" w:space="0" w:color="999999"/>
              <w:left w:val="single" w:sz="8" w:space="0" w:color="999999"/>
              <w:bottom w:val="single" w:sz="8" w:space="0" w:color="999999"/>
              <w:right w:val="single" w:sz="8" w:space="0" w:color="999999"/>
            </w:tcBorders>
          </w:tcPr>
          <w:p w14:paraId="7226E1AA" w14:textId="77777777" w:rsidR="003C7357" w:rsidRDefault="006E7ECF">
            <w:pPr>
              <w:spacing w:after="0" w:line="259" w:lineRule="auto"/>
              <w:ind w:left="0" w:right="82" w:firstLine="0"/>
              <w:jc w:val="center"/>
            </w:pPr>
            <w:r>
              <w:rPr>
                <w:sz w:val="16"/>
              </w:rPr>
              <w:t>Sim</w:t>
            </w:r>
            <w:r>
              <w:t xml:space="preserve"> </w:t>
            </w:r>
          </w:p>
        </w:tc>
      </w:tr>
    </w:tbl>
    <w:p w14:paraId="365C9B1C" w14:textId="0BCBE502" w:rsidR="002F0AD3" w:rsidRDefault="006E7ECF" w:rsidP="009630E7">
      <w:pPr>
        <w:tabs>
          <w:tab w:val="center" w:pos="2411"/>
        </w:tabs>
        <w:spacing w:after="392"/>
        <w:ind w:left="0" w:firstLine="0"/>
        <w:jc w:val="left"/>
      </w:pPr>
      <w:r>
        <w:t>8.4.6</w:t>
      </w:r>
      <w:r>
        <w:rPr>
          <w:rFonts w:cs="Arial"/>
        </w:rPr>
        <w:t xml:space="preserve"> </w:t>
      </w:r>
      <w:r>
        <w:rPr>
          <w:rFonts w:cs="Arial"/>
        </w:rPr>
        <w:tab/>
      </w:r>
    </w:p>
    <w:p w14:paraId="25D4A82A" w14:textId="77777777" w:rsidR="0046425A" w:rsidRPr="00A04DC2" w:rsidRDefault="0046425A" w:rsidP="00F42D59">
      <w:pPr>
        <w:pStyle w:val="Ttulo4"/>
        <w:tabs>
          <w:tab w:val="center" w:pos="2400"/>
        </w:tabs>
        <w:ind w:left="0" w:firstLine="0"/>
        <w:rPr>
          <w:color w:val="000000" w:themeColor="text1"/>
        </w:rPr>
      </w:pPr>
      <w:r w:rsidRPr="00A04DC2">
        <w:rPr>
          <w:color w:val="000000" w:themeColor="text1"/>
        </w:rPr>
        <w:t>8.4.6</w:t>
      </w:r>
      <w:r w:rsidRPr="00A04DC2">
        <w:rPr>
          <w:color w:val="000000" w:themeColor="text1"/>
        </w:rPr>
        <w:tab/>
        <w:t>Objeto 6086h – Motion Profile Type</w:t>
      </w:r>
    </w:p>
    <w:p w14:paraId="6A442321" w14:textId="77777777" w:rsidR="0046425A" w:rsidRDefault="0046425A" w:rsidP="00F42D59">
      <w:pPr>
        <w:ind w:left="-5"/>
      </w:pPr>
      <w:r>
        <w:t>Permite programar o perfil da rampa de aceleração e desaceleração para o drive.</w:t>
      </w:r>
    </w:p>
    <w:tbl>
      <w:tblPr>
        <w:tblStyle w:val="TableGrid"/>
        <w:tblW w:w="6876" w:type="dxa"/>
        <w:tblInd w:w="1547" w:type="dxa"/>
        <w:tblCellMar>
          <w:top w:w="50" w:type="dxa"/>
          <w:left w:w="129" w:type="dxa"/>
          <w:right w:w="115" w:type="dxa"/>
        </w:tblCellMar>
        <w:tblLook w:val="04A0" w:firstRow="1" w:lastRow="0" w:firstColumn="1" w:lastColumn="0" w:noHBand="0" w:noVBand="1"/>
      </w:tblPr>
      <w:tblGrid>
        <w:gridCol w:w="748"/>
        <w:gridCol w:w="956"/>
        <w:gridCol w:w="2550"/>
        <w:gridCol w:w="837"/>
        <w:gridCol w:w="845"/>
        <w:gridCol w:w="940"/>
      </w:tblGrid>
      <w:tr w:rsidR="0046425A" w14:paraId="5C06AD67" w14:textId="77777777" w:rsidTr="00F42D59">
        <w:trPr>
          <w:trHeight w:val="426"/>
        </w:trPr>
        <w:tc>
          <w:tcPr>
            <w:tcW w:w="750"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53049AF4" w14:textId="77777777" w:rsidR="0046425A" w:rsidRDefault="0046425A" w:rsidP="00F42D59">
            <w:pPr>
              <w:spacing w:after="0" w:line="259" w:lineRule="auto"/>
              <w:ind w:left="13" w:firstLine="0"/>
              <w:jc w:val="left"/>
            </w:pPr>
            <w:r>
              <w:rPr>
                <w:sz w:val="16"/>
              </w:rPr>
              <w:t>Índice</w:t>
            </w:r>
          </w:p>
        </w:tc>
        <w:tc>
          <w:tcPr>
            <w:tcW w:w="752" w:type="dxa"/>
            <w:tcBorders>
              <w:top w:val="single" w:sz="8" w:space="0" w:color="999999"/>
              <w:left w:val="single" w:sz="8" w:space="0" w:color="999999"/>
              <w:bottom w:val="single" w:sz="8" w:space="0" w:color="999999"/>
              <w:right w:val="single" w:sz="8" w:space="0" w:color="999999"/>
            </w:tcBorders>
            <w:shd w:val="clear" w:color="auto" w:fill="CCCCCC"/>
          </w:tcPr>
          <w:p w14:paraId="72B9670B" w14:textId="77777777" w:rsidR="0046425A" w:rsidRDefault="0046425A" w:rsidP="00F42D59">
            <w:pPr>
              <w:spacing w:after="0" w:line="259" w:lineRule="auto"/>
              <w:ind w:left="0" w:firstLine="0"/>
              <w:jc w:val="center"/>
            </w:pPr>
            <w:r>
              <w:rPr>
                <w:sz w:val="16"/>
              </w:rPr>
              <w:t>Subíndice</w:t>
            </w:r>
          </w:p>
        </w:tc>
        <w:tc>
          <w:tcPr>
            <w:tcW w:w="2725"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4DB2FA1F" w14:textId="77777777" w:rsidR="0046425A" w:rsidRDefault="0046425A" w:rsidP="00F42D59">
            <w:pPr>
              <w:spacing w:after="0" w:line="259" w:lineRule="auto"/>
              <w:ind w:left="0" w:right="14" w:firstLine="0"/>
              <w:jc w:val="center"/>
            </w:pPr>
            <w:r>
              <w:rPr>
                <w:sz w:val="16"/>
              </w:rPr>
              <w:t>Nome</w:t>
            </w:r>
          </w:p>
        </w:tc>
        <w:tc>
          <w:tcPr>
            <w:tcW w:w="851"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66324B1B" w14:textId="77777777" w:rsidR="0046425A" w:rsidRDefault="0046425A" w:rsidP="00F42D59">
            <w:pPr>
              <w:spacing w:after="0" w:line="259" w:lineRule="auto"/>
              <w:ind w:left="0" w:right="14" w:firstLine="0"/>
              <w:jc w:val="center"/>
            </w:pPr>
            <w:r>
              <w:rPr>
                <w:sz w:val="16"/>
              </w:rPr>
              <w:t>Tipo</w:t>
            </w:r>
          </w:p>
        </w:tc>
        <w:tc>
          <w:tcPr>
            <w:tcW w:w="851" w:type="dxa"/>
            <w:tcBorders>
              <w:top w:val="single" w:sz="8" w:space="0" w:color="999999"/>
              <w:left w:val="single" w:sz="8" w:space="0" w:color="999999"/>
              <w:bottom w:val="single" w:sz="8" w:space="0" w:color="999999"/>
              <w:right w:val="single" w:sz="8" w:space="0" w:color="999999"/>
            </w:tcBorders>
            <w:shd w:val="clear" w:color="auto" w:fill="CCCCCC"/>
            <w:vAlign w:val="center"/>
          </w:tcPr>
          <w:p w14:paraId="32782E77" w14:textId="77777777" w:rsidR="0046425A" w:rsidRDefault="0046425A" w:rsidP="00F42D59">
            <w:pPr>
              <w:spacing w:after="0" w:line="259" w:lineRule="auto"/>
              <w:ind w:left="15" w:firstLine="0"/>
              <w:jc w:val="left"/>
            </w:pPr>
            <w:r>
              <w:rPr>
                <w:sz w:val="16"/>
              </w:rPr>
              <w:t>Acesso</w:t>
            </w:r>
          </w:p>
        </w:tc>
        <w:tc>
          <w:tcPr>
            <w:tcW w:w="947" w:type="dxa"/>
            <w:tcBorders>
              <w:top w:val="single" w:sz="8" w:space="0" w:color="999999"/>
              <w:left w:val="single" w:sz="8" w:space="0" w:color="999999"/>
              <w:bottom w:val="single" w:sz="8" w:space="0" w:color="999999"/>
              <w:right w:val="single" w:sz="8" w:space="0" w:color="999999"/>
            </w:tcBorders>
            <w:shd w:val="clear" w:color="auto" w:fill="CCCCCC"/>
          </w:tcPr>
          <w:p w14:paraId="479B5509" w14:textId="77777777" w:rsidR="0046425A" w:rsidRDefault="0046425A" w:rsidP="00F42D59">
            <w:pPr>
              <w:spacing w:after="0" w:line="259" w:lineRule="auto"/>
              <w:ind w:left="0" w:right="12" w:firstLine="0"/>
              <w:jc w:val="center"/>
            </w:pPr>
            <w:r>
              <w:rPr>
                <w:sz w:val="16"/>
              </w:rPr>
              <w:t>PDO</w:t>
            </w:r>
          </w:p>
          <w:p w14:paraId="2D1A10E3" w14:textId="77777777" w:rsidR="0046425A" w:rsidRDefault="0046425A" w:rsidP="00F42D59">
            <w:pPr>
              <w:spacing w:after="0" w:line="259" w:lineRule="auto"/>
              <w:ind w:left="13" w:firstLine="0"/>
              <w:jc w:val="left"/>
            </w:pPr>
            <w:r>
              <w:rPr>
                <w:sz w:val="16"/>
              </w:rPr>
              <w:t>Mapping</w:t>
            </w:r>
          </w:p>
        </w:tc>
      </w:tr>
      <w:tr w:rsidR="0046425A" w14:paraId="168A70BB" w14:textId="77777777" w:rsidTr="00F42D59">
        <w:trPr>
          <w:trHeight w:val="249"/>
        </w:trPr>
        <w:tc>
          <w:tcPr>
            <w:tcW w:w="750" w:type="dxa"/>
            <w:tcBorders>
              <w:top w:val="single" w:sz="8" w:space="0" w:color="999999"/>
              <w:left w:val="single" w:sz="8" w:space="0" w:color="999999"/>
              <w:bottom w:val="single" w:sz="8" w:space="0" w:color="999999"/>
              <w:right w:val="single" w:sz="8" w:space="0" w:color="999999"/>
            </w:tcBorders>
          </w:tcPr>
          <w:p w14:paraId="07373990" w14:textId="77777777" w:rsidR="0046425A" w:rsidRDefault="0046425A" w:rsidP="00F42D59">
            <w:pPr>
              <w:spacing w:after="0" w:line="259" w:lineRule="auto"/>
              <w:ind w:left="24" w:firstLine="0"/>
              <w:jc w:val="left"/>
            </w:pPr>
            <w:r>
              <w:rPr>
                <w:sz w:val="16"/>
              </w:rPr>
              <w:t>6086h</w:t>
            </w:r>
          </w:p>
        </w:tc>
        <w:tc>
          <w:tcPr>
            <w:tcW w:w="752" w:type="dxa"/>
            <w:tcBorders>
              <w:top w:val="single" w:sz="8" w:space="0" w:color="999999"/>
              <w:left w:val="single" w:sz="8" w:space="0" w:color="999999"/>
              <w:bottom w:val="single" w:sz="8" w:space="0" w:color="999999"/>
              <w:right w:val="single" w:sz="8" w:space="0" w:color="999999"/>
            </w:tcBorders>
          </w:tcPr>
          <w:p w14:paraId="6CA8076D" w14:textId="77777777" w:rsidR="0046425A" w:rsidRDefault="0046425A" w:rsidP="00F42D59">
            <w:pPr>
              <w:spacing w:after="0" w:line="259" w:lineRule="auto"/>
              <w:ind w:left="0" w:right="14" w:firstLine="0"/>
              <w:jc w:val="center"/>
            </w:pPr>
            <w:r>
              <w:rPr>
                <w:sz w:val="16"/>
              </w:rPr>
              <w:t>0</w:t>
            </w:r>
          </w:p>
        </w:tc>
        <w:tc>
          <w:tcPr>
            <w:tcW w:w="2725" w:type="dxa"/>
            <w:tcBorders>
              <w:top w:val="single" w:sz="8" w:space="0" w:color="999999"/>
              <w:left w:val="single" w:sz="8" w:space="0" w:color="999999"/>
              <w:bottom w:val="single" w:sz="8" w:space="0" w:color="999999"/>
              <w:right w:val="single" w:sz="8" w:space="0" w:color="999999"/>
            </w:tcBorders>
          </w:tcPr>
          <w:p w14:paraId="0531D0B2" w14:textId="77777777" w:rsidR="0046425A" w:rsidRDefault="0046425A" w:rsidP="00F42D59">
            <w:pPr>
              <w:spacing w:after="0" w:line="259" w:lineRule="auto"/>
              <w:ind w:left="0" w:firstLine="0"/>
              <w:jc w:val="left"/>
            </w:pPr>
            <w:r>
              <w:rPr>
                <w:sz w:val="16"/>
              </w:rPr>
              <w:t>Motion Profile Type</w:t>
            </w:r>
          </w:p>
        </w:tc>
        <w:tc>
          <w:tcPr>
            <w:tcW w:w="851" w:type="dxa"/>
            <w:tcBorders>
              <w:top w:val="single" w:sz="8" w:space="0" w:color="999999"/>
              <w:left w:val="single" w:sz="8" w:space="0" w:color="999999"/>
              <w:bottom w:val="single" w:sz="8" w:space="0" w:color="999999"/>
              <w:right w:val="single" w:sz="8" w:space="0" w:color="999999"/>
            </w:tcBorders>
          </w:tcPr>
          <w:p w14:paraId="631FE5F3" w14:textId="77777777" w:rsidR="0046425A" w:rsidRDefault="0046425A" w:rsidP="00F42D59">
            <w:pPr>
              <w:spacing w:after="0" w:line="259" w:lineRule="auto"/>
              <w:ind w:left="0" w:right="14" w:firstLine="0"/>
              <w:jc w:val="center"/>
            </w:pPr>
            <w:r>
              <w:rPr>
                <w:sz w:val="16"/>
              </w:rPr>
              <w:t>INT16</w:t>
            </w:r>
          </w:p>
        </w:tc>
        <w:tc>
          <w:tcPr>
            <w:tcW w:w="851" w:type="dxa"/>
            <w:tcBorders>
              <w:top w:val="single" w:sz="8" w:space="0" w:color="999999"/>
              <w:left w:val="single" w:sz="8" w:space="0" w:color="999999"/>
              <w:bottom w:val="single" w:sz="8" w:space="0" w:color="999999"/>
              <w:right w:val="single" w:sz="8" w:space="0" w:color="999999"/>
            </w:tcBorders>
          </w:tcPr>
          <w:p w14:paraId="59C57856" w14:textId="77777777" w:rsidR="0046425A" w:rsidRDefault="0046425A" w:rsidP="00F42D59">
            <w:pPr>
              <w:spacing w:after="0" w:line="259" w:lineRule="auto"/>
              <w:ind w:left="0" w:right="14" w:firstLine="0"/>
              <w:jc w:val="center"/>
            </w:pPr>
            <w:r>
              <w:rPr>
                <w:sz w:val="16"/>
              </w:rPr>
              <w:t>RW</w:t>
            </w:r>
          </w:p>
        </w:tc>
        <w:tc>
          <w:tcPr>
            <w:tcW w:w="947" w:type="dxa"/>
            <w:tcBorders>
              <w:top w:val="single" w:sz="8" w:space="0" w:color="999999"/>
              <w:left w:val="single" w:sz="8" w:space="0" w:color="999999"/>
              <w:bottom w:val="single" w:sz="8" w:space="0" w:color="999999"/>
              <w:right w:val="single" w:sz="8" w:space="0" w:color="999999"/>
            </w:tcBorders>
          </w:tcPr>
          <w:p w14:paraId="07A66C03" w14:textId="77777777" w:rsidR="0046425A" w:rsidRDefault="0046425A" w:rsidP="00F42D59">
            <w:pPr>
              <w:spacing w:after="0" w:line="259" w:lineRule="auto"/>
              <w:ind w:left="0" w:right="12" w:firstLine="0"/>
              <w:jc w:val="center"/>
            </w:pPr>
            <w:r>
              <w:rPr>
                <w:sz w:val="16"/>
              </w:rPr>
              <w:t>Sim</w:t>
            </w:r>
          </w:p>
        </w:tc>
      </w:tr>
    </w:tbl>
    <w:p w14:paraId="58136DE7" w14:textId="77777777" w:rsidR="0046425A" w:rsidRDefault="0046425A" w:rsidP="00F42D59">
      <w:pPr>
        <w:ind w:left="62"/>
        <w:jc w:val="center"/>
      </w:pPr>
      <w:r>
        <w:rPr>
          <w:i/>
          <w:sz w:val="16"/>
        </w:rPr>
        <w:t>Tabela 8.11: Valores para o Motion Profile Type</w:t>
      </w:r>
    </w:p>
    <w:tbl>
      <w:tblPr>
        <w:tblStyle w:val="TableGrid"/>
        <w:tblW w:w="4558" w:type="dxa"/>
        <w:tblInd w:w="2706" w:type="dxa"/>
        <w:tblCellMar>
          <w:top w:w="47" w:type="dxa"/>
          <w:right w:w="115" w:type="dxa"/>
        </w:tblCellMar>
        <w:tblLook w:val="04A0" w:firstRow="1" w:lastRow="0" w:firstColumn="1" w:lastColumn="0" w:noHBand="0" w:noVBand="1"/>
      </w:tblPr>
      <w:tblGrid>
        <w:gridCol w:w="848"/>
        <w:gridCol w:w="1657"/>
        <w:gridCol w:w="2053"/>
      </w:tblGrid>
      <w:tr w:rsidR="0046425A" w14:paraId="1EEBF66F" w14:textId="77777777" w:rsidTr="00F42D59">
        <w:trPr>
          <w:trHeight w:val="224"/>
        </w:trPr>
        <w:tc>
          <w:tcPr>
            <w:tcW w:w="848" w:type="dxa"/>
            <w:tcBorders>
              <w:top w:val="single" w:sz="8" w:space="0" w:color="999999"/>
              <w:left w:val="single" w:sz="8" w:space="0" w:color="999999"/>
              <w:bottom w:val="single" w:sz="8" w:space="0" w:color="999999"/>
              <w:right w:val="single" w:sz="8" w:space="0" w:color="999999"/>
            </w:tcBorders>
            <w:shd w:val="clear" w:color="auto" w:fill="CCCCCC"/>
          </w:tcPr>
          <w:p w14:paraId="7C6C2B0E" w14:textId="77777777" w:rsidR="0046425A" w:rsidRDefault="0046425A" w:rsidP="00F42D59">
            <w:pPr>
              <w:spacing w:after="0" w:line="259" w:lineRule="auto"/>
              <w:ind w:left="113" w:firstLine="0"/>
              <w:jc w:val="center"/>
            </w:pPr>
            <w:r>
              <w:rPr>
                <w:sz w:val="16"/>
              </w:rPr>
              <w:t>Valor</w:t>
            </w:r>
          </w:p>
        </w:tc>
        <w:tc>
          <w:tcPr>
            <w:tcW w:w="1657" w:type="dxa"/>
            <w:tcBorders>
              <w:top w:val="single" w:sz="8" w:space="0" w:color="999999"/>
              <w:left w:val="single" w:sz="8" w:space="0" w:color="999999"/>
              <w:bottom w:val="single" w:sz="8" w:space="0" w:color="999999"/>
              <w:right w:val="nil"/>
            </w:tcBorders>
            <w:shd w:val="clear" w:color="auto" w:fill="CCCCCC"/>
          </w:tcPr>
          <w:p w14:paraId="5CBCA6C1" w14:textId="77777777" w:rsidR="0046425A" w:rsidRDefault="0046425A" w:rsidP="00F42D59">
            <w:pPr>
              <w:spacing w:after="160" w:line="259" w:lineRule="auto"/>
              <w:ind w:left="0" w:firstLine="0"/>
              <w:jc w:val="left"/>
            </w:pPr>
          </w:p>
        </w:tc>
        <w:tc>
          <w:tcPr>
            <w:tcW w:w="2053" w:type="dxa"/>
            <w:tcBorders>
              <w:top w:val="single" w:sz="8" w:space="0" w:color="999999"/>
              <w:left w:val="nil"/>
              <w:bottom w:val="single" w:sz="8" w:space="0" w:color="999999"/>
              <w:right w:val="single" w:sz="8" w:space="0" w:color="999999"/>
            </w:tcBorders>
            <w:shd w:val="clear" w:color="auto" w:fill="CCCCCC"/>
          </w:tcPr>
          <w:p w14:paraId="4C561EE4" w14:textId="77777777" w:rsidR="0046425A" w:rsidRDefault="0046425A" w:rsidP="00F42D59">
            <w:pPr>
              <w:spacing w:after="0" w:line="259" w:lineRule="auto"/>
              <w:ind w:left="0" w:firstLine="0"/>
              <w:jc w:val="left"/>
            </w:pPr>
            <w:r>
              <w:rPr>
                <w:sz w:val="16"/>
              </w:rPr>
              <w:t>Perfil</w:t>
            </w:r>
          </w:p>
        </w:tc>
      </w:tr>
      <w:tr w:rsidR="0046425A" w14:paraId="0DDDC63D" w14:textId="77777777" w:rsidTr="00F42D59">
        <w:trPr>
          <w:trHeight w:val="246"/>
        </w:trPr>
        <w:tc>
          <w:tcPr>
            <w:tcW w:w="848" w:type="dxa"/>
            <w:tcBorders>
              <w:top w:val="single" w:sz="8" w:space="0" w:color="999999"/>
              <w:left w:val="single" w:sz="8" w:space="0" w:color="999999"/>
              <w:bottom w:val="single" w:sz="8" w:space="0" w:color="999999"/>
              <w:right w:val="single" w:sz="8" w:space="0" w:color="999999"/>
            </w:tcBorders>
          </w:tcPr>
          <w:p w14:paraId="5D59BF7D" w14:textId="77777777" w:rsidR="0046425A" w:rsidRDefault="0046425A" w:rsidP="00F42D59">
            <w:pPr>
              <w:spacing w:after="0" w:line="259" w:lineRule="auto"/>
              <w:ind w:left="113" w:firstLine="0"/>
              <w:jc w:val="center"/>
            </w:pPr>
            <w:r>
              <w:rPr>
                <w:sz w:val="16"/>
              </w:rPr>
              <w:t>0000h</w:t>
            </w:r>
          </w:p>
        </w:tc>
        <w:tc>
          <w:tcPr>
            <w:tcW w:w="1657" w:type="dxa"/>
            <w:tcBorders>
              <w:top w:val="single" w:sz="8" w:space="0" w:color="999999"/>
              <w:left w:val="single" w:sz="8" w:space="0" w:color="999999"/>
              <w:bottom w:val="single" w:sz="8" w:space="0" w:color="999999"/>
              <w:right w:val="nil"/>
            </w:tcBorders>
          </w:tcPr>
          <w:p w14:paraId="5713FCF8" w14:textId="77777777" w:rsidR="0046425A" w:rsidRDefault="0046425A" w:rsidP="00F42D59">
            <w:pPr>
              <w:spacing w:after="0" w:line="259" w:lineRule="auto"/>
              <w:ind w:left="129" w:firstLine="0"/>
              <w:jc w:val="left"/>
            </w:pPr>
            <w:r>
              <w:rPr>
                <w:sz w:val="16"/>
              </w:rPr>
              <w:t>Rampa linear</w:t>
            </w:r>
          </w:p>
        </w:tc>
        <w:tc>
          <w:tcPr>
            <w:tcW w:w="2053" w:type="dxa"/>
            <w:tcBorders>
              <w:top w:val="single" w:sz="8" w:space="0" w:color="999999"/>
              <w:left w:val="nil"/>
              <w:bottom w:val="single" w:sz="8" w:space="0" w:color="999999"/>
              <w:right w:val="single" w:sz="8" w:space="0" w:color="999999"/>
            </w:tcBorders>
          </w:tcPr>
          <w:p w14:paraId="34DC98C6" w14:textId="77777777" w:rsidR="0046425A" w:rsidRDefault="0046425A" w:rsidP="00F42D59">
            <w:pPr>
              <w:spacing w:after="160" w:line="259" w:lineRule="auto"/>
              <w:ind w:left="0" w:firstLine="0"/>
              <w:jc w:val="left"/>
            </w:pPr>
          </w:p>
        </w:tc>
      </w:tr>
      <w:tr w:rsidR="0046425A" w14:paraId="29D5903A" w14:textId="77777777" w:rsidTr="00F42D59">
        <w:trPr>
          <w:trHeight w:val="246"/>
        </w:trPr>
        <w:tc>
          <w:tcPr>
            <w:tcW w:w="848" w:type="dxa"/>
            <w:tcBorders>
              <w:top w:val="single" w:sz="8" w:space="0" w:color="999999"/>
              <w:left w:val="single" w:sz="8" w:space="0" w:color="999999"/>
              <w:bottom w:val="single" w:sz="8" w:space="0" w:color="999999"/>
              <w:right w:val="single" w:sz="8" w:space="0" w:color="999999"/>
            </w:tcBorders>
          </w:tcPr>
          <w:p w14:paraId="100AD1A1" w14:textId="77777777" w:rsidR="0046425A" w:rsidRDefault="0046425A" w:rsidP="00F42D59">
            <w:pPr>
              <w:spacing w:after="0" w:line="259" w:lineRule="auto"/>
              <w:ind w:left="113" w:firstLine="0"/>
              <w:jc w:val="center"/>
            </w:pPr>
            <w:r>
              <w:rPr>
                <w:sz w:val="16"/>
              </w:rPr>
              <w:t>FFFFh</w:t>
            </w:r>
          </w:p>
        </w:tc>
        <w:tc>
          <w:tcPr>
            <w:tcW w:w="1657" w:type="dxa"/>
            <w:tcBorders>
              <w:top w:val="single" w:sz="8" w:space="0" w:color="999999"/>
              <w:left w:val="single" w:sz="8" w:space="0" w:color="999999"/>
              <w:bottom w:val="single" w:sz="8" w:space="0" w:color="999999"/>
              <w:right w:val="nil"/>
            </w:tcBorders>
          </w:tcPr>
          <w:p w14:paraId="0A18BB33" w14:textId="77777777" w:rsidR="0046425A" w:rsidRDefault="0046425A" w:rsidP="00F42D59">
            <w:pPr>
              <w:spacing w:after="0" w:line="259" w:lineRule="auto"/>
              <w:ind w:left="129" w:firstLine="0"/>
              <w:jc w:val="left"/>
            </w:pPr>
            <w:r>
              <w:rPr>
                <w:sz w:val="16"/>
              </w:rPr>
              <w:t>Sem rampa</w:t>
            </w:r>
          </w:p>
        </w:tc>
        <w:tc>
          <w:tcPr>
            <w:tcW w:w="2053" w:type="dxa"/>
            <w:tcBorders>
              <w:top w:val="single" w:sz="8" w:space="0" w:color="999999"/>
              <w:left w:val="nil"/>
              <w:bottom w:val="single" w:sz="8" w:space="0" w:color="999999"/>
              <w:right w:val="single" w:sz="8" w:space="0" w:color="999999"/>
            </w:tcBorders>
          </w:tcPr>
          <w:p w14:paraId="71D23F5C" w14:textId="77777777" w:rsidR="0046425A" w:rsidRDefault="0046425A" w:rsidP="00F42D59">
            <w:pPr>
              <w:spacing w:after="160" w:line="259" w:lineRule="auto"/>
              <w:ind w:left="0" w:firstLine="0"/>
              <w:jc w:val="left"/>
            </w:pPr>
          </w:p>
        </w:tc>
      </w:tr>
    </w:tbl>
    <w:p w14:paraId="76E2F132" w14:textId="77777777" w:rsidR="0057453E" w:rsidRDefault="0057453E" w:rsidP="00333067">
      <w:pPr>
        <w:ind w:left="0" w:firstLine="0"/>
      </w:pPr>
    </w:p>
    <w:p w14:paraId="2CD070A5" w14:textId="77777777" w:rsidR="009902B6" w:rsidRDefault="009902B6" w:rsidP="00333067">
      <w:pPr>
        <w:ind w:left="0" w:firstLine="0"/>
      </w:pPr>
    </w:p>
    <w:p w14:paraId="2B603F55" w14:textId="77777777" w:rsidR="009902B6" w:rsidRDefault="009902B6" w:rsidP="00333067">
      <w:pPr>
        <w:ind w:left="0" w:firstLine="0"/>
      </w:pPr>
    </w:p>
    <w:p w14:paraId="5D481F77" w14:textId="77777777" w:rsidR="009902B6" w:rsidRDefault="009902B6" w:rsidP="00333067">
      <w:pPr>
        <w:ind w:left="0" w:firstLine="0"/>
      </w:pPr>
    </w:p>
    <w:p w14:paraId="3494FC1C" w14:textId="099A134C" w:rsidR="00843495" w:rsidRPr="00333067" w:rsidRDefault="00843495" w:rsidP="00333067">
      <w:pPr>
        <w:ind w:left="0" w:firstLine="0"/>
      </w:pPr>
      <w:r>
        <w:rPr>
          <w:rFonts w:eastAsia="Times New Roman"/>
          <w:noProof/>
        </w:rPr>
        <mc:AlternateContent>
          <mc:Choice Requires="wps">
            <w:drawing>
              <wp:inline distT="0" distB="0" distL="0" distR="0" wp14:anchorId="28D41D44" wp14:editId="6C73732C">
                <wp:extent cx="41614725" cy="1270"/>
                <wp:effectExtent l="0" t="36195" r="0" b="41275"/>
                <wp:docPr id="1472026336" name="Retâ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043B22E9" id="Retângulo 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" filled="f">
                <w10:anchorlock/>
              </v:rect>
            </w:pict>
          </mc:Fallback>
        </mc:AlternateContent>
      </w:r>
    </w:p>
    <w:p w14:paraId="2BD94FE5" w14:textId="57B75EA5" w:rsidR="00101702" w:rsidRDefault="00101702">
      <w:pPr>
        <w:ind w:left="0" w:firstLine="0"/>
        <w:rPr>
          <w:szCs w:val="32"/>
        </w:rPr>
      </w:pPr>
    </w:p>
    <w:p w14:paraId="1787574D" w14:textId="0CA5FC93" w:rsidR="00B707B4" w:rsidRPr="00871EC5" w:rsidRDefault="00B96854">
      <w:pPr>
        <w:ind w:left="0" w:firstLine="0"/>
        <w:rPr>
          <w:color w:val="000000" w:themeColor="text1"/>
          <w:sz w:val="44"/>
          <w:szCs w:val="44"/>
        </w:rPr>
      </w:pPr>
      <w:r w:rsidRPr="00871EC5">
        <w:rPr>
          <w:color w:val="000000" w:themeColor="text1"/>
          <w:sz w:val="44"/>
          <w:szCs w:val="44"/>
        </w:rPr>
        <w:t>INTERFACE OPERACIONAL</w:t>
      </w:r>
    </w:p>
    <w:p w14:paraId="7793F882" w14:textId="671406C2" w:rsidR="00C13FB3" w:rsidRDefault="00F14F29">
      <w:pPr>
        <w:ind w:left="0" w:firstLine="0"/>
        <w:rPr>
          <w:color w:val="156082" w:themeColor="accent1"/>
          <w:sz w:val="32"/>
          <w:szCs w:val="32"/>
        </w:rPr>
      </w:pPr>
      <w:r>
        <w:rPr>
          <w:color w:val="156082" w:themeColor="accent1"/>
          <w:sz w:val="32"/>
          <w:szCs w:val="32"/>
        </w:rPr>
        <w:t>BOTÕES E  GRÁFICOS DINÂMICOS</w:t>
      </w:r>
    </w:p>
    <w:p w14:paraId="5D70986F" w14:textId="7BE7BDD0" w:rsidR="007A72A5" w:rsidRDefault="0003330D">
      <w:pPr>
        <w:ind w:left="0" w:firstLine="0"/>
        <w:rPr>
          <w:color w:val="156082" w:themeColor="accent1"/>
          <w:sz w:val="32"/>
          <w:szCs w:val="32"/>
        </w:rPr>
      </w:pPr>
      <w:r>
        <w:rPr>
          <w:color w:val="156082" w:themeColor="accent1"/>
          <w:sz w:val="32"/>
          <w:szCs w:val="32"/>
        </w:rPr>
        <w:t xml:space="preserve">PROGRAMA PHYTON / ANDROID </w:t>
      </w:r>
      <w:r w:rsidRPr="00F81A68">
        <w:rPr>
          <w:color w:val="156082" w:themeColor="accent1"/>
          <w:sz w:val="32"/>
          <w:szCs w:val="32"/>
        </w:rPr>
        <w:t xml:space="preserve"> </w:t>
      </w:r>
      <w:r w:rsidR="001053BF">
        <w:rPr>
          <w:color w:val="156082" w:themeColor="accent1"/>
          <w:sz w:val="48"/>
          <w:szCs w:val="48"/>
        </w:rPr>
        <w:t>HMI</w:t>
      </w:r>
      <w:r w:rsidR="00AB1773">
        <w:rPr>
          <w:color w:val="156082" w:themeColor="accent1"/>
          <w:sz w:val="48"/>
          <w:szCs w:val="48"/>
        </w:rPr>
        <w:t xml:space="preserve"> CNC </w:t>
      </w:r>
      <w:r w:rsidR="001053BF">
        <w:rPr>
          <w:color w:val="156082" w:themeColor="accent1"/>
          <w:sz w:val="48"/>
          <w:szCs w:val="48"/>
        </w:rPr>
        <w:t xml:space="preserve"> </w:t>
      </w:r>
    </w:p>
    <w:p w14:paraId="529A5E98" w14:textId="0E0E80D1" w:rsidR="0003330D" w:rsidRDefault="0003330D">
      <w:pPr>
        <w:ind w:left="0" w:firstLine="0"/>
        <w:rPr>
          <w:color w:val="156082" w:themeColor="accent1"/>
          <w:sz w:val="32"/>
          <w:szCs w:val="32"/>
        </w:rPr>
      </w:pPr>
      <w:r w:rsidRPr="00F81A68">
        <w:rPr>
          <w:color w:val="156082" w:themeColor="accent1"/>
          <w:sz w:val="32"/>
          <w:szCs w:val="32"/>
        </w:rPr>
        <w:t xml:space="preserve">Carregamento </w:t>
      </w:r>
      <w:r>
        <w:rPr>
          <w:color w:val="156082" w:themeColor="accent1"/>
          <w:sz w:val="32"/>
          <w:szCs w:val="32"/>
        </w:rPr>
        <w:t xml:space="preserve">e envio &gt;&gt;&gt;&gt; </w:t>
      </w:r>
      <w:r w:rsidRPr="00F81A68">
        <w:rPr>
          <w:color w:val="156082" w:themeColor="accent1"/>
          <w:sz w:val="32"/>
          <w:szCs w:val="32"/>
        </w:rPr>
        <w:t>de Programa G</w:t>
      </w:r>
      <w:r>
        <w:rPr>
          <w:color w:val="156082" w:themeColor="accent1"/>
          <w:sz w:val="32"/>
          <w:szCs w:val="32"/>
        </w:rPr>
        <w:t>RACIA</w:t>
      </w:r>
      <w:r w:rsidRPr="00F81A68">
        <w:rPr>
          <w:color w:val="156082" w:themeColor="accent1"/>
          <w:sz w:val="32"/>
          <w:szCs w:val="32"/>
        </w:rPr>
        <w:t>-CODE</w:t>
      </w:r>
      <w:r>
        <w:rPr>
          <w:color w:val="156082" w:themeColor="accent1"/>
          <w:sz w:val="32"/>
          <w:szCs w:val="32"/>
        </w:rPr>
        <w:t xml:space="preserve"> TXT .</w:t>
      </w:r>
    </w:p>
    <w:p w14:paraId="5ED4368A" w14:textId="56F300E2" w:rsidR="00C003B9" w:rsidRDefault="0003330D">
      <w:pPr>
        <w:ind w:left="0" w:firstLine="0"/>
        <w:rPr>
          <w:color w:val="156082" w:themeColor="accent1"/>
          <w:sz w:val="32"/>
          <w:szCs w:val="32"/>
        </w:rPr>
      </w:pPr>
      <w:r>
        <w:rPr>
          <w:color w:val="156082" w:themeColor="accent1"/>
          <w:sz w:val="32"/>
          <w:szCs w:val="32"/>
        </w:rPr>
        <w:t xml:space="preserve">HMI  ANDROID </w:t>
      </w:r>
      <w:r w:rsidR="00AB1773">
        <w:rPr>
          <w:color w:val="156082" w:themeColor="accent1"/>
          <w:sz w:val="32"/>
          <w:szCs w:val="32"/>
        </w:rPr>
        <w:t>.</w:t>
      </w:r>
    </w:p>
    <w:p w14:paraId="5AC25071" w14:textId="77777777" w:rsidR="00A00A41" w:rsidRDefault="00A00A41" w:rsidP="00A00A41">
      <w:pPr>
        <w:ind w:left="0" w:firstLine="0"/>
        <w:rPr>
          <w:color w:val="156082" w:themeColor="accent1"/>
          <w:sz w:val="32"/>
          <w:szCs w:val="32"/>
        </w:rPr>
      </w:pPr>
      <w:r w:rsidRPr="00A00A41">
        <w:rPr>
          <w:color w:val="156082" w:themeColor="accent1"/>
          <w:sz w:val="32"/>
          <w:szCs w:val="32"/>
        </w:rPr>
        <w:t>Interface Homem-Máquina (HMI) para Sistema CNC</w:t>
      </w:r>
    </w:p>
    <w:p w14:paraId="764757E0" w14:textId="77777777" w:rsidR="00B37C2A" w:rsidRPr="00A00A41" w:rsidRDefault="00B37C2A" w:rsidP="00A00A41">
      <w:pPr>
        <w:ind w:left="0" w:firstLine="0"/>
        <w:rPr>
          <w:color w:val="156082" w:themeColor="accent1"/>
          <w:sz w:val="32"/>
          <w:szCs w:val="32"/>
        </w:rPr>
      </w:pPr>
    </w:p>
    <w:p w14:paraId="6B94E327" w14:textId="77777777" w:rsidR="00A00A41" w:rsidRPr="00B37C2A" w:rsidRDefault="00A00A41" w:rsidP="00A00A41">
      <w:pPr>
        <w:ind w:left="0" w:firstLine="0"/>
        <w:rPr>
          <w:color w:val="000000" w:themeColor="text1"/>
          <w:sz w:val="24"/>
        </w:rPr>
      </w:pPr>
      <w:r w:rsidRPr="00B37C2A">
        <w:rPr>
          <w:color w:val="000000" w:themeColor="text1"/>
          <w:sz w:val="24"/>
        </w:rPr>
        <w:t>A HMI foi desenvolvida em Python utilizando a biblioteca Tkinter, com arquitetura modular baseada em páginas independentes. O sistema estabelece comunicação bidirecional com o CLP através de uma interface USB serial, permitindo tanto o envio de comandos quanto a aquisição contínua de variáveis de processo para supervisão em tempo real.</w:t>
      </w:r>
    </w:p>
    <w:p w14:paraId="49DB42C8" w14:textId="77777777" w:rsidR="00A00A41" w:rsidRPr="00B37C2A" w:rsidRDefault="00A00A41" w:rsidP="00A00A41">
      <w:pPr>
        <w:ind w:left="0" w:firstLine="0"/>
        <w:rPr>
          <w:color w:val="000000" w:themeColor="text1"/>
          <w:sz w:val="24"/>
        </w:rPr>
      </w:pPr>
      <w:r w:rsidRPr="00B37C2A">
        <w:rPr>
          <w:color w:val="000000" w:themeColor="text1"/>
          <w:sz w:val="24"/>
        </w:rPr>
        <w:t>A aplicação possui uma tela inicial de apresentação e cinco páginas funcionais dedicadas às principais operações da máquina.</w:t>
      </w:r>
    </w:p>
    <w:p w14:paraId="7B9DD6FB" w14:textId="77777777" w:rsidR="00A00A41" w:rsidRPr="00B37C2A" w:rsidRDefault="00A00A41" w:rsidP="00A00A41">
      <w:pPr>
        <w:ind w:left="0" w:firstLine="0"/>
        <w:rPr>
          <w:color w:val="000000" w:themeColor="text1"/>
          <w:sz w:val="24"/>
        </w:rPr>
      </w:pPr>
      <w:r w:rsidRPr="00B37C2A">
        <w:rPr>
          <w:color w:val="000000" w:themeColor="text1"/>
          <w:sz w:val="24"/>
        </w:rPr>
        <w:t>A primeira página é destinada à transferência de programas para o CLP. O operador seleciona um arquivo de texto contendo o programa CNC, e o sistema realiza a transmissão sequencial das linhas, controlando os sinais de validação (rxValid) e término (rxDone), garantindo a integridade da carga do programa.</w:t>
      </w:r>
    </w:p>
    <w:p w14:paraId="714D63B3" w14:textId="77777777" w:rsidR="00A00A41" w:rsidRPr="00B37C2A" w:rsidRDefault="00A00A41" w:rsidP="00A00A41">
      <w:pPr>
        <w:ind w:left="0" w:firstLine="0"/>
        <w:rPr>
          <w:color w:val="000000" w:themeColor="text1"/>
          <w:sz w:val="24"/>
        </w:rPr>
      </w:pPr>
      <w:r w:rsidRPr="00B37C2A">
        <w:rPr>
          <w:color w:val="000000" w:themeColor="text1"/>
          <w:sz w:val="24"/>
        </w:rPr>
        <w:t>A segunda página concentra as funções de operação manual. São disponibilizados comandos de JOG para os três eixos, acionamento de Homing, visualização das posições absolutas e relativas, indicação do sentido de movimento (CW/CCW), monitoramento dos estados de Following Error e Fault de cada servoacionamento e ajuste do potenciômetro eletrônico utilizado como referência de velocidade durante a operação manual. Todas as informações são sincronizadas continuamente com o CLP.</w:t>
      </w:r>
    </w:p>
    <w:p w14:paraId="40F6C86F" w14:textId="77777777" w:rsidR="00A00A41" w:rsidRPr="00B37C2A" w:rsidRDefault="00A00A41" w:rsidP="00A00A41">
      <w:pPr>
        <w:ind w:left="0" w:firstLine="0"/>
        <w:rPr>
          <w:color w:val="000000" w:themeColor="text1"/>
          <w:sz w:val="24"/>
        </w:rPr>
      </w:pPr>
      <w:r w:rsidRPr="00B37C2A">
        <w:rPr>
          <w:color w:val="000000" w:themeColor="text1"/>
          <w:sz w:val="24"/>
        </w:rPr>
        <w:t>A terceira página implementa o painel de controle operacional dos servoacionadores baseado na máquina de estados CiA 402. O operador pode comandar os bits de Start, Enable Voltage, Quick Stop, Enable Operation e Halt, além dos respectivos comandos de limpeza de falhas. O sistema incorpora intertravamentos de segurança para impedir partidas quando as condições dos sensores de segurança não forem satisfeitas e apresenta mensagens de estado recebidas do CLP.</w:t>
      </w:r>
    </w:p>
    <w:p w14:paraId="56740E48" w14:textId="77777777" w:rsidR="00A00A41" w:rsidRPr="00B37C2A" w:rsidRDefault="00A00A41" w:rsidP="00A00A41">
      <w:pPr>
        <w:ind w:left="0" w:firstLine="0"/>
        <w:rPr>
          <w:color w:val="000000" w:themeColor="text1"/>
          <w:sz w:val="24"/>
        </w:rPr>
      </w:pPr>
      <w:r w:rsidRPr="00B37C2A">
        <w:rPr>
          <w:color w:val="000000" w:themeColor="text1"/>
          <w:sz w:val="24"/>
        </w:rPr>
        <w:t>A quarta página disponibiliza três gráficos dedicados ao acompanhamento do Following Error dos eixos X, Y e Z. Cada gráfico apresenta uma escala ajustável pelo operador, permitindo visualizar continuamente a posição do erro em relação aos limites configurados, facilitando o ajuste fino da dinâmica dos servoacionamentos.</w:t>
      </w:r>
    </w:p>
    <w:p w14:paraId="3D54D6B1" w14:textId="77777777" w:rsidR="00A00A41" w:rsidRPr="00B37C2A" w:rsidRDefault="00A00A41" w:rsidP="00A00A41">
      <w:pPr>
        <w:ind w:left="0" w:firstLine="0"/>
        <w:rPr>
          <w:color w:val="000000" w:themeColor="text1"/>
          <w:sz w:val="24"/>
        </w:rPr>
      </w:pPr>
      <w:r w:rsidRPr="00B37C2A">
        <w:rPr>
          <w:color w:val="000000" w:themeColor="text1"/>
          <w:sz w:val="24"/>
        </w:rPr>
        <w:t>A quinta página realiza o monitoramento das velocidades dos três eixos. Os valores recebidos do servoacionador são convertidos para unidades físicas (mm/s), sendo apresentados simultaneamente a velocidade real, a velocidade nominal calculada, o desvio entre ambas (Delta) e os indicadores STP individuais dos eixos, incluindo o valor máximo global (STPMax). Essa visualização permite avaliar, em tempo real, o desempenho cinemático do sistema durante a execução dos movimentos.</w:t>
      </w:r>
    </w:p>
    <w:p w14:paraId="239F1368" w14:textId="7ABD2BC6" w:rsidR="00A00A41" w:rsidRPr="00B37C2A" w:rsidRDefault="00A00A41">
      <w:pPr>
        <w:ind w:left="0" w:firstLine="0"/>
        <w:rPr>
          <w:color w:val="000000" w:themeColor="text1"/>
          <w:sz w:val="24"/>
        </w:rPr>
      </w:pPr>
      <w:r w:rsidRPr="00B37C2A">
        <w:rPr>
          <w:color w:val="000000" w:themeColor="text1"/>
          <w:sz w:val="24"/>
        </w:rPr>
        <w:t>Toda a aplicação foi estruturada para operar em atualização contínua, utilizando filas de comunicação, processos assíncronos e leitura permanente das variáveis do CLP, mantendo sincronismo entre a interface gráfica e o sistema de controle sem interromper a operação da máquina. A arquitetura modular permite a expansão da HMI com novas páginas e funções sem alterar a estrutura principal da aplicação.</w:t>
      </w:r>
    </w:p>
    <w:p w14:paraId="3DCC9DE4" w14:textId="77777777" w:rsidR="00A00A41" w:rsidRDefault="00A00A41">
      <w:pPr>
        <w:ind w:left="0" w:firstLine="0"/>
        <w:rPr>
          <w:color w:val="156082" w:themeColor="accent1"/>
          <w:sz w:val="32"/>
          <w:szCs w:val="32"/>
        </w:rPr>
      </w:pPr>
    </w:p>
    <w:p w14:paraId="2BC2890F" w14:textId="77777777" w:rsidR="00A00A41" w:rsidRDefault="00A00A41">
      <w:pPr>
        <w:ind w:left="0" w:firstLine="0"/>
        <w:rPr>
          <w:color w:val="156082" w:themeColor="accent1"/>
          <w:sz w:val="32"/>
          <w:szCs w:val="32"/>
        </w:rPr>
      </w:pPr>
    </w:p>
    <w:p w14:paraId="42071658" w14:textId="7F54447C" w:rsidR="00272E7C" w:rsidRDefault="00FF50C4">
      <w:pPr>
        <w:ind w:left="0" w:firstLine="0"/>
        <w:rPr>
          <w:color w:val="156082" w:themeColor="accent1"/>
          <w:sz w:val="32"/>
          <w:szCs w:val="32"/>
        </w:rPr>
      </w:pPr>
      <w:r>
        <w:rPr>
          <w:noProof/>
          <w:color w:val="156082" w:themeColor="accent1"/>
          <w:sz w:val="32"/>
          <w:szCs w:val="32"/>
        </w:rPr>
        <w:drawing>
          <wp:anchor distT="0" distB="0" distL="114300" distR="114300" simplePos="0" relativeHeight="251658244" behindDoc="0" locked="0" layoutInCell="1" allowOverlap="1" wp14:anchorId="6F40EC85" wp14:editId="362CB306">
            <wp:simplePos x="0" y="0"/>
            <wp:positionH relativeFrom="column">
              <wp:posOffset>553085</wp:posOffset>
            </wp:positionH>
            <wp:positionV relativeFrom="paragraph">
              <wp:posOffset>3719195</wp:posOffset>
            </wp:positionV>
            <wp:extent cx="4677410" cy="4364355"/>
            <wp:effectExtent l="0" t="0" r="8890" b="0"/>
            <wp:wrapTopAndBottom/>
            <wp:docPr id="95147966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79661" name="Imagem 9514796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77410" cy="4364355"/>
                    </a:xfrm>
                    <a:prstGeom prst="rect">
                      <a:avLst/>
                    </a:prstGeom>
                  </pic:spPr>
                </pic:pic>
              </a:graphicData>
            </a:graphic>
            <wp14:sizeRelH relativeFrom="margin">
              <wp14:pctWidth>0</wp14:pctWidth>
            </wp14:sizeRelH>
            <wp14:sizeRelV relativeFrom="margin">
              <wp14:pctHeight>0</wp14:pctHeight>
            </wp14:sizeRelV>
          </wp:anchor>
        </w:drawing>
      </w:r>
      <w:r w:rsidR="00B376E1">
        <w:rPr>
          <w:noProof/>
          <w:color w:val="156082" w:themeColor="accent1"/>
          <w:sz w:val="32"/>
          <w:szCs w:val="32"/>
        </w:rPr>
        <w:drawing>
          <wp:anchor distT="0" distB="0" distL="114300" distR="114300" simplePos="0" relativeHeight="251658245" behindDoc="0" locked="0" layoutInCell="1" allowOverlap="1" wp14:anchorId="0EE85507" wp14:editId="7B4E2C43">
            <wp:simplePos x="0" y="0"/>
            <wp:positionH relativeFrom="column">
              <wp:posOffset>554355</wp:posOffset>
            </wp:positionH>
            <wp:positionV relativeFrom="paragraph">
              <wp:posOffset>97790</wp:posOffset>
            </wp:positionV>
            <wp:extent cx="4762500" cy="3276600"/>
            <wp:effectExtent l="0" t="0" r="0" b="0"/>
            <wp:wrapTopAndBottom/>
            <wp:docPr id="5018003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00375" name="Imagem 501800375"/>
                    <pic:cNvPicPr/>
                  </pic:nvPicPr>
                  <pic:blipFill>
                    <a:blip r:embed="rId15">
                      <a:extLst>
                        <a:ext uri="{28A0092B-C50C-407E-A947-70E740481C1C}">
                          <a14:useLocalDpi xmlns:a14="http://schemas.microsoft.com/office/drawing/2010/main" val="0"/>
                        </a:ext>
                      </a:extLst>
                    </a:blip>
                    <a:stretch>
                      <a:fillRect/>
                    </a:stretch>
                  </pic:blipFill>
                  <pic:spPr>
                    <a:xfrm>
                      <a:off x="0" y="0"/>
                      <a:ext cx="4762500" cy="3276600"/>
                    </a:xfrm>
                    <a:prstGeom prst="rect">
                      <a:avLst/>
                    </a:prstGeom>
                  </pic:spPr>
                </pic:pic>
              </a:graphicData>
            </a:graphic>
          </wp:anchor>
        </w:drawing>
      </w:r>
    </w:p>
    <w:p w14:paraId="009ABB50" w14:textId="77777777" w:rsidR="002815A3" w:rsidRDefault="002815A3">
      <w:pPr>
        <w:ind w:left="0" w:firstLine="0"/>
        <w:rPr>
          <w:rFonts w:cs="Arial"/>
          <w:color w:val="156082" w:themeColor="accent1"/>
          <w:sz w:val="16"/>
          <w:szCs w:val="16"/>
        </w:rPr>
      </w:pPr>
    </w:p>
    <w:p w14:paraId="5658333B" w14:textId="77777777" w:rsidR="002815A3" w:rsidRDefault="002815A3">
      <w:pPr>
        <w:ind w:left="0" w:firstLine="0"/>
        <w:rPr>
          <w:rFonts w:cs="Arial"/>
          <w:color w:val="156082" w:themeColor="accent1"/>
          <w:sz w:val="16"/>
          <w:szCs w:val="16"/>
        </w:rPr>
      </w:pPr>
    </w:p>
    <w:p w14:paraId="6277D97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os</w:t>
      </w:r>
    </w:p>
    <w:p w14:paraId="2ADF01A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time</w:t>
      </w:r>
    </w:p>
    <w:p w14:paraId="484F1F7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tkinter as tk</w:t>
      </w:r>
    </w:p>
    <w:p w14:paraId="1E76C9C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from tkinter import filedialog, messagebox, scrolledtext</w:t>
      </w:r>
    </w:p>
    <w:p w14:paraId="4E26F3CA" w14:textId="77777777" w:rsidR="00043BB1" w:rsidRPr="00043BB1" w:rsidRDefault="00043BB1" w:rsidP="00043BB1">
      <w:pPr>
        <w:ind w:left="0" w:firstLine="0"/>
        <w:rPr>
          <w:rFonts w:cs="Arial"/>
          <w:color w:val="156082" w:themeColor="accent1"/>
          <w:sz w:val="16"/>
          <w:szCs w:val="16"/>
        </w:rPr>
      </w:pPr>
    </w:p>
    <w:p w14:paraId="47635DD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Constantes ---</w:t>
      </w:r>
    </w:p>
    <w:p w14:paraId="4A1378D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PASTA = "/storage/emulated/0/Download/ProjetosGracia/"</w:t>
      </w:r>
    </w:p>
    <w:p w14:paraId="681090D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USB_DEVICE = "/dev/ttyGS0"</w:t>
      </w:r>
    </w:p>
    <w:p w14:paraId="5E92AC0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DEFAULT_BG = "lightgray"  # cor padrão para Android</w:t>
      </w:r>
    </w:p>
    <w:p w14:paraId="3BDD78E8" w14:textId="77777777" w:rsidR="00043BB1" w:rsidRPr="00043BB1" w:rsidRDefault="00043BB1" w:rsidP="00043BB1">
      <w:pPr>
        <w:ind w:left="0" w:firstLine="0"/>
        <w:rPr>
          <w:rFonts w:cs="Arial"/>
          <w:color w:val="156082" w:themeColor="accent1"/>
          <w:sz w:val="16"/>
          <w:szCs w:val="16"/>
        </w:rPr>
      </w:pPr>
    </w:p>
    <w:p w14:paraId="3A742E4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Variável global para arquivo selecionado ---</w:t>
      </w:r>
    </w:p>
    <w:p w14:paraId="161F428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arquivo_txt = None</w:t>
      </w:r>
    </w:p>
    <w:p w14:paraId="48477FB2" w14:textId="77777777" w:rsidR="00043BB1" w:rsidRPr="00043BB1" w:rsidRDefault="00043BB1" w:rsidP="00043BB1">
      <w:pPr>
        <w:ind w:left="0" w:firstLine="0"/>
        <w:rPr>
          <w:rFonts w:cs="Arial"/>
          <w:color w:val="156082" w:themeColor="accent1"/>
          <w:sz w:val="16"/>
          <w:szCs w:val="16"/>
        </w:rPr>
      </w:pPr>
    </w:p>
    <w:p w14:paraId="79FA9CE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Função de envio para o CLP ---</w:t>
      </w:r>
    </w:p>
    <w:p w14:paraId="1E62A144" w14:textId="77777777" w:rsidR="00043BB1" w:rsidRPr="00043BB1" w:rsidRDefault="00043BB1" w:rsidP="00043BB1">
      <w:pPr>
        <w:ind w:left="0" w:firstLine="0"/>
        <w:rPr>
          <w:rFonts w:cs="Arial"/>
          <w:color w:val="156082" w:themeColor="accent1"/>
          <w:sz w:val="16"/>
          <w:szCs w:val="16"/>
        </w:rPr>
      </w:pPr>
    </w:p>
    <w:p w14:paraId="48D162A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enviar_para_clp_usb(linha, fim=False):</w:t>
      </w:r>
    </w:p>
    <w:p w14:paraId="23C370C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1BCB15C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with open(USB_DEVICE, "w") as usb:</w:t>
      </w:r>
    </w:p>
    <w:p w14:paraId="5910558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usb.write(linha + "\n")</w:t>
      </w:r>
    </w:p>
    <w:p w14:paraId="62AEFAA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usb.write("rxValid=True\n")</w:t>
      </w:r>
    </w:p>
    <w:p w14:paraId="6DD1EEB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fim:</w:t>
      </w:r>
    </w:p>
    <w:p w14:paraId="29BFE8D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usb.write("rxDone=True\n")</w:t>
      </w:r>
    </w:p>
    <w:p w14:paraId="4253DAB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usb.flush()</w:t>
      </w:r>
    </w:p>
    <w:p w14:paraId="25FA862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PermissionError:</w:t>
      </w:r>
    </w:p>
    <w:p w14:paraId="16FA7B8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f"Erro: permissão negada para {USB_DEVICE}\n")</w:t>
      </w:r>
    </w:p>
    <w:p w14:paraId="226215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27CD9AB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f"Erro: {e}\n")</w:t>
      </w:r>
    </w:p>
    <w:p w14:paraId="15B52AE9" w14:textId="77777777" w:rsidR="00043BB1" w:rsidRPr="00043BB1" w:rsidRDefault="00043BB1" w:rsidP="00043BB1">
      <w:pPr>
        <w:ind w:left="0" w:firstLine="0"/>
        <w:rPr>
          <w:rFonts w:cs="Arial"/>
          <w:color w:val="156082" w:themeColor="accent1"/>
          <w:sz w:val="16"/>
          <w:szCs w:val="16"/>
        </w:rPr>
      </w:pPr>
    </w:p>
    <w:p w14:paraId="623BEA9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Selecionar arquivo ---</w:t>
      </w:r>
    </w:p>
    <w:p w14:paraId="2FA444D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selecionar_arquivo():</w:t>
      </w:r>
    </w:p>
    <w:p w14:paraId="4BF150E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arquivo_txt</w:t>
      </w:r>
    </w:p>
    <w:p w14:paraId="03B9B09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arquivo_path = filedialog.askopenfilename(</w:t>
      </w:r>
    </w:p>
    <w:p w14:paraId="05B888A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initialdir=PASTA,</w:t>
      </w:r>
    </w:p>
    <w:p w14:paraId="135FCC9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title="Selecione o arquivo .txt",</w:t>
      </w:r>
    </w:p>
    <w:p w14:paraId="5D3930E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filetypes=(("Text files", "*.txt"),)</w:t>
      </w:r>
    </w:p>
    <w:p w14:paraId="7615B22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39618B9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arquivo_path:</w:t>
      </w:r>
    </w:p>
    <w:p w14:paraId="6E35FE7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arquivo_txt = arquivo_path</w:t>
      </w:r>
    </w:p>
    <w:p w14:paraId="286F314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f"Arquivo selecionado: {arquivo_txt}\n")</w:t>
      </w:r>
    </w:p>
    <w:p w14:paraId="4CC2774A" w14:textId="77777777" w:rsidR="00043BB1" w:rsidRPr="00043BB1" w:rsidRDefault="00043BB1" w:rsidP="00043BB1">
      <w:pPr>
        <w:ind w:left="0" w:firstLine="0"/>
        <w:rPr>
          <w:rFonts w:cs="Arial"/>
          <w:color w:val="156082" w:themeColor="accent1"/>
          <w:sz w:val="16"/>
          <w:szCs w:val="16"/>
        </w:rPr>
      </w:pPr>
    </w:p>
    <w:p w14:paraId="5B672D7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Enviar arquivo (VERSÃO ROBUSTA INTEGRADA) ---</w:t>
      </w:r>
    </w:p>
    <w:p w14:paraId="204746E8" w14:textId="77777777" w:rsidR="00043BB1" w:rsidRPr="00043BB1" w:rsidRDefault="00043BB1" w:rsidP="00043BB1">
      <w:pPr>
        <w:ind w:left="0" w:firstLine="0"/>
        <w:rPr>
          <w:rFonts w:cs="Arial"/>
          <w:color w:val="156082" w:themeColor="accent1"/>
          <w:sz w:val="16"/>
          <w:szCs w:val="16"/>
        </w:rPr>
      </w:pPr>
    </w:p>
    <w:p w14:paraId="6977F99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enviar_arquivo():</w:t>
      </w:r>
    </w:p>
    <w:p w14:paraId="3AAFD2E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not arquivo_txt:</w:t>
      </w:r>
    </w:p>
    <w:p w14:paraId="0639C93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messagebox.showwarning("Aviso", "Nenhum arquivo selecionado!")</w:t>
      </w:r>
    </w:p>
    <w:p w14:paraId="71E94E1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return</w:t>
      </w:r>
    </w:p>
    <w:p w14:paraId="1E66E0D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6BCD63D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with open(arquivo_txt, "r", encoding="utf-8") as f:</w:t>
      </w:r>
    </w:p>
    <w:p w14:paraId="417B011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linhas = [linha.strip() for linha in f.readlines()]</w:t>
      </w:r>
    </w:p>
    <w:p w14:paraId="26E6E51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FileNotFoundError:</w:t>
      </w:r>
    </w:p>
    <w:p w14:paraId="02EF939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f"Arquivo não encontrado: {arquivo_txt}\n")</w:t>
      </w:r>
    </w:p>
    <w:p w14:paraId="3BFE322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return</w:t>
      </w:r>
    </w:p>
    <w:p w14:paraId="21D7707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6101813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f"Erro ao abrir arquivo: {e}\n")</w:t>
      </w:r>
    </w:p>
    <w:p w14:paraId="11C6A62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return</w:t>
      </w:r>
    </w:p>
    <w:p w14:paraId="0CE0B5C2" w14:textId="77777777" w:rsidR="00043BB1" w:rsidRPr="00043BB1" w:rsidRDefault="00043BB1" w:rsidP="00043BB1">
      <w:pPr>
        <w:ind w:left="0" w:firstLine="0"/>
        <w:rPr>
          <w:rFonts w:cs="Arial"/>
          <w:color w:val="156082" w:themeColor="accent1"/>
          <w:sz w:val="16"/>
          <w:szCs w:val="16"/>
        </w:rPr>
      </w:pPr>
    </w:p>
    <w:p w14:paraId="23A97E90" w14:textId="77777777" w:rsidR="00043BB1" w:rsidRPr="00043BB1" w:rsidRDefault="00043BB1" w:rsidP="00043BB1">
      <w:pPr>
        <w:ind w:left="0" w:firstLine="0"/>
        <w:rPr>
          <w:rFonts w:cs="Arial"/>
          <w:color w:val="156082" w:themeColor="accent1"/>
          <w:sz w:val="16"/>
          <w:szCs w:val="16"/>
        </w:rPr>
      </w:pPr>
    </w:p>
    <w:p w14:paraId="38691EC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33CF52B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with open(USB_DEVICE, "w") as usb:  # Abre USB apenas uma vez</w:t>
      </w:r>
    </w:p>
    <w:p w14:paraId="33A467A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i, linha in enumerate(linhas):</w:t>
      </w:r>
    </w:p>
    <w:p w14:paraId="45296E9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fim = (i == len(linhas) - 1)</w:t>
      </w:r>
    </w:p>
    <w:p w14:paraId="6183CF5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f"Enviando linha {i+1}: {linha}\n")</w:t>
      </w:r>
    </w:p>
    <w:p w14:paraId="18B764C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log_text.see(tk.END)</w:t>
      </w:r>
    </w:p>
    <w:p w14:paraId="4EA1E409" w14:textId="77777777" w:rsidR="00043BB1" w:rsidRPr="00043BB1" w:rsidRDefault="00043BB1" w:rsidP="00043BB1">
      <w:pPr>
        <w:ind w:left="0" w:firstLine="0"/>
        <w:rPr>
          <w:rFonts w:cs="Arial"/>
          <w:color w:val="156082" w:themeColor="accent1"/>
          <w:sz w:val="16"/>
          <w:szCs w:val="16"/>
        </w:rPr>
      </w:pPr>
    </w:p>
    <w:p w14:paraId="33B5FA8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usb.write(linha + "\n")</w:t>
      </w:r>
    </w:p>
    <w:p w14:paraId="6758A49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usb.write("rxValid=True\n")</w:t>
      </w:r>
    </w:p>
    <w:p w14:paraId="4EAE503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fim:</w:t>
      </w:r>
    </w:p>
    <w:p w14:paraId="10489D1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usb.write("rxDone=True\n")</w:t>
      </w:r>
    </w:p>
    <w:p w14:paraId="4CBF0A9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usb.flush()</w:t>
      </w:r>
    </w:p>
    <w:p w14:paraId="580531A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time.sleep(0.05)  # Delay conservador para CLP</w:t>
      </w:r>
    </w:p>
    <w:p w14:paraId="5A4E60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PermissionError:</w:t>
      </w:r>
    </w:p>
    <w:p w14:paraId="0BC6EBA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f"Erro: permissão negada para {USB_DEVICE}\n")</w:t>
      </w:r>
    </w:p>
    <w:p w14:paraId="694A0EF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592E3D7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f"Erro ao enviar para USB: {e}\n")</w:t>
      </w:r>
    </w:p>
    <w:p w14:paraId="5DF9604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return</w:t>
      </w:r>
    </w:p>
    <w:p w14:paraId="42EFD119" w14:textId="77777777" w:rsidR="00043BB1" w:rsidRPr="00043BB1" w:rsidRDefault="00043BB1" w:rsidP="00043BB1">
      <w:pPr>
        <w:ind w:left="0" w:firstLine="0"/>
        <w:rPr>
          <w:rFonts w:cs="Arial"/>
          <w:color w:val="156082" w:themeColor="accent1"/>
          <w:sz w:val="16"/>
          <w:szCs w:val="16"/>
        </w:rPr>
      </w:pPr>
    </w:p>
    <w:p w14:paraId="05357A3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"Envio concluído!\n")</w:t>
      </w:r>
    </w:p>
    <w:p w14:paraId="6F9F1494" w14:textId="77777777" w:rsidR="00043BB1" w:rsidRPr="00043BB1" w:rsidRDefault="00043BB1" w:rsidP="00043BB1">
      <w:pPr>
        <w:ind w:left="0" w:firstLine="0"/>
        <w:rPr>
          <w:rFonts w:cs="Arial"/>
          <w:color w:val="156082" w:themeColor="accent1"/>
          <w:sz w:val="16"/>
          <w:szCs w:val="16"/>
        </w:rPr>
      </w:pPr>
    </w:p>
    <w:p w14:paraId="44E5683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Janela principal ---</w:t>
      </w:r>
    </w:p>
    <w:p w14:paraId="2FDC59A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root = tk.Tk()</w:t>
      </w:r>
    </w:p>
    <w:p w14:paraId="33683AA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root.title("HMI Gracia CNC")</w:t>
      </w:r>
    </w:p>
    <w:p w14:paraId="409FE4F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root.geometry("480x640")  # layout para Samsung J8</w:t>
      </w:r>
    </w:p>
    <w:p w14:paraId="51201466" w14:textId="77777777" w:rsidR="00043BB1" w:rsidRPr="00043BB1" w:rsidRDefault="00043BB1" w:rsidP="00043BB1">
      <w:pPr>
        <w:ind w:left="0" w:firstLine="0"/>
        <w:rPr>
          <w:rFonts w:cs="Arial"/>
          <w:color w:val="156082" w:themeColor="accent1"/>
          <w:sz w:val="16"/>
          <w:szCs w:val="16"/>
        </w:rPr>
      </w:pPr>
    </w:p>
    <w:p w14:paraId="56BB752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Criar frames para páginas ---</w:t>
      </w:r>
    </w:p>
    <w:p w14:paraId="7089584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frames = []</w:t>
      </w:r>
    </w:p>
    <w:p w14:paraId="600CFE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for i in range(5):</w:t>
      </w:r>
    </w:p>
    <w:p w14:paraId="6D9BACA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 = tk.Frame(root)</w:t>
      </w:r>
    </w:p>
    <w:p w14:paraId="083C2AA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frames.append(frame)</w:t>
      </w:r>
    </w:p>
    <w:p w14:paraId="073C7547" w14:textId="77777777" w:rsidR="00043BB1" w:rsidRPr="00043BB1" w:rsidRDefault="00043BB1" w:rsidP="00043BB1">
      <w:pPr>
        <w:ind w:left="0" w:firstLine="0"/>
        <w:rPr>
          <w:rFonts w:cs="Arial"/>
          <w:color w:val="156082" w:themeColor="accent1"/>
          <w:sz w:val="16"/>
          <w:szCs w:val="16"/>
        </w:rPr>
      </w:pPr>
    </w:p>
    <w:p w14:paraId="356BD1E7" w14:textId="77777777" w:rsidR="00043BB1" w:rsidRPr="00043BB1" w:rsidRDefault="00043BB1" w:rsidP="00043BB1">
      <w:pPr>
        <w:ind w:left="0" w:firstLine="0"/>
        <w:rPr>
          <w:rFonts w:cs="Arial"/>
          <w:color w:val="156082" w:themeColor="accent1"/>
          <w:sz w:val="16"/>
          <w:szCs w:val="16"/>
        </w:rPr>
      </w:pPr>
    </w:p>
    <w:p w14:paraId="04604BB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7D46235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Página : Capa com LOGO</w:t>
      </w:r>
    </w:p>
    <w:p w14:paraId="06C6BBB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111C1FBE" w14:textId="77777777" w:rsidR="00043BB1" w:rsidRPr="00043BB1" w:rsidRDefault="00043BB1" w:rsidP="00043BB1">
      <w:pPr>
        <w:ind w:left="0" w:firstLine="0"/>
        <w:rPr>
          <w:rFonts w:cs="Arial"/>
          <w:color w:val="156082" w:themeColor="accent1"/>
          <w:sz w:val="16"/>
          <w:szCs w:val="16"/>
        </w:rPr>
      </w:pPr>
    </w:p>
    <w:p w14:paraId="7EFA81B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page6= tk.Frame(root)</w:t>
      </w:r>
    </w:p>
    <w:p w14:paraId="6B4ED3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frames.append(page6)  # adiciona à lista de frames</w:t>
      </w:r>
    </w:p>
    <w:p w14:paraId="4A1E1BE1" w14:textId="77777777" w:rsidR="00043BB1" w:rsidRPr="00043BB1" w:rsidRDefault="00043BB1" w:rsidP="00043BB1">
      <w:pPr>
        <w:ind w:left="0" w:firstLine="0"/>
        <w:rPr>
          <w:rFonts w:cs="Arial"/>
          <w:color w:val="156082" w:themeColor="accent1"/>
          <w:sz w:val="16"/>
          <w:szCs w:val="16"/>
        </w:rPr>
      </w:pPr>
    </w:p>
    <w:p w14:paraId="00206A5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Cor de fundo opcional</w:t>
      </w:r>
    </w:p>
    <w:p w14:paraId="769B8E9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page6.config(bg=DEFAULT_BG)</w:t>
      </w:r>
    </w:p>
    <w:p w14:paraId="48BB6ADD" w14:textId="77777777" w:rsidR="00043BB1" w:rsidRPr="00043BB1" w:rsidRDefault="00043BB1" w:rsidP="00043BB1">
      <w:pPr>
        <w:ind w:left="0" w:firstLine="0"/>
        <w:rPr>
          <w:rFonts w:cs="Arial"/>
          <w:color w:val="156082" w:themeColor="accent1"/>
          <w:sz w:val="16"/>
          <w:szCs w:val="16"/>
        </w:rPr>
      </w:pPr>
    </w:p>
    <w:p w14:paraId="58FF874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Inserir LOGO</w:t>
      </w:r>
    </w:p>
    <w:p w14:paraId="5DF6D88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try:</w:t>
      </w:r>
    </w:p>
    <w:p w14:paraId="61DDDCC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logo_capa = tk.PhotoImage(file="/storage/emulated/0/Download/ProjetosGracia/logo.png")</w:t>
      </w:r>
    </w:p>
    <w:p w14:paraId="176AC1E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label_logo_capa = tk.Label(page6, image=logo_capa, bg=DEFAULT_BG)</w:t>
      </w:r>
    </w:p>
    <w:p w14:paraId="759DF3C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label_logo_capa.image = logo_capa</w:t>
      </w:r>
    </w:p>
    <w:p w14:paraId="479D842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label_logo_capa.place(relx=0.5, rely=0.4, anchor="center")  # centraliza horizontalmente</w:t>
      </w:r>
    </w:p>
    <w:p w14:paraId="00E410B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except Exception as e:</w:t>
      </w:r>
    </w:p>
    <w:p w14:paraId="4861B43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f"[ERRO LOGO CAPA] {e}\n")</w:t>
      </w:r>
    </w:p>
    <w:p w14:paraId="674C62BF" w14:textId="77777777" w:rsidR="00043BB1" w:rsidRPr="00043BB1" w:rsidRDefault="00043BB1" w:rsidP="00043BB1">
      <w:pPr>
        <w:ind w:left="0" w:firstLine="0"/>
        <w:rPr>
          <w:rFonts w:cs="Arial"/>
          <w:color w:val="156082" w:themeColor="accent1"/>
          <w:sz w:val="16"/>
          <w:szCs w:val="16"/>
        </w:rPr>
      </w:pPr>
    </w:p>
    <w:p w14:paraId="787535D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Texto de boas-vindas (opcional)</w:t>
      </w:r>
    </w:p>
    <w:p w14:paraId="439F6DF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tk.Label(page6, text=" HMI_CNC", font=("Arial", 35, "bold"),</w:t>
      </w:r>
    </w:p>
    <w:p w14:paraId="564B90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bg=DEFAULT_BG).place(relx=0.5, rely=0.6, anchor="center")</w:t>
      </w:r>
    </w:p>
    <w:p w14:paraId="2C02A96A" w14:textId="77777777" w:rsidR="00043BB1" w:rsidRPr="00043BB1" w:rsidRDefault="00043BB1" w:rsidP="00043BB1">
      <w:pPr>
        <w:ind w:left="0" w:firstLine="0"/>
        <w:rPr>
          <w:rFonts w:cs="Arial"/>
          <w:color w:val="156082" w:themeColor="accent1"/>
          <w:sz w:val="16"/>
          <w:szCs w:val="16"/>
        </w:rPr>
      </w:pPr>
    </w:p>
    <w:p w14:paraId="7D2A0386" w14:textId="77777777" w:rsidR="00043BB1" w:rsidRPr="00043BB1" w:rsidRDefault="00043BB1" w:rsidP="00043BB1">
      <w:pPr>
        <w:ind w:left="0" w:firstLine="0"/>
        <w:rPr>
          <w:rFonts w:cs="Arial"/>
          <w:color w:val="156082" w:themeColor="accent1"/>
          <w:sz w:val="16"/>
          <w:szCs w:val="16"/>
        </w:rPr>
      </w:pPr>
    </w:p>
    <w:p w14:paraId="4FD6187A" w14:textId="77777777" w:rsidR="00043BB1" w:rsidRPr="00043BB1" w:rsidRDefault="00043BB1" w:rsidP="00043BB1">
      <w:pPr>
        <w:ind w:left="0" w:firstLine="0"/>
        <w:rPr>
          <w:rFonts w:cs="Arial"/>
          <w:color w:val="156082" w:themeColor="accent1"/>
          <w:sz w:val="16"/>
          <w:szCs w:val="16"/>
        </w:rPr>
      </w:pPr>
    </w:p>
    <w:p w14:paraId="6375D044" w14:textId="77777777" w:rsidR="00043BB1" w:rsidRPr="00043BB1" w:rsidRDefault="00043BB1" w:rsidP="00043BB1">
      <w:pPr>
        <w:ind w:left="0" w:firstLine="0"/>
        <w:rPr>
          <w:rFonts w:cs="Arial"/>
          <w:color w:val="156082" w:themeColor="accent1"/>
          <w:sz w:val="16"/>
          <w:szCs w:val="16"/>
        </w:rPr>
      </w:pPr>
    </w:p>
    <w:p w14:paraId="39C3B9A3" w14:textId="77777777" w:rsidR="00043BB1" w:rsidRPr="00043BB1" w:rsidRDefault="00043BB1" w:rsidP="00043BB1">
      <w:pPr>
        <w:ind w:left="0" w:firstLine="0"/>
        <w:rPr>
          <w:rFonts w:cs="Arial"/>
          <w:color w:val="156082" w:themeColor="accent1"/>
          <w:sz w:val="16"/>
          <w:szCs w:val="16"/>
        </w:rPr>
      </w:pPr>
    </w:p>
    <w:p w14:paraId="24B5828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625C2BA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Página 1: Envio de arquivo ---</w:t>
      </w:r>
    </w:p>
    <w:p w14:paraId="0502DC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59D0894F" w14:textId="77777777" w:rsidR="00043BB1" w:rsidRPr="00043BB1" w:rsidRDefault="00043BB1" w:rsidP="00043BB1">
      <w:pPr>
        <w:ind w:left="0" w:firstLine="0"/>
        <w:rPr>
          <w:rFonts w:cs="Arial"/>
          <w:color w:val="156082" w:themeColor="accent1"/>
          <w:sz w:val="16"/>
          <w:szCs w:val="16"/>
        </w:rPr>
      </w:pPr>
    </w:p>
    <w:p w14:paraId="303091D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page1 = frames[0]</w:t>
      </w:r>
    </w:p>
    <w:p w14:paraId="52588FE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btn_selecionar = tk.Button(page1, text="Selecionar Arquivo", command=selecionar_arquivo, height=2, width=20)</w:t>
      </w:r>
    </w:p>
    <w:p w14:paraId="2A9612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btn_selecionar.pack(pady=10)</w:t>
      </w:r>
    </w:p>
    <w:p w14:paraId="5A5FC3F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btn_enviar = tk.Button(page1, text="Enviar", command=enviar_arquivo, height=2, width=20)</w:t>
      </w:r>
    </w:p>
    <w:p w14:paraId="26ECCBD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btn_enviar.pack(pady=10)</w:t>
      </w:r>
    </w:p>
    <w:p w14:paraId="6554E86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log_text = scrolledtext.ScrolledText(page1, width=60, height=25)</w:t>
      </w:r>
    </w:p>
    <w:p w14:paraId="05645D1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log_text.pack(pady=10)</w:t>
      </w:r>
    </w:p>
    <w:p w14:paraId="7654BCA8" w14:textId="77777777" w:rsidR="00043BB1" w:rsidRPr="00043BB1" w:rsidRDefault="00043BB1" w:rsidP="00043BB1">
      <w:pPr>
        <w:ind w:left="0" w:firstLine="0"/>
        <w:rPr>
          <w:rFonts w:cs="Arial"/>
          <w:color w:val="156082" w:themeColor="accent1"/>
          <w:sz w:val="16"/>
          <w:szCs w:val="16"/>
        </w:rPr>
      </w:pPr>
    </w:p>
    <w:p w14:paraId="2BD66FC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Função de log central ---</w:t>
      </w:r>
    </w:p>
    <w:p w14:paraId="5C8B94D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Função de log central --</w:t>
      </w:r>
    </w:p>
    <w:p w14:paraId="71D9CAA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log(msg):</w:t>
      </w:r>
    </w:p>
    <w:p w14:paraId="4B3F6A1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msg + "\n")</w:t>
      </w:r>
    </w:p>
    <w:p w14:paraId="5AD6BC7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log_text.see(tk.END)</w:t>
      </w:r>
    </w:p>
    <w:p w14:paraId="7B090A94" w14:textId="77777777" w:rsidR="00043BB1" w:rsidRPr="00043BB1" w:rsidRDefault="00043BB1" w:rsidP="00043BB1">
      <w:pPr>
        <w:ind w:left="0" w:firstLine="0"/>
        <w:rPr>
          <w:rFonts w:cs="Arial"/>
          <w:color w:val="156082" w:themeColor="accent1"/>
          <w:sz w:val="16"/>
          <w:szCs w:val="16"/>
        </w:rPr>
      </w:pPr>
    </w:p>
    <w:p w14:paraId="24E7B87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Página 2: Controle Jog/Homing, Lâmpadas e Absolutos ---</w:t>
      </w:r>
    </w:p>
    <w:p w14:paraId="689B977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tkinter as tk</w:t>
      </w:r>
    </w:p>
    <w:p w14:paraId="340DECC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serial</w:t>
      </w:r>
    </w:p>
    <w:p w14:paraId="154215A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threading</w:t>
      </w:r>
    </w:p>
    <w:p w14:paraId="2346068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queue</w:t>
      </w:r>
    </w:p>
    <w:p w14:paraId="5074645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time</w:t>
      </w:r>
    </w:p>
    <w:p w14:paraId="1C3A69E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os</w:t>
      </w:r>
    </w:p>
    <w:p w14:paraId="07FC6B0E" w14:textId="77777777" w:rsidR="00043BB1" w:rsidRPr="00043BB1" w:rsidRDefault="00043BB1" w:rsidP="00043BB1">
      <w:pPr>
        <w:ind w:left="0" w:firstLine="0"/>
        <w:rPr>
          <w:rFonts w:cs="Arial"/>
          <w:color w:val="156082" w:themeColor="accent1"/>
          <w:sz w:val="16"/>
          <w:szCs w:val="16"/>
        </w:rPr>
      </w:pPr>
    </w:p>
    <w:p w14:paraId="79A39FC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page2 = frames[1]</w:t>
      </w:r>
    </w:p>
    <w:p w14:paraId="1536394B" w14:textId="77777777" w:rsidR="00043BB1" w:rsidRPr="00043BB1" w:rsidRDefault="00043BB1" w:rsidP="00043BB1">
      <w:pPr>
        <w:ind w:left="0" w:firstLine="0"/>
        <w:rPr>
          <w:rFonts w:cs="Arial"/>
          <w:color w:val="156082" w:themeColor="accent1"/>
          <w:sz w:val="16"/>
          <w:szCs w:val="16"/>
        </w:rPr>
      </w:pPr>
    </w:p>
    <w:p w14:paraId="5C40A02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Constantes e layout ---</w:t>
      </w:r>
    </w:p>
    <w:p w14:paraId="364DC57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LEFT_X = 0</w:t>
      </w:r>
    </w:p>
    <w:p w14:paraId="609CA43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RIGHT_X = 400</w:t>
      </w:r>
    </w:p>
    <w:p w14:paraId="7454D13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Y_START_LEFT = 0</w:t>
      </w:r>
    </w:p>
    <w:p w14:paraId="74EAC86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DY_LEFT = 250</w:t>
      </w:r>
    </w:p>
    <w:p w14:paraId="6E17E64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Y_START_RIGHT = 350</w:t>
      </w:r>
    </w:p>
    <w:p w14:paraId="25E9DBD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BUTTON_SPACING = 10</w:t>
      </w:r>
    </w:p>
    <w:p w14:paraId="17A32A1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DEFAULT_BG = "lightgray"</w:t>
      </w:r>
    </w:p>
    <w:p w14:paraId="699342B2" w14:textId="77777777" w:rsidR="00043BB1" w:rsidRPr="00043BB1" w:rsidRDefault="00043BB1" w:rsidP="00043BB1">
      <w:pPr>
        <w:ind w:left="0" w:firstLine="0"/>
        <w:rPr>
          <w:rFonts w:cs="Arial"/>
          <w:color w:val="156082" w:themeColor="accent1"/>
          <w:sz w:val="16"/>
          <w:szCs w:val="16"/>
        </w:rPr>
      </w:pPr>
    </w:p>
    <w:p w14:paraId="51728E4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Estados globais ---</w:t>
      </w:r>
    </w:p>
    <w:p w14:paraId="32C98E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BtnXYZ_HOMING = False</w:t>
      </w:r>
    </w:p>
    <w:p w14:paraId="7975CB0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LAG_LAMP_X = LAG_LAMP_Y = LAG_LAMP_Z = False</w:t>
      </w:r>
    </w:p>
    <w:p w14:paraId="36FB2B6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FAULT_LAMP_X = FAULT_LAMP_Y = FAULT_LAMP_Z = False</w:t>
      </w:r>
    </w:p>
    <w:p w14:paraId="5CBDEAE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ABSOLUTOX = ABSOLUTOY = ABSOLUTOZ = 0.0</w:t>
      </w:r>
    </w:p>
    <w:p w14:paraId="7CE9BF3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pos_rel_X_mm = pos_rel_Y_mm = pos_rel_Z_mm = 0.0</w:t>
      </w:r>
    </w:p>
    <w:p w14:paraId="2E59814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sentidoX_CW = sentidoY_CW = sentidoZ_CW = True</w:t>
      </w:r>
    </w:p>
    <w:p w14:paraId="3AC0D0E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Potenciometro1 = 0</w:t>
      </w:r>
    </w:p>
    <w:p w14:paraId="121B783A" w14:textId="77777777" w:rsidR="00043BB1" w:rsidRPr="00043BB1" w:rsidRDefault="00043BB1" w:rsidP="00043BB1">
      <w:pPr>
        <w:ind w:left="0" w:firstLine="0"/>
        <w:rPr>
          <w:rFonts w:cs="Arial"/>
          <w:color w:val="156082" w:themeColor="accent1"/>
          <w:sz w:val="16"/>
          <w:szCs w:val="16"/>
        </w:rPr>
      </w:pPr>
    </w:p>
    <w:p w14:paraId="42E00D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Serial Manager ---</w:t>
      </w:r>
    </w:p>
    <w:p w14:paraId="2860BC1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USB_DEVICE = "/dev/ttyGS0"</w:t>
      </w:r>
    </w:p>
    <w:p w14:paraId="221C32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BAUDRATE = 115200</w:t>
      </w:r>
    </w:p>
    <w:p w14:paraId="2ED376F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TIMEOUT = 0.1</w:t>
      </w:r>
    </w:p>
    <w:p w14:paraId="0186E62E" w14:textId="77777777" w:rsidR="00043BB1" w:rsidRPr="00043BB1" w:rsidRDefault="00043BB1" w:rsidP="00043BB1">
      <w:pPr>
        <w:ind w:left="0" w:firstLine="0"/>
        <w:rPr>
          <w:rFonts w:cs="Arial"/>
          <w:color w:val="156082" w:themeColor="accent1"/>
          <w:sz w:val="16"/>
          <w:szCs w:val="16"/>
        </w:rPr>
      </w:pPr>
    </w:p>
    <w:p w14:paraId="2F3912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ser = None</w:t>
      </w:r>
    </w:p>
    <w:p w14:paraId="3B7593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modo_simulacao = False</w:t>
      </w:r>
    </w:p>
    <w:p w14:paraId="28B7BF7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fila_recebimento = queue.Queue()</w:t>
      </w:r>
    </w:p>
    <w:p w14:paraId="2C39701B" w14:textId="77777777" w:rsidR="00043BB1" w:rsidRPr="00043BB1" w:rsidRDefault="00043BB1" w:rsidP="00043BB1">
      <w:pPr>
        <w:ind w:left="0" w:firstLine="0"/>
        <w:rPr>
          <w:rFonts w:cs="Arial"/>
          <w:color w:val="156082" w:themeColor="accent1"/>
          <w:sz w:val="16"/>
          <w:szCs w:val="16"/>
        </w:rPr>
      </w:pPr>
    </w:p>
    <w:p w14:paraId="328E8BE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Inicializa USB ---</w:t>
      </w:r>
    </w:p>
    <w:p w14:paraId="219A23C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if os.path.exists(USB_DEVICE):</w:t>
      </w:r>
    </w:p>
    <w:p w14:paraId="315BD46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2AF11D7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ser = serial.Serial(USB_DEVICE, BAUDRATE, timeout=TIMEOUT)</w:t>
      </w:r>
    </w:p>
    <w:p w14:paraId="7F04E74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modo_simulacao = False</w:t>
      </w:r>
    </w:p>
    <w:p w14:paraId="7A286DD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fila_recebimento.put("[USB] CLP conectado via USB.")</w:t>
      </w:r>
    </w:p>
    <w:p w14:paraId="7C0AF16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4ADADE1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ser = None</w:t>
      </w:r>
    </w:p>
    <w:p w14:paraId="4987200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modo_simulacao = True</w:t>
      </w:r>
    </w:p>
    <w:p w14:paraId="5FE56AB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fila_recebimento.put(f"[ERRO USB] Falha ao abrir: {e}")</w:t>
      </w:r>
    </w:p>
    <w:p w14:paraId="7F3AC53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else:</w:t>
      </w:r>
    </w:p>
    <w:p w14:paraId="0CACC2A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modo_simulacao = True</w:t>
      </w:r>
    </w:p>
    <w:p w14:paraId="5AB5055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fila_recebimento.put("[USB] USB não encontrada. Modo simulação ativado.")</w:t>
      </w:r>
    </w:p>
    <w:p w14:paraId="6D9AD808" w14:textId="77777777" w:rsidR="00043BB1" w:rsidRPr="00043BB1" w:rsidRDefault="00043BB1" w:rsidP="00043BB1">
      <w:pPr>
        <w:ind w:left="0" w:firstLine="0"/>
        <w:rPr>
          <w:rFonts w:cs="Arial"/>
          <w:color w:val="156082" w:themeColor="accent1"/>
          <w:sz w:val="16"/>
          <w:szCs w:val="16"/>
        </w:rPr>
      </w:pPr>
    </w:p>
    <w:p w14:paraId="685EADA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Função de envio USB ---</w:t>
      </w:r>
    </w:p>
    <w:p w14:paraId="1338DE8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enviar_para_clp_usb(linha, fim=False):</w:t>
      </w:r>
    </w:p>
    <w:p w14:paraId="07BD820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modo_simulacao:</w:t>
      </w:r>
    </w:p>
    <w:p w14:paraId="0C3183E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fila_recebimento.put(f"[SIMULAÇÃO] Enviado: {linha}")</w:t>
      </w:r>
    </w:p>
    <w:p w14:paraId="629F2F4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0FE6A81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ser:</w:t>
      </w:r>
    </w:p>
    <w:p w14:paraId="1ECC462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1DAB923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ser.write((linha + "\n").encode('ascii'))</w:t>
      </w:r>
    </w:p>
    <w:p w14:paraId="5A16331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fim:</w:t>
      </w:r>
    </w:p>
    <w:p w14:paraId="20B28F5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ser.flush()</w:t>
      </w:r>
    </w:p>
    <w:p w14:paraId="7D30AC0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fila_recebimento.put(f"[USB OK] {linha}")</w:t>
      </w:r>
    </w:p>
    <w:p w14:paraId="4F43883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6CCC93F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fila_recebimento.put(f"[ERRO USB] Falha ao enviar: {e}")</w:t>
      </w:r>
    </w:p>
    <w:p w14:paraId="7F54841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685BD31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fila_recebimento.put(f"[ERRO USB] Sem conexão: {linha}")</w:t>
      </w:r>
    </w:p>
    <w:p w14:paraId="25BE4C36" w14:textId="77777777" w:rsidR="00043BB1" w:rsidRPr="00043BB1" w:rsidRDefault="00043BB1" w:rsidP="00043BB1">
      <w:pPr>
        <w:ind w:left="0" w:firstLine="0"/>
        <w:rPr>
          <w:rFonts w:cs="Arial"/>
          <w:color w:val="156082" w:themeColor="accent1"/>
          <w:sz w:val="16"/>
          <w:szCs w:val="16"/>
        </w:rPr>
      </w:pPr>
    </w:p>
    <w:p w14:paraId="107E7D3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Thread de leitura serial ---</w:t>
      </w:r>
    </w:p>
    <w:p w14:paraId="5F95CF3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thread_leitura_serial():</w:t>
      </w:r>
    </w:p>
    <w:p w14:paraId="113C3C7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while True:</w:t>
      </w:r>
    </w:p>
    <w:p w14:paraId="4EE86A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modo_simulacao:</w:t>
      </w:r>
    </w:p>
    <w:p w14:paraId="45594F2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fila_recebimento.put(f"ABSOLUTOX={ABSOLUTOX:.3f}")</w:t>
      </w:r>
    </w:p>
    <w:p w14:paraId="0E3E1FA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fila_recebimento.put(f"ABSOLUTOY={ABSOLUTOY:.3f}")</w:t>
      </w:r>
    </w:p>
    <w:p w14:paraId="0050072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fila_recebimento.put(f"ABSOLUTOZ={ABSOLUTOZ:.3f}")</w:t>
      </w:r>
    </w:p>
    <w:p w14:paraId="192F4EB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fila_recebimento.put(f"pos_rel_X_mm={pos_rel_X_mm:.3f}")</w:t>
      </w:r>
    </w:p>
    <w:p w14:paraId="46EAA8E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fila_recebimento.put(f"pos_rel_Y_mm={pos_rel_Y_mm:.3f}")</w:t>
      </w:r>
    </w:p>
    <w:p w14:paraId="335D9A0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fila_recebimento.put(f"pos_rel_Z_mm={pos_rel_Z_mm:.3f}")</w:t>
      </w:r>
    </w:p>
    <w:p w14:paraId="28EA1BB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fila_recebimento.put(f"sentidoX_CW={int(sentidoX_CW)}")</w:t>
      </w:r>
    </w:p>
    <w:p w14:paraId="3835FEE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fila_recebimento.put(f"sentidoY_CW={int(sentidoY_CW)}")</w:t>
      </w:r>
    </w:p>
    <w:p w14:paraId="0A81432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fila_recebimento.put(f"sentidoZ_CW={int(sentidoZ_CW)}")</w:t>
      </w:r>
    </w:p>
    <w:p w14:paraId="1BF926F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fila_recebimento.put(f"LAG_LAMP_X={int(LAG_LAMP_X)}")</w:t>
      </w:r>
    </w:p>
    <w:p w14:paraId="4058099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fila_recebimento.put(f"LAG_LAMP_Y={int(LAG_LAMP_Y)}")</w:t>
      </w:r>
    </w:p>
    <w:p w14:paraId="0C74295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fila_recebimento.put(f"LAG_LAMP_Z={int(LAG_LAMP_Z)}")</w:t>
      </w:r>
    </w:p>
    <w:p w14:paraId="5F61C4E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fila_recebimento.put(f"FAULT_LAMP_X={int(FAULT_LAMP_X)}")</w:t>
      </w:r>
    </w:p>
    <w:p w14:paraId="44CB4F1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fila_recebimento.put(f"FAULT_LAMP_Y={int(FAULT_LAMP_Y)}")</w:t>
      </w:r>
    </w:p>
    <w:p w14:paraId="46A5432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fila_recebimento.put(f"FAULT_LAMP_Z={int(FAULT_LAMP_Z)}")</w:t>
      </w:r>
    </w:p>
    <w:p w14:paraId="4D0CF77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fila_recebimento.put(f"Potenciometro1={Potenciometro1}")</w:t>
      </w:r>
    </w:p>
    <w:p w14:paraId="057D9B9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time.sleep(0.05)</w:t>
      </w:r>
    </w:p>
    <w:p w14:paraId="3EC5EAA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49C7245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77C9EF2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linha = ser.readline().decode('ascii').strip()</w:t>
      </w:r>
    </w:p>
    <w:p w14:paraId="18E7907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linha:</w:t>
      </w:r>
    </w:p>
    <w:p w14:paraId="069D159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fila_recebimento.put(linha)</w:t>
      </w:r>
    </w:p>
    <w:p w14:paraId="53523A3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148F38B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fila_recebimento.put(f"[ERRO USB] Leitura falhou: {e}")</w:t>
      </w:r>
    </w:p>
    <w:p w14:paraId="557F0F2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time.sleep(0.05)</w:t>
      </w:r>
    </w:p>
    <w:p w14:paraId="0674589B" w14:textId="77777777" w:rsidR="00043BB1" w:rsidRPr="00043BB1" w:rsidRDefault="00043BB1" w:rsidP="00043BB1">
      <w:pPr>
        <w:ind w:left="0" w:firstLine="0"/>
        <w:rPr>
          <w:rFonts w:cs="Arial"/>
          <w:color w:val="156082" w:themeColor="accent1"/>
          <w:sz w:val="16"/>
          <w:szCs w:val="16"/>
        </w:rPr>
      </w:pPr>
    </w:p>
    <w:p w14:paraId="3877F03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threading.Thread(target=thread_leitura_serial, daemon=True).start()</w:t>
      </w:r>
    </w:p>
    <w:p w14:paraId="6C46AFB6" w14:textId="77777777" w:rsidR="00043BB1" w:rsidRPr="00043BB1" w:rsidRDefault="00043BB1" w:rsidP="00043BB1">
      <w:pPr>
        <w:ind w:left="0" w:firstLine="0"/>
        <w:rPr>
          <w:rFonts w:cs="Arial"/>
          <w:color w:val="156082" w:themeColor="accent1"/>
          <w:sz w:val="16"/>
          <w:szCs w:val="16"/>
        </w:rPr>
      </w:pPr>
    </w:p>
    <w:p w14:paraId="6ECFDB7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Recebe dados do CLP e atualiza variáveis ---</w:t>
      </w:r>
    </w:p>
    <w:p w14:paraId="37244CB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receber_dados_clp():</w:t>
      </w:r>
    </w:p>
    <w:p w14:paraId="069FB72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ABSOLUTOX, ABSOLUTOY, ABSOLUTOZ</w:t>
      </w:r>
    </w:p>
    <w:p w14:paraId="38427FF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pos_rel_X_mm, pos_rel_Y_mm, pos_rel_Z_mm</w:t>
      </w:r>
    </w:p>
    <w:p w14:paraId="6A33883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sentidoX_CW, sentidoY_CW, sentidoZ_CW</w:t>
      </w:r>
    </w:p>
    <w:p w14:paraId="55FE426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LAG_LAMP_X, LAG_LAMP_Y, LAG_LAMP_Z</w:t>
      </w:r>
    </w:p>
    <w:p w14:paraId="16467D1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FAULT_LAMP_X, FAULT_LAMP_Y, FAULT_LAMP_Z</w:t>
      </w:r>
    </w:p>
    <w:p w14:paraId="293A28D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Potenciometro1</w:t>
      </w:r>
    </w:p>
    <w:p w14:paraId="373C6949" w14:textId="77777777" w:rsidR="00043BB1" w:rsidRPr="00043BB1" w:rsidRDefault="00043BB1" w:rsidP="00043BB1">
      <w:pPr>
        <w:ind w:left="0" w:firstLine="0"/>
        <w:rPr>
          <w:rFonts w:cs="Arial"/>
          <w:color w:val="156082" w:themeColor="accent1"/>
          <w:sz w:val="16"/>
          <w:szCs w:val="16"/>
        </w:rPr>
      </w:pPr>
    </w:p>
    <w:p w14:paraId="239FF86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4B0A3E7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while not fila_recebimento.empty():</w:t>
      </w:r>
    </w:p>
    <w:p w14:paraId="630A74E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linha = fila_recebimento.get()</w:t>
      </w:r>
    </w:p>
    <w:p w14:paraId="2332B0EF" w14:textId="77777777" w:rsidR="00043BB1" w:rsidRPr="00043BB1" w:rsidRDefault="00043BB1" w:rsidP="00043BB1">
      <w:pPr>
        <w:ind w:left="0" w:firstLine="0"/>
        <w:rPr>
          <w:rFonts w:cs="Arial"/>
          <w:color w:val="156082" w:themeColor="accent1"/>
          <w:sz w:val="16"/>
          <w:szCs w:val="16"/>
        </w:rPr>
      </w:pPr>
    </w:p>
    <w:p w14:paraId="6ABA887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 Exibição segura no log_text ---</w:t>
      </w:r>
    </w:p>
    <w:p w14:paraId="1111BCD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linha.startswith("["):</w:t>
      </w:r>
    </w:p>
    <w:p w14:paraId="7086FAE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linha + "\n")</w:t>
      </w:r>
    </w:p>
    <w:p w14:paraId="0554EFA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log_text.see(tk.END)</w:t>
      </w:r>
    </w:p>
    <w:p w14:paraId="267A8A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continue</w:t>
      </w:r>
    </w:p>
    <w:p w14:paraId="462F59FE" w14:textId="77777777" w:rsidR="00043BB1" w:rsidRPr="00043BB1" w:rsidRDefault="00043BB1" w:rsidP="00043BB1">
      <w:pPr>
        <w:ind w:left="0" w:firstLine="0"/>
        <w:rPr>
          <w:rFonts w:cs="Arial"/>
          <w:color w:val="156082" w:themeColor="accent1"/>
          <w:sz w:val="16"/>
          <w:szCs w:val="16"/>
        </w:rPr>
      </w:pPr>
    </w:p>
    <w:p w14:paraId="219C473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 Processamento das variáveis ---</w:t>
      </w:r>
    </w:p>
    <w:p w14:paraId="03647F3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 in linha:</w:t>
      </w:r>
    </w:p>
    <w:p w14:paraId="41722FD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 val = linha.split("=")</w:t>
      </w:r>
    </w:p>
    <w:p w14:paraId="54A1F51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val = val.strip()</w:t>
      </w:r>
    </w:p>
    <w:p w14:paraId="64435C3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 == "ABSOLUTOX": ABSOLUTOX = float(val)</w:t>
      </w:r>
    </w:p>
    <w:p w14:paraId="0735E8C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"ABSOLUTOY": ABSOLUTOY = float(val)</w:t>
      </w:r>
    </w:p>
    <w:p w14:paraId="3A2ED2C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"ABSOLUTOZ": ABSOLUTOZ = float(val)</w:t>
      </w:r>
    </w:p>
    <w:p w14:paraId="3158417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"pos_rel_X_mm": pos_rel_X_mm = float(val)</w:t>
      </w:r>
    </w:p>
    <w:p w14:paraId="21D4DFD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"pos_rel_Y_mm": pos_rel_Y_mm = float(val)</w:t>
      </w:r>
    </w:p>
    <w:p w14:paraId="7E9BA12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"pos_rel_Z_mm": pos_rel_Z_mm = float(val)</w:t>
      </w:r>
    </w:p>
    <w:p w14:paraId="3383416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"sentidoX_CW": sentidoX_CW = bool(int(val))</w:t>
      </w:r>
    </w:p>
    <w:p w14:paraId="4D7097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"sentidoY_CW": sentidoY_CW = bool(int(val))</w:t>
      </w:r>
    </w:p>
    <w:p w14:paraId="737F8AE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"sentidoZ_CW": sentidoZ_CW = bool(int(val))</w:t>
      </w:r>
    </w:p>
    <w:p w14:paraId="7F01670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"LAG_LAMP_X": LAG_LAMP_X = bool(int(val))</w:t>
      </w:r>
    </w:p>
    <w:p w14:paraId="73DB96D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"LAG_LAMP_Y": LAG_LAMP_Y = bool(int(val))</w:t>
      </w:r>
    </w:p>
    <w:p w14:paraId="4A37BC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"LAG_LAMP_Z": LAG_LAMP_Z = bool(int(val))</w:t>
      </w:r>
    </w:p>
    <w:p w14:paraId="574981C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"FAULT_LAMP_X": FAULT_LAMP_X = bool(int(val))</w:t>
      </w:r>
    </w:p>
    <w:p w14:paraId="3A059D1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"FAULT_LAMP_Y": FAULT_LAMP_Y = bool(int(val))</w:t>
      </w:r>
    </w:p>
    <w:p w14:paraId="046872B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"FAULT_LAMP_Z": FAULT_LAMP_Z = bool(int(val))</w:t>
      </w:r>
    </w:p>
    <w:p w14:paraId="3605BD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 == "Potenciometro1":</w:t>
      </w:r>
    </w:p>
    <w:p w14:paraId="1552540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Potenciometro1 = int(val)</w:t>
      </w:r>
    </w:p>
    <w:p w14:paraId="126F65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slider_pot.set(Potenciometro1)</w:t>
      </w:r>
    </w:p>
    <w:p w14:paraId="569471E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17E2856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f"[ERRO] Página 2: {e}\n")</w:t>
      </w:r>
    </w:p>
    <w:p w14:paraId="6825B6FB" w14:textId="77777777" w:rsidR="00043BB1" w:rsidRPr="00043BB1" w:rsidRDefault="00043BB1" w:rsidP="00043BB1">
      <w:pPr>
        <w:ind w:left="0" w:firstLine="0"/>
        <w:rPr>
          <w:rFonts w:cs="Arial"/>
          <w:color w:val="156082" w:themeColor="accent1"/>
          <w:sz w:val="16"/>
          <w:szCs w:val="16"/>
        </w:rPr>
      </w:pPr>
    </w:p>
    <w:p w14:paraId="09E9BC3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page2.after(50, receber_dados_clp)</w:t>
      </w:r>
    </w:p>
    <w:p w14:paraId="66E63536" w14:textId="77777777" w:rsidR="00043BB1" w:rsidRPr="00043BB1" w:rsidRDefault="00043BB1" w:rsidP="00043BB1">
      <w:pPr>
        <w:ind w:left="0" w:firstLine="0"/>
        <w:rPr>
          <w:rFonts w:cs="Arial"/>
          <w:color w:val="156082" w:themeColor="accent1"/>
          <w:sz w:val="16"/>
          <w:szCs w:val="16"/>
        </w:rPr>
      </w:pPr>
    </w:p>
    <w:p w14:paraId="28945167" w14:textId="77777777" w:rsidR="00043BB1" w:rsidRPr="00043BB1" w:rsidRDefault="00043BB1" w:rsidP="00043BB1">
      <w:pPr>
        <w:ind w:left="0" w:firstLine="0"/>
        <w:rPr>
          <w:rFonts w:cs="Arial"/>
          <w:color w:val="156082" w:themeColor="accent1"/>
          <w:sz w:val="16"/>
          <w:szCs w:val="16"/>
        </w:rPr>
      </w:pPr>
    </w:p>
    <w:p w14:paraId="5D03AEC3" w14:textId="77777777" w:rsidR="00043BB1" w:rsidRPr="00043BB1" w:rsidRDefault="00043BB1" w:rsidP="00043BB1">
      <w:pPr>
        <w:ind w:left="0" w:firstLine="0"/>
        <w:rPr>
          <w:rFonts w:cs="Arial"/>
          <w:color w:val="156082" w:themeColor="accent1"/>
          <w:sz w:val="16"/>
          <w:szCs w:val="16"/>
        </w:rPr>
      </w:pPr>
    </w:p>
    <w:p w14:paraId="71546094" w14:textId="77777777" w:rsidR="00043BB1" w:rsidRPr="00043BB1" w:rsidRDefault="00043BB1" w:rsidP="00043BB1">
      <w:pPr>
        <w:ind w:left="0" w:firstLine="0"/>
        <w:rPr>
          <w:rFonts w:cs="Arial"/>
          <w:color w:val="156082" w:themeColor="accent1"/>
          <w:sz w:val="16"/>
          <w:szCs w:val="16"/>
        </w:rPr>
      </w:pPr>
    </w:p>
    <w:p w14:paraId="4D0A03A1" w14:textId="77777777" w:rsidR="00043BB1" w:rsidRPr="00043BB1" w:rsidRDefault="00043BB1" w:rsidP="00043BB1">
      <w:pPr>
        <w:ind w:left="0" w:firstLine="0"/>
        <w:rPr>
          <w:rFonts w:cs="Arial"/>
          <w:color w:val="156082" w:themeColor="accent1"/>
          <w:sz w:val="16"/>
          <w:szCs w:val="16"/>
        </w:rPr>
      </w:pPr>
    </w:p>
    <w:p w14:paraId="143A06B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Funções de controle ---</w:t>
      </w:r>
    </w:p>
    <w:p w14:paraId="111F67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toggle_homing():</w:t>
      </w:r>
    </w:p>
    <w:p w14:paraId="7CD46F5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BtnXYZ_HOMING</w:t>
      </w:r>
    </w:p>
    <w:p w14:paraId="7CC0B57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BtnXYZ_HOMING = not BtnXYZ_HOMING</w:t>
      </w:r>
    </w:p>
    <w:p w14:paraId="07FDCA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btn_homing.config(bg="green" if BtnXYZ_HOMING else DEFAULT_BG)</w:t>
      </w:r>
    </w:p>
    <w:p w14:paraId="2E3C52E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enviar_para_clp_usb(f"HOMING={'TRUE' if BtnXYZ_HOMING else 'FALSE'}")</w:t>
      </w:r>
    </w:p>
    <w:p w14:paraId="5B44172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fila_recebimento.put(f"[LOG] Homing {'Ativado' if BtnXYZ_HOMING else 'Desativado'}")</w:t>
      </w:r>
    </w:p>
    <w:p w14:paraId="5E39A483" w14:textId="77777777" w:rsidR="00043BB1" w:rsidRPr="00043BB1" w:rsidRDefault="00043BB1" w:rsidP="00043BB1">
      <w:pPr>
        <w:ind w:left="0" w:firstLine="0"/>
        <w:rPr>
          <w:rFonts w:cs="Arial"/>
          <w:color w:val="156082" w:themeColor="accent1"/>
          <w:sz w:val="16"/>
          <w:szCs w:val="16"/>
        </w:rPr>
      </w:pPr>
    </w:p>
    <w:p w14:paraId="646911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press_jog(btn_name):</w:t>
      </w:r>
    </w:p>
    <w:p w14:paraId="2DE09C5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enviar_para_clp_usb(f"{btn_name}=TRUE")</w:t>
      </w:r>
    </w:p>
    <w:p w14:paraId="1CDB86A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fila_recebimento.put(f"[LOG] {btn_name} pressionado")</w:t>
      </w:r>
    </w:p>
    <w:p w14:paraId="2CC8CF71" w14:textId="77777777" w:rsidR="00043BB1" w:rsidRPr="00043BB1" w:rsidRDefault="00043BB1" w:rsidP="00043BB1">
      <w:pPr>
        <w:ind w:left="0" w:firstLine="0"/>
        <w:rPr>
          <w:rFonts w:cs="Arial"/>
          <w:color w:val="156082" w:themeColor="accent1"/>
          <w:sz w:val="16"/>
          <w:szCs w:val="16"/>
        </w:rPr>
      </w:pPr>
    </w:p>
    <w:p w14:paraId="2ECAECA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release_jog(btn_name):</w:t>
      </w:r>
    </w:p>
    <w:p w14:paraId="39E6A5C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enviar_para_clp_usb(f"{btn_name}=FALSE")</w:t>
      </w:r>
    </w:p>
    <w:p w14:paraId="6071AF1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fila_recebimento.put(f"[LOG] {btn_name} liberado")</w:t>
      </w:r>
    </w:p>
    <w:p w14:paraId="0456ADE5" w14:textId="77777777" w:rsidR="00043BB1" w:rsidRPr="00043BB1" w:rsidRDefault="00043BB1" w:rsidP="00043BB1">
      <w:pPr>
        <w:ind w:left="0" w:firstLine="0"/>
        <w:rPr>
          <w:rFonts w:cs="Arial"/>
          <w:color w:val="156082" w:themeColor="accent1"/>
          <w:sz w:val="16"/>
          <w:szCs w:val="16"/>
        </w:rPr>
      </w:pPr>
    </w:p>
    <w:p w14:paraId="0C59E7F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atualizar_sentidos():</w:t>
      </w:r>
    </w:p>
    <w:p w14:paraId="7023891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chk_x.config(text="CW" if sentidoX_CW else "CCW")</w:t>
      </w:r>
    </w:p>
    <w:p w14:paraId="1E4E822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chk_y.config(text="CW" if sentidoY_CW else "CCW")</w:t>
      </w:r>
    </w:p>
    <w:p w14:paraId="44E413D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chk_z.config(text="CW" if sentidoZ_CW else "CCW")</w:t>
      </w:r>
    </w:p>
    <w:p w14:paraId="7CDB1598" w14:textId="77777777" w:rsidR="00043BB1" w:rsidRPr="00043BB1" w:rsidRDefault="00043BB1" w:rsidP="00043BB1">
      <w:pPr>
        <w:ind w:left="0" w:firstLine="0"/>
        <w:rPr>
          <w:rFonts w:cs="Arial"/>
          <w:color w:val="156082" w:themeColor="accent1"/>
          <w:sz w:val="16"/>
          <w:szCs w:val="16"/>
        </w:rPr>
      </w:pPr>
    </w:p>
    <w:p w14:paraId="7BD8624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atualizar_absolutos():</w:t>
      </w:r>
    </w:p>
    <w:p w14:paraId="373F139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entry, val in zip([entry_x, entry_y, entry_z], [ABSOLUTOX, ABSOLUTOY, ABSOLUTOZ]):</w:t>
      </w:r>
    </w:p>
    <w:p w14:paraId="09DF3A9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entry.delete(0, tk.END)</w:t>
      </w:r>
    </w:p>
    <w:p w14:paraId="53D73ED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entry.insert(0, f"{val:.3f}")</w:t>
      </w:r>
    </w:p>
    <w:p w14:paraId="0392C0B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entry, val in zip([entry_rx, entry_ry, entry_rz], [pos_rel_X_mm, pos_rel_Y_mm, pos_rel_Z_mm]):</w:t>
      </w:r>
    </w:p>
    <w:p w14:paraId="2FF7AA3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entry.delete(0, tk.END)</w:t>
      </w:r>
    </w:p>
    <w:p w14:paraId="4B4A886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entry.insert(0, f"{val:.3f}")</w:t>
      </w:r>
    </w:p>
    <w:p w14:paraId="055FB1A3" w14:textId="77777777" w:rsidR="00043BB1" w:rsidRPr="00043BB1" w:rsidRDefault="00043BB1" w:rsidP="00043BB1">
      <w:pPr>
        <w:ind w:left="0" w:firstLine="0"/>
        <w:rPr>
          <w:rFonts w:cs="Arial"/>
          <w:color w:val="156082" w:themeColor="accent1"/>
          <w:sz w:val="16"/>
          <w:szCs w:val="16"/>
        </w:rPr>
      </w:pPr>
    </w:p>
    <w:p w14:paraId="432E620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atualizar_lampadas():</w:t>
      </w:r>
    </w:p>
    <w:p w14:paraId="6572852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lamp, state in zip([lamp_lag_x, lamp_lag_y, lamp_lag_z], [LAG_LAMP_X, LAG_LAMP_Y, LAG_LAMP_Z]):</w:t>
      </w:r>
    </w:p>
    <w:p w14:paraId="756AD2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lamp.config(bg="green" if state else DEFAULT_BG)</w:t>
      </w:r>
    </w:p>
    <w:p w14:paraId="1E29C86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lamp, state in zip([lamp_fault_x, lamp_fault_y, lamp_fault_z], [FAULT_LAMP_X, FAULT_LAMP_Y, FAULT_LAMP_Z]):</w:t>
      </w:r>
    </w:p>
    <w:p w14:paraId="43FAD5A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lamp.config(bg="green" if state else DEFAULT_BG)</w:t>
      </w:r>
    </w:p>
    <w:p w14:paraId="08E2B8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atualizar_sentidos()</w:t>
      </w:r>
    </w:p>
    <w:p w14:paraId="7CCB766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atualizar_absolutos()</w:t>
      </w:r>
    </w:p>
    <w:p w14:paraId="248B6BE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page2.after(100, atualizar_lampadas)</w:t>
      </w:r>
    </w:p>
    <w:p w14:paraId="13B81048" w14:textId="77777777" w:rsidR="00043BB1" w:rsidRPr="00043BB1" w:rsidRDefault="00043BB1" w:rsidP="00043BB1">
      <w:pPr>
        <w:ind w:left="0" w:firstLine="0"/>
        <w:rPr>
          <w:rFonts w:cs="Arial"/>
          <w:color w:val="156082" w:themeColor="accent1"/>
          <w:sz w:val="16"/>
          <w:szCs w:val="16"/>
        </w:rPr>
      </w:pPr>
    </w:p>
    <w:p w14:paraId="175561F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Frame Jog/Homing ---</w:t>
      </w:r>
    </w:p>
    <w:p w14:paraId="419B0E7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frame_jog = tk.LabelFrame(page2, text="Jog / Homing", padx=10, pady=10)</w:t>
      </w:r>
    </w:p>
    <w:p w14:paraId="7487337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frame_jog.place(x=RIGHT_X, y=Y_START_RIGHT)</w:t>
      </w:r>
    </w:p>
    <w:p w14:paraId="01CD36B8" w14:textId="77777777" w:rsidR="00043BB1" w:rsidRPr="00043BB1" w:rsidRDefault="00043BB1" w:rsidP="00043BB1">
      <w:pPr>
        <w:ind w:left="0" w:firstLine="0"/>
        <w:rPr>
          <w:rFonts w:cs="Arial"/>
          <w:color w:val="156082" w:themeColor="accent1"/>
          <w:sz w:val="16"/>
          <w:szCs w:val="16"/>
        </w:rPr>
      </w:pPr>
    </w:p>
    <w:p w14:paraId="38B8DB0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for btn_name in ["Jog X", "Jog Y", "Jog Z", "Jog X−", "Jog Y−", "Jog Z−"]:</w:t>
      </w:r>
    </w:p>
    <w:p w14:paraId="26B77F8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 = tk.Button(frame_jog, text=btn_name, width=10)</w:t>
      </w:r>
    </w:p>
    <w:p w14:paraId="68A327D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btn.pack(pady=BUTTON_SPACING)</w:t>
      </w:r>
    </w:p>
    <w:p w14:paraId="563B605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btn.bind("&lt;ButtonPress-1&gt;", lambda e, n=btn_name: press_jog(n))</w:t>
      </w:r>
    </w:p>
    <w:p w14:paraId="3EEC5E5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btn.bind("&lt;ButtonRelease-1&gt;", lambda e, n=btn_name: release_jog(n))</w:t>
      </w:r>
    </w:p>
    <w:p w14:paraId="0CEB52C6" w14:textId="77777777" w:rsidR="00043BB1" w:rsidRPr="00043BB1" w:rsidRDefault="00043BB1" w:rsidP="00043BB1">
      <w:pPr>
        <w:ind w:left="0" w:firstLine="0"/>
        <w:rPr>
          <w:rFonts w:cs="Arial"/>
          <w:color w:val="156082" w:themeColor="accent1"/>
          <w:sz w:val="16"/>
          <w:szCs w:val="16"/>
        </w:rPr>
      </w:pPr>
    </w:p>
    <w:p w14:paraId="3AD3276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btn_homing = tk.Button(frame_jog, text="Homing", width=10, command=toggle_homing, bg=DEFAULT_BG)</w:t>
      </w:r>
    </w:p>
    <w:p w14:paraId="519AAFF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btn_homing.pack(pady=BUTTON_SPACING)</w:t>
      </w:r>
    </w:p>
    <w:p w14:paraId="365CAC7C" w14:textId="77777777" w:rsidR="00043BB1" w:rsidRPr="00043BB1" w:rsidRDefault="00043BB1" w:rsidP="00043BB1">
      <w:pPr>
        <w:ind w:left="0" w:firstLine="0"/>
        <w:rPr>
          <w:rFonts w:cs="Arial"/>
          <w:color w:val="156082" w:themeColor="accent1"/>
          <w:sz w:val="16"/>
          <w:szCs w:val="16"/>
        </w:rPr>
      </w:pPr>
    </w:p>
    <w:p w14:paraId="1C51D52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Frames ABSOLUTOS e RELATIVOS ---</w:t>
      </w:r>
    </w:p>
    <w:p w14:paraId="0A6B3DA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frame_abs = tk.LabelFrame(page2, text="ABSOLUTE_XYZ", padx=70, pady=10)</w:t>
      </w:r>
    </w:p>
    <w:p w14:paraId="4F289BD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frame_abs.place(x=LEFT_X, y=Y_START_LEFT)</w:t>
      </w:r>
    </w:p>
    <w:p w14:paraId="63EE4F3B" w14:textId="77777777" w:rsidR="00043BB1" w:rsidRPr="00043BB1" w:rsidRDefault="00043BB1" w:rsidP="00043BB1">
      <w:pPr>
        <w:ind w:left="0" w:firstLine="0"/>
        <w:rPr>
          <w:rFonts w:cs="Arial"/>
          <w:color w:val="156082" w:themeColor="accent1"/>
          <w:sz w:val="16"/>
          <w:szCs w:val="16"/>
        </w:rPr>
      </w:pPr>
    </w:p>
    <w:p w14:paraId="48626E0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tk.Label(frame_abs, text="X").grid(row=1, column=0, padx=5, pady=2, sticky="e")</w:t>
      </w:r>
    </w:p>
    <w:p w14:paraId="0323524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entry_x = tk.Entry(frame_abs, width=10); entry_x.grid(row=1, column=1, padx=5, pady=2)</w:t>
      </w:r>
    </w:p>
    <w:p w14:paraId="7D18BB9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tk.Label(frame_abs, text="Y").grid(row=2, column=0, padx=5, pady=2, sticky="e")</w:t>
      </w:r>
    </w:p>
    <w:p w14:paraId="38E29B5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entry_y = tk.Entry(frame_abs, width=10); entry_y.grid(row=2, column=1, padx=5, pady=2)</w:t>
      </w:r>
    </w:p>
    <w:p w14:paraId="686DCAE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tk.Label(frame_abs, text="Z").grid(row=3, column=0, padx=5, pady=2, sticky="e")</w:t>
      </w:r>
    </w:p>
    <w:p w14:paraId="570D83D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entry_z = tk.Entry(frame_abs, width=10); entry_z.grid(row=3, column=1, padx=5, pady=2)</w:t>
      </w:r>
    </w:p>
    <w:p w14:paraId="3C86AD7C" w14:textId="77777777" w:rsidR="00043BB1" w:rsidRPr="00043BB1" w:rsidRDefault="00043BB1" w:rsidP="00043BB1">
      <w:pPr>
        <w:ind w:left="0" w:firstLine="0"/>
        <w:rPr>
          <w:rFonts w:cs="Arial"/>
          <w:color w:val="156082" w:themeColor="accent1"/>
          <w:sz w:val="16"/>
          <w:szCs w:val="16"/>
        </w:rPr>
      </w:pPr>
    </w:p>
    <w:p w14:paraId="15BA4F9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frame_rel = tk.LabelFrame(page2, text="RELATIVE_XYZ", padx=70, pady=10)</w:t>
      </w:r>
    </w:p>
    <w:p w14:paraId="278CB3D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frame_rel.place(x=LEFT_X, y=Y_START_LEFT + 1*DY_LEFT)</w:t>
      </w:r>
    </w:p>
    <w:p w14:paraId="5BDB2FD7" w14:textId="77777777" w:rsidR="00043BB1" w:rsidRPr="00043BB1" w:rsidRDefault="00043BB1" w:rsidP="00043BB1">
      <w:pPr>
        <w:ind w:left="0" w:firstLine="0"/>
        <w:rPr>
          <w:rFonts w:cs="Arial"/>
          <w:color w:val="156082" w:themeColor="accent1"/>
          <w:sz w:val="16"/>
          <w:szCs w:val="16"/>
        </w:rPr>
      </w:pPr>
    </w:p>
    <w:p w14:paraId="02C73FE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tk.Label(frame_rel, text="X").grid(row=1, column=0, padx=5, pady=2, sticky="e")</w:t>
      </w:r>
    </w:p>
    <w:p w14:paraId="30EBFB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entry_rx = tk.Entry(frame_rel, width=10); entry_rx.grid(row=1, column=1, padx=5, pady=2)</w:t>
      </w:r>
    </w:p>
    <w:p w14:paraId="680A218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tk.Label(frame_rel, text="Y").grid(row=2, column=0, padx=5, pady=2, sticky="e")</w:t>
      </w:r>
    </w:p>
    <w:p w14:paraId="67B4E45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entry_ry = tk.Entry(frame_rel, width=10); entry_ry.grid(row=2, column=1, padx=5, pady=2)</w:t>
      </w:r>
    </w:p>
    <w:p w14:paraId="21A82B6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tk.Label(frame_rel, text="Z").grid(row=3, column=0, padx=5, pady=2, sticky="e")</w:t>
      </w:r>
    </w:p>
    <w:p w14:paraId="4B95F3C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entry_rz = tk.Entry(frame_rel, width=10); entry_rz.grid(row=3, column=1, padx=5, pady=2)</w:t>
      </w:r>
    </w:p>
    <w:p w14:paraId="52B6A9BB" w14:textId="77777777" w:rsidR="00043BB1" w:rsidRPr="00043BB1" w:rsidRDefault="00043BB1" w:rsidP="00043BB1">
      <w:pPr>
        <w:ind w:left="0" w:firstLine="0"/>
        <w:rPr>
          <w:rFonts w:cs="Arial"/>
          <w:color w:val="156082" w:themeColor="accent1"/>
          <w:sz w:val="16"/>
          <w:szCs w:val="16"/>
        </w:rPr>
      </w:pPr>
    </w:p>
    <w:p w14:paraId="449A55D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Frame DIREÇÃO ---</w:t>
      </w:r>
    </w:p>
    <w:p w14:paraId="6FDC941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frame_dir = tk.LabelFrame(page2, text="DIRECTION_XYZ", padx=105, pady=10)</w:t>
      </w:r>
    </w:p>
    <w:p w14:paraId="7C2B096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frame_dir.place(x=LEFT_X, y=Y_START_LEFT + 2*DY_LEFT)</w:t>
      </w:r>
    </w:p>
    <w:p w14:paraId="1A14B1C7" w14:textId="77777777" w:rsidR="00043BB1" w:rsidRPr="00043BB1" w:rsidRDefault="00043BB1" w:rsidP="00043BB1">
      <w:pPr>
        <w:ind w:left="0" w:firstLine="0"/>
        <w:rPr>
          <w:rFonts w:cs="Arial"/>
          <w:color w:val="156082" w:themeColor="accent1"/>
          <w:sz w:val="16"/>
          <w:szCs w:val="16"/>
        </w:rPr>
      </w:pPr>
    </w:p>
    <w:p w14:paraId="26F4CE6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tk.Label(frame_dir, text="X").grid(row=1, column=0, padx=5, pady=2, sticky="e")</w:t>
      </w:r>
    </w:p>
    <w:p w14:paraId="189FE8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chk_x = tk.Label(frame_dir, text="CW", width=6, relief="sunken"); chk_x.grid(row=1, column=1, padx=5, pady=2)</w:t>
      </w:r>
    </w:p>
    <w:p w14:paraId="49B07CE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tk.Label(frame_dir, text="Y").grid(row=2, column=0, padx=5, pady=2, sticky="e")</w:t>
      </w:r>
    </w:p>
    <w:p w14:paraId="12B415B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chk_y = tk.Label(frame_dir, text="CW", width=6, relief="sunken"); chk_y.grid(row=2, column=1, padx=5, pady=2)</w:t>
      </w:r>
    </w:p>
    <w:p w14:paraId="21B0D92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tk.Label(frame_dir, text="Z").grid(row=3, column=0, padx=5, pady=2, sticky="e")</w:t>
      </w:r>
    </w:p>
    <w:p w14:paraId="188698D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chk_z = tk.Label(frame_dir, text="CW", width=6, relief="sunken"); chk_z.grid(row=3, column=1, padx=5, pady=2)</w:t>
      </w:r>
    </w:p>
    <w:p w14:paraId="7EA12486" w14:textId="77777777" w:rsidR="00043BB1" w:rsidRPr="00043BB1" w:rsidRDefault="00043BB1" w:rsidP="00043BB1">
      <w:pPr>
        <w:ind w:left="0" w:firstLine="0"/>
        <w:rPr>
          <w:rFonts w:cs="Arial"/>
          <w:color w:val="156082" w:themeColor="accent1"/>
          <w:sz w:val="16"/>
          <w:szCs w:val="16"/>
        </w:rPr>
      </w:pPr>
    </w:p>
    <w:p w14:paraId="070315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Frame Lâmpadas ---</w:t>
      </w:r>
    </w:p>
    <w:p w14:paraId="1C4A7A3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frame_lamps = tk.LabelFrame(page2, text="Lâmpadas", padx=25, pady=0)</w:t>
      </w:r>
    </w:p>
    <w:p w14:paraId="703EA3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frame_lamps.place(x=LEFT_X+10, y=Y_START_LEFT + 3*DY_LEFT)</w:t>
      </w:r>
    </w:p>
    <w:p w14:paraId="2E016610" w14:textId="77777777" w:rsidR="00043BB1" w:rsidRPr="00043BB1" w:rsidRDefault="00043BB1" w:rsidP="00043BB1">
      <w:pPr>
        <w:ind w:left="0" w:firstLine="0"/>
        <w:rPr>
          <w:rFonts w:cs="Arial"/>
          <w:color w:val="156082" w:themeColor="accent1"/>
          <w:sz w:val="16"/>
          <w:szCs w:val="16"/>
        </w:rPr>
      </w:pPr>
    </w:p>
    <w:p w14:paraId="06B54CE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frame_lag = tk.Frame(frame_lamps); frame_lag.pack(pady=25)</w:t>
      </w:r>
    </w:p>
    <w:p w14:paraId="745412A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lamp_lag_x = tk.Label(frame_lag, text="lagX", width=5, relief="raised", bg=DEFAULT_BG); lamp_lag_x.grid(row=1,column=1,padx=5,pady=5)</w:t>
      </w:r>
    </w:p>
    <w:p w14:paraId="585BAD1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lamp_lag_y = tk.Label(frame_lag, text="lagY", width=5, relief="raised", bg=DEFAULT_BG); lamp_lag_y.grid(row=1,column=2,padx=5,pady=5)</w:t>
      </w:r>
    </w:p>
    <w:p w14:paraId="500C15E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lamp_lag_z = tk.Label(frame_lag, text="lagZ", width=5, relief="raised", bg=DEFAULT_BG); lamp_lag_z.grid(row=1,column=3,padx=5,pady=5)</w:t>
      </w:r>
    </w:p>
    <w:p w14:paraId="7AB15B37" w14:textId="77777777" w:rsidR="00043BB1" w:rsidRPr="00043BB1" w:rsidRDefault="00043BB1" w:rsidP="00043BB1">
      <w:pPr>
        <w:ind w:left="0" w:firstLine="0"/>
        <w:rPr>
          <w:rFonts w:cs="Arial"/>
          <w:color w:val="156082" w:themeColor="accent1"/>
          <w:sz w:val="16"/>
          <w:szCs w:val="16"/>
        </w:rPr>
      </w:pPr>
    </w:p>
    <w:p w14:paraId="0105497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frame_fault = tk.Frame(frame_lamps); frame_fault.pack(pady=30)</w:t>
      </w:r>
    </w:p>
    <w:p w14:paraId="42DF1C4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lamp_fault_x = tk.Label(frame_fault, text="faultX", width=5, relief="raised", bg=DEFAULT_BG); lamp_fault_x.grid(row=1,column=1,padx=5,pady=5)</w:t>
      </w:r>
    </w:p>
    <w:p w14:paraId="044D0B1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lamp_fault_y = tk.Label(frame_fault, text="faultY", width=5, relief="raised", bg=DEFAULT_BG); lamp_fault_y.grid(row=1,column=2,padx=5,pady=5)</w:t>
      </w:r>
    </w:p>
    <w:p w14:paraId="1AB040B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lamp_fault_z = tk.Label(frame_fault, text="faultZ", width=5, relief="raised", bg=DEFAULT_BG); lamp_fault_z.grid(row=1,column=3,padx=5,pady=5)</w:t>
      </w:r>
    </w:p>
    <w:p w14:paraId="76B04708" w14:textId="77777777" w:rsidR="00043BB1" w:rsidRPr="00043BB1" w:rsidRDefault="00043BB1" w:rsidP="00043BB1">
      <w:pPr>
        <w:ind w:left="0" w:firstLine="0"/>
        <w:rPr>
          <w:rFonts w:cs="Arial"/>
          <w:color w:val="156082" w:themeColor="accent1"/>
          <w:sz w:val="16"/>
          <w:szCs w:val="16"/>
        </w:rPr>
      </w:pPr>
    </w:p>
    <w:p w14:paraId="63A1FCD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Potenciômetro ---</w:t>
      </w:r>
    </w:p>
    <w:p w14:paraId="586D6C3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frame_pot = tk.LabelFrame(page2, text="Potenciômetro (%)", padx=10, pady=30)</w:t>
      </w:r>
    </w:p>
    <w:p w14:paraId="78DC747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frame_pot.place(x=LEFT_X, y=Y_START_LEFT + 4*DY_LEFT)</w:t>
      </w:r>
    </w:p>
    <w:p w14:paraId="3C6C927B" w14:textId="77777777" w:rsidR="00043BB1" w:rsidRPr="00043BB1" w:rsidRDefault="00043BB1" w:rsidP="00043BB1">
      <w:pPr>
        <w:ind w:left="0" w:firstLine="0"/>
        <w:rPr>
          <w:rFonts w:cs="Arial"/>
          <w:color w:val="156082" w:themeColor="accent1"/>
          <w:sz w:val="16"/>
          <w:szCs w:val="16"/>
        </w:rPr>
      </w:pPr>
    </w:p>
    <w:p w14:paraId="2C3C5AC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atualizar_pot(val):</w:t>
      </w:r>
    </w:p>
    <w:p w14:paraId="2272E22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Potenciometro1</w:t>
      </w:r>
    </w:p>
    <w:p w14:paraId="2C59C60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Potenciometro1 = int(val)</w:t>
      </w:r>
    </w:p>
    <w:p w14:paraId="0B0FFE8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enviar_para_clp_usb(f"Potenciometro1={Potenciometro1}")</w:t>
      </w:r>
    </w:p>
    <w:p w14:paraId="7FA422A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fila_recebimento.put(f"[LOG] Potenciometro1={Potenciometro1}%")</w:t>
      </w:r>
    </w:p>
    <w:p w14:paraId="56D382C4" w14:textId="77777777" w:rsidR="00043BB1" w:rsidRPr="00043BB1" w:rsidRDefault="00043BB1" w:rsidP="00043BB1">
      <w:pPr>
        <w:ind w:left="0" w:firstLine="0"/>
        <w:rPr>
          <w:rFonts w:cs="Arial"/>
          <w:color w:val="156082" w:themeColor="accent1"/>
          <w:sz w:val="16"/>
          <w:szCs w:val="16"/>
        </w:rPr>
      </w:pPr>
    </w:p>
    <w:p w14:paraId="0B4C885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slider_pot = tk.Scale(frame_pot, from_=0, to=100, orient="horizontal", length=600, command=atualizar_pot)</w:t>
      </w:r>
    </w:p>
    <w:p w14:paraId="121699F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slider_pot.set(Potenciometro1)</w:t>
      </w:r>
    </w:p>
    <w:p w14:paraId="081C787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slider_pot.pack()</w:t>
      </w:r>
    </w:p>
    <w:p w14:paraId="47460C67" w14:textId="77777777" w:rsidR="00043BB1" w:rsidRPr="00043BB1" w:rsidRDefault="00043BB1" w:rsidP="00043BB1">
      <w:pPr>
        <w:ind w:left="0" w:firstLine="0"/>
        <w:rPr>
          <w:rFonts w:cs="Arial"/>
          <w:color w:val="156082" w:themeColor="accent1"/>
          <w:sz w:val="16"/>
          <w:szCs w:val="16"/>
        </w:rPr>
      </w:pPr>
    </w:p>
    <w:p w14:paraId="6556947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Inicializa atualização contínua ---</w:t>
      </w:r>
    </w:p>
    <w:p w14:paraId="458AC39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atualizar_lampadas()</w:t>
      </w:r>
    </w:p>
    <w:p w14:paraId="777F602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receber_dados_clp()</w:t>
      </w:r>
    </w:p>
    <w:p w14:paraId="6C99D878" w14:textId="77777777" w:rsidR="00043BB1" w:rsidRPr="00043BB1" w:rsidRDefault="00043BB1" w:rsidP="00043BB1">
      <w:pPr>
        <w:ind w:left="0" w:firstLine="0"/>
        <w:rPr>
          <w:rFonts w:cs="Arial"/>
          <w:color w:val="156082" w:themeColor="accent1"/>
          <w:sz w:val="16"/>
          <w:szCs w:val="16"/>
        </w:rPr>
      </w:pPr>
    </w:p>
    <w:p w14:paraId="651254E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Inserir logo ---</w:t>
      </w:r>
    </w:p>
    <w:p w14:paraId="0B50E02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try:</w:t>
      </w:r>
    </w:p>
    <w:p w14:paraId="38B388F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imagem_logo = tk.PhotoImage(file="/storage/emulated/0/Download/ProjetosGracia/logo.png")</w:t>
      </w:r>
    </w:p>
    <w:p w14:paraId="5A9A34E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label_logo = tk.Label(page2, image=imagem_logo, bd=0)</w:t>
      </w:r>
    </w:p>
    <w:p w14:paraId="68EDA06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label_logo.image = imagem_logo</w:t>
      </w:r>
    </w:p>
    <w:p w14:paraId="7F3022C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label_logo.place(x=370, y=50)</w:t>
      </w:r>
    </w:p>
    <w:p w14:paraId="74B31A6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except Exception as e:</w:t>
      </w:r>
    </w:p>
    <w:p w14:paraId="160A152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fila_recebimento.put(f"[ERRO LOGO] {e}")</w:t>
      </w:r>
    </w:p>
    <w:p w14:paraId="1BD94FC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FIM PAG 2</w:t>
      </w:r>
    </w:p>
    <w:p w14:paraId="7AD584DD" w14:textId="77777777" w:rsidR="00043BB1" w:rsidRPr="00043BB1" w:rsidRDefault="00043BB1" w:rsidP="00043BB1">
      <w:pPr>
        <w:ind w:left="0" w:firstLine="0"/>
        <w:rPr>
          <w:rFonts w:cs="Arial"/>
          <w:color w:val="156082" w:themeColor="accent1"/>
          <w:sz w:val="16"/>
          <w:szCs w:val="16"/>
        </w:rPr>
      </w:pPr>
    </w:p>
    <w:p w14:paraId="6C5705BF" w14:textId="77777777" w:rsidR="00043BB1" w:rsidRPr="00043BB1" w:rsidRDefault="00043BB1" w:rsidP="00043BB1">
      <w:pPr>
        <w:ind w:left="0" w:firstLine="0"/>
        <w:rPr>
          <w:rFonts w:cs="Arial"/>
          <w:color w:val="156082" w:themeColor="accent1"/>
          <w:sz w:val="16"/>
          <w:szCs w:val="16"/>
        </w:rPr>
      </w:pPr>
    </w:p>
    <w:p w14:paraId="61846D24" w14:textId="77777777" w:rsidR="00043BB1" w:rsidRPr="00043BB1" w:rsidRDefault="00043BB1" w:rsidP="00043BB1">
      <w:pPr>
        <w:ind w:left="0" w:firstLine="0"/>
        <w:rPr>
          <w:rFonts w:cs="Arial"/>
          <w:color w:val="156082" w:themeColor="accent1"/>
          <w:sz w:val="16"/>
          <w:szCs w:val="16"/>
        </w:rPr>
      </w:pPr>
    </w:p>
    <w:p w14:paraId="305BE88D" w14:textId="77777777" w:rsidR="00043BB1" w:rsidRPr="00043BB1" w:rsidRDefault="00043BB1" w:rsidP="00043BB1">
      <w:pPr>
        <w:ind w:left="0" w:firstLine="0"/>
        <w:rPr>
          <w:rFonts w:cs="Arial"/>
          <w:color w:val="156082" w:themeColor="accent1"/>
          <w:sz w:val="16"/>
          <w:szCs w:val="16"/>
        </w:rPr>
      </w:pPr>
    </w:p>
    <w:p w14:paraId="50F54755" w14:textId="77777777" w:rsidR="00043BB1" w:rsidRPr="00043BB1" w:rsidRDefault="00043BB1" w:rsidP="00043BB1">
      <w:pPr>
        <w:ind w:left="0" w:firstLine="0"/>
        <w:rPr>
          <w:rFonts w:cs="Arial"/>
          <w:color w:val="156082" w:themeColor="accent1"/>
          <w:sz w:val="16"/>
          <w:szCs w:val="16"/>
        </w:rPr>
      </w:pPr>
    </w:p>
    <w:p w14:paraId="6CBE671C" w14:textId="77777777" w:rsidR="00043BB1" w:rsidRPr="00043BB1" w:rsidRDefault="00043BB1" w:rsidP="00043BB1">
      <w:pPr>
        <w:ind w:left="0" w:firstLine="0"/>
        <w:rPr>
          <w:rFonts w:cs="Arial"/>
          <w:color w:val="156082" w:themeColor="accent1"/>
          <w:sz w:val="16"/>
          <w:szCs w:val="16"/>
        </w:rPr>
      </w:pPr>
    </w:p>
    <w:p w14:paraId="5F869834" w14:textId="77777777" w:rsidR="00043BB1" w:rsidRPr="00043BB1" w:rsidRDefault="00043BB1" w:rsidP="00043BB1">
      <w:pPr>
        <w:ind w:left="0" w:firstLine="0"/>
        <w:rPr>
          <w:rFonts w:cs="Arial"/>
          <w:color w:val="156082" w:themeColor="accent1"/>
          <w:sz w:val="16"/>
          <w:szCs w:val="16"/>
        </w:rPr>
      </w:pPr>
    </w:p>
    <w:p w14:paraId="4989E69F" w14:textId="77777777" w:rsidR="00043BB1" w:rsidRPr="00043BB1" w:rsidRDefault="00043BB1" w:rsidP="00043BB1">
      <w:pPr>
        <w:ind w:left="0" w:firstLine="0"/>
        <w:rPr>
          <w:rFonts w:cs="Arial"/>
          <w:color w:val="156082" w:themeColor="accent1"/>
          <w:sz w:val="16"/>
          <w:szCs w:val="16"/>
        </w:rPr>
      </w:pPr>
    </w:p>
    <w:p w14:paraId="4A613289" w14:textId="77777777" w:rsidR="00043BB1" w:rsidRPr="00043BB1" w:rsidRDefault="00043BB1" w:rsidP="00043BB1">
      <w:pPr>
        <w:ind w:left="0" w:firstLine="0"/>
        <w:rPr>
          <w:rFonts w:cs="Arial"/>
          <w:color w:val="156082" w:themeColor="accent1"/>
          <w:sz w:val="16"/>
          <w:szCs w:val="16"/>
        </w:rPr>
      </w:pPr>
    </w:p>
    <w:p w14:paraId="0DDC8445" w14:textId="77777777" w:rsidR="00043BB1" w:rsidRPr="00043BB1" w:rsidRDefault="00043BB1" w:rsidP="00043BB1">
      <w:pPr>
        <w:ind w:left="0" w:firstLine="0"/>
        <w:rPr>
          <w:rFonts w:cs="Arial"/>
          <w:color w:val="156082" w:themeColor="accent1"/>
          <w:sz w:val="16"/>
          <w:szCs w:val="16"/>
        </w:rPr>
      </w:pPr>
    </w:p>
    <w:p w14:paraId="5FCAFE04" w14:textId="77777777" w:rsidR="00043BB1" w:rsidRPr="00043BB1" w:rsidRDefault="00043BB1" w:rsidP="00043BB1">
      <w:pPr>
        <w:ind w:left="0" w:firstLine="0"/>
        <w:rPr>
          <w:rFonts w:cs="Arial"/>
          <w:color w:val="156082" w:themeColor="accent1"/>
          <w:sz w:val="16"/>
          <w:szCs w:val="16"/>
        </w:rPr>
      </w:pPr>
    </w:p>
    <w:p w14:paraId="097FCD14" w14:textId="77777777" w:rsidR="00043BB1" w:rsidRPr="00043BB1" w:rsidRDefault="00043BB1" w:rsidP="00043BB1">
      <w:pPr>
        <w:ind w:left="0" w:firstLine="0"/>
        <w:rPr>
          <w:rFonts w:cs="Arial"/>
          <w:color w:val="156082" w:themeColor="accent1"/>
          <w:sz w:val="16"/>
          <w:szCs w:val="16"/>
        </w:rPr>
      </w:pPr>
    </w:p>
    <w:p w14:paraId="06EB21C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Página 3: Controle de Bits CLP ---</w:t>
      </w:r>
    </w:p>
    <w:p w14:paraId="057B9A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tkinter as tk</w:t>
      </w:r>
    </w:p>
    <w:p w14:paraId="71F2279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queue</w:t>
      </w:r>
    </w:p>
    <w:p w14:paraId="71E5DB57" w14:textId="77777777" w:rsidR="00043BB1" w:rsidRPr="00043BB1" w:rsidRDefault="00043BB1" w:rsidP="00043BB1">
      <w:pPr>
        <w:ind w:left="0" w:firstLine="0"/>
        <w:rPr>
          <w:rFonts w:cs="Arial"/>
          <w:color w:val="156082" w:themeColor="accent1"/>
          <w:sz w:val="16"/>
          <w:szCs w:val="16"/>
        </w:rPr>
      </w:pPr>
    </w:p>
    <w:p w14:paraId="1A1C92D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page3 = frames[2]</w:t>
      </w:r>
    </w:p>
    <w:p w14:paraId="5539194B" w14:textId="77777777" w:rsidR="00043BB1" w:rsidRPr="00043BB1" w:rsidRDefault="00043BB1" w:rsidP="00043BB1">
      <w:pPr>
        <w:ind w:left="0" w:firstLine="0"/>
        <w:rPr>
          <w:rFonts w:cs="Arial"/>
          <w:color w:val="156082" w:themeColor="accent1"/>
          <w:sz w:val="16"/>
          <w:szCs w:val="16"/>
        </w:rPr>
      </w:pPr>
    </w:p>
    <w:p w14:paraId="0A8C230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Toast para Quick Stop</w:t>
      </w:r>
    </w:p>
    <w:p w14:paraId="3D28495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toast_label = tk.Label(page3, text="", bg="yellow", fg="black")</w:t>
      </w:r>
    </w:p>
    <w:p w14:paraId="4D915B60" w14:textId="77777777" w:rsidR="00043BB1" w:rsidRPr="00043BB1" w:rsidRDefault="00043BB1" w:rsidP="00043BB1">
      <w:pPr>
        <w:ind w:left="0" w:firstLine="0"/>
        <w:rPr>
          <w:rFonts w:cs="Arial"/>
          <w:color w:val="156082" w:themeColor="accent1"/>
          <w:sz w:val="16"/>
          <w:szCs w:val="16"/>
        </w:rPr>
      </w:pPr>
    </w:p>
    <w:p w14:paraId="5C6B5F7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Constantes dos bits ---</w:t>
      </w:r>
    </w:p>
    <w:p w14:paraId="1E3B5B0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START_BIT          = 1 &lt;&lt; 0</w:t>
      </w:r>
    </w:p>
    <w:p w14:paraId="661F4DB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ENABLE_VOLTAGE_BIT = 1 &lt;&lt; 1</w:t>
      </w:r>
    </w:p>
    <w:p w14:paraId="59F463B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QUICK_STOP_BIT     = 1 &lt;&lt; 2</w:t>
      </w:r>
    </w:p>
    <w:p w14:paraId="0FA1D98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ENABLE_OP_BIT      = 1 &lt;&lt; 3</w:t>
      </w:r>
    </w:p>
    <w:p w14:paraId="4F2270B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HALT_BIT           = 1 &lt;&lt; 4</w:t>
      </w:r>
    </w:p>
    <w:p w14:paraId="774B45E4" w14:textId="77777777" w:rsidR="00043BB1" w:rsidRPr="00043BB1" w:rsidRDefault="00043BB1" w:rsidP="00043BB1">
      <w:pPr>
        <w:ind w:left="0" w:firstLine="0"/>
        <w:rPr>
          <w:rFonts w:cs="Arial"/>
          <w:color w:val="156082" w:themeColor="accent1"/>
          <w:sz w:val="16"/>
          <w:szCs w:val="16"/>
        </w:rPr>
      </w:pPr>
    </w:p>
    <w:p w14:paraId="1DC5301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Estados dos botões ---</w:t>
      </w:r>
    </w:p>
    <w:p w14:paraId="30D3C52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btn_states = {</w:t>
      </w:r>
    </w:p>
    <w:p w14:paraId="473ED28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"START": False,</w:t>
      </w:r>
    </w:p>
    <w:p w14:paraId="501FD78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"ENABLE_VOLTAGE": False,</w:t>
      </w:r>
    </w:p>
    <w:p w14:paraId="709BC5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"QUICK_STOP": False,</w:t>
      </w:r>
    </w:p>
    <w:p w14:paraId="22F6DA4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"ENABLE_OPERATION": False,</w:t>
      </w:r>
    </w:p>
    <w:p w14:paraId="73210C8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"HALT": False,</w:t>
      </w:r>
    </w:p>
    <w:p w14:paraId="55EB0B2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"QS_CLEAR": False,</w:t>
      </w:r>
    </w:p>
    <w:p w14:paraId="3517F5A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"FAULT_CLEAR": False,</w:t>
      </w:r>
    </w:p>
    <w:p w14:paraId="733774E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"HALT_CLEAR": False  # &lt;--- adicionado</w:t>
      </w:r>
    </w:p>
    <w:p w14:paraId="318DE54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w:t>
      </w:r>
    </w:p>
    <w:p w14:paraId="2BA23A73" w14:textId="77777777" w:rsidR="00043BB1" w:rsidRPr="00043BB1" w:rsidRDefault="00043BB1" w:rsidP="00043BB1">
      <w:pPr>
        <w:ind w:left="0" w:firstLine="0"/>
        <w:rPr>
          <w:rFonts w:cs="Arial"/>
          <w:color w:val="156082" w:themeColor="accent1"/>
          <w:sz w:val="16"/>
          <w:szCs w:val="16"/>
        </w:rPr>
      </w:pPr>
    </w:p>
    <w:p w14:paraId="09A91D3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Palavras de controle dos eixos ---</w:t>
      </w:r>
    </w:p>
    <w:p w14:paraId="37D21C0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vars_to_clp = {"WR_PDO_6040_X":0, "WR_PDO_6040_Y":0, "WR_PDO_6040_Z":0}</w:t>
      </w:r>
    </w:p>
    <w:p w14:paraId="128ACF21" w14:textId="77777777" w:rsidR="00043BB1" w:rsidRPr="00043BB1" w:rsidRDefault="00043BB1" w:rsidP="00043BB1">
      <w:pPr>
        <w:ind w:left="0" w:firstLine="0"/>
        <w:rPr>
          <w:rFonts w:cs="Arial"/>
          <w:color w:val="156082" w:themeColor="accent1"/>
          <w:sz w:val="16"/>
          <w:szCs w:val="16"/>
        </w:rPr>
      </w:pPr>
    </w:p>
    <w:p w14:paraId="7238E58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Fila de logs ---</w:t>
      </w:r>
    </w:p>
    <w:p w14:paraId="0BC9486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fila_logs = queue.Queue()</w:t>
      </w:r>
    </w:p>
    <w:p w14:paraId="43EB5648" w14:textId="77777777" w:rsidR="00043BB1" w:rsidRPr="00043BB1" w:rsidRDefault="00043BB1" w:rsidP="00043BB1">
      <w:pPr>
        <w:ind w:left="0" w:firstLine="0"/>
        <w:rPr>
          <w:rFonts w:cs="Arial"/>
          <w:color w:val="156082" w:themeColor="accent1"/>
          <w:sz w:val="16"/>
          <w:szCs w:val="16"/>
        </w:rPr>
      </w:pPr>
    </w:p>
    <w:p w14:paraId="3659F13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log_msg(msg):</w:t>
      </w:r>
    </w:p>
    <w:p w14:paraId="33874B0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fila_logs.put(msg)</w:t>
      </w:r>
    </w:p>
    <w:p w14:paraId="685738E4" w14:textId="77777777" w:rsidR="00043BB1" w:rsidRPr="00043BB1" w:rsidRDefault="00043BB1" w:rsidP="00043BB1">
      <w:pPr>
        <w:ind w:left="0" w:firstLine="0"/>
        <w:rPr>
          <w:rFonts w:cs="Arial"/>
          <w:color w:val="156082" w:themeColor="accent1"/>
          <w:sz w:val="16"/>
          <w:szCs w:val="16"/>
        </w:rPr>
      </w:pPr>
    </w:p>
    <w:p w14:paraId="752E76B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Atualiza palavras WR_PDO ---</w:t>
      </w:r>
    </w:p>
    <w:p w14:paraId="128E30C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atualizar_wr_pdo_xyz():</w:t>
      </w:r>
    </w:p>
    <w:p w14:paraId="73F2803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 0</w:t>
      </w:r>
    </w:p>
    <w:p w14:paraId="392E693F" w14:textId="77777777" w:rsidR="00043BB1" w:rsidRPr="00043BB1" w:rsidRDefault="00043BB1" w:rsidP="00043BB1">
      <w:pPr>
        <w:ind w:left="0" w:firstLine="0"/>
        <w:rPr>
          <w:rFonts w:cs="Arial"/>
          <w:color w:val="156082" w:themeColor="accent1"/>
          <w:sz w:val="16"/>
          <w:szCs w:val="16"/>
        </w:rPr>
      </w:pPr>
    </w:p>
    <w:p w14:paraId="44885BA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Bits normais (ativo em nível alto)</w:t>
      </w:r>
    </w:p>
    <w:p w14:paraId="3E30A6E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btn_states["START"]:</w:t>
      </w:r>
    </w:p>
    <w:p w14:paraId="6B7FBD3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 START_BIT</w:t>
      </w:r>
    </w:p>
    <w:p w14:paraId="1E8AC3E5" w14:textId="77777777" w:rsidR="00043BB1" w:rsidRPr="00043BB1" w:rsidRDefault="00043BB1" w:rsidP="00043BB1">
      <w:pPr>
        <w:ind w:left="0" w:firstLine="0"/>
        <w:rPr>
          <w:rFonts w:cs="Arial"/>
          <w:color w:val="156082" w:themeColor="accent1"/>
          <w:sz w:val="16"/>
          <w:szCs w:val="16"/>
        </w:rPr>
      </w:pPr>
    </w:p>
    <w:p w14:paraId="4C89E4A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btn_states["ENABLE_VOLTAGE"]:</w:t>
      </w:r>
    </w:p>
    <w:p w14:paraId="6115F14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 ENABLE_VOLTAGE_BIT</w:t>
      </w:r>
    </w:p>
    <w:p w14:paraId="21D5E804" w14:textId="77777777" w:rsidR="00043BB1" w:rsidRPr="00043BB1" w:rsidRDefault="00043BB1" w:rsidP="00043BB1">
      <w:pPr>
        <w:ind w:left="0" w:firstLine="0"/>
        <w:rPr>
          <w:rFonts w:cs="Arial"/>
          <w:color w:val="156082" w:themeColor="accent1"/>
          <w:sz w:val="16"/>
          <w:szCs w:val="16"/>
        </w:rPr>
      </w:pPr>
    </w:p>
    <w:p w14:paraId="2632B64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btn_states["ENABLE_OPERATION"]:</w:t>
      </w:r>
    </w:p>
    <w:p w14:paraId="0287669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 ENABLE_OP_BIT</w:t>
      </w:r>
    </w:p>
    <w:p w14:paraId="1F774317" w14:textId="77777777" w:rsidR="00043BB1" w:rsidRPr="00043BB1" w:rsidRDefault="00043BB1" w:rsidP="00043BB1">
      <w:pPr>
        <w:ind w:left="0" w:firstLine="0"/>
        <w:rPr>
          <w:rFonts w:cs="Arial"/>
          <w:color w:val="156082" w:themeColor="accent1"/>
          <w:sz w:val="16"/>
          <w:szCs w:val="16"/>
        </w:rPr>
      </w:pPr>
    </w:p>
    <w:p w14:paraId="3D557E7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w:t>
      </w:r>
    </w:p>
    <w:p w14:paraId="13E21D3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QUICK STOP  (bit 2)</w:t>
      </w:r>
    </w:p>
    <w:p w14:paraId="6487630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ativo em nível BAIXO</w:t>
      </w:r>
    </w:p>
    <w:p w14:paraId="38EDF4A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w:t>
      </w:r>
    </w:p>
    <w:p w14:paraId="1BCF9BF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not btn_states["QUICK_STOP"]:</w:t>
      </w:r>
    </w:p>
    <w:p w14:paraId="069EF86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 QUICK_STOP_BIT</w:t>
      </w:r>
    </w:p>
    <w:p w14:paraId="1BAD08B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5834719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&amp;= ~QUICK_STOP_BIT</w:t>
      </w:r>
    </w:p>
    <w:p w14:paraId="6EF71D53" w14:textId="77777777" w:rsidR="00043BB1" w:rsidRPr="00043BB1" w:rsidRDefault="00043BB1" w:rsidP="00043BB1">
      <w:pPr>
        <w:ind w:left="0" w:firstLine="0"/>
        <w:rPr>
          <w:rFonts w:cs="Arial"/>
          <w:color w:val="156082" w:themeColor="accent1"/>
          <w:sz w:val="16"/>
          <w:szCs w:val="16"/>
        </w:rPr>
      </w:pPr>
    </w:p>
    <w:p w14:paraId="192CE71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w:t>
      </w:r>
    </w:p>
    <w:p w14:paraId="6AA9895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HALT (bit 4)</w:t>
      </w:r>
    </w:p>
    <w:p w14:paraId="050776E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ativo em nível BAIXO</w:t>
      </w:r>
    </w:p>
    <w:p w14:paraId="0A682AC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w:t>
      </w:r>
    </w:p>
    <w:p w14:paraId="593E892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not btn_states["HALT"]:</w:t>
      </w:r>
    </w:p>
    <w:p w14:paraId="4F20B47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 HALT_BIT</w:t>
      </w:r>
    </w:p>
    <w:p w14:paraId="34B76F5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7C37A5C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WR &amp;= ~HALT_BIT</w:t>
      </w:r>
    </w:p>
    <w:p w14:paraId="7DE004E7" w14:textId="77777777" w:rsidR="00043BB1" w:rsidRPr="00043BB1" w:rsidRDefault="00043BB1" w:rsidP="00043BB1">
      <w:pPr>
        <w:ind w:left="0" w:firstLine="0"/>
        <w:rPr>
          <w:rFonts w:cs="Arial"/>
          <w:color w:val="156082" w:themeColor="accent1"/>
          <w:sz w:val="16"/>
          <w:szCs w:val="16"/>
        </w:rPr>
      </w:pPr>
    </w:p>
    <w:p w14:paraId="16291FE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Atualiza todos os eixos</w:t>
      </w:r>
    </w:p>
    <w:p w14:paraId="42B9E93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var in vars_to_clp:</w:t>
      </w:r>
    </w:p>
    <w:p w14:paraId="7134A5F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vars_to_clp[var] = WR</w:t>
      </w:r>
    </w:p>
    <w:p w14:paraId="0BCFDD69" w14:textId="77777777" w:rsidR="00043BB1" w:rsidRPr="00043BB1" w:rsidRDefault="00043BB1" w:rsidP="00043BB1">
      <w:pPr>
        <w:ind w:left="0" w:firstLine="0"/>
        <w:rPr>
          <w:rFonts w:cs="Arial"/>
          <w:color w:val="156082" w:themeColor="accent1"/>
          <w:sz w:val="16"/>
          <w:szCs w:val="16"/>
        </w:rPr>
      </w:pPr>
    </w:p>
    <w:p w14:paraId="406DAF2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Envio USB ---</w:t>
      </w:r>
    </w:p>
    <w:p w14:paraId="4AE64DB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enviar_para_clp_usb(linha):</w:t>
      </w:r>
    </w:p>
    <w:p w14:paraId="0040C67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modo_simulacao:</w:t>
      </w:r>
    </w:p>
    <w:p w14:paraId="500B952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log_msg(f"[SIMULAÇÃO] {linha}")</w:t>
      </w:r>
    </w:p>
    <w:p w14:paraId="6766010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4F41C46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ser:</w:t>
      </w:r>
    </w:p>
    <w:p w14:paraId="2917937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0881B22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ser.write((linha + "\n").encode("ascii"))</w:t>
      </w:r>
    </w:p>
    <w:p w14:paraId="729C14D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log_msg(f"[USB OK] {linha}")</w:t>
      </w:r>
    </w:p>
    <w:p w14:paraId="68D7C54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38B7505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log_msg(f"[ERRO USB] {e}")</w:t>
      </w:r>
    </w:p>
    <w:p w14:paraId="6B90F70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336101C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log_msg(f"[ERRO USB] Sem conexão")</w:t>
      </w:r>
    </w:p>
    <w:p w14:paraId="2B8E51D0" w14:textId="77777777" w:rsidR="00043BB1" w:rsidRPr="00043BB1" w:rsidRDefault="00043BB1" w:rsidP="00043BB1">
      <w:pPr>
        <w:ind w:left="0" w:firstLine="0"/>
        <w:rPr>
          <w:rFonts w:cs="Arial"/>
          <w:color w:val="156082" w:themeColor="accent1"/>
          <w:sz w:val="16"/>
          <w:szCs w:val="16"/>
        </w:rPr>
      </w:pPr>
    </w:p>
    <w:p w14:paraId="0DE5719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Alterna botão ---</w:t>
      </w:r>
    </w:p>
    <w:p w14:paraId="36430C8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toggle_bit_xyz(bit_name):</w:t>
      </w:r>
    </w:p>
    <w:p w14:paraId="4543DDF3" w14:textId="77777777" w:rsidR="00043BB1" w:rsidRPr="00043BB1" w:rsidRDefault="00043BB1" w:rsidP="00043BB1">
      <w:pPr>
        <w:ind w:left="0" w:firstLine="0"/>
        <w:rPr>
          <w:rFonts w:cs="Arial"/>
          <w:color w:val="156082" w:themeColor="accent1"/>
          <w:sz w:val="16"/>
          <w:szCs w:val="16"/>
        </w:rPr>
      </w:pPr>
    </w:p>
    <w:p w14:paraId="57A67D6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 INTERTRAVAMENTO DE SEGURANÇA DO START ---</w:t>
      </w:r>
    </w:p>
    <w:p w14:paraId="2924E4B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bit_name == "START":</w:t>
      </w:r>
    </w:p>
    <w:p w14:paraId="0767A26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not (</w:t>
      </w:r>
    </w:p>
    <w:p w14:paraId="2DCDA29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vars_to_clp.get("MICRO1", False)</w:t>
      </w:r>
    </w:p>
    <w:p w14:paraId="44E3EAB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and vars_to_clp.get("MICRO2", False)</w:t>
      </w:r>
    </w:p>
    <w:p w14:paraId="76AFBF6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and vars_to_clp.get("MICRO3", False)</w:t>
      </w:r>
    </w:p>
    <w:p w14:paraId="4F4F8FB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3A4A291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log_msg("START bloqueado: linha de segurança aberta")</w:t>
      </w:r>
    </w:p>
    <w:p w14:paraId="4A17329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return</w:t>
      </w:r>
    </w:p>
    <w:p w14:paraId="76FDBA60" w14:textId="77777777" w:rsidR="00043BB1" w:rsidRPr="00043BB1" w:rsidRDefault="00043BB1" w:rsidP="00043BB1">
      <w:pPr>
        <w:ind w:left="0" w:firstLine="0"/>
        <w:rPr>
          <w:rFonts w:cs="Arial"/>
          <w:color w:val="156082" w:themeColor="accent1"/>
          <w:sz w:val="16"/>
          <w:szCs w:val="16"/>
        </w:rPr>
      </w:pPr>
    </w:p>
    <w:p w14:paraId="7EE3F30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btn_states[bit_name] = not btn_states[bit_name]</w:t>
      </w:r>
    </w:p>
    <w:p w14:paraId="09F0356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atualizar_wr_pdo_xyz()</w:t>
      </w:r>
    </w:p>
    <w:p w14:paraId="5F3E929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status = "ATIVADO" if btn_states[bit_name] else "DESATIVADO"</w:t>
      </w:r>
    </w:p>
    <w:p w14:paraId="7E8B0F6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log_msg(f"{bit_name} {status}")</w:t>
      </w:r>
    </w:p>
    <w:p w14:paraId="37DA22F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enviar_dados_clp_p3()</w:t>
      </w:r>
    </w:p>
    <w:p w14:paraId="467BCA53" w14:textId="77777777" w:rsidR="00043BB1" w:rsidRPr="00043BB1" w:rsidRDefault="00043BB1" w:rsidP="00043BB1">
      <w:pPr>
        <w:ind w:left="0" w:firstLine="0"/>
        <w:rPr>
          <w:rFonts w:cs="Arial"/>
          <w:color w:val="156082" w:themeColor="accent1"/>
          <w:sz w:val="16"/>
          <w:szCs w:val="16"/>
        </w:rPr>
      </w:pPr>
    </w:p>
    <w:p w14:paraId="160DAA4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Recebe dados do CLP ---</w:t>
      </w:r>
    </w:p>
    <w:p w14:paraId="2549E3E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receber_dados_clp_p3():</w:t>
      </w:r>
    </w:p>
    <w:p w14:paraId="1EB999D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514ED2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while not fila_recebimento.empty():</w:t>
      </w:r>
    </w:p>
    <w:p w14:paraId="57FD919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linha = fila_recebimento.get()</w:t>
      </w:r>
    </w:p>
    <w:p w14:paraId="35C6B44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 in linha:</w:t>
      </w:r>
    </w:p>
    <w:p w14:paraId="22FFF08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 val = linha.split("=")</w:t>
      </w:r>
    </w:p>
    <w:p w14:paraId="4FBA220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32B799D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Tratamento de MSG como string</w:t>
      </w:r>
    </w:p>
    <w:p w14:paraId="4894C0C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 == "MSG":</w:t>
      </w:r>
    </w:p>
    <w:p w14:paraId="0DB3F0E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vars_to_clp["MSG"] = val.strip()</w:t>
      </w:r>
    </w:p>
    <w:p w14:paraId="4B2C9AC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093A1F6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val = int(val.strip())</w:t>
      </w:r>
    </w:p>
    <w:p w14:paraId="15D48AB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 in vars_to_clp:</w:t>
      </w:r>
    </w:p>
    <w:p w14:paraId="15DA5A7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vars_to_clp[var] = val</w:t>
      </w:r>
    </w:p>
    <w:p w14:paraId="74CD1B62" w14:textId="77777777" w:rsidR="00043BB1" w:rsidRPr="00043BB1" w:rsidRDefault="00043BB1" w:rsidP="00043BB1">
      <w:pPr>
        <w:ind w:left="0" w:firstLine="0"/>
        <w:rPr>
          <w:rFonts w:cs="Arial"/>
          <w:color w:val="156082" w:themeColor="accent1"/>
          <w:sz w:val="16"/>
          <w:szCs w:val="16"/>
        </w:rPr>
      </w:pPr>
    </w:p>
    <w:p w14:paraId="7BA0797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Atualiza estados dos botões a partir dos bits</w:t>
      </w:r>
    </w:p>
    <w:p w14:paraId="56615FB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 != "MSG":  # só faz para variáveis numéricas</w:t>
      </w:r>
    </w:p>
    <w:p w14:paraId="70A0D47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btn_states["START"]            = bool(vars_to_clp.get("WR_PDO_6040_X", 0) &amp; START_BIT)</w:t>
      </w:r>
    </w:p>
    <w:p w14:paraId="6503471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btn_states["ENABLE_VOLTAGE"]   = bool(vars_to_clp.get("WR_PDO_6040_X", 0) &amp; ENABLE_VOLTAGE_BIT)</w:t>
      </w:r>
    </w:p>
    <w:p w14:paraId="49CB65B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btn_states["QUICK_STOP"]       = bool(vars_to_clp.get("WR_PDO_6040_X", 0) &amp; QUICK_STOP_BIT)</w:t>
      </w:r>
    </w:p>
    <w:p w14:paraId="1B0A234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btn_states["ENABLE_OPERATION"] = bool(vars_to_clp.get("WR_PDO_6040_X", 0) &amp; ENABLE_OP_BIT)</w:t>
      </w:r>
    </w:p>
    <w:p w14:paraId="6EF92A8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btn_states["HALT"]             = bool(vars_to_clp.get("WR_PDO_6040_X", 0) &amp; HALT_BIT)</w:t>
      </w:r>
    </w:p>
    <w:p w14:paraId="67E21413" w14:textId="77777777" w:rsidR="00043BB1" w:rsidRPr="00043BB1" w:rsidRDefault="00043BB1" w:rsidP="00043BB1">
      <w:pPr>
        <w:ind w:left="0" w:firstLine="0"/>
        <w:rPr>
          <w:rFonts w:cs="Arial"/>
          <w:color w:val="156082" w:themeColor="accent1"/>
          <w:sz w:val="16"/>
          <w:szCs w:val="16"/>
        </w:rPr>
      </w:pPr>
    </w:p>
    <w:p w14:paraId="6729073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2C070C3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log_msg(f"[ERRO Página 3] {e}")</w:t>
      </w:r>
    </w:p>
    <w:p w14:paraId="256D8E00" w14:textId="77777777" w:rsidR="00043BB1" w:rsidRPr="00043BB1" w:rsidRDefault="00043BB1" w:rsidP="00043BB1">
      <w:pPr>
        <w:ind w:left="0" w:firstLine="0"/>
        <w:rPr>
          <w:rFonts w:cs="Arial"/>
          <w:color w:val="156082" w:themeColor="accent1"/>
          <w:sz w:val="16"/>
          <w:szCs w:val="16"/>
        </w:rPr>
      </w:pPr>
    </w:p>
    <w:p w14:paraId="76ED69E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page3.after(50, receber_dados_clp_p3)</w:t>
      </w:r>
    </w:p>
    <w:p w14:paraId="0D0546F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Envio contínuo ---</w:t>
      </w:r>
    </w:p>
    <w:p w14:paraId="1E816A6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enviar_dados_clp_p3():</w:t>
      </w:r>
    </w:p>
    <w:p w14:paraId="65DB82A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var, val in vars_to_clp.items():</w:t>
      </w:r>
    </w:p>
    <w:p w14:paraId="313011F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enviar_para_clp_usb(f"{var}={val}")</w:t>
      </w:r>
    </w:p>
    <w:p w14:paraId="1C2E0DA5" w14:textId="77777777" w:rsidR="00043BB1" w:rsidRPr="00043BB1" w:rsidRDefault="00043BB1" w:rsidP="00043BB1">
      <w:pPr>
        <w:ind w:left="0" w:firstLine="0"/>
        <w:rPr>
          <w:rFonts w:cs="Arial"/>
          <w:color w:val="156082" w:themeColor="accent1"/>
          <w:sz w:val="16"/>
          <w:szCs w:val="16"/>
        </w:rPr>
      </w:pPr>
    </w:p>
    <w:p w14:paraId="2DCE2F6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59FD990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Linha de sensores indutivos</w:t>
      </w:r>
    </w:p>
    <w:p w14:paraId="70E458C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032E2C07" w14:textId="77777777" w:rsidR="00043BB1" w:rsidRPr="00043BB1" w:rsidRDefault="00043BB1" w:rsidP="00043BB1">
      <w:pPr>
        <w:ind w:left="0" w:firstLine="0"/>
        <w:rPr>
          <w:rFonts w:cs="Arial"/>
          <w:color w:val="156082" w:themeColor="accent1"/>
          <w:sz w:val="16"/>
          <w:szCs w:val="16"/>
        </w:rPr>
      </w:pPr>
    </w:p>
    <w:p w14:paraId="1D5BAD5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frame_indutivos = tk.Frame(page3)</w:t>
      </w:r>
    </w:p>
    <w:p w14:paraId="611576D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frame_indutivos.pack(pady=10)</w:t>
      </w:r>
    </w:p>
    <w:p w14:paraId="0F7CE23C" w14:textId="77777777" w:rsidR="00043BB1" w:rsidRPr="00043BB1" w:rsidRDefault="00043BB1" w:rsidP="00043BB1">
      <w:pPr>
        <w:ind w:left="0" w:firstLine="0"/>
        <w:rPr>
          <w:rFonts w:cs="Arial"/>
          <w:color w:val="156082" w:themeColor="accent1"/>
          <w:sz w:val="16"/>
          <w:szCs w:val="16"/>
        </w:rPr>
      </w:pPr>
    </w:p>
    <w:p w14:paraId="44FFE04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btn_ind1 = tk.Button(frame_indutivos, text="HOMEX", width=10, bg="red")</w:t>
      </w:r>
    </w:p>
    <w:p w14:paraId="274AE9E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btn_ind2 = tk.Button(frame_indutivos, text="HOMEY", width=10, bg="red")</w:t>
      </w:r>
    </w:p>
    <w:p w14:paraId="7FFBA63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btn_ind3 = tk.Button(frame_indutivos, text="HOMEZ", width=10, bg="red")</w:t>
      </w:r>
    </w:p>
    <w:p w14:paraId="74249CBD" w14:textId="77777777" w:rsidR="00043BB1" w:rsidRPr="00043BB1" w:rsidRDefault="00043BB1" w:rsidP="00043BB1">
      <w:pPr>
        <w:ind w:left="0" w:firstLine="0"/>
        <w:rPr>
          <w:rFonts w:cs="Arial"/>
          <w:color w:val="156082" w:themeColor="accent1"/>
          <w:sz w:val="16"/>
          <w:szCs w:val="16"/>
        </w:rPr>
      </w:pPr>
    </w:p>
    <w:p w14:paraId="3B9DFC2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btn_ind1.pack(side="left", padx=5)</w:t>
      </w:r>
    </w:p>
    <w:p w14:paraId="36DFBAB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btn_ind2.pack(side="left", padx=5)</w:t>
      </w:r>
    </w:p>
    <w:p w14:paraId="4009CD3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btn_ind3.pack(side="left", padx=5)</w:t>
      </w:r>
    </w:p>
    <w:p w14:paraId="53120082" w14:textId="77777777" w:rsidR="00043BB1" w:rsidRPr="00043BB1" w:rsidRDefault="00043BB1" w:rsidP="00043BB1">
      <w:pPr>
        <w:ind w:left="0" w:firstLine="0"/>
        <w:rPr>
          <w:rFonts w:cs="Arial"/>
          <w:color w:val="156082" w:themeColor="accent1"/>
          <w:sz w:val="16"/>
          <w:szCs w:val="16"/>
        </w:rPr>
      </w:pPr>
    </w:p>
    <w:p w14:paraId="74AA530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frame_indutivos2 = tk.Frame(page3)</w:t>
      </w:r>
    </w:p>
    <w:p w14:paraId="4540A25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frame_indutivos2.pack(pady=5)</w:t>
      </w:r>
    </w:p>
    <w:p w14:paraId="5BA0B93F" w14:textId="77777777" w:rsidR="00043BB1" w:rsidRPr="00043BB1" w:rsidRDefault="00043BB1" w:rsidP="00043BB1">
      <w:pPr>
        <w:ind w:left="0" w:firstLine="0"/>
        <w:rPr>
          <w:rFonts w:cs="Arial"/>
          <w:color w:val="156082" w:themeColor="accent1"/>
          <w:sz w:val="16"/>
          <w:szCs w:val="16"/>
        </w:rPr>
      </w:pPr>
    </w:p>
    <w:p w14:paraId="3FEF975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btn_indx1 = tk.Button(frame_indutivos2, text="MICRO1", width=10, bg="red")</w:t>
      </w:r>
    </w:p>
    <w:p w14:paraId="658D4B8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btn_indy1 = tk.Button(frame_indutivos2, text="MICRO2", width=10, bg="red")</w:t>
      </w:r>
    </w:p>
    <w:p w14:paraId="789673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btn_indz1 = tk.Button(frame_indutivos2, text="MICRO3", width=10, bg="red")</w:t>
      </w:r>
    </w:p>
    <w:p w14:paraId="3ED8BA1B" w14:textId="77777777" w:rsidR="00043BB1" w:rsidRPr="00043BB1" w:rsidRDefault="00043BB1" w:rsidP="00043BB1">
      <w:pPr>
        <w:ind w:left="0" w:firstLine="0"/>
        <w:rPr>
          <w:rFonts w:cs="Arial"/>
          <w:color w:val="156082" w:themeColor="accent1"/>
          <w:sz w:val="16"/>
          <w:szCs w:val="16"/>
        </w:rPr>
      </w:pPr>
    </w:p>
    <w:p w14:paraId="1B686CD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btn_indx1.pack(side="left", padx=5)</w:t>
      </w:r>
    </w:p>
    <w:p w14:paraId="1024FF9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btn_indy1.pack(side="left", padx=5)</w:t>
      </w:r>
    </w:p>
    <w:p w14:paraId="766E7BF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btn_indz1.pack(side="left", padx=5)</w:t>
      </w:r>
    </w:p>
    <w:p w14:paraId="079624A6" w14:textId="77777777" w:rsidR="00043BB1" w:rsidRPr="00043BB1" w:rsidRDefault="00043BB1" w:rsidP="00043BB1">
      <w:pPr>
        <w:ind w:left="0" w:firstLine="0"/>
        <w:rPr>
          <w:rFonts w:cs="Arial"/>
          <w:color w:val="156082" w:themeColor="accent1"/>
          <w:sz w:val="16"/>
          <w:szCs w:val="16"/>
        </w:rPr>
      </w:pPr>
    </w:p>
    <w:p w14:paraId="2608A21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343EFF2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Atualização visual</w:t>
      </w:r>
    </w:p>
    <w:p w14:paraId="6FCF813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069CF31A" w14:textId="77777777" w:rsidR="00043BB1" w:rsidRPr="00043BB1" w:rsidRDefault="00043BB1" w:rsidP="00043BB1">
      <w:pPr>
        <w:ind w:left="0" w:firstLine="0"/>
        <w:rPr>
          <w:rFonts w:cs="Arial"/>
          <w:color w:val="156082" w:themeColor="accent1"/>
          <w:sz w:val="16"/>
          <w:szCs w:val="16"/>
        </w:rPr>
      </w:pPr>
    </w:p>
    <w:p w14:paraId="4E26D0E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422A4C4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Quick Stop e HALT</w:t>
      </w:r>
    </w:p>
    <w:p w14:paraId="6BBCDF0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47C552A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quickstop_prev = False</w:t>
      </w:r>
    </w:p>
    <w:p w14:paraId="7800D09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halt_prev = False  # nova flag para HALT</w:t>
      </w:r>
    </w:p>
    <w:p w14:paraId="524E4D33" w14:textId="77777777" w:rsidR="00043BB1" w:rsidRPr="00043BB1" w:rsidRDefault="00043BB1" w:rsidP="00043BB1">
      <w:pPr>
        <w:ind w:left="0" w:firstLine="0"/>
        <w:rPr>
          <w:rFonts w:cs="Arial"/>
          <w:color w:val="156082" w:themeColor="accent1"/>
          <w:sz w:val="16"/>
          <w:szCs w:val="16"/>
        </w:rPr>
      </w:pPr>
    </w:p>
    <w:p w14:paraId="20F487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atualizar_pagina3():</w:t>
      </w:r>
    </w:p>
    <w:p w14:paraId="600106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quickstop_prev, halt_prev</w:t>
      </w:r>
    </w:p>
    <w:p w14:paraId="22720410" w14:textId="77777777" w:rsidR="00043BB1" w:rsidRPr="00043BB1" w:rsidRDefault="00043BB1" w:rsidP="00043BB1">
      <w:pPr>
        <w:ind w:left="0" w:firstLine="0"/>
        <w:rPr>
          <w:rFonts w:cs="Arial"/>
          <w:color w:val="156082" w:themeColor="accent1"/>
          <w:sz w:val="16"/>
          <w:szCs w:val="16"/>
        </w:rPr>
      </w:pPr>
    </w:p>
    <w:p w14:paraId="0B12AC3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Atualiza cores dos botões</w:t>
      </w:r>
    </w:p>
    <w:p w14:paraId="66664C2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btn_start.config(bg="green" if btn_states["START"] else DEFAULT_BG)</w:t>
      </w:r>
    </w:p>
    <w:p w14:paraId="7D83F2D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btn_enable_voltage.config(bg="green" if btn_states["ENABLE_VOLTAGE"] else DEFAULT_BG)</w:t>
      </w:r>
    </w:p>
    <w:p w14:paraId="4A0731C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btn_quick_stop.config(bg="green" if btn_states["QUICK_STOP"] else DEFAULT_BG)</w:t>
      </w:r>
    </w:p>
    <w:p w14:paraId="110DE19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btn_enable_op.config(bg="green" if btn_states["ENABLE_OPERATION"] else DEFAULT_BG)</w:t>
      </w:r>
    </w:p>
    <w:p w14:paraId="5C93EA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btn_halt.config(bg="green" if btn_states["HALT"] else DEFAULT_BG)</w:t>
      </w:r>
    </w:p>
    <w:p w14:paraId="31A15E2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btn_halt_clear.config(bg="green" if btn_states.get("HALT_CLEAR", False) else DEFAULT_BG)</w:t>
      </w:r>
    </w:p>
    <w:p w14:paraId="16A5E3E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btn_qs_clear.config(bg="green" if btn_states["QS_CLEAR"] else DEFAULT_BG)</w:t>
      </w:r>
    </w:p>
    <w:p w14:paraId="7525A1D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btn_fault_clear.config(bg="green" if btn_states["FAULT_CLEAR"] else DEFAULT_BG)</w:t>
      </w:r>
    </w:p>
    <w:p w14:paraId="3FBE650F" w14:textId="77777777" w:rsidR="00043BB1" w:rsidRPr="00043BB1" w:rsidRDefault="00043BB1" w:rsidP="00043BB1">
      <w:pPr>
        <w:ind w:left="0" w:firstLine="0"/>
        <w:rPr>
          <w:rFonts w:cs="Arial"/>
          <w:color w:val="156082" w:themeColor="accent1"/>
          <w:sz w:val="16"/>
          <w:szCs w:val="16"/>
        </w:rPr>
      </w:pPr>
    </w:p>
    <w:p w14:paraId="0637D3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Sensores de indicação</w:t>
      </w:r>
    </w:p>
    <w:p w14:paraId="26C83A0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btn_ind1.config(bg="green" if vars_to_clp.get("HOMEX", False) else "red")</w:t>
      </w:r>
    </w:p>
    <w:p w14:paraId="6A65F4F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btn_ind2.config(bg="green" if vars_to_clp.get("HOMEY", False) else "red")</w:t>
      </w:r>
    </w:p>
    <w:p w14:paraId="647418F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btn_ind3.config(bg="green" if vars_to_clp.get("HOMEZ", False) else "red")</w:t>
      </w:r>
    </w:p>
    <w:p w14:paraId="54EFEA58" w14:textId="77777777" w:rsidR="00043BB1" w:rsidRPr="00043BB1" w:rsidRDefault="00043BB1" w:rsidP="00043BB1">
      <w:pPr>
        <w:ind w:left="0" w:firstLine="0"/>
        <w:rPr>
          <w:rFonts w:cs="Arial"/>
          <w:color w:val="156082" w:themeColor="accent1"/>
          <w:sz w:val="16"/>
          <w:szCs w:val="16"/>
        </w:rPr>
      </w:pPr>
    </w:p>
    <w:p w14:paraId="12FE078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Sensores de segurança</w:t>
      </w:r>
    </w:p>
    <w:p w14:paraId="3673FD3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btn_indx1.config(bg="green" if vars_to_clp.get("MICRO1", False) else "red")</w:t>
      </w:r>
    </w:p>
    <w:p w14:paraId="1AC711A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btn_indy1.config(bg="green" if vars_to_clp.get("MICRO2", False) else "red")</w:t>
      </w:r>
    </w:p>
    <w:p w14:paraId="61FC531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btn_indz1.config(bg="green" if vars_to_clp.get("MICRO3", False) else "red")</w:t>
      </w:r>
    </w:p>
    <w:p w14:paraId="280C47AA" w14:textId="77777777" w:rsidR="00043BB1" w:rsidRPr="00043BB1" w:rsidRDefault="00043BB1" w:rsidP="00043BB1">
      <w:pPr>
        <w:ind w:left="0" w:firstLine="0"/>
        <w:rPr>
          <w:rFonts w:cs="Arial"/>
          <w:color w:val="156082" w:themeColor="accent1"/>
          <w:sz w:val="16"/>
          <w:szCs w:val="16"/>
        </w:rPr>
      </w:pPr>
    </w:p>
    <w:p w14:paraId="7A2601F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 Quick Stop ---</w:t>
      </w:r>
    </w:p>
    <w:p w14:paraId="1F2696A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btn_states["QUICK_STOP"] and not quickstop_prev:</w:t>
      </w:r>
    </w:p>
    <w:p w14:paraId="266E85C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toast_label.config(text="PARADA NÃO PROGRAMADA", wraplength=500)</w:t>
      </w:r>
    </w:p>
    <w:p w14:paraId="790EAF2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toast_label.pack(side="top")</w:t>
      </w:r>
    </w:p>
    <w:p w14:paraId="436179A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btn_states["QS_CLEAR"]:</w:t>
      </w:r>
    </w:p>
    <w:p w14:paraId="0D84CE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btn_states["QUICK_STOP"] = False     # reseta QUICK_STOP</w:t>
      </w:r>
    </w:p>
    <w:p w14:paraId="3AF17A0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btn_states["QS_CLEAR"] = False       # reseta botão QS_CLEAR</w:t>
      </w:r>
    </w:p>
    <w:p w14:paraId="5CE4483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toast_label.pack_forget()            # limpa toast</w:t>
      </w:r>
    </w:p>
    <w:p w14:paraId="3CB38414" w14:textId="77777777" w:rsidR="00043BB1" w:rsidRPr="00043BB1" w:rsidRDefault="00043BB1" w:rsidP="00043BB1">
      <w:pPr>
        <w:ind w:left="0" w:firstLine="0"/>
        <w:rPr>
          <w:rFonts w:cs="Arial"/>
          <w:color w:val="156082" w:themeColor="accent1"/>
          <w:sz w:val="16"/>
          <w:szCs w:val="16"/>
        </w:rPr>
      </w:pPr>
    </w:p>
    <w:p w14:paraId="4DDED72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quickstop_prev = btn_states["QUICK_STOP"]</w:t>
      </w:r>
    </w:p>
    <w:p w14:paraId="78F08526" w14:textId="77777777" w:rsidR="00043BB1" w:rsidRPr="00043BB1" w:rsidRDefault="00043BB1" w:rsidP="00043BB1">
      <w:pPr>
        <w:ind w:left="0" w:firstLine="0"/>
        <w:rPr>
          <w:rFonts w:cs="Arial"/>
          <w:color w:val="156082" w:themeColor="accent1"/>
          <w:sz w:val="16"/>
          <w:szCs w:val="16"/>
        </w:rPr>
      </w:pPr>
    </w:p>
    <w:p w14:paraId="3E30F36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 HALT ---</w:t>
      </w:r>
    </w:p>
    <w:p w14:paraId="76F7505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btn_states["HALT"] and not halt_prev:</w:t>
      </w:r>
    </w:p>
    <w:p w14:paraId="08D33A1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vars_to_clp.get("MSG"):</w:t>
      </w:r>
    </w:p>
    <w:p w14:paraId="2A671A8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toast_label.config(text=vars_to_clp["MSG"], wraplength=500)</w:t>
      </w:r>
    </w:p>
    <w:p w14:paraId="5070A48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toast_label.pack(side="top")</w:t>
      </w:r>
    </w:p>
    <w:p w14:paraId="0C6484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btn_states.get("HALT_CLEAR", False):</w:t>
      </w:r>
    </w:p>
    <w:p w14:paraId="073AB6A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btn_states["HALT"] = False            # reseta HALT</w:t>
      </w:r>
    </w:p>
    <w:p w14:paraId="727CF97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btn_states["HALT_CLEAR"] = False      # reseta botão HALT_CLEAR</w:t>
      </w:r>
    </w:p>
    <w:p w14:paraId="3F7AD5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toast_label.pack_forget()             # limpa toast do HALT</w:t>
      </w:r>
    </w:p>
    <w:p w14:paraId="665C4006" w14:textId="77777777" w:rsidR="00043BB1" w:rsidRPr="00043BB1" w:rsidRDefault="00043BB1" w:rsidP="00043BB1">
      <w:pPr>
        <w:ind w:left="0" w:firstLine="0"/>
        <w:rPr>
          <w:rFonts w:cs="Arial"/>
          <w:color w:val="156082" w:themeColor="accent1"/>
          <w:sz w:val="16"/>
          <w:szCs w:val="16"/>
        </w:rPr>
      </w:pPr>
    </w:p>
    <w:p w14:paraId="7C11017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halt_prev = btn_states["HALT"]</w:t>
      </w:r>
    </w:p>
    <w:p w14:paraId="33712F08" w14:textId="77777777" w:rsidR="00043BB1" w:rsidRPr="00043BB1" w:rsidRDefault="00043BB1" w:rsidP="00043BB1">
      <w:pPr>
        <w:ind w:left="0" w:firstLine="0"/>
        <w:rPr>
          <w:rFonts w:cs="Arial"/>
          <w:color w:val="156082" w:themeColor="accent1"/>
          <w:sz w:val="16"/>
          <w:szCs w:val="16"/>
        </w:rPr>
      </w:pPr>
    </w:p>
    <w:p w14:paraId="18261DC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Processa fila de logs</w:t>
      </w:r>
    </w:p>
    <w:p w14:paraId="0951F76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processar_logs()</w:t>
      </w:r>
    </w:p>
    <w:p w14:paraId="288DBBAF" w14:textId="77777777" w:rsidR="00043BB1" w:rsidRPr="00043BB1" w:rsidRDefault="00043BB1" w:rsidP="00043BB1">
      <w:pPr>
        <w:ind w:left="0" w:firstLine="0"/>
        <w:rPr>
          <w:rFonts w:cs="Arial"/>
          <w:color w:val="156082" w:themeColor="accent1"/>
          <w:sz w:val="16"/>
          <w:szCs w:val="16"/>
        </w:rPr>
      </w:pPr>
    </w:p>
    <w:p w14:paraId="6065ED0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Loop contínuo</w:t>
      </w:r>
    </w:p>
    <w:p w14:paraId="4144330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page3.after(100, atualizar_pagina3)</w:t>
      </w:r>
    </w:p>
    <w:p w14:paraId="7066D14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3376CD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6FC5292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79C86CA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Processa fila de logs ---</w:t>
      </w:r>
    </w:p>
    <w:p w14:paraId="18FDE29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processar_logs():</w:t>
      </w:r>
    </w:p>
    <w:p w14:paraId="5EEBA30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while not fila_logs.empty():</w:t>
      </w:r>
    </w:p>
    <w:p w14:paraId="10DA6FB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log_text.insert(tk.END, fila_logs.get() + "\n")</w:t>
      </w:r>
    </w:p>
    <w:p w14:paraId="26FD1C2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log_text.see(tk.END)</w:t>
      </w:r>
    </w:p>
    <w:p w14:paraId="572D8EA8" w14:textId="77777777" w:rsidR="00043BB1" w:rsidRPr="00043BB1" w:rsidRDefault="00043BB1" w:rsidP="00043BB1">
      <w:pPr>
        <w:ind w:left="0" w:firstLine="0"/>
        <w:rPr>
          <w:rFonts w:cs="Arial"/>
          <w:color w:val="156082" w:themeColor="accent1"/>
          <w:sz w:val="16"/>
          <w:szCs w:val="16"/>
        </w:rPr>
      </w:pPr>
    </w:p>
    <w:p w14:paraId="09C6AD5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Layout dos botões ---</w:t>
      </w:r>
    </w:p>
    <w:p w14:paraId="25F54C3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frame_bits = tk.Frame(page3)</w:t>
      </w:r>
    </w:p>
    <w:p w14:paraId="4E7A5AE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frame_bits.pack(pady=50)</w:t>
      </w:r>
    </w:p>
    <w:p w14:paraId="46FE7090" w14:textId="77777777" w:rsidR="00043BB1" w:rsidRPr="00043BB1" w:rsidRDefault="00043BB1" w:rsidP="00043BB1">
      <w:pPr>
        <w:ind w:left="0" w:firstLine="0"/>
        <w:rPr>
          <w:rFonts w:cs="Arial"/>
          <w:color w:val="156082" w:themeColor="accent1"/>
          <w:sz w:val="16"/>
          <w:szCs w:val="16"/>
        </w:rPr>
      </w:pPr>
    </w:p>
    <w:p w14:paraId="2A312EF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btn_start = tk.Button(frame_bits, text="START", width=20,</w:t>
      </w:r>
    </w:p>
    <w:p w14:paraId="3BE272D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toggle_bit_xyz("START"), bg=DEFAULT_BG)</w:t>
      </w:r>
    </w:p>
    <w:p w14:paraId="795DAC0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btn_enable_voltage = tk.Button(frame_bits, text="ENABLE_VOLTAGE", width=20,</w:t>
      </w:r>
    </w:p>
    <w:p w14:paraId="199C77C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toggle_bit_xyz("ENABLE_VOLTAGE"), bg=DEFAULT_BG)</w:t>
      </w:r>
    </w:p>
    <w:p w14:paraId="22AC103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btn_quick_stop = tk.Button(frame_bits, text="QUICK_STOP", width=20,</w:t>
      </w:r>
    </w:p>
    <w:p w14:paraId="3DF60E2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toggle_bit_xyz("QUICK_STOP"), bg=DEFAULT_BG)</w:t>
      </w:r>
    </w:p>
    <w:p w14:paraId="2389CCA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btn_enable_op = tk.Button(frame_bits, text="ENABLE_OPERATION", width=20,</w:t>
      </w:r>
    </w:p>
    <w:p w14:paraId="787CFE6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toggle_bit_xyz("ENABLE_OPERATION"), bg=DEFAULT_BG)</w:t>
      </w:r>
    </w:p>
    <w:p w14:paraId="6E37B5A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btn_halt = tk.Button(frame_bits, text="HALT", width=20,</w:t>
      </w:r>
    </w:p>
    <w:p w14:paraId="6A41204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toggle_bit_xyz("HALT"), bg=DEFAULT_BG)</w:t>
      </w:r>
    </w:p>
    <w:p w14:paraId="5F806F2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btn_qs_clear = tk.Button(frame_bits, text="QS_CLEAR", width=20,</w:t>
      </w:r>
    </w:p>
    <w:p w14:paraId="5D3514D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toggle_bit_xyz("QS_CLEAR"), bg=DEFAULT_BG)</w:t>
      </w:r>
    </w:p>
    <w:p w14:paraId="586C741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btn_fault_clear = tk.Button(frame_bits, text="FAULT_CLEAR", width=20,</w:t>
      </w:r>
    </w:p>
    <w:p w14:paraId="53AF3C6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toggle_bit_xyz("FAULT_CLEAR"), bg=DEFAULT_BG)</w:t>
      </w:r>
    </w:p>
    <w:p w14:paraId="04ABFF6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btn_halt_clear = tk.Button(frame_bits, text="HALT_CLEAR", width=20,</w:t>
      </w:r>
    </w:p>
    <w:p w14:paraId="5572B63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command=lambda: toggle_bit_xyz("HALT_CLEAR"), bg=DEFAULT_BG)</w:t>
      </w:r>
    </w:p>
    <w:p w14:paraId="2CC4351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Empacota os botões ---</w:t>
      </w:r>
    </w:p>
    <w:p w14:paraId="7E36860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btn_start.pack(pady=15)</w:t>
      </w:r>
    </w:p>
    <w:p w14:paraId="0CC0BB5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btn_enable_voltage.pack(pady=25)</w:t>
      </w:r>
    </w:p>
    <w:p w14:paraId="58E0021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btn_quick_stop.pack(pady=25)</w:t>
      </w:r>
    </w:p>
    <w:p w14:paraId="24BD5ED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btn_enable_op.pack(pady=25)</w:t>
      </w:r>
    </w:p>
    <w:p w14:paraId="0FEC04D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btn_halt.pack(pady=25)</w:t>
      </w:r>
    </w:p>
    <w:p w14:paraId="6C82A8C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btn_qs_clear.pack(pady=25)</w:t>
      </w:r>
    </w:p>
    <w:p w14:paraId="6B920A7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btn_fault_clear.pack(pady=25)</w:t>
      </w:r>
    </w:p>
    <w:p w14:paraId="5CA7B91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btn_halt_clear.pack(pady=25)</w:t>
      </w:r>
    </w:p>
    <w:p w14:paraId="2975778F" w14:textId="77777777" w:rsidR="00043BB1" w:rsidRPr="00043BB1" w:rsidRDefault="00043BB1" w:rsidP="00043BB1">
      <w:pPr>
        <w:ind w:left="0" w:firstLine="0"/>
        <w:rPr>
          <w:rFonts w:cs="Arial"/>
          <w:color w:val="156082" w:themeColor="accent1"/>
          <w:sz w:val="16"/>
          <w:szCs w:val="16"/>
        </w:rPr>
      </w:pPr>
    </w:p>
    <w:p w14:paraId="1A78839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Inicializa loops ---</w:t>
      </w:r>
    </w:p>
    <w:p w14:paraId="1C5DEFA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atualizar_pagina3()</w:t>
      </w:r>
    </w:p>
    <w:p w14:paraId="5ABEEC4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receber_dados_clp_p3()</w:t>
      </w:r>
    </w:p>
    <w:p w14:paraId="697B0BC6" w14:textId="77777777" w:rsidR="00043BB1" w:rsidRPr="00043BB1" w:rsidRDefault="00043BB1" w:rsidP="00043BB1">
      <w:pPr>
        <w:ind w:left="0" w:firstLine="0"/>
        <w:rPr>
          <w:rFonts w:cs="Arial"/>
          <w:color w:val="156082" w:themeColor="accent1"/>
          <w:sz w:val="16"/>
          <w:szCs w:val="16"/>
        </w:rPr>
      </w:pPr>
    </w:p>
    <w:p w14:paraId="307F9CAC" w14:textId="77777777" w:rsidR="00043BB1" w:rsidRPr="00043BB1" w:rsidRDefault="00043BB1" w:rsidP="00043BB1">
      <w:pPr>
        <w:ind w:left="0" w:firstLine="0"/>
        <w:rPr>
          <w:rFonts w:cs="Arial"/>
          <w:color w:val="156082" w:themeColor="accent1"/>
          <w:sz w:val="16"/>
          <w:szCs w:val="16"/>
        </w:rPr>
      </w:pPr>
    </w:p>
    <w:p w14:paraId="2AAA41F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Página 4: Gráficos LAG X/Y/Z (linhas de escala apenas)</w:t>
      </w:r>
    </w:p>
    <w:p w14:paraId="60B22FA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2EDBAC2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tkinter as tk</w:t>
      </w:r>
    </w:p>
    <w:p w14:paraId="3C67553D" w14:textId="77777777" w:rsidR="00043BB1" w:rsidRPr="00043BB1" w:rsidRDefault="00043BB1" w:rsidP="00043BB1">
      <w:pPr>
        <w:ind w:left="0" w:firstLine="0"/>
        <w:rPr>
          <w:rFonts w:cs="Arial"/>
          <w:color w:val="156082" w:themeColor="accent1"/>
          <w:sz w:val="16"/>
          <w:szCs w:val="16"/>
        </w:rPr>
      </w:pPr>
    </w:p>
    <w:p w14:paraId="633DEA8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page4 = frames[3]</w:t>
      </w:r>
    </w:p>
    <w:p w14:paraId="595B80C1" w14:textId="77777777" w:rsidR="00043BB1" w:rsidRPr="00043BB1" w:rsidRDefault="00043BB1" w:rsidP="00043BB1">
      <w:pPr>
        <w:ind w:left="0" w:firstLine="0"/>
        <w:rPr>
          <w:rFonts w:cs="Arial"/>
          <w:color w:val="156082" w:themeColor="accent1"/>
          <w:sz w:val="16"/>
          <w:szCs w:val="16"/>
        </w:rPr>
      </w:pPr>
    </w:p>
    <w:p w14:paraId="2667570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6582D5D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Configuração genérica</w:t>
      </w:r>
    </w:p>
    <w:p w14:paraId="6751EC8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4CEBA79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canvas_width = 400</w:t>
      </w:r>
    </w:p>
    <w:p w14:paraId="0789670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canvas_height = 240</w:t>
      </w:r>
    </w:p>
    <w:p w14:paraId="3D427E9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barra_largura = 6</w:t>
      </w:r>
    </w:p>
    <w:p w14:paraId="3AFE404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UPDATE_INTERVAL = 50  # ms (20 Hz)</w:t>
      </w:r>
    </w:p>
    <w:p w14:paraId="46F538E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ESCALA_DIV = 25       # número de divisões da escala</w:t>
      </w:r>
    </w:p>
    <w:p w14:paraId="48944CC8" w14:textId="77777777" w:rsidR="00043BB1" w:rsidRPr="00043BB1" w:rsidRDefault="00043BB1" w:rsidP="00043BB1">
      <w:pPr>
        <w:ind w:left="0" w:firstLine="0"/>
        <w:rPr>
          <w:rFonts w:cs="Arial"/>
          <w:color w:val="156082" w:themeColor="accent1"/>
          <w:sz w:val="16"/>
          <w:szCs w:val="16"/>
        </w:rPr>
      </w:pPr>
    </w:p>
    <w:p w14:paraId="7C52793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0300DD5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Estrutura de cada eixo</w:t>
      </w:r>
    </w:p>
    <w:p w14:paraId="5337380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086D48F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class LagFrame:</w:t>
      </w:r>
    </w:p>
    <w:p w14:paraId="63946C0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__init__(self, master, nome):</w:t>
      </w:r>
    </w:p>
    <w:p w14:paraId="5001ACB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self.nome = nome</w:t>
      </w:r>
    </w:p>
    <w:p w14:paraId="6B4B2C8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self.lag_esq = -0.025</w:t>
      </w:r>
    </w:p>
    <w:p w14:paraId="3DF877F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self.lag_dir = 0.025</w:t>
      </w:r>
    </w:p>
    <w:p w14:paraId="001FCD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self.lag_valor = 0</w:t>
      </w:r>
    </w:p>
    <w:p w14:paraId="5F2AB1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self.barra_id = None</w:t>
      </w:r>
    </w:p>
    <w:p w14:paraId="03F1A0EB" w14:textId="77777777" w:rsidR="00043BB1" w:rsidRPr="00043BB1" w:rsidRDefault="00043BB1" w:rsidP="00043BB1">
      <w:pPr>
        <w:ind w:left="0" w:firstLine="0"/>
        <w:rPr>
          <w:rFonts w:cs="Arial"/>
          <w:color w:val="156082" w:themeColor="accent1"/>
          <w:sz w:val="16"/>
          <w:szCs w:val="16"/>
        </w:rPr>
      </w:pPr>
    </w:p>
    <w:p w14:paraId="67B6FF8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Frame principal</w:t>
      </w:r>
    </w:p>
    <w:p w14:paraId="7275EC0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self.frame = tk.LabelFrame(master, text=nome, font=("Arial", 12, "bold"))</w:t>
      </w:r>
    </w:p>
    <w:p w14:paraId="30ECD0C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self.frame.pack(pady=10)</w:t>
      </w:r>
    </w:p>
    <w:p w14:paraId="0811AB60" w14:textId="77777777" w:rsidR="00043BB1" w:rsidRPr="00043BB1" w:rsidRDefault="00043BB1" w:rsidP="00043BB1">
      <w:pPr>
        <w:ind w:left="0" w:firstLine="0"/>
        <w:rPr>
          <w:rFonts w:cs="Arial"/>
          <w:color w:val="156082" w:themeColor="accent1"/>
          <w:sz w:val="16"/>
          <w:szCs w:val="16"/>
        </w:rPr>
      </w:pPr>
    </w:p>
    <w:p w14:paraId="28E82F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Canvas</w:t>
      </w:r>
    </w:p>
    <w:p w14:paraId="6E81B8C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 = tk.Canvas(self.frame, width=canvas_width, height=canvas_height, bg="white")</w:t>
      </w:r>
    </w:p>
    <w:p w14:paraId="019BB08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self.canvas.pack(pady=5)</w:t>
      </w:r>
    </w:p>
    <w:p w14:paraId="4CCFB7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self.meio = canvas_width // 2</w:t>
      </w:r>
    </w:p>
    <w:p w14:paraId="57C1A93D" w14:textId="77777777" w:rsidR="00043BB1" w:rsidRPr="00043BB1" w:rsidRDefault="00043BB1" w:rsidP="00043BB1">
      <w:pPr>
        <w:ind w:left="0" w:firstLine="0"/>
        <w:rPr>
          <w:rFonts w:cs="Arial"/>
          <w:color w:val="156082" w:themeColor="accent1"/>
          <w:sz w:val="16"/>
          <w:szCs w:val="16"/>
        </w:rPr>
      </w:pPr>
    </w:p>
    <w:p w14:paraId="3B86689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Entradas LAG&lt; e LAG&gt;</w:t>
      </w:r>
    </w:p>
    <w:p w14:paraId="2E685EF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input_frame = tk.Frame(self.frame)</w:t>
      </w:r>
    </w:p>
    <w:p w14:paraId="75104DA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input_frame.pack(pady=5)</w:t>
      </w:r>
    </w:p>
    <w:p w14:paraId="0D80A9D0" w14:textId="77777777" w:rsidR="00043BB1" w:rsidRPr="00043BB1" w:rsidRDefault="00043BB1" w:rsidP="00043BB1">
      <w:pPr>
        <w:ind w:left="0" w:firstLine="0"/>
        <w:rPr>
          <w:rFonts w:cs="Arial"/>
          <w:color w:val="156082" w:themeColor="accent1"/>
          <w:sz w:val="16"/>
          <w:szCs w:val="16"/>
        </w:rPr>
      </w:pPr>
    </w:p>
    <w:p w14:paraId="1BFF3A7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tk.Label(input_frame, text="LAG&lt;:").pack(side="left")</w:t>
      </w:r>
    </w:p>
    <w:p w14:paraId="297215D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self.entry_esq = tk.Entry(input_frame, width=6)</w:t>
      </w:r>
    </w:p>
    <w:p w14:paraId="18BD68B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self.entry_esq.pack(side="left")</w:t>
      </w:r>
    </w:p>
    <w:p w14:paraId="356745D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self.entry_esq.insert(0, str(self.lag_esq))</w:t>
      </w:r>
    </w:p>
    <w:p w14:paraId="55EF31A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self.entry_esq.bind("&lt;Return&gt;", lambda e: self.set_lag_esq(self.entry_esq.get()))</w:t>
      </w:r>
    </w:p>
    <w:p w14:paraId="544FD63D" w14:textId="77777777" w:rsidR="00043BB1" w:rsidRPr="00043BB1" w:rsidRDefault="00043BB1" w:rsidP="00043BB1">
      <w:pPr>
        <w:ind w:left="0" w:firstLine="0"/>
        <w:rPr>
          <w:rFonts w:cs="Arial"/>
          <w:color w:val="156082" w:themeColor="accent1"/>
          <w:sz w:val="16"/>
          <w:szCs w:val="16"/>
        </w:rPr>
      </w:pPr>
    </w:p>
    <w:p w14:paraId="15DAB97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tk.Label(input_frame, text="LAG&gt;:").pack(side="left")</w:t>
      </w:r>
    </w:p>
    <w:p w14:paraId="0309621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self.entry_dir = tk.Entry(input_frame, width=6)</w:t>
      </w:r>
    </w:p>
    <w:p w14:paraId="1A04189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self.entry_dir.pack(side="left")</w:t>
      </w:r>
    </w:p>
    <w:p w14:paraId="2A3040B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self.entry_dir.insert(0, str(self.lag_dir))</w:t>
      </w:r>
    </w:p>
    <w:p w14:paraId="182F472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self.entry_dir.bind("&lt;Return&gt;", lambda e: self.set_lag_dir(self.entry_dir.get()))</w:t>
      </w:r>
    </w:p>
    <w:p w14:paraId="68C9967B" w14:textId="77777777" w:rsidR="00043BB1" w:rsidRPr="00043BB1" w:rsidRDefault="00043BB1" w:rsidP="00043BB1">
      <w:pPr>
        <w:ind w:left="0" w:firstLine="0"/>
        <w:rPr>
          <w:rFonts w:cs="Arial"/>
          <w:color w:val="156082" w:themeColor="accent1"/>
          <w:sz w:val="16"/>
          <w:szCs w:val="16"/>
        </w:rPr>
      </w:pPr>
    </w:p>
    <w:p w14:paraId="189EDB6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tk.Button(input_frame, text="Reset", command=self.reset_barra).pack(side="left", padx=10)</w:t>
      </w:r>
    </w:p>
    <w:p w14:paraId="2154D046" w14:textId="77777777" w:rsidR="00043BB1" w:rsidRPr="00043BB1" w:rsidRDefault="00043BB1" w:rsidP="00043BB1">
      <w:pPr>
        <w:ind w:left="0" w:firstLine="0"/>
        <w:rPr>
          <w:rFonts w:cs="Arial"/>
          <w:color w:val="156082" w:themeColor="accent1"/>
          <w:sz w:val="16"/>
          <w:szCs w:val="16"/>
        </w:rPr>
      </w:pPr>
    </w:p>
    <w:p w14:paraId="4DC6C19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Desenha elementos fixos</w:t>
      </w:r>
    </w:p>
    <w:p w14:paraId="5CFD34C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self._desenhar_escala()</w:t>
      </w:r>
    </w:p>
    <w:p w14:paraId="78DF040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self._desenhar_linha_central()</w:t>
      </w:r>
    </w:p>
    <w:p w14:paraId="1EAB11F5" w14:textId="77777777" w:rsidR="00043BB1" w:rsidRPr="00043BB1" w:rsidRDefault="00043BB1" w:rsidP="00043BB1">
      <w:pPr>
        <w:ind w:left="0" w:firstLine="0"/>
        <w:rPr>
          <w:rFonts w:cs="Arial"/>
          <w:color w:val="156082" w:themeColor="accent1"/>
          <w:sz w:val="16"/>
          <w:szCs w:val="16"/>
        </w:rPr>
      </w:pPr>
    </w:p>
    <w:p w14:paraId="23DCB68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Reseta barra no centro (sempre visível)</w:t>
      </w:r>
    </w:p>
    <w:p w14:paraId="655225D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self.reset_barra()</w:t>
      </w:r>
    </w:p>
    <w:p w14:paraId="1B818A2F" w14:textId="77777777" w:rsidR="00043BB1" w:rsidRPr="00043BB1" w:rsidRDefault="00043BB1" w:rsidP="00043BB1">
      <w:pPr>
        <w:ind w:left="0" w:firstLine="0"/>
        <w:rPr>
          <w:rFonts w:cs="Arial"/>
          <w:color w:val="156082" w:themeColor="accent1"/>
          <w:sz w:val="16"/>
          <w:szCs w:val="16"/>
        </w:rPr>
      </w:pPr>
    </w:p>
    <w:p w14:paraId="539EFCF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Inicia loop de atualização</w:t>
      </w:r>
    </w:p>
    <w:p w14:paraId="155AC1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self.atualizar_barra()</w:t>
      </w:r>
    </w:p>
    <w:p w14:paraId="55CCB924" w14:textId="77777777" w:rsidR="00043BB1" w:rsidRPr="00043BB1" w:rsidRDefault="00043BB1" w:rsidP="00043BB1">
      <w:pPr>
        <w:ind w:left="0" w:firstLine="0"/>
        <w:rPr>
          <w:rFonts w:cs="Arial"/>
          <w:color w:val="156082" w:themeColor="accent1"/>
          <w:sz w:val="16"/>
          <w:szCs w:val="16"/>
        </w:rPr>
      </w:pPr>
    </w:p>
    <w:p w14:paraId="29E7833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w:t>
      </w:r>
    </w:p>
    <w:p w14:paraId="31A135A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Funções internas</w:t>
      </w:r>
    </w:p>
    <w:p w14:paraId="1094711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w:t>
      </w:r>
    </w:p>
    <w:p w14:paraId="29C300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escalar_lag(self, valor):</w:t>
      </w:r>
    </w:p>
    <w:p w14:paraId="38F91DD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valor &gt;= 0:</w:t>
      </w:r>
    </w:p>
    <w:p w14:paraId="47FA2A7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escala = (valor / self.lag_dir) * (canvas_width // 2)</w:t>
      </w:r>
    </w:p>
    <w:p w14:paraId="633C69B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1FB0010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escala = (valor / abs(self.lag_esq)) * (canvas_width // 2)</w:t>
      </w:r>
    </w:p>
    <w:p w14:paraId="3E2311F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return self.meio + int(escala)</w:t>
      </w:r>
    </w:p>
    <w:p w14:paraId="62756767" w14:textId="77777777" w:rsidR="00043BB1" w:rsidRPr="00043BB1" w:rsidRDefault="00043BB1" w:rsidP="00043BB1">
      <w:pPr>
        <w:ind w:left="0" w:firstLine="0"/>
        <w:rPr>
          <w:rFonts w:cs="Arial"/>
          <w:color w:val="156082" w:themeColor="accent1"/>
          <w:sz w:val="16"/>
          <w:szCs w:val="16"/>
        </w:rPr>
      </w:pPr>
    </w:p>
    <w:p w14:paraId="4D0CD47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_desenhar_escala(self):</w:t>
      </w:r>
    </w:p>
    <w:p w14:paraId="0040220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i in range(-ESCALA_DIV, ESCALA_DIV + 1):</w:t>
      </w:r>
    </w:p>
    <w:p w14:paraId="3766ABA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x = int(self.meio + (i / ESCALA_DIV) * (canvas_width / 2.05))</w:t>
      </w:r>
    </w:p>
    <w:p w14:paraId="78D5081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self.canvas.create_line(x, canvas_height - 220, x, canvas_height, fill="black", tags="escala")</w:t>
      </w:r>
    </w:p>
    <w:p w14:paraId="1FA3D5A3" w14:textId="77777777" w:rsidR="00043BB1" w:rsidRPr="00043BB1" w:rsidRDefault="00043BB1" w:rsidP="00043BB1">
      <w:pPr>
        <w:ind w:left="0" w:firstLine="0"/>
        <w:rPr>
          <w:rFonts w:cs="Arial"/>
          <w:color w:val="156082" w:themeColor="accent1"/>
          <w:sz w:val="16"/>
          <w:szCs w:val="16"/>
        </w:rPr>
      </w:pPr>
    </w:p>
    <w:p w14:paraId="6B47971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_desenhar_linha_central(self):</w:t>
      </w:r>
    </w:p>
    <w:p w14:paraId="347D4FF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self.canvas.create_line(self.meio, 0, self.meio, canvas_height, fill="gray", dash=(4,2), tags="linha_central")</w:t>
      </w:r>
    </w:p>
    <w:p w14:paraId="46725A93" w14:textId="77777777" w:rsidR="00043BB1" w:rsidRPr="00043BB1" w:rsidRDefault="00043BB1" w:rsidP="00043BB1">
      <w:pPr>
        <w:ind w:left="0" w:firstLine="0"/>
        <w:rPr>
          <w:rFonts w:cs="Arial"/>
          <w:color w:val="156082" w:themeColor="accent1"/>
          <w:sz w:val="16"/>
          <w:szCs w:val="16"/>
        </w:rPr>
      </w:pPr>
    </w:p>
    <w:p w14:paraId="2C09A60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atualizar_barra(self):</w:t>
      </w:r>
    </w:p>
    <w:p w14:paraId="093402B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x = self.escalar_lag(self.lag_valor)</w:t>
      </w:r>
    </w:p>
    <w:p w14:paraId="2B59C11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self.barra_id is None:</w:t>
      </w:r>
    </w:p>
    <w:p w14:paraId="2D522EB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Cria barra azul central se ainda não existir</w:t>
      </w:r>
    </w:p>
    <w:p w14:paraId="44D69FE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self.barra_id = self.canvas.create_rectangle(</w:t>
      </w:r>
    </w:p>
    <w:p w14:paraId="78C266E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x-barra_largura//2, 0, x+barra_largura//2, canvas_height, fill="blue"</w:t>
      </w:r>
    </w:p>
    <w:p w14:paraId="54F3301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1087EF3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49EFFDA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self.canvas.coords(self.barra_id, x-barra_largura//2, 0, x+barra_largura//2, canvas_height)</w:t>
      </w:r>
    </w:p>
    <w:p w14:paraId="16E38548" w14:textId="77777777" w:rsidR="00043BB1" w:rsidRPr="00043BB1" w:rsidRDefault="00043BB1" w:rsidP="00043BB1">
      <w:pPr>
        <w:ind w:left="0" w:firstLine="0"/>
        <w:rPr>
          <w:rFonts w:cs="Arial"/>
          <w:color w:val="156082" w:themeColor="accent1"/>
          <w:sz w:val="16"/>
          <w:szCs w:val="16"/>
        </w:rPr>
      </w:pPr>
    </w:p>
    <w:p w14:paraId="317CCDC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Loop contínuo</w:t>
      </w:r>
    </w:p>
    <w:p w14:paraId="1BF04FF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self.frame.after(UPDATE_INTERVAL, self.atualizar_barra)</w:t>
      </w:r>
    </w:p>
    <w:p w14:paraId="6D37D745" w14:textId="77777777" w:rsidR="00043BB1" w:rsidRPr="00043BB1" w:rsidRDefault="00043BB1" w:rsidP="00043BB1">
      <w:pPr>
        <w:ind w:left="0" w:firstLine="0"/>
        <w:rPr>
          <w:rFonts w:cs="Arial"/>
          <w:color w:val="156082" w:themeColor="accent1"/>
          <w:sz w:val="16"/>
          <w:szCs w:val="16"/>
        </w:rPr>
      </w:pPr>
    </w:p>
    <w:p w14:paraId="124A628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set_lag_esq(self, val):</w:t>
      </w:r>
    </w:p>
    <w:p w14:paraId="4AB2EDF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 </w:t>
      </w:r>
    </w:p>
    <w:p w14:paraId="4D6038E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self.lag_esq = float(val)</w:t>
      </w:r>
    </w:p>
    <w:p w14:paraId="7F72FE4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w:t>
      </w:r>
    </w:p>
    <w:p w14:paraId="799100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pass</w:t>
      </w:r>
    </w:p>
    <w:p w14:paraId="4AD6600D" w14:textId="77777777" w:rsidR="00043BB1" w:rsidRPr="00043BB1" w:rsidRDefault="00043BB1" w:rsidP="00043BB1">
      <w:pPr>
        <w:ind w:left="0" w:firstLine="0"/>
        <w:rPr>
          <w:rFonts w:cs="Arial"/>
          <w:color w:val="156082" w:themeColor="accent1"/>
          <w:sz w:val="16"/>
          <w:szCs w:val="16"/>
        </w:rPr>
      </w:pPr>
    </w:p>
    <w:p w14:paraId="1D2FA34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set_lag_dir(self, val):</w:t>
      </w:r>
    </w:p>
    <w:p w14:paraId="4797720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 </w:t>
      </w:r>
    </w:p>
    <w:p w14:paraId="17FE0F7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self.lag_dir = float(val)</w:t>
      </w:r>
    </w:p>
    <w:p w14:paraId="08A5414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w:t>
      </w:r>
    </w:p>
    <w:p w14:paraId="46C5CE8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pass</w:t>
      </w:r>
    </w:p>
    <w:p w14:paraId="2D900DEC" w14:textId="77777777" w:rsidR="00043BB1" w:rsidRPr="00043BB1" w:rsidRDefault="00043BB1" w:rsidP="00043BB1">
      <w:pPr>
        <w:ind w:left="0" w:firstLine="0"/>
        <w:rPr>
          <w:rFonts w:cs="Arial"/>
          <w:color w:val="156082" w:themeColor="accent1"/>
          <w:sz w:val="16"/>
          <w:szCs w:val="16"/>
        </w:rPr>
      </w:pPr>
    </w:p>
    <w:p w14:paraId="0A72CF2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reset_barra(self):</w:t>
      </w:r>
    </w:p>
    <w:p w14:paraId="718202C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x = self.meio</w:t>
      </w:r>
    </w:p>
    <w:p w14:paraId="23B07C0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self.barra_id is None:</w:t>
      </w:r>
    </w:p>
    <w:p w14:paraId="44940C1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Cria barra azul central se ainda não existir</w:t>
      </w:r>
    </w:p>
    <w:p w14:paraId="7EA1850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self.barra_id = self.canvas.create_rectangle(</w:t>
      </w:r>
    </w:p>
    <w:p w14:paraId="15787AB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x-barra_largura//2, 0, x+barra_largura//2, canvas_height, fill="blue"</w:t>
      </w:r>
    </w:p>
    <w:p w14:paraId="4A0881F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436FBA0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303F6BD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self.canvas.coords(self.barra_id, x-barra_largura//2, 0, x+barra_largura//2, canvas_height)</w:t>
      </w:r>
    </w:p>
    <w:p w14:paraId="0C18E8C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self.lag_valor = 0</w:t>
      </w:r>
    </w:p>
    <w:p w14:paraId="32A6F3AF" w14:textId="77777777" w:rsidR="00043BB1" w:rsidRPr="00043BB1" w:rsidRDefault="00043BB1" w:rsidP="00043BB1">
      <w:pPr>
        <w:ind w:left="0" w:firstLine="0"/>
        <w:rPr>
          <w:rFonts w:cs="Arial"/>
          <w:color w:val="156082" w:themeColor="accent1"/>
          <w:sz w:val="16"/>
          <w:szCs w:val="16"/>
        </w:rPr>
      </w:pPr>
    </w:p>
    <w:p w14:paraId="49DF4EC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16DEDA3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Criação dos 3 gráficos</w:t>
      </w:r>
    </w:p>
    <w:p w14:paraId="7E66AF0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4456403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LagX = LagFrame(page4, "LAGX")</w:t>
      </w:r>
    </w:p>
    <w:p w14:paraId="3BEB5F1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LagY = LagFrame(page4, "LAGY")</w:t>
      </w:r>
    </w:p>
    <w:p w14:paraId="4FACDE8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LagZ = LagFrame(page4, "LAGZ")</w:t>
      </w:r>
    </w:p>
    <w:p w14:paraId="35E10E8C" w14:textId="77777777" w:rsidR="00043BB1" w:rsidRPr="00043BB1" w:rsidRDefault="00043BB1" w:rsidP="00043BB1">
      <w:pPr>
        <w:ind w:left="0" w:firstLine="0"/>
        <w:rPr>
          <w:rFonts w:cs="Arial"/>
          <w:color w:val="156082" w:themeColor="accent1"/>
          <w:sz w:val="16"/>
          <w:szCs w:val="16"/>
        </w:rPr>
      </w:pPr>
    </w:p>
    <w:p w14:paraId="15F7EB3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6307C5C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Leitura contínua via USB</w:t>
      </w:r>
    </w:p>
    <w:p w14:paraId="3C3BDFA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5FFFDA8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receber_dados_clp_p4():</w:t>
      </w:r>
    </w:p>
    <w:p w14:paraId="756ED36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37B1851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while not fila_recebimento.empty():</w:t>
      </w:r>
    </w:p>
    <w:p w14:paraId="304AA4E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linha = fila_recebimento.get()</w:t>
      </w:r>
    </w:p>
    <w:p w14:paraId="3AA4456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 in linha:</w:t>
      </w:r>
    </w:p>
    <w:p w14:paraId="4B08197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 val = linha.split("=")</w:t>
      </w:r>
    </w:p>
    <w:p w14:paraId="10C61D9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val = float(val.strip())</w:t>
      </w:r>
    </w:p>
    <w:p w14:paraId="1B6ABDAB" w14:textId="77777777" w:rsidR="00043BB1" w:rsidRPr="00043BB1" w:rsidRDefault="00043BB1" w:rsidP="00043BB1">
      <w:pPr>
        <w:ind w:left="0" w:firstLine="0"/>
        <w:rPr>
          <w:rFonts w:cs="Arial"/>
          <w:color w:val="156082" w:themeColor="accent1"/>
          <w:sz w:val="16"/>
          <w:szCs w:val="16"/>
        </w:rPr>
      </w:pPr>
    </w:p>
    <w:p w14:paraId="68FB145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var.strip().upper() == "LAGX":</w:t>
      </w:r>
    </w:p>
    <w:p w14:paraId="0348824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LagX.lag_valor = val</w:t>
      </w:r>
    </w:p>
    <w:p w14:paraId="0FB9F55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var.strip().upper() == "LAGY":</w:t>
      </w:r>
    </w:p>
    <w:p w14:paraId="6C0602D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LagY.lag_valor = val</w:t>
      </w:r>
    </w:p>
    <w:p w14:paraId="3DA8DD9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var.strip().upper() == "LAGZ":</w:t>
      </w:r>
    </w:p>
    <w:p w14:paraId="12497C5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LagZ.lag_valor = val</w:t>
      </w:r>
    </w:p>
    <w:p w14:paraId="2834D07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0D2DD5B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print("Erro Página 4:", e)</w:t>
      </w:r>
    </w:p>
    <w:p w14:paraId="326CDD0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page4.after(UPDATE_INTERVAL, receber_dados_clp_p4)</w:t>
      </w:r>
    </w:p>
    <w:p w14:paraId="1568C9BD" w14:textId="77777777" w:rsidR="00043BB1" w:rsidRPr="00043BB1" w:rsidRDefault="00043BB1" w:rsidP="00043BB1">
      <w:pPr>
        <w:ind w:left="0" w:firstLine="0"/>
        <w:rPr>
          <w:rFonts w:cs="Arial"/>
          <w:color w:val="156082" w:themeColor="accent1"/>
          <w:sz w:val="16"/>
          <w:szCs w:val="16"/>
        </w:rPr>
      </w:pPr>
    </w:p>
    <w:p w14:paraId="701009D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Inicia leitura contínua</w:t>
      </w:r>
    </w:p>
    <w:p w14:paraId="3257319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receber_dados_clp_p4()</w:t>
      </w:r>
    </w:p>
    <w:p w14:paraId="56161A4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Página 5: Velocidade 6081 convertida em mm/s</w:t>
      </w:r>
    </w:p>
    <w:p w14:paraId="28FB57B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import tkinter as tk</w:t>
      </w:r>
    </w:p>
    <w:p w14:paraId="4D6097E4" w14:textId="77777777" w:rsidR="00043BB1" w:rsidRPr="00043BB1" w:rsidRDefault="00043BB1" w:rsidP="00043BB1">
      <w:pPr>
        <w:ind w:left="0" w:firstLine="0"/>
        <w:rPr>
          <w:rFonts w:cs="Arial"/>
          <w:color w:val="156082" w:themeColor="accent1"/>
          <w:sz w:val="16"/>
          <w:szCs w:val="16"/>
        </w:rPr>
      </w:pPr>
    </w:p>
    <w:p w14:paraId="0DAFD73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page5 = frames[4]</w:t>
      </w:r>
    </w:p>
    <w:p w14:paraId="2DDFA368" w14:textId="77777777" w:rsidR="00043BB1" w:rsidRPr="00043BB1" w:rsidRDefault="00043BB1" w:rsidP="00043BB1">
      <w:pPr>
        <w:ind w:left="0" w:firstLine="0"/>
        <w:rPr>
          <w:rFonts w:cs="Arial"/>
          <w:color w:val="156082" w:themeColor="accent1"/>
          <w:sz w:val="16"/>
          <w:szCs w:val="16"/>
        </w:rPr>
      </w:pPr>
    </w:p>
    <w:p w14:paraId="778CAB7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6A9BCB0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Configuração genérica</w:t>
      </w:r>
    </w:p>
    <w:p w14:paraId="75C8A5A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2D88F1C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canvas_width_v = 200</w:t>
      </w:r>
    </w:p>
    <w:p w14:paraId="79AF688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canvas_height_v = 380</w:t>
      </w:r>
    </w:p>
    <w:p w14:paraId="594A071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UPDATE_INTERVAL = 50  # ms</w:t>
      </w:r>
    </w:p>
    <w:p w14:paraId="07FDF31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PASSO_MM = 6  # passo do eixo em mm</w:t>
      </w:r>
    </w:p>
    <w:p w14:paraId="3464748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CONTROL_LAGXYZ = False  # controle global do delta</w:t>
      </w:r>
    </w:p>
    <w:p w14:paraId="0CD651F5" w14:textId="77777777" w:rsidR="00043BB1" w:rsidRPr="00043BB1" w:rsidRDefault="00043BB1" w:rsidP="00043BB1">
      <w:pPr>
        <w:ind w:left="0" w:firstLine="0"/>
        <w:rPr>
          <w:rFonts w:cs="Arial"/>
          <w:color w:val="156082" w:themeColor="accent1"/>
          <w:sz w:val="16"/>
          <w:szCs w:val="16"/>
        </w:rPr>
      </w:pPr>
    </w:p>
    <w:p w14:paraId="1512D65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0EB63D4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Estrutura de cada eixo vertical</w:t>
      </w:r>
    </w:p>
    <w:p w14:paraId="005A571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24CBD5F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class VelocidadeFrame:</w:t>
      </w:r>
    </w:p>
    <w:p w14:paraId="3ADC189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__init__(self, master, nome):</w:t>
      </w:r>
    </w:p>
    <w:p w14:paraId="28A7E8A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self.nome = nome</w:t>
      </w:r>
    </w:p>
    <w:p w14:paraId="4C95A81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self.valor_atual = 0.0</w:t>
      </w:r>
    </w:p>
    <w:p w14:paraId="245F18A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self.velBase = 0.0       # linha central fixa quando controle desligado</w:t>
      </w:r>
    </w:p>
    <w:p w14:paraId="6F41C0B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self.delta = 0.0         # oscilação em torno da base</w:t>
      </w:r>
    </w:p>
    <w:p w14:paraId="488C1F7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self.ativo = False</w:t>
      </w:r>
    </w:p>
    <w:p w14:paraId="429F644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self.barra_id = None</w:t>
      </w:r>
    </w:p>
    <w:p w14:paraId="77D7E2E4" w14:textId="77777777" w:rsidR="00043BB1" w:rsidRPr="00043BB1" w:rsidRDefault="00043BB1" w:rsidP="00043BB1">
      <w:pPr>
        <w:ind w:left="0" w:firstLine="0"/>
        <w:rPr>
          <w:rFonts w:cs="Arial"/>
          <w:color w:val="156082" w:themeColor="accent1"/>
          <w:sz w:val="16"/>
          <w:szCs w:val="16"/>
        </w:rPr>
      </w:pPr>
    </w:p>
    <w:p w14:paraId="30284DE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self.frame = tk.Frame(master)</w:t>
      </w:r>
    </w:p>
    <w:p w14:paraId="1540466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self.frame.pack(pady=5, anchor="w")</w:t>
      </w:r>
    </w:p>
    <w:p w14:paraId="5DD9571F" w14:textId="77777777" w:rsidR="00043BB1" w:rsidRPr="00043BB1" w:rsidRDefault="00043BB1" w:rsidP="00043BB1">
      <w:pPr>
        <w:ind w:left="0" w:firstLine="0"/>
        <w:rPr>
          <w:rFonts w:cs="Arial"/>
          <w:color w:val="156082" w:themeColor="accent1"/>
          <w:sz w:val="16"/>
          <w:szCs w:val="16"/>
        </w:rPr>
      </w:pPr>
    </w:p>
    <w:p w14:paraId="75F0369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tk.Label(self.frame, text=nome, font=("Arial", 12, "bold")).pack(side="left", padx=5)</w:t>
      </w:r>
    </w:p>
    <w:p w14:paraId="1B6A77F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 = tk.Canvas(self.frame, width=canvas_width_v, height=canvas_height_v, bg="white")</w:t>
      </w:r>
    </w:p>
    <w:p w14:paraId="5E896BE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self.canvas.pack(side="left", padx=5)</w:t>
      </w:r>
    </w:p>
    <w:p w14:paraId="58FCDAE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self.valor_label = tk.Label(self.frame, text="0.0 mm/s", font=("Arial", 10), width=80, anchor="w")</w:t>
      </w:r>
    </w:p>
    <w:p w14:paraId="776697E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self.valor_label.pack(side="left", padx=5)</w:t>
      </w:r>
    </w:p>
    <w:p w14:paraId="35DF27EE" w14:textId="77777777" w:rsidR="00043BB1" w:rsidRPr="00043BB1" w:rsidRDefault="00043BB1" w:rsidP="00043BB1">
      <w:pPr>
        <w:ind w:left="0" w:firstLine="0"/>
        <w:rPr>
          <w:rFonts w:cs="Arial"/>
          <w:color w:val="156082" w:themeColor="accent1"/>
          <w:sz w:val="16"/>
          <w:szCs w:val="16"/>
        </w:rPr>
      </w:pPr>
    </w:p>
    <w:p w14:paraId="4D0B9E3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self._desenhar_escala()</w:t>
      </w:r>
    </w:p>
    <w:p w14:paraId="51C18C2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self._desenhar_linha_central()</w:t>
      </w:r>
    </w:p>
    <w:p w14:paraId="0929BA4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self.atualizar_barra()</w:t>
      </w:r>
    </w:p>
    <w:p w14:paraId="20DB61E0" w14:textId="77777777" w:rsidR="00043BB1" w:rsidRPr="00043BB1" w:rsidRDefault="00043BB1" w:rsidP="00043BB1">
      <w:pPr>
        <w:ind w:left="0" w:firstLine="0"/>
        <w:rPr>
          <w:rFonts w:cs="Arial"/>
          <w:color w:val="156082" w:themeColor="accent1"/>
          <w:sz w:val="16"/>
          <w:szCs w:val="16"/>
        </w:rPr>
      </w:pPr>
    </w:p>
    <w:p w14:paraId="1B46976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_desenhar_escala(self):</w:t>
      </w:r>
    </w:p>
    <w:p w14:paraId="7E2C349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i in range(50):</w:t>
      </w:r>
    </w:p>
    <w:p w14:paraId="00EB93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y = int(i * canvas_height_v / 50)</w:t>
      </w:r>
    </w:p>
    <w:p w14:paraId="68884F5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self.canvas.create_line(10, y, canvas_width_v-10, y, fill="black", width=2)</w:t>
      </w:r>
    </w:p>
    <w:p w14:paraId="505831D1" w14:textId="77777777" w:rsidR="00043BB1" w:rsidRPr="00043BB1" w:rsidRDefault="00043BB1" w:rsidP="00043BB1">
      <w:pPr>
        <w:ind w:left="0" w:firstLine="0"/>
        <w:rPr>
          <w:rFonts w:cs="Arial"/>
          <w:color w:val="156082" w:themeColor="accent1"/>
          <w:sz w:val="16"/>
          <w:szCs w:val="16"/>
        </w:rPr>
      </w:pPr>
    </w:p>
    <w:p w14:paraId="627BFE3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_desenhar_linha_central(self):</w:t>
      </w:r>
    </w:p>
    <w:p w14:paraId="49D51F6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meio = canvas_height_v // 2</w:t>
      </w:r>
    </w:p>
    <w:p w14:paraId="1023C4C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self.canvas.create_line(0, meio, canvas_width_v, meio, fill="blue", width=10)</w:t>
      </w:r>
    </w:p>
    <w:p w14:paraId="4741163B" w14:textId="77777777" w:rsidR="00043BB1" w:rsidRPr="00043BB1" w:rsidRDefault="00043BB1" w:rsidP="00043BB1">
      <w:pPr>
        <w:ind w:left="0" w:firstLine="0"/>
        <w:rPr>
          <w:rFonts w:cs="Arial"/>
          <w:color w:val="156082" w:themeColor="accent1"/>
          <w:sz w:val="16"/>
          <w:szCs w:val="16"/>
        </w:rPr>
      </w:pPr>
    </w:p>
    <w:p w14:paraId="26FEACA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def atualizar_barra(self):</w:t>
      </w:r>
    </w:p>
    <w:p w14:paraId="133246A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meio = canvas_height_v // 2</w:t>
      </w:r>
    </w:p>
    <w:p w14:paraId="0ACC5EA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altura proporcional ao delta</w:t>
      </w:r>
    </w:p>
    <w:p w14:paraId="5D5860D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altura = int(self.delta * canvas_height_v / 100) if self.ativo else 0</w:t>
      </w:r>
    </w:p>
    <w:p w14:paraId="22891EE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y_top = meio - altura if altura &gt;= 0 else meio</w:t>
      </w:r>
    </w:p>
    <w:p w14:paraId="01747B1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y_bottom = meio + abs(altura) if altura &lt; 0 else meio</w:t>
      </w:r>
    </w:p>
    <w:p w14:paraId="6CA2C0AC" w14:textId="77777777" w:rsidR="00043BB1" w:rsidRPr="00043BB1" w:rsidRDefault="00043BB1" w:rsidP="00043BB1">
      <w:pPr>
        <w:ind w:left="0" w:firstLine="0"/>
        <w:rPr>
          <w:rFonts w:cs="Arial"/>
          <w:color w:val="156082" w:themeColor="accent1"/>
          <w:sz w:val="16"/>
          <w:szCs w:val="16"/>
        </w:rPr>
      </w:pPr>
    </w:p>
    <w:p w14:paraId="3AC683D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self.barra_id is None:</w:t>
      </w:r>
    </w:p>
    <w:p w14:paraId="6CBCB02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self.barra_id = self.canvas.create_rectangle(</w:t>
      </w:r>
    </w:p>
    <w:p w14:paraId="1DBE112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10, y_top, canvas_width_v-10, y_bottom, fill="red"</w:t>
      </w:r>
    </w:p>
    <w:p w14:paraId="1FA5928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t>
      </w:r>
    </w:p>
    <w:p w14:paraId="2DF36B8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6E71317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self.canvas.coords(self.barra_id, 10, y_top, canvas_width_v-10, y_bottom)</w:t>
      </w:r>
    </w:p>
    <w:p w14:paraId="0783CC79" w14:textId="77777777" w:rsidR="00043BB1" w:rsidRPr="00043BB1" w:rsidRDefault="00043BB1" w:rsidP="00043BB1">
      <w:pPr>
        <w:ind w:left="0" w:firstLine="0"/>
        <w:rPr>
          <w:rFonts w:cs="Arial"/>
          <w:color w:val="156082" w:themeColor="accent1"/>
          <w:sz w:val="16"/>
          <w:szCs w:val="16"/>
        </w:rPr>
      </w:pPr>
    </w:p>
    <w:p w14:paraId="6647E57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self.valor_label.config(text=f"{self.valor_atual:.2f} mm/s")</w:t>
      </w:r>
    </w:p>
    <w:p w14:paraId="6F3A15B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self.frame.after(UPDATE_INTERVAL, self.atualizar_barra)</w:t>
      </w:r>
    </w:p>
    <w:p w14:paraId="225EE186" w14:textId="77777777" w:rsidR="00043BB1" w:rsidRPr="00043BB1" w:rsidRDefault="00043BB1" w:rsidP="00043BB1">
      <w:pPr>
        <w:ind w:left="0" w:firstLine="0"/>
        <w:rPr>
          <w:rFonts w:cs="Arial"/>
          <w:color w:val="156082" w:themeColor="accent1"/>
          <w:sz w:val="16"/>
          <w:szCs w:val="16"/>
        </w:rPr>
      </w:pPr>
    </w:p>
    <w:p w14:paraId="2CFE8A6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3C10582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Criação dos gráficos por eixo</w:t>
      </w:r>
    </w:p>
    <w:p w14:paraId="5A1295A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1603039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VelX_Frame = VelocidadeFrame(page5, "Eixo X")</w:t>
      </w:r>
    </w:p>
    <w:p w14:paraId="0CAD003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VelY_Frame = VelocidadeFrame(page5, "Eixo Y")</w:t>
      </w:r>
    </w:p>
    <w:p w14:paraId="63ECE67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VelZ_Frame = VelocidadeFrame(page5, "Eixo Z")</w:t>
      </w:r>
    </w:p>
    <w:p w14:paraId="125313F8" w14:textId="77777777" w:rsidR="00043BB1" w:rsidRPr="00043BB1" w:rsidRDefault="00043BB1" w:rsidP="00043BB1">
      <w:pPr>
        <w:ind w:left="0" w:firstLine="0"/>
        <w:rPr>
          <w:rFonts w:cs="Arial"/>
          <w:color w:val="156082" w:themeColor="accent1"/>
          <w:sz w:val="16"/>
          <w:szCs w:val="16"/>
        </w:rPr>
      </w:pPr>
    </w:p>
    <w:p w14:paraId="1831BA4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46C5186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Recepção de dados do CLP</w:t>
      </w:r>
    </w:p>
    <w:p w14:paraId="1247027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w:t>
      </w:r>
    </w:p>
    <w:p w14:paraId="493736A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receber_dados_clp_p5():</w:t>
      </w:r>
    </w:p>
    <w:p w14:paraId="6639465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axisX, axisY, axisZ, CONTROL_LAGXYZ  # objetos com WR_PDO_6081</w:t>
      </w:r>
    </w:p>
    <w:p w14:paraId="3E4C59F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try:</w:t>
      </w:r>
    </w:p>
    <w:p w14:paraId="1225055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while not fila_recebimento.empty():</w:t>
      </w:r>
    </w:p>
    <w:p w14:paraId="314AD0EB"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linha = fila_recebimento.get()</w:t>
      </w:r>
    </w:p>
    <w:p w14:paraId="1E3D99F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 in linha:</w:t>
      </w:r>
    </w:p>
    <w:p w14:paraId="3C4792D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var, val = linha.split("=")</w:t>
      </w:r>
    </w:p>
    <w:p w14:paraId="20D8DEE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val = val.strip()</w:t>
      </w:r>
    </w:p>
    <w:p w14:paraId="3AEB2DFD" w14:textId="77777777" w:rsidR="00043BB1" w:rsidRPr="00043BB1" w:rsidRDefault="00043BB1" w:rsidP="00043BB1">
      <w:pPr>
        <w:ind w:left="0" w:firstLine="0"/>
        <w:rPr>
          <w:rFonts w:cs="Arial"/>
          <w:color w:val="156082" w:themeColor="accent1"/>
          <w:sz w:val="16"/>
          <w:szCs w:val="16"/>
        </w:rPr>
      </w:pPr>
    </w:p>
    <w:p w14:paraId="6B500AF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Ativação do ramo</w:t>
      </w:r>
    </w:p>
    <w:p w14:paraId="78C2821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var.strip().upper() == "RAMOX":</w:t>
      </w:r>
    </w:p>
    <w:p w14:paraId="5904D79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VelX_Frame.ativo = val in ["1", "TRUE"]</w:t>
      </w:r>
    </w:p>
    <w:p w14:paraId="29D06B3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var.strip().upper() == "RAMOY":</w:t>
      </w:r>
    </w:p>
    <w:p w14:paraId="3BAEEEC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VelY_Frame.ativo = val in ["1", "TRUE"]</w:t>
      </w:r>
    </w:p>
    <w:p w14:paraId="410A5C0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elif var.strip().upper() == "RAMOZ":</w:t>
      </w:r>
    </w:p>
    <w:p w14:paraId="457919F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VelZ_Frame.ativo = val in ["1", "TRUE"]</w:t>
      </w:r>
    </w:p>
    <w:p w14:paraId="51E5CCA8" w14:textId="77777777" w:rsidR="00043BB1" w:rsidRPr="00043BB1" w:rsidRDefault="00043BB1" w:rsidP="00043BB1">
      <w:pPr>
        <w:ind w:left="0" w:firstLine="0"/>
        <w:rPr>
          <w:rFonts w:cs="Arial"/>
          <w:color w:val="156082" w:themeColor="accent1"/>
          <w:sz w:val="16"/>
          <w:szCs w:val="16"/>
        </w:rPr>
      </w:pPr>
    </w:p>
    <w:p w14:paraId="77E91E2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Controle global</w:t>
      </w:r>
    </w:p>
    <w:p w14:paraId="45367ED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var.strip().upper() == "CONTROL_LAGXYZ":</w:t>
      </w:r>
    </w:p>
    <w:p w14:paraId="56AC81E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CONTROL_LAGXYZ = val in ["1", "TRUE"]</w:t>
      </w:r>
    </w:p>
    <w:p w14:paraId="3301450E" w14:textId="77777777" w:rsidR="00043BB1" w:rsidRPr="00043BB1" w:rsidRDefault="00043BB1" w:rsidP="00043BB1">
      <w:pPr>
        <w:ind w:left="0" w:firstLine="0"/>
        <w:rPr>
          <w:rFonts w:cs="Arial"/>
          <w:color w:val="156082" w:themeColor="accent1"/>
          <w:sz w:val="16"/>
          <w:szCs w:val="16"/>
        </w:rPr>
      </w:pPr>
    </w:p>
    <w:p w14:paraId="52C2E96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Atualiza a velocidade convertida (mm/s) e delta</w:t>
      </w:r>
    </w:p>
    <w:p w14:paraId="1A80DA8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for frame, axis in zip([VelX_Frame, VelY_Frame, VelZ_Frame], [axisX, axisY, axisZ]):</w:t>
      </w:r>
    </w:p>
    <w:p w14:paraId="5C4D2DA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frame.valor_atual = axis.WR_PDO_6081 * PASSO_MM / 60</w:t>
      </w:r>
    </w:p>
    <w:p w14:paraId="17DD8F7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CONTROL_LAGXYZ:</w:t>
      </w:r>
    </w:p>
    <w:p w14:paraId="29D50D90"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oscilação em torno da linha base</w:t>
      </w:r>
    </w:p>
    <w:p w14:paraId="6D761E8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frame.delta = frame.valor_atual - frame.velBase</w:t>
      </w:r>
    </w:p>
    <w:p w14:paraId="677E43B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else:</w:t>
      </w:r>
    </w:p>
    <w:p w14:paraId="71F8842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 base fixa = valor atual, sem oscilação</w:t>
      </w:r>
    </w:p>
    <w:p w14:paraId="65F24FE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frame.velBase = frame.valor_atual</w:t>
      </w:r>
    </w:p>
    <w:p w14:paraId="1BF0A12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frame.delta = 0</w:t>
      </w:r>
    </w:p>
    <w:p w14:paraId="7962D9CF" w14:textId="77777777" w:rsidR="00043BB1" w:rsidRPr="00043BB1" w:rsidRDefault="00043BB1" w:rsidP="00043BB1">
      <w:pPr>
        <w:ind w:left="0" w:firstLine="0"/>
        <w:rPr>
          <w:rFonts w:cs="Arial"/>
          <w:color w:val="156082" w:themeColor="accent1"/>
          <w:sz w:val="16"/>
          <w:szCs w:val="16"/>
        </w:rPr>
      </w:pPr>
    </w:p>
    <w:p w14:paraId="604AE47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except Exception as e:</w:t>
      </w:r>
    </w:p>
    <w:p w14:paraId="342AA1D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print("Erro Página 5:", e)</w:t>
      </w:r>
    </w:p>
    <w:p w14:paraId="628F5FF6" w14:textId="77777777" w:rsidR="00043BB1" w:rsidRPr="00043BB1" w:rsidRDefault="00043BB1" w:rsidP="00043BB1">
      <w:pPr>
        <w:ind w:left="0" w:firstLine="0"/>
        <w:rPr>
          <w:rFonts w:cs="Arial"/>
          <w:color w:val="156082" w:themeColor="accent1"/>
          <w:sz w:val="16"/>
          <w:szCs w:val="16"/>
        </w:rPr>
      </w:pPr>
    </w:p>
    <w:p w14:paraId="31615CA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page5.after(UPDATE_INTERVAL, receber_dados_clp_p5)</w:t>
      </w:r>
    </w:p>
    <w:p w14:paraId="7F2D196F" w14:textId="77777777" w:rsidR="00043BB1" w:rsidRPr="00043BB1" w:rsidRDefault="00043BB1" w:rsidP="00043BB1">
      <w:pPr>
        <w:ind w:left="0" w:firstLine="0"/>
        <w:rPr>
          <w:rFonts w:cs="Arial"/>
          <w:color w:val="156082" w:themeColor="accent1"/>
          <w:sz w:val="16"/>
          <w:szCs w:val="16"/>
        </w:rPr>
      </w:pPr>
    </w:p>
    <w:p w14:paraId="0035A732"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Inicia leitura contínua</w:t>
      </w:r>
    </w:p>
    <w:p w14:paraId="255BE3F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receber_dados_clp_p5()</w:t>
      </w:r>
    </w:p>
    <w:p w14:paraId="51460494" w14:textId="77777777" w:rsidR="00043BB1" w:rsidRPr="00043BB1" w:rsidRDefault="00043BB1" w:rsidP="00043BB1">
      <w:pPr>
        <w:ind w:left="0" w:firstLine="0"/>
        <w:rPr>
          <w:rFonts w:cs="Arial"/>
          <w:color w:val="156082" w:themeColor="accent1"/>
          <w:sz w:val="16"/>
          <w:szCs w:val="16"/>
        </w:rPr>
      </w:pPr>
    </w:p>
    <w:p w14:paraId="062A755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Navegação entre páginas ---</w:t>
      </w:r>
    </w:p>
    <w:p w14:paraId="25E345D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current_page = 5</w:t>
      </w:r>
    </w:p>
    <w:p w14:paraId="1AFB49C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frames[current_page].pack(fill="both", expand=True)</w:t>
      </w:r>
    </w:p>
    <w:p w14:paraId="35496C99" w14:textId="77777777" w:rsidR="00043BB1" w:rsidRPr="00043BB1" w:rsidRDefault="00043BB1" w:rsidP="00043BB1">
      <w:pPr>
        <w:ind w:left="0" w:firstLine="0"/>
        <w:rPr>
          <w:rFonts w:cs="Arial"/>
          <w:color w:val="156082" w:themeColor="accent1"/>
          <w:sz w:val="16"/>
          <w:szCs w:val="16"/>
        </w:rPr>
      </w:pPr>
    </w:p>
    <w:p w14:paraId="5CD7EA3E"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mostrar_pagina(index):</w:t>
      </w:r>
    </w:p>
    <w:p w14:paraId="6242435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current_page</w:t>
      </w:r>
    </w:p>
    <w:p w14:paraId="231EFD6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frames[current_page].pack_forget()</w:t>
      </w:r>
    </w:p>
    <w:p w14:paraId="76EC6894"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current_page = index</w:t>
      </w:r>
    </w:p>
    <w:p w14:paraId="6674E1E3"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frames[current_page].pack(fill="both", expand=True)</w:t>
      </w:r>
    </w:p>
    <w:p w14:paraId="2D0A9F80" w14:textId="77777777" w:rsidR="00043BB1" w:rsidRPr="00043BB1" w:rsidRDefault="00043BB1" w:rsidP="00043BB1">
      <w:pPr>
        <w:ind w:left="0" w:firstLine="0"/>
        <w:rPr>
          <w:rFonts w:cs="Arial"/>
          <w:color w:val="156082" w:themeColor="accent1"/>
          <w:sz w:val="16"/>
          <w:szCs w:val="16"/>
        </w:rPr>
      </w:pPr>
    </w:p>
    <w:p w14:paraId="0B95C9C5"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proxima_pagina():</w:t>
      </w:r>
    </w:p>
    <w:p w14:paraId="0C6A3CF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current_page</w:t>
      </w:r>
    </w:p>
    <w:p w14:paraId="62B2BF7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current_page &lt; len(frames) - 1:</w:t>
      </w:r>
    </w:p>
    <w:p w14:paraId="7E68980A"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mostrar_pagina(current_page+1)</w:t>
      </w:r>
    </w:p>
    <w:p w14:paraId="0D9DA6FB" w14:textId="77777777" w:rsidR="00043BB1" w:rsidRPr="00043BB1" w:rsidRDefault="00043BB1" w:rsidP="00043BB1">
      <w:pPr>
        <w:ind w:left="0" w:firstLine="0"/>
        <w:rPr>
          <w:rFonts w:cs="Arial"/>
          <w:color w:val="156082" w:themeColor="accent1"/>
          <w:sz w:val="16"/>
          <w:szCs w:val="16"/>
        </w:rPr>
      </w:pPr>
    </w:p>
    <w:p w14:paraId="741B9BA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def pagina_anterior():</w:t>
      </w:r>
    </w:p>
    <w:p w14:paraId="622F903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global current_page</w:t>
      </w:r>
    </w:p>
    <w:p w14:paraId="55BD5916"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if current_page &gt; 0:</w:t>
      </w:r>
    </w:p>
    <w:p w14:paraId="5C0F9488"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xml:space="preserve">        mostrar_pagina(current_page-1)</w:t>
      </w:r>
    </w:p>
    <w:p w14:paraId="5CC202B1" w14:textId="77777777" w:rsidR="00043BB1" w:rsidRPr="00043BB1" w:rsidRDefault="00043BB1" w:rsidP="00043BB1">
      <w:pPr>
        <w:ind w:left="0" w:firstLine="0"/>
        <w:rPr>
          <w:rFonts w:cs="Arial"/>
          <w:color w:val="156082" w:themeColor="accent1"/>
          <w:sz w:val="16"/>
          <w:szCs w:val="16"/>
        </w:rPr>
      </w:pPr>
    </w:p>
    <w:p w14:paraId="19EE1F9D"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nav_frame = tk.Frame(root)</w:t>
      </w:r>
    </w:p>
    <w:p w14:paraId="5F3F7F4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btn_prev = tk.Button(nav_frame, text="</w:t>
      </w:r>
      <w:r w:rsidRPr="00043BB1">
        <w:rPr>
          <w:rFonts w:ascii="Segoe UI Emoji" w:hAnsi="Segoe UI Emoji" w:cs="Segoe UI Emoji"/>
          <w:color w:val="156082" w:themeColor="accent1"/>
          <w:sz w:val="16"/>
          <w:szCs w:val="16"/>
        </w:rPr>
        <w:t>⬅</w:t>
      </w:r>
      <w:r w:rsidRPr="00043BB1">
        <w:rPr>
          <w:rFonts w:cs="Arial"/>
          <w:color w:val="156082" w:themeColor="accent1"/>
          <w:sz w:val="16"/>
          <w:szCs w:val="16"/>
        </w:rPr>
        <w:t>", command=pagina_anterior, width=5, height=2)</w:t>
      </w:r>
    </w:p>
    <w:p w14:paraId="2203D929"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btn_next = tk.Button(nav_frame, text="</w:t>
      </w:r>
      <w:r w:rsidRPr="00043BB1">
        <w:rPr>
          <w:rFonts w:ascii="Segoe UI Emoji" w:hAnsi="Segoe UI Emoji" w:cs="Segoe UI Emoji"/>
          <w:color w:val="156082" w:themeColor="accent1"/>
          <w:sz w:val="16"/>
          <w:szCs w:val="16"/>
        </w:rPr>
        <w:t>➡</w:t>
      </w:r>
      <w:r w:rsidRPr="00043BB1">
        <w:rPr>
          <w:rFonts w:cs="Arial"/>
          <w:color w:val="156082" w:themeColor="accent1"/>
          <w:sz w:val="16"/>
          <w:szCs w:val="16"/>
        </w:rPr>
        <w:t>", command=proxima_pagina, width=5, height=2)</w:t>
      </w:r>
    </w:p>
    <w:p w14:paraId="08AEBD1C"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btn_prev.pack(side="left", padx=20, pady=10)</w:t>
      </w:r>
    </w:p>
    <w:p w14:paraId="32998C07"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btn_next.pack(side="right", padx=20, pady=10)</w:t>
      </w:r>
    </w:p>
    <w:p w14:paraId="479DAC81"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nav_frame.pack(side="bottom", fill="x")</w:t>
      </w:r>
    </w:p>
    <w:p w14:paraId="06EFA10A" w14:textId="77777777" w:rsidR="00043BB1" w:rsidRPr="00043BB1" w:rsidRDefault="00043BB1" w:rsidP="00043BB1">
      <w:pPr>
        <w:ind w:left="0" w:firstLine="0"/>
        <w:rPr>
          <w:rFonts w:cs="Arial"/>
          <w:color w:val="156082" w:themeColor="accent1"/>
          <w:sz w:val="16"/>
          <w:szCs w:val="16"/>
        </w:rPr>
      </w:pPr>
    </w:p>
    <w:p w14:paraId="3201BDBF" w14:textId="77777777" w:rsidR="00043BB1" w:rsidRPr="00043BB1" w:rsidRDefault="00043BB1" w:rsidP="00043BB1">
      <w:pPr>
        <w:ind w:left="0" w:firstLine="0"/>
        <w:rPr>
          <w:rFonts w:cs="Arial"/>
          <w:color w:val="156082" w:themeColor="accent1"/>
          <w:sz w:val="16"/>
          <w:szCs w:val="16"/>
        </w:rPr>
      </w:pPr>
      <w:r w:rsidRPr="00043BB1">
        <w:rPr>
          <w:rFonts w:cs="Arial"/>
          <w:color w:val="156082" w:themeColor="accent1"/>
          <w:sz w:val="16"/>
          <w:szCs w:val="16"/>
        </w:rPr>
        <w:t># --- Inicializa a janela ---</w:t>
      </w:r>
    </w:p>
    <w:p w14:paraId="0FA30132" w14:textId="77777777" w:rsidR="004A0697" w:rsidRDefault="00043BB1" w:rsidP="00F821FC">
      <w:pPr>
        <w:ind w:left="0" w:firstLine="0"/>
        <w:rPr>
          <w:rFonts w:cs="Arial"/>
          <w:color w:val="156082" w:themeColor="accent1"/>
          <w:sz w:val="16"/>
          <w:szCs w:val="16"/>
        </w:rPr>
      </w:pPr>
      <w:r w:rsidRPr="00043BB1">
        <w:rPr>
          <w:rFonts w:cs="Arial"/>
          <w:color w:val="156082" w:themeColor="accent1"/>
          <w:sz w:val="16"/>
          <w:szCs w:val="16"/>
        </w:rPr>
        <w:t>root.mainloop()</w:t>
      </w:r>
    </w:p>
    <w:p w14:paraId="5A5E22CB" w14:textId="0E7E561C" w:rsidR="00515891" w:rsidRDefault="00515891" w:rsidP="00F821FC">
      <w:pPr>
        <w:ind w:left="0" w:firstLine="0"/>
        <w:rPr>
          <w:rFonts w:cs="Arial"/>
          <w:color w:val="156082" w:themeColor="accent1"/>
          <w:sz w:val="16"/>
          <w:szCs w:val="16"/>
        </w:rPr>
      </w:pPr>
    </w:p>
    <w:p w14:paraId="24374397" w14:textId="77777777" w:rsidR="004A0697" w:rsidRDefault="004A0697" w:rsidP="00F821FC">
      <w:pPr>
        <w:ind w:left="0" w:firstLine="0"/>
        <w:rPr>
          <w:rFonts w:cs="Arial"/>
          <w:color w:val="156082" w:themeColor="accent1"/>
          <w:sz w:val="16"/>
          <w:szCs w:val="16"/>
        </w:rPr>
      </w:pPr>
    </w:p>
    <w:p w14:paraId="6F4FE164" w14:textId="77777777" w:rsidR="004A0697" w:rsidRDefault="004A0697" w:rsidP="00F821FC">
      <w:pPr>
        <w:ind w:left="0" w:firstLine="0"/>
        <w:rPr>
          <w:rFonts w:cs="Arial"/>
          <w:color w:val="156082" w:themeColor="accent1"/>
          <w:sz w:val="16"/>
          <w:szCs w:val="16"/>
        </w:rPr>
      </w:pPr>
    </w:p>
    <w:p w14:paraId="39B4114A" w14:textId="7AF69F38" w:rsidR="00515891" w:rsidRPr="00515891" w:rsidRDefault="00C64067" w:rsidP="00F821FC">
      <w:pPr>
        <w:ind w:left="0" w:firstLine="0"/>
        <w:rPr>
          <w:rFonts w:cs="Arial"/>
          <w:color w:val="156082" w:themeColor="accent1"/>
          <w:sz w:val="16"/>
          <w:szCs w:val="16"/>
        </w:rPr>
      </w:pPr>
      <w:r>
        <w:rPr>
          <w:rFonts w:cs="Arial"/>
          <w:color w:val="156082" w:themeColor="accent1"/>
          <w:sz w:val="16"/>
          <w:szCs w:val="16"/>
        </w:rPr>
        <w:t>@</w:t>
      </w:r>
    </w:p>
    <w:p w14:paraId="33B49720" w14:textId="77777777" w:rsidR="00824ABB" w:rsidRDefault="00824ABB" w:rsidP="00F821FC">
      <w:pPr>
        <w:ind w:left="0" w:firstLine="0"/>
        <w:rPr>
          <w:color w:val="156082" w:themeColor="accent1"/>
          <w:sz w:val="32"/>
          <w:szCs w:val="32"/>
        </w:rPr>
      </w:pPr>
    </w:p>
    <w:p w14:paraId="56701CFB" w14:textId="1967870C" w:rsidR="00F821FC" w:rsidRPr="00001558" w:rsidRDefault="00F821FC" w:rsidP="00F821FC">
      <w:pPr>
        <w:ind w:left="0" w:firstLine="0"/>
        <w:rPr>
          <w:color w:val="156082" w:themeColor="accent1"/>
          <w:sz w:val="32"/>
          <w:szCs w:val="32"/>
        </w:rPr>
      </w:pPr>
      <w:r w:rsidRPr="00001558">
        <w:rPr>
          <w:color w:val="156082" w:themeColor="accent1"/>
          <w:sz w:val="32"/>
          <w:szCs w:val="32"/>
        </w:rPr>
        <w:t>Declarações Gerais de Variáveis, Structs e Endereços</w:t>
      </w:r>
    </w:p>
    <w:p w14:paraId="2614B395" w14:textId="77777777" w:rsidR="00F821FC" w:rsidRPr="00F821FC" w:rsidRDefault="00F821FC" w:rsidP="00F821FC">
      <w:pPr>
        <w:ind w:left="0" w:firstLine="0"/>
        <w:rPr>
          <w:color w:val="000000" w:themeColor="text1"/>
          <w:szCs w:val="20"/>
        </w:rPr>
      </w:pPr>
    </w:p>
    <w:p w14:paraId="033A3246" w14:textId="77777777" w:rsidR="00F821FC" w:rsidRPr="00AD37BA" w:rsidRDefault="00F821FC" w:rsidP="00F821FC">
      <w:pPr>
        <w:ind w:left="0" w:firstLine="0"/>
        <w:rPr>
          <w:color w:val="000000" w:themeColor="text1"/>
          <w:sz w:val="24"/>
        </w:rPr>
      </w:pPr>
      <w:r w:rsidRPr="00AD37BA">
        <w:rPr>
          <w:color w:val="000000" w:themeColor="text1"/>
          <w:sz w:val="24"/>
        </w:rPr>
        <w:t>O programa inicia com a definição de variáveis globais, estruturas de dados e endereços de comunicação, que constituem a base para toda a operação do sistema.</w:t>
      </w:r>
    </w:p>
    <w:p w14:paraId="6AA7646B" w14:textId="77777777" w:rsidR="00F821FC" w:rsidRPr="00AD37BA" w:rsidRDefault="00F821FC" w:rsidP="00F821FC">
      <w:pPr>
        <w:ind w:left="0" w:firstLine="0"/>
        <w:rPr>
          <w:color w:val="000000" w:themeColor="text1"/>
          <w:sz w:val="24"/>
        </w:rPr>
      </w:pPr>
    </w:p>
    <w:p w14:paraId="32C45788" w14:textId="77777777" w:rsidR="00F821FC" w:rsidRPr="00AD37BA" w:rsidRDefault="00F821FC" w:rsidP="00F821FC">
      <w:pPr>
        <w:ind w:left="0" w:firstLine="0"/>
        <w:rPr>
          <w:color w:val="000000" w:themeColor="text1"/>
          <w:sz w:val="24"/>
        </w:rPr>
      </w:pPr>
      <w:r w:rsidRPr="00AD37BA">
        <w:rPr>
          <w:color w:val="000000" w:themeColor="text1"/>
          <w:sz w:val="24"/>
        </w:rPr>
        <w:t>- Variáveis globais: armazenam estados, posições, velocidades e parâmetros compartilhados entre funções, permitindo a integração de módulos sem necessidade de passagem explícita de parâmetros.</w:t>
      </w:r>
    </w:p>
    <w:p w14:paraId="315ED426" w14:textId="77777777" w:rsidR="00F821FC" w:rsidRPr="00AD37BA" w:rsidRDefault="00F821FC" w:rsidP="00F821FC">
      <w:pPr>
        <w:ind w:left="0" w:firstLine="0"/>
        <w:rPr>
          <w:color w:val="000000" w:themeColor="text1"/>
          <w:sz w:val="24"/>
        </w:rPr>
      </w:pPr>
    </w:p>
    <w:p w14:paraId="1DFD842F" w14:textId="77777777" w:rsidR="00F821FC" w:rsidRPr="00AD37BA" w:rsidRDefault="00F821FC" w:rsidP="00F821FC">
      <w:pPr>
        <w:ind w:left="0" w:firstLine="0"/>
        <w:rPr>
          <w:color w:val="000000" w:themeColor="text1"/>
          <w:sz w:val="24"/>
        </w:rPr>
      </w:pPr>
      <w:r w:rsidRPr="00AD37BA">
        <w:rPr>
          <w:color w:val="000000" w:themeColor="text1"/>
          <w:sz w:val="24"/>
        </w:rPr>
        <w:t>- Structs: utilizadas para agrupar dados relacionados a eixos, buffers de interpolação e parâmetros de movimento, garantindo organização e consistência no acesso e atualização das informações.</w:t>
      </w:r>
    </w:p>
    <w:p w14:paraId="21C4B267" w14:textId="77777777" w:rsidR="00F821FC" w:rsidRPr="00AD37BA" w:rsidRDefault="00F821FC" w:rsidP="00F821FC">
      <w:pPr>
        <w:ind w:left="0" w:firstLine="0"/>
        <w:rPr>
          <w:color w:val="000000" w:themeColor="text1"/>
          <w:sz w:val="24"/>
        </w:rPr>
      </w:pPr>
    </w:p>
    <w:p w14:paraId="11FCDD28" w14:textId="77777777" w:rsidR="00F821FC" w:rsidRPr="00AD37BA" w:rsidRDefault="00F821FC" w:rsidP="00F821FC">
      <w:pPr>
        <w:ind w:left="0" w:firstLine="0"/>
        <w:rPr>
          <w:color w:val="000000" w:themeColor="text1"/>
          <w:sz w:val="24"/>
        </w:rPr>
      </w:pPr>
      <w:r w:rsidRPr="00AD37BA">
        <w:rPr>
          <w:color w:val="000000" w:themeColor="text1"/>
          <w:sz w:val="24"/>
        </w:rPr>
        <w:t>- Endereços de comunicação: mapeiam variáveis e structs para o controle externo via rede, permitindo interação direta com os drives CiA 402 e com o interpretador, que gerencia a geração de buffers e a execução dos movimentos.</w:t>
      </w:r>
    </w:p>
    <w:p w14:paraId="2CBD02CD" w14:textId="418812B6" w:rsidR="00F821FC" w:rsidRPr="00AD37BA" w:rsidRDefault="00F821FC" w:rsidP="00F821FC">
      <w:pPr>
        <w:ind w:left="0" w:firstLine="0"/>
        <w:rPr>
          <w:color w:val="000000" w:themeColor="text1"/>
          <w:sz w:val="24"/>
        </w:rPr>
      </w:pPr>
    </w:p>
    <w:p w14:paraId="1B0A304F" w14:textId="77777777" w:rsidR="005A27F8" w:rsidRDefault="00F821FC" w:rsidP="005A27F8">
      <w:pPr>
        <w:rPr>
          <w:color w:val="000000" w:themeColor="text1"/>
          <w:sz w:val="24"/>
        </w:rPr>
      </w:pPr>
      <w:r w:rsidRPr="00AD37BA">
        <w:rPr>
          <w:color w:val="000000" w:themeColor="text1"/>
          <w:sz w:val="24"/>
        </w:rPr>
        <w:t>Esta estrutura centralizada assegura consistência na troca de dados entre funções, módulos e o controle externo, servindo como referência única para todo o programa.</w:t>
      </w:r>
    </w:p>
    <w:p w14:paraId="2084B214" w14:textId="7B30D28C" w:rsidR="00985D2B" w:rsidRDefault="006910F2" w:rsidP="005A27F8">
      <w:pPr>
        <w:rPr>
          <w:color w:val="000000" w:themeColor="text1"/>
          <w:sz w:val="24"/>
        </w:rPr>
      </w:pPr>
      <w:r>
        <w:rPr>
          <w:noProof/>
          <w:color w:val="156082" w:themeColor="accent1"/>
          <w:sz w:val="32"/>
          <w:szCs w:val="32"/>
        </w:rPr>
        <w:drawing>
          <wp:anchor distT="0" distB="0" distL="114300" distR="114300" simplePos="0" relativeHeight="251658246" behindDoc="0" locked="0" layoutInCell="1" allowOverlap="1" wp14:anchorId="7D7560D9" wp14:editId="0B15D4A1">
            <wp:simplePos x="0" y="0"/>
            <wp:positionH relativeFrom="column">
              <wp:posOffset>-159385</wp:posOffset>
            </wp:positionH>
            <wp:positionV relativeFrom="paragraph">
              <wp:posOffset>243840</wp:posOffset>
            </wp:positionV>
            <wp:extent cx="6655435" cy="4465320"/>
            <wp:effectExtent l="0" t="0" r="0" b="0"/>
            <wp:wrapTopAndBottom/>
            <wp:docPr id="19033569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56919" name="Imagem 1903356919"/>
                    <pic:cNvPicPr/>
                  </pic:nvPicPr>
                  <pic:blipFill>
                    <a:blip r:embed="rId16">
                      <a:extLst>
                        <a:ext uri="{28A0092B-C50C-407E-A947-70E740481C1C}">
                          <a14:useLocalDpi xmlns:a14="http://schemas.microsoft.com/office/drawing/2010/main" val="0"/>
                        </a:ext>
                      </a:extLst>
                    </a:blip>
                    <a:stretch>
                      <a:fillRect/>
                    </a:stretch>
                  </pic:blipFill>
                  <pic:spPr>
                    <a:xfrm>
                      <a:off x="0" y="0"/>
                      <a:ext cx="6655435" cy="4465320"/>
                    </a:xfrm>
                    <a:prstGeom prst="rect">
                      <a:avLst/>
                    </a:prstGeom>
                  </pic:spPr>
                </pic:pic>
              </a:graphicData>
            </a:graphic>
            <wp14:sizeRelH relativeFrom="margin">
              <wp14:pctWidth>0</wp14:pctWidth>
            </wp14:sizeRelH>
            <wp14:sizeRelV relativeFrom="margin">
              <wp14:pctHeight>0</wp14:pctHeight>
            </wp14:sizeRelV>
          </wp:anchor>
        </w:drawing>
      </w:r>
    </w:p>
    <w:p w14:paraId="17187AB1" w14:textId="5287B320" w:rsidR="00985D2B" w:rsidRDefault="00985D2B" w:rsidP="000406F0">
      <w:pPr>
        <w:rPr>
          <w:color w:val="000000" w:themeColor="text1"/>
          <w:sz w:val="24"/>
        </w:rPr>
      </w:pPr>
    </w:p>
    <w:p w14:paraId="5FD25053" w14:textId="77777777" w:rsidR="005C2784" w:rsidRDefault="005C2784" w:rsidP="00A239A8">
      <w:pPr>
        <w:ind w:left="0" w:firstLine="0"/>
        <w:rPr>
          <w:color w:val="156082" w:themeColor="accent1"/>
          <w:sz w:val="48"/>
          <w:szCs w:val="48"/>
        </w:rPr>
      </w:pPr>
    </w:p>
    <w:p w14:paraId="7716EF98" w14:textId="63A75A21" w:rsidR="005A64D7" w:rsidRDefault="00E46A6B" w:rsidP="00A239A8">
      <w:pPr>
        <w:ind w:left="0" w:firstLine="0"/>
        <w:rPr>
          <w:color w:val="156082" w:themeColor="accent1"/>
          <w:sz w:val="48"/>
          <w:szCs w:val="48"/>
        </w:rPr>
      </w:pPr>
      <w:r>
        <w:rPr>
          <w:color w:val="156082" w:themeColor="accent1"/>
          <w:sz w:val="48"/>
          <w:szCs w:val="48"/>
        </w:rPr>
        <w:t xml:space="preserve">FUNÇOES E </w:t>
      </w:r>
    </w:p>
    <w:p w14:paraId="4219DD2E" w14:textId="39F06EFB" w:rsidR="00B17C6D" w:rsidRDefault="00985D2B" w:rsidP="00A239A8">
      <w:pPr>
        <w:ind w:left="0" w:firstLine="0"/>
        <w:rPr>
          <w:color w:val="000000" w:themeColor="text1"/>
          <w:sz w:val="48"/>
          <w:szCs w:val="48"/>
        </w:rPr>
      </w:pPr>
      <w:r w:rsidRPr="006C2E7F">
        <w:rPr>
          <w:color w:val="156082" w:themeColor="accent1"/>
          <w:sz w:val="48"/>
          <w:szCs w:val="48"/>
        </w:rPr>
        <w:t>VARIÁVEIS GLOBAI</w:t>
      </w:r>
      <w:r w:rsidR="00E46A6B">
        <w:rPr>
          <w:color w:val="156082" w:themeColor="accent1"/>
          <w:sz w:val="48"/>
          <w:szCs w:val="48"/>
        </w:rPr>
        <w:t xml:space="preserve">S </w:t>
      </w:r>
      <w:r w:rsidR="00864362">
        <w:rPr>
          <w:color w:val="156082" w:themeColor="accent1"/>
          <w:sz w:val="48"/>
          <w:szCs w:val="48"/>
        </w:rPr>
        <w:t>RELACIONADAS</w:t>
      </w:r>
      <w:r w:rsidR="001174D8">
        <w:rPr>
          <w:color w:val="000000" w:themeColor="text1"/>
          <w:sz w:val="48"/>
          <w:szCs w:val="48"/>
        </w:rPr>
        <w:t>_</w:t>
      </w:r>
    </w:p>
    <w:p w14:paraId="56F59D85" w14:textId="77777777" w:rsidR="00DA5AF2" w:rsidRDefault="00DA5AF2" w:rsidP="00A239A8">
      <w:pPr>
        <w:ind w:left="0" w:firstLine="0"/>
        <w:rPr>
          <w:color w:val="000000" w:themeColor="text1"/>
          <w:sz w:val="48"/>
          <w:szCs w:val="48"/>
        </w:rPr>
      </w:pPr>
    </w:p>
    <w:p w14:paraId="13165593" w14:textId="14D4C428" w:rsidR="00DA5AF2" w:rsidRDefault="00DA5AF2" w:rsidP="00A239A8">
      <w:pPr>
        <w:ind w:left="0" w:firstLine="0"/>
        <w:rPr>
          <w:color w:val="000000" w:themeColor="text1"/>
          <w:sz w:val="48"/>
          <w:szCs w:val="48"/>
        </w:rPr>
      </w:pPr>
      <w:r>
        <w:rPr>
          <w:color w:val="000000" w:themeColor="text1"/>
          <w:sz w:val="48"/>
          <w:szCs w:val="48"/>
        </w:rPr>
        <w:t>FUNÇÕES:</w:t>
      </w:r>
    </w:p>
    <w:p w14:paraId="3BF0ED3B" w14:textId="1E34F80B" w:rsidR="00FE5C23" w:rsidRPr="00FE5C23" w:rsidRDefault="00FE5C23" w:rsidP="00FE5C23">
      <w:pPr>
        <w:ind w:left="0" w:firstLine="0"/>
        <w:rPr>
          <w:color w:val="156082" w:themeColor="accent1"/>
          <w:sz w:val="24"/>
        </w:rPr>
      </w:pPr>
    </w:p>
    <w:p w14:paraId="660CAB8C" w14:textId="77777777" w:rsidR="00625F81" w:rsidRPr="00625F81" w:rsidRDefault="00625F81" w:rsidP="00625F81">
      <w:pPr>
        <w:ind w:left="0" w:firstLine="0"/>
        <w:rPr>
          <w:color w:val="156082" w:themeColor="accent1"/>
          <w:sz w:val="24"/>
        </w:rPr>
      </w:pPr>
      <w:r w:rsidRPr="00625F81">
        <w:rPr>
          <w:color w:val="156082" w:themeColor="accent1"/>
          <w:sz w:val="24"/>
        </w:rPr>
        <w:t>1. FUNCTION ProcessarLinha : BOOL</w:t>
      </w:r>
    </w:p>
    <w:p w14:paraId="0F1E08C2" w14:textId="77777777" w:rsidR="00625F81" w:rsidRPr="00625F81" w:rsidRDefault="00625F81" w:rsidP="00625F81">
      <w:pPr>
        <w:ind w:left="0" w:firstLine="0"/>
        <w:rPr>
          <w:color w:val="156082" w:themeColor="accent1"/>
          <w:sz w:val="24"/>
        </w:rPr>
      </w:pPr>
      <w:r w:rsidRPr="00625F81">
        <w:rPr>
          <w:color w:val="156082" w:themeColor="accent1"/>
          <w:sz w:val="24"/>
        </w:rPr>
        <w:t>2. FUNCTION PrepararLinhaTransmissao : STRING</w:t>
      </w:r>
    </w:p>
    <w:p w14:paraId="0E42A75D" w14:textId="77777777" w:rsidR="00625F81" w:rsidRPr="00625F81" w:rsidRDefault="00625F81" w:rsidP="00625F81">
      <w:pPr>
        <w:ind w:left="0" w:firstLine="0"/>
        <w:rPr>
          <w:color w:val="156082" w:themeColor="accent1"/>
          <w:sz w:val="24"/>
        </w:rPr>
      </w:pPr>
      <w:r w:rsidRPr="00625F81">
        <w:rPr>
          <w:color w:val="156082" w:themeColor="accent1"/>
          <w:sz w:val="24"/>
        </w:rPr>
        <w:t>3. FUNCTION HMI_USB_Receiver_Transmitter</w:t>
      </w:r>
    </w:p>
    <w:p w14:paraId="2E1B46B2" w14:textId="77777777" w:rsidR="00625F81" w:rsidRPr="00625F81" w:rsidRDefault="00625F81" w:rsidP="00625F81">
      <w:pPr>
        <w:ind w:left="0" w:firstLine="0"/>
        <w:rPr>
          <w:color w:val="156082" w:themeColor="accent1"/>
          <w:sz w:val="24"/>
        </w:rPr>
      </w:pPr>
      <w:r w:rsidRPr="00625F81">
        <w:rPr>
          <w:color w:val="156082" w:themeColor="accent1"/>
          <w:sz w:val="24"/>
        </w:rPr>
        <w:t>4. FUNCTION Loader_ProgGCODE : BOOL</w:t>
      </w:r>
    </w:p>
    <w:p w14:paraId="6773DF12" w14:textId="77777777" w:rsidR="00625F81" w:rsidRPr="00625F81" w:rsidRDefault="00625F81" w:rsidP="00625F81">
      <w:pPr>
        <w:ind w:left="0" w:firstLine="0"/>
        <w:rPr>
          <w:color w:val="156082" w:themeColor="accent1"/>
          <w:sz w:val="24"/>
        </w:rPr>
      </w:pPr>
      <w:r w:rsidRPr="00625F81">
        <w:rPr>
          <w:color w:val="156082" w:themeColor="accent1"/>
          <w:sz w:val="24"/>
        </w:rPr>
        <w:t>5. FUNCTION Interpretador_GRACIA_CODE</w:t>
      </w:r>
    </w:p>
    <w:p w14:paraId="6341AF85" w14:textId="77777777" w:rsidR="00625F81" w:rsidRPr="00625F81" w:rsidRDefault="00625F81" w:rsidP="00625F81">
      <w:pPr>
        <w:ind w:left="0" w:firstLine="0"/>
        <w:rPr>
          <w:color w:val="156082" w:themeColor="accent1"/>
          <w:sz w:val="24"/>
        </w:rPr>
      </w:pPr>
      <w:r w:rsidRPr="00625F81">
        <w:rPr>
          <w:color w:val="156082" w:themeColor="accent1"/>
          <w:sz w:val="24"/>
        </w:rPr>
        <w:t>6. FUNCTION VarTipoEsperado : INT</w:t>
      </w:r>
    </w:p>
    <w:p w14:paraId="69F7766D" w14:textId="77777777" w:rsidR="00625F81" w:rsidRPr="00625F81" w:rsidRDefault="00625F81" w:rsidP="00625F81">
      <w:pPr>
        <w:ind w:left="0" w:firstLine="0"/>
        <w:rPr>
          <w:color w:val="156082" w:themeColor="accent1"/>
          <w:sz w:val="24"/>
        </w:rPr>
      </w:pPr>
      <w:r w:rsidRPr="00625F81">
        <w:rPr>
          <w:color w:val="156082" w:themeColor="accent1"/>
          <w:sz w:val="24"/>
        </w:rPr>
        <w:t>7. FUNCTION ExecuteFunc : BOOL</w:t>
      </w:r>
    </w:p>
    <w:p w14:paraId="55873021" w14:textId="77777777" w:rsidR="00625F81" w:rsidRPr="00625F81" w:rsidRDefault="00625F81" w:rsidP="00625F81">
      <w:pPr>
        <w:ind w:left="0" w:firstLine="0"/>
        <w:rPr>
          <w:color w:val="156082" w:themeColor="accent1"/>
          <w:sz w:val="24"/>
        </w:rPr>
      </w:pPr>
      <w:r w:rsidRPr="00625F81">
        <w:rPr>
          <w:color w:val="156082" w:themeColor="accent1"/>
          <w:sz w:val="24"/>
        </w:rPr>
        <w:t>8. FUNCTION StrToReal : REAL</w:t>
      </w:r>
    </w:p>
    <w:p w14:paraId="3E4E377B" w14:textId="77777777" w:rsidR="00625F81" w:rsidRPr="00625F81" w:rsidRDefault="00625F81" w:rsidP="00625F81">
      <w:pPr>
        <w:ind w:left="0" w:firstLine="0"/>
        <w:rPr>
          <w:color w:val="156082" w:themeColor="accent1"/>
          <w:sz w:val="24"/>
        </w:rPr>
      </w:pPr>
      <w:r w:rsidRPr="00625F81">
        <w:rPr>
          <w:color w:val="156082" w:themeColor="accent1"/>
          <w:sz w:val="24"/>
        </w:rPr>
        <w:t>9. FUNCTION StrToInt : INT</w:t>
      </w:r>
    </w:p>
    <w:p w14:paraId="59B34D30" w14:textId="77777777" w:rsidR="00625F81" w:rsidRPr="00625F81" w:rsidRDefault="00625F81" w:rsidP="00625F81">
      <w:pPr>
        <w:ind w:left="0" w:firstLine="0"/>
        <w:rPr>
          <w:color w:val="156082" w:themeColor="accent1"/>
          <w:sz w:val="24"/>
        </w:rPr>
      </w:pPr>
      <w:r w:rsidRPr="00625F81">
        <w:rPr>
          <w:color w:val="156082" w:themeColor="accent1"/>
          <w:sz w:val="24"/>
        </w:rPr>
        <w:t>10. FUNCTION StrSplit : INT</w:t>
      </w:r>
    </w:p>
    <w:p w14:paraId="4EA50CAB" w14:textId="77777777" w:rsidR="00625F81" w:rsidRPr="00625F81" w:rsidRDefault="00625F81" w:rsidP="00625F81">
      <w:pPr>
        <w:ind w:left="0" w:firstLine="0"/>
        <w:rPr>
          <w:color w:val="156082" w:themeColor="accent1"/>
          <w:sz w:val="24"/>
        </w:rPr>
      </w:pPr>
      <w:r w:rsidRPr="00625F81">
        <w:rPr>
          <w:color w:val="156082" w:themeColor="accent1"/>
          <w:sz w:val="24"/>
        </w:rPr>
        <w:t>11. FUNCTION VarExiste : BOOL</w:t>
      </w:r>
    </w:p>
    <w:p w14:paraId="2CE3DAFB" w14:textId="77777777" w:rsidR="00625F81" w:rsidRPr="00625F81" w:rsidRDefault="00625F81" w:rsidP="00625F81">
      <w:pPr>
        <w:ind w:left="0" w:firstLine="0"/>
        <w:rPr>
          <w:color w:val="156082" w:themeColor="accent1"/>
          <w:sz w:val="24"/>
        </w:rPr>
      </w:pPr>
      <w:r w:rsidRPr="00625F81">
        <w:rPr>
          <w:color w:val="156082" w:themeColor="accent1"/>
          <w:sz w:val="24"/>
        </w:rPr>
        <w:t>12. FUNCTION PosVar : INT</w:t>
      </w:r>
    </w:p>
    <w:p w14:paraId="3C54A760" w14:textId="77777777" w:rsidR="00625F81" w:rsidRPr="00625F81" w:rsidRDefault="00625F81" w:rsidP="00625F81">
      <w:pPr>
        <w:ind w:left="0" w:firstLine="0"/>
        <w:rPr>
          <w:color w:val="156082" w:themeColor="accent1"/>
          <w:sz w:val="24"/>
        </w:rPr>
      </w:pPr>
      <w:r w:rsidRPr="00625F81">
        <w:rPr>
          <w:color w:val="156082" w:themeColor="accent1"/>
          <w:sz w:val="24"/>
        </w:rPr>
        <w:t>13. FUNCTION JOG_X_Y_Z_PULSADO</w:t>
      </w:r>
    </w:p>
    <w:p w14:paraId="16A5DFB3" w14:textId="77777777" w:rsidR="00625F81" w:rsidRPr="00625F81" w:rsidRDefault="00625F81" w:rsidP="00625F81">
      <w:pPr>
        <w:ind w:left="0" w:firstLine="0"/>
        <w:rPr>
          <w:color w:val="156082" w:themeColor="accent1"/>
          <w:sz w:val="24"/>
        </w:rPr>
      </w:pPr>
      <w:r w:rsidRPr="00625F81">
        <w:rPr>
          <w:color w:val="156082" w:themeColor="accent1"/>
          <w:sz w:val="24"/>
        </w:rPr>
        <w:t>14. FUNCTION ControlPushButtons</w:t>
      </w:r>
    </w:p>
    <w:p w14:paraId="748396FD" w14:textId="77777777" w:rsidR="00625F81" w:rsidRPr="00625F81" w:rsidRDefault="00625F81" w:rsidP="00625F81">
      <w:pPr>
        <w:ind w:left="0" w:firstLine="0"/>
        <w:rPr>
          <w:color w:val="156082" w:themeColor="accent1"/>
          <w:sz w:val="24"/>
        </w:rPr>
      </w:pPr>
      <w:r w:rsidRPr="00625F81">
        <w:rPr>
          <w:color w:val="156082" w:themeColor="accent1"/>
          <w:sz w:val="24"/>
        </w:rPr>
        <w:t>15. FUNCTION INTERPOLACAO_LINEAR_CIRCULAR</w:t>
      </w:r>
    </w:p>
    <w:p w14:paraId="77445441" w14:textId="77777777" w:rsidR="00625F81" w:rsidRPr="00625F81" w:rsidRDefault="00625F81" w:rsidP="00625F81">
      <w:pPr>
        <w:ind w:left="0" w:firstLine="0"/>
        <w:rPr>
          <w:color w:val="156082" w:themeColor="accent1"/>
          <w:sz w:val="24"/>
        </w:rPr>
      </w:pPr>
      <w:r w:rsidRPr="00625F81">
        <w:rPr>
          <w:color w:val="156082" w:themeColor="accent1"/>
          <w:sz w:val="24"/>
        </w:rPr>
        <w:t>16. FUNCTION INTERPOLACAO_BI_PLANAR</w:t>
      </w:r>
    </w:p>
    <w:p w14:paraId="136134A2" w14:textId="77777777" w:rsidR="00625F81" w:rsidRPr="00625F81" w:rsidRDefault="00625F81" w:rsidP="00625F81">
      <w:pPr>
        <w:ind w:left="0" w:firstLine="0"/>
        <w:rPr>
          <w:color w:val="156082" w:themeColor="accent1"/>
          <w:sz w:val="24"/>
        </w:rPr>
      </w:pPr>
      <w:r w:rsidRPr="00625F81">
        <w:rPr>
          <w:color w:val="156082" w:themeColor="accent1"/>
          <w:sz w:val="24"/>
        </w:rPr>
        <w:t>17. FUNCTION INTERPOLACAO_BI_PLANAR_PUMPKIN</w:t>
      </w:r>
    </w:p>
    <w:p w14:paraId="132CD770" w14:textId="77777777" w:rsidR="00625F81" w:rsidRPr="00625F81" w:rsidRDefault="00625F81" w:rsidP="00625F81">
      <w:pPr>
        <w:ind w:left="0" w:firstLine="0"/>
        <w:rPr>
          <w:color w:val="156082" w:themeColor="accent1"/>
          <w:sz w:val="24"/>
        </w:rPr>
      </w:pPr>
      <w:r w:rsidRPr="00625F81">
        <w:rPr>
          <w:color w:val="156082" w:themeColor="accent1"/>
          <w:sz w:val="24"/>
        </w:rPr>
        <w:t>18. FUNCTION INTERPOLACAO_CONICA</w:t>
      </w:r>
    </w:p>
    <w:p w14:paraId="3A519A16" w14:textId="77777777" w:rsidR="00625F81" w:rsidRPr="00625F81" w:rsidRDefault="00625F81" w:rsidP="00625F81">
      <w:pPr>
        <w:ind w:left="0" w:firstLine="0"/>
        <w:rPr>
          <w:color w:val="156082" w:themeColor="accent1"/>
          <w:sz w:val="24"/>
        </w:rPr>
      </w:pPr>
      <w:r w:rsidRPr="00625F81">
        <w:rPr>
          <w:color w:val="156082" w:themeColor="accent1"/>
          <w:sz w:val="24"/>
        </w:rPr>
        <w:t>19. FUNCTION ReferenceRPM : UDINT</w:t>
      </w:r>
    </w:p>
    <w:p w14:paraId="679112E2" w14:textId="77777777" w:rsidR="00625F81" w:rsidRPr="00625F81" w:rsidRDefault="00625F81" w:rsidP="00625F81">
      <w:pPr>
        <w:ind w:left="0" w:firstLine="0"/>
        <w:rPr>
          <w:color w:val="156082" w:themeColor="accent1"/>
          <w:sz w:val="24"/>
        </w:rPr>
      </w:pPr>
      <w:r w:rsidRPr="00625F81">
        <w:rPr>
          <w:color w:val="156082" w:themeColor="accent1"/>
          <w:sz w:val="24"/>
        </w:rPr>
        <w:t>20. FUNCTION VELOCIDADE_X_Y_Z</w:t>
      </w:r>
    </w:p>
    <w:p w14:paraId="438E6096" w14:textId="77777777" w:rsidR="00625F81" w:rsidRPr="00625F81" w:rsidRDefault="00625F81" w:rsidP="00625F81">
      <w:pPr>
        <w:ind w:left="0" w:firstLine="0"/>
        <w:rPr>
          <w:color w:val="156082" w:themeColor="accent1"/>
          <w:sz w:val="24"/>
        </w:rPr>
      </w:pPr>
      <w:r w:rsidRPr="00625F81">
        <w:rPr>
          <w:color w:val="156082" w:themeColor="accent1"/>
          <w:sz w:val="24"/>
        </w:rPr>
        <w:t>21. FUNCTION CalcAccelDecelFromProfile</w:t>
      </w:r>
    </w:p>
    <w:p w14:paraId="481C3754" w14:textId="77777777" w:rsidR="00625F81" w:rsidRPr="00625F81" w:rsidRDefault="00625F81" w:rsidP="00625F81">
      <w:pPr>
        <w:ind w:left="0" w:firstLine="0"/>
        <w:rPr>
          <w:color w:val="156082" w:themeColor="accent1"/>
          <w:sz w:val="24"/>
        </w:rPr>
      </w:pPr>
      <w:r w:rsidRPr="00625F81">
        <w:rPr>
          <w:color w:val="156082" w:themeColor="accent1"/>
          <w:sz w:val="24"/>
        </w:rPr>
        <w:t>22. FUNCTION ConvertRealDiffToTargetDINT : DINT</w:t>
      </w:r>
    </w:p>
    <w:p w14:paraId="7D836D60" w14:textId="77777777" w:rsidR="00625F81" w:rsidRPr="00625F81" w:rsidRDefault="00625F81" w:rsidP="00625F81">
      <w:pPr>
        <w:ind w:left="0" w:firstLine="0"/>
        <w:rPr>
          <w:color w:val="156082" w:themeColor="accent1"/>
          <w:sz w:val="24"/>
        </w:rPr>
      </w:pPr>
      <w:r w:rsidRPr="00625F81">
        <w:rPr>
          <w:color w:val="156082" w:themeColor="accent1"/>
          <w:sz w:val="24"/>
        </w:rPr>
        <w:t>23. FUNCTION DRIVE_INPUT_OUTPUT</w:t>
      </w:r>
    </w:p>
    <w:p w14:paraId="3607F03D" w14:textId="77777777" w:rsidR="00625F81" w:rsidRPr="00625F81" w:rsidRDefault="00625F81" w:rsidP="00625F81">
      <w:pPr>
        <w:ind w:left="0" w:firstLine="0"/>
        <w:rPr>
          <w:color w:val="156082" w:themeColor="accent1"/>
          <w:sz w:val="24"/>
        </w:rPr>
      </w:pPr>
      <w:r w:rsidRPr="00625F81">
        <w:rPr>
          <w:color w:val="156082" w:themeColor="accent1"/>
          <w:sz w:val="24"/>
        </w:rPr>
        <w:t>24. FUNCTION LAG_6064_TORQUE_FORCA_VELOCIDADE := BOOL</w:t>
      </w:r>
    </w:p>
    <w:p w14:paraId="3AEDB1D8" w14:textId="77777777" w:rsidR="00625F81" w:rsidRDefault="00625F81">
      <w:pPr>
        <w:ind w:left="0" w:firstLine="0"/>
        <w:rPr>
          <w:color w:val="156082" w:themeColor="accent1"/>
          <w:sz w:val="24"/>
        </w:rPr>
      </w:pPr>
      <w:r w:rsidRPr="00625F81">
        <w:rPr>
          <w:color w:val="156082" w:themeColor="accent1"/>
          <w:sz w:val="24"/>
        </w:rPr>
        <w:t>25. PROGRAM Main</w:t>
      </w:r>
    </w:p>
    <w:p w14:paraId="00FA8FAD" w14:textId="77777777" w:rsidR="00625F81" w:rsidRDefault="00625F81">
      <w:pPr>
        <w:ind w:left="0" w:firstLine="0"/>
        <w:rPr>
          <w:color w:val="156082" w:themeColor="accent1"/>
          <w:sz w:val="24"/>
        </w:rPr>
      </w:pPr>
    </w:p>
    <w:p w14:paraId="35D6D2E8" w14:textId="4BCC8AED" w:rsidR="000E6064" w:rsidRPr="00B50763" w:rsidRDefault="000E6064">
      <w:pPr>
        <w:ind w:left="0" w:firstLine="0"/>
        <w:rPr>
          <w:color w:val="000000" w:themeColor="text1"/>
          <w:sz w:val="32"/>
          <w:szCs w:val="32"/>
        </w:rPr>
      </w:pPr>
      <w:r w:rsidRPr="00B50763">
        <w:rPr>
          <w:color w:val="000000" w:themeColor="text1"/>
          <w:sz w:val="32"/>
          <w:szCs w:val="32"/>
        </w:rPr>
        <w:t xml:space="preserve">VARIÁVEIS </w:t>
      </w:r>
    </w:p>
    <w:p w14:paraId="3CB8D4EE" w14:textId="51099CBF" w:rsidR="00B23DF1" w:rsidRPr="00B50763" w:rsidRDefault="00B23DF1" w:rsidP="00F42D59">
      <w:pPr>
        <w:rPr>
          <w:color w:val="000000" w:themeColor="text1"/>
          <w:sz w:val="32"/>
          <w:szCs w:val="32"/>
        </w:rPr>
      </w:pPr>
      <w:r w:rsidRPr="00B50763">
        <w:rPr>
          <w:color w:val="000000" w:themeColor="text1"/>
          <w:sz w:val="32"/>
          <w:szCs w:val="32"/>
        </w:rPr>
        <w:t>CONSTANTE</w:t>
      </w:r>
      <w:r w:rsidR="00CE39E7" w:rsidRPr="00B50763">
        <w:rPr>
          <w:color w:val="000000" w:themeColor="text1"/>
          <w:sz w:val="32"/>
          <w:szCs w:val="32"/>
        </w:rPr>
        <w:t xml:space="preserve">S </w:t>
      </w:r>
      <w:r w:rsidR="00880185" w:rsidRPr="00B50763">
        <w:rPr>
          <w:color w:val="000000" w:themeColor="text1"/>
          <w:sz w:val="32"/>
          <w:szCs w:val="32"/>
        </w:rPr>
        <w:t xml:space="preserve">BITWISE </w:t>
      </w:r>
      <w:r w:rsidR="002E184B" w:rsidRPr="00B50763">
        <w:rPr>
          <w:color w:val="000000" w:themeColor="text1"/>
          <w:sz w:val="32"/>
          <w:szCs w:val="32"/>
        </w:rPr>
        <w:t>Ci</w:t>
      </w:r>
      <w:r w:rsidR="00E24BE9" w:rsidRPr="00B50763">
        <w:rPr>
          <w:color w:val="000000" w:themeColor="text1"/>
          <w:sz w:val="32"/>
          <w:szCs w:val="32"/>
        </w:rPr>
        <w:t>A 402</w:t>
      </w:r>
      <w:r w:rsidR="00631ACF" w:rsidRPr="00B50763">
        <w:rPr>
          <w:color w:val="000000" w:themeColor="text1"/>
          <w:sz w:val="32"/>
          <w:szCs w:val="32"/>
        </w:rPr>
        <w:t xml:space="preserve"> STATUS  / CONTROLE</w:t>
      </w:r>
    </w:p>
    <w:p w14:paraId="37D86DBE" w14:textId="77777777" w:rsidR="00290CE9" w:rsidRPr="00FF4BB9" w:rsidRDefault="00290CE9" w:rsidP="00F42D59">
      <w:pPr>
        <w:rPr>
          <w:color w:val="156082" w:themeColor="accent1"/>
        </w:rPr>
      </w:pPr>
    </w:p>
    <w:p w14:paraId="4F0B7DCE" w14:textId="77777777" w:rsidR="006353D2" w:rsidRPr="00806184" w:rsidRDefault="006353D2" w:rsidP="006353D2">
      <w:pPr>
        <w:rPr>
          <w:color w:val="156082" w:themeColor="accent1"/>
        </w:rPr>
      </w:pPr>
      <w:r w:rsidRPr="00806184">
        <w:rPr>
          <w:color w:val="156082" w:themeColor="accent1"/>
        </w:rPr>
        <w:t>CONST</w:t>
      </w:r>
    </w:p>
    <w:p w14:paraId="06E618C3" w14:textId="77777777" w:rsidR="006353D2" w:rsidRPr="00806184" w:rsidRDefault="006353D2" w:rsidP="006353D2">
      <w:pPr>
        <w:rPr>
          <w:color w:val="156082" w:themeColor="accent1"/>
        </w:rPr>
      </w:pPr>
    </w:p>
    <w:p w14:paraId="4450AAE9" w14:textId="77777777" w:rsidR="006353D2" w:rsidRPr="00806184" w:rsidRDefault="006353D2" w:rsidP="006353D2">
      <w:pPr>
        <w:rPr>
          <w:color w:val="156082" w:themeColor="accent1"/>
        </w:rPr>
      </w:pPr>
      <w:r w:rsidRPr="00806184">
        <w:rPr>
          <w:color w:val="156082" w:themeColor="accent1"/>
        </w:rPr>
        <w:t xml:space="preserve">    // CONTROLWORD (6040H)</w:t>
      </w:r>
    </w:p>
    <w:p w14:paraId="65B97DB7" w14:textId="77777777" w:rsidR="006353D2" w:rsidRPr="00806184" w:rsidRDefault="006353D2" w:rsidP="006353D2">
      <w:pPr>
        <w:rPr>
          <w:color w:val="156082" w:themeColor="accent1"/>
        </w:rPr>
      </w:pPr>
      <w:r w:rsidRPr="00806184">
        <w:rPr>
          <w:color w:val="156082" w:themeColor="accent1"/>
        </w:rPr>
        <w:t xml:space="preserve">    START_BIT          : INT := 1 &lt;&lt; 0;   // bit 1</w:t>
      </w:r>
    </w:p>
    <w:p w14:paraId="1818C3DA" w14:textId="77777777" w:rsidR="006353D2" w:rsidRPr="00806184" w:rsidRDefault="006353D2" w:rsidP="006353D2">
      <w:pPr>
        <w:rPr>
          <w:color w:val="156082" w:themeColor="accent1"/>
        </w:rPr>
      </w:pPr>
      <w:r w:rsidRPr="00806184">
        <w:rPr>
          <w:color w:val="156082" w:themeColor="accent1"/>
        </w:rPr>
        <w:t xml:space="preserve">    ENABLE_VOLTAGE     : INT := 1 &lt;&lt; 1;   // bit 2</w:t>
      </w:r>
    </w:p>
    <w:p w14:paraId="091E4B07" w14:textId="77777777" w:rsidR="006353D2" w:rsidRPr="00806184" w:rsidRDefault="006353D2" w:rsidP="006353D2">
      <w:pPr>
        <w:rPr>
          <w:color w:val="156082" w:themeColor="accent1"/>
        </w:rPr>
      </w:pPr>
      <w:r w:rsidRPr="00806184">
        <w:rPr>
          <w:color w:val="156082" w:themeColor="accent1"/>
        </w:rPr>
        <w:t xml:space="preserve">    QUICK_STOP         : INT := 1 &lt;&lt; 2;   // bit 3</w:t>
      </w:r>
    </w:p>
    <w:p w14:paraId="6A31144C" w14:textId="0AE452EB" w:rsidR="006353D2" w:rsidRPr="00806184" w:rsidRDefault="006353D2" w:rsidP="006353D2">
      <w:pPr>
        <w:rPr>
          <w:color w:val="156082" w:themeColor="accent1"/>
        </w:rPr>
      </w:pPr>
      <w:r w:rsidRPr="00806184">
        <w:rPr>
          <w:color w:val="156082" w:themeColor="accent1"/>
        </w:rPr>
        <w:t xml:space="preserve">    ENABLE_OPERATION   : INT := 1 &lt;&lt; 3;  // bit 4</w:t>
      </w:r>
    </w:p>
    <w:p w14:paraId="77E48FC2" w14:textId="77777777" w:rsidR="006353D2" w:rsidRPr="00806184" w:rsidRDefault="006353D2" w:rsidP="006353D2">
      <w:pPr>
        <w:rPr>
          <w:color w:val="156082" w:themeColor="accent1"/>
        </w:rPr>
      </w:pPr>
      <w:r w:rsidRPr="00806184">
        <w:rPr>
          <w:color w:val="156082" w:themeColor="accent1"/>
        </w:rPr>
        <w:t xml:space="preserve">    NEW_SETPOINT       : INT := 1 &lt;&lt; 4;   // bit 5</w:t>
      </w:r>
    </w:p>
    <w:p w14:paraId="166BF1C0" w14:textId="77777777" w:rsidR="006353D2" w:rsidRPr="00806184" w:rsidRDefault="006353D2" w:rsidP="006353D2">
      <w:pPr>
        <w:rPr>
          <w:color w:val="156082" w:themeColor="accent1"/>
        </w:rPr>
      </w:pPr>
      <w:r w:rsidRPr="00806184">
        <w:rPr>
          <w:color w:val="156082" w:themeColor="accent1"/>
        </w:rPr>
        <w:t xml:space="preserve">    IMMEDIATE          : INT := 1 &lt;&lt; 5;   // bit 6</w:t>
      </w:r>
    </w:p>
    <w:p w14:paraId="4626185C" w14:textId="77777777" w:rsidR="006353D2" w:rsidRPr="00806184" w:rsidRDefault="006353D2" w:rsidP="006353D2">
      <w:pPr>
        <w:rPr>
          <w:color w:val="156082" w:themeColor="accent1"/>
        </w:rPr>
      </w:pPr>
      <w:r w:rsidRPr="00806184">
        <w:rPr>
          <w:color w:val="156082" w:themeColor="accent1"/>
        </w:rPr>
        <w:t xml:space="preserve">    RELATIVE           : INT := 1 &lt;&lt; 6;   // bit 7</w:t>
      </w:r>
    </w:p>
    <w:p w14:paraId="3E815172" w14:textId="77777777" w:rsidR="006353D2" w:rsidRPr="00806184" w:rsidRDefault="006353D2" w:rsidP="006353D2">
      <w:pPr>
        <w:rPr>
          <w:color w:val="156082" w:themeColor="accent1"/>
        </w:rPr>
      </w:pPr>
      <w:r w:rsidRPr="00806184">
        <w:rPr>
          <w:color w:val="156082" w:themeColor="accent1"/>
        </w:rPr>
        <w:t xml:space="preserve">    HALT_BIT           : INT := 1 &lt;&lt; 7;   // bit 8</w:t>
      </w:r>
    </w:p>
    <w:p w14:paraId="021E5BF5" w14:textId="77777777" w:rsidR="006353D2" w:rsidRPr="00806184" w:rsidRDefault="006353D2" w:rsidP="006353D2">
      <w:pPr>
        <w:rPr>
          <w:color w:val="156082" w:themeColor="accent1"/>
        </w:rPr>
      </w:pPr>
    </w:p>
    <w:p w14:paraId="61BA7BCD" w14:textId="77777777" w:rsidR="006353D2" w:rsidRPr="00806184" w:rsidRDefault="006353D2" w:rsidP="006353D2">
      <w:pPr>
        <w:rPr>
          <w:color w:val="156082" w:themeColor="accent1"/>
        </w:rPr>
      </w:pPr>
      <w:r w:rsidRPr="00806184">
        <w:rPr>
          <w:color w:val="156082" w:themeColor="accent1"/>
        </w:rPr>
        <w:t xml:space="preserve">    // STATUSWORD (6041H)</w:t>
      </w:r>
    </w:p>
    <w:p w14:paraId="4A2C5159" w14:textId="77777777" w:rsidR="006353D2" w:rsidRPr="00806184" w:rsidRDefault="006353D2" w:rsidP="006353D2">
      <w:pPr>
        <w:rPr>
          <w:color w:val="156082" w:themeColor="accent1"/>
        </w:rPr>
      </w:pPr>
      <w:r w:rsidRPr="00806184">
        <w:rPr>
          <w:color w:val="156082" w:themeColor="accent1"/>
        </w:rPr>
        <w:t xml:space="preserve">    FAULT_BIT          : INT := 1 &lt;&lt; 3;   // bit 4</w:t>
      </w:r>
    </w:p>
    <w:p w14:paraId="2139A710" w14:textId="0F72BF07" w:rsidR="006353D2" w:rsidRPr="00806184" w:rsidRDefault="006353D2" w:rsidP="006353D2">
      <w:pPr>
        <w:rPr>
          <w:color w:val="156082" w:themeColor="accent1"/>
        </w:rPr>
      </w:pPr>
      <w:r w:rsidRPr="00806184">
        <w:rPr>
          <w:color w:val="156082" w:themeColor="accent1"/>
        </w:rPr>
        <w:t xml:space="preserve">    TARGET_REACHED     : INT := 1 &lt;&lt; 10;// bit 11</w:t>
      </w:r>
    </w:p>
    <w:p w14:paraId="3BCAE196" w14:textId="77777777" w:rsidR="006353D2" w:rsidRPr="00806184" w:rsidRDefault="006353D2" w:rsidP="006353D2">
      <w:pPr>
        <w:rPr>
          <w:color w:val="156082" w:themeColor="accent1"/>
        </w:rPr>
      </w:pPr>
      <w:r w:rsidRPr="00806184">
        <w:rPr>
          <w:color w:val="156082" w:themeColor="accent1"/>
        </w:rPr>
        <w:t xml:space="preserve">    ACKNOWLEDGE        : INT := 1 &lt;&lt; 12;  // bit 13</w:t>
      </w:r>
    </w:p>
    <w:p w14:paraId="713D09FC" w14:textId="3541DD41" w:rsidR="006353D2" w:rsidRPr="00806184" w:rsidRDefault="006353D2" w:rsidP="006353D2">
      <w:pPr>
        <w:rPr>
          <w:color w:val="156082" w:themeColor="accent1"/>
        </w:rPr>
      </w:pPr>
      <w:r w:rsidRPr="00806184">
        <w:rPr>
          <w:color w:val="156082" w:themeColor="accent1"/>
        </w:rPr>
        <w:t xml:space="preserve">    FOLLOWING_ERROR  : INT := 1 &lt;&lt; 13;</w:t>
      </w:r>
      <w:r w:rsidR="00BA748F" w:rsidRPr="00806184">
        <w:rPr>
          <w:color w:val="156082" w:themeColor="accent1"/>
        </w:rPr>
        <w:t>/</w:t>
      </w:r>
      <w:r w:rsidRPr="00806184">
        <w:rPr>
          <w:color w:val="156082" w:themeColor="accent1"/>
        </w:rPr>
        <w:t>/ bit 14</w:t>
      </w:r>
    </w:p>
    <w:p w14:paraId="4DB50839" w14:textId="77777777" w:rsidR="006353D2" w:rsidRPr="00806184" w:rsidRDefault="006353D2" w:rsidP="006353D2">
      <w:pPr>
        <w:rPr>
          <w:color w:val="156082" w:themeColor="accent1"/>
        </w:rPr>
      </w:pPr>
    </w:p>
    <w:p w14:paraId="162E5E36" w14:textId="35096054" w:rsidR="00412831" w:rsidRDefault="006353D2" w:rsidP="00412831">
      <w:pPr>
        <w:rPr>
          <w:color w:val="156082" w:themeColor="accent1"/>
        </w:rPr>
      </w:pPr>
      <w:r w:rsidRPr="00806184">
        <w:rPr>
          <w:color w:val="156082" w:themeColor="accent1"/>
        </w:rPr>
        <w:t>END_CONST</w:t>
      </w:r>
      <w:r w:rsidR="00290CE9" w:rsidRPr="00806184">
        <w:rPr>
          <w:color w:val="156082" w:themeColor="accent1"/>
        </w:rPr>
        <w:t xml:space="preserve">   </w:t>
      </w:r>
    </w:p>
    <w:p w14:paraId="72CADA35" w14:textId="77777777" w:rsidR="000D000E" w:rsidRDefault="000D000E" w:rsidP="00412831">
      <w:pPr>
        <w:rPr>
          <w:color w:val="156082" w:themeColor="accent1"/>
        </w:rPr>
      </w:pPr>
    </w:p>
    <w:p w14:paraId="09E4AB81" w14:textId="072D8C40" w:rsidR="00276498" w:rsidRPr="0015265C" w:rsidRDefault="00276498">
      <w:pPr>
        <w:ind w:left="0" w:firstLine="0"/>
        <w:rPr>
          <w:color w:val="000000" w:themeColor="text1"/>
        </w:rPr>
      </w:pPr>
      <w:r w:rsidRPr="0015265C">
        <w:rPr>
          <w:color w:val="000000" w:themeColor="text1"/>
        </w:rPr>
        <w:t xml:space="preserve">// --- Controle </w:t>
      </w:r>
      <w:r>
        <w:rPr>
          <w:color w:val="000000" w:themeColor="text1"/>
        </w:rPr>
        <w:t>RELATIVE</w:t>
      </w:r>
      <w:r w:rsidR="005E52C9">
        <w:rPr>
          <w:color w:val="000000" w:themeColor="text1"/>
        </w:rPr>
        <w:t xml:space="preserve"> BIT 7</w:t>
      </w:r>
      <w:r w:rsidRPr="0015265C">
        <w:rPr>
          <w:color w:val="000000" w:themeColor="text1"/>
        </w:rPr>
        <w:t xml:space="preserve"> ---</w:t>
      </w:r>
    </w:p>
    <w:p w14:paraId="380D21D8" w14:textId="77777777" w:rsidR="000D000E" w:rsidRPr="00453FB3" w:rsidRDefault="000D000E">
      <w:pPr>
        <w:rPr>
          <w:color w:val="156082" w:themeColor="accent1"/>
        </w:rPr>
      </w:pPr>
      <w:r w:rsidRPr="00453FB3">
        <w:rPr>
          <w:color w:val="156082" w:themeColor="accent1"/>
        </w:rPr>
        <w:t>RelativeX          : BOOL := FALSE;</w:t>
      </w:r>
    </w:p>
    <w:p w14:paraId="6AD821AD" w14:textId="77777777" w:rsidR="000D000E" w:rsidRPr="00453FB3" w:rsidRDefault="000D000E">
      <w:pPr>
        <w:rPr>
          <w:color w:val="156082" w:themeColor="accent1"/>
        </w:rPr>
      </w:pPr>
      <w:r w:rsidRPr="00453FB3">
        <w:rPr>
          <w:color w:val="156082" w:themeColor="accent1"/>
        </w:rPr>
        <w:t>RelativeY          : BOOL := FALSE;</w:t>
      </w:r>
    </w:p>
    <w:p w14:paraId="0090CB42" w14:textId="77777777" w:rsidR="000D000E" w:rsidRPr="00453FB3" w:rsidRDefault="000D000E">
      <w:pPr>
        <w:rPr>
          <w:color w:val="156082" w:themeColor="accent1"/>
        </w:rPr>
      </w:pPr>
      <w:r w:rsidRPr="00453FB3">
        <w:rPr>
          <w:color w:val="156082" w:themeColor="accent1"/>
        </w:rPr>
        <w:t>RelativeZ          : BOOL := FALSE;</w:t>
      </w:r>
    </w:p>
    <w:p w14:paraId="369C3A85" w14:textId="679E2ADD" w:rsidR="00DD42AC" w:rsidRPr="00453FB3" w:rsidRDefault="00DD42AC">
      <w:pPr>
        <w:ind w:left="0" w:firstLine="0"/>
        <w:rPr>
          <w:color w:val="156082" w:themeColor="accent1"/>
        </w:rPr>
      </w:pPr>
      <w:r w:rsidRPr="00453FB3">
        <w:rPr>
          <w:color w:val="156082" w:themeColor="accent1"/>
        </w:rPr>
        <w:t xml:space="preserve">Relative </w:t>
      </w:r>
      <w:r w:rsidR="007566F3" w:rsidRPr="00453FB3">
        <w:rPr>
          <w:color w:val="156082" w:themeColor="accent1"/>
        </w:rPr>
        <w:t xml:space="preserve">          </w:t>
      </w:r>
      <w:r w:rsidRPr="00453FB3">
        <w:rPr>
          <w:color w:val="156082" w:themeColor="accent1"/>
        </w:rPr>
        <w:t xml:space="preserve"> :</w:t>
      </w:r>
      <w:r w:rsidR="00090B3E" w:rsidRPr="00453FB3">
        <w:rPr>
          <w:color w:val="156082" w:themeColor="accent1"/>
        </w:rPr>
        <w:t xml:space="preserve"> </w:t>
      </w:r>
      <w:r w:rsidRPr="00453FB3">
        <w:rPr>
          <w:color w:val="156082" w:themeColor="accent1"/>
        </w:rPr>
        <w:t xml:space="preserve">BOOL </w:t>
      </w:r>
      <w:r w:rsidR="007566F3" w:rsidRPr="00453FB3">
        <w:rPr>
          <w:color w:val="156082" w:themeColor="accent1"/>
        </w:rPr>
        <w:t>:= FALSE;</w:t>
      </w:r>
    </w:p>
    <w:p w14:paraId="55404AE6" w14:textId="77777777" w:rsidR="00DD42AC" w:rsidRPr="00453FB3" w:rsidRDefault="00DD42AC">
      <w:pPr>
        <w:rPr>
          <w:color w:val="156082" w:themeColor="accent1"/>
        </w:rPr>
      </w:pPr>
    </w:p>
    <w:p w14:paraId="1A0EE906" w14:textId="6917E886" w:rsidR="000D000E" w:rsidRPr="00453FB3" w:rsidRDefault="000D000E">
      <w:pPr>
        <w:rPr>
          <w:color w:val="156082" w:themeColor="accent1"/>
        </w:rPr>
      </w:pPr>
      <w:r w:rsidRPr="00453FB3">
        <w:rPr>
          <w:color w:val="156082" w:themeColor="accent1"/>
        </w:rPr>
        <w:t>WR_PDO_6040_X := (WR_PDO_6040_X AND NOT RELATIVE) OR (RELATIVE * INT(RelativeX));</w:t>
      </w:r>
    </w:p>
    <w:p w14:paraId="490E3DFB" w14:textId="77777777" w:rsidR="000D000E" w:rsidRPr="00453FB3" w:rsidRDefault="000D000E">
      <w:pPr>
        <w:rPr>
          <w:color w:val="156082" w:themeColor="accent1"/>
        </w:rPr>
      </w:pPr>
      <w:r w:rsidRPr="00453FB3">
        <w:rPr>
          <w:color w:val="156082" w:themeColor="accent1"/>
        </w:rPr>
        <w:t>WR_PDO_6040_Y := (WR_PDO_6040_Y AND NOT RELATIVE) OR (RELATIVE * INT(RelativeY));</w:t>
      </w:r>
    </w:p>
    <w:p w14:paraId="426CA5DE" w14:textId="77777777" w:rsidR="000D000E" w:rsidRPr="00453FB3" w:rsidRDefault="000D000E">
      <w:pPr>
        <w:rPr>
          <w:color w:val="156082" w:themeColor="accent1"/>
        </w:rPr>
      </w:pPr>
      <w:r w:rsidRPr="00453FB3">
        <w:rPr>
          <w:color w:val="156082" w:themeColor="accent1"/>
        </w:rPr>
        <w:t>WR_PDO_6040_Z := (WR_PDO_6040_Z AND NOT RELATIVE) OR (RELATIVE * INT(RelativeZ));</w:t>
      </w:r>
    </w:p>
    <w:p w14:paraId="5D240DC3" w14:textId="77777777" w:rsidR="000D000E" w:rsidRPr="00453FB3" w:rsidRDefault="000D000E">
      <w:pPr>
        <w:rPr>
          <w:color w:val="156082" w:themeColor="accent1"/>
        </w:rPr>
      </w:pPr>
    </w:p>
    <w:p w14:paraId="4B30E30E" w14:textId="77777777" w:rsidR="000D000E" w:rsidRPr="00453FB3" w:rsidRDefault="000D000E">
      <w:pPr>
        <w:rPr>
          <w:color w:val="156082" w:themeColor="accent1"/>
        </w:rPr>
      </w:pPr>
      <w:r w:rsidRPr="00453FB3">
        <w:rPr>
          <w:color w:val="156082" w:themeColor="accent1"/>
        </w:rPr>
        <w:t>RelativeX := Relative OR RelativeX;</w:t>
      </w:r>
    </w:p>
    <w:p w14:paraId="2D837B89" w14:textId="77777777" w:rsidR="000D000E" w:rsidRPr="00453FB3" w:rsidRDefault="000D000E">
      <w:pPr>
        <w:rPr>
          <w:color w:val="156082" w:themeColor="accent1"/>
        </w:rPr>
      </w:pPr>
      <w:r w:rsidRPr="00453FB3">
        <w:rPr>
          <w:color w:val="156082" w:themeColor="accent1"/>
        </w:rPr>
        <w:t>RelativeY := Relative OR RelativeY;</w:t>
      </w:r>
    </w:p>
    <w:p w14:paraId="2826FC61" w14:textId="77777777" w:rsidR="000D000E" w:rsidRPr="00453FB3" w:rsidRDefault="000D000E">
      <w:pPr>
        <w:ind w:left="0" w:firstLine="0"/>
        <w:rPr>
          <w:color w:val="156082" w:themeColor="accent1"/>
        </w:rPr>
      </w:pPr>
      <w:r w:rsidRPr="00453FB3">
        <w:rPr>
          <w:color w:val="156082" w:themeColor="accent1"/>
        </w:rPr>
        <w:t>RelativeZ := Relative OR RelativeZ;</w:t>
      </w:r>
    </w:p>
    <w:p w14:paraId="7AACE542" w14:textId="77777777" w:rsidR="000D000E" w:rsidRPr="00453FB3" w:rsidRDefault="000D000E">
      <w:pPr>
        <w:ind w:left="0" w:firstLine="0"/>
        <w:rPr>
          <w:color w:val="156082" w:themeColor="accent1"/>
        </w:rPr>
      </w:pPr>
    </w:p>
    <w:p w14:paraId="6FB34922" w14:textId="77777777" w:rsidR="00B714FE" w:rsidRDefault="00B714FE">
      <w:pPr>
        <w:ind w:left="0" w:firstLine="0"/>
        <w:rPr>
          <w:color w:val="000000" w:themeColor="text1"/>
        </w:rPr>
      </w:pPr>
    </w:p>
    <w:p w14:paraId="4D70146A" w14:textId="67C728F8" w:rsidR="0015265C" w:rsidRPr="0015265C" w:rsidRDefault="0015265C" w:rsidP="0015265C">
      <w:pPr>
        <w:ind w:left="0" w:firstLine="0"/>
        <w:rPr>
          <w:color w:val="000000" w:themeColor="text1"/>
        </w:rPr>
      </w:pPr>
      <w:r w:rsidRPr="0015265C">
        <w:rPr>
          <w:color w:val="000000" w:themeColor="text1"/>
        </w:rPr>
        <w:t>// --- Controle IMMEDIATE</w:t>
      </w:r>
      <w:r w:rsidR="005E52C9">
        <w:rPr>
          <w:color w:val="000000" w:themeColor="text1"/>
        </w:rPr>
        <w:t xml:space="preserve"> BIT 6 </w:t>
      </w:r>
      <w:r w:rsidRPr="0015265C">
        <w:rPr>
          <w:color w:val="000000" w:themeColor="text1"/>
        </w:rPr>
        <w:t xml:space="preserve"> ---</w:t>
      </w:r>
    </w:p>
    <w:p w14:paraId="5FCC1613" w14:textId="77777777" w:rsidR="0015265C" w:rsidRPr="00453FB3" w:rsidRDefault="0015265C" w:rsidP="0015265C">
      <w:pPr>
        <w:ind w:left="0" w:firstLine="0"/>
        <w:rPr>
          <w:color w:val="156082" w:themeColor="accent1"/>
        </w:rPr>
      </w:pPr>
      <w:r w:rsidRPr="00453FB3">
        <w:rPr>
          <w:color w:val="156082" w:themeColor="accent1"/>
        </w:rPr>
        <w:t>ImmediateX : BOOL := FALSE;</w:t>
      </w:r>
    </w:p>
    <w:p w14:paraId="3377C280" w14:textId="77777777" w:rsidR="0015265C" w:rsidRPr="00453FB3" w:rsidRDefault="0015265C" w:rsidP="0015265C">
      <w:pPr>
        <w:ind w:left="0" w:firstLine="0"/>
        <w:rPr>
          <w:color w:val="156082" w:themeColor="accent1"/>
        </w:rPr>
      </w:pPr>
      <w:r w:rsidRPr="00453FB3">
        <w:rPr>
          <w:color w:val="156082" w:themeColor="accent1"/>
        </w:rPr>
        <w:t>ImmediateY : BOOL := FALSE;</w:t>
      </w:r>
    </w:p>
    <w:p w14:paraId="146D7C0C" w14:textId="77777777" w:rsidR="0015265C" w:rsidRPr="00453FB3" w:rsidRDefault="0015265C" w:rsidP="0015265C">
      <w:pPr>
        <w:ind w:left="0" w:firstLine="0"/>
        <w:rPr>
          <w:color w:val="156082" w:themeColor="accent1"/>
        </w:rPr>
      </w:pPr>
      <w:r w:rsidRPr="00453FB3">
        <w:rPr>
          <w:color w:val="156082" w:themeColor="accent1"/>
        </w:rPr>
        <w:t>ImmediateZ : BOOL := FALSE;</w:t>
      </w:r>
    </w:p>
    <w:p w14:paraId="473CA024" w14:textId="77777777" w:rsidR="0015265C" w:rsidRPr="00453FB3" w:rsidRDefault="0015265C" w:rsidP="0015265C">
      <w:pPr>
        <w:ind w:left="0" w:firstLine="0"/>
        <w:rPr>
          <w:color w:val="156082" w:themeColor="accent1"/>
        </w:rPr>
      </w:pPr>
      <w:r w:rsidRPr="00453FB3">
        <w:rPr>
          <w:color w:val="156082" w:themeColor="accent1"/>
        </w:rPr>
        <w:t>Immediate  : BOOL := FALSE;</w:t>
      </w:r>
    </w:p>
    <w:p w14:paraId="7BD85F5D" w14:textId="77777777" w:rsidR="0015265C" w:rsidRPr="00453FB3" w:rsidRDefault="0015265C" w:rsidP="0015265C">
      <w:pPr>
        <w:ind w:left="0" w:firstLine="0"/>
        <w:rPr>
          <w:color w:val="156082" w:themeColor="accent1"/>
        </w:rPr>
      </w:pPr>
    </w:p>
    <w:p w14:paraId="36CF6E45" w14:textId="77777777" w:rsidR="0015265C" w:rsidRPr="00453FB3" w:rsidRDefault="0015265C" w:rsidP="0015265C">
      <w:pPr>
        <w:ind w:left="0" w:firstLine="0"/>
        <w:rPr>
          <w:color w:val="156082" w:themeColor="accent1"/>
        </w:rPr>
      </w:pPr>
      <w:r w:rsidRPr="00453FB3">
        <w:rPr>
          <w:color w:val="156082" w:themeColor="accent1"/>
        </w:rPr>
        <w:t>WR_PDO_6040_X := (WR_PDO_6040_X AND NOT IMMEDIATE) OR (IMMEDIATE * INT(ImmediateX));</w:t>
      </w:r>
    </w:p>
    <w:p w14:paraId="4EC60DBB" w14:textId="77777777" w:rsidR="0015265C" w:rsidRPr="00453FB3" w:rsidRDefault="0015265C" w:rsidP="0015265C">
      <w:pPr>
        <w:ind w:left="0" w:firstLine="0"/>
        <w:rPr>
          <w:color w:val="156082" w:themeColor="accent1"/>
        </w:rPr>
      </w:pPr>
      <w:r w:rsidRPr="00453FB3">
        <w:rPr>
          <w:color w:val="156082" w:themeColor="accent1"/>
        </w:rPr>
        <w:t>WR_PDO_6040_Y := (WR_PDO_6040_Y AND NOT IMMEDIATE) OR (IMMEDIATE * INT(ImmediateY));</w:t>
      </w:r>
    </w:p>
    <w:p w14:paraId="1F098F69" w14:textId="77777777" w:rsidR="0015265C" w:rsidRPr="00453FB3" w:rsidRDefault="0015265C" w:rsidP="0015265C">
      <w:pPr>
        <w:ind w:left="0" w:firstLine="0"/>
        <w:rPr>
          <w:color w:val="156082" w:themeColor="accent1"/>
        </w:rPr>
      </w:pPr>
      <w:r w:rsidRPr="00453FB3">
        <w:rPr>
          <w:color w:val="156082" w:themeColor="accent1"/>
        </w:rPr>
        <w:t>WR_PDO_6040_Z := (WR_PDO_6040_Z AND NOT IMMEDIATE) OR (IMMEDIATE * INT(ImmediateZ));</w:t>
      </w:r>
    </w:p>
    <w:p w14:paraId="4CCF65C4" w14:textId="77777777" w:rsidR="0015265C" w:rsidRPr="00453FB3" w:rsidRDefault="0015265C" w:rsidP="0015265C">
      <w:pPr>
        <w:ind w:left="0" w:firstLine="0"/>
        <w:rPr>
          <w:color w:val="156082" w:themeColor="accent1"/>
        </w:rPr>
      </w:pPr>
    </w:p>
    <w:p w14:paraId="4B7FFA00" w14:textId="77777777" w:rsidR="0015265C" w:rsidRPr="00453FB3" w:rsidRDefault="0015265C" w:rsidP="0015265C">
      <w:pPr>
        <w:ind w:left="0" w:firstLine="0"/>
        <w:rPr>
          <w:color w:val="156082" w:themeColor="accent1"/>
        </w:rPr>
      </w:pPr>
      <w:r w:rsidRPr="00453FB3">
        <w:rPr>
          <w:color w:val="156082" w:themeColor="accent1"/>
        </w:rPr>
        <w:t>ImmediateX := Immediate OR ImmediateX;</w:t>
      </w:r>
    </w:p>
    <w:p w14:paraId="07A6BE20" w14:textId="77777777" w:rsidR="0015265C" w:rsidRPr="00453FB3" w:rsidRDefault="0015265C" w:rsidP="0015265C">
      <w:pPr>
        <w:ind w:left="0" w:firstLine="0"/>
        <w:rPr>
          <w:color w:val="156082" w:themeColor="accent1"/>
        </w:rPr>
      </w:pPr>
      <w:r w:rsidRPr="00453FB3">
        <w:rPr>
          <w:color w:val="156082" w:themeColor="accent1"/>
        </w:rPr>
        <w:t>ImmediateY := Immediate OR ImmediateY;</w:t>
      </w:r>
    </w:p>
    <w:p w14:paraId="2A01D7FA" w14:textId="22D88939" w:rsidR="000D000E" w:rsidRPr="00453FB3" w:rsidRDefault="0015265C">
      <w:pPr>
        <w:ind w:left="0" w:firstLine="0"/>
        <w:rPr>
          <w:color w:val="156082" w:themeColor="accent1"/>
        </w:rPr>
      </w:pPr>
      <w:r w:rsidRPr="00453FB3">
        <w:rPr>
          <w:color w:val="156082" w:themeColor="accent1"/>
        </w:rPr>
        <w:t>ImmediateZ := Immediate OR ImmediateZ;</w:t>
      </w:r>
    </w:p>
    <w:p w14:paraId="23C75C4D" w14:textId="77777777" w:rsidR="000D000E" w:rsidRPr="00453FB3" w:rsidRDefault="000D000E">
      <w:pPr>
        <w:ind w:left="0" w:firstLine="0"/>
        <w:rPr>
          <w:color w:val="156082" w:themeColor="accent1"/>
          <w:sz w:val="32"/>
          <w:szCs w:val="32"/>
        </w:rPr>
      </w:pPr>
    </w:p>
    <w:p w14:paraId="4BBD3217" w14:textId="77777777" w:rsidR="00806184" w:rsidRDefault="00806184" w:rsidP="00412831">
      <w:pPr>
        <w:rPr>
          <w:color w:val="156082" w:themeColor="accent1"/>
        </w:rPr>
      </w:pPr>
    </w:p>
    <w:p w14:paraId="4E8D5009" w14:textId="77777777" w:rsidR="00806184" w:rsidRPr="00806184" w:rsidRDefault="00806184" w:rsidP="00412831">
      <w:pPr>
        <w:rPr>
          <w:color w:val="156082" w:themeColor="accent1"/>
        </w:rPr>
      </w:pPr>
    </w:p>
    <w:p w14:paraId="53BB4748" w14:textId="2B28936F" w:rsidR="00412831" w:rsidRPr="009B0A1B" w:rsidRDefault="008830CD" w:rsidP="00412831">
      <w:pPr>
        <w:rPr>
          <w:color w:val="000000" w:themeColor="text1"/>
          <w:sz w:val="32"/>
          <w:szCs w:val="32"/>
        </w:rPr>
      </w:pPr>
      <w:r w:rsidRPr="009B0A1B">
        <w:rPr>
          <w:color w:val="000000" w:themeColor="text1"/>
          <w:sz w:val="32"/>
          <w:szCs w:val="32"/>
        </w:rPr>
        <w:t>VARIÁVEIS GLOBAI</w:t>
      </w:r>
      <w:r w:rsidR="003172A4" w:rsidRPr="009B0A1B">
        <w:rPr>
          <w:color w:val="000000" w:themeColor="text1"/>
          <w:sz w:val="32"/>
          <w:szCs w:val="32"/>
        </w:rPr>
        <w:t>S</w:t>
      </w:r>
      <w:r w:rsidR="001A5415" w:rsidRPr="009B0A1B">
        <w:rPr>
          <w:color w:val="000000" w:themeColor="text1"/>
          <w:sz w:val="32"/>
          <w:szCs w:val="32"/>
        </w:rPr>
        <w:t xml:space="preserve"> </w:t>
      </w:r>
      <w:r w:rsidR="00ED6487" w:rsidRPr="009B0A1B">
        <w:rPr>
          <w:color w:val="000000" w:themeColor="text1"/>
          <w:sz w:val="32"/>
          <w:szCs w:val="32"/>
        </w:rPr>
        <w:t xml:space="preserve">/ BUFFERS </w:t>
      </w:r>
    </w:p>
    <w:p w14:paraId="4585BAE6" w14:textId="77777777" w:rsidR="002265C8" w:rsidRDefault="002265C8" w:rsidP="00412831">
      <w:pPr>
        <w:rPr>
          <w:color w:val="000000" w:themeColor="text1"/>
          <w:sz w:val="32"/>
          <w:szCs w:val="32"/>
        </w:rPr>
      </w:pPr>
    </w:p>
    <w:p w14:paraId="65C85201" w14:textId="77777777" w:rsidR="002265C8" w:rsidRPr="00884E5D" w:rsidRDefault="002265C8" w:rsidP="002265C8">
      <w:pPr>
        <w:rPr>
          <w:color w:val="FF0000"/>
          <w:szCs w:val="20"/>
        </w:rPr>
      </w:pPr>
      <w:r w:rsidRPr="00884E5D">
        <w:rPr>
          <w:color w:val="FF0000"/>
          <w:szCs w:val="20"/>
        </w:rPr>
        <w:t>indexBuffer_JOG : DINT := 0;</w:t>
      </w:r>
    </w:p>
    <w:p w14:paraId="50FEEDDE" w14:textId="77777777" w:rsidR="002265C8" w:rsidRPr="00884E5D" w:rsidRDefault="002265C8" w:rsidP="002265C8">
      <w:pPr>
        <w:rPr>
          <w:color w:val="FF0000"/>
          <w:szCs w:val="20"/>
        </w:rPr>
      </w:pPr>
      <w:r w:rsidRPr="00884E5D">
        <w:rPr>
          <w:color w:val="FF0000"/>
          <w:szCs w:val="20"/>
        </w:rPr>
        <w:t>maxBuffer_JOG : DINT := 1256000;</w:t>
      </w:r>
    </w:p>
    <w:p w14:paraId="5EF84100" w14:textId="77777777" w:rsidR="002265C8" w:rsidRPr="00884E5D" w:rsidRDefault="002265C8" w:rsidP="002265C8">
      <w:pPr>
        <w:rPr>
          <w:color w:val="FF0000"/>
          <w:szCs w:val="20"/>
        </w:rPr>
      </w:pPr>
    </w:p>
    <w:p w14:paraId="74E297A8" w14:textId="77777777" w:rsidR="002265C8" w:rsidRPr="00884E5D" w:rsidRDefault="002265C8" w:rsidP="002265C8">
      <w:pPr>
        <w:rPr>
          <w:color w:val="FF0000"/>
          <w:szCs w:val="20"/>
        </w:rPr>
      </w:pPr>
      <w:r w:rsidRPr="00884E5D">
        <w:rPr>
          <w:color w:val="FF0000"/>
          <w:szCs w:val="20"/>
        </w:rPr>
        <w:t>bufferFilled_JOG : BOOL := FALSE;</w:t>
      </w:r>
    </w:p>
    <w:p w14:paraId="33E0EF22" w14:textId="77777777" w:rsidR="002265C8" w:rsidRPr="00884E5D" w:rsidRDefault="002265C8" w:rsidP="002265C8">
      <w:pPr>
        <w:rPr>
          <w:color w:val="FF0000"/>
          <w:szCs w:val="20"/>
        </w:rPr>
      </w:pPr>
      <w:r w:rsidRPr="00884E5D">
        <w:rPr>
          <w:color w:val="FF0000"/>
          <w:szCs w:val="20"/>
        </w:rPr>
        <w:t>bufferFilling_JOG : BOOL := FALSE;</w:t>
      </w:r>
    </w:p>
    <w:p w14:paraId="5742C2CB" w14:textId="77777777" w:rsidR="002265C8" w:rsidRPr="00884E5D" w:rsidRDefault="002265C8" w:rsidP="002265C8">
      <w:pPr>
        <w:rPr>
          <w:color w:val="FF0000"/>
          <w:szCs w:val="20"/>
        </w:rPr>
      </w:pPr>
    </w:p>
    <w:p w14:paraId="3737BE9D" w14:textId="77777777" w:rsidR="002265C8" w:rsidRPr="00884E5D" w:rsidRDefault="002265C8" w:rsidP="002265C8">
      <w:pPr>
        <w:rPr>
          <w:color w:val="FF0000"/>
          <w:szCs w:val="20"/>
        </w:rPr>
      </w:pPr>
      <w:r w:rsidRPr="00884E5D">
        <w:rPr>
          <w:color w:val="FF0000"/>
          <w:szCs w:val="20"/>
        </w:rPr>
        <w:t>bufferX_JOG : ARRAY[0..1256000] OF REAL;</w:t>
      </w:r>
    </w:p>
    <w:p w14:paraId="709850D8" w14:textId="77777777" w:rsidR="002265C8" w:rsidRPr="00884E5D" w:rsidRDefault="002265C8" w:rsidP="002265C8">
      <w:pPr>
        <w:rPr>
          <w:color w:val="FF0000"/>
          <w:szCs w:val="20"/>
        </w:rPr>
      </w:pPr>
      <w:r w:rsidRPr="00884E5D">
        <w:rPr>
          <w:color w:val="FF0000"/>
          <w:szCs w:val="20"/>
        </w:rPr>
        <w:t>bufferY_JOG : ARRAY[0..1256000] OF REAL;</w:t>
      </w:r>
    </w:p>
    <w:p w14:paraId="1E625712" w14:textId="77777777" w:rsidR="002265C8" w:rsidRPr="00884E5D" w:rsidRDefault="002265C8" w:rsidP="002265C8">
      <w:pPr>
        <w:rPr>
          <w:color w:val="FF0000"/>
          <w:szCs w:val="20"/>
        </w:rPr>
      </w:pPr>
      <w:r w:rsidRPr="00884E5D">
        <w:rPr>
          <w:color w:val="FF0000"/>
          <w:szCs w:val="20"/>
        </w:rPr>
        <w:t>bufferZ_JOG : ARRAY[0..1256000] OF REAL;</w:t>
      </w:r>
    </w:p>
    <w:p w14:paraId="3DB316E5" w14:textId="77777777" w:rsidR="002265C8" w:rsidRPr="00884E5D" w:rsidRDefault="002265C8" w:rsidP="002265C8">
      <w:pPr>
        <w:rPr>
          <w:color w:val="FF0000"/>
          <w:szCs w:val="20"/>
        </w:rPr>
      </w:pPr>
    </w:p>
    <w:p w14:paraId="1A82225D" w14:textId="77777777" w:rsidR="002265C8" w:rsidRPr="00884E5D" w:rsidRDefault="002265C8" w:rsidP="002265C8">
      <w:pPr>
        <w:rPr>
          <w:color w:val="FF0000"/>
          <w:szCs w:val="20"/>
        </w:rPr>
      </w:pPr>
      <w:r w:rsidRPr="00884E5D">
        <w:rPr>
          <w:color w:val="FF0000"/>
          <w:szCs w:val="20"/>
        </w:rPr>
        <w:t>bufferVelX_JOG : ARRAY[0..1256000] OF UDINT;</w:t>
      </w:r>
    </w:p>
    <w:p w14:paraId="0D6D1517" w14:textId="77777777" w:rsidR="002265C8" w:rsidRPr="00884E5D" w:rsidRDefault="002265C8" w:rsidP="002265C8">
      <w:pPr>
        <w:rPr>
          <w:color w:val="FF0000"/>
          <w:szCs w:val="20"/>
        </w:rPr>
      </w:pPr>
      <w:r w:rsidRPr="00884E5D">
        <w:rPr>
          <w:color w:val="FF0000"/>
          <w:szCs w:val="20"/>
        </w:rPr>
        <w:t>bufferVelY_JOG : ARRAY[0..1256000] OF UDINT;</w:t>
      </w:r>
    </w:p>
    <w:p w14:paraId="2CCEDBE3" w14:textId="77777777" w:rsidR="002265C8" w:rsidRPr="00884E5D" w:rsidRDefault="002265C8" w:rsidP="002265C8">
      <w:pPr>
        <w:rPr>
          <w:color w:val="FF0000"/>
          <w:szCs w:val="20"/>
        </w:rPr>
      </w:pPr>
      <w:r w:rsidRPr="00884E5D">
        <w:rPr>
          <w:color w:val="FF0000"/>
          <w:szCs w:val="20"/>
        </w:rPr>
        <w:t>bufferVelZ_JOG : ARRAY[0..1256000] OF UDINT;</w:t>
      </w:r>
    </w:p>
    <w:p w14:paraId="16D666B7" w14:textId="77777777" w:rsidR="002265C8" w:rsidRPr="00884E5D" w:rsidRDefault="002265C8" w:rsidP="002265C8">
      <w:pPr>
        <w:rPr>
          <w:color w:val="FF0000"/>
          <w:szCs w:val="20"/>
        </w:rPr>
      </w:pPr>
    </w:p>
    <w:p w14:paraId="3A2F2664" w14:textId="77777777" w:rsidR="002265C8" w:rsidRPr="00884E5D" w:rsidRDefault="002265C8" w:rsidP="002265C8">
      <w:pPr>
        <w:rPr>
          <w:color w:val="FF0000"/>
          <w:szCs w:val="20"/>
        </w:rPr>
      </w:pPr>
      <w:r w:rsidRPr="00884E5D">
        <w:rPr>
          <w:color w:val="FF0000"/>
          <w:szCs w:val="20"/>
        </w:rPr>
        <w:t>bufferTargetX_H_JOG : ARRAY[0..1256000] OF INT; // high word eixo X</w:t>
      </w:r>
    </w:p>
    <w:p w14:paraId="3DE08EBD" w14:textId="77777777" w:rsidR="002265C8" w:rsidRPr="00884E5D" w:rsidRDefault="002265C8" w:rsidP="002265C8">
      <w:pPr>
        <w:rPr>
          <w:color w:val="FF0000"/>
          <w:szCs w:val="20"/>
        </w:rPr>
      </w:pPr>
      <w:r w:rsidRPr="00884E5D">
        <w:rPr>
          <w:color w:val="FF0000"/>
          <w:szCs w:val="20"/>
        </w:rPr>
        <w:t>bufferTargetX_L_JOG : ARRAY[0..1256000] OF INT; // low word eixo X</w:t>
      </w:r>
    </w:p>
    <w:p w14:paraId="6AD0BC47" w14:textId="77777777" w:rsidR="002265C8" w:rsidRPr="00884E5D" w:rsidRDefault="002265C8" w:rsidP="002265C8">
      <w:pPr>
        <w:rPr>
          <w:color w:val="FF0000"/>
          <w:szCs w:val="20"/>
        </w:rPr>
      </w:pPr>
      <w:r w:rsidRPr="00884E5D">
        <w:rPr>
          <w:color w:val="FF0000"/>
          <w:szCs w:val="20"/>
        </w:rPr>
        <w:t>bufferTargetY_H_JOG : ARRAY[0..1256000] OF INT; // high word eixo Y</w:t>
      </w:r>
    </w:p>
    <w:p w14:paraId="64D3E4E7" w14:textId="77777777" w:rsidR="002265C8" w:rsidRPr="00884E5D" w:rsidRDefault="002265C8" w:rsidP="002265C8">
      <w:pPr>
        <w:rPr>
          <w:color w:val="FF0000"/>
          <w:szCs w:val="20"/>
        </w:rPr>
      </w:pPr>
      <w:r w:rsidRPr="00884E5D">
        <w:rPr>
          <w:color w:val="FF0000"/>
          <w:szCs w:val="20"/>
        </w:rPr>
        <w:t>bufferTargetY_L_JOG : ARRAY[0..1256000] OF INT; // low word eixo Y</w:t>
      </w:r>
    </w:p>
    <w:p w14:paraId="30016E86" w14:textId="77777777" w:rsidR="002265C8" w:rsidRPr="00884E5D" w:rsidRDefault="002265C8" w:rsidP="002265C8">
      <w:pPr>
        <w:rPr>
          <w:color w:val="FF0000"/>
          <w:szCs w:val="20"/>
        </w:rPr>
      </w:pPr>
      <w:r w:rsidRPr="00884E5D">
        <w:rPr>
          <w:color w:val="FF0000"/>
          <w:szCs w:val="20"/>
        </w:rPr>
        <w:t>bufferTargetZ_H_JOG : ARRAY[0..1256000] OF INT;</w:t>
      </w:r>
    </w:p>
    <w:p w14:paraId="31A08427" w14:textId="41F9E724" w:rsidR="00FF7695" w:rsidRPr="00884E5D" w:rsidRDefault="002265C8" w:rsidP="00412831">
      <w:pPr>
        <w:rPr>
          <w:color w:val="FF0000"/>
          <w:szCs w:val="20"/>
        </w:rPr>
      </w:pPr>
      <w:r w:rsidRPr="00884E5D">
        <w:rPr>
          <w:color w:val="FF0000"/>
          <w:szCs w:val="20"/>
        </w:rPr>
        <w:t>bufferTargetZ_L_JOG : ARRAY[0..1256000] OF INT;</w:t>
      </w:r>
    </w:p>
    <w:p w14:paraId="057D8801" w14:textId="77777777" w:rsidR="00B2193B" w:rsidRDefault="00B2193B" w:rsidP="00412831">
      <w:pPr>
        <w:rPr>
          <w:color w:val="000000" w:themeColor="text1"/>
          <w:sz w:val="32"/>
          <w:szCs w:val="32"/>
        </w:rPr>
      </w:pPr>
    </w:p>
    <w:p w14:paraId="4D199A5D" w14:textId="77777777" w:rsidR="00B2193B" w:rsidRDefault="00B2193B" w:rsidP="00412831">
      <w:pPr>
        <w:rPr>
          <w:color w:val="156082" w:themeColor="accent1"/>
          <w:sz w:val="32"/>
          <w:szCs w:val="32"/>
        </w:rPr>
      </w:pPr>
    </w:p>
    <w:p w14:paraId="34DEF396" w14:textId="77777777" w:rsidR="00FF7695" w:rsidRPr="009B0A1B" w:rsidRDefault="00FF7695">
      <w:pPr>
        <w:rPr>
          <w:color w:val="156082" w:themeColor="accent1"/>
          <w:szCs w:val="20"/>
        </w:rPr>
      </w:pPr>
      <w:r w:rsidRPr="009B0A1B">
        <w:rPr>
          <w:color w:val="156082" w:themeColor="accent1"/>
          <w:szCs w:val="20"/>
        </w:rPr>
        <w:t>indexBuffer : DINT := 0;</w:t>
      </w:r>
    </w:p>
    <w:p w14:paraId="6833A273" w14:textId="77777777" w:rsidR="00FF7695" w:rsidRPr="009B0A1B" w:rsidRDefault="00FF7695">
      <w:pPr>
        <w:rPr>
          <w:color w:val="156082" w:themeColor="accent1"/>
          <w:szCs w:val="20"/>
        </w:rPr>
      </w:pPr>
      <w:r w:rsidRPr="009B0A1B">
        <w:rPr>
          <w:color w:val="156082" w:themeColor="accent1"/>
          <w:szCs w:val="20"/>
        </w:rPr>
        <w:t>maxBuffer : DINT := 1256000;</w:t>
      </w:r>
    </w:p>
    <w:p w14:paraId="1FEBF144" w14:textId="77777777" w:rsidR="00FF7695" w:rsidRPr="009B0A1B" w:rsidRDefault="00FF7695">
      <w:pPr>
        <w:rPr>
          <w:color w:val="156082" w:themeColor="accent1"/>
          <w:szCs w:val="20"/>
        </w:rPr>
      </w:pPr>
      <w:r w:rsidRPr="009B0A1B">
        <w:rPr>
          <w:color w:val="156082" w:themeColor="accent1"/>
          <w:szCs w:val="20"/>
        </w:rPr>
        <w:t>bufferFilled : BOOL := FALSE ;</w:t>
      </w:r>
    </w:p>
    <w:p w14:paraId="2997853B" w14:textId="6C83732B" w:rsidR="00FF7695" w:rsidRPr="009B0A1B" w:rsidRDefault="00F2163F" w:rsidP="00412831">
      <w:pPr>
        <w:rPr>
          <w:color w:val="156082" w:themeColor="accent1"/>
          <w:szCs w:val="20"/>
        </w:rPr>
      </w:pPr>
      <w:r w:rsidRPr="009B0A1B">
        <w:rPr>
          <w:color w:val="156082" w:themeColor="accent1"/>
          <w:szCs w:val="20"/>
        </w:rPr>
        <w:t>buffer</w:t>
      </w:r>
      <w:r w:rsidR="00174B66" w:rsidRPr="009B0A1B">
        <w:rPr>
          <w:color w:val="156082" w:themeColor="accent1"/>
          <w:szCs w:val="20"/>
        </w:rPr>
        <w:t>Fi</w:t>
      </w:r>
      <w:r w:rsidRPr="009B0A1B">
        <w:rPr>
          <w:color w:val="156082" w:themeColor="accent1"/>
          <w:szCs w:val="20"/>
        </w:rPr>
        <w:t xml:space="preserve">lling </w:t>
      </w:r>
      <w:r w:rsidR="00174B66" w:rsidRPr="009B0A1B">
        <w:rPr>
          <w:color w:val="156082" w:themeColor="accent1"/>
          <w:szCs w:val="20"/>
        </w:rPr>
        <w:t>: BOOL</w:t>
      </w:r>
      <w:r w:rsidR="000353EB">
        <w:rPr>
          <w:color w:val="156082" w:themeColor="accent1"/>
          <w:szCs w:val="20"/>
        </w:rPr>
        <w:t xml:space="preserve"> := FALSE</w:t>
      </w:r>
      <w:r w:rsidR="00174B66" w:rsidRPr="009B0A1B">
        <w:rPr>
          <w:color w:val="156082" w:themeColor="accent1"/>
          <w:szCs w:val="20"/>
        </w:rPr>
        <w:t>;</w:t>
      </w:r>
    </w:p>
    <w:p w14:paraId="780FCAA1" w14:textId="77777777" w:rsidR="001468B5" w:rsidRPr="009B0A1B" w:rsidRDefault="001468B5" w:rsidP="00676EAA">
      <w:pPr>
        <w:ind w:left="0" w:firstLine="0"/>
        <w:rPr>
          <w:color w:val="156082" w:themeColor="accent1"/>
        </w:rPr>
      </w:pPr>
    </w:p>
    <w:p w14:paraId="75A1D2FE" w14:textId="77777777" w:rsidR="00983FA4" w:rsidRPr="009B0A1B" w:rsidRDefault="00983FA4" w:rsidP="00983FA4">
      <w:pPr>
        <w:rPr>
          <w:color w:val="156082" w:themeColor="accent1"/>
        </w:rPr>
      </w:pPr>
      <w:r w:rsidRPr="009B0A1B">
        <w:rPr>
          <w:color w:val="156082" w:themeColor="accent1"/>
        </w:rPr>
        <w:t>bufferX      : ARRAY[0..1256000] OF REAL;</w:t>
      </w:r>
    </w:p>
    <w:p w14:paraId="5C2853A8" w14:textId="77777777" w:rsidR="00983FA4" w:rsidRPr="009B0A1B" w:rsidRDefault="00983FA4" w:rsidP="00983FA4">
      <w:pPr>
        <w:rPr>
          <w:color w:val="156082" w:themeColor="accent1"/>
        </w:rPr>
      </w:pPr>
      <w:r w:rsidRPr="009B0A1B">
        <w:rPr>
          <w:color w:val="156082" w:themeColor="accent1"/>
        </w:rPr>
        <w:t>bufferY      : ARRAY[0..1256000] OF REAL;</w:t>
      </w:r>
    </w:p>
    <w:p w14:paraId="121E37C4" w14:textId="4FD229DE" w:rsidR="00983FA4" w:rsidRPr="009B0A1B" w:rsidRDefault="00983FA4" w:rsidP="00983FA4">
      <w:pPr>
        <w:rPr>
          <w:color w:val="156082" w:themeColor="accent1"/>
        </w:rPr>
      </w:pPr>
      <w:r w:rsidRPr="009B0A1B">
        <w:rPr>
          <w:color w:val="156082" w:themeColor="accent1"/>
        </w:rPr>
        <w:t xml:space="preserve">bufferZ      : ARRAY[0..1256000] OF REAL;   </w:t>
      </w:r>
    </w:p>
    <w:p w14:paraId="2C4E049D" w14:textId="77777777" w:rsidR="00983FA4" w:rsidRPr="009B0A1B" w:rsidRDefault="00983FA4" w:rsidP="00983FA4">
      <w:pPr>
        <w:rPr>
          <w:color w:val="156082" w:themeColor="accent1"/>
        </w:rPr>
      </w:pPr>
    </w:p>
    <w:p w14:paraId="4813CD88" w14:textId="77777777" w:rsidR="00983FA4" w:rsidRPr="009B0A1B" w:rsidRDefault="00983FA4" w:rsidP="00983FA4">
      <w:pPr>
        <w:rPr>
          <w:color w:val="156082" w:themeColor="accent1"/>
        </w:rPr>
      </w:pPr>
      <w:r w:rsidRPr="009B0A1B">
        <w:rPr>
          <w:color w:val="156082" w:themeColor="accent1"/>
        </w:rPr>
        <w:t>bufferVelX   : ARRAY[0..1256000] OF UDINT;</w:t>
      </w:r>
    </w:p>
    <w:p w14:paraId="3AC0B3B9" w14:textId="77777777" w:rsidR="00983FA4" w:rsidRPr="009B0A1B" w:rsidRDefault="00983FA4" w:rsidP="00983FA4">
      <w:pPr>
        <w:rPr>
          <w:color w:val="156082" w:themeColor="accent1"/>
        </w:rPr>
      </w:pPr>
      <w:r w:rsidRPr="009B0A1B">
        <w:rPr>
          <w:color w:val="156082" w:themeColor="accent1"/>
        </w:rPr>
        <w:t>bufferVelY   : ARRAY[0..1256000] OF UDINT;</w:t>
      </w:r>
    </w:p>
    <w:p w14:paraId="0DBB8778" w14:textId="2E4C2122" w:rsidR="00983FA4" w:rsidRPr="009B0A1B" w:rsidRDefault="00983FA4" w:rsidP="00983FA4">
      <w:pPr>
        <w:rPr>
          <w:color w:val="156082" w:themeColor="accent1"/>
        </w:rPr>
      </w:pPr>
      <w:r w:rsidRPr="009B0A1B">
        <w:rPr>
          <w:color w:val="156082" w:themeColor="accent1"/>
        </w:rPr>
        <w:t xml:space="preserve">bufferVelZ   : ARRAY[0..1256000] OF UDINT; </w:t>
      </w:r>
    </w:p>
    <w:p w14:paraId="34798EB9" w14:textId="77777777" w:rsidR="002434DF" w:rsidRPr="009B0A1B" w:rsidRDefault="002434DF" w:rsidP="00EF730A">
      <w:pPr>
        <w:ind w:left="0" w:firstLine="0"/>
        <w:rPr>
          <w:color w:val="156082" w:themeColor="accent1"/>
        </w:rPr>
      </w:pPr>
    </w:p>
    <w:p w14:paraId="0126EBA1" w14:textId="77777777" w:rsidR="00983FA4" w:rsidRPr="009B0A1B" w:rsidRDefault="00983FA4" w:rsidP="00983FA4">
      <w:pPr>
        <w:rPr>
          <w:color w:val="156082" w:themeColor="accent1"/>
        </w:rPr>
      </w:pPr>
      <w:r w:rsidRPr="009B0A1B">
        <w:rPr>
          <w:color w:val="156082" w:themeColor="accent1"/>
        </w:rPr>
        <w:t>bufferTargetX_H : ARRAY[0..1256000] OF INT; // high word eixo X</w:t>
      </w:r>
    </w:p>
    <w:p w14:paraId="4D2A22EE" w14:textId="77777777" w:rsidR="00983FA4" w:rsidRPr="009B0A1B" w:rsidRDefault="00983FA4" w:rsidP="00983FA4">
      <w:pPr>
        <w:rPr>
          <w:color w:val="156082" w:themeColor="accent1"/>
        </w:rPr>
      </w:pPr>
      <w:r w:rsidRPr="009B0A1B">
        <w:rPr>
          <w:color w:val="156082" w:themeColor="accent1"/>
        </w:rPr>
        <w:t>bufferTargetX_L : ARRAY[0..1256000] OF INT; // low word eixo X</w:t>
      </w:r>
    </w:p>
    <w:p w14:paraId="648ADB14" w14:textId="77777777" w:rsidR="00983FA4" w:rsidRPr="009B0A1B" w:rsidRDefault="00983FA4" w:rsidP="00983FA4">
      <w:pPr>
        <w:rPr>
          <w:color w:val="156082" w:themeColor="accent1"/>
        </w:rPr>
      </w:pPr>
      <w:r w:rsidRPr="009B0A1B">
        <w:rPr>
          <w:color w:val="156082" w:themeColor="accent1"/>
        </w:rPr>
        <w:t>bufferTargetY_H : ARRAY[0..1256000] OF INT; // high word eixo Y</w:t>
      </w:r>
    </w:p>
    <w:p w14:paraId="3E0372AC" w14:textId="77777777" w:rsidR="00983FA4" w:rsidRPr="009B0A1B" w:rsidRDefault="00983FA4" w:rsidP="00983FA4">
      <w:pPr>
        <w:rPr>
          <w:color w:val="156082" w:themeColor="accent1"/>
        </w:rPr>
      </w:pPr>
      <w:r w:rsidRPr="009B0A1B">
        <w:rPr>
          <w:color w:val="156082" w:themeColor="accent1"/>
        </w:rPr>
        <w:t>bufferTargetY_L : ARRAY[0..1256000] OF INT; // low word eixo Y</w:t>
      </w:r>
    </w:p>
    <w:p w14:paraId="2552F33F" w14:textId="1CF67299" w:rsidR="00983FA4" w:rsidRPr="009B0A1B" w:rsidRDefault="00983FA4" w:rsidP="00983FA4">
      <w:pPr>
        <w:rPr>
          <w:color w:val="156082" w:themeColor="accent1"/>
        </w:rPr>
      </w:pPr>
      <w:r w:rsidRPr="009B0A1B">
        <w:rPr>
          <w:color w:val="156082" w:themeColor="accent1"/>
        </w:rPr>
        <w:t xml:space="preserve">bufferTargetZ_H </w:t>
      </w:r>
      <w:r w:rsidR="00F55914" w:rsidRPr="009B0A1B">
        <w:rPr>
          <w:color w:val="156082" w:themeColor="accent1"/>
        </w:rPr>
        <w:t xml:space="preserve"> </w:t>
      </w:r>
      <w:r w:rsidRPr="009B0A1B">
        <w:rPr>
          <w:color w:val="156082" w:themeColor="accent1"/>
        </w:rPr>
        <w:t xml:space="preserve">: </w:t>
      </w:r>
      <w:r w:rsidR="00FB1396" w:rsidRPr="009B0A1B">
        <w:rPr>
          <w:color w:val="156082" w:themeColor="accent1"/>
        </w:rPr>
        <w:t xml:space="preserve"> </w:t>
      </w:r>
      <w:r w:rsidRPr="009B0A1B">
        <w:rPr>
          <w:color w:val="156082" w:themeColor="accent1"/>
        </w:rPr>
        <w:t xml:space="preserve">ARRAY[0..1256000] OF INT; </w:t>
      </w:r>
    </w:p>
    <w:p w14:paraId="059C0F5D" w14:textId="7769F754" w:rsidR="008A51E6" w:rsidRPr="009B0A1B" w:rsidRDefault="00983FA4">
      <w:pPr>
        <w:rPr>
          <w:color w:val="156082" w:themeColor="accent1"/>
        </w:rPr>
      </w:pPr>
      <w:r w:rsidRPr="009B0A1B">
        <w:rPr>
          <w:color w:val="156082" w:themeColor="accent1"/>
        </w:rPr>
        <w:t xml:space="preserve">bufferTargetZ_L </w:t>
      </w:r>
      <w:r w:rsidR="00FB1396" w:rsidRPr="009B0A1B">
        <w:rPr>
          <w:color w:val="156082" w:themeColor="accent1"/>
        </w:rPr>
        <w:t xml:space="preserve">  </w:t>
      </w:r>
      <w:r w:rsidRPr="009B0A1B">
        <w:rPr>
          <w:color w:val="156082" w:themeColor="accent1"/>
        </w:rPr>
        <w:t xml:space="preserve">: </w:t>
      </w:r>
      <w:r w:rsidR="00FB1396" w:rsidRPr="009B0A1B">
        <w:rPr>
          <w:color w:val="156082" w:themeColor="accent1"/>
        </w:rPr>
        <w:t xml:space="preserve">  </w:t>
      </w:r>
      <w:r w:rsidRPr="009B0A1B">
        <w:rPr>
          <w:color w:val="156082" w:themeColor="accent1"/>
        </w:rPr>
        <w:t xml:space="preserve">ARRAY[0..1256000] OF INT; </w:t>
      </w:r>
    </w:p>
    <w:p w14:paraId="5C48B706" w14:textId="0EBB6ACD" w:rsidR="00C974CE" w:rsidRPr="009B0A1B" w:rsidRDefault="00C974CE" w:rsidP="00EE2F2E">
      <w:pPr>
        <w:ind w:left="0" w:firstLine="0"/>
        <w:rPr>
          <w:color w:val="156082" w:themeColor="accent1"/>
        </w:rPr>
      </w:pPr>
    </w:p>
    <w:p w14:paraId="7A4F22EF" w14:textId="77777777" w:rsidR="00EA4EF5" w:rsidRPr="009B0A1B" w:rsidRDefault="00EA4EF5" w:rsidP="00EE2F2E">
      <w:pPr>
        <w:ind w:left="0" w:firstLine="0"/>
        <w:rPr>
          <w:color w:val="156082" w:themeColor="accent1"/>
        </w:rPr>
      </w:pPr>
    </w:p>
    <w:p w14:paraId="5913E425" w14:textId="77777777" w:rsidR="00AC39B1" w:rsidRPr="001111E1" w:rsidRDefault="00AC39B1">
      <w:pPr>
        <w:ind w:left="0" w:firstLine="0"/>
        <w:rPr>
          <w:color w:val="000000" w:themeColor="text1"/>
          <w:szCs w:val="20"/>
        </w:rPr>
      </w:pPr>
    </w:p>
    <w:p w14:paraId="4A800E1B" w14:textId="240DD868" w:rsidR="0087394B" w:rsidRPr="000B182E" w:rsidRDefault="0087394B" w:rsidP="00AC39B1">
      <w:pPr>
        <w:ind w:left="0" w:firstLine="0"/>
        <w:rPr>
          <w:color w:val="000000" w:themeColor="text1"/>
          <w:sz w:val="32"/>
          <w:szCs w:val="32"/>
        </w:rPr>
      </w:pPr>
      <w:r w:rsidRPr="000B182E">
        <w:rPr>
          <w:color w:val="000000" w:themeColor="text1"/>
          <w:sz w:val="32"/>
          <w:szCs w:val="32"/>
        </w:rPr>
        <w:t xml:space="preserve">ENDEREÇOS IO </w:t>
      </w:r>
      <w:r w:rsidR="00186258" w:rsidRPr="000B182E">
        <w:rPr>
          <w:color w:val="000000" w:themeColor="text1"/>
          <w:sz w:val="32"/>
          <w:szCs w:val="32"/>
        </w:rPr>
        <w:t>CLP</w:t>
      </w:r>
      <w:r w:rsidR="000B182E">
        <w:rPr>
          <w:color w:val="000000" w:themeColor="text1"/>
          <w:sz w:val="32"/>
          <w:szCs w:val="32"/>
        </w:rPr>
        <w:t xml:space="preserve"> _ PDO</w:t>
      </w:r>
      <w:r w:rsidR="00B2572A">
        <w:rPr>
          <w:color w:val="000000" w:themeColor="text1"/>
          <w:sz w:val="32"/>
          <w:szCs w:val="32"/>
        </w:rPr>
        <w:t xml:space="preserve"> ETHERCAT </w:t>
      </w:r>
      <w:r w:rsidR="000B182E">
        <w:rPr>
          <w:color w:val="000000" w:themeColor="text1"/>
          <w:sz w:val="32"/>
          <w:szCs w:val="32"/>
        </w:rPr>
        <w:t xml:space="preserve"> CiA 402 </w:t>
      </w:r>
    </w:p>
    <w:p w14:paraId="230500D5" w14:textId="77777777" w:rsidR="009019C7" w:rsidRDefault="00290CE9" w:rsidP="00186258">
      <w:pPr>
        <w:rPr>
          <w:color w:val="000000" w:themeColor="text1"/>
          <w:sz w:val="32"/>
          <w:szCs w:val="32"/>
        </w:rPr>
      </w:pPr>
      <w:r w:rsidRPr="0052597F">
        <w:rPr>
          <w:color w:val="E97132" w:themeColor="accent2"/>
        </w:rPr>
        <w:t xml:space="preserve"> </w:t>
      </w:r>
    </w:p>
    <w:p w14:paraId="537BF48C" w14:textId="1CB3529C" w:rsidR="00290CE9" w:rsidRPr="004D5AF8" w:rsidRDefault="00290CE9" w:rsidP="00F42D59">
      <w:pPr>
        <w:rPr>
          <w:color w:val="000000" w:themeColor="text1"/>
        </w:rPr>
      </w:pPr>
      <w:r w:rsidRPr="004D5AF8">
        <w:rPr>
          <w:color w:val="000000" w:themeColor="text1"/>
        </w:rPr>
        <w:t xml:space="preserve">    </w:t>
      </w:r>
    </w:p>
    <w:p w14:paraId="100FFD3F" w14:textId="77777777" w:rsidR="001D5F7A" w:rsidRPr="004D5AF8" w:rsidRDefault="001D5F7A" w:rsidP="001D5F7A">
      <w:pPr>
        <w:ind w:left="0" w:firstLine="0"/>
        <w:rPr>
          <w:color w:val="000000" w:themeColor="text1"/>
        </w:rPr>
      </w:pPr>
      <w:r w:rsidRPr="004D5AF8">
        <w:rPr>
          <w:color w:val="000000" w:themeColor="text1"/>
        </w:rPr>
        <w:t>// ---------- TARGET 607A ----------</w:t>
      </w:r>
    </w:p>
    <w:p w14:paraId="50731561" w14:textId="77777777" w:rsidR="001D5F7A" w:rsidRPr="005368CC" w:rsidRDefault="001D5F7A" w:rsidP="001D5F7A">
      <w:pPr>
        <w:ind w:left="0" w:firstLine="0"/>
        <w:rPr>
          <w:color w:val="156082" w:themeColor="accent1"/>
        </w:rPr>
      </w:pPr>
      <w:r w:rsidRPr="005368CC">
        <w:rPr>
          <w:color w:val="156082" w:themeColor="accent1"/>
        </w:rPr>
        <w:t>WR_PDO_607A_X_H AT %QW00 : INT;</w:t>
      </w:r>
    </w:p>
    <w:p w14:paraId="6A080C9E" w14:textId="77777777" w:rsidR="001D5F7A" w:rsidRPr="005368CC" w:rsidRDefault="001D5F7A" w:rsidP="001D5F7A">
      <w:pPr>
        <w:ind w:left="0" w:firstLine="0"/>
        <w:rPr>
          <w:color w:val="156082" w:themeColor="accent1"/>
        </w:rPr>
      </w:pPr>
      <w:r w:rsidRPr="005368CC">
        <w:rPr>
          <w:color w:val="156082" w:themeColor="accent1"/>
        </w:rPr>
        <w:t>WR_PDO_607A_X_L AT %QW01 : INT;</w:t>
      </w:r>
    </w:p>
    <w:p w14:paraId="51D8F632" w14:textId="77777777" w:rsidR="001D5F7A" w:rsidRPr="005368CC" w:rsidRDefault="001D5F7A" w:rsidP="001D5F7A">
      <w:pPr>
        <w:ind w:left="0" w:firstLine="0"/>
        <w:rPr>
          <w:color w:val="156082" w:themeColor="accent1"/>
        </w:rPr>
      </w:pPr>
      <w:r w:rsidRPr="005368CC">
        <w:rPr>
          <w:color w:val="156082" w:themeColor="accent1"/>
        </w:rPr>
        <w:t>WR_PDO_607A_Y_H AT %QW02 : INT;</w:t>
      </w:r>
    </w:p>
    <w:p w14:paraId="0B69AC1E" w14:textId="77777777" w:rsidR="001D5F7A" w:rsidRPr="005368CC" w:rsidRDefault="001D5F7A" w:rsidP="001D5F7A">
      <w:pPr>
        <w:ind w:left="0" w:firstLine="0"/>
        <w:rPr>
          <w:color w:val="156082" w:themeColor="accent1"/>
        </w:rPr>
      </w:pPr>
      <w:r w:rsidRPr="005368CC">
        <w:rPr>
          <w:color w:val="156082" w:themeColor="accent1"/>
        </w:rPr>
        <w:t>WR_PDO_607A_Y_L AT %QW03 : INT;</w:t>
      </w:r>
    </w:p>
    <w:p w14:paraId="6FFCA71B" w14:textId="77777777" w:rsidR="001D5F7A" w:rsidRPr="005368CC" w:rsidRDefault="001D5F7A" w:rsidP="001D5F7A">
      <w:pPr>
        <w:ind w:left="0" w:firstLine="0"/>
        <w:rPr>
          <w:color w:val="156082" w:themeColor="accent1"/>
        </w:rPr>
      </w:pPr>
      <w:r w:rsidRPr="005368CC">
        <w:rPr>
          <w:color w:val="156082" w:themeColor="accent1"/>
        </w:rPr>
        <w:t>WR_PDO_607A_Z_H AT %QW04 : INT;</w:t>
      </w:r>
    </w:p>
    <w:p w14:paraId="4AA39717" w14:textId="77777777" w:rsidR="001D5F7A" w:rsidRPr="005368CC" w:rsidRDefault="001D5F7A" w:rsidP="001D5F7A">
      <w:pPr>
        <w:ind w:left="0" w:firstLine="0"/>
        <w:rPr>
          <w:color w:val="156082" w:themeColor="accent1"/>
        </w:rPr>
      </w:pPr>
      <w:r w:rsidRPr="005368CC">
        <w:rPr>
          <w:color w:val="156082" w:themeColor="accent1"/>
        </w:rPr>
        <w:t>WR_PDO_607A_Z_L AT %QW05 : INT;</w:t>
      </w:r>
    </w:p>
    <w:p w14:paraId="38F3E907" w14:textId="77777777" w:rsidR="0093346D" w:rsidRPr="005368CC" w:rsidRDefault="0093346D" w:rsidP="001D5F7A">
      <w:pPr>
        <w:ind w:left="0" w:firstLine="0"/>
        <w:rPr>
          <w:color w:val="156082" w:themeColor="accent1"/>
        </w:rPr>
      </w:pPr>
    </w:p>
    <w:p w14:paraId="15B29BEF" w14:textId="77777777" w:rsidR="005D484F" w:rsidRPr="005368CC" w:rsidRDefault="005D484F">
      <w:pPr>
        <w:rPr>
          <w:color w:val="156082" w:themeColor="accent1"/>
          <w:szCs w:val="20"/>
        </w:rPr>
      </w:pPr>
      <w:r w:rsidRPr="005368CC">
        <w:rPr>
          <w:color w:val="156082" w:themeColor="accent1"/>
          <w:szCs w:val="20"/>
        </w:rPr>
        <w:t>targetDINT_X : DINT;</w:t>
      </w:r>
    </w:p>
    <w:p w14:paraId="5925FF85" w14:textId="77777777" w:rsidR="004E32EE" w:rsidRPr="005368CC" w:rsidRDefault="005D484F" w:rsidP="004E32EE">
      <w:pPr>
        <w:rPr>
          <w:color w:val="156082" w:themeColor="accent1"/>
          <w:szCs w:val="20"/>
        </w:rPr>
      </w:pPr>
      <w:r w:rsidRPr="005368CC">
        <w:rPr>
          <w:color w:val="156082" w:themeColor="accent1"/>
          <w:szCs w:val="20"/>
        </w:rPr>
        <w:t>targetDINT_Y : DINT;</w:t>
      </w:r>
    </w:p>
    <w:p w14:paraId="3BD26D70" w14:textId="21C8889B" w:rsidR="005D484F" w:rsidRPr="005368CC" w:rsidRDefault="005D484F" w:rsidP="004E32EE">
      <w:pPr>
        <w:rPr>
          <w:color w:val="156082" w:themeColor="accent1"/>
          <w:szCs w:val="20"/>
        </w:rPr>
      </w:pPr>
      <w:r w:rsidRPr="005368CC">
        <w:rPr>
          <w:color w:val="156082" w:themeColor="accent1"/>
          <w:szCs w:val="20"/>
        </w:rPr>
        <w:t>targetDINT_Z : DINT;</w:t>
      </w:r>
    </w:p>
    <w:p w14:paraId="00E836EF" w14:textId="6AAB73CE" w:rsidR="001D5F7A" w:rsidRPr="00F22FE8" w:rsidRDefault="001D5F7A" w:rsidP="001D5F7A">
      <w:pPr>
        <w:ind w:left="0" w:firstLine="0"/>
        <w:rPr>
          <w:color w:val="000000" w:themeColor="text1"/>
        </w:rPr>
      </w:pPr>
    </w:p>
    <w:p w14:paraId="67901FAD" w14:textId="77777777" w:rsidR="001D5F7A" w:rsidRPr="00F22FE8" w:rsidRDefault="001D5F7A" w:rsidP="001D5F7A">
      <w:pPr>
        <w:ind w:left="0" w:firstLine="0"/>
        <w:rPr>
          <w:color w:val="000000" w:themeColor="text1"/>
        </w:rPr>
      </w:pPr>
      <w:r w:rsidRPr="00F22FE8">
        <w:rPr>
          <w:color w:val="000000" w:themeColor="text1"/>
        </w:rPr>
        <w:t>// ---------- CONTROLWORD 6040 ----------</w:t>
      </w:r>
    </w:p>
    <w:p w14:paraId="1F1C1A2D" w14:textId="77777777" w:rsidR="001D5F7A" w:rsidRPr="00971DB3" w:rsidRDefault="001D5F7A" w:rsidP="001D5F7A">
      <w:pPr>
        <w:ind w:left="0" w:firstLine="0"/>
        <w:rPr>
          <w:color w:val="156082" w:themeColor="accent1"/>
        </w:rPr>
      </w:pPr>
      <w:r w:rsidRPr="00971DB3">
        <w:rPr>
          <w:color w:val="156082" w:themeColor="accent1"/>
        </w:rPr>
        <w:t>WR_PDO_6040_X   AT %QW06 : INT;</w:t>
      </w:r>
    </w:p>
    <w:p w14:paraId="1424E5A0" w14:textId="77777777" w:rsidR="001D5F7A" w:rsidRPr="00971DB3" w:rsidRDefault="001D5F7A" w:rsidP="001D5F7A">
      <w:pPr>
        <w:ind w:left="0" w:firstLine="0"/>
        <w:rPr>
          <w:color w:val="156082" w:themeColor="accent1"/>
        </w:rPr>
      </w:pPr>
      <w:r w:rsidRPr="00971DB3">
        <w:rPr>
          <w:color w:val="156082" w:themeColor="accent1"/>
        </w:rPr>
        <w:t>WR_PDO_6040_Y   AT %QW07 : INT;</w:t>
      </w:r>
    </w:p>
    <w:p w14:paraId="6689E438" w14:textId="77777777" w:rsidR="001D5F7A" w:rsidRPr="00971DB3" w:rsidRDefault="001D5F7A" w:rsidP="001D5F7A">
      <w:pPr>
        <w:ind w:left="0" w:firstLine="0"/>
        <w:rPr>
          <w:color w:val="156082" w:themeColor="accent1"/>
        </w:rPr>
      </w:pPr>
      <w:r w:rsidRPr="00971DB3">
        <w:rPr>
          <w:color w:val="156082" w:themeColor="accent1"/>
        </w:rPr>
        <w:t>WR_PDO_6040_Z   AT %QW08 : INT;</w:t>
      </w:r>
    </w:p>
    <w:p w14:paraId="530521EB" w14:textId="77777777" w:rsidR="001D5F7A" w:rsidRPr="00F22FE8" w:rsidRDefault="001D5F7A" w:rsidP="001D5F7A">
      <w:pPr>
        <w:ind w:left="0" w:firstLine="0"/>
        <w:rPr>
          <w:color w:val="000000" w:themeColor="text1"/>
        </w:rPr>
      </w:pPr>
    </w:p>
    <w:p w14:paraId="06F30B97" w14:textId="77777777" w:rsidR="001D5F7A" w:rsidRPr="00F22FE8" w:rsidRDefault="001D5F7A" w:rsidP="001D5F7A">
      <w:pPr>
        <w:ind w:left="0" w:firstLine="0"/>
        <w:rPr>
          <w:color w:val="000000" w:themeColor="text1"/>
        </w:rPr>
      </w:pPr>
      <w:r w:rsidRPr="00F22FE8">
        <w:rPr>
          <w:color w:val="000000" w:themeColor="text1"/>
        </w:rPr>
        <w:t>// ---------- STATUSWORD 6041 ----------</w:t>
      </w:r>
    </w:p>
    <w:p w14:paraId="351063D1" w14:textId="77777777" w:rsidR="001D5F7A" w:rsidRPr="00971DB3" w:rsidRDefault="001D5F7A" w:rsidP="001D5F7A">
      <w:pPr>
        <w:ind w:left="0" w:firstLine="0"/>
        <w:rPr>
          <w:color w:val="156082" w:themeColor="accent1"/>
        </w:rPr>
      </w:pPr>
      <w:r w:rsidRPr="00971DB3">
        <w:rPr>
          <w:color w:val="156082" w:themeColor="accent1"/>
        </w:rPr>
        <w:t>RD_PDO_6041_X   AT %IW09 : INT;</w:t>
      </w:r>
    </w:p>
    <w:p w14:paraId="50D21919" w14:textId="77777777" w:rsidR="001D5F7A" w:rsidRPr="00971DB3" w:rsidRDefault="001D5F7A" w:rsidP="001D5F7A">
      <w:pPr>
        <w:ind w:left="0" w:firstLine="0"/>
        <w:rPr>
          <w:color w:val="156082" w:themeColor="accent1"/>
        </w:rPr>
      </w:pPr>
      <w:r w:rsidRPr="00971DB3">
        <w:rPr>
          <w:color w:val="156082" w:themeColor="accent1"/>
        </w:rPr>
        <w:t>RD_PDO_6041_Y   AT %IW10 : INT;</w:t>
      </w:r>
    </w:p>
    <w:p w14:paraId="2719BB8F" w14:textId="77777777" w:rsidR="001D5F7A" w:rsidRPr="00971DB3" w:rsidRDefault="001D5F7A" w:rsidP="001D5F7A">
      <w:pPr>
        <w:ind w:left="0" w:firstLine="0"/>
        <w:rPr>
          <w:color w:val="156082" w:themeColor="accent1"/>
        </w:rPr>
      </w:pPr>
      <w:r w:rsidRPr="00971DB3">
        <w:rPr>
          <w:color w:val="156082" w:themeColor="accent1"/>
        </w:rPr>
        <w:t>RD_PDO_6041_Z   AT %IW11 : INT;</w:t>
      </w:r>
    </w:p>
    <w:p w14:paraId="213D30DF" w14:textId="77777777" w:rsidR="001D5F7A" w:rsidRPr="00971DB3" w:rsidRDefault="001D5F7A" w:rsidP="001D5F7A">
      <w:pPr>
        <w:ind w:left="0" w:firstLine="0"/>
        <w:rPr>
          <w:color w:val="156082" w:themeColor="accent1"/>
        </w:rPr>
      </w:pPr>
    </w:p>
    <w:p w14:paraId="43889F46" w14:textId="77777777" w:rsidR="001D5F7A" w:rsidRPr="00F22FE8" w:rsidRDefault="001D5F7A" w:rsidP="001D5F7A">
      <w:pPr>
        <w:ind w:left="0" w:firstLine="0"/>
        <w:rPr>
          <w:color w:val="000000" w:themeColor="text1"/>
        </w:rPr>
      </w:pPr>
      <w:r w:rsidRPr="00F22FE8">
        <w:rPr>
          <w:color w:val="000000" w:themeColor="text1"/>
        </w:rPr>
        <w:t>// ---------- PROFILE VELOCITY 6081 ----------</w:t>
      </w:r>
    </w:p>
    <w:p w14:paraId="6B53061C" w14:textId="77777777" w:rsidR="001D5F7A" w:rsidRPr="00971DB3" w:rsidRDefault="001D5F7A" w:rsidP="001D5F7A">
      <w:pPr>
        <w:ind w:left="0" w:firstLine="0"/>
        <w:rPr>
          <w:color w:val="156082" w:themeColor="accent1"/>
        </w:rPr>
      </w:pPr>
      <w:r w:rsidRPr="00971DB3">
        <w:rPr>
          <w:color w:val="156082" w:themeColor="accent1"/>
        </w:rPr>
        <w:t>WR_PDO_6081_X   AT %QW12 : UDINT;</w:t>
      </w:r>
    </w:p>
    <w:p w14:paraId="6B1E5D86" w14:textId="77777777" w:rsidR="001D5F7A" w:rsidRPr="00971DB3" w:rsidRDefault="001D5F7A" w:rsidP="001D5F7A">
      <w:pPr>
        <w:ind w:left="0" w:firstLine="0"/>
        <w:rPr>
          <w:color w:val="156082" w:themeColor="accent1"/>
        </w:rPr>
      </w:pPr>
      <w:r w:rsidRPr="00971DB3">
        <w:rPr>
          <w:color w:val="156082" w:themeColor="accent1"/>
        </w:rPr>
        <w:t>WR_PDO_6081_Y   AT %QW14 : UDINT;</w:t>
      </w:r>
    </w:p>
    <w:p w14:paraId="06F6D98A" w14:textId="77777777" w:rsidR="001D5F7A" w:rsidRPr="00971DB3" w:rsidRDefault="001D5F7A" w:rsidP="001D5F7A">
      <w:pPr>
        <w:ind w:left="0" w:firstLine="0"/>
        <w:rPr>
          <w:color w:val="156082" w:themeColor="accent1"/>
        </w:rPr>
      </w:pPr>
      <w:r w:rsidRPr="00971DB3">
        <w:rPr>
          <w:color w:val="156082" w:themeColor="accent1"/>
        </w:rPr>
        <w:t>WR_PDO_6081_Z   AT %QW16 : UDINT;</w:t>
      </w:r>
    </w:p>
    <w:p w14:paraId="47044059" w14:textId="77777777" w:rsidR="001D5F7A" w:rsidRPr="00F22FE8" w:rsidRDefault="001D5F7A" w:rsidP="001D5F7A">
      <w:pPr>
        <w:ind w:left="0" w:firstLine="0"/>
        <w:rPr>
          <w:color w:val="000000" w:themeColor="text1"/>
        </w:rPr>
      </w:pPr>
    </w:p>
    <w:p w14:paraId="09257F89" w14:textId="77777777" w:rsidR="001D5F7A" w:rsidRPr="00F22FE8" w:rsidRDefault="001D5F7A" w:rsidP="001D5F7A">
      <w:pPr>
        <w:ind w:left="0" w:firstLine="0"/>
        <w:rPr>
          <w:color w:val="000000" w:themeColor="text1"/>
        </w:rPr>
      </w:pPr>
      <w:r w:rsidRPr="00F22FE8">
        <w:rPr>
          <w:color w:val="000000" w:themeColor="text1"/>
        </w:rPr>
        <w:t>// ---------- ACCEL/DECEL 6083/6084 ----------</w:t>
      </w:r>
    </w:p>
    <w:p w14:paraId="7E9A5F24" w14:textId="77777777" w:rsidR="001D5F7A" w:rsidRPr="00C76F11" w:rsidRDefault="001D5F7A" w:rsidP="001D5F7A">
      <w:pPr>
        <w:ind w:left="0" w:firstLine="0"/>
        <w:rPr>
          <w:color w:val="156082" w:themeColor="accent1"/>
        </w:rPr>
      </w:pPr>
      <w:r w:rsidRPr="00C76F11">
        <w:rPr>
          <w:color w:val="156082" w:themeColor="accent1"/>
        </w:rPr>
        <w:t>WR_PDO_6083_X   AT %QW18 : UDINT;</w:t>
      </w:r>
    </w:p>
    <w:p w14:paraId="0340E703" w14:textId="77777777" w:rsidR="001D5F7A" w:rsidRPr="00C76F11" w:rsidRDefault="001D5F7A" w:rsidP="001D5F7A">
      <w:pPr>
        <w:ind w:left="0" w:firstLine="0"/>
        <w:rPr>
          <w:color w:val="156082" w:themeColor="accent1"/>
        </w:rPr>
      </w:pPr>
      <w:r w:rsidRPr="00C76F11">
        <w:rPr>
          <w:color w:val="156082" w:themeColor="accent1"/>
        </w:rPr>
        <w:t>WR_PDO_6084_X   AT %QW20 : UDINT;</w:t>
      </w:r>
    </w:p>
    <w:p w14:paraId="6BEB062D" w14:textId="77777777" w:rsidR="001D5F7A" w:rsidRPr="00C76F11" w:rsidRDefault="001D5F7A" w:rsidP="001D5F7A">
      <w:pPr>
        <w:ind w:left="0" w:firstLine="0"/>
        <w:rPr>
          <w:color w:val="156082" w:themeColor="accent1"/>
        </w:rPr>
      </w:pPr>
      <w:r w:rsidRPr="00C76F11">
        <w:rPr>
          <w:color w:val="156082" w:themeColor="accent1"/>
        </w:rPr>
        <w:t>WR_PDO_6083_Y   AT %QW22 : UDINT;</w:t>
      </w:r>
    </w:p>
    <w:p w14:paraId="3258CD02" w14:textId="77777777" w:rsidR="001D5F7A" w:rsidRPr="00C76F11" w:rsidRDefault="001D5F7A" w:rsidP="001D5F7A">
      <w:pPr>
        <w:ind w:left="0" w:firstLine="0"/>
        <w:rPr>
          <w:color w:val="156082" w:themeColor="accent1"/>
        </w:rPr>
      </w:pPr>
      <w:r w:rsidRPr="00C76F11">
        <w:rPr>
          <w:color w:val="156082" w:themeColor="accent1"/>
        </w:rPr>
        <w:t>WR_PDO_6084_Y   AT %QW24 : UDINT;</w:t>
      </w:r>
    </w:p>
    <w:p w14:paraId="13BD9C6C" w14:textId="77777777" w:rsidR="001D5F7A" w:rsidRPr="00C76F11" w:rsidRDefault="001D5F7A" w:rsidP="001D5F7A">
      <w:pPr>
        <w:ind w:left="0" w:firstLine="0"/>
        <w:rPr>
          <w:color w:val="156082" w:themeColor="accent1"/>
        </w:rPr>
      </w:pPr>
      <w:r w:rsidRPr="00C76F11">
        <w:rPr>
          <w:color w:val="156082" w:themeColor="accent1"/>
        </w:rPr>
        <w:t>WR_PDO_6083_Z   AT %QW26 : UDINT;</w:t>
      </w:r>
    </w:p>
    <w:p w14:paraId="6C2694C7" w14:textId="77777777" w:rsidR="001D5F7A" w:rsidRPr="00C76F11" w:rsidRDefault="001D5F7A" w:rsidP="001D5F7A">
      <w:pPr>
        <w:ind w:left="0" w:firstLine="0"/>
        <w:rPr>
          <w:color w:val="156082" w:themeColor="accent1"/>
        </w:rPr>
      </w:pPr>
      <w:r w:rsidRPr="00C76F11">
        <w:rPr>
          <w:color w:val="156082" w:themeColor="accent1"/>
        </w:rPr>
        <w:t>WR_PDO_6084_Z   AT %QW28 : UDINT;</w:t>
      </w:r>
    </w:p>
    <w:p w14:paraId="1F268351" w14:textId="77777777" w:rsidR="001D5F7A" w:rsidRPr="00F22FE8" w:rsidRDefault="001D5F7A" w:rsidP="001D5F7A">
      <w:pPr>
        <w:ind w:left="0" w:firstLine="0"/>
        <w:rPr>
          <w:color w:val="000000" w:themeColor="text1"/>
        </w:rPr>
      </w:pPr>
    </w:p>
    <w:p w14:paraId="238878FE" w14:textId="77777777" w:rsidR="001D5F7A" w:rsidRPr="00F22FE8" w:rsidRDefault="001D5F7A" w:rsidP="001D5F7A">
      <w:pPr>
        <w:ind w:left="0" w:firstLine="0"/>
        <w:rPr>
          <w:color w:val="000000" w:themeColor="text1"/>
        </w:rPr>
      </w:pPr>
      <w:r w:rsidRPr="00F22FE8">
        <w:rPr>
          <w:color w:val="000000" w:themeColor="text1"/>
        </w:rPr>
        <w:t>// ---------- RESOLVER 6064 ----------</w:t>
      </w:r>
    </w:p>
    <w:p w14:paraId="45967573" w14:textId="77777777" w:rsidR="001D5F7A" w:rsidRPr="00C76F11" w:rsidRDefault="001D5F7A" w:rsidP="001D5F7A">
      <w:pPr>
        <w:ind w:left="0" w:firstLine="0"/>
        <w:rPr>
          <w:color w:val="156082" w:themeColor="accent1"/>
        </w:rPr>
      </w:pPr>
      <w:r w:rsidRPr="00C76F11">
        <w:rPr>
          <w:color w:val="156082" w:themeColor="accent1"/>
        </w:rPr>
        <w:t>RD_PDO_6064_X   AT %IW30 : DINT;</w:t>
      </w:r>
    </w:p>
    <w:p w14:paraId="38249A10" w14:textId="77777777" w:rsidR="001D5F7A" w:rsidRPr="00C76F11" w:rsidRDefault="001D5F7A" w:rsidP="001D5F7A">
      <w:pPr>
        <w:ind w:left="0" w:firstLine="0"/>
        <w:rPr>
          <w:color w:val="156082" w:themeColor="accent1"/>
        </w:rPr>
      </w:pPr>
      <w:r w:rsidRPr="00C76F11">
        <w:rPr>
          <w:color w:val="156082" w:themeColor="accent1"/>
        </w:rPr>
        <w:t>RD_PDO_6064_Y   AT %IW32 : DINT;</w:t>
      </w:r>
    </w:p>
    <w:p w14:paraId="4ECA112D" w14:textId="4DBC479D" w:rsidR="0067260D" w:rsidRPr="00C76F11" w:rsidRDefault="001D5F7A" w:rsidP="004F0B29">
      <w:pPr>
        <w:ind w:left="0" w:firstLine="0"/>
        <w:rPr>
          <w:color w:val="156082" w:themeColor="accent1"/>
        </w:rPr>
      </w:pPr>
      <w:r w:rsidRPr="00C76F11">
        <w:rPr>
          <w:color w:val="156082" w:themeColor="accent1"/>
        </w:rPr>
        <w:t>RD_PDO_6064_Z   AT %IW34 : DINT;</w:t>
      </w:r>
    </w:p>
    <w:p w14:paraId="2E160FD0" w14:textId="77777777" w:rsidR="000E1CF3" w:rsidRDefault="000E1CF3">
      <w:pPr>
        <w:rPr>
          <w:color w:val="156082" w:themeColor="accent1"/>
          <w:sz w:val="32"/>
          <w:szCs w:val="32"/>
        </w:rPr>
      </w:pPr>
    </w:p>
    <w:p w14:paraId="780C760B" w14:textId="29F4ABCE" w:rsidR="00F01A29" w:rsidRPr="00F01A29" w:rsidRDefault="00F01A29" w:rsidP="000939F1">
      <w:pPr>
        <w:ind w:left="0" w:firstLine="0"/>
        <w:rPr>
          <w:color w:val="000000" w:themeColor="text1"/>
          <w:sz w:val="32"/>
          <w:szCs w:val="32"/>
        </w:rPr>
      </w:pPr>
    </w:p>
    <w:p w14:paraId="20199811" w14:textId="728519E9" w:rsidR="00C12AF9" w:rsidRPr="003F7CBD" w:rsidRDefault="00290CE9" w:rsidP="002A1EAC">
      <w:pPr>
        <w:rPr>
          <w:color w:val="000000" w:themeColor="text1"/>
        </w:rPr>
      </w:pPr>
      <w:r w:rsidRPr="00F37F75">
        <w:rPr>
          <w:color w:val="E97132" w:themeColor="accent2"/>
        </w:rPr>
        <w:t xml:space="preserve">    </w:t>
      </w:r>
    </w:p>
    <w:p w14:paraId="6F0E139F" w14:textId="4DB6E045" w:rsidR="00C23D12" w:rsidRPr="003F7CBD" w:rsidRDefault="00C23D12">
      <w:pPr>
        <w:ind w:left="0" w:firstLine="0"/>
        <w:rPr>
          <w:color w:val="000000" w:themeColor="text1"/>
        </w:rPr>
      </w:pPr>
      <w:r w:rsidRPr="003F7CBD">
        <w:rPr>
          <w:color w:val="000000" w:themeColor="text1"/>
        </w:rPr>
        <w:t xml:space="preserve">    </w:t>
      </w:r>
    </w:p>
    <w:p w14:paraId="2BD21623" w14:textId="77777777" w:rsidR="00C23D12" w:rsidRPr="003F7CBD" w:rsidRDefault="00C23D12">
      <w:pPr>
        <w:ind w:left="0" w:firstLine="0"/>
        <w:rPr>
          <w:color w:val="000000" w:themeColor="text1"/>
        </w:rPr>
      </w:pPr>
    </w:p>
    <w:p w14:paraId="37E9BBEA" w14:textId="77777777" w:rsidR="0012197F" w:rsidRDefault="0012197F" w:rsidP="0079610B">
      <w:pPr>
        <w:ind w:left="0" w:firstLine="0"/>
        <w:rPr>
          <w:color w:val="156082" w:themeColor="accent1"/>
          <w:sz w:val="32"/>
          <w:szCs w:val="32"/>
        </w:rPr>
      </w:pPr>
    </w:p>
    <w:p w14:paraId="63616A7C" w14:textId="77777777" w:rsidR="00762FCD" w:rsidRDefault="00762FCD">
      <w:pPr>
        <w:ind w:left="0" w:firstLine="0"/>
        <w:rPr>
          <w:color w:val="000000" w:themeColor="text1"/>
          <w:szCs w:val="20"/>
        </w:rPr>
      </w:pPr>
    </w:p>
    <w:p w14:paraId="5E06C4D3" w14:textId="31124ED4" w:rsidR="00762FCD" w:rsidRDefault="00612DE0">
      <w:pPr>
        <w:ind w:left="0" w:firstLine="0"/>
        <w:rPr>
          <w:color w:val="000000" w:themeColor="text1"/>
          <w:szCs w:val="20"/>
        </w:rPr>
      </w:pPr>
      <w:r>
        <w:rPr>
          <w:color w:val="000000" w:themeColor="text1"/>
          <w:szCs w:val="20"/>
        </w:rPr>
        <w:t>@</w:t>
      </w:r>
    </w:p>
    <w:p w14:paraId="6482731B" w14:textId="77777777" w:rsidR="00762FCD" w:rsidRDefault="00762FCD">
      <w:pPr>
        <w:ind w:left="0" w:firstLine="0"/>
        <w:rPr>
          <w:color w:val="000000" w:themeColor="text1"/>
          <w:szCs w:val="20"/>
        </w:rPr>
      </w:pPr>
    </w:p>
    <w:p w14:paraId="02DC324C" w14:textId="77777777" w:rsidR="00C0685C" w:rsidRDefault="00C0685C" w:rsidP="00B82D54">
      <w:pPr>
        <w:ind w:left="0" w:firstLine="0"/>
        <w:rPr>
          <w:color w:val="000000" w:themeColor="text1"/>
          <w:szCs w:val="20"/>
        </w:rPr>
      </w:pPr>
    </w:p>
    <w:p w14:paraId="13CD63A7" w14:textId="77777777" w:rsidR="00C0685C" w:rsidRDefault="00C0685C" w:rsidP="00B82D54">
      <w:pPr>
        <w:ind w:left="0" w:firstLine="0"/>
        <w:rPr>
          <w:color w:val="000000" w:themeColor="text1"/>
          <w:szCs w:val="20"/>
        </w:rPr>
      </w:pPr>
      <w:r>
        <w:rPr>
          <w:color w:val="000000" w:themeColor="text1"/>
          <w:szCs w:val="20"/>
        </w:rPr>
        <w:t>(*</w:t>
      </w:r>
    </w:p>
    <w:p w14:paraId="5B278F6D" w14:textId="64C82278" w:rsidR="00B82D54" w:rsidRDefault="00384D32" w:rsidP="00B82D54">
      <w:pPr>
        <w:ind w:left="0" w:firstLine="0"/>
        <w:rPr>
          <w:color w:val="156082" w:themeColor="accent1"/>
          <w:sz w:val="32"/>
          <w:szCs w:val="32"/>
        </w:rPr>
      </w:pPr>
      <w:r w:rsidRPr="005D6605">
        <w:rPr>
          <w:color w:val="156082" w:themeColor="accent1"/>
          <w:sz w:val="32"/>
          <w:szCs w:val="32"/>
        </w:rPr>
        <w:t>HMI</w:t>
      </w:r>
      <w:r w:rsidR="00BD73B2">
        <w:rPr>
          <w:color w:val="156082" w:themeColor="accent1"/>
          <w:sz w:val="32"/>
          <w:szCs w:val="32"/>
        </w:rPr>
        <w:t xml:space="preserve"> </w:t>
      </w:r>
      <w:r w:rsidR="005A6BA4">
        <w:rPr>
          <w:color w:val="156082" w:themeColor="accent1"/>
          <w:sz w:val="32"/>
          <w:szCs w:val="32"/>
        </w:rPr>
        <w:t xml:space="preserve">USB </w:t>
      </w:r>
      <w:r w:rsidR="00274CEF" w:rsidRPr="005D6605">
        <w:rPr>
          <w:color w:val="156082" w:themeColor="accent1"/>
          <w:sz w:val="32"/>
          <w:szCs w:val="32"/>
        </w:rPr>
        <w:t xml:space="preserve">RECEIVER TRANSMITTER </w:t>
      </w:r>
      <w:r w:rsidR="005D6605" w:rsidRPr="005D6605">
        <w:rPr>
          <w:color w:val="156082" w:themeColor="accent1"/>
          <w:sz w:val="32"/>
          <w:szCs w:val="32"/>
        </w:rPr>
        <w:t>CLP</w:t>
      </w:r>
    </w:p>
    <w:p w14:paraId="0728EB3E" w14:textId="77777777" w:rsidR="00F81805" w:rsidRPr="00FE5C23" w:rsidRDefault="00F81805">
      <w:pPr>
        <w:ind w:left="0" w:firstLine="0"/>
        <w:rPr>
          <w:color w:val="156082" w:themeColor="accent1"/>
          <w:sz w:val="24"/>
        </w:rPr>
      </w:pPr>
    </w:p>
    <w:p w14:paraId="47D5658A" w14:textId="77777777" w:rsidR="00F81805" w:rsidRPr="00625F81" w:rsidRDefault="00F81805">
      <w:pPr>
        <w:ind w:left="0" w:firstLine="0"/>
        <w:rPr>
          <w:color w:val="156082" w:themeColor="accent1"/>
          <w:sz w:val="24"/>
        </w:rPr>
      </w:pPr>
      <w:r w:rsidRPr="00625F81">
        <w:rPr>
          <w:color w:val="156082" w:themeColor="accent1"/>
          <w:sz w:val="24"/>
        </w:rPr>
        <w:t>1. FUNCTION ProcessarLinha : BOOL</w:t>
      </w:r>
    </w:p>
    <w:p w14:paraId="60A54BED" w14:textId="77777777" w:rsidR="00F81805" w:rsidRPr="00625F81" w:rsidRDefault="00F81805">
      <w:pPr>
        <w:ind w:left="0" w:firstLine="0"/>
        <w:rPr>
          <w:color w:val="156082" w:themeColor="accent1"/>
          <w:sz w:val="24"/>
        </w:rPr>
      </w:pPr>
      <w:r w:rsidRPr="00625F81">
        <w:rPr>
          <w:color w:val="156082" w:themeColor="accent1"/>
          <w:sz w:val="24"/>
        </w:rPr>
        <w:t>2. FUNCTION PrepararLinhaTransmissao : STRING</w:t>
      </w:r>
    </w:p>
    <w:p w14:paraId="405EB969" w14:textId="77777777" w:rsidR="00F81805" w:rsidRPr="00625F81" w:rsidRDefault="00F81805">
      <w:pPr>
        <w:ind w:left="0" w:firstLine="0"/>
        <w:rPr>
          <w:color w:val="156082" w:themeColor="accent1"/>
          <w:sz w:val="24"/>
        </w:rPr>
      </w:pPr>
      <w:r w:rsidRPr="00625F81">
        <w:rPr>
          <w:color w:val="156082" w:themeColor="accent1"/>
          <w:sz w:val="24"/>
        </w:rPr>
        <w:t>3. FUNCTION HMI_USB_Receiver_Transmitter</w:t>
      </w:r>
    </w:p>
    <w:p w14:paraId="0CFBC3B8" w14:textId="77777777" w:rsidR="00F81805" w:rsidRPr="00625F81" w:rsidRDefault="00F81805">
      <w:pPr>
        <w:ind w:left="0" w:firstLine="0"/>
        <w:rPr>
          <w:color w:val="156082" w:themeColor="accent1"/>
          <w:sz w:val="24"/>
        </w:rPr>
      </w:pPr>
      <w:r w:rsidRPr="00625F81">
        <w:rPr>
          <w:color w:val="156082" w:themeColor="accent1"/>
          <w:sz w:val="24"/>
        </w:rPr>
        <w:t>4. FUNCTION Loader_ProgGCODE : BOOL</w:t>
      </w:r>
    </w:p>
    <w:p w14:paraId="3A53AFF0" w14:textId="77777777" w:rsidR="00CB07DA" w:rsidRDefault="00CB07DA">
      <w:pPr>
        <w:ind w:left="0" w:firstLine="0"/>
        <w:rPr>
          <w:color w:val="156082" w:themeColor="accent1"/>
          <w:sz w:val="24"/>
        </w:rPr>
      </w:pPr>
    </w:p>
    <w:p w14:paraId="528D1692" w14:textId="77777777" w:rsidR="00CB07DA" w:rsidRPr="00F23AFA" w:rsidRDefault="00CB07DA">
      <w:pPr>
        <w:pStyle w:val="NormalWeb"/>
        <w:divId w:val="1071461980"/>
        <w:rPr>
          <w:rFonts w:ascii="Arial" w:hAnsi="Arial" w:cs="Arial"/>
        </w:rPr>
      </w:pPr>
      <w:r w:rsidRPr="00F23AFA">
        <w:rPr>
          <w:rFonts w:ascii="Arial" w:hAnsi="Arial" w:cs="Arial"/>
        </w:rPr>
        <w:t>A comunicação entre a Interface Homem-Máquina (HMI), o computador e o Controlador Lógico Programável (CLP) é realizada por um conjunto de funções desenvolvidas em Texto Estruturado (Structured Text – ST), responsáveis pelo intercâmbio bidirecional de informações de operação e configuração do sistema.</w:t>
      </w:r>
    </w:p>
    <w:p w14:paraId="09A7BCDA" w14:textId="77777777" w:rsidR="00CB07DA" w:rsidRPr="00F23AFA" w:rsidRDefault="00CB07DA">
      <w:pPr>
        <w:pStyle w:val="NormalWeb"/>
        <w:divId w:val="1071461980"/>
        <w:rPr>
          <w:rFonts w:ascii="Arial" w:hAnsi="Arial" w:cs="Arial"/>
        </w:rPr>
      </w:pPr>
      <w:r w:rsidRPr="00F23AFA">
        <w:rPr>
          <w:rFonts w:ascii="Arial" w:hAnsi="Arial" w:cs="Arial"/>
        </w:rPr>
        <w:t xml:space="preserve">A função </w:t>
      </w:r>
      <w:r w:rsidRPr="00F23AFA">
        <w:rPr>
          <w:rStyle w:val="Forte"/>
          <w:rFonts w:ascii="Arial" w:hAnsi="Arial" w:cs="Arial"/>
        </w:rPr>
        <w:t>ProcessarLinha</w:t>
      </w:r>
      <w:r w:rsidRPr="00F23AFA">
        <w:rPr>
          <w:rFonts w:ascii="Arial" w:hAnsi="Arial" w:cs="Arial"/>
        </w:rPr>
        <w:t xml:space="preserve"> implementa o mecanismo de recepção de comandos enviados ao controlador. Cada mensagem é transmitida no formato textual </w:t>
      </w:r>
      <w:r w:rsidRPr="00F23AFA">
        <w:rPr>
          <w:rStyle w:val="Forte"/>
          <w:rFonts w:ascii="Arial" w:hAnsi="Arial" w:cs="Arial"/>
        </w:rPr>
        <w:t>nome=valor</w:t>
      </w:r>
      <w:r w:rsidRPr="00F23AFA">
        <w:rPr>
          <w:rFonts w:ascii="Arial" w:hAnsi="Arial" w:cs="Arial"/>
        </w:rPr>
        <w:t>, sendo interpretada e convertida automaticamente para o respectivo tipo de dado da variável de destino. Essa abordagem permite o envio de comandos de operação, parâmetros de configuração e sinais de controle, incluindo funções de jog dos eixos, acionamento de homing, escrita de objetos de controle dos servoacionadores e demais variáveis utilizadas pelo sistema.</w:t>
      </w:r>
    </w:p>
    <w:p w14:paraId="0304BA8F" w14:textId="77777777" w:rsidR="00CB07DA" w:rsidRPr="00F23AFA" w:rsidRDefault="00CB07DA">
      <w:pPr>
        <w:pStyle w:val="NormalWeb"/>
        <w:divId w:val="1071461980"/>
        <w:rPr>
          <w:rFonts w:ascii="Arial" w:hAnsi="Arial" w:cs="Arial"/>
        </w:rPr>
      </w:pPr>
      <w:r w:rsidRPr="00F23AFA">
        <w:rPr>
          <w:rFonts w:ascii="Arial" w:hAnsi="Arial" w:cs="Arial"/>
        </w:rPr>
        <w:t xml:space="preserve">Em sentido oposto, a função </w:t>
      </w:r>
      <w:r w:rsidRPr="00F23AFA">
        <w:rPr>
          <w:rStyle w:val="Forte"/>
          <w:rFonts w:ascii="Arial" w:hAnsi="Arial" w:cs="Arial"/>
        </w:rPr>
        <w:t>PrepararLinhaTransmissao</w:t>
      </w:r>
      <w:r w:rsidRPr="00F23AFA">
        <w:rPr>
          <w:rFonts w:ascii="Arial" w:hAnsi="Arial" w:cs="Arial"/>
        </w:rPr>
        <w:t xml:space="preserve"> organiza as informações produzidas pelo controlador para envio à interface gráfica. Os dados são convertidos para representação textual, preservando o formato </w:t>
      </w:r>
      <w:r w:rsidRPr="00F23AFA">
        <w:rPr>
          <w:rStyle w:val="Forte"/>
          <w:rFonts w:ascii="Arial" w:hAnsi="Arial" w:cs="Arial"/>
        </w:rPr>
        <w:t>nome=valor</w:t>
      </w:r>
      <w:r w:rsidRPr="00F23AFA">
        <w:rPr>
          <w:rFonts w:ascii="Arial" w:hAnsi="Arial" w:cs="Arial"/>
        </w:rPr>
        <w:t>, permitindo a atualização contínua da HMI com informações como posições absolutas e relativas dos eixos, velocidades, estados dos servoacionadores, indicadores de falha, monitoramento de atraso (lag), parâmetros de movimento e demais variáveis de supervisão.</w:t>
      </w:r>
    </w:p>
    <w:p w14:paraId="6775BEBD" w14:textId="77777777" w:rsidR="00CB07DA" w:rsidRPr="00F23AFA" w:rsidRDefault="00CB07DA">
      <w:pPr>
        <w:pStyle w:val="NormalWeb"/>
        <w:divId w:val="1071461980"/>
        <w:rPr>
          <w:rFonts w:ascii="Arial" w:hAnsi="Arial" w:cs="Arial"/>
        </w:rPr>
      </w:pPr>
      <w:r w:rsidRPr="00F23AFA">
        <w:rPr>
          <w:rFonts w:ascii="Arial" w:hAnsi="Arial" w:cs="Arial"/>
        </w:rPr>
        <w:t xml:space="preserve">A função </w:t>
      </w:r>
      <w:r w:rsidRPr="00F23AFA">
        <w:rPr>
          <w:rStyle w:val="Forte"/>
          <w:rFonts w:ascii="Arial" w:hAnsi="Arial" w:cs="Arial"/>
        </w:rPr>
        <w:t>HMI_USB_Receiver_Transmitter</w:t>
      </w:r>
      <w:r w:rsidRPr="00F23AFA">
        <w:rPr>
          <w:rFonts w:ascii="Arial" w:hAnsi="Arial" w:cs="Arial"/>
        </w:rPr>
        <w:t xml:space="preserve"> integra os mecanismos de recepção e transmissão em uma única rotina de comunicação. O sistema realiza a leitura assíncrona de dados provenientes da interface USB ou de um módulo ESP32, reconstruindo as mensagens recebidas caractere por caractere até a identificação do delimitador de fim de linha. Após a recepção completa da mensagem, seu conteúdo é encaminhado automaticamente ao interpretador de comandos. Paralelamente, a rotina transmite ciclicamente ao computador e ao módulo ESP32 o conjunto de variáveis de monitoramento, proporcionando sincronização permanente entre o controlador e a interface de operação.</w:t>
      </w:r>
    </w:p>
    <w:p w14:paraId="2B233ABF" w14:textId="77777777" w:rsidR="00CB07DA" w:rsidRPr="00F23AFA" w:rsidRDefault="00CB07DA">
      <w:pPr>
        <w:pStyle w:val="NormalWeb"/>
        <w:divId w:val="1071461980"/>
        <w:rPr>
          <w:rFonts w:ascii="Arial" w:hAnsi="Arial" w:cs="Arial"/>
        </w:rPr>
      </w:pPr>
      <w:r w:rsidRPr="00F23AFA">
        <w:rPr>
          <w:rFonts w:ascii="Arial" w:hAnsi="Arial" w:cs="Arial"/>
        </w:rPr>
        <w:t xml:space="preserve">O carregamento de programas é realizado pela função </w:t>
      </w:r>
      <w:r w:rsidRPr="00F23AFA">
        <w:rPr>
          <w:rStyle w:val="Forte"/>
          <w:rFonts w:ascii="Arial" w:hAnsi="Arial" w:cs="Arial"/>
        </w:rPr>
        <w:t>Loader_ProgGCODE</w:t>
      </w:r>
      <w:r w:rsidRPr="00F23AFA">
        <w:rPr>
          <w:rFonts w:ascii="Arial" w:hAnsi="Arial" w:cs="Arial"/>
        </w:rPr>
        <w:t xml:space="preserve">, responsável por receber, validar e armazenar sequencialmente as linhas de um arquivo de programa no buffer utilizado pelo interpretador. Cada linha recebida é posicionada no vetor correspondente até que seja sinalizado o término da transmissão. Após a confirmação da recepção completa, a função aciona automaticamente o </w:t>
      </w:r>
      <w:r w:rsidRPr="00F23AFA">
        <w:rPr>
          <w:rStyle w:val="Forte"/>
          <w:rFonts w:ascii="Arial" w:hAnsi="Arial" w:cs="Arial"/>
        </w:rPr>
        <w:t>Interpretador GRACIA_code</w:t>
      </w:r>
      <w:r w:rsidRPr="00F23AFA">
        <w:rPr>
          <w:rFonts w:ascii="Arial" w:hAnsi="Arial" w:cs="Arial"/>
        </w:rPr>
        <w:t>, iniciando a etapa de interpretação e organização das informações necessárias ao controle numérico.</w:t>
      </w:r>
    </w:p>
    <w:p w14:paraId="019172F4" w14:textId="77777777" w:rsidR="00CB07DA" w:rsidRPr="00F23AFA" w:rsidRDefault="00CB07DA">
      <w:pPr>
        <w:pStyle w:val="NormalWeb"/>
        <w:divId w:val="1071461980"/>
        <w:rPr>
          <w:rFonts w:ascii="Arial" w:hAnsi="Arial" w:cs="Arial"/>
        </w:rPr>
      </w:pPr>
      <w:r w:rsidRPr="00F23AFA">
        <w:rPr>
          <w:rFonts w:ascii="Arial" w:hAnsi="Arial" w:cs="Arial"/>
        </w:rPr>
        <w:t>Essa arquitetura estabelece uma separação entre comunicação, armazenamento e interpretação dos programas, permitindo que a transferência de dados ocorra de forma independente da execução determinística do sistema de controle. Como resultado, o controlador permanece disponível para as tarefas de tempo real, enquanto as operações de comunicação e carregamento de programas são executadas em uma camada lógica dedicada, aumentando a modularidade, a confiabilidade e a escalabilidade da aplicação.</w:t>
      </w:r>
    </w:p>
    <w:p w14:paraId="70E6E175" w14:textId="7188F3E7" w:rsidR="00D36443" w:rsidRPr="00F23AFA" w:rsidRDefault="00D36443" w:rsidP="00B82D54">
      <w:pPr>
        <w:ind w:left="0" w:firstLine="0"/>
        <w:rPr>
          <w:rFonts w:cs="Arial"/>
          <w:color w:val="156082" w:themeColor="accent1"/>
          <w:sz w:val="32"/>
          <w:szCs w:val="32"/>
        </w:rPr>
      </w:pPr>
      <w:r w:rsidRPr="00F23AFA">
        <w:rPr>
          <w:rFonts w:cs="Arial"/>
          <w:color w:val="156082" w:themeColor="accent1"/>
          <w:sz w:val="32"/>
          <w:szCs w:val="32"/>
        </w:rPr>
        <w:t>(*</w:t>
      </w:r>
    </w:p>
    <w:p w14:paraId="528837A8" w14:textId="77777777" w:rsidR="00892847" w:rsidRPr="00B65273" w:rsidRDefault="00892847" w:rsidP="00B82D54">
      <w:pPr>
        <w:ind w:left="0" w:firstLine="0"/>
        <w:rPr>
          <w:color w:val="7030A0"/>
          <w:szCs w:val="20"/>
        </w:rPr>
      </w:pPr>
    </w:p>
    <w:p w14:paraId="312431C7" w14:textId="58B5B4C7" w:rsidR="00892847" w:rsidRPr="00B65273" w:rsidRDefault="00892847" w:rsidP="00892847">
      <w:pPr>
        <w:ind w:left="0" w:firstLine="0"/>
        <w:rPr>
          <w:color w:val="7030A0"/>
          <w:szCs w:val="20"/>
        </w:rPr>
      </w:pPr>
      <w:r w:rsidRPr="00B65273">
        <w:rPr>
          <w:color w:val="7030A0"/>
          <w:szCs w:val="20"/>
        </w:rPr>
        <w:t>VAR</w:t>
      </w:r>
    </w:p>
    <w:p w14:paraId="54966ABF" w14:textId="77777777" w:rsidR="00892847" w:rsidRPr="00B65273" w:rsidRDefault="00892847" w:rsidP="00892847">
      <w:pPr>
        <w:ind w:left="0" w:firstLine="0"/>
        <w:rPr>
          <w:color w:val="7030A0"/>
          <w:szCs w:val="20"/>
        </w:rPr>
      </w:pPr>
      <w:r w:rsidRPr="00B65273">
        <w:rPr>
          <w:color w:val="7030A0"/>
          <w:szCs w:val="20"/>
        </w:rPr>
        <w:t xml:space="preserve">    HMI_ativo       : BOOL := TRUE;</w:t>
      </w:r>
    </w:p>
    <w:p w14:paraId="2989F7DB" w14:textId="77777777" w:rsidR="00892847" w:rsidRPr="00B65273" w:rsidRDefault="00892847" w:rsidP="00892847">
      <w:pPr>
        <w:ind w:left="0" w:firstLine="0"/>
        <w:rPr>
          <w:color w:val="7030A0"/>
          <w:szCs w:val="20"/>
        </w:rPr>
      </w:pPr>
    </w:p>
    <w:p w14:paraId="2CF65790" w14:textId="77777777" w:rsidR="00892847" w:rsidRPr="00B65273" w:rsidRDefault="00892847" w:rsidP="00892847">
      <w:pPr>
        <w:ind w:left="0" w:firstLine="0"/>
        <w:rPr>
          <w:color w:val="7030A0"/>
          <w:szCs w:val="20"/>
        </w:rPr>
      </w:pPr>
      <w:r w:rsidRPr="00B65273">
        <w:rPr>
          <w:color w:val="7030A0"/>
          <w:szCs w:val="20"/>
        </w:rPr>
        <w:t xml:space="preserve">    JogX            : BOOL := FALSE;</w:t>
      </w:r>
    </w:p>
    <w:p w14:paraId="018A0256" w14:textId="77777777" w:rsidR="00892847" w:rsidRPr="00B65273" w:rsidRDefault="00892847" w:rsidP="00892847">
      <w:pPr>
        <w:ind w:left="0" w:firstLine="0"/>
        <w:rPr>
          <w:color w:val="7030A0"/>
          <w:szCs w:val="20"/>
        </w:rPr>
      </w:pPr>
      <w:r w:rsidRPr="00B65273">
        <w:rPr>
          <w:color w:val="7030A0"/>
          <w:szCs w:val="20"/>
        </w:rPr>
        <w:t xml:space="preserve">    JogY            : BOOL := FALSE;</w:t>
      </w:r>
    </w:p>
    <w:p w14:paraId="5808E372" w14:textId="688CB20D" w:rsidR="00892847" w:rsidRPr="00B65273" w:rsidRDefault="00892847" w:rsidP="00892847">
      <w:pPr>
        <w:ind w:left="0" w:firstLine="0"/>
        <w:rPr>
          <w:color w:val="7030A0"/>
          <w:szCs w:val="20"/>
        </w:rPr>
      </w:pPr>
      <w:r w:rsidRPr="00B65273">
        <w:rPr>
          <w:color w:val="7030A0"/>
          <w:szCs w:val="20"/>
        </w:rPr>
        <w:t xml:space="preserve">    JogZ            : BOOL := FALSE;</w:t>
      </w:r>
    </w:p>
    <w:p w14:paraId="680A6A69" w14:textId="77777777" w:rsidR="00892847" w:rsidRPr="00B65273" w:rsidRDefault="00892847" w:rsidP="00892847">
      <w:pPr>
        <w:ind w:left="0" w:firstLine="0"/>
        <w:rPr>
          <w:color w:val="7030A0"/>
          <w:szCs w:val="20"/>
        </w:rPr>
      </w:pPr>
      <w:r w:rsidRPr="00B65273">
        <w:rPr>
          <w:color w:val="7030A0"/>
          <w:szCs w:val="20"/>
        </w:rPr>
        <w:t xml:space="preserve">    JogNX           : BOOL := FALSE;</w:t>
      </w:r>
    </w:p>
    <w:p w14:paraId="72A12624" w14:textId="77777777" w:rsidR="00892847" w:rsidRPr="00B65273" w:rsidRDefault="00892847" w:rsidP="00892847">
      <w:pPr>
        <w:ind w:left="0" w:firstLine="0"/>
        <w:rPr>
          <w:color w:val="7030A0"/>
          <w:szCs w:val="20"/>
        </w:rPr>
      </w:pPr>
      <w:r w:rsidRPr="00B65273">
        <w:rPr>
          <w:color w:val="7030A0"/>
          <w:szCs w:val="20"/>
        </w:rPr>
        <w:t xml:space="preserve">    JogNY           : BOOL := FALSE;</w:t>
      </w:r>
    </w:p>
    <w:p w14:paraId="2B4137C7" w14:textId="77777777" w:rsidR="00892847" w:rsidRPr="00B65273" w:rsidRDefault="00892847" w:rsidP="00892847">
      <w:pPr>
        <w:ind w:left="0" w:firstLine="0"/>
        <w:rPr>
          <w:color w:val="7030A0"/>
          <w:szCs w:val="20"/>
        </w:rPr>
      </w:pPr>
      <w:r w:rsidRPr="00B65273">
        <w:rPr>
          <w:color w:val="7030A0"/>
          <w:szCs w:val="20"/>
        </w:rPr>
        <w:t xml:space="preserve">    JogNZ           : BOOL := FALSE;</w:t>
      </w:r>
    </w:p>
    <w:p w14:paraId="00059B26" w14:textId="77777777" w:rsidR="00892847" w:rsidRPr="00B65273" w:rsidRDefault="00892847" w:rsidP="00892847">
      <w:pPr>
        <w:ind w:left="0" w:firstLine="0"/>
        <w:rPr>
          <w:color w:val="7030A0"/>
          <w:szCs w:val="20"/>
        </w:rPr>
      </w:pPr>
    </w:p>
    <w:p w14:paraId="670D81B3" w14:textId="77777777" w:rsidR="00530236" w:rsidRDefault="00892847" w:rsidP="00892847">
      <w:pPr>
        <w:ind w:left="0" w:firstLine="0"/>
        <w:rPr>
          <w:color w:val="7030A0"/>
          <w:szCs w:val="20"/>
        </w:rPr>
      </w:pPr>
      <w:r w:rsidRPr="00B65273">
        <w:rPr>
          <w:color w:val="7030A0"/>
          <w:szCs w:val="20"/>
        </w:rPr>
        <w:t xml:space="preserve">    Potenciometro1  : UINT := 0;</w:t>
      </w:r>
    </w:p>
    <w:p w14:paraId="7FB640F6" w14:textId="30667E71" w:rsidR="00892847" w:rsidRPr="00B65273" w:rsidRDefault="00892847" w:rsidP="00892847">
      <w:pPr>
        <w:ind w:left="0" w:firstLine="0"/>
        <w:rPr>
          <w:color w:val="7030A0"/>
          <w:szCs w:val="20"/>
        </w:rPr>
      </w:pPr>
      <w:r w:rsidRPr="00B65273">
        <w:rPr>
          <w:color w:val="7030A0"/>
          <w:szCs w:val="20"/>
        </w:rPr>
        <w:t>HOMING          : BOOL := FALSE;</w:t>
      </w:r>
    </w:p>
    <w:p w14:paraId="56F0A07E" w14:textId="0DE72238" w:rsidR="00B82D54" w:rsidRDefault="00892847" w:rsidP="00B82D54">
      <w:pPr>
        <w:ind w:left="0" w:firstLine="0"/>
        <w:rPr>
          <w:color w:val="7030A0"/>
          <w:szCs w:val="20"/>
        </w:rPr>
      </w:pPr>
      <w:r w:rsidRPr="00B65273">
        <w:rPr>
          <w:color w:val="7030A0"/>
          <w:szCs w:val="20"/>
        </w:rPr>
        <w:t>END_VAR</w:t>
      </w:r>
    </w:p>
    <w:p w14:paraId="026F4A9F" w14:textId="77777777" w:rsidR="00296111" w:rsidRPr="00B65273" w:rsidRDefault="00296111" w:rsidP="00B82D54">
      <w:pPr>
        <w:ind w:left="0" w:firstLine="0"/>
        <w:rPr>
          <w:color w:val="7030A0"/>
          <w:szCs w:val="20"/>
        </w:rPr>
      </w:pPr>
    </w:p>
    <w:p w14:paraId="16ECD542" w14:textId="52444EB1" w:rsidR="0013379B" w:rsidRPr="000E4352" w:rsidRDefault="00B82D54" w:rsidP="00B82D54">
      <w:pPr>
        <w:ind w:left="0" w:firstLine="0"/>
        <w:rPr>
          <w:color w:val="156082" w:themeColor="accent1"/>
          <w:sz w:val="24"/>
        </w:rPr>
      </w:pPr>
      <w:r w:rsidRPr="000E4352">
        <w:rPr>
          <w:color w:val="156082" w:themeColor="accent1"/>
          <w:sz w:val="24"/>
        </w:rPr>
        <w:t>FUNCTION ProcessarLinha : BOOL</w:t>
      </w:r>
    </w:p>
    <w:p w14:paraId="0FA99A8F" w14:textId="03372E45" w:rsidR="0013379B" w:rsidRPr="00B65273" w:rsidRDefault="0013379B" w:rsidP="00B82D54">
      <w:pPr>
        <w:ind w:left="0" w:firstLine="0"/>
        <w:rPr>
          <w:color w:val="7030A0"/>
          <w:szCs w:val="20"/>
        </w:rPr>
      </w:pPr>
    </w:p>
    <w:p w14:paraId="7DA4F2C9" w14:textId="77777777" w:rsidR="00B82D54" w:rsidRPr="00B82D54" w:rsidRDefault="00B82D54" w:rsidP="00B82D54">
      <w:pPr>
        <w:ind w:left="0" w:firstLine="0"/>
        <w:rPr>
          <w:color w:val="000000" w:themeColor="text1"/>
          <w:szCs w:val="20"/>
        </w:rPr>
      </w:pPr>
      <w:r w:rsidRPr="00B82D54">
        <w:rPr>
          <w:color w:val="000000" w:themeColor="text1"/>
          <w:szCs w:val="20"/>
        </w:rPr>
        <w:t>VAR_INPUT</w:t>
      </w:r>
    </w:p>
    <w:p w14:paraId="3C02F956" w14:textId="77777777" w:rsidR="00B82D54" w:rsidRPr="00B82D54" w:rsidRDefault="00B82D54" w:rsidP="00B82D54">
      <w:pPr>
        <w:ind w:left="0" w:firstLine="0"/>
        <w:rPr>
          <w:color w:val="000000" w:themeColor="text1"/>
          <w:szCs w:val="20"/>
        </w:rPr>
      </w:pPr>
      <w:r w:rsidRPr="00B82D54">
        <w:rPr>
          <w:color w:val="000000" w:themeColor="text1"/>
          <w:szCs w:val="20"/>
        </w:rPr>
        <w:t xml:space="preserve">    linha  : STRING[50];</w:t>
      </w:r>
    </w:p>
    <w:p w14:paraId="59243CDF" w14:textId="77777777" w:rsidR="00B82D54" w:rsidRPr="00B82D54" w:rsidRDefault="00B82D54" w:rsidP="00B82D54">
      <w:pPr>
        <w:ind w:left="0" w:firstLine="0"/>
        <w:rPr>
          <w:color w:val="000000" w:themeColor="text1"/>
          <w:szCs w:val="20"/>
        </w:rPr>
      </w:pPr>
      <w:r w:rsidRPr="00B82D54">
        <w:rPr>
          <w:color w:val="000000" w:themeColor="text1"/>
          <w:szCs w:val="20"/>
        </w:rPr>
        <w:t xml:space="preserve">    length : INT;</w:t>
      </w:r>
    </w:p>
    <w:p w14:paraId="5E400EAD" w14:textId="77777777" w:rsidR="00B82D54" w:rsidRPr="00B82D54" w:rsidRDefault="00B82D54" w:rsidP="00B82D54">
      <w:pPr>
        <w:ind w:left="0" w:firstLine="0"/>
        <w:rPr>
          <w:color w:val="000000" w:themeColor="text1"/>
          <w:szCs w:val="20"/>
        </w:rPr>
      </w:pPr>
      <w:r w:rsidRPr="00B82D54">
        <w:rPr>
          <w:color w:val="000000" w:themeColor="text1"/>
          <w:szCs w:val="20"/>
        </w:rPr>
        <w:t>END_VAR</w:t>
      </w:r>
    </w:p>
    <w:p w14:paraId="5A7FF09E" w14:textId="77777777" w:rsidR="00B82D54" w:rsidRPr="00B82D54" w:rsidRDefault="00B82D54" w:rsidP="00B82D54">
      <w:pPr>
        <w:ind w:left="0" w:firstLine="0"/>
        <w:rPr>
          <w:color w:val="000000" w:themeColor="text1"/>
          <w:szCs w:val="20"/>
        </w:rPr>
      </w:pPr>
      <w:r w:rsidRPr="00B82D54">
        <w:rPr>
          <w:color w:val="000000" w:themeColor="text1"/>
          <w:szCs w:val="20"/>
        </w:rPr>
        <w:t>VAR</w:t>
      </w:r>
    </w:p>
    <w:p w14:paraId="793EBB35" w14:textId="77777777" w:rsidR="00B82D54" w:rsidRPr="00B82D54" w:rsidRDefault="00B82D54" w:rsidP="00B82D54">
      <w:pPr>
        <w:ind w:left="0" w:firstLine="0"/>
        <w:rPr>
          <w:color w:val="000000" w:themeColor="text1"/>
          <w:szCs w:val="20"/>
        </w:rPr>
      </w:pPr>
      <w:r w:rsidRPr="00B82D54">
        <w:rPr>
          <w:color w:val="000000" w:themeColor="text1"/>
          <w:szCs w:val="20"/>
        </w:rPr>
        <w:t xml:space="preserve">    nome   : STRING[20];</w:t>
      </w:r>
    </w:p>
    <w:p w14:paraId="76A0C9FA" w14:textId="77777777" w:rsidR="00B82D54" w:rsidRPr="00B82D54" w:rsidRDefault="00B82D54" w:rsidP="00B82D54">
      <w:pPr>
        <w:ind w:left="0" w:firstLine="0"/>
        <w:rPr>
          <w:color w:val="000000" w:themeColor="text1"/>
          <w:szCs w:val="20"/>
        </w:rPr>
      </w:pPr>
      <w:r w:rsidRPr="00B82D54">
        <w:rPr>
          <w:color w:val="000000" w:themeColor="text1"/>
          <w:szCs w:val="20"/>
        </w:rPr>
        <w:t xml:space="preserve">    valor  : STRING[20];</w:t>
      </w:r>
    </w:p>
    <w:p w14:paraId="1171610D" w14:textId="77777777" w:rsidR="00B82D54" w:rsidRPr="00B82D54" w:rsidRDefault="00B82D54" w:rsidP="00B82D54">
      <w:pPr>
        <w:ind w:left="0" w:firstLine="0"/>
        <w:rPr>
          <w:color w:val="000000" w:themeColor="text1"/>
          <w:szCs w:val="20"/>
        </w:rPr>
      </w:pPr>
      <w:r w:rsidRPr="00B82D54">
        <w:rPr>
          <w:color w:val="000000" w:themeColor="text1"/>
          <w:szCs w:val="20"/>
        </w:rPr>
        <w:t xml:space="preserve">    eq_pos : INT;</w:t>
      </w:r>
    </w:p>
    <w:p w14:paraId="45A4F27C" w14:textId="77777777" w:rsidR="00B82D54" w:rsidRPr="00B82D54" w:rsidRDefault="00B82D54" w:rsidP="00B82D54">
      <w:pPr>
        <w:ind w:left="0" w:firstLine="0"/>
        <w:rPr>
          <w:color w:val="000000" w:themeColor="text1"/>
          <w:szCs w:val="20"/>
        </w:rPr>
      </w:pPr>
      <w:r w:rsidRPr="00B82D54">
        <w:rPr>
          <w:color w:val="000000" w:themeColor="text1"/>
          <w:szCs w:val="20"/>
        </w:rPr>
        <w:t>END_VAR</w:t>
      </w:r>
    </w:p>
    <w:p w14:paraId="63F752D1" w14:textId="77777777" w:rsidR="00B82D54" w:rsidRPr="00B82D54" w:rsidRDefault="00B82D54" w:rsidP="00B82D54">
      <w:pPr>
        <w:ind w:left="0" w:firstLine="0"/>
        <w:rPr>
          <w:color w:val="000000" w:themeColor="text1"/>
          <w:szCs w:val="20"/>
        </w:rPr>
      </w:pPr>
    </w:p>
    <w:p w14:paraId="2230F89D" w14:textId="77777777" w:rsidR="00B82D54" w:rsidRPr="00B82D54" w:rsidRDefault="00B82D54" w:rsidP="00B82D54">
      <w:pPr>
        <w:ind w:left="0" w:firstLine="0"/>
        <w:rPr>
          <w:color w:val="000000" w:themeColor="text1"/>
          <w:szCs w:val="20"/>
        </w:rPr>
      </w:pPr>
      <w:r w:rsidRPr="00B82D54">
        <w:rPr>
          <w:color w:val="000000" w:themeColor="text1"/>
          <w:szCs w:val="20"/>
        </w:rPr>
        <w:t>eq_pos := FIND('=', linha);</w:t>
      </w:r>
    </w:p>
    <w:p w14:paraId="4BBE6CF6" w14:textId="77777777" w:rsidR="00B82D54" w:rsidRPr="00B82D54" w:rsidRDefault="00B82D54" w:rsidP="00B82D54">
      <w:pPr>
        <w:ind w:left="0" w:firstLine="0"/>
        <w:rPr>
          <w:color w:val="000000" w:themeColor="text1"/>
          <w:szCs w:val="20"/>
        </w:rPr>
      </w:pPr>
    </w:p>
    <w:p w14:paraId="6366EF9C" w14:textId="77777777" w:rsidR="00B82D54" w:rsidRPr="00B82D54" w:rsidRDefault="00B82D54" w:rsidP="00B82D54">
      <w:pPr>
        <w:ind w:left="0" w:firstLine="0"/>
        <w:rPr>
          <w:color w:val="000000" w:themeColor="text1"/>
          <w:szCs w:val="20"/>
        </w:rPr>
      </w:pPr>
      <w:r w:rsidRPr="00B82D54">
        <w:rPr>
          <w:color w:val="000000" w:themeColor="text1"/>
          <w:szCs w:val="20"/>
        </w:rPr>
        <w:t>IF eq_pos &gt; 0 THEN</w:t>
      </w:r>
    </w:p>
    <w:p w14:paraId="7F031021" w14:textId="77777777" w:rsidR="00B82D54" w:rsidRPr="00B82D54" w:rsidRDefault="00B82D54" w:rsidP="00B82D54">
      <w:pPr>
        <w:ind w:left="0" w:firstLine="0"/>
        <w:rPr>
          <w:color w:val="000000" w:themeColor="text1"/>
          <w:szCs w:val="20"/>
        </w:rPr>
      </w:pPr>
      <w:r w:rsidRPr="00B82D54">
        <w:rPr>
          <w:color w:val="000000" w:themeColor="text1"/>
          <w:szCs w:val="20"/>
        </w:rPr>
        <w:t xml:space="preserve">    nome  := LEFT(linha, eq_pos - 1);</w:t>
      </w:r>
    </w:p>
    <w:p w14:paraId="338EC7BD" w14:textId="77777777" w:rsidR="00B82D54" w:rsidRPr="00B82D54" w:rsidRDefault="00B82D54" w:rsidP="00B82D54">
      <w:pPr>
        <w:ind w:left="0" w:firstLine="0"/>
        <w:rPr>
          <w:color w:val="000000" w:themeColor="text1"/>
          <w:szCs w:val="20"/>
        </w:rPr>
      </w:pPr>
      <w:r w:rsidRPr="00B82D54">
        <w:rPr>
          <w:color w:val="000000" w:themeColor="text1"/>
          <w:szCs w:val="20"/>
        </w:rPr>
        <w:t xml:space="preserve">    valor := RIGHT(linha, length - eq_pos);</w:t>
      </w:r>
    </w:p>
    <w:p w14:paraId="079159FB" w14:textId="77777777" w:rsidR="00B82D54" w:rsidRPr="00B82D54" w:rsidRDefault="00B82D54" w:rsidP="00B82D54">
      <w:pPr>
        <w:ind w:left="0" w:firstLine="0"/>
        <w:rPr>
          <w:color w:val="000000" w:themeColor="text1"/>
          <w:szCs w:val="20"/>
        </w:rPr>
      </w:pPr>
      <w:r w:rsidRPr="00B82D54">
        <w:rPr>
          <w:color w:val="000000" w:themeColor="text1"/>
          <w:szCs w:val="20"/>
        </w:rPr>
        <w:t>ELSE</w:t>
      </w:r>
    </w:p>
    <w:p w14:paraId="6E35AE20" w14:textId="77777777" w:rsidR="00B82D54" w:rsidRPr="00B82D54" w:rsidRDefault="00B82D54" w:rsidP="00B82D54">
      <w:pPr>
        <w:ind w:left="0" w:firstLine="0"/>
        <w:rPr>
          <w:color w:val="000000" w:themeColor="text1"/>
          <w:szCs w:val="20"/>
        </w:rPr>
      </w:pPr>
      <w:r w:rsidRPr="00B82D54">
        <w:rPr>
          <w:color w:val="000000" w:themeColor="text1"/>
          <w:szCs w:val="20"/>
        </w:rPr>
        <w:t xml:space="preserve">    RETURN(FALSE);</w:t>
      </w:r>
    </w:p>
    <w:p w14:paraId="1C65E774" w14:textId="77777777" w:rsidR="00B82D54" w:rsidRPr="00B82D54" w:rsidRDefault="00B82D54" w:rsidP="00B82D54">
      <w:pPr>
        <w:ind w:left="0" w:firstLine="0"/>
        <w:rPr>
          <w:color w:val="000000" w:themeColor="text1"/>
          <w:szCs w:val="20"/>
        </w:rPr>
      </w:pPr>
      <w:r w:rsidRPr="00B82D54">
        <w:rPr>
          <w:color w:val="000000" w:themeColor="text1"/>
          <w:szCs w:val="20"/>
        </w:rPr>
        <w:t>END_IF</w:t>
      </w:r>
    </w:p>
    <w:p w14:paraId="0C6D214A" w14:textId="77777777" w:rsidR="00B82D54" w:rsidRPr="00B82D54" w:rsidRDefault="00B82D54" w:rsidP="00B82D54">
      <w:pPr>
        <w:ind w:left="0" w:firstLine="0"/>
        <w:rPr>
          <w:color w:val="000000" w:themeColor="text1"/>
          <w:szCs w:val="20"/>
        </w:rPr>
      </w:pPr>
    </w:p>
    <w:p w14:paraId="51A2C6AF" w14:textId="77777777" w:rsidR="00B82D54" w:rsidRPr="00B82D54" w:rsidRDefault="00B82D54" w:rsidP="00B82D54">
      <w:pPr>
        <w:ind w:left="0" w:firstLine="0"/>
        <w:rPr>
          <w:color w:val="000000" w:themeColor="text1"/>
          <w:szCs w:val="20"/>
        </w:rPr>
      </w:pPr>
      <w:r w:rsidRPr="00B82D54">
        <w:rPr>
          <w:color w:val="000000" w:themeColor="text1"/>
          <w:szCs w:val="20"/>
        </w:rPr>
        <w:t>CASE nome OF</w:t>
      </w:r>
    </w:p>
    <w:p w14:paraId="6CAD0741" w14:textId="77777777" w:rsidR="00B82D54" w:rsidRPr="00B82D54" w:rsidRDefault="00B82D54" w:rsidP="00B82D54">
      <w:pPr>
        <w:ind w:left="0" w:firstLine="0"/>
        <w:rPr>
          <w:color w:val="000000" w:themeColor="text1"/>
          <w:szCs w:val="20"/>
        </w:rPr>
      </w:pPr>
      <w:r w:rsidRPr="00B82D54">
        <w:rPr>
          <w:color w:val="000000" w:themeColor="text1"/>
          <w:szCs w:val="20"/>
        </w:rPr>
        <w:t xml:space="preserve">    'JogX':        JogX := (valor = 'TRUE');</w:t>
      </w:r>
    </w:p>
    <w:p w14:paraId="44FC4718" w14:textId="77777777" w:rsidR="00B82D54" w:rsidRPr="00B82D54" w:rsidRDefault="00B82D54" w:rsidP="00B82D54">
      <w:pPr>
        <w:ind w:left="0" w:firstLine="0"/>
        <w:rPr>
          <w:color w:val="000000" w:themeColor="text1"/>
          <w:szCs w:val="20"/>
        </w:rPr>
      </w:pPr>
      <w:r w:rsidRPr="00B82D54">
        <w:rPr>
          <w:color w:val="000000" w:themeColor="text1"/>
          <w:szCs w:val="20"/>
        </w:rPr>
        <w:t xml:space="preserve">    'JogY':        JogY := (valor = 'TRUE');</w:t>
      </w:r>
    </w:p>
    <w:p w14:paraId="1D402E93" w14:textId="77777777" w:rsidR="00B82D54" w:rsidRPr="00B82D54" w:rsidRDefault="00B82D54" w:rsidP="00B82D54">
      <w:pPr>
        <w:ind w:left="0" w:firstLine="0"/>
        <w:rPr>
          <w:color w:val="000000" w:themeColor="text1"/>
          <w:szCs w:val="20"/>
        </w:rPr>
      </w:pPr>
      <w:r w:rsidRPr="00B82D54">
        <w:rPr>
          <w:color w:val="000000" w:themeColor="text1"/>
          <w:szCs w:val="20"/>
        </w:rPr>
        <w:t xml:space="preserve">    'JogZ':        JogZ := (valor = 'TRUE');</w:t>
      </w:r>
    </w:p>
    <w:p w14:paraId="4247827D" w14:textId="27D4FDD8" w:rsidR="00B82D54" w:rsidRPr="00B82D54" w:rsidRDefault="00B82D54" w:rsidP="00B82D54">
      <w:pPr>
        <w:ind w:left="0" w:firstLine="0"/>
        <w:rPr>
          <w:color w:val="000000" w:themeColor="text1"/>
          <w:szCs w:val="20"/>
        </w:rPr>
      </w:pPr>
      <w:r w:rsidRPr="00B82D54">
        <w:rPr>
          <w:color w:val="000000" w:themeColor="text1"/>
          <w:szCs w:val="20"/>
        </w:rPr>
        <w:t xml:space="preserve">    'Jog</w:t>
      </w:r>
      <w:r w:rsidR="001727AC">
        <w:rPr>
          <w:color w:val="000000" w:themeColor="text1"/>
          <w:szCs w:val="20"/>
        </w:rPr>
        <w:t>N</w:t>
      </w:r>
      <w:r w:rsidRPr="00B82D54">
        <w:rPr>
          <w:color w:val="000000" w:themeColor="text1"/>
          <w:szCs w:val="20"/>
        </w:rPr>
        <w:t>X':       Jog</w:t>
      </w:r>
      <w:r w:rsidR="001727AC">
        <w:rPr>
          <w:color w:val="000000" w:themeColor="text1"/>
          <w:szCs w:val="20"/>
        </w:rPr>
        <w:t>N</w:t>
      </w:r>
      <w:r w:rsidRPr="00B82D54">
        <w:rPr>
          <w:color w:val="000000" w:themeColor="text1"/>
          <w:szCs w:val="20"/>
        </w:rPr>
        <w:t>X := (valor = 'TRUE');</w:t>
      </w:r>
    </w:p>
    <w:p w14:paraId="4C65BB05" w14:textId="75085157" w:rsidR="00B82D54" w:rsidRPr="00B82D54" w:rsidRDefault="00B82D54" w:rsidP="00B82D54">
      <w:pPr>
        <w:ind w:left="0" w:firstLine="0"/>
        <w:rPr>
          <w:color w:val="000000" w:themeColor="text1"/>
          <w:szCs w:val="20"/>
        </w:rPr>
      </w:pPr>
      <w:r w:rsidRPr="00B82D54">
        <w:rPr>
          <w:color w:val="000000" w:themeColor="text1"/>
          <w:szCs w:val="20"/>
        </w:rPr>
        <w:t xml:space="preserve">    'Jog</w:t>
      </w:r>
      <w:r w:rsidR="001727AC">
        <w:rPr>
          <w:color w:val="000000" w:themeColor="text1"/>
          <w:szCs w:val="20"/>
        </w:rPr>
        <w:t>N</w:t>
      </w:r>
      <w:r w:rsidRPr="00B82D54">
        <w:rPr>
          <w:color w:val="000000" w:themeColor="text1"/>
          <w:szCs w:val="20"/>
        </w:rPr>
        <w:t>Y':       Jog</w:t>
      </w:r>
      <w:r w:rsidR="00806E8C">
        <w:rPr>
          <w:color w:val="000000" w:themeColor="text1"/>
          <w:szCs w:val="20"/>
        </w:rPr>
        <w:t>N</w:t>
      </w:r>
      <w:r w:rsidRPr="00B82D54">
        <w:rPr>
          <w:color w:val="000000" w:themeColor="text1"/>
          <w:szCs w:val="20"/>
        </w:rPr>
        <w:t>Y := (valor = 'TRUE');</w:t>
      </w:r>
    </w:p>
    <w:p w14:paraId="75C47ED6" w14:textId="3ED60527" w:rsidR="00B82D54" w:rsidRPr="00B82D54" w:rsidRDefault="00B82D54" w:rsidP="00B82D54">
      <w:pPr>
        <w:ind w:left="0" w:firstLine="0"/>
        <w:rPr>
          <w:color w:val="000000" w:themeColor="text1"/>
          <w:szCs w:val="20"/>
        </w:rPr>
      </w:pPr>
      <w:r w:rsidRPr="00B82D54">
        <w:rPr>
          <w:color w:val="000000" w:themeColor="text1"/>
          <w:szCs w:val="20"/>
        </w:rPr>
        <w:t xml:space="preserve">    'Jog</w:t>
      </w:r>
      <w:r w:rsidR="00D1429D">
        <w:rPr>
          <w:color w:val="000000" w:themeColor="text1"/>
          <w:szCs w:val="20"/>
        </w:rPr>
        <w:t>N</w:t>
      </w:r>
      <w:r w:rsidRPr="00B82D54">
        <w:rPr>
          <w:color w:val="000000" w:themeColor="text1"/>
          <w:szCs w:val="20"/>
        </w:rPr>
        <w:t>Z':       Jog</w:t>
      </w:r>
      <w:r w:rsidR="00806E8C">
        <w:rPr>
          <w:color w:val="000000" w:themeColor="text1"/>
          <w:szCs w:val="20"/>
        </w:rPr>
        <w:t>N</w:t>
      </w:r>
      <w:r w:rsidRPr="00B82D54">
        <w:rPr>
          <w:color w:val="000000" w:themeColor="text1"/>
          <w:szCs w:val="20"/>
        </w:rPr>
        <w:t>Z := (valor = 'TRUE');</w:t>
      </w:r>
    </w:p>
    <w:p w14:paraId="0E42D7A6" w14:textId="77777777" w:rsidR="00B82D54" w:rsidRPr="00B82D54" w:rsidRDefault="00B82D54" w:rsidP="00B82D54">
      <w:pPr>
        <w:ind w:left="0" w:firstLine="0"/>
        <w:rPr>
          <w:color w:val="000000" w:themeColor="text1"/>
          <w:szCs w:val="20"/>
        </w:rPr>
      </w:pPr>
      <w:r w:rsidRPr="00B82D54">
        <w:rPr>
          <w:color w:val="000000" w:themeColor="text1"/>
          <w:szCs w:val="20"/>
        </w:rPr>
        <w:t xml:space="preserve">    'Potenciometro1': Potenciometro1 := STRING_TO_INT(valor);</w:t>
      </w:r>
    </w:p>
    <w:p w14:paraId="3557B12E" w14:textId="77777777" w:rsidR="00B82D54" w:rsidRPr="00B82D54" w:rsidRDefault="00B82D54" w:rsidP="00B82D54">
      <w:pPr>
        <w:ind w:left="0" w:firstLine="0"/>
        <w:rPr>
          <w:color w:val="000000" w:themeColor="text1"/>
          <w:szCs w:val="20"/>
        </w:rPr>
      </w:pPr>
      <w:r w:rsidRPr="00B82D54">
        <w:rPr>
          <w:color w:val="000000" w:themeColor="text1"/>
          <w:szCs w:val="20"/>
        </w:rPr>
        <w:t xml:space="preserve">    'WR_PDO_6040_X':  WR_PDO_6040_X := STRING_TO_INT(valor);</w:t>
      </w:r>
    </w:p>
    <w:p w14:paraId="0034FC32" w14:textId="77777777" w:rsidR="00B82D54" w:rsidRPr="00B82D54" w:rsidRDefault="00B82D54" w:rsidP="00B82D54">
      <w:pPr>
        <w:ind w:left="0" w:firstLine="0"/>
        <w:rPr>
          <w:color w:val="000000" w:themeColor="text1"/>
          <w:szCs w:val="20"/>
        </w:rPr>
      </w:pPr>
      <w:r w:rsidRPr="00B82D54">
        <w:rPr>
          <w:color w:val="000000" w:themeColor="text1"/>
          <w:szCs w:val="20"/>
        </w:rPr>
        <w:t xml:space="preserve">    'WR_PDO_6040_Y':  WR_PDO_6040_Y := STRING_TO_INT(valor);</w:t>
      </w:r>
    </w:p>
    <w:p w14:paraId="0BBBAC69" w14:textId="77777777" w:rsidR="00B82D54" w:rsidRPr="00B82D54" w:rsidRDefault="00B82D54" w:rsidP="00B82D54">
      <w:pPr>
        <w:ind w:left="0" w:firstLine="0"/>
        <w:rPr>
          <w:color w:val="000000" w:themeColor="text1"/>
          <w:szCs w:val="20"/>
        </w:rPr>
      </w:pPr>
      <w:r w:rsidRPr="00B82D54">
        <w:rPr>
          <w:color w:val="000000" w:themeColor="text1"/>
          <w:szCs w:val="20"/>
        </w:rPr>
        <w:t xml:space="preserve">    'WR_PDO_6040_Z':  WR_PDO_6040_Z := STRING_TO_INT(valor);</w:t>
      </w:r>
    </w:p>
    <w:p w14:paraId="39D1EBFF" w14:textId="77777777" w:rsidR="00B82D54" w:rsidRPr="00B82D54" w:rsidRDefault="00B82D54" w:rsidP="00B82D54">
      <w:pPr>
        <w:ind w:left="0" w:firstLine="0"/>
        <w:rPr>
          <w:color w:val="000000" w:themeColor="text1"/>
          <w:szCs w:val="20"/>
        </w:rPr>
      </w:pPr>
      <w:r w:rsidRPr="00B82D54">
        <w:rPr>
          <w:color w:val="000000" w:themeColor="text1"/>
          <w:szCs w:val="20"/>
        </w:rPr>
        <w:t xml:space="preserve">    'HOMING':      HOMING := (valor = 'TRUE');</w:t>
      </w:r>
    </w:p>
    <w:p w14:paraId="4557722A" w14:textId="77777777" w:rsidR="00B82D54" w:rsidRPr="00B82D54" w:rsidRDefault="00B82D54" w:rsidP="00B82D54">
      <w:pPr>
        <w:ind w:left="0" w:firstLine="0"/>
        <w:rPr>
          <w:color w:val="000000" w:themeColor="text1"/>
          <w:szCs w:val="20"/>
        </w:rPr>
      </w:pPr>
      <w:r w:rsidRPr="00B82D54">
        <w:rPr>
          <w:color w:val="000000" w:themeColor="text1"/>
          <w:szCs w:val="20"/>
        </w:rPr>
        <w:t>ELSE</w:t>
      </w:r>
    </w:p>
    <w:p w14:paraId="46C38C53" w14:textId="5E73A638" w:rsidR="00B82D54" w:rsidRPr="00B82D54" w:rsidRDefault="00B82D54" w:rsidP="00B82D54">
      <w:pPr>
        <w:ind w:left="0" w:firstLine="0"/>
        <w:rPr>
          <w:color w:val="000000" w:themeColor="text1"/>
          <w:szCs w:val="20"/>
        </w:rPr>
      </w:pPr>
      <w:r w:rsidRPr="00B82D54">
        <w:rPr>
          <w:color w:val="000000" w:themeColor="text1"/>
          <w:szCs w:val="20"/>
        </w:rPr>
        <w:t xml:space="preserve">    </w:t>
      </w:r>
    </w:p>
    <w:p w14:paraId="56EB288A" w14:textId="77777777" w:rsidR="00B82D54" w:rsidRPr="00B82D54" w:rsidRDefault="00B82D54" w:rsidP="00B82D54">
      <w:pPr>
        <w:ind w:left="0" w:firstLine="0"/>
        <w:rPr>
          <w:color w:val="000000" w:themeColor="text1"/>
          <w:szCs w:val="20"/>
        </w:rPr>
      </w:pPr>
      <w:r w:rsidRPr="00B82D54">
        <w:rPr>
          <w:color w:val="000000" w:themeColor="text1"/>
          <w:szCs w:val="20"/>
        </w:rPr>
        <w:t>END_CASE</w:t>
      </w:r>
    </w:p>
    <w:p w14:paraId="167F0E8D" w14:textId="77777777" w:rsidR="00B82D54" w:rsidRPr="00B82D54" w:rsidRDefault="00B82D54" w:rsidP="00B82D54">
      <w:pPr>
        <w:ind w:left="0" w:firstLine="0"/>
        <w:rPr>
          <w:color w:val="000000" w:themeColor="text1"/>
          <w:szCs w:val="20"/>
        </w:rPr>
      </w:pPr>
    </w:p>
    <w:p w14:paraId="235DF797" w14:textId="77777777" w:rsidR="00B82D54" w:rsidRPr="00B82D54" w:rsidRDefault="00B82D54" w:rsidP="00B82D54">
      <w:pPr>
        <w:ind w:left="0" w:firstLine="0"/>
        <w:rPr>
          <w:color w:val="000000" w:themeColor="text1"/>
          <w:szCs w:val="20"/>
        </w:rPr>
      </w:pPr>
      <w:r w:rsidRPr="00B82D54">
        <w:rPr>
          <w:color w:val="000000" w:themeColor="text1"/>
          <w:szCs w:val="20"/>
        </w:rPr>
        <w:t>RETURN(TRUE);</w:t>
      </w:r>
    </w:p>
    <w:p w14:paraId="66F01074" w14:textId="77777777" w:rsidR="00B82D54" w:rsidRDefault="00B82D54" w:rsidP="00B82D54">
      <w:pPr>
        <w:ind w:left="0" w:firstLine="0"/>
        <w:rPr>
          <w:color w:val="000000" w:themeColor="text1"/>
          <w:szCs w:val="20"/>
        </w:rPr>
      </w:pPr>
      <w:r w:rsidRPr="00B82D54">
        <w:rPr>
          <w:color w:val="000000" w:themeColor="text1"/>
          <w:szCs w:val="20"/>
        </w:rPr>
        <w:t>END_FUNCTION</w:t>
      </w:r>
    </w:p>
    <w:p w14:paraId="5ECCE04F" w14:textId="77777777" w:rsidR="00246BB2" w:rsidRPr="00B82D54" w:rsidRDefault="00246BB2" w:rsidP="00B82D54">
      <w:pPr>
        <w:ind w:left="0" w:firstLine="0"/>
        <w:rPr>
          <w:color w:val="000000" w:themeColor="text1"/>
          <w:szCs w:val="20"/>
        </w:rPr>
      </w:pPr>
    </w:p>
    <w:p w14:paraId="22B41F9D" w14:textId="77777777" w:rsidR="00B82D54" w:rsidRDefault="00B82D54" w:rsidP="00B82D54">
      <w:pPr>
        <w:ind w:left="0" w:firstLine="0"/>
        <w:rPr>
          <w:color w:val="000000" w:themeColor="text1"/>
          <w:szCs w:val="20"/>
        </w:rPr>
      </w:pPr>
    </w:p>
    <w:p w14:paraId="512527CF" w14:textId="77777777" w:rsidR="00531A4E" w:rsidRDefault="00531A4E" w:rsidP="00B82D54">
      <w:pPr>
        <w:ind w:left="0" w:firstLine="0"/>
        <w:rPr>
          <w:color w:val="000000" w:themeColor="text1"/>
          <w:szCs w:val="20"/>
        </w:rPr>
      </w:pPr>
    </w:p>
    <w:p w14:paraId="3CDAB31A" w14:textId="77777777" w:rsidR="00531A4E" w:rsidRDefault="00531A4E" w:rsidP="00B82D54">
      <w:pPr>
        <w:ind w:left="0" w:firstLine="0"/>
        <w:rPr>
          <w:color w:val="000000" w:themeColor="text1"/>
          <w:szCs w:val="20"/>
        </w:rPr>
      </w:pPr>
    </w:p>
    <w:p w14:paraId="38C64049" w14:textId="77777777" w:rsidR="00531A4E" w:rsidRDefault="00531A4E" w:rsidP="00B82D54">
      <w:pPr>
        <w:ind w:left="0" w:firstLine="0"/>
        <w:rPr>
          <w:color w:val="000000" w:themeColor="text1"/>
          <w:szCs w:val="20"/>
        </w:rPr>
      </w:pPr>
    </w:p>
    <w:p w14:paraId="2A58ABF8" w14:textId="77777777" w:rsidR="00531A4E" w:rsidRDefault="00531A4E" w:rsidP="00B82D54">
      <w:pPr>
        <w:ind w:left="0" w:firstLine="0"/>
        <w:rPr>
          <w:color w:val="000000" w:themeColor="text1"/>
          <w:szCs w:val="20"/>
        </w:rPr>
      </w:pPr>
    </w:p>
    <w:p w14:paraId="2FE24815" w14:textId="77777777" w:rsidR="00531A4E" w:rsidRDefault="00531A4E" w:rsidP="00B82D54">
      <w:pPr>
        <w:ind w:left="0" w:firstLine="0"/>
        <w:rPr>
          <w:color w:val="000000" w:themeColor="text1"/>
          <w:szCs w:val="20"/>
        </w:rPr>
      </w:pPr>
    </w:p>
    <w:p w14:paraId="2AF20DF0" w14:textId="77777777" w:rsidR="00531A4E" w:rsidRDefault="00531A4E" w:rsidP="00B82D54">
      <w:pPr>
        <w:ind w:left="0" w:firstLine="0"/>
        <w:rPr>
          <w:color w:val="000000" w:themeColor="text1"/>
          <w:szCs w:val="20"/>
        </w:rPr>
      </w:pPr>
    </w:p>
    <w:p w14:paraId="3376A115" w14:textId="220462AE" w:rsidR="00292417" w:rsidRPr="00292417" w:rsidRDefault="00292417" w:rsidP="00292417">
      <w:pPr>
        <w:ind w:left="0" w:firstLine="0"/>
        <w:rPr>
          <w:color w:val="000000" w:themeColor="text1"/>
          <w:szCs w:val="20"/>
        </w:rPr>
      </w:pPr>
      <w:r w:rsidRPr="00292417">
        <w:rPr>
          <w:color w:val="000000" w:themeColor="text1"/>
          <w:szCs w:val="20"/>
        </w:rPr>
        <w:t>VAR</w:t>
      </w:r>
    </w:p>
    <w:p w14:paraId="690E6756" w14:textId="77777777" w:rsidR="00292417" w:rsidRPr="00292417" w:rsidRDefault="00292417" w:rsidP="00292417">
      <w:pPr>
        <w:ind w:left="0" w:firstLine="0"/>
        <w:rPr>
          <w:color w:val="000000" w:themeColor="text1"/>
          <w:szCs w:val="20"/>
        </w:rPr>
      </w:pPr>
      <w:r w:rsidRPr="00292417">
        <w:rPr>
          <w:color w:val="000000" w:themeColor="text1"/>
          <w:szCs w:val="20"/>
        </w:rPr>
        <w:t xml:space="preserve">    ABSOLUTOX       : REAL := 0.0;</w:t>
      </w:r>
    </w:p>
    <w:p w14:paraId="689F3DBC" w14:textId="77777777" w:rsidR="00292417" w:rsidRPr="00292417" w:rsidRDefault="00292417" w:rsidP="00292417">
      <w:pPr>
        <w:ind w:left="0" w:firstLine="0"/>
        <w:rPr>
          <w:color w:val="000000" w:themeColor="text1"/>
          <w:szCs w:val="20"/>
        </w:rPr>
      </w:pPr>
      <w:r w:rsidRPr="00292417">
        <w:rPr>
          <w:color w:val="000000" w:themeColor="text1"/>
          <w:szCs w:val="20"/>
        </w:rPr>
        <w:t xml:space="preserve">    ABSOLUTOY       : REAL := 0.0;</w:t>
      </w:r>
    </w:p>
    <w:p w14:paraId="401039ED" w14:textId="77777777" w:rsidR="00292417" w:rsidRPr="00292417" w:rsidRDefault="00292417" w:rsidP="00292417">
      <w:pPr>
        <w:ind w:left="0" w:firstLine="0"/>
        <w:rPr>
          <w:color w:val="000000" w:themeColor="text1"/>
          <w:szCs w:val="20"/>
        </w:rPr>
      </w:pPr>
      <w:r w:rsidRPr="00292417">
        <w:rPr>
          <w:color w:val="000000" w:themeColor="text1"/>
          <w:szCs w:val="20"/>
        </w:rPr>
        <w:t xml:space="preserve">    ABSOLUTOZ       : REAL := 0.0;</w:t>
      </w:r>
    </w:p>
    <w:p w14:paraId="498B10C3" w14:textId="77777777" w:rsidR="00292417" w:rsidRPr="00292417" w:rsidRDefault="00292417" w:rsidP="00292417">
      <w:pPr>
        <w:ind w:left="0" w:firstLine="0"/>
        <w:rPr>
          <w:color w:val="000000" w:themeColor="text1"/>
          <w:szCs w:val="20"/>
        </w:rPr>
      </w:pPr>
    </w:p>
    <w:p w14:paraId="770EF69B" w14:textId="77777777" w:rsidR="00292417" w:rsidRPr="00292417" w:rsidRDefault="00292417" w:rsidP="00292417">
      <w:pPr>
        <w:ind w:left="0" w:firstLine="0"/>
        <w:rPr>
          <w:color w:val="000000" w:themeColor="text1"/>
          <w:szCs w:val="20"/>
        </w:rPr>
      </w:pPr>
      <w:r w:rsidRPr="00292417">
        <w:rPr>
          <w:color w:val="000000" w:themeColor="text1"/>
          <w:szCs w:val="20"/>
        </w:rPr>
        <w:t xml:space="preserve">    pos_rel_X_mm    : REAL := 0.0;</w:t>
      </w:r>
    </w:p>
    <w:p w14:paraId="14179C7C" w14:textId="77777777" w:rsidR="00292417" w:rsidRPr="00292417" w:rsidRDefault="00292417" w:rsidP="00292417">
      <w:pPr>
        <w:ind w:left="0" w:firstLine="0"/>
        <w:rPr>
          <w:color w:val="000000" w:themeColor="text1"/>
          <w:szCs w:val="20"/>
        </w:rPr>
      </w:pPr>
      <w:r w:rsidRPr="00292417">
        <w:rPr>
          <w:color w:val="000000" w:themeColor="text1"/>
          <w:szCs w:val="20"/>
        </w:rPr>
        <w:t xml:space="preserve">    pos_rel_Y_mm    : REAL := 0.0;</w:t>
      </w:r>
    </w:p>
    <w:p w14:paraId="68DB0468" w14:textId="77777777" w:rsidR="00292417" w:rsidRPr="00292417" w:rsidRDefault="00292417" w:rsidP="00292417">
      <w:pPr>
        <w:ind w:left="0" w:firstLine="0"/>
        <w:rPr>
          <w:color w:val="000000" w:themeColor="text1"/>
          <w:szCs w:val="20"/>
        </w:rPr>
      </w:pPr>
      <w:r w:rsidRPr="00292417">
        <w:rPr>
          <w:color w:val="000000" w:themeColor="text1"/>
          <w:szCs w:val="20"/>
        </w:rPr>
        <w:t xml:space="preserve">    pos_rel_Z_mm    : REAL := 0.0;</w:t>
      </w:r>
    </w:p>
    <w:p w14:paraId="3544EEEF" w14:textId="77777777" w:rsidR="00292417" w:rsidRPr="00292417" w:rsidRDefault="00292417" w:rsidP="00292417">
      <w:pPr>
        <w:ind w:left="0" w:firstLine="0"/>
        <w:rPr>
          <w:color w:val="000000" w:themeColor="text1"/>
          <w:szCs w:val="20"/>
        </w:rPr>
      </w:pPr>
    </w:p>
    <w:p w14:paraId="308F28E8" w14:textId="77777777" w:rsidR="00292417" w:rsidRPr="00292417" w:rsidRDefault="00292417" w:rsidP="00292417">
      <w:pPr>
        <w:ind w:left="0" w:firstLine="0"/>
        <w:rPr>
          <w:color w:val="000000" w:themeColor="text1"/>
          <w:szCs w:val="20"/>
        </w:rPr>
      </w:pPr>
      <w:r w:rsidRPr="00292417">
        <w:rPr>
          <w:color w:val="000000" w:themeColor="text1"/>
          <w:szCs w:val="20"/>
        </w:rPr>
        <w:t xml:space="preserve">    sentidoX_CW     : BOOL := FALSE;</w:t>
      </w:r>
    </w:p>
    <w:p w14:paraId="7F211D33" w14:textId="77777777" w:rsidR="00292417" w:rsidRPr="00292417" w:rsidRDefault="00292417" w:rsidP="00292417">
      <w:pPr>
        <w:ind w:left="0" w:firstLine="0"/>
        <w:rPr>
          <w:color w:val="000000" w:themeColor="text1"/>
          <w:szCs w:val="20"/>
        </w:rPr>
      </w:pPr>
      <w:r w:rsidRPr="00292417">
        <w:rPr>
          <w:color w:val="000000" w:themeColor="text1"/>
          <w:szCs w:val="20"/>
        </w:rPr>
        <w:t xml:space="preserve">    sentidoY_CW     : BOOL := FALSE;</w:t>
      </w:r>
    </w:p>
    <w:p w14:paraId="346A3453" w14:textId="77777777" w:rsidR="00292417" w:rsidRPr="00292417" w:rsidRDefault="00292417" w:rsidP="00292417">
      <w:pPr>
        <w:ind w:left="0" w:firstLine="0"/>
        <w:rPr>
          <w:color w:val="000000" w:themeColor="text1"/>
          <w:szCs w:val="20"/>
        </w:rPr>
      </w:pPr>
      <w:r w:rsidRPr="00292417">
        <w:rPr>
          <w:color w:val="000000" w:themeColor="text1"/>
          <w:szCs w:val="20"/>
        </w:rPr>
        <w:t xml:space="preserve">    sentidoZ_CW     : BOOL := FALSE;</w:t>
      </w:r>
    </w:p>
    <w:p w14:paraId="6966254C" w14:textId="77777777" w:rsidR="00292417" w:rsidRPr="00292417" w:rsidRDefault="00292417" w:rsidP="00292417">
      <w:pPr>
        <w:ind w:left="0" w:firstLine="0"/>
        <w:rPr>
          <w:color w:val="000000" w:themeColor="text1"/>
          <w:szCs w:val="20"/>
        </w:rPr>
      </w:pPr>
    </w:p>
    <w:p w14:paraId="0EB1C9F3" w14:textId="77777777" w:rsidR="00292417" w:rsidRPr="00292417" w:rsidRDefault="00292417" w:rsidP="00292417">
      <w:pPr>
        <w:ind w:left="0" w:firstLine="0"/>
        <w:rPr>
          <w:color w:val="000000" w:themeColor="text1"/>
          <w:szCs w:val="20"/>
        </w:rPr>
      </w:pPr>
      <w:r w:rsidRPr="00292417">
        <w:rPr>
          <w:color w:val="000000" w:themeColor="text1"/>
          <w:szCs w:val="20"/>
        </w:rPr>
        <w:t xml:space="preserve">    LAG_LAMP_X      : BOOL := FALSE;</w:t>
      </w:r>
    </w:p>
    <w:p w14:paraId="559D33FC" w14:textId="77777777" w:rsidR="00292417" w:rsidRPr="00292417" w:rsidRDefault="00292417" w:rsidP="00292417">
      <w:pPr>
        <w:ind w:left="0" w:firstLine="0"/>
        <w:rPr>
          <w:color w:val="000000" w:themeColor="text1"/>
          <w:szCs w:val="20"/>
        </w:rPr>
      </w:pPr>
      <w:r w:rsidRPr="00292417">
        <w:rPr>
          <w:color w:val="000000" w:themeColor="text1"/>
          <w:szCs w:val="20"/>
        </w:rPr>
        <w:t xml:space="preserve">    LAG_LAMP_Y      : BOOL := FALSE;</w:t>
      </w:r>
    </w:p>
    <w:p w14:paraId="0AE03A0B" w14:textId="77777777" w:rsidR="00292417" w:rsidRPr="00292417" w:rsidRDefault="00292417" w:rsidP="00292417">
      <w:pPr>
        <w:ind w:left="0" w:firstLine="0"/>
        <w:rPr>
          <w:color w:val="000000" w:themeColor="text1"/>
          <w:szCs w:val="20"/>
        </w:rPr>
      </w:pPr>
      <w:r w:rsidRPr="00292417">
        <w:rPr>
          <w:color w:val="000000" w:themeColor="text1"/>
          <w:szCs w:val="20"/>
        </w:rPr>
        <w:t xml:space="preserve">    LAG_LAMP_Z      : BOOL := FALSE;</w:t>
      </w:r>
    </w:p>
    <w:p w14:paraId="571F7643" w14:textId="77777777" w:rsidR="00292417" w:rsidRPr="00292417" w:rsidRDefault="00292417" w:rsidP="00292417">
      <w:pPr>
        <w:ind w:left="0" w:firstLine="0"/>
        <w:rPr>
          <w:color w:val="000000" w:themeColor="text1"/>
          <w:szCs w:val="20"/>
        </w:rPr>
      </w:pPr>
    </w:p>
    <w:p w14:paraId="6D08C001" w14:textId="77777777" w:rsidR="00292417" w:rsidRPr="00292417" w:rsidRDefault="00292417" w:rsidP="00292417">
      <w:pPr>
        <w:ind w:left="0" w:firstLine="0"/>
        <w:rPr>
          <w:color w:val="000000" w:themeColor="text1"/>
          <w:szCs w:val="20"/>
        </w:rPr>
      </w:pPr>
      <w:r w:rsidRPr="00292417">
        <w:rPr>
          <w:color w:val="000000" w:themeColor="text1"/>
          <w:szCs w:val="20"/>
        </w:rPr>
        <w:t xml:space="preserve">    FAULT_LAMP_X    : BOOL := FALSE;</w:t>
      </w:r>
    </w:p>
    <w:p w14:paraId="03BAD423" w14:textId="77777777" w:rsidR="00292417" w:rsidRPr="00292417" w:rsidRDefault="00292417" w:rsidP="00292417">
      <w:pPr>
        <w:ind w:left="0" w:firstLine="0"/>
        <w:rPr>
          <w:color w:val="000000" w:themeColor="text1"/>
          <w:szCs w:val="20"/>
        </w:rPr>
      </w:pPr>
      <w:r w:rsidRPr="00292417">
        <w:rPr>
          <w:color w:val="000000" w:themeColor="text1"/>
          <w:szCs w:val="20"/>
        </w:rPr>
        <w:t xml:space="preserve">    FAULT_LAMP_Y    : BOOL := FALSE;</w:t>
      </w:r>
    </w:p>
    <w:p w14:paraId="3168FA3D" w14:textId="77777777" w:rsidR="00292417" w:rsidRPr="00292417" w:rsidRDefault="00292417" w:rsidP="00292417">
      <w:pPr>
        <w:ind w:left="0" w:firstLine="0"/>
        <w:rPr>
          <w:color w:val="000000" w:themeColor="text1"/>
          <w:szCs w:val="20"/>
        </w:rPr>
      </w:pPr>
      <w:r w:rsidRPr="00292417">
        <w:rPr>
          <w:color w:val="000000" w:themeColor="text1"/>
          <w:szCs w:val="20"/>
        </w:rPr>
        <w:t xml:space="preserve">    FAULT_LAMP_Z    : BOOL := FALSE;</w:t>
      </w:r>
    </w:p>
    <w:p w14:paraId="2354C07E" w14:textId="77777777" w:rsidR="00292417" w:rsidRPr="00292417" w:rsidRDefault="00292417" w:rsidP="00292417">
      <w:pPr>
        <w:ind w:left="0" w:firstLine="0"/>
        <w:rPr>
          <w:color w:val="000000" w:themeColor="text1"/>
          <w:szCs w:val="20"/>
        </w:rPr>
      </w:pPr>
    </w:p>
    <w:p w14:paraId="05695C72" w14:textId="77777777" w:rsidR="00292417" w:rsidRPr="00292417" w:rsidRDefault="00292417" w:rsidP="00292417">
      <w:pPr>
        <w:ind w:left="0" w:firstLine="0"/>
        <w:rPr>
          <w:color w:val="000000" w:themeColor="text1"/>
          <w:szCs w:val="20"/>
        </w:rPr>
      </w:pPr>
      <w:r w:rsidRPr="00292417">
        <w:rPr>
          <w:color w:val="000000" w:themeColor="text1"/>
          <w:szCs w:val="20"/>
        </w:rPr>
        <w:t xml:space="preserve">    LagX            : REAL := 0.0;</w:t>
      </w:r>
    </w:p>
    <w:p w14:paraId="360C3D82" w14:textId="77777777" w:rsidR="00292417" w:rsidRPr="00292417" w:rsidRDefault="00292417" w:rsidP="00292417">
      <w:pPr>
        <w:ind w:left="0" w:firstLine="0"/>
        <w:rPr>
          <w:color w:val="000000" w:themeColor="text1"/>
          <w:szCs w:val="20"/>
        </w:rPr>
      </w:pPr>
      <w:r w:rsidRPr="00292417">
        <w:rPr>
          <w:color w:val="000000" w:themeColor="text1"/>
          <w:szCs w:val="20"/>
        </w:rPr>
        <w:t xml:space="preserve">    LagY            : REAL := 0.0;</w:t>
      </w:r>
    </w:p>
    <w:p w14:paraId="0EA071A1" w14:textId="77777777" w:rsidR="00292417" w:rsidRPr="00292417" w:rsidRDefault="00292417" w:rsidP="00292417">
      <w:pPr>
        <w:ind w:left="0" w:firstLine="0"/>
        <w:rPr>
          <w:color w:val="000000" w:themeColor="text1"/>
          <w:szCs w:val="20"/>
        </w:rPr>
      </w:pPr>
      <w:r w:rsidRPr="00292417">
        <w:rPr>
          <w:color w:val="000000" w:themeColor="text1"/>
          <w:szCs w:val="20"/>
        </w:rPr>
        <w:t xml:space="preserve">    LagZ            : REAL := 0.0;</w:t>
      </w:r>
    </w:p>
    <w:p w14:paraId="56F9BCCB" w14:textId="3C33F951" w:rsidR="00531A4E" w:rsidRDefault="00292417" w:rsidP="00B82D54">
      <w:pPr>
        <w:ind w:left="0" w:firstLine="0"/>
        <w:rPr>
          <w:color w:val="000000" w:themeColor="text1"/>
          <w:szCs w:val="20"/>
        </w:rPr>
      </w:pPr>
      <w:r w:rsidRPr="00292417">
        <w:rPr>
          <w:color w:val="000000" w:themeColor="text1"/>
          <w:szCs w:val="20"/>
        </w:rPr>
        <w:t>END_VAR</w:t>
      </w:r>
    </w:p>
    <w:p w14:paraId="722650D6" w14:textId="77777777" w:rsidR="00B304E4" w:rsidRDefault="00B304E4" w:rsidP="00B82D54">
      <w:pPr>
        <w:ind w:left="0" w:firstLine="0"/>
        <w:rPr>
          <w:color w:val="000000" w:themeColor="text1"/>
          <w:szCs w:val="20"/>
        </w:rPr>
      </w:pPr>
    </w:p>
    <w:p w14:paraId="3FC30622" w14:textId="77777777" w:rsidR="00B304E4" w:rsidRDefault="00B304E4" w:rsidP="00B82D54">
      <w:pPr>
        <w:ind w:left="0" w:firstLine="0"/>
        <w:rPr>
          <w:color w:val="000000" w:themeColor="text1"/>
          <w:szCs w:val="20"/>
        </w:rPr>
      </w:pPr>
    </w:p>
    <w:p w14:paraId="1FA2AE85" w14:textId="77777777" w:rsidR="00B304E4" w:rsidRDefault="00B304E4" w:rsidP="00B82D54">
      <w:pPr>
        <w:ind w:left="0" w:firstLine="0"/>
        <w:rPr>
          <w:color w:val="000000" w:themeColor="text1"/>
          <w:szCs w:val="20"/>
        </w:rPr>
      </w:pPr>
    </w:p>
    <w:p w14:paraId="59BC1F29" w14:textId="77777777" w:rsidR="00531A4E" w:rsidRPr="00B82D54" w:rsidRDefault="00531A4E" w:rsidP="00B82D54">
      <w:pPr>
        <w:ind w:left="0" w:firstLine="0"/>
        <w:rPr>
          <w:color w:val="000000" w:themeColor="text1"/>
          <w:szCs w:val="20"/>
        </w:rPr>
      </w:pPr>
    </w:p>
    <w:p w14:paraId="33A35E2A" w14:textId="77777777" w:rsidR="00B82D54" w:rsidRPr="00272975" w:rsidRDefault="00B82D54" w:rsidP="00B82D54">
      <w:pPr>
        <w:ind w:left="0" w:firstLine="0"/>
        <w:rPr>
          <w:color w:val="156082" w:themeColor="accent1"/>
          <w:sz w:val="28"/>
          <w:szCs w:val="28"/>
        </w:rPr>
      </w:pPr>
      <w:r w:rsidRPr="00272975">
        <w:rPr>
          <w:color w:val="156082" w:themeColor="accent1"/>
          <w:sz w:val="28"/>
          <w:szCs w:val="28"/>
        </w:rPr>
        <w:t>FUNCTION PrepararLinhaTransmissao : STRING</w:t>
      </w:r>
    </w:p>
    <w:p w14:paraId="1D6043C2" w14:textId="77777777" w:rsidR="00B82D54" w:rsidRPr="00B82D54" w:rsidRDefault="00B82D54" w:rsidP="00B82D54">
      <w:pPr>
        <w:ind w:left="0" w:firstLine="0"/>
        <w:rPr>
          <w:color w:val="000000" w:themeColor="text1"/>
          <w:szCs w:val="20"/>
        </w:rPr>
      </w:pPr>
      <w:r w:rsidRPr="00B82D54">
        <w:rPr>
          <w:color w:val="000000" w:themeColor="text1"/>
          <w:szCs w:val="20"/>
        </w:rPr>
        <w:t>VAR_INPUT</w:t>
      </w:r>
    </w:p>
    <w:p w14:paraId="11141C6E" w14:textId="77777777" w:rsidR="00B82D54" w:rsidRPr="00B82D54" w:rsidRDefault="00B82D54" w:rsidP="00B82D54">
      <w:pPr>
        <w:ind w:left="0" w:firstLine="0"/>
        <w:rPr>
          <w:color w:val="000000" w:themeColor="text1"/>
          <w:szCs w:val="20"/>
        </w:rPr>
      </w:pPr>
      <w:r w:rsidRPr="00B82D54">
        <w:rPr>
          <w:color w:val="000000" w:themeColor="text1"/>
          <w:szCs w:val="20"/>
        </w:rPr>
        <w:t xml:space="preserve">    step : INT; // índice da variável a enviar</w:t>
      </w:r>
    </w:p>
    <w:p w14:paraId="4B936F38" w14:textId="77777777" w:rsidR="00B82D54" w:rsidRPr="00B82D54" w:rsidRDefault="00B82D54" w:rsidP="00B82D54">
      <w:pPr>
        <w:ind w:left="0" w:firstLine="0"/>
        <w:rPr>
          <w:color w:val="000000" w:themeColor="text1"/>
          <w:szCs w:val="20"/>
        </w:rPr>
      </w:pPr>
      <w:r w:rsidRPr="00B82D54">
        <w:rPr>
          <w:color w:val="000000" w:themeColor="text1"/>
          <w:szCs w:val="20"/>
        </w:rPr>
        <w:t>END_VAR</w:t>
      </w:r>
    </w:p>
    <w:p w14:paraId="721E8737" w14:textId="77777777" w:rsidR="00B82D54" w:rsidRPr="00B82D54" w:rsidRDefault="00B82D54" w:rsidP="00B82D54">
      <w:pPr>
        <w:ind w:left="0" w:firstLine="0"/>
        <w:rPr>
          <w:color w:val="000000" w:themeColor="text1"/>
          <w:szCs w:val="20"/>
        </w:rPr>
      </w:pPr>
      <w:r w:rsidRPr="00B82D54">
        <w:rPr>
          <w:color w:val="000000" w:themeColor="text1"/>
          <w:szCs w:val="20"/>
        </w:rPr>
        <w:t>VAR</w:t>
      </w:r>
    </w:p>
    <w:p w14:paraId="18363AF3" w14:textId="77777777" w:rsidR="00B82D54" w:rsidRPr="00B82D54" w:rsidRDefault="00B82D54" w:rsidP="00B82D54">
      <w:pPr>
        <w:ind w:left="0" w:firstLine="0"/>
        <w:rPr>
          <w:color w:val="000000" w:themeColor="text1"/>
          <w:szCs w:val="20"/>
        </w:rPr>
      </w:pPr>
      <w:r w:rsidRPr="00B82D54">
        <w:rPr>
          <w:color w:val="000000" w:themeColor="text1"/>
          <w:szCs w:val="20"/>
        </w:rPr>
        <w:t xml:space="preserve">    linha : STRING[50];</w:t>
      </w:r>
    </w:p>
    <w:p w14:paraId="73803A64" w14:textId="77777777" w:rsidR="00B82D54" w:rsidRPr="00B82D54" w:rsidRDefault="00B82D54" w:rsidP="00B82D54">
      <w:pPr>
        <w:ind w:left="0" w:firstLine="0"/>
        <w:rPr>
          <w:color w:val="000000" w:themeColor="text1"/>
          <w:szCs w:val="20"/>
        </w:rPr>
      </w:pPr>
      <w:r w:rsidRPr="00B82D54">
        <w:rPr>
          <w:color w:val="000000" w:themeColor="text1"/>
          <w:szCs w:val="20"/>
        </w:rPr>
        <w:t>END_VAR</w:t>
      </w:r>
    </w:p>
    <w:p w14:paraId="19E443B9" w14:textId="77777777" w:rsidR="005E53E0" w:rsidRPr="005E53E0" w:rsidRDefault="005E53E0" w:rsidP="005E53E0">
      <w:pPr>
        <w:ind w:left="0" w:firstLine="0"/>
        <w:rPr>
          <w:color w:val="000000" w:themeColor="text1"/>
          <w:szCs w:val="20"/>
        </w:rPr>
      </w:pPr>
      <w:r w:rsidRPr="005E53E0">
        <w:rPr>
          <w:color w:val="000000" w:themeColor="text1"/>
          <w:szCs w:val="20"/>
        </w:rPr>
        <w:t>CASE step OF</w:t>
      </w:r>
    </w:p>
    <w:p w14:paraId="6506C52E" w14:textId="77777777" w:rsidR="005E53E0" w:rsidRPr="005E53E0" w:rsidRDefault="005E53E0" w:rsidP="005E53E0">
      <w:pPr>
        <w:ind w:left="0" w:firstLine="0"/>
        <w:rPr>
          <w:color w:val="000000" w:themeColor="text1"/>
          <w:szCs w:val="20"/>
        </w:rPr>
      </w:pPr>
    </w:p>
    <w:p w14:paraId="4FC75FA9" w14:textId="77777777" w:rsidR="005E53E0" w:rsidRPr="005E53E0" w:rsidRDefault="005E53E0" w:rsidP="005E53E0">
      <w:pPr>
        <w:ind w:left="0" w:firstLine="0"/>
        <w:rPr>
          <w:color w:val="000000" w:themeColor="text1"/>
          <w:szCs w:val="20"/>
        </w:rPr>
      </w:pPr>
      <w:r w:rsidRPr="005E53E0">
        <w:rPr>
          <w:color w:val="000000" w:themeColor="text1"/>
          <w:szCs w:val="20"/>
        </w:rPr>
        <w:t xml:space="preserve">    1: linha := CONCAT('ABSOLUTOX=', REAL_TO_STRING(ABSOLUTOX));</w:t>
      </w:r>
    </w:p>
    <w:p w14:paraId="2EADAA17" w14:textId="77777777" w:rsidR="005E53E0" w:rsidRPr="005E53E0" w:rsidRDefault="005E53E0" w:rsidP="005E53E0">
      <w:pPr>
        <w:ind w:left="0" w:firstLine="0"/>
        <w:rPr>
          <w:color w:val="000000" w:themeColor="text1"/>
          <w:szCs w:val="20"/>
        </w:rPr>
      </w:pPr>
      <w:r w:rsidRPr="005E53E0">
        <w:rPr>
          <w:color w:val="000000" w:themeColor="text1"/>
          <w:szCs w:val="20"/>
        </w:rPr>
        <w:t xml:space="preserve">    2: linha := CONCAT('ABSOLUTOY=', REAL_TO_STRING(ABSOLUTOY));</w:t>
      </w:r>
    </w:p>
    <w:p w14:paraId="57630A13" w14:textId="77777777" w:rsidR="005E53E0" w:rsidRPr="005E53E0" w:rsidRDefault="005E53E0" w:rsidP="005E53E0">
      <w:pPr>
        <w:ind w:left="0" w:firstLine="0"/>
        <w:rPr>
          <w:color w:val="000000" w:themeColor="text1"/>
          <w:szCs w:val="20"/>
        </w:rPr>
      </w:pPr>
      <w:r w:rsidRPr="005E53E0">
        <w:rPr>
          <w:color w:val="000000" w:themeColor="text1"/>
          <w:szCs w:val="20"/>
        </w:rPr>
        <w:t xml:space="preserve">    3: linha := CONCAT('ABSOLUTOZ=', REAL_TO_STRING(ABSOLUTOZ));</w:t>
      </w:r>
    </w:p>
    <w:p w14:paraId="0D864CF4" w14:textId="77777777" w:rsidR="005E53E0" w:rsidRPr="005E53E0" w:rsidRDefault="005E53E0" w:rsidP="005E53E0">
      <w:pPr>
        <w:ind w:left="0" w:firstLine="0"/>
        <w:rPr>
          <w:color w:val="000000" w:themeColor="text1"/>
          <w:szCs w:val="20"/>
        </w:rPr>
      </w:pPr>
      <w:r w:rsidRPr="005E53E0">
        <w:rPr>
          <w:color w:val="000000" w:themeColor="text1"/>
          <w:szCs w:val="20"/>
        </w:rPr>
        <w:t xml:space="preserve">    4: linha := CONCAT('pos_rel_X_mm=', REAL_TO_STRING(pos_rel_X_mm));</w:t>
      </w:r>
    </w:p>
    <w:p w14:paraId="7442DC24" w14:textId="77777777" w:rsidR="005E53E0" w:rsidRPr="005E53E0" w:rsidRDefault="005E53E0" w:rsidP="005E53E0">
      <w:pPr>
        <w:ind w:left="0" w:firstLine="0"/>
        <w:rPr>
          <w:color w:val="000000" w:themeColor="text1"/>
          <w:szCs w:val="20"/>
        </w:rPr>
      </w:pPr>
      <w:r w:rsidRPr="005E53E0">
        <w:rPr>
          <w:color w:val="000000" w:themeColor="text1"/>
          <w:szCs w:val="20"/>
        </w:rPr>
        <w:t xml:space="preserve">    5: linha := CONCAT('pos_rel_Y_mm=', REAL_TO_STRING(pos_rel_Y_mm));</w:t>
      </w:r>
    </w:p>
    <w:p w14:paraId="4404576D" w14:textId="77777777" w:rsidR="005E53E0" w:rsidRPr="005E53E0" w:rsidRDefault="005E53E0" w:rsidP="005E53E0">
      <w:pPr>
        <w:ind w:left="0" w:firstLine="0"/>
        <w:rPr>
          <w:color w:val="000000" w:themeColor="text1"/>
          <w:szCs w:val="20"/>
        </w:rPr>
      </w:pPr>
      <w:r w:rsidRPr="005E53E0">
        <w:rPr>
          <w:color w:val="000000" w:themeColor="text1"/>
          <w:szCs w:val="20"/>
        </w:rPr>
        <w:t xml:space="preserve">    6: linha := CONCAT('pos_rel_Z_mm=', REAL_TO_STRING(pos_rel_Z_mm));</w:t>
      </w:r>
    </w:p>
    <w:p w14:paraId="759ABE4C" w14:textId="77777777" w:rsidR="005E53E0" w:rsidRPr="005E53E0" w:rsidRDefault="005E53E0" w:rsidP="005E53E0">
      <w:pPr>
        <w:ind w:left="0" w:firstLine="0"/>
        <w:rPr>
          <w:color w:val="000000" w:themeColor="text1"/>
          <w:szCs w:val="20"/>
        </w:rPr>
      </w:pPr>
      <w:r w:rsidRPr="005E53E0">
        <w:rPr>
          <w:color w:val="000000" w:themeColor="text1"/>
          <w:szCs w:val="20"/>
        </w:rPr>
        <w:t xml:space="preserve">    7: linha := CONCAT('sentidoX_CW=', BOOL_TO_STRING(sentidoX_CW));</w:t>
      </w:r>
    </w:p>
    <w:p w14:paraId="4C83514F" w14:textId="77777777" w:rsidR="005E53E0" w:rsidRPr="005E53E0" w:rsidRDefault="005E53E0" w:rsidP="005E53E0">
      <w:pPr>
        <w:ind w:left="0" w:firstLine="0"/>
        <w:rPr>
          <w:color w:val="000000" w:themeColor="text1"/>
          <w:szCs w:val="20"/>
        </w:rPr>
      </w:pPr>
      <w:r w:rsidRPr="005E53E0">
        <w:rPr>
          <w:color w:val="000000" w:themeColor="text1"/>
          <w:szCs w:val="20"/>
        </w:rPr>
        <w:t xml:space="preserve">    8: linha := CONCAT('sentidoY_CW=', BOOL_TO_STRING(sentidoY_CW));</w:t>
      </w:r>
    </w:p>
    <w:p w14:paraId="64D32C86" w14:textId="77777777" w:rsidR="005E53E0" w:rsidRPr="005E53E0" w:rsidRDefault="005E53E0" w:rsidP="005E53E0">
      <w:pPr>
        <w:ind w:left="0" w:firstLine="0"/>
        <w:rPr>
          <w:color w:val="000000" w:themeColor="text1"/>
          <w:szCs w:val="20"/>
        </w:rPr>
      </w:pPr>
      <w:r w:rsidRPr="005E53E0">
        <w:rPr>
          <w:color w:val="000000" w:themeColor="text1"/>
          <w:szCs w:val="20"/>
        </w:rPr>
        <w:t xml:space="preserve">    9: linha := CONCAT('sentidoZ_CW=', BOOL_TO_STRING(sentidoZ_CW));</w:t>
      </w:r>
    </w:p>
    <w:p w14:paraId="145FEEF1" w14:textId="77777777" w:rsidR="005E53E0" w:rsidRPr="005E53E0" w:rsidRDefault="005E53E0" w:rsidP="005E53E0">
      <w:pPr>
        <w:ind w:left="0" w:firstLine="0"/>
        <w:rPr>
          <w:color w:val="000000" w:themeColor="text1"/>
          <w:szCs w:val="20"/>
        </w:rPr>
      </w:pPr>
      <w:r w:rsidRPr="005E53E0">
        <w:rPr>
          <w:color w:val="000000" w:themeColor="text1"/>
          <w:szCs w:val="20"/>
        </w:rPr>
        <w:t xml:space="preserve">    10: linha := CONCAT('LAG_LAMP_X=', BOOL_TO_STRING(LAG_LAMP_X));</w:t>
      </w:r>
    </w:p>
    <w:p w14:paraId="3F5E5A5C" w14:textId="77777777" w:rsidR="005E53E0" w:rsidRPr="005E53E0" w:rsidRDefault="005E53E0" w:rsidP="005E53E0">
      <w:pPr>
        <w:ind w:left="0" w:firstLine="0"/>
        <w:rPr>
          <w:color w:val="000000" w:themeColor="text1"/>
          <w:szCs w:val="20"/>
        </w:rPr>
      </w:pPr>
      <w:r w:rsidRPr="005E53E0">
        <w:rPr>
          <w:color w:val="000000" w:themeColor="text1"/>
          <w:szCs w:val="20"/>
        </w:rPr>
        <w:t xml:space="preserve">    11: linha := CONCAT('LAG_LAMP_Y=', BOOL_TO_STRING(LAG_LAMP_Y));</w:t>
      </w:r>
    </w:p>
    <w:p w14:paraId="21BD47DA" w14:textId="77777777" w:rsidR="005E53E0" w:rsidRPr="005E53E0" w:rsidRDefault="005E53E0" w:rsidP="005E53E0">
      <w:pPr>
        <w:ind w:left="0" w:firstLine="0"/>
        <w:rPr>
          <w:color w:val="000000" w:themeColor="text1"/>
          <w:szCs w:val="20"/>
        </w:rPr>
      </w:pPr>
      <w:r w:rsidRPr="005E53E0">
        <w:rPr>
          <w:color w:val="000000" w:themeColor="text1"/>
          <w:szCs w:val="20"/>
        </w:rPr>
        <w:t xml:space="preserve">    12: linha := CONCAT('LAG_LAMP_Z=', BOOL_TO_STRING(LAG_LAMP_Z));</w:t>
      </w:r>
    </w:p>
    <w:p w14:paraId="757A3428" w14:textId="77777777" w:rsidR="005E53E0" w:rsidRPr="005E53E0" w:rsidRDefault="005E53E0" w:rsidP="005E53E0">
      <w:pPr>
        <w:ind w:left="0" w:firstLine="0"/>
        <w:rPr>
          <w:color w:val="000000" w:themeColor="text1"/>
          <w:szCs w:val="20"/>
        </w:rPr>
      </w:pPr>
      <w:r w:rsidRPr="005E53E0">
        <w:rPr>
          <w:color w:val="000000" w:themeColor="text1"/>
          <w:szCs w:val="20"/>
        </w:rPr>
        <w:t xml:space="preserve">    13: linha := CONCAT('FAULT_LAMP_X=', BOOL_TO_STRING(FAULT_LAMP_X));</w:t>
      </w:r>
    </w:p>
    <w:p w14:paraId="6C2FEB0C" w14:textId="77777777" w:rsidR="005E53E0" w:rsidRPr="005E53E0" w:rsidRDefault="005E53E0" w:rsidP="005E53E0">
      <w:pPr>
        <w:ind w:left="0" w:firstLine="0"/>
        <w:rPr>
          <w:color w:val="000000" w:themeColor="text1"/>
          <w:szCs w:val="20"/>
        </w:rPr>
      </w:pPr>
      <w:r w:rsidRPr="005E53E0">
        <w:rPr>
          <w:color w:val="000000" w:themeColor="text1"/>
          <w:szCs w:val="20"/>
        </w:rPr>
        <w:t xml:space="preserve">    14: linha := CONCAT('FAULT_LAMP_Y=', BOOL_TO_STRING(FAULT_LAMP_Y));</w:t>
      </w:r>
    </w:p>
    <w:p w14:paraId="59DA5FD6" w14:textId="7BBD770B" w:rsidR="00A91CDE" w:rsidRDefault="005E53E0" w:rsidP="005E53E0">
      <w:pPr>
        <w:ind w:left="0" w:firstLine="0"/>
        <w:rPr>
          <w:color w:val="000000" w:themeColor="text1"/>
          <w:szCs w:val="20"/>
        </w:rPr>
      </w:pPr>
      <w:r w:rsidRPr="005E53E0">
        <w:rPr>
          <w:color w:val="000000" w:themeColor="text1"/>
          <w:szCs w:val="20"/>
        </w:rPr>
        <w:t xml:space="preserve">    15: linha := CONCAT('FAULT_LAMP_Z=', BOOL_TO_STRING(FAULT_LAMP_Z));</w:t>
      </w:r>
    </w:p>
    <w:p w14:paraId="48A4082A" w14:textId="684FD63A" w:rsidR="005E53E0" w:rsidRPr="00B97064" w:rsidRDefault="005E53E0" w:rsidP="005E53E0">
      <w:pPr>
        <w:ind w:left="0" w:firstLine="0"/>
        <w:rPr>
          <w:color w:val="000000" w:themeColor="text1"/>
          <w:szCs w:val="20"/>
        </w:rPr>
      </w:pPr>
      <w:r w:rsidRPr="00B97064">
        <w:rPr>
          <w:color w:val="000000" w:themeColor="text1"/>
          <w:szCs w:val="20"/>
        </w:rPr>
        <w:t xml:space="preserve">    16: linha := CONCAT('WR_PDO_6040_X=', INT_TO_STRING(WR_PDO_6040_X));</w:t>
      </w:r>
    </w:p>
    <w:p w14:paraId="57DA036E" w14:textId="77777777" w:rsidR="005E53E0" w:rsidRPr="00B97064" w:rsidRDefault="005E53E0" w:rsidP="005E53E0">
      <w:pPr>
        <w:ind w:left="0" w:firstLine="0"/>
        <w:rPr>
          <w:color w:val="000000" w:themeColor="text1"/>
          <w:szCs w:val="20"/>
        </w:rPr>
      </w:pPr>
      <w:r w:rsidRPr="00B97064">
        <w:rPr>
          <w:color w:val="000000" w:themeColor="text1"/>
          <w:szCs w:val="20"/>
        </w:rPr>
        <w:t xml:space="preserve">    17: linha := CONCAT('WR_PDO_6040_Y=', INT_TO_STRING(WR_PDO_6040_Y));</w:t>
      </w:r>
    </w:p>
    <w:p w14:paraId="61C27A6F" w14:textId="77777777" w:rsidR="005E53E0" w:rsidRPr="00B97064" w:rsidRDefault="005E53E0" w:rsidP="005E53E0">
      <w:pPr>
        <w:ind w:left="0" w:firstLine="0"/>
        <w:rPr>
          <w:color w:val="000000" w:themeColor="text1"/>
          <w:szCs w:val="20"/>
        </w:rPr>
      </w:pPr>
      <w:r w:rsidRPr="00B97064">
        <w:rPr>
          <w:color w:val="000000" w:themeColor="text1"/>
          <w:szCs w:val="20"/>
        </w:rPr>
        <w:t xml:space="preserve">    18: linha := CONCAT('WR_PDO_6040_Z=', INT_TO_STRING(WR_PDO_6040_Z));</w:t>
      </w:r>
    </w:p>
    <w:p w14:paraId="3227798F" w14:textId="77777777" w:rsidR="000C1058" w:rsidRPr="00B97064" w:rsidRDefault="000C1058" w:rsidP="000C1058">
      <w:pPr>
        <w:ind w:left="0" w:firstLine="0"/>
        <w:rPr>
          <w:color w:val="000000" w:themeColor="text1"/>
          <w:szCs w:val="20"/>
        </w:rPr>
      </w:pPr>
      <w:r w:rsidRPr="00B97064">
        <w:rPr>
          <w:color w:val="000000" w:themeColor="text1"/>
          <w:szCs w:val="20"/>
        </w:rPr>
        <w:t xml:space="preserve">19: linha := CONCAT('LagX=', REAL_TO_STRING(LagX));        </w:t>
      </w:r>
    </w:p>
    <w:p w14:paraId="2F6F26FC" w14:textId="77777777" w:rsidR="000C1058" w:rsidRPr="00B97064" w:rsidRDefault="000C1058" w:rsidP="000C1058">
      <w:pPr>
        <w:ind w:left="0" w:firstLine="0"/>
        <w:rPr>
          <w:color w:val="000000" w:themeColor="text1"/>
          <w:szCs w:val="20"/>
        </w:rPr>
      </w:pPr>
      <w:r w:rsidRPr="00B97064">
        <w:rPr>
          <w:color w:val="000000" w:themeColor="text1"/>
          <w:szCs w:val="20"/>
        </w:rPr>
        <w:t xml:space="preserve">20: linha := CONCAT('LagY=', REAL_TO_STRING(LagY));        </w:t>
      </w:r>
    </w:p>
    <w:p w14:paraId="7CDFEE9B" w14:textId="563768B0" w:rsidR="005E53E0" w:rsidRDefault="000C1058" w:rsidP="005E53E0">
      <w:pPr>
        <w:ind w:left="0" w:firstLine="0"/>
        <w:rPr>
          <w:color w:val="000000" w:themeColor="text1"/>
          <w:szCs w:val="20"/>
        </w:rPr>
      </w:pPr>
      <w:r w:rsidRPr="00B97064">
        <w:rPr>
          <w:color w:val="000000" w:themeColor="text1"/>
          <w:szCs w:val="20"/>
        </w:rPr>
        <w:t>21: linha := CONCAT('LagZ=', REAL_TO_STRING(LagZ));</w:t>
      </w:r>
    </w:p>
    <w:p w14:paraId="7F3D6FEF" w14:textId="77777777" w:rsidR="00CC55D4" w:rsidRPr="00CC55D4" w:rsidRDefault="00CC55D4" w:rsidP="00CC55D4">
      <w:pPr>
        <w:ind w:left="0" w:firstLine="0"/>
        <w:rPr>
          <w:color w:val="FF0000"/>
          <w:szCs w:val="20"/>
        </w:rPr>
      </w:pPr>
      <w:r w:rsidRPr="00CC55D4">
        <w:rPr>
          <w:color w:val="FF0000"/>
          <w:szCs w:val="20"/>
        </w:rPr>
        <w:t>22: linha := CONCAT('VELX=', UDINT_TO_STRING(UDINT(VELX)));</w:t>
      </w:r>
    </w:p>
    <w:p w14:paraId="72FC1424" w14:textId="77777777" w:rsidR="00CC55D4" w:rsidRPr="00CC55D4" w:rsidRDefault="00CC55D4" w:rsidP="00CC55D4">
      <w:pPr>
        <w:ind w:left="0" w:firstLine="0"/>
        <w:rPr>
          <w:color w:val="FF0000"/>
          <w:szCs w:val="20"/>
        </w:rPr>
      </w:pPr>
    </w:p>
    <w:p w14:paraId="4B9D8DB5" w14:textId="77777777" w:rsidR="00CC55D4" w:rsidRPr="00CC55D4" w:rsidRDefault="00CC55D4" w:rsidP="00CC55D4">
      <w:pPr>
        <w:ind w:left="0" w:firstLine="0"/>
        <w:rPr>
          <w:color w:val="FF0000"/>
          <w:szCs w:val="20"/>
        </w:rPr>
      </w:pPr>
      <w:r w:rsidRPr="00CC55D4">
        <w:rPr>
          <w:color w:val="FF0000"/>
          <w:szCs w:val="20"/>
        </w:rPr>
        <w:t>23: linha := CONCAT('VELY=', UDINT_TO_STRING(UDINT(VELY)));</w:t>
      </w:r>
    </w:p>
    <w:p w14:paraId="7652307E" w14:textId="77777777" w:rsidR="00CC55D4" w:rsidRPr="00CC55D4" w:rsidRDefault="00CC55D4" w:rsidP="00CC55D4">
      <w:pPr>
        <w:ind w:left="0" w:firstLine="0"/>
        <w:rPr>
          <w:color w:val="FF0000"/>
          <w:szCs w:val="20"/>
        </w:rPr>
      </w:pPr>
    </w:p>
    <w:p w14:paraId="4A1B4683" w14:textId="77777777" w:rsidR="00CC55D4" w:rsidRPr="00CC55D4" w:rsidRDefault="00AA4F57" w:rsidP="00CC55D4">
      <w:pPr>
        <w:ind w:left="0" w:firstLine="0"/>
        <w:rPr>
          <w:color w:val="FF0000"/>
          <w:szCs w:val="20"/>
        </w:rPr>
      </w:pPr>
      <w:r w:rsidRPr="00D507BB">
        <w:rPr>
          <w:color w:val="FF0000"/>
          <w:szCs w:val="20"/>
        </w:rPr>
        <w:t xml:space="preserve">24: linha := CONCAT('VELZ=', </w:t>
      </w:r>
      <w:r w:rsidR="00CC55D4" w:rsidRPr="00CC55D4">
        <w:rPr>
          <w:color w:val="FF0000"/>
          <w:szCs w:val="20"/>
        </w:rPr>
        <w:t>UDINT_TO_STRING(UDINT(</w:t>
      </w:r>
      <w:r w:rsidRPr="00D428D9">
        <w:rPr>
          <w:color w:val="FF0000"/>
          <w:szCs w:val="20"/>
        </w:rPr>
        <w:t>VELZ</w:t>
      </w:r>
      <w:r w:rsidR="00CC55D4" w:rsidRPr="00CC55D4">
        <w:rPr>
          <w:color w:val="FF0000"/>
          <w:szCs w:val="20"/>
        </w:rPr>
        <w:t>)));</w:t>
      </w:r>
    </w:p>
    <w:p w14:paraId="136CE96F" w14:textId="77777777" w:rsidR="00AA4F57" w:rsidRPr="00D428D9" w:rsidRDefault="00AA4F57" w:rsidP="00AA4F57">
      <w:pPr>
        <w:ind w:left="0" w:firstLine="0"/>
        <w:rPr>
          <w:color w:val="FF0000"/>
          <w:szCs w:val="20"/>
        </w:rPr>
      </w:pPr>
    </w:p>
    <w:p w14:paraId="5443F2A2" w14:textId="77777777" w:rsidR="002360F3" w:rsidRPr="00D428D9" w:rsidRDefault="00AA4F57" w:rsidP="005E53E0">
      <w:pPr>
        <w:ind w:left="0" w:firstLine="0"/>
        <w:rPr>
          <w:color w:val="FF0000"/>
          <w:szCs w:val="20"/>
        </w:rPr>
      </w:pPr>
      <w:r w:rsidRPr="00D428D9">
        <w:rPr>
          <w:color w:val="FF0000"/>
          <w:szCs w:val="20"/>
        </w:rPr>
        <w:t>25: linha := CONCAT('CONTROL_LAGXYZ=', BOOL_TO_STRING(CONTROL_LAGXYZ));</w:t>
      </w:r>
    </w:p>
    <w:p w14:paraId="4DC00A3E" w14:textId="77777777" w:rsidR="00CC55D4" w:rsidRPr="00CC55D4" w:rsidRDefault="00CC55D4" w:rsidP="00CC55D4">
      <w:pPr>
        <w:ind w:left="0" w:firstLine="0"/>
        <w:rPr>
          <w:color w:val="FF0000"/>
          <w:szCs w:val="20"/>
        </w:rPr>
      </w:pPr>
    </w:p>
    <w:p w14:paraId="5B55BABF" w14:textId="77777777" w:rsidR="00CC55D4" w:rsidRPr="00CC55D4" w:rsidRDefault="00CC55D4" w:rsidP="00CC55D4">
      <w:pPr>
        <w:ind w:left="0" w:firstLine="0"/>
        <w:rPr>
          <w:color w:val="FF0000"/>
          <w:szCs w:val="20"/>
        </w:rPr>
      </w:pPr>
      <w:r w:rsidRPr="00CC55D4">
        <w:rPr>
          <w:color w:val="FF0000"/>
          <w:szCs w:val="20"/>
        </w:rPr>
        <w:t>26: linha := CONCAT('VELX0=', UDINT_TO_STRING(UDINT(VELX0)));</w:t>
      </w:r>
    </w:p>
    <w:p w14:paraId="02EA2382" w14:textId="77777777" w:rsidR="00CC55D4" w:rsidRPr="00CC55D4" w:rsidRDefault="00CC55D4" w:rsidP="00CC55D4">
      <w:pPr>
        <w:ind w:left="0" w:firstLine="0"/>
        <w:rPr>
          <w:color w:val="FF0000"/>
          <w:szCs w:val="20"/>
        </w:rPr>
      </w:pPr>
    </w:p>
    <w:p w14:paraId="6B60D7D7" w14:textId="77777777" w:rsidR="00CC55D4" w:rsidRPr="00CC55D4" w:rsidRDefault="00CC55D4" w:rsidP="00CC55D4">
      <w:pPr>
        <w:ind w:left="0" w:firstLine="0"/>
        <w:rPr>
          <w:color w:val="FF0000"/>
          <w:szCs w:val="20"/>
        </w:rPr>
      </w:pPr>
      <w:r w:rsidRPr="00CC55D4">
        <w:rPr>
          <w:color w:val="FF0000"/>
          <w:szCs w:val="20"/>
        </w:rPr>
        <w:t>27: linha := CONCAT('VELY0=', UDINT_TO_STRING(UDINT(VELY0)));</w:t>
      </w:r>
    </w:p>
    <w:p w14:paraId="7D4533FD" w14:textId="77777777" w:rsidR="00CC55D4" w:rsidRPr="00CC55D4" w:rsidRDefault="00CC55D4" w:rsidP="00CC55D4">
      <w:pPr>
        <w:ind w:left="0" w:firstLine="0"/>
        <w:rPr>
          <w:color w:val="FF0000"/>
          <w:szCs w:val="20"/>
        </w:rPr>
      </w:pPr>
    </w:p>
    <w:p w14:paraId="62E85C6E" w14:textId="77777777" w:rsidR="00CC55D4" w:rsidRPr="00CC55D4" w:rsidRDefault="00CC55D4" w:rsidP="00CC55D4">
      <w:pPr>
        <w:ind w:left="0" w:firstLine="0"/>
        <w:rPr>
          <w:color w:val="FF0000"/>
          <w:szCs w:val="20"/>
        </w:rPr>
      </w:pPr>
      <w:r w:rsidRPr="00CC55D4">
        <w:rPr>
          <w:color w:val="FF0000"/>
          <w:szCs w:val="20"/>
        </w:rPr>
        <w:t>28: linha := CONCAT('VELZ0=', UDINT_TO_STRING(UDINT(VELZ0)));</w:t>
      </w:r>
    </w:p>
    <w:p w14:paraId="072EDAFB" w14:textId="77777777" w:rsidR="00CC55D4" w:rsidRPr="00CC55D4" w:rsidRDefault="00CC55D4" w:rsidP="00CC55D4">
      <w:pPr>
        <w:ind w:left="0" w:firstLine="0"/>
        <w:rPr>
          <w:color w:val="FF0000"/>
          <w:szCs w:val="20"/>
        </w:rPr>
      </w:pPr>
    </w:p>
    <w:p w14:paraId="2B937BB1" w14:textId="77777777" w:rsidR="00CC55D4" w:rsidRPr="00CC55D4" w:rsidRDefault="00CC55D4" w:rsidP="00CC55D4">
      <w:pPr>
        <w:ind w:left="0" w:firstLine="0"/>
        <w:rPr>
          <w:color w:val="FF0000"/>
          <w:szCs w:val="20"/>
        </w:rPr>
      </w:pPr>
      <w:r w:rsidRPr="00CC55D4">
        <w:rPr>
          <w:color w:val="FF0000"/>
          <w:szCs w:val="20"/>
        </w:rPr>
        <w:t>29: linha := CONCAT('STPX=', REAL_TO_STRING(STPX));</w:t>
      </w:r>
    </w:p>
    <w:p w14:paraId="53FD0B18" w14:textId="77777777" w:rsidR="00CC55D4" w:rsidRPr="00CC55D4" w:rsidRDefault="00CC55D4" w:rsidP="00CC55D4">
      <w:pPr>
        <w:ind w:left="0" w:firstLine="0"/>
        <w:rPr>
          <w:color w:val="FF0000"/>
          <w:szCs w:val="20"/>
        </w:rPr>
      </w:pPr>
    </w:p>
    <w:p w14:paraId="2D9F70BC" w14:textId="77777777" w:rsidR="00CC55D4" w:rsidRPr="00CC55D4" w:rsidRDefault="00CC55D4" w:rsidP="00CC55D4">
      <w:pPr>
        <w:ind w:left="0" w:firstLine="0"/>
        <w:rPr>
          <w:color w:val="FF0000"/>
          <w:szCs w:val="20"/>
        </w:rPr>
      </w:pPr>
      <w:r w:rsidRPr="00CC55D4">
        <w:rPr>
          <w:color w:val="FF0000"/>
          <w:szCs w:val="20"/>
        </w:rPr>
        <w:t>30: linha := CONCAT('STPY=', REAL_TO_STRING(STPY));</w:t>
      </w:r>
    </w:p>
    <w:p w14:paraId="58B4AE0B" w14:textId="77777777" w:rsidR="00CC55D4" w:rsidRPr="00CC55D4" w:rsidRDefault="00CC55D4" w:rsidP="00CC55D4">
      <w:pPr>
        <w:ind w:left="0" w:firstLine="0"/>
        <w:rPr>
          <w:color w:val="FF0000"/>
          <w:szCs w:val="20"/>
        </w:rPr>
      </w:pPr>
    </w:p>
    <w:p w14:paraId="2685BC5B" w14:textId="77777777" w:rsidR="00CC55D4" w:rsidRPr="00CC55D4" w:rsidRDefault="00CC55D4" w:rsidP="00CC55D4">
      <w:pPr>
        <w:ind w:left="0" w:firstLine="0"/>
        <w:rPr>
          <w:color w:val="FF0000"/>
          <w:szCs w:val="20"/>
        </w:rPr>
      </w:pPr>
      <w:r w:rsidRPr="00CC55D4">
        <w:rPr>
          <w:color w:val="FF0000"/>
          <w:szCs w:val="20"/>
        </w:rPr>
        <w:t>31: linha := CONCAT('STPZ=', REAL_TO_STRING(STPZ));</w:t>
      </w:r>
    </w:p>
    <w:p w14:paraId="7397B929" w14:textId="77777777" w:rsidR="00CC55D4" w:rsidRPr="00CC55D4" w:rsidRDefault="00CC55D4" w:rsidP="00CC55D4">
      <w:pPr>
        <w:ind w:left="0" w:firstLine="0"/>
        <w:rPr>
          <w:color w:val="FF0000"/>
          <w:szCs w:val="20"/>
        </w:rPr>
      </w:pPr>
    </w:p>
    <w:p w14:paraId="5D811B62" w14:textId="77777777" w:rsidR="008D644B" w:rsidRDefault="00CC55D4" w:rsidP="005E53E0">
      <w:pPr>
        <w:ind w:left="0" w:firstLine="0"/>
        <w:rPr>
          <w:color w:val="FF0000"/>
          <w:szCs w:val="20"/>
        </w:rPr>
      </w:pPr>
      <w:r w:rsidRPr="00CC55D4">
        <w:rPr>
          <w:color w:val="FF0000"/>
          <w:szCs w:val="20"/>
        </w:rPr>
        <w:t>32: linha := CONCAT('STPMAX=', REAL_TO_STRING(STPMax));</w:t>
      </w:r>
    </w:p>
    <w:p w14:paraId="6FA8C43B" w14:textId="58555A96" w:rsidR="005E53E0" w:rsidRPr="00CD75E8" w:rsidRDefault="005E53E0" w:rsidP="005E53E0">
      <w:pPr>
        <w:ind w:left="0" w:firstLine="0"/>
        <w:rPr>
          <w:color w:val="FF0000"/>
          <w:szCs w:val="20"/>
        </w:rPr>
      </w:pPr>
      <w:r w:rsidRPr="00CD75E8">
        <w:rPr>
          <w:color w:val="FF0000"/>
          <w:szCs w:val="20"/>
        </w:rPr>
        <w:t>ELSE</w:t>
      </w:r>
    </w:p>
    <w:p w14:paraId="387D06C4" w14:textId="77777777" w:rsidR="005E53E0" w:rsidRPr="00CD75E8" w:rsidRDefault="005E53E0" w:rsidP="005E53E0">
      <w:pPr>
        <w:ind w:left="0" w:firstLine="0"/>
        <w:rPr>
          <w:color w:val="FF0000"/>
          <w:szCs w:val="20"/>
        </w:rPr>
      </w:pPr>
      <w:r w:rsidRPr="00CD75E8">
        <w:rPr>
          <w:color w:val="FF0000"/>
          <w:szCs w:val="20"/>
        </w:rPr>
        <w:t xml:space="preserve">    linha := '';</w:t>
      </w:r>
    </w:p>
    <w:p w14:paraId="2F796672" w14:textId="77777777" w:rsidR="00B82D54" w:rsidRPr="00CD75E8" w:rsidRDefault="005E53E0" w:rsidP="00B82D54">
      <w:pPr>
        <w:ind w:left="0" w:firstLine="0"/>
        <w:rPr>
          <w:color w:val="FF0000"/>
          <w:szCs w:val="20"/>
        </w:rPr>
      </w:pPr>
      <w:r w:rsidRPr="00CD75E8">
        <w:rPr>
          <w:color w:val="FF0000"/>
          <w:szCs w:val="20"/>
        </w:rPr>
        <w:t>END_CASE</w:t>
      </w:r>
    </w:p>
    <w:p w14:paraId="5F5BE3B3" w14:textId="77777777" w:rsidR="00CD75E8" w:rsidRPr="00CD75E8" w:rsidRDefault="00CD75E8" w:rsidP="00CD75E8">
      <w:pPr>
        <w:ind w:left="0" w:firstLine="0"/>
        <w:rPr>
          <w:color w:val="FF0000"/>
          <w:szCs w:val="20"/>
        </w:rPr>
      </w:pPr>
    </w:p>
    <w:p w14:paraId="633B4462" w14:textId="77777777" w:rsidR="00B82D54" w:rsidRPr="00CD75E8" w:rsidRDefault="00B82D54" w:rsidP="00B82D54">
      <w:pPr>
        <w:ind w:left="0" w:firstLine="0"/>
        <w:rPr>
          <w:color w:val="FF0000"/>
          <w:szCs w:val="20"/>
        </w:rPr>
      </w:pPr>
      <w:r w:rsidRPr="00CD75E8">
        <w:rPr>
          <w:color w:val="FF0000"/>
          <w:szCs w:val="20"/>
        </w:rPr>
        <w:t>RETURN(linha);</w:t>
      </w:r>
    </w:p>
    <w:p w14:paraId="633D3749" w14:textId="73BB5531" w:rsidR="00E0210E" w:rsidRDefault="00B82D54" w:rsidP="00B82D54">
      <w:pPr>
        <w:ind w:left="0" w:firstLine="0"/>
        <w:rPr>
          <w:color w:val="000000" w:themeColor="text1"/>
          <w:szCs w:val="20"/>
        </w:rPr>
      </w:pPr>
      <w:r w:rsidRPr="00CD75E8">
        <w:rPr>
          <w:color w:val="FF0000"/>
          <w:szCs w:val="20"/>
        </w:rPr>
        <w:t>END_FUNCTION</w:t>
      </w:r>
    </w:p>
    <w:p w14:paraId="24E3F85E" w14:textId="77777777" w:rsidR="00E0210E" w:rsidRDefault="00E0210E" w:rsidP="00B82D54">
      <w:pPr>
        <w:ind w:left="0" w:firstLine="0"/>
        <w:rPr>
          <w:color w:val="000000" w:themeColor="text1"/>
          <w:szCs w:val="20"/>
        </w:rPr>
      </w:pPr>
    </w:p>
    <w:p w14:paraId="3AE84781" w14:textId="77777777" w:rsidR="00E0210E" w:rsidRDefault="00E0210E" w:rsidP="00B82D54">
      <w:pPr>
        <w:ind w:left="0" w:firstLine="0"/>
        <w:rPr>
          <w:color w:val="000000" w:themeColor="text1"/>
          <w:szCs w:val="20"/>
        </w:rPr>
      </w:pPr>
    </w:p>
    <w:p w14:paraId="5A3B19E0" w14:textId="1289D0A5" w:rsidR="0036189A" w:rsidRPr="0036189A" w:rsidRDefault="0036189A" w:rsidP="0036189A">
      <w:pPr>
        <w:ind w:left="0" w:firstLine="0"/>
        <w:rPr>
          <w:color w:val="000000" w:themeColor="text1"/>
          <w:szCs w:val="20"/>
        </w:rPr>
      </w:pPr>
      <w:r w:rsidRPr="0036189A">
        <w:rPr>
          <w:color w:val="000000" w:themeColor="text1"/>
          <w:szCs w:val="20"/>
        </w:rPr>
        <w:t>VAR</w:t>
      </w:r>
    </w:p>
    <w:p w14:paraId="285C7EF1" w14:textId="77777777" w:rsidR="0036189A" w:rsidRPr="0036189A" w:rsidRDefault="0036189A" w:rsidP="0036189A">
      <w:pPr>
        <w:ind w:left="0" w:firstLine="0"/>
        <w:rPr>
          <w:color w:val="000000" w:themeColor="text1"/>
          <w:szCs w:val="20"/>
        </w:rPr>
      </w:pPr>
      <w:r w:rsidRPr="0036189A">
        <w:rPr>
          <w:color w:val="000000" w:themeColor="text1"/>
          <w:szCs w:val="20"/>
        </w:rPr>
        <w:t xml:space="preserve">    tx_step          : INT := 1;</w:t>
      </w:r>
    </w:p>
    <w:p w14:paraId="7F7EB1D9" w14:textId="77777777" w:rsidR="0036189A" w:rsidRPr="0036189A" w:rsidRDefault="0036189A" w:rsidP="0036189A">
      <w:pPr>
        <w:ind w:left="0" w:firstLine="0"/>
        <w:rPr>
          <w:color w:val="000000" w:themeColor="text1"/>
          <w:szCs w:val="20"/>
        </w:rPr>
      </w:pPr>
      <w:r w:rsidRPr="0036189A">
        <w:rPr>
          <w:color w:val="000000" w:themeColor="text1"/>
          <w:szCs w:val="20"/>
        </w:rPr>
        <w:t xml:space="preserve">    rx_buffer        : STRING[50] := '';</w:t>
      </w:r>
    </w:p>
    <w:p w14:paraId="3A79CAEB" w14:textId="77777777" w:rsidR="0036189A" w:rsidRPr="0036189A" w:rsidRDefault="0036189A" w:rsidP="0036189A">
      <w:pPr>
        <w:ind w:left="0" w:firstLine="0"/>
        <w:rPr>
          <w:color w:val="000000" w:themeColor="text1"/>
          <w:szCs w:val="20"/>
        </w:rPr>
      </w:pPr>
      <w:r w:rsidRPr="0036189A">
        <w:rPr>
          <w:color w:val="000000" w:themeColor="text1"/>
          <w:szCs w:val="20"/>
        </w:rPr>
        <w:t xml:space="preserve">    LastLineReceived : STRING[50] := '';</w:t>
      </w:r>
    </w:p>
    <w:p w14:paraId="0FE99817" w14:textId="6D6A613A" w:rsidR="001C71E9" w:rsidRDefault="0036189A" w:rsidP="00B82D54">
      <w:pPr>
        <w:ind w:left="0" w:firstLine="0"/>
        <w:rPr>
          <w:color w:val="000000" w:themeColor="text1"/>
          <w:szCs w:val="20"/>
        </w:rPr>
      </w:pPr>
      <w:r w:rsidRPr="0036189A">
        <w:rPr>
          <w:color w:val="000000" w:themeColor="text1"/>
          <w:szCs w:val="20"/>
        </w:rPr>
        <w:t>END_VAR</w:t>
      </w:r>
    </w:p>
    <w:p w14:paraId="55AD6913" w14:textId="77777777" w:rsidR="007F5B67" w:rsidRDefault="007F5B67" w:rsidP="00B82D54">
      <w:pPr>
        <w:ind w:left="0" w:firstLine="0"/>
        <w:rPr>
          <w:color w:val="000000" w:themeColor="text1"/>
          <w:szCs w:val="20"/>
        </w:rPr>
      </w:pPr>
    </w:p>
    <w:p w14:paraId="30B86B19" w14:textId="77777777" w:rsidR="001C71E9" w:rsidRPr="00B82D54" w:rsidRDefault="001C71E9" w:rsidP="00B82D54">
      <w:pPr>
        <w:ind w:left="0" w:firstLine="0"/>
        <w:rPr>
          <w:color w:val="000000" w:themeColor="text1"/>
          <w:szCs w:val="20"/>
        </w:rPr>
      </w:pPr>
    </w:p>
    <w:p w14:paraId="1BC5ECBC" w14:textId="04040EC9" w:rsidR="007142CA" w:rsidRPr="007142CA" w:rsidRDefault="007142CA" w:rsidP="007142CA">
      <w:pPr>
        <w:ind w:left="0" w:firstLine="0"/>
        <w:rPr>
          <w:color w:val="000000" w:themeColor="text1"/>
          <w:szCs w:val="20"/>
        </w:rPr>
      </w:pPr>
      <w:r w:rsidRPr="006C7982">
        <w:rPr>
          <w:color w:val="156082" w:themeColor="accent1"/>
          <w:sz w:val="28"/>
          <w:szCs w:val="28"/>
        </w:rPr>
        <w:t xml:space="preserve">FUNCTION HMI_USB_Receiver_Transmitter </w:t>
      </w:r>
    </w:p>
    <w:p w14:paraId="131798A1" w14:textId="77777777" w:rsidR="007142CA" w:rsidRPr="007142CA" w:rsidRDefault="007142CA" w:rsidP="007142CA">
      <w:pPr>
        <w:ind w:left="0" w:firstLine="0"/>
        <w:rPr>
          <w:color w:val="000000" w:themeColor="text1"/>
          <w:szCs w:val="20"/>
        </w:rPr>
      </w:pPr>
      <w:r w:rsidRPr="007142CA">
        <w:rPr>
          <w:color w:val="000000" w:themeColor="text1"/>
          <w:szCs w:val="20"/>
        </w:rPr>
        <w:t>VAR_IN_OUT</w:t>
      </w:r>
    </w:p>
    <w:p w14:paraId="0B471209" w14:textId="77777777" w:rsidR="007142CA" w:rsidRPr="007142CA" w:rsidRDefault="007142CA" w:rsidP="007142CA">
      <w:pPr>
        <w:ind w:left="0" w:firstLine="0"/>
        <w:rPr>
          <w:color w:val="000000" w:themeColor="text1"/>
          <w:szCs w:val="20"/>
        </w:rPr>
      </w:pPr>
      <w:r w:rsidRPr="007142CA">
        <w:rPr>
          <w:color w:val="000000" w:themeColor="text1"/>
          <w:szCs w:val="20"/>
        </w:rPr>
        <w:t xml:space="preserve">    tx_step       : INT;                // estado do transmissor</w:t>
      </w:r>
    </w:p>
    <w:p w14:paraId="408BA9ED" w14:textId="77777777" w:rsidR="007142CA" w:rsidRPr="007142CA" w:rsidRDefault="007142CA" w:rsidP="007142CA">
      <w:pPr>
        <w:ind w:left="0" w:firstLine="0"/>
        <w:rPr>
          <w:color w:val="000000" w:themeColor="text1"/>
          <w:szCs w:val="20"/>
        </w:rPr>
      </w:pPr>
      <w:r w:rsidRPr="007142CA">
        <w:rPr>
          <w:color w:val="000000" w:themeColor="text1"/>
          <w:szCs w:val="20"/>
        </w:rPr>
        <w:t xml:space="preserve">    rx_buffer     : STRING[50];         // buffer de recepção</w:t>
      </w:r>
    </w:p>
    <w:p w14:paraId="4902CDF3" w14:textId="77777777" w:rsidR="007142CA" w:rsidRPr="007142CA" w:rsidRDefault="007142CA" w:rsidP="007142CA">
      <w:pPr>
        <w:ind w:left="0" w:firstLine="0"/>
        <w:rPr>
          <w:color w:val="000000" w:themeColor="text1"/>
          <w:szCs w:val="20"/>
        </w:rPr>
      </w:pPr>
      <w:r w:rsidRPr="007142CA">
        <w:rPr>
          <w:color w:val="000000" w:themeColor="text1"/>
          <w:szCs w:val="20"/>
        </w:rPr>
        <w:t>END_VAR</w:t>
      </w:r>
    </w:p>
    <w:p w14:paraId="0BA3CFDA" w14:textId="77777777" w:rsidR="007142CA" w:rsidRPr="007142CA" w:rsidRDefault="007142CA" w:rsidP="007142CA">
      <w:pPr>
        <w:ind w:left="0" w:firstLine="0"/>
        <w:rPr>
          <w:color w:val="000000" w:themeColor="text1"/>
          <w:szCs w:val="20"/>
        </w:rPr>
      </w:pPr>
    </w:p>
    <w:p w14:paraId="2669993E" w14:textId="77777777" w:rsidR="007142CA" w:rsidRPr="007142CA" w:rsidRDefault="007142CA" w:rsidP="007142CA">
      <w:pPr>
        <w:ind w:left="0" w:firstLine="0"/>
        <w:rPr>
          <w:color w:val="000000" w:themeColor="text1"/>
          <w:szCs w:val="20"/>
        </w:rPr>
      </w:pPr>
      <w:r w:rsidRPr="007142CA">
        <w:rPr>
          <w:color w:val="000000" w:themeColor="text1"/>
          <w:szCs w:val="20"/>
        </w:rPr>
        <w:t>VAR_INPUT</w:t>
      </w:r>
    </w:p>
    <w:p w14:paraId="3C289818" w14:textId="77777777" w:rsidR="007142CA" w:rsidRPr="007142CA" w:rsidRDefault="007142CA" w:rsidP="007142CA">
      <w:pPr>
        <w:ind w:left="0" w:firstLine="0"/>
        <w:rPr>
          <w:color w:val="000000" w:themeColor="text1"/>
          <w:szCs w:val="20"/>
        </w:rPr>
      </w:pPr>
      <w:r w:rsidRPr="007142CA">
        <w:rPr>
          <w:color w:val="000000" w:themeColor="text1"/>
          <w:szCs w:val="20"/>
        </w:rPr>
        <w:t xml:space="preserve">    Enable        : BOOL;               // habilita execução</w:t>
      </w:r>
    </w:p>
    <w:p w14:paraId="7C5FAFE0" w14:textId="77777777" w:rsidR="007142CA" w:rsidRPr="007142CA" w:rsidRDefault="007142CA" w:rsidP="007142CA">
      <w:pPr>
        <w:ind w:left="0" w:firstLine="0"/>
        <w:rPr>
          <w:color w:val="000000" w:themeColor="text1"/>
          <w:szCs w:val="20"/>
        </w:rPr>
      </w:pPr>
      <w:r w:rsidRPr="007142CA">
        <w:rPr>
          <w:color w:val="000000" w:themeColor="text1"/>
          <w:szCs w:val="20"/>
        </w:rPr>
        <w:t>END_VAR</w:t>
      </w:r>
    </w:p>
    <w:p w14:paraId="7DEB186F" w14:textId="77777777" w:rsidR="007142CA" w:rsidRPr="007142CA" w:rsidRDefault="007142CA" w:rsidP="007142CA">
      <w:pPr>
        <w:ind w:left="0" w:firstLine="0"/>
        <w:rPr>
          <w:color w:val="000000" w:themeColor="text1"/>
          <w:szCs w:val="20"/>
        </w:rPr>
      </w:pPr>
    </w:p>
    <w:p w14:paraId="3F156877" w14:textId="77777777" w:rsidR="007142CA" w:rsidRPr="007142CA" w:rsidRDefault="007142CA" w:rsidP="007142CA">
      <w:pPr>
        <w:ind w:left="0" w:firstLine="0"/>
        <w:rPr>
          <w:color w:val="000000" w:themeColor="text1"/>
          <w:szCs w:val="20"/>
        </w:rPr>
      </w:pPr>
      <w:r w:rsidRPr="007142CA">
        <w:rPr>
          <w:color w:val="000000" w:themeColor="text1"/>
          <w:szCs w:val="20"/>
        </w:rPr>
        <w:t>VAR_OUTPUT</w:t>
      </w:r>
    </w:p>
    <w:p w14:paraId="335566BC" w14:textId="77777777" w:rsidR="007142CA" w:rsidRPr="007142CA" w:rsidRDefault="007142CA" w:rsidP="007142CA">
      <w:pPr>
        <w:ind w:left="0" w:firstLine="0"/>
        <w:rPr>
          <w:color w:val="000000" w:themeColor="text1"/>
          <w:szCs w:val="20"/>
        </w:rPr>
      </w:pPr>
      <w:r w:rsidRPr="007142CA">
        <w:rPr>
          <w:color w:val="000000" w:themeColor="text1"/>
          <w:szCs w:val="20"/>
        </w:rPr>
        <w:t xml:space="preserve">    LastLineReceived : STRING[50];      // linha recebida completa</w:t>
      </w:r>
    </w:p>
    <w:p w14:paraId="6E531B67" w14:textId="77777777" w:rsidR="007142CA" w:rsidRPr="007142CA" w:rsidRDefault="007142CA" w:rsidP="007142CA">
      <w:pPr>
        <w:ind w:left="0" w:firstLine="0"/>
        <w:rPr>
          <w:color w:val="000000" w:themeColor="text1"/>
          <w:szCs w:val="20"/>
        </w:rPr>
      </w:pPr>
      <w:r w:rsidRPr="007142CA">
        <w:rPr>
          <w:color w:val="000000" w:themeColor="text1"/>
          <w:szCs w:val="20"/>
        </w:rPr>
        <w:t>END_VAR</w:t>
      </w:r>
    </w:p>
    <w:p w14:paraId="054F27D9" w14:textId="77777777" w:rsidR="007142CA" w:rsidRPr="007142CA" w:rsidRDefault="007142CA" w:rsidP="007142CA">
      <w:pPr>
        <w:ind w:left="0" w:firstLine="0"/>
        <w:rPr>
          <w:color w:val="000000" w:themeColor="text1"/>
          <w:szCs w:val="20"/>
        </w:rPr>
      </w:pPr>
    </w:p>
    <w:p w14:paraId="48B852D3" w14:textId="77777777" w:rsidR="007142CA" w:rsidRPr="007142CA" w:rsidRDefault="007142CA" w:rsidP="007142CA">
      <w:pPr>
        <w:ind w:left="0" w:firstLine="0"/>
        <w:rPr>
          <w:color w:val="000000" w:themeColor="text1"/>
          <w:szCs w:val="20"/>
        </w:rPr>
      </w:pPr>
      <w:r w:rsidRPr="007142CA">
        <w:rPr>
          <w:color w:val="000000" w:themeColor="text1"/>
          <w:szCs w:val="20"/>
        </w:rPr>
        <w:t>VAR</w:t>
      </w:r>
    </w:p>
    <w:p w14:paraId="624E3BD2" w14:textId="3F5D0065" w:rsidR="007142CA" w:rsidRPr="007142CA" w:rsidRDefault="007142CA" w:rsidP="007142CA">
      <w:pPr>
        <w:ind w:left="0" w:firstLine="0"/>
        <w:rPr>
          <w:color w:val="000000" w:themeColor="text1"/>
          <w:szCs w:val="20"/>
        </w:rPr>
      </w:pPr>
      <w:r w:rsidRPr="007142CA">
        <w:rPr>
          <w:color w:val="000000" w:themeColor="text1"/>
          <w:szCs w:val="20"/>
        </w:rPr>
        <w:t xml:space="preserve">    total_steps : INT := 2</w:t>
      </w:r>
      <w:r w:rsidR="00AB0DF0">
        <w:rPr>
          <w:color w:val="000000" w:themeColor="text1"/>
          <w:szCs w:val="20"/>
        </w:rPr>
        <w:t>5</w:t>
      </w:r>
      <w:r w:rsidRPr="007142CA">
        <w:rPr>
          <w:color w:val="000000" w:themeColor="text1"/>
          <w:szCs w:val="20"/>
        </w:rPr>
        <w:t>;            // número de variáveis transmitidas</w:t>
      </w:r>
    </w:p>
    <w:p w14:paraId="6E59D8F4" w14:textId="77777777" w:rsidR="007142CA" w:rsidRPr="007142CA" w:rsidRDefault="007142CA" w:rsidP="007142CA">
      <w:pPr>
        <w:ind w:left="0" w:firstLine="0"/>
        <w:rPr>
          <w:color w:val="000000" w:themeColor="text1"/>
          <w:szCs w:val="20"/>
        </w:rPr>
      </w:pPr>
      <w:r w:rsidRPr="007142CA">
        <w:rPr>
          <w:color w:val="000000" w:themeColor="text1"/>
          <w:szCs w:val="20"/>
        </w:rPr>
        <w:t xml:space="preserve">    linha_tx    : STRING[50];</w:t>
      </w:r>
    </w:p>
    <w:p w14:paraId="07E4F78A" w14:textId="77777777" w:rsidR="007142CA" w:rsidRPr="007142CA" w:rsidRDefault="007142CA" w:rsidP="007142CA">
      <w:pPr>
        <w:ind w:left="0" w:firstLine="0"/>
        <w:rPr>
          <w:color w:val="000000" w:themeColor="text1"/>
          <w:szCs w:val="20"/>
        </w:rPr>
      </w:pPr>
      <w:r w:rsidRPr="007142CA">
        <w:rPr>
          <w:color w:val="000000" w:themeColor="text1"/>
          <w:szCs w:val="20"/>
        </w:rPr>
        <w:t xml:space="preserve">    rx_byte     : STRING[1];            // leitura temporária de 1 byte</w:t>
      </w:r>
    </w:p>
    <w:p w14:paraId="75F91603" w14:textId="77777777" w:rsidR="007142CA" w:rsidRDefault="007142CA" w:rsidP="007142CA">
      <w:pPr>
        <w:ind w:left="0" w:firstLine="0"/>
        <w:rPr>
          <w:color w:val="000000" w:themeColor="text1"/>
          <w:szCs w:val="20"/>
        </w:rPr>
      </w:pPr>
      <w:r w:rsidRPr="007142CA">
        <w:rPr>
          <w:color w:val="000000" w:themeColor="text1"/>
          <w:szCs w:val="20"/>
        </w:rPr>
        <w:t>END_VAR</w:t>
      </w:r>
    </w:p>
    <w:p w14:paraId="77810481" w14:textId="77777777" w:rsidR="00417F6C" w:rsidRDefault="00417F6C" w:rsidP="007142CA">
      <w:pPr>
        <w:ind w:left="0" w:firstLine="0"/>
        <w:rPr>
          <w:color w:val="000000" w:themeColor="text1"/>
          <w:szCs w:val="20"/>
        </w:rPr>
      </w:pPr>
    </w:p>
    <w:p w14:paraId="5202CA7A" w14:textId="77777777" w:rsidR="00417F6C" w:rsidRPr="007142CA" w:rsidRDefault="00417F6C" w:rsidP="007142CA">
      <w:pPr>
        <w:ind w:left="0" w:firstLine="0"/>
        <w:rPr>
          <w:color w:val="000000" w:themeColor="text1"/>
          <w:szCs w:val="20"/>
        </w:rPr>
      </w:pPr>
    </w:p>
    <w:p w14:paraId="439225DF" w14:textId="77777777" w:rsidR="003971AD" w:rsidRPr="00A43150" w:rsidRDefault="003971AD" w:rsidP="003971AD">
      <w:pPr>
        <w:ind w:left="0" w:firstLine="0"/>
        <w:rPr>
          <w:color w:val="FF0000"/>
          <w:szCs w:val="20"/>
        </w:rPr>
      </w:pPr>
      <w:r w:rsidRPr="00A43150">
        <w:rPr>
          <w:color w:val="FF0000"/>
          <w:szCs w:val="20"/>
        </w:rPr>
        <w:t>(* --- RECEIVER --- *)</w:t>
      </w:r>
    </w:p>
    <w:p w14:paraId="58C3A2F8" w14:textId="77777777" w:rsidR="003971AD" w:rsidRPr="00A43150" w:rsidRDefault="003971AD" w:rsidP="003971AD">
      <w:pPr>
        <w:ind w:left="0" w:firstLine="0"/>
        <w:rPr>
          <w:color w:val="FF0000"/>
          <w:szCs w:val="20"/>
        </w:rPr>
      </w:pPr>
    </w:p>
    <w:p w14:paraId="644FDE75" w14:textId="77777777" w:rsidR="003971AD" w:rsidRPr="00A11325" w:rsidRDefault="003971AD" w:rsidP="003971AD">
      <w:pPr>
        <w:ind w:left="0" w:firstLine="0"/>
        <w:rPr>
          <w:color w:val="000000" w:themeColor="text1"/>
          <w:szCs w:val="20"/>
        </w:rPr>
      </w:pPr>
      <w:r w:rsidRPr="00A11325">
        <w:rPr>
          <w:color w:val="000000" w:themeColor="text1"/>
          <w:szCs w:val="20"/>
        </w:rPr>
        <w:t>// --- Recepção USB ---</w:t>
      </w:r>
    </w:p>
    <w:p w14:paraId="67160A97" w14:textId="77777777" w:rsidR="003971AD" w:rsidRPr="00A11325" w:rsidRDefault="003971AD" w:rsidP="003971AD">
      <w:pPr>
        <w:ind w:left="0" w:firstLine="0"/>
        <w:rPr>
          <w:color w:val="000000" w:themeColor="text1"/>
          <w:szCs w:val="20"/>
        </w:rPr>
      </w:pPr>
      <w:r w:rsidRPr="00A11325">
        <w:rPr>
          <w:color w:val="000000" w:themeColor="text1"/>
          <w:szCs w:val="20"/>
        </w:rPr>
        <w:t>IF Enable AND USB_ByteAvailable() THEN</w:t>
      </w:r>
    </w:p>
    <w:p w14:paraId="53A125C3" w14:textId="77777777" w:rsidR="003971AD" w:rsidRPr="00A11325" w:rsidRDefault="003971AD" w:rsidP="003971AD">
      <w:pPr>
        <w:ind w:left="0" w:firstLine="0"/>
        <w:rPr>
          <w:color w:val="000000" w:themeColor="text1"/>
          <w:szCs w:val="20"/>
        </w:rPr>
      </w:pPr>
      <w:r w:rsidRPr="00A11325">
        <w:rPr>
          <w:color w:val="000000" w:themeColor="text1"/>
          <w:szCs w:val="20"/>
        </w:rPr>
        <w:t xml:space="preserve">    rx_byte := USB_ReadByteAsString();  // retorna STRING[1]</w:t>
      </w:r>
    </w:p>
    <w:p w14:paraId="68327AAF" w14:textId="77777777" w:rsidR="003971AD" w:rsidRPr="00A11325" w:rsidRDefault="003971AD" w:rsidP="003971AD">
      <w:pPr>
        <w:ind w:left="0" w:firstLine="0"/>
        <w:rPr>
          <w:color w:val="000000" w:themeColor="text1"/>
          <w:szCs w:val="20"/>
        </w:rPr>
      </w:pPr>
    </w:p>
    <w:p w14:paraId="73998B66" w14:textId="77777777" w:rsidR="003971AD" w:rsidRPr="00A11325" w:rsidRDefault="003971AD" w:rsidP="003971AD">
      <w:pPr>
        <w:ind w:left="0" w:firstLine="0"/>
        <w:rPr>
          <w:color w:val="000000" w:themeColor="text1"/>
          <w:szCs w:val="20"/>
        </w:rPr>
      </w:pPr>
      <w:r w:rsidRPr="00A11325">
        <w:rPr>
          <w:color w:val="000000" w:themeColor="text1"/>
          <w:szCs w:val="20"/>
        </w:rPr>
        <w:t xml:space="preserve">    IF rx_byte &lt;&gt; '\n' THEN</w:t>
      </w:r>
    </w:p>
    <w:p w14:paraId="6485C39C" w14:textId="77777777" w:rsidR="003971AD" w:rsidRPr="00A11325" w:rsidRDefault="003971AD" w:rsidP="003971AD">
      <w:pPr>
        <w:ind w:left="0" w:firstLine="0"/>
        <w:rPr>
          <w:color w:val="000000" w:themeColor="text1"/>
          <w:szCs w:val="20"/>
        </w:rPr>
      </w:pPr>
      <w:r w:rsidRPr="00A11325">
        <w:rPr>
          <w:color w:val="000000" w:themeColor="text1"/>
          <w:szCs w:val="20"/>
        </w:rPr>
        <w:t xml:space="preserve">        IF LEN(rx_buffer) &lt; 50 THEN</w:t>
      </w:r>
    </w:p>
    <w:p w14:paraId="7AAE25BD" w14:textId="77777777" w:rsidR="003971AD" w:rsidRPr="00A11325" w:rsidRDefault="003971AD" w:rsidP="003971AD">
      <w:pPr>
        <w:ind w:left="0" w:firstLine="0"/>
        <w:rPr>
          <w:color w:val="000000" w:themeColor="text1"/>
          <w:szCs w:val="20"/>
        </w:rPr>
      </w:pPr>
      <w:r w:rsidRPr="00A11325">
        <w:rPr>
          <w:color w:val="000000" w:themeColor="text1"/>
          <w:szCs w:val="20"/>
        </w:rPr>
        <w:t xml:space="preserve">            rx_buffer := CONCAT(rx_buffer, rx_byte);  // acumula byte no buffer</w:t>
      </w:r>
    </w:p>
    <w:p w14:paraId="05EABD59" w14:textId="77777777" w:rsidR="003971AD" w:rsidRPr="00A11325" w:rsidRDefault="003971AD" w:rsidP="003971AD">
      <w:pPr>
        <w:ind w:left="0" w:firstLine="0"/>
        <w:rPr>
          <w:color w:val="000000" w:themeColor="text1"/>
          <w:szCs w:val="20"/>
        </w:rPr>
      </w:pPr>
      <w:r w:rsidRPr="00A11325">
        <w:rPr>
          <w:color w:val="000000" w:themeColor="text1"/>
          <w:szCs w:val="20"/>
        </w:rPr>
        <w:t xml:space="preserve">        ELSE</w:t>
      </w:r>
    </w:p>
    <w:p w14:paraId="196EB236" w14:textId="77777777" w:rsidR="003971AD" w:rsidRPr="00A11325" w:rsidRDefault="003971AD" w:rsidP="003971AD">
      <w:pPr>
        <w:ind w:left="0" w:firstLine="0"/>
        <w:rPr>
          <w:color w:val="000000" w:themeColor="text1"/>
          <w:szCs w:val="20"/>
        </w:rPr>
      </w:pPr>
      <w:r w:rsidRPr="00A11325">
        <w:rPr>
          <w:color w:val="000000" w:themeColor="text1"/>
          <w:szCs w:val="20"/>
        </w:rPr>
        <w:t xml:space="preserve">            rx_buffer := '';  // buffer cheio, descarta</w:t>
      </w:r>
    </w:p>
    <w:p w14:paraId="46B781E8" w14:textId="77777777" w:rsidR="003971AD" w:rsidRPr="00A11325" w:rsidRDefault="003971AD" w:rsidP="003971AD">
      <w:pPr>
        <w:ind w:left="0" w:firstLine="0"/>
        <w:rPr>
          <w:color w:val="000000" w:themeColor="text1"/>
          <w:szCs w:val="20"/>
        </w:rPr>
      </w:pPr>
      <w:r w:rsidRPr="00A11325">
        <w:rPr>
          <w:color w:val="000000" w:themeColor="text1"/>
          <w:szCs w:val="20"/>
        </w:rPr>
        <w:t xml:space="preserve">        END_IF</w:t>
      </w:r>
    </w:p>
    <w:p w14:paraId="08FF7548" w14:textId="77777777" w:rsidR="003971AD" w:rsidRPr="00A11325" w:rsidRDefault="003971AD" w:rsidP="003971AD">
      <w:pPr>
        <w:ind w:left="0" w:firstLine="0"/>
        <w:rPr>
          <w:color w:val="000000" w:themeColor="text1"/>
          <w:szCs w:val="20"/>
        </w:rPr>
      </w:pPr>
      <w:r w:rsidRPr="00A11325">
        <w:rPr>
          <w:color w:val="000000" w:themeColor="text1"/>
          <w:szCs w:val="20"/>
        </w:rPr>
        <w:t xml:space="preserve">    ELSE</w:t>
      </w:r>
    </w:p>
    <w:p w14:paraId="4B42F005" w14:textId="77777777" w:rsidR="003971AD" w:rsidRPr="00A11325" w:rsidRDefault="003971AD" w:rsidP="003971AD">
      <w:pPr>
        <w:ind w:left="0" w:firstLine="0"/>
        <w:rPr>
          <w:color w:val="000000" w:themeColor="text1"/>
          <w:szCs w:val="20"/>
        </w:rPr>
      </w:pPr>
      <w:r w:rsidRPr="00A11325">
        <w:rPr>
          <w:color w:val="000000" w:themeColor="text1"/>
          <w:szCs w:val="20"/>
        </w:rPr>
        <w:t xml:space="preserve">        // linha completa</w:t>
      </w:r>
    </w:p>
    <w:p w14:paraId="61FED7BD" w14:textId="77777777" w:rsidR="003971AD" w:rsidRPr="00A11325" w:rsidRDefault="003971AD" w:rsidP="003971AD">
      <w:pPr>
        <w:ind w:left="0" w:firstLine="0"/>
        <w:rPr>
          <w:color w:val="000000" w:themeColor="text1"/>
          <w:szCs w:val="20"/>
        </w:rPr>
      </w:pPr>
      <w:r w:rsidRPr="00A11325">
        <w:rPr>
          <w:color w:val="000000" w:themeColor="text1"/>
          <w:szCs w:val="20"/>
        </w:rPr>
        <w:t xml:space="preserve">        LastLineReceived := rx_buffer;</w:t>
      </w:r>
    </w:p>
    <w:p w14:paraId="08A76B65" w14:textId="77777777" w:rsidR="003971AD" w:rsidRPr="00A11325" w:rsidRDefault="003971AD" w:rsidP="003971AD">
      <w:pPr>
        <w:ind w:left="0" w:firstLine="0"/>
        <w:rPr>
          <w:color w:val="000000" w:themeColor="text1"/>
          <w:szCs w:val="20"/>
        </w:rPr>
      </w:pPr>
      <w:r w:rsidRPr="00A11325">
        <w:rPr>
          <w:color w:val="000000" w:themeColor="text1"/>
          <w:szCs w:val="20"/>
        </w:rPr>
        <w:t xml:space="preserve">        ProcessarLinha(rx_buffer, LEN(rx_buffer));</w:t>
      </w:r>
    </w:p>
    <w:p w14:paraId="19CFAD3A" w14:textId="77777777" w:rsidR="003971AD" w:rsidRPr="00A11325" w:rsidRDefault="003971AD" w:rsidP="003971AD">
      <w:pPr>
        <w:ind w:left="0" w:firstLine="0"/>
        <w:rPr>
          <w:color w:val="000000" w:themeColor="text1"/>
          <w:szCs w:val="20"/>
        </w:rPr>
      </w:pPr>
      <w:r w:rsidRPr="00A11325">
        <w:rPr>
          <w:color w:val="000000" w:themeColor="text1"/>
          <w:szCs w:val="20"/>
        </w:rPr>
        <w:t xml:space="preserve">        rx_buffer := '';  // limpa buffer para próxima linha</w:t>
      </w:r>
    </w:p>
    <w:p w14:paraId="4F355200" w14:textId="77777777" w:rsidR="003971AD" w:rsidRPr="00A11325" w:rsidRDefault="003971AD" w:rsidP="003971AD">
      <w:pPr>
        <w:ind w:left="0" w:firstLine="0"/>
        <w:rPr>
          <w:color w:val="000000" w:themeColor="text1"/>
          <w:szCs w:val="20"/>
        </w:rPr>
      </w:pPr>
      <w:r w:rsidRPr="00A11325">
        <w:rPr>
          <w:color w:val="000000" w:themeColor="text1"/>
          <w:szCs w:val="20"/>
        </w:rPr>
        <w:t xml:space="preserve">    END_IF</w:t>
      </w:r>
    </w:p>
    <w:p w14:paraId="4B97B23A" w14:textId="77777777" w:rsidR="003971AD" w:rsidRPr="00A11325" w:rsidRDefault="003971AD" w:rsidP="003971AD">
      <w:pPr>
        <w:ind w:left="0" w:firstLine="0"/>
        <w:rPr>
          <w:color w:val="000000" w:themeColor="text1"/>
          <w:szCs w:val="20"/>
        </w:rPr>
      </w:pPr>
      <w:r w:rsidRPr="00A11325">
        <w:rPr>
          <w:color w:val="000000" w:themeColor="text1"/>
          <w:szCs w:val="20"/>
        </w:rPr>
        <w:t>END_IF</w:t>
      </w:r>
    </w:p>
    <w:p w14:paraId="159D27F3" w14:textId="77777777" w:rsidR="003971AD" w:rsidRPr="00A43150" w:rsidRDefault="003971AD" w:rsidP="003971AD">
      <w:pPr>
        <w:ind w:left="0" w:firstLine="0"/>
        <w:rPr>
          <w:color w:val="FF0000"/>
          <w:szCs w:val="20"/>
        </w:rPr>
      </w:pPr>
    </w:p>
    <w:p w14:paraId="491256B1" w14:textId="77777777" w:rsidR="003971AD" w:rsidRPr="00A43150" w:rsidRDefault="003971AD" w:rsidP="003971AD">
      <w:pPr>
        <w:ind w:left="0" w:firstLine="0"/>
        <w:rPr>
          <w:color w:val="FF0000"/>
          <w:szCs w:val="20"/>
        </w:rPr>
      </w:pPr>
      <w:r w:rsidRPr="00A43150">
        <w:rPr>
          <w:color w:val="FF0000"/>
          <w:szCs w:val="20"/>
        </w:rPr>
        <w:t>// --- Recepção ESP32 Wi-Fi ---</w:t>
      </w:r>
    </w:p>
    <w:p w14:paraId="5F948DBB" w14:textId="77777777" w:rsidR="003971AD" w:rsidRPr="00A43150" w:rsidRDefault="003971AD" w:rsidP="003971AD">
      <w:pPr>
        <w:ind w:left="0" w:firstLine="0"/>
        <w:rPr>
          <w:color w:val="FF0000"/>
          <w:szCs w:val="20"/>
        </w:rPr>
      </w:pPr>
      <w:r w:rsidRPr="00A43150">
        <w:rPr>
          <w:color w:val="FF0000"/>
          <w:szCs w:val="20"/>
        </w:rPr>
        <w:t>IF Enable AND ESP32_ByteAvailable() THEN</w:t>
      </w:r>
    </w:p>
    <w:p w14:paraId="610E1912" w14:textId="77777777" w:rsidR="003971AD" w:rsidRPr="00A43150" w:rsidRDefault="003971AD" w:rsidP="003971AD">
      <w:pPr>
        <w:ind w:left="0" w:firstLine="0"/>
        <w:rPr>
          <w:color w:val="FF0000"/>
          <w:szCs w:val="20"/>
        </w:rPr>
      </w:pPr>
      <w:r w:rsidRPr="00A43150">
        <w:rPr>
          <w:color w:val="FF0000"/>
          <w:szCs w:val="20"/>
        </w:rPr>
        <w:t xml:space="preserve">    rx_byte := ESP32_ReadByteAsString();  // retorna STRING[1]</w:t>
      </w:r>
    </w:p>
    <w:p w14:paraId="74E4B515" w14:textId="77777777" w:rsidR="003971AD" w:rsidRPr="00A43150" w:rsidRDefault="003971AD" w:rsidP="003971AD">
      <w:pPr>
        <w:ind w:left="0" w:firstLine="0"/>
        <w:rPr>
          <w:color w:val="FF0000"/>
          <w:szCs w:val="20"/>
        </w:rPr>
      </w:pPr>
    </w:p>
    <w:p w14:paraId="0503D5E7" w14:textId="77777777" w:rsidR="003971AD" w:rsidRPr="00A43150" w:rsidRDefault="003971AD" w:rsidP="003971AD">
      <w:pPr>
        <w:ind w:left="0" w:firstLine="0"/>
        <w:rPr>
          <w:color w:val="FF0000"/>
          <w:szCs w:val="20"/>
        </w:rPr>
      </w:pPr>
      <w:r w:rsidRPr="00A43150">
        <w:rPr>
          <w:color w:val="FF0000"/>
          <w:szCs w:val="20"/>
        </w:rPr>
        <w:t xml:space="preserve">    IF rx_byte &lt;&gt; '\n' THEN</w:t>
      </w:r>
    </w:p>
    <w:p w14:paraId="7F31A85A" w14:textId="77777777" w:rsidR="003971AD" w:rsidRPr="00A43150" w:rsidRDefault="003971AD" w:rsidP="003971AD">
      <w:pPr>
        <w:ind w:left="0" w:firstLine="0"/>
        <w:rPr>
          <w:color w:val="FF0000"/>
          <w:szCs w:val="20"/>
        </w:rPr>
      </w:pPr>
      <w:r w:rsidRPr="00A43150">
        <w:rPr>
          <w:color w:val="FF0000"/>
          <w:szCs w:val="20"/>
        </w:rPr>
        <w:t xml:space="preserve">        IF LEN(rx_buffer) &lt; 50 THEN</w:t>
      </w:r>
    </w:p>
    <w:p w14:paraId="2F146FB2" w14:textId="77777777" w:rsidR="003971AD" w:rsidRPr="00A43150" w:rsidRDefault="003971AD" w:rsidP="003971AD">
      <w:pPr>
        <w:ind w:left="0" w:firstLine="0"/>
        <w:rPr>
          <w:color w:val="FF0000"/>
          <w:szCs w:val="20"/>
        </w:rPr>
      </w:pPr>
      <w:r w:rsidRPr="00A43150">
        <w:rPr>
          <w:color w:val="FF0000"/>
          <w:szCs w:val="20"/>
        </w:rPr>
        <w:t xml:space="preserve">            rx_buffer := CONCAT(rx_buffer, rx_byte);  // acumula byte no buffer</w:t>
      </w:r>
    </w:p>
    <w:p w14:paraId="3E0DC1D4" w14:textId="77777777" w:rsidR="003971AD" w:rsidRPr="00A43150" w:rsidRDefault="003971AD" w:rsidP="003971AD">
      <w:pPr>
        <w:ind w:left="0" w:firstLine="0"/>
        <w:rPr>
          <w:color w:val="FF0000"/>
          <w:szCs w:val="20"/>
        </w:rPr>
      </w:pPr>
      <w:r w:rsidRPr="00A43150">
        <w:rPr>
          <w:color w:val="FF0000"/>
          <w:szCs w:val="20"/>
        </w:rPr>
        <w:t xml:space="preserve">        ELSE</w:t>
      </w:r>
    </w:p>
    <w:p w14:paraId="30D1A467" w14:textId="77777777" w:rsidR="003971AD" w:rsidRPr="00A43150" w:rsidRDefault="003971AD" w:rsidP="003971AD">
      <w:pPr>
        <w:ind w:left="0" w:firstLine="0"/>
        <w:rPr>
          <w:color w:val="FF0000"/>
          <w:szCs w:val="20"/>
        </w:rPr>
      </w:pPr>
      <w:r w:rsidRPr="00A43150">
        <w:rPr>
          <w:color w:val="FF0000"/>
          <w:szCs w:val="20"/>
        </w:rPr>
        <w:t xml:space="preserve">            rx_buffer := '';  // buffer cheio, descarta</w:t>
      </w:r>
    </w:p>
    <w:p w14:paraId="759CDAB5" w14:textId="77777777" w:rsidR="003971AD" w:rsidRPr="00A43150" w:rsidRDefault="003971AD" w:rsidP="003971AD">
      <w:pPr>
        <w:ind w:left="0" w:firstLine="0"/>
        <w:rPr>
          <w:color w:val="FF0000"/>
          <w:szCs w:val="20"/>
        </w:rPr>
      </w:pPr>
      <w:r w:rsidRPr="00A43150">
        <w:rPr>
          <w:color w:val="FF0000"/>
          <w:szCs w:val="20"/>
        </w:rPr>
        <w:t xml:space="preserve">        END_IF</w:t>
      </w:r>
    </w:p>
    <w:p w14:paraId="1D7F430C" w14:textId="77777777" w:rsidR="003971AD" w:rsidRPr="00A43150" w:rsidRDefault="003971AD" w:rsidP="003971AD">
      <w:pPr>
        <w:ind w:left="0" w:firstLine="0"/>
        <w:rPr>
          <w:color w:val="FF0000"/>
          <w:szCs w:val="20"/>
        </w:rPr>
      </w:pPr>
      <w:r w:rsidRPr="00A43150">
        <w:rPr>
          <w:color w:val="FF0000"/>
          <w:szCs w:val="20"/>
        </w:rPr>
        <w:t xml:space="preserve">    ELSE</w:t>
      </w:r>
    </w:p>
    <w:p w14:paraId="363BEF6A" w14:textId="77777777" w:rsidR="003971AD" w:rsidRPr="00A43150" w:rsidRDefault="003971AD" w:rsidP="003971AD">
      <w:pPr>
        <w:ind w:left="0" w:firstLine="0"/>
        <w:rPr>
          <w:color w:val="FF0000"/>
          <w:szCs w:val="20"/>
        </w:rPr>
      </w:pPr>
      <w:r w:rsidRPr="00A43150">
        <w:rPr>
          <w:color w:val="FF0000"/>
          <w:szCs w:val="20"/>
        </w:rPr>
        <w:t xml:space="preserve">        // linha completa</w:t>
      </w:r>
    </w:p>
    <w:p w14:paraId="345C76FF" w14:textId="77777777" w:rsidR="003971AD" w:rsidRPr="00A43150" w:rsidRDefault="003971AD" w:rsidP="003971AD">
      <w:pPr>
        <w:ind w:left="0" w:firstLine="0"/>
        <w:rPr>
          <w:color w:val="FF0000"/>
          <w:szCs w:val="20"/>
        </w:rPr>
      </w:pPr>
      <w:r w:rsidRPr="00A43150">
        <w:rPr>
          <w:color w:val="FF0000"/>
          <w:szCs w:val="20"/>
        </w:rPr>
        <w:t xml:space="preserve">        LastLineReceived := rx_buffer;</w:t>
      </w:r>
    </w:p>
    <w:p w14:paraId="5A4DE509" w14:textId="77777777" w:rsidR="003971AD" w:rsidRPr="00A43150" w:rsidRDefault="003971AD" w:rsidP="003971AD">
      <w:pPr>
        <w:ind w:left="0" w:firstLine="0"/>
        <w:rPr>
          <w:color w:val="FF0000"/>
          <w:szCs w:val="20"/>
        </w:rPr>
      </w:pPr>
      <w:r w:rsidRPr="00A43150">
        <w:rPr>
          <w:color w:val="FF0000"/>
          <w:szCs w:val="20"/>
        </w:rPr>
        <w:t xml:space="preserve">        ProcessarLinha(rx_buffer, LEN(rx_buffer));</w:t>
      </w:r>
    </w:p>
    <w:p w14:paraId="79586049" w14:textId="77777777" w:rsidR="003971AD" w:rsidRPr="00A43150" w:rsidRDefault="003971AD" w:rsidP="003971AD">
      <w:pPr>
        <w:ind w:left="0" w:firstLine="0"/>
        <w:rPr>
          <w:color w:val="FF0000"/>
          <w:szCs w:val="20"/>
        </w:rPr>
      </w:pPr>
      <w:r w:rsidRPr="00A43150">
        <w:rPr>
          <w:color w:val="FF0000"/>
          <w:szCs w:val="20"/>
        </w:rPr>
        <w:t xml:space="preserve">        rx_buffer := '';  // limpa buffer para próxima linha</w:t>
      </w:r>
    </w:p>
    <w:p w14:paraId="4E72BE70" w14:textId="77777777" w:rsidR="003971AD" w:rsidRPr="00A43150" w:rsidRDefault="003971AD" w:rsidP="003971AD">
      <w:pPr>
        <w:ind w:left="0" w:firstLine="0"/>
        <w:rPr>
          <w:color w:val="FF0000"/>
          <w:szCs w:val="20"/>
        </w:rPr>
      </w:pPr>
      <w:r w:rsidRPr="00A43150">
        <w:rPr>
          <w:color w:val="FF0000"/>
          <w:szCs w:val="20"/>
        </w:rPr>
        <w:t xml:space="preserve">    END_IF</w:t>
      </w:r>
    </w:p>
    <w:p w14:paraId="038DCC88" w14:textId="77777777" w:rsidR="00AB0DF0" w:rsidRPr="00A43150" w:rsidRDefault="003971AD" w:rsidP="007142CA">
      <w:pPr>
        <w:ind w:left="0" w:firstLine="0"/>
        <w:rPr>
          <w:color w:val="FF0000"/>
          <w:szCs w:val="20"/>
        </w:rPr>
      </w:pPr>
      <w:r w:rsidRPr="00A43150">
        <w:rPr>
          <w:color w:val="FF0000"/>
          <w:szCs w:val="20"/>
        </w:rPr>
        <w:t>END_IF</w:t>
      </w:r>
    </w:p>
    <w:p w14:paraId="0E0D94EA" w14:textId="77777777" w:rsidR="00AB0DF0" w:rsidRPr="00A43150" w:rsidRDefault="00AB0DF0" w:rsidP="007142CA">
      <w:pPr>
        <w:ind w:left="0" w:firstLine="0"/>
        <w:rPr>
          <w:color w:val="FF0000"/>
          <w:szCs w:val="20"/>
        </w:rPr>
      </w:pPr>
    </w:p>
    <w:p w14:paraId="22D05F0C" w14:textId="71EC372C" w:rsidR="007142CA" w:rsidRPr="007142CA" w:rsidRDefault="003971AD" w:rsidP="007142CA">
      <w:pPr>
        <w:ind w:left="0" w:firstLine="0"/>
        <w:rPr>
          <w:color w:val="000000" w:themeColor="text1"/>
          <w:szCs w:val="20"/>
        </w:rPr>
      </w:pPr>
      <w:r w:rsidRPr="007142CA">
        <w:rPr>
          <w:color w:val="000000" w:themeColor="text1"/>
          <w:szCs w:val="20"/>
        </w:rPr>
        <w:t xml:space="preserve"> </w:t>
      </w:r>
      <w:r w:rsidR="007142CA" w:rsidRPr="007142CA">
        <w:rPr>
          <w:color w:val="000000" w:themeColor="text1"/>
          <w:szCs w:val="20"/>
        </w:rPr>
        <w:t>(* --- TRANSMITTER --- *)</w:t>
      </w:r>
    </w:p>
    <w:p w14:paraId="2EDB07DB" w14:textId="77777777" w:rsidR="007142CA" w:rsidRPr="007142CA" w:rsidRDefault="007142CA" w:rsidP="007142CA">
      <w:pPr>
        <w:ind w:left="0" w:firstLine="0"/>
        <w:rPr>
          <w:color w:val="000000" w:themeColor="text1"/>
          <w:szCs w:val="20"/>
        </w:rPr>
      </w:pPr>
      <w:r w:rsidRPr="007142CA">
        <w:rPr>
          <w:color w:val="000000" w:themeColor="text1"/>
          <w:szCs w:val="20"/>
        </w:rPr>
        <w:t>linha_tx := PrepararLinhaTransmissao(tx_step);</w:t>
      </w:r>
    </w:p>
    <w:p w14:paraId="23C934C0" w14:textId="77777777" w:rsidR="007142CA" w:rsidRPr="007142CA" w:rsidRDefault="007142CA" w:rsidP="007142CA">
      <w:pPr>
        <w:ind w:left="0" w:firstLine="0"/>
        <w:rPr>
          <w:color w:val="000000" w:themeColor="text1"/>
          <w:szCs w:val="20"/>
        </w:rPr>
      </w:pPr>
    </w:p>
    <w:p w14:paraId="08AB8686" w14:textId="77777777" w:rsidR="0099289D" w:rsidRPr="00D274FD" w:rsidRDefault="0099289D" w:rsidP="0099289D">
      <w:pPr>
        <w:ind w:left="0" w:firstLine="0"/>
        <w:rPr>
          <w:color w:val="FF0000"/>
          <w:szCs w:val="20"/>
        </w:rPr>
      </w:pPr>
      <w:r w:rsidRPr="00D274FD">
        <w:rPr>
          <w:color w:val="FF0000"/>
          <w:szCs w:val="20"/>
        </w:rPr>
        <w:t>IF linha_tx &lt;&gt; '' THEN</w:t>
      </w:r>
    </w:p>
    <w:p w14:paraId="37546F30" w14:textId="77777777" w:rsidR="0099289D" w:rsidRPr="00872E59" w:rsidRDefault="0099289D" w:rsidP="0099289D">
      <w:pPr>
        <w:ind w:left="0" w:firstLine="0"/>
        <w:rPr>
          <w:color w:val="000000" w:themeColor="text1"/>
          <w:szCs w:val="20"/>
        </w:rPr>
      </w:pPr>
      <w:r w:rsidRPr="00D274FD">
        <w:rPr>
          <w:color w:val="FF0000"/>
          <w:szCs w:val="20"/>
        </w:rPr>
        <w:t xml:space="preserve">    </w:t>
      </w:r>
      <w:r w:rsidRPr="00872E59">
        <w:rPr>
          <w:color w:val="000000" w:themeColor="text1"/>
          <w:szCs w:val="20"/>
        </w:rPr>
        <w:t>USB_WriteLine(linha_tx);       // já existente</w:t>
      </w:r>
    </w:p>
    <w:p w14:paraId="3D3A5A3B" w14:textId="77777777" w:rsidR="0099289D" w:rsidRPr="00D274FD" w:rsidRDefault="0099289D" w:rsidP="0099289D">
      <w:pPr>
        <w:ind w:left="0" w:firstLine="0"/>
        <w:rPr>
          <w:color w:val="FF0000"/>
          <w:szCs w:val="20"/>
        </w:rPr>
      </w:pPr>
      <w:r w:rsidRPr="00D274FD">
        <w:rPr>
          <w:color w:val="FF0000"/>
          <w:szCs w:val="20"/>
        </w:rPr>
        <w:t xml:space="preserve">    ESP32_WriteLine(linha_tx);     // adiciona envio para ESP32</w:t>
      </w:r>
    </w:p>
    <w:p w14:paraId="0AB0E333" w14:textId="77777777" w:rsidR="00D274FD" w:rsidRPr="00D274FD" w:rsidRDefault="0099289D" w:rsidP="007142CA">
      <w:pPr>
        <w:ind w:left="0" w:firstLine="0"/>
        <w:rPr>
          <w:color w:val="FF0000"/>
          <w:szCs w:val="20"/>
        </w:rPr>
      </w:pPr>
      <w:r w:rsidRPr="00D274FD">
        <w:rPr>
          <w:color w:val="FF0000"/>
          <w:szCs w:val="20"/>
        </w:rPr>
        <w:t>END_IF</w:t>
      </w:r>
    </w:p>
    <w:p w14:paraId="4E8A3B97" w14:textId="77777777" w:rsidR="00D274FD" w:rsidRDefault="00D274FD" w:rsidP="007142CA">
      <w:pPr>
        <w:ind w:left="0" w:firstLine="0"/>
        <w:rPr>
          <w:color w:val="000000" w:themeColor="text1"/>
          <w:szCs w:val="20"/>
        </w:rPr>
      </w:pPr>
    </w:p>
    <w:p w14:paraId="5766E362" w14:textId="3F08C56A" w:rsidR="007142CA" w:rsidRPr="007142CA" w:rsidRDefault="0099289D" w:rsidP="007142CA">
      <w:pPr>
        <w:ind w:left="0" w:firstLine="0"/>
        <w:rPr>
          <w:color w:val="000000" w:themeColor="text1"/>
          <w:szCs w:val="20"/>
        </w:rPr>
      </w:pPr>
      <w:r w:rsidRPr="0099289D">
        <w:rPr>
          <w:color w:val="000000" w:themeColor="text1"/>
          <w:szCs w:val="20"/>
        </w:rPr>
        <w:t>;</w:t>
      </w:r>
      <w:r w:rsidR="007142CA" w:rsidRPr="007142CA">
        <w:rPr>
          <w:color w:val="000000" w:themeColor="text1"/>
          <w:szCs w:val="20"/>
        </w:rPr>
        <w:t>tx_step := tx_step + 1;</w:t>
      </w:r>
    </w:p>
    <w:p w14:paraId="212E0503" w14:textId="77777777" w:rsidR="007142CA" w:rsidRPr="007142CA" w:rsidRDefault="007142CA" w:rsidP="007142CA">
      <w:pPr>
        <w:ind w:left="0" w:firstLine="0"/>
        <w:rPr>
          <w:color w:val="000000" w:themeColor="text1"/>
          <w:szCs w:val="20"/>
        </w:rPr>
      </w:pPr>
      <w:r w:rsidRPr="007142CA">
        <w:rPr>
          <w:color w:val="000000" w:themeColor="text1"/>
          <w:szCs w:val="20"/>
        </w:rPr>
        <w:t>IF tx_step &gt; total_steps THEN</w:t>
      </w:r>
    </w:p>
    <w:p w14:paraId="7D8318D5" w14:textId="77777777" w:rsidR="007142CA" w:rsidRPr="007142CA" w:rsidRDefault="007142CA" w:rsidP="007142CA">
      <w:pPr>
        <w:ind w:left="0" w:firstLine="0"/>
        <w:rPr>
          <w:color w:val="000000" w:themeColor="text1"/>
          <w:szCs w:val="20"/>
        </w:rPr>
      </w:pPr>
      <w:r w:rsidRPr="007142CA">
        <w:rPr>
          <w:color w:val="000000" w:themeColor="text1"/>
          <w:szCs w:val="20"/>
        </w:rPr>
        <w:t xml:space="preserve">    tx_step := 1; // reinicia ciclo</w:t>
      </w:r>
    </w:p>
    <w:p w14:paraId="295C8DEE" w14:textId="77777777" w:rsidR="007142CA" w:rsidRPr="007142CA" w:rsidRDefault="007142CA" w:rsidP="007142CA">
      <w:pPr>
        <w:ind w:left="0" w:firstLine="0"/>
        <w:rPr>
          <w:color w:val="000000" w:themeColor="text1"/>
          <w:szCs w:val="20"/>
        </w:rPr>
      </w:pPr>
      <w:r w:rsidRPr="007142CA">
        <w:rPr>
          <w:color w:val="000000" w:themeColor="text1"/>
          <w:szCs w:val="20"/>
        </w:rPr>
        <w:t>END_IF</w:t>
      </w:r>
    </w:p>
    <w:p w14:paraId="5EBDA253" w14:textId="77777777" w:rsidR="007142CA" w:rsidRPr="007142CA" w:rsidRDefault="007142CA" w:rsidP="007142CA">
      <w:pPr>
        <w:ind w:left="0" w:firstLine="0"/>
        <w:rPr>
          <w:color w:val="000000" w:themeColor="text1"/>
          <w:szCs w:val="20"/>
        </w:rPr>
      </w:pPr>
    </w:p>
    <w:p w14:paraId="2C093334" w14:textId="5D552930" w:rsidR="007142CA" w:rsidRPr="007142CA" w:rsidRDefault="007142CA" w:rsidP="007142CA">
      <w:pPr>
        <w:ind w:left="0" w:firstLine="0"/>
        <w:rPr>
          <w:color w:val="000000" w:themeColor="text1"/>
          <w:szCs w:val="20"/>
        </w:rPr>
      </w:pPr>
    </w:p>
    <w:p w14:paraId="66FEAC91" w14:textId="77FE1EB0" w:rsidR="009418B5" w:rsidRDefault="007142CA" w:rsidP="009B7177">
      <w:pPr>
        <w:ind w:left="0" w:firstLine="0"/>
        <w:rPr>
          <w:color w:val="000000" w:themeColor="text1"/>
          <w:szCs w:val="20"/>
        </w:rPr>
      </w:pPr>
      <w:r w:rsidRPr="007142CA">
        <w:rPr>
          <w:color w:val="000000" w:themeColor="text1"/>
          <w:szCs w:val="20"/>
        </w:rPr>
        <w:t>END_FUNCTION</w:t>
      </w:r>
    </w:p>
    <w:p w14:paraId="0656F8BA" w14:textId="77777777" w:rsidR="007142CA" w:rsidRDefault="007142CA" w:rsidP="009B7177">
      <w:pPr>
        <w:ind w:left="0" w:firstLine="0"/>
        <w:rPr>
          <w:color w:val="000000" w:themeColor="text1"/>
          <w:szCs w:val="20"/>
        </w:rPr>
      </w:pPr>
    </w:p>
    <w:p w14:paraId="35FEBD08" w14:textId="77777777" w:rsidR="007142CA" w:rsidRDefault="007142CA" w:rsidP="009B7177">
      <w:pPr>
        <w:ind w:left="0" w:firstLine="0"/>
        <w:rPr>
          <w:color w:val="000000" w:themeColor="text1"/>
          <w:szCs w:val="20"/>
        </w:rPr>
      </w:pPr>
    </w:p>
    <w:p w14:paraId="5114D88E" w14:textId="71656EF3" w:rsidR="009418B5" w:rsidRDefault="00FF3350" w:rsidP="009B7177">
      <w:pPr>
        <w:ind w:left="0" w:firstLine="0"/>
        <w:rPr>
          <w:color w:val="000000" w:themeColor="text1"/>
          <w:szCs w:val="20"/>
        </w:rPr>
      </w:pPr>
      <w:r>
        <w:rPr>
          <w:color w:val="000000" w:themeColor="text1"/>
          <w:szCs w:val="20"/>
        </w:rPr>
        <w:t>(*</w:t>
      </w:r>
    </w:p>
    <w:p w14:paraId="08FB0CDC" w14:textId="77777777" w:rsidR="00D4032D" w:rsidRDefault="00D4032D" w:rsidP="009B7177">
      <w:pPr>
        <w:ind w:left="0" w:firstLine="0"/>
        <w:rPr>
          <w:color w:val="000000" w:themeColor="text1"/>
          <w:szCs w:val="20"/>
        </w:rPr>
      </w:pPr>
    </w:p>
    <w:p w14:paraId="1D2CED49" w14:textId="77777777" w:rsidR="00D4032D" w:rsidRDefault="00D4032D" w:rsidP="009B7177">
      <w:pPr>
        <w:ind w:left="0" w:firstLine="0"/>
        <w:rPr>
          <w:color w:val="000000" w:themeColor="text1"/>
          <w:szCs w:val="20"/>
        </w:rPr>
      </w:pPr>
    </w:p>
    <w:p w14:paraId="19B3EE59" w14:textId="1541C55F" w:rsidR="00430302" w:rsidRPr="00F81A68" w:rsidRDefault="00430302" w:rsidP="00430302">
      <w:pPr>
        <w:ind w:left="0" w:firstLine="0"/>
        <w:rPr>
          <w:color w:val="156082" w:themeColor="accent1"/>
          <w:sz w:val="32"/>
          <w:szCs w:val="32"/>
        </w:rPr>
      </w:pPr>
      <w:r w:rsidRPr="00F81A68">
        <w:rPr>
          <w:color w:val="156082" w:themeColor="accent1"/>
          <w:sz w:val="32"/>
          <w:szCs w:val="32"/>
        </w:rPr>
        <w:t>Exemplo de Função de Carregamento de Programa G</w:t>
      </w:r>
      <w:r w:rsidR="00B84B8E">
        <w:rPr>
          <w:color w:val="156082" w:themeColor="accent1"/>
          <w:sz w:val="32"/>
          <w:szCs w:val="32"/>
        </w:rPr>
        <w:t>RACIA</w:t>
      </w:r>
      <w:r w:rsidRPr="00F81A68">
        <w:rPr>
          <w:color w:val="156082" w:themeColor="accent1"/>
          <w:sz w:val="32"/>
          <w:szCs w:val="32"/>
        </w:rPr>
        <w:t>-CODE</w:t>
      </w:r>
      <w:r w:rsidR="00B11B85">
        <w:rPr>
          <w:color w:val="156082" w:themeColor="accent1"/>
          <w:sz w:val="32"/>
          <w:szCs w:val="32"/>
        </w:rPr>
        <w:t xml:space="preserve"> </w:t>
      </w:r>
      <w:r w:rsidR="008173C6">
        <w:rPr>
          <w:color w:val="156082" w:themeColor="accent1"/>
          <w:sz w:val="32"/>
          <w:szCs w:val="32"/>
        </w:rPr>
        <w:t xml:space="preserve">TXT </w:t>
      </w:r>
      <w:r w:rsidR="00B11B85">
        <w:rPr>
          <w:color w:val="156082" w:themeColor="accent1"/>
          <w:sz w:val="32"/>
          <w:szCs w:val="32"/>
        </w:rPr>
        <w:t xml:space="preserve"> </w:t>
      </w:r>
      <w:r w:rsidR="00FB6B08">
        <w:rPr>
          <w:color w:val="156082" w:themeColor="accent1"/>
          <w:sz w:val="32"/>
          <w:szCs w:val="32"/>
        </w:rPr>
        <w:t xml:space="preserve">&gt;&gt;&gt;&gt;&gt;&gt; CLP </w:t>
      </w:r>
    </w:p>
    <w:p w14:paraId="26CB8FFF" w14:textId="77777777" w:rsidR="00430302" w:rsidRPr="00F81A68" w:rsidRDefault="00430302" w:rsidP="00430302">
      <w:pPr>
        <w:ind w:left="0" w:firstLine="0"/>
        <w:rPr>
          <w:color w:val="156082" w:themeColor="accent1"/>
          <w:sz w:val="32"/>
          <w:szCs w:val="32"/>
        </w:rPr>
      </w:pPr>
    </w:p>
    <w:p w14:paraId="031CBE33" w14:textId="6A5FDDEF" w:rsidR="00430302" w:rsidRPr="008B780D" w:rsidRDefault="00430302" w:rsidP="009B7177">
      <w:pPr>
        <w:ind w:left="0" w:firstLine="0"/>
        <w:rPr>
          <w:color w:val="156082" w:themeColor="accent1"/>
          <w:sz w:val="32"/>
          <w:szCs w:val="32"/>
        </w:rPr>
      </w:pPr>
      <w:r w:rsidRPr="008B780D">
        <w:rPr>
          <w:color w:val="156082" w:themeColor="accent1"/>
          <w:sz w:val="32"/>
          <w:szCs w:val="32"/>
        </w:rPr>
        <w:t>No contexto do sistema geral, a função Loader_ProgramaGCODE recebe arquivos ou linhas de texto (TXT) enviados pelo PC/HMI via rede e os armazena no array do interpretador, preparando-os para execução pelo sistema de controle.</w:t>
      </w:r>
    </w:p>
    <w:p w14:paraId="6C2C5C52" w14:textId="77777777" w:rsidR="00247794" w:rsidRDefault="00247794" w:rsidP="009B7177">
      <w:pPr>
        <w:ind w:left="0" w:firstLine="0"/>
        <w:rPr>
          <w:color w:val="000000" w:themeColor="text1"/>
          <w:szCs w:val="20"/>
        </w:rPr>
      </w:pPr>
    </w:p>
    <w:p w14:paraId="496E8823" w14:textId="40EF6502" w:rsidR="003E68E1" w:rsidRDefault="00CC5262" w:rsidP="00716D19">
      <w:pPr>
        <w:rPr>
          <w:color w:val="000000" w:themeColor="text1"/>
          <w:sz w:val="32"/>
          <w:szCs w:val="32"/>
        </w:rPr>
      </w:pPr>
      <w:r>
        <w:rPr>
          <w:color w:val="000000" w:themeColor="text1"/>
          <w:sz w:val="32"/>
          <w:szCs w:val="32"/>
        </w:rPr>
        <w:t>*)</w:t>
      </w:r>
    </w:p>
    <w:p w14:paraId="629B624B" w14:textId="3DE15188" w:rsidR="002B2714" w:rsidRPr="00F66F86" w:rsidRDefault="002B2714" w:rsidP="002B2714">
      <w:pPr>
        <w:rPr>
          <w:color w:val="000000" w:themeColor="text1"/>
          <w:szCs w:val="20"/>
        </w:rPr>
      </w:pPr>
      <w:r w:rsidRPr="00F66F86">
        <w:rPr>
          <w:color w:val="000000" w:themeColor="text1"/>
          <w:szCs w:val="20"/>
        </w:rPr>
        <w:t>VAR</w:t>
      </w:r>
    </w:p>
    <w:p w14:paraId="7E16BE92" w14:textId="77777777" w:rsidR="002B2714" w:rsidRPr="00F66F86" w:rsidRDefault="002B2714" w:rsidP="002B2714">
      <w:pPr>
        <w:rPr>
          <w:color w:val="000000" w:themeColor="text1"/>
          <w:szCs w:val="20"/>
        </w:rPr>
      </w:pPr>
    </w:p>
    <w:p w14:paraId="4999D363" w14:textId="77777777" w:rsidR="002B2714" w:rsidRPr="00F66F86" w:rsidRDefault="002B2714" w:rsidP="002B2714">
      <w:pPr>
        <w:rPr>
          <w:color w:val="000000" w:themeColor="text1"/>
          <w:szCs w:val="20"/>
        </w:rPr>
      </w:pPr>
      <w:r w:rsidRPr="00F66F86">
        <w:rPr>
          <w:color w:val="000000" w:themeColor="text1"/>
          <w:szCs w:val="20"/>
        </w:rPr>
        <w:t xml:space="preserve">    rxString      : STRING[100];</w:t>
      </w:r>
    </w:p>
    <w:p w14:paraId="2D4F499E" w14:textId="77777777" w:rsidR="002B2714" w:rsidRPr="00F66F86" w:rsidRDefault="002B2714" w:rsidP="002B2714">
      <w:pPr>
        <w:rPr>
          <w:color w:val="000000" w:themeColor="text1"/>
          <w:szCs w:val="20"/>
        </w:rPr>
      </w:pPr>
      <w:r w:rsidRPr="00F66F86">
        <w:rPr>
          <w:color w:val="000000" w:themeColor="text1"/>
          <w:szCs w:val="20"/>
        </w:rPr>
        <w:t xml:space="preserve">    rxValid       : BOOL;</w:t>
      </w:r>
    </w:p>
    <w:p w14:paraId="757EFDDB" w14:textId="3924ADA6" w:rsidR="002B2714" w:rsidRPr="00F66F86" w:rsidRDefault="002B2714" w:rsidP="00694D43">
      <w:pPr>
        <w:rPr>
          <w:color w:val="000000" w:themeColor="text1"/>
          <w:szCs w:val="20"/>
        </w:rPr>
      </w:pPr>
      <w:r w:rsidRPr="00F66F86">
        <w:rPr>
          <w:color w:val="000000" w:themeColor="text1"/>
          <w:szCs w:val="20"/>
        </w:rPr>
        <w:t xml:space="preserve">    rxDone        : BOOL;</w:t>
      </w:r>
    </w:p>
    <w:p w14:paraId="1B449A2F" w14:textId="434F8EA7" w:rsidR="002B2714" w:rsidRPr="00F66F86" w:rsidRDefault="002B2714" w:rsidP="0075123B">
      <w:pPr>
        <w:rPr>
          <w:color w:val="000000" w:themeColor="text1"/>
          <w:szCs w:val="20"/>
        </w:rPr>
      </w:pPr>
      <w:r w:rsidRPr="00F66F86">
        <w:rPr>
          <w:color w:val="000000" w:themeColor="text1"/>
          <w:szCs w:val="20"/>
        </w:rPr>
        <w:t xml:space="preserve"> </w:t>
      </w:r>
      <w:r w:rsidR="005E2ECC" w:rsidRPr="005E2ECC">
        <w:rPr>
          <w:color w:val="000000" w:themeColor="text1"/>
          <w:szCs w:val="20"/>
        </w:rPr>
        <w:t>ProgramaGCODE : ARRAY[1..200] OF STRING[100];</w:t>
      </w:r>
      <w:r w:rsidRPr="00F66F86">
        <w:rPr>
          <w:color w:val="000000" w:themeColor="text1"/>
          <w:szCs w:val="20"/>
        </w:rPr>
        <w:t xml:space="preserve">    IndexWrite    : INT;</w:t>
      </w:r>
    </w:p>
    <w:p w14:paraId="31DBC72E" w14:textId="77777777" w:rsidR="002B2714" w:rsidRPr="00F66F86" w:rsidRDefault="002B2714" w:rsidP="002B2714">
      <w:pPr>
        <w:rPr>
          <w:color w:val="000000" w:themeColor="text1"/>
          <w:szCs w:val="20"/>
        </w:rPr>
      </w:pPr>
      <w:r w:rsidRPr="00F66F86">
        <w:rPr>
          <w:color w:val="000000" w:themeColor="text1"/>
          <w:szCs w:val="20"/>
        </w:rPr>
        <w:t xml:space="preserve">    rxAck         : BOOL;</w:t>
      </w:r>
    </w:p>
    <w:p w14:paraId="5774FBD6" w14:textId="77777777" w:rsidR="002B2714" w:rsidRPr="00F66F86" w:rsidRDefault="002B2714" w:rsidP="002B2714">
      <w:pPr>
        <w:rPr>
          <w:color w:val="000000" w:themeColor="text1"/>
          <w:szCs w:val="20"/>
        </w:rPr>
      </w:pPr>
      <w:r w:rsidRPr="00F66F86">
        <w:rPr>
          <w:color w:val="000000" w:themeColor="text1"/>
          <w:szCs w:val="20"/>
        </w:rPr>
        <w:t xml:space="preserve">    rxDoneAck     : BOOL;</w:t>
      </w:r>
    </w:p>
    <w:p w14:paraId="3DEE2F90" w14:textId="77777777" w:rsidR="002B2714" w:rsidRPr="00F66F86" w:rsidRDefault="002B2714" w:rsidP="002B2714">
      <w:pPr>
        <w:rPr>
          <w:color w:val="000000" w:themeColor="text1"/>
          <w:szCs w:val="20"/>
        </w:rPr>
      </w:pPr>
    </w:p>
    <w:p w14:paraId="6CBC087D" w14:textId="77777777" w:rsidR="00F66F86" w:rsidRPr="00F66F86" w:rsidRDefault="002B2714" w:rsidP="003E68E1">
      <w:pPr>
        <w:rPr>
          <w:color w:val="000000" w:themeColor="text1"/>
          <w:szCs w:val="20"/>
        </w:rPr>
      </w:pPr>
      <w:r w:rsidRPr="00F66F86">
        <w:rPr>
          <w:color w:val="000000" w:themeColor="text1"/>
          <w:szCs w:val="20"/>
        </w:rPr>
        <w:t>END_VAR</w:t>
      </w:r>
    </w:p>
    <w:p w14:paraId="5453B73A" w14:textId="77777777" w:rsidR="00F66F86" w:rsidRDefault="00F66F86" w:rsidP="003E68E1">
      <w:pPr>
        <w:rPr>
          <w:color w:val="000000" w:themeColor="text1"/>
          <w:sz w:val="28"/>
          <w:szCs w:val="28"/>
        </w:rPr>
      </w:pPr>
    </w:p>
    <w:p w14:paraId="54CCE722" w14:textId="049E9F58" w:rsidR="003E68E1" w:rsidRPr="00545E5D" w:rsidRDefault="003E68E1" w:rsidP="003E68E1">
      <w:pPr>
        <w:rPr>
          <w:color w:val="156082" w:themeColor="accent1"/>
          <w:sz w:val="28"/>
          <w:szCs w:val="28"/>
        </w:rPr>
      </w:pPr>
      <w:r w:rsidRPr="00545E5D">
        <w:rPr>
          <w:color w:val="156082" w:themeColor="accent1"/>
          <w:sz w:val="28"/>
          <w:szCs w:val="28"/>
        </w:rPr>
        <w:t>FUNCTION Loader_ProgGCODE : BOOL</w:t>
      </w:r>
    </w:p>
    <w:p w14:paraId="53CBDB8B" w14:textId="77777777" w:rsidR="003E68E1" w:rsidRPr="00705E61" w:rsidRDefault="003E68E1" w:rsidP="003E68E1">
      <w:pPr>
        <w:rPr>
          <w:color w:val="000000" w:themeColor="text1"/>
          <w:szCs w:val="20"/>
        </w:rPr>
      </w:pPr>
      <w:r w:rsidRPr="00705E61">
        <w:rPr>
          <w:color w:val="000000" w:themeColor="text1"/>
          <w:szCs w:val="20"/>
        </w:rPr>
        <w:t>VAR_INPUT</w:t>
      </w:r>
    </w:p>
    <w:p w14:paraId="4EB23551" w14:textId="77777777" w:rsidR="003E68E1" w:rsidRPr="00705E61" w:rsidRDefault="003E68E1" w:rsidP="003E68E1">
      <w:pPr>
        <w:rPr>
          <w:color w:val="000000" w:themeColor="text1"/>
          <w:szCs w:val="20"/>
        </w:rPr>
      </w:pPr>
      <w:r w:rsidRPr="00705E61">
        <w:rPr>
          <w:color w:val="000000" w:themeColor="text1"/>
          <w:szCs w:val="20"/>
        </w:rPr>
        <w:t xml:space="preserve">    rxString   : STRING[100];</w:t>
      </w:r>
    </w:p>
    <w:p w14:paraId="25B44BC1" w14:textId="77777777" w:rsidR="003E68E1" w:rsidRPr="00705E61" w:rsidRDefault="003E68E1" w:rsidP="003E68E1">
      <w:pPr>
        <w:rPr>
          <w:color w:val="000000" w:themeColor="text1"/>
          <w:szCs w:val="20"/>
        </w:rPr>
      </w:pPr>
      <w:r w:rsidRPr="00705E61">
        <w:rPr>
          <w:color w:val="000000" w:themeColor="text1"/>
          <w:szCs w:val="20"/>
        </w:rPr>
        <w:t xml:space="preserve">    rxValid    : BOOL;</w:t>
      </w:r>
    </w:p>
    <w:p w14:paraId="10CAF119" w14:textId="77777777" w:rsidR="003E68E1" w:rsidRPr="00705E61" w:rsidRDefault="003E68E1" w:rsidP="003E68E1">
      <w:pPr>
        <w:rPr>
          <w:color w:val="000000" w:themeColor="text1"/>
          <w:szCs w:val="20"/>
        </w:rPr>
      </w:pPr>
      <w:r w:rsidRPr="00705E61">
        <w:rPr>
          <w:color w:val="000000" w:themeColor="text1"/>
          <w:szCs w:val="20"/>
        </w:rPr>
        <w:t xml:space="preserve">    rxDone     : BOOL;</w:t>
      </w:r>
    </w:p>
    <w:p w14:paraId="54901895" w14:textId="77777777" w:rsidR="003E68E1" w:rsidRPr="00705E61" w:rsidRDefault="003E68E1" w:rsidP="003E68E1">
      <w:pPr>
        <w:rPr>
          <w:color w:val="000000" w:themeColor="text1"/>
          <w:szCs w:val="20"/>
        </w:rPr>
      </w:pPr>
      <w:r w:rsidRPr="00705E61">
        <w:rPr>
          <w:color w:val="000000" w:themeColor="text1"/>
          <w:szCs w:val="20"/>
        </w:rPr>
        <w:t>END_VAR</w:t>
      </w:r>
    </w:p>
    <w:p w14:paraId="370BF76D" w14:textId="77777777" w:rsidR="003E68E1" w:rsidRPr="00705E61" w:rsidRDefault="003E68E1" w:rsidP="003E68E1">
      <w:pPr>
        <w:rPr>
          <w:color w:val="000000" w:themeColor="text1"/>
          <w:szCs w:val="20"/>
        </w:rPr>
      </w:pPr>
    </w:p>
    <w:p w14:paraId="611FEEA2" w14:textId="77777777" w:rsidR="003E68E1" w:rsidRPr="00705E61" w:rsidRDefault="003E68E1" w:rsidP="003E68E1">
      <w:pPr>
        <w:rPr>
          <w:color w:val="000000" w:themeColor="text1"/>
          <w:szCs w:val="20"/>
        </w:rPr>
      </w:pPr>
      <w:r w:rsidRPr="00705E61">
        <w:rPr>
          <w:color w:val="000000" w:themeColor="text1"/>
          <w:szCs w:val="20"/>
        </w:rPr>
        <w:t>VAR_IN_OUT</w:t>
      </w:r>
    </w:p>
    <w:p w14:paraId="2112951F" w14:textId="4415E486" w:rsidR="003E68E1" w:rsidRPr="00705E61" w:rsidRDefault="003E68E1" w:rsidP="003E68E1">
      <w:pPr>
        <w:rPr>
          <w:color w:val="000000" w:themeColor="text1"/>
          <w:szCs w:val="20"/>
        </w:rPr>
      </w:pPr>
      <w:r w:rsidRPr="00705E61">
        <w:rPr>
          <w:color w:val="000000" w:themeColor="text1"/>
          <w:szCs w:val="20"/>
        </w:rPr>
        <w:t xml:space="preserve">    Programa</w:t>
      </w:r>
      <w:r w:rsidR="0014704E">
        <w:rPr>
          <w:color w:val="000000" w:themeColor="text1"/>
          <w:szCs w:val="20"/>
        </w:rPr>
        <w:t>GCODE</w:t>
      </w:r>
      <w:r w:rsidRPr="00705E61">
        <w:rPr>
          <w:color w:val="000000" w:themeColor="text1"/>
          <w:szCs w:val="20"/>
        </w:rPr>
        <w:t xml:space="preserve">   : ARRAY[1..200] OF STRING;</w:t>
      </w:r>
    </w:p>
    <w:p w14:paraId="60EF78B0" w14:textId="77777777" w:rsidR="003E68E1" w:rsidRPr="00705E61" w:rsidRDefault="003E68E1" w:rsidP="003E68E1">
      <w:pPr>
        <w:rPr>
          <w:color w:val="000000" w:themeColor="text1"/>
          <w:szCs w:val="20"/>
        </w:rPr>
      </w:pPr>
      <w:r w:rsidRPr="00705E61">
        <w:rPr>
          <w:color w:val="000000" w:themeColor="text1"/>
          <w:szCs w:val="20"/>
        </w:rPr>
        <w:t xml:space="preserve">    IndexWrite : INT;</w:t>
      </w:r>
    </w:p>
    <w:p w14:paraId="5DF5DB24" w14:textId="77777777" w:rsidR="003E68E1" w:rsidRPr="00705E61" w:rsidRDefault="003E68E1" w:rsidP="003E68E1">
      <w:pPr>
        <w:rPr>
          <w:color w:val="000000" w:themeColor="text1"/>
          <w:szCs w:val="20"/>
        </w:rPr>
      </w:pPr>
      <w:r w:rsidRPr="00705E61">
        <w:rPr>
          <w:color w:val="000000" w:themeColor="text1"/>
          <w:szCs w:val="20"/>
        </w:rPr>
        <w:t xml:space="preserve">    rxAck      : BOOL;</w:t>
      </w:r>
    </w:p>
    <w:p w14:paraId="3BE4E0CD" w14:textId="77777777" w:rsidR="003E68E1" w:rsidRPr="00705E61" w:rsidRDefault="003E68E1" w:rsidP="003E68E1">
      <w:pPr>
        <w:rPr>
          <w:color w:val="000000" w:themeColor="text1"/>
          <w:szCs w:val="20"/>
        </w:rPr>
      </w:pPr>
      <w:r w:rsidRPr="00705E61">
        <w:rPr>
          <w:color w:val="000000" w:themeColor="text1"/>
          <w:szCs w:val="20"/>
        </w:rPr>
        <w:t xml:space="preserve">    rxDoneAck  : BOOL;</w:t>
      </w:r>
    </w:p>
    <w:p w14:paraId="3E54CC4A" w14:textId="77777777" w:rsidR="003E68E1" w:rsidRPr="00705E61" w:rsidRDefault="003E68E1" w:rsidP="009C76C2">
      <w:pPr>
        <w:rPr>
          <w:color w:val="000000" w:themeColor="text1"/>
          <w:szCs w:val="20"/>
        </w:rPr>
      </w:pPr>
      <w:r w:rsidRPr="00705E61">
        <w:rPr>
          <w:color w:val="000000" w:themeColor="text1"/>
          <w:szCs w:val="20"/>
        </w:rPr>
        <w:t>END_VAR</w:t>
      </w:r>
    </w:p>
    <w:p w14:paraId="3CCB07FD" w14:textId="77777777" w:rsidR="003E68E1" w:rsidRPr="00705E61" w:rsidRDefault="003E68E1" w:rsidP="009C76C2">
      <w:pPr>
        <w:rPr>
          <w:color w:val="000000" w:themeColor="text1"/>
          <w:szCs w:val="20"/>
        </w:rPr>
      </w:pPr>
    </w:p>
    <w:p w14:paraId="7157F622" w14:textId="77777777" w:rsidR="004A7517" w:rsidRPr="00705E61" w:rsidRDefault="004A7517" w:rsidP="004A7517">
      <w:pPr>
        <w:rPr>
          <w:color w:val="000000" w:themeColor="text1"/>
          <w:szCs w:val="20"/>
        </w:rPr>
      </w:pPr>
      <w:r w:rsidRPr="00705E61">
        <w:rPr>
          <w:color w:val="000000" w:themeColor="text1"/>
          <w:szCs w:val="20"/>
        </w:rPr>
        <w:t>IF rxValid THEN</w:t>
      </w:r>
    </w:p>
    <w:p w14:paraId="568A5F1A" w14:textId="46702A71" w:rsidR="004A7517" w:rsidRPr="00705E61" w:rsidRDefault="004A7517" w:rsidP="004A7517">
      <w:pPr>
        <w:rPr>
          <w:color w:val="000000" w:themeColor="text1"/>
          <w:szCs w:val="20"/>
        </w:rPr>
      </w:pPr>
      <w:r w:rsidRPr="00705E61">
        <w:rPr>
          <w:color w:val="000000" w:themeColor="text1"/>
          <w:szCs w:val="20"/>
        </w:rPr>
        <w:t xml:space="preserve">    IF (IndexWrite &gt;= 1) AND (IndexWrite &lt;= UPPER_BOUND(</w:t>
      </w:r>
      <w:r w:rsidR="00392B3B">
        <w:rPr>
          <w:color w:val="000000" w:themeColor="text1"/>
          <w:szCs w:val="20"/>
        </w:rPr>
        <w:t>ProgramaGCODE</w:t>
      </w:r>
      <w:r w:rsidRPr="00705E61">
        <w:rPr>
          <w:color w:val="000000" w:themeColor="text1"/>
          <w:szCs w:val="20"/>
        </w:rPr>
        <w:t>,1)) THEN</w:t>
      </w:r>
    </w:p>
    <w:p w14:paraId="156F3FE4" w14:textId="211C198A" w:rsidR="004A7517" w:rsidRPr="00705E61" w:rsidRDefault="004A7517" w:rsidP="004A7517">
      <w:pPr>
        <w:rPr>
          <w:color w:val="000000" w:themeColor="text1"/>
          <w:szCs w:val="20"/>
        </w:rPr>
      </w:pPr>
      <w:r w:rsidRPr="00705E61">
        <w:rPr>
          <w:color w:val="000000" w:themeColor="text1"/>
          <w:szCs w:val="20"/>
        </w:rPr>
        <w:t xml:space="preserve">        Programa</w:t>
      </w:r>
      <w:r w:rsidR="00392B3B">
        <w:rPr>
          <w:color w:val="000000" w:themeColor="text1"/>
          <w:szCs w:val="20"/>
        </w:rPr>
        <w:t>GCODE</w:t>
      </w:r>
      <w:r w:rsidRPr="00705E61">
        <w:rPr>
          <w:color w:val="000000" w:themeColor="text1"/>
          <w:szCs w:val="20"/>
        </w:rPr>
        <w:t>[IndexWrite] := rxString;</w:t>
      </w:r>
    </w:p>
    <w:p w14:paraId="67F2C054" w14:textId="77777777" w:rsidR="004A7517" w:rsidRPr="00705E61" w:rsidRDefault="004A7517" w:rsidP="004A7517">
      <w:pPr>
        <w:rPr>
          <w:color w:val="000000" w:themeColor="text1"/>
          <w:szCs w:val="20"/>
        </w:rPr>
      </w:pPr>
      <w:r w:rsidRPr="00705E61">
        <w:rPr>
          <w:color w:val="000000" w:themeColor="text1"/>
          <w:szCs w:val="20"/>
        </w:rPr>
        <w:t xml:space="preserve">        IndexWrite := IndexWrite + 1;</w:t>
      </w:r>
    </w:p>
    <w:p w14:paraId="66C940B0" w14:textId="77777777" w:rsidR="004A7517" w:rsidRPr="00705E61" w:rsidRDefault="004A7517" w:rsidP="004A7517">
      <w:pPr>
        <w:rPr>
          <w:color w:val="000000" w:themeColor="text1"/>
          <w:szCs w:val="20"/>
        </w:rPr>
      </w:pPr>
      <w:r w:rsidRPr="00705E61">
        <w:rPr>
          <w:color w:val="000000" w:themeColor="text1"/>
          <w:szCs w:val="20"/>
        </w:rPr>
        <w:t xml:space="preserve">        rxAck := TRUE;</w:t>
      </w:r>
    </w:p>
    <w:p w14:paraId="51C38889" w14:textId="77777777" w:rsidR="004A7517" w:rsidRPr="00705E61" w:rsidRDefault="004A7517" w:rsidP="004A7517">
      <w:pPr>
        <w:rPr>
          <w:color w:val="000000" w:themeColor="text1"/>
          <w:szCs w:val="20"/>
        </w:rPr>
      </w:pPr>
      <w:r w:rsidRPr="00705E61">
        <w:rPr>
          <w:color w:val="000000" w:themeColor="text1"/>
          <w:szCs w:val="20"/>
        </w:rPr>
        <w:t xml:space="preserve">    ELSE</w:t>
      </w:r>
    </w:p>
    <w:p w14:paraId="5559DF7D" w14:textId="77777777" w:rsidR="004A7517" w:rsidRPr="00705E61" w:rsidRDefault="004A7517" w:rsidP="004A7517">
      <w:pPr>
        <w:rPr>
          <w:color w:val="000000" w:themeColor="text1"/>
          <w:szCs w:val="20"/>
        </w:rPr>
      </w:pPr>
      <w:r w:rsidRPr="00705E61">
        <w:rPr>
          <w:color w:val="000000" w:themeColor="text1"/>
          <w:szCs w:val="20"/>
        </w:rPr>
        <w:t xml:space="preserve">        rxAck := FALSE;</w:t>
      </w:r>
    </w:p>
    <w:p w14:paraId="73DF9194" w14:textId="77777777" w:rsidR="004A7517" w:rsidRPr="00705E61" w:rsidRDefault="004A7517" w:rsidP="004A7517">
      <w:pPr>
        <w:rPr>
          <w:color w:val="000000" w:themeColor="text1"/>
          <w:szCs w:val="20"/>
        </w:rPr>
      </w:pPr>
      <w:r w:rsidRPr="00705E61">
        <w:rPr>
          <w:color w:val="000000" w:themeColor="text1"/>
          <w:szCs w:val="20"/>
        </w:rPr>
        <w:t xml:space="preserve">    END_IF;</w:t>
      </w:r>
    </w:p>
    <w:p w14:paraId="62E0CC6E" w14:textId="77777777" w:rsidR="004A7517" w:rsidRPr="00705E61" w:rsidRDefault="004A7517" w:rsidP="004A7517">
      <w:pPr>
        <w:rPr>
          <w:color w:val="000000" w:themeColor="text1"/>
          <w:szCs w:val="20"/>
        </w:rPr>
      </w:pPr>
      <w:r w:rsidRPr="00705E61">
        <w:rPr>
          <w:color w:val="000000" w:themeColor="text1"/>
          <w:szCs w:val="20"/>
        </w:rPr>
        <w:t>ELSE</w:t>
      </w:r>
    </w:p>
    <w:p w14:paraId="650F86EE" w14:textId="77777777" w:rsidR="004A7517" w:rsidRPr="00705E61" w:rsidRDefault="004A7517" w:rsidP="004A7517">
      <w:pPr>
        <w:rPr>
          <w:color w:val="000000" w:themeColor="text1"/>
          <w:szCs w:val="20"/>
        </w:rPr>
      </w:pPr>
      <w:r w:rsidRPr="00705E61">
        <w:rPr>
          <w:color w:val="000000" w:themeColor="text1"/>
          <w:szCs w:val="20"/>
        </w:rPr>
        <w:t xml:space="preserve">    rxAck := FALSE;</w:t>
      </w:r>
    </w:p>
    <w:p w14:paraId="1FB832AD" w14:textId="77777777" w:rsidR="004A7517" w:rsidRPr="00705E61" w:rsidRDefault="004A7517" w:rsidP="004A7517">
      <w:pPr>
        <w:rPr>
          <w:color w:val="000000" w:themeColor="text1"/>
          <w:szCs w:val="20"/>
        </w:rPr>
      </w:pPr>
      <w:r w:rsidRPr="00705E61">
        <w:rPr>
          <w:color w:val="000000" w:themeColor="text1"/>
          <w:szCs w:val="20"/>
        </w:rPr>
        <w:t>END_IF;</w:t>
      </w:r>
    </w:p>
    <w:p w14:paraId="787CE4FF" w14:textId="77777777" w:rsidR="004A7517" w:rsidRPr="00705E61" w:rsidRDefault="004A7517" w:rsidP="004A7517">
      <w:pPr>
        <w:rPr>
          <w:color w:val="000000" w:themeColor="text1"/>
          <w:szCs w:val="20"/>
        </w:rPr>
      </w:pPr>
    </w:p>
    <w:p w14:paraId="6A69F5C8" w14:textId="77777777" w:rsidR="004A7517" w:rsidRPr="00705E61" w:rsidRDefault="004A7517" w:rsidP="004A7517">
      <w:pPr>
        <w:rPr>
          <w:color w:val="000000" w:themeColor="text1"/>
          <w:szCs w:val="20"/>
        </w:rPr>
      </w:pPr>
      <w:r w:rsidRPr="00705E61">
        <w:rPr>
          <w:color w:val="000000" w:themeColor="text1"/>
          <w:szCs w:val="20"/>
        </w:rPr>
        <w:t>IF rxDone THEN</w:t>
      </w:r>
    </w:p>
    <w:p w14:paraId="7E06F044" w14:textId="0BCEEBC7" w:rsidR="004A7517" w:rsidRPr="00705E61" w:rsidRDefault="004A7517" w:rsidP="004A7517">
      <w:pPr>
        <w:rPr>
          <w:color w:val="000000" w:themeColor="text1"/>
          <w:szCs w:val="20"/>
        </w:rPr>
      </w:pPr>
      <w:r w:rsidRPr="00705E61">
        <w:rPr>
          <w:color w:val="000000" w:themeColor="text1"/>
          <w:szCs w:val="20"/>
        </w:rPr>
        <w:t xml:space="preserve">    Interpretador_GRACIA_CODE(Programa</w:t>
      </w:r>
      <w:r w:rsidR="00C23950">
        <w:rPr>
          <w:color w:val="000000" w:themeColor="text1"/>
          <w:szCs w:val="20"/>
        </w:rPr>
        <w:t>GCODE</w:t>
      </w:r>
      <w:r w:rsidRPr="00705E61">
        <w:rPr>
          <w:color w:val="000000" w:themeColor="text1"/>
          <w:szCs w:val="20"/>
        </w:rPr>
        <w:t xml:space="preserve"> := Programa</w:t>
      </w:r>
      <w:r w:rsidR="00C23950">
        <w:rPr>
          <w:color w:val="000000" w:themeColor="text1"/>
          <w:szCs w:val="20"/>
        </w:rPr>
        <w:t>GCODE</w:t>
      </w:r>
      <w:r w:rsidRPr="00705E61">
        <w:rPr>
          <w:color w:val="000000" w:themeColor="text1"/>
          <w:szCs w:val="20"/>
        </w:rPr>
        <w:t>);</w:t>
      </w:r>
    </w:p>
    <w:p w14:paraId="6B3C4F25" w14:textId="77777777" w:rsidR="004A7517" w:rsidRPr="00705E61" w:rsidRDefault="004A7517" w:rsidP="004A7517">
      <w:pPr>
        <w:rPr>
          <w:color w:val="000000" w:themeColor="text1"/>
          <w:szCs w:val="20"/>
        </w:rPr>
      </w:pPr>
      <w:r w:rsidRPr="00705E61">
        <w:rPr>
          <w:color w:val="000000" w:themeColor="text1"/>
          <w:szCs w:val="20"/>
        </w:rPr>
        <w:t xml:space="preserve">    rxDoneAck := TRUE;</w:t>
      </w:r>
    </w:p>
    <w:p w14:paraId="03B534C2" w14:textId="77777777" w:rsidR="004A7517" w:rsidRPr="00705E61" w:rsidRDefault="004A7517" w:rsidP="004A7517">
      <w:pPr>
        <w:rPr>
          <w:color w:val="000000" w:themeColor="text1"/>
          <w:szCs w:val="20"/>
        </w:rPr>
      </w:pPr>
      <w:r w:rsidRPr="00705E61">
        <w:rPr>
          <w:color w:val="000000" w:themeColor="text1"/>
          <w:szCs w:val="20"/>
        </w:rPr>
        <w:t>ELSE</w:t>
      </w:r>
    </w:p>
    <w:p w14:paraId="59B5A2C2" w14:textId="77777777" w:rsidR="004A7517" w:rsidRPr="00705E61" w:rsidRDefault="004A7517" w:rsidP="004A7517">
      <w:pPr>
        <w:rPr>
          <w:color w:val="000000" w:themeColor="text1"/>
          <w:szCs w:val="20"/>
        </w:rPr>
      </w:pPr>
      <w:r w:rsidRPr="00705E61">
        <w:rPr>
          <w:color w:val="000000" w:themeColor="text1"/>
          <w:szCs w:val="20"/>
        </w:rPr>
        <w:t xml:space="preserve">    rxDoneAck := FALSE;</w:t>
      </w:r>
    </w:p>
    <w:p w14:paraId="2831D3BB" w14:textId="77777777" w:rsidR="004A7517" w:rsidRPr="00705E61" w:rsidRDefault="004A7517" w:rsidP="004A7517">
      <w:pPr>
        <w:rPr>
          <w:color w:val="000000" w:themeColor="text1"/>
          <w:szCs w:val="20"/>
        </w:rPr>
      </w:pPr>
      <w:r w:rsidRPr="00705E61">
        <w:rPr>
          <w:color w:val="000000" w:themeColor="text1"/>
          <w:szCs w:val="20"/>
        </w:rPr>
        <w:t>END_IF;</w:t>
      </w:r>
    </w:p>
    <w:p w14:paraId="1A946BF3" w14:textId="77777777" w:rsidR="004A7517" w:rsidRPr="00705E61" w:rsidRDefault="004A7517" w:rsidP="004A7517">
      <w:pPr>
        <w:rPr>
          <w:color w:val="000000" w:themeColor="text1"/>
          <w:szCs w:val="20"/>
        </w:rPr>
      </w:pPr>
    </w:p>
    <w:p w14:paraId="24D864E1" w14:textId="09769EEC" w:rsidR="004A7517" w:rsidRDefault="004A7517" w:rsidP="009C76C2">
      <w:pPr>
        <w:rPr>
          <w:color w:val="000000" w:themeColor="text1"/>
          <w:szCs w:val="20"/>
        </w:rPr>
      </w:pPr>
      <w:r w:rsidRPr="00705E61">
        <w:rPr>
          <w:color w:val="000000" w:themeColor="text1"/>
          <w:szCs w:val="20"/>
        </w:rPr>
        <w:t>Loader_ProgGCODE := TRUE;</w:t>
      </w:r>
    </w:p>
    <w:p w14:paraId="03F56078" w14:textId="77777777" w:rsidR="0058322C" w:rsidRDefault="0058322C" w:rsidP="009C76C2">
      <w:pPr>
        <w:rPr>
          <w:color w:val="000000" w:themeColor="text1"/>
          <w:szCs w:val="20"/>
        </w:rPr>
      </w:pPr>
    </w:p>
    <w:p w14:paraId="680D87D2" w14:textId="29D87E20" w:rsidR="0058322C" w:rsidRPr="00705E61" w:rsidRDefault="00262336" w:rsidP="009C76C2">
      <w:pPr>
        <w:rPr>
          <w:color w:val="000000" w:themeColor="text1"/>
          <w:szCs w:val="20"/>
        </w:rPr>
      </w:pPr>
      <w:r>
        <w:rPr>
          <w:color w:val="000000" w:themeColor="text1"/>
          <w:szCs w:val="20"/>
        </w:rPr>
        <w:t>(*</w:t>
      </w:r>
    </w:p>
    <w:p w14:paraId="3340E5B0" w14:textId="269F84F5" w:rsidR="00247794" w:rsidRPr="00B80AD1" w:rsidRDefault="00DC5018">
      <w:pPr>
        <w:rPr>
          <w:color w:val="156082" w:themeColor="accent1"/>
          <w:sz w:val="32"/>
          <w:szCs w:val="32"/>
        </w:rPr>
      </w:pPr>
      <w:r w:rsidRPr="00B80AD1">
        <w:rPr>
          <w:color w:val="156082" w:themeColor="accent1"/>
          <w:sz w:val="32"/>
          <w:szCs w:val="32"/>
        </w:rPr>
        <w:t>ProgramaGCODE: array de strings enviado pelo PC/HMI</w:t>
      </w:r>
      <w:r w:rsidR="00F8246F">
        <w:rPr>
          <w:color w:val="156082" w:themeColor="accent1"/>
          <w:sz w:val="32"/>
          <w:szCs w:val="32"/>
        </w:rPr>
        <w:t>/ANDROID</w:t>
      </w:r>
      <w:r w:rsidRPr="00B80AD1">
        <w:rPr>
          <w:color w:val="156082" w:themeColor="accent1"/>
          <w:sz w:val="32"/>
          <w:szCs w:val="32"/>
        </w:rPr>
        <w:t>, com funções, coordenadas e parâmetros de movimento. Serve como fonte e executável para o interpretador.</w:t>
      </w:r>
    </w:p>
    <w:p w14:paraId="2B9DEED3" w14:textId="77777777" w:rsidR="00C7566C" w:rsidRPr="009902A6" w:rsidRDefault="00C7566C">
      <w:pPr>
        <w:ind w:left="0" w:firstLine="0"/>
        <w:rPr>
          <w:color w:val="000000" w:themeColor="text1"/>
          <w:sz w:val="24"/>
        </w:rPr>
      </w:pPr>
    </w:p>
    <w:p w14:paraId="4251093B" w14:textId="77777777" w:rsidR="0056660E" w:rsidRPr="009902A6" w:rsidRDefault="0056660E" w:rsidP="0056660E">
      <w:pPr>
        <w:ind w:left="0" w:firstLine="0"/>
        <w:rPr>
          <w:color w:val="000000" w:themeColor="text1"/>
          <w:sz w:val="24"/>
        </w:rPr>
      </w:pPr>
      <w:r w:rsidRPr="009902A6">
        <w:rPr>
          <w:color w:val="000000" w:themeColor="text1"/>
          <w:sz w:val="24"/>
        </w:rPr>
        <w:t>O ProgramaGCODE é a estrutura de armazenamento utilizada pelo sistema para representar integralmente um programa de usinagem ou movimentação. Ele é composto por um vetor de strings recebido do PC, HMI ou dispositivo Android, onde cada linha corresponde a um comando, parâmetro ou dado de configuração interpretado sequencialmente pelo controlador.</w:t>
      </w:r>
    </w:p>
    <w:p w14:paraId="39DBF8F9" w14:textId="77777777" w:rsidR="0056660E" w:rsidRPr="009902A6" w:rsidRDefault="0056660E" w:rsidP="0056660E">
      <w:pPr>
        <w:ind w:left="0" w:firstLine="0"/>
        <w:rPr>
          <w:color w:val="000000" w:themeColor="text1"/>
          <w:sz w:val="24"/>
        </w:rPr>
      </w:pPr>
      <w:r w:rsidRPr="009902A6">
        <w:rPr>
          <w:color w:val="000000" w:themeColor="text1"/>
          <w:sz w:val="24"/>
        </w:rPr>
        <w:t>O programa é organizado em blocos delimitados pelo caractere $, permitindo ao interpretador identificar o início e o término de cada conjunto de instruções. Cada bloco pode conter parâmetros tecnológicos, comandos de posicionamento, ciclos de interpolação, funções especiais ou configurações de execução.</w:t>
      </w:r>
    </w:p>
    <w:p w14:paraId="46EB2872" w14:textId="77777777" w:rsidR="0056660E" w:rsidRPr="009902A6" w:rsidRDefault="0056660E" w:rsidP="0056660E">
      <w:pPr>
        <w:ind w:left="0" w:firstLine="0"/>
        <w:rPr>
          <w:color w:val="000000" w:themeColor="text1"/>
          <w:sz w:val="24"/>
        </w:rPr>
      </w:pPr>
      <w:r w:rsidRPr="009902A6">
        <w:rPr>
          <w:color w:val="000000" w:themeColor="text1"/>
          <w:sz w:val="24"/>
        </w:rPr>
        <w:t>As instruções são descritas em formato textual, utilizando pares nome: valor, o que facilita a edição, transmissão e armazenamento sem dependência de estruturas binárias. O interpretador converte essas informações em movimentos e operações internas do sistema.</w:t>
      </w:r>
    </w:p>
    <w:p w14:paraId="467B7BE6" w14:textId="77777777" w:rsidR="0056660E" w:rsidRPr="009902A6" w:rsidRDefault="0056660E" w:rsidP="0056660E">
      <w:pPr>
        <w:ind w:left="0" w:firstLine="0"/>
        <w:rPr>
          <w:color w:val="000000" w:themeColor="text1"/>
          <w:sz w:val="24"/>
        </w:rPr>
      </w:pPr>
      <w:r w:rsidRPr="009902A6">
        <w:rPr>
          <w:color w:val="000000" w:themeColor="text1"/>
          <w:sz w:val="24"/>
        </w:rPr>
        <w:t>O arquivo suporta diferentes funções operacionais, identificadas por comandos como Função: F1, F2, F3, F4 e F5, cada uma responsável por um tipo específico de processamento, incluindo posicionamento, configuração tecnológica e geração de trajetórias geométricas.</w:t>
      </w:r>
    </w:p>
    <w:p w14:paraId="0A4D0245" w14:textId="77777777" w:rsidR="0056660E" w:rsidRPr="009902A6" w:rsidRDefault="0056660E" w:rsidP="0056660E">
      <w:pPr>
        <w:ind w:left="0" w:firstLine="0"/>
        <w:rPr>
          <w:color w:val="000000" w:themeColor="text1"/>
          <w:sz w:val="24"/>
        </w:rPr>
      </w:pPr>
      <w:r w:rsidRPr="009902A6">
        <w:rPr>
          <w:color w:val="000000" w:themeColor="text1"/>
          <w:sz w:val="24"/>
        </w:rPr>
        <w:t>Entre os parâmetros suportados encontram-se modos de operação, coordenadas absolutas e relativas, velocidades, potência, sentidos de interpolação, ângulos inicial e final, raios, centros geométricos, incrementos de passo, quantidades de repetições, quadrantes, offsets, massas, limites de torque, fatores de overdrive e demais variáveis necessárias à execução do processo.</w:t>
      </w:r>
    </w:p>
    <w:p w14:paraId="475CD121" w14:textId="77777777" w:rsidR="0056660E" w:rsidRPr="009902A6" w:rsidRDefault="0056660E" w:rsidP="0056660E">
      <w:pPr>
        <w:ind w:left="0" w:firstLine="0"/>
        <w:rPr>
          <w:color w:val="000000" w:themeColor="text1"/>
          <w:sz w:val="24"/>
        </w:rPr>
      </w:pPr>
      <w:r w:rsidRPr="009902A6">
        <w:rPr>
          <w:color w:val="000000" w:themeColor="text1"/>
          <w:sz w:val="24"/>
        </w:rPr>
        <w:t>O formato também permite a definição de movimentos simultâneos entre eixos, interpolações nos planos XY, ZX e ZY, além da combinação de múltiplas operações dentro de um mesmo programa, preservando a ordem exata de execução.</w:t>
      </w:r>
    </w:p>
    <w:p w14:paraId="5CD6D9E5" w14:textId="4ECFC471" w:rsidR="00CD79D9" w:rsidRPr="009902A6" w:rsidRDefault="0056660E">
      <w:pPr>
        <w:ind w:left="0" w:firstLine="0"/>
        <w:rPr>
          <w:color w:val="000000" w:themeColor="text1"/>
          <w:sz w:val="24"/>
        </w:rPr>
      </w:pPr>
      <w:r w:rsidRPr="009902A6">
        <w:rPr>
          <w:color w:val="000000" w:themeColor="text1"/>
          <w:sz w:val="24"/>
        </w:rPr>
        <w:t>Ao término do carregamento, o conteúdo permanece armazenado no vetor ProgramaGCODE, tornando-se a fonte de dados utilizada pelo interpretador durante toda a execução. O processamento ocorre de forma sequencial, respeitando a organização dos blocos e a ordem das instruções até a identificação dos comandos de finalização, como DONE e Função: Fim, que encerram o programa.</w:t>
      </w:r>
    </w:p>
    <w:p w14:paraId="612F4C61" w14:textId="77777777" w:rsidR="0056660E" w:rsidRPr="009902A6" w:rsidRDefault="0056660E">
      <w:pPr>
        <w:ind w:left="0" w:firstLine="0"/>
        <w:rPr>
          <w:color w:val="000000" w:themeColor="text1"/>
          <w:sz w:val="24"/>
        </w:rPr>
      </w:pPr>
    </w:p>
    <w:p w14:paraId="7329E5F8" w14:textId="77777777" w:rsidR="0056660E" w:rsidRPr="009902A6" w:rsidRDefault="0056660E">
      <w:pPr>
        <w:ind w:left="0" w:firstLine="0"/>
        <w:rPr>
          <w:color w:val="000000" w:themeColor="text1"/>
          <w:sz w:val="24"/>
        </w:rPr>
      </w:pPr>
    </w:p>
    <w:p w14:paraId="20026CB5" w14:textId="77777777" w:rsidR="0056660E" w:rsidRDefault="0056660E">
      <w:pPr>
        <w:ind w:left="0" w:firstLine="0"/>
        <w:rPr>
          <w:color w:val="000000" w:themeColor="text1"/>
          <w:sz w:val="32"/>
          <w:szCs w:val="32"/>
        </w:rPr>
      </w:pPr>
    </w:p>
    <w:p w14:paraId="65730EB6" w14:textId="77777777" w:rsidR="0056660E" w:rsidRDefault="0056660E">
      <w:pPr>
        <w:ind w:left="0" w:firstLine="0"/>
        <w:rPr>
          <w:color w:val="000000" w:themeColor="text1"/>
          <w:sz w:val="32"/>
          <w:szCs w:val="32"/>
        </w:rPr>
      </w:pPr>
    </w:p>
    <w:p w14:paraId="1C4C5E34" w14:textId="77777777" w:rsidR="003075C8" w:rsidRPr="003075C8" w:rsidRDefault="003075C8" w:rsidP="003075C8">
      <w:pPr>
        <w:rPr>
          <w:color w:val="000000" w:themeColor="text1"/>
          <w:szCs w:val="20"/>
        </w:rPr>
      </w:pPr>
      <w:r w:rsidRPr="003075C8">
        <w:rPr>
          <w:color w:val="000000" w:themeColor="text1"/>
          <w:szCs w:val="20"/>
        </w:rPr>
        <w:t>ProgramaGCODE : ARRAY[1..200] OF STRING := [</w:t>
      </w:r>
    </w:p>
    <w:p w14:paraId="38C6AC4F" w14:textId="77777777" w:rsidR="003075C8" w:rsidRPr="003075C8" w:rsidRDefault="003075C8" w:rsidP="003075C8">
      <w:pPr>
        <w:rPr>
          <w:color w:val="000000" w:themeColor="text1"/>
          <w:szCs w:val="20"/>
        </w:rPr>
      </w:pPr>
    </w:p>
    <w:p w14:paraId="38CD2E1D" w14:textId="77777777" w:rsidR="003075C8" w:rsidRPr="003075C8" w:rsidRDefault="003075C8" w:rsidP="003075C8">
      <w:pPr>
        <w:rPr>
          <w:color w:val="000000" w:themeColor="text1"/>
          <w:szCs w:val="20"/>
        </w:rPr>
      </w:pPr>
    </w:p>
    <w:p w14:paraId="5E32DC1C" w14:textId="1449F862" w:rsidR="00230351" w:rsidRPr="0099228C" w:rsidRDefault="00230351" w:rsidP="00230351">
      <w:pPr>
        <w:rPr>
          <w:color w:val="000000" w:themeColor="text1"/>
          <w:szCs w:val="20"/>
        </w:rPr>
      </w:pPr>
      <w:r w:rsidRPr="0099228C">
        <w:rPr>
          <w:color w:val="000000" w:themeColor="text1"/>
          <w:szCs w:val="20"/>
        </w:rPr>
        <w:t>'Função: F2',</w:t>
      </w:r>
    </w:p>
    <w:p w14:paraId="603305CC" w14:textId="77777777" w:rsidR="00230351" w:rsidRPr="0099228C" w:rsidRDefault="00230351" w:rsidP="00230351">
      <w:pPr>
        <w:rPr>
          <w:color w:val="000000" w:themeColor="text1"/>
          <w:szCs w:val="20"/>
        </w:rPr>
      </w:pPr>
      <w:r w:rsidRPr="0099228C">
        <w:rPr>
          <w:color w:val="000000" w:themeColor="text1"/>
          <w:szCs w:val="20"/>
        </w:rPr>
        <w:t xml:space="preserve">    'J_X: 0.000135',</w:t>
      </w:r>
    </w:p>
    <w:p w14:paraId="207244F8" w14:textId="77777777" w:rsidR="00230351" w:rsidRPr="0099228C" w:rsidRDefault="00230351" w:rsidP="00230351">
      <w:pPr>
        <w:rPr>
          <w:color w:val="000000" w:themeColor="text1"/>
          <w:szCs w:val="20"/>
        </w:rPr>
      </w:pPr>
      <w:r w:rsidRPr="0099228C">
        <w:rPr>
          <w:color w:val="000000" w:themeColor="text1"/>
          <w:szCs w:val="20"/>
        </w:rPr>
        <w:t xml:space="preserve">    'J_Y: 0.000135',</w:t>
      </w:r>
    </w:p>
    <w:p w14:paraId="5ACC9A1C" w14:textId="77777777" w:rsidR="00230351" w:rsidRPr="0099228C" w:rsidRDefault="00230351" w:rsidP="00230351">
      <w:pPr>
        <w:rPr>
          <w:color w:val="000000" w:themeColor="text1"/>
          <w:szCs w:val="20"/>
        </w:rPr>
      </w:pPr>
      <w:r w:rsidRPr="0099228C">
        <w:rPr>
          <w:color w:val="000000" w:themeColor="text1"/>
          <w:szCs w:val="20"/>
        </w:rPr>
        <w:t xml:space="preserve">    'J_Z: 0.000135',</w:t>
      </w:r>
    </w:p>
    <w:p w14:paraId="764110F7" w14:textId="77777777" w:rsidR="00230351" w:rsidRPr="0099228C" w:rsidRDefault="00230351" w:rsidP="00230351">
      <w:pPr>
        <w:rPr>
          <w:color w:val="000000" w:themeColor="text1"/>
          <w:szCs w:val="20"/>
        </w:rPr>
      </w:pPr>
      <w:r w:rsidRPr="0099228C">
        <w:rPr>
          <w:color w:val="000000" w:themeColor="text1"/>
          <w:szCs w:val="20"/>
        </w:rPr>
        <w:t xml:space="preserve">    'Mass_X_kg: 0',</w:t>
      </w:r>
    </w:p>
    <w:p w14:paraId="3934CA0B" w14:textId="77777777" w:rsidR="00230351" w:rsidRPr="0099228C" w:rsidRDefault="00230351" w:rsidP="00230351">
      <w:pPr>
        <w:rPr>
          <w:color w:val="000000" w:themeColor="text1"/>
          <w:szCs w:val="20"/>
        </w:rPr>
      </w:pPr>
      <w:r w:rsidRPr="0099228C">
        <w:rPr>
          <w:color w:val="000000" w:themeColor="text1"/>
          <w:szCs w:val="20"/>
        </w:rPr>
        <w:t xml:space="preserve">    'Mass_Y_kg: 0',</w:t>
      </w:r>
    </w:p>
    <w:p w14:paraId="3937DAA5" w14:textId="77777777" w:rsidR="00230351" w:rsidRPr="0099228C" w:rsidRDefault="00230351" w:rsidP="00230351">
      <w:pPr>
        <w:rPr>
          <w:color w:val="000000" w:themeColor="text1"/>
          <w:szCs w:val="20"/>
        </w:rPr>
      </w:pPr>
      <w:r w:rsidRPr="0099228C">
        <w:rPr>
          <w:color w:val="000000" w:themeColor="text1"/>
          <w:szCs w:val="20"/>
        </w:rPr>
        <w:t xml:space="preserve">    'Mass_Z_kg: 0',</w:t>
      </w:r>
    </w:p>
    <w:p w14:paraId="2ECBACD5" w14:textId="77777777" w:rsidR="00230351" w:rsidRPr="0099228C" w:rsidRDefault="00230351" w:rsidP="00230351">
      <w:pPr>
        <w:rPr>
          <w:color w:val="000000" w:themeColor="text1"/>
          <w:szCs w:val="20"/>
        </w:rPr>
      </w:pPr>
      <w:r w:rsidRPr="0099228C">
        <w:rPr>
          <w:color w:val="000000" w:themeColor="text1"/>
          <w:szCs w:val="20"/>
        </w:rPr>
        <w:t xml:space="preserve">    'TorqueMax_X_Nm: 0',</w:t>
      </w:r>
    </w:p>
    <w:p w14:paraId="56B22664" w14:textId="77777777" w:rsidR="00230351" w:rsidRPr="0099228C" w:rsidRDefault="00230351" w:rsidP="00230351">
      <w:pPr>
        <w:rPr>
          <w:color w:val="000000" w:themeColor="text1"/>
          <w:szCs w:val="20"/>
        </w:rPr>
      </w:pPr>
      <w:r w:rsidRPr="0099228C">
        <w:rPr>
          <w:color w:val="000000" w:themeColor="text1"/>
          <w:szCs w:val="20"/>
        </w:rPr>
        <w:t xml:space="preserve">    'TorqueMax_Y_Nm: 0',</w:t>
      </w:r>
    </w:p>
    <w:p w14:paraId="0B77C151" w14:textId="77777777" w:rsidR="00230351" w:rsidRPr="0099228C" w:rsidRDefault="00230351" w:rsidP="00230351">
      <w:pPr>
        <w:rPr>
          <w:color w:val="000000" w:themeColor="text1"/>
          <w:szCs w:val="20"/>
        </w:rPr>
      </w:pPr>
      <w:r w:rsidRPr="0099228C">
        <w:rPr>
          <w:color w:val="000000" w:themeColor="text1"/>
          <w:szCs w:val="20"/>
        </w:rPr>
        <w:t xml:space="preserve">    'TorqueMax_Z_Nm: 0',</w:t>
      </w:r>
    </w:p>
    <w:p w14:paraId="0C4004FD" w14:textId="77777777" w:rsidR="00230351" w:rsidRPr="0099228C" w:rsidRDefault="00230351" w:rsidP="00230351">
      <w:pPr>
        <w:rPr>
          <w:color w:val="000000" w:themeColor="text1"/>
          <w:szCs w:val="20"/>
        </w:rPr>
      </w:pPr>
      <w:r w:rsidRPr="0099228C">
        <w:rPr>
          <w:color w:val="000000" w:themeColor="text1"/>
          <w:szCs w:val="20"/>
        </w:rPr>
        <w:t xml:space="preserve">    'OverdriveFactor_X: 0',</w:t>
      </w:r>
    </w:p>
    <w:p w14:paraId="0F0C191B" w14:textId="77777777" w:rsidR="00230351" w:rsidRPr="0099228C" w:rsidRDefault="00230351" w:rsidP="00230351">
      <w:pPr>
        <w:rPr>
          <w:color w:val="000000" w:themeColor="text1"/>
          <w:szCs w:val="20"/>
        </w:rPr>
      </w:pPr>
      <w:r w:rsidRPr="0099228C">
        <w:rPr>
          <w:color w:val="000000" w:themeColor="text1"/>
          <w:szCs w:val="20"/>
        </w:rPr>
        <w:t xml:space="preserve">    'OverdriveFactor_Y: 0',</w:t>
      </w:r>
    </w:p>
    <w:p w14:paraId="5E2BE751" w14:textId="77777777" w:rsidR="00230351" w:rsidRPr="0099228C" w:rsidRDefault="00230351" w:rsidP="00230351">
      <w:pPr>
        <w:rPr>
          <w:color w:val="000000" w:themeColor="text1"/>
          <w:szCs w:val="20"/>
        </w:rPr>
      </w:pPr>
      <w:r w:rsidRPr="0099228C">
        <w:rPr>
          <w:color w:val="000000" w:themeColor="text1"/>
          <w:szCs w:val="20"/>
        </w:rPr>
        <w:t xml:space="preserve">    'OverdriveFactor_Z: 0',</w:t>
      </w:r>
    </w:p>
    <w:p w14:paraId="5555E557" w14:textId="77777777" w:rsidR="00230351" w:rsidRPr="0099228C" w:rsidRDefault="00230351" w:rsidP="00230351">
      <w:pPr>
        <w:rPr>
          <w:color w:val="000000" w:themeColor="text1"/>
          <w:szCs w:val="20"/>
        </w:rPr>
      </w:pPr>
      <w:r w:rsidRPr="0099228C">
        <w:rPr>
          <w:color w:val="000000" w:themeColor="text1"/>
          <w:szCs w:val="20"/>
        </w:rPr>
        <w:t xml:space="preserve">    '$',</w:t>
      </w:r>
    </w:p>
    <w:p w14:paraId="5B4C2F6B" w14:textId="77777777" w:rsidR="00230351" w:rsidRPr="0099228C" w:rsidRDefault="00230351" w:rsidP="00230351">
      <w:pPr>
        <w:rPr>
          <w:color w:val="000000" w:themeColor="text1"/>
          <w:szCs w:val="20"/>
        </w:rPr>
      </w:pPr>
    </w:p>
    <w:p w14:paraId="14C3FC88" w14:textId="77777777" w:rsidR="003075C8" w:rsidRPr="003075C8" w:rsidRDefault="003075C8" w:rsidP="003075C8">
      <w:pPr>
        <w:rPr>
          <w:color w:val="000000" w:themeColor="text1"/>
          <w:szCs w:val="20"/>
        </w:rPr>
      </w:pPr>
      <w:r w:rsidRPr="003075C8">
        <w:rPr>
          <w:color w:val="000000" w:themeColor="text1"/>
          <w:szCs w:val="20"/>
        </w:rPr>
        <w:t>Função : F1</w:t>
      </w:r>
    </w:p>
    <w:p w14:paraId="3DBBAD05" w14:textId="77777777" w:rsidR="003075C8" w:rsidRPr="003075C8" w:rsidRDefault="003075C8" w:rsidP="003075C8">
      <w:pPr>
        <w:rPr>
          <w:color w:val="000000" w:themeColor="text1"/>
          <w:szCs w:val="20"/>
        </w:rPr>
      </w:pPr>
      <w:r w:rsidRPr="003075C8">
        <w:rPr>
          <w:color w:val="000000" w:themeColor="text1"/>
          <w:szCs w:val="20"/>
        </w:rPr>
        <w:t>POT% : 1</w:t>
      </w:r>
    </w:p>
    <w:p w14:paraId="63E97AD2" w14:textId="77777777" w:rsidR="003075C8" w:rsidRPr="003075C8" w:rsidRDefault="003075C8" w:rsidP="003075C8">
      <w:pPr>
        <w:rPr>
          <w:color w:val="000000" w:themeColor="text1"/>
          <w:szCs w:val="20"/>
        </w:rPr>
      </w:pPr>
      <w:r w:rsidRPr="003075C8">
        <w:rPr>
          <w:color w:val="000000" w:themeColor="text1"/>
          <w:szCs w:val="20"/>
        </w:rPr>
        <w:t>Mode : 3</w:t>
      </w:r>
    </w:p>
    <w:p w14:paraId="0F19BA9C" w14:textId="77777777" w:rsidR="003075C8" w:rsidRPr="003075C8" w:rsidRDefault="003075C8" w:rsidP="003075C8">
      <w:pPr>
        <w:rPr>
          <w:color w:val="000000" w:themeColor="text1"/>
          <w:szCs w:val="20"/>
        </w:rPr>
      </w:pPr>
      <w:r w:rsidRPr="003075C8">
        <w:rPr>
          <w:color w:val="000000" w:themeColor="text1"/>
          <w:szCs w:val="20"/>
        </w:rPr>
        <w:t>X : 162.5</w:t>
      </w:r>
    </w:p>
    <w:p w14:paraId="6918B0DC" w14:textId="77777777" w:rsidR="003075C8" w:rsidRPr="003075C8" w:rsidRDefault="003075C8" w:rsidP="003075C8">
      <w:pPr>
        <w:rPr>
          <w:color w:val="000000" w:themeColor="text1"/>
          <w:szCs w:val="20"/>
        </w:rPr>
      </w:pPr>
      <w:r w:rsidRPr="003075C8">
        <w:rPr>
          <w:color w:val="000000" w:themeColor="text1"/>
          <w:szCs w:val="20"/>
        </w:rPr>
        <w:t>Y : 308.2107</w:t>
      </w:r>
    </w:p>
    <w:p w14:paraId="7345DEFB" w14:textId="77777777" w:rsidR="003075C8" w:rsidRPr="003075C8" w:rsidRDefault="003075C8" w:rsidP="003075C8">
      <w:pPr>
        <w:rPr>
          <w:color w:val="000000" w:themeColor="text1"/>
          <w:szCs w:val="20"/>
        </w:rPr>
      </w:pPr>
      <w:r w:rsidRPr="003075C8">
        <w:rPr>
          <w:color w:val="000000" w:themeColor="text1"/>
          <w:szCs w:val="20"/>
        </w:rPr>
        <w:t>Z : 50</w:t>
      </w:r>
    </w:p>
    <w:p w14:paraId="5A883513" w14:textId="77777777" w:rsidR="003075C8" w:rsidRPr="003075C8" w:rsidRDefault="003075C8" w:rsidP="003075C8">
      <w:pPr>
        <w:rPr>
          <w:color w:val="000000" w:themeColor="text1"/>
          <w:szCs w:val="20"/>
        </w:rPr>
      </w:pPr>
      <w:r w:rsidRPr="003075C8">
        <w:rPr>
          <w:color w:val="000000" w:themeColor="text1"/>
          <w:szCs w:val="20"/>
        </w:rPr>
        <w:t>$</w:t>
      </w:r>
    </w:p>
    <w:p w14:paraId="3668F757" w14:textId="77777777" w:rsidR="003075C8" w:rsidRPr="003075C8" w:rsidRDefault="003075C8" w:rsidP="003075C8">
      <w:pPr>
        <w:rPr>
          <w:color w:val="000000" w:themeColor="text1"/>
          <w:szCs w:val="20"/>
        </w:rPr>
      </w:pPr>
      <w:r w:rsidRPr="003075C8">
        <w:rPr>
          <w:color w:val="000000" w:themeColor="text1"/>
          <w:szCs w:val="20"/>
        </w:rPr>
        <w:t>mode : 2</w:t>
      </w:r>
    </w:p>
    <w:p w14:paraId="73E58B7C" w14:textId="77777777" w:rsidR="003075C8" w:rsidRPr="003075C8" w:rsidRDefault="003075C8" w:rsidP="003075C8">
      <w:pPr>
        <w:rPr>
          <w:color w:val="000000" w:themeColor="text1"/>
          <w:szCs w:val="20"/>
        </w:rPr>
      </w:pPr>
      <w:r w:rsidRPr="003075C8">
        <w:rPr>
          <w:color w:val="000000" w:themeColor="text1"/>
          <w:szCs w:val="20"/>
        </w:rPr>
        <w:t>sentido : S0</w:t>
      </w:r>
    </w:p>
    <w:p w14:paraId="48250DCE" w14:textId="77777777" w:rsidR="003075C8" w:rsidRPr="003075C8" w:rsidRDefault="003075C8" w:rsidP="003075C8">
      <w:pPr>
        <w:rPr>
          <w:color w:val="000000" w:themeColor="text1"/>
          <w:szCs w:val="20"/>
        </w:rPr>
      </w:pPr>
      <w:r w:rsidRPr="003075C8">
        <w:rPr>
          <w:color w:val="000000" w:themeColor="text1"/>
          <w:szCs w:val="20"/>
        </w:rPr>
        <w:t>maxLX : 175</w:t>
      </w:r>
    </w:p>
    <w:p w14:paraId="508F781E" w14:textId="77777777" w:rsidR="003075C8" w:rsidRPr="003075C8" w:rsidRDefault="003075C8" w:rsidP="003075C8">
      <w:pPr>
        <w:rPr>
          <w:color w:val="000000" w:themeColor="text1"/>
          <w:szCs w:val="20"/>
        </w:rPr>
      </w:pPr>
      <w:r w:rsidRPr="003075C8">
        <w:rPr>
          <w:color w:val="000000" w:themeColor="text1"/>
          <w:szCs w:val="20"/>
        </w:rPr>
        <w:t>minLX : 170</w:t>
      </w:r>
    </w:p>
    <w:p w14:paraId="2B000066" w14:textId="77777777" w:rsidR="003075C8" w:rsidRPr="003075C8" w:rsidRDefault="003075C8" w:rsidP="003075C8">
      <w:pPr>
        <w:rPr>
          <w:color w:val="000000" w:themeColor="text1"/>
          <w:szCs w:val="20"/>
        </w:rPr>
      </w:pPr>
      <w:r w:rsidRPr="003075C8">
        <w:rPr>
          <w:color w:val="000000" w:themeColor="text1"/>
          <w:szCs w:val="20"/>
        </w:rPr>
        <w:t>maxLY : 116.42</w:t>
      </w:r>
    </w:p>
    <w:p w14:paraId="3A1C194E" w14:textId="77777777" w:rsidR="003075C8" w:rsidRPr="003075C8" w:rsidRDefault="003075C8" w:rsidP="003075C8">
      <w:pPr>
        <w:rPr>
          <w:color w:val="000000" w:themeColor="text1"/>
          <w:szCs w:val="20"/>
        </w:rPr>
      </w:pPr>
      <w:r w:rsidRPr="003075C8">
        <w:rPr>
          <w:color w:val="000000" w:themeColor="text1"/>
          <w:szCs w:val="20"/>
        </w:rPr>
        <w:t>minLY  :  111.42</w:t>
      </w:r>
    </w:p>
    <w:p w14:paraId="63038D6A" w14:textId="77777777" w:rsidR="003075C8" w:rsidRPr="003075C8" w:rsidRDefault="003075C8" w:rsidP="003075C8">
      <w:pPr>
        <w:rPr>
          <w:color w:val="000000" w:themeColor="text1"/>
          <w:szCs w:val="20"/>
        </w:rPr>
      </w:pPr>
      <w:r w:rsidRPr="003075C8">
        <w:rPr>
          <w:color w:val="000000" w:themeColor="text1"/>
          <w:szCs w:val="20"/>
        </w:rPr>
        <w:t>passoDZ : 5</w:t>
      </w:r>
    </w:p>
    <w:p w14:paraId="1A5511AC" w14:textId="77777777" w:rsidR="003075C8" w:rsidRPr="003075C8" w:rsidRDefault="003075C8" w:rsidP="003075C8">
      <w:pPr>
        <w:rPr>
          <w:color w:val="000000" w:themeColor="text1"/>
          <w:szCs w:val="20"/>
        </w:rPr>
      </w:pPr>
      <w:r w:rsidRPr="003075C8">
        <w:rPr>
          <w:color w:val="000000" w:themeColor="text1"/>
          <w:szCs w:val="20"/>
        </w:rPr>
        <w:t>QEX : 1</w:t>
      </w:r>
    </w:p>
    <w:p w14:paraId="4C93B81E" w14:textId="77777777" w:rsidR="003075C8" w:rsidRPr="003075C8" w:rsidRDefault="003075C8" w:rsidP="003075C8">
      <w:pPr>
        <w:rPr>
          <w:color w:val="000000" w:themeColor="text1"/>
          <w:szCs w:val="20"/>
        </w:rPr>
      </w:pPr>
      <w:r w:rsidRPr="003075C8">
        <w:rPr>
          <w:color w:val="000000" w:themeColor="text1"/>
          <w:szCs w:val="20"/>
        </w:rPr>
        <w:t>QEY : 1</w:t>
      </w:r>
    </w:p>
    <w:p w14:paraId="5A0B3F6C" w14:textId="77777777" w:rsidR="003075C8" w:rsidRPr="003075C8" w:rsidRDefault="003075C8" w:rsidP="003075C8">
      <w:pPr>
        <w:rPr>
          <w:color w:val="000000" w:themeColor="text1"/>
          <w:szCs w:val="20"/>
        </w:rPr>
      </w:pPr>
      <w:r w:rsidRPr="003075C8">
        <w:rPr>
          <w:color w:val="000000" w:themeColor="text1"/>
          <w:szCs w:val="20"/>
        </w:rPr>
        <w:t>$</w:t>
      </w:r>
    </w:p>
    <w:p w14:paraId="7C8CFAFB" w14:textId="77777777" w:rsidR="003075C8" w:rsidRPr="003075C8" w:rsidRDefault="003075C8" w:rsidP="003075C8">
      <w:pPr>
        <w:rPr>
          <w:color w:val="000000" w:themeColor="text1"/>
          <w:szCs w:val="20"/>
        </w:rPr>
      </w:pPr>
      <w:r w:rsidRPr="003075C8">
        <w:rPr>
          <w:color w:val="000000" w:themeColor="text1"/>
          <w:szCs w:val="20"/>
        </w:rPr>
        <w:t xml:space="preserve">mode : 3 </w:t>
      </w:r>
    </w:p>
    <w:p w14:paraId="47856CD7" w14:textId="77777777" w:rsidR="003075C8" w:rsidRPr="003075C8" w:rsidRDefault="003075C8" w:rsidP="003075C8">
      <w:pPr>
        <w:rPr>
          <w:color w:val="000000" w:themeColor="text1"/>
          <w:szCs w:val="20"/>
        </w:rPr>
      </w:pPr>
      <w:r w:rsidRPr="003075C8">
        <w:rPr>
          <w:color w:val="000000" w:themeColor="text1"/>
          <w:szCs w:val="20"/>
        </w:rPr>
        <w:t>X : 0,337.5006</w:t>
      </w:r>
    </w:p>
    <w:p w14:paraId="64AD3F1B" w14:textId="77777777" w:rsidR="003075C8" w:rsidRPr="003075C8" w:rsidRDefault="003075C8" w:rsidP="003075C8">
      <w:pPr>
        <w:rPr>
          <w:color w:val="000000" w:themeColor="text1"/>
          <w:szCs w:val="20"/>
        </w:rPr>
      </w:pPr>
      <w:r w:rsidRPr="003075C8">
        <w:rPr>
          <w:color w:val="000000" w:themeColor="text1"/>
          <w:szCs w:val="20"/>
        </w:rPr>
        <w:t>Y : 0,191.7896</w:t>
      </w:r>
    </w:p>
    <w:p w14:paraId="655AE831" w14:textId="77777777" w:rsidR="003075C8" w:rsidRPr="003075C8" w:rsidRDefault="003075C8" w:rsidP="003075C8">
      <w:pPr>
        <w:rPr>
          <w:color w:val="000000" w:themeColor="text1"/>
          <w:szCs w:val="20"/>
        </w:rPr>
      </w:pPr>
      <w:r w:rsidRPr="003075C8">
        <w:rPr>
          <w:color w:val="000000" w:themeColor="text1"/>
          <w:szCs w:val="20"/>
        </w:rPr>
        <w:t>Z : 50</w:t>
      </w:r>
    </w:p>
    <w:p w14:paraId="6B8A8387" w14:textId="77777777" w:rsidR="003075C8" w:rsidRPr="003075C8" w:rsidRDefault="003075C8" w:rsidP="003075C8">
      <w:pPr>
        <w:rPr>
          <w:color w:val="000000" w:themeColor="text1"/>
          <w:szCs w:val="20"/>
        </w:rPr>
      </w:pPr>
      <w:r w:rsidRPr="003075C8">
        <w:rPr>
          <w:color w:val="000000" w:themeColor="text1"/>
          <w:szCs w:val="20"/>
        </w:rPr>
        <w:t>$</w:t>
      </w:r>
    </w:p>
    <w:p w14:paraId="3BE4C92E" w14:textId="77777777" w:rsidR="003075C8" w:rsidRPr="003075C8" w:rsidRDefault="003075C8" w:rsidP="003075C8">
      <w:pPr>
        <w:rPr>
          <w:color w:val="000000" w:themeColor="text1"/>
          <w:szCs w:val="20"/>
        </w:rPr>
      </w:pPr>
      <w:r w:rsidRPr="003075C8">
        <w:rPr>
          <w:color w:val="000000" w:themeColor="text1"/>
          <w:szCs w:val="20"/>
        </w:rPr>
        <w:t>mode : 2</w:t>
      </w:r>
    </w:p>
    <w:p w14:paraId="5306BC5B" w14:textId="77777777" w:rsidR="003075C8" w:rsidRPr="003075C8" w:rsidRDefault="003075C8" w:rsidP="003075C8">
      <w:pPr>
        <w:rPr>
          <w:color w:val="000000" w:themeColor="text1"/>
          <w:szCs w:val="20"/>
        </w:rPr>
      </w:pPr>
      <w:r w:rsidRPr="003075C8">
        <w:rPr>
          <w:color w:val="000000" w:themeColor="text1"/>
          <w:szCs w:val="20"/>
        </w:rPr>
        <w:t>sentido : S0A</w:t>
      </w:r>
    </w:p>
    <w:p w14:paraId="4474D64F" w14:textId="77777777" w:rsidR="003075C8" w:rsidRPr="003075C8" w:rsidRDefault="003075C8" w:rsidP="003075C8">
      <w:pPr>
        <w:rPr>
          <w:color w:val="000000" w:themeColor="text1"/>
          <w:szCs w:val="20"/>
        </w:rPr>
      </w:pPr>
      <w:r w:rsidRPr="003075C8">
        <w:rPr>
          <w:color w:val="000000" w:themeColor="text1"/>
          <w:szCs w:val="20"/>
        </w:rPr>
        <w:t>maxLX : 175</w:t>
      </w:r>
    </w:p>
    <w:p w14:paraId="514E7A14" w14:textId="77777777" w:rsidR="003075C8" w:rsidRPr="003075C8" w:rsidRDefault="003075C8" w:rsidP="003075C8">
      <w:pPr>
        <w:rPr>
          <w:color w:val="000000" w:themeColor="text1"/>
          <w:szCs w:val="20"/>
        </w:rPr>
      </w:pPr>
      <w:r w:rsidRPr="003075C8">
        <w:rPr>
          <w:color w:val="000000" w:themeColor="text1"/>
          <w:szCs w:val="20"/>
        </w:rPr>
        <w:t>minLX : 170</w:t>
      </w:r>
    </w:p>
    <w:p w14:paraId="4AAE21E3" w14:textId="77777777" w:rsidR="003075C8" w:rsidRPr="003075C8" w:rsidRDefault="003075C8" w:rsidP="003075C8">
      <w:pPr>
        <w:rPr>
          <w:color w:val="000000" w:themeColor="text1"/>
          <w:szCs w:val="20"/>
        </w:rPr>
      </w:pPr>
      <w:r w:rsidRPr="003075C8">
        <w:rPr>
          <w:color w:val="000000" w:themeColor="text1"/>
          <w:szCs w:val="20"/>
        </w:rPr>
        <w:t>maxLY : 116.42</w:t>
      </w:r>
    </w:p>
    <w:p w14:paraId="1556EC64" w14:textId="77777777" w:rsidR="003075C8" w:rsidRPr="003075C8" w:rsidRDefault="003075C8" w:rsidP="003075C8">
      <w:pPr>
        <w:rPr>
          <w:color w:val="000000" w:themeColor="text1"/>
          <w:szCs w:val="20"/>
        </w:rPr>
      </w:pPr>
      <w:r w:rsidRPr="003075C8">
        <w:rPr>
          <w:color w:val="000000" w:themeColor="text1"/>
          <w:szCs w:val="20"/>
        </w:rPr>
        <w:t>minLY  :  111.42</w:t>
      </w:r>
    </w:p>
    <w:p w14:paraId="42B77386" w14:textId="77777777" w:rsidR="003075C8" w:rsidRPr="003075C8" w:rsidRDefault="003075C8" w:rsidP="003075C8">
      <w:pPr>
        <w:rPr>
          <w:color w:val="000000" w:themeColor="text1"/>
          <w:szCs w:val="20"/>
        </w:rPr>
      </w:pPr>
      <w:r w:rsidRPr="003075C8">
        <w:rPr>
          <w:color w:val="000000" w:themeColor="text1"/>
          <w:szCs w:val="20"/>
        </w:rPr>
        <w:t>passoDZ : 5</w:t>
      </w:r>
    </w:p>
    <w:p w14:paraId="12D7A231" w14:textId="77777777" w:rsidR="003075C8" w:rsidRPr="003075C8" w:rsidRDefault="003075C8" w:rsidP="003075C8">
      <w:pPr>
        <w:rPr>
          <w:color w:val="000000" w:themeColor="text1"/>
          <w:szCs w:val="20"/>
        </w:rPr>
      </w:pPr>
      <w:r w:rsidRPr="003075C8">
        <w:rPr>
          <w:color w:val="000000" w:themeColor="text1"/>
          <w:szCs w:val="20"/>
        </w:rPr>
        <w:t>QEX : 1</w:t>
      </w:r>
    </w:p>
    <w:p w14:paraId="7575E25A" w14:textId="77777777" w:rsidR="003075C8" w:rsidRPr="003075C8" w:rsidRDefault="003075C8" w:rsidP="003075C8">
      <w:pPr>
        <w:rPr>
          <w:color w:val="000000" w:themeColor="text1"/>
          <w:szCs w:val="20"/>
        </w:rPr>
      </w:pPr>
      <w:r w:rsidRPr="003075C8">
        <w:rPr>
          <w:color w:val="000000" w:themeColor="text1"/>
          <w:szCs w:val="20"/>
        </w:rPr>
        <w:t>QEY : 1</w:t>
      </w:r>
    </w:p>
    <w:p w14:paraId="46798B82" w14:textId="77777777" w:rsidR="003075C8" w:rsidRPr="003075C8" w:rsidRDefault="003075C8" w:rsidP="003075C8">
      <w:pPr>
        <w:rPr>
          <w:color w:val="000000" w:themeColor="text1"/>
          <w:szCs w:val="20"/>
        </w:rPr>
      </w:pPr>
      <w:r w:rsidRPr="003075C8">
        <w:rPr>
          <w:color w:val="000000" w:themeColor="text1"/>
          <w:szCs w:val="20"/>
        </w:rPr>
        <w:t>$</w:t>
      </w:r>
    </w:p>
    <w:p w14:paraId="3FE9DAF6" w14:textId="77777777" w:rsidR="003075C8" w:rsidRPr="003075C8" w:rsidRDefault="003075C8" w:rsidP="003075C8">
      <w:pPr>
        <w:rPr>
          <w:color w:val="000000" w:themeColor="text1"/>
          <w:szCs w:val="20"/>
        </w:rPr>
      </w:pPr>
      <w:r w:rsidRPr="003075C8">
        <w:rPr>
          <w:color w:val="000000" w:themeColor="text1"/>
          <w:szCs w:val="20"/>
        </w:rPr>
        <w:t>$</w:t>
      </w:r>
    </w:p>
    <w:p w14:paraId="0981D5F4" w14:textId="77777777" w:rsidR="003075C8" w:rsidRPr="003075C8" w:rsidRDefault="003075C8" w:rsidP="003075C8">
      <w:pPr>
        <w:rPr>
          <w:color w:val="000000" w:themeColor="text1"/>
          <w:szCs w:val="20"/>
        </w:rPr>
      </w:pPr>
      <w:r w:rsidRPr="003075C8">
        <w:rPr>
          <w:color w:val="000000" w:themeColor="text1"/>
          <w:szCs w:val="20"/>
        </w:rPr>
        <w:t>POT% : 1</w:t>
      </w:r>
    </w:p>
    <w:p w14:paraId="54F9A929" w14:textId="77777777" w:rsidR="003075C8" w:rsidRPr="003075C8" w:rsidRDefault="003075C8" w:rsidP="003075C8">
      <w:pPr>
        <w:rPr>
          <w:color w:val="000000" w:themeColor="text1"/>
          <w:szCs w:val="20"/>
        </w:rPr>
      </w:pPr>
      <w:r w:rsidRPr="003075C8">
        <w:rPr>
          <w:color w:val="000000" w:themeColor="text1"/>
          <w:szCs w:val="20"/>
        </w:rPr>
        <w:t>$</w:t>
      </w:r>
    </w:p>
    <w:p w14:paraId="08DB7A97" w14:textId="77777777" w:rsidR="003075C8" w:rsidRPr="003075C8" w:rsidRDefault="003075C8" w:rsidP="003075C8">
      <w:pPr>
        <w:rPr>
          <w:color w:val="000000" w:themeColor="text1"/>
          <w:szCs w:val="20"/>
        </w:rPr>
      </w:pPr>
      <w:r w:rsidRPr="003075C8">
        <w:rPr>
          <w:color w:val="000000" w:themeColor="text1"/>
          <w:szCs w:val="20"/>
        </w:rPr>
        <w:t xml:space="preserve">mode : 3 </w:t>
      </w:r>
    </w:p>
    <w:p w14:paraId="66FAAD86" w14:textId="77777777" w:rsidR="003075C8" w:rsidRPr="003075C8" w:rsidRDefault="003075C8" w:rsidP="003075C8">
      <w:pPr>
        <w:rPr>
          <w:color w:val="000000" w:themeColor="text1"/>
          <w:szCs w:val="20"/>
        </w:rPr>
      </w:pPr>
      <w:r w:rsidRPr="003075C8">
        <w:rPr>
          <w:color w:val="000000" w:themeColor="text1"/>
          <w:szCs w:val="20"/>
        </w:rPr>
        <w:t>Z : 50</w:t>
      </w:r>
    </w:p>
    <w:p w14:paraId="39DFD023" w14:textId="77777777" w:rsidR="003075C8" w:rsidRPr="003075C8" w:rsidRDefault="003075C8" w:rsidP="003075C8">
      <w:pPr>
        <w:rPr>
          <w:color w:val="000000" w:themeColor="text1"/>
          <w:szCs w:val="20"/>
        </w:rPr>
      </w:pPr>
      <w:r w:rsidRPr="003075C8">
        <w:rPr>
          <w:color w:val="000000" w:themeColor="text1"/>
          <w:szCs w:val="20"/>
        </w:rPr>
        <w:t>X : 0,317.6777</w:t>
      </w:r>
    </w:p>
    <w:p w14:paraId="5A409C1D" w14:textId="77777777" w:rsidR="003075C8" w:rsidRPr="003075C8" w:rsidRDefault="003075C8" w:rsidP="003075C8">
      <w:pPr>
        <w:rPr>
          <w:color w:val="000000" w:themeColor="text1"/>
          <w:szCs w:val="20"/>
        </w:rPr>
      </w:pPr>
      <w:r w:rsidRPr="003075C8">
        <w:rPr>
          <w:color w:val="000000" w:themeColor="text1"/>
          <w:szCs w:val="20"/>
        </w:rPr>
        <w:t>Y : 0,232.3223</w:t>
      </w:r>
    </w:p>
    <w:p w14:paraId="7BB1F6B9" w14:textId="77777777" w:rsidR="003075C8" w:rsidRPr="003075C8" w:rsidRDefault="003075C8" w:rsidP="003075C8">
      <w:pPr>
        <w:rPr>
          <w:color w:val="000000" w:themeColor="text1"/>
          <w:szCs w:val="20"/>
        </w:rPr>
      </w:pPr>
      <w:r w:rsidRPr="003075C8">
        <w:rPr>
          <w:color w:val="000000" w:themeColor="text1"/>
          <w:szCs w:val="20"/>
        </w:rPr>
        <w:t>RelativeZ : TRUE</w:t>
      </w:r>
    </w:p>
    <w:p w14:paraId="75531083" w14:textId="77777777" w:rsidR="003075C8" w:rsidRPr="003075C8" w:rsidRDefault="003075C8" w:rsidP="003075C8">
      <w:pPr>
        <w:rPr>
          <w:color w:val="000000" w:themeColor="text1"/>
          <w:szCs w:val="20"/>
        </w:rPr>
      </w:pPr>
      <w:r w:rsidRPr="003075C8">
        <w:rPr>
          <w:color w:val="000000" w:themeColor="text1"/>
          <w:szCs w:val="20"/>
        </w:rPr>
        <w:t>$</w:t>
      </w:r>
    </w:p>
    <w:p w14:paraId="0EAD74CB" w14:textId="77777777" w:rsidR="003075C8" w:rsidRPr="003075C8" w:rsidRDefault="003075C8" w:rsidP="003075C8">
      <w:pPr>
        <w:rPr>
          <w:color w:val="000000" w:themeColor="text1"/>
          <w:szCs w:val="20"/>
        </w:rPr>
      </w:pPr>
      <w:r w:rsidRPr="003075C8">
        <w:rPr>
          <w:color w:val="000000" w:themeColor="text1"/>
          <w:szCs w:val="20"/>
        </w:rPr>
        <w:t>mode : 3</w:t>
      </w:r>
    </w:p>
    <w:p w14:paraId="2F664552" w14:textId="77777777" w:rsidR="003075C8" w:rsidRPr="003075C8" w:rsidRDefault="003075C8" w:rsidP="003075C8">
      <w:pPr>
        <w:rPr>
          <w:color w:val="000000" w:themeColor="text1"/>
          <w:szCs w:val="20"/>
        </w:rPr>
      </w:pPr>
      <w:r w:rsidRPr="003075C8">
        <w:rPr>
          <w:color w:val="000000" w:themeColor="text1"/>
          <w:szCs w:val="20"/>
        </w:rPr>
        <w:t>Z : -1</w:t>
      </w:r>
    </w:p>
    <w:p w14:paraId="017E2FC3" w14:textId="77777777" w:rsidR="003075C8" w:rsidRPr="003075C8" w:rsidRDefault="003075C8" w:rsidP="003075C8">
      <w:pPr>
        <w:rPr>
          <w:color w:val="000000" w:themeColor="text1"/>
          <w:szCs w:val="20"/>
        </w:rPr>
      </w:pPr>
      <w:r w:rsidRPr="003075C8">
        <w:rPr>
          <w:color w:val="000000" w:themeColor="text1"/>
          <w:szCs w:val="20"/>
        </w:rPr>
        <w:t>$</w:t>
      </w:r>
    </w:p>
    <w:p w14:paraId="60FAFE91" w14:textId="77777777" w:rsidR="003075C8" w:rsidRPr="003075C8" w:rsidRDefault="003075C8" w:rsidP="003075C8">
      <w:pPr>
        <w:rPr>
          <w:color w:val="000000" w:themeColor="text1"/>
          <w:szCs w:val="20"/>
        </w:rPr>
      </w:pPr>
      <w:r w:rsidRPr="003075C8">
        <w:rPr>
          <w:color w:val="000000" w:themeColor="text1"/>
          <w:szCs w:val="20"/>
        </w:rPr>
        <w:t>POT% : 1</w:t>
      </w:r>
    </w:p>
    <w:p w14:paraId="1804D965" w14:textId="77777777" w:rsidR="003075C8" w:rsidRPr="003075C8" w:rsidRDefault="003075C8" w:rsidP="003075C8">
      <w:pPr>
        <w:rPr>
          <w:color w:val="000000" w:themeColor="text1"/>
          <w:szCs w:val="20"/>
        </w:rPr>
      </w:pPr>
      <w:r w:rsidRPr="003075C8">
        <w:rPr>
          <w:color w:val="000000" w:themeColor="text1"/>
          <w:szCs w:val="20"/>
        </w:rPr>
        <w:t xml:space="preserve">NI : TRUE </w:t>
      </w:r>
    </w:p>
    <w:p w14:paraId="0D14B908" w14:textId="77777777" w:rsidR="003075C8" w:rsidRPr="003075C8" w:rsidRDefault="003075C8" w:rsidP="003075C8">
      <w:pPr>
        <w:rPr>
          <w:color w:val="000000" w:themeColor="text1"/>
          <w:szCs w:val="20"/>
        </w:rPr>
      </w:pPr>
      <w:r w:rsidRPr="003075C8">
        <w:rPr>
          <w:color w:val="000000" w:themeColor="text1"/>
          <w:szCs w:val="20"/>
        </w:rPr>
        <w:t>PXY : TRUE</w:t>
      </w:r>
    </w:p>
    <w:p w14:paraId="6F0B2A5D" w14:textId="77777777" w:rsidR="003075C8" w:rsidRPr="003075C8" w:rsidRDefault="003075C8" w:rsidP="003075C8">
      <w:pPr>
        <w:rPr>
          <w:color w:val="000000" w:themeColor="text1"/>
          <w:szCs w:val="20"/>
        </w:rPr>
      </w:pPr>
      <w:r w:rsidRPr="003075C8">
        <w:rPr>
          <w:color w:val="000000" w:themeColor="text1"/>
          <w:szCs w:val="20"/>
        </w:rPr>
        <w:t>SENTIDO : 0</w:t>
      </w:r>
    </w:p>
    <w:p w14:paraId="1A653669" w14:textId="77777777" w:rsidR="003075C8" w:rsidRPr="003075C8" w:rsidRDefault="003075C8" w:rsidP="003075C8">
      <w:pPr>
        <w:rPr>
          <w:color w:val="000000" w:themeColor="text1"/>
          <w:szCs w:val="20"/>
        </w:rPr>
      </w:pPr>
      <w:r w:rsidRPr="003075C8">
        <w:rPr>
          <w:color w:val="000000" w:themeColor="text1"/>
          <w:szCs w:val="20"/>
        </w:rPr>
        <w:t>ANGULOINICIAL : 45</w:t>
      </w:r>
    </w:p>
    <w:p w14:paraId="37E5211A" w14:textId="77777777" w:rsidR="003075C8" w:rsidRPr="003075C8" w:rsidRDefault="003075C8" w:rsidP="003075C8">
      <w:pPr>
        <w:rPr>
          <w:color w:val="000000" w:themeColor="text1"/>
          <w:szCs w:val="20"/>
        </w:rPr>
      </w:pPr>
      <w:r w:rsidRPr="003075C8">
        <w:rPr>
          <w:color w:val="000000" w:themeColor="text1"/>
          <w:szCs w:val="20"/>
        </w:rPr>
        <w:t>ANGULOFINAL:  135</w:t>
      </w:r>
    </w:p>
    <w:p w14:paraId="6C33BCCE" w14:textId="77777777" w:rsidR="003075C8" w:rsidRPr="003075C8" w:rsidRDefault="003075C8" w:rsidP="003075C8">
      <w:pPr>
        <w:rPr>
          <w:color w:val="000000" w:themeColor="text1"/>
          <w:szCs w:val="20"/>
        </w:rPr>
      </w:pPr>
      <w:r w:rsidRPr="003075C8">
        <w:rPr>
          <w:color w:val="000000" w:themeColor="text1"/>
          <w:szCs w:val="20"/>
        </w:rPr>
        <w:t>deltaX : 0.45</w:t>
      </w:r>
    </w:p>
    <w:p w14:paraId="17DF2D4A" w14:textId="77777777" w:rsidR="003075C8" w:rsidRPr="003075C8" w:rsidRDefault="003075C8" w:rsidP="003075C8">
      <w:pPr>
        <w:rPr>
          <w:color w:val="000000" w:themeColor="text1"/>
          <w:szCs w:val="20"/>
        </w:rPr>
      </w:pPr>
      <w:r w:rsidRPr="003075C8">
        <w:rPr>
          <w:color w:val="000000" w:themeColor="text1"/>
          <w:szCs w:val="20"/>
        </w:rPr>
        <w:t>r : 95.71</w:t>
      </w:r>
    </w:p>
    <w:p w14:paraId="67D92C7F" w14:textId="77777777" w:rsidR="003075C8" w:rsidRPr="003075C8" w:rsidRDefault="003075C8" w:rsidP="003075C8">
      <w:pPr>
        <w:rPr>
          <w:color w:val="000000" w:themeColor="text1"/>
          <w:szCs w:val="20"/>
        </w:rPr>
      </w:pPr>
      <w:r w:rsidRPr="003075C8">
        <w:rPr>
          <w:color w:val="000000" w:themeColor="text1"/>
          <w:szCs w:val="20"/>
        </w:rPr>
        <w:t>XC : 345.71</w:t>
      </w:r>
    </w:p>
    <w:p w14:paraId="118D0252" w14:textId="77777777" w:rsidR="003075C8" w:rsidRPr="003075C8" w:rsidRDefault="003075C8" w:rsidP="003075C8">
      <w:pPr>
        <w:rPr>
          <w:color w:val="000000" w:themeColor="text1"/>
          <w:szCs w:val="20"/>
        </w:rPr>
      </w:pPr>
      <w:r w:rsidRPr="003075C8">
        <w:rPr>
          <w:color w:val="000000" w:themeColor="text1"/>
          <w:szCs w:val="20"/>
        </w:rPr>
        <w:t>YC : 300</w:t>
      </w:r>
    </w:p>
    <w:p w14:paraId="699EB2C4" w14:textId="77777777" w:rsidR="003075C8" w:rsidRPr="003075C8" w:rsidRDefault="003075C8" w:rsidP="003075C8">
      <w:pPr>
        <w:rPr>
          <w:color w:val="000000" w:themeColor="text1"/>
          <w:szCs w:val="20"/>
        </w:rPr>
      </w:pPr>
      <w:r w:rsidRPr="003075C8">
        <w:rPr>
          <w:color w:val="000000" w:themeColor="text1"/>
          <w:szCs w:val="20"/>
        </w:rPr>
        <w:t>$</w:t>
      </w:r>
    </w:p>
    <w:p w14:paraId="083D0523" w14:textId="77777777" w:rsidR="003075C8" w:rsidRPr="003075C8" w:rsidRDefault="003075C8" w:rsidP="003075C8">
      <w:pPr>
        <w:rPr>
          <w:color w:val="000000" w:themeColor="text1"/>
          <w:szCs w:val="20"/>
        </w:rPr>
      </w:pPr>
      <w:r w:rsidRPr="003075C8">
        <w:rPr>
          <w:color w:val="000000" w:themeColor="text1"/>
          <w:szCs w:val="20"/>
        </w:rPr>
        <w:t>ANGULOINICIAL : 135</w:t>
      </w:r>
    </w:p>
    <w:p w14:paraId="27FAD3D4" w14:textId="77777777" w:rsidR="003075C8" w:rsidRPr="003075C8" w:rsidRDefault="003075C8" w:rsidP="003075C8">
      <w:pPr>
        <w:rPr>
          <w:color w:val="000000" w:themeColor="text1"/>
          <w:szCs w:val="20"/>
        </w:rPr>
      </w:pPr>
      <w:r w:rsidRPr="003075C8">
        <w:rPr>
          <w:color w:val="000000" w:themeColor="text1"/>
          <w:szCs w:val="20"/>
        </w:rPr>
        <w:t>ANGULOFINAL : 225</w:t>
      </w:r>
    </w:p>
    <w:p w14:paraId="5C9D23C3" w14:textId="77777777" w:rsidR="003075C8" w:rsidRPr="003075C8" w:rsidRDefault="003075C8" w:rsidP="003075C8">
      <w:pPr>
        <w:rPr>
          <w:color w:val="000000" w:themeColor="text1"/>
          <w:szCs w:val="20"/>
        </w:rPr>
      </w:pPr>
      <w:r w:rsidRPr="003075C8">
        <w:rPr>
          <w:color w:val="000000" w:themeColor="text1"/>
          <w:szCs w:val="20"/>
        </w:rPr>
        <w:t>r : 25</w:t>
      </w:r>
    </w:p>
    <w:p w14:paraId="1371CF14" w14:textId="77777777" w:rsidR="003075C8" w:rsidRPr="003075C8" w:rsidRDefault="003075C8" w:rsidP="003075C8">
      <w:pPr>
        <w:rPr>
          <w:color w:val="000000" w:themeColor="text1"/>
          <w:szCs w:val="20"/>
        </w:rPr>
      </w:pPr>
      <w:r w:rsidRPr="003075C8">
        <w:rPr>
          <w:color w:val="000000" w:themeColor="text1"/>
          <w:szCs w:val="20"/>
        </w:rPr>
        <w:t>XC : 200</w:t>
      </w:r>
    </w:p>
    <w:p w14:paraId="1021E093" w14:textId="77777777" w:rsidR="003075C8" w:rsidRPr="003075C8" w:rsidRDefault="003075C8" w:rsidP="003075C8">
      <w:pPr>
        <w:rPr>
          <w:color w:val="000000" w:themeColor="text1"/>
          <w:szCs w:val="20"/>
        </w:rPr>
      </w:pPr>
      <w:r w:rsidRPr="003075C8">
        <w:rPr>
          <w:color w:val="000000" w:themeColor="text1"/>
          <w:szCs w:val="20"/>
        </w:rPr>
        <w:t>YC : 225</w:t>
      </w:r>
    </w:p>
    <w:p w14:paraId="7EB1249E" w14:textId="77777777" w:rsidR="003075C8" w:rsidRPr="003075C8" w:rsidRDefault="003075C8" w:rsidP="003075C8">
      <w:pPr>
        <w:rPr>
          <w:color w:val="000000" w:themeColor="text1"/>
          <w:szCs w:val="20"/>
        </w:rPr>
      </w:pPr>
      <w:r w:rsidRPr="003075C8">
        <w:rPr>
          <w:color w:val="000000" w:themeColor="text1"/>
          <w:szCs w:val="20"/>
        </w:rPr>
        <w:t>$</w:t>
      </w:r>
    </w:p>
    <w:p w14:paraId="6CD6AA98" w14:textId="77777777" w:rsidR="003075C8" w:rsidRPr="003075C8" w:rsidRDefault="003075C8" w:rsidP="003075C8">
      <w:pPr>
        <w:rPr>
          <w:color w:val="000000" w:themeColor="text1"/>
          <w:szCs w:val="20"/>
        </w:rPr>
      </w:pPr>
      <w:r w:rsidRPr="003075C8">
        <w:rPr>
          <w:color w:val="000000" w:themeColor="text1"/>
          <w:szCs w:val="20"/>
        </w:rPr>
        <w:t>ANGULOINICIAL : 225</w:t>
      </w:r>
    </w:p>
    <w:p w14:paraId="025B8A53" w14:textId="77777777" w:rsidR="003075C8" w:rsidRPr="003075C8" w:rsidRDefault="003075C8" w:rsidP="003075C8">
      <w:pPr>
        <w:rPr>
          <w:color w:val="000000" w:themeColor="text1"/>
          <w:szCs w:val="20"/>
        </w:rPr>
      </w:pPr>
      <w:r w:rsidRPr="003075C8">
        <w:rPr>
          <w:color w:val="000000" w:themeColor="text1"/>
          <w:szCs w:val="20"/>
        </w:rPr>
        <w:t>ANGULOFINAL : 315</w:t>
      </w:r>
    </w:p>
    <w:p w14:paraId="0CD6446F" w14:textId="77777777" w:rsidR="003075C8" w:rsidRPr="003075C8" w:rsidRDefault="003075C8" w:rsidP="003075C8">
      <w:pPr>
        <w:rPr>
          <w:color w:val="000000" w:themeColor="text1"/>
          <w:szCs w:val="20"/>
        </w:rPr>
      </w:pPr>
      <w:r w:rsidRPr="003075C8">
        <w:rPr>
          <w:color w:val="000000" w:themeColor="text1"/>
          <w:szCs w:val="20"/>
        </w:rPr>
        <w:t>deltaX : 0.45</w:t>
      </w:r>
    </w:p>
    <w:p w14:paraId="130C053C" w14:textId="77777777" w:rsidR="003075C8" w:rsidRPr="003075C8" w:rsidRDefault="003075C8" w:rsidP="003075C8">
      <w:pPr>
        <w:rPr>
          <w:color w:val="000000" w:themeColor="text1"/>
          <w:szCs w:val="20"/>
        </w:rPr>
      </w:pPr>
      <w:r w:rsidRPr="003075C8">
        <w:rPr>
          <w:color w:val="000000" w:themeColor="text1"/>
          <w:szCs w:val="20"/>
        </w:rPr>
        <w:t>r : 95.71</w:t>
      </w:r>
    </w:p>
    <w:p w14:paraId="4F318E07" w14:textId="77777777" w:rsidR="003075C8" w:rsidRPr="003075C8" w:rsidRDefault="003075C8" w:rsidP="003075C8">
      <w:pPr>
        <w:rPr>
          <w:color w:val="000000" w:themeColor="text1"/>
          <w:szCs w:val="20"/>
        </w:rPr>
      </w:pPr>
      <w:r w:rsidRPr="003075C8">
        <w:rPr>
          <w:color w:val="000000" w:themeColor="text1"/>
          <w:szCs w:val="20"/>
        </w:rPr>
        <w:t>XC : 154.2893</w:t>
      </w:r>
    </w:p>
    <w:p w14:paraId="3B2278D3" w14:textId="77777777" w:rsidR="003075C8" w:rsidRPr="003075C8" w:rsidRDefault="003075C8" w:rsidP="003075C8">
      <w:pPr>
        <w:rPr>
          <w:color w:val="000000" w:themeColor="text1"/>
          <w:szCs w:val="20"/>
        </w:rPr>
      </w:pPr>
      <w:r w:rsidRPr="003075C8">
        <w:rPr>
          <w:color w:val="000000" w:themeColor="text1"/>
          <w:szCs w:val="20"/>
        </w:rPr>
        <w:t>YC : 200</w:t>
      </w:r>
    </w:p>
    <w:p w14:paraId="34820361" w14:textId="77777777" w:rsidR="003075C8" w:rsidRPr="003075C8" w:rsidRDefault="003075C8" w:rsidP="003075C8">
      <w:pPr>
        <w:rPr>
          <w:color w:val="000000" w:themeColor="text1"/>
          <w:szCs w:val="20"/>
        </w:rPr>
      </w:pPr>
      <w:r w:rsidRPr="003075C8">
        <w:rPr>
          <w:color w:val="000000" w:themeColor="text1"/>
          <w:szCs w:val="20"/>
        </w:rPr>
        <w:t>$</w:t>
      </w:r>
    </w:p>
    <w:p w14:paraId="7AC87A13" w14:textId="77777777" w:rsidR="003075C8" w:rsidRPr="003075C8" w:rsidRDefault="003075C8" w:rsidP="003075C8">
      <w:pPr>
        <w:rPr>
          <w:color w:val="000000" w:themeColor="text1"/>
          <w:szCs w:val="20"/>
        </w:rPr>
      </w:pPr>
      <w:r w:rsidRPr="003075C8">
        <w:rPr>
          <w:color w:val="000000" w:themeColor="text1"/>
          <w:szCs w:val="20"/>
        </w:rPr>
        <w:t>ANGULOINICIAL : 315</w:t>
      </w:r>
    </w:p>
    <w:p w14:paraId="780022EF" w14:textId="77777777" w:rsidR="003075C8" w:rsidRPr="003075C8" w:rsidRDefault="003075C8" w:rsidP="003075C8">
      <w:pPr>
        <w:rPr>
          <w:color w:val="000000" w:themeColor="text1"/>
          <w:szCs w:val="20"/>
        </w:rPr>
      </w:pPr>
      <w:r w:rsidRPr="003075C8">
        <w:rPr>
          <w:color w:val="000000" w:themeColor="text1"/>
          <w:szCs w:val="20"/>
        </w:rPr>
        <w:t>ANGULOFINAL:  45</w:t>
      </w:r>
    </w:p>
    <w:p w14:paraId="38492ABA" w14:textId="77777777" w:rsidR="003075C8" w:rsidRPr="003075C8" w:rsidRDefault="003075C8" w:rsidP="003075C8">
      <w:pPr>
        <w:rPr>
          <w:color w:val="000000" w:themeColor="text1"/>
          <w:szCs w:val="20"/>
        </w:rPr>
      </w:pPr>
      <w:r w:rsidRPr="003075C8">
        <w:rPr>
          <w:color w:val="000000" w:themeColor="text1"/>
          <w:szCs w:val="20"/>
        </w:rPr>
        <w:t>deltaX : 0.45</w:t>
      </w:r>
    </w:p>
    <w:p w14:paraId="69F8FDCE" w14:textId="77777777" w:rsidR="003075C8" w:rsidRPr="003075C8" w:rsidRDefault="003075C8" w:rsidP="003075C8">
      <w:pPr>
        <w:rPr>
          <w:color w:val="000000" w:themeColor="text1"/>
          <w:szCs w:val="20"/>
        </w:rPr>
      </w:pPr>
      <w:r w:rsidRPr="003075C8">
        <w:rPr>
          <w:color w:val="000000" w:themeColor="text1"/>
          <w:szCs w:val="20"/>
        </w:rPr>
        <w:t>r : 25</w:t>
      </w:r>
    </w:p>
    <w:p w14:paraId="102DB8AE" w14:textId="77777777" w:rsidR="003075C8" w:rsidRPr="003075C8" w:rsidRDefault="003075C8" w:rsidP="003075C8">
      <w:pPr>
        <w:rPr>
          <w:color w:val="000000" w:themeColor="text1"/>
          <w:szCs w:val="20"/>
        </w:rPr>
      </w:pPr>
      <w:r w:rsidRPr="003075C8">
        <w:rPr>
          <w:color w:val="000000" w:themeColor="text1"/>
          <w:szCs w:val="20"/>
        </w:rPr>
        <w:t>XC : 300</w:t>
      </w:r>
    </w:p>
    <w:p w14:paraId="4512B3D1" w14:textId="77777777" w:rsidR="003075C8" w:rsidRPr="003075C8" w:rsidRDefault="003075C8" w:rsidP="003075C8">
      <w:pPr>
        <w:rPr>
          <w:color w:val="000000" w:themeColor="text1"/>
          <w:szCs w:val="20"/>
        </w:rPr>
      </w:pPr>
      <w:r w:rsidRPr="003075C8">
        <w:rPr>
          <w:color w:val="000000" w:themeColor="text1"/>
          <w:szCs w:val="20"/>
        </w:rPr>
        <w:t>YC : 275</w:t>
      </w:r>
    </w:p>
    <w:p w14:paraId="79893323" w14:textId="77777777" w:rsidR="003075C8" w:rsidRPr="003075C8" w:rsidRDefault="003075C8" w:rsidP="003075C8">
      <w:pPr>
        <w:rPr>
          <w:color w:val="000000" w:themeColor="text1"/>
          <w:szCs w:val="20"/>
        </w:rPr>
      </w:pPr>
      <w:r w:rsidRPr="003075C8">
        <w:rPr>
          <w:color w:val="000000" w:themeColor="text1"/>
          <w:szCs w:val="20"/>
        </w:rPr>
        <w:t>$</w:t>
      </w:r>
    </w:p>
    <w:p w14:paraId="1F7BBA3B" w14:textId="77777777" w:rsidR="003075C8" w:rsidRPr="003075C8" w:rsidRDefault="003075C8" w:rsidP="003075C8">
      <w:pPr>
        <w:rPr>
          <w:color w:val="000000" w:themeColor="text1"/>
          <w:szCs w:val="20"/>
        </w:rPr>
      </w:pPr>
      <w:r w:rsidRPr="003075C8">
        <w:rPr>
          <w:color w:val="000000" w:themeColor="text1"/>
          <w:szCs w:val="20"/>
        </w:rPr>
        <w:t>N : 24</w:t>
      </w:r>
    </w:p>
    <w:p w14:paraId="68A42E4A" w14:textId="77777777" w:rsidR="003075C8" w:rsidRPr="003075C8" w:rsidRDefault="003075C8" w:rsidP="003075C8">
      <w:pPr>
        <w:rPr>
          <w:color w:val="000000" w:themeColor="text1"/>
          <w:szCs w:val="20"/>
        </w:rPr>
      </w:pPr>
      <w:r w:rsidRPr="003075C8">
        <w:rPr>
          <w:color w:val="000000" w:themeColor="text1"/>
          <w:szCs w:val="20"/>
        </w:rPr>
        <w:t>$</w:t>
      </w:r>
    </w:p>
    <w:p w14:paraId="7D90CA4F" w14:textId="77777777" w:rsidR="003075C8" w:rsidRPr="003075C8" w:rsidRDefault="003075C8" w:rsidP="003075C8">
      <w:pPr>
        <w:rPr>
          <w:color w:val="000000" w:themeColor="text1"/>
          <w:szCs w:val="20"/>
        </w:rPr>
      </w:pPr>
      <w:r w:rsidRPr="003075C8">
        <w:rPr>
          <w:color w:val="000000" w:themeColor="text1"/>
          <w:szCs w:val="20"/>
        </w:rPr>
        <w:t>mode : 3</w:t>
      </w:r>
    </w:p>
    <w:p w14:paraId="36AE3B73" w14:textId="77777777" w:rsidR="003075C8" w:rsidRPr="003075C8" w:rsidRDefault="003075C8" w:rsidP="003075C8">
      <w:pPr>
        <w:rPr>
          <w:color w:val="000000" w:themeColor="text1"/>
          <w:szCs w:val="20"/>
        </w:rPr>
      </w:pPr>
      <w:r w:rsidRPr="003075C8">
        <w:rPr>
          <w:color w:val="000000" w:themeColor="text1"/>
          <w:szCs w:val="20"/>
        </w:rPr>
        <w:t xml:space="preserve">Z : 25 </w:t>
      </w:r>
    </w:p>
    <w:p w14:paraId="552B8344" w14:textId="77777777" w:rsidR="003075C8" w:rsidRPr="003075C8" w:rsidRDefault="003075C8" w:rsidP="003075C8">
      <w:pPr>
        <w:rPr>
          <w:color w:val="000000" w:themeColor="text1"/>
          <w:szCs w:val="20"/>
        </w:rPr>
      </w:pPr>
      <w:r w:rsidRPr="003075C8">
        <w:rPr>
          <w:color w:val="000000" w:themeColor="text1"/>
          <w:szCs w:val="20"/>
        </w:rPr>
        <w:t>$</w:t>
      </w:r>
    </w:p>
    <w:p w14:paraId="0157B567" w14:textId="77777777" w:rsidR="003075C8" w:rsidRPr="003075C8" w:rsidRDefault="003075C8" w:rsidP="003075C8">
      <w:pPr>
        <w:rPr>
          <w:color w:val="000000" w:themeColor="text1"/>
          <w:szCs w:val="20"/>
        </w:rPr>
      </w:pPr>
      <w:r w:rsidRPr="003075C8">
        <w:rPr>
          <w:color w:val="000000" w:themeColor="text1"/>
          <w:szCs w:val="20"/>
        </w:rPr>
        <w:t xml:space="preserve">mode : 3 </w:t>
      </w:r>
    </w:p>
    <w:p w14:paraId="1CD6E0E6" w14:textId="77777777" w:rsidR="003075C8" w:rsidRPr="003075C8" w:rsidRDefault="003075C8" w:rsidP="003075C8">
      <w:pPr>
        <w:rPr>
          <w:color w:val="000000" w:themeColor="text1"/>
          <w:szCs w:val="20"/>
        </w:rPr>
      </w:pPr>
      <w:r w:rsidRPr="003075C8">
        <w:rPr>
          <w:color w:val="000000" w:themeColor="text1"/>
          <w:szCs w:val="20"/>
        </w:rPr>
        <w:t>X : 329.035</w:t>
      </w:r>
    </w:p>
    <w:p w14:paraId="7A7E9F09" w14:textId="77777777" w:rsidR="003075C8" w:rsidRPr="003075C8" w:rsidRDefault="003075C8" w:rsidP="003075C8">
      <w:pPr>
        <w:rPr>
          <w:color w:val="000000" w:themeColor="text1"/>
          <w:szCs w:val="20"/>
        </w:rPr>
      </w:pPr>
      <w:r w:rsidRPr="003075C8">
        <w:rPr>
          <w:color w:val="000000" w:themeColor="text1"/>
          <w:szCs w:val="20"/>
        </w:rPr>
        <w:t>Y : 211.08</w:t>
      </w:r>
    </w:p>
    <w:p w14:paraId="66A80C8C" w14:textId="77777777" w:rsidR="003075C8" w:rsidRPr="003075C8" w:rsidRDefault="003075C8" w:rsidP="003075C8">
      <w:pPr>
        <w:rPr>
          <w:color w:val="000000" w:themeColor="text1"/>
          <w:szCs w:val="20"/>
        </w:rPr>
      </w:pPr>
      <w:r w:rsidRPr="003075C8">
        <w:rPr>
          <w:color w:val="000000" w:themeColor="text1"/>
          <w:szCs w:val="20"/>
        </w:rPr>
        <w:t>$</w:t>
      </w:r>
    </w:p>
    <w:p w14:paraId="57F64B39" w14:textId="77777777" w:rsidR="003075C8" w:rsidRPr="003075C8" w:rsidRDefault="003075C8" w:rsidP="003075C8">
      <w:pPr>
        <w:rPr>
          <w:color w:val="000000" w:themeColor="text1"/>
          <w:szCs w:val="20"/>
        </w:rPr>
      </w:pPr>
      <w:r w:rsidRPr="003075C8">
        <w:rPr>
          <w:color w:val="000000" w:themeColor="text1"/>
          <w:szCs w:val="20"/>
        </w:rPr>
        <w:t>NI := TRUE</w:t>
      </w:r>
    </w:p>
    <w:p w14:paraId="1EB0A6EC" w14:textId="77777777" w:rsidR="003075C8" w:rsidRPr="003075C8" w:rsidRDefault="003075C8" w:rsidP="003075C8">
      <w:pPr>
        <w:rPr>
          <w:color w:val="000000" w:themeColor="text1"/>
          <w:szCs w:val="20"/>
        </w:rPr>
      </w:pPr>
      <w:r w:rsidRPr="003075C8">
        <w:rPr>
          <w:color w:val="000000" w:themeColor="text1"/>
          <w:szCs w:val="20"/>
        </w:rPr>
        <w:t>mode : 3</w:t>
      </w:r>
    </w:p>
    <w:p w14:paraId="7A005DB5" w14:textId="77777777" w:rsidR="003075C8" w:rsidRPr="003075C8" w:rsidRDefault="003075C8" w:rsidP="003075C8">
      <w:pPr>
        <w:rPr>
          <w:color w:val="000000" w:themeColor="text1"/>
          <w:szCs w:val="20"/>
        </w:rPr>
      </w:pPr>
      <w:r w:rsidRPr="003075C8">
        <w:rPr>
          <w:color w:val="000000" w:themeColor="text1"/>
          <w:szCs w:val="20"/>
        </w:rPr>
        <w:t>Z : -1</w:t>
      </w:r>
    </w:p>
    <w:p w14:paraId="7B17EEDF" w14:textId="77777777" w:rsidR="003075C8" w:rsidRPr="003075C8" w:rsidRDefault="003075C8" w:rsidP="003075C8">
      <w:pPr>
        <w:rPr>
          <w:color w:val="000000" w:themeColor="text1"/>
          <w:szCs w:val="20"/>
        </w:rPr>
      </w:pPr>
      <w:r w:rsidRPr="003075C8">
        <w:rPr>
          <w:color w:val="000000" w:themeColor="text1"/>
          <w:szCs w:val="20"/>
        </w:rPr>
        <w:t>$</w:t>
      </w:r>
    </w:p>
    <w:p w14:paraId="6033E69B" w14:textId="77777777" w:rsidR="003075C8" w:rsidRPr="003075C8" w:rsidRDefault="003075C8" w:rsidP="003075C8">
      <w:pPr>
        <w:rPr>
          <w:color w:val="000000" w:themeColor="text1"/>
          <w:szCs w:val="20"/>
        </w:rPr>
      </w:pPr>
      <w:r w:rsidRPr="003075C8">
        <w:rPr>
          <w:color w:val="000000" w:themeColor="text1"/>
          <w:szCs w:val="20"/>
        </w:rPr>
        <w:t>POT% : 1</w:t>
      </w:r>
    </w:p>
    <w:p w14:paraId="4222C36A" w14:textId="77777777" w:rsidR="003075C8" w:rsidRPr="003075C8" w:rsidRDefault="003075C8" w:rsidP="003075C8">
      <w:pPr>
        <w:rPr>
          <w:color w:val="000000" w:themeColor="text1"/>
          <w:szCs w:val="20"/>
        </w:rPr>
      </w:pPr>
      <w:r w:rsidRPr="003075C8">
        <w:rPr>
          <w:color w:val="000000" w:themeColor="text1"/>
          <w:szCs w:val="20"/>
        </w:rPr>
        <w:t>PXY : TRUE</w:t>
      </w:r>
    </w:p>
    <w:p w14:paraId="4AAFA40E" w14:textId="77777777" w:rsidR="003075C8" w:rsidRPr="003075C8" w:rsidRDefault="003075C8" w:rsidP="003075C8">
      <w:pPr>
        <w:rPr>
          <w:color w:val="000000" w:themeColor="text1"/>
          <w:szCs w:val="20"/>
        </w:rPr>
      </w:pPr>
      <w:r w:rsidRPr="003075C8">
        <w:rPr>
          <w:color w:val="000000" w:themeColor="text1"/>
          <w:szCs w:val="20"/>
        </w:rPr>
        <w:t>SENTIDO : 0</w:t>
      </w:r>
    </w:p>
    <w:p w14:paraId="4F35922A" w14:textId="77777777" w:rsidR="003075C8" w:rsidRPr="003075C8" w:rsidRDefault="003075C8" w:rsidP="003075C8">
      <w:pPr>
        <w:rPr>
          <w:color w:val="000000" w:themeColor="text1"/>
          <w:szCs w:val="20"/>
        </w:rPr>
      </w:pPr>
      <w:r w:rsidRPr="003075C8">
        <w:rPr>
          <w:color w:val="000000" w:themeColor="text1"/>
          <w:szCs w:val="20"/>
        </w:rPr>
        <w:t>ANGULOINICIAL : 0</w:t>
      </w:r>
    </w:p>
    <w:p w14:paraId="5535305F" w14:textId="77777777" w:rsidR="003075C8" w:rsidRPr="003075C8" w:rsidRDefault="003075C8" w:rsidP="003075C8">
      <w:pPr>
        <w:rPr>
          <w:color w:val="000000" w:themeColor="text1"/>
          <w:szCs w:val="20"/>
        </w:rPr>
      </w:pPr>
      <w:r w:rsidRPr="003075C8">
        <w:rPr>
          <w:color w:val="000000" w:themeColor="text1"/>
          <w:szCs w:val="20"/>
        </w:rPr>
        <w:t>ANGULOFINAL : 360</w:t>
      </w:r>
    </w:p>
    <w:p w14:paraId="748D818D" w14:textId="77777777" w:rsidR="003075C8" w:rsidRPr="003075C8" w:rsidRDefault="003075C8" w:rsidP="003075C8">
      <w:pPr>
        <w:rPr>
          <w:color w:val="000000" w:themeColor="text1"/>
          <w:szCs w:val="20"/>
        </w:rPr>
      </w:pPr>
      <w:r w:rsidRPr="003075C8">
        <w:rPr>
          <w:color w:val="000000" w:themeColor="text1"/>
          <w:szCs w:val="20"/>
        </w:rPr>
        <w:t>deltaX : 0.45</w:t>
      </w:r>
    </w:p>
    <w:p w14:paraId="73B004A4" w14:textId="77777777" w:rsidR="003075C8" w:rsidRPr="003075C8" w:rsidRDefault="003075C8" w:rsidP="003075C8">
      <w:pPr>
        <w:rPr>
          <w:color w:val="000000" w:themeColor="text1"/>
          <w:szCs w:val="20"/>
        </w:rPr>
      </w:pPr>
      <w:r w:rsidRPr="003075C8">
        <w:rPr>
          <w:color w:val="000000" w:themeColor="text1"/>
          <w:szCs w:val="20"/>
        </w:rPr>
        <w:t>r : 14.29</w:t>
      </w:r>
    </w:p>
    <w:p w14:paraId="42AF02AF" w14:textId="77777777" w:rsidR="003075C8" w:rsidRPr="003075C8" w:rsidRDefault="003075C8" w:rsidP="003075C8">
      <w:pPr>
        <w:rPr>
          <w:color w:val="000000" w:themeColor="text1"/>
          <w:szCs w:val="20"/>
        </w:rPr>
      </w:pPr>
      <w:r w:rsidRPr="003075C8">
        <w:rPr>
          <w:color w:val="000000" w:themeColor="text1"/>
          <w:szCs w:val="20"/>
        </w:rPr>
        <w:t>XC : 329.035</w:t>
      </w:r>
    </w:p>
    <w:p w14:paraId="4F06DE32" w14:textId="77777777" w:rsidR="003075C8" w:rsidRPr="003075C8" w:rsidRDefault="003075C8" w:rsidP="003075C8">
      <w:pPr>
        <w:rPr>
          <w:color w:val="000000" w:themeColor="text1"/>
          <w:szCs w:val="20"/>
        </w:rPr>
      </w:pPr>
      <w:r w:rsidRPr="003075C8">
        <w:rPr>
          <w:color w:val="000000" w:themeColor="text1"/>
          <w:szCs w:val="20"/>
        </w:rPr>
        <w:t>YC : 211.08</w:t>
      </w:r>
    </w:p>
    <w:p w14:paraId="55871036" w14:textId="77777777" w:rsidR="003075C8" w:rsidRPr="003075C8" w:rsidRDefault="003075C8" w:rsidP="003075C8">
      <w:pPr>
        <w:rPr>
          <w:color w:val="000000" w:themeColor="text1"/>
          <w:szCs w:val="20"/>
        </w:rPr>
      </w:pPr>
      <w:r w:rsidRPr="003075C8">
        <w:rPr>
          <w:color w:val="000000" w:themeColor="text1"/>
          <w:szCs w:val="20"/>
        </w:rPr>
        <w:t>N : 24</w:t>
      </w:r>
    </w:p>
    <w:p w14:paraId="3985BE9C" w14:textId="77777777" w:rsidR="003075C8" w:rsidRPr="003075C8" w:rsidRDefault="003075C8" w:rsidP="003075C8">
      <w:pPr>
        <w:rPr>
          <w:color w:val="000000" w:themeColor="text1"/>
          <w:szCs w:val="20"/>
        </w:rPr>
      </w:pPr>
      <w:r w:rsidRPr="003075C8">
        <w:rPr>
          <w:color w:val="000000" w:themeColor="text1"/>
          <w:szCs w:val="20"/>
        </w:rPr>
        <w:t>$</w:t>
      </w:r>
    </w:p>
    <w:p w14:paraId="5AEE3C17" w14:textId="77777777" w:rsidR="003075C8" w:rsidRPr="003075C8" w:rsidRDefault="003075C8" w:rsidP="003075C8">
      <w:pPr>
        <w:rPr>
          <w:color w:val="000000" w:themeColor="text1"/>
          <w:szCs w:val="20"/>
        </w:rPr>
      </w:pPr>
      <w:r w:rsidRPr="003075C8">
        <w:rPr>
          <w:color w:val="000000" w:themeColor="text1"/>
          <w:szCs w:val="20"/>
        </w:rPr>
        <w:t>mode : 3</w:t>
      </w:r>
    </w:p>
    <w:p w14:paraId="00841AE5" w14:textId="77777777" w:rsidR="003075C8" w:rsidRPr="003075C8" w:rsidRDefault="003075C8" w:rsidP="003075C8">
      <w:pPr>
        <w:rPr>
          <w:color w:val="000000" w:themeColor="text1"/>
          <w:szCs w:val="20"/>
        </w:rPr>
      </w:pPr>
      <w:r w:rsidRPr="003075C8">
        <w:rPr>
          <w:color w:val="000000" w:themeColor="text1"/>
          <w:szCs w:val="20"/>
        </w:rPr>
        <w:t>X : 0,288.6253</w:t>
      </w:r>
    </w:p>
    <w:p w14:paraId="6708832E" w14:textId="77777777" w:rsidR="003075C8" w:rsidRPr="003075C8" w:rsidRDefault="003075C8" w:rsidP="003075C8">
      <w:pPr>
        <w:rPr>
          <w:color w:val="000000" w:themeColor="text1"/>
          <w:szCs w:val="20"/>
        </w:rPr>
      </w:pPr>
      <w:r w:rsidRPr="003075C8">
        <w:rPr>
          <w:color w:val="000000" w:themeColor="text1"/>
          <w:szCs w:val="20"/>
        </w:rPr>
        <w:t>Y : 0,204.29</w:t>
      </w:r>
    </w:p>
    <w:p w14:paraId="4C9D5A32" w14:textId="77777777" w:rsidR="003075C8" w:rsidRPr="003075C8" w:rsidRDefault="003075C8" w:rsidP="003075C8">
      <w:pPr>
        <w:rPr>
          <w:color w:val="000000" w:themeColor="text1"/>
          <w:szCs w:val="20"/>
        </w:rPr>
      </w:pPr>
      <w:r w:rsidRPr="003075C8">
        <w:rPr>
          <w:color w:val="000000" w:themeColor="text1"/>
          <w:szCs w:val="20"/>
        </w:rPr>
        <w:t>Z : 25,0,-25,25</w:t>
      </w:r>
    </w:p>
    <w:p w14:paraId="4B9A1757" w14:textId="77777777" w:rsidR="003075C8" w:rsidRPr="003075C8" w:rsidRDefault="003075C8" w:rsidP="003075C8">
      <w:pPr>
        <w:rPr>
          <w:color w:val="000000" w:themeColor="text1"/>
          <w:szCs w:val="20"/>
        </w:rPr>
      </w:pPr>
      <w:r w:rsidRPr="003075C8">
        <w:rPr>
          <w:color w:val="000000" w:themeColor="text1"/>
          <w:szCs w:val="20"/>
        </w:rPr>
        <w:t>$</w:t>
      </w:r>
    </w:p>
    <w:p w14:paraId="717E4303" w14:textId="77777777" w:rsidR="003075C8" w:rsidRPr="003075C8" w:rsidRDefault="003075C8" w:rsidP="003075C8">
      <w:pPr>
        <w:rPr>
          <w:color w:val="000000" w:themeColor="text1"/>
          <w:szCs w:val="20"/>
        </w:rPr>
      </w:pPr>
      <w:r w:rsidRPr="003075C8">
        <w:rPr>
          <w:color w:val="000000" w:themeColor="text1"/>
          <w:szCs w:val="20"/>
        </w:rPr>
        <w:t>NI := TRUE</w:t>
      </w:r>
    </w:p>
    <w:p w14:paraId="13DDC533" w14:textId="77777777" w:rsidR="003075C8" w:rsidRPr="003075C8" w:rsidRDefault="003075C8" w:rsidP="003075C8">
      <w:pPr>
        <w:rPr>
          <w:color w:val="000000" w:themeColor="text1"/>
          <w:szCs w:val="20"/>
        </w:rPr>
      </w:pPr>
      <w:r w:rsidRPr="003075C8">
        <w:rPr>
          <w:color w:val="000000" w:themeColor="text1"/>
          <w:szCs w:val="20"/>
        </w:rPr>
        <w:t>mode : 3</w:t>
      </w:r>
    </w:p>
    <w:p w14:paraId="3DE2F9CA" w14:textId="77777777" w:rsidR="003075C8" w:rsidRPr="003075C8" w:rsidRDefault="003075C8" w:rsidP="003075C8">
      <w:pPr>
        <w:rPr>
          <w:color w:val="000000" w:themeColor="text1"/>
          <w:szCs w:val="20"/>
        </w:rPr>
      </w:pPr>
      <w:r w:rsidRPr="003075C8">
        <w:rPr>
          <w:color w:val="000000" w:themeColor="text1"/>
          <w:szCs w:val="20"/>
        </w:rPr>
        <w:t>Z : -1</w:t>
      </w:r>
    </w:p>
    <w:p w14:paraId="47958011" w14:textId="77777777" w:rsidR="003075C8" w:rsidRPr="003075C8" w:rsidRDefault="003075C8" w:rsidP="003075C8">
      <w:pPr>
        <w:rPr>
          <w:color w:val="000000" w:themeColor="text1"/>
          <w:szCs w:val="20"/>
        </w:rPr>
      </w:pPr>
      <w:r w:rsidRPr="003075C8">
        <w:rPr>
          <w:color w:val="000000" w:themeColor="text1"/>
          <w:szCs w:val="20"/>
        </w:rPr>
        <w:t>$</w:t>
      </w:r>
    </w:p>
    <w:p w14:paraId="4D5EE32B" w14:textId="77777777" w:rsidR="003075C8" w:rsidRPr="003075C8" w:rsidRDefault="003075C8" w:rsidP="003075C8">
      <w:pPr>
        <w:rPr>
          <w:color w:val="000000" w:themeColor="text1"/>
          <w:szCs w:val="20"/>
        </w:rPr>
      </w:pPr>
      <w:r w:rsidRPr="003075C8">
        <w:rPr>
          <w:color w:val="000000" w:themeColor="text1"/>
          <w:szCs w:val="20"/>
        </w:rPr>
        <w:t>PXY : TRUE</w:t>
      </w:r>
    </w:p>
    <w:p w14:paraId="4C3DBE0A" w14:textId="77777777" w:rsidR="003075C8" w:rsidRPr="003075C8" w:rsidRDefault="003075C8" w:rsidP="003075C8">
      <w:pPr>
        <w:rPr>
          <w:color w:val="000000" w:themeColor="text1"/>
          <w:szCs w:val="20"/>
        </w:rPr>
      </w:pPr>
      <w:r w:rsidRPr="003075C8">
        <w:rPr>
          <w:color w:val="000000" w:themeColor="text1"/>
          <w:szCs w:val="20"/>
        </w:rPr>
        <w:t>SENTIDO : 0</w:t>
      </w:r>
    </w:p>
    <w:p w14:paraId="77B0622B" w14:textId="77777777" w:rsidR="003075C8" w:rsidRPr="003075C8" w:rsidRDefault="003075C8" w:rsidP="003075C8">
      <w:pPr>
        <w:rPr>
          <w:color w:val="000000" w:themeColor="text1"/>
          <w:szCs w:val="20"/>
        </w:rPr>
      </w:pPr>
      <w:r w:rsidRPr="003075C8">
        <w:rPr>
          <w:color w:val="000000" w:themeColor="text1"/>
          <w:szCs w:val="20"/>
        </w:rPr>
        <w:t>ANGULOINICIAL : 0</w:t>
      </w:r>
    </w:p>
    <w:p w14:paraId="44B2F1F9" w14:textId="77777777" w:rsidR="003075C8" w:rsidRPr="003075C8" w:rsidRDefault="003075C8" w:rsidP="003075C8">
      <w:pPr>
        <w:rPr>
          <w:color w:val="000000" w:themeColor="text1"/>
          <w:szCs w:val="20"/>
        </w:rPr>
      </w:pPr>
      <w:r w:rsidRPr="003075C8">
        <w:rPr>
          <w:color w:val="000000" w:themeColor="text1"/>
          <w:szCs w:val="20"/>
        </w:rPr>
        <w:t>ANGULOFINAL : 360</w:t>
      </w:r>
    </w:p>
    <w:p w14:paraId="1FF9BC18" w14:textId="77777777" w:rsidR="003075C8" w:rsidRPr="003075C8" w:rsidRDefault="003075C8" w:rsidP="003075C8">
      <w:pPr>
        <w:rPr>
          <w:color w:val="000000" w:themeColor="text1"/>
          <w:szCs w:val="20"/>
        </w:rPr>
      </w:pPr>
      <w:r w:rsidRPr="003075C8">
        <w:rPr>
          <w:color w:val="000000" w:themeColor="text1"/>
          <w:szCs w:val="20"/>
        </w:rPr>
        <w:t>deltaX : 0.45</w:t>
      </w:r>
    </w:p>
    <w:p w14:paraId="4AB1A801" w14:textId="77777777" w:rsidR="003075C8" w:rsidRPr="003075C8" w:rsidRDefault="003075C8" w:rsidP="003075C8">
      <w:pPr>
        <w:rPr>
          <w:color w:val="000000" w:themeColor="text1"/>
          <w:szCs w:val="20"/>
        </w:rPr>
      </w:pPr>
      <w:r w:rsidRPr="003075C8">
        <w:rPr>
          <w:color w:val="000000" w:themeColor="text1"/>
          <w:szCs w:val="20"/>
        </w:rPr>
        <w:t>r : 14.29</w:t>
      </w:r>
    </w:p>
    <w:p w14:paraId="1C870C8D" w14:textId="77777777" w:rsidR="003075C8" w:rsidRPr="003075C8" w:rsidRDefault="003075C8" w:rsidP="003075C8">
      <w:pPr>
        <w:rPr>
          <w:color w:val="000000" w:themeColor="text1"/>
          <w:szCs w:val="20"/>
        </w:rPr>
      </w:pPr>
      <w:r w:rsidRPr="003075C8">
        <w:rPr>
          <w:color w:val="000000" w:themeColor="text1"/>
          <w:szCs w:val="20"/>
        </w:rPr>
        <w:t>XC : 199.54</w:t>
      </w:r>
    </w:p>
    <w:p w14:paraId="03F93D11" w14:textId="77777777" w:rsidR="003075C8" w:rsidRPr="003075C8" w:rsidRDefault="003075C8" w:rsidP="003075C8">
      <w:pPr>
        <w:rPr>
          <w:color w:val="000000" w:themeColor="text1"/>
          <w:szCs w:val="20"/>
        </w:rPr>
      </w:pPr>
      <w:r w:rsidRPr="003075C8">
        <w:rPr>
          <w:color w:val="000000" w:themeColor="text1"/>
          <w:szCs w:val="20"/>
        </w:rPr>
        <w:t>YC : 211.08</w:t>
      </w:r>
    </w:p>
    <w:p w14:paraId="0BA85F5D" w14:textId="77777777" w:rsidR="003075C8" w:rsidRPr="003075C8" w:rsidRDefault="003075C8" w:rsidP="003075C8">
      <w:pPr>
        <w:rPr>
          <w:color w:val="000000" w:themeColor="text1"/>
          <w:szCs w:val="20"/>
        </w:rPr>
      </w:pPr>
      <w:r w:rsidRPr="003075C8">
        <w:rPr>
          <w:color w:val="000000" w:themeColor="text1"/>
          <w:szCs w:val="20"/>
        </w:rPr>
        <w:t>N : 24</w:t>
      </w:r>
    </w:p>
    <w:p w14:paraId="555F3060" w14:textId="77777777" w:rsidR="003075C8" w:rsidRPr="003075C8" w:rsidRDefault="003075C8" w:rsidP="003075C8">
      <w:pPr>
        <w:rPr>
          <w:color w:val="000000" w:themeColor="text1"/>
          <w:szCs w:val="20"/>
        </w:rPr>
      </w:pPr>
      <w:r w:rsidRPr="003075C8">
        <w:rPr>
          <w:color w:val="000000" w:themeColor="text1"/>
          <w:szCs w:val="20"/>
        </w:rPr>
        <w:t>$</w:t>
      </w:r>
    </w:p>
    <w:p w14:paraId="3FCFB88E" w14:textId="77777777" w:rsidR="003075C8" w:rsidRPr="003075C8" w:rsidRDefault="003075C8" w:rsidP="003075C8">
      <w:pPr>
        <w:rPr>
          <w:color w:val="000000" w:themeColor="text1"/>
          <w:szCs w:val="20"/>
        </w:rPr>
      </w:pPr>
      <w:r w:rsidRPr="003075C8">
        <w:rPr>
          <w:color w:val="000000" w:themeColor="text1"/>
          <w:szCs w:val="20"/>
        </w:rPr>
        <w:t>mode : 3</w:t>
      </w:r>
    </w:p>
    <w:p w14:paraId="1EE7E5B9" w14:textId="77777777" w:rsidR="003075C8" w:rsidRPr="003075C8" w:rsidRDefault="003075C8" w:rsidP="003075C8">
      <w:pPr>
        <w:rPr>
          <w:color w:val="000000" w:themeColor="text1"/>
          <w:szCs w:val="20"/>
        </w:rPr>
      </w:pPr>
      <w:r w:rsidRPr="003075C8">
        <w:rPr>
          <w:color w:val="000000" w:themeColor="text1"/>
          <w:szCs w:val="20"/>
        </w:rPr>
        <w:t>X : 0,211.3747</w:t>
      </w:r>
    </w:p>
    <w:p w14:paraId="41649E48" w14:textId="77777777" w:rsidR="003075C8" w:rsidRPr="003075C8" w:rsidRDefault="003075C8" w:rsidP="003075C8">
      <w:pPr>
        <w:rPr>
          <w:color w:val="000000" w:themeColor="text1"/>
          <w:szCs w:val="20"/>
        </w:rPr>
      </w:pPr>
      <w:r w:rsidRPr="003075C8">
        <w:rPr>
          <w:color w:val="000000" w:themeColor="text1"/>
          <w:szCs w:val="20"/>
        </w:rPr>
        <w:t>Y : 0,204.29</w:t>
      </w:r>
    </w:p>
    <w:p w14:paraId="4C191336" w14:textId="77777777" w:rsidR="003075C8" w:rsidRPr="003075C8" w:rsidRDefault="003075C8" w:rsidP="003075C8">
      <w:pPr>
        <w:rPr>
          <w:color w:val="000000" w:themeColor="text1"/>
          <w:szCs w:val="20"/>
        </w:rPr>
      </w:pPr>
      <w:r w:rsidRPr="003075C8">
        <w:rPr>
          <w:color w:val="000000" w:themeColor="text1"/>
          <w:szCs w:val="20"/>
        </w:rPr>
        <w:t>Z : 25,0,-25,25</w:t>
      </w:r>
    </w:p>
    <w:p w14:paraId="7902DD66" w14:textId="77777777" w:rsidR="003075C8" w:rsidRPr="003075C8" w:rsidRDefault="003075C8" w:rsidP="003075C8">
      <w:pPr>
        <w:rPr>
          <w:color w:val="000000" w:themeColor="text1"/>
          <w:szCs w:val="20"/>
        </w:rPr>
      </w:pPr>
      <w:r w:rsidRPr="003075C8">
        <w:rPr>
          <w:color w:val="000000" w:themeColor="text1"/>
          <w:szCs w:val="20"/>
        </w:rPr>
        <w:t>$</w:t>
      </w:r>
    </w:p>
    <w:p w14:paraId="7DF489A3" w14:textId="77777777" w:rsidR="003075C8" w:rsidRPr="003075C8" w:rsidRDefault="003075C8" w:rsidP="003075C8">
      <w:pPr>
        <w:rPr>
          <w:color w:val="000000" w:themeColor="text1"/>
          <w:szCs w:val="20"/>
        </w:rPr>
      </w:pPr>
      <w:r w:rsidRPr="003075C8">
        <w:rPr>
          <w:color w:val="000000" w:themeColor="text1"/>
          <w:szCs w:val="20"/>
        </w:rPr>
        <w:t>NI := TRUE</w:t>
      </w:r>
    </w:p>
    <w:p w14:paraId="29512E86" w14:textId="77777777" w:rsidR="003075C8" w:rsidRPr="003075C8" w:rsidRDefault="003075C8" w:rsidP="003075C8">
      <w:pPr>
        <w:rPr>
          <w:color w:val="000000" w:themeColor="text1"/>
          <w:szCs w:val="20"/>
        </w:rPr>
      </w:pPr>
      <w:r w:rsidRPr="003075C8">
        <w:rPr>
          <w:color w:val="000000" w:themeColor="text1"/>
          <w:szCs w:val="20"/>
        </w:rPr>
        <w:t>mode : 3</w:t>
      </w:r>
    </w:p>
    <w:p w14:paraId="2A728B58" w14:textId="77777777" w:rsidR="003075C8" w:rsidRPr="003075C8" w:rsidRDefault="003075C8" w:rsidP="003075C8">
      <w:pPr>
        <w:rPr>
          <w:color w:val="000000" w:themeColor="text1"/>
          <w:szCs w:val="20"/>
        </w:rPr>
      </w:pPr>
      <w:r w:rsidRPr="003075C8">
        <w:rPr>
          <w:color w:val="000000" w:themeColor="text1"/>
          <w:szCs w:val="20"/>
        </w:rPr>
        <w:t>Z : -1</w:t>
      </w:r>
    </w:p>
    <w:p w14:paraId="07587F72" w14:textId="77777777" w:rsidR="003075C8" w:rsidRPr="003075C8" w:rsidRDefault="003075C8" w:rsidP="003075C8">
      <w:pPr>
        <w:rPr>
          <w:color w:val="000000" w:themeColor="text1"/>
          <w:szCs w:val="20"/>
        </w:rPr>
      </w:pPr>
      <w:r w:rsidRPr="003075C8">
        <w:rPr>
          <w:color w:val="000000" w:themeColor="text1"/>
          <w:szCs w:val="20"/>
        </w:rPr>
        <w:t xml:space="preserve">PXY : TRUE </w:t>
      </w:r>
    </w:p>
    <w:p w14:paraId="691DEF09" w14:textId="77777777" w:rsidR="003075C8" w:rsidRPr="003075C8" w:rsidRDefault="003075C8" w:rsidP="003075C8">
      <w:pPr>
        <w:rPr>
          <w:color w:val="000000" w:themeColor="text1"/>
          <w:szCs w:val="20"/>
        </w:rPr>
      </w:pPr>
      <w:r w:rsidRPr="003075C8">
        <w:rPr>
          <w:color w:val="000000" w:themeColor="text1"/>
          <w:szCs w:val="20"/>
        </w:rPr>
        <w:t>SENTIDO : 0</w:t>
      </w:r>
    </w:p>
    <w:p w14:paraId="3C681612" w14:textId="77777777" w:rsidR="003075C8" w:rsidRPr="003075C8" w:rsidRDefault="003075C8" w:rsidP="003075C8">
      <w:pPr>
        <w:rPr>
          <w:color w:val="000000" w:themeColor="text1"/>
          <w:szCs w:val="20"/>
        </w:rPr>
      </w:pPr>
      <w:r w:rsidRPr="003075C8">
        <w:rPr>
          <w:color w:val="000000" w:themeColor="text1"/>
          <w:szCs w:val="20"/>
        </w:rPr>
        <w:t>ANGULOINICIAL : 0</w:t>
      </w:r>
    </w:p>
    <w:p w14:paraId="0023764D" w14:textId="77777777" w:rsidR="003075C8" w:rsidRPr="003075C8" w:rsidRDefault="003075C8" w:rsidP="003075C8">
      <w:pPr>
        <w:rPr>
          <w:color w:val="000000" w:themeColor="text1"/>
          <w:szCs w:val="20"/>
        </w:rPr>
      </w:pPr>
      <w:r w:rsidRPr="003075C8">
        <w:rPr>
          <w:color w:val="000000" w:themeColor="text1"/>
          <w:szCs w:val="20"/>
        </w:rPr>
        <w:t>ANGULOFINAL : 360</w:t>
      </w:r>
    </w:p>
    <w:p w14:paraId="6B7E1F91" w14:textId="77777777" w:rsidR="003075C8" w:rsidRPr="003075C8" w:rsidRDefault="003075C8" w:rsidP="003075C8">
      <w:pPr>
        <w:rPr>
          <w:color w:val="000000" w:themeColor="text1"/>
          <w:szCs w:val="20"/>
        </w:rPr>
      </w:pPr>
      <w:r w:rsidRPr="003075C8">
        <w:rPr>
          <w:color w:val="000000" w:themeColor="text1"/>
          <w:szCs w:val="20"/>
        </w:rPr>
        <w:t>deltaX : 0.45</w:t>
      </w:r>
    </w:p>
    <w:p w14:paraId="608DF556" w14:textId="77777777" w:rsidR="003075C8" w:rsidRPr="003075C8" w:rsidRDefault="003075C8" w:rsidP="003075C8">
      <w:pPr>
        <w:rPr>
          <w:color w:val="000000" w:themeColor="text1"/>
          <w:szCs w:val="20"/>
        </w:rPr>
      </w:pPr>
      <w:r w:rsidRPr="003075C8">
        <w:rPr>
          <w:color w:val="000000" w:themeColor="text1"/>
          <w:szCs w:val="20"/>
        </w:rPr>
        <w:t>r : 14.29</w:t>
      </w:r>
    </w:p>
    <w:p w14:paraId="4109CF9D" w14:textId="77777777" w:rsidR="003075C8" w:rsidRPr="003075C8" w:rsidRDefault="003075C8" w:rsidP="003075C8">
      <w:pPr>
        <w:rPr>
          <w:color w:val="000000" w:themeColor="text1"/>
          <w:szCs w:val="20"/>
        </w:rPr>
      </w:pPr>
      <w:r w:rsidRPr="003075C8">
        <w:rPr>
          <w:color w:val="000000" w:themeColor="text1"/>
          <w:szCs w:val="20"/>
        </w:rPr>
        <w:t>XC : 199.54</w:t>
      </w:r>
    </w:p>
    <w:p w14:paraId="306E9F0A" w14:textId="77777777" w:rsidR="003075C8" w:rsidRPr="003075C8" w:rsidRDefault="003075C8" w:rsidP="003075C8">
      <w:pPr>
        <w:rPr>
          <w:color w:val="000000" w:themeColor="text1"/>
          <w:szCs w:val="20"/>
        </w:rPr>
      </w:pPr>
      <w:r w:rsidRPr="003075C8">
        <w:rPr>
          <w:color w:val="000000" w:themeColor="text1"/>
          <w:szCs w:val="20"/>
        </w:rPr>
        <w:t>YC : 288.92</w:t>
      </w:r>
    </w:p>
    <w:p w14:paraId="1ED816C8" w14:textId="77777777" w:rsidR="003075C8" w:rsidRPr="003075C8" w:rsidRDefault="003075C8" w:rsidP="003075C8">
      <w:pPr>
        <w:rPr>
          <w:color w:val="000000" w:themeColor="text1"/>
          <w:szCs w:val="20"/>
        </w:rPr>
      </w:pPr>
      <w:r w:rsidRPr="003075C8">
        <w:rPr>
          <w:color w:val="000000" w:themeColor="text1"/>
          <w:szCs w:val="20"/>
        </w:rPr>
        <w:t xml:space="preserve">N : 24 </w:t>
      </w:r>
    </w:p>
    <w:p w14:paraId="62EEA975" w14:textId="77777777" w:rsidR="003075C8" w:rsidRPr="003075C8" w:rsidRDefault="003075C8" w:rsidP="003075C8">
      <w:pPr>
        <w:rPr>
          <w:color w:val="000000" w:themeColor="text1"/>
          <w:szCs w:val="20"/>
        </w:rPr>
      </w:pPr>
      <w:r w:rsidRPr="003075C8">
        <w:rPr>
          <w:color w:val="000000" w:themeColor="text1"/>
          <w:szCs w:val="20"/>
        </w:rPr>
        <w:t>$</w:t>
      </w:r>
    </w:p>
    <w:p w14:paraId="78E7CD2F" w14:textId="77777777" w:rsidR="003075C8" w:rsidRPr="003075C8" w:rsidRDefault="003075C8" w:rsidP="003075C8">
      <w:pPr>
        <w:rPr>
          <w:color w:val="000000" w:themeColor="text1"/>
          <w:szCs w:val="20"/>
        </w:rPr>
      </w:pPr>
      <w:r w:rsidRPr="003075C8">
        <w:rPr>
          <w:color w:val="000000" w:themeColor="text1"/>
          <w:szCs w:val="20"/>
        </w:rPr>
        <w:t>mode : 3</w:t>
      </w:r>
    </w:p>
    <w:p w14:paraId="6FB7828D" w14:textId="77777777" w:rsidR="003075C8" w:rsidRPr="003075C8" w:rsidRDefault="003075C8" w:rsidP="003075C8">
      <w:pPr>
        <w:rPr>
          <w:color w:val="000000" w:themeColor="text1"/>
          <w:szCs w:val="20"/>
        </w:rPr>
      </w:pPr>
      <w:r w:rsidRPr="003075C8">
        <w:rPr>
          <w:color w:val="000000" w:themeColor="text1"/>
          <w:szCs w:val="20"/>
        </w:rPr>
        <w:t>X : 0,211.3747</w:t>
      </w:r>
    </w:p>
    <w:p w14:paraId="6E184C70" w14:textId="77777777" w:rsidR="003075C8" w:rsidRPr="003075C8" w:rsidRDefault="003075C8" w:rsidP="003075C8">
      <w:pPr>
        <w:rPr>
          <w:color w:val="000000" w:themeColor="text1"/>
          <w:szCs w:val="20"/>
        </w:rPr>
      </w:pPr>
      <w:r w:rsidRPr="003075C8">
        <w:rPr>
          <w:color w:val="000000" w:themeColor="text1"/>
          <w:szCs w:val="20"/>
        </w:rPr>
        <w:t>Y : 0,295.71</w:t>
      </w:r>
    </w:p>
    <w:p w14:paraId="35395036" w14:textId="77777777" w:rsidR="003075C8" w:rsidRPr="003075C8" w:rsidRDefault="003075C8" w:rsidP="003075C8">
      <w:pPr>
        <w:rPr>
          <w:color w:val="000000" w:themeColor="text1"/>
          <w:szCs w:val="20"/>
        </w:rPr>
      </w:pPr>
      <w:r w:rsidRPr="003075C8">
        <w:rPr>
          <w:color w:val="000000" w:themeColor="text1"/>
          <w:szCs w:val="20"/>
        </w:rPr>
        <w:t>Z : 25,0,-25,25</w:t>
      </w:r>
    </w:p>
    <w:p w14:paraId="72C6F444" w14:textId="77777777" w:rsidR="003075C8" w:rsidRPr="003075C8" w:rsidRDefault="003075C8" w:rsidP="003075C8">
      <w:pPr>
        <w:rPr>
          <w:color w:val="000000" w:themeColor="text1"/>
          <w:szCs w:val="20"/>
        </w:rPr>
      </w:pPr>
      <w:r w:rsidRPr="003075C8">
        <w:rPr>
          <w:color w:val="000000" w:themeColor="text1"/>
          <w:szCs w:val="20"/>
        </w:rPr>
        <w:t>$</w:t>
      </w:r>
    </w:p>
    <w:p w14:paraId="5595CDF0" w14:textId="77777777" w:rsidR="003075C8" w:rsidRPr="003075C8" w:rsidRDefault="003075C8" w:rsidP="003075C8">
      <w:pPr>
        <w:rPr>
          <w:color w:val="000000" w:themeColor="text1"/>
          <w:szCs w:val="20"/>
        </w:rPr>
      </w:pPr>
    </w:p>
    <w:p w14:paraId="6F0A4621" w14:textId="77777777" w:rsidR="003075C8" w:rsidRPr="003075C8" w:rsidRDefault="003075C8" w:rsidP="003075C8">
      <w:pPr>
        <w:rPr>
          <w:color w:val="000000" w:themeColor="text1"/>
          <w:szCs w:val="20"/>
        </w:rPr>
      </w:pPr>
    </w:p>
    <w:p w14:paraId="783146F0" w14:textId="77777777" w:rsidR="003075C8" w:rsidRPr="003075C8" w:rsidRDefault="003075C8" w:rsidP="003075C8">
      <w:pPr>
        <w:rPr>
          <w:color w:val="000000" w:themeColor="text1"/>
          <w:szCs w:val="20"/>
        </w:rPr>
      </w:pPr>
      <w:r w:rsidRPr="003075C8">
        <w:rPr>
          <w:color w:val="000000" w:themeColor="text1"/>
          <w:szCs w:val="20"/>
        </w:rPr>
        <w:t>$</w:t>
      </w:r>
    </w:p>
    <w:p w14:paraId="157B5535" w14:textId="77777777" w:rsidR="003075C8" w:rsidRPr="003075C8" w:rsidRDefault="003075C8" w:rsidP="003075C8">
      <w:pPr>
        <w:rPr>
          <w:color w:val="000000" w:themeColor="text1"/>
          <w:szCs w:val="20"/>
        </w:rPr>
      </w:pPr>
      <w:r w:rsidRPr="003075C8">
        <w:rPr>
          <w:color w:val="000000" w:themeColor="text1"/>
          <w:szCs w:val="20"/>
        </w:rPr>
        <w:t>POT% : 1</w:t>
      </w:r>
    </w:p>
    <w:p w14:paraId="37809B03" w14:textId="77777777" w:rsidR="003075C8" w:rsidRPr="003075C8" w:rsidRDefault="003075C8" w:rsidP="003075C8">
      <w:pPr>
        <w:rPr>
          <w:color w:val="000000" w:themeColor="text1"/>
          <w:szCs w:val="20"/>
        </w:rPr>
      </w:pPr>
      <w:r w:rsidRPr="003075C8">
        <w:rPr>
          <w:color w:val="000000" w:themeColor="text1"/>
          <w:szCs w:val="20"/>
        </w:rPr>
        <w:t>mode : 3</w:t>
      </w:r>
    </w:p>
    <w:p w14:paraId="5BC783E0" w14:textId="77777777" w:rsidR="003075C8" w:rsidRPr="003075C8" w:rsidRDefault="003075C8" w:rsidP="003075C8">
      <w:pPr>
        <w:rPr>
          <w:color w:val="000000" w:themeColor="text1"/>
          <w:szCs w:val="20"/>
        </w:rPr>
      </w:pPr>
      <w:r w:rsidRPr="003075C8">
        <w:rPr>
          <w:color w:val="000000" w:themeColor="text1"/>
          <w:szCs w:val="20"/>
        </w:rPr>
        <w:t>X : 300.84,0,322.26</w:t>
      </w:r>
    </w:p>
    <w:p w14:paraId="101B14A6" w14:textId="77777777" w:rsidR="003075C8" w:rsidRPr="003075C8" w:rsidRDefault="003075C8" w:rsidP="003075C8">
      <w:pPr>
        <w:rPr>
          <w:color w:val="000000" w:themeColor="text1"/>
          <w:szCs w:val="20"/>
        </w:rPr>
      </w:pPr>
      <w:r w:rsidRPr="003075C8">
        <w:rPr>
          <w:color w:val="000000" w:themeColor="text1"/>
          <w:szCs w:val="20"/>
        </w:rPr>
        <w:t>Y : 303.2</w:t>
      </w:r>
    </w:p>
    <w:p w14:paraId="79F3E9D6" w14:textId="77777777" w:rsidR="003075C8" w:rsidRPr="003075C8" w:rsidRDefault="003075C8" w:rsidP="003075C8">
      <w:pPr>
        <w:rPr>
          <w:color w:val="000000" w:themeColor="text1"/>
          <w:szCs w:val="20"/>
        </w:rPr>
      </w:pPr>
      <w:r w:rsidRPr="003075C8">
        <w:rPr>
          <w:color w:val="000000" w:themeColor="text1"/>
          <w:szCs w:val="20"/>
        </w:rPr>
        <w:t>Z : 0,-25,</w:t>
      </w:r>
    </w:p>
    <w:p w14:paraId="1D5EA62A" w14:textId="77777777" w:rsidR="003075C8" w:rsidRPr="003075C8" w:rsidRDefault="003075C8" w:rsidP="003075C8">
      <w:pPr>
        <w:rPr>
          <w:color w:val="000000" w:themeColor="text1"/>
          <w:szCs w:val="20"/>
        </w:rPr>
      </w:pPr>
      <w:r w:rsidRPr="003075C8">
        <w:rPr>
          <w:color w:val="000000" w:themeColor="text1"/>
          <w:szCs w:val="20"/>
        </w:rPr>
        <w:t>$</w:t>
      </w:r>
    </w:p>
    <w:p w14:paraId="531950A1" w14:textId="77777777" w:rsidR="003075C8" w:rsidRPr="003075C8" w:rsidRDefault="003075C8" w:rsidP="003075C8">
      <w:pPr>
        <w:rPr>
          <w:color w:val="000000" w:themeColor="text1"/>
          <w:szCs w:val="20"/>
        </w:rPr>
      </w:pPr>
      <w:r w:rsidRPr="003075C8">
        <w:rPr>
          <w:color w:val="000000" w:themeColor="text1"/>
          <w:szCs w:val="20"/>
        </w:rPr>
        <w:t>PXY : TRUE</w:t>
      </w:r>
    </w:p>
    <w:p w14:paraId="0D37133F" w14:textId="77777777" w:rsidR="003075C8" w:rsidRPr="003075C8" w:rsidRDefault="003075C8" w:rsidP="003075C8">
      <w:pPr>
        <w:rPr>
          <w:color w:val="000000" w:themeColor="text1"/>
          <w:szCs w:val="20"/>
        </w:rPr>
      </w:pPr>
      <w:r w:rsidRPr="003075C8">
        <w:rPr>
          <w:color w:val="000000" w:themeColor="text1"/>
          <w:szCs w:val="20"/>
        </w:rPr>
        <w:t>SENTIDO : 0</w:t>
      </w:r>
    </w:p>
    <w:p w14:paraId="14EA1ACD" w14:textId="77777777" w:rsidR="003075C8" w:rsidRPr="003075C8" w:rsidRDefault="003075C8" w:rsidP="003075C8">
      <w:pPr>
        <w:rPr>
          <w:color w:val="000000" w:themeColor="text1"/>
          <w:szCs w:val="20"/>
        </w:rPr>
      </w:pPr>
      <w:r w:rsidRPr="003075C8">
        <w:rPr>
          <w:color w:val="000000" w:themeColor="text1"/>
          <w:szCs w:val="20"/>
        </w:rPr>
        <w:t>ANGULOINICIAL : 270</w:t>
      </w:r>
    </w:p>
    <w:p w14:paraId="7412E5D0" w14:textId="77777777" w:rsidR="003075C8" w:rsidRPr="003075C8" w:rsidRDefault="003075C8" w:rsidP="003075C8">
      <w:pPr>
        <w:rPr>
          <w:color w:val="000000" w:themeColor="text1"/>
          <w:szCs w:val="20"/>
        </w:rPr>
      </w:pPr>
      <w:r w:rsidRPr="003075C8">
        <w:rPr>
          <w:color w:val="000000" w:themeColor="text1"/>
          <w:szCs w:val="20"/>
        </w:rPr>
        <w:t>ANGULOFINAL : 360</w:t>
      </w:r>
    </w:p>
    <w:p w14:paraId="1407575F" w14:textId="77777777" w:rsidR="003075C8" w:rsidRPr="003075C8" w:rsidRDefault="003075C8" w:rsidP="003075C8">
      <w:pPr>
        <w:rPr>
          <w:color w:val="000000" w:themeColor="text1"/>
          <w:szCs w:val="20"/>
        </w:rPr>
      </w:pPr>
      <w:r w:rsidRPr="003075C8">
        <w:rPr>
          <w:color w:val="000000" w:themeColor="text1"/>
          <w:szCs w:val="20"/>
        </w:rPr>
        <w:t>deltaX : 0.45</w:t>
      </w:r>
    </w:p>
    <w:p w14:paraId="78AFA642" w14:textId="77777777" w:rsidR="003075C8" w:rsidRPr="003075C8" w:rsidRDefault="003075C8" w:rsidP="003075C8">
      <w:pPr>
        <w:rPr>
          <w:color w:val="000000" w:themeColor="text1"/>
          <w:szCs w:val="20"/>
        </w:rPr>
      </w:pPr>
      <w:r w:rsidRPr="003075C8">
        <w:rPr>
          <w:color w:val="000000" w:themeColor="text1"/>
          <w:szCs w:val="20"/>
        </w:rPr>
        <w:t>r : 10.24</w:t>
      </w:r>
    </w:p>
    <w:p w14:paraId="058A2E83" w14:textId="77777777" w:rsidR="003075C8" w:rsidRPr="003075C8" w:rsidRDefault="003075C8" w:rsidP="003075C8">
      <w:pPr>
        <w:rPr>
          <w:color w:val="000000" w:themeColor="text1"/>
          <w:szCs w:val="20"/>
        </w:rPr>
      </w:pPr>
      <w:r w:rsidRPr="003075C8">
        <w:rPr>
          <w:color w:val="000000" w:themeColor="text1"/>
          <w:szCs w:val="20"/>
        </w:rPr>
        <w:t>XC : 322.26</w:t>
      </w:r>
    </w:p>
    <w:p w14:paraId="212706DF" w14:textId="77777777" w:rsidR="003075C8" w:rsidRPr="003075C8" w:rsidRDefault="003075C8" w:rsidP="003075C8">
      <w:pPr>
        <w:rPr>
          <w:color w:val="000000" w:themeColor="text1"/>
          <w:szCs w:val="20"/>
        </w:rPr>
      </w:pPr>
      <w:r w:rsidRPr="003075C8">
        <w:rPr>
          <w:color w:val="000000" w:themeColor="text1"/>
          <w:szCs w:val="20"/>
        </w:rPr>
        <w:t>YC : 303.2</w:t>
      </w:r>
    </w:p>
    <w:p w14:paraId="713F6416" w14:textId="77777777" w:rsidR="003075C8" w:rsidRPr="003075C8" w:rsidRDefault="003075C8" w:rsidP="003075C8">
      <w:pPr>
        <w:rPr>
          <w:color w:val="000000" w:themeColor="text1"/>
          <w:szCs w:val="20"/>
        </w:rPr>
      </w:pPr>
      <w:r w:rsidRPr="003075C8">
        <w:rPr>
          <w:color w:val="000000" w:themeColor="text1"/>
          <w:szCs w:val="20"/>
        </w:rPr>
        <w:t>$</w:t>
      </w:r>
    </w:p>
    <w:p w14:paraId="27EFA059" w14:textId="77777777" w:rsidR="003075C8" w:rsidRPr="003075C8" w:rsidRDefault="003075C8" w:rsidP="003075C8">
      <w:pPr>
        <w:rPr>
          <w:color w:val="000000" w:themeColor="text1"/>
          <w:szCs w:val="20"/>
        </w:rPr>
      </w:pPr>
      <w:r w:rsidRPr="003075C8">
        <w:rPr>
          <w:color w:val="000000" w:themeColor="text1"/>
          <w:szCs w:val="20"/>
        </w:rPr>
        <w:t xml:space="preserve">mode : 3 </w:t>
      </w:r>
    </w:p>
    <w:p w14:paraId="2EE72FA7" w14:textId="77777777" w:rsidR="003075C8" w:rsidRPr="003075C8" w:rsidRDefault="003075C8" w:rsidP="003075C8">
      <w:pPr>
        <w:rPr>
          <w:color w:val="000000" w:themeColor="text1"/>
          <w:szCs w:val="20"/>
        </w:rPr>
      </w:pPr>
      <w:r w:rsidRPr="003075C8">
        <w:rPr>
          <w:color w:val="000000" w:themeColor="text1"/>
          <w:szCs w:val="20"/>
        </w:rPr>
        <w:t>X : 332.5</w:t>
      </w:r>
    </w:p>
    <w:p w14:paraId="761BF1C8" w14:textId="77777777" w:rsidR="003075C8" w:rsidRPr="003075C8" w:rsidRDefault="003075C8" w:rsidP="003075C8">
      <w:pPr>
        <w:rPr>
          <w:color w:val="000000" w:themeColor="text1"/>
          <w:szCs w:val="20"/>
        </w:rPr>
      </w:pPr>
      <w:r w:rsidRPr="003075C8">
        <w:rPr>
          <w:color w:val="000000" w:themeColor="text1"/>
          <w:szCs w:val="20"/>
        </w:rPr>
        <w:t>Y : 277.49</w:t>
      </w:r>
    </w:p>
    <w:p w14:paraId="291776E0" w14:textId="77777777" w:rsidR="003075C8" w:rsidRPr="003075C8" w:rsidRDefault="003075C8" w:rsidP="003075C8">
      <w:pPr>
        <w:rPr>
          <w:color w:val="000000" w:themeColor="text1"/>
          <w:szCs w:val="20"/>
        </w:rPr>
      </w:pPr>
      <w:r w:rsidRPr="003075C8">
        <w:rPr>
          <w:color w:val="000000" w:themeColor="text1"/>
          <w:szCs w:val="20"/>
        </w:rPr>
        <w:t>$</w:t>
      </w:r>
    </w:p>
    <w:p w14:paraId="0438348A" w14:textId="77777777" w:rsidR="003075C8" w:rsidRPr="003075C8" w:rsidRDefault="003075C8" w:rsidP="003075C8">
      <w:pPr>
        <w:rPr>
          <w:color w:val="000000" w:themeColor="text1"/>
          <w:szCs w:val="20"/>
        </w:rPr>
      </w:pPr>
    </w:p>
    <w:p w14:paraId="7B443858" w14:textId="77777777" w:rsidR="003075C8" w:rsidRPr="003075C8" w:rsidRDefault="003075C8" w:rsidP="003075C8">
      <w:pPr>
        <w:rPr>
          <w:color w:val="000000" w:themeColor="text1"/>
          <w:szCs w:val="20"/>
        </w:rPr>
      </w:pPr>
      <w:r w:rsidRPr="003075C8">
        <w:rPr>
          <w:color w:val="000000" w:themeColor="text1"/>
          <w:szCs w:val="20"/>
        </w:rPr>
        <w:t>PXY : TRUE</w:t>
      </w:r>
    </w:p>
    <w:p w14:paraId="03327A3D" w14:textId="77777777" w:rsidR="003075C8" w:rsidRPr="003075C8" w:rsidRDefault="003075C8" w:rsidP="003075C8">
      <w:pPr>
        <w:rPr>
          <w:color w:val="000000" w:themeColor="text1"/>
          <w:szCs w:val="20"/>
        </w:rPr>
      </w:pPr>
      <w:r w:rsidRPr="003075C8">
        <w:rPr>
          <w:color w:val="000000" w:themeColor="text1"/>
          <w:szCs w:val="20"/>
        </w:rPr>
        <w:t>SENTIDO : 0</w:t>
      </w:r>
    </w:p>
    <w:p w14:paraId="428829C9" w14:textId="77777777" w:rsidR="003075C8" w:rsidRPr="003075C8" w:rsidRDefault="003075C8" w:rsidP="003075C8">
      <w:pPr>
        <w:rPr>
          <w:color w:val="000000" w:themeColor="text1"/>
          <w:szCs w:val="20"/>
        </w:rPr>
      </w:pPr>
      <w:r w:rsidRPr="003075C8">
        <w:rPr>
          <w:color w:val="000000" w:themeColor="text1"/>
          <w:szCs w:val="20"/>
        </w:rPr>
        <w:t>ANGULOINICIAL : 0</w:t>
      </w:r>
    </w:p>
    <w:p w14:paraId="7CB7E3A1" w14:textId="77777777" w:rsidR="003075C8" w:rsidRPr="003075C8" w:rsidRDefault="003075C8" w:rsidP="003075C8">
      <w:pPr>
        <w:rPr>
          <w:color w:val="000000" w:themeColor="text1"/>
          <w:szCs w:val="20"/>
        </w:rPr>
      </w:pPr>
      <w:r w:rsidRPr="003075C8">
        <w:rPr>
          <w:color w:val="000000" w:themeColor="text1"/>
          <w:szCs w:val="20"/>
        </w:rPr>
        <w:t>ANGULOFINAL : 133</w:t>
      </w:r>
    </w:p>
    <w:p w14:paraId="35A47FA4" w14:textId="77777777" w:rsidR="003075C8" w:rsidRPr="003075C8" w:rsidRDefault="003075C8" w:rsidP="003075C8">
      <w:pPr>
        <w:rPr>
          <w:color w:val="000000" w:themeColor="text1"/>
          <w:szCs w:val="20"/>
        </w:rPr>
      </w:pPr>
      <w:r w:rsidRPr="003075C8">
        <w:rPr>
          <w:color w:val="000000" w:themeColor="text1"/>
          <w:szCs w:val="20"/>
        </w:rPr>
        <w:t>deltaX : 0.45</w:t>
      </w:r>
    </w:p>
    <w:p w14:paraId="02C17CA4" w14:textId="77777777" w:rsidR="003075C8" w:rsidRPr="003075C8" w:rsidRDefault="003075C8" w:rsidP="003075C8">
      <w:pPr>
        <w:rPr>
          <w:color w:val="000000" w:themeColor="text1"/>
          <w:szCs w:val="20"/>
        </w:rPr>
      </w:pPr>
      <w:r w:rsidRPr="003075C8">
        <w:rPr>
          <w:color w:val="000000" w:themeColor="text1"/>
          <w:szCs w:val="20"/>
        </w:rPr>
        <w:t>r : 10.24</w:t>
      </w:r>
    </w:p>
    <w:p w14:paraId="53D74CAF" w14:textId="77777777" w:rsidR="003075C8" w:rsidRPr="003075C8" w:rsidRDefault="003075C8" w:rsidP="003075C8">
      <w:pPr>
        <w:rPr>
          <w:color w:val="000000" w:themeColor="text1"/>
          <w:szCs w:val="20"/>
        </w:rPr>
      </w:pPr>
      <w:r w:rsidRPr="003075C8">
        <w:rPr>
          <w:color w:val="000000" w:themeColor="text1"/>
          <w:szCs w:val="20"/>
        </w:rPr>
        <w:t>XC : 332.5</w:t>
      </w:r>
    </w:p>
    <w:p w14:paraId="05A5BCC2" w14:textId="77777777" w:rsidR="003075C8" w:rsidRPr="003075C8" w:rsidRDefault="003075C8" w:rsidP="003075C8">
      <w:pPr>
        <w:rPr>
          <w:color w:val="000000" w:themeColor="text1"/>
          <w:szCs w:val="20"/>
        </w:rPr>
      </w:pPr>
      <w:r w:rsidRPr="003075C8">
        <w:rPr>
          <w:color w:val="000000" w:themeColor="text1"/>
          <w:szCs w:val="20"/>
        </w:rPr>
        <w:t>YC : 277.49</w:t>
      </w:r>
    </w:p>
    <w:p w14:paraId="4247072A" w14:textId="77777777" w:rsidR="003075C8" w:rsidRPr="003075C8" w:rsidRDefault="003075C8" w:rsidP="003075C8">
      <w:pPr>
        <w:rPr>
          <w:color w:val="000000" w:themeColor="text1"/>
          <w:szCs w:val="20"/>
        </w:rPr>
      </w:pPr>
      <w:r w:rsidRPr="003075C8">
        <w:rPr>
          <w:color w:val="000000" w:themeColor="text1"/>
          <w:szCs w:val="20"/>
        </w:rPr>
        <w:t>$</w:t>
      </w:r>
    </w:p>
    <w:p w14:paraId="39EAA1F0" w14:textId="77777777" w:rsidR="003075C8" w:rsidRPr="003075C8" w:rsidRDefault="003075C8" w:rsidP="003075C8">
      <w:pPr>
        <w:rPr>
          <w:color w:val="000000" w:themeColor="text1"/>
          <w:szCs w:val="20"/>
        </w:rPr>
      </w:pPr>
    </w:p>
    <w:p w14:paraId="79533931" w14:textId="77777777" w:rsidR="003075C8" w:rsidRPr="003075C8" w:rsidRDefault="003075C8" w:rsidP="003075C8">
      <w:pPr>
        <w:rPr>
          <w:color w:val="000000" w:themeColor="text1"/>
          <w:szCs w:val="20"/>
        </w:rPr>
      </w:pPr>
      <w:r w:rsidRPr="003075C8">
        <w:rPr>
          <w:color w:val="000000" w:themeColor="text1"/>
          <w:szCs w:val="20"/>
        </w:rPr>
        <w:t>PXY : TRUE</w:t>
      </w:r>
    </w:p>
    <w:p w14:paraId="08C6182C" w14:textId="77777777" w:rsidR="003075C8" w:rsidRPr="003075C8" w:rsidRDefault="003075C8" w:rsidP="003075C8">
      <w:pPr>
        <w:rPr>
          <w:color w:val="000000" w:themeColor="text1"/>
          <w:szCs w:val="20"/>
        </w:rPr>
      </w:pPr>
      <w:r w:rsidRPr="003075C8">
        <w:rPr>
          <w:color w:val="000000" w:themeColor="text1"/>
          <w:szCs w:val="20"/>
        </w:rPr>
        <w:t>SENTIDO : 1</w:t>
      </w:r>
    </w:p>
    <w:p w14:paraId="3299FDC4" w14:textId="77777777" w:rsidR="003075C8" w:rsidRPr="003075C8" w:rsidRDefault="003075C8" w:rsidP="003075C8">
      <w:pPr>
        <w:rPr>
          <w:color w:val="000000" w:themeColor="text1"/>
          <w:szCs w:val="20"/>
        </w:rPr>
      </w:pPr>
      <w:r w:rsidRPr="003075C8">
        <w:rPr>
          <w:color w:val="000000" w:themeColor="text1"/>
          <w:szCs w:val="20"/>
        </w:rPr>
        <w:t>ANGULOINICIAL : 47</w:t>
      </w:r>
    </w:p>
    <w:p w14:paraId="58A9215E" w14:textId="77777777" w:rsidR="003075C8" w:rsidRPr="003075C8" w:rsidRDefault="003075C8" w:rsidP="003075C8">
      <w:pPr>
        <w:rPr>
          <w:color w:val="000000" w:themeColor="text1"/>
          <w:szCs w:val="20"/>
        </w:rPr>
      </w:pPr>
      <w:r w:rsidRPr="003075C8">
        <w:rPr>
          <w:color w:val="000000" w:themeColor="text1"/>
          <w:szCs w:val="20"/>
        </w:rPr>
        <w:t>ANGULOFINAL : 61.33</w:t>
      </w:r>
    </w:p>
    <w:p w14:paraId="6B71F2D4" w14:textId="77777777" w:rsidR="003075C8" w:rsidRPr="003075C8" w:rsidRDefault="003075C8" w:rsidP="003075C8">
      <w:pPr>
        <w:rPr>
          <w:color w:val="000000" w:themeColor="text1"/>
          <w:szCs w:val="20"/>
        </w:rPr>
      </w:pPr>
      <w:r w:rsidRPr="003075C8">
        <w:rPr>
          <w:color w:val="000000" w:themeColor="text1"/>
          <w:szCs w:val="20"/>
        </w:rPr>
        <w:t>deltaX : 0.45</w:t>
      </w:r>
    </w:p>
    <w:p w14:paraId="0D7DAD7F" w14:textId="77777777" w:rsidR="003075C8" w:rsidRPr="003075C8" w:rsidRDefault="003075C8" w:rsidP="003075C8">
      <w:pPr>
        <w:rPr>
          <w:color w:val="000000" w:themeColor="text1"/>
          <w:szCs w:val="20"/>
        </w:rPr>
      </w:pPr>
      <w:r w:rsidRPr="003075C8">
        <w:rPr>
          <w:color w:val="000000" w:themeColor="text1"/>
          <w:szCs w:val="20"/>
        </w:rPr>
        <w:t>r : 95.71</w:t>
      </w:r>
    </w:p>
    <w:p w14:paraId="2975ABFE" w14:textId="77777777" w:rsidR="003075C8" w:rsidRPr="003075C8" w:rsidRDefault="003075C8" w:rsidP="003075C8">
      <w:pPr>
        <w:rPr>
          <w:color w:val="000000" w:themeColor="text1"/>
          <w:szCs w:val="20"/>
        </w:rPr>
      </w:pPr>
      <w:r w:rsidRPr="003075C8">
        <w:rPr>
          <w:color w:val="000000" w:themeColor="text1"/>
          <w:szCs w:val="20"/>
        </w:rPr>
        <w:t>XC : 345.71</w:t>
      </w:r>
    </w:p>
    <w:p w14:paraId="2253F45C" w14:textId="77777777" w:rsidR="003075C8" w:rsidRPr="003075C8" w:rsidRDefault="003075C8" w:rsidP="003075C8">
      <w:pPr>
        <w:rPr>
          <w:color w:val="000000" w:themeColor="text1"/>
          <w:szCs w:val="20"/>
        </w:rPr>
      </w:pPr>
      <w:r w:rsidRPr="003075C8">
        <w:rPr>
          <w:color w:val="000000" w:themeColor="text1"/>
          <w:szCs w:val="20"/>
        </w:rPr>
        <w:t>YC : 200</w:t>
      </w:r>
    </w:p>
    <w:p w14:paraId="09D23309" w14:textId="77777777" w:rsidR="003075C8" w:rsidRPr="003075C8" w:rsidRDefault="003075C8" w:rsidP="003075C8">
      <w:pPr>
        <w:rPr>
          <w:color w:val="000000" w:themeColor="text1"/>
          <w:szCs w:val="20"/>
        </w:rPr>
      </w:pPr>
      <w:r w:rsidRPr="003075C8">
        <w:rPr>
          <w:color w:val="000000" w:themeColor="text1"/>
          <w:szCs w:val="20"/>
        </w:rPr>
        <w:t>$</w:t>
      </w:r>
    </w:p>
    <w:p w14:paraId="5FFC89EE" w14:textId="77777777" w:rsidR="003075C8" w:rsidRPr="003075C8" w:rsidRDefault="003075C8" w:rsidP="003075C8">
      <w:pPr>
        <w:rPr>
          <w:color w:val="000000" w:themeColor="text1"/>
          <w:szCs w:val="20"/>
        </w:rPr>
      </w:pPr>
    </w:p>
    <w:p w14:paraId="764448FF" w14:textId="77777777" w:rsidR="003075C8" w:rsidRPr="003075C8" w:rsidRDefault="003075C8" w:rsidP="003075C8">
      <w:pPr>
        <w:rPr>
          <w:color w:val="000000" w:themeColor="text1"/>
          <w:szCs w:val="20"/>
        </w:rPr>
      </w:pPr>
      <w:r w:rsidRPr="003075C8">
        <w:rPr>
          <w:color w:val="000000" w:themeColor="text1"/>
          <w:szCs w:val="20"/>
        </w:rPr>
        <w:t>PXY : TRUE</w:t>
      </w:r>
    </w:p>
    <w:p w14:paraId="34B1612A" w14:textId="77777777" w:rsidR="003075C8" w:rsidRPr="003075C8" w:rsidRDefault="003075C8" w:rsidP="003075C8">
      <w:pPr>
        <w:rPr>
          <w:color w:val="000000" w:themeColor="text1"/>
          <w:szCs w:val="20"/>
        </w:rPr>
      </w:pPr>
      <w:r w:rsidRPr="003075C8">
        <w:rPr>
          <w:color w:val="000000" w:themeColor="text1"/>
          <w:szCs w:val="20"/>
        </w:rPr>
        <w:t>SENTIDO : 0</w:t>
      </w:r>
    </w:p>
    <w:p w14:paraId="13E94BEC" w14:textId="77777777" w:rsidR="003075C8" w:rsidRPr="003075C8" w:rsidRDefault="003075C8" w:rsidP="003075C8">
      <w:pPr>
        <w:rPr>
          <w:color w:val="000000" w:themeColor="text1"/>
          <w:szCs w:val="20"/>
        </w:rPr>
      </w:pPr>
      <w:r w:rsidRPr="003075C8">
        <w:rPr>
          <w:color w:val="000000" w:themeColor="text1"/>
          <w:szCs w:val="20"/>
        </w:rPr>
        <w:t>ANGULOINICIAL : 90</w:t>
      </w:r>
    </w:p>
    <w:p w14:paraId="78125108" w14:textId="77777777" w:rsidR="003075C8" w:rsidRPr="003075C8" w:rsidRDefault="003075C8" w:rsidP="003075C8">
      <w:pPr>
        <w:rPr>
          <w:color w:val="000000" w:themeColor="text1"/>
          <w:szCs w:val="20"/>
        </w:rPr>
      </w:pPr>
      <w:r w:rsidRPr="003075C8">
        <w:rPr>
          <w:color w:val="000000" w:themeColor="text1"/>
          <w:szCs w:val="20"/>
        </w:rPr>
        <w:t>ANGULOFINAL : 270</w:t>
      </w:r>
    </w:p>
    <w:p w14:paraId="71BB97DD" w14:textId="77777777" w:rsidR="003075C8" w:rsidRPr="003075C8" w:rsidRDefault="003075C8" w:rsidP="003075C8">
      <w:pPr>
        <w:rPr>
          <w:color w:val="000000" w:themeColor="text1"/>
          <w:szCs w:val="20"/>
        </w:rPr>
      </w:pPr>
      <w:r w:rsidRPr="003075C8">
        <w:rPr>
          <w:color w:val="000000" w:themeColor="text1"/>
          <w:szCs w:val="20"/>
        </w:rPr>
        <w:t>deltaX : 0.45</w:t>
      </w:r>
    </w:p>
    <w:p w14:paraId="44BDF225" w14:textId="77777777" w:rsidR="003075C8" w:rsidRPr="003075C8" w:rsidRDefault="003075C8" w:rsidP="003075C8">
      <w:pPr>
        <w:rPr>
          <w:color w:val="000000" w:themeColor="text1"/>
          <w:szCs w:val="20"/>
        </w:rPr>
      </w:pPr>
      <w:r w:rsidRPr="003075C8">
        <w:rPr>
          <w:color w:val="000000" w:themeColor="text1"/>
          <w:szCs w:val="20"/>
        </w:rPr>
        <w:t>r : 10.24</w:t>
      </w:r>
    </w:p>
    <w:p w14:paraId="45FF4ED5" w14:textId="77777777" w:rsidR="003075C8" w:rsidRPr="003075C8" w:rsidRDefault="003075C8" w:rsidP="003075C8">
      <w:pPr>
        <w:rPr>
          <w:color w:val="000000" w:themeColor="text1"/>
          <w:szCs w:val="20"/>
        </w:rPr>
      </w:pPr>
      <w:r w:rsidRPr="003075C8">
        <w:rPr>
          <w:color w:val="000000" w:themeColor="text1"/>
          <w:szCs w:val="20"/>
        </w:rPr>
        <w:t>XC : 300.83</w:t>
      </w:r>
    </w:p>
    <w:p w14:paraId="6E800F9A" w14:textId="77777777" w:rsidR="003075C8" w:rsidRPr="003075C8" w:rsidRDefault="003075C8" w:rsidP="003075C8">
      <w:pPr>
        <w:rPr>
          <w:color w:val="000000" w:themeColor="text1"/>
          <w:szCs w:val="20"/>
        </w:rPr>
      </w:pPr>
      <w:r w:rsidRPr="003075C8">
        <w:rPr>
          <w:color w:val="000000" w:themeColor="text1"/>
          <w:szCs w:val="20"/>
        </w:rPr>
        <w:t>YC : 282.73</w:t>
      </w:r>
    </w:p>
    <w:p w14:paraId="41E37910" w14:textId="77777777" w:rsidR="003075C8" w:rsidRPr="003075C8" w:rsidRDefault="003075C8" w:rsidP="003075C8">
      <w:pPr>
        <w:rPr>
          <w:color w:val="000000" w:themeColor="text1"/>
          <w:szCs w:val="20"/>
        </w:rPr>
      </w:pPr>
      <w:r w:rsidRPr="003075C8">
        <w:rPr>
          <w:color w:val="000000" w:themeColor="text1"/>
          <w:szCs w:val="20"/>
        </w:rPr>
        <w:t>$</w:t>
      </w:r>
    </w:p>
    <w:p w14:paraId="4EA826DD" w14:textId="77777777" w:rsidR="003075C8" w:rsidRPr="003075C8" w:rsidRDefault="003075C8" w:rsidP="003075C8">
      <w:pPr>
        <w:rPr>
          <w:color w:val="000000" w:themeColor="text1"/>
          <w:szCs w:val="20"/>
        </w:rPr>
      </w:pPr>
    </w:p>
    <w:p w14:paraId="23E7D423" w14:textId="77777777" w:rsidR="003075C8" w:rsidRPr="003075C8" w:rsidRDefault="003075C8" w:rsidP="003075C8">
      <w:pPr>
        <w:rPr>
          <w:color w:val="000000" w:themeColor="text1"/>
          <w:szCs w:val="20"/>
        </w:rPr>
      </w:pPr>
      <w:r w:rsidRPr="003075C8">
        <w:rPr>
          <w:color w:val="000000" w:themeColor="text1"/>
          <w:szCs w:val="20"/>
        </w:rPr>
        <w:t xml:space="preserve">    $</w:t>
      </w:r>
    </w:p>
    <w:p w14:paraId="0FC2131E" w14:textId="77777777" w:rsidR="003075C8" w:rsidRPr="003075C8" w:rsidRDefault="003075C8" w:rsidP="003075C8">
      <w:pPr>
        <w:rPr>
          <w:color w:val="000000" w:themeColor="text1"/>
          <w:szCs w:val="20"/>
        </w:rPr>
      </w:pPr>
      <w:r w:rsidRPr="003075C8">
        <w:rPr>
          <w:color w:val="000000" w:themeColor="text1"/>
          <w:szCs w:val="20"/>
        </w:rPr>
        <w:t xml:space="preserve">mode : 3 </w:t>
      </w:r>
    </w:p>
    <w:p w14:paraId="2364158E" w14:textId="77777777" w:rsidR="003075C8" w:rsidRPr="003075C8" w:rsidRDefault="003075C8" w:rsidP="003075C8">
      <w:pPr>
        <w:rPr>
          <w:color w:val="000000" w:themeColor="text1"/>
          <w:szCs w:val="20"/>
        </w:rPr>
      </w:pPr>
      <w:r w:rsidRPr="003075C8">
        <w:rPr>
          <w:color w:val="000000" w:themeColor="text1"/>
          <w:szCs w:val="20"/>
        </w:rPr>
        <w:t>X : 300.84</w:t>
      </w:r>
    </w:p>
    <w:p w14:paraId="519BB024" w14:textId="77777777" w:rsidR="003075C8" w:rsidRPr="003075C8" w:rsidRDefault="003075C8" w:rsidP="003075C8">
      <w:pPr>
        <w:rPr>
          <w:color w:val="000000" w:themeColor="text1"/>
          <w:szCs w:val="20"/>
        </w:rPr>
      </w:pPr>
      <w:r w:rsidRPr="003075C8">
        <w:rPr>
          <w:color w:val="000000" w:themeColor="text1"/>
          <w:szCs w:val="20"/>
        </w:rPr>
        <w:t>Y : 303.21</w:t>
      </w:r>
    </w:p>
    <w:p w14:paraId="5CC140D3" w14:textId="77777777" w:rsidR="003075C8" w:rsidRPr="003075C8" w:rsidRDefault="003075C8" w:rsidP="003075C8">
      <w:pPr>
        <w:rPr>
          <w:color w:val="000000" w:themeColor="text1"/>
          <w:szCs w:val="20"/>
        </w:rPr>
      </w:pPr>
      <w:r w:rsidRPr="003075C8">
        <w:rPr>
          <w:color w:val="000000" w:themeColor="text1"/>
          <w:szCs w:val="20"/>
        </w:rPr>
        <w:t>Z : 22.26</w:t>
      </w:r>
    </w:p>
    <w:p w14:paraId="7CE0C021" w14:textId="77777777" w:rsidR="003075C8" w:rsidRPr="003075C8" w:rsidRDefault="003075C8" w:rsidP="003075C8">
      <w:pPr>
        <w:rPr>
          <w:color w:val="000000" w:themeColor="text1"/>
          <w:szCs w:val="20"/>
        </w:rPr>
      </w:pPr>
      <w:r w:rsidRPr="003075C8">
        <w:rPr>
          <w:color w:val="000000" w:themeColor="text1"/>
          <w:szCs w:val="20"/>
        </w:rPr>
        <w:t>$</w:t>
      </w:r>
    </w:p>
    <w:p w14:paraId="5537BE41" w14:textId="77777777" w:rsidR="003075C8" w:rsidRPr="003075C8" w:rsidRDefault="003075C8" w:rsidP="003075C8">
      <w:pPr>
        <w:rPr>
          <w:color w:val="000000" w:themeColor="text1"/>
          <w:szCs w:val="20"/>
        </w:rPr>
      </w:pPr>
      <w:r w:rsidRPr="003075C8">
        <w:rPr>
          <w:color w:val="000000" w:themeColor="text1"/>
          <w:szCs w:val="20"/>
        </w:rPr>
        <w:t>NI := TRUE</w:t>
      </w:r>
    </w:p>
    <w:p w14:paraId="568A9EA6" w14:textId="77777777" w:rsidR="003075C8" w:rsidRPr="003075C8" w:rsidRDefault="003075C8" w:rsidP="003075C8">
      <w:pPr>
        <w:rPr>
          <w:color w:val="000000" w:themeColor="text1"/>
          <w:szCs w:val="20"/>
        </w:rPr>
      </w:pPr>
      <w:r w:rsidRPr="003075C8">
        <w:rPr>
          <w:color w:val="000000" w:themeColor="text1"/>
          <w:szCs w:val="20"/>
        </w:rPr>
        <w:t>PZY : TRUE</w:t>
      </w:r>
    </w:p>
    <w:p w14:paraId="1EF53ABF" w14:textId="77777777" w:rsidR="003075C8" w:rsidRPr="003075C8" w:rsidRDefault="003075C8" w:rsidP="003075C8">
      <w:pPr>
        <w:rPr>
          <w:color w:val="000000" w:themeColor="text1"/>
          <w:szCs w:val="20"/>
        </w:rPr>
      </w:pPr>
      <w:r w:rsidRPr="003075C8">
        <w:rPr>
          <w:color w:val="000000" w:themeColor="text1"/>
          <w:szCs w:val="20"/>
        </w:rPr>
        <w:t>RelativeZ : TRUE</w:t>
      </w:r>
    </w:p>
    <w:p w14:paraId="40DB6F34" w14:textId="77777777" w:rsidR="003075C8" w:rsidRPr="003075C8" w:rsidRDefault="003075C8" w:rsidP="003075C8">
      <w:pPr>
        <w:rPr>
          <w:color w:val="000000" w:themeColor="text1"/>
          <w:szCs w:val="20"/>
        </w:rPr>
      </w:pPr>
      <w:r w:rsidRPr="003075C8">
        <w:rPr>
          <w:color w:val="000000" w:themeColor="text1"/>
          <w:szCs w:val="20"/>
        </w:rPr>
        <w:t>SENTIDO : 1</w:t>
      </w:r>
    </w:p>
    <w:p w14:paraId="3D45F21C" w14:textId="77777777" w:rsidR="003075C8" w:rsidRPr="003075C8" w:rsidRDefault="003075C8" w:rsidP="003075C8">
      <w:pPr>
        <w:rPr>
          <w:color w:val="000000" w:themeColor="text1"/>
          <w:szCs w:val="20"/>
        </w:rPr>
      </w:pPr>
      <w:r w:rsidRPr="003075C8">
        <w:rPr>
          <w:color w:val="000000" w:themeColor="text1"/>
          <w:szCs w:val="20"/>
        </w:rPr>
        <w:t>ANGULOINICIAL : 0</w:t>
      </w:r>
    </w:p>
    <w:p w14:paraId="3F65FC4E" w14:textId="77777777" w:rsidR="003075C8" w:rsidRPr="003075C8" w:rsidRDefault="003075C8" w:rsidP="003075C8">
      <w:pPr>
        <w:rPr>
          <w:color w:val="000000" w:themeColor="text1"/>
          <w:szCs w:val="20"/>
        </w:rPr>
      </w:pPr>
      <w:r w:rsidRPr="003075C8">
        <w:rPr>
          <w:color w:val="000000" w:themeColor="text1"/>
          <w:szCs w:val="20"/>
        </w:rPr>
        <w:t>ANGULOFINAL : 90</w:t>
      </w:r>
    </w:p>
    <w:p w14:paraId="468D17E6" w14:textId="77777777" w:rsidR="003075C8" w:rsidRPr="003075C8" w:rsidRDefault="003075C8" w:rsidP="003075C8">
      <w:pPr>
        <w:rPr>
          <w:color w:val="000000" w:themeColor="text1"/>
          <w:szCs w:val="20"/>
        </w:rPr>
      </w:pPr>
      <w:r w:rsidRPr="003075C8">
        <w:rPr>
          <w:color w:val="000000" w:themeColor="text1"/>
          <w:szCs w:val="20"/>
        </w:rPr>
        <w:t>deltaX : 0.45</w:t>
      </w:r>
    </w:p>
    <w:p w14:paraId="2DDAAB0C" w14:textId="77777777" w:rsidR="003075C8" w:rsidRPr="003075C8" w:rsidRDefault="003075C8" w:rsidP="003075C8">
      <w:pPr>
        <w:rPr>
          <w:color w:val="000000" w:themeColor="text1"/>
          <w:szCs w:val="20"/>
        </w:rPr>
      </w:pPr>
      <w:r w:rsidRPr="003075C8">
        <w:rPr>
          <w:color w:val="000000" w:themeColor="text1"/>
          <w:szCs w:val="20"/>
        </w:rPr>
        <w:t>r : 2.74</w:t>
      </w:r>
    </w:p>
    <w:p w14:paraId="38E0B2B1" w14:textId="77777777" w:rsidR="003075C8" w:rsidRPr="003075C8" w:rsidRDefault="003075C8" w:rsidP="003075C8">
      <w:pPr>
        <w:rPr>
          <w:color w:val="000000" w:themeColor="text1"/>
          <w:szCs w:val="20"/>
        </w:rPr>
      </w:pPr>
      <w:r w:rsidRPr="003075C8">
        <w:rPr>
          <w:color w:val="000000" w:themeColor="text1"/>
          <w:szCs w:val="20"/>
        </w:rPr>
        <w:t>ZC : 47.26</w:t>
      </w:r>
    </w:p>
    <w:p w14:paraId="1F340725" w14:textId="77777777" w:rsidR="003075C8" w:rsidRPr="003075C8" w:rsidRDefault="003075C8" w:rsidP="003075C8">
      <w:pPr>
        <w:rPr>
          <w:color w:val="000000" w:themeColor="text1"/>
          <w:szCs w:val="20"/>
        </w:rPr>
      </w:pPr>
      <w:r w:rsidRPr="003075C8">
        <w:rPr>
          <w:color w:val="000000" w:themeColor="text1"/>
          <w:szCs w:val="20"/>
        </w:rPr>
        <w:t>YC : 295.71</w:t>
      </w:r>
    </w:p>
    <w:p w14:paraId="2A02DDED" w14:textId="77777777" w:rsidR="003075C8" w:rsidRPr="003075C8" w:rsidRDefault="003075C8" w:rsidP="003075C8">
      <w:pPr>
        <w:rPr>
          <w:color w:val="000000" w:themeColor="text1"/>
          <w:szCs w:val="20"/>
        </w:rPr>
      </w:pPr>
      <w:r w:rsidRPr="003075C8">
        <w:rPr>
          <w:color w:val="000000" w:themeColor="text1"/>
          <w:szCs w:val="20"/>
        </w:rPr>
        <w:t>$</w:t>
      </w:r>
    </w:p>
    <w:p w14:paraId="4B088B83" w14:textId="77777777" w:rsidR="003075C8" w:rsidRPr="003075C8" w:rsidRDefault="003075C8" w:rsidP="003075C8">
      <w:pPr>
        <w:rPr>
          <w:color w:val="000000" w:themeColor="text1"/>
          <w:szCs w:val="20"/>
        </w:rPr>
      </w:pPr>
      <w:r w:rsidRPr="003075C8">
        <w:rPr>
          <w:color w:val="000000" w:themeColor="text1"/>
          <w:szCs w:val="20"/>
        </w:rPr>
        <w:t>P2 : TRUE</w:t>
      </w:r>
    </w:p>
    <w:p w14:paraId="21DD0632" w14:textId="77777777" w:rsidR="003075C8" w:rsidRPr="003075C8" w:rsidRDefault="003075C8" w:rsidP="003075C8">
      <w:pPr>
        <w:rPr>
          <w:color w:val="000000" w:themeColor="text1"/>
          <w:szCs w:val="20"/>
        </w:rPr>
      </w:pPr>
      <w:r w:rsidRPr="003075C8">
        <w:rPr>
          <w:color w:val="000000" w:themeColor="text1"/>
          <w:szCs w:val="20"/>
        </w:rPr>
        <w:t>PR : TRUE</w:t>
      </w:r>
    </w:p>
    <w:p w14:paraId="37436B54" w14:textId="77777777" w:rsidR="003075C8" w:rsidRPr="003075C8" w:rsidRDefault="003075C8" w:rsidP="003075C8">
      <w:pPr>
        <w:rPr>
          <w:color w:val="000000" w:themeColor="text1"/>
          <w:szCs w:val="20"/>
        </w:rPr>
      </w:pPr>
      <w:r w:rsidRPr="003075C8">
        <w:rPr>
          <w:color w:val="000000" w:themeColor="text1"/>
          <w:szCs w:val="20"/>
        </w:rPr>
        <w:t>PX : 0.4371</w:t>
      </w:r>
    </w:p>
    <w:p w14:paraId="30795414" w14:textId="77777777" w:rsidR="003075C8" w:rsidRPr="003075C8" w:rsidRDefault="003075C8" w:rsidP="003075C8">
      <w:pPr>
        <w:rPr>
          <w:color w:val="000000" w:themeColor="text1"/>
          <w:szCs w:val="20"/>
        </w:rPr>
      </w:pPr>
      <w:r w:rsidRPr="003075C8">
        <w:rPr>
          <w:color w:val="000000" w:themeColor="text1"/>
          <w:szCs w:val="20"/>
        </w:rPr>
        <w:t>PY : 0</w:t>
      </w:r>
    </w:p>
    <w:p w14:paraId="399B3F95" w14:textId="77777777" w:rsidR="003075C8" w:rsidRPr="003075C8" w:rsidRDefault="003075C8" w:rsidP="003075C8">
      <w:pPr>
        <w:rPr>
          <w:color w:val="000000" w:themeColor="text1"/>
          <w:szCs w:val="20"/>
        </w:rPr>
      </w:pPr>
      <w:r w:rsidRPr="003075C8">
        <w:rPr>
          <w:color w:val="000000" w:themeColor="text1"/>
          <w:szCs w:val="20"/>
        </w:rPr>
        <w:t>PZ : 0</w:t>
      </w:r>
    </w:p>
    <w:p w14:paraId="13E31970" w14:textId="77777777" w:rsidR="003075C8" w:rsidRPr="003075C8" w:rsidRDefault="003075C8" w:rsidP="003075C8">
      <w:pPr>
        <w:rPr>
          <w:color w:val="000000" w:themeColor="text1"/>
          <w:szCs w:val="20"/>
        </w:rPr>
      </w:pPr>
      <w:r w:rsidRPr="003075C8">
        <w:rPr>
          <w:color w:val="000000" w:themeColor="text1"/>
          <w:szCs w:val="20"/>
        </w:rPr>
        <w:t>N : 49</w:t>
      </w:r>
    </w:p>
    <w:p w14:paraId="0A539D28" w14:textId="77777777" w:rsidR="003075C8" w:rsidRPr="003075C8" w:rsidRDefault="003075C8" w:rsidP="003075C8">
      <w:pPr>
        <w:rPr>
          <w:color w:val="000000" w:themeColor="text1"/>
          <w:szCs w:val="20"/>
        </w:rPr>
      </w:pPr>
      <w:r w:rsidRPr="003075C8">
        <w:rPr>
          <w:color w:val="000000" w:themeColor="text1"/>
          <w:szCs w:val="20"/>
        </w:rPr>
        <w:t>$</w:t>
      </w:r>
    </w:p>
    <w:p w14:paraId="44C0B53D" w14:textId="77777777" w:rsidR="003075C8" w:rsidRPr="003075C8" w:rsidRDefault="003075C8" w:rsidP="003075C8">
      <w:pPr>
        <w:rPr>
          <w:color w:val="000000" w:themeColor="text1"/>
          <w:szCs w:val="20"/>
        </w:rPr>
      </w:pPr>
    </w:p>
    <w:p w14:paraId="2FF5B75C" w14:textId="77777777" w:rsidR="003075C8" w:rsidRPr="003075C8" w:rsidRDefault="003075C8" w:rsidP="003075C8">
      <w:pPr>
        <w:rPr>
          <w:color w:val="000000" w:themeColor="text1"/>
          <w:szCs w:val="20"/>
        </w:rPr>
      </w:pPr>
      <w:r w:rsidRPr="003075C8">
        <w:rPr>
          <w:color w:val="000000" w:themeColor="text1"/>
          <w:szCs w:val="20"/>
        </w:rPr>
        <w:t>mode : 3</w:t>
      </w:r>
    </w:p>
    <w:p w14:paraId="008801DE" w14:textId="77777777" w:rsidR="003075C8" w:rsidRPr="003075C8" w:rsidRDefault="003075C8" w:rsidP="003075C8">
      <w:pPr>
        <w:rPr>
          <w:color w:val="000000" w:themeColor="text1"/>
          <w:szCs w:val="20"/>
        </w:rPr>
      </w:pPr>
      <w:r w:rsidRPr="003075C8">
        <w:rPr>
          <w:color w:val="000000" w:themeColor="text1"/>
          <w:szCs w:val="20"/>
        </w:rPr>
        <w:t>X : 0,322.26</w:t>
      </w:r>
    </w:p>
    <w:p w14:paraId="7CBC5306" w14:textId="77777777" w:rsidR="003075C8" w:rsidRPr="003075C8" w:rsidRDefault="003075C8" w:rsidP="003075C8">
      <w:pPr>
        <w:rPr>
          <w:color w:val="000000" w:themeColor="text1"/>
          <w:szCs w:val="20"/>
        </w:rPr>
      </w:pPr>
      <w:r w:rsidRPr="003075C8">
        <w:rPr>
          <w:color w:val="000000" w:themeColor="text1"/>
          <w:szCs w:val="20"/>
        </w:rPr>
        <w:t>Y : 0,300.47</w:t>
      </w:r>
    </w:p>
    <w:p w14:paraId="5FCA01EB" w14:textId="77777777" w:rsidR="003075C8" w:rsidRPr="003075C8" w:rsidRDefault="003075C8" w:rsidP="003075C8">
      <w:pPr>
        <w:rPr>
          <w:color w:val="000000" w:themeColor="text1"/>
          <w:szCs w:val="20"/>
        </w:rPr>
      </w:pPr>
      <w:r w:rsidRPr="003075C8">
        <w:rPr>
          <w:color w:val="000000" w:themeColor="text1"/>
          <w:szCs w:val="20"/>
        </w:rPr>
        <w:t>Z : 50</w:t>
      </w:r>
    </w:p>
    <w:p w14:paraId="63B87999" w14:textId="77777777" w:rsidR="003075C8" w:rsidRPr="003075C8" w:rsidRDefault="003075C8" w:rsidP="003075C8">
      <w:pPr>
        <w:rPr>
          <w:color w:val="000000" w:themeColor="text1"/>
          <w:szCs w:val="20"/>
        </w:rPr>
      </w:pPr>
      <w:r w:rsidRPr="003075C8">
        <w:rPr>
          <w:color w:val="000000" w:themeColor="text1"/>
          <w:szCs w:val="20"/>
        </w:rPr>
        <w:t>$</w:t>
      </w:r>
    </w:p>
    <w:p w14:paraId="371DCBA2" w14:textId="77777777" w:rsidR="003075C8" w:rsidRPr="003075C8" w:rsidRDefault="003075C8" w:rsidP="003075C8">
      <w:pPr>
        <w:rPr>
          <w:color w:val="000000" w:themeColor="text1"/>
          <w:szCs w:val="20"/>
        </w:rPr>
      </w:pPr>
      <w:r w:rsidRPr="003075C8">
        <w:rPr>
          <w:color w:val="000000" w:themeColor="text1"/>
          <w:szCs w:val="20"/>
        </w:rPr>
        <w:t>Função : F3</w:t>
      </w:r>
    </w:p>
    <w:p w14:paraId="0D19D2A8" w14:textId="77777777" w:rsidR="003075C8" w:rsidRPr="003075C8" w:rsidRDefault="003075C8" w:rsidP="003075C8">
      <w:pPr>
        <w:rPr>
          <w:color w:val="000000" w:themeColor="text1"/>
          <w:szCs w:val="20"/>
        </w:rPr>
      </w:pPr>
      <w:r w:rsidRPr="003075C8">
        <w:rPr>
          <w:color w:val="000000" w:themeColor="text1"/>
          <w:szCs w:val="20"/>
        </w:rPr>
        <w:t>PXY : TRUE</w:t>
      </w:r>
    </w:p>
    <w:p w14:paraId="32B3317A" w14:textId="77777777" w:rsidR="003075C8" w:rsidRPr="003075C8" w:rsidRDefault="003075C8" w:rsidP="003075C8">
      <w:pPr>
        <w:rPr>
          <w:color w:val="000000" w:themeColor="text1"/>
          <w:szCs w:val="20"/>
        </w:rPr>
      </w:pPr>
      <w:r w:rsidRPr="003075C8">
        <w:rPr>
          <w:color w:val="000000" w:themeColor="text1"/>
          <w:szCs w:val="20"/>
        </w:rPr>
        <w:t>ZY : TRUE</w:t>
      </w:r>
    </w:p>
    <w:p w14:paraId="1F7DE2E0" w14:textId="77777777" w:rsidR="003075C8" w:rsidRPr="003075C8" w:rsidRDefault="003075C8" w:rsidP="003075C8">
      <w:pPr>
        <w:rPr>
          <w:color w:val="000000" w:themeColor="text1"/>
          <w:szCs w:val="20"/>
        </w:rPr>
      </w:pPr>
      <w:r w:rsidRPr="003075C8">
        <w:rPr>
          <w:color w:val="000000" w:themeColor="text1"/>
          <w:szCs w:val="20"/>
        </w:rPr>
        <w:t>XY : TRUE</w:t>
      </w:r>
    </w:p>
    <w:p w14:paraId="3B755EC7" w14:textId="77777777" w:rsidR="003075C8" w:rsidRPr="003075C8" w:rsidRDefault="003075C8" w:rsidP="003075C8">
      <w:pPr>
        <w:rPr>
          <w:color w:val="000000" w:themeColor="text1"/>
          <w:szCs w:val="20"/>
        </w:rPr>
      </w:pPr>
      <w:r w:rsidRPr="003075C8">
        <w:rPr>
          <w:color w:val="000000" w:themeColor="text1"/>
          <w:szCs w:val="20"/>
        </w:rPr>
        <w:t>SENTIDO : 0</w:t>
      </w:r>
    </w:p>
    <w:p w14:paraId="20C1C300" w14:textId="77777777" w:rsidR="003075C8" w:rsidRPr="003075C8" w:rsidRDefault="003075C8" w:rsidP="003075C8">
      <w:pPr>
        <w:rPr>
          <w:color w:val="000000" w:themeColor="text1"/>
          <w:szCs w:val="20"/>
        </w:rPr>
      </w:pPr>
      <w:r w:rsidRPr="003075C8">
        <w:rPr>
          <w:color w:val="000000" w:themeColor="text1"/>
          <w:szCs w:val="20"/>
        </w:rPr>
        <w:t>SENTIDO1 : 0</w:t>
      </w:r>
    </w:p>
    <w:p w14:paraId="44628E26" w14:textId="77777777" w:rsidR="003075C8" w:rsidRPr="003075C8" w:rsidRDefault="003075C8" w:rsidP="003075C8">
      <w:pPr>
        <w:rPr>
          <w:color w:val="000000" w:themeColor="text1"/>
          <w:szCs w:val="20"/>
        </w:rPr>
      </w:pPr>
      <w:r w:rsidRPr="003075C8">
        <w:rPr>
          <w:color w:val="000000" w:themeColor="text1"/>
          <w:szCs w:val="20"/>
        </w:rPr>
        <w:t>ANGULOINICIAL : 270</w:t>
      </w:r>
    </w:p>
    <w:p w14:paraId="13F415A8" w14:textId="77777777" w:rsidR="003075C8" w:rsidRPr="003075C8" w:rsidRDefault="003075C8" w:rsidP="003075C8">
      <w:pPr>
        <w:rPr>
          <w:color w:val="000000" w:themeColor="text1"/>
          <w:szCs w:val="20"/>
        </w:rPr>
      </w:pPr>
      <w:r w:rsidRPr="003075C8">
        <w:rPr>
          <w:color w:val="000000" w:themeColor="text1"/>
          <w:szCs w:val="20"/>
        </w:rPr>
        <w:t>ANGULOFINAL : 360</w:t>
      </w:r>
    </w:p>
    <w:p w14:paraId="15EF9D4F" w14:textId="77777777" w:rsidR="003075C8" w:rsidRPr="003075C8" w:rsidRDefault="003075C8" w:rsidP="003075C8">
      <w:pPr>
        <w:rPr>
          <w:color w:val="000000" w:themeColor="text1"/>
          <w:szCs w:val="20"/>
        </w:rPr>
      </w:pPr>
      <w:r w:rsidRPr="003075C8">
        <w:rPr>
          <w:color w:val="000000" w:themeColor="text1"/>
          <w:szCs w:val="20"/>
        </w:rPr>
        <w:t>ANGULOINICIAL1 : 270</w:t>
      </w:r>
    </w:p>
    <w:p w14:paraId="247299EC" w14:textId="77777777" w:rsidR="003075C8" w:rsidRPr="003075C8" w:rsidRDefault="003075C8" w:rsidP="003075C8">
      <w:pPr>
        <w:rPr>
          <w:color w:val="000000" w:themeColor="text1"/>
          <w:szCs w:val="20"/>
        </w:rPr>
      </w:pPr>
      <w:r w:rsidRPr="003075C8">
        <w:rPr>
          <w:color w:val="000000" w:themeColor="text1"/>
          <w:szCs w:val="20"/>
        </w:rPr>
        <w:t>ANGULOFINAL1 : 360</w:t>
      </w:r>
    </w:p>
    <w:p w14:paraId="5B87AB61" w14:textId="77777777" w:rsidR="003075C8" w:rsidRPr="003075C8" w:rsidRDefault="003075C8" w:rsidP="003075C8">
      <w:pPr>
        <w:rPr>
          <w:color w:val="000000" w:themeColor="text1"/>
          <w:szCs w:val="20"/>
        </w:rPr>
      </w:pPr>
      <w:r w:rsidRPr="003075C8">
        <w:rPr>
          <w:color w:val="000000" w:themeColor="text1"/>
          <w:szCs w:val="20"/>
        </w:rPr>
        <w:t>deltaX : 0.45</w:t>
      </w:r>
    </w:p>
    <w:p w14:paraId="7EC68E5D" w14:textId="77777777" w:rsidR="003075C8" w:rsidRPr="003075C8" w:rsidRDefault="003075C8" w:rsidP="003075C8">
      <w:pPr>
        <w:rPr>
          <w:color w:val="000000" w:themeColor="text1"/>
          <w:szCs w:val="20"/>
        </w:rPr>
      </w:pPr>
      <w:r w:rsidRPr="003075C8">
        <w:rPr>
          <w:color w:val="000000" w:themeColor="text1"/>
          <w:szCs w:val="20"/>
        </w:rPr>
        <w:t>deltaX1 : 0.45</w:t>
      </w:r>
    </w:p>
    <w:p w14:paraId="225075BB" w14:textId="77777777" w:rsidR="003075C8" w:rsidRPr="003075C8" w:rsidRDefault="003075C8" w:rsidP="003075C8">
      <w:pPr>
        <w:rPr>
          <w:color w:val="000000" w:themeColor="text1"/>
          <w:szCs w:val="20"/>
        </w:rPr>
      </w:pPr>
      <w:r w:rsidRPr="003075C8">
        <w:rPr>
          <w:color w:val="000000" w:themeColor="text1"/>
          <w:szCs w:val="20"/>
        </w:rPr>
        <w:t>Q1 : TRUE</w:t>
      </w:r>
    </w:p>
    <w:p w14:paraId="03C148CD" w14:textId="77777777" w:rsidR="003075C8" w:rsidRPr="003075C8" w:rsidRDefault="003075C8" w:rsidP="003075C8">
      <w:pPr>
        <w:rPr>
          <w:color w:val="000000" w:themeColor="text1"/>
          <w:szCs w:val="20"/>
        </w:rPr>
      </w:pPr>
      <w:r w:rsidRPr="003075C8">
        <w:rPr>
          <w:color w:val="000000" w:themeColor="text1"/>
          <w:szCs w:val="20"/>
        </w:rPr>
        <w:t>Q2 : TRUE</w:t>
      </w:r>
    </w:p>
    <w:p w14:paraId="291286FD" w14:textId="77777777" w:rsidR="003075C8" w:rsidRPr="003075C8" w:rsidRDefault="003075C8" w:rsidP="003075C8">
      <w:pPr>
        <w:rPr>
          <w:color w:val="000000" w:themeColor="text1"/>
          <w:szCs w:val="20"/>
        </w:rPr>
      </w:pPr>
      <w:r w:rsidRPr="003075C8">
        <w:rPr>
          <w:color w:val="000000" w:themeColor="text1"/>
          <w:szCs w:val="20"/>
        </w:rPr>
        <w:t>r1 : 2.74</w:t>
      </w:r>
    </w:p>
    <w:p w14:paraId="46D15953" w14:textId="77777777" w:rsidR="003075C8" w:rsidRPr="003075C8" w:rsidRDefault="003075C8" w:rsidP="003075C8">
      <w:pPr>
        <w:rPr>
          <w:color w:val="000000" w:themeColor="text1"/>
          <w:szCs w:val="20"/>
        </w:rPr>
      </w:pPr>
      <w:r w:rsidRPr="003075C8">
        <w:rPr>
          <w:color w:val="000000" w:themeColor="text1"/>
          <w:szCs w:val="20"/>
        </w:rPr>
        <w:t>ZC1 : 50</w:t>
      </w:r>
    </w:p>
    <w:p w14:paraId="685C8E94" w14:textId="77777777" w:rsidR="003075C8" w:rsidRPr="003075C8" w:rsidRDefault="003075C8" w:rsidP="003075C8">
      <w:pPr>
        <w:rPr>
          <w:color w:val="000000" w:themeColor="text1"/>
          <w:szCs w:val="20"/>
        </w:rPr>
      </w:pPr>
      <w:r w:rsidRPr="003075C8">
        <w:rPr>
          <w:color w:val="000000" w:themeColor="text1"/>
          <w:szCs w:val="20"/>
        </w:rPr>
        <w:t>YC1 : 292.97</w:t>
      </w:r>
    </w:p>
    <w:p w14:paraId="41D6C445" w14:textId="77777777" w:rsidR="003075C8" w:rsidRPr="003075C8" w:rsidRDefault="003075C8" w:rsidP="003075C8">
      <w:pPr>
        <w:rPr>
          <w:color w:val="000000" w:themeColor="text1"/>
          <w:szCs w:val="20"/>
        </w:rPr>
      </w:pPr>
      <w:r w:rsidRPr="003075C8">
        <w:rPr>
          <w:color w:val="000000" w:themeColor="text1"/>
          <w:szCs w:val="20"/>
        </w:rPr>
        <w:t>r : 7.5</w:t>
      </w:r>
    </w:p>
    <w:p w14:paraId="6734523F" w14:textId="77777777" w:rsidR="003075C8" w:rsidRPr="003075C8" w:rsidRDefault="003075C8" w:rsidP="003075C8">
      <w:pPr>
        <w:rPr>
          <w:color w:val="000000" w:themeColor="text1"/>
          <w:szCs w:val="20"/>
        </w:rPr>
      </w:pPr>
      <w:r w:rsidRPr="003075C8">
        <w:rPr>
          <w:color w:val="000000" w:themeColor="text1"/>
          <w:szCs w:val="20"/>
        </w:rPr>
        <w:t>rmax : 10.24</w:t>
      </w:r>
    </w:p>
    <w:p w14:paraId="5D442A27" w14:textId="77777777" w:rsidR="003075C8" w:rsidRPr="003075C8" w:rsidRDefault="003075C8" w:rsidP="003075C8">
      <w:pPr>
        <w:rPr>
          <w:color w:val="000000" w:themeColor="text1"/>
          <w:szCs w:val="20"/>
        </w:rPr>
      </w:pPr>
      <w:r w:rsidRPr="003075C8">
        <w:rPr>
          <w:color w:val="000000" w:themeColor="text1"/>
          <w:szCs w:val="20"/>
        </w:rPr>
        <w:t>XC : 322.26</w:t>
      </w:r>
    </w:p>
    <w:p w14:paraId="1B121042" w14:textId="77777777" w:rsidR="003075C8" w:rsidRPr="003075C8" w:rsidRDefault="003075C8" w:rsidP="003075C8">
      <w:pPr>
        <w:rPr>
          <w:color w:val="000000" w:themeColor="text1"/>
          <w:szCs w:val="20"/>
        </w:rPr>
      </w:pPr>
      <w:r w:rsidRPr="003075C8">
        <w:rPr>
          <w:color w:val="000000" w:themeColor="text1"/>
          <w:szCs w:val="20"/>
        </w:rPr>
        <w:t>YC : 300.47</w:t>
      </w:r>
    </w:p>
    <w:p w14:paraId="1F0671A5" w14:textId="77777777" w:rsidR="003075C8" w:rsidRPr="003075C8" w:rsidRDefault="003075C8" w:rsidP="003075C8">
      <w:pPr>
        <w:rPr>
          <w:color w:val="000000" w:themeColor="text1"/>
          <w:szCs w:val="20"/>
        </w:rPr>
      </w:pPr>
      <w:r w:rsidRPr="003075C8">
        <w:rPr>
          <w:color w:val="000000" w:themeColor="text1"/>
          <w:szCs w:val="20"/>
        </w:rPr>
        <w:t>X0C : 322.26</w:t>
      </w:r>
    </w:p>
    <w:p w14:paraId="55428D39" w14:textId="77777777" w:rsidR="003075C8" w:rsidRPr="003075C8" w:rsidRDefault="003075C8" w:rsidP="003075C8">
      <w:pPr>
        <w:rPr>
          <w:color w:val="000000" w:themeColor="text1"/>
          <w:szCs w:val="20"/>
        </w:rPr>
      </w:pPr>
      <w:r w:rsidRPr="003075C8">
        <w:rPr>
          <w:color w:val="000000" w:themeColor="text1"/>
          <w:szCs w:val="20"/>
        </w:rPr>
        <w:t>Y0C : 300.47</w:t>
      </w:r>
    </w:p>
    <w:p w14:paraId="7530AC14" w14:textId="77777777" w:rsidR="003075C8" w:rsidRPr="003075C8" w:rsidRDefault="003075C8" w:rsidP="003075C8">
      <w:pPr>
        <w:rPr>
          <w:color w:val="000000" w:themeColor="text1"/>
          <w:szCs w:val="20"/>
        </w:rPr>
      </w:pPr>
      <w:r w:rsidRPr="003075C8">
        <w:rPr>
          <w:color w:val="000000" w:themeColor="text1"/>
          <w:szCs w:val="20"/>
        </w:rPr>
        <w:t>X1C : 329.76</w:t>
      </w:r>
    </w:p>
    <w:p w14:paraId="67467C71" w14:textId="77777777" w:rsidR="003075C8" w:rsidRPr="003075C8" w:rsidRDefault="003075C8" w:rsidP="003075C8">
      <w:pPr>
        <w:rPr>
          <w:color w:val="000000" w:themeColor="text1"/>
          <w:szCs w:val="20"/>
        </w:rPr>
      </w:pPr>
      <w:r w:rsidRPr="003075C8">
        <w:rPr>
          <w:color w:val="000000" w:themeColor="text1"/>
          <w:szCs w:val="20"/>
        </w:rPr>
        <w:t>Y1C : 290.26</w:t>
      </w:r>
    </w:p>
    <w:p w14:paraId="1620DA96" w14:textId="77777777" w:rsidR="003075C8" w:rsidRPr="003075C8" w:rsidRDefault="003075C8" w:rsidP="003075C8">
      <w:pPr>
        <w:rPr>
          <w:color w:val="000000" w:themeColor="text1"/>
          <w:szCs w:val="20"/>
        </w:rPr>
      </w:pPr>
      <w:r w:rsidRPr="003075C8">
        <w:rPr>
          <w:color w:val="000000" w:themeColor="text1"/>
          <w:szCs w:val="20"/>
        </w:rPr>
        <w:t>$</w:t>
      </w:r>
    </w:p>
    <w:p w14:paraId="056E76AD" w14:textId="77777777" w:rsidR="003075C8" w:rsidRPr="003075C8" w:rsidRDefault="003075C8" w:rsidP="003075C8">
      <w:pPr>
        <w:rPr>
          <w:color w:val="000000" w:themeColor="text1"/>
          <w:szCs w:val="20"/>
        </w:rPr>
      </w:pPr>
    </w:p>
    <w:p w14:paraId="79CB7794" w14:textId="77777777" w:rsidR="003075C8" w:rsidRPr="003075C8" w:rsidRDefault="003075C8" w:rsidP="003075C8">
      <w:pPr>
        <w:rPr>
          <w:color w:val="000000" w:themeColor="text1"/>
          <w:szCs w:val="20"/>
        </w:rPr>
      </w:pPr>
      <w:r w:rsidRPr="003075C8">
        <w:rPr>
          <w:color w:val="000000" w:themeColor="text1"/>
          <w:szCs w:val="20"/>
        </w:rPr>
        <w:t>Função : F1</w:t>
      </w:r>
    </w:p>
    <w:p w14:paraId="0DB75378" w14:textId="77777777" w:rsidR="003075C8" w:rsidRPr="003075C8" w:rsidRDefault="003075C8" w:rsidP="003075C8">
      <w:pPr>
        <w:rPr>
          <w:color w:val="000000" w:themeColor="text1"/>
          <w:szCs w:val="20"/>
        </w:rPr>
      </w:pPr>
      <w:r w:rsidRPr="003075C8">
        <w:rPr>
          <w:color w:val="000000" w:themeColor="text1"/>
          <w:szCs w:val="20"/>
        </w:rPr>
        <w:t xml:space="preserve">mode : 3 </w:t>
      </w:r>
    </w:p>
    <w:p w14:paraId="4D09C8E2" w14:textId="77777777" w:rsidR="003075C8" w:rsidRPr="003075C8" w:rsidRDefault="003075C8" w:rsidP="003075C8">
      <w:pPr>
        <w:rPr>
          <w:color w:val="000000" w:themeColor="text1"/>
          <w:szCs w:val="20"/>
        </w:rPr>
      </w:pPr>
      <w:r w:rsidRPr="003075C8">
        <w:rPr>
          <w:color w:val="000000" w:themeColor="text1"/>
          <w:szCs w:val="20"/>
        </w:rPr>
        <w:t>X : 332.5</w:t>
      </w:r>
    </w:p>
    <w:p w14:paraId="0B6C58FA" w14:textId="77777777" w:rsidR="003075C8" w:rsidRPr="003075C8" w:rsidRDefault="003075C8" w:rsidP="003075C8">
      <w:pPr>
        <w:rPr>
          <w:color w:val="000000" w:themeColor="text1"/>
          <w:szCs w:val="20"/>
        </w:rPr>
      </w:pPr>
      <w:r w:rsidRPr="003075C8">
        <w:rPr>
          <w:color w:val="000000" w:themeColor="text1"/>
          <w:szCs w:val="20"/>
        </w:rPr>
        <w:t>Y : 292.97</w:t>
      </w:r>
    </w:p>
    <w:p w14:paraId="569E1E40" w14:textId="77777777" w:rsidR="003075C8" w:rsidRPr="003075C8" w:rsidRDefault="003075C8" w:rsidP="003075C8">
      <w:pPr>
        <w:rPr>
          <w:color w:val="000000" w:themeColor="text1"/>
          <w:szCs w:val="20"/>
        </w:rPr>
      </w:pPr>
      <w:r w:rsidRPr="003075C8">
        <w:rPr>
          <w:color w:val="000000" w:themeColor="text1"/>
          <w:szCs w:val="20"/>
        </w:rPr>
        <w:t>Z : 47.26</w:t>
      </w:r>
    </w:p>
    <w:p w14:paraId="0AFB5645" w14:textId="77777777" w:rsidR="003075C8" w:rsidRPr="003075C8" w:rsidRDefault="003075C8" w:rsidP="003075C8">
      <w:pPr>
        <w:rPr>
          <w:color w:val="000000" w:themeColor="text1"/>
          <w:szCs w:val="20"/>
        </w:rPr>
      </w:pPr>
      <w:r w:rsidRPr="003075C8">
        <w:rPr>
          <w:color w:val="000000" w:themeColor="text1"/>
          <w:szCs w:val="20"/>
        </w:rPr>
        <w:t>$</w:t>
      </w:r>
    </w:p>
    <w:p w14:paraId="67294073" w14:textId="77777777" w:rsidR="003075C8" w:rsidRPr="003075C8" w:rsidRDefault="003075C8" w:rsidP="003075C8">
      <w:pPr>
        <w:rPr>
          <w:color w:val="000000" w:themeColor="text1"/>
          <w:szCs w:val="20"/>
        </w:rPr>
      </w:pPr>
      <w:r w:rsidRPr="003075C8">
        <w:rPr>
          <w:color w:val="000000" w:themeColor="text1"/>
          <w:szCs w:val="20"/>
        </w:rPr>
        <w:t>NI := TRUE</w:t>
      </w:r>
    </w:p>
    <w:p w14:paraId="349A5C23" w14:textId="77777777" w:rsidR="003075C8" w:rsidRPr="003075C8" w:rsidRDefault="003075C8" w:rsidP="003075C8">
      <w:pPr>
        <w:rPr>
          <w:color w:val="000000" w:themeColor="text1"/>
          <w:szCs w:val="20"/>
        </w:rPr>
      </w:pPr>
      <w:r w:rsidRPr="003075C8">
        <w:rPr>
          <w:color w:val="000000" w:themeColor="text1"/>
          <w:szCs w:val="20"/>
        </w:rPr>
        <w:t>PZX : TRUE</w:t>
      </w:r>
    </w:p>
    <w:p w14:paraId="20CD74D2" w14:textId="77777777" w:rsidR="003075C8" w:rsidRPr="003075C8" w:rsidRDefault="003075C8" w:rsidP="003075C8">
      <w:pPr>
        <w:rPr>
          <w:color w:val="000000" w:themeColor="text1"/>
          <w:szCs w:val="20"/>
        </w:rPr>
      </w:pPr>
      <w:r w:rsidRPr="003075C8">
        <w:rPr>
          <w:color w:val="000000" w:themeColor="text1"/>
          <w:szCs w:val="20"/>
        </w:rPr>
        <w:t>SENTIDO : 1</w:t>
      </w:r>
    </w:p>
    <w:p w14:paraId="0507686C" w14:textId="77777777" w:rsidR="003075C8" w:rsidRPr="003075C8" w:rsidRDefault="003075C8" w:rsidP="003075C8">
      <w:pPr>
        <w:rPr>
          <w:color w:val="000000" w:themeColor="text1"/>
          <w:szCs w:val="20"/>
        </w:rPr>
      </w:pPr>
      <w:r w:rsidRPr="003075C8">
        <w:rPr>
          <w:color w:val="000000" w:themeColor="text1"/>
          <w:szCs w:val="20"/>
        </w:rPr>
        <w:t>ANGULOINICIAL : 0</w:t>
      </w:r>
    </w:p>
    <w:p w14:paraId="083D9955" w14:textId="77777777" w:rsidR="003075C8" w:rsidRPr="003075C8" w:rsidRDefault="003075C8" w:rsidP="003075C8">
      <w:pPr>
        <w:rPr>
          <w:color w:val="000000" w:themeColor="text1"/>
          <w:szCs w:val="20"/>
        </w:rPr>
      </w:pPr>
      <w:r w:rsidRPr="003075C8">
        <w:rPr>
          <w:color w:val="000000" w:themeColor="text1"/>
          <w:szCs w:val="20"/>
        </w:rPr>
        <w:t>ANGULOFINAL : 90</w:t>
      </w:r>
    </w:p>
    <w:p w14:paraId="3E2FF7CB" w14:textId="77777777" w:rsidR="003075C8" w:rsidRPr="003075C8" w:rsidRDefault="003075C8" w:rsidP="003075C8">
      <w:pPr>
        <w:rPr>
          <w:color w:val="000000" w:themeColor="text1"/>
          <w:szCs w:val="20"/>
        </w:rPr>
      </w:pPr>
      <w:r w:rsidRPr="003075C8">
        <w:rPr>
          <w:color w:val="000000" w:themeColor="text1"/>
          <w:szCs w:val="20"/>
        </w:rPr>
        <w:t>deltaX : 0.45</w:t>
      </w:r>
    </w:p>
    <w:p w14:paraId="5141FD23" w14:textId="77777777" w:rsidR="003075C8" w:rsidRPr="003075C8" w:rsidRDefault="003075C8" w:rsidP="003075C8">
      <w:pPr>
        <w:rPr>
          <w:color w:val="000000" w:themeColor="text1"/>
          <w:szCs w:val="20"/>
        </w:rPr>
      </w:pPr>
      <w:r w:rsidRPr="003075C8">
        <w:rPr>
          <w:color w:val="000000" w:themeColor="text1"/>
          <w:szCs w:val="20"/>
        </w:rPr>
        <w:t>r : 2.74</w:t>
      </w:r>
    </w:p>
    <w:p w14:paraId="6B99121C" w14:textId="77777777" w:rsidR="003075C8" w:rsidRPr="003075C8" w:rsidRDefault="003075C8" w:rsidP="003075C8">
      <w:pPr>
        <w:rPr>
          <w:color w:val="000000" w:themeColor="text1"/>
          <w:szCs w:val="20"/>
        </w:rPr>
      </w:pPr>
      <w:r w:rsidRPr="003075C8">
        <w:rPr>
          <w:color w:val="000000" w:themeColor="text1"/>
          <w:szCs w:val="20"/>
        </w:rPr>
        <w:t>ZC : 47.26</w:t>
      </w:r>
    </w:p>
    <w:p w14:paraId="6A58B9AD" w14:textId="77777777" w:rsidR="003075C8" w:rsidRPr="003075C8" w:rsidRDefault="003075C8" w:rsidP="003075C8">
      <w:pPr>
        <w:rPr>
          <w:color w:val="000000" w:themeColor="text1"/>
          <w:szCs w:val="20"/>
        </w:rPr>
      </w:pPr>
      <w:r w:rsidRPr="003075C8">
        <w:rPr>
          <w:color w:val="000000" w:themeColor="text1"/>
          <w:szCs w:val="20"/>
        </w:rPr>
        <w:t>XC : 325</w:t>
      </w:r>
    </w:p>
    <w:p w14:paraId="68D80546" w14:textId="77777777" w:rsidR="003075C8" w:rsidRPr="003075C8" w:rsidRDefault="003075C8" w:rsidP="003075C8">
      <w:pPr>
        <w:rPr>
          <w:color w:val="000000" w:themeColor="text1"/>
          <w:szCs w:val="20"/>
        </w:rPr>
      </w:pPr>
      <w:r w:rsidRPr="003075C8">
        <w:rPr>
          <w:color w:val="000000" w:themeColor="text1"/>
          <w:szCs w:val="20"/>
        </w:rPr>
        <w:t>$</w:t>
      </w:r>
    </w:p>
    <w:p w14:paraId="424F500E" w14:textId="77777777" w:rsidR="003075C8" w:rsidRPr="003075C8" w:rsidRDefault="003075C8" w:rsidP="003075C8">
      <w:pPr>
        <w:rPr>
          <w:color w:val="000000" w:themeColor="text1"/>
          <w:szCs w:val="20"/>
        </w:rPr>
      </w:pPr>
      <w:r w:rsidRPr="003075C8">
        <w:rPr>
          <w:color w:val="000000" w:themeColor="text1"/>
          <w:szCs w:val="20"/>
        </w:rPr>
        <w:t>P2 : TRUE</w:t>
      </w:r>
    </w:p>
    <w:p w14:paraId="77BF0C10" w14:textId="77777777" w:rsidR="003075C8" w:rsidRPr="003075C8" w:rsidRDefault="003075C8" w:rsidP="003075C8">
      <w:pPr>
        <w:rPr>
          <w:color w:val="000000" w:themeColor="text1"/>
          <w:szCs w:val="20"/>
        </w:rPr>
      </w:pPr>
      <w:r w:rsidRPr="003075C8">
        <w:rPr>
          <w:color w:val="000000" w:themeColor="text1"/>
          <w:szCs w:val="20"/>
        </w:rPr>
        <w:t>PR : TRUE</w:t>
      </w:r>
    </w:p>
    <w:p w14:paraId="773EBFFD" w14:textId="77777777" w:rsidR="003075C8" w:rsidRPr="003075C8" w:rsidRDefault="003075C8" w:rsidP="003075C8">
      <w:pPr>
        <w:rPr>
          <w:color w:val="000000" w:themeColor="text1"/>
          <w:szCs w:val="20"/>
        </w:rPr>
      </w:pPr>
      <w:r w:rsidRPr="003075C8">
        <w:rPr>
          <w:color w:val="000000" w:themeColor="text1"/>
          <w:szCs w:val="20"/>
        </w:rPr>
        <w:t>PX : 0</w:t>
      </w:r>
    </w:p>
    <w:p w14:paraId="3D58489E" w14:textId="77777777" w:rsidR="003075C8" w:rsidRPr="003075C8" w:rsidRDefault="003075C8" w:rsidP="003075C8">
      <w:pPr>
        <w:rPr>
          <w:color w:val="000000" w:themeColor="text1"/>
          <w:szCs w:val="20"/>
        </w:rPr>
      </w:pPr>
      <w:r w:rsidRPr="003075C8">
        <w:rPr>
          <w:color w:val="000000" w:themeColor="text1"/>
          <w:szCs w:val="20"/>
        </w:rPr>
        <w:t>PY : - 0.4422</w:t>
      </w:r>
    </w:p>
    <w:p w14:paraId="7EE6AB0A" w14:textId="77777777" w:rsidR="003075C8" w:rsidRPr="003075C8" w:rsidRDefault="003075C8" w:rsidP="003075C8">
      <w:pPr>
        <w:rPr>
          <w:color w:val="000000" w:themeColor="text1"/>
          <w:szCs w:val="20"/>
        </w:rPr>
      </w:pPr>
      <w:r w:rsidRPr="003075C8">
        <w:rPr>
          <w:color w:val="000000" w:themeColor="text1"/>
          <w:szCs w:val="20"/>
        </w:rPr>
        <w:t>PZ : 0</w:t>
      </w:r>
    </w:p>
    <w:p w14:paraId="723C9012" w14:textId="77777777" w:rsidR="003075C8" w:rsidRPr="003075C8" w:rsidRDefault="003075C8" w:rsidP="003075C8">
      <w:pPr>
        <w:rPr>
          <w:color w:val="000000" w:themeColor="text1"/>
          <w:szCs w:val="20"/>
        </w:rPr>
      </w:pPr>
      <w:r w:rsidRPr="003075C8">
        <w:rPr>
          <w:color w:val="000000" w:themeColor="text1"/>
          <w:szCs w:val="20"/>
        </w:rPr>
        <w:t>N : 35</w:t>
      </w:r>
    </w:p>
    <w:p w14:paraId="1870030B" w14:textId="77777777" w:rsidR="003075C8" w:rsidRPr="003075C8" w:rsidRDefault="003075C8" w:rsidP="003075C8">
      <w:pPr>
        <w:rPr>
          <w:color w:val="000000" w:themeColor="text1"/>
          <w:szCs w:val="20"/>
        </w:rPr>
      </w:pPr>
      <w:r w:rsidRPr="003075C8">
        <w:rPr>
          <w:color w:val="000000" w:themeColor="text1"/>
          <w:szCs w:val="20"/>
        </w:rPr>
        <w:t>$</w:t>
      </w:r>
    </w:p>
    <w:p w14:paraId="1C318441" w14:textId="77777777" w:rsidR="003075C8" w:rsidRPr="003075C8" w:rsidRDefault="003075C8" w:rsidP="003075C8">
      <w:pPr>
        <w:rPr>
          <w:color w:val="000000" w:themeColor="text1"/>
          <w:szCs w:val="20"/>
        </w:rPr>
      </w:pPr>
    </w:p>
    <w:p w14:paraId="32AB817D" w14:textId="77777777" w:rsidR="003075C8" w:rsidRPr="003075C8" w:rsidRDefault="003075C8" w:rsidP="003075C8">
      <w:pPr>
        <w:rPr>
          <w:color w:val="000000" w:themeColor="text1"/>
          <w:szCs w:val="20"/>
        </w:rPr>
      </w:pPr>
      <w:r w:rsidRPr="003075C8">
        <w:rPr>
          <w:color w:val="000000" w:themeColor="text1"/>
          <w:szCs w:val="20"/>
        </w:rPr>
        <w:t>mode : 3</w:t>
      </w:r>
    </w:p>
    <w:p w14:paraId="78936402" w14:textId="77777777" w:rsidR="003075C8" w:rsidRPr="003075C8" w:rsidRDefault="003075C8" w:rsidP="003075C8">
      <w:pPr>
        <w:rPr>
          <w:color w:val="000000" w:themeColor="text1"/>
          <w:szCs w:val="20"/>
        </w:rPr>
      </w:pPr>
      <w:r w:rsidRPr="003075C8">
        <w:rPr>
          <w:color w:val="000000" w:themeColor="text1"/>
          <w:szCs w:val="20"/>
        </w:rPr>
        <w:t>X :0,329.76</w:t>
      </w:r>
    </w:p>
    <w:p w14:paraId="4970AB7E" w14:textId="77777777" w:rsidR="003075C8" w:rsidRPr="003075C8" w:rsidRDefault="003075C8" w:rsidP="003075C8">
      <w:pPr>
        <w:rPr>
          <w:color w:val="000000" w:themeColor="text1"/>
          <w:szCs w:val="20"/>
        </w:rPr>
      </w:pPr>
      <w:r w:rsidRPr="003075C8">
        <w:rPr>
          <w:color w:val="000000" w:themeColor="text1"/>
          <w:szCs w:val="20"/>
        </w:rPr>
        <w:t>Y : 0,277.49</w:t>
      </w:r>
    </w:p>
    <w:p w14:paraId="026FE9E7" w14:textId="77777777" w:rsidR="003075C8" w:rsidRPr="003075C8" w:rsidRDefault="003075C8" w:rsidP="003075C8">
      <w:pPr>
        <w:rPr>
          <w:color w:val="000000" w:themeColor="text1"/>
          <w:szCs w:val="20"/>
        </w:rPr>
      </w:pPr>
      <w:r w:rsidRPr="003075C8">
        <w:rPr>
          <w:color w:val="000000" w:themeColor="text1"/>
          <w:szCs w:val="20"/>
        </w:rPr>
        <w:t>Z : 50</w:t>
      </w:r>
    </w:p>
    <w:p w14:paraId="1A6CF054" w14:textId="77777777" w:rsidR="003075C8" w:rsidRPr="003075C8" w:rsidRDefault="003075C8" w:rsidP="003075C8">
      <w:pPr>
        <w:rPr>
          <w:color w:val="000000" w:themeColor="text1"/>
          <w:szCs w:val="20"/>
        </w:rPr>
      </w:pPr>
      <w:r w:rsidRPr="003075C8">
        <w:rPr>
          <w:color w:val="000000" w:themeColor="text1"/>
          <w:szCs w:val="20"/>
        </w:rPr>
        <w:t xml:space="preserve">$ </w:t>
      </w:r>
    </w:p>
    <w:p w14:paraId="604C7CD7" w14:textId="77777777" w:rsidR="003075C8" w:rsidRPr="003075C8" w:rsidRDefault="003075C8" w:rsidP="003075C8">
      <w:pPr>
        <w:rPr>
          <w:color w:val="000000" w:themeColor="text1"/>
          <w:szCs w:val="20"/>
        </w:rPr>
      </w:pPr>
    </w:p>
    <w:p w14:paraId="715E2908" w14:textId="77777777" w:rsidR="003075C8" w:rsidRPr="003075C8" w:rsidRDefault="003075C8" w:rsidP="003075C8">
      <w:pPr>
        <w:rPr>
          <w:color w:val="000000" w:themeColor="text1"/>
          <w:szCs w:val="20"/>
        </w:rPr>
      </w:pPr>
      <w:r w:rsidRPr="003075C8">
        <w:rPr>
          <w:color w:val="000000" w:themeColor="text1"/>
          <w:szCs w:val="20"/>
        </w:rPr>
        <w:t xml:space="preserve">Função : F3 </w:t>
      </w:r>
    </w:p>
    <w:p w14:paraId="44590B72" w14:textId="77777777" w:rsidR="003075C8" w:rsidRPr="003075C8" w:rsidRDefault="003075C8" w:rsidP="003075C8">
      <w:pPr>
        <w:rPr>
          <w:color w:val="000000" w:themeColor="text1"/>
          <w:szCs w:val="20"/>
        </w:rPr>
      </w:pPr>
      <w:r w:rsidRPr="003075C8">
        <w:rPr>
          <w:color w:val="000000" w:themeColor="text1"/>
          <w:szCs w:val="20"/>
        </w:rPr>
        <w:t>PXY : TRUE</w:t>
      </w:r>
    </w:p>
    <w:p w14:paraId="2718F1DA" w14:textId="77777777" w:rsidR="003075C8" w:rsidRPr="003075C8" w:rsidRDefault="003075C8" w:rsidP="003075C8">
      <w:pPr>
        <w:rPr>
          <w:color w:val="000000" w:themeColor="text1"/>
          <w:szCs w:val="20"/>
        </w:rPr>
      </w:pPr>
      <w:r w:rsidRPr="003075C8">
        <w:rPr>
          <w:color w:val="000000" w:themeColor="text1"/>
          <w:szCs w:val="20"/>
        </w:rPr>
        <w:t>XY : TRUE</w:t>
      </w:r>
    </w:p>
    <w:p w14:paraId="0302FF15" w14:textId="77777777" w:rsidR="003075C8" w:rsidRPr="003075C8" w:rsidRDefault="003075C8" w:rsidP="003075C8">
      <w:pPr>
        <w:rPr>
          <w:color w:val="000000" w:themeColor="text1"/>
          <w:szCs w:val="20"/>
        </w:rPr>
      </w:pPr>
      <w:r w:rsidRPr="003075C8">
        <w:rPr>
          <w:color w:val="000000" w:themeColor="text1"/>
          <w:szCs w:val="20"/>
        </w:rPr>
        <w:t>ZY : TRUE</w:t>
      </w:r>
    </w:p>
    <w:p w14:paraId="250075AA" w14:textId="77777777" w:rsidR="003075C8" w:rsidRPr="003075C8" w:rsidRDefault="003075C8" w:rsidP="003075C8">
      <w:pPr>
        <w:rPr>
          <w:color w:val="000000" w:themeColor="text1"/>
          <w:szCs w:val="20"/>
        </w:rPr>
      </w:pPr>
      <w:r w:rsidRPr="003075C8">
        <w:rPr>
          <w:color w:val="000000" w:themeColor="text1"/>
          <w:szCs w:val="20"/>
        </w:rPr>
        <w:t>SENTIDO : 0</w:t>
      </w:r>
    </w:p>
    <w:p w14:paraId="1DAEB49B" w14:textId="77777777" w:rsidR="003075C8" w:rsidRPr="003075C8" w:rsidRDefault="003075C8" w:rsidP="003075C8">
      <w:pPr>
        <w:rPr>
          <w:color w:val="000000" w:themeColor="text1"/>
          <w:szCs w:val="20"/>
        </w:rPr>
      </w:pPr>
      <w:r w:rsidRPr="003075C8">
        <w:rPr>
          <w:color w:val="000000" w:themeColor="text1"/>
          <w:szCs w:val="20"/>
        </w:rPr>
        <w:t>SENTIDO1 : 0</w:t>
      </w:r>
    </w:p>
    <w:p w14:paraId="5253717A" w14:textId="77777777" w:rsidR="003075C8" w:rsidRPr="003075C8" w:rsidRDefault="003075C8" w:rsidP="003075C8">
      <w:pPr>
        <w:rPr>
          <w:color w:val="000000" w:themeColor="text1"/>
          <w:szCs w:val="20"/>
        </w:rPr>
      </w:pPr>
      <w:r w:rsidRPr="003075C8">
        <w:rPr>
          <w:color w:val="000000" w:themeColor="text1"/>
          <w:szCs w:val="20"/>
        </w:rPr>
        <w:t>ANGULOINICIAL : 0</w:t>
      </w:r>
    </w:p>
    <w:p w14:paraId="663546FC" w14:textId="77777777" w:rsidR="003075C8" w:rsidRPr="003075C8" w:rsidRDefault="003075C8" w:rsidP="003075C8">
      <w:pPr>
        <w:rPr>
          <w:color w:val="000000" w:themeColor="text1"/>
          <w:szCs w:val="20"/>
        </w:rPr>
      </w:pPr>
      <w:r w:rsidRPr="003075C8">
        <w:rPr>
          <w:color w:val="000000" w:themeColor="text1"/>
          <w:szCs w:val="20"/>
        </w:rPr>
        <w:t>ANGULOFINAL : 133</w:t>
      </w:r>
    </w:p>
    <w:p w14:paraId="24F12071" w14:textId="77777777" w:rsidR="003075C8" w:rsidRPr="003075C8" w:rsidRDefault="003075C8" w:rsidP="003075C8">
      <w:pPr>
        <w:rPr>
          <w:color w:val="000000" w:themeColor="text1"/>
          <w:szCs w:val="20"/>
        </w:rPr>
      </w:pPr>
      <w:r w:rsidRPr="003075C8">
        <w:rPr>
          <w:color w:val="000000" w:themeColor="text1"/>
          <w:szCs w:val="20"/>
        </w:rPr>
        <w:t>ANGULOINICIAL1 : 270</w:t>
      </w:r>
    </w:p>
    <w:p w14:paraId="5176624C" w14:textId="77777777" w:rsidR="003075C8" w:rsidRPr="003075C8" w:rsidRDefault="003075C8" w:rsidP="003075C8">
      <w:pPr>
        <w:rPr>
          <w:color w:val="000000" w:themeColor="text1"/>
          <w:szCs w:val="20"/>
        </w:rPr>
      </w:pPr>
      <w:r w:rsidRPr="003075C8">
        <w:rPr>
          <w:color w:val="000000" w:themeColor="text1"/>
          <w:szCs w:val="20"/>
        </w:rPr>
        <w:t>ANGULOFINAL1 : 360</w:t>
      </w:r>
    </w:p>
    <w:p w14:paraId="45A5CFE1" w14:textId="77777777" w:rsidR="003075C8" w:rsidRPr="003075C8" w:rsidRDefault="003075C8" w:rsidP="003075C8">
      <w:pPr>
        <w:rPr>
          <w:color w:val="000000" w:themeColor="text1"/>
          <w:szCs w:val="20"/>
        </w:rPr>
      </w:pPr>
      <w:r w:rsidRPr="003075C8">
        <w:rPr>
          <w:color w:val="000000" w:themeColor="text1"/>
          <w:szCs w:val="20"/>
        </w:rPr>
        <w:t>deltaX : 0.45</w:t>
      </w:r>
    </w:p>
    <w:p w14:paraId="0524D584" w14:textId="77777777" w:rsidR="003075C8" w:rsidRPr="003075C8" w:rsidRDefault="003075C8" w:rsidP="003075C8">
      <w:pPr>
        <w:rPr>
          <w:color w:val="000000" w:themeColor="text1"/>
          <w:szCs w:val="20"/>
        </w:rPr>
      </w:pPr>
      <w:r w:rsidRPr="003075C8">
        <w:rPr>
          <w:color w:val="000000" w:themeColor="text1"/>
          <w:szCs w:val="20"/>
        </w:rPr>
        <w:t>deltaX1 : 0.45</w:t>
      </w:r>
    </w:p>
    <w:p w14:paraId="711FD635" w14:textId="77777777" w:rsidR="003075C8" w:rsidRPr="003075C8" w:rsidRDefault="003075C8" w:rsidP="003075C8">
      <w:pPr>
        <w:rPr>
          <w:color w:val="000000" w:themeColor="text1"/>
          <w:szCs w:val="20"/>
        </w:rPr>
      </w:pPr>
      <w:r w:rsidRPr="003075C8">
        <w:rPr>
          <w:color w:val="000000" w:themeColor="text1"/>
          <w:szCs w:val="20"/>
        </w:rPr>
        <w:t>Q1 : TRUE</w:t>
      </w:r>
    </w:p>
    <w:p w14:paraId="6D69A45D" w14:textId="77777777" w:rsidR="003075C8" w:rsidRPr="003075C8" w:rsidRDefault="003075C8" w:rsidP="003075C8">
      <w:pPr>
        <w:rPr>
          <w:color w:val="000000" w:themeColor="text1"/>
          <w:szCs w:val="20"/>
        </w:rPr>
      </w:pPr>
      <w:r w:rsidRPr="003075C8">
        <w:rPr>
          <w:color w:val="000000" w:themeColor="text1"/>
          <w:szCs w:val="20"/>
        </w:rPr>
        <w:t>Q3 : TRUE</w:t>
      </w:r>
    </w:p>
    <w:p w14:paraId="08D38065" w14:textId="77777777" w:rsidR="003075C8" w:rsidRPr="003075C8" w:rsidRDefault="003075C8" w:rsidP="003075C8">
      <w:pPr>
        <w:rPr>
          <w:color w:val="000000" w:themeColor="text1"/>
          <w:szCs w:val="20"/>
        </w:rPr>
      </w:pPr>
      <w:r w:rsidRPr="003075C8">
        <w:rPr>
          <w:color w:val="000000" w:themeColor="text1"/>
          <w:szCs w:val="20"/>
        </w:rPr>
        <w:t>r1 : 2.74</w:t>
      </w:r>
    </w:p>
    <w:p w14:paraId="34F158DE" w14:textId="77777777" w:rsidR="003075C8" w:rsidRPr="003075C8" w:rsidRDefault="003075C8" w:rsidP="003075C8">
      <w:pPr>
        <w:rPr>
          <w:color w:val="000000" w:themeColor="text1"/>
          <w:szCs w:val="20"/>
        </w:rPr>
      </w:pPr>
      <w:r w:rsidRPr="003075C8">
        <w:rPr>
          <w:color w:val="000000" w:themeColor="text1"/>
          <w:szCs w:val="20"/>
        </w:rPr>
        <w:t>XC1 : 322.26</w:t>
      </w:r>
    </w:p>
    <w:p w14:paraId="29EAFCA4" w14:textId="77777777" w:rsidR="003075C8" w:rsidRPr="003075C8" w:rsidRDefault="003075C8" w:rsidP="003075C8">
      <w:pPr>
        <w:rPr>
          <w:color w:val="000000" w:themeColor="text1"/>
          <w:szCs w:val="20"/>
        </w:rPr>
      </w:pPr>
      <w:r w:rsidRPr="003075C8">
        <w:rPr>
          <w:color w:val="000000" w:themeColor="text1"/>
          <w:szCs w:val="20"/>
        </w:rPr>
        <w:t>ZC1 : 50</w:t>
      </w:r>
    </w:p>
    <w:p w14:paraId="36EAD7B3" w14:textId="77777777" w:rsidR="003075C8" w:rsidRPr="003075C8" w:rsidRDefault="003075C8" w:rsidP="003075C8">
      <w:pPr>
        <w:rPr>
          <w:color w:val="000000" w:themeColor="text1"/>
          <w:szCs w:val="20"/>
        </w:rPr>
      </w:pPr>
      <w:r w:rsidRPr="003075C8">
        <w:rPr>
          <w:color w:val="000000" w:themeColor="text1"/>
          <w:szCs w:val="20"/>
        </w:rPr>
        <w:t>r : 7.5</w:t>
      </w:r>
    </w:p>
    <w:p w14:paraId="6A61C9BD" w14:textId="77777777" w:rsidR="003075C8" w:rsidRPr="003075C8" w:rsidRDefault="003075C8" w:rsidP="003075C8">
      <w:pPr>
        <w:rPr>
          <w:color w:val="000000" w:themeColor="text1"/>
          <w:szCs w:val="20"/>
        </w:rPr>
      </w:pPr>
      <w:r w:rsidRPr="003075C8">
        <w:rPr>
          <w:color w:val="000000" w:themeColor="text1"/>
          <w:szCs w:val="20"/>
        </w:rPr>
        <w:t>rmax : 10.24</w:t>
      </w:r>
    </w:p>
    <w:p w14:paraId="44853E16" w14:textId="77777777" w:rsidR="003075C8" w:rsidRPr="003075C8" w:rsidRDefault="003075C8" w:rsidP="003075C8">
      <w:pPr>
        <w:rPr>
          <w:color w:val="000000" w:themeColor="text1"/>
          <w:szCs w:val="20"/>
        </w:rPr>
      </w:pPr>
      <w:r w:rsidRPr="003075C8">
        <w:rPr>
          <w:color w:val="000000" w:themeColor="text1"/>
          <w:szCs w:val="20"/>
        </w:rPr>
        <w:t>XC : 329.76</w:t>
      </w:r>
    </w:p>
    <w:p w14:paraId="46ABB772" w14:textId="77777777" w:rsidR="003075C8" w:rsidRPr="003075C8" w:rsidRDefault="003075C8" w:rsidP="003075C8">
      <w:pPr>
        <w:rPr>
          <w:color w:val="000000" w:themeColor="text1"/>
          <w:szCs w:val="20"/>
        </w:rPr>
      </w:pPr>
      <w:r w:rsidRPr="003075C8">
        <w:rPr>
          <w:color w:val="000000" w:themeColor="text1"/>
          <w:szCs w:val="20"/>
        </w:rPr>
        <w:t>YC : 277.49</w:t>
      </w:r>
    </w:p>
    <w:p w14:paraId="44A96801" w14:textId="77777777" w:rsidR="003075C8" w:rsidRPr="003075C8" w:rsidRDefault="003075C8" w:rsidP="003075C8">
      <w:pPr>
        <w:rPr>
          <w:color w:val="000000" w:themeColor="text1"/>
          <w:szCs w:val="20"/>
        </w:rPr>
      </w:pPr>
      <w:r w:rsidRPr="003075C8">
        <w:rPr>
          <w:color w:val="000000" w:themeColor="text1"/>
          <w:szCs w:val="20"/>
        </w:rPr>
        <w:t>X0C : 329.76</w:t>
      </w:r>
    </w:p>
    <w:p w14:paraId="3207D52B" w14:textId="77777777" w:rsidR="003075C8" w:rsidRPr="003075C8" w:rsidRDefault="003075C8" w:rsidP="003075C8">
      <w:pPr>
        <w:rPr>
          <w:color w:val="000000" w:themeColor="text1"/>
          <w:szCs w:val="20"/>
        </w:rPr>
      </w:pPr>
      <w:r w:rsidRPr="003075C8">
        <w:rPr>
          <w:color w:val="000000" w:themeColor="text1"/>
          <w:szCs w:val="20"/>
        </w:rPr>
        <w:t>Y0C : 277.49</w:t>
      </w:r>
    </w:p>
    <w:p w14:paraId="71898E30" w14:textId="77777777" w:rsidR="003075C8" w:rsidRPr="003075C8" w:rsidRDefault="003075C8" w:rsidP="003075C8">
      <w:pPr>
        <w:rPr>
          <w:color w:val="000000" w:themeColor="text1"/>
          <w:szCs w:val="20"/>
        </w:rPr>
      </w:pPr>
      <w:r w:rsidRPr="003075C8">
        <w:rPr>
          <w:color w:val="000000" w:themeColor="text1"/>
          <w:szCs w:val="20"/>
        </w:rPr>
        <w:t>X1C : 314.76</w:t>
      </w:r>
    </w:p>
    <w:p w14:paraId="4520B0C9" w14:textId="77777777" w:rsidR="003075C8" w:rsidRPr="003075C8" w:rsidRDefault="003075C8" w:rsidP="003075C8">
      <w:pPr>
        <w:rPr>
          <w:color w:val="000000" w:themeColor="text1"/>
          <w:szCs w:val="20"/>
        </w:rPr>
      </w:pPr>
      <w:r w:rsidRPr="003075C8">
        <w:rPr>
          <w:color w:val="000000" w:themeColor="text1"/>
          <w:szCs w:val="20"/>
        </w:rPr>
        <w:t>Y1C : 277.49</w:t>
      </w:r>
    </w:p>
    <w:p w14:paraId="122AF7D9" w14:textId="77777777" w:rsidR="003075C8" w:rsidRPr="003075C8" w:rsidRDefault="003075C8" w:rsidP="003075C8">
      <w:pPr>
        <w:rPr>
          <w:color w:val="000000" w:themeColor="text1"/>
          <w:szCs w:val="20"/>
        </w:rPr>
      </w:pPr>
    </w:p>
    <w:p w14:paraId="1572F7BB" w14:textId="77777777" w:rsidR="003075C8" w:rsidRPr="003075C8" w:rsidRDefault="003075C8" w:rsidP="003075C8">
      <w:pPr>
        <w:rPr>
          <w:color w:val="000000" w:themeColor="text1"/>
          <w:szCs w:val="20"/>
        </w:rPr>
      </w:pPr>
    </w:p>
    <w:p w14:paraId="769687BD" w14:textId="77777777" w:rsidR="003075C8" w:rsidRPr="003075C8" w:rsidRDefault="003075C8" w:rsidP="003075C8">
      <w:pPr>
        <w:rPr>
          <w:color w:val="000000" w:themeColor="text1"/>
          <w:szCs w:val="20"/>
        </w:rPr>
      </w:pPr>
      <w:r w:rsidRPr="003075C8">
        <w:rPr>
          <w:color w:val="000000" w:themeColor="text1"/>
          <w:szCs w:val="20"/>
        </w:rPr>
        <w:t>$</w:t>
      </w:r>
    </w:p>
    <w:p w14:paraId="07E25074" w14:textId="77777777" w:rsidR="003075C8" w:rsidRPr="003075C8" w:rsidRDefault="003075C8" w:rsidP="003075C8">
      <w:pPr>
        <w:rPr>
          <w:color w:val="000000" w:themeColor="text1"/>
          <w:szCs w:val="20"/>
        </w:rPr>
      </w:pPr>
      <w:r w:rsidRPr="003075C8">
        <w:rPr>
          <w:color w:val="000000" w:themeColor="text1"/>
          <w:szCs w:val="20"/>
        </w:rPr>
        <w:t>Função : F1</w:t>
      </w:r>
    </w:p>
    <w:p w14:paraId="1035301C" w14:textId="77777777" w:rsidR="003075C8" w:rsidRPr="003075C8" w:rsidRDefault="003075C8" w:rsidP="003075C8">
      <w:pPr>
        <w:rPr>
          <w:color w:val="000000" w:themeColor="text1"/>
          <w:szCs w:val="20"/>
        </w:rPr>
      </w:pPr>
      <w:r w:rsidRPr="003075C8">
        <w:rPr>
          <w:color w:val="000000" w:themeColor="text1"/>
          <w:szCs w:val="20"/>
        </w:rPr>
        <w:t>Mode : 3</w:t>
      </w:r>
    </w:p>
    <w:p w14:paraId="63835DF6" w14:textId="77777777" w:rsidR="003075C8" w:rsidRPr="003075C8" w:rsidRDefault="003075C8" w:rsidP="003075C8">
      <w:pPr>
        <w:rPr>
          <w:color w:val="000000" w:themeColor="text1"/>
          <w:szCs w:val="20"/>
        </w:rPr>
      </w:pPr>
      <w:r w:rsidRPr="003075C8">
        <w:rPr>
          <w:color w:val="000000" w:themeColor="text1"/>
          <w:szCs w:val="20"/>
        </w:rPr>
        <w:t>X :0,315.2748</w:t>
      </w:r>
    </w:p>
    <w:p w14:paraId="41B8A49F" w14:textId="77777777" w:rsidR="003075C8" w:rsidRPr="003075C8" w:rsidRDefault="003075C8" w:rsidP="003075C8">
      <w:pPr>
        <w:rPr>
          <w:color w:val="000000" w:themeColor="text1"/>
          <w:szCs w:val="20"/>
        </w:rPr>
      </w:pPr>
      <w:r w:rsidRPr="003075C8">
        <w:rPr>
          <w:color w:val="000000" w:themeColor="text1"/>
          <w:szCs w:val="20"/>
        </w:rPr>
        <w:t>Y : 0,269.9965</w:t>
      </w:r>
    </w:p>
    <w:p w14:paraId="63904412" w14:textId="77777777" w:rsidR="003075C8" w:rsidRPr="003075C8" w:rsidRDefault="003075C8" w:rsidP="003075C8">
      <w:pPr>
        <w:rPr>
          <w:color w:val="000000" w:themeColor="text1"/>
          <w:szCs w:val="20"/>
        </w:rPr>
      </w:pPr>
      <w:r w:rsidRPr="003075C8">
        <w:rPr>
          <w:color w:val="000000" w:themeColor="text1"/>
          <w:szCs w:val="20"/>
        </w:rPr>
        <w:t>Z : 50,0,46.24</w:t>
      </w:r>
    </w:p>
    <w:p w14:paraId="30905E5A" w14:textId="77777777" w:rsidR="003075C8" w:rsidRPr="003075C8" w:rsidRDefault="003075C8" w:rsidP="003075C8">
      <w:pPr>
        <w:rPr>
          <w:color w:val="000000" w:themeColor="text1"/>
          <w:szCs w:val="20"/>
        </w:rPr>
      </w:pPr>
    </w:p>
    <w:p w14:paraId="2D80672E" w14:textId="77777777" w:rsidR="003075C8" w:rsidRPr="003075C8" w:rsidRDefault="003075C8" w:rsidP="003075C8">
      <w:pPr>
        <w:rPr>
          <w:color w:val="000000" w:themeColor="text1"/>
          <w:szCs w:val="20"/>
        </w:rPr>
      </w:pPr>
      <w:r w:rsidRPr="003075C8">
        <w:rPr>
          <w:color w:val="000000" w:themeColor="text1"/>
          <w:szCs w:val="20"/>
        </w:rPr>
        <w:t xml:space="preserve">$ </w:t>
      </w:r>
    </w:p>
    <w:p w14:paraId="32032A4D" w14:textId="77777777" w:rsidR="003075C8" w:rsidRPr="003075C8" w:rsidRDefault="003075C8" w:rsidP="003075C8">
      <w:pPr>
        <w:rPr>
          <w:color w:val="000000" w:themeColor="text1"/>
          <w:szCs w:val="20"/>
        </w:rPr>
      </w:pPr>
      <w:r w:rsidRPr="003075C8">
        <w:rPr>
          <w:color w:val="000000" w:themeColor="text1"/>
          <w:szCs w:val="20"/>
        </w:rPr>
        <w:t>Função : F3</w:t>
      </w:r>
    </w:p>
    <w:p w14:paraId="3E7A969A" w14:textId="77777777" w:rsidR="003075C8" w:rsidRPr="003075C8" w:rsidRDefault="003075C8" w:rsidP="003075C8">
      <w:pPr>
        <w:rPr>
          <w:color w:val="000000" w:themeColor="text1"/>
          <w:szCs w:val="20"/>
        </w:rPr>
      </w:pPr>
      <w:r w:rsidRPr="003075C8">
        <w:rPr>
          <w:color w:val="000000" w:themeColor="text1"/>
          <w:szCs w:val="20"/>
        </w:rPr>
        <w:t>PXY : TRUE</w:t>
      </w:r>
    </w:p>
    <w:p w14:paraId="7FF0687C" w14:textId="77777777" w:rsidR="003075C8" w:rsidRPr="003075C8" w:rsidRDefault="003075C8" w:rsidP="003075C8">
      <w:pPr>
        <w:rPr>
          <w:color w:val="000000" w:themeColor="text1"/>
          <w:szCs w:val="20"/>
        </w:rPr>
      </w:pPr>
      <w:r w:rsidRPr="003075C8">
        <w:rPr>
          <w:color w:val="000000" w:themeColor="text1"/>
          <w:szCs w:val="20"/>
        </w:rPr>
        <w:t>XY : TRUE</w:t>
      </w:r>
    </w:p>
    <w:p w14:paraId="44E55562" w14:textId="77777777" w:rsidR="003075C8" w:rsidRPr="003075C8" w:rsidRDefault="003075C8" w:rsidP="003075C8">
      <w:pPr>
        <w:rPr>
          <w:color w:val="000000" w:themeColor="text1"/>
          <w:szCs w:val="20"/>
        </w:rPr>
      </w:pPr>
      <w:r w:rsidRPr="003075C8">
        <w:rPr>
          <w:color w:val="000000" w:themeColor="text1"/>
          <w:szCs w:val="20"/>
        </w:rPr>
        <w:t>ZY : TRUE</w:t>
      </w:r>
    </w:p>
    <w:p w14:paraId="2D095FA7" w14:textId="77777777" w:rsidR="003075C8" w:rsidRPr="003075C8" w:rsidRDefault="003075C8" w:rsidP="003075C8">
      <w:pPr>
        <w:rPr>
          <w:color w:val="000000" w:themeColor="text1"/>
          <w:szCs w:val="20"/>
        </w:rPr>
      </w:pPr>
      <w:r w:rsidRPr="003075C8">
        <w:rPr>
          <w:color w:val="000000" w:themeColor="text1"/>
          <w:szCs w:val="20"/>
        </w:rPr>
        <w:t>SENTIDO : 1</w:t>
      </w:r>
    </w:p>
    <w:p w14:paraId="5BA75558" w14:textId="77777777" w:rsidR="003075C8" w:rsidRPr="003075C8" w:rsidRDefault="003075C8" w:rsidP="003075C8">
      <w:pPr>
        <w:rPr>
          <w:color w:val="000000" w:themeColor="text1"/>
          <w:szCs w:val="20"/>
        </w:rPr>
      </w:pPr>
      <w:r w:rsidRPr="003075C8">
        <w:rPr>
          <w:color w:val="000000" w:themeColor="text1"/>
          <w:szCs w:val="20"/>
        </w:rPr>
        <w:t>SENTIDO1 : 0</w:t>
      </w:r>
    </w:p>
    <w:p w14:paraId="3D81FC57" w14:textId="77777777" w:rsidR="003075C8" w:rsidRPr="003075C8" w:rsidRDefault="003075C8" w:rsidP="003075C8">
      <w:pPr>
        <w:rPr>
          <w:color w:val="000000" w:themeColor="text1"/>
          <w:szCs w:val="20"/>
        </w:rPr>
      </w:pPr>
      <w:r w:rsidRPr="003075C8">
        <w:rPr>
          <w:color w:val="000000" w:themeColor="text1"/>
          <w:szCs w:val="20"/>
        </w:rPr>
        <w:t>ANGULOINICIAL : 47</w:t>
      </w:r>
    </w:p>
    <w:p w14:paraId="3EBA7A9C" w14:textId="77777777" w:rsidR="003075C8" w:rsidRPr="003075C8" w:rsidRDefault="003075C8" w:rsidP="003075C8">
      <w:pPr>
        <w:rPr>
          <w:color w:val="000000" w:themeColor="text1"/>
          <w:szCs w:val="20"/>
        </w:rPr>
      </w:pPr>
      <w:r w:rsidRPr="003075C8">
        <w:rPr>
          <w:color w:val="000000" w:themeColor="text1"/>
          <w:szCs w:val="20"/>
        </w:rPr>
        <w:t>ANGULOFINAL : 61.33</w:t>
      </w:r>
    </w:p>
    <w:p w14:paraId="12FE86D2" w14:textId="77777777" w:rsidR="003075C8" w:rsidRPr="003075C8" w:rsidRDefault="003075C8" w:rsidP="003075C8">
      <w:pPr>
        <w:rPr>
          <w:color w:val="000000" w:themeColor="text1"/>
          <w:szCs w:val="20"/>
        </w:rPr>
      </w:pPr>
      <w:r w:rsidRPr="003075C8">
        <w:rPr>
          <w:color w:val="000000" w:themeColor="text1"/>
          <w:szCs w:val="20"/>
        </w:rPr>
        <w:t>ANGULOINICIAL1 : 180</w:t>
      </w:r>
    </w:p>
    <w:p w14:paraId="4986D917" w14:textId="77777777" w:rsidR="003075C8" w:rsidRPr="003075C8" w:rsidRDefault="003075C8" w:rsidP="003075C8">
      <w:pPr>
        <w:rPr>
          <w:color w:val="000000" w:themeColor="text1"/>
          <w:szCs w:val="20"/>
        </w:rPr>
      </w:pPr>
      <w:r w:rsidRPr="003075C8">
        <w:rPr>
          <w:color w:val="000000" w:themeColor="text1"/>
          <w:szCs w:val="20"/>
        </w:rPr>
        <w:t>ANGULOFINAL1 : 270</w:t>
      </w:r>
    </w:p>
    <w:p w14:paraId="5543270A" w14:textId="77777777" w:rsidR="003075C8" w:rsidRPr="003075C8" w:rsidRDefault="003075C8" w:rsidP="003075C8">
      <w:pPr>
        <w:rPr>
          <w:color w:val="000000" w:themeColor="text1"/>
          <w:szCs w:val="20"/>
        </w:rPr>
      </w:pPr>
      <w:r w:rsidRPr="003075C8">
        <w:rPr>
          <w:color w:val="000000" w:themeColor="text1"/>
          <w:szCs w:val="20"/>
        </w:rPr>
        <w:t>deltaX : 0.45</w:t>
      </w:r>
    </w:p>
    <w:p w14:paraId="0C3D82C1" w14:textId="77777777" w:rsidR="003075C8" w:rsidRPr="003075C8" w:rsidRDefault="003075C8" w:rsidP="003075C8">
      <w:pPr>
        <w:rPr>
          <w:color w:val="000000" w:themeColor="text1"/>
          <w:szCs w:val="20"/>
        </w:rPr>
      </w:pPr>
      <w:r w:rsidRPr="003075C8">
        <w:rPr>
          <w:color w:val="000000" w:themeColor="text1"/>
          <w:szCs w:val="20"/>
        </w:rPr>
        <w:t>deltaX1 : 0.45</w:t>
      </w:r>
    </w:p>
    <w:p w14:paraId="2ECDCA9B" w14:textId="77777777" w:rsidR="003075C8" w:rsidRPr="003075C8" w:rsidRDefault="003075C8" w:rsidP="003075C8">
      <w:pPr>
        <w:rPr>
          <w:color w:val="000000" w:themeColor="text1"/>
          <w:szCs w:val="20"/>
        </w:rPr>
      </w:pPr>
      <w:r w:rsidRPr="003075C8">
        <w:rPr>
          <w:color w:val="000000" w:themeColor="text1"/>
          <w:szCs w:val="20"/>
        </w:rPr>
        <w:t>Q1 : TRUE</w:t>
      </w:r>
    </w:p>
    <w:p w14:paraId="27E26165" w14:textId="77777777" w:rsidR="003075C8" w:rsidRPr="003075C8" w:rsidRDefault="003075C8" w:rsidP="003075C8">
      <w:pPr>
        <w:rPr>
          <w:color w:val="000000" w:themeColor="text1"/>
          <w:szCs w:val="20"/>
        </w:rPr>
      </w:pPr>
      <w:r w:rsidRPr="003075C8">
        <w:rPr>
          <w:color w:val="000000" w:themeColor="text1"/>
          <w:szCs w:val="20"/>
        </w:rPr>
        <w:t>Q2 : TRUE</w:t>
      </w:r>
    </w:p>
    <w:p w14:paraId="32BF254D" w14:textId="77777777" w:rsidR="003075C8" w:rsidRPr="003075C8" w:rsidRDefault="003075C8" w:rsidP="003075C8">
      <w:pPr>
        <w:rPr>
          <w:color w:val="000000" w:themeColor="text1"/>
          <w:szCs w:val="20"/>
        </w:rPr>
      </w:pPr>
      <w:r w:rsidRPr="003075C8">
        <w:rPr>
          <w:color w:val="000000" w:themeColor="text1"/>
          <w:szCs w:val="20"/>
        </w:rPr>
        <w:t>r1 : 2.74</w:t>
      </w:r>
    </w:p>
    <w:p w14:paraId="6A06CAFE" w14:textId="77777777" w:rsidR="003075C8" w:rsidRPr="003075C8" w:rsidRDefault="003075C8" w:rsidP="003075C8">
      <w:pPr>
        <w:rPr>
          <w:color w:val="000000" w:themeColor="text1"/>
          <w:szCs w:val="20"/>
        </w:rPr>
      </w:pPr>
      <w:r w:rsidRPr="003075C8">
        <w:rPr>
          <w:color w:val="000000" w:themeColor="text1"/>
          <w:szCs w:val="20"/>
        </w:rPr>
        <w:t>YC1 : 274.75</w:t>
      </w:r>
    </w:p>
    <w:p w14:paraId="21A6722E" w14:textId="77777777" w:rsidR="003075C8" w:rsidRPr="003075C8" w:rsidRDefault="003075C8" w:rsidP="003075C8">
      <w:pPr>
        <w:rPr>
          <w:color w:val="000000" w:themeColor="text1"/>
          <w:szCs w:val="20"/>
        </w:rPr>
      </w:pPr>
      <w:r w:rsidRPr="003075C8">
        <w:rPr>
          <w:color w:val="000000" w:themeColor="text1"/>
          <w:szCs w:val="20"/>
        </w:rPr>
        <w:t xml:space="preserve">ZC1 : 46.24 </w:t>
      </w:r>
    </w:p>
    <w:p w14:paraId="09770483" w14:textId="77777777" w:rsidR="003075C8" w:rsidRPr="003075C8" w:rsidRDefault="003075C8" w:rsidP="003075C8">
      <w:pPr>
        <w:rPr>
          <w:color w:val="000000" w:themeColor="text1"/>
          <w:szCs w:val="20"/>
        </w:rPr>
      </w:pPr>
      <w:r w:rsidRPr="003075C8">
        <w:rPr>
          <w:color w:val="000000" w:themeColor="text1"/>
          <w:szCs w:val="20"/>
        </w:rPr>
        <w:t>r : 95.71</w:t>
      </w:r>
    </w:p>
    <w:p w14:paraId="35F4D91A" w14:textId="77777777" w:rsidR="003075C8" w:rsidRPr="003075C8" w:rsidRDefault="003075C8" w:rsidP="003075C8">
      <w:pPr>
        <w:rPr>
          <w:color w:val="000000" w:themeColor="text1"/>
          <w:szCs w:val="20"/>
        </w:rPr>
      </w:pPr>
      <w:r w:rsidRPr="003075C8">
        <w:rPr>
          <w:color w:val="000000" w:themeColor="text1"/>
          <w:szCs w:val="20"/>
        </w:rPr>
        <w:t>rmax : 98.45</w:t>
      </w:r>
    </w:p>
    <w:p w14:paraId="0D39872D" w14:textId="77777777" w:rsidR="003075C8" w:rsidRPr="003075C8" w:rsidRDefault="003075C8" w:rsidP="003075C8">
      <w:pPr>
        <w:rPr>
          <w:color w:val="000000" w:themeColor="text1"/>
          <w:szCs w:val="20"/>
        </w:rPr>
      </w:pPr>
      <w:r w:rsidRPr="003075C8">
        <w:rPr>
          <w:color w:val="000000" w:themeColor="text1"/>
          <w:szCs w:val="20"/>
        </w:rPr>
        <w:t>XC : 345.71</w:t>
      </w:r>
    </w:p>
    <w:p w14:paraId="73037CD2" w14:textId="77777777" w:rsidR="003075C8" w:rsidRPr="003075C8" w:rsidRDefault="003075C8" w:rsidP="003075C8">
      <w:pPr>
        <w:rPr>
          <w:color w:val="000000" w:themeColor="text1"/>
          <w:szCs w:val="20"/>
        </w:rPr>
      </w:pPr>
      <w:r w:rsidRPr="003075C8">
        <w:rPr>
          <w:color w:val="000000" w:themeColor="text1"/>
          <w:szCs w:val="20"/>
        </w:rPr>
        <w:t>YC : 200</w:t>
      </w:r>
    </w:p>
    <w:p w14:paraId="67D87C52" w14:textId="77777777" w:rsidR="003075C8" w:rsidRPr="003075C8" w:rsidRDefault="003075C8" w:rsidP="003075C8">
      <w:pPr>
        <w:rPr>
          <w:color w:val="000000" w:themeColor="text1"/>
          <w:szCs w:val="20"/>
        </w:rPr>
      </w:pPr>
      <w:r w:rsidRPr="003075C8">
        <w:rPr>
          <w:color w:val="000000" w:themeColor="text1"/>
          <w:szCs w:val="20"/>
        </w:rPr>
        <w:t>X0C : 250</w:t>
      </w:r>
    </w:p>
    <w:p w14:paraId="772655B0" w14:textId="77777777" w:rsidR="003075C8" w:rsidRPr="003075C8" w:rsidRDefault="003075C8" w:rsidP="003075C8">
      <w:pPr>
        <w:rPr>
          <w:color w:val="000000" w:themeColor="text1"/>
          <w:szCs w:val="20"/>
        </w:rPr>
      </w:pPr>
      <w:r w:rsidRPr="003075C8">
        <w:rPr>
          <w:color w:val="000000" w:themeColor="text1"/>
          <w:szCs w:val="20"/>
        </w:rPr>
        <w:t>Y0C : 295.71</w:t>
      </w:r>
    </w:p>
    <w:p w14:paraId="14B24377" w14:textId="77777777" w:rsidR="003075C8" w:rsidRPr="003075C8" w:rsidRDefault="003075C8" w:rsidP="003075C8">
      <w:pPr>
        <w:rPr>
          <w:color w:val="000000" w:themeColor="text1"/>
          <w:szCs w:val="20"/>
        </w:rPr>
      </w:pPr>
      <w:r w:rsidRPr="003075C8">
        <w:rPr>
          <w:color w:val="000000" w:themeColor="text1"/>
          <w:szCs w:val="20"/>
        </w:rPr>
        <w:t>X1C : 345.71</w:t>
      </w:r>
    </w:p>
    <w:p w14:paraId="15D2EFE5" w14:textId="77777777" w:rsidR="003075C8" w:rsidRPr="003075C8" w:rsidRDefault="003075C8" w:rsidP="003075C8">
      <w:pPr>
        <w:rPr>
          <w:color w:val="000000" w:themeColor="text1"/>
          <w:szCs w:val="20"/>
        </w:rPr>
      </w:pPr>
      <w:r w:rsidRPr="003075C8">
        <w:rPr>
          <w:color w:val="000000" w:themeColor="text1"/>
          <w:szCs w:val="20"/>
        </w:rPr>
        <w:t>Y1C : 200</w:t>
      </w:r>
    </w:p>
    <w:p w14:paraId="5849D87D" w14:textId="77777777" w:rsidR="003075C8" w:rsidRPr="003075C8" w:rsidRDefault="003075C8" w:rsidP="003075C8">
      <w:pPr>
        <w:rPr>
          <w:color w:val="000000" w:themeColor="text1"/>
          <w:szCs w:val="20"/>
        </w:rPr>
      </w:pPr>
      <w:r w:rsidRPr="003075C8">
        <w:rPr>
          <w:color w:val="000000" w:themeColor="text1"/>
          <w:szCs w:val="20"/>
        </w:rPr>
        <w:t>$</w:t>
      </w:r>
    </w:p>
    <w:p w14:paraId="24032B5F" w14:textId="77777777" w:rsidR="003075C8" w:rsidRPr="003075C8" w:rsidRDefault="003075C8" w:rsidP="003075C8">
      <w:pPr>
        <w:rPr>
          <w:color w:val="000000" w:themeColor="text1"/>
          <w:szCs w:val="20"/>
        </w:rPr>
      </w:pPr>
      <w:r w:rsidRPr="003075C8">
        <w:rPr>
          <w:color w:val="000000" w:themeColor="text1"/>
          <w:szCs w:val="20"/>
        </w:rPr>
        <w:t>$</w:t>
      </w:r>
    </w:p>
    <w:p w14:paraId="28A3ADEF" w14:textId="77777777" w:rsidR="003075C8" w:rsidRPr="003075C8" w:rsidRDefault="003075C8" w:rsidP="003075C8">
      <w:pPr>
        <w:rPr>
          <w:color w:val="000000" w:themeColor="text1"/>
          <w:szCs w:val="20"/>
        </w:rPr>
      </w:pPr>
      <w:r w:rsidRPr="003075C8">
        <w:rPr>
          <w:color w:val="000000" w:themeColor="text1"/>
          <w:szCs w:val="20"/>
        </w:rPr>
        <w:t>Função : F1</w:t>
      </w:r>
    </w:p>
    <w:p w14:paraId="2A547C2C" w14:textId="77777777" w:rsidR="003075C8" w:rsidRPr="003075C8" w:rsidRDefault="003075C8" w:rsidP="003075C8">
      <w:pPr>
        <w:rPr>
          <w:color w:val="000000" w:themeColor="text1"/>
          <w:szCs w:val="20"/>
        </w:rPr>
      </w:pPr>
      <w:r w:rsidRPr="003075C8">
        <w:rPr>
          <w:color w:val="000000" w:themeColor="text1"/>
          <w:szCs w:val="20"/>
        </w:rPr>
        <w:t>mode : 3</w:t>
      </w:r>
    </w:p>
    <w:p w14:paraId="062C6F5E" w14:textId="77777777" w:rsidR="003075C8" w:rsidRPr="003075C8" w:rsidRDefault="003075C8" w:rsidP="003075C8">
      <w:pPr>
        <w:rPr>
          <w:color w:val="000000" w:themeColor="text1"/>
          <w:szCs w:val="20"/>
        </w:rPr>
      </w:pPr>
      <w:r w:rsidRPr="003075C8">
        <w:rPr>
          <w:color w:val="000000" w:themeColor="text1"/>
          <w:szCs w:val="20"/>
        </w:rPr>
        <w:t>X :0,322.245</w:t>
      </w:r>
    </w:p>
    <w:p w14:paraId="71B91248" w14:textId="77777777" w:rsidR="003075C8" w:rsidRPr="003075C8" w:rsidRDefault="003075C8" w:rsidP="003075C8">
      <w:pPr>
        <w:rPr>
          <w:color w:val="000000" w:themeColor="text1"/>
          <w:szCs w:val="20"/>
        </w:rPr>
      </w:pPr>
      <w:r w:rsidRPr="003075C8">
        <w:rPr>
          <w:color w:val="000000" w:themeColor="text1"/>
          <w:szCs w:val="20"/>
        </w:rPr>
        <w:t>Y : 0,211.08</w:t>
      </w:r>
    </w:p>
    <w:p w14:paraId="63FF49A4" w14:textId="77777777" w:rsidR="003075C8" w:rsidRPr="003075C8" w:rsidRDefault="003075C8" w:rsidP="003075C8">
      <w:pPr>
        <w:rPr>
          <w:color w:val="000000" w:themeColor="text1"/>
          <w:szCs w:val="20"/>
        </w:rPr>
      </w:pPr>
      <w:r w:rsidRPr="003075C8">
        <w:rPr>
          <w:color w:val="000000" w:themeColor="text1"/>
          <w:szCs w:val="20"/>
        </w:rPr>
        <w:t>Z : 50</w:t>
      </w:r>
    </w:p>
    <w:p w14:paraId="53B91196" w14:textId="77777777" w:rsidR="003075C8" w:rsidRPr="003075C8" w:rsidRDefault="003075C8" w:rsidP="003075C8">
      <w:pPr>
        <w:rPr>
          <w:color w:val="000000" w:themeColor="text1"/>
          <w:szCs w:val="20"/>
        </w:rPr>
      </w:pPr>
      <w:r w:rsidRPr="003075C8">
        <w:rPr>
          <w:color w:val="000000" w:themeColor="text1"/>
          <w:szCs w:val="20"/>
        </w:rPr>
        <w:t xml:space="preserve">$ </w:t>
      </w:r>
    </w:p>
    <w:p w14:paraId="7DE48EBD" w14:textId="77777777" w:rsidR="003075C8" w:rsidRPr="003075C8" w:rsidRDefault="003075C8" w:rsidP="003075C8">
      <w:pPr>
        <w:rPr>
          <w:color w:val="000000" w:themeColor="text1"/>
          <w:szCs w:val="20"/>
        </w:rPr>
      </w:pPr>
    </w:p>
    <w:p w14:paraId="4444F467" w14:textId="77777777" w:rsidR="003075C8" w:rsidRPr="003075C8" w:rsidRDefault="003075C8" w:rsidP="003075C8">
      <w:pPr>
        <w:rPr>
          <w:color w:val="000000" w:themeColor="text1"/>
          <w:szCs w:val="20"/>
        </w:rPr>
      </w:pPr>
      <w:r w:rsidRPr="003075C8">
        <w:rPr>
          <w:color w:val="000000" w:themeColor="text1"/>
          <w:szCs w:val="20"/>
        </w:rPr>
        <w:t>Função : F3</w:t>
      </w:r>
    </w:p>
    <w:p w14:paraId="2460E41E" w14:textId="77777777" w:rsidR="003075C8" w:rsidRPr="003075C8" w:rsidRDefault="003075C8" w:rsidP="003075C8">
      <w:pPr>
        <w:rPr>
          <w:color w:val="000000" w:themeColor="text1"/>
          <w:szCs w:val="20"/>
        </w:rPr>
      </w:pPr>
      <w:r w:rsidRPr="003075C8">
        <w:rPr>
          <w:color w:val="000000" w:themeColor="text1"/>
          <w:szCs w:val="20"/>
        </w:rPr>
        <w:t>PXY : TRUE</w:t>
      </w:r>
    </w:p>
    <w:p w14:paraId="341C1E6D" w14:textId="77777777" w:rsidR="003075C8" w:rsidRPr="003075C8" w:rsidRDefault="003075C8" w:rsidP="003075C8">
      <w:pPr>
        <w:rPr>
          <w:color w:val="000000" w:themeColor="text1"/>
          <w:szCs w:val="20"/>
        </w:rPr>
      </w:pPr>
      <w:r w:rsidRPr="003075C8">
        <w:rPr>
          <w:color w:val="000000" w:themeColor="text1"/>
          <w:szCs w:val="20"/>
        </w:rPr>
        <w:t>XY : TRUE</w:t>
      </w:r>
    </w:p>
    <w:p w14:paraId="35C81909" w14:textId="77777777" w:rsidR="003075C8" w:rsidRPr="003075C8" w:rsidRDefault="003075C8" w:rsidP="003075C8">
      <w:pPr>
        <w:rPr>
          <w:color w:val="000000" w:themeColor="text1"/>
          <w:szCs w:val="20"/>
        </w:rPr>
      </w:pPr>
      <w:r w:rsidRPr="003075C8">
        <w:rPr>
          <w:color w:val="000000" w:themeColor="text1"/>
          <w:szCs w:val="20"/>
        </w:rPr>
        <w:t>ZX : TRUE</w:t>
      </w:r>
    </w:p>
    <w:p w14:paraId="58753527" w14:textId="77777777" w:rsidR="003075C8" w:rsidRPr="003075C8" w:rsidRDefault="003075C8" w:rsidP="003075C8">
      <w:pPr>
        <w:rPr>
          <w:color w:val="000000" w:themeColor="text1"/>
          <w:szCs w:val="20"/>
        </w:rPr>
      </w:pPr>
      <w:r w:rsidRPr="003075C8">
        <w:rPr>
          <w:color w:val="000000" w:themeColor="text1"/>
          <w:szCs w:val="20"/>
        </w:rPr>
        <w:t>SENTIDO : 0</w:t>
      </w:r>
    </w:p>
    <w:p w14:paraId="2384EC91" w14:textId="77777777" w:rsidR="003075C8" w:rsidRPr="003075C8" w:rsidRDefault="003075C8" w:rsidP="003075C8">
      <w:pPr>
        <w:rPr>
          <w:color w:val="000000" w:themeColor="text1"/>
          <w:szCs w:val="20"/>
        </w:rPr>
      </w:pPr>
      <w:r w:rsidRPr="003075C8">
        <w:rPr>
          <w:color w:val="000000" w:themeColor="text1"/>
          <w:szCs w:val="20"/>
        </w:rPr>
        <w:t>SENTIDO1 : 0</w:t>
      </w:r>
    </w:p>
    <w:p w14:paraId="3D743085" w14:textId="77777777" w:rsidR="003075C8" w:rsidRPr="003075C8" w:rsidRDefault="003075C8" w:rsidP="003075C8">
      <w:pPr>
        <w:rPr>
          <w:color w:val="000000" w:themeColor="text1"/>
          <w:szCs w:val="20"/>
        </w:rPr>
      </w:pPr>
      <w:r w:rsidRPr="003075C8">
        <w:rPr>
          <w:color w:val="000000" w:themeColor="text1"/>
          <w:szCs w:val="20"/>
        </w:rPr>
        <w:t>ANGULOINICIAL : 0</w:t>
      </w:r>
    </w:p>
    <w:p w14:paraId="2D7640D9" w14:textId="77777777" w:rsidR="003075C8" w:rsidRPr="003075C8" w:rsidRDefault="003075C8" w:rsidP="003075C8">
      <w:pPr>
        <w:rPr>
          <w:color w:val="000000" w:themeColor="text1"/>
          <w:szCs w:val="20"/>
        </w:rPr>
      </w:pPr>
      <w:r w:rsidRPr="003075C8">
        <w:rPr>
          <w:color w:val="000000" w:themeColor="text1"/>
          <w:szCs w:val="20"/>
        </w:rPr>
        <w:t>ANGULOFINAL : 360</w:t>
      </w:r>
    </w:p>
    <w:p w14:paraId="2CA29934" w14:textId="77777777" w:rsidR="003075C8" w:rsidRPr="003075C8" w:rsidRDefault="003075C8" w:rsidP="003075C8">
      <w:pPr>
        <w:rPr>
          <w:color w:val="000000" w:themeColor="text1"/>
          <w:szCs w:val="20"/>
        </w:rPr>
      </w:pPr>
      <w:r w:rsidRPr="003075C8">
        <w:rPr>
          <w:color w:val="000000" w:themeColor="text1"/>
          <w:szCs w:val="20"/>
        </w:rPr>
        <w:t>ANGULOINICIAL1 : 270</w:t>
      </w:r>
    </w:p>
    <w:p w14:paraId="74DC2798" w14:textId="77777777" w:rsidR="003075C8" w:rsidRPr="003075C8" w:rsidRDefault="003075C8" w:rsidP="003075C8">
      <w:pPr>
        <w:rPr>
          <w:color w:val="000000" w:themeColor="text1"/>
          <w:szCs w:val="20"/>
        </w:rPr>
      </w:pPr>
      <w:r w:rsidRPr="003075C8">
        <w:rPr>
          <w:color w:val="000000" w:themeColor="text1"/>
          <w:szCs w:val="20"/>
        </w:rPr>
        <w:t>ANGULOFINAL1 : 360</w:t>
      </w:r>
    </w:p>
    <w:p w14:paraId="3CE7EBE7" w14:textId="77777777" w:rsidR="003075C8" w:rsidRPr="003075C8" w:rsidRDefault="003075C8" w:rsidP="003075C8">
      <w:pPr>
        <w:rPr>
          <w:color w:val="000000" w:themeColor="text1"/>
          <w:szCs w:val="20"/>
        </w:rPr>
      </w:pPr>
      <w:r w:rsidRPr="003075C8">
        <w:rPr>
          <w:color w:val="000000" w:themeColor="text1"/>
          <w:szCs w:val="20"/>
        </w:rPr>
        <w:t>deltaX : 0.45</w:t>
      </w:r>
    </w:p>
    <w:p w14:paraId="2851D629" w14:textId="77777777" w:rsidR="003075C8" w:rsidRPr="003075C8" w:rsidRDefault="003075C8" w:rsidP="003075C8">
      <w:pPr>
        <w:rPr>
          <w:color w:val="000000" w:themeColor="text1"/>
          <w:szCs w:val="20"/>
        </w:rPr>
      </w:pPr>
      <w:r w:rsidRPr="003075C8">
        <w:rPr>
          <w:color w:val="000000" w:themeColor="text1"/>
          <w:szCs w:val="20"/>
        </w:rPr>
        <w:t>deltaX1 : 0.45</w:t>
      </w:r>
    </w:p>
    <w:p w14:paraId="6691A32E" w14:textId="77777777" w:rsidR="003075C8" w:rsidRPr="003075C8" w:rsidRDefault="003075C8" w:rsidP="003075C8">
      <w:pPr>
        <w:rPr>
          <w:color w:val="000000" w:themeColor="text1"/>
          <w:szCs w:val="20"/>
        </w:rPr>
      </w:pPr>
      <w:r w:rsidRPr="003075C8">
        <w:rPr>
          <w:color w:val="000000" w:themeColor="text1"/>
          <w:szCs w:val="20"/>
        </w:rPr>
        <w:t>Q1 : TRUE</w:t>
      </w:r>
    </w:p>
    <w:p w14:paraId="7C2E1611" w14:textId="77777777" w:rsidR="003075C8" w:rsidRPr="003075C8" w:rsidRDefault="003075C8" w:rsidP="003075C8">
      <w:pPr>
        <w:rPr>
          <w:color w:val="000000" w:themeColor="text1"/>
          <w:szCs w:val="20"/>
        </w:rPr>
      </w:pPr>
      <w:r w:rsidRPr="003075C8">
        <w:rPr>
          <w:color w:val="000000" w:themeColor="text1"/>
          <w:szCs w:val="20"/>
        </w:rPr>
        <w:t>r1 : 6.79</w:t>
      </w:r>
    </w:p>
    <w:p w14:paraId="0F117BC5" w14:textId="77777777" w:rsidR="003075C8" w:rsidRPr="003075C8" w:rsidRDefault="003075C8" w:rsidP="003075C8">
      <w:pPr>
        <w:rPr>
          <w:color w:val="000000" w:themeColor="text1"/>
          <w:szCs w:val="20"/>
        </w:rPr>
      </w:pPr>
      <w:r w:rsidRPr="003075C8">
        <w:rPr>
          <w:color w:val="000000" w:themeColor="text1"/>
          <w:szCs w:val="20"/>
        </w:rPr>
        <w:t>XC1 : 314.745</w:t>
      </w:r>
    </w:p>
    <w:p w14:paraId="2CC5F621" w14:textId="77777777" w:rsidR="003075C8" w:rsidRPr="003075C8" w:rsidRDefault="003075C8" w:rsidP="003075C8">
      <w:pPr>
        <w:rPr>
          <w:color w:val="000000" w:themeColor="text1"/>
          <w:szCs w:val="20"/>
        </w:rPr>
      </w:pPr>
      <w:r w:rsidRPr="003075C8">
        <w:rPr>
          <w:color w:val="000000" w:themeColor="text1"/>
          <w:szCs w:val="20"/>
        </w:rPr>
        <w:t>ZC1 : 50</w:t>
      </w:r>
    </w:p>
    <w:p w14:paraId="4180275B" w14:textId="77777777" w:rsidR="003075C8" w:rsidRPr="003075C8" w:rsidRDefault="003075C8" w:rsidP="003075C8">
      <w:pPr>
        <w:rPr>
          <w:color w:val="000000" w:themeColor="text1"/>
          <w:szCs w:val="20"/>
        </w:rPr>
      </w:pPr>
      <w:r w:rsidRPr="003075C8">
        <w:rPr>
          <w:color w:val="000000" w:themeColor="text1"/>
          <w:szCs w:val="20"/>
        </w:rPr>
        <w:t>r : 7.5</w:t>
      </w:r>
    </w:p>
    <w:p w14:paraId="6C729FF4" w14:textId="77777777" w:rsidR="003075C8" w:rsidRPr="003075C8" w:rsidRDefault="003075C8" w:rsidP="003075C8">
      <w:pPr>
        <w:rPr>
          <w:color w:val="000000" w:themeColor="text1"/>
          <w:szCs w:val="20"/>
        </w:rPr>
      </w:pPr>
      <w:r w:rsidRPr="003075C8">
        <w:rPr>
          <w:color w:val="000000" w:themeColor="text1"/>
          <w:szCs w:val="20"/>
        </w:rPr>
        <w:t>rmax : 14.29</w:t>
      </w:r>
    </w:p>
    <w:p w14:paraId="046F41F0" w14:textId="77777777" w:rsidR="003075C8" w:rsidRPr="003075C8" w:rsidRDefault="003075C8" w:rsidP="003075C8">
      <w:pPr>
        <w:rPr>
          <w:color w:val="000000" w:themeColor="text1"/>
          <w:szCs w:val="20"/>
        </w:rPr>
      </w:pPr>
      <w:r w:rsidRPr="003075C8">
        <w:rPr>
          <w:color w:val="000000" w:themeColor="text1"/>
          <w:szCs w:val="20"/>
        </w:rPr>
        <w:t>XC : 322.245</w:t>
      </w:r>
    </w:p>
    <w:p w14:paraId="3B41560D" w14:textId="77777777" w:rsidR="003075C8" w:rsidRPr="003075C8" w:rsidRDefault="003075C8" w:rsidP="003075C8">
      <w:pPr>
        <w:rPr>
          <w:color w:val="000000" w:themeColor="text1"/>
          <w:szCs w:val="20"/>
        </w:rPr>
      </w:pPr>
      <w:r w:rsidRPr="003075C8">
        <w:rPr>
          <w:color w:val="000000" w:themeColor="text1"/>
          <w:szCs w:val="20"/>
        </w:rPr>
        <w:t>YC : 211.08</w:t>
      </w:r>
    </w:p>
    <w:p w14:paraId="548EFD99" w14:textId="77777777" w:rsidR="003075C8" w:rsidRPr="003075C8" w:rsidRDefault="003075C8" w:rsidP="003075C8">
      <w:pPr>
        <w:rPr>
          <w:color w:val="000000" w:themeColor="text1"/>
          <w:szCs w:val="20"/>
        </w:rPr>
      </w:pPr>
      <w:r w:rsidRPr="003075C8">
        <w:rPr>
          <w:color w:val="000000" w:themeColor="text1"/>
          <w:szCs w:val="20"/>
        </w:rPr>
        <w:t>X0C : 322.245</w:t>
      </w:r>
    </w:p>
    <w:p w14:paraId="0CA3BE5C" w14:textId="77777777" w:rsidR="003075C8" w:rsidRPr="003075C8" w:rsidRDefault="003075C8" w:rsidP="003075C8">
      <w:pPr>
        <w:rPr>
          <w:color w:val="000000" w:themeColor="text1"/>
          <w:szCs w:val="20"/>
        </w:rPr>
      </w:pPr>
      <w:r w:rsidRPr="003075C8">
        <w:rPr>
          <w:color w:val="000000" w:themeColor="text1"/>
          <w:szCs w:val="20"/>
        </w:rPr>
        <w:t>Y0C : 211.08</w:t>
      </w:r>
    </w:p>
    <w:p w14:paraId="00CA98DB" w14:textId="77777777" w:rsidR="003075C8" w:rsidRPr="003075C8" w:rsidRDefault="003075C8" w:rsidP="003075C8">
      <w:pPr>
        <w:rPr>
          <w:color w:val="000000" w:themeColor="text1"/>
          <w:szCs w:val="20"/>
        </w:rPr>
      </w:pPr>
      <w:r w:rsidRPr="003075C8">
        <w:rPr>
          <w:color w:val="000000" w:themeColor="text1"/>
          <w:szCs w:val="20"/>
        </w:rPr>
        <w:t>X1C : 322.245</w:t>
      </w:r>
    </w:p>
    <w:p w14:paraId="7756BD55" w14:textId="77777777" w:rsidR="003075C8" w:rsidRPr="003075C8" w:rsidRDefault="003075C8" w:rsidP="003075C8">
      <w:pPr>
        <w:rPr>
          <w:color w:val="000000" w:themeColor="text1"/>
          <w:szCs w:val="20"/>
        </w:rPr>
      </w:pPr>
      <w:r w:rsidRPr="003075C8">
        <w:rPr>
          <w:color w:val="000000" w:themeColor="text1"/>
          <w:szCs w:val="20"/>
        </w:rPr>
        <w:t>Y1C : 211.08</w:t>
      </w:r>
    </w:p>
    <w:p w14:paraId="55AA536D" w14:textId="77777777" w:rsidR="003075C8" w:rsidRPr="003075C8" w:rsidRDefault="003075C8" w:rsidP="003075C8">
      <w:pPr>
        <w:rPr>
          <w:color w:val="000000" w:themeColor="text1"/>
          <w:szCs w:val="20"/>
        </w:rPr>
      </w:pPr>
      <w:r w:rsidRPr="003075C8">
        <w:rPr>
          <w:color w:val="000000" w:themeColor="text1"/>
          <w:szCs w:val="20"/>
        </w:rPr>
        <w:t>$</w:t>
      </w:r>
    </w:p>
    <w:p w14:paraId="024F510C" w14:textId="77777777" w:rsidR="003075C8" w:rsidRPr="003075C8" w:rsidRDefault="003075C8" w:rsidP="003075C8">
      <w:pPr>
        <w:rPr>
          <w:color w:val="000000" w:themeColor="text1"/>
          <w:szCs w:val="20"/>
        </w:rPr>
      </w:pPr>
      <w:r w:rsidRPr="003075C8">
        <w:rPr>
          <w:color w:val="000000" w:themeColor="text1"/>
          <w:szCs w:val="20"/>
        </w:rPr>
        <w:t>Função : F1</w:t>
      </w:r>
    </w:p>
    <w:p w14:paraId="37E4E1AC" w14:textId="77777777" w:rsidR="003075C8" w:rsidRPr="003075C8" w:rsidRDefault="003075C8" w:rsidP="003075C8">
      <w:pPr>
        <w:rPr>
          <w:color w:val="000000" w:themeColor="text1"/>
          <w:szCs w:val="20"/>
        </w:rPr>
      </w:pPr>
      <w:r w:rsidRPr="003075C8">
        <w:rPr>
          <w:color w:val="000000" w:themeColor="text1"/>
          <w:szCs w:val="20"/>
        </w:rPr>
        <w:t>mode : 3</w:t>
      </w:r>
    </w:p>
    <w:p w14:paraId="62B252AF" w14:textId="77777777" w:rsidR="003075C8" w:rsidRPr="003075C8" w:rsidRDefault="003075C8" w:rsidP="003075C8">
      <w:pPr>
        <w:rPr>
          <w:color w:val="000000" w:themeColor="text1"/>
          <w:szCs w:val="20"/>
        </w:rPr>
      </w:pPr>
      <w:r w:rsidRPr="003075C8">
        <w:rPr>
          <w:color w:val="000000" w:themeColor="text1"/>
          <w:szCs w:val="20"/>
        </w:rPr>
        <w:t>X :0,193.2236 offset 7.5</w:t>
      </w:r>
    </w:p>
    <w:p w14:paraId="6E1AF430" w14:textId="77777777" w:rsidR="003075C8" w:rsidRPr="003075C8" w:rsidRDefault="003075C8" w:rsidP="003075C8">
      <w:pPr>
        <w:rPr>
          <w:color w:val="000000" w:themeColor="text1"/>
          <w:szCs w:val="20"/>
        </w:rPr>
      </w:pPr>
      <w:r w:rsidRPr="003075C8">
        <w:rPr>
          <w:color w:val="000000" w:themeColor="text1"/>
          <w:szCs w:val="20"/>
        </w:rPr>
        <w:t>Y : 0,211.08</w:t>
      </w:r>
    </w:p>
    <w:p w14:paraId="1B16D5DE" w14:textId="77777777" w:rsidR="003075C8" w:rsidRPr="003075C8" w:rsidRDefault="003075C8" w:rsidP="003075C8">
      <w:pPr>
        <w:rPr>
          <w:color w:val="000000" w:themeColor="text1"/>
          <w:szCs w:val="20"/>
        </w:rPr>
      </w:pPr>
      <w:r w:rsidRPr="003075C8">
        <w:rPr>
          <w:color w:val="000000" w:themeColor="text1"/>
          <w:szCs w:val="20"/>
        </w:rPr>
        <w:t>Z : 49.9835</w:t>
      </w:r>
    </w:p>
    <w:p w14:paraId="56176603" w14:textId="77777777" w:rsidR="003075C8" w:rsidRPr="003075C8" w:rsidRDefault="003075C8" w:rsidP="003075C8">
      <w:pPr>
        <w:rPr>
          <w:color w:val="000000" w:themeColor="text1"/>
          <w:szCs w:val="20"/>
        </w:rPr>
      </w:pPr>
      <w:r w:rsidRPr="003075C8">
        <w:rPr>
          <w:color w:val="000000" w:themeColor="text1"/>
          <w:szCs w:val="20"/>
        </w:rPr>
        <w:t xml:space="preserve">$ </w:t>
      </w:r>
    </w:p>
    <w:p w14:paraId="5AB15C0D" w14:textId="77777777" w:rsidR="003075C8" w:rsidRPr="003075C8" w:rsidRDefault="003075C8" w:rsidP="003075C8">
      <w:pPr>
        <w:rPr>
          <w:color w:val="000000" w:themeColor="text1"/>
          <w:szCs w:val="20"/>
        </w:rPr>
      </w:pPr>
    </w:p>
    <w:p w14:paraId="61254C31" w14:textId="77777777" w:rsidR="003075C8" w:rsidRPr="003075C8" w:rsidRDefault="003075C8" w:rsidP="003075C8">
      <w:pPr>
        <w:rPr>
          <w:color w:val="000000" w:themeColor="text1"/>
          <w:szCs w:val="20"/>
        </w:rPr>
      </w:pPr>
      <w:r w:rsidRPr="003075C8">
        <w:rPr>
          <w:color w:val="000000" w:themeColor="text1"/>
          <w:szCs w:val="20"/>
        </w:rPr>
        <w:t>Função : F4</w:t>
      </w:r>
    </w:p>
    <w:p w14:paraId="6EE8DC19" w14:textId="77777777" w:rsidR="003075C8" w:rsidRPr="003075C8" w:rsidRDefault="003075C8" w:rsidP="003075C8">
      <w:pPr>
        <w:rPr>
          <w:color w:val="000000" w:themeColor="text1"/>
          <w:szCs w:val="20"/>
        </w:rPr>
      </w:pPr>
      <w:r w:rsidRPr="003075C8">
        <w:rPr>
          <w:color w:val="000000" w:themeColor="text1"/>
          <w:szCs w:val="20"/>
        </w:rPr>
        <w:t>EXTERNO : TRUE</w:t>
      </w:r>
    </w:p>
    <w:p w14:paraId="7650A549" w14:textId="77777777" w:rsidR="003075C8" w:rsidRPr="003075C8" w:rsidRDefault="003075C8" w:rsidP="003075C8">
      <w:pPr>
        <w:rPr>
          <w:color w:val="000000" w:themeColor="text1"/>
          <w:szCs w:val="20"/>
        </w:rPr>
      </w:pPr>
      <w:r w:rsidRPr="003075C8">
        <w:rPr>
          <w:color w:val="000000" w:themeColor="text1"/>
          <w:szCs w:val="20"/>
        </w:rPr>
        <w:t>PXY : TRUE</w:t>
      </w:r>
    </w:p>
    <w:p w14:paraId="0EE1EB9E" w14:textId="77777777" w:rsidR="003075C8" w:rsidRPr="003075C8" w:rsidRDefault="003075C8" w:rsidP="003075C8">
      <w:pPr>
        <w:rPr>
          <w:color w:val="000000" w:themeColor="text1"/>
          <w:szCs w:val="20"/>
        </w:rPr>
      </w:pPr>
      <w:r w:rsidRPr="003075C8">
        <w:rPr>
          <w:color w:val="000000" w:themeColor="text1"/>
          <w:szCs w:val="20"/>
        </w:rPr>
        <w:t>XY : TRUE</w:t>
      </w:r>
    </w:p>
    <w:p w14:paraId="0C18B6E3" w14:textId="77777777" w:rsidR="003075C8" w:rsidRPr="003075C8" w:rsidRDefault="003075C8" w:rsidP="003075C8">
      <w:pPr>
        <w:rPr>
          <w:color w:val="000000" w:themeColor="text1"/>
          <w:szCs w:val="20"/>
        </w:rPr>
      </w:pPr>
      <w:r w:rsidRPr="003075C8">
        <w:rPr>
          <w:color w:val="000000" w:themeColor="text1"/>
          <w:szCs w:val="20"/>
        </w:rPr>
        <w:t>ZX : TRUE</w:t>
      </w:r>
    </w:p>
    <w:p w14:paraId="2B2CD591" w14:textId="77777777" w:rsidR="003075C8" w:rsidRPr="003075C8" w:rsidRDefault="003075C8" w:rsidP="003075C8">
      <w:pPr>
        <w:rPr>
          <w:color w:val="000000" w:themeColor="text1"/>
          <w:szCs w:val="20"/>
        </w:rPr>
      </w:pPr>
      <w:r w:rsidRPr="003075C8">
        <w:rPr>
          <w:color w:val="000000" w:themeColor="text1"/>
          <w:szCs w:val="20"/>
        </w:rPr>
        <w:t>SENTIDO : 0</w:t>
      </w:r>
    </w:p>
    <w:p w14:paraId="7209F0DE" w14:textId="77777777" w:rsidR="003075C8" w:rsidRPr="003075C8" w:rsidRDefault="003075C8" w:rsidP="003075C8">
      <w:pPr>
        <w:rPr>
          <w:color w:val="000000" w:themeColor="text1"/>
          <w:szCs w:val="20"/>
        </w:rPr>
      </w:pPr>
      <w:r w:rsidRPr="003075C8">
        <w:rPr>
          <w:color w:val="000000" w:themeColor="text1"/>
          <w:szCs w:val="20"/>
        </w:rPr>
        <w:t>SENTIDO1 : 0</w:t>
      </w:r>
    </w:p>
    <w:p w14:paraId="026A62A6" w14:textId="77777777" w:rsidR="003075C8" w:rsidRPr="003075C8" w:rsidRDefault="003075C8" w:rsidP="003075C8">
      <w:pPr>
        <w:rPr>
          <w:color w:val="000000" w:themeColor="text1"/>
          <w:szCs w:val="20"/>
        </w:rPr>
      </w:pPr>
      <w:r w:rsidRPr="003075C8">
        <w:rPr>
          <w:color w:val="000000" w:themeColor="text1"/>
          <w:szCs w:val="20"/>
        </w:rPr>
        <w:t>ANGULOINICIAL : 0</w:t>
      </w:r>
    </w:p>
    <w:p w14:paraId="4657204B" w14:textId="77777777" w:rsidR="003075C8" w:rsidRPr="003075C8" w:rsidRDefault="003075C8" w:rsidP="003075C8">
      <w:pPr>
        <w:rPr>
          <w:color w:val="000000" w:themeColor="text1"/>
          <w:szCs w:val="20"/>
        </w:rPr>
      </w:pPr>
      <w:r w:rsidRPr="003075C8">
        <w:rPr>
          <w:color w:val="000000" w:themeColor="text1"/>
          <w:szCs w:val="20"/>
        </w:rPr>
        <w:t>ANGULOFINAL : 360</w:t>
      </w:r>
    </w:p>
    <w:p w14:paraId="177EBA9D" w14:textId="77777777" w:rsidR="003075C8" w:rsidRPr="003075C8" w:rsidRDefault="003075C8" w:rsidP="003075C8">
      <w:pPr>
        <w:rPr>
          <w:color w:val="000000" w:themeColor="text1"/>
          <w:szCs w:val="20"/>
        </w:rPr>
      </w:pPr>
      <w:r w:rsidRPr="003075C8">
        <w:rPr>
          <w:color w:val="000000" w:themeColor="text1"/>
          <w:szCs w:val="20"/>
        </w:rPr>
        <w:t>ANGULOINICIAL1 : 274</w:t>
      </w:r>
    </w:p>
    <w:p w14:paraId="73C9C996" w14:textId="77777777" w:rsidR="003075C8" w:rsidRPr="003075C8" w:rsidRDefault="003075C8" w:rsidP="003075C8">
      <w:pPr>
        <w:rPr>
          <w:color w:val="000000" w:themeColor="text1"/>
          <w:szCs w:val="20"/>
        </w:rPr>
      </w:pPr>
      <w:r w:rsidRPr="003075C8">
        <w:rPr>
          <w:color w:val="000000" w:themeColor="text1"/>
          <w:szCs w:val="20"/>
        </w:rPr>
        <w:t>ANGULOFINAL1 : 360</w:t>
      </w:r>
    </w:p>
    <w:p w14:paraId="1F47744F" w14:textId="77777777" w:rsidR="003075C8" w:rsidRPr="003075C8" w:rsidRDefault="003075C8" w:rsidP="003075C8">
      <w:pPr>
        <w:rPr>
          <w:color w:val="000000" w:themeColor="text1"/>
          <w:szCs w:val="20"/>
        </w:rPr>
      </w:pPr>
      <w:r w:rsidRPr="003075C8">
        <w:rPr>
          <w:color w:val="000000" w:themeColor="text1"/>
          <w:szCs w:val="20"/>
        </w:rPr>
        <w:t>passoR : 0</w:t>
      </w:r>
    </w:p>
    <w:p w14:paraId="1345B512" w14:textId="77777777" w:rsidR="003075C8" w:rsidRPr="003075C8" w:rsidRDefault="003075C8" w:rsidP="003075C8">
      <w:pPr>
        <w:rPr>
          <w:color w:val="000000" w:themeColor="text1"/>
          <w:szCs w:val="20"/>
        </w:rPr>
      </w:pPr>
      <w:r w:rsidRPr="003075C8">
        <w:rPr>
          <w:color w:val="000000" w:themeColor="text1"/>
          <w:szCs w:val="20"/>
        </w:rPr>
        <w:t>deltaX : 0.45</w:t>
      </w:r>
    </w:p>
    <w:p w14:paraId="74403A1E" w14:textId="77777777" w:rsidR="003075C8" w:rsidRPr="003075C8" w:rsidRDefault="003075C8" w:rsidP="003075C8">
      <w:pPr>
        <w:rPr>
          <w:color w:val="000000" w:themeColor="text1"/>
          <w:szCs w:val="20"/>
        </w:rPr>
      </w:pPr>
      <w:r w:rsidRPr="003075C8">
        <w:rPr>
          <w:color w:val="000000" w:themeColor="text1"/>
          <w:szCs w:val="20"/>
        </w:rPr>
        <w:t>deltaX1 : 0.45</w:t>
      </w:r>
    </w:p>
    <w:p w14:paraId="5F029525" w14:textId="77777777" w:rsidR="003075C8" w:rsidRPr="003075C8" w:rsidRDefault="003075C8" w:rsidP="003075C8">
      <w:pPr>
        <w:rPr>
          <w:color w:val="000000" w:themeColor="text1"/>
          <w:szCs w:val="20"/>
        </w:rPr>
      </w:pPr>
      <w:r w:rsidRPr="003075C8">
        <w:rPr>
          <w:color w:val="000000" w:themeColor="text1"/>
          <w:szCs w:val="20"/>
        </w:rPr>
        <w:t>r : 7.9865</w:t>
      </w:r>
    </w:p>
    <w:p w14:paraId="01209D36" w14:textId="77777777" w:rsidR="003075C8" w:rsidRPr="003075C8" w:rsidRDefault="003075C8" w:rsidP="003075C8">
      <w:pPr>
        <w:rPr>
          <w:color w:val="000000" w:themeColor="text1"/>
          <w:szCs w:val="20"/>
        </w:rPr>
      </w:pPr>
      <w:r w:rsidRPr="003075C8">
        <w:rPr>
          <w:color w:val="000000" w:themeColor="text1"/>
          <w:szCs w:val="20"/>
        </w:rPr>
        <w:t>rmax : 7.9865</w:t>
      </w:r>
    </w:p>
    <w:p w14:paraId="5B3BE241" w14:textId="77777777" w:rsidR="003075C8" w:rsidRPr="003075C8" w:rsidRDefault="003075C8" w:rsidP="003075C8">
      <w:pPr>
        <w:rPr>
          <w:color w:val="000000" w:themeColor="text1"/>
          <w:szCs w:val="20"/>
        </w:rPr>
      </w:pPr>
      <w:r w:rsidRPr="003075C8">
        <w:rPr>
          <w:color w:val="000000" w:themeColor="text1"/>
          <w:szCs w:val="20"/>
        </w:rPr>
        <w:t>XC : 193.2236</w:t>
      </w:r>
    </w:p>
    <w:p w14:paraId="2363B5F4" w14:textId="77777777" w:rsidR="003075C8" w:rsidRPr="003075C8" w:rsidRDefault="003075C8" w:rsidP="003075C8">
      <w:pPr>
        <w:rPr>
          <w:color w:val="000000" w:themeColor="text1"/>
          <w:szCs w:val="20"/>
        </w:rPr>
      </w:pPr>
      <w:r w:rsidRPr="003075C8">
        <w:rPr>
          <w:color w:val="000000" w:themeColor="text1"/>
          <w:szCs w:val="20"/>
        </w:rPr>
        <w:t>YC :  211.08</w:t>
      </w:r>
    </w:p>
    <w:p w14:paraId="43480484" w14:textId="77777777" w:rsidR="003075C8" w:rsidRPr="003075C8" w:rsidRDefault="003075C8" w:rsidP="003075C8">
      <w:pPr>
        <w:rPr>
          <w:color w:val="000000" w:themeColor="text1"/>
          <w:szCs w:val="20"/>
        </w:rPr>
      </w:pPr>
      <w:r w:rsidRPr="003075C8">
        <w:rPr>
          <w:color w:val="000000" w:themeColor="text1"/>
          <w:szCs w:val="20"/>
        </w:rPr>
        <w:t>Q1 : TRUE / r1</w:t>
      </w:r>
    </w:p>
    <w:p w14:paraId="3CE2229B" w14:textId="77777777" w:rsidR="003075C8" w:rsidRPr="003075C8" w:rsidRDefault="003075C8" w:rsidP="003075C8">
      <w:pPr>
        <w:rPr>
          <w:color w:val="000000" w:themeColor="text1"/>
          <w:szCs w:val="20"/>
        </w:rPr>
      </w:pPr>
      <w:r w:rsidRPr="003075C8">
        <w:rPr>
          <w:color w:val="000000" w:themeColor="text1"/>
          <w:szCs w:val="20"/>
        </w:rPr>
        <w:t>Q2 : TRUE / r1</w:t>
      </w:r>
    </w:p>
    <w:p w14:paraId="4A56684E" w14:textId="77777777" w:rsidR="003075C8" w:rsidRPr="003075C8" w:rsidRDefault="003075C8" w:rsidP="003075C8">
      <w:pPr>
        <w:rPr>
          <w:color w:val="000000" w:themeColor="text1"/>
          <w:szCs w:val="20"/>
        </w:rPr>
      </w:pPr>
      <w:r w:rsidRPr="003075C8">
        <w:rPr>
          <w:color w:val="000000" w:themeColor="text1"/>
          <w:szCs w:val="20"/>
        </w:rPr>
        <w:t>r1 : 6.79 +offset 0</w:t>
      </w:r>
    </w:p>
    <w:p w14:paraId="6FEC4390" w14:textId="77777777" w:rsidR="003075C8" w:rsidRPr="003075C8" w:rsidRDefault="003075C8" w:rsidP="003075C8">
      <w:pPr>
        <w:rPr>
          <w:color w:val="000000" w:themeColor="text1"/>
          <w:szCs w:val="20"/>
        </w:rPr>
      </w:pPr>
      <w:r w:rsidRPr="003075C8">
        <w:rPr>
          <w:color w:val="000000" w:themeColor="text1"/>
          <w:szCs w:val="20"/>
        </w:rPr>
        <w:t>r1max : 6.79+offset 0</w:t>
      </w:r>
    </w:p>
    <w:p w14:paraId="55E8D33D" w14:textId="77777777" w:rsidR="003075C8" w:rsidRPr="003075C8" w:rsidRDefault="003075C8" w:rsidP="003075C8">
      <w:pPr>
        <w:rPr>
          <w:color w:val="000000" w:themeColor="text1"/>
          <w:szCs w:val="20"/>
        </w:rPr>
      </w:pPr>
      <w:r w:rsidRPr="003075C8">
        <w:rPr>
          <w:color w:val="000000" w:themeColor="text1"/>
          <w:szCs w:val="20"/>
        </w:rPr>
        <w:t>XC1 : 185.25 + offset 7.5  _ 192.75</w:t>
      </w:r>
    </w:p>
    <w:p w14:paraId="5FFCA29A" w14:textId="77777777" w:rsidR="003075C8" w:rsidRPr="003075C8" w:rsidRDefault="003075C8" w:rsidP="003075C8">
      <w:pPr>
        <w:rPr>
          <w:color w:val="000000" w:themeColor="text1"/>
          <w:szCs w:val="20"/>
        </w:rPr>
      </w:pPr>
      <w:r w:rsidRPr="003075C8">
        <w:rPr>
          <w:color w:val="000000" w:themeColor="text1"/>
          <w:szCs w:val="20"/>
        </w:rPr>
        <w:t>ZC1 : 50</w:t>
      </w:r>
    </w:p>
    <w:p w14:paraId="79F6C6CF" w14:textId="77777777" w:rsidR="003075C8" w:rsidRPr="003075C8" w:rsidRDefault="003075C8" w:rsidP="003075C8">
      <w:pPr>
        <w:rPr>
          <w:color w:val="000000" w:themeColor="text1"/>
          <w:szCs w:val="20"/>
        </w:rPr>
      </w:pPr>
      <w:r w:rsidRPr="003075C8">
        <w:rPr>
          <w:color w:val="000000" w:themeColor="text1"/>
          <w:szCs w:val="20"/>
        </w:rPr>
        <w:t>X0C : 192.75</w:t>
      </w:r>
    </w:p>
    <w:p w14:paraId="0B35DD60" w14:textId="77777777" w:rsidR="003075C8" w:rsidRPr="003075C8" w:rsidRDefault="003075C8" w:rsidP="003075C8">
      <w:pPr>
        <w:rPr>
          <w:color w:val="000000" w:themeColor="text1"/>
          <w:szCs w:val="20"/>
        </w:rPr>
      </w:pPr>
      <w:r w:rsidRPr="003075C8">
        <w:rPr>
          <w:color w:val="000000" w:themeColor="text1"/>
          <w:szCs w:val="20"/>
        </w:rPr>
        <w:t>Z0C :  50</w:t>
      </w:r>
    </w:p>
    <w:p w14:paraId="2C7A6E30" w14:textId="77777777" w:rsidR="003075C8" w:rsidRPr="003075C8" w:rsidRDefault="003075C8" w:rsidP="003075C8">
      <w:pPr>
        <w:rPr>
          <w:color w:val="000000" w:themeColor="text1"/>
          <w:szCs w:val="20"/>
        </w:rPr>
      </w:pPr>
      <w:r w:rsidRPr="003075C8">
        <w:rPr>
          <w:color w:val="000000" w:themeColor="text1"/>
          <w:szCs w:val="20"/>
        </w:rPr>
        <w:t>X1C : 199.54</w:t>
      </w:r>
    </w:p>
    <w:p w14:paraId="6FE1F7C2" w14:textId="77777777" w:rsidR="003075C8" w:rsidRPr="003075C8" w:rsidRDefault="003075C8" w:rsidP="003075C8">
      <w:pPr>
        <w:rPr>
          <w:color w:val="000000" w:themeColor="text1"/>
          <w:szCs w:val="20"/>
        </w:rPr>
      </w:pPr>
      <w:r w:rsidRPr="003075C8">
        <w:rPr>
          <w:color w:val="000000" w:themeColor="text1"/>
          <w:szCs w:val="20"/>
        </w:rPr>
        <w:t>Z1C : 43.21</w:t>
      </w:r>
    </w:p>
    <w:p w14:paraId="4AEAC2E4" w14:textId="77777777" w:rsidR="003075C8" w:rsidRPr="003075C8" w:rsidRDefault="003075C8" w:rsidP="003075C8">
      <w:pPr>
        <w:rPr>
          <w:color w:val="000000" w:themeColor="text1"/>
          <w:szCs w:val="20"/>
        </w:rPr>
      </w:pPr>
      <w:r w:rsidRPr="003075C8">
        <w:rPr>
          <w:color w:val="000000" w:themeColor="text1"/>
          <w:szCs w:val="20"/>
        </w:rPr>
        <w:t>r2 : 14.29</w:t>
      </w:r>
    </w:p>
    <w:p w14:paraId="2B437095" w14:textId="77777777" w:rsidR="003075C8" w:rsidRPr="003075C8" w:rsidRDefault="003075C8" w:rsidP="003075C8">
      <w:pPr>
        <w:rPr>
          <w:color w:val="000000" w:themeColor="text1"/>
          <w:szCs w:val="20"/>
        </w:rPr>
      </w:pPr>
      <w:r w:rsidRPr="003075C8">
        <w:rPr>
          <w:color w:val="000000" w:themeColor="text1"/>
          <w:szCs w:val="20"/>
        </w:rPr>
        <w:t>r2max : 14.29</w:t>
      </w:r>
    </w:p>
    <w:p w14:paraId="5542D01B" w14:textId="77777777" w:rsidR="003075C8" w:rsidRPr="003075C8" w:rsidRDefault="003075C8" w:rsidP="003075C8">
      <w:pPr>
        <w:rPr>
          <w:color w:val="000000" w:themeColor="text1"/>
          <w:szCs w:val="20"/>
        </w:rPr>
      </w:pPr>
      <w:r w:rsidRPr="003075C8">
        <w:rPr>
          <w:color w:val="000000" w:themeColor="text1"/>
          <w:szCs w:val="20"/>
        </w:rPr>
        <w:t>XC2 : 199.54</w:t>
      </w:r>
    </w:p>
    <w:p w14:paraId="7F367CB0" w14:textId="77777777" w:rsidR="003075C8" w:rsidRPr="003075C8" w:rsidRDefault="003075C8" w:rsidP="003075C8">
      <w:pPr>
        <w:rPr>
          <w:color w:val="000000" w:themeColor="text1"/>
          <w:szCs w:val="20"/>
        </w:rPr>
      </w:pPr>
      <w:r w:rsidRPr="003075C8">
        <w:rPr>
          <w:color w:val="000000" w:themeColor="text1"/>
          <w:szCs w:val="20"/>
        </w:rPr>
        <w:t>YC2 : 211.08</w:t>
      </w:r>
    </w:p>
    <w:p w14:paraId="685A66D1" w14:textId="77777777" w:rsidR="003075C8" w:rsidRPr="003075C8" w:rsidRDefault="003075C8" w:rsidP="003075C8">
      <w:pPr>
        <w:rPr>
          <w:color w:val="000000" w:themeColor="text1"/>
          <w:szCs w:val="20"/>
        </w:rPr>
      </w:pPr>
      <w:r w:rsidRPr="003075C8">
        <w:rPr>
          <w:color w:val="000000" w:themeColor="text1"/>
          <w:szCs w:val="20"/>
        </w:rPr>
        <w:t>$</w:t>
      </w:r>
    </w:p>
    <w:p w14:paraId="6F275BEE" w14:textId="77777777" w:rsidR="003075C8" w:rsidRPr="003075C8" w:rsidRDefault="003075C8" w:rsidP="003075C8">
      <w:pPr>
        <w:rPr>
          <w:color w:val="000000" w:themeColor="text1"/>
          <w:szCs w:val="20"/>
        </w:rPr>
      </w:pPr>
      <w:r w:rsidRPr="003075C8">
        <w:rPr>
          <w:color w:val="000000" w:themeColor="text1"/>
          <w:szCs w:val="20"/>
        </w:rPr>
        <w:t>$</w:t>
      </w:r>
    </w:p>
    <w:p w14:paraId="53FEAAE7" w14:textId="77777777" w:rsidR="003075C8" w:rsidRPr="003075C8" w:rsidRDefault="003075C8" w:rsidP="003075C8">
      <w:pPr>
        <w:rPr>
          <w:color w:val="000000" w:themeColor="text1"/>
          <w:szCs w:val="20"/>
        </w:rPr>
      </w:pPr>
      <w:r w:rsidRPr="003075C8">
        <w:rPr>
          <w:color w:val="000000" w:themeColor="text1"/>
          <w:szCs w:val="20"/>
        </w:rPr>
        <w:t>Função : F1</w:t>
      </w:r>
    </w:p>
    <w:p w14:paraId="6BEF3A0E" w14:textId="77777777" w:rsidR="003075C8" w:rsidRPr="003075C8" w:rsidRDefault="003075C8" w:rsidP="003075C8">
      <w:pPr>
        <w:rPr>
          <w:color w:val="000000" w:themeColor="text1"/>
          <w:szCs w:val="20"/>
        </w:rPr>
      </w:pPr>
      <w:r w:rsidRPr="003075C8">
        <w:rPr>
          <w:color w:val="000000" w:themeColor="text1"/>
          <w:szCs w:val="20"/>
        </w:rPr>
        <w:t>mode : 3</w:t>
      </w:r>
    </w:p>
    <w:p w14:paraId="539318A1" w14:textId="77777777" w:rsidR="003075C8" w:rsidRPr="003075C8" w:rsidRDefault="003075C8" w:rsidP="003075C8">
      <w:pPr>
        <w:rPr>
          <w:color w:val="000000" w:themeColor="text1"/>
          <w:szCs w:val="20"/>
        </w:rPr>
      </w:pPr>
      <w:r w:rsidRPr="003075C8">
        <w:rPr>
          <w:color w:val="000000" w:themeColor="text1"/>
          <w:szCs w:val="20"/>
        </w:rPr>
        <w:t>X : 0,192.75</w:t>
      </w:r>
    </w:p>
    <w:p w14:paraId="4D24C7E8" w14:textId="77777777" w:rsidR="003075C8" w:rsidRPr="003075C8" w:rsidRDefault="003075C8" w:rsidP="003075C8">
      <w:pPr>
        <w:rPr>
          <w:color w:val="000000" w:themeColor="text1"/>
          <w:szCs w:val="20"/>
        </w:rPr>
      </w:pPr>
      <w:r w:rsidRPr="003075C8">
        <w:rPr>
          <w:color w:val="000000" w:themeColor="text1"/>
          <w:szCs w:val="20"/>
        </w:rPr>
        <w:t>Y : 0,288.92</w:t>
      </w:r>
    </w:p>
    <w:p w14:paraId="1715ECF2" w14:textId="77777777" w:rsidR="003075C8" w:rsidRPr="003075C8" w:rsidRDefault="003075C8" w:rsidP="003075C8">
      <w:pPr>
        <w:rPr>
          <w:color w:val="000000" w:themeColor="text1"/>
          <w:szCs w:val="20"/>
        </w:rPr>
      </w:pPr>
      <w:r w:rsidRPr="003075C8">
        <w:rPr>
          <w:color w:val="000000" w:themeColor="text1"/>
          <w:szCs w:val="20"/>
        </w:rPr>
        <w:t>Z : 50</w:t>
      </w:r>
    </w:p>
    <w:p w14:paraId="3F2FB557" w14:textId="77777777" w:rsidR="003075C8" w:rsidRPr="003075C8" w:rsidRDefault="003075C8" w:rsidP="003075C8">
      <w:pPr>
        <w:rPr>
          <w:color w:val="000000" w:themeColor="text1"/>
          <w:szCs w:val="20"/>
        </w:rPr>
      </w:pPr>
      <w:r w:rsidRPr="003075C8">
        <w:rPr>
          <w:color w:val="000000" w:themeColor="text1"/>
          <w:szCs w:val="20"/>
        </w:rPr>
        <w:t xml:space="preserve">$ </w:t>
      </w:r>
    </w:p>
    <w:p w14:paraId="244C91A4" w14:textId="77777777" w:rsidR="003075C8" w:rsidRPr="003075C8" w:rsidRDefault="003075C8" w:rsidP="003075C8">
      <w:pPr>
        <w:rPr>
          <w:color w:val="000000" w:themeColor="text1"/>
          <w:szCs w:val="20"/>
        </w:rPr>
      </w:pPr>
    </w:p>
    <w:p w14:paraId="287BFB8C" w14:textId="77777777" w:rsidR="003075C8" w:rsidRPr="003075C8" w:rsidRDefault="003075C8" w:rsidP="003075C8">
      <w:pPr>
        <w:rPr>
          <w:color w:val="000000" w:themeColor="text1"/>
          <w:szCs w:val="20"/>
        </w:rPr>
      </w:pPr>
      <w:r w:rsidRPr="003075C8">
        <w:rPr>
          <w:color w:val="000000" w:themeColor="text1"/>
          <w:szCs w:val="20"/>
        </w:rPr>
        <w:t>Função : F5</w:t>
      </w:r>
    </w:p>
    <w:p w14:paraId="376E01D3" w14:textId="77777777" w:rsidR="003075C8" w:rsidRPr="003075C8" w:rsidRDefault="003075C8" w:rsidP="003075C8">
      <w:pPr>
        <w:rPr>
          <w:color w:val="000000" w:themeColor="text1"/>
          <w:szCs w:val="20"/>
        </w:rPr>
      </w:pPr>
      <w:r w:rsidRPr="003075C8">
        <w:rPr>
          <w:color w:val="000000" w:themeColor="text1"/>
          <w:szCs w:val="20"/>
        </w:rPr>
        <w:t>PXY : TRUE</w:t>
      </w:r>
    </w:p>
    <w:p w14:paraId="1248DEEF" w14:textId="77777777" w:rsidR="003075C8" w:rsidRPr="003075C8" w:rsidRDefault="003075C8" w:rsidP="003075C8">
      <w:pPr>
        <w:rPr>
          <w:color w:val="000000" w:themeColor="text1"/>
          <w:szCs w:val="20"/>
        </w:rPr>
      </w:pPr>
      <w:r w:rsidRPr="003075C8">
        <w:rPr>
          <w:color w:val="000000" w:themeColor="text1"/>
          <w:szCs w:val="20"/>
        </w:rPr>
        <w:t>SENTIDO : 0</w:t>
      </w:r>
    </w:p>
    <w:p w14:paraId="109D4427" w14:textId="77777777" w:rsidR="003075C8" w:rsidRPr="003075C8" w:rsidRDefault="003075C8" w:rsidP="003075C8">
      <w:pPr>
        <w:rPr>
          <w:color w:val="000000" w:themeColor="text1"/>
          <w:szCs w:val="20"/>
        </w:rPr>
      </w:pPr>
      <w:r w:rsidRPr="003075C8">
        <w:rPr>
          <w:color w:val="000000" w:themeColor="text1"/>
          <w:szCs w:val="20"/>
        </w:rPr>
        <w:t>ANGULOINICIAL : 0</w:t>
      </w:r>
    </w:p>
    <w:p w14:paraId="7C4C5106" w14:textId="77777777" w:rsidR="003075C8" w:rsidRPr="003075C8" w:rsidRDefault="003075C8" w:rsidP="003075C8">
      <w:pPr>
        <w:rPr>
          <w:color w:val="000000" w:themeColor="text1"/>
          <w:szCs w:val="20"/>
        </w:rPr>
      </w:pPr>
      <w:r w:rsidRPr="003075C8">
        <w:rPr>
          <w:color w:val="000000" w:themeColor="text1"/>
          <w:szCs w:val="20"/>
        </w:rPr>
        <w:t>ANGULOFINAL : 360</w:t>
      </w:r>
    </w:p>
    <w:p w14:paraId="16CD509D" w14:textId="77777777" w:rsidR="003075C8" w:rsidRPr="003075C8" w:rsidRDefault="003075C8" w:rsidP="003075C8">
      <w:pPr>
        <w:rPr>
          <w:color w:val="000000" w:themeColor="text1"/>
          <w:szCs w:val="20"/>
        </w:rPr>
      </w:pPr>
      <w:r w:rsidRPr="003075C8">
        <w:rPr>
          <w:color w:val="000000" w:themeColor="text1"/>
          <w:szCs w:val="20"/>
        </w:rPr>
        <w:t>angulocone : 90</w:t>
      </w:r>
    </w:p>
    <w:p w14:paraId="5D9A4D35" w14:textId="77777777" w:rsidR="003075C8" w:rsidRPr="003075C8" w:rsidRDefault="003075C8" w:rsidP="003075C8">
      <w:pPr>
        <w:rPr>
          <w:color w:val="000000" w:themeColor="text1"/>
          <w:szCs w:val="20"/>
        </w:rPr>
      </w:pPr>
      <w:r w:rsidRPr="003075C8">
        <w:rPr>
          <w:color w:val="000000" w:themeColor="text1"/>
          <w:szCs w:val="20"/>
        </w:rPr>
        <w:t>hcone : - 6.79</w:t>
      </w:r>
    </w:p>
    <w:p w14:paraId="0390D09C" w14:textId="77777777" w:rsidR="003075C8" w:rsidRPr="003075C8" w:rsidRDefault="003075C8" w:rsidP="003075C8">
      <w:pPr>
        <w:rPr>
          <w:color w:val="000000" w:themeColor="text1"/>
          <w:szCs w:val="20"/>
        </w:rPr>
      </w:pPr>
      <w:r w:rsidRPr="003075C8">
        <w:rPr>
          <w:color w:val="000000" w:themeColor="text1"/>
          <w:szCs w:val="20"/>
        </w:rPr>
        <w:t>deltaX : 0.45</w:t>
      </w:r>
    </w:p>
    <w:p w14:paraId="659FA8CB" w14:textId="77777777" w:rsidR="003075C8" w:rsidRPr="003075C8" w:rsidRDefault="003075C8" w:rsidP="003075C8">
      <w:pPr>
        <w:rPr>
          <w:color w:val="000000" w:themeColor="text1"/>
          <w:szCs w:val="20"/>
        </w:rPr>
      </w:pPr>
      <w:r w:rsidRPr="003075C8">
        <w:rPr>
          <w:color w:val="000000" w:themeColor="text1"/>
          <w:szCs w:val="20"/>
        </w:rPr>
        <w:t>r0 : 7.5</w:t>
      </w:r>
    </w:p>
    <w:p w14:paraId="391B4F76" w14:textId="77777777" w:rsidR="003075C8" w:rsidRPr="003075C8" w:rsidRDefault="003075C8" w:rsidP="003075C8">
      <w:pPr>
        <w:rPr>
          <w:color w:val="000000" w:themeColor="text1"/>
          <w:szCs w:val="20"/>
        </w:rPr>
      </w:pPr>
      <w:r w:rsidRPr="003075C8">
        <w:rPr>
          <w:color w:val="000000" w:themeColor="text1"/>
          <w:szCs w:val="20"/>
        </w:rPr>
        <w:t>rmax : 14.29</w:t>
      </w:r>
    </w:p>
    <w:p w14:paraId="67C421EE" w14:textId="77777777" w:rsidR="003075C8" w:rsidRPr="003075C8" w:rsidRDefault="003075C8" w:rsidP="003075C8">
      <w:pPr>
        <w:rPr>
          <w:color w:val="000000" w:themeColor="text1"/>
          <w:szCs w:val="20"/>
        </w:rPr>
      </w:pPr>
      <w:r w:rsidRPr="003075C8">
        <w:rPr>
          <w:color w:val="000000" w:themeColor="text1"/>
          <w:szCs w:val="20"/>
        </w:rPr>
        <w:t>Q1 : TRUE</w:t>
      </w:r>
    </w:p>
    <w:p w14:paraId="6A568CE9" w14:textId="77777777" w:rsidR="003075C8" w:rsidRPr="003075C8" w:rsidRDefault="003075C8" w:rsidP="003075C8">
      <w:pPr>
        <w:rPr>
          <w:color w:val="000000" w:themeColor="text1"/>
          <w:szCs w:val="20"/>
        </w:rPr>
      </w:pPr>
      <w:r w:rsidRPr="003075C8">
        <w:rPr>
          <w:color w:val="000000" w:themeColor="text1"/>
          <w:szCs w:val="20"/>
        </w:rPr>
        <w:t>XC : 192.75</w:t>
      </w:r>
    </w:p>
    <w:p w14:paraId="1568C49A" w14:textId="77777777" w:rsidR="003075C8" w:rsidRPr="003075C8" w:rsidRDefault="003075C8" w:rsidP="003075C8">
      <w:pPr>
        <w:rPr>
          <w:color w:val="000000" w:themeColor="text1"/>
          <w:szCs w:val="20"/>
        </w:rPr>
      </w:pPr>
      <w:r w:rsidRPr="003075C8">
        <w:rPr>
          <w:color w:val="000000" w:themeColor="text1"/>
          <w:szCs w:val="20"/>
        </w:rPr>
        <w:t>YC : 288.92</w:t>
      </w:r>
    </w:p>
    <w:p w14:paraId="6F4B0862" w14:textId="77777777" w:rsidR="003075C8" w:rsidRPr="003075C8" w:rsidRDefault="003075C8" w:rsidP="003075C8">
      <w:pPr>
        <w:rPr>
          <w:color w:val="000000" w:themeColor="text1"/>
          <w:szCs w:val="20"/>
        </w:rPr>
      </w:pPr>
      <w:r w:rsidRPr="003075C8">
        <w:rPr>
          <w:color w:val="000000" w:themeColor="text1"/>
          <w:szCs w:val="20"/>
        </w:rPr>
        <w:t>X0C : 192.75</w:t>
      </w:r>
    </w:p>
    <w:p w14:paraId="2C8D7989" w14:textId="77777777" w:rsidR="003075C8" w:rsidRPr="003075C8" w:rsidRDefault="003075C8" w:rsidP="003075C8">
      <w:pPr>
        <w:rPr>
          <w:color w:val="000000" w:themeColor="text1"/>
          <w:szCs w:val="20"/>
        </w:rPr>
      </w:pPr>
      <w:r w:rsidRPr="003075C8">
        <w:rPr>
          <w:color w:val="000000" w:themeColor="text1"/>
          <w:szCs w:val="20"/>
        </w:rPr>
        <w:t>Y0C : 288.92</w:t>
      </w:r>
    </w:p>
    <w:p w14:paraId="4A7C3FD4" w14:textId="77777777" w:rsidR="003075C8" w:rsidRPr="003075C8" w:rsidRDefault="003075C8" w:rsidP="003075C8">
      <w:pPr>
        <w:rPr>
          <w:color w:val="000000" w:themeColor="text1"/>
          <w:szCs w:val="20"/>
        </w:rPr>
      </w:pPr>
      <w:r w:rsidRPr="003075C8">
        <w:rPr>
          <w:color w:val="000000" w:themeColor="text1"/>
          <w:szCs w:val="20"/>
        </w:rPr>
        <w:t>X1C : 192.75</w:t>
      </w:r>
    </w:p>
    <w:p w14:paraId="1BA997A9" w14:textId="77777777" w:rsidR="003075C8" w:rsidRPr="003075C8" w:rsidRDefault="003075C8" w:rsidP="003075C8">
      <w:pPr>
        <w:rPr>
          <w:color w:val="000000" w:themeColor="text1"/>
          <w:szCs w:val="20"/>
        </w:rPr>
      </w:pPr>
      <w:r w:rsidRPr="003075C8">
        <w:rPr>
          <w:color w:val="000000" w:themeColor="text1"/>
          <w:szCs w:val="20"/>
        </w:rPr>
        <w:t>Y1C : 288.92</w:t>
      </w:r>
    </w:p>
    <w:p w14:paraId="542BFA98" w14:textId="77777777" w:rsidR="003075C8" w:rsidRPr="003075C8" w:rsidRDefault="003075C8" w:rsidP="003075C8">
      <w:pPr>
        <w:rPr>
          <w:color w:val="000000" w:themeColor="text1"/>
          <w:szCs w:val="20"/>
        </w:rPr>
      </w:pPr>
      <w:r w:rsidRPr="003075C8">
        <w:rPr>
          <w:color w:val="000000" w:themeColor="text1"/>
          <w:szCs w:val="20"/>
        </w:rPr>
        <w:t>$</w:t>
      </w:r>
    </w:p>
    <w:p w14:paraId="36398F02" w14:textId="77777777" w:rsidR="003075C8" w:rsidRPr="003075C8" w:rsidRDefault="003075C8" w:rsidP="003075C8">
      <w:pPr>
        <w:rPr>
          <w:color w:val="000000" w:themeColor="text1"/>
          <w:szCs w:val="20"/>
        </w:rPr>
      </w:pPr>
      <w:r w:rsidRPr="003075C8">
        <w:rPr>
          <w:color w:val="000000" w:themeColor="text1"/>
          <w:szCs w:val="20"/>
        </w:rPr>
        <w:t>DONE</w:t>
      </w:r>
    </w:p>
    <w:p w14:paraId="593007E2" w14:textId="77777777" w:rsidR="003075C8" w:rsidRPr="003075C8" w:rsidRDefault="003075C8" w:rsidP="003075C8">
      <w:pPr>
        <w:rPr>
          <w:color w:val="000000" w:themeColor="text1"/>
          <w:szCs w:val="20"/>
        </w:rPr>
      </w:pPr>
      <w:r w:rsidRPr="003075C8">
        <w:rPr>
          <w:color w:val="000000" w:themeColor="text1"/>
          <w:szCs w:val="20"/>
        </w:rPr>
        <w:t>$</w:t>
      </w:r>
    </w:p>
    <w:p w14:paraId="22AB3FDF" w14:textId="77777777" w:rsidR="00230351" w:rsidRPr="0099228C" w:rsidRDefault="00230351" w:rsidP="00230351">
      <w:pPr>
        <w:rPr>
          <w:color w:val="000000" w:themeColor="text1"/>
          <w:szCs w:val="20"/>
        </w:rPr>
      </w:pPr>
      <w:r w:rsidRPr="0099228C">
        <w:rPr>
          <w:color w:val="000000" w:themeColor="text1"/>
          <w:szCs w:val="20"/>
        </w:rPr>
        <w:t xml:space="preserve">    'Função: Fim'</w:t>
      </w:r>
    </w:p>
    <w:p w14:paraId="744C401E" w14:textId="1EBE0E87" w:rsidR="0099228C" w:rsidRDefault="00230351">
      <w:pPr>
        <w:rPr>
          <w:color w:val="000000" w:themeColor="text1"/>
          <w:szCs w:val="20"/>
        </w:rPr>
      </w:pPr>
      <w:r w:rsidRPr="0099228C">
        <w:rPr>
          <w:color w:val="000000" w:themeColor="text1"/>
          <w:szCs w:val="20"/>
        </w:rPr>
        <w:t>];</w:t>
      </w:r>
    </w:p>
    <w:p w14:paraId="70490B62" w14:textId="2FB95706" w:rsidR="007F648B" w:rsidRDefault="007F648B">
      <w:r>
        <w:t>*)</w:t>
      </w:r>
    </w:p>
    <w:p w14:paraId="53E0AA40" w14:textId="77777777" w:rsidR="009A4EF9" w:rsidRDefault="009A4EF9"/>
    <w:p w14:paraId="784AABCF" w14:textId="1A00AA30" w:rsidR="00975C29" w:rsidRDefault="004746DC">
      <w:r>
        <w:t>@</w:t>
      </w:r>
    </w:p>
    <w:p w14:paraId="3F1A4746" w14:textId="77777777" w:rsidR="00E13D6D" w:rsidRDefault="00E13D6D"/>
    <w:p w14:paraId="54BC4069" w14:textId="77777777" w:rsidR="00E13D6D" w:rsidRDefault="00E13D6D"/>
    <w:p w14:paraId="76117298" w14:textId="77777777" w:rsidR="00E13D6D" w:rsidRDefault="00E13D6D"/>
    <w:p w14:paraId="682E49A7" w14:textId="77777777" w:rsidR="00660F51" w:rsidRDefault="00660F51"/>
    <w:p w14:paraId="083388D2" w14:textId="02465B62" w:rsidR="00660F51" w:rsidRDefault="006A4A8A">
      <w:r>
        <w:t>(*</w:t>
      </w:r>
    </w:p>
    <w:p w14:paraId="3386090D" w14:textId="77777777" w:rsidR="0049360D" w:rsidRDefault="00F06D82">
      <w:pPr>
        <w:rPr>
          <w:color w:val="156082" w:themeColor="accent1"/>
          <w:sz w:val="36"/>
          <w:szCs w:val="36"/>
        </w:rPr>
      </w:pPr>
      <w:r w:rsidRPr="00B540A3">
        <w:rPr>
          <w:color w:val="156082" w:themeColor="accent1"/>
          <w:sz w:val="36"/>
          <w:szCs w:val="36"/>
        </w:rPr>
        <w:t xml:space="preserve">INTERPRETADOR </w:t>
      </w:r>
      <w:r w:rsidR="00623581" w:rsidRPr="00B540A3">
        <w:rPr>
          <w:color w:val="156082" w:themeColor="accent1"/>
          <w:sz w:val="36"/>
          <w:szCs w:val="36"/>
        </w:rPr>
        <w:t xml:space="preserve">DE FUNÇOES </w:t>
      </w:r>
    </w:p>
    <w:p w14:paraId="42BFC9AC" w14:textId="77777777" w:rsidR="0049360D" w:rsidRDefault="0049360D">
      <w:pPr>
        <w:rPr>
          <w:color w:val="156082" w:themeColor="accent1"/>
          <w:sz w:val="36"/>
          <w:szCs w:val="36"/>
        </w:rPr>
      </w:pPr>
    </w:p>
    <w:p w14:paraId="7991D6B8" w14:textId="77777777" w:rsidR="0049360D" w:rsidRPr="00625F81" w:rsidRDefault="0049360D">
      <w:pPr>
        <w:ind w:left="0" w:firstLine="0"/>
        <w:rPr>
          <w:color w:val="156082" w:themeColor="accent1"/>
          <w:sz w:val="24"/>
        </w:rPr>
      </w:pPr>
      <w:r w:rsidRPr="00625F81">
        <w:rPr>
          <w:color w:val="156082" w:themeColor="accent1"/>
          <w:sz w:val="24"/>
        </w:rPr>
        <w:t>5. FUNCTION Interpretador_GRACIA_CODE</w:t>
      </w:r>
    </w:p>
    <w:p w14:paraId="6AE744C1" w14:textId="77777777" w:rsidR="0049360D" w:rsidRPr="00625F81" w:rsidRDefault="0049360D">
      <w:pPr>
        <w:ind w:left="0" w:firstLine="0"/>
        <w:rPr>
          <w:color w:val="156082" w:themeColor="accent1"/>
          <w:sz w:val="24"/>
        </w:rPr>
      </w:pPr>
      <w:r w:rsidRPr="00625F81">
        <w:rPr>
          <w:color w:val="156082" w:themeColor="accent1"/>
          <w:sz w:val="24"/>
        </w:rPr>
        <w:t>6. FUNCTION VarTipoEsperado : INT</w:t>
      </w:r>
    </w:p>
    <w:p w14:paraId="4545A051" w14:textId="77777777" w:rsidR="0049360D" w:rsidRPr="00625F81" w:rsidRDefault="0049360D">
      <w:pPr>
        <w:ind w:left="0" w:firstLine="0"/>
        <w:rPr>
          <w:color w:val="156082" w:themeColor="accent1"/>
          <w:sz w:val="24"/>
        </w:rPr>
      </w:pPr>
      <w:r w:rsidRPr="00625F81">
        <w:rPr>
          <w:color w:val="156082" w:themeColor="accent1"/>
          <w:sz w:val="24"/>
        </w:rPr>
        <w:t>7. FUNCTION ExecuteFunc : BOOL</w:t>
      </w:r>
    </w:p>
    <w:p w14:paraId="1B24152D" w14:textId="77777777" w:rsidR="0049360D" w:rsidRPr="00625F81" w:rsidRDefault="0049360D">
      <w:pPr>
        <w:ind w:left="0" w:firstLine="0"/>
        <w:rPr>
          <w:color w:val="156082" w:themeColor="accent1"/>
          <w:sz w:val="24"/>
        </w:rPr>
      </w:pPr>
      <w:r w:rsidRPr="00625F81">
        <w:rPr>
          <w:color w:val="156082" w:themeColor="accent1"/>
          <w:sz w:val="24"/>
        </w:rPr>
        <w:t>8. FUNCTION StrToReal : REAL</w:t>
      </w:r>
    </w:p>
    <w:p w14:paraId="524D1957" w14:textId="77777777" w:rsidR="0049360D" w:rsidRPr="00625F81" w:rsidRDefault="0049360D">
      <w:pPr>
        <w:ind w:left="0" w:firstLine="0"/>
        <w:rPr>
          <w:color w:val="156082" w:themeColor="accent1"/>
          <w:sz w:val="24"/>
        </w:rPr>
      </w:pPr>
      <w:r w:rsidRPr="00625F81">
        <w:rPr>
          <w:color w:val="156082" w:themeColor="accent1"/>
          <w:sz w:val="24"/>
        </w:rPr>
        <w:t>9. FUNCTION StrToInt : INT</w:t>
      </w:r>
    </w:p>
    <w:p w14:paraId="72D20F12" w14:textId="77777777" w:rsidR="0049360D" w:rsidRPr="00625F81" w:rsidRDefault="0049360D">
      <w:pPr>
        <w:ind w:left="0" w:firstLine="0"/>
        <w:rPr>
          <w:color w:val="156082" w:themeColor="accent1"/>
          <w:sz w:val="24"/>
        </w:rPr>
      </w:pPr>
      <w:r w:rsidRPr="00625F81">
        <w:rPr>
          <w:color w:val="156082" w:themeColor="accent1"/>
          <w:sz w:val="24"/>
        </w:rPr>
        <w:t>10. FUNCTION StrSplit : INT</w:t>
      </w:r>
    </w:p>
    <w:p w14:paraId="7F991807" w14:textId="77777777" w:rsidR="0049360D" w:rsidRPr="00625F81" w:rsidRDefault="0049360D">
      <w:pPr>
        <w:ind w:left="0" w:firstLine="0"/>
        <w:rPr>
          <w:color w:val="156082" w:themeColor="accent1"/>
          <w:sz w:val="24"/>
        </w:rPr>
      </w:pPr>
      <w:r w:rsidRPr="00625F81">
        <w:rPr>
          <w:color w:val="156082" w:themeColor="accent1"/>
          <w:sz w:val="24"/>
        </w:rPr>
        <w:t>11. FUNCTION VarExiste : BOOL</w:t>
      </w:r>
    </w:p>
    <w:p w14:paraId="2F3BB35D" w14:textId="77777777" w:rsidR="0049360D" w:rsidRDefault="0049360D">
      <w:pPr>
        <w:ind w:left="0" w:firstLine="0"/>
        <w:rPr>
          <w:color w:val="156082" w:themeColor="accent1"/>
          <w:sz w:val="24"/>
        </w:rPr>
      </w:pPr>
      <w:r w:rsidRPr="00625F81">
        <w:rPr>
          <w:color w:val="156082" w:themeColor="accent1"/>
          <w:sz w:val="24"/>
        </w:rPr>
        <w:t>12. FUNCTION PosVar : INT</w:t>
      </w:r>
    </w:p>
    <w:p w14:paraId="2948C4EE" w14:textId="77777777" w:rsidR="0049360D" w:rsidRPr="00625F81" w:rsidRDefault="0049360D">
      <w:pPr>
        <w:ind w:left="0" w:firstLine="0"/>
        <w:rPr>
          <w:color w:val="156082" w:themeColor="accent1"/>
          <w:sz w:val="24"/>
        </w:rPr>
      </w:pPr>
    </w:p>
    <w:p w14:paraId="1EB5302B" w14:textId="3815FA69" w:rsidR="00702B53" w:rsidRDefault="00702B53">
      <w:pPr>
        <w:rPr>
          <w:color w:val="156082" w:themeColor="accent1"/>
          <w:sz w:val="36"/>
          <w:szCs w:val="36"/>
        </w:rPr>
      </w:pPr>
      <w:r>
        <w:rPr>
          <w:color w:val="156082" w:themeColor="accent1"/>
          <w:sz w:val="36"/>
          <w:szCs w:val="36"/>
        </w:rPr>
        <w:t>*)</w:t>
      </w:r>
    </w:p>
    <w:p w14:paraId="34F1AD85" w14:textId="77777777" w:rsidR="00664930" w:rsidRDefault="00664930">
      <w:pPr>
        <w:rPr>
          <w:color w:val="000000" w:themeColor="text1"/>
          <w:szCs w:val="20"/>
        </w:rPr>
      </w:pPr>
    </w:p>
    <w:p w14:paraId="3E1EECF1" w14:textId="77777777" w:rsidR="00B6386F" w:rsidRDefault="00B6386F"/>
    <w:p w14:paraId="4374AA53" w14:textId="77777777" w:rsidR="00B6386F" w:rsidRDefault="00B6386F"/>
    <w:p w14:paraId="240F5FBD" w14:textId="77777777" w:rsidR="00EA52C7" w:rsidRPr="00D345ED" w:rsidRDefault="00EA52C7">
      <w:pPr>
        <w:pStyle w:val="NormalWeb"/>
        <w:divId w:val="1353989607"/>
        <w:rPr>
          <w:rFonts w:ascii="Arial" w:hAnsi="Arial" w:cs="Arial"/>
        </w:rPr>
      </w:pPr>
      <w:r w:rsidRPr="00D345ED">
        <w:rPr>
          <w:rFonts w:ascii="Arial" w:hAnsi="Arial" w:cs="Arial"/>
        </w:rPr>
        <w:t xml:space="preserve">O núcleo de execução do presente trabalho é composto pelo </w:t>
      </w:r>
      <w:r w:rsidRPr="00D345ED">
        <w:rPr>
          <w:rStyle w:val="Forte"/>
          <w:rFonts w:ascii="Arial" w:hAnsi="Arial" w:cs="Arial"/>
        </w:rPr>
        <w:t>Interpretador GRACIA_code</w:t>
      </w:r>
      <w:r w:rsidRPr="00D345ED">
        <w:rPr>
          <w:rFonts w:ascii="Arial" w:hAnsi="Arial" w:cs="Arial"/>
        </w:rPr>
        <w:t xml:space="preserve">, desenvolvido em </w:t>
      </w:r>
      <w:r w:rsidRPr="00D345ED">
        <w:rPr>
          <w:rStyle w:val="Forte"/>
          <w:rFonts w:ascii="Arial" w:hAnsi="Arial" w:cs="Arial"/>
        </w:rPr>
        <w:t>Texto Estruturado (Structured Text – ST)</w:t>
      </w:r>
      <w:r w:rsidRPr="00D345ED">
        <w:rPr>
          <w:rFonts w:ascii="Arial" w:hAnsi="Arial" w:cs="Arial"/>
        </w:rPr>
        <w:t xml:space="preserve"> conforme a norma </w:t>
      </w:r>
      <w:r w:rsidRPr="00D345ED">
        <w:rPr>
          <w:rStyle w:val="Forte"/>
          <w:rFonts w:ascii="Arial" w:hAnsi="Arial" w:cs="Arial"/>
        </w:rPr>
        <w:t>IEC 61131-3</w:t>
      </w:r>
      <w:r w:rsidRPr="00D345ED">
        <w:rPr>
          <w:rFonts w:ascii="Arial" w:hAnsi="Arial" w:cs="Arial"/>
        </w:rPr>
        <w:t>. Sua função consiste em interpretar programas armazenados em arquivos de texto, convertendo suas instruções em estruturas de dados organizadas para posterior execução pelo sistema de controle.</w:t>
      </w:r>
    </w:p>
    <w:p w14:paraId="7CD88FF3" w14:textId="77777777" w:rsidR="00EA52C7" w:rsidRPr="00D345ED" w:rsidRDefault="00EA52C7">
      <w:pPr>
        <w:pStyle w:val="NormalWeb"/>
        <w:divId w:val="1353989607"/>
        <w:rPr>
          <w:rFonts w:ascii="Arial" w:hAnsi="Arial" w:cs="Arial"/>
        </w:rPr>
      </w:pPr>
      <w:r w:rsidRPr="00D345ED">
        <w:rPr>
          <w:rFonts w:ascii="Arial" w:hAnsi="Arial" w:cs="Arial"/>
        </w:rPr>
        <w:t xml:space="preserve">O interpretador realiza inicialmente a leitura sequencial de cada linha do programa, identificando funções, parâmetros, variáveis e marcadores de controle. Para cada função reconhecida, é consultado um </w:t>
      </w:r>
      <w:r w:rsidRPr="00D345ED">
        <w:rPr>
          <w:rStyle w:val="Forte"/>
          <w:rFonts w:ascii="Arial" w:hAnsi="Arial" w:cs="Arial"/>
        </w:rPr>
        <w:t>dicionário interno</w:t>
      </w:r>
      <w:r w:rsidRPr="00D345ED">
        <w:rPr>
          <w:rFonts w:ascii="Arial" w:hAnsi="Arial" w:cs="Arial"/>
        </w:rPr>
        <w:t>, responsável por definir as variáveis esperadas, seus respectivos tipos de dados e a rotina de processamento correspondente. Esse mecanismo permite que novas funções sejam incorporadas ao sistema sem alterar a estrutura geral do interpretador, bastando registrá-las no dicionário e implementar sua rotina específica.</w:t>
      </w:r>
    </w:p>
    <w:p w14:paraId="1B17699F" w14:textId="77777777" w:rsidR="00EA52C7" w:rsidRPr="00D345ED" w:rsidRDefault="00EA52C7">
      <w:pPr>
        <w:pStyle w:val="NormalWeb"/>
        <w:divId w:val="1353989607"/>
        <w:rPr>
          <w:rFonts w:ascii="Arial" w:hAnsi="Arial" w:cs="Arial"/>
        </w:rPr>
      </w:pPr>
      <w:r w:rsidRPr="00D345ED">
        <w:rPr>
          <w:rFonts w:ascii="Arial" w:hAnsi="Arial" w:cs="Arial"/>
        </w:rPr>
        <w:t>Durante a interpretação, os valores textuais são convertidos automaticamente para seus respectivos tipos de dados (</w:t>
      </w:r>
      <w:r w:rsidRPr="00D345ED">
        <w:rPr>
          <w:rStyle w:val="Forte"/>
          <w:rFonts w:ascii="Arial" w:hAnsi="Arial" w:cs="Arial"/>
        </w:rPr>
        <w:t>REAL</w:t>
      </w:r>
      <w:r w:rsidRPr="00D345ED">
        <w:rPr>
          <w:rFonts w:ascii="Arial" w:hAnsi="Arial" w:cs="Arial"/>
        </w:rPr>
        <w:t xml:space="preserve">, </w:t>
      </w:r>
      <w:r w:rsidRPr="00D345ED">
        <w:rPr>
          <w:rStyle w:val="Forte"/>
          <w:rFonts w:ascii="Arial" w:hAnsi="Arial" w:cs="Arial"/>
        </w:rPr>
        <w:t>INT</w:t>
      </w:r>
      <w:r w:rsidRPr="00D345ED">
        <w:rPr>
          <w:rFonts w:ascii="Arial" w:hAnsi="Arial" w:cs="Arial"/>
        </w:rPr>
        <w:t xml:space="preserve"> ou </w:t>
      </w:r>
      <w:r w:rsidRPr="00D345ED">
        <w:rPr>
          <w:rStyle w:val="Forte"/>
          <w:rFonts w:ascii="Arial" w:hAnsi="Arial" w:cs="Arial"/>
        </w:rPr>
        <w:t>BOOL</w:t>
      </w:r>
      <w:r w:rsidRPr="00D345ED">
        <w:rPr>
          <w:rFonts w:ascii="Arial" w:hAnsi="Arial" w:cs="Arial"/>
        </w:rPr>
        <w:t xml:space="preserve">), incluindo também o tratamento de vetores numéricos utilizados na descrição de trajetórias dos eixos </w:t>
      </w:r>
      <w:r w:rsidRPr="00D345ED">
        <w:rPr>
          <w:rStyle w:val="Forte"/>
          <w:rFonts w:ascii="Arial" w:hAnsi="Arial" w:cs="Arial"/>
        </w:rPr>
        <w:t>X</w:t>
      </w:r>
      <w:r w:rsidRPr="00D345ED">
        <w:rPr>
          <w:rFonts w:ascii="Arial" w:hAnsi="Arial" w:cs="Arial"/>
        </w:rPr>
        <w:t xml:space="preserve">, </w:t>
      </w:r>
      <w:r w:rsidRPr="00D345ED">
        <w:rPr>
          <w:rStyle w:val="Forte"/>
          <w:rFonts w:ascii="Arial" w:hAnsi="Arial" w:cs="Arial"/>
        </w:rPr>
        <w:t>Y</w:t>
      </w:r>
      <w:r w:rsidRPr="00D345ED">
        <w:rPr>
          <w:rFonts w:ascii="Arial" w:hAnsi="Arial" w:cs="Arial"/>
        </w:rPr>
        <w:t xml:space="preserve"> e </w:t>
      </w:r>
      <w:r w:rsidRPr="00D345ED">
        <w:rPr>
          <w:rStyle w:val="Forte"/>
          <w:rFonts w:ascii="Arial" w:hAnsi="Arial" w:cs="Arial"/>
        </w:rPr>
        <w:t>Z</w:t>
      </w:r>
      <w:r w:rsidRPr="00D345ED">
        <w:rPr>
          <w:rFonts w:ascii="Arial" w:hAnsi="Arial" w:cs="Arial"/>
        </w:rPr>
        <w:t>. Após a validação dos parâmetros, cada função é executada, produzindo informações geométricas e operacionais que são armazenadas em buffers destinados ao processamento em tempo real.</w:t>
      </w:r>
    </w:p>
    <w:p w14:paraId="6C3BB47A" w14:textId="77777777" w:rsidR="00EA52C7" w:rsidRPr="00D345ED" w:rsidRDefault="00EA52C7">
      <w:pPr>
        <w:pStyle w:val="NormalWeb"/>
        <w:divId w:val="1353989607"/>
        <w:rPr>
          <w:rFonts w:ascii="Arial" w:hAnsi="Arial" w:cs="Arial"/>
        </w:rPr>
      </w:pPr>
      <w:r w:rsidRPr="00D345ED">
        <w:rPr>
          <w:rFonts w:ascii="Arial" w:hAnsi="Arial" w:cs="Arial"/>
        </w:rPr>
        <w:t>Além da interpretação das instruções de movimento, o sistema organiza automaticamente blocos de usinagem, identifica eventos de início e término de geometrias, registra segmentos de trajetória, armazena parâmetros de interpolação, limites de atuação, regiões parciais de processamento, informações de elevação, mudanças de sentido, inversão de percurso e demais atributos necessários ao controle numérico desenvolvido neste trabalho.</w:t>
      </w:r>
    </w:p>
    <w:p w14:paraId="4987A39B" w14:textId="77777777" w:rsidR="00EA52C7" w:rsidRPr="00D345ED" w:rsidRDefault="00EA52C7">
      <w:pPr>
        <w:pStyle w:val="NormalWeb"/>
        <w:divId w:val="1353989607"/>
        <w:rPr>
          <w:rFonts w:ascii="Arial" w:hAnsi="Arial" w:cs="Arial"/>
        </w:rPr>
      </w:pPr>
      <w:r w:rsidRPr="00D345ED">
        <w:rPr>
          <w:rFonts w:ascii="Arial" w:hAnsi="Arial" w:cs="Arial"/>
        </w:rPr>
        <w:t xml:space="preserve">Toda a etapa de interpretação é executada previamente à operação da máquina, permitindo que os dados sejam completamente processados e armazenados antes do início da execução. Dessa forma, durante o ciclo determinístico do controlador, as rotinas responsáveis pelo acionamento dos servoacionamentos realizam apenas a leitura dos buffers previamente preparados, reduzindo significativamente a carga computacional da tarefa de tempo real e garantindo compatibilidade com ciclos de controle da ordem de </w:t>
      </w:r>
      <w:r w:rsidRPr="00D345ED">
        <w:rPr>
          <w:rStyle w:val="Forte"/>
          <w:rFonts w:ascii="Arial" w:hAnsi="Arial" w:cs="Arial"/>
        </w:rPr>
        <w:t>1 ms</w:t>
      </w:r>
      <w:r w:rsidRPr="00D345ED">
        <w:rPr>
          <w:rFonts w:ascii="Arial" w:hAnsi="Arial" w:cs="Arial"/>
        </w:rPr>
        <w:t>.</w:t>
      </w:r>
    </w:p>
    <w:p w14:paraId="739C51BD" w14:textId="77777777" w:rsidR="00EA52C7" w:rsidRPr="00D345ED" w:rsidRDefault="00EA52C7">
      <w:pPr>
        <w:pStyle w:val="NormalWeb"/>
        <w:divId w:val="1353989607"/>
        <w:rPr>
          <w:rFonts w:ascii="Arial" w:hAnsi="Arial" w:cs="Arial"/>
        </w:rPr>
      </w:pPr>
      <w:r w:rsidRPr="00D345ED">
        <w:rPr>
          <w:rFonts w:ascii="Arial" w:hAnsi="Arial" w:cs="Arial"/>
        </w:rPr>
        <w:t xml:space="preserve">Essa arquitetura estabelece uma separação entre a fase de compilação e organização dos dados e a fase de execução determinística, permitindo que algoritmos complexos de processamento geométrico coexistam com os rigorosos requisitos temporais exigidos pelo controle de movimento em redes industriais como o </w:t>
      </w:r>
      <w:r w:rsidRPr="00D345ED">
        <w:rPr>
          <w:rStyle w:val="Forte"/>
          <w:rFonts w:ascii="Arial" w:hAnsi="Arial" w:cs="Arial"/>
        </w:rPr>
        <w:t>EtherCAT</w:t>
      </w:r>
      <w:r w:rsidRPr="00D345ED">
        <w:rPr>
          <w:rFonts w:ascii="Arial" w:hAnsi="Arial" w:cs="Arial"/>
        </w:rPr>
        <w:t>.</w:t>
      </w:r>
    </w:p>
    <w:p w14:paraId="213A2D9F" w14:textId="77777777" w:rsidR="00B6386F" w:rsidRPr="00D345ED" w:rsidRDefault="00B6386F">
      <w:pPr>
        <w:rPr>
          <w:rFonts w:cs="Arial"/>
        </w:rPr>
      </w:pPr>
    </w:p>
    <w:p w14:paraId="4FF4F405" w14:textId="77777777" w:rsidR="00B6386F" w:rsidRDefault="00B6386F"/>
    <w:p w14:paraId="52A33B8A" w14:textId="77777777" w:rsidR="00C4693A" w:rsidRDefault="00C4693A" w:rsidP="008320E4"/>
    <w:p w14:paraId="5B300AC0" w14:textId="77777777" w:rsidR="00C4693A" w:rsidRDefault="00C4693A" w:rsidP="008320E4"/>
    <w:p w14:paraId="5D195DFC" w14:textId="77777777" w:rsidR="00C4693A" w:rsidRDefault="00C4693A" w:rsidP="008320E4"/>
    <w:p w14:paraId="31377E84" w14:textId="77777777" w:rsidR="00C4693A" w:rsidRDefault="00C4693A" w:rsidP="008320E4"/>
    <w:p w14:paraId="38FD4BFF" w14:textId="77777777" w:rsidR="00C4693A" w:rsidRDefault="00C4693A" w:rsidP="008320E4"/>
    <w:p w14:paraId="68593865" w14:textId="77777777" w:rsidR="00C4693A" w:rsidRDefault="00C4693A" w:rsidP="008320E4"/>
    <w:p w14:paraId="41D574D3" w14:textId="77777777" w:rsidR="00C4693A" w:rsidRDefault="00C4693A" w:rsidP="008320E4"/>
    <w:p w14:paraId="34EF9F57" w14:textId="77777777" w:rsidR="00C4693A" w:rsidRPr="00C21AEB" w:rsidRDefault="00C4693A" w:rsidP="008320E4">
      <w:pPr>
        <w:rPr>
          <w:color w:val="196B24" w:themeColor="accent3"/>
          <w:szCs w:val="20"/>
        </w:rPr>
      </w:pPr>
      <w:r>
        <w:rPr>
          <w:color w:val="196B24" w:themeColor="accent3"/>
          <w:szCs w:val="20"/>
        </w:rPr>
        <w:t>ONE_DIR</w:t>
      </w:r>
      <w:r w:rsidRPr="00C21AEB">
        <w:rPr>
          <w:color w:val="196B24" w:themeColor="accent3"/>
          <w:szCs w:val="20"/>
        </w:rPr>
        <w:t xml:space="preserve"> : BOOL;</w:t>
      </w:r>
    </w:p>
    <w:p w14:paraId="67C09A87" w14:textId="77777777" w:rsidR="00C4693A" w:rsidRDefault="00C4693A" w:rsidP="008320E4">
      <w:r>
        <w:t>ANTI_COLISAO : BOOL;</w:t>
      </w:r>
    </w:p>
    <w:p w14:paraId="62F529A6" w14:textId="77777777" w:rsidR="00C4693A" w:rsidRDefault="00C4693A" w:rsidP="008320E4">
      <w:pPr>
        <w:rPr>
          <w:color w:val="000000" w:themeColor="text1"/>
          <w:szCs w:val="20"/>
        </w:rPr>
      </w:pPr>
      <w:r w:rsidRPr="0037484C">
        <w:t>ELEVATION : BOOL</w:t>
      </w:r>
    </w:p>
    <w:p w14:paraId="724BA1C3" w14:textId="77777777" w:rsidR="00664930" w:rsidRDefault="00664930">
      <w:pPr>
        <w:rPr>
          <w:color w:val="000000" w:themeColor="text1"/>
          <w:szCs w:val="20"/>
        </w:rPr>
      </w:pPr>
    </w:p>
    <w:p w14:paraId="5A89BB96" w14:textId="77777777" w:rsidR="00664930" w:rsidRPr="00CE7816" w:rsidRDefault="00664930">
      <w:pPr>
        <w:rPr>
          <w:color w:val="000000" w:themeColor="text1"/>
          <w:szCs w:val="20"/>
        </w:rPr>
      </w:pPr>
      <w:r w:rsidRPr="00CE7816">
        <w:rPr>
          <w:color w:val="000000" w:themeColor="text1"/>
          <w:szCs w:val="20"/>
        </w:rPr>
        <w:t xml:space="preserve">TYPE BlocoN : </w:t>
      </w:r>
    </w:p>
    <w:p w14:paraId="70EE4C2C" w14:textId="77777777" w:rsidR="00C4693A" w:rsidRDefault="00664930" w:rsidP="008320E4">
      <w:pPr>
        <w:rPr>
          <w:color w:val="000000" w:themeColor="text1"/>
          <w:szCs w:val="20"/>
        </w:rPr>
      </w:pPr>
      <w:r w:rsidRPr="00CE7816">
        <w:rPr>
          <w:color w:val="000000" w:themeColor="text1"/>
          <w:szCs w:val="20"/>
        </w:rPr>
        <w:t>STRUCT</w:t>
      </w:r>
      <w:r w:rsidR="00C4693A">
        <w:rPr>
          <w:color w:val="000000" w:themeColor="text1"/>
          <w:szCs w:val="20"/>
        </w:rPr>
        <w:t xml:space="preserve"> </w:t>
      </w:r>
    </w:p>
    <w:p w14:paraId="00ED164B" w14:textId="77777777" w:rsidR="00C4693A" w:rsidRPr="00704393" w:rsidRDefault="00C4693A" w:rsidP="008320E4">
      <w:pPr>
        <w:rPr>
          <w:color w:val="156082" w:themeColor="accent1"/>
          <w:szCs w:val="20"/>
        </w:rPr>
      </w:pPr>
      <w:r w:rsidRPr="00704393">
        <w:rPr>
          <w:color w:val="156082" w:themeColor="accent1"/>
          <w:szCs w:val="20"/>
        </w:rPr>
        <w:t>indexAntiColisao : DINT;</w:t>
      </w:r>
    </w:p>
    <w:p w14:paraId="227CFAB6" w14:textId="77777777" w:rsidR="00C4693A" w:rsidRPr="00912B2F" w:rsidRDefault="00C4693A" w:rsidP="008320E4">
      <w:pPr>
        <w:rPr>
          <w:color w:val="E97132" w:themeColor="accent2"/>
        </w:rPr>
      </w:pPr>
      <w:r w:rsidRPr="00912B2F">
        <w:rPr>
          <w:color w:val="E97132" w:themeColor="accent2"/>
        </w:rPr>
        <w:t>totalScalePasses : INT := 1;</w:t>
      </w:r>
    </w:p>
    <w:p w14:paraId="2FAAEC30" w14:textId="77777777" w:rsidR="00C4693A" w:rsidRPr="00E951CF" w:rsidRDefault="00C4693A" w:rsidP="008320E4">
      <w:pPr>
        <w:rPr>
          <w:color w:val="7030A0"/>
          <w:szCs w:val="20"/>
        </w:rPr>
      </w:pPr>
      <w:r w:rsidRPr="00E951CF">
        <w:rPr>
          <w:color w:val="7030A0"/>
          <w:szCs w:val="20"/>
        </w:rPr>
        <w:t>LimitStart1 : REAL;</w:t>
      </w:r>
    </w:p>
    <w:p w14:paraId="4B33CB23" w14:textId="77777777" w:rsidR="00C4693A" w:rsidRPr="00E951CF" w:rsidRDefault="00C4693A" w:rsidP="008320E4">
      <w:pPr>
        <w:rPr>
          <w:color w:val="7030A0"/>
          <w:szCs w:val="20"/>
        </w:rPr>
      </w:pPr>
      <w:r w:rsidRPr="00E951CF">
        <w:rPr>
          <w:color w:val="7030A0"/>
          <w:szCs w:val="20"/>
        </w:rPr>
        <w:t>LimitEnd1   : REAL;</w:t>
      </w:r>
    </w:p>
    <w:p w14:paraId="1D04C9CF" w14:textId="77777777" w:rsidR="00C4693A" w:rsidRPr="00E951CF" w:rsidRDefault="00C4693A" w:rsidP="008320E4">
      <w:pPr>
        <w:rPr>
          <w:color w:val="7030A0"/>
          <w:szCs w:val="20"/>
        </w:rPr>
      </w:pPr>
      <w:r w:rsidRPr="00E951CF">
        <w:rPr>
          <w:color w:val="7030A0"/>
          <w:szCs w:val="20"/>
        </w:rPr>
        <w:t>LimitStart2 : REAL;</w:t>
      </w:r>
    </w:p>
    <w:p w14:paraId="5BBEBBF3" w14:textId="77777777" w:rsidR="00C4693A" w:rsidRPr="00E951CF" w:rsidRDefault="00C4693A" w:rsidP="008320E4">
      <w:pPr>
        <w:rPr>
          <w:color w:val="7030A0"/>
          <w:szCs w:val="20"/>
        </w:rPr>
      </w:pPr>
      <w:r w:rsidRPr="00E951CF">
        <w:rPr>
          <w:color w:val="7030A0"/>
          <w:szCs w:val="20"/>
        </w:rPr>
        <w:t>LimitEnd2   : REAL;</w:t>
      </w:r>
    </w:p>
    <w:p w14:paraId="3F3D4A7F" w14:textId="77777777" w:rsidR="00C4693A" w:rsidRPr="00E951CF" w:rsidRDefault="00C4693A" w:rsidP="008320E4">
      <w:pPr>
        <w:rPr>
          <w:color w:val="7030A0"/>
          <w:szCs w:val="20"/>
        </w:rPr>
      </w:pPr>
      <w:r w:rsidRPr="00E951CF">
        <w:rPr>
          <w:color w:val="7030A0"/>
          <w:szCs w:val="20"/>
        </w:rPr>
        <w:t>LimitStart3 : REAL;</w:t>
      </w:r>
    </w:p>
    <w:p w14:paraId="2D5FAF39" w14:textId="77777777" w:rsidR="00C4693A" w:rsidRPr="00E951CF" w:rsidRDefault="00C4693A" w:rsidP="008320E4">
      <w:pPr>
        <w:rPr>
          <w:color w:val="7030A0"/>
          <w:szCs w:val="20"/>
        </w:rPr>
      </w:pPr>
      <w:r w:rsidRPr="00E951CF">
        <w:rPr>
          <w:color w:val="7030A0"/>
          <w:szCs w:val="20"/>
        </w:rPr>
        <w:t>LimitEnd3   : REAL;</w:t>
      </w:r>
    </w:p>
    <w:p w14:paraId="4AD1E351" w14:textId="77777777" w:rsidR="00C4693A" w:rsidRPr="00E951CF" w:rsidRDefault="00C4693A" w:rsidP="008320E4">
      <w:pPr>
        <w:rPr>
          <w:color w:val="7030A0"/>
          <w:szCs w:val="20"/>
        </w:rPr>
      </w:pPr>
      <w:r w:rsidRPr="00E951CF">
        <w:rPr>
          <w:color w:val="7030A0"/>
          <w:szCs w:val="20"/>
        </w:rPr>
        <w:t>LimitStart4 : REAL;</w:t>
      </w:r>
    </w:p>
    <w:p w14:paraId="710A6A72" w14:textId="77777777" w:rsidR="00C4693A" w:rsidRPr="00E951CF" w:rsidRDefault="00C4693A" w:rsidP="008320E4">
      <w:pPr>
        <w:rPr>
          <w:color w:val="7030A0"/>
          <w:szCs w:val="20"/>
        </w:rPr>
      </w:pPr>
      <w:r w:rsidRPr="00E951CF">
        <w:rPr>
          <w:color w:val="7030A0"/>
          <w:szCs w:val="20"/>
        </w:rPr>
        <w:t>LimitEnd4   : REAL;</w:t>
      </w:r>
    </w:p>
    <w:p w14:paraId="37A29751" w14:textId="77777777" w:rsidR="00C4693A" w:rsidRPr="00E951CF" w:rsidRDefault="00C4693A" w:rsidP="008320E4">
      <w:pPr>
        <w:rPr>
          <w:color w:val="7030A0"/>
          <w:szCs w:val="20"/>
        </w:rPr>
      </w:pPr>
      <w:r w:rsidRPr="00E951CF">
        <w:rPr>
          <w:color w:val="7030A0"/>
          <w:szCs w:val="20"/>
        </w:rPr>
        <w:t>LimitStart5 : REAL;</w:t>
      </w:r>
    </w:p>
    <w:p w14:paraId="7393DAA9" w14:textId="77777777" w:rsidR="00C4693A" w:rsidRPr="00E951CF" w:rsidRDefault="00C4693A" w:rsidP="008320E4">
      <w:pPr>
        <w:rPr>
          <w:color w:val="7030A0"/>
          <w:szCs w:val="20"/>
        </w:rPr>
      </w:pPr>
      <w:r w:rsidRPr="00E951CF">
        <w:rPr>
          <w:color w:val="7030A0"/>
          <w:szCs w:val="20"/>
        </w:rPr>
        <w:t>LimitEnd5   : REAL;</w:t>
      </w:r>
    </w:p>
    <w:p w14:paraId="0A38763D" w14:textId="77777777" w:rsidR="00C4693A" w:rsidRDefault="00C4693A" w:rsidP="008320E4">
      <w:pPr>
        <w:rPr>
          <w:color w:val="000000" w:themeColor="text1"/>
          <w:szCs w:val="20"/>
        </w:rPr>
      </w:pPr>
    </w:p>
    <w:p w14:paraId="331CCAEB" w14:textId="77777777" w:rsidR="00C4693A" w:rsidRPr="00A26268" w:rsidRDefault="00C4693A" w:rsidP="008320E4">
      <w:pPr>
        <w:rPr>
          <w:color w:val="A02B93" w:themeColor="accent5"/>
          <w:szCs w:val="20"/>
        </w:rPr>
      </w:pPr>
    </w:p>
    <w:p w14:paraId="72A15B28" w14:textId="77777777" w:rsidR="00C4693A" w:rsidRPr="00B84240" w:rsidRDefault="00C4693A" w:rsidP="008320E4">
      <w:pPr>
        <w:rPr>
          <w:color w:val="156082" w:themeColor="accent1"/>
          <w:szCs w:val="20"/>
        </w:rPr>
      </w:pPr>
      <w:r w:rsidRPr="00A26268">
        <w:rPr>
          <w:color w:val="A02B93" w:themeColor="accent5"/>
          <w:szCs w:val="20"/>
        </w:rPr>
        <w:t xml:space="preserve">    </w:t>
      </w:r>
      <w:r w:rsidRPr="00B84240">
        <w:rPr>
          <w:color w:val="156082" w:themeColor="accent1"/>
          <w:szCs w:val="20"/>
        </w:rPr>
        <w:t>ElevationX : ARR</w:t>
      </w:r>
      <w:r w:rsidRPr="00B84240">
        <w:rPr>
          <w:color w:val="FF0000"/>
          <w:szCs w:val="20"/>
        </w:rPr>
        <w:t>AY[1</w:t>
      </w:r>
      <w:r w:rsidRPr="00B84240">
        <w:rPr>
          <w:color w:val="156082" w:themeColor="accent1"/>
          <w:szCs w:val="20"/>
        </w:rPr>
        <w:t>..5] OF REAL;</w:t>
      </w:r>
    </w:p>
    <w:p w14:paraId="3332F9CE" w14:textId="77777777" w:rsidR="00C4693A" w:rsidRPr="00D0413E" w:rsidRDefault="00C4693A" w:rsidP="008320E4">
      <w:pPr>
        <w:rPr>
          <w:color w:val="FF0000"/>
          <w:szCs w:val="20"/>
        </w:rPr>
      </w:pPr>
      <w:r w:rsidRPr="00B84240">
        <w:rPr>
          <w:color w:val="156082" w:themeColor="accent1"/>
          <w:szCs w:val="20"/>
        </w:rPr>
        <w:t xml:space="preserve">    ElevationY : ARRAY[</w:t>
      </w:r>
      <w:r w:rsidRPr="00D0413E">
        <w:rPr>
          <w:color w:val="FF0000"/>
          <w:szCs w:val="20"/>
        </w:rPr>
        <w:t>1..5] OF REAL;</w:t>
      </w:r>
    </w:p>
    <w:p w14:paraId="45A61972" w14:textId="77777777" w:rsidR="00C4693A" w:rsidRPr="00D0413E" w:rsidRDefault="00C4693A" w:rsidP="008320E4">
      <w:pPr>
        <w:rPr>
          <w:color w:val="FF0000"/>
          <w:szCs w:val="20"/>
        </w:rPr>
      </w:pPr>
      <w:r w:rsidRPr="00D0413E">
        <w:rPr>
          <w:color w:val="FF0000"/>
          <w:szCs w:val="20"/>
        </w:rPr>
        <w:t xml:space="preserve">    ElevationZ : ARRAY[1..5] OF REAL; </w:t>
      </w:r>
    </w:p>
    <w:p w14:paraId="102AFA71" w14:textId="77777777" w:rsidR="00C4693A" w:rsidRPr="005014A6" w:rsidRDefault="00C4693A" w:rsidP="008320E4">
      <w:pPr>
        <w:rPr>
          <w:color w:val="7030A0"/>
          <w:szCs w:val="20"/>
        </w:rPr>
      </w:pPr>
      <w:r w:rsidRPr="005014A6">
        <w:rPr>
          <w:color w:val="7030A0"/>
          <w:szCs w:val="20"/>
        </w:rPr>
        <w:t>Elevation : ARRAY[1..5, 1..MAX_PTS] OF tElevationPoint;</w:t>
      </w:r>
    </w:p>
    <w:p w14:paraId="5BD6743A" w14:textId="77777777" w:rsidR="00C4693A" w:rsidRPr="005014A6" w:rsidRDefault="00C4693A" w:rsidP="008320E4">
      <w:pPr>
        <w:rPr>
          <w:color w:val="7030A0"/>
          <w:szCs w:val="20"/>
        </w:rPr>
      </w:pPr>
      <w:r w:rsidRPr="005014A6">
        <w:rPr>
          <w:color w:val="7030A0"/>
          <w:szCs w:val="20"/>
        </w:rPr>
        <w:t>ElevationCount : ARRAY[1..5] OF INT;</w:t>
      </w:r>
    </w:p>
    <w:p w14:paraId="4D35B13B" w14:textId="77777777" w:rsidR="00664930" w:rsidRDefault="00664930">
      <w:pPr>
        <w:rPr>
          <w:color w:val="A02B93" w:themeColor="accent5"/>
          <w:szCs w:val="20"/>
        </w:rPr>
      </w:pPr>
    </w:p>
    <w:p w14:paraId="1FDD0E4F" w14:textId="77777777" w:rsidR="00EF02AD" w:rsidRPr="00082C5B" w:rsidRDefault="00EF02AD" w:rsidP="00AF0DF7">
      <w:pPr>
        <w:rPr>
          <w:color w:val="156082" w:themeColor="accent1"/>
          <w:sz w:val="32"/>
          <w:szCs w:val="32"/>
        </w:rPr>
      </w:pPr>
      <w:r w:rsidRPr="00082C5B">
        <w:rPr>
          <w:color w:val="156082" w:themeColor="accent1"/>
          <w:sz w:val="32"/>
          <w:szCs w:val="32"/>
        </w:rPr>
        <w:t>SENTIDO        : INT;</w:t>
      </w:r>
    </w:p>
    <w:p w14:paraId="7E7AB96C" w14:textId="77777777" w:rsidR="00C4693A" w:rsidRPr="00833B9B" w:rsidRDefault="00C4693A" w:rsidP="008320E4">
      <w:pPr>
        <w:rPr>
          <w:color w:val="156082" w:themeColor="accent1"/>
          <w:sz w:val="32"/>
          <w:szCs w:val="32"/>
        </w:rPr>
      </w:pPr>
      <w:r w:rsidRPr="00833B9B">
        <w:rPr>
          <w:color w:val="156082" w:themeColor="accent1"/>
          <w:sz w:val="32"/>
          <w:szCs w:val="32"/>
        </w:rPr>
        <w:t>PartialStart1 : REAL;</w:t>
      </w:r>
    </w:p>
    <w:p w14:paraId="45286470" w14:textId="77777777" w:rsidR="00C4693A" w:rsidRPr="00833B9B" w:rsidRDefault="00C4693A" w:rsidP="008320E4">
      <w:pPr>
        <w:rPr>
          <w:color w:val="156082" w:themeColor="accent1"/>
          <w:sz w:val="32"/>
          <w:szCs w:val="32"/>
        </w:rPr>
      </w:pPr>
      <w:r w:rsidRPr="00833B9B">
        <w:rPr>
          <w:color w:val="156082" w:themeColor="accent1"/>
          <w:sz w:val="32"/>
          <w:szCs w:val="32"/>
        </w:rPr>
        <w:t>PartialEnd1   : REAL;</w:t>
      </w:r>
    </w:p>
    <w:p w14:paraId="39A1EE6F" w14:textId="77777777" w:rsidR="00C4693A" w:rsidRPr="00833B9B" w:rsidRDefault="00C4693A" w:rsidP="008320E4">
      <w:pPr>
        <w:rPr>
          <w:color w:val="156082" w:themeColor="accent1"/>
          <w:sz w:val="32"/>
          <w:szCs w:val="32"/>
        </w:rPr>
      </w:pPr>
      <w:r w:rsidRPr="00833B9B">
        <w:rPr>
          <w:color w:val="156082" w:themeColor="accent1"/>
          <w:sz w:val="32"/>
          <w:szCs w:val="32"/>
        </w:rPr>
        <w:t>PartialStart2 : REAL;</w:t>
      </w:r>
    </w:p>
    <w:p w14:paraId="1444F8AF" w14:textId="77777777" w:rsidR="00C4693A" w:rsidRPr="00833B9B" w:rsidRDefault="00C4693A" w:rsidP="008320E4">
      <w:pPr>
        <w:rPr>
          <w:color w:val="156082" w:themeColor="accent1"/>
          <w:sz w:val="32"/>
          <w:szCs w:val="32"/>
        </w:rPr>
      </w:pPr>
      <w:r w:rsidRPr="00833B9B">
        <w:rPr>
          <w:color w:val="156082" w:themeColor="accent1"/>
          <w:sz w:val="32"/>
          <w:szCs w:val="32"/>
        </w:rPr>
        <w:t>PartialEnd2   : REAL;</w:t>
      </w:r>
    </w:p>
    <w:p w14:paraId="35051BAE" w14:textId="77777777" w:rsidR="00C4693A" w:rsidRPr="00833B9B" w:rsidRDefault="00C4693A" w:rsidP="008320E4">
      <w:pPr>
        <w:rPr>
          <w:color w:val="156082" w:themeColor="accent1"/>
          <w:sz w:val="32"/>
          <w:szCs w:val="32"/>
        </w:rPr>
      </w:pPr>
      <w:r w:rsidRPr="00833B9B">
        <w:rPr>
          <w:color w:val="156082" w:themeColor="accent1"/>
          <w:sz w:val="32"/>
          <w:szCs w:val="32"/>
        </w:rPr>
        <w:t>PartialStart3 : REAL;</w:t>
      </w:r>
    </w:p>
    <w:p w14:paraId="2003AE57" w14:textId="77777777" w:rsidR="00C4693A" w:rsidRPr="00833B9B" w:rsidRDefault="00C4693A" w:rsidP="008320E4">
      <w:pPr>
        <w:rPr>
          <w:color w:val="156082" w:themeColor="accent1"/>
          <w:sz w:val="32"/>
          <w:szCs w:val="32"/>
        </w:rPr>
      </w:pPr>
      <w:r w:rsidRPr="00833B9B">
        <w:rPr>
          <w:color w:val="156082" w:themeColor="accent1"/>
          <w:sz w:val="32"/>
          <w:szCs w:val="32"/>
        </w:rPr>
        <w:t>PartialEnd3   : REAL;</w:t>
      </w:r>
    </w:p>
    <w:p w14:paraId="48440810" w14:textId="77777777" w:rsidR="00C4693A" w:rsidRPr="00833B9B" w:rsidRDefault="00C4693A" w:rsidP="008320E4">
      <w:pPr>
        <w:rPr>
          <w:color w:val="156082" w:themeColor="accent1"/>
          <w:sz w:val="32"/>
          <w:szCs w:val="32"/>
        </w:rPr>
      </w:pPr>
      <w:r w:rsidRPr="00833B9B">
        <w:rPr>
          <w:color w:val="156082" w:themeColor="accent1"/>
          <w:sz w:val="32"/>
          <w:szCs w:val="32"/>
        </w:rPr>
        <w:t>PartialStart4 : REAL;</w:t>
      </w:r>
    </w:p>
    <w:p w14:paraId="74F61A16" w14:textId="77777777" w:rsidR="00C4693A" w:rsidRPr="00833B9B" w:rsidRDefault="00C4693A" w:rsidP="008320E4">
      <w:pPr>
        <w:rPr>
          <w:color w:val="156082" w:themeColor="accent1"/>
          <w:sz w:val="32"/>
          <w:szCs w:val="32"/>
        </w:rPr>
      </w:pPr>
      <w:r w:rsidRPr="00833B9B">
        <w:rPr>
          <w:color w:val="156082" w:themeColor="accent1"/>
          <w:sz w:val="32"/>
          <w:szCs w:val="32"/>
        </w:rPr>
        <w:t>PartialEnd4   : REAL;</w:t>
      </w:r>
    </w:p>
    <w:p w14:paraId="2053BAC0" w14:textId="77777777" w:rsidR="00C4693A" w:rsidRPr="00833B9B" w:rsidRDefault="00C4693A" w:rsidP="008320E4">
      <w:pPr>
        <w:rPr>
          <w:color w:val="156082" w:themeColor="accent1"/>
          <w:sz w:val="32"/>
          <w:szCs w:val="32"/>
        </w:rPr>
      </w:pPr>
      <w:r w:rsidRPr="00833B9B">
        <w:rPr>
          <w:color w:val="156082" w:themeColor="accent1"/>
          <w:sz w:val="32"/>
          <w:szCs w:val="32"/>
        </w:rPr>
        <w:t>PartialStart5 : REAL;</w:t>
      </w:r>
    </w:p>
    <w:p w14:paraId="47301BDC" w14:textId="77777777" w:rsidR="00C4693A" w:rsidRDefault="00C4693A" w:rsidP="008320E4">
      <w:pPr>
        <w:rPr>
          <w:color w:val="156082" w:themeColor="accent1"/>
          <w:sz w:val="32"/>
          <w:szCs w:val="32"/>
        </w:rPr>
      </w:pPr>
      <w:r w:rsidRPr="00833B9B">
        <w:rPr>
          <w:color w:val="156082" w:themeColor="accent1"/>
          <w:sz w:val="32"/>
          <w:szCs w:val="32"/>
        </w:rPr>
        <w:t>PartialEnd5   : REAL;</w:t>
      </w:r>
    </w:p>
    <w:p w14:paraId="1BA9A509" w14:textId="77777777" w:rsidR="0011162C" w:rsidRPr="0011162C" w:rsidRDefault="0011162C" w:rsidP="0011162C">
      <w:pPr>
        <w:rPr>
          <w:color w:val="156082" w:themeColor="accent1"/>
          <w:sz w:val="32"/>
          <w:szCs w:val="32"/>
        </w:rPr>
      </w:pPr>
      <w:r w:rsidRPr="0011162C">
        <w:rPr>
          <w:color w:val="156082" w:themeColor="accent1"/>
          <w:sz w:val="32"/>
          <w:szCs w:val="32"/>
        </w:rPr>
        <w:t>NFtrigger      : BOOL;</w:t>
      </w:r>
    </w:p>
    <w:p w14:paraId="562D0324" w14:textId="77777777" w:rsidR="0011162C" w:rsidRDefault="0011162C">
      <w:pPr>
        <w:rPr>
          <w:color w:val="156082" w:themeColor="accent1"/>
          <w:sz w:val="32"/>
          <w:szCs w:val="32"/>
        </w:rPr>
      </w:pPr>
      <w:r w:rsidRPr="0011162C">
        <w:rPr>
          <w:color w:val="156082" w:themeColor="accent1"/>
          <w:sz w:val="32"/>
          <w:szCs w:val="32"/>
        </w:rPr>
        <w:t xml:space="preserve"> NFcount        : INT;</w:t>
      </w:r>
    </w:p>
    <w:p w14:paraId="17DE50C0" w14:textId="77777777" w:rsidR="00664930" w:rsidRPr="00CE7816" w:rsidRDefault="00664930">
      <w:pPr>
        <w:rPr>
          <w:color w:val="000000" w:themeColor="text1"/>
          <w:szCs w:val="20"/>
        </w:rPr>
      </w:pPr>
      <w:r w:rsidRPr="00CE7816">
        <w:rPr>
          <w:color w:val="000000" w:themeColor="text1"/>
          <w:szCs w:val="20"/>
        </w:rPr>
        <w:t xml:space="preserve">    N          : INT;</w:t>
      </w:r>
    </w:p>
    <w:p w14:paraId="46CC92F7" w14:textId="77777777" w:rsidR="00664930" w:rsidRPr="00CE7816" w:rsidRDefault="00664930">
      <w:pPr>
        <w:rPr>
          <w:color w:val="000000" w:themeColor="text1"/>
          <w:szCs w:val="20"/>
        </w:rPr>
      </w:pPr>
      <w:r w:rsidRPr="00CE7816">
        <w:rPr>
          <w:color w:val="000000" w:themeColor="text1"/>
          <w:szCs w:val="20"/>
        </w:rPr>
        <w:t xml:space="preserve">    StartBuffer: DINT;</w:t>
      </w:r>
    </w:p>
    <w:p w14:paraId="312EF6EE" w14:textId="77777777" w:rsidR="00664930" w:rsidRPr="00CE7816" w:rsidRDefault="00664930">
      <w:pPr>
        <w:rPr>
          <w:color w:val="000000" w:themeColor="text1"/>
          <w:szCs w:val="20"/>
        </w:rPr>
      </w:pPr>
      <w:r w:rsidRPr="00CE7816">
        <w:rPr>
          <w:color w:val="000000" w:themeColor="text1"/>
          <w:szCs w:val="20"/>
        </w:rPr>
        <w:t xml:space="preserve">    EndBuffer  : DINT;</w:t>
      </w:r>
    </w:p>
    <w:p w14:paraId="71C3E332" w14:textId="77777777" w:rsidR="00B6386F" w:rsidRPr="00CE7816" w:rsidRDefault="00B6386F">
      <w:pPr>
        <w:rPr>
          <w:color w:val="000000" w:themeColor="text1"/>
          <w:szCs w:val="20"/>
        </w:rPr>
      </w:pPr>
      <w:r w:rsidRPr="00CE7816">
        <w:rPr>
          <w:color w:val="000000" w:themeColor="text1"/>
          <w:szCs w:val="20"/>
        </w:rPr>
        <w:t xml:space="preserve">    </w:t>
      </w:r>
      <w:r w:rsidR="000F74BE">
        <w:rPr>
          <w:color w:val="000000" w:themeColor="text1"/>
          <w:szCs w:val="20"/>
        </w:rPr>
        <w:t>P</w:t>
      </w:r>
      <w:r w:rsidRPr="00CE7816">
        <w:rPr>
          <w:color w:val="000000" w:themeColor="text1"/>
          <w:szCs w:val="20"/>
        </w:rPr>
        <w:t>R          : BOOL;</w:t>
      </w:r>
    </w:p>
    <w:p w14:paraId="02EFF419" w14:textId="77777777" w:rsidR="00664930" w:rsidRPr="00EF0DFB" w:rsidRDefault="00B6386F">
      <w:pPr>
        <w:rPr>
          <w:color w:val="000000" w:themeColor="text1"/>
          <w:szCs w:val="20"/>
        </w:rPr>
      </w:pPr>
      <w:r w:rsidRPr="00EF0DFB">
        <w:rPr>
          <w:color w:val="000000" w:themeColor="text1"/>
          <w:szCs w:val="20"/>
        </w:rPr>
        <w:t xml:space="preserve">    </w:t>
      </w:r>
      <w:r w:rsidR="000F74BE">
        <w:rPr>
          <w:color w:val="000000" w:themeColor="text1"/>
          <w:szCs w:val="20"/>
        </w:rPr>
        <w:t>P</w:t>
      </w:r>
      <w:r w:rsidRPr="00EF0DFB">
        <w:rPr>
          <w:color w:val="000000" w:themeColor="text1"/>
          <w:szCs w:val="20"/>
        </w:rPr>
        <w:t>R1</w:t>
      </w:r>
      <w:r w:rsidR="00664930" w:rsidRPr="00EF0DFB">
        <w:rPr>
          <w:color w:val="000000" w:themeColor="text1"/>
          <w:szCs w:val="20"/>
        </w:rPr>
        <w:t xml:space="preserve">         : BOOL;</w:t>
      </w:r>
    </w:p>
    <w:p w14:paraId="4A740B2B" w14:textId="77777777" w:rsidR="00664930" w:rsidRPr="00EF0DFB" w:rsidRDefault="00664930">
      <w:pPr>
        <w:rPr>
          <w:color w:val="000000" w:themeColor="text1"/>
          <w:szCs w:val="20"/>
        </w:rPr>
      </w:pPr>
      <w:r w:rsidRPr="00EF0DFB">
        <w:rPr>
          <w:color w:val="000000" w:themeColor="text1"/>
          <w:szCs w:val="20"/>
        </w:rPr>
        <w:t>P2 : BOOL;</w:t>
      </w:r>
    </w:p>
    <w:p w14:paraId="60DD5147" w14:textId="77777777" w:rsidR="00664930" w:rsidRPr="00EF0DFB" w:rsidRDefault="00664930">
      <w:pPr>
        <w:rPr>
          <w:color w:val="000000" w:themeColor="text1"/>
          <w:szCs w:val="20"/>
        </w:rPr>
      </w:pPr>
      <w:r w:rsidRPr="00EF0DFB">
        <w:rPr>
          <w:color w:val="000000" w:themeColor="text1"/>
          <w:szCs w:val="20"/>
        </w:rPr>
        <w:t xml:space="preserve">PX : REAL;  </w:t>
      </w:r>
    </w:p>
    <w:p w14:paraId="25840DC6" w14:textId="77777777" w:rsidR="00664930" w:rsidRPr="00EF0DFB" w:rsidRDefault="00664930">
      <w:pPr>
        <w:rPr>
          <w:color w:val="000000" w:themeColor="text1"/>
          <w:szCs w:val="20"/>
        </w:rPr>
      </w:pPr>
      <w:r w:rsidRPr="00EF0DFB">
        <w:rPr>
          <w:color w:val="000000" w:themeColor="text1"/>
          <w:szCs w:val="20"/>
        </w:rPr>
        <w:t>PY : REAL;</w:t>
      </w:r>
    </w:p>
    <w:p w14:paraId="56113DDE" w14:textId="77777777" w:rsidR="00664930" w:rsidRPr="00EF0DFB" w:rsidRDefault="00664930">
      <w:pPr>
        <w:rPr>
          <w:color w:val="000000" w:themeColor="text1"/>
          <w:szCs w:val="20"/>
        </w:rPr>
      </w:pPr>
      <w:r w:rsidRPr="00EF0DFB">
        <w:rPr>
          <w:color w:val="000000" w:themeColor="text1"/>
          <w:szCs w:val="20"/>
        </w:rPr>
        <w:t>PZ : REAL;</w:t>
      </w:r>
    </w:p>
    <w:p w14:paraId="6E7F5ECA" w14:textId="77777777" w:rsidR="00664930" w:rsidRPr="00EF0DFB" w:rsidRDefault="00664930">
      <w:pPr>
        <w:rPr>
          <w:color w:val="000000" w:themeColor="text1"/>
          <w:szCs w:val="20"/>
        </w:rPr>
      </w:pPr>
      <w:r w:rsidRPr="00EF0DFB">
        <w:rPr>
          <w:color w:val="000000" w:themeColor="text1"/>
          <w:szCs w:val="20"/>
        </w:rPr>
        <w:t>END_STRUCT</w:t>
      </w:r>
    </w:p>
    <w:p w14:paraId="27644FDD" w14:textId="77777777" w:rsidR="00664930" w:rsidRPr="00CE7816" w:rsidRDefault="00664930">
      <w:pPr>
        <w:rPr>
          <w:color w:val="000000" w:themeColor="text1"/>
          <w:szCs w:val="20"/>
        </w:rPr>
      </w:pPr>
      <w:r w:rsidRPr="00CE7816">
        <w:rPr>
          <w:color w:val="000000" w:themeColor="text1"/>
          <w:szCs w:val="20"/>
        </w:rPr>
        <w:t>END_TYPE</w:t>
      </w:r>
    </w:p>
    <w:p w14:paraId="4E589B17" w14:textId="77777777" w:rsidR="00664930" w:rsidRPr="00CE7816" w:rsidRDefault="00664930">
      <w:pPr>
        <w:rPr>
          <w:color w:val="000000" w:themeColor="text1"/>
          <w:szCs w:val="20"/>
        </w:rPr>
      </w:pPr>
    </w:p>
    <w:p w14:paraId="384297F9" w14:textId="77777777" w:rsidR="00664930" w:rsidRPr="00CE7816" w:rsidRDefault="00664930">
      <w:pPr>
        <w:rPr>
          <w:color w:val="000000" w:themeColor="text1"/>
          <w:szCs w:val="20"/>
        </w:rPr>
      </w:pPr>
    </w:p>
    <w:p w14:paraId="6DCD0465" w14:textId="77777777" w:rsidR="00664930" w:rsidRPr="00CE7816" w:rsidRDefault="00664930">
      <w:pPr>
        <w:rPr>
          <w:color w:val="000000" w:themeColor="text1"/>
          <w:szCs w:val="20"/>
        </w:rPr>
      </w:pPr>
      <w:r w:rsidRPr="00CE7816">
        <w:rPr>
          <w:color w:val="000000" w:themeColor="text1"/>
          <w:szCs w:val="20"/>
        </w:rPr>
        <w:t>TYPE VarValue :</w:t>
      </w:r>
    </w:p>
    <w:p w14:paraId="6D2E87D5" w14:textId="77777777" w:rsidR="00664930" w:rsidRPr="00CE7816" w:rsidRDefault="00664930">
      <w:pPr>
        <w:rPr>
          <w:color w:val="000000" w:themeColor="text1"/>
          <w:szCs w:val="20"/>
        </w:rPr>
      </w:pPr>
      <w:r w:rsidRPr="00CE7816">
        <w:rPr>
          <w:color w:val="000000" w:themeColor="text1"/>
          <w:szCs w:val="20"/>
        </w:rPr>
        <w:t>STRUCT</w:t>
      </w:r>
    </w:p>
    <w:p w14:paraId="2D1DDB02" w14:textId="77777777" w:rsidR="00664930" w:rsidRPr="00CE7816" w:rsidRDefault="00664930">
      <w:pPr>
        <w:rPr>
          <w:color w:val="000000" w:themeColor="text1"/>
          <w:szCs w:val="20"/>
        </w:rPr>
      </w:pPr>
      <w:r w:rsidRPr="00CE7816">
        <w:rPr>
          <w:color w:val="000000" w:themeColor="text1"/>
          <w:szCs w:val="20"/>
        </w:rPr>
        <w:t xml:space="preserve">    Nome    : STRING[50]; // Nome da variável</w:t>
      </w:r>
    </w:p>
    <w:p w14:paraId="6D67B377" w14:textId="77777777" w:rsidR="00664930" w:rsidRPr="00CE7816" w:rsidRDefault="00664930">
      <w:pPr>
        <w:rPr>
          <w:color w:val="000000" w:themeColor="text1"/>
          <w:szCs w:val="20"/>
        </w:rPr>
      </w:pPr>
      <w:r w:rsidRPr="00CE7816">
        <w:rPr>
          <w:color w:val="000000" w:themeColor="text1"/>
          <w:szCs w:val="20"/>
        </w:rPr>
        <w:t xml:space="preserve">    Tipo    : INT;        // 0=REAL, 1=INT, 2=BOOL</w:t>
      </w:r>
    </w:p>
    <w:p w14:paraId="3E5CD0F8" w14:textId="77777777" w:rsidR="00664930" w:rsidRPr="00CE7816" w:rsidRDefault="00664930">
      <w:pPr>
        <w:rPr>
          <w:color w:val="000000" w:themeColor="text1"/>
          <w:szCs w:val="20"/>
        </w:rPr>
      </w:pPr>
      <w:r w:rsidRPr="00CE7816">
        <w:rPr>
          <w:color w:val="000000" w:themeColor="text1"/>
          <w:szCs w:val="20"/>
        </w:rPr>
        <w:t xml:space="preserve">    RealVal : REAL;</w:t>
      </w:r>
    </w:p>
    <w:p w14:paraId="09C993F0" w14:textId="77777777" w:rsidR="00664930" w:rsidRPr="00CE7816" w:rsidRDefault="00664930">
      <w:pPr>
        <w:rPr>
          <w:color w:val="000000" w:themeColor="text1"/>
          <w:szCs w:val="20"/>
        </w:rPr>
      </w:pPr>
      <w:r w:rsidRPr="00CE7816">
        <w:rPr>
          <w:color w:val="000000" w:themeColor="text1"/>
          <w:szCs w:val="20"/>
        </w:rPr>
        <w:t xml:space="preserve">    IntVal  : INT;</w:t>
      </w:r>
    </w:p>
    <w:p w14:paraId="153D0980" w14:textId="77777777" w:rsidR="00664930" w:rsidRPr="00CE7816" w:rsidRDefault="00664930">
      <w:pPr>
        <w:rPr>
          <w:color w:val="000000" w:themeColor="text1"/>
          <w:szCs w:val="20"/>
        </w:rPr>
      </w:pPr>
      <w:r w:rsidRPr="00CE7816">
        <w:rPr>
          <w:color w:val="000000" w:themeColor="text1"/>
          <w:szCs w:val="20"/>
        </w:rPr>
        <w:t xml:space="preserve">    BoolVal : BOOL;</w:t>
      </w:r>
    </w:p>
    <w:p w14:paraId="61A22686" w14:textId="77777777" w:rsidR="00664930" w:rsidRPr="00CE7816" w:rsidRDefault="00664930">
      <w:pPr>
        <w:rPr>
          <w:color w:val="000000" w:themeColor="text1"/>
          <w:szCs w:val="20"/>
        </w:rPr>
      </w:pPr>
      <w:r w:rsidRPr="00CE7816">
        <w:rPr>
          <w:color w:val="000000" w:themeColor="text1"/>
          <w:szCs w:val="20"/>
        </w:rPr>
        <w:t>END_STRUCT</w:t>
      </w:r>
    </w:p>
    <w:p w14:paraId="24ACD745" w14:textId="77777777" w:rsidR="00664930" w:rsidRDefault="00664930">
      <w:pPr>
        <w:rPr>
          <w:color w:val="000000" w:themeColor="text1"/>
          <w:szCs w:val="20"/>
        </w:rPr>
      </w:pPr>
      <w:r w:rsidRPr="00CE7816">
        <w:rPr>
          <w:color w:val="000000" w:themeColor="text1"/>
          <w:szCs w:val="20"/>
        </w:rPr>
        <w:t>END_TYPE</w:t>
      </w:r>
    </w:p>
    <w:p w14:paraId="15CB3DD2" w14:textId="77777777" w:rsidR="003A75CD" w:rsidRDefault="003A75CD">
      <w:pPr>
        <w:rPr>
          <w:color w:val="000000" w:themeColor="text1"/>
          <w:szCs w:val="20"/>
        </w:rPr>
      </w:pPr>
    </w:p>
    <w:p w14:paraId="310F6D45" w14:textId="77777777" w:rsidR="003A75CD" w:rsidRPr="002E38C4" w:rsidRDefault="003A75CD" w:rsidP="008320E4">
      <w:pPr>
        <w:rPr>
          <w:color w:val="FF0000"/>
          <w:szCs w:val="20"/>
        </w:rPr>
      </w:pPr>
      <w:r w:rsidRPr="002E38C4">
        <w:rPr>
          <w:color w:val="FF0000"/>
          <w:szCs w:val="20"/>
        </w:rPr>
        <w:t>TYPE tEventoParada :</w:t>
      </w:r>
      <w:r>
        <w:rPr>
          <w:color w:val="FF0000"/>
          <w:szCs w:val="20"/>
        </w:rPr>
        <w:t xml:space="preserve">  </w:t>
      </w:r>
    </w:p>
    <w:p w14:paraId="37DFAA96" w14:textId="77777777" w:rsidR="003A75CD" w:rsidRPr="002E38C4" w:rsidRDefault="003A75CD" w:rsidP="008320E4">
      <w:pPr>
        <w:rPr>
          <w:color w:val="FF0000"/>
          <w:szCs w:val="20"/>
        </w:rPr>
      </w:pPr>
      <w:r w:rsidRPr="002E38C4">
        <w:rPr>
          <w:color w:val="FF0000"/>
          <w:szCs w:val="20"/>
        </w:rPr>
        <w:t>STRUCT</w:t>
      </w:r>
    </w:p>
    <w:p w14:paraId="1AA01104" w14:textId="77777777" w:rsidR="003A75CD" w:rsidRPr="002E38C4" w:rsidRDefault="003A75CD" w:rsidP="008320E4">
      <w:pPr>
        <w:rPr>
          <w:color w:val="FF0000"/>
          <w:szCs w:val="20"/>
        </w:rPr>
      </w:pPr>
      <w:r w:rsidRPr="002E38C4">
        <w:rPr>
          <w:color w:val="FF0000"/>
          <w:szCs w:val="20"/>
        </w:rPr>
        <w:t xml:space="preserve">    indexBuffer : UDINT;   // posição do buffer principal</w:t>
      </w:r>
    </w:p>
    <w:p w14:paraId="09B975BD" w14:textId="77777777" w:rsidR="003A75CD" w:rsidRPr="002E38C4" w:rsidRDefault="003A75CD" w:rsidP="008320E4">
      <w:pPr>
        <w:rPr>
          <w:color w:val="FF0000"/>
          <w:szCs w:val="20"/>
        </w:rPr>
      </w:pPr>
      <w:r w:rsidRPr="002E38C4">
        <w:rPr>
          <w:color w:val="FF0000"/>
          <w:szCs w:val="20"/>
        </w:rPr>
        <w:t xml:space="preserve">    halt        : BOOL;    // bit Halt ativo</w:t>
      </w:r>
    </w:p>
    <w:p w14:paraId="2AE67860" w14:textId="77777777" w:rsidR="003A75CD" w:rsidRPr="002E38C4" w:rsidRDefault="003A75CD" w:rsidP="008320E4">
      <w:pPr>
        <w:rPr>
          <w:color w:val="FF0000"/>
          <w:szCs w:val="20"/>
        </w:rPr>
      </w:pPr>
      <w:r w:rsidRPr="002E38C4">
        <w:rPr>
          <w:color w:val="FF0000"/>
          <w:szCs w:val="20"/>
        </w:rPr>
        <w:t>END_STRUCT</w:t>
      </w:r>
    </w:p>
    <w:p w14:paraId="66A4D4DD" w14:textId="77777777" w:rsidR="003A75CD" w:rsidRDefault="003A75CD" w:rsidP="008320E4">
      <w:pPr>
        <w:rPr>
          <w:color w:val="FF0000"/>
          <w:szCs w:val="20"/>
        </w:rPr>
      </w:pPr>
      <w:r w:rsidRPr="002E38C4">
        <w:rPr>
          <w:color w:val="FF0000"/>
          <w:szCs w:val="20"/>
        </w:rPr>
        <w:t>END_TYPE</w:t>
      </w:r>
    </w:p>
    <w:p w14:paraId="5C8701E4" w14:textId="77777777" w:rsidR="00664930" w:rsidRDefault="00664930">
      <w:pPr>
        <w:rPr>
          <w:color w:val="000000" w:themeColor="text1"/>
          <w:szCs w:val="20"/>
        </w:rPr>
      </w:pPr>
    </w:p>
    <w:p w14:paraId="42607F57" w14:textId="77777777" w:rsidR="00811A83" w:rsidRPr="002D56AC" w:rsidRDefault="00811A83">
      <w:pPr>
        <w:rPr>
          <w:color w:val="000000" w:themeColor="text1"/>
        </w:rPr>
      </w:pPr>
      <w:r w:rsidRPr="002D56AC">
        <w:rPr>
          <w:color w:val="000000" w:themeColor="text1"/>
        </w:rPr>
        <w:t>VAR</w:t>
      </w:r>
    </w:p>
    <w:p w14:paraId="0B01FB95" w14:textId="77777777" w:rsidR="00C4693A" w:rsidRPr="00047CF5" w:rsidRDefault="00C4693A" w:rsidP="008320E4">
      <w:pPr>
        <w:rPr>
          <w:color w:val="196B24" w:themeColor="accent3"/>
        </w:rPr>
      </w:pPr>
      <w:r w:rsidRPr="00047CF5">
        <w:rPr>
          <w:color w:val="196B24" w:themeColor="accent3"/>
        </w:rPr>
        <w:t>UltimoInvertGravado : BOOL := FALSE;</w:t>
      </w:r>
    </w:p>
    <w:p w14:paraId="661D47D6" w14:textId="77777777" w:rsidR="00C4693A" w:rsidRPr="00047CF5" w:rsidRDefault="00C4693A" w:rsidP="008320E4">
      <w:pPr>
        <w:rPr>
          <w:color w:val="E97132" w:themeColor="accent2"/>
        </w:rPr>
      </w:pPr>
      <w:r w:rsidRPr="00047CF5">
        <w:rPr>
          <w:color w:val="E97132" w:themeColor="accent2"/>
        </w:rPr>
        <w:t>UltimoAnguloGravado : REAL := -1.0;</w:t>
      </w:r>
    </w:p>
    <w:p w14:paraId="0C59CC3D" w14:textId="77777777" w:rsidR="00660F51" w:rsidRPr="00A038D6" w:rsidRDefault="00531D71">
      <w:pPr>
        <w:rPr>
          <w:color w:val="156082" w:themeColor="accent1"/>
          <w:sz w:val="22"/>
          <w:szCs w:val="22"/>
        </w:rPr>
      </w:pPr>
      <w:r w:rsidRPr="00A038D6">
        <w:rPr>
          <w:color w:val="156082" w:themeColor="accent1"/>
          <w:sz w:val="22"/>
          <w:szCs w:val="22"/>
        </w:rPr>
        <w:t>UltimoSentidoGravado : INT := -999;</w:t>
      </w:r>
    </w:p>
    <w:p w14:paraId="6BFCFE6C" w14:textId="77777777" w:rsidR="00BB1BD8" w:rsidRDefault="00BB1BD8" w:rsidP="00AF256A">
      <w:pPr>
        <w:rPr>
          <w:color w:val="000000" w:themeColor="text1"/>
          <w:szCs w:val="20"/>
        </w:rPr>
      </w:pPr>
      <w:r w:rsidRPr="00006455">
        <w:rPr>
          <w:color w:val="000000" w:themeColor="text1"/>
          <w:szCs w:val="20"/>
        </w:rPr>
        <w:t xml:space="preserve">IndiceBloco : </w:t>
      </w:r>
      <w:r>
        <w:rPr>
          <w:color w:val="000000" w:themeColor="text1"/>
          <w:szCs w:val="20"/>
        </w:rPr>
        <w:t>U</w:t>
      </w:r>
      <w:r w:rsidRPr="00006455">
        <w:rPr>
          <w:color w:val="000000" w:themeColor="text1"/>
          <w:szCs w:val="20"/>
        </w:rPr>
        <w:t xml:space="preserve">INT := 1;   </w:t>
      </w:r>
    </w:p>
    <w:p w14:paraId="63B97343" w14:textId="77777777" w:rsidR="00BB1BD8" w:rsidRPr="00050EA4" w:rsidRDefault="00BB1BD8" w:rsidP="00AF256A">
      <w:pPr>
        <w:rPr>
          <w:color w:val="000000" w:themeColor="text1"/>
          <w:szCs w:val="20"/>
        </w:rPr>
      </w:pPr>
      <w:r w:rsidRPr="00050EA4">
        <w:rPr>
          <w:color w:val="000000" w:themeColor="text1"/>
          <w:szCs w:val="20"/>
        </w:rPr>
        <w:t>BufferN     : ARRAY[1..10</w:t>
      </w:r>
      <w:r w:rsidR="00221FB3">
        <w:rPr>
          <w:color w:val="000000" w:themeColor="text1"/>
          <w:szCs w:val="20"/>
        </w:rPr>
        <w:t>00</w:t>
      </w:r>
      <w:r w:rsidRPr="00050EA4">
        <w:rPr>
          <w:color w:val="000000" w:themeColor="text1"/>
          <w:szCs w:val="20"/>
        </w:rPr>
        <w:t xml:space="preserve">0] OF BlocoN;  </w:t>
      </w:r>
    </w:p>
    <w:p w14:paraId="5C87BF42" w14:textId="77777777" w:rsidR="00BB1BD8" w:rsidRDefault="00BB1BD8" w:rsidP="00AF256A">
      <w:pPr>
        <w:rPr>
          <w:color w:val="000000" w:themeColor="text1"/>
          <w:szCs w:val="20"/>
        </w:rPr>
      </w:pPr>
    </w:p>
    <w:p w14:paraId="5EC132B9" w14:textId="77777777" w:rsidR="00C02EBA" w:rsidRPr="00B92520" w:rsidRDefault="00C02EBA" w:rsidP="00B92520">
      <w:pPr>
        <w:rPr>
          <w:color w:val="156082" w:themeColor="accent1"/>
        </w:rPr>
      </w:pPr>
      <w:r w:rsidRPr="00C02EBA">
        <w:rPr>
          <w:color w:val="156082" w:themeColor="accent1"/>
        </w:rPr>
        <w:t>MaxVars : INT</w:t>
      </w:r>
      <w:r w:rsidR="00AC0131">
        <w:rPr>
          <w:color w:val="000000" w:themeColor="text1"/>
          <w:szCs w:val="20"/>
        </w:rPr>
        <w:t xml:space="preserve">    </w:t>
      </w:r>
    </w:p>
    <w:p w14:paraId="34C3C4B1" w14:textId="77777777" w:rsidR="005B1121" w:rsidRPr="007A5EE7" w:rsidRDefault="005B1121">
      <w:pPr>
        <w:rPr>
          <w:color w:val="000000" w:themeColor="text1"/>
          <w:szCs w:val="20"/>
        </w:rPr>
      </w:pPr>
      <w:r w:rsidRPr="007A5EE7">
        <w:rPr>
          <w:color w:val="000000" w:themeColor="text1"/>
          <w:szCs w:val="20"/>
        </w:rPr>
        <w:t>FunAtivaVar   : ARRAY[1..MaxVars] OF STRING</w:t>
      </w:r>
      <w:r w:rsidR="00A6026D">
        <w:rPr>
          <w:color w:val="000000" w:themeColor="text1"/>
          <w:szCs w:val="20"/>
        </w:rPr>
        <w:t>[</w:t>
      </w:r>
      <w:r w:rsidR="00555F07">
        <w:rPr>
          <w:color w:val="000000" w:themeColor="text1"/>
          <w:szCs w:val="20"/>
        </w:rPr>
        <w:t>50]</w:t>
      </w:r>
      <w:r w:rsidRPr="007A5EE7">
        <w:rPr>
          <w:color w:val="000000" w:themeColor="text1"/>
          <w:szCs w:val="20"/>
        </w:rPr>
        <w:t>;</w:t>
      </w:r>
    </w:p>
    <w:p w14:paraId="555D79D7" w14:textId="77777777" w:rsidR="005B1121" w:rsidRPr="007A5EE7" w:rsidRDefault="005B1121">
      <w:pPr>
        <w:rPr>
          <w:color w:val="000000" w:themeColor="text1"/>
          <w:szCs w:val="20"/>
        </w:rPr>
      </w:pPr>
      <w:r w:rsidRPr="007A5EE7">
        <w:rPr>
          <w:color w:val="000000" w:themeColor="text1"/>
          <w:szCs w:val="20"/>
        </w:rPr>
        <w:t xml:space="preserve">    ValoresVar    : ARRAY[1..MaxVars] OF </w:t>
      </w:r>
      <w:r w:rsidR="00B6386F" w:rsidRPr="00D57555">
        <w:rPr>
          <w:color w:val="A02B93" w:themeColor="accent5"/>
          <w:szCs w:val="20"/>
        </w:rPr>
        <w:t>VarValue</w:t>
      </w:r>
      <w:r w:rsidR="00B6386F" w:rsidRPr="007A5EE7">
        <w:rPr>
          <w:color w:val="000000" w:themeColor="text1"/>
          <w:szCs w:val="20"/>
        </w:rPr>
        <w:t>;</w:t>
      </w:r>
      <w:r w:rsidRPr="007A5EE7">
        <w:rPr>
          <w:color w:val="000000" w:themeColor="text1"/>
          <w:szCs w:val="20"/>
        </w:rPr>
        <w:t xml:space="preserve"> </w:t>
      </w:r>
      <w:r>
        <w:rPr>
          <w:color w:val="000000" w:themeColor="text1"/>
          <w:szCs w:val="20"/>
        </w:rPr>
        <w:t xml:space="preserve">           </w:t>
      </w:r>
    </w:p>
    <w:p w14:paraId="7E180824" w14:textId="77777777" w:rsidR="005B1121" w:rsidRPr="007A5EE7" w:rsidRDefault="005B1121">
      <w:pPr>
        <w:rPr>
          <w:color w:val="000000" w:themeColor="text1"/>
          <w:szCs w:val="20"/>
        </w:rPr>
      </w:pPr>
      <w:r w:rsidRPr="007A5EE7">
        <w:rPr>
          <w:color w:val="000000" w:themeColor="text1"/>
          <w:szCs w:val="20"/>
        </w:rPr>
        <w:t xml:space="preserve">    NumVarAtiva   : INT;</w:t>
      </w:r>
    </w:p>
    <w:p w14:paraId="7AFD4183" w14:textId="77777777" w:rsidR="005B1121" w:rsidRDefault="005B1121">
      <w:pPr>
        <w:rPr>
          <w:color w:val="000000" w:themeColor="text1"/>
          <w:szCs w:val="20"/>
        </w:rPr>
      </w:pPr>
      <w:r w:rsidRPr="007A5EE7">
        <w:rPr>
          <w:color w:val="000000" w:themeColor="text1"/>
          <w:szCs w:val="20"/>
        </w:rPr>
        <w:t xml:space="preserve">    FunAtivaNome  : STRING[50];</w:t>
      </w:r>
    </w:p>
    <w:p w14:paraId="60C74948" w14:textId="77777777" w:rsidR="00AC0131" w:rsidRPr="000E5DBD" w:rsidRDefault="00AC0131">
      <w:pPr>
        <w:rPr>
          <w:color w:val="000000" w:themeColor="text1"/>
          <w:szCs w:val="20"/>
        </w:rPr>
      </w:pPr>
    </w:p>
    <w:p w14:paraId="58533163" w14:textId="77777777" w:rsidR="005B1121" w:rsidRPr="002C1B29" w:rsidRDefault="005B1121">
      <w:pPr>
        <w:rPr>
          <w:color w:val="000000" w:themeColor="text1"/>
          <w:szCs w:val="20"/>
        </w:rPr>
      </w:pPr>
      <w:r w:rsidRPr="002C1B29">
        <w:rPr>
          <w:color w:val="000000" w:themeColor="text1"/>
          <w:szCs w:val="20"/>
        </w:rPr>
        <w:t>FuncoesOriginais : ARRAY[1..50] OF STRING</w:t>
      </w:r>
      <w:r w:rsidR="001B7BAA">
        <w:rPr>
          <w:color w:val="000000" w:themeColor="text1"/>
          <w:szCs w:val="20"/>
        </w:rPr>
        <w:t>[50]</w:t>
      </w:r>
      <w:r w:rsidRPr="002C1B29">
        <w:rPr>
          <w:color w:val="000000" w:themeColor="text1"/>
          <w:szCs w:val="20"/>
        </w:rPr>
        <w:t>;</w:t>
      </w:r>
    </w:p>
    <w:p w14:paraId="0A9A81D4" w14:textId="77777777" w:rsidR="005B1121" w:rsidRPr="002C1B29" w:rsidRDefault="005B1121">
      <w:pPr>
        <w:rPr>
          <w:color w:val="000000" w:themeColor="text1"/>
          <w:szCs w:val="20"/>
        </w:rPr>
      </w:pPr>
      <w:r w:rsidRPr="002C1B29">
        <w:rPr>
          <w:color w:val="000000" w:themeColor="text1"/>
          <w:szCs w:val="20"/>
        </w:rPr>
        <w:t>FuncoesGCODE     : ARRAY[1..50] OF STRING</w:t>
      </w:r>
      <w:r w:rsidR="001B7BAA">
        <w:rPr>
          <w:color w:val="000000" w:themeColor="text1"/>
          <w:szCs w:val="20"/>
        </w:rPr>
        <w:t>[5]</w:t>
      </w:r>
      <w:r w:rsidRPr="002C1B29">
        <w:rPr>
          <w:color w:val="000000" w:themeColor="text1"/>
          <w:szCs w:val="20"/>
        </w:rPr>
        <w:t>;</w:t>
      </w:r>
    </w:p>
    <w:p w14:paraId="647353D7" w14:textId="77777777" w:rsidR="005B1121" w:rsidRPr="002C1B29" w:rsidRDefault="005B1121">
      <w:pPr>
        <w:rPr>
          <w:color w:val="000000" w:themeColor="text1"/>
          <w:szCs w:val="20"/>
        </w:rPr>
      </w:pPr>
      <w:r w:rsidRPr="002C1B29">
        <w:rPr>
          <w:color w:val="000000" w:themeColor="text1"/>
          <w:szCs w:val="20"/>
        </w:rPr>
        <w:t>Variaveis        : ARRAY[1..</w:t>
      </w:r>
      <w:r w:rsidR="00F12E4D">
        <w:rPr>
          <w:color w:val="000000" w:themeColor="text1"/>
          <w:szCs w:val="20"/>
        </w:rPr>
        <w:t>1</w:t>
      </w:r>
      <w:r w:rsidRPr="002C1B29">
        <w:rPr>
          <w:color w:val="000000" w:themeColor="text1"/>
          <w:szCs w:val="20"/>
        </w:rPr>
        <w:t>50] OF STRING</w:t>
      </w:r>
      <w:r w:rsidR="00180B63">
        <w:rPr>
          <w:color w:val="000000" w:themeColor="text1"/>
          <w:szCs w:val="20"/>
        </w:rPr>
        <w:t>[</w:t>
      </w:r>
      <w:r w:rsidR="00F12E4D">
        <w:rPr>
          <w:color w:val="000000" w:themeColor="text1"/>
          <w:szCs w:val="20"/>
        </w:rPr>
        <w:t>50</w:t>
      </w:r>
      <w:r w:rsidR="00180B63">
        <w:rPr>
          <w:color w:val="000000" w:themeColor="text1"/>
          <w:szCs w:val="20"/>
        </w:rPr>
        <w:t>]</w:t>
      </w:r>
      <w:r w:rsidRPr="002C1B29">
        <w:rPr>
          <w:color w:val="000000" w:themeColor="text1"/>
          <w:szCs w:val="20"/>
        </w:rPr>
        <w:t>;</w:t>
      </w:r>
    </w:p>
    <w:p w14:paraId="3764574B" w14:textId="77777777" w:rsidR="005B1121" w:rsidRPr="002C1B29" w:rsidRDefault="005B1121">
      <w:pPr>
        <w:rPr>
          <w:color w:val="000000" w:themeColor="text1"/>
          <w:szCs w:val="20"/>
        </w:rPr>
      </w:pPr>
      <w:r w:rsidRPr="002C1B29">
        <w:rPr>
          <w:color w:val="000000" w:themeColor="text1"/>
          <w:szCs w:val="20"/>
        </w:rPr>
        <w:t>TiposVariaveis   : ARRAY[1..</w:t>
      </w:r>
      <w:r w:rsidR="00F12E4D">
        <w:rPr>
          <w:color w:val="000000" w:themeColor="text1"/>
          <w:szCs w:val="20"/>
        </w:rPr>
        <w:t>1</w:t>
      </w:r>
      <w:r w:rsidRPr="002C1B29">
        <w:rPr>
          <w:color w:val="000000" w:themeColor="text1"/>
          <w:szCs w:val="20"/>
        </w:rPr>
        <w:t>50] OF STRING</w:t>
      </w:r>
      <w:r w:rsidR="00D9034A">
        <w:rPr>
          <w:color w:val="000000" w:themeColor="text1"/>
          <w:szCs w:val="20"/>
        </w:rPr>
        <w:t>[</w:t>
      </w:r>
      <w:r w:rsidR="00F12E4D">
        <w:rPr>
          <w:color w:val="000000" w:themeColor="text1"/>
          <w:szCs w:val="20"/>
        </w:rPr>
        <w:t>50]</w:t>
      </w:r>
      <w:r w:rsidRPr="002C1B29">
        <w:rPr>
          <w:color w:val="000000" w:themeColor="text1"/>
          <w:szCs w:val="20"/>
        </w:rPr>
        <w:t>;</w:t>
      </w:r>
    </w:p>
    <w:p w14:paraId="1F759936" w14:textId="77777777" w:rsidR="005B1121" w:rsidRDefault="005B1121">
      <w:pPr>
        <w:rPr>
          <w:color w:val="000000" w:themeColor="text1"/>
          <w:szCs w:val="20"/>
        </w:rPr>
      </w:pPr>
      <w:r w:rsidRPr="002C1B29">
        <w:rPr>
          <w:color w:val="000000" w:themeColor="text1"/>
          <w:szCs w:val="20"/>
        </w:rPr>
        <w:t>NumFuncoes       : INT := 50 ;</w:t>
      </w:r>
    </w:p>
    <w:p w14:paraId="7D837299" w14:textId="77777777" w:rsidR="00F25CD7" w:rsidRDefault="00F25CD7">
      <w:pPr>
        <w:rPr>
          <w:color w:val="000000" w:themeColor="text1"/>
          <w:szCs w:val="20"/>
        </w:rPr>
      </w:pPr>
    </w:p>
    <w:p w14:paraId="36D04A73" w14:textId="77777777" w:rsidR="00F25CD7" w:rsidRPr="00780AFE" w:rsidRDefault="00F25CD7" w:rsidP="00F25CD7">
      <w:pPr>
        <w:rPr>
          <w:color w:val="FF0000"/>
          <w:szCs w:val="20"/>
        </w:rPr>
      </w:pPr>
      <w:r w:rsidRPr="00780AFE">
        <w:rPr>
          <w:color w:val="FF0000"/>
          <w:szCs w:val="20"/>
        </w:rPr>
        <w:t>TempArray   : ARRAY[1..50] OF STRING[50];  // auxiliar para StrSplit</w:t>
      </w:r>
    </w:p>
    <w:p w14:paraId="6FC4E2C9" w14:textId="77777777" w:rsidR="00FF4D4C" w:rsidRPr="00FF4D4C" w:rsidRDefault="00FF4D4C" w:rsidP="00FF4D4C">
      <w:pPr>
        <w:rPr>
          <w:color w:val="FF0000"/>
          <w:szCs w:val="20"/>
        </w:rPr>
      </w:pPr>
      <w:r w:rsidRPr="00FF4D4C">
        <w:rPr>
          <w:color w:val="FF0000"/>
          <w:szCs w:val="20"/>
        </w:rPr>
        <w:t>BBufferX : ARRAY[1..100] OF REAL;</w:t>
      </w:r>
    </w:p>
    <w:p w14:paraId="6F3D1E05" w14:textId="77777777" w:rsidR="00FF4D4C" w:rsidRPr="00FF4D4C" w:rsidRDefault="00FF4D4C" w:rsidP="00FF4D4C">
      <w:pPr>
        <w:rPr>
          <w:color w:val="FF0000"/>
          <w:szCs w:val="20"/>
        </w:rPr>
      </w:pPr>
      <w:r w:rsidRPr="00FF4D4C">
        <w:rPr>
          <w:color w:val="FF0000"/>
          <w:szCs w:val="20"/>
        </w:rPr>
        <w:t>BBufferY : ARRAY[1..100] OF REAL;</w:t>
      </w:r>
    </w:p>
    <w:p w14:paraId="16B5A054" w14:textId="77777777" w:rsidR="00FF4D4C" w:rsidRDefault="00FF4D4C" w:rsidP="00F25CD7">
      <w:pPr>
        <w:rPr>
          <w:color w:val="FF0000"/>
          <w:szCs w:val="20"/>
        </w:rPr>
      </w:pPr>
      <w:r w:rsidRPr="00FF4D4C">
        <w:rPr>
          <w:color w:val="FF0000"/>
          <w:szCs w:val="20"/>
        </w:rPr>
        <w:t>BBufferZ : ARRAY[1..100] OF REAL;</w:t>
      </w:r>
      <w:r w:rsidR="00F25CD7" w:rsidRPr="00780AFE">
        <w:rPr>
          <w:color w:val="FF0000"/>
          <w:szCs w:val="20"/>
        </w:rPr>
        <w:t xml:space="preserve">    </w:t>
      </w:r>
    </w:p>
    <w:p w14:paraId="50D46964" w14:textId="77777777" w:rsidR="00F25CD7" w:rsidRPr="00780AFE" w:rsidRDefault="00F25CD7" w:rsidP="00F25CD7">
      <w:pPr>
        <w:rPr>
          <w:color w:val="FF0000"/>
          <w:szCs w:val="20"/>
        </w:rPr>
      </w:pPr>
      <w:r w:rsidRPr="00780AFE">
        <w:rPr>
          <w:color w:val="FF0000"/>
          <w:szCs w:val="20"/>
        </w:rPr>
        <w:t>CountX      : INT := 0;</w:t>
      </w:r>
    </w:p>
    <w:p w14:paraId="7FDC07FA" w14:textId="77777777" w:rsidR="00F25CD7" w:rsidRPr="00780AFE" w:rsidRDefault="00F25CD7" w:rsidP="00F25CD7">
      <w:pPr>
        <w:rPr>
          <w:color w:val="FF0000"/>
          <w:szCs w:val="20"/>
        </w:rPr>
      </w:pPr>
      <w:r w:rsidRPr="00780AFE">
        <w:rPr>
          <w:color w:val="FF0000"/>
          <w:szCs w:val="20"/>
        </w:rPr>
        <w:t xml:space="preserve">    CountY      : INT := 0;</w:t>
      </w:r>
    </w:p>
    <w:p w14:paraId="372AFC2E" w14:textId="77777777" w:rsidR="00F25CD7" w:rsidRPr="00780AFE" w:rsidRDefault="00F25CD7" w:rsidP="00F25CD7">
      <w:pPr>
        <w:rPr>
          <w:color w:val="FF0000"/>
          <w:szCs w:val="20"/>
        </w:rPr>
      </w:pPr>
      <w:r w:rsidRPr="00780AFE">
        <w:rPr>
          <w:color w:val="FF0000"/>
          <w:szCs w:val="20"/>
        </w:rPr>
        <w:t xml:space="preserve">    CountZ      : INT := 0;</w:t>
      </w:r>
    </w:p>
    <w:p w14:paraId="07193C05" w14:textId="77777777" w:rsidR="00F97058" w:rsidRPr="00780AFE" w:rsidRDefault="00F97058" w:rsidP="00F25CD7">
      <w:pPr>
        <w:rPr>
          <w:color w:val="FF0000"/>
          <w:szCs w:val="20"/>
        </w:rPr>
      </w:pPr>
    </w:p>
    <w:p w14:paraId="6E202DFB" w14:textId="77777777" w:rsidR="00E46AD5" w:rsidRDefault="00F97058">
      <w:r>
        <w:t>END_VAR;</w:t>
      </w:r>
    </w:p>
    <w:p w14:paraId="6390EFCA" w14:textId="77777777" w:rsidR="009A4EF9" w:rsidRDefault="009A4EF9"/>
    <w:p w14:paraId="4A4C1118" w14:textId="77777777" w:rsidR="00EC7C9D" w:rsidRPr="009173AC" w:rsidRDefault="00EC7C9D" w:rsidP="00EC7C9D">
      <w:pPr>
        <w:rPr>
          <w:color w:val="156082" w:themeColor="accent1"/>
          <w:sz w:val="28"/>
          <w:szCs w:val="28"/>
        </w:rPr>
      </w:pPr>
      <w:r w:rsidRPr="009173AC">
        <w:rPr>
          <w:color w:val="156082" w:themeColor="accent1"/>
          <w:sz w:val="28"/>
          <w:szCs w:val="28"/>
        </w:rPr>
        <w:t xml:space="preserve">FUNCTION Interpretador_GRACIA_CODE </w:t>
      </w:r>
    </w:p>
    <w:p w14:paraId="63389118" w14:textId="77777777" w:rsidR="00EC7C9D" w:rsidRPr="009173AC" w:rsidRDefault="00EC7C9D" w:rsidP="00EC7C9D">
      <w:pPr>
        <w:rPr>
          <w:color w:val="156082" w:themeColor="accent1"/>
          <w:sz w:val="28"/>
          <w:szCs w:val="28"/>
        </w:rPr>
      </w:pPr>
    </w:p>
    <w:p w14:paraId="0C233B96" w14:textId="77777777" w:rsidR="00EC7C9D" w:rsidRPr="00A72EDD" w:rsidRDefault="00EC7C9D" w:rsidP="00EC7C9D">
      <w:pPr>
        <w:rPr>
          <w:color w:val="000000" w:themeColor="text1"/>
        </w:rPr>
      </w:pPr>
      <w:r w:rsidRPr="00A72EDD">
        <w:rPr>
          <w:color w:val="000000" w:themeColor="text1"/>
        </w:rPr>
        <w:t>VAR_INPUT</w:t>
      </w:r>
    </w:p>
    <w:p w14:paraId="3EB19241" w14:textId="77777777" w:rsidR="00650A01" w:rsidRDefault="006E3120" w:rsidP="00EC7C9D">
      <w:pPr>
        <w:rPr>
          <w:color w:val="000000" w:themeColor="text1"/>
        </w:rPr>
      </w:pPr>
      <w:r w:rsidRPr="006E3120">
        <w:rPr>
          <w:color w:val="000000" w:themeColor="text1"/>
        </w:rPr>
        <w:t>ProgramaGCODE : ARRAY[1..200] OF STRING[100];</w:t>
      </w:r>
    </w:p>
    <w:p w14:paraId="3D449A42" w14:textId="77777777" w:rsidR="00EC7C9D" w:rsidRPr="00A72EDD" w:rsidRDefault="00EC7C9D" w:rsidP="00EC7C9D">
      <w:pPr>
        <w:rPr>
          <w:color w:val="000000" w:themeColor="text1"/>
        </w:rPr>
      </w:pPr>
      <w:r w:rsidRPr="00A72EDD">
        <w:rPr>
          <w:color w:val="000000" w:themeColor="text1"/>
        </w:rPr>
        <w:t>END_VAR</w:t>
      </w:r>
    </w:p>
    <w:p w14:paraId="0BDEBD3B" w14:textId="77777777" w:rsidR="00EC7C9D" w:rsidRPr="00A72EDD" w:rsidRDefault="00EC7C9D" w:rsidP="00EC7C9D">
      <w:pPr>
        <w:rPr>
          <w:color w:val="000000" w:themeColor="text1"/>
        </w:rPr>
      </w:pPr>
    </w:p>
    <w:p w14:paraId="7B0E3F72" w14:textId="77777777" w:rsidR="00226591" w:rsidRPr="00226591" w:rsidRDefault="00226591" w:rsidP="00226591">
      <w:pPr>
        <w:rPr>
          <w:color w:val="000000" w:themeColor="text1"/>
        </w:rPr>
      </w:pPr>
      <w:r w:rsidRPr="00226591">
        <w:rPr>
          <w:color w:val="000000" w:themeColor="text1"/>
        </w:rPr>
        <w:t>VAR</w:t>
      </w:r>
    </w:p>
    <w:p w14:paraId="6CA4EF66" w14:textId="77777777" w:rsidR="00226591" w:rsidRPr="00226591" w:rsidRDefault="00226591" w:rsidP="00226591">
      <w:pPr>
        <w:rPr>
          <w:color w:val="000000" w:themeColor="text1"/>
        </w:rPr>
      </w:pPr>
      <w:r w:rsidRPr="00226591">
        <w:rPr>
          <w:color w:val="000000" w:themeColor="text1"/>
        </w:rPr>
        <w:t xml:space="preserve">    IndexLinha  : INT := 1;</w:t>
      </w:r>
    </w:p>
    <w:p w14:paraId="0E8106FB" w14:textId="77777777" w:rsidR="00226591" w:rsidRPr="00226591" w:rsidRDefault="00226591" w:rsidP="00226591">
      <w:pPr>
        <w:rPr>
          <w:color w:val="000000" w:themeColor="text1"/>
        </w:rPr>
      </w:pPr>
      <w:r w:rsidRPr="00226591">
        <w:rPr>
          <w:color w:val="000000" w:themeColor="text1"/>
        </w:rPr>
        <w:t xml:space="preserve">    FuncaoFim   : BOOL := FALSE;</w:t>
      </w:r>
    </w:p>
    <w:p w14:paraId="06F58675" w14:textId="77777777" w:rsidR="00226591" w:rsidRPr="00226591" w:rsidRDefault="00226591" w:rsidP="00226591">
      <w:pPr>
        <w:rPr>
          <w:color w:val="000000" w:themeColor="text1"/>
        </w:rPr>
      </w:pPr>
      <w:r w:rsidRPr="00226591">
        <w:rPr>
          <w:color w:val="000000" w:themeColor="text1"/>
        </w:rPr>
        <w:t xml:space="preserve">    v           : INT;</w:t>
      </w:r>
    </w:p>
    <w:p w14:paraId="1433DD9F" w14:textId="77777777" w:rsidR="00226591" w:rsidRPr="00226591" w:rsidRDefault="00226591" w:rsidP="00226591">
      <w:pPr>
        <w:rPr>
          <w:color w:val="000000" w:themeColor="text1"/>
        </w:rPr>
      </w:pPr>
      <w:r w:rsidRPr="00226591">
        <w:rPr>
          <w:color w:val="000000" w:themeColor="text1"/>
        </w:rPr>
        <w:t xml:space="preserve">    LinhaAtual  : STRING[100];</w:t>
      </w:r>
    </w:p>
    <w:p w14:paraId="24C9C932" w14:textId="77777777" w:rsidR="00411C76" w:rsidRDefault="00226591" w:rsidP="00EC7C9D">
      <w:pPr>
        <w:rPr>
          <w:color w:val="000000" w:themeColor="text1"/>
        </w:rPr>
      </w:pPr>
      <w:r w:rsidRPr="00226591">
        <w:rPr>
          <w:color w:val="000000" w:themeColor="text1"/>
        </w:rPr>
        <w:t>END_VAR</w:t>
      </w:r>
    </w:p>
    <w:p w14:paraId="6C3851FC" w14:textId="77777777" w:rsidR="00411C76" w:rsidRDefault="00411C76" w:rsidP="00EC7C9D">
      <w:pPr>
        <w:rPr>
          <w:color w:val="000000" w:themeColor="text1"/>
        </w:rPr>
      </w:pPr>
    </w:p>
    <w:p w14:paraId="47AE340C" w14:textId="77777777" w:rsidR="00EC7C9D" w:rsidRPr="00A72EDD" w:rsidRDefault="00EC7C9D" w:rsidP="00EC7C9D">
      <w:pPr>
        <w:rPr>
          <w:color w:val="000000" w:themeColor="text1"/>
        </w:rPr>
      </w:pPr>
      <w:r w:rsidRPr="00A72EDD">
        <w:rPr>
          <w:color w:val="000000" w:themeColor="text1"/>
        </w:rPr>
        <w:t>BEGIN</w:t>
      </w:r>
    </w:p>
    <w:p w14:paraId="010F81D0" w14:textId="77777777" w:rsidR="00EC7C9D" w:rsidRPr="00A72EDD" w:rsidRDefault="00EC7C9D">
      <w:pPr>
        <w:rPr>
          <w:color w:val="000000" w:themeColor="text1"/>
        </w:rPr>
      </w:pPr>
    </w:p>
    <w:p w14:paraId="4AF3A6AF" w14:textId="77777777" w:rsidR="00EC7C9D" w:rsidRPr="00A72EDD" w:rsidRDefault="00EC7C9D" w:rsidP="00EC7C9D">
      <w:pPr>
        <w:rPr>
          <w:color w:val="000000" w:themeColor="text1"/>
        </w:rPr>
      </w:pPr>
      <w:r w:rsidRPr="00A72EDD">
        <w:rPr>
          <w:color w:val="000000" w:themeColor="text1"/>
        </w:rPr>
        <w:t>WHILE (FuncaoFim = FALSE) AND (IndexLinha &lt;= 200) DO</w:t>
      </w:r>
    </w:p>
    <w:p w14:paraId="004E622B" w14:textId="77777777" w:rsidR="00EC7C9D" w:rsidRPr="00A72EDD" w:rsidRDefault="00EC7C9D" w:rsidP="00EC7C9D">
      <w:pPr>
        <w:rPr>
          <w:color w:val="000000" w:themeColor="text1"/>
        </w:rPr>
      </w:pPr>
    </w:p>
    <w:p w14:paraId="5A18BB59" w14:textId="77777777" w:rsidR="00EC7C9D" w:rsidRPr="00A72EDD" w:rsidRDefault="00EC7C9D" w:rsidP="00EC7C9D">
      <w:pPr>
        <w:rPr>
          <w:color w:val="000000" w:themeColor="text1"/>
        </w:rPr>
      </w:pPr>
      <w:r w:rsidRPr="00A72EDD">
        <w:rPr>
          <w:color w:val="000000" w:themeColor="text1"/>
        </w:rPr>
        <w:t xml:space="preserve">    LinhaAtual := </w:t>
      </w:r>
      <w:r w:rsidR="00780B20" w:rsidRPr="00A72EDD">
        <w:rPr>
          <w:color w:val="000000" w:themeColor="text1"/>
        </w:rPr>
        <w:t>ProgramaGCODE</w:t>
      </w:r>
      <w:r w:rsidRPr="00A72EDD">
        <w:rPr>
          <w:color w:val="000000" w:themeColor="text1"/>
        </w:rPr>
        <w:t>[IndexLinha];</w:t>
      </w:r>
    </w:p>
    <w:p w14:paraId="01D83A3A" w14:textId="77777777" w:rsidR="002441C4" w:rsidRDefault="002441C4" w:rsidP="00EC7C9D">
      <w:pPr>
        <w:rPr>
          <w:color w:val="000000" w:themeColor="text1"/>
        </w:rPr>
      </w:pPr>
    </w:p>
    <w:p w14:paraId="5F3E6C5B" w14:textId="77777777" w:rsidR="00C4693A" w:rsidRPr="00F914CF" w:rsidRDefault="00C4693A" w:rsidP="008320E4">
      <w:pPr>
        <w:rPr>
          <w:color w:val="A02B93" w:themeColor="accent5"/>
        </w:rPr>
      </w:pPr>
      <w:r w:rsidRPr="00F914CF">
        <w:rPr>
          <w:color w:val="A02B93" w:themeColor="accent5"/>
        </w:rPr>
        <w:t>IF F6 AND ELEVATION THEN</w:t>
      </w:r>
    </w:p>
    <w:p w14:paraId="78CFBC1E" w14:textId="77777777" w:rsidR="00C4693A" w:rsidRPr="00F914CF" w:rsidRDefault="00C4693A" w:rsidP="008320E4">
      <w:pPr>
        <w:rPr>
          <w:color w:val="A02B93" w:themeColor="accent5"/>
        </w:rPr>
      </w:pPr>
      <w:r w:rsidRPr="00F914CF">
        <w:rPr>
          <w:color w:val="A02B93" w:themeColor="accent5"/>
        </w:rPr>
        <w:t xml:space="preserve">    axis.scalePassIndex := 1;</w:t>
      </w:r>
    </w:p>
    <w:p w14:paraId="5470D2AB" w14:textId="77777777" w:rsidR="00C4693A" w:rsidRPr="00F914CF" w:rsidRDefault="00C4693A" w:rsidP="008320E4">
      <w:pPr>
        <w:rPr>
          <w:color w:val="A02B93" w:themeColor="accent5"/>
        </w:rPr>
      </w:pPr>
      <w:r w:rsidRPr="00F914CF">
        <w:rPr>
          <w:color w:val="A02B93" w:themeColor="accent5"/>
        </w:rPr>
        <w:t xml:space="preserve">    BufferN[IndiceBloco].totalScalePasses := axis.scalePassIndex;</w:t>
      </w:r>
    </w:p>
    <w:p w14:paraId="074EC90F" w14:textId="77777777" w:rsidR="00C4693A" w:rsidRPr="00F914CF" w:rsidRDefault="00C4693A" w:rsidP="008320E4">
      <w:pPr>
        <w:rPr>
          <w:color w:val="A02B93" w:themeColor="accent5"/>
        </w:rPr>
      </w:pPr>
      <w:r w:rsidRPr="00F914CF">
        <w:rPr>
          <w:color w:val="A02B93" w:themeColor="accent5"/>
        </w:rPr>
        <w:t xml:space="preserve">    BufferN[IndiceBloco].scalePassIndex := axis.scalePassIndex;</w:t>
      </w:r>
    </w:p>
    <w:p w14:paraId="7483FD3E" w14:textId="77777777" w:rsidR="00C4693A" w:rsidRPr="00F914CF" w:rsidRDefault="00C4693A" w:rsidP="008320E4">
      <w:pPr>
        <w:rPr>
          <w:color w:val="A02B93" w:themeColor="accent5"/>
        </w:rPr>
      </w:pPr>
      <w:r w:rsidRPr="00F914CF">
        <w:rPr>
          <w:color w:val="A02B93" w:themeColor="accent5"/>
        </w:rPr>
        <w:t xml:space="preserve">    FOR i := 1 TO 5 DO</w:t>
      </w:r>
    </w:p>
    <w:p w14:paraId="06972797" w14:textId="77777777" w:rsidR="00C4693A" w:rsidRPr="00F914CF" w:rsidRDefault="00C4693A" w:rsidP="008320E4">
      <w:pPr>
        <w:rPr>
          <w:color w:val="A02B93" w:themeColor="accent5"/>
        </w:rPr>
      </w:pPr>
      <w:r w:rsidRPr="00F914CF">
        <w:rPr>
          <w:color w:val="A02B93" w:themeColor="accent5"/>
        </w:rPr>
        <w:t xml:space="preserve">        FOR j := 1 TO ElevationCount[i] DO</w:t>
      </w:r>
    </w:p>
    <w:p w14:paraId="6FD68D44" w14:textId="77777777" w:rsidR="00C4693A" w:rsidRPr="00F914CF" w:rsidRDefault="00C4693A" w:rsidP="008320E4">
      <w:pPr>
        <w:rPr>
          <w:color w:val="A02B93" w:themeColor="accent5"/>
        </w:rPr>
      </w:pPr>
    </w:p>
    <w:p w14:paraId="14F65980" w14:textId="77777777" w:rsidR="00C4693A" w:rsidRPr="00F914CF" w:rsidRDefault="00C4693A" w:rsidP="008320E4">
      <w:pPr>
        <w:rPr>
          <w:color w:val="A02B93" w:themeColor="accent5"/>
        </w:rPr>
      </w:pPr>
      <w:r w:rsidRPr="00F914CF">
        <w:rPr>
          <w:color w:val="A02B93" w:themeColor="accent5"/>
        </w:rPr>
        <w:t xml:space="preserve">            BufferN[IndiceBloco].Elevation[i, j].X := ElevationX[i, j];</w:t>
      </w:r>
    </w:p>
    <w:p w14:paraId="49D43746" w14:textId="77777777" w:rsidR="00C4693A" w:rsidRPr="00F914CF" w:rsidRDefault="00C4693A" w:rsidP="008320E4">
      <w:pPr>
        <w:rPr>
          <w:color w:val="A02B93" w:themeColor="accent5"/>
        </w:rPr>
      </w:pPr>
      <w:r w:rsidRPr="00F914CF">
        <w:rPr>
          <w:color w:val="A02B93" w:themeColor="accent5"/>
        </w:rPr>
        <w:t xml:space="preserve">            BufferN[IndiceBloco].Elevation[i, j].Y := ElevationY[i, j];</w:t>
      </w:r>
    </w:p>
    <w:p w14:paraId="6D5965F9" w14:textId="77777777" w:rsidR="00C4693A" w:rsidRPr="00F914CF" w:rsidRDefault="00C4693A" w:rsidP="008320E4">
      <w:pPr>
        <w:rPr>
          <w:color w:val="A02B93" w:themeColor="accent5"/>
        </w:rPr>
      </w:pPr>
      <w:r w:rsidRPr="00F914CF">
        <w:rPr>
          <w:color w:val="A02B93" w:themeColor="accent5"/>
        </w:rPr>
        <w:t xml:space="preserve">            BufferN[IndiceBloco].Elevation[i, j].Z := ElevationZ[i, j];</w:t>
      </w:r>
    </w:p>
    <w:p w14:paraId="19A9F0BA" w14:textId="77777777" w:rsidR="00C4693A" w:rsidRPr="00F914CF" w:rsidRDefault="00C4693A" w:rsidP="008320E4">
      <w:pPr>
        <w:rPr>
          <w:color w:val="A02B93" w:themeColor="accent5"/>
        </w:rPr>
      </w:pPr>
    </w:p>
    <w:p w14:paraId="2784DF5F" w14:textId="77777777" w:rsidR="00C4693A" w:rsidRPr="00F914CF" w:rsidRDefault="00C4693A" w:rsidP="008320E4">
      <w:pPr>
        <w:rPr>
          <w:color w:val="A02B93" w:themeColor="accent5"/>
        </w:rPr>
      </w:pPr>
      <w:r w:rsidRPr="00F914CF">
        <w:rPr>
          <w:color w:val="A02B93" w:themeColor="accent5"/>
        </w:rPr>
        <w:t xml:space="preserve">        END_FOR;</w:t>
      </w:r>
    </w:p>
    <w:p w14:paraId="2F7A0426" w14:textId="77777777" w:rsidR="00C4693A" w:rsidRPr="00F914CF" w:rsidRDefault="00C4693A" w:rsidP="008320E4">
      <w:pPr>
        <w:rPr>
          <w:color w:val="A02B93" w:themeColor="accent5"/>
        </w:rPr>
      </w:pPr>
      <w:r w:rsidRPr="00F914CF">
        <w:rPr>
          <w:color w:val="A02B93" w:themeColor="accent5"/>
        </w:rPr>
        <w:t xml:space="preserve">    END_FOR;</w:t>
      </w:r>
    </w:p>
    <w:p w14:paraId="76FDE7F7" w14:textId="77777777" w:rsidR="00C4693A" w:rsidRDefault="00C4693A" w:rsidP="008320E4">
      <w:pPr>
        <w:rPr>
          <w:color w:val="A02B93" w:themeColor="accent5"/>
        </w:rPr>
      </w:pPr>
      <w:r w:rsidRPr="00F914CF">
        <w:rPr>
          <w:color w:val="A02B93" w:themeColor="accent5"/>
        </w:rPr>
        <w:t>END_IF;</w:t>
      </w:r>
    </w:p>
    <w:p w14:paraId="05B8D77C" w14:textId="77777777" w:rsidR="00C4693A" w:rsidRDefault="00C4693A" w:rsidP="008320E4">
      <w:pPr>
        <w:rPr>
          <w:color w:val="E97132" w:themeColor="accent2"/>
        </w:rPr>
      </w:pPr>
    </w:p>
    <w:p w14:paraId="1F2F6121" w14:textId="77777777" w:rsidR="00C4693A" w:rsidRPr="00B5211E" w:rsidRDefault="00C4693A" w:rsidP="008320E4">
      <w:pPr>
        <w:rPr>
          <w:color w:val="196B24" w:themeColor="accent3"/>
        </w:rPr>
      </w:pPr>
      <w:r w:rsidRPr="00B5211E">
        <w:rPr>
          <w:color w:val="196B24" w:themeColor="accent3"/>
        </w:rPr>
        <w:t>IF PARTIAL THEN</w:t>
      </w:r>
    </w:p>
    <w:p w14:paraId="77ADE17D" w14:textId="77777777" w:rsidR="00C4693A" w:rsidRPr="00B5211E" w:rsidRDefault="00C4693A" w:rsidP="008320E4">
      <w:pPr>
        <w:rPr>
          <w:color w:val="196B24" w:themeColor="accent3"/>
        </w:rPr>
      </w:pPr>
      <w:r w:rsidRPr="00B5211E">
        <w:rPr>
          <w:color w:val="196B24" w:themeColor="accent3"/>
        </w:rPr>
        <w:t>IF F6 AND INVERTT THEN</w:t>
      </w:r>
    </w:p>
    <w:p w14:paraId="64B06295" w14:textId="77777777" w:rsidR="00C4693A" w:rsidRPr="00B5211E" w:rsidRDefault="00C4693A" w:rsidP="008320E4">
      <w:pPr>
        <w:rPr>
          <w:color w:val="196B24" w:themeColor="accent3"/>
        </w:rPr>
      </w:pPr>
      <w:r w:rsidRPr="00B5211E">
        <w:rPr>
          <w:color w:val="196B24" w:themeColor="accent3"/>
        </w:rPr>
        <w:t>IF invert &lt;&gt; UltimoInvertGravado THEN</w:t>
      </w:r>
    </w:p>
    <w:p w14:paraId="5DC2D6CD" w14:textId="77777777" w:rsidR="00C4693A" w:rsidRPr="00B5211E" w:rsidRDefault="00C4693A" w:rsidP="008320E4">
      <w:pPr>
        <w:rPr>
          <w:color w:val="196B24" w:themeColor="accent3"/>
        </w:rPr>
      </w:pPr>
      <w:r w:rsidRPr="00B5211E">
        <w:rPr>
          <w:color w:val="196B24" w:themeColor="accent3"/>
        </w:rPr>
        <w:t>IF IndiceBloco &gt; 0 THEN</w:t>
      </w:r>
    </w:p>
    <w:p w14:paraId="16B76D29" w14:textId="77777777" w:rsidR="00C4693A" w:rsidRPr="00B5211E" w:rsidRDefault="00C4693A" w:rsidP="008320E4">
      <w:pPr>
        <w:rPr>
          <w:color w:val="196B24" w:themeColor="accent3"/>
        </w:rPr>
      </w:pPr>
      <w:r w:rsidRPr="00B5211E">
        <w:rPr>
          <w:color w:val="196B24" w:themeColor="accent3"/>
        </w:rPr>
        <w:t>BufferN[IndiceBloco - 1].EndBuffer := indexBuffer - 1;</w:t>
      </w:r>
    </w:p>
    <w:p w14:paraId="15E38CF2" w14:textId="77777777" w:rsidR="00C4693A" w:rsidRPr="00B5211E" w:rsidRDefault="00C4693A" w:rsidP="008320E4">
      <w:pPr>
        <w:rPr>
          <w:color w:val="196B24" w:themeColor="accent3"/>
        </w:rPr>
      </w:pPr>
      <w:r w:rsidRPr="00B5211E">
        <w:rPr>
          <w:color w:val="196B24" w:themeColor="accent3"/>
        </w:rPr>
        <w:t>END_IF;</w:t>
      </w:r>
    </w:p>
    <w:p w14:paraId="55A2EB97" w14:textId="77777777" w:rsidR="00C4693A" w:rsidRPr="00B5211E" w:rsidRDefault="00C4693A" w:rsidP="008320E4">
      <w:pPr>
        <w:rPr>
          <w:color w:val="196B24" w:themeColor="accent3"/>
        </w:rPr>
      </w:pPr>
      <w:r w:rsidRPr="00B5211E">
        <w:rPr>
          <w:color w:val="196B24" w:themeColor="accent3"/>
        </w:rPr>
        <w:t>BufferN[IndiceBloco].StartBuffer := indexBuffer;</w:t>
      </w:r>
    </w:p>
    <w:p w14:paraId="6634EB3A" w14:textId="77777777" w:rsidR="00C4693A" w:rsidRPr="00B5211E" w:rsidRDefault="00C4693A" w:rsidP="008320E4">
      <w:pPr>
        <w:rPr>
          <w:color w:val="196B24" w:themeColor="accent3"/>
        </w:rPr>
      </w:pPr>
      <w:r w:rsidRPr="00B5211E">
        <w:rPr>
          <w:color w:val="196B24" w:themeColor="accent3"/>
        </w:rPr>
        <w:t>UltimoInvertGravado := invert;</w:t>
      </w:r>
    </w:p>
    <w:p w14:paraId="1730F514" w14:textId="77777777" w:rsidR="00C4693A" w:rsidRPr="00B5211E" w:rsidRDefault="00C4693A" w:rsidP="008320E4">
      <w:pPr>
        <w:rPr>
          <w:color w:val="196B24" w:themeColor="accent3"/>
        </w:rPr>
      </w:pPr>
      <w:r w:rsidRPr="00B5211E">
        <w:rPr>
          <w:color w:val="196B24" w:themeColor="accent3"/>
        </w:rPr>
        <w:t>IndiceBloco := IndiceBloco + 1;</w:t>
      </w:r>
    </w:p>
    <w:p w14:paraId="4C36AE0C" w14:textId="77777777" w:rsidR="00C4693A" w:rsidRPr="00B5211E" w:rsidRDefault="00C4693A" w:rsidP="008320E4">
      <w:pPr>
        <w:rPr>
          <w:color w:val="196B24" w:themeColor="accent3"/>
        </w:rPr>
      </w:pPr>
      <w:r w:rsidRPr="00B5211E">
        <w:rPr>
          <w:color w:val="196B24" w:themeColor="accent3"/>
        </w:rPr>
        <w:t>END_IF;</w:t>
      </w:r>
    </w:p>
    <w:p w14:paraId="68BFDB86" w14:textId="77777777" w:rsidR="00C4693A" w:rsidRPr="00B5211E" w:rsidRDefault="00C4693A" w:rsidP="008320E4">
      <w:pPr>
        <w:rPr>
          <w:color w:val="196B24" w:themeColor="accent3"/>
        </w:rPr>
      </w:pPr>
      <w:r w:rsidRPr="00B5211E">
        <w:rPr>
          <w:color w:val="196B24" w:themeColor="accent3"/>
        </w:rPr>
        <w:t>END_IF;</w:t>
      </w:r>
    </w:p>
    <w:p w14:paraId="2355835D" w14:textId="77777777" w:rsidR="00C4693A" w:rsidRDefault="00C4693A" w:rsidP="008320E4">
      <w:pPr>
        <w:rPr>
          <w:color w:val="196B24" w:themeColor="accent3"/>
        </w:rPr>
      </w:pPr>
      <w:r w:rsidRPr="00B5211E">
        <w:rPr>
          <w:color w:val="196B24" w:themeColor="accent3"/>
        </w:rPr>
        <w:t>END_IF;</w:t>
      </w:r>
    </w:p>
    <w:p w14:paraId="229D5EE7" w14:textId="77777777" w:rsidR="00C4693A" w:rsidRPr="00B5211E" w:rsidRDefault="00C4693A" w:rsidP="008320E4">
      <w:pPr>
        <w:rPr>
          <w:color w:val="196B24" w:themeColor="accent3"/>
        </w:rPr>
      </w:pPr>
    </w:p>
    <w:p w14:paraId="0A4E8EC6" w14:textId="77777777" w:rsidR="007D021B" w:rsidRPr="00E458A0" w:rsidRDefault="007D021B" w:rsidP="002F5954">
      <w:pPr>
        <w:rPr>
          <w:color w:val="156082" w:themeColor="accent1"/>
        </w:rPr>
      </w:pPr>
      <w:r w:rsidRPr="00E458A0">
        <w:rPr>
          <w:color w:val="156082" w:themeColor="accent1"/>
        </w:rPr>
        <w:t>IF PARTIAL THEN</w:t>
      </w:r>
    </w:p>
    <w:p w14:paraId="02C80705" w14:textId="77777777" w:rsidR="007D021B" w:rsidRPr="00E458A0" w:rsidRDefault="007D021B" w:rsidP="002F5954">
      <w:pPr>
        <w:rPr>
          <w:color w:val="156082" w:themeColor="accent1"/>
        </w:rPr>
      </w:pPr>
      <w:r w:rsidRPr="00E458A0">
        <w:rPr>
          <w:color w:val="156082" w:themeColor="accent1"/>
        </w:rPr>
        <w:t>IF F3 AND PHELICAL AND (PHmax &gt; 0) THEN</w:t>
      </w:r>
    </w:p>
    <w:p w14:paraId="4EC1EA10" w14:textId="77777777" w:rsidR="007D021B" w:rsidRPr="00E458A0" w:rsidRDefault="007D021B" w:rsidP="002F5954">
      <w:pPr>
        <w:rPr>
          <w:color w:val="156082" w:themeColor="accent1"/>
        </w:rPr>
      </w:pPr>
      <w:r w:rsidRPr="00E458A0">
        <w:rPr>
          <w:color w:val="156082" w:themeColor="accent1"/>
        </w:rPr>
        <w:t>IF SENTIDO &lt;&gt; UltimoSentidoGravado THEN</w:t>
      </w:r>
    </w:p>
    <w:p w14:paraId="003D37D8" w14:textId="77777777" w:rsidR="007D021B" w:rsidRPr="00E458A0" w:rsidRDefault="007D021B" w:rsidP="002F5954">
      <w:pPr>
        <w:rPr>
          <w:color w:val="156082" w:themeColor="accent1"/>
        </w:rPr>
      </w:pPr>
      <w:r w:rsidRPr="00E458A0">
        <w:rPr>
          <w:color w:val="156082" w:themeColor="accent1"/>
        </w:rPr>
        <w:t>IF IndiceBloco &gt; 0 THEN</w:t>
      </w:r>
    </w:p>
    <w:p w14:paraId="4793FD49" w14:textId="77777777" w:rsidR="007D021B" w:rsidRPr="00E458A0" w:rsidRDefault="007D021B" w:rsidP="002F5954">
      <w:pPr>
        <w:rPr>
          <w:color w:val="156082" w:themeColor="accent1"/>
        </w:rPr>
      </w:pPr>
      <w:r w:rsidRPr="00E458A0">
        <w:rPr>
          <w:color w:val="156082" w:themeColor="accent1"/>
        </w:rPr>
        <w:t>BufferN[IndiceBloco - 1].EndBuffer := indexBuffer - 1;</w:t>
      </w:r>
    </w:p>
    <w:p w14:paraId="1368AC9F" w14:textId="77777777" w:rsidR="007D021B" w:rsidRPr="00E458A0" w:rsidRDefault="007D021B" w:rsidP="002F5954">
      <w:pPr>
        <w:rPr>
          <w:color w:val="156082" w:themeColor="accent1"/>
        </w:rPr>
      </w:pPr>
      <w:r w:rsidRPr="00E458A0">
        <w:rPr>
          <w:color w:val="156082" w:themeColor="accent1"/>
        </w:rPr>
        <w:t>END_IF;</w:t>
      </w:r>
    </w:p>
    <w:p w14:paraId="31B2FC1F" w14:textId="77777777" w:rsidR="007D021B" w:rsidRPr="00E458A0" w:rsidRDefault="007D021B" w:rsidP="002F5954">
      <w:pPr>
        <w:rPr>
          <w:color w:val="156082" w:themeColor="accent1"/>
        </w:rPr>
      </w:pPr>
      <w:r w:rsidRPr="00E458A0">
        <w:rPr>
          <w:color w:val="156082" w:themeColor="accent1"/>
        </w:rPr>
        <w:t>BufferN[IndiceBloco].SENTIDO := SENTIDO;</w:t>
      </w:r>
    </w:p>
    <w:p w14:paraId="3A7EF91E" w14:textId="77777777" w:rsidR="007D021B" w:rsidRPr="00E458A0" w:rsidRDefault="007D021B" w:rsidP="002F5954">
      <w:pPr>
        <w:rPr>
          <w:color w:val="156082" w:themeColor="accent1"/>
        </w:rPr>
      </w:pPr>
      <w:r w:rsidRPr="00E458A0">
        <w:rPr>
          <w:color w:val="156082" w:themeColor="accent1"/>
        </w:rPr>
        <w:t>BufferN[IndiceBloco].StartBuffer := indexBuffer;</w:t>
      </w:r>
    </w:p>
    <w:p w14:paraId="3427D528" w14:textId="77777777" w:rsidR="007D021B" w:rsidRPr="00E458A0" w:rsidRDefault="007D021B" w:rsidP="002F5954">
      <w:pPr>
        <w:rPr>
          <w:color w:val="156082" w:themeColor="accent1"/>
        </w:rPr>
      </w:pPr>
      <w:r w:rsidRPr="00E458A0">
        <w:rPr>
          <w:color w:val="156082" w:themeColor="accent1"/>
        </w:rPr>
        <w:t>UltimoSentidoGravado := SENTIDO;</w:t>
      </w:r>
    </w:p>
    <w:p w14:paraId="77293087" w14:textId="77777777" w:rsidR="007D021B" w:rsidRPr="00E458A0" w:rsidRDefault="007D021B" w:rsidP="002F5954">
      <w:pPr>
        <w:rPr>
          <w:color w:val="156082" w:themeColor="accent1"/>
        </w:rPr>
      </w:pPr>
      <w:r w:rsidRPr="00E458A0">
        <w:rPr>
          <w:color w:val="156082" w:themeColor="accent1"/>
        </w:rPr>
        <w:t>IndiceBloco := IndiceBloco + 1;</w:t>
      </w:r>
    </w:p>
    <w:p w14:paraId="02379273" w14:textId="77777777" w:rsidR="007D021B" w:rsidRPr="00E458A0" w:rsidRDefault="007D021B" w:rsidP="002F5954">
      <w:pPr>
        <w:rPr>
          <w:color w:val="156082" w:themeColor="accent1"/>
        </w:rPr>
      </w:pPr>
      <w:r w:rsidRPr="00E458A0">
        <w:rPr>
          <w:color w:val="156082" w:themeColor="accent1"/>
        </w:rPr>
        <w:t>END_IF;</w:t>
      </w:r>
    </w:p>
    <w:p w14:paraId="28F9EC5E" w14:textId="77777777" w:rsidR="007D021B" w:rsidRPr="00E458A0" w:rsidRDefault="007D021B" w:rsidP="002F5954">
      <w:pPr>
        <w:rPr>
          <w:color w:val="156082" w:themeColor="accent1"/>
        </w:rPr>
      </w:pPr>
      <w:r w:rsidRPr="00E458A0">
        <w:rPr>
          <w:color w:val="156082" w:themeColor="accent1"/>
        </w:rPr>
        <w:t>END_IF;</w:t>
      </w:r>
    </w:p>
    <w:p w14:paraId="16ED9A89" w14:textId="77777777" w:rsidR="007D021B" w:rsidRPr="00E458A0" w:rsidRDefault="007D021B" w:rsidP="002F5954">
      <w:pPr>
        <w:rPr>
          <w:color w:val="156082" w:themeColor="accent1"/>
        </w:rPr>
      </w:pPr>
      <w:r w:rsidRPr="00E458A0">
        <w:rPr>
          <w:color w:val="156082" w:themeColor="accent1"/>
        </w:rPr>
        <w:t>END_IF;</w:t>
      </w:r>
    </w:p>
    <w:p w14:paraId="344E2FB8" w14:textId="77777777" w:rsidR="00EC7C9D" w:rsidRPr="00E458A0" w:rsidRDefault="00EC7C9D" w:rsidP="00EC7C9D">
      <w:pPr>
        <w:rPr>
          <w:color w:val="000000" w:themeColor="text1"/>
        </w:rPr>
      </w:pPr>
    </w:p>
    <w:p w14:paraId="3689774B" w14:textId="77777777" w:rsidR="00EC7C9D" w:rsidRPr="00A72EDD" w:rsidRDefault="00EC7C9D" w:rsidP="00EC7C9D">
      <w:pPr>
        <w:rPr>
          <w:color w:val="000000" w:themeColor="text1"/>
        </w:rPr>
      </w:pPr>
      <w:r w:rsidRPr="00A72EDD">
        <w:rPr>
          <w:color w:val="000000" w:themeColor="text1"/>
        </w:rPr>
        <w:t xml:space="preserve">    // --- Fim do programa ---</w:t>
      </w:r>
    </w:p>
    <w:p w14:paraId="52B23CBB" w14:textId="77777777" w:rsidR="00EC7C9D" w:rsidRPr="00A72EDD" w:rsidRDefault="00EC7C9D" w:rsidP="00EC7C9D">
      <w:pPr>
        <w:rPr>
          <w:color w:val="000000" w:themeColor="text1"/>
        </w:rPr>
      </w:pPr>
      <w:r w:rsidRPr="00A72EDD">
        <w:rPr>
          <w:color w:val="000000" w:themeColor="text1"/>
        </w:rPr>
        <w:t xml:space="preserve">    IF LinhaAtual = 'Função: Fim' THEN</w:t>
      </w:r>
    </w:p>
    <w:p w14:paraId="1AD0AC86" w14:textId="77777777" w:rsidR="00EC7C9D" w:rsidRPr="00A72EDD" w:rsidRDefault="00EC7C9D" w:rsidP="00EC7C9D">
      <w:pPr>
        <w:rPr>
          <w:color w:val="000000" w:themeColor="text1"/>
        </w:rPr>
      </w:pPr>
      <w:r w:rsidRPr="00A72EDD">
        <w:rPr>
          <w:color w:val="000000" w:themeColor="text1"/>
        </w:rPr>
        <w:t xml:space="preserve">        FuncaoFim := TRUE;</w:t>
      </w:r>
    </w:p>
    <w:p w14:paraId="52775B4F" w14:textId="77777777" w:rsidR="00EC7C9D" w:rsidRPr="00A72EDD" w:rsidRDefault="00EC7C9D" w:rsidP="00EC7C9D">
      <w:pPr>
        <w:rPr>
          <w:color w:val="000000" w:themeColor="text1"/>
        </w:rPr>
      </w:pPr>
      <w:r w:rsidRPr="00A72EDD">
        <w:rPr>
          <w:color w:val="000000" w:themeColor="text1"/>
        </w:rPr>
        <w:t xml:space="preserve">        EXIT;</w:t>
      </w:r>
    </w:p>
    <w:p w14:paraId="47F6BC3E" w14:textId="77777777" w:rsidR="00EC7C9D" w:rsidRPr="00A72EDD" w:rsidRDefault="00EC7C9D" w:rsidP="00EC7C9D">
      <w:pPr>
        <w:rPr>
          <w:color w:val="000000" w:themeColor="text1"/>
        </w:rPr>
      </w:pPr>
      <w:r w:rsidRPr="00A72EDD">
        <w:rPr>
          <w:color w:val="000000" w:themeColor="text1"/>
        </w:rPr>
        <w:t xml:space="preserve">    END_IF;</w:t>
      </w:r>
    </w:p>
    <w:p w14:paraId="5FA0687E" w14:textId="77777777" w:rsidR="00EC7C9D" w:rsidRPr="00A72EDD" w:rsidRDefault="00EC7C9D" w:rsidP="00EC7C9D">
      <w:pPr>
        <w:rPr>
          <w:color w:val="000000" w:themeColor="text1"/>
        </w:rPr>
      </w:pPr>
    </w:p>
    <w:p w14:paraId="27D59F0A" w14:textId="77777777" w:rsidR="00EC7C9D" w:rsidRPr="00A72EDD" w:rsidRDefault="00EC7C9D" w:rsidP="00EC7C9D">
      <w:pPr>
        <w:rPr>
          <w:color w:val="000000" w:themeColor="text1"/>
        </w:rPr>
      </w:pPr>
      <w:r w:rsidRPr="00A72EDD">
        <w:rPr>
          <w:color w:val="000000" w:themeColor="text1"/>
        </w:rPr>
        <w:t xml:space="preserve">    // --- Início de função ---</w:t>
      </w:r>
    </w:p>
    <w:p w14:paraId="49430060" w14:textId="77777777" w:rsidR="00EC7C9D" w:rsidRPr="00A72EDD" w:rsidRDefault="00EC7C9D" w:rsidP="00EC7C9D">
      <w:pPr>
        <w:rPr>
          <w:color w:val="000000" w:themeColor="text1"/>
        </w:rPr>
      </w:pPr>
      <w:r w:rsidRPr="00A72EDD">
        <w:rPr>
          <w:color w:val="000000" w:themeColor="text1"/>
        </w:rPr>
        <w:t xml:space="preserve">    IF LEFT(LinhaAtual,7) = 'Função:' THEN</w:t>
      </w:r>
    </w:p>
    <w:p w14:paraId="2A723021" w14:textId="77777777" w:rsidR="00EC7C9D" w:rsidRPr="00A72EDD" w:rsidRDefault="00EC7C9D" w:rsidP="00EC7C9D">
      <w:pPr>
        <w:rPr>
          <w:color w:val="000000" w:themeColor="text1"/>
        </w:rPr>
      </w:pPr>
    </w:p>
    <w:p w14:paraId="79AD1FE0" w14:textId="77777777" w:rsidR="00EC7C9D" w:rsidRPr="00A72EDD" w:rsidRDefault="00EC7C9D" w:rsidP="00EC7C9D">
      <w:pPr>
        <w:rPr>
          <w:color w:val="000000" w:themeColor="text1"/>
        </w:rPr>
      </w:pPr>
      <w:r w:rsidRPr="00A72EDD">
        <w:rPr>
          <w:color w:val="000000" w:themeColor="text1"/>
        </w:rPr>
        <w:t xml:space="preserve">        FunAtivaNome := MID(LinhaAtual,9,LEN(LinhaAtual)-8);</w:t>
      </w:r>
    </w:p>
    <w:p w14:paraId="01ACD5EE" w14:textId="77777777" w:rsidR="00EC7C9D" w:rsidRPr="00A72EDD" w:rsidRDefault="00EC7C9D" w:rsidP="00EC7C9D">
      <w:pPr>
        <w:rPr>
          <w:color w:val="000000" w:themeColor="text1"/>
        </w:rPr>
      </w:pPr>
    </w:p>
    <w:p w14:paraId="5E97C12F" w14:textId="77777777" w:rsidR="00EC7C9D" w:rsidRPr="00A72EDD" w:rsidRDefault="00EC7C9D" w:rsidP="00EC7C9D">
      <w:pPr>
        <w:rPr>
          <w:color w:val="000000" w:themeColor="text1"/>
        </w:rPr>
      </w:pPr>
      <w:r w:rsidRPr="00A72EDD">
        <w:rPr>
          <w:color w:val="000000" w:themeColor="text1"/>
        </w:rPr>
        <w:t xml:space="preserve">        // Busca função no dicionário</w:t>
      </w:r>
    </w:p>
    <w:p w14:paraId="7EDB0AFA" w14:textId="77777777" w:rsidR="00EC7C9D" w:rsidRPr="00A72EDD" w:rsidRDefault="00EC7C9D" w:rsidP="00EC7C9D">
      <w:pPr>
        <w:rPr>
          <w:color w:val="000000" w:themeColor="text1"/>
        </w:rPr>
      </w:pPr>
      <w:r w:rsidRPr="00A72EDD">
        <w:rPr>
          <w:color w:val="000000" w:themeColor="text1"/>
        </w:rPr>
        <w:t xml:space="preserve">        FOR v := 1 TO NumFuncoes DO</w:t>
      </w:r>
    </w:p>
    <w:p w14:paraId="34412709" w14:textId="77777777" w:rsidR="00D449BE" w:rsidRPr="00A72EDD" w:rsidRDefault="00EC7C9D" w:rsidP="00BF683D">
      <w:pPr>
        <w:rPr>
          <w:color w:val="000000" w:themeColor="text1"/>
        </w:rPr>
      </w:pPr>
      <w:r w:rsidRPr="00A72EDD">
        <w:rPr>
          <w:color w:val="000000" w:themeColor="text1"/>
        </w:rPr>
        <w:t xml:space="preserve">            IF FuncoesGCODE[v] = FunAtivaNome THEN</w:t>
      </w:r>
    </w:p>
    <w:p w14:paraId="428354D1" w14:textId="77777777" w:rsidR="00EC7C9D" w:rsidRPr="00A72EDD" w:rsidRDefault="00D449BE" w:rsidP="00EC7C9D">
      <w:pPr>
        <w:rPr>
          <w:color w:val="000000" w:themeColor="text1"/>
        </w:rPr>
      </w:pPr>
      <w:r w:rsidRPr="00A72EDD">
        <w:rPr>
          <w:color w:val="000000" w:themeColor="text1"/>
        </w:rPr>
        <w:t>NumVarAtiva := StrSplit(Variaveis[v], ',', FunAtivaVar);</w:t>
      </w:r>
      <w:r w:rsidR="00EC7C9D" w:rsidRPr="00A72EDD">
        <w:rPr>
          <w:color w:val="000000" w:themeColor="text1"/>
        </w:rPr>
        <w:t xml:space="preserve">                EXIT;</w:t>
      </w:r>
    </w:p>
    <w:p w14:paraId="4359B9E1" w14:textId="77777777" w:rsidR="00EC7C9D" w:rsidRPr="00A72EDD" w:rsidRDefault="00EC7C9D" w:rsidP="00EC7C9D">
      <w:pPr>
        <w:rPr>
          <w:color w:val="000000" w:themeColor="text1"/>
        </w:rPr>
      </w:pPr>
      <w:r w:rsidRPr="00A72EDD">
        <w:rPr>
          <w:color w:val="000000" w:themeColor="text1"/>
        </w:rPr>
        <w:t xml:space="preserve">            END_IF;</w:t>
      </w:r>
    </w:p>
    <w:p w14:paraId="643CD26A" w14:textId="77777777" w:rsidR="00EC7C9D" w:rsidRPr="00A72EDD" w:rsidRDefault="00EC7C9D" w:rsidP="00EC7C9D">
      <w:pPr>
        <w:rPr>
          <w:color w:val="000000" w:themeColor="text1"/>
        </w:rPr>
      </w:pPr>
      <w:r w:rsidRPr="00A72EDD">
        <w:rPr>
          <w:color w:val="000000" w:themeColor="text1"/>
        </w:rPr>
        <w:t xml:space="preserve">        END_FOR;</w:t>
      </w:r>
    </w:p>
    <w:p w14:paraId="0C611902" w14:textId="77777777" w:rsidR="00EC7C9D" w:rsidRPr="00A72EDD" w:rsidRDefault="00EC7C9D" w:rsidP="00EC7C9D">
      <w:pPr>
        <w:rPr>
          <w:color w:val="000000" w:themeColor="text1"/>
        </w:rPr>
      </w:pPr>
    </w:p>
    <w:p w14:paraId="040915CE" w14:textId="77777777" w:rsidR="00EC7C9D" w:rsidRPr="00A72EDD" w:rsidRDefault="00EC7C9D" w:rsidP="00EC7C9D">
      <w:pPr>
        <w:rPr>
          <w:color w:val="000000" w:themeColor="text1"/>
        </w:rPr>
      </w:pPr>
      <w:r w:rsidRPr="00A72EDD">
        <w:rPr>
          <w:color w:val="000000" w:themeColor="text1"/>
        </w:rPr>
        <w:t xml:space="preserve">        // --- Leitura de blocos de variáveis ---</w:t>
      </w:r>
    </w:p>
    <w:p w14:paraId="6B963C87" w14:textId="77777777" w:rsidR="00EC7C9D" w:rsidRPr="00A72EDD" w:rsidRDefault="00EC7C9D" w:rsidP="00EC7C9D">
      <w:pPr>
        <w:rPr>
          <w:color w:val="000000" w:themeColor="text1"/>
        </w:rPr>
      </w:pPr>
      <w:r w:rsidRPr="00A72EDD">
        <w:rPr>
          <w:color w:val="000000" w:themeColor="text1"/>
        </w:rPr>
        <w:t xml:space="preserve">        v := 1;</w:t>
      </w:r>
    </w:p>
    <w:p w14:paraId="7D9CE5D3" w14:textId="77777777" w:rsidR="00EC7C9D" w:rsidRPr="00A72EDD" w:rsidRDefault="00EC7C9D" w:rsidP="00EC7C9D">
      <w:pPr>
        <w:rPr>
          <w:color w:val="000000" w:themeColor="text1"/>
        </w:rPr>
      </w:pPr>
      <w:r w:rsidRPr="00A72EDD">
        <w:rPr>
          <w:color w:val="000000" w:themeColor="text1"/>
        </w:rPr>
        <w:t xml:space="preserve">        IndexLinha := IndexLinha + 1;</w:t>
      </w:r>
    </w:p>
    <w:p w14:paraId="0729C751" w14:textId="77777777" w:rsidR="00EC7C9D" w:rsidRPr="00A72EDD" w:rsidRDefault="00EC7C9D" w:rsidP="00EC7C9D">
      <w:pPr>
        <w:rPr>
          <w:color w:val="000000" w:themeColor="text1"/>
        </w:rPr>
      </w:pPr>
    </w:p>
    <w:p w14:paraId="68D0250C" w14:textId="77777777" w:rsidR="00EC7C9D" w:rsidRPr="00A72EDD" w:rsidRDefault="00EC7C9D" w:rsidP="00EC7C9D">
      <w:pPr>
        <w:rPr>
          <w:color w:val="000000" w:themeColor="text1"/>
        </w:rPr>
      </w:pPr>
      <w:r w:rsidRPr="00A72EDD">
        <w:rPr>
          <w:color w:val="000000" w:themeColor="text1"/>
        </w:rPr>
        <w:t xml:space="preserve">        WHILE (IndexLinha &lt;= 200) DO</w:t>
      </w:r>
    </w:p>
    <w:p w14:paraId="142A2729" w14:textId="77777777" w:rsidR="00EC7C9D" w:rsidRPr="00A72EDD" w:rsidRDefault="00EC7C9D" w:rsidP="00EC7C9D">
      <w:pPr>
        <w:rPr>
          <w:color w:val="000000" w:themeColor="text1"/>
        </w:rPr>
      </w:pPr>
      <w:r w:rsidRPr="00A72EDD">
        <w:rPr>
          <w:color w:val="000000" w:themeColor="text1"/>
        </w:rPr>
        <w:t xml:space="preserve">            LinhaAtual := </w:t>
      </w:r>
      <w:r w:rsidR="00ED098B" w:rsidRPr="00A72EDD">
        <w:rPr>
          <w:color w:val="000000" w:themeColor="text1"/>
        </w:rPr>
        <w:t>ProgramaGCODE</w:t>
      </w:r>
      <w:r w:rsidRPr="00A72EDD">
        <w:rPr>
          <w:color w:val="000000" w:themeColor="text1"/>
        </w:rPr>
        <w:t>[IndexLinha];</w:t>
      </w:r>
    </w:p>
    <w:p w14:paraId="302D15A7" w14:textId="77777777" w:rsidR="00EC7C9D" w:rsidRPr="00A72EDD" w:rsidRDefault="00EC7C9D" w:rsidP="00EC7C9D">
      <w:pPr>
        <w:rPr>
          <w:color w:val="000000" w:themeColor="text1"/>
        </w:rPr>
      </w:pPr>
    </w:p>
    <w:p w14:paraId="4CA485A1" w14:textId="77777777" w:rsidR="00EC7C9D" w:rsidRPr="00A72EDD" w:rsidRDefault="00EC7C9D" w:rsidP="00EC7C9D">
      <w:pPr>
        <w:rPr>
          <w:color w:val="000000" w:themeColor="text1"/>
        </w:rPr>
      </w:pPr>
      <w:r w:rsidRPr="00A72EDD">
        <w:rPr>
          <w:color w:val="000000" w:themeColor="text1"/>
        </w:rPr>
        <w:t xml:space="preserve">            // Encontrou delimitador $ → executa bloco imediatamente</w:t>
      </w:r>
    </w:p>
    <w:p w14:paraId="5EA742C9" w14:textId="77777777" w:rsidR="00EC7C9D" w:rsidRDefault="00EC7C9D" w:rsidP="00EC7C9D">
      <w:pPr>
        <w:rPr>
          <w:color w:val="000000" w:themeColor="text1"/>
        </w:rPr>
      </w:pPr>
      <w:r w:rsidRPr="00A72EDD">
        <w:rPr>
          <w:color w:val="000000" w:themeColor="text1"/>
        </w:rPr>
        <w:t xml:space="preserve">            IF LinhaAtual = '$' THEN</w:t>
      </w:r>
    </w:p>
    <w:p w14:paraId="51B9F5EE" w14:textId="77777777" w:rsidR="00726B62" w:rsidRDefault="00726B62" w:rsidP="00EC7C9D">
      <w:pPr>
        <w:rPr>
          <w:color w:val="000000" w:themeColor="text1"/>
        </w:rPr>
      </w:pPr>
    </w:p>
    <w:p w14:paraId="661C8E4A" w14:textId="77777777" w:rsidR="00B6386F" w:rsidRPr="0023015A" w:rsidRDefault="00B6386F">
      <w:pPr>
        <w:rPr>
          <w:color w:val="196B24" w:themeColor="accent3"/>
        </w:rPr>
      </w:pPr>
      <w:r w:rsidRPr="00A72EDD">
        <w:rPr>
          <w:color w:val="000000" w:themeColor="text1"/>
        </w:rPr>
        <w:t xml:space="preserve">                </w:t>
      </w:r>
      <w:r w:rsidRPr="0023015A">
        <w:rPr>
          <w:color w:val="196B24" w:themeColor="accent3"/>
        </w:rPr>
        <w:t>ExecuteFunc(</w:t>
      </w:r>
    </w:p>
    <w:p w14:paraId="708B9D1F" w14:textId="77777777" w:rsidR="00B6386F" w:rsidRPr="0023015A" w:rsidRDefault="00B6386F">
      <w:pPr>
        <w:rPr>
          <w:color w:val="196B24" w:themeColor="accent3"/>
        </w:rPr>
      </w:pPr>
      <w:r w:rsidRPr="0023015A">
        <w:rPr>
          <w:color w:val="196B24" w:themeColor="accent3"/>
        </w:rPr>
        <w:t xml:space="preserve">    FunAtivaNome,</w:t>
      </w:r>
    </w:p>
    <w:p w14:paraId="3717B236" w14:textId="77777777" w:rsidR="00B6386F" w:rsidRPr="0023015A" w:rsidRDefault="00B6386F">
      <w:pPr>
        <w:rPr>
          <w:color w:val="196B24" w:themeColor="accent3"/>
        </w:rPr>
      </w:pPr>
      <w:r w:rsidRPr="0023015A">
        <w:rPr>
          <w:color w:val="196B24" w:themeColor="accent3"/>
        </w:rPr>
        <w:t xml:space="preserve">    ValoresVar,</w:t>
      </w:r>
    </w:p>
    <w:p w14:paraId="231C9683" w14:textId="77777777" w:rsidR="00B6386F" w:rsidRPr="0023015A" w:rsidRDefault="00B6386F">
      <w:pPr>
        <w:rPr>
          <w:color w:val="196B24" w:themeColor="accent3"/>
        </w:rPr>
      </w:pPr>
      <w:r w:rsidRPr="0023015A">
        <w:rPr>
          <w:color w:val="196B24" w:themeColor="accent3"/>
        </w:rPr>
        <w:t xml:space="preserve">    v-1,</w:t>
      </w:r>
    </w:p>
    <w:p w14:paraId="1AC6F1B7" w14:textId="77777777" w:rsidR="00BB4B48" w:rsidRPr="00BB4B48" w:rsidRDefault="00B6386F" w:rsidP="00BB4B48">
      <w:pPr>
        <w:rPr>
          <w:color w:val="FF0000"/>
        </w:rPr>
      </w:pPr>
      <w:r w:rsidRPr="00ED376F">
        <w:rPr>
          <w:color w:val="FF0000"/>
        </w:rPr>
        <w:t xml:space="preserve">    </w:t>
      </w:r>
      <w:r w:rsidR="00BB4B48" w:rsidRPr="00BB4B48">
        <w:rPr>
          <w:color w:val="FF0000"/>
        </w:rPr>
        <w:t>BBufferX, CountX,</w:t>
      </w:r>
    </w:p>
    <w:p w14:paraId="5D33AFF4" w14:textId="77777777" w:rsidR="00BB4B48" w:rsidRPr="00BB4B48" w:rsidRDefault="00BB4B48" w:rsidP="00BB4B48">
      <w:pPr>
        <w:rPr>
          <w:color w:val="FF0000"/>
        </w:rPr>
      </w:pPr>
      <w:r w:rsidRPr="00BB4B48">
        <w:rPr>
          <w:color w:val="FF0000"/>
        </w:rPr>
        <w:t>BBufferY, CountY,</w:t>
      </w:r>
    </w:p>
    <w:p w14:paraId="22F1FF81" w14:textId="77777777" w:rsidR="00B6386F" w:rsidRDefault="00BB4B48">
      <w:pPr>
        <w:rPr>
          <w:color w:val="196B24" w:themeColor="accent3"/>
        </w:rPr>
      </w:pPr>
      <w:r w:rsidRPr="00BB4B48">
        <w:rPr>
          <w:color w:val="FF0000"/>
        </w:rPr>
        <w:t>BBufferZ</w:t>
      </w:r>
      <w:r w:rsidR="00B6386F" w:rsidRPr="00ED376F">
        <w:rPr>
          <w:color w:val="FF0000"/>
        </w:rPr>
        <w:t>, CountZ</w:t>
      </w:r>
      <w:r w:rsidR="00B6386F" w:rsidRPr="005000F6">
        <w:rPr>
          <w:color w:val="FF0000"/>
        </w:rPr>
        <w:t>);</w:t>
      </w:r>
      <w:r w:rsidR="00B6386F" w:rsidRPr="0023015A">
        <w:rPr>
          <w:color w:val="196B24" w:themeColor="accent3"/>
        </w:rPr>
        <w:t xml:space="preserve">           </w:t>
      </w:r>
    </w:p>
    <w:p w14:paraId="38E3C5DD" w14:textId="77777777" w:rsidR="009F0A02" w:rsidRPr="005D48C1" w:rsidRDefault="009F0A02" w:rsidP="009F0A02">
      <w:pPr>
        <w:rPr>
          <w:color w:val="A02B93" w:themeColor="accent5"/>
        </w:rPr>
      </w:pPr>
      <w:r w:rsidRPr="005D48C1">
        <w:rPr>
          <w:color w:val="A02B93" w:themeColor="accent5"/>
        </w:rPr>
        <w:t>Reset := TRUE;</w:t>
      </w:r>
    </w:p>
    <w:p w14:paraId="152A8C80" w14:textId="77777777" w:rsidR="009F0A02" w:rsidRPr="005D48C1" w:rsidRDefault="009F0A02" w:rsidP="009F0A02">
      <w:pPr>
        <w:rPr>
          <w:color w:val="A02B93" w:themeColor="accent5"/>
        </w:rPr>
      </w:pPr>
    </w:p>
    <w:p w14:paraId="1C5CBC7B" w14:textId="77777777" w:rsidR="009F0A02" w:rsidRPr="005D48C1" w:rsidRDefault="009F0A02" w:rsidP="009F0A02">
      <w:pPr>
        <w:rPr>
          <w:color w:val="A02B93" w:themeColor="accent5"/>
        </w:rPr>
      </w:pPr>
      <w:r w:rsidRPr="005D48C1">
        <w:rPr>
          <w:color w:val="A02B93" w:themeColor="accent5"/>
        </w:rPr>
        <w:t>ExecuteFunc(</w:t>
      </w:r>
    </w:p>
    <w:p w14:paraId="2CB77415" w14:textId="77777777" w:rsidR="009F0A02" w:rsidRPr="005D48C1" w:rsidRDefault="009F0A02" w:rsidP="009F0A02">
      <w:pPr>
        <w:rPr>
          <w:color w:val="A02B93" w:themeColor="accent5"/>
        </w:rPr>
      </w:pPr>
      <w:r w:rsidRPr="005D48C1">
        <w:rPr>
          <w:color w:val="A02B93" w:themeColor="accent5"/>
        </w:rPr>
        <w:t xml:space="preserve">    FunAtivaNome,</w:t>
      </w:r>
    </w:p>
    <w:p w14:paraId="14ED025A" w14:textId="77777777" w:rsidR="009F0A02" w:rsidRPr="005D48C1" w:rsidRDefault="009F0A02" w:rsidP="009F0A02">
      <w:pPr>
        <w:rPr>
          <w:color w:val="A02B93" w:themeColor="accent5"/>
        </w:rPr>
      </w:pPr>
      <w:r w:rsidRPr="005D48C1">
        <w:rPr>
          <w:color w:val="A02B93" w:themeColor="accent5"/>
        </w:rPr>
        <w:t xml:space="preserve">    ValoresVar,</w:t>
      </w:r>
    </w:p>
    <w:p w14:paraId="637FFD6D" w14:textId="77777777" w:rsidR="009F0A02" w:rsidRPr="005D48C1" w:rsidRDefault="009F0A02" w:rsidP="009F0A02">
      <w:pPr>
        <w:rPr>
          <w:color w:val="A02B93" w:themeColor="accent5"/>
        </w:rPr>
      </w:pPr>
      <w:r w:rsidRPr="005D48C1">
        <w:rPr>
          <w:color w:val="A02B93" w:themeColor="accent5"/>
        </w:rPr>
        <w:t xml:space="preserve">    0,</w:t>
      </w:r>
    </w:p>
    <w:p w14:paraId="402A2A6B" w14:textId="77777777" w:rsidR="00BB4B48" w:rsidRPr="00BB4B48" w:rsidRDefault="009F0A02" w:rsidP="00BB4B48">
      <w:pPr>
        <w:rPr>
          <w:color w:val="A02B93" w:themeColor="accent5"/>
        </w:rPr>
      </w:pPr>
      <w:r w:rsidRPr="005D48C1">
        <w:rPr>
          <w:color w:val="A02B93" w:themeColor="accent5"/>
        </w:rPr>
        <w:t xml:space="preserve">    </w:t>
      </w:r>
      <w:r w:rsidR="00BB4B48" w:rsidRPr="00BB4B48">
        <w:rPr>
          <w:color w:val="A02B93" w:themeColor="accent5"/>
        </w:rPr>
        <w:t>BBufferX, CountX,</w:t>
      </w:r>
    </w:p>
    <w:p w14:paraId="2CAA3353" w14:textId="77777777" w:rsidR="00BB4B48" w:rsidRPr="00BB4B48" w:rsidRDefault="00BB4B48" w:rsidP="00BB4B48">
      <w:pPr>
        <w:rPr>
          <w:color w:val="A02B93" w:themeColor="accent5"/>
        </w:rPr>
      </w:pPr>
      <w:r w:rsidRPr="00BB4B48">
        <w:rPr>
          <w:color w:val="A02B93" w:themeColor="accent5"/>
        </w:rPr>
        <w:t>BBufferY, CountY,</w:t>
      </w:r>
    </w:p>
    <w:p w14:paraId="187FB293" w14:textId="77777777" w:rsidR="009F0A02" w:rsidRPr="005D48C1" w:rsidRDefault="00BB4B48" w:rsidP="009F0A02">
      <w:pPr>
        <w:rPr>
          <w:color w:val="A02B93" w:themeColor="accent5"/>
        </w:rPr>
      </w:pPr>
      <w:r w:rsidRPr="00BB4B48">
        <w:rPr>
          <w:color w:val="A02B93" w:themeColor="accent5"/>
        </w:rPr>
        <w:t>BBufferZ</w:t>
      </w:r>
      <w:r w:rsidR="009F0A02" w:rsidRPr="005D48C1">
        <w:rPr>
          <w:color w:val="A02B93" w:themeColor="accent5"/>
        </w:rPr>
        <w:t>, CountZ</w:t>
      </w:r>
      <w:r w:rsidR="008C592E">
        <w:rPr>
          <w:color w:val="A02B93" w:themeColor="accent5"/>
        </w:rPr>
        <w:t>)</w:t>
      </w:r>
      <w:r w:rsidR="00794C75">
        <w:rPr>
          <w:color w:val="A02B93" w:themeColor="accent5"/>
        </w:rPr>
        <w:t>;</w:t>
      </w:r>
    </w:p>
    <w:p w14:paraId="75F26673" w14:textId="77777777" w:rsidR="009F0A02" w:rsidRPr="005D48C1" w:rsidRDefault="009F0A02">
      <w:pPr>
        <w:rPr>
          <w:color w:val="A02B93" w:themeColor="accent5"/>
        </w:rPr>
      </w:pPr>
      <w:r w:rsidRPr="005D48C1">
        <w:rPr>
          <w:color w:val="A02B93" w:themeColor="accent5"/>
        </w:rPr>
        <w:t>Reset := FALSE;</w:t>
      </w:r>
    </w:p>
    <w:p w14:paraId="6F513AB1" w14:textId="77777777" w:rsidR="005000F6" w:rsidRPr="0023015A" w:rsidRDefault="005000F6">
      <w:pPr>
        <w:rPr>
          <w:color w:val="196B24" w:themeColor="accent3"/>
        </w:rPr>
      </w:pPr>
    </w:p>
    <w:p w14:paraId="1A458E51" w14:textId="77777777" w:rsidR="00EC7C9D" w:rsidRPr="00A72EDD" w:rsidRDefault="00EC7C9D" w:rsidP="00EC7C9D">
      <w:pPr>
        <w:rPr>
          <w:color w:val="000000" w:themeColor="text1"/>
        </w:rPr>
      </w:pPr>
      <w:r w:rsidRPr="00A72EDD">
        <w:rPr>
          <w:color w:val="000000" w:themeColor="text1"/>
        </w:rPr>
        <w:t xml:space="preserve">     v := 1; // prepara próximo bloco</w:t>
      </w:r>
    </w:p>
    <w:p w14:paraId="79717032" w14:textId="77777777" w:rsidR="00EC7C9D" w:rsidRPr="00A72EDD" w:rsidRDefault="00EC7C9D" w:rsidP="00EC7C9D">
      <w:pPr>
        <w:rPr>
          <w:color w:val="000000" w:themeColor="text1"/>
        </w:rPr>
      </w:pPr>
      <w:r w:rsidRPr="00A72EDD">
        <w:rPr>
          <w:color w:val="000000" w:themeColor="text1"/>
        </w:rPr>
        <w:t xml:space="preserve">                IndexLinha := IndexLinha + 1;</w:t>
      </w:r>
    </w:p>
    <w:p w14:paraId="0FEA25E7" w14:textId="77777777" w:rsidR="00EC7C9D" w:rsidRPr="00A72EDD" w:rsidRDefault="00EC7C9D" w:rsidP="00EC7C9D">
      <w:pPr>
        <w:rPr>
          <w:color w:val="000000" w:themeColor="text1"/>
        </w:rPr>
      </w:pPr>
      <w:r w:rsidRPr="00A72EDD">
        <w:rPr>
          <w:color w:val="000000" w:themeColor="text1"/>
        </w:rPr>
        <w:t xml:space="preserve">                CONTINUE;</w:t>
      </w:r>
    </w:p>
    <w:p w14:paraId="24BCCC96" w14:textId="77777777" w:rsidR="008A5D3A" w:rsidRPr="00B51EAA" w:rsidRDefault="00EC7C9D" w:rsidP="00B51EAA">
      <w:pPr>
        <w:rPr>
          <w:color w:val="000000" w:themeColor="text1"/>
        </w:rPr>
      </w:pPr>
      <w:r w:rsidRPr="00A72EDD">
        <w:rPr>
          <w:color w:val="000000" w:themeColor="text1"/>
        </w:rPr>
        <w:t xml:space="preserve">            END_IF;</w:t>
      </w:r>
    </w:p>
    <w:p w14:paraId="7A015CC6" w14:textId="77777777" w:rsidR="009D59E4" w:rsidRPr="00A72EDD" w:rsidRDefault="009D59E4" w:rsidP="00EC7C9D">
      <w:pPr>
        <w:rPr>
          <w:color w:val="000000" w:themeColor="text1"/>
        </w:rPr>
      </w:pPr>
    </w:p>
    <w:p w14:paraId="2151004F" w14:textId="77777777" w:rsidR="00731DB5" w:rsidRPr="00C0030B" w:rsidRDefault="00731DB5" w:rsidP="00731DB5">
      <w:pPr>
        <w:rPr>
          <w:color w:val="156082" w:themeColor="accent1"/>
        </w:rPr>
      </w:pPr>
      <w:r w:rsidRPr="00C0030B">
        <w:rPr>
          <w:color w:val="156082" w:themeColor="accent1"/>
        </w:rPr>
        <w:t>IF PARTIAL THEN</w:t>
      </w:r>
    </w:p>
    <w:p w14:paraId="3B858B39" w14:textId="77777777" w:rsidR="00C4693A" w:rsidRDefault="00C4693A" w:rsidP="008320E4">
      <w:pPr>
        <w:rPr>
          <w:color w:val="156082" w:themeColor="accent1"/>
        </w:rPr>
      </w:pPr>
      <w:r w:rsidRPr="00EC014B">
        <w:rPr>
          <w:color w:val="156082" w:themeColor="accent1"/>
        </w:rPr>
        <w:t>IF ((F3 AND PHELICAL AND (PHmax &gt; 0)) OR (F6 AND INVERTT)) THEN</w:t>
      </w:r>
    </w:p>
    <w:p w14:paraId="0D3AF036" w14:textId="77777777" w:rsidR="00C4693A" w:rsidRDefault="00C4693A" w:rsidP="008320E4">
      <w:pPr>
        <w:rPr>
          <w:color w:val="156082" w:themeColor="accent1"/>
        </w:rPr>
      </w:pPr>
    </w:p>
    <w:p w14:paraId="291E0DAD" w14:textId="77777777" w:rsidR="00C4693A" w:rsidRPr="00BF4E3E" w:rsidRDefault="00C4693A" w:rsidP="008320E4">
      <w:pPr>
        <w:rPr>
          <w:color w:val="7030A0"/>
        </w:rPr>
      </w:pPr>
      <w:r w:rsidRPr="00BF4E3E">
        <w:rPr>
          <w:color w:val="7030A0"/>
        </w:rPr>
        <w:t>BufferN[IndiceBloco].LimitStart1 := LimitStart1;</w:t>
      </w:r>
    </w:p>
    <w:p w14:paraId="00FF7952" w14:textId="77777777" w:rsidR="00C4693A" w:rsidRPr="00BF4E3E" w:rsidRDefault="00C4693A" w:rsidP="008320E4">
      <w:pPr>
        <w:rPr>
          <w:color w:val="7030A0"/>
        </w:rPr>
      </w:pPr>
      <w:r w:rsidRPr="00BF4E3E">
        <w:rPr>
          <w:color w:val="7030A0"/>
        </w:rPr>
        <w:t>BufferN[IndiceBloco].LimitEnd1   := LimitEnd1;</w:t>
      </w:r>
    </w:p>
    <w:p w14:paraId="63DDFF9A" w14:textId="77777777" w:rsidR="00C4693A" w:rsidRPr="00BF4E3E" w:rsidRDefault="00C4693A" w:rsidP="008320E4">
      <w:pPr>
        <w:rPr>
          <w:color w:val="7030A0"/>
        </w:rPr>
      </w:pPr>
    </w:p>
    <w:p w14:paraId="56A3955B" w14:textId="77777777" w:rsidR="00C4693A" w:rsidRPr="00BF4E3E" w:rsidRDefault="00C4693A" w:rsidP="008320E4">
      <w:pPr>
        <w:rPr>
          <w:color w:val="7030A0"/>
        </w:rPr>
      </w:pPr>
      <w:r w:rsidRPr="00BF4E3E">
        <w:rPr>
          <w:color w:val="7030A0"/>
        </w:rPr>
        <w:t>BufferN[IndiceBloco].LimitStart2 := LimitStart2;</w:t>
      </w:r>
    </w:p>
    <w:p w14:paraId="5CA5A444" w14:textId="77777777" w:rsidR="00C4693A" w:rsidRPr="00BF4E3E" w:rsidRDefault="00C4693A" w:rsidP="008320E4">
      <w:pPr>
        <w:rPr>
          <w:color w:val="7030A0"/>
        </w:rPr>
      </w:pPr>
      <w:r w:rsidRPr="00BF4E3E">
        <w:rPr>
          <w:color w:val="7030A0"/>
        </w:rPr>
        <w:t>BufferN[IndiceBloco].LimitEnd2   := LimitEnd2;</w:t>
      </w:r>
    </w:p>
    <w:p w14:paraId="599BA73C" w14:textId="77777777" w:rsidR="00C4693A" w:rsidRPr="00BF4E3E" w:rsidRDefault="00C4693A" w:rsidP="008320E4">
      <w:pPr>
        <w:rPr>
          <w:color w:val="7030A0"/>
        </w:rPr>
      </w:pPr>
    </w:p>
    <w:p w14:paraId="436B7D2B" w14:textId="77777777" w:rsidR="00C4693A" w:rsidRPr="00BF4E3E" w:rsidRDefault="00C4693A" w:rsidP="008320E4">
      <w:pPr>
        <w:rPr>
          <w:color w:val="7030A0"/>
        </w:rPr>
      </w:pPr>
      <w:r w:rsidRPr="00BF4E3E">
        <w:rPr>
          <w:color w:val="7030A0"/>
        </w:rPr>
        <w:t>BufferN[IndiceBloco].LimitStart3 := LimitStart3;</w:t>
      </w:r>
    </w:p>
    <w:p w14:paraId="0DADA255" w14:textId="77777777" w:rsidR="00C4693A" w:rsidRPr="00BF4E3E" w:rsidRDefault="00C4693A" w:rsidP="008320E4">
      <w:pPr>
        <w:rPr>
          <w:color w:val="7030A0"/>
        </w:rPr>
      </w:pPr>
      <w:r w:rsidRPr="00BF4E3E">
        <w:rPr>
          <w:color w:val="7030A0"/>
        </w:rPr>
        <w:t>BufferN[IndiceBloco].LimitEnd3   := LimitEnd3;</w:t>
      </w:r>
    </w:p>
    <w:p w14:paraId="593943D6" w14:textId="77777777" w:rsidR="00C4693A" w:rsidRPr="00BF4E3E" w:rsidRDefault="00C4693A" w:rsidP="008320E4">
      <w:pPr>
        <w:rPr>
          <w:color w:val="7030A0"/>
        </w:rPr>
      </w:pPr>
    </w:p>
    <w:p w14:paraId="04EC41FC" w14:textId="77777777" w:rsidR="00C4693A" w:rsidRPr="00BF4E3E" w:rsidRDefault="00C4693A" w:rsidP="008320E4">
      <w:pPr>
        <w:rPr>
          <w:color w:val="7030A0"/>
        </w:rPr>
      </w:pPr>
      <w:r w:rsidRPr="00BF4E3E">
        <w:rPr>
          <w:color w:val="7030A0"/>
        </w:rPr>
        <w:t>BufferN[IndiceBloco].LimitStart4 := LimitStart4;</w:t>
      </w:r>
    </w:p>
    <w:p w14:paraId="76AC20D5" w14:textId="77777777" w:rsidR="00C4693A" w:rsidRPr="00BF4E3E" w:rsidRDefault="00C4693A" w:rsidP="008320E4">
      <w:pPr>
        <w:rPr>
          <w:color w:val="7030A0"/>
        </w:rPr>
      </w:pPr>
      <w:r w:rsidRPr="00BF4E3E">
        <w:rPr>
          <w:color w:val="7030A0"/>
        </w:rPr>
        <w:t>BufferN[IndiceBloco].LimitEnd4   := LimitEnd4;</w:t>
      </w:r>
    </w:p>
    <w:p w14:paraId="447485BD" w14:textId="77777777" w:rsidR="00C4693A" w:rsidRPr="00BF4E3E" w:rsidRDefault="00C4693A" w:rsidP="008320E4">
      <w:pPr>
        <w:rPr>
          <w:color w:val="7030A0"/>
        </w:rPr>
      </w:pPr>
    </w:p>
    <w:p w14:paraId="453B6EF7" w14:textId="77777777" w:rsidR="00C4693A" w:rsidRPr="00BF4E3E" w:rsidRDefault="00C4693A" w:rsidP="008320E4">
      <w:pPr>
        <w:rPr>
          <w:color w:val="7030A0"/>
        </w:rPr>
      </w:pPr>
      <w:r w:rsidRPr="00BF4E3E">
        <w:rPr>
          <w:color w:val="7030A0"/>
        </w:rPr>
        <w:t>BufferN[IndiceBloco].LimitStart5 := LimitStart5;</w:t>
      </w:r>
    </w:p>
    <w:p w14:paraId="141CC244" w14:textId="77777777" w:rsidR="00C4693A" w:rsidRPr="00BF4E3E" w:rsidRDefault="00C4693A" w:rsidP="008320E4">
      <w:pPr>
        <w:rPr>
          <w:color w:val="7030A0"/>
        </w:rPr>
      </w:pPr>
      <w:r w:rsidRPr="00BF4E3E">
        <w:rPr>
          <w:color w:val="7030A0"/>
        </w:rPr>
        <w:t>BufferN[IndiceBloco].LimitEnd5   := LimitEnd5;</w:t>
      </w:r>
    </w:p>
    <w:p w14:paraId="2E555796" w14:textId="77777777" w:rsidR="00C4693A" w:rsidRPr="00BF4E3E" w:rsidRDefault="00C4693A" w:rsidP="008320E4">
      <w:pPr>
        <w:rPr>
          <w:color w:val="7030A0"/>
        </w:rPr>
      </w:pPr>
    </w:p>
    <w:p w14:paraId="1B0DE7C4" w14:textId="77777777" w:rsidR="00C4693A" w:rsidRPr="00C0030B" w:rsidRDefault="00C4693A" w:rsidP="008320E4">
      <w:pPr>
        <w:rPr>
          <w:color w:val="156082" w:themeColor="accent1"/>
        </w:rPr>
      </w:pPr>
      <w:r w:rsidRPr="00C0030B">
        <w:rPr>
          <w:color w:val="156082" w:themeColor="accent1"/>
        </w:rPr>
        <w:t xml:space="preserve">  BufferN[IndiceBloco].PartialStart1 := PartialStart1;      BufferN[IndiceBloco].PartialEnd1   := PartialEnd1;       BufferN[IndiceBloco].PartialStart2 := PartialStart2;      BufferN[IndiceBloco].PartialEnd2   := PartialEnd2;     BufferN[IndiceBloco].PartialStart3 := PartialStart3;     BufferN[IndiceBloco].PartialEnd3   := PartialEnd3;       BufferN[IndiceBloco].PartialStart4 := PartialStart4;      BufferN[IndiceBloco].PartialEnd4   := PartialEnd4;      BufferN[IndiceBloco].PartialStart5 := PartialStart5;      BufferN[IndiceBloco].PartialEnd5   := PartialEnd5;</w:t>
      </w:r>
    </w:p>
    <w:p w14:paraId="7F810E9C" w14:textId="77777777" w:rsidR="00731DB5" w:rsidRPr="00C0030B" w:rsidRDefault="00731DB5" w:rsidP="00731DB5">
      <w:pPr>
        <w:rPr>
          <w:color w:val="156082" w:themeColor="accent1"/>
        </w:rPr>
      </w:pPr>
      <w:r w:rsidRPr="00C0030B">
        <w:rPr>
          <w:color w:val="156082" w:themeColor="accent1"/>
        </w:rPr>
        <w:t>END_IF;</w:t>
      </w:r>
    </w:p>
    <w:p w14:paraId="151A70A8" w14:textId="77777777" w:rsidR="00C4693A" w:rsidRPr="00C0030B" w:rsidRDefault="00C4693A" w:rsidP="008320E4">
      <w:pPr>
        <w:rPr>
          <w:color w:val="156082" w:themeColor="accent1"/>
        </w:rPr>
      </w:pPr>
      <w:r w:rsidRPr="00C0030B">
        <w:rPr>
          <w:color w:val="156082" w:themeColor="accent1"/>
        </w:rPr>
        <w:t>END_IF;</w:t>
      </w:r>
    </w:p>
    <w:p w14:paraId="3260ABC8" w14:textId="77777777" w:rsidR="00C4693A" w:rsidRDefault="00C4693A" w:rsidP="008320E4">
      <w:pPr>
        <w:rPr>
          <w:color w:val="156082" w:themeColor="accent1"/>
        </w:rPr>
      </w:pPr>
    </w:p>
    <w:p w14:paraId="41AAEDD3" w14:textId="77777777" w:rsidR="00C4693A" w:rsidRPr="005678DD" w:rsidRDefault="00C4693A" w:rsidP="008320E4">
      <w:pPr>
        <w:rPr>
          <w:color w:val="A02B93" w:themeColor="accent5"/>
        </w:rPr>
      </w:pPr>
      <w:r w:rsidRPr="005678DD">
        <w:rPr>
          <w:color w:val="A02B93" w:themeColor="accent5"/>
        </w:rPr>
        <w:t>total_validos:=0;</w:t>
      </w:r>
    </w:p>
    <w:p w14:paraId="55728D25" w14:textId="77777777" w:rsidR="00C4693A" w:rsidRPr="005678DD" w:rsidRDefault="00C4693A" w:rsidP="008320E4">
      <w:pPr>
        <w:rPr>
          <w:color w:val="A02B93" w:themeColor="accent5"/>
        </w:rPr>
      </w:pPr>
      <w:r w:rsidRPr="005678DD">
        <w:rPr>
          <w:color w:val="A02B93" w:themeColor="accent5"/>
        </w:rPr>
        <w:t>FOR i:=1 TO N DO</w:t>
      </w:r>
    </w:p>
    <w:p w14:paraId="269DA7F3" w14:textId="77777777" w:rsidR="00C4693A" w:rsidRPr="005678DD" w:rsidRDefault="00C4693A" w:rsidP="008320E4">
      <w:pPr>
        <w:rPr>
          <w:color w:val="A02B93" w:themeColor="accent5"/>
        </w:rPr>
      </w:pPr>
      <w:r w:rsidRPr="005678DD">
        <w:rPr>
          <w:color w:val="A02B93" w:themeColor="accent5"/>
        </w:rPr>
        <w:t xml:space="preserve">    IF Buffer[i]&lt;&gt;7777 THEN</w:t>
      </w:r>
    </w:p>
    <w:p w14:paraId="0940D126" w14:textId="77777777" w:rsidR="00C4693A" w:rsidRPr="005678DD" w:rsidRDefault="00C4693A" w:rsidP="008320E4">
      <w:pPr>
        <w:rPr>
          <w:color w:val="A02B93" w:themeColor="accent5"/>
        </w:rPr>
      </w:pPr>
      <w:r w:rsidRPr="005678DD">
        <w:rPr>
          <w:color w:val="A02B93" w:themeColor="accent5"/>
        </w:rPr>
        <w:t xml:space="preserve">        total_validos:=total_validos+1;</w:t>
      </w:r>
    </w:p>
    <w:p w14:paraId="16A4574E" w14:textId="77777777" w:rsidR="00C4693A" w:rsidRPr="005678DD" w:rsidRDefault="00C4693A" w:rsidP="008320E4">
      <w:pPr>
        <w:rPr>
          <w:color w:val="A02B93" w:themeColor="accent5"/>
        </w:rPr>
      </w:pPr>
      <w:r w:rsidRPr="005678DD">
        <w:rPr>
          <w:color w:val="A02B93" w:themeColor="accent5"/>
        </w:rPr>
        <w:t xml:space="preserve">    END_IF;</w:t>
      </w:r>
    </w:p>
    <w:p w14:paraId="39B5FD2A" w14:textId="77777777" w:rsidR="00C4693A" w:rsidRPr="005678DD" w:rsidRDefault="00C4693A" w:rsidP="008320E4">
      <w:pPr>
        <w:rPr>
          <w:color w:val="A02B93" w:themeColor="accent5"/>
        </w:rPr>
      </w:pPr>
      <w:r w:rsidRPr="005678DD">
        <w:rPr>
          <w:color w:val="A02B93" w:themeColor="accent5"/>
        </w:rPr>
        <w:t>END_FOR;</w:t>
      </w:r>
    </w:p>
    <w:p w14:paraId="15BE0615" w14:textId="77777777" w:rsidR="00C4693A" w:rsidRPr="005678DD" w:rsidRDefault="00C4693A" w:rsidP="008320E4">
      <w:pPr>
        <w:rPr>
          <w:color w:val="A02B93" w:themeColor="accent5"/>
        </w:rPr>
      </w:pPr>
    </w:p>
    <w:p w14:paraId="35FC1498" w14:textId="77777777" w:rsidR="00C4693A" w:rsidRPr="005678DD" w:rsidRDefault="00C4693A" w:rsidP="008320E4">
      <w:pPr>
        <w:rPr>
          <w:color w:val="A02B93" w:themeColor="accent5"/>
        </w:rPr>
      </w:pPr>
      <w:r w:rsidRPr="005678DD">
        <w:rPr>
          <w:color w:val="A02B93" w:themeColor="accent5"/>
        </w:rPr>
        <w:t>k:=0;</w:t>
      </w:r>
    </w:p>
    <w:p w14:paraId="22AED134" w14:textId="77777777" w:rsidR="00C4693A" w:rsidRPr="005678DD" w:rsidRDefault="00C4693A" w:rsidP="008320E4">
      <w:pPr>
        <w:rPr>
          <w:color w:val="A02B93" w:themeColor="accent5"/>
        </w:rPr>
      </w:pPr>
      <w:r w:rsidRPr="005678DD">
        <w:rPr>
          <w:color w:val="A02B93" w:themeColor="accent5"/>
        </w:rPr>
        <w:t>pos:=0;</w:t>
      </w:r>
    </w:p>
    <w:p w14:paraId="279C8465" w14:textId="77777777" w:rsidR="00C4693A" w:rsidRPr="005678DD" w:rsidRDefault="00C4693A" w:rsidP="008320E4">
      <w:pPr>
        <w:rPr>
          <w:color w:val="A02B93" w:themeColor="accent5"/>
        </w:rPr>
      </w:pPr>
    </w:p>
    <w:p w14:paraId="3A8FDBA0" w14:textId="77777777" w:rsidR="00C4693A" w:rsidRPr="005678DD" w:rsidRDefault="00C4693A" w:rsidP="008320E4">
      <w:pPr>
        <w:rPr>
          <w:color w:val="A02B93" w:themeColor="accent5"/>
        </w:rPr>
      </w:pPr>
      <w:r w:rsidRPr="005678DD">
        <w:rPr>
          <w:color w:val="A02B93" w:themeColor="accent5"/>
        </w:rPr>
        <w:t>FOR i:=1 TO N DO</w:t>
      </w:r>
    </w:p>
    <w:p w14:paraId="3BE96729" w14:textId="77777777" w:rsidR="00C4693A" w:rsidRPr="005678DD" w:rsidRDefault="00C4693A" w:rsidP="008320E4">
      <w:pPr>
        <w:rPr>
          <w:color w:val="A02B93" w:themeColor="accent5"/>
        </w:rPr>
      </w:pPr>
      <w:r w:rsidRPr="005678DD">
        <w:rPr>
          <w:color w:val="A02B93" w:themeColor="accent5"/>
        </w:rPr>
        <w:t xml:space="preserve">    IF Buffer[i]&lt;&gt;7777 THEN</w:t>
      </w:r>
    </w:p>
    <w:p w14:paraId="0427682A" w14:textId="77777777" w:rsidR="00C4693A" w:rsidRPr="005678DD" w:rsidRDefault="00C4693A" w:rsidP="008320E4">
      <w:pPr>
        <w:rPr>
          <w:color w:val="A02B93" w:themeColor="accent5"/>
        </w:rPr>
      </w:pPr>
      <w:r w:rsidRPr="005678DD">
        <w:rPr>
          <w:color w:val="A02B93" w:themeColor="accent5"/>
        </w:rPr>
        <w:t xml:space="preserve">        pos:=pos+1;</w:t>
      </w:r>
    </w:p>
    <w:p w14:paraId="76D3C5AE" w14:textId="77777777" w:rsidR="00C4693A" w:rsidRPr="005678DD" w:rsidRDefault="00C4693A" w:rsidP="008320E4">
      <w:pPr>
        <w:rPr>
          <w:color w:val="A02B93" w:themeColor="accent5"/>
        </w:rPr>
      </w:pPr>
      <w:r w:rsidRPr="005678DD">
        <w:rPr>
          <w:color w:val="A02B93" w:themeColor="accent5"/>
        </w:rPr>
        <w:t xml:space="preserve">    ELSE</w:t>
      </w:r>
    </w:p>
    <w:p w14:paraId="3553ADC8" w14:textId="77777777" w:rsidR="00C4693A" w:rsidRPr="005678DD" w:rsidRDefault="00C4693A" w:rsidP="008320E4">
      <w:pPr>
        <w:rPr>
          <w:color w:val="A02B93" w:themeColor="accent5"/>
        </w:rPr>
      </w:pPr>
      <w:r w:rsidRPr="005678DD">
        <w:rPr>
          <w:color w:val="A02B93" w:themeColor="accent5"/>
        </w:rPr>
        <w:t xml:space="preserve">        k:=k+1;</w:t>
      </w:r>
    </w:p>
    <w:p w14:paraId="663E9803" w14:textId="77777777" w:rsidR="00C4693A" w:rsidRPr="005678DD" w:rsidRDefault="00C4693A" w:rsidP="008320E4">
      <w:pPr>
        <w:rPr>
          <w:color w:val="A02B93" w:themeColor="accent5"/>
        </w:rPr>
      </w:pPr>
      <w:r w:rsidRPr="005678DD">
        <w:rPr>
          <w:color w:val="A02B93" w:themeColor="accent5"/>
        </w:rPr>
        <w:t xml:space="preserve">        PctMinus[k]:=100.0*pos/total_validos;</w:t>
      </w:r>
    </w:p>
    <w:p w14:paraId="0A5A9A70" w14:textId="77777777" w:rsidR="00C4693A" w:rsidRPr="005678DD" w:rsidRDefault="00C4693A" w:rsidP="008320E4">
      <w:pPr>
        <w:rPr>
          <w:color w:val="A02B93" w:themeColor="accent5"/>
        </w:rPr>
      </w:pPr>
      <w:r w:rsidRPr="005678DD">
        <w:rPr>
          <w:color w:val="A02B93" w:themeColor="accent5"/>
        </w:rPr>
        <w:t xml:space="preserve">        PctPlus[k]:=100.0*(pos+1)/total_validos;</w:t>
      </w:r>
    </w:p>
    <w:p w14:paraId="50E36B04" w14:textId="77777777" w:rsidR="00C4693A" w:rsidRPr="005678DD" w:rsidRDefault="00C4693A" w:rsidP="008320E4">
      <w:pPr>
        <w:rPr>
          <w:color w:val="A02B93" w:themeColor="accent5"/>
        </w:rPr>
      </w:pPr>
      <w:r w:rsidRPr="005678DD">
        <w:rPr>
          <w:color w:val="A02B93" w:themeColor="accent5"/>
        </w:rPr>
        <w:t xml:space="preserve">    END_IF;</w:t>
      </w:r>
    </w:p>
    <w:p w14:paraId="3F8D585D" w14:textId="77777777" w:rsidR="00C4693A" w:rsidRPr="005678DD" w:rsidRDefault="00C4693A" w:rsidP="008320E4">
      <w:pPr>
        <w:rPr>
          <w:color w:val="A02B93" w:themeColor="accent5"/>
        </w:rPr>
      </w:pPr>
      <w:r w:rsidRPr="005678DD">
        <w:rPr>
          <w:color w:val="A02B93" w:themeColor="accent5"/>
        </w:rPr>
        <w:t>END_FOR;</w:t>
      </w:r>
    </w:p>
    <w:p w14:paraId="2C83AE72" w14:textId="77777777" w:rsidR="00C4693A" w:rsidRPr="005678DD" w:rsidRDefault="00C4693A" w:rsidP="008320E4">
      <w:pPr>
        <w:rPr>
          <w:color w:val="A02B93" w:themeColor="accent5"/>
        </w:rPr>
      </w:pPr>
    </w:p>
    <w:p w14:paraId="52C809E7" w14:textId="77777777" w:rsidR="00C4693A" w:rsidRPr="005678DD" w:rsidRDefault="00C4693A" w:rsidP="008320E4">
      <w:pPr>
        <w:rPr>
          <w:color w:val="A02B93" w:themeColor="accent5"/>
        </w:rPr>
      </w:pPr>
      <w:r w:rsidRPr="005678DD">
        <w:rPr>
          <w:color w:val="A02B93" w:themeColor="accent5"/>
        </w:rPr>
        <w:t>T1_Start:=0.0;</w:t>
      </w:r>
    </w:p>
    <w:p w14:paraId="5F30CF7D" w14:textId="77777777" w:rsidR="00C4693A" w:rsidRPr="005678DD" w:rsidRDefault="00C4693A" w:rsidP="008320E4">
      <w:pPr>
        <w:rPr>
          <w:color w:val="A02B93" w:themeColor="accent5"/>
        </w:rPr>
      </w:pPr>
      <w:r w:rsidRPr="005678DD">
        <w:rPr>
          <w:color w:val="A02B93" w:themeColor="accent5"/>
        </w:rPr>
        <w:t>T1_End:=PctMinus[1];</w:t>
      </w:r>
    </w:p>
    <w:p w14:paraId="6E94CFD0" w14:textId="77777777" w:rsidR="00C4693A" w:rsidRPr="005678DD" w:rsidRDefault="00C4693A" w:rsidP="008320E4">
      <w:pPr>
        <w:rPr>
          <w:color w:val="A02B93" w:themeColor="accent5"/>
        </w:rPr>
      </w:pPr>
    </w:p>
    <w:p w14:paraId="5DF563DC" w14:textId="77777777" w:rsidR="00C4693A" w:rsidRPr="005678DD" w:rsidRDefault="00C4693A" w:rsidP="008320E4">
      <w:pPr>
        <w:rPr>
          <w:color w:val="A02B93" w:themeColor="accent5"/>
        </w:rPr>
      </w:pPr>
      <w:r w:rsidRPr="005678DD">
        <w:rPr>
          <w:color w:val="A02B93" w:themeColor="accent5"/>
        </w:rPr>
        <w:t>T2_Start:=PctPlus[1];</w:t>
      </w:r>
    </w:p>
    <w:p w14:paraId="2A04CE28" w14:textId="77777777" w:rsidR="00C4693A" w:rsidRPr="005678DD" w:rsidRDefault="00C4693A" w:rsidP="008320E4">
      <w:pPr>
        <w:rPr>
          <w:color w:val="A02B93" w:themeColor="accent5"/>
        </w:rPr>
      </w:pPr>
      <w:r w:rsidRPr="005678DD">
        <w:rPr>
          <w:color w:val="A02B93" w:themeColor="accent5"/>
        </w:rPr>
        <w:t>T2_End:=PctMinus[2];</w:t>
      </w:r>
    </w:p>
    <w:p w14:paraId="1565A934" w14:textId="77777777" w:rsidR="00C4693A" w:rsidRPr="005678DD" w:rsidRDefault="00C4693A" w:rsidP="008320E4">
      <w:pPr>
        <w:rPr>
          <w:color w:val="A02B93" w:themeColor="accent5"/>
        </w:rPr>
      </w:pPr>
    </w:p>
    <w:p w14:paraId="7818ED1B" w14:textId="77777777" w:rsidR="00C4693A" w:rsidRPr="005678DD" w:rsidRDefault="00C4693A" w:rsidP="008320E4">
      <w:pPr>
        <w:rPr>
          <w:color w:val="A02B93" w:themeColor="accent5"/>
        </w:rPr>
      </w:pPr>
      <w:r w:rsidRPr="005678DD">
        <w:rPr>
          <w:color w:val="A02B93" w:themeColor="accent5"/>
        </w:rPr>
        <w:t>T3_Start:=PctPlus[2];</w:t>
      </w:r>
    </w:p>
    <w:p w14:paraId="6F4D0E01" w14:textId="77777777" w:rsidR="00C4693A" w:rsidRPr="005678DD" w:rsidRDefault="00C4693A" w:rsidP="008320E4">
      <w:pPr>
        <w:rPr>
          <w:color w:val="A02B93" w:themeColor="accent5"/>
        </w:rPr>
      </w:pPr>
      <w:r w:rsidRPr="005678DD">
        <w:rPr>
          <w:color w:val="A02B93" w:themeColor="accent5"/>
        </w:rPr>
        <w:t>T3_End:=PctMinus[3];</w:t>
      </w:r>
    </w:p>
    <w:p w14:paraId="7A1F3D76" w14:textId="77777777" w:rsidR="00C4693A" w:rsidRPr="005678DD" w:rsidRDefault="00C4693A" w:rsidP="008320E4">
      <w:pPr>
        <w:rPr>
          <w:color w:val="A02B93" w:themeColor="accent5"/>
        </w:rPr>
      </w:pPr>
    </w:p>
    <w:p w14:paraId="1B85D6E0" w14:textId="77777777" w:rsidR="00C4693A" w:rsidRPr="005678DD" w:rsidRDefault="00C4693A" w:rsidP="008320E4">
      <w:pPr>
        <w:rPr>
          <w:color w:val="A02B93" w:themeColor="accent5"/>
        </w:rPr>
      </w:pPr>
      <w:r w:rsidRPr="005678DD">
        <w:rPr>
          <w:color w:val="A02B93" w:themeColor="accent5"/>
        </w:rPr>
        <w:t>T4_Start:=PctPlus[3];</w:t>
      </w:r>
    </w:p>
    <w:p w14:paraId="7890FE5A" w14:textId="77777777" w:rsidR="00C4693A" w:rsidRPr="005678DD" w:rsidRDefault="00C4693A" w:rsidP="008320E4">
      <w:pPr>
        <w:rPr>
          <w:color w:val="A02B93" w:themeColor="accent5"/>
        </w:rPr>
      </w:pPr>
      <w:r w:rsidRPr="005678DD">
        <w:rPr>
          <w:color w:val="A02B93" w:themeColor="accent5"/>
        </w:rPr>
        <w:t>T4_End:=PctMinus[4];</w:t>
      </w:r>
    </w:p>
    <w:p w14:paraId="6D7ABEA0" w14:textId="77777777" w:rsidR="00C4693A" w:rsidRPr="005678DD" w:rsidRDefault="00C4693A" w:rsidP="008320E4">
      <w:pPr>
        <w:rPr>
          <w:color w:val="A02B93" w:themeColor="accent5"/>
        </w:rPr>
      </w:pPr>
    </w:p>
    <w:p w14:paraId="18EFEAC0" w14:textId="77777777" w:rsidR="00C4693A" w:rsidRPr="005678DD" w:rsidRDefault="00C4693A" w:rsidP="008320E4">
      <w:pPr>
        <w:rPr>
          <w:color w:val="A02B93" w:themeColor="accent5"/>
        </w:rPr>
      </w:pPr>
      <w:r w:rsidRPr="005678DD">
        <w:rPr>
          <w:color w:val="A02B93" w:themeColor="accent5"/>
        </w:rPr>
        <w:t>T5_Start:=PctPlus[4];</w:t>
      </w:r>
    </w:p>
    <w:p w14:paraId="470D8D82" w14:textId="77777777" w:rsidR="00C4693A" w:rsidRDefault="00C4693A" w:rsidP="008320E4">
      <w:pPr>
        <w:rPr>
          <w:color w:val="A02B93" w:themeColor="accent5"/>
        </w:rPr>
      </w:pPr>
      <w:r w:rsidRPr="005678DD">
        <w:rPr>
          <w:color w:val="A02B93" w:themeColor="accent5"/>
        </w:rPr>
        <w:t>T5_End:=100.0;</w:t>
      </w:r>
    </w:p>
    <w:p w14:paraId="6DFA922F" w14:textId="77777777" w:rsidR="00C4693A" w:rsidRDefault="00C4693A" w:rsidP="008320E4">
      <w:pPr>
        <w:rPr>
          <w:color w:val="A02B93" w:themeColor="accent5"/>
        </w:rPr>
      </w:pPr>
    </w:p>
    <w:p w14:paraId="40C70CBC" w14:textId="77777777" w:rsidR="00C4693A" w:rsidRPr="00607F9C" w:rsidRDefault="00C4693A" w:rsidP="008320E4">
      <w:pPr>
        <w:rPr>
          <w:color w:val="FF0000"/>
        </w:rPr>
      </w:pPr>
      <w:r w:rsidRPr="00607F9C">
        <w:rPr>
          <w:color w:val="FF0000"/>
        </w:rPr>
        <w:t>IF PartialStart1 &lt; T1_Start THEN PartialStart1 := T1_Start; END_IF;</w:t>
      </w:r>
    </w:p>
    <w:p w14:paraId="2F406549" w14:textId="77777777" w:rsidR="00C4693A" w:rsidRPr="00607F9C" w:rsidRDefault="00C4693A" w:rsidP="008320E4">
      <w:pPr>
        <w:rPr>
          <w:color w:val="FF0000"/>
        </w:rPr>
      </w:pPr>
      <w:r w:rsidRPr="00607F9C">
        <w:rPr>
          <w:color w:val="FF0000"/>
        </w:rPr>
        <w:t>IF PartialStart1 &gt; T1_End   THEN PartialStart1 := T1_End;   END_IF;</w:t>
      </w:r>
    </w:p>
    <w:p w14:paraId="547A64F4" w14:textId="77777777" w:rsidR="00C4693A" w:rsidRPr="00607F9C" w:rsidRDefault="00C4693A" w:rsidP="008320E4">
      <w:pPr>
        <w:rPr>
          <w:color w:val="FF0000"/>
        </w:rPr>
      </w:pPr>
      <w:r w:rsidRPr="00607F9C">
        <w:rPr>
          <w:color w:val="FF0000"/>
        </w:rPr>
        <w:t>IF PartialEnd1   &lt; T1_Start THEN PartialEnd1   := T1_Start; END_IF;</w:t>
      </w:r>
    </w:p>
    <w:p w14:paraId="767FD0C2" w14:textId="77777777" w:rsidR="00C4693A" w:rsidRPr="00607F9C" w:rsidRDefault="00C4693A" w:rsidP="008320E4">
      <w:pPr>
        <w:rPr>
          <w:color w:val="FF0000"/>
        </w:rPr>
      </w:pPr>
      <w:r w:rsidRPr="00607F9C">
        <w:rPr>
          <w:color w:val="FF0000"/>
        </w:rPr>
        <w:t>IF PartialEnd1   &gt; T1_End   THEN PartialEnd1   := T1_End;   END_IF;</w:t>
      </w:r>
    </w:p>
    <w:p w14:paraId="2078A6CD" w14:textId="77777777" w:rsidR="00C4693A" w:rsidRPr="00607F9C" w:rsidRDefault="00C4693A" w:rsidP="008320E4">
      <w:pPr>
        <w:rPr>
          <w:color w:val="FF0000"/>
        </w:rPr>
      </w:pPr>
      <w:r w:rsidRPr="00607F9C">
        <w:rPr>
          <w:color w:val="FF0000"/>
        </w:rPr>
        <w:t>IF LimitStart1   &lt; T1_Start THEN LimitStart1   := T1_Start; END_IF;</w:t>
      </w:r>
    </w:p>
    <w:p w14:paraId="4FA3D7EB" w14:textId="77777777" w:rsidR="00C4693A" w:rsidRPr="00607F9C" w:rsidRDefault="00C4693A" w:rsidP="008320E4">
      <w:pPr>
        <w:rPr>
          <w:color w:val="FF0000"/>
        </w:rPr>
      </w:pPr>
      <w:r w:rsidRPr="00607F9C">
        <w:rPr>
          <w:color w:val="FF0000"/>
        </w:rPr>
        <w:t>IF LimitStart1   &gt; T1_End   THEN LimitStart1   := T1_End;   END_IF;</w:t>
      </w:r>
    </w:p>
    <w:p w14:paraId="5B9F3D38" w14:textId="77777777" w:rsidR="00C4693A" w:rsidRPr="00607F9C" w:rsidRDefault="00C4693A" w:rsidP="008320E4">
      <w:pPr>
        <w:rPr>
          <w:color w:val="FF0000"/>
        </w:rPr>
      </w:pPr>
      <w:r w:rsidRPr="00607F9C">
        <w:rPr>
          <w:color w:val="FF0000"/>
        </w:rPr>
        <w:t>IF LimitEnd1     &lt; T1_Start THEN LimitEnd1     := T1_Start; END_IF;</w:t>
      </w:r>
    </w:p>
    <w:p w14:paraId="06FC67F0" w14:textId="77777777" w:rsidR="00C4693A" w:rsidRPr="00607F9C" w:rsidRDefault="00C4693A" w:rsidP="008320E4">
      <w:pPr>
        <w:rPr>
          <w:color w:val="FF0000"/>
        </w:rPr>
      </w:pPr>
      <w:r w:rsidRPr="00607F9C">
        <w:rPr>
          <w:color w:val="FF0000"/>
        </w:rPr>
        <w:t>IF LimitEnd1     &gt; T1_End   THEN LimitEnd1     := T1_End;   END_IF;</w:t>
      </w:r>
    </w:p>
    <w:p w14:paraId="1C2C0675" w14:textId="77777777" w:rsidR="00C4693A" w:rsidRPr="00607F9C" w:rsidRDefault="00C4693A" w:rsidP="008320E4">
      <w:pPr>
        <w:rPr>
          <w:color w:val="FF0000"/>
        </w:rPr>
      </w:pPr>
    </w:p>
    <w:p w14:paraId="600066AE" w14:textId="77777777" w:rsidR="00C4693A" w:rsidRPr="00607F9C" w:rsidRDefault="00C4693A" w:rsidP="008320E4">
      <w:pPr>
        <w:rPr>
          <w:color w:val="FF0000"/>
        </w:rPr>
      </w:pPr>
      <w:r w:rsidRPr="00607F9C">
        <w:rPr>
          <w:color w:val="FF0000"/>
        </w:rPr>
        <w:t>IF PartialStart2 &lt; T2_Start THEN PartialStart2 := T2_Start; END_IF;</w:t>
      </w:r>
    </w:p>
    <w:p w14:paraId="0A70198D" w14:textId="77777777" w:rsidR="00C4693A" w:rsidRPr="00607F9C" w:rsidRDefault="00C4693A" w:rsidP="008320E4">
      <w:pPr>
        <w:rPr>
          <w:color w:val="FF0000"/>
        </w:rPr>
      </w:pPr>
      <w:r w:rsidRPr="00607F9C">
        <w:rPr>
          <w:color w:val="FF0000"/>
        </w:rPr>
        <w:t>IF PartialStart2 &gt; T2_End   THEN PartialStart2 := T2_End;   END_IF;</w:t>
      </w:r>
    </w:p>
    <w:p w14:paraId="0990DEC3" w14:textId="77777777" w:rsidR="00C4693A" w:rsidRPr="00607F9C" w:rsidRDefault="00C4693A" w:rsidP="008320E4">
      <w:pPr>
        <w:rPr>
          <w:color w:val="FF0000"/>
        </w:rPr>
      </w:pPr>
      <w:r w:rsidRPr="00607F9C">
        <w:rPr>
          <w:color w:val="FF0000"/>
        </w:rPr>
        <w:t>IF PartialEnd2   &lt; T2_Start THEN PartialEnd2   := T2_Start; END_IF;</w:t>
      </w:r>
    </w:p>
    <w:p w14:paraId="15BE9C95" w14:textId="77777777" w:rsidR="00C4693A" w:rsidRPr="00607F9C" w:rsidRDefault="00C4693A" w:rsidP="008320E4">
      <w:pPr>
        <w:rPr>
          <w:color w:val="FF0000"/>
        </w:rPr>
      </w:pPr>
      <w:r w:rsidRPr="00607F9C">
        <w:rPr>
          <w:color w:val="FF0000"/>
        </w:rPr>
        <w:t>IF PartialEnd2   &gt; T2_End   THEN PartialEnd2   := T2_End;   END_IF;</w:t>
      </w:r>
    </w:p>
    <w:p w14:paraId="4C89CD61" w14:textId="77777777" w:rsidR="00C4693A" w:rsidRPr="00607F9C" w:rsidRDefault="00C4693A" w:rsidP="008320E4">
      <w:pPr>
        <w:rPr>
          <w:color w:val="FF0000"/>
        </w:rPr>
      </w:pPr>
      <w:r w:rsidRPr="00607F9C">
        <w:rPr>
          <w:color w:val="FF0000"/>
        </w:rPr>
        <w:t>IF LimitStart2   &lt; T2_Start THEN LimitStart2   := T2_Start; END_IF;</w:t>
      </w:r>
    </w:p>
    <w:p w14:paraId="5D98E67E" w14:textId="77777777" w:rsidR="00C4693A" w:rsidRPr="00607F9C" w:rsidRDefault="00C4693A" w:rsidP="008320E4">
      <w:pPr>
        <w:rPr>
          <w:color w:val="FF0000"/>
        </w:rPr>
      </w:pPr>
      <w:r w:rsidRPr="00607F9C">
        <w:rPr>
          <w:color w:val="FF0000"/>
        </w:rPr>
        <w:t>IF LimitStart2   &gt; T2_End   THEN LimitStart2   := T2_End;   END_IF;</w:t>
      </w:r>
    </w:p>
    <w:p w14:paraId="4DCF4AF6" w14:textId="77777777" w:rsidR="00C4693A" w:rsidRPr="00607F9C" w:rsidRDefault="00C4693A" w:rsidP="008320E4">
      <w:pPr>
        <w:rPr>
          <w:color w:val="FF0000"/>
        </w:rPr>
      </w:pPr>
      <w:r w:rsidRPr="00607F9C">
        <w:rPr>
          <w:color w:val="FF0000"/>
        </w:rPr>
        <w:t>IF LimitEnd2     &lt; T2_Start THEN LimitEnd2     := T2_Start; END_IF;</w:t>
      </w:r>
    </w:p>
    <w:p w14:paraId="247B9B62" w14:textId="77777777" w:rsidR="00C4693A" w:rsidRPr="00607F9C" w:rsidRDefault="00C4693A" w:rsidP="008320E4">
      <w:pPr>
        <w:rPr>
          <w:color w:val="FF0000"/>
        </w:rPr>
      </w:pPr>
      <w:r w:rsidRPr="00607F9C">
        <w:rPr>
          <w:color w:val="FF0000"/>
        </w:rPr>
        <w:t>IF LimitEnd2     &gt; T2_End   THEN LimitEnd2     := T2_End;   END_IF;</w:t>
      </w:r>
    </w:p>
    <w:p w14:paraId="3504B42D" w14:textId="77777777" w:rsidR="00C4693A" w:rsidRPr="00607F9C" w:rsidRDefault="00C4693A" w:rsidP="008320E4">
      <w:pPr>
        <w:rPr>
          <w:color w:val="FF0000"/>
        </w:rPr>
      </w:pPr>
    </w:p>
    <w:p w14:paraId="1080F752" w14:textId="77777777" w:rsidR="00C4693A" w:rsidRPr="00607F9C" w:rsidRDefault="00C4693A" w:rsidP="008320E4">
      <w:pPr>
        <w:rPr>
          <w:color w:val="FF0000"/>
        </w:rPr>
      </w:pPr>
      <w:r w:rsidRPr="00607F9C">
        <w:rPr>
          <w:color w:val="FF0000"/>
        </w:rPr>
        <w:t>IF PartialStart3 &lt; T3_Start THEN PartialStart3 := T3_Start; END_IF;</w:t>
      </w:r>
    </w:p>
    <w:p w14:paraId="3E9CB784" w14:textId="77777777" w:rsidR="00C4693A" w:rsidRPr="00607F9C" w:rsidRDefault="00C4693A" w:rsidP="008320E4">
      <w:pPr>
        <w:rPr>
          <w:color w:val="FF0000"/>
        </w:rPr>
      </w:pPr>
      <w:r w:rsidRPr="00607F9C">
        <w:rPr>
          <w:color w:val="FF0000"/>
        </w:rPr>
        <w:t>IF PartialStart3 &gt; T3_End   THEN PartialStart3 := T3_End;   END_IF;</w:t>
      </w:r>
    </w:p>
    <w:p w14:paraId="1D391BAC" w14:textId="77777777" w:rsidR="00C4693A" w:rsidRPr="00607F9C" w:rsidRDefault="00C4693A" w:rsidP="008320E4">
      <w:pPr>
        <w:rPr>
          <w:color w:val="FF0000"/>
        </w:rPr>
      </w:pPr>
      <w:r w:rsidRPr="00607F9C">
        <w:rPr>
          <w:color w:val="FF0000"/>
        </w:rPr>
        <w:t>IF PartialEnd3   &lt; T3_Start THEN PartialEnd3   := T3_Start; END_IF;</w:t>
      </w:r>
    </w:p>
    <w:p w14:paraId="32E74B5C" w14:textId="77777777" w:rsidR="00C4693A" w:rsidRPr="00607F9C" w:rsidRDefault="00C4693A" w:rsidP="008320E4">
      <w:pPr>
        <w:rPr>
          <w:color w:val="FF0000"/>
        </w:rPr>
      </w:pPr>
      <w:r w:rsidRPr="00607F9C">
        <w:rPr>
          <w:color w:val="FF0000"/>
        </w:rPr>
        <w:t>IF PartialEnd3   &gt; T3_End   THEN PartialEnd3   := T3_End;   END_IF;</w:t>
      </w:r>
    </w:p>
    <w:p w14:paraId="6E42D2E6" w14:textId="77777777" w:rsidR="00C4693A" w:rsidRPr="00607F9C" w:rsidRDefault="00C4693A" w:rsidP="008320E4">
      <w:pPr>
        <w:rPr>
          <w:color w:val="FF0000"/>
        </w:rPr>
      </w:pPr>
      <w:r w:rsidRPr="00607F9C">
        <w:rPr>
          <w:color w:val="FF0000"/>
        </w:rPr>
        <w:t>IF LimitStart3   &lt; T3_Start THEN LimitStart3   := T3_Start; END_IF;</w:t>
      </w:r>
    </w:p>
    <w:p w14:paraId="14A1B087" w14:textId="77777777" w:rsidR="00C4693A" w:rsidRPr="00607F9C" w:rsidRDefault="00C4693A" w:rsidP="008320E4">
      <w:pPr>
        <w:rPr>
          <w:color w:val="FF0000"/>
        </w:rPr>
      </w:pPr>
      <w:r w:rsidRPr="00607F9C">
        <w:rPr>
          <w:color w:val="FF0000"/>
        </w:rPr>
        <w:t>IF LimitStart3   &gt; T3_End   THEN LimitStart3   := T3_End;   END_IF;</w:t>
      </w:r>
    </w:p>
    <w:p w14:paraId="19FDDEF9" w14:textId="77777777" w:rsidR="00C4693A" w:rsidRPr="00607F9C" w:rsidRDefault="00C4693A" w:rsidP="008320E4">
      <w:pPr>
        <w:rPr>
          <w:color w:val="FF0000"/>
        </w:rPr>
      </w:pPr>
      <w:r w:rsidRPr="00607F9C">
        <w:rPr>
          <w:color w:val="FF0000"/>
        </w:rPr>
        <w:t>IF LimitEnd3     &lt; T3_Start THEN LimitEnd3     := T3_Start; END_IF;</w:t>
      </w:r>
    </w:p>
    <w:p w14:paraId="3B5FA537" w14:textId="77777777" w:rsidR="00C4693A" w:rsidRPr="00607F9C" w:rsidRDefault="00C4693A" w:rsidP="008320E4">
      <w:pPr>
        <w:rPr>
          <w:color w:val="FF0000"/>
        </w:rPr>
      </w:pPr>
      <w:r w:rsidRPr="00607F9C">
        <w:rPr>
          <w:color w:val="FF0000"/>
        </w:rPr>
        <w:t>IF LimitEnd3     &gt; T3_End   THEN LimitEnd3     := T3_End;   END_IF;</w:t>
      </w:r>
    </w:p>
    <w:p w14:paraId="5F51EFA4" w14:textId="77777777" w:rsidR="00C4693A" w:rsidRPr="00607F9C" w:rsidRDefault="00C4693A" w:rsidP="008320E4">
      <w:pPr>
        <w:rPr>
          <w:color w:val="FF0000"/>
        </w:rPr>
      </w:pPr>
    </w:p>
    <w:p w14:paraId="65635D6A" w14:textId="77777777" w:rsidR="00C4693A" w:rsidRPr="00607F9C" w:rsidRDefault="00C4693A" w:rsidP="008320E4">
      <w:pPr>
        <w:rPr>
          <w:color w:val="FF0000"/>
        </w:rPr>
      </w:pPr>
      <w:r w:rsidRPr="00607F9C">
        <w:rPr>
          <w:color w:val="FF0000"/>
        </w:rPr>
        <w:t>IF PartialStart4 &lt; T4_Start THEN PartialStart4 := T4_Start; END_IF;</w:t>
      </w:r>
    </w:p>
    <w:p w14:paraId="3003887F" w14:textId="77777777" w:rsidR="00C4693A" w:rsidRPr="00607F9C" w:rsidRDefault="00C4693A" w:rsidP="008320E4">
      <w:pPr>
        <w:rPr>
          <w:color w:val="FF0000"/>
        </w:rPr>
      </w:pPr>
      <w:r w:rsidRPr="00607F9C">
        <w:rPr>
          <w:color w:val="FF0000"/>
        </w:rPr>
        <w:t>IF PartialStart4 &gt; T4_End   THEN PartialStart4 := T4_End;   END_IF;</w:t>
      </w:r>
    </w:p>
    <w:p w14:paraId="12983393" w14:textId="77777777" w:rsidR="00C4693A" w:rsidRPr="00607F9C" w:rsidRDefault="00C4693A" w:rsidP="008320E4">
      <w:pPr>
        <w:rPr>
          <w:color w:val="FF0000"/>
        </w:rPr>
      </w:pPr>
      <w:r w:rsidRPr="00607F9C">
        <w:rPr>
          <w:color w:val="FF0000"/>
        </w:rPr>
        <w:t>IF PartialEnd4   &lt; T4_Start THEN PartialEnd4   := T4_Start; END_IF;</w:t>
      </w:r>
    </w:p>
    <w:p w14:paraId="73FF5428" w14:textId="77777777" w:rsidR="00C4693A" w:rsidRPr="00607F9C" w:rsidRDefault="00C4693A" w:rsidP="008320E4">
      <w:pPr>
        <w:rPr>
          <w:color w:val="FF0000"/>
        </w:rPr>
      </w:pPr>
      <w:r w:rsidRPr="00607F9C">
        <w:rPr>
          <w:color w:val="FF0000"/>
        </w:rPr>
        <w:t>IF PartialEnd4   &gt; T4_End   THEN PartialEnd4   := T4_End;   END_IF;</w:t>
      </w:r>
    </w:p>
    <w:p w14:paraId="254C86DB" w14:textId="77777777" w:rsidR="00C4693A" w:rsidRPr="00607F9C" w:rsidRDefault="00C4693A" w:rsidP="008320E4">
      <w:pPr>
        <w:rPr>
          <w:color w:val="FF0000"/>
        </w:rPr>
      </w:pPr>
      <w:r w:rsidRPr="00607F9C">
        <w:rPr>
          <w:color w:val="FF0000"/>
        </w:rPr>
        <w:t>IF LimitStart4   &lt; T4_Start THEN LimitStart4   := T4_Start; END_IF;</w:t>
      </w:r>
    </w:p>
    <w:p w14:paraId="03DE5102" w14:textId="77777777" w:rsidR="00C4693A" w:rsidRPr="00607F9C" w:rsidRDefault="00C4693A" w:rsidP="008320E4">
      <w:pPr>
        <w:rPr>
          <w:color w:val="FF0000"/>
        </w:rPr>
      </w:pPr>
      <w:r w:rsidRPr="00607F9C">
        <w:rPr>
          <w:color w:val="FF0000"/>
        </w:rPr>
        <w:t>IF LimitStart4   &gt; T4_End   THEN LimitStart4   := T4_End;   END_IF;</w:t>
      </w:r>
    </w:p>
    <w:p w14:paraId="02D67E37" w14:textId="77777777" w:rsidR="00C4693A" w:rsidRPr="00607F9C" w:rsidRDefault="00C4693A" w:rsidP="008320E4">
      <w:pPr>
        <w:rPr>
          <w:color w:val="FF0000"/>
        </w:rPr>
      </w:pPr>
      <w:r w:rsidRPr="00607F9C">
        <w:rPr>
          <w:color w:val="FF0000"/>
        </w:rPr>
        <w:t>IF LimitEnd4     &lt; T4_Start THEN LimitEnd4     := T4_Start; END_IF;</w:t>
      </w:r>
    </w:p>
    <w:p w14:paraId="79B4B834" w14:textId="77777777" w:rsidR="00C4693A" w:rsidRPr="00607F9C" w:rsidRDefault="00C4693A" w:rsidP="008320E4">
      <w:pPr>
        <w:rPr>
          <w:color w:val="FF0000"/>
        </w:rPr>
      </w:pPr>
      <w:r w:rsidRPr="00607F9C">
        <w:rPr>
          <w:color w:val="FF0000"/>
        </w:rPr>
        <w:t>IF LimitEnd4     &gt; T4_End   THEN LimitEnd4     := T4_End;   END_IF;</w:t>
      </w:r>
    </w:p>
    <w:p w14:paraId="250B93E3" w14:textId="77777777" w:rsidR="00C4693A" w:rsidRPr="00607F9C" w:rsidRDefault="00C4693A" w:rsidP="008320E4">
      <w:pPr>
        <w:rPr>
          <w:color w:val="FF0000"/>
        </w:rPr>
      </w:pPr>
    </w:p>
    <w:p w14:paraId="483532B9" w14:textId="77777777" w:rsidR="00C4693A" w:rsidRPr="00607F9C" w:rsidRDefault="00C4693A" w:rsidP="008320E4">
      <w:pPr>
        <w:rPr>
          <w:color w:val="FF0000"/>
        </w:rPr>
      </w:pPr>
      <w:r w:rsidRPr="00607F9C">
        <w:rPr>
          <w:color w:val="FF0000"/>
        </w:rPr>
        <w:t>IF PartialStart5 &lt; T5_Start THEN PartialStart5 := T5_Start; END_IF;</w:t>
      </w:r>
    </w:p>
    <w:p w14:paraId="3BE7B315" w14:textId="77777777" w:rsidR="00C4693A" w:rsidRPr="00607F9C" w:rsidRDefault="00C4693A" w:rsidP="008320E4">
      <w:pPr>
        <w:rPr>
          <w:color w:val="FF0000"/>
        </w:rPr>
      </w:pPr>
      <w:r w:rsidRPr="00607F9C">
        <w:rPr>
          <w:color w:val="FF0000"/>
        </w:rPr>
        <w:t>IF PartialStart5 &gt; T5_End   THEN PartialStart5 := T5_End;   END_IF;</w:t>
      </w:r>
    </w:p>
    <w:p w14:paraId="42CDF83B" w14:textId="77777777" w:rsidR="00C4693A" w:rsidRPr="00607F9C" w:rsidRDefault="00C4693A" w:rsidP="008320E4">
      <w:pPr>
        <w:rPr>
          <w:color w:val="FF0000"/>
        </w:rPr>
      </w:pPr>
      <w:r w:rsidRPr="00607F9C">
        <w:rPr>
          <w:color w:val="FF0000"/>
        </w:rPr>
        <w:t>IF PartialEnd5   &lt; T5_Start THEN PartialEnd5   := T5_Start; END_IF;</w:t>
      </w:r>
    </w:p>
    <w:p w14:paraId="72B8D3D6" w14:textId="77777777" w:rsidR="00C4693A" w:rsidRPr="00607F9C" w:rsidRDefault="00C4693A" w:rsidP="008320E4">
      <w:pPr>
        <w:rPr>
          <w:color w:val="FF0000"/>
        </w:rPr>
      </w:pPr>
      <w:r w:rsidRPr="00607F9C">
        <w:rPr>
          <w:color w:val="FF0000"/>
        </w:rPr>
        <w:t>IF PartialEnd5   &gt; T5_End   THEN PartialEnd5   := T5_End;   END_IF;</w:t>
      </w:r>
    </w:p>
    <w:p w14:paraId="37A3A1DE" w14:textId="77777777" w:rsidR="00C4693A" w:rsidRPr="00607F9C" w:rsidRDefault="00C4693A" w:rsidP="008320E4">
      <w:pPr>
        <w:rPr>
          <w:color w:val="FF0000"/>
        </w:rPr>
      </w:pPr>
      <w:r w:rsidRPr="00607F9C">
        <w:rPr>
          <w:color w:val="FF0000"/>
        </w:rPr>
        <w:t>IF LimitStart5   &lt; T5_Start THEN LimitStart5   := T5_Start; END_IF;</w:t>
      </w:r>
    </w:p>
    <w:p w14:paraId="1B85957F" w14:textId="77777777" w:rsidR="00C4693A" w:rsidRPr="00607F9C" w:rsidRDefault="00C4693A" w:rsidP="008320E4">
      <w:pPr>
        <w:rPr>
          <w:color w:val="FF0000"/>
        </w:rPr>
      </w:pPr>
      <w:r w:rsidRPr="00607F9C">
        <w:rPr>
          <w:color w:val="FF0000"/>
        </w:rPr>
        <w:t>IF LimitStart5   &gt; T5_End   THEN LimitStart5   := T5_End;   END_IF;</w:t>
      </w:r>
    </w:p>
    <w:p w14:paraId="6EC4E66D" w14:textId="77777777" w:rsidR="00C4693A" w:rsidRPr="00607F9C" w:rsidRDefault="00C4693A" w:rsidP="008320E4">
      <w:pPr>
        <w:rPr>
          <w:color w:val="FF0000"/>
        </w:rPr>
      </w:pPr>
      <w:r w:rsidRPr="00607F9C">
        <w:rPr>
          <w:color w:val="FF0000"/>
        </w:rPr>
        <w:t>IF LimitEnd5     &lt; T5_Start THEN LimitEnd5     := T5_Start; END_IF;</w:t>
      </w:r>
    </w:p>
    <w:p w14:paraId="12C8D3C5" w14:textId="77777777" w:rsidR="00C4693A" w:rsidRDefault="00C4693A" w:rsidP="008320E4">
      <w:pPr>
        <w:rPr>
          <w:color w:val="FF0000"/>
        </w:rPr>
      </w:pPr>
      <w:r w:rsidRPr="00607F9C">
        <w:rPr>
          <w:color w:val="FF0000"/>
        </w:rPr>
        <w:t>IF LimitEnd5     &gt; T5_End   THEN LimitEnd5     := T5_End;   END_IF;</w:t>
      </w:r>
    </w:p>
    <w:p w14:paraId="3D70DCE5" w14:textId="77777777" w:rsidR="00C4693A" w:rsidRDefault="00C4693A" w:rsidP="008320E4">
      <w:pPr>
        <w:rPr>
          <w:color w:val="FF0000"/>
        </w:rPr>
      </w:pPr>
    </w:p>
    <w:p w14:paraId="2DD71D1A" w14:textId="77777777" w:rsidR="00C4693A" w:rsidRPr="00CA1169" w:rsidRDefault="00C4693A" w:rsidP="008320E4">
      <w:pPr>
        <w:rPr>
          <w:color w:val="196B24" w:themeColor="accent3"/>
        </w:rPr>
      </w:pPr>
      <w:r w:rsidRPr="00CA1169">
        <w:rPr>
          <w:color w:val="196B24" w:themeColor="accent3"/>
        </w:rPr>
        <w:t>PartialStart1 :=</w:t>
      </w:r>
    </w:p>
    <w:p w14:paraId="3084351B" w14:textId="77777777" w:rsidR="00C4693A" w:rsidRPr="00CA1169" w:rsidRDefault="00C4693A" w:rsidP="008320E4">
      <w:pPr>
        <w:rPr>
          <w:color w:val="196B24" w:themeColor="accent3"/>
        </w:rPr>
      </w:pPr>
      <w:r w:rsidRPr="00CA1169">
        <w:rPr>
          <w:color w:val="196B24" w:themeColor="accent3"/>
        </w:rPr>
        <w:t xml:space="preserve">    T1_Start +</w:t>
      </w:r>
    </w:p>
    <w:p w14:paraId="5AF60B4C" w14:textId="77777777" w:rsidR="00C4693A" w:rsidRPr="00CA1169" w:rsidRDefault="00C4693A" w:rsidP="008320E4">
      <w:pPr>
        <w:rPr>
          <w:color w:val="196B24" w:themeColor="accent3"/>
        </w:rPr>
      </w:pPr>
      <w:r w:rsidRPr="00CA1169">
        <w:rPr>
          <w:color w:val="196B24" w:themeColor="accent3"/>
        </w:rPr>
        <w:t xml:space="preserve">    (PartialStart1 / 100.0) *</w:t>
      </w:r>
    </w:p>
    <w:p w14:paraId="2C1C4F2F" w14:textId="77777777" w:rsidR="00C4693A" w:rsidRPr="00CA1169" w:rsidRDefault="00C4693A" w:rsidP="008320E4">
      <w:pPr>
        <w:rPr>
          <w:color w:val="196B24" w:themeColor="accent3"/>
        </w:rPr>
      </w:pPr>
      <w:r w:rsidRPr="00CA1169">
        <w:rPr>
          <w:color w:val="196B24" w:themeColor="accent3"/>
        </w:rPr>
        <w:t xml:space="preserve">    (T1_End - T1_Start);</w:t>
      </w:r>
    </w:p>
    <w:p w14:paraId="5516791E" w14:textId="77777777" w:rsidR="00C4693A" w:rsidRPr="00CA1169" w:rsidRDefault="00C4693A" w:rsidP="008320E4">
      <w:pPr>
        <w:rPr>
          <w:color w:val="196B24" w:themeColor="accent3"/>
        </w:rPr>
      </w:pPr>
    </w:p>
    <w:p w14:paraId="5A3152D5" w14:textId="77777777" w:rsidR="00C4693A" w:rsidRPr="00CA1169" w:rsidRDefault="00C4693A" w:rsidP="008320E4">
      <w:pPr>
        <w:rPr>
          <w:color w:val="196B24" w:themeColor="accent3"/>
        </w:rPr>
      </w:pPr>
      <w:r w:rsidRPr="00CA1169">
        <w:rPr>
          <w:color w:val="196B24" w:themeColor="accent3"/>
        </w:rPr>
        <w:t>PartialEnd1 :=</w:t>
      </w:r>
    </w:p>
    <w:p w14:paraId="3143948A" w14:textId="77777777" w:rsidR="00C4693A" w:rsidRPr="00CA1169" w:rsidRDefault="00C4693A" w:rsidP="008320E4">
      <w:pPr>
        <w:rPr>
          <w:color w:val="196B24" w:themeColor="accent3"/>
        </w:rPr>
      </w:pPr>
      <w:r w:rsidRPr="00CA1169">
        <w:rPr>
          <w:color w:val="196B24" w:themeColor="accent3"/>
        </w:rPr>
        <w:t xml:space="preserve">    T1_Start +</w:t>
      </w:r>
    </w:p>
    <w:p w14:paraId="08A63FD6" w14:textId="77777777" w:rsidR="00C4693A" w:rsidRPr="00CA1169" w:rsidRDefault="00C4693A" w:rsidP="008320E4">
      <w:pPr>
        <w:rPr>
          <w:color w:val="196B24" w:themeColor="accent3"/>
        </w:rPr>
      </w:pPr>
      <w:r w:rsidRPr="00CA1169">
        <w:rPr>
          <w:color w:val="196B24" w:themeColor="accent3"/>
        </w:rPr>
        <w:t xml:space="preserve">    (PartialEnd1 / 100.0) *</w:t>
      </w:r>
    </w:p>
    <w:p w14:paraId="6CEBB614" w14:textId="77777777" w:rsidR="00C4693A" w:rsidRPr="00CA1169" w:rsidRDefault="00C4693A" w:rsidP="008320E4">
      <w:pPr>
        <w:rPr>
          <w:color w:val="196B24" w:themeColor="accent3"/>
        </w:rPr>
      </w:pPr>
      <w:r w:rsidRPr="00CA1169">
        <w:rPr>
          <w:color w:val="196B24" w:themeColor="accent3"/>
        </w:rPr>
        <w:t xml:space="preserve">    (T1_End - T1_Start);</w:t>
      </w:r>
    </w:p>
    <w:p w14:paraId="29B50618" w14:textId="77777777" w:rsidR="00C4693A" w:rsidRPr="00CA1169" w:rsidRDefault="00C4693A" w:rsidP="008320E4">
      <w:pPr>
        <w:rPr>
          <w:color w:val="196B24" w:themeColor="accent3"/>
        </w:rPr>
      </w:pPr>
    </w:p>
    <w:p w14:paraId="20B77EB1" w14:textId="77777777" w:rsidR="00C4693A" w:rsidRPr="00CA1169" w:rsidRDefault="00C4693A" w:rsidP="008320E4">
      <w:pPr>
        <w:rPr>
          <w:color w:val="196B24" w:themeColor="accent3"/>
        </w:rPr>
      </w:pPr>
      <w:r w:rsidRPr="00CA1169">
        <w:rPr>
          <w:color w:val="196B24" w:themeColor="accent3"/>
        </w:rPr>
        <w:t>LimitStart1 :=</w:t>
      </w:r>
    </w:p>
    <w:p w14:paraId="3A841A14" w14:textId="77777777" w:rsidR="00C4693A" w:rsidRPr="00CA1169" w:rsidRDefault="00C4693A" w:rsidP="008320E4">
      <w:pPr>
        <w:rPr>
          <w:color w:val="196B24" w:themeColor="accent3"/>
        </w:rPr>
      </w:pPr>
      <w:r w:rsidRPr="00CA1169">
        <w:rPr>
          <w:color w:val="196B24" w:themeColor="accent3"/>
        </w:rPr>
        <w:t xml:space="preserve">    T1_Start +</w:t>
      </w:r>
    </w:p>
    <w:p w14:paraId="78E93991" w14:textId="77777777" w:rsidR="00C4693A" w:rsidRPr="00CA1169" w:rsidRDefault="00C4693A" w:rsidP="008320E4">
      <w:pPr>
        <w:rPr>
          <w:color w:val="196B24" w:themeColor="accent3"/>
        </w:rPr>
      </w:pPr>
      <w:r w:rsidRPr="00CA1169">
        <w:rPr>
          <w:color w:val="196B24" w:themeColor="accent3"/>
        </w:rPr>
        <w:t xml:space="preserve">    (LimitStart1 / 100.0) *</w:t>
      </w:r>
    </w:p>
    <w:p w14:paraId="26527ABF" w14:textId="77777777" w:rsidR="00C4693A" w:rsidRPr="00CA1169" w:rsidRDefault="00C4693A" w:rsidP="008320E4">
      <w:pPr>
        <w:rPr>
          <w:color w:val="196B24" w:themeColor="accent3"/>
        </w:rPr>
      </w:pPr>
      <w:r w:rsidRPr="00CA1169">
        <w:rPr>
          <w:color w:val="196B24" w:themeColor="accent3"/>
        </w:rPr>
        <w:t xml:space="preserve">    (T1_End - T1_Start);</w:t>
      </w:r>
    </w:p>
    <w:p w14:paraId="453BA9A8" w14:textId="77777777" w:rsidR="00C4693A" w:rsidRPr="00CA1169" w:rsidRDefault="00C4693A" w:rsidP="008320E4">
      <w:pPr>
        <w:rPr>
          <w:color w:val="196B24" w:themeColor="accent3"/>
        </w:rPr>
      </w:pPr>
    </w:p>
    <w:p w14:paraId="1CE87BAF" w14:textId="77777777" w:rsidR="00C4693A" w:rsidRPr="00CA1169" w:rsidRDefault="00C4693A" w:rsidP="008320E4">
      <w:pPr>
        <w:rPr>
          <w:color w:val="196B24" w:themeColor="accent3"/>
        </w:rPr>
      </w:pPr>
      <w:r w:rsidRPr="00CA1169">
        <w:rPr>
          <w:color w:val="196B24" w:themeColor="accent3"/>
        </w:rPr>
        <w:t>LimitEnd1 :=</w:t>
      </w:r>
    </w:p>
    <w:p w14:paraId="1DDDA066" w14:textId="77777777" w:rsidR="00C4693A" w:rsidRPr="00CA1169" w:rsidRDefault="00C4693A" w:rsidP="008320E4">
      <w:pPr>
        <w:rPr>
          <w:color w:val="196B24" w:themeColor="accent3"/>
        </w:rPr>
      </w:pPr>
      <w:r w:rsidRPr="00CA1169">
        <w:rPr>
          <w:color w:val="196B24" w:themeColor="accent3"/>
        </w:rPr>
        <w:t xml:space="preserve">    T1_Start +</w:t>
      </w:r>
    </w:p>
    <w:p w14:paraId="5A5F28E4" w14:textId="77777777" w:rsidR="00C4693A" w:rsidRPr="00CA1169" w:rsidRDefault="00C4693A" w:rsidP="008320E4">
      <w:pPr>
        <w:rPr>
          <w:color w:val="196B24" w:themeColor="accent3"/>
        </w:rPr>
      </w:pPr>
      <w:r w:rsidRPr="00CA1169">
        <w:rPr>
          <w:color w:val="196B24" w:themeColor="accent3"/>
        </w:rPr>
        <w:t xml:space="preserve">    (LimitEnd1 / 100.0) *</w:t>
      </w:r>
    </w:p>
    <w:p w14:paraId="0FB0A9BE" w14:textId="77777777" w:rsidR="00C4693A" w:rsidRPr="00CA1169" w:rsidRDefault="00C4693A" w:rsidP="008320E4">
      <w:pPr>
        <w:rPr>
          <w:color w:val="196B24" w:themeColor="accent3"/>
        </w:rPr>
      </w:pPr>
      <w:r w:rsidRPr="00CA1169">
        <w:rPr>
          <w:color w:val="196B24" w:themeColor="accent3"/>
        </w:rPr>
        <w:t xml:space="preserve">    (T1_End - T1_Start);</w:t>
      </w:r>
    </w:p>
    <w:p w14:paraId="076C9B9E" w14:textId="77777777" w:rsidR="00C4693A" w:rsidRPr="00CA1169" w:rsidRDefault="00C4693A" w:rsidP="008320E4">
      <w:pPr>
        <w:rPr>
          <w:color w:val="196B24" w:themeColor="accent3"/>
        </w:rPr>
      </w:pPr>
    </w:p>
    <w:p w14:paraId="6C9ABBB6" w14:textId="77777777" w:rsidR="00C4693A" w:rsidRPr="00CA1169" w:rsidRDefault="00C4693A" w:rsidP="008320E4">
      <w:pPr>
        <w:rPr>
          <w:color w:val="196B24" w:themeColor="accent3"/>
        </w:rPr>
      </w:pPr>
      <w:r w:rsidRPr="00CA1169">
        <w:rPr>
          <w:color w:val="196B24" w:themeColor="accent3"/>
        </w:rPr>
        <w:t>PartialStart2 :=</w:t>
      </w:r>
    </w:p>
    <w:p w14:paraId="0720219E" w14:textId="77777777" w:rsidR="00C4693A" w:rsidRPr="00CA1169" w:rsidRDefault="00C4693A" w:rsidP="008320E4">
      <w:pPr>
        <w:rPr>
          <w:color w:val="196B24" w:themeColor="accent3"/>
        </w:rPr>
      </w:pPr>
      <w:r w:rsidRPr="00CA1169">
        <w:rPr>
          <w:color w:val="196B24" w:themeColor="accent3"/>
        </w:rPr>
        <w:t xml:space="preserve">    T2_Start +</w:t>
      </w:r>
    </w:p>
    <w:p w14:paraId="76B65E78" w14:textId="77777777" w:rsidR="00C4693A" w:rsidRPr="00CA1169" w:rsidRDefault="00C4693A" w:rsidP="008320E4">
      <w:pPr>
        <w:rPr>
          <w:color w:val="196B24" w:themeColor="accent3"/>
        </w:rPr>
      </w:pPr>
      <w:r w:rsidRPr="00CA1169">
        <w:rPr>
          <w:color w:val="196B24" w:themeColor="accent3"/>
        </w:rPr>
        <w:t xml:space="preserve">    (PartialStart2 / 100.0) *</w:t>
      </w:r>
    </w:p>
    <w:p w14:paraId="4D532B03" w14:textId="77777777" w:rsidR="00C4693A" w:rsidRPr="00CA1169" w:rsidRDefault="00C4693A" w:rsidP="008320E4">
      <w:pPr>
        <w:rPr>
          <w:color w:val="196B24" w:themeColor="accent3"/>
        </w:rPr>
      </w:pPr>
      <w:r w:rsidRPr="00CA1169">
        <w:rPr>
          <w:color w:val="196B24" w:themeColor="accent3"/>
        </w:rPr>
        <w:t xml:space="preserve">    (T2_End - T2_Start);</w:t>
      </w:r>
    </w:p>
    <w:p w14:paraId="0AA5F107" w14:textId="77777777" w:rsidR="00C4693A" w:rsidRPr="00CA1169" w:rsidRDefault="00C4693A" w:rsidP="008320E4">
      <w:pPr>
        <w:rPr>
          <w:color w:val="196B24" w:themeColor="accent3"/>
        </w:rPr>
      </w:pPr>
    </w:p>
    <w:p w14:paraId="1B1C5257" w14:textId="77777777" w:rsidR="00C4693A" w:rsidRPr="00CA1169" w:rsidRDefault="00C4693A" w:rsidP="008320E4">
      <w:pPr>
        <w:rPr>
          <w:color w:val="196B24" w:themeColor="accent3"/>
        </w:rPr>
      </w:pPr>
      <w:r w:rsidRPr="00CA1169">
        <w:rPr>
          <w:color w:val="196B24" w:themeColor="accent3"/>
        </w:rPr>
        <w:t>PartialEnd2 :=</w:t>
      </w:r>
    </w:p>
    <w:p w14:paraId="288FA14F" w14:textId="77777777" w:rsidR="00C4693A" w:rsidRPr="00CA1169" w:rsidRDefault="00C4693A" w:rsidP="008320E4">
      <w:pPr>
        <w:rPr>
          <w:color w:val="196B24" w:themeColor="accent3"/>
        </w:rPr>
      </w:pPr>
      <w:r w:rsidRPr="00CA1169">
        <w:rPr>
          <w:color w:val="196B24" w:themeColor="accent3"/>
        </w:rPr>
        <w:t xml:space="preserve">    T2_Start +</w:t>
      </w:r>
    </w:p>
    <w:p w14:paraId="292C150A" w14:textId="77777777" w:rsidR="00C4693A" w:rsidRPr="00CA1169" w:rsidRDefault="00C4693A" w:rsidP="008320E4">
      <w:pPr>
        <w:rPr>
          <w:color w:val="196B24" w:themeColor="accent3"/>
        </w:rPr>
      </w:pPr>
      <w:r w:rsidRPr="00CA1169">
        <w:rPr>
          <w:color w:val="196B24" w:themeColor="accent3"/>
        </w:rPr>
        <w:t xml:space="preserve">    (PartialEnd2 / 100.0) *</w:t>
      </w:r>
    </w:p>
    <w:p w14:paraId="1B2FE319" w14:textId="77777777" w:rsidR="00C4693A" w:rsidRPr="00CA1169" w:rsidRDefault="00C4693A" w:rsidP="008320E4">
      <w:pPr>
        <w:rPr>
          <w:color w:val="196B24" w:themeColor="accent3"/>
        </w:rPr>
      </w:pPr>
      <w:r w:rsidRPr="00CA1169">
        <w:rPr>
          <w:color w:val="196B24" w:themeColor="accent3"/>
        </w:rPr>
        <w:t xml:space="preserve">    (T2_End - T2_Start);</w:t>
      </w:r>
    </w:p>
    <w:p w14:paraId="1727EDFB" w14:textId="77777777" w:rsidR="00C4693A" w:rsidRPr="00CA1169" w:rsidRDefault="00C4693A" w:rsidP="008320E4">
      <w:pPr>
        <w:rPr>
          <w:color w:val="196B24" w:themeColor="accent3"/>
        </w:rPr>
      </w:pPr>
    </w:p>
    <w:p w14:paraId="71E17CFD" w14:textId="77777777" w:rsidR="00C4693A" w:rsidRPr="00CA1169" w:rsidRDefault="00C4693A" w:rsidP="008320E4">
      <w:pPr>
        <w:rPr>
          <w:color w:val="196B24" w:themeColor="accent3"/>
        </w:rPr>
      </w:pPr>
      <w:r w:rsidRPr="00CA1169">
        <w:rPr>
          <w:color w:val="196B24" w:themeColor="accent3"/>
        </w:rPr>
        <w:t>LimitStart2 :=</w:t>
      </w:r>
    </w:p>
    <w:p w14:paraId="7284E8B3" w14:textId="77777777" w:rsidR="00C4693A" w:rsidRPr="00CA1169" w:rsidRDefault="00C4693A" w:rsidP="008320E4">
      <w:pPr>
        <w:rPr>
          <w:color w:val="196B24" w:themeColor="accent3"/>
        </w:rPr>
      </w:pPr>
      <w:r w:rsidRPr="00CA1169">
        <w:rPr>
          <w:color w:val="196B24" w:themeColor="accent3"/>
        </w:rPr>
        <w:t xml:space="preserve">    T2_Start +</w:t>
      </w:r>
    </w:p>
    <w:p w14:paraId="6FDFFF5B" w14:textId="77777777" w:rsidR="00C4693A" w:rsidRPr="00CA1169" w:rsidRDefault="00C4693A" w:rsidP="008320E4">
      <w:pPr>
        <w:rPr>
          <w:color w:val="196B24" w:themeColor="accent3"/>
        </w:rPr>
      </w:pPr>
      <w:r w:rsidRPr="00CA1169">
        <w:rPr>
          <w:color w:val="196B24" w:themeColor="accent3"/>
        </w:rPr>
        <w:t xml:space="preserve">    (LimitStart2 / 100.0) *</w:t>
      </w:r>
    </w:p>
    <w:p w14:paraId="7F542849" w14:textId="77777777" w:rsidR="00C4693A" w:rsidRPr="00CA1169" w:rsidRDefault="00C4693A" w:rsidP="008320E4">
      <w:pPr>
        <w:rPr>
          <w:color w:val="196B24" w:themeColor="accent3"/>
        </w:rPr>
      </w:pPr>
      <w:r w:rsidRPr="00CA1169">
        <w:rPr>
          <w:color w:val="196B24" w:themeColor="accent3"/>
        </w:rPr>
        <w:t xml:space="preserve">    (T2_End - T2_Start);</w:t>
      </w:r>
    </w:p>
    <w:p w14:paraId="5A9A7DD1" w14:textId="77777777" w:rsidR="00C4693A" w:rsidRPr="00CA1169" w:rsidRDefault="00C4693A" w:rsidP="008320E4">
      <w:pPr>
        <w:rPr>
          <w:color w:val="196B24" w:themeColor="accent3"/>
        </w:rPr>
      </w:pPr>
    </w:p>
    <w:p w14:paraId="73D99A28" w14:textId="77777777" w:rsidR="00C4693A" w:rsidRPr="00CA1169" w:rsidRDefault="00C4693A" w:rsidP="008320E4">
      <w:pPr>
        <w:rPr>
          <w:color w:val="196B24" w:themeColor="accent3"/>
        </w:rPr>
      </w:pPr>
      <w:r w:rsidRPr="00CA1169">
        <w:rPr>
          <w:color w:val="196B24" w:themeColor="accent3"/>
        </w:rPr>
        <w:t>LimitEnd2 :=</w:t>
      </w:r>
    </w:p>
    <w:p w14:paraId="7DFBEB8F" w14:textId="77777777" w:rsidR="00C4693A" w:rsidRPr="00CA1169" w:rsidRDefault="00C4693A" w:rsidP="008320E4">
      <w:pPr>
        <w:rPr>
          <w:color w:val="196B24" w:themeColor="accent3"/>
        </w:rPr>
      </w:pPr>
      <w:r w:rsidRPr="00CA1169">
        <w:rPr>
          <w:color w:val="196B24" w:themeColor="accent3"/>
        </w:rPr>
        <w:t xml:space="preserve">    T2_Start +</w:t>
      </w:r>
    </w:p>
    <w:p w14:paraId="4488D70B" w14:textId="77777777" w:rsidR="00C4693A" w:rsidRPr="00CA1169" w:rsidRDefault="00C4693A" w:rsidP="008320E4">
      <w:pPr>
        <w:rPr>
          <w:color w:val="196B24" w:themeColor="accent3"/>
        </w:rPr>
      </w:pPr>
      <w:r w:rsidRPr="00CA1169">
        <w:rPr>
          <w:color w:val="196B24" w:themeColor="accent3"/>
        </w:rPr>
        <w:t xml:space="preserve">    (LimitEnd2 / 100.0) *</w:t>
      </w:r>
    </w:p>
    <w:p w14:paraId="50AE91D8" w14:textId="77777777" w:rsidR="00C4693A" w:rsidRPr="00CA1169" w:rsidRDefault="00C4693A" w:rsidP="008320E4">
      <w:pPr>
        <w:rPr>
          <w:color w:val="196B24" w:themeColor="accent3"/>
        </w:rPr>
      </w:pPr>
      <w:r w:rsidRPr="00CA1169">
        <w:rPr>
          <w:color w:val="196B24" w:themeColor="accent3"/>
        </w:rPr>
        <w:t xml:space="preserve">    (T2_End - T2_Start);</w:t>
      </w:r>
    </w:p>
    <w:p w14:paraId="541DE4EF" w14:textId="77777777" w:rsidR="00C4693A" w:rsidRPr="00CA1169" w:rsidRDefault="00C4693A" w:rsidP="008320E4">
      <w:pPr>
        <w:rPr>
          <w:color w:val="196B24" w:themeColor="accent3"/>
        </w:rPr>
      </w:pPr>
    </w:p>
    <w:p w14:paraId="19E47A05" w14:textId="77777777" w:rsidR="00C4693A" w:rsidRPr="00CA1169" w:rsidRDefault="00C4693A" w:rsidP="008320E4">
      <w:pPr>
        <w:rPr>
          <w:color w:val="196B24" w:themeColor="accent3"/>
        </w:rPr>
      </w:pPr>
      <w:r w:rsidRPr="00CA1169">
        <w:rPr>
          <w:color w:val="196B24" w:themeColor="accent3"/>
        </w:rPr>
        <w:t>PartialStart3 :=</w:t>
      </w:r>
    </w:p>
    <w:p w14:paraId="6D29D972" w14:textId="77777777" w:rsidR="00C4693A" w:rsidRPr="00CA1169" w:rsidRDefault="00C4693A" w:rsidP="008320E4">
      <w:pPr>
        <w:rPr>
          <w:color w:val="196B24" w:themeColor="accent3"/>
        </w:rPr>
      </w:pPr>
      <w:r w:rsidRPr="00CA1169">
        <w:rPr>
          <w:color w:val="196B24" w:themeColor="accent3"/>
        </w:rPr>
        <w:t xml:space="preserve">    T3_Start +</w:t>
      </w:r>
    </w:p>
    <w:p w14:paraId="7987DD20" w14:textId="77777777" w:rsidR="00C4693A" w:rsidRPr="00CA1169" w:rsidRDefault="00C4693A" w:rsidP="008320E4">
      <w:pPr>
        <w:rPr>
          <w:color w:val="196B24" w:themeColor="accent3"/>
        </w:rPr>
      </w:pPr>
      <w:r w:rsidRPr="00CA1169">
        <w:rPr>
          <w:color w:val="196B24" w:themeColor="accent3"/>
        </w:rPr>
        <w:t xml:space="preserve">    (PartialStart3 / 100.0) *</w:t>
      </w:r>
    </w:p>
    <w:p w14:paraId="6C3B186C" w14:textId="77777777" w:rsidR="00C4693A" w:rsidRPr="00CA1169" w:rsidRDefault="00C4693A" w:rsidP="008320E4">
      <w:pPr>
        <w:rPr>
          <w:color w:val="196B24" w:themeColor="accent3"/>
        </w:rPr>
      </w:pPr>
      <w:r w:rsidRPr="00CA1169">
        <w:rPr>
          <w:color w:val="196B24" w:themeColor="accent3"/>
        </w:rPr>
        <w:t xml:space="preserve">    (T3_End - T3_Start);</w:t>
      </w:r>
    </w:p>
    <w:p w14:paraId="3224D48E" w14:textId="77777777" w:rsidR="00C4693A" w:rsidRPr="00CA1169" w:rsidRDefault="00C4693A" w:rsidP="008320E4">
      <w:pPr>
        <w:rPr>
          <w:color w:val="196B24" w:themeColor="accent3"/>
        </w:rPr>
      </w:pPr>
    </w:p>
    <w:p w14:paraId="49FB2606" w14:textId="77777777" w:rsidR="00C4693A" w:rsidRPr="00CA1169" w:rsidRDefault="00C4693A" w:rsidP="008320E4">
      <w:pPr>
        <w:rPr>
          <w:color w:val="196B24" w:themeColor="accent3"/>
        </w:rPr>
      </w:pPr>
      <w:r w:rsidRPr="00CA1169">
        <w:rPr>
          <w:color w:val="196B24" w:themeColor="accent3"/>
        </w:rPr>
        <w:t>PartialEnd3 :=</w:t>
      </w:r>
    </w:p>
    <w:p w14:paraId="42EE973C" w14:textId="77777777" w:rsidR="00C4693A" w:rsidRPr="00CA1169" w:rsidRDefault="00C4693A" w:rsidP="008320E4">
      <w:pPr>
        <w:rPr>
          <w:color w:val="196B24" w:themeColor="accent3"/>
        </w:rPr>
      </w:pPr>
      <w:r w:rsidRPr="00CA1169">
        <w:rPr>
          <w:color w:val="196B24" w:themeColor="accent3"/>
        </w:rPr>
        <w:t xml:space="preserve">    T3_Start +</w:t>
      </w:r>
    </w:p>
    <w:p w14:paraId="562CB795" w14:textId="77777777" w:rsidR="00C4693A" w:rsidRPr="00CA1169" w:rsidRDefault="00C4693A" w:rsidP="008320E4">
      <w:pPr>
        <w:rPr>
          <w:color w:val="196B24" w:themeColor="accent3"/>
        </w:rPr>
      </w:pPr>
      <w:r w:rsidRPr="00CA1169">
        <w:rPr>
          <w:color w:val="196B24" w:themeColor="accent3"/>
        </w:rPr>
        <w:t xml:space="preserve">    (PartialEnd3 / 100.0) *</w:t>
      </w:r>
    </w:p>
    <w:p w14:paraId="0C8BA05B" w14:textId="77777777" w:rsidR="00C4693A" w:rsidRPr="00CA1169" w:rsidRDefault="00C4693A" w:rsidP="008320E4">
      <w:pPr>
        <w:rPr>
          <w:color w:val="196B24" w:themeColor="accent3"/>
        </w:rPr>
      </w:pPr>
      <w:r w:rsidRPr="00CA1169">
        <w:rPr>
          <w:color w:val="196B24" w:themeColor="accent3"/>
        </w:rPr>
        <w:t xml:space="preserve">    (T3_End - T3_Start);</w:t>
      </w:r>
    </w:p>
    <w:p w14:paraId="639372A3" w14:textId="77777777" w:rsidR="00C4693A" w:rsidRPr="00CA1169" w:rsidRDefault="00C4693A" w:rsidP="008320E4">
      <w:pPr>
        <w:rPr>
          <w:color w:val="196B24" w:themeColor="accent3"/>
        </w:rPr>
      </w:pPr>
    </w:p>
    <w:p w14:paraId="2AA1BE2B" w14:textId="77777777" w:rsidR="00C4693A" w:rsidRPr="00CA1169" w:rsidRDefault="00C4693A" w:rsidP="008320E4">
      <w:pPr>
        <w:rPr>
          <w:color w:val="196B24" w:themeColor="accent3"/>
        </w:rPr>
      </w:pPr>
      <w:r w:rsidRPr="00CA1169">
        <w:rPr>
          <w:color w:val="196B24" w:themeColor="accent3"/>
        </w:rPr>
        <w:t>LimitStart3 :=</w:t>
      </w:r>
    </w:p>
    <w:p w14:paraId="1A094121" w14:textId="77777777" w:rsidR="00C4693A" w:rsidRPr="00CA1169" w:rsidRDefault="00C4693A" w:rsidP="008320E4">
      <w:pPr>
        <w:rPr>
          <w:color w:val="196B24" w:themeColor="accent3"/>
        </w:rPr>
      </w:pPr>
      <w:r w:rsidRPr="00CA1169">
        <w:rPr>
          <w:color w:val="196B24" w:themeColor="accent3"/>
        </w:rPr>
        <w:t xml:space="preserve">    T3_Start +</w:t>
      </w:r>
    </w:p>
    <w:p w14:paraId="701449BB" w14:textId="77777777" w:rsidR="00C4693A" w:rsidRPr="00CA1169" w:rsidRDefault="00C4693A" w:rsidP="008320E4">
      <w:pPr>
        <w:rPr>
          <w:color w:val="196B24" w:themeColor="accent3"/>
        </w:rPr>
      </w:pPr>
      <w:r w:rsidRPr="00CA1169">
        <w:rPr>
          <w:color w:val="196B24" w:themeColor="accent3"/>
        </w:rPr>
        <w:t xml:space="preserve">    (LimitStart3 / 100.0) *</w:t>
      </w:r>
    </w:p>
    <w:p w14:paraId="555D745B" w14:textId="77777777" w:rsidR="00C4693A" w:rsidRPr="00CA1169" w:rsidRDefault="00C4693A" w:rsidP="008320E4">
      <w:pPr>
        <w:rPr>
          <w:color w:val="196B24" w:themeColor="accent3"/>
        </w:rPr>
      </w:pPr>
      <w:r w:rsidRPr="00CA1169">
        <w:rPr>
          <w:color w:val="196B24" w:themeColor="accent3"/>
        </w:rPr>
        <w:t xml:space="preserve">    (T3_End - T3_Start);</w:t>
      </w:r>
    </w:p>
    <w:p w14:paraId="7D45B6C6" w14:textId="77777777" w:rsidR="00C4693A" w:rsidRPr="00CA1169" w:rsidRDefault="00C4693A" w:rsidP="008320E4">
      <w:pPr>
        <w:rPr>
          <w:color w:val="196B24" w:themeColor="accent3"/>
        </w:rPr>
      </w:pPr>
    </w:p>
    <w:p w14:paraId="7681C376" w14:textId="77777777" w:rsidR="00C4693A" w:rsidRPr="00CA1169" w:rsidRDefault="00C4693A" w:rsidP="008320E4">
      <w:pPr>
        <w:rPr>
          <w:color w:val="196B24" w:themeColor="accent3"/>
        </w:rPr>
      </w:pPr>
      <w:r w:rsidRPr="00CA1169">
        <w:rPr>
          <w:color w:val="196B24" w:themeColor="accent3"/>
        </w:rPr>
        <w:t>LimitEnd3 :=</w:t>
      </w:r>
    </w:p>
    <w:p w14:paraId="6B3477AE" w14:textId="77777777" w:rsidR="00C4693A" w:rsidRPr="00CA1169" w:rsidRDefault="00C4693A" w:rsidP="008320E4">
      <w:pPr>
        <w:rPr>
          <w:color w:val="196B24" w:themeColor="accent3"/>
        </w:rPr>
      </w:pPr>
      <w:r w:rsidRPr="00CA1169">
        <w:rPr>
          <w:color w:val="196B24" w:themeColor="accent3"/>
        </w:rPr>
        <w:t xml:space="preserve">    T3_Start +</w:t>
      </w:r>
    </w:p>
    <w:p w14:paraId="56E04B1E" w14:textId="77777777" w:rsidR="00C4693A" w:rsidRPr="00CA1169" w:rsidRDefault="00C4693A" w:rsidP="008320E4">
      <w:pPr>
        <w:rPr>
          <w:color w:val="196B24" w:themeColor="accent3"/>
        </w:rPr>
      </w:pPr>
      <w:r w:rsidRPr="00CA1169">
        <w:rPr>
          <w:color w:val="196B24" w:themeColor="accent3"/>
        </w:rPr>
        <w:t xml:space="preserve">    (LimitEnd3 / 100.0) *</w:t>
      </w:r>
    </w:p>
    <w:p w14:paraId="75AE8FF1" w14:textId="77777777" w:rsidR="00C4693A" w:rsidRPr="00CA1169" w:rsidRDefault="00C4693A" w:rsidP="008320E4">
      <w:pPr>
        <w:rPr>
          <w:color w:val="196B24" w:themeColor="accent3"/>
        </w:rPr>
      </w:pPr>
      <w:r w:rsidRPr="00CA1169">
        <w:rPr>
          <w:color w:val="196B24" w:themeColor="accent3"/>
        </w:rPr>
        <w:t xml:space="preserve">    (T3_End - T3_Start);</w:t>
      </w:r>
    </w:p>
    <w:p w14:paraId="44D50CC8" w14:textId="77777777" w:rsidR="00C4693A" w:rsidRPr="00CA1169" w:rsidRDefault="00C4693A" w:rsidP="008320E4">
      <w:pPr>
        <w:rPr>
          <w:color w:val="196B24" w:themeColor="accent3"/>
        </w:rPr>
      </w:pPr>
    </w:p>
    <w:p w14:paraId="3C5834CA" w14:textId="77777777" w:rsidR="00C4693A" w:rsidRPr="00CA1169" w:rsidRDefault="00C4693A" w:rsidP="008320E4">
      <w:pPr>
        <w:rPr>
          <w:color w:val="196B24" w:themeColor="accent3"/>
        </w:rPr>
      </w:pPr>
      <w:r w:rsidRPr="00CA1169">
        <w:rPr>
          <w:color w:val="196B24" w:themeColor="accent3"/>
        </w:rPr>
        <w:t>PartialStart4 :=</w:t>
      </w:r>
    </w:p>
    <w:p w14:paraId="1EEE04F3" w14:textId="77777777" w:rsidR="00C4693A" w:rsidRPr="00CA1169" w:rsidRDefault="00C4693A" w:rsidP="008320E4">
      <w:pPr>
        <w:rPr>
          <w:color w:val="196B24" w:themeColor="accent3"/>
        </w:rPr>
      </w:pPr>
      <w:r w:rsidRPr="00CA1169">
        <w:rPr>
          <w:color w:val="196B24" w:themeColor="accent3"/>
        </w:rPr>
        <w:t xml:space="preserve">    T4_Start +</w:t>
      </w:r>
    </w:p>
    <w:p w14:paraId="2C409068" w14:textId="77777777" w:rsidR="00C4693A" w:rsidRPr="00CA1169" w:rsidRDefault="00C4693A" w:rsidP="008320E4">
      <w:pPr>
        <w:rPr>
          <w:color w:val="196B24" w:themeColor="accent3"/>
        </w:rPr>
      </w:pPr>
      <w:r w:rsidRPr="00CA1169">
        <w:rPr>
          <w:color w:val="196B24" w:themeColor="accent3"/>
        </w:rPr>
        <w:t xml:space="preserve">    (PartialStart4 / 100.0) *</w:t>
      </w:r>
    </w:p>
    <w:p w14:paraId="43F0AD1D" w14:textId="77777777" w:rsidR="00C4693A" w:rsidRPr="00CA1169" w:rsidRDefault="00C4693A" w:rsidP="008320E4">
      <w:pPr>
        <w:rPr>
          <w:color w:val="196B24" w:themeColor="accent3"/>
        </w:rPr>
      </w:pPr>
      <w:r w:rsidRPr="00CA1169">
        <w:rPr>
          <w:color w:val="196B24" w:themeColor="accent3"/>
        </w:rPr>
        <w:t xml:space="preserve">    (T4_End - T4_Start);</w:t>
      </w:r>
    </w:p>
    <w:p w14:paraId="032E0862" w14:textId="77777777" w:rsidR="00C4693A" w:rsidRPr="00CA1169" w:rsidRDefault="00C4693A" w:rsidP="008320E4">
      <w:pPr>
        <w:rPr>
          <w:color w:val="196B24" w:themeColor="accent3"/>
        </w:rPr>
      </w:pPr>
    </w:p>
    <w:p w14:paraId="180438B9" w14:textId="77777777" w:rsidR="00C4693A" w:rsidRPr="00CA1169" w:rsidRDefault="00C4693A" w:rsidP="008320E4">
      <w:pPr>
        <w:rPr>
          <w:color w:val="196B24" w:themeColor="accent3"/>
        </w:rPr>
      </w:pPr>
      <w:r w:rsidRPr="00CA1169">
        <w:rPr>
          <w:color w:val="196B24" w:themeColor="accent3"/>
        </w:rPr>
        <w:t>PartialEnd4 :=</w:t>
      </w:r>
    </w:p>
    <w:p w14:paraId="7500CF9F" w14:textId="77777777" w:rsidR="00C4693A" w:rsidRPr="00CA1169" w:rsidRDefault="00C4693A" w:rsidP="008320E4">
      <w:pPr>
        <w:rPr>
          <w:color w:val="196B24" w:themeColor="accent3"/>
        </w:rPr>
      </w:pPr>
      <w:r w:rsidRPr="00CA1169">
        <w:rPr>
          <w:color w:val="196B24" w:themeColor="accent3"/>
        </w:rPr>
        <w:t xml:space="preserve">    T4_Start +</w:t>
      </w:r>
    </w:p>
    <w:p w14:paraId="3B2A035E" w14:textId="77777777" w:rsidR="00C4693A" w:rsidRPr="00CA1169" w:rsidRDefault="00C4693A" w:rsidP="008320E4">
      <w:pPr>
        <w:rPr>
          <w:color w:val="196B24" w:themeColor="accent3"/>
        </w:rPr>
      </w:pPr>
      <w:r w:rsidRPr="00CA1169">
        <w:rPr>
          <w:color w:val="196B24" w:themeColor="accent3"/>
        </w:rPr>
        <w:t xml:space="preserve">    (PartialEnd4 / 100.0) *</w:t>
      </w:r>
    </w:p>
    <w:p w14:paraId="55D009AF" w14:textId="77777777" w:rsidR="00C4693A" w:rsidRPr="00CA1169" w:rsidRDefault="00C4693A" w:rsidP="008320E4">
      <w:pPr>
        <w:rPr>
          <w:color w:val="196B24" w:themeColor="accent3"/>
        </w:rPr>
      </w:pPr>
      <w:r w:rsidRPr="00CA1169">
        <w:rPr>
          <w:color w:val="196B24" w:themeColor="accent3"/>
        </w:rPr>
        <w:t xml:space="preserve">    (T4_End - T4_Start);</w:t>
      </w:r>
    </w:p>
    <w:p w14:paraId="291064EE" w14:textId="77777777" w:rsidR="00C4693A" w:rsidRPr="00CA1169" w:rsidRDefault="00C4693A" w:rsidP="008320E4">
      <w:pPr>
        <w:rPr>
          <w:color w:val="196B24" w:themeColor="accent3"/>
        </w:rPr>
      </w:pPr>
    </w:p>
    <w:p w14:paraId="74FCB694" w14:textId="77777777" w:rsidR="00C4693A" w:rsidRPr="00CA1169" w:rsidRDefault="00C4693A" w:rsidP="008320E4">
      <w:pPr>
        <w:rPr>
          <w:color w:val="196B24" w:themeColor="accent3"/>
        </w:rPr>
      </w:pPr>
      <w:r w:rsidRPr="00CA1169">
        <w:rPr>
          <w:color w:val="196B24" w:themeColor="accent3"/>
        </w:rPr>
        <w:t>LimitStart4 :=</w:t>
      </w:r>
    </w:p>
    <w:p w14:paraId="1DF54DD8" w14:textId="77777777" w:rsidR="00C4693A" w:rsidRPr="00CA1169" w:rsidRDefault="00C4693A" w:rsidP="008320E4">
      <w:pPr>
        <w:rPr>
          <w:color w:val="196B24" w:themeColor="accent3"/>
        </w:rPr>
      </w:pPr>
      <w:r w:rsidRPr="00CA1169">
        <w:rPr>
          <w:color w:val="196B24" w:themeColor="accent3"/>
        </w:rPr>
        <w:t xml:space="preserve">    T4_Start +</w:t>
      </w:r>
    </w:p>
    <w:p w14:paraId="66B81788" w14:textId="77777777" w:rsidR="00C4693A" w:rsidRPr="00CA1169" w:rsidRDefault="00C4693A" w:rsidP="008320E4">
      <w:pPr>
        <w:rPr>
          <w:color w:val="196B24" w:themeColor="accent3"/>
        </w:rPr>
      </w:pPr>
      <w:r w:rsidRPr="00CA1169">
        <w:rPr>
          <w:color w:val="196B24" w:themeColor="accent3"/>
        </w:rPr>
        <w:t xml:space="preserve">    (LimitStart4 / 100.0) *</w:t>
      </w:r>
    </w:p>
    <w:p w14:paraId="3F6BA1DC" w14:textId="77777777" w:rsidR="00C4693A" w:rsidRPr="00CA1169" w:rsidRDefault="00C4693A" w:rsidP="008320E4">
      <w:pPr>
        <w:rPr>
          <w:color w:val="196B24" w:themeColor="accent3"/>
        </w:rPr>
      </w:pPr>
      <w:r w:rsidRPr="00CA1169">
        <w:rPr>
          <w:color w:val="196B24" w:themeColor="accent3"/>
        </w:rPr>
        <w:t xml:space="preserve">    (T4_End - T4_Start);</w:t>
      </w:r>
    </w:p>
    <w:p w14:paraId="1F2D4C84" w14:textId="77777777" w:rsidR="00C4693A" w:rsidRPr="00CA1169" w:rsidRDefault="00C4693A" w:rsidP="008320E4">
      <w:pPr>
        <w:rPr>
          <w:color w:val="196B24" w:themeColor="accent3"/>
        </w:rPr>
      </w:pPr>
    </w:p>
    <w:p w14:paraId="27DD2465" w14:textId="77777777" w:rsidR="00C4693A" w:rsidRPr="00CA1169" w:rsidRDefault="00C4693A" w:rsidP="008320E4">
      <w:pPr>
        <w:rPr>
          <w:color w:val="196B24" w:themeColor="accent3"/>
        </w:rPr>
      </w:pPr>
      <w:r w:rsidRPr="00CA1169">
        <w:rPr>
          <w:color w:val="196B24" w:themeColor="accent3"/>
        </w:rPr>
        <w:t>LimitEnd4 :=</w:t>
      </w:r>
    </w:p>
    <w:p w14:paraId="69C9F242" w14:textId="77777777" w:rsidR="00C4693A" w:rsidRPr="00CA1169" w:rsidRDefault="00C4693A" w:rsidP="008320E4">
      <w:pPr>
        <w:rPr>
          <w:color w:val="196B24" w:themeColor="accent3"/>
        </w:rPr>
      </w:pPr>
      <w:r w:rsidRPr="00CA1169">
        <w:rPr>
          <w:color w:val="196B24" w:themeColor="accent3"/>
        </w:rPr>
        <w:t xml:space="preserve">    T4_Start +</w:t>
      </w:r>
    </w:p>
    <w:p w14:paraId="035FB754" w14:textId="77777777" w:rsidR="00C4693A" w:rsidRPr="00CA1169" w:rsidRDefault="00C4693A" w:rsidP="008320E4">
      <w:pPr>
        <w:rPr>
          <w:color w:val="196B24" w:themeColor="accent3"/>
        </w:rPr>
      </w:pPr>
      <w:r w:rsidRPr="00CA1169">
        <w:rPr>
          <w:color w:val="196B24" w:themeColor="accent3"/>
        </w:rPr>
        <w:t xml:space="preserve">    (LimitEnd4 / 100.0) *</w:t>
      </w:r>
    </w:p>
    <w:p w14:paraId="0A08D3D5" w14:textId="77777777" w:rsidR="00C4693A" w:rsidRPr="00CA1169" w:rsidRDefault="00C4693A" w:rsidP="008320E4">
      <w:pPr>
        <w:rPr>
          <w:color w:val="196B24" w:themeColor="accent3"/>
        </w:rPr>
      </w:pPr>
      <w:r w:rsidRPr="00CA1169">
        <w:rPr>
          <w:color w:val="196B24" w:themeColor="accent3"/>
        </w:rPr>
        <w:t xml:space="preserve">    (T4_End - T4_Start);</w:t>
      </w:r>
    </w:p>
    <w:p w14:paraId="0FB33C58" w14:textId="77777777" w:rsidR="00C4693A" w:rsidRPr="00CA1169" w:rsidRDefault="00C4693A" w:rsidP="008320E4">
      <w:pPr>
        <w:rPr>
          <w:color w:val="196B24" w:themeColor="accent3"/>
        </w:rPr>
      </w:pPr>
    </w:p>
    <w:p w14:paraId="6A1EA4A7" w14:textId="77777777" w:rsidR="00C4693A" w:rsidRPr="00CA1169" w:rsidRDefault="00C4693A" w:rsidP="008320E4">
      <w:pPr>
        <w:rPr>
          <w:color w:val="196B24" w:themeColor="accent3"/>
        </w:rPr>
      </w:pPr>
      <w:r w:rsidRPr="00CA1169">
        <w:rPr>
          <w:color w:val="196B24" w:themeColor="accent3"/>
        </w:rPr>
        <w:t>PartialStart5 :=</w:t>
      </w:r>
    </w:p>
    <w:p w14:paraId="349F8CB6" w14:textId="77777777" w:rsidR="00C4693A" w:rsidRPr="00CA1169" w:rsidRDefault="00C4693A" w:rsidP="008320E4">
      <w:pPr>
        <w:rPr>
          <w:color w:val="196B24" w:themeColor="accent3"/>
        </w:rPr>
      </w:pPr>
      <w:r w:rsidRPr="00CA1169">
        <w:rPr>
          <w:color w:val="196B24" w:themeColor="accent3"/>
        </w:rPr>
        <w:t xml:space="preserve">    T5_Start +</w:t>
      </w:r>
    </w:p>
    <w:p w14:paraId="67E5E720" w14:textId="77777777" w:rsidR="00C4693A" w:rsidRPr="00CA1169" w:rsidRDefault="00C4693A" w:rsidP="008320E4">
      <w:pPr>
        <w:rPr>
          <w:color w:val="196B24" w:themeColor="accent3"/>
        </w:rPr>
      </w:pPr>
      <w:r w:rsidRPr="00CA1169">
        <w:rPr>
          <w:color w:val="196B24" w:themeColor="accent3"/>
        </w:rPr>
        <w:t xml:space="preserve">    (PartialStart5 / 100.0) *</w:t>
      </w:r>
    </w:p>
    <w:p w14:paraId="79E09BA0" w14:textId="77777777" w:rsidR="00C4693A" w:rsidRPr="00CA1169" w:rsidRDefault="00C4693A" w:rsidP="008320E4">
      <w:pPr>
        <w:rPr>
          <w:color w:val="196B24" w:themeColor="accent3"/>
        </w:rPr>
      </w:pPr>
      <w:r w:rsidRPr="00CA1169">
        <w:rPr>
          <w:color w:val="196B24" w:themeColor="accent3"/>
        </w:rPr>
        <w:t xml:space="preserve">    (T5_End - T5_Start);</w:t>
      </w:r>
    </w:p>
    <w:p w14:paraId="38BF43A2" w14:textId="77777777" w:rsidR="00C4693A" w:rsidRPr="00CA1169" w:rsidRDefault="00C4693A" w:rsidP="008320E4">
      <w:pPr>
        <w:rPr>
          <w:color w:val="196B24" w:themeColor="accent3"/>
        </w:rPr>
      </w:pPr>
    </w:p>
    <w:p w14:paraId="1C927718" w14:textId="77777777" w:rsidR="00C4693A" w:rsidRPr="00CA1169" w:rsidRDefault="00C4693A" w:rsidP="008320E4">
      <w:pPr>
        <w:rPr>
          <w:color w:val="196B24" w:themeColor="accent3"/>
        </w:rPr>
      </w:pPr>
      <w:r w:rsidRPr="00CA1169">
        <w:rPr>
          <w:color w:val="196B24" w:themeColor="accent3"/>
        </w:rPr>
        <w:t>PartialEnd5 :=</w:t>
      </w:r>
    </w:p>
    <w:p w14:paraId="39EF9402" w14:textId="77777777" w:rsidR="00C4693A" w:rsidRPr="00CA1169" w:rsidRDefault="00C4693A" w:rsidP="008320E4">
      <w:pPr>
        <w:rPr>
          <w:color w:val="196B24" w:themeColor="accent3"/>
        </w:rPr>
      </w:pPr>
      <w:r w:rsidRPr="00CA1169">
        <w:rPr>
          <w:color w:val="196B24" w:themeColor="accent3"/>
        </w:rPr>
        <w:t xml:space="preserve">    T5_Start +</w:t>
      </w:r>
    </w:p>
    <w:p w14:paraId="370DE4B9" w14:textId="77777777" w:rsidR="00C4693A" w:rsidRPr="00CA1169" w:rsidRDefault="00C4693A" w:rsidP="008320E4">
      <w:pPr>
        <w:rPr>
          <w:color w:val="196B24" w:themeColor="accent3"/>
        </w:rPr>
      </w:pPr>
      <w:r w:rsidRPr="00CA1169">
        <w:rPr>
          <w:color w:val="196B24" w:themeColor="accent3"/>
        </w:rPr>
        <w:t xml:space="preserve">    (PartialEnd5 / 100.0) *</w:t>
      </w:r>
    </w:p>
    <w:p w14:paraId="2B0C5870" w14:textId="77777777" w:rsidR="00C4693A" w:rsidRPr="00CA1169" w:rsidRDefault="00C4693A" w:rsidP="008320E4">
      <w:pPr>
        <w:rPr>
          <w:color w:val="196B24" w:themeColor="accent3"/>
        </w:rPr>
      </w:pPr>
      <w:r w:rsidRPr="00CA1169">
        <w:rPr>
          <w:color w:val="196B24" w:themeColor="accent3"/>
        </w:rPr>
        <w:t xml:space="preserve">    (T5_End - T5_Start);</w:t>
      </w:r>
    </w:p>
    <w:p w14:paraId="13A98241" w14:textId="77777777" w:rsidR="00C4693A" w:rsidRPr="00CA1169" w:rsidRDefault="00C4693A" w:rsidP="008320E4">
      <w:pPr>
        <w:rPr>
          <w:color w:val="196B24" w:themeColor="accent3"/>
        </w:rPr>
      </w:pPr>
    </w:p>
    <w:p w14:paraId="68F6A89D" w14:textId="77777777" w:rsidR="00C4693A" w:rsidRPr="00CA1169" w:rsidRDefault="00C4693A" w:rsidP="008320E4">
      <w:pPr>
        <w:rPr>
          <w:color w:val="196B24" w:themeColor="accent3"/>
        </w:rPr>
      </w:pPr>
      <w:r w:rsidRPr="00CA1169">
        <w:rPr>
          <w:color w:val="196B24" w:themeColor="accent3"/>
        </w:rPr>
        <w:t>LimitStart5 :=</w:t>
      </w:r>
    </w:p>
    <w:p w14:paraId="59AF874B" w14:textId="77777777" w:rsidR="00C4693A" w:rsidRPr="00CA1169" w:rsidRDefault="00C4693A" w:rsidP="008320E4">
      <w:pPr>
        <w:rPr>
          <w:color w:val="196B24" w:themeColor="accent3"/>
        </w:rPr>
      </w:pPr>
      <w:r w:rsidRPr="00CA1169">
        <w:rPr>
          <w:color w:val="196B24" w:themeColor="accent3"/>
        </w:rPr>
        <w:t xml:space="preserve">    T5_Start +</w:t>
      </w:r>
    </w:p>
    <w:p w14:paraId="3DE6368A" w14:textId="77777777" w:rsidR="00C4693A" w:rsidRPr="00CA1169" w:rsidRDefault="00C4693A" w:rsidP="008320E4">
      <w:pPr>
        <w:rPr>
          <w:color w:val="196B24" w:themeColor="accent3"/>
        </w:rPr>
      </w:pPr>
      <w:r w:rsidRPr="00CA1169">
        <w:rPr>
          <w:color w:val="196B24" w:themeColor="accent3"/>
        </w:rPr>
        <w:t xml:space="preserve">    (LimitStart5 / 100.0) *</w:t>
      </w:r>
    </w:p>
    <w:p w14:paraId="43C7345C" w14:textId="77777777" w:rsidR="00C4693A" w:rsidRPr="00CA1169" w:rsidRDefault="00C4693A" w:rsidP="008320E4">
      <w:pPr>
        <w:rPr>
          <w:color w:val="196B24" w:themeColor="accent3"/>
        </w:rPr>
      </w:pPr>
      <w:r w:rsidRPr="00CA1169">
        <w:rPr>
          <w:color w:val="196B24" w:themeColor="accent3"/>
        </w:rPr>
        <w:t xml:space="preserve">    (T5_End - T5_Start);</w:t>
      </w:r>
    </w:p>
    <w:p w14:paraId="4C307A4C" w14:textId="77777777" w:rsidR="00C4693A" w:rsidRPr="00CA1169" w:rsidRDefault="00C4693A" w:rsidP="008320E4">
      <w:pPr>
        <w:rPr>
          <w:color w:val="196B24" w:themeColor="accent3"/>
        </w:rPr>
      </w:pPr>
    </w:p>
    <w:p w14:paraId="7AD09D62" w14:textId="77777777" w:rsidR="00C4693A" w:rsidRPr="00CA1169" w:rsidRDefault="00C4693A" w:rsidP="008320E4">
      <w:pPr>
        <w:rPr>
          <w:color w:val="196B24" w:themeColor="accent3"/>
        </w:rPr>
      </w:pPr>
      <w:r w:rsidRPr="00CA1169">
        <w:rPr>
          <w:color w:val="196B24" w:themeColor="accent3"/>
        </w:rPr>
        <w:t>LimitEnd5 :=</w:t>
      </w:r>
    </w:p>
    <w:p w14:paraId="3032A865" w14:textId="77777777" w:rsidR="00C4693A" w:rsidRPr="00CA1169" w:rsidRDefault="00C4693A" w:rsidP="008320E4">
      <w:pPr>
        <w:rPr>
          <w:color w:val="196B24" w:themeColor="accent3"/>
        </w:rPr>
      </w:pPr>
      <w:r w:rsidRPr="00CA1169">
        <w:rPr>
          <w:color w:val="196B24" w:themeColor="accent3"/>
        </w:rPr>
        <w:t xml:space="preserve">    T5_Start +</w:t>
      </w:r>
    </w:p>
    <w:p w14:paraId="227304D5" w14:textId="77777777" w:rsidR="00C4693A" w:rsidRPr="00CA1169" w:rsidRDefault="00C4693A" w:rsidP="008320E4">
      <w:pPr>
        <w:rPr>
          <w:color w:val="196B24" w:themeColor="accent3"/>
        </w:rPr>
      </w:pPr>
      <w:r w:rsidRPr="00CA1169">
        <w:rPr>
          <w:color w:val="196B24" w:themeColor="accent3"/>
        </w:rPr>
        <w:t xml:space="preserve">    (LimitEnd5 / 100.0) *</w:t>
      </w:r>
    </w:p>
    <w:p w14:paraId="318D2690" w14:textId="77777777" w:rsidR="00C4693A" w:rsidRDefault="00C4693A" w:rsidP="008320E4">
      <w:pPr>
        <w:rPr>
          <w:color w:val="196B24" w:themeColor="accent3"/>
        </w:rPr>
      </w:pPr>
      <w:r w:rsidRPr="00CA1169">
        <w:rPr>
          <w:color w:val="196B24" w:themeColor="accent3"/>
        </w:rPr>
        <w:t xml:space="preserve">    (T5_End - T5_Start);</w:t>
      </w:r>
    </w:p>
    <w:p w14:paraId="0F0D2B39" w14:textId="77777777" w:rsidR="00C4693A" w:rsidRDefault="00C4693A" w:rsidP="008320E4">
      <w:pPr>
        <w:rPr>
          <w:color w:val="196B24" w:themeColor="accent3"/>
        </w:rPr>
      </w:pPr>
    </w:p>
    <w:p w14:paraId="073FD312" w14:textId="77777777" w:rsidR="00D5553B" w:rsidRDefault="00D5553B" w:rsidP="00F12B00">
      <w:pPr>
        <w:rPr>
          <w:color w:val="196B24" w:themeColor="accent3"/>
        </w:rPr>
      </w:pPr>
    </w:p>
    <w:p w14:paraId="36911735" w14:textId="77777777" w:rsidR="00D5553B" w:rsidRDefault="00D5553B" w:rsidP="00F12B00">
      <w:pPr>
        <w:rPr>
          <w:color w:val="FF0000"/>
        </w:rPr>
      </w:pPr>
    </w:p>
    <w:p w14:paraId="77341289" w14:textId="77777777" w:rsidR="00524BA6" w:rsidRPr="00FC7934" w:rsidRDefault="00524BA6" w:rsidP="00F12B00">
      <w:pPr>
        <w:rPr>
          <w:color w:val="156082" w:themeColor="accent1"/>
          <w:sz w:val="24"/>
        </w:rPr>
      </w:pPr>
      <w:r w:rsidRPr="00FC7934">
        <w:rPr>
          <w:color w:val="156082" w:themeColor="accent1"/>
          <w:sz w:val="24"/>
        </w:rPr>
        <w:t>// topo de bloco gcode</w:t>
      </w:r>
    </w:p>
    <w:p w14:paraId="23B7FA26" w14:textId="77777777" w:rsidR="000A276B" w:rsidRPr="00FC7934" w:rsidRDefault="000A276B" w:rsidP="000A276B">
      <w:pPr>
        <w:rPr>
          <w:color w:val="196B24" w:themeColor="accent3"/>
          <w:sz w:val="24"/>
        </w:rPr>
      </w:pPr>
      <w:r w:rsidRPr="00FC7934">
        <w:rPr>
          <w:color w:val="196B24" w:themeColor="accent3"/>
          <w:sz w:val="24"/>
        </w:rPr>
        <w:t>// --- NI como evento de linha ---</w:t>
      </w:r>
    </w:p>
    <w:p w14:paraId="64043854" w14:textId="77777777" w:rsidR="000A276B" w:rsidRPr="00FC7934" w:rsidRDefault="000A276B" w:rsidP="000A276B">
      <w:pPr>
        <w:rPr>
          <w:color w:val="196B24" w:themeColor="accent3"/>
          <w:sz w:val="24"/>
        </w:rPr>
      </w:pPr>
      <w:r w:rsidRPr="00FC7934">
        <w:rPr>
          <w:color w:val="196B24" w:themeColor="accent3"/>
          <w:sz w:val="24"/>
        </w:rPr>
        <w:t>IF LinhaAtual = 'NI' THEN</w:t>
      </w:r>
    </w:p>
    <w:p w14:paraId="10F1D505" w14:textId="77777777" w:rsidR="00F34560" w:rsidRPr="00FC7934" w:rsidRDefault="00F34560" w:rsidP="00F34560">
      <w:pPr>
        <w:rPr>
          <w:color w:val="196B24" w:themeColor="accent3"/>
          <w:sz w:val="24"/>
        </w:rPr>
      </w:pPr>
      <w:r w:rsidRPr="00FC7934">
        <w:rPr>
          <w:color w:val="196B24" w:themeColor="accent3"/>
          <w:sz w:val="24"/>
        </w:rPr>
        <w:t xml:space="preserve">    BufferN[IndiceBloco].StartBuffer := indexBuffer;</w:t>
      </w:r>
    </w:p>
    <w:p w14:paraId="2885E6E0" w14:textId="77777777" w:rsidR="00524BA6" w:rsidRPr="00FC7934" w:rsidRDefault="000A276B" w:rsidP="00F12B00">
      <w:pPr>
        <w:rPr>
          <w:color w:val="196B24" w:themeColor="accent3"/>
          <w:sz w:val="24"/>
        </w:rPr>
      </w:pPr>
      <w:r w:rsidRPr="00FC7934">
        <w:rPr>
          <w:color w:val="196B24" w:themeColor="accent3"/>
          <w:sz w:val="24"/>
        </w:rPr>
        <w:t>END_IF;</w:t>
      </w:r>
    </w:p>
    <w:p w14:paraId="33F6F2D9" w14:textId="77777777" w:rsidR="00BE3C77" w:rsidRPr="00FC7934" w:rsidRDefault="00BE3C77" w:rsidP="00F12B00">
      <w:pPr>
        <w:rPr>
          <w:color w:val="156082" w:themeColor="accent1"/>
          <w:sz w:val="24"/>
        </w:rPr>
      </w:pPr>
    </w:p>
    <w:p w14:paraId="23CF2FA6" w14:textId="77777777" w:rsidR="00C4693A" w:rsidRPr="00FC7934" w:rsidRDefault="00C4693A" w:rsidP="008320E4">
      <w:pPr>
        <w:rPr>
          <w:color w:val="156082" w:themeColor="accent1"/>
          <w:sz w:val="24"/>
        </w:rPr>
      </w:pPr>
      <w:r w:rsidRPr="00FC7934">
        <w:rPr>
          <w:color w:val="156082" w:themeColor="accent1"/>
          <w:sz w:val="24"/>
        </w:rPr>
        <w:t>// --- Detectar fechamento da geometria ---</w:t>
      </w:r>
    </w:p>
    <w:p w14:paraId="5E63AB59" w14:textId="77777777" w:rsidR="00C4693A" w:rsidRPr="00FC7934" w:rsidRDefault="00C4693A" w:rsidP="008320E4">
      <w:pPr>
        <w:rPr>
          <w:color w:val="156082" w:themeColor="accent1"/>
          <w:sz w:val="24"/>
        </w:rPr>
      </w:pPr>
      <w:r w:rsidRPr="00FC7934">
        <w:rPr>
          <w:color w:val="156082" w:themeColor="accent1"/>
          <w:sz w:val="24"/>
        </w:rPr>
        <w:t xml:space="preserve">// final de geometria vem de cada função </w:t>
      </w:r>
    </w:p>
    <w:p w14:paraId="30B17071" w14:textId="0F77A137" w:rsidR="00C4693A" w:rsidRPr="00FC7934" w:rsidRDefault="00C4693A" w:rsidP="008320E4">
      <w:pPr>
        <w:rPr>
          <w:color w:val="196B24" w:themeColor="accent3"/>
          <w:sz w:val="24"/>
        </w:rPr>
      </w:pPr>
      <w:r w:rsidRPr="00FC7934">
        <w:rPr>
          <w:color w:val="196B24" w:themeColor="accent3"/>
          <w:sz w:val="24"/>
        </w:rPr>
        <w:t>IF NF THEN</w:t>
      </w:r>
    </w:p>
    <w:p w14:paraId="2233633D" w14:textId="77777777" w:rsidR="00C4693A" w:rsidRPr="00FC7934" w:rsidRDefault="00C4693A" w:rsidP="008320E4">
      <w:pPr>
        <w:rPr>
          <w:color w:val="196B24" w:themeColor="accent3"/>
          <w:sz w:val="24"/>
        </w:rPr>
      </w:pPr>
    </w:p>
    <w:p w14:paraId="2872D9E0" w14:textId="77777777" w:rsidR="00C4693A" w:rsidRPr="00FC7934" w:rsidRDefault="00C4693A" w:rsidP="008320E4">
      <w:pPr>
        <w:rPr>
          <w:color w:val="E97132" w:themeColor="accent2"/>
          <w:sz w:val="24"/>
        </w:rPr>
      </w:pPr>
      <w:r w:rsidRPr="00FC7934">
        <w:rPr>
          <w:color w:val="196B24" w:themeColor="accent3"/>
          <w:sz w:val="24"/>
        </w:rPr>
        <w:t xml:space="preserve">    </w:t>
      </w:r>
      <w:r w:rsidRPr="00FC7934">
        <w:rPr>
          <w:color w:val="E97132" w:themeColor="accent2"/>
          <w:sz w:val="24"/>
        </w:rPr>
        <w:t>BufferN[IndiceBloco].EndBuffer := indexBuffer;</w:t>
      </w:r>
    </w:p>
    <w:p w14:paraId="591D417D" w14:textId="77777777" w:rsidR="00C4693A" w:rsidRPr="00FC7934" w:rsidRDefault="00C4693A" w:rsidP="008320E4">
      <w:pPr>
        <w:rPr>
          <w:color w:val="E97132" w:themeColor="accent2"/>
          <w:sz w:val="24"/>
        </w:rPr>
      </w:pPr>
      <w:r w:rsidRPr="00FC7934">
        <w:rPr>
          <w:color w:val="E97132" w:themeColor="accent2"/>
          <w:sz w:val="24"/>
        </w:rPr>
        <w:t xml:space="preserve">    BufferN[IndiceBloco].NFtrigger := TRUE;</w:t>
      </w:r>
    </w:p>
    <w:p w14:paraId="52662D74" w14:textId="77777777" w:rsidR="00C4693A" w:rsidRPr="00FC7934" w:rsidRDefault="00C4693A" w:rsidP="008320E4">
      <w:pPr>
        <w:rPr>
          <w:color w:val="E97132" w:themeColor="accent2"/>
          <w:sz w:val="24"/>
        </w:rPr>
      </w:pPr>
      <w:r w:rsidRPr="00FC7934">
        <w:rPr>
          <w:color w:val="E97132" w:themeColor="accent2"/>
          <w:sz w:val="24"/>
        </w:rPr>
        <w:t xml:space="preserve">    BufferN[IndiceBloco].NFcount := BufferN[IndiceBloco].NFcount + 1;</w:t>
      </w:r>
    </w:p>
    <w:p w14:paraId="34EA9B33" w14:textId="77777777" w:rsidR="00C4693A" w:rsidRPr="00FC7934" w:rsidRDefault="00C4693A" w:rsidP="008320E4">
      <w:pPr>
        <w:rPr>
          <w:color w:val="E97132" w:themeColor="accent2"/>
          <w:sz w:val="24"/>
        </w:rPr>
      </w:pPr>
    </w:p>
    <w:p w14:paraId="2750C820" w14:textId="77777777" w:rsidR="00C4693A" w:rsidRPr="00FC7934" w:rsidRDefault="00C4693A" w:rsidP="008320E4">
      <w:pPr>
        <w:rPr>
          <w:color w:val="E97132" w:themeColor="accent2"/>
          <w:sz w:val="24"/>
        </w:rPr>
      </w:pPr>
      <w:r w:rsidRPr="00FC7934">
        <w:rPr>
          <w:color w:val="E97132" w:themeColor="accent2"/>
          <w:sz w:val="24"/>
        </w:rPr>
        <w:t xml:space="preserve">    NF := FALSE;</w:t>
      </w:r>
    </w:p>
    <w:p w14:paraId="611A29DF" w14:textId="77777777" w:rsidR="00C4693A" w:rsidRPr="00FC7934" w:rsidRDefault="00C4693A" w:rsidP="008320E4">
      <w:pPr>
        <w:rPr>
          <w:color w:val="E97132" w:themeColor="accent2"/>
          <w:sz w:val="24"/>
        </w:rPr>
      </w:pPr>
    </w:p>
    <w:p w14:paraId="43C53D55" w14:textId="77777777" w:rsidR="00C4693A" w:rsidRPr="00FC7934" w:rsidRDefault="00C4693A" w:rsidP="008320E4">
      <w:pPr>
        <w:rPr>
          <w:color w:val="E97132" w:themeColor="accent2"/>
          <w:sz w:val="24"/>
        </w:rPr>
      </w:pPr>
      <w:r w:rsidRPr="00FC7934">
        <w:rPr>
          <w:color w:val="E97132" w:themeColor="accent2"/>
          <w:sz w:val="24"/>
        </w:rPr>
        <w:t>END_IF;</w:t>
      </w:r>
    </w:p>
    <w:p w14:paraId="00CEC03F" w14:textId="77777777" w:rsidR="00AD0C19" w:rsidRPr="00FC7934" w:rsidRDefault="00AD0C19" w:rsidP="00F12B00">
      <w:pPr>
        <w:rPr>
          <w:color w:val="196B24" w:themeColor="accent3"/>
          <w:sz w:val="24"/>
        </w:rPr>
      </w:pPr>
    </w:p>
    <w:p w14:paraId="16B1E69D" w14:textId="77777777" w:rsidR="00C248EC" w:rsidRPr="00FC7934" w:rsidRDefault="00C248EC" w:rsidP="00C248EC">
      <w:pPr>
        <w:rPr>
          <w:color w:val="196B24" w:themeColor="accent3"/>
          <w:sz w:val="24"/>
        </w:rPr>
      </w:pPr>
      <w:r w:rsidRPr="00FC7934">
        <w:rPr>
          <w:color w:val="196B24" w:themeColor="accent3"/>
          <w:sz w:val="24"/>
        </w:rPr>
        <w:t>// --- N como evento de linha ---</w:t>
      </w:r>
    </w:p>
    <w:p w14:paraId="41E8D194" w14:textId="77777777" w:rsidR="00C248EC" w:rsidRPr="00FC7934" w:rsidRDefault="00B0564D" w:rsidP="00C248EC">
      <w:pPr>
        <w:rPr>
          <w:color w:val="196B24" w:themeColor="accent3"/>
          <w:sz w:val="24"/>
        </w:rPr>
      </w:pPr>
      <w:r w:rsidRPr="00FC7934">
        <w:rPr>
          <w:color w:val="196B24" w:themeColor="accent3"/>
          <w:sz w:val="24"/>
        </w:rPr>
        <w:t>IF (LEFT(LinhaAtual,1) = 'N') AND (LinhaAtual &lt;&gt; 'NI') THEN</w:t>
      </w:r>
    </w:p>
    <w:p w14:paraId="1BBCF71E" w14:textId="77777777" w:rsidR="00B0564D" w:rsidRPr="00FC7934" w:rsidRDefault="00B0564D" w:rsidP="00C248EC">
      <w:pPr>
        <w:rPr>
          <w:color w:val="196B24" w:themeColor="accent3"/>
          <w:sz w:val="24"/>
        </w:rPr>
      </w:pPr>
    </w:p>
    <w:p w14:paraId="3B60FBB0" w14:textId="77777777" w:rsidR="00C248EC" w:rsidRPr="00FC7934" w:rsidRDefault="00C248EC" w:rsidP="00C248EC">
      <w:pPr>
        <w:rPr>
          <w:color w:val="196B24" w:themeColor="accent3"/>
          <w:sz w:val="24"/>
        </w:rPr>
      </w:pPr>
      <w:r w:rsidRPr="00FC7934">
        <w:rPr>
          <w:color w:val="196B24" w:themeColor="accent3"/>
          <w:sz w:val="24"/>
        </w:rPr>
        <w:t xml:space="preserve">    BufferN[IndiceBloco].N :=</w:t>
      </w:r>
    </w:p>
    <w:p w14:paraId="12A454D9" w14:textId="77777777" w:rsidR="00C248EC" w:rsidRPr="00FC7934" w:rsidRDefault="00C248EC" w:rsidP="00C248EC">
      <w:pPr>
        <w:rPr>
          <w:color w:val="196B24" w:themeColor="accent3"/>
          <w:sz w:val="24"/>
        </w:rPr>
      </w:pPr>
      <w:r w:rsidRPr="00FC7934">
        <w:rPr>
          <w:color w:val="196B24" w:themeColor="accent3"/>
          <w:sz w:val="24"/>
        </w:rPr>
        <w:t xml:space="preserve">        StrToInt(MID(LinhaAtual,2,LEN(LinhaAtual)-1));</w:t>
      </w:r>
    </w:p>
    <w:p w14:paraId="4557CE5E" w14:textId="77777777" w:rsidR="00C248EC" w:rsidRPr="00FC7934" w:rsidRDefault="00C248EC" w:rsidP="00C248EC">
      <w:pPr>
        <w:rPr>
          <w:color w:val="196B24" w:themeColor="accent3"/>
          <w:sz w:val="24"/>
        </w:rPr>
      </w:pPr>
    </w:p>
    <w:p w14:paraId="5494B534" w14:textId="77777777" w:rsidR="00C248EC" w:rsidRPr="00FC7934" w:rsidRDefault="00C248EC" w:rsidP="00C248EC">
      <w:pPr>
        <w:rPr>
          <w:color w:val="196B24" w:themeColor="accent3"/>
          <w:sz w:val="24"/>
        </w:rPr>
      </w:pPr>
      <w:r w:rsidRPr="00FC7934">
        <w:rPr>
          <w:color w:val="196B24" w:themeColor="accent3"/>
          <w:sz w:val="24"/>
        </w:rPr>
        <w:t xml:space="preserve">    BufferN[IndiceBloco].PR  := PR;</w:t>
      </w:r>
    </w:p>
    <w:p w14:paraId="67F8698D" w14:textId="77777777" w:rsidR="00C248EC" w:rsidRPr="00FC7934" w:rsidRDefault="00C248EC" w:rsidP="00C248EC">
      <w:pPr>
        <w:rPr>
          <w:color w:val="196B24" w:themeColor="accent3"/>
          <w:sz w:val="24"/>
        </w:rPr>
      </w:pPr>
      <w:r w:rsidRPr="00FC7934">
        <w:rPr>
          <w:color w:val="196B24" w:themeColor="accent3"/>
          <w:sz w:val="24"/>
        </w:rPr>
        <w:t xml:space="preserve">    BufferN[IndiceBloco].PR1 := PR1;</w:t>
      </w:r>
    </w:p>
    <w:p w14:paraId="3FF62203" w14:textId="77777777" w:rsidR="00C248EC" w:rsidRPr="00FC7934" w:rsidRDefault="00C248EC" w:rsidP="00C248EC">
      <w:pPr>
        <w:rPr>
          <w:color w:val="196B24" w:themeColor="accent3"/>
          <w:sz w:val="24"/>
        </w:rPr>
      </w:pPr>
    </w:p>
    <w:p w14:paraId="6083941F" w14:textId="77777777" w:rsidR="00C248EC" w:rsidRPr="00FC7934" w:rsidRDefault="00C248EC" w:rsidP="00C248EC">
      <w:pPr>
        <w:rPr>
          <w:color w:val="196B24" w:themeColor="accent3"/>
          <w:sz w:val="24"/>
        </w:rPr>
      </w:pPr>
      <w:r w:rsidRPr="00FC7934">
        <w:rPr>
          <w:color w:val="196B24" w:themeColor="accent3"/>
          <w:sz w:val="24"/>
        </w:rPr>
        <w:t xml:space="preserve">    BufferN[IndiceBloco].P2 := axis.P2;</w:t>
      </w:r>
    </w:p>
    <w:p w14:paraId="32D64A98" w14:textId="77777777" w:rsidR="00C248EC" w:rsidRPr="00FC7934" w:rsidRDefault="00C248EC" w:rsidP="00C248EC">
      <w:pPr>
        <w:rPr>
          <w:color w:val="196B24" w:themeColor="accent3"/>
          <w:sz w:val="24"/>
        </w:rPr>
      </w:pPr>
    </w:p>
    <w:p w14:paraId="61F8812F" w14:textId="77777777" w:rsidR="00C248EC" w:rsidRPr="00FC7934" w:rsidRDefault="00C248EC" w:rsidP="00C248EC">
      <w:pPr>
        <w:rPr>
          <w:color w:val="196B24" w:themeColor="accent3"/>
          <w:sz w:val="24"/>
        </w:rPr>
      </w:pPr>
      <w:r w:rsidRPr="00FC7934">
        <w:rPr>
          <w:color w:val="196B24" w:themeColor="accent3"/>
          <w:sz w:val="24"/>
        </w:rPr>
        <w:t xml:space="preserve">    BufferN[IndiceBloco].PX := axis.PX;</w:t>
      </w:r>
    </w:p>
    <w:p w14:paraId="1580CB5B" w14:textId="77777777" w:rsidR="00C248EC" w:rsidRPr="00FC7934" w:rsidRDefault="00C248EC" w:rsidP="00C248EC">
      <w:pPr>
        <w:rPr>
          <w:color w:val="196B24" w:themeColor="accent3"/>
          <w:sz w:val="24"/>
        </w:rPr>
      </w:pPr>
      <w:r w:rsidRPr="00FC7934">
        <w:rPr>
          <w:color w:val="196B24" w:themeColor="accent3"/>
          <w:sz w:val="24"/>
        </w:rPr>
        <w:t xml:space="preserve">    BufferN[IndiceBloco].PY := axis.PY;</w:t>
      </w:r>
    </w:p>
    <w:p w14:paraId="09062F63" w14:textId="77777777" w:rsidR="00C248EC" w:rsidRPr="00FC7934" w:rsidRDefault="00C248EC" w:rsidP="00C248EC">
      <w:pPr>
        <w:rPr>
          <w:color w:val="196B24" w:themeColor="accent3"/>
          <w:sz w:val="24"/>
        </w:rPr>
      </w:pPr>
      <w:r w:rsidRPr="00FC7934">
        <w:rPr>
          <w:color w:val="196B24" w:themeColor="accent3"/>
          <w:sz w:val="24"/>
        </w:rPr>
        <w:t xml:space="preserve">    BufferN[IndiceBloco].PZ := axis.PZ;</w:t>
      </w:r>
    </w:p>
    <w:p w14:paraId="4D54ADD3" w14:textId="77777777" w:rsidR="00F34560" w:rsidRPr="00FC7934" w:rsidRDefault="00F34560" w:rsidP="00F34560">
      <w:pPr>
        <w:rPr>
          <w:color w:val="196B24" w:themeColor="accent3"/>
          <w:sz w:val="24"/>
        </w:rPr>
      </w:pPr>
    </w:p>
    <w:p w14:paraId="449D4EB8" w14:textId="77777777" w:rsidR="00F34560" w:rsidRPr="00FC7934" w:rsidRDefault="00F34560" w:rsidP="00F34560">
      <w:pPr>
        <w:rPr>
          <w:color w:val="196B24" w:themeColor="accent3"/>
          <w:sz w:val="24"/>
        </w:rPr>
      </w:pPr>
      <w:r w:rsidRPr="00FC7934">
        <w:rPr>
          <w:color w:val="196B24" w:themeColor="accent3"/>
          <w:sz w:val="24"/>
        </w:rPr>
        <w:t xml:space="preserve">    IndiceBloco := IndiceBloco + 1;</w:t>
      </w:r>
    </w:p>
    <w:p w14:paraId="61E1C53B" w14:textId="77777777" w:rsidR="00F34560" w:rsidRPr="00FC7934" w:rsidRDefault="00F34560" w:rsidP="00F34560">
      <w:pPr>
        <w:rPr>
          <w:color w:val="196B24" w:themeColor="accent3"/>
          <w:sz w:val="24"/>
        </w:rPr>
      </w:pPr>
    </w:p>
    <w:p w14:paraId="2D5840DA" w14:textId="77777777" w:rsidR="00F34560" w:rsidRPr="00FC7934" w:rsidRDefault="00F34560" w:rsidP="00EC7C9D">
      <w:pPr>
        <w:rPr>
          <w:color w:val="196B24" w:themeColor="accent3"/>
          <w:sz w:val="24"/>
        </w:rPr>
      </w:pPr>
      <w:r w:rsidRPr="00FC7934">
        <w:rPr>
          <w:color w:val="196B24" w:themeColor="accent3"/>
          <w:sz w:val="24"/>
        </w:rPr>
        <w:t>END_IF;</w:t>
      </w:r>
    </w:p>
    <w:p w14:paraId="2DBCAB8F" w14:textId="77777777" w:rsidR="00875144" w:rsidRPr="00FC7934" w:rsidRDefault="00875144" w:rsidP="00EC7C9D">
      <w:pPr>
        <w:rPr>
          <w:color w:val="196B24" w:themeColor="accent3"/>
          <w:sz w:val="24"/>
        </w:rPr>
      </w:pPr>
    </w:p>
    <w:p w14:paraId="3A0E67EA" w14:textId="77777777" w:rsidR="00875144" w:rsidRPr="00A72EDD" w:rsidRDefault="00875144" w:rsidP="00875144">
      <w:pPr>
        <w:rPr>
          <w:color w:val="000000" w:themeColor="text1"/>
          <w:szCs w:val="20"/>
        </w:rPr>
      </w:pPr>
      <w:r w:rsidRPr="00A72EDD">
        <w:rPr>
          <w:color w:val="000000" w:themeColor="text1"/>
          <w:szCs w:val="20"/>
        </w:rPr>
        <w:t xml:space="preserve">// --- Sincroniza eixo ativo com o último bloco gravado </w:t>
      </w:r>
      <w:r w:rsidR="005316F1">
        <w:rPr>
          <w:color w:val="000000" w:themeColor="text1"/>
          <w:szCs w:val="20"/>
        </w:rPr>
        <w:t>–</w:t>
      </w:r>
    </w:p>
    <w:p w14:paraId="55B5431D" w14:textId="77777777" w:rsidR="00875144" w:rsidRPr="00A72EDD" w:rsidRDefault="00875144" w:rsidP="00875144">
      <w:pPr>
        <w:rPr>
          <w:color w:val="000000" w:themeColor="text1"/>
          <w:szCs w:val="20"/>
        </w:rPr>
      </w:pPr>
      <w:r w:rsidRPr="00A72EDD">
        <w:rPr>
          <w:color w:val="000000" w:themeColor="text1"/>
          <w:szCs w:val="20"/>
        </w:rPr>
        <w:t>axis.N           := BufferN[IndiceBloco - 1].N;</w:t>
      </w:r>
    </w:p>
    <w:p w14:paraId="25DC97D6" w14:textId="77777777" w:rsidR="00875144" w:rsidRPr="00A72EDD" w:rsidRDefault="00875144" w:rsidP="00875144">
      <w:pPr>
        <w:rPr>
          <w:color w:val="000000" w:themeColor="text1"/>
          <w:szCs w:val="20"/>
        </w:rPr>
      </w:pPr>
      <w:r w:rsidRPr="00A72EDD">
        <w:rPr>
          <w:color w:val="000000" w:themeColor="text1"/>
          <w:szCs w:val="20"/>
        </w:rPr>
        <w:t>axis.StartBuffer := BufferN[IndiceBloco - 1].StartBuffer;</w:t>
      </w:r>
    </w:p>
    <w:p w14:paraId="1AB9C097" w14:textId="77777777" w:rsidR="00875144" w:rsidRPr="00A72EDD" w:rsidRDefault="00875144" w:rsidP="00875144">
      <w:pPr>
        <w:rPr>
          <w:color w:val="000000" w:themeColor="text1"/>
          <w:szCs w:val="20"/>
        </w:rPr>
      </w:pPr>
      <w:r w:rsidRPr="00A72EDD">
        <w:rPr>
          <w:color w:val="000000" w:themeColor="text1"/>
          <w:szCs w:val="20"/>
        </w:rPr>
        <w:t>axis.EndBuffer   := BufferN[IndiceBloco - 1].EndBuffer;</w:t>
      </w:r>
    </w:p>
    <w:p w14:paraId="631E1E25" w14:textId="77777777" w:rsidR="006F61A6" w:rsidRPr="006F61A6" w:rsidRDefault="006F61A6" w:rsidP="006F61A6">
      <w:pPr>
        <w:rPr>
          <w:color w:val="000000" w:themeColor="text1"/>
          <w:szCs w:val="20"/>
        </w:rPr>
      </w:pPr>
      <w:r w:rsidRPr="006F61A6">
        <w:rPr>
          <w:color w:val="000000" w:themeColor="text1"/>
          <w:szCs w:val="20"/>
        </w:rPr>
        <w:t>axis.PR  := BufferN[IndiceBloco - 1].PR;</w:t>
      </w:r>
    </w:p>
    <w:p w14:paraId="1577619D" w14:textId="77777777" w:rsidR="006F61A6" w:rsidRDefault="006F61A6">
      <w:pPr>
        <w:rPr>
          <w:color w:val="000000" w:themeColor="text1"/>
          <w:szCs w:val="20"/>
        </w:rPr>
      </w:pPr>
      <w:r w:rsidRPr="006F61A6">
        <w:rPr>
          <w:color w:val="000000" w:themeColor="text1"/>
          <w:szCs w:val="20"/>
        </w:rPr>
        <w:t>axis.PR1 := BufferN[IndiceBloco - 1].PR1;</w:t>
      </w:r>
    </w:p>
    <w:p w14:paraId="1FE8744B" w14:textId="77777777" w:rsidR="00EC63C0" w:rsidRPr="00AA7ABE" w:rsidRDefault="00EC63C0" w:rsidP="00EC63C0">
      <w:pPr>
        <w:rPr>
          <w:color w:val="A02B93" w:themeColor="accent5"/>
          <w:szCs w:val="20"/>
        </w:rPr>
      </w:pPr>
      <w:r w:rsidRPr="00AA7ABE">
        <w:rPr>
          <w:color w:val="A02B93" w:themeColor="accent5"/>
          <w:szCs w:val="20"/>
        </w:rPr>
        <w:t>axis.P2 := BufferN[IndiceBloco - 1].P2;</w:t>
      </w:r>
    </w:p>
    <w:p w14:paraId="33C213D3" w14:textId="77777777" w:rsidR="00EC63C0" w:rsidRPr="00AA7ABE" w:rsidRDefault="00EC63C0" w:rsidP="00EC63C0">
      <w:pPr>
        <w:rPr>
          <w:color w:val="A02B93" w:themeColor="accent5"/>
          <w:szCs w:val="20"/>
        </w:rPr>
      </w:pPr>
      <w:r w:rsidRPr="00AA7ABE">
        <w:rPr>
          <w:color w:val="A02B93" w:themeColor="accent5"/>
          <w:szCs w:val="20"/>
        </w:rPr>
        <w:t>axis.PX := BufferN[IndiceBloco - 1].PX;</w:t>
      </w:r>
    </w:p>
    <w:p w14:paraId="377F506E" w14:textId="77777777" w:rsidR="00EC63C0" w:rsidRPr="00AA7ABE" w:rsidRDefault="00EC63C0" w:rsidP="00EC63C0">
      <w:pPr>
        <w:rPr>
          <w:color w:val="A02B93" w:themeColor="accent5"/>
          <w:szCs w:val="20"/>
        </w:rPr>
      </w:pPr>
      <w:r w:rsidRPr="00AA7ABE">
        <w:rPr>
          <w:color w:val="A02B93" w:themeColor="accent5"/>
          <w:szCs w:val="20"/>
        </w:rPr>
        <w:t>axis.PY := BufferN[IndiceBloco - 1].PY;</w:t>
      </w:r>
    </w:p>
    <w:p w14:paraId="2A3D7071" w14:textId="77777777" w:rsidR="00EC63C0" w:rsidRPr="00AA7ABE" w:rsidRDefault="00EC63C0" w:rsidP="00EC63C0">
      <w:pPr>
        <w:rPr>
          <w:color w:val="A02B93" w:themeColor="accent5"/>
          <w:szCs w:val="20"/>
        </w:rPr>
      </w:pPr>
      <w:r w:rsidRPr="00AA7ABE">
        <w:rPr>
          <w:color w:val="A02B93" w:themeColor="accent5"/>
          <w:szCs w:val="20"/>
        </w:rPr>
        <w:t>axis.PZ := BufferN[IndiceBloco - 1].PZ;</w:t>
      </w:r>
    </w:p>
    <w:p w14:paraId="120F68C9" w14:textId="77777777" w:rsidR="00F34560" w:rsidRPr="00A72EDD" w:rsidRDefault="00F34560">
      <w:pPr>
        <w:rPr>
          <w:color w:val="000000" w:themeColor="text1"/>
        </w:rPr>
      </w:pPr>
    </w:p>
    <w:p w14:paraId="7433904D" w14:textId="77777777" w:rsidR="00C27BE5" w:rsidRPr="00A72EDD" w:rsidRDefault="00C27BE5" w:rsidP="00EC7C9D">
      <w:pPr>
        <w:rPr>
          <w:color w:val="000000" w:themeColor="text1"/>
        </w:rPr>
      </w:pPr>
      <w:r w:rsidRPr="00A72EDD">
        <w:rPr>
          <w:color w:val="000000" w:themeColor="text1"/>
        </w:rPr>
        <w:t>v := 1; // reinicia índice para novo bloco</w:t>
      </w:r>
    </w:p>
    <w:p w14:paraId="7933DD65" w14:textId="77777777" w:rsidR="00C27BE5" w:rsidRPr="00A72EDD" w:rsidRDefault="00C27BE5" w:rsidP="00EC7C9D">
      <w:pPr>
        <w:rPr>
          <w:color w:val="000000" w:themeColor="text1"/>
        </w:rPr>
      </w:pPr>
    </w:p>
    <w:p w14:paraId="55C15C9B" w14:textId="77777777" w:rsidR="00EC7C9D" w:rsidRPr="00A72EDD" w:rsidRDefault="00EC7C9D" w:rsidP="00EC7C9D">
      <w:pPr>
        <w:rPr>
          <w:color w:val="000000" w:themeColor="text1"/>
        </w:rPr>
      </w:pPr>
      <w:r w:rsidRPr="00A72EDD">
        <w:rPr>
          <w:color w:val="000000" w:themeColor="text1"/>
        </w:rPr>
        <w:t xml:space="preserve">                WHILE (IndexLinha &lt;= 200) DO</w:t>
      </w:r>
    </w:p>
    <w:p w14:paraId="760A9C51" w14:textId="77777777" w:rsidR="00EC7C9D" w:rsidRPr="00A72EDD" w:rsidRDefault="00EC7C9D" w:rsidP="00EC7C9D">
      <w:pPr>
        <w:rPr>
          <w:color w:val="000000" w:themeColor="text1"/>
        </w:rPr>
      </w:pPr>
      <w:r w:rsidRPr="00A72EDD">
        <w:rPr>
          <w:color w:val="000000" w:themeColor="text1"/>
        </w:rPr>
        <w:t xml:space="preserve">                    LinhaAtual := Programa</w:t>
      </w:r>
      <w:r w:rsidR="007B72FC" w:rsidRPr="00A72EDD">
        <w:rPr>
          <w:color w:val="000000" w:themeColor="text1"/>
        </w:rPr>
        <w:t>GCODE</w:t>
      </w:r>
      <w:r w:rsidRPr="00A72EDD">
        <w:rPr>
          <w:color w:val="000000" w:themeColor="text1"/>
        </w:rPr>
        <w:t>[IndexLinha];</w:t>
      </w:r>
    </w:p>
    <w:p w14:paraId="101BD2DA" w14:textId="77777777" w:rsidR="00EC7C9D" w:rsidRPr="00A72EDD" w:rsidRDefault="00EC7C9D" w:rsidP="00EC7C9D">
      <w:pPr>
        <w:rPr>
          <w:color w:val="000000" w:themeColor="text1"/>
        </w:rPr>
      </w:pPr>
    </w:p>
    <w:p w14:paraId="1674BFC0" w14:textId="77777777" w:rsidR="00EC7C9D" w:rsidRPr="00A72EDD" w:rsidRDefault="00EC7C9D" w:rsidP="00EC7C9D">
      <w:pPr>
        <w:rPr>
          <w:color w:val="000000" w:themeColor="text1"/>
        </w:rPr>
      </w:pPr>
      <w:r w:rsidRPr="00A72EDD">
        <w:rPr>
          <w:color w:val="000000" w:themeColor="text1"/>
        </w:rPr>
        <w:t xml:space="preserve">                    IF LinhaAtual = '$' THEN</w:t>
      </w:r>
    </w:p>
    <w:p w14:paraId="17ECF854" w14:textId="77777777" w:rsidR="00EC7C9D" w:rsidRPr="008D4961" w:rsidRDefault="00EC7C9D" w:rsidP="00EC7C9D">
      <w:pPr>
        <w:rPr>
          <w:color w:val="196B24" w:themeColor="accent3"/>
        </w:rPr>
      </w:pPr>
      <w:r w:rsidRPr="00A72EDD">
        <w:rPr>
          <w:color w:val="000000" w:themeColor="text1"/>
        </w:rPr>
        <w:t xml:space="preserve">                        </w:t>
      </w:r>
      <w:r w:rsidRPr="008D4961">
        <w:rPr>
          <w:color w:val="196B24" w:themeColor="accent3"/>
        </w:rPr>
        <w:t>Execut</w:t>
      </w:r>
      <w:r w:rsidR="00FA3B56" w:rsidRPr="008D4961">
        <w:rPr>
          <w:color w:val="196B24" w:themeColor="accent3"/>
        </w:rPr>
        <w:t>e</w:t>
      </w:r>
      <w:r w:rsidRPr="008D4961">
        <w:rPr>
          <w:color w:val="196B24" w:themeColor="accent3"/>
        </w:rPr>
        <w:t>Func(</w:t>
      </w:r>
    </w:p>
    <w:p w14:paraId="78FF5E3E" w14:textId="77777777" w:rsidR="00B6386F" w:rsidRPr="00626C6B" w:rsidRDefault="00B6386F">
      <w:pPr>
        <w:rPr>
          <w:color w:val="FF0000"/>
        </w:rPr>
      </w:pPr>
      <w:r w:rsidRPr="008D4961">
        <w:rPr>
          <w:color w:val="196B24" w:themeColor="accent3"/>
        </w:rPr>
        <w:t xml:space="preserve">    FunAtivaNome,</w:t>
      </w:r>
    </w:p>
    <w:p w14:paraId="77CF6569" w14:textId="77777777" w:rsidR="00B6386F" w:rsidRPr="008D4961" w:rsidRDefault="00B6386F">
      <w:pPr>
        <w:rPr>
          <w:color w:val="196B24" w:themeColor="accent3"/>
        </w:rPr>
      </w:pPr>
      <w:r w:rsidRPr="008D4961">
        <w:rPr>
          <w:color w:val="196B24" w:themeColor="accent3"/>
        </w:rPr>
        <w:t xml:space="preserve">    ValoresVar,</w:t>
      </w:r>
    </w:p>
    <w:p w14:paraId="6A7254C5" w14:textId="77777777" w:rsidR="00B6386F" w:rsidRPr="008D4961" w:rsidRDefault="00B6386F">
      <w:pPr>
        <w:rPr>
          <w:color w:val="196B24" w:themeColor="accent3"/>
        </w:rPr>
      </w:pPr>
      <w:r w:rsidRPr="008D4961">
        <w:rPr>
          <w:color w:val="196B24" w:themeColor="accent3"/>
        </w:rPr>
        <w:t xml:space="preserve">    v-1,</w:t>
      </w:r>
    </w:p>
    <w:p w14:paraId="3F2AEB80" w14:textId="77777777" w:rsidR="00D86CE5" w:rsidRPr="00D86CE5" w:rsidRDefault="00B6386F" w:rsidP="00D86CE5">
      <w:pPr>
        <w:rPr>
          <w:color w:val="FF0000"/>
        </w:rPr>
      </w:pPr>
      <w:r w:rsidRPr="008D4961">
        <w:rPr>
          <w:color w:val="196B24" w:themeColor="accent3"/>
        </w:rPr>
        <w:t xml:space="preserve">    </w:t>
      </w:r>
      <w:r w:rsidR="00D86CE5" w:rsidRPr="00D86CE5">
        <w:rPr>
          <w:color w:val="FF0000"/>
        </w:rPr>
        <w:t>BBufferX, CountX,</w:t>
      </w:r>
    </w:p>
    <w:p w14:paraId="6C99507C" w14:textId="77777777" w:rsidR="00D86CE5" w:rsidRPr="00D86CE5" w:rsidRDefault="00D86CE5" w:rsidP="00D86CE5">
      <w:pPr>
        <w:rPr>
          <w:color w:val="FF0000"/>
        </w:rPr>
      </w:pPr>
      <w:r w:rsidRPr="00D86CE5">
        <w:rPr>
          <w:color w:val="FF0000"/>
        </w:rPr>
        <w:t>BBufferY, CountY,</w:t>
      </w:r>
    </w:p>
    <w:p w14:paraId="50B18DB9" w14:textId="77777777" w:rsidR="00B6386F" w:rsidRPr="008D4961" w:rsidRDefault="00D86CE5">
      <w:pPr>
        <w:rPr>
          <w:color w:val="196B24" w:themeColor="accent3"/>
        </w:rPr>
      </w:pPr>
      <w:r w:rsidRPr="00D86CE5">
        <w:rPr>
          <w:color w:val="FF0000"/>
        </w:rPr>
        <w:t>BBufferZ</w:t>
      </w:r>
      <w:r w:rsidR="00B6386F" w:rsidRPr="0006067F">
        <w:rPr>
          <w:color w:val="FF0000"/>
        </w:rPr>
        <w:t>, CountZ</w:t>
      </w:r>
      <w:r w:rsidR="00B6386F" w:rsidRPr="008D4961">
        <w:rPr>
          <w:color w:val="196B24" w:themeColor="accent3"/>
        </w:rPr>
        <w:t>);</w:t>
      </w:r>
    </w:p>
    <w:p w14:paraId="4696C29B" w14:textId="77777777" w:rsidR="00EC7C9D" w:rsidRPr="00A72EDD" w:rsidRDefault="00EC7C9D" w:rsidP="00EC7C9D">
      <w:pPr>
        <w:rPr>
          <w:color w:val="000000" w:themeColor="text1"/>
        </w:rPr>
      </w:pPr>
      <w:r w:rsidRPr="00A72EDD">
        <w:rPr>
          <w:color w:val="000000" w:themeColor="text1"/>
        </w:rPr>
        <w:t xml:space="preserve">                        v := 1;</w:t>
      </w:r>
    </w:p>
    <w:p w14:paraId="20B48A54" w14:textId="77777777" w:rsidR="00EC7C9D" w:rsidRPr="00A72EDD" w:rsidRDefault="00EC7C9D" w:rsidP="00EC7C9D">
      <w:pPr>
        <w:rPr>
          <w:color w:val="000000" w:themeColor="text1"/>
        </w:rPr>
      </w:pPr>
      <w:r w:rsidRPr="00A72EDD">
        <w:rPr>
          <w:color w:val="000000" w:themeColor="text1"/>
        </w:rPr>
        <w:t xml:space="preserve">                        IndexLinha := IndexLinha + 1;</w:t>
      </w:r>
    </w:p>
    <w:p w14:paraId="492B8012" w14:textId="77777777" w:rsidR="00EC7C9D" w:rsidRPr="00A72EDD" w:rsidRDefault="00EC7C9D" w:rsidP="00EC7C9D">
      <w:pPr>
        <w:rPr>
          <w:color w:val="000000" w:themeColor="text1"/>
        </w:rPr>
      </w:pPr>
      <w:r w:rsidRPr="00A72EDD">
        <w:rPr>
          <w:color w:val="000000" w:themeColor="text1"/>
        </w:rPr>
        <w:t xml:space="preserve">                        EXIT;</w:t>
      </w:r>
    </w:p>
    <w:p w14:paraId="24DD1E4A" w14:textId="77777777" w:rsidR="00EC7C9D" w:rsidRPr="00A72EDD" w:rsidRDefault="00EC7C9D" w:rsidP="00EC7C9D">
      <w:pPr>
        <w:rPr>
          <w:color w:val="000000" w:themeColor="text1"/>
        </w:rPr>
      </w:pPr>
      <w:r w:rsidRPr="00A72EDD">
        <w:rPr>
          <w:color w:val="000000" w:themeColor="text1"/>
        </w:rPr>
        <w:t xml:space="preserve">                    END_IF;</w:t>
      </w:r>
    </w:p>
    <w:p w14:paraId="51DFB800" w14:textId="77777777" w:rsidR="00EC7C9D" w:rsidRPr="00A72EDD" w:rsidRDefault="00EC7C9D" w:rsidP="00EC7C9D">
      <w:pPr>
        <w:rPr>
          <w:color w:val="000000" w:themeColor="text1"/>
        </w:rPr>
      </w:pPr>
    </w:p>
    <w:p w14:paraId="0EA2BDE8" w14:textId="77777777" w:rsidR="00EC7C9D" w:rsidRPr="00A72EDD" w:rsidRDefault="00EC7C9D" w:rsidP="00EC7C9D">
      <w:pPr>
        <w:rPr>
          <w:color w:val="000000" w:themeColor="text1"/>
        </w:rPr>
      </w:pPr>
      <w:r w:rsidRPr="00A72EDD">
        <w:rPr>
          <w:color w:val="000000" w:themeColor="text1"/>
        </w:rPr>
        <w:t xml:space="preserve">                    // Converte linha para variável imediatamente</w:t>
      </w:r>
    </w:p>
    <w:p w14:paraId="145C21F5" w14:textId="77777777" w:rsidR="00EC7C9D" w:rsidRPr="00A72EDD" w:rsidRDefault="00EC7C9D" w:rsidP="00EC7C9D">
      <w:pPr>
        <w:rPr>
          <w:color w:val="000000" w:themeColor="text1"/>
        </w:rPr>
      </w:pPr>
      <w:r w:rsidRPr="00A72EDD">
        <w:rPr>
          <w:color w:val="000000" w:themeColor="text1"/>
        </w:rPr>
        <w:t xml:space="preserve">                    ValoresVar[v].Nome := FunAtivaVar[v];</w:t>
      </w:r>
    </w:p>
    <w:p w14:paraId="2D8F8215" w14:textId="77777777" w:rsidR="00EC7C9D" w:rsidRDefault="00EC7C9D" w:rsidP="00EC7C9D">
      <w:pPr>
        <w:rPr>
          <w:color w:val="000000" w:themeColor="text1"/>
        </w:rPr>
      </w:pPr>
      <w:r w:rsidRPr="00A72EDD">
        <w:rPr>
          <w:color w:val="000000" w:themeColor="text1"/>
        </w:rPr>
        <w:t xml:space="preserve">                    ValoresVar[v].Tipo := VarTipoEsperado(FunAtivaVar[v], FunAtivaNome);</w:t>
      </w:r>
    </w:p>
    <w:p w14:paraId="757E1D71" w14:textId="77777777" w:rsidR="005A07AA" w:rsidRDefault="005A07AA" w:rsidP="00EC7C9D">
      <w:pPr>
        <w:rPr>
          <w:color w:val="000000" w:themeColor="text1"/>
        </w:rPr>
      </w:pPr>
    </w:p>
    <w:p w14:paraId="023C72A3" w14:textId="77777777" w:rsidR="005A07AA" w:rsidRDefault="005A07AA" w:rsidP="00EC7C9D">
      <w:pPr>
        <w:rPr>
          <w:color w:val="000000" w:themeColor="text1"/>
        </w:rPr>
      </w:pPr>
    </w:p>
    <w:p w14:paraId="640690FC" w14:textId="77777777" w:rsidR="004E1AE9" w:rsidRPr="00A72EDD" w:rsidRDefault="004E1AE9">
      <w:pPr>
        <w:rPr>
          <w:color w:val="000000" w:themeColor="text1"/>
        </w:rPr>
      </w:pPr>
    </w:p>
    <w:p w14:paraId="6AF4EF1C" w14:textId="77777777" w:rsidR="00EC7C9D" w:rsidRPr="00A72EDD" w:rsidRDefault="00EC7C9D" w:rsidP="00EC7C9D">
      <w:pPr>
        <w:rPr>
          <w:color w:val="000000" w:themeColor="text1"/>
        </w:rPr>
      </w:pPr>
      <w:r w:rsidRPr="00A72EDD">
        <w:rPr>
          <w:color w:val="000000" w:themeColor="text1"/>
        </w:rPr>
        <w:t xml:space="preserve">       </w:t>
      </w:r>
      <w:r w:rsidR="001B4227">
        <w:rPr>
          <w:color w:val="000000" w:themeColor="text1"/>
        </w:rPr>
        <w:t xml:space="preserve">          </w:t>
      </w:r>
      <w:r w:rsidRPr="00A72EDD">
        <w:rPr>
          <w:color w:val="000000" w:themeColor="text1"/>
        </w:rPr>
        <w:t xml:space="preserve">      CASE ValoresVar[v].Tipo OF</w:t>
      </w:r>
    </w:p>
    <w:p w14:paraId="5185F4AA" w14:textId="77777777" w:rsidR="00EC7C9D" w:rsidRPr="00A72EDD" w:rsidRDefault="00EC7C9D" w:rsidP="00EC7C9D">
      <w:pPr>
        <w:rPr>
          <w:color w:val="000000" w:themeColor="text1"/>
        </w:rPr>
      </w:pPr>
      <w:r w:rsidRPr="00A72EDD">
        <w:rPr>
          <w:color w:val="000000" w:themeColor="text1"/>
        </w:rPr>
        <w:t xml:space="preserve">                        0: ValoresVar[v].RealVal := StrToReal(LinhaAtual);</w:t>
      </w:r>
    </w:p>
    <w:p w14:paraId="1B080264" w14:textId="77777777" w:rsidR="006E6FD9" w:rsidRPr="00A72EDD" w:rsidRDefault="00EC7C9D" w:rsidP="007C3FE8">
      <w:pPr>
        <w:rPr>
          <w:color w:val="000000" w:themeColor="text1"/>
        </w:rPr>
      </w:pPr>
      <w:r w:rsidRPr="00A72EDD">
        <w:rPr>
          <w:color w:val="000000" w:themeColor="text1"/>
        </w:rPr>
        <w:t xml:space="preserve">                        1: ValoresVar[v].IntVal  := StrToInt(LinhaAtual);</w:t>
      </w:r>
    </w:p>
    <w:p w14:paraId="1D5067A2" w14:textId="77777777" w:rsidR="00EC7C9D" w:rsidRPr="00A72EDD" w:rsidRDefault="00EC7C9D" w:rsidP="00EC7C9D">
      <w:pPr>
        <w:rPr>
          <w:color w:val="000000" w:themeColor="text1"/>
        </w:rPr>
      </w:pPr>
      <w:r w:rsidRPr="00A72EDD">
        <w:rPr>
          <w:color w:val="000000" w:themeColor="text1"/>
        </w:rPr>
        <w:t xml:space="preserve">                        2: ValoresVar[v].BoolVal := StrToBool(LinhaAtual);</w:t>
      </w:r>
    </w:p>
    <w:p w14:paraId="30A47942" w14:textId="77777777" w:rsidR="00EC7C9D" w:rsidRPr="00A72EDD" w:rsidRDefault="00EC7C9D" w:rsidP="00EC7C9D">
      <w:pPr>
        <w:rPr>
          <w:color w:val="000000" w:themeColor="text1"/>
        </w:rPr>
      </w:pPr>
      <w:r w:rsidRPr="00A72EDD">
        <w:rPr>
          <w:color w:val="000000" w:themeColor="text1"/>
        </w:rPr>
        <w:t xml:space="preserve">                    END_CASE;</w:t>
      </w:r>
    </w:p>
    <w:p w14:paraId="30CCB6CA" w14:textId="77777777" w:rsidR="00EC7C9D" w:rsidRPr="00A72EDD" w:rsidRDefault="00EC7C9D" w:rsidP="00EC7C9D">
      <w:pPr>
        <w:rPr>
          <w:color w:val="000000" w:themeColor="text1"/>
        </w:rPr>
      </w:pPr>
    </w:p>
    <w:p w14:paraId="388D26BE" w14:textId="77777777" w:rsidR="00EC7C9D" w:rsidRPr="00A72EDD" w:rsidRDefault="00EC7C9D" w:rsidP="00EC7C9D">
      <w:pPr>
        <w:rPr>
          <w:color w:val="000000" w:themeColor="text1"/>
        </w:rPr>
      </w:pPr>
      <w:r w:rsidRPr="00A72EDD">
        <w:rPr>
          <w:color w:val="000000" w:themeColor="text1"/>
        </w:rPr>
        <w:t xml:space="preserve">                    v := v + 1;</w:t>
      </w:r>
    </w:p>
    <w:p w14:paraId="1A142C2E" w14:textId="77777777" w:rsidR="00EC7C9D" w:rsidRPr="00A72EDD" w:rsidRDefault="00EC7C9D" w:rsidP="00EC7C9D">
      <w:pPr>
        <w:rPr>
          <w:color w:val="000000" w:themeColor="text1"/>
        </w:rPr>
      </w:pPr>
      <w:r w:rsidRPr="00A72EDD">
        <w:rPr>
          <w:color w:val="000000" w:themeColor="text1"/>
        </w:rPr>
        <w:t xml:space="preserve">                    IndexLinha := IndexLinha + 1;</w:t>
      </w:r>
    </w:p>
    <w:p w14:paraId="12EF9C6F" w14:textId="77777777" w:rsidR="00EC7C9D" w:rsidRPr="00A72EDD" w:rsidRDefault="00EC7C9D" w:rsidP="00EC7C9D">
      <w:pPr>
        <w:rPr>
          <w:color w:val="000000" w:themeColor="text1"/>
        </w:rPr>
      </w:pPr>
      <w:r w:rsidRPr="00A72EDD">
        <w:rPr>
          <w:color w:val="000000" w:themeColor="text1"/>
        </w:rPr>
        <w:t xml:space="preserve">                END_WHILE;</w:t>
      </w:r>
    </w:p>
    <w:p w14:paraId="0D50F8E3" w14:textId="77777777" w:rsidR="00EC7C9D" w:rsidRPr="00A72EDD" w:rsidRDefault="00EC7C9D" w:rsidP="00EC7C9D">
      <w:pPr>
        <w:rPr>
          <w:color w:val="000000" w:themeColor="text1"/>
        </w:rPr>
      </w:pPr>
      <w:r w:rsidRPr="00A72EDD">
        <w:rPr>
          <w:color w:val="000000" w:themeColor="text1"/>
        </w:rPr>
        <w:t xml:space="preserve">                CONTINUE;</w:t>
      </w:r>
    </w:p>
    <w:p w14:paraId="7668D688" w14:textId="77777777" w:rsidR="00EC7C9D" w:rsidRPr="00A72EDD" w:rsidRDefault="00EC7C9D" w:rsidP="00EC7C9D">
      <w:pPr>
        <w:rPr>
          <w:color w:val="000000" w:themeColor="text1"/>
        </w:rPr>
      </w:pPr>
      <w:r w:rsidRPr="00A72EDD">
        <w:rPr>
          <w:color w:val="000000" w:themeColor="text1"/>
        </w:rPr>
        <w:t xml:space="preserve">            END_IF;</w:t>
      </w:r>
    </w:p>
    <w:p w14:paraId="2EFB16D8" w14:textId="77777777" w:rsidR="00EC7C9D" w:rsidRPr="00A72EDD" w:rsidRDefault="00EC7C9D" w:rsidP="00EC7C9D">
      <w:pPr>
        <w:rPr>
          <w:color w:val="000000" w:themeColor="text1"/>
        </w:rPr>
      </w:pPr>
    </w:p>
    <w:p w14:paraId="71A8249F" w14:textId="77777777" w:rsidR="00FC060D" w:rsidRPr="00435770" w:rsidRDefault="00EC7C9D" w:rsidP="00FC060D">
      <w:pPr>
        <w:rPr>
          <w:color w:val="FF0000"/>
        </w:rPr>
      </w:pPr>
      <w:r w:rsidRPr="00435770">
        <w:rPr>
          <w:color w:val="FF0000"/>
        </w:rPr>
        <w:t xml:space="preserve">   </w:t>
      </w:r>
      <w:r w:rsidR="00FC060D" w:rsidRPr="00435770">
        <w:rPr>
          <w:color w:val="FF0000"/>
        </w:rPr>
        <w:t>// --- Conversão de variável X/Y/Z ou normal ---</w:t>
      </w:r>
    </w:p>
    <w:p w14:paraId="5A91E4E4" w14:textId="77777777" w:rsidR="00FC060D" w:rsidRPr="00435770" w:rsidRDefault="00FC060D" w:rsidP="00FC060D">
      <w:pPr>
        <w:rPr>
          <w:color w:val="FF0000"/>
        </w:rPr>
      </w:pPr>
      <w:r w:rsidRPr="00435770">
        <w:rPr>
          <w:color w:val="FF0000"/>
        </w:rPr>
        <w:t>IF (FunAtivaVar[v] = 'X') OR (FunAtivaVar[v] = 'Y') OR (FunAtivaVar[v] = 'Z') THEN</w:t>
      </w:r>
    </w:p>
    <w:p w14:paraId="2A06E5DB" w14:textId="77777777" w:rsidR="00FC060D" w:rsidRPr="00435770" w:rsidRDefault="00FC060D" w:rsidP="00FC060D">
      <w:pPr>
        <w:rPr>
          <w:color w:val="FF0000"/>
        </w:rPr>
      </w:pPr>
    </w:p>
    <w:p w14:paraId="65ACD308" w14:textId="77777777" w:rsidR="00FC060D" w:rsidRPr="00435770" w:rsidRDefault="00FC060D" w:rsidP="00FC060D">
      <w:pPr>
        <w:rPr>
          <w:color w:val="FF0000"/>
        </w:rPr>
      </w:pPr>
      <w:r w:rsidRPr="00435770">
        <w:rPr>
          <w:color w:val="FF0000"/>
        </w:rPr>
        <w:t xml:space="preserve">    IF FIND(LinhaAtual, ',') &gt; 0 THEN</w:t>
      </w:r>
    </w:p>
    <w:p w14:paraId="3228B6E5" w14:textId="77777777" w:rsidR="00FC060D" w:rsidRPr="00435770" w:rsidRDefault="00FC060D" w:rsidP="00FC060D">
      <w:pPr>
        <w:rPr>
          <w:color w:val="FF0000"/>
        </w:rPr>
      </w:pPr>
      <w:r w:rsidRPr="00435770">
        <w:rPr>
          <w:color w:val="FF0000"/>
        </w:rPr>
        <w:t xml:space="preserve">        // Array detectado</w:t>
      </w:r>
    </w:p>
    <w:p w14:paraId="5EFD32A0" w14:textId="77777777" w:rsidR="00FC060D" w:rsidRPr="00435770" w:rsidRDefault="00FC060D" w:rsidP="00FC060D">
      <w:pPr>
        <w:rPr>
          <w:color w:val="FF0000"/>
        </w:rPr>
      </w:pPr>
      <w:r w:rsidRPr="00435770">
        <w:rPr>
          <w:color w:val="FF0000"/>
        </w:rPr>
        <w:t xml:space="preserve">        CASE FunAtivaVar[v] OF</w:t>
      </w:r>
    </w:p>
    <w:p w14:paraId="328C103F" w14:textId="77777777" w:rsidR="00FC060D" w:rsidRPr="00435770" w:rsidRDefault="00FC060D" w:rsidP="00FC060D">
      <w:pPr>
        <w:rPr>
          <w:color w:val="FF0000"/>
        </w:rPr>
      </w:pPr>
      <w:r w:rsidRPr="00435770">
        <w:rPr>
          <w:color w:val="FF0000"/>
        </w:rPr>
        <w:t xml:space="preserve">            'X':</w:t>
      </w:r>
    </w:p>
    <w:p w14:paraId="42581ED9" w14:textId="77777777" w:rsidR="00FC060D" w:rsidRPr="00435770" w:rsidRDefault="00FC060D" w:rsidP="00FC060D">
      <w:pPr>
        <w:rPr>
          <w:color w:val="FF0000"/>
        </w:rPr>
      </w:pPr>
      <w:r w:rsidRPr="00435770">
        <w:rPr>
          <w:color w:val="FF0000"/>
        </w:rPr>
        <w:t xml:space="preserve">                CountX := StrSplit(LinhaAtual, ',', TempArray);</w:t>
      </w:r>
    </w:p>
    <w:p w14:paraId="49A43C21" w14:textId="77777777" w:rsidR="00FC060D" w:rsidRPr="00435770" w:rsidRDefault="00FC060D" w:rsidP="00FC060D">
      <w:pPr>
        <w:rPr>
          <w:color w:val="FF0000"/>
        </w:rPr>
      </w:pPr>
      <w:r w:rsidRPr="00435770">
        <w:rPr>
          <w:color w:val="FF0000"/>
        </w:rPr>
        <w:t xml:space="preserve">                FOR i := 1 TO CountX DO</w:t>
      </w:r>
    </w:p>
    <w:p w14:paraId="3CA39AE6" w14:textId="77777777" w:rsidR="00FC060D" w:rsidRPr="00435770" w:rsidRDefault="00FC060D" w:rsidP="00FC060D">
      <w:pPr>
        <w:rPr>
          <w:color w:val="FF0000"/>
        </w:rPr>
      </w:pPr>
      <w:r w:rsidRPr="00435770">
        <w:rPr>
          <w:color w:val="FF0000"/>
        </w:rPr>
        <w:t xml:space="preserve">                    </w:t>
      </w:r>
      <w:r w:rsidR="00AF6A26">
        <w:rPr>
          <w:color w:val="FF0000"/>
        </w:rPr>
        <w:t>B</w:t>
      </w:r>
      <w:r w:rsidRPr="00435770">
        <w:rPr>
          <w:color w:val="FF0000"/>
        </w:rPr>
        <w:t>BufferX[i] := StrToReal(TempArray[i]);</w:t>
      </w:r>
    </w:p>
    <w:p w14:paraId="6B7A4C62" w14:textId="77777777" w:rsidR="00FC060D" w:rsidRPr="00435770" w:rsidRDefault="00FC060D" w:rsidP="00FC060D">
      <w:pPr>
        <w:rPr>
          <w:color w:val="FF0000"/>
        </w:rPr>
      </w:pPr>
      <w:r w:rsidRPr="00435770">
        <w:rPr>
          <w:color w:val="FF0000"/>
        </w:rPr>
        <w:t xml:space="preserve">                END_FOR</w:t>
      </w:r>
    </w:p>
    <w:p w14:paraId="4DD13BD8" w14:textId="77777777" w:rsidR="00FC060D" w:rsidRPr="00435770" w:rsidRDefault="00FC060D" w:rsidP="00FC060D">
      <w:pPr>
        <w:rPr>
          <w:color w:val="FF0000"/>
        </w:rPr>
      </w:pPr>
      <w:r w:rsidRPr="00435770">
        <w:rPr>
          <w:color w:val="FF0000"/>
        </w:rPr>
        <w:t xml:space="preserve">            'Y':</w:t>
      </w:r>
    </w:p>
    <w:p w14:paraId="6EF1AB34" w14:textId="77777777" w:rsidR="00FC060D" w:rsidRPr="00435770" w:rsidRDefault="00FC060D" w:rsidP="00FC060D">
      <w:pPr>
        <w:rPr>
          <w:color w:val="FF0000"/>
        </w:rPr>
      </w:pPr>
      <w:r w:rsidRPr="00435770">
        <w:rPr>
          <w:color w:val="FF0000"/>
        </w:rPr>
        <w:t xml:space="preserve">                CountY := StrSplit(LinhaAtual, ',', TempArray);</w:t>
      </w:r>
    </w:p>
    <w:p w14:paraId="4841CCA5" w14:textId="77777777" w:rsidR="00FC060D" w:rsidRPr="00435770" w:rsidRDefault="00FC060D" w:rsidP="00FC060D">
      <w:pPr>
        <w:rPr>
          <w:color w:val="FF0000"/>
        </w:rPr>
      </w:pPr>
      <w:r w:rsidRPr="00435770">
        <w:rPr>
          <w:color w:val="FF0000"/>
        </w:rPr>
        <w:t xml:space="preserve">                FOR i := 1 TO CountY DO</w:t>
      </w:r>
    </w:p>
    <w:p w14:paraId="1F54BF5E" w14:textId="77777777" w:rsidR="00FC060D" w:rsidRPr="00435770" w:rsidRDefault="00FC060D" w:rsidP="00FC060D">
      <w:pPr>
        <w:rPr>
          <w:color w:val="FF0000"/>
        </w:rPr>
      </w:pPr>
      <w:r w:rsidRPr="00435770">
        <w:rPr>
          <w:color w:val="FF0000"/>
        </w:rPr>
        <w:t xml:space="preserve">                    </w:t>
      </w:r>
      <w:r w:rsidR="00F21311">
        <w:rPr>
          <w:color w:val="FF0000"/>
        </w:rPr>
        <w:t>B</w:t>
      </w:r>
      <w:r w:rsidRPr="00435770">
        <w:rPr>
          <w:color w:val="FF0000"/>
        </w:rPr>
        <w:t>BufferY[i] := StrToReal(TempArray[i]);</w:t>
      </w:r>
    </w:p>
    <w:p w14:paraId="113E426E" w14:textId="77777777" w:rsidR="00FC060D" w:rsidRPr="00435770" w:rsidRDefault="00FC060D" w:rsidP="00FC060D">
      <w:pPr>
        <w:rPr>
          <w:color w:val="FF0000"/>
        </w:rPr>
      </w:pPr>
      <w:r w:rsidRPr="00435770">
        <w:rPr>
          <w:color w:val="FF0000"/>
        </w:rPr>
        <w:t xml:space="preserve">                END_FOR</w:t>
      </w:r>
    </w:p>
    <w:p w14:paraId="1C87422A" w14:textId="77777777" w:rsidR="00FC060D" w:rsidRPr="00435770" w:rsidRDefault="00FC060D" w:rsidP="00FC060D">
      <w:pPr>
        <w:rPr>
          <w:color w:val="FF0000"/>
        </w:rPr>
      </w:pPr>
      <w:r w:rsidRPr="00435770">
        <w:rPr>
          <w:color w:val="FF0000"/>
        </w:rPr>
        <w:t xml:space="preserve">            'Z':</w:t>
      </w:r>
    </w:p>
    <w:p w14:paraId="0C0214AF" w14:textId="77777777" w:rsidR="00FC060D" w:rsidRPr="00435770" w:rsidRDefault="00FC060D" w:rsidP="00FC060D">
      <w:pPr>
        <w:rPr>
          <w:color w:val="FF0000"/>
        </w:rPr>
      </w:pPr>
      <w:r w:rsidRPr="00435770">
        <w:rPr>
          <w:color w:val="FF0000"/>
        </w:rPr>
        <w:t xml:space="preserve">                CountZ := StrSplit(LinhaAtual, ',', TempArray);</w:t>
      </w:r>
    </w:p>
    <w:p w14:paraId="46E045BB" w14:textId="77777777" w:rsidR="00FC060D" w:rsidRPr="00435770" w:rsidRDefault="00FC060D" w:rsidP="00FC060D">
      <w:pPr>
        <w:rPr>
          <w:color w:val="FF0000"/>
        </w:rPr>
      </w:pPr>
      <w:r w:rsidRPr="00435770">
        <w:rPr>
          <w:color w:val="FF0000"/>
        </w:rPr>
        <w:t xml:space="preserve">                FOR i := 1 TO CountZ DO</w:t>
      </w:r>
    </w:p>
    <w:p w14:paraId="24DFEDB4" w14:textId="77777777" w:rsidR="00FC060D" w:rsidRPr="00435770" w:rsidRDefault="00FC060D" w:rsidP="00FC060D">
      <w:pPr>
        <w:rPr>
          <w:color w:val="FF0000"/>
        </w:rPr>
      </w:pPr>
      <w:r w:rsidRPr="00435770">
        <w:rPr>
          <w:color w:val="FF0000"/>
        </w:rPr>
        <w:t xml:space="preserve">                    </w:t>
      </w:r>
      <w:r w:rsidR="00F21311">
        <w:rPr>
          <w:color w:val="FF0000"/>
        </w:rPr>
        <w:t>B</w:t>
      </w:r>
      <w:r w:rsidRPr="00435770">
        <w:rPr>
          <w:color w:val="FF0000"/>
        </w:rPr>
        <w:t>BufferZ[i] := StrToReal(TempArray[i]);</w:t>
      </w:r>
    </w:p>
    <w:p w14:paraId="3DAED2E8" w14:textId="77777777" w:rsidR="00FC060D" w:rsidRPr="00435770" w:rsidRDefault="00FC060D" w:rsidP="00FC060D">
      <w:pPr>
        <w:rPr>
          <w:color w:val="FF0000"/>
        </w:rPr>
      </w:pPr>
      <w:r w:rsidRPr="00435770">
        <w:rPr>
          <w:color w:val="FF0000"/>
        </w:rPr>
        <w:t xml:space="preserve">                END_FOR</w:t>
      </w:r>
    </w:p>
    <w:p w14:paraId="76DDD0D1" w14:textId="77777777" w:rsidR="00FC060D" w:rsidRPr="00435770" w:rsidRDefault="00FC060D" w:rsidP="00FC060D">
      <w:pPr>
        <w:rPr>
          <w:color w:val="FF0000"/>
        </w:rPr>
      </w:pPr>
      <w:r w:rsidRPr="00435770">
        <w:rPr>
          <w:color w:val="FF0000"/>
        </w:rPr>
        <w:t xml:space="preserve">        END_CASE;</w:t>
      </w:r>
    </w:p>
    <w:p w14:paraId="36A0C728" w14:textId="77777777" w:rsidR="00FC060D" w:rsidRPr="00435770" w:rsidRDefault="00FC060D" w:rsidP="00FC060D">
      <w:pPr>
        <w:rPr>
          <w:color w:val="FF0000"/>
        </w:rPr>
      </w:pPr>
    </w:p>
    <w:p w14:paraId="51050C4B" w14:textId="77777777" w:rsidR="00FC060D" w:rsidRPr="00435770" w:rsidRDefault="00FC060D" w:rsidP="00FC060D">
      <w:pPr>
        <w:rPr>
          <w:color w:val="FF0000"/>
        </w:rPr>
      </w:pPr>
      <w:r w:rsidRPr="00435770">
        <w:rPr>
          <w:color w:val="FF0000"/>
        </w:rPr>
        <w:t xml:space="preserve">    ELSE</w:t>
      </w:r>
    </w:p>
    <w:p w14:paraId="49B56D04" w14:textId="77777777" w:rsidR="00FC060D" w:rsidRPr="00435770" w:rsidRDefault="00FC060D" w:rsidP="00FC060D">
      <w:pPr>
        <w:rPr>
          <w:color w:val="FF0000"/>
        </w:rPr>
      </w:pPr>
      <w:r w:rsidRPr="00435770">
        <w:rPr>
          <w:color w:val="FF0000"/>
        </w:rPr>
        <w:t xml:space="preserve">        // Valor único → mantém comportamento antigo</w:t>
      </w:r>
    </w:p>
    <w:p w14:paraId="50240F24" w14:textId="77777777" w:rsidR="00FC060D" w:rsidRPr="00435770" w:rsidRDefault="00FC060D" w:rsidP="00FC060D">
      <w:pPr>
        <w:rPr>
          <w:color w:val="FF0000"/>
        </w:rPr>
      </w:pPr>
      <w:r w:rsidRPr="00435770">
        <w:rPr>
          <w:color w:val="FF0000"/>
        </w:rPr>
        <w:t xml:space="preserve">        CASE ValoresVar[v].Tipo OF</w:t>
      </w:r>
    </w:p>
    <w:p w14:paraId="1265A602" w14:textId="77777777" w:rsidR="00FC060D" w:rsidRPr="00435770" w:rsidRDefault="00FC060D" w:rsidP="00FC060D">
      <w:pPr>
        <w:rPr>
          <w:color w:val="FF0000"/>
        </w:rPr>
      </w:pPr>
      <w:r w:rsidRPr="00435770">
        <w:rPr>
          <w:color w:val="FF0000"/>
        </w:rPr>
        <w:t xml:space="preserve">            0: ValoresVar[v].RealVal := StrToReal(LinhaAtual);</w:t>
      </w:r>
    </w:p>
    <w:p w14:paraId="609E4A9B" w14:textId="77777777" w:rsidR="00FC060D" w:rsidRPr="00435770" w:rsidRDefault="00FC060D" w:rsidP="00FC060D">
      <w:pPr>
        <w:rPr>
          <w:color w:val="FF0000"/>
        </w:rPr>
      </w:pPr>
      <w:r w:rsidRPr="00435770">
        <w:rPr>
          <w:color w:val="FF0000"/>
        </w:rPr>
        <w:t xml:space="preserve">            1: ValoresVar[v].IntVal  := StrToInt(LinhaAtual);</w:t>
      </w:r>
    </w:p>
    <w:p w14:paraId="33A0F8C5" w14:textId="77777777" w:rsidR="00FC060D" w:rsidRPr="00435770" w:rsidRDefault="00FC060D" w:rsidP="00FC060D">
      <w:pPr>
        <w:rPr>
          <w:color w:val="FF0000"/>
        </w:rPr>
      </w:pPr>
      <w:r w:rsidRPr="00435770">
        <w:rPr>
          <w:color w:val="FF0000"/>
        </w:rPr>
        <w:t xml:space="preserve">            2: ValoresVar[v].BoolVal := StrToBool(LinhaAtual);</w:t>
      </w:r>
    </w:p>
    <w:p w14:paraId="41747CF3" w14:textId="77777777" w:rsidR="00FC060D" w:rsidRPr="00435770" w:rsidRDefault="00FC060D" w:rsidP="00FC060D">
      <w:pPr>
        <w:rPr>
          <w:color w:val="FF0000"/>
        </w:rPr>
      </w:pPr>
      <w:r w:rsidRPr="00435770">
        <w:rPr>
          <w:color w:val="FF0000"/>
        </w:rPr>
        <w:t xml:space="preserve">        END_CASE;</w:t>
      </w:r>
    </w:p>
    <w:p w14:paraId="2CEA58E2" w14:textId="77777777" w:rsidR="00FC060D" w:rsidRPr="00435770" w:rsidRDefault="00FC060D" w:rsidP="00FC060D">
      <w:pPr>
        <w:rPr>
          <w:color w:val="FF0000"/>
        </w:rPr>
      </w:pPr>
      <w:r w:rsidRPr="00435770">
        <w:rPr>
          <w:color w:val="FF0000"/>
        </w:rPr>
        <w:t xml:space="preserve">    END_IF;</w:t>
      </w:r>
    </w:p>
    <w:p w14:paraId="3560B171" w14:textId="77777777" w:rsidR="00FC060D" w:rsidRPr="00435770" w:rsidRDefault="00FC060D" w:rsidP="00FC060D">
      <w:pPr>
        <w:rPr>
          <w:color w:val="FF0000"/>
        </w:rPr>
      </w:pPr>
    </w:p>
    <w:p w14:paraId="5983FFA3" w14:textId="77777777" w:rsidR="00FC060D" w:rsidRPr="00435770" w:rsidRDefault="00FC060D" w:rsidP="00FC060D">
      <w:pPr>
        <w:rPr>
          <w:color w:val="FF0000"/>
        </w:rPr>
      </w:pPr>
      <w:r w:rsidRPr="00435770">
        <w:rPr>
          <w:color w:val="FF0000"/>
        </w:rPr>
        <w:t>ELSE</w:t>
      </w:r>
    </w:p>
    <w:p w14:paraId="37F2E3E9" w14:textId="77777777" w:rsidR="00FC060D" w:rsidRPr="00435770" w:rsidRDefault="00FC060D" w:rsidP="00FC060D">
      <w:pPr>
        <w:rPr>
          <w:color w:val="FF0000"/>
        </w:rPr>
      </w:pPr>
      <w:r w:rsidRPr="00435770">
        <w:rPr>
          <w:color w:val="FF0000"/>
        </w:rPr>
        <w:t xml:space="preserve">    // Variável normal → comportamento atual</w:t>
      </w:r>
    </w:p>
    <w:p w14:paraId="7C1E375C" w14:textId="77777777" w:rsidR="00FC060D" w:rsidRPr="00435770" w:rsidRDefault="00FC060D" w:rsidP="00FC060D">
      <w:pPr>
        <w:rPr>
          <w:color w:val="FF0000"/>
        </w:rPr>
      </w:pPr>
      <w:r w:rsidRPr="00435770">
        <w:rPr>
          <w:color w:val="FF0000"/>
        </w:rPr>
        <w:t xml:space="preserve">    CASE ValoresVar[v].Tipo OF</w:t>
      </w:r>
    </w:p>
    <w:p w14:paraId="2E3EBCD5" w14:textId="77777777" w:rsidR="00FC060D" w:rsidRPr="00435770" w:rsidRDefault="00FC060D" w:rsidP="00FC060D">
      <w:pPr>
        <w:rPr>
          <w:color w:val="FF0000"/>
        </w:rPr>
      </w:pPr>
      <w:r w:rsidRPr="00435770">
        <w:rPr>
          <w:color w:val="FF0000"/>
        </w:rPr>
        <w:t xml:space="preserve">        0: ValoresVar[v].RealVal := StrToReal(LinhaAtual);</w:t>
      </w:r>
    </w:p>
    <w:p w14:paraId="37DF0D53" w14:textId="77777777" w:rsidR="00FC060D" w:rsidRPr="00435770" w:rsidRDefault="00FC060D" w:rsidP="00FC060D">
      <w:pPr>
        <w:rPr>
          <w:color w:val="FF0000"/>
        </w:rPr>
      </w:pPr>
      <w:r w:rsidRPr="00435770">
        <w:rPr>
          <w:color w:val="FF0000"/>
        </w:rPr>
        <w:t xml:space="preserve">        1: ValoresVar[v].IntVal  := StrToInt(LinhaAtual);</w:t>
      </w:r>
    </w:p>
    <w:p w14:paraId="030EE9BF" w14:textId="77777777" w:rsidR="00FC060D" w:rsidRPr="00435770" w:rsidRDefault="00FC060D" w:rsidP="00FC060D">
      <w:pPr>
        <w:rPr>
          <w:color w:val="FF0000"/>
        </w:rPr>
      </w:pPr>
      <w:r w:rsidRPr="00435770">
        <w:rPr>
          <w:color w:val="FF0000"/>
        </w:rPr>
        <w:t xml:space="preserve">        2: ValoresVar[v].BoolVal := StrToBool(LinhaAtual);</w:t>
      </w:r>
    </w:p>
    <w:p w14:paraId="6E29E787" w14:textId="77777777" w:rsidR="00FC060D" w:rsidRPr="00435770" w:rsidRDefault="00FC060D" w:rsidP="00FC060D">
      <w:pPr>
        <w:rPr>
          <w:color w:val="FF0000"/>
        </w:rPr>
      </w:pPr>
      <w:r w:rsidRPr="00435770">
        <w:rPr>
          <w:color w:val="FF0000"/>
        </w:rPr>
        <w:t xml:space="preserve">    END_CASE;</w:t>
      </w:r>
    </w:p>
    <w:p w14:paraId="58A40727" w14:textId="77777777" w:rsidR="00FC060D" w:rsidRPr="00435770" w:rsidRDefault="00FC060D" w:rsidP="00FC060D">
      <w:pPr>
        <w:rPr>
          <w:color w:val="FF0000"/>
        </w:rPr>
      </w:pPr>
      <w:r w:rsidRPr="00435770">
        <w:rPr>
          <w:color w:val="FF0000"/>
        </w:rPr>
        <w:t>END_IF;</w:t>
      </w:r>
    </w:p>
    <w:p w14:paraId="27B33D4F" w14:textId="77777777" w:rsidR="00FC060D" w:rsidRPr="00435770" w:rsidRDefault="00FC060D" w:rsidP="00FC060D">
      <w:pPr>
        <w:rPr>
          <w:color w:val="FF0000"/>
        </w:rPr>
      </w:pPr>
    </w:p>
    <w:p w14:paraId="2243C6E2" w14:textId="77777777" w:rsidR="00FC060D" w:rsidRPr="00435770" w:rsidRDefault="00FC060D" w:rsidP="00FC060D">
      <w:pPr>
        <w:rPr>
          <w:color w:val="FF0000"/>
        </w:rPr>
      </w:pPr>
      <w:r w:rsidRPr="00435770">
        <w:rPr>
          <w:color w:val="FF0000"/>
        </w:rPr>
        <w:t>v := v + 1;</w:t>
      </w:r>
    </w:p>
    <w:p w14:paraId="1D319502" w14:textId="77777777" w:rsidR="005A5B66" w:rsidRPr="00435770" w:rsidRDefault="00FC060D" w:rsidP="00FC060D">
      <w:pPr>
        <w:rPr>
          <w:color w:val="FF0000"/>
        </w:rPr>
      </w:pPr>
      <w:r w:rsidRPr="00435770">
        <w:rPr>
          <w:color w:val="FF0000"/>
        </w:rPr>
        <w:t>IndexLinha := IndexLinha + 1;</w:t>
      </w:r>
    </w:p>
    <w:p w14:paraId="122E3D74" w14:textId="77777777" w:rsidR="005A5B66" w:rsidRPr="00435770" w:rsidRDefault="005A5B66" w:rsidP="00FC060D">
      <w:pPr>
        <w:rPr>
          <w:color w:val="FF0000"/>
        </w:rPr>
      </w:pPr>
    </w:p>
    <w:p w14:paraId="12F848CF" w14:textId="77777777" w:rsidR="00EC7C9D" w:rsidRPr="00A72EDD" w:rsidRDefault="00EC7C9D" w:rsidP="00FC060D">
      <w:pPr>
        <w:rPr>
          <w:color w:val="000000" w:themeColor="text1"/>
        </w:rPr>
      </w:pPr>
      <w:r w:rsidRPr="00A72EDD">
        <w:rPr>
          <w:color w:val="000000" w:themeColor="text1"/>
        </w:rPr>
        <w:t xml:space="preserve">    END_WHILE; // fim leitura bloco função</w:t>
      </w:r>
    </w:p>
    <w:p w14:paraId="5A0DF37B" w14:textId="77777777" w:rsidR="00EC7C9D" w:rsidRPr="00A72EDD" w:rsidRDefault="00EC7C9D">
      <w:pPr>
        <w:rPr>
          <w:color w:val="000000" w:themeColor="text1"/>
        </w:rPr>
      </w:pPr>
      <w:r w:rsidRPr="00A72EDD">
        <w:rPr>
          <w:color w:val="000000" w:themeColor="text1"/>
        </w:rPr>
        <w:t xml:space="preserve">    END_IF; // fim IF função</w:t>
      </w:r>
    </w:p>
    <w:p w14:paraId="64429E0F" w14:textId="77777777" w:rsidR="00EC7C9D" w:rsidRPr="00A72EDD" w:rsidRDefault="00EC7C9D" w:rsidP="00784096">
      <w:pPr>
        <w:rPr>
          <w:color w:val="000000" w:themeColor="text1"/>
        </w:rPr>
      </w:pPr>
      <w:r w:rsidRPr="00A72EDD">
        <w:rPr>
          <w:color w:val="000000" w:themeColor="text1"/>
        </w:rPr>
        <w:t xml:space="preserve">    IndexLinha := IndexLinha + 1;</w:t>
      </w:r>
    </w:p>
    <w:p w14:paraId="6AB68043" w14:textId="77777777" w:rsidR="00EC7C9D" w:rsidRPr="00A72EDD" w:rsidRDefault="00EC7C9D" w:rsidP="00EC7C9D">
      <w:pPr>
        <w:rPr>
          <w:color w:val="000000" w:themeColor="text1"/>
        </w:rPr>
      </w:pPr>
      <w:r w:rsidRPr="00A72EDD">
        <w:rPr>
          <w:color w:val="000000" w:themeColor="text1"/>
        </w:rPr>
        <w:t>END_WHILE;</w:t>
      </w:r>
    </w:p>
    <w:p w14:paraId="766369DF" w14:textId="77777777" w:rsidR="00C14FE5" w:rsidRDefault="00EC7C9D">
      <w:pPr>
        <w:rPr>
          <w:color w:val="000000" w:themeColor="text1"/>
        </w:rPr>
      </w:pPr>
      <w:r w:rsidRPr="00A72EDD">
        <w:rPr>
          <w:color w:val="000000" w:themeColor="text1"/>
        </w:rPr>
        <w:t>END_FUNCTION</w:t>
      </w:r>
    </w:p>
    <w:p w14:paraId="5EE1808D" w14:textId="77777777" w:rsidR="00C14FE5" w:rsidRPr="00A72EDD" w:rsidRDefault="00C14FE5">
      <w:pPr>
        <w:rPr>
          <w:color w:val="000000" w:themeColor="text1"/>
        </w:rPr>
      </w:pPr>
    </w:p>
    <w:p w14:paraId="0C0D9AD6" w14:textId="77777777" w:rsidR="00ED0FB1" w:rsidRPr="00795C84" w:rsidRDefault="00ED0FB1" w:rsidP="00B9249D">
      <w:pPr>
        <w:rPr>
          <w:color w:val="000000" w:themeColor="text1"/>
          <w:szCs w:val="20"/>
        </w:rPr>
      </w:pPr>
    </w:p>
    <w:p w14:paraId="00F9AFA8" w14:textId="77777777" w:rsidR="00795C84" w:rsidRPr="00795C84" w:rsidRDefault="00795C84" w:rsidP="00795C84">
      <w:pPr>
        <w:rPr>
          <w:color w:val="000000" w:themeColor="text1"/>
          <w:szCs w:val="20"/>
        </w:rPr>
      </w:pPr>
      <w:r w:rsidRPr="00795C84">
        <w:rPr>
          <w:color w:val="000000" w:themeColor="text1"/>
          <w:szCs w:val="20"/>
        </w:rPr>
        <w:t>// --- Retorna tipo da variável ---</w:t>
      </w:r>
    </w:p>
    <w:p w14:paraId="05D45E15" w14:textId="77777777" w:rsidR="00795C84" w:rsidRPr="003A67CE" w:rsidRDefault="00795C84" w:rsidP="00795C84">
      <w:pPr>
        <w:rPr>
          <w:color w:val="156082" w:themeColor="accent1"/>
          <w:szCs w:val="20"/>
        </w:rPr>
      </w:pPr>
      <w:r w:rsidRPr="003A67CE">
        <w:rPr>
          <w:color w:val="156082" w:themeColor="accent1"/>
          <w:sz w:val="28"/>
          <w:szCs w:val="28"/>
        </w:rPr>
        <w:t xml:space="preserve">FUNCTION VarTipoEsperado </w:t>
      </w:r>
      <w:r w:rsidRPr="003A67CE">
        <w:rPr>
          <w:color w:val="156082" w:themeColor="accent1"/>
          <w:szCs w:val="20"/>
        </w:rPr>
        <w:t>: INT</w:t>
      </w:r>
    </w:p>
    <w:p w14:paraId="3F29F8E3" w14:textId="77777777" w:rsidR="00795C84" w:rsidRPr="00795C84" w:rsidRDefault="00795C84" w:rsidP="00795C84">
      <w:pPr>
        <w:rPr>
          <w:color w:val="000000" w:themeColor="text1"/>
          <w:szCs w:val="20"/>
        </w:rPr>
      </w:pPr>
      <w:r w:rsidRPr="00795C84">
        <w:rPr>
          <w:color w:val="000000" w:themeColor="text1"/>
          <w:szCs w:val="20"/>
        </w:rPr>
        <w:t>VAR_INPUT</w:t>
      </w:r>
    </w:p>
    <w:p w14:paraId="483DF6B6" w14:textId="77777777" w:rsidR="00795C84" w:rsidRPr="00795C84" w:rsidRDefault="00795C84" w:rsidP="00795C84">
      <w:pPr>
        <w:rPr>
          <w:color w:val="000000" w:themeColor="text1"/>
          <w:szCs w:val="20"/>
        </w:rPr>
      </w:pPr>
      <w:r w:rsidRPr="00795C84">
        <w:rPr>
          <w:color w:val="000000" w:themeColor="text1"/>
          <w:szCs w:val="20"/>
        </w:rPr>
        <w:t xml:space="preserve">    NomeVar  : STRING[50];</w:t>
      </w:r>
    </w:p>
    <w:p w14:paraId="0C2E8155" w14:textId="77777777" w:rsidR="00795C84" w:rsidRPr="00795C84" w:rsidRDefault="00795C84" w:rsidP="00795C84">
      <w:pPr>
        <w:rPr>
          <w:color w:val="000000" w:themeColor="text1"/>
          <w:szCs w:val="20"/>
        </w:rPr>
      </w:pPr>
      <w:r w:rsidRPr="00795C84">
        <w:rPr>
          <w:color w:val="000000" w:themeColor="text1"/>
          <w:szCs w:val="20"/>
        </w:rPr>
        <w:t xml:space="preserve">    NomeFunc : STRING[50];</w:t>
      </w:r>
    </w:p>
    <w:p w14:paraId="6F244BDB" w14:textId="77777777" w:rsidR="00795C84" w:rsidRPr="00795C84" w:rsidRDefault="00795C84" w:rsidP="00795C84">
      <w:pPr>
        <w:rPr>
          <w:color w:val="000000" w:themeColor="text1"/>
          <w:szCs w:val="20"/>
        </w:rPr>
      </w:pPr>
      <w:r w:rsidRPr="00795C84">
        <w:rPr>
          <w:color w:val="000000" w:themeColor="text1"/>
          <w:szCs w:val="20"/>
        </w:rPr>
        <w:t>END_VAR</w:t>
      </w:r>
    </w:p>
    <w:p w14:paraId="5E7EF051" w14:textId="77777777" w:rsidR="00795C84" w:rsidRPr="00795C84" w:rsidRDefault="00795C84" w:rsidP="00795C84">
      <w:pPr>
        <w:rPr>
          <w:color w:val="000000" w:themeColor="text1"/>
          <w:szCs w:val="20"/>
        </w:rPr>
      </w:pPr>
      <w:r w:rsidRPr="00795C84">
        <w:rPr>
          <w:color w:val="000000" w:themeColor="text1"/>
          <w:szCs w:val="20"/>
        </w:rPr>
        <w:t>VAR</w:t>
      </w:r>
    </w:p>
    <w:p w14:paraId="46D632A9" w14:textId="77777777" w:rsidR="00795C84" w:rsidRPr="00795C84" w:rsidRDefault="00795C84" w:rsidP="00795C84">
      <w:pPr>
        <w:rPr>
          <w:color w:val="000000" w:themeColor="text1"/>
          <w:szCs w:val="20"/>
        </w:rPr>
      </w:pPr>
      <w:r w:rsidRPr="00795C84">
        <w:rPr>
          <w:color w:val="000000" w:themeColor="text1"/>
          <w:szCs w:val="20"/>
        </w:rPr>
        <w:t xml:space="preserve">    i,t         : INT;</w:t>
      </w:r>
      <w:r w:rsidR="00962289" w:rsidRPr="00962289">
        <w:rPr>
          <w:color w:val="000000" w:themeColor="text1"/>
          <w:szCs w:val="20"/>
        </w:rPr>
        <w:t xml:space="preserve"> </w:t>
      </w:r>
    </w:p>
    <w:p w14:paraId="22625211" w14:textId="77777777" w:rsidR="00795C84" w:rsidRPr="00795C84" w:rsidRDefault="00795C84" w:rsidP="00795C84">
      <w:pPr>
        <w:rPr>
          <w:color w:val="000000" w:themeColor="text1"/>
          <w:szCs w:val="20"/>
        </w:rPr>
      </w:pPr>
      <w:r w:rsidRPr="00795C84">
        <w:rPr>
          <w:color w:val="000000" w:themeColor="text1"/>
          <w:szCs w:val="20"/>
        </w:rPr>
        <w:t xml:space="preserve">    VarNames    : ARRAY[1..50] OF STRING;</w:t>
      </w:r>
    </w:p>
    <w:p w14:paraId="30F31365" w14:textId="77777777" w:rsidR="00795C84" w:rsidRPr="00795C84" w:rsidRDefault="00795C84" w:rsidP="00795C84">
      <w:pPr>
        <w:rPr>
          <w:color w:val="000000" w:themeColor="text1"/>
          <w:szCs w:val="20"/>
        </w:rPr>
      </w:pPr>
      <w:r w:rsidRPr="00795C84">
        <w:rPr>
          <w:color w:val="000000" w:themeColor="text1"/>
          <w:szCs w:val="20"/>
        </w:rPr>
        <w:t xml:space="preserve">    Tipos       : ARRAY[1..50] OF STRING;</w:t>
      </w:r>
    </w:p>
    <w:p w14:paraId="783BCC86" w14:textId="77777777" w:rsidR="00795C84" w:rsidRPr="00795C84" w:rsidRDefault="00795C84" w:rsidP="00795C84">
      <w:pPr>
        <w:rPr>
          <w:color w:val="000000" w:themeColor="text1"/>
          <w:szCs w:val="20"/>
        </w:rPr>
      </w:pPr>
      <w:r w:rsidRPr="00795C84">
        <w:rPr>
          <w:color w:val="000000" w:themeColor="text1"/>
          <w:szCs w:val="20"/>
        </w:rPr>
        <w:t xml:space="preserve">    NumVars     : INT;</w:t>
      </w:r>
    </w:p>
    <w:p w14:paraId="292231C8" w14:textId="77777777" w:rsidR="00795C84" w:rsidRPr="00795C84" w:rsidRDefault="00795C84" w:rsidP="00795C84">
      <w:pPr>
        <w:rPr>
          <w:color w:val="000000" w:themeColor="text1"/>
          <w:szCs w:val="20"/>
        </w:rPr>
      </w:pPr>
      <w:r w:rsidRPr="00795C84">
        <w:rPr>
          <w:color w:val="000000" w:themeColor="text1"/>
          <w:szCs w:val="20"/>
        </w:rPr>
        <w:t>END_VAR</w:t>
      </w:r>
    </w:p>
    <w:p w14:paraId="1FDC9E4C" w14:textId="77777777" w:rsidR="00795C84" w:rsidRPr="00795C84" w:rsidRDefault="00795C84" w:rsidP="00795C84">
      <w:pPr>
        <w:rPr>
          <w:color w:val="000000" w:themeColor="text1"/>
          <w:szCs w:val="20"/>
        </w:rPr>
      </w:pPr>
      <w:r w:rsidRPr="00795C84">
        <w:rPr>
          <w:color w:val="000000" w:themeColor="text1"/>
          <w:szCs w:val="20"/>
        </w:rPr>
        <w:t>BEGIN</w:t>
      </w:r>
    </w:p>
    <w:p w14:paraId="6DB19EE0" w14:textId="77777777" w:rsidR="00795C84" w:rsidRPr="00795C84" w:rsidRDefault="00795C84" w:rsidP="00795C84">
      <w:pPr>
        <w:rPr>
          <w:color w:val="000000" w:themeColor="text1"/>
          <w:szCs w:val="20"/>
        </w:rPr>
      </w:pPr>
      <w:r w:rsidRPr="00795C84">
        <w:rPr>
          <w:color w:val="000000" w:themeColor="text1"/>
          <w:szCs w:val="20"/>
        </w:rPr>
        <w:t>VarTipoEsperado := 0;</w:t>
      </w:r>
    </w:p>
    <w:p w14:paraId="5228EC56" w14:textId="77777777" w:rsidR="00795C84" w:rsidRPr="00795C84" w:rsidRDefault="00795C84" w:rsidP="00795C84">
      <w:pPr>
        <w:rPr>
          <w:color w:val="000000" w:themeColor="text1"/>
          <w:szCs w:val="20"/>
        </w:rPr>
      </w:pPr>
      <w:r w:rsidRPr="00795C84">
        <w:rPr>
          <w:color w:val="000000" w:themeColor="text1"/>
          <w:szCs w:val="20"/>
        </w:rPr>
        <w:t>FOR i := 1 TO NumFuncoes DO</w:t>
      </w:r>
    </w:p>
    <w:p w14:paraId="06FF8DEA" w14:textId="77777777" w:rsidR="00795C84" w:rsidRPr="00795C84" w:rsidRDefault="00795C84" w:rsidP="00795C84">
      <w:pPr>
        <w:rPr>
          <w:color w:val="000000" w:themeColor="text1"/>
          <w:szCs w:val="20"/>
        </w:rPr>
      </w:pPr>
      <w:r w:rsidRPr="00795C84">
        <w:rPr>
          <w:color w:val="000000" w:themeColor="text1"/>
          <w:szCs w:val="20"/>
        </w:rPr>
        <w:t xml:space="preserve">    IF FuncoesGCODE[i] = NomeFunc THEN</w:t>
      </w:r>
    </w:p>
    <w:p w14:paraId="14F4085A" w14:textId="77777777" w:rsidR="00795C84" w:rsidRPr="00795C84" w:rsidRDefault="00795C84" w:rsidP="00795C84">
      <w:pPr>
        <w:rPr>
          <w:color w:val="000000" w:themeColor="text1"/>
          <w:szCs w:val="20"/>
        </w:rPr>
      </w:pPr>
      <w:r w:rsidRPr="00795C84">
        <w:rPr>
          <w:color w:val="000000" w:themeColor="text1"/>
          <w:szCs w:val="20"/>
        </w:rPr>
        <w:t xml:space="preserve">        NumVars := StrSplit(Variaveis[i], ',', VarNames);</w:t>
      </w:r>
    </w:p>
    <w:p w14:paraId="70F11CF7" w14:textId="77777777" w:rsidR="00795C84" w:rsidRPr="00795C84" w:rsidRDefault="00795C84" w:rsidP="00795C84">
      <w:pPr>
        <w:rPr>
          <w:color w:val="000000" w:themeColor="text1"/>
          <w:szCs w:val="20"/>
        </w:rPr>
      </w:pPr>
      <w:r w:rsidRPr="00795C84">
        <w:rPr>
          <w:color w:val="000000" w:themeColor="text1"/>
          <w:szCs w:val="20"/>
        </w:rPr>
        <w:t xml:space="preserve">        StrSplit(TiposVariaveis[i], ',', Tipos);</w:t>
      </w:r>
    </w:p>
    <w:p w14:paraId="6CF11961" w14:textId="77777777" w:rsidR="00795C84" w:rsidRPr="00795C84" w:rsidRDefault="00795C84" w:rsidP="00795C84">
      <w:pPr>
        <w:rPr>
          <w:color w:val="000000" w:themeColor="text1"/>
          <w:szCs w:val="20"/>
        </w:rPr>
      </w:pPr>
      <w:r w:rsidRPr="00795C84">
        <w:rPr>
          <w:color w:val="000000" w:themeColor="text1"/>
          <w:szCs w:val="20"/>
        </w:rPr>
        <w:t xml:space="preserve">        FOR t := 1 TO NumVars DO</w:t>
      </w:r>
    </w:p>
    <w:p w14:paraId="78677C92" w14:textId="77777777" w:rsidR="00795C84" w:rsidRPr="00795C84" w:rsidRDefault="00795C84" w:rsidP="00795C84">
      <w:pPr>
        <w:rPr>
          <w:color w:val="000000" w:themeColor="text1"/>
          <w:szCs w:val="20"/>
        </w:rPr>
      </w:pPr>
      <w:r w:rsidRPr="00795C84">
        <w:rPr>
          <w:color w:val="000000" w:themeColor="text1"/>
          <w:szCs w:val="20"/>
        </w:rPr>
        <w:t xml:space="preserve">            IF VarNames[t] = NomeVar THEN</w:t>
      </w:r>
    </w:p>
    <w:p w14:paraId="3522E141" w14:textId="77777777" w:rsidR="00795C84" w:rsidRPr="002022DF" w:rsidRDefault="00795C84" w:rsidP="00795C84">
      <w:pPr>
        <w:rPr>
          <w:color w:val="000000" w:themeColor="text1"/>
          <w:szCs w:val="20"/>
        </w:rPr>
      </w:pPr>
      <w:r w:rsidRPr="00795C84">
        <w:rPr>
          <w:color w:val="000000" w:themeColor="text1"/>
          <w:szCs w:val="20"/>
        </w:rPr>
        <w:t xml:space="preserve">       </w:t>
      </w:r>
      <w:r w:rsidRPr="002022DF">
        <w:rPr>
          <w:color w:val="000000" w:themeColor="text1"/>
          <w:szCs w:val="20"/>
        </w:rPr>
        <w:t>IF Tipos[t] = 'REAL' THEN VarTipoEsperado := 0;</w:t>
      </w:r>
    </w:p>
    <w:p w14:paraId="162849F7" w14:textId="77777777" w:rsidR="00795C84" w:rsidRPr="002022DF" w:rsidRDefault="00795C84" w:rsidP="00795C84">
      <w:pPr>
        <w:rPr>
          <w:color w:val="000000" w:themeColor="text1"/>
          <w:szCs w:val="20"/>
        </w:rPr>
      </w:pPr>
      <w:r w:rsidRPr="002022DF">
        <w:rPr>
          <w:color w:val="000000" w:themeColor="text1"/>
          <w:szCs w:val="20"/>
        </w:rPr>
        <w:t xml:space="preserve">     ELSIF Tipos[t] = 'INT' THEN VarTipoEsperado := 1;</w:t>
      </w:r>
    </w:p>
    <w:p w14:paraId="22AA49EC" w14:textId="77777777" w:rsidR="00795C84" w:rsidRPr="002022DF" w:rsidRDefault="00795C84" w:rsidP="00795C84">
      <w:pPr>
        <w:rPr>
          <w:color w:val="000000" w:themeColor="text1"/>
          <w:szCs w:val="20"/>
        </w:rPr>
      </w:pPr>
      <w:r w:rsidRPr="002022DF">
        <w:rPr>
          <w:color w:val="000000" w:themeColor="text1"/>
          <w:szCs w:val="20"/>
        </w:rPr>
        <w:t xml:space="preserve">                ELSIF Tipos[t] = 'BOOL' THEN VarTipoEsperado := 2;</w:t>
      </w:r>
    </w:p>
    <w:p w14:paraId="79E29742" w14:textId="77777777" w:rsidR="0069685B" w:rsidRPr="001E3BC8" w:rsidRDefault="00795C84" w:rsidP="001E3BC8">
      <w:pPr>
        <w:rPr>
          <w:color w:val="000000" w:themeColor="text1"/>
          <w:szCs w:val="20"/>
        </w:rPr>
      </w:pPr>
      <w:r w:rsidRPr="002022DF">
        <w:rPr>
          <w:color w:val="000000" w:themeColor="text1"/>
          <w:szCs w:val="20"/>
        </w:rPr>
        <w:t xml:space="preserve">                END_IF</w:t>
      </w:r>
    </w:p>
    <w:p w14:paraId="04D1A57B" w14:textId="77777777" w:rsidR="00795C84" w:rsidRPr="00795C84" w:rsidRDefault="00795C84" w:rsidP="00795C84">
      <w:pPr>
        <w:rPr>
          <w:color w:val="000000" w:themeColor="text1"/>
          <w:szCs w:val="20"/>
        </w:rPr>
      </w:pPr>
      <w:r w:rsidRPr="00795C84">
        <w:rPr>
          <w:color w:val="000000" w:themeColor="text1"/>
          <w:szCs w:val="20"/>
        </w:rPr>
        <w:t xml:space="preserve">                EXIT;</w:t>
      </w:r>
    </w:p>
    <w:p w14:paraId="79C625BD" w14:textId="77777777" w:rsidR="00795C84" w:rsidRPr="00795C84" w:rsidRDefault="00795C84" w:rsidP="00795C84">
      <w:pPr>
        <w:rPr>
          <w:color w:val="000000" w:themeColor="text1"/>
          <w:szCs w:val="20"/>
        </w:rPr>
      </w:pPr>
      <w:r w:rsidRPr="00795C84">
        <w:rPr>
          <w:color w:val="000000" w:themeColor="text1"/>
          <w:szCs w:val="20"/>
        </w:rPr>
        <w:t xml:space="preserve">            END_IF</w:t>
      </w:r>
    </w:p>
    <w:p w14:paraId="41A2BD7E" w14:textId="77777777" w:rsidR="00795C84" w:rsidRPr="00795C84" w:rsidRDefault="00795C84" w:rsidP="00795C84">
      <w:pPr>
        <w:rPr>
          <w:color w:val="000000" w:themeColor="text1"/>
          <w:szCs w:val="20"/>
        </w:rPr>
      </w:pPr>
      <w:r w:rsidRPr="00795C84">
        <w:rPr>
          <w:color w:val="000000" w:themeColor="text1"/>
          <w:szCs w:val="20"/>
        </w:rPr>
        <w:t xml:space="preserve">        END_FOR</w:t>
      </w:r>
    </w:p>
    <w:p w14:paraId="1B4C721A" w14:textId="77777777" w:rsidR="00795C84" w:rsidRPr="00795C84" w:rsidRDefault="00795C84" w:rsidP="00795C84">
      <w:pPr>
        <w:rPr>
          <w:color w:val="000000" w:themeColor="text1"/>
          <w:szCs w:val="20"/>
        </w:rPr>
      </w:pPr>
      <w:r w:rsidRPr="00795C84">
        <w:rPr>
          <w:color w:val="000000" w:themeColor="text1"/>
          <w:szCs w:val="20"/>
        </w:rPr>
        <w:t xml:space="preserve">    END_IF</w:t>
      </w:r>
    </w:p>
    <w:p w14:paraId="5EC2156D" w14:textId="77777777" w:rsidR="00795C84" w:rsidRPr="00795C84" w:rsidRDefault="00795C84" w:rsidP="00795C84">
      <w:pPr>
        <w:rPr>
          <w:color w:val="000000" w:themeColor="text1"/>
          <w:szCs w:val="20"/>
        </w:rPr>
      </w:pPr>
      <w:r w:rsidRPr="00795C84">
        <w:rPr>
          <w:color w:val="000000" w:themeColor="text1"/>
          <w:szCs w:val="20"/>
        </w:rPr>
        <w:t>END_FOR</w:t>
      </w:r>
    </w:p>
    <w:p w14:paraId="56BCE976" w14:textId="77777777" w:rsidR="00795C84" w:rsidRDefault="00795C84" w:rsidP="00795C84">
      <w:pPr>
        <w:rPr>
          <w:color w:val="000000" w:themeColor="text1"/>
          <w:szCs w:val="20"/>
        </w:rPr>
      </w:pPr>
      <w:r w:rsidRPr="00795C84">
        <w:rPr>
          <w:color w:val="000000" w:themeColor="text1"/>
          <w:szCs w:val="20"/>
        </w:rPr>
        <w:t>END_FUNCTION</w:t>
      </w:r>
    </w:p>
    <w:p w14:paraId="28553F2B" w14:textId="77777777" w:rsidR="00742EFD" w:rsidRDefault="00742EFD" w:rsidP="00795C84">
      <w:pPr>
        <w:rPr>
          <w:color w:val="000000" w:themeColor="text1"/>
          <w:szCs w:val="20"/>
        </w:rPr>
      </w:pPr>
    </w:p>
    <w:p w14:paraId="69650C4A" w14:textId="77777777" w:rsidR="00742EFD" w:rsidRPr="00795C84" w:rsidRDefault="00742EFD" w:rsidP="00795C84">
      <w:pPr>
        <w:rPr>
          <w:color w:val="000000" w:themeColor="text1"/>
          <w:szCs w:val="20"/>
        </w:rPr>
      </w:pPr>
    </w:p>
    <w:p w14:paraId="64957182" w14:textId="77777777" w:rsidR="00795C84" w:rsidRPr="00795C84" w:rsidRDefault="00795C84" w:rsidP="00795C84">
      <w:pPr>
        <w:rPr>
          <w:color w:val="000000" w:themeColor="text1"/>
          <w:szCs w:val="20"/>
        </w:rPr>
      </w:pPr>
    </w:p>
    <w:p w14:paraId="54308761" w14:textId="77777777" w:rsidR="00795C84" w:rsidRPr="00795C84" w:rsidRDefault="00795C84" w:rsidP="00795C84">
      <w:pPr>
        <w:rPr>
          <w:color w:val="000000" w:themeColor="text1"/>
          <w:szCs w:val="20"/>
        </w:rPr>
      </w:pPr>
      <w:r w:rsidRPr="00795C84">
        <w:rPr>
          <w:color w:val="000000" w:themeColor="text1"/>
          <w:szCs w:val="20"/>
        </w:rPr>
        <w:t>// --- Executa função (placeholder robusto) ---</w:t>
      </w:r>
    </w:p>
    <w:p w14:paraId="64C67771" w14:textId="77777777" w:rsidR="00795C84" w:rsidRPr="00B61593" w:rsidRDefault="00795C84" w:rsidP="00795C84">
      <w:pPr>
        <w:rPr>
          <w:color w:val="156082" w:themeColor="accent1"/>
          <w:sz w:val="28"/>
          <w:szCs w:val="28"/>
        </w:rPr>
      </w:pPr>
      <w:r w:rsidRPr="00B61593">
        <w:rPr>
          <w:color w:val="156082" w:themeColor="accent1"/>
          <w:sz w:val="28"/>
          <w:szCs w:val="28"/>
        </w:rPr>
        <w:t>FUNCTION ExecuteFunc : BOOL</w:t>
      </w:r>
    </w:p>
    <w:p w14:paraId="2CE116C6" w14:textId="77777777" w:rsidR="00795C84" w:rsidRPr="008C3B03" w:rsidRDefault="00795C84" w:rsidP="00795C84">
      <w:pPr>
        <w:rPr>
          <w:color w:val="196B24" w:themeColor="accent3"/>
        </w:rPr>
      </w:pPr>
      <w:r w:rsidRPr="008C3B03">
        <w:rPr>
          <w:color w:val="196B24" w:themeColor="accent3"/>
        </w:rPr>
        <w:t>VAR_INPUT</w:t>
      </w:r>
    </w:p>
    <w:p w14:paraId="523372E9" w14:textId="77777777" w:rsidR="00795C84" w:rsidRPr="008C3B03" w:rsidRDefault="00795C84" w:rsidP="00795C84">
      <w:pPr>
        <w:rPr>
          <w:color w:val="196B24" w:themeColor="accent3"/>
        </w:rPr>
      </w:pPr>
      <w:r w:rsidRPr="008C3B03">
        <w:rPr>
          <w:color w:val="196B24" w:themeColor="accent3"/>
        </w:rPr>
        <w:t xml:space="preserve">    NomeFunc : STRING[50];</w:t>
      </w:r>
    </w:p>
    <w:p w14:paraId="1ACC2B57" w14:textId="77777777" w:rsidR="00795C84" w:rsidRPr="008C3B03" w:rsidRDefault="00795C84" w:rsidP="00795C84">
      <w:pPr>
        <w:rPr>
          <w:color w:val="196B24" w:themeColor="accent3"/>
        </w:rPr>
      </w:pPr>
      <w:r w:rsidRPr="008C3B03">
        <w:rPr>
          <w:color w:val="196B24" w:themeColor="accent3"/>
        </w:rPr>
        <w:t xml:space="preserve">    Valores  : ARRAY[1..50] OF VarValue;</w:t>
      </w:r>
    </w:p>
    <w:p w14:paraId="25A76227" w14:textId="77777777" w:rsidR="00B6386F" w:rsidRPr="000761D0" w:rsidRDefault="00B6386F">
      <w:pPr>
        <w:rPr>
          <w:color w:val="FF0000"/>
        </w:rPr>
      </w:pPr>
      <w:r w:rsidRPr="000761D0">
        <w:rPr>
          <w:color w:val="FF0000"/>
        </w:rPr>
        <w:t xml:space="preserve">    </w:t>
      </w:r>
      <w:r w:rsidR="00FA21E4">
        <w:rPr>
          <w:color w:val="FF0000"/>
        </w:rPr>
        <w:t>B</w:t>
      </w:r>
      <w:r w:rsidRPr="000761D0">
        <w:rPr>
          <w:color w:val="FF0000"/>
        </w:rPr>
        <w:t>BufferX  : ARRAY[1..100] OF REAL;</w:t>
      </w:r>
    </w:p>
    <w:p w14:paraId="216D38D4" w14:textId="77777777" w:rsidR="00B6386F" w:rsidRPr="000761D0" w:rsidRDefault="00B6386F">
      <w:pPr>
        <w:rPr>
          <w:color w:val="FF0000"/>
        </w:rPr>
      </w:pPr>
      <w:r w:rsidRPr="000761D0">
        <w:rPr>
          <w:color w:val="FF0000"/>
        </w:rPr>
        <w:t xml:space="preserve">    CountX   : INT;</w:t>
      </w:r>
    </w:p>
    <w:p w14:paraId="7629DB81" w14:textId="77777777" w:rsidR="00B6386F" w:rsidRPr="000761D0" w:rsidRDefault="00B6386F">
      <w:pPr>
        <w:rPr>
          <w:color w:val="FF0000"/>
        </w:rPr>
      </w:pPr>
      <w:r w:rsidRPr="000761D0">
        <w:rPr>
          <w:color w:val="FF0000"/>
        </w:rPr>
        <w:t xml:space="preserve">    </w:t>
      </w:r>
      <w:r w:rsidR="00FA21E4">
        <w:rPr>
          <w:color w:val="FF0000"/>
        </w:rPr>
        <w:t>B</w:t>
      </w:r>
      <w:r w:rsidRPr="000761D0">
        <w:rPr>
          <w:color w:val="FF0000"/>
        </w:rPr>
        <w:t>BufferY  : ARRAY[1..100] OF REAL;</w:t>
      </w:r>
    </w:p>
    <w:p w14:paraId="3ED6D06F" w14:textId="77777777" w:rsidR="00B6386F" w:rsidRPr="000761D0" w:rsidRDefault="00B6386F">
      <w:pPr>
        <w:rPr>
          <w:color w:val="FF0000"/>
        </w:rPr>
      </w:pPr>
      <w:r w:rsidRPr="000761D0">
        <w:rPr>
          <w:color w:val="FF0000"/>
        </w:rPr>
        <w:t xml:space="preserve">    CountY   : INT;</w:t>
      </w:r>
    </w:p>
    <w:p w14:paraId="520713CE" w14:textId="77777777" w:rsidR="00B6386F" w:rsidRPr="000761D0" w:rsidRDefault="00B6386F">
      <w:pPr>
        <w:rPr>
          <w:color w:val="FF0000"/>
        </w:rPr>
      </w:pPr>
      <w:r w:rsidRPr="000761D0">
        <w:rPr>
          <w:color w:val="FF0000"/>
        </w:rPr>
        <w:t xml:space="preserve">    </w:t>
      </w:r>
      <w:r w:rsidR="00FA21E4">
        <w:rPr>
          <w:color w:val="FF0000"/>
        </w:rPr>
        <w:t>B</w:t>
      </w:r>
      <w:r w:rsidRPr="000761D0">
        <w:rPr>
          <w:color w:val="FF0000"/>
        </w:rPr>
        <w:t>BufferZ  : ARRAY[1..100] OF REAL;</w:t>
      </w:r>
    </w:p>
    <w:p w14:paraId="748FABBC" w14:textId="77777777" w:rsidR="00B6386F" w:rsidRPr="000761D0" w:rsidRDefault="00B6386F">
      <w:pPr>
        <w:rPr>
          <w:color w:val="FF0000"/>
        </w:rPr>
      </w:pPr>
      <w:r w:rsidRPr="000761D0">
        <w:rPr>
          <w:color w:val="FF0000"/>
        </w:rPr>
        <w:t xml:space="preserve">    CountZ   : INT;</w:t>
      </w:r>
    </w:p>
    <w:p w14:paraId="46BC4CB3" w14:textId="77777777" w:rsidR="00795C84" w:rsidRPr="000761D0" w:rsidRDefault="00795C84" w:rsidP="00795C84">
      <w:pPr>
        <w:rPr>
          <w:color w:val="FF0000"/>
        </w:rPr>
      </w:pPr>
      <w:r w:rsidRPr="000761D0">
        <w:rPr>
          <w:color w:val="FF0000"/>
        </w:rPr>
        <w:t>END_VAR</w:t>
      </w:r>
    </w:p>
    <w:p w14:paraId="40D73D2E" w14:textId="77777777" w:rsidR="00795C84" w:rsidRPr="00795C84" w:rsidRDefault="00795C84" w:rsidP="00795C84">
      <w:pPr>
        <w:rPr>
          <w:color w:val="000000" w:themeColor="text1"/>
          <w:szCs w:val="20"/>
        </w:rPr>
      </w:pPr>
      <w:r w:rsidRPr="00795C84">
        <w:rPr>
          <w:color w:val="000000" w:themeColor="text1"/>
          <w:szCs w:val="20"/>
        </w:rPr>
        <w:t>BEGIN</w:t>
      </w:r>
    </w:p>
    <w:p w14:paraId="1C52D27F" w14:textId="77777777" w:rsidR="00F50A84" w:rsidRPr="00F41CF1" w:rsidRDefault="00F50A84" w:rsidP="00F50A84">
      <w:pPr>
        <w:rPr>
          <w:color w:val="7030A0"/>
          <w:szCs w:val="20"/>
        </w:rPr>
      </w:pPr>
      <w:r w:rsidRPr="00F41CF1">
        <w:rPr>
          <w:color w:val="7030A0"/>
          <w:szCs w:val="20"/>
        </w:rPr>
        <w:t>IF NomeFunc = 'F1' THEN</w:t>
      </w:r>
    </w:p>
    <w:p w14:paraId="3062223D" w14:textId="77777777" w:rsidR="00B6386F" w:rsidRPr="001241FD" w:rsidRDefault="00B6386F">
      <w:pPr>
        <w:rPr>
          <w:color w:val="196B24" w:themeColor="accent3"/>
          <w:szCs w:val="20"/>
        </w:rPr>
      </w:pPr>
      <w:r w:rsidRPr="00F41CF1">
        <w:rPr>
          <w:color w:val="7030A0"/>
          <w:szCs w:val="20"/>
        </w:rPr>
        <w:t xml:space="preserve">    F1(Valores</w:t>
      </w:r>
      <w:r w:rsidRPr="00C14E72">
        <w:rPr>
          <w:color w:val="7030A0"/>
          <w:szCs w:val="20"/>
        </w:rPr>
        <w:t xml:space="preserve"> ,</w:t>
      </w:r>
      <w:r w:rsidRPr="003E5A11">
        <w:rPr>
          <w:color w:val="FF0000"/>
          <w:szCs w:val="20"/>
        </w:rPr>
        <w:t xml:space="preserve"> </w:t>
      </w:r>
      <w:r w:rsidR="00FA21E4">
        <w:rPr>
          <w:color w:val="FF0000"/>
          <w:szCs w:val="20"/>
        </w:rPr>
        <w:t>B</w:t>
      </w:r>
      <w:r w:rsidRPr="003E5A11">
        <w:rPr>
          <w:color w:val="FF0000"/>
          <w:szCs w:val="20"/>
        </w:rPr>
        <w:t xml:space="preserve">BufferX, CountX, </w:t>
      </w:r>
      <w:r w:rsidR="00FA087A">
        <w:rPr>
          <w:color w:val="FF0000"/>
          <w:szCs w:val="20"/>
        </w:rPr>
        <w:t>B</w:t>
      </w:r>
      <w:r w:rsidRPr="003E5A11">
        <w:rPr>
          <w:color w:val="FF0000"/>
          <w:szCs w:val="20"/>
        </w:rPr>
        <w:t>BufferY, CountY, B</w:t>
      </w:r>
      <w:r w:rsidR="00FA087A">
        <w:rPr>
          <w:color w:val="FF0000"/>
          <w:szCs w:val="20"/>
        </w:rPr>
        <w:t>B</w:t>
      </w:r>
      <w:r w:rsidRPr="003E5A11">
        <w:rPr>
          <w:color w:val="FF0000"/>
          <w:szCs w:val="20"/>
        </w:rPr>
        <w:t>ufferZ, CountZ</w:t>
      </w:r>
      <w:r w:rsidRPr="001241FD">
        <w:rPr>
          <w:color w:val="196B24" w:themeColor="accent3"/>
          <w:szCs w:val="20"/>
        </w:rPr>
        <w:t>);</w:t>
      </w:r>
    </w:p>
    <w:p w14:paraId="3FC8384E" w14:textId="77777777" w:rsidR="00F50A84" w:rsidRPr="00F41CF1" w:rsidRDefault="00F50A84" w:rsidP="00F50A84">
      <w:pPr>
        <w:rPr>
          <w:color w:val="7030A0"/>
          <w:szCs w:val="20"/>
        </w:rPr>
      </w:pPr>
      <w:r w:rsidRPr="00F41CF1">
        <w:rPr>
          <w:color w:val="7030A0"/>
          <w:szCs w:val="20"/>
        </w:rPr>
        <w:t>ELSIF NomeFunc = 'F2' THEN</w:t>
      </w:r>
    </w:p>
    <w:p w14:paraId="7F24E060" w14:textId="77777777" w:rsidR="00F50A84" w:rsidRPr="00F41CF1" w:rsidRDefault="00F50A84" w:rsidP="00F50A84">
      <w:pPr>
        <w:rPr>
          <w:color w:val="7030A0"/>
          <w:szCs w:val="20"/>
        </w:rPr>
      </w:pPr>
      <w:r w:rsidRPr="00F41CF1">
        <w:rPr>
          <w:color w:val="7030A0"/>
          <w:szCs w:val="20"/>
        </w:rPr>
        <w:t xml:space="preserve">    F2(Valores);</w:t>
      </w:r>
    </w:p>
    <w:p w14:paraId="44C0AD20" w14:textId="77777777" w:rsidR="00F50A84" w:rsidRPr="00F41CF1" w:rsidRDefault="00F50A84" w:rsidP="00F50A84">
      <w:pPr>
        <w:rPr>
          <w:color w:val="7030A0"/>
          <w:szCs w:val="20"/>
        </w:rPr>
      </w:pPr>
      <w:r w:rsidRPr="00F41CF1">
        <w:rPr>
          <w:color w:val="7030A0"/>
          <w:szCs w:val="20"/>
        </w:rPr>
        <w:t>ELSIF NomeFunc = 'F3' THEN</w:t>
      </w:r>
    </w:p>
    <w:p w14:paraId="2EBE6DFB" w14:textId="77777777" w:rsidR="00B6386F" w:rsidRPr="003E5A11" w:rsidRDefault="00B6386F">
      <w:pPr>
        <w:rPr>
          <w:color w:val="FF0000"/>
          <w:szCs w:val="20"/>
        </w:rPr>
      </w:pPr>
      <w:r w:rsidRPr="00F41CF1">
        <w:rPr>
          <w:color w:val="7030A0"/>
          <w:szCs w:val="20"/>
        </w:rPr>
        <w:t xml:space="preserve">    F3(Valores</w:t>
      </w:r>
      <w:r w:rsidRPr="00847466">
        <w:rPr>
          <w:color w:val="7030A0"/>
          <w:szCs w:val="20"/>
        </w:rPr>
        <w:t xml:space="preserve"> , </w:t>
      </w:r>
      <w:r w:rsidRPr="003E5A11">
        <w:rPr>
          <w:color w:val="FF0000"/>
          <w:szCs w:val="20"/>
        </w:rPr>
        <w:t>B</w:t>
      </w:r>
      <w:r w:rsidR="00FA087A">
        <w:rPr>
          <w:color w:val="FF0000"/>
          <w:szCs w:val="20"/>
        </w:rPr>
        <w:t>B</w:t>
      </w:r>
      <w:r w:rsidRPr="003E5A11">
        <w:rPr>
          <w:color w:val="FF0000"/>
          <w:szCs w:val="20"/>
        </w:rPr>
        <w:t>ufferX, CountX, B</w:t>
      </w:r>
      <w:r w:rsidR="00FA087A">
        <w:rPr>
          <w:color w:val="FF0000"/>
          <w:szCs w:val="20"/>
        </w:rPr>
        <w:t>B</w:t>
      </w:r>
      <w:r w:rsidRPr="003E5A11">
        <w:rPr>
          <w:color w:val="FF0000"/>
          <w:szCs w:val="20"/>
        </w:rPr>
        <w:t>ufferY, CountY, B</w:t>
      </w:r>
      <w:r w:rsidR="00FA087A">
        <w:rPr>
          <w:color w:val="FF0000"/>
          <w:szCs w:val="20"/>
        </w:rPr>
        <w:t>B</w:t>
      </w:r>
      <w:r w:rsidRPr="003E5A11">
        <w:rPr>
          <w:color w:val="FF0000"/>
          <w:szCs w:val="20"/>
        </w:rPr>
        <w:t>ufferZ, CountZ);</w:t>
      </w:r>
    </w:p>
    <w:p w14:paraId="5A8E095A" w14:textId="77777777" w:rsidR="00F50A84" w:rsidRPr="00F41CF1" w:rsidRDefault="00F50A84" w:rsidP="00F50A84">
      <w:pPr>
        <w:rPr>
          <w:color w:val="7030A0"/>
          <w:szCs w:val="20"/>
        </w:rPr>
      </w:pPr>
      <w:r w:rsidRPr="00F41CF1">
        <w:rPr>
          <w:color w:val="7030A0"/>
          <w:szCs w:val="20"/>
        </w:rPr>
        <w:t>ELSIF NomeFunc = 'F4' THEN</w:t>
      </w:r>
    </w:p>
    <w:p w14:paraId="1609B35D" w14:textId="77777777" w:rsidR="00B6386F" w:rsidRPr="00AE32CA" w:rsidRDefault="00B6386F">
      <w:pPr>
        <w:rPr>
          <w:color w:val="FF0000"/>
          <w:szCs w:val="20"/>
        </w:rPr>
      </w:pPr>
      <w:r w:rsidRPr="00F41CF1">
        <w:rPr>
          <w:color w:val="7030A0"/>
          <w:szCs w:val="20"/>
        </w:rPr>
        <w:t xml:space="preserve">    F4(Valores</w:t>
      </w:r>
      <w:r w:rsidRPr="00EA3DC3">
        <w:rPr>
          <w:color w:val="7030A0"/>
          <w:szCs w:val="20"/>
        </w:rPr>
        <w:t xml:space="preserve"> , </w:t>
      </w:r>
      <w:r w:rsidR="00FA087A">
        <w:rPr>
          <w:color w:val="7030A0"/>
          <w:szCs w:val="20"/>
        </w:rPr>
        <w:t>B</w:t>
      </w:r>
      <w:r w:rsidRPr="00AE32CA">
        <w:rPr>
          <w:color w:val="FF0000"/>
          <w:szCs w:val="20"/>
        </w:rPr>
        <w:t xml:space="preserve">BufferX, CountX, </w:t>
      </w:r>
      <w:r w:rsidR="00FA087A">
        <w:rPr>
          <w:color w:val="FF0000"/>
          <w:szCs w:val="20"/>
        </w:rPr>
        <w:t>B</w:t>
      </w:r>
      <w:r w:rsidRPr="00AE32CA">
        <w:rPr>
          <w:color w:val="FF0000"/>
          <w:szCs w:val="20"/>
        </w:rPr>
        <w:t>BufferY, CountY, B</w:t>
      </w:r>
      <w:r w:rsidR="00FA087A">
        <w:rPr>
          <w:color w:val="FF0000"/>
          <w:szCs w:val="20"/>
        </w:rPr>
        <w:t>B</w:t>
      </w:r>
      <w:r w:rsidRPr="00AE32CA">
        <w:rPr>
          <w:color w:val="FF0000"/>
          <w:szCs w:val="20"/>
        </w:rPr>
        <w:t>ufferZ, CountZ);</w:t>
      </w:r>
    </w:p>
    <w:p w14:paraId="0D32BF52" w14:textId="77777777" w:rsidR="00F50A84" w:rsidRPr="00F41CF1" w:rsidRDefault="00F50A84" w:rsidP="00F50A84">
      <w:pPr>
        <w:rPr>
          <w:color w:val="7030A0"/>
          <w:szCs w:val="20"/>
        </w:rPr>
      </w:pPr>
      <w:r w:rsidRPr="00F41CF1">
        <w:rPr>
          <w:color w:val="7030A0"/>
          <w:szCs w:val="20"/>
        </w:rPr>
        <w:t>ELSIF NomeFunc = 'F5' THEN</w:t>
      </w:r>
    </w:p>
    <w:p w14:paraId="6EE259AB" w14:textId="77777777" w:rsidR="00B6386F" w:rsidRDefault="00B6386F">
      <w:pPr>
        <w:rPr>
          <w:color w:val="FF0000"/>
          <w:szCs w:val="20"/>
        </w:rPr>
      </w:pPr>
      <w:r w:rsidRPr="00F41CF1">
        <w:rPr>
          <w:color w:val="7030A0"/>
          <w:szCs w:val="20"/>
        </w:rPr>
        <w:t xml:space="preserve">    F5(Valores</w:t>
      </w:r>
      <w:r w:rsidRPr="00EA3DC3">
        <w:rPr>
          <w:color w:val="7030A0"/>
          <w:szCs w:val="20"/>
        </w:rPr>
        <w:t xml:space="preserve"> </w:t>
      </w:r>
      <w:r w:rsidRPr="00AE32CA">
        <w:rPr>
          <w:color w:val="FF0000"/>
          <w:szCs w:val="20"/>
        </w:rPr>
        <w:t xml:space="preserve">, </w:t>
      </w:r>
      <w:r w:rsidR="00FA087A">
        <w:rPr>
          <w:color w:val="FF0000"/>
          <w:szCs w:val="20"/>
        </w:rPr>
        <w:t>B</w:t>
      </w:r>
      <w:r w:rsidRPr="00AE32CA">
        <w:rPr>
          <w:color w:val="FF0000"/>
          <w:szCs w:val="20"/>
        </w:rPr>
        <w:t xml:space="preserve">BufferX, CountX, </w:t>
      </w:r>
      <w:r w:rsidR="00FA087A">
        <w:rPr>
          <w:color w:val="FF0000"/>
          <w:szCs w:val="20"/>
        </w:rPr>
        <w:t>B</w:t>
      </w:r>
      <w:r w:rsidRPr="00AE32CA">
        <w:rPr>
          <w:color w:val="FF0000"/>
          <w:szCs w:val="20"/>
        </w:rPr>
        <w:t>BufferY, CountY, B</w:t>
      </w:r>
      <w:r w:rsidR="00FA087A">
        <w:rPr>
          <w:color w:val="FF0000"/>
          <w:szCs w:val="20"/>
        </w:rPr>
        <w:t>B</w:t>
      </w:r>
      <w:r w:rsidRPr="00AE32CA">
        <w:rPr>
          <w:color w:val="FF0000"/>
          <w:szCs w:val="20"/>
        </w:rPr>
        <w:t>ufferZ, CountZ);</w:t>
      </w:r>
    </w:p>
    <w:p w14:paraId="7C96EDC1" w14:textId="77777777" w:rsidR="00B6386F" w:rsidRPr="001E773A" w:rsidRDefault="00B6386F">
      <w:pPr>
        <w:rPr>
          <w:color w:val="7030A0"/>
          <w:szCs w:val="20"/>
        </w:rPr>
      </w:pPr>
      <w:r w:rsidRPr="001E773A">
        <w:rPr>
          <w:color w:val="7030A0"/>
          <w:szCs w:val="20"/>
        </w:rPr>
        <w:t>ELSIF NomeFunc = 'F6' THEN</w:t>
      </w:r>
    </w:p>
    <w:p w14:paraId="452BF009" w14:textId="77777777" w:rsidR="00B6386F" w:rsidRDefault="00B6386F">
      <w:pPr>
        <w:rPr>
          <w:color w:val="FF0000"/>
          <w:szCs w:val="20"/>
        </w:rPr>
      </w:pPr>
      <w:r w:rsidRPr="001E773A">
        <w:rPr>
          <w:color w:val="7030A0"/>
          <w:szCs w:val="20"/>
        </w:rPr>
        <w:t>F6(Valores</w:t>
      </w:r>
      <w:r w:rsidRPr="00EC0E33">
        <w:rPr>
          <w:color w:val="FF0000"/>
          <w:szCs w:val="20"/>
        </w:rPr>
        <w:t>, B</w:t>
      </w:r>
      <w:r w:rsidR="00FA087A">
        <w:rPr>
          <w:color w:val="FF0000"/>
          <w:szCs w:val="20"/>
        </w:rPr>
        <w:t>B</w:t>
      </w:r>
      <w:r w:rsidRPr="00EC0E33">
        <w:rPr>
          <w:color w:val="FF0000"/>
          <w:szCs w:val="20"/>
        </w:rPr>
        <w:t>ufferX, CountX,B</w:t>
      </w:r>
      <w:r w:rsidR="00FA087A">
        <w:rPr>
          <w:color w:val="FF0000"/>
          <w:szCs w:val="20"/>
        </w:rPr>
        <w:t>B</w:t>
      </w:r>
      <w:r w:rsidRPr="00EC0E33">
        <w:rPr>
          <w:color w:val="FF0000"/>
          <w:szCs w:val="20"/>
        </w:rPr>
        <w:t>ufferY, CountY, B</w:t>
      </w:r>
      <w:r w:rsidR="00FA087A">
        <w:rPr>
          <w:color w:val="FF0000"/>
          <w:szCs w:val="20"/>
        </w:rPr>
        <w:t>B</w:t>
      </w:r>
      <w:r w:rsidRPr="00EC0E33">
        <w:rPr>
          <w:color w:val="FF0000"/>
          <w:szCs w:val="20"/>
        </w:rPr>
        <w:t>ufferZ, CountZ);</w:t>
      </w:r>
    </w:p>
    <w:p w14:paraId="41A46AE7" w14:textId="77777777" w:rsidR="00795C84" w:rsidRPr="00795C84" w:rsidRDefault="00F50A84" w:rsidP="00795C84">
      <w:pPr>
        <w:rPr>
          <w:color w:val="000000" w:themeColor="text1"/>
          <w:szCs w:val="20"/>
        </w:rPr>
      </w:pPr>
      <w:r w:rsidRPr="00F50A84">
        <w:rPr>
          <w:color w:val="000000" w:themeColor="text1"/>
          <w:szCs w:val="20"/>
        </w:rPr>
        <w:t>END_IF;</w:t>
      </w:r>
      <w:r w:rsidR="00795C84" w:rsidRPr="00795C84">
        <w:rPr>
          <w:color w:val="000000" w:themeColor="text1"/>
          <w:szCs w:val="20"/>
        </w:rPr>
        <w:t>ExecuteFunc := TRUE;</w:t>
      </w:r>
    </w:p>
    <w:p w14:paraId="5BA5ED64" w14:textId="77777777" w:rsidR="00795C84" w:rsidRPr="00795C84" w:rsidRDefault="00795C84" w:rsidP="00795C84">
      <w:pPr>
        <w:rPr>
          <w:color w:val="000000" w:themeColor="text1"/>
          <w:szCs w:val="20"/>
        </w:rPr>
      </w:pPr>
      <w:r w:rsidRPr="00795C84">
        <w:rPr>
          <w:color w:val="000000" w:themeColor="text1"/>
          <w:szCs w:val="20"/>
        </w:rPr>
        <w:t>END_FUNCTION</w:t>
      </w:r>
    </w:p>
    <w:p w14:paraId="07910E7E" w14:textId="77777777" w:rsidR="00795C84" w:rsidRDefault="00795C84" w:rsidP="00795C84">
      <w:pPr>
        <w:rPr>
          <w:color w:val="000000" w:themeColor="text1"/>
          <w:szCs w:val="20"/>
        </w:rPr>
      </w:pPr>
    </w:p>
    <w:p w14:paraId="62E5A03C" w14:textId="77777777" w:rsidR="00F15173" w:rsidRDefault="00F15173" w:rsidP="00795C84">
      <w:pPr>
        <w:rPr>
          <w:color w:val="000000" w:themeColor="text1"/>
          <w:szCs w:val="20"/>
        </w:rPr>
      </w:pPr>
    </w:p>
    <w:p w14:paraId="1E40FAEF" w14:textId="77777777" w:rsidR="00F15173" w:rsidRPr="00795C84" w:rsidRDefault="00F15173" w:rsidP="00795C84">
      <w:pPr>
        <w:rPr>
          <w:color w:val="000000" w:themeColor="text1"/>
          <w:szCs w:val="20"/>
        </w:rPr>
      </w:pPr>
    </w:p>
    <w:p w14:paraId="3DE77432" w14:textId="77777777" w:rsidR="00795C84" w:rsidRDefault="00795C84" w:rsidP="00795C84">
      <w:pPr>
        <w:rPr>
          <w:color w:val="000000" w:themeColor="text1"/>
          <w:szCs w:val="20"/>
        </w:rPr>
      </w:pPr>
      <w:r w:rsidRPr="00795C84">
        <w:rPr>
          <w:color w:val="000000" w:themeColor="text1"/>
          <w:szCs w:val="20"/>
        </w:rPr>
        <w:t>// --- Funções utilitárias ---</w:t>
      </w:r>
    </w:p>
    <w:p w14:paraId="7361860A" w14:textId="77777777" w:rsidR="00795C84" w:rsidRPr="00B61593" w:rsidRDefault="00795C84" w:rsidP="00795C84">
      <w:pPr>
        <w:rPr>
          <w:color w:val="156082" w:themeColor="accent1"/>
          <w:sz w:val="28"/>
          <w:szCs w:val="28"/>
        </w:rPr>
      </w:pPr>
      <w:r w:rsidRPr="00B61593">
        <w:rPr>
          <w:color w:val="156082" w:themeColor="accent1"/>
          <w:sz w:val="28"/>
          <w:szCs w:val="28"/>
        </w:rPr>
        <w:t>FUNCTION StrToReal : REAL</w:t>
      </w:r>
    </w:p>
    <w:p w14:paraId="7F6032B4" w14:textId="77777777" w:rsidR="00795C84" w:rsidRPr="009C5EE6" w:rsidRDefault="00795C84" w:rsidP="00795C84">
      <w:pPr>
        <w:rPr>
          <w:color w:val="000000" w:themeColor="text1"/>
          <w:szCs w:val="20"/>
        </w:rPr>
      </w:pPr>
      <w:r w:rsidRPr="009C5EE6">
        <w:rPr>
          <w:color w:val="000000" w:themeColor="text1"/>
          <w:szCs w:val="20"/>
        </w:rPr>
        <w:t>VAR_INPUT</w:t>
      </w:r>
    </w:p>
    <w:p w14:paraId="28861402" w14:textId="77777777" w:rsidR="00795C84" w:rsidRPr="009C5EE6" w:rsidRDefault="00795C84" w:rsidP="00795C84">
      <w:pPr>
        <w:rPr>
          <w:color w:val="000000" w:themeColor="text1"/>
          <w:szCs w:val="20"/>
        </w:rPr>
      </w:pPr>
      <w:r w:rsidRPr="009C5EE6">
        <w:rPr>
          <w:color w:val="000000" w:themeColor="text1"/>
          <w:szCs w:val="20"/>
        </w:rPr>
        <w:t xml:space="preserve">    S : STRING[50];</w:t>
      </w:r>
    </w:p>
    <w:p w14:paraId="3ABA6ADE" w14:textId="77777777" w:rsidR="00795C84" w:rsidRPr="009C5EE6" w:rsidRDefault="00795C84" w:rsidP="00795C84">
      <w:pPr>
        <w:rPr>
          <w:color w:val="000000" w:themeColor="text1"/>
          <w:szCs w:val="20"/>
        </w:rPr>
      </w:pPr>
      <w:r w:rsidRPr="009C5EE6">
        <w:rPr>
          <w:color w:val="000000" w:themeColor="text1"/>
          <w:szCs w:val="20"/>
        </w:rPr>
        <w:t>END_VAR</w:t>
      </w:r>
    </w:p>
    <w:p w14:paraId="1CA28DD5" w14:textId="77777777" w:rsidR="00795C84" w:rsidRPr="009C5EE6" w:rsidRDefault="00795C84" w:rsidP="00795C84">
      <w:pPr>
        <w:rPr>
          <w:color w:val="000000" w:themeColor="text1"/>
          <w:szCs w:val="20"/>
        </w:rPr>
      </w:pPr>
      <w:r w:rsidRPr="009C5EE6">
        <w:rPr>
          <w:color w:val="000000" w:themeColor="text1"/>
          <w:szCs w:val="20"/>
        </w:rPr>
        <w:t>BEGIN</w:t>
      </w:r>
    </w:p>
    <w:p w14:paraId="2327ED49" w14:textId="77777777" w:rsidR="00795C84" w:rsidRPr="009C5EE6" w:rsidRDefault="00795C84" w:rsidP="00795C84">
      <w:pPr>
        <w:rPr>
          <w:color w:val="000000" w:themeColor="text1"/>
          <w:szCs w:val="20"/>
        </w:rPr>
      </w:pPr>
      <w:r w:rsidRPr="009C5EE6">
        <w:rPr>
          <w:color w:val="000000" w:themeColor="text1"/>
          <w:szCs w:val="20"/>
        </w:rPr>
        <w:t>StrToReal := REAL(STRING_TO_REAL(S));</w:t>
      </w:r>
    </w:p>
    <w:p w14:paraId="4DC6D93E" w14:textId="77777777" w:rsidR="00795C84" w:rsidRDefault="00795C84" w:rsidP="00795C84">
      <w:pPr>
        <w:rPr>
          <w:color w:val="000000" w:themeColor="text1"/>
          <w:szCs w:val="20"/>
        </w:rPr>
      </w:pPr>
      <w:r w:rsidRPr="009C5EE6">
        <w:rPr>
          <w:color w:val="000000" w:themeColor="text1"/>
          <w:szCs w:val="20"/>
        </w:rPr>
        <w:t>END_FUNCTION</w:t>
      </w:r>
    </w:p>
    <w:p w14:paraId="6089038D" w14:textId="77777777" w:rsidR="00295926" w:rsidRPr="009C5EE6" w:rsidRDefault="00295926" w:rsidP="00795C84">
      <w:pPr>
        <w:rPr>
          <w:color w:val="000000" w:themeColor="text1"/>
          <w:szCs w:val="20"/>
        </w:rPr>
      </w:pPr>
    </w:p>
    <w:p w14:paraId="035A24DF" w14:textId="77777777" w:rsidR="0020216C" w:rsidRPr="009C5EE6" w:rsidRDefault="0020216C" w:rsidP="00795C84">
      <w:pPr>
        <w:rPr>
          <w:color w:val="000000" w:themeColor="text1"/>
          <w:szCs w:val="20"/>
        </w:rPr>
      </w:pPr>
    </w:p>
    <w:p w14:paraId="34454106" w14:textId="77777777" w:rsidR="00B10681" w:rsidRDefault="00B10681" w:rsidP="00795C84">
      <w:pPr>
        <w:rPr>
          <w:color w:val="000000" w:themeColor="text1"/>
          <w:szCs w:val="20"/>
        </w:rPr>
      </w:pPr>
    </w:p>
    <w:p w14:paraId="5FDC5DFE" w14:textId="77777777" w:rsidR="002A54A3" w:rsidRPr="00795C84" w:rsidRDefault="002A54A3" w:rsidP="00795C84">
      <w:pPr>
        <w:rPr>
          <w:color w:val="000000" w:themeColor="text1"/>
          <w:szCs w:val="20"/>
        </w:rPr>
      </w:pPr>
    </w:p>
    <w:p w14:paraId="240EB8CF" w14:textId="77777777" w:rsidR="00795C84" w:rsidRPr="003C5B72" w:rsidRDefault="00795C84" w:rsidP="00795C84">
      <w:pPr>
        <w:rPr>
          <w:color w:val="156082" w:themeColor="accent1"/>
          <w:sz w:val="28"/>
          <w:szCs w:val="28"/>
        </w:rPr>
      </w:pPr>
      <w:r w:rsidRPr="003C5B72">
        <w:rPr>
          <w:color w:val="156082" w:themeColor="accent1"/>
          <w:sz w:val="28"/>
          <w:szCs w:val="28"/>
        </w:rPr>
        <w:t>FUNCTION StrToInt : INT</w:t>
      </w:r>
    </w:p>
    <w:p w14:paraId="63D4A760" w14:textId="77777777" w:rsidR="00795C84" w:rsidRPr="00795C84" w:rsidRDefault="00795C84" w:rsidP="00795C84">
      <w:pPr>
        <w:rPr>
          <w:color w:val="000000" w:themeColor="text1"/>
          <w:szCs w:val="20"/>
        </w:rPr>
      </w:pPr>
      <w:r w:rsidRPr="00795C84">
        <w:rPr>
          <w:color w:val="000000" w:themeColor="text1"/>
          <w:szCs w:val="20"/>
        </w:rPr>
        <w:t>VAR_INPUT</w:t>
      </w:r>
    </w:p>
    <w:p w14:paraId="70260755" w14:textId="77777777" w:rsidR="00795C84" w:rsidRPr="00795C84" w:rsidRDefault="00795C84" w:rsidP="00795C84">
      <w:pPr>
        <w:rPr>
          <w:color w:val="000000" w:themeColor="text1"/>
          <w:szCs w:val="20"/>
        </w:rPr>
      </w:pPr>
      <w:r w:rsidRPr="00795C84">
        <w:rPr>
          <w:color w:val="000000" w:themeColor="text1"/>
          <w:szCs w:val="20"/>
        </w:rPr>
        <w:t xml:space="preserve">    S : STRING[50];</w:t>
      </w:r>
    </w:p>
    <w:p w14:paraId="7DF43293" w14:textId="77777777" w:rsidR="00795C84" w:rsidRPr="00795C84" w:rsidRDefault="00795C84" w:rsidP="00795C84">
      <w:pPr>
        <w:rPr>
          <w:color w:val="000000" w:themeColor="text1"/>
          <w:szCs w:val="20"/>
        </w:rPr>
      </w:pPr>
      <w:r w:rsidRPr="00795C84">
        <w:rPr>
          <w:color w:val="000000" w:themeColor="text1"/>
          <w:szCs w:val="20"/>
        </w:rPr>
        <w:t>END_VAR</w:t>
      </w:r>
    </w:p>
    <w:p w14:paraId="1C45246B" w14:textId="77777777" w:rsidR="00795C84" w:rsidRPr="00795C84" w:rsidRDefault="00795C84" w:rsidP="00795C84">
      <w:pPr>
        <w:rPr>
          <w:color w:val="000000" w:themeColor="text1"/>
          <w:szCs w:val="20"/>
        </w:rPr>
      </w:pPr>
      <w:r w:rsidRPr="00795C84">
        <w:rPr>
          <w:color w:val="000000" w:themeColor="text1"/>
          <w:szCs w:val="20"/>
        </w:rPr>
        <w:t>BEGIN</w:t>
      </w:r>
    </w:p>
    <w:p w14:paraId="2392EFD2" w14:textId="77777777" w:rsidR="00795C84" w:rsidRPr="00795C84" w:rsidRDefault="00795C84" w:rsidP="00795C84">
      <w:pPr>
        <w:rPr>
          <w:color w:val="000000" w:themeColor="text1"/>
          <w:szCs w:val="20"/>
        </w:rPr>
      </w:pPr>
      <w:r w:rsidRPr="00795C84">
        <w:rPr>
          <w:color w:val="000000" w:themeColor="text1"/>
          <w:szCs w:val="20"/>
        </w:rPr>
        <w:t>StrToInt := STRING_TO_INT(S);</w:t>
      </w:r>
    </w:p>
    <w:p w14:paraId="570701B0" w14:textId="77777777" w:rsidR="00795C84" w:rsidRDefault="00795C84" w:rsidP="00795C84">
      <w:pPr>
        <w:rPr>
          <w:color w:val="000000" w:themeColor="text1"/>
          <w:szCs w:val="20"/>
        </w:rPr>
      </w:pPr>
      <w:r w:rsidRPr="00795C84">
        <w:rPr>
          <w:color w:val="000000" w:themeColor="text1"/>
          <w:szCs w:val="20"/>
        </w:rPr>
        <w:t>END_FUNCTION</w:t>
      </w:r>
    </w:p>
    <w:p w14:paraId="42D891D5" w14:textId="77777777" w:rsidR="002A54A3" w:rsidRPr="00795C84" w:rsidRDefault="002A54A3" w:rsidP="00795C84">
      <w:pPr>
        <w:rPr>
          <w:color w:val="000000" w:themeColor="text1"/>
          <w:szCs w:val="20"/>
        </w:rPr>
      </w:pPr>
    </w:p>
    <w:p w14:paraId="095F6A81" w14:textId="77777777" w:rsidR="00795C84" w:rsidRPr="003C5B72" w:rsidRDefault="00795C84" w:rsidP="00795C84">
      <w:pPr>
        <w:rPr>
          <w:color w:val="156082" w:themeColor="accent1"/>
          <w:sz w:val="28"/>
          <w:szCs w:val="28"/>
        </w:rPr>
      </w:pPr>
      <w:r w:rsidRPr="003C5B72">
        <w:rPr>
          <w:color w:val="156082" w:themeColor="accent1"/>
          <w:sz w:val="28"/>
          <w:szCs w:val="28"/>
        </w:rPr>
        <w:t>FUNCTION StrToBool : BOOL</w:t>
      </w:r>
    </w:p>
    <w:p w14:paraId="2C858D56" w14:textId="77777777" w:rsidR="00795C84" w:rsidRPr="00795C84" w:rsidRDefault="00795C84" w:rsidP="00795C84">
      <w:pPr>
        <w:rPr>
          <w:color w:val="000000" w:themeColor="text1"/>
          <w:szCs w:val="20"/>
        </w:rPr>
      </w:pPr>
      <w:r w:rsidRPr="00795C84">
        <w:rPr>
          <w:color w:val="000000" w:themeColor="text1"/>
          <w:szCs w:val="20"/>
        </w:rPr>
        <w:t>VAR_INPUT</w:t>
      </w:r>
    </w:p>
    <w:p w14:paraId="1A8BF81B" w14:textId="77777777" w:rsidR="00795C84" w:rsidRPr="00795C84" w:rsidRDefault="00795C84" w:rsidP="00795C84">
      <w:pPr>
        <w:rPr>
          <w:color w:val="000000" w:themeColor="text1"/>
          <w:szCs w:val="20"/>
        </w:rPr>
      </w:pPr>
      <w:r w:rsidRPr="00795C84">
        <w:rPr>
          <w:color w:val="000000" w:themeColor="text1"/>
          <w:szCs w:val="20"/>
        </w:rPr>
        <w:t xml:space="preserve">    S : STRING[50];</w:t>
      </w:r>
    </w:p>
    <w:p w14:paraId="06B9F1D0" w14:textId="77777777" w:rsidR="00795C84" w:rsidRPr="00795C84" w:rsidRDefault="00795C84" w:rsidP="00795C84">
      <w:pPr>
        <w:rPr>
          <w:color w:val="000000" w:themeColor="text1"/>
          <w:szCs w:val="20"/>
        </w:rPr>
      </w:pPr>
      <w:r w:rsidRPr="00795C84">
        <w:rPr>
          <w:color w:val="000000" w:themeColor="text1"/>
          <w:szCs w:val="20"/>
        </w:rPr>
        <w:t>END_VAR</w:t>
      </w:r>
    </w:p>
    <w:p w14:paraId="267E6F69" w14:textId="77777777" w:rsidR="00795C84" w:rsidRPr="00795C84" w:rsidRDefault="00795C84" w:rsidP="00795C84">
      <w:pPr>
        <w:rPr>
          <w:color w:val="000000" w:themeColor="text1"/>
          <w:szCs w:val="20"/>
        </w:rPr>
      </w:pPr>
      <w:r w:rsidRPr="00795C84">
        <w:rPr>
          <w:color w:val="000000" w:themeColor="text1"/>
          <w:szCs w:val="20"/>
        </w:rPr>
        <w:t>BEGIN</w:t>
      </w:r>
    </w:p>
    <w:p w14:paraId="5B84E77C" w14:textId="77777777" w:rsidR="00795C84" w:rsidRPr="00795C84" w:rsidRDefault="00795C84" w:rsidP="00795C84">
      <w:pPr>
        <w:rPr>
          <w:color w:val="000000" w:themeColor="text1"/>
          <w:szCs w:val="20"/>
        </w:rPr>
      </w:pPr>
      <w:r w:rsidRPr="00795C84">
        <w:rPr>
          <w:color w:val="000000" w:themeColor="text1"/>
          <w:szCs w:val="20"/>
        </w:rPr>
        <w:t>IF (UPPER(S)='1') OR (UPPER(S)='TRUE') THEN</w:t>
      </w:r>
    </w:p>
    <w:p w14:paraId="14B15FCF" w14:textId="77777777" w:rsidR="00795C84" w:rsidRPr="00795C84" w:rsidRDefault="00795C84" w:rsidP="00795C84">
      <w:pPr>
        <w:rPr>
          <w:color w:val="000000" w:themeColor="text1"/>
          <w:szCs w:val="20"/>
        </w:rPr>
      </w:pPr>
      <w:r w:rsidRPr="00795C84">
        <w:rPr>
          <w:color w:val="000000" w:themeColor="text1"/>
          <w:szCs w:val="20"/>
        </w:rPr>
        <w:t xml:space="preserve">    StrToBool := TRUE;</w:t>
      </w:r>
    </w:p>
    <w:p w14:paraId="73B540EB" w14:textId="77777777" w:rsidR="00795C84" w:rsidRPr="00795C84" w:rsidRDefault="00795C84" w:rsidP="00795C84">
      <w:pPr>
        <w:rPr>
          <w:color w:val="000000" w:themeColor="text1"/>
          <w:szCs w:val="20"/>
        </w:rPr>
      </w:pPr>
      <w:r w:rsidRPr="00795C84">
        <w:rPr>
          <w:color w:val="000000" w:themeColor="text1"/>
          <w:szCs w:val="20"/>
        </w:rPr>
        <w:t>ELSE</w:t>
      </w:r>
    </w:p>
    <w:p w14:paraId="0B886478" w14:textId="77777777" w:rsidR="00795C84" w:rsidRPr="00795C84" w:rsidRDefault="00795C84" w:rsidP="00795C84">
      <w:pPr>
        <w:rPr>
          <w:color w:val="000000" w:themeColor="text1"/>
          <w:szCs w:val="20"/>
        </w:rPr>
      </w:pPr>
      <w:r w:rsidRPr="00795C84">
        <w:rPr>
          <w:color w:val="000000" w:themeColor="text1"/>
          <w:szCs w:val="20"/>
        </w:rPr>
        <w:t xml:space="preserve">    StrToBool := FALSE;</w:t>
      </w:r>
    </w:p>
    <w:p w14:paraId="0A83150E" w14:textId="77777777" w:rsidR="00795C84" w:rsidRPr="00795C84" w:rsidRDefault="00795C84" w:rsidP="00795C84">
      <w:pPr>
        <w:rPr>
          <w:color w:val="000000" w:themeColor="text1"/>
          <w:szCs w:val="20"/>
        </w:rPr>
      </w:pPr>
      <w:r w:rsidRPr="00795C84">
        <w:rPr>
          <w:color w:val="000000" w:themeColor="text1"/>
          <w:szCs w:val="20"/>
        </w:rPr>
        <w:t>END_IF</w:t>
      </w:r>
    </w:p>
    <w:p w14:paraId="61CB7C2C" w14:textId="77777777" w:rsidR="00795C84" w:rsidRPr="00795C84" w:rsidRDefault="00795C84" w:rsidP="00795C84">
      <w:pPr>
        <w:rPr>
          <w:color w:val="000000" w:themeColor="text1"/>
          <w:szCs w:val="20"/>
        </w:rPr>
      </w:pPr>
      <w:r w:rsidRPr="00795C84">
        <w:rPr>
          <w:color w:val="000000" w:themeColor="text1"/>
          <w:szCs w:val="20"/>
        </w:rPr>
        <w:t>END_FUNCTION</w:t>
      </w:r>
    </w:p>
    <w:p w14:paraId="566785C4" w14:textId="77777777" w:rsidR="00795C84" w:rsidRDefault="00795C84" w:rsidP="00795C84">
      <w:pPr>
        <w:rPr>
          <w:color w:val="000000" w:themeColor="text1"/>
          <w:szCs w:val="20"/>
        </w:rPr>
      </w:pPr>
    </w:p>
    <w:p w14:paraId="5C838B9D" w14:textId="77777777" w:rsidR="002A54A3" w:rsidRPr="00795C84" w:rsidRDefault="002A54A3" w:rsidP="00795C84">
      <w:pPr>
        <w:rPr>
          <w:color w:val="000000" w:themeColor="text1"/>
          <w:szCs w:val="20"/>
        </w:rPr>
      </w:pPr>
    </w:p>
    <w:p w14:paraId="3D8FF6F4" w14:textId="77777777" w:rsidR="00795C84" w:rsidRPr="00795C84" w:rsidRDefault="00795C84" w:rsidP="00795C84">
      <w:pPr>
        <w:rPr>
          <w:color w:val="000000" w:themeColor="text1"/>
          <w:szCs w:val="20"/>
        </w:rPr>
      </w:pPr>
      <w:r w:rsidRPr="00795C84">
        <w:rPr>
          <w:color w:val="000000" w:themeColor="text1"/>
          <w:szCs w:val="20"/>
        </w:rPr>
        <w:t>// --- Divide texto por delimitador ---</w:t>
      </w:r>
    </w:p>
    <w:p w14:paraId="5701BE37" w14:textId="77777777" w:rsidR="00795C84" w:rsidRPr="00B4519E" w:rsidRDefault="00795C84" w:rsidP="00795C84">
      <w:pPr>
        <w:rPr>
          <w:color w:val="156082" w:themeColor="accent1"/>
          <w:sz w:val="28"/>
          <w:szCs w:val="28"/>
        </w:rPr>
      </w:pPr>
      <w:r w:rsidRPr="00B4519E">
        <w:rPr>
          <w:color w:val="156082" w:themeColor="accent1"/>
          <w:sz w:val="28"/>
          <w:szCs w:val="28"/>
        </w:rPr>
        <w:t>FUNCTION StrSplit : INT</w:t>
      </w:r>
    </w:p>
    <w:p w14:paraId="78EB1A12" w14:textId="77777777" w:rsidR="00795C84" w:rsidRPr="00795C84" w:rsidRDefault="00795C84" w:rsidP="00795C84">
      <w:pPr>
        <w:rPr>
          <w:color w:val="000000" w:themeColor="text1"/>
          <w:szCs w:val="20"/>
        </w:rPr>
      </w:pPr>
      <w:r w:rsidRPr="00795C84">
        <w:rPr>
          <w:color w:val="000000" w:themeColor="text1"/>
          <w:szCs w:val="20"/>
        </w:rPr>
        <w:t>VAR_INPUT</w:t>
      </w:r>
    </w:p>
    <w:p w14:paraId="6E54196D" w14:textId="77777777" w:rsidR="00795C84" w:rsidRPr="00795C84" w:rsidRDefault="00795C84" w:rsidP="00795C84">
      <w:pPr>
        <w:rPr>
          <w:color w:val="000000" w:themeColor="text1"/>
          <w:szCs w:val="20"/>
        </w:rPr>
      </w:pPr>
      <w:r w:rsidRPr="00795C84">
        <w:rPr>
          <w:color w:val="000000" w:themeColor="text1"/>
          <w:szCs w:val="20"/>
        </w:rPr>
        <w:t xml:space="preserve">    Texto     : STRING[255];</w:t>
      </w:r>
    </w:p>
    <w:p w14:paraId="2B60523A" w14:textId="77777777" w:rsidR="00795C84" w:rsidRPr="00795C84" w:rsidRDefault="00795C84" w:rsidP="00795C84">
      <w:pPr>
        <w:rPr>
          <w:color w:val="000000" w:themeColor="text1"/>
          <w:szCs w:val="20"/>
        </w:rPr>
      </w:pPr>
      <w:r w:rsidRPr="00795C84">
        <w:rPr>
          <w:color w:val="000000" w:themeColor="text1"/>
          <w:szCs w:val="20"/>
        </w:rPr>
        <w:t xml:space="preserve">    Delimiter : STRING[1];</w:t>
      </w:r>
    </w:p>
    <w:p w14:paraId="293F36A4" w14:textId="77777777" w:rsidR="00795C84" w:rsidRPr="00795C84" w:rsidRDefault="00795C84" w:rsidP="00795C84">
      <w:pPr>
        <w:rPr>
          <w:color w:val="000000" w:themeColor="text1"/>
          <w:szCs w:val="20"/>
        </w:rPr>
      </w:pPr>
      <w:r w:rsidRPr="00795C84">
        <w:rPr>
          <w:color w:val="000000" w:themeColor="text1"/>
          <w:szCs w:val="20"/>
        </w:rPr>
        <w:t>END_VAR</w:t>
      </w:r>
    </w:p>
    <w:p w14:paraId="791FF490" w14:textId="77777777" w:rsidR="00795C84" w:rsidRPr="00795C84" w:rsidRDefault="00795C84" w:rsidP="00795C84">
      <w:pPr>
        <w:rPr>
          <w:color w:val="000000" w:themeColor="text1"/>
          <w:szCs w:val="20"/>
        </w:rPr>
      </w:pPr>
      <w:r w:rsidRPr="00795C84">
        <w:rPr>
          <w:color w:val="000000" w:themeColor="text1"/>
          <w:szCs w:val="20"/>
        </w:rPr>
        <w:t>VAR_IN_OUT</w:t>
      </w:r>
    </w:p>
    <w:p w14:paraId="59F620FC" w14:textId="77777777" w:rsidR="00795C84" w:rsidRPr="00795C84" w:rsidRDefault="00795C84" w:rsidP="00795C84">
      <w:pPr>
        <w:rPr>
          <w:color w:val="000000" w:themeColor="text1"/>
          <w:szCs w:val="20"/>
        </w:rPr>
      </w:pPr>
      <w:r w:rsidRPr="00795C84">
        <w:rPr>
          <w:color w:val="000000" w:themeColor="text1"/>
          <w:szCs w:val="20"/>
        </w:rPr>
        <w:t xml:space="preserve">    Partes : ARRAY[1..50] OF STRING[50];</w:t>
      </w:r>
    </w:p>
    <w:p w14:paraId="525C5A4F" w14:textId="77777777" w:rsidR="00795C84" w:rsidRPr="00795C84" w:rsidRDefault="00795C84" w:rsidP="00795C84">
      <w:pPr>
        <w:rPr>
          <w:color w:val="000000" w:themeColor="text1"/>
          <w:szCs w:val="20"/>
        </w:rPr>
      </w:pPr>
      <w:r w:rsidRPr="00795C84">
        <w:rPr>
          <w:color w:val="000000" w:themeColor="text1"/>
          <w:szCs w:val="20"/>
        </w:rPr>
        <w:t>END_VAR</w:t>
      </w:r>
    </w:p>
    <w:p w14:paraId="3C015EB8" w14:textId="77777777" w:rsidR="00795C84" w:rsidRPr="00795C84" w:rsidRDefault="00795C84" w:rsidP="00795C84">
      <w:pPr>
        <w:rPr>
          <w:color w:val="000000" w:themeColor="text1"/>
          <w:szCs w:val="20"/>
        </w:rPr>
      </w:pPr>
      <w:r w:rsidRPr="00795C84">
        <w:rPr>
          <w:color w:val="000000" w:themeColor="text1"/>
          <w:szCs w:val="20"/>
        </w:rPr>
        <w:t>VAR</w:t>
      </w:r>
    </w:p>
    <w:p w14:paraId="1B9B8067" w14:textId="77777777" w:rsidR="00795C84" w:rsidRPr="00795C84" w:rsidRDefault="00795C84" w:rsidP="00795C84">
      <w:pPr>
        <w:rPr>
          <w:color w:val="000000" w:themeColor="text1"/>
          <w:szCs w:val="20"/>
        </w:rPr>
      </w:pPr>
      <w:r w:rsidRPr="00795C84">
        <w:rPr>
          <w:color w:val="000000" w:themeColor="text1"/>
          <w:szCs w:val="20"/>
        </w:rPr>
        <w:t xml:space="preserve">    i, </w:t>
      </w:r>
      <w:r w:rsidRPr="009C0A7B">
        <w:rPr>
          <w:color w:val="7030A0"/>
          <w:szCs w:val="20"/>
        </w:rPr>
        <w:t xml:space="preserve"> lastPos, cou</w:t>
      </w:r>
      <w:r w:rsidRPr="00795C84">
        <w:rPr>
          <w:color w:val="000000" w:themeColor="text1"/>
          <w:szCs w:val="20"/>
        </w:rPr>
        <w:t>nt, len : INT;</w:t>
      </w:r>
    </w:p>
    <w:p w14:paraId="3799B4CD" w14:textId="77777777" w:rsidR="00795C84" w:rsidRPr="00795C84" w:rsidRDefault="00795C84" w:rsidP="00795C84">
      <w:pPr>
        <w:rPr>
          <w:color w:val="000000" w:themeColor="text1"/>
          <w:szCs w:val="20"/>
        </w:rPr>
      </w:pPr>
      <w:r w:rsidRPr="00795C84">
        <w:rPr>
          <w:color w:val="000000" w:themeColor="text1"/>
          <w:szCs w:val="20"/>
        </w:rPr>
        <w:t xml:space="preserve">    token : STRING[50];</w:t>
      </w:r>
    </w:p>
    <w:p w14:paraId="1EB9FDF5" w14:textId="77777777" w:rsidR="00795C84" w:rsidRPr="00795C84" w:rsidRDefault="00795C84" w:rsidP="00795C84">
      <w:pPr>
        <w:rPr>
          <w:color w:val="000000" w:themeColor="text1"/>
          <w:szCs w:val="20"/>
        </w:rPr>
      </w:pPr>
      <w:r w:rsidRPr="00795C84">
        <w:rPr>
          <w:color w:val="000000" w:themeColor="text1"/>
          <w:szCs w:val="20"/>
        </w:rPr>
        <w:t>END_VAR</w:t>
      </w:r>
    </w:p>
    <w:p w14:paraId="60505F8B" w14:textId="77777777" w:rsidR="00795C84" w:rsidRPr="00795C84" w:rsidRDefault="00795C84" w:rsidP="00795C84">
      <w:pPr>
        <w:rPr>
          <w:color w:val="000000" w:themeColor="text1"/>
          <w:szCs w:val="20"/>
        </w:rPr>
      </w:pPr>
      <w:r w:rsidRPr="00795C84">
        <w:rPr>
          <w:color w:val="000000" w:themeColor="text1"/>
          <w:szCs w:val="20"/>
        </w:rPr>
        <w:t>BEGIN</w:t>
      </w:r>
    </w:p>
    <w:p w14:paraId="066E328A" w14:textId="77777777" w:rsidR="00795C84" w:rsidRPr="00795C84" w:rsidRDefault="00795C84" w:rsidP="00795C84">
      <w:pPr>
        <w:rPr>
          <w:color w:val="000000" w:themeColor="text1"/>
          <w:szCs w:val="20"/>
        </w:rPr>
      </w:pPr>
      <w:r w:rsidRPr="00795C84">
        <w:rPr>
          <w:color w:val="000000" w:themeColor="text1"/>
          <w:szCs w:val="20"/>
        </w:rPr>
        <w:t>len := LEN(Texto);</w:t>
      </w:r>
    </w:p>
    <w:p w14:paraId="4C957FD8" w14:textId="77777777" w:rsidR="00795C84" w:rsidRPr="00795C84" w:rsidRDefault="00795C84" w:rsidP="00795C84">
      <w:pPr>
        <w:rPr>
          <w:color w:val="000000" w:themeColor="text1"/>
          <w:szCs w:val="20"/>
        </w:rPr>
      </w:pPr>
      <w:r w:rsidRPr="00795C84">
        <w:rPr>
          <w:color w:val="000000" w:themeColor="text1"/>
          <w:szCs w:val="20"/>
        </w:rPr>
        <w:t>lastPos := 1;</w:t>
      </w:r>
    </w:p>
    <w:p w14:paraId="1E5665A6" w14:textId="77777777" w:rsidR="00795C84" w:rsidRPr="00795C84" w:rsidRDefault="00795C84" w:rsidP="00795C84">
      <w:pPr>
        <w:rPr>
          <w:color w:val="000000" w:themeColor="text1"/>
          <w:szCs w:val="20"/>
        </w:rPr>
      </w:pPr>
      <w:r w:rsidRPr="00795C84">
        <w:rPr>
          <w:color w:val="000000" w:themeColor="text1"/>
          <w:szCs w:val="20"/>
        </w:rPr>
        <w:t>count := 0;</w:t>
      </w:r>
    </w:p>
    <w:p w14:paraId="73866585" w14:textId="77777777" w:rsidR="00795C84" w:rsidRPr="00795C84" w:rsidRDefault="00795C84" w:rsidP="00795C84">
      <w:pPr>
        <w:rPr>
          <w:color w:val="000000" w:themeColor="text1"/>
          <w:szCs w:val="20"/>
        </w:rPr>
      </w:pPr>
      <w:r w:rsidRPr="00795C84">
        <w:rPr>
          <w:color w:val="000000" w:themeColor="text1"/>
          <w:szCs w:val="20"/>
        </w:rPr>
        <w:t>FOR i := 1 TO len DO</w:t>
      </w:r>
    </w:p>
    <w:p w14:paraId="05F1A5D1" w14:textId="77777777" w:rsidR="00795C84" w:rsidRPr="00795C84" w:rsidRDefault="00795C84" w:rsidP="00795C84">
      <w:pPr>
        <w:rPr>
          <w:color w:val="000000" w:themeColor="text1"/>
          <w:szCs w:val="20"/>
        </w:rPr>
      </w:pPr>
      <w:r w:rsidRPr="00795C84">
        <w:rPr>
          <w:color w:val="000000" w:themeColor="text1"/>
          <w:szCs w:val="20"/>
        </w:rPr>
        <w:t xml:space="preserve">    IF MID(Texto,i,1) = Delimiter THEN</w:t>
      </w:r>
    </w:p>
    <w:p w14:paraId="2272F834" w14:textId="77777777" w:rsidR="00795C84" w:rsidRPr="00795C84" w:rsidRDefault="00795C84" w:rsidP="00795C84">
      <w:pPr>
        <w:rPr>
          <w:color w:val="000000" w:themeColor="text1"/>
          <w:szCs w:val="20"/>
        </w:rPr>
      </w:pPr>
      <w:r w:rsidRPr="00795C84">
        <w:rPr>
          <w:color w:val="000000" w:themeColor="text1"/>
          <w:szCs w:val="20"/>
        </w:rPr>
        <w:t xml:space="preserve">        count := count + 1;</w:t>
      </w:r>
    </w:p>
    <w:p w14:paraId="2FA89BFD" w14:textId="77777777" w:rsidR="006C5B97" w:rsidRPr="00AB65D7" w:rsidRDefault="00795C84" w:rsidP="001A4340">
      <w:pPr>
        <w:rPr>
          <w:color w:val="000000" w:themeColor="text1"/>
          <w:szCs w:val="20"/>
        </w:rPr>
      </w:pPr>
      <w:r w:rsidRPr="00795C84">
        <w:rPr>
          <w:color w:val="000000" w:themeColor="text1"/>
          <w:szCs w:val="20"/>
        </w:rPr>
        <w:t xml:space="preserve">        </w:t>
      </w:r>
      <w:r w:rsidRPr="00AB65D7">
        <w:rPr>
          <w:color w:val="000000" w:themeColor="text1"/>
          <w:szCs w:val="20"/>
        </w:rPr>
        <w:t>token := MID(Texto,lastPos,i-lastPos);</w:t>
      </w:r>
    </w:p>
    <w:p w14:paraId="7274FC1E" w14:textId="77777777" w:rsidR="00795C84" w:rsidRPr="00AB65D7" w:rsidRDefault="00795C84" w:rsidP="00795C84">
      <w:pPr>
        <w:rPr>
          <w:color w:val="000000" w:themeColor="text1"/>
          <w:szCs w:val="20"/>
        </w:rPr>
      </w:pPr>
      <w:r w:rsidRPr="00AB65D7">
        <w:rPr>
          <w:color w:val="000000" w:themeColor="text1"/>
          <w:szCs w:val="20"/>
        </w:rPr>
        <w:t xml:space="preserve">        Partes[count] := TRIM(token);</w:t>
      </w:r>
    </w:p>
    <w:p w14:paraId="0CF9087B" w14:textId="77777777" w:rsidR="00795C84" w:rsidRPr="00795C84" w:rsidRDefault="00795C84" w:rsidP="00795C84">
      <w:pPr>
        <w:rPr>
          <w:color w:val="000000" w:themeColor="text1"/>
          <w:szCs w:val="20"/>
        </w:rPr>
      </w:pPr>
      <w:r w:rsidRPr="00F06109">
        <w:rPr>
          <w:color w:val="196B24" w:themeColor="accent3"/>
          <w:szCs w:val="20"/>
        </w:rPr>
        <w:t xml:space="preserve">     </w:t>
      </w:r>
      <w:r w:rsidRPr="00795C84">
        <w:rPr>
          <w:color w:val="000000" w:themeColor="text1"/>
          <w:szCs w:val="20"/>
        </w:rPr>
        <w:t xml:space="preserve">  lastPos := i+1;</w:t>
      </w:r>
    </w:p>
    <w:p w14:paraId="48C71AA5" w14:textId="77777777" w:rsidR="00795C84" w:rsidRPr="00795C84" w:rsidRDefault="00795C84" w:rsidP="00795C84">
      <w:pPr>
        <w:rPr>
          <w:color w:val="000000" w:themeColor="text1"/>
          <w:szCs w:val="20"/>
        </w:rPr>
      </w:pPr>
      <w:r w:rsidRPr="00795C84">
        <w:rPr>
          <w:color w:val="000000" w:themeColor="text1"/>
          <w:szCs w:val="20"/>
        </w:rPr>
        <w:t xml:space="preserve">    END_IF</w:t>
      </w:r>
    </w:p>
    <w:p w14:paraId="1955FC1E" w14:textId="77777777" w:rsidR="00795C84" w:rsidRPr="00795C84" w:rsidRDefault="00795C84" w:rsidP="00795C84">
      <w:pPr>
        <w:rPr>
          <w:color w:val="000000" w:themeColor="text1"/>
          <w:szCs w:val="20"/>
        </w:rPr>
      </w:pPr>
      <w:r w:rsidRPr="00795C84">
        <w:rPr>
          <w:color w:val="000000" w:themeColor="text1"/>
          <w:szCs w:val="20"/>
        </w:rPr>
        <w:t>END_FOR</w:t>
      </w:r>
    </w:p>
    <w:p w14:paraId="12B5CC04" w14:textId="77777777" w:rsidR="00795C84" w:rsidRPr="00795C84" w:rsidRDefault="00795C84" w:rsidP="00795C84">
      <w:pPr>
        <w:rPr>
          <w:color w:val="000000" w:themeColor="text1"/>
          <w:szCs w:val="20"/>
        </w:rPr>
      </w:pPr>
      <w:r w:rsidRPr="00795C84">
        <w:rPr>
          <w:color w:val="000000" w:themeColor="text1"/>
          <w:szCs w:val="20"/>
        </w:rPr>
        <w:t>IF lastPos &lt;= len THEN</w:t>
      </w:r>
    </w:p>
    <w:p w14:paraId="63606302" w14:textId="77777777" w:rsidR="00795C84" w:rsidRPr="00795C84" w:rsidRDefault="00795C84" w:rsidP="00795C84">
      <w:pPr>
        <w:rPr>
          <w:color w:val="000000" w:themeColor="text1"/>
          <w:szCs w:val="20"/>
        </w:rPr>
      </w:pPr>
      <w:r w:rsidRPr="00795C84">
        <w:rPr>
          <w:color w:val="000000" w:themeColor="text1"/>
          <w:szCs w:val="20"/>
        </w:rPr>
        <w:t xml:space="preserve">    count := count + 1;</w:t>
      </w:r>
    </w:p>
    <w:p w14:paraId="03C32E5B" w14:textId="77777777" w:rsidR="00795C84" w:rsidRPr="00795C84" w:rsidRDefault="00795C84" w:rsidP="00795C84">
      <w:pPr>
        <w:rPr>
          <w:color w:val="000000" w:themeColor="text1"/>
          <w:szCs w:val="20"/>
        </w:rPr>
      </w:pPr>
      <w:r w:rsidRPr="00795C84">
        <w:rPr>
          <w:color w:val="000000" w:themeColor="text1"/>
          <w:szCs w:val="20"/>
        </w:rPr>
        <w:t xml:space="preserve">    token := MID(Texto,lastPos,len-lastPos+1);</w:t>
      </w:r>
    </w:p>
    <w:p w14:paraId="71D5F860" w14:textId="77777777" w:rsidR="00795C84" w:rsidRPr="00795C84" w:rsidRDefault="00795C84" w:rsidP="00795C84">
      <w:pPr>
        <w:rPr>
          <w:color w:val="000000" w:themeColor="text1"/>
          <w:szCs w:val="20"/>
        </w:rPr>
      </w:pPr>
      <w:r w:rsidRPr="00795C84">
        <w:rPr>
          <w:color w:val="000000" w:themeColor="text1"/>
          <w:szCs w:val="20"/>
        </w:rPr>
        <w:t xml:space="preserve">    Partes[count] := TRIM(token);</w:t>
      </w:r>
    </w:p>
    <w:p w14:paraId="38A6783B" w14:textId="77777777" w:rsidR="00795C84" w:rsidRPr="00795C84" w:rsidRDefault="00795C84" w:rsidP="00795C84">
      <w:pPr>
        <w:rPr>
          <w:color w:val="000000" w:themeColor="text1"/>
          <w:szCs w:val="20"/>
        </w:rPr>
      </w:pPr>
      <w:r w:rsidRPr="00795C84">
        <w:rPr>
          <w:color w:val="000000" w:themeColor="text1"/>
          <w:szCs w:val="20"/>
        </w:rPr>
        <w:t>END_IF</w:t>
      </w:r>
    </w:p>
    <w:p w14:paraId="655F44ED" w14:textId="77777777" w:rsidR="00795C84" w:rsidRPr="00795C84" w:rsidRDefault="00795C84" w:rsidP="00795C84">
      <w:pPr>
        <w:rPr>
          <w:color w:val="000000" w:themeColor="text1"/>
          <w:szCs w:val="20"/>
        </w:rPr>
      </w:pPr>
      <w:r w:rsidRPr="00795C84">
        <w:rPr>
          <w:color w:val="000000" w:themeColor="text1"/>
          <w:szCs w:val="20"/>
        </w:rPr>
        <w:t>StrSplit := count;</w:t>
      </w:r>
    </w:p>
    <w:p w14:paraId="12E41B9B" w14:textId="77777777" w:rsidR="00244866" w:rsidRDefault="00795C84" w:rsidP="00BB6D8D">
      <w:pPr>
        <w:rPr>
          <w:color w:val="000000" w:themeColor="text1"/>
          <w:szCs w:val="20"/>
        </w:rPr>
      </w:pPr>
      <w:r w:rsidRPr="00795C84">
        <w:rPr>
          <w:color w:val="000000" w:themeColor="text1"/>
          <w:szCs w:val="20"/>
        </w:rPr>
        <w:t>END_FUNCTION</w:t>
      </w:r>
    </w:p>
    <w:p w14:paraId="5403C52D" w14:textId="77777777" w:rsidR="00284990" w:rsidRDefault="00284990" w:rsidP="00BB6D8D">
      <w:pPr>
        <w:rPr>
          <w:color w:val="000000" w:themeColor="text1"/>
          <w:szCs w:val="20"/>
        </w:rPr>
      </w:pPr>
    </w:p>
    <w:p w14:paraId="2FB02E35" w14:textId="77777777" w:rsidR="00284990" w:rsidRDefault="00284990" w:rsidP="00BB6D8D">
      <w:pPr>
        <w:rPr>
          <w:color w:val="000000" w:themeColor="text1"/>
          <w:szCs w:val="20"/>
        </w:rPr>
      </w:pPr>
    </w:p>
    <w:p w14:paraId="14E97F73" w14:textId="77777777" w:rsidR="007B3852" w:rsidRDefault="007B3852" w:rsidP="00BB6D8D">
      <w:pPr>
        <w:rPr>
          <w:color w:val="000000" w:themeColor="text1"/>
          <w:szCs w:val="20"/>
        </w:rPr>
      </w:pPr>
    </w:p>
    <w:p w14:paraId="5CCB0A3C" w14:textId="77777777" w:rsidR="00F44569" w:rsidRPr="00DB1084" w:rsidRDefault="00F44569" w:rsidP="00F44569">
      <w:pPr>
        <w:rPr>
          <w:color w:val="000000" w:themeColor="text1"/>
          <w:szCs w:val="20"/>
        </w:rPr>
      </w:pPr>
      <w:r w:rsidRPr="00DB1084">
        <w:rPr>
          <w:color w:val="000000" w:themeColor="text1"/>
          <w:szCs w:val="20"/>
        </w:rPr>
        <w:t>// --- Verifica se a variável existe ---</w:t>
      </w:r>
    </w:p>
    <w:p w14:paraId="7454871F" w14:textId="77777777" w:rsidR="00F44569" w:rsidRPr="00F141F8" w:rsidRDefault="00F44569" w:rsidP="00F44569">
      <w:pPr>
        <w:rPr>
          <w:color w:val="156082" w:themeColor="accent1"/>
          <w:sz w:val="28"/>
          <w:szCs w:val="28"/>
        </w:rPr>
      </w:pPr>
      <w:r w:rsidRPr="00F141F8">
        <w:rPr>
          <w:color w:val="156082" w:themeColor="accent1"/>
          <w:sz w:val="28"/>
          <w:szCs w:val="28"/>
        </w:rPr>
        <w:t>FUNCTION VarExiste : BOOL</w:t>
      </w:r>
    </w:p>
    <w:p w14:paraId="69D09C9B" w14:textId="77777777" w:rsidR="00F44569" w:rsidRPr="00DB1084" w:rsidRDefault="00F44569" w:rsidP="00F44569">
      <w:pPr>
        <w:rPr>
          <w:color w:val="000000" w:themeColor="text1"/>
          <w:szCs w:val="20"/>
        </w:rPr>
      </w:pPr>
      <w:r w:rsidRPr="00DB1084">
        <w:rPr>
          <w:color w:val="000000" w:themeColor="text1"/>
          <w:szCs w:val="20"/>
        </w:rPr>
        <w:t>VAR_INPUT</w:t>
      </w:r>
    </w:p>
    <w:p w14:paraId="0314D954" w14:textId="77777777" w:rsidR="00F44569" w:rsidRPr="00DB1084" w:rsidRDefault="00F44569" w:rsidP="00F44569">
      <w:pPr>
        <w:rPr>
          <w:color w:val="000000" w:themeColor="text1"/>
          <w:szCs w:val="20"/>
        </w:rPr>
      </w:pPr>
      <w:r w:rsidRPr="00DB1084">
        <w:rPr>
          <w:color w:val="000000" w:themeColor="text1"/>
          <w:szCs w:val="20"/>
        </w:rPr>
        <w:t xml:space="preserve">    nomeVar : STRING[50];</w:t>
      </w:r>
    </w:p>
    <w:p w14:paraId="51E21806" w14:textId="77777777" w:rsidR="00F44569" w:rsidRPr="00DB1084" w:rsidRDefault="00F44569" w:rsidP="00F44569">
      <w:pPr>
        <w:rPr>
          <w:color w:val="000000" w:themeColor="text1"/>
          <w:szCs w:val="20"/>
        </w:rPr>
      </w:pPr>
      <w:r w:rsidRPr="00DB1084">
        <w:rPr>
          <w:color w:val="000000" w:themeColor="text1"/>
          <w:szCs w:val="20"/>
        </w:rPr>
        <w:t>END_VAR</w:t>
      </w:r>
    </w:p>
    <w:p w14:paraId="69C073F9" w14:textId="77777777" w:rsidR="00F44569" w:rsidRPr="00DB1084" w:rsidRDefault="00F44569" w:rsidP="00F44569">
      <w:pPr>
        <w:rPr>
          <w:color w:val="000000" w:themeColor="text1"/>
          <w:szCs w:val="20"/>
        </w:rPr>
      </w:pPr>
      <w:r w:rsidRPr="00DB1084">
        <w:rPr>
          <w:color w:val="000000" w:themeColor="text1"/>
          <w:szCs w:val="20"/>
        </w:rPr>
        <w:t>VAR</w:t>
      </w:r>
    </w:p>
    <w:p w14:paraId="172E077A" w14:textId="77777777" w:rsidR="00F44569" w:rsidRPr="00DB1084" w:rsidRDefault="00F44569" w:rsidP="00F44569">
      <w:pPr>
        <w:rPr>
          <w:color w:val="000000" w:themeColor="text1"/>
          <w:szCs w:val="20"/>
        </w:rPr>
      </w:pPr>
      <w:r w:rsidRPr="00DB1084">
        <w:rPr>
          <w:color w:val="000000" w:themeColor="text1"/>
          <w:szCs w:val="20"/>
        </w:rPr>
        <w:t xml:space="preserve">    i : INT;</w:t>
      </w:r>
    </w:p>
    <w:p w14:paraId="5BE19C00" w14:textId="77777777" w:rsidR="00F44569" w:rsidRPr="00DB1084" w:rsidRDefault="00F44569" w:rsidP="00F44569">
      <w:pPr>
        <w:rPr>
          <w:color w:val="000000" w:themeColor="text1"/>
          <w:szCs w:val="20"/>
        </w:rPr>
      </w:pPr>
      <w:r w:rsidRPr="00DB1084">
        <w:rPr>
          <w:color w:val="000000" w:themeColor="text1"/>
          <w:szCs w:val="20"/>
        </w:rPr>
        <w:t>END_VAR</w:t>
      </w:r>
    </w:p>
    <w:p w14:paraId="792A8D2E" w14:textId="77777777" w:rsidR="00F44569" w:rsidRPr="00DB1084" w:rsidRDefault="00F44569" w:rsidP="00F44569">
      <w:pPr>
        <w:rPr>
          <w:color w:val="000000" w:themeColor="text1"/>
          <w:szCs w:val="20"/>
        </w:rPr>
      </w:pPr>
      <w:r w:rsidRPr="00DB1084">
        <w:rPr>
          <w:color w:val="000000" w:themeColor="text1"/>
          <w:szCs w:val="20"/>
        </w:rPr>
        <w:t>BEGIN</w:t>
      </w:r>
    </w:p>
    <w:p w14:paraId="70770E1A" w14:textId="77777777" w:rsidR="00F44569" w:rsidRPr="00DB1084" w:rsidRDefault="00F44569" w:rsidP="00F44569">
      <w:pPr>
        <w:rPr>
          <w:color w:val="000000" w:themeColor="text1"/>
          <w:szCs w:val="20"/>
        </w:rPr>
      </w:pPr>
      <w:r w:rsidRPr="00DB1084">
        <w:rPr>
          <w:color w:val="000000" w:themeColor="text1"/>
          <w:szCs w:val="20"/>
        </w:rPr>
        <w:t xml:space="preserve">    VarExiste := FALSE;</w:t>
      </w:r>
    </w:p>
    <w:p w14:paraId="2264E6F8" w14:textId="77777777" w:rsidR="00F44569" w:rsidRPr="00DB1084" w:rsidRDefault="00F44569" w:rsidP="00F44569">
      <w:pPr>
        <w:rPr>
          <w:color w:val="000000" w:themeColor="text1"/>
          <w:szCs w:val="20"/>
        </w:rPr>
      </w:pPr>
      <w:r w:rsidRPr="00DB1084">
        <w:rPr>
          <w:color w:val="000000" w:themeColor="text1"/>
          <w:szCs w:val="20"/>
        </w:rPr>
        <w:t xml:space="preserve">    FOR i := 1 TO NumVarAtiva DO</w:t>
      </w:r>
    </w:p>
    <w:p w14:paraId="13FD84C0" w14:textId="77777777" w:rsidR="00F44569" w:rsidRPr="00DB1084" w:rsidRDefault="00F44569" w:rsidP="00F44569">
      <w:pPr>
        <w:rPr>
          <w:color w:val="000000" w:themeColor="text1"/>
          <w:szCs w:val="20"/>
        </w:rPr>
      </w:pPr>
      <w:r w:rsidRPr="00DB1084">
        <w:rPr>
          <w:color w:val="000000" w:themeColor="text1"/>
          <w:szCs w:val="20"/>
        </w:rPr>
        <w:t xml:space="preserve">        IF ValoresVar[i].Nome = nomeVar THEN</w:t>
      </w:r>
    </w:p>
    <w:p w14:paraId="7FDA6641" w14:textId="77777777" w:rsidR="00F44569" w:rsidRPr="00DB1084" w:rsidRDefault="00F44569" w:rsidP="00F44569">
      <w:pPr>
        <w:rPr>
          <w:color w:val="000000" w:themeColor="text1"/>
          <w:szCs w:val="20"/>
        </w:rPr>
      </w:pPr>
      <w:r w:rsidRPr="00DB1084">
        <w:rPr>
          <w:color w:val="000000" w:themeColor="text1"/>
          <w:szCs w:val="20"/>
        </w:rPr>
        <w:t xml:space="preserve">            VarExiste := TRUE;</w:t>
      </w:r>
    </w:p>
    <w:p w14:paraId="7891C7C4" w14:textId="77777777" w:rsidR="00F44569" w:rsidRPr="00DB1084" w:rsidRDefault="00F44569" w:rsidP="00F44569">
      <w:pPr>
        <w:rPr>
          <w:color w:val="000000" w:themeColor="text1"/>
          <w:szCs w:val="20"/>
        </w:rPr>
      </w:pPr>
      <w:r w:rsidRPr="00DB1084">
        <w:rPr>
          <w:color w:val="000000" w:themeColor="text1"/>
          <w:szCs w:val="20"/>
        </w:rPr>
        <w:t xml:space="preserve">            EXIT;</w:t>
      </w:r>
    </w:p>
    <w:p w14:paraId="0BA9A9A9" w14:textId="77777777" w:rsidR="00F44569" w:rsidRPr="00DB1084" w:rsidRDefault="00F44569" w:rsidP="00F44569">
      <w:pPr>
        <w:rPr>
          <w:color w:val="000000" w:themeColor="text1"/>
          <w:szCs w:val="20"/>
        </w:rPr>
      </w:pPr>
      <w:r w:rsidRPr="00DB1084">
        <w:rPr>
          <w:color w:val="000000" w:themeColor="text1"/>
          <w:szCs w:val="20"/>
        </w:rPr>
        <w:t xml:space="preserve">        END_IF;</w:t>
      </w:r>
    </w:p>
    <w:p w14:paraId="06DE6AD3" w14:textId="77777777" w:rsidR="00F44569" w:rsidRPr="00DB1084" w:rsidRDefault="00F44569" w:rsidP="00F44569">
      <w:pPr>
        <w:rPr>
          <w:color w:val="000000" w:themeColor="text1"/>
          <w:szCs w:val="20"/>
        </w:rPr>
      </w:pPr>
      <w:r w:rsidRPr="00DB1084">
        <w:rPr>
          <w:color w:val="000000" w:themeColor="text1"/>
          <w:szCs w:val="20"/>
        </w:rPr>
        <w:t xml:space="preserve">    END_FOR;</w:t>
      </w:r>
    </w:p>
    <w:p w14:paraId="1DB4DD7F" w14:textId="77777777" w:rsidR="00F44569" w:rsidRDefault="00F44569" w:rsidP="00F44569">
      <w:pPr>
        <w:rPr>
          <w:color w:val="000000" w:themeColor="text1"/>
          <w:szCs w:val="20"/>
        </w:rPr>
      </w:pPr>
      <w:r w:rsidRPr="00DB1084">
        <w:rPr>
          <w:color w:val="000000" w:themeColor="text1"/>
          <w:szCs w:val="20"/>
        </w:rPr>
        <w:t>END_FUNCTION</w:t>
      </w:r>
    </w:p>
    <w:p w14:paraId="3EA2177F" w14:textId="77777777" w:rsidR="00B14B5A" w:rsidRDefault="00B14B5A" w:rsidP="00F44569">
      <w:pPr>
        <w:rPr>
          <w:color w:val="000000" w:themeColor="text1"/>
          <w:szCs w:val="20"/>
        </w:rPr>
      </w:pPr>
    </w:p>
    <w:p w14:paraId="6B6C2C1D" w14:textId="77777777" w:rsidR="00B14B5A" w:rsidRPr="00DB1084" w:rsidRDefault="00B14B5A" w:rsidP="00F44569">
      <w:pPr>
        <w:rPr>
          <w:color w:val="000000" w:themeColor="text1"/>
          <w:szCs w:val="20"/>
        </w:rPr>
      </w:pPr>
    </w:p>
    <w:p w14:paraId="2FE55197" w14:textId="77777777" w:rsidR="00F44569" w:rsidRPr="00DB1084" w:rsidRDefault="00F44569" w:rsidP="00F44569">
      <w:pPr>
        <w:rPr>
          <w:color w:val="000000" w:themeColor="text1"/>
          <w:szCs w:val="20"/>
        </w:rPr>
      </w:pPr>
    </w:p>
    <w:p w14:paraId="0B77EDD8" w14:textId="77777777" w:rsidR="00F44569" w:rsidRPr="00DB1084" w:rsidRDefault="00F44569" w:rsidP="00F44569">
      <w:pPr>
        <w:rPr>
          <w:color w:val="000000" w:themeColor="text1"/>
          <w:szCs w:val="20"/>
        </w:rPr>
      </w:pPr>
      <w:r w:rsidRPr="00DB1084">
        <w:rPr>
          <w:color w:val="000000" w:themeColor="text1"/>
          <w:szCs w:val="20"/>
        </w:rPr>
        <w:t>// --- Retorna o índice da variável ---</w:t>
      </w:r>
    </w:p>
    <w:p w14:paraId="12EC1EBC" w14:textId="77777777" w:rsidR="00F44569" w:rsidRPr="00F141F8" w:rsidRDefault="00F44569" w:rsidP="00F44569">
      <w:pPr>
        <w:rPr>
          <w:color w:val="156082" w:themeColor="accent1"/>
          <w:sz w:val="28"/>
          <w:szCs w:val="28"/>
        </w:rPr>
      </w:pPr>
      <w:r w:rsidRPr="00F141F8">
        <w:rPr>
          <w:color w:val="156082" w:themeColor="accent1"/>
          <w:sz w:val="28"/>
          <w:szCs w:val="28"/>
        </w:rPr>
        <w:t>FUNCTION PosVar : INT</w:t>
      </w:r>
    </w:p>
    <w:p w14:paraId="0763CCAB" w14:textId="77777777" w:rsidR="00F44569" w:rsidRPr="00DB1084" w:rsidRDefault="00F44569" w:rsidP="00F44569">
      <w:pPr>
        <w:rPr>
          <w:color w:val="000000" w:themeColor="text1"/>
          <w:szCs w:val="20"/>
        </w:rPr>
      </w:pPr>
      <w:r w:rsidRPr="00DB1084">
        <w:rPr>
          <w:color w:val="000000" w:themeColor="text1"/>
          <w:szCs w:val="20"/>
        </w:rPr>
        <w:t>VAR_INPUT</w:t>
      </w:r>
    </w:p>
    <w:p w14:paraId="1AAF82B5" w14:textId="77777777" w:rsidR="00F44569" w:rsidRPr="00DB1084" w:rsidRDefault="00F44569" w:rsidP="00F44569">
      <w:pPr>
        <w:rPr>
          <w:color w:val="000000" w:themeColor="text1"/>
          <w:szCs w:val="20"/>
        </w:rPr>
      </w:pPr>
      <w:r w:rsidRPr="00DB1084">
        <w:rPr>
          <w:color w:val="000000" w:themeColor="text1"/>
          <w:szCs w:val="20"/>
        </w:rPr>
        <w:t xml:space="preserve">    nomeVar : STRING[50];</w:t>
      </w:r>
    </w:p>
    <w:p w14:paraId="5A361146" w14:textId="77777777" w:rsidR="00F44569" w:rsidRPr="00DB1084" w:rsidRDefault="00F44569" w:rsidP="00F44569">
      <w:pPr>
        <w:rPr>
          <w:color w:val="000000" w:themeColor="text1"/>
          <w:szCs w:val="20"/>
        </w:rPr>
      </w:pPr>
      <w:r w:rsidRPr="00DB1084">
        <w:rPr>
          <w:color w:val="000000" w:themeColor="text1"/>
          <w:szCs w:val="20"/>
        </w:rPr>
        <w:t>END_VAR</w:t>
      </w:r>
    </w:p>
    <w:p w14:paraId="67419B1F" w14:textId="77777777" w:rsidR="00F44569" w:rsidRPr="00DB1084" w:rsidRDefault="00F44569" w:rsidP="00F44569">
      <w:pPr>
        <w:rPr>
          <w:color w:val="000000" w:themeColor="text1"/>
          <w:szCs w:val="20"/>
        </w:rPr>
      </w:pPr>
      <w:r w:rsidRPr="00DB1084">
        <w:rPr>
          <w:color w:val="000000" w:themeColor="text1"/>
          <w:szCs w:val="20"/>
        </w:rPr>
        <w:t>VAR</w:t>
      </w:r>
    </w:p>
    <w:p w14:paraId="5AE8D54B" w14:textId="77777777" w:rsidR="00F44569" w:rsidRPr="00DB1084" w:rsidRDefault="00F44569" w:rsidP="00F44569">
      <w:pPr>
        <w:rPr>
          <w:color w:val="000000" w:themeColor="text1"/>
          <w:szCs w:val="20"/>
        </w:rPr>
      </w:pPr>
      <w:r w:rsidRPr="00DB1084">
        <w:rPr>
          <w:color w:val="000000" w:themeColor="text1"/>
          <w:szCs w:val="20"/>
        </w:rPr>
        <w:t xml:space="preserve">    i : INT;</w:t>
      </w:r>
    </w:p>
    <w:p w14:paraId="314B80B4" w14:textId="77777777" w:rsidR="00F44569" w:rsidRPr="00DB1084" w:rsidRDefault="00F44569" w:rsidP="00F44569">
      <w:pPr>
        <w:rPr>
          <w:color w:val="000000" w:themeColor="text1"/>
          <w:szCs w:val="20"/>
        </w:rPr>
      </w:pPr>
      <w:r w:rsidRPr="00DB1084">
        <w:rPr>
          <w:color w:val="000000" w:themeColor="text1"/>
          <w:szCs w:val="20"/>
        </w:rPr>
        <w:t>END_VAR</w:t>
      </w:r>
    </w:p>
    <w:p w14:paraId="389546CB" w14:textId="77777777" w:rsidR="00F44569" w:rsidRPr="00DB1084" w:rsidRDefault="00F44569" w:rsidP="00F44569">
      <w:pPr>
        <w:rPr>
          <w:color w:val="000000" w:themeColor="text1"/>
          <w:szCs w:val="20"/>
        </w:rPr>
      </w:pPr>
      <w:r w:rsidRPr="00DB1084">
        <w:rPr>
          <w:color w:val="000000" w:themeColor="text1"/>
          <w:szCs w:val="20"/>
        </w:rPr>
        <w:t>BEGIN</w:t>
      </w:r>
    </w:p>
    <w:p w14:paraId="51C9A593" w14:textId="77777777" w:rsidR="00F44569" w:rsidRPr="00DB1084" w:rsidRDefault="00F44569" w:rsidP="00F44569">
      <w:pPr>
        <w:rPr>
          <w:color w:val="000000" w:themeColor="text1"/>
          <w:szCs w:val="20"/>
        </w:rPr>
      </w:pPr>
      <w:r w:rsidRPr="00DB1084">
        <w:rPr>
          <w:color w:val="000000" w:themeColor="text1"/>
          <w:szCs w:val="20"/>
        </w:rPr>
        <w:t xml:space="preserve">    PosVar := -1;  // -1 indica que não foi encontrada</w:t>
      </w:r>
    </w:p>
    <w:p w14:paraId="3FE1CB59" w14:textId="77777777" w:rsidR="00F44569" w:rsidRPr="00DB1084" w:rsidRDefault="00F44569" w:rsidP="00F44569">
      <w:pPr>
        <w:rPr>
          <w:color w:val="000000" w:themeColor="text1"/>
          <w:szCs w:val="20"/>
        </w:rPr>
      </w:pPr>
      <w:r w:rsidRPr="00DB1084">
        <w:rPr>
          <w:color w:val="000000" w:themeColor="text1"/>
          <w:szCs w:val="20"/>
        </w:rPr>
        <w:t xml:space="preserve">    FOR i := 1 TO NumVarAtiva DO</w:t>
      </w:r>
    </w:p>
    <w:p w14:paraId="5442F218" w14:textId="77777777" w:rsidR="00F44569" w:rsidRPr="00DB1084" w:rsidRDefault="00F44569" w:rsidP="00F44569">
      <w:pPr>
        <w:rPr>
          <w:color w:val="000000" w:themeColor="text1"/>
          <w:szCs w:val="20"/>
        </w:rPr>
      </w:pPr>
      <w:r w:rsidRPr="00DB1084">
        <w:rPr>
          <w:color w:val="000000" w:themeColor="text1"/>
          <w:szCs w:val="20"/>
        </w:rPr>
        <w:t xml:space="preserve">        IF ValoresVar[i].Nome = nomeVar THEN</w:t>
      </w:r>
    </w:p>
    <w:p w14:paraId="274E579D" w14:textId="77777777" w:rsidR="00F44569" w:rsidRPr="00DB1084" w:rsidRDefault="00F44569" w:rsidP="00F44569">
      <w:pPr>
        <w:rPr>
          <w:color w:val="000000" w:themeColor="text1"/>
          <w:szCs w:val="20"/>
        </w:rPr>
      </w:pPr>
      <w:r w:rsidRPr="00DB1084">
        <w:rPr>
          <w:color w:val="000000" w:themeColor="text1"/>
          <w:szCs w:val="20"/>
        </w:rPr>
        <w:t xml:space="preserve">            PosVar := i;</w:t>
      </w:r>
    </w:p>
    <w:p w14:paraId="0383F429" w14:textId="77777777" w:rsidR="00F44569" w:rsidRPr="00DB1084" w:rsidRDefault="00F44569" w:rsidP="00F44569">
      <w:pPr>
        <w:rPr>
          <w:color w:val="000000" w:themeColor="text1"/>
          <w:szCs w:val="20"/>
        </w:rPr>
      </w:pPr>
      <w:r w:rsidRPr="00DB1084">
        <w:rPr>
          <w:color w:val="000000" w:themeColor="text1"/>
          <w:szCs w:val="20"/>
        </w:rPr>
        <w:t xml:space="preserve">            EXIT;</w:t>
      </w:r>
    </w:p>
    <w:p w14:paraId="783A7F5D" w14:textId="77777777" w:rsidR="00F44569" w:rsidRPr="00DB1084" w:rsidRDefault="00F44569" w:rsidP="00F44569">
      <w:pPr>
        <w:rPr>
          <w:color w:val="000000" w:themeColor="text1"/>
          <w:szCs w:val="20"/>
        </w:rPr>
      </w:pPr>
      <w:r w:rsidRPr="00DB1084">
        <w:rPr>
          <w:color w:val="000000" w:themeColor="text1"/>
          <w:szCs w:val="20"/>
        </w:rPr>
        <w:t xml:space="preserve">        END_IF;</w:t>
      </w:r>
    </w:p>
    <w:p w14:paraId="77351502" w14:textId="77777777" w:rsidR="00F44569" w:rsidRPr="00DB1084" w:rsidRDefault="00F44569" w:rsidP="00F44569">
      <w:pPr>
        <w:rPr>
          <w:color w:val="000000" w:themeColor="text1"/>
          <w:szCs w:val="20"/>
        </w:rPr>
      </w:pPr>
      <w:r w:rsidRPr="00DB1084">
        <w:rPr>
          <w:color w:val="000000" w:themeColor="text1"/>
          <w:szCs w:val="20"/>
        </w:rPr>
        <w:t xml:space="preserve">    END_FOR;</w:t>
      </w:r>
    </w:p>
    <w:p w14:paraId="4A73E23D" w14:textId="77777777" w:rsidR="007C58CB" w:rsidRDefault="00F44569" w:rsidP="00BB6D8D">
      <w:pPr>
        <w:rPr>
          <w:color w:val="000000" w:themeColor="text1"/>
          <w:szCs w:val="20"/>
        </w:rPr>
      </w:pPr>
      <w:r w:rsidRPr="00DB1084">
        <w:rPr>
          <w:color w:val="000000" w:themeColor="text1"/>
          <w:szCs w:val="20"/>
        </w:rPr>
        <w:t>END_FUNCTION</w:t>
      </w:r>
    </w:p>
    <w:p w14:paraId="5ABB2962" w14:textId="77777777" w:rsidR="00C4693A" w:rsidRDefault="00C4693A" w:rsidP="008320E4">
      <w:pPr>
        <w:rPr>
          <w:color w:val="000000" w:themeColor="text1"/>
          <w:szCs w:val="20"/>
        </w:rPr>
      </w:pPr>
    </w:p>
    <w:p w14:paraId="592F6BAB" w14:textId="77777777" w:rsidR="00C4693A" w:rsidRDefault="00C4693A" w:rsidP="008320E4"/>
    <w:p w14:paraId="0B425B83" w14:textId="77777777" w:rsidR="00C4693A" w:rsidRDefault="00C4693A" w:rsidP="008320E4"/>
    <w:p w14:paraId="3D186981" w14:textId="77777777" w:rsidR="00A42F83" w:rsidRDefault="00A42F83" w:rsidP="00BB6D8D">
      <w:pPr>
        <w:rPr>
          <w:color w:val="000000" w:themeColor="text1"/>
          <w:szCs w:val="20"/>
        </w:rPr>
      </w:pPr>
    </w:p>
    <w:p w14:paraId="6C944517" w14:textId="77777777" w:rsidR="00B6386F" w:rsidRDefault="00B6386F">
      <w:pPr>
        <w:rPr>
          <w:color w:val="000000" w:themeColor="text1"/>
          <w:szCs w:val="20"/>
        </w:rPr>
      </w:pPr>
      <w:r>
        <w:rPr>
          <w:color w:val="000000" w:themeColor="text1"/>
          <w:szCs w:val="20"/>
        </w:rPr>
        <w:t>@</w:t>
      </w:r>
    </w:p>
    <w:p w14:paraId="5F6079A2" w14:textId="77777777" w:rsidR="004426E5" w:rsidRDefault="004426E5">
      <w:pPr>
        <w:rPr>
          <w:color w:val="000000" w:themeColor="text1"/>
          <w:szCs w:val="20"/>
        </w:rPr>
      </w:pPr>
    </w:p>
    <w:p w14:paraId="5D585A65" w14:textId="77777777" w:rsidR="004426E5" w:rsidRDefault="004426E5">
      <w:pPr>
        <w:rPr>
          <w:color w:val="000000" w:themeColor="text1"/>
          <w:szCs w:val="20"/>
        </w:rPr>
      </w:pPr>
    </w:p>
    <w:p w14:paraId="477E7DD4" w14:textId="77777777" w:rsidR="004426E5" w:rsidRDefault="004426E5">
      <w:pPr>
        <w:rPr>
          <w:color w:val="000000" w:themeColor="text1"/>
          <w:szCs w:val="20"/>
        </w:rPr>
      </w:pPr>
    </w:p>
    <w:p w14:paraId="5F6225E5" w14:textId="3C2C174B" w:rsidR="004426E5" w:rsidRDefault="004426E5">
      <w:pPr>
        <w:rPr>
          <w:color w:val="000000" w:themeColor="text1"/>
          <w:szCs w:val="20"/>
        </w:rPr>
      </w:pPr>
    </w:p>
    <w:p w14:paraId="0F2B6B49" w14:textId="77777777" w:rsidR="00B6386F" w:rsidRDefault="00B6386F">
      <w:pPr>
        <w:rPr>
          <w:color w:val="000000" w:themeColor="text1"/>
          <w:szCs w:val="20"/>
        </w:rPr>
      </w:pPr>
    </w:p>
    <w:p w14:paraId="4270A7E0" w14:textId="13195235" w:rsidR="00B6386F" w:rsidRPr="00DB1084" w:rsidRDefault="00B6386F">
      <w:pPr>
        <w:rPr>
          <w:color w:val="000000" w:themeColor="text1"/>
          <w:szCs w:val="20"/>
        </w:rPr>
      </w:pPr>
      <w:r>
        <w:rPr>
          <w:color w:val="000000" w:themeColor="text1"/>
          <w:szCs w:val="20"/>
        </w:rPr>
        <w:t>(*</w:t>
      </w:r>
    </w:p>
    <w:p w14:paraId="40B54673" w14:textId="77777777" w:rsidR="00B6386F" w:rsidRDefault="00B6386F"/>
    <w:p w14:paraId="055C6D97" w14:textId="77777777" w:rsidR="00B6386F" w:rsidRDefault="00B6386F"/>
    <w:p w14:paraId="45E4FC18" w14:textId="77777777" w:rsidR="00B6386F" w:rsidRDefault="00B6386F"/>
    <w:p w14:paraId="7CA7EE12" w14:textId="77777777" w:rsidR="00B6386F" w:rsidRDefault="00B6386F"/>
    <w:p w14:paraId="51652212" w14:textId="77777777" w:rsidR="00B6386F" w:rsidRDefault="00B6386F"/>
    <w:p w14:paraId="2FD8FE5B" w14:textId="77777777" w:rsidR="00B6386F" w:rsidRDefault="00B6386F"/>
    <w:p w14:paraId="20026CDC" w14:textId="77777777" w:rsidR="003349EF" w:rsidRPr="000D429C" w:rsidRDefault="003349EF">
      <w:pPr>
        <w:pStyle w:val="NormalWeb"/>
        <w:divId w:val="352078180"/>
        <w:rPr>
          <w:rFonts w:ascii="Arial" w:hAnsi="Arial" w:cs="Arial"/>
        </w:rPr>
      </w:pPr>
      <w:r w:rsidRPr="000D429C">
        <w:rPr>
          <w:rFonts w:ascii="Arial" w:hAnsi="Arial" w:cs="Arial"/>
        </w:rPr>
        <w:t>A operação manual da máquina é implementada por um conjunto de funções responsáveis pela leitura dos dispositivos físicos do painel de comando, pela geração de movimentos incrementais dos eixos e pelo gerenciamento dos sinais de controle dos servoacionamentos.</w:t>
      </w:r>
    </w:p>
    <w:p w14:paraId="1816FDF4" w14:textId="77777777" w:rsidR="003349EF" w:rsidRPr="000D429C" w:rsidRDefault="003349EF">
      <w:pPr>
        <w:pStyle w:val="NormalWeb"/>
        <w:divId w:val="352078180"/>
        <w:rPr>
          <w:rFonts w:ascii="Arial" w:hAnsi="Arial" w:cs="Arial"/>
        </w:rPr>
      </w:pPr>
      <w:r w:rsidRPr="000D429C">
        <w:rPr>
          <w:rFonts w:ascii="Arial" w:hAnsi="Arial" w:cs="Arial"/>
        </w:rPr>
        <w:t xml:space="preserve">A função </w:t>
      </w:r>
      <w:r w:rsidRPr="000D429C">
        <w:rPr>
          <w:rStyle w:val="Forte"/>
          <w:rFonts w:ascii="Arial" w:hAnsi="Arial" w:cs="Arial"/>
        </w:rPr>
        <w:t>JOG_X_Y_Z_PULSADO</w:t>
      </w:r>
      <w:r w:rsidRPr="000D429C">
        <w:rPr>
          <w:rFonts w:ascii="Arial" w:hAnsi="Arial" w:cs="Arial"/>
        </w:rPr>
        <w:t xml:space="preserve"> implementa o modo de deslocamento manual dos eixos </w:t>
      </w:r>
      <w:r w:rsidRPr="000D429C">
        <w:rPr>
          <w:rStyle w:val="Forte"/>
          <w:rFonts w:ascii="Arial" w:hAnsi="Arial" w:cs="Arial"/>
        </w:rPr>
        <w:t>X</w:t>
      </w:r>
      <w:r w:rsidRPr="000D429C">
        <w:rPr>
          <w:rFonts w:ascii="Arial" w:hAnsi="Arial" w:cs="Arial"/>
        </w:rPr>
        <w:t xml:space="preserve">, </w:t>
      </w:r>
      <w:r w:rsidRPr="000D429C">
        <w:rPr>
          <w:rStyle w:val="Forte"/>
          <w:rFonts w:ascii="Arial" w:hAnsi="Arial" w:cs="Arial"/>
        </w:rPr>
        <w:t>Y</w:t>
      </w:r>
      <w:r w:rsidRPr="000D429C">
        <w:rPr>
          <w:rFonts w:ascii="Arial" w:hAnsi="Arial" w:cs="Arial"/>
        </w:rPr>
        <w:t xml:space="preserve"> e </w:t>
      </w:r>
      <w:r w:rsidRPr="000D429C">
        <w:rPr>
          <w:rStyle w:val="Forte"/>
          <w:rFonts w:ascii="Arial" w:hAnsi="Arial" w:cs="Arial"/>
        </w:rPr>
        <w:t>Z</w:t>
      </w:r>
      <w:r w:rsidRPr="000D429C">
        <w:rPr>
          <w:rFonts w:ascii="Arial" w:hAnsi="Arial" w:cs="Arial"/>
        </w:rPr>
        <w:t>. Sua lógica interpreta os comandos provenientes dos botões físicos de avanço e retorno de cada eixo, permitindo deslocamentos incrementais durante o acionamento momentâneo dos pulsadores. Quando o operador mantém um botão pressionado, a função utiliza temporizadores internos para produzir incrementos sucessivos após um intervalo inicial de espera, reproduzindo o comportamento típico de repetição automática empregado em interfaces industriais.</w:t>
      </w:r>
    </w:p>
    <w:p w14:paraId="45193ECD" w14:textId="77777777" w:rsidR="003349EF" w:rsidRPr="000D429C" w:rsidRDefault="003349EF">
      <w:pPr>
        <w:pStyle w:val="NormalWeb"/>
        <w:divId w:val="352078180"/>
        <w:rPr>
          <w:rFonts w:ascii="Arial" w:hAnsi="Arial" w:cs="Arial"/>
        </w:rPr>
      </w:pPr>
      <w:r w:rsidRPr="000D429C">
        <w:rPr>
          <w:rFonts w:ascii="Arial" w:hAnsi="Arial" w:cs="Arial"/>
        </w:rPr>
        <w:t>Cada incremento de posição é convertido para a representação numérica utilizada pelos servoacionadores, sendo posteriormente armazenado em buffers específicos de posição e velocidade. Durante esse processo, os valores em milímetros são transformados para o formato de posição absoluta requerido pelo sistema de controle, incluindo a separação dos registradores de 32 bits em palavras de alta e baixa ordem destinadas à comunicação com os drives. Simultaneamente, a velocidade correspondente a cada deslocamento é calculada e registrada nos respectivos buffers, permitindo que a execução ocorra de forma determinística pela tarefa de controle em tempo real.</w:t>
      </w:r>
    </w:p>
    <w:p w14:paraId="748B0B0C" w14:textId="77777777" w:rsidR="003349EF" w:rsidRPr="000D429C" w:rsidRDefault="003349EF">
      <w:pPr>
        <w:pStyle w:val="NormalWeb"/>
        <w:divId w:val="352078180"/>
        <w:rPr>
          <w:rFonts w:ascii="Arial" w:hAnsi="Arial" w:cs="Arial"/>
        </w:rPr>
      </w:pPr>
      <w:r w:rsidRPr="000D429C">
        <w:rPr>
          <w:rFonts w:ascii="Arial" w:hAnsi="Arial" w:cs="Arial"/>
        </w:rPr>
        <w:t xml:space="preserve">A função também implementa a sequência de </w:t>
      </w:r>
      <w:r w:rsidRPr="000D429C">
        <w:rPr>
          <w:rStyle w:val="Forte"/>
          <w:rFonts w:ascii="Arial" w:hAnsi="Arial" w:cs="Arial"/>
        </w:rPr>
        <w:t>homing</w:t>
      </w:r>
      <w:r w:rsidRPr="000D429C">
        <w:rPr>
          <w:rFonts w:ascii="Arial" w:hAnsi="Arial" w:cs="Arial"/>
        </w:rPr>
        <w:t xml:space="preserve"> da máquina. Inicialmente, o eixo </w:t>
      </w:r>
      <w:r w:rsidRPr="000D429C">
        <w:rPr>
          <w:rStyle w:val="Forte"/>
          <w:rFonts w:ascii="Arial" w:hAnsi="Arial" w:cs="Arial"/>
        </w:rPr>
        <w:t>Z</w:t>
      </w:r>
      <w:r w:rsidRPr="000D429C">
        <w:rPr>
          <w:rFonts w:ascii="Arial" w:hAnsi="Arial" w:cs="Arial"/>
        </w:rPr>
        <w:t xml:space="preserve"> é conduzido individualmente à posição de referência, reduzindo o risco de colisões durante o procedimento. Após a confirmação do estado </w:t>
      </w:r>
      <w:r w:rsidRPr="000D429C">
        <w:rPr>
          <w:rStyle w:val="Forte"/>
          <w:rFonts w:ascii="Arial" w:hAnsi="Arial" w:cs="Arial"/>
        </w:rPr>
        <w:t>Target Reached</w:t>
      </w:r>
      <w:r w:rsidRPr="000D429C">
        <w:rPr>
          <w:rFonts w:ascii="Arial" w:hAnsi="Arial" w:cs="Arial"/>
        </w:rPr>
        <w:t xml:space="preserve"> pelo servoacionador, os eixos </w:t>
      </w:r>
      <w:r w:rsidRPr="000D429C">
        <w:rPr>
          <w:rStyle w:val="Forte"/>
          <w:rFonts w:ascii="Arial" w:hAnsi="Arial" w:cs="Arial"/>
        </w:rPr>
        <w:t>X</w:t>
      </w:r>
      <w:r w:rsidRPr="000D429C">
        <w:rPr>
          <w:rFonts w:ascii="Arial" w:hAnsi="Arial" w:cs="Arial"/>
        </w:rPr>
        <w:t xml:space="preserve"> e </w:t>
      </w:r>
      <w:r w:rsidRPr="000D429C">
        <w:rPr>
          <w:rStyle w:val="Forte"/>
          <w:rFonts w:ascii="Arial" w:hAnsi="Arial" w:cs="Arial"/>
        </w:rPr>
        <w:t>Y</w:t>
      </w:r>
      <w:r w:rsidRPr="000D429C">
        <w:rPr>
          <w:rFonts w:ascii="Arial" w:hAnsi="Arial" w:cs="Arial"/>
        </w:rPr>
        <w:t xml:space="preserve"> são sincronizados e encaminhados às respectivas posições de referência, concluindo automaticamente o processo de referenciamento da máquina.</w:t>
      </w:r>
    </w:p>
    <w:p w14:paraId="1533BDA1" w14:textId="77777777" w:rsidR="003349EF" w:rsidRPr="000D429C" w:rsidRDefault="003349EF">
      <w:pPr>
        <w:pStyle w:val="NormalWeb"/>
        <w:divId w:val="352078180"/>
        <w:rPr>
          <w:rFonts w:ascii="Arial" w:hAnsi="Arial" w:cs="Arial"/>
        </w:rPr>
      </w:pPr>
      <w:r w:rsidRPr="000D429C">
        <w:rPr>
          <w:rFonts w:ascii="Arial" w:hAnsi="Arial" w:cs="Arial"/>
        </w:rPr>
        <w:t>O gerenciamento dos buffers de movimento constitui outro aspecto importante dessa função. À medida que novos pontos são produzidos, os índices de armazenamento são atualizados até que o conjunto de dados esteja completamente preparado para execução. Ao término do preenchimento, a função sinaliza que o buffer encontra-se disponível para leitura, atualiza os índices finais de cada eixo e libera as rotinas responsáveis pela interpolação e envio das trajetórias aos servoacionadores.</w:t>
      </w:r>
    </w:p>
    <w:p w14:paraId="7CFE7D1C" w14:textId="77777777" w:rsidR="003349EF" w:rsidRPr="000D429C" w:rsidRDefault="003349EF">
      <w:pPr>
        <w:pStyle w:val="NormalWeb"/>
        <w:divId w:val="352078180"/>
        <w:rPr>
          <w:rFonts w:ascii="Arial" w:hAnsi="Arial" w:cs="Arial"/>
        </w:rPr>
      </w:pPr>
      <w:r w:rsidRPr="000D429C">
        <w:rPr>
          <w:rFonts w:ascii="Arial" w:hAnsi="Arial" w:cs="Arial"/>
        </w:rPr>
        <w:t xml:space="preserve">Complementando a operação manual, a função </w:t>
      </w:r>
      <w:r w:rsidRPr="000D429C">
        <w:rPr>
          <w:rStyle w:val="Forte"/>
          <w:rFonts w:ascii="Arial" w:hAnsi="Arial" w:cs="Arial"/>
        </w:rPr>
        <w:t>ControlPushButtons</w:t>
      </w:r>
      <w:r w:rsidRPr="000D429C">
        <w:rPr>
          <w:rFonts w:ascii="Arial" w:hAnsi="Arial" w:cs="Arial"/>
        </w:rPr>
        <w:t xml:space="preserve"> realiza a interface direta entre os dispositivos físicos do painel elétrico e os objetos de controle definidos pelo perfil </w:t>
      </w:r>
      <w:r w:rsidRPr="000D429C">
        <w:rPr>
          <w:rStyle w:val="Forte"/>
          <w:rFonts w:ascii="Arial" w:hAnsi="Arial" w:cs="Arial"/>
        </w:rPr>
        <w:t>CiA 402</w:t>
      </w:r>
      <w:r w:rsidRPr="000D429C">
        <w:rPr>
          <w:rFonts w:ascii="Arial" w:hAnsi="Arial" w:cs="Arial"/>
        </w:rPr>
        <w:t xml:space="preserve">. Os estados dos botões são convertidos em comandos destinados ao objeto </w:t>
      </w:r>
      <w:r w:rsidRPr="000D429C">
        <w:rPr>
          <w:rStyle w:val="Forte"/>
          <w:rFonts w:ascii="Arial" w:hAnsi="Arial" w:cs="Arial"/>
        </w:rPr>
        <w:t>Controlword (0x6040)</w:t>
      </w:r>
      <w:r w:rsidRPr="000D429C">
        <w:rPr>
          <w:rFonts w:ascii="Arial" w:hAnsi="Arial" w:cs="Arial"/>
        </w:rPr>
        <w:t xml:space="preserve">, permitindo acionar funções como </w:t>
      </w:r>
      <w:r w:rsidRPr="000D429C">
        <w:rPr>
          <w:rStyle w:val="Forte"/>
          <w:rFonts w:ascii="Arial" w:hAnsi="Arial" w:cs="Arial"/>
        </w:rPr>
        <w:t>Enable Voltage</w:t>
      </w:r>
      <w:r w:rsidRPr="000D429C">
        <w:rPr>
          <w:rFonts w:ascii="Arial" w:hAnsi="Arial" w:cs="Arial"/>
        </w:rPr>
        <w:t xml:space="preserve">, </w:t>
      </w:r>
      <w:r w:rsidRPr="000D429C">
        <w:rPr>
          <w:rStyle w:val="Forte"/>
          <w:rFonts w:ascii="Arial" w:hAnsi="Arial" w:cs="Arial"/>
        </w:rPr>
        <w:t>Quick Stop</w:t>
      </w:r>
      <w:r w:rsidRPr="000D429C">
        <w:rPr>
          <w:rFonts w:ascii="Arial" w:hAnsi="Arial" w:cs="Arial"/>
        </w:rPr>
        <w:t xml:space="preserve">, </w:t>
      </w:r>
      <w:r w:rsidRPr="000D429C">
        <w:rPr>
          <w:rStyle w:val="Forte"/>
          <w:rFonts w:ascii="Arial" w:hAnsi="Arial" w:cs="Arial"/>
        </w:rPr>
        <w:t>Enable Operation</w:t>
      </w:r>
      <w:r w:rsidRPr="000D429C">
        <w:rPr>
          <w:rFonts w:ascii="Arial" w:hAnsi="Arial" w:cs="Arial"/>
        </w:rPr>
        <w:t xml:space="preserve">, </w:t>
      </w:r>
      <w:r w:rsidRPr="000D429C">
        <w:rPr>
          <w:rStyle w:val="Forte"/>
          <w:rFonts w:ascii="Arial" w:hAnsi="Arial" w:cs="Arial"/>
        </w:rPr>
        <w:t>Halt</w:t>
      </w:r>
      <w:r w:rsidRPr="000D429C">
        <w:rPr>
          <w:rFonts w:ascii="Arial" w:hAnsi="Arial" w:cs="Arial"/>
        </w:rPr>
        <w:t xml:space="preserve">, </w:t>
      </w:r>
      <w:r w:rsidRPr="000D429C">
        <w:rPr>
          <w:rStyle w:val="Forte"/>
          <w:rFonts w:ascii="Arial" w:hAnsi="Arial" w:cs="Arial"/>
        </w:rPr>
        <w:t>Fault Reset</w:t>
      </w:r>
      <w:r w:rsidRPr="000D429C">
        <w:rPr>
          <w:rFonts w:ascii="Arial" w:hAnsi="Arial" w:cs="Arial"/>
        </w:rPr>
        <w:t xml:space="preserve"> e demais comandos previstos pela máquina de estados dos servoacionadores.</w:t>
      </w:r>
    </w:p>
    <w:p w14:paraId="4A12A125" w14:textId="77777777" w:rsidR="003349EF" w:rsidRPr="000D429C" w:rsidRDefault="003349EF">
      <w:pPr>
        <w:pStyle w:val="NormalWeb"/>
        <w:divId w:val="352078180"/>
        <w:rPr>
          <w:rFonts w:ascii="Arial" w:hAnsi="Arial" w:cs="Arial"/>
        </w:rPr>
      </w:pPr>
      <w:r w:rsidRPr="000D429C">
        <w:rPr>
          <w:rFonts w:ascii="Arial" w:hAnsi="Arial" w:cs="Arial"/>
        </w:rPr>
        <w:t xml:space="preserve">Além do envio dos comandos de controle, a função realiza continuamente a leitura do objeto </w:t>
      </w:r>
      <w:r w:rsidRPr="000D429C">
        <w:rPr>
          <w:rStyle w:val="Forte"/>
          <w:rFonts w:ascii="Arial" w:hAnsi="Arial" w:cs="Arial"/>
        </w:rPr>
        <w:t>Statusword (0x6041)</w:t>
      </w:r>
      <w:r w:rsidRPr="000D429C">
        <w:rPr>
          <w:rFonts w:ascii="Arial" w:hAnsi="Arial" w:cs="Arial"/>
        </w:rPr>
        <w:t xml:space="preserve"> de cada servoacionador para monitorar condições operacionais e de falha. A partir dessas informações são atualizados os indicadores luminosos do painel, sinalizando estados como erro de seguimento (</w:t>
      </w:r>
      <w:r w:rsidRPr="000D429C">
        <w:rPr>
          <w:rStyle w:val="nfase"/>
          <w:rFonts w:ascii="Arial" w:hAnsi="Arial" w:cs="Arial"/>
        </w:rPr>
        <w:t>Following Error</w:t>
      </w:r>
      <w:r w:rsidRPr="000D429C">
        <w:rPr>
          <w:rFonts w:ascii="Arial" w:hAnsi="Arial" w:cs="Arial"/>
        </w:rPr>
        <w:t>) e condição de falha (</w:t>
      </w:r>
      <w:r w:rsidRPr="000D429C">
        <w:rPr>
          <w:rStyle w:val="nfase"/>
          <w:rFonts w:ascii="Arial" w:hAnsi="Arial" w:cs="Arial"/>
        </w:rPr>
        <w:t>Fault</w:t>
      </w:r>
      <w:r w:rsidRPr="000D429C">
        <w:rPr>
          <w:rFonts w:ascii="Arial" w:hAnsi="Arial" w:cs="Arial"/>
        </w:rPr>
        <w:t>), proporcionando ao operador uma supervisão imediata do estado de cada eixo.</w:t>
      </w:r>
    </w:p>
    <w:p w14:paraId="47BCD997" w14:textId="77777777" w:rsidR="003349EF" w:rsidRDefault="003349EF">
      <w:pPr>
        <w:pStyle w:val="NormalWeb"/>
        <w:divId w:val="352078180"/>
        <w:rPr>
          <w:rFonts w:ascii="Arial" w:hAnsi="Arial" w:cs="Arial"/>
        </w:rPr>
      </w:pPr>
      <w:r w:rsidRPr="000D429C">
        <w:rPr>
          <w:rFonts w:ascii="Arial" w:hAnsi="Arial" w:cs="Arial"/>
        </w:rPr>
        <w:t>A separação entre a geração dos movimentos manuais, o gerenciamento dos buffers de trajetória e a manipulação dos objetos CiA 402 contribui para uma arquitetura modular, na qual a interação do operador ocorre de forma independente das tarefas determinísticas responsáveis pelo controle de movimento em tempo real. Essa organização reduz a carga computacional das rotinas críticas e facilita a manutenção, expansão e reutilização dos módulos desenvolvidos.</w:t>
      </w:r>
    </w:p>
    <w:p w14:paraId="63626BE3" w14:textId="77777777" w:rsidR="000D429C" w:rsidRPr="000D429C" w:rsidRDefault="000D429C">
      <w:pPr>
        <w:pStyle w:val="NormalWeb"/>
        <w:divId w:val="352078180"/>
        <w:rPr>
          <w:rFonts w:ascii="Arial" w:hAnsi="Arial" w:cs="Arial"/>
        </w:rPr>
      </w:pPr>
    </w:p>
    <w:p w14:paraId="68947A18" w14:textId="77777777" w:rsidR="00AC67BE" w:rsidRPr="00625F81" w:rsidRDefault="00AC67BE">
      <w:pPr>
        <w:ind w:left="0" w:firstLine="0"/>
        <w:rPr>
          <w:color w:val="156082" w:themeColor="accent1"/>
          <w:sz w:val="24"/>
        </w:rPr>
      </w:pPr>
      <w:r w:rsidRPr="00625F81">
        <w:rPr>
          <w:color w:val="156082" w:themeColor="accent1"/>
          <w:sz w:val="24"/>
        </w:rPr>
        <w:t>13. FUNCTION JOG_X_Y_Z_PULSADO</w:t>
      </w:r>
    </w:p>
    <w:p w14:paraId="231CDBCA" w14:textId="77777777" w:rsidR="00AC67BE" w:rsidRPr="00625F81" w:rsidRDefault="00AC67BE">
      <w:pPr>
        <w:ind w:left="0" w:firstLine="0"/>
        <w:rPr>
          <w:color w:val="156082" w:themeColor="accent1"/>
          <w:sz w:val="24"/>
        </w:rPr>
      </w:pPr>
      <w:r w:rsidRPr="00625F81">
        <w:rPr>
          <w:color w:val="156082" w:themeColor="accent1"/>
          <w:sz w:val="24"/>
        </w:rPr>
        <w:t>14. FUNCTION ControlPushButtons</w:t>
      </w:r>
    </w:p>
    <w:p w14:paraId="2A8F2ADE" w14:textId="419C9CAD" w:rsidR="0018338F" w:rsidRPr="00B42CF4" w:rsidRDefault="0018338F">
      <w:pPr>
        <w:pStyle w:val="NormalWeb"/>
        <w:rPr>
          <w:rFonts w:ascii="Arial" w:hAnsi="Arial" w:cs="Arial"/>
          <w:color w:val="156082" w:themeColor="accent1"/>
          <w:sz w:val="32"/>
          <w:szCs w:val="32"/>
        </w:rPr>
      </w:pPr>
      <w:r>
        <w:rPr>
          <w:rFonts w:ascii="Arial" w:hAnsi="Arial" w:cs="Arial"/>
          <w:color w:val="156082" w:themeColor="accent1"/>
          <w:sz w:val="32"/>
          <w:szCs w:val="32"/>
        </w:rPr>
        <w:t>*)</w:t>
      </w:r>
    </w:p>
    <w:p w14:paraId="4FA76C37" w14:textId="77777777" w:rsidR="00945AF3" w:rsidRDefault="00945AF3" w:rsidP="00F42D59">
      <w:pPr>
        <w:rPr>
          <w:color w:val="000000" w:themeColor="text1"/>
          <w:szCs w:val="20"/>
        </w:rPr>
      </w:pPr>
    </w:p>
    <w:p w14:paraId="063A2C56" w14:textId="77777777" w:rsidR="00997FFE" w:rsidRDefault="00997FFE" w:rsidP="00997FFE">
      <w:pPr>
        <w:rPr>
          <w:color w:val="156082" w:themeColor="accent1"/>
          <w:sz w:val="32"/>
          <w:szCs w:val="32"/>
        </w:rPr>
      </w:pPr>
      <w:r w:rsidRPr="004134E1">
        <w:rPr>
          <w:color w:val="156082" w:themeColor="accent1"/>
          <w:sz w:val="32"/>
          <w:szCs w:val="32"/>
        </w:rPr>
        <w:t>FUNCTION JOG_X_Y_</w:t>
      </w:r>
      <w:r w:rsidR="00130D11" w:rsidRPr="004134E1">
        <w:rPr>
          <w:color w:val="156082" w:themeColor="accent1"/>
          <w:sz w:val="32"/>
          <w:szCs w:val="32"/>
        </w:rPr>
        <w:t>Z_</w:t>
      </w:r>
      <w:r w:rsidRPr="004134E1">
        <w:rPr>
          <w:color w:val="156082" w:themeColor="accent1"/>
          <w:sz w:val="32"/>
          <w:szCs w:val="32"/>
        </w:rPr>
        <w:t xml:space="preserve">PULSADO </w:t>
      </w:r>
    </w:p>
    <w:p w14:paraId="00C38D54" w14:textId="77777777" w:rsidR="00CA58A7" w:rsidRPr="004134E1" w:rsidRDefault="00CA58A7" w:rsidP="00997FFE">
      <w:pPr>
        <w:rPr>
          <w:color w:val="156082" w:themeColor="accent1"/>
          <w:sz w:val="32"/>
          <w:szCs w:val="32"/>
        </w:rPr>
      </w:pPr>
    </w:p>
    <w:p w14:paraId="691177D3" w14:textId="77777777" w:rsidR="00997FFE" w:rsidRPr="004C233C" w:rsidRDefault="00A73C2C" w:rsidP="00997FFE">
      <w:pPr>
        <w:rPr>
          <w:color w:val="000000" w:themeColor="text1"/>
          <w:szCs w:val="20"/>
        </w:rPr>
      </w:pPr>
      <w:r w:rsidRPr="004C233C">
        <w:rPr>
          <w:color w:val="000000" w:themeColor="text1"/>
          <w:szCs w:val="20"/>
        </w:rPr>
        <w:t xml:space="preserve">VAR_INPUT </w:t>
      </w:r>
    </w:p>
    <w:p w14:paraId="5E2ECF37" w14:textId="77777777" w:rsidR="00997FFE" w:rsidRPr="004C233C" w:rsidRDefault="00997FFE" w:rsidP="00997FFE">
      <w:pPr>
        <w:rPr>
          <w:color w:val="000000" w:themeColor="text1"/>
          <w:szCs w:val="20"/>
        </w:rPr>
      </w:pPr>
      <w:r w:rsidRPr="004C233C">
        <w:rPr>
          <w:color w:val="000000" w:themeColor="text1"/>
          <w:szCs w:val="20"/>
        </w:rPr>
        <w:t xml:space="preserve">    // --- Variáveis internas do pulsador ---</w:t>
      </w:r>
    </w:p>
    <w:p w14:paraId="44D0560F" w14:textId="77777777" w:rsidR="00B243CD" w:rsidRPr="004C233C" w:rsidRDefault="00B243CD" w:rsidP="00B243CD">
      <w:pPr>
        <w:rPr>
          <w:color w:val="000000" w:themeColor="text1"/>
          <w:szCs w:val="20"/>
        </w:rPr>
      </w:pPr>
      <w:r w:rsidRPr="004C233C">
        <w:rPr>
          <w:color w:val="000000" w:themeColor="text1"/>
          <w:szCs w:val="20"/>
        </w:rPr>
        <w:t>// Mapear os endereços físicos para os botões internos</w:t>
      </w:r>
    </w:p>
    <w:p w14:paraId="07825891" w14:textId="77777777" w:rsidR="00B243CD" w:rsidRPr="004C233C" w:rsidRDefault="00E30D9F" w:rsidP="00B243CD">
      <w:pPr>
        <w:rPr>
          <w:color w:val="000000" w:themeColor="text1"/>
          <w:szCs w:val="20"/>
        </w:rPr>
      </w:pPr>
      <w:r w:rsidRPr="004C233C">
        <w:rPr>
          <w:color w:val="000000" w:themeColor="text1"/>
          <w:szCs w:val="20"/>
        </w:rPr>
        <w:t>BtnX_JOG</w:t>
      </w:r>
      <w:r w:rsidR="00B243CD" w:rsidRPr="004C233C">
        <w:rPr>
          <w:color w:val="000000" w:themeColor="text1"/>
          <w:szCs w:val="20"/>
        </w:rPr>
        <w:t xml:space="preserve"> : </w:t>
      </w:r>
      <w:r w:rsidR="00C569C9" w:rsidRPr="004C233C">
        <w:rPr>
          <w:color w:val="000000" w:themeColor="text1"/>
          <w:szCs w:val="20"/>
        </w:rPr>
        <w:t>BOOL ;</w:t>
      </w:r>
      <w:r w:rsidR="00B243CD" w:rsidRPr="004C233C">
        <w:rPr>
          <w:color w:val="000000" w:themeColor="text1"/>
          <w:szCs w:val="20"/>
        </w:rPr>
        <w:t xml:space="preserve">  // botão físico X</w:t>
      </w:r>
    </w:p>
    <w:p w14:paraId="2E8C615C" w14:textId="77777777" w:rsidR="00997FFE" w:rsidRPr="004C233C" w:rsidRDefault="00D90FE3" w:rsidP="00997FFE">
      <w:pPr>
        <w:rPr>
          <w:color w:val="000000" w:themeColor="text1"/>
          <w:szCs w:val="20"/>
        </w:rPr>
      </w:pPr>
      <w:r w:rsidRPr="004C233C">
        <w:rPr>
          <w:color w:val="000000" w:themeColor="text1"/>
          <w:szCs w:val="20"/>
        </w:rPr>
        <w:t>BtnY_JOG</w:t>
      </w:r>
      <w:r w:rsidR="00B243CD" w:rsidRPr="004C233C">
        <w:rPr>
          <w:color w:val="000000" w:themeColor="text1"/>
          <w:szCs w:val="20"/>
        </w:rPr>
        <w:t xml:space="preserve"> :</w:t>
      </w:r>
      <w:r w:rsidR="00542E82" w:rsidRPr="004C233C">
        <w:rPr>
          <w:color w:val="000000" w:themeColor="text1"/>
          <w:szCs w:val="20"/>
        </w:rPr>
        <w:t xml:space="preserve"> </w:t>
      </w:r>
      <w:r w:rsidR="00C569C9" w:rsidRPr="004C233C">
        <w:rPr>
          <w:color w:val="000000" w:themeColor="text1"/>
          <w:szCs w:val="20"/>
        </w:rPr>
        <w:t xml:space="preserve">BOOL ; </w:t>
      </w:r>
      <w:r w:rsidR="00B243CD" w:rsidRPr="004C233C">
        <w:rPr>
          <w:color w:val="000000" w:themeColor="text1"/>
          <w:szCs w:val="20"/>
        </w:rPr>
        <w:t xml:space="preserve"> // botão físico Y</w:t>
      </w:r>
    </w:p>
    <w:p w14:paraId="5A7FC01E" w14:textId="77777777" w:rsidR="00E1518B" w:rsidRPr="004C233C" w:rsidRDefault="00E1518B">
      <w:pPr>
        <w:rPr>
          <w:color w:val="000000" w:themeColor="text1"/>
        </w:rPr>
      </w:pPr>
      <w:r w:rsidRPr="004C233C">
        <w:rPr>
          <w:color w:val="000000" w:themeColor="text1"/>
        </w:rPr>
        <w:t xml:space="preserve">BtnZ_JOG : BOOL; // </w:t>
      </w:r>
      <w:r w:rsidR="0085526C" w:rsidRPr="004C233C">
        <w:rPr>
          <w:color w:val="000000" w:themeColor="text1"/>
        </w:rPr>
        <w:t>botão físico Z</w:t>
      </w:r>
    </w:p>
    <w:p w14:paraId="71FA137D" w14:textId="77777777" w:rsidR="00131EAC" w:rsidRPr="004C233C" w:rsidRDefault="00E1518B">
      <w:pPr>
        <w:rPr>
          <w:color w:val="000000" w:themeColor="text1"/>
        </w:rPr>
      </w:pPr>
      <w:r w:rsidRPr="004C233C">
        <w:rPr>
          <w:color w:val="000000" w:themeColor="text1"/>
        </w:rPr>
        <w:t xml:space="preserve">BtnZ_JOGN : BOOL; // </w:t>
      </w:r>
      <w:r w:rsidR="0085526C" w:rsidRPr="004C233C">
        <w:rPr>
          <w:color w:val="000000" w:themeColor="text1"/>
        </w:rPr>
        <w:t xml:space="preserve">bbotão </w:t>
      </w:r>
      <w:r w:rsidR="00E6793B" w:rsidRPr="004C233C">
        <w:rPr>
          <w:color w:val="000000" w:themeColor="text1"/>
        </w:rPr>
        <w:t>físico Z</w:t>
      </w:r>
    </w:p>
    <w:p w14:paraId="21CAA563" w14:textId="77777777" w:rsidR="00CD2A00" w:rsidRPr="004C233C" w:rsidRDefault="00CD2A00">
      <w:pPr>
        <w:rPr>
          <w:color w:val="000000" w:themeColor="text1"/>
          <w:szCs w:val="20"/>
        </w:rPr>
      </w:pPr>
      <w:r w:rsidRPr="004C233C">
        <w:rPr>
          <w:color w:val="000000" w:themeColor="text1"/>
          <w:szCs w:val="20"/>
        </w:rPr>
        <w:t>BtnX_JOGN : BOOL ;  // botão físico X</w:t>
      </w:r>
    </w:p>
    <w:p w14:paraId="76378DEB" w14:textId="77777777" w:rsidR="00CD2A00" w:rsidRPr="004C233C" w:rsidRDefault="00CD2A00">
      <w:pPr>
        <w:rPr>
          <w:color w:val="000000" w:themeColor="text1"/>
          <w:szCs w:val="20"/>
        </w:rPr>
      </w:pPr>
      <w:r w:rsidRPr="004C233C">
        <w:rPr>
          <w:color w:val="000000" w:themeColor="text1"/>
          <w:szCs w:val="20"/>
        </w:rPr>
        <w:t>BtnY_JOG</w:t>
      </w:r>
      <w:r w:rsidR="00056FEF" w:rsidRPr="004C233C">
        <w:rPr>
          <w:color w:val="000000" w:themeColor="text1"/>
          <w:szCs w:val="20"/>
        </w:rPr>
        <w:t>N</w:t>
      </w:r>
      <w:r w:rsidRPr="004C233C">
        <w:rPr>
          <w:color w:val="000000" w:themeColor="text1"/>
          <w:szCs w:val="20"/>
        </w:rPr>
        <w:t xml:space="preserve"> : BOOL ;  // botão físico Y</w:t>
      </w:r>
    </w:p>
    <w:p w14:paraId="4C4C7119" w14:textId="77777777" w:rsidR="001427E2" w:rsidRDefault="00EC094D" w:rsidP="00AC1225">
      <w:pPr>
        <w:rPr>
          <w:color w:val="000000" w:themeColor="text1"/>
          <w:szCs w:val="20"/>
        </w:rPr>
      </w:pPr>
      <w:r w:rsidRPr="004C233C">
        <w:rPr>
          <w:color w:val="000000" w:themeColor="text1"/>
          <w:szCs w:val="20"/>
        </w:rPr>
        <w:t xml:space="preserve">BtnXYZ_HOMING : BOOL ; </w:t>
      </w:r>
      <w:r w:rsidR="00B747A2" w:rsidRPr="004C233C">
        <w:rPr>
          <w:color w:val="000000" w:themeColor="text1"/>
          <w:szCs w:val="20"/>
        </w:rPr>
        <w:t>// botão fisico homing</w:t>
      </w:r>
    </w:p>
    <w:p w14:paraId="2B9BA852" w14:textId="77777777" w:rsidR="00A636B7" w:rsidRDefault="00A636B7" w:rsidP="00AC1225">
      <w:pPr>
        <w:rPr>
          <w:color w:val="000000" w:themeColor="text1"/>
          <w:szCs w:val="20"/>
        </w:rPr>
      </w:pPr>
    </w:p>
    <w:p w14:paraId="0D951C45" w14:textId="77777777" w:rsidR="00A636B7" w:rsidRPr="003B4442" w:rsidRDefault="00A636B7">
      <w:pPr>
        <w:rPr>
          <w:color w:val="FF0000"/>
          <w:szCs w:val="20"/>
        </w:rPr>
      </w:pPr>
      <w:r w:rsidRPr="003B4442">
        <w:rPr>
          <w:color w:val="FF0000"/>
          <w:szCs w:val="20"/>
        </w:rPr>
        <w:t>rpmX , rpmY , rpmZ : UDINT ;</w:t>
      </w:r>
    </w:p>
    <w:p w14:paraId="2C6A4BAC" w14:textId="77777777" w:rsidR="00BD11D8" w:rsidRPr="00B36514" w:rsidRDefault="00BD11D8">
      <w:pPr>
        <w:rPr>
          <w:color w:val="000000" w:themeColor="text1"/>
          <w:szCs w:val="20"/>
        </w:rPr>
      </w:pPr>
    </w:p>
    <w:p w14:paraId="04E5DFB4" w14:textId="77777777" w:rsidR="00BA1407" w:rsidRPr="004C233C" w:rsidRDefault="00BA1407" w:rsidP="00997FFE">
      <w:pPr>
        <w:rPr>
          <w:color w:val="000000" w:themeColor="text1"/>
          <w:szCs w:val="20"/>
        </w:rPr>
      </w:pPr>
      <w:r w:rsidRPr="004C233C">
        <w:rPr>
          <w:color w:val="000000" w:themeColor="text1"/>
          <w:szCs w:val="20"/>
        </w:rPr>
        <w:t xml:space="preserve">END_VAR </w:t>
      </w:r>
    </w:p>
    <w:p w14:paraId="01C3A42F" w14:textId="77777777" w:rsidR="00922E57" w:rsidRPr="004C233C" w:rsidRDefault="000E60A3">
      <w:pPr>
        <w:rPr>
          <w:color w:val="000000" w:themeColor="text1"/>
          <w:szCs w:val="20"/>
        </w:rPr>
      </w:pPr>
      <w:r w:rsidRPr="004C233C">
        <w:rPr>
          <w:color w:val="000000" w:themeColor="text1"/>
          <w:szCs w:val="20"/>
        </w:rPr>
        <w:t>VAR_OUTPUT</w:t>
      </w:r>
    </w:p>
    <w:p w14:paraId="497E3D7F" w14:textId="77777777" w:rsidR="00922E57" w:rsidRPr="004C233C" w:rsidRDefault="00922E57">
      <w:pPr>
        <w:rPr>
          <w:color w:val="000000" w:themeColor="text1"/>
          <w:szCs w:val="20"/>
        </w:rPr>
      </w:pPr>
    </w:p>
    <w:p w14:paraId="0B0A013E" w14:textId="77777777" w:rsidR="000E60A3" w:rsidRPr="004C233C" w:rsidRDefault="000E60A3">
      <w:pPr>
        <w:rPr>
          <w:color w:val="000000" w:themeColor="text1"/>
          <w:szCs w:val="20"/>
        </w:rPr>
      </w:pPr>
      <w:r w:rsidRPr="004C233C">
        <w:rPr>
          <w:color w:val="000000" w:themeColor="text1"/>
          <w:szCs w:val="20"/>
        </w:rPr>
        <w:t>diffX_mm := X;</w:t>
      </w:r>
    </w:p>
    <w:p w14:paraId="19DE524F" w14:textId="77777777" w:rsidR="000E60A3" w:rsidRPr="004C233C" w:rsidRDefault="000E60A3">
      <w:pPr>
        <w:rPr>
          <w:color w:val="000000" w:themeColor="text1"/>
          <w:szCs w:val="20"/>
        </w:rPr>
      </w:pPr>
      <w:r w:rsidRPr="004C233C">
        <w:rPr>
          <w:color w:val="000000" w:themeColor="text1"/>
          <w:szCs w:val="20"/>
        </w:rPr>
        <w:t>diffY_mm := Y;</w:t>
      </w:r>
    </w:p>
    <w:p w14:paraId="01086FAE" w14:textId="77777777" w:rsidR="000E60A3" w:rsidRPr="004C233C" w:rsidRDefault="000E60A3">
      <w:pPr>
        <w:rPr>
          <w:color w:val="000000" w:themeColor="text1"/>
          <w:szCs w:val="20"/>
        </w:rPr>
      </w:pPr>
      <w:r w:rsidRPr="004C233C">
        <w:rPr>
          <w:color w:val="000000" w:themeColor="text1"/>
          <w:szCs w:val="20"/>
        </w:rPr>
        <w:t>diffZ_mm := Z;</w:t>
      </w:r>
    </w:p>
    <w:p w14:paraId="3BB1048F" w14:textId="77777777" w:rsidR="000C6BB0" w:rsidRDefault="000E60A3" w:rsidP="00997FFE">
      <w:pPr>
        <w:rPr>
          <w:color w:val="000000" w:themeColor="text1"/>
          <w:szCs w:val="20"/>
        </w:rPr>
      </w:pPr>
      <w:r w:rsidRPr="004C233C">
        <w:rPr>
          <w:color w:val="000000" w:themeColor="text1"/>
          <w:szCs w:val="20"/>
        </w:rPr>
        <w:t>END_VAR</w:t>
      </w:r>
    </w:p>
    <w:p w14:paraId="1108AB15" w14:textId="77777777" w:rsidR="00FF468B" w:rsidRPr="004C233C" w:rsidRDefault="00FF468B" w:rsidP="00997FFE">
      <w:pPr>
        <w:rPr>
          <w:color w:val="000000" w:themeColor="text1"/>
          <w:szCs w:val="20"/>
        </w:rPr>
      </w:pPr>
    </w:p>
    <w:p w14:paraId="14980E5C" w14:textId="77777777" w:rsidR="00821C08" w:rsidRPr="004C233C" w:rsidRDefault="0075219C" w:rsidP="00997FFE">
      <w:pPr>
        <w:rPr>
          <w:color w:val="000000" w:themeColor="text1"/>
          <w:szCs w:val="20"/>
        </w:rPr>
      </w:pPr>
      <w:r>
        <w:rPr>
          <w:color w:val="000000" w:themeColor="text1"/>
          <w:szCs w:val="20"/>
        </w:rPr>
        <w:t xml:space="preserve">VAR </w:t>
      </w:r>
    </w:p>
    <w:p w14:paraId="286BAF13" w14:textId="77777777" w:rsidR="00997FFE" w:rsidRPr="004C233C" w:rsidRDefault="00997FFE" w:rsidP="00997FFE">
      <w:pPr>
        <w:rPr>
          <w:color w:val="000000" w:themeColor="text1"/>
          <w:szCs w:val="20"/>
        </w:rPr>
      </w:pPr>
      <w:r w:rsidRPr="004C233C">
        <w:rPr>
          <w:color w:val="000000" w:themeColor="text1"/>
          <w:szCs w:val="20"/>
        </w:rPr>
        <w:t xml:space="preserve">    BtnX_Last     : BOOL := FALSE;</w:t>
      </w:r>
    </w:p>
    <w:p w14:paraId="4628229A" w14:textId="77777777" w:rsidR="00997FFE" w:rsidRPr="004C233C" w:rsidRDefault="00997FFE" w:rsidP="00997FFE">
      <w:pPr>
        <w:rPr>
          <w:color w:val="000000" w:themeColor="text1"/>
          <w:szCs w:val="20"/>
        </w:rPr>
      </w:pPr>
      <w:r w:rsidRPr="004C233C">
        <w:rPr>
          <w:color w:val="000000" w:themeColor="text1"/>
          <w:szCs w:val="20"/>
        </w:rPr>
        <w:t xml:space="preserve">    BtnY_Last     : BOOL := FALSE;</w:t>
      </w:r>
    </w:p>
    <w:p w14:paraId="0CC4385A" w14:textId="77777777" w:rsidR="00E6793B" w:rsidRPr="004C233C" w:rsidRDefault="00E6793B" w:rsidP="00997FFE">
      <w:pPr>
        <w:rPr>
          <w:color w:val="000000" w:themeColor="text1"/>
          <w:szCs w:val="20"/>
        </w:rPr>
      </w:pPr>
      <w:r w:rsidRPr="004C233C">
        <w:rPr>
          <w:color w:val="000000" w:themeColor="text1"/>
          <w:szCs w:val="20"/>
        </w:rPr>
        <w:t xml:space="preserve">    BtnZ_Last      :BOOL := FALSE;</w:t>
      </w:r>
    </w:p>
    <w:p w14:paraId="5EB29655" w14:textId="77777777" w:rsidR="00C95987" w:rsidRPr="004C233C" w:rsidRDefault="00430C3D" w:rsidP="00C95987">
      <w:pPr>
        <w:rPr>
          <w:color w:val="000000" w:themeColor="text1"/>
          <w:szCs w:val="20"/>
        </w:rPr>
      </w:pPr>
      <w:r w:rsidRPr="004C233C">
        <w:rPr>
          <w:color w:val="000000" w:themeColor="text1"/>
          <w:szCs w:val="20"/>
        </w:rPr>
        <w:t xml:space="preserve">    </w:t>
      </w:r>
      <w:r w:rsidR="00C95987" w:rsidRPr="004C233C">
        <w:rPr>
          <w:color w:val="000000" w:themeColor="text1"/>
          <w:szCs w:val="20"/>
        </w:rPr>
        <w:t>BtnXN_Last</w:t>
      </w:r>
      <w:r w:rsidR="002D48A0" w:rsidRPr="004C233C">
        <w:rPr>
          <w:color w:val="000000" w:themeColor="text1"/>
          <w:szCs w:val="20"/>
        </w:rPr>
        <w:t xml:space="preserve"> </w:t>
      </w:r>
      <w:r w:rsidR="00C95987" w:rsidRPr="004C233C">
        <w:rPr>
          <w:color w:val="000000" w:themeColor="text1"/>
          <w:szCs w:val="20"/>
        </w:rPr>
        <w:t xml:space="preserve"> : BOOL := FALSE;</w:t>
      </w:r>
    </w:p>
    <w:p w14:paraId="043E1938" w14:textId="77777777" w:rsidR="005F4133" w:rsidRPr="004C233C" w:rsidRDefault="00B379FE" w:rsidP="005F4133">
      <w:pPr>
        <w:rPr>
          <w:color w:val="000000" w:themeColor="text1"/>
          <w:szCs w:val="20"/>
        </w:rPr>
      </w:pPr>
      <w:r w:rsidRPr="004C233C">
        <w:rPr>
          <w:color w:val="000000" w:themeColor="text1"/>
          <w:szCs w:val="20"/>
        </w:rPr>
        <w:t xml:space="preserve">    </w:t>
      </w:r>
      <w:r w:rsidR="00CF501E" w:rsidRPr="004C233C">
        <w:rPr>
          <w:color w:val="000000" w:themeColor="text1"/>
          <w:szCs w:val="20"/>
        </w:rPr>
        <w:t>BtnYN_Last</w:t>
      </w:r>
      <w:r w:rsidR="00034B1E" w:rsidRPr="004C233C">
        <w:rPr>
          <w:color w:val="000000" w:themeColor="text1"/>
          <w:szCs w:val="20"/>
        </w:rPr>
        <w:t xml:space="preserve"> </w:t>
      </w:r>
      <w:r w:rsidR="00CF501E" w:rsidRPr="004C233C">
        <w:rPr>
          <w:color w:val="000000" w:themeColor="text1"/>
          <w:szCs w:val="20"/>
        </w:rPr>
        <w:t xml:space="preserve"> : BOOL := FALSE;</w:t>
      </w:r>
    </w:p>
    <w:p w14:paraId="5D5A20C1" w14:textId="77777777" w:rsidR="00984A19" w:rsidRPr="004C233C" w:rsidRDefault="00984A19" w:rsidP="005F4133">
      <w:pPr>
        <w:rPr>
          <w:color w:val="000000" w:themeColor="text1"/>
          <w:szCs w:val="20"/>
        </w:rPr>
      </w:pPr>
      <w:r w:rsidRPr="004C233C">
        <w:rPr>
          <w:color w:val="000000" w:themeColor="text1"/>
          <w:szCs w:val="20"/>
        </w:rPr>
        <w:t xml:space="preserve">    BtnZN_Last   :</w:t>
      </w:r>
      <w:r w:rsidR="00977344" w:rsidRPr="004C233C">
        <w:rPr>
          <w:color w:val="000000" w:themeColor="text1"/>
          <w:szCs w:val="20"/>
        </w:rPr>
        <w:t xml:space="preserve"> BOOL := FALSE;</w:t>
      </w:r>
    </w:p>
    <w:p w14:paraId="65A77AC8" w14:textId="77777777" w:rsidR="009D2E15" w:rsidRPr="004C233C" w:rsidRDefault="009D2E15" w:rsidP="005F4133">
      <w:pPr>
        <w:rPr>
          <w:color w:val="000000" w:themeColor="text1"/>
          <w:szCs w:val="20"/>
        </w:rPr>
      </w:pPr>
    </w:p>
    <w:p w14:paraId="651E2F5C" w14:textId="77777777" w:rsidR="005F4133" w:rsidRPr="004C233C" w:rsidRDefault="00B379FE" w:rsidP="0053190D">
      <w:pPr>
        <w:rPr>
          <w:color w:val="000000" w:themeColor="text1"/>
          <w:szCs w:val="20"/>
        </w:rPr>
      </w:pPr>
      <w:r w:rsidRPr="004C233C">
        <w:rPr>
          <w:color w:val="000000" w:themeColor="text1"/>
          <w:szCs w:val="20"/>
        </w:rPr>
        <w:t xml:space="preserve">    </w:t>
      </w:r>
      <w:r w:rsidR="00CF501E" w:rsidRPr="004C233C">
        <w:rPr>
          <w:color w:val="000000" w:themeColor="text1"/>
          <w:szCs w:val="20"/>
        </w:rPr>
        <w:t xml:space="preserve">BtnTimerYN </w:t>
      </w:r>
      <w:r w:rsidR="002D48A0" w:rsidRPr="004C233C">
        <w:rPr>
          <w:color w:val="000000" w:themeColor="text1"/>
          <w:szCs w:val="20"/>
        </w:rPr>
        <w:t xml:space="preserve"> </w:t>
      </w:r>
      <w:r w:rsidR="00CF501E" w:rsidRPr="004C233C">
        <w:rPr>
          <w:color w:val="000000" w:themeColor="text1"/>
          <w:szCs w:val="20"/>
        </w:rPr>
        <w:t>: REAL := 0.0;</w:t>
      </w:r>
    </w:p>
    <w:p w14:paraId="520BBB0E" w14:textId="77777777" w:rsidR="00997FFE" w:rsidRPr="004C233C" w:rsidRDefault="00430C3D" w:rsidP="00997FFE">
      <w:pPr>
        <w:rPr>
          <w:color w:val="000000" w:themeColor="text1"/>
          <w:szCs w:val="20"/>
        </w:rPr>
      </w:pPr>
      <w:r w:rsidRPr="004C233C">
        <w:rPr>
          <w:color w:val="000000" w:themeColor="text1"/>
          <w:szCs w:val="20"/>
        </w:rPr>
        <w:t xml:space="preserve">    </w:t>
      </w:r>
      <w:r w:rsidR="00C95987" w:rsidRPr="004C233C">
        <w:rPr>
          <w:color w:val="000000" w:themeColor="text1"/>
          <w:szCs w:val="20"/>
        </w:rPr>
        <w:t xml:space="preserve">BtnTimerXN </w:t>
      </w:r>
      <w:r w:rsidR="002D48A0" w:rsidRPr="004C233C">
        <w:rPr>
          <w:color w:val="000000" w:themeColor="text1"/>
          <w:szCs w:val="20"/>
        </w:rPr>
        <w:t xml:space="preserve"> </w:t>
      </w:r>
      <w:r w:rsidR="00C95987" w:rsidRPr="004C233C">
        <w:rPr>
          <w:color w:val="000000" w:themeColor="text1"/>
          <w:szCs w:val="20"/>
        </w:rPr>
        <w:t>: REAL := 0.0;</w:t>
      </w:r>
    </w:p>
    <w:p w14:paraId="2713F1BD" w14:textId="77777777" w:rsidR="00295CC7" w:rsidRPr="004C233C" w:rsidRDefault="00295CC7" w:rsidP="00997FFE">
      <w:pPr>
        <w:rPr>
          <w:color w:val="000000" w:themeColor="text1"/>
          <w:szCs w:val="20"/>
        </w:rPr>
      </w:pPr>
      <w:r w:rsidRPr="004C233C">
        <w:rPr>
          <w:color w:val="000000" w:themeColor="text1"/>
          <w:szCs w:val="20"/>
        </w:rPr>
        <w:t xml:space="preserve">    BtnTimerZN  : REAL := 0.0;</w:t>
      </w:r>
    </w:p>
    <w:p w14:paraId="432D977B" w14:textId="77777777" w:rsidR="00997FFE" w:rsidRPr="004C233C" w:rsidRDefault="00997FFE" w:rsidP="00997FFE">
      <w:pPr>
        <w:rPr>
          <w:color w:val="000000" w:themeColor="text1"/>
          <w:szCs w:val="20"/>
        </w:rPr>
      </w:pPr>
      <w:r w:rsidRPr="004C233C">
        <w:rPr>
          <w:color w:val="000000" w:themeColor="text1"/>
          <w:szCs w:val="20"/>
        </w:rPr>
        <w:t xml:space="preserve">    BtnTimerX     : REAL := 0.0;</w:t>
      </w:r>
    </w:p>
    <w:p w14:paraId="47192FE3" w14:textId="77777777" w:rsidR="00997FFE" w:rsidRPr="004C233C" w:rsidRDefault="00997FFE" w:rsidP="00997FFE">
      <w:pPr>
        <w:rPr>
          <w:color w:val="000000" w:themeColor="text1"/>
          <w:szCs w:val="20"/>
        </w:rPr>
      </w:pPr>
      <w:r w:rsidRPr="004C233C">
        <w:rPr>
          <w:color w:val="000000" w:themeColor="text1"/>
          <w:szCs w:val="20"/>
        </w:rPr>
        <w:t xml:space="preserve">    BtnTimerY     : REAL := 0.0;</w:t>
      </w:r>
    </w:p>
    <w:p w14:paraId="2C4EE804" w14:textId="77777777" w:rsidR="0053190D" w:rsidRPr="004C233C" w:rsidRDefault="00D402DB" w:rsidP="00997FFE">
      <w:pPr>
        <w:rPr>
          <w:color w:val="000000" w:themeColor="text1"/>
          <w:szCs w:val="20"/>
        </w:rPr>
      </w:pPr>
      <w:r w:rsidRPr="004C233C">
        <w:rPr>
          <w:color w:val="000000" w:themeColor="text1"/>
          <w:szCs w:val="20"/>
        </w:rPr>
        <w:t xml:space="preserve">    BtnTimerZ    : REAL := 0.0;</w:t>
      </w:r>
    </w:p>
    <w:p w14:paraId="6A279F0B" w14:textId="77777777" w:rsidR="005F423D" w:rsidRPr="005A6D0B" w:rsidRDefault="005F423D" w:rsidP="00997FFE">
      <w:pPr>
        <w:rPr>
          <w:color w:val="7030A0"/>
          <w:szCs w:val="20"/>
        </w:rPr>
      </w:pPr>
      <w:r w:rsidRPr="004C233C">
        <w:rPr>
          <w:color w:val="000000" w:themeColor="text1"/>
          <w:szCs w:val="20"/>
        </w:rPr>
        <w:t xml:space="preserve">    </w:t>
      </w:r>
    </w:p>
    <w:p w14:paraId="0D0D4EAD" w14:textId="77777777" w:rsidR="00AF2168" w:rsidRPr="004C233C" w:rsidRDefault="00AF2168" w:rsidP="00997FFE">
      <w:pPr>
        <w:rPr>
          <w:color w:val="000000" w:themeColor="text1"/>
          <w:szCs w:val="20"/>
        </w:rPr>
      </w:pPr>
    </w:p>
    <w:p w14:paraId="529008FB" w14:textId="77777777" w:rsidR="00997FFE" w:rsidRPr="004C233C" w:rsidRDefault="00997FFE" w:rsidP="00997FFE">
      <w:pPr>
        <w:rPr>
          <w:color w:val="000000" w:themeColor="text1"/>
          <w:szCs w:val="20"/>
        </w:rPr>
      </w:pPr>
      <w:r w:rsidRPr="004C233C">
        <w:rPr>
          <w:color w:val="000000" w:themeColor="text1"/>
          <w:szCs w:val="20"/>
        </w:rPr>
        <w:t xml:space="preserve">    // Parâmetros de tempo</w:t>
      </w:r>
    </w:p>
    <w:p w14:paraId="7AB55F9E" w14:textId="77777777" w:rsidR="00997FFE" w:rsidRPr="004C233C" w:rsidRDefault="00997FFE" w:rsidP="00997FFE">
      <w:pPr>
        <w:rPr>
          <w:color w:val="000000" w:themeColor="text1"/>
          <w:szCs w:val="20"/>
        </w:rPr>
      </w:pPr>
      <w:r w:rsidRPr="004C233C">
        <w:rPr>
          <w:color w:val="000000" w:themeColor="text1"/>
          <w:szCs w:val="20"/>
        </w:rPr>
        <w:t xml:space="preserve">    PulseInterval : REAL := 0.5;   // incremento contínuo a cada 0.5 s</w:t>
      </w:r>
    </w:p>
    <w:p w14:paraId="1B2239D2" w14:textId="77777777" w:rsidR="00997FFE" w:rsidRPr="004C233C" w:rsidRDefault="00997FFE" w:rsidP="00997FFE">
      <w:pPr>
        <w:rPr>
          <w:color w:val="000000" w:themeColor="text1"/>
          <w:szCs w:val="20"/>
        </w:rPr>
      </w:pPr>
      <w:r w:rsidRPr="004C233C">
        <w:rPr>
          <w:color w:val="000000" w:themeColor="text1"/>
          <w:szCs w:val="20"/>
        </w:rPr>
        <w:t xml:space="preserve">    InitialDelay  : REAL := 1.0;   // espera 1 s antes do contínuo</w:t>
      </w:r>
    </w:p>
    <w:p w14:paraId="0B10E5DD" w14:textId="77777777" w:rsidR="00997FFE" w:rsidRPr="004C233C" w:rsidRDefault="00997FFE" w:rsidP="00997FFE">
      <w:pPr>
        <w:rPr>
          <w:color w:val="000000" w:themeColor="text1"/>
          <w:szCs w:val="20"/>
        </w:rPr>
      </w:pPr>
      <w:r w:rsidRPr="004C233C">
        <w:rPr>
          <w:color w:val="000000" w:themeColor="text1"/>
          <w:szCs w:val="20"/>
        </w:rPr>
        <w:t xml:space="preserve">    CycleTime     : REAL := 0.01;  // tempo real do ciclo do PLC</w:t>
      </w:r>
    </w:p>
    <w:p w14:paraId="224F0815" w14:textId="77777777" w:rsidR="00997FFE" w:rsidRDefault="00997FFE" w:rsidP="00997FFE">
      <w:pPr>
        <w:rPr>
          <w:color w:val="000000" w:themeColor="text1"/>
          <w:szCs w:val="20"/>
        </w:rPr>
      </w:pPr>
      <w:r w:rsidRPr="004C233C">
        <w:rPr>
          <w:color w:val="000000" w:themeColor="text1"/>
          <w:szCs w:val="20"/>
        </w:rPr>
        <w:t>END_VAR</w:t>
      </w:r>
    </w:p>
    <w:p w14:paraId="4CF5DB54" w14:textId="77777777" w:rsidR="0059011C" w:rsidRDefault="0059011C" w:rsidP="00997FFE">
      <w:pPr>
        <w:rPr>
          <w:color w:val="000000" w:themeColor="text1"/>
          <w:szCs w:val="20"/>
        </w:rPr>
      </w:pPr>
    </w:p>
    <w:p w14:paraId="10C3DFCF" w14:textId="396F76C1" w:rsidR="0059011C" w:rsidRPr="004C233C" w:rsidRDefault="004D60D7" w:rsidP="00997FFE">
      <w:pPr>
        <w:rPr>
          <w:color w:val="000000" w:themeColor="text1"/>
          <w:szCs w:val="20"/>
        </w:rPr>
      </w:pPr>
      <w:r>
        <w:rPr>
          <w:color w:val="000000" w:themeColor="text1"/>
          <w:szCs w:val="20"/>
        </w:rPr>
        <w:t xml:space="preserve">BEGIN </w:t>
      </w:r>
    </w:p>
    <w:p w14:paraId="138A0592" w14:textId="77777777" w:rsidR="008B36A8" w:rsidRPr="004C233C" w:rsidRDefault="008B36A8" w:rsidP="00997FFE">
      <w:pPr>
        <w:rPr>
          <w:color w:val="000000" w:themeColor="text1"/>
          <w:szCs w:val="20"/>
        </w:rPr>
      </w:pPr>
    </w:p>
    <w:p w14:paraId="589E333A" w14:textId="77777777" w:rsidR="00296761" w:rsidRPr="00CB41FD" w:rsidRDefault="00296761" w:rsidP="00296761">
      <w:pPr>
        <w:rPr>
          <w:color w:val="FF0000"/>
          <w:szCs w:val="20"/>
        </w:rPr>
      </w:pPr>
      <w:r w:rsidRPr="00CB41FD">
        <w:rPr>
          <w:color w:val="FF0000"/>
          <w:szCs w:val="20"/>
        </w:rPr>
        <w:t>IF NOT MANUAL THEN</w:t>
      </w:r>
    </w:p>
    <w:p w14:paraId="48201608" w14:textId="77777777" w:rsidR="00296761" w:rsidRPr="00CB41FD" w:rsidRDefault="00296761" w:rsidP="00296761">
      <w:pPr>
        <w:rPr>
          <w:color w:val="FF0000"/>
          <w:szCs w:val="20"/>
        </w:rPr>
      </w:pPr>
      <w:r w:rsidRPr="00CB41FD">
        <w:rPr>
          <w:color w:val="FF0000"/>
          <w:szCs w:val="20"/>
        </w:rPr>
        <w:t xml:space="preserve">    RETURN;</w:t>
      </w:r>
    </w:p>
    <w:p w14:paraId="5910FB25" w14:textId="11FA0235" w:rsidR="00296761" w:rsidRPr="00CB41FD" w:rsidRDefault="00296761" w:rsidP="00C94D95">
      <w:pPr>
        <w:rPr>
          <w:color w:val="FF0000"/>
          <w:szCs w:val="20"/>
        </w:rPr>
      </w:pPr>
      <w:r w:rsidRPr="00CB41FD">
        <w:rPr>
          <w:color w:val="FF0000"/>
          <w:szCs w:val="20"/>
        </w:rPr>
        <w:t>END_IF;</w:t>
      </w:r>
    </w:p>
    <w:p w14:paraId="313BD84E" w14:textId="77777777" w:rsidR="00296761" w:rsidRPr="004C233C" w:rsidRDefault="00296761" w:rsidP="00C94D95">
      <w:pPr>
        <w:rPr>
          <w:color w:val="000000" w:themeColor="text1"/>
          <w:szCs w:val="20"/>
        </w:rPr>
      </w:pPr>
    </w:p>
    <w:p w14:paraId="456DC019" w14:textId="77777777" w:rsidR="009E0E38" w:rsidRPr="004C233C" w:rsidRDefault="009E0E38" w:rsidP="00C94D95">
      <w:pPr>
        <w:rPr>
          <w:color w:val="000000" w:themeColor="text1"/>
          <w:szCs w:val="20"/>
        </w:rPr>
      </w:pPr>
      <w:r>
        <w:rPr>
          <w:color w:val="000000" w:themeColor="text1"/>
          <w:szCs w:val="20"/>
        </w:rPr>
        <w:t>indexBuffer_JOG</w:t>
      </w:r>
      <w:r w:rsidRPr="004C233C">
        <w:rPr>
          <w:color w:val="000000" w:themeColor="text1"/>
          <w:szCs w:val="20"/>
        </w:rPr>
        <w:t xml:space="preserve"> := 0;</w:t>
      </w:r>
    </w:p>
    <w:p w14:paraId="1E6F45E4" w14:textId="77777777" w:rsidR="00510467" w:rsidRPr="004C233C" w:rsidRDefault="00510467" w:rsidP="00997FFE">
      <w:pPr>
        <w:rPr>
          <w:color w:val="000000" w:themeColor="text1"/>
          <w:szCs w:val="20"/>
        </w:rPr>
      </w:pPr>
    </w:p>
    <w:p w14:paraId="2DD90842" w14:textId="77777777" w:rsidR="00770A50" w:rsidRPr="004C233C" w:rsidRDefault="00770A50" w:rsidP="00770A50">
      <w:pPr>
        <w:rPr>
          <w:color w:val="000000" w:themeColor="text1"/>
          <w:szCs w:val="20"/>
        </w:rPr>
      </w:pPr>
      <w:r w:rsidRPr="004C233C">
        <w:rPr>
          <w:color w:val="000000" w:themeColor="text1"/>
          <w:szCs w:val="20"/>
        </w:rPr>
        <w:t>// --- Botão Homing ---</w:t>
      </w:r>
    </w:p>
    <w:p w14:paraId="7A1E89F0" w14:textId="77777777" w:rsidR="00770A50" w:rsidRPr="004C233C" w:rsidRDefault="00770A50" w:rsidP="00770A50">
      <w:pPr>
        <w:rPr>
          <w:color w:val="000000" w:themeColor="text1"/>
          <w:szCs w:val="20"/>
        </w:rPr>
      </w:pPr>
      <w:r w:rsidRPr="004C233C">
        <w:rPr>
          <w:color w:val="000000" w:themeColor="text1"/>
          <w:szCs w:val="20"/>
        </w:rPr>
        <w:t>IF BtnXYZ_HOMING THEN</w:t>
      </w:r>
    </w:p>
    <w:p w14:paraId="009EC4B6" w14:textId="77777777" w:rsidR="00770A50" w:rsidRPr="004C233C" w:rsidRDefault="00770A50" w:rsidP="00770A50">
      <w:pPr>
        <w:rPr>
          <w:color w:val="000000" w:themeColor="text1"/>
          <w:szCs w:val="20"/>
        </w:rPr>
      </w:pPr>
      <w:r w:rsidRPr="004C233C">
        <w:rPr>
          <w:color w:val="000000" w:themeColor="text1"/>
          <w:szCs w:val="20"/>
        </w:rPr>
        <w:t xml:space="preserve">    // --- Etapa 1: Força Z para home e salva apenas Z ---</w:t>
      </w:r>
    </w:p>
    <w:p w14:paraId="65ED2BCB" w14:textId="77777777" w:rsidR="007B59AD" w:rsidRPr="004C233C" w:rsidRDefault="007B59AD">
      <w:pPr>
        <w:rPr>
          <w:color w:val="000000" w:themeColor="text1"/>
          <w:szCs w:val="20"/>
        </w:rPr>
      </w:pPr>
      <w:r w:rsidRPr="004C233C">
        <w:rPr>
          <w:color w:val="000000" w:themeColor="text1"/>
          <w:szCs w:val="20"/>
        </w:rPr>
        <w:t>RelativeX := FALSE ;</w:t>
      </w:r>
    </w:p>
    <w:p w14:paraId="56B5F4FF" w14:textId="77777777" w:rsidR="007B59AD" w:rsidRPr="004C233C" w:rsidRDefault="007B59AD">
      <w:pPr>
        <w:rPr>
          <w:color w:val="000000" w:themeColor="text1"/>
          <w:szCs w:val="20"/>
        </w:rPr>
      </w:pPr>
      <w:r w:rsidRPr="004C233C">
        <w:rPr>
          <w:color w:val="000000" w:themeColor="text1"/>
          <w:szCs w:val="20"/>
        </w:rPr>
        <w:t xml:space="preserve">RelativeY := FALSE ; </w:t>
      </w:r>
    </w:p>
    <w:p w14:paraId="1D84AF4F" w14:textId="77777777" w:rsidR="00720EB2" w:rsidRPr="004C233C" w:rsidRDefault="00720EB2">
      <w:pPr>
        <w:rPr>
          <w:color w:val="000000" w:themeColor="text1"/>
          <w:szCs w:val="20"/>
        </w:rPr>
      </w:pPr>
      <w:r w:rsidRPr="004C233C">
        <w:rPr>
          <w:color w:val="000000" w:themeColor="text1"/>
          <w:szCs w:val="20"/>
        </w:rPr>
        <w:t>RelativeZ := FALSE ;</w:t>
      </w:r>
    </w:p>
    <w:p w14:paraId="064626EB" w14:textId="77777777" w:rsidR="00770A50" w:rsidRPr="007912FD" w:rsidRDefault="00770A50" w:rsidP="00770A50">
      <w:pPr>
        <w:rPr>
          <w:color w:val="A02B93" w:themeColor="accent5"/>
          <w:szCs w:val="20"/>
        </w:rPr>
      </w:pPr>
      <w:r w:rsidRPr="004C233C">
        <w:rPr>
          <w:color w:val="000000" w:themeColor="text1"/>
          <w:szCs w:val="20"/>
        </w:rPr>
        <w:t xml:space="preserve">    Z := </w:t>
      </w:r>
      <w:r w:rsidR="0066684D">
        <w:rPr>
          <w:color w:val="000000" w:themeColor="text1"/>
          <w:szCs w:val="20"/>
        </w:rPr>
        <w:t>50</w:t>
      </w:r>
      <w:r w:rsidRPr="004C233C">
        <w:rPr>
          <w:color w:val="000000" w:themeColor="text1"/>
          <w:szCs w:val="20"/>
        </w:rPr>
        <w:t>0;</w:t>
      </w:r>
      <w:r w:rsidR="0066684D">
        <w:rPr>
          <w:color w:val="000000" w:themeColor="text1"/>
          <w:szCs w:val="20"/>
        </w:rPr>
        <w:t xml:space="preserve"> </w:t>
      </w:r>
      <w:r w:rsidR="0066684D" w:rsidRPr="007000C4">
        <w:rPr>
          <w:color w:val="A02B93" w:themeColor="accent5"/>
          <w:szCs w:val="20"/>
        </w:rPr>
        <w:t>//</w:t>
      </w:r>
      <w:r w:rsidR="0066684D" w:rsidRPr="007912FD">
        <w:rPr>
          <w:color w:val="A02B93" w:themeColor="accent5"/>
          <w:szCs w:val="20"/>
        </w:rPr>
        <w:t xml:space="preserve"> </w:t>
      </w:r>
      <w:r w:rsidR="003339AA" w:rsidRPr="007912FD">
        <w:rPr>
          <w:color w:val="A02B93" w:themeColor="accent5"/>
          <w:szCs w:val="20"/>
        </w:rPr>
        <w:t xml:space="preserve">modelo de sinais usa home alto </w:t>
      </w:r>
      <w:r w:rsidR="003C5AF2" w:rsidRPr="007912FD">
        <w:rPr>
          <w:color w:val="A02B93" w:themeColor="accent5"/>
          <w:szCs w:val="20"/>
        </w:rPr>
        <w:t>em Z</w:t>
      </w:r>
    </w:p>
    <w:p w14:paraId="4C4FC835" w14:textId="77777777" w:rsidR="009E0E38" w:rsidRPr="004C233C" w:rsidRDefault="009E0E38" w:rsidP="00C94D95">
      <w:pPr>
        <w:rPr>
          <w:color w:val="000000" w:themeColor="text1"/>
          <w:szCs w:val="20"/>
        </w:rPr>
      </w:pPr>
      <w:r w:rsidRPr="004C233C">
        <w:rPr>
          <w:color w:val="000000" w:themeColor="text1"/>
          <w:szCs w:val="20"/>
        </w:rPr>
        <w:t xml:space="preserve">    </w:t>
      </w:r>
      <w:r w:rsidRPr="00075DF9">
        <w:rPr>
          <w:color w:val="000000" w:themeColor="text1"/>
          <w:szCs w:val="20"/>
        </w:rPr>
        <w:t>bufferZ_JOG[indexBuffer_JOG] := Z;</w:t>
      </w:r>
    </w:p>
    <w:p w14:paraId="2BC073FE" w14:textId="77777777" w:rsidR="009E0E38" w:rsidRPr="00BF7188" w:rsidRDefault="009E0E38" w:rsidP="00C94D95">
      <w:pPr>
        <w:rPr>
          <w:color w:val="7030A0"/>
          <w:szCs w:val="20"/>
        </w:rPr>
      </w:pPr>
      <w:r w:rsidRPr="00536715">
        <w:rPr>
          <w:color w:val="7030A0"/>
          <w:szCs w:val="20"/>
        </w:rPr>
        <w:t>indexBuffer_JOG := indexBuffer_JOG + 1;</w:t>
      </w:r>
      <w:r w:rsidRPr="00BF7188">
        <w:rPr>
          <w:color w:val="7030A0"/>
          <w:szCs w:val="20"/>
        </w:rPr>
        <w:t>axisZ.flags.singlePoint := TRUE;</w:t>
      </w:r>
    </w:p>
    <w:p w14:paraId="112EAFD8" w14:textId="77777777" w:rsidR="009E0E38" w:rsidRPr="00BF7188" w:rsidRDefault="009E0E38" w:rsidP="00C94D95">
      <w:pPr>
        <w:rPr>
          <w:color w:val="7030A0"/>
          <w:szCs w:val="20"/>
        </w:rPr>
      </w:pPr>
    </w:p>
    <w:p w14:paraId="471C9968" w14:textId="77777777" w:rsidR="009E0E38" w:rsidRPr="00BF7188" w:rsidRDefault="009E0E38" w:rsidP="00C94D95">
      <w:pPr>
        <w:rPr>
          <w:color w:val="7030A0"/>
          <w:szCs w:val="20"/>
        </w:rPr>
      </w:pPr>
      <w:r w:rsidRPr="003D1FA8">
        <w:rPr>
          <w:color w:val="7030A0"/>
          <w:szCs w:val="20"/>
        </w:rPr>
        <w:t>bufferFilled_JOG := TRUE;</w:t>
      </w:r>
    </w:p>
    <w:p w14:paraId="2F35FD81" w14:textId="77777777" w:rsidR="00770A50" w:rsidRPr="004C233C" w:rsidRDefault="00770A50" w:rsidP="00770A50">
      <w:pPr>
        <w:rPr>
          <w:color w:val="000000" w:themeColor="text1"/>
          <w:szCs w:val="20"/>
        </w:rPr>
      </w:pPr>
      <w:r w:rsidRPr="004C233C">
        <w:rPr>
          <w:color w:val="000000" w:themeColor="text1"/>
          <w:szCs w:val="20"/>
        </w:rPr>
        <w:t>// --- Verificação se Z chegou na posição ---</w:t>
      </w:r>
    </w:p>
    <w:p w14:paraId="454B05B8" w14:textId="77777777" w:rsidR="00770A50" w:rsidRPr="004C233C" w:rsidRDefault="00770A50" w:rsidP="00770A50">
      <w:pPr>
        <w:rPr>
          <w:color w:val="000000" w:themeColor="text1"/>
          <w:szCs w:val="20"/>
        </w:rPr>
      </w:pPr>
      <w:r w:rsidRPr="004C233C">
        <w:rPr>
          <w:color w:val="000000" w:themeColor="text1"/>
          <w:szCs w:val="20"/>
        </w:rPr>
        <w:t>IF (RD_PDO_6041_Z AND TARGET_REACHED) &lt;&gt; 0</w:t>
      </w:r>
    </w:p>
    <w:p w14:paraId="6A274519" w14:textId="77777777" w:rsidR="00770A50" w:rsidRPr="004C233C" w:rsidRDefault="00770A50" w:rsidP="00770A50">
      <w:pPr>
        <w:rPr>
          <w:color w:val="000000" w:themeColor="text1"/>
          <w:szCs w:val="20"/>
        </w:rPr>
      </w:pPr>
      <w:r w:rsidRPr="004C233C">
        <w:rPr>
          <w:color w:val="000000" w:themeColor="text1"/>
          <w:szCs w:val="20"/>
        </w:rPr>
        <w:t xml:space="preserve">   AND (RD_PDO_6041_Z AND ACKNOWLEDGE) = 0 THEN</w:t>
      </w:r>
    </w:p>
    <w:p w14:paraId="7F92C770" w14:textId="77777777" w:rsidR="00770A50" w:rsidRPr="004C233C" w:rsidRDefault="00770A50" w:rsidP="00770A50">
      <w:pPr>
        <w:rPr>
          <w:color w:val="000000" w:themeColor="text1"/>
          <w:szCs w:val="20"/>
        </w:rPr>
      </w:pPr>
    </w:p>
    <w:p w14:paraId="3CFA2174" w14:textId="77777777" w:rsidR="00770A50" w:rsidRPr="004C233C" w:rsidRDefault="00770A50" w:rsidP="00770A50">
      <w:pPr>
        <w:rPr>
          <w:color w:val="000000" w:themeColor="text1"/>
          <w:szCs w:val="20"/>
        </w:rPr>
      </w:pPr>
      <w:r w:rsidRPr="004C233C">
        <w:rPr>
          <w:color w:val="000000" w:themeColor="text1"/>
          <w:szCs w:val="20"/>
        </w:rPr>
        <w:t xml:space="preserve">    // --- Etapa 2: Z chegou, sincroniza X e Y ---</w:t>
      </w:r>
    </w:p>
    <w:p w14:paraId="62E22C17" w14:textId="77777777" w:rsidR="00770A50" w:rsidRPr="004C233C" w:rsidRDefault="00770A50" w:rsidP="00770A50">
      <w:pPr>
        <w:rPr>
          <w:color w:val="000000" w:themeColor="text1"/>
          <w:szCs w:val="20"/>
        </w:rPr>
      </w:pPr>
      <w:r w:rsidRPr="004C233C">
        <w:rPr>
          <w:color w:val="000000" w:themeColor="text1"/>
          <w:szCs w:val="20"/>
        </w:rPr>
        <w:t xml:space="preserve">    X := 0;</w:t>
      </w:r>
    </w:p>
    <w:p w14:paraId="19C25D1A" w14:textId="77777777" w:rsidR="00770A50" w:rsidRPr="004C233C" w:rsidRDefault="00770A50" w:rsidP="00770A50">
      <w:pPr>
        <w:rPr>
          <w:color w:val="000000" w:themeColor="text1"/>
          <w:szCs w:val="20"/>
        </w:rPr>
      </w:pPr>
      <w:r w:rsidRPr="004C233C">
        <w:rPr>
          <w:color w:val="000000" w:themeColor="text1"/>
          <w:szCs w:val="20"/>
        </w:rPr>
        <w:t xml:space="preserve">    Y := 0;</w:t>
      </w:r>
    </w:p>
    <w:p w14:paraId="507A73C1" w14:textId="77777777" w:rsidR="00770A50" w:rsidRPr="004C233C" w:rsidRDefault="00770A50" w:rsidP="00770A50">
      <w:pPr>
        <w:rPr>
          <w:color w:val="000000" w:themeColor="text1"/>
          <w:szCs w:val="20"/>
        </w:rPr>
      </w:pPr>
    </w:p>
    <w:p w14:paraId="04B78DA1" w14:textId="77777777" w:rsidR="00770A50" w:rsidRPr="004C233C" w:rsidRDefault="00770A50" w:rsidP="00770A50">
      <w:pPr>
        <w:rPr>
          <w:color w:val="000000" w:themeColor="text1"/>
          <w:szCs w:val="20"/>
        </w:rPr>
      </w:pPr>
      <w:r w:rsidRPr="004C233C">
        <w:rPr>
          <w:color w:val="000000" w:themeColor="text1"/>
          <w:szCs w:val="20"/>
        </w:rPr>
        <w:t xml:space="preserve">    // --- Atualiza buffers X e Y ---</w:t>
      </w:r>
    </w:p>
    <w:p w14:paraId="10C11D27" w14:textId="77777777" w:rsidR="009E0E38" w:rsidRPr="003628F1" w:rsidRDefault="009E0E38" w:rsidP="00C94D95">
      <w:pPr>
        <w:rPr>
          <w:color w:val="000000" w:themeColor="text1"/>
          <w:szCs w:val="20"/>
        </w:rPr>
      </w:pPr>
      <w:r w:rsidRPr="004C233C">
        <w:rPr>
          <w:color w:val="000000" w:themeColor="text1"/>
          <w:szCs w:val="20"/>
        </w:rPr>
        <w:t xml:space="preserve">    </w:t>
      </w:r>
      <w:r w:rsidRPr="003628F1">
        <w:rPr>
          <w:color w:val="000000" w:themeColor="text1"/>
          <w:szCs w:val="20"/>
        </w:rPr>
        <w:t>bufferX_JOG[indexBuffer_JOG] := X;</w:t>
      </w:r>
    </w:p>
    <w:p w14:paraId="5B881577" w14:textId="77777777" w:rsidR="009E0E38" w:rsidRPr="0092387E" w:rsidRDefault="009E0E38" w:rsidP="00C94D95">
      <w:pPr>
        <w:rPr>
          <w:color w:val="7030A0"/>
          <w:szCs w:val="20"/>
        </w:rPr>
      </w:pPr>
      <w:r w:rsidRPr="003628F1">
        <w:rPr>
          <w:color w:val="000000" w:themeColor="text1"/>
          <w:szCs w:val="20"/>
        </w:rPr>
        <w:t>bufferY_JOG[indexBuffer_JOG] := Y;</w:t>
      </w:r>
    </w:p>
    <w:p w14:paraId="0EAC6E32" w14:textId="77777777" w:rsidR="009E0E38" w:rsidRPr="0092387E" w:rsidRDefault="009E0E38" w:rsidP="00C94D95">
      <w:pPr>
        <w:rPr>
          <w:color w:val="7030A0"/>
          <w:szCs w:val="20"/>
        </w:rPr>
      </w:pPr>
    </w:p>
    <w:p w14:paraId="080C203A" w14:textId="77777777" w:rsidR="009E0E38" w:rsidRDefault="009E0E38" w:rsidP="00C94D95">
      <w:pPr>
        <w:rPr>
          <w:color w:val="7030A0"/>
          <w:szCs w:val="20"/>
        </w:rPr>
      </w:pPr>
      <w:r w:rsidRPr="00750F38">
        <w:rPr>
          <w:color w:val="7030A0"/>
          <w:szCs w:val="20"/>
        </w:rPr>
        <w:t>indexBuffer_JOG := indexBuffer_JOG + 1;</w:t>
      </w:r>
    </w:p>
    <w:p w14:paraId="543CFD0D" w14:textId="77777777" w:rsidR="00BF7188" w:rsidRPr="0092387E" w:rsidRDefault="00BF7188" w:rsidP="00BF7188">
      <w:pPr>
        <w:rPr>
          <w:color w:val="7030A0"/>
          <w:szCs w:val="20"/>
        </w:rPr>
      </w:pPr>
    </w:p>
    <w:p w14:paraId="42C4CD77" w14:textId="77777777" w:rsidR="00BF7188" w:rsidRPr="0092387E" w:rsidRDefault="00BF7188" w:rsidP="00BF7188">
      <w:pPr>
        <w:rPr>
          <w:color w:val="7030A0"/>
          <w:szCs w:val="20"/>
        </w:rPr>
      </w:pPr>
      <w:r w:rsidRPr="0092387E">
        <w:rPr>
          <w:color w:val="7030A0"/>
          <w:szCs w:val="20"/>
        </w:rPr>
        <w:t>axisX.flags.singlePoint := TRUE;</w:t>
      </w:r>
    </w:p>
    <w:p w14:paraId="130B1DBC" w14:textId="77777777" w:rsidR="00BF7188" w:rsidRPr="0092387E" w:rsidRDefault="00BF7188" w:rsidP="00BF7188">
      <w:pPr>
        <w:rPr>
          <w:color w:val="7030A0"/>
          <w:szCs w:val="20"/>
        </w:rPr>
      </w:pPr>
      <w:r w:rsidRPr="0092387E">
        <w:rPr>
          <w:color w:val="7030A0"/>
          <w:szCs w:val="20"/>
        </w:rPr>
        <w:t>axisY.flags.singlePoint := TRUE;</w:t>
      </w:r>
    </w:p>
    <w:p w14:paraId="2C805E0F" w14:textId="77777777" w:rsidR="00BF7188" w:rsidRPr="0092387E" w:rsidRDefault="00BF7188" w:rsidP="00BF7188">
      <w:pPr>
        <w:rPr>
          <w:color w:val="7030A0"/>
          <w:szCs w:val="20"/>
        </w:rPr>
      </w:pPr>
    </w:p>
    <w:p w14:paraId="53A53818" w14:textId="77777777" w:rsidR="009E0E38" w:rsidRPr="004C233C" w:rsidRDefault="009E0E38" w:rsidP="00C94D95">
      <w:pPr>
        <w:rPr>
          <w:color w:val="000000" w:themeColor="text1"/>
          <w:szCs w:val="20"/>
        </w:rPr>
      </w:pPr>
      <w:r w:rsidRPr="007322F9">
        <w:rPr>
          <w:color w:val="7030A0"/>
          <w:szCs w:val="20"/>
        </w:rPr>
        <w:t>bufferFilled_JOG := TRUE;</w:t>
      </w:r>
    </w:p>
    <w:p w14:paraId="0465D7F9" w14:textId="77777777" w:rsidR="00997FFE" w:rsidRPr="004C233C" w:rsidRDefault="00997FFE" w:rsidP="00997FFE">
      <w:pPr>
        <w:rPr>
          <w:color w:val="000000" w:themeColor="text1"/>
          <w:szCs w:val="20"/>
        </w:rPr>
      </w:pPr>
      <w:r w:rsidRPr="004C233C">
        <w:rPr>
          <w:color w:val="000000" w:themeColor="text1"/>
          <w:szCs w:val="20"/>
        </w:rPr>
        <w:t xml:space="preserve">// --- Pulsador X </w:t>
      </w:r>
      <w:r w:rsidR="00666E3A" w:rsidRPr="004C233C">
        <w:rPr>
          <w:color w:val="000000" w:themeColor="text1"/>
          <w:szCs w:val="20"/>
        </w:rPr>
        <w:t>---</w:t>
      </w:r>
    </w:p>
    <w:p w14:paraId="521B2A79" w14:textId="77777777" w:rsidR="00F87292" w:rsidRPr="004C233C" w:rsidRDefault="00997FFE" w:rsidP="0082405F">
      <w:pPr>
        <w:rPr>
          <w:color w:val="000000" w:themeColor="text1"/>
          <w:szCs w:val="20"/>
        </w:rPr>
      </w:pPr>
      <w:r w:rsidRPr="004C233C">
        <w:rPr>
          <w:color w:val="000000" w:themeColor="text1"/>
          <w:szCs w:val="20"/>
        </w:rPr>
        <w:t xml:space="preserve">IF </w:t>
      </w:r>
      <w:r w:rsidR="00C47900" w:rsidRPr="004C233C">
        <w:rPr>
          <w:color w:val="000000" w:themeColor="text1"/>
          <w:szCs w:val="20"/>
        </w:rPr>
        <w:t>BtnX_JOG</w:t>
      </w:r>
      <w:r w:rsidRPr="004C233C">
        <w:rPr>
          <w:color w:val="000000" w:themeColor="text1"/>
          <w:szCs w:val="20"/>
        </w:rPr>
        <w:t xml:space="preserve"> AND NOT BtnX_Last THEN</w:t>
      </w:r>
    </w:p>
    <w:p w14:paraId="77393494" w14:textId="77777777" w:rsidR="004C7881" w:rsidRPr="004C233C" w:rsidRDefault="004C7881" w:rsidP="00997FFE">
      <w:pPr>
        <w:rPr>
          <w:color w:val="000000" w:themeColor="text1"/>
          <w:szCs w:val="20"/>
        </w:rPr>
      </w:pPr>
      <w:r w:rsidRPr="004C233C">
        <w:rPr>
          <w:color w:val="000000" w:themeColor="text1"/>
          <w:szCs w:val="20"/>
        </w:rPr>
        <w:t>axisX.ready := TRUE;</w:t>
      </w:r>
    </w:p>
    <w:p w14:paraId="68A2FCB0" w14:textId="77777777" w:rsidR="00997FFE" w:rsidRPr="004C233C" w:rsidRDefault="00997FFE" w:rsidP="00D05723">
      <w:pPr>
        <w:rPr>
          <w:color w:val="000000" w:themeColor="text1"/>
          <w:szCs w:val="20"/>
        </w:rPr>
      </w:pPr>
      <w:r w:rsidRPr="004C233C">
        <w:rPr>
          <w:color w:val="000000" w:themeColor="text1"/>
          <w:szCs w:val="20"/>
        </w:rPr>
        <w:t xml:space="preserve">    bufferFilling := TRUE;    </w:t>
      </w:r>
    </w:p>
    <w:p w14:paraId="4FC4CD92" w14:textId="77777777" w:rsidR="00997FFE" w:rsidRPr="004C233C" w:rsidRDefault="00997FFE" w:rsidP="00997FFE">
      <w:pPr>
        <w:rPr>
          <w:color w:val="000000" w:themeColor="text1"/>
          <w:szCs w:val="20"/>
        </w:rPr>
      </w:pPr>
      <w:r w:rsidRPr="004C233C">
        <w:rPr>
          <w:color w:val="000000" w:themeColor="text1"/>
          <w:szCs w:val="20"/>
        </w:rPr>
        <w:t xml:space="preserve">    X := X + 1.0;  // incremento inicial</w:t>
      </w:r>
    </w:p>
    <w:p w14:paraId="4C0F2784" w14:textId="77777777" w:rsidR="00997FFE" w:rsidRPr="004C233C" w:rsidRDefault="00997FFE" w:rsidP="00997FFE">
      <w:pPr>
        <w:rPr>
          <w:color w:val="000000" w:themeColor="text1"/>
          <w:szCs w:val="20"/>
        </w:rPr>
      </w:pPr>
      <w:r w:rsidRPr="004C233C">
        <w:rPr>
          <w:color w:val="000000" w:themeColor="text1"/>
          <w:szCs w:val="20"/>
        </w:rPr>
        <w:t xml:space="preserve">    BtnTimerX := 0.0;</w:t>
      </w:r>
    </w:p>
    <w:p w14:paraId="7C6BC5BF" w14:textId="77777777" w:rsidR="00997FFE" w:rsidRPr="004C233C" w:rsidRDefault="00997FFE" w:rsidP="00997FFE">
      <w:pPr>
        <w:rPr>
          <w:color w:val="000000" w:themeColor="text1"/>
          <w:szCs w:val="20"/>
        </w:rPr>
      </w:pPr>
    </w:p>
    <w:p w14:paraId="4D8E2593" w14:textId="77777777" w:rsidR="009B49AA" w:rsidRPr="004C233C" w:rsidRDefault="009B49AA" w:rsidP="00997FFE">
      <w:pPr>
        <w:rPr>
          <w:color w:val="000000" w:themeColor="text1"/>
          <w:szCs w:val="20"/>
        </w:rPr>
      </w:pPr>
    </w:p>
    <w:p w14:paraId="61445589" w14:textId="77777777" w:rsidR="00997FFE" w:rsidRPr="004C233C" w:rsidRDefault="00997FFE" w:rsidP="00997FFE">
      <w:pPr>
        <w:rPr>
          <w:color w:val="000000" w:themeColor="text1"/>
          <w:szCs w:val="20"/>
        </w:rPr>
      </w:pPr>
      <w:r w:rsidRPr="004C233C">
        <w:rPr>
          <w:color w:val="000000" w:themeColor="text1"/>
          <w:szCs w:val="20"/>
        </w:rPr>
        <w:t xml:space="preserve">ELSIF </w:t>
      </w:r>
      <w:r w:rsidR="00132F08" w:rsidRPr="004C233C">
        <w:rPr>
          <w:color w:val="000000" w:themeColor="text1"/>
          <w:szCs w:val="20"/>
        </w:rPr>
        <w:t>BtnX_JOG</w:t>
      </w:r>
      <w:r w:rsidRPr="004C233C">
        <w:rPr>
          <w:color w:val="000000" w:themeColor="text1"/>
          <w:szCs w:val="20"/>
        </w:rPr>
        <w:t xml:space="preserve"> AND BtnX_Last THEN</w:t>
      </w:r>
    </w:p>
    <w:p w14:paraId="15926082" w14:textId="77777777" w:rsidR="00997FFE" w:rsidRPr="004C233C" w:rsidRDefault="00997FFE" w:rsidP="00997FFE">
      <w:pPr>
        <w:rPr>
          <w:color w:val="000000" w:themeColor="text1"/>
          <w:szCs w:val="20"/>
        </w:rPr>
      </w:pPr>
      <w:r w:rsidRPr="004C233C">
        <w:rPr>
          <w:color w:val="000000" w:themeColor="text1"/>
          <w:szCs w:val="20"/>
        </w:rPr>
        <w:t xml:space="preserve">    BtnTimerX := BtnTimerX + CycleTime;</w:t>
      </w:r>
    </w:p>
    <w:p w14:paraId="2B8D18BF" w14:textId="77777777" w:rsidR="00997FFE" w:rsidRPr="004C233C" w:rsidRDefault="00997FFE" w:rsidP="00997FFE">
      <w:pPr>
        <w:rPr>
          <w:color w:val="000000" w:themeColor="text1"/>
          <w:szCs w:val="20"/>
        </w:rPr>
      </w:pPr>
      <w:r w:rsidRPr="004C233C">
        <w:rPr>
          <w:color w:val="000000" w:themeColor="text1"/>
          <w:szCs w:val="20"/>
        </w:rPr>
        <w:t xml:space="preserve">    IF BtnTimerX &gt;= InitialDelay THEN</w:t>
      </w:r>
    </w:p>
    <w:p w14:paraId="5EFB0FBB" w14:textId="77777777" w:rsidR="00997FFE" w:rsidRPr="004C233C" w:rsidRDefault="00997FFE" w:rsidP="00997FFE">
      <w:pPr>
        <w:rPr>
          <w:color w:val="000000" w:themeColor="text1"/>
          <w:szCs w:val="20"/>
        </w:rPr>
      </w:pPr>
      <w:r w:rsidRPr="004C233C">
        <w:rPr>
          <w:color w:val="000000" w:themeColor="text1"/>
          <w:szCs w:val="20"/>
        </w:rPr>
        <w:t xml:space="preserve">        IF ((BtnTimerX - InitialDelay) MOD PulseInterval) &lt; CycleTime THEN</w:t>
      </w:r>
    </w:p>
    <w:p w14:paraId="6097698D" w14:textId="77777777" w:rsidR="00997FFE" w:rsidRPr="004C233C" w:rsidRDefault="00997FFE" w:rsidP="009E1E39">
      <w:pPr>
        <w:rPr>
          <w:color w:val="000000" w:themeColor="text1"/>
          <w:szCs w:val="20"/>
        </w:rPr>
      </w:pPr>
      <w:r w:rsidRPr="004C233C">
        <w:rPr>
          <w:color w:val="000000" w:themeColor="text1"/>
          <w:szCs w:val="20"/>
        </w:rPr>
        <w:t xml:space="preserve">            X := X + 1.0;            </w:t>
      </w:r>
    </w:p>
    <w:p w14:paraId="2BB9204A" w14:textId="77777777" w:rsidR="00997FFE" w:rsidRPr="004C233C" w:rsidRDefault="00997FFE" w:rsidP="00997FFE">
      <w:pPr>
        <w:rPr>
          <w:color w:val="000000" w:themeColor="text1"/>
          <w:szCs w:val="20"/>
        </w:rPr>
      </w:pPr>
      <w:r w:rsidRPr="004C233C">
        <w:rPr>
          <w:color w:val="000000" w:themeColor="text1"/>
          <w:szCs w:val="20"/>
        </w:rPr>
        <w:t xml:space="preserve">        END_IF;</w:t>
      </w:r>
    </w:p>
    <w:p w14:paraId="78187718" w14:textId="77777777" w:rsidR="00997FFE" w:rsidRPr="004C233C" w:rsidRDefault="00997FFE" w:rsidP="00997FFE">
      <w:pPr>
        <w:rPr>
          <w:color w:val="000000" w:themeColor="text1"/>
          <w:szCs w:val="20"/>
        </w:rPr>
      </w:pPr>
      <w:r w:rsidRPr="004C233C">
        <w:rPr>
          <w:color w:val="000000" w:themeColor="text1"/>
          <w:szCs w:val="20"/>
        </w:rPr>
        <w:t xml:space="preserve">    END_IF;</w:t>
      </w:r>
    </w:p>
    <w:p w14:paraId="5D9DC71B" w14:textId="77777777" w:rsidR="00997FFE" w:rsidRPr="004C233C" w:rsidRDefault="00997FFE" w:rsidP="00997FFE">
      <w:pPr>
        <w:rPr>
          <w:color w:val="000000" w:themeColor="text1"/>
          <w:szCs w:val="20"/>
        </w:rPr>
      </w:pPr>
    </w:p>
    <w:p w14:paraId="08EC4C86" w14:textId="77777777" w:rsidR="00997FFE" w:rsidRPr="004C233C" w:rsidRDefault="00997FFE" w:rsidP="00997FFE">
      <w:pPr>
        <w:rPr>
          <w:color w:val="000000" w:themeColor="text1"/>
          <w:szCs w:val="20"/>
        </w:rPr>
      </w:pPr>
      <w:r w:rsidRPr="004C233C">
        <w:rPr>
          <w:color w:val="000000" w:themeColor="text1"/>
          <w:szCs w:val="20"/>
        </w:rPr>
        <w:t xml:space="preserve">ELSIF NOT </w:t>
      </w:r>
      <w:r w:rsidR="00A00161" w:rsidRPr="004C233C">
        <w:rPr>
          <w:color w:val="000000" w:themeColor="text1"/>
          <w:szCs w:val="20"/>
        </w:rPr>
        <w:t>BtnX_JOG</w:t>
      </w:r>
      <w:r w:rsidRPr="004C233C">
        <w:rPr>
          <w:color w:val="000000" w:themeColor="text1"/>
          <w:szCs w:val="20"/>
        </w:rPr>
        <w:t xml:space="preserve"> AND BtnX_Last THEN</w:t>
      </w:r>
    </w:p>
    <w:p w14:paraId="6C4071DD" w14:textId="77777777" w:rsidR="009E0E38" w:rsidRPr="004C233C" w:rsidRDefault="009E0E38" w:rsidP="00C94D95">
      <w:pPr>
        <w:rPr>
          <w:color w:val="000000" w:themeColor="text1"/>
          <w:szCs w:val="20"/>
        </w:rPr>
      </w:pPr>
      <w:r w:rsidRPr="004C233C">
        <w:rPr>
          <w:color w:val="000000" w:themeColor="text1"/>
          <w:szCs w:val="20"/>
        </w:rPr>
        <w:t xml:space="preserve">    </w:t>
      </w:r>
      <w:r w:rsidRPr="00AA7B8F">
        <w:rPr>
          <w:color w:val="000000" w:themeColor="text1"/>
          <w:szCs w:val="20"/>
        </w:rPr>
        <w:t>bufferFilling_JOG := FALSE;</w:t>
      </w:r>
      <w:r w:rsidRPr="004C233C">
        <w:rPr>
          <w:color w:val="000000" w:themeColor="text1"/>
          <w:szCs w:val="20"/>
        </w:rPr>
        <w:t xml:space="preserve">   // botão solto</w:t>
      </w:r>
    </w:p>
    <w:p w14:paraId="7F5D2C88" w14:textId="77777777" w:rsidR="00997FFE" w:rsidRPr="004C233C" w:rsidRDefault="00997FFE" w:rsidP="00997FFE">
      <w:pPr>
        <w:rPr>
          <w:color w:val="000000" w:themeColor="text1"/>
          <w:szCs w:val="20"/>
        </w:rPr>
      </w:pPr>
      <w:r w:rsidRPr="004C233C">
        <w:rPr>
          <w:color w:val="000000" w:themeColor="text1"/>
          <w:szCs w:val="20"/>
        </w:rPr>
        <w:t xml:space="preserve">    </w:t>
      </w:r>
      <w:r w:rsidR="007777F7" w:rsidRPr="008054B8">
        <w:rPr>
          <w:color w:val="7030A0"/>
          <w:szCs w:val="20"/>
        </w:rPr>
        <w:t>bufferFilled</w:t>
      </w:r>
      <w:r w:rsidR="009E0E38" w:rsidRPr="00FB13E3">
        <w:rPr>
          <w:color w:val="7030A0"/>
          <w:szCs w:val="20"/>
        </w:rPr>
        <w:t>_JOG := TRUE;</w:t>
      </w:r>
      <w:r w:rsidRPr="004C233C">
        <w:rPr>
          <w:color w:val="000000" w:themeColor="text1"/>
          <w:szCs w:val="20"/>
        </w:rPr>
        <w:t xml:space="preserve">   // libera leitura do buffer</w:t>
      </w:r>
    </w:p>
    <w:p w14:paraId="34826A59" w14:textId="77777777" w:rsidR="00997FFE" w:rsidRPr="004C233C" w:rsidRDefault="00997FFE" w:rsidP="00997FFE">
      <w:pPr>
        <w:rPr>
          <w:color w:val="000000" w:themeColor="text1"/>
          <w:szCs w:val="20"/>
        </w:rPr>
      </w:pPr>
      <w:r w:rsidRPr="004C233C">
        <w:rPr>
          <w:color w:val="000000" w:themeColor="text1"/>
          <w:szCs w:val="20"/>
        </w:rPr>
        <w:t>END_IF;</w:t>
      </w:r>
    </w:p>
    <w:p w14:paraId="0A36A570" w14:textId="77777777" w:rsidR="00997FFE" w:rsidRPr="004C233C" w:rsidRDefault="00997FFE" w:rsidP="00C94D95">
      <w:pPr>
        <w:rPr>
          <w:color w:val="000000" w:themeColor="text1"/>
          <w:szCs w:val="20"/>
        </w:rPr>
      </w:pPr>
      <w:r w:rsidRPr="004C233C">
        <w:rPr>
          <w:color w:val="000000" w:themeColor="text1"/>
          <w:szCs w:val="20"/>
        </w:rPr>
        <w:t xml:space="preserve">BtnX_Last := </w:t>
      </w:r>
      <w:r w:rsidR="00B36889" w:rsidRPr="004C233C">
        <w:rPr>
          <w:color w:val="000000" w:themeColor="text1"/>
          <w:szCs w:val="20"/>
        </w:rPr>
        <w:t xml:space="preserve">BtnX_JOG </w:t>
      </w:r>
      <w:r w:rsidRPr="004C233C">
        <w:rPr>
          <w:color w:val="000000" w:themeColor="text1"/>
          <w:szCs w:val="20"/>
        </w:rPr>
        <w:t>;</w:t>
      </w:r>
    </w:p>
    <w:p w14:paraId="6D7569A4" w14:textId="77777777" w:rsidR="002B1F27" w:rsidRPr="004C233C" w:rsidRDefault="002B1F27" w:rsidP="00C94D95">
      <w:pPr>
        <w:rPr>
          <w:color w:val="000000" w:themeColor="text1"/>
          <w:szCs w:val="20"/>
        </w:rPr>
      </w:pPr>
    </w:p>
    <w:p w14:paraId="4C629C02" w14:textId="77777777" w:rsidR="002B1F27" w:rsidRPr="004C233C" w:rsidRDefault="002B1F27" w:rsidP="00997FFE">
      <w:pPr>
        <w:rPr>
          <w:color w:val="000000" w:themeColor="text1"/>
          <w:szCs w:val="20"/>
        </w:rPr>
      </w:pPr>
    </w:p>
    <w:p w14:paraId="7E07D410" w14:textId="77777777" w:rsidR="00B52FFB" w:rsidRPr="004C233C" w:rsidRDefault="00B52FFB" w:rsidP="00B52FFB">
      <w:pPr>
        <w:rPr>
          <w:color w:val="000000" w:themeColor="text1"/>
          <w:szCs w:val="20"/>
        </w:rPr>
      </w:pPr>
      <w:r w:rsidRPr="004C233C">
        <w:rPr>
          <w:color w:val="000000" w:themeColor="text1"/>
          <w:szCs w:val="20"/>
        </w:rPr>
        <w:t>// --- Pulsador X Negativo ---</w:t>
      </w:r>
    </w:p>
    <w:p w14:paraId="0D5F53C4" w14:textId="77777777" w:rsidR="00B52FFB" w:rsidRPr="004C233C" w:rsidRDefault="00B52FFB" w:rsidP="00B52FFB">
      <w:pPr>
        <w:rPr>
          <w:color w:val="000000" w:themeColor="text1"/>
          <w:szCs w:val="20"/>
        </w:rPr>
      </w:pPr>
      <w:r w:rsidRPr="004C233C">
        <w:rPr>
          <w:color w:val="000000" w:themeColor="text1"/>
          <w:szCs w:val="20"/>
        </w:rPr>
        <w:t>IF BtnX_JOGN AND NOT BtnXN_Last THEN</w:t>
      </w:r>
    </w:p>
    <w:p w14:paraId="1D1D33B0" w14:textId="77777777" w:rsidR="00BB3C99" w:rsidRPr="004C233C" w:rsidRDefault="00B52FFB">
      <w:pPr>
        <w:rPr>
          <w:color w:val="000000" w:themeColor="text1"/>
          <w:szCs w:val="20"/>
        </w:rPr>
      </w:pPr>
      <w:r w:rsidRPr="004C233C">
        <w:rPr>
          <w:color w:val="000000" w:themeColor="text1"/>
          <w:szCs w:val="20"/>
        </w:rPr>
        <w:t xml:space="preserve"> </w:t>
      </w:r>
      <w:r w:rsidR="00B360A5" w:rsidRPr="004C233C">
        <w:rPr>
          <w:color w:val="000000" w:themeColor="text1"/>
          <w:szCs w:val="20"/>
        </w:rPr>
        <w:t>a</w:t>
      </w:r>
      <w:r w:rsidR="00BB3C99" w:rsidRPr="004C233C">
        <w:rPr>
          <w:color w:val="000000" w:themeColor="text1"/>
          <w:szCs w:val="20"/>
        </w:rPr>
        <w:t>xis</w:t>
      </w:r>
      <w:r w:rsidR="008D1BBF" w:rsidRPr="004C233C">
        <w:rPr>
          <w:color w:val="000000" w:themeColor="text1"/>
          <w:szCs w:val="20"/>
        </w:rPr>
        <w:t>X</w:t>
      </w:r>
      <w:r w:rsidR="00BB3C99" w:rsidRPr="004C233C">
        <w:rPr>
          <w:color w:val="000000" w:themeColor="text1"/>
          <w:szCs w:val="20"/>
        </w:rPr>
        <w:t>.ready := TRUE;</w:t>
      </w:r>
    </w:p>
    <w:p w14:paraId="0454A43C" w14:textId="77777777" w:rsidR="00B52FFB" w:rsidRPr="004C233C" w:rsidRDefault="00B52FFB" w:rsidP="00B52FFB">
      <w:pPr>
        <w:rPr>
          <w:color w:val="000000" w:themeColor="text1"/>
          <w:szCs w:val="20"/>
        </w:rPr>
      </w:pPr>
      <w:r w:rsidRPr="004C233C">
        <w:rPr>
          <w:color w:val="000000" w:themeColor="text1"/>
          <w:szCs w:val="20"/>
        </w:rPr>
        <w:t xml:space="preserve">    bufferFilling</w:t>
      </w:r>
      <w:r w:rsidR="009E0E38">
        <w:rPr>
          <w:color w:val="000000" w:themeColor="text1"/>
          <w:szCs w:val="20"/>
        </w:rPr>
        <w:t>_JOG</w:t>
      </w:r>
      <w:r w:rsidRPr="004C233C">
        <w:rPr>
          <w:color w:val="000000" w:themeColor="text1"/>
          <w:szCs w:val="20"/>
        </w:rPr>
        <w:t xml:space="preserve"> := TRUE;</w:t>
      </w:r>
    </w:p>
    <w:p w14:paraId="3E2D353D" w14:textId="77777777" w:rsidR="00B52FFB" w:rsidRPr="004C233C" w:rsidRDefault="00B52FFB" w:rsidP="00B52FFB">
      <w:pPr>
        <w:rPr>
          <w:color w:val="000000" w:themeColor="text1"/>
          <w:szCs w:val="20"/>
        </w:rPr>
      </w:pPr>
      <w:r w:rsidRPr="004C233C">
        <w:rPr>
          <w:color w:val="000000" w:themeColor="text1"/>
          <w:szCs w:val="20"/>
        </w:rPr>
        <w:t xml:space="preserve">    X := X - 1.0;      // decremento inicial</w:t>
      </w:r>
    </w:p>
    <w:p w14:paraId="67603BC6" w14:textId="77777777" w:rsidR="00B52FFB" w:rsidRDefault="00B52FFB" w:rsidP="00B52FFB">
      <w:pPr>
        <w:rPr>
          <w:color w:val="000000" w:themeColor="text1"/>
          <w:szCs w:val="20"/>
        </w:rPr>
      </w:pPr>
      <w:r w:rsidRPr="004C233C">
        <w:rPr>
          <w:color w:val="000000" w:themeColor="text1"/>
          <w:szCs w:val="20"/>
        </w:rPr>
        <w:t xml:space="preserve">    BtnTimerXN := 0.0;</w:t>
      </w:r>
    </w:p>
    <w:p w14:paraId="71E21A3B" w14:textId="77777777" w:rsidR="00B4125C" w:rsidRDefault="00B4125C" w:rsidP="00B52FFB">
      <w:pPr>
        <w:rPr>
          <w:color w:val="000000" w:themeColor="text1"/>
          <w:szCs w:val="20"/>
        </w:rPr>
      </w:pPr>
    </w:p>
    <w:p w14:paraId="0A153A94" w14:textId="77777777" w:rsidR="00B4125C" w:rsidRDefault="00B4125C" w:rsidP="00B52FFB">
      <w:pPr>
        <w:rPr>
          <w:color w:val="000000" w:themeColor="text1"/>
          <w:szCs w:val="20"/>
        </w:rPr>
      </w:pPr>
    </w:p>
    <w:p w14:paraId="6B74FE07" w14:textId="77777777" w:rsidR="00B4125C" w:rsidRPr="004C233C" w:rsidRDefault="00B4125C" w:rsidP="00B52FFB">
      <w:pPr>
        <w:rPr>
          <w:color w:val="000000" w:themeColor="text1"/>
          <w:szCs w:val="20"/>
        </w:rPr>
      </w:pPr>
    </w:p>
    <w:p w14:paraId="02425094" w14:textId="77777777" w:rsidR="00B52FFB" w:rsidRPr="004C233C" w:rsidRDefault="00B52FFB" w:rsidP="00B52FFB">
      <w:pPr>
        <w:rPr>
          <w:color w:val="000000" w:themeColor="text1"/>
          <w:szCs w:val="20"/>
        </w:rPr>
      </w:pPr>
    </w:p>
    <w:p w14:paraId="4519DEF5" w14:textId="77777777" w:rsidR="00B52FFB" w:rsidRPr="004C233C" w:rsidRDefault="00B52FFB" w:rsidP="00B52FFB">
      <w:pPr>
        <w:rPr>
          <w:color w:val="000000" w:themeColor="text1"/>
          <w:szCs w:val="20"/>
        </w:rPr>
      </w:pPr>
      <w:r w:rsidRPr="004C233C">
        <w:rPr>
          <w:color w:val="000000" w:themeColor="text1"/>
          <w:szCs w:val="20"/>
        </w:rPr>
        <w:t>ELSIF BtnX_JOGN AND BtnXN_Last THEN</w:t>
      </w:r>
    </w:p>
    <w:p w14:paraId="0C8B48C2" w14:textId="77777777" w:rsidR="00B52FFB" w:rsidRPr="004C233C" w:rsidRDefault="00B52FFB" w:rsidP="00B52FFB">
      <w:pPr>
        <w:rPr>
          <w:color w:val="000000" w:themeColor="text1"/>
          <w:szCs w:val="20"/>
        </w:rPr>
      </w:pPr>
      <w:r w:rsidRPr="004C233C">
        <w:rPr>
          <w:color w:val="000000" w:themeColor="text1"/>
          <w:szCs w:val="20"/>
        </w:rPr>
        <w:t xml:space="preserve">    BtnTimerXN := BtnTimerXN + CycleTime;</w:t>
      </w:r>
    </w:p>
    <w:p w14:paraId="5672E63C" w14:textId="77777777" w:rsidR="00B52FFB" w:rsidRPr="004C233C" w:rsidRDefault="00B52FFB" w:rsidP="00B52FFB">
      <w:pPr>
        <w:rPr>
          <w:color w:val="000000" w:themeColor="text1"/>
          <w:szCs w:val="20"/>
        </w:rPr>
      </w:pPr>
      <w:r w:rsidRPr="004C233C">
        <w:rPr>
          <w:color w:val="000000" w:themeColor="text1"/>
          <w:szCs w:val="20"/>
        </w:rPr>
        <w:t xml:space="preserve">    IF BtnTimerXN &gt;= InitialDelay THEN</w:t>
      </w:r>
    </w:p>
    <w:p w14:paraId="10F768A3" w14:textId="77777777" w:rsidR="00B52FFB" w:rsidRPr="004C233C" w:rsidRDefault="00B52FFB" w:rsidP="00B52FFB">
      <w:pPr>
        <w:rPr>
          <w:color w:val="000000" w:themeColor="text1"/>
          <w:szCs w:val="20"/>
        </w:rPr>
      </w:pPr>
      <w:r w:rsidRPr="004C233C">
        <w:rPr>
          <w:color w:val="000000" w:themeColor="text1"/>
          <w:szCs w:val="20"/>
        </w:rPr>
        <w:t xml:space="preserve">        IF ((BtnTimerXN - InitialDelay) MOD PulseInterval) &lt; CycleTime THEN</w:t>
      </w:r>
    </w:p>
    <w:p w14:paraId="7E75EAB6" w14:textId="77777777" w:rsidR="00B52FFB" w:rsidRPr="004C233C" w:rsidRDefault="00B52FFB" w:rsidP="00B52FFB">
      <w:pPr>
        <w:rPr>
          <w:color w:val="000000" w:themeColor="text1"/>
          <w:szCs w:val="20"/>
        </w:rPr>
      </w:pPr>
      <w:r w:rsidRPr="004C233C">
        <w:rPr>
          <w:color w:val="000000" w:themeColor="text1"/>
          <w:szCs w:val="20"/>
        </w:rPr>
        <w:t xml:space="preserve">            X := X - 1.0;  // decremento contínuo</w:t>
      </w:r>
    </w:p>
    <w:p w14:paraId="0CBA3C7C" w14:textId="77777777" w:rsidR="00B52FFB" w:rsidRPr="004C233C" w:rsidRDefault="00B52FFB" w:rsidP="00B52FFB">
      <w:pPr>
        <w:rPr>
          <w:color w:val="000000" w:themeColor="text1"/>
          <w:szCs w:val="20"/>
        </w:rPr>
      </w:pPr>
      <w:r w:rsidRPr="004C233C">
        <w:rPr>
          <w:color w:val="000000" w:themeColor="text1"/>
          <w:szCs w:val="20"/>
        </w:rPr>
        <w:t xml:space="preserve">        END_IF;</w:t>
      </w:r>
    </w:p>
    <w:p w14:paraId="5FAF17F8" w14:textId="77777777" w:rsidR="00B52FFB" w:rsidRPr="004C233C" w:rsidRDefault="00B52FFB" w:rsidP="00B52FFB">
      <w:pPr>
        <w:rPr>
          <w:color w:val="000000" w:themeColor="text1"/>
          <w:szCs w:val="20"/>
        </w:rPr>
      </w:pPr>
      <w:r w:rsidRPr="004C233C">
        <w:rPr>
          <w:color w:val="000000" w:themeColor="text1"/>
          <w:szCs w:val="20"/>
        </w:rPr>
        <w:t xml:space="preserve">    END_IF;</w:t>
      </w:r>
    </w:p>
    <w:p w14:paraId="5B376467" w14:textId="77777777" w:rsidR="00B52FFB" w:rsidRPr="004C233C" w:rsidRDefault="00B52FFB" w:rsidP="00B52FFB">
      <w:pPr>
        <w:rPr>
          <w:color w:val="000000" w:themeColor="text1"/>
          <w:szCs w:val="20"/>
        </w:rPr>
      </w:pPr>
    </w:p>
    <w:p w14:paraId="77139F0D" w14:textId="77777777" w:rsidR="00B52FFB" w:rsidRPr="004C233C" w:rsidRDefault="00B52FFB" w:rsidP="00B52FFB">
      <w:pPr>
        <w:rPr>
          <w:color w:val="000000" w:themeColor="text1"/>
          <w:szCs w:val="20"/>
        </w:rPr>
      </w:pPr>
      <w:r w:rsidRPr="004C233C">
        <w:rPr>
          <w:color w:val="000000" w:themeColor="text1"/>
          <w:szCs w:val="20"/>
        </w:rPr>
        <w:t>ELSIF NOT BtnX_JOGN AND BtnXN_Last THEN</w:t>
      </w:r>
    </w:p>
    <w:p w14:paraId="46C9BB8B" w14:textId="77777777" w:rsidR="009E0E38" w:rsidRPr="004C233C" w:rsidRDefault="009E0E38" w:rsidP="00C94D95">
      <w:pPr>
        <w:rPr>
          <w:color w:val="000000" w:themeColor="text1"/>
          <w:szCs w:val="20"/>
        </w:rPr>
      </w:pPr>
      <w:r w:rsidRPr="004C233C">
        <w:rPr>
          <w:color w:val="000000" w:themeColor="text1"/>
          <w:szCs w:val="20"/>
        </w:rPr>
        <w:t xml:space="preserve">    </w:t>
      </w:r>
      <w:r w:rsidRPr="00AA7B8F">
        <w:rPr>
          <w:color w:val="000000" w:themeColor="text1"/>
          <w:szCs w:val="20"/>
        </w:rPr>
        <w:t>bufferFilling_JOG := FALSE;</w:t>
      </w:r>
      <w:r w:rsidRPr="004C233C">
        <w:rPr>
          <w:color w:val="000000" w:themeColor="text1"/>
          <w:szCs w:val="20"/>
        </w:rPr>
        <w:t xml:space="preserve">   // botão solto</w:t>
      </w:r>
    </w:p>
    <w:p w14:paraId="442CAD38" w14:textId="77777777" w:rsidR="00B52FFB" w:rsidRPr="004C233C" w:rsidRDefault="00B52FFB" w:rsidP="00B52FFB">
      <w:pPr>
        <w:rPr>
          <w:color w:val="000000" w:themeColor="text1"/>
          <w:szCs w:val="20"/>
        </w:rPr>
      </w:pPr>
      <w:r w:rsidRPr="004C233C">
        <w:rPr>
          <w:color w:val="000000" w:themeColor="text1"/>
          <w:szCs w:val="20"/>
        </w:rPr>
        <w:t xml:space="preserve">    </w:t>
      </w:r>
      <w:r w:rsidR="00765783" w:rsidRPr="008054B8">
        <w:rPr>
          <w:color w:val="7030A0"/>
          <w:szCs w:val="20"/>
        </w:rPr>
        <w:t>bufferFilled</w:t>
      </w:r>
      <w:r w:rsidR="009E0E38" w:rsidRPr="00FB13E3">
        <w:rPr>
          <w:color w:val="7030A0"/>
          <w:szCs w:val="20"/>
        </w:rPr>
        <w:t>_JOG := TRUE;</w:t>
      </w:r>
      <w:r w:rsidRPr="004C233C">
        <w:rPr>
          <w:color w:val="000000" w:themeColor="text1"/>
          <w:szCs w:val="20"/>
        </w:rPr>
        <w:t xml:space="preserve">   // libera leitura do buffer</w:t>
      </w:r>
    </w:p>
    <w:p w14:paraId="00FE2280" w14:textId="77777777" w:rsidR="00B52FFB" w:rsidRPr="004C233C" w:rsidRDefault="00B52FFB" w:rsidP="00B52FFB">
      <w:pPr>
        <w:rPr>
          <w:color w:val="000000" w:themeColor="text1"/>
          <w:szCs w:val="20"/>
        </w:rPr>
      </w:pPr>
      <w:r w:rsidRPr="004C233C">
        <w:rPr>
          <w:color w:val="000000" w:themeColor="text1"/>
          <w:szCs w:val="20"/>
        </w:rPr>
        <w:t>END_IF;</w:t>
      </w:r>
    </w:p>
    <w:p w14:paraId="307E4438" w14:textId="77777777" w:rsidR="00B52FFB" w:rsidRPr="004C233C" w:rsidRDefault="00B52FFB" w:rsidP="00C94D95">
      <w:pPr>
        <w:rPr>
          <w:color w:val="000000" w:themeColor="text1"/>
          <w:szCs w:val="20"/>
        </w:rPr>
      </w:pPr>
      <w:r w:rsidRPr="004C233C">
        <w:rPr>
          <w:color w:val="000000" w:themeColor="text1"/>
          <w:szCs w:val="20"/>
        </w:rPr>
        <w:t>BtnXN_Last := BtnX_JOGN;</w:t>
      </w:r>
    </w:p>
    <w:p w14:paraId="770BE944" w14:textId="77777777" w:rsidR="00B52FFB" w:rsidRPr="004C233C" w:rsidRDefault="00B52FFB" w:rsidP="00997FFE">
      <w:pPr>
        <w:rPr>
          <w:color w:val="000000" w:themeColor="text1"/>
          <w:szCs w:val="20"/>
        </w:rPr>
      </w:pPr>
    </w:p>
    <w:p w14:paraId="1F00C1A4" w14:textId="77777777" w:rsidR="00997FFE" w:rsidRPr="004C233C" w:rsidRDefault="00997FFE" w:rsidP="00997FFE">
      <w:pPr>
        <w:rPr>
          <w:color w:val="000000" w:themeColor="text1"/>
          <w:szCs w:val="20"/>
        </w:rPr>
      </w:pPr>
      <w:r w:rsidRPr="004C233C">
        <w:rPr>
          <w:color w:val="000000" w:themeColor="text1"/>
          <w:szCs w:val="20"/>
        </w:rPr>
        <w:t>// --- Pulsador Y ---</w:t>
      </w:r>
    </w:p>
    <w:p w14:paraId="7B116A0B" w14:textId="77777777" w:rsidR="00997FFE" w:rsidRPr="004C233C" w:rsidRDefault="00997FFE" w:rsidP="00997FFE">
      <w:pPr>
        <w:rPr>
          <w:color w:val="000000" w:themeColor="text1"/>
          <w:szCs w:val="20"/>
        </w:rPr>
      </w:pPr>
      <w:r w:rsidRPr="004C233C">
        <w:rPr>
          <w:color w:val="000000" w:themeColor="text1"/>
          <w:szCs w:val="20"/>
        </w:rPr>
        <w:t>IF BtnY_</w:t>
      </w:r>
      <w:r w:rsidR="00653D92" w:rsidRPr="004C233C">
        <w:rPr>
          <w:color w:val="000000" w:themeColor="text1"/>
          <w:szCs w:val="20"/>
        </w:rPr>
        <w:t xml:space="preserve">JOG </w:t>
      </w:r>
      <w:r w:rsidRPr="004C233C">
        <w:rPr>
          <w:color w:val="000000" w:themeColor="text1"/>
          <w:szCs w:val="20"/>
        </w:rPr>
        <w:t>AND NOT BtnY_Last THEN</w:t>
      </w:r>
    </w:p>
    <w:p w14:paraId="661E3469" w14:textId="77777777" w:rsidR="009C34B5" w:rsidRPr="004C233C" w:rsidRDefault="00997FFE" w:rsidP="00997FFE">
      <w:pPr>
        <w:rPr>
          <w:color w:val="000000" w:themeColor="text1"/>
          <w:szCs w:val="20"/>
        </w:rPr>
      </w:pPr>
      <w:r w:rsidRPr="004C233C">
        <w:rPr>
          <w:color w:val="000000" w:themeColor="text1"/>
          <w:szCs w:val="20"/>
        </w:rPr>
        <w:t xml:space="preserve">   </w:t>
      </w:r>
      <w:r w:rsidR="00830070" w:rsidRPr="004C233C">
        <w:rPr>
          <w:color w:val="000000" w:themeColor="text1"/>
          <w:szCs w:val="20"/>
        </w:rPr>
        <w:t>axisY.ready := TRUE;</w:t>
      </w:r>
    </w:p>
    <w:p w14:paraId="2FCD8945" w14:textId="77777777" w:rsidR="00997FFE" w:rsidRPr="004C233C" w:rsidRDefault="00997FFE" w:rsidP="00997FFE">
      <w:pPr>
        <w:rPr>
          <w:color w:val="000000" w:themeColor="text1"/>
          <w:szCs w:val="20"/>
        </w:rPr>
      </w:pPr>
      <w:r w:rsidRPr="004C233C">
        <w:rPr>
          <w:color w:val="000000" w:themeColor="text1"/>
          <w:szCs w:val="20"/>
        </w:rPr>
        <w:t>bufferFilling</w:t>
      </w:r>
      <w:r w:rsidR="009E0E38">
        <w:rPr>
          <w:color w:val="000000" w:themeColor="text1"/>
          <w:szCs w:val="20"/>
        </w:rPr>
        <w:t>_JOG</w:t>
      </w:r>
      <w:r w:rsidRPr="004C233C">
        <w:rPr>
          <w:color w:val="000000" w:themeColor="text1"/>
          <w:szCs w:val="20"/>
        </w:rPr>
        <w:t xml:space="preserve"> := TRUE;</w:t>
      </w:r>
    </w:p>
    <w:p w14:paraId="7B17EFD5" w14:textId="77777777" w:rsidR="00997FFE" w:rsidRPr="004C233C" w:rsidRDefault="00997FFE" w:rsidP="00997FFE">
      <w:pPr>
        <w:rPr>
          <w:color w:val="000000" w:themeColor="text1"/>
          <w:szCs w:val="20"/>
        </w:rPr>
      </w:pPr>
      <w:r w:rsidRPr="004C233C">
        <w:rPr>
          <w:color w:val="000000" w:themeColor="text1"/>
          <w:szCs w:val="20"/>
        </w:rPr>
        <w:t xml:space="preserve">    Y := Y + 1.0;  // incremento inicial</w:t>
      </w:r>
    </w:p>
    <w:p w14:paraId="6058C16D" w14:textId="77777777" w:rsidR="00997FFE" w:rsidRPr="004C233C" w:rsidRDefault="00997FFE" w:rsidP="00997FFE">
      <w:pPr>
        <w:rPr>
          <w:color w:val="000000" w:themeColor="text1"/>
          <w:szCs w:val="20"/>
        </w:rPr>
      </w:pPr>
      <w:r w:rsidRPr="004C233C">
        <w:rPr>
          <w:color w:val="000000" w:themeColor="text1"/>
          <w:szCs w:val="20"/>
        </w:rPr>
        <w:t xml:space="preserve">    BtnTimerY := 0.0;</w:t>
      </w:r>
    </w:p>
    <w:p w14:paraId="480166F6" w14:textId="77777777" w:rsidR="00997FFE" w:rsidRPr="004C233C" w:rsidRDefault="00997FFE" w:rsidP="00997FFE">
      <w:pPr>
        <w:rPr>
          <w:color w:val="000000" w:themeColor="text1"/>
          <w:szCs w:val="20"/>
        </w:rPr>
      </w:pPr>
    </w:p>
    <w:p w14:paraId="78D7C893" w14:textId="77777777" w:rsidR="00997FFE" w:rsidRPr="004C233C" w:rsidRDefault="00997FFE" w:rsidP="00997FFE">
      <w:pPr>
        <w:rPr>
          <w:color w:val="000000" w:themeColor="text1"/>
          <w:szCs w:val="20"/>
        </w:rPr>
      </w:pPr>
      <w:r w:rsidRPr="004C233C">
        <w:rPr>
          <w:color w:val="000000" w:themeColor="text1"/>
          <w:szCs w:val="20"/>
        </w:rPr>
        <w:t xml:space="preserve">ELSIF </w:t>
      </w:r>
      <w:r w:rsidR="00702B3E" w:rsidRPr="004C233C">
        <w:rPr>
          <w:color w:val="000000" w:themeColor="text1"/>
          <w:szCs w:val="20"/>
        </w:rPr>
        <w:t>BtnY_JOG</w:t>
      </w:r>
      <w:r w:rsidRPr="004C233C">
        <w:rPr>
          <w:color w:val="000000" w:themeColor="text1"/>
          <w:szCs w:val="20"/>
        </w:rPr>
        <w:t xml:space="preserve"> AND BtnY_Last THEN</w:t>
      </w:r>
    </w:p>
    <w:p w14:paraId="0936AE1C" w14:textId="77777777" w:rsidR="00997FFE" w:rsidRPr="004C233C" w:rsidRDefault="00997FFE" w:rsidP="00997FFE">
      <w:pPr>
        <w:rPr>
          <w:color w:val="000000" w:themeColor="text1"/>
          <w:szCs w:val="20"/>
        </w:rPr>
      </w:pPr>
      <w:r w:rsidRPr="004C233C">
        <w:rPr>
          <w:color w:val="000000" w:themeColor="text1"/>
          <w:szCs w:val="20"/>
        </w:rPr>
        <w:t xml:space="preserve">    BtnTimerY := BtnTimerY + CycleTime;</w:t>
      </w:r>
    </w:p>
    <w:p w14:paraId="11C221A5" w14:textId="77777777" w:rsidR="00997FFE" w:rsidRPr="004C233C" w:rsidRDefault="00997FFE" w:rsidP="00997FFE">
      <w:pPr>
        <w:rPr>
          <w:color w:val="000000" w:themeColor="text1"/>
          <w:szCs w:val="20"/>
        </w:rPr>
      </w:pPr>
      <w:r w:rsidRPr="004C233C">
        <w:rPr>
          <w:color w:val="000000" w:themeColor="text1"/>
          <w:szCs w:val="20"/>
        </w:rPr>
        <w:t xml:space="preserve">    IF BtnTimerY &gt;= InitialDelay THEN</w:t>
      </w:r>
    </w:p>
    <w:p w14:paraId="5F9176A1" w14:textId="77777777" w:rsidR="00997FFE" w:rsidRPr="004C233C" w:rsidRDefault="00997FFE" w:rsidP="00997FFE">
      <w:pPr>
        <w:rPr>
          <w:color w:val="000000" w:themeColor="text1"/>
          <w:szCs w:val="20"/>
        </w:rPr>
      </w:pPr>
      <w:r w:rsidRPr="004C233C">
        <w:rPr>
          <w:color w:val="000000" w:themeColor="text1"/>
          <w:szCs w:val="20"/>
        </w:rPr>
        <w:t xml:space="preserve">        IF ((BtnTimerY - InitialDelay) MOD PulseInterval) &lt; CycleTime THEN</w:t>
      </w:r>
    </w:p>
    <w:p w14:paraId="6A80E776" w14:textId="77777777" w:rsidR="00997FFE" w:rsidRPr="004C233C" w:rsidRDefault="00997FFE" w:rsidP="00997FFE">
      <w:pPr>
        <w:rPr>
          <w:color w:val="000000" w:themeColor="text1"/>
          <w:szCs w:val="20"/>
        </w:rPr>
      </w:pPr>
      <w:r w:rsidRPr="004C233C">
        <w:rPr>
          <w:color w:val="000000" w:themeColor="text1"/>
          <w:szCs w:val="20"/>
        </w:rPr>
        <w:t xml:space="preserve">            Y := Y + 1.0;</w:t>
      </w:r>
    </w:p>
    <w:p w14:paraId="6E3C8610" w14:textId="77777777" w:rsidR="00997FFE" w:rsidRPr="004C233C" w:rsidRDefault="00997FFE" w:rsidP="00A673B6">
      <w:pPr>
        <w:rPr>
          <w:color w:val="000000" w:themeColor="text1"/>
          <w:szCs w:val="20"/>
        </w:rPr>
      </w:pPr>
      <w:r w:rsidRPr="004C233C">
        <w:rPr>
          <w:color w:val="000000" w:themeColor="text1"/>
          <w:szCs w:val="20"/>
        </w:rPr>
        <w:t xml:space="preserve">    END_IF;</w:t>
      </w:r>
    </w:p>
    <w:p w14:paraId="22EFF8BE" w14:textId="77777777" w:rsidR="00997FFE" w:rsidRPr="004C233C" w:rsidRDefault="00997FFE" w:rsidP="00997FFE">
      <w:pPr>
        <w:rPr>
          <w:color w:val="000000" w:themeColor="text1"/>
          <w:szCs w:val="20"/>
        </w:rPr>
      </w:pPr>
      <w:r w:rsidRPr="004C233C">
        <w:rPr>
          <w:color w:val="000000" w:themeColor="text1"/>
          <w:szCs w:val="20"/>
        </w:rPr>
        <w:t xml:space="preserve">    END_IF;</w:t>
      </w:r>
    </w:p>
    <w:p w14:paraId="6B265E46" w14:textId="77777777" w:rsidR="00997FFE" w:rsidRPr="004C233C" w:rsidRDefault="00997FFE" w:rsidP="00997FFE">
      <w:pPr>
        <w:rPr>
          <w:color w:val="000000" w:themeColor="text1"/>
          <w:szCs w:val="20"/>
        </w:rPr>
      </w:pPr>
    </w:p>
    <w:p w14:paraId="39FB87AF" w14:textId="77777777" w:rsidR="00997FFE" w:rsidRPr="004C233C" w:rsidRDefault="00997FFE" w:rsidP="00702B3E">
      <w:pPr>
        <w:rPr>
          <w:color w:val="000000" w:themeColor="text1"/>
          <w:szCs w:val="20"/>
        </w:rPr>
      </w:pPr>
      <w:r w:rsidRPr="004C233C">
        <w:rPr>
          <w:color w:val="000000" w:themeColor="text1"/>
          <w:szCs w:val="20"/>
        </w:rPr>
        <w:t xml:space="preserve">ELSIF NOT </w:t>
      </w:r>
      <w:r w:rsidR="00702B3E" w:rsidRPr="004C233C">
        <w:rPr>
          <w:color w:val="000000" w:themeColor="text1"/>
          <w:szCs w:val="20"/>
        </w:rPr>
        <w:t>BtnY</w:t>
      </w:r>
      <w:r w:rsidR="00641CE9" w:rsidRPr="004C233C">
        <w:rPr>
          <w:color w:val="000000" w:themeColor="text1"/>
          <w:szCs w:val="20"/>
        </w:rPr>
        <w:t>_</w:t>
      </w:r>
      <w:r w:rsidR="003F31EF" w:rsidRPr="004C233C">
        <w:rPr>
          <w:color w:val="000000" w:themeColor="text1"/>
          <w:szCs w:val="20"/>
        </w:rPr>
        <w:t>J</w:t>
      </w:r>
      <w:r w:rsidR="00702B3E" w:rsidRPr="004C233C">
        <w:rPr>
          <w:color w:val="000000" w:themeColor="text1"/>
          <w:szCs w:val="20"/>
        </w:rPr>
        <w:t xml:space="preserve">OG </w:t>
      </w:r>
      <w:r w:rsidRPr="004C233C">
        <w:rPr>
          <w:color w:val="000000" w:themeColor="text1"/>
          <w:szCs w:val="20"/>
        </w:rPr>
        <w:t>AND BtnY_Last THEN</w:t>
      </w:r>
    </w:p>
    <w:p w14:paraId="01911FEA" w14:textId="77777777" w:rsidR="009E0E38" w:rsidRPr="004C233C" w:rsidRDefault="009E0E38" w:rsidP="00C94D95">
      <w:pPr>
        <w:rPr>
          <w:color w:val="000000" w:themeColor="text1"/>
          <w:szCs w:val="20"/>
        </w:rPr>
      </w:pPr>
      <w:r w:rsidRPr="004C233C">
        <w:rPr>
          <w:color w:val="000000" w:themeColor="text1"/>
          <w:szCs w:val="20"/>
        </w:rPr>
        <w:t xml:space="preserve">    </w:t>
      </w:r>
      <w:r w:rsidRPr="00AA7B8F">
        <w:rPr>
          <w:color w:val="000000" w:themeColor="text1"/>
          <w:szCs w:val="20"/>
        </w:rPr>
        <w:t>bufferFilling_JOG := FALSE;</w:t>
      </w:r>
      <w:r w:rsidRPr="004C233C">
        <w:rPr>
          <w:color w:val="000000" w:themeColor="text1"/>
          <w:szCs w:val="20"/>
        </w:rPr>
        <w:t xml:space="preserve">   // botão solto</w:t>
      </w:r>
    </w:p>
    <w:p w14:paraId="37821798" w14:textId="77777777" w:rsidR="00997FFE" w:rsidRPr="004C233C" w:rsidRDefault="00997FFE" w:rsidP="00997FFE">
      <w:pPr>
        <w:rPr>
          <w:color w:val="000000" w:themeColor="text1"/>
          <w:szCs w:val="20"/>
        </w:rPr>
      </w:pPr>
      <w:r w:rsidRPr="004C233C">
        <w:rPr>
          <w:color w:val="000000" w:themeColor="text1"/>
          <w:szCs w:val="20"/>
        </w:rPr>
        <w:t xml:space="preserve">    </w:t>
      </w:r>
      <w:r w:rsidR="00765783" w:rsidRPr="008054B8">
        <w:rPr>
          <w:color w:val="7030A0"/>
          <w:szCs w:val="20"/>
        </w:rPr>
        <w:t>bufferFilled</w:t>
      </w:r>
      <w:r w:rsidR="009E0E38" w:rsidRPr="00FB13E3">
        <w:rPr>
          <w:color w:val="7030A0"/>
          <w:szCs w:val="20"/>
        </w:rPr>
        <w:t>_JOG := TRUE;</w:t>
      </w:r>
      <w:r w:rsidRPr="004C233C">
        <w:rPr>
          <w:color w:val="000000" w:themeColor="text1"/>
          <w:szCs w:val="20"/>
        </w:rPr>
        <w:t xml:space="preserve">   // libera leitura do buffer</w:t>
      </w:r>
    </w:p>
    <w:p w14:paraId="14CFF5EB" w14:textId="77777777" w:rsidR="00997FFE" w:rsidRPr="004C233C" w:rsidRDefault="00997FFE" w:rsidP="00997FFE">
      <w:pPr>
        <w:rPr>
          <w:color w:val="000000" w:themeColor="text1"/>
          <w:szCs w:val="20"/>
        </w:rPr>
      </w:pPr>
      <w:r w:rsidRPr="004C233C">
        <w:rPr>
          <w:color w:val="000000" w:themeColor="text1"/>
          <w:szCs w:val="20"/>
        </w:rPr>
        <w:t>END_IF;</w:t>
      </w:r>
    </w:p>
    <w:p w14:paraId="0919F332" w14:textId="77777777" w:rsidR="00997FFE" w:rsidRPr="004C233C" w:rsidRDefault="00997FFE" w:rsidP="00C94D95">
      <w:pPr>
        <w:rPr>
          <w:color w:val="000000" w:themeColor="text1"/>
          <w:szCs w:val="20"/>
        </w:rPr>
      </w:pPr>
      <w:r w:rsidRPr="004C233C">
        <w:rPr>
          <w:color w:val="000000" w:themeColor="text1"/>
          <w:szCs w:val="20"/>
        </w:rPr>
        <w:t>BtnY_Last := BtnY_</w:t>
      </w:r>
      <w:r w:rsidR="009A2683" w:rsidRPr="004C233C">
        <w:rPr>
          <w:color w:val="000000" w:themeColor="text1"/>
          <w:szCs w:val="20"/>
        </w:rPr>
        <w:t xml:space="preserve">JOG </w:t>
      </w:r>
      <w:r w:rsidRPr="004C233C">
        <w:rPr>
          <w:color w:val="000000" w:themeColor="text1"/>
          <w:szCs w:val="20"/>
        </w:rPr>
        <w:t>;</w:t>
      </w:r>
    </w:p>
    <w:p w14:paraId="439368D4" w14:textId="77777777" w:rsidR="00A028D3" w:rsidRPr="004C233C" w:rsidRDefault="00A028D3" w:rsidP="00C94D95">
      <w:pPr>
        <w:rPr>
          <w:color w:val="000000" w:themeColor="text1"/>
          <w:szCs w:val="20"/>
        </w:rPr>
      </w:pPr>
    </w:p>
    <w:p w14:paraId="0929788B" w14:textId="77777777" w:rsidR="00A028D3" w:rsidRPr="004C233C" w:rsidRDefault="00A028D3" w:rsidP="00A028D3">
      <w:pPr>
        <w:rPr>
          <w:color w:val="000000" w:themeColor="text1"/>
          <w:szCs w:val="20"/>
        </w:rPr>
      </w:pPr>
      <w:r w:rsidRPr="004C233C">
        <w:rPr>
          <w:color w:val="000000" w:themeColor="text1"/>
          <w:szCs w:val="20"/>
        </w:rPr>
        <w:t>// --- Pulsador Y Negativo ---</w:t>
      </w:r>
    </w:p>
    <w:p w14:paraId="170212B6" w14:textId="77777777" w:rsidR="00A028D3" w:rsidRPr="004C233C" w:rsidRDefault="00A028D3" w:rsidP="00A028D3">
      <w:pPr>
        <w:rPr>
          <w:color w:val="000000" w:themeColor="text1"/>
          <w:szCs w:val="20"/>
        </w:rPr>
      </w:pPr>
      <w:r w:rsidRPr="004C233C">
        <w:rPr>
          <w:color w:val="000000" w:themeColor="text1"/>
          <w:szCs w:val="20"/>
        </w:rPr>
        <w:t>IF BtnY_JOGN AND NOT BtnYN_Last THEN</w:t>
      </w:r>
    </w:p>
    <w:p w14:paraId="45949C05" w14:textId="77777777" w:rsidR="00A028D3" w:rsidRPr="004C233C" w:rsidRDefault="00A028D3" w:rsidP="00A028D3">
      <w:pPr>
        <w:rPr>
          <w:color w:val="000000" w:themeColor="text1"/>
          <w:szCs w:val="20"/>
        </w:rPr>
      </w:pPr>
      <w:r w:rsidRPr="004C233C">
        <w:rPr>
          <w:color w:val="000000" w:themeColor="text1"/>
          <w:szCs w:val="20"/>
        </w:rPr>
        <w:t xml:space="preserve">    </w:t>
      </w:r>
      <w:r w:rsidR="00F8634F" w:rsidRPr="004C233C">
        <w:rPr>
          <w:color w:val="000000" w:themeColor="text1"/>
          <w:szCs w:val="20"/>
        </w:rPr>
        <w:t>a</w:t>
      </w:r>
      <w:r w:rsidR="006444E5" w:rsidRPr="004C233C">
        <w:rPr>
          <w:color w:val="000000" w:themeColor="text1"/>
          <w:szCs w:val="20"/>
        </w:rPr>
        <w:t>xi</w:t>
      </w:r>
      <w:r w:rsidRPr="004C233C">
        <w:rPr>
          <w:color w:val="000000" w:themeColor="text1"/>
          <w:szCs w:val="20"/>
        </w:rPr>
        <w:t>s</w:t>
      </w:r>
      <w:r w:rsidR="00F8634F" w:rsidRPr="004C233C">
        <w:rPr>
          <w:color w:val="000000" w:themeColor="text1"/>
          <w:szCs w:val="20"/>
        </w:rPr>
        <w:t>Y</w:t>
      </w:r>
      <w:r w:rsidRPr="004C233C">
        <w:rPr>
          <w:color w:val="000000" w:themeColor="text1"/>
          <w:szCs w:val="20"/>
        </w:rPr>
        <w:t>.ready := TRUE;</w:t>
      </w:r>
    </w:p>
    <w:p w14:paraId="713245BA" w14:textId="77777777" w:rsidR="00A028D3" w:rsidRPr="004C233C" w:rsidRDefault="00A028D3" w:rsidP="00A028D3">
      <w:pPr>
        <w:rPr>
          <w:color w:val="000000" w:themeColor="text1"/>
          <w:szCs w:val="20"/>
        </w:rPr>
      </w:pPr>
      <w:r w:rsidRPr="004C233C">
        <w:rPr>
          <w:color w:val="000000" w:themeColor="text1"/>
          <w:szCs w:val="20"/>
        </w:rPr>
        <w:t xml:space="preserve">    bufferFilling</w:t>
      </w:r>
      <w:r w:rsidR="009E0E38">
        <w:rPr>
          <w:color w:val="000000" w:themeColor="text1"/>
          <w:szCs w:val="20"/>
        </w:rPr>
        <w:t>_JOG</w:t>
      </w:r>
      <w:r w:rsidRPr="004C233C">
        <w:rPr>
          <w:color w:val="000000" w:themeColor="text1"/>
          <w:szCs w:val="20"/>
        </w:rPr>
        <w:t xml:space="preserve"> := TRUE;</w:t>
      </w:r>
    </w:p>
    <w:p w14:paraId="30A9EF93" w14:textId="77777777" w:rsidR="00A028D3" w:rsidRPr="004C233C" w:rsidRDefault="00A028D3" w:rsidP="00A028D3">
      <w:pPr>
        <w:rPr>
          <w:color w:val="000000" w:themeColor="text1"/>
          <w:szCs w:val="20"/>
        </w:rPr>
      </w:pPr>
      <w:r w:rsidRPr="004C233C">
        <w:rPr>
          <w:color w:val="000000" w:themeColor="text1"/>
          <w:szCs w:val="20"/>
        </w:rPr>
        <w:t xml:space="preserve">    Y := Y - 1.0;      // decremento inicial</w:t>
      </w:r>
    </w:p>
    <w:p w14:paraId="0258AFC0" w14:textId="77777777" w:rsidR="00A028D3" w:rsidRPr="004C233C" w:rsidRDefault="00A028D3" w:rsidP="00A028D3">
      <w:pPr>
        <w:rPr>
          <w:color w:val="000000" w:themeColor="text1"/>
          <w:szCs w:val="20"/>
        </w:rPr>
      </w:pPr>
      <w:r w:rsidRPr="004C233C">
        <w:rPr>
          <w:color w:val="000000" w:themeColor="text1"/>
          <w:szCs w:val="20"/>
        </w:rPr>
        <w:t xml:space="preserve">    BtnTimerYN := 0.0;</w:t>
      </w:r>
    </w:p>
    <w:p w14:paraId="1F5B07F5" w14:textId="77777777" w:rsidR="00A028D3" w:rsidRPr="00A028D3" w:rsidRDefault="00A028D3" w:rsidP="00A028D3">
      <w:pPr>
        <w:rPr>
          <w:color w:val="000000" w:themeColor="text1"/>
          <w:szCs w:val="20"/>
        </w:rPr>
      </w:pPr>
    </w:p>
    <w:p w14:paraId="024D061F" w14:textId="77777777" w:rsidR="00A028D3" w:rsidRPr="00A028D3" w:rsidRDefault="00A028D3" w:rsidP="00A028D3">
      <w:pPr>
        <w:rPr>
          <w:color w:val="000000" w:themeColor="text1"/>
          <w:szCs w:val="20"/>
        </w:rPr>
      </w:pPr>
      <w:r w:rsidRPr="00A028D3">
        <w:rPr>
          <w:color w:val="000000" w:themeColor="text1"/>
          <w:szCs w:val="20"/>
        </w:rPr>
        <w:t>ELSIF BtnY_JOGN AND BtnYN_Last THEN</w:t>
      </w:r>
    </w:p>
    <w:p w14:paraId="5FF07BA5" w14:textId="77777777" w:rsidR="00A028D3" w:rsidRPr="00A028D3" w:rsidRDefault="00A028D3" w:rsidP="00A028D3">
      <w:pPr>
        <w:rPr>
          <w:color w:val="000000" w:themeColor="text1"/>
          <w:szCs w:val="20"/>
        </w:rPr>
      </w:pPr>
      <w:r w:rsidRPr="00A028D3">
        <w:rPr>
          <w:color w:val="000000" w:themeColor="text1"/>
          <w:szCs w:val="20"/>
        </w:rPr>
        <w:t xml:space="preserve">    BtnTimerYN := BtnTimerYN + CycleTime;</w:t>
      </w:r>
    </w:p>
    <w:p w14:paraId="27C4657A" w14:textId="77777777" w:rsidR="00A028D3" w:rsidRPr="00A028D3" w:rsidRDefault="00A028D3" w:rsidP="00A028D3">
      <w:pPr>
        <w:rPr>
          <w:color w:val="000000" w:themeColor="text1"/>
          <w:szCs w:val="20"/>
        </w:rPr>
      </w:pPr>
      <w:r w:rsidRPr="00A028D3">
        <w:rPr>
          <w:color w:val="000000" w:themeColor="text1"/>
          <w:szCs w:val="20"/>
        </w:rPr>
        <w:t xml:space="preserve">    IF BtnTimerYN &gt;= InitialDelay THEN</w:t>
      </w:r>
    </w:p>
    <w:p w14:paraId="3475BF74" w14:textId="77777777" w:rsidR="00A028D3" w:rsidRPr="00A028D3" w:rsidRDefault="00A028D3" w:rsidP="00A028D3">
      <w:pPr>
        <w:rPr>
          <w:color w:val="000000" w:themeColor="text1"/>
          <w:szCs w:val="20"/>
        </w:rPr>
      </w:pPr>
      <w:r w:rsidRPr="00A028D3">
        <w:rPr>
          <w:color w:val="000000" w:themeColor="text1"/>
          <w:szCs w:val="20"/>
        </w:rPr>
        <w:t xml:space="preserve">        IF ((BtnTimerYN - InitialDelay) MOD PulseInterval) &lt; CycleTime THEN</w:t>
      </w:r>
    </w:p>
    <w:p w14:paraId="243E9F95" w14:textId="77777777" w:rsidR="00A028D3" w:rsidRPr="00A028D3" w:rsidRDefault="00A028D3" w:rsidP="00A028D3">
      <w:pPr>
        <w:rPr>
          <w:color w:val="000000" w:themeColor="text1"/>
          <w:szCs w:val="20"/>
        </w:rPr>
      </w:pPr>
      <w:r w:rsidRPr="00A028D3">
        <w:rPr>
          <w:color w:val="000000" w:themeColor="text1"/>
          <w:szCs w:val="20"/>
        </w:rPr>
        <w:t xml:space="preserve">            Y := Y - 1.0;  // decremento contínuo</w:t>
      </w:r>
    </w:p>
    <w:p w14:paraId="117CD3D3" w14:textId="77777777" w:rsidR="00A028D3" w:rsidRPr="00A028D3" w:rsidRDefault="00A028D3" w:rsidP="00A028D3">
      <w:pPr>
        <w:rPr>
          <w:color w:val="000000" w:themeColor="text1"/>
          <w:szCs w:val="20"/>
        </w:rPr>
      </w:pPr>
      <w:r w:rsidRPr="00A028D3">
        <w:rPr>
          <w:color w:val="000000" w:themeColor="text1"/>
          <w:szCs w:val="20"/>
        </w:rPr>
        <w:t xml:space="preserve">        END_IF;</w:t>
      </w:r>
    </w:p>
    <w:p w14:paraId="7CD6FE12" w14:textId="77777777" w:rsidR="00A028D3" w:rsidRPr="00A028D3" w:rsidRDefault="00A028D3" w:rsidP="00A028D3">
      <w:pPr>
        <w:rPr>
          <w:color w:val="000000" w:themeColor="text1"/>
          <w:szCs w:val="20"/>
        </w:rPr>
      </w:pPr>
      <w:r w:rsidRPr="00A028D3">
        <w:rPr>
          <w:color w:val="000000" w:themeColor="text1"/>
          <w:szCs w:val="20"/>
        </w:rPr>
        <w:t xml:space="preserve">    END_IF;</w:t>
      </w:r>
    </w:p>
    <w:p w14:paraId="5EDDF020" w14:textId="77777777" w:rsidR="00A028D3" w:rsidRPr="00A028D3" w:rsidRDefault="00A028D3" w:rsidP="00A028D3">
      <w:pPr>
        <w:rPr>
          <w:color w:val="000000" w:themeColor="text1"/>
          <w:szCs w:val="20"/>
        </w:rPr>
      </w:pPr>
    </w:p>
    <w:p w14:paraId="0351D192" w14:textId="77777777" w:rsidR="00A028D3" w:rsidRPr="00A028D3" w:rsidRDefault="00A028D3" w:rsidP="00A028D3">
      <w:pPr>
        <w:rPr>
          <w:color w:val="000000" w:themeColor="text1"/>
          <w:szCs w:val="20"/>
        </w:rPr>
      </w:pPr>
      <w:r w:rsidRPr="00A028D3">
        <w:rPr>
          <w:color w:val="000000" w:themeColor="text1"/>
          <w:szCs w:val="20"/>
        </w:rPr>
        <w:t>ELSIF NOT BtnY_JOGN AND BtnYN_Last THEN</w:t>
      </w:r>
    </w:p>
    <w:p w14:paraId="74E18EA0" w14:textId="77777777" w:rsidR="00A028D3" w:rsidRPr="00A028D3" w:rsidRDefault="00A028D3" w:rsidP="00A028D3">
      <w:pPr>
        <w:rPr>
          <w:color w:val="000000" w:themeColor="text1"/>
          <w:szCs w:val="20"/>
        </w:rPr>
      </w:pPr>
      <w:r w:rsidRPr="00A028D3">
        <w:rPr>
          <w:color w:val="000000" w:themeColor="text1"/>
          <w:szCs w:val="20"/>
        </w:rPr>
        <w:t xml:space="preserve">    bufferFilling</w:t>
      </w:r>
      <w:r w:rsidR="009E0E38">
        <w:rPr>
          <w:color w:val="000000" w:themeColor="text1"/>
          <w:szCs w:val="20"/>
        </w:rPr>
        <w:t>_JOG</w:t>
      </w:r>
      <w:r w:rsidRPr="00A028D3">
        <w:rPr>
          <w:color w:val="000000" w:themeColor="text1"/>
          <w:szCs w:val="20"/>
        </w:rPr>
        <w:t xml:space="preserve"> := FALSE;</w:t>
      </w:r>
    </w:p>
    <w:p w14:paraId="0C298000" w14:textId="77777777" w:rsidR="009E0E38" w:rsidRPr="00A028D3" w:rsidRDefault="009E0E38" w:rsidP="00C94D95">
      <w:pPr>
        <w:rPr>
          <w:color w:val="000000" w:themeColor="text1"/>
          <w:szCs w:val="20"/>
        </w:rPr>
      </w:pPr>
      <w:r w:rsidRPr="00A028D3">
        <w:rPr>
          <w:color w:val="000000" w:themeColor="text1"/>
          <w:szCs w:val="20"/>
        </w:rPr>
        <w:t xml:space="preserve">    </w:t>
      </w:r>
      <w:r w:rsidRPr="008054B8">
        <w:rPr>
          <w:color w:val="7030A0"/>
          <w:szCs w:val="20"/>
        </w:rPr>
        <w:t>bufferFilled</w:t>
      </w:r>
      <w:r>
        <w:rPr>
          <w:color w:val="7030A0"/>
          <w:szCs w:val="20"/>
        </w:rPr>
        <w:t>_JOG</w:t>
      </w:r>
      <w:r w:rsidRPr="00A028D3">
        <w:rPr>
          <w:color w:val="000000" w:themeColor="text1"/>
          <w:szCs w:val="20"/>
        </w:rPr>
        <w:t xml:space="preserve"> := TRUE;</w:t>
      </w:r>
    </w:p>
    <w:p w14:paraId="2F202B63" w14:textId="77777777" w:rsidR="00A028D3" w:rsidRPr="00A028D3" w:rsidRDefault="00A028D3" w:rsidP="002E5F2C">
      <w:pPr>
        <w:rPr>
          <w:color w:val="000000" w:themeColor="text1"/>
          <w:szCs w:val="20"/>
        </w:rPr>
      </w:pPr>
      <w:r w:rsidRPr="00A028D3">
        <w:rPr>
          <w:color w:val="000000" w:themeColor="text1"/>
          <w:szCs w:val="20"/>
        </w:rPr>
        <w:t>END_IF;</w:t>
      </w:r>
    </w:p>
    <w:p w14:paraId="002D2EF7" w14:textId="77777777" w:rsidR="009035B3" w:rsidRDefault="00A028D3" w:rsidP="001A1D5E">
      <w:pPr>
        <w:rPr>
          <w:color w:val="000000" w:themeColor="text1"/>
          <w:szCs w:val="20"/>
        </w:rPr>
      </w:pPr>
      <w:r w:rsidRPr="00A028D3">
        <w:rPr>
          <w:color w:val="000000" w:themeColor="text1"/>
          <w:szCs w:val="20"/>
        </w:rPr>
        <w:t>BtnYN_Last := BtnY_JOGN;</w:t>
      </w:r>
    </w:p>
    <w:p w14:paraId="606F5D78" w14:textId="77777777" w:rsidR="009035B3" w:rsidRDefault="009035B3" w:rsidP="00997FFE">
      <w:pPr>
        <w:rPr>
          <w:color w:val="000000" w:themeColor="text1"/>
          <w:szCs w:val="20"/>
        </w:rPr>
      </w:pPr>
    </w:p>
    <w:p w14:paraId="2B61B716" w14:textId="77777777" w:rsidR="00F408AA" w:rsidRDefault="00F408AA" w:rsidP="00997FFE">
      <w:pPr>
        <w:rPr>
          <w:color w:val="000000" w:themeColor="text1"/>
          <w:szCs w:val="20"/>
        </w:rPr>
      </w:pPr>
    </w:p>
    <w:p w14:paraId="5EB99DD5" w14:textId="77777777" w:rsidR="007D1F56" w:rsidRDefault="007D1F56" w:rsidP="007F369C">
      <w:pPr>
        <w:rPr>
          <w:color w:val="000000" w:themeColor="text1"/>
          <w:szCs w:val="20"/>
        </w:rPr>
      </w:pPr>
    </w:p>
    <w:p w14:paraId="11E8E23A" w14:textId="77777777" w:rsidR="007F369C" w:rsidRPr="000902C6" w:rsidRDefault="007F369C" w:rsidP="007F369C">
      <w:pPr>
        <w:rPr>
          <w:color w:val="000000" w:themeColor="text1"/>
          <w:szCs w:val="20"/>
        </w:rPr>
      </w:pPr>
      <w:r w:rsidRPr="000902C6">
        <w:rPr>
          <w:color w:val="000000" w:themeColor="text1"/>
          <w:szCs w:val="20"/>
        </w:rPr>
        <w:t>// --- Pulsador Z ---</w:t>
      </w:r>
    </w:p>
    <w:p w14:paraId="2E3B897D" w14:textId="77777777" w:rsidR="007F369C" w:rsidRPr="000902C6" w:rsidRDefault="007F369C" w:rsidP="00C94D95">
      <w:pPr>
        <w:rPr>
          <w:color w:val="000000" w:themeColor="text1"/>
          <w:szCs w:val="20"/>
        </w:rPr>
      </w:pPr>
      <w:r w:rsidRPr="000902C6">
        <w:rPr>
          <w:color w:val="000000" w:themeColor="text1"/>
          <w:szCs w:val="20"/>
        </w:rPr>
        <w:t>IF BtnZ_JOG AND NOT BtnZ_Last THEN</w:t>
      </w:r>
    </w:p>
    <w:p w14:paraId="3D163FA6" w14:textId="77777777" w:rsidR="007F369C" w:rsidRPr="000902C6" w:rsidRDefault="007F369C" w:rsidP="00C94D95">
      <w:pPr>
        <w:rPr>
          <w:color w:val="000000" w:themeColor="text1"/>
          <w:szCs w:val="20"/>
        </w:rPr>
      </w:pPr>
      <w:r w:rsidRPr="000902C6">
        <w:rPr>
          <w:color w:val="000000" w:themeColor="text1"/>
          <w:szCs w:val="20"/>
        </w:rPr>
        <w:t xml:space="preserve">    </w:t>
      </w:r>
      <w:r w:rsidR="00A156EE" w:rsidRPr="000902C6">
        <w:rPr>
          <w:color w:val="000000" w:themeColor="text1"/>
          <w:szCs w:val="20"/>
        </w:rPr>
        <w:t>a</w:t>
      </w:r>
      <w:r w:rsidRPr="000902C6">
        <w:rPr>
          <w:color w:val="000000" w:themeColor="text1"/>
          <w:szCs w:val="20"/>
        </w:rPr>
        <w:t>xis</w:t>
      </w:r>
      <w:r w:rsidR="00A156EE" w:rsidRPr="000902C6">
        <w:rPr>
          <w:color w:val="000000" w:themeColor="text1"/>
          <w:szCs w:val="20"/>
        </w:rPr>
        <w:t>Z</w:t>
      </w:r>
      <w:r w:rsidRPr="000902C6">
        <w:rPr>
          <w:color w:val="000000" w:themeColor="text1"/>
          <w:szCs w:val="20"/>
        </w:rPr>
        <w:t>.ready := TRUE;</w:t>
      </w:r>
    </w:p>
    <w:p w14:paraId="1994A8D6" w14:textId="77777777" w:rsidR="00C265F1" w:rsidRDefault="007F369C" w:rsidP="00C94D95">
      <w:pPr>
        <w:rPr>
          <w:color w:val="000000" w:themeColor="text1"/>
          <w:szCs w:val="20"/>
        </w:rPr>
      </w:pPr>
      <w:r w:rsidRPr="000902C6">
        <w:rPr>
          <w:color w:val="000000" w:themeColor="text1"/>
          <w:szCs w:val="20"/>
        </w:rPr>
        <w:t xml:space="preserve">   bufferFilling</w:t>
      </w:r>
      <w:r w:rsidR="009E0E38">
        <w:rPr>
          <w:color w:val="000000" w:themeColor="text1"/>
          <w:szCs w:val="20"/>
        </w:rPr>
        <w:t>_JOG</w:t>
      </w:r>
      <w:r w:rsidRPr="000902C6">
        <w:rPr>
          <w:color w:val="000000" w:themeColor="text1"/>
          <w:szCs w:val="20"/>
        </w:rPr>
        <w:t xml:space="preserve"> := TRUE;</w:t>
      </w:r>
    </w:p>
    <w:p w14:paraId="771DD1EF" w14:textId="77777777" w:rsidR="007F369C" w:rsidRPr="000902C6" w:rsidRDefault="007F369C" w:rsidP="00C94D95">
      <w:pPr>
        <w:rPr>
          <w:color w:val="000000" w:themeColor="text1"/>
          <w:szCs w:val="20"/>
        </w:rPr>
      </w:pPr>
      <w:r w:rsidRPr="000902C6">
        <w:rPr>
          <w:color w:val="000000" w:themeColor="text1"/>
          <w:szCs w:val="20"/>
        </w:rPr>
        <w:t xml:space="preserve">    Z := Z + 1.0;  // incremento inicial</w:t>
      </w:r>
    </w:p>
    <w:p w14:paraId="4E0BC6DE" w14:textId="77777777" w:rsidR="007F369C" w:rsidRPr="000902C6" w:rsidRDefault="007F369C" w:rsidP="007F369C">
      <w:pPr>
        <w:rPr>
          <w:color w:val="000000" w:themeColor="text1"/>
          <w:szCs w:val="20"/>
        </w:rPr>
      </w:pPr>
      <w:r w:rsidRPr="000902C6">
        <w:rPr>
          <w:color w:val="000000" w:themeColor="text1"/>
          <w:szCs w:val="20"/>
        </w:rPr>
        <w:t xml:space="preserve">    BtnTimerZ := 0.0;</w:t>
      </w:r>
    </w:p>
    <w:p w14:paraId="34D91508" w14:textId="77777777" w:rsidR="007F369C" w:rsidRPr="000902C6" w:rsidRDefault="007F369C" w:rsidP="007F369C">
      <w:pPr>
        <w:rPr>
          <w:color w:val="000000" w:themeColor="text1"/>
          <w:szCs w:val="20"/>
        </w:rPr>
      </w:pPr>
    </w:p>
    <w:p w14:paraId="07089A58" w14:textId="77777777" w:rsidR="007F369C" w:rsidRPr="000902C6" w:rsidRDefault="007F369C" w:rsidP="007F369C">
      <w:pPr>
        <w:rPr>
          <w:color w:val="000000" w:themeColor="text1"/>
          <w:szCs w:val="20"/>
        </w:rPr>
      </w:pPr>
      <w:r w:rsidRPr="000902C6">
        <w:rPr>
          <w:color w:val="000000" w:themeColor="text1"/>
          <w:szCs w:val="20"/>
        </w:rPr>
        <w:t>ELSIF BtnZ_JOG AND BtnZ_Last THEN</w:t>
      </w:r>
    </w:p>
    <w:p w14:paraId="7015CB8D" w14:textId="77777777" w:rsidR="007F369C" w:rsidRPr="000902C6" w:rsidRDefault="007F369C" w:rsidP="00C94D95">
      <w:pPr>
        <w:rPr>
          <w:color w:val="000000" w:themeColor="text1"/>
          <w:szCs w:val="20"/>
        </w:rPr>
      </w:pPr>
      <w:r w:rsidRPr="000902C6">
        <w:rPr>
          <w:color w:val="000000" w:themeColor="text1"/>
          <w:szCs w:val="20"/>
        </w:rPr>
        <w:t xml:space="preserve">    BtnTimerZ := BtnTimerZ + CycleTime;</w:t>
      </w:r>
    </w:p>
    <w:p w14:paraId="0F2ED929" w14:textId="77777777" w:rsidR="007F369C" w:rsidRPr="000902C6" w:rsidRDefault="007F369C" w:rsidP="00C94D95">
      <w:pPr>
        <w:rPr>
          <w:color w:val="000000" w:themeColor="text1"/>
          <w:szCs w:val="20"/>
        </w:rPr>
      </w:pPr>
      <w:r w:rsidRPr="000902C6">
        <w:rPr>
          <w:color w:val="000000" w:themeColor="text1"/>
          <w:szCs w:val="20"/>
        </w:rPr>
        <w:t xml:space="preserve">   IF BtnTimerZ &gt;= InitialDelay THEN</w:t>
      </w:r>
    </w:p>
    <w:p w14:paraId="134DB3F8" w14:textId="77777777" w:rsidR="007F369C" w:rsidRPr="000902C6" w:rsidRDefault="007F369C" w:rsidP="00C94D95">
      <w:pPr>
        <w:rPr>
          <w:color w:val="000000" w:themeColor="text1"/>
          <w:szCs w:val="20"/>
        </w:rPr>
      </w:pPr>
      <w:r w:rsidRPr="000902C6">
        <w:rPr>
          <w:color w:val="000000" w:themeColor="text1"/>
          <w:szCs w:val="20"/>
        </w:rPr>
        <w:t xml:space="preserve">       IF ((BtnTimerZ - InitialDelay) MOD PulseInterval) &lt; CycleTime THEN</w:t>
      </w:r>
    </w:p>
    <w:p w14:paraId="26FDDBCE" w14:textId="77777777" w:rsidR="007F369C" w:rsidRPr="000902C6" w:rsidRDefault="007F369C" w:rsidP="00C94D95">
      <w:pPr>
        <w:rPr>
          <w:color w:val="000000" w:themeColor="text1"/>
          <w:szCs w:val="20"/>
        </w:rPr>
      </w:pPr>
      <w:r w:rsidRPr="000902C6">
        <w:rPr>
          <w:color w:val="000000" w:themeColor="text1"/>
          <w:szCs w:val="20"/>
        </w:rPr>
        <w:t>Z := Z + 1.0;  // incremento contínuo</w:t>
      </w:r>
    </w:p>
    <w:p w14:paraId="73E635D7" w14:textId="77777777" w:rsidR="007F369C" w:rsidRPr="000902C6" w:rsidRDefault="007F369C" w:rsidP="00C94D95">
      <w:pPr>
        <w:rPr>
          <w:color w:val="000000" w:themeColor="text1"/>
          <w:szCs w:val="20"/>
        </w:rPr>
      </w:pPr>
      <w:r w:rsidRPr="000902C6">
        <w:rPr>
          <w:color w:val="000000" w:themeColor="text1"/>
          <w:szCs w:val="20"/>
        </w:rPr>
        <w:t xml:space="preserve">   END_IF;</w:t>
      </w:r>
    </w:p>
    <w:p w14:paraId="61AC684C" w14:textId="77777777" w:rsidR="007F369C" w:rsidRPr="000902C6" w:rsidRDefault="007F369C" w:rsidP="00C94D95">
      <w:pPr>
        <w:rPr>
          <w:color w:val="000000" w:themeColor="text1"/>
          <w:szCs w:val="20"/>
        </w:rPr>
      </w:pPr>
      <w:r w:rsidRPr="000902C6">
        <w:rPr>
          <w:color w:val="000000" w:themeColor="text1"/>
          <w:szCs w:val="20"/>
        </w:rPr>
        <w:t xml:space="preserve">    END_IF;</w:t>
      </w:r>
    </w:p>
    <w:p w14:paraId="2E2A1ABB" w14:textId="77777777" w:rsidR="007F369C" w:rsidRPr="000902C6" w:rsidRDefault="007F369C" w:rsidP="007F369C">
      <w:pPr>
        <w:rPr>
          <w:color w:val="000000" w:themeColor="text1"/>
          <w:szCs w:val="20"/>
        </w:rPr>
      </w:pPr>
    </w:p>
    <w:p w14:paraId="205039B9" w14:textId="77777777" w:rsidR="007F369C" w:rsidRPr="000902C6" w:rsidRDefault="007F369C" w:rsidP="00C94D95">
      <w:pPr>
        <w:rPr>
          <w:color w:val="000000" w:themeColor="text1"/>
          <w:szCs w:val="20"/>
        </w:rPr>
      </w:pPr>
      <w:r w:rsidRPr="000902C6">
        <w:rPr>
          <w:color w:val="000000" w:themeColor="text1"/>
          <w:szCs w:val="20"/>
        </w:rPr>
        <w:t>NOT BtnZ_JOG AND BtnZ_Last THEN</w:t>
      </w:r>
    </w:p>
    <w:p w14:paraId="40C3341E" w14:textId="77777777" w:rsidR="009E0E38" w:rsidRPr="004C233C" w:rsidRDefault="009E0E38" w:rsidP="00C94D95">
      <w:pPr>
        <w:rPr>
          <w:color w:val="000000" w:themeColor="text1"/>
          <w:szCs w:val="20"/>
        </w:rPr>
      </w:pPr>
      <w:r w:rsidRPr="000902C6">
        <w:rPr>
          <w:color w:val="000000" w:themeColor="text1"/>
          <w:szCs w:val="20"/>
        </w:rPr>
        <w:t xml:space="preserve">    </w:t>
      </w:r>
      <w:r w:rsidRPr="00AA7B8F">
        <w:rPr>
          <w:color w:val="000000" w:themeColor="text1"/>
          <w:szCs w:val="20"/>
        </w:rPr>
        <w:t>bufferFilling_JOG := FALSE;</w:t>
      </w:r>
      <w:r w:rsidRPr="004C233C">
        <w:rPr>
          <w:color w:val="000000" w:themeColor="text1"/>
          <w:szCs w:val="20"/>
        </w:rPr>
        <w:t xml:space="preserve">   // botão solto</w:t>
      </w:r>
    </w:p>
    <w:p w14:paraId="1BB3286F" w14:textId="77777777" w:rsidR="007F369C" w:rsidRPr="000902C6" w:rsidRDefault="007F369C" w:rsidP="00C94D95">
      <w:pPr>
        <w:rPr>
          <w:color w:val="000000" w:themeColor="text1"/>
          <w:szCs w:val="20"/>
        </w:rPr>
      </w:pPr>
      <w:r w:rsidRPr="000902C6">
        <w:rPr>
          <w:color w:val="000000" w:themeColor="text1"/>
          <w:szCs w:val="20"/>
        </w:rPr>
        <w:t xml:space="preserve">    </w:t>
      </w:r>
      <w:r w:rsidR="00C0061D" w:rsidRPr="008054B8">
        <w:rPr>
          <w:color w:val="7030A0"/>
          <w:szCs w:val="20"/>
        </w:rPr>
        <w:t>bufferFilled</w:t>
      </w:r>
      <w:r w:rsidR="009E0E38" w:rsidRPr="00FB13E3">
        <w:rPr>
          <w:color w:val="7030A0"/>
          <w:szCs w:val="20"/>
        </w:rPr>
        <w:t>_JOG := TRUE;</w:t>
      </w:r>
      <w:r w:rsidRPr="000902C6">
        <w:rPr>
          <w:color w:val="000000" w:themeColor="text1"/>
          <w:szCs w:val="20"/>
        </w:rPr>
        <w:t xml:space="preserve">   // libera leitura do buffer</w:t>
      </w:r>
    </w:p>
    <w:p w14:paraId="4322F361" w14:textId="77777777" w:rsidR="007F369C" w:rsidRPr="000902C6" w:rsidRDefault="007F369C" w:rsidP="00C94D95">
      <w:pPr>
        <w:rPr>
          <w:color w:val="000000" w:themeColor="text1"/>
          <w:szCs w:val="20"/>
        </w:rPr>
      </w:pPr>
      <w:r w:rsidRPr="000902C6">
        <w:rPr>
          <w:color w:val="000000" w:themeColor="text1"/>
          <w:szCs w:val="20"/>
        </w:rPr>
        <w:t>END_IF;</w:t>
      </w:r>
    </w:p>
    <w:p w14:paraId="2EDFADE6" w14:textId="77777777" w:rsidR="007F369C" w:rsidRPr="000902C6" w:rsidRDefault="007F369C" w:rsidP="007F369C">
      <w:pPr>
        <w:rPr>
          <w:color w:val="000000" w:themeColor="text1"/>
          <w:szCs w:val="20"/>
        </w:rPr>
      </w:pPr>
      <w:r w:rsidRPr="000902C6">
        <w:rPr>
          <w:color w:val="000000" w:themeColor="text1"/>
          <w:szCs w:val="20"/>
        </w:rPr>
        <w:t>BtnZ_Last := BtnZ_JOG;</w:t>
      </w:r>
    </w:p>
    <w:p w14:paraId="561F2C57" w14:textId="77777777" w:rsidR="007F369C" w:rsidRPr="000902C6" w:rsidRDefault="007F369C" w:rsidP="007F369C">
      <w:pPr>
        <w:rPr>
          <w:color w:val="000000" w:themeColor="text1"/>
          <w:szCs w:val="20"/>
        </w:rPr>
      </w:pPr>
    </w:p>
    <w:p w14:paraId="04F4F301" w14:textId="77777777" w:rsidR="007F369C" w:rsidRPr="000902C6" w:rsidRDefault="007F369C" w:rsidP="007F369C">
      <w:pPr>
        <w:rPr>
          <w:color w:val="000000" w:themeColor="text1"/>
          <w:szCs w:val="20"/>
        </w:rPr>
      </w:pPr>
      <w:r w:rsidRPr="000902C6">
        <w:rPr>
          <w:color w:val="000000" w:themeColor="text1"/>
          <w:szCs w:val="20"/>
        </w:rPr>
        <w:t>// --- Pulsador Z Negativo ---</w:t>
      </w:r>
    </w:p>
    <w:p w14:paraId="441B2855" w14:textId="77777777" w:rsidR="007F369C" w:rsidRPr="000902C6" w:rsidRDefault="007F369C" w:rsidP="00C94D95">
      <w:pPr>
        <w:rPr>
          <w:color w:val="000000" w:themeColor="text1"/>
          <w:szCs w:val="20"/>
        </w:rPr>
      </w:pPr>
      <w:r w:rsidRPr="000902C6">
        <w:rPr>
          <w:color w:val="000000" w:themeColor="text1"/>
          <w:szCs w:val="20"/>
        </w:rPr>
        <w:t>IF BtnZ_JOGN AND NOT BtnZN_Last THEN</w:t>
      </w:r>
    </w:p>
    <w:p w14:paraId="60E71CD8" w14:textId="77777777" w:rsidR="007F369C" w:rsidRPr="000902C6" w:rsidRDefault="007F369C" w:rsidP="00C94D95">
      <w:pPr>
        <w:rPr>
          <w:color w:val="000000" w:themeColor="text1"/>
          <w:szCs w:val="20"/>
        </w:rPr>
      </w:pPr>
      <w:r w:rsidRPr="000902C6">
        <w:rPr>
          <w:color w:val="000000" w:themeColor="text1"/>
          <w:szCs w:val="20"/>
        </w:rPr>
        <w:t xml:space="preserve">    </w:t>
      </w:r>
      <w:r w:rsidR="00CF477B" w:rsidRPr="000902C6">
        <w:rPr>
          <w:color w:val="000000" w:themeColor="text1"/>
          <w:szCs w:val="20"/>
        </w:rPr>
        <w:t>a</w:t>
      </w:r>
      <w:r w:rsidRPr="000902C6">
        <w:rPr>
          <w:color w:val="000000" w:themeColor="text1"/>
          <w:szCs w:val="20"/>
        </w:rPr>
        <w:t>xis</w:t>
      </w:r>
      <w:r w:rsidR="00CF477B" w:rsidRPr="000902C6">
        <w:rPr>
          <w:color w:val="000000" w:themeColor="text1"/>
          <w:szCs w:val="20"/>
        </w:rPr>
        <w:t>Z</w:t>
      </w:r>
      <w:r w:rsidRPr="000902C6">
        <w:rPr>
          <w:color w:val="000000" w:themeColor="text1"/>
          <w:szCs w:val="20"/>
        </w:rPr>
        <w:t>.ready := TRUE;</w:t>
      </w:r>
    </w:p>
    <w:p w14:paraId="1D4A6DC0" w14:textId="77777777" w:rsidR="007F369C" w:rsidRPr="000902C6" w:rsidRDefault="007F369C" w:rsidP="00C94D95">
      <w:pPr>
        <w:rPr>
          <w:color w:val="000000" w:themeColor="text1"/>
          <w:szCs w:val="20"/>
        </w:rPr>
      </w:pPr>
      <w:r w:rsidRPr="000902C6">
        <w:rPr>
          <w:color w:val="000000" w:themeColor="text1"/>
          <w:szCs w:val="20"/>
        </w:rPr>
        <w:t xml:space="preserve"> bufferFilling</w:t>
      </w:r>
      <w:r w:rsidR="009E0E38">
        <w:rPr>
          <w:color w:val="000000" w:themeColor="text1"/>
          <w:szCs w:val="20"/>
        </w:rPr>
        <w:t>_JOG</w:t>
      </w:r>
      <w:r w:rsidRPr="000902C6">
        <w:rPr>
          <w:color w:val="000000" w:themeColor="text1"/>
          <w:szCs w:val="20"/>
        </w:rPr>
        <w:t xml:space="preserve"> := TRUE;</w:t>
      </w:r>
    </w:p>
    <w:p w14:paraId="4B612C13" w14:textId="77777777" w:rsidR="007F369C" w:rsidRPr="000902C6" w:rsidRDefault="007F369C" w:rsidP="00C94D95">
      <w:pPr>
        <w:rPr>
          <w:color w:val="000000" w:themeColor="text1"/>
          <w:szCs w:val="20"/>
        </w:rPr>
      </w:pPr>
      <w:r w:rsidRPr="000902C6">
        <w:rPr>
          <w:color w:val="000000" w:themeColor="text1"/>
          <w:szCs w:val="20"/>
        </w:rPr>
        <w:t xml:space="preserve">    Z := Z - 1.0;      // decremento inicial</w:t>
      </w:r>
    </w:p>
    <w:p w14:paraId="69E4C01F" w14:textId="77777777" w:rsidR="007F369C" w:rsidRPr="000902C6" w:rsidRDefault="007F369C" w:rsidP="00C94D95">
      <w:pPr>
        <w:rPr>
          <w:color w:val="000000" w:themeColor="text1"/>
          <w:szCs w:val="20"/>
        </w:rPr>
      </w:pPr>
      <w:r w:rsidRPr="000902C6">
        <w:rPr>
          <w:color w:val="000000" w:themeColor="text1"/>
          <w:szCs w:val="20"/>
        </w:rPr>
        <w:t xml:space="preserve">    BtnTimerZN := 0.0;</w:t>
      </w:r>
    </w:p>
    <w:p w14:paraId="07AB62B2" w14:textId="77777777" w:rsidR="007F369C" w:rsidRPr="000902C6" w:rsidRDefault="007F369C" w:rsidP="007F369C">
      <w:pPr>
        <w:rPr>
          <w:color w:val="000000" w:themeColor="text1"/>
          <w:szCs w:val="20"/>
        </w:rPr>
      </w:pPr>
    </w:p>
    <w:p w14:paraId="54F5FCB0" w14:textId="77777777" w:rsidR="007F369C" w:rsidRPr="000902C6" w:rsidRDefault="007F369C" w:rsidP="007F369C">
      <w:pPr>
        <w:rPr>
          <w:color w:val="000000" w:themeColor="text1"/>
          <w:szCs w:val="20"/>
        </w:rPr>
      </w:pPr>
      <w:r w:rsidRPr="000902C6">
        <w:rPr>
          <w:color w:val="000000" w:themeColor="text1"/>
          <w:szCs w:val="20"/>
        </w:rPr>
        <w:t>ELSIF BtnZ_JOGN AND BtnZN_Last THEN</w:t>
      </w:r>
    </w:p>
    <w:p w14:paraId="7BEBC459" w14:textId="77777777" w:rsidR="007F369C" w:rsidRPr="000902C6" w:rsidRDefault="007F369C" w:rsidP="00C94D95">
      <w:pPr>
        <w:rPr>
          <w:color w:val="000000" w:themeColor="text1"/>
          <w:szCs w:val="20"/>
        </w:rPr>
      </w:pPr>
      <w:r w:rsidRPr="000902C6">
        <w:rPr>
          <w:color w:val="000000" w:themeColor="text1"/>
          <w:szCs w:val="20"/>
        </w:rPr>
        <w:t xml:space="preserve">    BtnTimerZN := BtnTimerZN + CycleTime;</w:t>
      </w:r>
    </w:p>
    <w:p w14:paraId="1ED8976D" w14:textId="77777777" w:rsidR="007F369C" w:rsidRPr="000902C6" w:rsidRDefault="007F369C" w:rsidP="00C94D95">
      <w:pPr>
        <w:rPr>
          <w:color w:val="000000" w:themeColor="text1"/>
          <w:szCs w:val="20"/>
        </w:rPr>
      </w:pPr>
      <w:r w:rsidRPr="000902C6">
        <w:rPr>
          <w:color w:val="000000" w:themeColor="text1"/>
          <w:szCs w:val="20"/>
        </w:rPr>
        <w:t xml:space="preserve">   IF BtnTimerZN &gt;= InitialDelay THEN</w:t>
      </w:r>
    </w:p>
    <w:p w14:paraId="7635E545" w14:textId="77777777" w:rsidR="007F369C" w:rsidRPr="000902C6" w:rsidRDefault="007F369C" w:rsidP="00C94D95">
      <w:pPr>
        <w:rPr>
          <w:color w:val="000000" w:themeColor="text1"/>
          <w:szCs w:val="20"/>
        </w:rPr>
      </w:pPr>
      <w:r w:rsidRPr="000902C6">
        <w:rPr>
          <w:color w:val="000000" w:themeColor="text1"/>
          <w:szCs w:val="20"/>
        </w:rPr>
        <w:t xml:space="preserve">        IF ((BtnTimerZN - InitialDelay) MOD PulseInterval) &lt; CycleTime THEN</w:t>
      </w:r>
    </w:p>
    <w:p w14:paraId="0CA97C82" w14:textId="77777777" w:rsidR="007F369C" w:rsidRPr="000902C6" w:rsidRDefault="007F369C" w:rsidP="007F369C">
      <w:pPr>
        <w:rPr>
          <w:color w:val="000000" w:themeColor="text1"/>
          <w:szCs w:val="20"/>
        </w:rPr>
      </w:pPr>
      <w:r w:rsidRPr="000902C6">
        <w:rPr>
          <w:color w:val="000000" w:themeColor="text1"/>
          <w:szCs w:val="20"/>
        </w:rPr>
        <w:t xml:space="preserve">            Z := Z - 1.0;  // decremento contínuo</w:t>
      </w:r>
    </w:p>
    <w:p w14:paraId="5D1A4531" w14:textId="77777777" w:rsidR="007F369C" w:rsidRPr="000902C6" w:rsidRDefault="007F369C" w:rsidP="00C94D95">
      <w:pPr>
        <w:rPr>
          <w:color w:val="000000" w:themeColor="text1"/>
          <w:szCs w:val="20"/>
        </w:rPr>
      </w:pPr>
      <w:r w:rsidRPr="000902C6">
        <w:rPr>
          <w:color w:val="000000" w:themeColor="text1"/>
          <w:szCs w:val="20"/>
        </w:rPr>
        <w:t xml:space="preserve">     END_IF;</w:t>
      </w:r>
    </w:p>
    <w:p w14:paraId="53DD4AF5" w14:textId="77777777" w:rsidR="007F369C" w:rsidRPr="000902C6" w:rsidRDefault="007F369C" w:rsidP="007F369C">
      <w:pPr>
        <w:rPr>
          <w:color w:val="000000" w:themeColor="text1"/>
          <w:szCs w:val="20"/>
        </w:rPr>
      </w:pPr>
      <w:r w:rsidRPr="000902C6">
        <w:rPr>
          <w:color w:val="000000" w:themeColor="text1"/>
          <w:szCs w:val="20"/>
        </w:rPr>
        <w:t xml:space="preserve">    END_IF;</w:t>
      </w:r>
    </w:p>
    <w:p w14:paraId="6B9170E4" w14:textId="77777777" w:rsidR="007F369C" w:rsidRPr="000902C6" w:rsidRDefault="007F369C" w:rsidP="007F369C">
      <w:pPr>
        <w:rPr>
          <w:color w:val="000000" w:themeColor="text1"/>
          <w:szCs w:val="20"/>
        </w:rPr>
      </w:pPr>
    </w:p>
    <w:p w14:paraId="45A4DD81" w14:textId="77777777" w:rsidR="007F369C" w:rsidRPr="000902C6" w:rsidRDefault="007F369C" w:rsidP="007F369C">
      <w:pPr>
        <w:rPr>
          <w:color w:val="000000" w:themeColor="text1"/>
          <w:szCs w:val="20"/>
        </w:rPr>
      </w:pPr>
      <w:r w:rsidRPr="000902C6">
        <w:rPr>
          <w:color w:val="000000" w:themeColor="text1"/>
          <w:szCs w:val="20"/>
        </w:rPr>
        <w:t>ELSIF NOT BtnZ_JOGN AND BtnZN_Last THEN</w:t>
      </w:r>
    </w:p>
    <w:p w14:paraId="60D26F4F" w14:textId="77777777" w:rsidR="007F369C" w:rsidRPr="000902C6" w:rsidRDefault="007F369C" w:rsidP="00C94D95">
      <w:pPr>
        <w:rPr>
          <w:color w:val="000000" w:themeColor="text1"/>
          <w:szCs w:val="20"/>
        </w:rPr>
      </w:pPr>
      <w:r w:rsidRPr="000902C6">
        <w:rPr>
          <w:color w:val="000000" w:themeColor="text1"/>
          <w:szCs w:val="20"/>
        </w:rPr>
        <w:t xml:space="preserve">    bufferFilling</w:t>
      </w:r>
      <w:r w:rsidR="009E0E38">
        <w:rPr>
          <w:color w:val="000000" w:themeColor="text1"/>
          <w:szCs w:val="20"/>
        </w:rPr>
        <w:t>_JOG</w:t>
      </w:r>
      <w:r w:rsidRPr="000902C6">
        <w:rPr>
          <w:color w:val="000000" w:themeColor="text1"/>
          <w:szCs w:val="20"/>
        </w:rPr>
        <w:t xml:space="preserve"> := FALSE;</w:t>
      </w:r>
    </w:p>
    <w:p w14:paraId="0405148D" w14:textId="77777777" w:rsidR="009E0E38" w:rsidRPr="000902C6" w:rsidRDefault="009E0E38" w:rsidP="00C94D95">
      <w:pPr>
        <w:rPr>
          <w:color w:val="000000" w:themeColor="text1"/>
          <w:szCs w:val="20"/>
        </w:rPr>
      </w:pPr>
      <w:r w:rsidRPr="000902C6">
        <w:rPr>
          <w:color w:val="000000" w:themeColor="text1"/>
          <w:szCs w:val="20"/>
        </w:rPr>
        <w:t xml:space="preserve">    </w:t>
      </w:r>
      <w:r w:rsidRPr="008054B8">
        <w:rPr>
          <w:color w:val="7030A0"/>
          <w:szCs w:val="20"/>
        </w:rPr>
        <w:t>bufferFilled</w:t>
      </w:r>
      <w:r>
        <w:rPr>
          <w:color w:val="7030A0"/>
          <w:szCs w:val="20"/>
        </w:rPr>
        <w:t>_JOG</w:t>
      </w:r>
      <w:r w:rsidRPr="000902C6">
        <w:rPr>
          <w:color w:val="000000" w:themeColor="text1"/>
          <w:szCs w:val="20"/>
        </w:rPr>
        <w:t xml:space="preserve"> := TRUE;</w:t>
      </w:r>
    </w:p>
    <w:p w14:paraId="51F21972" w14:textId="77777777" w:rsidR="007F369C" w:rsidRPr="000902C6" w:rsidRDefault="007F369C" w:rsidP="00C94D95">
      <w:pPr>
        <w:rPr>
          <w:color w:val="000000" w:themeColor="text1"/>
          <w:szCs w:val="20"/>
        </w:rPr>
      </w:pPr>
      <w:r w:rsidRPr="000902C6">
        <w:rPr>
          <w:color w:val="000000" w:themeColor="text1"/>
          <w:szCs w:val="20"/>
        </w:rPr>
        <w:t>END_IF;</w:t>
      </w:r>
    </w:p>
    <w:p w14:paraId="4FC71B68" w14:textId="77777777" w:rsidR="00A028D3" w:rsidRPr="000902C6" w:rsidRDefault="007F369C" w:rsidP="00C94D95">
      <w:pPr>
        <w:rPr>
          <w:color w:val="000000" w:themeColor="text1"/>
          <w:szCs w:val="20"/>
        </w:rPr>
      </w:pPr>
      <w:r w:rsidRPr="000902C6">
        <w:rPr>
          <w:color w:val="000000" w:themeColor="text1"/>
          <w:szCs w:val="20"/>
        </w:rPr>
        <w:t>BtnZN_Last := BtnZ_JOGN;</w:t>
      </w:r>
    </w:p>
    <w:p w14:paraId="24733B53" w14:textId="77777777" w:rsidR="00A028D3" w:rsidRPr="000902C6" w:rsidRDefault="00A028D3" w:rsidP="00997FFE">
      <w:pPr>
        <w:rPr>
          <w:color w:val="000000" w:themeColor="text1"/>
          <w:szCs w:val="20"/>
        </w:rPr>
      </w:pPr>
    </w:p>
    <w:p w14:paraId="73B7B11F" w14:textId="77777777" w:rsidR="008965A7" w:rsidRDefault="008965A7" w:rsidP="00997FFE">
      <w:pPr>
        <w:rPr>
          <w:color w:val="000000" w:themeColor="text1"/>
          <w:szCs w:val="20"/>
        </w:rPr>
      </w:pPr>
    </w:p>
    <w:p w14:paraId="6912E786" w14:textId="77777777" w:rsidR="00997FFE" w:rsidRPr="00014BAA" w:rsidRDefault="00997FFE" w:rsidP="00997FFE">
      <w:pPr>
        <w:rPr>
          <w:color w:val="000000" w:themeColor="text1"/>
          <w:szCs w:val="20"/>
        </w:rPr>
      </w:pPr>
      <w:r w:rsidRPr="00014BAA">
        <w:rPr>
          <w:color w:val="000000" w:themeColor="text1"/>
          <w:szCs w:val="20"/>
        </w:rPr>
        <w:t>// --- Atualiza buffers do drive ---</w:t>
      </w:r>
    </w:p>
    <w:p w14:paraId="1548E3DD" w14:textId="77777777" w:rsidR="009E0E38" w:rsidRPr="003C1F25" w:rsidRDefault="009E0E38" w:rsidP="00C94D95">
      <w:pPr>
        <w:rPr>
          <w:color w:val="000000" w:themeColor="text1"/>
          <w:szCs w:val="20"/>
        </w:rPr>
      </w:pPr>
      <w:r w:rsidRPr="003C1F25">
        <w:rPr>
          <w:color w:val="000000" w:themeColor="text1"/>
          <w:szCs w:val="20"/>
        </w:rPr>
        <w:t>bufferX_JOG[indexBuffer_JOG] := X;</w:t>
      </w:r>
    </w:p>
    <w:p w14:paraId="285A4325" w14:textId="77777777" w:rsidR="009E0E38" w:rsidRPr="003C1F25" w:rsidRDefault="009E0E38" w:rsidP="00C94D95">
      <w:pPr>
        <w:rPr>
          <w:color w:val="000000" w:themeColor="text1"/>
          <w:szCs w:val="20"/>
        </w:rPr>
      </w:pPr>
      <w:r w:rsidRPr="003C1F25">
        <w:rPr>
          <w:color w:val="000000" w:themeColor="text1"/>
          <w:szCs w:val="20"/>
        </w:rPr>
        <w:t>bufferY_JOG[indexBuffer_JOG] := Y;</w:t>
      </w:r>
    </w:p>
    <w:p w14:paraId="29CE9C36" w14:textId="77777777" w:rsidR="009E0E38" w:rsidRPr="00014BAA" w:rsidRDefault="009E0E38" w:rsidP="00C94D95">
      <w:pPr>
        <w:rPr>
          <w:color w:val="000000" w:themeColor="text1"/>
          <w:szCs w:val="20"/>
        </w:rPr>
      </w:pPr>
      <w:r w:rsidRPr="003C1F25">
        <w:rPr>
          <w:color w:val="000000" w:themeColor="text1"/>
          <w:szCs w:val="20"/>
        </w:rPr>
        <w:t>bufferZ_JOG[indexBuffer_JOG] := Z;</w:t>
      </w:r>
    </w:p>
    <w:p w14:paraId="764B9F2D" w14:textId="77777777" w:rsidR="00997FFE" w:rsidRPr="00014BAA" w:rsidRDefault="00997FFE" w:rsidP="00997FFE">
      <w:pPr>
        <w:rPr>
          <w:color w:val="000000" w:themeColor="text1"/>
          <w:szCs w:val="20"/>
        </w:rPr>
      </w:pPr>
    </w:p>
    <w:p w14:paraId="4E268033" w14:textId="77777777" w:rsidR="00997FFE" w:rsidRPr="00014BAA" w:rsidRDefault="00997FFE" w:rsidP="00997FFE">
      <w:pPr>
        <w:rPr>
          <w:color w:val="000000" w:themeColor="text1"/>
          <w:szCs w:val="20"/>
        </w:rPr>
      </w:pPr>
      <w:r w:rsidRPr="00014BAA">
        <w:rPr>
          <w:color w:val="000000" w:themeColor="text1"/>
          <w:szCs w:val="20"/>
        </w:rPr>
        <w:t>targetDINT_X := ConvertRealDiffToTargetDINT(X);</w:t>
      </w:r>
    </w:p>
    <w:p w14:paraId="3611124C" w14:textId="77777777" w:rsidR="00997FFE" w:rsidRPr="00014BAA" w:rsidRDefault="00997FFE" w:rsidP="00997FFE">
      <w:pPr>
        <w:rPr>
          <w:color w:val="000000" w:themeColor="text1"/>
          <w:szCs w:val="20"/>
        </w:rPr>
      </w:pPr>
      <w:r w:rsidRPr="00014BAA">
        <w:rPr>
          <w:color w:val="000000" w:themeColor="text1"/>
          <w:szCs w:val="20"/>
        </w:rPr>
        <w:t>targetDINT_Y := ConvertRealDiffToTargetDINT(Y);</w:t>
      </w:r>
    </w:p>
    <w:p w14:paraId="47F7CB6B" w14:textId="77777777" w:rsidR="00F7378E" w:rsidRDefault="00F7378E">
      <w:pPr>
        <w:rPr>
          <w:color w:val="000000" w:themeColor="text1"/>
          <w:szCs w:val="20"/>
        </w:rPr>
      </w:pPr>
      <w:r w:rsidRPr="00014BAA">
        <w:rPr>
          <w:color w:val="000000" w:themeColor="text1"/>
          <w:szCs w:val="20"/>
        </w:rPr>
        <w:t>targetDINT_Z := ConvertRealDiffToTargetDINT(Z);</w:t>
      </w:r>
    </w:p>
    <w:p w14:paraId="0843B199" w14:textId="77777777" w:rsidR="00184FD2" w:rsidRDefault="00184FD2" w:rsidP="00C94D95">
      <w:pPr>
        <w:rPr>
          <w:color w:val="000000" w:themeColor="text1"/>
          <w:szCs w:val="20"/>
        </w:rPr>
      </w:pPr>
    </w:p>
    <w:p w14:paraId="2800F960" w14:textId="77777777" w:rsidR="00184FD2" w:rsidRDefault="00184FD2" w:rsidP="00997FFE">
      <w:pPr>
        <w:rPr>
          <w:color w:val="000000" w:themeColor="text1"/>
          <w:szCs w:val="20"/>
        </w:rPr>
      </w:pPr>
    </w:p>
    <w:p w14:paraId="486B9398" w14:textId="77777777" w:rsidR="009E0E38" w:rsidRPr="00D33B43" w:rsidRDefault="009E0E38" w:rsidP="00C94D95">
      <w:pPr>
        <w:rPr>
          <w:color w:val="000000" w:themeColor="text1"/>
          <w:szCs w:val="20"/>
        </w:rPr>
      </w:pPr>
      <w:r w:rsidRPr="00D33B43">
        <w:rPr>
          <w:color w:val="000000" w:themeColor="text1"/>
          <w:szCs w:val="20"/>
        </w:rPr>
        <w:t>bufferTargetX_H_JOG[indexBuffer_JOG] := INT(SHR(UDINT(targetDINT_X),16) AND 65535);</w:t>
      </w:r>
    </w:p>
    <w:p w14:paraId="6209FF24" w14:textId="77777777" w:rsidR="009E0E38" w:rsidRPr="00D33B43" w:rsidRDefault="009E0E38" w:rsidP="00C94D95">
      <w:pPr>
        <w:rPr>
          <w:color w:val="000000" w:themeColor="text1"/>
          <w:szCs w:val="20"/>
        </w:rPr>
      </w:pPr>
      <w:r w:rsidRPr="00D33B43">
        <w:rPr>
          <w:color w:val="000000" w:themeColor="text1"/>
          <w:szCs w:val="20"/>
        </w:rPr>
        <w:t>bufferTargetX_L_JOG[indexBuffer_JOG] := INT(UDINT(targetDINT_X) AND 65535);</w:t>
      </w:r>
    </w:p>
    <w:p w14:paraId="348DE883" w14:textId="77777777" w:rsidR="009E0E38" w:rsidRPr="00D33B43" w:rsidRDefault="009E0E38" w:rsidP="00C94D95">
      <w:pPr>
        <w:rPr>
          <w:color w:val="000000" w:themeColor="text1"/>
          <w:szCs w:val="20"/>
        </w:rPr>
      </w:pPr>
    </w:p>
    <w:p w14:paraId="431DBAAA" w14:textId="77777777" w:rsidR="009E0E38" w:rsidRPr="00D33B43" w:rsidRDefault="009E0E38" w:rsidP="00C94D95">
      <w:pPr>
        <w:rPr>
          <w:color w:val="000000" w:themeColor="text1"/>
          <w:szCs w:val="20"/>
        </w:rPr>
      </w:pPr>
      <w:r w:rsidRPr="00D33B43">
        <w:rPr>
          <w:color w:val="000000" w:themeColor="text1"/>
          <w:szCs w:val="20"/>
        </w:rPr>
        <w:t>bufferTargetY_H_JOG[indexBuffer_JOG] := INT(SHR(UDINT(targetDINT_Y),16) AND 65535);</w:t>
      </w:r>
    </w:p>
    <w:p w14:paraId="668ED3C3" w14:textId="77777777" w:rsidR="009E0E38" w:rsidRPr="00D33B43" w:rsidRDefault="009E0E38" w:rsidP="00C94D95">
      <w:pPr>
        <w:rPr>
          <w:color w:val="000000" w:themeColor="text1"/>
          <w:szCs w:val="20"/>
        </w:rPr>
      </w:pPr>
      <w:r w:rsidRPr="00D33B43">
        <w:rPr>
          <w:color w:val="000000" w:themeColor="text1"/>
          <w:szCs w:val="20"/>
        </w:rPr>
        <w:t>bufferTargetY_L_JOG[indexBuffer_JOG] := INT(UDINT(targetDINT_Y) AND 65535);</w:t>
      </w:r>
    </w:p>
    <w:p w14:paraId="105ECF09" w14:textId="77777777" w:rsidR="009E0E38" w:rsidRPr="00D33B43" w:rsidRDefault="009E0E38" w:rsidP="00C94D95">
      <w:pPr>
        <w:rPr>
          <w:color w:val="000000" w:themeColor="text1"/>
          <w:szCs w:val="20"/>
        </w:rPr>
      </w:pPr>
    </w:p>
    <w:p w14:paraId="20395507" w14:textId="77777777" w:rsidR="009E0E38" w:rsidRPr="00D33B43" w:rsidRDefault="009E0E38" w:rsidP="00C94D95">
      <w:pPr>
        <w:rPr>
          <w:color w:val="000000" w:themeColor="text1"/>
          <w:szCs w:val="20"/>
        </w:rPr>
      </w:pPr>
      <w:r w:rsidRPr="00D33B43">
        <w:rPr>
          <w:color w:val="000000" w:themeColor="text1"/>
          <w:szCs w:val="20"/>
        </w:rPr>
        <w:t>bufferTargetZ_H_JOG[indexBuffer_JOG] := INT(SHR(UDINT(targetDINT_Z),16) AND 65535);</w:t>
      </w:r>
    </w:p>
    <w:p w14:paraId="527FAF54" w14:textId="77777777" w:rsidR="00405DE9" w:rsidRPr="00014BAA" w:rsidRDefault="00405DE9">
      <w:pPr>
        <w:rPr>
          <w:color w:val="000000" w:themeColor="text1"/>
          <w:szCs w:val="20"/>
        </w:rPr>
      </w:pPr>
      <w:r w:rsidRPr="00014BAA">
        <w:rPr>
          <w:color w:val="000000" w:themeColor="text1"/>
          <w:szCs w:val="20"/>
        </w:rPr>
        <w:t>bufferTarget</w:t>
      </w:r>
      <w:r w:rsidR="00783ABA" w:rsidRPr="00014BAA">
        <w:rPr>
          <w:color w:val="000000" w:themeColor="text1"/>
          <w:szCs w:val="20"/>
        </w:rPr>
        <w:t>Z</w:t>
      </w:r>
      <w:r w:rsidRPr="00014BAA">
        <w:rPr>
          <w:color w:val="000000" w:themeColor="text1"/>
          <w:szCs w:val="20"/>
        </w:rPr>
        <w:t>_L</w:t>
      </w:r>
      <w:r w:rsidR="009E0E38" w:rsidRPr="00D33B43">
        <w:rPr>
          <w:color w:val="000000" w:themeColor="text1"/>
          <w:szCs w:val="20"/>
        </w:rPr>
        <w:t>_JOG</w:t>
      </w:r>
      <w:r w:rsidRPr="00014BAA">
        <w:rPr>
          <w:color w:val="000000" w:themeColor="text1"/>
          <w:szCs w:val="20"/>
        </w:rPr>
        <w:t>[indexBuffer</w:t>
      </w:r>
      <w:r w:rsidR="009E0E38" w:rsidRPr="00D33B43">
        <w:rPr>
          <w:color w:val="000000" w:themeColor="text1"/>
          <w:szCs w:val="20"/>
        </w:rPr>
        <w:t>_JOG</w:t>
      </w:r>
      <w:r w:rsidRPr="00014BAA">
        <w:rPr>
          <w:color w:val="000000" w:themeColor="text1"/>
          <w:szCs w:val="20"/>
        </w:rPr>
        <w:t>] := INT(UDINT(targetDINT_</w:t>
      </w:r>
      <w:r w:rsidR="001D0CA2" w:rsidRPr="00014BAA">
        <w:rPr>
          <w:color w:val="000000" w:themeColor="text1"/>
          <w:szCs w:val="20"/>
        </w:rPr>
        <w:t>Z</w:t>
      </w:r>
      <w:r w:rsidRPr="00014BAA">
        <w:rPr>
          <w:color w:val="000000" w:themeColor="text1"/>
          <w:szCs w:val="20"/>
        </w:rPr>
        <w:t>) AND 65535);</w:t>
      </w:r>
    </w:p>
    <w:p w14:paraId="077615CA" w14:textId="77777777" w:rsidR="00F90992" w:rsidRPr="00014BAA" w:rsidRDefault="00F90992">
      <w:pPr>
        <w:rPr>
          <w:color w:val="000000" w:themeColor="text1"/>
          <w:szCs w:val="20"/>
        </w:rPr>
      </w:pPr>
    </w:p>
    <w:p w14:paraId="582EABEA" w14:textId="77777777" w:rsidR="00F90992" w:rsidRPr="00014BAA" w:rsidRDefault="00F90992">
      <w:pPr>
        <w:rPr>
          <w:color w:val="000000" w:themeColor="text1"/>
          <w:szCs w:val="20"/>
        </w:rPr>
      </w:pPr>
      <w:r w:rsidRPr="00014BAA">
        <w:rPr>
          <w:color w:val="000000" w:themeColor="text1"/>
          <w:szCs w:val="20"/>
        </w:rPr>
        <w:t>diffX_mm := X;</w:t>
      </w:r>
    </w:p>
    <w:p w14:paraId="11861F6E" w14:textId="77777777" w:rsidR="00F90992" w:rsidRPr="00014BAA" w:rsidRDefault="00F90992">
      <w:pPr>
        <w:rPr>
          <w:color w:val="000000" w:themeColor="text1"/>
          <w:szCs w:val="20"/>
        </w:rPr>
      </w:pPr>
      <w:r w:rsidRPr="00014BAA">
        <w:rPr>
          <w:color w:val="000000" w:themeColor="text1"/>
          <w:szCs w:val="20"/>
        </w:rPr>
        <w:t>diffY_mm := Y;</w:t>
      </w:r>
    </w:p>
    <w:p w14:paraId="61707642" w14:textId="77777777" w:rsidR="00F90992" w:rsidRPr="00014BAA" w:rsidRDefault="00F90992">
      <w:pPr>
        <w:rPr>
          <w:color w:val="000000" w:themeColor="text1"/>
          <w:szCs w:val="20"/>
        </w:rPr>
      </w:pPr>
      <w:r w:rsidRPr="00014BAA">
        <w:rPr>
          <w:color w:val="000000" w:themeColor="text1"/>
          <w:szCs w:val="20"/>
        </w:rPr>
        <w:t>diffZ_mm := Z;</w:t>
      </w:r>
    </w:p>
    <w:p w14:paraId="32759DC4" w14:textId="77777777" w:rsidR="00342DE8" w:rsidRPr="00014BAA" w:rsidRDefault="00342DE8" w:rsidP="00997FFE">
      <w:pPr>
        <w:rPr>
          <w:color w:val="000000" w:themeColor="text1"/>
          <w:szCs w:val="20"/>
        </w:rPr>
      </w:pPr>
    </w:p>
    <w:p w14:paraId="65322F3C" w14:textId="77777777" w:rsidR="00545E7B" w:rsidRPr="00014BAA" w:rsidRDefault="00545E7B" w:rsidP="00997FFE">
      <w:pPr>
        <w:rPr>
          <w:color w:val="000000" w:themeColor="text1"/>
          <w:szCs w:val="20"/>
        </w:rPr>
      </w:pPr>
      <w:r w:rsidRPr="00014BAA">
        <w:rPr>
          <w:color w:val="000000" w:themeColor="text1"/>
          <w:szCs w:val="20"/>
        </w:rPr>
        <w:t>VELOCIDADE_X_Y_Z(diffX_mm, diffY_mm, diffZ_mm, rpmX, rpmY, rpmZ);</w:t>
      </w:r>
    </w:p>
    <w:p w14:paraId="514AF221" w14:textId="77777777" w:rsidR="009E0E38" w:rsidRPr="00826D13" w:rsidRDefault="009E0E38" w:rsidP="00C94D95">
      <w:pPr>
        <w:rPr>
          <w:color w:val="000000" w:themeColor="text1"/>
          <w:szCs w:val="20"/>
        </w:rPr>
      </w:pPr>
      <w:r w:rsidRPr="00826D13">
        <w:rPr>
          <w:color w:val="000000" w:themeColor="text1"/>
          <w:szCs w:val="20"/>
        </w:rPr>
        <w:t>bufferVelX_JOG[indexBuffer_JOG] := rpmX;</w:t>
      </w:r>
    </w:p>
    <w:p w14:paraId="4337B3F4" w14:textId="77777777" w:rsidR="009E0E38" w:rsidRPr="00826D13" w:rsidRDefault="009E0E38" w:rsidP="00C94D95">
      <w:pPr>
        <w:rPr>
          <w:color w:val="000000" w:themeColor="text1"/>
          <w:szCs w:val="20"/>
        </w:rPr>
      </w:pPr>
      <w:r w:rsidRPr="00826D13">
        <w:rPr>
          <w:color w:val="000000" w:themeColor="text1"/>
          <w:szCs w:val="20"/>
        </w:rPr>
        <w:t>bufferVelY_JOG[indexBuffer_JOG] := rpmY;</w:t>
      </w:r>
    </w:p>
    <w:p w14:paraId="4AFF7AEC" w14:textId="77777777" w:rsidR="009E0E38" w:rsidRDefault="009E0E38" w:rsidP="00C94D95">
      <w:pPr>
        <w:rPr>
          <w:color w:val="000000" w:themeColor="text1"/>
          <w:szCs w:val="20"/>
        </w:rPr>
      </w:pPr>
      <w:r w:rsidRPr="00826D13">
        <w:rPr>
          <w:color w:val="000000" w:themeColor="text1"/>
          <w:szCs w:val="20"/>
        </w:rPr>
        <w:t>bufferVelZ_JOG[indexBuffer_JOG] := rpmZ;</w:t>
      </w:r>
    </w:p>
    <w:p w14:paraId="461B7D0F" w14:textId="77777777" w:rsidR="00732561" w:rsidRPr="00407642" w:rsidRDefault="00732561" w:rsidP="00997FFE">
      <w:pPr>
        <w:rPr>
          <w:color w:val="A02B93" w:themeColor="accent5"/>
          <w:szCs w:val="20"/>
        </w:rPr>
      </w:pPr>
    </w:p>
    <w:p w14:paraId="279993AC" w14:textId="77777777" w:rsidR="00997FFE" w:rsidRPr="00014BAA" w:rsidRDefault="00997FFE" w:rsidP="00997FFE">
      <w:pPr>
        <w:rPr>
          <w:color w:val="000000" w:themeColor="text1"/>
          <w:szCs w:val="20"/>
        </w:rPr>
      </w:pPr>
      <w:r w:rsidRPr="00014BAA">
        <w:rPr>
          <w:color w:val="000000" w:themeColor="text1"/>
          <w:szCs w:val="20"/>
        </w:rPr>
        <w:t>// --- Incrementa buffer ---</w:t>
      </w:r>
    </w:p>
    <w:p w14:paraId="49C3048D" w14:textId="77777777" w:rsidR="009E0E38" w:rsidRPr="001D2BB6" w:rsidRDefault="009E0E38" w:rsidP="00C94D95">
      <w:pPr>
        <w:rPr>
          <w:color w:val="000000" w:themeColor="text1"/>
          <w:szCs w:val="20"/>
        </w:rPr>
      </w:pPr>
      <w:r w:rsidRPr="001D2BB6">
        <w:rPr>
          <w:color w:val="000000" w:themeColor="text1"/>
          <w:szCs w:val="20"/>
        </w:rPr>
        <w:t>indexBuffer_JOG := indexBuffer_JOG + 1;</w:t>
      </w:r>
    </w:p>
    <w:p w14:paraId="5992719C" w14:textId="77777777" w:rsidR="009E0E38" w:rsidRPr="001D2BB6" w:rsidRDefault="009E0E38" w:rsidP="00C94D95">
      <w:pPr>
        <w:rPr>
          <w:color w:val="000000" w:themeColor="text1"/>
          <w:szCs w:val="20"/>
        </w:rPr>
      </w:pPr>
    </w:p>
    <w:p w14:paraId="621D4616" w14:textId="77777777" w:rsidR="009E0E38" w:rsidRPr="001D2BB6" w:rsidRDefault="009E0E38" w:rsidP="00C94D95">
      <w:pPr>
        <w:rPr>
          <w:color w:val="000000" w:themeColor="text1"/>
          <w:szCs w:val="20"/>
        </w:rPr>
      </w:pPr>
      <w:r w:rsidRPr="001D2BB6">
        <w:rPr>
          <w:color w:val="000000" w:themeColor="text1"/>
          <w:szCs w:val="20"/>
        </w:rPr>
        <w:t>IF indexBuffer_JOG &gt;= maxBuffer_JOG THEN</w:t>
      </w:r>
    </w:p>
    <w:p w14:paraId="1816A0B9" w14:textId="77777777" w:rsidR="009E0E38" w:rsidRPr="001D2BB6" w:rsidRDefault="009E0E38" w:rsidP="00C94D95">
      <w:pPr>
        <w:rPr>
          <w:color w:val="000000" w:themeColor="text1"/>
          <w:szCs w:val="20"/>
        </w:rPr>
      </w:pPr>
      <w:r w:rsidRPr="001D2BB6">
        <w:rPr>
          <w:color w:val="000000" w:themeColor="text1"/>
          <w:szCs w:val="20"/>
        </w:rPr>
        <w:t xml:space="preserve">    bufferFilled_JOG := TRUE;</w:t>
      </w:r>
    </w:p>
    <w:p w14:paraId="37208DCF" w14:textId="77777777" w:rsidR="00997FFE" w:rsidRPr="00014BAA" w:rsidRDefault="00997FFE" w:rsidP="00997FFE">
      <w:pPr>
        <w:rPr>
          <w:color w:val="000000" w:themeColor="text1"/>
          <w:szCs w:val="20"/>
        </w:rPr>
      </w:pPr>
      <w:r w:rsidRPr="00014BAA">
        <w:rPr>
          <w:color w:val="000000" w:themeColor="text1"/>
          <w:szCs w:val="20"/>
        </w:rPr>
        <w:t>END_IF;</w:t>
      </w:r>
    </w:p>
    <w:p w14:paraId="76ED054E" w14:textId="77777777" w:rsidR="00997FFE" w:rsidRPr="00014BAA" w:rsidRDefault="00997FFE" w:rsidP="00997FFE">
      <w:pPr>
        <w:rPr>
          <w:color w:val="000000" w:themeColor="text1"/>
          <w:szCs w:val="20"/>
        </w:rPr>
      </w:pPr>
      <w:r w:rsidRPr="00014BAA">
        <w:rPr>
          <w:color w:val="000000" w:themeColor="text1"/>
          <w:szCs w:val="20"/>
        </w:rPr>
        <w:t>// --- Finaliza status ---</w:t>
      </w:r>
    </w:p>
    <w:p w14:paraId="7DF169A2" w14:textId="77777777" w:rsidR="00602976" w:rsidRPr="00014BAA" w:rsidRDefault="00602976" w:rsidP="00997FFE">
      <w:pPr>
        <w:rPr>
          <w:color w:val="000000" w:themeColor="text1"/>
          <w:szCs w:val="20"/>
        </w:rPr>
      </w:pPr>
    </w:p>
    <w:p w14:paraId="316E6610" w14:textId="77777777" w:rsidR="00602976" w:rsidRPr="00014BAA" w:rsidRDefault="00602976" w:rsidP="00997FFE">
      <w:pPr>
        <w:rPr>
          <w:color w:val="000000" w:themeColor="text1"/>
          <w:szCs w:val="20"/>
        </w:rPr>
      </w:pPr>
    </w:p>
    <w:p w14:paraId="734E312D" w14:textId="77777777" w:rsidR="00347CA1" w:rsidRPr="00014BAA" w:rsidRDefault="00347CA1" w:rsidP="00347CA1">
      <w:pPr>
        <w:rPr>
          <w:color w:val="000000" w:themeColor="text1"/>
          <w:szCs w:val="20"/>
        </w:rPr>
      </w:pPr>
      <w:r w:rsidRPr="00014BAA">
        <w:rPr>
          <w:color w:val="000000" w:themeColor="text1"/>
          <w:szCs w:val="20"/>
        </w:rPr>
        <w:t>// --- Finaliza status para todos os eixos ---</w:t>
      </w:r>
    </w:p>
    <w:p w14:paraId="19C1827C" w14:textId="77777777" w:rsidR="00347CA1" w:rsidRPr="00014BAA" w:rsidRDefault="00347CA1" w:rsidP="00347CA1">
      <w:pPr>
        <w:rPr>
          <w:color w:val="000000" w:themeColor="text1"/>
          <w:szCs w:val="20"/>
        </w:rPr>
      </w:pPr>
      <w:r w:rsidRPr="00014BAA">
        <w:rPr>
          <w:color w:val="000000" w:themeColor="text1"/>
          <w:szCs w:val="20"/>
        </w:rPr>
        <w:t xml:space="preserve">IF </w:t>
      </w:r>
      <w:r w:rsidR="00121288" w:rsidRPr="00A51061">
        <w:rPr>
          <w:color w:val="7030A0"/>
          <w:szCs w:val="20"/>
        </w:rPr>
        <w:t>bufferFilled</w:t>
      </w:r>
      <w:r w:rsidR="009E0E38">
        <w:rPr>
          <w:color w:val="7030A0"/>
          <w:szCs w:val="20"/>
        </w:rPr>
        <w:t>_JOG</w:t>
      </w:r>
      <w:r w:rsidRPr="00014BAA">
        <w:rPr>
          <w:color w:val="000000" w:themeColor="text1"/>
          <w:szCs w:val="20"/>
        </w:rPr>
        <w:t xml:space="preserve"> THEN</w:t>
      </w:r>
    </w:p>
    <w:p w14:paraId="2FB7A1B2" w14:textId="77777777" w:rsidR="00347CA1" w:rsidRPr="00014BAA" w:rsidRDefault="00347CA1" w:rsidP="00347CA1">
      <w:pPr>
        <w:rPr>
          <w:color w:val="000000" w:themeColor="text1"/>
          <w:szCs w:val="20"/>
        </w:rPr>
      </w:pPr>
    </w:p>
    <w:p w14:paraId="32C2EA8E" w14:textId="77777777" w:rsidR="00347CA1" w:rsidRPr="00014BAA" w:rsidRDefault="00347CA1" w:rsidP="00347CA1">
      <w:pPr>
        <w:rPr>
          <w:color w:val="000000" w:themeColor="text1"/>
          <w:szCs w:val="20"/>
        </w:rPr>
      </w:pPr>
      <w:r w:rsidRPr="00014BAA">
        <w:rPr>
          <w:color w:val="000000" w:themeColor="text1"/>
          <w:szCs w:val="20"/>
        </w:rPr>
        <w:t xml:space="preserve">    // Atualiza índice final de cada eixo</w:t>
      </w:r>
    </w:p>
    <w:p w14:paraId="7AAD0899" w14:textId="77777777" w:rsidR="00347CA1" w:rsidRPr="00014BAA" w:rsidRDefault="00347CA1" w:rsidP="00347CA1">
      <w:pPr>
        <w:rPr>
          <w:color w:val="000000" w:themeColor="text1"/>
          <w:szCs w:val="20"/>
        </w:rPr>
      </w:pPr>
      <w:r w:rsidRPr="00014BAA">
        <w:rPr>
          <w:color w:val="000000" w:themeColor="text1"/>
          <w:szCs w:val="20"/>
        </w:rPr>
        <w:t xml:space="preserve">    axisX.lastIndex := indexBuffer</w:t>
      </w:r>
      <w:r w:rsidR="009E0E38" w:rsidRPr="00392E67">
        <w:rPr>
          <w:color w:val="000000" w:themeColor="text1"/>
          <w:szCs w:val="20"/>
        </w:rPr>
        <w:t>_JOG</w:t>
      </w:r>
      <w:r w:rsidRPr="00014BAA">
        <w:rPr>
          <w:color w:val="000000" w:themeColor="text1"/>
          <w:szCs w:val="20"/>
        </w:rPr>
        <w:t xml:space="preserve"> - 1;</w:t>
      </w:r>
    </w:p>
    <w:p w14:paraId="5B2FCC91" w14:textId="77777777" w:rsidR="009E0E38" w:rsidRPr="00392E67" w:rsidRDefault="009E0E38" w:rsidP="00C94D95">
      <w:pPr>
        <w:rPr>
          <w:color w:val="000000" w:themeColor="text1"/>
          <w:szCs w:val="20"/>
        </w:rPr>
      </w:pPr>
      <w:r w:rsidRPr="00392E67">
        <w:rPr>
          <w:color w:val="000000" w:themeColor="text1"/>
          <w:szCs w:val="20"/>
        </w:rPr>
        <w:t>axisY.lastIndex := indexBuffer_JOG - 1;</w:t>
      </w:r>
    </w:p>
    <w:p w14:paraId="53C7C199" w14:textId="77777777" w:rsidR="009E0E38" w:rsidRDefault="009E0E38" w:rsidP="00C94D95">
      <w:pPr>
        <w:rPr>
          <w:color w:val="000000" w:themeColor="text1"/>
          <w:szCs w:val="20"/>
        </w:rPr>
      </w:pPr>
      <w:r w:rsidRPr="00392E67">
        <w:rPr>
          <w:color w:val="000000" w:themeColor="text1"/>
          <w:szCs w:val="20"/>
        </w:rPr>
        <w:t>axisZ.lastIndex := indexBuffer_JOG - 1;</w:t>
      </w:r>
    </w:p>
    <w:p w14:paraId="315AEC24" w14:textId="77777777" w:rsidR="00347CA1" w:rsidRPr="00014BAA" w:rsidRDefault="00347CA1" w:rsidP="00347CA1">
      <w:pPr>
        <w:rPr>
          <w:color w:val="000000" w:themeColor="text1"/>
          <w:szCs w:val="20"/>
        </w:rPr>
      </w:pPr>
    </w:p>
    <w:p w14:paraId="0821E797" w14:textId="77777777" w:rsidR="00347CA1" w:rsidRPr="00014BAA" w:rsidRDefault="00347CA1" w:rsidP="00347CA1">
      <w:pPr>
        <w:rPr>
          <w:color w:val="000000" w:themeColor="text1"/>
          <w:szCs w:val="20"/>
        </w:rPr>
      </w:pPr>
      <w:r w:rsidRPr="00014BAA">
        <w:rPr>
          <w:color w:val="000000" w:themeColor="text1"/>
          <w:szCs w:val="20"/>
        </w:rPr>
        <w:t xml:space="preserve">    // Desliga ready para todos os eixos</w:t>
      </w:r>
    </w:p>
    <w:p w14:paraId="17BE3C69" w14:textId="77777777" w:rsidR="00347CA1" w:rsidRPr="00014BAA" w:rsidRDefault="00347CA1" w:rsidP="00347CA1">
      <w:pPr>
        <w:rPr>
          <w:color w:val="000000" w:themeColor="text1"/>
          <w:szCs w:val="20"/>
        </w:rPr>
      </w:pPr>
      <w:r w:rsidRPr="00014BAA">
        <w:rPr>
          <w:color w:val="000000" w:themeColor="text1"/>
          <w:szCs w:val="20"/>
        </w:rPr>
        <w:t xml:space="preserve">    axisX.ready := FALSE;</w:t>
      </w:r>
    </w:p>
    <w:p w14:paraId="78205697" w14:textId="77777777" w:rsidR="00347CA1" w:rsidRPr="00014BAA" w:rsidRDefault="00347CA1" w:rsidP="00347CA1">
      <w:pPr>
        <w:rPr>
          <w:color w:val="000000" w:themeColor="text1"/>
          <w:szCs w:val="20"/>
        </w:rPr>
      </w:pPr>
      <w:r w:rsidRPr="00014BAA">
        <w:rPr>
          <w:color w:val="000000" w:themeColor="text1"/>
          <w:szCs w:val="20"/>
        </w:rPr>
        <w:t xml:space="preserve">    axisY.ready := FALSE;</w:t>
      </w:r>
    </w:p>
    <w:p w14:paraId="0BA6E5E1" w14:textId="77777777" w:rsidR="00347CA1" w:rsidRPr="00014BAA" w:rsidRDefault="00347CA1" w:rsidP="00347CA1">
      <w:pPr>
        <w:rPr>
          <w:color w:val="000000" w:themeColor="text1"/>
          <w:szCs w:val="20"/>
        </w:rPr>
      </w:pPr>
      <w:r w:rsidRPr="00014BAA">
        <w:rPr>
          <w:color w:val="000000" w:themeColor="text1"/>
          <w:szCs w:val="20"/>
        </w:rPr>
        <w:t xml:space="preserve">    axisZ.ready := FALSE;</w:t>
      </w:r>
    </w:p>
    <w:p w14:paraId="1CCDA881" w14:textId="77777777" w:rsidR="00347CA1" w:rsidRPr="00014BAA" w:rsidRDefault="00347CA1" w:rsidP="00347CA1">
      <w:pPr>
        <w:rPr>
          <w:color w:val="000000" w:themeColor="text1"/>
          <w:szCs w:val="20"/>
        </w:rPr>
      </w:pPr>
    </w:p>
    <w:p w14:paraId="18C62672" w14:textId="77777777" w:rsidR="00347CA1" w:rsidRPr="00014BAA" w:rsidRDefault="00347CA1" w:rsidP="00347CA1">
      <w:pPr>
        <w:rPr>
          <w:color w:val="000000" w:themeColor="text1"/>
          <w:szCs w:val="20"/>
        </w:rPr>
      </w:pPr>
      <w:r w:rsidRPr="00014BAA">
        <w:rPr>
          <w:color w:val="000000" w:themeColor="text1"/>
          <w:szCs w:val="20"/>
        </w:rPr>
        <w:t xml:space="preserve">    // Reseta índice do buffer</w:t>
      </w:r>
    </w:p>
    <w:p w14:paraId="04BDA521" w14:textId="77777777" w:rsidR="00347CA1" w:rsidRPr="00014BAA" w:rsidRDefault="00347CA1" w:rsidP="00347CA1">
      <w:pPr>
        <w:rPr>
          <w:color w:val="000000" w:themeColor="text1"/>
          <w:szCs w:val="20"/>
        </w:rPr>
      </w:pPr>
      <w:r w:rsidRPr="00014BAA">
        <w:rPr>
          <w:color w:val="000000" w:themeColor="text1"/>
          <w:szCs w:val="20"/>
        </w:rPr>
        <w:t xml:space="preserve">    indexBuffer</w:t>
      </w:r>
      <w:r w:rsidR="009E0E38">
        <w:rPr>
          <w:color w:val="000000" w:themeColor="text1"/>
          <w:szCs w:val="20"/>
        </w:rPr>
        <w:t>_JOG</w:t>
      </w:r>
      <w:r w:rsidRPr="00014BAA">
        <w:rPr>
          <w:color w:val="000000" w:themeColor="text1"/>
          <w:szCs w:val="20"/>
        </w:rPr>
        <w:t xml:space="preserve"> := 0;</w:t>
      </w:r>
    </w:p>
    <w:p w14:paraId="7A74A1ED" w14:textId="77777777" w:rsidR="00347CA1" w:rsidRPr="00014BAA" w:rsidRDefault="00347CA1" w:rsidP="00347CA1">
      <w:pPr>
        <w:rPr>
          <w:color w:val="000000" w:themeColor="text1"/>
          <w:szCs w:val="20"/>
        </w:rPr>
      </w:pPr>
    </w:p>
    <w:p w14:paraId="6774F11D" w14:textId="77777777" w:rsidR="00347CA1" w:rsidRPr="00014BAA" w:rsidRDefault="00347CA1" w:rsidP="00347CA1">
      <w:pPr>
        <w:rPr>
          <w:color w:val="000000" w:themeColor="text1"/>
          <w:szCs w:val="20"/>
        </w:rPr>
      </w:pPr>
      <w:r w:rsidRPr="00014BAA">
        <w:rPr>
          <w:color w:val="000000" w:themeColor="text1"/>
          <w:szCs w:val="20"/>
        </w:rPr>
        <w:t>ELSE</w:t>
      </w:r>
    </w:p>
    <w:p w14:paraId="0C52D4A8" w14:textId="77777777" w:rsidR="00347CA1" w:rsidRPr="00014BAA" w:rsidRDefault="00347CA1" w:rsidP="00347CA1">
      <w:pPr>
        <w:rPr>
          <w:color w:val="000000" w:themeColor="text1"/>
          <w:szCs w:val="20"/>
        </w:rPr>
      </w:pPr>
      <w:r w:rsidRPr="00014BAA">
        <w:rPr>
          <w:color w:val="000000" w:themeColor="text1"/>
          <w:szCs w:val="20"/>
        </w:rPr>
        <w:t xml:space="preserve">    // Caso buffer não esteja cheio, limpa lastIndex</w:t>
      </w:r>
    </w:p>
    <w:p w14:paraId="60B4F2D1" w14:textId="77777777" w:rsidR="00347CA1" w:rsidRPr="00014BAA" w:rsidRDefault="00347CA1" w:rsidP="00347CA1">
      <w:pPr>
        <w:rPr>
          <w:color w:val="000000" w:themeColor="text1"/>
          <w:szCs w:val="20"/>
        </w:rPr>
      </w:pPr>
      <w:r w:rsidRPr="00014BAA">
        <w:rPr>
          <w:color w:val="000000" w:themeColor="text1"/>
          <w:szCs w:val="20"/>
        </w:rPr>
        <w:t xml:space="preserve">    axisX.lastIndex := -1;</w:t>
      </w:r>
    </w:p>
    <w:p w14:paraId="18D42833" w14:textId="77777777" w:rsidR="00347CA1" w:rsidRPr="00014BAA" w:rsidRDefault="00347CA1" w:rsidP="00347CA1">
      <w:pPr>
        <w:rPr>
          <w:color w:val="000000" w:themeColor="text1"/>
          <w:szCs w:val="20"/>
        </w:rPr>
      </w:pPr>
      <w:r w:rsidRPr="00014BAA">
        <w:rPr>
          <w:color w:val="000000" w:themeColor="text1"/>
          <w:szCs w:val="20"/>
        </w:rPr>
        <w:t xml:space="preserve">    axisY.lastIndex := -1;</w:t>
      </w:r>
    </w:p>
    <w:p w14:paraId="1E16F210" w14:textId="77777777" w:rsidR="00347CA1" w:rsidRPr="00014BAA" w:rsidRDefault="00347CA1" w:rsidP="00347CA1">
      <w:pPr>
        <w:rPr>
          <w:color w:val="000000" w:themeColor="text1"/>
          <w:szCs w:val="20"/>
        </w:rPr>
      </w:pPr>
      <w:r w:rsidRPr="00014BAA">
        <w:rPr>
          <w:color w:val="000000" w:themeColor="text1"/>
          <w:szCs w:val="20"/>
        </w:rPr>
        <w:t xml:space="preserve">    axisZ.lastIndex := -1;</w:t>
      </w:r>
    </w:p>
    <w:p w14:paraId="715118DD" w14:textId="77777777" w:rsidR="00347CA1" w:rsidRPr="00014BAA" w:rsidRDefault="00347CA1" w:rsidP="00347CA1">
      <w:pPr>
        <w:rPr>
          <w:color w:val="000000" w:themeColor="text1"/>
          <w:szCs w:val="20"/>
        </w:rPr>
      </w:pPr>
    </w:p>
    <w:p w14:paraId="4F33DA4F" w14:textId="77777777" w:rsidR="005312FF" w:rsidRDefault="00347CA1" w:rsidP="00A83FB0">
      <w:pPr>
        <w:rPr>
          <w:color w:val="000000" w:themeColor="text1"/>
          <w:szCs w:val="20"/>
        </w:rPr>
      </w:pPr>
      <w:r w:rsidRPr="00014BAA">
        <w:rPr>
          <w:color w:val="000000" w:themeColor="text1"/>
          <w:szCs w:val="20"/>
        </w:rPr>
        <w:t>END_IF;</w:t>
      </w:r>
    </w:p>
    <w:p w14:paraId="134AE4A4" w14:textId="77777777" w:rsidR="001D4065" w:rsidRDefault="001D4065" w:rsidP="00A83FB0">
      <w:pPr>
        <w:rPr>
          <w:color w:val="000000" w:themeColor="text1"/>
          <w:szCs w:val="20"/>
        </w:rPr>
      </w:pPr>
      <w:r>
        <w:rPr>
          <w:color w:val="000000" w:themeColor="text1"/>
          <w:szCs w:val="20"/>
        </w:rPr>
        <w:t>END_FUNCTION;</w:t>
      </w:r>
    </w:p>
    <w:p w14:paraId="63EC4C37" w14:textId="77777777" w:rsidR="00014BAA" w:rsidRDefault="00014BAA" w:rsidP="00A83FB0">
      <w:pPr>
        <w:rPr>
          <w:color w:val="000000" w:themeColor="text1"/>
          <w:szCs w:val="20"/>
        </w:rPr>
      </w:pPr>
    </w:p>
    <w:p w14:paraId="332DA213" w14:textId="6DEEE213" w:rsidR="00014BAA" w:rsidRDefault="00E53BAB" w:rsidP="00A83FB0">
      <w:pPr>
        <w:rPr>
          <w:color w:val="000000" w:themeColor="text1"/>
          <w:szCs w:val="20"/>
        </w:rPr>
      </w:pPr>
      <w:r>
        <w:rPr>
          <w:color w:val="000000" w:themeColor="text1"/>
          <w:szCs w:val="20"/>
        </w:rPr>
        <w:t>(*</w:t>
      </w:r>
    </w:p>
    <w:p w14:paraId="7D955649" w14:textId="77777777" w:rsidR="00014BAA" w:rsidRDefault="00014BAA" w:rsidP="00A83FB0">
      <w:pPr>
        <w:rPr>
          <w:color w:val="000000" w:themeColor="text1"/>
          <w:szCs w:val="20"/>
        </w:rPr>
      </w:pPr>
    </w:p>
    <w:p w14:paraId="23B7D12F" w14:textId="04F48545" w:rsidR="00A83FB0" w:rsidRDefault="009E084C" w:rsidP="00A83FB0">
      <w:pPr>
        <w:rPr>
          <w:color w:val="156082" w:themeColor="accent1"/>
          <w:sz w:val="32"/>
          <w:szCs w:val="32"/>
        </w:rPr>
      </w:pPr>
      <w:r w:rsidRPr="00FD6AA2">
        <w:rPr>
          <w:color w:val="156082" w:themeColor="accent1"/>
          <w:sz w:val="32"/>
          <w:szCs w:val="32"/>
        </w:rPr>
        <w:t>ControlPushButtons – lê botões do painel/HMI, , e acende indicadores de erro/falha.</w:t>
      </w:r>
    </w:p>
    <w:p w14:paraId="38CCA764" w14:textId="77777777" w:rsidR="003E1C01" w:rsidRDefault="003E1C01" w:rsidP="00A83FB0">
      <w:pPr>
        <w:rPr>
          <w:color w:val="156082" w:themeColor="accent1"/>
          <w:sz w:val="32"/>
          <w:szCs w:val="32"/>
        </w:rPr>
      </w:pPr>
    </w:p>
    <w:p w14:paraId="5CB21A07" w14:textId="391FB64C" w:rsidR="003E1C01" w:rsidRDefault="00B85BF4" w:rsidP="00A83FB0">
      <w:pPr>
        <w:rPr>
          <w:color w:val="156082" w:themeColor="accent1"/>
          <w:sz w:val="32"/>
          <w:szCs w:val="32"/>
        </w:rPr>
      </w:pPr>
      <w:r>
        <w:rPr>
          <w:color w:val="156082" w:themeColor="accent1"/>
          <w:sz w:val="32"/>
          <w:szCs w:val="32"/>
        </w:rPr>
        <w:t>*)</w:t>
      </w:r>
    </w:p>
    <w:p w14:paraId="3063409B" w14:textId="77777777" w:rsidR="00AF7BA0" w:rsidRPr="00FD6AA2" w:rsidRDefault="00AF7BA0" w:rsidP="00A83FB0">
      <w:pPr>
        <w:rPr>
          <w:color w:val="156082" w:themeColor="accent1"/>
          <w:sz w:val="32"/>
          <w:szCs w:val="32"/>
        </w:rPr>
      </w:pPr>
    </w:p>
    <w:p w14:paraId="0F70799C" w14:textId="77777777" w:rsidR="004F16B1" w:rsidRPr="004F16B1" w:rsidRDefault="004F16B1" w:rsidP="004F16B1">
      <w:pPr>
        <w:ind w:left="0" w:firstLine="0"/>
        <w:rPr>
          <w:color w:val="000000" w:themeColor="text1"/>
        </w:rPr>
      </w:pPr>
      <w:r w:rsidRPr="004F16B1">
        <w:rPr>
          <w:color w:val="000000" w:themeColor="text1"/>
        </w:rPr>
        <w:t>VAR</w:t>
      </w:r>
    </w:p>
    <w:p w14:paraId="3004DBC2" w14:textId="01EAB79D" w:rsidR="00073074" w:rsidRPr="0002275A" w:rsidRDefault="00073074" w:rsidP="00073074">
      <w:pPr>
        <w:ind w:left="0" w:firstLine="0"/>
        <w:rPr>
          <w:color w:val="FF0000"/>
        </w:rPr>
      </w:pPr>
      <w:r w:rsidRPr="0002275A">
        <w:rPr>
          <w:color w:val="FF0000"/>
        </w:rPr>
        <w:t>MANUAL : BOOL := %IX5</w:t>
      </w:r>
      <w:r w:rsidR="00043F65" w:rsidRPr="0002275A">
        <w:rPr>
          <w:color w:val="FF0000"/>
        </w:rPr>
        <w:t xml:space="preserve">4.0 </w:t>
      </w:r>
      <w:r w:rsidRPr="0002275A">
        <w:rPr>
          <w:color w:val="FF0000"/>
        </w:rPr>
        <w:t>;   // Endereço provisório</w:t>
      </w:r>
    </w:p>
    <w:p w14:paraId="778F6B8E" w14:textId="456F6CEE" w:rsidR="00073074" w:rsidRPr="0002275A" w:rsidRDefault="00073074" w:rsidP="004F16B1">
      <w:pPr>
        <w:ind w:left="0" w:firstLine="0"/>
        <w:rPr>
          <w:color w:val="FF0000"/>
        </w:rPr>
      </w:pPr>
      <w:r w:rsidRPr="0002275A">
        <w:rPr>
          <w:color w:val="FF0000"/>
        </w:rPr>
        <w:t xml:space="preserve">    ...</w:t>
      </w:r>
    </w:p>
    <w:p w14:paraId="68F605A0" w14:textId="3C2879B2" w:rsidR="004F16B1" w:rsidRPr="004F16B1" w:rsidRDefault="004F16B1" w:rsidP="004F16B1">
      <w:pPr>
        <w:ind w:left="0" w:firstLine="0"/>
        <w:rPr>
          <w:color w:val="000000" w:themeColor="text1"/>
        </w:rPr>
      </w:pPr>
      <w:r w:rsidRPr="004F16B1">
        <w:rPr>
          <w:color w:val="000000" w:themeColor="text1"/>
        </w:rPr>
        <w:t xml:space="preserve">    Potenciometro2 : </w:t>
      </w:r>
      <w:r w:rsidR="002A1EAC">
        <w:rPr>
          <w:color w:val="000000" w:themeColor="text1"/>
        </w:rPr>
        <w:t>UINT</w:t>
      </w:r>
      <w:r w:rsidRPr="004F16B1">
        <w:rPr>
          <w:color w:val="000000" w:themeColor="text1"/>
        </w:rPr>
        <w:t xml:space="preserve"> := %IW48;</w:t>
      </w:r>
    </w:p>
    <w:p w14:paraId="4142AE8E" w14:textId="77777777" w:rsidR="004F16B1" w:rsidRPr="004F16B1" w:rsidRDefault="004F16B1" w:rsidP="004F16B1">
      <w:pPr>
        <w:ind w:left="0" w:firstLine="0"/>
        <w:rPr>
          <w:color w:val="000000" w:themeColor="text1"/>
        </w:rPr>
      </w:pPr>
    </w:p>
    <w:p w14:paraId="362F58D9" w14:textId="77777777" w:rsidR="004F16B1" w:rsidRPr="004F16B1" w:rsidRDefault="004F16B1" w:rsidP="004F16B1">
      <w:pPr>
        <w:ind w:left="0" w:firstLine="0"/>
        <w:rPr>
          <w:color w:val="000000" w:themeColor="text1"/>
        </w:rPr>
      </w:pPr>
      <w:r w:rsidRPr="004F16B1">
        <w:rPr>
          <w:color w:val="000000" w:themeColor="text1"/>
        </w:rPr>
        <w:t xml:space="preserve">    LAG_LAMP_X   : BOOL := %Q50.0;</w:t>
      </w:r>
    </w:p>
    <w:p w14:paraId="51705FD0" w14:textId="77777777" w:rsidR="004F16B1" w:rsidRPr="004F16B1" w:rsidRDefault="004F16B1" w:rsidP="004F16B1">
      <w:pPr>
        <w:ind w:left="0" w:firstLine="0"/>
        <w:rPr>
          <w:color w:val="000000" w:themeColor="text1"/>
        </w:rPr>
      </w:pPr>
      <w:r w:rsidRPr="004F16B1">
        <w:rPr>
          <w:color w:val="000000" w:themeColor="text1"/>
        </w:rPr>
        <w:t xml:space="preserve">    FAULT_LAMP_X : BOOL := %Q50.1;</w:t>
      </w:r>
    </w:p>
    <w:p w14:paraId="5F188660" w14:textId="77777777" w:rsidR="004F16B1" w:rsidRPr="004F16B1" w:rsidRDefault="004F16B1" w:rsidP="004F16B1">
      <w:pPr>
        <w:ind w:left="0" w:firstLine="0"/>
        <w:rPr>
          <w:color w:val="000000" w:themeColor="text1"/>
        </w:rPr>
      </w:pPr>
    </w:p>
    <w:p w14:paraId="4AE80C95" w14:textId="77777777" w:rsidR="004F16B1" w:rsidRPr="004F16B1" w:rsidRDefault="004F16B1" w:rsidP="004F16B1">
      <w:pPr>
        <w:ind w:left="0" w:firstLine="0"/>
        <w:rPr>
          <w:color w:val="000000" w:themeColor="text1"/>
        </w:rPr>
      </w:pPr>
      <w:r w:rsidRPr="004F16B1">
        <w:rPr>
          <w:color w:val="000000" w:themeColor="text1"/>
        </w:rPr>
        <w:t xml:space="preserve">    LAG_LAMP_Y   : BOOL := %Q52.4;</w:t>
      </w:r>
    </w:p>
    <w:p w14:paraId="433785B2" w14:textId="77777777" w:rsidR="004F16B1" w:rsidRPr="004F16B1" w:rsidRDefault="004F16B1" w:rsidP="004F16B1">
      <w:pPr>
        <w:ind w:left="0" w:firstLine="0"/>
        <w:rPr>
          <w:color w:val="000000" w:themeColor="text1"/>
        </w:rPr>
      </w:pPr>
      <w:r w:rsidRPr="004F16B1">
        <w:rPr>
          <w:color w:val="000000" w:themeColor="text1"/>
        </w:rPr>
        <w:t xml:space="preserve">    FAULT_LAMP_Y : BOOL := %Q52.5;</w:t>
      </w:r>
    </w:p>
    <w:p w14:paraId="4410E823" w14:textId="77777777" w:rsidR="004F16B1" w:rsidRPr="004F16B1" w:rsidRDefault="004F16B1" w:rsidP="004F16B1">
      <w:pPr>
        <w:ind w:left="0" w:firstLine="0"/>
        <w:rPr>
          <w:color w:val="000000" w:themeColor="text1"/>
        </w:rPr>
      </w:pPr>
    </w:p>
    <w:p w14:paraId="57A664D3" w14:textId="77777777" w:rsidR="004F16B1" w:rsidRPr="004F16B1" w:rsidRDefault="004F16B1" w:rsidP="004F16B1">
      <w:pPr>
        <w:ind w:left="0" w:firstLine="0"/>
        <w:rPr>
          <w:color w:val="000000" w:themeColor="text1"/>
        </w:rPr>
      </w:pPr>
      <w:r w:rsidRPr="004F16B1">
        <w:rPr>
          <w:color w:val="000000" w:themeColor="text1"/>
        </w:rPr>
        <w:t xml:space="preserve">    LAG_LAMP_Z   : BOOL := %Q52.6;</w:t>
      </w:r>
    </w:p>
    <w:p w14:paraId="2576D1E3" w14:textId="77777777" w:rsidR="004F16B1" w:rsidRPr="004F16B1" w:rsidRDefault="004F16B1" w:rsidP="004F16B1">
      <w:pPr>
        <w:ind w:left="0" w:firstLine="0"/>
        <w:rPr>
          <w:color w:val="000000" w:themeColor="text1"/>
        </w:rPr>
      </w:pPr>
      <w:r w:rsidRPr="004F16B1">
        <w:rPr>
          <w:color w:val="000000" w:themeColor="text1"/>
        </w:rPr>
        <w:t xml:space="preserve">    FAULT_LAMP_Z : BOOL := %Q52.7;</w:t>
      </w:r>
    </w:p>
    <w:p w14:paraId="5A5EC622" w14:textId="77777777" w:rsidR="004F16B1" w:rsidRPr="004F16B1" w:rsidRDefault="004F16B1" w:rsidP="004F16B1">
      <w:pPr>
        <w:ind w:left="0" w:firstLine="0"/>
        <w:rPr>
          <w:color w:val="000000" w:themeColor="text1"/>
        </w:rPr>
      </w:pPr>
    </w:p>
    <w:p w14:paraId="00E3E9EF" w14:textId="77777777" w:rsidR="004F16B1" w:rsidRPr="004F16B1" w:rsidRDefault="004F16B1" w:rsidP="004F16B1">
      <w:pPr>
        <w:ind w:left="0" w:firstLine="0"/>
        <w:rPr>
          <w:color w:val="000000" w:themeColor="text1"/>
        </w:rPr>
      </w:pPr>
      <w:r w:rsidRPr="004F16B1">
        <w:rPr>
          <w:color w:val="000000" w:themeColor="text1"/>
        </w:rPr>
        <w:t xml:space="preserve">    START_BIT_BUTTON        : BOOL := %IX51.0;</w:t>
      </w:r>
    </w:p>
    <w:p w14:paraId="429238A9" w14:textId="77777777" w:rsidR="004F16B1" w:rsidRPr="004F16B1" w:rsidRDefault="004F16B1" w:rsidP="004F16B1">
      <w:pPr>
        <w:ind w:left="0" w:firstLine="0"/>
        <w:rPr>
          <w:color w:val="000000" w:themeColor="text1"/>
        </w:rPr>
      </w:pPr>
      <w:r w:rsidRPr="004F16B1">
        <w:rPr>
          <w:color w:val="000000" w:themeColor="text1"/>
        </w:rPr>
        <w:t xml:space="preserve">    ENABLE_VOLTAGE_BUTTON   : BOOL := %IX51.1;</w:t>
      </w:r>
    </w:p>
    <w:p w14:paraId="7E948621" w14:textId="77777777" w:rsidR="004F16B1" w:rsidRPr="004F16B1" w:rsidRDefault="004F16B1" w:rsidP="004F16B1">
      <w:pPr>
        <w:ind w:left="0" w:firstLine="0"/>
        <w:rPr>
          <w:color w:val="000000" w:themeColor="text1"/>
        </w:rPr>
      </w:pPr>
      <w:r w:rsidRPr="004F16B1">
        <w:rPr>
          <w:color w:val="000000" w:themeColor="text1"/>
        </w:rPr>
        <w:t xml:space="preserve">    QUICK_STOP_BUTTON       : BOOL := %IX51.2;</w:t>
      </w:r>
    </w:p>
    <w:p w14:paraId="22EAAA62" w14:textId="77777777" w:rsidR="004F16B1" w:rsidRPr="004F16B1" w:rsidRDefault="004F16B1" w:rsidP="004F16B1">
      <w:pPr>
        <w:ind w:left="0" w:firstLine="0"/>
        <w:rPr>
          <w:color w:val="000000" w:themeColor="text1"/>
        </w:rPr>
      </w:pPr>
      <w:r w:rsidRPr="004F16B1">
        <w:rPr>
          <w:color w:val="000000" w:themeColor="text1"/>
        </w:rPr>
        <w:t xml:space="preserve">    ENABLE_OPERATION_BUTTON : BOOL := %IX51.3;</w:t>
      </w:r>
    </w:p>
    <w:p w14:paraId="1F9737F6" w14:textId="77777777" w:rsidR="004F16B1" w:rsidRPr="004F16B1" w:rsidRDefault="004F16B1" w:rsidP="004F16B1">
      <w:pPr>
        <w:ind w:left="0" w:firstLine="0"/>
        <w:rPr>
          <w:color w:val="000000" w:themeColor="text1"/>
        </w:rPr>
      </w:pPr>
      <w:r w:rsidRPr="004F16B1">
        <w:rPr>
          <w:color w:val="000000" w:themeColor="text1"/>
        </w:rPr>
        <w:t xml:space="preserve">    HALT_BIT_BUTTON         : BOOL := %IX51.4;</w:t>
      </w:r>
    </w:p>
    <w:p w14:paraId="074AA15A" w14:textId="77777777" w:rsidR="004F16B1" w:rsidRPr="004F16B1" w:rsidRDefault="004F16B1" w:rsidP="004F16B1">
      <w:pPr>
        <w:ind w:left="0" w:firstLine="0"/>
        <w:rPr>
          <w:color w:val="000000" w:themeColor="text1"/>
        </w:rPr>
      </w:pPr>
    </w:p>
    <w:p w14:paraId="551CAA06" w14:textId="77777777" w:rsidR="004F16B1" w:rsidRPr="004F16B1" w:rsidRDefault="004F16B1" w:rsidP="004F16B1">
      <w:pPr>
        <w:ind w:left="0" w:firstLine="0"/>
        <w:rPr>
          <w:color w:val="000000" w:themeColor="text1"/>
        </w:rPr>
      </w:pPr>
      <w:r w:rsidRPr="004F16B1">
        <w:rPr>
          <w:color w:val="000000" w:themeColor="text1"/>
        </w:rPr>
        <w:t xml:space="preserve">    BtnX_JOG      : BOOL := %IX51.5;</w:t>
      </w:r>
    </w:p>
    <w:p w14:paraId="47B38816" w14:textId="77777777" w:rsidR="004F16B1" w:rsidRPr="004F16B1" w:rsidRDefault="004F16B1" w:rsidP="004F16B1">
      <w:pPr>
        <w:ind w:left="0" w:firstLine="0"/>
        <w:rPr>
          <w:color w:val="000000" w:themeColor="text1"/>
        </w:rPr>
      </w:pPr>
      <w:r w:rsidRPr="004F16B1">
        <w:rPr>
          <w:color w:val="000000" w:themeColor="text1"/>
        </w:rPr>
        <w:t xml:space="preserve">    BtnY_JOG      : BOOL := %IX51.6;</w:t>
      </w:r>
    </w:p>
    <w:p w14:paraId="4D78A103" w14:textId="77777777" w:rsidR="004F16B1" w:rsidRPr="004F16B1" w:rsidRDefault="004F16B1" w:rsidP="004F16B1">
      <w:pPr>
        <w:ind w:left="0" w:firstLine="0"/>
        <w:rPr>
          <w:color w:val="000000" w:themeColor="text1"/>
        </w:rPr>
      </w:pPr>
      <w:r w:rsidRPr="004F16B1">
        <w:rPr>
          <w:color w:val="000000" w:themeColor="text1"/>
        </w:rPr>
        <w:t xml:space="preserve">    BtnXYZ_HOMING : BOOL := %IX51.7;</w:t>
      </w:r>
    </w:p>
    <w:p w14:paraId="27C5D4F2" w14:textId="77777777" w:rsidR="004F16B1" w:rsidRPr="004F16B1" w:rsidRDefault="004F16B1" w:rsidP="004F16B1">
      <w:pPr>
        <w:ind w:left="0" w:firstLine="0"/>
        <w:rPr>
          <w:color w:val="000000" w:themeColor="text1"/>
        </w:rPr>
      </w:pPr>
    </w:p>
    <w:p w14:paraId="6B870E1F" w14:textId="77777777" w:rsidR="004F16B1" w:rsidRPr="004F16B1" w:rsidRDefault="004F16B1" w:rsidP="004F16B1">
      <w:pPr>
        <w:ind w:left="0" w:firstLine="0"/>
        <w:rPr>
          <w:color w:val="000000" w:themeColor="text1"/>
        </w:rPr>
      </w:pPr>
      <w:r w:rsidRPr="004F16B1">
        <w:rPr>
          <w:color w:val="000000" w:themeColor="text1"/>
        </w:rPr>
        <w:t xml:space="preserve">    BtnX_JOGN : BOOL := %IX52.0;</w:t>
      </w:r>
    </w:p>
    <w:p w14:paraId="37359CAB" w14:textId="77777777" w:rsidR="004F16B1" w:rsidRPr="004F16B1" w:rsidRDefault="004F16B1" w:rsidP="004F16B1">
      <w:pPr>
        <w:ind w:left="0" w:firstLine="0"/>
        <w:rPr>
          <w:color w:val="000000" w:themeColor="text1"/>
        </w:rPr>
      </w:pPr>
      <w:r w:rsidRPr="004F16B1">
        <w:rPr>
          <w:color w:val="000000" w:themeColor="text1"/>
        </w:rPr>
        <w:t xml:space="preserve">    BtnY_JOGN : BOOL := %IX52.1;</w:t>
      </w:r>
    </w:p>
    <w:p w14:paraId="1EC82B0F" w14:textId="77777777" w:rsidR="004F16B1" w:rsidRPr="004F16B1" w:rsidRDefault="004F16B1" w:rsidP="004F16B1">
      <w:pPr>
        <w:ind w:left="0" w:firstLine="0"/>
        <w:rPr>
          <w:color w:val="000000" w:themeColor="text1"/>
        </w:rPr>
      </w:pPr>
      <w:r w:rsidRPr="004F16B1">
        <w:rPr>
          <w:color w:val="000000" w:themeColor="text1"/>
        </w:rPr>
        <w:t xml:space="preserve">    BtnZ_JOGN : BOOL := %IX52.2;</w:t>
      </w:r>
    </w:p>
    <w:p w14:paraId="00289740" w14:textId="77777777" w:rsidR="004F16B1" w:rsidRPr="004F16B1" w:rsidRDefault="004F16B1" w:rsidP="004F16B1">
      <w:pPr>
        <w:ind w:left="0" w:firstLine="0"/>
        <w:rPr>
          <w:color w:val="000000" w:themeColor="text1"/>
        </w:rPr>
      </w:pPr>
      <w:r w:rsidRPr="004F16B1">
        <w:rPr>
          <w:color w:val="000000" w:themeColor="text1"/>
        </w:rPr>
        <w:t xml:space="preserve">    BtnZ_JOG  : BOOL := %IX52.3;</w:t>
      </w:r>
    </w:p>
    <w:p w14:paraId="303F1997" w14:textId="77777777" w:rsidR="004F16B1" w:rsidRPr="004F16B1" w:rsidRDefault="004F16B1" w:rsidP="004F16B1">
      <w:pPr>
        <w:ind w:left="0" w:firstLine="0"/>
        <w:rPr>
          <w:color w:val="000000" w:themeColor="text1"/>
        </w:rPr>
      </w:pPr>
    </w:p>
    <w:p w14:paraId="7FC57731" w14:textId="77777777" w:rsidR="004F16B1" w:rsidRPr="004F16B1" w:rsidRDefault="004F16B1" w:rsidP="004F16B1">
      <w:pPr>
        <w:ind w:left="0" w:firstLine="0"/>
        <w:rPr>
          <w:color w:val="000000" w:themeColor="text1"/>
        </w:rPr>
      </w:pPr>
      <w:r w:rsidRPr="004F16B1">
        <w:rPr>
          <w:color w:val="000000" w:themeColor="text1"/>
        </w:rPr>
        <w:t xml:space="preserve">    QS_CLEAR_BUTTON    : BOOL := %IX53.0;</w:t>
      </w:r>
    </w:p>
    <w:p w14:paraId="557A8A03" w14:textId="77777777" w:rsidR="004F16B1" w:rsidRPr="004F16B1" w:rsidRDefault="004F16B1" w:rsidP="004F16B1">
      <w:pPr>
        <w:ind w:left="0" w:firstLine="0"/>
        <w:rPr>
          <w:color w:val="000000" w:themeColor="text1"/>
        </w:rPr>
      </w:pPr>
      <w:r w:rsidRPr="004F16B1">
        <w:rPr>
          <w:color w:val="000000" w:themeColor="text1"/>
        </w:rPr>
        <w:t xml:space="preserve">    FAULT_CLEAR_BUTTON : BOOL := %IX53.1;</w:t>
      </w:r>
    </w:p>
    <w:p w14:paraId="590D6EA1" w14:textId="77777777" w:rsidR="004F16B1" w:rsidRPr="004F16B1" w:rsidRDefault="004F16B1" w:rsidP="004F16B1">
      <w:pPr>
        <w:ind w:left="0" w:firstLine="0"/>
        <w:rPr>
          <w:color w:val="000000" w:themeColor="text1"/>
        </w:rPr>
      </w:pPr>
      <w:r w:rsidRPr="004F16B1">
        <w:rPr>
          <w:color w:val="000000" w:themeColor="text1"/>
        </w:rPr>
        <w:t xml:space="preserve">    HALT_CLEAR_BUTTON  : BOOL := %IX53.2;</w:t>
      </w:r>
    </w:p>
    <w:p w14:paraId="7359F2A6" w14:textId="77777777" w:rsidR="004F16B1" w:rsidRPr="004F16B1" w:rsidRDefault="004F16B1" w:rsidP="004F16B1">
      <w:pPr>
        <w:ind w:left="0" w:firstLine="0"/>
        <w:rPr>
          <w:color w:val="000000" w:themeColor="text1"/>
        </w:rPr>
      </w:pPr>
    </w:p>
    <w:p w14:paraId="5CBEB42D" w14:textId="77777777" w:rsidR="004F16B1" w:rsidRPr="004F16B1" w:rsidRDefault="004F16B1" w:rsidP="004F16B1">
      <w:pPr>
        <w:ind w:left="0" w:firstLine="0"/>
        <w:rPr>
          <w:color w:val="000000" w:themeColor="text1"/>
        </w:rPr>
      </w:pPr>
      <w:r w:rsidRPr="004F16B1">
        <w:rPr>
          <w:color w:val="000000" w:themeColor="text1"/>
        </w:rPr>
        <w:t xml:space="preserve">    HOMEX : BOOL := %IX53.2;</w:t>
      </w:r>
    </w:p>
    <w:p w14:paraId="1B131584" w14:textId="77777777" w:rsidR="004F16B1" w:rsidRPr="004F16B1" w:rsidRDefault="004F16B1" w:rsidP="004F16B1">
      <w:pPr>
        <w:ind w:left="0" w:firstLine="0"/>
        <w:rPr>
          <w:color w:val="000000" w:themeColor="text1"/>
        </w:rPr>
      </w:pPr>
      <w:r w:rsidRPr="004F16B1">
        <w:rPr>
          <w:color w:val="000000" w:themeColor="text1"/>
        </w:rPr>
        <w:t xml:space="preserve">    HOMEY : BOOL := %IX53.3;</w:t>
      </w:r>
    </w:p>
    <w:p w14:paraId="462D2366" w14:textId="77777777" w:rsidR="004F16B1" w:rsidRPr="004F16B1" w:rsidRDefault="004F16B1" w:rsidP="004F16B1">
      <w:pPr>
        <w:ind w:left="0" w:firstLine="0"/>
        <w:rPr>
          <w:color w:val="000000" w:themeColor="text1"/>
        </w:rPr>
      </w:pPr>
      <w:r w:rsidRPr="004F16B1">
        <w:rPr>
          <w:color w:val="000000" w:themeColor="text1"/>
        </w:rPr>
        <w:t xml:space="preserve">    HOMEZ : BOOL := %IX53.4;</w:t>
      </w:r>
    </w:p>
    <w:p w14:paraId="4CB3CD9B" w14:textId="77777777" w:rsidR="004F16B1" w:rsidRPr="004F16B1" w:rsidRDefault="004F16B1" w:rsidP="004F16B1">
      <w:pPr>
        <w:ind w:left="0" w:firstLine="0"/>
        <w:rPr>
          <w:color w:val="000000" w:themeColor="text1"/>
        </w:rPr>
      </w:pPr>
    </w:p>
    <w:p w14:paraId="28E38D13" w14:textId="77777777" w:rsidR="004F16B1" w:rsidRPr="004F16B1" w:rsidRDefault="004F16B1" w:rsidP="004F16B1">
      <w:pPr>
        <w:ind w:left="0" w:firstLine="0"/>
        <w:rPr>
          <w:color w:val="000000" w:themeColor="text1"/>
        </w:rPr>
      </w:pPr>
      <w:r w:rsidRPr="004F16B1">
        <w:rPr>
          <w:color w:val="000000" w:themeColor="text1"/>
        </w:rPr>
        <w:t xml:space="preserve">    MICRO1 : BOOL := %IX53.5;</w:t>
      </w:r>
    </w:p>
    <w:p w14:paraId="3CA7DC9B" w14:textId="77777777" w:rsidR="004F16B1" w:rsidRPr="004F16B1" w:rsidRDefault="004F16B1" w:rsidP="004F16B1">
      <w:pPr>
        <w:ind w:left="0" w:firstLine="0"/>
        <w:rPr>
          <w:color w:val="000000" w:themeColor="text1"/>
        </w:rPr>
      </w:pPr>
      <w:r w:rsidRPr="004F16B1">
        <w:rPr>
          <w:color w:val="000000" w:themeColor="text1"/>
        </w:rPr>
        <w:t xml:space="preserve">    MICRO2 : BOOL := %IX53.6;</w:t>
      </w:r>
    </w:p>
    <w:p w14:paraId="0EC703D3" w14:textId="77777777" w:rsidR="004F16B1" w:rsidRPr="004F16B1" w:rsidRDefault="004F16B1" w:rsidP="004F16B1">
      <w:pPr>
        <w:ind w:left="0" w:firstLine="0"/>
        <w:rPr>
          <w:color w:val="000000" w:themeColor="text1"/>
        </w:rPr>
      </w:pPr>
      <w:r w:rsidRPr="004F16B1">
        <w:rPr>
          <w:color w:val="000000" w:themeColor="text1"/>
        </w:rPr>
        <w:t xml:space="preserve">    MICRO3 : BOOL := %IX53.7;</w:t>
      </w:r>
    </w:p>
    <w:p w14:paraId="2B92C5B9" w14:textId="77777777" w:rsidR="00AE5630" w:rsidRDefault="004F16B1" w:rsidP="005312FF">
      <w:pPr>
        <w:ind w:left="0" w:firstLine="0"/>
        <w:rPr>
          <w:color w:val="000000" w:themeColor="text1"/>
        </w:rPr>
      </w:pPr>
      <w:r w:rsidRPr="004F16B1">
        <w:rPr>
          <w:color w:val="000000" w:themeColor="text1"/>
        </w:rPr>
        <w:t>END_VAR</w:t>
      </w:r>
    </w:p>
    <w:p w14:paraId="067D6963" w14:textId="77777777" w:rsidR="00AE5630" w:rsidRDefault="00AE5630" w:rsidP="005312FF">
      <w:pPr>
        <w:ind w:left="0" w:firstLine="0"/>
        <w:rPr>
          <w:color w:val="000000" w:themeColor="text1"/>
        </w:rPr>
      </w:pPr>
    </w:p>
    <w:p w14:paraId="2CC0BDB4" w14:textId="38B803FA" w:rsidR="00190DE6" w:rsidRPr="004D2DF6" w:rsidRDefault="00190DE6" w:rsidP="005312FF">
      <w:pPr>
        <w:ind w:left="0" w:firstLine="0"/>
        <w:rPr>
          <w:color w:val="156082" w:themeColor="accent1"/>
          <w:sz w:val="32"/>
          <w:szCs w:val="32"/>
        </w:rPr>
      </w:pPr>
      <w:r w:rsidRPr="004D2DF6">
        <w:rPr>
          <w:color w:val="156082" w:themeColor="accent1"/>
        </w:rPr>
        <w:t xml:space="preserve"> </w:t>
      </w:r>
      <w:r w:rsidRPr="004D2DF6">
        <w:rPr>
          <w:color w:val="156082" w:themeColor="accent1"/>
          <w:sz w:val="32"/>
          <w:szCs w:val="32"/>
        </w:rPr>
        <w:t>FUNCTION ControlPushButtons</w:t>
      </w:r>
    </w:p>
    <w:p w14:paraId="11E4FD25" w14:textId="77777777" w:rsidR="00190DE6" w:rsidRPr="00C06A79" w:rsidRDefault="00190DE6" w:rsidP="00791EBE">
      <w:pPr>
        <w:ind w:left="0" w:firstLine="0"/>
        <w:rPr>
          <w:color w:val="000000" w:themeColor="text1"/>
        </w:rPr>
      </w:pPr>
    </w:p>
    <w:p w14:paraId="544B317E" w14:textId="77777777" w:rsidR="00190DE6" w:rsidRPr="006456AA" w:rsidRDefault="00190DE6" w:rsidP="00190DE6">
      <w:pPr>
        <w:rPr>
          <w:color w:val="000000" w:themeColor="text1"/>
        </w:rPr>
      </w:pPr>
    </w:p>
    <w:p w14:paraId="63B69D97" w14:textId="77777777" w:rsidR="00190DE6" w:rsidRPr="006456AA" w:rsidRDefault="00190DE6" w:rsidP="00190DE6">
      <w:pPr>
        <w:rPr>
          <w:color w:val="000000" w:themeColor="text1"/>
        </w:rPr>
      </w:pPr>
      <w:r w:rsidRPr="006456AA">
        <w:rPr>
          <w:color w:val="000000" w:themeColor="text1"/>
        </w:rPr>
        <w:t>BEGIN</w:t>
      </w:r>
    </w:p>
    <w:p w14:paraId="4D49DDD6" w14:textId="77777777" w:rsidR="00A75F30" w:rsidRPr="006456AA" w:rsidRDefault="00A75F30" w:rsidP="00190DE6">
      <w:pPr>
        <w:rPr>
          <w:color w:val="000000" w:themeColor="text1"/>
        </w:rPr>
      </w:pPr>
    </w:p>
    <w:p w14:paraId="7E963C82" w14:textId="77777777" w:rsidR="007725DD" w:rsidRPr="007725DD" w:rsidRDefault="007725DD" w:rsidP="007725DD">
      <w:pPr>
        <w:rPr>
          <w:color w:val="000000" w:themeColor="text1"/>
        </w:rPr>
      </w:pPr>
      <w:r w:rsidRPr="007725DD">
        <w:rPr>
          <w:color w:val="000000" w:themeColor="text1"/>
        </w:rPr>
        <w:t>WR_PDO_6040_X :=</w:t>
      </w:r>
    </w:p>
    <w:p w14:paraId="649C501E" w14:textId="77777777" w:rsidR="007725DD" w:rsidRPr="007725DD" w:rsidRDefault="007725DD" w:rsidP="007725DD">
      <w:pPr>
        <w:rPr>
          <w:color w:val="000000" w:themeColor="text1"/>
        </w:rPr>
      </w:pPr>
      <w:r w:rsidRPr="007725DD">
        <w:rPr>
          <w:color w:val="000000" w:themeColor="text1"/>
        </w:rPr>
        <w:t xml:space="preserve">    (WR_PDO_6040_X AND NOT</w:t>
      </w:r>
    </w:p>
    <w:p w14:paraId="5BBA89B4" w14:textId="77777777" w:rsidR="007725DD" w:rsidRPr="007725DD" w:rsidRDefault="007725DD" w:rsidP="007725DD">
      <w:pPr>
        <w:rPr>
          <w:color w:val="000000" w:themeColor="text1"/>
        </w:rPr>
      </w:pPr>
      <w:r w:rsidRPr="007725DD">
        <w:rPr>
          <w:color w:val="000000" w:themeColor="text1"/>
        </w:rPr>
        <w:t xml:space="preserve">        (START_BIT OR ENABLE_VOLTAGE OR QUICK_STOP OR ENABLE_OPERATION OR HALT_BIT)</w:t>
      </w:r>
    </w:p>
    <w:p w14:paraId="1E41B36E" w14:textId="77777777" w:rsidR="007725DD" w:rsidRPr="007725DD" w:rsidRDefault="007725DD" w:rsidP="007725DD">
      <w:pPr>
        <w:rPr>
          <w:color w:val="000000" w:themeColor="text1"/>
        </w:rPr>
      </w:pPr>
      <w:r w:rsidRPr="007725DD">
        <w:rPr>
          <w:color w:val="000000" w:themeColor="text1"/>
        </w:rPr>
        <w:t xml:space="preserve">    )</w:t>
      </w:r>
    </w:p>
    <w:p w14:paraId="598D5229" w14:textId="4CE396C6" w:rsidR="007725DD" w:rsidRPr="007725DD" w:rsidRDefault="007725DD" w:rsidP="007725DD">
      <w:pPr>
        <w:rPr>
          <w:color w:val="000000" w:themeColor="text1"/>
        </w:rPr>
      </w:pPr>
      <w:r w:rsidRPr="007725DD">
        <w:rPr>
          <w:color w:val="000000" w:themeColor="text1"/>
        </w:rPr>
        <w:t xml:space="preserve">    OR (INT_TO_INT(%IX51.0 AND </w:t>
      </w:r>
      <w:r w:rsidR="00610C35">
        <w:rPr>
          <w:color w:val="000000" w:themeColor="text1"/>
        </w:rPr>
        <w:t>MICRO1</w:t>
      </w:r>
      <w:r w:rsidRPr="007725DD">
        <w:rPr>
          <w:color w:val="000000" w:themeColor="text1"/>
        </w:rPr>
        <w:t xml:space="preserve"> AND </w:t>
      </w:r>
      <w:r w:rsidR="00610C35">
        <w:rPr>
          <w:color w:val="000000" w:themeColor="text1"/>
        </w:rPr>
        <w:t>MICRO2</w:t>
      </w:r>
      <w:r w:rsidRPr="007725DD">
        <w:rPr>
          <w:color w:val="000000" w:themeColor="text1"/>
        </w:rPr>
        <w:t xml:space="preserve"> AND </w:t>
      </w:r>
      <w:r w:rsidR="00443998">
        <w:rPr>
          <w:color w:val="000000" w:themeColor="text1"/>
        </w:rPr>
        <w:t>MICRO3</w:t>
      </w:r>
      <w:r w:rsidRPr="007725DD">
        <w:rPr>
          <w:color w:val="000000" w:themeColor="text1"/>
        </w:rPr>
        <w:t>) * START_BIT)</w:t>
      </w:r>
    </w:p>
    <w:p w14:paraId="1D95C883" w14:textId="77777777" w:rsidR="007725DD" w:rsidRPr="007725DD" w:rsidRDefault="007725DD" w:rsidP="007725DD">
      <w:pPr>
        <w:rPr>
          <w:color w:val="000000" w:themeColor="text1"/>
        </w:rPr>
      </w:pPr>
      <w:r w:rsidRPr="007725DD">
        <w:rPr>
          <w:color w:val="000000" w:themeColor="text1"/>
        </w:rPr>
        <w:t xml:space="preserve">    OR (INT_TO_INT(%IX51.1) * ENABLE_VOLTAGE)</w:t>
      </w:r>
    </w:p>
    <w:p w14:paraId="163A065C" w14:textId="77777777" w:rsidR="007725DD" w:rsidRPr="007725DD" w:rsidRDefault="007725DD" w:rsidP="007725DD">
      <w:pPr>
        <w:rPr>
          <w:color w:val="000000" w:themeColor="text1"/>
        </w:rPr>
      </w:pPr>
      <w:r w:rsidRPr="007725DD">
        <w:rPr>
          <w:color w:val="000000" w:themeColor="text1"/>
        </w:rPr>
        <w:t xml:space="preserve">    OR (INT_TO_INT(%IX51.2) * QUICK_STOP)</w:t>
      </w:r>
    </w:p>
    <w:p w14:paraId="4B12B6D0" w14:textId="77777777" w:rsidR="007725DD" w:rsidRPr="007725DD" w:rsidRDefault="007725DD" w:rsidP="007725DD">
      <w:pPr>
        <w:rPr>
          <w:color w:val="000000" w:themeColor="text1"/>
        </w:rPr>
      </w:pPr>
      <w:r w:rsidRPr="007725DD">
        <w:rPr>
          <w:color w:val="000000" w:themeColor="text1"/>
        </w:rPr>
        <w:t xml:space="preserve">    OR (INT_TO_INT(%IX51.3) * ENABLE_OPERATION)</w:t>
      </w:r>
    </w:p>
    <w:p w14:paraId="385CF79C" w14:textId="27FC16AA" w:rsidR="001E3CCC" w:rsidRDefault="007725DD" w:rsidP="005418A8">
      <w:pPr>
        <w:rPr>
          <w:color w:val="000000" w:themeColor="text1"/>
        </w:rPr>
      </w:pPr>
      <w:r w:rsidRPr="007725DD">
        <w:rPr>
          <w:color w:val="000000" w:themeColor="text1"/>
        </w:rPr>
        <w:t xml:space="preserve">    OR (INT_TO_INT(%IX51.4) * HALT_BIT);</w:t>
      </w:r>
    </w:p>
    <w:p w14:paraId="13061256" w14:textId="77777777" w:rsidR="007725DD" w:rsidRDefault="007725DD" w:rsidP="005418A8">
      <w:pPr>
        <w:rPr>
          <w:color w:val="000000" w:themeColor="text1"/>
        </w:rPr>
      </w:pPr>
    </w:p>
    <w:p w14:paraId="44F3B3CE" w14:textId="77777777" w:rsidR="0026070B" w:rsidRPr="0026070B" w:rsidRDefault="0026070B" w:rsidP="0026070B">
      <w:pPr>
        <w:rPr>
          <w:color w:val="FF0000"/>
        </w:rPr>
      </w:pPr>
      <w:r w:rsidRPr="0026070B">
        <w:rPr>
          <w:color w:val="FF0000"/>
        </w:rPr>
        <w:t>// ===============================</w:t>
      </w:r>
    </w:p>
    <w:p w14:paraId="5445B230" w14:textId="77777777" w:rsidR="0026070B" w:rsidRPr="0026070B" w:rsidRDefault="0026070B" w:rsidP="0026070B">
      <w:pPr>
        <w:rPr>
          <w:color w:val="FF0000"/>
        </w:rPr>
      </w:pPr>
      <w:r w:rsidRPr="0026070B">
        <w:rPr>
          <w:color w:val="FF0000"/>
        </w:rPr>
        <w:t>// Quick Stop Clear — BOTÃO FÍSICO</w:t>
      </w:r>
    </w:p>
    <w:p w14:paraId="10D1B8CD" w14:textId="77777777" w:rsidR="0026070B" w:rsidRPr="0026070B" w:rsidRDefault="0026070B" w:rsidP="0026070B">
      <w:pPr>
        <w:rPr>
          <w:color w:val="FF0000"/>
        </w:rPr>
      </w:pPr>
      <w:r w:rsidRPr="0026070B">
        <w:rPr>
          <w:color w:val="FF0000"/>
        </w:rPr>
        <w:t>// ===============================</w:t>
      </w:r>
    </w:p>
    <w:p w14:paraId="58AB5063" w14:textId="77777777" w:rsidR="0026070B" w:rsidRPr="0026070B" w:rsidRDefault="0026070B" w:rsidP="0026070B">
      <w:pPr>
        <w:rPr>
          <w:color w:val="FF0000"/>
        </w:rPr>
      </w:pPr>
      <w:r w:rsidRPr="0026070B">
        <w:rPr>
          <w:color w:val="FF0000"/>
        </w:rPr>
        <w:t>IF QS_CLEAR_BUTTON THEN</w:t>
      </w:r>
    </w:p>
    <w:p w14:paraId="3F37BD7B" w14:textId="77777777" w:rsidR="0026070B" w:rsidRPr="0026070B" w:rsidRDefault="0026070B" w:rsidP="0026070B">
      <w:pPr>
        <w:rPr>
          <w:color w:val="FF0000"/>
        </w:rPr>
      </w:pPr>
      <w:r w:rsidRPr="0026070B">
        <w:rPr>
          <w:color w:val="FF0000"/>
        </w:rPr>
        <w:t xml:space="preserve">    WR_PDO_6040_X := WR_PDO_6040_X AND NOT QUICK_STOP;</w:t>
      </w:r>
    </w:p>
    <w:p w14:paraId="586CF784" w14:textId="77777777" w:rsidR="0026070B" w:rsidRPr="0026070B" w:rsidRDefault="0026070B" w:rsidP="0026070B">
      <w:pPr>
        <w:rPr>
          <w:color w:val="FF0000"/>
        </w:rPr>
      </w:pPr>
      <w:r w:rsidRPr="0026070B">
        <w:rPr>
          <w:color w:val="FF0000"/>
        </w:rPr>
        <w:t>END_IF;</w:t>
      </w:r>
    </w:p>
    <w:p w14:paraId="67606901" w14:textId="77777777" w:rsidR="0026070B" w:rsidRPr="0026070B" w:rsidRDefault="0026070B" w:rsidP="0026070B">
      <w:pPr>
        <w:rPr>
          <w:color w:val="FF0000"/>
        </w:rPr>
      </w:pPr>
    </w:p>
    <w:p w14:paraId="78A93456" w14:textId="77777777" w:rsidR="0026070B" w:rsidRPr="0026070B" w:rsidRDefault="0026070B" w:rsidP="0026070B">
      <w:pPr>
        <w:rPr>
          <w:color w:val="FF0000"/>
        </w:rPr>
      </w:pPr>
    </w:p>
    <w:p w14:paraId="0E49B371" w14:textId="77777777" w:rsidR="0026070B" w:rsidRPr="0026070B" w:rsidRDefault="0026070B" w:rsidP="0026070B">
      <w:pPr>
        <w:rPr>
          <w:color w:val="FF0000"/>
        </w:rPr>
      </w:pPr>
      <w:r w:rsidRPr="0026070B">
        <w:rPr>
          <w:color w:val="FF0000"/>
        </w:rPr>
        <w:t>// ===============================</w:t>
      </w:r>
    </w:p>
    <w:p w14:paraId="3C75B49E" w14:textId="77777777" w:rsidR="0026070B" w:rsidRPr="0026070B" w:rsidRDefault="0026070B" w:rsidP="0026070B">
      <w:pPr>
        <w:rPr>
          <w:color w:val="FF0000"/>
        </w:rPr>
      </w:pPr>
      <w:r w:rsidRPr="0026070B">
        <w:rPr>
          <w:color w:val="FF0000"/>
        </w:rPr>
        <w:t>// Halt Clear — BOTÃO FÍSICO</w:t>
      </w:r>
    </w:p>
    <w:p w14:paraId="0A9EDE94" w14:textId="77777777" w:rsidR="0026070B" w:rsidRPr="0026070B" w:rsidRDefault="0026070B" w:rsidP="0026070B">
      <w:pPr>
        <w:rPr>
          <w:color w:val="FF0000"/>
        </w:rPr>
      </w:pPr>
      <w:r w:rsidRPr="0026070B">
        <w:rPr>
          <w:color w:val="FF0000"/>
        </w:rPr>
        <w:t>// ===============================</w:t>
      </w:r>
    </w:p>
    <w:p w14:paraId="0BCD8AB1" w14:textId="77777777" w:rsidR="0026070B" w:rsidRPr="0026070B" w:rsidRDefault="0026070B" w:rsidP="0026070B">
      <w:pPr>
        <w:rPr>
          <w:color w:val="FF0000"/>
        </w:rPr>
      </w:pPr>
      <w:r w:rsidRPr="0026070B">
        <w:rPr>
          <w:color w:val="FF0000"/>
        </w:rPr>
        <w:t>IF HALT_CLEAR_BUTTON THEN</w:t>
      </w:r>
    </w:p>
    <w:p w14:paraId="674E613F" w14:textId="77777777" w:rsidR="0026070B" w:rsidRPr="0026070B" w:rsidRDefault="0026070B" w:rsidP="0026070B">
      <w:pPr>
        <w:rPr>
          <w:color w:val="FF0000"/>
        </w:rPr>
      </w:pPr>
      <w:r w:rsidRPr="0026070B">
        <w:rPr>
          <w:color w:val="FF0000"/>
        </w:rPr>
        <w:t xml:space="preserve">    WR_PDO_6040_X := WR_PDO_6040_X AND NOT HALT_BIT;</w:t>
      </w:r>
    </w:p>
    <w:p w14:paraId="624F5493" w14:textId="44F58986" w:rsidR="00062C0D" w:rsidRDefault="0026070B" w:rsidP="00062C0D">
      <w:pPr>
        <w:rPr>
          <w:color w:val="FF0000"/>
        </w:rPr>
      </w:pPr>
      <w:r w:rsidRPr="0026070B">
        <w:rPr>
          <w:color w:val="FF0000"/>
        </w:rPr>
        <w:t>END_IF;</w:t>
      </w:r>
    </w:p>
    <w:p w14:paraId="7C305D49" w14:textId="77777777" w:rsidR="0026070B" w:rsidRPr="00062C0D" w:rsidRDefault="0026070B" w:rsidP="00062C0D">
      <w:pPr>
        <w:rPr>
          <w:color w:val="FF0000"/>
        </w:rPr>
      </w:pPr>
    </w:p>
    <w:p w14:paraId="186C7C19" w14:textId="77777777" w:rsidR="00062C0D" w:rsidRPr="00062C0D" w:rsidRDefault="00062C0D" w:rsidP="00062C0D">
      <w:pPr>
        <w:rPr>
          <w:color w:val="FF0000"/>
        </w:rPr>
      </w:pPr>
      <w:r w:rsidRPr="00062C0D">
        <w:rPr>
          <w:color w:val="FF0000"/>
        </w:rPr>
        <w:t>// ===============================</w:t>
      </w:r>
    </w:p>
    <w:p w14:paraId="14E185C1" w14:textId="77777777" w:rsidR="00062C0D" w:rsidRPr="00062C0D" w:rsidRDefault="00062C0D" w:rsidP="00062C0D">
      <w:pPr>
        <w:rPr>
          <w:color w:val="FF0000"/>
        </w:rPr>
      </w:pPr>
      <w:r w:rsidRPr="00062C0D">
        <w:rPr>
          <w:color w:val="FF0000"/>
        </w:rPr>
        <w:t>// Fault Clear</w:t>
      </w:r>
    </w:p>
    <w:p w14:paraId="2AD4F935" w14:textId="77777777" w:rsidR="00062C0D" w:rsidRPr="00062C0D" w:rsidRDefault="00062C0D" w:rsidP="00062C0D">
      <w:pPr>
        <w:rPr>
          <w:color w:val="FF0000"/>
        </w:rPr>
      </w:pPr>
      <w:r w:rsidRPr="00062C0D">
        <w:rPr>
          <w:color w:val="FF0000"/>
        </w:rPr>
        <w:t>// ===============================</w:t>
      </w:r>
    </w:p>
    <w:p w14:paraId="476933A8" w14:textId="77777777" w:rsidR="00062C0D" w:rsidRPr="00062C0D" w:rsidRDefault="00062C0D" w:rsidP="00062C0D">
      <w:pPr>
        <w:rPr>
          <w:color w:val="FF0000"/>
        </w:rPr>
      </w:pPr>
      <w:r w:rsidRPr="00062C0D">
        <w:rPr>
          <w:color w:val="FF0000"/>
        </w:rPr>
        <w:t>IF FAULT_CLEAR_BUTTON THEN</w:t>
      </w:r>
    </w:p>
    <w:p w14:paraId="29EF7FDC" w14:textId="77777777" w:rsidR="00062C0D" w:rsidRPr="00062C0D" w:rsidRDefault="00062C0D" w:rsidP="00062C0D">
      <w:pPr>
        <w:rPr>
          <w:color w:val="FF0000"/>
        </w:rPr>
      </w:pPr>
      <w:r w:rsidRPr="00062C0D">
        <w:rPr>
          <w:color w:val="FF0000"/>
        </w:rPr>
        <w:t xml:space="preserve">    WR_PDO_6040_X := 0;</w:t>
      </w:r>
    </w:p>
    <w:p w14:paraId="6408EDDE" w14:textId="77777777" w:rsidR="00062C0D" w:rsidRPr="00062C0D" w:rsidRDefault="00062C0D" w:rsidP="00062C0D">
      <w:pPr>
        <w:rPr>
          <w:color w:val="FF0000"/>
        </w:rPr>
      </w:pPr>
      <w:r w:rsidRPr="00062C0D">
        <w:rPr>
          <w:color w:val="FF0000"/>
        </w:rPr>
        <w:t xml:space="preserve">    WR_PDO_6040_Y := 0;</w:t>
      </w:r>
    </w:p>
    <w:p w14:paraId="459A3A69" w14:textId="77777777" w:rsidR="00062C0D" w:rsidRPr="00062C0D" w:rsidRDefault="00062C0D" w:rsidP="00062C0D">
      <w:pPr>
        <w:rPr>
          <w:color w:val="FF0000"/>
        </w:rPr>
      </w:pPr>
      <w:r w:rsidRPr="00062C0D">
        <w:rPr>
          <w:color w:val="FF0000"/>
        </w:rPr>
        <w:t xml:space="preserve">    WR_PDO_6040_Z := 0;</w:t>
      </w:r>
    </w:p>
    <w:p w14:paraId="463130F3" w14:textId="77777777" w:rsidR="00062C0D" w:rsidRDefault="00062C0D" w:rsidP="001642F5">
      <w:pPr>
        <w:rPr>
          <w:color w:val="FF0000"/>
        </w:rPr>
      </w:pPr>
      <w:r w:rsidRPr="00062C0D">
        <w:rPr>
          <w:color w:val="FF0000"/>
        </w:rPr>
        <w:t>END_IF;</w:t>
      </w:r>
    </w:p>
    <w:p w14:paraId="096E30F4" w14:textId="77777777" w:rsidR="00062C0D" w:rsidRDefault="00062C0D" w:rsidP="001642F5">
      <w:pPr>
        <w:rPr>
          <w:color w:val="FF0000"/>
        </w:rPr>
      </w:pPr>
    </w:p>
    <w:p w14:paraId="488A6B98" w14:textId="77777777" w:rsidR="008E471A" w:rsidRPr="008E471A" w:rsidRDefault="008E471A" w:rsidP="008E471A">
      <w:pPr>
        <w:rPr>
          <w:color w:val="FF0000"/>
        </w:rPr>
      </w:pPr>
      <w:r w:rsidRPr="008E471A">
        <w:rPr>
          <w:color w:val="FF0000"/>
        </w:rPr>
        <w:t>// Sensores físicos (não usados nesta função):</w:t>
      </w:r>
    </w:p>
    <w:p w14:paraId="3719659A" w14:textId="014E9125" w:rsidR="001642F5" w:rsidRDefault="008E471A" w:rsidP="00190DE6">
      <w:pPr>
        <w:rPr>
          <w:color w:val="FF0000"/>
        </w:rPr>
      </w:pPr>
      <w:r w:rsidRPr="008E471A">
        <w:rPr>
          <w:color w:val="FF0000"/>
        </w:rPr>
        <w:t>// HOMEX, HOMEY, HOMEZ, MICRO1, MICRO2, MICRO3</w:t>
      </w:r>
    </w:p>
    <w:p w14:paraId="20A8B9D3" w14:textId="77777777" w:rsidR="00D135BC" w:rsidRPr="006456AA" w:rsidRDefault="00D135BC" w:rsidP="00190DE6">
      <w:pPr>
        <w:rPr>
          <w:color w:val="000000" w:themeColor="text1"/>
        </w:rPr>
      </w:pPr>
    </w:p>
    <w:p w14:paraId="4D1A63EF" w14:textId="77777777" w:rsidR="00190DE6" w:rsidRPr="006456AA" w:rsidRDefault="00190DE6" w:rsidP="00190DE6">
      <w:pPr>
        <w:rPr>
          <w:color w:val="000000" w:themeColor="text1"/>
        </w:rPr>
      </w:pPr>
      <w:r w:rsidRPr="006456AA">
        <w:rPr>
          <w:color w:val="000000" w:themeColor="text1"/>
        </w:rPr>
        <w:t xml:space="preserve">    WR_PDO_6040_Y := WR_PDO_6040_X; // espelha Y</w:t>
      </w:r>
    </w:p>
    <w:p w14:paraId="6DE2C2D9" w14:textId="5D7F6D2E" w:rsidR="00591F24" w:rsidRPr="006456AA" w:rsidRDefault="009A146B" w:rsidP="009D3AF5">
      <w:pPr>
        <w:rPr>
          <w:color w:val="000000" w:themeColor="text1"/>
        </w:rPr>
      </w:pPr>
      <w:r w:rsidRPr="006456AA">
        <w:rPr>
          <w:color w:val="000000" w:themeColor="text1"/>
        </w:rPr>
        <w:t xml:space="preserve">    WR_PDO_6040_</w:t>
      </w:r>
      <w:r w:rsidR="00B41AC4" w:rsidRPr="006456AA">
        <w:rPr>
          <w:color w:val="000000" w:themeColor="text1"/>
        </w:rPr>
        <w:t xml:space="preserve">Z </w:t>
      </w:r>
      <w:r w:rsidRPr="006456AA">
        <w:rPr>
          <w:color w:val="000000" w:themeColor="text1"/>
        </w:rPr>
        <w:t xml:space="preserve">:= WR_PDO_6040_X; // espelha </w:t>
      </w:r>
      <w:r w:rsidR="00345FA2" w:rsidRPr="006456AA">
        <w:rPr>
          <w:color w:val="000000" w:themeColor="text1"/>
        </w:rPr>
        <w:t>Z</w:t>
      </w:r>
    </w:p>
    <w:p w14:paraId="63183319" w14:textId="77777777" w:rsidR="00190DE6" w:rsidRPr="006456AA" w:rsidRDefault="00190DE6" w:rsidP="00190DE6">
      <w:pPr>
        <w:rPr>
          <w:color w:val="000000" w:themeColor="text1"/>
        </w:rPr>
      </w:pPr>
    </w:p>
    <w:p w14:paraId="326D258B" w14:textId="77777777" w:rsidR="00190DE6" w:rsidRPr="006456AA" w:rsidRDefault="00190DE6" w:rsidP="00190DE6">
      <w:pPr>
        <w:rPr>
          <w:color w:val="000000" w:themeColor="text1"/>
        </w:rPr>
      </w:pPr>
      <w:r w:rsidRPr="006456AA">
        <w:rPr>
          <w:color w:val="000000" w:themeColor="text1"/>
        </w:rPr>
        <w:t xml:space="preserve">    // Lampadas</w:t>
      </w:r>
    </w:p>
    <w:p w14:paraId="204608B6" w14:textId="018DD500" w:rsidR="00190DE6" w:rsidRPr="006456AA" w:rsidRDefault="00190DE6" w:rsidP="00190DE6">
      <w:pPr>
        <w:rPr>
          <w:color w:val="000000" w:themeColor="text1"/>
        </w:rPr>
      </w:pPr>
      <w:r w:rsidRPr="006456AA">
        <w:rPr>
          <w:color w:val="000000" w:themeColor="text1"/>
        </w:rPr>
        <w:t xml:space="preserve">    </w:t>
      </w:r>
      <w:r w:rsidRPr="005A3BBF">
        <w:rPr>
          <w:color w:val="7030A0"/>
        </w:rPr>
        <w:t>LAG_LAMP</w:t>
      </w:r>
      <w:r w:rsidR="005A3BBF" w:rsidRPr="005A3BBF">
        <w:rPr>
          <w:color w:val="7030A0"/>
        </w:rPr>
        <w:t>_X</w:t>
      </w:r>
      <w:r w:rsidRPr="005A3BBF">
        <w:rPr>
          <w:color w:val="7030A0"/>
        </w:rPr>
        <w:t xml:space="preserve">  </w:t>
      </w:r>
      <w:r w:rsidRPr="006456AA">
        <w:rPr>
          <w:color w:val="000000" w:themeColor="text1"/>
        </w:rPr>
        <w:t xml:space="preserve"> := (RD_PDO_6041_X AND FOLLOWING_ERROR) &lt;&gt; 0;</w:t>
      </w:r>
    </w:p>
    <w:p w14:paraId="39C8DEF9" w14:textId="13FCEB89" w:rsidR="00190DE6" w:rsidRPr="006456AA" w:rsidRDefault="00190DE6" w:rsidP="00190DE6">
      <w:pPr>
        <w:rPr>
          <w:color w:val="000000" w:themeColor="text1"/>
        </w:rPr>
      </w:pPr>
      <w:r w:rsidRPr="006456AA">
        <w:rPr>
          <w:color w:val="000000" w:themeColor="text1"/>
        </w:rPr>
        <w:t xml:space="preserve">  </w:t>
      </w:r>
      <w:r w:rsidRPr="00DC429C">
        <w:rPr>
          <w:color w:val="7030A0"/>
        </w:rPr>
        <w:t xml:space="preserve">  </w:t>
      </w:r>
      <w:r w:rsidR="00DC429C" w:rsidRPr="00DC429C">
        <w:rPr>
          <w:color w:val="7030A0"/>
        </w:rPr>
        <w:t>FAULT_LAMP_X</w:t>
      </w:r>
      <w:r w:rsidRPr="006456AA">
        <w:rPr>
          <w:color w:val="000000" w:themeColor="text1"/>
        </w:rPr>
        <w:t xml:space="preserve"> := (RD_PDO_6041_X AND FAULT_BIT) &lt;&gt; 0;</w:t>
      </w:r>
    </w:p>
    <w:p w14:paraId="49B758F9" w14:textId="77777777" w:rsidR="00397A43" w:rsidRPr="006456AA" w:rsidRDefault="00397A43" w:rsidP="00190DE6">
      <w:pPr>
        <w:rPr>
          <w:color w:val="000000" w:themeColor="text1"/>
        </w:rPr>
      </w:pPr>
    </w:p>
    <w:p w14:paraId="5921755D" w14:textId="77777777" w:rsidR="00397A43" w:rsidRPr="006456AA" w:rsidRDefault="00397A43" w:rsidP="00397A43">
      <w:pPr>
        <w:rPr>
          <w:color w:val="000000" w:themeColor="text1"/>
        </w:rPr>
      </w:pPr>
      <w:r w:rsidRPr="006456AA">
        <w:rPr>
          <w:color w:val="000000" w:themeColor="text1"/>
        </w:rPr>
        <w:t>// Para eixo Y</w:t>
      </w:r>
    </w:p>
    <w:p w14:paraId="73A0496C" w14:textId="77777777" w:rsidR="00397A43" w:rsidRPr="006456AA" w:rsidRDefault="00397A43" w:rsidP="00397A43">
      <w:pPr>
        <w:rPr>
          <w:color w:val="000000" w:themeColor="text1"/>
        </w:rPr>
      </w:pPr>
      <w:r w:rsidRPr="006456AA">
        <w:rPr>
          <w:color w:val="000000" w:themeColor="text1"/>
        </w:rPr>
        <w:t>LAG_LAMP_Y   := (RD_PDO_6041_Y AND FOLLOWING_ERROR) &lt;&gt; 0;</w:t>
      </w:r>
    </w:p>
    <w:p w14:paraId="672DAFDD" w14:textId="77777777" w:rsidR="00397A43" w:rsidRPr="006456AA" w:rsidRDefault="00397A43" w:rsidP="00397A43">
      <w:pPr>
        <w:rPr>
          <w:color w:val="000000" w:themeColor="text1"/>
        </w:rPr>
      </w:pPr>
      <w:r w:rsidRPr="006456AA">
        <w:rPr>
          <w:color w:val="000000" w:themeColor="text1"/>
        </w:rPr>
        <w:t>FAULT_LAMP_Y := (RD_PDO_6041_Y AND FAULT_BIT)    &lt;&gt; 0;</w:t>
      </w:r>
    </w:p>
    <w:p w14:paraId="5EC0A666" w14:textId="77777777" w:rsidR="00397A43" w:rsidRPr="006456AA" w:rsidRDefault="00397A43" w:rsidP="00397A43">
      <w:pPr>
        <w:rPr>
          <w:color w:val="000000" w:themeColor="text1"/>
        </w:rPr>
      </w:pPr>
    </w:p>
    <w:p w14:paraId="1FBC6D39" w14:textId="77777777" w:rsidR="00397A43" w:rsidRPr="006456AA" w:rsidRDefault="00397A43" w:rsidP="00397A43">
      <w:pPr>
        <w:rPr>
          <w:color w:val="000000" w:themeColor="text1"/>
        </w:rPr>
      </w:pPr>
      <w:r w:rsidRPr="006456AA">
        <w:rPr>
          <w:color w:val="000000" w:themeColor="text1"/>
        </w:rPr>
        <w:t>// Para eixo Z</w:t>
      </w:r>
    </w:p>
    <w:p w14:paraId="1AB6F934" w14:textId="77777777" w:rsidR="00397A43" w:rsidRPr="006456AA" w:rsidRDefault="00397A43" w:rsidP="00397A43">
      <w:pPr>
        <w:rPr>
          <w:color w:val="000000" w:themeColor="text1"/>
        </w:rPr>
      </w:pPr>
      <w:r w:rsidRPr="006456AA">
        <w:rPr>
          <w:color w:val="000000" w:themeColor="text1"/>
        </w:rPr>
        <w:t>LAG_LAMP_Z   := (RD_PDO_6041_Z AND FOLLOWING_ERROR) &lt;&gt; 0;</w:t>
      </w:r>
    </w:p>
    <w:p w14:paraId="6A1EBA6A" w14:textId="7882FD07" w:rsidR="00190DE6" w:rsidRPr="006456AA" w:rsidRDefault="00397A43" w:rsidP="00190DE6">
      <w:pPr>
        <w:rPr>
          <w:color w:val="000000" w:themeColor="text1"/>
        </w:rPr>
      </w:pPr>
      <w:r w:rsidRPr="006456AA">
        <w:rPr>
          <w:color w:val="000000" w:themeColor="text1"/>
        </w:rPr>
        <w:t>FAULT_LAMP_Z := (RD_PDO_6041_Z AND FAULT_BIT)    &lt;&gt; 0;</w:t>
      </w:r>
    </w:p>
    <w:p w14:paraId="1CEF63A7" w14:textId="77777777" w:rsidR="00397A43" w:rsidRPr="006456AA" w:rsidRDefault="00397A43" w:rsidP="00190DE6">
      <w:pPr>
        <w:rPr>
          <w:color w:val="000000" w:themeColor="text1"/>
        </w:rPr>
      </w:pPr>
    </w:p>
    <w:p w14:paraId="633AC0EE" w14:textId="77777777" w:rsidR="00397A43" w:rsidRPr="006456AA" w:rsidRDefault="00397A43" w:rsidP="00190DE6">
      <w:pPr>
        <w:rPr>
          <w:color w:val="000000" w:themeColor="text1"/>
        </w:rPr>
      </w:pPr>
    </w:p>
    <w:p w14:paraId="37E26B0C" w14:textId="1D5DC9E0" w:rsidR="00190DE6" w:rsidRPr="006456AA" w:rsidRDefault="00190DE6" w:rsidP="00190DE6">
      <w:pPr>
        <w:rPr>
          <w:color w:val="000000" w:themeColor="text1"/>
        </w:rPr>
      </w:pPr>
    </w:p>
    <w:p w14:paraId="3F37AA02" w14:textId="615B3789" w:rsidR="001D5035" w:rsidRDefault="00190DE6" w:rsidP="00190DE6">
      <w:pPr>
        <w:rPr>
          <w:color w:val="000000" w:themeColor="text1"/>
        </w:rPr>
      </w:pPr>
      <w:r w:rsidRPr="006456AA">
        <w:rPr>
          <w:color w:val="000000" w:themeColor="text1"/>
        </w:rPr>
        <w:t>END_FUNCTION</w:t>
      </w:r>
    </w:p>
    <w:p w14:paraId="39054A5D" w14:textId="77777777" w:rsidR="001876DA" w:rsidRDefault="001876DA" w:rsidP="00190DE6">
      <w:pPr>
        <w:rPr>
          <w:color w:val="000000" w:themeColor="text1"/>
        </w:rPr>
      </w:pPr>
    </w:p>
    <w:p w14:paraId="4DF827E5" w14:textId="3463438A" w:rsidR="001876DA" w:rsidRDefault="000D1873" w:rsidP="00190DE6">
      <w:pPr>
        <w:rPr>
          <w:color w:val="000000" w:themeColor="text1"/>
        </w:rPr>
      </w:pPr>
      <w:r>
        <w:rPr>
          <w:color w:val="000000" w:themeColor="text1"/>
        </w:rPr>
        <w:t>@</w:t>
      </w:r>
    </w:p>
    <w:p w14:paraId="021D181B" w14:textId="23E600A8" w:rsidR="001876DA" w:rsidRPr="006456AA" w:rsidRDefault="00FF4771" w:rsidP="00190DE6">
      <w:pPr>
        <w:rPr>
          <w:color w:val="000000" w:themeColor="text1"/>
        </w:rPr>
      </w:pPr>
      <w:r>
        <w:rPr>
          <w:color w:val="000000" w:themeColor="text1"/>
        </w:rPr>
        <w:t>(*</w:t>
      </w:r>
    </w:p>
    <w:p w14:paraId="0EF9E481" w14:textId="77777777" w:rsidR="005B6773" w:rsidRDefault="005B6773" w:rsidP="00190DE6">
      <w:pPr>
        <w:rPr>
          <w:color w:val="000000" w:themeColor="text1"/>
        </w:rPr>
      </w:pPr>
    </w:p>
    <w:p w14:paraId="12273646" w14:textId="77777777" w:rsidR="005B6773" w:rsidRDefault="005B6773" w:rsidP="00190DE6">
      <w:pPr>
        <w:rPr>
          <w:color w:val="000000" w:themeColor="text1"/>
        </w:rPr>
      </w:pPr>
    </w:p>
    <w:p w14:paraId="62F18A0A" w14:textId="77777777" w:rsidR="005B6773" w:rsidRDefault="005B6773" w:rsidP="00190DE6">
      <w:pPr>
        <w:rPr>
          <w:color w:val="000000" w:themeColor="text1"/>
        </w:rPr>
      </w:pPr>
    </w:p>
    <w:p w14:paraId="0C94EA2E" w14:textId="77777777" w:rsidR="005B6773" w:rsidRPr="006456AA" w:rsidRDefault="005B6773" w:rsidP="00190DE6">
      <w:pPr>
        <w:rPr>
          <w:color w:val="000000" w:themeColor="text1"/>
        </w:rPr>
      </w:pPr>
    </w:p>
    <w:p w14:paraId="0E0FD550" w14:textId="6C082CD1" w:rsidR="009203F5" w:rsidRPr="006501C8" w:rsidRDefault="009203F5" w:rsidP="001876DA">
      <w:pPr>
        <w:rPr>
          <w:color w:val="156082" w:themeColor="accent1"/>
          <w:sz w:val="32"/>
          <w:szCs w:val="32"/>
        </w:rPr>
      </w:pPr>
      <w:r w:rsidRPr="006501C8">
        <w:rPr>
          <w:color w:val="156082" w:themeColor="accent1"/>
          <w:sz w:val="32"/>
          <w:szCs w:val="32"/>
        </w:rPr>
        <w:t>Função INTERPOLAÇÃO_LINEAR_CIRCULAR:</w:t>
      </w:r>
    </w:p>
    <w:p w14:paraId="665FF88D" w14:textId="77777777" w:rsidR="00C84D72" w:rsidRPr="006501C8" w:rsidRDefault="00C84D72" w:rsidP="001876DA">
      <w:pPr>
        <w:rPr>
          <w:color w:val="156082" w:themeColor="accent1"/>
          <w:sz w:val="32"/>
          <w:szCs w:val="32"/>
        </w:rPr>
      </w:pPr>
    </w:p>
    <w:p w14:paraId="653C0C3D" w14:textId="77777777" w:rsidR="00943B73" w:rsidRPr="001154E2" w:rsidRDefault="00943B73" w:rsidP="00943B73">
      <w:pPr>
        <w:rPr>
          <w:rFonts w:cs="Arial"/>
          <w:color w:val="000000" w:themeColor="text1"/>
          <w:sz w:val="24"/>
        </w:rPr>
      </w:pPr>
      <w:r w:rsidRPr="001154E2">
        <w:rPr>
          <w:rFonts w:cs="Arial"/>
          <w:color w:val="000000" w:themeColor="text1"/>
          <w:sz w:val="24"/>
        </w:rPr>
        <w:t>Este bloco Structured Text implementa um gerador de trajetória multi-eixo baseado em seleção de modo operacional, com variação de comportamento entre modos 1, 2, 3 e 4, utilizando estados de fase e vetores direcionais sinallX, sinallY e sinallZ associados a diferentes configurações S0 a S13 e suas variantes. A execução ocorre em estrutura de repetição enquanto indexBuffer for menor que maxBuffer e bufferFilled não estiver ativo, com atualização contínua de variáveis de posição X, Y e Z conforme regras condicionais dependentes de modo, sentido e flags de operação relativa.</w:t>
      </w:r>
    </w:p>
    <w:p w14:paraId="4BAE71FA" w14:textId="77777777" w:rsidR="00943B73" w:rsidRPr="001154E2" w:rsidRDefault="00943B73" w:rsidP="00943B73">
      <w:pPr>
        <w:rPr>
          <w:rFonts w:cs="Arial"/>
          <w:color w:val="000000" w:themeColor="text1"/>
          <w:sz w:val="24"/>
        </w:rPr>
      </w:pPr>
      <w:r w:rsidRPr="001154E2">
        <w:rPr>
          <w:rFonts w:cs="Arial"/>
          <w:color w:val="000000" w:themeColor="text1"/>
          <w:sz w:val="24"/>
        </w:rPr>
        <w:t>No modo 3, as coordenadas são ajustadas por incrementos passoDX, passoDY e passoDZ com restrições de limites máximos e mínimos por eixo, além de controle de progresso por variáveis PROFX, PROFY e PROFZ, com detecção de condição geométrica para reinicialização do perfil baseado em erro de aproximação. No modo 4, há alternância entre expansão e retração de passos com controle de cavidade, utilizando variáveis de controle aumentar e aumentar_old, além de contadores de fase que determinam a progressão dos estados e ajustes incrementais por QEX, QEY e QEZ.</w:t>
      </w:r>
    </w:p>
    <w:p w14:paraId="7E575A49" w14:textId="77777777" w:rsidR="00943B73" w:rsidRPr="001154E2" w:rsidRDefault="00943B73" w:rsidP="00943B73">
      <w:pPr>
        <w:rPr>
          <w:rFonts w:cs="Arial"/>
          <w:color w:val="000000" w:themeColor="text1"/>
          <w:sz w:val="24"/>
        </w:rPr>
      </w:pPr>
      <w:r w:rsidRPr="001154E2">
        <w:rPr>
          <w:rFonts w:cs="Arial"/>
          <w:color w:val="000000" w:themeColor="text1"/>
          <w:sz w:val="24"/>
        </w:rPr>
        <w:t>A discretização do percurso é derivada de cálculos baseados em proporções entre extensões máximas e incrementos unitários, com ajuste para múltiplos inteiros e correções por tolerância. A estrutura de fase evolui ciclicamente com incremento de fase e contagem de ciclos totais, com diferentes comportamentos conforme modo ativo.</w:t>
      </w:r>
    </w:p>
    <w:p w14:paraId="782F93E2" w14:textId="77777777" w:rsidR="00943B73" w:rsidRPr="001154E2" w:rsidRDefault="00943B73" w:rsidP="00943B73">
      <w:pPr>
        <w:rPr>
          <w:rFonts w:cs="Arial"/>
          <w:color w:val="000000" w:themeColor="text1"/>
          <w:sz w:val="24"/>
        </w:rPr>
      </w:pPr>
      <w:r w:rsidRPr="001154E2">
        <w:rPr>
          <w:rFonts w:cs="Arial"/>
          <w:color w:val="000000" w:themeColor="text1"/>
          <w:sz w:val="24"/>
        </w:rPr>
        <w:t>Cada ponto gerado é armazenado em buffers de posição e convertido para formato de comunicação através de função de conversão para DINT, separando valores em palavras alta e baixa para transmissão via protocolo de controle de movimento. A velocidade correspondente é calculada por função dedicada e armazenada em buffers paralelos.</w:t>
      </w:r>
    </w:p>
    <w:p w14:paraId="54493E8F" w14:textId="77777777" w:rsidR="00943B73" w:rsidRPr="001154E2" w:rsidRDefault="00943B73" w:rsidP="00943B73">
      <w:pPr>
        <w:rPr>
          <w:rFonts w:cs="Arial"/>
          <w:color w:val="000000" w:themeColor="text1"/>
          <w:sz w:val="24"/>
        </w:rPr>
      </w:pPr>
      <w:r w:rsidRPr="001154E2">
        <w:rPr>
          <w:rFonts w:cs="Arial"/>
          <w:color w:val="000000" w:themeColor="text1"/>
          <w:sz w:val="24"/>
        </w:rPr>
        <w:t>O ramo circular executa geração de trajetória baseada em parâmetros de raio, ângulo e incremento angular, com suporte a variação por quadrante, sentido de rotação e planos de interpolação XY, ZX e ZY, incluindo possibilidade de trajetória helicoidal. As diferenças diferenciais entre posições atuais e anteriores são calculadas para cada eixo conforme modo relativo ou absoluto.</w:t>
      </w:r>
    </w:p>
    <w:p w14:paraId="393EB2A8" w14:textId="18F1DEBA" w:rsidR="001A6829" w:rsidRPr="001154E2" w:rsidRDefault="00943B73" w:rsidP="00E27D27">
      <w:pPr>
        <w:ind w:left="0" w:firstLine="0"/>
        <w:rPr>
          <w:rFonts w:cs="Arial"/>
          <w:color w:val="000000" w:themeColor="text1"/>
          <w:sz w:val="24"/>
        </w:rPr>
      </w:pPr>
      <w:r w:rsidRPr="001154E2">
        <w:rPr>
          <w:rFonts w:cs="Arial"/>
          <w:color w:val="000000" w:themeColor="text1"/>
          <w:sz w:val="24"/>
        </w:rPr>
        <w:t>Eventos de parada são registrados quando condições de halt são detectadas, armazenando índices de buffer e estado de interrupção. Ao final da execução, o sistema marca buffers como preenchidos, registra índices finais, ativa flags de prontidão dos eixos e reinicializa estruturas de controle.</w:t>
      </w:r>
    </w:p>
    <w:p w14:paraId="194EC020" w14:textId="77777777" w:rsidR="00AF18C8" w:rsidRDefault="00AF18C8" w:rsidP="00E27D27">
      <w:pPr>
        <w:ind w:left="0" w:firstLine="0"/>
        <w:rPr>
          <w:color w:val="156082" w:themeColor="accent1"/>
          <w:sz w:val="32"/>
          <w:szCs w:val="32"/>
        </w:rPr>
      </w:pPr>
    </w:p>
    <w:p w14:paraId="2D62E6E8" w14:textId="77777777" w:rsidR="00AF18C8" w:rsidRPr="00625F81" w:rsidRDefault="00AF18C8">
      <w:pPr>
        <w:ind w:left="0" w:firstLine="0"/>
        <w:rPr>
          <w:color w:val="156082" w:themeColor="accent1"/>
          <w:sz w:val="24"/>
        </w:rPr>
      </w:pPr>
      <w:r w:rsidRPr="00625F81">
        <w:rPr>
          <w:color w:val="156082" w:themeColor="accent1"/>
          <w:sz w:val="24"/>
        </w:rPr>
        <w:t>15. FUNCTION INTERPOLACAO_LINEAR_CIRCULAR</w:t>
      </w:r>
    </w:p>
    <w:p w14:paraId="46412DEB" w14:textId="77777777" w:rsidR="00AF18C8" w:rsidRPr="00625F81" w:rsidRDefault="00AF18C8">
      <w:pPr>
        <w:ind w:left="0" w:firstLine="0"/>
        <w:rPr>
          <w:color w:val="156082" w:themeColor="accent1"/>
          <w:sz w:val="24"/>
        </w:rPr>
      </w:pPr>
      <w:r w:rsidRPr="00625F81">
        <w:rPr>
          <w:color w:val="156082" w:themeColor="accent1"/>
          <w:sz w:val="24"/>
        </w:rPr>
        <w:t>16. FUNCTION INTERPOLACAO_BI_PLANAR</w:t>
      </w:r>
    </w:p>
    <w:p w14:paraId="4D8B6FD4" w14:textId="77777777" w:rsidR="00AF18C8" w:rsidRPr="00625F81" w:rsidRDefault="00AF18C8">
      <w:pPr>
        <w:ind w:left="0" w:firstLine="0"/>
        <w:rPr>
          <w:color w:val="156082" w:themeColor="accent1"/>
          <w:sz w:val="24"/>
        </w:rPr>
      </w:pPr>
      <w:r w:rsidRPr="00625F81">
        <w:rPr>
          <w:color w:val="156082" w:themeColor="accent1"/>
          <w:sz w:val="24"/>
        </w:rPr>
        <w:t>17. FUNCTION INTERPOLACAO_BI_PLANAR_PUMPKIN</w:t>
      </w:r>
    </w:p>
    <w:p w14:paraId="794E0196" w14:textId="77777777" w:rsidR="00AF18C8" w:rsidRPr="00625F81" w:rsidRDefault="00AF18C8">
      <w:pPr>
        <w:ind w:left="0" w:firstLine="0"/>
        <w:rPr>
          <w:color w:val="156082" w:themeColor="accent1"/>
          <w:sz w:val="24"/>
        </w:rPr>
      </w:pPr>
      <w:r w:rsidRPr="00625F81">
        <w:rPr>
          <w:color w:val="156082" w:themeColor="accent1"/>
          <w:sz w:val="24"/>
        </w:rPr>
        <w:t>18. FUNCTION INTERPOLACAO_CONICA</w:t>
      </w:r>
    </w:p>
    <w:p w14:paraId="31BA646A" w14:textId="5CAD4FCE" w:rsidR="00A428BC" w:rsidRPr="00625F81" w:rsidRDefault="00A428BC">
      <w:pPr>
        <w:ind w:left="0" w:firstLine="0"/>
        <w:rPr>
          <w:color w:val="156082" w:themeColor="accent1"/>
          <w:sz w:val="24"/>
        </w:rPr>
      </w:pPr>
      <w:r>
        <w:rPr>
          <w:color w:val="156082" w:themeColor="accent1"/>
          <w:sz w:val="24"/>
        </w:rPr>
        <w:t>18A.</w:t>
      </w:r>
      <w:r w:rsidR="007E4A9F">
        <w:rPr>
          <w:color w:val="156082" w:themeColor="accent1"/>
          <w:sz w:val="24"/>
        </w:rPr>
        <w:t>.                                    FUNCTION_REVOLUTION_POINTS</w:t>
      </w:r>
    </w:p>
    <w:p w14:paraId="7EFEB14F" w14:textId="77777777" w:rsidR="00E27D27" w:rsidRDefault="00E27D27" w:rsidP="00E27D27">
      <w:pPr>
        <w:ind w:left="0" w:firstLine="0"/>
        <w:rPr>
          <w:color w:val="156082" w:themeColor="accent1"/>
          <w:sz w:val="32"/>
          <w:szCs w:val="32"/>
        </w:rPr>
      </w:pPr>
    </w:p>
    <w:p w14:paraId="6CB7661E" w14:textId="625435A4" w:rsidR="003C7073" w:rsidRDefault="003C7073" w:rsidP="00E27D27">
      <w:pPr>
        <w:ind w:left="0" w:firstLine="0"/>
        <w:rPr>
          <w:color w:val="156082" w:themeColor="accent1"/>
          <w:sz w:val="32"/>
          <w:szCs w:val="32"/>
        </w:rPr>
      </w:pPr>
      <w:r>
        <w:rPr>
          <w:color w:val="156082" w:themeColor="accent1"/>
          <w:sz w:val="32"/>
          <w:szCs w:val="32"/>
        </w:rPr>
        <w:t>*)</w:t>
      </w:r>
    </w:p>
    <w:p w14:paraId="388345FC" w14:textId="77777777" w:rsidR="00436E92" w:rsidRDefault="00436E92" w:rsidP="00E27D27">
      <w:pPr>
        <w:ind w:left="0" w:firstLine="0"/>
        <w:rPr>
          <w:color w:val="156082" w:themeColor="accent1"/>
          <w:sz w:val="32"/>
          <w:szCs w:val="32"/>
        </w:rPr>
      </w:pPr>
    </w:p>
    <w:p w14:paraId="637BB990" w14:textId="3C500979" w:rsidR="003C7073" w:rsidRDefault="003C7073" w:rsidP="00E27D27">
      <w:pPr>
        <w:ind w:left="0" w:firstLine="0"/>
        <w:rPr>
          <w:color w:val="FF0000"/>
          <w:szCs w:val="20"/>
        </w:rPr>
      </w:pPr>
    </w:p>
    <w:p w14:paraId="743633C9" w14:textId="77777777" w:rsidR="00453A8D" w:rsidRPr="0050372C" w:rsidRDefault="00453A8D" w:rsidP="005E7189">
      <w:pPr>
        <w:ind w:left="0" w:firstLine="0"/>
        <w:rPr>
          <w:color w:val="A02B93" w:themeColor="accent5"/>
          <w:szCs w:val="20"/>
        </w:rPr>
      </w:pPr>
    </w:p>
    <w:p w14:paraId="0E3DC016" w14:textId="77777777" w:rsidR="00755BB2" w:rsidRDefault="00755BB2">
      <w:pPr>
        <w:rPr>
          <w:color w:val="156082" w:themeColor="accent1"/>
          <w:sz w:val="32"/>
          <w:szCs w:val="32"/>
        </w:rPr>
      </w:pPr>
    </w:p>
    <w:p w14:paraId="53BD18A0" w14:textId="77777777" w:rsidR="00284710" w:rsidRPr="00284710" w:rsidRDefault="00284710" w:rsidP="00284710">
      <w:pPr>
        <w:rPr>
          <w:color w:val="156082" w:themeColor="accent1"/>
          <w:szCs w:val="20"/>
        </w:rPr>
      </w:pPr>
      <w:r w:rsidRPr="00284710">
        <w:rPr>
          <w:color w:val="156082" w:themeColor="accent1"/>
          <w:szCs w:val="20"/>
        </w:rPr>
        <w:t>TYPE eSentido : (S0, S0A, S0B, S0AB, S1, S1A, S1B, S1AB, S2, S3, S4, S5, S6, S7, S8, S9, S10, S11, S12, S13);</w:t>
      </w:r>
    </w:p>
    <w:p w14:paraId="30CC77A3" w14:textId="09FA6404" w:rsidR="00284710" w:rsidRPr="00284710" w:rsidRDefault="00284710" w:rsidP="00284710">
      <w:pPr>
        <w:rPr>
          <w:color w:val="156082" w:themeColor="accent1"/>
          <w:szCs w:val="20"/>
        </w:rPr>
      </w:pPr>
      <w:r w:rsidRPr="00284710">
        <w:rPr>
          <w:color w:val="156082" w:themeColor="accent1"/>
          <w:szCs w:val="20"/>
        </w:rPr>
        <w:t>END_TYPE</w:t>
      </w:r>
    </w:p>
    <w:p w14:paraId="6F677787" w14:textId="2F16758B" w:rsidR="00B81A4F" w:rsidRDefault="00284710">
      <w:pPr>
        <w:rPr>
          <w:color w:val="156082" w:themeColor="accent1"/>
          <w:szCs w:val="20"/>
        </w:rPr>
      </w:pPr>
      <w:r w:rsidRPr="00284710">
        <w:rPr>
          <w:color w:val="156082" w:themeColor="accent1"/>
          <w:szCs w:val="20"/>
        </w:rPr>
        <w:t>sentido : eSentido;</w:t>
      </w:r>
    </w:p>
    <w:p w14:paraId="3582FE97" w14:textId="77777777" w:rsidR="00284710" w:rsidRDefault="00284710">
      <w:pPr>
        <w:rPr>
          <w:color w:val="156082" w:themeColor="accent1"/>
          <w:szCs w:val="20"/>
        </w:rPr>
      </w:pPr>
    </w:p>
    <w:p w14:paraId="76B15C65" w14:textId="77777777" w:rsidR="00284710" w:rsidRDefault="00284710">
      <w:pPr>
        <w:rPr>
          <w:color w:val="156082" w:themeColor="accent1"/>
          <w:sz w:val="32"/>
          <w:szCs w:val="32"/>
        </w:rPr>
      </w:pPr>
    </w:p>
    <w:p w14:paraId="7F36894F" w14:textId="18174C7E" w:rsidR="00C5441F" w:rsidRPr="00806E68" w:rsidRDefault="00C5441F">
      <w:pPr>
        <w:rPr>
          <w:color w:val="7030A0"/>
          <w:szCs w:val="20"/>
        </w:rPr>
      </w:pPr>
      <w:r w:rsidRPr="00806E68">
        <w:rPr>
          <w:color w:val="7030A0"/>
          <w:szCs w:val="20"/>
        </w:rPr>
        <w:t>VAR</w:t>
      </w:r>
    </w:p>
    <w:p w14:paraId="3A685D41" w14:textId="77777777" w:rsidR="00AE45ED" w:rsidRDefault="00C5441F">
      <w:pPr>
        <w:rPr>
          <w:color w:val="7030A0"/>
          <w:szCs w:val="20"/>
        </w:rPr>
      </w:pPr>
      <w:r w:rsidRPr="00806E68">
        <w:rPr>
          <w:color w:val="7030A0"/>
          <w:szCs w:val="20"/>
        </w:rPr>
        <w:t xml:space="preserve">    (*</w:t>
      </w:r>
    </w:p>
    <w:p w14:paraId="1A383BBF" w14:textId="1BF76B2D" w:rsidR="00C5441F" w:rsidRPr="00806E68" w:rsidRDefault="00C5441F">
      <w:pPr>
        <w:ind w:left="0" w:firstLine="0"/>
        <w:rPr>
          <w:color w:val="7030A0"/>
          <w:szCs w:val="20"/>
        </w:rPr>
      </w:pPr>
      <w:r w:rsidRPr="00806E68">
        <w:rPr>
          <w:color w:val="7030A0"/>
          <w:szCs w:val="20"/>
        </w:rPr>
        <w:t xml:space="preserve"> </w:t>
      </w:r>
      <w:r w:rsidRPr="00A850CF">
        <w:rPr>
          <w:color w:val="000000" w:themeColor="text1"/>
          <w:szCs w:val="20"/>
        </w:rPr>
        <w:t>BOOL</w:t>
      </w:r>
      <w:r w:rsidR="00EA41BF" w:rsidRPr="00A850CF">
        <w:rPr>
          <w:color w:val="000000" w:themeColor="text1"/>
          <w:szCs w:val="20"/>
        </w:rPr>
        <w:t xml:space="preserve"> TRUE </w:t>
      </w:r>
      <w:r w:rsidR="005B54FE" w:rsidRPr="00A850CF">
        <w:rPr>
          <w:color w:val="000000" w:themeColor="text1"/>
          <w:szCs w:val="20"/>
        </w:rPr>
        <w:t>/ FALSE</w:t>
      </w:r>
      <w:r w:rsidRPr="00806E68">
        <w:rPr>
          <w:color w:val="7030A0"/>
          <w:szCs w:val="20"/>
        </w:rPr>
        <w:t xml:space="preserve"> *)</w:t>
      </w:r>
      <w:r w:rsidR="009100F7">
        <w:rPr>
          <w:color w:val="7030A0"/>
          <w:szCs w:val="20"/>
        </w:rPr>
        <w:t xml:space="preserve">  NI ,NF,</w:t>
      </w:r>
      <w:r w:rsidR="00AD5772">
        <w:rPr>
          <w:color w:val="7030A0"/>
          <w:szCs w:val="20"/>
        </w:rPr>
        <w:t>Reset,</w:t>
      </w:r>
    </w:p>
    <w:p w14:paraId="001AB138" w14:textId="0B1B38DF" w:rsidR="00C5441F" w:rsidRPr="00806E68" w:rsidRDefault="00010F4C" w:rsidP="00F46D1E">
      <w:pPr>
        <w:ind w:left="0" w:firstLine="0"/>
        <w:rPr>
          <w:color w:val="7030A0"/>
          <w:szCs w:val="20"/>
        </w:rPr>
      </w:pPr>
      <w:r>
        <w:rPr>
          <w:color w:val="7030A0"/>
          <w:szCs w:val="20"/>
        </w:rPr>
        <w:t xml:space="preserve"> </w:t>
      </w:r>
      <w:r w:rsidR="00017334">
        <w:rPr>
          <w:color w:val="7030A0"/>
          <w:szCs w:val="20"/>
        </w:rPr>
        <w:t>CAVIDADE</w:t>
      </w:r>
      <w:r w:rsidR="00A47407">
        <w:rPr>
          <w:color w:val="7030A0"/>
          <w:szCs w:val="20"/>
        </w:rPr>
        <w:t>,CONTROL_LAGXYZ</w:t>
      </w:r>
      <w:r w:rsidR="001C09F3">
        <w:rPr>
          <w:color w:val="156082" w:themeColor="accent1"/>
          <w:szCs w:val="20"/>
        </w:rPr>
        <w:t>,</w:t>
      </w:r>
      <w:r w:rsidR="00353B99">
        <w:rPr>
          <w:color w:val="156082" w:themeColor="accent1"/>
          <w:szCs w:val="20"/>
        </w:rPr>
        <w:t>EXTERNO</w:t>
      </w:r>
      <w:r w:rsidR="00A44C91" w:rsidRPr="00E04F86">
        <w:rPr>
          <w:color w:val="156082" w:themeColor="accent1"/>
          <w:szCs w:val="20"/>
        </w:rPr>
        <w:t xml:space="preserve"> </w:t>
      </w:r>
      <w:r w:rsidR="00A44C91">
        <w:rPr>
          <w:color w:val="156082" w:themeColor="accent1"/>
          <w:szCs w:val="20"/>
        </w:rPr>
        <w:t>,</w:t>
      </w:r>
      <w:r w:rsidR="00A44C91" w:rsidRPr="00E04F86">
        <w:rPr>
          <w:color w:val="156082" w:themeColor="accent1"/>
          <w:szCs w:val="20"/>
        </w:rPr>
        <w:t>FLA</w:t>
      </w:r>
      <w:r w:rsidR="00A44C91">
        <w:rPr>
          <w:color w:val="156082" w:themeColor="accent1"/>
          <w:szCs w:val="20"/>
        </w:rPr>
        <w:t>T</w:t>
      </w:r>
      <w:r w:rsidR="00CB5079">
        <w:rPr>
          <w:color w:val="156082" w:themeColor="accent1"/>
          <w:szCs w:val="20"/>
        </w:rPr>
        <w:t>,</w:t>
      </w:r>
      <w:r w:rsidR="00513EC8">
        <w:rPr>
          <w:color w:val="156082" w:themeColor="accent1"/>
          <w:szCs w:val="20"/>
        </w:rPr>
        <w:t>Q1,Q2,Q3,Q4,</w:t>
      </w:r>
      <w:r w:rsidR="00F46D1E">
        <w:rPr>
          <w:color w:val="196B24" w:themeColor="accent3"/>
        </w:rPr>
        <w:t xml:space="preserve"> </w:t>
      </w:r>
      <w:r w:rsidR="002D4784" w:rsidRPr="002D4784">
        <w:rPr>
          <w:color w:val="196B24" w:themeColor="accent3"/>
        </w:rPr>
        <w:t>Q1r,Q2r,Q3r,Q4r,Q1r2,Q2r2,Q3r2,Q4r2</w:t>
      </w:r>
      <w:r w:rsidR="004E3331">
        <w:rPr>
          <w:color w:val="196B24" w:themeColor="accent3"/>
        </w:rPr>
        <w:t>,</w:t>
      </w:r>
      <w:r w:rsidR="00F46D1E" w:rsidRPr="00B35B0E">
        <w:rPr>
          <w:color w:val="196B24" w:themeColor="accent3"/>
        </w:rPr>
        <w:t>initBuffers</w:t>
      </w:r>
      <w:r w:rsidR="00F46D1E">
        <w:rPr>
          <w:color w:val="7030A0"/>
          <w:szCs w:val="20"/>
        </w:rPr>
        <w:t>,</w:t>
      </w:r>
      <w:r w:rsidR="00C5441F" w:rsidRPr="00806E68">
        <w:rPr>
          <w:color w:val="7030A0"/>
          <w:szCs w:val="20"/>
        </w:rPr>
        <w:t xml:space="preserve"> P2, PHELICAL, DONE, aumentar, vaivem , </w:t>
      </w:r>
      <w:r w:rsidR="003564D8" w:rsidRPr="00892534">
        <w:rPr>
          <w:color w:val="FF0000"/>
          <w:szCs w:val="20"/>
        </w:rPr>
        <w:t xml:space="preserve">RETURN_0, </w:t>
      </w:r>
    </w:p>
    <w:p w14:paraId="6BDEBE17" w14:textId="6281BE91" w:rsidR="00C5441F" w:rsidRPr="00806E68" w:rsidRDefault="00C5441F">
      <w:pPr>
        <w:rPr>
          <w:color w:val="7030A0"/>
          <w:szCs w:val="20"/>
        </w:rPr>
      </w:pPr>
      <w:r w:rsidRPr="00806E68">
        <w:rPr>
          <w:color w:val="7030A0"/>
          <w:szCs w:val="20"/>
        </w:rPr>
        <w:t xml:space="preserve">    </w:t>
      </w:r>
      <w:r w:rsidR="00FA4368">
        <w:rPr>
          <w:color w:val="7030A0"/>
          <w:szCs w:val="20"/>
        </w:rPr>
        <w:t>P</w:t>
      </w:r>
      <w:r w:rsidRPr="00806E68">
        <w:rPr>
          <w:color w:val="7030A0"/>
          <w:szCs w:val="20"/>
        </w:rPr>
        <w:t xml:space="preserve">R, </w:t>
      </w:r>
      <w:r w:rsidR="00C039A7">
        <w:rPr>
          <w:color w:val="7030A0"/>
          <w:szCs w:val="20"/>
        </w:rPr>
        <w:t>P</w:t>
      </w:r>
      <w:r w:rsidRPr="00806E68">
        <w:rPr>
          <w:color w:val="7030A0"/>
          <w:szCs w:val="20"/>
        </w:rPr>
        <w:t>R1, RelativeX, RelativeY, RelativeZ,</w:t>
      </w:r>
      <w:r w:rsidR="00775D68">
        <w:rPr>
          <w:color w:val="7030A0"/>
          <w:szCs w:val="20"/>
        </w:rPr>
        <w:t>Relative</w:t>
      </w:r>
      <w:r w:rsidR="009236DF">
        <w:rPr>
          <w:color w:val="7030A0"/>
          <w:szCs w:val="20"/>
        </w:rPr>
        <w:t>,</w:t>
      </w:r>
      <w:r w:rsidR="0070535A" w:rsidRPr="00806E68">
        <w:rPr>
          <w:color w:val="7030A0"/>
          <w:szCs w:val="20"/>
        </w:rPr>
        <w:t xml:space="preserve">   </w:t>
      </w:r>
      <w:r w:rsidR="0070535A">
        <w:rPr>
          <w:color w:val="7030A0"/>
          <w:szCs w:val="20"/>
        </w:rPr>
        <w:t>PXY,PZY,</w:t>
      </w:r>
      <w:r w:rsidR="001821CB">
        <w:rPr>
          <w:color w:val="7030A0"/>
          <w:szCs w:val="20"/>
        </w:rPr>
        <w:t>P</w:t>
      </w:r>
      <w:r w:rsidR="0070535A">
        <w:rPr>
          <w:color w:val="7030A0"/>
          <w:szCs w:val="20"/>
        </w:rPr>
        <w:t>ZX</w:t>
      </w:r>
      <w:r w:rsidRPr="00806E68">
        <w:rPr>
          <w:color w:val="7030A0"/>
          <w:szCs w:val="20"/>
        </w:rPr>
        <w:t>,</w:t>
      </w:r>
      <w:r>
        <w:rPr>
          <w:color w:val="7030A0"/>
          <w:szCs w:val="20"/>
        </w:rPr>
        <w:t>XY,ZY,ZX</w:t>
      </w:r>
      <w:r w:rsidR="0076624B">
        <w:rPr>
          <w:color w:val="7030A0"/>
          <w:szCs w:val="20"/>
        </w:rPr>
        <w:t xml:space="preserve"> </w:t>
      </w:r>
      <w:r w:rsidR="00730A25">
        <w:rPr>
          <w:color w:val="7030A0"/>
          <w:szCs w:val="20"/>
        </w:rPr>
        <w:t>,MODE1,MODE2</w:t>
      </w:r>
      <w:r w:rsidRPr="00806E68">
        <w:rPr>
          <w:color w:val="7030A0"/>
          <w:szCs w:val="20"/>
        </w:rPr>
        <w:t xml:space="preserve"> : BOOL;</w:t>
      </w:r>
    </w:p>
    <w:p w14:paraId="5B2F6440" w14:textId="59D2C652" w:rsidR="00C5441F" w:rsidRPr="00A850CF" w:rsidRDefault="00C5441F">
      <w:pPr>
        <w:rPr>
          <w:color w:val="000000" w:themeColor="text1"/>
          <w:szCs w:val="20"/>
        </w:rPr>
      </w:pPr>
      <w:r w:rsidRPr="00806E68">
        <w:rPr>
          <w:color w:val="7030A0"/>
          <w:szCs w:val="20"/>
        </w:rPr>
        <w:t xml:space="preserve"> </w:t>
      </w:r>
      <w:r w:rsidRPr="00A850CF">
        <w:rPr>
          <w:color w:val="000000" w:themeColor="text1"/>
          <w:szCs w:val="20"/>
        </w:rPr>
        <w:t xml:space="preserve">   (* USINT</w:t>
      </w:r>
      <w:r w:rsidR="00A850CF" w:rsidRPr="00A850CF">
        <w:rPr>
          <w:color w:val="000000" w:themeColor="text1"/>
          <w:szCs w:val="20"/>
        </w:rPr>
        <w:t>. 8 BITS SEM SINAL 0- 255</w:t>
      </w:r>
      <w:r w:rsidRPr="00A850CF">
        <w:rPr>
          <w:color w:val="000000" w:themeColor="text1"/>
          <w:szCs w:val="20"/>
        </w:rPr>
        <w:t>*)</w:t>
      </w:r>
    </w:p>
    <w:p w14:paraId="4425DAAB" w14:textId="20F45721" w:rsidR="00C5441F" w:rsidRPr="00806E68" w:rsidRDefault="00C5441F">
      <w:pPr>
        <w:rPr>
          <w:color w:val="7030A0"/>
          <w:szCs w:val="20"/>
        </w:rPr>
      </w:pPr>
      <w:r w:rsidRPr="00806E68">
        <w:rPr>
          <w:color w:val="7030A0"/>
          <w:szCs w:val="20"/>
        </w:rPr>
        <w:t xml:space="preserve">   </w:t>
      </w:r>
      <w:r w:rsidR="00D44CEA">
        <w:rPr>
          <w:color w:val="7030A0"/>
          <w:szCs w:val="20"/>
        </w:rPr>
        <w:t>N,</w:t>
      </w:r>
      <w:r w:rsidRPr="00806E68">
        <w:rPr>
          <w:color w:val="7030A0"/>
          <w:szCs w:val="20"/>
        </w:rPr>
        <w:t>mode, fase</w:t>
      </w:r>
      <w:r w:rsidR="00FF75BE">
        <w:rPr>
          <w:color w:val="7030A0"/>
          <w:szCs w:val="20"/>
        </w:rPr>
        <w:t>,segmentos</w:t>
      </w:r>
      <w:r w:rsidR="00D250A2">
        <w:rPr>
          <w:color w:val="7030A0"/>
          <w:szCs w:val="20"/>
        </w:rPr>
        <w:t>, SENTIDO,SENTIDO1</w:t>
      </w:r>
      <w:r w:rsidRPr="00806E68">
        <w:rPr>
          <w:color w:val="7030A0"/>
          <w:szCs w:val="20"/>
        </w:rPr>
        <w:t xml:space="preserve"> : USINT;</w:t>
      </w:r>
    </w:p>
    <w:p w14:paraId="7B42AFC7" w14:textId="29EEABAC" w:rsidR="00C5441F" w:rsidRPr="00A51908" w:rsidRDefault="00C5441F">
      <w:pPr>
        <w:rPr>
          <w:color w:val="000000" w:themeColor="text1"/>
          <w:szCs w:val="20"/>
        </w:rPr>
      </w:pPr>
      <w:r w:rsidRPr="00806E68">
        <w:rPr>
          <w:color w:val="7030A0"/>
          <w:szCs w:val="20"/>
        </w:rPr>
        <w:t xml:space="preserve">    </w:t>
      </w:r>
      <w:r w:rsidRPr="00A51908">
        <w:rPr>
          <w:color w:val="000000" w:themeColor="text1"/>
          <w:szCs w:val="20"/>
        </w:rPr>
        <w:t>(* UINT</w:t>
      </w:r>
      <w:r w:rsidR="00745A15" w:rsidRPr="00A51908">
        <w:rPr>
          <w:color w:val="000000" w:themeColor="text1"/>
          <w:szCs w:val="20"/>
        </w:rPr>
        <w:t xml:space="preserve"> </w:t>
      </w:r>
      <w:r w:rsidR="0090301D" w:rsidRPr="00A51908">
        <w:rPr>
          <w:color w:val="000000" w:themeColor="text1"/>
          <w:szCs w:val="20"/>
        </w:rPr>
        <w:t xml:space="preserve">16 BITS SEM SINAL </w:t>
      </w:r>
      <w:r w:rsidR="009B30ED" w:rsidRPr="00A51908">
        <w:rPr>
          <w:color w:val="000000" w:themeColor="text1"/>
          <w:szCs w:val="20"/>
        </w:rPr>
        <w:t>0 - 65535</w:t>
      </w:r>
      <w:r w:rsidRPr="00A51908">
        <w:rPr>
          <w:color w:val="000000" w:themeColor="text1"/>
          <w:szCs w:val="20"/>
        </w:rPr>
        <w:t xml:space="preserve"> *)</w:t>
      </w:r>
    </w:p>
    <w:p w14:paraId="61567FDA" w14:textId="55DE7A3D" w:rsidR="00464CB2" w:rsidRPr="004A480C" w:rsidRDefault="00C5441F">
      <w:pPr>
        <w:ind w:left="0" w:firstLine="0"/>
        <w:rPr>
          <w:color w:val="FF0000"/>
          <w:szCs w:val="20"/>
        </w:rPr>
      </w:pPr>
      <w:r w:rsidRPr="00806E68">
        <w:rPr>
          <w:color w:val="7030A0"/>
          <w:szCs w:val="20"/>
        </w:rPr>
        <w:t xml:space="preserve">    N, contador, contador1</w:t>
      </w:r>
      <w:r w:rsidR="002848B5">
        <w:rPr>
          <w:color w:val="7030A0"/>
          <w:szCs w:val="20"/>
        </w:rPr>
        <w:t>,</w:t>
      </w:r>
      <w:r w:rsidR="006D6220">
        <w:rPr>
          <w:color w:val="7030A0"/>
          <w:szCs w:val="20"/>
        </w:rPr>
        <w:t>contador</w:t>
      </w:r>
      <w:r w:rsidR="0018100D">
        <w:rPr>
          <w:color w:val="7030A0"/>
          <w:szCs w:val="20"/>
        </w:rPr>
        <w:t>2</w:t>
      </w:r>
      <w:r w:rsidR="00865CBF">
        <w:rPr>
          <w:color w:val="7030A0"/>
          <w:szCs w:val="20"/>
        </w:rPr>
        <w:t>,</w:t>
      </w:r>
      <w:r w:rsidRPr="00806E68">
        <w:rPr>
          <w:color w:val="7030A0"/>
          <w:szCs w:val="20"/>
        </w:rPr>
        <w:t xml:space="preserve"> </w:t>
      </w:r>
      <w:r w:rsidR="00464CB2" w:rsidRPr="0050372C">
        <w:rPr>
          <w:color w:val="A02B93" w:themeColor="accent5"/>
          <w:szCs w:val="20"/>
        </w:rPr>
        <w:t xml:space="preserve">contadorfasesC ,contadorfasesD </w:t>
      </w:r>
      <w:r w:rsidR="00C266C1">
        <w:rPr>
          <w:color w:val="A02B93" w:themeColor="accent5"/>
          <w:szCs w:val="20"/>
        </w:rPr>
        <w:t xml:space="preserve">, </w:t>
      </w:r>
      <w:r w:rsidR="003564D8" w:rsidRPr="004A480C">
        <w:rPr>
          <w:color w:val="FF0000"/>
          <w:szCs w:val="20"/>
        </w:rPr>
        <w:t>contadorRETURN_0</w:t>
      </w:r>
    </w:p>
    <w:p w14:paraId="485E6771" w14:textId="6C869855" w:rsidR="00C5441F" w:rsidRDefault="00464CB2">
      <w:pPr>
        <w:rPr>
          <w:color w:val="7030A0"/>
          <w:szCs w:val="20"/>
        </w:rPr>
      </w:pPr>
      <w:r w:rsidRPr="0050372C">
        <w:rPr>
          <w:color w:val="A02B93" w:themeColor="accent5"/>
          <w:szCs w:val="20"/>
        </w:rPr>
        <w:t>,TESTE_DOWN</w:t>
      </w:r>
      <w:r w:rsidR="003F2617">
        <w:rPr>
          <w:color w:val="A02B93" w:themeColor="accent5"/>
          <w:szCs w:val="20"/>
        </w:rPr>
        <w:t>,</w:t>
      </w:r>
      <w:r w:rsidR="00BE0BC3">
        <w:rPr>
          <w:color w:val="A02B93" w:themeColor="accent5"/>
          <w:szCs w:val="20"/>
        </w:rPr>
        <w:t xml:space="preserve"> </w:t>
      </w:r>
      <w:r w:rsidR="008C1162">
        <w:rPr>
          <w:color w:val="A02B93" w:themeColor="accent5"/>
          <w:szCs w:val="20"/>
        </w:rPr>
        <w:t>TESTE</w:t>
      </w:r>
      <w:r w:rsidR="00C5441F">
        <w:rPr>
          <w:color w:val="A02B93" w:themeColor="accent5"/>
          <w:szCs w:val="20"/>
        </w:rPr>
        <w:t xml:space="preserve"> :</w:t>
      </w:r>
      <w:r w:rsidR="00C5441F" w:rsidRPr="00806E68">
        <w:rPr>
          <w:color w:val="7030A0"/>
          <w:szCs w:val="20"/>
        </w:rPr>
        <w:t xml:space="preserve"> UINT;</w:t>
      </w:r>
    </w:p>
    <w:p w14:paraId="1A6A2E58" w14:textId="141C7235" w:rsidR="008E2B7B" w:rsidRPr="002E38C4" w:rsidRDefault="008E2B7B">
      <w:pPr>
        <w:ind w:left="0" w:firstLine="0"/>
        <w:rPr>
          <w:color w:val="FF0000"/>
          <w:szCs w:val="20"/>
        </w:rPr>
      </w:pPr>
      <w:r w:rsidRPr="002E38C4">
        <w:rPr>
          <w:color w:val="FF0000"/>
          <w:szCs w:val="20"/>
        </w:rPr>
        <w:t xml:space="preserve">eventoIdx : </w:t>
      </w:r>
      <w:r w:rsidR="00CE623E">
        <w:rPr>
          <w:color w:val="FF0000"/>
          <w:szCs w:val="20"/>
        </w:rPr>
        <w:t>U</w:t>
      </w:r>
      <w:r w:rsidRPr="002E38C4">
        <w:rPr>
          <w:color w:val="FF0000"/>
          <w:szCs w:val="20"/>
        </w:rPr>
        <w:t>INT := 0;</w:t>
      </w:r>
    </w:p>
    <w:p w14:paraId="68B34785" w14:textId="78F91509" w:rsidR="00C5441F" w:rsidRPr="005E49CC" w:rsidRDefault="00C5441F">
      <w:pPr>
        <w:rPr>
          <w:color w:val="000000" w:themeColor="text1"/>
          <w:szCs w:val="20"/>
        </w:rPr>
      </w:pPr>
      <w:r w:rsidRPr="005E49CC">
        <w:rPr>
          <w:color w:val="000000" w:themeColor="text1"/>
          <w:szCs w:val="20"/>
        </w:rPr>
        <w:t xml:space="preserve">    (* UDINT</w:t>
      </w:r>
      <w:r w:rsidR="00B72807" w:rsidRPr="005E49CC">
        <w:rPr>
          <w:color w:val="000000" w:themeColor="text1"/>
          <w:szCs w:val="20"/>
        </w:rPr>
        <w:t xml:space="preserve"> 32 BITS SEM SINAL 0 – 4.29</w:t>
      </w:r>
      <w:r w:rsidRPr="005E49CC">
        <w:rPr>
          <w:color w:val="000000" w:themeColor="text1"/>
          <w:szCs w:val="20"/>
        </w:rPr>
        <w:t xml:space="preserve"> </w:t>
      </w:r>
      <w:r w:rsidR="005E49CC" w:rsidRPr="005E49CC">
        <w:rPr>
          <w:color w:val="000000" w:themeColor="text1"/>
          <w:szCs w:val="20"/>
        </w:rPr>
        <w:t>9</w:t>
      </w:r>
      <w:r w:rsidR="00A51908" w:rsidRPr="005E49CC">
        <w:rPr>
          <w:color w:val="000000" w:themeColor="text1"/>
          <w:szCs w:val="20"/>
        </w:rPr>
        <w:t xml:space="preserve"> </w:t>
      </w:r>
      <w:r w:rsidRPr="005E49CC">
        <w:rPr>
          <w:color w:val="000000" w:themeColor="text1"/>
          <w:szCs w:val="20"/>
        </w:rPr>
        <w:t>*)</w:t>
      </w:r>
      <w:r w:rsidR="002C7035">
        <w:rPr>
          <w:color w:val="000000" w:themeColor="text1"/>
          <w:szCs w:val="20"/>
        </w:rPr>
        <w:t xml:space="preserve"> VELX , VELY , VELZ ,</w:t>
      </w:r>
      <w:r w:rsidR="001D6D0E">
        <w:rPr>
          <w:color w:val="000000" w:themeColor="text1"/>
          <w:szCs w:val="20"/>
        </w:rPr>
        <w:t>VELX0,VELY0,VELZ0,</w:t>
      </w:r>
    </w:p>
    <w:p w14:paraId="40CBA19E" w14:textId="7505CAEB" w:rsidR="00C5441F" w:rsidRPr="00806E68" w:rsidRDefault="00E015E2">
      <w:pPr>
        <w:rPr>
          <w:color w:val="7030A0"/>
          <w:szCs w:val="20"/>
        </w:rPr>
      </w:pPr>
      <w:r w:rsidRPr="00A52793">
        <w:rPr>
          <w:color w:val="000000" w:themeColor="text1"/>
          <w:szCs w:val="20"/>
        </w:rPr>
        <w:t>totalCycle</w:t>
      </w:r>
      <w:r w:rsidR="00144F0A" w:rsidRPr="00A52793">
        <w:rPr>
          <w:color w:val="000000" w:themeColor="text1"/>
          <w:szCs w:val="20"/>
        </w:rPr>
        <w:t>s</w:t>
      </w:r>
      <w:r>
        <w:rPr>
          <w:color w:val="7030A0"/>
          <w:szCs w:val="20"/>
        </w:rPr>
        <w:t>,</w:t>
      </w:r>
      <w:r w:rsidR="00C5441F" w:rsidRPr="00806E68">
        <w:rPr>
          <w:color w:val="7030A0"/>
          <w:szCs w:val="20"/>
        </w:rPr>
        <w:t xml:space="preserve"> totalCycles1, totalPassos, totalPassos1,</w:t>
      </w:r>
    </w:p>
    <w:p w14:paraId="5F03FE3E" w14:textId="77777777" w:rsidR="00C5441F" w:rsidRPr="00806E68" w:rsidRDefault="00C5441F">
      <w:pPr>
        <w:rPr>
          <w:color w:val="7030A0"/>
          <w:szCs w:val="20"/>
        </w:rPr>
      </w:pPr>
      <w:r w:rsidRPr="00806E68">
        <w:rPr>
          <w:color w:val="7030A0"/>
          <w:szCs w:val="20"/>
        </w:rPr>
        <w:t xml:space="preserve">    contadorCiclos, contadorCiclos1 : UDINT;</w:t>
      </w:r>
    </w:p>
    <w:p w14:paraId="373D742E" w14:textId="77777777" w:rsidR="00C5441F" w:rsidRPr="00806E68" w:rsidRDefault="00C5441F">
      <w:pPr>
        <w:rPr>
          <w:color w:val="7030A0"/>
          <w:szCs w:val="20"/>
        </w:rPr>
      </w:pPr>
      <w:r w:rsidRPr="00806E68">
        <w:rPr>
          <w:color w:val="7030A0"/>
          <w:szCs w:val="20"/>
        </w:rPr>
        <w:t xml:space="preserve">    totalPassosTotal : UDINT := 0;</w:t>
      </w:r>
    </w:p>
    <w:p w14:paraId="4B9ED284" w14:textId="78DD6CE2" w:rsidR="00C5441F" w:rsidRPr="009C4E8C" w:rsidRDefault="00C5441F">
      <w:pPr>
        <w:rPr>
          <w:color w:val="000000" w:themeColor="text1"/>
          <w:szCs w:val="20"/>
        </w:rPr>
      </w:pPr>
      <w:r w:rsidRPr="009C4E8C">
        <w:rPr>
          <w:color w:val="000000" w:themeColor="text1"/>
          <w:szCs w:val="20"/>
        </w:rPr>
        <w:t xml:space="preserve">    (* REAL </w:t>
      </w:r>
      <w:r w:rsidR="00720626" w:rsidRPr="009C4E8C">
        <w:rPr>
          <w:color w:val="000000" w:themeColor="text1"/>
          <w:szCs w:val="20"/>
        </w:rPr>
        <w:t xml:space="preserve"> 32 BITS IEEE 754</w:t>
      </w:r>
      <w:r w:rsidRPr="009C4E8C">
        <w:rPr>
          <w:color w:val="000000" w:themeColor="text1"/>
          <w:szCs w:val="20"/>
        </w:rPr>
        <w:t>*)</w:t>
      </w:r>
    </w:p>
    <w:p w14:paraId="711A3CD5" w14:textId="55C5CEF4" w:rsidR="009121BF" w:rsidRPr="007D3B04" w:rsidRDefault="000D60AF">
      <w:pPr>
        <w:ind w:left="0" w:firstLine="0"/>
        <w:rPr>
          <w:color w:val="A02B93" w:themeColor="accent5"/>
          <w:szCs w:val="20"/>
        </w:rPr>
      </w:pPr>
      <w:r w:rsidRPr="00343AB2">
        <w:rPr>
          <w:color w:val="7030A0"/>
        </w:rPr>
        <w:t>r_ant,r2_ant</w:t>
      </w:r>
      <w:r w:rsidR="0096343F">
        <w:rPr>
          <w:color w:val="7030A0"/>
        </w:rPr>
        <w:t xml:space="preserve"> ,</w:t>
      </w:r>
      <w:r w:rsidR="007E4853" w:rsidRPr="00343AB2">
        <w:rPr>
          <w:color w:val="7030A0"/>
        </w:rPr>
        <w:t xml:space="preserve"> </w:t>
      </w:r>
      <w:r w:rsidR="004D3E95">
        <w:rPr>
          <w:color w:val="A02B93" w:themeColor="accent5"/>
          <w:szCs w:val="20"/>
        </w:rPr>
        <w:t>STPX , STPY,STPZ,STPMax,</w:t>
      </w:r>
      <w:r w:rsidR="009121BF" w:rsidRPr="007D3B04">
        <w:rPr>
          <w:color w:val="A02B93" w:themeColor="accent5"/>
          <w:szCs w:val="20"/>
        </w:rPr>
        <w:t>A, B, C, D</w:t>
      </w:r>
      <w:r w:rsidR="009121BF">
        <w:rPr>
          <w:color w:val="A02B93" w:themeColor="accent5"/>
          <w:szCs w:val="20"/>
        </w:rPr>
        <w:t>,</w:t>
      </w:r>
      <w:r w:rsidR="00DA390A">
        <w:rPr>
          <w:color w:val="FF0000"/>
          <w:szCs w:val="20"/>
        </w:rPr>
        <w:t>DEN,</w:t>
      </w:r>
    </w:p>
    <w:p w14:paraId="26FEE892" w14:textId="77777777" w:rsidR="00C5441F" w:rsidRPr="00806E68" w:rsidRDefault="00C5441F">
      <w:pPr>
        <w:rPr>
          <w:color w:val="7030A0"/>
          <w:szCs w:val="20"/>
        </w:rPr>
      </w:pPr>
      <w:r w:rsidRPr="00806E68">
        <w:rPr>
          <w:color w:val="7030A0"/>
          <w:szCs w:val="20"/>
        </w:rPr>
        <w:t xml:space="preserve">    LIM_POS, LIM_NEG, POT,</w:t>
      </w:r>
    </w:p>
    <w:p w14:paraId="1C2D01FB" w14:textId="3A4976A3" w:rsidR="00C5441F" w:rsidRPr="00542853" w:rsidRDefault="00C5441F">
      <w:pPr>
        <w:rPr>
          <w:color w:val="FF0000"/>
          <w:szCs w:val="20"/>
        </w:rPr>
      </w:pPr>
      <w:r w:rsidRPr="00806E68">
        <w:rPr>
          <w:color w:val="7030A0"/>
          <w:szCs w:val="20"/>
        </w:rPr>
        <w:t xml:space="preserve">    PX, PY, PZ, </w:t>
      </w:r>
      <w:r w:rsidRPr="00542853">
        <w:rPr>
          <w:color w:val="FF0000"/>
          <w:szCs w:val="20"/>
        </w:rPr>
        <w:t>PH,</w:t>
      </w:r>
      <w:r w:rsidR="00011D93" w:rsidRPr="00542853">
        <w:rPr>
          <w:color w:val="FF0000"/>
          <w:szCs w:val="20"/>
        </w:rPr>
        <w:t>P</w:t>
      </w:r>
      <w:r w:rsidR="00240765" w:rsidRPr="00542853">
        <w:rPr>
          <w:color w:val="FF0000"/>
          <w:szCs w:val="20"/>
        </w:rPr>
        <w:t>H</w:t>
      </w:r>
      <w:r w:rsidR="00011D93" w:rsidRPr="00542853">
        <w:rPr>
          <w:color w:val="FF0000"/>
          <w:szCs w:val="20"/>
        </w:rPr>
        <w:t>max,PHmin,</w:t>
      </w:r>
    </w:p>
    <w:p w14:paraId="0FDDF5D9" w14:textId="226D0C8D" w:rsidR="00C5441F" w:rsidRPr="00806E68" w:rsidRDefault="000A0D52">
      <w:pPr>
        <w:rPr>
          <w:color w:val="7030A0"/>
          <w:szCs w:val="20"/>
        </w:rPr>
      </w:pPr>
      <w:r w:rsidRPr="00381EE1">
        <w:rPr>
          <w:color w:val="FF0000"/>
        </w:rPr>
        <w:t>X0C,Y0C,Z0C,X1C,Y1C,Z1C</w:t>
      </w:r>
      <w:r w:rsidRPr="00806E68">
        <w:rPr>
          <w:color w:val="7030A0"/>
          <w:szCs w:val="20"/>
        </w:rPr>
        <w:t xml:space="preserve"> </w:t>
      </w:r>
      <w:r>
        <w:rPr>
          <w:color w:val="7030A0"/>
          <w:szCs w:val="20"/>
        </w:rPr>
        <w:t>,</w:t>
      </w:r>
      <w:r w:rsidR="00C5441F" w:rsidRPr="00806E68">
        <w:rPr>
          <w:color w:val="7030A0"/>
          <w:szCs w:val="20"/>
        </w:rPr>
        <w:t>PROF, PROF_XYZ,</w:t>
      </w:r>
    </w:p>
    <w:p w14:paraId="512D4F90" w14:textId="77777777" w:rsidR="00C5441F" w:rsidRPr="00806E68" w:rsidRDefault="00C5441F">
      <w:pPr>
        <w:rPr>
          <w:color w:val="7030A0"/>
          <w:szCs w:val="20"/>
        </w:rPr>
      </w:pPr>
      <w:r w:rsidRPr="00806E68">
        <w:rPr>
          <w:color w:val="7030A0"/>
          <w:szCs w:val="20"/>
        </w:rPr>
        <w:t xml:space="preserve">    ANGULOINICIAL, ANGULOFINAL,</w:t>
      </w:r>
    </w:p>
    <w:p w14:paraId="525216F6" w14:textId="5EF040DA" w:rsidR="00C5441F" w:rsidRPr="00806E68" w:rsidRDefault="00C5441F">
      <w:pPr>
        <w:rPr>
          <w:color w:val="7030A0"/>
          <w:szCs w:val="20"/>
        </w:rPr>
      </w:pPr>
      <w:r w:rsidRPr="00806E68">
        <w:rPr>
          <w:color w:val="7030A0"/>
          <w:szCs w:val="20"/>
        </w:rPr>
        <w:t xml:space="preserve">    r, </w:t>
      </w:r>
      <w:r w:rsidR="00340553">
        <w:rPr>
          <w:color w:val="7030A0"/>
          <w:szCs w:val="20"/>
        </w:rPr>
        <w:t>r1</w:t>
      </w:r>
      <w:r w:rsidR="00552075">
        <w:rPr>
          <w:color w:val="7030A0"/>
          <w:szCs w:val="20"/>
        </w:rPr>
        <w:t>,</w:t>
      </w:r>
      <w:r w:rsidR="00756BE4">
        <w:rPr>
          <w:color w:val="7030A0"/>
          <w:szCs w:val="20"/>
        </w:rPr>
        <w:t>r2,</w:t>
      </w:r>
      <w:r w:rsidR="00552075">
        <w:rPr>
          <w:color w:val="7030A0"/>
          <w:szCs w:val="20"/>
        </w:rPr>
        <w:t>r0,</w:t>
      </w:r>
      <w:r w:rsidRPr="00806E68">
        <w:rPr>
          <w:color w:val="7030A0"/>
          <w:szCs w:val="20"/>
        </w:rPr>
        <w:t>ratual, deltaX, deltaX1,</w:t>
      </w:r>
    </w:p>
    <w:p w14:paraId="3247B86E" w14:textId="7A19CA36" w:rsidR="00C5441F" w:rsidRPr="00806E68" w:rsidRDefault="00C5441F">
      <w:pPr>
        <w:rPr>
          <w:color w:val="7030A0"/>
          <w:szCs w:val="20"/>
        </w:rPr>
      </w:pPr>
      <w:r w:rsidRPr="00806E68">
        <w:rPr>
          <w:color w:val="7030A0"/>
          <w:szCs w:val="20"/>
        </w:rPr>
        <w:t xml:space="preserve">    passoC</w:t>
      </w:r>
      <w:r w:rsidR="002F716E">
        <w:rPr>
          <w:color w:val="7030A0"/>
          <w:szCs w:val="20"/>
        </w:rPr>
        <w:t xml:space="preserve"> </w:t>
      </w:r>
      <w:r w:rsidRPr="00806E68">
        <w:rPr>
          <w:color w:val="7030A0"/>
          <w:szCs w:val="20"/>
        </w:rPr>
        <w:t>,</w:t>
      </w:r>
      <w:r w:rsidR="0008097B" w:rsidRPr="0008097B">
        <w:rPr>
          <w:color w:val="FF0000"/>
          <w:szCs w:val="20"/>
        </w:rPr>
        <w:t>passoR</w:t>
      </w:r>
      <w:r w:rsidR="0008097B">
        <w:rPr>
          <w:color w:val="7030A0"/>
          <w:szCs w:val="20"/>
        </w:rPr>
        <w:t>,</w:t>
      </w:r>
    </w:p>
    <w:p w14:paraId="047B1E5E" w14:textId="77777777" w:rsidR="00C5441F" w:rsidRPr="00806E68" w:rsidRDefault="00C5441F">
      <w:pPr>
        <w:rPr>
          <w:color w:val="7030A0"/>
          <w:szCs w:val="20"/>
        </w:rPr>
      </w:pPr>
      <w:r w:rsidRPr="00806E68">
        <w:rPr>
          <w:color w:val="7030A0"/>
          <w:szCs w:val="20"/>
        </w:rPr>
        <w:t xml:space="preserve">    X, Y, Z,</w:t>
      </w:r>
    </w:p>
    <w:p w14:paraId="0248BDCA" w14:textId="77777777" w:rsidR="00C5441F" w:rsidRPr="00806E68" w:rsidRDefault="00C5441F">
      <w:pPr>
        <w:rPr>
          <w:color w:val="7030A0"/>
          <w:szCs w:val="20"/>
        </w:rPr>
      </w:pPr>
      <w:r w:rsidRPr="00806E68">
        <w:rPr>
          <w:color w:val="7030A0"/>
          <w:szCs w:val="20"/>
        </w:rPr>
        <w:t xml:space="preserve">    XC1, YC1, ZC1,</w:t>
      </w:r>
    </w:p>
    <w:p w14:paraId="3BA5A65B" w14:textId="75C92736" w:rsidR="00C5441F" w:rsidRPr="00806E68" w:rsidRDefault="00C5441F">
      <w:pPr>
        <w:rPr>
          <w:color w:val="7030A0"/>
          <w:szCs w:val="20"/>
        </w:rPr>
      </w:pPr>
      <w:r w:rsidRPr="00806E68">
        <w:rPr>
          <w:color w:val="7030A0"/>
          <w:szCs w:val="20"/>
        </w:rPr>
        <w:t xml:space="preserve">    XC, YC, ZC,</w:t>
      </w:r>
      <w:r w:rsidR="00914CA5">
        <w:rPr>
          <w:color w:val="7030A0"/>
          <w:szCs w:val="20"/>
        </w:rPr>
        <w:t>XC2,YC2,</w:t>
      </w:r>
      <w:r w:rsidR="00644CEC">
        <w:rPr>
          <w:color w:val="7030A0"/>
          <w:szCs w:val="20"/>
        </w:rPr>
        <w:t>ZC2,</w:t>
      </w:r>
    </w:p>
    <w:p w14:paraId="5CEBBED6" w14:textId="77777777" w:rsidR="00C5441F" w:rsidRPr="00806E68" w:rsidRDefault="00C5441F">
      <w:pPr>
        <w:rPr>
          <w:color w:val="7030A0"/>
          <w:szCs w:val="20"/>
        </w:rPr>
      </w:pPr>
      <w:r w:rsidRPr="00806E68">
        <w:rPr>
          <w:color w:val="7030A0"/>
          <w:szCs w:val="20"/>
        </w:rPr>
        <w:t xml:space="preserve">    passoLX, passoLY, passoLZ,</w:t>
      </w:r>
    </w:p>
    <w:p w14:paraId="5B04F70D" w14:textId="77777777" w:rsidR="00C5441F" w:rsidRPr="00806E68" w:rsidRDefault="00C5441F">
      <w:pPr>
        <w:rPr>
          <w:color w:val="7030A0"/>
          <w:szCs w:val="20"/>
        </w:rPr>
      </w:pPr>
      <w:r w:rsidRPr="00806E68">
        <w:rPr>
          <w:color w:val="7030A0"/>
          <w:szCs w:val="20"/>
        </w:rPr>
        <w:t xml:space="preserve">    passoDX, passoDY, passoDZ,</w:t>
      </w:r>
    </w:p>
    <w:p w14:paraId="6886895C" w14:textId="77777777" w:rsidR="00C5441F" w:rsidRPr="00806E68" w:rsidRDefault="00C5441F">
      <w:pPr>
        <w:rPr>
          <w:color w:val="7030A0"/>
          <w:szCs w:val="20"/>
        </w:rPr>
      </w:pPr>
      <w:r w:rsidRPr="00806E68">
        <w:rPr>
          <w:color w:val="7030A0"/>
          <w:szCs w:val="20"/>
        </w:rPr>
        <w:t xml:space="preserve">    maxLX, maxLY, maxLZ,</w:t>
      </w:r>
    </w:p>
    <w:p w14:paraId="0C506DE2" w14:textId="77777777" w:rsidR="00C5441F" w:rsidRPr="00806E68" w:rsidRDefault="00C5441F">
      <w:pPr>
        <w:rPr>
          <w:color w:val="7030A0"/>
          <w:szCs w:val="20"/>
        </w:rPr>
      </w:pPr>
      <w:r w:rsidRPr="00806E68">
        <w:rPr>
          <w:color w:val="7030A0"/>
          <w:szCs w:val="20"/>
        </w:rPr>
        <w:t xml:space="preserve">    minLX, minLY, minLZ,</w:t>
      </w:r>
    </w:p>
    <w:p w14:paraId="04943A51" w14:textId="33ABF9BB" w:rsidR="00C5441F" w:rsidRPr="00806E68" w:rsidRDefault="00C5441F">
      <w:pPr>
        <w:rPr>
          <w:color w:val="7030A0"/>
          <w:szCs w:val="20"/>
        </w:rPr>
      </w:pPr>
      <w:r w:rsidRPr="00806E68">
        <w:rPr>
          <w:color w:val="7030A0"/>
          <w:szCs w:val="20"/>
        </w:rPr>
        <w:t xml:space="preserve">    QEX, QEY, QEZ,</w:t>
      </w:r>
      <w:r w:rsidR="00343F7A">
        <w:rPr>
          <w:color w:val="7030A0"/>
          <w:szCs w:val="20"/>
        </w:rPr>
        <w:t>HIPOTENUSA,</w:t>
      </w:r>
    </w:p>
    <w:p w14:paraId="458DE647" w14:textId="72AF2FCC" w:rsidR="00C5441F" w:rsidRPr="00806E68" w:rsidRDefault="00C5441F">
      <w:pPr>
        <w:rPr>
          <w:color w:val="7030A0"/>
          <w:szCs w:val="20"/>
        </w:rPr>
      </w:pPr>
      <w:r w:rsidRPr="00806E68">
        <w:rPr>
          <w:color w:val="7030A0"/>
          <w:szCs w:val="20"/>
        </w:rPr>
        <w:t xml:space="preserve">    XD, YD, ZD</w:t>
      </w:r>
    </w:p>
    <w:p w14:paraId="2002BFBF" w14:textId="4428DC84" w:rsidR="00725AA3" w:rsidRPr="00806E68" w:rsidRDefault="00C5441F" w:rsidP="000576BF">
      <w:pPr>
        <w:rPr>
          <w:color w:val="7030A0"/>
          <w:szCs w:val="20"/>
        </w:rPr>
      </w:pPr>
      <w:r w:rsidRPr="00806E68">
        <w:rPr>
          <w:color w:val="7030A0"/>
          <w:szCs w:val="20"/>
        </w:rPr>
        <w:t xml:space="preserve">    , rmax,</w:t>
      </w:r>
      <w:r w:rsidR="00725AA3">
        <w:rPr>
          <w:color w:val="7030A0"/>
          <w:szCs w:val="20"/>
        </w:rPr>
        <w:t>r1ma</w:t>
      </w:r>
      <w:r w:rsidR="000576BF">
        <w:rPr>
          <w:color w:val="7030A0"/>
          <w:szCs w:val="20"/>
        </w:rPr>
        <w:t>x,r2max,</w:t>
      </w:r>
    </w:p>
    <w:p w14:paraId="6AEB7B12" w14:textId="77777777" w:rsidR="00C5441F" w:rsidRPr="00806E68" w:rsidRDefault="00C5441F">
      <w:pPr>
        <w:rPr>
          <w:color w:val="7030A0"/>
          <w:szCs w:val="20"/>
        </w:rPr>
      </w:pPr>
      <w:r w:rsidRPr="00806E68">
        <w:rPr>
          <w:color w:val="7030A0"/>
          <w:szCs w:val="20"/>
        </w:rPr>
        <w:t xml:space="preserve">    ANGULOINICIAL1, ANGULOFINAL1,</w:t>
      </w:r>
    </w:p>
    <w:p w14:paraId="66DD492A" w14:textId="77777777" w:rsidR="00C5441F" w:rsidRPr="00806E68" w:rsidRDefault="00C5441F">
      <w:pPr>
        <w:rPr>
          <w:color w:val="7030A0"/>
          <w:szCs w:val="20"/>
        </w:rPr>
      </w:pPr>
      <w:r w:rsidRPr="00806E68">
        <w:rPr>
          <w:color w:val="7030A0"/>
          <w:szCs w:val="20"/>
        </w:rPr>
        <w:t xml:space="preserve">    passosQuadrante, passosQuadrante1,</w:t>
      </w:r>
    </w:p>
    <w:p w14:paraId="524CB230" w14:textId="77777777" w:rsidR="00C5441F" w:rsidRPr="00806E68" w:rsidRDefault="00C5441F">
      <w:pPr>
        <w:rPr>
          <w:color w:val="7030A0"/>
          <w:szCs w:val="20"/>
        </w:rPr>
      </w:pPr>
      <w:r w:rsidRPr="00806E68">
        <w:rPr>
          <w:color w:val="7030A0"/>
          <w:szCs w:val="20"/>
        </w:rPr>
        <w:t xml:space="preserve">    anguloInc, anguloInc1,</w:t>
      </w:r>
    </w:p>
    <w:p w14:paraId="635CC4C9" w14:textId="77777777" w:rsidR="00C5441F" w:rsidRPr="00806E68" w:rsidRDefault="00C5441F">
      <w:pPr>
        <w:rPr>
          <w:color w:val="7030A0"/>
          <w:szCs w:val="20"/>
        </w:rPr>
      </w:pPr>
      <w:r w:rsidRPr="00806E68">
        <w:rPr>
          <w:color w:val="7030A0"/>
          <w:szCs w:val="20"/>
        </w:rPr>
        <w:t xml:space="preserve">    rad, rad1,</w:t>
      </w:r>
    </w:p>
    <w:p w14:paraId="78F63BB1" w14:textId="77777777" w:rsidR="00C5441F" w:rsidRPr="00806E68" w:rsidRDefault="00C5441F">
      <w:pPr>
        <w:rPr>
          <w:color w:val="7030A0"/>
          <w:szCs w:val="20"/>
        </w:rPr>
      </w:pPr>
      <w:r w:rsidRPr="00806E68">
        <w:rPr>
          <w:color w:val="7030A0"/>
          <w:szCs w:val="20"/>
        </w:rPr>
        <w:t xml:space="preserve">    angulo, angulo1,</w:t>
      </w:r>
    </w:p>
    <w:p w14:paraId="195CEBFD" w14:textId="77777777" w:rsidR="00C5441F" w:rsidRPr="00806E68" w:rsidRDefault="00C5441F">
      <w:pPr>
        <w:rPr>
          <w:color w:val="7030A0"/>
          <w:szCs w:val="20"/>
        </w:rPr>
      </w:pPr>
      <w:r w:rsidRPr="00806E68">
        <w:rPr>
          <w:color w:val="7030A0"/>
          <w:szCs w:val="20"/>
        </w:rPr>
        <w:t xml:space="preserve">    ANGGFINAL, ANGGFINAL1,</w:t>
      </w:r>
    </w:p>
    <w:p w14:paraId="1CD617F6" w14:textId="77777777" w:rsidR="00C5441F" w:rsidRPr="00806E68" w:rsidRDefault="00C5441F">
      <w:pPr>
        <w:rPr>
          <w:color w:val="7030A0"/>
          <w:szCs w:val="20"/>
        </w:rPr>
      </w:pPr>
      <w:r w:rsidRPr="00806E68">
        <w:rPr>
          <w:color w:val="7030A0"/>
          <w:szCs w:val="20"/>
        </w:rPr>
        <w:t xml:space="preserve">    ANGULOTOTAL, ANGULOTOTAL1,</w:t>
      </w:r>
    </w:p>
    <w:p w14:paraId="5C62040B" w14:textId="77777777" w:rsidR="00C5441F" w:rsidRPr="00806E68" w:rsidRDefault="00C5441F">
      <w:pPr>
        <w:rPr>
          <w:color w:val="7030A0"/>
          <w:szCs w:val="20"/>
        </w:rPr>
      </w:pPr>
      <w:r w:rsidRPr="00806E68">
        <w:rPr>
          <w:color w:val="7030A0"/>
          <w:szCs w:val="20"/>
        </w:rPr>
        <w:t xml:space="preserve">    ANG1, ANG11,</w:t>
      </w:r>
    </w:p>
    <w:p w14:paraId="3742055F" w14:textId="77777777" w:rsidR="00C5441F" w:rsidRPr="00806E68" w:rsidRDefault="00C5441F">
      <w:pPr>
        <w:rPr>
          <w:color w:val="7030A0"/>
          <w:szCs w:val="20"/>
        </w:rPr>
      </w:pPr>
      <w:r w:rsidRPr="00806E68">
        <w:rPr>
          <w:color w:val="7030A0"/>
          <w:szCs w:val="20"/>
        </w:rPr>
        <w:t xml:space="preserve">    X_ant, Y_ant, Z_ant,</w:t>
      </w:r>
    </w:p>
    <w:p w14:paraId="7AD4CC26" w14:textId="77777777" w:rsidR="00C5441F" w:rsidRPr="00806E68" w:rsidRDefault="00C5441F">
      <w:pPr>
        <w:rPr>
          <w:color w:val="7030A0"/>
          <w:szCs w:val="20"/>
        </w:rPr>
      </w:pPr>
      <w:r w:rsidRPr="00806E68">
        <w:rPr>
          <w:color w:val="7030A0"/>
          <w:szCs w:val="20"/>
        </w:rPr>
        <w:t xml:space="preserve">    X_ant1, Y_ant1, Z_ant1,</w:t>
      </w:r>
    </w:p>
    <w:p w14:paraId="50A8C850" w14:textId="77777777" w:rsidR="00C5441F" w:rsidRPr="00806E68" w:rsidRDefault="00C5441F">
      <w:pPr>
        <w:rPr>
          <w:color w:val="7030A0"/>
          <w:szCs w:val="20"/>
        </w:rPr>
      </w:pPr>
      <w:r w:rsidRPr="00806E68">
        <w:rPr>
          <w:color w:val="7030A0"/>
          <w:szCs w:val="20"/>
        </w:rPr>
        <w:t xml:space="preserve">    incremento_maximo, incremento_maximo1,</w:t>
      </w:r>
    </w:p>
    <w:p w14:paraId="4B0F36A0" w14:textId="7546B554" w:rsidR="00C5441F" w:rsidRPr="00806E68" w:rsidRDefault="00C5441F">
      <w:pPr>
        <w:rPr>
          <w:color w:val="7030A0"/>
          <w:szCs w:val="20"/>
        </w:rPr>
      </w:pPr>
      <w:r w:rsidRPr="00806E68">
        <w:rPr>
          <w:color w:val="7030A0"/>
          <w:szCs w:val="20"/>
        </w:rPr>
        <w:t xml:space="preserve">    ,</w:t>
      </w:r>
      <w:r>
        <w:rPr>
          <w:color w:val="7030A0"/>
          <w:szCs w:val="20"/>
        </w:rPr>
        <w:t>deltaR,hcone,prof,angulocone</w:t>
      </w:r>
      <w:r w:rsidRPr="00806E68">
        <w:rPr>
          <w:color w:val="7030A0"/>
          <w:szCs w:val="20"/>
        </w:rPr>
        <w:t>,</w:t>
      </w:r>
    </w:p>
    <w:p w14:paraId="21AF6C46" w14:textId="77777777" w:rsidR="00C5441F" w:rsidRPr="00806E68" w:rsidRDefault="00C5441F">
      <w:pPr>
        <w:rPr>
          <w:color w:val="7030A0"/>
          <w:szCs w:val="20"/>
        </w:rPr>
      </w:pPr>
      <w:r w:rsidRPr="00806E68">
        <w:rPr>
          <w:color w:val="7030A0"/>
          <w:szCs w:val="20"/>
        </w:rPr>
        <w:t xml:space="preserve">    match,</w:t>
      </w:r>
    </w:p>
    <w:p w14:paraId="61D96C3B" w14:textId="77777777" w:rsidR="00C5441F" w:rsidRPr="00147C98" w:rsidRDefault="00C5441F">
      <w:pPr>
        <w:rPr>
          <w:color w:val="7030A0"/>
          <w:szCs w:val="20"/>
        </w:rPr>
      </w:pPr>
      <w:r w:rsidRPr="00806E68">
        <w:rPr>
          <w:color w:val="7030A0"/>
          <w:szCs w:val="20"/>
        </w:rPr>
        <w:t xml:space="preserve">    profX, profY, profZ </w:t>
      </w:r>
      <w:r>
        <w:rPr>
          <w:color w:val="7030A0"/>
          <w:szCs w:val="20"/>
        </w:rPr>
        <w:t>,</w:t>
      </w:r>
      <w:r w:rsidRPr="00147C98">
        <w:rPr>
          <w:color w:val="7030A0"/>
          <w:szCs w:val="20"/>
        </w:rPr>
        <w:t>J_X, J_Y, J_Z,</w:t>
      </w:r>
    </w:p>
    <w:p w14:paraId="6D19F31D" w14:textId="77777777" w:rsidR="00C5441F" w:rsidRPr="00147C98" w:rsidRDefault="00C5441F">
      <w:pPr>
        <w:rPr>
          <w:color w:val="7030A0"/>
          <w:szCs w:val="20"/>
        </w:rPr>
      </w:pPr>
      <w:r w:rsidRPr="00147C98">
        <w:rPr>
          <w:color w:val="7030A0"/>
          <w:szCs w:val="20"/>
        </w:rPr>
        <w:t>Mass_X_kg, Mass_Y_kg, Mass_Z_kg,</w:t>
      </w:r>
    </w:p>
    <w:p w14:paraId="17909E04" w14:textId="77777777" w:rsidR="00C5441F" w:rsidRPr="00147C98" w:rsidRDefault="00C5441F">
      <w:pPr>
        <w:rPr>
          <w:color w:val="7030A0"/>
          <w:szCs w:val="20"/>
        </w:rPr>
      </w:pPr>
      <w:r w:rsidRPr="00147C98">
        <w:rPr>
          <w:color w:val="7030A0"/>
          <w:szCs w:val="20"/>
        </w:rPr>
        <w:t>TorqueMax_X_Nm, TorqueMax_Y_Nm, TorqueMax_Z_Nm,</w:t>
      </w:r>
    </w:p>
    <w:p w14:paraId="220ACA4F" w14:textId="77777777" w:rsidR="00C5441F" w:rsidRPr="00806E68" w:rsidRDefault="00C5441F">
      <w:pPr>
        <w:rPr>
          <w:color w:val="7030A0"/>
          <w:szCs w:val="20"/>
        </w:rPr>
      </w:pPr>
      <w:r w:rsidRPr="00147C98">
        <w:rPr>
          <w:color w:val="7030A0"/>
          <w:szCs w:val="20"/>
        </w:rPr>
        <w:t>OverdriveFactor_X, OverdriveFactor_Y, OverdriveFactor_Z</w:t>
      </w:r>
      <w:r>
        <w:rPr>
          <w:color w:val="7030A0"/>
          <w:szCs w:val="20"/>
        </w:rPr>
        <w:t xml:space="preserve"> </w:t>
      </w:r>
      <w:r w:rsidRPr="00806E68">
        <w:rPr>
          <w:color w:val="7030A0"/>
          <w:szCs w:val="20"/>
        </w:rPr>
        <w:t>: REAL;</w:t>
      </w:r>
    </w:p>
    <w:p w14:paraId="12FFFDC9" w14:textId="77777777" w:rsidR="00C5441F" w:rsidRPr="00806E68" w:rsidRDefault="00C5441F">
      <w:pPr>
        <w:rPr>
          <w:color w:val="7030A0"/>
          <w:szCs w:val="20"/>
        </w:rPr>
      </w:pPr>
    </w:p>
    <w:p w14:paraId="01B7CDA2" w14:textId="0EEC19EA" w:rsidR="00C5441F" w:rsidRPr="00313071" w:rsidRDefault="00C5441F">
      <w:pPr>
        <w:rPr>
          <w:color w:val="000000" w:themeColor="text1"/>
          <w:szCs w:val="20"/>
        </w:rPr>
      </w:pPr>
      <w:r w:rsidRPr="00806E68">
        <w:rPr>
          <w:color w:val="7030A0"/>
          <w:szCs w:val="20"/>
        </w:rPr>
        <w:t xml:space="preserve">   </w:t>
      </w:r>
      <w:r w:rsidRPr="00313071">
        <w:rPr>
          <w:color w:val="000000" w:themeColor="text1"/>
          <w:szCs w:val="20"/>
        </w:rPr>
        <w:t xml:space="preserve"> (* STRING </w:t>
      </w:r>
      <w:r w:rsidR="009C4E8C" w:rsidRPr="00313071">
        <w:rPr>
          <w:color w:val="000000" w:themeColor="text1"/>
          <w:szCs w:val="20"/>
        </w:rPr>
        <w:t xml:space="preserve"> </w:t>
      </w:r>
      <w:r w:rsidRPr="00313071">
        <w:rPr>
          <w:color w:val="000000" w:themeColor="text1"/>
          <w:szCs w:val="20"/>
        </w:rPr>
        <w:t>*)</w:t>
      </w:r>
    </w:p>
    <w:p w14:paraId="03586984" w14:textId="77777777" w:rsidR="00C5441F" w:rsidRPr="00806E68" w:rsidRDefault="00C5441F">
      <w:pPr>
        <w:rPr>
          <w:color w:val="7030A0"/>
          <w:szCs w:val="20"/>
        </w:rPr>
      </w:pPr>
      <w:r w:rsidRPr="00806E68">
        <w:rPr>
          <w:color w:val="7030A0"/>
          <w:szCs w:val="20"/>
        </w:rPr>
        <w:t xml:space="preserve">    MSG : STRING[100];</w:t>
      </w:r>
    </w:p>
    <w:p w14:paraId="71D4A021" w14:textId="77777777" w:rsidR="00C5441F" w:rsidRPr="00806E68" w:rsidRDefault="00C5441F">
      <w:pPr>
        <w:rPr>
          <w:color w:val="7030A0"/>
          <w:szCs w:val="20"/>
        </w:rPr>
      </w:pPr>
    </w:p>
    <w:p w14:paraId="05100526" w14:textId="07BB168F" w:rsidR="00C5441F" w:rsidRPr="00222AE4" w:rsidRDefault="00C5441F">
      <w:pPr>
        <w:rPr>
          <w:color w:val="000000" w:themeColor="text1"/>
          <w:szCs w:val="20"/>
        </w:rPr>
      </w:pPr>
      <w:r w:rsidRPr="00222AE4">
        <w:rPr>
          <w:color w:val="000000" w:themeColor="text1"/>
          <w:szCs w:val="20"/>
        </w:rPr>
        <w:t xml:space="preserve">    (* ARRAY </w:t>
      </w:r>
      <w:r w:rsidR="00871F9C" w:rsidRPr="00222AE4">
        <w:rPr>
          <w:color w:val="000000" w:themeColor="text1"/>
          <w:szCs w:val="20"/>
        </w:rPr>
        <w:t xml:space="preserve"> OF SINT  -128 a</w:t>
      </w:r>
      <w:r w:rsidR="00B95719" w:rsidRPr="00222AE4">
        <w:rPr>
          <w:color w:val="000000" w:themeColor="text1"/>
          <w:szCs w:val="20"/>
        </w:rPr>
        <w:t xml:space="preserve"> </w:t>
      </w:r>
      <w:r w:rsidR="00D23176" w:rsidRPr="00222AE4">
        <w:rPr>
          <w:color w:val="000000" w:themeColor="text1"/>
          <w:szCs w:val="20"/>
        </w:rPr>
        <w:t>127</w:t>
      </w:r>
      <w:r w:rsidR="00842E9D" w:rsidRPr="00222AE4">
        <w:rPr>
          <w:color w:val="000000" w:themeColor="text1"/>
          <w:szCs w:val="20"/>
        </w:rPr>
        <w:t xml:space="preserve"> </w:t>
      </w:r>
      <w:r w:rsidR="006C2747" w:rsidRPr="00222AE4">
        <w:rPr>
          <w:color w:val="000000" w:themeColor="text1"/>
          <w:szCs w:val="20"/>
        </w:rPr>
        <w:t xml:space="preserve">8 BITS </w:t>
      </w:r>
      <w:r w:rsidR="00222AE4" w:rsidRPr="00222AE4">
        <w:rPr>
          <w:color w:val="000000" w:themeColor="text1"/>
          <w:szCs w:val="20"/>
        </w:rPr>
        <w:t>SIGNED</w:t>
      </w:r>
      <w:r w:rsidR="00871F9C" w:rsidRPr="00222AE4">
        <w:rPr>
          <w:color w:val="000000" w:themeColor="text1"/>
          <w:szCs w:val="20"/>
        </w:rPr>
        <w:t xml:space="preserve"> </w:t>
      </w:r>
      <w:r w:rsidRPr="00222AE4">
        <w:rPr>
          <w:color w:val="000000" w:themeColor="text1"/>
          <w:szCs w:val="20"/>
        </w:rPr>
        <w:t>*)</w:t>
      </w:r>
    </w:p>
    <w:p w14:paraId="52A22E0A" w14:textId="0017B0DE" w:rsidR="00C5441F" w:rsidRDefault="00C5441F">
      <w:pPr>
        <w:rPr>
          <w:color w:val="7030A0"/>
          <w:szCs w:val="20"/>
        </w:rPr>
      </w:pPr>
      <w:r w:rsidRPr="00806E68">
        <w:rPr>
          <w:color w:val="7030A0"/>
          <w:szCs w:val="20"/>
        </w:rPr>
        <w:t xml:space="preserve">    sinallX, sinallY, sinallZ : ARRAY[0..</w:t>
      </w:r>
      <w:r w:rsidR="00AD5BFE">
        <w:rPr>
          <w:color w:val="7030A0"/>
          <w:szCs w:val="20"/>
        </w:rPr>
        <w:t>5</w:t>
      </w:r>
      <w:r w:rsidRPr="00806E68">
        <w:rPr>
          <w:color w:val="7030A0"/>
          <w:szCs w:val="20"/>
        </w:rPr>
        <w:t>] OF SINT;</w:t>
      </w:r>
    </w:p>
    <w:p w14:paraId="529DD483" w14:textId="379216B6" w:rsidR="00E36EBD" w:rsidRPr="002E38C4" w:rsidRDefault="00755961">
      <w:pPr>
        <w:ind w:left="0" w:firstLine="0"/>
        <w:rPr>
          <w:color w:val="FF0000"/>
          <w:szCs w:val="20"/>
        </w:rPr>
      </w:pPr>
      <w:r>
        <w:rPr>
          <w:color w:val="FF0000"/>
          <w:szCs w:val="20"/>
        </w:rPr>
        <w:t xml:space="preserve">    </w:t>
      </w:r>
      <w:r w:rsidR="00E36EBD" w:rsidRPr="002E38C4">
        <w:rPr>
          <w:color w:val="FF0000"/>
          <w:szCs w:val="20"/>
        </w:rPr>
        <w:t>eventosParada : ARRAY[0..19] OF tEventoParada;</w:t>
      </w:r>
    </w:p>
    <w:p w14:paraId="32CD080E" w14:textId="77777777" w:rsidR="00C5441F" w:rsidRPr="00806E68" w:rsidRDefault="00C5441F">
      <w:pPr>
        <w:rPr>
          <w:color w:val="7030A0"/>
          <w:szCs w:val="20"/>
        </w:rPr>
      </w:pPr>
      <w:r w:rsidRPr="00806E68">
        <w:rPr>
          <w:color w:val="7030A0"/>
          <w:szCs w:val="20"/>
        </w:rPr>
        <w:t>END_VAR</w:t>
      </w:r>
    </w:p>
    <w:p w14:paraId="7EBAD36E" w14:textId="77777777" w:rsidR="00C5441F" w:rsidRPr="00806E68" w:rsidRDefault="00C5441F">
      <w:pPr>
        <w:rPr>
          <w:color w:val="7030A0"/>
          <w:szCs w:val="20"/>
        </w:rPr>
      </w:pPr>
    </w:p>
    <w:p w14:paraId="604E14B3" w14:textId="77777777" w:rsidR="00C5441F" w:rsidRPr="00006455" w:rsidRDefault="00C5441F">
      <w:pPr>
        <w:rPr>
          <w:color w:val="000000" w:themeColor="text1"/>
          <w:szCs w:val="20"/>
        </w:rPr>
      </w:pPr>
      <w:r w:rsidRPr="00006455">
        <w:rPr>
          <w:color w:val="000000" w:themeColor="text1"/>
          <w:szCs w:val="20"/>
        </w:rPr>
        <w:t>FuncoesOriginais[1] := 'INTERPOLACAO_LINEAR_CIRCULAR';</w:t>
      </w:r>
    </w:p>
    <w:p w14:paraId="2E7D0D0A" w14:textId="77777777" w:rsidR="00C5441F" w:rsidRPr="00006455" w:rsidRDefault="00C5441F">
      <w:pPr>
        <w:rPr>
          <w:color w:val="000000" w:themeColor="text1"/>
          <w:szCs w:val="20"/>
        </w:rPr>
      </w:pPr>
    </w:p>
    <w:p w14:paraId="0E6A15B2" w14:textId="77777777" w:rsidR="00C5441F" w:rsidRDefault="00C5441F">
      <w:pPr>
        <w:rPr>
          <w:color w:val="000000" w:themeColor="text1"/>
          <w:szCs w:val="20"/>
        </w:rPr>
      </w:pPr>
      <w:r w:rsidRPr="00006455">
        <w:rPr>
          <w:color w:val="000000" w:themeColor="text1"/>
          <w:szCs w:val="20"/>
        </w:rPr>
        <w:t>FuncoesGCODE[1]    := 'F1';</w:t>
      </w:r>
    </w:p>
    <w:p w14:paraId="16CF1812" w14:textId="77777777" w:rsidR="00C5441F" w:rsidRDefault="00C5441F">
      <w:pPr>
        <w:rPr>
          <w:color w:val="000000" w:themeColor="text1"/>
          <w:szCs w:val="20"/>
        </w:rPr>
      </w:pPr>
    </w:p>
    <w:p w14:paraId="00DDAC54" w14:textId="77777777" w:rsidR="006D3FE7" w:rsidRPr="006D3FE7" w:rsidRDefault="006D3FE7" w:rsidP="006D3FE7">
      <w:pPr>
        <w:rPr>
          <w:color w:val="000000" w:themeColor="text1"/>
          <w:szCs w:val="20"/>
        </w:rPr>
      </w:pPr>
      <w:r w:rsidRPr="006D3FE7">
        <w:rPr>
          <w:color w:val="000000" w:themeColor="text1"/>
          <w:szCs w:val="20"/>
        </w:rPr>
        <w:t>Variaveis[1] :=</w:t>
      </w:r>
    </w:p>
    <w:p w14:paraId="5328BDAC" w14:textId="77777777" w:rsidR="006D3FE7" w:rsidRPr="006D3FE7" w:rsidRDefault="006D3FE7" w:rsidP="006D3FE7">
      <w:pPr>
        <w:rPr>
          <w:color w:val="000000" w:themeColor="text1"/>
          <w:szCs w:val="20"/>
        </w:rPr>
      </w:pPr>
    </w:p>
    <w:p w14:paraId="5D01614D" w14:textId="77777777" w:rsidR="006D3FE7" w:rsidRPr="006D3FE7" w:rsidRDefault="006D3FE7" w:rsidP="006D3FE7">
      <w:pPr>
        <w:rPr>
          <w:color w:val="000000" w:themeColor="text1"/>
          <w:szCs w:val="20"/>
        </w:rPr>
      </w:pPr>
      <w:r w:rsidRPr="006D3FE7">
        <w:rPr>
          <w:color w:val="000000" w:themeColor="text1"/>
          <w:szCs w:val="20"/>
        </w:rPr>
        <w:t>'P2,PHELICAL,DONE,MODE1,MODE2,PR,PR1,Relative,RelativeX,RelativeY,RelativeZ,SENTIDO,SENTIDO1,XY,ZY,ZX,PXY,PZX,PZY,N,mode,LIM_POS,LIM_NEG,POT,PH,PROF,PROF_XYZ,ANGULOINICIAL,ANGULOFINAL,sentido,r,ratual,deltaX,passoC,X,Y,Z,passoLX,passoLY,passoLZ,passoDX,passoDY,passoDZ,maxLX,maxLY,maxLZ,minLX,minLY,minLZ,QEX,QEY,QEZ,XD,YD,ZD,XC,YC,ZC';</w:t>
      </w:r>
    </w:p>
    <w:p w14:paraId="18FEA8E8" w14:textId="77777777" w:rsidR="006D3FE7" w:rsidRPr="006D3FE7" w:rsidRDefault="006D3FE7" w:rsidP="006D3FE7">
      <w:pPr>
        <w:rPr>
          <w:color w:val="000000" w:themeColor="text1"/>
          <w:szCs w:val="20"/>
        </w:rPr>
      </w:pPr>
    </w:p>
    <w:p w14:paraId="7CA28F44" w14:textId="77777777" w:rsidR="006D3FE7" w:rsidRPr="006D3FE7" w:rsidRDefault="006D3FE7" w:rsidP="006D3FE7">
      <w:pPr>
        <w:rPr>
          <w:color w:val="000000" w:themeColor="text1"/>
          <w:szCs w:val="20"/>
        </w:rPr>
      </w:pPr>
    </w:p>
    <w:p w14:paraId="035F0C62" w14:textId="77777777" w:rsidR="006D3FE7" w:rsidRPr="006D3FE7" w:rsidRDefault="006D3FE7" w:rsidP="006D3FE7">
      <w:pPr>
        <w:rPr>
          <w:color w:val="000000" w:themeColor="text1"/>
          <w:szCs w:val="20"/>
        </w:rPr>
      </w:pPr>
      <w:r w:rsidRPr="006D3FE7">
        <w:rPr>
          <w:color w:val="000000" w:themeColor="text1"/>
          <w:szCs w:val="20"/>
        </w:rPr>
        <w:t>TiposVariaveis[1] :=</w:t>
      </w:r>
    </w:p>
    <w:p w14:paraId="706AB5A2" w14:textId="77777777" w:rsidR="006D3FE7" w:rsidRPr="006D3FE7" w:rsidRDefault="006D3FE7" w:rsidP="006D3FE7">
      <w:pPr>
        <w:rPr>
          <w:color w:val="000000" w:themeColor="text1"/>
          <w:szCs w:val="20"/>
        </w:rPr>
      </w:pPr>
    </w:p>
    <w:p w14:paraId="41417B6B" w14:textId="48C7043B" w:rsidR="00B00C57" w:rsidRDefault="006D3FE7" w:rsidP="008F23B7">
      <w:pPr>
        <w:ind w:left="0" w:firstLine="0"/>
        <w:rPr>
          <w:color w:val="000000" w:themeColor="text1"/>
          <w:szCs w:val="20"/>
        </w:rPr>
      </w:pPr>
      <w:r w:rsidRPr="006D3FE7">
        <w:rPr>
          <w:color w:val="000000" w:themeColor="text1"/>
          <w:szCs w:val="20"/>
        </w:rPr>
        <w:t>'BOOL,BOOL,BOOL,BOOL,BOOL,BOOL,BOOL,BOOL,BOOL,BOOL,BOOL,BOOL,BOOL,BOOL,BOOL,BOOL,BOOL,BOOL,BOOL,USINT,USINT,UINT,USINT,REAL,REAL,REAL,REAL,REAL,REAL,eSentido,REAL,REAL,REAL,REAL,REAL,REAL,REAL,REAL,REAL,REAL,REAL,REAL,REAL,REAL,REAL,REAL,REAL,REAL,REAL,REAL,REAL,REAL,REAL,REAL,REAL,REAL,REAL,REAL,REAL,REAL';</w:t>
      </w:r>
    </w:p>
    <w:p w14:paraId="16738FEA" w14:textId="77777777" w:rsidR="00127A15" w:rsidRDefault="00127A15" w:rsidP="008F23B7">
      <w:pPr>
        <w:ind w:left="0" w:firstLine="0"/>
      </w:pPr>
    </w:p>
    <w:p w14:paraId="6FED2547" w14:textId="59FC8918" w:rsidR="0038760E" w:rsidRDefault="0038760E">
      <w:pPr>
        <w:rPr>
          <w:color w:val="156082" w:themeColor="accent1"/>
          <w:sz w:val="32"/>
          <w:szCs w:val="32"/>
        </w:rPr>
      </w:pPr>
      <w:r w:rsidRPr="007F1586">
        <w:rPr>
          <w:color w:val="156082" w:themeColor="accent1"/>
          <w:sz w:val="32"/>
          <w:szCs w:val="32"/>
        </w:rPr>
        <w:t>FUNCTION</w:t>
      </w:r>
      <w:r w:rsidRPr="00053779">
        <w:rPr>
          <w:color w:val="156082" w:themeColor="accent1"/>
          <w:sz w:val="32"/>
          <w:szCs w:val="32"/>
        </w:rPr>
        <w:t xml:space="preserve"> INTERPOLA</w:t>
      </w:r>
      <w:r w:rsidR="00BE1754">
        <w:rPr>
          <w:color w:val="156082" w:themeColor="accent1"/>
          <w:sz w:val="32"/>
          <w:szCs w:val="32"/>
        </w:rPr>
        <w:t>C</w:t>
      </w:r>
      <w:r w:rsidR="000D02EF">
        <w:rPr>
          <w:color w:val="156082" w:themeColor="accent1"/>
          <w:sz w:val="32"/>
          <w:szCs w:val="32"/>
        </w:rPr>
        <w:t>A</w:t>
      </w:r>
      <w:r w:rsidRPr="00053779">
        <w:rPr>
          <w:color w:val="156082" w:themeColor="accent1"/>
          <w:sz w:val="32"/>
          <w:szCs w:val="32"/>
        </w:rPr>
        <w:t>O_</w:t>
      </w:r>
      <w:r>
        <w:rPr>
          <w:color w:val="156082" w:themeColor="accent1"/>
          <w:sz w:val="32"/>
          <w:szCs w:val="32"/>
        </w:rPr>
        <w:t>LINEAR_</w:t>
      </w:r>
      <w:r w:rsidRPr="00053779">
        <w:rPr>
          <w:color w:val="156082" w:themeColor="accent1"/>
          <w:sz w:val="32"/>
          <w:szCs w:val="32"/>
        </w:rPr>
        <w:t xml:space="preserve">CIRCULAR </w:t>
      </w:r>
    </w:p>
    <w:p w14:paraId="6B6C6B84" w14:textId="77777777" w:rsidR="00595564" w:rsidRPr="00053779" w:rsidRDefault="00595564">
      <w:pPr>
        <w:rPr>
          <w:color w:val="156082" w:themeColor="accent1"/>
          <w:sz w:val="32"/>
          <w:szCs w:val="32"/>
        </w:rPr>
      </w:pPr>
    </w:p>
    <w:p w14:paraId="261E14B1" w14:textId="77777777" w:rsidR="00D3548D" w:rsidRPr="00047D5D" w:rsidRDefault="00D3548D">
      <w:pPr>
        <w:rPr>
          <w:color w:val="7030A0"/>
          <w:szCs w:val="20"/>
        </w:rPr>
      </w:pPr>
      <w:r w:rsidRPr="00047D5D">
        <w:rPr>
          <w:color w:val="7030A0"/>
          <w:szCs w:val="20"/>
        </w:rPr>
        <w:t xml:space="preserve">VAR </w:t>
      </w:r>
    </w:p>
    <w:p w14:paraId="6B0C99B9" w14:textId="77777777" w:rsidR="00D3548D" w:rsidRPr="00047D5D" w:rsidRDefault="00D3548D">
      <w:pPr>
        <w:rPr>
          <w:color w:val="7030A0"/>
          <w:szCs w:val="20"/>
        </w:rPr>
      </w:pPr>
      <w:r w:rsidRPr="00047D5D">
        <w:rPr>
          <w:color w:val="7030A0"/>
          <w:szCs w:val="20"/>
        </w:rPr>
        <w:t xml:space="preserve">    x_tmp, y_tmp, z_tmp : REAL := 0.0;</w:t>
      </w:r>
    </w:p>
    <w:p w14:paraId="5D723CBA" w14:textId="77777777" w:rsidR="00D3548D" w:rsidRPr="00047D5D" w:rsidRDefault="00D3548D">
      <w:pPr>
        <w:rPr>
          <w:color w:val="7030A0"/>
          <w:szCs w:val="20"/>
        </w:rPr>
      </w:pPr>
      <w:r w:rsidRPr="00047D5D">
        <w:rPr>
          <w:color w:val="7030A0"/>
          <w:szCs w:val="20"/>
        </w:rPr>
        <w:t xml:space="preserve">    PQ_min      : INT;</w:t>
      </w:r>
    </w:p>
    <w:p w14:paraId="0290826B" w14:textId="77777777" w:rsidR="00D3548D" w:rsidRPr="00047D5D" w:rsidRDefault="00D3548D">
      <w:pPr>
        <w:rPr>
          <w:color w:val="7030A0"/>
          <w:szCs w:val="20"/>
        </w:rPr>
      </w:pPr>
      <w:r w:rsidRPr="00047D5D">
        <w:rPr>
          <w:color w:val="7030A0"/>
          <w:szCs w:val="20"/>
        </w:rPr>
        <w:t xml:space="preserve">    theta       : REAL;</w:t>
      </w:r>
    </w:p>
    <w:p w14:paraId="7CE7E3FC" w14:textId="77777777" w:rsidR="00D3548D" w:rsidRPr="00047D5D" w:rsidRDefault="00D3548D">
      <w:pPr>
        <w:rPr>
          <w:color w:val="7030A0"/>
          <w:szCs w:val="20"/>
        </w:rPr>
      </w:pPr>
      <w:r w:rsidRPr="00047D5D">
        <w:rPr>
          <w:color w:val="7030A0"/>
          <w:szCs w:val="20"/>
        </w:rPr>
        <w:t xml:space="preserve">    tolerancia  : REAL;</w:t>
      </w:r>
    </w:p>
    <w:p w14:paraId="672245B0" w14:textId="77777777" w:rsidR="00D3548D" w:rsidRPr="00047D5D" w:rsidRDefault="00D3548D">
      <w:pPr>
        <w:rPr>
          <w:color w:val="7030A0"/>
          <w:szCs w:val="20"/>
        </w:rPr>
      </w:pPr>
      <w:r w:rsidRPr="00047D5D">
        <w:rPr>
          <w:color w:val="7030A0"/>
          <w:szCs w:val="20"/>
        </w:rPr>
        <w:t xml:space="preserve">    PQ          : INT;</w:t>
      </w:r>
    </w:p>
    <w:p w14:paraId="28D86D8C" w14:textId="5BE0E2AE" w:rsidR="00D3548D" w:rsidRPr="00047D5D" w:rsidRDefault="00D3548D">
      <w:pPr>
        <w:rPr>
          <w:color w:val="7030A0"/>
          <w:szCs w:val="20"/>
        </w:rPr>
      </w:pPr>
      <w:r w:rsidRPr="00047D5D">
        <w:rPr>
          <w:color w:val="7030A0"/>
          <w:szCs w:val="20"/>
        </w:rPr>
        <w:t xml:space="preserve">    </w:t>
      </w:r>
      <w:r w:rsidR="008823CA">
        <w:rPr>
          <w:color w:val="7030A0"/>
          <w:szCs w:val="20"/>
        </w:rPr>
        <w:t>t</w:t>
      </w:r>
      <w:r w:rsidRPr="00047D5D">
        <w:rPr>
          <w:color w:val="7030A0"/>
          <w:szCs w:val="20"/>
        </w:rPr>
        <w:t>este</w:t>
      </w:r>
      <w:r w:rsidR="005D73C4">
        <w:rPr>
          <w:color w:val="7030A0"/>
          <w:szCs w:val="20"/>
        </w:rPr>
        <w:t>0</w:t>
      </w:r>
      <w:r w:rsidRPr="00047D5D">
        <w:rPr>
          <w:color w:val="7030A0"/>
          <w:szCs w:val="20"/>
        </w:rPr>
        <w:t xml:space="preserve">      : REAL;</w:t>
      </w:r>
    </w:p>
    <w:p w14:paraId="11EF49F6" w14:textId="77777777" w:rsidR="00D3548D" w:rsidRPr="00047D5D" w:rsidRDefault="00D3548D">
      <w:pPr>
        <w:rPr>
          <w:color w:val="7030A0"/>
          <w:szCs w:val="20"/>
        </w:rPr>
      </w:pPr>
      <w:r w:rsidRPr="00047D5D">
        <w:rPr>
          <w:color w:val="7030A0"/>
          <w:szCs w:val="20"/>
        </w:rPr>
        <w:t xml:space="preserve">    arred       : REAL;</w:t>
      </w:r>
    </w:p>
    <w:p w14:paraId="23F51B64" w14:textId="77777777" w:rsidR="00D3548D" w:rsidRDefault="00D3548D">
      <w:pPr>
        <w:rPr>
          <w:color w:val="7030A0"/>
          <w:szCs w:val="20"/>
        </w:rPr>
      </w:pPr>
      <w:r w:rsidRPr="00047D5D">
        <w:rPr>
          <w:color w:val="7030A0"/>
          <w:szCs w:val="20"/>
        </w:rPr>
        <w:t xml:space="preserve">    erro        : REAL;</w:t>
      </w:r>
    </w:p>
    <w:p w14:paraId="5A51DE09" w14:textId="6B730961" w:rsidR="007764A7" w:rsidRDefault="007764A7">
      <w:pPr>
        <w:rPr>
          <w:color w:val="7030A0"/>
          <w:szCs w:val="20"/>
        </w:rPr>
      </w:pPr>
      <w:r>
        <w:rPr>
          <w:color w:val="7030A0"/>
          <w:szCs w:val="20"/>
        </w:rPr>
        <w:t xml:space="preserve">     sx  :  SINT;</w:t>
      </w:r>
    </w:p>
    <w:p w14:paraId="0CAADF7F" w14:textId="0D76F622" w:rsidR="007764A7" w:rsidRDefault="007764A7" w:rsidP="00596792">
      <w:pPr>
        <w:rPr>
          <w:color w:val="7030A0"/>
          <w:szCs w:val="20"/>
        </w:rPr>
      </w:pPr>
      <w:r>
        <w:rPr>
          <w:color w:val="7030A0"/>
          <w:szCs w:val="20"/>
        </w:rPr>
        <w:t xml:space="preserve">     sy</w:t>
      </w:r>
      <w:r w:rsidR="00596792">
        <w:rPr>
          <w:color w:val="7030A0"/>
          <w:szCs w:val="20"/>
        </w:rPr>
        <w:t xml:space="preserve">  </w:t>
      </w:r>
      <w:r>
        <w:rPr>
          <w:color w:val="7030A0"/>
          <w:szCs w:val="20"/>
        </w:rPr>
        <w:t>:  SINT;</w:t>
      </w:r>
    </w:p>
    <w:p w14:paraId="362C2BBD" w14:textId="6C23CEC4" w:rsidR="00E71D41" w:rsidRDefault="00FB1433" w:rsidP="00516BBA">
      <w:pPr>
        <w:rPr>
          <w:color w:val="FF0000"/>
          <w:szCs w:val="20"/>
        </w:rPr>
      </w:pPr>
      <w:r>
        <w:rPr>
          <w:color w:val="7030A0"/>
          <w:szCs w:val="20"/>
        </w:rPr>
        <w:t xml:space="preserve">     </w:t>
      </w:r>
      <w:r w:rsidRPr="00516BBA">
        <w:rPr>
          <w:color w:val="FF0000"/>
          <w:szCs w:val="20"/>
        </w:rPr>
        <w:t>ativos :</w:t>
      </w:r>
      <w:r w:rsidR="00516BBA" w:rsidRPr="00516BBA">
        <w:rPr>
          <w:color w:val="FF0000"/>
          <w:szCs w:val="20"/>
        </w:rPr>
        <w:t xml:space="preserve"> INT;</w:t>
      </w:r>
    </w:p>
    <w:p w14:paraId="4EDAD6B5" w14:textId="0AB8770B" w:rsidR="00622126" w:rsidRPr="00516BBA" w:rsidRDefault="00622126" w:rsidP="00516BBA">
      <w:pPr>
        <w:rPr>
          <w:color w:val="FF0000"/>
          <w:szCs w:val="20"/>
        </w:rPr>
      </w:pPr>
      <w:r>
        <w:rPr>
          <w:color w:val="FF0000"/>
          <w:szCs w:val="20"/>
        </w:rPr>
        <w:t xml:space="preserve">PROFX , PROFY , PROFZ </w:t>
      </w:r>
      <w:r w:rsidR="00BB3CB4">
        <w:rPr>
          <w:color w:val="FF0000"/>
          <w:szCs w:val="20"/>
        </w:rPr>
        <w:t>, PROFFF : REAL;</w:t>
      </w:r>
    </w:p>
    <w:p w14:paraId="1E233094" w14:textId="29D39BE7" w:rsidR="007C098E" w:rsidRDefault="004D0A53" w:rsidP="00516BBA">
      <w:pPr>
        <w:rPr>
          <w:color w:val="FF0000"/>
          <w:szCs w:val="20"/>
        </w:rPr>
      </w:pPr>
      <w:r>
        <w:rPr>
          <w:color w:val="FF0000"/>
          <w:szCs w:val="20"/>
        </w:rPr>
        <w:t>deltaS : REAL;</w:t>
      </w:r>
    </w:p>
    <w:p w14:paraId="5C35190D" w14:textId="4DA54D7A" w:rsidR="001509EC" w:rsidRPr="00E54494" w:rsidRDefault="00D669CD" w:rsidP="00E54494">
      <w:pPr>
        <w:rPr>
          <w:color w:val="196B24" w:themeColor="accent3"/>
        </w:rPr>
      </w:pPr>
      <w:r w:rsidRPr="00803914">
        <w:rPr>
          <w:color w:val="196B24" w:themeColor="accent3"/>
        </w:rPr>
        <w:t>PI : REAL := 3.14159265;</w:t>
      </w:r>
    </w:p>
    <w:p w14:paraId="0D288793" w14:textId="77777777" w:rsidR="00D3548D" w:rsidRPr="00047D5D" w:rsidRDefault="00D3548D">
      <w:pPr>
        <w:rPr>
          <w:color w:val="7030A0"/>
          <w:szCs w:val="20"/>
        </w:rPr>
      </w:pPr>
      <w:r w:rsidRPr="00047D5D">
        <w:rPr>
          <w:color w:val="7030A0"/>
          <w:szCs w:val="20"/>
        </w:rPr>
        <w:t>END_VAR</w:t>
      </w:r>
    </w:p>
    <w:p w14:paraId="66E5C760" w14:textId="77777777" w:rsidR="00D3548D" w:rsidRPr="00047D5D" w:rsidRDefault="00D3548D">
      <w:pPr>
        <w:rPr>
          <w:color w:val="7030A0"/>
          <w:szCs w:val="20"/>
        </w:rPr>
      </w:pPr>
    </w:p>
    <w:p w14:paraId="181E97D4" w14:textId="77777777" w:rsidR="00D3548D" w:rsidRPr="00047D5D" w:rsidRDefault="00D3548D">
      <w:pPr>
        <w:rPr>
          <w:color w:val="7030A0"/>
          <w:szCs w:val="20"/>
        </w:rPr>
      </w:pPr>
      <w:r w:rsidRPr="00047D5D">
        <w:rPr>
          <w:color w:val="7030A0"/>
          <w:szCs w:val="20"/>
        </w:rPr>
        <w:t>VAR_OUTPUT</w:t>
      </w:r>
    </w:p>
    <w:p w14:paraId="68B34D58" w14:textId="77777777" w:rsidR="00D3548D" w:rsidRPr="00047D5D" w:rsidRDefault="00D3548D">
      <w:pPr>
        <w:rPr>
          <w:color w:val="7030A0"/>
          <w:szCs w:val="20"/>
        </w:rPr>
      </w:pPr>
      <w:r w:rsidRPr="00047D5D">
        <w:rPr>
          <w:color w:val="7030A0"/>
          <w:szCs w:val="20"/>
        </w:rPr>
        <w:t xml:space="preserve">    // --- Diferenças de posição ---</w:t>
      </w:r>
    </w:p>
    <w:p w14:paraId="41AB250D" w14:textId="77777777" w:rsidR="00D3548D" w:rsidRPr="00047D5D" w:rsidRDefault="00D3548D">
      <w:pPr>
        <w:rPr>
          <w:color w:val="7030A0"/>
          <w:szCs w:val="20"/>
        </w:rPr>
      </w:pPr>
      <w:r w:rsidRPr="00047D5D">
        <w:rPr>
          <w:color w:val="7030A0"/>
          <w:szCs w:val="20"/>
        </w:rPr>
        <w:t xml:space="preserve">    diffX_mm, diffY_mm, diffZ_mm : REAL;</w:t>
      </w:r>
    </w:p>
    <w:p w14:paraId="5DB935C5" w14:textId="77777777" w:rsidR="00D3548D" w:rsidRPr="00047D5D" w:rsidRDefault="00D3548D">
      <w:pPr>
        <w:rPr>
          <w:color w:val="7030A0"/>
        </w:rPr>
      </w:pPr>
      <w:r w:rsidRPr="00047D5D">
        <w:rPr>
          <w:color w:val="7030A0"/>
          <w:szCs w:val="20"/>
        </w:rPr>
        <w:t xml:space="preserve">    </w:t>
      </w:r>
      <w:r w:rsidRPr="00047D5D">
        <w:rPr>
          <w:color w:val="7030A0"/>
        </w:rPr>
        <w:t>END_VAR</w:t>
      </w:r>
    </w:p>
    <w:p w14:paraId="25509C70" w14:textId="77777777" w:rsidR="00D3548D" w:rsidRPr="00047D5D" w:rsidRDefault="00D3548D">
      <w:pPr>
        <w:rPr>
          <w:color w:val="7030A0"/>
          <w:szCs w:val="20"/>
        </w:rPr>
      </w:pPr>
    </w:p>
    <w:p w14:paraId="208E2E4F" w14:textId="77777777" w:rsidR="00D3548D" w:rsidRPr="00047D5D" w:rsidRDefault="00D3548D">
      <w:pPr>
        <w:rPr>
          <w:color w:val="7030A0"/>
          <w:szCs w:val="20"/>
        </w:rPr>
      </w:pPr>
      <w:r w:rsidRPr="00047D5D">
        <w:rPr>
          <w:color w:val="7030A0"/>
          <w:szCs w:val="20"/>
        </w:rPr>
        <w:t>VAR_INPUT</w:t>
      </w:r>
    </w:p>
    <w:p w14:paraId="09935A54" w14:textId="77777777" w:rsidR="00D3548D" w:rsidRPr="00047D5D" w:rsidRDefault="00D3548D">
      <w:pPr>
        <w:rPr>
          <w:color w:val="7030A0"/>
          <w:szCs w:val="20"/>
        </w:rPr>
      </w:pPr>
      <w:r w:rsidRPr="00047D5D">
        <w:rPr>
          <w:color w:val="7030A0"/>
          <w:szCs w:val="20"/>
        </w:rPr>
        <w:t xml:space="preserve">    // --- Velocidades ---</w:t>
      </w:r>
    </w:p>
    <w:p w14:paraId="74FD02E2" w14:textId="77777777" w:rsidR="00D3548D" w:rsidRPr="00047D5D" w:rsidRDefault="00D3548D">
      <w:pPr>
        <w:rPr>
          <w:color w:val="7030A0"/>
          <w:szCs w:val="20"/>
        </w:rPr>
      </w:pPr>
      <w:r w:rsidRPr="00047D5D">
        <w:rPr>
          <w:color w:val="7030A0"/>
          <w:szCs w:val="20"/>
        </w:rPr>
        <w:t xml:space="preserve">    rpmX, rpmY, rpmZ : UDINT;</w:t>
      </w:r>
    </w:p>
    <w:p w14:paraId="2964850D" w14:textId="77777777" w:rsidR="00D3548D" w:rsidRPr="00047D5D" w:rsidRDefault="00D3548D">
      <w:pPr>
        <w:rPr>
          <w:color w:val="7030A0"/>
        </w:rPr>
      </w:pPr>
      <w:r w:rsidRPr="00047D5D">
        <w:rPr>
          <w:color w:val="7030A0"/>
        </w:rPr>
        <w:t>END_VAR</w:t>
      </w:r>
    </w:p>
    <w:p w14:paraId="6A3DF0DF" w14:textId="77777777" w:rsidR="00FD663F" w:rsidRDefault="00FD663F"/>
    <w:p w14:paraId="279004A5" w14:textId="389EE0A8" w:rsidR="0038760E" w:rsidRPr="00CE5620" w:rsidRDefault="0038760E" w:rsidP="00CE5620">
      <w:r>
        <w:t>BEGIN</w:t>
      </w:r>
    </w:p>
    <w:p w14:paraId="05953EC5" w14:textId="77777777" w:rsidR="00F10926" w:rsidRDefault="00F10926" w:rsidP="00CE5620"/>
    <w:p w14:paraId="500F6628" w14:textId="77777777" w:rsidR="00F10926" w:rsidRPr="00A40900" w:rsidRDefault="00F10926" w:rsidP="006D6154">
      <w:pPr>
        <w:rPr>
          <w:b/>
          <w:bCs/>
          <w:color w:val="156082" w:themeColor="accent1"/>
        </w:rPr>
      </w:pPr>
      <w:r w:rsidRPr="00A40900">
        <w:rPr>
          <w:b/>
          <w:bCs/>
          <w:color w:val="156082" w:themeColor="accent1"/>
        </w:rPr>
        <w:t>contador := 0;contadorCiclos := 0;</w:t>
      </w:r>
    </w:p>
    <w:p w14:paraId="23F2DEF6" w14:textId="2CC3CB72" w:rsidR="006478B7" w:rsidRPr="00B30BBE" w:rsidRDefault="006478B7" w:rsidP="00CE5620">
      <w:pPr>
        <w:ind w:left="0" w:firstLine="0"/>
        <w:rPr>
          <w:color w:val="7030A0"/>
        </w:rPr>
      </w:pPr>
      <w:r w:rsidRPr="00B30BBE">
        <w:rPr>
          <w:color w:val="7030A0"/>
        </w:rPr>
        <w:t xml:space="preserve">    </w:t>
      </w:r>
    </w:p>
    <w:p w14:paraId="327BCBCD" w14:textId="77777777" w:rsidR="000E2F97" w:rsidRDefault="0038760E" w:rsidP="000E2F97">
      <w:pPr>
        <w:rPr>
          <w:color w:val="156082" w:themeColor="accent1"/>
        </w:rPr>
      </w:pPr>
      <w:r w:rsidRPr="00686538">
        <w:rPr>
          <w:color w:val="156082" w:themeColor="accent1"/>
        </w:rPr>
        <w:t xml:space="preserve">    </w:t>
      </w:r>
      <w:r w:rsidR="000E2F97" w:rsidRPr="00686538">
        <w:rPr>
          <w:color w:val="156082" w:themeColor="accent1"/>
        </w:rPr>
        <w:t>IF Reset THEN</w:t>
      </w:r>
    </w:p>
    <w:p w14:paraId="59C73700" w14:textId="4EA9507D" w:rsidR="008D31D5" w:rsidRPr="008815DB" w:rsidRDefault="00586954" w:rsidP="00945F17">
      <w:pPr>
        <w:rPr>
          <w:color w:val="156082" w:themeColor="accent1"/>
        </w:rPr>
      </w:pPr>
      <w:r>
        <w:rPr>
          <w:color w:val="156082" w:themeColor="accent1"/>
        </w:rPr>
        <w:t xml:space="preserve">    </w:t>
      </w:r>
      <w:r w:rsidR="008D31D5">
        <w:rPr>
          <w:color w:val="156082" w:themeColor="accent1"/>
        </w:rPr>
        <w:t>N := 0;</w:t>
      </w:r>
    </w:p>
    <w:p w14:paraId="460CA824" w14:textId="4A95E207" w:rsidR="009E2DD5" w:rsidRPr="009E2DD5" w:rsidRDefault="009E2DD5" w:rsidP="009E2DD5">
      <w:pPr>
        <w:rPr>
          <w:color w:val="156082" w:themeColor="accent1"/>
        </w:rPr>
      </w:pPr>
      <w:r>
        <w:rPr>
          <w:color w:val="156082" w:themeColor="accent1"/>
        </w:rPr>
        <w:t xml:space="preserve">    </w:t>
      </w:r>
      <w:r w:rsidRPr="009E2DD5">
        <w:rPr>
          <w:color w:val="156082" w:themeColor="accent1"/>
        </w:rPr>
        <w:t>PartialStart0 := 0.0;</w:t>
      </w:r>
    </w:p>
    <w:p w14:paraId="5D174CFB" w14:textId="73E03D55" w:rsidR="009E2DD5" w:rsidRDefault="00E82918" w:rsidP="000E2F97">
      <w:pPr>
        <w:rPr>
          <w:color w:val="156082" w:themeColor="accent1"/>
        </w:rPr>
      </w:pPr>
      <w:r>
        <w:rPr>
          <w:color w:val="156082" w:themeColor="accent1"/>
        </w:rPr>
        <w:t xml:space="preserve">    </w:t>
      </w:r>
      <w:r w:rsidR="009E2DD5" w:rsidRPr="009E2DD5">
        <w:rPr>
          <w:color w:val="156082" w:themeColor="accent1"/>
        </w:rPr>
        <w:t>PartialEnd0   := 100.0;</w:t>
      </w:r>
    </w:p>
    <w:p w14:paraId="52464360" w14:textId="56F3ABEB" w:rsidR="000E2F97" w:rsidRPr="00686538" w:rsidRDefault="000E2F97" w:rsidP="000E2F97">
      <w:pPr>
        <w:rPr>
          <w:color w:val="156082" w:themeColor="accent1"/>
        </w:rPr>
      </w:pPr>
      <w:r w:rsidRPr="00686538">
        <w:rPr>
          <w:color w:val="156082" w:themeColor="accent1"/>
        </w:rPr>
        <w:t xml:space="preserve">    mode := 0;</w:t>
      </w:r>
    </w:p>
    <w:p w14:paraId="6C9393C9" w14:textId="77777777" w:rsidR="000E2F97" w:rsidRPr="00686538" w:rsidRDefault="000E2F97" w:rsidP="000E2F97">
      <w:pPr>
        <w:rPr>
          <w:color w:val="156082" w:themeColor="accent1"/>
        </w:rPr>
      </w:pPr>
      <w:r w:rsidRPr="00686538">
        <w:rPr>
          <w:color w:val="156082" w:themeColor="accent1"/>
        </w:rPr>
        <w:t xml:space="preserve">    maxLX := 0.0; minLX := 0.0;</w:t>
      </w:r>
    </w:p>
    <w:p w14:paraId="74998505" w14:textId="77777777" w:rsidR="000E2F97" w:rsidRPr="00686538" w:rsidRDefault="000E2F97" w:rsidP="000E2F97">
      <w:pPr>
        <w:rPr>
          <w:color w:val="156082" w:themeColor="accent1"/>
        </w:rPr>
      </w:pPr>
      <w:r w:rsidRPr="00686538">
        <w:rPr>
          <w:color w:val="156082" w:themeColor="accent1"/>
        </w:rPr>
        <w:t xml:space="preserve">    maxLY := 0.0; minLY := 0.0;</w:t>
      </w:r>
    </w:p>
    <w:p w14:paraId="40910C86" w14:textId="77777777" w:rsidR="000E2F97" w:rsidRPr="00686538" w:rsidRDefault="000E2F97" w:rsidP="000E2F97">
      <w:pPr>
        <w:rPr>
          <w:color w:val="156082" w:themeColor="accent1"/>
        </w:rPr>
      </w:pPr>
      <w:r w:rsidRPr="00686538">
        <w:rPr>
          <w:color w:val="156082" w:themeColor="accent1"/>
        </w:rPr>
        <w:t xml:space="preserve">    maxLZ := 0.0; minLZ := 0.0;</w:t>
      </w:r>
    </w:p>
    <w:p w14:paraId="179A4653" w14:textId="77777777" w:rsidR="000E2F97" w:rsidRPr="00686538" w:rsidRDefault="000E2F97" w:rsidP="000E2F97">
      <w:pPr>
        <w:rPr>
          <w:color w:val="156082" w:themeColor="accent1"/>
        </w:rPr>
      </w:pPr>
      <w:r w:rsidRPr="00686538">
        <w:rPr>
          <w:color w:val="156082" w:themeColor="accent1"/>
        </w:rPr>
        <w:t xml:space="preserve">    QEX := 0.0; QEY := 0.0; QEZ := 0.0;</w:t>
      </w:r>
    </w:p>
    <w:p w14:paraId="1488A93C" w14:textId="77777777" w:rsidR="000E2F97" w:rsidRPr="00686538" w:rsidRDefault="000E2F97" w:rsidP="000E2F97">
      <w:pPr>
        <w:rPr>
          <w:color w:val="156082" w:themeColor="accent1"/>
        </w:rPr>
      </w:pPr>
      <w:r w:rsidRPr="00686538">
        <w:rPr>
          <w:color w:val="156082" w:themeColor="accent1"/>
        </w:rPr>
        <w:t xml:space="preserve">    XD := 0.0;</w:t>
      </w:r>
    </w:p>
    <w:p w14:paraId="59D1166C" w14:textId="77777777" w:rsidR="000E2F97" w:rsidRPr="00686538" w:rsidRDefault="000E2F97" w:rsidP="000E2F97">
      <w:pPr>
        <w:rPr>
          <w:color w:val="156082" w:themeColor="accent1"/>
        </w:rPr>
      </w:pPr>
      <w:r w:rsidRPr="00686538">
        <w:rPr>
          <w:color w:val="156082" w:themeColor="accent1"/>
        </w:rPr>
        <w:t xml:space="preserve">    PROFX := 0.0; PROFY := 0.0; PROFZ := 0.0;</w:t>
      </w:r>
    </w:p>
    <w:p w14:paraId="45560CD8" w14:textId="77777777" w:rsidR="000E2F97" w:rsidRPr="00686538" w:rsidRDefault="000E2F97" w:rsidP="000E2F97">
      <w:pPr>
        <w:rPr>
          <w:color w:val="156082" w:themeColor="accent1"/>
        </w:rPr>
      </w:pPr>
      <w:r w:rsidRPr="00686538">
        <w:rPr>
          <w:color w:val="156082" w:themeColor="accent1"/>
        </w:rPr>
        <w:t xml:space="preserve">    PROF := 0.0; PROF_XYZ := 0.0;</w:t>
      </w:r>
    </w:p>
    <w:p w14:paraId="11378B9F" w14:textId="77777777" w:rsidR="000E2F97" w:rsidRPr="00686538" w:rsidRDefault="000E2F97" w:rsidP="000E2F97">
      <w:pPr>
        <w:rPr>
          <w:color w:val="156082" w:themeColor="accent1"/>
        </w:rPr>
      </w:pPr>
      <w:r w:rsidRPr="00686538">
        <w:rPr>
          <w:color w:val="156082" w:themeColor="accent1"/>
        </w:rPr>
        <w:t xml:space="preserve">    passoDX := 0.0; passoDY := 0.0; passoDZ := 0.0;</w:t>
      </w:r>
    </w:p>
    <w:p w14:paraId="1AF3FB60" w14:textId="77777777" w:rsidR="000E2F97" w:rsidRPr="00686538" w:rsidRDefault="000E2F97" w:rsidP="000E2F97">
      <w:pPr>
        <w:rPr>
          <w:color w:val="156082" w:themeColor="accent1"/>
        </w:rPr>
      </w:pPr>
      <w:r w:rsidRPr="00686538">
        <w:rPr>
          <w:color w:val="156082" w:themeColor="accent1"/>
        </w:rPr>
        <w:t xml:space="preserve">    PXY := FALSE; PZX := FALSE; PZY := FALSE;</w:t>
      </w:r>
    </w:p>
    <w:p w14:paraId="1CFF5696" w14:textId="77777777" w:rsidR="000E2F97" w:rsidRPr="00686538" w:rsidRDefault="000E2F97" w:rsidP="000E2F97">
      <w:pPr>
        <w:rPr>
          <w:color w:val="156082" w:themeColor="accent1"/>
        </w:rPr>
      </w:pPr>
      <w:r w:rsidRPr="00686538">
        <w:rPr>
          <w:color w:val="156082" w:themeColor="accent1"/>
        </w:rPr>
        <w:t xml:space="preserve">    XY := FALSE; ZX := FALSE; ZY := FALSE;</w:t>
      </w:r>
    </w:p>
    <w:p w14:paraId="0AA981A0" w14:textId="77777777" w:rsidR="000E2F97" w:rsidRPr="00686538" w:rsidRDefault="000E2F97" w:rsidP="000E2F97">
      <w:pPr>
        <w:rPr>
          <w:color w:val="156082" w:themeColor="accent1"/>
        </w:rPr>
      </w:pPr>
      <w:r w:rsidRPr="00686538">
        <w:rPr>
          <w:color w:val="156082" w:themeColor="accent1"/>
        </w:rPr>
        <w:t xml:space="preserve">    MODE1 := FALSE; MODE2 := FALSE;</w:t>
      </w:r>
    </w:p>
    <w:p w14:paraId="23DE9564" w14:textId="77777777" w:rsidR="000E2F97" w:rsidRPr="00686538" w:rsidRDefault="000E2F97" w:rsidP="000E2F97">
      <w:pPr>
        <w:rPr>
          <w:color w:val="156082" w:themeColor="accent1"/>
        </w:rPr>
      </w:pPr>
      <w:r w:rsidRPr="00686538">
        <w:rPr>
          <w:color w:val="156082" w:themeColor="accent1"/>
        </w:rPr>
        <w:t xml:space="preserve">    PHELICAL := FALSE; FLAT := FALSE;</w:t>
      </w:r>
    </w:p>
    <w:p w14:paraId="2D15F4FF" w14:textId="77777777" w:rsidR="000E2F97" w:rsidRPr="00686538" w:rsidRDefault="000E2F97" w:rsidP="000E2F97">
      <w:pPr>
        <w:rPr>
          <w:color w:val="156082" w:themeColor="accent1"/>
        </w:rPr>
      </w:pPr>
      <w:r w:rsidRPr="00686538">
        <w:rPr>
          <w:color w:val="156082" w:themeColor="accent1"/>
        </w:rPr>
        <w:t xml:space="preserve">    bufferFilled := FALSE; DONE := FALSE;</w:t>
      </w:r>
    </w:p>
    <w:p w14:paraId="3E64A20B" w14:textId="2864B668" w:rsidR="000E2F97" w:rsidRPr="00A40900" w:rsidRDefault="000E2F97" w:rsidP="000E2F97">
      <w:pPr>
        <w:rPr>
          <w:b/>
          <w:bCs/>
          <w:color w:val="156082" w:themeColor="accent1"/>
        </w:rPr>
      </w:pPr>
      <w:r w:rsidRPr="00686538">
        <w:rPr>
          <w:color w:val="156082" w:themeColor="accent1"/>
        </w:rPr>
        <w:t xml:space="preserve">    fase := 0; totalCycles := 0;</w:t>
      </w:r>
    </w:p>
    <w:p w14:paraId="46F017DF" w14:textId="35A95DCF" w:rsidR="00C42F5C" w:rsidRPr="00686538" w:rsidRDefault="000E2F97">
      <w:pPr>
        <w:rPr>
          <w:color w:val="156082" w:themeColor="accent1"/>
        </w:rPr>
      </w:pPr>
      <w:r w:rsidRPr="00686538">
        <w:rPr>
          <w:color w:val="156082" w:themeColor="accent1"/>
        </w:rPr>
        <w:t>END_IF;</w:t>
      </w:r>
    </w:p>
    <w:p w14:paraId="03D09C42" w14:textId="77777777" w:rsidR="00C42F5C" w:rsidRPr="00686538" w:rsidRDefault="00C42F5C">
      <w:pPr>
        <w:rPr>
          <w:color w:val="156082" w:themeColor="accent1"/>
        </w:rPr>
      </w:pPr>
    </w:p>
    <w:p w14:paraId="75074612" w14:textId="77777777" w:rsidR="00C42F5C" w:rsidRDefault="00C42F5C"/>
    <w:p w14:paraId="3318264A" w14:textId="77777777" w:rsidR="00C42F5C" w:rsidRDefault="00C42F5C"/>
    <w:p w14:paraId="4081A133" w14:textId="77777777" w:rsidR="00C42F5C" w:rsidRPr="002C3B5A" w:rsidRDefault="00C42F5C">
      <w:pPr>
        <w:rPr>
          <w:color w:val="0F9ED5" w:themeColor="accent4"/>
          <w:sz w:val="32"/>
          <w:szCs w:val="32"/>
        </w:rPr>
      </w:pPr>
      <w:r w:rsidRPr="002C3B5A">
        <w:rPr>
          <w:color w:val="0F9ED5" w:themeColor="accent4"/>
          <w:sz w:val="32"/>
          <w:szCs w:val="32"/>
        </w:rPr>
        <w:t xml:space="preserve">// RAMO LINEAR </w:t>
      </w:r>
    </w:p>
    <w:p w14:paraId="481203D5" w14:textId="77777777" w:rsidR="00C42F5C" w:rsidRDefault="00C42F5C">
      <w:r>
        <w:t>CASE mode OF</w:t>
      </w:r>
    </w:p>
    <w:p w14:paraId="7629E834" w14:textId="5866ECC4" w:rsidR="00C42F5C" w:rsidRDefault="00C42F5C">
      <w:r>
        <w:t xml:space="preserve">    1: aumentar := TRUE;</w:t>
      </w:r>
    </w:p>
    <w:p w14:paraId="0A831BAF" w14:textId="77777777" w:rsidR="00BF2849" w:rsidRDefault="00C42F5C" w:rsidP="00BF2849">
      <w:r>
        <w:t xml:space="preserve">   2: aumentar := FALSE;    </w:t>
      </w:r>
    </w:p>
    <w:p w14:paraId="0AEA28E2" w14:textId="171E665E" w:rsidR="00C42F5C" w:rsidRDefault="00C831B3">
      <w:r>
        <w:t>4</w:t>
      </w:r>
      <w:r w:rsidR="00C42F5C">
        <w:t>: aumentar := FALSE;</w:t>
      </w:r>
    </w:p>
    <w:p w14:paraId="542F0F3C" w14:textId="2BD10807" w:rsidR="00C42F5C" w:rsidRDefault="00C42F5C">
      <w:r>
        <w:t xml:space="preserve">  aumentar_old := TRUE;</w:t>
      </w:r>
    </w:p>
    <w:p w14:paraId="2C686649" w14:textId="77777777" w:rsidR="00C42F5C" w:rsidRDefault="00C42F5C">
      <w:r>
        <w:t>END_CASE;</w:t>
      </w:r>
    </w:p>
    <w:p w14:paraId="3C28D12A" w14:textId="77777777" w:rsidR="00C42F5C" w:rsidRDefault="00C42F5C"/>
    <w:p w14:paraId="04ED1F83" w14:textId="77777777" w:rsidR="00C42F5C" w:rsidRDefault="00C42F5C"/>
    <w:p w14:paraId="17DEA39B" w14:textId="77777777" w:rsidR="00C42F5C" w:rsidRDefault="00C42F5C">
      <w:r>
        <w:t>CASE sentido OF</w:t>
      </w:r>
    </w:p>
    <w:p w14:paraId="533741EE" w14:textId="58AF6A94" w:rsidR="00C42F5C" w:rsidRDefault="00C42F5C">
      <w:r>
        <w:t xml:space="preserve">    </w:t>
      </w:r>
      <w:r w:rsidR="007E1C4C">
        <w:t>S</w:t>
      </w:r>
      <w:r>
        <w:t>0:</w:t>
      </w:r>
    </w:p>
    <w:p w14:paraId="09E93263" w14:textId="77777777" w:rsidR="00C42F5C" w:rsidRDefault="00C42F5C">
      <w:r>
        <w:t xml:space="preserve">        sinallX := [1, 0, -1, 0];</w:t>
      </w:r>
    </w:p>
    <w:p w14:paraId="523EBB28" w14:textId="77777777" w:rsidR="00C42F5C" w:rsidRDefault="00C42F5C">
      <w:r>
        <w:t xml:space="preserve">        sinallY := [0, -1, 0, 1];</w:t>
      </w:r>
    </w:p>
    <w:p w14:paraId="4B9EDA67" w14:textId="77777777" w:rsidR="00C42F5C" w:rsidRDefault="00C42F5C">
      <w:r>
        <w:t xml:space="preserve">        sinallZ := [0, -1, 0, 1];</w:t>
      </w:r>
    </w:p>
    <w:p w14:paraId="282D7856" w14:textId="77777777" w:rsidR="00C42F5C" w:rsidRDefault="00C42F5C"/>
    <w:p w14:paraId="736E49B0" w14:textId="3D84DCB2" w:rsidR="00C42F5C" w:rsidRDefault="00C42F5C">
      <w:r>
        <w:t xml:space="preserve">        IF mode = </w:t>
      </w:r>
      <w:r w:rsidR="00226B21">
        <w:t>4</w:t>
      </w:r>
      <w:r>
        <w:t xml:space="preserve"> THEN</w:t>
      </w:r>
    </w:p>
    <w:p w14:paraId="690DEBF5" w14:textId="77777777" w:rsidR="00C42F5C" w:rsidRDefault="00C42F5C">
      <w:r>
        <w:t xml:space="preserve">            sinallX := [0, -1, 0, 1, 0, 1];</w:t>
      </w:r>
    </w:p>
    <w:p w14:paraId="5621FC21" w14:textId="77777777" w:rsidR="00C42F5C" w:rsidRDefault="00C42F5C">
      <w:r>
        <w:t xml:space="preserve">            sinallY := [1, 0, 1, 0, -1, 0];</w:t>
      </w:r>
    </w:p>
    <w:p w14:paraId="70D26DEE" w14:textId="77777777" w:rsidR="00C42F5C" w:rsidRDefault="00C42F5C">
      <w:r>
        <w:t xml:space="preserve">            sinallZ := [1, 0, 1, 0, -1, 0];</w:t>
      </w:r>
    </w:p>
    <w:p w14:paraId="53D02B89" w14:textId="77777777" w:rsidR="00C42F5C" w:rsidRDefault="00C42F5C">
      <w:r>
        <w:t xml:space="preserve">        END_IF;</w:t>
      </w:r>
    </w:p>
    <w:p w14:paraId="74230C25" w14:textId="77777777" w:rsidR="00C42F5C" w:rsidRDefault="00C42F5C"/>
    <w:p w14:paraId="7F95DE6D" w14:textId="21552F24" w:rsidR="00C42F5C" w:rsidRDefault="00C42F5C">
      <w:r>
        <w:t xml:space="preserve">    </w:t>
      </w:r>
      <w:r w:rsidR="00A15DD9">
        <w:t>S</w:t>
      </w:r>
      <w:r>
        <w:t>0B:</w:t>
      </w:r>
    </w:p>
    <w:p w14:paraId="3382E685" w14:textId="77777777" w:rsidR="00C42F5C" w:rsidRDefault="00C42F5C">
      <w:r>
        <w:t xml:space="preserve">        sinallX := [-1, 0, -1, 0, 1, 0];</w:t>
      </w:r>
    </w:p>
    <w:p w14:paraId="3FD25DF3" w14:textId="77777777" w:rsidR="00C42F5C" w:rsidRDefault="00C42F5C">
      <w:r>
        <w:t xml:space="preserve">        sinallY := [0, 1, 0, -1, 0, -1];</w:t>
      </w:r>
    </w:p>
    <w:p w14:paraId="046B00C2" w14:textId="77777777" w:rsidR="00C42F5C" w:rsidRDefault="00C42F5C">
      <w:r>
        <w:t xml:space="preserve">        sinallZ := [0, 1, 0, -1, 0, -1];</w:t>
      </w:r>
    </w:p>
    <w:p w14:paraId="1808BEE9" w14:textId="77777777" w:rsidR="00C42F5C" w:rsidRDefault="00C42F5C"/>
    <w:p w14:paraId="2290BF79" w14:textId="35D38B34" w:rsidR="00C42F5C" w:rsidRDefault="00C42F5C">
      <w:r>
        <w:t xml:space="preserve">    </w:t>
      </w:r>
      <w:r w:rsidR="00D21F9F">
        <w:t>S</w:t>
      </w:r>
      <w:r>
        <w:t>0A:</w:t>
      </w:r>
    </w:p>
    <w:p w14:paraId="260E3BBB" w14:textId="77777777" w:rsidR="00C42F5C" w:rsidRDefault="00C42F5C">
      <w:r>
        <w:t xml:space="preserve">        sinallX := [-1, 0, 1, 0];</w:t>
      </w:r>
    </w:p>
    <w:p w14:paraId="0B16464F" w14:textId="77777777" w:rsidR="00C42F5C" w:rsidRDefault="00C42F5C">
      <w:r>
        <w:t xml:space="preserve">        sinallY := [0, 1, 0, -1];</w:t>
      </w:r>
    </w:p>
    <w:p w14:paraId="70940236" w14:textId="77777777" w:rsidR="00C42F5C" w:rsidRDefault="00C42F5C">
      <w:r>
        <w:t xml:space="preserve">        sinallZ := [0, 1, 0, -1];</w:t>
      </w:r>
    </w:p>
    <w:p w14:paraId="7925D6B0" w14:textId="77777777" w:rsidR="00C42F5C" w:rsidRDefault="00C42F5C"/>
    <w:p w14:paraId="3BAA0E8E" w14:textId="37C9A14F" w:rsidR="00C42F5C" w:rsidRDefault="00C42F5C">
      <w:r>
        <w:t xml:space="preserve">        IF mode = </w:t>
      </w:r>
      <w:r w:rsidR="00A219C7">
        <w:t>4</w:t>
      </w:r>
      <w:r>
        <w:t xml:space="preserve"> THEN</w:t>
      </w:r>
    </w:p>
    <w:p w14:paraId="05FD37BB" w14:textId="77777777" w:rsidR="00C42F5C" w:rsidRDefault="00C42F5C">
      <w:r>
        <w:t xml:space="preserve">            sinallX := [0, -1, 0, 1, 0, 1];</w:t>
      </w:r>
    </w:p>
    <w:p w14:paraId="5E4FA1C0" w14:textId="77777777" w:rsidR="00C42F5C" w:rsidRDefault="00C42F5C">
      <w:r>
        <w:t xml:space="preserve">            sinallY := [-1, 0, -1, 0, 1, 0];</w:t>
      </w:r>
    </w:p>
    <w:p w14:paraId="2FFD3205" w14:textId="77777777" w:rsidR="00C42F5C" w:rsidRDefault="00C42F5C">
      <w:r>
        <w:t xml:space="preserve">            sinallZ := [-1, 0, -1, 0, 1, 0];</w:t>
      </w:r>
    </w:p>
    <w:p w14:paraId="1F74B98B" w14:textId="77777777" w:rsidR="00C42F5C" w:rsidRDefault="00C42F5C">
      <w:r>
        <w:t xml:space="preserve">        END_IF;</w:t>
      </w:r>
    </w:p>
    <w:p w14:paraId="5BFEC729" w14:textId="77777777" w:rsidR="00C42F5C" w:rsidRDefault="00C42F5C"/>
    <w:p w14:paraId="582B5C8A" w14:textId="3F004886" w:rsidR="00C42F5C" w:rsidRDefault="00C42F5C">
      <w:r>
        <w:t xml:space="preserve">    </w:t>
      </w:r>
      <w:r w:rsidR="00206D45">
        <w:t>S</w:t>
      </w:r>
      <w:r>
        <w:t>0AB:</w:t>
      </w:r>
    </w:p>
    <w:p w14:paraId="128A0283" w14:textId="77777777" w:rsidR="00C42F5C" w:rsidRDefault="00C42F5C">
      <w:r>
        <w:t xml:space="preserve">        sinallX := [-1, 0, -1, 0, 1, 0];</w:t>
      </w:r>
    </w:p>
    <w:p w14:paraId="538F100A" w14:textId="77777777" w:rsidR="00C42F5C" w:rsidRDefault="00C42F5C">
      <w:r>
        <w:t xml:space="preserve">        sinallY := [0, -1, 0, 1, 0, -1];</w:t>
      </w:r>
    </w:p>
    <w:p w14:paraId="32672F2B" w14:textId="77777777" w:rsidR="00C42F5C" w:rsidRDefault="00C42F5C">
      <w:r>
        <w:t xml:space="preserve">        sinallZ := [0, -1, 0, 1, 0, -1];</w:t>
      </w:r>
    </w:p>
    <w:p w14:paraId="3B894ECD" w14:textId="77777777" w:rsidR="00C42F5C" w:rsidRDefault="00C42F5C"/>
    <w:p w14:paraId="1DA0E192" w14:textId="72D82809" w:rsidR="00C42F5C" w:rsidRDefault="00C42F5C">
      <w:r>
        <w:t xml:space="preserve">    </w:t>
      </w:r>
      <w:r w:rsidR="00662BA1">
        <w:t>S</w:t>
      </w:r>
      <w:r>
        <w:t>1:</w:t>
      </w:r>
    </w:p>
    <w:p w14:paraId="3FFA6260" w14:textId="77777777" w:rsidR="00C42F5C" w:rsidRDefault="00C42F5C">
      <w:r>
        <w:t xml:space="preserve">        sinallX := [1, 0, -1, 0];</w:t>
      </w:r>
    </w:p>
    <w:p w14:paraId="039CC988" w14:textId="77777777" w:rsidR="00C42F5C" w:rsidRDefault="00C42F5C">
      <w:r>
        <w:t xml:space="preserve">        sinallY := [0, 1, 0, -1];</w:t>
      </w:r>
    </w:p>
    <w:p w14:paraId="30EC12EA" w14:textId="77777777" w:rsidR="00C42F5C" w:rsidRDefault="00C42F5C">
      <w:r>
        <w:t xml:space="preserve">        sinallZ := [0, 1, 0, -1];</w:t>
      </w:r>
    </w:p>
    <w:p w14:paraId="6B9E70CC" w14:textId="77777777" w:rsidR="00C42F5C" w:rsidRDefault="00C42F5C"/>
    <w:p w14:paraId="385A417D" w14:textId="4C229FEA" w:rsidR="00C42F5C" w:rsidRDefault="00C42F5C">
      <w:r>
        <w:t xml:space="preserve">        IF mode = </w:t>
      </w:r>
      <w:r w:rsidR="00A219C7">
        <w:t>4</w:t>
      </w:r>
      <w:r>
        <w:t xml:space="preserve"> THEN</w:t>
      </w:r>
    </w:p>
    <w:p w14:paraId="798F2A27" w14:textId="77777777" w:rsidR="00C42F5C" w:rsidRDefault="00C42F5C">
      <w:r>
        <w:t xml:space="preserve">            sinallX := [0, 1, 0, -1, 0, -1];</w:t>
      </w:r>
    </w:p>
    <w:p w14:paraId="045120E5" w14:textId="77777777" w:rsidR="00C42F5C" w:rsidRDefault="00C42F5C">
      <w:r>
        <w:t xml:space="preserve">            sinallY := [1, 0, 1, 0, -1, 0];</w:t>
      </w:r>
    </w:p>
    <w:p w14:paraId="37679515" w14:textId="77777777" w:rsidR="00C42F5C" w:rsidRDefault="00C42F5C">
      <w:r>
        <w:t xml:space="preserve">            sinallZ := [1, 0, 1, 0, -1, 0];</w:t>
      </w:r>
    </w:p>
    <w:p w14:paraId="1BCF20B2" w14:textId="77777777" w:rsidR="00C42F5C" w:rsidRDefault="00C42F5C">
      <w:r>
        <w:t xml:space="preserve">        END_IF;</w:t>
      </w:r>
    </w:p>
    <w:p w14:paraId="74260CE0" w14:textId="77777777" w:rsidR="00C42F5C" w:rsidRDefault="00C42F5C"/>
    <w:p w14:paraId="72C8E0C3" w14:textId="662A618B" w:rsidR="00C42F5C" w:rsidRDefault="00C42F5C">
      <w:r>
        <w:t xml:space="preserve">    </w:t>
      </w:r>
      <w:r w:rsidR="00D03A90">
        <w:t>S</w:t>
      </w:r>
      <w:r>
        <w:t>1B:</w:t>
      </w:r>
    </w:p>
    <w:p w14:paraId="1F638E8E" w14:textId="77777777" w:rsidR="00C42F5C" w:rsidRDefault="00C42F5C">
      <w:r>
        <w:t xml:space="preserve">        sinallX := [1, 0, 1, 0, -1, 0];</w:t>
      </w:r>
    </w:p>
    <w:p w14:paraId="49609ED9" w14:textId="77777777" w:rsidR="00C42F5C" w:rsidRDefault="00C42F5C">
      <w:r>
        <w:t xml:space="preserve">        sinallY := [0, 1, 0, -1, 0, -1];</w:t>
      </w:r>
    </w:p>
    <w:p w14:paraId="1ABACCB1" w14:textId="77777777" w:rsidR="00C42F5C" w:rsidRDefault="00C42F5C">
      <w:r>
        <w:t xml:space="preserve">        sinallZ := [0, 1, 0, -1, 0, -1];</w:t>
      </w:r>
    </w:p>
    <w:p w14:paraId="0B4B5E52" w14:textId="77777777" w:rsidR="00C42F5C" w:rsidRDefault="00C42F5C"/>
    <w:p w14:paraId="656E3638" w14:textId="02ECFA7A" w:rsidR="00C42F5C" w:rsidRDefault="00C42F5C">
      <w:r>
        <w:t xml:space="preserve">    </w:t>
      </w:r>
      <w:r w:rsidR="00D03A90">
        <w:t>S</w:t>
      </w:r>
      <w:r>
        <w:t>1A:</w:t>
      </w:r>
    </w:p>
    <w:p w14:paraId="5022F8A8" w14:textId="77777777" w:rsidR="00C42F5C" w:rsidRDefault="00C42F5C">
      <w:r>
        <w:t xml:space="preserve">        sinallX := [-1, 0, 1, 0];</w:t>
      </w:r>
    </w:p>
    <w:p w14:paraId="68AA179A" w14:textId="77777777" w:rsidR="00C42F5C" w:rsidRDefault="00C42F5C">
      <w:r>
        <w:t xml:space="preserve">        sinallY := [0, -1, 0, 1];</w:t>
      </w:r>
    </w:p>
    <w:p w14:paraId="60584F3A" w14:textId="77777777" w:rsidR="00C42F5C" w:rsidRDefault="00C42F5C">
      <w:r>
        <w:t xml:space="preserve">        sinallZ := [0, -1, 0, 1];</w:t>
      </w:r>
    </w:p>
    <w:p w14:paraId="36E44D92" w14:textId="77777777" w:rsidR="00C42F5C" w:rsidRDefault="00C42F5C"/>
    <w:p w14:paraId="6F80AA49" w14:textId="50D2FF8C" w:rsidR="00C42F5C" w:rsidRDefault="00C42F5C">
      <w:r>
        <w:t xml:space="preserve">        IF mode = </w:t>
      </w:r>
      <w:r w:rsidR="00A91E44">
        <w:t>4</w:t>
      </w:r>
      <w:r>
        <w:t xml:space="preserve"> THEN</w:t>
      </w:r>
    </w:p>
    <w:p w14:paraId="3611A0F7" w14:textId="77777777" w:rsidR="00C42F5C" w:rsidRDefault="00C42F5C">
      <w:r>
        <w:t xml:space="preserve">            sinallX := [0, 1, 0, -1, 0, -1];</w:t>
      </w:r>
    </w:p>
    <w:p w14:paraId="5D58F3AD" w14:textId="77777777" w:rsidR="00C42F5C" w:rsidRDefault="00C42F5C">
      <w:r>
        <w:t xml:space="preserve">            sinallY := [-1, 0, -1, 0, 1, 0];</w:t>
      </w:r>
    </w:p>
    <w:p w14:paraId="38892CC8" w14:textId="77777777" w:rsidR="00C42F5C" w:rsidRDefault="00C42F5C">
      <w:r>
        <w:t xml:space="preserve">            sinallZ := [-1, 0, -1, 0, 1, 0];</w:t>
      </w:r>
    </w:p>
    <w:p w14:paraId="0187D4F1" w14:textId="77777777" w:rsidR="00C42F5C" w:rsidRDefault="00C42F5C">
      <w:r>
        <w:t xml:space="preserve">        END_IF;</w:t>
      </w:r>
    </w:p>
    <w:p w14:paraId="5300E4B0" w14:textId="6C3AA573" w:rsidR="00C42F5C" w:rsidRDefault="00C42F5C">
      <w:r>
        <w:t xml:space="preserve">    </w:t>
      </w:r>
      <w:r w:rsidR="00553BD4">
        <w:t>S</w:t>
      </w:r>
      <w:r>
        <w:t>1AB:</w:t>
      </w:r>
    </w:p>
    <w:p w14:paraId="6452042F" w14:textId="77777777" w:rsidR="00C42F5C" w:rsidRDefault="00C42F5C">
      <w:r>
        <w:t xml:space="preserve">        sinallX := [1, 0, 1, 0, -1, 0];</w:t>
      </w:r>
    </w:p>
    <w:p w14:paraId="397778FC" w14:textId="77777777" w:rsidR="00C42F5C" w:rsidRDefault="00C42F5C">
      <w:r>
        <w:t xml:space="preserve">        sinallY := [0, -1, 0, 1, 0, 1];</w:t>
      </w:r>
    </w:p>
    <w:p w14:paraId="37692354" w14:textId="77777777" w:rsidR="00C42F5C" w:rsidRDefault="00C42F5C">
      <w:r>
        <w:t xml:space="preserve">        sinallZ := [0, -1, 0, 1, 0, 1];</w:t>
      </w:r>
    </w:p>
    <w:p w14:paraId="577D27CE" w14:textId="77777777" w:rsidR="00C42F5C" w:rsidRDefault="00C42F5C"/>
    <w:p w14:paraId="776CDEF4" w14:textId="4A7A2578" w:rsidR="00C42F5C" w:rsidRDefault="00C42F5C">
      <w:r>
        <w:t xml:space="preserve">    </w:t>
      </w:r>
      <w:r w:rsidR="00A61BBD">
        <w:t>S</w:t>
      </w:r>
      <w:r>
        <w:t>2:</w:t>
      </w:r>
    </w:p>
    <w:p w14:paraId="26B21DAB" w14:textId="77777777" w:rsidR="00C42F5C" w:rsidRDefault="00C42F5C">
      <w:r>
        <w:t xml:space="preserve">        sinallX := [1, 0, -1, 0];</w:t>
      </w:r>
    </w:p>
    <w:p w14:paraId="1A28F9AC" w14:textId="77777777" w:rsidR="00C42F5C" w:rsidRDefault="00C42F5C">
      <w:r>
        <w:t xml:space="preserve">        sinallY := [0, 1, 0, 1];</w:t>
      </w:r>
    </w:p>
    <w:p w14:paraId="30FEF914" w14:textId="77777777" w:rsidR="00C42F5C" w:rsidRDefault="00C42F5C">
      <w:r>
        <w:t xml:space="preserve">        sinallZ := [0, 1, 0, 1]; // sobe y / sobe z</w:t>
      </w:r>
    </w:p>
    <w:p w14:paraId="40A63395" w14:textId="77777777" w:rsidR="00C42F5C" w:rsidRDefault="00C42F5C"/>
    <w:p w14:paraId="4315A143" w14:textId="58025672" w:rsidR="00C42F5C" w:rsidRDefault="00C42F5C">
      <w:r>
        <w:t xml:space="preserve">    </w:t>
      </w:r>
      <w:r w:rsidR="00F505D8">
        <w:t>S</w:t>
      </w:r>
      <w:r>
        <w:t>3:</w:t>
      </w:r>
    </w:p>
    <w:p w14:paraId="2FD861C8" w14:textId="77777777" w:rsidR="00C42F5C" w:rsidRDefault="00C42F5C">
      <w:r>
        <w:t xml:space="preserve">        sinallX := [1, 0, -1, 0];</w:t>
      </w:r>
    </w:p>
    <w:p w14:paraId="1B2BF25A" w14:textId="77777777" w:rsidR="00C42F5C" w:rsidRDefault="00C42F5C">
      <w:r>
        <w:t xml:space="preserve">        sinallY := [0, -1, 0, -1];</w:t>
      </w:r>
    </w:p>
    <w:p w14:paraId="7FFD1F1D" w14:textId="77777777" w:rsidR="00C42F5C" w:rsidRDefault="00C42F5C">
      <w:r>
        <w:t xml:space="preserve">        sinallZ := [0, -1, 0, -1]; // desce y / desce z</w:t>
      </w:r>
    </w:p>
    <w:p w14:paraId="2C9F931F" w14:textId="77777777" w:rsidR="00C42F5C" w:rsidRDefault="00C42F5C"/>
    <w:p w14:paraId="00DBE235" w14:textId="6CBB2B14" w:rsidR="00C42F5C" w:rsidRDefault="00C42F5C">
      <w:r>
        <w:t xml:space="preserve">    </w:t>
      </w:r>
      <w:r w:rsidR="00F505D8">
        <w:t>S</w:t>
      </w:r>
      <w:r>
        <w:t>4:</w:t>
      </w:r>
    </w:p>
    <w:p w14:paraId="0E81CBD8" w14:textId="77777777" w:rsidR="00C42F5C" w:rsidRDefault="00C42F5C">
      <w:r>
        <w:t xml:space="preserve">        sinallX := [1, 0, -1, 0];</w:t>
      </w:r>
    </w:p>
    <w:p w14:paraId="2475E6FA" w14:textId="77777777" w:rsidR="00C42F5C" w:rsidRDefault="00C42F5C">
      <w:r>
        <w:t xml:space="preserve">        sinallY := [0, 1, 0, 1];</w:t>
      </w:r>
    </w:p>
    <w:p w14:paraId="5A2ACB10" w14:textId="77777777" w:rsidR="00C42F5C" w:rsidRDefault="00C42F5C">
      <w:r>
        <w:t xml:space="preserve">        sinallZ := [0, -1, 0, -1]; // combina subida y / descida z</w:t>
      </w:r>
    </w:p>
    <w:p w14:paraId="36BD1CE3" w14:textId="77777777" w:rsidR="00C42F5C" w:rsidRDefault="00C42F5C"/>
    <w:p w14:paraId="1009FA33" w14:textId="63708C09" w:rsidR="00C42F5C" w:rsidRDefault="00C42F5C">
      <w:r>
        <w:t xml:space="preserve">    </w:t>
      </w:r>
      <w:r w:rsidR="00F505D8">
        <w:t>S</w:t>
      </w:r>
      <w:r>
        <w:t>5:</w:t>
      </w:r>
    </w:p>
    <w:p w14:paraId="69D01FD0" w14:textId="77777777" w:rsidR="00C42F5C" w:rsidRDefault="00C42F5C">
      <w:r>
        <w:t xml:space="preserve">        sinallX := [1, 0, -1, 0];</w:t>
      </w:r>
    </w:p>
    <w:p w14:paraId="70614B9F" w14:textId="77777777" w:rsidR="00C42F5C" w:rsidRDefault="00C42F5C">
      <w:r>
        <w:t xml:space="preserve">        sinallY := [0, -1, 0, -1];</w:t>
      </w:r>
    </w:p>
    <w:p w14:paraId="5F9F0387" w14:textId="77777777" w:rsidR="00C42F5C" w:rsidRDefault="00C42F5C">
      <w:r>
        <w:t xml:space="preserve">        sinallZ := [0, 1, 0, 1]; // combina descida y / subida z</w:t>
      </w:r>
    </w:p>
    <w:p w14:paraId="72573A1E" w14:textId="77777777" w:rsidR="00C42F5C" w:rsidRDefault="00C42F5C"/>
    <w:p w14:paraId="175D7634" w14:textId="6FB91327" w:rsidR="00C42F5C" w:rsidRDefault="00C42F5C">
      <w:r>
        <w:t xml:space="preserve">    </w:t>
      </w:r>
      <w:r w:rsidR="00F505D8">
        <w:t>S</w:t>
      </w:r>
      <w:r>
        <w:t>6:</w:t>
      </w:r>
    </w:p>
    <w:p w14:paraId="778C728B" w14:textId="77777777" w:rsidR="00C42F5C" w:rsidRDefault="00C42F5C">
      <w:r>
        <w:t xml:space="preserve">        sinallX := [-1, 0, -1, 0];</w:t>
      </w:r>
    </w:p>
    <w:p w14:paraId="62132D8A" w14:textId="77777777" w:rsidR="00C42F5C" w:rsidRDefault="00C42F5C">
      <w:r>
        <w:t xml:space="preserve">        sinallY := [0, 1, 0, -1];</w:t>
      </w:r>
    </w:p>
    <w:p w14:paraId="14C6E878" w14:textId="77777777" w:rsidR="00C42F5C" w:rsidRDefault="00C42F5C">
      <w:r>
        <w:t xml:space="preserve">        sinallZ := [-1, 0, -1, 0]; // esquerda x / desce z</w:t>
      </w:r>
    </w:p>
    <w:p w14:paraId="2DD0F533" w14:textId="77777777" w:rsidR="00C42F5C" w:rsidRDefault="00C42F5C"/>
    <w:p w14:paraId="445B6272" w14:textId="2A20AFDD" w:rsidR="00C42F5C" w:rsidRDefault="00C42F5C">
      <w:r>
        <w:t xml:space="preserve">    </w:t>
      </w:r>
      <w:r w:rsidR="00F505D8">
        <w:t>S</w:t>
      </w:r>
      <w:r>
        <w:t>7:</w:t>
      </w:r>
    </w:p>
    <w:p w14:paraId="00DC7CBF" w14:textId="77777777" w:rsidR="00C42F5C" w:rsidRDefault="00C42F5C">
      <w:r>
        <w:t xml:space="preserve">        sinallX := [1, 0, 1, 0];</w:t>
      </w:r>
    </w:p>
    <w:p w14:paraId="25AA49E2" w14:textId="77777777" w:rsidR="00C42F5C" w:rsidRDefault="00C42F5C">
      <w:r>
        <w:t xml:space="preserve">        sinallY := [0, 1, 0, -1];</w:t>
      </w:r>
    </w:p>
    <w:p w14:paraId="10E13A2C" w14:textId="77777777" w:rsidR="00C42F5C" w:rsidRDefault="00C42F5C">
      <w:r>
        <w:t xml:space="preserve">        sinallZ := [1, 0, 1, 0]; // direita x / sobe z</w:t>
      </w:r>
    </w:p>
    <w:p w14:paraId="2B816B83" w14:textId="77777777" w:rsidR="00C42F5C" w:rsidRDefault="00C42F5C"/>
    <w:p w14:paraId="1F06414B" w14:textId="04E7631D" w:rsidR="00C42F5C" w:rsidRDefault="00C42F5C">
      <w:r>
        <w:t xml:space="preserve">    </w:t>
      </w:r>
      <w:r w:rsidR="007D5C31">
        <w:t>S</w:t>
      </w:r>
      <w:r>
        <w:t>8:</w:t>
      </w:r>
    </w:p>
    <w:p w14:paraId="4E039B05" w14:textId="77777777" w:rsidR="00C42F5C" w:rsidRDefault="00C42F5C">
      <w:r>
        <w:t xml:space="preserve">        sinallX := [-1, 0, -1, 0];</w:t>
      </w:r>
    </w:p>
    <w:p w14:paraId="7B5EFCEC" w14:textId="77777777" w:rsidR="00C42F5C" w:rsidRDefault="00C42F5C">
      <w:r>
        <w:t xml:space="preserve">        sinallY := [0, 1, 0, -1];</w:t>
      </w:r>
    </w:p>
    <w:p w14:paraId="0619D3B0" w14:textId="77777777" w:rsidR="00C42F5C" w:rsidRDefault="00C42F5C">
      <w:r>
        <w:t xml:space="preserve">        sinallZ := [1, 0, 1, 0]; // esquerda x / sobe z</w:t>
      </w:r>
    </w:p>
    <w:p w14:paraId="27DAB46C" w14:textId="77777777" w:rsidR="00C42F5C" w:rsidRDefault="00C42F5C"/>
    <w:p w14:paraId="0C485087" w14:textId="3BD2063C" w:rsidR="00C42F5C" w:rsidRDefault="00C42F5C">
      <w:r>
        <w:t xml:space="preserve">    </w:t>
      </w:r>
      <w:r w:rsidR="007D5C31">
        <w:t>S</w:t>
      </w:r>
      <w:r>
        <w:t>9:</w:t>
      </w:r>
    </w:p>
    <w:p w14:paraId="4D4614D9" w14:textId="77777777" w:rsidR="00C42F5C" w:rsidRDefault="00C42F5C">
      <w:r>
        <w:t xml:space="preserve">        sinallX := [1, 0, 1, 0];</w:t>
      </w:r>
    </w:p>
    <w:p w14:paraId="149A9F74" w14:textId="77777777" w:rsidR="00C42F5C" w:rsidRDefault="00C42F5C">
      <w:r>
        <w:t xml:space="preserve">        sinallY := [0, 1, 0, -1];</w:t>
      </w:r>
    </w:p>
    <w:p w14:paraId="0AE3D7B9" w14:textId="77777777" w:rsidR="00C42F5C" w:rsidRDefault="00C42F5C">
      <w:r>
        <w:t xml:space="preserve">        sinallZ := [-1, 0, -1, 0]; // direita x / desce z</w:t>
      </w:r>
    </w:p>
    <w:p w14:paraId="61D7789F" w14:textId="77777777" w:rsidR="00C42F5C" w:rsidRDefault="00C42F5C"/>
    <w:p w14:paraId="223B503E" w14:textId="0345F634" w:rsidR="00C42F5C" w:rsidRDefault="00C42F5C">
      <w:r>
        <w:t xml:space="preserve">    </w:t>
      </w:r>
      <w:r w:rsidR="007D5C31">
        <w:t>S</w:t>
      </w:r>
      <w:r>
        <w:t>10:</w:t>
      </w:r>
    </w:p>
    <w:p w14:paraId="58822440" w14:textId="77777777" w:rsidR="00C42F5C" w:rsidRDefault="00C42F5C">
      <w:r>
        <w:t xml:space="preserve">        sinallX := [0, -1, 0, -1];</w:t>
      </w:r>
    </w:p>
    <w:p w14:paraId="13B5A144" w14:textId="77777777" w:rsidR="00C42F5C" w:rsidRDefault="00C42F5C">
      <w:r>
        <w:t xml:space="preserve">        sinallY := [0, -1, 0, -1];</w:t>
      </w:r>
    </w:p>
    <w:p w14:paraId="39F86467" w14:textId="77777777" w:rsidR="00C42F5C" w:rsidRDefault="00C42F5C">
      <w:r>
        <w:t xml:space="preserve">        sinallZ := [1, 0, -1, 0]; // esquerda x / desce y</w:t>
      </w:r>
    </w:p>
    <w:p w14:paraId="09308DD3" w14:textId="77777777" w:rsidR="00C42F5C" w:rsidRDefault="00C42F5C"/>
    <w:p w14:paraId="26BD994B" w14:textId="4C81050D" w:rsidR="00C42F5C" w:rsidRDefault="00C42F5C">
      <w:r>
        <w:t xml:space="preserve">    </w:t>
      </w:r>
      <w:r w:rsidR="00C17ED0">
        <w:t>S</w:t>
      </w:r>
      <w:r>
        <w:t>11:</w:t>
      </w:r>
    </w:p>
    <w:p w14:paraId="52AE8A37" w14:textId="77777777" w:rsidR="00C42F5C" w:rsidRDefault="00C42F5C">
      <w:r>
        <w:t xml:space="preserve">        sinallX := [0, 1, 0, 1];</w:t>
      </w:r>
    </w:p>
    <w:p w14:paraId="0CF9541F" w14:textId="77777777" w:rsidR="00C42F5C" w:rsidRDefault="00C42F5C">
      <w:r>
        <w:t xml:space="preserve">        sinallY := [0, 1, 0, 1];</w:t>
      </w:r>
    </w:p>
    <w:p w14:paraId="541CF191" w14:textId="77777777" w:rsidR="00C42F5C" w:rsidRDefault="00C42F5C">
      <w:r>
        <w:t xml:space="preserve">        sinallZ := [1, 0, -1, 0]; // direita x / sobe y</w:t>
      </w:r>
    </w:p>
    <w:p w14:paraId="756C2C60" w14:textId="77777777" w:rsidR="00C42F5C" w:rsidRDefault="00C42F5C"/>
    <w:p w14:paraId="51EF63DF" w14:textId="320449BD" w:rsidR="00C42F5C" w:rsidRDefault="00C42F5C">
      <w:r>
        <w:t xml:space="preserve">    </w:t>
      </w:r>
      <w:r w:rsidR="00C17ED0">
        <w:t>S</w:t>
      </w:r>
      <w:r>
        <w:t>12:</w:t>
      </w:r>
    </w:p>
    <w:p w14:paraId="67D74BBC" w14:textId="77777777" w:rsidR="00C42F5C" w:rsidRDefault="00C42F5C">
      <w:r>
        <w:t xml:space="preserve">        sinallX := [0, 1, 0, 1];</w:t>
      </w:r>
    </w:p>
    <w:p w14:paraId="49815073" w14:textId="77777777" w:rsidR="00C42F5C" w:rsidRDefault="00C42F5C">
      <w:r>
        <w:t xml:space="preserve">        sinallY := [0, -1, 0, -1];</w:t>
      </w:r>
    </w:p>
    <w:p w14:paraId="00F82DDD" w14:textId="77777777" w:rsidR="00C42F5C" w:rsidRDefault="00C42F5C">
      <w:r>
        <w:t xml:space="preserve">        sinallZ := [1, 0, -1, 0]; // combinação x / desce y</w:t>
      </w:r>
    </w:p>
    <w:p w14:paraId="4C0421D8" w14:textId="77777777" w:rsidR="00C42F5C" w:rsidRDefault="00C42F5C"/>
    <w:p w14:paraId="55933BE7" w14:textId="0CABB325" w:rsidR="00C42F5C" w:rsidRDefault="00C42F5C">
      <w:r>
        <w:t xml:space="preserve">    </w:t>
      </w:r>
      <w:r w:rsidR="00C17ED0">
        <w:t>S</w:t>
      </w:r>
      <w:r>
        <w:t>13:</w:t>
      </w:r>
    </w:p>
    <w:p w14:paraId="0C6DE975" w14:textId="77777777" w:rsidR="00C42F5C" w:rsidRDefault="00C42F5C">
      <w:r>
        <w:t xml:space="preserve">        sinallX := [0, -1, 0, -1];</w:t>
      </w:r>
    </w:p>
    <w:p w14:paraId="6FA1ED7D" w14:textId="77777777" w:rsidR="00C42F5C" w:rsidRDefault="00C42F5C">
      <w:r>
        <w:t xml:space="preserve">        sinallY := [0, 1, 0, 1];</w:t>
      </w:r>
    </w:p>
    <w:p w14:paraId="3220D942" w14:textId="77777777" w:rsidR="00C42F5C" w:rsidRDefault="00C42F5C">
      <w:r>
        <w:t xml:space="preserve">        sinallZ := [1, 0, -1, 0]; // combinação x / sobe y</w:t>
      </w:r>
    </w:p>
    <w:p w14:paraId="313B94C4" w14:textId="77777777" w:rsidR="00C42F5C" w:rsidRDefault="00C42F5C">
      <w:r>
        <w:t>END_CASE;</w:t>
      </w:r>
    </w:p>
    <w:p w14:paraId="55C6EA3C" w14:textId="77777777" w:rsidR="00C42F5C" w:rsidRDefault="00C42F5C"/>
    <w:p w14:paraId="4B14E121" w14:textId="77777777" w:rsidR="00C42F5C" w:rsidRDefault="00C42F5C">
      <w:pPr>
        <w:rPr>
          <w:color w:val="000000" w:themeColor="text1"/>
        </w:rPr>
      </w:pPr>
      <w:r w:rsidRPr="001E27EA">
        <w:rPr>
          <w:color w:val="000000" w:themeColor="text1"/>
        </w:rPr>
        <w:t>WHILE (indexBuffer &lt; maxBuffer) AND (NOT bufferFilled) DO</w:t>
      </w:r>
    </w:p>
    <w:p w14:paraId="68149C55" w14:textId="77777777" w:rsidR="009E46A5" w:rsidRDefault="009E46A5">
      <w:pPr>
        <w:rPr>
          <w:color w:val="000000" w:themeColor="text1"/>
        </w:rPr>
      </w:pPr>
    </w:p>
    <w:p w14:paraId="7B0D86F3" w14:textId="77777777" w:rsidR="00C42F5C" w:rsidRPr="00C00CFC" w:rsidRDefault="00C42F5C">
      <w:pPr>
        <w:rPr>
          <w:color w:val="000000" w:themeColor="text1"/>
        </w:rPr>
      </w:pPr>
    </w:p>
    <w:p w14:paraId="498BCEF0" w14:textId="77777777" w:rsidR="00C42F5C" w:rsidRPr="00BB739F" w:rsidRDefault="00C42F5C">
      <w:pPr>
        <w:rPr>
          <w:color w:val="196B24" w:themeColor="accent3"/>
        </w:rPr>
      </w:pPr>
      <w:r w:rsidRPr="00D859B1">
        <w:rPr>
          <w:color w:val="E97132" w:themeColor="accent2"/>
        </w:rPr>
        <w:t xml:space="preserve">IF </w:t>
      </w:r>
      <w:r w:rsidRPr="00BB739F">
        <w:rPr>
          <w:color w:val="196B24" w:themeColor="accent3"/>
        </w:rPr>
        <w:t>mode = 3 THEN</w:t>
      </w:r>
    </w:p>
    <w:p w14:paraId="138EB305" w14:textId="77777777" w:rsidR="00445B79" w:rsidRPr="00BB739F" w:rsidRDefault="00445B79" w:rsidP="00445B79">
      <w:pPr>
        <w:rPr>
          <w:color w:val="196B24" w:themeColor="accent3"/>
        </w:rPr>
      </w:pPr>
      <w:r w:rsidRPr="00BB739F">
        <w:rPr>
          <w:color w:val="196B24" w:themeColor="accent3"/>
        </w:rPr>
        <w:t xml:space="preserve">    IF Relative OR RelativeX OR (X &lt;&gt; 0) THEN X := X; ELSE X := X_ant; END_IF;</w:t>
      </w:r>
    </w:p>
    <w:p w14:paraId="64767485" w14:textId="77777777" w:rsidR="00445B79" w:rsidRPr="00BB739F" w:rsidRDefault="00445B79" w:rsidP="00445B79">
      <w:pPr>
        <w:rPr>
          <w:color w:val="196B24" w:themeColor="accent3"/>
        </w:rPr>
      </w:pPr>
      <w:r w:rsidRPr="00BB739F">
        <w:rPr>
          <w:color w:val="196B24" w:themeColor="accent3"/>
        </w:rPr>
        <w:t xml:space="preserve">    IF Relative OR RelativeY OR (Y &lt;&gt; 0) THEN Y := Y; ELSE Y := Y_ant; END_IF;</w:t>
      </w:r>
    </w:p>
    <w:p w14:paraId="2F610AE1" w14:textId="77777777" w:rsidR="00445B79" w:rsidRPr="00BB739F" w:rsidRDefault="00445B79" w:rsidP="00445B79">
      <w:pPr>
        <w:rPr>
          <w:color w:val="196B24" w:themeColor="accent3"/>
        </w:rPr>
      </w:pPr>
      <w:r w:rsidRPr="00BB739F">
        <w:rPr>
          <w:color w:val="196B24" w:themeColor="accent3"/>
        </w:rPr>
        <w:t xml:space="preserve">    IF Relative OR RelativeZ OR (Z &lt;&gt; 0) THEN Z := Z; ELSE Z := Z_ant; END_IF;</w:t>
      </w:r>
    </w:p>
    <w:p w14:paraId="68A4D9AA" w14:textId="7C82E0A2" w:rsidR="007A1476" w:rsidRPr="007A1476" w:rsidRDefault="007A1476" w:rsidP="007A1476">
      <w:pPr>
        <w:rPr>
          <w:color w:val="E97132" w:themeColor="accent2"/>
        </w:rPr>
      </w:pPr>
    </w:p>
    <w:p w14:paraId="2ABF2DB2" w14:textId="77777777" w:rsidR="00295618" w:rsidRDefault="004F618F">
      <w:pPr>
        <w:rPr>
          <w:color w:val="156082" w:themeColor="accent1"/>
        </w:rPr>
      </w:pPr>
      <w:r w:rsidRPr="004F618F">
        <w:rPr>
          <w:color w:val="156082" w:themeColor="accent1"/>
        </w:rPr>
        <w:t>IF (sentido = S2) OR (sentido = S3) OR (sentido = S4) OR (sentido = S5) THEN</w:t>
      </w:r>
    </w:p>
    <w:p w14:paraId="14B9E0D6" w14:textId="0C72CA15" w:rsidR="00C42F5C" w:rsidRDefault="00C42F5C">
      <w:pPr>
        <w:rPr>
          <w:color w:val="E97132" w:themeColor="accent2"/>
        </w:rPr>
      </w:pPr>
      <w:r w:rsidRPr="00D859B1">
        <w:rPr>
          <w:color w:val="E97132" w:themeColor="accent2"/>
        </w:rPr>
        <w:t>IF sinallX[fase]=1 THEN X:=X+XD; ELSIF sinallX[fase]=-1 THEN X:=X-XD; END_IF;</w:t>
      </w:r>
    </w:p>
    <w:p w14:paraId="39F3231F" w14:textId="77777777" w:rsidR="00C42F5C" w:rsidRPr="00D859B1" w:rsidRDefault="00C42F5C">
      <w:pPr>
        <w:rPr>
          <w:color w:val="E97132" w:themeColor="accent2"/>
        </w:rPr>
      </w:pPr>
    </w:p>
    <w:p w14:paraId="3F972AA3" w14:textId="77777777" w:rsidR="00C42F5C" w:rsidRDefault="00C42F5C">
      <w:pPr>
        <w:rPr>
          <w:color w:val="E97132" w:themeColor="accent2"/>
        </w:rPr>
      </w:pPr>
      <w:r w:rsidRPr="00D859B1">
        <w:rPr>
          <w:color w:val="E97132" w:themeColor="accent2"/>
        </w:rPr>
        <w:t>IF maxLY&gt;0 THEN IF (PROFY+passoDY)&lt;=maxLY THEN IF sinallY[fase]=1 THEN Y:=Y+passoDY; ELSIF sinallY[fase]=-1 THEN Y:=Y-passoDY; END_IF; PROFY:=PROFY+passoDY; END_IF; END_IF;</w:t>
      </w:r>
    </w:p>
    <w:p w14:paraId="254B88E8" w14:textId="77777777" w:rsidR="00C42F5C" w:rsidRPr="00D859B1" w:rsidRDefault="00C42F5C">
      <w:pPr>
        <w:rPr>
          <w:color w:val="E97132" w:themeColor="accent2"/>
        </w:rPr>
      </w:pPr>
    </w:p>
    <w:p w14:paraId="5DCFF004" w14:textId="77777777" w:rsidR="00C42F5C" w:rsidRDefault="00C42F5C">
      <w:pPr>
        <w:rPr>
          <w:color w:val="E97132" w:themeColor="accent2"/>
        </w:rPr>
      </w:pPr>
      <w:r w:rsidRPr="00D859B1">
        <w:rPr>
          <w:color w:val="E97132" w:themeColor="accent2"/>
        </w:rPr>
        <w:t>IF maxLZ&gt;0 THEN IF (PROFZ+passoDZ)&lt;=maxLZ THEN IF sinallZ[fase]=1 THEN Z:=Z+passoDZ; ELSIF sinallZ[fase]=-1 THEN Z:=Z-passoDZ; END_IF; PROFZ:=PROFZ+passoDZ; END_IF; END_IF;</w:t>
      </w:r>
    </w:p>
    <w:p w14:paraId="0D37AB17" w14:textId="77777777" w:rsidR="00C42F5C" w:rsidRDefault="00C42F5C">
      <w:pPr>
        <w:rPr>
          <w:color w:val="E97132" w:themeColor="accent2"/>
        </w:rPr>
      </w:pPr>
    </w:p>
    <w:p w14:paraId="46F06D7D" w14:textId="77777777" w:rsidR="00C7597F" w:rsidRDefault="00C7597F">
      <w:pPr>
        <w:rPr>
          <w:color w:val="156082" w:themeColor="accent1"/>
        </w:rPr>
      </w:pPr>
      <w:r w:rsidRPr="00C7597F">
        <w:rPr>
          <w:color w:val="156082" w:themeColor="accent1"/>
        </w:rPr>
        <w:t>ELSIF (sentido = S6) OR (sentido = S7) OR (sentido = S8) OR (sentido = S9) THEN</w:t>
      </w:r>
    </w:p>
    <w:p w14:paraId="62A22663" w14:textId="5703C6DA" w:rsidR="00C42F5C" w:rsidRDefault="00C42F5C">
      <w:pPr>
        <w:rPr>
          <w:color w:val="E97132" w:themeColor="accent2"/>
        </w:rPr>
      </w:pPr>
      <w:r w:rsidRPr="00D859B1">
        <w:rPr>
          <w:color w:val="E97132" w:themeColor="accent2"/>
        </w:rPr>
        <w:t>IF sinallY[fase]=1 THEN Y:=Y+YD; ELSIF sinallY[fase]=-1 THEN Y:=Y-YD; END_IF;</w:t>
      </w:r>
    </w:p>
    <w:p w14:paraId="01A79928" w14:textId="77777777" w:rsidR="00C42F5C" w:rsidRPr="00D859B1" w:rsidRDefault="00C42F5C">
      <w:pPr>
        <w:rPr>
          <w:color w:val="E97132" w:themeColor="accent2"/>
        </w:rPr>
      </w:pPr>
    </w:p>
    <w:p w14:paraId="15AB4A4F" w14:textId="77777777" w:rsidR="00C42F5C" w:rsidRDefault="00C42F5C">
      <w:pPr>
        <w:rPr>
          <w:color w:val="E97132" w:themeColor="accent2"/>
        </w:rPr>
      </w:pPr>
      <w:r w:rsidRPr="00D859B1">
        <w:rPr>
          <w:color w:val="E97132" w:themeColor="accent2"/>
        </w:rPr>
        <w:t>IF maxLX&gt;0 THEN IF (PROFX+passoDX)&lt;=maxLX THEN IF sinallX[fase]=1 THEN X:=X+passoDX; ELSIF sinallX[fase]=-1 THEN X:=X-passoDX; END_IF; PROFX:=PROFX+passoDX; END_IF; END_IF;</w:t>
      </w:r>
    </w:p>
    <w:p w14:paraId="674E63B5" w14:textId="77777777" w:rsidR="00C42F5C" w:rsidRPr="00D859B1" w:rsidRDefault="00C42F5C">
      <w:pPr>
        <w:rPr>
          <w:color w:val="E97132" w:themeColor="accent2"/>
        </w:rPr>
      </w:pPr>
    </w:p>
    <w:p w14:paraId="45540623" w14:textId="77777777" w:rsidR="00C42F5C" w:rsidRDefault="00C42F5C">
      <w:pPr>
        <w:rPr>
          <w:color w:val="E97132" w:themeColor="accent2"/>
        </w:rPr>
      </w:pPr>
      <w:r w:rsidRPr="00D859B1">
        <w:rPr>
          <w:color w:val="E97132" w:themeColor="accent2"/>
        </w:rPr>
        <w:t>IF maxLZ&gt;0 THEN IF (PROFZ+passoDZ)&lt;=maxLZ THEN IF sinallZ[fase]=1 THEN Z:=Z+passoDZ; ELSIF sinallZ[fase]=-1 THEN Z:=Z-passoDZ; END_IF; PROFZ:=PROFZ+passoDZ; END_IF; END_IF;</w:t>
      </w:r>
    </w:p>
    <w:p w14:paraId="1E52FB7E" w14:textId="77777777" w:rsidR="000C5294" w:rsidRDefault="000C5294">
      <w:pPr>
        <w:rPr>
          <w:color w:val="156082" w:themeColor="accent1"/>
        </w:rPr>
      </w:pPr>
      <w:r w:rsidRPr="000C5294">
        <w:rPr>
          <w:color w:val="156082" w:themeColor="accent1"/>
        </w:rPr>
        <w:t>ELSIF (sentido = S10) OR (sentido = S11) OR (sentido = S12) OR (sentido = S13) THEN</w:t>
      </w:r>
    </w:p>
    <w:p w14:paraId="5D66F5CF" w14:textId="03B05253" w:rsidR="00C42F5C" w:rsidRDefault="00C42F5C">
      <w:pPr>
        <w:rPr>
          <w:color w:val="E97132" w:themeColor="accent2"/>
        </w:rPr>
      </w:pPr>
      <w:r w:rsidRPr="00D859B1">
        <w:rPr>
          <w:color w:val="E97132" w:themeColor="accent2"/>
        </w:rPr>
        <w:t>IF sinallZ[fase]=1 THEN Z:=Z+ZD; ELSIF sinallZ[fase]=-1 THEN Z:=Z-ZD; END_IF;</w:t>
      </w:r>
    </w:p>
    <w:p w14:paraId="51F0E97A" w14:textId="77777777" w:rsidR="00C42F5C" w:rsidRPr="00D859B1" w:rsidRDefault="00C42F5C">
      <w:pPr>
        <w:rPr>
          <w:color w:val="E97132" w:themeColor="accent2"/>
        </w:rPr>
      </w:pPr>
    </w:p>
    <w:p w14:paraId="2239E103" w14:textId="77777777" w:rsidR="00C42F5C" w:rsidRDefault="00C42F5C">
      <w:pPr>
        <w:rPr>
          <w:color w:val="E97132" w:themeColor="accent2"/>
        </w:rPr>
      </w:pPr>
      <w:r w:rsidRPr="00D859B1">
        <w:rPr>
          <w:color w:val="E97132" w:themeColor="accent2"/>
        </w:rPr>
        <w:t>IF maxLX&gt;0 THEN IF (PROFX+passoDX)&lt;=maxLX THEN IF sinallX[fase]=1 THEN X:=X+passoDX; ELSIF sinallX[fase]=-1 THEN X:=X-passoDX; END_IF; PROFX:=PROFX+passoDX; END_IF; END_IF;</w:t>
      </w:r>
    </w:p>
    <w:p w14:paraId="2179F4F3" w14:textId="77777777" w:rsidR="00C42F5C" w:rsidRPr="00D859B1" w:rsidRDefault="00C42F5C">
      <w:pPr>
        <w:rPr>
          <w:color w:val="E97132" w:themeColor="accent2"/>
        </w:rPr>
      </w:pPr>
    </w:p>
    <w:p w14:paraId="5EB6E558" w14:textId="77777777" w:rsidR="00C42F5C" w:rsidRPr="00D859B1" w:rsidRDefault="00C42F5C">
      <w:pPr>
        <w:rPr>
          <w:color w:val="E97132" w:themeColor="accent2"/>
        </w:rPr>
      </w:pPr>
      <w:r w:rsidRPr="00D859B1">
        <w:rPr>
          <w:color w:val="E97132" w:themeColor="accent2"/>
        </w:rPr>
        <w:t>IF maxLY&gt;0 THEN IF (PROFY+passoDY)&lt;=maxLY THEN IF sinallY[fase]=1 THEN Y:=Y+passoDY; ELSIF sinallY[fase]=-1 THEN Y:=Y-passoDY; END_IF; PROFY:=PROFY+passoDY; END_IF; END_IF;</w:t>
      </w:r>
    </w:p>
    <w:p w14:paraId="29893D5B" w14:textId="77777777" w:rsidR="00C42F5C" w:rsidRDefault="00C42F5C">
      <w:pPr>
        <w:rPr>
          <w:color w:val="E97132" w:themeColor="accent2"/>
        </w:rPr>
      </w:pPr>
      <w:r w:rsidRPr="00D859B1">
        <w:rPr>
          <w:color w:val="E97132" w:themeColor="accent2"/>
        </w:rPr>
        <w:t>END_IF;</w:t>
      </w:r>
    </w:p>
    <w:p w14:paraId="1103A47A" w14:textId="77777777" w:rsidR="00C42F5C" w:rsidRDefault="00C42F5C">
      <w:pPr>
        <w:rPr>
          <w:color w:val="E97132" w:themeColor="accent2"/>
        </w:rPr>
      </w:pPr>
    </w:p>
    <w:p w14:paraId="53C99CAF" w14:textId="77777777" w:rsidR="00C42F5C" w:rsidRPr="00D55C5E" w:rsidRDefault="00C42F5C">
      <w:pPr>
        <w:rPr>
          <w:color w:val="A02B93" w:themeColor="accent5"/>
        </w:rPr>
      </w:pPr>
      <w:r w:rsidRPr="00D55C5E">
        <w:rPr>
          <w:color w:val="A02B93" w:themeColor="accent5"/>
        </w:rPr>
        <w:t>IF (PROFX + passoDX &gt; maxLX) OR (PROFY + passoDY &gt; maxLY) OR (PROFZ + passoDZ &gt; maxLZ) THEN</w:t>
      </w:r>
    </w:p>
    <w:p w14:paraId="788CC089" w14:textId="77777777" w:rsidR="00C42F5C" w:rsidRPr="00D55C5E" w:rsidRDefault="00C42F5C">
      <w:pPr>
        <w:rPr>
          <w:color w:val="A02B93" w:themeColor="accent5"/>
        </w:rPr>
      </w:pPr>
    </w:p>
    <w:p w14:paraId="4AC3353D" w14:textId="77777777" w:rsidR="00C42F5C" w:rsidRPr="00D55C5E" w:rsidRDefault="00C42F5C">
      <w:pPr>
        <w:rPr>
          <w:color w:val="A02B93" w:themeColor="accent5"/>
        </w:rPr>
      </w:pPr>
      <w:r w:rsidRPr="00D55C5E">
        <w:rPr>
          <w:color w:val="A02B93" w:themeColor="accent5"/>
        </w:rPr>
        <w:t>ativos := BOOL_TO_INT(maxLX&gt;0) + BOOL_TO_INT(maxLY&gt;0) + BOOL_TO_INT(maxLZ&gt;0);</w:t>
      </w:r>
    </w:p>
    <w:p w14:paraId="3DDE4D89" w14:textId="77777777" w:rsidR="00C42F5C" w:rsidRPr="00D55C5E" w:rsidRDefault="00C42F5C">
      <w:pPr>
        <w:rPr>
          <w:color w:val="A02B93" w:themeColor="accent5"/>
        </w:rPr>
      </w:pPr>
    </w:p>
    <w:p w14:paraId="14515B96" w14:textId="77777777" w:rsidR="00C42F5C" w:rsidRPr="00D55C5E" w:rsidRDefault="00C42F5C">
      <w:pPr>
        <w:rPr>
          <w:color w:val="A02B93" w:themeColor="accent5"/>
        </w:rPr>
      </w:pPr>
      <w:r w:rsidRPr="00D55C5E">
        <w:rPr>
          <w:color w:val="A02B93" w:themeColor="accent5"/>
        </w:rPr>
        <w:t>IF ( (ativos&gt;=2) AND (ABS(SQRT(PROFX*PROFX+PROFY*PROFY+PROFZ*PROFZ)-HIPOTENUSA)&lt;=0.5) )</w:t>
      </w:r>
    </w:p>
    <w:p w14:paraId="103342AA" w14:textId="77777777" w:rsidR="00C42F5C" w:rsidRPr="00D55C5E" w:rsidRDefault="00C42F5C">
      <w:pPr>
        <w:rPr>
          <w:color w:val="A02B93" w:themeColor="accent5"/>
        </w:rPr>
      </w:pPr>
      <w:r w:rsidRPr="00D55C5E">
        <w:rPr>
          <w:color w:val="A02B93" w:themeColor="accent5"/>
        </w:rPr>
        <w:t>OR ( (ativos=1) AND ( (ABS(maxLX-PROFX)&lt;=0.5) OR (ABS(maxLY-PROFY)&lt;=0.5) OR (ABS(maxLZ-PROFZ)&lt;=0.5) ) ) THEN</w:t>
      </w:r>
    </w:p>
    <w:p w14:paraId="19913DF1" w14:textId="77777777" w:rsidR="00C42F5C" w:rsidRPr="00D55C5E" w:rsidRDefault="00C42F5C">
      <w:pPr>
        <w:rPr>
          <w:color w:val="A02B93" w:themeColor="accent5"/>
        </w:rPr>
      </w:pPr>
    </w:p>
    <w:p w14:paraId="7401F348" w14:textId="77777777" w:rsidR="00C42F5C" w:rsidRPr="00D55C5E" w:rsidRDefault="00C42F5C">
      <w:pPr>
        <w:rPr>
          <w:color w:val="A02B93" w:themeColor="accent5"/>
        </w:rPr>
      </w:pPr>
      <w:r w:rsidRPr="00D55C5E">
        <w:rPr>
          <w:color w:val="A02B93" w:themeColor="accent5"/>
        </w:rPr>
        <w:t>PROF:=PROF_XYZ+1; PROFX:=0.0; PROFY:=0.0; PROFZ:=0.0;</w:t>
      </w:r>
    </w:p>
    <w:p w14:paraId="09DEFBDC" w14:textId="77777777" w:rsidR="00C42F5C" w:rsidRPr="00D55C5E" w:rsidRDefault="00C42F5C">
      <w:pPr>
        <w:rPr>
          <w:color w:val="A02B93" w:themeColor="accent5"/>
        </w:rPr>
      </w:pPr>
      <w:r w:rsidRPr="00D55C5E">
        <w:rPr>
          <w:color w:val="A02B93" w:themeColor="accent5"/>
        </w:rPr>
        <w:t>passoDX:=0.0; passoDY:=0.0; passoDZ:=0.0;</w:t>
      </w:r>
    </w:p>
    <w:p w14:paraId="4A70CD36" w14:textId="77777777" w:rsidR="00C42F5C" w:rsidRPr="00D55C5E" w:rsidRDefault="00C42F5C">
      <w:pPr>
        <w:rPr>
          <w:color w:val="A02B93" w:themeColor="accent5"/>
        </w:rPr>
      </w:pPr>
      <w:r w:rsidRPr="00D55C5E">
        <w:rPr>
          <w:color w:val="A02B93" w:themeColor="accent5"/>
        </w:rPr>
        <w:t>passoLX:=0.0; passoLY:=0.0; passoLZ:=0.0;</w:t>
      </w:r>
    </w:p>
    <w:p w14:paraId="647D637C" w14:textId="77777777" w:rsidR="00C42F5C" w:rsidRPr="00D55C5E" w:rsidRDefault="00C42F5C">
      <w:pPr>
        <w:rPr>
          <w:color w:val="A02B93" w:themeColor="accent5"/>
        </w:rPr>
      </w:pPr>
      <w:r w:rsidRPr="00D55C5E">
        <w:rPr>
          <w:color w:val="A02B93" w:themeColor="accent5"/>
        </w:rPr>
        <w:t>XD:=0.0; YD:=0.0; ZD:=0.0; PROF:=0;</w:t>
      </w:r>
    </w:p>
    <w:p w14:paraId="395E8834" w14:textId="77777777" w:rsidR="00C42F5C" w:rsidRPr="00D55C5E" w:rsidRDefault="00C42F5C">
      <w:pPr>
        <w:rPr>
          <w:color w:val="A02B93" w:themeColor="accent5"/>
        </w:rPr>
      </w:pPr>
    </w:p>
    <w:p w14:paraId="7A9C0BE7" w14:textId="77777777" w:rsidR="00C42F5C" w:rsidRPr="00D55C5E" w:rsidRDefault="00C42F5C">
      <w:pPr>
        <w:rPr>
          <w:color w:val="A02B93" w:themeColor="accent5"/>
        </w:rPr>
      </w:pPr>
      <w:r w:rsidRPr="00D55C5E">
        <w:rPr>
          <w:color w:val="A02B93" w:themeColor="accent5"/>
        </w:rPr>
        <w:t>END_IF;</w:t>
      </w:r>
    </w:p>
    <w:p w14:paraId="4F819507" w14:textId="77777777" w:rsidR="00C42F5C" w:rsidRPr="00D859B1" w:rsidRDefault="00C42F5C">
      <w:pPr>
        <w:rPr>
          <w:color w:val="E97132" w:themeColor="accent2"/>
        </w:rPr>
      </w:pPr>
      <w:r w:rsidRPr="00D55C5E">
        <w:rPr>
          <w:color w:val="A02B93" w:themeColor="accent5"/>
        </w:rPr>
        <w:t>END_IF;</w:t>
      </w:r>
      <w:r>
        <w:rPr>
          <w:color w:val="A02B93" w:themeColor="accent5"/>
        </w:rPr>
        <w:t>// fim mode 3</w:t>
      </w:r>
    </w:p>
    <w:p w14:paraId="393F0DFA" w14:textId="77777777" w:rsidR="00C42F5C" w:rsidRPr="00C441CF" w:rsidRDefault="00C42F5C">
      <w:pPr>
        <w:rPr>
          <w:color w:val="FF0000"/>
        </w:rPr>
      </w:pPr>
    </w:p>
    <w:p w14:paraId="430800E5" w14:textId="40ABE58B" w:rsidR="00C42F5C" w:rsidRDefault="00C42F5C">
      <w:pPr>
        <w:rPr>
          <w:color w:val="E97132" w:themeColor="accent2"/>
        </w:rPr>
      </w:pPr>
      <w:r w:rsidRPr="008300A8">
        <w:rPr>
          <w:color w:val="E97132" w:themeColor="accent2"/>
        </w:rPr>
        <w:t xml:space="preserve">IF (mode = </w:t>
      </w:r>
      <w:r w:rsidR="005E1CE5">
        <w:rPr>
          <w:color w:val="E97132" w:themeColor="accent2"/>
        </w:rPr>
        <w:t>4</w:t>
      </w:r>
      <w:r w:rsidRPr="008300A8">
        <w:rPr>
          <w:color w:val="E97132" w:themeColor="accent2"/>
        </w:rPr>
        <w:t>) AND (totalCycles = 0) AND (</w:t>
      </w:r>
      <w:r w:rsidRPr="00974284">
        <w:rPr>
          <w:color w:val="196B24" w:themeColor="accent3"/>
        </w:rPr>
        <w:t>CAVIDADE = FALSE</w:t>
      </w:r>
      <w:r w:rsidRPr="008300A8">
        <w:rPr>
          <w:color w:val="E97132" w:themeColor="accent2"/>
        </w:rPr>
        <w:t>) THEN</w:t>
      </w:r>
    </w:p>
    <w:p w14:paraId="25171933" w14:textId="77777777" w:rsidR="00C42F5C" w:rsidRDefault="00C42F5C">
      <w:pPr>
        <w:rPr>
          <w:color w:val="E97132" w:themeColor="accent2"/>
        </w:rPr>
      </w:pPr>
      <w:r w:rsidRPr="00E067C4">
        <w:rPr>
          <w:color w:val="E97132" w:themeColor="accent2"/>
        </w:rPr>
        <w:t xml:space="preserve">IF maxLX &gt; 0 THEN passoLX := </w:t>
      </w:r>
      <w:r w:rsidRPr="00FE3819">
        <w:rPr>
          <w:color w:val="196B24" w:themeColor="accent3"/>
        </w:rPr>
        <w:t>maxLX</w:t>
      </w:r>
      <w:r w:rsidRPr="00E067C4">
        <w:rPr>
          <w:color w:val="E97132" w:themeColor="accent2"/>
        </w:rPr>
        <w:t xml:space="preserve"> - </w:t>
      </w:r>
      <w:r w:rsidRPr="007710C2">
        <w:rPr>
          <w:color w:val="196B24" w:themeColor="accent3"/>
        </w:rPr>
        <w:t>QEX</w:t>
      </w:r>
      <w:r w:rsidRPr="00E067C4">
        <w:rPr>
          <w:color w:val="E97132" w:themeColor="accent2"/>
        </w:rPr>
        <w:t xml:space="preserve">; END_IF; IF maxLY &gt; 0 THEN passoLY := </w:t>
      </w:r>
      <w:r w:rsidRPr="00FE3819">
        <w:rPr>
          <w:color w:val="196B24" w:themeColor="accent3"/>
        </w:rPr>
        <w:t>maxLY</w:t>
      </w:r>
      <w:r w:rsidRPr="00E067C4">
        <w:rPr>
          <w:color w:val="E97132" w:themeColor="accent2"/>
        </w:rPr>
        <w:t xml:space="preserve"> - </w:t>
      </w:r>
      <w:r w:rsidRPr="007710C2">
        <w:rPr>
          <w:color w:val="196B24" w:themeColor="accent3"/>
        </w:rPr>
        <w:t>QEY</w:t>
      </w:r>
      <w:r w:rsidRPr="00E067C4">
        <w:rPr>
          <w:color w:val="E97132" w:themeColor="accent2"/>
        </w:rPr>
        <w:t xml:space="preserve">; END_IF; IF maxLZ &gt; 0 THEN passoLZ := </w:t>
      </w:r>
      <w:r w:rsidRPr="0064246F">
        <w:rPr>
          <w:color w:val="196B24" w:themeColor="accent3"/>
        </w:rPr>
        <w:t>maxLZ</w:t>
      </w:r>
      <w:r w:rsidRPr="00E067C4">
        <w:rPr>
          <w:color w:val="E97132" w:themeColor="accent2"/>
        </w:rPr>
        <w:t xml:space="preserve"> - </w:t>
      </w:r>
      <w:r w:rsidRPr="007710C2">
        <w:rPr>
          <w:color w:val="196B24" w:themeColor="accent3"/>
        </w:rPr>
        <w:t>QEZ</w:t>
      </w:r>
      <w:r w:rsidRPr="00E067C4">
        <w:rPr>
          <w:color w:val="E97132" w:themeColor="accent2"/>
        </w:rPr>
        <w:t>; END_IF; END_IF;</w:t>
      </w:r>
    </w:p>
    <w:p w14:paraId="022E825D" w14:textId="77777777" w:rsidR="00C42F5C" w:rsidRDefault="00C42F5C">
      <w:pPr>
        <w:rPr>
          <w:color w:val="E97132" w:themeColor="accent2"/>
        </w:rPr>
      </w:pPr>
    </w:p>
    <w:p w14:paraId="4D4BCC2D" w14:textId="0EE5D9D4" w:rsidR="00C42F5C" w:rsidRDefault="00C42F5C">
      <w:pPr>
        <w:rPr>
          <w:color w:val="E97132" w:themeColor="accent2"/>
        </w:rPr>
      </w:pPr>
      <w:r w:rsidRPr="00816FC4">
        <w:rPr>
          <w:color w:val="E97132" w:themeColor="accent2"/>
        </w:rPr>
        <w:t xml:space="preserve">IF (mode = </w:t>
      </w:r>
      <w:r w:rsidR="005E1CE5">
        <w:rPr>
          <w:color w:val="E97132" w:themeColor="accent2"/>
        </w:rPr>
        <w:t>4</w:t>
      </w:r>
      <w:r w:rsidRPr="00816FC4">
        <w:rPr>
          <w:color w:val="E97132" w:themeColor="accent2"/>
        </w:rPr>
        <w:t>) AND (totalCycles = 0) AND (</w:t>
      </w:r>
      <w:r w:rsidRPr="003F473F">
        <w:rPr>
          <w:color w:val="196B24" w:themeColor="accent3"/>
        </w:rPr>
        <w:t>CAVIDADE = TRUE</w:t>
      </w:r>
      <w:r w:rsidRPr="00816FC4">
        <w:rPr>
          <w:color w:val="E97132" w:themeColor="accent2"/>
        </w:rPr>
        <w:t>) THEN</w:t>
      </w:r>
    </w:p>
    <w:p w14:paraId="6FE4C27F" w14:textId="77777777" w:rsidR="00C42F5C" w:rsidRDefault="00C42F5C">
      <w:pPr>
        <w:rPr>
          <w:color w:val="E97132" w:themeColor="accent2"/>
        </w:rPr>
      </w:pPr>
      <w:r w:rsidRPr="000375DF">
        <w:rPr>
          <w:color w:val="E97132" w:themeColor="accent2"/>
        </w:rPr>
        <w:t xml:space="preserve">IF maxLX &gt; 0 THEN passoLX := </w:t>
      </w:r>
      <w:r w:rsidRPr="0064246F">
        <w:rPr>
          <w:color w:val="196B24" w:themeColor="accent3"/>
        </w:rPr>
        <w:t>maxLX</w:t>
      </w:r>
      <w:r w:rsidRPr="000375DF">
        <w:rPr>
          <w:color w:val="E97132" w:themeColor="accent2"/>
        </w:rPr>
        <w:t xml:space="preserve">; END_IF; IF maxLY &gt; 0 THEN passoLY := </w:t>
      </w:r>
      <w:r w:rsidRPr="00C46DBA">
        <w:rPr>
          <w:color w:val="196B24" w:themeColor="accent3"/>
        </w:rPr>
        <w:t>maxLY</w:t>
      </w:r>
      <w:r w:rsidRPr="000375DF">
        <w:rPr>
          <w:color w:val="E97132" w:themeColor="accent2"/>
        </w:rPr>
        <w:t xml:space="preserve">; END_IF; IF maxLZ &gt; 0 THEN passoLZ := </w:t>
      </w:r>
      <w:r w:rsidRPr="00C46DBA">
        <w:rPr>
          <w:color w:val="196B24" w:themeColor="accent3"/>
        </w:rPr>
        <w:t>maxLZ</w:t>
      </w:r>
      <w:r w:rsidRPr="000375DF">
        <w:rPr>
          <w:color w:val="E97132" w:themeColor="accent2"/>
        </w:rPr>
        <w:t>; END_IF;</w:t>
      </w:r>
    </w:p>
    <w:p w14:paraId="36068569" w14:textId="77777777" w:rsidR="00C42F5C" w:rsidRDefault="00C42F5C">
      <w:pPr>
        <w:rPr>
          <w:color w:val="E97132" w:themeColor="accent2"/>
        </w:rPr>
      </w:pPr>
    </w:p>
    <w:p w14:paraId="3338EFFA" w14:textId="2F770840" w:rsidR="00C42F5C" w:rsidRDefault="00C42F5C">
      <w:pPr>
        <w:rPr>
          <w:color w:val="E97132" w:themeColor="accent2"/>
        </w:rPr>
      </w:pPr>
      <w:r w:rsidRPr="00287695">
        <w:rPr>
          <w:color w:val="E97132" w:themeColor="accent2"/>
        </w:rPr>
        <w:t xml:space="preserve">IF (mode = </w:t>
      </w:r>
      <w:r w:rsidR="00044B76">
        <w:rPr>
          <w:color w:val="E97132" w:themeColor="accent2"/>
        </w:rPr>
        <w:t>4</w:t>
      </w:r>
      <w:r w:rsidRPr="00287695">
        <w:rPr>
          <w:color w:val="E97132" w:themeColor="accent2"/>
        </w:rPr>
        <w:t xml:space="preserve"> ) AND ((aumentar = FALSE AND (fase = 3)) OR (fase = 0 AND CAVIDADE = FALSE) OR (aumentar = TRUE AND ((fase = 2) OR (fase = 5)))) THEN</w:t>
      </w:r>
    </w:p>
    <w:p w14:paraId="2A5B13B4" w14:textId="77777777" w:rsidR="00C42F5C" w:rsidRDefault="00C42F5C">
      <w:pPr>
        <w:rPr>
          <w:color w:val="E97132" w:themeColor="accent2"/>
        </w:rPr>
      </w:pPr>
    </w:p>
    <w:p w14:paraId="030F979E" w14:textId="77777777" w:rsidR="00C42F5C" w:rsidRPr="00A83DD3" w:rsidRDefault="00C42F5C">
      <w:pPr>
        <w:rPr>
          <w:color w:val="E97132" w:themeColor="accent2"/>
        </w:rPr>
      </w:pPr>
      <w:r w:rsidRPr="00A83DD3">
        <w:rPr>
          <w:color w:val="E97132" w:themeColor="accent2"/>
        </w:rPr>
        <w:t xml:space="preserve">    A := passoLX;</w:t>
      </w:r>
    </w:p>
    <w:p w14:paraId="083836DC" w14:textId="77777777" w:rsidR="00C42F5C" w:rsidRPr="00A83DD3" w:rsidRDefault="00C42F5C">
      <w:pPr>
        <w:rPr>
          <w:color w:val="E97132" w:themeColor="accent2"/>
        </w:rPr>
      </w:pPr>
      <w:r w:rsidRPr="00A83DD3">
        <w:rPr>
          <w:color w:val="E97132" w:themeColor="accent2"/>
        </w:rPr>
        <w:t xml:space="preserve">    B := passoLY;</w:t>
      </w:r>
    </w:p>
    <w:p w14:paraId="6F9D3AB6" w14:textId="77777777" w:rsidR="00C42F5C" w:rsidRDefault="00C42F5C">
      <w:pPr>
        <w:rPr>
          <w:color w:val="E97132" w:themeColor="accent2"/>
        </w:rPr>
      </w:pPr>
      <w:r w:rsidRPr="00A83DD3">
        <w:rPr>
          <w:color w:val="E97132" w:themeColor="accent2"/>
        </w:rPr>
        <w:t xml:space="preserve">    C := passoLZ;</w:t>
      </w:r>
    </w:p>
    <w:p w14:paraId="7DE25011" w14:textId="77777777" w:rsidR="00C42F5C" w:rsidRPr="00A83DD3" w:rsidRDefault="00C42F5C">
      <w:pPr>
        <w:rPr>
          <w:color w:val="E97132" w:themeColor="accent2"/>
        </w:rPr>
      </w:pPr>
    </w:p>
    <w:p w14:paraId="6E2685BF" w14:textId="77777777" w:rsidR="00C42F5C" w:rsidRPr="00A83DD3" w:rsidRDefault="00C42F5C">
      <w:pPr>
        <w:rPr>
          <w:color w:val="E97132" w:themeColor="accent2"/>
        </w:rPr>
      </w:pPr>
      <w:r w:rsidRPr="00A83DD3">
        <w:rPr>
          <w:color w:val="E97132" w:themeColor="accent2"/>
        </w:rPr>
        <w:t xml:space="preserve">    passoLX := QEX;</w:t>
      </w:r>
    </w:p>
    <w:p w14:paraId="56E5EE0A" w14:textId="77777777" w:rsidR="00C42F5C" w:rsidRPr="00A83DD3" w:rsidRDefault="00C42F5C">
      <w:pPr>
        <w:rPr>
          <w:color w:val="E97132" w:themeColor="accent2"/>
        </w:rPr>
      </w:pPr>
      <w:r w:rsidRPr="00A83DD3">
        <w:rPr>
          <w:color w:val="E97132" w:themeColor="accent2"/>
        </w:rPr>
        <w:t xml:space="preserve">    passoLY := QEY;</w:t>
      </w:r>
    </w:p>
    <w:p w14:paraId="4DE9E700" w14:textId="77777777" w:rsidR="00C42F5C" w:rsidRPr="00A83DD3" w:rsidRDefault="00C42F5C">
      <w:pPr>
        <w:rPr>
          <w:color w:val="E97132" w:themeColor="accent2"/>
        </w:rPr>
      </w:pPr>
      <w:r w:rsidRPr="00A83DD3">
        <w:rPr>
          <w:color w:val="E97132" w:themeColor="accent2"/>
        </w:rPr>
        <w:t xml:space="preserve">    passoLZ := QEZ;</w:t>
      </w:r>
    </w:p>
    <w:p w14:paraId="214FBE06" w14:textId="77777777" w:rsidR="00C42F5C" w:rsidRDefault="00C42F5C">
      <w:pPr>
        <w:rPr>
          <w:color w:val="E97132" w:themeColor="accent2"/>
        </w:rPr>
      </w:pPr>
      <w:r w:rsidRPr="00A83DD3">
        <w:rPr>
          <w:color w:val="E97132" w:themeColor="accent2"/>
        </w:rPr>
        <w:t>END_IF;</w:t>
      </w:r>
    </w:p>
    <w:p w14:paraId="0B39A98D" w14:textId="77777777" w:rsidR="00C42F5C" w:rsidRPr="00A83DD3" w:rsidRDefault="00C42F5C">
      <w:pPr>
        <w:rPr>
          <w:color w:val="E97132" w:themeColor="accent2"/>
        </w:rPr>
      </w:pPr>
    </w:p>
    <w:p w14:paraId="3E2A30A2" w14:textId="45F9A5B7" w:rsidR="00C42F5C" w:rsidRPr="00A83DD3" w:rsidRDefault="00C42F5C">
      <w:pPr>
        <w:rPr>
          <w:color w:val="E97132" w:themeColor="accent2"/>
        </w:rPr>
      </w:pPr>
      <w:r w:rsidRPr="00D91FF6">
        <w:rPr>
          <w:color w:val="E97132" w:themeColor="accent2"/>
        </w:rPr>
        <w:t xml:space="preserve">IF (mode = </w:t>
      </w:r>
      <w:r w:rsidR="00386339">
        <w:rPr>
          <w:color w:val="E97132" w:themeColor="accent2"/>
        </w:rPr>
        <w:t>4</w:t>
      </w:r>
      <w:r w:rsidRPr="00D91FF6">
        <w:rPr>
          <w:color w:val="E97132" w:themeColor="accent2"/>
        </w:rPr>
        <w:t>) AND ((aumentar = FALSE AND ((fase = 1) OR (fase = 4))) OR (aumentar = TRUE AND ((fase = 0) OR (fase = 3)))) THEN</w:t>
      </w:r>
    </w:p>
    <w:p w14:paraId="73988958" w14:textId="77777777" w:rsidR="00C42F5C" w:rsidRPr="00A83DD3" w:rsidRDefault="00C42F5C">
      <w:pPr>
        <w:rPr>
          <w:color w:val="E97132" w:themeColor="accent2"/>
        </w:rPr>
      </w:pPr>
      <w:r w:rsidRPr="00A83DD3">
        <w:rPr>
          <w:color w:val="E97132" w:themeColor="accent2"/>
        </w:rPr>
        <w:t xml:space="preserve">    passoLX := A;</w:t>
      </w:r>
    </w:p>
    <w:p w14:paraId="3DD9F4A6" w14:textId="77777777" w:rsidR="00C42F5C" w:rsidRPr="00A83DD3" w:rsidRDefault="00C42F5C">
      <w:pPr>
        <w:rPr>
          <w:color w:val="E97132" w:themeColor="accent2"/>
        </w:rPr>
      </w:pPr>
      <w:r w:rsidRPr="00A83DD3">
        <w:rPr>
          <w:color w:val="E97132" w:themeColor="accent2"/>
        </w:rPr>
        <w:t xml:space="preserve">    passoLY := B;</w:t>
      </w:r>
    </w:p>
    <w:p w14:paraId="6D8B4B8F" w14:textId="77777777" w:rsidR="00C42F5C" w:rsidRDefault="00C42F5C">
      <w:pPr>
        <w:rPr>
          <w:color w:val="E97132" w:themeColor="accent2"/>
        </w:rPr>
      </w:pPr>
      <w:r w:rsidRPr="00A83DD3">
        <w:rPr>
          <w:color w:val="E97132" w:themeColor="accent2"/>
        </w:rPr>
        <w:t xml:space="preserve">    passoLZ := C;</w:t>
      </w:r>
    </w:p>
    <w:p w14:paraId="13DEA330" w14:textId="77777777" w:rsidR="00C42F5C" w:rsidRDefault="00C42F5C">
      <w:pPr>
        <w:rPr>
          <w:color w:val="E97132" w:themeColor="accent2"/>
        </w:rPr>
      </w:pPr>
    </w:p>
    <w:p w14:paraId="5F273430" w14:textId="4DE52CB4" w:rsidR="00C42F5C" w:rsidRPr="004D529C" w:rsidRDefault="00C42F5C">
      <w:pPr>
        <w:rPr>
          <w:color w:val="E97132" w:themeColor="accent2"/>
        </w:rPr>
      </w:pPr>
      <w:r>
        <w:rPr>
          <w:color w:val="E97132" w:themeColor="accent2"/>
        </w:rPr>
        <w:t xml:space="preserve">IF </w:t>
      </w:r>
      <w:r w:rsidRPr="004D529C">
        <w:rPr>
          <w:color w:val="E97132" w:themeColor="accent2"/>
        </w:rPr>
        <w:t xml:space="preserve">(mode = </w:t>
      </w:r>
      <w:r w:rsidR="00386339">
        <w:rPr>
          <w:color w:val="E97132" w:themeColor="accent2"/>
        </w:rPr>
        <w:t>4</w:t>
      </w:r>
      <w:r w:rsidRPr="004D529C">
        <w:rPr>
          <w:color w:val="E97132" w:themeColor="accent2"/>
        </w:rPr>
        <w:t>) AND (totalCycles = 0) THEN</w:t>
      </w:r>
    </w:p>
    <w:p w14:paraId="7E0A07C6" w14:textId="77777777" w:rsidR="00C42F5C" w:rsidRPr="00BD04A9" w:rsidRDefault="00C42F5C">
      <w:pPr>
        <w:rPr>
          <w:color w:val="196B24" w:themeColor="accent3"/>
        </w:rPr>
      </w:pPr>
      <w:r w:rsidRPr="00BD04A9">
        <w:rPr>
          <w:color w:val="196B24" w:themeColor="accent3"/>
        </w:rPr>
        <w:t xml:space="preserve">    D := TRUE;</w:t>
      </w:r>
    </w:p>
    <w:p w14:paraId="61D93E2C" w14:textId="77777777" w:rsidR="00C42F5C" w:rsidRPr="004D529C" w:rsidRDefault="00C42F5C">
      <w:pPr>
        <w:rPr>
          <w:color w:val="E97132" w:themeColor="accent2"/>
        </w:rPr>
      </w:pPr>
      <w:r w:rsidRPr="004D529C">
        <w:rPr>
          <w:color w:val="E97132" w:themeColor="accent2"/>
        </w:rPr>
        <w:t xml:space="preserve">    C := FALSE;</w:t>
      </w:r>
    </w:p>
    <w:p w14:paraId="663318F1" w14:textId="77777777" w:rsidR="00C42F5C" w:rsidRPr="004D529C" w:rsidRDefault="00C42F5C">
      <w:pPr>
        <w:rPr>
          <w:color w:val="E97132" w:themeColor="accent2"/>
        </w:rPr>
      </w:pPr>
      <w:r w:rsidRPr="004D529C">
        <w:rPr>
          <w:color w:val="E97132" w:themeColor="accent2"/>
        </w:rPr>
        <w:t xml:space="preserve">    contadorfasesD := 0;</w:t>
      </w:r>
    </w:p>
    <w:p w14:paraId="5150B229" w14:textId="77777777" w:rsidR="00C42F5C" w:rsidRPr="004D529C" w:rsidRDefault="00C42F5C">
      <w:pPr>
        <w:rPr>
          <w:color w:val="E97132" w:themeColor="accent2"/>
        </w:rPr>
      </w:pPr>
      <w:r w:rsidRPr="004D529C">
        <w:rPr>
          <w:color w:val="E97132" w:themeColor="accent2"/>
        </w:rPr>
        <w:t>END_IF;</w:t>
      </w:r>
    </w:p>
    <w:p w14:paraId="1FCFBC38" w14:textId="77777777" w:rsidR="00C42F5C" w:rsidRPr="004D529C" w:rsidRDefault="00C42F5C">
      <w:pPr>
        <w:rPr>
          <w:color w:val="E97132" w:themeColor="accent2"/>
        </w:rPr>
      </w:pPr>
    </w:p>
    <w:p w14:paraId="7F746457" w14:textId="34C3846A" w:rsidR="00C42F5C" w:rsidRPr="004D529C" w:rsidRDefault="00C42F5C">
      <w:pPr>
        <w:rPr>
          <w:color w:val="E97132" w:themeColor="accent2"/>
        </w:rPr>
      </w:pPr>
      <w:r w:rsidRPr="004D529C">
        <w:rPr>
          <w:color w:val="E97132" w:themeColor="accent2"/>
        </w:rPr>
        <w:t xml:space="preserve">IF (mode = </w:t>
      </w:r>
      <w:r w:rsidR="00386339">
        <w:rPr>
          <w:color w:val="E97132" w:themeColor="accent2"/>
        </w:rPr>
        <w:t>4</w:t>
      </w:r>
      <w:r w:rsidRPr="004D529C">
        <w:rPr>
          <w:color w:val="E97132" w:themeColor="accent2"/>
        </w:rPr>
        <w:t>) AND (aumentar = FALSE AND aumentar_old = TRUE) THEN</w:t>
      </w:r>
    </w:p>
    <w:p w14:paraId="2F3A600F" w14:textId="77777777" w:rsidR="00C42F5C" w:rsidRPr="00C003D7" w:rsidRDefault="00C42F5C">
      <w:pPr>
        <w:rPr>
          <w:color w:val="196B24" w:themeColor="accent3"/>
        </w:rPr>
      </w:pPr>
      <w:r w:rsidRPr="00C003D7">
        <w:rPr>
          <w:color w:val="196B24" w:themeColor="accent3"/>
        </w:rPr>
        <w:t xml:space="preserve">    D := TRUE;</w:t>
      </w:r>
    </w:p>
    <w:p w14:paraId="6D83DC10" w14:textId="77777777" w:rsidR="00C42F5C" w:rsidRPr="004D529C" w:rsidRDefault="00C42F5C">
      <w:pPr>
        <w:rPr>
          <w:color w:val="E97132" w:themeColor="accent2"/>
        </w:rPr>
      </w:pPr>
      <w:r w:rsidRPr="004D529C">
        <w:rPr>
          <w:color w:val="E97132" w:themeColor="accent2"/>
        </w:rPr>
        <w:t xml:space="preserve">    C := FALSE;</w:t>
      </w:r>
    </w:p>
    <w:p w14:paraId="769E4FFD" w14:textId="77777777" w:rsidR="00C42F5C" w:rsidRPr="004D529C" w:rsidRDefault="00C42F5C">
      <w:pPr>
        <w:rPr>
          <w:color w:val="E97132" w:themeColor="accent2"/>
        </w:rPr>
      </w:pPr>
      <w:r w:rsidRPr="004D529C">
        <w:rPr>
          <w:color w:val="E97132" w:themeColor="accent2"/>
        </w:rPr>
        <w:t xml:space="preserve">    contadorfasesD := 0;</w:t>
      </w:r>
    </w:p>
    <w:p w14:paraId="326F989E" w14:textId="77777777" w:rsidR="00C42F5C" w:rsidRPr="004D529C" w:rsidRDefault="00C42F5C">
      <w:pPr>
        <w:rPr>
          <w:color w:val="E97132" w:themeColor="accent2"/>
        </w:rPr>
      </w:pPr>
      <w:r w:rsidRPr="004D529C">
        <w:rPr>
          <w:color w:val="E97132" w:themeColor="accent2"/>
        </w:rPr>
        <w:t>END_IF;</w:t>
      </w:r>
    </w:p>
    <w:p w14:paraId="7E3EBB0A" w14:textId="77777777" w:rsidR="00C42F5C" w:rsidRPr="004D529C" w:rsidRDefault="00C42F5C">
      <w:pPr>
        <w:rPr>
          <w:color w:val="E97132" w:themeColor="accent2"/>
        </w:rPr>
      </w:pPr>
    </w:p>
    <w:p w14:paraId="479A6013" w14:textId="77777777" w:rsidR="00C42F5C" w:rsidRPr="004D529C" w:rsidRDefault="00C42F5C">
      <w:pPr>
        <w:rPr>
          <w:color w:val="E97132" w:themeColor="accent2"/>
        </w:rPr>
      </w:pPr>
      <w:r w:rsidRPr="00B60580">
        <w:rPr>
          <w:color w:val="196B24" w:themeColor="accent3"/>
        </w:rPr>
        <w:t xml:space="preserve">IF D </w:t>
      </w:r>
      <w:r w:rsidRPr="004D529C">
        <w:rPr>
          <w:color w:val="E97132" w:themeColor="accent2"/>
        </w:rPr>
        <w:t>THEN</w:t>
      </w:r>
    </w:p>
    <w:p w14:paraId="0864930B" w14:textId="77777777" w:rsidR="00C42F5C" w:rsidRPr="004D529C" w:rsidRDefault="00C42F5C">
      <w:pPr>
        <w:rPr>
          <w:color w:val="E97132" w:themeColor="accent2"/>
        </w:rPr>
      </w:pPr>
      <w:r w:rsidRPr="004D529C">
        <w:rPr>
          <w:color w:val="E97132" w:themeColor="accent2"/>
        </w:rPr>
        <w:t xml:space="preserve">    contadorfasesD := contadorfasesD + 1;</w:t>
      </w:r>
    </w:p>
    <w:p w14:paraId="1569D42E" w14:textId="77777777" w:rsidR="00C42F5C" w:rsidRPr="004D529C" w:rsidRDefault="00C42F5C">
      <w:pPr>
        <w:rPr>
          <w:color w:val="E97132" w:themeColor="accent2"/>
        </w:rPr>
      </w:pPr>
      <w:r w:rsidRPr="004D529C">
        <w:rPr>
          <w:color w:val="E97132" w:themeColor="accent2"/>
        </w:rPr>
        <w:t>END_IF;</w:t>
      </w:r>
    </w:p>
    <w:p w14:paraId="17FDB19E" w14:textId="77777777" w:rsidR="00C42F5C" w:rsidRPr="004D529C" w:rsidRDefault="00C42F5C">
      <w:pPr>
        <w:rPr>
          <w:color w:val="E97132" w:themeColor="accent2"/>
        </w:rPr>
      </w:pPr>
    </w:p>
    <w:p w14:paraId="7A93CA1E" w14:textId="492F5047" w:rsidR="00C42F5C" w:rsidRPr="004D529C" w:rsidRDefault="00C42F5C">
      <w:pPr>
        <w:rPr>
          <w:color w:val="E97132" w:themeColor="accent2"/>
        </w:rPr>
      </w:pPr>
      <w:r w:rsidRPr="004D529C">
        <w:rPr>
          <w:color w:val="E97132" w:themeColor="accent2"/>
        </w:rPr>
        <w:t xml:space="preserve">IF (mode = </w:t>
      </w:r>
      <w:r w:rsidR="001F3330">
        <w:rPr>
          <w:color w:val="E97132" w:themeColor="accent2"/>
        </w:rPr>
        <w:t>4</w:t>
      </w:r>
      <w:r w:rsidRPr="004D529C">
        <w:rPr>
          <w:color w:val="E97132" w:themeColor="accent2"/>
        </w:rPr>
        <w:t>) AND (aumentar = TRUE AND aumentar_old = FALSE) THEN</w:t>
      </w:r>
    </w:p>
    <w:p w14:paraId="12BDEB4B" w14:textId="77777777" w:rsidR="00C42F5C" w:rsidRPr="00D4158F" w:rsidRDefault="00C42F5C">
      <w:pPr>
        <w:rPr>
          <w:color w:val="196B24" w:themeColor="accent3"/>
        </w:rPr>
      </w:pPr>
      <w:r w:rsidRPr="00D4158F">
        <w:rPr>
          <w:color w:val="196B24" w:themeColor="accent3"/>
        </w:rPr>
        <w:t xml:space="preserve">    C := TRUE;</w:t>
      </w:r>
    </w:p>
    <w:p w14:paraId="1AF8629B" w14:textId="77777777" w:rsidR="00C42F5C" w:rsidRPr="004D529C" w:rsidRDefault="00C42F5C">
      <w:pPr>
        <w:rPr>
          <w:color w:val="E97132" w:themeColor="accent2"/>
        </w:rPr>
      </w:pPr>
      <w:r w:rsidRPr="004D529C">
        <w:rPr>
          <w:color w:val="E97132" w:themeColor="accent2"/>
        </w:rPr>
        <w:t xml:space="preserve">    D := FALSE;</w:t>
      </w:r>
    </w:p>
    <w:p w14:paraId="45EB9D4A" w14:textId="77777777" w:rsidR="00C42F5C" w:rsidRPr="004D529C" w:rsidRDefault="00C42F5C">
      <w:pPr>
        <w:rPr>
          <w:color w:val="E97132" w:themeColor="accent2"/>
        </w:rPr>
      </w:pPr>
      <w:r w:rsidRPr="004D529C">
        <w:rPr>
          <w:color w:val="E97132" w:themeColor="accent2"/>
        </w:rPr>
        <w:t xml:space="preserve">    contadorfasesC := 0;</w:t>
      </w:r>
    </w:p>
    <w:p w14:paraId="7AFDF692" w14:textId="77777777" w:rsidR="00C42F5C" w:rsidRPr="004D529C" w:rsidRDefault="00C42F5C">
      <w:pPr>
        <w:rPr>
          <w:color w:val="E97132" w:themeColor="accent2"/>
        </w:rPr>
      </w:pPr>
      <w:r w:rsidRPr="004D529C">
        <w:rPr>
          <w:color w:val="E97132" w:themeColor="accent2"/>
        </w:rPr>
        <w:t>END_IF;</w:t>
      </w:r>
    </w:p>
    <w:p w14:paraId="7BE9454F" w14:textId="77777777" w:rsidR="00C42F5C" w:rsidRPr="004D529C" w:rsidRDefault="00C42F5C">
      <w:pPr>
        <w:rPr>
          <w:color w:val="E97132" w:themeColor="accent2"/>
        </w:rPr>
      </w:pPr>
    </w:p>
    <w:p w14:paraId="3F14D4B8" w14:textId="77777777" w:rsidR="00C42F5C" w:rsidRPr="004D529C" w:rsidRDefault="00C42F5C">
      <w:pPr>
        <w:rPr>
          <w:color w:val="E97132" w:themeColor="accent2"/>
        </w:rPr>
      </w:pPr>
      <w:r w:rsidRPr="00D25870">
        <w:rPr>
          <w:color w:val="196B24" w:themeColor="accent3"/>
        </w:rPr>
        <w:t xml:space="preserve">IF C </w:t>
      </w:r>
      <w:r w:rsidRPr="004D529C">
        <w:rPr>
          <w:color w:val="E97132" w:themeColor="accent2"/>
        </w:rPr>
        <w:t>THEN</w:t>
      </w:r>
    </w:p>
    <w:p w14:paraId="1D317BC6" w14:textId="77777777" w:rsidR="00C42F5C" w:rsidRPr="004D529C" w:rsidRDefault="00C42F5C">
      <w:pPr>
        <w:rPr>
          <w:color w:val="E97132" w:themeColor="accent2"/>
        </w:rPr>
      </w:pPr>
      <w:r w:rsidRPr="004D529C">
        <w:rPr>
          <w:color w:val="E97132" w:themeColor="accent2"/>
        </w:rPr>
        <w:t xml:space="preserve">    contadorfasesC := contadorfasesC + 1;</w:t>
      </w:r>
    </w:p>
    <w:p w14:paraId="0E66281C" w14:textId="77777777" w:rsidR="00C42F5C" w:rsidRDefault="00C42F5C">
      <w:pPr>
        <w:rPr>
          <w:color w:val="E97132" w:themeColor="accent2"/>
        </w:rPr>
      </w:pPr>
      <w:r w:rsidRPr="004D529C">
        <w:rPr>
          <w:color w:val="E97132" w:themeColor="accent2"/>
        </w:rPr>
        <w:t>END_IF;</w:t>
      </w:r>
    </w:p>
    <w:p w14:paraId="001D7119" w14:textId="77777777" w:rsidR="00C42F5C" w:rsidRDefault="00C42F5C">
      <w:pPr>
        <w:rPr>
          <w:color w:val="E97132" w:themeColor="accent2"/>
        </w:rPr>
      </w:pPr>
    </w:p>
    <w:p w14:paraId="04888508" w14:textId="77777777" w:rsidR="00C42F5C" w:rsidRPr="00A83DD3" w:rsidRDefault="00C42F5C">
      <w:pPr>
        <w:rPr>
          <w:color w:val="E97132" w:themeColor="accent2"/>
        </w:rPr>
      </w:pPr>
    </w:p>
    <w:p w14:paraId="04643930" w14:textId="77777777" w:rsidR="00C42F5C" w:rsidRPr="00625BF6" w:rsidRDefault="00C42F5C">
      <w:pPr>
        <w:rPr>
          <w:color w:val="E97132" w:themeColor="accent2"/>
        </w:rPr>
      </w:pPr>
      <w:r w:rsidRPr="00487091">
        <w:rPr>
          <w:color w:val="196B24" w:themeColor="accent3"/>
        </w:rPr>
        <w:t xml:space="preserve">IF aumentar AND contadorfasesC &gt; 3 </w:t>
      </w:r>
      <w:r w:rsidRPr="00625BF6">
        <w:rPr>
          <w:color w:val="E97132" w:themeColor="accent2"/>
        </w:rPr>
        <w:t>THEN</w:t>
      </w:r>
    </w:p>
    <w:p w14:paraId="13F2878B" w14:textId="77777777" w:rsidR="00C42F5C" w:rsidRPr="00625BF6" w:rsidRDefault="00C42F5C">
      <w:pPr>
        <w:rPr>
          <w:color w:val="E97132" w:themeColor="accent2"/>
        </w:rPr>
      </w:pPr>
      <w:r w:rsidRPr="00625BF6">
        <w:rPr>
          <w:color w:val="E97132" w:themeColor="accent2"/>
        </w:rPr>
        <w:t xml:space="preserve">    IF sinallX[fase] &lt;&gt; 0 THEN passoLX := passoLX + QEX; END_IF;</w:t>
      </w:r>
    </w:p>
    <w:p w14:paraId="5A46AD63" w14:textId="77777777" w:rsidR="00C42F5C" w:rsidRPr="00625BF6" w:rsidRDefault="00C42F5C">
      <w:pPr>
        <w:rPr>
          <w:color w:val="E97132" w:themeColor="accent2"/>
        </w:rPr>
      </w:pPr>
      <w:r w:rsidRPr="00625BF6">
        <w:rPr>
          <w:color w:val="E97132" w:themeColor="accent2"/>
        </w:rPr>
        <w:t xml:space="preserve">    IF sinallY[fase] &lt;&gt; 0 THEN passoLY := passoLY + QEY; END_IF;</w:t>
      </w:r>
    </w:p>
    <w:p w14:paraId="64769C87" w14:textId="77777777" w:rsidR="00C42F5C" w:rsidRPr="00625BF6" w:rsidRDefault="00C42F5C">
      <w:pPr>
        <w:rPr>
          <w:color w:val="E97132" w:themeColor="accent2"/>
        </w:rPr>
      </w:pPr>
      <w:r w:rsidRPr="00625BF6">
        <w:rPr>
          <w:color w:val="E97132" w:themeColor="accent2"/>
        </w:rPr>
        <w:t xml:space="preserve">    IF sinallZ[fase] &lt;&gt; 0 THEN passoLZ := passoLZ + QEZ; END_IF;</w:t>
      </w:r>
    </w:p>
    <w:p w14:paraId="355FCE72" w14:textId="77777777" w:rsidR="00C42F5C" w:rsidRDefault="00C42F5C">
      <w:pPr>
        <w:rPr>
          <w:color w:val="E97132" w:themeColor="accent2"/>
        </w:rPr>
      </w:pPr>
      <w:r w:rsidRPr="00625BF6">
        <w:rPr>
          <w:color w:val="E97132" w:themeColor="accent2"/>
        </w:rPr>
        <w:t>END_IF;</w:t>
      </w:r>
    </w:p>
    <w:p w14:paraId="377FB85E" w14:textId="77777777" w:rsidR="00C42F5C" w:rsidRPr="002E127F" w:rsidRDefault="00C42F5C">
      <w:pPr>
        <w:rPr>
          <w:color w:val="E97132" w:themeColor="accent2"/>
        </w:rPr>
      </w:pPr>
    </w:p>
    <w:p w14:paraId="39D0B688" w14:textId="77777777" w:rsidR="00C42F5C" w:rsidRPr="00F27D3C" w:rsidRDefault="00C42F5C">
      <w:pPr>
        <w:rPr>
          <w:color w:val="E97132" w:themeColor="accent2"/>
        </w:rPr>
      </w:pPr>
      <w:r w:rsidRPr="007E7A64">
        <w:rPr>
          <w:color w:val="196B24" w:themeColor="accent3"/>
        </w:rPr>
        <w:t>IF NOT aumentar AND contadorfasesD &gt; 4</w:t>
      </w:r>
      <w:r w:rsidRPr="00F27D3C">
        <w:rPr>
          <w:color w:val="E97132" w:themeColor="accent2"/>
        </w:rPr>
        <w:t xml:space="preserve"> THEN</w:t>
      </w:r>
    </w:p>
    <w:p w14:paraId="16F744B8" w14:textId="77777777" w:rsidR="00C42F5C" w:rsidRPr="00F27D3C" w:rsidRDefault="00C42F5C">
      <w:pPr>
        <w:rPr>
          <w:color w:val="E97132" w:themeColor="accent2"/>
        </w:rPr>
      </w:pPr>
      <w:r w:rsidRPr="00F27D3C">
        <w:rPr>
          <w:color w:val="E97132" w:themeColor="accent2"/>
        </w:rPr>
        <w:t xml:space="preserve">    IF sinallX[fase] &lt;&gt; 0 THEN passoLX := passoLX - QEX; END_IF;</w:t>
      </w:r>
    </w:p>
    <w:p w14:paraId="2713FAFF" w14:textId="77777777" w:rsidR="00C42F5C" w:rsidRPr="00F27D3C" w:rsidRDefault="00C42F5C">
      <w:pPr>
        <w:rPr>
          <w:color w:val="E97132" w:themeColor="accent2"/>
        </w:rPr>
      </w:pPr>
      <w:r w:rsidRPr="00F27D3C">
        <w:rPr>
          <w:color w:val="E97132" w:themeColor="accent2"/>
        </w:rPr>
        <w:t xml:space="preserve">    IF sinallY[fase] &lt;&gt; 0 THEN passoLY := passoLY - QEY; END_IF;</w:t>
      </w:r>
    </w:p>
    <w:p w14:paraId="4490CC4C" w14:textId="77777777" w:rsidR="00C42F5C" w:rsidRPr="00F27D3C" w:rsidRDefault="00C42F5C">
      <w:pPr>
        <w:rPr>
          <w:color w:val="E97132" w:themeColor="accent2"/>
        </w:rPr>
      </w:pPr>
      <w:r w:rsidRPr="00F27D3C">
        <w:rPr>
          <w:color w:val="E97132" w:themeColor="accent2"/>
        </w:rPr>
        <w:t xml:space="preserve">    IF sinallZ[fase] &lt;&gt; 0 THEN passoLZ := passoLZ - QEZ; END_IF;</w:t>
      </w:r>
    </w:p>
    <w:p w14:paraId="01FA5A47" w14:textId="77777777" w:rsidR="00C42F5C" w:rsidRDefault="00C42F5C">
      <w:pPr>
        <w:rPr>
          <w:color w:val="E97132" w:themeColor="accent2"/>
        </w:rPr>
      </w:pPr>
      <w:r w:rsidRPr="00F27D3C">
        <w:rPr>
          <w:color w:val="E97132" w:themeColor="accent2"/>
        </w:rPr>
        <w:t>END_IF;</w:t>
      </w:r>
    </w:p>
    <w:p w14:paraId="7C660106" w14:textId="77777777" w:rsidR="00C42F5C" w:rsidRPr="00D1586D" w:rsidRDefault="00C42F5C">
      <w:pPr>
        <w:rPr>
          <w:color w:val="E97132" w:themeColor="accent2"/>
        </w:rPr>
      </w:pPr>
    </w:p>
    <w:p w14:paraId="70423BF7" w14:textId="77777777" w:rsidR="00C42F5C" w:rsidRPr="00D1586D" w:rsidRDefault="00C42F5C">
      <w:pPr>
        <w:rPr>
          <w:color w:val="E97132" w:themeColor="accent2"/>
        </w:rPr>
      </w:pPr>
    </w:p>
    <w:p w14:paraId="38035C28" w14:textId="77777777" w:rsidR="00C42F5C" w:rsidRDefault="00C42F5C">
      <w:pPr>
        <w:rPr>
          <w:color w:val="A02B93" w:themeColor="accent5"/>
          <w:sz w:val="28"/>
          <w:szCs w:val="28"/>
        </w:rPr>
      </w:pPr>
      <w:r w:rsidRPr="00D10ED6">
        <w:rPr>
          <w:color w:val="A02B93" w:themeColor="accent5"/>
          <w:sz w:val="28"/>
          <w:szCs w:val="28"/>
        </w:rPr>
        <w:t>IF fase = 0  THEN</w:t>
      </w:r>
    </w:p>
    <w:p w14:paraId="73F333E2" w14:textId="77777777" w:rsidR="00C42F5C" w:rsidRPr="00692965" w:rsidRDefault="00C42F5C">
      <w:pPr>
        <w:rPr>
          <w:color w:val="E97132" w:themeColor="accent2"/>
        </w:rPr>
      </w:pPr>
      <w:r w:rsidRPr="00692965">
        <w:rPr>
          <w:color w:val="E97132" w:themeColor="accent2"/>
        </w:rPr>
        <w:t xml:space="preserve">IF </w:t>
      </w:r>
    </w:p>
    <w:p w14:paraId="541A5EA2" w14:textId="48719831" w:rsidR="00C42F5C" w:rsidRPr="00692965" w:rsidRDefault="00C42F5C">
      <w:pPr>
        <w:rPr>
          <w:color w:val="E97132" w:themeColor="accent2"/>
        </w:rPr>
      </w:pPr>
      <w:r w:rsidRPr="00692965">
        <w:rPr>
          <w:color w:val="E97132" w:themeColor="accent2"/>
        </w:rPr>
        <w:t xml:space="preserve">    (mode = </w:t>
      </w:r>
      <w:r w:rsidR="00F808F1">
        <w:rPr>
          <w:color w:val="E97132" w:themeColor="accent2"/>
        </w:rPr>
        <w:t>4</w:t>
      </w:r>
      <w:r w:rsidRPr="00692965">
        <w:rPr>
          <w:color w:val="E97132" w:themeColor="accent2"/>
        </w:rPr>
        <w:t xml:space="preserve"> AND </w:t>
      </w:r>
      <w:r w:rsidRPr="005A0581">
        <w:rPr>
          <w:color w:val="196B24" w:themeColor="accent3"/>
        </w:rPr>
        <w:t>CAVIDADE = TRUE</w:t>
      </w:r>
      <w:r w:rsidRPr="00692965">
        <w:rPr>
          <w:color w:val="E97132" w:themeColor="accent2"/>
        </w:rPr>
        <w:t xml:space="preserve"> AND (aumentar = FALSE AND aumentar_old = TRUE))</w:t>
      </w:r>
    </w:p>
    <w:p w14:paraId="12AD5EAC" w14:textId="77777777" w:rsidR="00C42F5C" w:rsidRPr="00692965" w:rsidRDefault="00C42F5C">
      <w:pPr>
        <w:rPr>
          <w:color w:val="E97132" w:themeColor="accent2"/>
        </w:rPr>
      </w:pPr>
      <w:r w:rsidRPr="00692965">
        <w:rPr>
          <w:color w:val="E97132" w:themeColor="accent2"/>
        </w:rPr>
        <w:t xml:space="preserve">    OR</w:t>
      </w:r>
    </w:p>
    <w:p w14:paraId="20159C97" w14:textId="7AA0B2B9" w:rsidR="00C42F5C" w:rsidRPr="00692965" w:rsidRDefault="00C42F5C">
      <w:pPr>
        <w:rPr>
          <w:color w:val="E97132" w:themeColor="accent2"/>
        </w:rPr>
      </w:pPr>
      <w:r w:rsidRPr="00692965">
        <w:rPr>
          <w:color w:val="E97132" w:themeColor="accent2"/>
        </w:rPr>
        <w:t xml:space="preserve">    (mode = </w:t>
      </w:r>
      <w:r w:rsidR="002523B3">
        <w:rPr>
          <w:color w:val="E97132" w:themeColor="accent2"/>
        </w:rPr>
        <w:t>4</w:t>
      </w:r>
      <w:r>
        <w:rPr>
          <w:color w:val="E97132" w:themeColor="accent2"/>
        </w:rPr>
        <w:t xml:space="preserve"> </w:t>
      </w:r>
      <w:r w:rsidRPr="00692965">
        <w:rPr>
          <w:color w:val="E97132" w:themeColor="accent2"/>
        </w:rPr>
        <w:t xml:space="preserve">AND </w:t>
      </w:r>
      <w:r w:rsidRPr="002B5F71">
        <w:rPr>
          <w:color w:val="196B24" w:themeColor="accent3"/>
        </w:rPr>
        <w:t xml:space="preserve">CAVIDADE = TRUE </w:t>
      </w:r>
      <w:r w:rsidRPr="00692965">
        <w:rPr>
          <w:color w:val="E97132" w:themeColor="accent2"/>
        </w:rPr>
        <w:t>AND totalCycles = 0)</w:t>
      </w:r>
    </w:p>
    <w:p w14:paraId="782517DB" w14:textId="77777777" w:rsidR="00C42F5C" w:rsidRDefault="00C42F5C">
      <w:pPr>
        <w:rPr>
          <w:color w:val="E97132" w:themeColor="accent2"/>
        </w:rPr>
      </w:pPr>
      <w:r w:rsidRPr="00692965">
        <w:rPr>
          <w:color w:val="E97132" w:themeColor="accent2"/>
        </w:rPr>
        <w:t>THEN</w:t>
      </w:r>
    </w:p>
    <w:p w14:paraId="421125F1" w14:textId="77777777" w:rsidR="00C42F5C" w:rsidRDefault="00C42F5C">
      <w:pPr>
        <w:rPr>
          <w:color w:val="E97132" w:themeColor="accent2"/>
        </w:rPr>
      </w:pPr>
    </w:p>
    <w:p w14:paraId="26E97248" w14:textId="77777777" w:rsidR="00C42F5C" w:rsidRPr="00BA475B" w:rsidRDefault="00C42F5C">
      <w:pPr>
        <w:rPr>
          <w:color w:val="E97132" w:themeColor="accent2"/>
        </w:rPr>
      </w:pPr>
      <w:r w:rsidRPr="00BA475B">
        <w:rPr>
          <w:color w:val="E97132" w:themeColor="accent2"/>
        </w:rPr>
        <w:t xml:space="preserve">  A := passoLX;</w:t>
      </w:r>
    </w:p>
    <w:p w14:paraId="64D204ED" w14:textId="77777777" w:rsidR="00C42F5C" w:rsidRPr="00BA475B" w:rsidRDefault="00C42F5C">
      <w:pPr>
        <w:rPr>
          <w:color w:val="E97132" w:themeColor="accent2"/>
        </w:rPr>
      </w:pPr>
      <w:r w:rsidRPr="00BA475B">
        <w:rPr>
          <w:color w:val="E97132" w:themeColor="accent2"/>
        </w:rPr>
        <w:t xml:space="preserve">    B := passoLY;</w:t>
      </w:r>
    </w:p>
    <w:p w14:paraId="6813F0F4" w14:textId="77777777" w:rsidR="00C42F5C" w:rsidRPr="00BA475B" w:rsidRDefault="00C42F5C">
      <w:pPr>
        <w:rPr>
          <w:color w:val="E97132" w:themeColor="accent2"/>
        </w:rPr>
      </w:pPr>
      <w:r w:rsidRPr="00BA475B">
        <w:rPr>
          <w:color w:val="E97132" w:themeColor="accent2"/>
        </w:rPr>
        <w:t xml:space="preserve">    C := passoLZ;</w:t>
      </w:r>
    </w:p>
    <w:p w14:paraId="600FC051" w14:textId="77777777" w:rsidR="00C42F5C" w:rsidRPr="00BA475B" w:rsidRDefault="00C42F5C">
      <w:pPr>
        <w:rPr>
          <w:color w:val="E97132" w:themeColor="accent2"/>
        </w:rPr>
      </w:pPr>
    </w:p>
    <w:p w14:paraId="5751D10B" w14:textId="77777777" w:rsidR="00C42F5C" w:rsidRPr="00BA475B" w:rsidRDefault="00C42F5C">
      <w:pPr>
        <w:rPr>
          <w:color w:val="E97132" w:themeColor="accent2"/>
        </w:rPr>
      </w:pPr>
      <w:r w:rsidRPr="00BA475B">
        <w:rPr>
          <w:color w:val="E97132" w:themeColor="accent2"/>
        </w:rPr>
        <w:t xml:space="preserve">    passoLX := 0;</w:t>
      </w:r>
    </w:p>
    <w:p w14:paraId="78CD893B" w14:textId="77777777" w:rsidR="00C42F5C" w:rsidRPr="00BA475B" w:rsidRDefault="00C42F5C">
      <w:pPr>
        <w:rPr>
          <w:color w:val="E97132" w:themeColor="accent2"/>
        </w:rPr>
      </w:pPr>
      <w:r w:rsidRPr="00BA475B">
        <w:rPr>
          <w:color w:val="E97132" w:themeColor="accent2"/>
        </w:rPr>
        <w:t xml:space="preserve">    passoLY := 0;</w:t>
      </w:r>
    </w:p>
    <w:p w14:paraId="00168E67" w14:textId="77777777" w:rsidR="00C42F5C" w:rsidRPr="00BA475B" w:rsidRDefault="00C42F5C">
      <w:pPr>
        <w:rPr>
          <w:color w:val="E97132" w:themeColor="accent2"/>
        </w:rPr>
      </w:pPr>
      <w:r w:rsidRPr="00BA475B">
        <w:rPr>
          <w:color w:val="E97132" w:themeColor="accent2"/>
        </w:rPr>
        <w:t xml:space="preserve">    passoLZ := 0;</w:t>
      </w:r>
    </w:p>
    <w:p w14:paraId="7C61C388" w14:textId="77777777" w:rsidR="00C42F5C" w:rsidRPr="00BA475B" w:rsidRDefault="00C42F5C">
      <w:pPr>
        <w:rPr>
          <w:color w:val="E97132" w:themeColor="accent2"/>
        </w:rPr>
      </w:pPr>
    </w:p>
    <w:p w14:paraId="4D972880" w14:textId="77777777" w:rsidR="00C42F5C" w:rsidRDefault="00C42F5C">
      <w:pPr>
        <w:rPr>
          <w:color w:val="E97132" w:themeColor="accent2"/>
        </w:rPr>
      </w:pPr>
      <w:r w:rsidRPr="00BA475B">
        <w:rPr>
          <w:color w:val="E97132" w:themeColor="accent2"/>
        </w:rPr>
        <w:t>END_IF;</w:t>
      </w:r>
    </w:p>
    <w:p w14:paraId="3AF993F0" w14:textId="77777777" w:rsidR="00C42F5C" w:rsidRDefault="00C42F5C">
      <w:pPr>
        <w:rPr>
          <w:color w:val="A02B93" w:themeColor="accent5"/>
          <w:sz w:val="28"/>
          <w:szCs w:val="28"/>
        </w:rPr>
      </w:pPr>
      <w:r w:rsidRPr="004A5B24">
        <w:rPr>
          <w:color w:val="A02B93" w:themeColor="accent5"/>
          <w:sz w:val="28"/>
          <w:szCs w:val="28"/>
        </w:rPr>
        <w:t>END_IF;</w:t>
      </w:r>
    </w:p>
    <w:p w14:paraId="13AD2513" w14:textId="77777777" w:rsidR="00C42F5C" w:rsidRDefault="00C42F5C">
      <w:pPr>
        <w:rPr>
          <w:color w:val="A02B93" w:themeColor="accent5"/>
          <w:sz w:val="28"/>
          <w:szCs w:val="28"/>
        </w:rPr>
      </w:pPr>
    </w:p>
    <w:p w14:paraId="7473F6EE" w14:textId="77777777" w:rsidR="00C42F5C" w:rsidRDefault="00C42F5C">
      <w:pPr>
        <w:rPr>
          <w:color w:val="196B24" w:themeColor="accent3"/>
        </w:rPr>
      </w:pPr>
      <w:r w:rsidRPr="00BB4BDD">
        <w:rPr>
          <w:color w:val="196B24" w:themeColor="accent3"/>
        </w:rPr>
        <w:t>aumentar_old := aumentar;</w:t>
      </w:r>
    </w:p>
    <w:p w14:paraId="1FD50F09" w14:textId="77777777" w:rsidR="00C42F5C" w:rsidRPr="00BD1A62" w:rsidRDefault="00C42F5C">
      <w:pPr>
        <w:rPr>
          <w:color w:val="196B24" w:themeColor="accent3"/>
        </w:rPr>
      </w:pPr>
    </w:p>
    <w:p w14:paraId="4BAE8870" w14:textId="77777777" w:rsidR="00C42F5C" w:rsidRPr="00EA3F59" w:rsidRDefault="00C42F5C">
      <w:pPr>
        <w:rPr>
          <w:color w:val="E97132" w:themeColor="accent2"/>
        </w:rPr>
      </w:pPr>
      <w:r w:rsidRPr="00EA3F59">
        <w:rPr>
          <w:color w:val="E97132" w:themeColor="accent2"/>
        </w:rPr>
        <w:t>// XY</w:t>
      </w:r>
    </w:p>
    <w:p w14:paraId="01B50510" w14:textId="77777777" w:rsidR="00C42F5C" w:rsidRDefault="00C42F5C">
      <w:pPr>
        <w:rPr>
          <w:color w:val="E97132" w:themeColor="accent2"/>
        </w:rPr>
      </w:pPr>
      <w:r w:rsidRPr="00824EF2">
        <w:rPr>
          <w:color w:val="E97132" w:themeColor="accent2"/>
        </w:rPr>
        <w:t>IF (totalCycles = 0) AND (CAVIDADE = FALSE) THEN IF (maxLX &gt; minLX) AND (QEX &gt; 0) THEN TESTE := INT(((((maxLX - minLX) / QEX) / 2) * 6) + 0.5); TESTE := INT((TESTE / 6.0) + 0.5) * 6; DEN := (TESTE / 6.0) * 2; IF (DEN &gt; 0) THEN IF ((maxLX - minLX) / DEN) &gt;= D THEN TESTE := TESTE + 6; END_IF; END_IF; QEX := (maxLX - minLX) / ((TESTE / 6.0) * 2); END_IF; IF (maxLY &gt; minLY) AND (QEY &gt; 0) THEN QEY := (maxLY - minLY) / ((TESTE / 6.0) * 2); END_IF; TESTE_DOWN := TESTE - 1; END_IF;</w:t>
      </w:r>
    </w:p>
    <w:p w14:paraId="188FD829" w14:textId="77777777" w:rsidR="00C42F5C" w:rsidRDefault="00C42F5C">
      <w:pPr>
        <w:rPr>
          <w:color w:val="E97132" w:themeColor="accent2"/>
        </w:rPr>
      </w:pPr>
    </w:p>
    <w:p w14:paraId="616449DA" w14:textId="77777777" w:rsidR="00C42F5C" w:rsidRPr="00EA3F59" w:rsidRDefault="00C42F5C">
      <w:pPr>
        <w:rPr>
          <w:color w:val="E97132" w:themeColor="accent2"/>
        </w:rPr>
      </w:pPr>
      <w:r w:rsidRPr="0067026F">
        <w:rPr>
          <w:color w:val="E97132" w:themeColor="accent2"/>
        </w:rPr>
        <w:t>IF (totalCycles = 0) AND (CAVIDADE = TRUE) THEN IF (maxLX &gt; minLX) AND (QEX &gt; 0) THEN TESTE := INT(((((maxLX - minLX) / QEX) / 2) * 6) + 0.5); TESTE := INT((TESTE / 6.0) + 0.5) * 6; DEN := ((TESTE - 3) / 6.0) * 2; IF (DEN &gt; 0) THEN IF ((maxLX - minLX) / DEN) &gt;= D THEN TESTE := TESTE + 6; END_IF; END_IF; QEX := (maxLX - minLX) / (((TESTE - 3) / 6.0) * 2); END_IF; IF (maxLY &gt; minLY) AND (QEY &gt; 0) THEN QEY := (maxLY - minLY) / (((TESTE - 3) / 6.0) * 2); END_IF; TESTE_DOWN := TESTE - 1; END_IF;</w:t>
      </w:r>
    </w:p>
    <w:p w14:paraId="5F722070" w14:textId="77777777" w:rsidR="00C42F5C" w:rsidRPr="00EA3F59" w:rsidRDefault="00C42F5C">
      <w:pPr>
        <w:rPr>
          <w:color w:val="E97132" w:themeColor="accent2"/>
        </w:rPr>
      </w:pPr>
      <w:r w:rsidRPr="00EA3F59">
        <w:rPr>
          <w:color w:val="E97132" w:themeColor="accent2"/>
        </w:rPr>
        <w:t>// ZY</w:t>
      </w:r>
    </w:p>
    <w:p w14:paraId="38534646" w14:textId="77777777" w:rsidR="00C42F5C" w:rsidRPr="00E850CF" w:rsidRDefault="00C42F5C">
      <w:pPr>
        <w:rPr>
          <w:color w:val="E97132" w:themeColor="accent2"/>
        </w:rPr>
      </w:pPr>
      <w:r w:rsidRPr="00E850CF">
        <w:rPr>
          <w:color w:val="E97132" w:themeColor="accent2"/>
        </w:rPr>
        <w:t>// ZY</w:t>
      </w:r>
    </w:p>
    <w:p w14:paraId="6DBBC03F" w14:textId="77777777" w:rsidR="00C42F5C" w:rsidRDefault="00C42F5C">
      <w:pPr>
        <w:rPr>
          <w:color w:val="E97132" w:themeColor="accent2"/>
        </w:rPr>
      </w:pPr>
      <w:r w:rsidRPr="00176BF7">
        <w:rPr>
          <w:color w:val="E97132" w:themeColor="accent2"/>
        </w:rPr>
        <w:t>IF (totalCycles = 0) AND (CAVIDADE = FALSE) THEN IF (maxLZ &gt; minLZ) AND (QEZ &gt; 0) THEN TESTE := INT(((((maxLZ - minLZ) / QEZ) / 2) * 6) + 0.5); TESTE := INT((TESTE / 6.0) + 0.5) * 6; DEN := (TESTE / 6.0) * 2; IF (DEN &gt; 0) THEN IF ((maxLZ - minLZ) / DEN) &gt;= D THEN TESTE := TESTE + 6; END_IF; END_IF; QEZ := (maxLZ - minLZ) / ((TESTE / 6.0) * 2); END_IF; IF (maxLY &gt; minLY) AND (QEY &gt; 0) THEN QEY := (maxLY - minLY) / ((TESTE / 6.0) * 2); END_IF; TESTE_DOWN := TESTE - 1; END_IF;</w:t>
      </w:r>
    </w:p>
    <w:p w14:paraId="56CB2267" w14:textId="77777777" w:rsidR="00C42F5C" w:rsidRPr="00583A50" w:rsidRDefault="00C42F5C">
      <w:pPr>
        <w:rPr>
          <w:color w:val="E97132" w:themeColor="accent2"/>
        </w:rPr>
      </w:pPr>
      <w:r w:rsidRPr="00583A50">
        <w:rPr>
          <w:color w:val="E97132" w:themeColor="accent2"/>
        </w:rPr>
        <w:t>// ZY</w:t>
      </w:r>
    </w:p>
    <w:p w14:paraId="49F3AA73" w14:textId="77777777" w:rsidR="00C42F5C" w:rsidRDefault="00C42F5C">
      <w:pPr>
        <w:rPr>
          <w:color w:val="E97132" w:themeColor="accent2"/>
        </w:rPr>
      </w:pPr>
      <w:r w:rsidRPr="005F08C8">
        <w:rPr>
          <w:color w:val="E97132" w:themeColor="accent2"/>
        </w:rPr>
        <w:t>IF (totalCycles = 0) AND (CAVIDADE = TRUE) THEN IF (maxLZ &gt; minLZ) AND (QEZ &gt; 0) THEN TESTE := INT(((((maxLZ - minLZ) / QEZ) / 2) * 6) + 0.5); TESTE := INT((TESTE / 6.0) + 0.5) * 6; DEN := ((TESTE - 3) / 6.0) * 2; IF (DEN &gt; 0) THEN IF ((maxLZ - minLZ) / DEN) &gt;= D THEN TESTE := TESTE + 6; END_IF; END_IF; QEZ := (maxLZ - minLZ) / (((TESTE - 3) / 6.0) * 2); END_IF; IF (maxLY &gt; minLY) AND (QEY &gt; 0) THEN QEY := (maxLY - minLY) / (((TESTE - 3) / 6.0) * 2); END_IF; TESTE_DOWN := TESTE - 1; END_IF;</w:t>
      </w:r>
    </w:p>
    <w:p w14:paraId="23DEE03C" w14:textId="77777777" w:rsidR="00C42F5C" w:rsidRDefault="00C42F5C">
      <w:pPr>
        <w:rPr>
          <w:color w:val="E97132" w:themeColor="accent2"/>
        </w:rPr>
      </w:pPr>
    </w:p>
    <w:p w14:paraId="384D2B33" w14:textId="77777777" w:rsidR="00C42F5C" w:rsidRPr="00EA3F59" w:rsidRDefault="00C42F5C">
      <w:pPr>
        <w:rPr>
          <w:color w:val="E97132" w:themeColor="accent2"/>
        </w:rPr>
      </w:pPr>
      <w:r w:rsidRPr="00EA3F59">
        <w:rPr>
          <w:color w:val="E97132" w:themeColor="accent2"/>
        </w:rPr>
        <w:t>// ZX</w:t>
      </w:r>
    </w:p>
    <w:p w14:paraId="037F0F5C" w14:textId="77777777" w:rsidR="00C42F5C" w:rsidRPr="00252B14" w:rsidRDefault="00C42F5C">
      <w:pPr>
        <w:rPr>
          <w:color w:val="E97132" w:themeColor="accent2"/>
        </w:rPr>
      </w:pPr>
      <w:r w:rsidRPr="00252B14">
        <w:rPr>
          <w:color w:val="E97132" w:themeColor="accent2"/>
        </w:rPr>
        <w:t>// ZX</w:t>
      </w:r>
    </w:p>
    <w:p w14:paraId="3C7CE901" w14:textId="77777777" w:rsidR="00C42F5C" w:rsidRDefault="00C42F5C">
      <w:pPr>
        <w:rPr>
          <w:color w:val="E97132" w:themeColor="accent2"/>
        </w:rPr>
      </w:pPr>
      <w:r w:rsidRPr="00F31536">
        <w:rPr>
          <w:color w:val="E97132" w:themeColor="accent2"/>
        </w:rPr>
        <w:t>IF (totalCycles = 0) AND (CAVIDADE = FALSE) THEN IF (maxLZ &gt; minLZ) AND (QEZ &gt; 0) THEN TESTE := INT(((((maxLZ - minLZ) / QEZ) / 2) * 6) + 0.5); TESTE := INT((TESTE / 6.0) + 0.5) * 6; DEN := (TESTE / 6.0) * 2; IF (DEN &gt; 0) THEN IF ((maxLZ - minLZ) / DEN) &gt;= D THEN TESTE := TESTE + 6; END_IF; END_IF; QEZ := (maxLZ - minLZ) / ((TESTE / 6.0) * 2); END_IF; IF (maxLX &gt; minLX) AND (QEX &gt; 0) THEN QEX := (maxLX - minLX) / ((TESTE / 6.0) * 2); END_IF; TESTE_DOWN := TESTE - 1; END_IF;</w:t>
      </w:r>
    </w:p>
    <w:p w14:paraId="1F03A820" w14:textId="77777777" w:rsidR="00C42F5C" w:rsidRPr="000F15C5" w:rsidRDefault="00C42F5C">
      <w:pPr>
        <w:rPr>
          <w:color w:val="E97132" w:themeColor="accent2"/>
        </w:rPr>
      </w:pPr>
      <w:r w:rsidRPr="000F15C5">
        <w:rPr>
          <w:color w:val="E97132" w:themeColor="accent2"/>
        </w:rPr>
        <w:t>// ZX</w:t>
      </w:r>
    </w:p>
    <w:p w14:paraId="6A55A884" w14:textId="77777777" w:rsidR="00C42F5C" w:rsidRDefault="00C42F5C">
      <w:pPr>
        <w:rPr>
          <w:color w:val="E97132" w:themeColor="accent2"/>
        </w:rPr>
      </w:pPr>
      <w:r w:rsidRPr="002A3664">
        <w:rPr>
          <w:color w:val="E97132" w:themeColor="accent2"/>
        </w:rPr>
        <w:t>IF (totalCycles = 0) AND (CAVIDADE = TRUE) THEN IF (maxLZ &gt; minLZ) AND (QEZ &gt; 0) THEN TESTE := INT(((((maxLZ - minLZ) / QEZ) / 2) * 6) + 0.5); TESTE := INT((TESTE / 6.0) + 0.5) * 6; DEN := ((TESTE - 3) / 6.0) * 2; IF (DEN &gt; 0) THEN IF ((maxLZ - minLZ) / DEN) &gt;= D THEN TESTE := TESTE + 6; END_IF; END_IF; QEZ := (maxLZ - minLZ) / (((TESTE - 3) / 6.0) * 2); END_IF; IF (maxLX &gt; minLX) AND (QEX &gt; 0) THEN QEX := (maxLX - minLX) / (((TESTE - 3) / 6.0) * 2); END_IF; TESTE_DOWN := TESTE - 1; END_IF;</w:t>
      </w:r>
    </w:p>
    <w:p w14:paraId="732EC86F" w14:textId="77777777" w:rsidR="00C42F5C" w:rsidRDefault="00C42F5C">
      <w:pPr>
        <w:rPr>
          <w:color w:val="E97132" w:themeColor="accent2"/>
        </w:rPr>
      </w:pPr>
    </w:p>
    <w:p w14:paraId="64CC4D86" w14:textId="77777777" w:rsidR="00C42F5C" w:rsidRDefault="00C42F5C">
      <w:pPr>
        <w:rPr>
          <w:color w:val="196B24" w:themeColor="accent3"/>
        </w:rPr>
      </w:pPr>
      <w:r w:rsidRPr="00C65A63">
        <w:rPr>
          <w:color w:val="196B24" w:themeColor="accent3"/>
        </w:rPr>
        <w:t xml:space="preserve">IF (contadorfasesD = </w:t>
      </w:r>
      <w:r w:rsidRPr="00E90397">
        <w:rPr>
          <w:color w:val="E97132" w:themeColor="accent2"/>
        </w:rPr>
        <w:t>TESTE</w:t>
      </w:r>
      <w:r w:rsidRPr="00C65A63">
        <w:rPr>
          <w:color w:val="196B24" w:themeColor="accent3"/>
        </w:rPr>
        <w:t>) THEN</w:t>
      </w:r>
    </w:p>
    <w:p w14:paraId="0CC6E99F" w14:textId="77777777" w:rsidR="00C42F5C" w:rsidRPr="00C65A63" w:rsidRDefault="00C42F5C">
      <w:pPr>
        <w:rPr>
          <w:color w:val="196B24" w:themeColor="accent3"/>
        </w:rPr>
      </w:pPr>
      <w:r w:rsidRPr="00C65A63">
        <w:rPr>
          <w:color w:val="196B24" w:themeColor="accent3"/>
        </w:rPr>
        <w:t xml:space="preserve"> aumentar := TRUE; END_IF;</w:t>
      </w:r>
    </w:p>
    <w:p w14:paraId="45FD275E" w14:textId="77777777" w:rsidR="00C42F5C" w:rsidRDefault="00C42F5C">
      <w:pPr>
        <w:rPr>
          <w:color w:val="196B24" w:themeColor="accent3"/>
        </w:rPr>
      </w:pPr>
      <w:r w:rsidRPr="00C65A63">
        <w:rPr>
          <w:color w:val="196B24" w:themeColor="accent3"/>
        </w:rPr>
        <w:t xml:space="preserve">IF (contadorfasesC = </w:t>
      </w:r>
      <w:r>
        <w:rPr>
          <w:color w:val="E97132" w:themeColor="accent2"/>
        </w:rPr>
        <w:t>TESTE</w:t>
      </w:r>
      <w:r w:rsidRPr="00C65A63">
        <w:rPr>
          <w:color w:val="196B24" w:themeColor="accent3"/>
        </w:rPr>
        <w:t xml:space="preserve">) THEN </w:t>
      </w:r>
    </w:p>
    <w:p w14:paraId="1BDC1A3E" w14:textId="77777777" w:rsidR="00C42F5C" w:rsidRPr="00C65A63" w:rsidRDefault="00C42F5C">
      <w:pPr>
        <w:rPr>
          <w:color w:val="196B24" w:themeColor="accent3"/>
        </w:rPr>
      </w:pPr>
      <w:r w:rsidRPr="00C65A63">
        <w:rPr>
          <w:color w:val="196B24" w:themeColor="accent3"/>
        </w:rPr>
        <w:t>aumentar := FALSE; END_IF;</w:t>
      </w:r>
    </w:p>
    <w:p w14:paraId="65E76EE0" w14:textId="77777777" w:rsidR="00C42F5C" w:rsidRDefault="00C42F5C">
      <w:pPr>
        <w:rPr>
          <w:color w:val="E97132" w:themeColor="accent2"/>
        </w:rPr>
      </w:pPr>
    </w:p>
    <w:p w14:paraId="7A95639C" w14:textId="214A68B3" w:rsidR="00C42F5C" w:rsidRPr="00720905" w:rsidRDefault="00C42F5C">
      <w:pPr>
        <w:rPr>
          <w:color w:val="E97132" w:themeColor="accent2"/>
        </w:rPr>
      </w:pPr>
      <w:r w:rsidRPr="00720905">
        <w:rPr>
          <w:color w:val="E97132" w:themeColor="accent2"/>
        </w:rPr>
        <w:t xml:space="preserve">IF mode = </w:t>
      </w:r>
      <w:r w:rsidR="002523B3">
        <w:rPr>
          <w:color w:val="E97132" w:themeColor="accent2"/>
        </w:rPr>
        <w:t>4</w:t>
      </w:r>
      <w:r w:rsidRPr="00720905">
        <w:rPr>
          <w:color w:val="E97132" w:themeColor="accent2"/>
        </w:rPr>
        <w:t xml:space="preserve"> THEN</w:t>
      </w:r>
    </w:p>
    <w:p w14:paraId="501B4883" w14:textId="30B4137F" w:rsidR="00C42F5C" w:rsidRPr="004D529C" w:rsidRDefault="00C42F5C">
      <w:pPr>
        <w:rPr>
          <w:color w:val="E97132" w:themeColor="accent2"/>
        </w:rPr>
      </w:pPr>
      <w:r w:rsidRPr="004D529C">
        <w:rPr>
          <w:color w:val="E97132" w:themeColor="accent2"/>
        </w:rPr>
        <w:t xml:space="preserve">IF (mode = </w:t>
      </w:r>
      <w:r w:rsidR="002523B3">
        <w:rPr>
          <w:color w:val="E97132" w:themeColor="accent2"/>
        </w:rPr>
        <w:t>4</w:t>
      </w:r>
      <w:r w:rsidRPr="004D529C">
        <w:rPr>
          <w:color w:val="E97132" w:themeColor="accent2"/>
        </w:rPr>
        <w:t>) AND (aumentar = TRUE AND aumentar_old = FALSE) THEN</w:t>
      </w:r>
    </w:p>
    <w:p w14:paraId="7DFFAB7B" w14:textId="77777777" w:rsidR="00C938F9" w:rsidRPr="00C938F9" w:rsidRDefault="00C42F5C" w:rsidP="00C938F9">
      <w:pPr>
        <w:rPr>
          <w:color w:val="E97132" w:themeColor="accent2"/>
        </w:rPr>
      </w:pPr>
      <w:r w:rsidRPr="00720905">
        <w:rPr>
          <w:color w:val="E97132" w:themeColor="accent2"/>
        </w:rPr>
        <w:t xml:space="preserve">      </w:t>
      </w:r>
      <w:r w:rsidR="00C938F9" w:rsidRPr="00C938F9">
        <w:rPr>
          <w:color w:val="E97132" w:themeColor="accent2"/>
        </w:rPr>
        <w:t>CASE sentido OF</w:t>
      </w:r>
    </w:p>
    <w:p w14:paraId="5462935B" w14:textId="77777777" w:rsidR="00C938F9" w:rsidRPr="00C938F9" w:rsidRDefault="00C938F9" w:rsidP="00C938F9">
      <w:pPr>
        <w:rPr>
          <w:color w:val="E97132" w:themeColor="accent2"/>
        </w:rPr>
      </w:pPr>
      <w:r w:rsidRPr="00C938F9">
        <w:rPr>
          <w:color w:val="E97132" w:themeColor="accent2"/>
        </w:rPr>
        <w:t xml:space="preserve">    S0:  sentido := S0B;</w:t>
      </w:r>
    </w:p>
    <w:p w14:paraId="64BBE5B2" w14:textId="77777777" w:rsidR="00C938F9" w:rsidRPr="00C938F9" w:rsidRDefault="00C938F9" w:rsidP="00C938F9">
      <w:pPr>
        <w:rPr>
          <w:color w:val="E97132" w:themeColor="accent2"/>
        </w:rPr>
      </w:pPr>
      <w:r w:rsidRPr="00C938F9">
        <w:rPr>
          <w:color w:val="E97132" w:themeColor="accent2"/>
        </w:rPr>
        <w:t xml:space="preserve">    S1:  sentido := S1B;</w:t>
      </w:r>
    </w:p>
    <w:p w14:paraId="1767BD20" w14:textId="77777777" w:rsidR="00C938F9" w:rsidRPr="00C938F9" w:rsidRDefault="00C938F9" w:rsidP="00C938F9">
      <w:pPr>
        <w:rPr>
          <w:color w:val="E97132" w:themeColor="accent2"/>
        </w:rPr>
      </w:pPr>
      <w:r w:rsidRPr="00C938F9">
        <w:rPr>
          <w:color w:val="E97132" w:themeColor="accent2"/>
        </w:rPr>
        <w:t xml:space="preserve">    S0A: sentido := S0AB;</w:t>
      </w:r>
    </w:p>
    <w:p w14:paraId="01CF37D7" w14:textId="77777777" w:rsidR="00C938F9" w:rsidRPr="00C938F9" w:rsidRDefault="00C938F9" w:rsidP="00C938F9">
      <w:pPr>
        <w:rPr>
          <w:color w:val="E97132" w:themeColor="accent2"/>
        </w:rPr>
      </w:pPr>
      <w:r w:rsidRPr="00C938F9">
        <w:rPr>
          <w:color w:val="E97132" w:themeColor="accent2"/>
        </w:rPr>
        <w:t xml:space="preserve">    S1A: sentido := S1AB;</w:t>
      </w:r>
    </w:p>
    <w:p w14:paraId="06E889DB" w14:textId="059DE3F6" w:rsidR="00C42F5C" w:rsidRPr="00720905" w:rsidRDefault="00C42F5C">
      <w:pPr>
        <w:rPr>
          <w:color w:val="E97132" w:themeColor="accent2"/>
        </w:rPr>
      </w:pPr>
      <w:r w:rsidRPr="00720905">
        <w:rPr>
          <w:color w:val="E97132" w:themeColor="accent2"/>
        </w:rPr>
        <w:t>END_CASE;    END_IF;</w:t>
      </w:r>
    </w:p>
    <w:p w14:paraId="21FD5D98" w14:textId="77777777" w:rsidR="00C42F5C" w:rsidRPr="00720905" w:rsidRDefault="00C42F5C">
      <w:pPr>
        <w:rPr>
          <w:color w:val="E97132" w:themeColor="accent2"/>
        </w:rPr>
      </w:pPr>
    </w:p>
    <w:p w14:paraId="0FFC4B31" w14:textId="23F68D47" w:rsidR="00C42F5C" w:rsidRPr="004D529C" w:rsidRDefault="00C42F5C">
      <w:pPr>
        <w:rPr>
          <w:color w:val="E97132" w:themeColor="accent2"/>
        </w:rPr>
      </w:pPr>
      <w:r w:rsidRPr="004D529C">
        <w:rPr>
          <w:color w:val="E97132" w:themeColor="accent2"/>
        </w:rPr>
        <w:t xml:space="preserve">IF (mode = </w:t>
      </w:r>
      <w:r w:rsidR="00C07468">
        <w:rPr>
          <w:color w:val="E97132" w:themeColor="accent2"/>
        </w:rPr>
        <w:t>4</w:t>
      </w:r>
      <w:r w:rsidRPr="004D529C">
        <w:rPr>
          <w:color w:val="E97132" w:themeColor="accent2"/>
        </w:rPr>
        <w:t>) AND (aumentar = FALSE AND aumentar_old = TRUE) THEN</w:t>
      </w:r>
    </w:p>
    <w:p w14:paraId="5E988ADD" w14:textId="77777777" w:rsidR="00D34597" w:rsidRPr="00D34597" w:rsidRDefault="00D34597" w:rsidP="00D34597">
      <w:pPr>
        <w:rPr>
          <w:color w:val="E97132" w:themeColor="accent2"/>
        </w:rPr>
      </w:pPr>
      <w:r w:rsidRPr="00D34597">
        <w:rPr>
          <w:color w:val="E97132" w:themeColor="accent2"/>
        </w:rPr>
        <w:t>CASE sentido OF</w:t>
      </w:r>
    </w:p>
    <w:p w14:paraId="1D143181" w14:textId="77777777" w:rsidR="00D34597" w:rsidRPr="00D34597" w:rsidRDefault="00D34597" w:rsidP="00D34597">
      <w:pPr>
        <w:rPr>
          <w:color w:val="E97132" w:themeColor="accent2"/>
        </w:rPr>
      </w:pPr>
      <w:r w:rsidRPr="00D34597">
        <w:rPr>
          <w:color w:val="E97132" w:themeColor="accent2"/>
        </w:rPr>
        <w:t xml:space="preserve">    S0B:  sentido := S0;</w:t>
      </w:r>
    </w:p>
    <w:p w14:paraId="2ABBE6F3" w14:textId="77777777" w:rsidR="00D34597" w:rsidRPr="00D34597" w:rsidRDefault="00D34597" w:rsidP="00D34597">
      <w:pPr>
        <w:rPr>
          <w:color w:val="E97132" w:themeColor="accent2"/>
        </w:rPr>
      </w:pPr>
      <w:r w:rsidRPr="00D34597">
        <w:rPr>
          <w:color w:val="E97132" w:themeColor="accent2"/>
        </w:rPr>
        <w:t xml:space="preserve">    S1B:  sentido := S1;</w:t>
      </w:r>
    </w:p>
    <w:p w14:paraId="0597BDE4" w14:textId="77777777" w:rsidR="00D34597" w:rsidRPr="00D34597" w:rsidRDefault="00D34597" w:rsidP="00D34597">
      <w:pPr>
        <w:rPr>
          <w:color w:val="E97132" w:themeColor="accent2"/>
        </w:rPr>
      </w:pPr>
      <w:r w:rsidRPr="00D34597">
        <w:rPr>
          <w:color w:val="E97132" w:themeColor="accent2"/>
        </w:rPr>
        <w:t xml:space="preserve">    S0AB: sentido := S0A;</w:t>
      </w:r>
    </w:p>
    <w:p w14:paraId="295C7D7D" w14:textId="77777777" w:rsidR="00D34597" w:rsidRPr="00D34597" w:rsidRDefault="00D34597" w:rsidP="00D34597">
      <w:pPr>
        <w:rPr>
          <w:color w:val="E97132" w:themeColor="accent2"/>
        </w:rPr>
      </w:pPr>
      <w:r w:rsidRPr="00D34597">
        <w:rPr>
          <w:color w:val="E97132" w:themeColor="accent2"/>
        </w:rPr>
        <w:t xml:space="preserve">    S1AB: sentido := S1A;</w:t>
      </w:r>
    </w:p>
    <w:p w14:paraId="6BEDC58F" w14:textId="77777777" w:rsidR="00D34597" w:rsidRDefault="00D34597">
      <w:pPr>
        <w:rPr>
          <w:color w:val="E97132" w:themeColor="accent2"/>
        </w:rPr>
      </w:pPr>
      <w:r w:rsidRPr="00D34597">
        <w:rPr>
          <w:color w:val="E97132" w:themeColor="accent2"/>
        </w:rPr>
        <w:t>END_CASE;</w:t>
      </w:r>
      <w:r w:rsidR="00C42F5C" w:rsidRPr="00720905">
        <w:rPr>
          <w:color w:val="E97132" w:themeColor="accent2"/>
        </w:rPr>
        <w:t xml:space="preserve">    </w:t>
      </w:r>
    </w:p>
    <w:p w14:paraId="2FA53552" w14:textId="2A892F71" w:rsidR="00C42F5C" w:rsidRPr="00720905" w:rsidRDefault="00C42F5C">
      <w:pPr>
        <w:rPr>
          <w:color w:val="E97132" w:themeColor="accent2"/>
        </w:rPr>
      </w:pPr>
      <w:r w:rsidRPr="00720905">
        <w:rPr>
          <w:color w:val="E97132" w:themeColor="accent2"/>
        </w:rPr>
        <w:t>END_IF;</w:t>
      </w:r>
    </w:p>
    <w:p w14:paraId="6FFB4B26" w14:textId="77777777" w:rsidR="00C42F5C" w:rsidRDefault="00C42F5C">
      <w:pPr>
        <w:rPr>
          <w:color w:val="E97132" w:themeColor="accent2"/>
        </w:rPr>
      </w:pPr>
      <w:r w:rsidRPr="00720905">
        <w:rPr>
          <w:color w:val="E97132" w:themeColor="accent2"/>
        </w:rPr>
        <w:t>END_IF;</w:t>
      </w:r>
    </w:p>
    <w:p w14:paraId="167EF222" w14:textId="77777777" w:rsidR="00C42F5C" w:rsidRDefault="00C42F5C">
      <w:pPr>
        <w:rPr>
          <w:color w:val="A02B93" w:themeColor="accent5"/>
          <w:sz w:val="28"/>
          <w:szCs w:val="28"/>
        </w:rPr>
      </w:pPr>
    </w:p>
    <w:p w14:paraId="1F1BC99C" w14:textId="77777777" w:rsidR="00C42F5C" w:rsidRPr="0066599B" w:rsidRDefault="00C42F5C">
      <w:pPr>
        <w:rPr>
          <w:color w:val="196B24" w:themeColor="accent3"/>
        </w:rPr>
      </w:pPr>
      <w:r w:rsidRPr="0066599B">
        <w:rPr>
          <w:color w:val="196B24" w:themeColor="accent3"/>
        </w:rPr>
        <w:t>IF (mode = 1) OR (mode = 2)</w:t>
      </w:r>
      <w:r>
        <w:rPr>
          <w:color w:val="196B24" w:themeColor="accent3"/>
        </w:rPr>
        <w:t xml:space="preserve">  </w:t>
      </w:r>
      <w:r w:rsidRPr="0066599B">
        <w:rPr>
          <w:color w:val="196B24" w:themeColor="accent3"/>
        </w:rPr>
        <w:t xml:space="preserve">THEN </w:t>
      </w:r>
    </w:p>
    <w:p w14:paraId="0812358D" w14:textId="77777777" w:rsidR="00C42F5C" w:rsidRPr="005139EA" w:rsidRDefault="00C42F5C">
      <w:pPr>
        <w:rPr>
          <w:color w:val="196B24" w:themeColor="accent3"/>
        </w:rPr>
      </w:pPr>
      <w:r w:rsidRPr="005139EA">
        <w:rPr>
          <w:color w:val="196B24" w:themeColor="accent3"/>
        </w:rPr>
        <w:t>IF (mode = 2) AND (totalCycles = 0) THEN</w:t>
      </w:r>
    </w:p>
    <w:p w14:paraId="3D9D0776" w14:textId="77777777" w:rsidR="00C42F5C" w:rsidRPr="005139EA" w:rsidRDefault="00C42F5C">
      <w:pPr>
        <w:rPr>
          <w:color w:val="196B24" w:themeColor="accent3"/>
        </w:rPr>
      </w:pPr>
      <w:r w:rsidRPr="005139EA">
        <w:rPr>
          <w:color w:val="196B24" w:themeColor="accent3"/>
        </w:rPr>
        <w:t xml:space="preserve">    IF sinallX[fase] &lt;&gt; 0 THEN passoLX := maxLX + QEX; END_IF;</w:t>
      </w:r>
    </w:p>
    <w:p w14:paraId="4C341E45" w14:textId="77777777" w:rsidR="00C42F5C" w:rsidRPr="005139EA" w:rsidRDefault="00C42F5C">
      <w:pPr>
        <w:rPr>
          <w:color w:val="196B24" w:themeColor="accent3"/>
        </w:rPr>
      </w:pPr>
      <w:r w:rsidRPr="005139EA">
        <w:rPr>
          <w:color w:val="196B24" w:themeColor="accent3"/>
        </w:rPr>
        <w:t xml:space="preserve">    IF sinallY[fase] &lt;&gt; 0 THEN passoLY := maxLY + QEY; END_IF;</w:t>
      </w:r>
    </w:p>
    <w:p w14:paraId="067A2632" w14:textId="77777777" w:rsidR="00C42F5C" w:rsidRPr="005139EA" w:rsidRDefault="00C42F5C">
      <w:pPr>
        <w:rPr>
          <w:color w:val="196B24" w:themeColor="accent3"/>
        </w:rPr>
      </w:pPr>
      <w:r w:rsidRPr="005139EA">
        <w:rPr>
          <w:color w:val="196B24" w:themeColor="accent3"/>
        </w:rPr>
        <w:t xml:space="preserve">    IF sinallZ[fase] &lt;&gt; 0 THEN passoLZ := maxLZ + QEZ; END_IF;</w:t>
      </w:r>
    </w:p>
    <w:p w14:paraId="1717F993" w14:textId="77777777" w:rsidR="00C42F5C" w:rsidRPr="00146D8A" w:rsidRDefault="00C42F5C">
      <w:pPr>
        <w:rPr>
          <w:color w:val="196B24" w:themeColor="accent3"/>
        </w:rPr>
      </w:pPr>
      <w:r w:rsidRPr="005139EA">
        <w:rPr>
          <w:color w:val="196B24" w:themeColor="accent3"/>
        </w:rPr>
        <w:t>END_IF;</w:t>
      </w:r>
    </w:p>
    <w:p w14:paraId="0DCE32BB" w14:textId="77777777" w:rsidR="00C42F5C" w:rsidRDefault="00C42F5C">
      <w:pPr>
        <w:rPr>
          <w:color w:val="E97132" w:themeColor="accent2"/>
        </w:rPr>
      </w:pPr>
    </w:p>
    <w:p w14:paraId="3A7CD77F" w14:textId="77777777" w:rsidR="00C42F5C" w:rsidRPr="00E373A5" w:rsidRDefault="00C42F5C">
      <w:pPr>
        <w:rPr>
          <w:color w:val="A02B93" w:themeColor="accent5"/>
          <w:sz w:val="28"/>
          <w:szCs w:val="28"/>
        </w:rPr>
      </w:pPr>
      <w:r w:rsidRPr="00E373A5">
        <w:rPr>
          <w:color w:val="A02B93" w:themeColor="accent5"/>
          <w:sz w:val="28"/>
          <w:szCs w:val="28"/>
        </w:rPr>
        <w:t>IF fase = 0 AND (mode = 1 OR mode = 2) THEN</w:t>
      </w:r>
    </w:p>
    <w:p w14:paraId="6263F961" w14:textId="77777777" w:rsidR="00C42F5C" w:rsidRPr="00A96920" w:rsidRDefault="00C42F5C">
      <w:pPr>
        <w:rPr>
          <w:color w:val="A02B93" w:themeColor="accent5"/>
          <w:sz w:val="22"/>
          <w:szCs w:val="22"/>
        </w:rPr>
      </w:pPr>
      <w:r w:rsidRPr="00A96920">
        <w:rPr>
          <w:color w:val="A02B93" w:themeColor="accent5"/>
          <w:sz w:val="22"/>
          <w:szCs w:val="22"/>
        </w:rPr>
        <w:t xml:space="preserve">    IF (mode = 2) AND aumentar = FALSE THEN</w:t>
      </w:r>
    </w:p>
    <w:p w14:paraId="3062DAB3" w14:textId="77777777" w:rsidR="00C42F5C" w:rsidRPr="00A96920" w:rsidRDefault="00C42F5C">
      <w:pPr>
        <w:rPr>
          <w:color w:val="A02B93" w:themeColor="accent5"/>
          <w:sz w:val="22"/>
          <w:szCs w:val="22"/>
        </w:rPr>
      </w:pPr>
      <w:r w:rsidRPr="00A96920">
        <w:rPr>
          <w:color w:val="A02B93" w:themeColor="accent5"/>
          <w:sz w:val="22"/>
          <w:szCs w:val="22"/>
        </w:rPr>
        <w:t xml:space="preserve">        IF sinallX[fase] &lt;&gt; 0 THEN passoLX := passoLX - QEX; IF passoLX &lt;= minLX THEN passoLX := minLX; aumentar := TRUE; END_IF; END_IF;</w:t>
      </w:r>
    </w:p>
    <w:p w14:paraId="5B6CE469" w14:textId="77777777" w:rsidR="00C42F5C" w:rsidRPr="00A96920" w:rsidRDefault="00C42F5C">
      <w:pPr>
        <w:rPr>
          <w:color w:val="A02B93" w:themeColor="accent5"/>
          <w:sz w:val="22"/>
          <w:szCs w:val="22"/>
        </w:rPr>
      </w:pPr>
      <w:r w:rsidRPr="00A96920">
        <w:rPr>
          <w:color w:val="A02B93" w:themeColor="accent5"/>
          <w:sz w:val="22"/>
          <w:szCs w:val="22"/>
        </w:rPr>
        <w:t xml:space="preserve">        IF sinallY[fase] &lt;&gt; 0 THEN passoLY := passoLY - QEY; IF passoLY &lt;= minLY THEN passoLY := minLY; aumentar := TRUE; END_IF; END_IF;</w:t>
      </w:r>
    </w:p>
    <w:p w14:paraId="7B8372BF" w14:textId="77777777" w:rsidR="00C42F5C" w:rsidRPr="00A96920" w:rsidRDefault="00C42F5C">
      <w:pPr>
        <w:rPr>
          <w:color w:val="A02B93" w:themeColor="accent5"/>
          <w:sz w:val="22"/>
          <w:szCs w:val="22"/>
        </w:rPr>
      </w:pPr>
      <w:r w:rsidRPr="00A96920">
        <w:rPr>
          <w:color w:val="A02B93" w:themeColor="accent5"/>
          <w:sz w:val="22"/>
          <w:szCs w:val="22"/>
        </w:rPr>
        <w:t xml:space="preserve">        IF sinallZ[fase] &lt;&gt; 0 THEN passoLZ := passoLZ - QEZ; IF passoLZ &lt;= minLZ THEN passoLZ := minLZ; aumentar := TRUE; END_IF; END_IF;</w:t>
      </w:r>
    </w:p>
    <w:p w14:paraId="7CD60B16" w14:textId="77777777" w:rsidR="00C42F5C" w:rsidRPr="00A96920" w:rsidRDefault="00C42F5C">
      <w:pPr>
        <w:rPr>
          <w:color w:val="A02B93" w:themeColor="accent5"/>
          <w:sz w:val="22"/>
          <w:szCs w:val="22"/>
        </w:rPr>
      </w:pPr>
      <w:r w:rsidRPr="00A96920">
        <w:rPr>
          <w:color w:val="A02B93" w:themeColor="accent5"/>
          <w:sz w:val="22"/>
          <w:szCs w:val="22"/>
        </w:rPr>
        <w:t xml:space="preserve">    END_IF;</w:t>
      </w:r>
    </w:p>
    <w:p w14:paraId="3A743504" w14:textId="77777777" w:rsidR="00C42F5C" w:rsidRPr="00A96920" w:rsidRDefault="00C42F5C">
      <w:pPr>
        <w:rPr>
          <w:color w:val="196B24" w:themeColor="accent3"/>
          <w:sz w:val="22"/>
          <w:szCs w:val="22"/>
        </w:rPr>
      </w:pPr>
      <w:r w:rsidRPr="00A96920">
        <w:rPr>
          <w:color w:val="A02B93" w:themeColor="accent5"/>
          <w:sz w:val="22"/>
          <w:szCs w:val="22"/>
        </w:rPr>
        <w:t>END_IF;</w:t>
      </w:r>
    </w:p>
    <w:p w14:paraId="1722B532" w14:textId="77777777" w:rsidR="00C42F5C" w:rsidRPr="00A96920" w:rsidRDefault="00C42F5C">
      <w:pPr>
        <w:rPr>
          <w:color w:val="196B24" w:themeColor="accent3"/>
          <w:sz w:val="22"/>
          <w:szCs w:val="22"/>
        </w:rPr>
      </w:pPr>
      <w:r w:rsidRPr="00A96920">
        <w:rPr>
          <w:color w:val="196B24" w:themeColor="accent3"/>
          <w:sz w:val="22"/>
          <w:szCs w:val="22"/>
        </w:rPr>
        <w:t>IF aumentar THEN</w:t>
      </w:r>
    </w:p>
    <w:p w14:paraId="298DF15E" w14:textId="77777777" w:rsidR="00C42F5C" w:rsidRPr="00A96920" w:rsidRDefault="00C42F5C">
      <w:pPr>
        <w:rPr>
          <w:color w:val="196B24" w:themeColor="accent3"/>
          <w:sz w:val="22"/>
          <w:szCs w:val="22"/>
        </w:rPr>
      </w:pPr>
      <w:r w:rsidRPr="00A96920">
        <w:rPr>
          <w:color w:val="196B24" w:themeColor="accent3"/>
          <w:sz w:val="22"/>
          <w:szCs w:val="22"/>
        </w:rPr>
        <w:t xml:space="preserve">    IF sinallX[fase] &lt;&gt; 0 THEN passoLX := passoLX + QEX; END_IF;</w:t>
      </w:r>
    </w:p>
    <w:p w14:paraId="45717173" w14:textId="77777777" w:rsidR="00C42F5C" w:rsidRPr="00A96920" w:rsidRDefault="00C42F5C">
      <w:pPr>
        <w:rPr>
          <w:color w:val="196B24" w:themeColor="accent3"/>
          <w:sz w:val="22"/>
          <w:szCs w:val="22"/>
        </w:rPr>
      </w:pPr>
      <w:r w:rsidRPr="00A96920">
        <w:rPr>
          <w:color w:val="196B24" w:themeColor="accent3"/>
          <w:sz w:val="22"/>
          <w:szCs w:val="22"/>
        </w:rPr>
        <w:t xml:space="preserve">    IF sinallY[fase] &lt;&gt; 0 THEN passoLY := passoLY + QEY; END_IF;</w:t>
      </w:r>
    </w:p>
    <w:p w14:paraId="2C1A1B80" w14:textId="77777777" w:rsidR="00C42F5C" w:rsidRPr="00A96920" w:rsidRDefault="00C42F5C">
      <w:pPr>
        <w:rPr>
          <w:color w:val="196B24" w:themeColor="accent3"/>
          <w:sz w:val="22"/>
          <w:szCs w:val="22"/>
        </w:rPr>
      </w:pPr>
      <w:r w:rsidRPr="00A96920">
        <w:rPr>
          <w:color w:val="196B24" w:themeColor="accent3"/>
          <w:sz w:val="22"/>
          <w:szCs w:val="22"/>
        </w:rPr>
        <w:t xml:space="preserve">    IF sinallZ[fase] &lt;&gt; 0 THEN passoLZ := passoLZ + QEZ; END_IF;</w:t>
      </w:r>
    </w:p>
    <w:p w14:paraId="009DC55C" w14:textId="77777777" w:rsidR="00C42F5C" w:rsidRPr="00A96920" w:rsidRDefault="00C42F5C">
      <w:pPr>
        <w:rPr>
          <w:color w:val="FF0000"/>
          <w:sz w:val="22"/>
          <w:szCs w:val="22"/>
        </w:rPr>
      </w:pPr>
      <w:r w:rsidRPr="00A96920">
        <w:rPr>
          <w:color w:val="196B24" w:themeColor="accent3"/>
          <w:sz w:val="22"/>
          <w:szCs w:val="22"/>
        </w:rPr>
        <w:t>END_IF;</w:t>
      </w:r>
    </w:p>
    <w:p w14:paraId="3FA91551" w14:textId="77777777" w:rsidR="00C42F5C" w:rsidRPr="00A96920" w:rsidRDefault="00C42F5C">
      <w:pPr>
        <w:rPr>
          <w:color w:val="196B24" w:themeColor="accent3"/>
          <w:sz w:val="22"/>
          <w:szCs w:val="22"/>
        </w:rPr>
      </w:pPr>
      <w:r w:rsidRPr="00A96920">
        <w:rPr>
          <w:color w:val="196B24" w:themeColor="accent3"/>
          <w:sz w:val="22"/>
          <w:szCs w:val="22"/>
        </w:rPr>
        <w:t xml:space="preserve">    // Verifica se atingiu o máximo</w:t>
      </w:r>
    </w:p>
    <w:p w14:paraId="54A3956C" w14:textId="77777777" w:rsidR="00C42F5C" w:rsidRPr="00A96920" w:rsidRDefault="00C42F5C">
      <w:pPr>
        <w:rPr>
          <w:color w:val="196B24" w:themeColor="accent3"/>
          <w:sz w:val="22"/>
          <w:szCs w:val="22"/>
        </w:rPr>
      </w:pPr>
      <w:r w:rsidRPr="00A96920">
        <w:rPr>
          <w:color w:val="196B24" w:themeColor="accent3"/>
          <w:sz w:val="22"/>
          <w:szCs w:val="22"/>
        </w:rPr>
        <w:t xml:space="preserve">    IF passoLX &gt; maxLX THEN IF sinallX[fase] &lt;&gt; 0 THEN IF mode = 1 THEN passoLX := QEX; ELSE aumentar := FALSE; passoLX := maxLX; END_IF; END_IF; END_IF;</w:t>
      </w:r>
    </w:p>
    <w:p w14:paraId="22A8431A" w14:textId="77777777" w:rsidR="00C42F5C" w:rsidRPr="00A96920" w:rsidRDefault="00C42F5C">
      <w:pPr>
        <w:rPr>
          <w:color w:val="196B24" w:themeColor="accent3"/>
          <w:sz w:val="22"/>
          <w:szCs w:val="22"/>
        </w:rPr>
      </w:pPr>
      <w:r w:rsidRPr="00A96920">
        <w:rPr>
          <w:color w:val="196B24" w:themeColor="accent3"/>
          <w:sz w:val="22"/>
          <w:szCs w:val="22"/>
        </w:rPr>
        <w:t>IF passoLY &gt; maxLY THEN IF sinallY[fase] &lt;&gt; 0 THEN IF mode = 1 THEN passoLY := QEY; ELSE aumentar := FALSE; passoLY := maxLY; END_IF; END_IF; END_IF;</w:t>
      </w:r>
    </w:p>
    <w:p w14:paraId="2C230162" w14:textId="77777777" w:rsidR="00C42F5C" w:rsidRPr="00A96920" w:rsidRDefault="00C42F5C">
      <w:pPr>
        <w:rPr>
          <w:color w:val="196B24" w:themeColor="accent3"/>
          <w:sz w:val="22"/>
          <w:szCs w:val="22"/>
        </w:rPr>
      </w:pPr>
      <w:r w:rsidRPr="00A96920">
        <w:rPr>
          <w:color w:val="196B24" w:themeColor="accent3"/>
          <w:sz w:val="22"/>
          <w:szCs w:val="22"/>
        </w:rPr>
        <w:t>IF passoLZ &gt; maxLZ THEN IF sinallZ[fase] &lt;&gt; 0 THEN IF mode = 1 THEN passoLZ := QEZ; ELSE aumentar := FALSE; passoLZ := maxLZ; END_IF; END_IF; END_IF;// if aumentar</w:t>
      </w:r>
    </w:p>
    <w:p w14:paraId="55F8C446" w14:textId="77777777" w:rsidR="00C42F5C" w:rsidRDefault="00C42F5C">
      <w:pPr>
        <w:rPr>
          <w:color w:val="A02B93" w:themeColor="accent5"/>
        </w:rPr>
      </w:pPr>
      <w:r w:rsidRPr="001409B8">
        <w:rPr>
          <w:color w:val="A02B93" w:themeColor="accent5"/>
        </w:rPr>
        <w:t>END_IF; // FASE 0</w:t>
      </w:r>
    </w:p>
    <w:p w14:paraId="438E89B2" w14:textId="77777777" w:rsidR="00C42F5C" w:rsidRPr="00771C8F" w:rsidRDefault="00C42F5C">
      <w:pPr>
        <w:rPr>
          <w:color w:val="A02B93" w:themeColor="accent5"/>
        </w:rPr>
      </w:pPr>
    </w:p>
    <w:p w14:paraId="4E454A74" w14:textId="77777777" w:rsidR="00C42F5C" w:rsidRDefault="00C42F5C">
      <w:pPr>
        <w:rPr>
          <w:color w:val="E97132" w:themeColor="accent2"/>
        </w:rPr>
      </w:pPr>
    </w:p>
    <w:p w14:paraId="53462758" w14:textId="251A907F" w:rsidR="00C42F5C" w:rsidRPr="00764CAF" w:rsidRDefault="00C42F5C">
      <w:pPr>
        <w:rPr>
          <w:color w:val="A02B93" w:themeColor="accent5"/>
        </w:rPr>
      </w:pPr>
      <w:r w:rsidRPr="00764CAF">
        <w:rPr>
          <w:color w:val="A02B93" w:themeColor="accent5"/>
        </w:rPr>
        <w:t xml:space="preserve">IF ((mode = </w:t>
      </w:r>
      <w:r w:rsidR="007605C1">
        <w:rPr>
          <w:color w:val="A02B93" w:themeColor="accent5"/>
        </w:rPr>
        <w:t>4</w:t>
      </w:r>
      <w:r w:rsidRPr="00764CAF">
        <w:rPr>
          <w:color w:val="A02B93" w:themeColor="accent5"/>
        </w:rPr>
        <w:t xml:space="preserve"> AND totalCycles = 0 AND aumentar = FALSE AND aumentar_old = TRUE) </w:t>
      </w:r>
    </w:p>
    <w:p w14:paraId="456047B1" w14:textId="57ACB6FF" w:rsidR="00C42F5C" w:rsidRPr="00764CAF" w:rsidRDefault="00C42F5C">
      <w:pPr>
        <w:rPr>
          <w:color w:val="A02B93" w:themeColor="accent5"/>
        </w:rPr>
      </w:pPr>
      <w:r w:rsidRPr="00764CAF">
        <w:rPr>
          <w:color w:val="A02B93" w:themeColor="accent5"/>
        </w:rPr>
        <w:t xml:space="preserve">    OR (mode = </w:t>
      </w:r>
      <w:r w:rsidR="007605C1">
        <w:rPr>
          <w:color w:val="A02B93" w:themeColor="accent5"/>
        </w:rPr>
        <w:t>4</w:t>
      </w:r>
      <w:r w:rsidRPr="00764CAF">
        <w:rPr>
          <w:color w:val="A02B93" w:themeColor="accent5"/>
        </w:rPr>
        <w:t xml:space="preserve"> AND totalCycles = 0 AND aumentar = TRUE AND aumentar_old = FALSE) </w:t>
      </w:r>
    </w:p>
    <w:p w14:paraId="19AB1A49" w14:textId="39B21DD6" w:rsidR="00C42F5C" w:rsidRPr="00764CAF" w:rsidRDefault="00C42F5C">
      <w:pPr>
        <w:rPr>
          <w:color w:val="A02B93" w:themeColor="accent5"/>
        </w:rPr>
      </w:pPr>
      <w:r w:rsidRPr="00764CAF">
        <w:rPr>
          <w:color w:val="A02B93" w:themeColor="accent5"/>
        </w:rPr>
        <w:t xml:space="preserve">    OR (mode = </w:t>
      </w:r>
      <w:r w:rsidR="007605C1">
        <w:rPr>
          <w:color w:val="A02B93" w:themeColor="accent5"/>
        </w:rPr>
        <w:t>4</w:t>
      </w:r>
      <w:r w:rsidRPr="00764CAF">
        <w:rPr>
          <w:color w:val="A02B93" w:themeColor="accent5"/>
        </w:rPr>
        <w:t xml:space="preserve"> AND aumentar = FALSE AND aumentar_old = TRUE) </w:t>
      </w:r>
    </w:p>
    <w:p w14:paraId="541C12D9" w14:textId="76CFFFA9" w:rsidR="00C42F5C" w:rsidRPr="00764CAF" w:rsidRDefault="00C42F5C">
      <w:pPr>
        <w:rPr>
          <w:color w:val="A02B93" w:themeColor="accent5"/>
        </w:rPr>
      </w:pPr>
      <w:r w:rsidRPr="00764CAF">
        <w:rPr>
          <w:color w:val="A02B93" w:themeColor="accent5"/>
        </w:rPr>
        <w:t xml:space="preserve">    OR (mode = </w:t>
      </w:r>
      <w:r w:rsidR="007605C1">
        <w:rPr>
          <w:color w:val="A02B93" w:themeColor="accent5"/>
        </w:rPr>
        <w:t>4</w:t>
      </w:r>
      <w:r w:rsidRPr="00764CAF">
        <w:rPr>
          <w:color w:val="A02B93" w:themeColor="accent5"/>
        </w:rPr>
        <w:t xml:space="preserve"> AND aumentar = TRUE AND aumentar_old = FALSE) </w:t>
      </w:r>
    </w:p>
    <w:p w14:paraId="540BEEBD" w14:textId="77777777" w:rsidR="00C42F5C" w:rsidRDefault="00C42F5C">
      <w:pPr>
        <w:rPr>
          <w:color w:val="FF0000"/>
        </w:rPr>
      </w:pPr>
      <w:r w:rsidRPr="00764CAF">
        <w:rPr>
          <w:color w:val="A02B93" w:themeColor="accent5"/>
        </w:rPr>
        <w:t xml:space="preserve">    OR (fase = 0 AND (mode = 1 OR mode = 2))) THEN</w:t>
      </w:r>
      <w:r w:rsidRPr="00544A87">
        <w:rPr>
          <w:color w:val="FF0000"/>
        </w:rPr>
        <w:t xml:space="preserve">  </w:t>
      </w:r>
    </w:p>
    <w:p w14:paraId="68D2B5AE" w14:textId="77777777" w:rsidR="00C42F5C" w:rsidRDefault="00C42F5C">
      <w:pPr>
        <w:rPr>
          <w:color w:val="FF0000"/>
        </w:rPr>
      </w:pPr>
    </w:p>
    <w:p w14:paraId="7690B910" w14:textId="77777777" w:rsidR="00C42F5C" w:rsidRPr="003C0CB3" w:rsidRDefault="00C42F5C">
      <w:pPr>
        <w:rPr>
          <w:color w:val="FF0000"/>
        </w:rPr>
      </w:pPr>
      <w:r w:rsidRPr="003C0CB3">
        <w:rPr>
          <w:color w:val="FF0000"/>
        </w:rPr>
        <w:t>IF ( (sinallX[fase] &lt;&gt; 0 AND ABS(passoLX - maxLX) &lt;= 0.5) OR</w:t>
      </w:r>
    </w:p>
    <w:p w14:paraId="29188763" w14:textId="77777777" w:rsidR="00C42F5C" w:rsidRPr="003C0CB3" w:rsidRDefault="00C42F5C">
      <w:pPr>
        <w:rPr>
          <w:color w:val="FF0000"/>
        </w:rPr>
      </w:pPr>
      <w:r w:rsidRPr="003C0CB3">
        <w:rPr>
          <w:color w:val="FF0000"/>
        </w:rPr>
        <w:t xml:space="preserve">     (sinallY[fase] &lt;&gt; 0 AND ABS(passoLY - maxLY) &lt;= 0.5) OR</w:t>
      </w:r>
    </w:p>
    <w:p w14:paraId="2D0E9C16" w14:textId="77777777" w:rsidR="00C42F5C" w:rsidRPr="003C0CB3" w:rsidRDefault="00C42F5C">
      <w:pPr>
        <w:rPr>
          <w:color w:val="FF0000"/>
        </w:rPr>
      </w:pPr>
      <w:r w:rsidRPr="003C0CB3">
        <w:rPr>
          <w:color w:val="FF0000"/>
        </w:rPr>
        <w:t xml:space="preserve">     (sinallZ[fase] &lt;&gt; 0 AND ABS(passoLZ - maxLZ) &lt;= 0.5) OR</w:t>
      </w:r>
    </w:p>
    <w:p w14:paraId="2486B789" w14:textId="3F06B00E" w:rsidR="00C42F5C" w:rsidRDefault="00C42F5C">
      <w:pPr>
        <w:rPr>
          <w:color w:val="196B24" w:themeColor="accent3"/>
        </w:rPr>
      </w:pPr>
      <w:r w:rsidRPr="00885CD2">
        <w:rPr>
          <w:color w:val="A02B93" w:themeColor="accent5"/>
        </w:rPr>
        <w:t xml:space="preserve">     (mode = </w:t>
      </w:r>
      <w:r w:rsidR="001F3AA0">
        <w:rPr>
          <w:color w:val="A02B93" w:themeColor="accent5"/>
        </w:rPr>
        <w:t>4</w:t>
      </w:r>
      <w:r w:rsidRPr="00885CD2">
        <w:rPr>
          <w:color w:val="A02B93" w:themeColor="accent5"/>
        </w:rPr>
        <w:t xml:space="preserve"> AND totalCycles = 0 AND aumentar = FALSE AND aumentar_old = TRUE) ) </w:t>
      </w:r>
      <w:r w:rsidRPr="00544A87">
        <w:rPr>
          <w:color w:val="196B24" w:themeColor="accent3"/>
        </w:rPr>
        <w:t xml:space="preserve"> </w:t>
      </w:r>
      <w:r w:rsidRPr="00CC46A5">
        <w:rPr>
          <w:color w:val="FF0000"/>
        </w:rPr>
        <w:t>THEN</w:t>
      </w:r>
    </w:p>
    <w:p w14:paraId="5F3BB771" w14:textId="77777777" w:rsidR="00C42F5C" w:rsidRDefault="00C42F5C">
      <w:pPr>
        <w:rPr>
          <w:color w:val="196B24" w:themeColor="accent3"/>
        </w:rPr>
      </w:pPr>
    </w:p>
    <w:p w14:paraId="10F95E7E" w14:textId="77777777" w:rsidR="00C42F5C" w:rsidRPr="00544A87" w:rsidRDefault="00C42F5C">
      <w:pPr>
        <w:rPr>
          <w:color w:val="196B24" w:themeColor="accent3"/>
        </w:rPr>
      </w:pPr>
      <w:r w:rsidRPr="00544A87">
        <w:rPr>
          <w:color w:val="196B24" w:themeColor="accent3"/>
        </w:rPr>
        <w:t xml:space="preserve">      // Passo finalizador (aplica apenas se não ultrapassar)</w:t>
      </w:r>
    </w:p>
    <w:p w14:paraId="49AAC597" w14:textId="77777777" w:rsidR="00C42F5C" w:rsidRPr="00544A87" w:rsidRDefault="00C42F5C">
      <w:pPr>
        <w:rPr>
          <w:color w:val="196B24" w:themeColor="accent3"/>
        </w:rPr>
      </w:pPr>
      <w:r w:rsidRPr="00544A87">
        <w:rPr>
          <w:color w:val="196B24" w:themeColor="accent3"/>
        </w:rPr>
        <w:t xml:space="preserve">        IF (PROF + passoDZ + passoDY + passoDX) &lt;= PROF_XYZ THEN</w:t>
      </w:r>
    </w:p>
    <w:p w14:paraId="376B0613" w14:textId="77777777" w:rsidR="00C42F5C" w:rsidRPr="00544A87" w:rsidRDefault="00C42F5C">
      <w:pPr>
        <w:rPr>
          <w:color w:val="196B24" w:themeColor="accent3"/>
        </w:rPr>
      </w:pPr>
      <w:r w:rsidRPr="00544A87">
        <w:rPr>
          <w:color w:val="196B24" w:themeColor="accent3"/>
        </w:rPr>
        <w:t xml:space="preserve">            PROF := PROF + passoDZ + passoDY + passoDX;</w:t>
      </w:r>
    </w:p>
    <w:p w14:paraId="1FD4E70A" w14:textId="77777777" w:rsidR="00C42F5C" w:rsidRPr="00544A87" w:rsidRDefault="00C42F5C">
      <w:pPr>
        <w:rPr>
          <w:color w:val="196B24" w:themeColor="accent3"/>
        </w:rPr>
      </w:pPr>
      <w:r w:rsidRPr="00544A87">
        <w:rPr>
          <w:color w:val="196B24" w:themeColor="accent3"/>
        </w:rPr>
        <w:t xml:space="preserve">            PROFFF := TRUE;</w:t>
      </w:r>
    </w:p>
    <w:p w14:paraId="45B01FD5" w14:textId="77777777" w:rsidR="00C42F5C" w:rsidRPr="00544A87" w:rsidRDefault="00C42F5C">
      <w:pPr>
        <w:rPr>
          <w:color w:val="196B24" w:themeColor="accent3"/>
        </w:rPr>
      </w:pPr>
      <w:r w:rsidRPr="00544A87">
        <w:rPr>
          <w:color w:val="196B24" w:themeColor="accent3"/>
        </w:rPr>
        <w:t xml:space="preserve">            IF passoDZ &gt; 0 THEN Z := Z + passoDZ; END_IF;</w:t>
      </w:r>
    </w:p>
    <w:p w14:paraId="10C206DF" w14:textId="77777777" w:rsidR="00C42F5C" w:rsidRPr="00544A87" w:rsidRDefault="00C42F5C">
      <w:pPr>
        <w:rPr>
          <w:color w:val="196B24" w:themeColor="accent3"/>
        </w:rPr>
      </w:pPr>
      <w:r w:rsidRPr="00544A87">
        <w:rPr>
          <w:color w:val="196B24" w:themeColor="accent3"/>
        </w:rPr>
        <w:t xml:space="preserve">            IF passoDY &gt; 0 THEN Y := Y + passoDY; END_IF;</w:t>
      </w:r>
    </w:p>
    <w:p w14:paraId="7E8E6057" w14:textId="77777777" w:rsidR="00C42F5C" w:rsidRPr="00544A87" w:rsidRDefault="00C42F5C">
      <w:pPr>
        <w:rPr>
          <w:color w:val="196B24" w:themeColor="accent3"/>
        </w:rPr>
      </w:pPr>
      <w:r w:rsidRPr="00544A87">
        <w:rPr>
          <w:color w:val="196B24" w:themeColor="accent3"/>
        </w:rPr>
        <w:t xml:space="preserve">            IF passoDX &gt; 0 THEN X := X + passoDX; END_IF;</w:t>
      </w:r>
    </w:p>
    <w:p w14:paraId="3712E6D0" w14:textId="77777777" w:rsidR="00C42F5C" w:rsidRPr="00544A87" w:rsidRDefault="00C42F5C">
      <w:pPr>
        <w:rPr>
          <w:color w:val="196B24" w:themeColor="accent3"/>
        </w:rPr>
      </w:pPr>
      <w:r w:rsidRPr="00544A87">
        <w:rPr>
          <w:color w:val="196B24" w:themeColor="accent3"/>
        </w:rPr>
        <w:t xml:space="preserve">        END_IF;</w:t>
      </w:r>
    </w:p>
    <w:p w14:paraId="6B2D811E" w14:textId="77777777" w:rsidR="00C42F5C" w:rsidRDefault="00C42F5C">
      <w:pPr>
        <w:rPr>
          <w:color w:val="196B24" w:themeColor="accent3"/>
        </w:rPr>
      </w:pPr>
      <w:r w:rsidRPr="00544A87">
        <w:rPr>
          <w:color w:val="196B24" w:themeColor="accent3"/>
        </w:rPr>
        <w:t xml:space="preserve">    END_IF; // fecha if ABS</w:t>
      </w:r>
    </w:p>
    <w:p w14:paraId="4BBF47A5" w14:textId="77777777" w:rsidR="00C42F5C" w:rsidRPr="00544A87" w:rsidRDefault="00C42F5C">
      <w:pPr>
        <w:rPr>
          <w:color w:val="196B24" w:themeColor="accent3"/>
        </w:rPr>
      </w:pPr>
    </w:p>
    <w:p w14:paraId="042C6694" w14:textId="77777777" w:rsidR="00C42F5C" w:rsidRPr="00036060" w:rsidRDefault="00C42F5C">
      <w:pPr>
        <w:rPr>
          <w:color w:val="FF0000"/>
        </w:rPr>
      </w:pPr>
      <w:r w:rsidRPr="00544A87">
        <w:rPr>
          <w:color w:val="196B24" w:themeColor="accent3"/>
        </w:rPr>
        <w:t xml:space="preserve">    </w:t>
      </w:r>
      <w:r w:rsidRPr="00036060">
        <w:rPr>
          <w:color w:val="FF0000"/>
        </w:rPr>
        <w:t>IF ((sinallX[fase] &lt;&gt; 0 AND ABS(passoLX - minLX) &lt;= 0.5) OR (sinallY[fase] &lt;&gt; 0 AND ABS(passoLY - minLY) &lt;= 0.5) OR (sinallZ[fase] &lt;&gt; 0 AND ABS(passoLZ - minLZ) &lt;= 0.5)) OR ((mode = 1) AND (fase = 0) AND (PROF = 0)) THEN</w:t>
      </w:r>
    </w:p>
    <w:p w14:paraId="3667E2E1" w14:textId="77777777" w:rsidR="00C42F5C" w:rsidRPr="00544A87" w:rsidRDefault="00C42F5C">
      <w:pPr>
        <w:rPr>
          <w:color w:val="196B24" w:themeColor="accent3"/>
        </w:rPr>
      </w:pPr>
      <w:r w:rsidRPr="00544A87">
        <w:rPr>
          <w:color w:val="196B24" w:themeColor="accent3"/>
        </w:rPr>
        <w:t xml:space="preserve">        aumentar := TRUE;</w:t>
      </w:r>
    </w:p>
    <w:p w14:paraId="4A77A489" w14:textId="77777777" w:rsidR="00C42F5C" w:rsidRPr="00544A87" w:rsidRDefault="00C42F5C">
      <w:pPr>
        <w:rPr>
          <w:color w:val="196B24" w:themeColor="accent3"/>
        </w:rPr>
      </w:pPr>
      <w:r w:rsidRPr="00544A87">
        <w:rPr>
          <w:color w:val="196B24" w:themeColor="accent3"/>
        </w:rPr>
        <w:t xml:space="preserve">        // Passo finalizador (aplica apenas se não ultrapassar)</w:t>
      </w:r>
    </w:p>
    <w:p w14:paraId="6AEFEA98" w14:textId="77777777" w:rsidR="00C42F5C" w:rsidRPr="00544A87" w:rsidRDefault="00C42F5C">
      <w:pPr>
        <w:rPr>
          <w:color w:val="196B24" w:themeColor="accent3"/>
        </w:rPr>
      </w:pPr>
      <w:r w:rsidRPr="00544A87">
        <w:rPr>
          <w:color w:val="196B24" w:themeColor="accent3"/>
        </w:rPr>
        <w:t xml:space="preserve">        IF (PROF + passoDZ + passoDY + passoDX) &lt;= PROF_XYZ THEN</w:t>
      </w:r>
    </w:p>
    <w:p w14:paraId="1107A65C" w14:textId="77777777" w:rsidR="00C42F5C" w:rsidRPr="00544A87" w:rsidRDefault="00C42F5C">
      <w:pPr>
        <w:rPr>
          <w:color w:val="196B24" w:themeColor="accent3"/>
        </w:rPr>
      </w:pPr>
      <w:r w:rsidRPr="00544A87">
        <w:rPr>
          <w:color w:val="196B24" w:themeColor="accent3"/>
        </w:rPr>
        <w:t xml:space="preserve">            PROF := PROF + passoDZ + passoDY + passoDX;</w:t>
      </w:r>
    </w:p>
    <w:p w14:paraId="6D85C281" w14:textId="77777777" w:rsidR="00C42F5C" w:rsidRPr="00544A87" w:rsidRDefault="00C42F5C">
      <w:pPr>
        <w:rPr>
          <w:color w:val="196B24" w:themeColor="accent3"/>
        </w:rPr>
      </w:pPr>
      <w:r w:rsidRPr="00544A87">
        <w:rPr>
          <w:color w:val="196B24" w:themeColor="accent3"/>
        </w:rPr>
        <w:t xml:space="preserve">            PROFFF := TRUE;</w:t>
      </w:r>
    </w:p>
    <w:p w14:paraId="3F83B9B6" w14:textId="77777777" w:rsidR="00C42F5C" w:rsidRPr="00544A87" w:rsidRDefault="00C42F5C">
      <w:pPr>
        <w:rPr>
          <w:color w:val="196B24" w:themeColor="accent3"/>
        </w:rPr>
      </w:pPr>
      <w:r w:rsidRPr="00544A87">
        <w:rPr>
          <w:color w:val="196B24" w:themeColor="accent3"/>
        </w:rPr>
        <w:t xml:space="preserve">            IF passoDZ &gt; 0 THEN Z := Z + passoDZ; END_IF;</w:t>
      </w:r>
    </w:p>
    <w:p w14:paraId="3B7855DB" w14:textId="77777777" w:rsidR="00C42F5C" w:rsidRPr="00544A87" w:rsidRDefault="00C42F5C">
      <w:pPr>
        <w:rPr>
          <w:color w:val="196B24" w:themeColor="accent3"/>
        </w:rPr>
      </w:pPr>
      <w:r w:rsidRPr="00544A87">
        <w:rPr>
          <w:color w:val="196B24" w:themeColor="accent3"/>
        </w:rPr>
        <w:t xml:space="preserve">            IF passoDY &gt; 0 THEN Y := Y + passoDY; END_IF;</w:t>
      </w:r>
    </w:p>
    <w:p w14:paraId="12828B20" w14:textId="77777777" w:rsidR="00C42F5C" w:rsidRPr="00544A87" w:rsidRDefault="00C42F5C">
      <w:pPr>
        <w:rPr>
          <w:color w:val="196B24" w:themeColor="accent3"/>
        </w:rPr>
      </w:pPr>
      <w:r w:rsidRPr="00544A87">
        <w:rPr>
          <w:color w:val="196B24" w:themeColor="accent3"/>
        </w:rPr>
        <w:t xml:space="preserve">            IF passoDX &gt; 0 THEN X := X + passoDX; END_IF;</w:t>
      </w:r>
    </w:p>
    <w:p w14:paraId="352018ED" w14:textId="77777777" w:rsidR="00C42F5C" w:rsidRPr="00544A87" w:rsidRDefault="00C42F5C">
      <w:pPr>
        <w:rPr>
          <w:color w:val="196B24" w:themeColor="accent3"/>
        </w:rPr>
      </w:pPr>
      <w:r w:rsidRPr="00544A87">
        <w:rPr>
          <w:color w:val="196B24" w:themeColor="accent3"/>
        </w:rPr>
        <w:t xml:space="preserve">        END_IF;</w:t>
      </w:r>
    </w:p>
    <w:p w14:paraId="2B690ED2" w14:textId="77777777" w:rsidR="00C42F5C" w:rsidRPr="00544A87" w:rsidRDefault="00C42F5C">
      <w:pPr>
        <w:rPr>
          <w:color w:val="196B24" w:themeColor="accent3"/>
        </w:rPr>
      </w:pPr>
      <w:r w:rsidRPr="00544A87">
        <w:rPr>
          <w:color w:val="196B24" w:themeColor="accent3"/>
        </w:rPr>
        <w:t xml:space="preserve">    END_IF; // fecha if ABS</w:t>
      </w:r>
    </w:p>
    <w:p w14:paraId="786A5624" w14:textId="77777777" w:rsidR="00C42F5C" w:rsidRDefault="00C42F5C">
      <w:pPr>
        <w:rPr>
          <w:color w:val="196B24" w:themeColor="accent3"/>
        </w:rPr>
      </w:pPr>
      <w:r w:rsidRPr="00544A87">
        <w:rPr>
          <w:color w:val="196B24" w:themeColor="accent3"/>
        </w:rPr>
        <w:t>END_IF; // fase 0 tripla</w:t>
      </w:r>
    </w:p>
    <w:p w14:paraId="2277AAB3" w14:textId="77777777" w:rsidR="00C42F5C" w:rsidRPr="003B5F48" w:rsidRDefault="00C42F5C">
      <w:pPr>
        <w:rPr>
          <w:color w:val="196B24" w:themeColor="accent3"/>
        </w:rPr>
      </w:pPr>
    </w:p>
    <w:p w14:paraId="63DC662C" w14:textId="77777777" w:rsidR="00C42F5C" w:rsidRPr="00171198" w:rsidRDefault="00C42F5C">
      <w:pPr>
        <w:rPr>
          <w:color w:val="FF0000"/>
        </w:rPr>
      </w:pPr>
      <w:r w:rsidRPr="00171198">
        <w:rPr>
          <w:color w:val="FF0000"/>
        </w:rPr>
        <w:t>IF (PROF + passoDX &gt; PROF_XYZ) OR (PROF + passoDY &gt; PROF_XYZ) OR (PROF + passoDZ &gt; PROF_XYZ) THEN</w:t>
      </w:r>
    </w:p>
    <w:p w14:paraId="19489B53" w14:textId="6EBC8AEA" w:rsidR="00C42F5C" w:rsidRPr="00171198" w:rsidRDefault="00C42F5C">
      <w:pPr>
        <w:rPr>
          <w:color w:val="FF0000"/>
        </w:rPr>
      </w:pPr>
      <w:r w:rsidRPr="00171198">
        <w:rPr>
          <w:color w:val="FF0000"/>
        </w:rPr>
        <w:t xml:space="preserve">    IF ABS(PROF - PROF_XYZ) &lt; </w:t>
      </w:r>
      <w:r w:rsidR="0011432A" w:rsidRPr="00317449">
        <w:rPr>
          <w:color w:val="A02B93" w:themeColor="accent5"/>
        </w:rPr>
        <w:t>0.5</w:t>
      </w:r>
      <w:r w:rsidRPr="00171198">
        <w:rPr>
          <w:color w:val="FF0000"/>
        </w:rPr>
        <w:t xml:space="preserve"> THEN</w:t>
      </w:r>
    </w:p>
    <w:p w14:paraId="117B83DD" w14:textId="77777777" w:rsidR="00C42F5C" w:rsidRPr="006A6596" w:rsidRDefault="00C42F5C">
      <w:pPr>
        <w:rPr>
          <w:color w:val="A02B93" w:themeColor="accent5"/>
        </w:rPr>
      </w:pPr>
      <w:r w:rsidRPr="00171198">
        <w:rPr>
          <w:color w:val="FF0000"/>
        </w:rPr>
        <w:t xml:space="preserve">    </w:t>
      </w:r>
      <w:r w:rsidRPr="006A6596">
        <w:rPr>
          <w:color w:val="A02B93" w:themeColor="accent5"/>
        </w:rPr>
        <w:t>PROF := PROF_XYZ + 1 ;</w:t>
      </w:r>
    </w:p>
    <w:p w14:paraId="4A7E7E6A" w14:textId="77777777" w:rsidR="00C42F5C" w:rsidRPr="00171198" w:rsidRDefault="00C42F5C">
      <w:pPr>
        <w:rPr>
          <w:color w:val="FF0000"/>
        </w:rPr>
      </w:pPr>
      <w:r w:rsidRPr="00171198">
        <w:rPr>
          <w:color w:val="FF0000"/>
        </w:rPr>
        <w:t xml:space="preserve">    END_IF;</w:t>
      </w:r>
    </w:p>
    <w:p w14:paraId="71C48D22" w14:textId="77777777" w:rsidR="00C42F5C" w:rsidRPr="00171198" w:rsidRDefault="00C42F5C">
      <w:pPr>
        <w:rPr>
          <w:color w:val="FF0000"/>
        </w:rPr>
      </w:pPr>
      <w:r w:rsidRPr="00171198">
        <w:rPr>
          <w:color w:val="FF0000"/>
        </w:rPr>
        <w:t xml:space="preserve">    PROF := 0;</w:t>
      </w:r>
    </w:p>
    <w:p w14:paraId="1C674F62" w14:textId="77777777" w:rsidR="00C42F5C" w:rsidRPr="00171198" w:rsidRDefault="00C42F5C">
      <w:pPr>
        <w:rPr>
          <w:color w:val="FF0000"/>
        </w:rPr>
      </w:pPr>
      <w:r w:rsidRPr="00171198">
        <w:rPr>
          <w:color w:val="FF0000"/>
        </w:rPr>
        <w:t xml:space="preserve">    passoDX := 0.0;</w:t>
      </w:r>
    </w:p>
    <w:p w14:paraId="425D2A29" w14:textId="77777777" w:rsidR="00C42F5C" w:rsidRPr="00171198" w:rsidRDefault="00C42F5C">
      <w:pPr>
        <w:rPr>
          <w:color w:val="FF0000"/>
        </w:rPr>
      </w:pPr>
      <w:r w:rsidRPr="00171198">
        <w:rPr>
          <w:color w:val="FF0000"/>
        </w:rPr>
        <w:t xml:space="preserve">    passoDY := 0.0;</w:t>
      </w:r>
    </w:p>
    <w:p w14:paraId="0B272C48" w14:textId="77777777" w:rsidR="00C42F5C" w:rsidRPr="00171198" w:rsidRDefault="00C42F5C">
      <w:pPr>
        <w:rPr>
          <w:color w:val="FF0000"/>
        </w:rPr>
      </w:pPr>
      <w:r w:rsidRPr="00171198">
        <w:rPr>
          <w:color w:val="FF0000"/>
        </w:rPr>
        <w:t xml:space="preserve">    passoDZ := 0.0;</w:t>
      </w:r>
    </w:p>
    <w:p w14:paraId="78DA8146" w14:textId="77777777" w:rsidR="00C42F5C" w:rsidRPr="00171198" w:rsidRDefault="00C42F5C">
      <w:pPr>
        <w:rPr>
          <w:color w:val="FF0000"/>
        </w:rPr>
      </w:pPr>
      <w:r w:rsidRPr="00171198">
        <w:rPr>
          <w:color w:val="FF0000"/>
        </w:rPr>
        <w:t xml:space="preserve">    passoLX := 0.0;</w:t>
      </w:r>
    </w:p>
    <w:p w14:paraId="719E4054" w14:textId="77777777" w:rsidR="00C42F5C" w:rsidRPr="00171198" w:rsidRDefault="00C42F5C">
      <w:pPr>
        <w:rPr>
          <w:color w:val="FF0000"/>
        </w:rPr>
      </w:pPr>
      <w:r w:rsidRPr="00171198">
        <w:rPr>
          <w:color w:val="FF0000"/>
        </w:rPr>
        <w:t xml:space="preserve">    passoLY := 0.0;</w:t>
      </w:r>
    </w:p>
    <w:p w14:paraId="5F16D7EA" w14:textId="77777777" w:rsidR="00C42F5C" w:rsidRPr="00171198" w:rsidRDefault="00C42F5C">
      <w:pPr>
        <w:rPr>
          <w:color w:val="FF0000"/>
        </w:rPr>
      </w:pPr>
      <w:r w:rsidRPr="00171198">
        <w:rPr>
          <w:color w:val="FF0000"/>
        </w:rPr>
        <w:t xml:space="preserve">    passoLZ := 0.0;</w:t>
      </w:r>
    </w:p>
    <w:p w14:paraId="0A662086" w14:textId="77777777" w:rsidR="00C42F5C" w:rsidRPr="00171198" w:rsidRDefault="00C42F5C">
      <w:pPr>
        <w:rPr>
          <w:color w:val="FF0000"/>
        </w:rPr>
      </w:pPr>
      <w:r w:rsidRPr="00171198">
        <w:rPr>
          <w:color w:val="FF0000"/>
        </w:rPr>
        <w:t xml:space="preserve">    XD := 0.0;</w:t>
      </w:r>
    </w:p>
    <w:p w14:paraId="0AFA7978" w14:textId="77777777" w:rsidR="00C42F5C" w:rsidRPr="00171198" w:rsidRDefault="00C42F5C">
      <w:pPr>
        <w:rPr>
          <w:color w:val="FF0000"/>
        </w:rPr>
      </w:pPr>
      <w:r w:rsidRPr="00171198">
        <w:rPr>
          <w:color w:val="FF0000"/>
        </w:rPr>
        <w:t xml:space="preserve">    YD := 0.0;</w:t>
      </w:r>
    </w:p>
    <w:p w14:paraId="46129A54" w14:textId="77777777" w:rsidR="00C42F5C" w:rsidRDefault="00C42F5C">
      <w:pPr>
        <w:rPr>
          <w:color w:val="FF0000"/>
        </w:rPr>
      </w:pPr>
      <w:r w:rsidRPr="00171198">
        <w:rPr>
          <w:color w:val="FF0000"/>
        </w:rPr>
        <w:t xml:space="preserve">    ZD := 0.0;</w:t>
      </w:r>
    </w:p>
    <w:p w14:paraId="52B76906" w14:textId="77777777" w:rsidR="00C42F5C" w:rsidRDefault="00C42F5C">
      <w:pPr>
        <w:rPr>
          <w:color w:val="000000" w:themeColor="text1"/>
        </w:rPr>
      </w:pPr>
      <w:r>
        <w:rPr>
          <w:color w:val="FF0000"/>
        </w:rPr>
        <w:t xml:space="preserve">    </w:t>
      </w:r>
      <w:r w:rsidRPr="00C43C1A">
        <w:rPr>
          <w:color w:val="000000" w:themeColor="text1"/>
        </w:rPr>
        <w:t>totalCycles  := 0;</w:t>
      </w:r>
    </w:p>
    <w:p w14:paraId="6144E338" w14:textId="77777777" w:rsidR="00C42F5C" w:rsidRPr="009173CB" w:rsidRDefault="00C42F5C">
      <w:pPr>
        <w:rPr>
          <w:color w:val="000000" w:themeColor="text1"/>
        </w:rPr>
      </w:pPr>
      <w:r w:rsidRPr="009173CB">
        <w:rPr>
          <w:color w:val="000000" w:themeColor="text1"/>
        </w:rPr>
        <w:t>maxLX := 0;</w:t>
      </w:r>
    </w:p>
    <w:p w14:paraId="2ACDC598" w14:textId="77777777" w:rsidR="00C42F5C" w:rsidRPr="009173CB" w:rsidRDefault="00C42F5C">
      <w:pPr>
        <w:rPr>
          <w:color w:val="000000" w:themeColor="text1"/>
        </w:rPr>
      </w:pPr>
      <w:r w:rsidRPr="009173CB">
        <w:rPr>
          <w:color w:val="000000" w:themeColor="text1"/>
        </w:rPr>
        <w:t>maxLY := 0;</w:t>
      </w:r>
    </w:p>
    <w:p w14:paraId="3322216D" w14:textId="77777777" w:rsidR="00C42F5C" w:rsidRDefault="00C42F5C">
      <w:pPr>
        <w:rPr>
          <w:color w:val="000000" w:themeColor="text1"/>
        </w:rPr>
      </w:pPr>
      <w:r w:rsidRPr="009173CB">
        <w:rPr>
          <w:color w:val="000000" w:themeColor="text1"/>
        </w:rPr>
        <w:t>maxLZ := 0;</w:t>
      </w:r>
    </w:p>
    <w:p w14:paraId="3F6917D5" w14:textId="77777777" w:rsidR="00C42F5C" w:rsidRDefault="00C42F5C">
      <w:pPr>
        <w:rPr>
          <w:color w:val="FF0000"/>
        </w:rPr>
      </w:pPr>
      <w:r w:rsidRPr="00171198">
        <w:rPr>
          <w:color w:val="FF0000"/>
        </w:rPr>
        <w:t>END_IF;</w:t>
      </w:r>
    </w:p>
    <w:p w14:paraId="3DC419ED" w14:textId="77777777" w:rsidR="00C42F5C" w:rsidRDefault="00C42F5C">
      <w:pPr>
        <w:rPr>
          <w:color w:val="FF0000"/>
        </w:rPr>
      </w:pPr>
    </w:p>
    <w:p w14:paraId="272360E1" w14:textId="77777777" w:rsidR="00C42F5C" w:rsidRDefault="00C42F5C">
      <w:pPr>
        <w:rPr>
          <w:color w:val="E97132" w:themeColor="accent2"/>
        </w:rPr>
      </w:pPr>
      <w:r w:rsidRPr="00896F36">
        <w:rPr>
          <w:color w:val="E97132" w:themeColor="accent2"/>
        </w:rPr>
        <w:t>IF (contadorfases</w:t>
      </w:r>
      <w:r>
        <w:rPr>
          <w:color w:val="E97132" w:themeColor="accent2"/>
        </w:rPr>
        <w:t>C</w:t>
      </w:r>
      <w:r w:rsidRPr="00896F36">
        <w:rPr>
          <w:color w:val="E97132" w:themeColor="accent2"/>
        </w:rPr>
        <w:t xml:space="preserve"> = </w:t>
      </w:r>
      <w:r w:rsidRPr="00CB2D72">
        <w:rPr>
          <w:color w:val="196B24" w:themeColor="accent3"/>
        </w:rPr>
        <w:t>TESTE</w:t>
      </w:r>
      <w:r>
        <w:rPr>
          <w:color w:val="196B24" w:themeColor="accent3"/>
        </w:rPr>
        <w:t xml:space="preserve"> </w:t>
      </w:r>
      <w:r w:rsidRPr="00896F36">
        <w:rPr>
          <w:color w:val="E97132" w:themeColor="accent2"/>
        </w:rPr>
        <w:t>) AND (</w:t>
      </w:r>
      <w:r w:rsidRPr="00CB2D72">
        <w:rPr>
          <w:color w:val="196B24" w:themeColor="accent3"/>
        </w:rPr>
        <w:t xml:space="preserve">CAVIDADE </w:t>
      </w:r>
      <w:r w:rsidRPr="00896F36">
        <w:rPr>
          <w:color w:val="E97132" w:themeColor="accent2"/>
        </w:rPr>
        <w:t xml:space="preserve">= </w:t>
      </w:r>
      <w:r w:rsidRPr="00FF75D5">
        <w:rPr>
          <w:color w:val="196B24" w:themeColor="accent3"/>
        </w:rPr>
        <w:t>TRUE</w:t>
      </w:r>
      <w:r w:rsidRPr="00896F36">
        <w:rPr>
          <w:color w:val="E97132" w:themeColor="accent2"/>
        </w:rPr>
        <w:t>) THEN</w:t>
      </w:r>
    </w:p>
    <w:p w14:paraId="13487208" w14:textId="77777777" w:rsidR="00C42F5C" w:rsidRDefault="00C42F5C">
      <w:pPr>
        <w:rPr>
          <w:color w:val="E97132" w:themeColor="accent2"/>
        </w:rPr>
      </w:pPr>
      <w:r w:rsidRPr="00896F36">
        <w:rPr>
          <w:color w:val="E97132" w:themeColor="accent2"/>
        </w:rPr>
        <w:t xml:space="preserve"> sinallX[fase] := 0;</w:t>
      </w:r>
    </w:p>
    <w:p w14:paraId="5D4B4BA9" w14:textId="77777777" w:rsidR="00C42F5C" w:rsidRDefault="00C42F5C">
      <w:pPr>
        <w:rPr>
          <w:color w:val="E97132" w:themeColor="accent2"/>
        </w:rPr>
      </w:pPr>
      <w:r w:rsidRPr="00896F36">
        <w:rPr>
          <w:color w:val="E97132" w:themeColor="accent2"/>
        </w:rPr>
        <w:t xml:space="preserve"> sinallY[fase] := 0; </w:t>
      </w:r>
    </w:p>
    <w:p w14:paraId="2CA2796C" w14:textId="77777777" w:rsidR="00C42F5C" w:rsidRDefault="00C42F5C">
      <w:pPr>
        <w:rPr>
          <w:color w:val="E97132" w:themeColor="accent2"/>
        </w:rPr>
      </w:pPr>
      <w:r w:rsidRPr="00896F36">
        <w:rPr>
          <w:color w:val="E97132" w:themeColor="accent2"/>
        </w:rPr>
        <w:t xml:space="preserve">sinallZ[fase] := 0; </w:t>
      </w:r>
    </w:p>
    <w:p w14:paraId="7018F4B4" w14:textId="77777777" w:rsidR="00C42F5C" w:rsidRDefault="00C42F5C">
      <w:pPr>
        <w:rPr>
          <w:color w:val="E97132" w:themeColor="accent2"/>
        </w:rPr>
      </w:pPr>
      <w:r w:rsidRPr="00896F36">
        <w:rPr>
          <w:color w:val="E97132" w:themeColor="accent2"/>
        </w:rPr>
        <w:t>END_IF;</w:t>
      </w:r>
    </w:p>
    <w:p w14:paraId="0870A0BE" w14:textId="77777777" w:rsidR="00C42F5C" w:rsidRPr="00BB2379" w:rsidRDefault="00C42F5C">
      <w:pPr>
        <w:rPr>
          <w:color w:val="E97132" w:themeColor="accent2"/>
        </w:rPr>
      </w:pPr>
    </w:p>
    <w:p w14:paraId="63D35C88" w14:textId="77777777" w:rsidR="00C42F5C" w:rsidRDefault="00C42F5C">
      <w:pPr>
        <w:rPr>
          <w:color w:val="E97132" w:themeColor="accent2"/>
        </w:rPr>
      </w:pPr>
      <w:r w:rsidRPr="00896F36">
        <w:rPr>
          <w:color w:val="E97132" w:themeColor="accent2"/>
        </w:rPr>
        <w:t xml:space="preserve">IF (contadorfasesD = </w:t>
      </w:r>
      <w:r w:rsidRPr="00CB2D72">
        <w:rPr>
          <w:color w:val="196B24" w:themeColor="accent3"/>
        </w:rPr>
        <w:t>TESTE_DOWN</w:t>
      </w:r>
      <w:r w:rsidRPr="00896F36">
        <w:rPr>
          <w:color w:val="E97132" w:themeColor="accent2"/>
        </w:rPr>
        <w:t>) AND (minLX = 0) AND (minLY = 0) AND (minLZ = 0) AND (</w:t>
      </w:r>
      <w:r w:rsidRPr="00CB2D72">
        <w:rPr>
          <w:color w:val="196B24" w:themeColor="accent3"/>
        </w:rPr>
        <w:t xml:space="preserve">CAVIDADE </w:t>
      </w:r>
      <w:r w:rsidRPr="00896F36">
        <w:rPr>
          <w:color w:val="E97132" w:themeColor="accent2"/>
        </w:rPr>
        <w:t xml:space="preserve">= </w:t>
      </w:r>
      <w:r w:rsidRPr="00FF75D5">
        <w:rPr>
          <w:color w:val="196B24" w:themeColor="accent3"/>
        </w:rPr>
        <w:t>TRUE</w:t>
      </w:r>
      <w:r w:rsidRPr="00896F36">
        <w:rPr>
          <w:color w:val="E97132" w:themeColor="accent2"/>
        </w:rPr>
        <w:t>) THEN</w:t>
      </w:r>
    </w:p>
    <w:p w14:paraId="3E91C07F" w14:textId="77777777" w:rsidR="00C42F5C" w:rsidRDefault="00C42F5C">
      <w:pPr>
        <w:rPr>
          <w:color w:val="E97132" w:themeColor="accent2"/>
        </w:rPr>
      </w:pPr>
      <w:r w:rsidRPr="00896F36">
        <w:rPr>
          <w:color w:val="E97132" w:themeColor="accent2"/>
        </w:rPr>
        <w:t xml:space="preserve"> sinallX[fase] := 0;</w:t>
      </w:r>
    </w:p>
    <w:p w14:paraId="7892A1F9" w14:textId="77777777" w:rsidR="00C42F5C" w:rsidRDefault="00C42F5C">
      <w:pPr>
        <w:rPr>
          <w:color w:val="E97132" w:themeColor="accent2"/>
        </w:rPr>
      </w:pPr>
      <w:r w:rsidRPr="00896F36">
        <w:rPr>
          <w:color w:val="E97132" w:themeColor="accent2"/>
        </w:rPr>
        <w:t xml:space="preserve"> sinallY[fase] := 0; </w:t>
      </w:r>
    </w:p>
    <w:p w14:paraId="2C5CC57E" w14:textId="77777777" w:rsidR="00C42F5C" w:rsidRDefault="00C42F5C">
      <w:pPr>
        <w:rPr>
          <w:color w:val="E97132" w:themeColor="accent2"/>
        </w:rPr>
      </w:pPr>
      <w:r w:rsidRPr="00896F36">
        <w:rPr>
          <w:color w:val="E97132" w:themeColor="accent2"/>
        </w:rPr>
        <w:t xml:space="preserve">sinallZ[fase] := 0; </w:t>
      </w:r>
    </w:p>
    <w:p w14:paraId="7E114C4F" w14:textId="77777777" w:rsidR="00C42F5C" w:rsidRDefault="00C42F5C">
      <w:pPr>
        <w:rPr>
          <w:color w:val="E97132" w:themeColor="accent2"/>
        </w:rPr>
      </w:pPr>
      <w:r w:rsidRPr="00896F36">
        <w:rPr>
          <w:color w:val="E97132" w:themeColor="accent2"/>
        </w:rPr>
        <w:t>END_IF;</w:t>
      </w:r>
    </w:p>
    <w:p w14:paraId="78A97539" w14:textId="77777777" w:rsidR="00C42F5C" w:rsidRDefault="00C42F5C">
      <w:pPr>
        <w:rPr>
          <w:color w:val="E97132" w:themeColor="accent2"/>
        </w:rPr>
      </w:pPr>
    </w:p>
    <w:p w14:paraId="1802F5BC" w14:textId="77777777" w:rsidR="00C42F5C" w:rsidRDefault="00C42F5C">
      <w:pPr>
        <w:rPr>
          <w:color w:val="E97132" w:themeColor="accent2"/>
        </w:rPr>
      </w:pPr>
      <w:r w:rsidRPr="00896F36">
        <w:rPr>
          <w:color w:val="E97132" w:themeColor="accent2"/>
        </w:rPr>
        <w:t>IF (contadorfases</w:t>
      </w:r>
      <w:r>
        <w:rPr>
          <w:color w:val="E97132" w:themeColor="accent2"/>
        </w:rPr>
        <w:t>C</w:t>
      </w:r>
      <w:r w:rsidRPr="00896F36">
        <w:rPr>
          <w:color w:val="E97132" w:themeColor="accent2"/>
        </w:rPr>
        <w:t xml:space="preserve"> = </w:t>
      </w:r>
      <w:r>
        <w:rPr>
          <w:color w:val="196B24" w:themeColor="accent3"/>
        </w:rPr>
        <w:t xml:space="preserve">2 </w:t>
      </w:r>
      <w:r w:rsidRPr="00896F36">
        <w:rPr>
          <w:color w:val="E97132" w:themeColor="accent2"/>
        </w:rPr>
        <w:t>) AND (minLX = 0) AND (minLY = 0) AND (minLZ = 0) AND (</w:t>
      </w:r>
      <w:r w:rsidRPr="00CB2D72">
        <w:rPr>
          <w:color w:val="196B24" w:themeColor="accent3"/>
        </w:rPr>
        <w:t xml:space="preserve">CAVIDADE </w:t>
      </w:r>
      <w:r w:rsidRPr="00896F36">
        <w:rPr>
          <w:color w:val="E97132" w:themeColor="accent2"/>
        </w:rPr>
        <w:t xml:space="preserve">= </w:t>
      </w:r>
      <w:r w:rsidRPr="00FF75D5">
        <w:rPr>
          <w:color w:val="196B24" w:themeColor="accent3"/>
        </w:rPr>
        <w:t>TRUE</w:t>
      </w:r>
      <w:r w:rsidRPr="00896F36">
        <w:rPr>
          <w:color w:val="E97132" w:themeColor="accent2"/>
        </w:rPr>
        <w:t>) THEN</w:t>
      </w:r>
    </w:p>
    <w:p w14:paraId="4499E1AC" w14:textId="77777777" w:rsidR="00C42F5C" w:rsidRDefault="00C42F5C">
      <w:pPr>
        <w:rPr>
          <w:color w:val="E97132" w:themeColor="accent2"/>
        </w:rPr>
      </w:pPr>
      <w:r w:rsidRPr="00896F36">
        <w:rPr>
          <w:color w:val="E97132" w:themeColor="accent2"/>
        </w:rPr>
        <w:t xml:space="preserve"> sinallX[fase] := 0;</w:t>
      </w:r>
    </w:p>
    <w:p w14:paraId="5E735C0C" w14:textId="77777777" w:rsidR="00C42F5C" w:rsidRDefault="00C42F5C">
      <w:pPr>
        <w:rPr>
          <w:color w:val="E97132" w:themeColor="accent2"/>
        </w:rPr>
      </w:pPr>
      <w:r w:rsidRPr="00896F36">
        <w:rPr>
          <w:color w:val="E97132" w:themeColor="accent2"/>
        </w:rPr>
        <w:t xml:space="preserve"> sinallY[fase] := 0; </w:t>
      </w:r>
    </w:p>
    <w:p w14:paraId="0A9F2D07" w14:textId="77777777" w:rsidR="00C42F5C" w:rsidRDefault="00C42F5C">
      <w:pPr>
        <w:rPr>
          <w:color w:val="E97132" w:themeColor="accent2"/>
        </w:rPr>
      </w:pPr>
      <w:r w:rsidRPr="00896F36">
        <w:rPr>
          <w:color w:val="E97132" w:themeColor="accent2"/>
        </w:rPr>
        <w:t xml:space="preserve">sinallZ[fase] := 0; </w:t>
      </w:r>
    </w:p>
    <w:p w14:paraId="178F11E7" w14:textId="77777777" w:rsidR="00C42F5C" w:rsidRDefault="00C42F5C">
      <w:pPr>
        <w:rPr>
          <w:color w:val="E97132" w:themeColor="accent2"/>
        </w:rPr>
      </w:pPr>
      <w:r w:rsidRPr="00896F36">
        <w:rPr>
          <w:color w:val="E97132" w:themeColor="accent2"/>
        </w:rPr>
        <w:t>END_IF;</w:t>
      </w:r>
    </w:p>
    <w:p w14:paraId="66AE92C6" w14:textId="77777777" w:rsidR="00C42F5C" w:rsidRDefault="00C42F5C">
      <w:pPr>
        <w:rPr>
          <w:color w:val="A02B93" w:themeColor="accent5"/>
        </w:rPr>
      </w:pPr>
    </w:p>
    <w:p w14:paraId="183E88FA" w14:textId="77777777" w:rsidR="0087644B" w:rsidRPr="0087644B" w:rsidRDefault="0087644B" w:rsidP="0087644B">
      <w:pPr>
        <w:rPr>
          <w:color w:val="A02B93" w:themeColor="accent5"/>
        </w:rPr>
      </w:pPr>
      <w:r w:rsidRPr="0087644B">
        <w:rPr>
          <w:color w:val="A02B93" w:themeColor="accent5"/>
        </w:rPr>
        <w:t>IF ((sentido = S0) OR (sentido = S0A) OR (sentido = S0B) OR (sentido = S0AB)) OR</w:t>
      </w:r>
    </w:p>
    <w:p w14:paraId="14A8D2BA" w14:textId="3219ADB9" w:rsidR="00C42F5C" w:rsidRPr="00375052" w:rsidRDefault="00C42F5C">
      <w:pPr>
        <w:rPr>
          <w:color w:val="000000" w:themeColor="text1"/>
        </w:rPr>
      </w:pPr>
      <w:r w:rsidRPr="00102FC6">
        <w:rPr>
          <w:color w:val="A02B93" w:themeColor="accent5"/>
        </w:rPr>
        <w:t xml:space="preserve">   ((sentido = </w:t>
      </w:r>
      <w:r w:rsidR="0087644B" w:rsidRPr="0087644B">
        <w:rPr>
          <w:color w:val="A02B93" w:themeColor="accent5"/>
        </w:rPr>
        <w:t>S1</w:t>
      </w:r>
      <w:r w:rsidRPr="00102FC6">
        <w:rPr>
          <w:color w:val="A02B93" w:themeColor="accent5"/>
        </w:rPr>
        <w:t xml:space="preserve">) OR (sentido = </w:t>
      </w:r>
      <w:r w:rsidR="0087644B" w:rsidRPr="0087644B">
        <w:rPr>
          <w:color w:val="A02B93" w:themeColor="accent5"/>
        </w:rPr>
        <w:t>S1A</w:t>
      </w:r>
      <w:r w:rsidRPr="00102FC6">
        <w:rPr>
          <w:color w:val="A02B93" w:themeColor="accent5"/>
        </w:rPr>
        <w:t xml:space="preserve">) OR (sentido = </w:t>
      </w:r>
      <w:r w:rsidR="0087644B" w:rsidRPr="0087644B">
        <w:rPr>
          <w:color w:val="A02B93" w:themeColor="accent5"/>
        </w:rPr>
        <w:t>S1B</w:t>
      </w:r>
      <w:r w:rsidRPr="00102FC6">
        <w:rPr>
          <w:color w:val="A02B93" w:themeColor="accent5"/>
        </w:rPr>
        <w:t xml:space="preserve">) OR (sentido = </w:t>
      </w:r>
      <w:r w:rsidR="0087644B" w:rsidRPr="0087644B">
        <w:rPr>
          <w:color w:val="A02B93" w:themeColor="accent5"/>
        </w:rPr>
        <w:t>S1AB</w:t>
      </w:r>
      <w:r w:rsidRPr="00102FC6">
        <w:rPr>
          <w:color w:val="A02B93" w:themeColor="accent5"/>
        </w:rPr>
        <w:t>)) THEN</w:t>
      </w:r>
      <w:r w:rsidRPr="00375052">
        <w:rPr>
          <w:color w:val="000000" w:themeColor="text1"/>
        </w:rPr>
        <w:t xml:space="preserve">    // Atualiza X se maxLX &gt; 0</w:t>
      </w:r>
    </w:p>
    <w:p w14:paraId="2BA8F686" w14:textId="77777777" w:rsidR="00C42F5C" w:rsidRPr="00375052" w:rsidRDefault="00C42F5C">
      <w:pPr>
        <w:rPr>
          <w:color w:val="000000" w:themeColor="text1"/>
        </w:rPr>
      </w:pPr>
      <w:r w:rsidRPr="00375052">
        <w:rPr>
          <w:color w:val="000000" w:themeColor="text1"/>
        </w:rPr>
        <w:t xml:space="preserve">    IF maxLX &gt; 0 THEN</w:t>
      </w:r>
    </w:p>
    <w:p w14:paraId="0C063B10" w14:textId="77777777" w:rsidR="00C42F5C" w:rsidRPr="00375052" w:rsidRDefault="00C42F5C">
      <w:pPr>
        <w:rPr>
          <w:color w:val="000000" w:themeColor="text1"/>
        </w:rPr>
      </w:pPr>
      <w:r w:rsidRPr="00375052">
        <w:rPr>
          <w:color w:val="000000" w:themeColor="text1"/>
        </w:rPr>
        <w:t xml:space="preserve">        IF sinallX[fase] = 1 THEN</w:t>
      </w:r>
    </w:p>
    <w:p w14:paraId="66149A1F" w14:textId="77777777" w:rsidR="00C42F5C" w:rsidRPr="002E7979" w:rsidRDefault="00C42F5C">
      <w:pPr>
        <w:rPr>
          <w:color w:val="FF0000"/>
        </w:rPr>
      </w:pPr>
      <w:r w:rsidRPr="00375052">
        <w:rPr>
          <w:color w:val="000000" w:themeColor="text1"/>
        </w:rPr>
        <w:t xml:space="preserve"> </w:t>
      </w:r>
      <w:r w:rsidRPr="002E7979">
        <w:rPr>
          <w:color w:val="FF0000"/>
        </w:rPr>
        <w:t xml:space="preserve">           X := X + passoLX;</w:t>
      </w:r>
    </w:p>
    <w:p w14:paraId="3F6971C7" w14:textId="77777777" w:rsidR="00C42F5C" w:rsidRPr="00375052" w:rsidRDefault="00C42F5C">
      <w:pPr>
        <w:rPr>
          <w:color w:val="000000" w:themeColor="text1"/>
        </w:rPr>
      </w:pPr>
      <w:r w:rsidRPr="00375052">
        <w:rPr>
          <w:color w:val="000000" w:themeColor="text1"/>
        </w:rPr>
        <w:t xml:space="preserve">        ELSIF sinallX[fase] = -1 THEN</w:t>
      </w:r>
    </w:p>
    <w:p w14:paraId="4B3EA2F4" w14:textId="77777777" w:rsidR="00C42F5C" w:rsidRPr="00375052" w:rsidRDefault="00C42F5C">
      <w:pPr>
        <w:rPr>
          <w:color w:val="000000" w:themeColor="text1"/>
        </w:rPr>
      </w:pPr>
      <w:r w:rsidRPr="00375052">
        <w:rPr>
          <w:color w:val="000000" w:themeColor="text1"/>
        </w:rPr>
        <w:t xml:space="preserve">            X := X - passoLX;</w:t>
      </w:r>
    </w:p>
    <w:p w14:paraId="3CFE454E" w14:textId="77777777" w:rsidR="00C42F5C" w:rsidRPr="00375052" w:rsidRDefault="00C42F5C">
      <w:pPr>
        <w:rPr>
          <w:color w:val="000000" w:themeColor="text1"/>
        </w:rPr>
      </w:pPr>
      <w:r w:rsidRPr="00375052">
        <w:rPr>
          <w:color w:val="000000" w:themeColor="text1"/>
        </w:rPr>
        <w:t xml:space="preserve">        END_IF;</w:t>
      </w:r>
    </w:p>
    <w:p w14:paraId="01B592F0" w14:textId="77777777" w:rsidR="00C42F5C" w:rsidRPr="00375052" w:rsidRDefault="00C42F5C">
      <w:pPr>
        <w:rPr>
          <w:color w:val="000000" w:themeColor="text1"/>
        </w:rPr>
      </w:pPr>
      <w:r w:rsidRPr="00375052">
        <w:rPr>
          <w:color w:val="000000" w:themeColor="text1"/>
        </w:rPr>
        <w:t xml:space="preserve">    END_IF;</w:t>
      </w:r>
    </w:p>
    <w:p w14:paraId="2DD2AD3F" w14:textId="77777777" w:rsidR="00C42F5C" w:rsidRPr="00375052" w:rsidRDefault="00C42F5C">
      <w:pPr>
        <w:rPr>
          <w:color w:val="000000" w:themeColor="text1"/>
        </w:rPr>
      </w:pPr>
    </w:p>
    <w:p w14:paraId="064D1C3D" w14:textId="77777777" w:rsidR="00C42F5C" w:rsidRPr="00375052" w:rsidRDefault="00C42F5C">
      <w:pPr>
        <w:rPr>
          <w:color w:val="000000" w:themeColor="text1"/>
        </w:rPr>
      </w:pPr>
      <w:r w:rsidRPr="00375052">
        <w:rPr>
          <w:color w:val="000000" w:themeColor="text1"/>
        </w:rPr>
        <w:t xml:space="preserve">    // Atualiza Y se maxLY &gt; 0</w:t>
      </w:r>
    </w:p>
    <w:p w14:paraId="57410C2D" w14:textId="77777777" w:rsidR="00C42F5C" w:rsidRPr="00375052" w:rsidRDefault="00C42F5C">
      <w:pPr>
        <w:rPr>
          <w:color w:val="000000" w:themeColor="text1"/>
        </w:rPr>
      </w:pPr>
      <w:r w:rsidRPr="00375052">
        <w:rPr>
          <w:color w:val="000000" w:themeColor="text1"/>
        </w:rPr>
        <w:t xml:space="preserve">    IF maxLY &gt; 0 THEN</w:t>
      </w:r>
    </w:p>
    <w:p w14:paraId="757D0724" w14:textId="77777777" w:rsidR="00C42F5C" w:rsidRPr="00375052" w:rsidRDefault="00C42F5C">
      <w:pPr>
        <w:rPr>
          <w:color w:val="000000" w:themeColor="text1"/>
        </w:rPr>
      </w:pPr>
      <w:r w:rsidRPr="00375052">
        <w:rPr>
          <w:color w:val="000000" w:themeColor="text1"/>
        </w:rPr>
        <w:t xml:space="preserve">        IF sinallY[fase] = 1 THEN</w:t>
      </w:r>
    </w:p>
    <w:p w14:paraId="5887E664" w14:textId="77777777" w:rsidR="00C42F5C" w:rsidRPr="00356A99" w:rsidRDefault="00C42F5C">
      <w:pPr>
        <w:rPr>
          <w:color w:val="FF0000"/>
        </w:rPr>
      </w:pPr>
      <w:r w:rsidRPr="00375052">
        <w:rPr>
          <w:color w:val="000000" w:themeColor="text1"/>
        </w:rPr>
        <w:t xml:space="preserve">   </w:t>
      </w:r>
      <w:r w:rsidRPr="00356A99">
        <w:rPr>
          <w:color w:val="FF0000"/>
        </w:rPr>
        <w:t xml:space="preserve">         Y := Y + passoLY;</w:t>
      </w:r>
    </w:p>
    <w:p w14:paraId="709E5CF9" w14:textId="77777777" w:rsidR="00C42F5C" w:rsidRPr="00375052" w:rsidRDefault="00C42F5C">
      <w:pPr>
        <w:rPr>
          <w:color w:val="000000" w:themeColor="text1"/>
        </w:rPr>
      </w:pPr>
      <w:r w:rsidRPr="00375052">
        <w:rPr>
          <w:color w:val="000000" w:themeColor="text1"/>
        </w:rPr>
        <w:t xml:space="preserve">        ELSIF sinallY[fase] = -1 THEN</w:t>
      </w:r>
    </w:p>
    <w:p w14:paraId="0661A3B6" w14:textId="77777777" w:rsidR="00C42F5C" w:rsidRPr="00375052" w:rsidRDefault="00C42F5C">
      <w:pPr>
        <w:rPr>
          <w:color w:val="000000" w:themeColor="text1"/>
        </w:rPr>
      </w:pPr>
      <w:r w:rsidRPr="00375052">
        <w:rPr>
          <w:color w:val="000000" w:themeColor="text1"/>
        </w:rPr>
        <w:t xml:space="preserve">            Y := Y - passoLY;</w:t>
      </w:r>
    </w:p>
    <w:p w14:paraId="6AD23C48" w14:textId="77777777" w:rsidR="00C42F5C" w:rsidRPr="00375052" w:rsidRDefault="00C42F5C">
      <w:pPr>
        <w:rPr>
          <w:color w:val="000000" w:themeColor="text1"/>
        </w:rPr>
      </w:pPr>
      <w:r w:rsidRPr="00375052">
        <w:rPr>
          <w:color w:val="000000" w:themeColor="text1"/>
        </w:rPr>
        <w:t xml:space="preserve">        END_IF;</w:t>
      </w:r>
    </w:p>
    <w:p w14:paraId="1E5F74B8" w14:textId="77777777" w:rsidR="00C42F5C" w:rsidRPr="00375052" w:rsidRDefault="00C42F5C">
      <w:pPr>
        <w:rPr>
          <w:color w:val="000000" w:themeColor="text1"/>
        </w:rPr>
      </w:pPr>
      <w:r w:rsidRPr="00375052">
        <w:rPr>
          <w:color w:val="000000" w:themeColor="text1"/>
        </w:rPr>
        <w:t xml:space="preserve">    END_IF;</w:t>
      </w:r>
    </w:p>
    <w:p w14:paraId="4F0D734F" w14:textId="77777777" w:rsidR="00C42F5C" w:rsidRPr="00375052" w:rsidRDefault="00C42F5C">
      <w:pPr>
        <w:rPr>
          <w:color w:val="000000" w:themeColor="text1"/>
        </w:rPr>
      </w:pPr>
    </w:p>
    <w:p w14:paraId="520D8DF1" w14:textId="77777777" w:rsidR="00C42F5C" w:rsidRPr="00375052" w:rsidRDefault="00C42F5C">
      <w:pPr>
        <w:rPr>
          <w:color w:val="000000" w:themeColor="text1"/>
        </w:rPr>
      </w:pPr>
      <w:r w:rsidRPr="00375052">
        <w:rPr>
          <w:color w:val="000000" w:themeColor="text1"/>
        </w:rPr>
        <w:t xml:space="preserve">    // Atualiza Z se maxLZ &gt; 0</w:t>
      </w:r>
    </w:p>
    <w:p w14:paraId="6D0B3422" w14:textId="77777777" w:rsidR="00C42F5C" w:rsidRPr="00375052" w:rsidRDefault="00C42F5C">
      <w:pPr>
        <w:rPr>
          <w:color w:val="000000" w:themeColor="text1"/>
        </w:rPr>
      </w:pPr>
      <w:r w:rsidRPr="00375052">
        <w:rPr>
          <w:color w:val="000000" w:themeColor="text1"/>
        </w:rPr>
        <w:t xml:space="preserve">    IF maxLZ &gt; 0 THEN</w:t>
      </w:r>
    </w:p>
    <w:p w14:paraId="61DBF788" w14:textId="77777777" w:rsidR="00C42F5C" w:rsidRPr="00375052" w:rsidRDefault="00C42F5C">
      <w:pPr>
        <w:rPr>
          <w:color w:val="000000" w:themeColor="text1"/>
        </w:rPr>
      </w:pPr>
      <w:r w:rsidRPr="00375052">
        <w:rPr>
          <w:color w:val="000000" w:themeColor="text1"/>
        </w:rPr>
        <w:t xml:space="preserve">        IF sinallZ[fase] = 1 THEN</w:t>
      </w:r>
    </w:p>
    <w:p w14:paraId="4EB40DEC" w14:textId="77777777" w:rsidR="00C42F5C" w:rsidRPr="00701FB2" w:rsidRDefault="00C42F5C">
      <w:pPr>
        <w:rPr>
          <w:color w:val="FF0000"/>
        </w:rPr>
      </w:pPr>
      <w:r w:rsidRPr="00375052">
        <w:rPr>
          <w:color w:val="000000" w:themeColor="text1"/>
        </w:rPr>
        <w:t xml:space="preserve">     </w:t>
      </w:r>
      <w:r w:rsidRPr="00701FB2">
        <w:rPr>
          <w:color w:val="FF0000"/>
        </w:rPr>
        <w:t xml:space="preserve">       Z := Z + passoLZ;</w:t>
      </w:r>
    </w:p>
    <w:p w14:paraId="6C86F7B0" w14:textId="77777777" w:rsidR="00C42F5C" w:rsidRPr="00375052" w:rsidRDefault="00C42F5C">
      <w:pPr>
        <w:rPr>
          <w:color w:val="000000" w:themeColor="text1"/>
        </w:rPr>
      </w:pPr>
      <w:r w:rsidRPr="00375052">
        <w:rPr>
          <w:color w:val="000000" w:themeColor="text1"/>
        </w:rPr>
        <w:t xml:space="preserve">        ELSIF sinallZ[fase] = -1 THEN</w:t>
      </w:r>
    </w:p>
    <w:p w14:paraId="10D91CCB" w14:textId="77777777" w:rsidR="00C42F5C" w:rsidRPr="00375052" w:rsidRDefault="00C42F5C">
      <w:pPr>
        <w:rPr>
          <w:color w:val="000000" w:themeColor="text1"/>
        </w:rPr>
      </w:pPr>
      <w:r w:rsidRPr="00375052">
        <w:rPr>
          <w:color w:val="000000" w:themeColor="text1"/>
        </w:rPr>
        <w:t xml:space="preserve">            Z := Z - passoLZ;</w:t>
      </w:r>
    </w:p>
    <w:p w14:paraId="743242FA" w14:textId="77777777" w:rsidR="00C42F5C" w:rsidRPr="00375052" w:rsidRDefault="00C42F5C">
      <w:pPr>
        <w:rPr>
          <w:color w:val="000000" w:themeColor="text1"/>
        </w:rPr>
      </w:pPr>
      <w:r w:rsidRPr="00375052">
        <w:rPr>
          <w:color w:val="000000" w:themeColor="text1"/>
        </w:rPr>
        <w:t xml:space="preserve">        END_IF;</w:t>
      </w:r>
    </w:p>
    <w:p w14:paraId="4740699B" w14:textId="77777777" w:rsidR="00C42F5C" w:rsidRDefault="00C42F5C">
      <w:pPr>
        <w:rPr>
          <w:color w:val="000000" w:themeColor="text1"/>
        </w:rPr>
      </w:pPr>
      <w:r w:rsidRPr="00375052">
        <w:rPr>
          <w:color w:val="000000" w:themeColor="text1"/>
        </w:rPr>
        <w:t xml:space="preserve">    END_IF;</w:t>
      </w:r>
    </w:p>
    <w:p w14:paraId="0D2031A9" w14:textId="77777777" w:rsidR="00C42F5C" w:rsidRDefault="00C42F5C">
      <w:pPr>
        <w:rPr>
          <w:color w:val="000000" w:themeColor="text1"/>
        </w:rPr>
      </w:pPr>
    </w:p>
    <w:p w14:paraId="271DC569" w14:textId="77777777" w:rsidR="00C42F5C" w:rsidRPr="00FB1A0A" w:rsidRDefault="00C42F5C">
      <w:pPr>
        <w:rPr>
          <w:color w:val="A02B93" w:themeColor="accent5"/>
        </w:rPr>
      </w:pPr>
      <w:r>
        <w:rPr>
          <w:color w:val="A02B93" w:themeColor="accent5"/>
        </w:rPr>
        <w:t xml:space="preserve">    </w:t>
      </w:r>
      <w:r w:rsidRPr="00AD7667">
        <w:rPr>
          <w:color w:val="A02B93" w:themeColor="accent5"/>
        </w:rPr>
        <w:t>END_IF;</w:t>
      </w:r>
    </w:p>
    <w:p w14:paraId="3C2B1CA5" w14:textId="77777777" w:rsidR="00C42F5C" w:rsidRDefault="00C42F5C">
      <w:pPr>
        <w:rPr>
          <w:color w:val="196B24" w:themeColor="accent3"/>
        </w:rPr>
      </w:pPr>
      <w:r w:rsidRPr="00837EA0">
        <w:rPr>
          <w:color w:val="196B24" w:themeColor="accent3"/>
        </w:rPr>
        <w:t xml:space="preserve">    END_IF;  </w:t>
      </w:r>
    </w:p>
    <w:p w14:paraId="5CF6B510" w14:textId="77777777" w:rsidR="00C42F5C" w:rsidRDefault="00C42F5C"/>
    <w:p w14:paraId="7F8D1FD1" w14:textId="77777777" w:rsidR="00C42F5C" w:rsidRPr="00987A86" w:rsidRDefault="00C42F5C">
      <w:pPr>
        <w:rPr>
          <w:color w:val="156082" w:themeColor="accent1"/>
        </w:rPr>
      </w:pPr>
      <w:r w:rsidRPr="00987A86">
        <w:rPr>
          <w:color w:val="156082" w:themeColor="accent1"/>
        </w:rPr>
        <w:t>(* X *)</w:t>
      </w:r>
    </w:p>
    <w:p w14:paraId="640AA28A" w14:textId="77777777" w:rsidR="00C42F5C" w:rsidRPr="00987A86" w:rsidRDefault="00C42F5C">
      <w:pPr>
        <w:rPr>
          <w:color w:val="156082" w:themeColor="accent1"/>
        </w:rPr>
      </w:pPr>
      <w:r w:rsidRPr="00987A86">
        <w:rPr>
          <w:color w:val="156082" w:themeColor="accent1"/>
        </w:rPr>
        <w:t>IF RelativeX THEN</w:t>
      </w:r>
    </w:p>
    <w:p w14:paraId="070A6DAA" w14:textId="77777777" w:rsidR="00C42F5C" w:rsidRPr="00987A86" w:rsidRDefault="00C42F5C">
      <w:pPr>
        <w:rPr>
          <w:color w:val="156082" w:themeColor="accent1"/>
        </w:rPr>
      </w:pPr>
      <w:r w:rsidRPr="00987A86">
        <w:rPr>
          <w:color w:val="156082" w:themeColor="accent1"/>
        </w:rPr>
        <w:t xml:space="preserve">    diffX_mm := 0.0;</w:t>
      </w:r>
    </w:p>
    <w:p w14:paraId="361DCAF4" w14:textId="77777777" w:rsidR="00C42F5C" w:rsidRPr="00987A86" w:rsidRDefault="00C42F5C">
      <w:pPr>
        <w:rPr>
          <w:color w:val="156082" w:themeColor="accent1"/>
        </w:rPr>
      </w:pPr>
      <w:r w:rsidRPr="00987A86">
        <w:rPr>
          <w:color w:val="156082" w:themeColor="accent1"/>
        </w:rPr>
        <w:t xml:space="preserve">    IF X&gt;0 THEN diffX_mm := X; END_IF;</w:t>
      </w:r>
    </w:p>
    <w:p w14:paraId="2FFFD553" w14:textId="77777777" w:rsidR="00C42F5C" w:rsidRPr="00987A86" w:rsidRDefault="00C42F5C">
      <w:pPr>
        <w:rPr>
          <w:color w:val="156082" w:themeColor="accent1"/>
        </w:rPr>
      </w:pPr>
      <w:r w:rsidRPr="00987A86">
        <w:rPr>
          <w:color w:val="156082" w:themeColor="accent1"/>
        </w:rPr>
        <w:t xml:space="preserve">    IF passoDX&gt;0 THEN diffX_mm := passoDX; X := passoDX; END_IF;</w:t>
      </w:r>
    </w:p>
    <w:p w14:paraId="04A78D19" w14:textId="77777777" w:rsidR="00C42F5C" w:rsidRPr="00987A86" w:rsidRDefault="00C42F5C">
      <w:pPr>
        <w:rPr>
          <w:color w:val="156082" w:themeColor="accent1"/>
        </w:rPr>
      </w:pPr>
      <w:r w:rsidRPr="00987A86">
        <w:rPr>
          <w:color w:val="156082" w:themeColor="accent1"/>
        </w:rPr>
        <w:t xml:space="preserve">    IF passoLX&gt;0 THEN diffX_mm := passoLX; X := passoLX; END_IF;</w:t>
      </w:r>
    </w:p>
    <w:p w14:paraId="2ADCB78C" w14:textId="77777777" w:rsidR="00C42F5C" w:rsidRPr="00987A86" w:rsidRDefault="00C42F5C">
      <w:pPr>
        <w:rPr>
          <w:color w:val="156082" w:themeColor="accent1"/>
        </w:rPr>
      </w:pPr>
      <w:r w:rsidRPr="00987A86">
        <w:rPr>
          <w:color w:val="156082" w:themeColor="accent1"/>
        </w:rPr>
        <w:t xml:space="preserve">    IF XD&gt;0 THEN diffX_mm := XD; X := XD; END_IF;</w:t>
      </w:r>
    </w:p>
    <w:p w14:paraId="707A49ED" w14:textId="77777777" w:rsidR="00C42F5C" w:rsidRPr="00987A86" w:rsidRDefault="00C42F5C">
      <w:pPr>
        <w:rPr>
          <w:color w:val="156082" w:themeColor="accent1"/>
        </w:rPr>
      </w:pPr>
      <w:r w:rsidRPr="00987A86">
        <w:rPr>
          <w:color w:val="156082" w:themeColor="accent1"/>
        </w:rPr>
        <w:t xml:space="preserve">    IF sinallX[fase] = -1 THEN diffX_mm := -diffX_mm; X := -X; END_IF;</w:t>
      </w:r>
    </w:p>
    <w:p w14:paraId="1E7301A9" w14:textId="77777777" w:rsidR="00C42F5C" w:rsidRPr="00987A86" w:rsidRDefault="00C42F5C">
      <w:pPr>
        <w:rPr>
          <w:color w:val="156082" w:themeColor="accent1"/>
        </w:rPr>
      </w:pPr>
      <w:r w:rsidRPr="00987A86">
        <w:rPr>
          <w:color w:val="156082" w:themeColor="accent1"/>
        </w:rPr>
        <w:t>ELSE</w:t>
      </w:r>
    </w:p>
    <w:p w14:paraId="3D136DE9" w14:textId="77777777" w:rsidR="00C42F5C" w:rsidRPr="00987A86" w:rsidRDefault="00C42F5C">
      <w:pPr>
        <w:rPr>
          <w:color w:val="156082" w:themeColor="accent1"/>
        </w:rPr>
      </w:pPr>
      <w:r w:rsidRPr="00987A86">
        <w:rPr>
          <w:color w:val="156082" w:themeColor="accent1"/>
        </w:rPr>
        <w:t xml:space="preserve">    diffX_mm := X;</w:t>
      </w:r>
    </w:p>
    <w:p w14:paraId="2D6C625B" w14:textId="77777777" w:rsidR="00C42F5C" w:rsidRPr="00987A86" w:rsidRDefault="00C42F5C">
      <w:pPr>
        <w:rPr>
          <w:color w:val="156082" w:themeColor="accent1"/>
        </w:rPr>
      </w:pPr>
      <w:r w:rsidRPr="00987A86">
        <w:rPr>
          <w:color w:val="156082" w:themeColor="accent1"/>
        </w:rPr>
        <w:t>END_IF;</w:t>
      </w:r>
    </w:p>
    <w:p w14:paraId="32060750" w14:textId="77777777" w:rsidR="00C42F5C" w:rsidRPr="00987A86" w:rsidRDefault="00C42F5C">
      <w:pPr>
        <w:rPr>
          <w:color w:val="156082" w:themeColor="accent1"/>
        </w:rPr>
      </w:pPr>
    </w:p>
    <w:p w14:paraId="2C536221" w14:textId="77777777" w:rsidR="00C42F5C" w:rsidRPr="00987A86" w:rsidRDefault="00C42F5C">
      <w:pPr>
        <w:rPr>
          <w:color w:val="156082" w:themeColor="accent1"/>
        </w:rPr>
      </w:pPr>
      <w:r w:rsidRPr="00987A86">
        <w:rPr>
          <w:color w:val="156082" w:themeColor="accent1"/>
        </w:rPr>
        <w:t>(* Y *)</w:t>
      </w:r>
    </w:p>
    <w:p w14:paraId="15E84C34" w14:textId="77777777" w:rsidR="00C42F5C" w:rsidRPr="00987A86" w:rsidRDefault="00C42F5C">
      <w:pPr>
        <w:rPr>
          <w:color w:val="156082" w:themeColor="accent1"/>
        </w:rPr>
      </w:pPr>
      <w:r w:rsidRPr="00987A86">
        <w:rPr>
          <w:color w:val="156082" w:themeColor="accent1"/>
        </w:rPr>
        <w:t>IF RelativeY THEN</w:t>
      </w:r>
    </w:p>
    <w:p w14:paraId="0BC033EC" w14:textId="77777777" w:rsidR="00C42F5C" w:rsidRPr="00987A86" w:rsidRDefault="00C42F5C">
      <w:pPr>
        <w:rPr>
          <w:color w:val="156082" w:themeColor="accent1"/>
        </w:rPr>
      </w:pPr>
      <w:r w:rsidRPr="00987A86">
        <w:rPr>
          <w:color w:val="156082" w:themeColor="accent1"/>
        </w:rPr>
        <w:t xml:space="preserve">    diffY_mm := 0.0;</w:t>
      </w:r>
    </w:p>
    <w:p w14:paraId="67948DB8" w14:textId="77777777" w:rsidR="00C42F5C" w:rsidRPr="00987A86" w:rsidRDefault="00C42F5C">
      <w:pPr>
        <w:rPr>
          <w:color w:val="156082" w:themeColor="accent1"/>
        </w:rPr>
      </w:pPr>
      <w:r w:rsidRPr="00987A86">
        <w:rPr>
          <w:color w:val="156082" w:themeColor="accent1"/>
        </w:rPr>
        <w:t xml:space="preserve">    IF Y&gt;0 THEN diffY_mm := Y; END_IF;</w:t>
      </w:r>
    </w:p>
    <w:p w14:paraId="490DB365" w14:textId="77777777" w:rsidR="00C42F5C" w:rsidRPr="00987A86" w:rsidRDefault="00C42F5C">
      <w:pPr>
        <w:rPr>
          <w:color w:val="156082" w:themeColor="accent1"/>
        </w:rPr>
      </w:pPr>
      <w:r w:rsidRPr="00987A86">
        <w:rPr>
          <w:color w:val="156082" w:themeColor="accent1"/>
        </w:rPr>
        <w:t xml:space="preserve">    IF passoDY&gt;0 THEN diffY_mm := passoDY; Y := passoDY; END_IF;</w:t>
      </w:r>
    </w:p>
    <w:p w14:paraId="2DA80495" w14:textId="77777777" w:rsidR="00C42F5C" w:rsidRPr="00987A86" w:rsidRDefault="00C42F5C">
      <w:pPr>
        <w:rPr>
          <w:color w:val="156082" w:themeColor="accent1"/>
        </w:rPr>
      </w:pPr>
      <w:r w:rsidRPr="00987A86">
        <w:rPr>
          <w:color w:val="156082" w:themeColor="accent1"/>
        </w:rPr>
        <w:t xml:space="preserve">    IF passoLY&gt;0 THEN diffY_mm := passoLY; Y := passoLY; END_IF;</w:t>
      </w:r>
    </w:p>
    <w:p w14:paraId="21C48845" w14:textId="77777777" w:rsidR="00C42F5C" w:rsidRPr="00987A86" w:rsidRDefault="00C42F5C">
      <w:pPr>
        <w:rPr>
          <w:color w:val="156082" w:themeColor="accent1"/>
        </w:rPr>
      </w:pPr>
      <w:r w:rsidRPr="00987A86">
        <w:rPr>
          <w:color w:val="156082" w:themeColor="accent1"/>
        </w:rPr>
        <w:t xml:space="preserve">    IF YD&gt;0 THEN diffY_mm := YD; Y := YD; END_IF;</w:t>
      </w:r>
    </w:p>
    <w:p w14:paraId="0BAC8521" w14:textId="77777777" w:rsidR="00C42F5C" w:rsidRPr="00987A86" w:rsidRDefault="00C42F5C">
      <w:pPr>
        <w:rPr>
          <w:color w:val="156082" w:themeColor="accent1"/>
        </w:rPr>
      </w:pPr>
      <w:r w:rsidRPr="00987A86">
        <w:rPr>
          <w:color w:val="156082" w:themeColor="accent1"/>
        </w:rPr>
        <w:t xml:space="preserve">    IF sinallY[fase] = -1 THEN diffY_mm := -diffY_mm; Y := -Y; END_IF;</w:t>
      </w:r>
    </w:p>
    <w:p w14:paraId="747BF018" w14:textId="77777777" w:rsidR="00C42F5C" w:rsidRPr="00987A86" w:rsidRDefault="00C42F5C">
      <w:pPr>
        <w:rPr>
          <w:color w:val="156082" w:themeColor="accent1"/>
        </w:rPr>
      </w:pPr>
      <w:r w:rsidRPr="00987A86">
        <w:rPr>
          <w:color w:val="156082" w:themeColor="accent1"/>
        </w:rPr>
        <w:t>ELSE</w:t>
      </w:r>
    </w:p>
    <w:p w14:paraId="51B6AFE5" w14:textId="77777777" w:rsidR="00C42F5C" w:rsidRPr="00987A86" w:rsidRDefault="00C42F5C">
      <w:pPr>
        <w:rPr>
          <w:color w:val="156082" w:themeColor="accent1"/>
        </w:rPr>
      </w:pPr>
      <w:r w:rsidRPr="00987A86">
        <w:rPr>
          <w:color w:val="156082" w:themeColor="accent1"/>
        </w:rPr>
        <w:t xml:space="preserve">    diffY_mm := Y;</w:t>
      </w:r>
    </w:p>
    <w:p w14:paraId="6886C2AD" w14:textId="77777777" w:rsidR="00C42F5C" w:rsidRPr="00987A86" w:rsidRDefault="00C42F5C">
      <w:pPr>
        <w:rPr>
          <w:color w:val="156082" w:themeColor="accent1"/>
        </w:rPr>
      </w:pPr>
      <w:r w:rsidRPr="00987A86">
        <w:rPr>
          <w:color w:val="156082" w:themeColor="accent1"/>
        </w:rPr>
        <w:t>END_IF;</w:t>
      </w:r>
    </w:p>
    <w:p w14:paraId="14E74290" w14:textId="77777777" w:rsidR="00C42F5C" w:rsidRPr="00987A86" w:rsidRDefault="00C42F5C">
      <w:pPr>
        <w:rPr>
          <w:color w:val="156082" w:themeColor="accent1"/>
        </w:rPr>
      </w:pPr>
    </w:p>
    <w:p w14:paraId="06F14E61" w14:textId="77777777" w:rsidR="00C42F5C" w:rsidRPr="00987A86" w:rsidRDefault="00C42F5C">
      <w:pPr>
        <w:rPr>
          <w:color w:val="156082" w:themeColor="accent1"/>
        </w:rPr>
      </w:pPr>
      <w:r w:rsidRPr="00987A86">
        <w:rPr>
          <w:color w:val="156082" w:themeColor="accent1"/>
        </w:rPr>
        <w:t>(* Z *)</w:t>
      </w:r>
    </w:p>
    <w:p w14:paraId="72589E53" w14:textId="77777777" w:rsidR="00C42F5C" w:rsidRPr="00987A86" w:rsidRDefault="00C42F5C">
      <w:pPr>
        <w:rPr>
          <w:color w:val="156082" w:themeColor="accent1"/>
        </w:rPr>
      </w:pPr>
      <w:r w:rsidRPr="00987A86">
        <w:rPr>
          <w:color w:val="156082" w:themeColor="accent1"/>
        </w:rPr>
        <w:t>IF RelativeZ THEN</w:t>
      </w:r>
    </w:p>
    <w:p w14:paraId="4CBED41B" w14:textId="77777777" w:rsidR="00C42F5C" w:rsidRPr="00987A86" w:rsidRDefault="00C42F5C">
      <w:pPr>
        <w:rPr>
          <w:color w:val="156082" w:themeColor="accent1"/>
        </w:rPr>
      </w:pPr>
      <w:r w:rsidRPr="00987A86">
        <w:rPr>
          <w:color w:val="156082" w:themeColor="accent1"/>
        </w:rPr>
        <w:t xml:space="preserve">    diffZ_mm := 0.0;</w:t>
      </w:r>
    </w:p>
    <w:p w14:paraId="4FDBF6AF" w14:textId="77777777" w:rsidR="00C42F5C" w:rsidRPr="00987A86" w:rsidRDefault="00C42F5C">
      <w:pPr>
        <w:rPr>
          <w:color w:val="156082" w:themeColor="accent1"/>
        </w:rPr>
      </w:pPr>
      <w:r w:rsidRPr="00987A86">
        <w:rPr>
          <w:color w:val="156082" w:themeColor="accent1"/>
        </w:rPr>
        <w:t xml:space="preserve">    IF Z&gt;0 THEN diffZ_mm := Z; END_IF;</w:t>
      </w:r>
    </w:p>
    <w:p w14:paraId="44938079" w14:textId="77777777" w:rsidR="00C42F5C" w:rsidRPr="00987A86" w:rsidRDefault="00C42F5C">
      <w:pPr>
        <w:rPr>
          <w:color w:val="156082" w:themeColor="accent1"/>
        </w:rPr>
      </w:pPr>
      <w:r w:rsidRPr="00987A86">
        <w:rPr>
          <w:color w:val="156082" w:themeColor="accent1"/>
        </w:rPr>
        <w:t xml:space="preserve">    IF passoDZ&gt;0 THEN diffZ_mm := passoDZ; Z := passoDZ; END_IF;</w:t>
      </w:r>
    </w:p>
    <w:p w14:paraId="69B4872F" w14:textId="77777777" w:rsidR="00C42F5C" w:rsidRPr="00987A86" w:rsidRDefault="00C42F5C">
      <w:pPr>
        <w:rPr>
          <w:color w:val="156082" w:themeColor="accent1"/>
        </w:rPr>
      </w:pPr>
      <w:r w:rsidRPr="00987A86">
        <w:rPr>
          <w:color w:val="156082" w:themeColor="accent1"/>
        </w:rPr>
        <w:t xml:space="preserve">    IF passoLZ&gt;0 THEN diffZ_mm := passoLZ; Z := passoLZ; END_IF;</w:t>
      </w:r>
    </w:p>
    <w:p w14:paraId="4DB2FF20" w14:textId="77777777" w:rsidR="00C42F5C" w:rsidRPr="00987A86" w:rsidRDefault="00C42F5C">
      <w:pPr>
        <w:rPr>
          <w:color w:val="156082" w:themeColor="accent1"/>
        </w:rPr>
      </w:pPr>
      <w:r w:rsidRPr="00987A86">
        <w:rPr>
          <w:color w:val="156082" w:themeColor="accent1"/>
        </w:rPr>
        <w:t xml:space="preserve">    IF ZD&gt;0 THEN diffZ_mm := ZD; Z := ZD; END_IF;</w:t>
      </w:r>
    </w:p>
    <w:p w14:paraId="66F23B6D" w14:textId="77777777" w:rsidR="00C42F5C" w:rsidRPr="00987A86" w:rsidRDefault="00C42F5C">
      <w:pPr>
        <w:rPr>
          <w:color w:val="156082" w:themeColor="accent1"/>
        </w:rPr>
      </w:pPr>
      <w:r w:rsidRPr="00987A86">
        <w:rPr>
          <w:color w:val="156082" w:themeColor="accent1"/>
        </w:rPr>
        <w:t xml:space="preserve">    IF sinallZ[fase] = -1 THEN diffZ_mm := -diffZ_mm; Z := -Z; END_IF;</w:t>
      </w:r>
    </w:p>
    <w:p w14:paraId="75DEA567" w14:textId="77777777" w:rsidR="00C42F5C" w:rsidRPr="00987A86" w:rsidRDefault="00C42F5C">
      <w:pPr>
        <w:rPr>
          <w:color w:val="156082" w:themeColor="accent1"/>
        </w:rPr>
      </w:pPr>
      <w:r w:rsidRPr="00987A86">
        <w:rPr>
          <w:color w:val="156082" w:themeColor="accent1"/>
        </w:rPr>
        <w:t>ELSE</w:t>
      </w:r>
    </w:p>
    <w:p w14:paraId="797C5454" w14:textId="77777777" w:rsidR="00C42F5C" w:rsidRPr="00987A86" w:rsidRDefault="00C42F5C">
      <w:pPr>
        <w:rPr>
          <w:color w:val="156082" w:themeColor="accent1"/>
        </w:rPr>
      </w:pPr>
      <w:r w:rsidRPr="00987A86">
        <w:rPr>
          <w:color w:val="156082" w:themeColor="accent1"/>
        </w:rPr>
        <w:t xml:space="preserve">    diffZ_mm := Z;</w:t>
      </w:r>
    </w:p>
    <w:p w14:paraId="31BC1AB8" w14:textId="77777777" w:rsidR="00C42F5C" w:rsidRDefault="00C42F5C">
      <w:pPr>
        <w:rPr>
          <w:color w:val="156082" w:themeColor="accent1"/>
        </w:rPr>
      </w:pPr>
      <w:r w:rsidRPr="00987A86">
        <w:rPr>
          <w:color w:val="156082" w:themeColor="accent1"/>
        </w:rPr>
        <w:t>END_IF;</w:t>
      </w:r>
    </w:p>
    <w:p w14:paraId="1859D698" w14:textId="77777777" w:rsidR="00C42F5C" w:rsidRDefault="00C42F5C">
      <w:pPr>
        <w:rPr>
          <w:color w:val="156082" w:themeColor="accent1"/>
        </w:rPr>
      </w:pPr>
    </w:p>
    <w:p w14:paraId="498A3F37" w14:textId="0F8CB2B0" w:rsidR="00C42F5C" w:rsidRDefault="00E317A3">
      <w:pPr>
        <w:rPr>
          <w:color w:val="156082" w:themeColor="accent1"/>
        </w:rPr>
      </w:pPr>
      <w:r>
        <w:rPr>
          <w:color w:val="156082" w:themeColor="accent1"/>
        </w:rPr>
        <w:t xml:space="preserve">// X-YZ intertravados </w:t>
      </w:r>
    </w:p>
    <w:p w14:paraId="57A7EB15" w14:textId="77777777" w:rsidR="00C42F5C" w:rsidRPr="00B75AE8" w:rsidRDefault="00C42F5C">
      <w:pPr>
        <w:rPr>
          <w:color w:val="FF0000"/>
        </w:rPr>
      </w:pPr>
      <w:r w:rsidRPr="00B75AE8">
        <w:rPr>
          <w:color w:val="FF0000"/>
        </w:rPr>
        <w:t>IF (WR_PDO_6040_X AND HALT_BIT) = 0 THEN</w:t>
      </w:r>
    </w:p>
    <w:p w14:paraId="5FF2771E" w14:textId="77777777" w:rsidR="00C42F5C" w:rsidRPr="00B75AE8" w:rsidRDefault="00C42F5C">
      <w:pPr>
        <w:rPr>
          <w:color w:val="FF0000"/>
        </w:rPr>
      </w:pPr>
      <w:r w:rsidRPr="00B75AE8">
        <w:rPr>
          <w:color w:val="FF0000"/>
        </w:rPr>
        <w:t xml:space="preserve">    eventosParada[eventoIdx].indexBuffer := indexBuffer;</w:t>
      </w:r>
    </w:p>
    <w:p w14:paraId="73D0A8B7" w14:textId="77777777" w:rsidR="00C42F5C" w:rsidRPr="00B75AE8" w:rsidRDefault="00C42F5C">
      <w:pPr>
        <w:rPr>
          <w:color w:val="FF0000"/>
        </w:rPr>
      </w:pPr>
      <w:r w:rsidRPr="00B75AE8">
        <w:rPr>
          <w:color w:val="FF0000"/>
        </w:rPr>
        <w:t xml:space="preserve">    eventosParada[eventoIdx].halt := TRUE;</w:t>
      </w:r>
    </w:p>
    <w:p w14:paraId="26E5671F" w14:textId="77777777" w:rsidR="00C42F5C" w:rsidRPr="00B75AE8" w:rsidRDefault="00C42F5C">
      <w:pPr>
        <w:rPr>
          <w:color w:val="FF0000"/>
        </w:rPr>
      </w:pPr>
      <w:r w:rsidRPr="00B75AE8">
        <w:rPr>
          <w:color w:val="FF0000"/>
        </w:rPr>
        <w:t xml:space="preserve">    eventoIdx := eventoIdx + 1;</w:t>
      </w:r>
    </w:p>
    <w:p w14:paraId="49B1E6CE" w14:textId="77777777" w:rsidR="00C42F5C" w:rsidRPr="00B75AE8" w:rsidRDefault="00C42F5C">
      <w:pPr>
        <w:rPr>
          <w:color w:val="FF0000"/>
        </w:rPr>
      </w:pPr>
      <w:r w:rsidRPr="00B75AE8">
        <w:rPr>
          <w:color w:val="FF0000"/>
        </w:rPr>
        <w:t xml:space="preserve">    IF eventoIdx &gt; 19 THEN eventoIdx := 0; END_IF;</w:t>
      </w:r>
    </w:p>
    <w:p w14:paraId="48F03ECF" w14:textId="77777777" w:rsidR="00C42F5C" w:rsidRPr="00B75AE8" w:rsidRDefault="00C42F5C">
      <w:pPr>
        <w:rPr>
          <w:color w:val="FF0000"/>
        </w:rPr>
      </w:pPr>
      <w:r w:rsidRPr="00B75AE8">
        <w:rPr>
          <w:color w:val="FF0000"/>
        </w:rPr>
        <w:t>END_IF;</w:t>
      </w:r>
    </w:p>
    <w:p w14:paraId="43A65A19" w14:textId="77777777" w:rsidR="00C42F5C" w:rsidRDefault="00C42F5C"/>
    <w:p w14:paraId="5FDB552F" w14:textId="77777777" w:rsidR="00C42F5C" w:rsidRPr="00592AFA" w:rsidRDefault="00C42F5C">
      <w:pPr>
        <w:rPr>
          <w:color w:val="A02B93" w:themeColor="accent5"/>
        </w:rPr>
      </w:pPr>
      <w:r w:rsidRPr="00643AD3">
        <w:rPr>
          <w:color w:val="000000" w:themeColor="text1"/>
        </w:rPr>
        <w:t xml:space="preserve">IF fase = 0 </w:t>
      </w:r>
      <w:r w:rsidRPr="00592AFA">
        <w:rPr>
          <w:color w:val="A02B93" w:themeColor="accent5"/>
        </w:rPr>
        <w:t>AND PROFFF THEN</w:t>
      </w:r>
    </w:p>
    <w:p w14:paraId="7C5FDFAF" w14:textId="77777777" w:rsidR="00C42F5C" w:rsidRPr="00643AD3" w:rsidRDefault="00C42F5C">
      <w:pPr>
        <w:rPr>
          <w:color w:val="000000" w:themeColor="text1"/>
        </w:rPr>
      </w:pPr>
      <w:r w:rsidRPr="00643AD3">
        <w:rPr>
          <w:color w:val="000000" w:themeColor="text1"/>
        </w:rPr>
        <w:t xml:space="preserve">    IF passoDX &gt; 0 THEN bufferX[indexBuffer] := X; END_IF;</w:t>
      </w:r>
    </w:p>
    <w:p w14:paraId="05154732" w14:textId="77777777" w:rsidR="00C42F5C" w:rsidRPr="00643AD3" w:rsidRDefault="00C42F5C">
      <w:pPr>
        <w:rPr>
          <w:color w:val="000000" w:themeColor="text1"/>
        </w:rPr>
      </w:pPr>
      <w:r w:rsidRPr="00643AD3">
        <w:rPr>
          <w:color w:val="000000" w:themeColor="text1"/>
        </w:rPr>
        <w:t xml:space="preserve">    IF passoDY &gt; 0 THEN bufferY[indexBuffer] := Y; END_IF;</w:t>
      </w:r>
    </w:p>
    <w:p w14:paraId="1C58FE24" w14:textId="77777777" w:rsidR="00C42F5C" w:rsidRPr="00602EB0" w:rsidRDefault="00C42F5C">
      <w:pPr>
        <w:rPr>
          <w:color w:val="000000" w:themeColor="text1"/>
        </w:rPr>
      </w:pPr>
      <w:r w:rsidRPr="00643AD3">
        <w:rPr>
          <w:color w:val="000000" w:themeColor="text1"/>
        </w:rPr>
        <w:t xml:space="preserve">    IF passoDZ &gt; 0 THEN bufferZ[indexBuffer] := Z; END_IF;</w:t>
      </w:r>
    </w:p>
    <w:p w14:paraId="1D1A6EAA" w14:textId="77777777" w:rsidR="00C42F5C" w:rsidRPr="0084376B" w:rsidRDefault="00C42F5C">
      <w:pPr>
        <w:rPr>
          <w:color w:val="000000" w:themeColor="text1"/>
        </w:rPr>
      </w:pPr>
    </w:p>
    <w:p w14:paraId="1A144375" w14:textId="77777777" w:rsidR="00C42F5C" w:rsidRPr="00EE28D4" w:rsidRDefault="00C42F5C">
      <w:pPr>
        <w:rPr>
          <w:color w:val="156082" w:themeColor="accent1"/>
        </w:rPr>
      </w:pPr>
      <w:r w:rsidRPr="00EE28D4">
        <w:rPr>
          <w:color w:val="156082" w:themeColor="accent1"/>
        </w:rPr>
        <w:t>targetDINT_X := ConvertRealDiffToTargetDINT(diffX_mm);</w:t>
      </w:r>
    </w:p>
    <w:p w14:paraId="166C8EDD" w14:textId="77777777" w:rsidR="00C42F5C" w:rsidRPr="00EE28D4" w:rsidRDefault="00C42F5C">
      <w:pPr>
        <w:rPr>
          <w:color w:val="156082" w:themeColor="accent1"/>
        </w:rPr>
      </w:pPr>
      <w:r w:rsidRPr="00EE28D4">
        <w:rPr>
          <w:color w:val="156082" w:themeColor="accent1"/>
        </w:rPr>
        <w:t xml:space="preserve">        targetDINT_Y := ConvertRealDiffToTargetDINT(diffY_mm);</w:t>
      </w:r>
    </w:p>
    <w:p w14:paraId="5DB15FF8" w14:textId="77777777" w:rsidR="00C42F5C" w:rsidRPr="00EE28D4" w:rsidRDefault="00C42F5C">
      <w:pPr>
        <w:rPr>
          <w:color w:val="156082" w:themeColor="accent1"/>
          <w:szCs w:val="20"/>
        </w:rPr>
      </w:pPr>
      <w:r w:rsidRPr="00EE28D4">
        <w:rPr>
          <w:color w:val="156082" w:themeColor="accent1"/>
          <w:szCs w:val="20"/>
        </w:rPr>
        <w:t xml:space="preserve">         targetDINT_Z     := ConvertRealDiffToTargetDINT(diffZ_mm);</w:t>
      </w:r>
    </w:p>
    <w:p w14:paraId="78BB82F5" w14:textId="77777777" w:rsidR="00C42F5C" w:rsidRPr="00EE28D4" w:rsidRDefault="00C42F5C">
      <w:pPr>
        <w:rPr>
          <w:color w:val="156082" w:themeColor="accent1"/>
          <w:szCs w:val="20"/>
        </w:rPr>
      </w:pPr>
    </w:p>
    <w:p w14:paraId="4C9BF75A" w14:textId="77777777" w:rsidR="00C42F5C" w:rsidRPr="00EE28D4" w:rsidRDefault="00C42F5C">
      <w:pPr>
        <w:rPr>
          <w:color w:val="156082" w:themeColor="accent1"/>
        </w:rPr>
      </w:pPr>
      <w:r w:rsidRPr="00EE28D4">
        <w:rPr>
          <w:color w:val="156082" w:themeColor="accent1"/>
        </w:rPr>
        <w:t xml:space="preserve">        bufferTargetX_H[indexBuffer] := INT(SHR(UDINT(targetDINT_X),16) AND 65535);</w:t>
      </w:r>
    </w:p>
    <w:p w14:paraId="166D0566" w14:textId="77777777" w:rsidR="00C42F5C" w:rsidRPr="00EE28D4" w:rsidRDefault="00C42F5C">
      <w:pPr>
        <w:rPr>
          <w:color w:val="156082" w:themeColor="accent1"/>
        </w:rPr>
      </w:pPr>
      <w:r w:rsidRPr="00EE28D4">
        <w:rPr>
          <w:color w:val="156082" w:themeColor="accent1"/>
        </w:rPr>
        <w:t xml:space="preserve">        bufferTargetX_L[indexBuffer] := INT(UDINT(targetDINT_X) AND 65535);</w:t>
      </w:r>
    </w:p>
    <w:p w14:paraId="6F74DB64" w14:textId="77777777" w:rsidR="00C42F5C" w:rsidRPr="00EE28D4" w:rsidRDefault="00C42F5C">
      <w:pPr>
        <w:rPr>
          <w:color w:val="156082" w:themeColor="accent1"/>
        </w:rPr>
      </w:pPr>
      <w:r w:rsidRPr="00EE28D4">
        <w:rPr>
          <w:color w:val="156082" w:themeColor="accent1"/>
        </w:rPr>
        <w:t xml:space="preserve">        bufferTargetY_H[indexBuffer] := INT(SHR(UDINT(targetDINT_Y),16) AND 65535);</w:t>
      </w:r>
    </w:p>
    <w:p w14:paraId="71117426" w14:textId="77777777" w:rsidR="00C42F5C" w:rsidRPr="00EE28D4" w:rsidRDefault="00C42F5C">
      <w:pPr>
        <w:rPr>
          <w:color w:val="156082" w:themeColor="accent1"/>
        </w:rPr>
      </w:pPr>
      <w:r w:rsidRPr="00EE28D4">
        <w:rPr>
          <w:color w:val="156082" w:themeColor="accent1"/>
        </w:rPr>
        <w:t xml:space="preserve">        bufferTargetY_L[indexBuffer] := INT(UDINT(targetDINT_Y) AND 65535);</w:t>
      </w:r>
    </w:p>
    <w:p w14:paraId="45A1DA81" w14:textId="77777777" w:rsidR="00C42F5C" w:rsidRPr="00EE28D4" w:rsidRDefault="00C42F5C">
      <w:pPr>
        <w:rPr>
          <w:color w:val="156082" w:themeColor="accent1"/>
          <w:szCs w:val="20"/>
        </w:rPr>
      </w:pPr>
      <w:r w:rsidRPr="00EE28D4">
        <w:rPr>
          <w:color w:val="156082" w:themeColor="accent1"/>
          <w:szCs w:val="20"/>
        </w:rPr>
        <w:t>bufferTargetZ_H[indexBuffer] := INT(SHR(UDINT(targetDINT_Z),16) AND 65535);</w:t>
      </w:r>
    </w:p>
    <w:p w14:paraId="6D4854B6" w14:textId="77777777" w:rsidR="00C42F5C" w:rsidRDefault="00C42F5C">
      <w:pPr>
        <w:rPr>
          <w:color w:val="156082" w:themeColor="accent1"/>
          <w:szCs w:val="20"/>
        </w:rPr>
      </w:pPr>
      <w:r w:rsidRPr="00EE28D4">
        <w:rPr>
          <w:color w:val="156082" w:themeColor="accent1"/>
          <w:szCs w:val="20"/>
        </w:rPr>
        <w:t>bufferTargetZ_L[indexBuffer] := INT(UDINT(targetDINT_Z) AND 65535);</w:t>
      </w:r>
    </w:p>
    <w:p w14:paraId="0AE6BFC2" w14:textId="77777777" w:rsidR="00C42F5C" w:rsidRPr="006573B8" w:rsidRDefault="00C42F5C">
      <w:pPr>
        <w:rPr>
          <w:color w:val="156082" w:themeColor="accent1"/>
          <w:szCs w:val="20"/>
        </w:rPr>
      </w:pPr>
    </w:p>
    <w:p w14:paraId="51572FD8" w14:textId="77777777" w:rsidR="00C42F5C" w:rsidRDefault="00C42F5C">
      <w:r>
        <w:t xml:space="preserve">    VELOCIDADE_X_Y_Z(diffX_mm, diffY_mm, diffZ_mm, rpmX, rpmY, rpmZ);</w:t>
      </w:r>
    </w:p>
    <w:p w14:paraId="18D35E6B" w14:textId="77777777" w:rsidR="00C42F5C" w:rsidRDefault="00C42F5C">
      <w:r>
        <w:t xml:space="preserve">    bufferVelX[indexBuffer] := rpmX;</w:t>
      </w:r>
    </w:p>
    <w:p w14:paraId="7FD9E664" w14:textId="77777777" w:rsidR="00C42F5C" w:rsidRDefault="00C42F5C">
      <w:r>
        <w:t xml:space="preserve">    bufferVelY[indexBuffer] := rpmY;</w:t>
      </w:r>
    </w:p>
    <w:p w14:paraId="65687B05" w14:textId="77777777" w:rsidR="00C42F5C" w:rsidRDefault="00C42F5C">
      <w:r>
        <w:t xml:space="preserve">    bufferVelZ[indexBuffer] := rpmZ;</w:t>
      </w:r>
    </w:p>
    <w:p w14:paraId="74444FD8" w14:textId="77777777" w:rsidR="00C42F5C" w:rsidRDefault="00C42F5C"/>
    <w:p w14:paraId="7BB81A49" w14:textId="77777777" w:rsidR="00C42F5C" w:rsidRDefault="00C42F5C">
      <w:pPr>
        <w:rPr>
          <w:color w:val="A02B93" w:themeColor="accent5"/>
        </w:rPr>
      </w:pPr>
      <w:r>
        <w:t xml:space="preserve">    </w:t>
      </w:r>
      <w:r w:rsidRPr="005A0074">
        <w:rPr>
          <w:color w:val="A02B93" w:themeColor="accent5"/>
        </w:rPr>
        <w:t>indexBuffer := indexBuffer + 1;</w:t>
      </w:r>
    </w:p>
    <w:p w14:paraId="60D5566F" w14:textId="77777777" w:rsidR="00C42F5C" w:rsidRPr="005A0074" w:rsidRDefault="00C42F5C">
      <w:pPr>
        <w:rPr>
          <w:color w:val="A02B93" w:themeColor="accent5"/>
        </w:rPr>
      </w:pPr>
    </w:p>
    <w:p w14:paraId="7361BA29" w14:textId="77777777" w:rsidR="00C42F5C" w:rsidRDefault="00C42F5C">
      <w:r>
        <w:t>IF passoLX&gt;0 OR XD&gt;0 THEN bufferX[indexBuffer]:=X; END_IF;</w:t>
      </w:r>
    </w:p>
    <w:p w14:paraId="072FAEEF" w14:textId="77777777" w:rsidR="00C42F5C" w:rsidRDefault="00C42F5C">
      <w:r>
        <w:t>IF passoLY&gt;0 OR YD&gt;0 THEN bufferY[indexBuffer]:=Y; END_IF;</w:t>
      </w:r>
    </w:p>
    <w:p w14:paraId="4B56BA00" w14:textId="77777777" w:rsidR="00C42F5C" w:rsidRDefault="00C42F5C">
      <w:r>
        <w:t>IF passoLZ&gt;0 OR ZD&gt;0 THEN bufferZ[indexBuffer]:=Z; END_IF;</w:t>
      </w:r>
    </w:p>
    <w:p w14:paraId="592A6E29" w14:textId="77777777" w:rsidR="00C42F5C" w:rsidRDefault="00C42F5C">
      <w:r>
        <w:t>END_IF;</w:t>
      </w:r>
    </w:p>
    <w:p w14:paraId="4BD104C5" w14:textId="77777777" w:rsidR="00C42F5C" w:rsidRDefault="00C42F5C"/>
    <w:p w14:paraId="2CB0C64B" w14:textId="77777777" w:rsidR="00C42F5C" w:rsidRDefault="00C42F5C"/>
    <w:p w14:paraId="14B40517" w14:textId="77777777" w:rsidR="00C42F5C" w:rsidRPr="00EE28D4" w:rsidRDefault="00C42F5C">
      <w:pPr>
        <w:rPr>
          <w:color w:val="156082" w:themeColor="accent1"/>
        </w:rPr>
      </w:pPr>
      <w:r w:rsidRPr="00EE28D4">
        <w:rPr>
          <w:color w:val="156082" w:themeColor="accent1"/>
        </w:rPr>
        <w:t>targetDINT_X := ConvertRealDiffToTargetDINT(diffX_mm);</w:t>
      </w:r>
    </w:p>
    <w:p w14:paraId="5933EEAA" w14:textId="77777777" w:rsidR="00C42F5C" w:rsidRPr="00EE28D4" w:rsidRDefault="00C42F5C">
      <w:pPr>
        <w:rPr>
          <w:color w:val="156082" w:themeColor="accent1"/>
        </w:rPr>
      </w:pPr>
      <w:r w:rsidRPr="00EE28D4">
        <w:rPr>
          <w:color w:val="156082" w:themeColor="accent1"/>
        </w:rPr>
        <w:t xml:space="preserve">        targetDINT_Y := ConvertRealDiffToTargetDINT(diffY_mm);</w:t>
      </w:r>
    </w:p>
    <w:p w14:paraId="3857C926" w14:textId="77777777" w:rsidR="00C42F5C" w:rsidRPr="00EE28D4" w:rsidRDefault="00C42F5C">
      <w:pPr>
        <w:rPr>
          <w:color w:val="156082" w:themeColor="accent1"/>
          <w:szCs w:val="20"/>
        </w:rPr>
      </w:pPr>
      <w:r w:rsidRPr="00EE28D4">
        <w:rPr>
          <w:color w:val="156082" w:themeColor="accent1"/>
          <w:szCs w:val="20"/>
        </w:rPr>
        <w:t xml:space="preserve">         targetDINT_Z     := ConvertRealDiffToTargetDINT(diffZ_mm);</w:t>
      </w:r>
    </w:p>
    <w:p w14:paraId="1ACC8508" w14:textId="77777777" w:rsidR="00C42F5C" w:rsidRPr="00EE28D4" w:rsidRDefault="00C42F5C">
      <w:pPr>
        <w:rPr>
          <w:color w:val="156082" w:themeColor="accent1"/>
          <w:szCs w:val="20"/>
        </w:rPr>
      </w:pPr>
    </w:p>
    <w:p w14:paraId="33184FA9" w14:textId="77777777" w:rsidR="00C42F5C" w:rsidRPr="00EE28D4" w:rsidRDefault="00C42F5C">
      <w:pPr>
        <w:rPr>
          <w:color w:val="156082" w:themeColor="accent1"/>
        </w:rPr>
      </w:pPr>
      <w:r w:rsidRPr="00EE28D4">
        <w:rPr>
          <w:color w:val="156082" w:themeColor="accent1"/>
        </w:rPr>
        <w:t xml:space="preserve">        bufferTargetX_H[indexBuffer] := INT(SHR(UDINT(targetDINT_X),16) AND 65535);</w:t>
      </w:r>
    </w:p>
    <w:p w14:paraId="46B4D25F" w14:textId="77777777" w:rsidR="00C42F5C" w:rsidRPr="00EE28D4" w:rsidRDefault="00C42F5C">
      <w:pPr>
        <w:rPr>
          <w:color w:val="156082" w:themeColor="accent1"/>
        </w:rPr>
      </w:pPr>
      <w:r w:rsidRPr="00EE28D4">
        <w:rPr>
          <w:color w:val="156082" w:themeColor="accent1"/>
        </w:rPr>
        <w:t xml:space="preserve">        bufferTargetX_L[indexBuffer] := INT(UDINT(targetDINT_X) AND 65535);</w:t>
      </w:r>
    </w:p>
    <w:p w14:paraId="21F76765" w14:textId="77777777" w:rsidR="00C42F5C" w:rsidRPr="00EE28D4" w:rsidRDefault="00C42F5C">
      <w:pPr>
        <w:rPr>
          <w:color w:val="156082" w:themeColor="accent1"/>
        </w:rPr>
      </w:pPr>
      <w:r w:rsidRPr="00EE28D4">
        <w:rPr>
          <w:color w:val="156082" w:themeColor="accent1"/>
        </w:rPr>
        <w:t xml:space="preserve">        bufferTargetY_H[indexBuffer] := INT(SHR(UDINT(targetDINT_Y),16) AND 65535);</w:t>
      </w:r>
    </w:p>
    <w:p w14:paraId="2B466236" w14:textId="77777777" w:rsidR="00C42F5C" w:rsidRPr="00EE28D4" w:rsidRDefault="00C42F5C">
      <w:pPr>
        <w:rPr>
          <w:color w:val="156082" w:themeColor="accent1"/>
        </w:rPr>
      </w:pPr>
      <w:r w:rsidRPr="00EE28D4">
        <w:rPr>
          <w:color w:val="156082" w:themeColor="accent1"/>
        </w:rPr>
        <w:t xml:space="preserve">        bufferTargetY_L[indexBuffer] := INT(UDINT(targetDINT_Y) AND 65535);</w:t>
      </w:r>
    </w:p>
    <w:p w14:paraId="46328743" w14:textId="77777777" w:rsidR="00C42F5C" w:rsidRPr="00EE28D4" w:rsidRDefault="00C42F5C">
      <w:pPr>
        <w:rPr>
          <w:color w:val="156082" w:themeColor="accent1"/>
          <w:szCs w:val="20"/>
        </w:rPr>
      </w:pPr>
      <w:r w:rsidRPr="00EE28D4">
        <w:rPr>
          <w:color w:val="156082" w:themeColor="accent1"/>
          <w:szCs w:val="20"/>
        </w:rPr>
        <w:t>bufferTargetZ_H[indexBuffer] := INT(SHR(UDINT(targetDINT_Z),16) AND 65535);</w:t>
      </w:r>
    </w:p>
    <w:p w14:paraId="1B7BE06C" w14:textId="77777777" w:rsidR="00C42F5C" w:rsidRPr="00EE28D4" w:rsidRDefault="00C42F5C">
      <w:pPr>
        <w:rPr>
          <w:color w:val="156082" w:themeColor="accent1"/>
          <w:szCs w:val="20"/>
        </w:rPr>
      </w:pPr>
      <w:r w:rsidRPr="00EE28D4">
        <w:rPr>
          <w:color w:val="156082" w:themeColor="accent1"/>
          <w:szCs w:val="20"/>
        </w:rPr>
        <w:t>bufferTargetZ_L[indexBuffer] := INT(UDINT(targetDINT_Z) AND 65535);</w:t>
      </w:r>
    </w:p>
    <w:p w14:paraId="7A5D42DB" w14:textId="77777777" w:rsidR="00C42F5C" w:rsidRDefault="00C42F5C"/>
    <w:p w14:paraId="66DAD187" w14:textId="77777777" w:rsidR="00C42F5C" w:rsidRDefault="00C42F5C">
      <w:r>
        <w:t xml:space="preserve">    VELOCIDADE_X_Y_Z(diffX_mm, diffY_mm, diffZ_mm, rpmX, rpmY, rpmZ);</w:t>
      </w:r>
    </w:p>
    <w:p w14:paraId="73A51F8D" w14:textId="77777777" w:rsidR="00C42F5C" w:rsidRDefault="00C42F5C">
      <w:r>
        <w:t xml:space="preserve">    bufferVelX[indexBuffer] := rpmX;</w:t>
      </w:r>
    </w:p>
    <w:p w14:paraId="20B85990" w14:textId="77777777" w:rsidR="00C42F5C" w:rsidRDefault="00C42F5C">
      <w:r>
        <w:t xml:space="preserve">    bufferVelY[indexBuffer] := rpmY;</w:t>
      </w:r>
    </w:p>
    <w:p w14:paraId="5B50AE2C" w14:textId="77777777" w:rsidR="00C42F5C" w:rsidRDefault="00C42F5C">
      <w:r>
        <w:t xml:space="preserve">    bufferVelZ[indexBuffer] := rpmZ;</w:t>
      </w:r>
    </w:p>
    <w:p w14:paraId="4136A50D" w14:textId="77777777" w:rsidR="00C42F5C" w:rsidRDefault="00C42F5C"/>
    <w:p w14:paraId="6866C01B" w14:textId="77777777" w:rsidR="00C42F5C" w:rsidRDefault="00C42F5C">
      <w:pPr>
        <w:rPr>
          <w:color w:val="A02B93" w:themeColor="accent5"/>
        </w:rPr>
      </w:pPr>
      <w:r>
        <w:t xml:space="preserve"> </w:t>
      </w:r>
      <w:r w:rsidRPr="005E7C7C">
        <w:rPr>
          <w:color w:val="A02B93" w:themeColor="accent5"/>
        </w:rPr>
        <w:t>indexBuffer := indexBuffer + 1;</w:t>
      </w:r>
    </w:p>
    <w:p w14:paraId="48E4CA96" w14:textId="77777777" w:rsidR="00C42F5C" w:rsidRDefault="00C42F5C">
      <w:r w:rsidRPr="0076544A">
        <w:rPr>
          <w:color w:val="A02B93" w:themeColor="accent5"/>
        </w:rPr>
        <w:t xml:space="preserve"> </w:t>
      </w:r>
    </w:p>
    <w:p w14:paraId="0C3CC339" w14:textId="77777777" w:rsidR="00C42F5C" w:rsidRDefault="00C42F5C">
      <w:r>
        <w:t xml:space="preserve">ELSE </w:t>
      </w:r>
    </w:p>
    <w:p w14:paraId="121A164F" w14:textId="77777777" w:rsidR="00C42F5C" w:rsidRDefault="00C42F5C">
      <w:r>
        <w:t xml:space="preserve">    bufferX[indexBuffer] := X;</w:t>
      </w:r>
    </w:p>
    <w:p w14:paraId="0DD69BCF" w14:textId="77777777" w:rsidR="00C42F5C" w:rsidRDefault="00C42F5C">
      <w:r>
        <w:t xml:space="preserve">    bufferY[indexBuffer] := Y;</w:t>
      </w:r>
    </w:p>
    <w:p w14:paraId="7D241622" w14:textId="77777777" w:rsidR="00C42F5C" w:rsidRDefault="00C42F5C">
      <w:r>
        <w:t xml:space="preserve">    bufferZ[indexBuffer] := Z;</w:t>
      </w:r>
    </w:p>
    <w:p w14:paraId="6C72108F" w14:textId="77777777" w:rsidR="00C42F5C" w:rsidRDefault="00C42F5C"/>
    <w:p w14:paraId="6EF221AD" w14:textId="77777777" w:rsidR="00C42F5C" w:rsidRPr="00EE28D4" w:rsidRDefault="00C42F5C">
      <w:pPr>
        <w:rPr>
          <w:color w:val="156082" w:themeColor="accent1"/>
        </w:rPr>
      </w:pPr>
      <w:r w:rsidRPr="00EE28D4">
        <w:rPr>
          <w:color w:val="156082" w:themeColor="accent1"/>
        </w:rPr>
        <w:t>targetDINT_X := ConvertRealDiffToTargetDINT(diffX_mm);</w:t>
      </w:r>
    </w:p>
    <w:p w14:paraId="5A02E10F" w14:textId="77777777" w:rsidR="00C42F5C" w:rsidRPr="00EE28D4" w:rsidRDefault="00C42F5C">
      <w:pPr>
        <w:rPr>
          <w:color w:val="156082" w:themeColor="accent1"/>
        </w:rPr>
      </w:pPr>
      <w:r w:rsidRPr="00EE28D4">
        <w:rPr>
          <w:color w:val="156082" w:themeColor="accent1"/>
        </w:rPr>
        <w:t xml:space="preserve">        targetDINT_Y := ConvertRealDiffToTargetDINT(diffY_mm);</w:t>
      </w:r>
    </w:p>
    <w:p w14:paraId="3B80D5FD" w14:textId="77777777" w:rsidR="00C42F5C" w:rsidRPr="00EE28D4" w:rsidRDefault="00C42F5C">
      <w:pPr>
        <w:rPr>
          <w:color w:val="156082" w:themeColor="accent1"/>
          <w:szCs w:val="20"/>
        </w:rPr>
      </w:pPr>
      <w:r w:rsidRPr="00EE28D4">
        <w:rPr>
          <w:color w:val="156082" w:themeColor="accent1"/>
          <w:szCs w:val="20"/>
        </w:rPr>
        <w:t xml:space="preserve">         targetDINT_Z     := ConvertRealDiffToTargetDINT(diffZ_mm);</w:t>
      </w:r>
    </w:p>
    <w:p w14:paraId="589E2712" w14:textId="77777777" w:rsidR="00C42F5C" w:rsidRPr="00EE28D4" w:rsidRDefault="00C42F5C">
      <w:pPr>
        <w:rPr>
          <w:color w:val="156082" w:themeColor="accent1"/>
          <w:szCs w:val="20"/>
        </w:rPr>
      </w:pPr>
    </w:p>
    <w:p w14:paraId="464DC76A" w14:textId="77777777" w:rsidR="00C42F5C" w:rsidRPr="00EE28D4" w:rsidRDefault="00C42F5C">
      <w:pPr>
        <w:rPr>
          <w:color w:val="156082" w:themeColor="accent1"/>
        </w:rPr>
      </w:pPr>
      <w:r w:rsidRPr="00EE28D4">
        <w:rPr>
          <w:color w:val="156082" w:themeColor="accent1"/>
        </w:rPr>
        <w:t xml:space="preserve">        bufferTargetX_H[indexBuffer] := INT(SHR(UDINT(targetDINT_X),16) AND 65535);</w:t>
      </w:r>
    </w:p>
    <w:p w14:paraId="30E7FA3C" w14:textId="77777777" w:rsidR="00C42F5C" w:rsidRPr="00EE28D4" w:rsidRDefault="00C42F5C">
      <w:pPr>
        <w:rPr>
          <w:color w:val="156082" w:themeColor="accent1"/>
        </w:rPr>
      </w:pPr>
      <w:r w:rsidRPr="00EE28D4">
        <w:rPr>
          <w:color w:val="156082" w:themeColor="accent1"/>
        </w:rPr>
        <w:t xml:space="preserve">        bufferTargetX_L[indexBuffer] := INT(UDINT(targetDINT_X) AND 65535);</w:t>
      </w:r>
    </w:p>
    <w:p w14:paraId="4E77A9A3" w14:textId="77777777" w:rsidR="00C42F5C" w:rsidRPr="00EE28D4" w:rsidRDefault="00C42F5C">
      <w:pPr>
        <w:rPr>
          <w:color w:val="156082" w:themeColor="accent1"/>
        </w:rPr>
      </w:pPr>
      <w:r w:rsidRPr="00EE28D4">
        <w:rPr>
          <w:color w:val="156082" w:themeColor="accent1"/>
        </w:rPr>
        <w:t xml:space="preserve">        bufferTargetY_H[indexBuffer] := INT(SHR(UDINT(targetDINT_Y),16) AND 65535);</w:t>
      </w:r>
    </w:p>
    <w:p w14:paraId="5FB3A3E3" w14:textId="77777777" w:rsidR="00C42F5C" w:rsidRPr="00EE28D4" w:rsidRDefault="00C42F5C">
      <w:pPr>
        <w:rPr>
          <w:color w:val="156082" w:themeColor="accent1"/>
        </w:rPr>
      </w:pPr>
      <w:r w:rsidRPr="00EE28D4">
        <w:rPr>
          <w:color w:val="156082" w:themeColor="accent1"/>
        </w:rPr>
        <w:t xml:space="preserve">        bufferTargetY_L[indexBuffer] := INT(UDINT(targetDINT_Y) AND 65535);</w:t>
      </w:r>
    </w:p>
    <w:p w14:paraId="09A314DC" w14:textId="77777777" w:rsidR="00C42F5C" w:rsidRPr="00EE28D4" w:rsidRDefault="00C42F5C">
      <w:pPr>
        <w:rPr>
          <w:color w:val="156082" w:themeColor="accent1"/>
          <w:szCs w:val="20"/>
        </w:rPr>
      </w:pPr>
      <w:r w:rsidRPr="00EE28D4">
        <w:rPr>
          <w:color w:val="156082" w:themeColor="accent1"/>
          <w:szCs w:val="20"/>
        </w:rPr>
        <w:t>bufferTargetZ_H[indexBuffer] := INT(SHR(UDINT(targetDINT_Z),16) AND 65535);</w:t>
      </w:r>
    </w:p>
    <w:p w14:paraId="5063E3C8" w14:textId="77777777" w:rsidR="00C42F5C" w:rsidRPr="00EE28D4" w:rsidRDefault="00C42F5C">
      <w:pPr>
        <w:rPr>
          <w:color w:val="156082" w:themeColor="accent1"/>
          <w:szCs w:val="20"/>
        </w:rPr>
      </w:pPr>
      <w:r w:rsidRPr="00EE28D4">
        <w:rPr>
          <w:color w:val="156082" w:themeColor="accent1"/>
          <w:szCs w:val="20"/>
        </w:rPr>
        <w:t>bufferTargetZ_L[indexBuffer] := INT(UDINT(targetDINT_Z) AND 65535);</w:t>
      </w:r>
    </w:p>
    <w:p w14:paraId="232661C6" w14:textId="77777777" w:rsidR="00C42F5C" w:rsidRDefault="00C42F5C"/>
    <w:p w14:paraId="1281B4E9" w14:textId="77777777" w:rsidR="00C42F5C" w:rsidRDefault="00C42F5C">
      <w:r>
        <w:t xml:space="preserve">    VELOCIDADE_X_Y_Z(diffX_mm, diffY_mm, diffZ_mm, rpmX, rpmY, rpmZ);</w:t>
      </w:r>
    </w:p>
    <w:p w14:paraId="1506092B" w14:textId="77777777" w:rsidR="00C42F5C" w:rsidRDefault="00C42F5C">
      <w:r>
        <w:t xml:space="preserve">    bufferVelX[indexBuffer] := rpmX;</w:t>
      </w:r>
    </w:p>
    <w:p w14:paraId="239A64C7" w14:textId="77777777" w:rsidR="00C42F5C" w:rsidRDefault="00C42F5C">
      <w:r>
        <w:t xml:space="preserve">    bufferVelY[indexBuffer] := rpmY;</w:t>
      </w:r>
    </w:p>
    <w:p w14:paraId="7518FBEF" w14:textId="77777777" w:rsidR="00C42F5C" w:rsidRDefault="00C42F5C">
      <w:r>
        <w:t xml:space="preserve">    bufferVelZ[indexBuffer] := rpmZ;</w:t>
      </w:r>
    </w:p>
    <w:p w14:paraId="5A85F144" w14:textId="77777777" w:rsidR="00C42F5C" w:rsidRDefault="00C42F5C"/>
    <w:p w14:paraId="5F8597D7" w14:textId="77777777" w:rsidR="00C42F5C" w:rsidRPr="0098490E" w:rsidRDefault="00C42F5C">
      <w:pPr>
        <w:rPr>
          <w:color w:val="A02B93" w:themeColor="accent5"/>
        </w:rPr>
      </w:pPr>
      <w:r>
        <w:t xml:space="preserve">    </w:t>
      </w:r>
      <w:r w:rsidRPr="0098490E">
        <w:rPr>
          <w:color w:val="A02B93" w:themeColor="accent5"/>
        </w:rPr>
        <w:t>indexBuffer := indexBuffer + 1;</w:t>
      </w:r>
    </w:p>
    <w:p w14:paraId="231F00A7" w14:textId="77777777" w:rsidR="00C42F5C" w:rsidRDefault="00C42F5C"/>
    <w:p w14:paraId="7768CF92" w14:textId="77777777" w:rsidR="00C42F5C" w:rsidRDefault="00C42F5C">
      <w:pPr>
        <w:rPr>
          <w:color w:val="A02B93" w:themeColor="accent5"/>
        </w:rPr>
      </w:pPr>
      <w:r w:rsidRPr="00203F4A">
        <w:rPr>
          <w:color w:val="A02B93" w:themeColor="accent5"/>
        </w:rPr>
        <w:t>END_IF;</w:t>
      </w:r>
      <w:r>
        <w:rPr>
          <w:color w:val="A02B93" w:themeColor="accent5"/>
        </w:rPr>
        <w:t xml:space="preserve">  //  IF FASE = 0 and profff</w:t>
      </w:r>
    </w:p>
    <w:p w14:paraId="0AF00A21" w14:textId="77777777" w:rsidR="00C42F5C" w:rsidRDefault="00C42F5C">
      <w:pPr>
        <w:rPr>
          <w:color w:val="A02B93" w:themeColor="accent5"/>
        </w:rPr>
      </w:pPr>
      <w:r w:rsidRPr="0076544A">
        <w:rPr>
          <w:color w:val="A02B93" w:themeColor="accent5"/>
        </w:rPr>
        <w:t xml:space="preserve">PROFFF </w:t>
      </w:r>
      <w:r>
        <w:rPr>
          <w:color w:val="A02B93" w:themeColor="accent5"/>
        </w:rPr>
        <w:t>:= FALSE;</w:t>
      </w:r>
    </w:p>
    <w:p w14:paraId="35C151A8" w14:textId="77777777" w:rsidR="00C42F5C" w:rsidRPr="0076544A" w:rsidRDefault="00C42F5C">
      <w:pPr>
        <w:rPr>
          <w:color w:val="A02B93" w:themeColor="accent5"/>
        </w:rPr>
      </w:pPr>
      <w:r>
        <w:rPr>
          <w:color w:val="A02B93" w:themeColor="accent5"/>
        </w:rPr>
        <w:t xml:space="preserve"> END_IF;</w:t>
      </w:r>
    </w:p>
    <w:p w14:paraId="54666050" w14:textId="77777777" w:rsidR="00C42F5C" w:rsidRDefault="00C42F5C"/>
    <w:p w14:paraId="7689C56F" w14:textId="77777777" w:rsidR="00C42F5C" w:rsidRDefault="00C42F5C"/>
    <w:p w14:paraId="1E683481" w14:textId="77777777" w:rsidR="00C42F5C" w:rsidRDefault="00C42F5C">
      <w:r>
        <w:t>IF indexBuffer &gt; maxBuffer THEN</w:t>
      </w:r>
    </w:p>
    <w:p w14:paraId="1EB2F209" w14:textId="77777777" w:rsidR="00C42F5C" w:rsidRDefault="00C42F5C">
      <w:r>
        <w:t xml:space="preserve">    indexBuffer := 0;</w:t>
      </w:r>
    </w:p>
    <w:p w14:paraId="51FC0D73" w14:textId="77777777" w:rsidR="00C42F5C" w:rsidRDefault="00C42F5C">
      <w:r>
        <w:t xml:space="preserve">    bufferFilled := TRUE;</w:t>
      </w:r>
    </w:p>
    <w:p w14:paraId="4D9CC7DF" w14:textId="77777777" w:rsidR="00C42F5C" w:rsidRDefault="00C42F5C">
      <w:r>
        <w:t>END_IF;</w:t>
      </w:r>
    </w:p>
    <w:p w14:paraId="12ACA0B6" w14:textId="77777777" w:rsidR="00C42F5C" w:rsidRDefault="00C42F5C"/>
    <w:p w14:paraId="039E32C6" w14:textId="77777777" w:rsidR="00C42F5C" w:rsidRPr="009215FD" w:rsidRDefault="00C42F5C">
      <w:pPr>
        <w:rPr>
          <w:color w:val="E97132" w:themeColor="accent2"/>
          <w:sz w:val="28"/>
          <w:szCs w:val="28"/>
        </w:rPr>
      </w:pPr>
      <w:r>
        <w:rPr>
          <w:color w:val="E97132" w:themeColor="accent2"/>
          <w:sz w:val="28"/>
          <w:szCs w:val="28"/>
        </w:rPr>
        <w:t>IF mode = 1 OR mode = 2 THEN</w:t>
      </w:r>
    </w:p>
    <w:p w14:paraId="670E826F" w14:textId="77777777" w:rsidR="00C42F5C" w:rsidRDefault="00C42F5C">
      <w:r>
        <w:t>fase := fase + 1;</w:t>
      </w:r>
    </w:p>
    <w:p w14:paraId="32AED87B" w14:textId="77777777" w:rsidR="00C42F5C" w:rsidRDefault="00C42F5C">
      <w:r>
        <w:t>IF fase &gt; 3 THEN</w:t>
      </w:r>
    </w:p>
    <w:p w14:paraId="78B3BFB2" w14:textId="77777777" w:rsidR="00C42F5C" w:rsidRDefault="00C42F5C">
      <w:r>
        <w:t xml:space="preserve">    fase := 0;</w:t>
      </w:r>
    </w:p>
    <w:p w14:paraId="22CE07C7" w14:textId="77777777" w:rsidR="00C42F5C" w:rsidRDefault="00C42F5C">
      <w:r>
        <w:t xml:space="preserve">    totalCycles := totalCycles + 1;</w:t>
      </w:r>
    </w:p>
    <w:p w14:paraId="550D175D" w14:textId="77777777" w:rsidR="00C42F5C" w:rsidRDefault="00C42F5C">
      <w:r>
        <w:t>END_IF;</w:t>
      </w:r>
    </w:p>
    <w:p w14:paraId="72461BDB" w14:textId="77777777" w:rsidR="00C42F5C" w:rsidRDefault="00C42F5C">
      <w:pPr>
        <w:rPr>
          <w:color w:val="E97132" w:themeColor="accent2"/>
        </w:rPr>
      </w:pPr>
      <w:r w:rsidRPr="002651CB">
        <w:rPr>
          <w:color w:val="E97132" w:themeColor="accent2"/>
        </w:rPr>
        <w:t>END_IF;</w:t>
      </w:r>
    </w:p>
    <w:p w14:paraId="06A78EEF" w14:textId="77777777" w:rsidR="00C42F5C" w:rsidRDefault="00C42F5C">
      <w:pPr>
        <w:rPr>
          <w:color w:val="E97132" w:themeColor="accent2"/>
        </w:rPr>
      </w:pPr>
    </w:p>
    <w:p w14:paraId="6523095D" w14:textId="5B92C016" w:rsidR="00C42F5C" w:rsidRPr="009215FD" w:rsidRDefault="00C42F5C">
      <w:pPr>
        <w:rPr>
          <w:color w:val="E97132" w:themeColor="accent2"/>
          <w:sz w:val="28"/>
          <w:szCs w:val="28"/>
        </w:rPr>
      </w:pPr>
      <w:r>
        <w:rPr>
          <w:color w:val="E97132" w:themeColor="accent2"/>
          <w:sz w:val="28"/>
          <w:szCs w:val="28"/>
        </w:rPr>
        <w:t xml:space="preserve">IF mode = </w:t>
      </w:r>
      <w:r w:rsidR="003C3434">
        <w:rPr>
          <w:color w:val="E97132" w:themeColor="accent2"/>
          <w:sz w:val="28"/>
          <w:szCs w:val="28"/>
        </w:rPr>
        <w:t>4</w:t>
      </w:r>
      <w:r>
        <w:rPr>
          <w:color w:val="E97132" w:themeColor="accent2"/>
          <w:sz w:val="28"/>
          <w:szCs w:val="28"/>
        </w:rPr>
        <w:t xml:space="preserve"> THEN</w:t>
      </w:r>
    </w:p>
    <w:p w14:paraId="0C2B2AE0" w14:textId="77777777" w:rsidR="00C42F5C" w:rsidRDefault="00C42F5C">
      <w:r>
        <w:t>fase := fase + 1;</w:t>
      </w:r>
    </w:p>
    <w:p w14:paraId="6F18910A" w14:textId="77777777" w:rsidR="00C42F5C" w:rsidRDefault="00C42F5C">
      <w:r>
        <w:t>IF fase &gt; 5 THEN</w:t>
      </w:r>
    </w:p>
    <w:p w14:paraId="1C811948" w14:textId="77777777" w:rsidR="00C42F5C" w:rsidRDefault="00C42F5C">
      <w:r>
        <w:t xml:space="preserve">    fase := 0;</w:t>
      </w:r>
    </w:p>
    <w:p w14:paraId="1FB3A152" w14:textId="77777777" w:rsidR="00C42F5C" w:rsidRDefault="00C42F5C">
      <w:r>
        <w:t xml:space="preserve">    totalCycles := totalCycles + 1;</w:t>
      </w:r>
    </w:p>
    <w:p w14:paraId="4940892D" w14:textId="77777777" w:rsidR="00C42F5C" w:rsidRDefault="00C42F5C">
      <w:r>
        <w:t>END_IF;</w:t>
      </w:r>
    </w:p>
    <w:p w14:paraId="4BDB5AA4" w14:textId="77777777" w:rsidR="00C42F5C" w:rsidRDefault="00C42F5C">
      <w:pPr>
        <w:rPr>
          <w:color w:val="E97132" w:themeColor="accent2"/>
        </w:rPr>
      </w:pPr>
      <w:r w:rsidRPr="002651CB">
        <w:rPr>
          <w:color w:val="E97132" w:themeColor="accent2"/>
        </w:rPr>
        <w:t>END_IF;</w:t>
      </w:r>
    </w:p>
    <w:p w14:paraId="39311082" w14:textId="77777777" w:rsidR="00C42F5C" w:rsidRPr="002651CB" w:rsidRDefault="00C42F5C">
      <w:pPr>
        <w:rPr>
          <w:color w:val="E97132" w:themeColor="accent2"/>
        </w:rPr>
      </w:pPr>
    </w:p>
    <w:p w14:paraId="2A531748" w14:textId="77777777" w:rsidR="00C42F5C" w:rsidRDefault="00C42F5C">
      <w:r>
        <w:t>IF Relative THEN</w:t>
      </w:r>
    </w:p>
    <w:p w14:paraId="50B0E6A5" w14:textId="77777777" w:rsidR="00C42F5C" w:rsidRDefault="00C42F5C">
      <w:r>
        <w:t xml:space="preserve">    X := 0; Y := 0; Z := 0;</w:t>
      </w:r>
    </w:p>
    <w:p w14:paraId="2D8D1857" w14:textId="77777777" w:rsidR="00C42F5C" w:rsidRDefault="00C42F5C">
      <w:r>
        <w:t>ELSIF RelativeX THEN X := 0;</w:t>
      </w:r>
    </w:p>
    <w:p w14:paraId="18EB97A0" w14:textId="77777777" w:rsidR="00C42F5C" w:rsidRDefault="00C42F5C">
      <w:r>
        <w:t>ELSIF RelativeY THEN Y := 0;</w:t>
      </w:r>
    </w:p>
    <w:p w14:paraId="21249CAF" w14:textId="77777777" w:rsidR="00C42F5C" w:rsidRDefault="00C42F5C">
      <w:r>
        <w:t>ELSIF RelativeZ THEN Z := 0;</w:t>
      </w:r>
    </w:p>
    <w:p w14:paraId="149BAAF6" w14:textId="77777777" w:rsidR="00C42F5C" w:rsidRDefault="00C42F5C">
      <w:r>
        <w:t>END_IF;</w:t>
      </w:r>
    </w:p>
    <w:p w14:paraId="1A22AC4D" w14:textId="77777777" w:rsidR="00491D09" w:rsidRDefault="00491D09"/>
    <w:p w14:paraId="006B48B8" w14:textId="77777777" w:rsidR="00491D09" w:rsidRDefault="00491D09"/>
    <w:p w14:paraId="14F63964" w14:textId="77777777" w:rsidR="001A797F" w:rsidRPr="00EB68EC" w:rsidRDefault="001A797F" w:rsidP="001A797F">
      <w:pPr>
        <w:rPr>
          <w:color w:val="156082" w:themeColor="accent1"/>
          <w:sz w:val="24"/>
        </w:rPr>
      </w:pPr>
    </w:p>
    <w:p w14:paraId="45047909" w14:textId="77777777" w:rsidR="001A797F" w:rsidRPr="00EB68EC" w:rsidRDefault="001A797F" w:rsidP="001A797F">
      <w:pPr>
        <w:rPr>
          <w:color w:val="156082" w:themeColor="accent1"/>
          <w:sz w:val="24"/>
        </w:rPr>
      </w:pPr>
      <w:r w:rsidRPr="00EB68EC">
        <w:rPr>
          <w:color w:val="156082" w:themeColor="accent1"/>
          <w:sz w:val="24"/>
        </w:rPr>
        <w:t>IF ((mode = 1) OR (mode = 2) OR (mode = 4)) AND</w:t>
      </w:r>
    </w:p>
    <w:p w14:paraId="57A42197" w14:textId="77777777" w:rsidR="001A797F" w:rsidRPr="00EB68EC" w:rsidRDefault="001A797F" w:rsidP="001A797F">
      <w:pPr>
        <w:rPr>
          <w:color w:val="156082" w:themeColor="accent1"/>
          <w:sz w:val="24"/>
        </w:rPr>
      </w:pPr>
      <w:r w:rsidRPr="00EB68EC">
        <w:rPr>
          <w:color w:val="156082" w:themeColor="accent1"/>
          <w:sz w:val="24"/>
        </w:rPr>
        <w:t xml:space="preserve">   (ABS(PROF - PROF_XYZ) &lt;= 0.0005) THEN</w:t>
      </w:r>
    </w:p>
    <w:p w14:paraId="4EA97718" w14:textId="77777777" w:rsidR="001A797F" w:rsidRPr="00EB68EC" w:rsidRDefault="001A797F" w:rsidP="001A797F">
      <w:pPr>
        <w:rPr>
          <w:color w:val="156082" w:themeColor="accent1"/>
          <w:sz w:val="24"/>
        </w:rPr>
      </w:pPr>
    </w:p>
    <w:p w14:paraId="564ABA5F" w14:textId="77777777" w:rsidR="001A797F" w:rsidRPr="00EB68EC" w:rsidRDefault="001A797F" w:rsidP="001A797F">
      <w:pPr>
        <w:rPr>
          <w:color w:val="156082" w:themeColor="accent1"/>
          <w:sz w:val="24"/>
        </w:rPr>
      </w:pPr>
      <w:r w:rsidRPr="00EB68EC">
        <w:rPr>
          <w:color w:val="156082" w:themeColor="accent1"/>
          <w:sz w:val="24"/>
        </w:rPr>
        <w:t xml:space="preserve">    NF := TRUE;</w:t>
      </w:r>
    </w:p>
    <w:p w14:paraId="0BDCA283" w14:textId="77777777" w:rsidR="001A797F" w:rsidRPr="00EB68EC" w:rsidRDefault="001A797F" w:rsidP="001A797F">
      <w:pPr>
        <w:rPr>
          <w:color w:val="156082" w:themeColor="accent1"/>
          <w:sz w:val="24"/>
        </w:rPr>
      </w:pPr>
    </w:p>
    <w:p w14:paraId="2A532075" w14:textId="77777777" w:rsidR="001A797F" w:rsidRPr="00EB68EC" w:rsidRDefault="001A797F" w:rsidP="001A797F">
      <w:pPr>
        <w:rPr>
          <w:color w:val="156082" w:themeColor="accent1"/>
          <w:sz w:val="24"/>
        </w:rPr>
      </w:pPr>
      <w:r w:rsidRPr="00EB68EC">
        <w:rPr>
          <w:color w:val="156082" w:themeColor="accent1"/>
          <w:sz w:val="24"/>
        </w:rPr>
        <w:t>END_IF;</w:t>
      </w:r>
    </w:p>
    <w:p w14:paraId="5210EA11" w14:textId="77777777" w:rsidR="001A797F" w:rsidRPr="00EB68EC" w:rsidRDefault="001A797F" w:rsidP="001A797F">
      <w:pPr>
        <w:rPr>
          <w:color w:val="156082" w:themeColor="accent1"/>
          <w:sz w:val="24"/>
        </w:rPr>
      </w:pPr>
    </w:p>
    <w:p w14:paraId="6DF0658A" w14:textId="77777777" w:rsidR="001A797F" w:rsidRPr="00EB68EC" w:rsidRDefault="001A797F" w:rsidP="001A797F">
      <w:pPr>
        <w:rPr>
          <w:color w:val="156082" w:themeColor="accent1"/>
          <w:sz w:val="24"/>
        </w:rPr>
      </w:pPr>
    </w:p>
    <w:p w14:paraId="3A745765" w14:textId="3D6B2912" w:rsidR="001A797F" w:rsidRPr="00EB68EC" w:rsidRDefault="001A797F" w:rsidP="001A797F">
      <w:pPr>
        <w:rPr>
          <w:color w:val="156082" w:themeColor="accent1"/>
          <w:sz w:val="24"/>
        </w:rPr>
      </w:pPr>
      <w:r w:rsidRPr="00EB68EC">
        <w:rPr>
          <w:color w:val="156082" w:themeColor="accent1"/>
          <w:sz w:val="24"/>
        </w:rPr>
        <w:t>IF (mode = 3) AND (sentido &gt;= S</w:t>
      </w:r>
      <w:r w:rsidR="008B1B17" w:rsidRPr="00EB68EC">
        <w:rPr>
          <w:color w:val="156082" w:themeColor="accent1"/>
          <w:sz w:val="24"/>
        </w:rPr>
        <w:t>0</w:t>
      </w:r>
      <w:r w:rsidRPr="00EB68EC">
        <w:rPr>
          <w:color w:val="156082" w:themeColor="accent1"/>
          <w:sz w:val="24"/>
        </w:rPr>
        <w:t>) AND</w:t>
      </w:r>
    </w:p>
    <w:p w14:paraId="1C4985B3" w14:textId="77777777" w:rsidR="001A797F" w:rsidRPr="00EB68EC" w:rsidRDefault="001A797F" w:rsidP="001A797F">
      <w:pPr>
        <w:rPr>
          <w:color w:val="156082" w:themeColor="accent1"/>
          <w:sz w:val="24"/>
        </w:rPr>
      </w:pPr>
      <w:r w:rsidRPr="00EB68EC">
        <w:rPr>
          <w:color w:val="156082" w:themeColor="accent1"/>
          <w:sz w:val="24"/>
        </w:rPr>
        <w:t xml:space="preserve">   (ABS(PROF - PROF_XYZ) &lt;= 0.0005) THEN</w:t>
      </w:r>
    </w:p>
    <w:p w14:paraId="4B9AECDB" w14:textId="77777777" w:rsidR="001A797F" w:rsidRPr="00EB68EC" w:rsidRDefault="001A797F" w:rsidP="001A797F">
      <w:pPr>
        <w:rPr>
          <w:color w:val="156082" w:themeColor="accent1"/>
          <w:sz w:val="24"/>
        </w:rPr>
      </w:pPr>
    </w:p>
    <w:p w14:paraId="117D7CAE" w14:textId="77777777" w:rsidR="001A797F" w:rsidRPr="00EB68EC" w:rsidRDefault="001A797F" w:rsidP="001A797F">
      <w:pPr>
        <w:rPr>
          <w:color w:val="156082" w:themeColor="accent1"/>
          <w:sz w:val="24"/>
        </w:rPr>
      </w:pPr>
      <w:r w:rsidRPr="00EB68EC">
        <w:rPr>
          <w:color w:val="156082" w:themeColor="accent1"/>
          <w:sz w:val="24"/>
        </w:rPr>
        <w:t xml:space="preserve">    NF := TRUE;</w:t>
      </w:r>
    </w:p>
    <w:p w14:paraId="1624E100" w14:textId="77777777" w:rsidR="001A797F" w:rsidRPr="00EB68EC" w:rsidRDefault="001A797F" w:rsidP="001A797F">
      <w:pPr>
        <w:rPr>
          <w:color w:val="156082" w:themeColor="accent1"/>
          <w:sz w:val="24"/>
        </w:rPr>
      </w:pPr>
    </w:p>
    <w:p w14:paraId="1FD882E9" w14:textId="77777777" w:rsidR="001A797F" w:rsidRPr="00EB68EC" w:rsidRDefault="001A797F" w:rsidP="001A797F">
      <w:pPr>
        <w:rPr>
          <w:color w:val="156082" w:themeColor="accent1"/>
          <w:sz w:val="24"/>
        </w:rPr>
      </w:pPr>
      <w:r w:rsidRPr="00EB68EC">
        <w:rPr>
          <w:color w:val="156082" w:themeColor="accent1"/>
          <w:sz w:val="24"/>
        </w:rPr>
        <w:t>END_IF;</w:t>
      </w:r>
    </w:p>
    <w:p w14:paraId="5022EA2D" w14:textId="77777777" w:rsidR="001A797F" w:rsidRPr="00EB68EC" w:rsidRDefault="001A797F" w:rsidP="001A797F">
      <w:pPr>
        <w:rPr>
          <w:color w:val="156082" w:themeColor="accent1"/>
          <w:sz w:val="24"/>
        </w:rPr>
      </w:pPr>
    </w:p>
    <w:p w14:paraId="667EAFC4" w14:textId="77777777" w:rsidR="001A797F" w:rsidRPr="00EB68EC" w:rsidRDefault="001A797F" w:rsidP="001A797F">
      <w:pPr>
        <w:rPr>
          <w:color w:val="156082" w:themeColor="accent1"/>
          <w:sz w:val="24"/>
        </w:rPr>
      </w:pPr>
    </w:p>
    <w:p w14:paraId="2529CFDE" w14:textId="4050AF76" w:rsidR="001A797F" w:rsidRPr="00EB68EC" w:rsidRDefault="001A797F" w:rsidP="001A797F">
      <w:pPr>
        <w:rPr>
          <w:color w:val="156082" w:themeColor="accent1"/>
          <w:sz w:val="24"/>
        </w:rPr>
      </w:pPr>
      <w:r w:rsidRPr="00EB68EC">
        <w:rPr>
          <w:color w:val="156082" w:themeColor="accent1"/>
          <w:sz w:val="24"/>
        </w:rPr>
        <w:t>IF (mode = 3) AND (N &gt; 0) THEN</w:t>
      </w:r>
    </w:p>
    <w:p w14:paraId="50182D12" w14:textId="77777777" w:rsidR="001A797F" w:rsidRPr="00EB68EC" w:rsidRDefault="001A797F" w:rsidP="001A797F">
      <w:pPr>
        <w:rPr>
          <w:color w:val="156082" w:themeColor="accent1"/>
          <w:sz w:val="24"/>
        </w:rPr>
      </w:pPr>
    </w:p>
    <w:p w14:paraId="4A85F8EF" w14:textId="77777777" w:rsidR="001A797F" w:rsidRPr="00EB68EC" w:rsidRDefault="001A797F" w:rsidP="001A797F">
      <w:pPr>
        <w:rPr>
          <w:color w:val="156082" w:themeColor="accent1"/>
          <w:sz w:val="24"/>
        </w:rPr>
      </w:pPr>
      <w:r w:rsidRPr="00EB68EC">
        <w:rPr>
          <w:color w:val="156082" w:themeColor="accent1"/>
          <w:sz w:val="24"/>
        </w:rPr>
        <w:t xml:space="preserve">    NF := TRUE;</w:t>
      </w:r>
    </w:p>
    <w:p w14:paraId="10ABCA29" w14:textId="77777777" w:rsidR="001A797F" w:rsidRPr="00EB68EC" w:rsidRDefault="001A797F" w:rsidP="001A797F">
      <w:pPr>
        <w:rPr>
          <w:color w:val="156082" w:themeColor="accent1"/>
          <w:sz w:val="24"/>
        </w:rPr>
      </w:pPr>
    </w:p>
    <w:p w14:paraId="120967B9" w14:textId="29773880" w:rsidR="00A51F9D" w:rsidRPr="00EB68EC" w:rsidRDefault="001A797F" w:rsidP="003675DF">
      <w:pPr>
        <w:rPr>
          <w:color w:val="156082" w:themeColor="accent1"/>
          <w:sz w:val="24"/>
        </w:rPr>
      </w:pPr>
      <w:r w:rsidRPr="00EB68EC">
        <w:rPr>
          <w:color w:val="156082" w:themeColor="accent1"/>
          <w:sz w:val="24"/>
        </w:rPr>
        <w:t>END_IF;</w:t>
      </w:r>
    </w:p>
    <w:p w14:paraId="047C5E60" w14:textId="77777777" w:rsidR="00C42F5C" w:rsidRPr="00EB68EC" w:rsidRDefault="00C42F5C">
      <w:pPr>
        <w:rPr>
          <w:color w:val="156082" w:themeColor="accent1"/>
          <w:sz w:val="24"/>
        </w:rPr>
      </w:pPr>
    </w:p>
    <w:p w14:paraId="496E2CF3" w14:textId="77777777" w:rsidR="00C42F5C" w:rsidRPr="00EB68EC" w:rsidRDefault="00C42F5C">
      <w:pPr>
        <w:rPr>
          <w:color w:val="000000" w:themeColor="text1"/>
          <w:sz w:val="24"/>
        </w:rPr>
      </w:pPr>
      <w:r w:rsidRPr="00EB68EC">
        <w:rPr>
          <w:color w:val="000000" w:themeColor="text1"/>
          <w:sz w:val="24"/>
        </w:rPr>
        <w:t xml:space="preserve">    END_WHILE;</w:t>
      </w:r>
    </w:p>
    <w:p w14:paraId="22BF4151" w14:textId="77777777" w:rsidR="00C42F5C" w:rsidRPr="00EB68EC" w:rsidRDefault="00C42F5C">
      <w:pPr>
        <w:rPr>
          <w:sz w:val="24"/>
        </w:rPr>
      </w:pPr>
    </w:p>
    <w:p w14:paraId="56B221F8" w14:textId="77777777" w:rsidR="00C671AA" w:rsidRPr="00EB68EC" w:rsidRDefault="00C671AA" w:rsidP="003D065C">
      <w:pPr>
        <w:rPr>
          <w:color w:val="000000" w:themeColor="text1"/>
          <w:sz w:val="24"/>
        </w:rPr>
      </w:pPr>
    </w:p>
    <w:p w14:paraId="1208EB1E" w14:textId="77777777" w:rsidR="00B56E79" w:rsidRPr="00EB68EC" w:rsidRDefault="00B56E79">
      <w:pPr>
        <w:rPr>
          <w:sz w:val="24"/>
        </w:rPr>
      </w:pPr>
    </w:p>
    <w:p w14:paraId="7B309BB6" w14:textId="77777777" w:rsidR="00B56E79" w:rsidRDefault="00B56E79"/>
    <w:p w14:paraId="12D28FB4" w14:textId="77777777" w:rsidR="00B56E79" w:rsidRDefault="00B56E79"/>
    <w:p w14:paraId="2EB311E7" w14:textId="77777777" w:rsidR="00B56E79" w:rsidRDefault="00B56E79" w:rsidP="0028220C">
      <w:pPr>
        <w:ind w:left="0" w:firstLine="0"/>
      </w:pPr>
    </w:p>
    <w:p w14:paraId="26C28A3C" w14:textId="77777777" w:rsidR="00B56E79" w:rsidRDefault="00B56E79"/>
    <w:p w14:paraId="103DE5EF" w14:textId="77777777" w:rsidR="00B56E79" w:rsidRDefault="00B56E79"/>
    <w:p w14:paraId="31AAB5E7" w14:textId="77777777" w:rsidR="00B56E79" w:rsidRDefault="00B56E79"/>
    <w:p w14:paraId="7D111B9B" w14:textId="77777777" w:rsidR="0075010C" w:rsidRDefault="0075010C">
      <w:pPr>
        <w:rPr>
          <w:color w:val="0F9ED5" w:themeColor="accent4"/>
          <w:sz w:val="32"/>
          <w:szCs w:val="32"/>
        </w:rPr>
      </w:pPr>
      <w:r w:rsidRPr="00F60E7F">
        <w:rPr>
          <w:color w:val="0F9ED5" w:themeColor="accent4"/>
          <w:sz w:val="32"/>
          <w:szCs w:val="32"/>
        </w:rPr>
        <w:t>// RAMO CIRCULAR</w:t>
      </w:r>
    </w:p>
    <w:p w14:paraId="145D0E76" w14:textId="77777777" w:rsidR="0075010C" w:rsidRDefault="0075010C">
      <w:pPr>
        <w:rPr>
          <w:color w:val="0F9ED5" w:themeColor="accent4"/>
          <w:sz w:val="32"/>
          <w:szCs w:val="32"/>
        </w:rPr>
      </w:pPr>
    </w:p>
    <w:p w14:paraId="5F1811C2" w14:textId="77777777" w:rsidR="0075010C" w:rsidRPr="009351F5" w:rsidRDefault="0075010C">
      <w:pPr>
        <w:rPr>
          <w:color w:val="196B24" w:themeColor="accent3"/>
        </w:rPr>
      </w:pPr>
      <w:r w:rsidRPr="009351F5">
        <w:rPr>
          <w:color w:val="196B24" w:themeColor="accent3"/>
        </w:rPr>
        <w:t>WHILE (indexBuffer &lt; maxBuffer) AND</w:t>
      </w:r>
    </w:p>
    <w:p w14:paraId="396E2E4C" w14:textId="77777777" w:rsidR="00895913" w:rsidRPr="00895913" w:rsidRDefault="00895913" w:rsidP="00895913">
      <w:pPr>
        <w:rPr>
          <w:color w:val="196B24" w:themeColor="accent3"/>
        </w:rPr>
      </w:pPr>
      <w:r w:rsidRPr="00895913">
        <w:rPr>
          <w:color w:val="196B24" w:themeColor="accent3"/>
        </w:rPr>
        <w:t>(</w:t>
      </w:r>
    </w:p>
    <w:p w14:paraId="52F2E5E3" w14:textId="77777777" w:rsidR="00895913" w:rsidRPr="00895913" w:rsidRDefault="00895913" w:rsidP="00895913">
      <w:pPr>
        <w:rPr>
          <w:color w:val="196B24" w:themeColor="accent3"/>
        </w:rPr>
      </w:pPr>
      <w:r w:rsidRPr="00895913">
        <w:rPr>
          <w:color w:val="196B24" w:themeColor="accent3"/>
        </w:rPr>
        <w:t xml:space="preserve">    (MODE1 AND (ratual &lt;= r) AND (totalCycles1 &gt;= totalPassosTotal)) OR</w:t>
      </w:r>
    </w:p>
    <w:p w14:paraId="4B6A0BDB" w14:textId="77777777" w:rsidR="00895913" w:rsidRPr="00895913" w:rsidRDefault="00895913" w:rsidP="00895913">
      <w:pPr>
        <w:rPr>
          <w:color w:val="196B24" w:themeColor="accent3"/>
        </w:rPr>
      </w:pPr>
      <w:r w:rsidRPr="00895913">
        <w:rPr>
          <w:color w:val="196B24" w:themeColor="accent3"/>
        </w:rPr>
        <w:t xml:space="preserve">    (MODE2 AND (ratual &gt;= r) AND (totalCycles1 &gt;= totalPassosTotal)) OR</w:t>
      </w:r>
    </w:p>
    <w:p w14:paraId="3E55BAF5" w14:textId="77777777" w:rsidR="00895913" w:rsidRPr="00895913" w:rsidRDefault="00895913" w:rsidP="00895913">
      <w:pPr>
        <w:rPr>
          <w:color w:val="196B24" w:themeColor="accent3"/>
        </w:rPr>
      </w:pPr>
      <w:r w:rsidRPr="00895913">
        <w:rPr>
          <w:color w:val="196B24" w:themeColor="accent3"/>
        </w:rPr>
        <w:t xml:space="preserve">    ((NOT MODE1) AND (NOT MODE2) AND (totalPassos &gt;= contadorCiclos))</w:t>
      </w:r>
    </w:p>
    <w:p w14:paraId="79F22024" w14:textId="77777777" w:rsidR="00895913" w:rsidRPr="00895913" w:rsidRDefault="00895913" w:rsidP="00895913">
      <w:pPr>
        <w:rPr>
          <w:color w:val="196B24" w:themeColor="accent3"/>
        </w:rPr>
      </w:pPr>
      <w:r w:rsidRPr="00895913">
        <w:rPr>
          <w:color w:val="196B24" w:themeColor="accent3"/>
        </w:rPr>
        <w:t>)</w:t>
      </w:r>
    </w:p>
    <w:p w14:paraId="395BF5CF" w14:textId="58C80ECC" w:rsidR="0022612C" w:rsidRDefault="00895913">
      <w:pPr>
        <w:rPr>
          <w:color w:val="196B24" w:themeColor="accent3"/>
        </w:rPr>
      </w:pPr>
      <w:r w:rsidRPr="00895913">
        <w:rPr>
          <w:color w:val="196B24" w:themeColor="accent3"/>
        </w:rPr>
        <w:t>DO</w:t>
      </w:r>
    </w:p>
    <w:p w14:paraId="69F29C96" w14:textId="77777777" w:rsidR="00736D1E" w:rsidRDefault="00736D1E">
      <w:pPr>
        <w:rPr>
          <w:color w:val="196B24" w:themeColor="accent3"/>
        </w:rPr>
      </w:pPr>
    </w:p>
    <w:p w14:paraId="673D60F8" w14:textId="77777777" w:rsidR="00736D1E" w:rsidRDefault="00736D1E">
      <w:pPr>
        <w:rPr>
          <w:color w:val="196B24" w:themeColor="accent3"/>
        </w:rPr>
      </w:pPr>
    </w:p>
    <w:p w14:paraId="04618534" w14:textId="77777777" w:rsidR="0075010C" w:rsidRPr="00FF3CF4" w:rsidRDefault="0075010C">
      <w:pPr>
        <w:rPr>
          <w:color w:val="A02B93" w:themeColor="accent5"/>
        </w:rPr>
      </w:pPr>
    </w:p>
    <w:p w14:paraId="278A34BE" w14:textId="77777777" w:rsidR="004B41C3" w:rsidRDefault="004B41C3">
      <w:pPr>
        <w:rPr>
          <w:color w:val="156082" w:themeColor="accent1"/>
        </w:rPr>
      </w:pPr>
    </w:p>
    <w:p w14:paraId="4D20B73B" w14:textId="77777777" w:rsidR="004B41C3" w:rsidRPr="002D51E1" w:rsidRDefault="004B41C3">
      <w:pPr>
        <w:rPr>
          <w:color w:val="E97132" w:themeColor="accent2"/>
        </w:rPr>
      </w:pPr>
      <w:r w:rsidRPr="002D51E1">
        <w:rPr>
          <w:color w:val="E97132" w:themeColor="accent2"/>
        </w:rPr>
        <w:t xml:space="preserve">IF contadorCiclos </w:t>
      </w:r>
      <w:r>
        <w:rPr>
          <w:color w:val="E97132" w:themeColor="accent2"/>
        </w:rPr>
        <w:t xml:space="preserve"> </w:t>
      </w:r>
      <w:r w:rsidRPr="002D51E1">
        <w:rPr>
          <w:color w:val="E97132" w:themeColor="accent2"/>
        </w:rPr>
        <w:t>= 0  THEN</w:t>
      </w:r>
    </w:p>
    <w:p w14:paraId="7B223363" w14:textId="77777777" w:rsidR="004B41C3" w:rsidRPr="002D51E1" w:rsidRDefault="004B41C3">
      <w:pPr>
        <w:rPr>
          <w:color w:val="E97132" w:themeColor="accent2"/>
        </w:rPr>
      </w:pPr>
      <w:r w:rsidRPr="002D51E1">
        <w:rPr>
          <w:color w:val="E97132" w:themeColor="accent2"/>
        </w:rPr>
        <w:t>(* atualizar antigos *)</w:t>
      </w:r>
    </w:p>
    <w:p w14:paraId="6A1A5ED0" w14:textId="77777777" w:rsidR="004B41C3" w:rsidRPr="002D51E1" w:rsidRDefault="004B41C3">
      <w:pPr>
        <w:rPr>
          <w:color w:val="E97132" w:themeColor="accent2"/>
        </w:rPr>
      </w:pPr>
      <w:r w:rsidRPr="002D51E1">
        <w:rPr>
          <w:color w:val="E97132" w:themeColor="accent2"/>
        </w:rPr>
        <w:t>X_ant := X;</w:t>
      </w:r>
    </w:p>
    <w:p w14:paraId="10B44987" w14:textId="77777777" w:rsidR="004B41C3" w:rsidRPr="002D51E1" w:rsidRDefault="004B41C3">
      <w:pPr>
        <w:rPr>
          <w:color w:val="E97132" w:themeColor="accent2"/>
        </w:rPr>
      </w:pPr>
      <w:r w:rsidRPr="002D51E1">
        <w:rPr>
          <w:color w:val="E97132" w:themeColor="accent2"/>
        </w:rPr>
        <w:t>Y_ant := Y;</w:t>
      </w:r>
    </w:p>
    <w:p w14:paraId="6F756C19" w14:textId="77777777" w:rsidR="004B41C3" w:rsidRDefault="004B41C3">
      <w:pPr>
        <w:rPr>
          <w:color w:val="E97132" w:themeColor="accent2"/>
        </w:rPr>
      </w:pPr>
      <w:r w:rsidRPr="002D51E1">
        <w:rPr>
          <w:color w:val="E97132" w:themeColor="accent2"/>
        </w:rPr>
        <w:t>Z_ant := Z;</w:t>
      </w:r>
    </w:p>
    <w:p w14:paraId="06C0F3CC" w14:textId="77777777" w:rsidR="009A1823" w:rsidRPr="0079775F" w:rsidRDefault="009A1823">
      <w:pPr>
        <w:rPr>
          <w:color w:val="A02B93" w:themeColor="accent5"/>
        </w:rPr>
      </w:pPr>
      <w:r w:rsidRPr="0079775F">
        <w:rPr>
          <w:color w:val="A02B93" w:themeColor="accent5"/>
        </w:rPr>
        <w:t>contador := 1;</w:t>
      </w:r>
    </w:p>
    <w:p w14:paraId="33557E33" w14:textId="77777777" w:rsidR="004B41C3" w:rsidRPr="002D51E1" w:rsidRDefault="004B41C3">
      <w:pPr>
        <w:rPr>
          <w:color w:val="E97132" w:themeColor="accent2"/>
        </w:rPr>
      </w:pPr>
      <w:r w:rsidRPr="002D51E1">
        <w:rPr>
          <w:color w:val="E97132" w:themeColor="accent2"/>
        </w:rPr>
        <w:t>END_IF;</w:t>
      </w:r>
    </w:p>
    <w:p w14:paraId="71D740FE" w14:textId="77777777" w:rsidR="004B41C3" w:rsidRPr="00A86CF2" w:rsidRDefault="004B41C3">
      <w:pPr>
        <w:rPr>
          <w:color w:val="E97132" w:themeColor="accent2"/>
          <w:sz w:val="36"/>
          <w:szCs w:val="36"/>
        </w:rPr>
      </w:pPr>
    </w:p>
    <w:p w14:paraId="69E541A3" w14:textId="77777777" w:rsidR="00DE1CC2" w:rsidRDefault="00DE1CC2">
      <w:pPr>
        <w:rPr>
          <w:color w:val="196B24" w:themeColor="accent3"/>
        </w:rPr>
      </w:pPr>
    </w:p>
    <w:p w14:paraId="1B1403AD" w14:textId="77777777" w:rsidR="00B56E79" w:rsidRDefault="00B56E79">
      <w:pPr>
        <w:rPr>
          <w:color w:val="A02B93" w:themeColor="accent5"/>
        </w:rPr>
      </w:pPr>
      <w:r w:rsidRPr="00564EFF">
        <w:rPr>
          <w:color w:val="A02B93" w:themeColor="accent5"/>
        </w:rPr>
        <w:t xml:space="preserve">    </w:t>
      </w:r>
    </w:p>
    <w:p w14:paraId="48FD4EC4" w14:textId="77777777" w:rsidR="005C03EB" w:rsidRPr="00911F53" w:rsidRDefault="005C03EB" w:rsidP="005C03EB">
      <w:pPr>
        <w:rPr>
          <w:color w:val="000000" w:themeColor="text1"/>
          <w:szCs w:val="20"/>
        </w:rPr>
      </w:pPr>
      <w:r w:rsidRPr="00911F53">
        <w:rPr>
          <w:color w:val="000000" w:themeColor="text1"/>
          <w:szCs w:val="20"/>
        </w:rPr>
        <w:t>IF contadorCiclos = 0 OR totalPassosTotal = contadorCiclos THEN</w:t>
      </w:r>
    </w:p>
    <w:p w14:paraId="38C38D8B" w14:textId="77777777" w:rsidR="005C03EB" w:rsidRPr="00911F53" w:rsidRDefault="005C03EB" w:rsidP="005C03EB">
      <w:pPr>
        <w:rPr>
          <w:color w:val="000000" w:themeColor="text1"/>
          <w:szCs w:val="20"/>
        </w:rPr>
      </w:pPr>
      <w:r w:rsidRPr="00911F53">
        <w:rPr>
          <w:color w:val="000000" w:themeColor="text1"/>
          <w:szCs w:val="20"/>
        </w:rPr>
        <w:t xml:space="preserve">    IF MODE1 OR MODE2 THEN</w:t>
      </w:r>
    </w:p>
    <w:p w14:paraId="4119ED41" w14:textId="77777777" w:rsidR="005C03EB" w:rsidRPr="00C03F57" w:rsidRDefault="005C03EB" w:rsidP="005C03EB">
      <w:pPr>
        <w:rPr>
          <w:color w:val="E97132" w:themeColor="accent2"/>
          <w:szCs w:val="20"/>
        </w:rPr>
      </w:pPr>
      <w:r w:rsidRPr="00911F53">
        <w:rPr>
          <w:color w:val="000000" w:themeColor="text1"/>
          <w:szCs w:val="20"/>
        </w:rPr>
        <w:t xml:space="preserve">        </w:t>
      </w:r>
      <w:r w:rsidRPr="00C03F57">
        <w:rPr>
          <w:color w:val="E97132" w:themeColor="accent2"/>
          <w:szCs w:val="20"/>
        </w:rPr>
        <w:t>totalCycles1 := 0;</w:t>
      </w:r>
    </w:p>
    <w:p w14:paraId="1AAFB5B3" w14:textId="77777777" w:rsidR="005C03EB" w:rsidRPr="00911F53" w:rsidRDefault="005C03EB" w:rsidP="005C03EB">
      <w:pPr>
        <w:rPr>
          <w:color w:val="000000" w:themeColor="text1"/>
          <w:szCs w:val="20"/>
        </w:rPr>
      </w:pPr>
      <w:r w:rsidRPr="00911F53">
        <w:rPr>
          <w:color w:val="000000" w:themeColor="text1"/>
          <w:szCs w:val="20"/>
        </w:rPr>
        <w:t xml:space="preserve">        theta := 360.0;</w:t>
      </w:r>
    </w:p>
    <w:p w14:paraId="61DA5AC2" w14:textId="77777777" w:rsidR="005C03EB" w:rsidRPr="00911F53" w:rsidRDefault="005C03EB" w:rsidP="005C03EB">
      <w:pPr>
        <w:rPr>
          <w:color w:val="000000" w:themeColor="text1"/>
          <w:szCs w:val="20"/>
        </w:rPr>
      </w:pPr>
      <w:r w:rsidRPr="00911F53">
        <w:rPr>
          <w:color w:val="000000" w:themeColor="text1"/>
          <w:szCs w:val="20"/>
        </w:rPr>
        <w:t xml:space="preserve">        tolerancia := 3.0;</w:t>
      </w:r>
    </w:p>
    <w:p w14:paraId="10D8B04D" w14:textId="77777777" w:rsidR="005C03EB" w:rsidRPr="00911F53" w:rsidRDefault="005C03EB" w:rsidP="005C03EB">
      <w:pPr>
        <w:rPr>
          <w:color w:val="000000" w:themeColor="text1"/>
          <w:szCs w:val="20"/>
        </w:rPr>
      </w:pPr>
      <w:r w:rsidRPr="00911F53">
        <w:rPr>
          <w:color w:val="000000" w:themeColor="text1"/>
          <w:szCs w:val="20"/>
        </w:rPr>
        <w:t xml:space="preserve">        WHILE (MODE1 AND (ratual &lt;= r)) OR (MODE2 AND (ratual &gt;= r)) DO</w:t>
      </w:r>
    </w:p>
    <w:p w14:paraId="63F03C0F" w14:textId="77777777" w:rsidR="005C03EB" w:rsidRPr="00911F53" w:rsidRDefault="005C03EB" w:rsidP="005C03EB">
      <w:pPr>
        <w:rPr>
          <w:color w:val="000000" w:themeColor="text1"/>
          <w:szCs w:val="20"/>
        </w:rPr>
      </w:pPr>
      <w:r w:rsidRPr="00911F53">
        <w:rPr>
          <w:color w:val="000000" w:themeColor="text1"/>
          <w:szCs w:val="20"/>
        </w:rPr>
        <w:t xml:space="preserve">            s := 3.14159265 * ratual / 2.0;</w:t>
      </w:r>
    </w:p>
    <w:p w14:paraId="123CED3C" w14:textId="77777777" w:rsidR="005C03EB" w:rsidRPr="00911F53" w:rsidRDefault="005C03EB" w:rsidP="005C03EB">
      <w:pPr>
        <w:rPr>
          <w:color w:val="000000" w:themeColor="text1"/>
          <w:szCs w:val="20"/>
        </w:rPr>
      </w:pPr>
      <w:r w:rsidRPr="00911F53">
        <w:rPr>
          <w:color w:val="000000" w:themeColor="text1"/>
          <w:szCs w:val="20"/>
        </w:rPr>
        <w:t xml:space="preserve">            PQ_min := CEIL(s / deltaX);</w:t>
      </w:r>
    </w:p>
    <w:p w14:paraId="4665CBD9" w14:textId="77777777" w:rsidR="005C03EB" w:rsidRPr="00911F53" w:rsidRDefault="005C03EB" w:rsidP="005C03EB">
      <w:pPr>
        <w:rPr>
          <w:color w:val="000000" w:themeColor="text1"/>
          <w:szCs w:val="20"/>
        </w:rPr>
      </w:pPr>
      <w:r w:rsidRPr="00911F53">
        <w:rPr>
          <w:color w:val="000000" w:themeColor="text1"/>
          <w:szCs w:val="20"/>
        </w:rPr>
        <w:t xml:space="preserve">            totalPassosTotal := 0;</w:t>
      </w:r>
    </w:p>
    <w:p w14:paraId="4A4A0E63" w14:textId="77777777" w:rsidR="005C03EB" w:rsidRPr="00911F53" w:rsidRDefault="005C03EB" w:rsidP="005C03EB">
      <w:pPr>
        <w:rPr>
          <w:color w:val="000000" w:themeColor="text1"/>
          <w:szCs w:val="20"/>
        </w:rPr>
      </w:pPr>
      <w:r w:rsidRPr="00911F53">
        <w:rPr>
          <w:color w:val="000000" w:themeColor="text1"/>
          <w:szCs w:val="20"/>
        </w:rPr>
        <w:t xml:space="preserve">            FOR PQ := PQ_min TO 2000 DO</w:t>
      </w:r>
    </w:p>
    <w:p w14:paraId="1616BB8B" w14:textId="77777777" w:rsidR="005C03EB" w:rsidRPr="00911F53" w:rsidRDefault="005C03EB" w:rsidP="005C03EB">
      <w:pPr>
        <w:rPr>
          <w:color w:val="000000" w:themeColor="text1"/>
          <w:szCs w:val="20"/>
        </w:rPr>
      </w:pPr>
      <w:r w:rsidRPr="00911F53">
        <w:rPr>
          <w:color w:val="000000" w:themeColor="text1"/>
          <w:szCs w:val="20"/>
        </w:rPr>
        <w:t xml:space="preserve">                teste0 := (theta * REAL(PQ)) / 90.0;</w:t>
      </w:r>
    </w:p>
    <w:p w14:paraId="0125733B" w14:textId="77777777" w:rsidR="005C03EB" w:rsidRPr="00911F53" w:rsidRDefault="005C03EB" w:rsidP="005C03EB">
      <w:pPr>
        <w:rPr>
          <w:color w:val="000000" w:themeColor="text1"/>
          <w:szCs w:val="20"/>
        </w:rPr>
      </w:pPr>
      <w:r w:rsidRPr="00911F53">
        <w:rPr>
          <w:color w:val="000000" w:themeColor="text1"/>
          <w:szCs w:val="20"/>
        </w:rPr>
        <w:t xml:space="preserve">                arred := REAL(ROUND(teste0));</w:t>
      </w:r>
    </w:p>
    <w:p w14:paraId="14C24699" w14:textId="77777777" w:rsidR="005C03EB" w:rsidRPr="00911F53" w:rsidRDefault="005C03EB" w:rsidP="005C03EB">
      <w:pPr>
        <w:rPr>
          <w:color w:val="000000" w:themeColor="text1"/>
          <w:szCs w:val="20"/>
        </w:rPr>
      </w:pPr>
      <w:r w:rsidRPr="00911F53">
        <w:rPr>
          <w:color w:val="000000" w:themeColor="text1"/>
          <w:szCs w:val="20"/>
        </w:rPr>
        <w:t xml:space="preserve">                erro := ABS(teste0 - arred);</w:t>
      </w:r>
    </w:p>
    <w:p w14:paraId="7C1B1CD8" w14:textId="77777777" w:rsidR="005C03EB" w:rsidRPr="00911F53" w:rsidRDefault="005C03EB" w:rsidP="005C03EB">
      <w:pPr>
        <w:rPr>
          <w:color w:val="000000" w:themeColor="text1"/>
          <w:szCs w:val="20"/>
        </w:rPr>
      </w:pPr>
      <w:r w:rsidRPr="00911F53">
        <w:rPr>
          <w:color w:val="000000" w:themeColor="text1"/>
          <w:szCs w:val="20"/>
        </w:rPr>
        <w:t xml:space="preserve">                IF (erro &lt; tolerancia) AND (INT(arred) MOD 2 = 0) THEN</w:t>
      </w:r>
    </w:p>
    <w:p w14:paraId="372E77D4" w14:textId="77777777" w:rsidR="005C03EB" w:rsidRPr="008A5DB0" w:rsidRDefault="005C03EB" w:rsidP="005C03EB">
      <w:pPr>
        <w:rPr>
          <w:color w:val="E97132" w:themeColor="accent2"/>
          <w:szCs w:val="20"/>
        </w:rPr>
      </w:pPr>
      <w:r w:rsidRPr="00911F53">
        <w:rPr>
          <w:color w:val="000000" w:themeColor="text1"/>
          <w:szCs w:val="20"/>
        </w:rPr>
        <w:t xml:space="preserve">                    </w:t>
      </w:r>
      <w:r w:rsidRPr="008A5DB0">
        <w:rPr>
          <w:color w:val="E97132" w:themeColor="accent2"/>
          <w:szCs w:val="20"/>
        </w:rPr>
        <w:t>totalPassosTotal := INT(arred);</w:t>
      </w:r>
    </w:p>
    <w:p w14:paraId="0CB7CAB9" w14:textId="77777777" w:rsidR="005C03EB" w:rsidRPr="00911F53" w:rsidRDefault="005C03EB" w:rsidP="005C03EB">
      <w:pPr>
        <w:rPr>
          <w:color w:val="000000" w:themeColor="text1"/>
          <w:szCs w:val="20"/>
        </w:rPr>
      </w:pPr>
      <w:r w:rsidRPr="00911F53">
        <w:rPr>
          <w:color w:val="000000" w:themeColor="text1"/>
          <w:szCs w:val="20"/>
        </w:rPr>
        <w:t xml:space="preserve">                    EXIT;</w:t>
      </w:r>
    </w:p>
    <w:p w14:paraId="01E8D25C" w14:textId="77777777" w:rsidR="005C03EB" w:rsidRPr="00911F53" w:rsidRDefault="005C03EB" w:rsidP="005C03EB">
      <w:pPr>
        <w:rPr>
          <w:color w:val="000000" w:themeColor="text1"/>
          <w:szCs w:val="20"/>
        </w:rPr>
      </w:pPr>
      <w:r w:rsidRPr="00911F53">
        <w:rPr>
          <w:color w:val="000000" w:themeColor="text1"/>
          <w:szCs w:val="20"/>
        </w:rPr>
        <w:t xml:space="preserve">                END_IF;</w:t>
      </w:r>
    </w:p>
    <w:p w14:paraId="5BDABAE8" w14:textId="77777777" w:rsidR="005C03EB" w:rsidRPr="00911F53" w:rsidRDefault="005C03EB" w:rsidP="005C03EB">
      <w:pPr>
        <w:rPr>
          <w:color w:val="000000" w:themeColor="text1"/>
          <w:szCs w:val="20"/>
        </w:rPr>
      </w:pPr>
      <w:r w:rsidRPr="00911F53">
        <w:rPr>
          <w:color w:val="000000" w:themeColor="text1"/>
          <w:szCs w:val="20"/>
        </w:rPr>
        <w:t xml:space="preserve">            END_FOR;</w:t>
      </w:r>
    </w:p>
    <w:p w14:paraId="71414BEB" w14:textId="77777777" w:rsidR="005C03EB" w:rsidRPr="0090063F" w:rsidRDefault="005C03EB" w:rsidP="005C03EB">
      <w:pPr>
        <w:rPr>
          <w:color w:val="E97132" w:themeColor="accent2"/>
          <w:szCs w:val="20"/>
        </w:rPr>
      </w:pPr>
      <w:r w:rsidRPr="00911F53">
        <w:rPr>
          <w:color w:val="000000" w:themeColor="text1"/>
          <w:szCs w:val="20"/>
        </w:rPr>
        <w:t xml:space="preserve">         </w:t>
      </w:r>
      <w:r w:rsidRPr="0090063F">
        <w:rPr>
          <w:color w:val="E97132" w:themeColor="accent2"/>
          <w:szCs w:val="20"/>
        </w:rPr>
        <w:t xml:space="preserve">   totalCycles1 := totalCycles1 + totalPassosTotal;</w:t>
      </w:r>
    </w:p>
    <w:p w14:paraId="710A6DF4" w14:textId="77777777" w:rsidR="005C03EB" w:rsidRPr="00911F53" w:rsidRDefault="005C03EB" w:rsidP="005C03EB">
      <w:pPr>
        <w:rPr>
          <w:color w:val="000000" w:themeColor="text1"/>
          <w:szCs w:val="20"/>
        </w:rPr>
      </w:pPr>
      <w:r w:rsidRPr="00911F53">
        <w:rPr>
          <w:color w:val="000000" w:themeColor="text1"/>
          <w:szCs w:val="20"/>
        </w:rPr>
        <w:t xml:space="preserve">            IF MODE1 THEN</w:t>
      </w:r>
    </w:p>
    <w:p w14:paraId="382925F3" w14:textId="77777777" w:rsidR="005C03EB" w:rsidRPr="00911F53" w:rsidRDefault="005C03EB" w:rsidP="005C03EB">
      <w:pPr>
        <w:rPr>
          <w:color w:val="000000" w:themeColor="text1"/>
          <w:szCs w:val="20"/>
        </w:rPr>
      </w:pPr>
      <w:r w:rsidRPr="00911F53">
        <w:rPr>
          <w:color w:val="000000" w:themeColor="text1"/>
          <w:szCs w:val="20"/>
        </w:rPr>
        <w:t xml:space="preserve">                ratual := ratual + passoC;</w:t>
      </w:r>
    </w:p>
    <w:p w14:paraId="1DA19BF1" w14:textId="77777777" w:rsidR="005C03EB" w:rsidRPr="00911F53" w:rsidRDefault="005C03EB" w:rsidP="005C03EB">
      <w:pPr>
        <w:rPr>
          <w:color w:val="000000" w:themeColor="text1"/>
          <w:szCs w:val="20"/>
        </w:rPr>
      </w:pPr>
      <w:r w:rsidRPr="00911F53">
        <w:rPr>
          <w:color w:val="000000" w:themeColor="text1"/>
          <w:szCs w:val="20"/>
        </w:rPr>
        <w:t xml:space="preserve">            ELSE</w:t>
      </w:r>
    </w:p>
    <w:p w14:paraId="5BE83D06" w14:textId="77777777" w:rsidR="005C03EB" w:rsidRPr="00911F53" w:rsidRDefault="005C03EB" w:rsidP="005C03EB">
      <w:pPr>
        <w:rPr>
          <w:color w:val="000000" w:themeColor="text1"/>
          <w:szCs w:val="20"/>
        </w:rPr>
      </w:pPr>
      <w:r w:rsidRPr="00911F53">
        <w:rPr>
          <w:color w:val="000000" w:themeColor="text1"/>
          <w:szCs w:val="20"/>
        </w:rPr>
        <w:t xml:space="preserve">                ratual := ratual - passoC;</w:t>
      </w:r>
    </w:p>
    <w:p w14:paraId="7779EC2A" w14:textId="77777777" w:rsidR="005C03EB" w:rsidRPr="00911F53" w:rsidRDefault="005C03EB" w:rsidP="005C03EB">
      <w:pPr>
        <w:rPr>
          <w:color w:val="000000" w:themeColor="text1"/>
          <w:szCs w:val="20"/>
        </w:rPr>
      </w:pPr>
      <w:r w:rsidRPr="00911F53">
        <w:rPr>
          <w:color w:val="000000" w:themeColor="text1"/>
          <w:szCs w:val="20"/>
        </w:rPr>
        <w:t xml:space="preserve">            END_IF;</w:t>
      </w:r>
    </w:p>
    <w:p w14:paraId="1B65F10F" w14:textId="77777777" w:rsidR="005C03EB" w:rsidRPr="00911F53" w:rsidRDefault="005C03EB" w:rsidP="005C03EB">
      <w:pPr>
        <w:rPr>
          <w:color w:val="000000" w:themeColor="text1"/>
          <w:szCs w:val="20"/>
        </w:rPr>
      </w:pPr>
      <w:r w:rsidRPr="00911F53">
        <w:rPr>
          <w:color w:val="000000" w:themeColor="text1"/>
          <w:szCs w:val="20"/>
        </w:rPr>
        <w:t xml:space="preserve">        END_WHILE;</w:t>
      </w:r>
    </w:p>
    <w:p w14:paraId="30DD9235" w14:textId="77777777" w:rsidR="005C03EB" w:rsidRPr="00911F53" w:rsidRDefault="005C03EB" w:rsidP="005C03EB">
      <w:pPr>
        <w:rPr>
          <w:color w:val="000000" w:themeColor="text1"/>
          <w:szCs w:val="20"/>
        </w:rPr>
      </w:pPr>
      <w:r w:rsidRPr="00911F53">
        <w:rPr>
          <w:color w:val="000000" w:themeColor="text1"/>
          <w:szCs w:val="20"/>
        </w:rPr>
        <w:t xml:space="preserve">    ELSE</w:t>
      </w:r>
    </w:p>
    <w:p w14:paraId="3F3ED937" w14:textId="77777777" w:rsidR="005C03EB" w:rsidRPr="00911F53" w:rsidRDefault="005C03EB" w:rsidP="005C03EB">
      <w:pPr>
        <w:rPr>
          <w:color w:val="000000" w:themeColor="text1"/>
          <w:szCs w:val="20"/>
        </w:rPr>
      </w:pPr>
      <w:r w:rsidRPr="00911F53">
        <w:rPr>
          <w:color w:val="000000" w:themeColor="text1"/>
          <w:szCs w:val="20"/>
        </w:rPr>
        <w:t xml:space="preserve">        s := 3.14159265 * r / 2.0;</w:t>
      </w:r>
    </w:p>
    <w:p w14:paraId="691FE447" w14:textId="77777777" w:rsidR="005C03EB" w:rsidRPr="00911F53" w:rsidRDefault="005C03EB" w:rsidP="005C03EB">
      <w:pPr>
        <w:rPr>
          <w:color w:val="000000" w:themeColor="text1"/>
          <w:szCs w:val="20"/>
        </w:rPr>
      </w:pPr>
      <w:r w:rsidRPr="00911F53">
        <w:rPr>
          <w:color w:val="000000" w:themeColor="text1"/>
          <w:szCs w:val="20"/>
        </w:rPr>
        <w:t xml:space="preserve">        PQ_min := CEIL(s / deltaX);</w:t>
      </w:r>
    </w:p>
    <w:p w14:paraId="078554B5" w14:textId="77777777" w:rsidR="005C03EB" w:rsidRPr="00911F53" w:rsidRDefault="005C03EB" w:rsidP="005C03EB">
      <w:pPr>
        <w:rPr>
          <w:color w:val="000000" w:themeColor="text1"/>
          <w:szCs w:val="20"/>
        </w:rPr>
      </w:pPr>
      <w:r w:rsidRPr="00911F53">
        <w:rPr>
          <w:color w:val="000000" w:themeColor="text1"/>
          <w:szCs w:val="20"/>
        </w:rPr>
        <w:t xml:space="preserve">        theta := ANGULOFINAL - ANGULOINICIAL;</w:t>
      </w:r>
    </w:p>
    <w:p w14:paraId="210F6039" w14:textId="77777777" w:rsidR="005C03EB" w:rsidRPr="00911F53" w:rsidRDefault="005C03EB" w:rsidP="005C03EB">
      <w:pPr>
        <w:rPr>
          <w:color w:val="000000" w:themeColor="text1"/>
          <w:szCs w:val="20"/>
        </w:rPr>
      </w:pPr>
      <w:r w:rsidRPr="00911F53">
        <w:rPr>
          <w:color w:val="000000" w:themeColor="text1"/>
          <w:szCs w:val="20"/>
        </w:rPr>
        <w:t xml:space="preserve">        IF theta &lt; 0 THEN</w:t>
      </w:r>
    </w:p>
    <w:p w14:paraId="65EB3496" w14:textId="77777777" w:rsidR="005C03EB" w:rsidRPr="00911F53" w:rsidRDefault="005C03EB" w:rsidP="005C03EB">
      <w:pPr>
        <w:rPr>
          <w:color w:val="000000" w:themeColor="text1"/>
          <w:szCs w:val="20"/>
        </w:rPr>
      </w:pPr>
      <w:r w:rsidRPr="00911F53">
        <w:rPr>
          <w:color w:val="000000" w:themeColor="text1"/>
          <w:szCs w:val="20"/>
        </w:rPr>
        <w:t xml:space="preserve">            theta := theta + 360;</w:t>
      </w:r>
    </w:p>
    <w:p w14:paraId="0B4D3C15" w14:textId="77777777" w:rsidR="005C03EB" w:rsidRPr="00911F53" w:rsidRDefault="005C03EB" w:rsidP="005C03EB">
      <w:pPr>
        <w:rPr>
          <w:color w:val="000000" w:themeColor="text1"/>
          <w:szCs w:val="20"/>
        </w:rPr>
      </w:pPr>
      <w:r w:rsidRPr="00911F53">
        <w:rPr>
          <w:color w:val="000000" w:themeColor="text1"/>
          <w:szCs w:val="20"/>
        </w:rPr>
        <w:t xml:space="preserve">        END_IF;</w:t>
      </w:r>
    </w:p>
    <w:p w14:paraId="2D06A016" w14:textId="77777777" w:rsidR="005C03EB" w:rsidRPr="00911F53" w:rsidRDefault="005C03EB" w:rsidP="005C03EB">
      <w:pPr>
        <w:rPr>
          <w:color w:val="000000" w:themeColor="text1"/>
          <w:szCs w:val="20"/>
        </w:rPr>
      </w:pPr>
      <w:r w:rsidRPr="00911F53">
        <w:rPr>
          <w:color w:val="000000" w:themeColor="text1"/>
          <w:szCs w:val="20"/>
        </w:rPr>
        <w:t xml:space="preserve">        passosQuadrante := 0;</w:t>
      </w:r>
    </w:p>
    <w:p w14:paraId="72383724" w14:textId="77777777" w:rsidR="005C03EB" w:rsidRPr="00911F53" w:rsidRDefault="005C03EB" w:rsidP="005C03EB">
      <w:pPr>
        <w:rPr>
          <w:color w:val="000000" w:themeColor="text1"/>
          <w:szCs w:val="20"/>
        </w:rPr>
      </w:pPr>
      <w:r w:rsidRPr="00911F53">
        <w:rPr>
          <w:color w:val="000000" w:themeColor="text1"/>
          <w:szCs w:val="20"/>
        </w:rPr>
        <w:t xml:space="preserve">        deltaS := 0.0;</w:t>
      </w:r>
    </w:p>
    <w:p w14:paraId="71A86765" w14:textId="77777777" w:rsidR="005C03EB" w:rsidRPr="00911F53" w:rsidRDefault="005C03EB" w:rsidP="005C03EB">
      <w:pPr>
        <w:rPr>
          <w:color w:val="000000" w:themeColor="text1"/>
          <w:szCs w:val="20"/>
        </w:rPr>
      </w:pPr>
      <w:r w:rsidRPr="00911F53">
        <w:rPr>
          <w:color w:val="000000" w:themeColor="text1"/>
          <w:szCs w:val="20"/>
        </w:rPr>
        <w:t xml:space="preserve">        anguloInc := 0.0;</w:t>
      </w:r>
    </w:p>
    <w:p w14:paraId="64938FB1" w14:textId="77777777" w:rsidR="005C03EB" w:rsidRPr="00911F53" w:rsidRDefault="005C03EB" w:rsidP="005C03EB">
      <w:pPr>
        <w:rPr>
          <w:color w:val="000000" w:themeColor="text1"/>
          <w:szCs w:val="20"/>
        </w:rPr>
      </w:pPr>
      <w:r w:rsidRPr="00911F53">
        <w:rPr>
          <w:color w:val="000000" w:themeColor="text1"/>
          <w:szCs w:val="20"/>
        </w:rPr>
        <w:t xml:space="preserve">        totalPassos := 0;</w:t>
      </w:r>
    </w:p>
    <w:p w14:paraId="0BFC58D6" w14:textId="77777777" w:rsidR="005C03EB" w:rsidRPr="00911F53" w:rsidRDefault="005C03EB" w:rsidP="005C03EB">
      <w:pPr>
        <w:rPr>
          <w:color w:val="000000" w:themeColor="text1"/>
          <w:szCs w:val="20"/>
        </w:rPr>
      </w:pPr>
      <w:r w:rsidRPr="00911F53">
        <w:rPr>
          <w:color w:val="000000" w:themeColor="text1"/>
          <w:szCs w:val="20"/>
        </w:rPr>
        <w:t xml:space="preserve">        tolerancia := 3.0;</w:t>
      </w:r>
    </w:p>
    <w:p w14:paraId="6AE8D3EB" w14:textId="77777777" w:rsidR="005C03EB" w:rsidRPr="00911F53" w:rsidRDefault="005C03EB" w:rsidP="005C03EB">
      <w:pPr>
        <w:rPr>
          <w:color w:val="000000" w:themeColor="text1"/>
          <w:szCs w:val="20"/>
        </w:rPr>
      </w:pPr>
      <w:r w:rsidRPr="00911F53">
        <w:rPr>
          <w:color w:val="000000" w:themeColor="text1"/>
          <w:szCs w:val="20"/>
        </w:rPr>
        <w:t xml:space="preserve">        FOR PQ := PQ_min TO 2000 DO</w:t>
      </w:r>
    </w:p>
    <w:p w14:paraId="0116D7D6" w14:textId="77777777" w:rsidR="005C03EB" w:rsidRPr="00911F53" w:rsidRDefault="005C03EB" w:rsidP="005C03EB">
      <w:pPr>
        <w:rPr>
          <w:color w:val="000000" w:themeColor="text1"/>
          <w:szCs w:val="20"/>
        </w:rPr>
      </w:pPr>
      <w:r w:rsidRPr="00911F53">
        <w:rPr>
          <w:color w:val="000000" w:themeColor="text1"/>
          <w:szCs w:val="20"/>
        </w:rPr>
        <w:t xml:space="preserve">            teste0 := (theta * REAL(PQ)) / 90.0;</w:t>
      </w:r>
    </w:p>
    <w:p w14:paraId="6462CAC9" w14:textId="77777777" w:rsidR="005C03EB" w:rsidRPr="00911F53" w:rsidRDefault="005C03EB" w:rsidP="005C03EB">
      <w:pPr>
        <w:rPr>
          <w:color w:val="000000" w:themeColor="text1"/>
          <w:szCs w:val="20"/>
        </w:rPr>
      </w:pPr>
      <w:r w:rsidRPr="00911F53">
        <w:rPr>
          <w:color w:val="000000" w:themeColor="text1"/>
          <w:szCs w:val="20"/>
        </w:rPr>
        <w:t xml:space="preserve">            arred := REAL(ROUND(teste0));</w:t>
      </w:r>
    </w:p>
    <w:p w14:paraId="3D0A7B01" w14:textId="77777777" w:rsidR="005C03EB" w:rsidRPr="00911F53" w:rsidRDefault="005C03EB" w:rsidP="005C03EB">
      <w:pPr>
        <w:rPr>
          <w:color w:val="000000" w:themeColor="text1"/>
          <w:szCs w:val="20"/>
        </w:rPr>
      </w:pPr>
      <w:r w:rsidRPr="00911F53">
        <w:rPr>
          <w:color w:val="000000" w:themeColor="text1"/>
          <w:szCs w:val="20"/>
        </w:rPr>
        <w:t xml:space="preserve">            erro := ABS(teste0 - arred);</w:t>
      </w:r>
    </w:p>
    <w:p w14:paraId="561DAF93" w14:textId="77777777" w:rsidR="005C03EB" w:rsidRPr="00911F53" w:rsidRDefault="005C03EB" w:rsidP="005C03EB">
      <w:pPr>
        <w:rPr>
          <w:color w:val="000000" w:themeColor="text1"/>
          <w:szCs w:val="20"/>
        </w:rPr>
      </w:pPr>
      <w:r w:rsidRPr="00911F53">
        <w:rPr>
          <w:color w:val="000000" w:themeColor="text1"/>
          <w:szCs w:val="20"/>
        </w:rPr>
        <w:t xml:space="preserve">            IF (erro &lt; tolerancia) AND (INT(arred) MOD 2 = 0) THEN</w:t>
      </w:r>
    </w:p>
    <w:p w14:paraId="4BE58EEA" w14:textId="77777777" w:rsidR="005C03EB" w:rsidRPr="00911F53" w:rsidRDefault="005C03EB" w:rsidP="005C03EB">
      <w:pPr>
        <w:rPr>
          <w:color w:val="000000" w:themeColor="text1"/>
          <w:szCs w:val="20"/>
        </w:rPr>
      </w:pPr>
      <w:r w:rsidRPr="00911F53">
        <w:rPr>
          <w:color w:val="000000" w:themeColor="text1"/>
          <w:szCs w:val="20"/>
        </w:rPr>
        <w:t xml:space="preserve">                passosQuadrante := PQ;</w:t>
      </w:r>
    </w:p>
    <w:p w14:paraId="40A89228" w14:textId="77777777" w:rsidR="005C03EB" w:rsidRPr="00911F53" w:rsidRDefault="005C03EB" w:rsidP="005C03EB">
      <w:pPr>
        <w:rPr>
          <w:color w:val="000000" w:themeColor="text1"/>
          <w:szCs w:val="20"/>
        </w:rPr>
      </w:pPr>
      <w:r w:rsidRPr="00911F53">
        <w:rPr>
          <w:color w:val="000000" w:themeColor="text1"/>
          <w:szCs w:val="20"/>
        </w:rPr>
        <w:t xml:space="preserve">                deltaS := s / REAL(PQ);</w:t>
      </w:r>
    </w:p>
    <w:p w14:paraId="1DFBD8A2" w14:textId="77777777" w:rsidR="005C03EB" w:rsidRPr="00911F53" w:rsidRDefault="005C03EB" w:rsidP="005C03EB">
      <w:pPr>
        <w:rPr>
          <w:color w:val="000000" w:themeColor="text1"/>
          <w:szCs w:val="20"/>
        </w:rPr>
      </w:pPr>
      <w:r w:rsidRPr="00911F53">
        <w:rPr>
          <w:color w:val="000000" w:themeColor="text1"/>
          <w:szCs w:val="20"/>
        </w:rPr>
        <w:t xml:space="preserve">                anguloInc := 90.0 / REAL(PQ);</w:t>
      </w:r>
    </w:p>
    <w:p w14:paraId="61B278FF" w14:textId="77777777" w:rsidR="005C03EB" w:rsidRPr="00911F53" w:rsidRDefault="005C03EB" w:rsidP="005C03EB">
      <w:pPr>
        <w:rPr>
          <w:color w:val="000000" w:themeColor="text1"/>
          <w:szCs w:val="20"/>
        </w:rPr>
      </w:pPr>
      <w:r w:rsidRPr="00911F53">
        <w:rPr>
          <w:color w:val="000000" w:themeColor="text1"/>
          <w:szCs w:val="20"/>
        </w:rPr>
        <w:t xml:space="preserve">                totalPassos := INT(arred);</w:t>
      </w:r>
    </w:p>
    <w:p w14:paraId="16D8A6AE" w14:textId="77777777" w:rsidR="005C03EB" w:rsidRPr="00705C95" w:rsidRDefault="005C03EB" w:rsidP="005C03EB">
      <w:pPr>
        <w:rPr>
          <w:color w:val="E97132" w:themeColor="accent2"/>
          <w:szCs w:val="20"/>
        </w:rPr>
      </w:pPr>
      <w:r w:rsidRPr="00911F53">
        <w:rPr>
          <w:color w:val="000000" w:themeColor="text1"/>
          <w:szCs w:val="20"/>
        </w:rPr>
        <w:t xml:space="preserve">          </w:t>
      </w:r>
      <w:r w:rsidRPr="00705C95">
        <w:rPr>
          <w:color w:val="E97132" w:themeColor="accent2"/>
          <w:szCs w:val="20"/>
        </w:rPr>
        <w:t xml:space="preserve">      totalCycles1 := totalCycles1 + totalPassos;</w:t>
      </w:r>
    </w:p>
    <w:p w14:paraId="107F2519" w14:textId="77777777" w:rsidR="005C03EB" w:rsidRPr="00911F53" w:rsidRDefault="005C03EB" w:rsidP="005C03EB">
      <w:pPr>
        <w:rPr>
          <w:color w:val="000000" w:themeColor="text1"/>
          <w:szCs w:val="20"/>
        </w:rPr>
      </w:pPr>
      <w:r w:rsidRPr="00911F53">
        <w:rPr>
          <w:color w:val="000000" w:themeColor="text1"/>
          <w:szCs w:val="20"/>
        </w:rPr>
        <w:t xml:space="preserve">                EXIT;</w:t>
      </w:r>
    </w:p>
    <w:p w14:paraId="78BEF949" w14:textId="77777777" w:rsidR="005C03EB" w:rsidRPr="00911F53" w:rsidRDefault="005C03EB" w:rsidP="005C03EB">
      <w:pPr>
        <w:rPr>
          <w:color w:val="000000" w:themeColor="text1"/>
          <w:szCs w:val="20"/>
        </w:rPr>
      </w:pPr>
      <w:r w:rsidRPr="00911F53">
        <w:rPr>
          <w:color w:val="000000" w:themeColor="text1"/>
          <w:szCs w:val="20"/>
        </w:rPr>
        <w:t xml:space="preserve">            END_IF;</w:t>
      </w:r>
    </w:p>
    <w:p w14:paraId="516E511E" w14:textId="77777777" w:rsidR="005C03EB" w:rsidRPr="00911F53" w:rsidRDefault="005C03EB" w:rsidP="005C03EB">
      <w:pPr>
        <w:rPr>
          <w:color w:val="000000" w:themeColor="text1"/>
          <w:szCs w:val="20"/>
        </w:rPr>
      </w:pPr>
      <w:r w:rsidRPr="00911F53">
        <w:rPr>
          <w:color w:val="000000" w:themeColor="text1"/>
          <w:szCs w:val="20"/>
        </w:rPr>
        <w:t xml:space="preserve">        END_FOR;</w:t>
      </w:r>
    </w:p>
    <w:p w14:paraId="102ABF72" w14:textId="77777777" w:rsidR="005C03EB" w:rsidRPr="00911F53" w:rsidRDefault="005C03EB" w:rsidP="005C03EB">
      <w:pPr>
        <w:rPr>
          <w:color w:val="000000" w:themeColor="text1"/>
          <w:szCs w:val="20"/>
        </w:rPr>
      </w:pPr>
      <w:r w:rsidRPr="00911F53">
        <w:rPr>
          <w:color w:val="000000" w:themeColor="text1"/>
          <w:szCs w:val="20"/>
        </w:rPr>
        <w:t xml:space="preserve">    END_IF;</w:t>
      </w:r>
    </w:p>
    <w:p w14:paraId="261D21A6" w14:textId="77777777" w:rsidR="00880B23" w:rsidRPr="00911F53" w:rsidRDefault="005C03EB" w:rsidP="00031E41">
      <w:pPr>
        <w:rPr>
          <w:color w:val="000000" w:themeColor="text1"/>
          <w:szCs w:val="20"/>
        </w:rPr>
      </w:pPr>
      <w:r w:rsidRPr="00911F53">
        <w:rPr>
          <w:color w:val="000000" w:themeColor="text1"/>
          <w:szCs w:val="20"/>
        </w:rPr>
        <w:t>END_IF;</w:t>
      </w:r>
    </w:p>
    <w:p w14:paraId="192F96B6" w14:textId="77777777" w:rsidR="00880B23" w:rsidRDefault="00880B23" w:rsidP="00031E41">
      <w:pPr>
        <w:rPr>
          <w:color w:val="E97132" w:themeColor="accent2"/>
          <w:sz w:val="40"/>
          <w:szCs w:val="40"/>
        </w:rPr>
      </w:pPr>
    </w:p>
    <w:p w14:paraId="66A2EF9D" w14:textId="46A092E1" w:rsidR="00031E41" w:rsidRPr="009024CD" w:rsidRDefault="00031E41" w:rsidP="00031E41">
      <w:pPr>
        <w:rPr>
          <w:color w:val="A02B93" w:themeColor="accent5"/>
          <w:szCs w:val="20"/>
        </w:rPr>
      </w:pPr>
      <w:r w:rsidRPr="009024CD">
        <w:rPr>
          <w:color w:val="A02B93" w:themeColor="accent5"/>
          <w:szCs w:val="20"/>
        </w:rPr>
        <w:t>ANGGFINAL := ANGULOFINAL - ANGULOINICIAL;</w:t>
      </w:r>
    </w:p>
    <w:p w14:paraId="13CF41E4" w14:textId="77777777" w:rsidR="00E556DF" w:rsidRPr="009024CD" w:rsidRDefault="00031E41">
      <w:pPr>
        <w:rPr>
          <w:color w:val="A02B93" w:themeColor="accent5"/>
          <w:szCs w:val="20"/>
        </w:rPr>
      </w:pPr>
      <w:r w:rsidRPr="009024CD">
        <w:rPr>
          <w:color w:val="A02B93" w:themeColor="accent5"/>
          <w:szCs w:val="20"/>
        </w:rPr>
        <w:t>IF ANGGFINAL &lt; 0 THEN ANGGFINAL := ANGGFINAL + 360;</w:t>
      </w:r>
    </w:p>
    <w:p w14:paraId="111F71DE" w14:textId="77777777" w:rsidR="00E556DF" w:rsidRPr="009024CD" w:rsidRDefault="00E556DF">
      <w:pPr>
        <w:rPr>
          <w:color w:val="A02B93" w:themeColor="accent5"/>
          <w:szCs w:val="20"/>
        </w:rPr>
      </w:pPr>
    </w:p>
    <w:p w14:paraId="7E60014D" w14:textId="77777777" w:rsidR="0075010C" w:rsidRDefault="00EF7E8C">
      <w:pPr>
        <w:rPr>
          <w:color w:val="E97132" w:themeColor="accent2"/>
        </w:rPr>
      </w:pPr>
      <w:r w:rsidRPr="004B52DF">
        <w:rPr>
          <w:color w:val="E97132" w:themeColor="accent2"/>
        </w:rPr>
        <w:t xml:space="preserve">END_IF ; // CICLO 0 </w:t>
      </w:r>
      <w:r w:rsidR="004B52DF" w:rsidRPr="004B52DF">
        <w:rPr>
          <w:color w:val="E97132" w:themeColor="accent2"/>
        </w:rPr>
        <w:t xml:space="preserve"> FECHADO</w:t>
      </w:r>
    </w:p>
    <w:p w14:paraId="441ED4E4" w14:textId="77777777" w:rsidR="00E4262A" w:rsidRPr="004B52DF" w:rsidRDefault="00E4262A">
      <w:pPr>
        <w:rPr>
          <w:color w:val="E97132" w:themeColor="accent2"/>
        </w:rPr>
      </w:pPr>
    </w:p>
    <w:p w14:paraId="6DDA1AA6" w14:textId="4DC6A805" w:rsidR="00B56E79" w:rsidRPr="004B49D9" w:rsidRDefault="00B56E79">
      <w:pPr>
        <w:rPr>
          <w:color w:val="FF0000"/>
        </w:rPr>
      </w:pPr>
      <w:r w:rsidRPr="004B49D9">
        <w:rPr>
          <w:color w:val="FF0000"/>
        </w:rPr>
        <w:t xml:space="preserve">IF ((MODE1) OR (MODE2)) AND </w:t>
      </w:r>
    </w:p>
    <w:p w14:paraId="633D3AC1" w14:textId="77777777" w:rsidR="00B56E79" w:rsidRPr="004B49D9" w:rsidRDefault="00B56E79">
      <w:pPr>
        <w:rPr>
          <w:color w:val="FF0000"/>
        </w:rPr>
      </w:pPr>
      <w:r w:rsidRPr="004B49D9">
        <w:rPr>
          <w:color w:val="FF0000"/>
        </w:rPr>
        <w:t xml:space="preserve">   ((contadorCiclos = 0) OR (contadorCiclos = totalPassosTotal)) THEN</w:t>
      </w:r>
    </w:p>
    <w:p w14:paraId="3F03E00C" w14:textId="77777777" w:rsidR="00B56E79" w:rsidRPr="004B49D9" w:rsidRDefault="00B56E79">
      <w:pPr>
        <w:rPr>
          <w:color w:val="FF0000"/>
        </w:rPr>
      </w:pPr>
      <w:r w:rsidRPr="004B49D9">
        <w:rPr>
          <w:color w:val="FF0000"/>
        </w:rPr>
        <w:t xml:space="preserve">    totalPassosTotal := totalPassosTotal + totalPassos;</w:t>
      </w:r>
    </w:p>
    <w:p w14:paraId="12B6EF59" w14:textId="77777777" w:rsidR="00B56E79" w:rsidRPr="0048705C" w:rsidRDefault="00B56E79">
      <w:pPr>
        <w:rPr>
          <w:color w:val="FF0000"/>
        </w:rPr>
      </w:pPr>
      <w:r w:rsidRPr="004B49D9">
        <w:rPr>
          <w:color w:val="FF0000"/>
        </w:rPr>
        <w:t>END_IF;</w:t>
      </w:r>
    </w:p>
    <w:p w14:paraId="0F08EBA6" w14:textId="77777777" w:rsidR="0070495C" w:rsidRDefault="0070495C">
      <w:pPr>
        <w:rPr>
          <w:color w:val="000000" w:themeColor="text1"/>
        </w:rPr>
      </w:pPr>
      <w:r w:rsidRPr="00402CD8">
        <w:rPr>
          <w:color w:val="000000" w:themeColor="text1"/>
        </w:rPr>
        <w:t>rad := angulo * 3.14159265 / 180.0;</w:t>
      </w:r>
    </w:p>
    <w:p w14:paraId="6444E943" w14:textId="77777777" w:rsidR="0075010C" w:rsidRPr="0048705C" w:rsidRDefault="0075010C">
      <w:pPr>
        <w:rPr>
          <w:color w:val="000000" w:themeColor="text1"/>
        </w:rPr>
      </w:pPr>
    </w:p>
    <w:p w14:paraId="42B5A4C1" w14:textId="77777777" w:rsidR="0075010C" w:rsidRPr="00D64966" w:rsidRDefault="0075010C">
      <w:pPr>
        <w:rPr>
          <w:color w:val="000000" w:themeColor="text1"/>
          <w:szCs w:val="20"/>
        </w:rPr>
      </w:pPr>
      <w:r w:rsidRPr="00D64966">
        <w:rPr>
          <w:color w:val="000000" w:themeColor="text1"/>
          <w:szCs w:val="20"/>
        </w:rPr>
        <w:t>//deltaS max 0.45mm // 3000 RPM // fuso 6mm// 1/2at²</w:t>
      </w:r>
    </w:p>
    <w:p w14:paraId="4D7E4BCA" w14:textId="77777777" w:rsidR="0075010C" w:rsidRPr="00D64966" w:rsidRDefault="0075010C">
      <w:pPr>
        <w:rPr>
          <w:color w:val="000000" w:themeColor="text1"/>
          <w:szCs w:val="20"/>
        </w:rPr>
      </w:pPr>
      <w:r w:rsidRPr="00D64966">
        <w:rPr>
          <w:color w:val="000000" w:themeColor="text1"/>
          <w:szCs w:val="20"/>
        </w:rPr>
        <w:t xml:space="preserve">// limites  1RPM </w:t>
      </w:r>
    </w:p>
    <w:p w14:paraId="012E6FC2" w14:textId="77777777" w:rsidR="005A0479" w:rsidRDefault="005A0479">
      <w:pPr>
        <w:rPr>
          <w:color w:val="FF0000"/>
          <w:szCs w:val="20"/>
        </w:rPr>
      </w:pPr>
    </w:p>
    <w:p w14:paraId="6D82241D" w14:textId="77777777" w:rsidR="0040307A" w:rsidRPr="002D51E1" w:rsidRDefault="0040307A">
      <w:pPr>
        <w:rPr>
          <w:color w:val="E97132" w:themeColor="accent2"/>
        </w:rPr>
      </w:pPr>
      <w:r w:rsidRPr="007C343C">
        <w:rPr>
          <w:color w:val="E97132" w:themeColor="accent2"/>
          <w:sz w:val="40"/>
          <w:szCs w:val="40"/>
        </w:rPr>
        <w:t>IF contadorCiclos  = 0</w:t>
      </w:r>
      <w:r w:rsidRPr="002D51E1">
        <w:rPr>
          <w:color w:val="E97132" w:themeColor="accent2"/>
        </w:rPr>
        <w:t xml:space="preserve">  THEN</w:t>
      </w:r>
    </w:p>
    <w:p w14:paraId="34B0670C" w14:textId="77777777" w:rsidR="0075010C" w:rsidRDefault="0075010C">
      <w:pPr>
        <w:rPr>
          <w:color w:val="FF0000"/>
          <w:szCs w:val="20"/>
        </w:rPr>
      </w:pPr>
    </w:p>
    <w:p w14:paraId="6E6DF5C6" w14:textId="77777777" w:rsidR="0075010C" w:rsidRPr="00AF0E37" w:rsidRDefault="0075010C">
      <w:pPr>
        <w:rPr>
          <w:color w:val="E97132" w:themeColor="accent2"/>
        </w:rPr>
      </w:pPr>
      <w:r w:rsidRPr="00AF0E37">
        <w:rPr>
          <w:color w:val="E97132" w:themeColor="accent2"/>
        </w:rPr>
        <w:t>RPM := deltaS * 6666.7;</w:t>
      </w:r>
    </w:p>
    <w:p w14:paraId="0B7A9289" w14:textId="77777777" w:rsidR="0075010C" w:rsidRPr="00AF0E37" w:rsidRDefault="0075010C">
      <w:pPr>
        <w:rPr>
          <w:color w:val="E97132" w:themeColor="accent2"/>
        </w:rPr>
      </w:pPr>
    </w:p>
    <w:p w14:paraId="785450EE" w14:textId="77777777" w:rsidR="0075010C" w:rsidRPr="00AF0E37" w:rsidRDefault="0075010C">
      <w:pPr>
        <w:rPr>
          <w:color w:val="E97132" w:themeColor="accent2"/>
        </w:rPr>
      </w:pPr>
      <w:r w:rsidRPr="00AF0E37">
        <w:rPr>
          <w:color w:val="E97132" w:themeColor="accent2"/>
        </w:rPr>
        <w:t>incremento_maximo := RPM * WR_PDO_6083_X * 0.00005;</w:t>
      </w:r>
    </w:p>
    <w:p w14:paraId="55B1BF62" w14:textId="77777777" w:rsidR="0075010C" w:rsidRPr="00AF0E37" w:rsidRDefault="0075010C">
      <w:pPr>
        <w:rPr>
          <w:color w:val="E97132" w:themeColor="accent2"/>
        </w:rPr>
      </w:pPr>
    </w:p>
    <w:p w14:paraId="1F07F56F" w14:textId="77777777" w:rsidR="0075010C" w:rsidRPr="00AF0E37" w:rsidRDefault="0075010C">
      <w:pPr>
        <w:rPr>
          <w:color w:val="E97132" w:themeColor="accent2"/>
        </w:rPr>
      </w:pPr>
      <w:r w:rsidRPr="00AF0E37">
        <w:rPr>
          <w:color w:val="E97132" w:themeColor="accent2"/>
        </w:rPr>
        <w:t>ANG1 := (incremento_maximo / r) * 57.32 ;</w:t>
      </w:r>
    </w:p>
    <w:p w14:paraId="0F5F6D35" w14:textId="77777777" w:rsidR="0075010C" w:rsidRPr="00AF0E37" w:rsidRDefault="0075010C">
      <w:pPr>
        <w:rPr>
          <w:color w:val="E97132" w:themeColor="accent2"/>
        </w:rPr>
      </w:pPr>
    </w:p>
    <w:p w14:paraId="5AED417A" w14:textId="77777777" w:rsidR="0075010C" w:rsidRPr="00AF0E37" w:rsidRDefault="0075010C">
      <w:pPr>
        <w:rPr>
          <w:color w:val="E97132" w:themeColor="accent2"/>
        </w:rPr>
      </w:pPr>
      <w:r w:rsidRPr="00AF0E37">
        <w:rPr>
          <w:color w:val="E97132" w:themeColor="accent2"/>
        </w:rPr>
        <w:t>IF ANGGFINAL &lt;= 2 * ANG1   THEN</w:t>
      </w:r>
    </w:p>
    <w:p w14:paraId="5AF5BA23" w14:textId="77777777" w:rsidR="0075010C" w:rsidRPr="00AF0E37" w:rsidRDefault="0075010C">
      <w:pPr>
        <w:rPr>
          <w:color w:val="E97132" w:themeColor="accent2"/>
        </w:rPr>
      </w:pPr>
      <w:r w:rsidRPr="00AF0E37">
        <w:rPr>
          <w:color w:val="E97132" w:themeColor="accent2"/>
        </w:rPr>
        <w:t>ANG1 := AN</w:t>
      </w:r>
      <w:r w:rsidR="00BD5BAA">
        <w:rPr>
          <w:color w:val="E97132" w:themeColor="accent2"/>
        </w:rPr>
        <w:t>G</w:t>
      </w:r>
      <w:r w:rsidRPr="00AF0E37">
        <w:rPr>
          <w:color w:val="E97132" w:themeColor="accent2"/>
        </w:rPr>
        <w:t>GFINAL * 0.5 ;</w:t>
      </w:r>
    </w:p>
    <w:p w14:paraId="1FF2C23C" w14:textId="77777777" w:rsidR="0075010C" w:rsidRDefault="0075010C">
      <w:pPr>
        <w:rPr>
          <w:color w:val="E97132" w:themeColor="accent2"/>
        </w:rPr>
      </w:pPr>
      <w:r w:rsidRPr="00AF0E37">
        <w:rPr>
          <w:color w:val="E97132" w:themeColor="accent2"/>
        </w:rPr>
        <w:t>END_IF;</w:t>
      </w:r>
    </w:p>
    <w:p w14:paraId="3F123264" w14:textId="77777777" w:rsidR="001168B6" w:rsidRDefault="001168B6">
      <w:pPr>
        <w:rPr>
          <w:color w:val="E97132" w:themeColor="accent2"/>
        </w:rPr>
      </w:pPr>
    </w:p>
    <w:p w14:paraId="382401D1" w14:textId="77777777" w:rsidR="001168B6" w:rsidRDefault="001168B6">
      <w:pPr>
        <w:rPr>
          <w:color w:val="E97132" w:themeColor="accent2"/>
        </w:rPr>
      </w:pPr>
      <w:r w:rsidRPr="004B52DF">
        <w:rPr>
          <w:color w:val="E97132" w:themeColor="accent2"/>
        </w:rPr>
        <w:t>END_IF ; // CICLO 0  FECHADO</w:t>
      </w:r>
    </w:p>
    <w:p w14:paraId="58668072" w14:textId="77777777" w:rsidR="0007186C" w:rsidRDefault="0007186C">
      <w:pPr>
        <w:rPr>
          <w:color w:val="E97132" w:themeColor="accent2"/>
        </w:rPr>
      </w:pPr>
    </w:p>
    <w:p w14:paraId="6F5A873A" w14:textId="77777777" w:rsidR="00A12886" w:rsidRPr="00A672D1" w:rsidRDefault="00A12886">
      <w:pPr>
        <w:rPr>
          <w:color w:val="000000" w:themeColor="text1"/>
        </w:rPr>
      </w:pPr>
    </w:p>
    <w:p w14:paraId="7F02B8E6" w14:textId="77777777" w:rsidR="00A12886" w:rsidRPr="00E90277" w:rsidRDefault="00A12886">
      <w:pPr>
        <w:rPr>
          <w:color w:val="000000" w:themeColor="text1"/>
        </w:rPr>
      </w:pPr>
      <w:r w:rsidRPr="00E90277">
        <w:rPr>
          <w:color w:val="000000" w:themeColor="text1"/>
        </w:rPr>
        <w:t>ANGULOTOTAL  :=  contador * anguloInc ;</w:t>
      </w:r>
    </w:p>
    <w:p w14:paraId="267C4113" w14:textId="77777777" w:rsidR="00B56E79" w:rsidRPr="00E90277" w:rsidRDefault="00B56E79">
      <w:pPr>
        <w:rPr>
          <w:color w:val="000000" w:themeColor="text1"/>
        </w:rPr>
      </w:pPr>
      <w:r>
        <w:rPr>
          <w:color w:val="000000" w:themeColor="text1"/>
        </w:rPr>
        <w:t>angulo := ANGULOINICIAL + contador * anguloInc ;</w:t>
      </w:r>
    </w:p>
    <w:p w14:paraId="07D93093" w14:textId="77777777" w:rsidR="001168B6" w:rsidRPr="00AF0E37" w:rsidRDefault="001168B6">
      <w:pPr>
        <w:rPr>
          <w:color w:val="E97132" w:themeColor="accent2"/>
        </w:rPr>
      </w:pPr>
    </w:p>
    <w:p w14:paraId="3229337F" w14:textId="77777777" w:rsidR="0075010C" w:rsidRPr="001168B6" w:rsidRDefault="0075010C">
      <w:pPr>
        <w:rPr>
          <w:color w:val="000000" w:themeColor="text1"/>
        </w:rPr>
      </w:pPr>
      <w:r w:rsidRPr="001168B6">
        <w:rPr>
          <w:color w:val="000000" w:themeColor="text1"/>
        </w:rPr>
        <w:t xml:space="preserve">IF  ANGULOTOTAL &gt;=   ANGGFINAL </w:t>
      </w:r>
      <w:r w:rsidR="00842C9C">
        <w:rPr>
          <w:color w:val="000000" w:themeColor="text1"/>
        </w:rPr>
        <w:t>-</w:t>
      </w:r>
      <w:r w:rsidRPr="001168B6">
        <w:rPr>
          <w:color w:val="000000" w:themeColor="text1"/>
        </w:rPr>
        <w:t xml:space="preserve"> ANG1  THEN</w:t>
      </w:r>
    </w:p>
    <w:p w14:paraId="71A95C89" w14:textId="77777777" w:rsidR="0075010C" w:rsidRPr="001168B6" w:rsidRDefault="0075010C">
      <w:pPr>
        <w:rPr>
          <w:color w:val="000000" w:themeColor="text1"/>
        </w:rPr>
      </w:pPr>
    </w:p>
    <w:p w14:paraId="094FE5F7" w14:textId="77777777" w:rsidR="0075010C" w:rsidRPr="001168B6" w:rsidRDefault="0075010C">
      <w:pPr>
        <w:rPr>
          <w:color w:val="000000" w:themeColor="text1"/>
          <w:szCs w:val="20"/>
        </w:rPr>
      </w:pPr>
      <w:r w:rsidRPr="001168B6">
        <w:rPr>
          <w:color w:val="000000" w:themeColor="text1"/>
          <w:szCs w:val="20"/>
        </w:rPr>
        <w:t>MAX_RPM := RPM - 30.0 * SQRT( RPM * (incremento_maximo - deltaS) / (0.045 * WR_PDO_6083_X) );</w:t>
      </w:r>
    </w:p>
    <w:p w14:paraId="5935E150" w14:textId="77777777" w:rsidR="00237F7F" w:rsidRPr="001168B6" w:rsidRDefault="00237F7F">
      <w:pPr>
        <w:rPr>
          <w:color w:val="000000" w:themeColor="text1"/>
          <w:szCs w:val="20"/>
        </w:rPr>
      </w:pPr>
    </w:p>
    <w:p w14:paraId="031196D4" w14:textId="77777777" w:rsidR="0075010C" w:rsidRPr="001168B6" w:rsidRDefault="0075010C">
      <w:pPr>
        <w:rPr>
          <w:color w:val="000000" w:themeColor="text1"/>
        </w:rPr>
      </w:pPr>
    </w:p>
    <w:p w14:paraId="54D3F18C" w14:textId="77777777" w:rsidR="0075010C" w:rsidRPr="001168B6" w:rsidRDefault="0075010C">
      <w:pPr>
        <w:rPr>
          <w:color w:val="000000" w:themeColor="text1"/>
        </w:rPr>
      </w:pPr>
      <w:r w:rsidRPr="001168B6">
        <w:rPr>
          <w:color w:val="000000" w:themeColor="text1"/>
        </w:rPr>
        <w:t xml:space="preserve">IF </w:t>
      </w:r>
      <w:r w:rsidRPr="009024CD">
        <w:rPr>
          <w:color w:val="000000" w:themeColor="text1"/>
          <w:szCs w:val="20"/>
        </w:rPr>
        <w:t xml:space="preserve">ANGULOTOTAL </w:t>
      </w:r>
      <w:r w:rsidRPr="009024CD">
        <w:rPr>
          <w:b/>
          <w:bCs/>
          <w:color w:val="A02B93" w:themeColor="accent5"/>
          <w:szCs w:val="20"/>
        </w:rPr>
        <w:t>&gt;</w:t>
      </w:r>
      <w:r w:rsidR="00D12D0E" w:rsidRPr="009024CD">
        <w:rPr>
          <w:b/>
          <w:bCs/>
          <w:color w:val="A02B93" w:themeColor="accent5"/>
          <w:szCs w:val="20"/>
        </w:rPr>
        <w:t>=</w:t>
      </w:r>
      <w:r w:rsidRPr="009024CD">
        <w:rPr>
          <w:color w:val="000000" w:themeColor="text1"/>
          <w:szCs w:val="20"/>
        </w:rPr>
        <w:t xml:space="preserve"> ANGGFINA</w:t>
      </w:r>
      <w:r w:rsidRPr="001168B6">
        <w:rPr>
          <w:color w:val="000000" w:themeColor="text1"/>
        </w:rPr>
        <w:t xml:space="preserve">L THEN </w:t>
      </w:r>
    </w:p>
    <w:p w14:paraId="61E659FB" w14:textId="77777777" w:rsidR="0075010C" w:rsidRPr="001168B6" w:rsidRDefault="0075010C">
      <w:pPr>
        <w:rPr>
          <w:color w:val="000000" w:themeColor="text1"/>
        </w:rPr>
      </w:pPr>
      <w:r w:rsidRPr="001168B6">
        <w:rPr>
          <w:color w:val="000000" w:themeColor="text1"/>
        </w:rPr>
        <w:t xml:space="preserve">ANGULOTOTAL </w:t>
      </w:r>
      <w:r w:rsidR="007B73A5">
        <w:rPr>
          <w:color w:val="000000" w:themeColor="text1"/>
        </w:rPr>
        <w:t>:=</w:t>
      </w:r>
      <w:r w:rsidRPr="001168B6">
        <w:rPr>
          <w:color w:val="000000" w:themeColor="text1"/>
        </w:rPr>
        <w:t xml:space="preserve"> 0 ;</w:t>
      </w:r>
    </w:p>
    <w:p w14:paraId="5D16E605" w14:textId="77777777" w:rsidR="0075010C" w:rsidRPr="001168B6" w:rsidRDefault="0075010C">
      <w:pPr>
        <w:rPr>
          <w:color w:val="000000" w:themeColor="text1"/>
        </w:rPr>
      </w:pPr>
      <w:r w:rsidRPr="001168B6">
        <w:rPr>
          <w:color w:val="000000" w:themeColor="text1"/>
        </w:rPr>
        <w:t>END_IF;</w:t>
      </w:r>
    </w:p>
    <w:p w14:paraId="528346FA" w14:textId="77777777" w:rsidR="0075010C" w:rsidRPr="00F86BC0" w:rsidRDefault="0075010C">
      <w:pPr>
        <w:rPr>
          <w:color w:val="156082" w:themeColor="accent1"/>
        </w:rPr>
      </w:pPr>
    </w:p>
    <w:p w14:paraId="1146B3A6" w14:textId="77777777" w:rsidR="0075010C" w:rsidRDefault="0075010C">
      <w:pPr>
        <w:rPr>
          <w:color w:val="E97132" w:themeColor="accent2"/>
          <w:sz w:val="40"/>
          <w:szCs w:val="40"/>
        </w:rPr>
      </w:pPr>
    </w:p>
    <w:p w14:paraId="5BCB36A3" w14:textId="77777777" w:rsidR="0075010C" w:rsidRPr="001F32B3" w:rsidRDefault="0075010C">
      <w:pPr>
        <w:rPr>
          <w:color w:val="FF0000"/>
        </w:rPr>
      </w:pPr>
    </w:p>
    <w:p w14:paraId="65104A6D" w14:textId="004567A8" w:rsidR="00F85730" w:rsidRDefault="00F85730">
      <w:pPr>
        <w:rPr>
          <w:color w:val="156082" w:themeColor="accent1"/>
        </w:rPr>
      </w:pPr>
      <w:r w:rsidRPr="00F86BC0">
        <w:rPr>
          <w:color w:val="156082" w:themeColor="accent1"/>
        </w:rPr>
        <w:t xml:space="preserve">IF </w:t>
      </w:r>
      <w:r w:rsidR="00745FEE">
        <w:rPr>
          <w:color w:val="156082" w:themeColor="accent1"/>
        </w:rPr>
        <w:t>P</w:t>
      </w:r>
      <w:r w:rsidR="008D68EC">
        <w:rPr>
          <w:color w:val="156082" w:themeColor="accent1"/>
        </w:rPr>
        <w:t>ZY</w:t>
      </w:r>
      <w:r w:rsidRPr="00F86BC0">
        <w:rPr>
          <w:color w:val="156082" w:themeColor="accent1"/>
        </w:rPr>
        <w:t xml:space="preserve"> THEN   // ZY</w:t>
      </w:r>
    </w:p>
    <w:p w14:paraId="3D042837" w14:textId="77777777" w:rsidR="00F85730" w:rsidRPr="00F86BC0" w:rsidRDefault="00F85730">
      <w:pPr>
        <w:rPr>
          <w:color w:val="156082" w:themeColor="accent1"/>
        </w:rPr>
      </w:pPr>
      <w:r w:rsidRPr="00F86BC0">
        <w:rPr>
          <w:color w:val="156082" w:themeColor="accent1"/>
        </w:rPr>
        <w:t>IF PHELICAL THEN X := (PH / (2 * PI)) * (anguloInc * PI / 180); END_IF;</w:t>
      </w:r>
    </w:p>
    <w:p w14:paraId="6387A00B" w14:textId="77777777" w:rsidR="00B56E79" w:rsidRPr="007911AA" w:rsidRDefault="00B56E79">
      <w:pPr>
        <w:rPr>
          <w:color w:val="156082" w:themeColor="accent1"/>
        </w:rPr>
      </w:pPr>
      <w:r w:rsidRPr="007911AA">
        <w:rPr>
          <w:color w:val="156082" w:themeColor="accent1"/>
        </w:rPr>
        <w:t>z_tmp := r * (1 - COS(rad));</w:t>
      </w:r>
    </w:p>
    <w:p w14:paraId="6513AC92" w14:textId="77777777" w:rsidR="00B56E79" w:rsidRPr="007911AA" w:rsidRDefault="00B56E79">
      <w:pPr>
        <w:rPr>
          <w:color w:val="156082" w:themeColor="accent1"/>
        </w:rPr>
      </w:pPr>
      <w:r w:rsidRPr="007911AA">
        <w:rPr>
          <w:color w:val="156082" w:themeColor="accent1"/>
        </w:rPr>
        <w:t>y_tmp := r * SIN(rad);</w:t>
      </w:r>
    </w:p>
    <w:p w14:paraId="3ED0506E" w14:textId="62B9B962" w:rsidR="00B56E79" w:rsidRPr="007911AA" w:rsidRDefault="00B56E79">
      <w:pPr>
        <w:rPr>
          <w:color w:val="156082" w:themeColor="accent1"/>
        </w:rPr>
      </w:pPr>
      <w:r w:rsidRPr="007911AA">
        <w:rPr>
          <w:color w:val="156082" w:themeColor="accent1"/>
        </w:rPr>
        <w:t>IF SENTIDO</w:t>
      </w:r>
      <w:r w:rsidR="00BF216E">
        <w:rPr>
          <w:color w:val="156082" w:themeColor="accent1"/>
        </w:rPr>
        <w:t xml:space="preserve">  = 1</w:t>
      </w:r>
      <w:r w:rsidRPr="007911AA">
        <w:rPr>
          <w:color w:val="156082" w:themeColor="accent1"/>
        </w:rPr>
        <w:t xml:space="preserve"> THEN</w:t>
      </w:r>
    </w:p>
    <w:p w14:paraId="58AA5B4F" w14:textId="77777777" w:rsidR="00B56E79" w:rsidRPr="007911AA" w:rsidRDefault="00B56E79">
      <w:pPr>
        <w:rPr>
          <w:color w:val="156082" w:themeColor="accent1"/>
        </w:rPr>
      </w:pPr>
      <w:r w:rsidRPr="007911AA">
        <w:rPr>
          <w:color w:val="156082" w:themeColor="accent1"/>
        </w:rPr>
        <w:t>Z := ZC - z_tmp; Y := YC + y_tmp;</w:t>
      </w:r>
    </w:p>
    <w:p w14:paraId="1A7DCD41" w14:textId="77777777" w:rsidR="00B56E79" w:rsidRPr="007911AA" w:rsidRDefault="00B56E79">
      <w:pPr>
        <w:rPr>
          <w:color w:val="156082" w:themeColor="accent1"/>
        </w:rPr>
      </w:pPr>
      <w:r w:rsidRPr="007911AA">
        <w:rPr>
          <w:color w:val="156082" w:themeColor="accent1"/>
        </w:rPr>
        <w:t>ELSE</w:t>
      </w:r>
    </w:p>
    <w:p w14:paraId="6737EB23" w14:textId="77777777" w:rsidR="00B56E79" w:rsidRPr="007911AA" w:rsidRDefault="00B56E79">
      <w:pPr>
        <w:rPr>
          <w:color w:val="156082" w:themeColor="accent1"/>
        </w:rPr>
      </w:pPr>
      <w:r w:rsidRPr="007911AA">
        <w:rPr>
          <w:color w:val="156082" w:themeColor="accent1"/>
        </w:rPr>
        <w:t>Z := ZC - z_tmp;</w:t>
      </w:r>
    </w:p>
    <w:p w14:paraId="67448437" w14:textId="77777777" w:rsidR="00B56E79" w:rsidRPr="007911AA" w:rsidRDefault="00B56E79">
      <w:pPr>
        <w:rPr>
          <w:color w:val="156082" w:themeColor="accent1"/>
        </w:rPr>
      </w:pPr>
      <w:r w:rsidRPr="007911AA">
        <w:rPr>
          <w:color w:val="156082" w:themeColor="accent1"/>
        </w:rPr>
        <w:t>Y := YC - y_tmp;</w:t>
      </w:r>
    </w:p>
    <w:p w14:paraId="4A911E67" w14:textId="77777777" w:rsidR="00B56E79" w:rsidRDefault="00B56E79">
      <w:pPr>
        <w:rPr>
          <w:color w:val="156082" w:themeColor="accent1"/>
        </w:rPr>
      </w:pPr>
      <w:r w:rsidRPr="007911AA">
        <w:rPr>
          <w:color w:val="156082" w:themeColor="accent1"/>
        </w:rPr>
        <w:t>END_IF; END_IF;</w:t>
      </w:r>
    </w:p>
    <w:p w14:paraId="396AD950" w14:textId="77777777" w:rsidR="00726DD3" w:rsidRDefault="00726DD3">
      <w:pPr>
        <w:rPr>
          <w:color w:val="156082" w:themeColor="accent1"/>
        </w:rPr>
      </w:pPr>
    </w:p>
    <w:p w14:paraId="3C4828E3" w14:textId="77777777" w:rsidR="00B56E79" w:rsidRDefault="00B56E79">
      <w:pPr>
        <w:rPr>
          <w:color w:val="156082" w:themeColor="accent1"/>
        </w:rPr>
      </w:pPr>
    </w:p>
    <w:p w14:paraId="644238FC" w14:textId="2C87DFE1" w:rsidR="00F85730" w:rsidRPr="00F86BC0" w:rsidRDefault="00F85730">
      <w:pPr>
        <w:rPr>
          <w:color w:val="156082" w:themeColor="accent1"/>
        </w:rPr>
      </w:pPr>
      <w:r w:rsidRPr="00F86BC0">
        <w:rPr>
          <w:color w:val="156082" w:themeColor="accent1"/>
        </w:rPr>
        <w:t xml:space="preserve">IF </w:t>
      </w:r>
      <w:r w:rsidR="009963DF">
        <w:rPr>
          <w:color w:val="156082" w:themeColor="accent1"/>
        </w:rPr>
        <w:t>P</w:t>
      </w:r>
      <w:r w:rsidR="008D68EC">
        <w:rPr>
          <w:color w:val="156082" w:themeColor="accent1"/>
        </w:rPr>
        <w:t>ZX</w:t>
      </w:r>
      <w:r w:rsidRPr="00F86BC0">
        <w:rPr>
          <w:color w:val="156082" w:themeColor="accent1"/>
        </w:rPr>
        <w:t xml:space="preserve"> THEN   // Z</w:t>
      </w:r>
      <w:r w:rsidR="008D68EC">
        <w:rPr>
          <w:color w:val="156082" w:themeColor="accent1"/>
        </w:rPr>
        <w:t>X</w:t>
      </w:r>
    </w:p>
    <w:p w14:paraId="5B9116A7" w14:textId="77777777" w:rsidR="00F85730" w:rsidRPr="00EE79FB" w:rsidRDefault="00F85730" w:rsidP="00EE79FB">
      <w:pPr>
        <w:rPr>
          <w:color w:val="156082" w:themeColor="accent1"/>
        </w:rPr>
      </w:pPr>
      <w:r w:rsidRPr="00F86BC0">
        <w:rPr>
          <w:color w:val="156082" w:themeColor="accent1"/>
        </w:rPr>
        <w:t>IF PHELICAL THEN Y := (PH / (2 * PI)) * (anguloInc * PI / 180); END_IF;</w:t>
      </w:r>
    </w:p>
    <w:p w14:paraId="681EEF37" w14:textId="77777777" w:rsidR="00B56E79" w:rsidRPr="00B46F00" w:rsidRDefault="00B56E79">
      <w:pPr>
        <w:rPr>
          <w:color w:val="156082" w:themeColor="accent1"/>
        </w:rPr>
      </w:pPr>
      <w:r w:rsidRPr="00B46F00">
        <w:rPr>
          <w:color w:val="156082" w:themeColor="accent1"/>
        </w:rPr>
        <w:t>x_tmp := r * (1 - COS(rad));</w:t>
      </w:r>
    </w:p>
    <w:p w14:paraId="05CBF610" w14:textId="77777777" w:rsidR="00B56E79" w:rsidRPr="00B46F00" w:rsidRDefault="00B56E79">
      <w:pPr>
        <w:rPr>
          <w:color w:val="156082" w:themeColor="accent1"/>
        </w:rPr>
      </w:pPr>
      <w:r w:rsidRPr="00B46F00">
        <w:rPr>
          <w:color w:val="156082" w:themeColor="accent1"/>
        </w:rPr>
        <w:t>z_tmp := r * SIN(rad);</w:t>
      </w:r>
    </w:p>
    <w:p w14:paraId="7CAB788F" w14:textId="29B57E03" w:rsidR="00B56E79" w:rsidRPr="00B46F00" w:rsidRDefault="00B56E79">
      <w:pPr>
        <w:rPr>
          <w:color w:val="156082" w:themeColor="accent1"/>
        </w:rPr>
      </w:pPr>
      <w:r w:rsidRPr="00B46F00">
        <w:rPr>
          <w:color w:val="156082" w:themeColor="accent1"/>
        </w:rPr>
        <w:t>IF SENTIDO</w:t>
      </w:r>
      <w:r w:rsidR="00BF216E">
        <w:rPr>
          <w:color w:val="156082" w:themeColor="accent1"/>
        </w:rPr>
        <w:t xml:space="preserve"> = 1 </w:t>
      </w:r>
      <w:r w:rsidRPr="00B46F00">
        <w:rPr>
          <w:color w:val="156082" w:themeColor="accent1"/>
        </w:rPr>
        <w:t xml:space="preserve"> THEN</w:t>
      </w:r>
    </w:p>
    <w:p w14:paraId="593D015B" w14:textId="77777777" w:rsidR="00B56E79" w:rsidRPr="00B46F00" w:rsidRDefault="00B56E79">
      <w:pPr>
        <w:rPr>
          <w:color w:val="156082" w:themeColor="accent1"/>
        </w:rPr>
      </w:pPr>
      <w:r w:rsidRPr="00B46F00">
        <w:rPr>
          <w:color w:val="156082" w:themeColor="accent1"/>
        </w:rPr>
        <w:t>X := XC - x_tmp; Z := ZC + z_tmp;</w:t>
      </w:r>
    </w:p>
    <w:p w14:paraId="1469E032" w14:textId="77777777" w:rsidR="00F85730" w:rsidRDefault="0009442E">
      <w:pPr>
        <w:rPr>
          <w:color w:val="156082" w:themeColor="accent1"/>
        </w:rPr>
      </w:pPr>
      <w:r w:rsidRPr="0009442E">
        <w:rPr>
          <w:color w:val="156082" w:themeColor="accent1"/>
        </w:rPr>
        <w:t>ELSE</w:t>
      </w:r>
    </w:p>
    <w:p w14:paraId="3CCA935D" w14:textId="77777777" w:rsidR="00B56E79" w:rsidRPr="00B46F00" w:rsidRDefault="00B56E79">
      <w:pPr>
        <w:rPr>
          <w:color w:val="156082" w:themeColor="accent1"/>
        </w:rPr>
      </w:pPr>
      <w:r w:rsidRPr="00B46F00">
        <w:rPr>
          <w:color w:val="156082" w:themeColor="accent1"/>
        </w:rPr>
        <w:t>X := XC - x_tmp;</w:t>
      </w:r>
    </w:p>
    <w:p w14:paraId="42842F47" w14:textId="77777777" w:rsidR="00B56E79" w:rsidRPr="00B46F00" w:rsidRDefault="00B56E79">
      <w:pPr>
        <w:rPr>
          <w:color w:val="156082" w:themeColor="accent1"/>
        </w:rPr>
      </w:pPr>
      <w:r w:rsidRPr="00B46F00">
        <w:rPr>
          <w:color w:val="156082" w:themeColor="accent1"/>
        </w:rPr>
        <w:t>Z := ZC - z_tmp;</w:t>
      </w:r>
    </w:p>
    <w:p w14:paraId="64167E1F" w14:textId="77777777" w:rsidR="00B56E79" w:rsidRDefault="00B56E79">
      <w:pPr>
        <w:rPr>
          <w:color w:val="156082" w:themeColor="accent1"/>
        </w:rPr>
      </w:pPr>
      <w:r w:rsidRPr="00B46F00">
        <w:rPr>
          <w:color w:val="156082" w:themeColor="accent1"/>
        </w:rPr>
        <w:t>END_IF; END_IF;</w:t>
      </w:r>
    </w:p>
    <w:p w14:paraId="6C8A0D7D" w14:textId="77777777" w:rsidR="00195E66" w:rsidRDefault="00195E66">
      <w:pPr>
        <w:rPr>
          <w:color w:val="156082" w:themeColor="accent1"/>
        </w:rPr>
      </w:pPr>
    </w:p>
    <w:p w14:paraId="4DF16877" w14:textId="77777777" w:rsidR="00B56E79" w:rsidRPr="001F32B3" w:rsidRDefault="00B56E79">
      <w:pPr>
        <w:rPr>
          <w:color w:val="FF0000"/>
        </w:rPr>
      </w:pPr>
    </w:p>
    <w:p w14:paraId="41418B13" w14:textId="73A488D0" w:rsidR="00B56E79" w:rsidRDefault="00B56E79">
      <w:pPr>
        <w:rPr>
          <w:color w:val="156082" w:themeColor="accent1"/>
        </w:rPr>
      </w:pPr>
      <w:r w:rsidRPr="00E413AD">
        <w:rPr>
          <w:color w:val="156082" w:themeColor="accent1"/>
        </w:rPr>
        <w:t xml:space="preserve">IF </w:t>
      </w:r>
      <w:r w:rsidR="009963DF">
        <w:rPr>
          <w:color w:val="156082" w:themeColor="accent1"/>
        </w:rPr>
        <w:t>P</w:t>
      </w:r>
      <w:r w:rsidRPr="00E413AD">
        <w:rPr>
          <w:color w:val="156082" w:themeColor="accent1"/>
        </w:rPr>
        <w:t xml:space="preserve">XY THEN </w:t>
      </w:r>
    </w:p>
    <w:p w14:paraId="0A813CAF" w14:textId="77777777" w:rsidR="00B56E79" w:rsidRDefault="00B56E79">
      <w:pPr>
        <w:rPr>
          <w:color w:val="156082" w:themeColor="accent1"/>
        </w:rPr>
      </w:pPr>
      <w:r w:rsidRPr="00E413AD">
        <w:rPr>
          <w:color w:val="156082" w:themeColor="accent1"/>
        </w:rPr>
        <w:t>IF PHELICAL THEN Z := (PH / (2 * PI)) * (anguloInc * PI / 180); END_IF;</w:t>
      </w:r>
    </w:p>
    <w:p w14:paraId="1B01C4D1" w14:textId="77777777" w:rsidR="00B56E79" w:rsidRDefault="00B56E79">
      <w:pPr>
        <w:rPr>
          <w:color w:val="156082" w:themeColor="accent1"/>
        </w:rPr>
      </w:pPr>
      <w:r w:rsidRPr="00E413AD">
        <w:rPr>
          <w:color w:val="156082" w:themeColor="accent1"/>
        </w:rPr>
        <w:t xml:space="preserve"> x_tmp := r * (1 - COS(rad));</w:t>
      </w:r>
    </w:p>
    <w:p w14:paraId="2DE84517" w14:textId="77777777" w:rsidR="00B56E79" w:rsidRDefault="00B56E79">
      <w:pPr>
        <w:rPr>
          <w:color w:val="156082" w:themeColor="accent1"/>
        </w:rPr>
      </w:pPr>
      <w:r w:rsidRPr="00E413AD">
        <w:rPr>
          <w:color w:val="156082" w:themeColor="accent1"/>
        </w:rPr>
        <w:t xml:space="preserve"> y_tmp := r * SIN(rad); </w:t>
      </w:r>
    </w:p>
    <w:p w14:paraId="42AF61EA" w14:textId="00B1FA94" w:rsidR="00B56E79" w:rsidRDefault="00B56E79">
      <w:pPr>
        <w:rPr>
          <w:color w:val="156082" w:themeColor="accent1"/>
        </w:rPr>
      </w:pPr>
      <w:r w:rsidRPr="00E413AD">
        <w:rPr>
          <w:color w:val="156082" w:themeColor="accent1"/>
        </w:rPr>
        <w:t>IF SENTIDO</w:t>
      </w:r>
      <w:r w:rsidR="007E437D">
        <w:rPr>
          <w:color w:val="156082" w:themeColor="accent1"/>
        </w:rPr>
        <w:t xml:space="preserve"> = 1</w:t>
      </w:r>
      <w:r w:rsidRPr="00E413AD">
        <w:rPr>
          <w:color w:val="156082" w:themeColor="accent1"/>
        </w:rPr>
        <w:t xml:space="preserve"> THEN </w:t>
      </w:r>
    </w:p>
    <w:p w14:paraId="5D4C30B0" w14:textId="77777777" w:rsidR="00B56E79" w:rsidRDefault="00B56E79">
      <w:pPr>
        <w:rPr>
          <w:color w:val="156082" w:themeColor="accent1"/>
        </w:rPr>
      </w:pPr>
      <w:r w:rsidRPr="00E413AD">
        <w:rPr>
          <w:color w:val="156082" w:themeColor="accent1"/>
        </w:rPr>
        <w:t xml:space="preserve">X := XC - x_tmp; Y := YC + y_tmp; </w:t>
      </w:r>
    </w:p>
    <w:p w14:paraId="4EF4B23E" w14:textId="77777777" w:rsidR="00B56E79" w:rsidRDefault="00B56E79">
      <w:pPr>
        <w:rPr>
          <w:color w:val="156082" w:themeColor="accent1"/>
        </w:rPr>
      </w:pPr>
      <w:r w:rsidRPr="00E413AD">
        <w:rPr>
          <w:color w:val="156082" w:themeColor="accent1"/>
        </w:rPr>
        <w:t xml:space="preserve">ELSE </w:t>
      </w:r>
    </w:p>
    <w:p w14:paraId="1C66DA5A" w14:textId="77777777" w:rsidR="00B56E79" w:rsidRDefault="00B56E79">
      <w:pPr>
        <w:rPr>
          <w:color w:val="156082" w:themeColor="accent1"/>
        </w:rPr>
      </w:pPr>
      <w:r w:rsidRPr="00E413AD">
        <w:rPr>
          <w:color w:val="156082" w:themeColor="accent1"/>
        </w:rPr>
        <w:t>X := XC - x_tmp;</w:t>
      </w:r>
    </w:p>
    <w:p w14:paraId="30D382C4" w14:textId="77777777" w:rsidR="00B56E79" w:rsidRDefault="00B56E79">
      <w:pPr>
        <w:rPr>
          <w:color w:val="156082" w:themeColor="accent1"/>
        </w:rPr>
      </w:pPr>
      <w:r w:rsidRPr="00E413AD">
        <w:rPr>
          <w:color w:val="156082" w:themeColor="accent1"/>
        </w:rPr>
        <w:t xml:space="preserve"> Y := YC - y_tmp; </w:t>
      </w:r>
    </w:p>
    <w:p w14:paraId="3D4C6B66" w14:textId="77777777" w:rsidR="00B56E79" w:rsidRDefault="00B56E79">
      <w:pPr>
        <w:rPr>
          <w:color w:val="156082" w:themeColor="accent1"/>
        </w:rPr>
      </w:pPr>
      <w:r w:rsidRPr="00E413AD">
        <w:rPr>
          <w:color w:val="156082" w:themeColor="accent1"/>
        </w:rPr>
        <w:t>END_IF; END_IF;</w:t>
      </w:r>
    </w:p>
    <w:p w14:paraId="37C10BDC" w14:textId="77777777" w:rsidR="00B56E79" w:rsidRDefault="00B56E79">
      <w:pPr>
        <w:rPr>
          <w:color w:val="156082" w:themeColor="accent1"/>
        </w:rPr>
      </w:pPr>
    </w:p>
    <w:p w14:paraId="03F0CEAB" w14:textId="77777777" w:rsidR="0075010C" w:rsidRDefault="00B56E79">
      <w:pPr>
        <w:rPr>
          <w:color w:val="156082" w:themeColor="accent1"/>
        </w:rPr>
      </w:pPr>
      <w:r w:rsidRPr="0099619E">
        <w:rPr>
          <w:color w:val="156082" w:themeColor="accent1"/>
        </w:rPr>
        <w:t xml:space="preserve"> </w:t>
      </w:r>
      <w:r w:rsidR="0075010C" w:rsidRPr="0099619E">
        <w:rPr>
          <w:color w:val="156082" w:themeColor="accent1"/>
        </w:rPr>
        <w:t>(* ---------------- DIFERENCIAIS ---------------- *)</w:t>
      </w:r>
    </w:p>
    <w:p w14:paraId="48351E22" w14:textId="77777777" w:rsidR="004D0E57" w:rsidRDefault="004D0E57">
      <w:pPr>
        <w:rPr>
          <w:color w:val="156082" w:themeColor="accent1"/>
        </w:rPr>
      </w:pPr>
    </w:p>
    <w:p w14:paraId="38D1D80B" w14:textId="77777777" w:rsidR="004D0E57" w:rsidRDefault="004D0E57">
      <w:pPr>
        <w:rPr>
          <w:color w:val="156082" w:themeColor="accent1"/>
        </w:rPr>
      </w:pPr>
    </w:p>
    <w:p w14:paraId="6559E1BB" w14:textId="77777777" w:rsidR="004D0E57" w:rsidRPr="005867D4" w:rsidRDefault="004D0E57">
      <w:pPr>
        <w:rPr>
          <w:color w:val="A02B93" w:themeColor="accent5"/>
        </w:rPr>
      </w:pPr>
      <w:r>
        <w:rPr>
          <w:color w:val="A02B93" w:themeColor="accent5"/>
        </w:rPr>
        <w:t xml:space="preserve">IF Relative THEN </w:t>
      </w:r>
    </w:p>
    <w:p w14:paraId="4435A491" w14:textId="77777777" w:rsidR="004D0E57" w:rsidRPr="005867D4" w:rsidRDefault="004D0E57">
      <w:pPr>
        <w:rPr>
          <w:color w:val="A02B93" w:themeColor="accent5"/>
        </w:rPr>
      </w:pPr>
      <w:r w:rsidRPr="005867D4">
        <w:rPr>
          <w:color w:val="A02B93" w:themeColor="accent5"/>
        </w:rPr>
        <w:t>diffX_mm := 0;</w:t>
      </w:r>
      <w:r>
        <w:rPr>
          <w:color w:val="A02B93" w:themeColor="accent5"/>
        </w:rPr>
        <w:t xml:space="preserve"> </w:t>
      </w:r>
    </w:p>
    <w:p w14:paraId="58F71C27" w14:textId="77777777" w:rsidR="004D0E57" w:rsidRPr="005867D4" w:rsidRDefault="004D0E57">
      <w:pPr>
        <w:rPr>
          <w:color w:val="A02B93" w:themeColor="accent5"/>
        </w:rPr>
      </w:pPr>
      <w:r w:rsidRPr="005867D4">
        <w:rPr>
          <w:color w:val="A02B93" w:themeColor="accent5"/>
        </w:rPr>
        <w:t>diffY_mm := 0;</w:t>
      </w:r>
      <w:r>
        <w:rPr>
          <w:color w:val="A02B93" w:themeColor="accent5"/>
        </w:rPr>
        <w:t xml:space="preserve"> </w:t>
      </w:r>
    </w:p>
    <w:p w14:paraId="1AFFD6F7" w14:textId="77777777" w:rsidR="004D0E57" w:rsidRPr="00FE0763" w:rsidRDefault="004D0E57">
      <w:pPr>
        <w:rPr>
          <w:color w:val="E97132" w:themeColor="accent2"/>
        </w:rPr>
      </w:pPr>
      <w:r w:rsidRPr="005867D4">
        <w:rPr>
          <w:color w:val="A02B93" w:themeColor="accent5"/>
        </w:rPr>
        <w:t>diffZ_mm := 0;</w:t>
      </w:r>
    </w:p>
    <w:p w14:paraId="63E6908E" w14:textId="77777777" w:rsidR="004D0E57" w:rsidRDefault="004D0E57">
      <w:pPr>
        <w:rPr>
          <w:color w:val="A02B93" w:themeColor="accent5"/>
        </w:rPr>
      </w:pPr>
      <w:r>
        <w:rPr>
          <w:color w:val="A02B93" w:themeColor="accent5"/>
        </w:rPr>
        <w:t>END_IF;</w:t>
      </w:r>
    </w:p>
    <w:p w14:paraId="1F4474B9" w14:textId="77777777" w:rsidR="004D0E57" w:rsidRDefault="004D0E57">
      <w:pPr>
        <w:rPr>
          <w:color w:val="A02B93" w:themeColor="accent5"/>
        </w:rPr>
      </w:pPr>
    </w:p>
    <w:p w14:paraId="203EAE95" w14:textId="77777777" w:rsidR="0075010C" w:rsidRDefault="0075010C">
      <w:pPr>
        <w:rPr>
          <w:color w:val="156082" w:themeColor="accent1"/>
        </w:rPr>
      </w:pPr>
    </w:p>
    <w:p w14:paraId="1FBC47A6" w14:textId="793517A2" w:rsidR="00B56E79" w:rsidRPr="00B64C40" w:rsidRDefault="00B56E79">
      <w:pPr>
        <w:rPr>
          <w:color w:val="E97132" w:themeColor="accent2"/>
        </w:rPr>
      </w:pPr>
      <w:r w:rsidRPr="00B64C40">
        <w:rPr>
          <w:color w:val="E97132" w:themeColor="accent2"/>
        </w:rPr>
        <w:t xml:space="preserve">IF SENTIDO </w:t>
      </w:r>
      <w:r w:rsidR="006E5222">
        <w:rPr>
          <w:color w:val="E97132" w:themeColor="accent2"/>
        </w:rPr>
        <w:t xml:space="preserve">= 1 </w:t>
      </w:r>
      <w:r w:rsidRPr="00B64C40">
        <w:rPr>
          <w:color w:val="E97132" w:themeColor="accent2"/>
        </w:rPr>
        <w:t>THEN</w:t>
      </w:r>
    </w:p>
    <w:p w14:paraId="151563A7" w14:textId="77777777" w:rsidR="00B56E79" w:rsidRPr="00B64C40" w:rsidRDefault="00B56E79">
      <w:pPr>
        <w:rPr>
          <w:color w:val="E97132" w:themeColor="accent2"/>
        </w:rPr>
      </w:pPr>
      <w:r w:rsidRPr="00B64C40">
        <w:rPr>
          <w:color w:val="E97132" w:themeColor="accent2"/>
        </w:rPr>
        <w:t xml:space="preserve">    IF rad &lt; PI/2 THEN</w:t>
      </w:r>
    </w:p>
    <w:p w14:paraId="709CC7EB" w14:textId="77777777" w:rsidR="00B56E79" w:rsidRPr="00B64C40" w:rsidRDefault="00B56E79">
      <w:pPr>
        <w:rPr>
          <w:color w:val="E97132" w:themeColor="accent2"/>
        </w:rPr>
      </w:pPr>
      <w:r w:rsidRPr="00B64C40">
        <w:rPr>
          <w:color w:val="E97132" w:themeColor="accent2"/>
        </w:rPr>
        <w:t xml:space="preserve">        sx := -1; sy := +1;</w:t>
      </w:r>
    </w:p>
    <w:p w14:paraId="49AE82CC" w14:textId="77777777" w:rsidR="00B56E79" w:rsidRPr="00B64C40" w:rsidRDefault="00B56E79">
      <w:pPr>
        <w:rPr>
          <w:color w:val="E97132" w:themeColor="accent2"/>
        </w:rPr>
      </w:pPr>
      <w:r w:rsidRPr="00B64C40">
        <w:rPr>
          <w:color w:val="E97132" w:themeColor="accent2"/>
        </w:rPr>
        <w:t xml:space="preserve">    ELSIF rad &lt; PI THEN</w:t>
      </w:r>
    </w:p>
    <w:p w14:paraId="46DCB2D6" w14:textId="77777777" w:rsidR="00B56E79" w:rsidRPr="00B64C40" w:rsidRDefault="00B56E79">
      <w:pPr>
        <w:rPr>
          <w:color w:val="E97132" w:themeColor="accent2"/>
        </w:rPr>
      </w:pPr>
      <w:r w:rsidRPr="00B64C40">
        <w:rPr>
          <w:color w:val="E97132" w:themeColor="accent2"/>
        </w:rPr>
        <w:t xml:space="preserve">        sx := -1; sy := -1;</w:t>
      </w:r>
    </w:p>
    <w:p w14:paraId="1BC596B5" w14:textId="77777777" w:rsidR="00B56E79" w:rsidRPr="00B64C40" w:rsidRDefault="00B56E79">
      <w:pPr>
        <w:rPr>
          <w:color w:val="E97132" w:themeColor="accent2"/>
        </w:rPr>
      </w:pPr>
      <w:r w:rsidRPr="00B64C40">
        <w:rPr>
          <w:color w:val="E97132" w:themeColor="accent2"/>
        </w:rPr>
        <w:t xml:space="preserve">    ELSIF rad &lt; 3*PI/2 THEN</w:t>
      </w:r>
    </w:p>
    <w:p w14:paraId="063364DD" w14:textId="77777777" w:rsidR="00B56E79" w:rsidRPr="00B64C40" w:rsidRDefault="00B56E79">
      <w:pPr>
        <w:rPr>
          <w:color w:val="E97132" w:themeColor="accent2"/>
        </w:rPr>
      </w:pPr>
      <w:r w:rsidRPr="00B64C40">
        <w:rPr>
          <w:color w:val="E97132" w:themeColor="accent2"/>
        </w:rPr>
        <w:t xml:space="preserve">        sx := +1; sy := -1;</w:t>
      </w:r>
    </w:p>
    <w:p w14:paraId="7CB13438" w14:textId="77777777" w:rsidR="00B56E79" w:rsidRPr="00B64C40" w:rsidRDefault="00B56E79">
      <w:pPr>
        <w:rPr>
          <w:color w:val="E97132" w:themeColor="accent2"/>
        </w:rPr>
      </w:pPr>
      <w:r w:rsidRPr="00B64C40">
        <w:rPr>
          <w:color w:val="E97132" w:themeColor="accent2"/>
        </w:rPr>
        <w:t xml:space="preserve">    ELSE</w:t>
      </w:r>
    </w:p>
    <w:p w14:paraId="352D428E" w14:textId="77777777" w:rsidR="00B56E79" w:rsidRPr="00B64C40" w:rsidRDefault="00B56E79">
      <w:pPr>
        <w:rPr>
          <w:color w:val="E97132" w:themeColor="accent2"/>
        </w:rPr>
      </w:pPr>
      <w:r w:rsidRPr="00B64C40">
        <w:rPr>
          <w:color w:val="E97132" w:themeColor="accent2"/>
        </w:rPr>
        <w:t xml:space="preserve">        sx := +1; sy := +1;</w:t>
      </w:r>
    </w:p>
    <w:p w14:paraId="245EFEF4" w14:textId="77777777" w:rsidR="00B56E79" w:rsidRPr="00B64C40" w:rsidRDefault="00B56E79">
      <w:pPr>
        <w:rPr>
          <w:color w:val="E97132" w:themeColor="accent2"/>
        </w:rPr>
      </w:pPr>
      <w:r w:rsidRPr="00B64C40">
        <w:rPr>
          <w:color w:val="E97132" w:themeColor="accent2"/>
        </w:rPr>
        <w:t xml:space="preserve">    END_IF;</w:t>
      </w:r>
    </w:p>
    <w:p w14:paraId="6B67A769" w14:textId="77777777" w:rsidR="00B56E79" w:rsidRPr="00B64C40" w:rsidRDefault="00B56E79">
      <w:pPr>
        <w:rPr>
          <w:color w:val="E97132" w:themeColor="accent2"/>
        </w:rPr>
      </w:pPr>
      <w:r w:rsidRPr="00B64C40">
        <w:rPr>
          <w:color w:val="E97132" w:themeColor="accent2"/>
        </w:rPr>
        <w:t>ELSE</w:t>
      </w:r>
    </w:p>
    <w:p w14:paraId="028E6002" w14:textId="77777777" w:rsidR="00B56E79" w:rsidRPr="00B64C40" w:rsidRDefault="00B56E79">
      <w:pPr>
        <w:rPr>
          <w:color w:val="E97132" w:themeColor="accent2"/>
        </w:rPr>
      </w:pPr>
      <w:r w:rsidRPr="00B64C40">
        <w:rPr>
          <w:color w:val="E97132" w:themeColor="accent2"/>
        </w:rPr>
        <w:t xml:space="preserve">    IF rad &lt; PI/2 THEN</w:t>
      </w:r>
    </w:p>
    <w:p w14:paraId="2B05DFC1" w14:textId="77777777" w:rsidR="00B56E79" w:rsidRPr="00B64C40" w:rsidRDefault="00B56E79">
      <w:pPr>
        <w:rPr>
          <w:color w:val="E97132" w:themeColor="accent2"/>
        </w:rPr>
      </w:pPr>
      <w:r w:rsidRPr="00B64C40">
        <w:rPr>
          <w:color w:val="E97132" w:themeColor="accent2"/>
        </w:rPr>
        <w:t xml:space="preserve">        sx := -1; sy := -1;</w:t>
      </w:r>
    </w:p>
    <w:p w14:paraId="1B65BD58" w14:textId="77777777" w:rsidR="00B56E79" w:rsidRPr="00B64C40" w:rsidRDefault="00B56E79">
      <w:pPr>
        <w:rPr>
          <w:color w:val="E97132" w:themeColor="accent2"/>
        </w:rPr>
      </w:pPr>
      <w:r w:rsidRPr="00B64C40">
        <w:rPr>
          <w:color w:val="E97132" w:themeColor="accent2"/>
        </w:rPr>
        <w:t xml:space="preserve">    ELSIF rad &lt; PI THEN</w:t>
      </w:r>
    </w:p>
    <w:p w14:paraId="291D955D" w14:textId="77777777" w:rsidR="00B56E79" w:rsidRPr="00B64C40" w:rsidRDefault="00B56E79">
      <w:pPr>
        <w:rPr>
          <w:color w:val="E97132" w:themeColor="accent2"/>
        </w:rPr>
      </w:pPr>
      <w:r w:rsidRPr="00B64C40">
        <w:rPr>
          <w:color w:val="E97132" w:themeColor="accent2"/>
        </w:rPr>
        <w:t xml:space="preserve">        sx := -1; sy := +1;</w:t>
      </w:r>
    </w:p>
    <w:p w14:paraId="6EF7D3B2" w14:textId="77777777" w:rsidR="00B56E79" w:rsidRPr="00B64C40" w:rsidRDefault="00B56E79">
      <w:pPr>
        <w:rPr>
          <w:color w:val="E97132" w:themeColor="accent2"/>
        </w:rPr>
      </w:pPr>
      <w:r w:rsidRPr="00B64C40">
        <w:rPr>
          <w:color w:val="E97132" w:themeColor="accent2"/>
        </w:rPr>
        <w:t xml:space="preserve">    ELSIF rad &lt; 3*PI/2 THEN</w:t>
      </w:r>
    </w:p>
    <w:p w14:paraId="3481355F" w14:textId="77777777" w:rsidR="00B56E79" w:rsidRPr="00B64C40" w:rsidRDefault="00B56E79">
      <w:pPr>
        <w:rPr>
          <w:color w:val="E97132" w:themeColor="accent2"/>
        </w:rPr>
      </w:pPr>
      <w:r w:rsidRPr="00B64C40">
        <w:rPr>
          <w:color w:val="E97132" w:themeColor="accent2"/>
        </w:rPr>
        <w:t xml:space="preserve">        sx := +1; sy := +1;</w:t>
      </w:r>
    </w:p>
    <w:p w14:paraId="5BE951F4" w14:textId="77777777" w:rsidR="00B56E79" w:rsidRPr="00B64C40" w:rsidRDefault="00B56E79">
      <w:pPr>
        <w:rPr>
          <w:color w:val="E97132" w:themeColor="accent2"/>
        </w:rPr>
      </w:pPr>
      <w:r w:rsidRPr="00B64C40">
        <w:rPr>
          <w:color w:val="E97132" w:themeColor="accent2"/>
        </w:rPr>
        <w:t xml:space="preserve">    ELSE</w:t>
      </w:r>
    </w:p>
    <w:p w14:paraId="20F9F2AE" w14:textId="77777777" w:rsidR="00B56E79" w:rsidRPr="00B64C40" w:rsidRDefault="00B56E79">
      <w:pPr>
        <w:rPr>
          <w:color w:val="E97132" w:themeColor="accent2"/>
        </w:rPr>
      </w:pPr>
      <w:r w:rsidRPr="00B64C40">
        <w:rPr>
          <w:color w:val="E97132" w:themeColor="accent2"/>
        </w:rPr>
        <w:t xml:space="preserve">        sx := +1; sy := -1;</w:t>
      </w:r>
    </w:p>
    <w:p w14:paraId="2FDFCC69" w14:textId="77777777" w:rsidR="00B56E79" w:rsidRPr="00B64C40" w:rsidRDefault="00B56E79">
      <w:pPr>
        <w:rPr>
          <w:color w:val="E97132" w:themeColor="accent2"/>
        </w:rPr>
      </w:pPr>
      <w:r w:rsidRPr="00B64C40">
        <w:rPr>
          <w:color w:val="E97132" w:themeColor="accent2"/>
        </w:rPr>
        <w:t xml:space="preserve">    END_IF;</w:t>
      </w:r>
    </w:p>
    <w:p w14:paraId="37B1B1C2" w14:textId="77777777" w:rsidR="00B56E79" w:rsidRDefault="00B56E79">
      <w:pPr>
        <w:rPr>
          <w:color w:val="E97132" w:themeColor="accent2"/>
        </w:rPr>
      </w:pPr>
      <w:r w:rsidRPr="00B64C40">
        <w:rPr>
          <w:color w:val="E97132" w:themeColor="accent2"/>
        </w:rPr>
        <w:t>END_IF;</w:t>
      </w:r>
    </w:p>
    <w:p w14:paraId="36FD429C" w14:textId="77777777" w:rsidR="00B56E79" w:rsidRPr="00563797" w:rsidRDefault="00B56E79">
      <w:pPr>
        <w:rPr>
          <w:color w:val="0F9ED5" w:themeColor="accent4"/>
          <w:sz w:val="16"/>
          <w:szCs w:val="16"/>
        </w:rPr>
      </w:pPr>
    </w:p>
    <w:p w14:paraId="3B62BFC7" w14:textId="77777777" w:rsidR="00B23F64" w:rsidRDefault="00B23F64" w:rsidP="00B23F64">
      <w:pPr>
        <w:rPr>
          <w:color w:val="FF0000"/>
        </w:rPr>
      </w:pPr>
      <w:r w:rsidRPr="00B23F64">
        <w:rPr>
          <w:color w:val="FF0000"/>
        </w:rPr>
        <w:t>(* X *)</w:t>
      </w:r>
    </w:p>
    <w:p w14:paraId="621CAA97" w14:textId="0A2177BF" w:rsidR="008B6891" w:rsidRPr="008B6891" w:rsidRDefault="008B6891" w:rsidP="008B6891">
      <w:pPr>
        <w:rPr>
          <w:color w:val="FF0000"/>
        </w:rPr>
      </w:pPr>
      <w:r w:rsidRPr="008B6891">
        <w:rPr>
          <w:color w:val="FF0000"/>
        </w:rPr>
        <w:t xml:space="preserve">IF </w:t>
      </w:r>
      <w:r w:rsidR="009963DF">
        <w:rPr>
          <w:color w:val="FF0000"/>
        </w:rPr>
        <w:t>P</w:t>
      </w:r>
      <w:r w:rsidRPr="008B6891">
        <w:rPr>
          <w:color w:val="FF0000"/>
        </w:rPr>
        <w:t>ZY THEN</w:t>
      </w:r>
    </w:p>
    <w:p w14:paraId="00C950B4" w14:textId="77777777" w:rsidR="008B6891" w:rsidRPr="008B6891" w:rsidRDefault="008B6891" w:rsidP="008B6891">
      <w:pPr>
        <w:rPr>
          <w:color w:val="FF0000"/>
        </w:rPr>
      </w:pPr>
      <w:r w:rsidRPr="008B6891">
        <w:rPr>
          <w:color w:val="FF0000"/>
        </w:rPr>
        <w:t>IF Relative THEN</w:t>
      </w:r>
    </w:p>
    <w:p w14:paraId="4629C7CE" w14:textId="34BD7FCD" w:rsidR="008B6891" w:rsidRDefault="008B6891" w:rsidP="008B6891">
      <w:pPr>
        <w:rPr>
          <w:color w:val="FF0000"/>
        </w:rPr>
      </w:pPr>
      <w:r w:rsidRPr="008B6891">
        <w:rPr>
          <w:color w:val="FF0000"/>
        </w:rPr>
        <w:t xml:space="preserve">diffZ_mm := </w:t>
      </w:r>
      <w:r w:rsidR="006D228C">
        <w:rPr>
          <w:color w:val="FF0000"/>
        </w:rPr>
        <w:t>sy*</w:t>
      </w:r>
      <w:r w:rsidRPr="008B6891">
        <w:rPr>
          <w:color w:val="FF0000"/>
        </w:rPr>
        <w:t>ABS(Z - Z_ant);</w:t>
      </w:r>
    </w:p>
    <w:p w14:paraId="3CE7145F" w14:textId="091640F7" w:rsidR="00504E74" w:rsidRPr="008B6891" w:rsidRDefault="002D48C9" w:rsidP="008B6891">
      <w:pPr>
        <w:rPr>
          <w:color w:val="FF0000"/>
        </w:rPr>
      </w:pPr>
      <w:r>
        <w:rPr>
          <w:color w:val="FF0000"/>
        </w:rPr>
        <w:t>Z</w:t>
      </w:r>
      <w:r w:rsidR="003047A7">
        <w:rPr>
          <w:color w:val="FF0000"/>
        </w:rPr>
        <w:t>1</w:t>
      </w:r>
      <w:r>
        <w:rPr>
          <w:color w:val="FF0000"/>
        </w:rPr>
        <w:t xml:space="preserve"> </w:t>
      </w:r>
      <w:r w:rsidR="00776C29">
        <w:rPr>
          <w:color w:val="FF0000"/>
        </w:rPr>
        <w:t xml:space="preserve"> := diffZ_mm ;</w:t>
      </w:r>
    </w:p>
    <w:p w14:paraId="4BE30F71" w14:textId="5C78FF57" w:rsidR="008B6891" w:rsidRDefault="008B6891" w:rsidP="008B6891">
      <w:pPr>
        <w:rPr>
          <w:color w:val="FF0000"/>
        </w:rPr>
      </w:pPr>
      <w:r w:rsidRPr="008B6891">
        <w:rPr>
          <w:color w:val="FF0000"/>
        </w:rPr>
        <w:t xml:space="preserve">diffY_mm := </w:t>
      </w:r>
      <w:r w:rsidR="006D228C">
        <w:rPr>
          <w:color w:val="FF0000"/>
        </w:rPr>
        <w:t>sx*</w:t>
      </w:r>
      <w:r w:rsidRPr="008B6891">
        <w:rPr>
          <w:color w:val="FF0000"/>
        </w:rPr>
        <w:t>ABS(Y - Y_ant)</w:t>
      </w:r>
      <w:r w:rsidR="00461B4C">
        <w:rPr>
          <w:color w:val="FF0000"/>
        </w:rPr>
        <w:t>;</w:t>
      </w:r>
    </w:p>
    <w:p w14:paraId="7B359830" w14:textId="50885895" w:rsidR="00461B4C" w:rsidRPr="008B6891" w:rsidRDefault="00461B4C" w:rsidP="008B6891">
      <w:pPr>
        <w:rPr>
          <w:color w:val="FF0000"/>
        </w:rPr>
      </w:pPr>
      <w:r>
        <w:rPr>
          <w:color w:val="FF0000"/>
        </w:rPr>
        <w:t>Y</w:t>
      </w:r>
      <w:r w:rsidR="008D492A">
        <w:rPr>
          <w:color w:val="FF0000"/>
        </w:rPr>
        <w:t xml:space="preserve">1 </w:t>
      </w:r>
      <w:r>
        <w:rPr>
          <w:color w:val="FF0000"/>
        </w:rPr>
        <w:t>:= diffY_mm;</w:t>
      </w:r>
    </w:p>
    <w:p w14:paraId="60D42CAD" w14:textId="77777777" w:rsidR="008B6891" w:rsidRPr="008B6891" w:rsidRDefault="008B6891" w:rsidP="008B6891">
      <w:pPr>
        <w:rPr>
          <w:color w:val="FF0000"/>
        </w:rPr>
      </w:pPr>
      <w:r w:rsidRPr="008B6891">
        <w:rPr>
          <w:color w:val="FF0000"/>
        </w:rPr>
        <w:t>IF PHELICAL THEN</w:t>
      </w:r>
    </w:p>
    <w:p w14:paraId="46C2E5C1" w14:textId="77777777" w:rsidR="008B6891" w:rsidRDefault="008B6891" w:rsidP="008B6891">
      <w:pPr>
        <w:rPr>
          <w:color w:val="FF0000"/>
        </w:rPr>
      </w:pPr>
      <w:r w:rsidRPr="008B6891">
        <w:rPr>
          <w:color w:val="FF0000"/>
        </w:rPr>
        <w:t>diffX_mm := X;</w:t>
      </w:r>
    </w:p>
    <w:p w14:paraId="2DA7DCF8" w14:textId="66F4DC6A" w:rsidR="00DB53A5" w:rsidRPr="008B6891" w:rsidRDefault="00021D57" w:rsidP="008B6891">
      <w:pPr>
        <w:rPr>
          <w:color w:val="FF0000"/>
        </w:rPr>
      </w:pPr>
      <w:r>
        <w:rPr>
          <w:color w:val="FF0000"/>
        </w:rPr>
        <w:t>X1 := X ;</w:t>
      </w:r>
    </w:p>
    <w:p w14:paraId="3DF4EF16" w14:textId="77777777" w:rsidR="008B6891" w:rsidRPr="008B6891" w:rsidRDefault="008B6891" w:rsidP="008B6891">
      <w:pPr>
        <w:rPr>
          <w:color w:val="FF0000"/>
        </w:rPr>
      </w:pPr>
      <w:r w:rsidRPr="008B6891">
        <w:rPr>
          <w:color w:val="FF0000"/>
        </w:rPr>
        <w:t>END_IF;</w:t>
      </w:r>
    </w:p>
    <w:p w14:paraId="7884EDE3" w14:textId="77777777" w:rsidR="008B6891" w:rsidRPr="008B6891" w:rsidRDefault="008B6891" w:rsidP="008B6891">
      <w:pPr>
        <w:rPr>
          <w:color w:val="FF0000"/>
        </w:rPr>
      </w:pPr>
      <w:r w:rsidRPr="008B6891">
        <w:rPr>
          <w:color w:val="FF0000"/>
        </w:rPr>
        <w:t>END_IF;</w:t>
      </w:r>
    </w:p>
    <w:p w14:paraId="1EA727EF" w14:textId="77777777" w:rsidR="008B6891" w:rsidRPr="008B6891" w:rsidRDefault="008B6891" w:rsidP="008B6891">
      <w:pPr>
        <w:rPr>
          <w:color w:val="FF0000"/>
        </w:rPr>
      </w:pPr>
      <w:r w:rsidRPr="008B6891">
        <w:rPr>
          <w:color w:val="FF0000"/>
        </w:rPr>
        <w:t>ELSE</w:t>
      </w:r>
    </w:p>
    <w:p w14:paraId="0DB3C914" w14:textId="62F48AE0" w:rsidR="008B6891" w:rsidRDefault="008B6891" w:rsidP="008B6891">
      <w:pPr>
        <w:rPr>
          <w:color w:val="FF0000"/>
        </w:rPr>
      </w:pPr>
      <w:r w:rsidRPr="008B6891">
        <w:rPr>
          <w:color w:val="FF0000"/>
        </w:rPr>
        <w:t>diffZ_mm := ABS(Z - Z_ant);</w:t>
      </w:r>
      <w:r w:rsidR="00C74FF0">
        <w:rPr>
          <w:color w:val="FF0000"/>
        </w:rPr>
        <w:t xml:space="preserve"> </w:t>
      </w:r>
      <w:r w:rsidR="00A83842">
        <w:rPr>
          <w:color w:val="FF0000"/>
        </w:rPr>
        <w:t xml:space="preserve">// </w:t>
      </w:r>
      <w:r w:rsidR="00C74FF0">
        <w:rPr>
          <w:color w:val="FF0000"/>
        </w:rPr>
        <w:t>absoluto</w:t>
      </w:r>
      <w:r w:rsidR="00EF08DB">
        <w:rPr>
          <w:color w:val="FF0000"/>
        </w:rPr>
        <w:t xml:space="preserve">  sem sinal </w:t>
      </w:r>
    </w:p>
    <w:p w14:paraId="63CB6E60" w14:textId="59CACF56" w:rsidR="0062602C" w:rsidRPr="008B6891" w:rsidRDefault="007C1359" w:rsidP="008B6891">
      <w:pPr>
        <w:rPr>
          <w:color w:val="FF0000"/>
        </w:rPr>
      </w:pPr>
      <w:r>
        <w:rPr>
          <w:color w:val="FF0000"/>
        </w:rPr>
        <w:t xml:space="preserve">Z1 := </w:t>
      </w:r>
      <w:r w:rsidR="00CA15E4">
        <w:rPr>
          <w:color w:val="FF0000"/>
        </w:rPr>
        <w:t>Z</w:t>
      </w:r>
      <w:r w:rsidR="00462025">
        <w:rPr>
          <w:color w:val="FF0000"/>
        </w:rPr>
        <w:t xml:space="preserve"> ;</w:t>
      </w:r>
    </w:p>
    <w:p w14:paraId="4535C228" w14:textId="54CD7D0F" w:rsidR="008B6891" w:rsidRDefault="008B6891" w:rsidP="008B6891">
      <w:pPr>
        <w:rPr>
          <w:color w:val="FF0000"/>
        </w:rPr>
      </w:pPr>
      <w:r w:rsidRPr="008B6891">
        <w:rPr>
          <w:color w:val="FF0000"/>
        </w:rPr>
        <w:t>diffY_mm := ABS(Y - Y_ant);</w:t>
      </w:r>
      <w:r w:rsidR="00C74FF0">
        <w:rPr>
          <w:color w:val="FF0000"/>
        </w:rPr>
        <w:t>// absoluto</w:t>
      </w:r>
      <w:r w:rsidR="00E21FE6">
        <w:rPr>
          <w:color w:val="FF0000"/>
        </w:rPr>
        <w:t xml:space="preserve"> sem sinal </w:t>
      </w:r>
    </w:p>
    <w:p w14:paraId="0E16EA0C" w14:textId="2534B8E9" w:rsidR="00FB1F81" w:rsidRPr="008B6891" w:rsidRDefault="00FB1F81" w:rsidP="008B6891">
      <w:pPr>
        <w:rPr>
          <w:color w:val="FF0000"/>
        </w:rPr>
      </w:pPr>
      <w:r>
        <w:rPr>
          <w:color w:val="FF0000"/>
        </w:rPr>
        <w:t xml:space="preserve">Y1 </w:t>
      </w:r>
      <w:r w:rsidR="006555E8">
        <w:rPr>
          <w:color w:val="FF0000"/>
        </w:rPr>
        <w:t xml:space="preserve">:= </w:t>
      </w:r>
      <w:r w:rsidR="00767A89">
        <w:rPr>
          <w:color w:val="FF0000"/>
        </w:rPr>
        <w:t>Y</w:t>
      </w:r>
      <w:r w:rsidR="006555E8">
        <w:rPr>
          <w:color w:val="FF0000"/>
        </w:rPr>
        <w:t xml:space="preserve"> ;</w:t>
      </w:r>
    </w:p>
    <w:p w14:paraId="3A6653B8" w14:textId="77777777" w:rsidR="008B6891" w:rsidRPr="008B6891" w:rsidRDefault="008B6891" w:rsidP="008B6891">
      <w:pPr>
        <w:rPr>
          <w:color w:val="FF0000"/>
        </w:rPr>
      </w:pPr>
      <w:r w:rsidRPr="008B6891">
        <w:rPr>
          <w:color w:val="FF0000"/>
        </w:rPr>
        <w:t>IF PHELICAL THEN</w:t>
      </w:r>
    </w:p>
    <w:p w14:paraId="02A695DC" w14:textId="28C2179A" w:rsidR="008B6891" w:rsidRDefault="008B6891" w:rsidP="008B6891">
      <w:pPr>
        <w:rPr>
          <w:color w:val="FF0000"/>
        </w:rPr>
      </w:pPr>
      <w:r w:rsidRPr="008B6891">
        <w:rPr>
          <w:color w:val="FF0000"/>
        </w:rPr>
        <w:t>diffX_mm := X</w:t>
      </w:r>
      <w:r w:rsidR="005C6992">
        <w:rPr>
          <w:color w:val="FF0000"/>
        </w:rPr>
        <w:t xml:space="preserve"> </w:t>
      </w:r>
      <w:r w:rsidRPr="008B6891">
        <w:rPr>
          <w:color w:val="FF0000"/>
        </w:rPr>
        <w:t>;</w:t>
      </w:r>
      <w:r w:rsidR="00630F78">
        <w:rPr>
          <w:color w:val="FF0000"/>
        </w:rPr>
        <w:t xml:space="preserve"> </w:t>
      </w:r>
      <w:r w:rsidR="008D0568">
        <w:rPr>
          <w:color w:val="FF0000"/>
        </w:rPr>
        <w:t xml:space="preserve">// absoluto </w:t>
      </w:r>
    </w:p>
    <w:p w14:paraId="286E4C82" w14:textId="0D4BA5B4" w:rsidR="00FC4810" w:rsidRPr="008B6891" w:rsidRDefault="00FC4810" w:rsidP="008B6891">
      <w:pPr>
        <w:rPr>
          <w:color w:val="FF0000"/>
        </w:rPr>
      </w:pPr>
      <w:r>
        <w:rPr>
          <w:color w:val="FF0000"/>
        </w:rPr>
        <w:t>X1 := X + X_ant ;</w:t>
      </w:r>
    </w:p>
    <w:p w14:paraId="4BCFCE7F" w14:textId="77777777" w:rsidR="008B6891" w:rsidRPr="008B6891" w:rsidRDefault="008B6891" w:rsidP="008B6891">
      <w:pPr>
        <w:rPr>
          <w:color w:val="FF0000"/>
        </w:rPr>
      </w:pPr>
      <w:r w:rsidRPr="008B6891">
        <w:rPr>
          <w:color w:val="FF0000"/>
        </w:rPr>
        <w:t>END_IF;</w:t>
      </w:r>
    </w:p>
    <w:p w14:paraId="7E31B31B" w14:textId="77777777" w:rsidR="008B6891" w:rsidRPr="008B6891" w:rsidRDefault="008B6891" w:rsidP="008B6891">
      <w:pPr>
        <w:rPr>
          <w:color w:val="FF0000"/>
        </w:rPr>
      </w:pPr>
      <w:r w:rsidRPr="008B6891">
        <w:rPr>
          <w:color w:val="FF0000"/>
        </w:rPr>
        <w:t>END_IF;</w:t>
      </w:r>
    </w:p>
    <w:p w14:paraId="0CB9C39F" w14:textId="53B102E7" w:rsidR="00081539" w:rsidRDefault="008B6891" w:rsidP="00B23F64">
      <w:pPr>
        <w:rPr>
          <w:color w:val="FF0000"/>
        </w:rPr>
      </w:pPr>
      <w:r w:rsidRPr="008B6891">
        <w:rPr>
          <w:color w:val="FF0000"/>
        </w:rPr>
        <w:t>END_IF;</w:t>
      </w:r>
    </w:p>
    <w:p w14:paraId="04558EE7" w14:textId="77777777" w:rsidR="00081539" w:rsidRPr="00B23F64" w:rsidRDefault="00081539" w:rsidP="00B23F64">
      <w:pPr>
        <w:rPr>
          <w:color w:val="FF0000"/>
        </w:rPr>
      </w:pPr>
    </w:p>
    <w:p w14:paraId="570FE3BF" w14:textId="77777777" w:rsidR="00B23F64" w:rsidRPr="00B23F64" w:rsidRDefault="00B23F64" w:rsidP="00B23F64">
      <w:pPr>
        <w:rPr>
          <w:color w:val="FF0000"/>
        </w:rPr>
      </w:pPr>
    </w:p>
    <w:p w14:paraId="17A10642" w14:textId="77777777" w:rsidR="00720CA8" w:rsidRDefault="00720CA8">
      <w:pPr>
        <w:rPr>
          <w:color w:val="FF0000"/>
        </w:rPr>
      </w:pPr>
      <w:r w:rsidRPr="00B23F64">
        <w:rPr>
          <w:color w:val="FF0000"/>
        </w:rPr>
        <w:t>(* Y *)</w:t>
      </w:r>
    </w:p>
    <w:p w14:paraId="605B54EE" w14:textId="77777777" w:rsidR="00F904D5" w:rsidRDefault="00F904D5">
      <w:pPr>
        <w:rPr>
          <w:color w:val="FF0000"/>
        </w:rPr>
      </w:pPr>
    </w:p>
    <w:p w14:paraId="6BE74566" w14:textId="40FB8851" w:rsidR="00F904D5" w:rsidRPr="008B6891" w:rsidRDefault="00F904D5">
      <w:pPr>
        <w:rPr>
          <w:color w:val="FF0000"/>
        </w:rPr>
      </w:pPr>
      <w:r w:rsidRPr="008B6891">
        <w:rPr>
          <w:color w:val="FF0000"/>
        </w:rPr>
        <w:t xml:space="preserve">IF </w:t>
      </w:r>
      <w:r w:rsidR="009963DF">
        <w:rPr>
          <w:color w:val="FF0000"/>
        </w:rPr>
        <w:t>P</w:t>
      </w:r>
      <w:r w:rsidRPr="008B6891">
        <w:rPr>
          <w:color w:val="FF0000"/>
        </w:rPr>
        <w:t>Z</w:t>
      </w:r>
      <w:r w:rsidR="000E3221">
        <w:rPr>
          <w:color w:val="FF0000"/>
        </w:rPr>
        <w:t>X</w:t>
      </w:r>
      <w:r w:rsidRPr="008B6891">
        <w:rPr>
          <w:color w:val="FF0000"/>
        </w:rPr>
        <w:t xml:space="preserve"> THEN</w:t>
      </w:r>
    </w:p>
    <w:p w14:paraId="225E382B" w14:textId="77777777" w:rsidR="00F904D5" w:rsidRPr="008B6891" w:rsidRDefault="00F904D5">
      <w:pPr>
        <w:rPr>
          <w:color w:val="FF0000"/>
        </w:rPr>
      </w:pPr>
      <w:r w:rsidRPr="008B6891">
        <w:rPr>
          <w:color w:val="FF0000"/>
        </w:rPr>
        <w:t>IF Relative THEN</w:t>
      </w:r>
    </w:p>
    <w:p w14:paraId="139D827F" w14:textId="77777777" w:rsidR="00F904D5" w:rsidRDefault="00F904D5">
      <w:pPr>
        <w:rPr>
          <w:color w:val="FF0000"/>
        </w:rPr>
      </w:pPr>
      <w:r w:rsidRPr="008B6891">
        <w:rPr>
          <w:color w:val="FF0000"/>
        </w:rPr>
        <w:t xml:space="preserve">diffZ_mm := </w:t>
      </w:r>
      <w:r>
        <w:rPr>
          <w:color w:val="FF0000"/>
        </w:rPr>
        <w:t>sy*</w:t>
      </w:r>
      <w:r w:rsidRPr="008B6891">
        <w:rPr>
          <w:color w:val="FF0000"/>
        </w:rPr>
        <w:t>ABS(Z - Z_ant);</w:t>
      </w:r>
    </w:p>
    <w:p w14:paraId="26F9D64F" w14:textId="754E86D1" w:rsidR="00B41DC2" w:rsidRPr="008B6891" w:rsidRDefault="00063F1F">
      <w:pPr>
        <w:rPr>
          <w:color w:val="FF0000"/>
        </w:rPr>
      </w:pPr>
      <w:r>
        <w:rPr>
          <w:color w:val="FF0000"/>
        </w:rPr>
        <w:t>Z</w:t>
      </w:r>
      <w:r w:rsidR="00185E0D">
        <w:rPr>
          <w:color w:val="FF0000"/>
        </w:rPr>
        <w:t>1</w:t>
      </w:r>
      <w:r>
        <w:rPr>
          <w:color w:val="FF0000"/>
        </w:rPr>
        <w:t xml:space="preserve"> := diffZ_mm;</w:t>
      </w:r>
    </w:p>
    <w:p w14:paraId="1CA3F072" w14:textId="5841BE95" w:rsidR="00F904D5" w:rsidRDefault="00F904D5">
      <w:pPr>
        <w:rPr>
          <w:color w:val="FF0000"/>
        </w:rPr>
      </w:pPr>
      <w:r w:rsidRPr="008B6891">
        <w:rPr>
          <w:color w:val="FF0000"/>
        </w:rPr>
        <w:t>diff</w:t>
      </w:r>
      <w:r w:rsidR="00C5045E">
        <w:rPr>
          <w:color w:val="FF0000"/>
        </w:rPr>
        <w:t>X</w:t>
      </w:r>
      <w:r w:rsidRPr="008B6891">
        <w:rPr>
          <w:color w:val="FF0000"/>
        </w:rPr>
        <w:t xml:space="preserve">_mm := </w:t>
      </w:r>
      <w:r>
        <w:rPr>
          <w:color w:val="FF0000"/>
        </w:rPr>
        <w:t>sx*</w:t>
      </w:r>
      <w:r w:rsidRPr="008B6891">
        <w:rPr>
          <w:color w:val="FF0000"/>
        </w:rPr>
        <w:t>ABS(</w:t>
      </w:r>
      <w:r w:rsidR="000E3221">
        <w:rPr>
          <w:color w:val="FF0000"/>
        </w:rPr>
        <w:t>X</w:t>
      </w:r>
      <w:r w:rsidRPr="008B6891">
        <w:rPr>
          <w:color w:val="FF0000"/>
        </w:rPr>
        <w:t xml:space="preserve"> - </w:t>
      </w:r>
      <w:r w:rsidR="000E3221">
        <w:rPr>
          <w:color w:val="FF0000"/>
        </w:rPr>
        <w:t>X</w:t>
      </w:r>
      <w:r w:rsidRPr="008B6891">
        <w:rPr>
          <w:color w:val="FF0000"/>
        </w:rPr>
        <w:t>_ant);</w:t>
      </w:r>
    </w:p>
    <w:p w14:paraId="21A73964" w14:textId="7DD496FE" w:rsidR="00D2402F" w:rsidRPr="008B6891" w:rsidRDefault="00D2402F">
      <w:pPr>
        <w:rPr>
          <w:color w:val="FF0000"/>
        </w:rPr>
      </w:pPr>
      <w:r>
        <w:rPr>
          <w:color w:val="FF0000"/>
        </w:rPr>
        <w:t>X</w:t>
      </w:r>
      <w:r w:rsidR="00C511F4">
        <w:rPr>
          <w:color w:val="FF0000"/>
        </w:rPr>
        <w:t>1</w:t>
      </w:r>
      <w:r>
        <w:rPr>
          <w:color w:val="FF0000"/>
        </w:rPr>
        <w:t xml:space="preserve"> := diffX_mm;</w:t>
      </w:r>
    </w:p>
    <w:p w14:paraId="584C02A1" w14:textId="77777777" w:rsidR="00F904D5" w:rsidRPr="008B6891" w:rsidRDefault="00F904D5">
      <w:pPr>
        <w:rPr>
          <w:color w:val="FF0000"/>
        </w:rPr>
      </w:pPr>
      <w:r w:rsidRPr="008B6891">
        <w:rPr>
          <w:color w:val="FF0000"/>
        </w:rPr>
        <w:t>IF PHELICAL THEN</w:t>
      </w:r>
    </w:p>
    <w:p w14:paraId="770DC3AF" w14:textId="0FE7FB91" w:rsidR="00F904D5" w:rsidRDefault="00F904D5">
      <w:pPr>
        <w:rPr>
          <w:color w:val="FF0000"/>
        </w:rPr>
      </w:pPr>
      <w:r w:rsidRPr="008B6891">
        <w:rPr>
          <w:color w:val="FF0000"/>
        </w:rPr>
        <w:t>diff</w:t>
      </w:r>
      <w:r w:rsidR="00A615A7">
        <w:rPr>
          <w:color w:val="FF0000"/>
        </w:rPr>
        <w:t>Y</w:t>
      </w:r>
      <w:r w:rsidRPr="008B6891">
        <w:rPr>
          <w:color w:val="FF0000"/>
        </w:rPr>
        <w:t xml:space="preserve">_mm := </w:t>
      </w:r>
      <w:r w:rsidR="000E3221">
        <w:rPr>
          <w:color w:val="FF0000"/>
        </w:rPr>
        <w:t>Y</w:t>
      </w:r>
      <w:r w:rsidRPr="008B6891">
        <w:rPr>
          <w:color w:val="FF0000"/>
        </w:rPr>
        <w:t>;</w:t>
      </w:r>
    </w:p>
    <w:p w14:paraId="39BC4FC1" w14:textId="7AA33EF2" w:rsidR="00C511F4" w:rsidRPr="008B6891" w:rsidRDefault="00C511F4">
      <w:pPr>
        <w:rPr>
          <w:color w:val="FF0000"/>
        </w:rPr>
      </w:pPr>
      <w:r>
        <w:rPr>
          <w:color w:val="FF0000"/>
        </w:rPr>
        <w:t>Y1 := Y ;</w:t>
      </w:r>
    </w:p>
    <w:p w14:paraId="661911AC" w14:textId="77777777" w:rsidR="00F904D5" w:rsidRPr="008B6891" w:rsidRDefault="00F904D5">
      <w:pPr>
        <w:rPr>
          <w:color w:val="FF0000"/>
        </w:rPr>
      </w:pPr>
      <w:r w:rsidRPr="008B6891">
        <w:rPr>
          <w:color w:val="FF0000"/>
        </w:rPr>
        <w:t>END_IF;</w:t>
      </w:r>
    </w:p>
    <w:p w14:paraId="6AC7F27C" w14:textId="77777777" w:rsidR="00720CA8" w:rsidRPr="008B6891" w:rsidRDefault="00720CA8">
      <w:pPr>
        <w:rPr>
          <w:color w:val="FF0000"/>
        </w:rPr>
      </w:pPr>
      <w:r w:rsidRPr="008B6891">
        <w:rPr>
          <w:color w:val="FF0000"/>
        </w:rPr>
        <w:t>END_IF;</w:t>
      </w:r>
    </w:p>
    <w:p w14:paraId="13AE7AAE" w14:textId="77777777" w:rsidR="00720CA8" w:rsidRPr="008B6891" w:rsidRDefault="00720CA8">
      <w:pPr>
        <w:rPr>
          <w:color w:val="FF0000"/>
        </w:rPr>
      </w:pPr>
      <w:r w:rsidRPr="008B6891">
        <w:rPr>
          <w:color w:val="FF0000"/>
        </w:rPr>
        <w:t>ELSE</w:t>
      </w:r>
    </w:p>
    <w:p w14:paraId="27A533F6" w14:textId="77777777" w:rsidR="00F904D5" w:rsidRDefault="00F904D5">
      <w:pPr>
        <w:rPr>
          <w:color w:val="FF0000"/>
        </w:rPr>
      </w:pPr>
      <w:r w:rsidRPr="008B6891">
        <w:rPr>
          <w:color w:val="FF0000"/>
        </w:rPr>
        <w:t>diffZ_mm := ABS(Z - Z_ant);</w:t>
      </w:r>
      <w:r>
        <w:rPr>
          <w:color w:val="FF0000"/>
        </w:rPr>
        <w:t xml:space="preserve"> // absoluto  sem sinal </w:t>
      </w:r>
    </w:p>
    <w:p w14:paraId="5298463C" w14:textId="2BE5A500" w:rsidR="00D86CC8" w:rsidRPr="008B6891" w:rsidRDefault="00D86CC8">
      <w:pPr>
        <w:rPr>
          <w:color w:val="FF0000"/>
        </w:rPr>
      </w:pPr>
      <w:r>
        <w:rPr>
          <w:color w:val="FF0000"/>
        </w:rPr>
        <w:t>Z1 :</w:t>
      </w:r>
      <w:r w:rsidR="00476718">
        <w:rPr>
          <w:color w:val="FF0000"/>
        </w:rPr>
        <w:t>= Z ;</w:t>
      </w:r>
    </w:p>
    <w:p w14:paraId="07C73A8A" w14:textId="2D543E8A" w:rsidR="00F904D5" w:rsidRDefault="00F904D5">
      <w:pPr>
        <w:rPr>
          <w:color w:val="FF0000"/>
        </w:rPr>
      </w:pPr>
      <w:r w:rsidRPr="008B6891">
        <w:rPr>
          <w:color w:val="FF0000"/>
        </w:rPr>
        <w:t>diff</w:t>
      </w:r>
      <w:r w:rsidR="00C5045E">
        <w:rPr>
          <w:color w:val="FF0000"/>
        </w:rPr>
        <w:t>X</w:t>
      </w:r>
      <w:r w:rsidRPr="008B6891">
        <w:rPr>
          <w:color w:val="FF0000"/>
        </w:rPr>
        <w:t>_mm := ABS(</w:t>
      </w:r>
      <w:r w:rsidR="00C5045E">
        <w:rPr>
          <w:color w:val="FF0000"/>
        </w:rPr>
        <w:t>X</w:t>
      </w:r>
      <w:r w:rsidRPr="008B6891">
        <w:rPr>
          <w:color w:val="FF0000"/>
        </w:rPr>
        <w:t xml:space="preserve"> - </w:t>
      </w:r>
      <w:r w:rsidR="00C5045E">
        <w:rPr>
          <w:color w:val="FF0000"/>
        </w:rPr>
        <w:t>X</w:t>
      </w:r>
      <w:r w:rsidRPr="008B6891">
        <w:rPr>
          <w:color w:val="FF0000"/>
        </w:rPr>
        <w:t>_ant);</w:t>
      </w:r>
      <w:r>
        <w:rPr>
          <w:color w:val="FF0000"/>
        </w:rPr>
        <w:t xml:space="preserve">// absoluto sem sinal </w:t>
      </w:r>
    </w:p>
    <w:p w14:paraId="73BED4F5" w14:textId="7ACA0E76" w:rsidR="00945241" w:rsidRPr="008B6891" w:rsidRDefault="00945241">
      <w:pPr>
        <w:rPr>
          <w:color w:val="FF0000"/>
        </w:rPr>
      </w:pPr>
      <w:r>
        <w:rPr>
          <w:color w:val="FF0000"/>
        </w:rPr>
        <w:t>X1 := X</w:t>
      </w:r>
      <w:r w:rsidR="005613C4">
        <w:rPr>
          <w:color w:val="FF0000"/>
        </w:rPr>
        <w:t xml:space="preserve"> </w:t>
      </w:r>
      <w:r>
        <w:rPr>
          <w:color w:val="FF0000"/>
        </w:rPr>
        <w:t>;</w:t>
      </w:r>
    </w:p>
    <w:p w14:paraId="011D6F44" w14:textId="77777777" w:rsidR="00F904D5" w:rsidRPr="008B6891" w:rsidRDefault="00F904D5">
      <w:pPr>
        <w:rPr>
          <w:color w:val="FF0000"/>
        </w:rPr>
      </w:pPr>
      <w:r w:rsidRPr="008B6891">
        <w:rPr>
          <w:color w:val="FF0000"/>
        </w:rPr>
        <w:t>IF PHELICAL THEN</w:t>
      </w:r>
    </w:p>
    <w:p w14:paraId="614240D8" w14:textId="3BB86A8D" w:rsidR="00F904D5" w:rsidRDefault="00F904D5">
      <w:pPr>
        <w:rPr>
          <w:color w:val="FF0000"/>
        </w:rPr>
      </w:pPr>
      <w:r w:rsidRPr="008B6891">
        <w:rPr>
          <w:color w:val="FF0000"/>
        </w:rPr>
        <w:t>diff</w:t>
      </w:r>
      <w:r w:rsidR="00A615A7">
        <w:rPr>
          <w:color w:val="FF0000"/>
        </w:rPr>
        <w:t>Y</w:t>
      </w:r>
      <w:r w:rsidRPr="008B6891">
        <w:rPr>
          <w:color w:val="FF0000"/>
        </w:rPr>
        <w:t xml:space="preserve">_mm := </w:t>
      </w:r>
      <w:r w:rsidR="00A960C1">
        <w:rPr>
          <w:color w:val="FF0000"/>
        </w:rPr>
        <w:t>Y</w:t>
      </w:r>
      <w:r>
        <w:rPr>
          <w:color w:val="FF0000"/>
        </w:rPr>
        <w:t xml:space="preserve"> </w:t>
      </w:r>
      <w:r w:rsidR="000C09EE">
        <w:rPr>
          <w:color w:val="FF0000"/>
        </w:rPr>
        <w:t xml:space="preserve"> </w:t>
      </w:r>
      <w:r w:rsidR="00CA0DD4">
        <w:rPr>
          <w:color w:val="FF0000"/>
        </w:rPr>
        <w:t>;</w:t>
      </w:r>
    </w:p>
    <w:p w14:paraId="2238C66D" w14:textId="5892F008" w:rsidR="00124F93" w:rsidRPr="008B6891" w:rsidRDefault="00124F93">
      <w:pPr>
        <w:rPr>
          <w:color w:val="FF0000"/>
        </w:rPr>
      </w:pPr>
      <w:r>
        <w:rPr>
          <w:color w:val="FF0000"/>
        </w:rPr>
        <w:t xml:space="preserve">Y1 </w:t>
      </w:r>
      <w:r w:rsidR="00426344">
        <w:rPr>
          <w:color w:val="FF0000"/>
        </w:rPr>
        <w:t>:= Y + Y_ant ;</w:t>
      </w:r>
    </w:p>
    <w:p w14:paraId="45BE80B3" w14:textId="77777777" w:rsidR="00720CA8" w:rsidRPr="008B6891" w:rsidRDefault="00720CA8">
      <w:pPr>
        <w:rPr>
          <w:color w:val="FF0000"/>
        </w:rPr>
      </w:pPr>
      <w:r w:rsidRPr="008B6891">
        <w:rPr>
          <w:color w:val="FF0000"/>
        </w:rPr>
        <w:t>END_IF;</w:t>
      </w:r>
    </w:p>
    <w:p w14:paraId="385C3D5A" w14:textId="77777777" w:rsidR="00F904D5" w:rsidRPr="008B6891" w:rsidRDefault="00F904D5">
      <w:pPr>
        <w:rPr>
          <w:color w:val="FF0000"/>
        </w:rPr>
      </w:pPr>
      <w:r w:rsidRPr="008B6891">
        <w:rPr>
          <w:color w:val="FF0000"/>
        </w:rPr>
        <w:t>END_IF;</w:t>
      </w:r>
    </w:p>
    <w:p w14:paraId="45AA75DE" w14:textId="77777777" w:rsidR="00F904D5" w:rsidRDefault="00F904D5">
      <w:pPr>
        <w:rPr>
          <w:color w:val="FF0000"/>
        </w:rPr>
      </w:pPr>
      <w:r w:rsidRPr="008B6891">
        <w:rPr>
          <w:color w:val="FF0000"/>
        </w:rPr>
        <w:t>END_IF;</w:t>
      </w:r>
    </w:p>
    <w:p w14:paraId="272B8108" w14:textId="77777777" w:rsidR="00F904D5" w:rsidRPr="00B23F64" w:rsidRDefault="00F904D5">
      <w:pPr>
        <w:rPr>
          <w:color w:val="FF0000"/>
        </w:rPr>
      </w:pPr>
    </w:p>
    <w:p w14:paraId="36AF9845" w14:textId="77777777" w:rsidR="00720CA8" w:rsidRPr="00B23F64" w:rsidRDefault="00720CA8">
      <w:pPr>
        <w:rPr>
          <w:color w:val="FF0000"/>
        </w:rPr>
      </w:pPr>
    </w:p>
    <w:p w14:paraId="0971585A" w14:textId="77777777" w:rsidR="00720CA8" w:rsidRDefault="00720CA8">
      <w:pPr>
        <w:rPr>
          <w:color w:val="FF0000"/>
        </w:rPr>
      </w:pPr>
      <w:r w:rsidRPr="00B23F64">
        <w:rPr>
          <w:color w:val="FF0000"/>
        </w:rPr>
        <w:t>(* Z *)</w:t>
      </w:r>
    </w:p>
    <w:p w14:paraId="78579513" w14:textId="77777777" w:rsidR="00646D7C" w:rsidRDefault="00646D7C">
      <w:pPr>
        <w:rPr>
          <w:color w:val="FF0000"/>
        </w:rPr>
      </w:pPr>
    </w:p>
    <w:p w14:paraId="3F5921D9" w14:textId="50DCCE20" w:rsidR="00646D7C" w:rsidRPr="008B6891" w:rsidRDefault="00646D7C">
      <w:pPr>
        <w:rPr>
          <w:color w:val="FF0000"/>
        </w:rPr>
      </w:pPr>
      <w:r w:rsidRPr="008B6891">
        <w:rPr>
          <w:color w:val="FF0000"/>
        </w:rPr>
        <w:t xml:space="preserve">IF </w:t>
      </w:r>
      <w:r w:rsidR="00610EEA">
        <w:rPr>
          <w:color w:val="FF0000"/>
        </w:rPr>
        <w:t>P</w:t>
      </w:r>
      <w:r w:rsidR="00D5532C">
        <w:rPr>
          <w:color w:val="FF0000"/>
        </w:rPr>
        <w:t>XY</w:t>
      </w:r>
      <w:r w:rsidRPr="008B6891">
        <w:rPr>
          <w:color w:val="FF0000"/>
        </w:rPr>
        <w:t xml:space="preserve"> THEN</w:t>
      </w:r>
    </w:p>
    <w:p w14:paraId="597459DF" w14:textId="77777777" w:rsidR="00646D7C" w:rsidRPr="008B6891" w:rsidRDefault="00646D7C">
      <w:pPr>
        <w:rPr>
          <w:color w:val="FF0000"/>
        </w:rPr>
      </w:pPr>
      <w:r w:rsidRPr="008B6891">
        <w:rPr>
          <w:color w:val="FF0000"/>
        </w:rPr>
        <w:t>IF Relative THEN</w:t>
      </w:r>
    </w:p>
    <w:p w14:paraId="5FA8AA42" w14:textId="09BC8C3F" w:rsidR="00646D7C" w:rsidRDefault="00646D7C">
      <w:pPr>
        <w:rPr>
          <w:color w:val="FF0000"/>
        </w:rPr>
      </w:pPr>
      <w:r w:rsidRPr="008B6891">
        <w:rPr>
          <w:color w:val="FF0000"/>
        </w:rPr>
        <w:t>diff</w:t>
      </w:r>
      <w:r w:rsidR="0037722D">
        <w:rPr>
          <w:color w:val="FF0000"/>
        </w:rPr>
        <w:t>Y</w:t>
      </w:r>
      <w:r w:rsidRPr="008B6891">
        <w:rPr>
          <w:color w:val="FF0000"/>
        </w:rPr>
        <w:t xml:space="preserve">_mm := </w:t>
      </w:r>
      <w:r>
        <w:rPr>
          <w:color w:val="FF0000"/>
        </w:rPr>
        <w:t>sy*</w:t>
      </w:r>
      <w:r w:rsidRPr="008B6891">
        <w:rPr>
          <w:color w:val="FF0000"/>
        </w:rPr>
        <w:t>ABS(</w:t>
      </w:r>
      <w:r w:rsidR="0037722D">
        <w:rPr>
          <w:color w:val="FF0000"/>
        </w:rPr>
        <w:t>Y</w:t>
      </w:r>
      <w:r w:rsidRPr="008B6891">
        <w:rPr>
          <w:color w:val="FF0000"/>
        </w:rPr>
        <w:t xml:space="preserve"> - </w:t>
      </w:r>
      <w:r w:rsidR="00D5532C">
        <w:rPr>
          <w:color w:val="FF0000"/>
        </w:rPr>
        <w:t>Y</w:t>
      </w:r>
      <w:r w:rsidRPr="008B6891">
        <w:rPr>
          <w:color w:val="FF0000"/>
        </w:rPr>
        <w:t>_ant);</w:t>
      </w:r>
    </w:p>
    <w:p w14:paraId="029A85D9" w14:textId="0E904533" w:rsidR="00B24962" w:rsidRPr="008B6891" w:rsidRDefault="009816F0">
      <w:pPr>
        <w:rPr>
          <w:color w:val="FF0000"/>
        </w:rPr>
      </w:pPr>
      <w:r>
        <w:rPr>
          <w:color w:val="FF0000"/>
        </w:rPr>
        <w:t>Y</w:t>
      </w:r>
      <w:r w:rsidR="00CD53D6">
        <w:rPr>
          <w:color w:val="FF0000"/>
        </w:rPr>
        <w:t>1</w:t>
      </w:r>
      <w:r>
        <w:rPr>
          <w:color w:val="FF0000"/>
        </w:rPr>
        <w:t xml:space="preserve"> := diffY_mm;</w:t>
      </w:r>
    </w:p>
    <w:p w14:paraId="6498958B" w14:textId="77777777" w:rsidR="00646D7C" w:rsidRDefault="00646D7C">
      <w:pPr>
        <w:rPr>
          <w:color w:val="FF0000"/>
        </w:rPr>
      </w:pPr>
      <w:r w:rsidRPr="008B6891">
        <w:rPr>
          <w:color w:val="FF0000"/>
        </w:rPr>
        <w:t>diff</w:t>
      </w:r>
      <w:r>
        <w:rPr>
          <w:color w:val="FF0000"/>
        </w:rPr>
        <w:t>X</w:t>
      </w:r>
      <w:r w:rsidRPr="008B6891">
        <w:rPr>
          <w:color w:val="FF0000"/>
        </w:rPr>
        <w:t xml:space="preserve">_mm := </w:t>
      </w:r>
      <w:r>
        <w:rPr>
          <w:color w:val="FF0000"/>
        </w:rPr>
        <w:t>sx*</w:t>
      </w:r>
      <w:r w:rsidRPr="008B6891">
        <w:rPr>
          <w:color w:val="FF0000"/>
        </w:rPr>
        <w:t>ABS(</w:t>
      </w:r>
      <w:r>
        <w:rPr>
          <w:color w:val="FF0000"/>
        </w:rPr>
        <w:t>X</w:t>
      </w:r>
      <w:r w:rsidRPr="008B6891">
        <w:rPr>
          <w:color w:val="FF0000"/>
        </w:rPr>
        <w:t xml:space="preserve"> - </w:t>
      </w:r>
      <w:r>
        <w:rPr>
          <w:color w:val="FF0000"/>
        </w:rPr>
        <w:t>X</w:t>
      </w:r>
      <w:r w:rsidRPr="008B6891">
        <w:rPr>
          <w:color w:val="FF0000"/>
        </w:rPr>
        <w:t>_ant);</w:t>
      </w:r>
    </w:p>
    <w:p w14:paraId="49EFD31B" w14:textId="3E305244" w:rsidR="00262391" w:rsidRPr="008B6891" w:rsidRDefault="00262391">
      <w:pPr>
        <w:rPr>
          <w:color w:val="FF0000"/>
        </w:rPr>
      </w:pPr>
      <w:r>
        <w:rPr>
          <w:color w:val="FF0000"/>
        </w:rPr>
        <w:t>X</w:t>
      </w:r>
      <w:r w:rsidR="00AB7733">
        <w:rPr>
          <w:color w:val="FF0000"/>
        </w:rPr>
        <w:t>1</w:t>
      </w:r>
      <w:r>
        <w:rPr>
          <w:color w:val="FF0000"/>
        </w:rPr>
        <w:t xml:space="preserve"> := diffX_mm;</w:t>
      </w:r>
    </w:p>
    <w:p w14:paraId="4CADE118" w14:textId="77777777" w:rsidR="00646D7C" w:rsidRPr="008B6891" w:rsidRDefault="00646D7C">
      <w:pPr>
        <w:rPr>
          <w:color w:val="FF0000"/>
        </w:rPr>
      </w:pPr>
      <w:r w:rsidRPr="008B6891">
        <w:rPr>
          <w:color w:val="FF0000"/>
        </w:rPr>
        <w:t>IF PHELICAL THEN</w:t>
      </w:r>
    </w:p>
    <w:p w14:paraId="45A12944" w14:textId="08E47F9F" w:rsidR="00646D7C" w:rsidRDefault="00646D7C">
      <w:pPr>
        <w:rPr>
          <w:color w:val="FF0000"/>
        </w:rPr>
      </w:pPr>
      <w:r w:rsidRPr="008B6891">
        <w:rPr>
          <w:color w:val="FF0000"/>
        </w:rPr>
        <w:t>diff</w:t>
      </w:r>
      <w:r w:rsidR="0037722D">
        <w:rPr>
          <w:color w:val="FF0000"/>
        </w:rPr>
        <w:t>Z</w:t>
      </w:r>
      <w:r w:rsidRPr="008B6891">
        <w:rPr>
          <w:color w:val="FF0000"/>
        </w:rPr>
        <w:t>_mm :=</w:t>
      </w:r>
      <w:r w:rsidR="0037722D">
        <w:rPr>
          <w:color w:val="FF0000"/>
        </w:rPr>
        <w:t xml:space="preserve"> Z</w:t>
      </w:r>
      <w:r w:rsidRPr="008B6891">
        <w:rPr>
          <w:color w:val="FF0000"/>
        </w:rPr>
        <w:t>;</w:t>
      </w:r>
    </w:p>
    <w:p w14:paraId="0A997FA4" w14:textId="0DFFFC13" w:rsidR="00AB7733" w:rsidRPr="008B6891" w:rsidRDefault="00AB7733">
      <w:pPr>
        <w:rPr>
          <w:color w:val="FF0000"/>
        </w:rPr>
      </w:pPr>
      <w:r>
        <w:rPr>
          <w:color w:val="FF0000"/>
        </w:rPr>
        <w:t>Z1 := Z ;</w:t>
      </w:r>
    </w:p>
    <w:p w14:paraId="52B8DD7C" w14:textId="77777777" w:rsidR="00646D7C" w:rsidRPr="008B6891" w:rsidRDefault="00646D7C">
      <w:pPr>
        <w:rPr>
          <w:color w:val="FF0000"/>
        </w:rPr>
      </w:pPr>
      <w:r w:rsidRPr="008B6891">
        <w:rPr>
          <w:color w:val="FF0000"/>
        </w:rPr>
        <w:t>END_IF;</w:t>
      </w:r>
    </w:p>
    <w:p w14:paraId="1915B857" w14:textId="77777777" w:rsidR="00646D7C" w:rsidRPr="008B6891" w:rsidRDefault="00646D7C">
      <w:pPr>
        <w:rPr>
          <w:color w:val="FF0000"/>
        </w:rPr>
      </w:pPr>
      <w:r w:rsidRPr="008B6891">
        <w:rPr>
          <w:color w:val="FF0000"/>
        </w:rPr>
        <w:t>END_IF;</w:t>
      </w:r>
    </w:p>
    <w:p w14:paraId="714D905C" w14:textId="77777777" w:rsidR="00646D7C" w:rsidRPr="008B6891" w:rsidRDefault="00646D7C">
      <w:pPr>
        <w:rPr>
          <w:color w:val="FF0000"/>
        </w:rPr>
      </w:pPr>
      <w:r w:rsidRPr="008B6891">
        <w:rPr>
          <w:color w:val="FF0000"/>
        </w:rPr>
        <w:t>ELSE</w:t>
      </w:r>
    </w:p>
    <w:p w14:paraId="47A80073" w14:textId="7378C80E" w:rsidR="00646D7C" w:rsidRDefault="00646D7C">
      <w:pPr>
        <w:rPr>
          <w:color w:val="FF0000"/>
        </w:rPr>
      </w:pPr>
      <w:r w:rsidRPr="008B6891">
        <w:rPr>
          <w:color w:val="FF0000"/>
        </w:rPr>
        <w:t>diff</w:t>
      </w:r>
      <w:r w:rsidR="0037722D">
        <w:rPr>
          <w:color w:val="FF0000"/>
        </w:rPr>
        <w:t>Y</w:t>
      </w:r>
      <w:r w:rsidRPr="008B6891">
        <w:rPr>
          <w:color w:val="FF0000"/>
        </w:rPr>
        <w:t>_mm := ABS(</w:t>
      </w:r>
      <w:r w:rsidR="007B1D3D">
        <w:rPr>
          <w:color w:val="FF0000"/>
        </w:rPr>
        <w:t>Y</w:t>
      </w:r>
      <w:r w:rsidRPr="008B6891">
        <w:rPr>
          <w:color w:val="FF0000"/>
        </w:rPr>
        <w:t xml:space="preserve"> - </w:t>
      </w:r>
      <w:r w:rsidR="007B1D3D">
        <w:rPr>
          <w:color w:val="FF0000"/>
        </w:rPr>
        <w:t>Y</w:t>
      </w:r>
      <w:r w:rsidRPr="008B6891">
        <w:rPr>
          <w:color w:val="FF0000"/>
        </w:rPr>
        <w:t>_ant);</w:t>
      </w:r>
      <w:r>
        <w:rPr>
          <w:color w:val="FF0000"/>
        </w:rPr>
        <w:t xml:space="preserve"> // absoluto  sem sinal </w:t>
      </w:r>
    </w:p>
    <w:p w14:paraId="3D5E553D" w14:textId="189B3B55" w:rsidR="00AB7733" w:rsidRPr="008B6891" w:rsidRDefault="00AB5A83" w:rsidP="00EB747A">
      <w:pPr>
        <w:rPr>
          <w:color w:val="FF0000"/>
        </w:rPr>
      </w:pPr>
      <w:r>
        <w:rPr>
          <w:color w:val="FF0000"/>
        </w:rPr>
        <w:t>Y1 := Y;</w:t>
      </w:r>
    </w:p>
    <w:p w14:paraId="13260C54" w14:textId="77777777" w:rsidR="00646D7C" w:rsidRDefault="00646D7C">
      <w:pPr>
        <w:rPr>
          <w:color w:val="FF0000"/>
        </w:rPr>
      </w:pPr>
      <w:r w:rsidRPr="008B6891">
        <w:rPr>
          <w:color w:val="FF0000"/>
        </w:rPr>
        <w:t>diff</w:t>
      </w:r>
      <w:r>
        <w:rPr>
          <w:color w:val="FF0000"/>
        </w:rPr>
        <w:t>X</w:t>
      </w:r>
      <w:r w:rsidRPr="008B6891">
        <w:rPr>
          <w:color w:val="FF0000"/>
        </w:rPr>
        <w:t>_mm := ABS(</w:t>
      </w:r>
      <w:r>
        <w:rPr>
          <w:color w:val="FF0000"/>
        </w:rPr>
        <w:t>X</w:t>
      </w:r>
      <w:r w:rsidRPr="008B6891">
        <w:rPr>
          <w:color w:val="FF0000"/>
        </w:rPr>
        <w:t xml:space="preserve"> - </w:t>
      </w:r>
      <w:r>
        <w:rPr>
          <w:color w:val="FF0000"/>
        </w:rPr>
        <w:t>X</w:t>
      </w:r>
      <w:r w:rsidRPr="008B6891">
        <w:rPr>
          <w:color w:val="FF0000"/>
        </w:rPr>
        <w:t>_ant);</w:t>
      </w:r>
      <w:r>
        <w:rPr>
          <w:color w:val="FF0000"/>
        </w:rPr>
        <w:t xml:space="preserve">// absoluto sem sinal </w:t>
      </w:r>
    </w:p>
    <w:p w14:paraId="20A0FA1B" w14:textId="7877A970" w:rsidR="00B81189" w:rsidRPr="008B6891" w:rsidRDefault="00B81189">
      <w:pPr>
        <w:rPr>
          <w:color w:val="FF0000"/>
        </w:rPr>
      </w:pPr>
      <w:r>
        <w:rPr>
          <w:color w:val="FF0000"/>
        </w:rPr>
        <w:t>X1 := X</w:t>
      </w:r>
      <w:r w:rsidR="00523DDA">
        <w:rPr>
          <w:color w:val="FF0000"/>
        </w:rPr>
        <w:t>;</w:t>
      </w:r>
    </w:p>
    <w:p w14:paraId="35B3B01C" w14:textId="77777777" w:rsidR="00646D7C" w:rsidRPr="008B6891" w:rsidRDefault="00646D7C">
      <w:pPr>
        <w:rPr>
          <w:color w:val="FF0000"/>
        </w:rPr>
      </w:pPr>
      <w:r w:rsidRPr="008B6891">
        <w:rPr>
          <w:color w:val="FF0000"/>
        </w:rPr>
        <w:t>IF PHELICAL THEN</w:t>
      </w:r>
    </w:p>
    <w:p w14:paraId="4977E17C" w14:textId="6859F72C" w:rsidR="00646D7C" w:rsidRDefault="00646D7C">
      <w:pPr>
        <w:rPr>
          <w:color w:val="FF0000"/>
        </w:rPr>
      </w:pPr>
      <w:r w:rsidRPr="008B6891">
        <w:rPr>
          <w:color w:val="FF0000"/>
        </w:rPr>
        <w:t>diff</w:t>
      </w:r>
      <w:r w:rsidR="007B1D3D">
        <w:rPr>
          <w:color w:val="FF0000"/>
        </w:rPr>
        <w:t>Z</w:t>
      </w:r>
      <w:r w:rsidRPr="008B6891">
        <w:rPr>
          <w:color w:val="FF0000"/>
        </w:rPr>
        <w:t>_mm :=</w:t>
      </w:r>
      <w:r w:rsidR="00D57DCC">
        <w:rPr>
          <w:color w:val="FF0000"/>
        </w:rPr>
        <w:t xml:space="preserve"> </w:t>
      </w:r>
      <w:r w:rsidR="007B1D3D">
        <w:rPr>
          <w:color w:val="FF0000"/>
        </w:rPr>
        <w:t xml:space="preserve">Z </w:t>
      </w:r>
      <w:r w:rsidR="002739AA">
        <w:rPr>
          <w:color w:val="FF0000"/>
        </w:rPr>
        <w:t>;</w:t>
      </w:r>
    </w:p>
    <w:p w14:paraId="146E7E87" w14:textId="27AD2109" w:rsidR="008741C7" w:rsidRPr="008B6891" w:rsidRDefault="008741C7">
      <w:pPr>
        <w:rPr>
          <w:color w:val="FF0000"/>
        </w:rPr>
      </w:pPr>
      <w:r>
        <w:rPr>
          <w:color w:val="FF0000"/>
        </w:rPr>
        <w:t xml:space="preserve">Z1 := Z </w:t>
      </w:r>
      <w:r w:rsidR="000340F3">
        <w:rPr>
          <w:color w:val="FF0000"/>
        </w:rPr>
        <w:t>+</w:t>
      </w:r>
      <w:r w:rsidR="00BC4FBB">
        <w:rPr>
          <w:color w:val="FF0000"/>
        </w:rPr>
        <w:t xml:space="preserve"> Z_ant ;</w:t>
      </w:r>
    </w:p>
    <w:p w14:paraId="17123E8C" w14:textId="77777777" w:rsidR="00646D7C" w:rsidRPr="008B6891" w:rsidRDefault="00646D7C">
      <w:pPr>
        <w:rPr>
          <w:color w:val="FF0000"/>
        </w:rPr>
      </w:pPr>
      <w:r w:rsidRPr="008B6891">
        <w:rPr>
          <w:color w:val="FF0000"/>
        </w:rPr>
        <w:t>END_IF;</w:t>
      </w:r>
    </w:p>
    <w:p w14:paraId="31F634F0" w14:textId="77777777" w:rsidR="00646D7C" w:rsidRPr="008B6891" w:rsidRDefault="00646D7C">
      <w:pPr>
        <w:rPr>
          <w:color w:val="FF0000"/>
        </w:rPr>
      </w:pPr>
      <w:r w:rsidRPr="008B6891">
        <w:rPr>
          <w:color w:val="FF0000"/>
        </w:rPr>
        <w:t>END_IF;</w:t>
      </w:r>
    </w:p>
    <w:p w14:paraId="4D5997E1" w14:textId="77777777" w:rsidR="00646D7C" w:rsidRDefault="00646D7C">
      <w:pPr>
        <w:rPr>
          <w:color w:val="FF0000"/>
        </w:rPr>
      </w:pPr>
      <w:r w:rsidRPr="008B6891">
        <w:rPr>
          <w:color w:val="FF0000"/>
        </w:rPr>
        <w:t>END_IF;</w:t>
      </w:r>
    </w:p>
    <w:p w14:paraId="562510A9" w14:textId="77777777" w:rsidR="00D5532C" w:rsidRDefault="00D5532C">
      <w:pPr>
        <w:rPr>
          <w:color w:val="FF0000"/>
        </w:rPr>
      </w:pPr>
    </w:p>
    <w:p w14:paraId="1506FBE4" w14:textId="77777777" w:rsidR="00D5532C" w:rsidRDefault="00D5532C">
      <w:pPr>
        <w:rPr>
          <w:color w:val="FF0000"/>
        </w:rPr>
      </w:pPr>
    </w:p>
    <w:p w14:paraId="604A4A95" w14:textId="77777777" w:rsidR="00D5532C" w:rsidRDefault="00D5532C" w:rsidP="00F747F6">
      <w:pPr>
        <w:ind w:left="0" w:firstLine="0"/>
        <w:rPr>
          <w:color w:val="FF0000"/>
        </w:rPr>
      </w:pPr>
    </w:p>
    <w:p w14:paraId="1DB04B53" w14:textId="6034C302" w:rsidR="00B23F64" w:rsidRDefault="00B23F64" w:rsidP="00A67EAF">
      <w:pPr>
        <w:ind w:left="0" w:firstLine="0"/>
        <w:rPr>
          <w:color w:val="000000" w:themeColor="text1"/>
        </w:rPr>
      </w:pPr>
    </w:p>
    <w:p w14:paraId="19CCB177" w14:textId="77777777" w:rsidR="00B23F64" w:rsidRDefault="00B23F64">
      <w:pPr>
        <w:rPr>
          <w:color w:val="000000" w:themeColor="text1"/>
        </w:rPr>
      </w:pPr>
    </w:p>
    <w:p w14:paraId="1336AE24" w14:textId="0F465F8F" w:rsidR="0075010C" w:rsidRDefault="0075010C" w:rsidP="009D4B88">
      <w:pPr>
        <w:rPr>
          <w:color w:val="000000" w:themeColor="text1"/>
        </w:rPr>
      </w:pPr>
      <w:r w:rsidRPr="00402CD8">
        <w:rPr>
          <w:color w:val="000000" w:themeColor="text1"/>
        </w:rPr>
        <w:t xml:space="preserve">  // --- Buffers ---</w:t>
      </w:r>
    </w:p>
    <w:p w14:paraId="33C35F30" w14:textId="77777777" w:rsidR="00591571" w:rsidRPr="00591571" w:rsidRDefault="00591571" w:rsidP="00591571">
      <w:pPr>
        <w:rPr>
          <w:color w:val="FF0000"/>
        </w:rPr>
      </w:pPr>
      <w:r w:rsidRPr="00591571">
        <w:rPr>
          <w:color w:val="FF0000"/>
        </w:rPr>
        <w:t>IF (WR_PDO_6040_X AND HALT_BIT) = 0 THEN</w:t>
      </w:r>
    </w:p>
    <w:p w14:paraId="6927928C" w14:textId="77777777" w:rsidR="00591571" w:rsidRPr="00591571" w:rsidRDefault="00591571" w:rsidP="00591571">
      <w:pPr>
        <w:rPr>
          <w:color w:val="FF0000"/>
        </w:rPr>
      </w:pPr>
      <w:r w:rsidRPr="00591571">
        <w:rPr>
          <w:color w:val="FF0000"/>
        </w:rPr>
        <w:t xml:space="preserve">    eventosParada[eventoIdx].indexBuffer := indexBuffer;</w:t>
      </w:r>
    </w:p>
    <w:p w14:paraId="2E2DE418" w14:textId="77777777" w:rsidR="00591571" w:rsidRPr="00591571" w:rsidRDefault="00591571" w:rsidP="00591571">
      <w:pPr>
        <w:rPr>
          <w:color w:val="FF0000"/>
        </w:rPr>
      </w:pPr>
      <w:r w:rsidRPr="00591571">
        <w:rPr>
          <w:color w:val="FF0000"/>
        </w:rPr>
        <w:t xml:space="preserve">    eventosParada[eventoIdx].halt := (WR_PDO_6040_X AND HALT_BIT) = 0;</w:t>
      </w:r>
    </w:p>
    <w:p w14:paraId="31944164" w14:textId="77777777" w:rsidR="00591571" w:rsidRPr="00591571" w:rsidRDefault="00591571" w:rsidP="00591571">
      <w:pPr>
        <w:rPr>
          <w:color w:val="FF0000"/>
        </w:rPr>
      </w:pPr>
      <w:r w:rsidRPr="00591571">
        <w:rPr>
          <w:color w:val="FF0000"/>
        </w:rPr>
        <w:t xml:space="preserve">    eventoIdx := eventoIdx + 1;</w:t>
      </w:r>
    </w:p>
    <w:p w14:paraId="1F9D568C" w14:textId="77777777" w:rsidR="00591571" w:rsidRPr="00591571" w:rsidRDefault="00591571" w:rsidP="00591571">
      <w:pPr>
        <w:rPr>
          <w:color w:val="FF0000"/>
        </w:rPr>
      </w:pPr>
      <w:r w:rsidRPr="00591571">
        <w:rPr>
          <w:color w:val="FF0000"/>
        </w:rPr>
        <w:t xml:space="preserve">    IF eventoIdx &gt; 19 THEN eventoIdx := 0; END_IF;</w:t>
      </w:r>
    </w:p>
    <w:p w14:paraId="720DFBB1" w14:textId="77777777" w:rsidR="002B401E" w:rsidRDefault="00591571">
      <w:pPr>
        <w:rPr>
          <w:color w:val="FF0000"/>
        </w:rPr>
      </w:pPr>
      <w:r w:rsidRPr="00591571">
        <w:rPr>
          <w:color w:val="FF0000"/>
        </w:rPr>
        <w:t>END_IF;</w:t>
      </w:r>
    </w:p>
    <w:p w14:paraId="1D7DB668" w14:textId="77777777" w:rsidR="00117B59" w:rsidRDefault="00117B59">
      <w:pPr>
        <w:rPr>
          <w:color w:val="000000" w:themeColor="text1"/>
        </w:rPr>
      </w:pPr>
    </w:p>
    <w:p w14:paraId="7ACB660E" w14:textId="23EAAE62" w:rsidR="0075010C" w:rsidRPr="00402CD8" w:rsidRDefault="0075010C">
      <w:pPr>
        <w:rPr>
          <w:color w:val="000000" w:themeColor="text1"/>
        </w:rPr>
      </w:pPr>
      <w:r w:rsidRPr="00402CD8">
        <w:rPr>
          <w:color w:val="000000" w:themeColor="text1"/>
        </w:rPr>
        <w:t xml:space="preserve">  bufferX[indexBuffer] := X</w:t>
      </w:r>
      <w:r w:rsidR="001C15FC">
        <w:rPr>
          <w:color w:val="000000" w:themeColor="text1"/>
        </w:rPr>
        <w:t>1</w:t>
      </w:r>
      <w:r w:rsidRPr="00402CD8">
        <w:rPr>
          <w:color w:val="000000" w:themeColor="text1"/>
        </w:rPr>
        <w:t>;</w:t>
      </w:r>
      <w:r w:rsidR="0090792A">
        <w:rPr>
          <w:color w:val="000000" w:themeColor="text1"/>
        </w:rPr>
        <w:t xml:space="preserve"> // absoluto / relativo </w:t>
      </w:r>
    </w:p>
    <w:p w14:paraId="681722B7" w14:textId="7D309BD9" w:rsidR="0075010C" w:rsidRPr="00402CD8" w:rsidRDefault="0075010C">
      <w:pPr>
        <w:rPr>
          <w:color w:val="000000" w:themeColor="text1"/>
        </w:rPr>
      </w:pPr>
      <w:r w:rsidRPr="00402CD8">
        <w:rPr>
          <w:color w:val="000000" w:themeColor="text1"/>
        </w:rPr>
        <w:t xml:space="preserve">    bufferY[indexBuffer] := Y</w:t>
      </w:r>
      <w:r w:rsidR="001C15FC">
        <w:rPr>
          <w:color w:val="000000" w:themeColor="text1"/>
        </w:rPr>
        <w:t>1</w:t>
      </w:r>
      <w:r w:rsidRPr="00402CD8">
        <w:rPr>
          <w:color w:val="000000" w:themeColor="text1"/>
        </w:rPr>
        <w:t>;</w:t>
      </w:r>
    </w:p>
    <w:p w14:paraId="5A9BBB98" w14:textId="4CD7C127" w:rsidR="0075010C" w:rsidRPr="00402CD8" w:rsidRDefault="0075010C">
      <w:pPr>
        <w:rPr>
          <w:color w:val="000000" w:themeColor="text1"/>
        </w:rPr>
      </w:pPr>
      <w:r w:rsidRPr="00402CD8">
        <w:rPr>
          <w:color w:val="000000" w:themeColor="text1"/>
        </w:rPr>
        <w:t xml:space="preserve">    bufferZ[indexBuffer] := Z</w:t>
      </w:r>
      <w:r w:rsidR="001C15FC">
        <w:rPr>
          <w:color w:val="000000" w:themeColor="text1"/>
        </w:rPr>
        <w:t>1</w:t>
      </w:r>
      <w:r w:rsidRPr="00402CD8">
        <w:rPr>
          <w:color w:val="000000" w:themeColor="text1"/>
        </w:rPr>
        <w:t>;</w:t>
      </w:r>
    </w:p>
    <w:p w14:paraId="23788C63" w14:textId="77777777" w:rsidR="0075010C" w:rsidRPr="00402CD8" w:rsidRDefault="0075010C">
      <w:pPr>
        <w:rPr>
          <w:color w:val="000000" w:themeColor="text1"/>
        </w:rPr>
      </w:pPr>
    </w:p>
    <w:p w14:paraId="62AE8775" w14:textId="77777777" w:rsidR="0075010C" w:rsidRPr="00402CD8" w:rsidRDefault="0075010C">
      <w:pPr>
        <w:rPr>
          <w:color w:val="000000" w:themeColor="text1"/>
        </w:rPr>
      </w:pPr>
      <w:r w:rsidRPr="00402CD8">
        <w:rPr>
          <w:color w:val="000000" w:themeColor="text1"/>
        </w:rPr>
        <w:t xml:space="preserve">    targetDINT_X := ConvertRealDiffToTargetDINT(diffX_mm);</w:t>
      </w:r>
    </w:p>
    <w:p w14:paraId="5C8F7702" w14:textId="77777777" w:rsidR="0075010C" w:rsidRPr="00402CD8" w:rsidRDefault="0075010C">
      <w:pPr>
        <w:rPr>
          <w:color w:val="000000" w:themeColor="text1"/>
        </w:rPr>
      </w:pPr>
      <w:r w:rsidRPr="00402CD8">
        <w:rPr>
          <w:color w:val="000000" w:themeColor="text1"/>
        </w:rPr>
        <w:t xml:space="preserve">    targetDINT_Y := ConvertRealDiffToTargetDINT(diffY_mm);</w:t>
      </w:r>
    </w:p>
    <w:p w14:paraId="06D569F6" w14:textId="77777777" w:rsidR="0075010C" w:rsidRPr="00402CD8" w:rsidRDefault="0075010C">
      <w:pPr>
        <w:rPr>
          <w:color w:val="000000" w:themeColor="text1"/>
          <w:szCs w:val="20"/>
        </w:rPr>
      </w:pPr>
      <w:r w:rsidRPr="00402CD8">
        <w:rPr>
          <w:color w:val="000000" w:themeColor="text1"/>
          <w:szCs w:val="20"/>
        </w:rPr>
        <w:t xml:space="preserve">       targetDINT_Z         := ConvertRealDiffToTargetDINT(diffZ_mm);</w:t>
      </w:r>
    </w:p>
    <w:p w14:paraId="444EBADD" w14:textId="77777777" w:rsidR="0075010C" w:rsidRPr="00402CD8" w:rsidRDefault="0075010C">
      <w:pPr>
        <w:rPr>
          <w:color w:val="000000" w:themeColor="text1"/>
          <w:szCs w:val="20"/>
        </w:rPr>
      </w:pPr>
    </w:p>
    <w:p w14:paraId="1B63887A" w14:textId="77777777" w:rsidR="0075010C" w:rsidRPr="00402CD8" w:rsidRDefault="0075010C">
      <w:pPr>
        <w:rPr>
          <w:color w:val="000000" w:themeColor="text1"/>
        </w:rPr>
      </w:pPr>
      <w:r w:rsidRPr="00402CD8">
        <w:rPr>
          <w:color w:val="000000" w:themeColor="text1"/>
        </w:rPr>
        <w:t xml:space="preserve">    bufferTargetX_H[indexBuffer] := INT(SHR(UDINT(targetDINT_X),16) AND 65535);</w:t>
      </w:r>
    </w:p>
    <w:p w14:paraId="54778224" w14:textId="77777777" w:rsidR="0075010C" w:rsidRPr="00402CD8" w:rsidRDefault="0075010C">
      <w:pPr>
        <w:rPr>
          <w:color w:val="000000" w:themeColor="text1"/>
        </w:rPr>
      </w:pPr>
      <w:r w:rsidRPr="00402CD8">
        <w:rPr>
          <w:color w:val="000000" w:themeColor="text1"/>
        </w:rPr>
        <w:t xml:space="preserve">    bufferTargetX_L[indexBuffer] := INT(UDINT(targetDINT_X) AND 65535);</w:t>
      </w:r>
    </w:p>
    <w:p w14:paraId="07C88668" w14:textId="77777777" w:rsidR="0075010C" w:rsidRPr="00402CD8" w:rsidRDefault="0075010C">
      <w:pPr>
        <w:rPr>
          <w:color w:val="000000" w:themeColor="text1"/>
        </w:rPr>
      </w:pPr>
      <w:r w:rsidRPr="00402CD8">
        <w:rPr>
          <w:color w:val="000000" w:themeColor="text1"/>
        </w:rPr>
        <w:t xml:space="preserve">    bufferTargetY_H[indexBuffer] := INT(SHR(UDINT(targetDINT_Y),16) AND 65535);</w:t>
      </w:r>
    </w:p>
    <w:p w14:paraId="32D909C4" w14:textId="77777777" w:rsidR="0075010C" w:rsidRPr="00402CD8" w:rsidRDefault="0075010C">
      <w:pPr>
        <w:rPr>
          <w:color w:val="000000" w:themeColor="text1"/>
        </w:rPr>
      </w:pPr>
      <w:r w:rsidRPr="00402CD8">
        <w:rPr>
          <w:color w:val="000000" w:themeColor="text1"/>
        </w:rPr>
        <w:t xml:space="preserve">    bufferTargetY_L[indexBuffer] := INT(UDINT(targetDINT_Y) AND 65535);</w:t>
      </w:r>
    </w:p>
    <w:p w14:paraId="4B5870B4" w14:textId="77777777" w:rsidR="0075010C" w:rsidRPr="00402CD8" w:rsidRDefault="0075010C">
      <w:pPr>
        <w:rPr>
          <w:color w:val="000000" w:themeColor="text1"/>
          <w:szCs w:val="20"/>
        </w:rPr>
      </w:pPr>
      <w:r w:rsidRPr="00402CD8">
        <w:rPr>
          <w:color w:val="000000" w:themeColor="text1"/>
          <w:szCs w:val="20"/>
        </w:rPr>
        <w:t>bufferTargetZ_H[indexBuffer] := INT(SHR(UDINT(targetDINT_Z),16) AND 65535);</w:t>
      </w:r>
    </w:p>
    <w:p w14:paraId="1AE894B1" w14:textId="77777777" w:rsidR="0075010C" w:rsidRPr="00402CD8" w:rsidRDefault="0075010C">
      <w:pPr>
        <w:rPr>
          <w:color w:val="000000" w:themeColor="text1"/>
          <w:szCs w:val="20"/>
        </w:rPr>
      </w:pPr>
      <w:r w:rsidRPr="00402CD8">
        <w:rPr>
          <w:color w:val="000000" w:themeColor="text1"/>
          <w:szCs w:val="20"/>
        </w:rPr>
        <w:t>bufferTargetZ_L[indexBuffer] := INT(UDINT(targetDINT_Z) AND 65535);</w:t>
      </w:r>
    </w:p>
    <w:p w14:paraId="679D01F8" w14:textId="77777777" w:rsidR="0075010C" w:rsidRPr="00402CD8" w:rsidRDefault="0075010C">
      <w:pPr>
        <w:rPr>
          <w:color w:val="000000" w:themeColor="text1"/>
        </w:rPr>
      </w:pPr>
    </w:p>
    <w:p w14:paraId="0D6185BA" w14:textId="77777777" w:rsidR="0075010C" w:rsidRPr="00402CD8" w:rsidRDefault="0075010C">
      <w:pPr>
        <w:rPr>
          <w:color w:val="000000" w:themeColor="text1"/>
        </w:rPr>
      </w:pPr>
      <w:r w:rsidRPr="00402CD8">
        <w:rPr>
          <w:color w:val="000000" w:themeColor="text1"/>
        </w:rPr>
        <w:t xml:space="preserve">    </w:t>
      </w:r>
    </w:p>
    <w:p w14:paraId="7153E2FF" w14:textId="77777777" w:rsidR="0075010C" w:rsidRPr="00402CD8" w:rsidRDefault="0075010C">
      <w:pPr>
        <w:rPr>
          <w:color w:val="000000" w:themeColor="text1"/>
        </w:rPr>
      </w:pPr>
      <w:r w:rsidRPr="00402CD8">
        <w:rPr>
          <w:color w:val="000000" w:themeColor="text1"/>
        </w:rPr>
        <w:t>VELOCIDADE_X_Y_Z(diffX_mm, diffY_mm, diffZ_mm, rpmX, rpmY, rpmZ);</w:t>
      </w:r>
    </w:p>
    <w:p w14:paraId="3A3833D8" w14:textId="77777777" w:rsidR="0075010C" w:rsidRPr="00402CD8" w:rsidRDefault="0075010C">
      <w:pPr>
        <w:rPr>
          <w:color w:val="000000" w:themeColor="text1"/>
        </w:rPr>
      </w:pPr>
      <w:r w:rsidRPr="00402CD8">
        <w:rPr>
          <w:color w:val="000000" w:themeColor="text1"/>
        </w:rPr>
        <w:t xml:space="preserve">    bufferVelX[indexBuffer] := rpmX;</w:t>
      </w:r>
    </w:p>
    <w:p w14:paraId="1929ABD4" w14:textId="77777777" w:rsidR="0075010C" w:rsidRPr="00402CD8" w:rsidRDefault="0075010C">
      <w:pPr>
        <w:rPr>
          <w:color w:val="000000" w:themeColor="text1"/>
        </w:rPr>
      </w:pPr>
      <w:r w:rsidRPr="00402CD8">
        <w:rPr>
          <w:color w:val="000000" w:themeColor="text1"/>
        </w:rPr>
        <w:t xml:space="preserve">    bufferVelY[indexBuffer] := rpmY;</w:t>
      </w:r>
    </w:p>
    <w:p w14:paraId="6EB1ACFE" w14:textId="77777777" w:rsidR="0075010C" w:rsidRPr="008F29EE" w:rsidRDefault="0075010C">
      <w:pPr>
        <w:rPr>
          <w:color w:val="000000" w:themeColor="text1"/>
        </w:rPr>
      </w:pPr>
      <w:r w:rsidRPr="00402CD8">
        <w:rPr>
          <w:color w:val="000000" w:themeColor="text1"/>
        </w:rPr>
        <w:t xml:space="preserve">    bufferVelZ[indexBuffer] := rpmZ;</w:t>
      </w:r>
    </w:p>
    <w:p w14:paraId="31468954" w14:textId="77777777" w:rsidR="0075010C" w:rsidRPr="00564EFF" w:rsidRDefault="0075010C">
      <w:pPr>
        <w:rPr>
          <w:color w:val="A02B93" w:themeColor="accent5"/>
        </w:rPr>
      </w:pPr>
    </w:p>
    <w:p w14:paraId="7A0F3B7F" w14:textId="77777777" w:rsidR="0075010C" w:rsidRPr="00C46516" w:rsidRDefault="0075010C">
      <w:pPr>
        <w:rPr>
          <w:color w:val="196B24" w:themeColor="accent3"/>
        </w:rPr>
      </w:pPr>
      <w:r>
        <w:rPr>
          <w:color w:val="196B24" w:themeColor="accent3"/>
        </w:rPr>
        <w:t xml:space="preserve">    </w:t>
      </w:r>
      <w:r w:rsidRPr="00C46516">
        <w:rPr>
          <w:color w:val="196B24" w:themeColor="accent3"/>
        </w:rPr>
        <w:t>indexBuffer := indexBuffer + 1;</w:t>
      </w:r>
    </w:p>
    <w:p w14:paraId="4E9C8B5B" w14:textId="190DCC4C" w:rsidR="0075010C" w:rsidRPr="00C46516" w:rsidRDefault="0075010C">
      <w:pPr>
        <w:rPr>
          <w:color w:val="196B24" w:themeColor="accent3"/>
        </w:rPr>
      </w:pPr>
      <w:r w:rsidRPr="00C46516">
        <w:rPr>
          <w:color w:val="196B24" w:themeColor="accent3"/>
        </w:rPr>
        <w:t xml:space="preserve">    contador := contador + 1;</w:t>
      </w:r>
    </w:p>
    <w:p w14:paraId="669B0F01" w14:textId="77777777" w:rsidR="0075010C" w:rsidRDefault="0075010C">
      <w:pPr>
        <w:rPr>
          <w:color w:val="196B24" w:themeColor="accent3"/>
        </w:rPr>
      </w:pPr>
      <w:r>
        <w:rPr>
          <w:color w:val="196B24" w:themeColor="accent3"/>
        </w:rPr>
        <w:t xml:space="preserve">    contadorCiclos := contadorCiclos + 1 ;</w:t>
      </w:r>
    </w:p>
    <w:p w14:paraId="659B773F" w14:textId="77777777" w:rsidR="00834D5E" w:rsidRDefault="00834D5E">
      <w:pPr>
        <w:rPr>
          <w:color w:val="196B24" w:themeColor="accent3"/>
        </w:rPr>
      </w:pPr>
    </w:p>
    <w:p w14:paraId="183A9C95" w14:textId="77777777" w:rsidR="00BA3E12" w:rsidRPr="00402CD8" w:rsidRDefault="00BA3E12">
      <w:pPr>
        <w:rPr>
          <w:color w:val="000000" w:themeColor="text1"/>
        </w:rPr>
      </w:pPr>
      <w:r w:rsidRPr="00402CD8">
        <w:rPr>
          <w:color w:val="000000" w:themeColor="text1"/>
        </w:rPr>
        <w:t>// --- Atualiza o raio nos modos 1 e 2 ---</w:t>
      </w:r>
    </w:p>
    <w:p w14:paraId="1B95BACD" w14:textId="77777777" w:rsidR="00BA3E12" w:rsidRPr="00402CD8" w:rsidRDefault="00BA3E12">
      <w:pPr>
        <w:rPr>
          <w:color w:val="000000" w:themeColor="text1"/>
        </w:rPr>
      </w:pPr>
    </w:p>
    <w:p w14:paraId="761FB2F2" w14:textId="77777777" w:rsidR="006B6A42" w:rsidRPr="006B6A42" w:rsidRDefault="006B6A42" w:rsidP="006B6A42">
      <w:pPr>
        <w:rPr>
          <w:color w:val="000000" w:themeColor="text1"/>
        </w:rPr>
      </w:pPr>
      <w:r w:rsidRPr="006B6A42">
        <w:rPr>
          <w:color w:val="000000" w:themeColor="text1"/>
        </w:rPr>
        <w:t>IF MODE1 THEN</w:t>
      </w:r>
    </w:p>
    <w:p w14:paraId="3920F5AF" w14:textId="77777777" w:rsidR="006B6A42" w:rsidRPr="006B6A42" w:rsidRDefault="006B6A42" w:rsidP="006B6A42">
      <w:pPr>
        <w:rPr>
          <w:color w:val="000000" w:themeColor="text1"/>
        </w:rPr>
      </w:pPr>
      <w:r w:rsidRPr="006B6A42">
        <w:rPr>
          <w:color w:val="000000" w:themeColor="text1"/>
        </w:rPr>
        <w:t xml:space="preserve">    IF (ratual &lt; r1) AND (contadorCiclos = totalPassosTotal) THEN</w:t>
      </w:r>
    </w:p>
    <w:p w14:paraId="407E1982" w14:textId="77777777" w:rsidR="006B6A42" w:rsidRPr="006B6A42" w:rsidRDefault="006B6A42" w:rsidP="006B6A42">
      <w:pPr>
        <w:rPr>
          <w:color w:val="000000" w:themeColor="text1"/>
        </w:rPr>
      </w:pPr>
      <w:r w:rsidRPr="006B6A42">
        <w:rPr>
          <w:color w:val="000000" w:themeColor="text1"/>
        </w:rPr>
        <w:t xml:space="preserve">        ratual := ratual + passoC;</w:t>
      </w:r>
    </w:p>
    <w:p w14:paraId="40A56F63" w14:textId="77777777" w:rsidR="006B6A42" w:rsidRPr="006B6A42" w:rsidRDefault="006B6A42" w:rsidP="006B6A42">
      <w:pPr>
        <w:rPr>
          <w:color w:val="000000" w:themeColor="text1"/>
        </w:rPr>
      </w:pPr>
      <w:r w:rsidRPr="006B6A42">
        <w:rPr>
          <w:color w:val="000000" w:themeColor="text1"/>
        </w:rPr>
        <w:t xml:space="preserve">    END_IF;</w:t>
      </w:r>
    </w:p>
    <w:p w14:paraId="25AEF6AB" w14:textId="77777777" w:rsidR="006B6A42" w:rsidRPr="006B6A42" w:rsidRDefault="006B6A42" w:rsidP="006B6A42">
      <w:pPr>
        <w:rPr>
          <w:color w:val="000000" w:themeColor="text1"/>
        </w:rPr>
      </w:pPr>
    </w:p>
    <w:p w14:paraId="4439BF75" w14:textId="77777777" w:rsidR="006B6A42" w:rsidRPr="006B6A42" w:rsidRDefault="006B6A42" w:rsidP="006B6A42">
      <w:pPr>
        <w:rPr>
          <w:color w:val="000000" w:themeColor="text1"/>
        </w:rPr>
      </w:pPr>
      <w:r w:rsidRPr="006B6A42">
        <w:rPr>
          <w:color w:val="000000" w:themeColor="text1"/>
        </w:rPr>
        <w:t>ELSIF MODE2 THEN</w:t>
      </w:r>
    </w:p>
    <w:p w14:paraId="7672D453" w14:textId="77777777" w:rsidR="006B6A42" w:rsidRPr="006B6A42" w:rsidRDefault="006B6A42" w:rsidP="006B6A42">
      <w:pPr>
        <w:rPr>
          <w:color w:val="000000" w:themeColor="text1"/>
        </w:rPr>
      </w:pPr>
      <w:r w:rsidRPr="006B6A42">
        <w:rPr>
          <w:color w:val="000000" w:themeColor="text1"/>
        </w:rPr>
        <w:t xml:space="preserve">    IF (ratual &gt; r1) AND (contadorCiclos = totalPassosTotal) THEN</w:t>
      </w:r>
    </w:p>
    <w:p w14:paraId="2E4878C7" w14:textId="77777777" w:rsidR="006B6A42" w:rsidRPr="006B6A42" w:rsidRDefault="006B6A42" w:rsidP="006B6A42">
      <w:pPr>
        <w:rPr>
          <w:color w:val="000000" w:themeColor="text1"/>
        </w:rPr>
      </w:pPr>
      <w:r w:rsidRPr="006B6A42">
        <w:rPr>
          <w:color w:val="000000" w:themeColor="text1"/>
        </w:rPr>
        <w:t xml:space="preserve">        ratual := ratual - passoC;</w:t>
      </w:r>
    </w:p>
    <w:p w14:paraId="2D4E3140" w14:textId="77777777" w:rsidR="006B6A42" w:rsidRPr="006B6A42" w:rsidRDefault="006B6A42" w:rsidP="006B6A42">
      <w:pPr>
        <w:rPr>
          <w:color w:val="000000" w:themeColor="text1"/>
        </w:rPr>
      </w:pPr>
      <w:r w:rsidRPr="006B6A42">
        <w:rPr>
          <w:color w:val="000000" w:themeColor="text1"/>
        </w:rPr>
        <w:t xml:space="preserve">    END_IF;</w:t>
      </w:r>
    </w:p>
    <w:p w14:paraId="7755C23B" w14:textId="2BC43E9D" w:rsidR="00F20932" w:rsidRDefault="006B6A42">
      <w:pPr>
        <w:rPr>
          <w:color w:val="000000" w:themeColor="text1"/>
        </w:rPr>
      </w:pPr>
      <w:r w:rsidRPr="006B6A42">
        <w:rPr>
          <w:color w:val="000000" w:themeColor="text1"/>
        </w:rPr>
        <w:t>END_IF;</w:t>
      </w:r>
    </w:p>
    <w:p w14:paraId="300944D3" w14:textId="77777777" w:rsidR="00F20932" w:rsidRDefault="00F20932">
      <w:pPr>
        <w:rPr>
          <w:color w:val="000000" w:themeColor="text1"/>
        </w:rPr>
      </w:pPr>
    </w:p>
    <w:p w14:paraId="6EA22200" w14:textId="77777777" w:rsidR="00FA71CF" w:rsidRPr="00FA71CF" w:rsidRDefault="00FA71CF" w:rsidP="00FA71CF">
      <w:pPr>
        <w:rPr>
          <w:color w:val="000000" w:themeColor="text1"/>
        </w:rPr>
      </w:pPr>
      <w:r w:rsidRPr="00FA71CF">
        <w:rPr>
          <w:color w:val="000000" w:themeColor="text1"/>
        </w:rPr>
        <w:t>IF (contadorCiclos = 1)</w:t>
      </w:r>
    </w:p>
    <w:p w14:paraId="5CFF418D" w14:textId="77777777" w:rsidR="00FA71CF" w:rsidRPr="00FA71CF" w:rsidRDefault="00FA71CF" w:rsidP="00FA71CF">
      <w:pPr>
        <w:rPr>
          <w:color w:val="000000" w:themeColor="text1"/>
        </w:rPr>
      </w:pPr>
      <w:r w:rsidRPr="00FA71CF">
        <w:rPr>
          <w:color w:val="000000" w:themeColor="text1"/>
        </w:rPr>
        <w:t xml:space="preserve">   OR (NOT FLAT AND (contadorCiclos = totalPassosTotal) AND (totalCycles1 &gt; contadorCiclos)) THEN</w:t>
      </w:r>
    </w:p>
    <w:p w14:paraId="47829943" w14:textId="77777777" w:rsidR="00FA71CF" w:rsidRPr="00FA71CF" w:rsidRDefault="00FA71CF" w:rsidP="00FA71CF">
      <w:pPr>
        <w:rPr>
          <w:color w:val="000000" w:themeColor="text1"/>
        </w:rPr>
      </w:pPr>
    </w:p>
    <w:p w14:paraId="09CB9DC5" w14:textId="41DC8D4C" w:rsidR="00DD4D27" w:rsidRDefault="00DD4D27" w:rsidP="00DD4D27">
      <w:pPr>
        <w:rPr>
          <w:color w:val="000000" w:themeColor="text1"/>
        </w:rPr>
      </w:pPr>
      <w:r w:rsidRPr="00DD4D27">
        <w:rPr>
          <w:color w:val="000000" w:themeColor="text1"/>
        </w:rPr>
        <w:t xml:space="preserve">IF </w:t>
      </w:r>
      <w:r w:rsidR="00610EEA">
        <w:rPr>
          <w:color w:val="000000" w:themeColor="text1"/>
        </w:rPr>
        <w:t>P</w:t>
      </w:r>
      <w:r w:rsidRPr="00DD4D27">
        <w:rPr>
          <w:color w:val="000000" w:themeColor="text1"/>
        </w:rPr>
        <w:t>XY THEN</w:t>
      </w:r>
    </w:p>
    <w:p w14:paraId="5D743C77" w14:textId="77777777" w:rsidR="009064F8" w:rsidRDefault="009064F8">
      <w:pPr>
        <w:ind w:left="0" w:firstLine="0"/>
        <w:rPr>
          <w:color w:val="000000" w:themeColor="text1"/>
        </w:rPr>
      </w:pPr>
      <w:r w:rsidRPr="00DD4D27">
        <w:rPr>
          <w:color w:val="000000" w:themeColor="text1"/>
        </w:rPr>
        <w:t>Z := Z + passoDZ;</w:t>
      </w:r>
      <w:r>
        <w:rPr>
          <w:color w:val="000000" w:themeColor="text1"/>
        </w:rPr>
        <w:t xml:space="preserve"> // passo + ou – </w:t>
      </w:r>
    </w:p>
    <w:p w14:paraId="716E117E" w14:textId="77777777" w:rsidR="00E20AAF" w:rsidRPr="001533DE" w:rsidRDefault="00E20AAF">
      <w:pPr>
        <w:rPr>
          <w:color w:val="000000" w:themeColor="text1"/>
        </w:rPr>
      </w:pPr>
      <w:r w:rsidRPr="001533DE">
        <w:rPr>
          <w:color w:val="000000" w:themeColor="text1"/>
        </w:rPr>
        <w:t>IF RelativeZ THEN</w:t>
      </w:r>
    </w:p>
    <w:p w14:paraId="26A210ED" w14:textId="77777777" w:rsidR="00E20AAF" w:rsidRDefault="00E20AAF">
      <w:pPr>
        <w:rPr>
          <w:color w:val="000000" w:themeColor="text1"/>
        </w:rPr>
      </w:pPr>
      <w:r w:rsidRPr="001533DE">
        <w:rPr>
          <w:color w:val="000000" w:themeColor="text1"/>
        </w:rPr>
        <w:t xml:space="preserve">    diffZ_mm := (Z - Z_ant);</w:t>
      </w:r>
      <w:r>
        <w:rPr>
          <w:color w:val="000000" w:themeColor="text1"/>
        </w:rPr>
        <w:t xml:space="preserve"> // individual ou XYZ</w:t>
      </w:r>
    </w:p>
    <w:p w14:paraId="03DE33AA" w14:textId="5FCE1FB7" w:rsidR="00D563D6" w:rsidRPr="001533DE" w:rsidRDefault="00D563D6">
      <w:pPr>
        <w:rPr>
          <w:color w:val="000000" w:themeColor="text1"/>
        </w:rPr>
      </w:pPr>
      <w:r>
        <w:rPr>
          <w:color w:val="000000" w:themeColor="text1"/>
        </w:rPr>
        <w:t>Z</w:t>
      </w:r>
      <w:r w:rsidR="00452468">
        <w:rPr>
          <w:color w:val="000000" w:themeColor="text1"/>
        </w:rPr>
        <w:t>1</w:t>
      </w:r>
      <w:r>
        <w:rPr>
          <w:color w:val="000000" w:themeColor="text1"/>
        </w:rPr>
        <w:t xml:space="preserve"> := diffZ_mm;</w:t>
      </w:r>
    </w:p>
    <w:p w14:paraId="32701B35" w14:textId="77777777" w:rsidR="00E20AAF" w:rsidRPr="001533DE" w:rsidRDefault="00E20AAF">
      <w:pPr>
        <w:rPr>
          <w:color w:val="000000" w:themeColor="text1"/>
        </w:rPr>
      </w:pPr>
      <w:r w:rsidRPr="001533DE">
        <w:rPr>
          <w:color w:val="000000" w:themeColor="text1"/>
        </w:rPr>
        <w:t>ELSE</w:t>
      </w:r>
    </w:p>
    <w:p w14:paraId="11D08232" w14:textId="77777777" w:rsidR="00E20AAF" w:rsidRDefault="00E20AAF">
      <w:pPr>
        <w:rPr>
          <w:color w:val="000000" w:themeColor="text1"/>
        </w:rPr>
      </w:pPr>
      <w:r w:rsidRPr="001533DE">
        <w:rPr>
          <w:color w:val="000000" w:themeColor="text1"/>
        </w:rPr>
        <w:t xml:space="preserve">    diffZ_mm := Z</w:t>
      </w:r>
      <w:r>
        <w:rPr>
          <w:color w:val="000000" w:themeColor="text1"/>
        </w:rPr>
        <w:t xml:space="preserve"> - Z_ant </w:t>
      </w:r>
      <w:r w:rsidRPr="001533DE">
        <w:rPr>
          <w:color w:val="000000" w:themeColor="text1"/>
        </w:rPr>
        <w:t>;</w:t>
      </w:r>
      <w:r>
        <w:rPr>
          <w:color w:val="000000" w:themeColor="text1"/>
        </w:rPr>
        <w:t xml:space="preserve"> // absoluto </w:t>
      </w:r>
    </w:p>
    <w:p w14:paraId="714C8A4F" w14:textId="63A1369B" w:rsidR="009A251C" w:rsidRPr="001533DE" w:rsidRDefault="0041398A">
      <w:pPr>
        <w:rPr>
          <w:color w:val="000000" w:themeColor="text1"/>
        </w:rPr>
      </w:pPr>
      <w:r>
        <w:rPr>
          <w:color w:val="000000" w:themeColor="text1"/>
        </w:rPr>
        <w:t>Z1 := Z ;</w:t>
      </w:r>
    </w:p>
    <w:p w14:paraId="071F65A6" w14:textId="77777777" w:rsidR="00E20AAF" w:rsidRDefault="00E20AAF">
      <w:pPr>
        <w:rPr>
          <w:color w:val="000000" w:themeColor="text1"/>
        </w:rPr>
      </w:pPr>
      <w:r w:rsidRPr="001533DE">
        <w:rPr>
          <w:color w:val="000000" w:themeColor="text1"/>
        </w:rPr>
        <w:t>END_IF;</w:t>
      </w:r>
    </w:p>
    <w:p w14:paraId="3BF30D62" w14:textId="77777777" w:rsidR="00763CF8" w:rsidRPr="00DD4D27" w:rsidRDefault="00763CF8" w:rsidP="00DD4D27">
      <w:pPr>
        <w:rPr>
          <w:color w:val="000000" w:themeColor="text1"/>
        </w:rPr>
      </w:pPr>
    </w:p>
    <w:p w14:paraId="6318A362" w14:textId="14B674A3" w:rsidR="00DD4D27" w:rsidRPr="00DD4D27" w:rsidRDefault="00DD4D27" w:rsidP="00DD4D27">
      <w:pPr>
        <w:rPr>
          <w:color w:val="000000" w:themeColor="text1"/>
        </w:rPr>
      </w:pPr>
      <w:r w:rsidRPr="00DD4D27">
        <w:rPr>
          <w:color w:val="000000" w:themeColor="text1"/>
        </w:rPr>
        <w:t xml:space="preserve">IF </w:t>
      </w:r>
      <w:r w:rsidR="00044AE2">
        <w:rPr>
          <w:color w:val="000000" w:themeColor="text1"/>
        </w:rPr>
        <w:t>P</w:t>
      </w:r>
      <w:r w:rsidRPr="00DD4D27">
        <w:rPr>
          <w:color w:val="000000" w:themeColor="text1"/>
        </w:rPr>
        <w:t>ZX THEN</w:t>
      </w:r>
    </w:p>
    <w:p w14:paraId="4340DB7D" w14:textId="4EAC8871" w:rsidR="00DD4D27" w:rsidRDefault="00DD4D27" w:rsidP="00DD4D27">
      <w:pPr>
        <w:rPr>
          <w:color w:val="000000" w:themeColor="text1"/>
        </w:rPr>
      </w:pPr>
      <w:r w:rsidRPr="00DD4D27">
        <w:rPr>
          <w:color w:val="000000" w:themeColor="text1"/>
        </w:rPr>
        <w:t xml:space="preserve">    Y := Y + passoDY;</w:t>
      </w:r>
      <w:r w:rsidR="00EF659B">
        <w:rPr>
          <w:color w:val="000000" w:themeColor="text1"/>
        </w:rPr>
        <w:t xml:space="preserve"> // passo + ou </w:t>
      </w:r>
      <w:r w:rsidR="00281D9C">
        <w:rPr>
          <w:color w:val="000000" w:themeColor="text1"/>
        </w:rPr>
        <w:t>–</w:t>
      </w:r>
      <w:r w:rsidR="00EF659B">
        <w:rPr>
          <w:color w:val="000000" w:themeColor="text1"/>
        </w:rPr>
        <w:t xml:space="preserve"> </w:t>
      </w:r>
    </w:p>
    <w:p w14:paraId="41E9B283" w14:textId="77777777" w:rsidR="00743DE4" w:rsidRPr="001533DE" w:rsidRDefault="00743DE4" w:rsidP="00743DE4">
      <w:pPr>
        <w:ind w:left="0" w:firstLine="0"/>
        <w:rPr>
          <w:color w:val="000000" w:themeColor="text1"/>
        </w:rPr>
      </w:pPr>
      <w:r w:rsidRPr="001533DE">
        <w:rPr>
          <w:color w:val="000000" w:themeColor="text1"/>
        </w:rPr>
        <w:t>IF RelativeY THEN</w:t>
      </w:r>
    </w:p>
    <w:p w14:paraId="3D7228CD" w14:textId="77777777" w:rsidR="00743DE4" w:rsidRDefault="00743DE4">
      <w:pPr>
        <w:rPr>
          <w:color w:val="000000" w:themeColor="text1"/>
        </w:rPr>
      </w:pPr>
      <w:r w:rsidRPr="001533DE">
        <w:rPr>
          <w:color w:val="000000" w:themeColor="text1"/>
        </w:rPr>
        <w:t xml:space="preserve">    diffY_mm := (Y - Y_ant);</w:t>
      </w:r>
      <w:r>
        <w:rPr>
          <w:color w:val="000000" w:themeColor="text1"/>
        </w:rPr>
        <w:t xml:space="preserve"> // individual ou XYZ</w:t>
      </w:r>
    </w:p>
    <w:p w14:paraId="4863BCF5" w14:textId="7FB6EB7F" w:rsidR="00334F9E" w:rsidRPr="001533DE" w:rsidRDefault="00334F9E">
      <w:pPr>
        <w:rPr>
          <w:color w:val="000000" w:themeColor="text1"/>
        </w:rPr>
      </w:pPr>
      <w:r>
        <w:rPr>
          <w:color w:val="000000" w:themeColor="text1"/>
        </w:rPr>
        <w:t xml:space="preserve">Y1 := </w:t>
      </w:r>
      <w:r w:rsidR="00D10C43">
        <w:rPr>
          <w:color w:val="000000" w:themeColor="text1"/>
        </w:rPr>
        <w:t>diffY_mm ;</w:t>
      </w:r>
    </w:p>
    <w:p w14:paraId="5F9418D0" w14:textId="77777777" w:rsidR="00743DE4" w:rsidRPr="001533DE" w:rsidRDefault="00743DE4">
      <w:pPr>
        <w:rPr>
          <w:color w:val="000000" w:themeColor="text1"/>
        </w:rPr>
      </w:pPr>
      <w:r w:rsidRPr="001533DE">
        <w:rPr>
          <w:color w:val="000000" w:themeColor="text1"/>
        </w:rPr>
        <w:t>ELSE</w:t>
      </w:r>
    </w:p>
    <w:p w14:paraId="4F88C352" w14:textId="77777777" w:rsidR="00743DE4" w:rsidRDefault="00743DE4">
      <w:pPr>
        <w:rPr>
          <w:color w:val="000000" w:themeColor="text1"/>
        </w:rPr>
      </w:pPr>
      <w:r w:rsidRPr="001533DE">
        <w:rPr>
          <w:color w:val="000000" w:themeColor="text1"/>
        </w:rPr>
        <w:t xml:space="preserve">    diffY_mm := Y</w:t>
      </w:r>
      <w:r>
        <w:rPr>
          <w:color w:val="000000" w:themeColor="text1"/>
        </w:rPr>
        <w:t xml:space="preserve"> - Y_ant </w:t>
      </w:r>
      <w:r w:rsidRPr="001533DE">
        <w:rPr>
          <w:color w:val="000000" w:themeColor="text1"/>
        </w:rPr>
        <w:t>;</w:t>
      </w:r>
      <w:r>
        <w:rPr>
          <w:color w:val="000000" w:themeColor="text1"/>
        </w:rPr>
        <w:t xml:space="preserve"> // absoluto</w:t>
      </w:r>
    </w:p>
    <w:p w14:paraId="1223835C" w14:textId="658419BA" w:rsidR="00932041" w:rsidRPr="001533DE" w:rsidRDefault="00253C85">
      <w:pPr>
        <w:rPr>
          <w:color w:val="000000" w:themeColor="text1"/>
        </w:rPr>
      </w:pPr>
      <w:r>
        <w:rPr>
          <w:color w:val="000000" w:themeColor="text1"/>
        </w:rPr>
        <w:t>Y1 := Y;</w:t>
      </w:r>
    </w:p>
    <w:p w14:paraId="4CB9FFDF" w14:textId="77777777" w:rsidR="00743DE4" w:rsidRPr="001533DE" w:rsidRDefault="00743DE4">
      <w:pPr>
        <w:rPr>
          <w:color w:val="000000" w:themeColor="text1"/>
        </w:rPr>
      </w:pPr>
      <w:r w:rsidRPr="001533DE">
        <w:rPr>
          <w:color w:val="000000" w:themeColor="text1"/>
        </w:rPr>
        <w:t>END_IF;</w:t>
      </w:r>
    </w:p>
    <w:p w14:paraId="1216A72B" w14:textId="77777777" w:rsidR="00605584" w:rsidRPr="00DD4D27" w:rsidRDefault="00605584" w:rsidP="00DA3247">
      <w:pPr>
        <w:ind w:left="0" w:firstLine="0"/>
        <w:rPr>
          <w:color w:val="000000" w:themeColor="text1"/>
        </w:rPr>
      </w:pPr>
    </w:p>
    <w:p w14:paraId="2A31320A" w14:textId="36A5491D" w:rsidR="00DD4D27" w:rsidRPr="00DD4D27" w:rsidRDefault="00DD4D27" w:rsidP="00DD4D27">
      <w:pPr>
        <w:rPr>
          <w:color w:val="000000" w:themeColor="text1"/>
        </w:rPr>
      </w:pPr>
      <w:r w:rsidRPr="00DD4D27">
        <w:rPr>
          <w:color w:val="000000" w:themeColor="text1"/>
        </w:rPr>
        <w:t xml:space="preserve">IF </w:t>
      </w:r>
      <w:r w:rsidR="00044AE2">
        <w:rPr>
          <w:color w:val="000000" w:themeColor="text1"/>
        </w:rPr>
        <w:t>P</w:t>
      </w:r>
      <w:r w:rsidRPr="00DD4D27">
        <w:rPr>
          <w:color w:val="000000" w:themeColor="text1"/>
        </w:rPr>
        <w:t>ZY THEN</w:t>
      </w:r>
    </w:p>
    <w:p w14:paraId="3C596520" w14:textId="23AC84D4" w:rsidR="00DD4D27" w:rsidRDefault="00DD4D27" w:rsidP="00DD4D27">
      <w:pPr>
        <w:rPr>
          <w:color w:val="000000" w:themeColor="text1"/>
        </w:rPr>
      </w:pPr>
      <w:r w:rsidRPr="00DD4D27">
        <w:rPr>
          <w:color w:val="000000" w:themeColor="text1"/>
        </w:rPr>
        <w:t xml:space="preserve">    X := X + passoDX;</w:t>
      </w:r>
      <w:r w:rsidR="00EF659B">
        <w:rPr>
          <w:color w:val="000000" w:themeColor="text1"/>
        </w:rPr>
        <w:t xml:space="preserve"> // passo + ou </w:t>
      </w:r>
      <w:r w:rsidR="000F6F83">
        <w:rPr>
          <w:color w:val="000000" w:themeColor="text1"/>
        </w:rPr>
        <w:t>–</w:t>
      </w:r>
    </w:p>
    <w:p w14:paraId="3EDB3BDE" w14:textId="77777777" w:rsidR="000F6F83" w:rsidRPr="001533DE" w:rsidRDefault="000F6F83">
      <w:pPr>
        <w:rPr>
          <w:color w:val="000000" w:themeColor="text1"/>
        </w:rPr>
      </w:pPr>
      <w:r w:rsidRPr="001533DE">
        <w:rPr>
          <w:color w:val="000000" w:themeColor="text1"/>
        </w:rPr>
        <w:t>IF RelativeX THEN</w:t>
      </w:r>
    </w:p>
    <w:p w14:paraId="7B949A5F" w14:textId="77777777" w:rsidR="000F6F83" w:rsidRDefault="000F6F83">
      <w:pPr>
        <w:rPr>
          <w:color w:val="000000" w:themeColor="text1"/>
        </w:rPr>
      </w:pPr>
      <w:r w:rsidRPr="001533DE">
        <w:rPr>
          <w:color w:val="000000" w:themeColor="text1"/>
        </w:rPr>
        <w:t xml:space="preserve">    diffX_mm := (X - X_ant);</w:t>
      </w:r>
      <w:r>
        <w:rPr>
          <w:color w:val="000000" w:themeColor="text1"/>
        </w:rPr>
        <w:t xml:space="preserve"> // individual ou XYS</w:t>
      </w:r>
    </w:p>
    <w:p w14:paraId="5AB486A9" w14:textId="44404BB9" w:rsidR="007F27CD" w:rsidRPr="001533DE" w:rsidRDefault="007F27CD">
      <w:pPr>
        <w:rPr>
          <w:color w:val="000000" w:themeColor="text1"/>
        </w:rPr>
      </w:pPr>
      <w:r>
        <w:rPr>
          <w:color w:val="000000" w:themeColor="text1"/>
        </w:rPr>
        <w:t>X1 := diffX_mm ;</w:t>
      </w:r>
    </w:p>
    <w:p w14:paraId="0EF32FD7" w14:textId="77777777" w:rsidR="000F6F83" w:rsidRPr="001533DE" w:rsidRDefault="000F6F83">
      <w:pPr>
        <w:rPr>
          <w:color w:val="000000" w:themeColor="text1"/>
        </w:rPr>
      </w:pPr>
      <w:r w:rsidRPr="001533DE">
        <w:rPr>
          <w:color w:val="000000" w:themeColor="text1"/>
        </w:rPr>
        <w:t>ELSE</w:t>
      </w:r>
    </w:p>
    <w:p w14:paraId="227F125D" w14:textId="77777777" w:rsidR="000F6F83" w:rsidRDefault="000F6F83">
      <w:pPr>
        <w:rPr>
          <w:color w:val="000000" w:themeColor="text1"/>
        </w:rPr>
      </w:pPr>
      <w:r w:rsidRPr="001533DE">
        <w:rPr>
          <w:color w:val="000000" w:themeColor="text1"/>
        </w:rPr>
        <w:t xml:space="preserve">    diffX_mm := X</w:t>
      </w:r>
      <w:r>
        <w:rPr>
          <w:color w:val="000000" w:themeColor="text1"/>
        </w:rPr>
        <w:t xml:space="preserve"> </w:t>
      </w:r>
      <w:r w:rsidRPr="001533DE">
        <w:rPr>
          <w:color w:val="000000" w:themeColor="text1"/>
        </w:rPr>
        <w:t>- X_ant</w:t>
      </w:r>
      <w:r>
        <w:rPr>
          <w:color w:val="000000" w:themeColor="text1"/>
        </w:rPr>
        <w:t>; // absoluto</w:t>
      </w:r>
    </w:p>
    <w:p w14:paraId="5795AD0F" w14:textId="1F916860" w:rsidR="00DA3247" w:rsidRPr="001533DE" w:rsidRDefault="00DA3247">
      <w:pPr>
        <w:rPr>
          <w:color w:val="000000" w:themeColor="text1"/>
        </w:rPr>
      </w:pPr>
      <w:r>
        <w:rPr>
          <w:color w:val="000000" w:themeColor="text1"/>
        </w:rPr>
        <w:t>X1 := X;</w:t>
      </w:r>
    </w:p>
    <w:p w14:paraId="7FF049A8" w14:textId="77777777" w:rsidR="000F6F83" w:rsidRPr="001533DE" w:rsidRDefault="000F6F83">
      <w:pPr>
        <w:rPr>
          <w:color w:val="000000" w:themeColor="text1"/>
        </w:rPr>
      </w:pPr>
      <w:r w:rsidRPr="001533DE">
        <w:rPr>
          <w:color w:val="000000" w:themeColor="text1"/>
        </w:rPr>
        <w:t>END_IF;</w:t>
      </w:r>
    </w:p>
    <w:p w14:paraId="4C90187B" w14:textId="33355544" w:rsidR="00D91906" w:rsidRDefault="00D91906" w:rsidP="001533DE">
      <w:pPr>
        <w:rPr>
          <w:color w:val="000000" w:themeColor="text1"/>
        </w:rPr>
      </w:pPr>
    </w:p>
    <w:p w14:paraId="03FFC437" w14:textId="77777777" w:rsidR="00D91906" w:rsidRDefault="00D91906" w:rsidP="001533DE">
      <w:pPr>
        <w:rPr>
          <w:color w:val="000000" w:themeColor="text1"/>
        </w:rPr>
      </w:pPr>
    </w:p>
    <w:p w14:paraId="7F6E3871" w14:textId="77777777" w:rsidR="001533DE" w:rsidRPr="001533DE" w:rsidRDefault="001533DE" w:rsidP="001533DE">
      <w:pPr>
        <w:rPr>
          <w:color w:val="000000" w:themeColor="text1"/>
        </w:rPr>
      </w:pPr>
    </w:p>
    <w:p w14:paraId="0E1D8F77" w14:textId="7DD65449" w:rsidR="00CF469F" w:rsidRDefault="00CF469F">
      <w:pPr>
        <w:rPr>
          <w:color w:val="000000" w:themeColor="text1"/>
        </w:rPr>
      </w:pPr>
    </w:p>
    <w:p w14:paraId="152F2C54" w14:textId="77777777" w:rsidR="00F207E5" w:rsidRDefault="00F207E5">
      <w:pPr>
        <w:rPr>
          <w:color w:val="000000" w:themeColor="text1"/>
        </w:rPr>
      </w:pPr>
    </w:p>
    <w:p w14:paraId="1CFDD488" w14:textId="4B17D50B" w:rsidR="00A847E7" w:rsidRPr="00DD0DBB" w:rsidRDefault="00A847E7">
      <w:pPr>
        <w:rPr>
          <w:color w:val="FF0000"/>
        </w:rPr>
      </w:pPr>
      <w:r w:rsidRPr="00DD0DBB">
        <w:rPr>
          <w:color w:val="FF0000"/>
        </w:rPr>
        <w:t>bufferX[indexBuffer] := X</w:t>
      </w:r>
      <w:r w:rsidR="0040634A">
        <w:rPr>
          <w:color w:val="FF0000"/>
        </w:rPr>
        <w:t>1</w:t>
      </w:r>
      <w:r w:rsidRPr="00DD0DBB">
        <w:rPr>
          <w:color w:val="FF0000"/>
        </w:rPr>
        <w:t>;</w:t>
      </w:r>
    </w:p>
    <w:p w14:paraId="50CF1AFB" w14:textId="4275C40C" w:rsidR="00A847E7" w:rsidRPr="00DD0DBB" w:rsidRDefault="00A847E7">
      <w:pPr>
        <w:rPr>
          <w:color w:val="FF0000"/>
        </w:rPr>
      </w:pPr>
      <w:r w:rsidRPr="00DD0DBB">
        <w:rPr>
          <w:color w:val="FF0000"/>
        </w:rPr>
        <w:t xml:space="preserve">    bufferY[indexBuffer] := Y</w:t>
      </w:r>
      <w:r w:rsidR="00F97A07">
        <w:rPr>
          <w:color w:val="FF0000"/>
        </w:rPr>
        <w:t>1</w:t>
      </w:r>
      <w:r w:rsidRPr="00DD0DBB">
        <w:rPr>
          <w:color w:val="FF0000"/>
        </w:rPr>
        <w:t>;</w:t>
      </w:r>
    </w:p>
    <w:p w14:paraId="344AE427" w14:textId="3AEECD03" w:rsidR="00A847E7" w:rsidRPr="00DD0DBB" w:rsidRDefault="00A847E7">
      <w:pPr>
        <w:rPr>
          <w:color w:val="FF0000"/>
        </w:rPr>
      </w:pPr>
      <w:r w:rsidRPr="00DD0DBB">
        <w:rPr>
          <w:color w:val="FF0000"/>
        </w:rPr>
        <w:t xml:space="preserve">    bufferZ[indexBuffer] := Z</w:t>
      </w:r>
      <w:r w:rsidR="00F97A07">
        <w:rPr>
          <w:color w:val="FF0000"/>
        </w:rPr>
        <w:t>1</w:t>
      </w:r>
      <w:r w:rsidRPr="00DD0DBB">
        <w:rPr>
          <w:color w:val="FF0000"/>
        </w:rPr>
        <w:t>;</w:t>
      </w:r>
    </w:p>
    <w:p w14:paraId="381F8542" w14:textId="77777777" w:rsidR="00A847E7" w:rsidRPr="00DD0DBB" w:rsidRDefault="00A847E7">
      <w:pPr>
        <w:rPr>
          <w:color w:val="FF0000"/>
        </w:rPr>
      </w:pPr>
    </w:p>
    <w:p w14:paraId="2C480DB1" w14:textId="77777777" w:rsidR="00A847E7" w:rsidRPr="00DD0DBB" w:rsidRDefault="00A847E7">
      <w:pPr>
        <w:rPr>
          <w:color w:val="FF0000"/>
        </w:rPr>
      </w:pPr>
      <w:r w:rsidRPr="00DD0DBB">
        <w:rPr>
          <w:color w:val="FF0000"/>
        </w:rPr>
        <w:t xml:space="preserve">    targetDINT_X := ConvertRealDiffToTargetDINT(diffX_mm);</w:t>
      </w:r>
    </w:p>
    <w:p w14:paraId="63421B89" w14:textId="77777777" w:rsidR="00A847E7" w:rsidRPr="00DD0DBB" w:rsidRDefault="00A847E7">
      <w:pPr>
        <w:rPr>
          <w:color w:val="FF0000"/>
        </w:rPr>
      </w:pPr>
      <w:r w:rsidRPr="00DD0DBB">
        <w:rPr>
          <w:color w:val="FF0000"/>
        </w:rPr>
        <w:t xml:space="preserve">    targetDINT_Y := ConvertRealDiffToTargetDINT(diffY_mm);</w:t>
      </w:r>
    </w:p>
    <w:p w14:paraId="7A27479C" w14:textId="77777777" w:rsidR="00A847E7" w:rsidRPr="00DD0DBB" w:rsidRDefault="00A847E7">
      <w:pPr>
        <w:rPr>
          <w:color w:val="FF0000"/>
          <w:szCs w:val="20"/>
        </w:rPr>
      </w:pPr>
      <w:r w:rsidRPr="00DD0DBB">
        <w:rPr>
          <w:color w:val="FF0000"/>
          <w:szCs w:val="20"/>
        </w:rPr>
        <w:t xml:space="preserve">       targetDINT_Z         := ConvertRealDiffToTargetDINT(diffZ_mm);</w:t>
      </w:r>
    </w:p>
    <w:p w14:paraId="4FF31AA4" w14:textId="77777777" w:rsidR="00A847E7" w:rsidRPr="00DD0DBB" w:rsidRDefault="00A847E7">
      <w:pPr>
        <w:rPr>
          <w:color w:val="FF0000"/>
          <w:szCs w:val="20"/>
        </w:rPr>
      </w:pPr>
    </w:p>
    <w:p w14:paraId="3C51DFDE" w14:textId="77777777" w:rsidR="00A847E7" w:rsidRPr="00DD0DBB" w:rsidRDefault="00A847E7">
      <w:pPr>
        <w:rPr>
          <w:color w:val="FF0000"/>
        </w:rPr>
      </w:pPr>
      <w:r w:rsidRPr="00DD0DBB">
        <w:rPr>
          <w:color w:val="FF0000"/>
        </w:rPr>
        <w:t xml:space="preserve">    bufferTargetX_H[indexBuffer] := INT(SHR(UDINT(targetDINT_X),16) AND 65535);</w:t>
      </w:r>
    </w:p>
    <w:p w14:paraId="2C061CC5" w14:textId="77777777" w:rsidR="00A847E7" w:rsidRPr="00DD0DBB" w:rsidRDefault="00A847E7">
      <w:pPr>
        <w:rPr>
          <w:color w:val="FF0000"/>
        </w:rPr>
      </w:pPr>
      <w:r w:rsidRPr="00DD0DBB">
        <w:rPr>
          <w:color w:val="FF0000"/>
        </w:rPr>
        <w:t xml:space="preserve">    bufferTargetX_L[indexBuffer] := INT(UDINT(targetDINT_X) AND 65535);</w:t>
      </w:r>
    </w:p>
    <w:p w14:paraId="018A723C" w14:textId="77777777" w:rsidR="00A847E7" w:rsidRPr="00DD0DBB" w:rsidRDefault="00A847E7">
      <w:pPr>
        <w:rPr>
          <w:color w:val="FF0000"/>
        </w:rPr>
      </w:pPr>
      <w:r w:rsidRPr="00DD0DBB">
        <w:rPr>
          <w:color w:val="FF0000"/>
        </w:rPr>
        <w:t xml:space="preserve">    bufferTargetY_H[indexBuffer] := INT(SHR(UDINT(targetDINT_Y),16) AND 65535);</w:t>
      </w:r>
    </w:p>
    <w:p w14:paraId="374D11E8" w14:textId="77777777" w:rsidR="00A847E7" w:rsidRPr="00DD0DBB" w:rsidRDefault="00A847E7">
      <w:pPr>
        <w:rPr>
          <w:color w:val="FF0000"/>
        </w:rPr>
      </w:pPr>
      <w:r w:rsidRPr="00DD0DBB">
        <w:rPr>
          <w:color w:val="FF0000"/>
        </w:rPr>
        <w:t xml:space="preserve">    bufferTargetY_L[indexBuffer] := INT(UDINT(targetDINT_Y) AND 65535);</w:t>
      </w:r>
    </w:p>
    <w:p w14:paraId="22B4CE45" w14:textId="77777777" w:rsidR="00A847E7" w:rsidRPr="00DD0DBB" w:rsidRDefault="00A847E7">
      <w:pPr>
        <w:rPr>
          <w:color w:val="FF0000"/>
          <w:szCs w:val="20"/>
        </w:rPr>
      </w:pPr>
      <w:r w:rsidRPr="00DD0DBB">
        <w:rPr>
          <w:color w:val="FF0000"/>
          <w:szCs w:val="20"/>
        </w:rPr>
        <w:t>bufferTargetZ_H[indexBuffer] := INT(SHR(UDINT(targetDINT_Z),16) AND 65535);</w:t>
      </w:r>
    </w:p>
    <w:p w14:paraId="0D59FBF8" w14:textId="77777777" w:rsidR="00A847E7" w:rsidRPr="00DD0DBB" w:rsidRDefault="00A847E7">
      <w:pPr>
        <w:rPr>
          <w:color w:val="FF0000"/>
          <w:szCs w:val="20"/>
        </w:rPr>
      </w:pPr>
      <w:r w:rsidRPr="00DD0DBB">
        <w:rPr>
          <w:color w:val="FF0000"/>
          <w:szCs w:val="20"/>
        </w:rPr>
        <w:t>bufferTargetZ_L[indexBuffer] := INT(UDINT(targetDINT_Z) AND 65535);</w:t>
      </w:r>
    </w:p>
    <w:p w14:paraId="502416D6" w14:textId="77777777" w:rsidR="00A847E7" w:rsidRPr="00DD0DBB" w:rsidRDefault="00A847E7">
      <w:pPr>
        <w:rPr>
          <w:color w:val="FF0000"/>
        </w:rPr>
      </w:pPr>
    </w:p>
    <w:p w14:paraId="138CDCFF" w14:textId="77777777" w:rsidR="00A847E7" w:rsidRPr="00DD0DBB" w:rsidRDefault="00A847E7">
      <w:pPr>
        <w:rPr>
          <w:color w:val="FF0000"/>
        </w:rPr>
      </w:pPr>
      <w:r w:rsidRPr="00DD0DBB">
        <w:rPr>
          <w:color w:val="FF0000"/>
        </w:rPr>
        <w:t xml:space="preserve">    </w:t>
      </w:r>
    </w:p>
    <w:p w14:paraId="1E06E088" w14:textId="77777777" w:rsidR="00A847E7" w:rsidRPr="00DD0DBB" w:rsidRDefault="00A847E7">
      <w:pPr>
        <w:rPr>
          <w:color w:val="FF0000"/>
        </w:rPr>
      </w:pPr>
      <w:r w:rsidRPr="00DD0DBB">
        <w:rPr>
          <w:color w:val="FF0000"/>
        </w:rPr>
        <w:t>VELOCIDADE_X_Y_Z(diffX_mm, diffY_mm, diffZ_mm, rpmX, rpmY, rpmZ);</w:t>
      </w:r>
    </w:p>
    <w:p w14:paraId="08E0763C" w14:textId="77777777" w:rsidR="00A847E7" w:rsidRPr="00DD0DBB" w:rsidRDefault="00A847E7">
      <w:pPr>
        <w:rPr>
          <w:color w:val="FF0000"/>
        </w:rPr>
      </w:pPr>
      <w:r w:rsidRPr="00DD0DBB">
        <w:rPr>
          <w:color w:val="FF0000"/>
        </w:rPr>
        <w:t xml:space="preserve">    bufferVelX[indexBuffer] := rpmX;</w:t>
      </w:r>
    </w:p>
    <w:p w14:paraId="26249173" w14:textId="77777777" w:rsidR="00A847E7" w:rsidRPr="00DD0DBB" w:rsidRDefault="00A847E7">
      <w:pPr>
        <w:rPr>
          <w:color w:val="FF0000"/>
        </w:rPr>
      </w:pPr>
      <w:r w:rsidRPr="00DD0DBB">
        <w:rPr>
          <w:color w:val="FF0000"/>
        </w:rPr>
        <w:t xml:space="preserve">    bufferVelY[indexBuffer] := rpmY;</w:t>
      </w:r>
    </w:p>
    <w:p w14:paraId="63EC9E59" w14:textId="77777777" w:rsidR="00A847E7" w:rsidRPr="00DD0DBB" w:rsidRDefault="00A847E7">
      <w:pPr>
        <w:rPr>
          <w:color w:val="FF0000"/>
        </w:rPr>
      </w:pPr>
      <w:r w:rsidRPr="00DD0DBB">
        <w:rPr>
          <w:color w:val="FF0000"/>
        </w:rPr>
        <w:t xml:space="preserve">    bufferVelZ[indexBuffer] := rpmZ;</w:t>
      </w:r>
    </w:p>
    <w:p w14:paraId="0783B7AB" w14:textId="77777777" w:rsidR="00A847E7" w:rsidRPr="00DD0DBB" w:rsidRDefault="00A847E7">
      <w:pPr>
        <w:rPr>
          <w:color w:val="FF0000"/>
        </w:rPr>
      </w:pPr>
    </w:p>
    <w:p w14:paraId="6329CDD9" w14:textId="77777777" w:rsidR="00843619" w:rsidRPr="00C46516" w:rsidRDefault="00843619">
      <w:pPr>
        <w:rPr>
          <w:color w:val="196B24" w:themeColor="accent3"/>
        </w:rPr>
      </w:pPr>
      <w:r>
        <w:rPr>
          <w:color w:val="196B24" w:themeColor="accent3"/>
        </w:rPr>
        <w:t xml:space="preserve">    </w:t>
      </w:r>
      <w:r w:rsidRPr="00C46516">
        <w:rPr>
          <w:color w:val="196B24" w:themeColor="accent3"/>
        </w:rPr>
        <w:t>indexBuffer := indexBuffer + 1;</w:t>
      </w:r>
    </w:p>
    <w:p w14:paraId="55CAD68C" w14:textId="77777777" w:rsidR="0052158D" w:rsidRPr="00451D90" w:rsidRDefault="0052158D">
      <w:pPr>
        <w:rPr>
          <w:color w:val="FF0000"/>
        </w:rPr>
      </w:pPr>
    </w:p>
    <w:p w14:paraId="61959518" w14:textId="77777777" w:rsidR="0031126A" w:rsidRDefault="0031126A">
      <w:pPr>
        <w:rPr>
          <w:color w:val="000000" w:themeColor="text1"/>
        </w:rPr>
      </w:pPr>
      <w:r w:rsidRPr="00BA4DD6">
        <w:rPr>
          <w:color w:val="000000" w:themeColor="text1"/>
        </w:rPr>
        <w:t>END_IF;</w:t>
      </w:r>
    </w:p>
    <w:p w14:paraId="4285AA90" w14:textId="77777777" w:rsidR="00675864" w:rsidRDefault="00675864">
      <w:pPr>
        <w:rPr>
          <w:color w:val="000000" w:themeColor="text1"/>
        </w:rPr>
      </w:pPr>
    </w:p>
    <w:p w14:paraId="1CED1EEC" w14:textId="77777777" w:rsidR="002050DF" w:rsidRDefault="002050DF">
      <w:pPr>
        <w:rPr>
          <w:color w:val="000000" w:themeColor="text1"/>
        </w:rPr>
      </w:pPr>
    </w:p>
    <w:p w14:paraId="4FC7F796" w14:textId="77777777" w:rsidR="00B35551" w:rsidRPr="002D51E1" w:rsidRDefault="00B35551">
      <w:pPr>
        <w:rPr>
          <w:color w:val="E97132" w:themeColor="accent2"/>
        </w:rPr>
      </w:pPr>
      <w:r w:rsidRPr="002D51E1">
        <w:rPr>
          <w:color w:val="E97132" w:themeColor="accent2"/>
        </w:rPr>
        <w:t xml:space="preserve">IF contadorCiclos </w:t>
      </w:r>
      <w:r>
        <w:rPr>
          <w:color w:val="E97132" w:themeColor="accent2"/>
        </w:rPr>
        <w:t xml:space="preserve"> &gt;</w:t>
      </w:r>
      <w:r w:rsidR="00FA6CBE">
        <w:rPr>
          <w:color w:val="E97132" w:themeColor="accent2"/>
        </w:rPr>
        <w:t xml:space="preserve"> </w:t>
      </w:r>
      <w:r w:rsidRPr="002D51E1">
        <w:rPr>
          <w:color w:val="E97132" w:themeColor="accent2"/>
        </w:rPr>
        <w:t>0  THEN</w:t>
      </w:r>
    </w:p>
    <w:p w14:paraId="457203A4" w14:textId="77777777" w:rsidR="00B35551" w:rsidRPr="002D51E1" w:rsidRDefault="00B35551">
      <w:pPr>
        <w:rPr>
          <w:color w:val="E97132" w:themeColor="accent2"/>
        </w:rPr>
      </w:pPr>
      <w:r w:rsidRPr="002D51E1">
        <w:rPr>
          <w:color w:val="E97132" w:themeColor="accent2"/>
        </w:rPr>
        <w:t>(* atualizar antigos *)</w:t>
      </w:r>
    </w:p>
    <w:p w14:paraId="420295BA" w14:textId="77777777" w:rsidR="00B35551" w:rsidRPr="002D51E1" w:rsidRDefault="00B35551">
      <w:pPr>
        <w:rPr>
          <w:color w:val="E97132" w:themeColor="accent2"/>
        </w:rPr>
      </w:pPr>
      <w:r w:rsidRPr="002D51E1">
        <w:rPr>
          <w:color w:val="E97132" w:themeColor="accent2"/>
        </w:rPr>
        <w:t>X_ant := X;</w:t>
      </w:r>
    </w:p>
    <w:p w14:paraId="7836D0AA" w14:textId="77777777" w:rsidR="00B35551" w:rsidRPr="002D51E1" w:rsidRDefault="00B35551">
      <w:pPr>
        <w:rPr>
          <w:color w:val="E97132" w:themeColor="accent2"/>
        </w:rPr>
      </w:pPr>
      <w:r w:rsidRPr="002D51E1">
        <w:rPr>
          <w:color w:val="E97132" w:themeColor="accent2"/>
        </w:rPr>
        <w:t>Y_ant := Y;</w:t>
      </w:r>
    </w:p>
    <w:p w14:paraId="69F010A0" w14:textId="77777777" w:rsidR="00B35551" w:rsidRPr="002D51E1" w:rsidRDefault="00B35551">
      <w:pPr>
        <w:rPr>
          <w:color w:val="E97132" w:themeColor="accent2"/>
        </w:rPr>
      </w:pPr>
      <w:r w:rsidRPr="002D51E1">
        <w:rPr>
          <w:color w:val="E97132" w:themeColor="accent2"/>
        </w:rPr>
        <w:t>Z_ant := Z;</w:t>
      </w:r>
    </w:p>
    <w:p w14:paraId="39BAC888" w14:textId="77777777" w:rsidR="00B35551" w:rsidRPr="002D51E1" w:rsidRDefault="00B35551">
      <w:pPr>
        <w:rPr>
          <w:color w:val="E97132" w:themeColor="accent2"/>
        </w:rPr>
      </w:pPr>
      <w:r w:rsidRPr="002D51E1">
        <w:rPr>
          <w:color w:val="E97132" w:themeColor="accent2"/>
        </w:rPr>
        <w:t>END_IF;</w:t>
      </w:r>
    </w:p>
    <w:p w14:paraId="4DABCD4A" w14:textId="77777777" w:rsidR="00B35551" w:rsidRPr="00A86CF2" w:rsidRDefault="00B35551">
      <w:pPr>
        <w:rPr>
          <w:color w:val="E97132" w:themeColor="accent2"/>
          <w:sz w:val="36"/>
          <w:szCs w:val="36"/>
        </w:rPr>
      </w:pPr>
    </w:p>
    <w:p w14:paraId="6156A682" w14:textId="77777777" w:rsidR="008871D0" w:rsidRDefault="008871D0">
      <w:pPr>
        <w:rPr>
          <w:color w:val="E97132" w:themeColor="accent2"/>
          <w:sz w:val="36"/>
          <w:szCs w:val="36"/>
        </w:rPr>
      </w:pPr>
    </w:p>
    <w:p w14:paraId="6112F83E" w14:textId="77777777" w:rsidR="00C515B2" w:rsidRPr="00C515B2" w:rsidRDefault="00C515B2" w:rsidP="00C515B2">
      <w:pPr>
        <w:rPr>
          <w:color w:val="156082" w:themeColor="accent1"/>
          <w:sz w:val="32"/>
          <w:szCs w:val="32"/>
        </w:rPr>
      </w:pPr>
      <w:r w:rsidRPr="00C515B2">
        <w:rPr>
          <w:color w:val="156082" w:themeColor="accent1"/>
          <w:sz w:val="32"/>
          <w:szCs w:val="32"/>
        </w:rPr>
        <w:t>IF contadorCiclos &gt;= totalCycles1 THEN</w:t>
      </w:r>
    </w:p>
    <w:p w14:paraId="31681E53" w14:textId="3FE94C25" w:rsidR="00C515B2" w:rsidRPr="00C515B2" w:rsidRDefault="00C515B2" w:rsidP="001807DE">
      <w:pPr>
        <w:ind w:left="0" w:firstLine="0"/>
        <w:rPr>
          <w:color w:val="156082" w:themeColor="accent1"/>
          <w:sz w:val="32"/>
          <w:szCs w:val="32"/>
        </w:rPr>
      </w:pPr>
      <w:r w:rsidRPr="00C515B2">
        <w:rPr>
          <w:color w:val="156082" w:themeColor="accent1"/>
          <w:sz w:val="32"/>
          <w:szCs w:val="32"/>
        </w:rPr>
        <w:t>NF := TRUE;</w:t>
      </w:r>
    </w:p>
    <w:p w14:paraId="3BC74B57" w14:textId="026032B1" w:rsidR="008871D0" w:rsidRDefault="00C515B2">
      <w:pPr>
        <w:rPr>
          <w:color w:val="156082" w:themeColor="accent1"/>
          <w:sz w:val="32"/>
          <w:szCs w:val="32"/>
        </w:rPr>
      </w:pPr>
      <w:r w:rsidRPr="00C515B2">
        <w:rPr>
          <w:color w:val="156082" w:themeColor="accent1"/>
          <w:sz w:val="32"/>
          <w:szCs w:val="32"/>
        </w:rPr>
        <w:t>END_IF;</w:t>
      </w:r>
    </w:p>
    <w:p w14:paraId="4C1B2CAC" w14:textId="77777777" w:rsidR="001807DE" w:rsidRDefault="001807DE">
      <w:pPr>
        <w:rPr>
          <w:color w:val="156082" w:themeColor="accent1"/>
          <w:sz w:val="32"/>
          <w:szCs w:val="32"/>
        </w:rPr>
      </w:pPr>
    </w:p>
    <w:p w14:paraId="5811F511" w14:textId="77777777" w:rsidR="001807DE" w:rsidRPr="00A86CF2" w:rsidRDefault="001807DE">
      <w:pPr>
        <w:rPr>
          <w:color w:val="E97132" w:themeColor="accent2"/>
          <w:sz w:val="36"/>
          <w:szCs w:val="36"/>
        </w:rPr>
      </w:pPr>
    </w:p>
    <w:p w14:paraId="52EF7F73" w14:textId="77777777" w:rsidR="0075010C" w:rsidRDefault="0075010C">
      <w:pPr>
        <w:rPr>
          <w:color w:val="000000" w:themeColor="text1"/>
        </w:rPr>
      </w:pPr>
      <w:r w:rsidRPr="00402CD8">
        <w:rPr>
          <w:color w:val="000000" w:themeColor="text1"/>
        </w:rPr>
        <w:t xml:space="preserve">END_WHILE;  </w:t>
      </w:r>
    </w:p>
    <w:p w14:paraId="48F94A60" w14:textId="77777777" w:rsidR="001E70F0" w:rsidRDefault="001E70F0">
      <w:pPr>
        <w:rPr>
          <w:color w:val="000000" w:themeColor="text1"/>
        </w:rPr>
      </w:pPr>
    </w:p>
    <w:p w14:paraId="1EA7186C" w14:textId="77777777" w:rsidR="001E70F0" w:rsidRPr="001E70F0" w:rsidRDefault="001E70F0" w:rsidP="001E70F0">
      <w:pPr>
        <w:rPr>
          <w:color w:val="E97132" w:themeColor="accent2"/>
        </w:rPr>
      </w:pPr>
      <w:r w:rsidRPr="001E70F0">
        <w:rPr>
          <w:color w:val="E97132" w:themeColor="accent2"/>
        </w:rPr>
        <w:t>contadorCiclos := 0;</w:t>
      </w:r>
    </w:p>
    <w:p w14:paraId="0B60AF05" w14:textId="77777777" w:rsidR="001E70F0" w:rsidRPr="001E70F0" w:rsidRDefault="001E70F0" w:rsidP="001E70F0">
      <w:pPr>
        <w:rPr>
          <w:color w:val="E97132" w:themeColor="accent2"/>
        </w:rPr>
      </w:pPr>
      <w:r w:rsidRPr="001E70F0">
        <w:rPr>
          <w:color w:val="E97132" w:themeColor="accent2"/>
        </w:rPr>
        <w:t>contador := 0;</w:t>
      </w:r>
    </w:p>
    <w:p w14:paraId="4F3A7C24" w14:textId="77777777" w:rsidR="001E70F0" w:rsidRPr="001E70F0" w:rsidRDefault="001E70F0" w:rsidP="001E70F0">
      <w:pPr>
        <w:rPr>
          <w:color w:val="E97132" w:themeColor="accent2"/>
        </w:rPr>
      </w:pPr>
      <w:r w:rsidRPr="001E70F0">
        <w:rPr>
          <w:color w:val="E97132" w:themeColor="accent2"/>
        </w:rPr>
        <w:t>passoDX := 0;</w:t>
      </w:r>
    </w:p>
    <w:p w14:paraId="11B9581C" w14:textId="77777777" w:rsidR="001E70F0" w:rsidRPr="001E70F0" w:rsidRDefault="001E70F0" w:rsidP="001E70F0">
      <w:pPr>
        <w:rPr>
          <w:color w:val="E97132" w:themeColor="accent2"/>
        </w:rPr>
      </w:pPr>
      <w:r w:rsidRPr="001E70F0">
        <w:rPr>
          <w:color w:val="E97132" w:themeColor="accent2"/>
        </w:rPr>
        <w:t>passoDY := 0;</w:t>
      </w:r>
    </w:p>
    <w:p w14:paraId="0E75D449" w14:textId="77777777" w:rsidR="006273C2" w:rsidRDefault="001E70F0">
      <w:pPr>
        <w:rPr>
          <w:color w:val="E97132" w:themeColor="accent2"/>
        </w:rPr>
      </w:pPr>
      <w:r w:rsidRPr="001E70F0">
        <w:rPr>
          <w:color w:val="E97132" w:themeColor="accent2"/>
        </w:rPr>
        <w:t>passoDZ := 0;</w:t>
      </w:r>
    </w:p>
    <w:p w14:paraId="595DAB24" w14:textId="77777777" w:rsidR="00D3557D" w:rsidRDefault="00D3557D">
      <w:pPr>
        <w:rPr>
          <w:color w:val="E97132" w:themeColor="accent2"/>
        </w:rPr>
      </w:pPr>
    </w:p>
    <w:p w14:paraId="797B6DE0" w14:textId="77777777" w:rsidR="0075010C" w:rsidRPr="00402CD8" w:rsidRDefault="0075010C">
      <w:pPr>
        <w:rPr>
          <w:color w:val="000000" w:themeColor="text1"/>
        </w:rPr>
      </w:pPr>
    </w:p>
    <w:p w14:paraId="0F331680" w14:textId="77777777" w:rsidR="0075010C" w:rsidRPr="00402CD8" w:rsidRDefault="0075010C">
      <w:pPr>
        <w:rPr>
          <w:color w:val="000000" w:themeColor="text1"/>
        </w:rPr>
      </w:pPr>
      <w:r w:rsidRPr="00402CD8">
        <w:rPr>
          <w:color w:val="000000" w:themeColor="text1"/>
        </w:rPr>
        <w:t>IF DONE THEN</w:t>
      </w:r>
    </w:p>
    <w:p w14:paraId="35F2E42C" w14:textId="77777777" w:rsidR="0075010C" w:rsidRPr="00402CD8" w:rsidRDefault="0075010C">
      <w:pPr>
        <w:rPr>
          <w:color w:val="000000" w:themeColor="text1"/>
        </w:rPr>
      </w:pPr>
      <w:r w:rsidRPr="00402CD8">
        <w:rPr>
          <w:color w:val="000000" w:themeColor="text1"/>
        </w:rPr>
        <w:t xml:space="preserve">    bufferFilled := TRUE;</w:t>
      </w:r>
    </w:p>
    <w:p w14:paraId="42284440" w14:textId="77777777" w:rsidR="0075010C" w:rsidRPr="00402CD8" w:rsidRDefault="0075010C">
      <w:pPr>
        <w:rPr>
          <w:color w:val="000000" w:themeColor="text1"/>
        </w:rPr>
      </w:pPr>
    </w:p>
    <w:p w14:paraId="1DCF240B" w14:textId="77777777" w:rsidR="0075010C" w:rsidRPr="00402CD8" w:rsidRDefault="0075010C">
      <w:pPr>
        <w:rPr>
          <w:color w:val="000000" w:themeColor="text1"/>
        </w:rPr>
      </w:pPr>
      <w:r w:rsidRPr="00402CD8">
        <w:rPr>
          <w:color w:val="000000" w:themeColor="text1"/>
        </w:rPr>
        <w:t xml:space="preserve">    // Marca os índices finais dos eixos</w:t>
      </w:r>
    </w:p>
    <w:p w14:paraId="2EA676D7" w14:textId="77777777" w:rsidR="0075010C" w:rsidRPr="00402CD8" w:rsidRDefault="0075010C">
      <w:pPr>
        <w:rPr>
          <w:color w:val="000000" w:themeColor="text1"/>
        </w:rPr>
      </w:pPr>
      <w:r w:rsidRPr="00402CD8">
        <w:rPr>
          <w:color w:val="000000" w:themeColor="text1"/>
        </w:rPr>
        <w:t xml:space="preserve">    axisX.lastIndex := indexBuffer - 1;</w:t>
      </w:r>
    </w:p>
    <w:p w14:paraId="4329DC77" w14:textId="77777777" w:rsidR="0075010C" w:rsidRPr="00402CD8" w:rsidRDefault="0075010C">
      <w:pPr>
        <w:rPr>
          <w:color w:val="000000" w:themeColor="text1"/>
        </w:rPr>
      </w:pPr>
      <w:r w:rsidRPr="00402CD8">
        <w:rPr>
          <w:color w:val="000000" w:themeColor="text1"/>
        </w:rPr>
        <w:t xml:space="preserve">    axisY.lastIndex := indexBuffer - 1;</w:t>
      </w:r>
    </w:p>
    <w:p w14:paraId="37FB8A36" w14:textId="77777777" w:rsidR="0075010C" w:rsidRPr="00402CD8" w:rsidRDefault="0075010C">
      <w:pPr>
        <w:rPr>
          <w:color w:val="000000" w:themeColor="text1"/>
        </w:rPr>
      </w:pPr>
      <w:r w:rsidRPr="00402CD8">
        <w:rPr>
          <w:color w:val="000000" w:themeColor="text1"/>
        </w:rPr>
        <w:t xml:space="preserve">    axisZ.lastIndex := indexBuffer - 1;</w:t>
      </w:r>
    </w:p>
    <w:p w14:paraId="47F2104F" w14:textId="77777777" w:rsidR="0075010C" w:rsidRPr="00402CD8" w:rsidRDefault="0075010C">
      <w:pPr>
        <w:rPr>
          <w:color w:val="000000" w:themeColor="text1"/>
        </w:rPr>
      </w:pPr>
    </w:p>
    <w:p w14:paraId="2C68869C" w14:textId="77777777" w:rsidR="0075010C" w:rsidRPr="00402CD8" w:rsidRDefault="0075010C">
      <w:pPr>
        <w:rPr>
          <w:color w:val="000000" w:themeColor="text1"/>
        </w:rPr>
      </w:pPr>
      <w:r w:rsidRPr="00402CD8">
        <w:rPr>
          <w:color w:val="000000" w:themeColor="text1"/>
        </w:rPr>
        <w:t xml:space="preserve">    // Marca eixos como prontos</w:t>
      </w:r>
    </w:p>
    <w:p w14:paraId="4100D554" w14:textId="77777777" w:rsidR="0075010C" w:rsidRPr="00402CD8" w:rsidRDefault="0075010C">
      <w:pPr>
        <w:rPr>
          <w:color w:val="000000" w:themeColor="text1"/>
        </w:rPr>
      </w:pPr>
      <w:r w:rsidRPr="00402CD8">
        <w:rPr>
          <w:color w:val="000000" w:themeColor="text1"/>
        </w:rPr>
        <w:t xml:space="preserve">    axisX.ready := TRUE;</w:t>
      </w:r>
    </w:p>
    <w:p w14:paraId="5804DC5E" w14:textId="77777777" w:rsidR="0075010C" w:rsidRPr="00402CD8" w:rsidRDefault="0075010C">
      <w:pPr>
        <w:rPr>
          <w:color w:val="000000" w:themeColor="text1"/>
        </w:rPr>
      </w:pPr>
      <w:r w:rsidRPr="00402CD8">
        <w:rPr>
          <w:color w:val="000000" w:themeColor="text1"/>
        </w:rPr>
        <w:t xml:space="preserve">    axisY.ready := TRUE;</w:t>
      </w:r>
    </w:p>
    <w:p w14:paraId="4D86EEB8" w14:textId="77777777" w:rsidR="0075010C" w:rsidRPr="00402CD8" w:rsidRDefault="0075010C">
      <w:pPr>
        <w:rPr>
          <w:color w:val="000000" w:themeColor="text1"/>
        </w:rPr>
      </w:pPr>
      <w:r w:rsidRPr="00402CD8">
        <w:rPr>
          <w:color w:val="000000" w:themeColor="text1"/>
        </w:rPr>
        <w:t xml:space="preserve">    axisZ.ready := TRUE;</w:t>
      </w:r>
    </w:p>
    <w:p w14:paraId="4C80EA40" w14:textId="77777777" w:rsidR="0075010C" w:rsidRPr="00402CD8" w:rsidRDefault="0075010C">
      <w:pPr>
        <w:rPr>
          <w:color w:val="000000" w:themeColor="text1"/>
        </w:rPr>
      </w:pPr>
    </w:p>
    <w:p w14:paraId="08A77830" w14:textId="77777777" w:rsidR="0075010C" w:rsidRPr="00402CD8" w:rsidRDefault="0075010C">
      <w:pPr>
        <w:rPr>
          <w:color w:val="000000" w:themeColor="text1"/>
        </w:rPr>
      </w:pPr>
      <w:r w:rsidRPr="00402CD8">
        <w:rPr>
          <w:color w:val="000000" w:themeColor="text1"/>
        </w:rPr>
        <w:t xml:space="preserve">    // Zera índices ou ciclos se necessário</w:t>
      </w:r>
    </w:p>
    <w:p w14:paraId="1BBA823C" w14:textId="77777777" w:rsidR="0075010C" w:rsidRPr="00402CD8" w:rsidRDefault="0075010C">
      <w:pPr>
        <w:rPr>
          <w:color w:val="000000" w:themeColor="text1"/>
        </w:rPr>
      </w:pPr>
      <w:r w:rsidRPr="00402CD8">
        <w:rPr>
          <w:color w:val="000000" w:themeColor="text1"/>
        </w:rPr>
        <w:t xml:space="preserve">    indexBuffer := 0;</w:t>
      </w:r>
    </w:p>
    <w:p w14:paraId="5D23057F" w14:textId="77777777" w:rsidR="0075010C" w:rsidRPr="00402CD8" w:rsidRDefault="0075010C">
      <w:pPr>
        <w:rPr>
          <w:color w:val="000000" w:themeColor="text1"/>
          <w:szCs w:val="20"/>
        </w:rPr>
      </w:pPr>
      <w:r w:rsidRPr="00402CD8">
        <w:rPr>
          <w:color w:val="000000" w:themeColor="text1"/>
        </w:rPr>
        <w:t xml:space="preserve">    </w:t>
      </w:r>
      <w:r w:rsidRPr="00402CD8">
        <w:rPr>
          <w:color w:val="000000" w:themeColor="text1"/>
          <w:szCs w:val="20"/>
        </w:rPr>
        <w:t>totalCycles := 0;</w:t>
      </w:r>
    </w:p>
    <w:p w14:paraId="2396C0D7" w14:textId="77777777" w:rsidR="0075010C" w:rsidRPr="00402CD8" w:rsidRDefault="0075010C">
      <w:pPr>
        <w:rPr>
          <w:color w:val="000000" w:themeColor="text1"/>
        </w:rPr>
      </w:pPr>
    </w:p>
    <w:p w14:paraId="6970BA91" w14:textId="77777777" w:rsidR="0075010C" w:rsidRPr="00402CD8" w:rsidRDefault="0075010C">
      <w:pPr>
        <w:rPr>
          <w:color w:val="000000" w:themeColor="text1"/>
        </w:rPr>
      </w:pPr>
      <w:r w:rsidRPr="00402CD8">
        <w:rPr>
          <w:color w:val="000000" w:themeColor="text1"/>
        </w:rPr>
        <w:t xml:space="preserve">    </w:t>
      </w:r>
    </w:p>
    <w:p w14:paraId="24B22AF0" w14:textId="77777777" w:rsidR="0075010C" w:rsidRDefault="0075010C">
      <w:pPr>
        <w:rPr>
          <w:color w:val="000000" w:themeColor="text1"/>
        </w:rPr>
      </w:pPr>
      <w:r w:rsidRPr="00402CD8">
        <w:rPr>
          <w:color w:val="000000" w:themeColor="text1"/>
        </w:rPr>
        <w:t>END_IF;</w:t>
      </w:r>
    </w:p>
    <w:p w14:paraId="6225FFFE" w14:textId="77777777" w:rsidR="0075010C" w:rsidRDefault="0075010C">
      <w:pPr>
        <w:rPr>
          <w:rFonts w:eastAsia="Times New Roman"/>
        </w:rPr>
      </w:pPr>
      <w:r>
        <w:rPr>
          <w:rFonts w:eastAsia="Times New Roman"/>
        </w:rPr>
        <w:t>END_FUNCTION ;</w:t>
      </w:r>
    </w:p>
    <w:p w14:paraId="66DAA610" w14:textId="77777777" w:rsidR="00A854F8" w:rsidRDefault="00A854F8">
      <w:pPr>
        <w:rPr>
          <w:rFonts w:eastAsia="Times New Roman"/>
        </w:rPr>
      </w:pPr>
    </w:p>
    <w:p w14:paraId="6D219824" w14:textId="77777777" w:rsidR="004F015E" w:rsidRDefault="000D1873">
      <w:pPr>
        <w:rPr>
          <w:color w:val="000000" w:themeColor="text1"/>
          <w:sz w:val="32"/>
          <w:szCs w:val="32"/>
        </w:rPr>
      </w:pPr>
      <w:r>
        <w:rPr>
          <w:color w:val="000000" w:themeColor="text1"/>
          <w:sz w:val="32"/>
          <w:szCs w:val="32"/>
        </w:rPr>
        <w:t>@</w:t>
      </w:r>
    </w:p>
    <w:p w14:paraId="3CD67F3C" w14:textId="77777777" w:rsidR="00B56E79" w:rsidRDefault="00B56E79">
      <w:pPr>
        <w:rPr>
          <w:color w:val="000000" w:themeColor="text1"/>
          <w:sz w:val="32"/>
          <w:szCs w:val="32"/>
        </w:rPr>
      </w:pPr>
    </w:p>
    <w:p w14:paraId="0BDBF8D7" w14:textId="77777777" w:rsidR="00B56E79" w:rsidRDefault="00B56E79"/>
    <w:p w14:paraId="788246EF" w14:textId="77777777" w:rsidR="00AB3A96" w:rsidRPr="007A53B0" w:rsidRDefault="00AB3A96" w:rsidP="008320E4">
      <w:pPr>
        <w:ind w:left="0" w:firstLine="0"/>
        <w:rPr>
          <w:color w:val="156082" w:themeColor="accent1"/>
          <w:sz w:val="32"/>
          <w:szCs w:val="32"/>
        </w:rPr>
      </w:pPr>
      <w:r w:rsidRPr="007A53B0">
        <w:rPr>
          <w:color w:val="156082" w:themeColor="accent1"/>
          <w:sz w:val="32"/>
          <w:szCs w:val="32"/>
        </w:rPr>
        <w:t>16. FUNCTION INTERPOLACAO_BI_PLANAR</w:t>
      </w:r>
    </w:p>
    <w:p w14:paraId="6599C07A" w14:textId="77777777" w:rsidR="00B56E79" w:rsidRPr="007A53B0" w:rsidRDefault="00B56E79">
      <w:pPr>
        <w:rPr>
          <w:sz w:val="32"/>
          <w:szCs w:val="32"/>
        </w:rPr>
      </w:pPr>
    </w:p>
    <w:p w14:paraId="400F4C1E" w14:textId="10CE5E2C" w:rsidR="00DB1498" w:rsidRPr="00224CC1" w:rsidRDefault="001C0F85" w:rsidP="00DB1498">
      <w:pPr>
        <w:rPr>
          <w:color w:val="000000" w:themeColor="text1"/>
          <w:sz w:val="24"/>
        </w:rPr>
      </w:pPr>
      <w:r w:rsidRPr="00754C10">
        <w:rPr>
          <w:color w:val="000000" w:themeColor="text1"/>
          <w:sz w:val="24"/>
        </w:rPr>
        <w:t xml:space="preserve">A função </w:t>
      </w:r>
      <w:r>
        <w:rPr>
          <w:color w:val="000000" w:themeColor="text1"/>
          <w:sz w:val="24"/>
        </w:rPr>
        <w:t xml:space="preserve">INTERPOLACAO_BI_PLANAR </w:t>
      </w:r>
      <w:r w:rsidR="00673D34">
        <w:rPr>
          <w:color w:val="000000" w:themeColor="text1"/>
          <w:sz w:val="24"/>
        </w:rPr>
        <w:t>, realiza</w:t>
      </w:r>
      <w:r w:rsidRPr="00754C10">
        <w:rPr>
          <w:color w:val="000000" w:themeColor="text1"/>
          <w:sz w:val="24"/>
        </w:rPr>
        <w:t xml:space="preserve"> </w:t>
      </w:r>
      <w:r w:rsidR="00673D34">
        <w:rPr>
          <w:color w:val="000000" w:themeColor="text1"/>
          <w:sz w:val="24"/>
        </w:rPr>
        <w:t>r</w:t>
      </w:r>
      <w:r w:rsidR="00DB1498" w:rsidRPr="00224CC1">
        <w:rPr>
          <w:color w:val="000000" w:themeColor="text1"/>
          <w:sz w:val="24"/>
        </w:rPr>
        <w:t>eset completo de estados, seguido de cálculo do coeficiente de acoplamento radial-angular (k) entre PH e raio. O loop principal gera a trajetória enquanto respeita limites de buffer, raio e ciclos.</w:t>
      </w:r>
    </w:p>
    <w:p w14:paraId="25E7F723" w14:textId="77777777" w:rsidR="00DB1498" w:rsidRPr="00224CC1" w:rsidRDefault="00DB1498" w:rsidP="00DB1498">
      <w:pPr>
        <w:rPr>
          <w:color w:val="000000" w:themeColor="text1"/>
          <w:sz w:val="24"/>
        </w:rPr>
      </w:pPr>
      <w:r w:rsidRPr="00224CC1">
        <w:rPr>
          <w:color w:val="000000" w:themeColor="text1"/>
          <w:sz w:val="24"/>
        </w:rPr>
        <w:t>A interpolação é construída por discretização geométrica do arco (via PQ otimizado por erro angular), definindo incremento angular e passo linear. Se o modo helicoidal estiver ativo, o raio evolui em degraus (deltaSS), acoplado à progressão axial PH com limitação por PHmin e dinâmica de desaceleração baseada em RPM e incremento máximo.</w:t>
      </w:r>
    </w:p>
    <w:p w14:paraId="4F00C431" w14:textId="77777777" w:rsidR="00DB1498" w:rsidRPr="00224CC1" w:rsidRDefault="00DB1498" w:rsidP="00DB1498">
      <w:pPr>
        <w:rPr>
          <w:color w:val="000000" w:themeColor="text1"/>
          <w:sz w:val="24"/>
        </w:rPr>
      </w:pPr>
      <w:r w:rsidRPr="00224CC1">
        <w:rPr>
          <w:color w:val="000000" w:themeColor="text1"/>
          <w:sz w:val="24"/>
        </w:rPr>
        <w:t>A posição é atualizada por trigonometria circular (sen/cos), com inversão de sinais por quadrante e sentido de rotação. Em modos combinados (XY/ZX/ZY), o sistema projeta o movimento em diferentes planos, recombinando componentes de X, Y e Z conforme o par de eixos ativo.</w:t>
      </w:r>
    </w:p>
    <w:p w14:paraId="6B737AC4" w14:textId="77777777" w:rsidR="00DB1498" w:rsidRPr="00224CC1" w:rsidRDefault="00DB1498" w:rsidP="00DB1498">
      <w:pPr>
        <w:rPr>
          <w:color w:val="000000" w:themeColor="text1"/>
          <w:sz w:val="24"/>
        </w:rPr>
      </w:pPr>
      <w:r w:rsidRPr="00224CC1">
        <w:rPr>
          <w:color w:val="000000" w:themeColor="text1"/>
          <w:sz w:val="24"/>
        </w:rPr>
        <w:t>O avanço helicoidal ocorre com acoplamento entre rotação e translação axial, mantendo continuidade cinemática entre ciclos e controle de sentido com inversão simétrica de ângulos e centros.</w:t>
      </w:r>
    </w:p>
    <w:p w14:paraId="609C3897" w14:textId="4839B1C8" w:rsidR="004F015E" w:rsidRPr="00224CC1" w:rsidRDefault="00DB1498">
      <w:pPr>
        <w:rPr>
          <w:color w:val="000000" w:themeColor="text1"/>
          <w:sz w:val="24"/>
        </w:rPr>
      </w:pPr>
      <w:r w:rsidRPr="00224CC1">
        <w:rPr>
          <w:color w:val="000000" w:themeColor="text1"/>
          <w:sz w:val="24"/>
        </w:rPr>
        <w:t>As diferenças de posição são calculadas em modo absoluto ou relativo, convertidas para formato de transmissão (DINT high/low) e armazenadas em buffers de posição e velocidade. Eventos de HALT são registrados por índice. O processo encerra com marcação de DONE, fechamento de buffers e reset de contadores.</w:t>
      </w:r>
    </w:p>
    <w:p w14:paraId="7BE0CEF9" w14:textId="77777777" w:rsidR="006F67FA" w:rsidRDefault="006F67FA">
      <w:pPr>
        <w:rPr>
          <w:color w:val="000000" w:themeColor="text1"/>
          <w:sz w:val="32"/>
          <w:szCs w:val="32"/>
        </w:rPr>
      </w:pPr>
    </w:p>
    <w:p w14:paraId="62C5290D" w14:textId="77777777" w:rsidR="006F67FA" w:rsidRDefault="006F67FA">
      <w:pPr>
        <w:rPr>
          <w:color w:val="000000" w:themeColor="text1"/>
          <w:sz w:val="32"/>
          <w:szCs w:val="32"/>
        </w:rPr>
      </w:pPr>
    </w:p>
    <w:p w14:paraId="34837CF4" w14:textId="77777777" w:rsidR="000C4AB4" w:rsidRDefault="000C4AB4">
      <w:pPr>
        <w:rPr>
          <w:color w:val="196B24" w:themeColor="accent3"/>
        </w:rPr>
      </w:pPr>
      <w:r w:rsidRPr="00ED7474">
        <w:rPr>
          <w:color w:val="196B24" w:themeColor="accent3"/>
        </w:rPr>
        <w:t>FuncoesOriginais[3] := 'INTERPOLACAO_BI_PLANAR';</w:t>
      </w:r>
    </w:p>
    <w:p w14:paraId="335D5C68" w14:textId="77777777" w:rsidR="000C4AB4" w:rsidRPr="00ED7474" w:rsidRDefault="000C4AB4">
      <w:pPr>
        <w:rPr>
          <w:color w:val="196B24" w:themeColor="accent3"/>
        </w:rPr>
      </w:pPr>
    </w:p>
    <w:p w14:paraId="1FAECB5D" w14:textId="77777777" w:rsidR="000C4AB4" w:rsidRPr="00ED7474" w:rsidRDefault="000C4AB4">
      <w:pPr>
        <w:rPr>
          <w:color w:val="196B24" w:themeColor="accent3"/>
        </w:rPr>
      </w:pPr>
      <w:r w:rsidRPr="00ED7474">
        <w:rPr>
          <w:color w:val="196B24" w:themeColor="accent3"/>
        </w:rPr>
        <w:t>FuncoesGCODE[3] := 'F3';</w:t>
      </w:r>
    </w:p>
    <w:p w14:paraId="0FBC7080" w14:textId="77777777" w:rsidR="000C4AB4" w:rsidRPr="00ED7474" w:rsidRDefault="000C4AB4">
      <w:pPr>
        <w:rPr>
          <w:color w:val="196B24" w:themeColor="accent3"/>
        </w:rPr>
      </w:pPr>
    </w:p>
    <w:p w14:paraId="4F94701B" w14:textId="77777777" w:rsidR="00D120BC" w:rsidRPr="00D120BC" w:rsidRDefault="00D120BC" w:rsidP="00D120BC">
      <w:pPr>
        <w:rPr>
          <w:color w:val="196B24" w:themeColor="accent3"/>
        </w:rPr>
      </w:pPr>
      <w:r w:rsidRPr="00D120BC">
        <w:rPr>
          <w:color w:val="196B24" w:themeColor="accent3"/>
        </w:rPr>
        <w:t>Variaveis[3]</w:t>
      </w:r>
    </w:p>
    <w:p w14:paraId="0C9DA4DD" w14:textId="77777777" w:rsidR="003A5A71" w:rsidRPr="003A5A71" w:rsidRDefault="003A5A71" w:rsidP="003A5A71">
      <w:pPr>
        <w:rPr>
          <w:color w:val="196B24" w:themeColor="accent3"/>
        </w:rPr>
      </w:pPr>
      <w:r w:rsidRPr="003A5A71">
        <w:rPr>
          <w:color w:val="196B24" w:themeColor="accent3"/>
        </w:rPr>
        <w:t>:=</w:t>
      </w:r>
    </w:p>
    <w:p w14:paraId="16CA58BA" w14:textId="16CEBFC9" w:rsidR="003A5A71" w:rsidRPr="003A5A71" w:rsidRDefault="003A5A71" w:rsidP="003A5A71">
      <w:pPr>
        <w:rPr>
          <w:color w:val="196B24" w:themeColor="accent3"/>
        </w:rPr>
      </w:pPr>
      <w:r w:rsidRPr="003A5A71">
        <w:rPr>
          <w:color w:val="196B24" w:themeColor="accent3"/>
        </w:rPr>
        <w:t>'</w:t>
      </w:r>
      <w:r w:rsidR="00430FD2">
        <w:rPr>
          <w:color w:val="196B24" w:themeColor="accent3"/>
        </w:rPr>
        <w:t>NI,NF,</w:t>
      </w:r>
      <w:r w:rsidR="00A16602">
        <w:rPr>
          <w:color w:val="196B24" w:themeColor="accent3"/>
        </w:rPr>
        <w:t>RETURN_0,</w:t>
      </w:r>
      <w:r w:rsidRPr="003A5A71">
        <w:rPr>
          <w:color w:val="196B24" w:themeColor="accent3"/>
        </w:rPr>
        <w:t>PHELICAL,XY,ZX,ZY,PXY,PZX,PZY,</w:t>
      </w:r>
      <w:r w:rsidR="00EC5552" w:rsidRPr="003A5A71">
        <w:rPr>
          <w:color w:val="196B24" w:themeColor="accent3"/>
        </w:rPr>
        <w:t xml:space="preserve"> </w:t>
      </w:r>
      <w:r w:rsidRPr="003A5A71">
        <w:rPr>
          <w:color w:val="196B24" w:themeColor="accent3"/>
        </w:rPr>
        <w:t>Q1,Q2,Q3,Q4,</w:t>
      </w:r>
    </w:p>
    <w:p w14:paraId="6F807100" w14:textId="57E68AFD" w:rsidR="003A5A71" w:rsidRPr="003A5A71" w:rsidRDefault="003A5A71" w:rsidP="003A5A71">
      <w:pPr>
        <w:rPr>
          <w:color w:val="196B24" w:themeColor="accent3"/>
        </w:rPr>
      </w:pPr>
      <w:r w:rsidRPr="003A5A71">
        <w:rPr>
          <w:color w:val="196B24" w:themeColor="accent3"/>
        </w:rPr>
        <w:t>SENTIDO,SENTIDO1,</w:t>
      </w:r>
      <w:r w:rsidR="00331F6C" w:rsidRPr="00331F6C">
        <w:rPr>
          <w:color w:val="196B24" w:themeColor="accent3"/>
        </w:rPr>
        <w:t xml:space="preserve"> </w:t>
      </w:r>
      <w:r w:rsidR="00331F6C" w:rsidRPr="003A5A71">
        <w:rPr>
          <w:color w:val="196B24" w:themeColor="accent3"/>
        </w:rPr>
        <w:t>LIM_POS,LIM_NEG,</w:t>
      </w:r>
      <w:r w:rsidRPr="003A5A71">
        <w:rPr>
          <w:color w:val="196B24" w:themeColor="accent3"/>
        </w:rPr>
        <w:t>PH,PHmax,PHmin,</w:t>
      </w:r>
    </w:p>
    <w:p w14:paraId="2D7C0D34" w14:textId="77777777" w:rsidR="003A5A71" w:rsidRPr="003A5A71" w:rsidRDefault="003A5A71" w:rsidP="003A5A71">
      <w:pPr>
        <w:rPr>
          <w:color w:val="196B24" w:themeColor="accent3"/>
        </w:rPr>
      </w:pPr>
      <w:r w:rsidRPr="003A5A71">
        <w:rPr>
          <w:color w:val="196B24" w:themeColor="accent3"/>
        </w:rPr>
        <w:t>X0C,Y0C,Z0C,X1C,Y1C,Z1C,</w:t>
      </w:r>
    </w:p>
    <w:p w14:paraId="0B1355A4" w14:textId="77777777" w:rsidR="003A5A71" w:rsidRPr="003A5A71" w:rsidRDefault="003A5A71" w:rsidP="003A5A71">
      <w:pPr>
        <w:rPr>
          <w:color w:val="196B24" w:themeColor="accent3"/>
        </w:rPr>
      </w:pPr>
      <w:r w:rsidRPr="003A5A71">
        <w:rPr>
          <w:color w:val="196B24" w:themeColor="accent3"/>
        </w:rPr>
        <w:t>XC,YC,ZC,XC1,YC1,ZC1,</w:t>
      </w:r>
    </w:p>
    <w:p w14:paraId="7FC92E92" w14:textId="77777777" w:rsidR="003A5A71" w:rsidRPr="003A5A71" w:rsidRDefault="003A5A71" w:rsidP="003A5A71">
      <w:pPr>
        <w:rPr>
          <w:color w:val="196B24" w:themeColor="accent3"/>
        </w:rPr>
      </w:pPr>
      <w:r w:rsidRPr="003A5A71">
        <w:rPr>
          <w:color w:val="196B24" w:themeColor="accent3"/>
        </w:rPr>
        <w:t>r,r1,r0,rmax,</w:t>
      </w:r>
    </w:p>
    <w:p w14:paraId="640C8781" w14:textId="77777777" w:rsidR="003A5A71" w:rsidRPr="003A5A71" w:rsidRDefault="003A5A71" w:rsidP="003A5A71">
      <w:pPr>
        <w:rPr>
          <w:color w:val="196B24" w:themeColor="accent3"/>
        </w:rPr>
      </w:pPr>
      <w:r w:rsidRPr="003A5A71">
        <w:rPr>
          <w:color w:val="196B24" w:themeColor="accent3"/>
        </w:rPr>
        <w:t>deltaX,deltaX1,</w:t>
      </w:r>
    </w:p>
    <w:p w14:paraId="4FB7526E" w14:textId="77777777" w:rsidR="003A5A71" w:rsidRPr="003A5A71" w:rsidRDefault="003A5A71" w:rsidP="003A5A71">
      <w:pPr>
        <w:rPr>
          <w:color w:val="196B24" w:themeColor="accent3"/>
        </w:rPr>
      </w:pPr>
      <w:r w:rsidRPr="003A5A71">
        <w:rPr>
          <w:color w:val="196B24" w:themeColor="accent3"/>
        </w:rPr>
        <w:t>ANGULOINICIAL,ANGULOFINAL,ANGULOINICIAL1,ANGULOFINAL1';</w:t>
      </w:r>
    </w:p>
    <w:p w14:paraId="46E21563" w14:textId="77777777" w:rsidR="000C4AB4" w:rsidRPr="00F86050" w:rsidRDefault="000C4AB4">
      <w:pPr>
        <w:rPr>
          <w:color w:val="196B24" w:themeColor="accent3"/>
        </w:rPr>
      </w:pPr>
    </w:p>
    <w:p w14:paraId="6A5B3F1E" w14:textId="77777777" w:rsidR="001506FF" w:rsidRPr="001506FF" w:rsidRDefault="001506FF" w:rsidP="001506FF">
      <w:pPr>
        <w:rPr>
          <w:color w:val="196B24" w:themeColor="accent3"/>
        </w:rPr>
      </w:pPr>
      <w:r w:rsidRPr="001506FF">
        <w:rPr>
          <w:color w:val="196B24" w:themeColor="accent3"/>
        </w:rPr>
        <w:t>TiposVariaveis[3]</w:t>
      </w:r>
    </w:p>
    <w:p w14:paraId="49915F07" w14:textId="77777777" w:rsidR="003A5A71" w:rsidRPr="003A5A71" w:rsidRDefault="003A5A71" w:rsidP="003A5A71">
      <w:pPr>
        <w:rPr>
          <w:color w:val="196B24" w:themeColor="accent3"/>
        </w:rPr>
      </w:pPr>
      <w:r w:rsidRPr="003A5A71">
        <w:rPr>
          <w:color w:val="196B24" w:themeColor="accent3"/>
        </w:rPr>
        <w:t>:=</w:t>
      </w:r>
    </w:p>
    <w:p w14:paraId="68F7766B" w14:textId="19B11682" w:rsidR="003A5A71" w:rsidRPr="003A5A71" w:rsidRDefault="003A5A71" w:rsidP="003A5A71">
      <w:pPr>
        <w:rPr>
          <w:color w:val="196B24" w:themeColor="accent3"/>
        </w:rPr>
      </w:pPr>
      <w:r w:rsidRPr="003A5A71">
        <w:rPr>
          <w:color w:val="196B24" w:themeColor="accent3"/>
        </w:rPr>
        <w:t>'</w:t>
      </w:r>
      <w:r w:rsidR="00B8522C">
        <w:rPr>
          <w:color w:val="196B24" w:themeColor="accent3"/>
        </w:rPr>
        <w:t>BOOLBOOL</w:t>
      </w:r>
      <w:r w:rsidRPr="003A5A71">
        <w:rPr>
          <w:color w:val="196B24" w:themeColor="accent3"/>
        </w:rPr>
        <w:t>,</w:t>
      </w:r>
      <w:r w:rsidR="00A16602">
        <w:rPr>
          <w:color w:val="196B24" w:themeColor="accent3"/>
        </w:rPr>
        <w:t>BOOL,</w:t>
      </w:r>
      <w:r w:rsidRPr="003A5A71">
        <w:rPr>
          <w:color w:val="196B24" w:themeColor="accent3"/>
        </w:rPr>
        <w:t>BOOL,BOOL,BOOL,BOOL,BOOL,BOOL,BOOL,BOOL,BOOL,BOOL,BOOL,BOOL,BOOL,</w:t>
      </w:r>
    </w:p>
    <w:p w14:paraId="7886CFC4" w14:textId="77777777" w:rsidR="003A5A71" w:rsidRPr="003A5A71" w:rsidRDefault="003A5A71" w:rsidP="003A5A71">
      <w:pPr>
        <w:rPr>
          <w:color w:val="196B24" w:themeColor="accent3"/>
        </w:rPr>
      </w:pPr>
      <w:r w:rsidRPr="003A5A71">
        <w:rPr>
          <w:color w:val="196B24" w:themeColor="accent3"/>
        </w:rPr>
        <w:t>USINT,USINT,</w:t>
      </w:r>
    </w:p>
    <w:p w14:paraId="66DD9DCB" w14:textId="77777777" w:rsidR="003A5A71" w:rsidRPr="003A5A71" w:rsidRDefault="003A5A71" w:rsidP="003A5A71">
      <w:pPr>
        <w:rPr>
          <w:color w:val="196B24" w:themeColor="accent3"/>
        </w:rPr>
      </w:pPr>
      <w:r w:rsidRPr="003A5A71">
        <w:rPr>
          <w:color w:val="196B24" w:themeColor="accent3"/>
        </w:rPr>
        <w:t>REAL,REAL,REAL,</w:t>
      </w:r>
    </w:p>
    <w:p w14:paraId="5EFB5DDE" w14:textId="77777777" w:rsidR="003A5A71" w:rsidRPr="003A5A71" w:rsidRDefault="003A5A71" w:rsidP="003A5A71">
      <w:pPr>
        <w:rPr>
          <w:color w:val="196B24" w:themeColor="accent3"/>
        </w:rPr>
      </w:pPr>
      <w:r w:rsidRPr="003A5A71">
        <w:rPr>
          <w:color w:val="196B24" w:themeColor="accent3"/>
        </w:rPr>
        <w:t>REAL,REAL,REAL,REAL,REAL,REAL,</w:t>
      </w:r>
    </w:p>
    <w:p w14:paraId="6C4D07C7" w14:textId="77777777" w:rsidR="003A5A71" w:rsidRPr="003A5A71" w:rsidRDefault="003A5A71" w:rsidP="003A5A71">
      <w:pPr>
        <w:rPr>
          <w:color w:val="196B24" w:themeColor="accent3"/>
        </w:rPr>
      </w:pPr>
      <w:r w:rsidRPr="003A5A71">
        <w:rPr>
          <w:color w:val="196B24" w:themeColor="accent3"/>
        </w:rPr>
        <w:t>REAL,REAL,REAL,REAL,REAL,REAL,</w:t>
      </w:r>
    </w:p>
    <w:p w14:paraId="62306057" w14:textId="77777777" w:rsidR="003A5A71" w:rsidRPr="003A5A71" w:rsidRDefault="003A5A71" w:rsidP="003A5A71">
      <w:pPr>
        <w:rPr>
          <w:color w:val="196B24" w:themeColor="accent3"/>
        </w:rPr>
      </w:pPr>
      <w:r w:rsidRPr="003A5A71">
        <w:rPr>
          <w:color w:val="196B24" w:themeColor="accent3"/>
        </w:rPr>
        <w:t>REAL,REAL,REAL,REAL,</w:t>
      </w:r>
    </w:p>
    <w:p w14:paraId="74ECDDF7" w14:textId="77777777" w:rsidR="003A5A71" w:rsidRPr="003A5A71" w:rsidRDefault="003A5A71" w:rsidP="003A5A71">
      <w:pPr>
        <w:rPr>
          <w:color w:val="196B24" w:themeColor="accent3"/>
        </w:rPr>
      </w:pPr>
      <w:r w:rsidRPr="003A5A71">
        <w:rPr>
          <w:color w:val="196B24" w:themeColor="accent3"/>
        </w:rPr>
        <w:t>REAL,REAL,</w:t>
      </w:r>
    </w:p>
    <w:p w14:paraId="3AD0FAC3" w14:textId="3FF04D5C" w:rsidR="00263329" w:rsidRDefault="001506FF">
      <w:pPr>
        <w:rPr>
          <w:color w:val="196B24" w:themeColor="accent3"/>
        </w:rPr>
      </w:pPr>
      <w:r w:rsidRPr="001506FF">
        <w:rPr>
          <w:color w:val="196B24" w:themeColor="accent3"/>
        </w:rPr>
        <w:t>REAL,REAL,REAL,REAL</w:t>
      </w:r>
      <w:r w:rsidR="005C199E">
        <w:rPr>
          <w:color w:val="196B24" w:themeColor="accent3"/>
        </w:rPr>
        <w:t>,REAL,</w:t>
      </w:r>
      <w:r w:rsidRPr="001506FF">
        <w:rPr>
          <w:color w:val="196B24" w:themeColor="accent3"/>
        </w:rPr>
        <w:t>REAL';</w:t>
      </w:r>
    </w:p>
    <w:p w14:paraId="35B04E26" w14:textId="77777777" w:rsidR="00263329" w:rsidRDefault="00263329">
      <w:pPr>
        <w:rPr>
          <w:color w:val="000000" w:themeColor="text1"/>
          <w:sz w:val="32"/>
          <w:szCs w:val="32"/>
        </w:rPr>
      </w:pPr>
    </w:p>
    <w:p w14:paraId="26CEECBF" w14:textId="203DDA88" w:rsidR="004F015E" w:rsidRDefault="004F015E">
      <w:pPr>
        <w:rPr>
          <w:color w:val="0F9ED5" w:themeColor="accent4"/>
        </w:rPr>
      </w:pPr>
      <w:r w:rsidRPr="00453B79">
        <w:rPr>
          <w:color w:val="0F9ED5" w:themeColor="accent4"/>
        </w:rPr>
        <w:t xml:space="preserve">FUNCTION </w:t>
      </w:r>
      <w:r w:rsidR="00255C59">
        <w:rPr>
          <w:color w:val="0F9ED5" w:themeColor="accent4"/>
        </w:rPr>
        <w:t>INTERPOLACAO_BI_PLANAR</w:t>
      </w:r>
    </w:p>
    <w:p w14:paraId="4AC4077A" w14:textId="77777777" w:rsidR="007B4CE8" w:rsidRPr="00453B79" w:rsidRDefault="007B4CE8">
      <w:pPr>
        <w:rPr>
          <w:color w:val="0F9ED5" w:themeColor="accent4"/>
        </w:rPr>
      </w:pPr>
    </w:p>
    <w:p w14:paraId="70337479" w14:textId="77777777" w:rsidR="00C42194" w:rsidRDefault="00C42194" w:rsidP="00C42194">
      <w:pPr>
        <w:rPr>
          <w:color w:val="7030A0"/>
        </w:rPr>
      </w:pPr>
      <w:r w:rsidRPr="003932A9">
        <w:rPr>
          <w:color w:val="7030A0"/>
        </w:rPr>
        <w:t>VAR</w:t>
      </w:r>
    </w:p>
    <w:p w14:paraId="6FD1656B" w14:textId="267FB1AB" w:rsidR="005D5BD9" w:rsidRPr="00C06478" w:rsidRDefault="005D5BD9" w:rsidP="00F21A6F">
      <w:pPr>
        <w:ind w:left="0" w:firstLine="0"/>
        <w:rPr>
          <w:color w:val="FF0000"/>
        </w:rPr>
      </w:pPr>
      <w:r>
        <w:rPr>
          <w:color w:val="7030A0"/>
        </w:rPr>
        <w:t xml:space="preserve">    </w:t>
      </w:r>
    </w:p>
    <w:p w14:paraId="2639DA8A" w14:textId="4F2C9A3A" w:rsidR="00621069" w:rsidRDefault="00621069" w:rsidP="00C42194">
      <w:pPr>
        <w:rPr>
          <w:color w:val="196B24" w:themeColor="accent3"/>
        </w:rPr>
      </w:pPr>
      <w:r w:rsidRPr="000A6321">
        <w:rPr>
          <w:color w:val="196B24" w:themeColor="accent3"/>
        </w:rPr>
        <w:t xml:space="preserve">    k :</w:t>
      </w:r>
      <w:r w:rsidR="005B51F2" w:rsidRPr="000A6321">
        <w:rPr>
          <w:color w:val="196B24" w:themeColor="accent3"/>
        </w:rPr>
        <w:t xml:space="preserve"> REAL ;</w:t>
      </w:r>
    </w:p>
    <w:p w14:paraId="083F7ED8" w14:textId="6F5E8C6E" w:rsidR="00C85777" w:rsidRDefault="008A6F1B" w:rsidP="00C42194">
      <w:pPr>
        <w:rPr>
          <w:color w:val="196B24" w:themeColor="accent3"/>
        </w:rPr>
      </w:pPr>
      <w:r>
        <w:rPr>
          <w:color w:val="196B24" w:themeColor="accent3"/>
        </w:rPr>
        <w:t xml:space="preserve">    </w:t>
      </w:r>
      <w:r w:rsidR="00C85777">
        <w:rPr>
          <w:color w:val="196B24" w:themeColor="accent3"/>
        </w:rPr>
        <w:t>D :</w:t>
      </w:r>
      <w:r>
        <w:rPr>
          <w:color w:val="196B24" w:themeColor="accent3"/>
        </w:rPr>
        <w:t xml:space="preserve"> INT;</w:t>
      </w:r>
    </w:p>
    <w:p w14:paraId="7B03AC31" w14:textId="76395A18" w:rsidR="0083645C" w:rsidRPr="000A6321" w:rsidRDefault="0083645C" w:rsidP="00C42194">
      <w:pPr>
        <w:rPr>
          <w:color w:val="196B24" w:themeColor="accent3"/>
        </w:rPr>
      </w:pPr>
      <w:r>
        <w:rPr>
          <w:color w:val="196B24" w:themeColor="accent3"/>
        </w:rPr>
        <w:t xml:space="preserve">    deltaSS : REAL;</w:t>
      </w:r>
    </w:p>
    <w:p w14:paraId="0072A81B" w14:textId="77777777" w:rsidR="00B5683B" w:rsidRDefault="00B5683B">
      <w:pPr>
        <w:rPr>
          <w:color w:val="FF0000"/>
          <w:szCs w:val="20"/>
        </w:rPr>
      </w:pPr>
      <w:r>
        <w:rPr>
          <w:color w:val="FF0000"/>
          <w:szCs w:val="20"/>
        </w:rPr>
        <w:t>deltaS : REAL;</w:t>
      </w:r>
    </w:p>
    <w:p w14:paraId="2B9B5D8D" w14:textId="11BC9C89" w:rsidR="00F602E8" w:rsidRPr="00516BBA" w:rsidRDefault="00F602E8">
      <w:pPr>
        <w:rPr>
          <w:color w:val="FF0000"/>
          <w:szCs w:val="20"/>
        </w:rPr>
      </w:pPr>
      <w:r>
        <w:rPr>
          <w:color w:val="FF0000"/>
          <w:szCs w:val="20"/>
        </w:rPr>
        <w:t>deltaS1 : REAL;</w:t>
      </w:r>
    </w:p>
    <w:p w14:paraId="4D81F386" w14:textId="434DE21F" w:rsidR="00A70713" w:rsidRPr="000A15A9" w:rsidRDefault="00A70713" w:rsidP="00A70713">
      <w:pPr>
        <w:rPr>
          <w:color w:val="196B24" w:themeColor="accent3"/>
        </w:rPr>
      </w:pPr>
      <w:r w:rsidRPr="000A15A9">
        <w:rPr>
          <w:color w:val="196B24" w:themeColor="accent3"/>
        </w:rPr>
        <w:t>ang_i_tmp : REAL;</w:t>
      </w:r>
    </w:p>
    <w:p w14:paraId="1C72F6E2" w14:textId="77777777" w:rsidR="00803914" w:rsidRDefault="00A70713" w:rsidP="00C42194">
      <w:pPr>
        <w:rPr>
          <w:color w:val="196B24" w:themeColor="accent3"/>
        </w:rPr>
      </w:pPr>
      <w:r w:rsidRPr="000A15A9">
        <w:rPr>
          <w:color w:val="196B24" w:themeColor="accent3"/>
        </w:rPr>
        <w:t>ang_f_tmp : REAL;</w:t>
      </w:r>
    </w:p>
    <w:p w14:paraId="118DD6CD" w14:textId="77777777" w:rsidR="00803914" w:rsidRDefault="00803914" w:rsidP="00C42194">
      <w:pPr>
        <w:rPr>
          <w:color w:val="196B24" w:themeColor="accent3"/>
        </w:rPr>
      </w:pPr>
      <w:r w:rsidRPr="00803914">
        <w:rPr>
          <w:color w:val="196B24" w:themeColor="accent3"/>
        </w:rPr>
        <w:t>PI : REAL := 3.14159265;</w:t>
      </w:r>
    </w:p>
    <w:p w14:paraId="01083B00" w14:textId="3896F04F" w:rsidR="00C42194" w:rsidRPr="003932A9" w:rsidRDefault="00C42194" w:rsidP="00C42194">
      <w:pPr>
        <w:rPr>
          <w:color w:val="7030A0"/>
        </w:rPr>
      </w:pPr>
      <w:r w:rsidRPr="003932A9">
        <w:rPr>
          <w:color w:val="7030A0"/>
        </w:rPr>
        <w:t xml:space="preserve">    PQ_min      : INT;</w:t>
      </w:r>
    </w:p>
    <w:p w14:paraId="33CC17FD" w14:textId="77777777" w:rsidR="00C42194" w:rsidRPr="003932A9" w:rsidRDefault="00C42194" w:rsidP="00C42194">
      <w:pPr>
        <w:rPr>
          <w:color w:val="7030A0"/>
        </w:rPr>
      </w:pPr>
      <w:r w:rsidRPr="003932A9">
        <w:rPr>
          <w:color w:val="7030A0"/>
        </w:rPr>
        <w:t xml:space="preserve">    PQ          : INT;</w:t>
      </w:r>
    </w:p>
    <w:p w14:paraId="37C1061A" w14:textId="77777777" w:rsidR="00C42194" w:rsidRPr="003932A9" w:rsidRDefault="00C42194" w:rsidP="00C42194">
      <w:pPr>
        <w:rPr>
          <w:color w:val="7030A0"/>
        </w:rPr>
      </w:pPr>
      <w:r w:rsidRPr="003932A9">
        <w:rPr>
          <w:color w:val="7030A0"/>
        </w:rPr>
        <w:t xml:space="preserve">    theta       : REAL;</w:t>
      </w:r>
    </w:p>
    <w:p w14:paraId="0313D37A" w14:textId="25D4B441" w:rsidR="00C42194" w:rsidRPr="003932A9" w:rsidRDefault="00C42194" w:rsidP="00C42194">
      <w:pPr>
        <w:rPr>
          <w:color w:val="7030A0"/>
        </w:rPr>
      </w:pPr>
      <w:r w:rsidRPr="003932A9">
        <w:rPr>
          <w:color w:val="7030A0"/>
        </w:rPr>
        <w:t xml:space="preserve">    teste</w:t>
      </w:r>
      <w:r w:rsidR="0045729E">
        <w:rPr>
          <w:color w:val="7030A0"/>
        </w:rPr>
        <w:t>0</w:t>
      </w:r>
      <w:r w:rsidRPr="003932A9">
        <w:rPr>
          <w:color w:val="7030A0"/>
        </w:rPr>
        <w:t xml:space="preserve">      : REAL;</w:t>
      </w:r>
    </w:p>
    <w:p w14:paraId="2AA497C9" w14:textId="77777777" w:rsidR="00C42194" w:rsidRPr="003932A9" w:rsidRDefault="00C42194" w:rsidP="00C42194">
      <w:pPr>
        <w:rPr>
          <w:color w:val="7030A0"/>
        </w:rPr>
      </w:pPr>
      <w:r w:rsidRPr="003932A9">
        <w:rPr>
          <w:color w:val="7030A0"/>
        </w:rPr>
        <w:t xml:space="preserve">    arred       : REAL;</w:t>
      </w:r>
    </w:p>
    <w:p w14:paraId="075FB0CC" w14:textId="77777777" w:rsidR="00C42194" w:rsidRPr="003932A9" w:rsidRDefault="00C42194" w:rsidP="00C42194">
      <w:pPr>
        <w:rPr>
          <w:color w:val="7030A0"/>
        </w:rPr>
      </w:pPr>
      <w:r w:rsidRPr="003932A9">
        <w:rPr>
          <w:color w:val="7030A0"/>
        </w:rPr>
        <w:t xml:space="preserve">    erro        : REAL;</w:t>
      </w:r>
    </w:p>
    <w:p w14:paraId="7D0E441E" w14:textId="77777777" w:rsidR="00C42194" w:rsidRPr="003932A9" w:rsidRDefault="00C42194" w:rsidP="00C42194">
      <w:pPr>
        <w:rPr>
          <w:color w:val="7030A0"/>
        </w:rPr>
      </w:pPr>
      <w:r w:rsidRPr="003932A9">
        <w:rPr>
          <w:color w:val="7030A0"/>
        </w:rPr>
        <w:t xml:space="preserve">    tolerancia  : REAL;</w:t>
      </w:r>
    </w:p>
    <w:p w14:paraId="27583414" w14:textId="77777777" w:rsidR="00C42194" w:rsidRPr="003932A9" w:rsidRDefault="00C42194" w:rsidP="00C42194">
      <w:pPr>
        <w:rPr>
          <w:color w:val="7030A0"/>
        </w:rPr>
      </w:pPr>
      <w:r w:rsidRPr="003932A9">
        <w:rPr>
          <w:color w:val="7030A0"/>
        </w:rPr>
        <w:t xml:space="preserve">    PQ_min1     : INT;</w:t>
      </w:r>
    </w:p>
    <w:p w14:paraId="7DD29C6F" w14:textId="77777777" w:rsidR="00C42194" w:rsidRPr="003932A9" w:rsidRDefault="00C42194" w:rsidP="00C42194">
      <w:pPr>
        <w:rPr>
          <w:color w:val="7030A0"/>
        </w:rPr>
      </w:pPr>
      <w:r w:rsidRPr="003932A9">
        <w:rPr>
          <w:color w:val="7030A0"/>
        </w:rPr>
        <w:t xml:space="preserve">    PQ1         : INT;</w:t>
      </w:r>
    </w:p>
    <w:p w14:paraId="13C83EDF" w14:textId="77777777" w:rsidR="00C42194" w:rsidRPr="003932A9" w:rsidRDefault="00C42194" w:rsidP="00C42194">
      <w:pPr>
        <w:rPr>
          <w:color w:val="7030A0"/>
        </w:rPr>
      </w:pPr>
      <w:r w:rsidRPr="003932A9">
        <w:rPr>
          <w:color w:val="7030A0"/>
        </w:rPr>
        <w:t xml:space="preserve">    theta1      : REAL;</w:t>
      </w:r>
    </w:p>
    <w:p w14:paraId="04209DE6" w14:textId="77777777" w:rsidR="00C42194" w:rsidRPr="003932A9" w:rsidRDefault="00C42194" w:rsidP="00C42194">
      <w:pPr>
        <w:rPr>
          <w:color w:val="7030A0"/>
        </w:rPr>
      </w:pPr>
      <w:r w:rsidRPr="003932A9">
        <w:rPr>
          <w:color w:val="7030A0"/>
        </w:rPr>
        <w:t xml:space="preserve">    teste1      : REAL;</w:t>
      </w:r>
    </w:p>
    <w:p w14:paraId="72562C76" w14:textId="77777777" w:rsidR="00C42194" w:rsidRPr="003932A9" w:rsidRDefault="00C42194" w:rsidP="00C42194">
      <w:pPr>
        <w:rPr>
          <w:color w:val="7030A0"/>
        </w:rPr>
      </w:pPr>
      <w:r w:rsidRPr="003932A9">
        <w:rPr>
          <w:color w:val="7030A0"/>
        </w:rPr>
        <w:t xml:space="preserve">    arred1      : REAL;</w:t>
      </w:r>
    </w:p>
    <w:p w14:paraId="6EF495A3" w14:textId="77777777" w:rsidR="00C42194" w:rsidRPr="003932A9" w:rsidRDefault="00C42194" w:rsidP="00C42194">
      <w:pPr>
        <w:rPr>
          <w:color w:val="7030A0"/>
        </w:rPr>
      </w:pPr>
      <w:r w:rsidRPr="003932A9">
        <w:rPr>
          <w:color w:val="7030A0"/>
        </w:rPr>
        <w:t xml:space="preserve">    erro1       : REAL;</w:t>
      </w:r>
    </w:p>
    <w:p w14:paraId="381D8846" w14:textId="77777777" w:rsidR="00C42194" w:rsidRPr="003932A9" w:rsidRDefault="00C42194" w:rsidP="00C42194">
      <w:pPr>
        <w:rPr>
          <w:color w:val="7030A0"/>
        </w:rPr>
      </w:pPr>
      <w:r w:rsidRPr="003932A9">
        <w:rPr>
          <w:color w:val="7030A0"/>
        </w:rPr>
        <w:t xml:space="preserve">    tolerancia1 : REAL;</w:t>
      </w:r>
    </w:p>
    <w:p w14:paraId="6001BB39" w14:textId="77777777" w:rsidR="00C42194" w:rsidRPr="003932A9" w:rsidRDefault="00C42194" w:rsidP="00C42194">
      <w:pPr>
        <w:rPr>
          <w:color w:val="7030A0"/>
        </w:rPr>
      </w:pPr>
      <w:r w:rsidRPr="003932A9">
        <w:rPr>
          <w:color w:val="7030A0"/>
        </w:rPr>
        <w:t xml:space="preserve">    x_tmp       : REAL;</w:t>
      </w:r>
    </w:p>
    <w:p w14:paraId="3D7852B9" w14:textId="77777777" w:rsidR="00C42194" w:rsidRPr="003932A9" w:rsidRDefault="00C42194" w:rsidP="00C42194">
      <w:pPr>
        <w:rPr>
          <w:color w:val="7030A0"/>
        </w:rPr>
      </w:pPr>
      <w:r w:rsidRPr="003932A9">
        <w:rPr>
          <w:color w:val="7030A0"/>
        </w:rPr>
        <w:t xml:space="preserve">    y_tmp       : REAL;</w:t>
      </w:r>
    </w:p>
    <w:p w14:paraId="4C0A54F4" w14:textId="77777777" w:rsidR="00C42194" w:rsidRPr="003932A9" w:rsidRDefault="00C42194" w:rsidP="00C42194">
      <w:pPr>
        <w:rPr>
          <w:color w:val="7030A0"/>
        </w:rPr>
      </w:pPr>
      <w:r w:rsidRPr="003932A9">
        <w:rPr>
          <w:color w:val="7030A0"/>
        </w:rPr>
        <w:t xml:space="preserve">    z_tmp       : REAL;</w:t>
      </w:r>
    </w:p>
    <w:p w14:paraId="4369F500" w14:textId="77777777" w:rsidR="00C42194" w:rsidRPr="003932A9" w:rsidRDefault="00C42194" w:rsidP="00C42194">
      <w:pPr>
        <w:rPr>
          <w:color w:val="7030A0"/>
        </w:rPr>
      </w:pPr>
      <w:r w:rsidRPr="003932A9">
        <w:rPr>
          <w:color w:val="7030A0"/>
        </w:rPr>
        <w:t xml:space="preserve">    sx          : SINT;</w:t>
      </w:r>
    </w:p>
    <w:p w14:paraId="52E8CB1A" w14:textId="77777777" w:rsidR="00C42194" w:rsidRPr="003932A9" w:rsidRDefault="00C42194" w:rsidP="00C42194">
      <w:pPr>
        <w:rPr>
          <w:color w:val="7030A0"/>
        </w:rPr>
      </w:pPr>
      <w:r w:rsidRPr="003932A9">
        <w:rPr>
          <w:color w:val="7030A0"/>
        </w:rPr>
        <w:t xml:space="preserve">    sy          : SINT;</w:t>
      </w:r>
    </w:p>
    <w:p w14:paraId="0BFDD002" w14:textId="47C496F0" w:rsidR="0010202D" w:rsidRPr="003932A9" w:rsidRDefault="00C42194">
      <w:pPr>
        <w:rPr>
          <w:color w:val="7030A0"/>
        </w:rPr>
      </w:pPr>
      <w:r w:rsidRPr="003932A9">
        <w:rPr>
          <w:color w:val="7030A0"/>
        </w:rPr>
        <w:t>END_VAR</w:t>
      </w:r>
    </w:p>
    <w:p w14:paraId="402A8148" w14:textId="77777777" w:rsidR="00682AAA" w:rsidRPr="00047D5D" w:rsidRDefault="00682AAA">
      <w:pPr>
        <w:rPr>
          <w:color w:val="7030A0"/>
          <w:szCs w:val="20"/>
        </w:rPr>
      </w:pPr>
    </w:p>
    <w:p w14:paraId="2321A530" w14:textId="77777777" w:rsidR="0010202D" w:rsidRPr="00047D5D" w:rsidRDefault="0010202D">
      <w:pPr>
        <w:rPr>
          <w:color w:val="7030A0"/>
          <w:szCs w:val="20"/>
        </w:rPr>
      </w:pPr>
      <w:r w:rsidRPr="00047D5D">
        <w:rPr>
          <w:color w:val="7030A0"/>
          <w:szCs w:val="20"/>
        </w:rPr>
        <w:t>VAR_OUTPUT</w:t>
      </w:r>
    </w:p>
    <w:p w14:paraId="5CCADF58" w14:textId="77777777" w:rsidR="0010202D" w:rsidRPr="00047D5D" w:rsidRDefault="0010202D">
      <w:pPr>
        <w:rPr>
          <w:color w:val="7030A0"/>
          <w:szCs w:val="20"/>
        </w:rPr>
      </w:pPr>
      <w:r w:rsidRPr="00047D5D">
        <w:rPr>
          <w:color w:val="7030A0"/>
          <w:szCs w:val="20"/>
        </w:rPr>
        <w:t xml:space="preserve">    // --- Diferenças de posição ---</w:t>
      </w:r>
    </w:p>
    <w:p w14:paraId="6DE71768" w14:textId="77777777" w:rsidR="0010202D" w:rsidRPr="00047D5D" w:rsidRDefault="0010202D">
      <w:pPr>
        <w:rPr>
          <w:color w:val="7030A0"/>
          <w:szCs w:val="20"/>
        </w:rPr>
      </w:pPr>
      <w:r w:rsidRPr="00047D5D">
        <w:rPr>
          <w:color w:val="7030A0"/>
          <w:szCs w:val="20"/>
        </w:rPr>
        <w:t xml:space="preserve">    diffX_mm, diffY_mm, diffZ_mm : REAL;</w:t>
      </w:r>
    </w:p>
    <w:p w14:paraId="5579F09C" w14:textId="77777777" w:rsidR="0010202D" w:rsidRPr="00047D5D" w:rsidRDefault="0010202D">
      <w:pPr>
        <w:rPr>
          <w:color w:val="7030A0"/>
        </w:rPr>
      </w:pPr>
      <w:r w:rsidRPr="00047D5D">
        <w:rPr>
          <w:color w:val="7030A0"/>
          <w:szCs w:val="20"/>
        </w:rPr>
        <w:t xml:space="preserve">    </w:t>
      </w:r>
      <w:r w:rsidRPr="00047D5D">
        <w:rPr>
          <w:color w:val="7030A0"/>
        </w:rPr>
        <w:t>END_VAR</w:t>
      </w:r>
    </w:p>
    <w:p w14:paraId="42106604" w14:textId="77777777" w:rsidR="0010202D" w:rsidRPr="00047D5D" w:rsidRDefault="0010202D">
      <w:pPr>
        <w:rPr>
          <w:color w:val="7030A0"/>
          <w:szCs w:val="20"/>
        </w:rPr>
      </w:pPr>
    </w:p>
    <w:p w14:paraId="0A267D06" w14:textId="77777777" w:rsidR="0010202D" w:rsidRPr="00047D5D" w:rsidRDefault="0010202D">
      <w:pPr>
        <w:rPr>
          <w:color w:val="7030A0"/>
          <w:szCs w:val="20"/>
        </w:rPr>
      </w:pPr>
      <w:r w:rsidRPr="00047D5D">
        <w:rPr>
          <w:color w:val="7030A0"/>
          <w:szCs w:val="20"/>
        </w:rPr>
        <w:t>VAR_INPUT</w:t>
      </w:r>
    </w:p>
    <w:p w14:paraId="0197134B" w14:textId="77777777" w:rsidR="0010202D" w:rsidRPr="00047D5D" w:rsidRDefault="0010202D">
      <w:pPr>
        <w:rPr>
          <w:color w:val="7030A0"/>
          <w:szCs w:val="20"/>
        </w:rPr>
      </w:pPr>
      <w:r w:rsidRPr="00047D5D">
        <w:rPr>
          <w:color w:val="7030A0"/>
          <w:szCs w:val="20"/>
        </w:rPr>
        <w:t xml:space="preserve">    // --- Velocidades ---</w:t>
      </w:r>
    </w:p>
    <w:p w14:paraId="1BCBDBFF" w14:textId="77777777" w:rsidR="0010202D" w:rsidRPr="00047D5D" w:rsidRDefault="0010202D">
      <w:pPr>
        <w:rPr>
          <w:color w:val="7030A0"/>
          <w:szCs w:val="20"/>
        </w:rPr>
      </w:pPr>
      <w:r w:rsidRPr="00047D5D">
        <w:rPr>
          <w:color w:val="7030A0"/>
          <w:szCs w:val="20"/>
        </w:rPr>
        <w:t xml:space="preserve">    rpmX, rpmY, rpmZ : UDINT;</w:t>
      </w:r>
    </w:p>
    <w:p w14:paraId="76C37E81" w14:textId="77777777" w:rsidR="0010202D" w:rsidRPr="00047D5D" w:rsidRDefault="0010202D">
      <w:pPr>
        <w:rPr>
          <w:color w:val="7030A0"/>
        </w:rPr>
      </w:pPr>
      <w:r w:rsidRPr="00047D5D">
        <w:rPr>
          <w:color w:val="7030A0"/>
        </w:rPr>
        <w:t>END_VAR</w:t>
      </w:r>
    </w:p>
    <w:p w14:paraId="44D92166" w14:textId="77777777" w:rsidR="0010202D" w:rsidRDefault="0010202D"/>
    <w:p w14:paraId="7071313E" w14:textId="77777777" w:rsidR="004F015E" w:rsidRDefault="004F015E">
      <w:pPr>
        <w:rPr>
          <w:color w:val="A02B93" w:themeColor="accent5"/>
        </w:rPr>
      </w:pPr>
      <w:r>
        <w:rPr>
          <w:color w:val="A02B93" w:themeColor="accent5"/>
        </w:rPr>
        <w:t xml:space="preserve">BEGIN </w:t>
      </w:r>
    </w:p>
    <w:p w14:paraId="36FC1476" w14:textId="77777777" w:rsidR="007C6AB0" w:rsidRDefault="007C6AB0">
      <w:pPr>
        <w:rPr>
          <w:color w:val="A02B93" w:themeColor="accent5"/>
        </w:rPr>
      </w:pPr>
    </w:p>
    <w:p w14:paraId="353F53B8" w14:textId="77777777" w:rsidR="002A7DFC" w:rsidRDefault="002A7DFC" w:rsidP="004905BC">
      <w:pPr>
        <w:rPr>
          <w:color w:val="E97132" w:themeColor="accent2"/>
        </w:rPr>
      </w:pPr>
      <w:r w:rsidRPr="003E7D56">
        <w:rPr>
          <w:color w:val="E97132" w:themeColor="accent2"/>
        </w:rPr>
        <w:t>SENTIDO_ant := SENTIDO;</w:t>
      </w:r>
    </w:p>
    <w:p w14:paraId="35153EAC" w14:textId="77777777" w:rsidR="002209B2" w:rsidRDefault="002209B2">
      <w:pPr>
        <w:rPr>
          <w:color w:val="A02B93" w:themeColor="accent5"/>
        </w:rPr>
      </w:pPr>
    </w:p>
    <w:p w14:paraId="28FD5CF1" w14:textId="77777777" w:rsidR="00D94A2E" w:rsidRPr="008815DB" w:rsidRDefault="00D94A2E" w:rsidP="00D94A2E">
      <w:pPr>
        <w:rPr>
          <w:color w:val="156082" w:themeColor="accent1"/>
        </w:rPr>
      </w:pPr>
      <w:r w:rsidRPr="008815DB">
        <w:rPr>
          <w:color w:val="156082" w:themeColor="accent1"/>
        </w:rPr>
        <w:t>IF Reset THEN</w:t>
      </w:r>
    </w:p>
    <w:p w14:paraId="1AE351C9" w14:textId="6A9F5D14" w:rsidR="00D94A2E" w:rsidRPr="008815DB" w:rsidRDefault="00D94A2E" w:rsidP="00D94A2E">
      <w:pPr>
        <w:rPr>
          <w:color w:val="156082" w:themeColor="accent1"/>
        </w:rPr>
      </w:pPr>
      <w:r w:rsidRPr="008815DB">
        <w:rPr>
          <w:color w:val="156082" w:themeColor="accent1"/>
        </w:rPr>
        <w:t xml:space="preserve">    PartialStart0 := 0.0; PartialEnd0 := </w:t>
      </w:r>
      <w:r w:rsidR="00282D58">
        <w:rPr>
          <w:color w:val="156082" w:themeColor="accent1"/>
        </w:rPr>
        <w:t>10</w:t>
      </w:r>
      <w:r w:rsidRPr="008815DB">
        <w:rPr>
          <w:color w:val="156082" w:themeColor="accent1"/>
        </w:rPr>
        <w:t>0.0;</w:t>
      </w:r>
    </w:p>
    <w:p w14:paraId="1DC54365" w14:textId="59C7FD81" w:rsidR="00D94A2E" w:rsidRPr="008815DB" w:rsidRDefault="00963581" w:rsidP="00D94A2E">
      <w:pPr>
        <w:rPr>
          <w:color w:val="156082" w:themeColor="accent1"/>
        </w:rPr>
      </w:pPr>
      <w:r>
        <w:rPr>
          <w:color w:val="156082" w:themeColor="accent1"/>
        </w:rPr>
        <w:t xml:space="preserve">    </w:t>
      </w:r>
      <w:r w:rsidR="009D1338">
        <w:rPr>
          <w:color w:val="156082" w:themeColor="accent1"/>
        </w:rPr>
        <w:t xml:space="preserve">N </w:t>
      </w:r>
      <w:r w:rsidR="00ED7BA7">
        <w:rPr>
          <w:color w:val="156082" w:themeColor="accent1"/>
        </w:rPr>
        <w:t>:= 0;</w:t>
      </w:r>
    </w:p>
    <w:p w14:paraId="33B73616" w14:textId="77777777" w:rsidR="00D94A2E" w:rsidRPr="008815DB" w:rsidRDefault="00D94A2E" w:rsidP="00D94A2E">
      <w:pPr>
        <w:rPr>
          <w:color w:val="156082" w:themeColor="accent1"/>
        </w:rPr>
      </w:pPr>
      <w:r w:rsidRPr="008815DB">
        <w:rPr>
          <w:color w:val="156082" w:themeColor="accent1"/>
        </w:rPr>
        <w:t xml:space="preserve">    RETURN_0 := FALSE; PHELICAL := FALSE;</w:t>
      </w:r>
    </w:p>
    <w:p w14:paraId="16A2ACE8" w14:textId="77777777" w:rsidR="00D94A2E" w:rsidRPr="008815DB" w:rsidRDefault="00D94A2E" w:rsidP="00D94A2E">
      <w:pPr>
        <w:rPr>
          <w:color w:val="156082" w:themeColor="accent1"/>
        </w:rPr>
      </w:pPr>
      <w:r w:rsidRPr="008815DB">
        <w:rPr>
          <w:color w:val="156082" w:themeColor="accent1"/>
        </w:rPr>
        <w:t xml:space="preserve">    XY := FALSE; ZX := FALSE; ZY := FALSE;</w:t>
      </w:r>
    </w:p>
    <w:p w14:paraId="79CFFB9F" w14:textId="77777777" w:rsidR="00D94A2E" w:rsidRPr="008815DB" w:rsidRDefault="00D94A2E" w:rsidP="00D94A2E">
      <w:pPr>
        <w:rPr>
          <w:color w:val="156082" w:themeColor="accent1"/>
        </w:rPr>
      </w:pPr>
      <w:r w:rsidRPr="008815DB">
        <w:rPr>
          <w:color w:val="156082" w:themeColor="accent1"/>
        </w:rPr>
        <w:t xml:space="preserve">    PXY := FALSE; PZX := FALSE; PZY := FALSE;</w:t>
      </w:r>
    </w:p>
    <w:p w14:paraId="3AF4FD92" w14:textId="77777777" w:rsidR="00D94A2E" w:rsidRPr="008815DB" w:rsidRDefault="00D94A2E" w:rsidP="00D94A2E">
      <w:pPr>
        <w:rPr>
          <w:color w:val="156082" w:themeColor="accent1"/>
        </w:rPr>
      </w:pPr>
      <w:r w:rsidRPr="008815DB">
        <w:rPr>
          <w:color w:val="156082" w:themeColor="accent1"/>
        </w:rPr>
        <w:t xml:space="preserve">    Q1 := FALSE; Q2 := FALSE; Q3 := FALSE; Q4 := FALSE;</w:t>
      </w:r>
    </w:p>
    <w:p w14:paraId="63B098C9" w14:textId="77777777" w:rsidR="00D94A2E" w:rsidRPr="008815DB" w:rsidRDefault="00D94A2E" w:rsidP="00D94A2E">
      <w:pPr>
        <w:rPr>
          <w:color w:val="156082" w:themeColor="accent1"/>
        </w:rPr>
      </w:pPr>
      <w:r w:rsidRPr="008815DB">
        <w:rPr>
          <w:color w:val="156082" w:themeColor="accent1"/>
        </w:rPr>
        <w:t xml:space="preserve">    LIM_POS := 0.0; LIM_NEG := 0.0;</w:t>
      </w:r>
    </w:p>
    <w:p w14:paraId="08E2538E" w14:textId="77777777" w:rsidR="00D94A2E" w:rsidRPr="008815DB" w:rsidRDefault="00D94A2E" w:rsidP="00D94A2E">
      <w:pPr>
        <w:rPr>
          <w:color w:val="156082" w:themeColor="accent1"/>
        </w:rPr>
      </w:pPr>
      <w:r w:rsidRPr="008815DB">
        <w:rPr>
          <w:color w:val="156082" w:themeColor="accent1"/>
        </w:rPr>
        <w:t xml:space="preserve">    PH := 0.0; PHmax := 0.0; PHmin := 0.0;</w:t>
      </w:r>
    </w:p>
    <w:p w14:paraId="6DAC1DB7" w14:textId="77777777" w:rsidR="00D94A2E" w:rsidRPr="008815DB" w:rsidRDefault="00D94A2E" w:rsidP="00D94A2E">
      <w:pPr>
        <w:rPr>
          <w:color w:val="156082" w:themeColor="accent1"/>
        </w:rPr>
      </w:pPr>
      <w:r w:rsidRPr="008815DB">
        <w:rPr>
          <w:color w:val="156082" w:themeColor="accent1"/>
        </w:rPr>
        <w:t xml:space="preserve">    X0C := 0.0; Y0C := 0.0; Z0C := 0.0;</w:t>
      </w:r>
    </w:p>
    <w:p w14:paraId="7EFCD8FB" w14:textId="77777777" w:rsidR="00D94A2E" w:rsidRPr="008815DB" w:rsidRDefault="00D94A2E" w:rsidP="00D94A2E">
      <w:pPr>
        <w:rPr>
          <w:color w:val="156082" w:themeColor="accent1"/>
        </w:rPr>
      </w:pPr>
      <w:r w:rsidRPr="008815DB">
        <w:rPr>
          <w:color w:val="156082" w:themeColor="accent1"/>
        </w:rPr>
        <w:t xml:space="preserve">    X1C := 0.0; Y1C := 0.0; Z1C := 0.0;</w:t>
      </w:r>
    </w:p>
    <w:p w14:paraId="451D1DC7" w14:textId="77777777" w:rsidR="00D94A2E" w:rsidRPr="008815DB" w:rsidRDefault="00D94A2E" w:rsidP="00D94A2E">
      <w:pPr>
        <w:rPr>
          <w:color w:val="156082" w:themeColor="accent1"/>
        </w:rPr>
      </w:pPr>
      <w:r w:rsidRPr="008815DB">
        <w:rPr>
          <w:color w:val="156082" w:themeColor="accent1"/>
        </w:rPr>
        <w:t xml:space="preserve">    XC := 0.0; YC := 0.0; ZC := 0.0;</w:t>
      </w:r>
    </w:p>
    <w:p w14:paraId="090C3A3B" w14:textId="77777777" w:rsidR="00D94A2E" w:rsidRPr="008815DB" w:rsidRDefault="00D94A2E" w:rsidP="00D94A2E">
      <w:pPr>
        <w:rPr>
          <w:color w:val="156082" w:themeColor="accent1"/>
        </w:rPr>
      </w:pPr>
      <w:r w:rsidRPr="008815DB">
        <w:rPr>
          <w:color w:val="156082" w:themeColor="accent1"/>
        </w:rPr>
        <w:t xml:space="preserve">    XC1 := 0.0; YC1 := 0.0; ZC1 := 0.0;</w:t>
      </w:r>
    </w:p>
    <w:p w14:paraId="0CB67F23" w14:textId="1660189B" w:rsidR="00D94A2E" w:rsidRPr="008815DB" w:rsidRDefault="00D94A2E" w:rsidP="00576DA4">
      <w:pPr>
        <w:rPr>
          <w:color w:val="156082" w:themeColor="accent1"/>
        </w:rPr>
      </w:pPr>
      <w:r w:rsidRPr="008815DB">
        <w:rPr>
          <w:color w:val="156082" w:themeColor="accent1"/>
        </w:rPr>
        <w:t xml:space="preserve">    r := 0.0; r1 := 0.0; r0 := 0.0; rmax := 0.0;</w:t>
      </w:r>
    </w:p>
    <w:p w14:paraId="5038230D" w14:textId="77777777" w:rsidR="00D94A2E" w:rsidRPr="008815DB" w:rsidRDefault="00D94A2E" w:rsidP="00D94A2E">
      <w:pPr>
        <w:rPr>
          <w:color w:val="156082" w:themeColor="accent1"/>
        </w:rPr>
      </w:pPr>
      <w:r w:rsidRPr="008815DB">
        <w:rPr>
          <w:color w:val="156082" w:themeColor="accent1"/>
        </w:rPr>
        <w:t xml:space="preserve">    contadorCiclos := 0; contadorCiclos1 := 0;</w:t>
      </w:r>
    </w:p>
    <w:p w14:paraId="14A5928D" w14:textId="77777777" w:rsidR="00D94A2E" w:rsidRPr="008815DB" w:rsidRDefault="00D94A2E" w:rsidP="00D94A2E">
      <w:pPr>
        <w:rPr>
          <w:color w:val="156082" w:themeColor="accent1"/>
        </w:rPr>
      </w:pPr>
      <w:r w:rsidRPr="008815DB">
        <w:rPr>
          <w:color w:val="156082" w:themeColor="accent1"/>
        </w:rPr>
        <w:t xml:space="preserve">    contador := 1; contador1 := 1;</w:t>
      </w:r>
    </w:p>
    <w:p w14:paraId="3BC1CC11" w14:textId="2EF3E31F" w:rsidR="00640F96" w:rsidRPr="008815DB" w:rsidRDefault="00D94A2E">
      <w:pPr>
        <w:rPr>
          <w:color w:val="156082" w:themeColor="accent1"/>
        </w:rPr>
      </w:pPr>
      <w:r w:rsidRPr="008815DB">
        <w:rPr>
          <w:color w:val="156082" w:themeColor="accent1"/>
        </w:rPr>
        <w:t>END_IF;</w:t>
      </w:r>
    </w:p>
    <w:p w14:paraId="1C97BFD1" w14:textId="77777777" w:rsidR="0041372C" w:rsidRPr="008815DB" w:rsidRDefault="0041372C">
      <w:pPr>
        <w:rPr>
          <w:color w:val="156082" w:themeColor="accent1"/>
        </w:rPr>
      </w:pPr>
    </w:p>
    <w:p w14:paraId="542FBDF2" w14:textId="1650445F" w:rsidR="004F015E" w:rsidRPr="00557D67" w:rsidRDefault="00CE16AE">
      <w:pPr>
        <w:rPr>
          <w:color w:val="196B24" w:themeColor="accent3"/>
        </w:rPr>
      </w:pPr>
      <w:r w:rsidRPr="00557D67">
        <w:rPr>
          <w:color w:val="196B24" w:themeColor="accent3"/>
        </w:rPr>
        <w:t>k := (PHmax - PHmin) / (rmax - r);</w:t>
      </w:r>
    </w:p>
    <w:p w14:paraId="14E498AA" w14:textId="77777777" w:rsidR="00557D67" w:rsidRPr="00AA306E" w:rsidRDefault="00557D67">
      <w:pPr>
        <w:rPr>
          <w:color w:val="A02B93" w:themeColor="accent5"/>
        </w:rPr>
      </w:pPr>
    </w:p>
    <w:p w14:paraId="6C8E772A" w14:textId="77777777" w:rsidR="004F015E" w:rsidRPr="00F14802" w:rsidRDefault="004F015E">
      <w:pPr>
        <w:rPr>
          <w:color w:val="A02B93" w:themeColor="accent5"/>
          <w:sz w:val="28"/>
          <w:szCs w:val="28"/>
        </w:rPr>
      </w:pPr>
      <w:r w:rsidRPr="00F14802">
        <w:rPr>
          <w:color w:val="A02B93" w:themeColor="accent5"/>
          <w:sz w:val="28"/>
          <w:szCs w:val="28"/>
        </w:rPr>
        <w:t>WHILE (indexBuffer &lt; maxBuffer) AND</w:t>
      </w:r>
    </w:p>
    <w:p w14:paraId="307E6604" w14:textId="77777777" w:rsidR="004C5494" w:rsidRPr="00F14802" w:rsidRDefault="004C5494" w:rsidP="00F12B00">
      <w:pPr>
        <w:rPr>
          <w:color w:val="A02B93" w:themeColor="accent5"/>
          <w:sz w:val="28"/>
          <w:szCs w:val="28"/>
        </w:rPr>
      </w:pPr>
      <w:r w:rsidRPr="00F14802">
        <w:rPr>
          <w:color w:val="A02B93" w:themeColor="accent5"/>
          <w:sz w:val="28"/>
          <w:szCs w:val="28"/>
        </w:rPr>
        <w:t xml:space="preserve">      ((totalPassos1 &gt;= contadorCiclos1) OR (r &lt;= rmax))</w:t>
      </w:r>
    </w:p>
    <w:p w14:paraId="7C1C86AF" w14:textId="77777777" w:rsidR="00041FB3" w:rsidRPr="00F14802" w:rsidRDefault="004F015E">
      <w:pPr>
        <w:rPr>
          <w:color w:val="156082" w:themeColor="accent1"/>
          <w:sz w:val="28"/>
          <w:szCs w:val="28"/>
        </w:rPr>
      </w:pPr>
      <w:r w:rsidRPr="00F14802">
        <w:rPr>
          <w:color w:val="A02B93" w:themeColor="accent5"/>
          <w:sz w:val="28"/>
          <w:szCs w:val="28"/>
        </w:rPr>
        <w:t>DO</w:t>
      </w:r>
    </w:p>
    <w:p w14:paraId="33DE1BDE" w14:textId="77777777" w:rsidR="00CC13CD" w:rsidRDefault="00CC13CD">
      <w:pPr>
        <w:rPr>
          <w:color w:val="156082" w:themeColor="accent1"/>
        </w:rPr>
      </w:pPr>
    </w:p>
    <w:p w14:paraId="78577A8E" w14:textId="77777777" w:rsidR="00EF6804" w:rsidRPr="00C214AC" w:rsidRDefault="00EF6804">
      <w:pPr>
        <w:rPr>
          <w:color w:val="FF0000"/>
        </w:rPr>
      </w:pPr>
      <w:r w:rsidRPr="00C214AC">
        <w:rPr>
          <w:color w:val="FF0000"/>
        </w:rPr>
        <w:t>IF (contadorCiclos = 0) AND (contadorCiclos1 = 0) THEN</w:t>
      </w:r>
    </w:p>
    <w:p w14:paraId="4F0586C2" w14:textId="77777777" w:rsidR="00EF6804" w:rsidRPr="00AD4986" w:rsidRDefault="00EF6804">
      <w:pPr>
        <w:rPr>
          <w:color w:val="000000" w:themeColor="text1"/>
        </w:rPr>
      </w:pPr>
      <w:r w:rsidRPr="00AD4986">
        <w:rPr>
          <w:color w:val="000000" w:themeColor="text1"/>
        </w:rPr>
        <w:t xml:space="preserve">    X_ant1 := X; // posiçao segura de  cálculo </w:t>
      </w:r>
    </w:p>
    <w:p w14:paraId="220F8CFB" w14:textId="77777777" w:rsidR="00EF6804" w:rsidRPr="00AD4986" w:rsidRDefault="00EF6804">
      <w:pPr>
        <w:rPr>
          <w:color w:val="000000" w:themeColor="text1"/>
        </w:rPr>
      </w:pPr>
      <w:r w:rsidRPr="00AD4986">
        <w:rPr>
          <w:color w:val="000000" w:themeColor="text1"/>
        </w:rPr>
        <w:t xml:space="preserve">    Y_ant1 := Y; // posição de cálculo </w:t>
      </w:r>
    </w:p>
    <w:p w14:paraId="49A03E1E" w14:textId="77777777" w:rsidR="00EF6804" w:rsidRPr="00AD4986" w:rsidRDefault="00EF6804">
      <w:pPr>
        <w:rPr>
          <w:color w:val="000000" w:themeColor="text1"/>
        </w:rPr>
      </w:pPr>
      <w:r w:rsidRPr="00AD4986">
        <w:rPr>
          <w:color w:val="000000" w:themeColor="text1"/>
        </w:rPr>
        <w:t xml:space="preserve">    Z_ant1 := Z; // posição de cálculo </w:t>
      </w:r>
    </w:p>
    <w:p w14:paraId="237BE2EF" w14:textId="77777777" w:rsidR="00EF6804" w:rsidRPr="00C214AC" w:rsidRDefault="00EF6804">
      <w:pPr>
        <w:rPr>
          <w:color w:val="FF0000"/>
        </w:rPr>
      </w:pPr>
      <w:r w:rsidRPr="00C214AC">
        <w:rPr>
          <w:color w:val="FF0000"/>
        </w:rPr>
        <w:t>END_IF;</w:t>
      </w:r>
    </w:p>
    <w:p w14:paraId="3B766FA5" w14:textId="77777777" w:rsidR="00EF6804" w:rsidRDefault="00EF6804">
      <w:pPr>
        <w:rPr>
          <w:color w:val="A02B93" w:themeColor="accent5"/>
        </w:rPr>
      </w:pPr>
    </w:p>
    <w:p w14:paraId="3353D39C" w14:textId="77777777" w:rsidR="004F015E" w:rsidRDefault="004F015E">
      <w:pPr>
        <w:rPr>
          <w:color w:val="A02B93" w:themeColor="accent5"/>
        </w:rPr>
      </w:pPr>
    </w:p>
    <w:p w14:paraId="31E9DDD7" w14:textId="4655DF1A" w:rsidR="004F015E" w:rsidRDefault="004F015E">
      <w:pPr>
        <w:rPr>
          <w:color w:val="000000" w:themeColor="text1"/>
        </w:rPr>
      </w:pPr>
      <w:r w:rsidRPr="00BC6D27">
        <w:rPr>
          <w:color w:val="E97132" w:themeColor="accent2"/>
          <w:sz w:val="32"/>
          <w:szCs w:val="32"/>
        </w:rPr>
        <w:t xml:space="preserve">IF contadorCiclos = </w:t>
      </w:r>
      <w:r w:rsidR="00FE436F">
        <w:rPr>
          <w:color w:val="E97132" w:themeColor="accent2"/>
          <w:sz w:val="32"/>
          <w:szCs w:val="32"/>
        </w:rPr>
        <w:t>1</w:t>
      </w:r>
      <w:r w:rsidRPr="00BC6D27">
        <w:rPr>
          <w:color w:val="E97132" w:themeColor="accent2"/>
          <w:sz w:val="32"/>
          <w:szCs w:val="32"/>
        </w:rPr>
        <w:t xml:space="preserve"> THEN</w:t>
      </w:r>
      <w:r w:rsidRPr="00D13D59">
        <w:rPr>
          <w:color w:val="000000" w:themeColor="text1"/>
        </w:rPr>
        <w:t xml:space="preserve"> </w:t>
      </w:r>
    </w:p>
    <w:p w14:paraId="73F05699" w14:textId="77777777" w:rsidR="004F015E" w:rsidRDefault="004F015E">
      <w:pPr>
        <w:rPr>
          <w:color w:val="000000" w:themeColor="text1"/>
        </w:rPr>
      </w:pPr>
    </w:p>
    <w:p w14:paraId="66370F16" w14:textId="77777777" w:rsidR="004F015E" w:rsidRPr="00D13D59" w:rsidRDefault="004F015E">
      <w:pPr>
        <w:rPr>
          <w:color w:val="000000" w:themeColor="text1"/>
        </w:rPr>
      </w:pPr>
      <w:r w:rsidRPr="00D13D59">
        <w:rPr>
          <w:color w:val="000000" w:themeColor="text1"/>
        </w:rPr>
        <w:t>s := 3.14159265 * r / 2.0;</w:t>
      </w:r>
    </w:p>
    <w:p w14:paraId="694AA139" w14:textId="77777777" w:rsidR="004F015E" w:rsidRPr="00D13D59" w:rsidRDefault="004F015E">
      <w:pPr>
        <w:rPr>
          <w:color w:val="000000" w:themeColor="text1"/>
        </w:rPr>
      </w:pPr>
      <w:r w:rsidRPr="00D13D59">
        <w:rPr>
          <w:color w:val="000000" w:themeColor="text1"/>
        </w:rPr>
        <w:t>PQ_min := CEIL(s / deltaX);</w:t>
      </w:r>
    </w:p>
    <w:p w14:paraId="03D1E087" w14:textId="77777777" w:rsidR="00E91AA7" w:rsidRPr="00D46599" w:rsidRDefault="00E91AA7">
      <w:pPr>
        <w:rPr>
          <w:color w:val="A02B93" w:themeColor="accent5"/>
          <w:szCs w:val="20"/>
        </w:rPr>
      </w:pPr>
      <w:r w:rsidRPr="00D46599">
        <w:rPr>
          <w:color w:val="A02B93" w:themeColor="accent5"/>
          <w:szCs w:val="20"/>
        </w:rPr>
        <w:t xml:space="preserve">theta := ANGULOFINAL - ANGULOINICIAL;    </w:t>
      </w:r>
    </w:p>
    <w:p w14:paraId="259F4FDF" w14:textId="77777777" w:rsidR="00E91AA7" w:rsidRPr="00D46599" w:rsidRDefault="00E91AA7">
      <w:pPr>
        <w:rPr>
          <w:color w:val="A02B93" w:themeColor="accent5"/>
          <w:szCs w:val="20"/>
        </w:rPr>
      </w:pPr>
      <w:r w:rsidRPr="00D46599">
        <w:rPr>
          <w:color w:val="A02B93" w:themeColor="accent5"/>
          <w:szCs w:val="20"/>
        </w:rPr>
        <w:t>IF theta &lt; 0 THEN theta := theta + 360;</w:t>
      </w:r>
    </w:p>
    <w:p w14:paraId="02F520DF" w14:textId="77777777" w:rsidR="004F015E" w:rsidRPr="00D46599" w:rsidRDefault="004F015E">
      <w:pPr>
        <w:rPr>
          <w:color w:val="000000" w:themeColor="text1"/>
          <w:szCs w:val="20"/>
        </w:rPr>
      </w:pPr>
      <w:r w:rsidRPr="00D46599">
        <w:rPr>
          <w:color w:val="000000" w:themeColor="text1"/>
          <w:szCs w:val="20"/>
        </w:rPr>
        <w:t>passosQuadrante := 0;</w:t>
      </w:r>
    </w:p>
    <w:p w14:paraId="10FAB68C" w14:textId="77777777" w:rsidR="004F015E" w:rsidRPr="00D13D59" w:rsidRDefault="004F015E">
      <w:pPr>
        <w:rPr>
          <w:color w:val="000000" w:themeColor="text1"/>
        </w:rPr>
      </w:pPr>
      <w:r w:rsidRPr="00D13D59">
        <w:rPr>
          <w:color w:val="000000" w:themeColor="text1"/>
        </w:rPr>
        <w:t>deltaS := 0.0;</w:t>
      </w:r>
    </w:p>
    <w:p w14:paraId="7D39E0CA" w14:textId="77777777" w:rsidR="004F015E" w:rsidRDefault="004F015E">
      <w:pPr>
        <w:rPr>
          <w:color w:val="000000" w:themeColor="text1"/>
        </w:rPr>
      </w:pPr>
      <w:r w:rsidRPr="00D13D59">
        <w:rPr>
          <w:color w:val="000000" w:themeColor="text1"/>
        </w:rPr>
        <w:t>anguloInc := 0.0;</w:t>
      </w:r>
    </w:p>
    <w:p w14:paraId="3071A49D" w14:textId="77777777" w:rsidR="004F015E" w:rsidRPr="00D13D59" w:rsidRDefault="004F015E">
      <w:pPr>
        <w:rPr>
          <w:color w:val="000000" w:themeColor="text1"/>
        </w:rPr>
      </w:pPr>
      <w:r w:rsidRPr="00D13D59">
        <w:rPr>
          <w:color w:val="000000" w:themeColor="text1"/>
        </w:rPr>
        <w:t>totalPassos := 0;</w:t>
      </w:r>
    </w:p>
    <w:p w14:paraId="12C4DF00" w14:textId="35E1DBD2" w:rsidR="004F015E" w:rsidRPr="00306B23" w:rsidRDefault="004F015E">
      <w:pPr>
        <w:rPr>
          <w:color w:val="A02B93" w:themeColor="accent5"/>
        </w:rPr>
      </w:pPr>
      <w:r w:rsidRPr="00306B23">
        <w:rPr>
          <w:color w:val="A02B93" w:themeColor="accent5"/>
        </w:rPr>
        <w:t xml:space="preserve">tolerancia := </w:t>
      </w:r>
      <w:r w:rsidR="00306B23" w:rsidRPr="00306B23">
        <w:rPr>
          <w:color w:val="A02B93" w:themeColor="accent5"/>
        </w:rPr>
        <w:t xml:space="preserve">3 </w:t>
      </w:r>
      <w:r w:rsidRPr="00306B23">
        <w:rPr>
          <w:color w:val="A02B93" w:themeColor="accent5"/>
        </w:rPr>
        <w:t>;</w:t>
      </w:r>
    </w:p>
    <w:p w14:paraId="25ABACD0" w14:textId="77777777" w:rsidR="004F015E" w:rsidRPr="00D13D59" w:rsidRDefault="004F015E">
      <w:pPr>
        <w:rPr>
          <w:color w:val="000000" w:themeColor="text1"/>
        </w:rPr>
      </w:pPr>
    </w:p>
    <w:p w14:paraId="461168AD" w14:textId="77777777" w:rsidR="004F015E" w:rsidRPr="00D13D59" w:rsidRDefault="004F015E">
      <w:pPr>
        <w:rPr>
          <w:color w:val="000000" w:themeColor="text1"/>
        </w:rPr>
      </w:pPr>
      <w:r w:rsidRPr="00D13D59">
        <w:rPr>
          <w:color w:val="000000" w:themeColor="text1"/>
        </w:rPr>
        <w:t>FOR PQ := PQ_min TO 2000 DO</w:t>
      </w:r>
    </w:p>
    <w:p w14:paraId="6DBFFC40" w14:textId="77777777" w:rsidR="00A1040A" w:rsidRDefault="00A1040A">
      <w:pPr>
        <w:rPr>
          <w:color w:val="196B24" w:themeColor="accent3"/>
        </w:rPr>
      </w:pPr>
      <w:r w:rsidRPr="005F1774">
        <w:rPr>
          <w:color w:val="196B24" w:themeColor="accent3"/>
        </w:rPr>
        <w:t xml:space="preserve">    </w:t>
      </w:r>
      <w:r w:rsidRPr="00065A4D">
        <w:rPr>
          <w:color w:val="196B24" w:themeColor="accent3"/>
        </w:rPr>
        <w:t xml:space="preserve">teste0 := (theta * REAL(PQ)) / 90.0; </w:t>
      </w:r>
    </w:p>
    <w:p w14:paraId="793D03D4" w14:textId="77777777" w:rsidR="00A1040A" w:rsidRDefault="00A1040A">
      <w:pPr>
        <w:rPr>
          <w:color w:val="196B24" w:themeColor="accent3"/>
        </w:rPr>
      </w:pPr>
      <w:r w:rsidRPr="00065A4D">
        <w:rPr>
          <w:color w:val="196B24" w:themeColor="accent3"/>
        </w:rPr>
        <w:t>arred := REAL(ROUND(teste0));</w:t>
      </w:r>
    </w:p>
    <w:p w14:paraId="34C8E177" w14:textId="77777777" w:rsidR="00A1040A" w:rsidRDefault="00A1040A">
      <w:pPr>
        <w:rPr>
          <w:color w:val="A02B93" w:themeColor="accent5"/>
        </w:rPr>
      </w:pPr>
      <w:r w:rsidRPr="00065A4D">
        <w:rPr>
          <w:color w:val="196B24" w:themeColor="accent3"/>
        </w:rPr>
        <w:t xml:space="preserve"> erro  := ABS(teste0 - arred);</w:t>
      </w:r>
      <w:r w:rsidRPr="00EF37F2">
        <w:rPr>
          <w:color w:val="A02B93" w:themeColor="accent5"/>
        </w:rPr>
        <w:t xml:space="preserve"> </w:t>
      </w:r>
    </w:p>
    <w:p w14:paraId="5DC8263C" w14:textId="4B380D72" w:rsidR="004F015E" w:rsidRPr="00D13D59" w:rsidRDefault="0020098D">
      <w:pPr>
        <w:rPr>
          <w:color w:val="000000" w:themeColor="text1"/>
        </w:rPr>
      </w:pPr>
      <w:r w:rsidRPr="002F2DD8">
        <w:rPr>
          <w:color w:val="A02B93" w:themeColor="accent5"/>
        </w:rPr>
        <w:t>IF (erro &lt; tolerancia) AND (INT(arred) MOD 2 = 0) THEN</w:t>
      </w:r>
      <w:r w:rsidR="004F015E" w:rsidRPr="00D13D59">
        <w:rPr>
          <w:color w:val="000000" w:themeColor="text1"/>
        </w:rPr>
        <w:t xml:space="preserve">        passosQuadrante := PQ;</w:t>
      </w:r>
    </w:p>
    <w:p w14:paraId="626FA855" w14:textId="77777777" w:rsidR="004F015E" w:rsidRPr="00D13D59" w:rsidRDefault="004F015E">
      <w:pPr>
        <w:rPr>
          <w:color w:val="000000" w:themeColor="text1"/>
        </w:rPr>
      </w:pPr>
      <w:r w:rsidRPr="00D13D59">
        <w:rPr>
          <w:color w:val="000000" w:themeColor="text1"/>
        </w:rPr>
        <w:t xml:space="preserve">        deltaS := s / REAL(PQ);</w:t>
      </w:r>
    </w:p>
    <w:p w14:paraId="7099AB3A" w14:textId="77777777" w:rsidR="004F015E" w:rsidRDefault="004F015E">
      <w:pPr>
        <w:rPr>
          <w:color w:val="000000" w:themeColor="text1"/>
        </w:rPr>
      </w:pPr>
      <w:r w:rsidRPr="00D13D59">
        <w:rPr>
          <w:color w:val="000000" w:themeColor="text1"/>
        </w:rPr>
        <w:t xml:space="preserve">        anguloInc := 90.0 / REAL(PQ);</w:t>
      </w:r>
    </w:p>
    <w:p w14:paraId="1BD71729" w14:textId="6AF4BD1A" w:rsidR="004F015E" w:rsidRPr="005204EE" w:rsidRDefault="004F015E">
      <w:pPr>
        <w:rPr>
          <w:color w:val="A02B93" w:themeColor="accent5"/>
        </w:rPr>
      </w:pPr>
      <w:r w:rsidRPr="00D13D59">
        <w:rPr>
          <w:color w:val="000000" w:themeColor="text1"/>
        </w:rPr>
        <w:t xml:space="preserve">        </w:t>
      </w:r>
      <w:r w:rsidR="00DF6D9C" w:rsidRPr="005204EE">
        <w:rPr>
          <w:color w:val="A02B93" w:themeColor="accent5"/>
        </w:rPr>
        <w:t>totalPassos := INT(arred);</w:t>
      </w:r>
      <w:r w:rsidRPr="005204EE">
        <w:rPr>
          <w:color w:val="A02B93" w:themeColor="accent5"/>
        </w:rPr>
        <w:t xml:space="preserve">        EXIT;</w:t>
      </w:r>
    </w:p>
    <w:p w14:paraId="25A046EE" w14:textId="77777777" w:rsidR="004F015E" w:rsidRPr="00D13D59" w:rsidRDefault="004F015E">
      <w:pPr>
        <w:rPr>
          <w:color w:val="000000" w:themeColor="text1"/>
        </w:rPr>
      </w:pPr>
      <w:r w:rsidRPr="00D13D59">
        <w:rPr>
          <w:color w:val="000000" w:themeColor="text1"/>
        </w:rPr>
        <w:t xml:space="preserve">    END_IF;</w:t>
      </w:r>
    </w:p>
    <w:p w14:paraId="10CDD36F" w14:textId="77777777" w:rsidR="004F015E" w:rsidRDefault="004F015E">
      <w:pPr>
        <w:rPr>
          <w:color w:val="000000" w:themeColor="text1"/>
        </w:rPr>
      </w:pPr>
      <w:r w:rsidRPr="00D13D59">
        <w:rPr>
          <w:color w:val="000000" w:themeColor="text1"/>
        </w:rPr>
        <w:t>END_FOR;</w:t>
      </w:r>
    </w:p>
    <w:p w14:paraId="237FF0BF" w14:textId="77777777" w:rsidR="00B2132D" w:rsidRDefault="00B2132D">
      <w:pPr>
        <w:rPr>
          <w:color w:val="000000" w:themeColor="text1"/>
        </w:rPr>
      </w:pPr>
    </w:p>
    <w:p w14:paraId="01F427F3" w14:textId="77777777" w:rsidR="00B2132D" w:rsidRDefault="00B2132D">
      <w:pPr>
        <w:rPr>
          <w:color w:val="000000" w:themeColor="text1"/>
        </w:rPr>
      </w:pPr>
    </w:p>
    <w:p w14:paraId="08E55098" w14:textId="77777777" w:rsidR="00762562" w:rsidRPr="00762562" w:rsidRDefault="00762562" w:rsidP="00762562">
      <w:pPr>
        <w:rPr>
          <w:color w:val="196B24" w:themeColor="accent3"/>
        </w:rPr>
      </w:pPr>
      <w:r w:rsidRPr="00762562">
        <w:rPr>
          <w:color w:val="196B24" w:themeColor="accent3"/>
        </w:rPr>
        <w:t>IF PHELICAL THEN</w:t>
      </w:r>
    </w:p>
    <w:p w14:paraId="60519D5A" w14:textId="77777777" w:rsidR="00762562" w:rsidRPr="00762562" w:rsidRDefault="00762562" w:rsidP="00762562">
      <w:pPr>
        <w:rPr>
          <w:color w:val="196B24" w:themeColor="accent3"/>
        </w:rPr>
      </w:pPr>
      <w:r w:rsidRPr="00762562">
        <w:rPr>
          <w:color w:val="196B24" w:themeColor="accent3"/>
        </w:rPr>
        <w:t xml:space="preserve">    D := CEIL((rmax - r0) / deltaS);</w:t>
      </w:r>
    </w:p>
    <w:p w14:paraId="360E6022" w14:textId="77777777" w:rsidR="00762562" w:rsidRPr="00762562" w:rsidRDefault="00762562" w:rsidP="00762562">
      <w:pPr>
        <w:rPr>
          <w:color w:val="196B24" w:themeColor="accent3"/>
        </w:rPr>
      </w:pPr>
      <w:r w:rsidRPr="00762562">
        <w:rPr>
          <w:color w:val="196B24" w:themeColor="accent3"/>
        </w:rPr>
        <w:t xml:space="preserve">    deltaSS := (rmax - r0) / D;</w:t>
      </w:r>
    </w:p>
    <w:p w14:paraId="628B3960" w14:textId="608ADB68" w:rsidR="004F015E" w:rsidRDefault="00762562">
      <w:pPr>
        <w:rPr>
          <w:color w:val="196B24" w:themeColor="accent3"/>
        </w:rPr>
      </w:pPr>
      <w:r w:rsidRPr="00762562">
        <w:rPr>
          <w:color w:val="196B24" w:themeColor="accent3"/>
        </w:rPr>
        <w:t>END_IF;</w:t>
      </w:r>
    </w:p>
    <w:p w14:paraId="3BA36626" w14:textId="77777777" w:rsidR="00B2132D" w:rsidRDefault="00B2132D">
      <w:pPr>
        <w:rPr>
          <w:color w:val="196B24" w:themeColor="accent3"/>
        </w:rPr>
      </w:pPr>
    </w:p>
    <w:p w14:paraId="3F2BD6FD" w14:textId="77777777" w:rsidR="00B2132D" w:rsidRPr="00584F71" w:rsidRDefault="00B2132D">
      <w:pPr>
        <w:rPr>
          <w:color w:val="196B24" w:themeColor="accent3"/>
        </w:rPr>
      </w:pPr>
    </w:p>
    <w:p w14:paraId="05169DC7" w14:textId="77777777" w:rsidR="000E68F3" w:rsidRPr="0032553A" w:rsidRDefault="000E68F3">
      <w:pPr>
        <w:rPr>
          <w:color w:val="A02B93" w:themeColor="accent5"/>
          <w:szCs w:val="20"/>
        </w:rPr>
      </w:pPr>
      <w:r w:rsidRPr="0032553A">
        <w:rPr>
          <w:color w:val="A02B93" w:themeColor="accent5"/>
          <w:szCs w:val="20"/>
        </w:rPr>
        <w:t>ANGGFINAL := ANGULOFINAL - ANGULOINICIAL;</w:t>
      </w:r>
    </w:p>
    <w:p w14:paraId="4FAF9895" w14:textId="77777777" w:rsidR="000E68F3" w:rsidRPr="0032553A" w:rsidRDefault="000E68F3">
      <w:pPr>
        <w:rPr>
          <w:color w:val="A02B93" w:themeColor="accent5"/>
          <w:szCs w:val="20"/>
        </w:rPr>
      </w:pPr>
      <w:r w:rsidRPr="0032553A">
        <w:rPr>
          <w:color w:val="A02B93" w:themeColor="accent5"/>
          <w:szCs w:val="20"/>
        </w:rPr>
        <w:t>IF ANGGFINAL &lt; 0 THEN ANGGFINAL := ANGGFINAL + 360;</w:t>
      </w:r>
    </w:p>
    <w:p w14:paraId="1E7D7C4D" w14:textId="77777777" w:rsidR="000E68F3" w:rsidRPr="0032553A" w:rsidRDefault="000E68F3">
      <w:pPr>
        <w:rPr>
          <w:color w:val="A02B93" w:themeColor="accent5"/>
          <w:szCs w:val="20"/>
        </w:rPr>
      </w:pPr>
    </w:p>
    <w:p w14:paraId="62B824D6" w14:textId="77777777" w:rsidR="004F015E" w:rsidRPr="00D13D59" w:rsidRDefault="004F015E">
      <w:pPr>
        <w:rPr>
          <w:color w:val="000000" w:themeColor="text1"/>
        </w:rPr>
      </w:pPr>
    </w:p>
    <w:p w14:paraId="1FAF9A55" w14:textId="77777777" w:rsidR="00BA7E68" w:rsidRDefault="00BA7E68">
      <w:pPr>
        <w:rPr>
          <w:color w:val="000000" w:themeColor="text1"/>
        </w:rPr>
      </w:pPr>
    </w:p>
    <w:p w14:paraId="4DF58CEF" w14:textId="77777777" w:rsidR="004F015E" w:rsidRPr="00EC1F2D" w:rsidRDefault="004F015E">
      <w:pPr>
        <w:rPr>
          <w:color w:val="000000" w:themeColor="text1"/>
          <w:szCs w:val="20"/>
        </w:rPr>
      </w:pPr>
      <w:r w:rsidRPr="00DD6F72">
        <w:rPr>
          <w:color w:val="E97132" w:themeColor="accent2"/>
          <w:szCs w:val="20"/>
        </w:rPr>
        <w:t>//</w:t>
      </w:r>
      <w:r w:rsidRPr="00EC1F2D">
        <w:rPr>
          <w:color w:val="000000" w:themeColor="text1"/>
          <w:szCs w:val="20"/>
        </w:rPr>
        <w:t>deltaS max 0.45mm // 3000 RPM // fuso 6mm// 1/2at²</w:t>
      </w:r>
    </w:p>
    <w:p w14:paraId="602C7F52" w14:textId="77777777" w:rsidR="004F015E" w:rsidRPr="00EC1F2D" w:rsidRDefault="004F015E">
      <w:pPr>
        <w:rPr>
          <w:color w:val="000000" w:themeColor="text1"/>
          <w:szCs w:val="20"/>
        </w:rPr>
      </w:pPr>
      <w:r w:rsidRPr="00EC1F2D">
        <w:rPr>
          <w:color w:val="000000" w:themeColor="text1"/>
          <w:szCs w:val="20"/>
        </w:rPr>
        <w:t xml:space="preserve">// limites  1RPM </w:t>
      </w:r>
    </w:p>
    <w:p w14:paraId="261D461B" w14:textId="77777777" w:rsidR="004F015E" w:rsidRPr="00EC1F2D" w:rsidRDefault="004F015E">
      <w:pPr>
        <w:rPr>
          <w:color w:val="000000" w:themeColor="text1"/>
          <w:szCs w:val="20"/>
        </w:rPr>
      </w:pPr>
    </w:p>
    <w:p w14:paraId="4C174111" w14:textId="77777777" w:rsidR="004F015E" w:rsidRPr="00EC1F2D" w:rsidRDefault="004F015E">
      <w:pPr>
        <w:rPr>
          <w:color w:val="000000" w:themeColor="text1"/>
        </w:rPr>
      </w:pPr>
      <w:r w:rsidRPr="00EC1F2D">
        <w:rPr>
          <w:color w:val="000000" w:themeColor="text1"/>
        </w:rPr>
        <w:t>RPM := deltaS * 6666.7;</w:t>
      </w:r>
    </w:p>
    <w:p w14:paraId="3327F90D" w14:textId="77777777" w:rsidR="004F015E" w:rsidRPr="00EC1F2D" w:rsidRDefault="004F015E">
      <w:pPr>
        <w:rPr>
          <w:color w:val="000000" w:themeColor="text1"/>
        </w:rPr>
      </w:pPr>
    </w:p>
    <w:p w14:paraId="1F8A3354" w14:textId="77777777" w:rsidR="004F015E" w:rsidRPr="00EC1F2D" w:rsidRDefault="004F015E">
      <w:pPr>
        <w:rPr>
          <w:color w:val="000000" w:themeColor="text1"/>
        </w:rPr>
      </w:pPr>
      <w:r w:rsidRPr="00EC1F2D">
        <w:rPr>
          <w:color w:val="000000" w:themeColor="text1"/>
        </w:rPr>
        <w:t>incremento_maximo := RPM * WR_PDO_6083_X * 0.00005;</w:t>
      </w:r>
    </w:p>
    <w:p w14:paraId="13DFDB8F" w14:textId="77777777" w:rsidR="004F015E" w:rsidRPr="00EC1F2D" w:rsidRDefault="004F015E">
      <w:pPr>
        <w:rPr>
          <w:color w:val="000000" w:themeColor="text1"/>
        </w:rPr>
      </w:pPr>
    </w:p>
    <w:p w14:paraId="0DF6BFB7" w14:textId="77777777" w:rsidR="004F015E" w:rsidRPr="00EC1F2D" w:rsidRDefault="004F015E">
      <w:pPr>
        <w:rPr>
          <w:color w:val="000000" w:themeColor="text1"/>
        </w:rPr>
      </w:pPr>
      <w:r w:rsidRPr="00EC1F2D">
        <w:rPr>
          <w:color w:val="000000" w:themeColor="text1"/>
        </w:rPr>
        <w:t>ANG1 := (incremento_maximo / r) * 57.32 ;</w:t>
      </w:r>
    </w:p>
    <w:p w14:paraId="4E257CE3" w14:textId="77777777" w:rsidR="004F015E" w:rsidRPr="00EC1F2D" w:rsidRDefault="004F015E">
      <w:pPr>
        <w:rPr>
          <w:color w:val="000000" w:themeColor="text1"/>
        </w:rPr>
      </w:pPr>
    </w:p>
    <w:p w14:paraId="0F34ED28" w14:textId="77777777" w:rsidR="004F015E" w:rsidRPr="00EC1F2D" w:rsidRDefault="004F015E">
      <w:pPr>
        <w:rPr>
          <w:color w:val="000000" w:themeColor="text1"/>
        </w:rPr>
      </w:pPr>
      <w:r w:rsidRPr="00EC1F2D">
        <w:rPr>
          <w:color w:val="000000" w:themeColor="text1"/>
        </w:rPr>
        <w:t>IF ANGGFINAL &lt;= 2 * ANG1   THEN</w:t>
      </w:r>
    </w:p>
    <w:p w14:paraId="7C7ABF17" w14:textId="73F87FD1" w:rsidR="004F015E" w:rsidRPr="00EC1F2D" w:rsidRDefault="004F015E">
      <w:pPr>
        <w:rPr>
          <w:color w:val="000000" w:themeColor="text1"/>
        </w:rPr>
      </w:pPr>
      <w:r w:rsidRPr="00EC1F2D">
        <w:rPr>
          <w:color w:val="000000" w:themeColor="text1"/>
        </w:rPr>
        <w:t>ANG1 := AN</w:t>
      </w:r>
      <w:r w:rsidR="00BA3BE2">
        <w:rPr>
          <w:color w:val="000000" w:themeColor="text1"/>
        </w:rPr>
        <w:t>G</w:t>
      </w:r>
      <w:r w:rsidRPr="00EC1F2D">
        <w:rPr>
          <w:color w:val="000000" w:themeColor="text1"/>
        </w:rPr>
        <w:t>GFINAL * 0.5 ;</w:t>
      </w:r>
    </w:p>
    <w:p w14:paraId="0C01D1F7" w14:textId="77777777" w:rsidR="004F015E" w:rsidRDefault="004F015E">
      <w:pPr>
        <w:rPr>
          <w:color w:val="000000" w:themeColor="text1"/>
        </w:rPr>
      </w:pPr>
      <w:r w:rsidRPr="00EC1F2D">
        <w:rPr>
          <w:color w:val="000000" w:themeColor="text1"/>
        </w:rPr>
        <w:t>END_IF;</w:t>
      </w:r>
    </w:p>
    <w:p w14:paraId="223B5958" w14:textId="77777777" w:rsidR="00450BC0" w:rsidRDefault="00450BC0">
      <w:pPr>
        <w:rPr>
          <w:color w:val="000000" w:themeColor="text1"/>
        </w:rPr>
      </w:pPr>
    </w:p>
    <w:p w14:paraId="2CA1A53E" w14:textId="45DB9378" w:rsidR="00450BC0" w:rsidRDefault="00450BC0" w:rsidP="0003356C">
      <w:pPr>
        <w:rPr>
          <w:color w:val="E97132" w:themeColor="accent2"/>
          <w:sz w:val="32"/>
          <w:szCs w:val="32"/>
        </w:rPr>
      </w:pPr>
      <w:r w:rsidRPr="00C87F90">
        <w:rPr>
          <w:color w:val="E97132" w:themeColor="accent2"/>
          <w:sz w:val="32"/>
          <w:szCs w:val="32"/>
        </w:rPr>
        <w:t xml:space="preserve">END_IF;   // IF contadorCiclos = </w:t>
      </w:r>
      <w:r>
        <w:rPr>
          <w:color w:val="E97132" w:themeColor="accent2"/>
          <w:sz w:val="32"/>
          <w:szCs w:val="32"/>
        </w:rPr>
        <w:t xml:space="preserve"> 1</w:t>
      </w:r>
    </w:p>
    <w:p w14:paraId="6DE33858" w14:textId="77777777" w:rsidR="00BB79DE" w:rsidRDefault="00BB79DE" w:rsidP="0003356C">
      <w:pPr>
        <w:rPr>
          <w:color w:val="E97132" w:themeColor="accent2"/>
          <w:sz w:val="32"/>
          <w:szCs w:val="32"/>
        </w:rPr>
      </w:pPr>
    </w:p>
    <w:p w14:paraId="2FD444B2" w14:textId="77777777" w:rsidR="00BB79DE" w:rsidRPr="00C52B82" w:rsidRDefault="00BB79DE">
      <w:pPr>
        <w:rPr>
          <w:color w:val="FF0000"/>
        </w:rPr>
      </w:pPr>
      <w:r w:rsidRPr="00C52B82">
        <w:rPr>
          <w:color w:val="FF0000"/>
        </w:rPr>
        <w:t>angulo := ANGULOINICIAL + contador * anguloInc ;</w:t>
      </w:r>
    </w:p>
    <w:p w14:paraId="58F049B2" w14:textId="77777777" w:rsidR="00246494" w:rsidRDefault="00246494">
      <w:pPr>
        <w:rPr>
          <w:color w:val="A02B93" w:themeColor="accent5"/>
        </w:rPr>
      </w:pPr>
      <w:r w:rsidRPr="000D281F">
        <w:rPr>
          <w:color w:val="A02B93" w:themeColor="accent5"/>
        </w:rPr>
        <w:t>ANGULOTOTAL  :=  contador * anguloInc;</w:t>
      </w:r>
    </w:p>
    <w:p w14:paraId="09E27F8E" w14:textId="72E41AFB" w:rsidR="004F015E" w:rsidRPr="00EC1F2D" w:rsidRDefault="004F015E" w:rsidP="00DE6469">
      <w:pPr>
        <w:rPr>
          <w:color w:val="000000" w:themeColor="text1"/>
        </w:rPr>
      </w:pPr>
      <w:r w:rsidRPr="00EC1F2D">
        <w:rPr>
          <w:color w:val="000000" w:themeColor="text1"/>
        </w:rPr>
        <w:t>IF  ANGULOTOTAL &gt;=   ANGGFINAL - ANG1  THEN</w:t>
      </w:r>
    </w:p>
    <w:p w14:paraId="51441FEF" w14:textId="77777777" w:rsidR="004F015E" w:rsidRPr="00EC1F2D" w:rsidRDefault="004F015E">
      <w:pPr>
        <w:rPr>
          <w:color w:val="000000" w:themeColor="text1"/>
          <w:szCs w:val="20"/>
        </w:rPr>
      </w:pPr>
      <w:r w:rsidRPr="00EC1F2D">
        <w:rPr>
          <w:color w:val="000000" w:themeColor="text1"/>
          <w:szCs w:val="20"/>
        </w:rPr>
        <w:t>MAX_RPM := RPM - 30.0 * SQRT( RPM * (incremento_maximo - deltaS) / (0.045 * WR_PDO_6083_X) );</w:t>
      </w:r>
    </w:p>
    <w:p w14:paraId="3D89FA40" w14:textId="505E18C1" w:rsidR="004F015E" w:rsidRPr="00EC1F2D" w:rsidRDefault="004F015E">
      <w:pPr>
        <w:rPr>
          <w:color w:val="000000" w:themeColor="text1"/>
        </w:rPr>
      </w:pPr>
      <w:r w:rsidRPr="00EC1F2D">
        <w:rPr>
          <w:color w:val="000000" w:themeColor="text1"/>
        </w:rPr>
        <w:t>IF ANGULOTOTAL &gt;</w:t>
      </w:r>
      <w:r w:rsidR="00A9368B">
        <w:rPr>
          <w:color w:val="000000" w:themeColor="text1"/>
        </w:rPr>
        <w:t>=</w:t>
      </w:r>
      <w:r w:rsidRPr="00EC1F2D">
        <w:rPr>
          <w:color w:val="000000" w:themeColor="text1"/>
        </w:rPr>
        <w:t xml:space="preserve">ANGGFINAL THEN </w:t>
      </w:r>
    </w:p>
    <w:p w14:paraId="71524EB3" w14:textId="77777777" w:rsidR="004F015E" w:rsidRPr="00EC1F2D" w:rsidRDefault="004F015E">
      <w:pPr>
        <w:rPr>
          <w:color w:val="000000" w:themeColor="text1"/>
        </w:rPr>
      </w:pPr>
      <w:r w:rsidRPr="00EC1F2D">
        <w:rPr>
          <w:color w:val="000000" w:themeColor="text1"/>
        </w:rPr>
        <w:t>ANGULOTOTAL := 0 ;</w:t>
      </w:r>
    </w:p>
    <w:p w14:paraId="7F1FB021" w14:textId="41444E34" w:rsidR="00800469" w:rsidRDefault="004F015E">
      <w:pPr>
        <w:rPr>
          <w:color w:val="000000" w:themeColor="text1"/>
        </w:rPr>
      </w:pPr>
      <w:r w:rsidRPr="00EC1F2D">
        <w:rPr>
          <w:color w:val="000000" w:themeColor="text1"/>
        </w:rPr>
        <w:t>END_IF;</w:t>
      </w:r>
    </w:p>
    <w:p w14:paraId="447867D4" w14:textId="77777777" w:rsidR="00BF6ED5" w:rsidRDefault="00BF6ED5">
      <w:pPr>
        <w:rPr>
          <w:color w:val="000000" w:themeColor="text1"/>
        </w:rPr>
      </w:pPr>
    </w:p>
    <w:p w14:paraId="38B09B93" w14:textId="77777777" w:rsidR="00232617" w:rsidRDefault="00232617">
      <w:pPr>
        <w:rPr>
          <w:color w:val="000000" w:themeColor="text1"/>
        </w:rPr>
      </w:pPr>
    </w:p>
    <w:p w14:paraId="3910CBD4" w14:textId="4C684CE5" w:rsidR="00800469" w:rsidRDefault="00800469">
      <w:pPr>
        <w:rPr>
          <w:color w:val="000000" w:themeColor="text1"/>
        </w:rPr>
      </w:pPr>
      <w:r w:rsidRPr="00BC6D27">
        <w:rPr>
          <w:color w:val="E97132" w:themeColor="accent2"/>
          <w:sz w:val="32"/>
          <w:szCs w:val="32"/>
        </w:rPr>
        <w:t>IF contadorCiclos</w:t>
      </w:r>
      <w:r w:rsidR="00953293">
        <w:rPr>
          <w:color w:val="E97132" w:themeColor="accent2"/>
          <w:sz w:val="32"/>
          <w:szCs w:val="32"/>
        </w:rPr>
        <w:t>1</w:t>
      </w:r>
      <w:r w:rsidR="00142118">
        <w:rPr>
          <w:color w:val="E97132" w:themeColor="accent2"/>
          <w:sz w:val="32"/>
          <w:szCs w:val="32"/>
        </w:rPr>
        <w:t xml:space="preserve"> </w:t>
      </w:r>
      <w:r w:rsidRPr="00BC6D27">
        <w:rPr>
          <w:color w:val="E97132" w:themeColor="accent2"/>
          <w:sz w:val="32"/>
          <w:szCs w:val="32"/>
        </w:rPr>
        <w:t>=</w:t>
      </w:r>
      <w:r w:rsidR="00066D62">
        <w:rPr>
          <w:color w:val="E97132" w:themeColor="accent2"/>
          <w:sz w:val="32"/>
          <w:szCs w:val="32"/>
        </w:rPr>
        <w:t xml:space="preserve"> 0 </w:t>
      </w:r>
      <w:r w:rsidRPr="00BC6D27">
        <w:rPr>
          <w:color w:val="E97132" w:themeColor="accent2"/>
          <w:sz w:val="32"/>
          <w:szCs w:val="32"/>
        </w:rPr>
        <w:t>THEN</w:t>
      </w:r>
      <w:r w:rsidRPr="00D13D59">
        <w:rPr>
          <w:color w:val="000000" w:themeColor="text1"/>
        </w:rPr>
        <w:t xml:space="preserve"> </w:t>
      </w:r>
    </w:p>
    <w:p w14:paraId="54684906" w14:textId="77777777" w:rsidR="00800469" w:rsidRDefault="00800469">
      <w:pPr>
        <w:rPr>
          <w:color w:val="000000" w:themeColor="text1"/>
        </w:rPr>
      </w:pPr>
    </w:p>
    <w:p w14:paraId="305EF26D" w14:textId="7EAB0E84" w:rsidR="004F015E" w:rsidRPr="00EB5C37" w:rsidRDefault="004F015E" w:rsidP="00304C9D">
      <w:pPr>
        <w:ind w:left="0" w:firstLine="0"/>
        <w:rPr>
          <w:color w:val="156082" w:themeColor="accent1"/>
        </w:rPr>
      </w:pPr>
    </w:p>
    <w:p w14:paraId="4587056E" w14:textId="77777777" w:rsidR="004F015E" w:rsidRPr="000562D6" w:rsidRDefault="004F015E">
      <w:pPr>
        <w:rPr>
          <w:color w:val="156082" w:themeColor="accent1"/>
        </w:rPr>
      </w:pPr>
    </w:p>
    <w:p w14:paraId="67E831E3" w14:textId="77777777" w:rsidR="004F015E" w:rsidRPr="000562D6" w:rsidRDefault="004F015E">
      <w:pPr>
        <w:rPr>
          <w:color w:val="156082" w:themeColor="accent1"/>
        </w:rPr>
      </w:pPr>
      <w:r w:rsidRPr="000562D6">
        <w:rPr>
          <w:color w:val="156082" w:themeColor="accent1"/>
        </w:rPr>
        <w:t>s1 := 3.14159265 * r1 / 2.0;</w:t>
      </w:r>
    </w:p>
    <w:p w14:paraId="51CEC501" w14:textId="77777777" w:rsidR="004F015E" w:rsidRPr="000562D6" w:rsidRDefault="004F015E">
      <w:pPr>
        <w:rPr>
          <w:color w:val="156082" w:themeColor="accent1"/>
        </w:rPr>
      </w:pPr>
      <w:r w:rsidRPr="000562D6">
        <w:rPr>
          <w:color w:val="156082" w:themeColor="accent1"/>
        </w:rPr>
        <w:t>PQ_min1 := CEIL(s1 / deltaX1);</w:t>
      </w:r>
    </w:p>
    <w:p w14:paraId="2BC5C492" w14:textId="77777777" w:rsidR="00783742" w:rsidRPr="00921323" w:rsidRDefault="00783742" w:rsidP="00783742">
      <w:pPr>
        <w:rPr>
          <w:color w:val="A02B93" w:themeColor="accent5"/>
          <w:szCs w:val="20"/>
        </w:rPr>
      </w:pPr>
      <w:r w:rsidRPr="00921323">
        <w:rPr>
          <w:color w:val="A02B93" w:themeColor="accent5"/>
          <w:szCs w:val="20"/>
        </w:rPr>
        <w:t>theta1 := ANGULOFINAL1 - ANGULOINICIAL1;</w:t>
      </w:r>
    </w:p>
    <w:p w14:paraId="6366F18C" w14:textId="77777777" w:rsidR="00783742" w:rsidRPr="00921323" w:rsidRDefault="00783742">
      <w:pPr>
        <w:rPr>
          <w:color w:val="A02B93" w:themeColor="accent5"/>
          <w:szCs w:val="20"/>
        </w:rPr>
      </w:pPr>
      <w:r w:rsidRPr="00921323">
        <w:rPr>
          <w:color w:val="A02B93" w:themeColor="accent5"/>
          <w:szCs w:val="20"/>
        </w:rPr>
        <w:t>IF theta1 &lt; 0 THEN theta1 := theta1 + 360;</w:t>
      </w:r>
    </w:p>
    <w:p w14:paraId="3B1B839D" w14:textId="3A7CDE3F" w:rsidR="004F015E" w:rsidRPr="00921323" w:rsidRDefault="004F015E">
      <w:pPr>
        <w:rPr>
          <w:color w:val="156082" w:themeColor="accent1"/>
          <w:szCs w:val="20"/>
        </w:rPr>
      </w:pPr>
      <w:r w:rsidRPr="00921323">
        <w:rPr>
          <w:color w:val="156082" w:themeColor="accent1"/>
          <w:szCs w:val="20"/>
        </w:rPr>
        <w:t>passosQuadrante1 := 0;</w:t>
      </w:r>
    </w:p>
    <w:p w14:paraId="2994F9AD" w14:textId="77777777" w:rsidR="004F015E" w:rsidRPr="00921323" w:rsidRDefault="004F015E">
      <w:pPr>
        <w:rPr>
          <w:color w:val="156082" w:themeColor="accent1"/>
          <w:szCs w:val="20"/>
        </w:rPr>
      </w:pPr>
      <w:r w:rsidRPr="00921323">
        <w:rPr>
          <w:color w:val="156082" w:themeColor="accent1"/>
          <w:szCs w:val="20"/>
        </w:rPr>
        <w:t>deltaS1 := 0.0;</w:t>
      </w:r>
    </w:p>
    <w:p w14:paraId="533B1AF1" w14:textId="77777777" w:rsidR="004F015E" w:rsidRDefault="004F015E">
      <w:pPr>
        <w:rPr>
          <w:color w:val="156082" w:themeColor="accent1"/>
        </w:rPr>
      </w:pPr>
      <w:r w:rsidRPr="000562D6">
        <w:rPr>
          <w:color w:val="156082" w:themeColor="accent1"/>
        </w:rPr>
        <w:t>anguloInc1 := 0.0;</w:t>
      </w:r>
    </w:p>
    <w:p w14:paraId="1D857921" w14:textId="77777777" w:rsidR="004F015E" w:rsidRPr="000562D6" w:rsidRDefault="004F015E">
      <w:pPr>
        <w:rPr>
          <w:color w:val="156082" w:themeColor="accent1"/>
        </w:rPr>
      </w:pPr>
      <w:r w:rsidRPr="000562D6">
        <w:rPr>
          <w:color w:val="156082" w:themeColor="accent1"/>
        </w:rPr>
        <w:t>totalPassos1 := 0;</w:t>
      </w:r>
    </w:p>
    <w:p w14:paraId="248497D8" w14:textId="5446D3F0" w:rsidR="004F015E" w:rsidRPr="003E75D5" w:rsidRDefault="004F015E">
      <w:pPr>
        <w:rPr>
          <w:color w:val="A02B93" w:themeColor="accent5"/>
        </w:rPr>
      </w:pPr>
      <w:r w:rsidRPr="003E75D5">
        <w:rPr>
          <w:color w:val="A02B93" w:themeColor="accent5"/>
        </w:rPr>
        <w:t xml:space="preserve">tolerancia1 := </w:t>
      </w:r>
      <w:r w:rsidR="003E75D5" w:rsidRPr="003E75D5">
        <w:rPr>
          <w:color w:val="A02B93" w:themeColor="accent5"/>
        </w:rPr>
        <w:t>3;</w:t>
      </w:r>
    </w:p>
    <w:p w14:paraId="0DC1FD6F" w14:textId="77777777" w:rsidR="004F015E" w:rsidRPr="000562D6" w:rsidRDefault="004F015E">
      <w:pPr>
        <w:rPr>
          <w:color w:val="156082" w:themeColor="accent1"/>
        </w:rPr>
      </w:pPr>
      <w:r w:rsidRPr="000562D6">
        <w:rPr>
          <w:color w:val="156082" w:themeColor="accent1"/>
        </w:rPr>
        <w:t>FOR PQ1 := PQ_min1 TO 2000 DO</w:t>
      </w:r>
    </w:p>
    <w:p w14:paraId="66243522" w14:textId="77777777" w:rsidR="004F015E" w:rsidRPr="000562D6" w:rsidRDefault="004F015E">
      <w:pPr>
        <w:rPr>
          <w:color w:val="156082" w:themeColor="accent1"/>
        </w:rPr>
      </w:pPr>
      <w:r w:rsidRPr="000562D6">
        <w:rPr>
          <w:color w:val="156082" w:themeColor="accent1"/>
        </w:rPr>
        <w:t>teste1 := (theta1 * REAL(PQ1)) / 90.0;</w:t>
      </w:r>
    </w:p>
    <w:p w14:paraId="161740D5" w14:textId="77777777" w:rsidR="004F015E" w:rsidRPr="000562D6" w:rsidRDefault="004F015E">
      <w:pPr>
        <w:rPr>
          <w:color w:val="156082" w:themeColor="accent1"/>
        </w:rPr>
      </w:pPr>
      <w:r w:rsidRPr="000562D6">
        <w:rPr>
          <w:color w:val="156082" w:themeColor="accent1"/>
        </w:rPr>
        <w:t>arred1 := REAL(ROUND(teste1));</w:t>
      </w:r>
    </w:p>
    <w:p w14:paraId="151ED8F0" w14:textId="77777777" w:rsidR="004F015E" w:rsidRPr="000562D6" w:rsidRDefault="004F015E">
      <w:pPr>
        <w:rPr>
          <w:color w:val="156082" w:themeColor="accent1"/>
        </w:rPr>
      </w:pPr>
      <w:r w:rsidRPr="000562D6">
        <w:rPr>
          <w:color w:val="156082" w:themeColor="accent1"/>
        </w:rPr>
        <w:t>erro1 := ABS(teste1 - arred1);</w:t>
      </w:r>
    </w:p>
    <w:p w14:paraId="3011D508" w14:textId="6D419590" w:rsidR="008563B1" w:rsidRPr="008563B1" w:rsidRDefault="008563B1">
      <w:pPr>
        <w:rPr>
          <w:color w:val="A02B93" w:themeColor="accent5"/>
        </w:rPr>
      </w:pPr>
      <w:r w:rsidRPr="008563B1">
        <w:rPr>
          <w:color w:val="A02B93" w:themeColor="accent5"/>
        </w:rPr>
        <w:t>IF (erro</w:t>
      </w:r>
      <w:r w:rsidR="00F275E9">
        <w:rPr>
          <w:color w:val="A02B93" w:themeColor="accent5"/>
        </w:rPr>
        <w:t>1</w:t>
      </w:r>
      <w:r w:rsidRPr="008563B1">
        <w:rPr>
          <w:color w:val="A02B93" w:themeColor="accent5"/>
        </w:rPr>
        <w:t xml:space="preserve"> &lt; tolerancia</w:t>
      </w:r>
      <w:r w:rsidR="00AC16BE">
        <w:rPr>
          <w:color w:val="A02B93" w:themeColor="accent5"/>
        </w:rPr>
        <w:t>1</w:t>
      </w:r>
      <w:r w:rsidRPr="008563B1">
        <w:rPr>
          <w:color w:val="A02B93" w:themeColor="accent5"/>
        </w:rPr>
        <w:t>) AND (INT(arred</w:t>
      </w:r>
      <w:r w:rsidR="00AC16BE">
        <w:rPr>
          <w:color w:val="A02B93" w:themeColor="accent5"/>
        </w:rPr>
        <w:t>1</w:t>
      </w:r>
      <w:r w:rsidRPr="008563B1">
        <w:rPr>
          <w:color w:val="A02B93" w:themeColor="accent5"/>
        </w:rPr>
        <w:t>) MOD 2 = 0) THEN</w:t>
      </w:r>
    </w:p>
    <w:p w14:paraId="3A438876" w14:textId="74C476E3" w:rsidR="004F015E" w:rsidRPr="000562D6" w:rsidRDefault="004F015E">
      <w:pPr>
        <w:rPr>
          <w:color w:val="156082" w:themeColor="accent1"/>
        </w:rPr>
      </w:pPr>
      <w:r w:rsidRPr="000562D6">
        <w:rPr>
          <w:color w:val="156082" w:themeColor="accent1"/>
        </w:rPr>
        <w:t>passosQuadrante1 := PQ1;</w:t>
      </w:r>
    </w:p>
    <w:p w14:paraId="4BD6EDDC" w14:textId="77777777" w:rsidR="004F015E" w:rsidRPr="000562D6" w:rsidRDefault="004F015E">
      <w:pPr>
        <w:rPr>
          <w:color w:val="156082" w:themeColor="accent1"/>
        </w:rPr>
      </w:pPr>
      <w:r w:rsidRPr="000562D6">
        <w:rPr>
          <w:color w:val="156082" w:themeColor="accent1"/>
        </w:rPr>
        <w:t>deltaS1 := s1 / REAL(PQ1);</w:t>
      </w:r>
    </w:p>
    <w:p w14:paraId="0F6FE658" w14:textId="77777777" w:rsidR="004F015E" w:rsidRPr="000562D6" w:rsidRDefault="004F015E">
      <w:pPr>
        <w:rPr>
          <w:color w:val="156082" w:themeColor="accent1"/>
        </w:rPr>
      </w:pPr>
      <w:r w:rsidRPr="000562D6">
        <w:rPr>
          <w:color w:val="156082" w:themeColor="accent1"/>
        </w:rPr>
        <w:t>anguloInc1 := 90.0 / REAL(PQ1);</w:t>
      </w:r>
    </w:p>
    <w:p w14:paraId="3D1E82F5" w14:textId="77777777" w:rsidR="003E75D5" w:rsidRPr="003E75D5" w:rsidRDefault="00151C1B">
      <w:pPr>
        <w:rPr>
          <w:color w:val="A02B93" w:themeColor="accent5"/>
        </w:rPr>
      </w:pPr>
      <w:r w:rsidRPr="003E75D5">
        <w:rPr>
          <w:color w:val="A02B93" w:themeColor="accent5"/>
        </w:rPr>
        <w:t>totalPassos1 := INT(arred</w:t>
      </w:r>
      <w:r w:rsidR="003E75D5" w:rsidRPr="003E75D5">
        <w:rPr>
          <w:color w:val="A02B93" w:themeColor="accent5"/>
        </w:rPr>
        <w:t>1</w:t>
      </w:r>
      <w:r w:rsidRPr="003E75D5">
        <w:rPr>
          <w:color w:val="A02B93" w:themeColor="accent5"/>
        </w:rPr>
        <w:t>);</w:t>
      </w:r>
    </w:p>
    <w:p w14:paraId="21486F6F" w14:textId="3C986319" w:rsidR="004F015E" w:rsidRPr="000562D6" w:rsidRDefault="004F015E">
      <w:pPr>
        <w:rPr>
          <w:color w:val="156082" w:themeColor="accent1"/>
        </w:rPr>
      </w:pPr>
      <w:r w:rsidRPr="000562D6">
        <w:rPr>
          <w:color w:val="156082" w:themeColor="accent1"/>
        </w:rPr>
        <w:t>EXIT;</w:t>
      </w:r>
    </w:p>
    <w:p w14:paraId="72E7AD71" w14:textId="77777777" w:rsidR="004F015E" w:rsidRPr="000562D6" w:rsidRDefault="004F015E">
      <w:pPr>
        <w:rPr>
          <w:color w:val="156082" w:themeColor="accent1"/>
        </w:rPr>
      </w:pPr>
      <w:r w:rsidRPr="000562D6">
        <w:rPr>
          <w:color w:val="156082" w:themeColor="accent1"/>
        </w:rPr>
        <w:t>END_IF;</w:t>
      </w:r>
    </w:p>
    <w:p w14:paraId="3CF5CA20" w14:textId="77777777" w:rsidR="004F015E" w:rsidRDefault="004F015E">
      <w:pPr>
        <w:rPr>
          <w:color w:val="156082" w:themeColor="accent1"/>
        </w:rPr>
      </w:pPr>
      <w:r w:rsidRPr="000562D6">
        <w:rPr>
          <w:color w:val="156082" w:themeColor="accent1"/>
        </w:rPr>
        <w:t>END_FOR;</w:t>
      </w:r>
    </w:p>
    <w:p w14:paraId="3C58140D" w14:textId="77777777" w:rsidR="004F015E" w:rsidRDefault="004F015E">
      <w:pPr>
        <w:rPr>
          <w:color w:val="156082" w:themeColor="accent1"/>
        </w:rPr>
      </w:pPr>
    </w:p>
    <w:p w14:paraId="5AC050AA" w14:textId="77777777" w:rsidR="00F60680" w:rsidRPr="00CB06F5" w:rsidRDefault="00F60680" w:rsidP="00F60680">
      <w:pPr>
        <w:rPr>
          <w:color w:val="A02B93" w:themeColor="accent5"/>
          <w:szCs w:val="20"/>
        </w:rPr>
      </w:pPr>
      <w:r w:rsidRPr="00CB06F5">
        <w:rPr>
          <w:color w:val="A02B93" w:themeColor="accent5"/>
          <w:szCs w:val="20"/>
        </w:rPr>
        <w:t>ANGGFINAL1 := ANGULOFINAL1 - ANGULOINICIAL1;</w:t>
      </w:r>
    </w:p>
    <w:p w14:paraId="2EE3FAFE" w14:textId="1EE378E1" w:rsidR="004F015E" w:rsidRPr="00CB06F5" w:rsidRDefault="00F60680">
      <w:pPr>
        <w:rPr>
          <w:color w:val="A02B93" w:themeColor="accent5"/>
          <w:szCs w:val="20"/>
        </w:rPr>
      </w:pPr>
      <w:r w:rsidRPr="00CB06F5">
        <w:rPr>
          <w:color w:val="A02B93" w:themeColor="accent5"/>
          <w:szCs w:val="20"/>
        </w:rPr>
        <w:t>IF ANGGFINAL1 &lt; 0 THEN ANGGFINAL1 := ANGGFINAL1 + 360;</w:t>
      </w:r>
    </w:p>
    <w:p w14:paraId="192A2DF4" w14:textId="77777777" w:rsidR="00F60680" w:rsidRPr="00CB06F5" w:rsidRDefault="00F60680">
      <w:pPr>
        <w:rPr>
          <w:color w:val="156082" w:themeColor="accent1"/>
          <w:szCs w:val="20"/>
        </w:rPr>
      </w:pPr>
    </w:p>
    <w:p w14:paraId="0830F8B9" w14:textId="5B05C071" w:rsidR="004F015E" w:rsidRPr="004E7490" w:rsidRDefault="004F015E">
      <w:pPr>
        <w:rPr>
          <w:color w:val="156082" w:themeColor="accent1"/>
        </w:rPr>
      </w:pPr>
    </w:p>
    <w:p w14:paraId="59C27FD0" w14:textId="77777777" w:rsidR="004F015E" w:rsidRPr="00633389" w:rsidRDefault="004F015E">
      <w:pPr>
        <w:rPr>
          <w:color w:val="156082" w:themeColor="accent1"/>
        </w:rPr>
      </w:pPr>
      <w:r w:rsidRPr="00633389">
        <w:rPr>
          <w:color w:val="156082" w:themeColor="accent1"/>
        </w:rPr>
        <w:t>RPM := deltaS1 * 6666.7;</w:t>
      </w:r>
    </w:p>
    <w:p w14:paraId="15AE27A8" w14:textId="77777777" w:rsidR="004F015E" w:rsidRPr="00633389" w:rsidRDefault="004F015E">
      <w:pPr>
        <w:rPr>
          <w:color w:val="156082" w:themeColor="accent1"/>
        </w:rPr>
      </w:pPr>
      <w:r w:rsidRPr="00633389">
        <w:rPr>
          <w:color w:val="156082" w:themeColor="accent1"/>
        </w:rPr>
        <w:t>incremento_maximo1 := RPM * WR_PDO_6083_X * 0.00005;</w:t>
      </w:r>
    </w:p>
    <w:p w14:paraId="55340A62" w14:textId="77777777" w:rsidR="004F015E" w:rsidRPr="00633389" w:rsidRDefault="004F015E">
      <w:pPr>
        <w:rPr>
          <w:color w:val="156082" w:themeColor="accent1"/>
        </w:rPr>
      </w:pPr>
      <w:r w:rsidRPr="00633389">
        <w:rPr>
          <w:color w:val="156082" w:themeColor="accent1"/>
        </w:rPr>
        <w:t>ANG11 := (incremento_maximo1 / r1) * 57.32;</w:t>
      </w:r>
    </w:p>
    <w:p w14:paraId="487F2DD7" w14:textId="77777777" w:rsidR="004F015E" w:rsidRPr="00633389" w:rsidRDefault="004F015E">
      <w:pPr>
        <w:rPr>
          <w:color w:val="156082" w:themeColor="accent1"/>
        </w:rPr>
      </w:pPr>
      <w:r w:rsidRPr="00633389">
        <w:rPr>
          <w:color w:val="156082" w:themeColor="accent1"/>
        </w:rPr>
        <w:t>IF ANGGFINAL1 &lt;= 2 * ANG11 THEN</w:t>
      </w:r>
    </w:p>
    <w:p w14:paraId="520E5B95" w14:textId="77777777" w:rsidR="004F015E" w:rsidRPr="00633389" w:rsidRDefault="004F015E">
      <w:pPr>
        <w:rPr>
          <w:color w:val="156082" w:themeColor="accent1"/>
        </w:rPr>
      </w:pPr>
      <w:r w:rsidRPr="00633389">
        <w:rPr>
          <w:color w:val="156082" w:themeColor="accent1"/>
        </w:rPr>
        <w:t>ANG11 := ANGGFINAL1 * 0.5;</w:t>
      </w:r>
    </w:p>
    <w:p w14:paraId="0BDC521A" w14:textId="77777777" w:rsidR="004F015E" w:rsidRDefault="004F015E">
      <w:pPr>
        <w:rPr>
          <w:color w:val="156082" w:themeColor="accent1"/>
        </w:rPr>
      </w:pPr>
      <w:r w:rsidRPr="00633389">
        <w:rPr>
          <w:color w:val="156082" w:themeColor="accent1"/>
        </w:rPr>
        <w:t>END_IF;</w:t>
      </w:r>
    </w:p>
    <w:p w14:paraId="114854BC" w14:textId="4A6D132A" w:rsidR="002B66C2" w:rsidRDefault="002B66C2" w:rsidP="0094020C">
      <w:pPr>
        <w:rPr>
          <w:color w:val="E97132" w:themeColor="accent2"/>
          <w:sz w:val="32"/>
          <w:szCs w:val="32"/>
        </w:rPr>
      </w:pPr>
      <w:r w:rsidRPr="00C87F90">
        <w:rPr>
          <w:color w:val="E97132" w:themeColor="accent2"/>
          <w:sz w:val="32"/>
          <w:szCs w:val="32"/>
        </w:rPr>
        <w:t xml:space="preserve">END_IF; // </w:t>
      </w:r>
      <w:r w:rsidR="0094020C">
        <w:rPr>
          <w:color w:val="E97132" w:themeColor="accent2"/>
          <w:sz w:val="32"/>
          <w:szCs w:val="32"/>
        </w:rPr>
        <w:t xml:space="preserve"> </w:t>
      </w:r>
      <w:r w:rsidRPr="00C87F90">
        <w:rPr>
          <w:color w:val="E97132" w:themeColor="accent2"/>
          <w:sz w:val="32"/>
          <w:szCs w:val="32"/>
        </w:rPr>
        <w:t>contadorCiclos</w:t>
      </w:r>
      <w:r w:rsidR="00142118">
        <w:rPr>
          <w:color w:val="E97132" w:themeColor="accent2"/>
          <w:sz w:val="32"/>
          <w:szCs w:val="32"/>
        </w:rPr>
        <w:t>1</w:t>
      </w:r>
      <w:r w:rsidRPr="00C87F90">
        <w:rPr>
          <w:color w:val="E97132" w:themeColor="accent2"/>
          <w:sz w:val="32"/>
          <w:szCs w:val="32"/>
        </w:rPr>
        <w:t xml:space="preserve"> = </w:t>
      </w:r>
      <w:r>
        <w:rPr>
          <w:color w:val="E97132" w:themeColor="accent2"/>
          <w:sz w:val="32"/>
          <w:szCs w:val="32"/>
        </w:rPr>
        <w:t xml:space="preserve"> 0</w:t>
      </w:r>
    </w:p>
    <w:p w14:paraId="1F28A018" w14:textId="77777777" w:rsidR="00F14F32" w:rsidRDefault="00F14F32" w:rsidP="0094020C">
      <w:pPr>
        <w:rPr>
          <w:color w:val="E97132" w:themeColor="accent2"/>
          <w:sz w:val="32"/>
          <w:szCs w:val="32"/>
        </w:rPr>
      </w:pPr>
    </w:p>
    <w:p w14:paraId="11172B3B" w14:textId="60C18FDB" w:rsidR="00F33C5B" w:rsidRPr="00C52B82" w:rsidRDefault="00E34E4E">
      <w:pPr>
        <w:rPr>
          <w:color w:val="FF0000"/>
        </w:rPr>
      </w:pPr>
      <w:r w:rsidRPr="00C52B82">
        <w:rPr>
          <w:color w:val="FF0000"/>
        </w:rPr>
        <w:t>A</w:t>
      </w:r>
      <w:r w:rsidR="00F33C5B" w:rsidRPr="00C52B82">
        <w:rPr>
          <w:color w:val="FF0000"/>
        </w:rPr>
        <w:t>ngulo</w:t>
      </w:r>
      <w:r>
        <w:rPr>
          <w:color w:val="FF0000"/>
        </w:rPr>
        <w:t>1</w:t>
      </w:r>
      <w:r w:rsidR="00AD3D79">
        <w:rPr>
          <w:color w:val="FF0000"/>
        </w:rPr>
        <w:t xml:space="preserve"> </w:t>
      </w:r>
      <w:r w:rsidR="00F33C5B" w:rsidRPr="00C52B82">
        <w:rPr>
          <w:color w:val="FF0000"/>
        </w:rPr>
        <w:t>:= ANGULOINICIAL</w:t>
      </w:r>
      <w:r w:rsidR="00AD3D79">
        <w:rPr>
          <w:color w:val="FF0000"/>
        </w:rPr>
        <w:t>1</w:t>
      </w:r>
      <w:r w:rsidR="00F33C5B" w:rsidRPr="00C52B82">
        <w:rPr>
          <w:color w:val="FF0000"/>
        </w:rPr>
        <w:t xml:space="preserve"> + contador</w:t>
      </w:r>
      <w:r w:rsidR="00AD3D79">
        <w:rPr>
          <w:color w:val="FF0000"/>
        </w:rPr>
        <w:t>1</w:t>
      </w:r>
      <w:r w:rsidR="00710F7D">
        <w:rPr>
          <w:color w:val="FF0000"/>
        </w:rPr>
        <w:t xml:space="preserve"> </w:t>
      </w:r>
      <w:r w:rsidR="00F33C5B" w:rsidRPr="00C52B82">
        <w:rPr>
          <w:color w:val="FF0000"/>
        </w:rPr>
        <w:t>* anguloInc</w:t>
      </w:r>
      <w:r w:rsidR="00F42BED">
        <w:rPr>
          <w:color w:val="FF0000"/>
        </w:rPr>
        <w:t>1</w:t>
      </w:r>
      <w:r w:rsidR="00F33C5B" w:rsidRPr="00C52B82">
        <w:rPr>
          <w:color w:val="FF0000"/>
        </w:rPr>
        <w:t>;</w:t>
      </w:r>
    </w:p>
    <w:p w14:paraId="64AC152B" w14:textId="77777777" w:rsidR="00BE2084" w:rsidRPr="002A3811" w:rsidRDefault="00BE2084">
      <w:pPr>
        <w:rPr>
          <w:color w:val="A02B93" w:themeColor="accent5"/>
        </w:rPr>
      </w:pPr>
      <w:r w:rsidRPr="002A3811">
        <w:rPr>
          <w:color w:val="A02B93" w:themeColor="accent5"/>
        </w:rPr>
        <w:t>ANGULOTOTAL1 := contador1 * anguloInc1;</w:t>
      </w:r>
    </w:p>
    <w:p w14:paraId="1E46634C" w14:textId="77777777" w:rsidR="004F015E" w:rsidRPr="00633389" w:rsidRDefault="004F015E">
      <w:pPr>
        <w:rPr>
          <w:color w:val="156082" w:themeColor="accent1"/>
        </w:rPr>
      </w:pPr>
      <w:r w:rsidRPr="00633389">
        <w:rPr>
          <w:color w:val="156082" w:themeColor="accent1"/>
        </w:rPr>
        <w:t>IF ANGULOTOTAL1 &gt;= ANGGFINAL1 - ANG11 THEN</w:t>
      </w:r>
    </w:p>
    <w:p w14:paraId="0D5C28C3" w14:textId="77777777" w:rsidR="004F015E" w:rsidRPr="00633389" w:rsidRDefault="004F015E">
      <w:pPr>
        <w:rPr>
          <w:color w:val="156082" w:themeColor="accent1"/>
        </w:rPr>
      </w:pPr>
      <w:r w:rsidRPr="00633389">
        <w:rPr>
          <w:color w:val="156082" w:themeColor="accent1"/>
        </w:rPr>
        <w:t>MAX_RPM := RPM - 30.0 * SQRT(RPM * (incremento_maximo1 - deltaS1) / (0.045 * WR_PDO_6083_X));</w:t>
      </w:r>
    </w:p>
    <w:p w14:paraId="239485A0" w14:textId="77777777" w:rsidR="004F015E" w:rsidRPr="00633389" w:rsidRDefault="004F015E">
      <w:pPr>
        <w:rPr>
          <w:color w:val="156082" w:themeColor="accent1"/>
        </w:rPr>
      </w:pPr>
      <w:r w:rsidRPr="00633389">
        <w:rPr>
          <w:color w:val="156082" w:themeColor="accent1"/>
        </w:rPr>
        <w:t>END_IF;</w:t>
      </w:r>
    </w:p>
    <w:p w14:paraId="13D71B3A" w14:textId="49A61FBF" w:rsidR="004F015E" w:rsidRPr="00633389" w:rsidRDefault="004F015E">
      <w:pPr>
        <w:rPr>
          <w:color w:val="156082" w:themeColor="accent1"/>
        </w:rPr>
      </w:pPr>
      <w:r w:rsidRPr="00633389">
        <w:rPr>
          <w:color w:val="156082" w:themeColor="accent1"/>
        </w:rPr>
        <w:t>IF ANGULOTOTAL1 &gt;</w:t>
      </w:r>
      <w:r w:rsidR="00D22266">
        <w:rPr>
          <w:color w:val="156082" w:themeColor="accent1"/>
        </w:rPr>
        <w:t>=</w:t>
      </w:r>
      <w:r w:rsidRPr="00633389">
        <w:rPr>
          <w:color w:val="156082" w:themeColor="accent1"/>
        </w:rPr>
        <w:t xml:space="preserve"> ANGGFINAL1 THEN</w:t>
      </w:r>
    </w:p>
    <w:p w14:paraId="3E3C3A37" w14:textId="77777777" w:rsidR="004F015E" w:rsidRPr="00633389" w:rsidRDefault="004F015E">
      <w:pPr>
        <w:rPr>
          <w:color w:val="156082" w:themeColor="accent1"/>
        </w:rPr>
      </w:pPr>
      <w:r w:rsidRPr="00633389">
        <w:rPr>
          <w:color w:val="156082" w:themeColor="accent1"/>
        </w:rPr>
        <w:t>ANGULOTOTAL1 := 0;</w:t>
      </w:r>
    </w:p>
    <w:p w14:paraId="533BBA32" w14:textId="6AD116AF" w:rsidR="004F015E" w:rsidRDefault="004F015E" w:rsidP="00236DF3">
      <w:pPr>
        <w:rPr>
          <w:color w:val="156082" w:themeColor="accent1"/>
        </w:rPr>
      </w:pPr>
      <w:r w:rsidRPr="00633389">
        <w:rPr>
          <w:color w:val="156082" w:themeColor="accent1"/>
        </w:rPr>
        <w:t>END_IF;</w:t>
      </w:r>
    </w:p>
    <w:p w14:paraId="6E883336" w14:textId="77777777" w:rsidR="00236DF3" w:rsidRPr="00236DF3" w:rsidRDefault="00236DF3" w:rsidP="00236DF3">
      <w:pPr>
        <w:rPr>
          <w:color w:val="156082" w:themeColor="accent1"/>
        </w:rPr>
      </w:pPr>
    </w:p>
    <w:p w14:paraId="2109EFD8" w14:textId="77777777" w:rsidR="004F015E" w:rsidRDefault="004F015E">
      <w:pPr>
        <w:rPr>
          <w:color w:val="000000" w:themeColor="text1"/>
        </w:rPr>
      </w:pPr>
      <w:r w:rsidRPr="00D13D59">
        <w:rPr>
          <w:color w:val="000000" w:themeColor="text1"/>
        </w:rPr>
        <w:t xml:space="preserve">rad := angulo * </w:t>
      </w:r>
      <w:r>
        <w:rPr>
          <w:color w:val="000000" w:themeColor="text1"/>
        </w:rPr>
        <w:t>0.0174533</w:t>
      </w:r>
      <w:r w:rsidRPr="00D13D59">
        <w:rPr>
          <w:color w:val="000000" w:themeColor="text1"/>
        </w:rPr>
        <w:t>;</w:t>
      </w:r>
    </w:p>
    <w:p w14:paraId="05BE127A" w14:textId="77777777" w:rsidR="004F015E" w:rsidRDefault="004F015E">
      <w:pPr>
        <w:rPr>
          <w:color w:val="000000" w:themeColor="text1"/>
        </w:rPr>
      </w:pPr>
      <w:r w:rsidRPr="00E3745E">
        <w:rPr>
          <w:color w:val="000000" w:themeColor="text1"/>
        </w:rPr>
        <w:t xml:space="preserve">rad1 := angulo1 * </w:t>
      </w:r>
      <w:r>
        <w:rPr>
          <w:color w:val="000000" w:themeColor="text1"/>
        </w:rPr>
        <w:t>0.0174533</w:t>
      </w:r>
      <w:r w:rsidRPr="00E3745E">
        <w:rPr>
          <w:color w:val="000000" w:themeColor="text1"/>
        </w:rPr>
        <w:t>;</w:t>
      </w:r>
    </w:p>
    <w:p w14:paraId="67D7735D" w14:textId="77777777" w:rsidR="004F015E" w:rsidRPr="00460FD5" w:rsidRDefault="004F015E">
      <w:pPr>
        <w:rPr>
          <w:color w:val="156082" w:themeColor="accent1"/>
        </w:rPr>
      </w:pPr>
    </w:p>
    <w:p w14:paraId="4F719498" w14:textId="77777777" w:rsidR="004F015E" w:rsidRPr="005867D4" w:rsidRDefault="004F015E">
      <w:pPr>
        <w:rPr>
          <w:color w:val="A02B93" w:themeColor="accent5"/>
        </w:rPr>
      </w:pPr>
      <w:r>
        <w:rPr>
          <w:color w:val="A02B93" w:themeColor="accent5"/>
        </w:rPr>
        <w:t xml:space="preserve">IF Relative THEN </w:t>
      </w:r>
    </w:p>
    <w:p w14:paraId="535E74F1" w14:textId="77777777" w:rsidR="004F015E" w:rsidRPr="005867D4" w:rsidRDefault="004F015E">
      <w:pPr>
        <w:rPr>
          <w:color w:val="A02B93" w:themeColor="accent5"/>
        </w:rPr>
      </w:pPr>
      <w:r w:rsidRPr="005867D4">
        <w:rPr>
          <w:color w:val="A02B93" w:themeColor="accent5"/>
        </w:rPr>
        <w:t>diffX_mm := 0;</w:t>
      </w:r>
      <w:r>
        <w:rPr>
          <w:color w:val="A02B93" w:themeColor="accent5"/>
        </w:rPr>
        <w:t xml:space="preserve"> </w:t>
      </w:r>
    </w:p>
    <w:p w14:paraId="69B926B4" w14:textId="77777777" w:rsidR="004F015E" w:rsidRPr="005867D4" w:rsidRDefault="004F015E">
      <w:pPr>
        <w:rPr>
          <w:color w:val="A02B93" w:themeColor="accent5"/>
        </w:rPr>
      </w:pPr>
      <w:r w:rsidRPr="005867D4">
        <w:rPr>
          <w:color w:val="A02B93" w:themeColor="accent5"/>
        </w:rPr>
        <w:t>diffY_mm := 0;</w:t>
      </w:r>
      <w:r>
        <w:rPr>
          <w:color w:val="A02B93" w:themeColor="accent5"/>
        </w:rPr>
        <w:t xml:space="preserve"> </w:t>
      </w:r>
    </w:p>
    <w:p w14:paraId="7F0EA978" w14:textId="77777777" w:rsidR="004F015E" w:rsidRPr="00FE0763" w:rsidRDefault="004F015E">
      <w:pPr>
        <w:rPr>
          <w:color w:val="E97132" w:themeColor="accent2"/>
        </w:rPr>
      </w:pPr>
      <w:r w:rsidRPr="005867D4">
        <w:rPr>
          <w:color w:val="A02B93" w:themeColor="accent5"/>
        </w:rPr>
        <w:t>diffZ_mm := 0;</w:t>
      </w:r>
    </w:p>
    <w:p w14:paraId="708857E0" w14:textId="77777777" w:rsidR="004F015E" w:rsidRDefault="004F015E">
      <w:pPr>
        <w:rPr>
          <w:color w:val="A02B93" w:themeColor="accent5"/>
        </w:rPr>
      </w:pPr>
      <w:r>
        <w:rPr>
          <w:color w:val="A02B93" w:themeColor="accent5"/>
        </w:rPr>
        <w:t>END_IF;</w:t>
      </w:r>
    </w:p>
    <w:p w14:paraId="5ED329DB" w14:textId="77777777" w:rsidR="00636C9A" w:rsidRDefault="00636C9A">
      <w:pPr>
        <w:rPr>
          <w:color w:val="A02B93" w:themeColor="accent5"/>
        </w:rPr>
      </w:pPr>
    </w:p>
    <w:p w14:paraId="336A3C1D" w14:textId="77777777" w:rsidR="00636C9A" w:rsidRDefault="00636C9A">
      <w:pPr>
        <w:rPr>
          <w:color w:val="A02B93" w:themeColor="accent5"/>
        </w:rPr>
      </w:pPr>
    </w:p>
    <w:p w14:paraId="367522E1" w14:textId="2D7CBD09" w:rsidR="007F33DE" w:rsidRPr="00B64C40" w:rsidRDefault="007F33DE">
      <w:pPr>
        <w:rPr>
          <w:color w:val="E97132" w:themeColor="accent2"/>
        </w:rPr>
      </w:pPr>
      <w:r w:rsidRPr="00B64C40">
        <w:rPr>
          <w:color w:val="E97132" w:themeColor="accent2"/>
        </w:rPr>
        <w:t>IF SENTIDO</w:t>
      </w:r>
      <w:r w:rsidR="00E4708E">
        <w:rPr>
          <w:color w:val="E97132" w:themeColor="accent2"/>
        </w:rPr>
        <w:t xml:space="preserve"> = 1 </w:t>
      </w:r>
      <w:r w:rsidRPr="00B64C40">
        <w:rPr>
          <w:color w:val="E97132" w:themeColor="accent2"/>
        </w:rPr>
        <w:t xml:space="preserve"> THEN</w:t>
      </w:r>
    </w:p>
    <w:p w14:paraId="46C7D1F4" w14:textId="77777777" w:rsidR="00072228" w:rsidRPr="00B64C40" w:rsidRDefault="00072228">
      <w:pPr>
        <w:rPr>
          <w:color w:val="E97132" w:themeColor="accent2"/>
        </w:rPr>
      </w:pPr>
      <w:r w:rsidRPr="00B64C40">
        <w:rPr>
          <w:color w:val="E97132" w:themeColor="accent2"/>
        </w:rPr>
        <w:t xml:space="preserve">    IF rad &lt; PI/2 THEN</w:t>
      </w:r>
    </w:p>
    <w:p w14:paraId="7ACE4AAA" w14:textId="77777777" w:rsidR="00072228" w:rsidRPr="00B64C40" w:rsidRDefault="00072228">
      <w:pPr>
        <w:rPr>
          <w:color w:val="E97132" w:themeColor="accent2"/>
        </w:rPr>
      </w:pPr>
      <w:r w:rsidRPr="00B64C40">
        <w:rPr>
          <w:color w:val="E97132" w:themeColor="accent2"/>
        </w:rPr>
        <w:t xml:space="preserve">        sx := -1; sy := +1;</w:t>
      </w:r>
    </w:p>
    <w:p w14:paraId="57135178" w14:textId="77777777" w:rsidR="00072228" w:rsidRPr="00B64C40" w:rsidRDefault="00072228">
      <w:pPr>
        <w:rPr>
          <w:color w:val="E97132" w:themeColor="accent2"/>
        </w:rPr>
      </w:pPr>
      <w:r w:rsidRPr="00B64C40">
        <w:rPr>
          <w:color w:val="E97132" w:themeColor="accent2"/>
        </w:rPr>
        <w:t xml:space="preserve">    ELSIF rad &lt; PI THEN</w:t>
      </w:r>
    </w:p>
    <w:p w14:paraId="1B295039" w14:textId="77777777" w:rsidR="00072228" w:rsidRPr="00B64C40" w:rsidRDefault="00072228">
      <w:pPr>
        <w:rPr>
          <w:color w:val="E97132" w:themeColor="accent2"/>
        </w:rPr>
      </w:pPr>
      <w:r w:rsidRPr="00B64C40">
        <w:rPr>
          <w:color w:val="E97132" w:themeColor="accent2"/>
        </w:rPr>
        <w:t xml:space="preserve">        sx := -1; sy := -1;</w:t>
      </w:r>
    </w:p>
    <w:p w14:paraId="1AF75634" w14:textId="77777777" w:rsidR="00072228" w:rsidRPr="00B64C40" w:rsidRDefault="00072228">
      <w:pPr>
        <w:rPr>
          <w:color w:val="E97132" w:themeColor="accent2"/>
        </w:rPr>
      </w:pPr>
      <w:r w:rsidRPr="00B64C40">
        <w:rPr>
          <w:color w:val="E97132" w:themeColor="accent2"/>
        </w:rPr>
        <w:t xml:space="preserve">    ELSIF rad &lt; 3*PI/2 THEN</w:t>
      </w:r>
    </w:p>
    <w:p w14:paraId="1DB2C4E9" w14:textId="77777777" w:rsidR="00072228" w:rsidRPr="00B64C40" w:rsidRDefault="00072228">
      <w:pPr>
        <w:rPr>
          <w:color w:val="E97132" w:themeColor="accent2"/>
        </w:rPr>
      </w:pPr>
      <w:r w:rsidRPr="00B64C40">
        <w:rPr>
          <w:color w:val="E97132" w:themeColor="accent2"/>
        </w:rPr>
        <w:t xml:space="preserve">        sx := +1; sy := -1;</w:t>
      </w:r>
    </w:p>
    <w:p w14:paraId="6E38E513" w14:textId="77777777" w:rsidR="00072228" w:rsidRPr="00B64C40" w:rsidRDefault="00072228">
      <w:pPr>
        <w:rPr>
          <w:color w:val="E97132" w:themeColor="accent2"/>
        </w:rPr>
      </w:pPr>
      <w:r w:rsidRPr="00B64C40">
        <w:rPr>
          <w:color w:val="E97132" w:themeColor="accent2"/>
        </w:rPr>
        <w:t xml:space="preserve">    ELSE</w:t>
      </w:r>
    </w:p>
    <w:p w14:paraId="17B90038" w14:textId="77777777" w:rsidR="00072228" w:rsidRPr="00B64C40" w:rsidRDefault="00072228">
      <w:pPr>
        <w:rPr>
          <w:color w:val="E97132" w:themeColor="accent2"/>
        </w:rPr>
      </w:pPr>
      <w:r w:rsidRPr="00B64C40">
        <w:rPr>
          <w:color w:val="E97132" w:themeColor="accent2"/>
        </w:rPr>
        <w:t xml:space="preserve">        sx := +1; sy := +1;</w:t>
      </w:r>
    </w:p>
    <w:p w14:paraId="2F4A10A1" w14:textId="77777777" w:rsidR="00072228" w:rsidRPr="00B64C40" w:rsidRDefault="00072228">
      <w:pPr>
        <w:rPr>
          <w:color w:val="E97132" w:themeColor="accent2"/>
        </w:rPr>
      </w:pPr>
      <w:r w:rsidRPr="00B64C40">
        <w:rPr>
          <w:color w:val="E97132" w:themeColor="accent2"/>
        </w:rPr>
        <w:t xml:space="preserve">    END_IF;</w:t>
      </w:r>
    </w:p>
    <w:p w14:paraId="476CB160" w14:textId="77777777" w:rsidR="00072228" w:rsidRPr="00B64C40" w:rsidRDefault="00072228">
      <w:pPr>
        <w:rPr>
          <w:color w:val="E97132" w:themeColor="accent2"/>
        </w:rPr>
      </w:pPr>
      <w:r w:rsidRPr="00B64C40">
        <w:rPr>
          <w:color w:val="E97132" w:themeColor="accent2"/>
        </w:rPr>
        <w:t>ELSE</w:t>
      </w:r>
    </w:p>
    <w:p w14:paraId="2FDD9541" w14:textId="77777777" w:rsidR="00072228" w:rsidRPr="00B64C40" w:rsidRDefault="00072228">
      <w:pPr>
        <w:rPr>
          <w:color w:val="E97132" w:themeColor="accent2"/>
        </w:rPr>
      </w:pPr>
      <w:r w:rsidRPr="00B64C40">
        <w:rPr>
          <w:color w:val="E97132" w:themeColor="accent2"/>
        </w:rPr>
        <w:t xml:space="preserve">    IF rad &lt; PI/2 THEN</w:t>
      </w:r>
    </w:p>
    <w:p w14:paraId="62B3AF3C" w14:textId="77777777" w:rsidR="00072228" w:rsidRPr="00B64C40" w:rsidRDefault="00072228">
      <w:pPr>
        <w:rPr>
          <w:color w:val="E97132" w:themeColor="accent2"/>
        </w:rPr>
      </w:pPr>
      <w:r w:rsidRPr="00B64C40">
        <w:rPr>
          <w:color w:val="E97132" w:themeColor="accent2"/>
        </w:rPr>
        <w:t xml:space="preserve">        sx := -1; sy := -1;</w:t>
      </w:r>
    </w:p>
    <w:p w14:paraId="22567BB9" w14:textId="77777777" w:rsidR="00072228" w:rsidRPr="00B64C40" w:rsidRDefault="00072228">
      <w:pPr>
        <w:rPr>
          <w:color w:val="E97132" w:themeColor="accent2"/>
        </w:rPr>
      </w:pPr>
      <w:r w:rsidRPr="00B64C40">
        <w:rPr>
          <w:color w:val="E97132" w:themeColor="accent2"/>
        </w:rPr>
        <w:t xml:space="preserve">    ELSIF rad &lt; PI THEN</w:t>
      </w:r>
    </w:p>
    <w:p w14:paraId="6AD52366" w14:textId="77777777" w:rsidR="00072228" w:rsidRPr="00B64C40" w:rsidRDefault="00072228">
      <w:pPr>
        <w:rPr>
          <w:color w:val="E97132" w:themeColor="accent2"/>
        </w:rPr>
      </w:pPr>
      <w:r w:rsidRPr="00B64C40">
        <w:rPr>
          <w:color w:val="E97132" w:themeColor="accent2"/>
        </w:rPr>
        <w:t xml:space="preserve">        sx := -1; sy := +1;</w:t>
      </w:r>
    </w:p>
    <w:p w14:paraId="0DBBECEE" w14:textId="77777777" w:rsidR="00072228" w:rsidRPr="00B64C40" w:rsidRDefault="00072228">
      <w:pPr>
        <w:rPr>
          <w:color w:val="E97132" w:themeColor="accent2"/>
        </w:rPr>
      </w:pPr>
      <w:r w:rsidRPr="00B64C40">
        <w:rPr>
          <w:color w:val="E97132" w:themeColor="accent2"/>
        </w:rPr>
        <w:t xml:space="preserve">    ELSIF rad &lt; 3*PI/2 THEN</w:t>
      </w:r>
    </w:p>
    <w:p w14:paraId="7D7D1716" w14:textId="77777777" w:rsidR="00072228" w:rsidRPr="00B64C40" w:rsidRDefault="00072228">
      <w:pPr>
        <w:rPr>
          <w:color w:val="E97132" w:themeColor="accent2"/>
        </w:rPr>
      </w:pPr>
      <w:r w:rsidRPr="00B64C40">
        <w:rPr>
          <w:color w:val="E97132" w:themeColor="accent2"/>
        </w:rPr>
        <w:t xml:space="preserve">        sx := +1; sy := +1;</w:t>
      </w:r>
    </w:p>
    <w:p w14:paraId="42EBA2C6" w14:textId="77777777" w:rsidR="00072228" w:rsidRPr="00B64C40" w:rsidRDefault="00072228">
      <w:pPr>
        <w:rPr>
          <w:color w:val="E97132" w:themeColor="accent2"/>
        </w:rPr>
      </w:pPr>
      <w:r w:rsidRPr="00B64C40">
        <w:rPr>
          <w:color w:val="E97132" w:themeColor="accent2"/>
        </w:rPr>
        <w:t xml:space="preserve">    ELSE</w:t>
      </w:r>
    </w:p>
    <w:p w14:paraId="64D06277" w14:textId="77777777" w:rsidR="00072228" w:rsidRPr="00B64C40" w:rsidRDefault="00072228">
      <w:pPr>
        <w:rPr>
          <w:color w:val="E97132" w:themeColor="accent2"/>
        </w:rPr>
      </w:pPr>
      <w:r w:rsidRPr="00B64C40">
        <w:rPr>
          <w:color w:val="E97132" w:themeColor="accent2"/>
        </w:rPr>
        <w:t xml:space="preserve">        sx := +1; sy := -1;</w:t>
      </w:r>
    </w:p>
    <w:p w14:paraId="295E5596" w14:textId="77777777" w:rsidR="00072228" w:rsidRPr="00B64C40" w:rsidRDefault="00072228">
      <w:pPr>
        <w:rPr>
          <w:color w:val="E97132" w:themeColor="accent2"/>
        </w:rPr>
      </w:pPr>
      <w:r w:rsidRPr="00B64C40">
        <w:rPr>
          <w:color w:val="E97132" w:themeColor="accent2"/>
        </w:rPr>
        <w:t xml:space="preserve">    END_IF;</w:t>
      </w:r>
    </w:p>
    <w:p w14:paraId="2306139E" w14:textId="77777777" w:rsidR="00072228" w:rsidRDefault="00072228">
      <w:pPr>
        <w:rPr>
          <w:color w:val="E97132" w:themeColor="accent2"/>
        </w:rPr>
      </w:pPr>
      <w:r w:rsidRPr="00B64C40">
        <w:rPr>
          <w:color w:val="E97132" w:themeColor="accent2"/>
        </w:rPr>
        <w:t>END_IF;</w:t>
      </w:r>
    </w:p>
    <w:p w14:paraId="3B2B49BF" w14:textId="77777777" w:rsidR="00072228" w:rsidRPr="00563797" w:rsidRDefault="00072228">
      <w:pPr>
        <w:rPr>
          <w:color w:val="0F9ED5" w:themeColor="accent4"/>
          <w:sz w:val="16"/>
          <w:szCs w:val="16"/>
        </w:rPr>
      </w:pPr>
    </w:p>
    <w:p w14:paraId="51D7F022" w14:textId="77777777" w:rsidR="004F015E" w:rsidRDefault="004F015E">
      <w:pPr>
        <w:rPr>
          <w:color w:val="156082" w:themeColor="accent1"/>
        </w:rPr>
      </w:pPr>
      <w:r w:rsidRPr="00457723">
        <w:rPr>
          <w:color w:val="156082" w:themeColor="accent1"/>
        </w:rPr>
        <w:t>(* ------------------- MODE 3= 6 (ZY) ------------------- *)</w:t>
      </w:r>
    </w:p>
    <w:p w14:paraId="4C7F9B82" w14:textId="77777777" w:rsidR="007A0C1D" w:rsidRPr="00876500" w:rsidRDefault="007A0C1D">
      <w:pPr>
        <w:rPr>
          <w:color w:val="156082" w:themeColor="accent1"/>
        </w:rPr>
      </w:pPr>
      <w:r>
        <w:rPr>
          <w:color w:val="156082" w:themeColor="accent1"/>
        </w:rPr>
        <w:t xml:space="preserve">IF </w:t>
      </w:r>
      <w:r w:rsidR="005D579D">
        <w:rPr>
          <w:color w:val="156082" w:themeColor="accent1"/>
        </w:rPr>
        <w:t>P</w:t>
      </w:r>
      <w:r>
        <w:rPr>
          <w:color w:val="156082" w:themeColor="accent1"/>
        </w:rPr>
        <w:t>ZY THEN</w:t>
      </w:r>
    </w:p>
    <w:p w14:paraId="567D9800" w14:textId="77777777" w:rsidR="00EA7470" w:rsidRPr="00EA7470" w:rsidRDefault="00EA7470" w:rsidP="00EA7470">
      <w:pPr>
        <w:rPr>
          <w:color w:val="156082" w:themeColor="accent1"/>
        </w:rPr>
      </w:pPr>
    </w:p>
    <w:p w14:paraId="2B3D26AC" w14:textId="77777777" w:rsidR="00EA7470" w:rsidRPr="00EA7470" w:rsidRDefault="000307ED" w:rsidP="00EA7470">
      <w:pPr>
        <w:rPr>
          <w:color w:val="156082" w:themeColor="accent1"/>
        </w:rPr>
      </w:pPr>
      <w:r w:rsidRPr="000307ED">
        <w:rPr>
          <w:color w:val="156082" w:themeColor="accent1"/>
        </w:rPr>
        <w:t xml:space="preserve">    </w:t>
      </w:r>
      <w:r w:rsidR="00596DF0" w:rsidRPr="000307ED">
        <w:rPr>
          <w:color w:val="156082" w:themeColor="accent1"/>
        </w:rPr>
        <w:t xml:space="preserve">IF </w:t>
      </w:r>
      <w:r w:rsidR="00EA7470" w:rsidRPr="00EA7470">
        <w:rPr>
          <w:color w:val="156082" w:themeColor="accent1"/>
        </w:rPr>
        <w:t>(r1 &gt; 0.0) AND</w:t>
      </w:r>
    </w:p>
    <w:p w14:paraId="640152D3" w14:textId="77777777" w:rsidR="00EA7470" w:rsidRPr="00EA7470" w:rsidRDefault="00EA7470" w:rsidP="00EA7470">
      <w:pPr>
        <w:rPr>
          <w:color w:val="156082" w:themeColor="accent1"/>
        </w:rPr>
      </w:pPr>
      <w:r w:rsidRPr="00EA7470">
        <w:rPr>
          <w:color w:val="156082" w:themeColor="accent1"/>
        </w:rPr>
        <w:t xml:space="preserve">       </w:t>
      </w:r>
      <w:r w:rsidR="00596DF0" w:rsidRPr="000307ED">
        <w:rPr>
          <w:color w:val="156082" w:themeColor="accent1"/>
        </w:rPr>
        <w:t>((</w:t>
      </w:r>
      <w:r w:rsidR="000307ED" w:rsidRPr="000307ED">
        <w:rPr>
          <w:color w:val="156082" w:themeColor="accent1"/>
        </w:rPr>
        <w:t>XY</w:t>
      </w:r>
      <w:r w:rsidR="00596DF0" w:rsidRPr="000307ED">
        <w:rPr>
          <w:color w:val="156082" w:themeColor="accent1"/>
        </w:rPr>
        <w:t xml:space="preserve"> AND </w:t>
      </w:r>
      <w:r w:rsidR="000307ED" w:rsidRPr="000307ED">
        <w:rPr>
          <w:color w:val="156082" w:themeColor="accent1"/>
        </w:rPr>
        <w:t>ZY</w:t>
      </w:r>
      <w:r w:rsidR="00596DF0" w:rsidRPr="000307ED">
        <w:rPr>
          <w:color w:val="156082" w:themeColor="accent1"/>
        </w:rPr>
        <w:t>) OR (</w:t>
      </w:r>
      <w:r w:rsidR="000307ED" w:rsidRPr="000307ED">
        <w:rPr>
          <w:color w:val="156082" w:themeColor="accent1"/>
        </w:rPr>
        <w:t>ZX</w:t>
      </w:r>
      <w:r w:rsidR="00596DF0" w:rsidRPr="000307ED">
        <w:rPr>
          <w:color w:val="156082" w:themeColor="accent1"/>
        </w:rPr>
        <w:t xml:space="preserve"> AND </w:t>
      </w:r>
      <w:r w:rsidR="000307ED" w:rsidRPr="000307ED">
        <w:rPr>
          <w:color w:val="156082" w:themeColor="accent1"/>
        </w:rPr>
        <w:t>ZY</w:t>
      </w:r>
      <w:r w:rsidR="00596DF0" w:rsidRPr="000307ED">
        <w:rPr>
          <w:color w:val="156082" w:themeColor="accent1"/>
        </w:rPr>
        <w:t>)) AND</w:t>
      </w:r>
    </w:p>
    <w:p w14:paraId="243315FE" w14:textId="77777777" w:rsidR="00F519B9" w:rsidRDefault="00EA7470">
      <w:pPr>
        <w:rPr>
          <w:color w:val="156082" w:themeColor="accent1"/>
        </w:rPr>
      </w:pPr>
      <w:r w:rsidRPr="00EA7470">
        <w:rPr>
          <w:color w:val="156082" w:themeColor="accent1"/>
        </w:rPr>
        <w:t xml:space="preserve">      </w:t>
      </w:r>
      <w:r w:rsidR="00596DF0" w:rsidRPr="000307ED">
        <w:rPr>
          <w:color w:val="156082" w:themeColor="accent1"/>
        </w:rPr>
        <w:t xml:space="preserve"> (contadorCiclos = 0) THEN</w:t>
      </w:r>
    </w:p>
    <w:p w14:paraId="21C1C129" w14:textId="72BBA843" w:rsidR="004F015E" w:rsidRPr="00CA3DFC" w:rsidRDefault="004F015E">
      <w:pPr>
        <w:rPr>
          <w:color w:val="A02B93" w:themeColor="accent5"/>
        </w:rPr>
      </w:pPr>
      <w:r w:rsidRPr="00CA3DFC">
        <w:rPr>
          <w:color w:val="A02B93" w:themeColor="accent5"/>
        </w:rPr>
        <w:t>// Incremento de contadores</w:t>
      </w:r>
    </w:p>
    <w:p w14:paraId="484DB2EF" w14:textId="7D0C5FC2" w:rsidR="004F015E" w:rsidRPr="00CA3DFC" w:rsidRDefault="004F015E">
      <w:pPr>
        <w:rPr>
          <w:color w:val="A02B93" w:themeColor="accent5"/>
        </w:rPr>
      </w:pPr>
      <w:r w:rsidRPr="00CA3DFC">
        <w:rPr>
          <w:color w:val="A02B93" w:themeColor="accent5"/>
        </w:rPr>
        <w:t xml:space="preserve">    contadorCiclos1 := contadorCiclos1 + 1;   </w:t>
      </w:r>
    </w:p>
    <w:p w14:paraId="67D658A2" w14:textId="77777777" w:rsidR="004F015E" w:rsidRPr="00CA3DFC" w:rsidRDefault="004F015E">
      <w:pPr>
        <w:rPr>
          <w:color w:val="A02B93" w:themeColor="accent5"/>
        </w:rPr>
      </w:pPr>
      <w:r w:rsidRPr="00CA3DFC">
        <w:rPr>
          <w:color w:val="A02B93" w:themeColor="accent5"/>
        </w:rPr>
        <w:t xml:space="preserve">    contador1 := contador1 + 1; // total passos</w:t>
      </w:r>
    </w:p>
    <w:p w14:paraId="25132894" w14:textId="77777777" w:rsidR="004F015E" w:rsidRPr="00CA3DFC" w:rsidRDefault="004F015E">
      <w:pPr>
        <w:rPr>
          <w:color w:val="A02B93" w:themeColor="accent5"/>
        </w:rPr>
      </w:pPr>
    </w:p>
    <w:p w14:paraId="6B08748E" w14:textId="77777777" w:rsidR="004F015E" w:rsidRPr="00F23D35" w:rsidRDefault="004F015E">
      <w:pPr>
        <w:rPr>
          <w:color w:val="000000" w:themeColor="text1"/>
        </w:rPr>
      </w:pPr>
      <w:r w:rsidRPr="00F23D35">
        <w:rPr>
          <w:color w:val="000000" w:themeColor="text1"/>
        </w:rPr>
        <w:t xml:space="preserve">    // Bloco original: mode1 AND mode3</w:t>
      </w:r>
    </w:p>
    <w:p w14:paraId="06B7806D" w14:textId="77777777" w:rsidR="00510D60" w:rsidRDefault="00510D60" w:rsidP="00F22C83">
      <w:pPr>
        <w:rPr>
          <w:color w:val="000000" w:themeColor="text1"/>
        </w:rPr>
      </w:pPr>
      <w:r w:rsidRPr="00510D60">
        <w:rPr>
          <w:color w:val="000000" w:themeColor="text1"/>
        </w:rPr>
        <w:t>IF (XY AND ZY) THEN</w:t>
      </w:r>
    </w:p>
    <w:p w14:paraId="4B45A6CA" w14:textId="2D4D3A04" w:rsidR="00F22C83" w:rsidRPr="00F22C83" w:rsidRDefault="00F22C83" w:rsidP="00F22C83">
      <w:pPr>
        <w:rPr>
          <w:color w:val="FF0000"/>
        </w:rPr>
      </w:pPr>
      <w:r w:rsidRPr="00F22C83">
        <w:rPr>
          <w:color w:val="FF0000"/>
        </w:rPr>
        <w:t>x_tmp := r1 * (1 - COS(rad1));</w:t>
      </w:r>
    </w:p>
    <w:p w14:paraId="4A1C7996" w14:textId="77777777" w:rsidR="00F22C83" w:rsidRPr="00F22C83" w:rsidRDefault="00F22C83" w:rsidP="00F22C83">
      <w:pPr>
        <w:rPr>
          <w:color w:val="FF0000"/>
        </w:rPr>
      </w:pPr>
      <w:r w:rsidRPr="00F22C83">
        <w:rPr>
          <w:color w:val="FF0000"/>
        </w:rPr>
        <w:t>y_tmp := r1 * SIN(rad1);</w:t>
      </w:r>
    </w:p>
    <w:p w14:paraId="4171400A" w14:textId="493D3C35" w:rsidR="00F22C83" w:rsidRPr="00F22C83" w:rsidRDefault="00F22C83" w:rsidP="00F22C83">
      <w:pPr>
        <w:rPr>
          <w:color w:val="FF0000"/>
        </w:rPr>
      </w:pPr>
      <w:r w:rsidRPr="00F22C83">
        <w:rPr>
          <w:color w:val="FF0000"/>
        </w:rPr>
        <w:t>IF SENTIDO</w:t>
      </w:r>
      <w:r w:rsidR="00BA1E35">
        <w:rPr>
          <w:color w:val="FF0000"/>
        </w:rPr>
        <w:t xml:space="preserve"> = 1 </w:t>
      </w:r>
      <w:r w:rsidRPr="00F22C83">
        <w:rPr>
          <w:color w:val="FF0000"/>
        </w:rPr>
        <w:t xml:space="preserve"> THEN</w:t>
      </w:r>
    </w:p>
    <w:p w14:paraId="30B2A397" w14:textId="77777777" w:rsidR="00F22C83" w:rsidRPr="00F22C83" w:rsidRDefault="00F22C83" w:rsidP="00F22C83">
      <w:pPr>
        <w:rPr>
          <w:color w:val="FF0000"/>
        </w:rPr>
      </w:pPr>
      <w:r w:rsidRPr="00F22C83">
        <w:rPr>
          <w:color w:val="FF0000"/>
        </w:rPr>
        <w:t>X := XC1 - x_tmp;</w:t>
      </w:r>
    </w:p>
    <w:p w14:paraId="503A972B" w14:textId="77777777" w:rsidR="00F22C83" w:rsidRPr="00F22C83" w:rsidRDefault="00F22C83" w:rsidP="00F22C83">
      <w:pPr>
        <w:rPr>
          <w:color w:val="FF0000"/>
        </w:rPr>
      </w:pPr>
      <w:r w:rsidRPr="00F22C83">
        <w:rPr>
          <w:color w:val="FF0000"/>
        </w:rPr>
        <w:t>Y := YC1 + x_tmp;</w:t>
      </w:r>
    </w:p>
    <w:p w14:paraId="72C6391D" w14:textId="77777777" w:rsidR="00F22C83" w:rsidRPr="00F22C83" w:rsidRDefault="00F22C83" w:rsidP="00F22C83">
      <w:pPr>
        <w:rPr>
          <w:color w:val="FF0000"/>
        </w:rPr>
      </w:pPr>
      <w:r w:rsidRPr="00F22C83">
        <w:rPr>
          <w:color w:val="FF0000"/>
        </w:rPr>
        <w:t>ELSE</w:t>
      </w:r>
    </w:p>
    <w:p w14:paraId="398A0E56" w14:textId="77777777" w:rsidR="00F22C83" w:rsidRPr="00F22C83" w:rsidRDefault="00F22C83" w:rsidP="00F22C83">
      <w:pPr>
        <w:rPr>
          <w:color w:val="FF0000"/>
        </w:rPr>
      </w:pPr>
      <w:r w:rsidRPr="00F22C83">
        <w:rPr>
          <w:color w:val="FF0000"/>
        </w:rPr>
        <w:t>X := XC1 - x_tmp;</w:t>
      </w:r>
    </w:p>
    <w:p w14:paraId="0054DC60" w14:textId="1AF4FFEC" w:rsidR="00F22C83" w:rsidRPr="00F22C83" w:rsidRDefault="00F22C83" w:rsidP="00F22C83">
      <w:pPr>
        <w:rPr>
          <w:color w:val="FF0000"/>
        </w:rPr>
      </w:pPr>
      <w:r w:rsidRPr="00F22C83">
        <w:rPr>
          <w:color w:val="FF0000"/>
        </w:rPr>
        <w:t xml:space="preserve">Y := YC1 - </w:t>
      </w:r>
      <w:r w:rsidR="008D5965">
        <w:rPr>
          <w:color w:val="FF0000"/>
        </w:rPr>
        <w:t>y</w:t>
      </w:r>
      <w:r w:rsidRPr="00F22C83">
        <w:rPr>
          <w:color w:val="FF0000"/>
        </w:rPr>
        <w:t>_tmp;</w:t>
      </w:r>
    </w:p>
    <w:p w14:paraId="551CC55D" w14:textId="77777777" w:rsidR="003B3ECA" w:rsidRDefault="00F22C83" w:rsidP="003A75A5">
      <w:pPr>
        <w:rPr>
          <w:color w:val="000000" w:themeColor="text1"/>
        </w:rPr>
      </w:pPr>
      <w:r w:rsidRPr="00F22C83">
        <w:rPr>
          <w:color w:val="FF0000"/>
        </w:rPr>
        <w:t>END_IF;</w:t>
      </w:r>
      <w:r w:rsidR="004F015E" w:rsidRPr="00F23D35">
        <w:rPr>
          <w:color w:val="000000" w:themeColor="text1"/>
        </w:rPr>
        <w:t xml:space="preserve"> </w:t>
      </w:r>
    </w:p>
    <w:p w14:paraId="6E02E9C9" w14:textId="09EC9BAC" w:rsidR="004F015E" w:rsidRPr="00F23D35" w:rsidRDefault="004F015E">
      <w:pPr>
        <w:rPr>
          <w:color w:val="000000" w:themeColor="text1"/>
        </w:rPr>
      </w:pPr>
      <w:r w:rsidRPr="00F23D35">
        <w:rPr>
          <w:color w:val="000000" w:themeColor="text1"/>
        </w:rPr>
        <w:t xml:space="preserve"> END_IF;</w:t>
      </w:r>
    </w:p>
    <w:p w14:paraId="00CFA98D" w14:textId="77777777" w:rsidR="004F015E" w:rsidRPr="00F23D35" w:rsidRDefault="004F015E">
      <w:pPr>
        <w:rPr>
          <w:color w:val="000000" w:themeColor="text1"/>
        </w:rPr>
      </w:pPr>
    </w:p>
    <w:p w14:paraId="39A83E7F" w14:textId="77777777" w:rsidR="004F015E" w:rsidRPr="00F23D35" w:rsidRDefault="004F015E">
      <w:pPr>
        <w:rPr>
          <w:color w:val="000000" w:themeColor="text1"/>
        </w:rPr>
      </w:pPr>
      <w:r w:rsidRPr="00F23D35">
        <w:rPr>
          <w:color w:val="000000" w:themeColor="text1"/>
        </w:rPr>
        <w:t xml:space="preserve">    // Bloco original: mode2 AND mode3</w:t>
      </w:r>
    </w:p>
    <w:p w14:paraId="7DE83BDD" w14:textId="77777777" w:rsidR="00267CA4" w:rsidRDefault="004F015E" w:rsidP="00427166">
      <w:pPr>
        <w:rPr>
          <w:color w:val="000000" w:themeColor="text1"/>
        </w:rPr>
      </w:pPr>
      <w:r w:rsidRPr="00F23D35">
        <w:rPr>
          <w:color w:val="000000" w:themeColor="text1"/>
        </w:rPr>
        <w:t xml:space="preserve">  </w:t>
      </w:r>
      <w:r w:rsidR="00917CDD" w:rsidRPr="00917CDD">
        <w:rPr>
          <w:color w:val="000000" w:themeColor="text1"/>
        </w:rPr>
        <w:t>IF (ZX AND ZY) THEN</w:t>
      </w:r>
    </w:p>
    <w:p w14:paraId="3FCDD112" w14:textId="04990883" w:rsidR="00427166" w:rsidRPr="00427166" w:rsidRDefault="00427166" w:rsidP="00427166">
      <w:pPr>
        <w:rPr>
          <w:color w:val="FF0000"/>
        </w:rPr>
      </w:pPr>
      <w:r w:rsidRPr="00427166">
        <w:rPr>
          <w:color w:val="FF0000"/>
        </w:rPr>
        <w:t>x_tmp := r1 * (1 - COS(rad1));</w:t>
      </w:r>
    </w:p>
    <w:p w14:paraId="55DA7E66" w14:textId="77777777" w:rsidR="00427166" w:rsidRPr="00427166" w:rsidRDefault="00427166" w:rsidP="00427166">
      <w:pPr>
        <w:rPr>
          <w:color w:val="FF0000"/>
        </w:rPr>
      </w:pPr>
      <w:r w:rsidRPr="00427166">
        <w:rPr>
          <w:color w:val="FF0000"/>
        </w:rPr>
        <w:t>z_tmp := r1 * SIN(rad1);</w:t>
      </w:r>
    </w:p>
    <w:p w14:paraId="3A2FE73F" w14:textId="582FA772" w:rsidR="00427166" w:rsidRPr="00427166" w:rsidRDefault="00427166" w:rsidP="00427166">
      <w:pPr>
        <w:rPr>
          <w:color w:val="FF0000"/>
        </w:rPr>
      </w:pPr>
      <w:r w:rsidRPr="00427166">
        <w:rPr>
          <w:color w:val="FF0000"/>
        </w:rPr>
        <w:t xml:space="preserve">IF SENTIDO1 </w:t>
      </w:r>
      <w:r w:rsidR="00A3017A">
        <w:rPr>
          <w:color w:val="FF0000"/>
        </w:rPr>
        <w:t xml:space="preserve">= 1 </w:t>
      </w:r>
      <w:r w:rsidRPr="00427166">
        <w:rPr>
          <w:color w:val="FF0000"/>
        </w:rPr>
        <w:t>THEN</w:t>
      </w:r>
    </w:p>
    <w:p w14:paraId="5AC72DB5" w14:textId="705CFCDF" w:rsidR="00427166" w:rsidRPr="00427166" w:rsidRDefault="00427166" w:rsidP="00427166">
      <w:pPr>
        <w:rPr>
          <w:color w:val="FF0000"/>
        </w:rPr>
      </w:pPr>
      <w:r w:rsidRPr="00427166">
        <w:rPr>
          <w:color w:val="FF0000"/>
        </w:rPr>
        <w:t xml:space="preserve">Z := ZC1 - </w:t>
      </w:r>
      <w:r w:rsidR="003C2C03">
        <w:rPr>
          <w:color w:val="FF0000"/>
        </w:rPr>
        <w:t>z</w:t>
      </w:r>
      <w:r w:rsidRPr="00427166">
        <w:rPr>
          <w:color w:val="FF0000"/>
        </w:rPr>
        <w:t>_tmp;</w:t>
      </w:r>
    </w:p>
    <w:p w14:paraId="26316015" w14:textId="77777777" w:rsidR="00427166" w:rsidRPr="00427166" w:rsidRDefault="00427166" w:rsidP="00427166">
      <w:pPr>
        <w:rPr>
          <w:color w:val="FF0000"/>
        </w:rPr>
      </w:pPr>
      <w:r w:rsidRPr="00427166">
        <w:rPr>
          <w:color w:val="FF0000"/>
        </w:rPr>
        <w:t>X := XC1 + x_tmp;</w:t>
      </w:r>
    </w:p>
    <w:p w14:paraId="4F3FCB9D" w14:textId="77777777" w:rsidR="00427166" w:rsidRPr="00427166" w:rsidRDefault="00427166" w:rsidP="00427166">
      <w:pPr>
        <w:rPr>
          <w:color w:val="FF0000"/>
        </w:rPr>
      </w:pPr>
      <w:r w:rsidRPr="00427166">
        <w:rPr>
          <w:color w:val="FF0000"/>
        </w:rPr>
        <w:t>ELSE</w:t>
      </w:r>
    </w:p>
    <w:p w14:paraId="5D731289" w14:textId="40AB58B2" w:rsidR="00427166" w:rsidRPr="00427166" w:rsidRDefault="00427166" w:rsidP="00427166">
      <w:pPr>
        <w:rPr>
          <w:color w:val="FF0000"/>
        </w:rPr>
      </w:pPr>
      <w:r w:rsidRPr="00427166">
        <w:rPr>
          <w:color w:val="FF0000"/>
        </w:rPr>
        <w:t xml:space="preserve">Z := ZC1 - </w:t>
      </w:r>
      <w:r w:rsidR="003C2C03">
        <w:rPr>
          <w:color w:val="FF0000"/>
        </w:rPr>
        <w:t>z</w:t>
      </w:r>
      <w:r w:rsidRPr="00427166">
        <w:rPr>
          <w:color w:val="FF0000"/>
        </w:rPr>
        <w:t>_tmp;</w:t>
      </w:r>
    </w:p>
    <w:p w14:paraId="229AFD12" w14:textId="77777777" w:rsidR="00427166" w:rsidRPr="00427166" w:rsidRDefault="00427166" w:rsidP="00427166">
      <w:pPr>
        <w:rPr>
          <w:color w:val="FF0000"/>
        </w:rPr>
      </w:pPr>
      <w:r w:rsidRPr="00427166">
        <w:rPr>
          <w:color w:val="FF0000"/>
        </w:rPr>
        <w:t>X := XC1 - x_tmp;</w:t>
      </w:r>
    </w:p>
    <w:p w14:paraId="57F4D780" w14:textId="77777777" w:rsidR="00C3383E" w:rsidRDefault="00427166" w:rsidP="004F3EAC">
      <w:pPr>
        <w:ind w:left="0" w:firstLine="0"/>
        <w:rPr>
          <w:color w:val="FF0000"/>
        </w:rPr>
      </w:pPr>
      <w:r w:rsidRPr="00427166">
        <w:rPr>
          <w:color w:val="FF0000"/>
        </w:rPr>
        <w:t>END_IF;</w:t>
      </w:r>
    </w:p>
    <w:p w14:paraId="5AE3A972" w14:textId="656467F4" w:rsidR="004F015E" w:rsidRPr="00F23D35" w:rsidRDefault="004F015E" w:rsidP="004F3EAC">
      <w:pPr>
        <w:ind w:left="0" w:firstLine="0"/>
        <w:rPr>
          <w:color w:val="000000" w:themeColor="text1"/>
        </w:rPr>
      </w:pPr>
      <w:r w:rsidRPr="00F23D35">
        <w:rPr>
          <w:color w:val="000000" w:themeColor="text1"/>
        </w:rPr>
        <w:t>END_IF;</w:t>
      </w:r>
    </w:p>
    <w:p w14:paraId="6AE86A0E" w14:textId="25B9367A" w:rsidR="004F015E" w:rsidRPr="00F23D35" w:rsidRDefault="0077569E">
      <w:pPr>
        <w:rPr>
          <w:color w:val="000000" w:themeColor="text1"/>
        </w:rPr>
      </w:pPr>
      <w:r>
        <w:rPr>
          <w:color w:val="000000" w:themeColor="text1"/>
        </w:rPr>
        <w:t>END_IF;</w:t>
      </w:r>
    </w:p>
    <w:p w14:paraId="71398DA6" w14:textId="1C58ACE3" w:rsidR="004F015E" w:rsidRPr="007F2238" w:rsidRDefault="004F015E">
      <w:pPr>
        <w:rPr>
          <w:color w:val="156082" w:themeColor="accent1"/>
        </w:rPr>
      </w:pPr>
      <w:r w:rsidRPr="007F2238">
        <w:rPr>
          <w:color w:val="156082" w:themeColor="accent1"/>
        </w:rPr>
        <w:t xml:space="preserve">    // Bloco original: contadorCiclos &lt;&gt; 0 AND contadorCiclos &lt;&gt; </w:t>
      </w:r>
      <w:r w:rsidR="00612A52">
        <w:rPr>
          <w:color w:val="156082" w:themeColor="accent1"/>
        </w:rPr>
        <w:t>0</w:t>
      </w:r>
    </w:p>
    <w:p w14:paraId="7D5DD9B5" w14:textId="77777777" w:rsidR="00833B2D" w:rsidRDefault="00833B2D" w:rsidP="004905BC">
      <w:pPr>
        <w:rPr>
          <w:color w:val="0F9ED5" w:themeColor="accent4"/>
          <w:szCs w:val="20"/>
        </w:rPr>
      </w:pPr>
      <w:r w:rsidRPr="00792464">
        <w:rPr>
          <w:color w:val="0F9ED5" w:themeColor="accent4"/>
          <w:szCs w:val="20"/>
        </w:rPr>
        <w:t>IF (NOT RETURN_0) OR (SENTIDO = SENTIDO_ant) THEN</w:t>
      </w:r>
      <w:r w:rsidRPr="00A14695">
        <w:rPr>
          <w:color w:val="0F9ED5" w:themeColor="accent4"/>
          <w:szCs w:val="20"/>
        </w:rPr>
        <w:t xml:space="preserve">      </w:t>
      </w:r>
    </w:p>
    <w:p w14:paraId="1475FFE6" w14:textId="77777777" w:rsidR="00833B2D" w:rsidRDefault="00833B2D" w:rsidP="004905BC">
      <w:pPr>
        <w:rPr>
          <w:color w:val="0F9ED5" w:themeColor="accent4"/>
        </w:rPr>
      </w:pPr>
    </w:p>
    <w:p w14:paraId="47FC0F2B" w14:textId="52142A62" w:rsidR="004F015E" w:rsidRPr="00572806" w:rsidRDefault="004F015E">
      <w:pPr>
        <w:rPr>
          <w:color w:val="A02B93" w:themeColor="accent5"/>
        </w:rPr>
      </w:pPr>
      <w:r w:rsidRPr="00572806">
        <w:rPr>
          <w:color w:val="A02B93" w:themeColor="accent5"/>
        </w:rPr>
        <w:t xml:space="preserve">IF contadorCiclos &gt;= </w:t>
      </w:r>
      <w:r w:rsidR="00E64F71">
        <w:rPr>
          <w:color w:val="A02B93" w:themeColor="accent5"/>
        </w:rPr>
        <w:t xml:space="preserve">1 </w:t>
      </w:r>
      <w:r w:rsidRPr="00572806">
        <w:rPr>
          <w:color w:val="A02B93" w:themeColor="accent5"/>
        </w:rPr>
        <w:t xml:space="preserve">THEN </w:t>
      </w:r>
    </w:p>
    <w:p w14:paraId="2BDEB3D2" w14:textId="77777777" w:rsidR="004F015E" w:rsidRDefault="004F015E">
      <w:pPr>
        <w:rPr>
          <w:color w:val="156082" w:themeColor="accent1"/>
        </w:rPr>
      </w:pPr>
      <w:r w:rsidRPr="007F2238">
        <w:rPr>
          <w:color w:val="156082" w:themeColor="accent1"/>
        </w:rPr>
        <w:t xml:space="preserve">        IF SENTIDO = 0 THEN</w:t>
      </w:r>
    </w:p>
    <w:p w14:paraId="68C78089" w14:textId="77777777" w:rsidR="000038A5" w:rsidRPr="00D66754" w:rsidRDefault="000038A5" w:rsidP="000038A5">
      <w:pPr>
        <w:rPr>
          <w:color w:val="196B24" w:themeColor="accent3"/>
        </w:rPr>
      </w:pPr>
      <w:r w:rsidRPr="00D66754">
        <w:rPr>
          <w:color w:val="196B24" w:themeColor="accent3"/>
        </w:rPr>
        <w:t>IF PHELICAL THEN</w:t>
      </w:r>
    </w:p>
    <w:p w14:paraId="489AF64A" w14:textId="77777777" w:rsidR="000038A5" w:rsidRPr="00D66754" w:rsidRDefault="000038A5" w:rsidP="000038A5">
      <w:pPr>
        <w:rPr>
          <w:color w:val="196B24" w:themeColor="accent3"/>
        </w:rPr>
      </w:pPr>
      <w:r w:rsidRPr="00D66754">
        <w:rPr>
          <w:color w:val="196B24" w:themeColor="accent3"/>
        </w:rPr>
        <w:t>IF contadorCiclos = 1 THEN</w:t>
      </w:r>
    </w:p>
    <w:p w14:paraId="662C6D6A" w14:textId="77777777" w:rsidR="00684B25" w:rsidRPr="00272F8D" w:rsidRDefault="00684B25" w:rsidP="002C4669">
      <w:pPr>
        <w:rPr>
          <w:color w:val="156082" w:themeColor="accent1"/>
          <w:sz w:val="28"/>
          <w:szCs w:val="28"/>
        </w:rPr>
      </w:pPr>
      <w:r w:rsidRPr="00272F8D">
        <w:rPr>
          <w:color w:val="156082" w:themeColor="accent1"/>
          <w:sz w:val="28"/>
          <w:szCs w:val="28"/>
        </w:rPr>
        <w:t>IF r1 = 0 THEN</w:t>
      </w:r>
    </w:p>
    <w:p w14:paraId="516E612F" w14:textId="77777777" w:rsidR="000038A5" w:rsidRDefault="000038A5" w:rsidP="000038A5">
      <w:pPr>
        <w:rPr>
          <w:color w:val="156082" w:themeColor="accent1"/>
          <w:sz w:val="28"/>
          <w:szCs w:val="28"/>
        </w:rPr>
      </w:pPr>
      <w:r w:rsidRPr="00272F8D">
        <w:rPr>
          <w:color w:val="156082" w:themeColor="accent1"/>
          <w:sz w:val="28"/>
          <w:szCs w:val="28"/>
        </w:rPr>
        <w:t>r := r + deltaS</w:t>
      </w:r>
      <w:r w:rsidR="00474AFC" w:rsidRPr="00272F8D">
        <w:rPr>
          <w:color w:val="156082" w:themeColor="accent1"/>
          <w:sz w:val="28"/>
          <w:szCs w:val="28"/>
        </w:rPr>
        <w:t>S</w:t>
      </w:r>
      <w:r w:rsidRPr="00272F8D">
        <w:rPr>
          <w:color w:val="156082" w:themeColor="accent1"/>
          <w:sz w:val="28"/>
          <w:szCs w:val="28"/>
        </w:rPr>
        <w:t>;</w:t>
      </w:r>
    </w:p>
    <w:p w14:paraId="12933493" w14:textId="77777777" w:rsidR="00684B25" w:rsidRDefault="00684B25" w:rsidP="002C4669">
      <w:pPr>
        <w:rPr>
          <w:color w:val="156082" w:themeColor="accent1"/>
          <w:sz w:val="28"/>
          <w:szCs w:val="28"/>
        </w:rPr>
      </w:pPr>
      <w:r>
        <w:rPr>
          <w:color w:val="156082" w:themeColor="accent1"/>
          <w:sz w:val="28"/>
          <w:szCs w:val="28"/>
        </w:rPr>
        <w:t xml:space="preserve">ELSE </w:t>
      </w:r>
    </w:p>
    <w:p w14:paraId="34549F7B" w14:textId="77777777" w:rsidR="00684B25" w:rsidRPr="00272F8D" w:rsidRDefault="00684B25" w:rsidP="002C4669">
      <w:pPr>
        <w:rPr>
          <w:color w:val="156082" w:themeColor="accent1"/>
          <w:sz w:val="28"/>
          <w:szCs w:val="28"/>
        </w:rPr>
      </w:pPr>
      <w:r>
        <w:rPr>
          <w:color w:val="156082" w:themeColor="accent1"/>
          <w:sz w:val="28"/>
          <w:szCs w:val="28"/>
        </w:rPr>
        <w:t>r := r + match ;</w:t>
      </w:r>
    </w:p>
    <w:p w14:paraId="2D76EE61" w14:textId="77777777" w:rsidR="00684B25" w:rsidRPr="00272F8D" w:rsidRDefault="00684B25" w:rsidP="002C4669">
      <w:pPr>
        <w:rPr>
          <w:color w:val="156082" w:themeColor="accent1"/>
          <w:sz w:val="28"/>
          <w:szCs w:val="28"/>
        </w:rPr>
      </w:pPr>
      <w:r w:rsidRPr="00272F8D">
        <w:rPr>
          <w:color w:val="156082" w:themeColor="accent1"/>
          <w:sz w:val="28"/>
          <w:szCs w:val="28"/>
        </w:rPr>
        <w:t>END_IF;</w:t>
      </w:r>
    </w:p>
    <w:p w14:paraId="734E062E" w14:textId="77777777" w:rsidR="000038A5" w:rsidRPr="00D66754" w:rsidRDefault="000038A5" w:rsidP="000038A5">
      <w:pPr>
        <w:rPr>
          <w:color w:val="196B24" w:themeColor="accent3"/>
        </w:rPr>
      </w:pPr>
      <w:r w:rsidRPr="00D66754">
        <w:rPr>
          <w:color w:val="196B24" w:themeColor="accent3"/>
        </w:rPr>
        <w:t>PH := PHmax - k * (r - r0);</w:t>
      </w:r>
    </w:p>
    <w:p w14:paraId="134FFBB0" w14:textId="77777777" w:rsidR="000038A5" w:rsidRPr="00D66754" w:rsidRDefault="000038A5" w:rsidP="000038A5">
      <w:pPr>
        <w:rPr>
          <w:color w:val="196B24" w:themeColor="accent3"/>
        </w:rPr>
      </w:pPr>
      <w:r w:rsidRPr="00D66754">
        <w:rPr>
          <w:color w:val="196B24" w:themeColor="accent3"/>
        </w:rPr>
        <w:t>IF PH &lt; PHmin THEN</w:t>
      </w:r>
    </w:p>
    <w:p w14:paraId="7E7754D8" w14:textId="77777777" w:rsidR="000038A5" w:rsidRPr="00D66754" w:rsidRDefault="000038A5" w:rsidP="000038A5">
      <w:pPr>
        <w:rPr>
          <w:color w:val="196B24" w:themeColor="accent3"/>
        </w:rPr>
      </w:pPr>
      <w:r w:rsidRPr="00D66754">
        <w:rPr>
          <w:color w:val="196B24" w:themeColor="accent3"/>
        </w:rPr>
        <w:t>PH := PHmin;</w:t>
      </w:r>
    </w:p>
    <w:p w14:paraId="42FECE5E" w14:textId="77777777" w:rsidR="000038A5" w:rsidRPr="00D66754" w:rsidRDefault="000038A5" w:rsidP="000038A5">
      <w:pPr>
        <w:rPr>
          <w:color w:val="196B24" w:themeColor="accent3"/>
        </w:rPr>
      </w:pPr>
      <w:r w:rsidRPr="00D66754">
        <w:rPr>
          <w:color w:val="196B24" w:themeColor="accent3"/>
        </w:rPr>
        <w:t>END_IF;</w:t>
      </w:r>
    </w:p>
    <w:p w14:paraId="443FB534" w14:textId="77777777" w:rsidR="000038A5" w:rsidRPr="00D66754" w:rsidRDefault="000038A5" w:rsidP="000038A5">
      <w:pPr>
        <w:rPr>
          <w:color w:val="196B24" w:themeColor="accent3"/>
        </w:rPr>
      </w:pPr>
      <w:r w:rsidRPr="00D66754">
        <w:rPr>
          <w:color w:val="196B24" w:themeColor="accent3"/>
        </w:rPr>
        <w:t>ELSE</w:t>
      </w:r>
    </w:p>
    <w:p w14:paraId="5B17698D" w14:textId="77777777" w:rsidR="000038A5" w:rsidRPr="00A25528" w:rsidRDefault="000038A5" w:rsidP="000038A5">
      <w:pPr>
        <w:rPr>
          <w:color w:val="156082" w:themeColor="accent1"/>
        </w:rPr>
      </w:pPr>
      <w:r w:rsidRPr="00A25528">
        <w:rPr>
          <w:color w:val="156082" w:themeColor="accent1"/>
        </w:rPr>
        <w:t>X := X - (PH / (2 * PI)) * (anguloInc * PI / 180);</w:t>
      </w:r>
    </w:p>
    <w:p w14:paraId="2C392203" w14:textId="77777777" w:rsidR="000038A5" w:rsidRPr="00D66754" w:rsidRDefault="000038A5" w:rsidP="000038A5">
      <w:pPr>
        <w:rPr>
          <w:color w:val="196B24" w:themeColor="accent3"/>
        </w:rPr>
      </w:pPr>
      <w:r w:rsidRPr="00D66754">
        <w:rPr>
          <w:color w:val="196B24" w:themeColor="accent3"/>
        </w:rPr>
        <w:t>END_IF;</w:t>
      </w:r>
    </w:p>
    <w:p w14:paraId="6A071DB3" w14:textId="77777777" w:rsidR="00D66754" w:rsidRPr="00D66754" w:rsidRDefault="000038A5">
      <w:pPr>
        <w:rPr>
          <w:color w:val="196B24" w:themeColor="accent3"/>
        </w:rPr>
      </w:pPr>
      <w:r w:rsidRPr="00D66754">
        <w:rPr>
          <w:color w:val="196B24" w:themeColor="accent3"/>
        </w:rPr>
        <w:t>END_IF;</w:t>
      </w:r>
    </w:p>
    <w:p w14:paraId="0F41816C" w14:textId="77777777" w:rsidR="00B75E13" w:rsidRPr="00B75E13" w:rsidRDefault="00B75E13" w:rsidP="00B75E13">
      <w:pPr>
        <w:ind w:left="0" w:firstLine="0"/>
        <w:rPr>
          <w:color w:val="FF0000"/>
        </w:rPr>
      </w:pPr>
      <w:r w:rsidRPr="00B75E13">
        <w:rPr>
          <w:color w:val="FF0000"/>
        </w:rPr>
        <w:t>z_tmp := r * (1 - COS(rad));</w:t>
      </w:r>
    </w:p>
    <w:p w14:paraId="5F0EB61E" w14:textId="77777777" w:rsidR="00B75E13" w:rsidRPr="00B75E13" w:rsidRDefault="00B75E13" w:rsidP="00B75E13">
      <w:pPr>
        <w:ind w:left="0" w:firstLine="0"/>
        <w:rPr>
          <w:color w:val="FF0000"/>
        </w:rPr>
      </w:pPr>
      <w:r w:rsidRPr="00B75E13">
        <w:rPr>
          <w:color w:val="FF0000"/>
        </w:rPr>
        <w:t>y_tmp := r * SIN(rad);</w:t>
      </w:r>
    </w:p>
    <w:p w14:paraId="526D8B58" w14:textId="77777777" w:rsidR="00B75E13" w:rsidRPr="00B75E13" w:rsidRDefault="00B75E13" w:rsidP="00B75E13">
      <w:pPr>
        <w:ind w:left="0" w:firstLine="0"/>
        <w:rPr>
          <w:color w:val="FF0000"/>
        </w:rPr>
      </w:pPr>
      <w:r w:rsidRPr="00B75E13">
        <w:rPr>
          <w:color w:val="FF0000"/>
        </w:rPr>
        <w:t>Z := ZC - z_tmp;</w:t>
      </w:r>
    </w:p>
    <w:p w14:paraId="7EBA703C" w14:textId="77777777" w:rsidR="00FA207A" w:rsidRDefault="00B75E13" w:rsidP="007D22C5">
      <w:pPr>
        <w:rPr>
          <w:color w:val="156082" w:themeColor="accent1"/>
        </w:rPr>
      </w:pPr>
      <w:r w:rsidRPr="00B75E13">
        <w:rPr>
          <w:color w:val="FF0000"/>
        </w:rPr>
        <w:t>Y := YC - y_tmp;</w:t>
      </w:r>
      <w:r w:rsidR="004F015E" w:rsidRPr="007F2238">
        <w:rPr>
          <w:color w:val="156082" w:themeColor="accent1"/>
        </w:rPr>
        <w:t xml:space="preserve">  </w:t>
      </w:r>
    </w:p>
    <w:p w14:paraId="34E8AC27" w14:textId="1ABDCEFD" w:rsidR="004F015E" w:rsidRDefault="004F015E">
      <w:pPr>
        <w:rPr>
          <w:color w:val="156082" w:themeColor="accent1"/>
        </w:rPr>
      </w:pPr>
      <w:r w:rsidRPr="007F2238">
        <w:rPr>
          <w:color w:val="156082" w:themeColor="accent1"/>
        </w:rPr>
        <w:t>ELSE</w:t>
      </w:r>
    </w:p>
    <w:p w14:paraId="1D299E36" w14:textId="77777777" w:rsidR="00E44574" w:rsidRPr="00D66754" w:rsidRDefault="00E44574">
      <w:pPr>
        <w:rPr>
          <w:color w:val="196B24" w:themeColor="accent3"/>
        </w:rPr>
      </w:pPr>
      <w:r w:rsidRPr="00D66754">
        <w:rPr>
          <w:color w:val="196B24" w:themeColor="accent3"/>
        </w:rPr>
        <w:t>IF PHELICAL THEN</w:t>
      </w:r>
    </w:p>
    <w:p w14:paraId="60A75090" w14:textId="77777777" w:rsidR="00E44574" w:rsidRPr="00D66754" w:rsidRDefault="00E44574">
      <w:pPr>
        <w:rPr>
          <w:color w:val="196B24" w:themeColor="accent3"/>
        </w:rPr>
      </w:pPr>
      <w:r w:rsidRPr="00D66754">
        <w:rPr>
          <w:color w:val="196B24" w:themeColor="accent3"/>
        </w:rPr>
        <w:t>IF contadorCiclos = 1 THEN</w:t>
      </w:r>
    </w:p>
    <w:p w14:paraId="3F6A90FA" w14:textId="77777777" w:rsidR="009C7D8D" w:rsidRPr="00272F8D" w:rsidRDefault="009C7D8D" w:rsidP="002C4669">
      <w:pPr>
        <w:rPr>
          <w:color w:val="156082" w:themeColor="accent1"/>
          <w:sz w:val="28"/>
          <w:szCs w:val="28"/>
        </w:rPr>
      </w:pPr>
      <w:r w:rsidRPr="00272F8D">
        <w:rPr>
          <w:color w:val="156082" w:themeColor="accent1"/>
          <w:sz w:val="28"/>
          <w:szCs w:val="28"/>
        </w:rPr>
        <w:t>IF r1 = 0 THEN</w:t>
      </w:r>
    </w:p>
    <w:p w14:paraId="7648A24F" w14:textId="77777777" w:rsidR="00E44574" w:rsidRDefault="00E44574">
      <w:pPr>
        <w:rPr>
          <w:color w:val="156082" w:themeColor="accent1"/>
          <w:sz w:val="28"/>
          <w:szCs w:val="28"/>
        </w:rPr>
      </w:pPr>
      <w:r w:rsidRPr="00272F8D">
        <w:rPr>
          <w:color w:val="156082" w:themeColor="accent1"/>
          <w:sz w:val="28"/>
          <w:szCs w:val="28"/>
        </w:rPr>
        <w:t>r := r + deltaS</w:t>
      </w:r>
      <w:r w:rsidR="00CC3721" w:rsidRPr="00272F8D">
        <w:rPr>
          <w:color w:val="156082" w:themeColor="accent1"/>
          <w:sz w:val="28"/>
          <w:szCs w:val="28"/>
        </w:rPr>
        <w:t>S</w:t>
      </w:r>
      <w:r w:rsidRPr="00272F8D">
        <w:rPr>
          <w:color w:val="156082" w:themeColor="accent1"/>
          <w:sz w:val="28"/>
          <w:szCs w:val="28"/>
        </w:rPr>
        <w:t>;</w:t>
      </w:r>
    </w:p>
    <w:p w14:paraId="5B879939" w14:textId="77777777" w:rsidR="009C7D8D" w:rsidRDefault="009C7D8D" w:rsidP="002C4669">
      <w:pPr>
        <w:rPr>
          <w:color w:val="156082" w:themeColor="accent1"/>
          <w:sz w:val="28"/>
          <w:szCs w:val="28"/>
        </w:rPr>
      </w:pPr>
      <w:r>
        <w:rPr>
          <w:color w:val="156082" w:themeColor="accent1"/>
          <w:sz w:val="28"/>
          <w:szCs w:val="28"/>
        </w:rPr>
        <w:t xml:space="preserve">ELSE </w:t>
      </w:r>
    </w:p>
    <w:p w14:paraId="7C0E0887" w14:textId="77777777" w:rsidR="009C7D8D" w:rsidRPr="00272F8D" w:rsidRDefault="009C7D8D" w:rsidP="002C4669">
      <w:pPr>
        <w:rPr>
          <w:color w:val="156082" w:themeColor="accent1"/>
          <w:sz w:val="28"/>
          <w:szCs w:val="28"/>
        </w:rPr>
      </w:pPr>
      <w:r>
        <w:rPr>
          <w:color w:val="156082" w:themeColor="accent1"/>
          <w:sz w:val="28"/>
          <w:szCs w:val="28"/>
        </w:rPr>
        <w:t>r := r + match ;</w:t>
      </w:r>
    </w:p>
    <w:p w14:paraId="416A27AB" w14:textId="77777777" w:rsidR="009C7D8D" w:rsidRPr="00272F8D" w:rsidRDefault="009C7D8D" w:rsidP="002C4669">
      <w:pPr>
        <w:rPr>
          <w:color w:val="156082" w:themeColor="accent1"/>
          <w:sz w:val="28"/>
          <w:szCs w:val="28"/>
        </w:rPr>
      </w:pPr>
      <w:r w:rsidRPr="00272F8D">
        <w:rPr>
          <w:color w:val="156082" w:themeColor="accent1"/>
          <w:sz w:val="28"/>
          <w:szCs w:val="28"/>
        </w:rPr>
        <w:t>END_IF;</w:t>
      </w:r>
    </w:p>
    <w:p w14:paraId="2CC68ACC" w14:textId="77777777" w:rsidR="00E44574" w:rsidRPr="00D66754" w:rsidRDefault="00E44574">
      <w:pPr>
        <w:rPr>
          <w:color w:val="196B24" w:themeColor="accent3"/>
        </w:rPr>
      </w:pPr>
      <w:r w:rsidRPr="00D66754">
        <w:rPr>
          <w:color w:val="196B24" w:themeColor="accent3"/>
        </w:rPr>
        <w:t>PH := PHmax - k * (r - r0);</w:t>
      </w:r>
    </w:p>
    <w:p w14:paraId="57C7863B" w14:textId="77777777" w:rsidR="00E44574" w:rsidRPr="00D66754" w:rsidRDefault="00E44574">
      <w:pPr>
        <w:rPr>
          <w:color w:val="196B24" w:themeColor="accent3"/>
        </w:rPr>
      </w:pPr>
      <w:r w:rsidRPr="00D66754">
        <w:rPr>
          <w:color w:val="196B24" w:themeColor="accent3"/>
        </w:rPr>
        <w:t>IF PH &lt; PHmin THEN</w:t>
      </w:r>
    </w:p>
    <w:p w14:paraId="1C756246" w14:textId="77777777" w:rsidR="00E44574" w:rsidRPr="00D66754" w:rsidRDefault="00E44574">
      <w:pPr>
        <w:rPr>
          <w:color w:val="196B24" w:themeColor="accent3"/>
        </w:rPr>
      </w:pPr>
      <w:r w:rsidRPr="00D66754">
        <w:rPr>
          <w:color w:val="196B24" w:themeColor="accent3"/>
        </w:rPr>
        <w:t>PH := PHmin;</w:t>
      </w:r>
    </w:p>
    <w:p w14:paraId="5E47CCED" w14:textId="77777777" w:rsidR="00E44574" w:rsidRPr="00D66754" w:rsidRDefault="00E44574">
      <w:pPr>
        <w:rPr>
          <w:color w:val="196B24" w:themeColor="accent3"/>
        </w:rPr>
      </w:pPr>
      <w:r w:rsidRPr="00D66754">
        <w:rPr>
          <w:color w:val="196B24" w:themeColor="accent3"/>
        </w:rPr>
        <w:t>END_IF;</w:t>
      </w:r>
    </w:p>
    <w:p w14:paraId="038D9477" w14:textId="77777777" w:rsidR="00E44574" w:rsidRPr="00D66754" w:rsidRDefault="00E44574">
      <w:pPr>
        <w:rPr>
          <w:color w:val="196B24" w:themeColor="accent3"/>
        </w:rPr>
      </w:pPr>
      <w:r w:rsidRPr="00D66754">
        <w:rPr>
          <w:color w:val="196B24" w:themeColor="accent3"/>
        </w:rPr>
        <w:t>ELSE</w:t>
      </w:r>
    </w:p>
    <w:p w14:paraId="69855013" w14:textId="1CCBD91F" w:rsidR="00E44574" w:rsidRPr="00F00B88" w:rsidRDefault="00E44574">
      <w:pPr>
        <w:rPr>
          <w:color w:val="156082" w:themeColor="accent1"/>
        </w:rPr>
      </w:pPr>
      <w:r w:rsidRPr="00F00B88">
        <w:rPr>
          <w:color w:val="156082" w:themeColor="accent1"/>
        </w:rPr>
        <w:t xml:space="preserve">X := X </w:t>
      </w:r>
      <w:r w:rsidR="009E0B4C" w:rsidRPr="00F00B88">
        <w:rPr>
          <w:color w:val="156082" w:themeColor="accent1"/>
        </w:rPr>
        <w:t>+</w:t>
      </w:r>
      <w:r w:rsidRPr="00F00B88">
        <w:rPr>
          <w:color w:val="156082" w:themeColor="accent1"/>
        </w:rPr>
        <w:t xml:space="preserve"> (PH / (2 * PI)) * (anguloInc * PI / 180);</w:t>
      </w:r>
    </w:p>
    <w:p w14:paraId="3A5DE79B" w14:textId="77777777" w:rsidR="00E44574" w:rsidRPr="00D66754" w:rsidRDefault="00E44574">
      <w:pPr>
        <w:rPr>
          <w:color w:val="196B24" w:themeColor="accent3"/>
        </w:rPr>
      </w:pPr>
      <w:r w:rsidRPr="00D66754">
        <w:rPr>
          <w:color w:val="196B24" w:themeColor="accent3"/>
        </w:rPr>
        <w:t>END_IF;</w:t>
      </w:r>
    </w:p>
    <w:p w14:paraId="3F8B0511" w14:textId="77777777" w:rsidR="00E44574" w:rsidRPr="00D66754" w:rsidRDefault="00E44574">
      <w:pPr>
        <w:rPr>
          <w:color w:val="196B24" w:themeColor="accent3"/>
        </w:rPr>
      </w:pPr>
      <w:r w:rsidRPr="00D66754">
        <w:rPr>
          <w:color w:val="196B24" w:themeColor="accent3"/>
        </w:rPr>
        <w:t>END_IF;</w:t>
      </w:r>
    </w:p>
    <w:p w14:paraId="33322741" w14:textId="77777777" w:rsidR="00883B22" w:rsidRDefault="00883B22">
      <w:pPr>
        <w:rPr>
          <w:color w:val="196B24" w:themeColor="accent3"/>
        </w:rPr>
      </w:pPr>
    </w:p>
    <w:p w14:paraId="3DCCFA3F" w14:textId="77777777" w:rsidR="00154582" w:rsidRPr="00154582" w:rsidRDefault="00154582" w:rsidP="00154582">
      <w:pPr>
        <w:ind w:left="0" w:firstLine="0"/>
        <w:rPr>
          <w:color w:val="FF0000"/>
        </w:rPr>
      </w:pPr>
      <w:r w:rsidRPr="00154582">
        <w:rPr>
          <w:color w:val="FF0000"/>
        </w:rPr>
        <w:t>z_tmp := r * (1 - COS(rad));</w:t>
      </w:r>
    </w:p>
    <w:p w14:paraId="7BA910F5" w14:textId="77777777" w:rsidR="00154582" w:rsidRPr="00154582" w:rsidRDefault="00154582" w:rsidP="00154582">
      <w:pPr>
        <w:ind w:left="0" w:firstLine="0"/>
        <w:rPr>
          <w:color w:val="FF0000"/>
        </w:rPr>
      </w:pPr>
      <w:r w:rsidRPr="00154582">
        <w:rPr>
          <w:color w:val="FF0000"/>
        </w:rPr>
        <w:t>y_tmp := r * SIN(rad);</w:t>
      </w:r>
    </w:p>
    <w:p w14:paraId="1FFC918C" w14:textId="77777777" w:rsidR="00154582" w:rsidRPr="00154582" w:rsidRDefault="00154582" w:rsidP="00154582">
      <w:pPr>
        <w:ind w:left="0" w:firstLine="0"/>
        <w:rPr>
          <w:color w:val="FF0000"/>
        </w:rPr>
      </w:pPr>
      <w:r w:rsidRPr="00154582">
        <w:rPr>
          <w:color w:val="FF0000"/>
        </w:rPr>
        <w:t>Z := ZC - z_tmp;</w:t>
      </w:r>
    </w:p>
    <w:p w14:paraId="2D2DAA2C" w14:textId="37687C28" w:rsidR="00EB6A6B" w:rsidRDefault="00154582" w:rsidP="00A40559">
      <w:pPr>
        <w:rPr>
          <w:color w:val="156082" w:themeColor="accent1"/>
        </w:rPr>
      </w:pPr>
      <w:r w:rsidRPr="00154582">
        <w:rPr>
          <w:color w:val="FF0000"/>
        </w:rPr>
        <w:t>Y := YC + y_tmp;</w:t>
      </w:r>
    </w:p>
    <w:p w14:paraId="6A720FDF" w14:textId="00B15A31" w:rsidR="00A40559" w:rsidRPr="00434146" w:rsidRDefault="00A40559" w:rsidP="00A40559">
      <w:pPr>
        <w:rPr>
          <w:color w:val="196B24" w:themeColor="accent3"/>
          <w:szCs w:val="20"/>
        </w:rPr>
      </w:pPr>
      <w:r w:rsidRPr="00434146">
        <w:rPr>
          <w:color w:val="196B24" w:themeColor="accent3"/>
          <w:szCs w:val="20"/>
        </w:rPr>
        <w:t>IF PHELICAL THEN</w:t>
      </w:r>
    </w:p>
    <w:p w14:paraId="34D7BCA6" w14:textId="77777777" w:rsidR="00A40559" w:rsidRPr="00434146" w:rsidRDefault="00A40559" w:rsidP="00A40559">
      <w:pPr>
        <w:rPr>
          <w:color w:val="196B24" w:themeColor="accent3"/>
          <w:szCs w:val="20"/>
        </w:rPr>
      </w:pPr>
      <w:r w:rsidRPr="00434146">
        <w:rPr>
          <w:color w:val="196B24" w:themeColor="accent3"/>
          <w:szCs w:val="20"/>
        </w:rPr>
        <w:t xml:space="preserve">    IF Relative THEN</w:t>
      </w:r>
    </w:p>
    <w:p w14:paraId="536CEF97" w14:textId="66E32006" w:rsidR="00A40559" w:rsidRDefault="00A40559" w:rsidP="00A40559">
      <w:pPr>
        <w:rPr>
          <w:color w:val="A02B93" w:themeColor="accent5"/>
          <w:szCs w:val="20"/>
        </w:rPr>
      </w:pPr>
      <w:r w:rsidRPr="00434146">
        <w:rPr>
          <w:color w:val="196B24" w:themeColor="accent3"/>
          <w:szCs w:val="20"/>
        </w:rPr>
        <w:t xml:space="preserve">      </w:t>
      </w:r>
      <w:r w:rsidRPr="00B12303">
        <w:rPr>
          <w:color w:val="A02B93" w:themeColor="accent5"/>
          <w:szCs w:val="20"/>
        </w:rPr>
        <w:t xml:space="preserve">  diffX_mm := X</w:t>
      </w:r>
      <w:r w:rsidR="00B12303" w:rsidRPr="00B12303">
        <w:rPr>
          <w:color w:val="A02B93" w:themeColor="accent5"/>
          <w:szCs w:val="20"/>
        </w:rPr>
        <w:t>;</w:t>
      </w:r>
    </w:p>
    <w:p w14:paraId="2328B32D" w14:textId="4A612E40" w:rsidR="002D2103" w:rsidRPr="00B12303" w:rsidRDefault="002D2103" w:rsidP="00A40559">
      <w:pPr>
        <w:rPr>
          <w:color w:val="A02B93" w:themeColor="accent5"/>
          <w:szCs w:val="20"/>
        </w:rPr>
      </w:pPr>
      <w:r>
        <w:rPr>
          <w:color w:val="A02B93" w:themeColor="accent5"/>
          <w:szCs w:val="20"/>
        </w:rPr>
        <w:t>X1 := X ;</w:t>
      </w:r>
    </w:p>
    <w:p w14:paraId="1530520B" w14:textId="77777777" w:rsidR="00A40559" w:rsidRPr="00434146" w:rsidRDefault="00A40559" w:rsidP="00A40559">
      <w:pPr>
        <w:rPr>
          <w:color w:val="196B24" w:themeColor="accent3"/>
          <w:szCs w:val="20"/>
        </w:rPr>
      </w:pPr>
      <w:r w:rsidRPr="00434146">
        <w:rPr>
          <w:color w:val="196B24" w:themeColor="accent3"/>
          <w:szCs w:val="20"/>
        </w:rPr>
        <w:t xml:space="preserve">    ELSE</w:t>
      </w:r>
    </w:p>
    <w:p w14:paraId="5F1246EA" w14:textId="77A1D6EE" w:rsidR="005053BF" w:rsidRPr="00434146" w:rsidRDefault="00A40559" w:rsidP="00A40559">
      <w:pPr>
        <w:rPr>
          <w:color w:val="196B24" w:themeColor="accent3"/>
          <w:szCs w:val="20"/>
        </w:rPr>
      </w:pPr>
      <w:r w:rsidRPr="00434146">
        <w:rPr>
          <w:color w:val="196B24" w:themeColor="accent3"/>
          <w:szCs w:val="20"/>
        </w:rPr>
        <w:t xml:space="preserve">    diffX_mm := X</w:t>
      </w:r>
      <w:r w:rsidR="005053BF">
        <w:rPr>
          <w:color w:val="196B24" w:themeColor="accent3"/>
          <w:szCs w:val="20"/>
        </w:rPr>
        <w:t xml:space="preserve"> ;</w:t>
      </w:r>
    </w:p>
    <w:p w14:paraId="79C82FD5" w14:textId="423DF077" w:rsidR="00A40559" w:rsidRPr="00434146" w:rsidRDefault="00A40559" w:rsidP="00A40559">
      <w:pPr>
        <w:rPr>
          <w:color w:val="196B24" w:themeColor="accent3"/>
          <w:szCs w:val="20"/>
        </w:rPr>
      </w:pPr>
      <w:r w:rsidRPr="00434146">
        <w:rPr>
          <w:color w:val="196B24" w:themeColor="accent3"/>
          <w:szCs w:val="20"/>
        </w:rPr>
        <w:t xml:space="preserve">    </w:t>
      </w:r>
      <w:r w:rsidR="00586A84">
        <w:rPr>
          <w:color w:val="196B24" w:themeColor="accent3"/>
          <w:szCs w:val="20"/>
        </w:rPr>
        <w:t xml:space="preserve">X1 </w:t>
      </w:r>
      <w:r w:rsidRPr="00434146">
        <w:rPr>
          <w:color w:val="196B24" w:themeColor="accent3"/>
          <w:szCs w:val="20"/>
        </w:rPr>
        <w:t xml:space="preserve"> := X</w:t>
      </w:r>
      <w:r w:rsidR="00405BA4">
        <w:rPr>
          <w:color w:val="196B24" w:themeColor="accent3"/>
          <w:szCs w:val="20"/>
        </w:rPr>
        <w:t xml:space="preserve"> </w:t>
      </w:r>
      <w:r w:rsidR="00A25121">
        <w:rPr>
          <w:color w:val="196B24" w:themeColor="accent3"/>
          <w:szCs w:val="20"/>
        </w:rPr>
        <w:t>+</w:t>
      </w:r>
      <w:r w:rsidR="00405BA4">
        <w:rPr>
          <w:color w:val="196B24" w:themeColor="accent3"/>
          <w:szCs w:val="20"/>
        </w:rPr>
        <w:t xml:space="preserve"> </w:t>
      </w:r>
      <w:r w:rsidR="000D79A7">
        <w:rPr>
          <w:color w:val="196B24" w:themeColor="accent3"/>
          <w:szCs w:val="20"/>
        </w:rPr>
        <w:t xml:space="preserve">X_ant </w:t>
      </w:r>
      <w:r w:rsidRPr="00434146">
        <w:rPr>
          <w:color w:val="196B24" w:themeColor="accent3"/>
          <w:szCs w:val="20"/>
        </w:rPr>
        <w:t>;</w:t>
      </w:r>
    </w:p>
    <w:p w14:paraId="0FDFF54B" w14:textId="77777777" w:rsidR="00A40559" w:rsidRPr="00434146" w:rsidRDefault="00A40559" w:rsidP="00A40559">
      <w:pPr>
        <w:rPr>
          <w:color w:val="196B24" w:themeColor="accent3"/>
          <w:szCs w:val="20"/>
        </w:rPr>
      </w:pPr>
      <w:r w:rsidRPr="00434146">
        <w:rPr>
          <w:color w:val="196B24" w:themeColor="accent3"/>
          <w:szCs w:val="20"/>
        </w:rPr>
        <w:t xml:space="preserve">    END_IF;</w:t>
      </w:r>
    </w:p>
    <w:p w14:paraId="1DD1FBEA" w14:textId="77777777" w:rsidR="00A40559" w:rsidRPr="00434146" w:rsidRDefault="00A40559" w:rsidP="00A40559">
      <w:pPr>
        <w:rPr>
          <w:color w:val="196B24" w:themeColor="accent3"/>
          <w:szCs w:val="20"/>
        </w:rPr>
      </w:pPr>
      <w:r w:rsidRPr="00434146">
        <w:rPr>
          <w:color w:val="196B24" w:themeColor="accent3"/>
          <w:szCs w:val="20"/>
        </w:rPr>
        <w:t>END_IF;</w:t>
      </w:r>
    </w:p>
    <w:p w14:paraId="1BBA064B" w14:textId="77777777" w:rsidR="00A40559" w:rsidRPr="00434146" w:rsidRDefault="00A40559" w:rsidP="00A40559">
      <w:pPr>
        <w:rPr>
          <w:color w:val="196B24" w:themeColor="accent3"/>
          <w:szCs w:val="20"/>
        </w:rPr>
      </w:pPr>
    </w:p>
    <w:p w14:paraId="4A902D42" w14:textId="77777777" w:rsidR="00A40559" w:rsidRPr="00434146" w:rsidRDefault="00A40559" w:rsidP="00A40559">
      <w:pPr>
        <w:rPr>
          <w:color w:val="196B24" w:themeColor="accent3"/>
          <w:szCs w:val="20"/>
        </w:rPr>
      </w:pPr>
      <w:r w:rsidRPr="00434146">
        <w:rPr>
          <w:color w:val="196B24" w:themeColor="accent3"/>
          <w:szCs w:val="20"/>
        </w:rPr>
        <w:t>IF Relative THEN</w:t>
      </w:r>
    </w:p>
    <w:p w14:paraId="182517CB" w14:textId="77777777" w:rsidR="00A40559" w:rsidRPr="00434146" w:rsidRDefault="00A40559" w:rsidP="00A40559">
      <w:pPr>
        <w:rPr>
          <w:color w:val="196B24" w:themeColor="accent3"/>
          <w:szCs w:val="20"/>
        </w:rPr>
      </w:pPr>
      <w:r w:rsidRPr="00434146">
        <w:rPr>
          <w:color w:val="196B24" w:themeColor="accent3"/>
          <w:szCs w:val="20"/>
        </w:rPr>
        <w:t xml:space="preserve">    diffY_mm := sx * ABS(Y - Y_ant);</w:t>
      </w:r>
    </w:p>
    <w:p w14:paraId="620E7FEA" w14:textId="77777777" w:rsidR="00A40559" w:rsidRPr="00434146" w:rsidRDefault="00A40559" w:rsidP="00A40559">
      <w:pPr>
        <w:rPr>
          <w:color w:val="196B24" w:themeColor="accent3"/>
          <w:szCs w:val="20"/>
        </w:rPr>
      </w:pPr>
      <w:r w:rsidRPr="00434146">
        <w:rPr>
          <w:color w:val="196B24" w:themeColor="accent3"/>
          <w:szCs w:val="20"/>
        </w:rPr>
        <w:t xml:space="preserve">    diffZ_mm := sy * ABS(Z - Z_ant);</w:t>
      </w:r>
    </w:p>
    <w:p w14:paraId="29202A06" w14:textId="77777777" w:rsidR="005706E3" w:rsidRPr="005706E3" w:rsidRDefault="005706E3" w:rsidP="005706E3">
      <w:pPr>
        <w:rPr>
          <w:color w:val="196B24" w:themeColor="accent3"/>
          <w:szCs w:val="20"/>
        </w:rPr>
      </w:pPr>
      <w:r w:rsidRPr="005706E3">
        <w:rPr>
          <w:color w:val="196B24" w:themeColor="accent3"/>
          <w:szCs w:val="20"/>
        </w:rPr>
        <w:t>Y1 := diffY_mm;</w:t>
      </w:r>
    </w:p>
    <w:p w14:paraId="72061ED6" w14:textId="77777777" w:rsidR="00D53CF6" w:rsidRDefault="005706E3" w:rsidP="00A40559">
      <w:pPr>
        <w:rPr>
          <w:color w:val="196B24" w:themeColor="accent3"/>
          <w:szCs w:val="20"/>
        </w:rPr>
      </w:pPr>
      <w:r w:rsidRPr="005706E3">
        <w:rPr>
          <w:color w:val="196B24" w:themeColor="accent3"/>
          <w:szCs w:val="20"/>
        </w:rPr>
        <w:t>Z1 := diffZ_mm;</w:t>
      </w:r>
    </w:p>
    <w:p w14:paraId="7394F61F" w14:textId="60C49E9F" w:rsidR="00A40559" w:rsidRPr="00434146" w:rsidRDefault="00A40559" w:rsidP="00A40559">
      <w:pPr>
        <w:rPr>
          <w:color w:val="196B24" w:themeColor="accent3"/>
          <w:szCs w:val="20"/>
        </w:rPr>
      </w:pPr>
      <w:r w:rsidRPr="00434146">
        <w:rPr>
          <w:color w:val="196B24" w:themeColor="accent3"/>
          <w:szCs w:val="20"/>
        </w:rPr>
        <w:t>ELSE</w:t>
      </w:r>
    </w:p>
    <w:p w14:paraId="34B2F647" w14:textId="2AB28E43" w:rsidR="00A40559" w:rsidRPr="00434146" w:rsidRDefault="00A40559" w:rsidP="00A40559">
      <w:pPr>
        <w:rPr>
          <w:color w:val="196B24" w:themeColor="accent3"/>
          <w:szCs w:val="20"/>
        </w:rPr>
      </w:pPr>
      <w:r w:rsidRPr="00434146">
        <w:rPr>
          <w:color w:val="196B24" w:themeColor="accent3"/>
          <w:szCs w:val="20"/>
        </w:rPr>
        <w:t xml:space="preserve">    diffY_mm := </w:t>
      </w:r>
      <w:r w:rsidR="0047661D">
        <w:rPr>
          <w:color w:val="196B24" w:themeColor="accent3"/>
          <w:szCs w:val="20"/>
        </w:rPr>
        <w:t>ABS(</w:t>
      </w:r>
      <w:r w:rsidRPr="00434146">
        <w:rPr>
          <w:color w:val="196B24" w:themeColor="accent3"/>
          <w:szCs w:val="20"/>
        </w:rPr>
        <w:t>Y</w:t>
      </w:r>
      <w:r w:rsidR="0047661D">
        <w:rPr>
          <w:color w:val="196B24" w:themeColor="accent3"/>
          <w:szCs w:val="20"/>
        </w:rPr>
        <w:t xml:space="preserve"> - Y_ant </w:t>
      </w:r>
      <w:r w:rsidR="00C36BFE">
        <w:rPr>
          <w:color w:val="196B24" w:themeColor="accent3"/>
          <w:szCs w:val="20"/>
        </w:rPr>
        <w:t>)</w:t>
      </w:r>
      <w:r w:rsidRPr="00434146">
        <w:rPr>
          <w:color w:val="196B24" w:themeColor="accent3"/>
          <w:szCs w:val="20"/>
        </w:rPr>
        <w:t>;</w:t>
      </w:r>
    </w:p>
    <w:p w14:paraId="509ED4BD" w14:textId="607E257C" w:rsidR="00A40559" w:rsidRPr="00434146" w:rsidRDefault="00A40559" w:rsidP="00A40559">
      <w:pPr>
        <w:rPr>
          <w:color w:val="196B24" w:themeColor="accent3"/>
          <w:szCs w:val="20"/>
        </w:rPr>
      </w:pPr>
      <w:r w:rsidRPr="00434146">
        <w:rPr>
          <w:color w:val="196B24" w:themeColor="accent3"/>
          <w:szCs w:val="20"/>
        </w:rPr>
        <w:t xml:space="preserve">    diffZ_mm := </w:t>
      </w:r>
      <w:r w:rsidR="00C36BFE">
        <w:rPr>
          <w:color w:val="196B24" w:themeColor="accent3"/>
          <w:szCs w:val="20"/>
        </w:rPr>
        <w:t>ABS(</w:t>
      </w:r>
      <w:r w:rsidRPr="00434146">
        <w:rPr>
          <w:color w:val="196B24" w:themeColor="accent3"/>
          <w:szCs w:val="20"/>
        </w:rPr>
        <w:t>Z</w:t>
      </w:r>
      <w:r w:rsidR="00C36BFE">
        <w:rPr>
          <w:color w:val="196B24" w:themeColor="accent3"/>
          <w:szCs w:val="20"/>
        </w:rPr>
        <w:t xml:space="preserve"> - Z_ant )</w:t>
      </w:r>
      <w:r w:rsidRPr="00434146">
        <w:rPr>
          <w:color w:val="196B24" w:themeColor="accent3"/>
          <w:szCs w:val="20"/>
        </w:rPr>
        <w:t>;</w:t>
      </w:r>
    </w:p>
    <w:p w14:paraId="49C5F0DB" w14:textId="75581B25" w:rsidR="00D53CF6" w:rsidRPr="00D53CF6" w:rsidRDefault="00D53CF6" w:rsidP="00D53CF6">
      <w:pPr>
        <w:rPr>
          <w:color w:val="196B24" w:themeColor="accent3"/>
          <w:szCs w:val="20"/>
        </w:rPr>
      </w:pPr>
      <w:r w:rsidRPr="00D53CF6">
        <w:rPr>
          <w:color w:val="196B24" w:themeColor="accent3"/>
          <w:szCs w:val="20"/>
        </w:rPr>
        <w:t xml:space="preserve">Y1 := </w:t>
      </w:r>
      <w:r w:rsidR="00CF36C9">
        <w:rPr>
          <w:color w:val="196B24" w:themeColor="accent3"/>
          <w:szCs w:val="20"/>
        </w:rPr>
        <w:t>Y</w:t>
      </w:r>
      <w:r w:rsidRPr="00D53CF6">
        <w:rPr>
          <w:color w:val="196B24" w:themeColor="accent3"/>
          <w:szCs w:val="20"/>
        </w:rPr>
        <w:t>;</w:t>
      </w:r>
    </w:p>
    <w:p w14:paraId="0BDA8200" w14:textId="367989F1" w:rsidR="00D53CF6" w:rsidRDefault="00D53CF6" w:rsidP="00A40559">
      <w:pPr>
        <w:rPr>
          <w:color w:val="196B24" w:themeColor="accent3"/>
          <w:szCs w:val="20"/>
        </w:rPr>
      </w:pPr>
      <w:r w:rsidRPr="00D53CF6">
        <w:rPr>
          <w:color w:val="196B24" w:themeColor="accent3"/>
          <w:szCs w:val="20"/>
        </w:rPr>
        <w:t xml:space="preserve">Z1 := </w:t>
      </w:r>
      <w:r w:rsidR="006C16A3">
        <w:rPr>
          <w:color w:val="196B24" w:themeColor="accent3"/>
          <w:szCs w:val="20"/>
        </w:rPr>
        <w:t xml:space="preserve">Z </w:t>
      </w:r>
      <w:r w:rsidRPr="00D53CF6">
        <w:rPr>
          <w:color w:val="196B24" w:themeColor="accent3"/>
          <w:szCs w:val="20"/>
        </w:rPr>
        <w:t>;</w:t>
      </w:r>
    </w:p>
    <w:p w14:paraId="7854336B" w14:textId="625256D8" w:rsidR="00A40559" w:rsidRPr="00434146" w:rsidRDefault="00A40559" w:rsidP="00A40559">
      <w:pPr>
        <w:rPr>
          <w:color w:val="196B24" w:themeColor="accent3"/>
          <w:szCs w:val="20"/>
        </w:rPr>
      </w:pPr>
      <w:r w:rsidRPr="00434146">
        <w:rPr>
          <w:color w:val="196B24" w:themeColor="accent3"/>
          <w:szCs w:val="20"/>
        </w:rPr>
        <w:t>END_IF;</w:t>
      </w:r>
    </w:p>
    <w:p w14:paraId="51458B21" w14:textId="77777777" w:rsidR="00A40559" w:rsidRPr="00434146" w:rsidRDefault="00A40559" w:rsidP="00A40559">
      <w:pPr>
        <w:rPr>
          <w:color w:val="196B24" w:themeColor="accent3"/>
          <w:szCs w:val="20"/>
        </w:rPr>
      </w:pPr>
    </w:p>
    <w:p w14:paraId="73F7432F" w14:textId="77777777" w:rsidR="00A40559" w:rsidRPr="00434146" w:rsidRDefault="00A40559" w:rsidP="00A40559">
      <w:pPr>
        <w:rPr>
          <w:color w:val="196B24" w:themeColor="accent3"/>
          <w:szCs w:val="20"/>
        </w:rPr>
      </w:pPr>
      <w:r w:rsidRPr="00434146">
        <w:rPr>
          <w:color w:val="196B24" w:themeColor="accent3"/>
          <w:szCs w:val="20"/>
        </w:rPr>
        <w:t>END_IF;</w:t>
      </w:r>
    </w:p>
    <w:p w14:paraId="6FD945E0" w14:textId="77777777" w:rsidR="00A40559" w:rsidRPr="00434146" w:rsidRDefault="00A40559" w:rsidP="00A40559">
      <w:pPr>
        <w:rPr>
          <w:color w:val="196B24" w:themeColor="accent3"/>
          <w:szCs w:val="20"/>
        </w:rPr>
      </w:pPr>
      <w:r w:rsidRPr="00434146">
        <w:rPr>
          <w:color w:val="196B24" w:themeColor="accent3"/>
          <w:szCs w:val="20"/>
        </w:rPr>
        <w:t>END_IF;</w:t>
      </w:r>
    </w:p>
    <w:p w14:paraId="7D5AA07A" w14:textId="77777777" w:rsidR="00A40559" w:rsidRPr="00434146" w:rsidRDefault="00A40559" w:rsidP="00A40559">
      <w:pPr>
        <w:rPr>
          <w:color w:val="196B24" w:themeColor="accent3"/>
          <w:szCs w:val="20"/>
        </w:rPr>
      </w:pPr>
      <w:r w:rsidRPr="00434146">
        <w:rPr>
          <w:color w:val="196B24" w:themeColor="accent3"/>
          <w:szCs w:val="20"/>
        </w:rPr>
        <w:t>END_IF;</w:t>
      </w:r>
    </w:p>
    <w:p w14:paraId="3E5FAC54" w14:textId="18CB5D23" w:rsidR="004F015E" w:rsidRDefault="00A40559">
      <w:pPr>
        <w:rPr>
          <w:color w:val="196B24" w:themeColor="accent3"/>
          <w:szCs w:val="20"/>
        </w:rPr>
      </w:pPr>
      <w:r w:rsidRPr="00434146">
        <w:rPr>
          <w:color w:val="196B24" w:themeColor="accent3"/>
          <w:szCs w:val="20"/>
        </w:rPr>
        <w:t>END_IF;</w:t>
      </w:r>
    </w:p>
    <w:p w14:paraId="0A1487FD" w14:textId="02C8F1BF" w:rsidR="002C49D9" w:rsidRDefault="00DA3752">
      <w:pPr>
        <w:rPr>
          <w:color w:val="196B24" w:themeColor="accent3"/>
          <w:szCs w:val="20"/>
        </w:rPr>
      </w:pPr>
      <w:r>
        <w:rPr>
          <w:color w:val="196B24" w:themeColor="accent3"/>
          <w:szCs w:val="20"/>
        </w:rPr>
        <w:t>END_IF; // RETURN0</w:t>
      </w:r>
    </w:p>
    <w:p w14:paraId="73756611" w14:textId="77777777" w:rsidR="00434146" w:rsidRPr="00434146" w:rsidRDefault="00434146">
      <w:pPr>
        <w:rPr>
          <w:color w:val="196B24" w:themeColor="accent3"/>
          <w:szCs w:val="20"/>
        </w:rPr>
      </w:pPr>
    </w:p>
    <w:p w14:paraId="05E992F6" w14:textId="77777777" w:rsidR="004F015E" w:rsidRPr="00923AC8" w:rsidRDefault="009C2141">
      <w:pPr>
        <w:rPr>
          <w:color w:val="156082" w:themeColor="accent1"/>
        </w:rPr>
      </w:pPr>
      <w:r>
        <w:rPr>
          <w:color w:val="156082" w:themeColor="accent1"/>
        </w:rPr>
        <w:t xml:space="preserve">IF </w:t>
      </w:r>
      <w:r w:rsidR="005D579D">
        <w:rPr>
          <w:color w:val="156082" w:themeColor="accent1"/>
        </w:rPr>
        <w:t>P</w:t>
      </w:r>
      <w:r>
        <w:rPr>
          <w:color w:val="156082" w:themeColor="accent1"/>
        </w:rPr>
        <w:t>Z</w:t>
      </w:r>
      <w:r w:rsidR="0010471D">
        <w:rPr>
          <w:color w:val="156082" w:themeColor="accent1"/>
        </w:rPr>
        <w:t>X</w:t>
      </w:r>
      <w:r>
        <w:rPr>
          <w:color w:val="156082" w:themeColor="accent1"/>
        </w:rPr>
        <w:t xml:space="preserve"> THEN</w:t>
      </w:r>
    </w:p>
    <w:p w14:paraId="6CB78C61" w14:textId="77777777" w:rsidR="00D464D1" w:rsidRPr="00D464D1" w:rsidRDefault="00D464D1" w:rsidP="00D464D1">
      <w:pPr>
        <w:rPr>
          <w:color w:val="156082" w:themeColor="accent1"/>
        </w:rPr>
      </w:pPr>
    </w:p>
    <w:p w14:paraId="58915B19" w14:textId="77777777" w:rsidR="00D464D1" w:rsidRPr="00D464D1" w:rsidRDefault="00D464D1" w:rsidP="00D464D1">
      <w:pPr>
        <w:rPr>
          <w:color w:val="156082" w:themeColor="accent1"/>
        </w:rPr>
      </w:pPr>
      <w:r w:rsidRPr="00D464D1">
        <w:rPr>
          <w:color w:val="156082" w:themeColor="accent1"/>
        </w:rPr>
        <w:t xml:space="preserve">    IF (r1 &gt; 0.0) AND</w:t>
      </w:r>
    </w:p>
    <w:p w14:paraId="5B60C3A5" w14:textId="77777777" w:rsidR="00D464D1" w:rsidRPr="00D464D1" w:rsidRDefault="00D464D1" w:rsidP="00D464D1">
      <w:pPr>
        <w:rPr>
          <w:color w:val="156082" w:themeColor="accent1"/>
        </w:rPr>
      </w:pPr>
      <w:r w:rsidRPr="00D464D1">
        <w:rPr>
          <w:color w:val="156082" w:themeColor="accent1"/>
        </w:rPr>
        <w:t xml:space="preserve">      </w:t>
      </w:r>
      <w:r w:rsidR="00830EC7" w:rsidRPr="00D464D1">
        <w:rPr>
          <w:color w:val="156082" w:themeColor="accent1"/>
        </w:rPr>
        <w:t xml:space="preserve"> ((</w:t>
      </w:r>
      <w:r w:rsidR="00EB74C6" w:rsidRPr="00D464D1">
        <w:rPr>
          <w:color w:val="156082" w:themeColor="accent1"/>
        </w:rPr>
        <w:t>XY</w:t>
      </w:r>
      <w:r w:rsidR="00830EC7" w:rsidRPr="00D464D1">
        <w:rPr>
          <w:color w:val="156082" w:themeColor="accent1"/>
        </w:rPr>
        <w:t xml:space="preserve"> AND </w:t>
      </w:r>
      <w:r w:rsidR="00EB74C6" w:rsidRPr="00D464D1">
        <w:rPr>
          <w:color w:val="156082" w:themeColor="accent1"/>
        </w:rPr>
        <w:t>ZX</w:t>
      </w:r>
      <w:r w:rsidR="00830EC7" w:rsidRPr="00D464D1">
        <w:rPr>
          <w:color w:val="156082" w:themeColor="accent1"/>
        </w:rPr>
        <w:t>) OR (</w:t>
      </w:r>
      <w:r w:rsidR="00EB74C6" w:rsidRPr="00D464D1">
        <w:rPr>
          <w:color w:val="156082" w:themeColor="accent1"/>
        </w:rPr>
        <w:t>ZY</w:t>
      </w:r>
      <w:r w:rsidR="00830EC7" w:rsidRPr="00D464D1">
        <w:rPr>
          <w:color w:val="156082" w:themeColor="accent1"/>
        </w:rPr>
        <w:t xml:space="preserve"> AND </w:t>
      </w:r>
      <w:r w:rsidR="00EB74C6" w:rsidRPr="00D464D1">
        <w:rPr>
          <w:color w:val="156082" w:themeColor="accent1"/>
        </w:rPr>
        <w:t>ZX</w:t>
      </w:r>
      <w:r w:rsidR="00830EC7" w:rsidRPr="00D464D1">
        <w:rPr>
          <w:color w:val="156082" w:themeColor="accent1"/>
        </w:rPr>
        <w:t>)) AND</w:t>
      </w:r>
    </w:p>
    <w:p w14:paraId="0F187E88" w14:textId="77777777" w:rsidR="00DC7057" w:rsidRDefault="00D464D1">
      <w:pPr>
        <w:rPr>
          <w:color w:val="156082" w:themeColor="accent1"/>
        </w:rPr>
      </w:pPr>
      <w:r w:rsidRPr="00D464D1">
        <w:rPr>
          <w:color w:val="156082" w:themeColor="accent1"/>
        </w:rPr>
        <w:t xml:space="preserve">      </w:t>
      </w:r>
      <w:r w:rsidR="00830EC7" w:rsidRPr="00D464D1">
        <w:rPr>
          <w:color w:val="156082" w:themeColor="accent1"/>
        </w:rPr>
        <w:t xml:space="preserve"> (contadorCiclos = 0) THEN</w:t>
      </w:r>
    </w:p>
    <w:p w14:paraId="4F95CEE3" w14:textId="669E4043" w:rsidR="004F015E" w:rsidRPr="00253D19" w:rsidRDefault="00DC7057">
      <w:pPr>
        <w:rPr>
          <w:color w:val="A02B93" w:themeColor="accent5"/>
        </w:rPr>
      </w:pPr>
      <w:r>
        <w:rPr>
          <w:color w:val="156082" w:themeColor="accent1"/>
        </w:rPr>
        <w:t xml:space="preserve"> </w:t>
      </w:r>
      <w:r w:rsidR="004F015E">
        <w:rPr>
          <w:color w:val="156082" w:themeColor="accent1"/>
        </w:rPr>
        <w:t xml:space="preserve">   </w:t>
      </w:r>
      <w:r w:rsidR="004F015E" w:rsidRPr="00253D19">
        <w:rPr>
          <w:color w:val="A02B93" w:themeColor="accent5"/>
        </w:rPr>
        <w:t xml:space="preserve"> // Incremento de contadores</w:t>
      </w:r>
    </w:p>
    <w:p w14:paraId="412EBAE6" w14:textId="77777777" w:rsidR="004F015E" w:rsidRPr="00253D19" w:rsidRDefault="004F015E">
      <w:pPr>
        <w:rPr>
          <w:color w:val="A02B93" w:themeColor="accent5"/>
        </w:rPr>
      </w:pPr>
      <w:r w:rsidRPr="00253D19">
        <w:rPr>
          <w:color w:val="A02B93" w:themeColor="accent5"/>
        </w:rPr>
        <w:t xml:space="preserve">    contadorCiclos1 := contadorCiclos1 + 1;</w:t>
      </w:r>
    </w:p>
    <w:p w14:paraId="73041A7E" w14:textId="5207FA28" w:rsidR="004F015E" w:rsidRPr="00253D19" w:rsidRDefault="004F015E">
      <w:pPr>
        <w:rPr>
          <w:color w:val="A02B93" w:themeColor="accent5"/>
        </w:rPr>
      </w:pPr>
      <w:r w:rsidRPr="00253D19">
        <w:rPr>
          <w:color w:val="A02B93" w:themeColor="accent5"/>
        </w:rPr>
        <w:t xml:space="preserve">    contador1 := contador1 + 1;   // total passos</w:t>
      </w:r>
    </w:p>
    <w:p w14:paraId="7F7942F7" w14:textId="77777777" w:rsidR="004F015E" w:rsidRPr="00923AC8" w:rsidRDefault="004F015E">
      <w:pPr>
        <w:rPr>
          <w:color w:val="156082" w:themeColor="accent1"/>
        </w:rPr>
      </w:pPr>
    </w:p>
    <w:p w14:paraId="6A0AECD9" w14:textId="77777777" w:rsidR="004F015E" w:rsidRPr="00BF508C" w:rsidRDefault="004F015E">
      <w:pPr>
        <w:rPr>
          <w:color w:val="000000" w:themeColor="text1"/>
        </w:rPr>
      </w:pPr>
      <w:r w:rsidRPr="00BF508C">
        <w:rPr>
          <w:color w:val="000000" w:themeColor="text1"/>
        </w:rPr>
        <w:t xml:space="preserve">    // Bloco original: mode1 AND mode2</w:t>
      </w:r>
    </w:p>
    <w:p w14:paraId="6A0E886E" w14:textId="77777777" w:rsidR="00200440" w:rsidRDefault="00200440" w:rsidP="000762B1">
      <w:pPr>
        <w:rPr>
          <w:color w:val="000000" w:themeColor="text1"/>
        </w:rPr>
      </w:pPr>
      <w:r w:rsidRPr="00200440">
        <w:rPr>
          <w:color w:val="000000" w:themeColor="text1"/>
        </w:rPr>
        <w:t>IF (XY AND ZX) THEN</w:t>
      </w:r>
    </w:p>
    <w:p w14:paraId="667817E3" w14:textId="0FA28D2C" w:rsidR="000762B1" w:rsidRPr="000762B1" w:rsidRDefault="000762B1" w:rsidP="000762B1">
      <w:pPr>
        <w:rPr>
          <w:color w:val="FF0000"/>
        </w:rPr>
      </w:pPr>
      <w:r w:rsidRPr="000762B1">
        <w:rPr>
          <w:color w:val="FF0000"/>
        </w:rPr>
        <w:t>x_tmp := r1 * (1 - COS(rad1));</w:t>
      </w:r>
    </w:p>
    <w:p w14:paraId="28393D6D" w14:textId="77777777" w:rsidR="000762B1" w:rsidRPr="000762B1" w:rsidRDefault="000762B1" w:rsidP="000762B1">
      <w:pPr>
        <w:rPr>
          <w:color w:val="FF0000"/>
        </w:rPr>
      </w:pPr>
      <w:r w:rsidRPr="000762B1">
        <w:rPr>
          <w:color w:val="FF0000"/>
        </w:rPr>
        <w:t>y_tmp := r1 * SIN(rad1);</w:t>
      </w:r>
    </w:p>
    <w:p w14:paraId="36F64FE5" w14:textId="77777777" w:rsidR="000762B1" w:rsidRPr="000762B1" w:rsidRDefault="000762B1" w:rsidP="000762B1">
      <w:pPr>
        <w:rPr>
          <w:color w:val="FF0000"/>
        </w:rPr>
      </w:pPr>
      <w:r w:rsidRPr="000762B1">
        <w:rPr>
          <w:color w:val="FF0000"/>
        </w:rPr>
        <w:t>IF SENTIDO THEN</w:t>
      </w:r>
    </w:p>
    <w:p w14:paraId="2263E11B" w14:textId="77777777" w:rsidR="000762B1" w:rsidRPr="000762B1" w:rsidRDefault="000762B1" w:rsidP="000762B1">
      <w:pPr>
        <w:rPr>
          <w:color w:val="FF0000"/>
        </w:rPr>
      </w:pPr>
      <w:r w:rsidRPr="000762B1">
        <w:rPr>
          <w:color w:val="FF0000"/>
        </w:rPr>
        <w:t>X := XC1 - x_tmp;</w:t>
      </w:r>
    </w:p>
    <w:p w14:paraId="6CBF8546" w14:textId="77777777" w:rsidR="000762B1" w:rsidRPr="000762B1" w:rsidRDefault="000762B1" w:rsidP="000762B1">
      <w:pPr>
        <w:rPr>
          <w:color w:val="FF0000"/>
        </w:rPr>
      </w:pPr>
      <w:r w:rsidRPr="000762B1">
        <w:rPr>
          <w:color w:val="FF0000"/>
        </w:rPr>
        <w:t>Y := YC1 + x_tmp;</w:t>
      </w:r>
    </w:p>
    <w:p w14:paraId="0A68BEAD" w14:textId="77777777" w:rsidR="000762B1" w:rsidRPr="000762B1" w:rsidRDefault="000762B1" w:rsidP="000762B1">
      <w:pPr>
        <w:rPr>
          <w:color w:val="FF0000"/>
        </w:rPr>
      </w:pPr>
      <w:r w:rsidRPr="000762B1">
        <w:rPr>
          <w:color w:val="FF0000"/>
        </w:rPr>
        <w:t>ELSE</w:t>
      </w:r>
    </w:p>
    <w:p w14:paraId="6F67AA38" w14:textId="77777777" w:rsidR="000762B1" w:rsidRPr="000762B1" w:rsidRDefault="000762B1" w:rsidP="000762B1">
      <w:pPr>
        <w:rPr>
          <w:color w:val="FF0000"/>
        </w:rPr>
      </w:pPr>
      <w:r w:rsidRPr="000762B1">
        <w:rPr>
          <w:color w:val="FF0000"/>
        </w:rPr>
        <w:t>X := XC1 - x_tmp;</w:t>
      </w:r>
    </w:p>
    <w:p w14:paraId="76FA0919" w14:textId="26AF0572" w:rsidR="000762B1" w:rsidRPr="000762B1" w:rsidRDefault="000762B1" w:rsidP="000762B1">
      <w:pPr>
        <w:rPr>
          <w:color w:val="FF0000"/>
        </w:rPr>
      </w:pPr>
      <w:r w:rsidRPr="000762B1">
        <w:rPr>
          <w:color w:val="FF0000"/>
        </w:rPr>
        <w:t xml:space="preserve">Y := YC1 - </w:t>
      </w:r>
      <w:r w:rsidR="007E23BD">
        <w:rPr>
          <w:color w:val="FF0000"/>
        </w:rPr>
        <w:t>y</w:t>
      </w:r>
      <w:r w:rsidRPr="000762B1">
        <w:rPr>
          <w:color w:val="FF0000"/>
        </w:rPr>
        <w:t>_tmp;</w:t>
      </w:r>
    </w:p>
    <w:p w14:paraId="2F6DF2D4" w14:textId="713BED81" w:rsidR="004F015E" w:rsidRPr="00BF508C" w:rsidRDefault="004F015E">
      <w:pPr>
        <w:rPr>
          <w:color w:val="000000" w:themeColor="text1"/>
        </w:rPr>
      </w:pPr>
      <w:r w:rsidRPr="000762B1">
        <w:rPr>
          <w:color w:val="FF0000"/>
        </w:rPr>
        <w:t>END_IF;</w:t>
      </w:r>
      <w:r w:rsidRPr="00BF508C">
        <w:rPr>
          <w:color w:val="000000" w:themeColor="text1"/>
        </w:rPr>
        <w:t xml:space="preserve"> END_IF;</w:t>
      </w:r>
    </w:p>
    <w:p w14:paraId="28097FCA" w14:textId="77777777" w:rsidR="004F015E" w:rsidRPr="00BF508C" w:rsidRDefault="004F015E">
      <w:pPr>
        <w:rPr>
          <w:color w:val="000000" w:themeColor="text1"/>
        </w:rPr>
      </w:pPr>
    </w:p>
    <w:p w14:paraId="0F783AE2" w14:textId="77777777" w:rsidR="004F015E" w:rsidRPr="00BF508C" w:rsidRDefault="004F015E">
      <w:pPr>
        <w:rPr>
          <w:color w:val="000000" w:themeColor="text1"/>
        </w:rPr>
      </w:pPr>
      <w:r w:rsidRPr="00BF508C">
        <w:rPr>
          <w:color w:val="000000" w:themeColor="text1"/>
        </w:rPr>
        <w:t xml:space="preserve">    // Bloco original: mode3 AND mode2</w:t>
      </w:r>
    </w:p>
    <w:p w14:paraId="7D31DD6D" w14:textId="77777777" w:rsidR="00032D25" w:rsidRDefault="00032D25" w:rsidP="00B90239">
      <w:pPr>
        <w:rPr>
          <w:color w:val="000000" w:themeColor="text1"/>
        </w:rPr>
      </w:pPr>
      <w:r w:rsidRPr="00032D25">
        <w:rPr>
          <w:color w:val="000000" w:themeColor="text1"/>
        </w:rPr>
        <w:t>IF (ZY AND ZX) THEN</w:t>
      </w:r>
    </w:p>
    <w:p w14:paraId="429CA342" w14:textId="1478E690" w:rsidR="00B90239" w:rsidRPr="00B90239" w:rsidRDefault="00B90239" w:rsidP="00B90239">
      <w:pPr>
        <w:rPr>
          <w:color w:val="FF0000"/>
        </w:rPr>
      </w:pPr>
      <w:r w:rsidRPr="00B90239">
        <w:rPr>
          <w:color w:val="FF0000"/>
        </w:rPr>
        <w:t>z_tmp := r1 * (1 - COS(rad1));</w:t>
      </w:r>
    </w:p>
    <w:p w14:paraId="0E2FE5D5" w14:textId="77777777" w:rsidR="00B90239" w:rsidRPr="00B90239" w:rsidRDefault="00B90239" w:rsidP="00B90239">
      <w:pPr>
        <w:rPr>
          <w:color w:val="FF0000"/>
        </w:rPr>
      </w:pPr>
      <w:r w:rsidRPr="00B90239">
        <w:rPr>
          <w:color w:val="FF0000"/>
        </w:rPr>
        <w:t>y_tmp := r1 * SIN(rad1);</w:t>
      </w:r>
    </w:p>
    <w:p w14:paraId="5E90E176" w14:textId="77777777" w:rsidR="00B90239" w:rsidRPr="00B90239" w:rsidRDefault="00B90239" w:rsidP="00B90239">
      <w:pPr>
        <w:rPr>
          <w:color w:val="FF0000"/>
        </w:rPr>
      </w:pPr>
      <w:r w:rsidRPr="00B90239">
        <w:rPr>
          <w:color w:val="FF0000"/>
        </w:rPr>
        <w:t>IF SENTIDO1 THEN</w:t>
      </w:r>
    </w:p>
    <w:p w14:paraId="772657D6" w14:textId="77777777" w:rsidR="00B90239" w:rsidRPr="00B90239" w:rsidRDefault="00B90239" w:rsidP="00B90239">
      <w:pPr>
        <w:rPr>
          <w:color w:val="FF0000"/>
        </w:rPr>
      </w:pPr>
      <w:r w:rsidRPr="00B90239">
        <w:rPr>
          <w:color w:val="FF0000"/>
        </w:rPr>
        <w:t>Z := ZC1 - z_tmp;</w:t>
      </w:r>
    </w:p>
    <w:p w14:paraId="1504A322" w14:textId="77777777" w:rsidR="00B90239" w:rsidRPr="00B90239" w:rsidRDefault="00B90239" w:rsidP="00B90239">
      <w:pPr>
        <w:rPr>
          <w:color w:val="FF0000"/>
        </w:rPr>
      </w:pPr>
      <w:r w:rsidRPr="00B90239">
        <w:rPr>
          <w:color w:val="FF0000"/>
        </w:rPr>
        <w:t>Y := YC1 + y_tmp;</w:t>
      </w:r>
    </w:p>
    <w:p w14:paraId="6DF30286" w14:textId="77777777" w:rsidR="00B90239" w:rsidRPr="00B90239" w:rsidRDefault="00B90239" w:rsidP="00B90239">
      <w:pPr>
        <w:rPr>
          <w:color w:val="FF0000"/>
        </w:rPr>
      </w:pPr>
      <w:r w:rsidRPr="00B90239">
        <w:rPr>
          <w:color w:val="FF0000"/>
        </w:rPr>
        <w:t>ELSE</w:t>
      </w:r>
    </w:p>
    <w:p w14:paraId="1EB4D135" w14:textId="77777777" w:rsidR="00B90239" w:rsidRPr="00B90239" w:rsidRDefault="00B90239" w:rsidP="00B90239">
      <w:pPr>
        <w:rPr>
          <w:color w:val="FF0000"/>
        </w:rPr>
      </w:pPr>
      <w:r w:rsidRPr="00B90239">
        <w:rPr>
          <w:color w:val="FF0000"/>
        </w:rPr>
        <w:t>Z := ZC1 - z_tmp;</w:t>
      </w:r>
    </w:p>
    <w:p w14:paraId="19CAA1EB" w14:textId="77777777" w:rsidR="00B90239" w:rsidRPr="00B90239" w:rsidRDefault="00B90239" w:rsidP="00B90239">
      <w:pPr>
        <w:rPr>
          <w:color w:val="FF0000"/>
        </w:rPr>
      </w:pPr>
      <w:r w:rsidRPr="00B90239">
        <w:rPr>
          <w:color w:val="FF0000"/>
        </w:rPr>
        <w:t>Y := YC1 - y_tmp;</w:t>
      </w:r>
    </w:p>
    <w:p w14:paraId="13D7DF3C" w14:textId="59A3C619" w:rsidR="004F015E" w:rsidRPr="00BF508C" w:rsidRDefault="004F015E">
      <w:pPr>
        <w:rPr>
          <w:color w:val="000000" w:themeColor="text1"/>
        </w:rPr>
      </w:pPr>
      <w:r w:rsidRPr="00B90239">
        <w:rPr>
          <w:color w:val="FF0000"/>
        </w:rPr>
        <w:t>END_IF;</w:t>
      </w:r>
      <w:r w:rsidRPr="00BF508C">
        <w:rPr>
          <w:color w:val="000000" w:themeColor="text1"/>
        </w:rPr>
        <w:t xml:space="preserve"> END_IF;</w:t>
      </w:r>
      <w:r w:rsidR="00DA3752">
        <w:rPr>
          <w:color w:val="000000" w:themeColor="text1"/>
        </w:rPr>
        <w:t xml:space="preserve"> END_IF;</w:t>
      </w:r>
    </w:p>
    <w:p w14:paraId="5B9BB09A" w14:textId="77777777" w:rsidR="004F015E" w:rsidRPr="00BF508C" w:rsidRDefault="004F015E">
      <w:pPr>
        <w:rPr>
          <w:color w:val="000000" w:themeColor="text1"/>
        </w:rPr>
      </w:pPr>
    </w:p>
    <w:p w14:paraId="7ED2D96F" w14:textId="35B8BACF" w:rsidR="004F015E" w:rsidRPr="00990253" w:rsidRDefault="004F015E">
      <w:pPr>
        <w:rPr>
          <w:color w:val="156082" w:themeColor="accent1"/>
        </w:rPr>
      </w:pPr>
      <w:r w:rsidRPr="00990253">
        <w:rPr>
          <w:color w:val="156082" w:themeColor="accent1"/>
        </w:rPr>
        <w:t xml:space="preserve">    // Bloco original: contadorCiclos &lt;&gt; 0 AND contadorCiclos &lt;&gt; </w:t>
      </w:r>
      <w:r w:rsidR="00E64F71">
        <w:rPr>
          <w:color w:val="156082" w:themeColor="accent1"/>
        </w:rPr>
        <w:t>0</w:t>
      </w:r>
    </w:p>
    <w:p w14:paraId="61BE91CD" w14:textId="77777777" w:rsidR="00BD1AE7" w:rsidRDefault="00BD1AE7" w:rsidP="004905BC">
      <w:pPr>
        <w:rPr>
          <w:color w:val="0F9ED5" w:themeColor="accent4"/>
          <w:szCs w:val="20"/>
        </w:rPr>
      </w:pPr>
      <w:r w:rsidRPr="00792464">
        <w:rPr>
          <w:color w:val="0F9ED5" w:themeColor="accent4"/>
          <w:szCs w:val="20"/>
        </w:rPr>
        <w:t>IF (NOT RETURN_0) OR (SENTIDO = SENTIDO_ant) THEN</w:t>
      </w:r>
      <w:r w:rsidRPr="00A14695">
        <w:rPr>
          <w:color w:val="0F9ED5" w:themeColor="accent4"/>
          <w:szCs w:val="20"/>
        </w:rPr>
        <w:t xml:space="preserve">      </w:t>
      </w:r>
    </w:p>
    <w:p w14:paraId="66EC5C02" w14:textId="77777777" w:rsidR="00BD1AE7" w:rsidRDefault="00BD1AE7" w:rsidP="004905BC">
      <w:pPr>
        <w:rPr>
          <w:color w:val="0F9ED5" w:themeColor="accent4"/>
        </w:rPr>
      </w:pPr>
    </w:p>
    <w:p w14:paraId="79EC8130" w14:textId="6F42ED37" w:rsidR="004F015E" w:rsidRPr="00572806" w:rsidRDefault="004F015E">
      <w:pPr>
        <w:rPr>
          <w:color w:val="A02B93" w:themeColor="accent5"/>
        </w:rPr>
      </w:pPr>
      <w:r w:rsidRPr="00572806">
        <w:rPr>
          <w:color w:val="A02B93" w:themeColor="accent5"/>
        </w:rPr>
        <w:t xml:space="preserve">IF contadorCiclos &gt;= </w:t>
      </w:r>
      <w:r w:rsidR="00CA0034">
        <w:rPr>
          <w:color w:val="A02B93" w:themeColor="accent5"/>
        </w:rPr>
        <w:t>1</w:t>
      </w:r>
      <w:r w:rsidRPr="00572806">
        <w:rPr>
          <w:color w:val="A02B93" w:themeColor="accent5"/>
        </w:rPr>
        <w:t xml:space="preserve"> THEN </w:t>
      </w:r>
    </w:p>
    <w:p w14:paraId="01251709" w14:textId="77777777" w:rsidR="004F015E" w:rsidRPr="00990253" w:rsidRDefault="004F015E">
      <w:pPr>
        <w:rPr>
          <w:color w:val="156082" w:themeColor="accent1"/>
        </w:rPr>
      </w:pPr>
      <w:r w:rsidRPr="00990253">
        <w:rPr>
          <w:color w:val="156082" w:themeColor="accent1"/>
        </w:rPr>
        <w:t xml:space="preserve">        IF SENTIDO = 0 THEN</w:t>
      </w:r>
    </w:p>
    <w:p w14:paraId="01FD1E5C" w14:textId="77777777" w:rsidR="0055463F" w:rsidRPr="0055463F" w:rsidRDefault="004F015E">
      <w:pPr>
        <w:rPr>
          <w:color w:val="196B24" w:themeColor="accent3"/>
        </w:rPr>
      </w:pPr>
      <w:r w:rsidRPr="00990253">
        <w:rPr>
          <w:color w:val="156082" w:themeColor="accent1"/>
        </w:rPr>
        <w:t xml:space="preserve">            </w:t>
      </w:r>
      <w:r w:rsidR="0055463F" w:rsidRPr="0055463F">
        <w:rPr>
          <w:color w:val="196B24" w:themeColor="accent3"/>
        </w:rPr>
        <w:t xml:space="preserve">           IF PHELICAL THEN</w:t>
      </w:r>
    </w:p>
    <w:p w14:paraId="66825110" w14:textId="77777777" w:rsidR="0055463F" w:rsidRPr="0055463F" w:rsidRDefault="0055463F">
      <w:pPr>
        <w:rPr>
          <w:color w:val="196B24" w:themeColor="accent3"/>
        </w:rPr>
      </w:pPr>
      <w:r w:rsidRPr="0055463F">
        <w:rPr>
          <w:color w:val="196B24" w:themeColor="accent3"/>
        </w:rPr>
        <w:t>IF contadorCiclos = 1 THEN</w:t>
      </w:r>
    </w:p>
    <w:p w14:paraId="7ED3A822" w14:textId="77777777" w:rsidR="009C7D8D" w:rsidRPr="00272F8D" w:rsidRDefault="009C7D8D" w:rsidP="002C4669">
      <w:pPr>
        <w:rPr>
          <w:color w:val="156082" w:themeColor="accent1"/>
          <w:sz w:val="28"/>
          <w:szCs w:val="28"/>
        </w:rPr>
      </w:pPr>
      <w:r w:rsidRPr="00272F8D">
        <w:rPr>
          <w:color w:val="156082" w:themeColor="accent1"/>
          <w:sz w:val="28"/>
          <w:szCs w:val="28"/>
        </w:rPr>
        <w:t>IF r1 = 0 THEN</w:t>
      </w:r>
    </w:p>
    <w:p w14:paraId="18E62640" w14:textId="77777777" w:rsidR="0055463F" w:rsidRDefault="0055463F">
      <w:pPr>
        <w:rPr>
          <w:color w:val="156082" w:themeColor="accent1"/>
          <w:sz w:val="28"/>
          <w:szCs w:val="28"/>
        </w:rPr>
      </w:pPr>
      <w:r w:rsidRPr="00272F8D">
        <w:rPr>
          <w:color w:val="156082" w:themeColor="accent1"/>
          <w:sz w:val="28"/>
          <w:szCs w:val="28"/>
        </w:rPr>
        <w:t>r := r + delta</w:t>
      </w:r>
      <w:r w:rsidR="00CC3721" w:rsidRPr="00272F8D">
        <w:rPr>
          <w:color w:val="156082" w:themeColor="accent1"/>
          <w:sz w:val="28"/>
          <w:szCs w:val="28"/>
        </w:rPr>
        <w:t>S</w:t>
      </w:r>
      <w:r w:rsidRPr="00272F8D">
        <w:rPr>
          <w:color w:val="156082" w:themeColor="accent1"/>
          <w:sz w:val="28"/>
          <w:szCs w:val="28"/>
        </w:rPr>
        <w:t>S;</w:t>
      </w:r>
    </w:p>
    <w:p w14:paraId="50562F81" w14:textId="77777777" w:rsidR="009C7D8D" w:rsidRDefault="009C7D8D" w:rsidP="002C4669">
      <w:pPr>
        <w:rPr>
          <w:color w:val="156082" w:themeColor="accent1"/>
          <w:sz w:val="28"/>
          <w:szCs w:val="28"/>
        </w:rPr>
      </w:pPr>
      <w:r>
        <w:rPr>
          <w:color w:val="156082" w:themeColor="accent1"/>
          <w:sz w:val="28"/>
          <w:szCs w:val="28"/>
        </w:rPr>
        <w:t xml:space="preserve">ELSE </w:t>
      </w:r>
    </w:p>
    <w:p w14:paraId="156941EE" w14:textId="77777777" w:rsidR="009C7D8D" w:rsidRPr="00272F8D" w:rsidRDefault="009C7D8D" w:rsidP="002C4669">
      <w:pPr>
        <w:rPr>
          <w:color w:val="156082" w:themeColor="accent1"/>
          <w:sz w:val="28"/>
          <w:szCs w:val="28"/>
        </w:rPr>
      </w:pPr>
      <w:r>
        <w:rPr>
          <w:color w:val="156082" w:themeColor="accent1"/>
          <w:sz w:val="28"/>
          <w:szCs w:val="28"/>
        </w:rPr>
        <w:t>r := r + match ;</w:t>
      </w:r>
    </w:p>
    <w:p w14:paraId="021307AE" w14:textId="77777777" w:rsidR="009C7D8D" w:rsidRPr="00272F8D" w:rsidRDefault="009C7D8D" w:rsidP="002C4669">
      <w:pPr>
        <w:rPr>
          <w:color w:val="156082" w:themeColor="accent1"/>
          <w:sz w:val="28"/>
          <w:szCs w:val="28"/>
        </w:rPr>
      </w:pPr>
      <w:r w:rsidRPr="00272F8D">
        <w:rPr>
          <w:color w:val="156082" w:themeColor="accent1"/>
          <w:sz w:val="28"/>
          <w:szCs w:val="28"/>
        </w:rPr>
        <w:t>END_IF;</w:t>
      </w:r>
    </w:p>
    <w:p w14:paraId="575BA67C" w14:textId="77777777" w:rsidR="0055463F" w:rsidRPr="0055463F" w:rsidRDefault="0055463F">
      <w:pPr>
        <w:rPr>
          <w:color w:val="196B24" w:themeColor="accent3"/>
        </w:rPr>
      </w:pPr>
      <w:r w:rsidRPr="0055463F">
        <w:rPr>
          <w:color w:val="196B24" w:themeColor="accent3"/>
        </w:rPr>
        <w:t>PH := PHmax - k * (r - r0);</w:t>
      </w:r>
    </w:p>
    <w:p w14:paraId="720EC221" w14:textId="77777777" w:rsidR="0055463F" w:rsidRPr="0055463F" w:rsidRDefault="0055463F">
      <w:pPr>
        <w:rPr>
          <w:color w:val="196B24" w:themeColor="accent3"/>
        </w:rPr>
      </w:pPr>
      <w:r w:rsidRPr="0055463F">
        <w:rPr>
          <w:color w:val="196B24" w:themeColor="accent3"/>
        </w:rPr>
        <w:t>IF PH &lt; PHmin THEN</w:t>
      </w:r>
    </w:p>
    <w:p w14:paraId="3B3A5916" w14:textId="77777777" w:rsidR="0055463F" w:rsidRPr="0055463F" w:rsidRDefault="0055463F">
      <w:pPr>
        <w:rPr>
          <w:color w:val="196B24" w:themeColor="accent3"/>
        </w:rPr>
      </w:pPr>
      <w:r w:rsidRPr="0055463F">
        <w:rPr>
          <w:color w:val="196B24" w:themeColor="accent3"/>
        </w:rPr>
        <w:t>PH := PHmin;</w:t>
      </w:r>
    </w:p>
    <w:p w14:paraId="48786673" w14:textId="77777777" w:rsidR="0055463F" w:rsidRPr="0055463F" w:rsidRDefault="0055463F">
      <w:pPr>
        <w:rPr>
          <w:color w:val="196B24" w:themeColor="accent3"/>
        </w:rPr>
      </w:pPr>
      <w:r w:rsidRPr="0055463F">
        <w:rPr>
          <w:color w:val="196B24" w:themeColor="accent3"/>
        </w:rPr>
        <w:t>END_IF;</w:t>
      </w:r>
    </w:p>
    <w:p w14:paraId="4DFF323A" w14:textId="77777777" w:rsidR="0055463F" w:rsidRPr="0055463F" w:rsidRDefault="0055463F">
      <w:pPr>
        <w:rPr>
          <w:color w:val="196B24" w:themeColor="accent3"/>
        </w:rPr>
      </w:pPr>
      <w:r w:rsidRPr="0055463F">
        <w:rPr>
          <w:color w:val="196B24" w:themeColor="accent3"/>
        </w:rPr>
        <w:t>ELSE</w:t>
      </w:r>
    </w:p>
    <w:p w14:paraId="5236BCDA" w14:textId="77777777" w:rsidR="0055463F" w:rsidRPr="00DE01E0" w:rsidRDefault="0055463F">
      <w:pPr>
        <w:rPr>
          <w:color w:val="156082" w:themeColor="accent1"/>
        </w:rPr>
      </w:pPr>
      <w:r w:rsidRPr="00DE01E0">
        <w:rPr>
          <w:color w:val="156082" w:themeColor="accent1"/>
        </w:rPr>
        <w:t>Y := Y - (PH / (2 * PI)) * (anguloInc * PI / 180);</w:t>
      </w:r>
    </w:p>
    <w:p w14:paraId="18F7D29C" w14:textId="77777777" w:rsidR="0055463F" w:rsidRPr="0055463F" w:rsidRDefault="0055463F">
      <w:pPr>
        <w:rPr>
          <w:color w:val="196B24" w:themeColor="accent3"/>
        </w:rPr>
      </w:pPr>
      <w:r w:rsidRPr="0055463F">
        <w:rPr>
          <w:color w:val="196B24" w:themeColor="accent3"/>
        </w:rPr>
        <w:t>END_IF;</w:t>
      </w:r>
    </w:p>
    <w:p w14:paraId="76577539" w14:textId="77777777" w:rsidR="0055463F" w:rsidRPr="0055463F" w:rsidRDefault="0055463F">
      <w:pPr>
        <w:rPr>
          <w:color w:val="196B24" w:themeColor="accent3"/>
        </w:rPr>
      </w:pPr>
      <w:r w:rsidRPr="0055463F">
        <w:rPr>
          <w:color w:val="196B24" w:themeColor="accent3"/>
        </w:rPr>
        <w:t xml:space="preserve">END_IF;       </w:t>
      </w:r>
    </w:p>
    <w:p w14:paraId="0C8BA887" w14:textId="24316B98" w:rsidR="00B524CA" w:rsidRPr="00695D72" w:rsidRDefault="004B11E0" w:rsidP="00B524CA">
      <w:pPr>
        <w:rPr>
          <w:color w:val="FF0000"/>
        </w:rPr>
      </w:pPr>
      <w:r>
        <w:rPr>
          <w:color w:val="FF0000"/>
        </w:rPr>
        <w:t>x</w:t>
      </w:r>
      <w:r w:rsidR="00B524CA" w:rsidRPr="00695D72">
        <w:rPr>
          <w:color w:val="FF0000"/>
        </w:rPr>
        <w:t>_tmp := r * (1 - COS(rad));</w:t>
      </w:r>
    </w:p>
    <w:p w14:paraId="64CD0906" w14:textId="64A06770" w:rsidR="00B524CA" w:rsidRPr="00695D72" w:rsidRDefault="004B11E0" w:rsidP="00B524CA">
      <w:pPr>
        <w:rPr>
          <w:color w:val="FF0000"/>
        </w:rPr>
      </w:pPr>
      <w:r>
        <w:rPr>
          <w:color w:val="FF0000"/>
        </w:rPr>
        <w:t>z</w:t>
      </w:r>
      <w:r w:rsidR="00B524CA" w:rsidRPr="00695D72">
        <w:rPr>
          <w:color w:val="FF0000"/>
        </w:rPr>
        <w:t>_tmp := r * SIN(rad);</w:t>
      </w:r>
    </w:p>
    <w:p w14:paraId="62366806" w14:textId="34515BCE" w:rsidR="00B524CA" w:rsidRPr="00695D72" w:rsidRDefault="00B524CA" w:rsidP="00B524CA">
      <w:pPr>
        <w:rPr>
          <w:color w:val="FF0000"/>
        </w:rPr>
      </w:pPr>
      <w:r w:rsidRPr="00695D72">
        <w:rPr>
          <w:color w:val="FF0000"/>
        </w:rPr>
        <w:t xml:space="preserve">Z := ZC - </w:t>
      </w:r>
      <w:r w:rsidR="00517133">
        <w:rPr>
          <w:color w:val="FF0000"/>
        </w:rPr>
        <w:t>z</w:t>
      </w:r>
      <w:r w:rsidRPr="00695D72">
        <w:rPr>
          <w:color w:val="FF0000"/>
        </w:rPr>
        <w:t>_tmp;</w:t>
      </w:r>
    </w:p>
    <w:p w14:paraId="3E159CDE" w14:textId="427F00F0" w:rsidR="005B7D2D" w:rsidRPr="00695D72" w:rsidRDefault="00B524CA" w:rsidP="003D31DE">
      <w:pPr>
        <w:rPr>
          <w:color w:val="FF0000"/>
        </w:rPr>
      </w:pPr>
      <w:r w:rsidRPr="00695D72">
        <w:rPr>
          <w:color w:val="FF0000"/>
        </w:rPr>
        <w:t>X := XC - x_tmp;</w:t>
      </w:r>
    </w:p>
    <w:p w14:paraId="7C6007D7" w14:textId="7E4F2A45" w:rsidR="004F015E" w:rsidRPr="00990253" w:rsidRDefault="004F015E">
      <w:pPr>
        <w:rPr>
          <w:color w:val="156082" w:themeColor="accent1"/>
        </w:rPr>
      </w:pPr>
      <w:r w:rsidRPr="00990253">
        <w:rPr>
          <w:color w:val="156082" w:themeColor="accent1"/>
        </w:rPr>
        <w:t xml:space="preserve">    ELSE</w:t>
      </w:r>
    </w:p>
    <w:p w14:paraId="0565C94B" w14:textId="77777777" w:rsidR="00D9108D" w:rsidRPr="0055463F" w:rsidRDefault="004F015E" w:rsidP="00D9108D">
      <w:pPr>
        <w:rPr>
          <w:color w:val="196B24" w:themeColor="accent3"/>
        </w:rPr>
      </w:pPr>
      <w:r w:rsidRPr="00990253">
        <w:rPr>
          <w:color w:val="156082" w:themeColor="accent1"/>
        </w:rPr>
        <w:t xml:space="preserve"> </w:t>
      </w:r>
      <w:r w:rsidRPr="0055463F">
        <w:rPr>
          <w:color w:val="196B24" w:themeColor="accent3"/>
        </w:rPr>
        <w:t xml:space="preserve">           </w:t>
      </w:r>
      <w:r w:rsidR="00D9108D" w:rsidRPr="0055463F">
        <w:rPr>
          <w:color w:val="196B24" w:themeColor="accent3"/>
        </w:rPr>
        <w:t>IF PHELICAL THEN</w:t>
      </w:r>
    </w:p>
    <w:p w14:paraId="2CE7F353" w14:textId="77777777" w:rsidR="00D9108D" w:rsidRPr="0055463F" w:rsidRDefault="00D9108D" w:rsidP="00D9108D">
      <w:pPr>
        <w:rPr>
          <w:color w:val="196B24" w:themeColor="accent3"/>
        </w:rPr>
      </w:pPr>
      <w:r w:rsidRPr="0055463F">
        <w:rPr>
          <w:color w:val="196B24" w:themeColor="accent3"/>
        </w:rPr>
        <w:t>IF contadorCiclos = 1 THEN</w:t>
      </w:r>
    </w:p>
    <w:p w14:paraId="12CAA18D" w14:textId="77777777" w:rsidR="00335E25" w:rsidRPr="00272F8D" w:rsidRDefault="00335E25" w:rsidP="002C4669">
      <w:pPr>
        <w:rPr>
          <w:color w:val="156082" w:themeColor="accent1"/>
          <w:sz w:val="28"/>
          <w:szCs w:val="28"/>
        </w:rPr>
      </w:pPr>
      <w:r w:rsidRPr="00272F8D">
        <w:rPr>
          <w:color w:val="156082" w:themeColor="accent1"/>
          <w:sz w:val="28"/>
          <w:szCs w:val="28"/>
        </w:rPr>
        <w:t>IF r1 = 0 THEN</w:t>
      </w:r>
    </w:p>
    <w:p w14:paraId="02A44B69" w14:textId="77777777" w:rsidR="00D9108D" w:rsidRDefault="00D9108D" w:rsidP="00D9108D">
      <w:pPr>
        <w:rPr>
          <w:color w:val="156082" w:themeColor="accent1"/>
          <w:sz w:val="28"/>
          <w:szCs w:val="28"/>
        </w:rPr>
      </w:pPr>
      <w:r w:rsidRPr="00272F8D">
        <w:rPr>
          <w:color w:val="156082" w:themeColor="accent1"/>
          <w:sz w:val="28"/>
          <w:szCs w:val="28"/>
        </w:rPr>
        <w:t>r := r + deltaS</w:t>
      </w:r>
      <w:r w:rsidR="00CC3721" w:rsidRPr="00272F8D">
        <w:rPr>
          <w:color w:val="156082" w:themeColor="accent1"/>
          <w:sz w:val="28"/>
          <w:szCs w:val="28"/>
        </w:rPr>
        <w:t>S</w:t>
      </w:r>
      <w:r w:rsidRPr="00272F8D">
        <w:rPr>
          <w:color w:val="156082" w:themeColor="accent1"/>
          <w:sz w:val="28"/>
          <w:szCs w:val="28"/>
        </w:rPr>
        <w:t>;</w:t>
      </w:r>
    </w:p>
    <w:p w14:paraId="73ED9C8F" w14:textId="77777777" w:rsidR="00335E25" w:rsidRDefault="00335E25" w:rsidP="002C4669">
      <w:pPr>
        <w:rPr>
          <w:color w:val="156082" w:themeColor="accent1"/>
          <w:sz w:val="28"/>
          <w:szCs w:val="28"/>
        </w:rPr>
      </w:pPr>
      <w:r>
        <w:rPr>
          <w:color w:val="156082" w:themeColor="accent1"/>
          <w:sz w:val="28"/>
          <w:szCs w:val="28"/>
        </w:rPr>
        <w:t xml:space="preserve">ELSE </w:t>
      </w:r>
    </w:p>
    <w:p w14:paraId="7D9C1A9A" w14:textId="77777777" w:rsidR="00335E25" w:rsidRPr="00272F8D" w:rsidRDefault="00335E25" w:rsidP="002C4669">
      <w:pPr>
        <w:rPr>
          <w:color w:val="156082" w:themeColor="accent1"/>
          <w:sz w:val="28"/>
          <w:szCs w:val="28"/>
        </w:rPr>
      </w:pPr>
      <w:r>
        <w:rPr>
          <w:color w:val="156082" w:themeColor="accent1"/>
          <w:sz w:val="28"/>
          <w:szCs w:val="28"/>
        </w:rPr>
        <w:t>r := r + match ;</w:t>
      </w:r>
    </w:p>
    <w:p w14:paraId="68B57211" w14:textId="77777777" w:rsidR="00335E25" w:rsidRPr="00272F8D" w:rsidRDefault="00335E25" w:rsidP="002C4669">
      <w:pPr>
        <w:rPr>
          <w:color w:val="156082" w:themeColor="accent1"/>
          <w:sz w:val="28"/>
          <w:szCs w:val="28"/>
        </w:rPr>
      </w:pPr>
      <w:r w:rsidRPr="00272F8D">
        <w:rPr>
          <w:color w:val="156082" w:themeColor="accent1"/>
          <w:sz w:val="28"/>
          <w:szCs w:val="28"/>
        </w:rPr>
        <w:t>END_IF;</w:t>
      </w:r>
    </w:p>
    <w:p w14:paraId="0197D3A1" w14:textId="77777777" w:rsidR="00D9108D" w:rsidRPr="0055463F" w:rsidRDefault="00D9108D" w:rsidP="00D9108D">
      <w:pPr>
        <w:rPr>
          <w:color w:val="196B24" w:themeColor="accent3"/>
        </w:rPr>
      </w:pPr>
      <w:r w:rsidRPr="0055463F">
        <w:rPr>
          <w:color w:val="196B24" w:themeColor="accent3"/>
        </w:rPr>
        <w:t>PH := PHmax - k * (r - r0);</w:t>
      </w:r>
    </w:p>
    <w:p w14:paraId="389E89BA" w14:textId="77777777" w:rsidR="00D9108D" w:rsidRPr="0055463F" w:rsidRDefault="00D9108D" w:rsidP="00D9108D">
      <w:pPr>
        <w:rPr>
          <w:color w:val="196B24" w:themeColor="accent3"/>
        </w:rPr>
      </w:pPr>
      <w:r w:rsidRPr="0055463F">
        <w:rPr>
          <w:color w:val="196B24" w:themeColor="accent3"/>
        </w:rPr>
        <w:t>IF PH &lt; PHmin THEN</w:t>
      </w:r>
    </w:p>
    <w:p w14:paraId="35166DED" w14:textId="77777777" w:rsidR="00D9108D" w:rsidRPr="0055463F" w:rsidRDefault="00D9108D" w:rsidP="00D9108D">
      <w:pPr>
        <w:rPr>
          <w:color w:val="196B24" w:themeColor="accent3"/>
        </w:rPr>
      </w:pPr>
      <w:r w:rsidRPr="0055463F">
        <w:rPr>
          <w:color w:val="196B24" w:themeColor="accent3"/>
        </w:rPr>
        <w:t>PH := PHmin;</w:t>
      </w:r>
    </w:p>
    <w:p w14:paraId="3883FBBC" w14:textId="77777777" w:rsidR="00D9108D" w:rsidRPr="0055463F" w:rsidRDefault="00D9108D" w:rsidP="00D9108D">
      <w:pPr>
        <w:rPr>
          <w:color w:val="196B24" w:themeColor="accent3"/>
        </w:rPr>
      </w:pPr>
      <w:r w:rsidRPr="0055463F">
        <w:rPr>
          <w:color w:val="196B24" w:themeColor="accent3"/>
        </w:rPr>
        <w:t>END_IF;</w:t>
      </w:r>
    </w:p>
    <w:p w14:paraId="3A5D1E95" w14:textId="77777777" w:rsidR="00D9108D" w:rsidRPr="0055463F" w:rsidRDefault="00D9108D" w:rsidP="00D9108D">
      <w:pPr>
        <w:rPr>
          <w:color w:val="196B24" w:themeColor="accent3"/>
        </w:rPr>
      </w:pPr>
      <w:r w:rsidRPr="0055463F">
        <w:rPr>
          <w:color w:val="196B24" w:themeColor="accent3"/>
        </w:rPr>
        <w:t>ELSE</w:t>
      </w:r>
    </w:p>
    <w:p w14:paraId="216B1851" w14:textId="387DF563" w:rsidR="00D9108D" w:rsidRPr="00130BD2" w:rsidRDefault="00D9108D" w:rsidP="00D9108D">
      <w:pPr>
        <w:rPr>
          <w:color w:val="156082" w:themeColor="accent1"/>
        </w:rPr>
      </w:pPr>
      <w:r w:rsidRPr="00130BD2">
        <w:rPr>
          <w:color w:val="156082" w:themeColor="accent1"/>
        </w:rPr>
        <w:t xml:space="preserve">Y := Y </w:t>
      </w:r>
      <w:r w:rsidR="00787AE2" w:rsidRPr="00130BD2">
        <w:rPr>
          <w:color w:val="156082" w:themeColor="accent1"/>
        </w:rPr>
        <w:t>+</w:t>
      </w:r>
      <w:r w:rsidRPr="00130BD2">
        <w:rPr>
          <w:color w:val="156082" w:themeColor="accent1"/>
        </w:rPr>
        <w:t xml:space="preserve"> (PH / (2 * PI)) * (anguloInc * PI / 180);</w:t>
      </w:r>
    </w:p>
    <w:p w14:paraId="24909B44" w14:textId="77777777" w:rsidR="00D9108D" w:rsidRPr="0055463F" w:rsidRDefault="00D9108D" w:rsidP="00D9108D">
      <w:pPr>
        <w:rPr>
          <w:color w:val="196B24" w:themeColor="accent3"/>
        </w:rPr>
      </w:pPr>
      <w:r w:rsidRPr="0055463F">
        <w:rPr>
          <w:color w:val="196B24" w:themeColor="accent3"/>
        </w:rPr>
        <w:t>END_IF;</w:t>
      </w:r>
    </w:p>
    <w:p w14:paraId="378C750F" w14:textId="77777777" w:rsidR="00D9108D" w:rsidRPr="0055463F" w:rsidRDefault="00D9108D" w:rsidP="00D9108D">
      <w:pPr>
        <w:rPr>
          <w:color w:val="196B24" w:themeColor="accent3"/>
        </w:rPr>
      </w:pPr>
      <w:r w:rsidRPr="0055463F">
        <w:rPr>
          <w:color w:val="196B24" w:themeColor="accent3"/>
        </w:rPr>
        <w:t>END_IF;</w:t>
      </w:r>
      <w:r w:rsidR="004F015E" w:rsidRPr="0055463F">
        <w:rPr>
          <w:color w:val="196B24" w:themeColor="accent3"/>
        </w:rPr>
        <w:t xml:space="preserve">       </w:t>
      </w:r>
    </w:p>
    <w:p w14:paraId="7998C18A" w14:textId="5B7E740E" w:rsidR="005C3D9F" w:rsidRPr="00FE2E1F" w:rsidRDefault="004F015E" w:rsidP="00FE2E1F">
      <w:pPr>
        <w:rPr>
          <w:color w:val="196B24" w:themeColor="accent3"/>
        </w:rPr>
      </w:pPr>
      <w:r w:rsidRPr="00F8164D">
        <w:rPr>
          <w:color w:val="FF0000"/>
        </w:rPr>
        <w:t xml:space="preserve"> </w:t>
      </w:r>
      <w:r w:rsidR="006049FA">
        <w:rPr>
          <w:color w:val="FF0000"/>
        </w:rPr>
        <w:t>x</w:t>
      </w:r>
      <w:r w:rsidR="005C3D9F" w:rsidRPr="00F8164D">
        <w:rPr>
          <w:color w:val="FF0000"/>
        </w:rPr>
        <w:t>_tmp := r * (1 - COS(rad));</w:t>
      </w:r>
    </w:p>
    <w:p w14:paraId="7445C616" w14:textId="0EA5AD9E" w:rsidR="005C3D9F" w:rsidRPr="00F8164D" w:rsidRDefault="00791A63">
      <w:pPr>
        <w:rPr>
          <w:color w:val="FF0000"/>
        </w:rPr>
      </w:pPr>
      <w:r>
        <w:rPr>
          <w:color w:val="FF0000"/>
        </w:rPr>
        <w:t>z</w:t>
      </w:r>
      <w:r w:rsidR="005C3D9F" w:rsidRPr="00F8164D">
        <w:rPr>
          <w:color w:val="FF0000"/>
        </w:rPr>
        <w:t>_tmp := r * SIN(rad);</w:t>
      </w:r>
    </w:p>
    <w:p w14:paraId="4D385D74" w14:textId="003CEB77" w:rsidR="006C33B6" w:rsidRPr="00F8164D" w:rsidRDefault="006C33B6">
      <w:pPr>
        <w:rPr>
          <w:color w:val="FF0000"/>
        </w:rPr>
      </w:pPr>
      <w:r w:rsidRPr="00F8164D">
        <w:rPr>
          <w:color w:val="FF0000"/>
        </w:rPr>
        <w:t xml:space="preserve">Z := ZC - </w:t>
      </w:r>
      <w:r w:rsidR="00517133">
        <w:rPr>
          <w:color w:val="FF0000"/>
        </w:rPr>
        <w:t>z</w:t>
      </w:r>
      <w:r w:rsidRPr="00F8164D">
        <w:rPr>
          <w:color w:val="FF0000"/>
        </w:rPr>
        <w:t>_tmp;</w:t>
      </w:r>
    </w:p>
    <w:p w14:paraId="06660B21" w14:textId="77777777" w:rsidR="006C33B6" w:rsidRPr="00F8164D" w:rsidRDefault="006C33B6">
      <w:pPr>
        <w:rPr>
          <w:color w:val="FF0000"/>
        </w:rPr>
      </w:pPr>
      <w:r w:rsidRPr="00F8164D">
        <w:rPr>
          <w:color w:val="FF0000"/>
        </w:rPr>
        <w:t>X := XC + x_tmp;</w:t>
      </w:r>
    </w:p>
    <w:p w14:paraId="13C59841" w14:textId="4AD0487C" w:rsidR="006C33B6" w:rsidRPr="00B524CA" w:rsidRDefault="006C33B6">
      <w:pPr>
        <w:rPr>
          <w:color w:val="156082" w:themeColor="accent1"/>
        </w:rPr>
      </w:pPr>
    </w:p>
    <w:p w14:paraId="00786AFD" w14:textId="1E6EAFFC" w:rsidR="0008187E" w:rsidRDefault="0008187E">
      <w:pPr>
        <w:rPr>
          <w:color w:val="156082" w:themeColor="accent1"/>
        </w:rPr>
      </w:pPr>
    </w:p>
    <w:p w14:paraId="01CB918A" w14:textId="77777777" w:rsidR="00650ECD" w:rsidRPr="00D8289F" w:rsidRDefault="00650ECD" w:rsidP="00650ECD">
      <w:pPr>
        <w:rPr>
          <w:color w:val="196B24" w:themeColor="accent3"/>
          <w:szCs w:val="20"/>
        </w:rPr>
      </w:pPr>
      <w:r w:rsidRPr="00D8289F">
        <w:rPr>
          <w:color w:val="196B24" w:themeColor="accent3"/>
          <w:szCs w:val="20"/>
        </w:rPr>
        <w:t>IF PHELICAL THEN</w:t>
      </w:r>
    </w:p>
    <w:p w14:paraId="799B017E" w14:textId="77777777" w:rsidR="00650ECD" w:rsidRPr="00D8289F" w:rsidRDefault="00650ECD" w:rsidP="00650ECD">
      <w:pPr>
        <w:rPr>
          <w:color w:val="196B24" w:themeColor="accent3"/>
          <w:szCs w:val="20"/>
        </w:rPr>
      </w:pPr>
      <w:r w:rsidRPr="00D8289F">
        <w:rPr>
          <w:color w:val="196B24" w:themeColor="accent3"/>
          <w:szCs w:val="20"/>
        </w:rPr>
        <w:t xml:space="preserve">    IF Relative THEN</w:t>
      </w:r>
    </w:p>
    <w:p w14:paraId="4A953EFA" w14:textId="7C310128" w:rsidR="00650ECD" w:rsidRDefault="00650ECD" w:rsidP="00650ECD">
      <w:pPr>
        <w:rPr>
          <w:color w:val="A02B93" w:themeColor="accent5"/>
          <w:szCs w:val="20"/>
        </w:rPr>
      </w:pPr>
      <w:r w:rsidRPr="00C270DA">
        <w:rPr>
          <w:color w:val="A02B93" w:themeColor="accent5"/>
          <w:szCs w:val="20"/>
        </w:rPr>
        <w:t xml:space="preserve">    diffY_mm := Y</w:t>
      </w:r>
      <w:r w:rsidR="00554F3B" w:rsidRPr="00C270DA">
        <w:rPr>
          <w:color w:val="A02B93" w:themeColor="accent5"/>
          <w:szCs w:val="20"/>
        </w:rPr>
        <w:t>;</w:t>
      </w:r>
    </w:p>
    <w:p w14:paraId="752C06A4" w14:textId="3025856B" w:rsidR="00EB5F0C" w:rsidRPr="00C270DA" w:rsidRDefault="00EB5F0C" w:rsidP="00650ECD">
      <w:pPr>
        <w:rPr>
          <w:color w:val="A02B93" w:themeColor="accent5"/>
          <w:szCs w:val="20"/>
        </w:rPr>
      </w:pPr>
      <w:r>
        <w:rPr>
          <w:color w:val="A02B93" w:themeColor="accent5"/>
          <w:szCs w:val="20"/>
        </w:rPr>
        <w:t xml:space="preserve">    </w:t>
      </w:r>
      <w:r w:rsidR="00246BDD">
        <w:rPr>
          <w:color w:val="A02B93" w:themeColor="accent5"/>
          <w:szCs w:val="20"/>
        </w:rPr>
        <w:t>Y1 := Y ;</w:t>
      </w:r>
    </w:p>
    <w:p w14:paraId="5A9DE57E" w14:textId="77777777" w:rsidR="00650ECD" w:rsidRPr="00D8289F" w:rsidRDefault="00650ECD" w:rsidP="00650ECD">
      <w:pPr>
        <w:rPr>
          <w:color w:val="196B24" w:themeColor="accent3"/>
          <w:szCs w:val="20"/>
        </w:rPr>
      </w:pPr>
      <w:r w:rsidRPr="00D8289F">
        <w:rPr>
          <w:color w:val="196B24" w:themeColor="accent3"/>
          <w:szCs w:val="20"/>
        </w:rPr>
        <w:t xml:space="preserve">    ELSE</w:t>
      </w:r>
    </w:p>
    <w:p w14:paraId="2E7375A7" w14:textId="4701038C" w:rsidR="007D4A55" w:rsidRPr="00D8289F" w:rsidRDefault="00650ECD" w:rsidP="00650ECD">
      <w:pPr>
        <w:rPr>
          <w:color w:val="196B24" w:themeColor="accent3"/>
          <w:szCs w:val="20"/>
        </w:rPr>
      </w:pPr>
      <w:r w:rsidRPr="00D8289F">
        <w:rPr>
          <w:color w:val="196B24" w:themeColor="accent3"/>
          <w:szCs w:val="20"/>
        </w:rPr>
        <w:t xml:space="preserve">        diffY_mm := Y;</w:t>
      </w:r>
    </w:p>
    <w:p w14:paraId="767A0975" w14:textId="3969AF6A" w:rsidR="00650ECD" w:rsidRPr="00D8289F" w:rsidRDefault="00650ECD" w:rsidP="00650ECD">
      <w:pPr>
        <w:rPr>
          <w:color w:val="196B24" w:themeColor="accent3"/>
          <w:szCs w:val="20"/>
        </w:rPr>
      </w:pPr>
      <w:r w:rsidRPr="00D8289F">
        <w:rPr>
          <w:color w:val="196B24" w:themeColor="accent3"/>
          <w:szCs w:val="20"/>
        </w:rPr>
        <w:t xml:space="preserve">        </w:t>
      </w:r>
      <w:r w:rsidR="00E00762">
        <w:rPr>
          <w:color w:val="196B24" w:themeColor="accent3"/>
          <w:szCs w:val="20"/>
        </w:rPr>
        <w:t>Y1</w:t>
      </w:r>
      <w:r w:rsidRPr="00D8289F">
        <w:rPr>
          <w:color w:val="196B24" w:themeColor="accent3"/>
          <w:szCs w:val="20"/>
        </w:rPr>
        <w:t xml:space="preserve"> := Y</w:t>
      </w:r>
      <w:r w:rsidR="002273A1">
        <w:rPr>
          <w:color w:val="196B24" w:themeColor="accent3"/>
          <w:szCs w:val="20"/>
        </w:rPr>
        <w:t xml:space="preserve"> + Y_ant </w:t>
      </w:r>
      <w:r w:rsidRPr="00D8289F">
        <w:rPr>
          <w:color w:val="196B24" w:themeColor="accent3"/>
          <w:szCs w:val="20"/>
        </w:rPr>
        <w:t>;</w:t>
      </w:r>
    </w:p>
    <w:p w14:paraId="42C9C2EB" w14:textId="77777777" w:rsidR="00650ECD" w:rsidRPr="00D8289F" w:rsidRDefault="00650ECD" w:rsidP="00650ECD">
      <w:pPr>
        <w:rPr>
          <w:color w:val="196B24" w:themeColor="accent3"/>
          <w:szCs w:val="20"/>
        </w:rPr>
      </w:pPr>
      <w:r w:rsidRPr="00D8289F">
        <w:rPr>
          <w:color w:val="196B24" w:themeColor="accent3"/>
          <w:szCs w:val="20"/>
        </w:rPr>
        <w:t xml:space="preserve">    END_IF;</w:t>
      </w:r>
    </w:p>
    <w:p w14:paraId="51477D1F" w14:textId="77777777" w:rsidR="00650ECD" w:rsidRPr="00D8289F" w:rsidRDefault="00650ECD" w:rsidP="00650ECD">
      <w:pPr>
        <w:rPr>
          <w:color w:val="196B24" w:themeColor="accent3"/>
          <w:szCs w:val="20"/>
        </w:rPr>
      </w:pPr>
      <w:r w:rsidRPr="00D8289F">
        <w:rPr>
          <w:color w:val="196B24" w:themeColor="accent3"/>
          <w:szCs w:val="20"/>
        </w:rPr>
        <w:t>END_IF;</w:t>
      </w:r>
    </w:p>
    <w:p w14:paraId="3E98009A" w14:textId="77777777" w:rsidR="00650ECD" w:rsidRPr="00D8289F" w:rsidRDefault="00650ECD" w:rsidP="00650ECD">
      <w:pPr>
        <w:rPr>
          <w:color w:val="196B24" w:themeColor="accent3"/>
          <w:szCs w:val="20"/>
        </w:rPr>
      </w:pPr>
    </w:p>
    <w:p w14:paraId="685BF4D3" w14:textId="77777777" w:rsidR="00650ECD" w:rsidRPr="00D8289F" w:rsidRDefault="00650ECD" w:rsidP="00650ECD">
      <w:pPr>
        <w:rPr>
          <w:color w:val="196B24" w:themeColor="accent3"/>
          <w:szCs w:val="20"/>
        </w:rPr>
      </w:pPr>
      <w:r w:rsidRPr="00D8289F">
        <w:rPr>
          <w:color w:val="196B24" w:themeColor="accent3"/>
          <w:szCs w:val="20"/>
        </w:rPr>
        <w:t>IF Relative THEN</w:t>
      </w:r>
    </w:p>
    <w:p w14:paraId="2ACC3D89" w14:textId="77777777" w:rsidR="00650ECD" w:rsidRPr="00D8289F" w:rsidRDefault="00650ECD" w:rsidP="00650ECD">
      <w:pPr>
        <w:rPr>
          <w:color w:val="196B24" w:themeColor="accent3"/>
          <w:szCs w:val="20"/>
        </w:rPr>
      </w:pPr>
      <w:r w:rsidRPr="00D8289F">
        <w:rPr>
          <w:color w:val="196B24" w:themeColor="accent3"/>
          <w:szCs w:val="20"/>
        </w:rPr>
        <w:t xml:space="preserve">    diffX_mm := sx * ABS(X - X_ant);</w:t>
      </w:r>
    </w:p>
    <w:p w14:paraId="34BC63A2" w14:textId="38C75BD8" w:rsidR="00650ECD" w:rsidRPr="00D8289F" w:rsidRDefault="00650ECD" w:rsidP="002F1B0E">
      <w:pPr>
        <w:rPr>
          <w:color w:val="196B24" w:themeColor="accent3"/>
          <w:szCs w:val="20"/>
        </w:rPr>
      </w:pPr>
      <w:r w:rsidRPr="00D8289F">
        <w:rPr>
          <w:color w:val="196B24" w:themeColor="accent3"/>
          <w:szCs w:val="20"/>
        </w:rPr>
        <w:t xml:space="preserve">    diffZ_mm := sy * ABS(Z - Z_ant);</w:t>
      </w:r>
    </w:p>
    <w:p w14:paraId="091584C4" w14:textId="77777777" w:rsidR="007E77FD" w:rsidRPr="007E77FD" w:rsidRDefault="007E77FD" w:rsidP="007E77FD">
      <w:pPr>
        <w:rPr>
          <w:color w:val="196B24" w:themeColor="accent3"/>
          <w:szCs w:val="20"/>
        </w:rPr>
      </w:pPr>
      <w:r w:rsidRPr="007E77FD">
        <w:rPr>
          <w:color w:val="196B24" w:themeColor="accent3"/>
          <w:szCs w:val="20"/>
        </w:rPr>
        <w:t>Z1 := diffZ_mm ;</w:t>
      </w:r>
    </w:p>
    <w:p w14:paraId="710FFA54" w14:textId="77777777" w:rsidR="00616BD1" w:rsidRDefault="007E77FD" w:rsidP="00650ECD">
      <w:pPr>
        <w:rPr>
          <w:color w:val="196B24" w:themeColor="accent3"/>
          <w:szCs w:val="20"/>
        </w:rPr>
      </w:pPr>
      <w:r w:rsidRPr="007E77FD">
        <w:rPr>
          <w:color w:val="196B24" w:themeColor="accent3"/>
          <w:szCs w:val="20"/>
        </w:rPr>
        <w:t>X1 := diffX_mm ;</w:t>
      </w:r>
    </w:p>
    <w:p w14:paraId="3A470509" w14:textId="0D036473" w:rsidR="00650ECD" w:rsidRPr="00D8289F" w:rsidRDefault="00650ECD" w:rsidP="00650ECD">
      <w:pPr>
        <w:rPr>
          <w:color w:val="196B24" w:themeColor="accent3"/>
          <w:szCs w:val="20"/>
        </w:rPr>
      </w:pPr>
      <w:r w:rsidRPr="00D8289F">
        <w:rPr>
          <w:color w:val="196B24" w:themeColor="accent3"/>
          <w:szCs w:val="20"/>
        </w:rPr>
        <w:t>ELSE</w:t>
      </w:r>
    </w:p>
    <w:p w14:paraId="5198F32D" w14:textId="75EC1E78" w:rsidR="00650ECD" w:rsidRPr="00D8289F" w:rsidRDefault="00650ECD" w:rsidP="00650ECD">
      <w:pPr>
        <w:rPr>
          <w:color w:val="196B24" w:themeColor="accent3"/>
          <w:szCs w:val="20"/>
        </w:rPr>
      </w:pPr>
      <w:r w:rsidRPr="00D8289F">
        <w:rPr>
          <w:color w:val="196B24" w:themeColor="accent3"/>
          <w:szCs w:val="20"/>
        </w:rPr>
        <w:t xml:space="preserve">    diffX_mm := </w:t>
      </w:r>
      <w:r w:rsidR="00DD2175">
        <w:rPr>
          <w:color w:val="196B24" w:themeColor="accent3"/>
          <w:szCs w:val="20"/>
        </w:rPr>
        <w:t>ABS(</w:t>
      </w:r>
      <w:r w:rsidRPr="00D8289F">
        <w:rPr>
          <w:color w:val="196B24" w:themeColor="accent3"/>
          <w:szCs w:val="20"/>
        </w:rPr>
        <w:t>X</w:t>
      </w:r>
      <w:r w:rsidR="00022BF7">
        <w:rPr>
          <w:color w:val="196B24" w:themeColor="accent3"/>
          <w:szCs w:val="20"/>
        </w:rPr>
        <w:t xml:space="preserve"> - X_ant</w:t>
      </w:r>
      <w:r w:rsidR="00AD4AB0">
        <w:rPr>
          <w:color w:val="196B24" w:themeColor="accent3"/>
          <w:szCs w:val="20"/>
        </w:rPr>
        <w:t>)</w:t>
      </w:r>
      <w:r w:rsidR="00022BF7">
        <w:rPr>
          <w:color w:val="196B24" w:themeColor="accent3"/>
          <w:szCs w:val="20"/>
        </w:rPr>
        <w:t xml:space="preserve"> </w:t>
      </w:r>
      <w:r w:rsidRPr="00D8289F">
        <w:rPr>
          <w:color w:val="196B24" w:themeColor="accent3"/>
          <w:szCs w:val="20"/>
        </w:rPr>
        <w:t>;</w:t>
      </w:r>
    </w:p>
    <w:p w14:paraId="73B5D512" w14:textId="094E249D" w:rsidR="00650ECD" w:rsidRPr="00D8289F" w:rsidRDefault="00650ECD" w:rsidP="00650ECD">
      <w:pPr>
        <w:rPr>
          <w:color w:val="196B24" w:themeColor="accent3"/>
          <w:szCs w:val="20"/>
        </w:rPr>
      </w:pPr>
      <w:r w:rsidRPr="00D8289F">
        <w:rPr>
          <w:color w:val="196B24" w:themeColor="accent3"/>
          <w:szCs w:val="20"/>
        </w:rPr>
        <w:t xml:space="preserve">    diffZ_mm := </w:t>
      </w:r>
      <w:r w:rsidR="00AD4AB0">
        <w:rPr>
          <w:color w:val="196B24" w:themeColor="accent3"/>
          <w:szCs w:val="20"/>
        </w:rPr>
        <w:t>ABS(</w:t>
      </w:r>
      <w:r w:rsidRPr="00D8289F">
        <w:rPr>
          <w:color w:val="196B24" w:themeColor="accent3"/>
          <w:szCs w:val="20"/>
        </w:rPr>
        <w:t>Z</w:t>
      </w:r>
      <w:r w:rsidR="007F230A">
        <w:rPr>
          <w:color w:val="196B24" w:themeColor="accent3"/>
          <w:szCs w:val="20"/>
        </w:rPr>
        <w:t xml:space="preserve"> - Z_ant</w:t>
      </w:r>
      <w:r w:rsidR="00AD4AB0">
        <w:rPr>
          <w:color w:val="196B24" w:themeColor="accent3"/>
          <w:szCs w:val="20"/>
        </w:rPr>
        <w:t>)</w:t>
      </w:r>
      <w:r w:rsidR="007F230A">
        <w:rPr>
          <w:color w:val="196B24" w:themeColor="accent3"/>
          <w:szCs w:val="20"/>
        </w:rPr>
        <w:t xml:space="preserve"> </w:t>
      </w:r>
      <w:r w:rsidRPr="00D8289F">
        <w:rPr>
          <w:color w:val="196B24" w:themeColor="accent3"/>
          <w:szCs w:val="20"/>
        </w:rPr>
        <w:t>;</w:t>
      </w:r>
    </w:p>
    <w:p w14:paraId="0BDC268B" w14:textId="037CD21E" w:rsidR="00C84953" w:rsidRPr="00C84953" w:rsidRDefault="00C84953" w:rsidP="00C84953">
      <w:pPr>
        <w:rPr>
          <w:color w:val="196B24" w:themeColor="accent3"/>
          <w:szCs w:val="20"/>
        </w:rPr>
      </w:pPr>
      <w:r w:rsidRPr="00C84953">
        <w:rPr>
          <w:color w:val="196B24" w:themeColor="accent3"/>
          <w:szCs w:val="20"/>
        </w:rPr>
        <w:t>Z1 :=</w:t>
      </w:r>
      <w:r w:rsidR="002567CA">
        <w:rPr>
          <w:color w:val="196B24" w:themeColor="accent3"/>
          <w:szCs w:val="20"/>
        </w:rPr>
        <w:t xml:space="preserve"> Z</w:t>
      </w:r>
      <w:r w:rsidRPr="00C84953">
        <w:rPr>
          <w:color w:val="196B24" w:themeColor="accent3"/>
          <w:szCs w:val="20"/>
        </w:rPr>
        <w:t xml:space="preserve"> ;</w:t>
      </w:r>
    </w:p>
    <w:p w14:paraId="5CCF2831" w14:textId="5193EAC9" w:rsidR="00C84953" w:rsidRDefault="00C84953" w:rsidP="00650ECD">
      <w:pPr>
        <w:rPr>
          <w:color w:val="196B24" w:themeColor="accent3"/>
          <w:szCs w:val="20"/>
        </w:rPr>
      </w:pPr>
      <w:r w:rsidRPr="00C84953">
        <w:rPr>
          <w:color w:val="196B24" w:themeColor="accent3"/>
          <w:szCs w:val="20"/>
        </w:rPr>
        <w:t xml:space="preserve">X1 := </w:t>
      </w:r>
      <w:r w:rsidR="002567CA">
        <w:rPr>
          <w:color w:val="196B24" w:themeColor="accent3"/>
          <w:szCs w:val="20"/>
        </w:rPr>
        <w:t>X</w:t>
      </w:r>
      <w:r w:rsidRPr="00C84953">
        <w:rPr>
          <w:color w:val="196B24" w:themeColor="accent3"/>
          <w:szCs w:val="20"/>
        </w:rPr>
        <w:t xml:space="preserve"> ;</w:t>
      </w:r>
    </w:p>
    <w:p w14:paraId="21BBF792" w14:textId="228B808B" w:rsidR="00650ECD" w:rsidRPr="00D8289F" w:rsidRDefault="00650ECD" w:rsidP="00650ECD">
      <w:pPr>
        <w:rPr>
          <w:color w:val="196B24" w:themeColor="accent3"/>
          <w:szCs w:val="20"/>
        </w:rPr>
      </w:pPr>
      <w:r w:rsidRPr="00D8289F">
        <w:rPr>
          <w:color w:val="196B24" w:themeColor="accent3"/>
          <w:szCs w:val="20"/>
        </w:rPr>
        <w:t>END_IF;</w:t>
      </w:r>
    </w:p>
    <w:p w14:paraId="43156266" w14:textId="77777777" w:rsidR="00650ECD" w:rsidRPr="00D8289F" w:rsidRDefault="00650ECD" w:rsidP="00650ECD">
      <w:pPr>
        <w:rPr>
          <w:color w:val="196B24" w:themeColor="accent3"/>
          <w:szCs w:val="20"/>
        </w:rPr>
      </w:pPr>
    </w:p>
    <w:p w14:paraId="266CAC09" w14:textId="77777777" w:rsidR="00650ECD" w:rsidRPr="00D8289F" w:rsidRDefault="00650ECD" w:rsidP="00650ECD">
      <w:pPr>
        <w:rPr>
          <w:color w:val="196B24" w:themeColor="accent3"/>
          <w:szCs w:val="20"/>
        </w:rPr>
      </w:pPr>
      <w:r w:rsidRPr="00D8289F">
        <w:rPr>
          <w:color w:val="196B24" w:themeColor="accent3"/>
          <w:szCs w:val="20"/>
        </w:rPr>
        <w:t>END_IF;</w:t>
      </w:r>
    </w:p>
    <w:p w14:paraId="3210ABF6" w14:textId="77777777" w:rsidR="00650ECD" w:rsidRPr="00D8289F" w:rsidRDefault="00650ECD" w:rsidP="00650ECD">
      <w:pPr>
        <w:rPr>
          <w:color w:val="196B24" w:themeColor="accent3"/>
          <w:szCs w:val="20"/>
        </w:rPr>
      </w:pPr>
      <w:r w:rsidRPr="00D8289F">
        <w:rPr>
          <w:color w:val="196B24" w:themeColor="accent3"/>
          <w:szCs w:val="20"/>
        </w:rPr>
        <w:t>END_IF;</w:t>
      </w:r>
    </w:p>
    <w:p w14:paraId="44A1DC47" w14:textId="77777777" w:rsidR="00650ECD" w:rsidRPr="00D8289F" w:rsidRDefault="00650ECD" w:rsidP="00650ECD">
      <w:pPr>
        <w:rPr>
          <w:color w:val="196B24" w:themeColor="accent3"/>
          <w:szCs w:val="20"/>
        </w:rPr>
      </w:pPr>
      <w:r w:rsidRPr="00D8289F">
        <w:rPr>
          <w:color w:val="196B24" w:themeColor="accent3"/>
          <w:szCs w:val="20"/>
        </w:rPr>
        <w:t>END_IF;</w:t>
      </w:r>
    </w:p>
    <w:p w14:paraId="35DD903F" w14:textId="77777777" w:rsidR="00D8289F" w:rsidRDefault="00650ECD">
      <w:pPr>
        <w:rPr>
          <w:color w:val="196B24" w:themeColor="accent3"/>
          <w:szCs w:val="20"/>
        </w:rPr>
      </w:pPr>
      <w:r w:rsidRPr="00D8289F">
        <w:rPr>
          <w:color w:val="196B24" w:themeColor="accent3"/>
          <w:szCs w:val="20"/>
        </w:rPr>
        <w:t>END_IF;</w:t>
      </w:r>
    </w:p>
    <w:p w14:paraId="0FFC5DD0" w14:textId="455B1E5D" w:rsidR="00D8289F" w:rsidRDefault="004B02A3">
      <w:pPr>
        <w:rPr>
          <w:color w:val="196B24" w:themeColor="accent3"/>
          <w:szCs w:val="20"/>
        </w:rPr>
      </w:pPr>
      <w:r>
        <w:rPr>
          <w:color w:val="196B24" w:themeColor="accent3"/>
          <w:szCs w:val="20"/>
        </w:rPr>
        <w:t>END_IF; //</w:t>
      </w:r>
      <w:r w:rsidR="00B54B2D">
        <w:rPr>
          <w:color w:val="196B24" w:themeColor="accent3"/>
          <w:szCs w:val="20"/>
        </w:rPr>
        <w:t xml:space="preserve"> RETURN0</w:t>
      </w:r>
    </w:p>
    <w:p w14:paraId="11307C76" w14:textId="0FF39DE0" w:rsidR="004F015E" w:rsidRDefault="00650ECD">
      <w:pPr>
        <w:rPr>
          <w:color w:val="156082" w:themeColor="accent1"/>
        </w:rPr>
      </w:pPr>
      <w:r w:rsidRPr="005707D7">
        <w:rPr>
          <w:color w:val="156082" w:themeColor="accent1"/>
        </w:rPr>
        <w:t xml:space="preserve"> </w:t>
      </w:r>
      <w:r w:rsidR="004F015E" w:rsidRPr="005707D7">
        <w:rPr>
          <w:color w:val="156082" w:themeColor="accent1"/>
        </w:rPr>
        <w:t>(* ------------------- MODE1  4 (XY) ------------------- *)</w:t>
      </w:r>
    </w:p>
    <w:p w14:paraId="44E06B10" w14:textId="77777777" w:rsidR="007704E8" w:rsidRPr="000E3A3E" w:rsidRDefault="003D2D5D">
      <w:pPr>
        <w:rPr>
          <w:color w:val="7030A0"/>
        </w:rPr>
      </w:pPr>
      <w:r w:rsidRPr="000E3A3E">
        <w:rPr>
          <w:color w:val="7030A0"/>
        </w:rPr>
        <w:t xml:space="preserve">IF </w:t>
      </w:r>
      <w:r w:rsidR="00224E9E">
        <w:rPr>
          <w:color w:val="7030A0"/>
        </w:rPr>
        <w:t>P</w:t>
      </w:r>
      <w:r w:rsidR="005D6F8C" w:rsidRPr="000E3A3E">
        <w:rPr>
          <w:color w:val="7030A0"/>
        </w:rPr>
        <w:t xml:space="preserve">XY </w:t>
      </w:r>
      <w:r w:rsidR="00324035" w:rsidRPr="000E3A3E">
        <w:rPr>
          <w:color w:val="7030A0"/>
        </w:rPr>
        <w:t>THEN</w:t>
      </w:r>
    </w:p>
    <w:p w14:paraId="707824A5" w14:textId="77777777" w:rsidR="00AD6480" w:rsidRPr="00A65228" w:rsidRDefault="00AD6480" w:rsidP="002C4669">
      <w:pPr>
        <w:rPr>
          <w:color w:val="A02B93" w:themeColor="accent5"/>
        </w:rPr>
      </w:pPr>
      <w:r w:rsidRPr="00A65228">
        <w:rPr>
          <w:color w:val="A02B93" w:themeColor="accent5"/>
        </w:rPr>
        <w:t>IF (r1 &gt; 0.0) AND</w:t>
      </w:r>
    </w:p>
    <w:p w14:paraId="4C22B3FE" w14:textId="77777777" w:rsidR="00AD6480" w:rsidRPr="00A65228" w:rsidRDefault="00AD6480" w:rsidP="002C4669">
      <w:pPr>
        <w:rPr>
          <w:color w:val="A02B93" w:themeColor="accent5"/>
        </w:rPr>
      </w:pPr>
      <w:r w:rsidRPr="00A65228">
        <w:rPr>
          <w:color w:val="A02B93" w:themeColor="accent5"/>
        </w:rPr>
        <w:t xml:space="preserve">   ((XY AND ZX) OR (XY AND ZY)) AND</w:t>
      </w:r>
    </w:p>
    <w:p w14:paraId="6A600065" w14:textId="77777777" w:rsidR="00AD6480" w:rsidRPr="00A65228" w:rsidRDefault="00AD6480" w:rsidP="002C4669">
      <w:pPr>
        <w:rPr>
          <w:color w:val="A02B93" w:themeColor="accent5"/>
        </w:rPr>
      </w:pPr>
      <w:r w:rsidRPr="00A65228">
        <w:rPr>
          <w:color w:val="A02B93" w:themeColor="accent5"/>
        </w:rPr>
        <w:t xml:space="preserve">   (contadorCiclos = 0)</w:t>
      </w:r>
    </w:p>
    <w:p w14:paraId="7FFC1CD2" w14:textId="77777777" w:rsidR="00AD6480" w:rsidRPr="00723253" w:rsidRDefault="00AD6480" w:rsidP="002C4669">
      <w:pPr>
        <w:rPr>
          <w:color w:val="A02B93" w:themeColor="accent5"/>
        </w:rPr>
      </w:pPr>
      <w:r w:rsidRPr="00A65228">
        <w:rPr>
          <w:color w:val="A02B93" w:themeColor="accent5"/>
        </w:rPr>
        <w:t>THEN</w:t>
      </w:r>
      <w:r w:rsidRPr="00723253">
        <w:rPr>
          <w:color w:val="A02B93" w:themeColor="accent5"/>
        </w:rPr>
        <w:t xml:space="preserve">  // Incremento de contadores</w:t>
      </w:r>
    </w:p>
    <w:p w14:paraId="05EAA758" w14:textId="77777777" w:rsidR="004F015E" w:rsidRPr="00723253" w:rsidRDefault="004F015E">
      <w:pPr>
        <w:rPr>
          <w:color w:val="A02B93" w:themeColor="accent5"/>
        </w:rPr>
      </w:pPr>
      <w:r w:rsidRPr="00723253">
        <w:rPr>
          <w:color w:val="A02B93" w:themeColor="accent5"/>
        </w:rPr>
        <w:t xml:space="preserve">    contadorCiclos1 := contadorCiclos1 + 1;</w:t>
      </w:r>
    </w:p>
    <w:p w14:paraId="1622829C" w14:textId="77777777" w:rsidR="004F015E" w:rsidRPr="00130042" w:rsidRDefault="004F015E">
      <w:pPr>
        <w:rPr>
          <w:color w:val="A02B93" w:themeColor="accent5"/>
        </w:rPr>
      </w:pPr>
      <w:r w:rsidRPr="00723253">
        <w:rPr>
          <w:color w:val="A02B93" w:themeColor="accent5"/>
        </w:rPr>
        <w:t xml:space="preserve">   contador1 := contador1 + 1;   // total passos</w:t>
      </w:r>
    </w:p>
    <w:p w14:paraId="44F95185" w14:textId="77777777" w:rsidR="004F015E" w:rsidRPr="005707D7" w:rsidRDefault="004F015E">
      <w:pPr>
        <w:rPr>
          <w:color w:val="156082" w:themeColor="accent1"/>
        </w:rPr>
      </w:pPr>
    </w:p>
    <w:p w14:paraId="2BB933A9" w14:textId="77777777" w:rsidR="004F015E" w:rsidRPr="00723253" w:rsidRDefault="004F015E">
      <w:pPr>
        <w:rPr>
          <w:color w:val="000000" w:themeColor="text1"/>
        </w:rPr>
      </w:pPr>
      <w:r w:rsidRPr="005707D7">
        <w:rPr>
          <w:color w:val="156082" w:themeColor="accent1"/>
        </w:rPr>
        <w:t xml:space="preserve">    </w:t>
      </w:r>
      <w:r w:rsidRPr="00723253">
        <w:rPr>
          <w:color w:val="000000" w:themeColor="text1"/>
        </w:rPr>
        <w:t>// Bloco original: mode1 AND mode2</w:t>
      </w:r>
    </w:p>
    <w:p w14:paraId="7AFF93C9" w14:textId="77777777" w:rsidR="00357B63" w:rsidRDefault="00357B63" w:rsidP="002A659D">
      <w:pPr>
        <w:rPr>
          <w:color w:val="000000" w:themeColor="text1"/>
        </w:rPr>
      </w:pPr>
      <w:r w:rsidRPr="00357B63">
        <w:rPr>
          <w:color w:val="000000" w:themeColor="text1"/>
        </w:rPr>
        <w:t>IF (XY AND ZX) THEN</w:t>
      </w:r>
    </w:p>
    <w:p w14:paraId="39D58B78" w14:textId="77777777" w:rsidR="002A659D" w:rsidRPr="002A659D" w:rsidRDefault="002A659D" w:rsidP="002A659D">
      <w:pPr>
        <w:rPr>
          <w:color w:val="FF0000"/>
        </w:rPr>
      </w:pPr>
      <w:r w:rsidRPr="002A659D">
        <w:rPr>
          <w:color w:val="FF0000"/>
        </w:rPr>
        <w:t>x_tmp := r1 * (1 - COS(rad1));</w:t>
      </w:r>
    </w:p>
    <w:p w14:paraId="50544166" w14:textId="77777777" w:rsidR="002A659D" w:rsidRPr="002A659D" w:rsidRDefault="002A659D" w:rsidP="002A659D">
      <w:pPr>
        <w:rPr>
          <w:color w:val="FF0000"/>
        </w:rPr>
      </w:pPr>
      <w:r w:rsidRPr="002A659D">
        <w:rPr>
          <w:color w:val="FF0000"/>
        </w:rPr>
        <w:t>z_tmp := r1 * SIN(rad1);</w:t>
      </w:r>
    </w:p>
    <w:p w14:paraId="4B5DD8D8" w14:textId="77777777" w:rsidR="002A659D" w:rsidRPr="002A659D" w:rsidRDefault="002A659D" w:rsidP="002A659D">
      <w:pPr>
        <w:rPr>
          <w:color w:val="FF0000"/>
        </w:rPr>
      </w:pPr>
      <w:r w:rsidRPr="002A659D">
        <w:rPr>
          <w:color w:val="FF0000"/>
        </w:rPr>
        <w:t>IF SENTIDO1</w:t>
      </w:r>
      <w:r w:rsidR="00FA5D5C">
        <w:rPr>
          <w:color w:val="FF0000"/>
        </w:rPr>
        <w:t xml:space="preserve"> = 1</w:t>
      </w:r>
      <w:r w:rsidRPr="002A659D">
        <w:rPr>
          <w:color w:val="FF0000"/>
        </w:rPr>
        <w:t xml:space="preserve"> THEN</w:t>
      </w:r>
    </w:p>
    <w:p w14:paraId="6A54BACC" w14:textId="77777777" w:rsidR="002A659D" w:rsidRPr="002A659D" w:rsidRDefault="002A659D" w:rsidP="002A659D">
      <w:pPr>
        <w:rPr>
          <w:color w:val="FF0000"/>
        </w:rPr>
      </w:pPr>
      <w:r w:rsidRPr="002A659D">
        <w:rPr>
          <w:color w:val="FF0000"/>
        </w:rPr>
        <w:t>Z := ZC1 - x_tmp;</w:t>
      </w:r>
    </w:p>
    <w:p w14:paraId="4F8F0644" w14:textId="77777777" w:rsidR="002A659D" w:rsidRPr="002A659D" w:rsidRDefault="002A659D" w:rsidP="002A659D">
      <w:pPr>
        <w:rPr>
          <w:color w:val="FF0000"/>
        </w:rPr>
      </w:pPr>
      <w:r w:rsidRPr="002A659D">
        <w:rPr>
          <w:color w:val="FF0000"/>
        </w:rPr>
        <w:t>X := XC1 + x_tmp;</w:t>
      </w:r>
    </w:p>
    <w:p w14:paraId="3CF03698" w14:textId="77777777" w:rsidR="002A659D" w:rsidRPr="002A659D" w:rsidRDefault="002A659D" w:rsidP="002A659D">
      <w:pPr>
        <w:rPr>
          <w:color w:val="FF0000"/>
        </w:rPr>
      </w:pPr>
      <w:r w:rsidRPr="002A659D">
        <w:rPr>
          <w:color w:val="FF0000"/>
        </w:rPr>
        <w:t>ELSE</w:t>
      </w:r>
    </w:p>
    <w:p w14:paraId="666B4187" w14:textId="77777777" w:rsidR="002A659D" w:rsidRPr="002A659D" w:rsidRDefault="002A659D" w:rsidP="002A659D">
      <w:pPr>
        <w:rPr>
          <w:color w:val="FF0000"/>
        </w:rPr>
      </w:pPr>
      <w:r w:rsidRPr="002A659D">
        <w:rPr>
          <w:color w:val="FF0000"/>
        </w:rPr>
        <w:t xml:space="preserve">Z := ZC1 - </w:t>
      </w:r>
      <w:r w:rsidR="00FA6391">
        <w:rPr>
          <w:color w:val="FF0000"/>
        </w:rPr>
        <w:t>z</w:t>
      </w:r>
      <w:r w:rsidRPr="002A659D">
        <w:rPr>
          <w:color w:val="FF0000"/>
        </w:rPr>
        <w:t>_tmp;</w:t>
      </w:r>
    </w:p>
    <w:p w14:paraId="3BBDCFDB" w14:textId="77777777" w:rsidR="002A659D" w:rsidRPr="002A659D" w:rsidRDefault="002A659D" w:rsidP="002A659D">
      <w:pPr>
        <w:rPr>
          <w:color w:val="FF0000"/>
        </w:rPr>
      </w:pPr>
      <w:r w:rsidRPr="002A659D">
        <w:rPr>
          <w:color w:val="FF0000"/>
        </w:rPr>
        <w:t>X := XC1 - x_tmp;</w:t>
      </w:r>
    </w:p>
    <w:p w14:paraId="7BDBC90A" w14:textId="77777777" w:rsidR="004F015E" w:rsidRPr="00723253" w:rsidRDefault="004F015E">
      <w:pPr>
        <w:rPr>
          <w:color w:val="000000" w:themeColor="text1"/>
        </w:rPr>
      </w:pPr>
      <w:r w:rsidRPr="002A659D">
        <w:rPr>
          <w:color w:val="FF0000"/>
        </w:rPr>
        <w:t>END_IF;</w:t>
      </w:r>
      <w:r w:rsidRPr="00723253">
        <w:rPr>
          <w:color w:val="000000" w:themeColor="text1"/>
        </w:rPr>
        <w:t xml:space="preserve">  END_IF;</w:t>
      </w:r>
    </w:p>
    <w:p w14:paraId="39BC8596" w14:textId="77777777" w:rsidR="004F015E" w:rsidRPr="00723253" w:rsidRDefault="004F015E">
      <w:pPr>
        <w:rPr>
          <w:color w:val="000000" w:themeColor="text1"/>
        </w:rPr>
      </w:pPr>
    </w:p>
    <w:p w14:paraId="105D9633" w14:textId="77777777" w:rsidR="004F015E" w:rsidRPr="00723253" w:rsidRDefault="004F015E">
      <w:pPr>
        <w:rPr>
          <w:color w:val="000000" w:themeColor="text1"/>
        </w:rPr>
      </w:pPr>
      <w:r w:rsidRPr="00723253">
        <w:rPr>
          <w:color w:val="000000" w:themeColor="text1"/>
        </w:rPr>
        <w:t xml:space="preserve">    // Bloco original: mode1 AND mode3</w:t>
      </w:r>
    </w:p>
    <w:p w14:paraId="7157D9AC" w14:textId="77777777" w:rsidR="00EA4AA5" w:rsidRDefault="009371E7" w:rsidP="007279C5">
      <w:pPr>
        <w:rPr>
          <w:color w:val="000000" w:themeColor="text1"/>
        </w:rPr>
      </w:pPr>
      <w:r w:rsidRPr="009371E7">
        <w:rPr>
          <w:color w:val="000000" w:themeColor="text1"/>
        </w:rPr>
        <w:t>IF (XY AND ZY) THEN</w:t>
      </w:r>
    </w:p>
    <w:p w14:paraId="52468FB3" w14:textId="77777777" w:rsidR="007279C5" w:rsidRPr="007279C5" w:rsidRDefault="007279C5" w:rsidP="007279C5">
      <w:pPr>
        <w:rPr>
          <w:color w:val="FF0000"/>
        </w:rPr>
      </w:pPr>
      <w:r w:rsidRPr="007279C5">
        <w:rPr>
          <w:color w:val="FF0000"/>
        </w:rPr>
        <w:t>z_tmp := r1 * (1 - COS(rad1));</w:t>
      </w:r>
    </w:p>
    <w:p w14:paraId="78039560" w14:textId="77777777" w:rsidR="007279C5" w:rsidRPr="007279C5" w:rsidRDefault="007279C5" w:rsidP="007279C5">
      <w:pPr>
        <w:rPr>
          <w:color w:val="FF0000"/>
        </w:rPr>
      </w:pPr>
      <w:r w:rsidRPr="007279C5">
        <w:rPr>
          <w:color w:val="FF0000"/>
        </w:rPr>
        <w:t>y_tmp := r1 * SIN(rad1);</w:t>
      </w:r>
    </w:p>
    <w:p w14:paraId="3C866B6D" w14:textId="77777777" w:rsidR="007279C5" w:rsidRPr="007279C5" w:rsidRDefault="007279C5" w:rsidP="007279C5">
      <w:pPr>
        <w:rPr>
          <w:color w:val="FF0000"/>
        </w:rPr>
      </w:pPr>
      <w:r w:rsidRPr="007279C5">
        <w:rPr>
          <w:color w:val="FF0000"/>
        </w:rPr>
        <w:t>IF SENTIDO1</w:t>
      </w:r>
      <w:r w:rsidR="00FA5D5C">
        <w:rPr>
          <w:color w:val="FF0000"/>
        </w:rPr>
        <w:t xml:space="preserve"> = 1</w:t>
      </w:r>
      <w:r w:rsidRPr="007279C5">
        <w:rPr>
          <w:color w:val="FF0000"/>
        </w:rPr>
        <w:t xml:space="preserve"> THEN</w:t>
      </w:r>
    </w:p>
    <w:p w14:paraId="0BD40FA4" w14:textId="77777777" w:rsidR="007279C5" w:rsidRPr="007279C5" w:rsidRDefault="007279C5" w:rsidP="007279C5">
      <w:pPr>
        <w:rPr>
          <w:color w:val="FF0000"/>
        </w:rPr>
      </w:pPr>
      <w:r w:rsidRPr="007279C5">
        <w:rPr>
          <w:color w:val="FF0000"/>
        </w:rPr>
        <w:t>Z := ZC1 - z_tmp;</w:t>
      </w:r>
    </w:p>
    <w:p w14:paraId="6168AE4A" w14:textId="77777777" w:rsidR="007279C5" w:rsidRPr="007279C5" w:rsidRDefault="007279C5" w:rsidP="007279C5">
      <w:pPr>
        <w:rPr>
          <w:color w:val="FF0000"/>
        </w:rPr>
      </w:pPr>
      <w:r w:rsidRPr="007279C5">
        <w:rPr>
          <w:color w:val="FF0000"/>
        </w:rPr>
        <w:t>Y := YC1 + y_tmp;</w:t>
      </w:r>
    </w:p>
    <w:p w14:paraId="07F33111" w14:textId="77777777" w:rsidR="007279C5" w:rsidRPr="007279C5" w:rsidRDefault="007279C5" w:rsidP="007279C5">
      <w:pPr>
        <w:rPr>
          <w:color w:val="FF0000"/>
        </w:rPr>
      </w:pPr>
      <w:r w:rsidRPr="007279C5">
        <w:rPr>
          <w:color w:val="FF0000"/>
        </w:rPr>
        <w:t>ELSE</w:t>
      </w:r>
    </w:p>
    <w:p w14:paraId="17AE0709" w14:textId="77777777" w:rsidR="007279C5" w:rsidRPr="007279C5" w:rsidRDefault="007279C5" w:rsidP="007279C5">
      <w:pPr>
        <w:rPr>
          <w:color w:val="FF0000"/>
        </w:rPr>
      </w:pPr>
      <w:r w:rsidRPr="007279C5">
        <w:rPr>
          <w:color w:val="FF0000"/>
        </w:rPr>
        <w:t>Z := ZC1 - z_tmp;</w:t>
      </w:r>
    </w:p>
    <w:p w14:paraId="0A509E0B" w14:textId="77777777" w:rsidR="007279C5" w:rsidRPr="007279C5" w:rsidRDefault="007279C5" w:rsidP="007279C5">
      <w:pPr>
        <w:rPr>
          <w:color w:val="FF0000"/>
        </w:rPr>
      </w:pPr>
      <w:r w:rsidRPr="007279C5">
        <w:rPr>
          <w:color w:val="FF0000"/>
        </w:rPr>
        <w:t>Y := YC1 - y_tmp;</w:t>
      </w:r>
    </w:p>
    <w:p w14:paraId="51CBC132" w14:textId="77777777" w:rsidR="004F015E" w:rsidRPr="00723253" w:rsidRDefault="004F015E">
      <w:pPr>
        <w:rPr>
          <w:color w:val="000000" w:themeColor="text1"/>
        </w:rPr>
      </w:pPr>
      <w:r w:rsidRPr="007279C5">
        <w:rPr>
          <w:color w:val="FF0000"/>
        </w:rPr>
        <w:t>END_IF;</w:t>
      </w:r>
      <w:r w:rsidRPr="00723253">
        <w:rPr>
          <w:color w:val="000000" w:themeColor="text1"/>
        </w:rPr>
        <w:t xml:space="preserve">   END_IF;</w:t>
      </w:r>
      <w:r w:rsidR="00AD6480">
        <w:rPr>
          <w:color w:val="000000" w:themeColor="text1"/>
        </w:rPr>
        <w:t>END_IF;</w:t>
      </w:r>
    </w:p>
    <w:p w14:paraId="10BF73A8" w14:textId="77777777" w:rsidR="004F015E" w:rsidRPr="00723253" w:rsidRDefault="004F015E">
      <w:pPr>
        <w:rPr>
          <w:color w:val="000000" w:themeColor="text1"/>
        </w:rPr>
      </w:pPr>
    </w:p>
    <w:p w14:paraId="1BC4BB5E" w14:textId="77777777" w:rsidR="004F015E" w:rsidRPr="00460FD5" w:rsidRDefault="004F015E">
      <w:pPr>
        <w:rPr>
          <w:color w:val="156082" w:themeColor="accent1"/>
        </w:rPr>
      </w:pPr>
      <w:r w:rsidRPr="00460FD5">
        <w:rPr>
          <w:color w:val="156082" w:themeColor="accent1"/>
        </w:rPr>
        <w:t xml:space="preserve">    // Bloco original: contadorCiclos &lt;&gt; 0 AND contadorCiclos &lt;&gt; </w:t>
      </w:r>
      <w:r w:rsidR="009A3964">
        <w:rPr>
          <w:color w:val="156082" w:themeColor="accent1"/>
        </w:rPr>
        <w:t>0</w:t>
      </w:r>
    </w:p>
    <w:p w14:paraId="780C81F9" w14:textId="77777777" w:rsidR="00BD1AE7" w:rsidRDefault="00BD1AE7" w:rsidP="004905BC">
      <w:pPr>
        <w:rPr>
          <w:color w:val="0F9ED5" w:themeColor="accent4"/>
          <w:szCs w:val="20"/>
        </w:rPr>
      </w:pPr>
      <w:r w:rsidRPr="00792464">
        <w:rPr>
          <w:color w:val="0F9ED5" w:themeColor="accent4"/>
          <w:szCs w:val="20"/>
        </w:rPr>
        <w:t>IF (NOT RETURN_0) OR (SENTIDO = SENTIDO_ant) THEN</w:t>
      </w:r>
      <w:r w:rsidRPr="00A14695">
        <w:rPr>
          <w:color w:val="0F9ED5" w:themeColor="accent4"/>
          <w:szCs w:val="20"/>
        </w:rPr>
        <w:t xml:space="preserve">      </w:t>
      </w:r>
    </w:p>
    <w:p w14:paraId="12E320DA" w14:textId="77777777" w:rsidR="00BD1AE7" w:rsidRDefault="00BD1AE7" w:rsidP="004905BC">
      <w:pPr>
        <w:rPr>
          <w:color w:val="0F9ED5" w:themeColor="accent4"/>
        </w:rPr>
      </w:pPr>
    </w:p>
    <w:p w14:paraId="7DC8A8F7" w14:textId="77777777" w:rsidR="004F015E" w:rsidRPr="00572806" w:rsidRDefault="004F015E">
      <w:pPr>
        <w:rPr>
          <w:color w:val="A02B93" w:themeColor="accent5"/>
        </w:rPr>
      </w:pPr>
      <w:r w:rsidRPr="00460FD5">
        <w:rPr>
          <w:color w:val="156082" w:themeColor="accent1"/>
        </w:rPr>
        <w:t xml:space="preserve">    </w:t>
      </w:r>
      <w:r w:rsidRPr="00572806">
        <w:rPr>
          <w:color w:val="A02B93" w:themeColor="accent5"/>
        </w:rPr>
        <w:t xml:space="preserve">IF contadorCiclos &gt;= </w:t>
      </w:r>
      <w:r w:rsidR="009A3964">
        <w:rPr>
          <w:color w:val="A02B93" w:themeColor="accent5"/>
        </w:rPr>
        <w:t xml:space="preserve">1 </w:t>
      </w:r>
      <w:r w:rsidRPr="00572806">
        <w:rPr>
          <w:color w:val="A02B93" w:themeColor="accent5"/>
        </w:rPr>
        <w:t xml:space="preserve">THEN </w:t>
      </w:r>
    </w:p>
    <w:p w14:paraId="160716E0" w14:textId="77777777" w:rsidR="004F015E" w:rsidRDefault="004F015E">
      <w:pPr>
        <w:rPr>
          <w:color w:val="156082" w:themeColor="accent1"/>
        </w:rPr>
      </w:pPr>
      <w:r w:rsidRPr="00460FD5">
        <w:rPr>
          <w:color w:val="156082" w:themeColor="accent1"/>
        </w:rPr>
        <w:t xml:space="preserve">        IF SENTIDO = 0 THEN</w:t>
      </w:r>
    </w:p>
    <w:p w14:paraId="29054EB1" w14:textId="77777777" w:rsidR="00182591" w:rsidRPr="00460FD5" w:rsidRDefault="00182591">
      <w:pPr>
        <w:rPr>
          <w:color w:val="156082" w:themeColor="accent1"/>
        </w:rPr>
      </w:pPr>
    </w:p>
    <w:p w14:paraId="4BA8A26F" w14:textId="77777777" w:rsidR="000B03FC" w:rsidRPr="000B03FC" w:rsidRDefault="000B03FC" w:rsidP="000B03FC">
      <w:pPr>
        <w:rPr>
          <w:color w:val="196B24" w:themeColor="accent3"/>
        </w:rPr>
      </w:pPr>
      <w:r w:rsidRPr="000B03FC">
        <w:rPr>
          <w:color w:val="196B24" w:themeColor="accent3"/>
        </w:rPr>
        <w:t>IF PHELICAL THEN</w:t>
      </w:r>
    </w:p>
    <w:p w14:paraId="1F6C56C4" w14:textId="77777777" w:rsidR="000B03FC" w:rsidRPr="000B03FC" w:rsidRDefault="000B03FC" w:rsidP="000B03FC">
      <w:pPr>
        <w:rPr>
          <w:color w:val="196B24" w:themeColor="accent3"/>
        </w:rPr>
      </w:pPr>
      <w:r w:rsidRPr="000B03FC">
        <w:rPr>
          <w:color w:val="196B24" w:themeColor="accent3"/>
        </w:rPr>
        <w:t>IF contadorCiclos = 1 THEN</w:t>
      </w:r>
    </w:p>
    <w:p w14:paraId="1A4959E6" w14:textId="77777777" w:rsidR="00AD6480" w:rsidRPr="00272F8D" w:rsidRDefault="00AD6480" w:rsidP="002C4669">
      <w:pPr>
        <w:rPr>
          <w:color w:val="156082" w:themeColor="accent1"/>
          <w:sz w:val="28"/>
          <w:szCs w:val="28"/>
        </w:rPr>
      </w:pPr>
      <w:r w:rsidRPr="00272F8D">
        <w:rPr>
          <w:color w:val="156082" w:themeColor="accent1"/>
          <w:sz w:val="28"/>
          <w:szCs w:val="28"/>
        </w:rPr>
        <w:t>IF r1 = 0 THEN</w:t>
      </w:r>
    </w:p>
    <w:p w14:paraId="0B0A84FB" w14:textId="77777777" w:rsidR="000B03FC" w:rsidRDefault="000B03FC" w:rsidP="000B03FC">
      <w:pPr>
        <w:rPr>
          <w:color w:val="156082" w:themeColor="accent1"/>
          <w:sz w:val="28"/>
          <w:szCs w:val="28"/>
        </w:rPr>
      </w:pPr>
      <w:r w:rsidRPr="00272F8D">
        <w:rPr>
          <w:color w:val="156082" w:themeColor="accent1"/>
          <w:sz w:val="28"/>
          <w:szCs w:val="28"/>
        </w:rPr>
        <w:t>r := r + deltaS</w:t>
      </w:r>
      <w:r w:rsidR="00CC3721" w:rsidRPr="00272F8D">
        <w:rPr>
          <w:color w:val="156082" w:themeColor="accent1"/>
          <w:sz w:val="28"/>
          <w:szCs w:val="28"/>
        </w:rPr>
        <w:t>S</w:t>
      </w:r>
      <w:r w:rsidRPr="00272F8D">
        <w:rPr>
          <w:color w:val="156082" w:themeColor="accent1"/>
          <w:sz w:val="28"/>
          <w:szCs w:val="28"/>
        </w:rPr>
        <w:t>;</w:t>
      </w:r>
    </w:p>
    <w:p w14:paraId="2D9C3C0B" w14:textId="77777777" w:rsidR="00AD6480" w:rsidRDefault="00AD6480" w:rsidP="002C4669">
      <w:pPr>
        <w:rPr>
          <w:color w:val="156082" w:themeColor="accent1"/>
          <w:sz w:val="28"/>
          <w:szCs w:val="28"/>
        </w:rPr>
      </w:pPr>
      <w:r>
        <w:rPr>
          <w:color w:val="156082" w:themeColor="accent1"/>
          <w:sz w:val="28"/>
          <w:szCs w:val="28"/>
        </w:rPr>
        <w:t xml:space="preserve">ELSE </w:t>
      </w:r>
    </w:p>
    <w:p w14:paraId="5DB847F0" w14:textId="77777777" w:rsidR="00AD6480" w:rsidRPr="00272F8D" w:rsidRDefault="00AD6480" w:rsidP="002C4669">
      <w:pPr>
        <w:rPr>
          <w:color w:val="156082" w:themeColor="accent1"/>
          <w:sz w:val="28"/>
          <w:szCs w:val="28"/>
        </w:rPr>
      </w:pPr>
      <w:r>
        <w:rPr>
          <w:color w:val="156082" w:themeColor="accent1"/>
          <w:sz w:val="28"/>
          <w:szCs w:val="28"/>
        </w:rPr>
        <w:t>r := r + match ;</w:t>
      </w:r>
    </w:p>
    <w:p w14:paraId="01ACA925" w14:textId="77777777" w:rsidR="00AD6480" w:rsidRPr="00272F8D" w:rsidRDefault="00AD6480" w:rsidP="002C4669">
      <w:pPr>
        <w:rPr>
          <w:color w:val="156082" w:themeColor="accent1"/>
          <w:sz w:val="28"/>
          <w:szCs w:val="28"/>
        </w:rPr>
      </w:pPr>
      <w:r w:rsidRPr="00272F8D">
        <w:rPr>
          <w:color w:val="156082" w:themeColor="accent1"/>
          <w:sz w:val="28"/>
          <w:szCs w:val="28"/>
        </w:rPr>
        <w:t>END_IF;</w:t>
      </w:r>
    </w:p>
    <w:p w14:paraId="57E19395" w14:textId="77777777" w:rsidR="000B03FC" w:rsidRPr="00C11FF2" w:rsidRDefault="000B03FC" w:rsidP="000B03FC">
      <w:pPr>
        <w:rPr>
          <w:color w:val="196B24" w:themeColor="accent3"/>
          <w:szCs w:val="20"/>
        </w:rPr>
      </w:pPr>
      <w:r w:rsidRPr="00C11FF2">
        <w:rPr>
          <w:color w:val="196B24" w:themeColor="accent3"/>
          <w:szCs w:val="20"/>
        </w:rPr>
        <w:t>PH := PHmax - k * (r - r0);</w:t>
      </w:r>
    </w:p>
    <w:p w14:paraId="03E79C3E" w14:textId="77777777" w:rsidR="000B03FC" w:rsidRPr="00C11FF2" w:rsidRDefault="000B03FC" w:rsidP="000B03FC">
      <w:pPr>
        <w:rPr>
          <w:color w:val="196B24" w:themeColor="accent3"/>
          <w:szCs w:val="20"/>
        </w:rPr>
      </w:pPr>
      <w:r w:rsidRPr="00C11FF2">
        <w:rPr>
          <w:color w:val="196B24" w:themeColor="accent3"/>
          <w:szCs w:val="20"/>
        </w:rPr>
        <w:t>IF PH &lt; PHmin THEN</w:t>
      </w:r>
    </w:p>
    <w:p w14:paraId="6761AA39" w14:textId="77777777" w:rsidR="000B03FC" w:rsidRPr="000B03FC" w:rsidRDefault="000B03FC" w:rsidP="000B03FC">
      <w:pPr>
        <w:rPr>
          <w:color w:val="196B24" w:themeColor="accent3"/>
        </w:rPr>
      </w:pPr>
      <w:r w:rsidRPr="000B03FC">
        <w:rPr>
          <w:color w:val="196B24" w:themeColor="accent3"/>
        </w:rPr>
        <w:t>PH := PHmin;</w:t>
      </w:r>
    </w:p>
    <w:p w14:paraId="28CC3349" w14:textId="77777777" w:rsidR="000B03FC" w:rsidRPr="000B03FC" w:rsidRDefault="000B03FC" w:rsidP="000B03FC">
      <w:pPr>
        <w:rPr>
          <w:color w:val="196B24" w:themeColor="accent3"/>
        </w:rPr>
      </w:pPr>
      <w:r w:rsidRPr="000B03FC">
        <w:rPr>
          <w:color w:val="196B24" w:themeColor="accent3"/>
        </w:rPr>
        <w:t>END_IF;</w:t>
      </w:r>
    </w:p>
    <w:p w14:paraId="3CD8448C" w14:textId="77777777" w:rsidR="000B03FC" w:rsidRPr="000B03FC" w:rsidRDefault="000B03FC" w:rsidP="000B03FC">
      <w:pPr>
        <w:rPr>
          <w:color w:val="196B24" w:themeColor="accent3"/>
        </w:rPr>
      </w:pPr>
      <w:r w:rsidRPr="000B03FC">
        <w:rPr>
          <w:color w:val="196B24" w:themeColor="accent3"/>
        </w:rPr>
        <w:t>ELSE</w:t>
      </w:r>
    </w:p>
    <w:p w14:paraId="4FCA7E35" w14:textId="77777777" w:rsidR="000B03FC" w:rsidRPr="00236B3E" w:rsidRDefault="000B03FC" w:rsidP="000B03FC">
      <w:pPr>
        <w:rPr>
          <w:color w:val="156082" w:themeColor="accent1"/>
        </w:rPr>
      </w:pPr>
      <w:r w:rsidRPr="00236B3E">
        <w:rPr>
          <w:color w:val="156082" w:themeColor="accent1"/>
        </w:rPr>
        <w:t>Z := Z - (PH / (2 * PI)) * (anguloInc * PI / 180);</w:t>
      </w:r>
    </w:p>
    <w:p w14:paraId="26589ECF" w14:textId="77777777" w:rsidR="000B03FC" w:rsidRPr="000B03FC" w:rsidRDefault="000B03FC" w:rsidP="000B03FC">
      <w:pPr>
        <w:rPr>
          <w:color w:val="196B24" w:themeColor="accent3"/>
        </w:rPr>
      </w:pPr>
      <w:r w:rsidRPr="000B03FC">
        <w:rPr>
          <w:color w:val="196B24" w:themeColor="accent3"/>
        </w:rPr>
        <w:t>END_IF;</w:t>
      </w:r>
    </w:p>
    <w:p w14:paraId="30D11FBA" w14:textId="77777777" w:rsidR="00D801D6" w:rsidRDefault="000B03FC">
      <w:pPr>
        <w:rPr>
          <w:color w:val="196B24" w:themeColor="accent3"/>
        </w:rPr>
      </w:pPr>
      <w:r w:rsidRPr="000B03FC">
        <w:rPr>
          <w:color w:val="196B24" w:themeColor="accent3"/>
        </w:rPr>
        <w:t>END_IF;</w:t>
      </w:r>
    </w:p>
    <w:p w14:paraId="61BAE2B5" w14:textId="77777777" w:rsidR="00D801D6" w:rsidRDefault="00D801D6">
      <w:pPr>
        <w:rPr>
          <w:color w:val="196B24" w:themeColor="accent3"/>
        </w:rPr>
      </w:pPr>
    </w:p>
    <w:p w14:paraId="5998262D" w14:textId="77777777" w:rsidR="00F87CA5" w:rsidRPr="002D1F7F" w:rsidRDefault="004F015E" w:rsidP="00F87CA5">
      <w:pPr>
        <w:rPr>
          <w:color w:val="FF0000"/>
        </w:rPr>
      </w:pPr>
      <w:r w:rsidRPr="002D1F7F">
        <w:rPr>
          <w:color w:val="FF0000"/>
        </w:rPr>
        <w:t xml:space="preserve"> </w:t>
      </w:r>
      <w:r w:rsidR="001400BA">
        <w:rPr>
          <w:color w:val="FF0000"/>
        </w:rPr>
        <w:t>x</w:t>
      </w:r>
      <w:r w:rsidR="00F87CA5" w:rsidRPr="002D1F7F">
        <w:rPr>
          <w:color w:val="FF0000"/>
        </w:rPr>
        <w:t>_tmp := r * (1 - COS(rad));</w:t>
      </w:r>
    </w:p>
    <w:p w14:paraId="3CFD5FD1" w14:textId="77777777" w:rsidR="00F87CA5" w:rsidRPr="002D1F7F" w:rsidRDefault="001400BA" w:rsidP="00A950DA">
      <w:pPr>
        <w:rPr>
          <w:color w:val="FF0000"/>
        </w:rPr>
      </w:pPr>
      <w:r>
        <w:rPr>
          <w:color w:val="FF0000"/>
        </w:rPr>
        <w:t>y</w:t>
      </w:r>
      <w:r w:rsidR="00F87CA5" w:rsidRPr="002D1F7F">
        <w:rPr>
          <w:color w:val="FF0000"/>
        </w:rPr>
        <w:t>_tmp := r * SIN(rad);</w:t>
      </w:r>
    </w:p>
    <w:p w14:paraId="5F51BC1A" w14:textId="77777777" w:rsidR="00F87CA5" w:rsidRPr="002D1F7F" w:rsidRDefault="00F87CA5" w:rsidP="00F87CA5">
      <w:pPr>
        <w:rPr>
          <w:color w:val="FF0000"/>
        </w:rPr>
      </w:pPr>
      <w:r w:rsidRPr="002D1F7F">
        <w:rPr>
          <w:color w:val="FF0000"/>
        </w:rPr>
        <w:t>X := XC - x_tmp;</w:t>
      </w:r>
    </w:p>
    <w:p w14:paraId="5DAA0FDA" w14:textId="77777777" w:rsidR="00F87CA5" w:rsidRPr="002D1F7F" w:rsidRDefault="00F87CA5" w:rsidP="00F87CA5">
      <w:pPr>
        <w:rPr>
          <w:color w:val="FF0000"/>
        </w:rPr>
      </w:pPr>
      <w:r w:rsidRPr="002D1F7F">
        <w:rPr>
          <w:color w:val="FF0000"/>
        </w:rPr>
        <w:t xml:space="preserve">Y := YC - </w:t>
      </w:r>
      <w:r w:rsidR="00962660">
        <w:rPr>
          <w:color w:val="FF0000"/>
        </w:rPr>
        <w:t>y</w:t>
      </w:r>
      <w:r w:rsidRPr="002D1F7F">
        <w:rPr>
          <w:color w:val="FF0000"/>
        </w:rPr>
        <w:t>_tmp;</w:t>
      </w:r>
    </w:p>
    <w:p w14:paraId="602F194D" w14:textId="77777777" w:rsidR="00414450" w:rsidRDefault="00414450" w:rsidP="00F87CA5">
      <w:pPr>
        <w:rPr>
          <w:color w:val="156082" w:themeColor="accent1"/>
        </w:rPr>
      </w:pPr>
    </w:p>
    <w:p w14:paraId="09EA8986" w14:textId="77777777" w:rsidR="004F015E" w:rsidRDefault="004F015E">
      <w:pPr>
        <w:rPr>
          <w:color w:val="156082" w:themeColor="accent1"/>
        </w:rPr>
      </w:pPr>
      <w:r w:rsidRPr="00460FD5">
        <w:rPr>
          <w:color w:val="156082" w:themeColor="accent1"/>
        </w:rPr>
        <w:t xml:space="preserve">  ELSE</w:t>
      </w:r>
    </w:p>
    <w:p w14:paraId="05AA9866" w14:textId="77777777" w:rsidR="00BF30D2" w:rsidRPr="00460FD5" w:rsidRDefault="00BF30D2">
      <w:pPr>
        <w:rPr>
          <w:color w:val="156082" w:themeColor="accent1"/>
        </w:rPr>
      </w:pPr>
    </w:p>
    <w:p w14:paraId="7CA535CD" w14:textId="77777777" w:rsidR="000C62EC" w:rsidRPr="000C62EC" w:rsidRDefault="000C62EC" w:rsidP="000C62EC">
      <w:pPr>
        <w:rPr>
          <w:color w:val="196B24" w:themeColor="accent3"/>
        </w:rPr>
      </w:pPr>
      <w:r w:rsidRPr="000C62EC">
        <w:rPr>
          <w:color w:val="196B24" w:themeColor="accent3"/>
        </w:rPr>
        <w:t>IF PHELICAL THEN</w:t>
      </w:r>
    </w:p>
    <w:p w14:paraId="690DF4E1" w14:textId="77777777" w:rsidR="000C62EC" w:rsidRPr="000C62EC" w:rsidRDefault="000C62EC" w:rsidP="000C62EC">
      <w:pPr>
        <w:rPr>
          <w:color w:val="196B24" w:themeColor="accent3"/>
        </w:rPr>
      </w:pPr>
      <w:r w:rsidRPr="000C62EC">
        <w:rPr>
          <w:color w:val="196B24" w:themeColor="accent3"/>
        </w:rPr>
        <w:t>IF contadorCiclos = 1 THEN</w:t>
      </w:r>
    </w:p>
    <w:p w14:paraId="57783BDF" w14:textId="77777777" w:rsidR="00AD6480" w:rsidRPr="00272F8D" w:rsidRDefault="00AD6480" w:rsidP="002C4669">
      <w:pPr>
        <w:rPr>
          <w:color w:val="156082" w:themeColor="accent1"/>
          <w:sz w:val="28"/>
          <w:szCs w:val="28"/>
        </w:rPr>
      </w:pPr>
      <w:r w:rsidRPr="00272F8D">
        <w:rPr>
          <w:color w:val="156082" w:themeColor="accent1"/>
          <w:sz w:val="28"/>
          <w:szCs w:val="28"/>
        </w:rPr>
        <w:t>IF r1 = 0 THEN</w:t>
      </w:r>
    </w:p>
    <w:p w14:paraId="3A9DB593" w14:textId="77777777" w:rsidR="000C62EC" w:rsidRDefault="000C62EC" w:rsidP="000C62EC">
      <w:pPr>
        <w:rPr>
          <w:color w:val="156082" w:themeColor="accent1"/>
          <w:sz w:val="28"/>
          <w:szCs w:val="28"/>
        </w:rPr>
      </w:pPr>
      <w:r w:rsidRPr="00272F8D">
        <w:rPr>
          <w:color w:val="156082" w:themeColor="accent1"/>
          <w:sz w:val="28"/>
          <w:szCs w:val="28"/>
        </w:rPr>
        <w:t>r := r + deltaS</w:t>
      </w:r>
      <w:r w:rsidR="00CC3721" w:rsidRPr="00272F8D">
        <w:rPr>
          <w:color w:val="156082" w:themeColor="accent1"/>
          <w:sz w:val="28"/>
          <w:szCs w:val="28"/>
        </w:rPr>
        <w:t>S</w:t>
      </w:r>
      <w:r w:rsidRPr="00272F8D">
        <w:rPr>
          <w:color w:val="156082" w:themeColor="accent1"/>
          <w:sz w:val="28"/>
          <w:szCs w:val="28"/>
        </w:rPr>
        <w:t>;</w:t>
      </w:r>
    </w:p>
    <w:p w14:paraId="4F4BA0E4" w14:textId="77777777" w:rsidR="00AD6480" w:rsidRDefault="00AD6480" w:rsidP="002C4669">
      <w:pPr>
        <w:rPr>
          <w:color w:val="156082" w:themeColor="accent1"/>
          <w:sz w:val="28"/>
          <w:szCs w:val="28"/>
        </w:rPr>
      </w:pPr>
      <w:r>
        <w:rPr>
          <w:color w:val="156082" w:themeColor="accent1"/>
          <w:sz w:val="28"/>
          <w:szCs w:val="28"/>
        </w:rPr>
        <w:t xml:space="preserve">ELSE </w:t>
      </w:r>
    </w:p>
    <w:p w14:paraId="23683886" w14:textId="77777777" w:rsidR="00AD6480" w:rsidRPr="00272F8D" w:rsidRDefault="00AD6480" w:rsidP="002C4669">
      <w:pPr>
        <w:rPr>
          <w:color w:val="156082" w:themeColor="accent1"/>
          <w:sz w:val="28"/>
          <w:szCs w:val="28"/>
        </w:rPr>
      </w:pPr>
      <w:r>
        <w:rPr>
          <w:color w:val="156082" w:themeColor="accent1"/>
          <w:sz w:val="28"/>
          <w:szCs w:val="28"/>
        </w:rPr>
        <w:t>r := r + match ;</w:t>
      </w:r>
    </w:p>
    <w:p w14:paraId="704D4385" w14:textId="77777777" w:rsidR="00AD6480" w:rsidRPr="00272F8D" w:rsidRDefault="00AD6480" w:rsidP="002C4669">
      <w:pPr>
        <w:rPr>
          <w:color w:val="156082" w:themeColor="accent1"/>
          <w:sz w:val="28"/>
          <w:szCs w:val="28"/>
        </w:rPr>
      </w:pPr>
      <w:r w:rsidRPr="00272F8D">
        <w:rPr>
          <w:color w:val="156082" w:themeColor="accent1"/>
          <w:sz w:val="28"/>
          <w:szCs w:val="28"/>
        </w:rPr>
        <w:t>END_IF;</w:t>
      </w:r>
    </w:p>
    <w:p w14:paraId="5F243329" w14:textId="77777777" w:rsidR="000C62EC" w:rsidRPr="000C62EC" w:rsidRDefault="000C62EC" w:rsidP="000C62EC">
      <w:pPr>
        <w:rPr>
          <w:color w:val="196B24" w:themeColor="accent3"/>
        </w:rPr>
      </w:pPr>
      <w:r w:rsidRPr="000C62EC">
        <w:rPr>
          <w:color w:val="196B24" w:themeColor="accent3"/>
        </w:rPr>
        <w:t>PH := PHmax - k * (r - r0);</w:t>
      </w:r>
    </w:p>
    <w:p w14:paraId="0ACB90D4" w14:textId="77777777" w:rsidR="000C62EC" w:rsidRPr="000C62EC" w:rsidRDefault="000C62EC" w:rsidP="000C62EC">
      <w:pPr>
        <w:rPr>
          <w:color w:val="196B24" w:themeColor="accent3"/>
        </w:rPr>
      </w:pPr>
      <w:r w:rsidRPr="000C62EC">
        <w:rPr>
          <w:color w:val="196B24" w:themeColor="accent3"/>
        </w:rPr>
        <w:t>IF PH &lt; PHmin THEN</w:t>
      </w:r>
    </w:p>
    <w:p w14:paraId="3E7FBBD4" w14:textId="77777777" w:rsidR="000C62EC" w:rsidRPr="000C62EC" w:rsidRDefault="000C62EC" w:rsidP="000C62EC">
      <w:pPr>
        <w:rPr>
          <w:color w:val="196B24" w:themeColor="accent3"/>
        </w:rPr>
      </w:pPr>
      <w:r w:rsidRPr="000C62EC">
        <w:rPr>
          <w:color w:val="196B24" w:themeColor="accent3"/>
        </w:rPr>
        <w:t>PH := PHmin;</w:t>
      </w:r>
    </w:p>
    <w:p w14:paraId="4555914D" w14:textId="77777777" w:rsidR="000C62EC" w:rsidRPr="000C62EC" w:rsidRDefault="000C62EC" w:rsidP="000C62EC">
      <w:pPr>
        <w:rPr>
          <w:color w:val="196B24" w:themeColor="accent3"/>
        </w:rPr>
      </w:pPr>
      <w:r w:rsidRPr="000C62EC">
        <w:rPr>
          <w:color w:val="196B24" w:themeColor="accent3"/>
        </w:rPr>
        <w:t>END_IF;</w:t>
      </w:r>
    </w:p>
    <w:p w14:paraId="7EB41647" w14:textId="77777777" w:rsidR="000C62EC" w:rsidRPr="000C62EC" w:rsidRDefault="000C62EC" w:rsidP="000C62EC">
      <w:pPr>
        <w:rPr>
          <w:color w:val="196B24" w:themeColor="accent3"/>
        </w:rPr>
      </w:pPr>
      <w:r w:rsidRPr="000C62EC">
        <w:rPr>
          <w:color w:val="196B24" w:themeColor="accent3"/>
        </w:rPr>
        <w:t>ELSE</w:t>
      </w:r>
    </w:p>
    <w:p w14:paraId="5DC7A3CB" w14:textId="77777777" w:rsidR="000C62EC" w:rsidRPr="004D3DDA" w:rsidRDefault="000C62EC" w:rsidP="000C62EC">
      <w:pPr>
        <w:rPr>
          <w:color w:val="156082" w:themeColor="accent1"/>
        </w:rPr>
      </w:pPr>
      <w:r w:rsidRPr="004D3DDA">
        <w:rPr>
          <w:color w:val="156082" w:themeColor="accent1"/>
        </w:rPr>
        <w:t xml:space="preserve">Z := Z </w:t>
      </w:r>
      <w:r w:rsidR="00F0018E" w:rsidRPr="004D3DDA">
        <w:rPr>
          <w:color w:val="156082" w:themeColor="accent1"/>
        </w:rPr>
        <w:t xml:space="preserve">+ </w:t>
      </w:r>
      <w:r w:rsidRPr="004D3DDA">
        <w:rPr>
          <w:color w:val="156082" w:themeColor="accent1"/>
        </w:rPr>
        <w:t>(PH / (2 * PI)) * (anguloInc * PI / 180);</w:t>
      </w:r>
    </w:p>
    <w:p w14:paraId="4EE38247" w14:textId="77777777" w:rsidR="000C62EC" w:rsidRPr="000C62EC" w:rsidRDefault="000C62EC" w:rsidP="000C62EC">
      <w:pPr>
        <w:rPr>
          <w:color w:val="196B24" w:themeColor="accent3"/>
        </w:rPr>
      </w:pPr>
      <w:r w:rsidRPr="000C62EC">
        <w:rPr>
          <w:color w:val="196B24" w:themeColor="accent3"/>
        </w:rPr>
        <w:t>END_IF;</w:t>
      </w:r>
    </w:p>
    <w:p w14:paraId="0909CE57" w14:textId="77777777" w:rsidR="002F410B" w:rsidRDefault="000C62EC" w:rsidP="001E2205">
      <w:pPr>
        <w:rPr>
          <w:color w:val="196B24" w:themeColor="accent3"/>
        </w:rPr>
      </w:pPr>
      <w:r w:rsidRPr="000C62EC">
        <w:rPr>
          <w:color w:val="196B24" w:themeColor="accent3"/>
        </w:rPr>
        <w:t>END_IF;</w:t>
      </w:r>
    </w:p>
    <w:p w14:paraId="583D8C56" w14:textId="77777777" w:rsidR="000B03FC" w:rsidRDefault="000B03FC" w:rsidP="001E2205">
      <w:pPr>
        <w:rPr>
          <w:color w:val="156082" w:themeColor="accent1"/>
        </w:rPr>
      </w:pPr>
    </w:p>
    <w:p w14:paraId="4C3DA9F1" w14:textId="77777777" w:rsidR="008279BF" w:rsidRPr="002D4A26" w:rsidRDefault="008279BF" w:rsidP="008279BF">
      <w:pPr>
        <w:rPr>
          <w:color w:val="FF0000"/>
        </w:rPr>
      </w:pPr>
      <w:r w:rsidRPr="002D4A26">
        <w:rPr>
          <w:color w:val="FF0000"/>
        </w:rPr>
        <w:t>z_tmp := r * (1 - COS(rad));</w:t>
      </w:r>
    </w:p>
    <w:p w14:paraId="74AD4F33" w14:textId="77777777" w:rsidR="008279BF" w:rsidRPr="002D4A26" w:rsidRDefault="008279BF" w:rsidP="008279BF">
      <w:pPr>
        <w:rPr>
          <w:color w:val="FF0000"/>
        </w:rPr>
      </w:pPr>
      <w:r w:rsidRPr="002D4A26">
        <w:rPr>
          <w:color w:val="FF0000"/>
        </w:rPr>
        <w:t>x_tmp := r * SIN(rad);</w:t>
      </w:r>
    </w:p>
    <w:p w14:paraId="37C450C3" w14:textId="77777777" w:rsidR="008279BF" w:rsidRPr="002D4A26" w:rsidRDefault="008279BF" w:rsidP="008279BF">
      <w:pPr>
        <w:rPr>
          <w:color w:val="FF0000"/>
        </w:rPr>
      </w:pPr>
      <w:r w:rsidRPr="002D4A26">
        <w:rPr>
          <w:color w:val="FF0000"/>
        </w:rPr>
        <w:t>X := XC - x_tmp;</w:t>
      </w:r>
    </w:p>
    <w:p w14:paraId="015B1EC9" w14:textId="77777777" w:rsidR="008279BF" w:rsidRPr="002D4A26" w:rsidRDefault="008279BF" w:rsidP="008279BF">
      <w:pPr>
        <w:rPr>
          <w:color w:val="FF0000"/>
        </w:rPr>
      </w:pPr>
      <w:r w:rsidRPr="002D4A26">
        <w:rPr>
          <w:color w:val="FF0000"/>
        </w:rPr>
        <w:t xml:space="preserve">Y := YC + </w:t>
      </w:r>
      <w:r w:rsidR="004E7F01">
        <w:rPr>
          <w:color w:val="FF0000"/>
        </w:rPr>
        <w:t>y</w:t>
      </w:r>
      <w:r w:rsidRPr="002D4A26">
        <w:rPr>
          <w:color w:val="FF0000"/>
        </w:rPr>
        <w:t>_tmp;</w:t>
      </w:r>
    </w:p>
    <w:p w14:paraId="1FB8C59C" w14:textId="77777777" w:rsidR="00C64541" w:rsidRDefault="00C64541">
      <w:pPr>
        <w:rPr>
          <w:color w:val="156082" w:themeColor="accent1"/>
        </w:rPr>
      </w:pPr>
    </w:p>
    <w:p w14:paraId="0E81BB2E" w14:textId="77777777" w:rsidR="000F3373" w:rsidRPr="000F3373" w:rsidRDefault="000F3373" w:rsidP="002C4669">
      <w:pPr>
        <w:rPr>
          <w:color w:val="196B24" w:themeColor="accent3"/>
          <w:szCs w:val="20"/>
        </w:rPr>
      </w:pPr>
      <w:r w:rsidRPr="000F3373">
        <w:rPr>
          <w:color w:val="196B24" w:themeColor="accent3"/>
          <w:szCs w:val="20"/>
        </w:rPr>
        <w:t>IF PHELICAL THEN</w:t>
      </w:r>
    </w:p>
    <w:p w14:paraId="21F699F5" w14:textId="77777777" w:rsidR="000F3373" w:rsidRPr="000F3373" w:rsidRDefault="000F3373" w:rsidP="002C4669">
      <w:pPr>
        <w:rPr>
          <w:color w:val="196B24" w:themeColor="accent3"/>
          <w:szCs w:val="20"/>
        </w:rPr>
      </w:pPr>
      <w:r w:rsidRPr="000F3373">
        <w:rPr>
          <w:color w:val="196B24" w:themeColor="accent3"/>
          <w:szCs w:val="20"/>
        </w:rPr>
        <w:t xml:space="preserve">    IF Relative THEN</w:t>
      </w:r>
    </w:p>
    <w:p w14:paraId="0C7D1DB7" w14:textId="77777777" w:rsidR="000F3373" w:rsidRPr="00CD561B" w:rsidRDefault="000F3373" w:rsidP="002C4669">
      <w:pPr>
        <w:rPr>
          <w:color w:val="A02B93" w:themeColor="accent5"/>
          <w:szCs w:val="20"/>
        </w:rPr>
      </w:pPr>
      <w:r w:rsidRPr="00CD561B">
        <w:rPr>
          <w:color w:val="A02B93" w:themeColor="accent5"/>
          <w:szCs w:val="20"/>
        </w:rPr>
        <w:t xml:space="preserve">        diffZ_mm := Z</w:t>
      </w:r>
      <w:r w:rsidR="00C163D6" w:rsidRPr="00CD561B">
        <w:rPr>
          <w:color w:val="A02B93" w:themeColor="accent5"/>
          <w:szCs w:val="20"/>
        </w:rPr>
        <w:t>;</w:t>
      </w:r>
    </w:p>
    <w:p w14:paraId="36E9BF2C" w14:textId="77777777" w:rsidR="000F3373" w:rsidRPr="000F3373" w:rsidRDefault="000F3373" w:rsidP="002C4669">
      <w:pPr>
        <w:rPr>
          <w:color w:val="196B24" w:themeColor="accent3"/>
          <w:szCs w:val="20"/>
        </w:rPr>
      </w:pPr>
      <w:r w:rsidRPr="000F3373">
        <w:rPr>
          <w:color w:val="196B24" w:themeColor="accent3"/>
          <w:szCs w:val="20"/>
        </w:rPr>
        <w:t xml:space="preserve">    ELSE</w:t>
      </w:r>
    </w:p>
    <w:p w14:paraId="4057DA55" w14:textId="77777777" w:rsidR="000F3373" w:rsidRPr="000F3373" w:rsidRDefault="000F3373" w:rsidP="002C4669">
      <w:pPr>
        <w:rPr>
          <w:color w:val="196B24" w:themeColor="accent3"/>
          <w:szCs w:val="20"/>
        </w:rPr>
      </w:pPr>
      <w:r w:rsidRPr="000F3373">
        <w:rPr>
          <w:color w:val="196B24" w:themeColor="accent3"/>
          <w:szCs w:val="20"/>
        </w:rPr>
        <w:t xml:space="preserve">        diffZ_mm := Z</w:t>
      </w:r>
      <w:r w:rsidR="00375FB6">
        <w:rPr>
          <w:color w:val="196B24" w:themeColor="accent3"/>
          <w:szCs w:val="20"/>
        </w:rPr>
        <w:t xml:space="preserve"> + Z_ant </w:t>
      </w:r>
      <w:r w:rsidRPr="000F3373">
        <w:rPr>
          <w:color w:val="196B24" w:themeColor="accent3"/>
          <w:szCs w:val="20"/>
        </w:rPr>
        <w:t>;</w:t>
      </w:r>
    </w:p>
    <w:p w14:paraId="055FBADC" w14:textId="77777777" w:rsidR="000F3373" w:rsidRPr="000F3373" w:rsidRDefault="000F3373" w:rsidP="002C4669">
      <w:pPr>
        <w:rPr>
          <w:color w:val="196B24" w:themeColor="accent3"/>
          <w:szCs w:val="20"/>
        </w:rPr>
      </w:pPr>
      <w:r w:rsidRPr="000F3373">
        <w:rPr>
          <w:color w:val="196B24" w:themeColor="accent3"/>
          <w:szCs w:val="20"/>
        </w:rPr>
        <w:t xml:space="preserve">    END_IF;</w:t>
      </w:r>
    </w:p>
    <w:p w14:paraId="44904471" w14:textId="77777777" w:rsidR="009534B8" w:rsidRDefault="000F3373">
      <w:pPr>
        <w:rPr>
          <w:color w:val="196B24" w:themeColor="accent3"/>
          <w:szCs w:val="20"/>
        </w:rPr>
      </w:pPr>
      <w:r w:rsidRPr="000F3373">
        <w:rPr>
          <w:color w:val="196B24" w:themeColor="accent3"/>
          <w:szCs w:val="20"/>
        </w:rPr>
        <w:t>END_IF;</w:t>
      </w:r>
    </w:p>
    <w:p w14:paraId="6D9E7791" w14:textId="77777777" w:rsidR="003A5304" w:rsidRPr="002E19F9" w:rsidRDefault="004F015E" w:rsidP="002C4669">
      <w:pPr>
        <w:rPr>
          <w:color w:val="196B24" w:themeColor="accent3"/>
        </w:rPr>
      </w:pPr>
      <w:r w:rsidRPr="002C5C30">
        <w:rPr>
          <w:color w:val="000000" w:themeColor="text1"/>
        </w:rPr>
        <w:t xml:space="preserve">    </w:t>
      </w:r>
      <w:r w:rsidR="003A5304" w:rsidRPr="002E19F9">
        <w:rPr>
          <w:color w:val="196B24" w:themeColor="accent3"/>
        </w:rPr>
        <w:t>IF Relative THEN</w:t>
      </w:r>
    </w:p>
    <w:p w14:paraId="735DF1AE" w14:textId="77777777" w:rsidR="003A5304" w:rsidRPr="002E19F9" w:rsidRDefault="003A5304" w:rsidP="003A5304">
      <w:pPr>
        <w:rPr>
          <w:color w:val="196B24" w:themeColor="accent3"/>
        </w:rPr>
      </w:pPr>
      <w:r w:rsidRPr="002E19F9">
        <w:rPr>
          <w:color w:val="196B24" w:themeColor="accent3"/>
        </w:rPr>
        <w:t xml:space="preserve">        diffX_mm := sx * ABS(X - X_ant);</w:t>
      </w:r>
    </w:p>
    <w:p w14:paraId="760D91B9" w14:textId="77777777" w:rsidR="003A5304" w:rsidRPr="002E19F9" w:rsidRDefault="003A5304" w:rsidP="001720F9">
      <w:pPr>
        <w:rPr>
          <w:color w:val="196B24" w:themeColor="accent3"/>
        </w:rPr>
      </w:pPr>
      <w:r w:rsidRPr="002E19F9">
        <w:rPr>
          <w:color w:val="196B24" w:themeColor="accent3"/>
        </w:rPr>
        <w:t xml:space="preserve">        diffY_mm := sy * ABS(Y - Y_ant);</w:t>
      </w:r>
    </w:p>
    <w:p w14:paraId="019C6D9B" w14:textId="77777777" w:rsidR="0098598E" w:rsidRPr="0098598E" w:rsidRDefault="0098598E" w:rsidP="0098598E">
      <w:pPr>
        <w:rPr>
          <w:color w:val="196B24" w:themeColor="accent3"/>
        </w:rPr>
      </w:pPr>
      <w:r w:rsidRPr="0098598E">
        <w:rPr>
          <w:color w:val="196B24" w:themeColor="accent3"/>
        </w:rPr>
        <w:t>Y1 := diffY_mm ;</w:t>
      </w:r>
    </w:p>
    <w:p w14:paraId="69258F79" w14:textId="77777777" w:rsidR="0098598E" w:rsidRDefault="0098598E" w:rsidP="003A5304">
      <w:pPr>
        <w:rPr>
          <w:color w:val="196B24" w:themeColor="accent3"/>
        </w:rPr>
      </w:pPr>
      <w:r w:rsidRPr="0098598E">
        <w:rPr>
          <w:color w:val="196B24" w:themeColor="accent3"/>
        </w:rPr>
        <w:t>X1 := diffX_mm ;</w:t>
      </w:r>
    </w:p>
    <w:p w14:paraId="60FE0FB0" w14:textId="77777777" w:rsidR="003A5304" w:rsidRPr="002E19F9" w:rsidRDefault="003A5304" w:rsidP="003A5304">
      <w:pPr>
        <w:rPr>
          <w:color w:val="196B24" w:themeColor="accent3"/>
        </w:rPr>
      </w:pPr>
      <w:r w:rsidRPr="002E19F9">
        <w:rPr>
          <w:color w:val="196B24" w:themeColor="accent3"/>
        </w:rPr>
        <w:t>ELSE</w:t>
      </w:r>
    </w:p>
    <w:p w14:paraId="0DACCC79" w14:textId="77777777" w:rsidR="003A5304" w:rsidRPr="002E19F9" w:rsidRDefault="003A5304" w:rsidP="003A5304">
      <w:pPr>
        <w:rPr>
          <w:color w:val="196B24" w:themeColor="accent3"/>
        </w:rPr>
      </w:pPr>
      <w:r w:rsidRPr="002E19F9">
        <w:rPr>
          <w:color w:val="196B24" w:themeColor="accent3"/>
        </w:rPr>
        <w:t xml:space="preserve">    diffX_mm := </w:t>
      </w:r>
      <w:r w:rsidR="00B21BA2">
        <w:rPr>
          <w:color w:val="196B24" w:themeColor="accent3"/>
        </w:rPr>
        <w:t>ABS(</w:t>
      </w:r>
      <w:r w:rsidRPr="002E19F9">
        <w:rPr>
          <w:color w:val="196B24" w:themeColor="accent3"/>
        </w:rPr>
        <w:t>X</w:t>
      </w:r>
      <w:r w:rsidR="000B28F8">
        <w:rPr>
          <w:color w:val="196B24" w:themeColor="accent3"/>
        </w:rPr>
        <w:t xml:space="preserve"> - X_ant</w:t>
      </w:r>
      <w:r w:rsidR="00B21BA2">
        <w:rPr>
          <w:color w:val="196B24" w:themeColor="accent3"/>
        </w:rPr>
        <w:t>)</w:t>
      </w:r>
      <w:r w:rsidR="000B28F8">
        <w:rPr>
          <w:color w:val="196B24" w:themeColor="accent3"/>
        </w:rPr>
        <w:t xml:space="preserve"> </w:t>
      </w:r>
      <w:r w:rsidRPr="002E19F9">
        <w:rPr>
          <w:color w:val="196B24" w:themeColor="accent3"/>
        </w:rPr>
        <w:t>;</w:t>
      </w:r>
    </w:p>
    <w:p w14:paraId="392D0943" w14:textId="77777777" w:rsidR="002F700C" w:rsidRDefault="003A5304" w:rsidP="004B6AFA">
      <w:pPr>
        <w:rPr>
          <w:color w:val="196B24" w:themeColor="accent3"/>
        </w:rPr>
      </w:pPr>
      <w:r w:rsidRPr="002E19F9">
        <w:rPr>
          <w:color w:val="196B24" w:themeColor="accent3"/>
        </w:rPr>
        <w:t xml:space="preserve">    diffY_mm := </w:t>
      </w:r>
      <w:r w:rsidR="0056523B">
        <w:rPr>
          <w:color w:val="196B24" w:themeColor="accent3"/>
        </w:rPr>
        <w:t>ABS(</w:t>
      </w:r>
      <w:r w:rsidRPr="002E19F9">
        <w:rPr>
          <w:color w:val="196B24" w:themeColor="accent3"/>
        </w:rPr>
        <w:t>Y</w:t>
      </w:r>
      <w:r w:rsidR="000B28F8">
        <w:rPr>
          <w:color w:val="196B24" w:themeColor="accent3"/>
        </w:rPr>
        <w:t xml:space="preserve"> - Y_ant</w:t>
      </w:r>
      <w:r w:rsidR="00644EF2">
        <w:rPr>
          <w:color w:val="196B24" w:themeColor="accent3"/>
        </w:rPr>
        <w:t>)</w:t>
      </w:r>
      <w:r w:rsidR="000B28F8">
        <w:rPr>
          <w:color w:val="196B24" w:themeColor="accent3"/>
        </w:rPr>
        <w:t xml:space="preserve"> </w:t>
      </w:r>
      <w:r w:rsidRPr="002E19F9">
        <w:rPr>
          <w:color w:val="196B24" w:themeColor="accent3"/>
        </w:rPr>
        <w:t>;</w:t>
      </w:r>
    </w:p>
    <w:p w14:paraId="0FC917E0" w14:textId="77777777" w:rsidR="00AC39D4" w:rsidRPr="00AC39D4" w:rsidRDefault="00AC39D4" w:rsidP="00AC39D4">
      <w:pPr>
        <w:rPr>
          <w:color w:val="196B24" w:themeColor="accent3"/>
        </w:rPr>
      </w:pPr>
      <w:r w:rsidRPr="00AC39D4">
        <w:rPr>
          <w:color w:val="196B24" w:themeColor="accent3"/>
        </w:rPr>
        <w:t xml:space="preserve">Y1 := </w:t>
      </w:r>
      <w:r w:rsidR="0037796D">
        <w:rPr>
          <w:color w:val="196B24" w:themeColor="accent3"/>
        </w:rPr>
        <w:t>Y</w:t>
      </w:r>
      <w:r w:rsidRPr="00AC39D4">
        <w:rPr>
          <w:color w:val="196B24" w:themeColor="accent3"/>
        </w:rPr>
        <w:t>;</w:t>
      </w:r>
    </w:p>
    <w:p w14:paraId="30A59942" w14:textId="77777777" w:rsidR="00AC39D4" w:rsidRDefault="00AC39D4">
      <w:pPr>
        <w:rPr>
          <w:color w:val="196B24" w:themeColor="accent3"/>
        </w:rPr>
      </w:pPr>
      <w:r w:rsidRPr="00AC39D4">
        <w:rPr>
          <w:color w:val="196B24" w:themeColor="accent3"/>
        </w:rPr>
        <w:t xml:space="preserve">X1 := </w:t>
      </w:r>
      <w:r w:rsidR="0037796D">
        <w:rPr>
          <w:color w:val="196B24" w:themeColor="accent3"/>
        </w:rPr>
        <w:t>X</w:t>
      </w:r>
      <w:r w:rsidRPr="00AC39D4">
        <w:rPr>
          <w:color w:val="196B24" w:themeColor="accent3"/>
        </w:rPr>
        <w:t>;</w:t>
      </w:r>
    </w:p>
    <w:p w14:paraId="5BF54B3F" w14:textId="77777777" w:rsidR="004F015E" w:rsidRDefault="004F015E">
      <w:pPr>
        <w:rPr>
          <w:color w:val="196B24" w:themeColor="accent3"/>
        </w:rPr>
      </w:pPr>
      <w:r w:rsidRPr="002E19F9">
        <w:rPr>
          <w:color w:val="196B24" w:themeColor="accent3"/>
        </w:rPr>
        <w:t>END_IF;</w:t>
      </w:r>
    </w:p>
    <w:p w14:paraId="6C549AA8" w14:textId="77777777" w:rsidR="0027158D" w:rsidRPr="002E19F9" w:rsidRDefault="0027158D">
      <w:pPr>
        <w:rPr>
          <w:color w:val="196B24" w:themeColor="accent3"/>
        </w:rPr>
      </w:pPr>
    </w:p>
    <w:p w14:paraId="04BE1905" w14:textId="77777777" w:rsidR="004F015E" w:rsidRPr="002E19F9" w:rsidRDefault="004F015E">
      <w:pPr>
        <w:rPr>
          <w:color w:val="196B24" w:themeColor="accent3"/>
        </w:rPr>
      </w:pPr>
      <w:r w:rsidRPr="002E19F9">
        <w:rPr>
          <w:color w:val="196B24" w:themeColor="accent3"/>
        </w:rPr>
        <w:t xml:space="preserve">        END_IF;</w:t>
      </w:r>
    </w:p>
    <w:p w14:paraId="0BD27D35" w14:textId="77777777" w:rsidR="004F015E" w:rsidRPr="002E19F9" w:rsidRDefault="004F015E">
      <w:pPr>
        <w:rPr>
          <w:color w:val="196B24" w:themeColor="accent3"/>
        </w:rPr>
      </w:pPr>
      <w:r w:rsidRPr="002E19F9">
        <w:rPr>
          <w:color w:val="196B24" w:themeColor="accent3"/>
        </w:rPr>
        <w:t xml:space="preserve">    END_IF;</w:t>
      </w:r>
    </w:p>
    <w:p w14:paraId="251A0A0F" w14:textId="77777777" w:rsidR="004F015E" w:rsidRPr="002E19F9" w:rsidRDefault="004F015E">
      <w:pPr>
        <w:rPr>
          <w:color w:val="196B24" w:themeColor="accent3"/>
        </w:rPr>
      </w:pPr>
      <w:r w:rsidRPr="002E19F9">
        <w:rPr>
          <w:color w:val="196B24" w:themeColor="accent3"/>
        </w:rPr>
        <w:t>END_IF;</w:t>
      </w:r>
    </w:p>
    <w:p w14:paraId="7300B6F1" w14:textId="77777777" w:rsidR="00452697" w:rsidRPr="002E19F9" w:rsidRDefault="00452697">
      <w:pPr>
        <w:rPr>
          <w:color w:val="196B24" w:themeColor="accent3"/>
        </w:rPr>
      </w:pPr>
      <w:r w:rsidRPr="002E19F9">
        <w:rPr>
          <w:color w:val="196B24" w:themeColor="accent3"/>
        </w:rPr>
        <w:t>END_IF;</w:t>
      </w:r>
    </w:p>
    <w:p w14:paraId="7D771F0D" w14:textId="77777777" w:rsidR="00AD6480" w:rsidRPr="00236225" w:rsidRDefault="00AD6480" w:rsidP="002C4669">
      <w:pPr>
        <w:rPr>
          <w:color w:val="FF0000"/>
        </w:rPr>
      </w:pPr>
      <w:r w:rsidRPr="00236225">
        <w:rPr>
          <w:color w:val="FF0000"/>
        </w:rPr>
        <w:t xml:space="preserve">END_IF; // </w:t>
      </w:r>
      <w:r>
        <w:rPr>
          <w:color w:val="FF0000"/>
        </w:rPr>
        <w:t>return 0</w:t>
      </w:r>
    </w:p>
    <w:p w14:paraId="5DEF3E51" w14:textId="77777777" w:rsidR="00AD6480" w:rsidRPr="002E19F9" w:rsidRDefault="00AD6480" w:rsidP="002C4669">
      <w:pPr>
        <w:rPr>
          <w:color w:val="196B24" w:themeColor="accent3"/>
        </w:rPr>
      </w:pPr>
    </w:p>
    <w:p w14:paraId="3E36885C" w14:textId="77777777" w:rsidR="00AD6480" w:rsidRDefault="00AD6480" w:rsidP="002C4669">
      <w:pPr>
        <w:rPr>
          <w:color w:val="156082" w:themeColor="accent1"/>
        </w:rPr>
      </w:pPr>
    </w:p>
    <w:p w14:paraId="55E384FA" w14:textId="77777777" w:rsidR="00363BE9" w:rsidRPr="00B3155D" w:rsidRDefault="00363BE9" w:rsidP="002C4669">
      <w:pPr>
        <w:rPr>
          <w:color w:val="156082" w:themeColor="accent1"/>
        </w:rPr>
      </w:pPr>
      <w:r w:rsidRPr="00B3155D">
        <w:rPr>
          <w:color w:val="156082" w:themeColor="accent1"/>
        </w:rPr>
        <w:t>IF contadorCiclos = 0</w:t>
      </w:r>
      <w:r>
        <w:rPr>
          <w:color w:val="156082" w:themeColor="accent1"/>
        </w:rPr>
        <w:t xml:space="preserve"> AND r1 &gt; 0  </w:t>
      </w:r>
      <w:r w:rsidRPr="00B3155D">
        <w:rPr>
          <w:color w:val="156082" w:themeColor="accent1"/>
        </w:rPr>
        <w:t>THEN</w:t>
      </w:r>
    </w:p>
    <w:p w14:paraId="129B6F1E" w14:textId="0B189711" w:rsidR="00B3155D" w:rsidRDefault="00B3155D" w:rsidP="00B3155D">
      <w:pPr>
        <w:rPr>
          <w:color w:val="156082" w:themeColor="accent1"/>
        </w:rPr>
      </w:pPr>
      <w:r w:rsidRPr="00B3155D">
        <w:rPr>
          <w:color w:val="156082" w:themeColor="accent1"/>
        </w:rPr>
        <w:t xml:space="preserve">IF </w:t>
      </w:r>
      <w:r w:rsidR="00FA71FB">
        <w:rPr>
          <w:color w:val="156082" w:themeColor="accent1"/>
        </w:rPr>
        <w:t>P</w:t>
      </w:r>
      <w:r w:rsidRPr="00B3155D">
        <w:rPr>
          <w:color w:val="156082" w:themeColor="accent1"/>
        </w:rPr>
        <w:t>ZY THEN</w:t>
      </w:r>
    </w:p>
    <w:p w14:paraId="7CF5A106" w14:textId="77777777" w:rsidR="00BD1AE7" w:rsidRDefault="00BD1AE7" w:rsidP="004905BC">
      <w:pPr>
        <w:rPr>
          <w:color w:val="0F9ED5" w:themeColor="accent4"/>
          <w:szCs w:val="20"/>
        </w:rPr>
      </w:pPr>
      <w:r w:rsidRPr="00792464">
        <w:rPr>
          <w:color w:val="0F9ED5" w:themeColor="accent4"/>
          <w:szCs w:val="20"/>
        </w:rPr>
        <w:t>IF (NOT RETURN_0) OR (SENTIDO = SENTIDO_ant) THEN</w:t>
      </w:r>
      <w:r w:rsidRPr="00A14695">
        <w:rPr>
          <w:color w:val="0F9ED5" w:themeColor="accent4"/>
          <w:szCs w:val="20"/>
        </w:rPr>
        <w:t xml:space="preserve">      </w:t>
      </w:r>
    </w:p>
    <w:p w14:paraId="762F651A" w14:textId="77777777" w:rsidR="00BD1AE7" w:rsidRDefault="00BD1AE7" w:rsidP="004905BC">
      <w:pPr>
        <w:rPr>
          <w:color w:val="0F9ED5" w:themeColor="accent4"/>
        </w:rPr>
      </w:pPr>
    </w:p>
    <w:p w14:paraId="70029B07" w14:textId="77777777" w:rsidR="00782229" w:rsidRPr="00782229" w:rsidRDefault="00782229" w:rsidP="00782229">
      <w:pPr>
        <w:rPr>
          <w:color w:val="156082" w:themeColor="accent1"/>
        </w:rPr>
      </w:pPr>
      <w:r w:rsidRPr="00782229">
        <w:rPr>
          <w:color w:val="156082" w:themeColor="accent1"/>
        </w:rPr>
        <w:t>IF XY AND ZY THEN</w:t>
      </w:r>
    </w:p>
    <w:p w14:paraId="2F02402C" w14:textId="77777777" w:rsidR="00B3155D" w:rsidRPr="00B3155D" w:rsidRDefault="00B3155D" w:rsidP="00B3155D">
      <w:pPr>
        <w:rPr>
          <w:color w:val="156082" w:themeColor="accent1"/>
        </w:rPr>
      </w:pPr>
      <w:r w:rsidRPr="00B3155D">
        <w:rPr>
          <w:color w:val="156082" w:themeColor="accent1"/>
        </w:rPr>
        <w:t>match := sy * ABS(Y - Y_ant1);</w:t>
      </w:r>
    </w:p>
    <w:p w14:paraId="0464AFBB" w14:textId="77777777" w:rsidR="00B3155D" w:rsidRPr="00B3155D" w:rsidRDefault="00B3155D" w:rsidP="00B3155D">
      <w:pPr>
        <w:rPr>
          <w:color w:val="156082" w:themeColor="accent1"/>
        </w:rPr>
      </w:pPr>
      <w:r w:rsidRPr="00B3155D">
        <w:rPr>
          <w:color w:val="156082" w:themeColor="accent1"/>
        </w:rPr>
        <w:t>IF Relative THEN</w:t>
      </w:r>
    </w:p>
    <w:p w14:paraId="25B640F2" w14:textId="77777777" w:rsidR="00B3155D" w:rsidRPr="00B3155D" w:rsidRDefault="00B3155D" w:rsidP="00B3155D">
      <w:pPr>
        <w:rPr>
          <w:color w:val="156082" w:themeColor="accent1"/>
        </w:rPr>
      </w:pPr>
      <w:r w:rsidRPr="00B3155D">
        <w:rPr>
          <w:color w:val="156082" w:themeColor="accent1"/>
        </w:rPr>
        <w:t>profX := sx * ABS(X - X_ant1);</w:t>
      </w:r>
    </w:p>
    <w:p w14:paraId="2E51C8CE" w14:textId="1088C5A3" w:rsidR="00E61B36" w:rsidRPr="00B60D93" w:rsidRDefault="00257520" w:rsidP="00782229">
      <w:pPr>
        <w:rPr>
          <w:color w:val="A02B93" w:themeColor="accent5"/>
        </w:rPr>
      </w:pPr>
      <w:r w:rsidRPr="00B60D93">
        <w:rPr>
          <w:color w:val="A02B93" w:themeColor="accent5"/>
        </w:rPr>
        <w:t xml:space="preserve">X1 := </w:t>
      </w:r>
      <w:r w:rsidR="00B8796B">
        <w:rPr>
          <w:color w:val="A02B93" w:themeColor="accent5"/>
        </w:rPr>
        <w:t xml:space="preserve">profX </w:t>
      </w:r>
      <w:r w:rsidR="00B60D93" w:rsidRPr="00B60D93">
        <w:rPr>
          <w:color w:val="A02B93" w:themeColor="accent5"/>
        </w:rPr>
        <w:t>;</w:t>
      </w:r>
    </w:p>
    <w:p w14:paraId="5BE65D9A" w14:textId="77777777" w:rsidR="00B3155D" w:rsidRPr="00B3155D" w:rsidRDefault="00B3155D" w:rsidP="00B3155D">
      <w:pPr>
        <w:rPr>
          <w:color w:val="156082" w:themeColor="accent1"/>
        </w:rPr>
      </w:pPr>
      <w:r w:rsidRPr="00B3155D">
        <w:rPr>
          <w:color w:val="156082" w:themeColor="accent1"/>
        </w:rPr>
        <w:t>ELSE</w:t>
      </w:r>
    </w:p>
    <w:p w14:paraId="2FA1C70C" w14:textId="1B1FBBE6" w:rsidR="00782229" w:rsidRDefault="00782229" w:rsidP="00782229">
      <w:pPr>
        <w:rPr>
          <w:color w:val="156082" w:themeColor="accent1"/>
        </w:rPr>
      </w:pPr>
      <w:r w:rsidRPr="00782229">
        <w:rPr>
          <w:color w:val="156082" w:themeColor="accent1"/>
        </w:rPr>
        <w:t>profX := ABS(X</w:t>
      </w:r>
      <w:r w:rsidR="00A016F4">
        <w:rPr>
          <w:color w:val="156082" w:themeColor="accent1"/>
        </w:rPr>
        <w:t xml:space="preserve"> - X_ant</w:t>
      </w:r>
      <w:r w:rsidR="00E211A5">
        <w:rPr>
          <w:color w:val="156082" w:themeColor="accent1"/>
        </w:rPr>
        <w:t>1</w:t>
      </w:r>
      <w:r w:rsidRPr="00782229">
        <w:rPr>
          <w:color w:val="156082" w:themeColor="accent1"/>
        </w:rPr>
        <w:t>);</w:t>
      </w:r>
    </w:p>
    <w:p w14:paraId="48174D2B" w14:textId="2341B277" w:rsidR="00820AA8" w:rsidRPr="00854BA1" w:rsidRDefault="000F12EF" w:rsidP="00782229">
      <w:pPr>
        <w:rPr>
          <w:color w:val="A02B93" w:themeColor="accent5"/>
        </w:rPr>
      </w:pPr>
      <w:r w:rsidRPr="00854BA1">
        <w:rPr>
          <w:color w:val="A02B93" w:themeColor="accent5"/>
        </w:rPr>
        <w:t xml:space="preserve">X1 := </w:t>
      </w:r>
      <w:r w:rsidR="00F83DAB" w:rsidRPr="00854BA1">
        <w:rPr>
          <w:color w:val="A02B93" w:themeColor="accent5"/>
        </w:rPr>
        <w:t>X</w:t>
      </w:r>
      <w:r w:rsidR="00854BA1">
        <w:rPr>
          <w:color w:val="A02B93" w:themeColor="accent5"/>
        </w:rPr>
        <w:t xml:space="preserve"> ;</w:t>
      </w:r>
    </w:p>
    <w:p w14:paraId="6C5DD2A0" w14:textId="77777777" w:rsidR="00B3155D" w:rsidRPr="00B3155D" w:rsidRDefault="00B3155D" w:rsidP="00B3155D">
      <w:pPr>
        <w:rPr>
          <w:color w:val="156082" w:themeColor="accent1"/>
        </w:rPr>
      </w:pPr>
      <w:r w:rsidRPr="00B3155D">
        <w:rPr>
          <w:color w:val="156082" w:themeColor="accent1"/>
        </w:rPr>
        <w:t>END_IF;</w:t>
      </w:r>
    </w:p>
    <w:p w14:paraId="531958A7" w14:textId="766751EA" w:rsidR="00B3155D" w:rsidRPr="00A267C7" w:rsidRDefault="00B3155D" w:rsidP="00B3155D">
      <w:pPr>
        <w:rPr>
          <w:color w:val="196B24" w:themeColor="accent3"/>
        </w:rPr>
      </w:pPr>
      <w:r w:rsidRPr="00854BA1">
        <w:rPr>
          <w:color w:val="196B24" w:themeColor="accent3"/>
        </w:rPr>
        <w:t>diffX_mm := profX;</w:t>
      </w:r>
    </w:p>
    <w:p w14:paraId="7A7DD1AC" w14:textId="77777777" w:rsidR="00782229" w:rsidRPr="00782229" w:rsidRDefault="00782229" w:rsidP="00782229">
      <w:pPr>
        <w:rPr>
          <w:color w:val="156082" w:themeColor="accent1"/>
        </w:rPr>
      </w:pPr>
      <w:r w:rsidRPr="00782229">
        <w:rPr>
          <w:color w:val="156082" w:themeColor="accent1"/>
        </w:rPr>
        <w:t>ELSIF ZX AND ZY THEN</w:t>
      </w:r>
    </w:p>
    <w:p w14:paraId="47E1B69C" w14:textId="77777777" w:rsidR="00B3155D" w:rsidRPr="00B3155D" w:rsidRDefault="00B3155D" w:rsidP="00B3155D">
      <w:pPr>
        <w:rPr>
          <w:color w:val="156082" w:themeColor="accent1"/>
        </w:rPr>
      </w:pPr>
      <w:r w:rsidRPr="00B3155D">
        <w:rPr>
          <w:color w:val="156082" w:themeColor="accent1"/>
        </w:rPr>
        <w:t>match := sx * ABS(Z - Z_ant1);</w:t>
      </w:r>
    </w:p>
    <w:p w14:paraId="392753B7" w14:textId="77777777" w:rsidR="00B3155D" w:rsidRPr="00B3155D" w:rsidRDefault="00B3155D" w:rsidP="00B3155D">
      <w:pPr>
        <w:rPr>
          <w:color w:val="156082" w:themeColor="accent1"/>
        </w:rPr>
      </w:pPr>
      <w:r w:rsidRPr="00B3155D">
        <w:rPr>
          <w:color w:val="156082" w:themeColor="accent1"/>
        </w:rPr>
        <w:t>IF Relative THEN</w:t>
      </w:r>
    </w:p>
    <w:p w14:paraId="34C3738A" w14:textId="77777777" w:rsidR="00B3155D" w:rsidRPr="00B3155D" w:rsidRDefault="00B3155D" w:rsidP="00B3155D">
      <w:pPr>
        <w:rPr>
          <w:color w:val="156082" w:themeColor="accent1"/>
        </w:rPr>
      </w:pPr>
      <w:r w:rsidRPr="00B3155D">
        <w:rPr>
          <w:color w:val="156082" w:themeColor="accent1"/>
        </w:rPr>
        <w:t>profX := sy * ABS(X - X_ant1);</w:t>
      </w:r>
    </w:p>
    <w:p w14:paraId="3A8FFE6B" w14:textId="38C7EA31" w:rsidR="008F0936" w:rsidRPr="007D6258" w:rsidRDefault="008F0936" w:rsidP="00782229">
      <w:pPr>
        <w:rPr>
          <w:color w:val="A02B93" w:themeColor="accent5"/>
        </w:rPr>
      </w:pPr>
      <w:r w:rsidRPr="007D6258">
        <w:rPr>
          <w:color w:val="A02B93" w:themeColor="accent5"/>
        </w:rPr>
        <w:t>X1 := profX ;</w:t>
      </w:r>
    </w:p>
    <w:p w14:paraId="493449BA" w14:textId="77777777" w:rsidR="00B3155D" w:rsidRPr="00B3155D" w:rsidRDefault="00B3155D" w:rsidP="000F6280">
      <w:pPr>
        <w:ind w:left="0" w:firstLine="0"/>
        <w:rPr>
          <w:color w:val="156082" w:themeColor="accent1"/>
        </w:rPr>
      </w:pPr>
      <w:r w:rsidRPr="00B3155D">
        <w:rPr>
          <w:color w:val="156082" w:themeColor="accent1"/>
        </w:rPr>
        <w:t>ELSE</w:t>
      </w:r>
    </w:p>
    <w:p w14:paraId="75FD412E" w14:textId="2B7824AC" w:rsidR="00782229" w:rsidRDefault="00782229" w:rsidP="00782229">
      <w:pPr>
        <w:rPr>
          <w:color w:val="156082" w:themeColor="accent1"/>
        </w:rPr>
      </w:pPr>
      <w:r w:rsidRPr="00782229">
        <w:rPr>
          <w:color w:val="156082" w:themeColor="accent1"/>
        </w:rPr>
        <w:t>profX := ABS(X</w:t>
      </w:r>
      <w:r w:rsidR="00A016F4">
        <w:rPr>
          <w:color w:val="156082" w:themeColor="accent1"/>
        </w:rPr>
        <w:t xml:space="preserve"> - X_ant</w:t>
      </w:r>
      <w:r w:rsidR="00E211A5">
        <w:rPr>
          <w:color w:val="156082" w:themeColor="accent1"/>
        </w:rPr>
        <w:t>1</w:t>
      </w:r>
      <w:r w:rsidRPr="00782229">
        <w:rPr>
          <w:color w:val="156082" w:themeColor="accent1"/>
        </w:rPr>
        <w:t>);</w:t>
      </w:r>
    </w:p>
    <w:p w14:paraId="414BADC0" w14:textId="754951D5" w:rsidR="008059A2" w:rsidRPr="00E32485" w:rsidRDefault="00E32485" w:rsidP="00782229">
      <w:pPr>
        <w:rPr>
          <w:color w:val="A02B93" w:themeColor="accent5"/>
        </w:rPr>
      </w:pPr>
      <w:r w:rsidRPr="00E32485">
        <w:rPr>
          <w:color w:val="A02B93" w:themeColor="accent5"/>
        </w:rPr>
        <w:t>X1 := X;</w:t>
      </w:r>
    </w:p>
    <w:p w14:paraId="0FBA6F09" w14:textId="77777777" w:rsidR="00B3155D" w:rsidRPr="00B3155D" w:rsidRDefault="00B3155D" w:rsidP="00B3155D">
      <w:pPr>
        <w:rPr>
          <w:color w:val="156082" w:themeColor="accent1"/>
        </w:rPr>
      </w:pPr>
      <w:r w:rsidRPr="00B3155D">
        <w:rPr>
          <w:color w:val="156082" w:themeColor="accent1"/>
        </w:rPr>
        <w:t>END_IF;</w:t>
      </w:r>
    </w:p>
    <w:p w14:paraId="76756DBA" w14:textId="2AB0522A" w:rsidR="00B3155D" w:rsidRPr="00EF2B01" w:rsidRDefault="00B3155D" w:rsidP="00B3155D">
      <w:pPr>
        <w:rPr>
          <w:color w:val="196B24" w:themeColor="accent3"/>
        </w:rPr>
      </w:pPr>
      <w:r w:rsidRPr="00EF2B01">
        <w:rPr>
          <w:color w:val="196B24" w:themeColor="accent3"/>
        </w:rPr>
        <w:t>diffX_mm := profX;</w:t>
      </w:r>
    </w:p>
    <w:p w14:paraId="5376F306" w14:textId="77777777" w:rsidR="00B3155D" w:rsidRPr="00B3155D" w:rsidRDefault="00B3155D" w:rsidP="00B3155D">
      <w:pPr>
        <w:rPr>
          <w:color w:val="156082" w:themeColor="accent1"/>
        </w:rPr>
      </w:pPr>
      <w:r w:rsidRPr="00B3155D">
        <w:rPr>
          <w:color w:val="156082" w:themeColor="accent1"/>
        </w:rPr>
        <w:t>END_IF;</w:t>
      </w:r>
    </w:p>
    <w:p w14:paraId="15560C1E" w14:textId="77777777" w:rsidR="00B3155D" w:rsidRDefault="00B3155D" w:rsidP="00B3155D">
      <w:pPr>
        <w:rPr>
          <w:color w:val="156082" w:themeColor="accent1"/>
        </w:rPr>
      </w:pPr>
      <w:r w:rsidRPr="00B3155D">
        <w:rPr>
          <w:color w:val="156082" w:themeColor="accent1"/>
        </w:rPr>
        <w:t>END_IF;</w:t>
      </w:r>
    </w:p>
    <w:p w14:paraId="239732C9" w14:textId="007F3D7C" w:rsidR="007C6600" w:rsidRPr="000F7B9F" w:rsidRDefault="007C6600" w:rsidP="00B3155D">
      <w:pPr>
        <w:rPr>
          <w:color w:val="FF0000"/>
        </w:rPr>
      </w:pPr>
      <w:r w:rsidRPr="000F7B9F">
        <w:rPr>
          <w:color w:val="FF0000"/>
        </w:rPr>
        <w:t>END_IF;</w:t>
      </w:r>
    </w:p>
    <w:p w14:paraId="094777F6" w14:textId="77777777" w:rsidR="003E32E2" w:rsidRPr="00782229" w:rsidRDefault="003E32E2" w:rsidP="00782229">
      <w:pPr>
        <w:rPr>
          <w:color w:val="156082" w:themeColor="accent1"/>
        </w:rPr>
      </w:pPr>
    </w:p>
    <w:p w14:paraId="211B93B2" w14:textId="75B5EB61" w:rsidR="00B3155D" w:rsidRDefault="00B3155D" w:rsidP="00B3155D">
      <w:pPr>
        <w:rPr>
          <w:color w:val="156082" w:themeColor="accent1"/>
        </w:rPr>
      </w:pPr>
      <w:r w:rsidRPr="00B3155D">
        <w:rPr>
          <w:color w:val="156082" w:themeColor="accent1"/>
        </w:rPr>
        <w:t xml:space="preserve">IF </w:t>
      </w:r>
      <w:r w:rsidR="00595068">
        <w:rPr>
          <w:color w:val="156082" w:themeColor="accent1"/>
        </w:rPr>
        <w:t>P</w:t>
      </w:r>
      <w:r w:rsidRPr="00B3155D">
        <w:rPr>
          <w:color w:val="156082" w:themeColor="accent1"/>
        </w:rPr>
        <w:t>ZX THEN</w:t>
      </w:r>
    </w:p>
    <w:p w14:paraId="6D998EF3" w14:textId="77777777" w:rsidR="00BD1AE7" w:rsidRDefault="00BD1AE7" w:rsidP="004905BC">
      <w:pPr>
        <w:rPr>
          <w:color w:val="0F9ED5" w:themeColor="accent4"/>
          <w:szCs w:val="20"/>
        </w:rPr>
      </w:pPr>
      <w:r w:rsidRPr="00792464">
        <w:rPr>
          <w:color w:val="0F9ED5" w:themeColor="accent4"/>
          <w:szCs w:val="20"/>
        </w:rPr>
        <w:t>IF (NOT RETURN_0) OR (SENTIDO = SENTIDO_ant) THEN</w:t>
      </w:r>
      <w:r w:rsidRPr="00A14695">
        <w:rPr>
          <w:color w:val="0F9ED5" w:themeColor="accent4"/>
          <w:szCs w:val="20"/>
        </w:rPr>
        <w:t xml:space="preserve">      </w:t>
      </w:r>
    </w:p>
    <w:p w14:paraId="370DEEA6" w14:textId="77777777" w:rsidR="00BD1AE7" w:rsidRDefault="00BD1AE7" w:rsidP="004905BC">
      <w:pPr>
        <w:rPr>
          <w:color w:val="0F9ED5" w:themeColor="accent4"/>
        </w:rPr>
      </w:pPr>
    </w:p>
    <w:p w14:paraId="39FDE15E" w14:textId="77777777" w:rsidR="00782229" w:rsidRPr="00782229" w:rsidRDefault="00782229" w:rsidP="00782229">
      <w:pPr>
        <w:rPr>
          <w:color w:val="156082" w:themeColor="accent1"/>
        </w:rPr>
      </w:pPr>
      <w:r w:rsidRPr="00782229">
        <w:rPr>
          <w:color w:val="156082" w:themeColor="accent1"/>
        </w:rPr>
        <w:t>IF XY AND ZX THEN</w:t>
      </w:r>
    </w:p>
    <w:p w14:paraId="5BBB947C" w14:textId="77777777" w:rsidR="00B3155D" w:rsidRPr="00B3155D" w:rsidRDefault="00B3155D" w:rsidP="00B3155D">
      <w:pPr>
        <w:rPr>
          <w:color w:val="156082" w:themeColor="accent1"/>
        </w:rPr>
      </w:pPr>
      <w:r w:rsidRPr="00B3155D">
        <w:rPr>
          <w:color w:val="156082" w:themeColor="accent1"/>
        </w:rPr>
        <w:t>match := sx * ABS(X - X_ant1);</w:t>
      </w:r>
    </w:p>
    <w:p w14:paraId="463C41DF" w14:textId="77777777" w:rsidR="00B3155D" w:rsidRPr="00B3155D" w:rsidRDefault="00B3155D" w:rsidP="00B3155D">
      <w:pPr>
        <w:rPr>
          <w:color w:val="156082" w:themeColor="accent1"/>
        </w:rPr>
      </w:pPr>
      <w:r w:rsidRPr="00B3155D">
        <w:rPr>
          <w:color w:val="156082" w:themeColor="accent1"/>
        </w:rPr>
        <w:t>IF Relative THEN</w:t>
      </w:r>
    </w:p>
    <w:p w14:paraId="10B7E646" w14:textId="77777777" w:rsidR="00B3155D" w:rsidRPr="00B3155D" w:rsidRDefault="00B3155D" w:rsidP="00B3155D">
      <w:pPr>
        <w:rPr>
          <w:color w:val="156082" w:themeColor="accent1"/>
        </w:rPr>
      </w:pPr>
      <w:r w:rsidRPr="00B3155D">
        <w:rPr>
          <w:color w:val="156082" w:themeColor="accent1"/>
        </w:rPr>
        <w:t>profY := sy * ABS(Y - Y_ant1);</w:t>
      </w:r>
    </w:p>
    <w:p w14:paraId="1463F1CB" w14:textId="451ADF34" w:rsidR="003E3311" w:rsidRPr="00903C47" w:rsidRDefault="003E3311" w:rsidP="00782229">
      <w:pPr>
        <w:rPr>
          <w:color w:val="A02B93" w:themeColor="accent5"/>
        </w:rPr>
      </w:pPr>
      <w:r w:rsidRPr="00903C47">
        <w:rPr>
          <w:color w:val="A02B93" w:themeColor="accent5"/>
        </w:rPr>
        <w:t>Y1 := profY ;</w:t>
      </w:r>
    </w:p>
    <w:p w14:paraId="7A09D23C" w14:textId="77777777" w:rsidR="00782229" w:rsidRPr="00782229" w:rsidRDefault="00782229" w:rsidP="00782229">
      <w:pPr>
        <w:rPr>
          <w:color w:val="156082" w:themeColor="accent1"/>
        </w:rPr>
      </w:pPr>
      <w:r w:rsidRPr="00782229">
        <w:rPr>
          <w:color w:val="156082" w:themeColor="accent1"/>
        </w:rPr>
        <w:t>ELSE</w:t>
      </w:r>
    </w:p>
    <w:p w14:paraId="65D33A96" w14:textId="2F8071B7" w:rsidR="00782229" w:rsidRDefault="00782229" w:rsidP="00782229">
      <w:pPr>
        <w:rPr>
          <w:color w:val="156082" w:themeColor="accent1"/>
        </w:rPr>
      </w:pPr>
      <w:r w:rsidRPr="00782229">
        <w:rPr>
          <w:color w:val="156082" w:themeColor="accent1"/>
        </w:rPr>
        <w:t xml:space="preserve">profY := </w:t>
      </w:r>
      <w:r w:rsidR="009F6566">
        <w:rPr>
          <w:color w:val="156082" w:themeColor="accent1"/>
        </w:rPr>
        <w:t>ABS(</w:t>
      </w:r>
      <w:r w:rsidRPr="00782229">
        <w:rPr>
          <w:color w:val="156082" w:themeColor="accent1"/>
        </w:rPr>
        <w:t>Y</w:t>
      </w:r>
      <w:r w:rsidR="007E2932">
        <w:rPr>
          <w:color w:val="156082" w:themeColor="accent1"/>
        </w:rPr>
        <w:t xml:space="preserve"> - Y_ant</w:t>
      </w:r>
      <w:r w:rsidR="00186219">
        <w:rPr>
          <w:color w:val="156082" w:themeColor="accent1"/>
        </w:rPr>
        <w:t>1</w:t>
      </w:r>
      <w:r w:rsidR="007E2932">
        <w:rPr>
          <w:color w:val="156082" w:themeColor="accent1"/>
        </w:rPr>
        <w:t xml:space="preserve"> )</w:t>
      </w:r>
      <w:r w:rsidRPr="00782229">
        <w:rPr>
          <w:color w:val="156082" w:themeColor="accent1"/>
        </w:rPr>
        <w:t>;</w:t>
      </w:r>
    </w:p>
    <w:p w14:paraId="2371F8D3" w14:textId="29204BF9" w:rsidR="005353FD" w:rsidRPr="005353FD" w:rsidRDefault="005353FD" w:rsidP="00782229">
      <w:pPr>
        <w:rPr>
          <w:color w:val="A02B93" w:themeColor="accent5"/>
        </w:rPr>
      </w:pPr>
      <w:r w:rsidRPr="005353FD">
        <w:rPr>
          <w:color w:val="A02B93" w:themeColor="accent5"/>
        </w:rPr>
        <w:t>Y1 := Y ;</w:t>
      </w:r>
    </w:p>
    <w:p w14:paraId="737B70D1" w14:textId="77777777" w:rsidR="00B3155D" w:rsidRPr="00B3155D" w:rsidRDefault="00B3155D" w:rsidP="00B3155D">
      <w:pPr>
        <w:rPr>
          <w:color w:val="156082" w:themeColor="accent1"/>
        </w:rPr>
      </w:pPr>
      <w:r w:rsidRPr="00B3155D">
        <w:rPr>
          <w:color w:val="156082" w:themeColor="accent1"/>
        </w:rPr>
        <w:t>END_IF;</w:t>
      </w:r>
    </w:p>
    <w:p w14:paraId="3376CB1B" w14:textId="4C7FB828" w:rsidR="00B3155D" w:rsidRPr="007F037A" w:rsidRDefault="00B3155D" w:rsidP="00B3155D">
      <w:pPr>
        <w:rPr>
          <w:color w:val="196B24" w:themeColor="accent3"/>
        </w:rPr>
      </w:pPr>
      <w:r w:rsidRPr="000E4F77">
        <w:rPr>
          <w:color w:val="196B24" w:themeColor="accent3"/>
        </w:rPr>
        <w:t>diffY_mm := profY;</w:t>
      </w:r>
    </w:p>
    <w:p w14:paraId="6D318F74" w14:textId="77777777" w:rsidR="00782229" w:rsidRPr="00782229" w:rsidRDefault="00782229" w:rsidP="00782229">
      <w:pPr>
        <w:rPr>
          <w:color w:val="156082" w:themeColor="accent1"/>
        </w:rPr>
      </w:pPr>
      <w:r w:rsidRPr="00782229">
        <w:rPr>
          <w:color w:val="156082" w:themeColor="accent1"/>
        </w:rPr>
        <w:t>ELSIF ZX AND ZY THEN</w:t>
      </w:r>
    </w:p>
    <w:p w14:paraId="21593F64" w14:textId="77777777" w:rsidR="00B3155D" w:rsidRPr="00B3155D" w:rsidRDefault="00B3155D" w:rsidP="00B3155D">
      <w:pPr>
        <w:rPr>
          <w:color w:val="156082" w:themeColor="accent1"/>
        </w:rPr>
      </w:pPr>
      <w:r w:rsidRPr="00B3155D">
        <w:rPr>
          <w:color w:val="156082" w:themeColor="accent1"/>
        </w:rPr>
        <w:t>match := sy * ABS(Z - Z_ant1);</w:t>
      </w:r>
    </w:p>
    <w:p w14:paraId="77E1A8AE" w14:textId="77777777" w:rsidR="00B3155D" w:rsidRPr="00B3155D" w:rsidRDefault="00B3155D" w:rsidP="00B3155D">
      <w:pPr>
        <w:rPr>
          <w:color w:val="156082" w:themeColor="accent1"/>
        </w:rPr>
      </w:pPr>
      <w:r w:rsidRPr="00B3155D">
        <w:rPr>
          <w:color w:val="156082" w:themeColor="accent1"/>
        </w:rPr>
        <w:t>IF Relative THEN</w:t>
      </w:r>
    </w:p>
    <w:p w14:paraId="271114BF" w14:textId="77777777" w:rsidR="00B3155D" w:rsidRPr="00B3155D" w:rsidRDefault="00B3155D" w:rsidP="00B3155D">
      <w:pPr>
        <w:rPr>
          <w:color w:val="156082" w:themeColor="accent1"/>
        </w:rPr>
      </w:pPr>
      <w:r w:rsidRPr="00B3155D">
        <w:rPr>
          <w:color w:val="156082" w:themeColor="accent1"/>
        </w:rPr>
        <w:t>profY := sy * ABS(Y - Y_ant1);</w:t>
      </w:r>
    </w:p>
    <w:p w14:paraId="5FE686B6" w14:textId="6B4C774D" w:rsidR="005E11E0" w:rsidRPr="00AD0D1D" w:rsidRDefault="005E11E0" w:rsidP="00782229">
      <w:pPr>
        <w:rPr>
          <w:color w:val="A02B93" w:themeColor="accent5"/>
        </w:rPr>
      </w:pPr>
      <w:r w:rsidRPr="00AD0D1D">
        <w:rPr>
          <w:color w:val="A02B93" w:themeColor="accent5"/>
        </w:rPr>
        <w:t>Y</w:t>
      </w:r>
      <w:r w:rsidR="00CB541F">
        <w:rPr>
          <w:color w:val="A02B93" w:themeColor="accent5"/>
        </w:rPr>
        <w:t>1</w:t>
      </w:r>
      <w:r w:rsidRPr="00AD0D1D">
        <w:rPr>
          <w:color w:val="A02B93" w:themeColor="accent5"/>
        </w:rPr>
        <w:t xml:space="preserve"> := profY ;</w:t>
      </w:r>
    </w:p>
    <w:p w14:paraId="5555AED7" w14:textId="77777777" w:rsidR="00B3155D" w:rsidRPr="00B3155D" w:rsidRDefault="00B3155D" w:rsidP="00B3155D">
      <w:pPr>
        <w:rPr>
          <w:color w:val="156082" w:themeColor="accent1"/>
        </w:rPr>
      </w:pPr>
      <w:r w:rsidRPr="00B3155D">
        <w:rPr>
          <w:color w:val="156082" w:themeColor="accent1"/>
        </w:rPr>
        <w:t>ELSE</w:t>
      </w:r>
    </w:p>
    <w:p w14:paraId="53214492" w14:textId="1FCE18AF" w:rsidR="00782229" w:rsidRDefault="00782229" w:rsidP="00782229">
      <w:pPr>
        <w:rPr>
          <w:color w:val="156082" w:themeColor="accent1"/>
        </w:rPr>
      </w:pPr>
      <w:r w:rsidRPr="00782229">
        <w:rPr>
          <w:color w:val="156082" w:themeColor="accent1"/>
        </w:rPr>
        <w:t xml:space="preserve">profY := </w:t>
      </w:r>
      <w:r w:rsidR="00C71B00">
        <w:rPr>
          <w:color w:val="156082" w:themeColor="accent1"/>
        </w:rPr>
        <w:t>ABS(</w:t>
      </w:r>
      <w:r w:rsidRPr="00782229">
        <w:rPr>
          <w:color w:val="156082" w:themeColor="accent1"/>
        </w:rPr>
        <w:t>Y</w:t>
      </w:r>
      <w:r w:rsidR="00C71B00">
        <w:rPr>
          <w:color w:val="156082" w:themeColor="accent1"/>
        </w:rPr>
        <w:t xml:space="preserve"> - Y_ant</w:t>
      </w:r>
      <w:r w:rsidR="007A655B">
        <w:rPr>
          <w:color w:val="156082" w:themeColor="accent1"/>
        </w:rPr>
        <w:t>1</w:t>
      </w:r>
      <w:r w:rsidR="00C71B00">
        <w:rPr>
          <w:color w:val="156082" w:themeColor="accent1"/>
        </w:rPr>
        <w:t>)</w:t>
      </w:r>
      <w:r w:rsidRPr="00782229">
        <w:rPr>
          <w:color w:val="156082" w:themeColor="accent1"/>
        </w:rPr>
        <w:t>;</w:t>
      </w:r>
    </w:p>
    <w:p w14:paraId="65885D48" w14:textId="2E2F960B" w:rsidR="00AD0D1D" w:rsidRPr="007F037A" w:rsidRDefault="00CB541F" w:rsidP="00782229">
      <w:pPr>
        <w:rPr>
          <w:color w:val="A02B93" w:themeColor="accent5"/>
        </w:rPr>
      </w:pPr>
      <w:r w:rsidRPr="007F037A">
        <w:rPr>
          <w:color w:val="A02B93" w:themeColor="accent5"/>
        </w:rPr>
        <w:t>Y1 := Y ;</w:t>
      </w:r>
    </w:p>
    <w:p w14:paraId="3E508668" w14:textId="77777777" w:rsidR="00B3155D" w:rsidRPr="00B3155D" w:rsidRDefault="00B3155D" w:rsidP="00B3155D">
      <w:pPr>
        <w:rPr>
          <w:color w:val="156082" w:themeColor="accent1"/>
        </w:rPr>
      </w:pPr>
      <w:r w:rsidRPr="00B3155D">
        <w:rPr>
          <w:color w:val="156082" w:themeColor="accent1"/>
        </w:rPr>
        <w:t>END_IF;</w:t>
      </w:r>
    </w:p>
    <w:p w14:paraId="324116CE" w14:textId="77777777" w:rsidR="00B3155D" w:rsidRPr="007F037A" w:rsidRDefault="00B3155D" w:rsidP="00B3155D">
      <w:pPr>
        <w:rPr>
          <w:color w:val="196B24" w:themeColor="accent3"/>
        </w:rPr>
      </w:pPr>
      <w:r w:rsidRPr="007F037A">
        <w:rPr>
          <w:color w:val="196B24" w:themeColor="accent3"/>
        </w:rPr>
        <w:t>diffY_mm := profY;</w:t>
      </w:r>
    </w:p>
    <w:p w14:paraId="06149A35" w14:textId="77777777" w:rsidR="00B3155D" w:rsidRPr="00B3155D" w:rsidRDefault="00B3155D" w:rsidP="00B3155D">
      <w:pPr>
        <w:rPr>
          <w:color w:val="156082" w:themeColor="accent1"/>
        </w:rPr>
      </w:pPr>
      <w:r w:rsidRPr="00B3155D">
        <w:rPr>
          <w:color w:val="156082" w:themeColor="accent1"/>
        </w:rPr>
        <w:t>END_IF;</w:t>
      </w:r>
    </w:p>
    <w:p w14:paraId="5F6C8DA9" w14:textId="77777777" w:rsidR="00B3155D" w:rsidRPr="00B3155D" w:rsidRDefault="00B3155D" w:rsidP="00B3155D">
      <w:pPr>
        <w:rPr>
          <w:color w:val="156082" w:themeColor="accent1"/>
        </w:rPr>
      </w:pPr>
      <w:r w:rsidRPr="00B3155D">
        <w:rPr>
          <w:color w:val="156082" w:themeColor="accent1"/>
        </w:rPr>
        <w:t>END_IF;</w:t>
      </w:r>
    </w:p>
    <w:p w14:paraId="5DA4100C" w14:textId="77777777" w:rsidR="00F744A6" w:rsidRPr="000F7B9F" w:rsidRDefault="00F744A6" w:rsidP="00F21A6F">
      <w:pPr>
        <w:rPr>
          <w:color w:val="FF0000"/>
        </w:rPr>
      </w:pPr>
      <w:r w:rsidRPr="000F7B9F">
        <w:rPr>
          <w:color w:val="FF0000"/>
        </w:rPr>
        <w:t>END_IF;</w:t>
      </w:r>
    </w:p>
    <w:p w14:paraId="2C2BDA27" w14:textId="77777777" w:rsidR="00F744A6" w:rsidRDefault="00F744A6" w:rsidP="00B3155D">
      <w:pPr>
        <w:rPr>
          <w:color w:val="156082" w:themeColor="accent1"/>
        </w:rPr>
      </w:pPr>
    </w:p>
    <w:p w14:paraId="4C40552C" w14:textId="77777777" w:rsidR="00B3155D" w:rsidRDefault="00B3155D" w:rsidP="00B3155D">
      <w:pPr>
        <w:rPr>
          <w:color w:val="156082" w:themeColor="accent1"/>
        </w:rPr>
      </w:pPr>
      <w:r w:rsidRPr="00B3155D">
        <w:rPr>
          <w:color w:val="156082" w:themeColor="accent1"/>
        </w:rPr>
        <w:t xml:space="preserve">IF </w:t>
      </w:r>
      <w:r w:rsidR="00595068">
        <w:rPr>
          <w:color w:val="156082" w:themeColor="accent1"/>
        </w:rPr>
        <w:t>P</w:t>
      </w:r>
      <w:r w:rsidRPr="00B3155D">
        <w:rPr>
          <w:color w:val="156082" w:themeColor="accent1"/>
        </w:rPr>
        <w:t>XY THEN</w:t>
      </w:r>
    </w:p>
    <w:p w14:paraId="1C0795EC" w14:textId="77777777" w:rsidR="00CD5CCD" w:rsidRDefault="00C76887" w:rsidP="004905BC">
      <w:pPr>
        <w:rPr>
          <w:color w:val="0F9ED5" w:themeColor="accent4"/>
          <w:szCs w:val="20"/>
        </w:rPr>
      </w:pPr>
      <w:r w:rsidRPr="00792464">
        <w:rPr>
          <w:color w:val="0F9ED5" w:themeColor="accent4"/>
          <w:szCs w:val="20"/>
        </w:rPr>
        <w:t xml:space="preserve">IF </w:t>
      </w:r>
      <w:r w:rsidR="00CD5CCD" w:rsidRPr="00792464">
        <w:rPr>
          <w:color w:val="0F9ED5" w:themeColor="accent4"/>
          <w:szCs w:val="20"/>
        </w:rPr>
        <w:t>(</w:t>
      </w:r>
      <w:r w:rsidRPr="00792464">
        <w:rPr>
          <w:color w:val="0F9ED5" w:themeColor="accent4"/>
          <w:szCs w:val="20"/>
        </w:rPr>
        <w:t>NOT RETURN_0</w:t>
      </w:r>
      <w:r w:rsidR="00CD5CCD" w:rsidRPr="00792464">
        <w:rPr>
          <w:color w:val="0F9ED5" w:themeColor="accent4"/>
          <w:szCs w:val="20"/>
        </w:rPr>
        <w:t>) OR (SENTIDO = SENTIDO_ant)</w:t>
      </w:r>
      <w:r w:rsidRPr="00792464">
        <w:rPr>
          <w:color w:val="0F9ED5" w:themeColor="accent4"/>
          <w:szCs w:val="20"/>
        </w:rPr>
        <w:t xml:space="preserve"> THEN</w:t>
      </w:r>
      <w:r w:rsidR="00CD5CCD" w:rsidRPr="00A14695">
        <w:rPr>
          <w:color w:val="0F9ED5" w:themeColor="accent4"/>
          <w:szCs w:val="20"/>
        </w:rPr>
        <w:t xml:space="preserve">      </w:t>
      </w:r>
    </w:p>
    <w:p w14:paraId="6A0F4C82" w14:textId="77777777" w:rsidR="00C76887" w:rsidRDefault="00C76887" w:rsidP="00F21A6F">
      <w:pPr>
        <w:rPr>
          <w:color w:val="0F9ED5" w:themeColor="accent4"/>
        </w:rPr>
      </w:pPr>
    </w:p>
    <w:p w14:paraId="1CA23630" w14:textId="77777777" w:rsidR="00782229" w:rsidRDefault="00782229" w:rsidP="00782229">
      <w:pPr>
        <w:rPr>
          <w:color w:val="156082" w:themeColor="accent1"/>
        </w:rPr>
      </w:pPr>
      <w:r w:rsidRPr="00782229">
        <w:rPr>
          <w:color w:val="156082" w:themeColor="accent1"/>
        </w:rPr>
        <w:t>IF XY AND ZX THEN</w:t>
      </w:r>
    </w:p>
    <w:p w14:paraId="1605980C" w14:textId="77777777" w:rsidR="00B3155D" w:rsidRPr="00B3155D" w:rsidRDefault="00B3155D" w:rsidP="002C4669">
      <w:pPr>
        <w:rPr>
          <w:color w:val="156082" w:themeColor="accent1"/>
        </w:rPr>
      </w:pPr>
      <w:r w:rsidRPr="00B3155D">
        <w:rPr>
          <w:color w:val="156082" w:themeColor="accent1"/>
        </w:rPr>
        <w:t>match := sx * ABS(X - X_ant1);</w:t>
      </w:r>
    </w:p>
    <w:p w14:paraId="6FA6B835" w14:textId="77777777" w:rsidR="00B3155D" w:rsidRPr="00B3155D" w:rsidRDefault="00B3155D" w:rsidP="00B3155D">
      <w:pPr>
        <w:rPr>
          <w:color w:val="156082" w:themeColor="accent1"/>
        </w:rPr>
      </w:pPr>
      <w:r w:rsidRPr="00B3155D">
        <w:rPr>
          <w:color w:val="156082" w:themeColor="accent1"/>
        </w:rPr>
        <w:t>IF Relative THEN</w:t>
      </w:r>
    </w:p>
    <w:p w14:paraId="69F5BDC4" w14:textId="77777777" w:rsidR="00B3155D" w:rsidRPr="00B3155D" w:rsidRDefault="00B3155D" w:rsidP="00B3155D">
      <w:pPr>
        <w:rPr>
          <w:color w:val="156082" w:themeColor="accent1"/>
        </w:rPr>
      </w:pPr>
      <w:r w:rsidRPr="00B3155D">
        <w:rPr>
          <w:color w:val="156082" w:themeColor="accent1"/>
        </w:rPr>
        <w:t>profZ := sy * ABS(Z - Z_ant1);</w:t>
      </w:r>
    </w:p>
    <w:p w14:paraId="137DF36E" w14:textId="77777777" w:rsidR="00440364" w:rsidRPr="002E76A5" w:rsidRDefault="00440364" w:rsidP="00782229">
      <w:pPr>
        <w:rPr>
          <w:color w:val="A02B93" w:themeColor="accent5"/>
        </w:rPr>
      </w:pPr>
      <w:r w:rsidRPr="002E76A5">
        <w:rPr>
          <w:color w:val="A02B93" w:themeColor="accent5"/>
        </w:rPr>
        <w:t>Z1 := profZ;</w:t>
      </w:r>
    </w:p>
    <w:p w14:paraId="61F073AA" w14:textId="77777777" w:rsidR="00B3155D" w:rsidRPr="00B3155D" w:rsidRDefault="00B3155D" w:rsidP="00B3155D">
      <w:pPr>
        <w:rPr>
          <w:color w:val="156082" w:themeColor="accent1"/>
        </w:rPr>
      </w:pPr>
      <w:r w:rsidRPr="00B3155D">
        <w:rPr>
          <w:color w:val="156082" w:themeColor="accent1"/>
        </w:rPr>
        <w:t>ELSE</w:t>
      </w:r>
    </w:p>
    <w:p w14:paraId="60921D25" w14:textId="77777777" w:rsidR="00782229" w:rsidRDefault="00782229" w:rsidP="00782229">
      <w:pPr>
        <w:rPr>
          <w:color w:val="156082" w:themeColor="accent1"/>
        </w:rPr>
      </w:pPr>
      <w:r w:rsidRPr="00782229">
        <w:rPr>
          <w:color w:val="156082" w:themeColor="accent1"/>
        </w:rPr>
        <w:t xml:space="preserve">profZ := </w:t>
      </w:r>
      <w:r w:rsidR="00C02284">
        <w:rPr>
          <w:color w:val="156082" w:themeColor="accent1"/>
        </w:rPr>
        <w:t>ABS(</w:t>
      </w:r>
      <w:r w:rsidRPr="00782229">
        <w:rPr>
          <w:color w:val="156082" w:themeColor="accent1"/>
        </w:rPr>
        <w:t>Z</w:t>
      </w:r>
      <w:r w:rsidR="00C02284">
        <w:rPr>
          <w:color w:val="156082" w:themeColor="accent1"/>
        </w:rPr>
        <w:t xml:space="preserve"> - Z_ant</w:t>
      </w:r>
      <w:r w:rsidR="007A655B">
        <w:rPr>
          <w:color w:val="156082" w:themeColor="accent1"/>
        </w:rPr>
        <w:t>1</w:t>
      </w:r>
      <w:r w:rsidR="00C02284">
        <w:rPr>
          <w:color w:val="156082" w:themeColor="accent1"/>
        </w:rPr>
        <w:t>)</w:t>
      </w:r>
      <w:r w:rsidRPr="00782229">
        <w:rPr>
          <w:color w:val="156082" w:themeColor="accent1"/>
        </w:rPr>
        <w:t>;</w:t>
      </w:r>
    </w:p>
    <w:p w14:paraId="6074ECDB" w14:textId="77777777" w:rsidR="00440364" w:rsidRPr="00440364" w:rsidRDefault="00440364" w:rsidP="00782229">
      <w:pPr>
        <w:rPr>
          <w:color w:val="A02B93" w:themeColor="accent5"/>
        </w:rPr>
      </w:pPr>
      <w:r w:rsidRPr="00440364">
        <w:rPr>
          <w:color w:val="A02B93" w:themeColor="accent5"/>
        </w:rPr>
        <w:t>Z1 := Z ;</w:t>
      </w:r>
    </w:p>
    <w:p w14:paraId="00AF744A" w14:textId="77777777" w:rsidR="00B3155D" w:rsidRPr="00B3155D" w:rsidRDefault="00B3155D" w:rsidP="00B3155D">
      <w:pPr>
        <w:rPr>
          <w:color w:val="156082" w:themeColor="accent1"/>
        </w:rPr>
      </w:pPr>
      <w:r w:rsidRPr="00B3155D">
        <w:rPr>
          <w:color w:val="156082" w:themeColor="accent1"/>
        </w:rPr>
        <w:t>END_IF;</w:t>
      </w:r>
    </w:p>
    <w:p w14:paraId="660CEF7B" w14:textId="77777777" w:rsidR="00B3155D" w:rsidRDefault="00B3155D" w:rsidP="00B3155D">
      <w:pPr>
        <w:rPr>
          <w:color w:val="156082" w:themeColor="accent1"/>
        </w:rPr>
      </w:pPr>
      <w:r w:rsidRPr="00440364">
        <w:rPr>
          <w:color w:val="196B24" w:themeColor="accent3"/>
        </w:rPr>
        <w:t>diffZ_mm := profZ</w:t>
      </w:r>
      <w:r w:rsidRPr="00782229">
        <w:rPr>
          <w:color w:val="156082" w:themeColor="accent1"/>
        </w:rPr>
        <w:t>;</w:t>
      </w:r>
    </w:p>
    <w:p w14:paraId="194C2F28" w14:textId="77777777" w:rsidR="00782229" w:rsidRPr="00782229" w:rsidRDefault="00782229" w:rsidP="002C4669">
      <w:pPr>
        <w:rPr>
          <w:color w:val="156082" w:themeColor="accent1"/>
        </w:rPr>
      </w:pPr>
      <w:r w:rsidRPr="00782229">
        <w:rPr>
          <w:color w:val="156082" w:themeColor="accent1"/>
        </w:rPr>
        <w:t>ELSIF XY AND ZY THEN</w:t>
      </w:r>
    </w:p>
    <w:p w14:paraId="1AB9DEEF" w14:textId="77777777" w:rsidR="00B3155D" w:rsidRPr="00B3155D" w:rsidRDefault="00B3155D" w:rsidP="00B3155D">
      <w:pPr>
        <w:rPr>
          <w:color w:val="156082" w:themeColor="accent1"/>
        </w:rPr>
      </w:pPr>
      <w:r w:rsidRPr="00B3155D">
        <w:rPr>
          <w:color w:val="156082" w:themeColor="accent1"/>
        </w:rPr>
        <w:t>match := sy * ABS(Y - Y_ant1);</w:t>
      </w:r>
    </w:p>
    <w:p w14:paraId="67AA42A6" w14:textId="77777777" w:rsidR="00B3155D" w:rsidRPr="00B3155D" w:rsidRDefault="00B3155D" w:rsidP="00B3155D">
      <w:pPr>
        <w:rPr>
          <w:color w:val="156082" w:themeColor="accent1"/>
        </w:rPr>
      </w:pPr>
      <w:r w:rsidRPr="00B3155D">
        <w:rPr>
          <w:color w:val="156082" w:themeColor="accent1"/>
        </w:rPr>
        <w:t>IF Relative THEN</w:t>
      </w:r>
    </w:p>
    <w:p w14:paraId="09CBD39E" w14:textId="77777777" w:rsidR="00B3155D" w:rsidRPr="00B3155D" w:rsidRDefault="00B3155D" w:rsidP="00B3155D">
      <w:pPr>
        <w:rPr>
          <w:color w:val="156082" w:themeColor="accent1"/>
        </w:rPr>
      </w:pPr>
      <w:r w:rsidRPr="00B3155D">
        <w:rPr>
          <w:color w:val="156082" w:themeColor="accent1"/>
        </w:rPr>
        <w:t>profZ := sx * ABS(Z - Z_ant1);</w:t>
      </w:r>
    </w:p>
    <w:p w14:paraId="6B820ACB" w14:textId="77777777" w:rsidR="002E76A5" w:rsidRPr="003D208F" w:rsidRDefault="00D16E04" w:rsidP="00782229">
      <w:pPr>
        <w:rPr>
          <w:color w:val="A02B93" w:themeColor="accent5"/>
        </w:rPr>
      </w:pPr>
      <w:r w:rsidRPr="003D208F">
        <w:rPr>
          <w:color w:val="A02B93" w:themeColor="accent5"/>
        </w:rPr>
        <w:t>Z1 := profZ ;</w:t>
      </w:r>
    </w:p>
    <w:p w14:paraId="76E50900" w14:textId="77777777" w:rsidR="00B3155D" w:rsidRPr="00B3155D" w:rsidRDefault="00B3155D" w:rsidP="00B3155D">
      <w:pPr>
        <w:rPr>
          <w:color w:val="156082" w:themeColor="accent1"/>
        </w:rPr>
      </w:pPr>
      <w:r w:rsidRPr="00B3155D">
        <w:rPr>
          <w:color w:val="156082" w:themeColor="accent1"/>
        </w:rPr>
        <w:t>ELSE</w:t>
      </w:r>
    </w:p>
    <w:p w14:paraId="4B973D8F" w14:textId="77777777" w:rsidR="00782229" w:rsidRDefault="00782229" w:rsidP="00782229">
      <w:pPr>
        <w:rPr>
          <w:color w:val="156082" w:themeColor="accent1"/>
        </w:rPr>
      </w:pPr>
      <w:r w:rsidRPr="00782229">
        <w:rPr>
          <w:color w:val="156082" w:themeColor="accent1"/>
        </w:rPr>
        <w:t xml:space="preserve">profZ := </w:t>
      </w:r>
      <w:r w:rsidR="00844507">
        <w:rPr>
          <w:color w:val="156082" w:themeColor="accent1"/>
        </w:rPr>
        <w:t>ABS(</w:t>
      </w:r>
      <w:r w:rsidRPr="00782229">
        <w:rPr>
          <w:color w:val="156082" w:themeColor="accent1"/>
        </w:rPr>
        <w:t>Z</w:t>
      </w:r>
      <w:r w:rsidR="00844507">
        <w:rPr>
          <w:color w:val="156082" w:themeColor="accent1"/>
        </w:rPr>
        <w:t xml:space="preserve"> - Z_ant</w:t>
      </w:r>
      <w:r w:rsidR="00C705C9">
        <w:rPr>
          <w:color w:val="156082" w:themeColor="accent1"/>
        </w:rPr>
        <w:t>1)</w:t>
      </w:r>
      <w:r w:rsidRPr="00782229">
        <w:rPr>
          <w:color w:val="156082" w:themeColor="accent1"/>
        </w:rPr>
        <w:t>;</w:t>
      </w:r>
    </w:p>
    <w:p w14:paraId="04217AD5" w14:textId="77777777" w:rsidR="00B3155D" w:rsidRPr="003D208F" w:rsidRDefault="003D208F" w:rsidP="00B3155D">
      <w:pPr>
        <w:rPr>
          <w:color w:val="A02B93" w:themeColor="accent5"/>
        </w:rPr>
      </w:pPr>
      <w:r w:rsidRPr="003D208F">
        <w:rPr>
          <w:color w:val="A02B93" w:themeColor="accent5"/>
        </w:rPr>
        <w:t>Z1</w:t>
      </w:r>
      <w:r w:rsidR="00B3155D" w:rsidRPr="003D208F">
        <w:rPr>
          <w:color w:val="A02B93" w:themeColor="accent5"/>
        </w:rPr>
        <w:t xml:space="preserve"> := Z;</w:t>
      </w:r>
    </w:p>
    <w:p w14:paraId="1371F5BA" w14:textId="77777777" w:rsidR="00B3155D" w:rsidRPr="00B3155D" w:rsidRDefault="00B3155D" w:rsidP="00B3155D">
      <w:pPr>
        <w:rPr>
          <w:color w:val="156082" w:themeColor="accent1"/>
        </w:rPr>
      </w:pPr>
      <w:r w:rsidRPr="00B3155D">
        <w:rPr>
          <w:color w:val="156082" w:themeColor="accent1"/>
        </w:rPr>
        <w:t>END_IF;</w:t>
      </w:r>
    </w:p>
    <w:p w14:paraId="15ECAAD4" w14:textId="77777777" w:rsidR="00B3155D" w:rsidRPr="003D208F" w:rsidRDefault="00B3155D" w:rsidP="00B3155D">
      <w:pPr>
        <w:rPr>
          <w:color w:val="196B24" w:themeColor="accent3"/>
        </w:rPr>
      </w:pPr>
      <w:r w:rsidRPr="003D208F">
        <w:rPr>
          <w:color w:val="196B24" w:themeColor="accent3"/>
        </w:rPr>
        <w:t>diffZ_mm := profZ;</w:t>
      </w:r>
    </w:p>
    <w:p w14:paraId="33623AB8" w14:textId="77777777" w:rsidR="00B3155D" w:rsidRPr="00B3155D" w:rsidRDefault="00B3155D" w:rsidP="00B3155D">
      <w:pPr>
        <w:rPr>
          <w:color w:val="156082" w:themeColor="accent1"/>
        </w:rPr>
      </w:pPr>
      <w:r w:rsidRPr="00B3155D">
        <w:rPr>
          <w:color w:val="156082" w:themeColor="accent1"/>
        </w:rPr>
        <w:t>END_IF;</w:t>
      </w:r>
    </w:p>
    <w:p w14:paraId="5A73650E" w14:textId="77777777" w:rsidR="00B3155D" w:rsidRPr="00B3155D" w:rsidRDefault="00B3155D" w:rsidP="00B3155D">
      <w:pPr>
        <w:rPr>
          <w:color w:val="156082" w:themeColor="accent1"/>
        </w:rPr>
      </w:pPr>
      <w:r w:rsidRPr="00B3155D">
        <w:rPr>
          <w:color w:val="156082" w:themeColor="accent1"/>
        </w:rPr>
        <w:t>END_IF;</w:t>
      </w:r>
    </w:p>
    <w:p w14:paraId="17F8BD7A" w14:textId="77777777" w:rsidR="001E55F2" w:rsidRDefault="00B3155D">
      <w:pPr>
        <w:rPr>
          <w:color w:val="156082" w:themeColor="accent1"/>
        </w:rPr>
      </w:pPr>
      <w:r w:rsidRPr="00B3155D">
        <w:rPr>
          <w:color w:val="156082" w:themeColor="accent1"/>
        </w:rPr>
        <w:t>END_IF;</w:t>
      </w:r>
    </w:p>
    <w:p w14:paraId="3C89C0AB" w14:textId="77777777" w:rsidR="00263047" w:rsidRPr="00263047" w:rsidRDefault="00263047" w:rsidP="00F21A6F">
      <w:pPr>
        <w:rPr>
          <w:color w:val="FF0000"/>
        </w:rPr>
      </w:pPr>
      <w:r w:rsidRPr="00263047">
        <w:rPr>
          <w:color w:val="FF0000"/>
        </w:rPr>
        <w:t>END_IF;</w:t>
      </w:r>
    </w:p>
    <w:p w14:paraId="0BB147AD" w14:textId="77777777" w:rsidR="008028AA" w:rsidRDefault="008028AA">
      <w:pPr>
        <w:rPr>
          <w:color w:val="156082" w:themeColor="accent1"/>
        </w:rPr>
      </w:pPr>
    </w:p>
    <w:p w14:paraId="2B176C60" w14:textId="77777777" w:rsidR="00142B0A" w:rsidRDefault="00142B0A" w:rsidP="00F21A6F">
      <w:pPr>
        <w:rPr>
          <w:color w:val="A02B93" w:themeColor="accent5"/>
        </w:rPr>
      </w:pPr>
      <w:r w:rsidRPr="00130EBF">
        <w:rPr>
          <w:color w:val="A02B93" w:themeColor="accent5"/>
        </w:rPr>
        <w:t xml:space="preserve">IF contadorCiclos = 0 </w:t>
      </w:r>
      <w:r w:rsidR="00F240C1" w:rsidRPr="00113511">
        <w:rPr>
          <w:color w:val="A02B93" w:themeColor="accent5"/>
        </w:rPr>
        <w:t xml:space="preserve">  THEN</w:t>
      </w:r>
    </w:p>
    <w:p w14:paraId="3CA55F04" w14:textId="77777777" w:rsidR="00142B0A" w:rsidRDefault="00142B0A" w:rsidP="00F21A6F">
      <w:pPr>
        <w:rPr>
          <w:color w:val="A02B93" w:themeColor="accent5"/>
        </w:rPr>
      </w:pPr>
    </w:p>
    <w:p w14:paraId="1F5A6672" w14:textId="77777777" w:rsidR="002054B9" w:rsidRDefault="002054B9" w:rsidP="004905BC"/>
    <w:p w14:paraId="6A18E486" w14:textId="77777777" w:rsidR="002054B9" w:rsidRDefault="002054B9" w:rsidP="004905BC">
      <w:pPr>
        <w:rPr>
          <w:color w:val="0F9ED5" w:themeColor="accent4"/>
          <w:szCs w:val="20"/>
        </w:rPr>
      </w:pPr>
      <w:r w:rsidRPr="00792464">
        <w:rPr>
          <w:color w:val="0F9ED5" w:themeColor="accent4"/>
          <w:szCs w:val="20"/>
        </w:rPr>
        <w:t>IF (NOT RETURN_0) OR (SENTIDO = SENTIDO_ant) THEN</w:t>
      </w:r>
      <w:r w:rsidRPr="00A14695">
        <w:rPr>
          <w:color w:val="0F9ED5" w:themeColor="accent4"/>
          <w:szCs w:val="20"/>
        </w:rPr>
        <w:t xml:space="preserve">      </w:t>
      </w:r>
    </w:p>
    <w:p w14:paraId="2826E1FE" w14:textId="77777777" w:rsidR="002054B9" w:rsidRDefault="002054B9" w:rsidP="004905BC">
      <w:pPr>
        <w:rPr>
          <w:color w:val="0F9ED5" w:themeColor="accent4"/>
        </w:rPr>
      </w:pPr>
    </w:p>
    <w:p w14:paraId="01108F10" w14:textId="77777777" w:rsidR="00F240C1" w:rsidRPr="00383E2E" w:rsidRDefault="00F240C1" w:rsidP="002C4669">
      <w:pPr>
        <w:rPr>
          <w:color w:val="156082" w:themeColor="accent1"/>
          <w:sz w:val="28"/>
          <w:szCs w:val="28"/>
        </w:rPr>
      </w:pPr>
      <w:r w:rsidRPr="00383E2E">
        <w:rPr>
          <w:color w:val="156082" w:themeColor="accent1"/>
          <w:sz w:val="28"/>
          <w:szCs w:val="28"/>
        </w:rPr>
        <w:t xml:space="preserve">IF r1 &gt; 0 THEN </w:t>
      </w:r>
    </w:p>
    <w:p w14:paraId="734D199F" w14:textId="77777777" w:rsidR="00F240C1" w:rsidRPr="00383E2E" w:rsidRDefault="00F240C1" w:rsidP="002C4669">
      <w:pPr>
        <w:rPr>
          <w:color w:val="156082" w:themeColor="accent1"/>
          <w:sz w:val="28"/>
          <w:szCs w:val="28"/>
        </w:rPr>
      </w:pPr>
      <w:r w:rsidRPr="00383E2E">
        <w:rPr>
          <w:color w:val="156082" w:themeColor="accent1"/>
          <w:sz w:val="28"/>
          <w:szCs w:val="28"/>
        </w:rPr>
        <w:t xml:space="preserve"> r := r + match;</w:t>
      </w:r>
    </w:p>
    <w:p w14:paraId="6FDCED89" w14:textId="77777777" w:rsidR="00F240C1" w:rsidRPr="00383E2E" w:rsidRDefault="00F240C1" w:rsidP="002C4669">
      <w:pPr>
        <w:rPr>
          <w:color w:val="156082" w:themeColor="accent1"/>
          <w:sz w:val="28"/>
          <w:szCs w:val="28"/>
        </w:rPr>
      </w:pPr>
      <w:r w:rsidRPr="00383E2E">
        <w:rPr>
          <w:color w:val="156082" w:themeColor="accent1"/>
          <w:sz w:val="28"/>
          <w:szCs w:val="28"/>
        </w:rPr>
        <w:t>ELSE</w:t>
      </w:r>
    </w:p>
    <w:p w14:paraId="0991810E" w14:textId="77777777" w:rsidR="00F240C1" w:rsidRPr="00383E2E" w:rsidRDefault="00F240C1" w:rsidP="002C4669">
      <w:pPr>
        <w:rPr>
          <w:color w:val="156082" w:themeColor="accent1"/>
          <w:sz w:val="28"/>
          <w:szCs w:val="28"/>
        </w:rPr>
      </w:pPr>
      <w:r w:rsidRPr="00383E2E">
        <w:rPr>
          <w:color w:val="156082" w:themeColor="accent1"/>
          <w:sz w:val="28"/>
          <w:szCs w:val="28"/>
        </w:rPr>
        <w:t>match := deltaSS ;</w:t>
      </w:r>
    </w:p>
    <w:p w14:paraId="2E10B94C" w14:textId="77777777" w:rsidR="00F240C1" w:rsidRPr="00383E2E" w:rsidRDefault="00F240C1" w:rsidP="002C4669">
      <w:pPr>
        <w:rPr>
          <w:color w:val="156082" w:themeColor="accent1"/>
          <w:sz w:val="28"/>
          <w:szCs w:val="28"/>
        </w:rPr>
      </w:pPr>
      <w:r w:rsidRPr="00383E2E">
        <w:rPr>
          <w:color w:val="156082" w:themeColor="accent1"/>
          <w:sz w:val="28"/>
          <w:szCs w:val="28"/>
        </w:rPr>
        <w:t>END_IF;</w:t>
      </w:r>
    </w:p>
    <w:p w14:paraId="52A16FD3" w14:textId="77777777" w:rsidR="00142B0A" w:rsidRPr="00130EBF" w:rsidRDefault="00142B0A" w:rsidP="00F21A6F">
      <w:pPr>
        <w:rPr>
          <w:color w:val="A02B93" w:themeColor="accent5"/>
        </w:rPr>
      </w:pPr>
    </w:p>
    <w:p w14:paraId="164BDBFA" w14:textId="77777777" w:rsidR="00142B0A" w:rsidRPr="00E9150E" w:rsidRDefault="00142B0A" w:rsidP="00F21A6F">
      <w:pPr>
        <w:rPr>
          <w:color w:val="A02B93" w:themeColor="accent5"/>
        </w:rPr>
      </w:pPr>
      <w:r w:rsidRPr="00130EBF">
        <w:rPr>
          <w:color w:val="A02B93" w:themeColor="accent5"/>
        </w:rPr>
        <w:t xml:space="preserve">    </w:t>
      </w:r>
      <w:r w:rsidRPr="00E9150E">
        <w:rPr>
          <w:color w:val="A02B93" w:themeColor="accent5"/>
        </w:rPr>
        <w:t xml:space="preserve">IF </w:t>
      </w:r>
      <w:r>
        <w:rPr>
          <w:color w:val="A02B93" w:themeColor="accent5"/>
        </w:rPr>
        <w:t>P</w:t>
      </w:r>
      <w:r w:rsidRPr="00E9150E">
        <w:rPr>
          <w:color w:val="A02B93" w:themeColor="accent5"/>
        </w:rPr>
        <w:t>XY THEN</w:t>
      </w:r>
    </w:p>
    <w:p w14:paraId="7742D5FE" w14:textId="77777777" w:rsidR="00142B0A" w:rsidRPr="00E9150E" w:rsidRDefault="00142B0A" w:rsidP="00F21A6F">
      <w:pPr>
        <w:rPr>
          <w:color w:val="A02B93" w:themeColor="accent5"/>
        </w:rPr>
      </w:pPr>
      <w:r w:rsidRPr="00E9150E">
        <w:rPr>
          <w:color w:val="A02B93" w:themeColor="accent5"/>
        </w:rPr>
        <w:t xml:space="preserve">    IF Q1 AND Q2 THEN X1C := X1C + match; Y0C := Y0C + match;</w:t>
      </w:r>
    </w:p>
    <w:p w14:paraId="5A1858C0" w14:textId="77777777" w:rsidR="00142B0A" w:rsidRPr="00E9150E" w:rsidRDefault="00142B0A" w:rsidP="00F21A6F">
      <w:pPr>
        <w:rPr>
          <w:color w:val="A02B93" w:themeColor="accent5"/>
        </w:rPr>
      </w:pPr>
      <w:r w:rsidRPr="00E9150E">
        <w:rPr>
          <w:color w:val="A02B93" w:themeColor="accent5"/>
        </w:rPr>
        <w:t xml:space="preserve">    ELSIF Q1 AND Q3 THEN X1C := X1C + match; X0C := X0C - match;</w:t>
      </w:r>
    </w:p>
    <w:p w14:paraId="731191BE" w14:textId="77777777" w:rsidR="00142B0A" w:rsidRPr="00E9150E" w:rsidRDefault="00142B0A" w:rsidP="00F21A6F">
      <w:pPr>
        <w:rPr>
          <w:color w:val="A02B93" w:themeColor="accent5"/>
        </w:rPr>
      </w:pPr>
      <w:r w:rsidRPr="00E9150E">
        <w:rPr>
          <w:color w:val="A02B93" w:themeColor="accent5"/>
        </w:rPr>
        <w:t xml:space="preserve">    ELSIF Q1 AND Q4 THEN Y0C := Y0C - match; X1C := X1C + match;</w:t>
      </w:r>
    </w:p>
    <w:p w14:paraId="0411179E" w14:textId="77777777" w:rsidR="00142B0A" w:rsidRPr="00E9150E" w:rsidRDefault="00142B0A" w:rsidP="00F21A6F">
      <w:pPr>
        <w:rPr>
          <w:color w:val="A02B93" w:themeColor="accent5"/>
        </w:rPr>
      </w:pPr>
      <w:r w:rsidRPr="00E9150E">
        <w:rPr>
          <w:color w:val="A02B93" w:themeColor="accent5"/>
        </w:rPr>
        <w:t xml:space="preserve">    ELSIF Q2 AND Q3 THEN Y1C := Y1C + match; X0C := X0C - match;</w:t>
      </w:r>
    </w:p>
    <w:p w14:paraId="1EC3C9F7" w14:textId="77777777" w:rsidR="00142B0A" w:rsidRPr="00E9150E" w:rsidRDefault="00142B0A" w:rsidP="00F21A6F">
      <w:pPr>
        <w:rPr>
          <w:color w:val="A02B93" w:themeColor="accent5"/>
        </w:rPr>
      </w:pPr>
      <w:r w:rsidRPr="00E9150E">
        <w:rPr>
          <w:color w:val="A02B93" w:themeColor="accent5"/>
        </w:rPr>
        <w:t xml:space="preserve">    ELSIF Q2 AND Q4 THEN Y1C := Y1C + match; Y0C := Y0C - match;</w:t>
      </w:r>
    </w:p>
    <w:p w14:paraId="5827B9BC" w14:textId="77777777" w:rsidR="00142B0A" w:rsidRPr="00E9150E" w:rsidRDefault="00142B0A" w:rsidP="00F21A6F">
      <w:pPr>
        <w:rPr>
          <w:color w:val="A02B93" w:themeColor="accent5"/>
        </w:rPr>
      </w:pPr>
      <w:r w:rsidRPr="00E9150E">
        <w:rPr>
          <w:color w:val="A02B93" w:themeColor="accent5"/>
        </w:rPr>
        <w:t xml:space="preserve">    ELSIF Q3 AND Q4 THEN X1C := X1C - match; Y0C := Y0C - match;</w:t>
      </w:r>
    </w:p>
    <w:p w14:paraId="070D3333" w14:textId="77777777" w:rsidR="00142B0A" w:rsidRPr="00E9150E" w:rsidRDefault="00142B0A" w:rsidP="00F21A6F">
      <w:pPr>
        <w:rPr>
          <w:color w:val="A02B93" w:themeColor="accent5"/>
        </w:rPr>
      </w:pPr>
      <w:r w:rsidRPr="00E9150E">
        <w:rPr>
          <w:color w:val="A02B93" w:themeColor="accent5"/>
        </w:rPr>
        <w:t xml:space="preserve">    ELSIF Q1 THEN X1C := X1C + match;</w:t>
      </w:r>
    </w:p>
    <w:p w14:paraId="2071CD19" w14:textId="77777777" w:rsidR="00142B0A" w:rsidRPr="00E9150E" w:rsidRDefault="00142B0A" w:rsidP="00F21A6F">
      <w:pPr>
        <w:rPr>
          <w:color w:val="A02B93" w:themeColor="accent5"/>
        </w:rPr>
      </w:pPr>
      <w:r w:rsidRPr="00E9150E">
        <w:rPr>
          <w:color w:val="A02B93" w:themeColor="accent5"/>
        </w:rPr>
        <w:t xml:space="preserve">    ELSIF Q2 THEN Y1C := Y1C + match;</w:t>
      </w:r>
    </w:p>
    <w:p w14:paraId="48D5F9F2" w14:textId="77777777" w:rsidR="00142B0A" w:rsidRPr="00E9150E" w:rsidRDefault="00142B0A" w:rsidP="00F21A6F">
      <w:pPr>
        <w:rPr>
          <w:color w:val="A02B93" w:themeColor="accent5"/>
        </w:rPr>
      </w:pPr>
      <w:r w:rsidRPr="00E9150E">
        <w:rPr>
          <w:color w:val="A02B93" w:themeColor="accent5"/>
        </w:rPr>
        <w:t xml:space="preserve">    ELSIF Q3 THEN X0C := X0C - match;</w:t>
      </w:r>
    </w:p>
    <w:p w14:paraId="53E285CA" w14:textId="77777777" w:rsidR="00142B0A" w:rsidRPr="00E9150E" w:rsidRDefault="00142B0A" w:rsidP="00F21A6F">
      <w:pPr>
        <w:rPr>
          <w:color w:val="A02B93" w:themeColor="accent5"/>
        </w:rPr>
      </w:pPr>
      <w:r w:rsidRPr="00E9150E">
        <w:rPr>
          <w:color w:val="A02B93" w:themeColor="accent5"/>
        </w:rPr>
        <w:t xml:space="preserve">    ELSIF Q4 THEN Y0C := Y0C - match;</w:t>
      </w:r>
    </w:p>
    <w:p w14:paraId="34337E29" w14:textId="77777777" w:rsidR="00142B0A" w:rsidRPr="00E9150E" w:rsidRDefault="00142B0A" w:rsidP="00F21A6F">
      <w:pPr>
        <w:rPr>
          <w:color w:val="A02B93" w:themeColor="accent5"/>
        </w:rPr>
      </w:pPr>
      <w:r w:rsidRPr="00E9150E">
        <w:rPr>
          <w:color w:val="A02B93" w:themeColor="accent5"/>
        </w:rPr>
        <w:t xml:space="preserve">    END_IF;</w:t>
      </w:r>
    </w:p>
    <w:p w14:paraId="367BB453" w14:textId="77777777" w:rsidR="00142B0A" w:rsidRDefault="00142B0A" w:rsidP="00F21A6F">
      <w:pPr>
        <w:rPr>
          <w:color w:val="A02B93" w:themeColor="accent5"/>
        </w:rPr>
      </w:pPr>
      <w:r w:rsidRPr="00E9150E">
        <w:rPr>
          <w:color w:val="A02B93" w:themeColor="accent5"/>
        </w:rPr>
        <w:t>END_IF;</w:t>
      </w:r>
    </w:p>
    <w:p w14:paraId="6C8ABE8C" w14:textId="77777777" w:rsidR="00142B0A" w:rsidRDefault="00142B0A" w:rsidP="00F21A6F">
      <w:pPr>
        <w:rPr>
          <w:color w:val="A02B93" w:themeColor="accent5"/>
        </w:rPr>
      </w:pPr>
    </w:p>
    <w:p w14:paraId="21BCF321" w14:textId="77777777" w:rsidR="00142B0A" w:rsidRPr="00B0487B" w:rsidRDefault="00142B0A" w:rsidP="00F21A6F">
      <w:pPr>
        <w:rPr>
          <w:color w:val="FF0000"/>
        </w:rPr>
      </w:pPr>
      <w:r w:rsidRPr="00B0487B">
        <w:rPr>
          <w:color w:val="FF0000"/>
        </w:rPr>
        <w:t xml:space="preserve">IF </w:t>
      </w:r>
      <w:r>
        <w:rPr>
          <w:color w:val="FF0000"/>
        </w:rPr>
        <w:t>P</w:t>
      </w:r>
      <w:r w:rsidRPr="00B0487B">
        <w:rPr>
          <w:color w:val="FF0000"/>
        </w:rPr>
        <w:t>ZY THEN</w:t>
      </w:r>
    </w:p>
    <w:p w14:paraId="68C7EC9D" w14:textId="77777777" w:rsidR="00142B0A" w:rsidRPr="00B0487B" w:rsidRDefault="00142B0A" w:rsidP="00F21A6F">
      <w:pPr>
        <w:rPr>
          <w:color w:val="FF0000"/>
        </w:rPr>
      </w:pPr>
      <w:r w:rsidRPr="00B0487B">
        <w:rPr>
          <w:color w:val="FF0000"/>
        </w:rPr>
        <w:t xml:space="preserve">    IF Q1 AND Q2 THEN Y1C := Y1C + match; Z0C := Z0C + match;</w:t>
      </w:r>
    </w:p>
    <w:p w14:paraId="58CD22A4" w14:textId="77777777" w:rsidR="00142B0A" w:rsidRPr="00B0487B" w:rsidRDefault="00142B0A" w:rsidP="00F21A6F">
      <w:pPr>
        <w:rPr>
          <w:color w:val="FF0000"/>
        </w:rPr>
      </w:pPr>
      <w:r w:rsidRPr="00B0487B">
        <w:rPr>
          <w:color w:val="FF0000"/>
        </w:rPr>
        <w:t xml:space="preserve">    ELSIF Q1 AND Q3 THEN Y1C := Y1C + match; Y0C := Y0C - match;</w:t>
      </w:r>
    </w:p>
    <w:p w14:paraId="50B6E517" w14:textId="77777777" w:rsidR="00142B0A" w:rsidRPr="00B0487B" w:rsidRDefault="00142B0A" w:rsidP="00F21A6F">
      <w:pPr>
        <w:rPr>
          <w:color w:val="FF0000"/>
        </w:rPr>
      </w:pPr>
      <w:r w:rsidRPr="00B0487B">
        <w:rPr>
          <w:color w:val="FF0000"/>
        </w:rPr>
        <w:t xml:space="preserve">    ELSIF Q1 AND Q4 THEN Y1C := Y1C + match; Z0C := Z0C - match;</w:t>
      </w:r>
    </w:p>
    <w:p w14:paraId="137F7255" w14:textId="77777777" w:rsidR="00142B0A" w:rsidRPr="00B0487B" w:rsidRDefault="00142B0A" w:rsidP="00F21A6F">
      <w:pPr>
        <w:rPr>
          <w:color w:val="FF0000"/>
        </w:rPr>
      </w:pPr>
      <w:r w:rsidRPr="00B0487B">
        <w:rPr>
          <w:color w:val="FF0000"/>
        </w:rPr>
        <w:t xml:space="preserve">    ELSIF Q2 AND Q3 THEN Z1C := Z1C + match; Y0C := Y0C - match;</w:t>
      </w:r>
    </w:p>
    <w:p w14:paraId="1B51EB97" w14:textId="77777777" w:rsidR="00142B0A" w:rsidRPr="00B0487B" w:rsidRDefault="00142B0A" w:rsidP="00F21A6F">
      <w:pPr>
        <w:rPr>
          <w:color w:val="FF0000"/>
        </w:rPr>
      </w:pPr>
      <w:r w:rsidRPr="00B0487B">
        <w:rPr>
          <w:color w:val="FF0000"/>
        </w:rPr>
        <w:t xml:space="preserve">    ELSIF Q2 AND Q4 THEN Z1C := Z1C + match; Z0C := Z0C - match;</w:t>
      </w:r>
    </w:p>
    <w:p w14:paraId="30C7C8FD" w14:textId="77777777" w:rsidR="00142B0A" w:rsidRPr="00B0487B" w:rsidRDefault="00142B0A" w:rsidP="00F21A6F">
      <w:pPr>
        <w:rPr>
          <w:color w:val="FF0000"/>
        </w:rPr>
      </w:pPr>
      <w:r w:rsidRPr="00B0487B">
        <w:rPr>
          <w:color w:val="FF0000"/>
        </w:rPr>
        <w:t xml:space="preserve">    ELSIF Q3 AND Q4 THEN Y1C := Y1C - match; Z0C := Z0C - match;</w:t>
      </w:r>
    </w:p>
    <w:p w14:paraId="7B76502C" w14:textId="77777777" w:rsidR="00142B0A" w:rsidRPr="00B0487B" w:rsidRDefault="00142B0A" w:rsidP="00F21A6F">
      <w:pPr>
        <w:rPr>
          <w:color w:val="FF0000"/>
        </w:rPr>
      </w:pPr>
      <w:r w:rsidRPr="00B0487B">
        <w:rPr>
          <w:color w:val="FF0000"/>
        </w:rPr>
        <w:t xml:space="preserve">    ELSIF Q1 THEN Y1C := Y1C + match;</w:t>
      </w:r>
    </w:p>
    <w:p w14:paraId="04EEA605" w14:textId="77777777" w:rsidR="00142B0A" w:rsidRPr="00B0487B" w:rsidRDefault="00142B0A" w:rsidP="00F21A6F">
      <w:pPr>
        <w:rPr>
          <w:color w:val="FF0000"/>
        </w:rPr>
      </w:pPr>
      <w:r w:rsidRPr="00B0487B">
        <w:rPr>
          <w:color w:val="FF0000"/>
        </w:rPr>
        <w:t xml:space="preserve">    ELSIF Q2 THEN Z1C := Z1C + match;</w:t>
      </w:r>
    </w:p>
    <w:p w14:paraId="5263AF02" w14:textId="77777777" w:rsidR="00142B0A" w:rsidRPr="00B0487B" w:rsidRDefault="00142B0A" w:rsidP="00F21A6F">
      <w:pPr>
        <w:rPr>
          <w:color w:val="FF0000"/>
        </w:rPr>
      </w:pPr>
      <w:r w:rsidRPr="00B0487B">
        <w:rPr>
          <w:color w:val="FF0000"/>
        </w:rPr>
        <w:t xml:space="preserve">    ELSIF Q3 THEN Y0C := Y0C - match;</w:t>
      </w:r>
    </w:p>
    <w:p w14:paraId="553DCB79" w14:textId="77777777" w:rsidR="00142B0A" w:rsidRPr="00B0487B" w:rsidRDefault="00142B0A" w:rsidP="00F21A6F">
      <w:pPr>
        <w:rPr>
          <w:color w:val="FF0000"/>
        </w:rPr>
      </w:pPr>
      <w:r w:rsidRPr="00B0487B">
        <w:rPr>
          <w:color w:val="FF0000"/>
        </w:rPr>
        <w:t xml:space="preserve">    ELSIF Q4 THEN Z0C := Z0C - match;</w:t>
      </w:r>
    </w:p>
    <w:p w14:paraId="3EB3C270" w14:textId="77777777" w:rsidR="00142B0A" w:rsidRPr="00B0487B" w:rsidRDefault="00142B0A" w:rsidP="00F21A6F">
      <w:pPr>
        <w:rPr>
          <w:color w:val="FF0000"/>
        </w:rPr>
      </w:pPr>
      <w:r w:rsidRPr="00B0487B">
        <w:rPr>
          <w:color w:val="FF0000"/>
        </w:rPr>
        <w:t xml:space="preserve">    END_IF;</w:t>
      </w:r>
    </w:p>
    <w:p w14:paraId="11372898" w14:textId="77777777" w:rsidR="00142B0A" w:rsidRDefault="00142B0A" w:rsidP="00F21A6F">
      <w:pPr>
        <w:rPr>
          <w:color w:val="A02B93" w:themeColor="accent5"/>
        </w:rPr>
      </w:pPr>
      <w:r w:rsidRPr="00B0487B">
        <w:rPr>
          <w:color w:val="FF0000"/>
        </w:rPr>
        <w:t>END_IF;</w:t>
      </w:r>
      <w:r w:rsidRPr="00130EBF">
        <w:rPr>
          <w:color w:val="A02B93" w:themeColor="accent5"/>
        </w:rPr>
        <w:t xml:space="preserve">    </w:t>
      </w:r>
    </w:p>
    <w:p w14:paraId="0C1D03E6" w14:textId="77777777" w:rsidR="00142B0A" w:rsidRDefault="00142B0A" w:rsidP="00F21A6F">
      <w:pPr>
        <w:rPr>
          <w:color w:val="A02B93" w:themeColor="accent5"/>
        </w:rPr>
      </w:pPr>
    </w:p>
    <w:p w14:paraId="502B3644" w14:textId="77777777" w:rsidR="00142B0A" w:rsidRPr="007E252D" w:rsidRDefault="00142B0A" w:rsidP="00F21A6F">
      <w:pPr>
        <w:rPr>
          <w:color w:val="FF0000"/>
        </w:rPr>
      </w:pPr>
      <w:r w:rsidRPr="00FA6DAF">
        <w:rPr>
          <w:color w:val="FF0000"/>
        </w:rPr>
        <w:t xml:space="preserve">    </w:t>
      </w:r>
      <w:r w:rsidRPr="007E252D">
        <w:rPr>
          <w:color w:val="FF0000"/>
        </w:rPr>
        <w:t xml:space="preserve">IF </w:t>
      </w:r>
      <w:r>
        <w:rPr>
          <w:color w:val="FF0000"/>
        </w:rPr>
        <w:t>P</w:t>
      </w:r>
      <w:r w:rsidRPr="007E252D">
        <w:rPr>
          <w:color w:val="FF0000"/>
        </w:rPr>
        <w:t>ZX THEN</w:t>
      </w:r>
    </w:p>
    <w:p w14:paraId="24CDB2E2" w14:textId="77777777" w:rsidR="00142B0A" w:rsidRPr="007E252D" w:rsidRDefault="00142B0A" w:rsidP="00F21A6F">
      <w:pPr>
        <w:rPr>
          <w:color w:val="FF0000"/>
        </w:rPr>
      </w:pPr>
      <w:r w:rsidRPr="007E252D">
        <w:rPr>
          <w:color w:val="FF0000"/>
        </w:rPr>
        <w:t xml:space="preserve">    IF Q1 AND Q2 THEN X1C := X1C + match; Z0C := Z0C + match;</w:t>
      </w:r>
    </w:p>
    <w:p w14:paraId="02545C53" w14:textId="77777777" w:rsidR="00142B0A" w:rsidRPr="007E252D" w:rsidRDefault="00142B0A" w:rsidP="00F21A6F">
      <w:pPr>
        <w:rPr>
          <w:color w:val="FF0000"/>
        </w:rPr>
      </w:pPr>
      <w:r w:rsidRPr="007E252D">
        <w:rPr>
          <w:color w:val="FF0000"/>
        </w:rPr>
        <w:t xml:space="preserve">    ELSIF Q1 AND Q3 THEN X1C := X1C + match; X0C := X0C - match;</w:t>
      </w:r>
    </w:p>
    <w:p w14:paraId="796695EB" w14:textId="77777777" w:rsidR="00142B0A" w:rsidRPr="007E252D" w:rsidRDefault="00142B0A" w:rsidP="00F21A6F">
      <w:pPr>
        <w:rPr>
          <w:color w:val="FF0000"/>
        </w:rPr>
      </w:pPr>
      <w:r w:rsidRPr="007E252D">
        <w:rPr>
          <w:color w:val="FF0000"/>
        </w:rPr>
        <w:t xml:space="preserve">    ELSIF Q1 AND Q4 THEN Z0C := Z0C - match; X1C := X1C + match;</w:t>
      </w:r>
    </w:p>
    <w:p w14:paraId="6F925A4C" w14:textId="77777777" w:rsidR="00142B0A" w:rsidRPr="007E252D" w:rsidRDefault="00142B0A" w:rsidP="00F21A6F">
      <w:pPr>
        <w:rPr>
          <w:color w:val="FF0000"/>
        </w:rPr>
      </w:pPr>
      <w:r w:rsidRPr="007E252D">
        <w:rPr>
          <w:color w:val="FF0000"/>
        </w:rPr>
        <w:t xml:space="preserve">    ELSIF Q2 AND Q3 THEN Z1C := Z1C + match; X0C := X0C - match;</w:t>
      </w:r>
    </w:p>
    <w:p w14:paraId="5C9F052D" w14:textId="77777777" w:rsidR="00142B0A" w:rsidRPr="007E252D" w:rsidRDefault="00142B0A" w:rsidP="00F21A6F">
      <w:pPr>
        <w:rPr>
          <w:color w:val="FF0000"/>
        </w:rPr>
      </w:pPr>
      <w:r w:rsidRPr="007E252D">
        <w:rPr>
          <w:color w:val="FF0000"/>
        </w:rPr>
        <w:t xml:space="preserve">    ELSIF Q2 AND Q4 THEN Z1C := Z1C + match; Z0C := Z0C - match;</w:t>
      </w:r>
    </w:p>
    <w:p w14:paraId="5B967B05" w14:textId="77777777" w:rsidR="00142B0A" w:rsidRPr="007E252D" w:rsidRDefault="00142B0A" w:rsidP="00F21A6F">
      <w:pPr>
        <w:rPr>
          <w:color w:val="FF0000"/>
        </w:rPr>
      </w:pPr>
      <w:r w:rsidRPr="007E252D">
        <w:rPr>
          <w:color w:val="FF0000"/>
        </w:rPr>
        <w:t xml:space="preserve">    ELSIF Q3 AND Q4 THEN X1C := X1C - match; Z0C := Z0C - match;</w:t>
      </w:r>
    </w:p>
    <w:p w14:paraId="36FA4955" w14:textId="77777777" w:rsidR="00142B0A" w:rsidRPr="007E252D" w:rsidRDefault="00142B0A" w:rsidP="00F21A6F">
      <w:pPr>
        <w:rPr>
          <w:color w:val="FF0000"/>
        </w:rPr>
      </w:pPr>
      <w:r w:rsidRPr="007E252D">
        <w:rPr>
          <w:color w:val="FF0000"/>
        </w:rPr>
        <w:t xml:space="preserve">    ELSIF Q1 THEN X1C := X1C + match;</w:t>
      </w:r>
    </w:p>
    <w:p w14:paraId="3ADC058A" w14:textId="77777777" w:rsidR="00142B0A" w:rsidRPr="007E252D" w:rsidRDefault="00142B0A" w:rsidP="00F21A6F">
      <w:pPr>
        <w:rPr>
          <w:color w:val="FF0000"/>
        </w:rPr>
      </w:pPr>
      <w:r w:rsidRPr="007E252D">
        <w:rPr>
          <w:color w:val="FF0000"/>
        </w:rPr>
        <w:t xml:space="preserve">    ELSIF Q2 THEN Z1C := Z1C + match;</w:t>
      </w:r>
    </w:p>
    <w:p w14:paraId="25CD59CC" w14:textId="77777777" w:rsidR="00142B0A" w:rsidRPr="007E252D" w:rsidRDefault="00142B0A" w:rsidP="00F21A6F">
      <w:pPr>
        <w:rPr>
          <w:color w:val="FF0000"/>
        </w:rPr>
      </w:pPr>
      <w:r w:rsidRPr="007E252D">
        <w:rPr>
          <w:color w:val="FF0000"/>
        </w:rPr>
        <w:t xml:space="preserve">    ELSIF Q3 THEN X0C := X0C - match;</w:t>
      </w:r>
    </w:p>
    <w:p w14:paraId="51FAB8B5" w14:textId="77777777" w:rsidR="00142B0A" w:rsidRPr="007E252D" w:rsidRDefault="00142B0A" w:rsidP="00F21A6F">
      <w:pPr>
        <w:rPr>
          <w:color w:val="FF0000"/>
        </w:rPr>
      </w:pPr>
      <w:r w:rsidRPr="007E252D">
        <w:rPr>
          <w:color w:val="FF0000"/>
        </w:rPr>
        <w:t xml:space="preserve">    ELSIF Q4 THEN Z0C := Z0C - match;</w:t>
      </w:r>
    </w:p>
    <w:p w14:paraId="1A8CCA2D" w14:textId="77777777" w:rsidR="00142B0A" w:rsidRPr="007E252D" w:rsidRDefault="00142B0A" w:rsidP="00F21A6F">
      <w:pPr>
        <w:rPr>
          <w:color w:val="FF0000"/>
        </w:rPr>
      </w:pPr>
      <w:r w:rsidRPr="007E252D">
        <w:rPr>
          <w:color w:val="FF0000"/>
        </w:rPr>
        <w:t xml:space="preserve">    END_IF;</w:t>
      </w:r>
    </w:p>
    <w:p w14:paraId="2634F2B2" w14:textId="77777777" w:rsidR="00142B0A" w:rsidRDefault="00142B0A" w:rsidP="00F21A6F">
      <w:pPr>
        <w:rPr>
          <w:color w:val="FF0000"/>
        </w:rPr>
      </w:pPr>
      <w:r w:rsidRPr="007E252D">
        <w:rPr>
          <w:color w:val="FF0000"/>
        </w:rPr>
        <w:t>END_IF;</w:t>
      </w:r>
    </w:p>
    <w:p w14:paraId="78710F7E" w14:textId="145684F6" w:rsidR="00142B0A" w:rsidRPr="00E46E3D" w:rsidRDefault="00142B0A" w:rsidP="00E174DF">
      <w:pPr>
        <w:ind w:left="0" w:firstLine="0"/>
        <w:rPr>
          <w:color w:val="A02B93" w:themeColor="accent5"/>
        </w:rPr>
      </w:pPr>
      <w:r w:rsidRPr="00E174DF">
        <w:rPr>
          <w:color w:val="FF0000"/>
        </w:rPr>
        <w:t>END_IF</w:t>
      </w:r>
      <w:r w:rsidRPr="00796688">
        <w:rPr>
          <w:color w:val="A02B93" w:themeColor="accent5"/>
        </w:rPr>
        <w:t>;</w:t>
      </w:r>
      <w:r w:rsidR="00731ED3">
        <w:rPr>
          <w:color w:val="A02B93" w:themeColor="accent5"/>
        </w:rPr>
        <w:t xml:space="preserve"> // return0</w:t>
      </w:r>
    </w:p>
    <w:p w14:paraId="1AECBBF2" w14:textId="1EBF70C9" w:rsidR="004F07CC" w:rsidRPr="00E46E3D" w:rsidRDefault="00130EBF" w:rsidP="007E252D">
      <w:pPr>
        <w:rPr>
          <w:color w:val="A02B93" w:themeColor="accent5"/>
        </w:rPr>
      </w:pPr>
      <w:r w:rsidRPr="00796688">
        <w:rPr>
          <w:color w:val="A02B93" w:themeColor="accent5"/>
        </w:rPr>
        <w:t>END_IF;</w:t>
      </w:r>
    </w:p>
    <w:p w14:paraId="0FDD6EB2" w14:textId="77777777" w:rsidR="005E0BFC" w:rsidRDefault="005E0BFC">
      <w:pPr>
        <w:rPr>
          <w:color w:val="7030A0"/>
        </w:rPr>
      </w:pPr>
    </w:p>
    <w:p w14:paraId="51C873B7" w14:textId="77777777" w:rsidR="005E0BFC" w:rsidRPr="00A14E57" w:rsidRDefault="005E0BFC">
      <w:pPr>
        <w:rPr>
          <w:color w:val="FF0000"/>
        </w:rPr>
      </w:pPr>
    </w:p>
    <w:p w14:paraId="2640354A" w14:textId="088EE7C9" w:rsidR="002E3775" w:rsidRPr="00A87B31" w:rsidRDefault="006F485F" w:rsidP="00CA3A0C">
      <w:pPr>
        <w:rPr>
          <w:color w:val="0F9ED5" w:themeColor="accent4"/>
        </w:rPr>
      </w:pPr>
      <w:r w:rsidRPr="006F485F">
        <w:rPr>
          <w:color w:val="000000" w:themeColor="text1"/>
        </w:rPr>
        <w:t xml:space="preserve">IF (contadorCiclos = totalPassos) AND (r &lt; rmax) </w:t>
      </w:r>
      <w:r w:rsidR="00763BF2" w:rsidRPr="00763BF2">
        <w:rPr>
          <w:color w:val="000000" w:themeColor="text1"/>
        </w:rPr>
        <w:t xml:space="preserve">AND </w:t>
      </w:r>
      <w:r w:rsidR="00763BF2" w:rsidRPr="00A87B31">
        <w:rPr>
          <w:color w:val="0F9ED5" w:themeColor="accent4"/>
        </w:rPr>
        <w:t xml:space="preserve">(ANGGFINAL &lt;&gt; 360.0) </w:t>
      </w:r>
      <w:r w:rsidRPr="00A87B31">
        <w:rPr>
          <w:color w:val="0F9ED5" w:themeColor="accent4"/>
        </w:rPr>
        <w:t>THEN</w:t>
      </w:r>
    </w:p>
    <w:p w14:paraId="2BB5F1F5" w14:textId="77777777" w:rsidR="00B16BE8" w:rsidRPr="00A87B31" w:rsidRDefault="00B16BE8" w:rsidP="00CA3A0C">
      <w:pPr>
        <w:rPr>
          <w:color w:val="0F9ED5" w:themeColor="accent4"/>
        </w:rPr>
      </w:pPr>
    </w:p>
    <w:p w14:paraId="639EB470" w14:textId="77777777" w:rsidR="00F435F7" w:rsidRDefault="00F435F7" w:rsidP="00CA3A0C">
      <w:pPr>
        <w:rPr>
          <w:color w:val="000000" w:themeColor="text1"/>
        </w:rPr>
      </w:pPr>
      <w:r w:rsidRPr="00F435F7">
        <w:rPr>
          <w:color w:val="E97132" w:themeColor="accent2"/>
        </w:rPr>
        <w:t>SENTIDO := 1 - SENTIDO;</w:t>
      </w:r>
      <w:r w:rsidR="00CA3A0C" w:rsidRPr="00CA3A0C">
        <w:rPr>
          <w:color w:val="000000" w:themeColor="text1"/>
        </w:rPr>
        <w:t xml:space="preserve">   </w:t>
      </w:r>
    </w:p>
    <w:p w14:paraId="788EC9C7" w14:textId="38DBCEF1" w:rsidR="00CA3A0C" w:rsidRPr="00CA3A0C" w:rsidRDefault="00CA3A0C" w:rsidP="00CA3A0C">
      <w:pPr>
        <w:rPr>
          <w:color w:val="000000" w:themeColor="text1"/>
        </w:rPr>
      </w:pPr>
      <w:r w:rsidRPr="00CA3A0C">
        <w:rPr>
          <w:color w:val="000000" w:themeColor="text1"/>
        </w:rPr>
        <w:t xml:space="preserve"> contadorCiclos := 0;</w:t>
      </w:r>
    </w:p>
    <w:p w14:paraId="18DFD88C" w14:textId="77777777" w:rsidR="00CA3A0C" w:rsidRPr="00CA3A0C" w:rsidRDefault="00CA3A0C" w:rsidP="00CA3A0C">
      <w:pPr>
        <w:rPr>
          <w:color w:val="000000" w:themeColor="text1"/>
        </w:rPr>
      </w:pPr>
    </w:p>
    <w:p w14:paraId="5E833312" w14:textId="77777777" w:rsidR="00CA3A0C" w:rsidRPr="00CA3A0C" w:rsidRDefault="00CA3A0C" w:rsidP="00CA3A0C">
      <w:pPr>
        <w:rPr>
          <w:color w:val="000000" w:themeColor="text1"/>
        </w:rPr>
      </w:pPr>
      <w:r w:rsidRPr="00CA3A0C">
        <w:rPr>
          <w:color w:val="000000" w:themeColor="text1"/>
        </w:rPr>
        <w:t xml:space="preserve">    ang_i_tmp := ANGULOINICIAL;</w:t>
      </w:r>
    </w:p>
    <w:p w14:paraId="6A4B2CED" w14:textId="77777777" w:rsidR="00CA3A0C" w:rsidRPr="00CA3A0C" w:rsidRDefault="00CA3A0C" w:rsidP="00CA3A0C">
      <w:pPr>
        <w:rPr>
          <w:color w:val="000000" w:themeColor="text1"/>
        </w:rPr>
      </w:pPr>
      <w:r w:rsidRPr="00CA3A0C">
        <w:rPr>
          <w:color w:val="000000" w:themeColor="text1"/>
        </w:rPr>
        <w:t xml:space="preserve">    ang_f_tmp := ANGULOFINAL;</w:t>
      </w:r>
    </w:p>
    <w:p w14:paraId="610775CF" w14:textId="77777777" w:rsidR="00CA3A0C" w:rsidRPr="00CA3A0C" w:rsidRDefault="00CA3A0C" w:rsidP="00CA3A0C">
      <w:pPr>
        <w:rPr>
          <w:color w:val="000000" w:themeColor="text1"/>
        </w:rPr>
      </w:pPr>
    </w:p>
    <w:p w14:paraId="763F6DBF" w14:textId="77777777" w:rsidR="00CA3A0C" w:rsidRPr="00CA3A0C" w:rsidRDefault="00CA3A0C" w:rsidP="00CA3A0C">
      <w:pPr>
        <w:rPr>
          <w:color w:val="000000" w:themeColor="text1"/>
        </w:rPr>
      </w:pPr>
      <w:r w:rsidRPr="00CA3A0C">
        <w:rPr>
          <w:color w:val="000000" w:themeColor="text1"/>
        </w:rPr>
        <w:t xml:space="preserve">    ANGULOINICIAL := MOD(360.0 - ang_f_tmp, 360.0);</w:t>
      </w:r>
    </w:p>
    <w:p w14:paraId="244020D9" w14:textId="4E17F11A" w:rsidR="00CA3A0C" w:rsidRPr="00CA3A0C" w:rsidRDefault="00CA3A0C" w:rsidP="00290569">
      <w:pPr>
        <w:rPr>
          <w:color w:val="000000" w:themeColor="text1"/>
        </w:rPr>
      </w:pPr>
      <w:r w:rsidRPr="00CA3A0C">
        <w:rPr>
          <w:color w:val="000000" w:themeColor="text1"/>
        </w:rPr>
        <w:t xml:space="preserve">    ANGULOFINAL   := MOD(360.0 - ang_i_tmp, 360.0);</w:t>
      </w:r>
    </w:p>
    <w:p w14:paraId="4B38FB26" w14:textId="77777777" w:rsidR="00CA3A0C" w:rsidRPr="00CA3A0C" w:rsidRDefault="00CA3A0C" w:rsidP="00CA3A0C">
      <w:pPr>
        <w:rPr>
          <w:color w:val="000000" w:themeColor="text1"/>
        </w:rPr>
      </w:pPr>
    </w:p>
    <w:p w14:paraId="6407C43C" w14:textId="2766C302" w:rsidR="00CA3A0C" w:rsidRPr="00CA3A0C" w:rsidRDefault="00CA3A0C" w:rsidP="00CA3A0C">
      <w:pPr>
        <w:rPr>
          <w:color w:val="000000" w:themeColor="text1"/>
        </w:rPr>
      </w:pPr>
      <w:r w:rsidRPr="00CA3A0C">
        <w:rPr>
          <w:color w:val="000000" w:themeColor="text1"/>
        </w:rPr>
        <w:t xml:space="preserve">    IF SENTIDO </w:t>
      </w:r>
      <w:r w:rsidR="00A93854">
        <w:rPr>
          <w:color w:val="000000" w:themeColor="text1"/>
        </w:rPr>
        <w:t xml:space="preserve">= 1 </w:t>
      </w:r>
      <w:r w:rsidRPr="00CA3A0C">
        <w:rPr>
          <w:color w:val="000000" w:themeColor="text1"/>
        </w:rPr>
        <w:t>THEN</w:t>
      </w:r>
    </w:p>
    <w:p w14:paraId="19000D10" w14:textId="77777777" w:rsidR="00CA3A0C" w:rsidRPr="00CA3A0C" w:rsidRDefault="00CA3A0C" w:rsidP="00CA3A0C">
      <w:pPr>
        <w:rPr>
          <w:color w:val="000000" w:themeColor="text1"/>
        </w:rPr>
      </w:pPr>
      <w:r w:rsidRPr="00CA3A0C">
        <w:rPr>
          <w:color w:val="000000" w:themeColor="text1"/>
        </w:rPr>
        <w:t xml:space="preserve">        XC := X1C;</w:t>
      </w:r>
    </w:p>
    <w:p w14:paraId="3201DB6E" w14:textId="77777777" w:rsidR="00CA3A0C" w:rsidRPr="00CA3A0C" w:rsidRDefault="00CA3A0C" w:rsidP="00CA3A0C">
      <w:pPr>
        <w:rPr>
          <w:color w:val="000000" w:themeColor="text1"/>
        </w:rPr>
      </w:pPr>
      <w:r w:rsidRPr="00CA3A0C">
        <w:rPr>
          <w:color w:val="000000" w:themeColor="text1"/>
        </w:rPr>
        <w:t xml:space="preserve">        YC := Y1C;</w:t>
      </w:r>
    </w:p>
    <w:p w14:paraId="0C4BE2C8" w14:textId="77777777" w:rsidR="00CA3A0C" w:rsidRPr="00CA3A0C" w:rsidRDefault="00CA3A0C" w:rsidP="00CA3A0C">
      <w:pPr>
        <w:rPr>
          <w:color w:val="000000" w:themeColor="text1"/>
        </w:rPr>
      </w:pPr>
      <w:r w:rsidRPr="00CA3A0C">
        <w:rPr>
          <w:color w:val="000000" w:themeColor="text1"/>
        </w:rPr>
        <w:t xml:space="preserve">        ZC := Z1C;</w:t>
      </w:r>
    </w:p>
    <w:p w14:paraId="5647C1A3" w14:textId="77777777" w:rsidR="00CA3A0C" w:rsidRPr="00CA3A0C" w:rsidRDefault="00CA3A0C" w:rsidP="00CA3A0C">
      <w:pPr>
        <w:rPr>
          <w:color w:val="000000" w:themeColor="text1"/>
        </w:rPr>
      </w:pPr>
      <w:r w:rsidRPr="00CA3A0C">
        <w:rPr>
          <w:color w:val="000000" w:themeColor="text1"/>
        </w:rPr>
        <w:t xml:space="preserve">    ELSE</w:t>
      </w:r>
    </w:p>
    <w:p w14:paraId="19DC5FC9" w14:textId="77777777" w:rsidR="00CA3A0C" w:rsidRPr="00CA3A0C" w:rsidRDefault="00CA3A0C" w:rsidP="00CA3A0C">
      <w:pPr>
        <w:rPr>
          <w:color w:val="000000" w:themeColor="text1"/>
        </w:rPr>
      </w:pPr>
      <w:r w:rsidRPr="00CA3A0C">
        <w:rPr>
          <w:color w:val="000000" w:themeColor="text1"/>
        </w:rPr>
        <w:t xml:space="preserve">        XC := X0C;</w:t>
      </w:r>
    </w:p>
    <w:p w14:paraId="36536621" w14:textId="77777777" w:rsidR="00CA3A0C" w:rsidRPr="00CA3A0C" w:rsidRDefault="00CA3A0C" w:rsidP="00CA3A0C">
      <w:pPr>
        <w:rPr>
          <w:color w:val="000000" w:themeColor="text1"/>
        </w:rPr>
      </w:pPr>
      <w:r w:rsidRPr="00CA3A0C">
        <w:rPr>
          <w:color w:val="000000" w:themeColor="text1"/>
        </w:rPr>
        <w:t xml:space="preserve">        YC := Y0C;</w:t>
      </w:r>
    </w:p>
    <w:p w14:paraId="3881DE19" w14:textId="77777777" w:rsidR="00CA3A0C" w:rsidRPr="00CA3A0C" w:rsidRDefault="00CA3A0C" w:rsidP="00CA3A0C">
      <w:pPr>
        <w:rPr>
          <w:color w:val="000000" w:themeColor="text1"/>
        </w:rPr>
      </w:pPr>
      <w:r w:rsidRPr="00CA3A0C">
        <w:rPr>
          <w:color w:val="000000" w:themeColor="text1"/>
        </w:rPr>
        <w:t xml:space="preserve">        ZC := Z0C;</w:t>
      </w:r>
    </w:p>
    <w:p w14:paraId="69324450" w14:textId="77777777" w:rsidR="00CA3A0C" w:rsidRPr="00CA3A0C" w:rsidRDefault="00CA3A0C" w:rsidP="00CA3A0C">
      <w:pPr>
        <w:rPr>
          <w:color w:val="000000" w:themeColor="text1"/>
        </w:rPr>
      </w:pPr>
      <w:r w:rsidRPr="00CA3A0C">
        <w:rPr>
          <w:color w:val="000000" w:themeColor="text1"/>
        </w:rPr>
        <w:t xml:space="preserve">    END_IF;</w:t>
      </w:r>
    </w:p>
    <w:p w14:paraId="4873AC18" w14:textId="77777777" w:rsidR="00CA3A0C" w:rsidRPr="00CA3A0C" w:rsidRDefault="00CA3A0C" w:rsidP="00CA3A0C">
      <w:pPr>
        <w:rPr>
          <w:color w:val="000000" w:themeColor="text1"/>
        </w:rPr>
      </w:pPr>
    </w:p>
    <w:p w14:paraId="623AC606" w14:textId="189DF84D" w:rsidR="00140FF9" w:rsidRDefault="00CA3A0C">
      <w:pPr>
        <w:rPr>
          <w:color w:val="FF0000"/>
        </w:rPr>
      </w:pPr>
      <w:r w:rsidRPr="00CA3A0C">
        <w:rPr>
          <w:color w:val="000000" w:themeColor="text1"/>
        </w:rPr>
        <w:t>END_IF;</w:t>
      </w:r>
    </w:p>
    <w:p w14:paraId="3CD36E75" w14:textId="77777777" w:rsidR="00140FF9" w:rsidRPr="00A14E57" w:rsidRDefault="00140FF9">
      <w:pPr>
        <w:rPr>
          <w:color w:val="FF0000"/>
        </w:rPr>
      </w:pPr>
    </w:p>
    <w:p w14:paraId="18E9A7A8" w14:textId="0408F388" w:rsidR="004F015E" w:rsidRPr="00503B85" w:rsidRDefault="004F015E">
      <w:pPr>
        <w:rPr>
          <w:color w:val="196B24" w:themeColor="accent3"/>
        </w:rPr>
      </w:pPr>
      <w:r w:rsidRPr="00503B85">
        <w:rPr>
          <w:color w:val="196B24" w:themeColor="accent3"/>
        </w:rPr>
        <w:t>END_IF;</w:t>
      </w:r>
    </w:p>
    <w:p w14:paraId="56D19A6B" w14:textId="77777777" w:rsidR="004F015E" w:rsidRPr="00503B85" w:rsidRDefault="004F015E">
      <w:pPr>
        <w:rPr>
          <w:color w:val="196B24" w:themeColor="accent3"/>
        </w:rPr>
      </w:pPr>
    </w:p>
    <w:p w14:paraId="421DD22A" w14:textId="77777777" w:rsidR="004F015E" w:rsidRPr="00DA459A" w:rsidRDefault="004F015E">
      <w:pPr>
        <w:rPr>
          <w:color w:val="E97132" w:themeColor="accent2"/>
        </w:rPr>
      </w:pPr>
    </w:p>
    <w:p w14:paraId="0D146031" w14:textId="77777777" w:rsidR="004F015E" w:rsidRPr="00DA459A" w:rsidRDefault="004F015E">
      <w:pPr>
        <w:rPr>
          <w:color w:val="000000" w:themeColor="text1"/>
        </w:rPr>
      </w:pPr>
    </w:p>
    <w:p w14:paraId="61BADD7D" w14:textId="77777777" w:rsidR="004F015E" w:rsidRDefault="004F015E">
      <w:pPr>
        <w:rPr>
          <w:color w:val="000000" w:themeColor="text1"/>
        </w:rPr>
      </w:pPr>
      <w:r w:rsidRPr="00402CD8">
        <w:rPr>
          <w:color w:val="000000" w:themeColor="text1"/>
        </w:rPr>
        <w:t xml:space="preserve">    // --- Buffers ---</w:t>
      </w:r>
    </w:p>
    <w:p w14:paraId="3B9A72EB" w14:textId="77777777" w:rsidR="00306CF2" w:rsidRDefault="00306CF2">
      <w:pPr>
        <w:rPr>
          <w:color w:val="000000" w:themeColor="text1"/>
        </w:rPr>
      </w:pPr>
    </w:p>
    <w:p w14:paraId="2FB54243" w14:textId="77777777" w:rsidR="00C21B81" w:rsidRPr="00591571" w:rsidRDefault="00C21B81">
      <w:pPr>
        <w:rPr>
          <w:color w:val="FF0000"/>
        </w:rPr>
      </w:pPr>
      <w:r w:rsidRPr="00591571">
        <w:rPr>
          <w:color w:val="FF0000"/>
        </w:rPr>
        <w:t>IF (WR_PDO_6040_X AND HALT_BIT) = 0 THEN</w:t>
      </w:r>
    </w:p>
    <w:p w14:paraId="57BBD8A2" w14:textId="77777777" w:rsidR="00C21B81" w:rsidRPr="00591571" w:rsidRDefault="00C21B81">
      <w:pPr>
        <w:rPr>
          <w:color w:val="FF0000"/>
        </w:rPr>
      </w:pPr>
      <w:r w:rsidRPr="00591571">
        <w:rPr>
          <w:color w:val="FF0000"/>
        </w:rPr>
        <w:t xml:space="preserve">    eventosParada[eventoIdx].indexBuffer := indexBuffer;</w:t>
      </w:r>
    </w:p>
    <w:p w14:paraId="5C72A5F4" w14:textId="77777777" w:rsidR="00C21B81" w:rsidRPr="00591571" w:rsidRDefault="00C21B81">
      <w:pPr>
        <w:rPr>
          <w:color w:val="FF0000"/>
        </w:rPr>
      </w:pPr>
      <w:r w:rsidRPr="00591571">
        <w:rPr>
          <w:color w:val="FF0000"/>
        </w:rPr>
        <w:t xml:space="preserve">    eventosParada[eventoIdx].halt := (WR_PDO_6040_X AND HALT_BIT) = 0;</w:t>
      </w:r>
    </w:p>
    <w:p w14:paraId="35555915" w14:textId="77777777" w:rsidR="00C21B81" w:rsidRPr="00591571" w:rsidRDefault="00C21B81">
      <w:pPr>
        <w:rPr>
          <w:color w:val="FF0000"/>
        </w:rPr>
      </w:pPr>
      <w:r w:rsidRPr="00591571">
        <w:rPr>
          <w:color w:val="FF0000"/>
        </w:rPr>
        <w:t xml:space="preserve">    eventoIdx := eventoIdx + 1;</w:t>
      </w:r>
    </w:p>
    <w:p w14:paraId="2647537F" w14:textId="77777777" w:rsidR="00C21B81" w:rsidRPr="00591571" w:rsidRDefault="00C21B81">
      <w:pPr>
        <w:rPr>
          <w:color w:val="FF0000"/>
        </w:rPr>
      </w:pPr>
      <w:r w:rsidRPr="00591571">
        <w:rPr>
          <w:color w:val="FF0000"/>
        </w:rPr>
        <w:t xml:space="preserve">    IF eventoIdx &gt; 19 THEN eventoIdx := 0; END_IF;</w:t>
      </w:r>
    </w:p>
    <w:p w14:paraId="195AF2F3" w14:textId="77777777" w:rsidR="00C21B81" w:rsidRDefault="00C21B81">
      <w:pPr>
        <w:rPr>
          <w:color w:val="FF0000"/>
        </w:rPr>
      </w:pPr>
      <w:r w:rsidRPr="00591571">
        <w:rPr>
          <w:color w:val="FF0000"/>
        </w:rPr>
        <w:t>END_IF;</w:t>
      </w:r>
    </w:p>
    <w:p w14:paraId="51271683" w14:textId="77777777" w:rsidR="00C21B81" w:rsidRDefault="00C21B81">
      <w:pPr>
        <w:rPr>
          <w:color w:val="000000" w:themeColor="text1"/>
        </w:rPr>
      </w:pPr>
    </w:p>
    <w:p w14:paraId="274EA6AE" w14:textId="383DAF07" w:rsidR="004F015E" w:rsidRPr="00402CD8" w:rsidRDefault="004F015E">
      <w:pPr>
        <w:rPr>
          <w:color w:val="000000" w:themeColor="text1"/>
        </w:rPr>
      </w:pPr>
      <w:r w:rsidRPr="00402CD8">
        <w:rPr>
          <w:color w:val="000000" w:themeColor="text1"/>
        </w:rPr>
        <w:t xml:space="preserve">    bufferX[indexBuffer] := X</w:t>
      </w:r>
      <w:r w:rsidR="00071967">
        <w:rPr>
          <w:color w:val="000000" w:themeColor="text1"/>
        </w:rPr>
        <w:t>1</w:t>
      </w:r>
      <w:r w:rsidRPr="00402CD8">
        <w:rPr>
          <w:color w:val="000000" w:themeColor="text1"/>
        </w:rPr>
        <w:t>;</w:t>
      </w:r>
    </w:p>
    <w:p w14:paraId="0F5D28C5" w14:textId="31706587" w:rsidR="004F015E" w:rsidRPr="00402CD8" w:rsidRDefault="004F015E">
      <w:pPr>
        <w:rPr>
          <w:color w:val="000000" w:themeColor="text1"/>
        </w:rPr>
      </w:pPr>
      <w:r w:rsidRPr="00402CD8">
        <w:rPr>
          <w:color w:val="000000" w:themeColor="text1"/>
        </w:rPr>
        <w:t xml:space="preserve">    bufferY[indexBuffer] := Y</w:t>
      </w:r>
      <w:r w:rsidR="00071967">
        <w:rPr>
          <w:color w:val="000000" w:themeColor="text1"/>
        </w:rPr>
        <w:t>1</w:t>
      </w:r>
      <w:r w:rsidRPr="00402CD8">
        <w:rPr>
          <w:color w:val="000000" w:themeColor="text1"/>
        </w:rPr>
        <w:t>;</w:t>
      </w:r>
    </w:p>
    <w:p w14:paraId="03F1D2F4" w14:textId="3FF3B88C" w:rsidR="004F015E" w:rsidRPr="00402CD8" w:rsidRDefault="004F015E">
      <w:pPr>
        <w:rPr>
          <w:color w:val="000000" w:themeColor="text1"/>
        </w:rPr>
      </w:pPr>
      <w:r w:rsidRPr="00402CD8">
        <w:rPr>
          <w:color w:val="000000" w:themeColor="text1"/>
        </w:rPr>
        <w:t xml:space="preserve">    bufferZ[indexBuffer] := Z</w:t>
      </w:r>
      <w:r w:rsidR="00071967">
        <w:rPr>
          <w:color w:val="000000" w:themeColor="text1"/>
        </w:rPr>
        <w:t>1</w:t>
      </w:r>
      <w:r w:rsidRPr="00402CD8">
        <w:rPr>
          <w:color w:val="000000" w:themeColor="text1"/>
        </w:rPr>
        <w:t>;</w:t>
      </w:r>
    </w:p>
    <w:p w14:paraId="6F3695C2" w14:textId="77777777" w:rsidR="004F015E" w:rsidRPr="00402CD8" w:rsidRDefault="004F015E">
      <w:pPr>
        <w:rPr>
          <w:color w:val="000000" w:themeColor="text1"/>
        </w:rPr>
      </w:pPr>
    </w:p>
    <w:p w14:paraId="1C1C1962" w14:textId="77777777" w:rsidR="004F015E" w:rsidRPr="00402CD8" w:rsidRDefault="004F015E">
      <w:pPr>
        <w:rPr>
          <w:color w:val="000000" w:themeColor="text1"/>
        </w:rPr>
      </w:pPr>
      <w:r w:rsidRPr="00402CD8">
        <w:rPr>
          <w:color w:val="000000" w:themeColor="text1"/>
        </w:rPr>
        <w:t xml:space="preserve">    targetDINT_X := ConvertRealDiffToTargetDINT(diffX_mm);</w:t>
      </w:r>
    </w:p>
    <w:p w14:paraId="7D067946" w14:textId="77777777" w:rsidR="004F015E" w:rsidRPr="00402CD8" w:rsidRDefault="004F015E">
      <w:pPr>
        <w:rPr>
          <w:color w:val="000000" w:themeColor="text1"/>
        </w:rPr>
      </w:pPr>
      <w:r w:rsidRPr="00402CD8">
        <w:rPr>
          <w:color w:val="000000" w:themeColor="text1"/>
        </w:rPr>
        <w:t xml:space="preserve">    targetDINT_Y := ConvertRealDiffToTargetDINT(diffY_mm);</w:t>
      </w:r>
    </w:p>
    <w:p w14:paraId="7C6766DD" w14:textId="77777777" w:rsidR="004F015E" w:rsidRPr="00402CD8" w:rsidRDefault="004F015E">
      <w:pPr>
        <w:rPr>
          <w:color w:val="000000" w:themeColor="text1"/>
          <w:szCs w:val="20"/>
        </w:rPr>
      </w:pPr>
      <w:r w:rsidRPr="00402CD8">
        <w:rPr>
          <w:color w:val="000000" w:themeColor="text1"/>
          <w:szCs w:val="20"/>
        </w:rPr>
        <w:t xml:space="preserve">       targetDINT_Z         := ConvertRealDiffToTargetDINT(diffZ_mm);</w:t>
      </w:r>
    </w:p>
    <w:p w14:paraId="25E236FB" w14:textId="77777777" w:rsidR="004F015E" w:rsidRPr="00402CD8" w:rsidRDefault="004F015E">
      <w:pPr>
        <w:rPr>
          <w:color w:val="000000" w:themeColor="text1"/>
          <w:szCs w:val="20"/>
        </w:rPr>
      </w:pPr>
    </w:p>
    <w:p w14:paraId="7263F70C" w14:textId="77777777" w:rsidR="004F015E" w:rsidRPr="00402CD8" w:rsidRDefault="004F015E">
      <w:pPr>
        <w:rPr>
          <w:color w:val="000000" w:themeColor="text1"/>
        </w:rPr>
      </w:pPr>
      <w:r w:rsidRPr="00402CD8">
        <w:rPr>
          <w:color w:val="000000" w:themeColor="text1"/>
        </w:rPr>
        <w:t xml:space="preserve">    bufferTargetX_H[indexBuffer] := INT(SHR(UDINT(targetDINT_X),16) AND 65535);</w:t>
      </w:r>
    </w:p>
    <w:p w14:paraId="00098C96" w14:textId="77777777" w:rsidR="004F015E" w:rsidRPr="00402CD8" w:rsidRDefault="004F015E">
      <w:pPr>
        <w:rPr>
          <w:color w:val="000000" w:themeColor="text1"/>
        </w:rPr>
      </w:pPr>
      <w:r w:rsidRPr="00402CD8">
        <w:rPr>
          <w:color w:val="000000" w:themeColor="text1"/>
        </w:rPr>
        <w:t xml:space="preserve">    bufferTargetX_L[indexBuffer] := INT(UDINT(targetDINT_X) AND 65535);</w:t>
      </w:r>
    </w:p>
    <w:p w14:paraId="09630879" w14:textId="77777777" w:rsidR="004F015E" w:rsidRPr="00402CD8" w:rsidRDefault="004F015E">
      <w:pPr>
        <w:rPr>
          <w:color w:val="000000" w:themeColor="text1"/>
        </w:rPr>
      </w:pPr>
      <w:r w:rsidRPr="00402CD8">
        <w:rPr>
          <w:color w:val="000000" w:themeColor="text1"/>
        </w:rPr>
        <w:t xml:space="preserve">    bufferTargetY_H[indexBuffer] := INT(SHR(UDINT(targetDINT_Y),16) AND 65535);</w:t>
      </w:r>
    </w:p>
    <w:p w14:paraId="3748C35B" w14:textId="77777777" w:rsidR="004F015E" w:rsidRPr="00402CD8" w:rsidRDefault="004F015E">
      <w:pPr>
        <w:rPr>
          <w:color w:val="000000" w:themeColor="text1"/>
        </w:rPr>
      </w:pPr>
      <w:r w:rsidRPr="00402CD8">
        <w:rPr>
          <w:color w:val="000000" w:themeColor="text1"/>
        </w:rPr>
        <w:t xml:space="preserve">    bufferTargetY_L[indexBuffer] := INT(UDINT(targetDINT_Y) AND 65535);</w:t>
      </w:r>
    </w:p>
    <w:p w14:paraId="7D7B406E" w14:textId="77777777" w:rsidR="004F015E" w:rsidRPr="00402CD8" w:rsidRDefault="004F015E">
      <w:pPr>
        <w:rPr>
          <w:color w:val="000000" w:themeColor="text1"/>
          <w:szCs w:val="20"/>
        </w:rPr>
      </w:pPr>
      <w:r w:rsidRPr="00402CD8">
        <w:rPr>
          <w:color w:val="000000" w:themeColor="text1"/>
          <w:szCs w:val="20"/>
        </w:rPr>
        <w:t>bufferTargetZ_H[indexBuffer] := INT(SHR(UDINT(targetDINT_Z),16) AND 65535);</w:t>
      </w:r>
    </w:p>
    <w:p w14:paraId="7C63C9CC" w14:textId="77777777" w:rsidR="004F015E" w:rsidRPr="00402CD8" w:rsidRDefault="004F015E">
      <w:pPr>
        <w:rPr>
          <w:color w:val="000000" w:themeColor="text1"/>
          <w:szCs w:val="20"/>
        </w:rPr>
      </w:pPr>
      <w:r w:rsidRPr="00402CD8">
        <w:rPr>
          <w:color w:val="000000" w:themeColor="text1"/>
          <w:szCs w:val="20"/>
        </w:rPr>
        <w:t>bufferTargetZ_L[indexBuffer] := INT(UDINT(targetDINT_Z) AND 65535);</w:t>
      </w:r>
    </w:p>
    <w:p w14:paraId="1B419178" w14:textId="77777777" w:rsidR="004F015E" w:rsidRPr="00402CD8" w:rsidRDefault="004F015E">
      <w:pPr>
        <w:rPr>
          <w:color w:val="000000" w:themeColor="text1"/>
        </w:rPr>
      </w:pPr>
    </w:p>
    <w:p w14:paraId="3D7673E6" w14:textId="77777777" w:rsidR="004F015E" w:rsidRPr="00402CD8" w:rsidRDefault="004F015E">
      <w:pPr>
        <w:rPr>
          <w:color w:val="000000" w:themeColor="text1"/>
        </w:rPr>
      </w:pPr>
      <w:r w:rsidRPr="00402CD8">
        <w:rPr>
          <w:color w:val="000000" w:themeColor="text1"/>
        </w:rPr>
        <w:t xml:space="preserve">    </w:t>
      </w:r>
    </w:p>
    <w:p w14:paraId="04490717" w14:textId="77777777" w:rsidR="004F015E" w:rsidRPr="00402CD8" w:rsidRDefault="004F015E">
      <w:pPr>
        <w:rPr>
          <w:color w:val="000000" w:themeColor="text1"/>
        </w:rPr>
      </w:pPr>
      <w:r w:rsidRPr="00402CD8">
        <w:rPr>
          <w:color w:val="000000" w:themeColor="text1"/>
        </w:rPr>
        <w:t>VELOCIDADE_X_Y_Z(diffX_mm, diffY_mm, diffZ_mm, rpmX, rpmY, rpmZ);</w:t>
      </w:r>
    </w:p>
    <w:p w14:paraId="00A1AA3E" w14:textId="77777777" w:rsidR="004F015E" w:rsidRPr="00402CD8" w:rsidRDefault="004F015E">
      <w:pPr>
        <w:rPr>
          <w:color w:val="000000" w:themeColor="text1"/>
        </w:rPr>
      </w:pPr>
      <w:r w:rsidRPr="00402CD8">
        <w:rPr>
          <w:color w:val="000000" w:themeColor="text1"/>
        </w:rPr>
        <w:t xml:space="preserve">    bufferVelX[indexBuffer] := rpmX;</w:t>
      </w:r>
    </w:p>
    <w:p w14:paraId="550CB86E" w14:textId="77777777" w:rsidR="004F015E" w:rsidRPr="00402CD8" w:rsidRDefault="004F015E">
      <w:pPr>
        <w:rPr>
          <w:color w:val="000000" w:themeColor="text1"/>
        </w:rPr>
      </w:pPr>
      <w:r w:rsidRPr="00402CD8">
        <w:rPr>
          <w:color w:val="000000" w:themeColor="text1"/>
        </w:rPr>
        <w:t xml:space="preserve">    bufferVelY[indexBuffer] := rpmY;</w:t>
      </w:r>
    </w:p>
    <w:p w14:paraId="640C3EBC" w14:textId="77777777" w:rsidR="004F015E" w:rsidRDefault="004F015E">
      <w:pPr>
        <w:rPr>
          <w:color w:val="000000" w:themeColor="text1"/>
        </w:rPr>
      </w:pPr>
      <w:r w:rsidRPr="00402CD8">
        <w:rPr>
          <w:color w:val="000000" w:themeColor="text1"/>
        </w:rPr>
        <w:t xml:space="preserve">    bufferVelZ[indexBuffer] := rpmZ;</w:t>
      </w:r>
    </w:p>
    <w:p w14:paraId="43B04002" w14:textId="77777777" w:rsidR="000B11B7" w:rsidRPr="002C6D8F" w:rsidRDefault="000B11B7">
      <w:pPr>
        <w:rPr>
          <w:color w:val="FF0000"/>
        </w:rPr>
      </w:pPr>
    </w:p>
    <w:p w14:paraId="44CF9162" w14:textId="1CF98013" w:rsidR="004F015E" w:rsidRDefault="004F015E">
      <w:pPr>
        <w:rPr>
          <w:color w:val="FF0000"/>
        </w:rPr>
      </w:pPr>
    </w:p>
    <w:p w14:paraId="1BEE3C51" w14:textId="77777777" w:rsidR="002C6D8F" w:rsidRPr="002C6D8F" w:rsidRDefault="002C6D8F">
      <w:pPr>
        <w:rPr>
          <w:color w:val="FF0000"/>
        </w:rPr>
      </w:pPr>
    </w:p>
    <w:p w14:paraId="764F4212" w14:textId="77777777" w:rsidR="00830526" w:rsidRPr="00830526" w:rsidRDefault="00830526" w:rsidP="00830526">
      <w:pPr>
        <w:rPr>
          <w:color w:val="156082" w:themeColor="accent1"/>
          <w:sz w:val="32"/>
          <w:szCs w:val="32"/>
        </w:rPr>
      </w:pPr>
      <w:r w:rsidRPr="00830526">
        <w:rPr>
          <w:color w:val="156082" w:themeColor="accent1"/>
          <w:sz w:val="32"/>
          <w:szCs w:val="32"/>
        </w:rPr>
        <w:t>IF ABS(rmax - r) &lt;= 0.0005 THEN</w:t>
      </w:r>
    </w:p>
    <w:p w14:paraId="59A6AACB" w14:textId="77777777" w:rsidR="00830526" w:rsidRPr="00830526" w:rsidRDefault="00830526" w:rsidP="00830526">
      <w:pPr>
        <w:rPr>
          <w:color w:val="156082" w:themeColor="accent1"/>
          <w:sz w:val="32"/>
          <w:szCs w:val="32"/>
        </w:rPr>
      </w:pPr>
      <w:r w:rsidRPr="00830526">
        <w:rPr>
          <w:color w:val="156082" w:themeColor="accent1"/>
          <w:sz w:val="32"/>
          <w:szCs w:val="32"/>
        </w:rPr>
        <w:t xml:space="preserve">    NF := TRUE;</w:t>
      </w:r>
    </w:p>
    <w:p w14:paraId="3788E722" w14:textId="69F30A21" w:rsidR="00983D06" w:rsidRDefault="00830526">
      <w:pPr>
        <w:rPr>
          <w:color w:val="156082" w:themeColor="accent1"/>
          <w:sz w:val="32"/>
          <w:szCs w:val="32"/>
        </w:rPr>
      </w:pPr>
      <w:r w:rsidRPr="00830526">
        <w:rPr>
          <w:color w:val="156082" w:themeColor="accent1"/>
          <w:sz w:val="32"/>
          <w:szCs w:val="32"/>
        </w:rPr>
        <w:t>END_IF;</w:t>
      </w:r>
    </w:p>
    <w:p w14:paraId="6E5C940B" w14:textId="77777777" w:rsidR="001424B4" w:rsidRDefault="001424B4">
      <w:pPr>
        <w:rPr>
          <w:color w:val="FF0000"/>
        </w:rPr>
      </w:pPr>
    </w:p>
    <w:p w14:paraId="7B9D5FB3" w14:textId="203FD5F7" w:rsidR="004F015E" w:rsidRPr="002929B4" w:rsidRDefault="00B726A3">
      <w:pPr>
        <w:rPr>
          <w:color w:val="196B24" w:themeColor="accent3"/>
        </w:rPr>
      </w:pPr>
      <w:r>
        <w:rPr>
          <w:color w:val="196B24" w:themeColor="accent3"/>
        </w:rPr>
        <w:t xml:space="preserve">    </w:t>
      </w:r>
      <w:r w:rsidR="004F015E" w:rsidRPr="002929B4">
        <w:rPr>
          <w:color w:val="196B24" w:themeColor="accent3"/>
        </w:rPr>
        <w:t xml:space="preserve">contadorCiclos </w:t>
      </w:r>
      <w:r w:rsidR="004F015E">
        <w:rPr>
          <w:color w:val="196B24" w:themeColor="accent3"/>
        </w:rPr>
        <w:t>:</w:t>
      </w:r>
      <w:r w:rsidR="004F015E" w:rsidRPr="002929B4">
        <w:rPr>
          <w:color w:val="196B24" w:themeColor="accent3"/>
        </w:rPr>
        <w:t>= ContadorCiclos + 1 ;</w:t>
      </w:r>
    </w:p>
    <w:p w14:paraId="6B307099" w14:textId="3E1DA52A" w:rsidR="004F015E" w:rsidRDefault="004F015E">
      <w:pPr>
        <w:rPr>
          <w:color w:val="196B24" w:themeColor="accent3"/>
        </w:rPr>
      </w:pPr>
      <w:r w:rsidRPr="00C46516">
        <w:rPr>
          <w:color w:val="196B24" w:themeColor="accent3"/>
        </w:rPr>
        <w:t xml:space="preserve">    </w:t>
      </w:r>
    </w:p>
    <w:p w14:paraId="5B32A6AC" w14:textId="27B78F48" w:rsidR="004F015E" w:rsidRDefault="004F015E">
      <w:pPr>
        <w:rPr>
          <w:color w:val="196B24" w:themeColor="accent3"/>
        </w:rPr>
      </w:pPr>
      <w:r>
        <w:rPr>
          <w:color w:val="196B24" w:themeColor="accent3"/>
        </w:rPr>
        <w:t xml:space="preserve">    contador := contador + 1; // totalpassos </w:t>
      </w:r>
    </w:p>
    <w:p w14:paraId="08EFE4C7" w14:textId="77777777" w:rsidR="00B726A3" w:rsidRDefault="00B726A3">
      <w:pPr>
        <w:rPr>
          <w:color w:val="196B24" w:themeColor="accent3"/>
        </w:rPr>
      </w:pPr>
    </w:p>
    <w:p w14:paraId="7EFF25E1" w14:textId="77777777" w:rsidR="00823561" w:rsidRDefault="00823561">
      <w:pPr>
        <w:rPr>
          <w:color w:val="196B24" w:themeColor="accent3"/>
        </w:rPr>
      </w:pPr>
      <w:r w:rsidRPr="00C46516">
        <w:rPr>
          <w:color w:val="196B24" w:themeColor="accent3"/>
        </w:rPr>
        <w:t>indexBuffer := indexBuffer + 1;</w:t>
      </w:r>
    </w:p>
    <w:p w14:paraId="58C790A7" w14:textId="77777777" w:rsidR="00C03185" w:rsidRDefault="00C03185">
      <w:pPr>
        <w:rPr>
          <w:color w:val="196B24" w:themeColor="accent3"/>
        </w:rPr>
      </w:pPr>
    </w:p>
    <w:p w14:paraId="787012F7" w14:textId="77777777" w:rsidR="00C03185" w:rsidRPr="002C6B1D" w:rsidRDefault="00C03185">
      <w:pPr>
        <w:rPr>
          <w:color w:val="E97132" w:themeColor="accent2"/>
        </w:rPr>
      </w:pPr>
      <w:r w:rsidRPr="002C6B1D">
        <w:rPr>
          <w:color w:val="E97132" w:themeColor="accent2"/>
        </w:rPr>
        <w:t xml:space="preserve">IF </w:t>
      </w:r>
      <w:r>
        <w:rPr>
          <w:color w:val="E97132" w:themeColor="accent2"/>
        </w:rPr>
        <w:t>contadorCiclos</w:t>
      </w:r>
      <w:r w:rsidRPr="002C6B1D">
        <w:rPr>
          <w:color w:val="E97132" w:themeColor="accent2"/>
        </w:rPr>
        <w:t xml:space="preserve"> &gt; totalPassos  THEN </w:t>
      </w:r>
    </w:p>
    <w:p w14:paraId="7E949127" w14:textId="77777777" w:rsidR="00C03185" w:rsidRPr="002C6B1D" w:rsidRDefault="00C03185">
      <w:pPr>
        <w:rPr>
          <w:color w:val="E97132" w:themeColor="accent2"/>
        </w:rPr>
      </w:pPr>
      <w:r w:rsidRPr="002C6B1D">
        <w:rPr>
          <w:color w:val="E97132" w:themeColor="accent2"/>
        </w:rPr>
        <w:t>contadorCiclos := 0 ;</w:t>
      </w:r>
    </w:p>
    <w:p w14:paraId="24917616" w14:textId="77777777" w:rsidR="00C03185" w:rsidRPr="002C6B1D" w:rsidRDefault="00C03185">
      <w:pPr>
        <w:rPr>
          <w:color w:val="E97132" w:themeColor="accent2"/>
        </w:rPr>
      </w:pPr>
      <w:r w:rsidRPr="002C6B1D">
        <w:rPr>
          <w:color w:val="E97132" w:themeColor="accent2"/>
        </w:rPr>
        <w:t xml:space="preserve">contador := </w:t>
      </w:r>
      <w:r>
        <w:rPr>
          <w:color w:val="E97132" w:themeColor="accent2"/>
        </w:rPr>
        <w:t>1</w:t>
      </w:r>
      <w:r w:rsidRPr="002C6B1D">
        <w:rPr>
          <w:color w:val="E97132" w:themeColor="accent2"/>
        </w:rPr>
        <w:t>;</w:t>
      </w:r>
    </w:p>
    <w:p w14:paraId="7854E5A3" w14:textId="77777777" w:rsidR="00C03185" w:rsidRDefault="00C03185">
      <w:pPr>
        <w:rPr>
          <w:color w:val="E97132" w:themeColor="accent2"/>
        </w:rPr>
      </w:pPr>
      <w:r w:rsidRPr="002C6B1D">
        <w:rPr>
          <w:color w:val="E97132" w:themeColor="accent2"/>
        </w:rPr>
        <w:t xml:space="preserve">END_IF; </w:t>
      </w:r>
    </w:p>
    <w:p w14:paraId="35281A91" w14:textId="77777777" w:rsidR="00C03185" w:rsidRDefault="00C03185">
      <w:pPr>
        <w:rPr>
          <w:color w:val="A02B93" w:themeColor="accent5"/>
        </w:rPr>
      </w:pPr>
    </w:p>
    <w:p w14:paraId="41310327" w14:textId="3418533B" w:rsidR="004F015E" w:rsidRPr="000007DA" w:rsidRDefault="004F015E">
      <w:pPr>
        <w:rPr>
          <w:color w:val="A02B93" w:themeColor="accent5"/>
        </w:rPr>
      </w:pPr>
      <w:r w:rsidRPr="000007DA">
        <w:rPr>
          <w:color w:val="A02B93" w:themeColor="accent5"/>
        </w:rPr>
        <w:t xml:space="preserve">IF contadorCiclos </w:t>
      </w:r>
      <w:r>
        <w:rPr>
          <w:color w:val="A02B93" w:themeColor="accent5"/>
        </w:rPr>
        <w:t>&gt;</w:t>
      </w:r>
      <w:r w:rsidRPr="000007DA">
        <w:rPr>
          <w:color w:val="A02B93" w:themeColor="accent5"/>
        </w:rPr>
        <w:t xml:space="preserve">= </w:t>
      </w:r>
      <w:r w:rsidR="006E3330">
        <w:rPr>
          <w:color w:val="A02B93" w:themeColor="accent5"/>
        </w:rPr>
        <w:t xml:space="preserve">1 </w:t>
      </w:r>
      <w:r w:rsidRPr="000007DA">
        <w:rPr>
          <w:color w:val="A02B93" w:themeColor="accent5"/>
        </w:rPr>
        <w:t>THEN</w:t>
      </w:r>
    </w:p>
    <w:p w14:paraId="1052D3E0" w14:textId="77777777" w:rsidR="004F015E" w:rsidRPr="000007DA" w:rsidRDefault="004F015E">
      <w:pPr>
        <w:rPr>
          <w:color w:val="A02B93" w:themeColor="accent5"/>
        </w:rPr>
      </w:pPr>
      <w:r w:rsidRPr="000007DA">
        <w:rPr>
          <w:color w:val="A02B93" w:themeColor="accent5"/>
        </w:rPr>
        <w:t xml:space="preserve">    X_ant := X;</w:t>
      </w:r>
      <w:r>
        <w:rPr>
          <w:color w:val="A02B93" w:themeColor="accent5"/>
        </w:rPr>
        <w:t xml:space="preserve"> // posição segura de ataque </w:t>
      </w:r>
    </w:p>
    <w:p w14:paraId="5496F0A5" w14:textId="77777777" w:rsidR="004F015E" w:rsidRPr="000007DA" w:rsidRDefault="004F015E">
      <w:pPr>
        <w:rPr>
          <w:color w:val="A02B93" w:themeColor="accent5"/>
        </w:rPr>
      </w:pPr>
      <w:r w:rsidRPr="000007DA">
        <w:rPr>
          <w:color w:val="A02B93" w:themeColor="accent5"/>
        </w:rPr>
        <w:t xml:space="preserve">    Y_ant := Y;</w:t>
      </w:r>
      <w:r>
        <w:rPr>
          <w:color w:val="A02B93" w:themeColor="accent5"/>
        </w:rPr>
        <w:t xml:space="preserve"> // posiçao de ataque</w:t>
      </w:r>
    </w:p>
    <w:p w14:paraId="3D9AD397" w14:textId="77777777" w:rsidR="004F015E" w:rsidRPr="000007DA" w:rsidRDefault="004F015E">
      <w:pPr>
        <w:rPr>
          <w:color w:val="A02B93" w:themeColor="accent5"/>
        </w:rPr>
      </w:pPr>
      <w:r w:rsidRPr="000007DA">
        <w:rPr>
          <w:color w:val="A02B93" w:themeColor="accent5"/>
        </w:rPr>
        <w:t xml:space="preserve">    Z_ant := Z;</w:t>
      </w:r>
      <w:r>
        <w:rPr>
          <w:color w:val="A02B93" w:themeColor="accent5"/>
        </w:rPr>
        <w:t xml:space="preserve"> // posição de ataque </w:t>
      </w:r>
    </w:p>
    <w:p w14:paraId="77B4260A" w14:textId="77777777" w:rsidR="004F015E" w:rsidRPr="000007DA" w:rsidRDefault="004F015E">
      <w:pPr>
        <w:rPr>
          <w:color w:val="A02B93" w:themeColor="accent5"/>
        </w:rPr>
      </w:pPr>
      <w:r w:rsidRPr="000007DA">
        <w:rPr>
          <w:color w:val="A02B93" w:themeColor="accent5"/>
        </w:rPr>
        <w:t>END_IF;</w:t>
      </w:r>
    </w:p>
    <w:p w14:paraId="2CFB5DDE" w14:textId="77777777" w:rsidR="00F417F4" w:rsidRPr="000007DA" w:rsidRDefault="00F417F4">
      <w:pPr>
        <w:rPr>
          <w:color w:val="A02B93" w:themeColor="accent5"/>
        </w:rPr>
      </w:pPr>
    </w:p>
    <w:p w14:paraId="0750D231" w14:textId="77777777" w:rsidR="0049329F" w:rsidRPr="0049329F" w:rsidRDefault="0049329F" w:rsidP="0049329F">
      <w:pPr>
        <w:rPr>
          <w:color w:val="000000" w:themeColor="text1"/>
        </w:rPr>
      </w:pPr>
      <w:r w:rsidRPr="0049329F">
        <w:rPr>
          <w:color w:val="000000" w:themeColor="text1"/>
        </w:rPr>
        <w:t>IF contadorCiclos1 &gt;= 1 THEN</w:t>
      </w:r>
    </w:p>
    <w:p w14:paraId="429C46F7" w14:textId="77777777" w:rsidR="0049329F" w:rsidRPr="0049329F" w:rsidRDefault="0049329F" w:rsidP="0049329F">
      <w:pPr>
        <w:rPr>
          <w:color w:val="000000" w:themeColor="text1"/>
        </w:rPr>
      </w:pPr>
      <w:r w:rsidRPr="0049329F">
        <w:rPr>
          <w:color w:val="000000" w:themeColor="text1"/>
        </w:rPr>
        <w:t xml:space="preserve">    X_ant1 := X; // posição segura de ataque</w:t>
      </w:r>
    </w:p>
    <w:p w14:paraId="005B4F2C" w14:textId="77777777" w:rsidR="0049329F" w:rsidRPr="0049329F" w:rsidRDefault="0049329F" w:rsidP="0049329F">
      <w:pPr>
        <w:rPr>
          <w:color w:val="000000" w:themeColor="text1"/>
        </w:rPr>
      </w:pPr>
      <w:r w:rsidRPr="0049329F">
        <w:rPr>
          <w:color w:val="000000" w:themeColor="text1"/>
        </w:rPr>
        <w:t xml:space="preserve">    Y_ant1 := Y; // posição de ataque</w:t>
      </w:r>
    </w:p>
    <w:p w14:paraId="49F8EB81" w14:textId="77777777" w:rsidR="0049329F" w:rsidRPr="0049329F" w:rsidRDefault="0049329F" w:rsidP="0049329F">
      <w:pPr>
        <w:rPr>
          <w:color w:val="000000" w:themeColor="text1"/>
        </w:rPr>
      </w:pPr>
      <w:r w:rsidRPr="0049329F">
        <w:rPr>
          <w:color w:val="000000" w:themeColor="text1"/>
        </w:rPr>
        <w:t xml:space="preserve">    Z_ant1 := Z; // posição de ataque</w:t>
      </w:r>
    </w:p>
    <w:p w14:paraId="68E5694A" w14:textId="6D6F8742" w:rsidR="004F015E" w:rsidRDefault="0049329F">
      <w:pPr>
        <w:rPr>
          <w:color w:val="000000" w:themeColor="text1"/>
        </w:rPr>
      </w:pPr>
      <w:r w:rsidRPr="0049329F">
        <w:rPr>
          <w:color w:val="000000" w:themeColor="text1"/>
        </w:rPr>
        <w:t>END_IF;</w:t>
      </w:r>
    </w:p>
    <w:p w14:paraId="746703FF" w14:textId="77777777" w:rsidR="0048213E" w:rsidRPr="00B05746" w:rsidRDefault="0048213E">
      <w:pPr>
        <w:rPr>
          <w:color w:val="A02B93" w:themeColor="accent5"/>
        </w:rPr>
      </w:pPr>
    </w:p>
    <w:p w14:paraId="44051FD6" w14:textId="77777777" w:rsidR="004F015E" w:rsidRDefault="004F015E">
      <w:pPr>
        <w:rPr>
          <w:color w:val="196B24" w:themeColor="accent3"/>
        </w:rPr>
      </w:pPr>
    </w:p>
    <w:p w14:paraId="13A33A6C" w14:textId="77777777" w:rsidR="004F015E" w:rsidRPr="00402CD8" w:rsidRDefault="004F015E">
      <w:pPr>
        <w:rPr>
          <w:color w:val="000000" w:themeColor="text1"/>
        </w:rPr>
      </w:pPr>
      <w:r w:rsidRPr="00402CD8">
        <w:rPr>
          <w:color w:val="000000" w:themeColor="text1"/>
        </w:rPr>
        <w:t xml:space="preserve">END_WHILE;  </w:t>
      </w:r>
    </w:p>
    <w:p w14:paraId="7805075D" w14:textId="77777777" w:rsidR="004F015E" w:rsidRPr="00402CD8" w:rsidRDefault="004F015E">
      <w:pPr>
        <w:rPr>
          <w:color w:val="000000" w:themeColor="text1"/>
        </w:rPr>
      </w:pPr>
    </w:p>
    <w:p w14:paraId="1EAA0CA0" w14:textId="77777777" w:rsidR="004F015E" w:rsidRPr="00402CD8" w:rsidRDefault="004F015E">
      <w:pPr>
        <w:rPr>
          <w:color w:val="000000" w:themeColor="text1"/>
        </w:rPr>
      </w:pPr>
    </w:p>
    <w:p w14:paraId="7CB31596" w14:textId="77777777" w:rsidR="004F015E" w:rsidRPr="00402CD8" w:rsidRDefault="004F015E">
      <w:pPr>
        <w:rPr>
          <w:color w:val="000000" w:themeColor="text1"/>
        </w:rPr>
      </w:pPr>
      <w:r w:rsidRPr="00402CD8">
        <w:rPr>
          <w:color w:val="000000" w:themeColor="text1"/>
        </w:rPr>
        <w:t xml:space="preserve">// </w:t>
      </w:r>
      <w:r w:rsidRPr="00402CD8">
        <w:rPr>
          <w:rFonts w:ascii="Segoe UI Emoji" w:hAnsi="Segoe UI Emoji" w:cs="Segoe UI Emoji"/>
          <w:color w:val="000000" w:themeColor="text1"/>
        </w:rPr>
        <w:t>✅</w:t>
      </w:r>
      <w:r w:rsidRPr="00402CD8">
        <w:rPr>
          <w:color w:val="000000" w:themeColor="text1"/>
        </w:rPr>
        <w:t xml:space="preserve"> DONE único: finalização consciente da lista</w:t>
      </w:r>
    </w:p>
    <w:p w14:paraId="7D5015EC" w14:textId="77777777" w:rsidR="004F015E" w:rsidRPr="00402CD8" w:rsidRDefault="004F015E">
      <w:pPr>
        <w:rPr>
          <w:color w:val="000000" w:themeColor="text1"/>
        </w:rPr>
      </w:pPr>
    </w:p>
    <w:p w14:paraId="0465F773" w14:textId="77777777" w:rsidR="004F015E" w:rsidRPr="00402CD8" w:rsidRDefault="004F015E">
      <w:pPr>
        <w:rPr>
          <w:color w:val="000000" w:themeColor="text1"/>
        </w:rPr>
      </w:pPr>
      <w:r w:rsidRPr="00402CD8">
        <w:rPr>
          <w:color w:val="000000" w:themeColor="text1"/>
        </w:rPr>
        <w:t>IF DONE THEN</w:t>
      </w:r>
    </w:p>
    <w:p w14:paraId="56D29BDE" w14:textId="77777777" w:rsidR="004F015E" w:rsidRPr="00402CD8" w:rsidRDefault="004F015E">
      <w:pPr>
        <w:rPr>
          <w:color w:val="000000" w:themeColor="text1"/>
        </w:rPr>
      </w:pPr>
      <w:r w:rsidRPr="00402CD8">
        <w:rPr>
          <w:color w:val="000000" w:themeColor="text1"/>
        </w:rPr>
        <w:t xml:space="preserve">    bufferFilled := TRUE;</w:t>
      </w:r>
    </w:p>
    <w:p w14:paraId="68B26A1D" w14:textId="77777777" w:rsidR="004F015E" w:rsidRPr="00402CD8" w:rsidRDefault="004F015E">
      <w:pPr>
        <w:rPr>
          <w:color w:val="000000" w:themeColor="text1"/>
        </w:rPr>
      </w:pPr>
    </w:p>
    <w:p w14:paraId="1F9DCBE7" w14:textId="77777777" w:rsidR="004F015E" w:rsidRPr="00402CD8" w:rsidRDefault="004F015E">
      <w:pPr>
        <w:rPr>
          <w:color w:val="000000" w:themeColor="text1"/>
        </w:rPr>
      </w:pPr>
      <w:r w:rsidRPr="00402CD8">
        <w:rPr>
          <w:color w:val="000000" w:themeColor="text1"/>
        </w:rPr>
        <w:t xml:space="preserve">    // Marca os índices finais dos eixos</w:t>
      </w:r>
    </w:p>
    <w:p w14:paraId="03A42FF1" w14:textId="77777777" w:rsidR="004F015E" w:rsidRPr="00402CD8" w:rsidRDefault="004F015E">
      <w:pPr>
        <w:rPr>
          <w:color w:val="000000" w:themeColor="text1"/>
        </w:rPr>
      </w:pPr>
      <w:r w:rsidRPr="00402CD8">
        <w:rPr>
          <w:color w:val="000000" w:themeColor="text1"/>
        </w:rPr>
        <w:t xml:space="preserve">    axisX.lastIndex := indexBuffer - 1;</w:t>
      </w:r>
    </w:p>
    <w:p w14:paraId="4CCFEDEB" w14:textId="77777777" w:rsidR="004F015E" w:rsidRPr="00402CD8" w:rsidRDefault="004F015E">
      <w:pPr>
        <w:rPr>
          <w:color w:val="000000" w:themeColor="text1"/>
        </w:rPr>
      </w:pPr>
      <w:r w:rsidRPr="00402CD8">
        <w:rPr>
          <w:color w:val="000000" w:themeColor="text1"/>
        </w:rPr>
        <w:t xml:space="preserve">    axisY.lastIndex := indexBuffer - 1;</w:t>
      </w:r>
    </w:p>
    <w:p w14:paraId="5FE72124" w14:textId="77777777" w:rsidR="004F015E" w:rsidRDefault="004F015E">
      <w:pPr>
        <w:rPr>
          <w:color w:val="000000" w:themeColor="text1"/>
        </w:rPr>
      </w:pPr>
      <w:r w:rsidRPr="00402CD8">
        <w:rPr>
          <w:color w:val="000000" w:themeColor="text1"/>
        </w:rPr>
        <w:t xml:space="preserve">    axisZ.lastIndex := indexBuffer - 1;</w:t>
      </w:r>
    </w:p>
    <w:p w14:paraId="40EF5AF0" w14:textId="77777777" w:rsidR="004F015E" w:rsidRPr="00402CD8" w:rsidRDefault="004F015E">
      <w:pPr>
        <w:rPr>
          <w:color w:val="000000" w:themeColor="text1"/>
        </w:rPr>
      </w:pPr>
    </w:p>
    <w:p w14:paraId="39808281" w14:textId="77777777" w:rsidR="004F015E" w:rsidRPr="00402CD8" w:rsidRDefault="004F015E">
      <w:pPr>
        <w:rPr>
          <w:color w:val="000000" w:themeColor="text1"/>
        </w:rPr>
      </w:pPr>
      <w:r w:rsidRPr="00402CD8">
        <w:rPr>
          <w:color w:val="000000" w:themeColor="text1"/>
        </w:rPr>
        <w:t xml:space="preserve">    // Marca eixos como prontos</w:t>
      </w:r>
    </w:p>
    <w:p w14:paraId="121B5620" w14:textId="77777777" w:rsidR="004F015E" w:rsidRPr="00402CD8" w:rsidRDefault="004F015E">
      <w:pPr>
        <w:rPr>
          <w:color w:val="000000" w:themeColor="text1"/>
        </w:rPr>
      </w:pPr>
      <w:r w:rsidRPr="00402CD8">
        <w:rPr>
          <w:color w:val="000000" w:themeColor="text1"/>
        </w:rPr>
        <w:t xml:space="preserve">    axisX.ready := TRUE;</w:t>
      </w:r>
    </w:p>
    <w:p w14:paraId="3DC3B323" w14:textId="77777777" w:rsidR="004F015E" w:rsidRPr="00402CD8" w:rsidRDefault="004F015E">
      <w:pPr>
        <w:rPr>
          <w:color w:val="000000" w:themeColor="text1"/>
        </w:rPr>
      </w:pPr>
      <w:r w:rsidRPr="00402CD8">
        <w:rPr>
          <w:color w:val="000000" w:themeColor="text1"/>
        </w:rPr>
        <w:t xml:space="preserve">    axisY.ready := TRUE;</w:t>
      </w:r>
    </w:p>
    <w:p w14:paraId="17BC1152" w14:textId="77777777" w:rsidR="004F015E" w:rsidRPr="00402CD8" w:rsidRDefault="004F015E">
      <w:pPr>
        <w:rPr>
          <w:color w:val="000000" w:themeColor="text1"/>
        </w:rPr>
      </w:pPr>
      <w:r w:rsidRPr="00402CD8">
        <w:rPr>
          <w:color w:val="000000" w:themeColor="text1"/>
        </w:rPr>
        <w:t xml:space="preserve">    axisZ.ready := TRUE;</w:t>
      </w:r>
    </w:p>
    <w:p w14:paraId="24F134D5" w14:textId="77777777" w:rsidR="004F015E" w:rsidRPr="00402CD8" w:rsidRDefault="004F015E">
      <w:pPr>
        <w:rPr>
          <w:color w:val="000000" w:themeColor="text1"/>
        </w:rPr>
      </w:pPr>
    </w:p>
    <w:p w14:paraId="54849224" w14:textId="77777777" w:rsidR="004F015E" w:rsidRPr="00402CD8" w:rsidRDefault="004F015E">
      <w:pPr>
        <w:rPr>
          <w:color w:val="000000" w:themeColor="text1"/>
        </w:rPr>
      </w:pPr>
      <w:r w:rsidRPr="00402CD8">
        <w:rPr>
          <w:color w:val="000000" w:themeColor="text1"/>
        </w:rPr>
        <w:t xml:space="preserve">    // Zera índices ou ciclos se necessário</w:t>
      </w:r>
    </w:p>
    <w:p w14:paraId="7CE742D8" w14:textId="77777777" w:rsidR="004F015E" w:rsidRPr="00402CD8" w:rsidRDefault="004F015E">
      <w:pPr>
        <w:rPr>
          <w:color w:val="000000" w:themeColor="text1"/>
        </w:rPr>
      </w:pPr>
      <w:r w:rsidRPr="00402CD8">
        <w:rPr>
          <w:color w:val="000000" w:themeColor="text1"/>
        </w:rPr>
        <w:t xml:space="preserve">    indexBuffer := 0;</w:t>
      </w:r>
    </w:p>
    <w:p w14:paraId="4EFC5B85" w14:textId="77777777" w:rsidR="004F015E" w:rsidRPr="00402CD8" w:rsidRDefault="004F015E">
      <w:pPr>
        <w:rPr>
          <w:color w:val="000000" w:themeColor="text1"/>
          <w:szCs w:val="20"/>
        </w:rPr>
      </w:pPr>
      <w:r w:rsidRPr="00402CD8">
        <w:rPr>
          <w:color w:val="000000" w:themeColor="text1"/>
        </w:rPr>
        <w:t xml:space="preserve">    </w:t>
      </w:r>
      <w:r w:rsidRPr="00402CD8">
        <w:rPr>
          <w:color w:val="000000" w:themeColor="text1"/>
          <w:szCs w:val="20"/>
        </w:rPr>
        <w:t>totalCycles := 0;</w:t>
      </w:r>
    </w:p>
    <w:p w14:paraId="424FCB51" w14:textId="77777777" w:rsidR="004F015E" w:rsidRPr="00402CD8" w:rsidRDefault="004F015E">
      <w:pPr>
        <w:rPr>
          <w:color w:val="000000" w:themeColor="text1"/>
        </w:rPr>
      </w:pPr>
    </w:p>
    <w:p w14:paraId="17BFA88F" w14:textId="360B5BA9" w:rsidR="004F015E" w:rsidRPr="00402CD8" w:rsidRDefault="004F015E" w:rsidP="00D70D29">
      <w:pPr>
        <w:rPr>
          <w:color w:val="000000" w:themeColor="text1"/>
        </w:rPr>
      </w:pPr>
      <w:r w:rsidRPr="00402CD8">
        <w:rPr>
          <w:color w:val="000000" w:themeColor="text1"/>
        </w:rPr>
        <w:t xml:space="preserve">    </w:t>
      </w:r>
    </w:p>
    <w:p w14:paraId="2EB22F58" w14:textId="77777777" w:rsidR="004F015E" w:rsidRDefault="004F015E">
      <w:pPr>
        <w:rPr>
          <w:color w:val="000000" w:themeColor="text1"/>
        </w:rPr>
      </w:pPr>
      <w:r w:rsidRPr="00402CD8">
        <w:rPr>
          <w:color w:val="000000" w:themeColor="text1"/>
        </w:rPr>
        <w:t>END_IF;</w:t>
      </w:r>
    </w:p>
    <w:p w14:paraId="04CF220F" w14:textId="77777777" w:rsidR="004F015E" w:rsidRDefault="004F015E">
      <w:pPr>
        <w:rPr>
          <w:color w:val="000000" w:themeColor="text1"/>
        </w:rPr>
      </w:pPr>
    </w:p>
    <w:p w14:paraId="195A39D2" w14:textId="0E6012EF" w:rsidR="004F015E" w:rsidRPr="00402CD8" w:rsidRDefault="00D70D29">
      <w:pPr>
        <w:rPr>
          <w:color w:val="000000" w:themeColor="text1"/>
        </w:rPr>
      </w:pPr>
      <w:r>
        <w:rPr>
          <w:color w:val="000000" w:themeColor="text1"/>
        </w:rPr>
        <w:t>END_FUNCTION;</w:t>
      </w:r>
    </w:p>
    <w:p w14:paraId="3568F2C0" w14:textId="77777777" w:rsidR="004F015E" w:rsidRDefault="004F015E">
      <w:pPr>
        <w:rPr>
          <w:rFonts w:eastAsia="Times New Roman"/>
        </w:rPr>
      </w:pPr>
    </w:p>
    <w:p w14:paraId="3B56ADA6" w14:textId="77777777" w:rsidR="00767AFB" w:rsidRDefault="00767AFB">
      <w:pPr>
        <w:rPr>
          <w:color w:val="000000" w:themeColor="text1"/>
          <w:sz w:val="32"/>
          <w:szCs w:val="32"/>
        </w:rPr>
      </w:pPr>
    </w:p>
    <w:p w14:paraId="07509E9D" w14:textId="77777777" w:rsidR="00767AFB" w:rsidRDefault="00767AFB">
      <w:pPr>
        <w:rPr>
          <w:color w:val="000000" w:themeColor="text1"/>
          <w:sz w:val="32"/>
          <w:szCs w:val="32"/>
        </w:rPr>
      </w:pPr>
    </w:p>
    <w:p w14:paraId="3AE19054" w14:textId="77777777" w:rsidR="00767AFB" w:rsidRDefault="00767AFB">
      <w:pPr>
        <w:rPr>
          <w:color w:val="000000" w:themeColor="text1"/>
          <w:sz w:val="32"/>
          <w:szCs w:val="32"/>
        </w:rPr>
      </w:pPr>
    </w:p>
    <w:p w14:paraId="7A6AAF31" w14:textId="21F4AF5C" w:rsidR="00767AFB" w:rsidRDefault="00837B86">
      <w:pPr>
        <w:rPr>
          <w:color w:val="000000" w:themeColor="text1"/>
          <w:sz w:val="32"/>
          <w:szCs w:val="32"/>
        </w:rPr>
      </w:pPr>
      <w:r>
        <w:rPr>
          <w:color w:val="000000" w:themeColor="text1"/>
          <w:sz w:val="32"/>
          <w:szCs w:val="32"/>
        </w:rPr>
        <w:t>@</w:t>
      </w:r>
    </w:p>
    <w:p w14:paraId="7B313BF1" w14:textId="77777777" w:rsidR="00B64511" w:rsidRDefault="00B64511">
      <w:pPr>
        <w:rPr>
          <w:color w:val="000000" w:themeColor="text1"/>
          <w:sz w:val="32"/>
          <w:szCs w:val="32"/>
        </w:rPr>
      </w:pPr>
    </w:p>
    <w:p w14:paraId="6AA6FB9A" w14:textId="77777777" w:rsidR="000C149E" w:rsidRDefault="000C149E">
      <w:pPr>
        <w:rPr>
          <w:color w:val="000000" w:themeColor="text1"/>
          <w:sz w:val="32"/>
          <w:szCs w:val="32"/>
        </w:rPr>
      </w:pPr>
    </w:p>
    <w:p w14:paraId="1EE7C8C5" w14:textId="77777777" w:rsidR="005838C8" w:rsidRDefault="005838C8" w:rsidP="008320E4">
      <w:pPr>
        <w:ind w:left="0" w:firstLine="0"/>
        <w:rPr>
          <w:color w:val="156082" w:themeColor="accent1"/>
          <w:sz w:val="32"/>
          <w:szCs w:val="32"/>
        </w:rPr>
      </w:pPr>
      <w:r w:rsidRPr="00EE46DF">
        <w:rPr>
          <w:color w:val="156082" w:themeColor="accent1"/>
          <w:sz w:val="32"/>
          <w:szCs w:val="32"/>
        </w:rPr>
        <w:t>17. FUNCTION INTERPOLACAO_BI_PLANAR_PUMPKIN</w:t>
      </w:r>
    </w:p>
    <w:p w14:paraId="1FD9F118" w14:textId="77777777" w:rsidR="005E3567" w:rsidRDefault="005E3567" w:rsidP="008320E4">
      <w:pPr>
        <w:ind w:left="0" w:firstLine="0"/>
        <w:rPr>
          <w:color w:val="156082" w:themeColor="accent1"/>
          <w:sz w:val="32"/>
          <w:szCs w:val="32"/>
        </w:rPr>
      </w:pPr>
    </w:p>
    <w:p w14:paraId="4C6D2681" w14:textId="77777777" w:rsidR="000C2BE3" w:rsidRPr="00754C10" w:rsidRDefault="000C2BE3" w:rsidP="000C2BE3">
      <w:pPr>
        <w:ind w:left="0" w:firstLine="0"/>
        <w:rPr>
          <w:color w:val="000000" w:themeColor="text1"/>
          <w:sz w:val="24"/>
        </w:rPr>
      </w:pPr>
      <w:r w:rsidRPr="00754C10">
        <w:rPr>
          <w:color w:val="000000" w:themeColor="text1"/>
          <w:sz w:val="24"/>
        </w:rPr>
        <w:t>A função INTERPOLACAO_BI_PLANAR_PUMPKIN realiza a geração de trajetória interpolada em dois conjuntos de eixos sincronizados, com suporte a modos de projeção planar (XY, ZX, ZY e combinações), além de variação radial e helicoidal. Ela inicia com reset completo de estados, centros, raios, contadores e buffers, e em seguida configura a direção e o modo de execução. O núcleo do algoritmo percorre o buffer enquanto respeita limites geométricos e de ciclo, calculando discretização angular e radial a partir de condições de erro, tolerância e resolução mínima, garantindo que o número de passos seja compatível com divisibilidade angular.</w:t>
      </w:r>
    </w:p>
    <w:p w14:paraId="126AF583" w14:textId="77777777" w:rsidR="000C2BE3" w:rsidRPr="00754C10" w:rsidRDefault="000C2BE3" w:rsidP="000C2BE3">
      <w:pPr>
        <w:ind w:left="0" w:firstLine="0"/>
        <w:rPr>
          <w:color w:val="000000" w:themeColor="text1"/>
          <w:sz w:val="24"/>
        </w:rPr>
      </w:pPr>
      <w:r w:rsidRPr="00754C10">
        <w:rPr>
          <w:color w:val="000000" w:themeColor="text1"/>
          <w:sz w:val="24"/>
        </w:rPr>
        <w:t>A cada ciclo, são atualizados incrementos angulares, deslocamentos radiais e projeções trigonométricas para X, Y e Z, com inversão de sinal conforme quadrante e sentido de rotação. Em paralelo, um segundo conjunto de variáveis mantém sincronismo geométrico independente, permitindo interpolação dupla. Quando habilitado, o modo helicoidal ajusta progressivamente o raio e acopla avanço axial à rotação. O sistema também implementa limitação dinâmica de velocidade via RPM e desaceleração baseada em incremento máximo permitido, evitando transições abruptas no final do arco.</w:t>
      </w:r>
    </w:p>
    <w:p w14:paraId="5D7C9DDF" w14:textId="2C59637B" w:rsidR="005E3567" w:rsidRPr="00754C10" w:rsidRDefault="000C2BE3" w:rsidP="008320E4">
      <w:pPr>
        <w:ind w:left="0" w:firstLine="0"/>
        <w:rPr>
          <w:color w:val="000000" w:themeColor="text1"/>
          <w:sz w:val="32"/>
          <w:szCs w:val="32"/>
        </w:rPr>
      </w:pPr>
      <w:r w:rsidRPr="00754C10">
        <w:rPr>
          <w:color w:val="000000" w:themeColor="text1"/>
          <w:sz w:val="24"/>
        </w:rPr>
        <w:t>Os resultados são armazenados em buffers de posição, diferença e velocidade, incluindo conversão para formato inteiro segmentado para transmissão. Há tratamento explícito de HALT com registro de eventos, controle de ciclos, reversão de sentido com transformação simétrica de ângulos e rebase de centros, além de finalização estruturada com marcação de DONE e consolidação dos índices finais dos eixos.</w:t>
      </w:r>
    </w:p>
    <w:p w14:paraId="5BF32BF7" w14:textId="77777777" w:rsidR="00B64511" w:rsidRDefault="00B64511">
      <w:pPr>
        <w:rPr>
          <w:color w:val="000000" w:themeColor="text1"/>
          <w:sz w:val="32"/>
          <w:szCs w:val="32"/>
        </w:rPr>
      </w:pPr>
    </w:p>
    <w:p w14:paraId="22702690" w14:textId="77777777" w:rsidR="00B64511" w:rsidRPr="008D1AF6" w:rsidRDefault="00B64511">
      <w:pPr>
        <w:rPr>
          <w:color w:val="E97132" w:themeColor="accent2"/>
        </w:rPr>
      </w:pPr>
      <w:r w:rsidRPr="008D1AF6">
        <w:rPr>
          <w:color w:val="E97132" w:themeColor="accent2"/>
        </w:rPr>
        <w:t>FuncoesOriginais[4]</w:t>
      </w:r>
    </w:p>
    <w:p w14:paraId="43843389" w14:textId="77777777" w:rsidR="00B64511" w:rsidRPr="008D1AF6" w:rsidRDefault="00B64511">
      <w:pPr>
        <w:rPr>
          <w:color w:val="E97132" w:themeColor="accent2"/>
        </w:rPr>
      </w:pPr>
      <w:r w:rsidRPr="008D1AF6">
        <w:rPr>
          <w:color w:val="E97132" w:themeColor="accent2"/>
        </w:rPr>
        <w:t xml:space="preserve"> := 'INTERPOLACAO_BI_PLANAR_PUMPKIN';</w:t>
      </w:r>
    </w:p>
    <w:p w14:paraId="41B9E4B6" w14:textId="77777777" w:rsidR="00B64511" w:rsidRPr="008D1AF6" w:rsidRDefault="00B64511">
      <w:pPr>
        <w:rPr>
          <w:color w:val="E97132" w:themeColor="accent2"/>
        </w:rPr>
      </w:pPr>
    </w:p>
    <w:p w14:paraId="13880112" w14:textId="77777777" w:rsidR="00B64511" w:rsidRPr="008D1AF6" w:rsidRDefault="00B64511">
      <w:pPr>
        <w:rPr>
          <w:color w:val="E97132" w:themeColor="accent2"/>
        </w:rPr>
      </w:pPr>
    </w:p>
    <w:p w14:paraId="639DD90B" w14:textId="77777777" w:rsidR="00B64511" w:rsidRPr="008D1AF6" w:rsidRDefault="00B64511">
      <w:pPr>
        <w:rPr>
          <w:color w:val="E97132" w:themeColor="accent2"/>
        </w:rPr>
      </w:pPr>
      <w:r w:rsidRPr="008D1AF6">
        <w:rPr>
          <w:color w:val="E97132" w:themeColor="accent2"/>
        </w:rPr>
        <w:t>FuncoesGCODE[4]</w:t>
      </w:r>
    </w:p>
    <w:p w14:paraId="399C5C1B" w14:textId="77777777" w:rsidR="00B64511" w:rsidRPr="008D1AF6" w:rsidRDefault="00B64511">
      <w:pPr>
        <w:rPr>
          <w:color w:val="E97132" w:themeColor="accent2"/>
        </w:rPr>
      </w:pPr>
      <w:r w:rsidRPr="008D1AF6">
        <w:rPr>
          <w:color w:val="E97132" w:themeColor="accent2"/>
        </w:rPr>
        <w:t xml:space="preserve"> := 'F4';</w:t>
      </w:r>
    </w:p>
    <w:p w14:paraId="062F7C6C" w14:textId="77777777" w:rsidR="00B64511" w:rsidRPr="008D1AF6" w:rsidRDefault="00B64511">
      <w:pPr>
        <w:rPr>
          <w:color w:val="E97132" w:themeColor="accent2"/>
        </w:rPr>
      </w:pPr>
      <w:r w:rsidRPr="008D1AF6">
        <w:rPr>
          <w:color w:val="E97132" w:themeColor="accent2"/>
        </w:rPr>
        <w:t>Variaveis[4]</w:t>
      </w:r>
    </w:p>
    <w:p w14:paraId="66C4ECFC" w14:textId="77777777" w:rsidR="00E020D5" w:rsidRPr="00E020D5" w:rsidRDefault="00E020D5" w:rsidP="00E020D5">
      <w:pPr>
        <w:rPr>
          <w:color w:val="E97132" w:themeColor="accent2"/>
        </w:rPr>
      </w:pPr>
      <w:r w:rsidRPr="00E020D5">
        <w:rPr>
          <w:color w:val="E97132" w:themeColor="accent2"/>
        </w:rPr>
        <w:t>:=</w:t>
      </w:r>
    </w:p>
    <w:p w14:paraId="2BC470C4" w14:textId="77777777" w:rsidR="00E020D5" w:rsidRPr="00E020D5" w:rsidRDefault="00E020D5" w:rsidP="00E020D5">
      <w:pPr>
        <w:rPr>
          <w:color w:val="E97132" w:themeColor="accent2"/>
        </w:rPr>
      </w:pPr>
      <w:r w:rsidRPr="00E020D5">
        <w:rPr>
          <w:color w:val="E97132" w:themeColor="accent2"/>
        </w:rPr>
        <w:t>'EXTERNO,XY,ZY,ZX,PXY,PZX,PZY,LIM_POS,LIM_NEG,</w:t>
      </w:r>
    </w:p>
    <w:p w14:paraId="2A26D44A" w14:textId="77777777" w:rsidR="00E020D5" w:rsidRPr="00E020D5" w:rsidRDefault="00E020D5" w:rsidP="00E020D5">
      <w:pPr>
        <w:rPr>
          <w:color w:val="E97132" w:themeColor="accent2"/>
        </w:rPr>
      </w:pPr>
      <w:r w:rsidRPr="00E020D5">
        <w:rPr>
          <w:color w:val="E97132" w:themeColor="accent2"/>
        </w:rPr>
        <w:t>SENTIDO,SENTIDO1,</w:t>
      </w:r>
    </w:p>
    <w:p w14:paraId="2EAAE07E" w14:textId="77777777" w:rsidR="00E020D5" w:rsidRPr="00E020D5" w:rsidRDefault="00E020D5" w:rsidP="00E020D5">
      <w:pPr>
        <w:rPr>
          <w:color w:val="E97132" w:themeColor="accent2"/>
        </w:rPr>
      </w:pPr>
      <w:r w:rsidRPr="00E020D5">
        <w:rPr>
          <w:color w:val="E97132" w:themeColor="accent2"/>
        </w:rPr>
        <w:t>X0C,Y0C,Z0C,X1C,Y1C,Z1C,</w:t>
      </w:r>
    </w:p>
    <w:p w14:paraId="6C7311CB" w14:textId="77777777" w:rsidR="00E020D5" w:rsidRPr="00E020D5" w:rsidRDefault="00E020D5" w:rsidP="00E020D5">
      <w:pPr>
        <w:rPr>
          <w:color w:val="E97132" w:themeColor="accent2"/>
        </w:rPr>
      </w:pPr>
      <w:r w:rsidRPr="00E020D5">
        <w:rPr>
          <w:color w:val="E97132" w:themeColor="accent2"/>
        </w:rPr>
        <w:t>XC,YC,ZC,XC1,YC1,ZC1,</w:t>
      </w:r>
    </w:p>
    <w:p w14:paraId="157E98A7" w14:textId="77777777" w:rsidR="00E020D5" w:rsidRPr="00E020D5" w:rsidRDefault="00E020D5" w:rsidP="00E020D5">
      <w:pPr>
        <w:rPr>
          <w:color w:val="E97132" w:themeColor="accent2"/>
        </w:rPr>
      </w:pPr>
      <w:r w:rsidRPr="00E020D5">
        <w:rPr>
          <w:color w:val="E97132" w:themeColor="accent2"/>
        </w:rPr>
        <w:t>r,r1,r2,rmax,r1max,r2max,</w:t>
      </w:r>
    </w:p>
    <w:p w14:paraId="34B2F48B" w14:textId="77777777" w:rsidR="00E020D5" w:rsidRPr="00E020D5" w:rsidRDefault="00E020D5" w:rsidP="00E020D5">
      <w:pPr>
        <w:rPr>
          <w:color w:val="E97132" w:themeColor="accent2"/>
        </w:rPr>
      </w:pPr>
      <w:r w:rsidRPr="00E020D5">
        <w:rPr>
          <w:color w:val="E97132" w:themeColor="accent2"/>
        </w:rPr>
        <w:t>deltaX,deltaX1,</w:t>
      </w:r>
    </w:p>
    <w:p w14:paraId="505C42F9" w14:textId="77777777" w:rsidR="00E020D5" w:rsidRPr="00E020D5" w:rsidRDefault="00E020D5" w:rsidP="00E020D5">
      <w:pPr>
        <w:rPr>
          <w:color w:val="E97132" w:themeColor="accent2"/>
        </w:rPr>
      </w:pPr>
      <w:r w:rsidRPr="00E020D5">
        <w:rPr>
          <w:color w:val="E97132" w:themeColor="accent2"/>
        </w:rPr>
        <w:t>ANGULOINICIAL,ANGULOFINAL,ANGULOINICIAL1,ANGULOFINAL1';</w:t>
      </w:r>
    </w:p>
    <w:p w14:paraId="7E82396C" w14:textId="77777777" w:rsidR="00B64511" w:rsidRPr="008D1AF6" w:rsidRDefault="00B64511">
      <w:pPr>
        <w:rPr>
          <w:color w:val="E97132" w:themeColor="accent2"/>
        </w:rPr>
      </w:pPr>
    </w:p>
    <w:p w14:paraId="64E1E4CF" w14:textId="77777777" w:rsidR="00B64511" w:rsidRPr="008D1AF6" w:rsidRDefault="00B64511">
      <w:pPr>
        <w:rPr>
          <w:color w:val="E97132" w:themeColor="accent2"/>
        </w:rPr>
      </w:pPr>
      <w:r w:rsidRPr="008D1AF6">
        <w:rPr>
          <w:color w:val="E97132" w:themeColor="accent2"/>
        </w:rPr>
        <w:t>TiposVariaveis[4]</w:t>
      </w:r>
    </w:p>
    <w:p w14:paraId="4913CDB6" w14:textId="77777777" w:rsidR="00E020D5" w:rsidRPr="00E020D5" w:rsidRDefault="00E020D5" w:rsidP="00E020D5">
      <w:pPr>
        <w:rPr>
          <w:color w:val="E97132" w:themeColor="accent2"/>
        </w:rPr>
      </w:pPr>
      <w:r w:rsidRPr="00E020D5">
        <w:rPr>
          <w:color w:val="E97132" w:themeColor="accent2"/>
        </w:rPr>
        <w:t>:=</w:t>
      </w:r>
    </w:p>
    <w:p w14:paraId="17C7AA44" w14:textId="77777777" w:rsidR="00E020D5" w:rsidRPr="00E020D5" w:rsidRDefault="00E020D5" w:rsidP="00E020D5">
      <w:pPr>
        <w:rPr>
          <w:color w:val="E97132" w:themeColor="accent2"/>
        </w:rPr>
      </w:pPr>
      <w:r w:rsidRPr="00E020D5">
        <w:rPr>
          <w:color w:val="E97132" w:themeColor="accent2"/>
        </w:rPr>
        <w:t>'BOOL,BOOL,BOOL,BOOL,BOOL,BOOL,BOOL,BOOL,BOOL,</w:t>
      </w:r>
    </w:p>
    <w:p w14:paraId="61DBC2CD" w14:textId="77777777" w:rsidR="00E020D5" w:rsidRPr="00E020D5" w:rsidRDefault="00E020D5" w:rsidP="00E020D5">
      <w:pPr>
        <w:rPr>
          <w:color w:val="E97132" w:themeColor="accent2"/>
        </w:rPr>
      </w:pPr>
      <w:r w:rsidRPr="00E020D5">
        <w:rPr>
          <w:color w:val="E97132" w:themeColor="accent2"/>
        </w:rPr>
        <w:t>USINT,USINT,</w:t>
      </w:r>
    </w:p>
    <w:p w14:paraId="46CD12FB" w14:textId="77777777" w:rsidR="00E020D5" w:rsidRPr="00E020D5" w:rsidRDefault="00E020D5" w:rsidP="00E020D5">
      <w:pPr>
        <w:rPr>
          <w:color w:val="E97132" w:themeColor="accent2"/>
        </w:rPr>
      </w:pPr>
      <w:r w:rsidRPr="00E020D5">
        <w:rPr>
          <w:color w:val="E97132" w:themeColor="accent2"/>
        </w:rPr>
        <w:t>REAL,REAL,REAL,REAL,REAL,REAL,</w:t>
      </w:r>
    </w:p>
    <w:p w14:paraId="445DFF39" w14:textId="77777777" w:rsidR="00E020D5" w:rsidRPr="00E020D5" w:rsidRDefault="00E020D5" w:rsidP="00E020D5">
      <w:pPr>
        <w:rPr>
          <w:color w:val="E97132" w:themeColor="accent2"/>
        </w:rPr>
      </w:pPr>
      <w:r w:rsidRPr="00E020D5">
        <w:rPr>
          <w:color w:val="E97132" w:themeColor="accent2"/>
        </w:rPr>
        <w:t>REAL,REAL,REAL,REAL,REAL,REAL,</w:t>
      </w:r>
    </w:p>
    <w:p w14:paraId="651517F4" w14:textId="77777777" w:rsidR="00E020D5" w:rsidRPr="00E020D5" w:rsidRDefault="00E020D5" w:rsidP="00E020D5">
      <w:pPr>
        <w:rPr>
          <w:color w:val="E97132" w:themeColor="accent2"/>
        </w:rPr>
      </w:pPr>
      <w:r w:rsidRPr="00E020D5">
        <w:rPr>
          <w:color w:val="E97132" w:themeColor="accent2"/>
        </w:rPr>
        <w:t>REAL,REAL,REAL,REAL,REAL,REAL,</w:t>
      </w:r>
    </w:p>
    <w:p w14:paraId="7544DB35" w14:textId="77777777" w:rsidR="00E020D5" w:rsidRPr="00E020D5" w:rsidRDefault="00E020D5" w:rsidP="00E020D5">
      <w:pPr>
        <w:rPr>
          <w:color w:val="E97132" w:themeColor="accent2"/>
        </w:rPr>
      </w:pPr>
      <w:r w:rsidRPr="00E020D5">
        <w:rPr>
          <w:color w:val="E97132" w:themeColor="accent2"/>
        </w:rPr>
        <w:t>REAL,REAL,</w:t>
      </w:r>
    </w:p>
    <w:p w14:paraId="0BEE7B3C" w14:textId="6D9A6BD9" w:rsidR="00116BA8" w:rsidRDefault="00E020D5">
      <w:pPr>
        <w:rPr>
          <w:color w:val="E97132" w:themeColor="accent2"/>
        </w:rPr>
      </w:pPr>
      <w:r w:rsidRPr="00E020D5">
        <w:rPr>
          <w:color w:val="E97132" w:themeColor="accent2"/>
        </w:rPr>
        <w:t>REAL,REAL,REAL,REAL';</w:t>
      </w:r>
    </w:p>
    <w:p w14:paraId="1FA109E2" w14:textId="77777777" w:rsidR="00E020D5" w:rsidRDefault="00E020D5">
      <w:pPr>
        <w:rPr>
          <w:color w:val="E97132" w:themeColor="accent2"/>
        </w:rPr>
      </w:pPr>
    </w:p>
    <w:p w14:paraId="55C550A2" w14:textId="77777777" w:rsidR="00E020D5" w:rsidRDefault="00E020D5">
      <w:pPr>
        <w:rPr>
          <w:color w:val="E97132" w:themeColor="accent2"/>
        </w:rPr>
      </w:pPr>
    </w:p>
    <w:p w14:paraId="793B2776" w14:textId="427A0947" w:rsidR="0095618A" w:rsidRDefault="0095618A" w:rsidP="007B586A">
      <w:pPr>
        <w:ind w:left="0" w:firstLine="0"/>
        <w:rPr>
          <w:color w:val="7030A0"/>
        </w:rPr>
      </w:pPr>
    </w:p>
    <w:p w14:paraId="6D65DDAA" w14:textId="77777777" w:rsidR="00E020D5" w:rsidRDefault="00E020D5"/>
    <w:p w14:paraId="77F5B013" w14:textId="77777777" w:rsidR="00767AFB" w:rsidRPr="00453B79" w:rsidRDefault="00767AFB">
      <w:pPr>
        <w:rPr>
          <w:color w:val="0F9ED5" w:themeColor="accent4"/>
        </w:rPr>
      </w:pPr>
      <w:r w:rsidRPr="00453B79">
        <w:rPr>
          <w:color w:val="0F9ED5" w:themeColor="accent4"/>
        </w:rPr>
        <w:t xml:space="preserve">FUNCTION </w:t>
      </w:r>
      <w:r>
        <w:rPr>
          <w:color w:val="0F9ED5" w:themeColor="accent4"/>
        </w:rPr>
        <w:t>INTERPOLACAO_BI_PLANAR_PUMPKIN</w:t>
      </w:r>
      <w:r w:rsidRPr="00453B79">
        <w:rPr>
          <w:color w:val="0F9ED5" w:themeColor="accent4"/>
        </w:rPr>
        <w:t xml:space="preserve"> </w:t>
      </w:r>
    </w:p>
    <w:p w14:paraId="2770C9B5" w14:textId="77777777" w:rsidR="00B1047A" w:rsidRDefault="00B1047A">
      <w:pPr>
        <w:rPr>
          <w:color w:val="7030A0"/>
        </w:rPr>
      </w:pPr>
      <w:r w:rsidRPr="003932A9">
        <w:rPr>
          <w:color w:val="7030A0"/>
        </w:rPr>
        <w:t>VAR</w:t>
      </w:r>
    </w:p>
    <w:p w14:paraId="2CF6E186" w14:textId="77777777" w:rsidR="0095618A" w:rsidRPr="00343AB2" w:rsidRDefault="0095618A" w:rsidP="00E11678">
      <w:pPr>
        <w:rPr>
          <w:color w:val="7030A0"/>
        </w:rPr>
      </w:pPr>
      <w:r w:rsidRPr="00343AB2">
        <w:rPr>
          <w:color w:val="7030A0"/>
        </w:rPr>
        <w:t>deltaR,deltaR2 : REAL;</w:t>
      </w:r>
    </w:p>
    <w:p w14:paraId="16369112" w14:textId="77777777" w:rsidR="0095618A" w:rsidRDefault="0095618A" w:rsidP="00E11678">
      <w:pPr>
        <w:rPr>
          <w:color w:val="7030A0"/>
        </w:rPr>
      </w:pPr>
      <w:r>
        <w:rPr>
          <w:color w:val="7030A0"/>
        </w:rPr>
        <w:t>START_1 : BOOL := FALSE;</w:t>
      </w:r>
    </w:p>
    <w:p w14:paraId="46682CA4" w14:textId="77777777" w:rsidR="000737BA" w:rsidRPr="000A15A9" w:rsidRDefault="000737BA">
      <w:pPr>
        <w:rPr>
          <w:color w:val="196B24" w:themeColor="accent3"/>
        </w:rPr>
      </w:pPr>
      <w:r w:rsidRPr="000A15A9">
        <w:rPr>
          <w:color w:val="196B24" w:themeColor="accent3"/>
        </w:rPr>
        <w:t>ang_i_tmp : REAL;</w:t>
      </w:r>
    </w:p>
    <w:p w14:paraId="258565E6" w14:textId="77777777" w:rsidR="000737BA" w:rsidRDefault="000737BA">
      <w:pPr>
        <w:rPr>
          <w:color w:val="196B24" w:themeColor="accent3"/>
        </w:rPr>
      </w:pPr>
      <w:r w:rsidRPr="000A15A9">
        <w:rPr>
          <w:color w:val="196B24" w:themeColor="accent3"/>
        </w:rPr>
        <w:t>ang_f_tmp : REAL;</w:t>
      </w:r>
    </w:p>
    <w:p w14:paraId="09A2E5A0" w14:textId="77777777" w:rsidR="000737BA" w:rsidRDefault="000737BA">
      <w:pPr>
        <w:rPr>
          <w:color w:val="196B24" w:themeColor="accent3"/>
        </w:rPr>
      </w:pPr>
      <w:r w:rsidRPr="00803914">
        <w:rPr>
          <w:color w:val="196B24" w:themeColor="accent3"/>
        </w:rPr>
        <w:t>PI : REAL := 3.14159265;</w:t>
      </w:r>
    </w:p>
    <w:p w14:paraId="494FE006" w14:textId="77777777" w:rsidR="00165882" w:rsidRPr="00F1471D" w:rsidRDefault="00CC6599">
      <w:pPr>
        <w:rPr>
          <w:color w:val="FF0000"/>
        </w:rPr>
      </w:pPr>
      <w:r w:rsidRPr="00F1471D">
        <w:rPr>
          <w:color w:val="FF0000"/>
        </w:rPr>
        <w:t xml:space="preserve">   </w:t>
      </w:r>
      <w:r w:rsidR="002403F0" w:rsidRPr="00F1471D">
        <w:rPr>
          <w:color w:val="FF0000"/>
        </w:rPr>
        <w:t xml:space="preserve"> </w:t>
      </w:r>
      <w:r w:rsidR="00165882" w:rsidRPr="00F1471D">
        <w:rPr>
          <w:color w:val="FF0000"/>
        </w:rPr>
        <w:t>delta : REAL;</w:t>
      </w:r>
    </w:p>
    <w:p w14:paraId="1852292A" w14:textId="77777777" w:rsidR="0029239C" w:rsidRDefault="0029239C">
      <w:pPr>
        <w:rPr>
          <w:color w:val="FF0000"/>
          <w:szCs w:val="20"/>
        </w:rPr>
      </w:pPr>
      <w:r>
        <w:rPr>
          <w:color w:val="FF0000"/>
          <w:szCs w:val="20"/>
        </w:rPr>
        <w:t>deltaS : REAL;</w:t>
      </w:r>
    </w:p>
    <w:p w14:paraId="2301E1B6" w14:textId="77777777" w:rsidR="001A72A4" w:rsidRPr="00516BBA" w:rsidRDefault="001A72A4">
      <w:pPr>
        <w:rPr>
          <w:color w:val="FF0000"/>
          <w:szCs w:val="20"/>
        </w:rPr>
      </w:pPr>
      <w:r>
        <w:rPr>
          <w:color w:val="FF0000"/>
          <w:szCs w:val="20"/>
        </w:rPr>
        <w:t>deltaS1 : REAL;</w:t>
      </w:r>
    </w:p>
    <w:p w14:paraId="1A3CD877" w14:textId="77777777" w:rsidR="00B1047A" w:rsidRPr="003932A9" w:rsidRDefault="00B1047A">
      <w:pPr>
        <w:rPr>
          <w:color w:val="7030A0"/>
        </w:rPr>
      </w:pPr>
      <w:r w:rsidRPr="003932A9">
        <w:rPr>
          <w:color w:val="7030A0"/>
        </w:rPr>
        <w:t xml:space="preserve">    PQ_min      : INT;</w:t>
      </w:r>
    </w:p>
    <w:p w14:paraId="2B48FC70" w14:textId="77777777" w:rsidR="00B1047A" w:rsidRPr="003932A9" w:rsidRDefault="00B1047A">
      <w:pPr>
        <w:rPr>
          <w:color w:val="7030A0"/>
        </w:rPr>
      </w:pPr>
      <w:r w:rsidRPr="003932A9">
        <w:rPr>
          <w:color w:val="7030A0"/>
        </w:rPr>
        <w:t xml:space="preserve">    PQ          : INT;</w:t>
      </w:r>
    </w:p>
    <w:p w14:paraId="2A0918CD" w14:textId="77777777" w:rsidR="00B1047A" w:rsidRPr="003932A9" w:rsidRDefault="00B1047A">
      <w:pPr>
        <w:rPr>
          <w:color w:val="7030A0"/>
        </w:rPr>
      </w:pPr>
      <w:r w:rsidRPr="003932A9">
        <w:rPr>
          <w:color w:val="7030A0"/>
        </w:rPr>
        <w:t xml:space="preserve">    theta       : REAL;</w:t>
      </w:r>
    </w:p>
    <w:p w14:paraId="3A092838" w14:textId="77777777" w:rsidR="00B1047A" w:rsidRPr="003932A9" w:rsidRDefault="00B1047A">
      <w:pPr>
        <w:rPr>
          <w:color w:val="7030A0"/>
        </w:rPr>
      </w:pPr>
      <w:r w:rsidRPr="003932A9">
        <w:rPr>
          <w:color w:val="7030A0"/>
        </w:rPr>
        <w:t xml:space="preserve">    teste</w:t>
      </w:r>
      <w:r w:rsidR="00ED666A">
        <w:rPr>
          <w:color w:val="7030A0"/>
        </w:rPr>
        <w:t>0</w:t>
      </w:r>
      <w:r w:rsidRPr="003932A9">
        <w:rPr>
          <w:color w:val="7030A0"/>
        </w:rPr>
        <w:t xml:space="preserve">      : REAL;</w:t>
      </w:r>
    </w:p>
    <w:p w14:paraId="0C58CB95" w14:textId="77777777" w:rsidR="00B1047A" w:rsidRPr="003932A9" w:rsidRDefault="00B1047A">
      <w:pPr>
        <w:rPr>
          <w:color w:val="7030A0"/>
        </w:rPr>
      </w:pPr>
      <w:r w:rsidRPr="003932A9">
        <w:rPr>
          <w:color w:val="7030A0"/>
        </w:rPr>
        <w:t xml:space="preserve">    arred       : REAL;</w:t>
      </w:r>
    </w:p>
    <w:p w14:paraId="4586C16F" w14:textId="77777777" w:rsidR="00B1047A" w:rsidRPr="003932A9" w:rsidRDefault="00B1047A">
      <w:pPr>
        <w:rPr>
          <w:color w:val="7030A0"/>
        </w:rPr>
      </w:pPr>
      <w:r w:rsidRPr="003932A9">
        <w:rPr>
          <w:color w:val="7030A0"/>
        </w:rPr>
        <w:t xml:space="preserve">    erro        : REAL;</w:t>
      </w:r>
    </w:p>
    <w:p w14:paraId="5DB7A2E7" w14:textId="77777777" w:rsidR="00B1047A" w:rsidRPr="003932A9" w:rsidRDefault="00B1047A">
      <w:pPr>
        <w:rPr>
          <w:color w:val="7030A0"/>
        </w:rPr>
      </w:pPr>
      <w:r w:rsidRPr="003932A9">
        <w:rPr>
          <w:color w:val="7030A0"/>
        </w:rPr>
        <w:t xml:space="preserve">    tolerancia  : REAL;</w:t>
      </w:r>
    </w:p>
    <w:p w14:paraId="68F1611D" w14:textId="77777777" w:rsidR="00B1047A" w:rsidRPr="003932A9" w:rsidRDefault="00B1047A">
      <w:pPr>
        <w:rPr>
          <w:color w:val="7030A0"/>
        </w:rPr>
      </w:pPr>
      <w:r w:rsidRPr="003932A9">
        <w:rPr>
          <w:color w:val="7030A0"/>
        </w:rPr>
        <w:t xml:space="preserve">    PQ_min1     : INT;</w:t>
      </w:r>
    </w:p>
    <w:p w14:paraId="0F2796A4" w14:textId="77777777" w:rsidR="00B1047A" w:rsidRPr="003932A9" w:rsidRDefault="00B1047A">
      <w:pPr>
        <w:rPr>
          <w:color w:val="7030A0"/>
        </w:rPr>
      </w:pPr>
      <w:r w:rsidRPr="003932A9">
        <w:rPr>
          <w:color w:val="7030A0"/>
        </w:rPr>
        <w:t xml:space="preserve">    PQ1         : INT;</w:t>
      </w:r>
    </w:p>
    <w:p w14:paraId="7CCAC3C7" w14:textId="77777777" w:rsidR="00B1047A" w:rsidRPr="003932A9" w:rsidRDefault="00B1047A">
      <w:pPr>
        <w:rPr>
          <w:color w:val="7030A0"/>
        </w:rPr>
      </w:pPr>
      <w:r w:rsidRPr="003932A9">
        <w:rPr>
          <w:color w:val="7030A0"/>
        </w:rPr>
        <w:t xml:space="preserve">    theta1      : REAL;</w:t>
      </w:r>
    </w:p>
    <w:p w14:paraId="09C59DF6" w14:textId="77777777" w:rsidR="00B1047A" w:rsidRPr="003932A9" w:rsidRDefault="00B1047A">
      <w:pPr>
        <w:rPr>
          <w:color w:val="7030A0"/>
        </w:rPr>
      </w:pPr>
      <w:r w:rsidRPr="003932A9">
        <w:rPr>
          <w:color w:val="7030A0"/>
        </w:rPr>
        <w:t xml:space="preserve">    teste1      : REAL;</w:t>
      </w:r>
    </w:p>
    <w:p w14:paraId="7D4992CC" w14:textId="77777777" w:rsidR="00B1047A" w:rsidRPr="003932A9" w:rsidRDefault="00B1047A">
      <w:pPr>
        <w:rPr>
          <w:color w:val="7030A0"/>
        </w:rPr>
      </w:pPr>
      <w:r w:rsidRPr="003932A9">
        <w:rPr>
          <w:color w:val="7030A0"/>
        </w:rPr>
        <w:t xml:space="preserve">    arred1      : REAL;</w:t>
      </w:r>
    </w:p>
    <w:p w14:paraId="0A91914D" w14:textId="77777777" w:rsidR="00B1047A" w:rsidRPr="003932A9" w:rsidRDefault="00B1047A">
      <w:pPr>
        <w:rPr>
          <w:color w:val="7030A0"/>
        </w:rPr>
      </w:pPr>
      <w:r w:rsidRPr="003932A9">
        <w:rPr>
          <w:color w:val="7030A0"/>
        </w:rPr>
        <w:t xml:space="preserve">    erro1       : REAL;</w:t>
      </w:r>
    </w:p>
    <w:p w14:paraId="0D7FEDC0" w14:textId="77777777" w:rsidR="00B1047A" w:rsidRPr="003932A9" w:rsidRDefault="00B1047A">
      <w:pPr>
        <w:rPr>
          <w:color w:val="7030A0"/>
        </w:rPr>
      </w:pPr>
      <w:r w:rsidRPr="003932A9">
        <w:rPr>
          <w:color w:val="7030A0"/>
        </w:rPr>
        <w:t xml:space="preserve">    tolerancia1 : REAL;</w:t>
      </w:r>
    </w:p>
    <w:p w14:paraId="7FD089C1" w14:textId="77777777" w:rsidR="00B1047A" w:rsidRPr="003932A9" w:rsidRDefault="00B1047A">
      <w:pPr>
        <w:rPr>
          <w:color w:val="7030A0"/>
        </w:rPr>
      </w:pPr>
      <w:r w:rsidRPr="003932A9">
        <w:rPr>
          <w:color w:val="7030A0"/>
        </w:rPr>
        <w:t xml:space="preserve">    x_tmp       : REAL;</w:t>
      </w:r>
    </w:p>
    <w:p w14:paraId="7E41BB5A" w14:textId="77777777" w:rsidR="00B1047A" w:rsidRPr="003932A9" w:rsidRDefault="00B1047A">
      <w:pPr>
        <w:rPr>
          <w:color w:val="7030A0"/>
        </w:rPr>
      </w:pPr>
      <w:r w:rsidRPr="003932A9">
        <w:rPr>
          <w:color w:val="7030A0"/>
        </w:rPr>
        <w:t xml:space="preserve">    y_tmp       : REAL;</w:t>
      </w:r>
    </w:p>
    <w:p w14:paraId="3ABD70D8" w14:textId="77777777" w:rsidR="00B1047A" w:rsidRPr="003932A9" w:rsidRDefault="00B1047A">
      <w:pPr>
        <w:rPr>
          <w:color w:val="7030A0"/>
        </w:rPr>
      </w:pPr>
      <w:r w:rsidRPr="003932A9">
        <w:rPr>
          <w:color w:val="7030A0"/>
        </w:rPr>
        <w:t xml:space="preserve">    z_tmp       : REAL;</w:t>
      </w:r>
    </w:p>
    <w:p w14:paraId="109EDFC5" w14:textId="77777777" w:rsidR="00B1047A" w:rsidRPr="003932A9" w:rsidRDefault="00B1047A">
      <w:pPr>
        <w:rPr>
          <w:color w:val="7030A0"/>
        </w:rPr>
      </w:pPr>
      <w:r w:rsidRPr="003932A9">
        <w:rPr>
          <w:color w:val="7030A0"/>
        </w:rPr>
        <w:t xml:space="preserve">    sx          : SINT;</w:t>
      </w:r>
    </w:p>
    <w:p w14:paraId="39FB3F1D" w14:textId="77777777" w:rsidR="00B1047A" w:rsidRPr="003932A9" w:rsidRDefault="00B1047A">
      <w:pPr>
        <w:rPr>
          <w:color w:val="7030A0"/>
        </w:rPr>
      </w:pPr>
      <w:r w:rsidRPr="003932A9">
        <w:rPr>
          <w:color w:val="7030A0"/>
        </w:rPr>
        <w:t xml:space="preserve">    sy          : SINT;</w:t>
      </w:r>
    </w:p>
    <w:p w14:paraId="76B11E5D" w14:textId="77777777" w:rsidR="00B1047A" w:rsidRPr="003932A9" w:rsidRDefault="00B1047A">
      <w:pPr>
        <w:rPr>
          <w:color w:val="7030A0"/>
        </w:rPr>
      </w:pPr>
      <w:r w:rsidRPr="003932A9">
        <w:rPr>
          <w:color w:val="7030A0"/>
        </w:rPr>
        <w:t>END_VAR</w:t>
      </w:r>
    </w:p>
    <w:p w14:paraId="03E6C608" w14:textId="77777777" w:rsidR="00B1047A" w:rsidRPr="00047D5D" w:rsidRDefault="00B1047A">
      <w:pPr>
        <w:rPr>
          <w:color w:val="7030A0"/>
          <w:szCs w:val="20"/>
        </w:rPr>
      </w:pPr>
    </w:p>
    <w:p w14:paraId="4747D847" w14:textId="77777777" w:rsidR="00B1047A" w:rsidRPr="00047D5D" w:rsidRDefault="00B1047A">
      <w:pPr>
        <w:rPr>
          <w:color w:val="7030A0"/>
          <w:szCs w:val="20"/>
        </w:rPr>
      </w:pPr>
      <w:r w:rsidRPr="00047D5D">
        <w:rPr>
          <w:color w:val="7030A0"/>
          <w:szCs w:val="20"/>
        </w:rPr>
        <w:t>VAR_OUTPUT</w:t>
      </w:r>
    </w:p>
    <w:p w14:paraId="2A40FE8D" w14:textId="77777777" w:rsidR="00B1047A" w:rsidRPr="00047D5D" w:rsidRDefault="00B1047A">
      <w:pPr>
        <w:rPr>
          <w:color w:val="7030A0"/>
          <w:szCs w:val="20"/>
        </w:rPr>
      </w:pPr>
      <w:r w:rsidRPr="00047D5D">
        <w:rPr>
          <w:color w:val="7030A0"/>
          <w:szCs w:val="20"/>
        </w:rPr>
        <w:t xml:space="preserve">    // --- Diferenças de posição ---</w:t>
      </w:r>
    </w:p>
    <w:p w14:paraId="1A722A23" w14:textId="77777777" w:rsidR="00B1047A" w:rsidRPr="00047D5D" w:rsidRDefault="00B1047A">
      <w:pPr>
        <w:rPr>
          <w:color w:val="7030A0"/>
          <w:szCs w:val="20"/>
        </w:rPr>
      </w:pPr>
      <w:r w:rsidRPr="00047D5D">
        <w:rPr>
          <w:color w:val="7030A0"/>
          <w:szCs w:val="20"/>
        </w:rPr>
        <w:t xml:space="preserve">    diffX_mm, diffY_mm, diffZ_mm : REAL;</w:t>
      </w:r>
    </w:p>
    <w:p w14:paraId="28C73C0F" w14:textId="77777777" w:rsidR="00B1047A" w:rsidRPr="00047D5D" w:rsidRDefault="00B1047A">
      <w:pPr>
        <w:rPr>
          <w:color w:val="7030A0"/>
        </w:rPr>
      </w:pPr>
      <w:r w:rsidRPr="00047D5D">
        <w:rPr>
          <w:color w:val="7030A0"/>
          <w:szCs w:val="20"/>
        </w:rPr>
        <w:t xml:space="preserve">    </w:t>
      </w:r>
      <w:r w:rsidRPr="00047D5D">
        <w:rPr>
          <w:color w:val="7030A0"/>
        </w:rPr>
        <w:t>END_VAR</w:t>
      </w:r>
    </w:p>
    <w:p w14:paraId="7E57DFE4" w14:textId="77777777" w:rsidR="00B1047A" w:rsidRPr="00047D5D" w:rsidRDefault="00B1047A">
      <w:pPr>
        <w:rPr>
          <w:color w:val="7030A0"/>
          <w:szCs w:val="20"/>
        </w:rPr>
      </w:pPr>
    </w:p>
    <w:p w14:paraId="0C3522DF" w14:textId="77777777" w:rsidR="00B1047A" w:rsidRPr="00047D5D" w:rsidRDefault="00B1047A">
      <w:pPr>
        <w:rPr>
          <w:color w:val="7030A0"/>
          <w:szCs w:val="20"/>
        </w:rPr>
      </w:pPr>
      <w:r w:rsidRPr="00047D5D">
        <w:rPr>
          <w:color w:val="7030A0"/>
          <w:szCs w:val="20"/>
        </w:rPr>
        <w:t>VAR_INPUT</w:t>
      </w:r>
    </w:p>
    <w:p w14:paraId="6D876DFF" w14:textId="77777777" w:rsidR="00B1047A" w:rsidRPr="00047D5D" w:rsidRDefault="00B1047A">
      <w:pPr>
        <w:rPr>
          <w:color w:val="7030A0"/>
          <w:szCs w:val="20"/>
        </w:rPr>
      </w:pPr>
      <w:r w:rsidRPr="00047D5D">
        <w:rPr>
          <w:color w:val="7030A0"/>
          <w:szCs w:val="20"/>
        </w:rPr>
        <w:t xml:space="preserve">    // --- Velocidades ---</w:t>
      </w:r>
    </w:p>
    <w:p w14:paraId="7F93B72F" w14:textId="77777777" w:rsidR="00B1047A" w:rsidRPr="00047D5D" w:rsidRDefault="00B1047A">
      <w:pPr>
        <w:rPr>
          <w:color w:val="7030A0"/>
          <w:szCs w:val="20"/>
        </w:rPr>
      </w:pPr>
      <w:r w:rsidRPr="00047D5D">
        <w:rPr>
          <w:color w:val="7030A0"/>
          <w:szCs w:val="20"/>
        </w:rPr>
        <w:t xml:space="preserve">    rpmX, rpmY, rpmZ : UDINT;</w:t>
      </w:r>
    </w:p>
    <w:p w14:paraId="60E78779" w14:textId="77777777" w:rsidR="00B1047A" w:rsidRPr="00047D5D" w:rsidRDefault="00B1047A">
      <w:pPr>
        <w:rPr>
          <w:color w:val="7030A0"/>
        </w:rPr>
      </w:pPr>
      <w:r w:rsidRPr="00047D5D">
        <w:rPr>
          <w:color w:val="7030A0"/>
        </w:rPr>
        <w:t>END_VAR</w:t>
      </w:r>
    </w:p>
    <w:p w14:paraId="2D452179" w14:textId="77777777" w:rsidR="00767AFB" w:rsidRPr="00453B79" w:rsidRDefault="00767AFB">
      <w:pPr>
        <w:rPr>
          <w:color w:val="000000" w:themeColor="text1"/>
        </w:rPr>
      </w:pPr>
    </w:p>
    <w:p w14:paraId="5021E3BE" w14:textId="77777777" w:rsidR="00767AFB" w:rsidRDefault="00767AFB">
      <w:pPr>
        <w:rPr>
          <w:color w:val="A02B93" w:themeColor="accent5"/>
        </w:rPr>
      </w:pPr>
      <w:r>
        <w:rPr>
          <w:color w:val="A02B93" w:themeColor="accent5"/>
        </w:rPr>
        <w:t xml:space="preserve">BEGIN </w:t>
      </w:r>
    </w:p>
    <w:p w14:paraId="3F2AC01F" w14:textId="77777777" w:rsidR="00D36F0C" w:rsidRDefault="00D36F0C">
      <w:pPr>
        <w:rPr>
          <w:color w:val="A02B93" w:themeColor="accent5"/>
        </w:rPr>
      </w:pPr>
    </w:p>
    <w:p w14:paraId="2D41D9D4" w14:textId="77777777" w:rsidR="00D8323D" w:rsidRDefault="00235351" w:rsidP="00445C7F">
      <w:pPr>
        <w:rPr>
          <w:color w:val="E97132" w:themeColor="accent2"/>
        </w:rPr>
      </w:pPr>
      <w:r w:rsidRPr="00B30BBE">
        <w:rPr>
          <w:color w:val="7030A0"/>
        </w:rPr>
        <w:t xml:space="preserve">    </w:t>
      </w:r>
      <w:r w:rsidR="00D8323D" w:rsidRPr="003E7D56">
        <w:rPr>
          <w:color w:val="E97132" w:themeColor="accent2"/>
        </w:rPr>
        <w:t>SENTIDO_ant := SENTIDO;</w:t>
      </w:r>
    </w:p>
    <w:p w14:paraId="2F214951" w14:textId="77777777" w:rsidR="00E5224D" w:rsidRDefault="00E5224D" w:rsidP="00445C7F">
      <w:pPr>
        <w:rPr>
          <w:color w:val="E97132" w:themeColor="accent2"/>
        </w:rPr>
      </w:pPr>
    </w:p>
    <w:p w14:paraId="72966E9B" w14:textId="524E64CB" w:rsidR="0095618A" w:rsidRDefault="0095618A" w:rsidP="00E11678">
      <w:pPr>
        <w:rPr>
          <w:color w:val="156082" w:themeColor="accent1"/>
        </w:rPr>
      </w:pPr>
      <w:r w:rsidRPr="00761CEE">
        <w:rPr>
          <w:color w:val="156082" w:themeColor="accent1"/>
        </w:rPr>
        <w:t>IF Reset THEN</w:t>
      </w:r>
    </w:p>
    <w:p w14:paraId="101E1A8F" w14:textId="77777777" w:rsidR="0095618A" w:rsidRDefault="0095618A" w:rsidP="00E11678">
      <w:pPr>
        <w:rPr>
          <w:color w:val="156082" w:themeColor="accent1"/>
        </w:rPr>
      </w:pPr>
      <w:r>
        <w:rPr>
          <w:color w:val="156082" w:themeColor="accent1"/>
        </w:rPr>
        <w:t>Q1 ,Q2,Q3,Q4 , Q1r,Q2r,Q3r,Q4r,Q1r2,Q2r2,Q3r2,Q4r2 := FALSE ;</w:t>
      </w:r>
    </w:p>
    <w:p w14:paraId="6DEDA94D" w14:textId="77777777" w:rsidR="0095618A" w:rsidRDefault="0095618A" w:rsidP="00E11678">
      <w:pPr>
        <w:rPr>
          <w:color w:val="156082" w:themeColor="accent1"/>
        </w:rPr>
      </w:pPr>
      <w:r>
        <w:rPr>
          <w:color w:val="156082" w:themeColor="accent1"/>
        </w:rPr>
        <w:t xml:space="preserve">   START_1 := FALSE ;</w:t>
      </w:r>
    </w:p>
    <w:p w14:paraId="5184E881" w14:textId="77777777" w:rsidR="0095618A" w:rsidRPr="00A42464" w:rsidRDefault="0095618A" w:rsidP="00E11678">
      <w:pPr>
        <w:rPr>
          <w:color w:val="156082" w:themeColor="accent1"/>
        </w:rPr>
      </w:pPr>
      <w:r>
        <w:rPr>
          <w:color w:val="156082" w:themeColor="accent1"/>
        </w:rPr>
        <w:t xml:space="preserve">   </w:t>
      </w:r>
      <w:r w:rsidRPr="00A42464">
        <w:rPr>
          <w:color w:val="156082" w:themeColor="accent1"/>
        </w:rPr>
        <w:t>PartialStart0 := 0.0;</w:t>
      </w:r>
    </w:p>
    <w:p w14:paraId="72D88EAD" w14:textId="77777777" w:rsidR="0095618A" w:rsidRDefault="0095618A" w:rsidP="00E11678">
      <w:pPr>
        <w:rPr>
          <w:color w:val="156082" w:themeColor="accent1"/>
        </w:rPr>
      </w:pPr>
      <w:r>
        <w:rPr>
          <w:color w:val="156082" w:themeColor="accent1"/>
        </w:rPr>
        <w:t xml:space="preserve">    </w:t>
      </w:r>
      <w:r w:rsidRPr="00A42464">
        <w:rPr>
          <w:color w:val="156082" w:themeColor="accent1"/>
        </w:rPr>
        <w:t>PartialEnd0   := 100.0;</w:t>
      </w:r>
      <w:r w:rsidRPr="00761CEE">
        <w:rPr>
          <w:color w:val="156082" w:themeColor="accent1"/>
        </w:rPr>
        <w:t xml:space="preserve">    </w:t>
      </w:r>
    </w:p>
    <w:p w14:paraId="78E67FAD" w14:textId="77777777" w:rsidR="0095618A" w:rsidRPr="00761CEE" w:rsidRDefault="0095618A" w:rsidP="00E11678">
      <w:pPr>
        <w:rPr>
          <w:color w:val="156082" w:themeColor="accent1"/>
        </w:rPr>
      </w:pPr>
      <w:r>
        <w:rPr>
          <w:color w:val="156082" w:themeColor="accent1"/>
        </w:rPr>
        <w:t xml:space="preserve">    </w:t>
      </w:r>
      <w:r w:rsidRPr="00761CEE">
        <w:rPr>
          <w:color w:val="156082" w:themeColor="accent1"/>
        </w:rPr>
        <w:t>EXTERNO := FALSE;</w:t>
      </w:r>
    </w:p>
    <w:p w14:paraId="3DBD015D" w14:textId="77777777" w:rsidR="0095618A" w:rsidRPr="00761CEE" w:rsidRDefault="0095618A" w:rsidP="00E11678">
      <w:pPr>
        <w:rPr>
          <w:color w:val="156082" w:themeColor="accent1"/>
        </w:rPr>
      </w:pPr>
      <w:r w:rsidRPr="00761CEE">
        <w:rPr>
          <w:color w:val="156082" w:themeColor="accent1"/>
        </w:rPr>
        <w:t xml:space="preserve">    XY := FALSE; ZY := FALSE; ZX := FALSE;</w:t>
      </w:r>
    </w:p>
    <w:p w14:paraId="16EA2DD2" w14:textId="77777777" w:rsidR="0095618A" w:rsidRPr="00761CEE" w:rsidRDefault="0095618A" w:rsidP="00E11678">
      <w:pPr>
        <w:rPr>
          <w:color w:val="156082" w:themeColor="accent1"/>
        </w:rPr>
      </w:pPr>
      <w:r w:rsidRPr="00761CEE">
        <w:rPr>
          <w:color w:val="156082" w:themeColor="accent1"/>
        </w:rPr>
        <w:t xml:space="preserve">    PXY := FALSE; PZX := FALSE; PZY := FALSE;</w:t>
      </w:r>
    </w:p>
    <w:p w14:paraId="30EC8D62" w14:textId="77777777" w:rsidR="0095618A" w:rsidRPr="00761CEE" w:rsidRDefault="0095618A" w:rsidP="00E11678">
      <w:pPr>
        <w:rPr>
          <w:color w:val="156082" w:themeColor="accent1"/>
        </w:rPr>
      </w:pPr>
      <w:r w:rsidRPr="00761CEE">
        <w:rPr>
          <w:color w:val="156082" w:themeColor="accent1"/>
        </w:rPr>
        <w:t xml:space="preserve">    X0C := 0.0; Y0C := 0.0; Z0C := 0.0;</w:t>
      </w:r>
    </w:p>
    <w:p w14:paraId="7DF8B600" w14:textId="77777777" w:rsidR="0095618A" w:rsidRPr="00761CEE" w:rsidRDefault="0095618A" w:rsidP="00E11678">
      <w:pPr>
        <w:rPr>
          <w:color w:val="156082" w:themeColor="accent1"/>
        </w:rPr>
      </w:pPr>
      <w:r w:rsidRPr="00761CEE">
        <w:rPr>
          <w:color w:val="156082" w:themeColor="accent1"/>
        </w:rPr>
        <w:t xml:space="preserve">    X1C := 0.0; Y1C := 0.0; Z1C := 0.0;</w:t>
      </w:r>
    </w:p>
    <w:p w14:paraId="496B1031" w14:textId="77777777" w:rsidR="0095618A" w:rsidRPr="00761CEE" w:rsidRDefault="0095618A" w:rsidP="00E11678">
      <w:pPr>
        <w:rPr>
          <w:color w:val="156082" w:themeColor="accent1"/>
        </w:rPr>
      </w:pPr>
      <w:r w:rsidRPr="00761CEE">
        <w:rPr>
          <w:color w:val="156082" w:themeColor="accent1"/>
        </w:rPr>
        <w:t xml:space="preserve">    XC := 0.0; YC := 0.0; ZC := 0.0;</w:t>
      </w:r>
    </w:p>
    <w:p w14:paraId="2B58FABF" w14:textId="77777777" w:rsidR="0095618A" w:rsidRPr="00761CEE" w:rsidRDefault="0095618A" w:rsidP="00E11678">
      <w:pPr>
        <w:rPr>
          <w:color w:val="156082" w:themeColor="accent1"/>
        </w:rPr>
      </w:pPr>
      <w:r w:rsidRPr="00761CEE">
        <w:rPr>
          <w:color w:val="156082" w:themeColor="accent1"/>
        </w:rPr>
        <w:t xml:space="preserve">    XC1 := 0.0; YC1 := 0.0; ZC1 := 0.0;</w:t>
      </w:r>
    </w:p>
    <w:p w14:paraId="0F984E27" w14:textId="77777777" w:rsidR="0095618A" w:rsidRPr="00761CEE" w:rsidRDefault="0095618A" w:rsidP="00E11678">
      <w:pPr>
        <w:rPr>
          <w:color w:val="156082" w:themeColor="accent1"/>
        </w:rPr>
      </w:pPr>
      <w:r w:rsidRPr="00761CEE">
        <w:rPr>
          <w:color w:val="156082" w:themeColor="accent1"/>
        </w:rPr>
        <w:t xml:space="preserve">    r := 0.0; r1 := 0.0; r2 := 0.0;</w:t>
      </w:r>
    </w:p>
    <w:p w14:paraId="60FADCB2" w14:textId="77777777" w:rsidR="0095618A" w:rsidRPr="00761CEE" w:rsidRDefault="0095618A" w:rsidP="00E11678">
      <w:pPr>
        <w:rPr>
          <w:color w:val="156082" w:themeColor="accent1"/>
        </w:rPr>
      </w:pPr>
      <w:r w:rsidRPr="00761CEE">
        <w:rPr>
          <w:color w:val="156082" w:themeColor="accent1"/>
        </w:rPr>
        <w:t xml:space="preserve">    rmax := 0.0; r1max := 0.0; r2max := 0.0;</w:t>
      </w:r>
    </w:p>
    <w:p w14:paraId="12F19127" w14:textId="77777777" w:rsidR="0095618A" w:rsidRPr="00761CEE" w:rsidRDefault="0095618A" w:rsidP="00E11678">
      <w:pPr>
        <w:rPr>
          <w:color w:val="156082" w:themeColor="accent1"/>
        </w:rPr>
      </w:pPr>
      <w:r w:rsidRPr="00761CEE">
        <w:rPr>
          <w:color w:val="156082" w:themeColor="accent1"/>
        </w:rPr>
        <w:t xml:space="preserve">    contadorCiclos := 0; contadorCiclos1 := 0;</w:t>
      </w:r>
    </w:p>
    <w:p w14:paraId="585A3BA4" w14:textId="77777777" w:rsidR="0095618A" w:rsidRPr="00761CEE" w:rsidRDefault="0095618A" w:rsidP="00E11678">
      <w:pPr>
        <w:rPr>
          <w:color w:val="156082" w:themeColor="accent1"/>
        </w:rPr>
      </w:pPr>
      <w:r w:rsidRPr="00761CEE">
        <w:rPr>
          <w:color w:val="156082" w:themeColor="accent1"/>
        </w:rPr>
        <w:t xml:space="preserve">    contador := 1; contador1 := 1;</w:t>
      </w:r>
    </w:p>
    <w:p w14:paraId="18AEDE71" w14:textId="77777777" w:rsidR="0095618A" w:rsidRPr="00761CEE" w:rsidRDefault="0095618A" w:rsidP="00E11678">
      <w:pPr>
        <w:rPr>
          <w:color w:val="156082" w:themeColor="accent1"/>
        </w:rPr>
      </w:pPr>
      <w:r w:rsidRPr="00761CEE">
        <w:rPr>
          <w:color w:val="156082" w:themeColor="accent1"/>
        </w:rPr>
        <w:t xml:space="preserve">    totalPassosTotal := 0;</w:t>
      </w:r>
    </w:p>
    <w:p w14:paraId="0798630E" w14:textId="77777777" w:rsidR="0095618A" w:rsidRDefault="0095618A" w:rsidP="00E11678">
      <w:pPr>
        <w:rPr>
          <w:color w:val="156082" w:themeColor="accent1"/>
        </w:rPr>
      </w:pPr>
      <w:r w:rsidRPr="00761CEE">
        <w:rPr>
          <w:color w:val="156082" w:themeColor="accent1"/>
        </w:rPr>
        <w:t>END_IF;</w:t>
      </w:r>
    </w:p>
    <w:p w14:paraId="7C1CC6EE" w14:textId="77777777" w:rsidR="0095618A" w:rsidRDefault="0095618A" w:rsidP="00E11678">
      <w:pPr>
        <w:rPr>
          <w:color w:val="156082" w:themeColor="accent1"/>
        </w:rPr>
      </w:pPr>
    </w:p>
    <w:p w14:paraId="77089729" w14:textId="77777777" w:rsidR="0095618A" w:rsidRPr="00806916" w:rsidRDefault="0095618A" w:rsidP="00E11678">
      <w:pPr>
        <w:rPr>
          <w:color w:val="E97132" w:themeColor="accent2"/>
        </w:rPr>
      </w:pPr>
      <w:r w:rsidRPr="00806916">
        <w:rPr>
          <w:color w:val="E97132" w:themeColor="accent2"/>
        </w:rPr>
        <w:t>IF NOT START_1 THEN</w:t>
      </w:r>
    </w:p>
    <w:p w14:paraId="1F9C0618" w14:textId="77777777" w:rsidR="0095618A" w:rsidRPr="00806916" w:rsidRDefault="0095618A" w:rsidP="00E11678">
      <w:pPr>
        <w:rPr>
          <w:color w:val="E97132" w:themeColor="accent2"/>
        </w:rPr>
      </w:pPr>
      <w:r w:rsidRPr="00806916">
        <w:rPr>
          <w:color w:val="E97132" w:themeColor="accent2"/>
        </w:rPr>
        <w:t>IF EXTERNO THEN</w:t>
      </w:r>
    </w:p>
    <w:p w14:paraId="3FA2867C" w14:textId="77777777" w:rsidR="0095618A" w:rsidRPr="00806916" w:rsidRDefault="0095618A" w:rsidP="00E11678">
      <w:pPr>
        <w:rPr>
          <w:color w:val="E97132" w:themeColor="accent2"/>
        </w:rPr>
      </w:pPr>
      <w:r w:rsidRPr="00806916">
        <w:rPr>
          <w:color w:val="E97132" w:themeColor="accent2"/>
        </w:rPr>
        <w:t>IF SENTIDO1 = 1 THEN</w:t>
      </w:r>
    </w:p>
    <w:p w14:paraId="590E0CA0" w14:textId="77777777" w:rsidR="0095618A" w:rsidRPr="00806916" w:rsidRDefault="0095618A" w:rsidP="00E11678">
      <w:pPr>
        <w:rPr>
          <w:color w:val="E97132" w:themeColor="accent2"/>
        </w:rPr>
      </w:pPr>
      <w:r w:rsidRPr="00806916">
        <w:rPr>
          <w:color w:val="E97132" w:themeColor="accent2"/>
        </w:rPr>
        <w:t>contador2 := 0;</w:t>
      </w:r>
    </w:p>
    <w:p w14:paraId="0B073E34" w14:textId="77777777" w:rsidR="0095618A" w:rsidRPr="00806916" w:rsidRDefault="0095618A" w:rsidP="00E11678">
      <w:pPr>
        <w:rPr>
          <w:color w:val="E97132" w:themeColor="accent2"/>
        </w:rPr>
      </w:pPr>
      <w:r w:rsidRPr="00806916">
        <w:rPr>
          <w:color w:val="E97132" w:themeColor="accent2"/>
        </w:rPr>
        <w:t>ELSE</w:t>
      </w:r>
    </w:p>
    <w:p w14:paraId="2FEA0FD5" w14:textId="77777777" w:rsidR="0095618A" w:rsidRPr="00806916" w:rsidRDefault="0095618A" w:rsidP="00E11678">
      <w:pPr>
        <w:rPr>
          <w:color w:val="E97132" w:themeColor="accent2"/>
        </w:rPr>
      </w:pPr>
      <w:r w:rsidRPr="00806916">
        <w:rPr>
          <w:color w:val="E97132" w:themeColor="accent2"/>
        </w:rPr>
        <w:t>contador2 := 2;</w:t>
      </w:r>
    </w:p>
    <w:p w14:paraId="416E2809" w14:textId="77777777" w:rsidR="0095618A" w:rsidRPr="00806916" w:rsidRDefault="0095618A" w:rsidP="00E11678">
      <w:pPr>
        <w:rPr>
          <w:color w:val="E97132" w:themeColor="accent2"/>
        </w:rPr>
      </w:pPr>
      <w:r w:rsidRPr="00806916">
        <w:rPr>
          <w:color w:val="E97132" w:themeColor="accent2"/>
        </w:rPr>
        <w:t>END_IF;</w:t>
      </w:r>
    </w:p>
    <w:p w14:paraId="3A02A9F3" w14:textId="77777777" w:rsidR="0095618A" w:rsidRPr="00806916" w:rsidRDefault="0095618A" w:rsidP="00E11678">
      <w:pPr>
        <w:rPr>
          <w:color w:val="E97132" w:themeColor="accent2"/>
        </w:rPr>
      </w:pPr>
      <w:r w:rsidRPr="00806916">
        <w:rPr>
          <w:color w:val="E97132" w:themeColor="accent2"/>
        </w:rPr>
        <w:t>ELSE</w:t>
      </w:r>
    </w:p>
    <w:p w14:paraId="133EB076" w14:textId="77777777" w:rsidR="0095618A" w:rsidRPr="00806916" w:rsidRDefault="0095618A" w:rsidP="00E11678">
      <w:pPr>
        <w:rPr>
          <w:color w:val="E97132" w:themeColor="accent2"/>
        </w:rPr>
      </w:pPr>
      <w:r w:rsidRPr="00806916">
        <w:rPr>
          <w:color w:val="E97132" w:themeColor="accent2"/>
        </w:rPr>
        <w:t>IF SENTIDO1 = 1 THEN</w:t>
      </w:r>
    </w:p>
    <w:p w14:paraId="670468E5" w14:textId="77777777" w:rsidR="0095618A" w:rsidRPr="00806916" w:rsidRDefault="0095618A" w:rsidP="00E11678">
      <w:pPr>
        <w:rPr>
          <w:color w:val="E97132" w:themeColor="accent2"/>
        </w:rPr>
      </w:pPr>
      <w:r w:rsidRPr="00806916">
        <w:rPr>
          <w:color w:val="E97132" w:themeColor="accent2"/>
        </w:rPr>
        <w:t>contador2 := 2;</w:t>
      </w:r>
    </w:p>
    <w:p w14:paraId="2F3904B7" w14:textId="77777777" w:rsidR="0095618A" w:rsidRPr="00806916" w:rsidRDefault="0095618A" w:rsidP="00E11678">
      <w:pPr>
        <w:rPr>
          <w:color w:val="E97132" w:themeColor="accent2"/>
        </w:rPr>
      </w:pPr>
      <w:r w:rsidRPr="00806916">
        <w:rPr>
          <w:color w:val="E97132" w:themeColor="accent2"/>
        </w:rPr>
        <w:t>ELSE</w:t>
      </w:r>
    </w:p>
    <w:p w14:paraId="3976AD0F" w14:textId="77777777" w:rsidR="0095618A" w:rsidRPr="00806916" w:rsidRDefault="0095618A" w:rsidP="00E11678">
      <w:pPr>
        <w:rPr>
          <w:color w:val="E97132" w:themeColor="accent2"/>
        </w:rPr>
      </w:pPr>
      <w:r w:rsidRPr="00806916">
        <w:rPr>
          <w:color w:val="E97132" w:themeColor="accent2"/>
        </w:rPr>
        <w:t>contador2 := 0;</w:t>
      </w:r>
    </w:p>
    <w:p w14:paraId="18D9E45B" w14:textId="77777777" w:rsidR="0095618A" w:rsidRPr="00806916" w:rsidRDefault="0095618A" w:rsidP="00E11678">
      <w:pPr>
        <w:rPr>
          <w:color w:val="E97132" w:themeColor="accent2"/>
        </w:rPr>
      </w:pPr>
      <w:r w:rsidRPr="00806916">
        <w:rPr>
          <w:color w:val="E97132" w:themeColor="accent2"/>
        </w:rPr>
        <w:t>END_IF;</w:t>
      </w:r>
    </w:p>
    <w:p w14:paraId="7A1A2A9B" w14:textId="77777777" w:rsidR="0095618A" w:rsidRPr="00806916" w:rsidRDefault="0095618A" w:rsidP="00E11678">
      <w:pPr>
        <w:rPr>
          <w:color w:val="E97132" w:themeColor="accent2"/>
        </w:rPr>
      </w:pPr>
      <w:r w:rsidRPr="00806916">
        <w:rPr>
          <w:color w:val="E97132" w:themeColor="accent2"/>
        </w:rPr>
        <w:t>END_IF;</w:t>
      </w:r>
    </w:p>
    <w:p w14:paraId="58E17B50" w14:textId="77777777" w:rsidR="0095618A" w:rsidRPr="00806916" w:rsidRDefault="0095618A" w:rsidP="00E11678">
      <w:pPr>
        <w:rPr>
          <w:color w:val="E97132" w:themeColor="accent2"/>
        </w:rPr>
      </w:pPr>
      <w:r w:rsidRPr="00806916">
        <w:rPr>
          <w:color w:val="E97132" w:themeColor="accent2"/>
        </w:rPr>
        <w:t>START_1 := TRUE;</w:t>
      </w:r>
    </w:p>
    <w:p w14:paraId="5D448168" w14:textId="77777777" w:rsidR="0095618A" w:rsidRDefault="0095618A" w:rsidP="00E11678">
      <w:pPr>
        <w:rPr>
          <w:color w:val="E97132" w:themeColor="accent2"/>
        </w:rPr>
      </w:pPr>
      <w:r w:rsidRPr="00806916">
        <w:rPr>
          <w:color w:val="E97132" w:themeColor="accent2"/>
        </w:rPr>
        <w:t>END_IF;</w:t>
      </w:r>
    </w:p>
    <w:p w14:paraId="2825485A" w14:textId="77777777" w:rsidR="00E54F70" w:rsidRDefault="00E54F70">
      <w:pPr>
        <w:rPr>
          <w:color w:val="000000" w:themeColor="text1"/>
        </w:rPr>
      </w:pPr>
    </w:p>
    <w:p w14:paraId="395568CE" w14:textId="77777777" w:rsidR="00E54F70" w:rsidRPr="00E54F70" w:rsidRDefault="00E54F70" w:rsidP="00E54F70">
      <w:pPr>
        <w:rPr>
          <w:color w:val="A02B93" w:themeColor="accent5"/>
        </w:rPr>
      </w:pPr>
      <w:r w:rsidRPr="00E54F70">
        <w:rPr>
          <w:color w:val="A02B93" w:themeColor="accent5"/>
        </w:rPr>
        <w:t>WHILE (indexBuffer &lt; maxBuffer)</w:t>
      </w:r>
    </w:p>
    <w:p w14:paraId="1CA284F3" w14:textId="77777777" w:rsidR="0095618A" w:rsidRPr="00282036" w:rsidRDefault="0095618A" w:rsidP="00E11678">
      <w:pPr>
        <w:rPr>
          <w:color w:val="A02B93" w:themeColor="accent5"/>
        </w:rPr>
      </w:pPr>
      <w:r w:rsidRPr="00282036">
        <w:rPr>
          <w:color w:val="A02B93" w:themeColor="accent5"/>
        </w:rPr>
        <w:t>AND (contadorCiclos &lt;= totalPassosTotal)</w:t>
      </w:r>
    </w:p>
    <w:p w14:paraId="21D31726" w14:textId="77777777" w:rsidR="0095618A" w:rsidRPr="00282036" w:rsidRDefault="0095618A" w:rsidP="00E11678">
      <w:pPr>
        <w:rPr>
          <w:color w:val="A02B93" w:themeColor="accent5"/>
        </w:rPr>
      </w:pPr>
      <w:r w:rsidRPr="00282036">
        <w:rPr>
          <w:color w:val="A02B93" w:themeColor="accent5"/>
        </w:rPr>
        <w:t>AND (</w:t>
      </w:r>
    </w:p>
    <w:p w14:paraId="3A2BE179" w14:textId="77777777" w:rsidR="0095618A" w:rsidRPr="00282036" w:rsidRDefault="0095618A" w:rsidP="00E11678">
      <w:pPr>
        <w:rPr>
          <w:color w:val="A02B93" w:themeColor="accent5"/>
        </w:rPr>
      </w:pPr>
      <w:r w:rsidRPr="00282036">
        <w:rPr>
          <w:color w:val="A02B93" w:themeColor="accent5"/>
        </w:rPr>
        <w:t xml:space="preserve">       (EXTERNO AND ((r &gt;</w:t>
      </w:r>
      <w:r>
        <w:rPr>
          <w:color w:val="A02B93" w:themeColor="accent5"/>
        </w:rPr>
        <w:t>= rmax</w:t>
      </w:r>
      <w:r w:rsidRPr="00282036">
        <w:rPr>
          <w:color w:val="A02B93" w:themeColor="accent5"/>
        </w:rPr>
        <w:t>) OR (r1 &gt;</w:t>
      </w:r>
      <w:r>
        <w:rPr>
          <w:color w:val="A02B93" w:themeColor="accent5"/>
        </w:rPr>
        <w:t>= r1max</w:t>
      </w:r>
      <w:r w:rsidRPr="00282036">
        <w:rPr>
          <w:color w:val="A02B93" w:themeColor="accent5"/>
        </w:rPr>
        <w:t xml:space="preserve">) OR (r2 &gt; </w:t>
      </w:r>
      <w:r>
        <w:rPr>
          <w:color w:val="A02B93" w:themeColor="accent5"/>
        </w:rPr>
        <w:t>r2max</w:t>
      </w:r>
      <w:r w:rsidRPr="00282036">
        <w:rPr>
          <w:color w:val="A02B93" w:themeColor="accent5"/>
        </w:rPr>
        <w:t>)))</w:t>
      </w:r>
    </w:p>
    <w:p w14:paraId="4075C289" w14:textId="77777777" w:rsidR="0095618A" w:rsidRPr="00282036" w:rsidRDefault="0095618A" w:rsidP="00E11678">
      <w:pPr>
        <w:rPr>
          <w:color w:val="A02B93" w:themeColor="accent5"/>
        </w:rPr>
      </w:pPr>
      <w:r w:rsidRPr="00282036">
        <w:rPr>
          <w:color w:val="A02B93" w:themeColor="accent5"/>
        </w:rPr>
        <w:t xml:space="preserve">       OR</w:t>
      </w:r>
    </w:p>
    <w:p w14:paraId="00B4EAF9" w14:textId="77777777" w:rsidR="0095618A" w:rsidRPr="00282036" w:rsidRDefault="0095618A" w:rsidP="00E11678">
      <w:pPr>
        <w:rPr>
          <w:color w:val="A02B93" w:themeColor="accent5"/>
        </w:rPr>
      </w:pPr>
      <w:r w:rsidRPr="00282036">
        <w:rPr>
          <w:color w:val="A02B93" w:themeColor="accent5"/>
        </w:rPr>
        <w:t xml:space="preserve">       ((NOT EXTERNO) AND</w:t>
      </w:r>
    </w:p>
    <w:p w14:paraId="37A706D5" w14:textId="77777777" w:rsidR="0095618A" w:rsidRPr="00282036" w:rsidRDefault="0095618A" w:rsidP="00E11678">
      <w:pPr>
        <w:rPr>
          <w:color w:val="A02B93" w:themeColor="accent5"/>
        </w:rPr>
      </w:pPr>
      <w:r w:rsidRPr="00282036">
        <w:rPr>
          <w:color w:val="A02B93" w:themeColor="accent5"/>
        </w:rPr>
        <w:t xml:space="preserve">        ((r &lt;= rmax) OR (r1 &lt;= r1max) OR (r2 &lt;= r2max)))</w:t>
      </w:r>
    </w:p>
    <w:p w14:paraId="1DBDF1F3" w14:textId="77777777" w:rsidR="0095618A" w:rsidRPr="00282036" w:rsidRDefault="0095618A" w:rsidP="00E11678">
      <w:pPr>
        <w:rPr>
          <w:color w:val="A02B93" w:themeColor="accent5"/>
        </w:rPr>
      </w:pPr>
      <w:r w:rsidRPr="00282036">
        <w:rPr>
          <w:color w:val="A02B93" w:themeColor="accent5"/>
        </w:rPr>
        <w:t xml:space="preserve">    )</w:t>
      </w:r>
    </w:p>
    <w:p w14:paraId="1AF7AAAE" w14:textId="77777777" w:rsidR="009A41FA" w:rsidRDefault="00E54F70">
      <w:pPr>
        <w:rPr>
          <w:color w:val="A02B93" w:themeColor="accent5"/>
        </w:rPr>
      </w:pPr>
      <w:r w:rsidRPr="00E54F70">
        <w:rPr>
          <w:color w:val="A02B93" w:themeColor="accent5"/>
        </w:rPr>
        <w:t>DO</w:t>
      </w:r>
    </w:p>
    <w:p w14:paraId="2A5B9FEB" w14:textId="77777777" w:rsidR="00090790" w:rsidRPr="00C95348" w:rsidRDefault="00090790">
      <w:pPr>
        <w:rPr>
          <w:color w:val="000000" w:themeColor="text1"/>
        </w:rPr>
      </w:pPr>
      <w:r w:rsidRPr="00C95348">
        <w:rPr>
          <w:color w:val="000000" w:themeColor="text1"/>
        </w:rPr>
        <w:t>IF (contadorCiclos = 0) AND (contadorCiclos1 = 0) THEN</w:t>
      </w:r>
    </w:p>
    <w:p w14:paraId="1812B185" w14:textId="77777777" w:rsidR="00090790" w:rsidRPr="00C95348" w:rsidRDefault="00090790">
      <w:pPr>
        <w:rPr>
          <w:color w:val="000000" w:themeColor="text1"/>
        </w:rPr>
      </w:pPr>
      <w:r w:rsidRPr="00C95348">
        <w:rPr>
          <w:color w:val="000000" w:themeColor="text1"/>
        </w:rPr>
        <w:t xml:space="preserve">    X_ant := X; // posiçao segura de  cálculo </w:t>
      </w:r>
    </w:p>
    <w:p w14:paraId="2031092B" w14:textId="77777777" w:rsidR="00090790" w:rsidRPr="00C95348" w:rsidRDefault="00090790">
      <w:pPr>
        <w:rPr>
          <w:color w:val="000000" w:themeColor="text1"/>
        </w:rPr>
      </w:pPr>
      <w:r w:rsidRPr="00C95348">
        <w:rPr>
          <w:color w:val="000000" w:themeColor="text1"/>
        </w:rPr>
        <w:t xml:space="preserve">    Y_ant := Y; // posição de cálculo </w:t>
      </w:r>
    </w:p>
    <w:p w14:paraId="143985E6" w14:textId="77777777" w:rsidR="00090790" w:rsidRPr="00C95348" w:rsidRDefault="00090790">
      <w:pPr>
        <w:rPr>
          <w:color w:val="000000" w:themeColor="text1"/>
        </w:rPr>
      </w:pPr>
      <w:r w:rsidRPr="00C95348">
        <w:rPr>
          <w:color w:val="000000" w:themeColor="text1"/>
        </w:rPr>
        <w:t xml:space="preserve">    Z_ant := Z; // posição de cálculo </w:t>
      </w:r>
    </w:p>
    <w:p w14:paraId="7DD282C5" w14:textId="77777777" w:rsidR="00090790" w:rsidRPr="00C95348" w:rsidRDefault="00090790">
      <w:pPr>
        <w:rPr>
          <w:color w:val="000000" w:themeColor="text1"/>
        </w:rPr>
      </w:pPr>
      <w:r w:rsidRPr="00C95348">
        <w:rPr>
          <w:color w:val="000000" w:themeColor="text1"/>
        </w:rPr>
        <w:t>END_IF;</w:t>
      </w:r>
    </w:p>
    <w:p w14:paraId="0FEFC4F1" w14:textId="77777777" w:rsidR="00090790" w:rsidRDefault="00090790">
      <w:pPr>
        <w:rPr>
          <w:color w:val="A02B93" w:themeColor="accent5"/>
        </w:rPr>
      </w:pPr>
    </w:p>
    <w:p w14:paraId="7C631150" w14:textId="77777777" w:rsidR="004E390A" w:rsidRPr="003800E0" w:rsidRDefault="004E390A">
      <w:pPr>
        <w:rPr>
          <w:color w:val="E97132" w:themeColor="accent2"/>
          <w:szCs w:val="20"/>
        </w:rPr>
      </w:pPr>
      <w:r w:rsidRPr="003800E0">
        <w:rPr>
          <w:color w:val="E97132" w:themeColor="accent2"/>
          <w:szCs w:val="20"/>
        </w:rPr>
        <w:t xml:space="preserve">IF ((contadorCiclos = 0) OR (contadorCiclos </w:t>
      </w:r>
      <w:r w:rsidR="006A0687" w:rsidRPr="003800E0">
        <w:rPr>
          <w:color w:val="E97132" w:themeColor="accent2"/>
          <w:szCs w:val="20"/>
        </w:rPr>
        <w:t>=</w:t>
      </w:r>
      <w:r w:rsidRPr="003800E0">
        <w:rPr>
          <w:color w:val="E97132" w:themeColor="accent2"/>
          <w:szCs w:val="20"/>
        </w:rPr>
        <w:t xml:space="preserve"> totalPassosTotal)) THEN</w:t>
      </w:r>
    </w:p>
    <w:p w14:paraId="7F9C1A00" w14:textId="77777777" w:rsidR="007122C6" w:rsidRPr="003800E0" w:rsidRDefault="007122C6">
      <w:pPr>
        <w:rPr>
          <w:color w:val="E97132" w:themeColor="accent2"/>
          <w:szCs w:val="20"/>
        </w:rPr>
      </w:pPr>
    </w:p>
    <w:p w14:paraId="229E8097" w14:textId="77777777" w:rsidR="0095618A" w:rsidRDefault="0095618A" w:rsidP="00E11678">
      <w:pPr>
        <w:rPr>
          <w:color w:val="0F9ED5" w:themeColor="accent4"/>
          <w:sz w:val="32"/>
          <w:szCs w:val="32"/>
        </w:rPr>
      </w:pPr>
      <w:r w:rsidRPr="00C85167">
        <w:rPr>
          <w:color w:val="0F9ED5" w:themeColor="accent4"/>
          <w:sz w:val="32"/>
          <w:szCs w:val="32"/>
        </w:rPr>
        <w:t>passes := CEIL((2.0 * 3.14159265 * r2) / MIN(0.95 * d, passoR));</w:t>
      </w:r>
    </w:p>
    <w:p w14:paraId="35B7EDCF" w14:textId="77777777" w:rsidR="0095618A" w:rsidRPr="00EE4646" w:rsidRDefault="0095618A" w:rsidP="00E11678">
      <w:pPr>
        <w:rPr>
          <w:color w:val="0F9ED5" w:themeColor="accent4"/>
          <w:sz w:val="32"/>
          <w:szCs w:val="32"/>
        </w:rPr>
      </w:pPr>
    </w:p>
    <w:p w14:paraId="6C2AE694" w14:textId="77777777" w:rsidR="0095618A" w:rsidRPr="00EE4646" w:rsidRDefault="0095618A" w:rsidP="00E11678">
      <w:pPr>
        <w:rPr>
          <w:color w:val="0F9ED5" w:themeColor="accent4"/>
          <w:sz w:val="32"/>
          <w:szCs w:val="32"/>
        </w:rPr>
      </w:pPr>
      <w:r w:rsidRPr="00EE4646">
        <w:rPr>
          <w:color w:val="0F9ED5" w:themeColor="accent4"/>
          <w:sz w:val="32"/>
          <w:szCs w:val="32"/>
        </w:rPr>
        <w:t>IF (r2 = r2max) AND (smooth &gt; 0) THEN</w:t>
      </w:r>
    </w:p>
    <w:p w14:paraId="44DCA770" w14:textId="77777777" w:rsidR="0095618A" w:rsidRPr="00EE4646" w:rsidRDefault="0095618A" w:rsidP="00E11678">
      <w:pPr>
        <w:rPr>
          <w:color w:val="0F9ED5" w:themeColor="accent4"/>
          <w:sz w:val="32"/>
          <w:szCs w:val="32"/>
        </w:rPr>
      </w:pPr>
      <w:r w:rsidRPr="00EE4646">
        <w:rPr>
          <w:color w:val="0F9ED5" w:themeColor="accent4"/>
          <w:sz w:val="32"/>
          <w:szCs w:val="32"/>
        </w:rPr>
        <w:t>passes := CEIL((2.0 * 3.14159265 * r2max) / (0.95 * (d - smooth)));</w:t>
      </w:r>
    </w:p>
    <w:p w14:paraId="60104E46" w14:textId="77777777" w:rsidR="0095618A" w:rsidRDefault="0095618A" w:rsidP="00E11678">
      <w:pPr>
        <w:rPr>
          <w:color w:val="0F9ED5" w:themeColor="accent4"/>
          <w:sz w:val="32"/>
          <w:szCs w:val="32"/>
        </w:rPr>
      </w:pPr>
      <w:r w:rsidRPr="00EE4646">
        <w:rPr>
          <w:color w:val="0F9ED5" w:themeColor="accent4"/>
          <w:sz w:val="32"/>
          <w:szCs w:val="32"/>
        </w:rPr>
        <w:t>END_IF;</w:t>
      </w:r>
    </w:p>
    <w:p w14:paraId="6C97C46B" w14:textId="77777777" w:rsidR="0095618A" w:rsidRPr="00EE4646" w:rsidRDefault="0095618A" w:rsidP="00E11678">
      <w:pPr>
        <w:rPr>
          <w:color w:val="0F9ED5" w:themeColor="accent4"/>
          <w:sz w:val="32"/>
          <w:szCs w:val="32"/>
        </w:rPr>
      </w:pPr>
    </w:p>
    <w:p w14:paraId="155739C8" w14:textId="77777777" w:rsidR="0095618A" w:rsidRDefault="0095618A" w:rsidP="00E11678">
      <w:pPr>
        <w:rPr>
          <w:color w:val="0F9ED5" w:themeColor="accent4"/>
          <w:sz w:val="32"/>
          <w:szCs w:val="32"/>
        </w:rPr>
      </w:pPr>
      <w:r w:rsidRPr="00EE4646">
        <w:rPr>
          <w:color w:val="0F9ED5" w:themeColor="accent4"/>
          <w:sz w:val="32"/>
          <w:szCs w:val="32"/>
        </w:rPr>
        <w:t>deltaX := (2.0 * 3.14159265 * r2) / REAL(passes);</w:t>
      </w:r>
    </w:p>
    <w:p w14:paraId="4E505957" w14:textId="77777777" w:rsidR="0095618A" w:rsidRDefault="0095618A" w:rsidP="00E11678">
      <w:pPr>
        <w:rPr>
          <w:color w:val="E97132" w:themeColor="accent2"/>
          <w:sz w:val="32"/>
          <w:szCs w:val="32"/>
        </w:rPr>
      </w:pPr>
    </w:p>
    <w:p w14:paraId="7B803478" w14:textId="77777777" w:rsidR="0095618A" w:rsidRPr="00D13D59" w:rsidRDefault="0095618A" w:rsidP="00E11678">
      <w:pPr>
        <w:rPr>
          <w:color w:val="000000" w:themeColor="text1"/>
        </w:rPr>
      </w:pPr>
      <w:r w:rsidRPr="00D13D59">
        <w:rPr>
          <w:color w:val="000000" w:themeColor="text1"/>
        </w:rPr>
        <w:t xml:space="preserve">s := 3.14159265 * </w:t>
      </w:r>
      <w:r w:rsidRPr="00F422B6">
        <w:rPr>
          <w:color w:val="156082" w:themeColor="accent1"/>
          <w:sz w:val="32"/>
          <w:szCs w:val="32"/>
        </w:rPr>
        <w:t>r2</w:t>
      </w:r>
      <w:r w:rsidRPr="00D13D59">
        <w:rPr>
          <w:color w:val="000000" w:themeColor="text1"/>
        </w:rPr>
        <w:t xml:space="preserve"> / 2.0;</w:t>
      </w:r>
      <w:r>
        <w:rPr>
          <w:color w:val="000000" w:themeColor="text1"/>
        </w:rPr>
        <w:t xml:space="preserve"> // r </w:t>
      </w:r>
    </w:p>
    <w:p w14:paraId="0069E5F2" w14:textId="77777777" w:rsidR="00AC40E7" w:rsidRPr="00D13D59" w:rsidRDefault="00AC40E7">
      <w:pPr>
        <w:rPr>
          <w:color w:val="000000" w:themeColor="text1"/>
        </w:rPr>
      </w:pPr>
      <w:r w:rsidRPr="00D13D59">
        <w:rPr>
          <w:color w:val="000000" w:themeColor="text1"/>
        </w:rPr>
        <w:t xml:space="preserve">PQ_min := CEIL(s / </w:t>
      </w:r>
      <w:r w:rsidRPr="008B3B74">
        <w:rPr>
          <w:color w:val="0F9ED5" w:themeColor="accent4"/>
        </w:rPr>
        <w:t>deltaX</w:t>
      </w:r>
      <w:r w:rsidRPr="00D13D59">
        <w:rPr>
          <w:color w:val="000000" w:themeColor="text1"/>
        </w:rPr>
        <w:t>);</w:t>
      </w:r>
    </w:p>
    <w:p w14:paraId="79A71C40" w14:textId="77777777" w:rsidR="00AC40E7" w:rsidRPr="00DD5B01" w:rsidRDefault="00AC40E7">
      <w:pPr>
        <w:rPr>
          <w:color w:val="A02B93" w:themeColor="accent5"/>
          <w:szCs w:val="20"/>
        </w:rPr>
      </w:pPr>
      <w:r w:rsidRPr="00DD5B01">
        <w:rPr>
          <w:color w:val="A02B93" w:themeColor="accent5"/>
          <w:szCs w:val="20"/>
        </w:rPr>
        <w:t xml:space="preserve">theta := ANGULOFINAL - ANGULOINICIAL;    </w:t>
      </w:r>
    </w:p>
    <w:p w14:paraId="1AF3AAF4" w14:textId="77777777" w:rsidR="00AC40E7" w:rsidRPr="00DD5B01" w:rsidRDefault="00AC40E7">
      <w:pPr>
        <w:rPr>
          <w:color w:val="A02B93" w:themeColor="accent5"/>
          <w:szCs w:val="20"/>
        </w:rPr>
      </w:pPr>
      <w:r w:rsidRPr="00DD5B01">
        <w:rPr>
          <w:color w:val="A02B93" w:themeColor="accent5"/>
          <w:szCs w:val="20"/>
        </w:rPr>
        <w:t>IF theta &lt; 0 THEN theta := theta + 360;</w:t>
      </w:r>
    </w:p>
    <w:p w14:paraId="10F2237E" w14:textId="77777777" w:rsidR="00AC40E7" w:rsidRPr="00D13D59" w:rsidRDefault="00AC40E7">
      <w:pPr>
        <w:rPr>
          <w:color w:val="000000" w:themeColor="text1"/>
        </w:rPr>
      </w:pPr>
      <w:r w:rsidRPr="00DD5B01">
        <w:rPr>
          <w:color w:val="000000" w:themeColor="text1"/>
          <w:szCs w:val="20"/>
        </w:rPr>
        <w:t>passosQ</w:t>
      </w:r>
      <w:r w:rsidRPr="00D13D59">
        <w:rPr>
          <w:color w:val="000000" w:themeColor="text1"/>
        </w:rPr>
        <w:t>uadrante := 0;</w:t>
      </w:r>
    </w:p>
    <w:p w14:paraId="34484BE0" w14:textId="77777777" w:rsidR="00AC40E7" w:rsidRPr="00D13D59" w:rsidRDefault="00AC40E7">
      <w:pPr>
        <w:rPr>
          <w:color w:val="000000" w:themeColor="text1"/>
        </w:rPr>
      </w:pPr>
      <w:r w:rsidRPr="00D13D59">
        <w:rPr>
          <w:color w:val="000000" w:themeColor="text1"/>
        </w:rPr>
        <w:t>deltaS := 0.0;</w:t>
      </w:r>
    </w:p>
    <w:p w14:paraId="5493A591" w14:textId="77777777" w:rsidR="00AC40E7" w:rsidRDefault="00AC40E7">
      <w:pPr>
        <w:rPr>
          <w:color w:val="000000" w:themeColor="text1"/>
        </w:rPr>
      </w:pPr>
      <w:r w:rsidRPr="00D13D59">
        <w:rPr>
          <w:color w:val="000000" w:themeColor="text1"/>
        </w:rPr>
        <w:t>anguloInc := 0.0;</w:t>
      </w:r>
    </w:p>
    <w:p w14:paraId="3F4399AC" w14:textId="77777777" w:rsidR="00AC40E7" w:rsidRPr="00D13D59" w:rsidRDefault="00AC40E7">
      <w:pPr>
        <w:rPr>
          <w:color w:val="000000" w:themeColor="text1"/>
        </w:rPr>
      </w:pPr>
      <w:r w:rsidRPr="00D13D59">
        <w:rPr>
          <w:color w:val="000000" w:themeColor="text1"/>
        </w:rPr>
        <w:t>totalPassos := 0;</w:t>
      </w:r>
    </w:p>
    <w:p w14:paraId="1F6B27D7" w14:textId="77777777" w:rsidR="00AC40E7" w:rsidRDefault="00AF57E8">
      <w:pPr>
        <w:rPr>
          <w:color w:val="A02B93" w:themeColor="accent5"/>
        </w:rPr>
      </w:pPr>
      <w:r w:rsidRPr="00AF57E8">
        <w:rPr>
          <w:color w:val="A02B93" w:themeColor="accent5"/>
        </w:rPr>
        <w:t>tolerancia := 3.0;</w:t>
      </w:r>
    </w:p>
    <w:p w14:paraId="6CE41A1A" w14:textId="77777777" w:rsidR="00AF57E8" w:rsidRPr="00AF57E8" w:rsidRDefault="00AF57E8">
      <w:pPr>
        <w:rPr>
          <w:color w:val="A02B93" w:themeColor="accent5"/>
        </w:rPr>
      </w:pPr>
    </w:p>
    <w:p w14:paraId="05CA3DBA" w14:textId="77777777" w:rsidR="00AC40E7" w:rsidRPr="00D13D59" w:rsidRDefault="00AC40E7">
      <w:pPr>
        <w:rPr>
          <w:color w:val="000000" w:themeColor="text1"/>
        </w:rPr>
      </w:pPr>
      <w:r w:rsidRPr="00D13D59">
        <w:rPr>
          <w:color w:val="000000" w:themeColor="text1"/>
        </w:rPr>
        <w:t>FOR PQ := PQ_min TO 2000 DO</w:t>
      </w:r>
    </w:p>
    <w:p w14:paraId="3AAEB9CD" w14:textId="77777777" w:rsidR="00100FA5" w:rsidRDefault="00AC40E7">
      <w:pPr>
        <w:rPr>
          <w:color w:val="196B24" w:themeColor="accent3"/>
        </w:rPr>
      </w:pPr>
      <w:r w:rsidRPr="00D13D59">
        <w:rPr>
          <w:color w:val="000000" w:themeColor="text1"/>
        </w:rPr>
        <w:t xml:space="preserve"> </w:t>
      </w:r>
      <w:r w:rsidR="00100FA5" w:rsidRPr="005F1774">
        <w:rPr>
          <w:color w:val="196B24" w:themeColor="accent3"/>
        </w:rPr>
        <w:t xml:space="preserve">    </w:t>
      </w:r>
      <w:r w:rsidR="00100FA5" w:rsidRPr="00065A4D">
        <w:rPr>
          <w:color w:val="196B24" w:themeColor="accent3"/>
        </w:rPr>
        <w:t xml:space="preserve">teste0 := (theta * REAL(PQ)) / 90.0; </w:t>
      </w:r>
    </w:p>
    <w:p w14:paraId="5C1AADE9" w14:textId="77777777" w:rsidR="00100FA5" w:rsidRDefault="00100FA5">
      <w:pPr>
        <w:rPr>
          <w:color w:val="196B24" w:themeColor="accent3"/>
        </w:rPr>
      </w:pPr>
      <w:r w:rsidRPr="00065A4D">
        <w:rPr>
          <w:color w:val="196B24" w:themeColor="accent3"/>
        </w:rPr>
        <w:t>arred := REAL(ROUND(teste0));</w:t>
      </w:r>
    </w:p>
    <w:p w14:paraId="068EA594" w14:textId="77777777" w:rsidR="00100FA5" w:rsidRDefault="00100FA5">
      <w:pPr>
        <w:rPr>
          <w:color w:val="A02B93" w:themeColor="accent5"/>
        </w:rPr>
      </w:pPr>
      <w:r w:rsidRPr="00065A4D">
        <w:rPr>
          <w:color w:val="196B24" w:themeColor="accent3"/>
        </w:rPr>
        <w:t xml:space="preserve"> erro  := ABS(teste0 - arred);</w:t>
      </w:r>
      <w:r w:rsidRPr="00EF37F2">
        <w:rPr>
          <w:color w:val="A02B93" w:themeColor="accent5"/>
        </w:rPr>
        <w:t xml:space="preserve"> </w:t>
      </w:r>
    </w:p>
    <w:p w14:paraId="2972E1C1" w14:textId="77777777" w:rsidR="0035579E" w:rsidRPr="0035579E" w:rsidRDefault="00AC40E7">
      <w:pPr>
        <w:rPr>
          <w:color w:val="A02B93" w:themeColor="accent5"/>
        </w:rPr>
      </w:pPr>
      <w:r w:rsidRPr="0035579E">
        <w:rPr>
          <w:color w:val="A02B93" w:themeColor="accent5"/>
        </w:rPr>
        <w:t xml:space="preserve">    </w:t>
      </w:r>
      <w:r w:rsidR="0035579E" w:rsidRPr="0035579E">
        <w:rPr>
          <w:color w:val="A02B93" w:themeColor="accent5"/>
        </w:rPr>
        <w:t>IF (erro &lt; tolerancia) AND (INT(arred) MOD 2 = 0) THEN</w:t>
      </w:r>
      <w:r w:rsidRPr="0035579E">
        <w:rPr>
          <w:color w:val="A02B93" w:themeColor="accent5"/>
        </w:rPr>
        <w:t xml:space="preserve">    </w:t>
      </w:r>
    </w:p>
    <w:p w14:paraId="374B6B6D" w14:textId="77777777" w:rsidR="00AC40E7" w:rsidRPr="00D13D59" w:rsidRDefault="00AC40E7">
      <w:pPr>
        <w:rPr>
          <w:color w:val="000000" w:themeColor="text1"/>
        </w:rPr>
      </w:pPr>
      <w:r w:rsidRPr="00D13D59">
        <w:rPr>
          <w:color w:val="000000" w:themeColor="text1"/>
        </w:rPr>
        <w:t xml:space="preserve">    passosQuadrante := PQ;</w:t>
      </w:r>
    </w:p>
    <w:p w14:paraId="636504EB" w14:textId="77777777" w:rsidR="00AC40E7" w:rsidRPr="00D13D59" w:rsidRDefault="00AC40E7">
      <w:pPr>
        <w:rPr>
          <w:color w:val="000000" w:themeColor="text1"/>
        </w:rPr>
      </w:pPr>
      <w:r w:rsidRPr="00D13D59">
        <w:rPr>
          <w:color w:val="000000" w:themeColor="text1"/>
        </w:rPr>
        <w:t xml:space="preserve">        deltaS := s / REAL(PQ);</w:t>
      </w:r>
    </w:p>
    <w:p w14:paraId="357AA0C9" w14:textId="77777777" w:rsidR="00AC40E7" w:rsidRDefault="00AC40E7">
      <w:pPr>
        <w:rPr>
          <w:color w:val="000000" w:themeColor="text1"/>
        </w:rPr>
      </w:pPr>
      <w:r w:rsidRPr="00D13D59">
        <w:rPr>
          <w:color w:val="000000" w:themeColor="text1"/>
        </w:rPr>
        <w:t xml:space="preserve">        anguloInc := 90.0 / REAL(PQ);</w:t>
      </w:r>
    </w:p>
    <w:p w14:paraId="3C770AB3" w14:textId="77777777" w:rsidR="0086698A" w:rsidRDefault="00AC40E7">
      <w:pPr>
        <w:rPr>
          <w:color w:val="000000" w:themeColor="text1"/>
        </w:rPr>
      </w:pPr>
      <w:r w:rsidRPr="00D13D59">
        <w:rPr>
          <w:color w:val="000000" w:themeColor="text1"/>
        </w:rPr>
        <w:t xml:space="preserve">        </w:t>
      </w:r>
      <w:r w:rsidR="0086698A" w:rsidRPr="0062653A">
        <w:rPr>
          <w:color w:val="A02B93" w:themeColor="accent5"/>
        </w:rPr>
        <w:t>totalPassos := INT(arred);</w:t>
      </w:r>
      <w:r w:rsidRPr="0062653A">
        <w:rPr>
          <w:color w:val="A02B93" w:themeColor="accent5"/>
        </w:rPr>
        <w:t xml:space="preserve">      </w:t>
      </w:r>
    </w:p>
    <w:p w14:paraId="3DE23A09" w14:textId="77777777" w:rsidR="00AC40E7" w:rsidRPr="00D13D59" w:rsidRDefault="00AC40E7">
      <w:pPr>
        <w:rPr>
          <w:color w:val="000000" w:themeColor="text1"/>
        </w:rPr>
      </w:pPr>
      <w:r w:rsidRPr="00D13D59">
        <w:rPr>
          <w:color w:val="000000" w:themeColor="text1"/>
        </w:rPr>
        <w:t xml:space="preserve">  EXIT;</w:t>
      </w:r>
    </w:p>
    <w:p w14:paraId="2AD95046" w14:textId="77777777" w:rsidR="00AC40E7" w:rsidRPr="00D13D59" w:rsidRDefault="00AC40E7">
      <w:pPr>
        <w:rPr>
          <w:color w:val="000000" w:themeColor="text1"/>
        </w:rPr>
      </w:pPr>
      <w:r w:rsidRPr="00D13D59">
        <w:rPr>
          <w:color w:val="000000" w:themeColor="text1"/>
        </w:rPr>
        <w:t xml:space="preserve">    END_IF;</w:t>
      </w:r>
    </w:p>
    <w:p w14:paraId="6DE96192" w14:textId="77777777" w:rsidR="00AC40E7" w:rsidRDefault="00AC40E7">
      <w:pPr>
        <w:rPr>
          <w:color w:val="000000" w:themeColor="text1"/>
        </w:rPr>
      </w:pPr>
      <w:r w:rsidRPr="00D13D59">
        <w:rPr>
          <w:color w:val="000000" w:themeColor="text1"/>
        </w:rPr>
        <w:t>END_FOR;</w:t>
      </w:r>
    </w:p>
    <w:p w14:paraId="2D511D92" w14:textId="77777777" w:rsidR="000441BC" w:rsidRDefault="000441BC">
      <w:pPr>
        <w:rPr>
          <w:color w:val="000000" w:themeColor="text1"/>
        </w:rPr>
      </w:pPr>
    </w:p>
    <w:p w14:paraId="1BE82383" w14:textId="77777777" w:rsidR="000441BC" w:rsidRPr="00BE402B" w:rsidRDefault="000441BC">
      <w:pPr>
        <w:rPr>
          <w:color w:val="FF0000"/>
        </w:rPr>
      </w:pPr>
      <w:r w:rsidRPr="00BE402B">
        <w:rPr>
          <w:color w:val="FF0000"/>
        </w:rPr>
        <w:t xml:space="preserve">totalPassosTotal := </w:t>
      </w:r>
      <w:r w:rsidR="00A935B6" w:rsidRPr="00BE402B">
        <w:rPr>
          <w:color w:val="FF0000"/>
        </w:rPr>
        <w:t>totalPassosTotal + totalPassos ;</w:t>
      </w:r>
    </w:p>
    <w:p w14:paraId="33A71848" w14:textId="77777777" w:rsidR="00D42CBF" w:rsidRPr="00BE402B" w:rsidRDefault="003E1CDB">
      <w:pPr>
        <w:rPr>
          <w:color w:val="FF0000"/>
        </w:rPr>
      </w:pPr>
      <w:r w:rsidRPr="00BE402B">
        <w:rPr>
          <w:color w:val="FF0000"/>
        </w:rPr>
        <w:t>contador := 1;</w:t>
      </w:r>
    </w:p>
    <w:p w14:paraId="2C5B44C5" w14:textId="77777777" w:rsidR="003E1CDB" w:rsidRPr="00BE402B" w:rsidRDefault="003E1CDB">
      <w:pPr>
        <w:rPr>
          <w:color w:val="FF0000"/>
        </w:rPr>
      </w:pPr>
      <w:r w:rsidRPr="00BE402B">
        <w:rPr>
          <w:color w:val="FF0000"/>
        </w:rPr>
        <w:t>contador1 :=</w:t>
      </w:r>
      <w:r w:rsidR="00CB0BDA" w:rsidRPr="00BE402B">
        <w:rPr>
          <w:color w:val="FF0000"/>
        </w:rPr>
        <w:t xml:space="preserve"> 1;</w:t>
      </w:r>
    </w:p>
    <w:p w14:paraId="4469FF66" w14:textId="77777777" w:rsidR="00AC40E7" w:rsidRPr="00BE402B" w:rsidRDefault="00AC40E7">
      <w:pPr>
        <w:rPr>
          <w:color w:val="FF0000"/>
        </w:rPr>
      </w:pPr>
    </w:p>
    <w:p w14:paraId="3177D0FC" w14:textId="77777777" w:rsidR="00AC40E7" w:rsidRPr="00D13D59" w:rsidRDefault="00AC40E7">
      <w:pPr>
        <w:rPr>
          <w:color w:val="000000" w:themeColor="text1"/>
        </w:rPr>
      </w:pPr>
    </w:p>
    <w:p w14:paraId="5C9920B9" w14:textId="77777777" w:rsidR="00AC40E7" w:rsidRPr="003F2B12" w:rsidRDefault="00AC40E7">
      <w:pPr>
        <w:rPr>
          <w:color w:val="A02B93" w:themeColor="accent5"/>
          <w:szCs w:val="20"/>
        </w:rPr>
      </w:pPr>
      <w:r w:rsidRPr="003F2B12">
        <w:rPr>
          <w:color w:val="A02B93" w:themeColor="accent5"/>
          <w:szCs w:val="20"/>
        </w:rPr>
        <w:t>ANGGFINAL := ANGULOFINAL - ANGULOINICIAL;</w:t>
      </w:r>
    </w:p>
    <w:p w14:paraId="7989367D" w14:textId="77777777" w:rsidR="00AC40E7" w:rsidRPr="003F2B12" w:rsidRDefault="00AC40E7">
      <w:pPr>
        <w:rPr>
          <w:color w:val="A02B93" w:themeColor="accent5"/>
          <w:szCs w:val="20"/>
        </w:rPr>
      </w:pPr>
      <w:r w:rsidRPr="003F2B12">
        <w:rPr>
          <w:color w:val="A02B93" w:themeColor="accent5"/>
          <w:szCs w:val="20"/>
        </w:rPr>
        <w:t>IF ANGGFINAL &lt; 0 THEN ANGGFINAL := ANGGFINAL + 360;</w:t>
      </w:r>
    </w:p>
    <w:p w14:paraId="1FFC5F16" w14:textId="77777777" w:rsidR="00AC40E7" w:rsidRPr="003F2B12" w:rsidRDefault="00AC40E7">
      <w:pPr>
        <w:rPr>
          <w:color w:val="A02B93" w:themeColor="accent5"/>
          <w:szCs w:val="20"/>
        </w:rPr>
      </w:pPr>
    </w:p>
    <w:p w14:paraId="2FD88444" w14:textId="77777777" w:rsidR="00AC40E7" w:rsidRPr="00EC1F2D" w:rsidRDefault="00AC40E7">
      <w:pPr>
        <w:rPr>
          <w:color w:val="000000" w:themeColor="text1"/>
          <w:szCs w:val="20"/>
        </w:rPr>
      </w:pPr>
      <w:r w:rsidRPr="00DD6F72">
        <w:rPr>
          <w:color w:val="E97132" w:themeColor="accent2"/>
          <w:szCs w:val="20"/>
        </w:rPr>
        <w:t>//</w:t>
      </w:r>
      <w:r w:rsidRPr="00EC1F2D">
        <w:rPr>
          <w:color w:val="000000" w:themeColor="text1"/>
          <w:szCs w:val="20"/>
        </w:rPr>
        <w:t>deltaS max 0.45mm // 3000 RPM // fuso 6mm// 1/2at²</w:t>
      </w:r>
    </w:p>
    <w:p w14:paraId="2057042A" w14:textId="77777777" w:rsidR="00AC40E7" w:rsidRPr="00EC1F2D" w:rsidRDefault="00AC40E7">
      <w:pPr>
        <w:rPr>
          <w:color w:val="000000" w:themeColor="text1"/>
          <w:szCs w:val="20"/>
        </w:rPr>
      </w:pPr>
      <w:r w:rsidRPr="00EC1F2D">
        <w:rPr>
          <w:color w:val="000000" w:themeColor="text1"/>
          <w:szCs w:val="20"/>
        </w:rPr>
        <w:t xml:space="preserve">// limites  1RPM </w:t>
      </w:r>
    </w:p>
    <w:p w14:paraId="45478278" w14:textId="77777777" w:rsidR="00AC40E7" w:rsidRPr="00EC1F2D" w:rsidRDefault="00AC40E7">
      <w:pPr>
        <w:rPr>
          <w:color w:val="000000" w:themeColor="text1"/>
          <w:szCs w:val="20"/>
        </w:rPr>
      </w:pPr>
    </w:p>
    <w:p w14:paraId="63650CCF" w14:textId="77777777" w:rsidR="00AC40E7" w:rsidRPr="00EC1F2D" w:rsidRDefault="00AC40E7">
      <w:pPr>
        <w:rPr>
          <w:color w:val="000000" w:themeColor="text1"/>
        </w:rPr>
      </w:pPr>
      <w:r w:rsidRPr="00EC1F2D">
        <w:rPr>
          <w:color w:val="000000" w:themeColor="text1"/>
        </w:rPr>
        <w:t>RPM := deltaS * 6666.7;</w:t>
      </w:r>
    </w:p>
    <w:p w14:paraId="36A94B86" w14:textId="77777777" w:rsidR="00AC40E7" w:rsidRPr="00EC1F2D" w:rsidRDefault="00AC40E7">
      <w:pPr>
        <w:rPr>
          <w:color w:val="000000" w:themeColor="text1"/>
        </w:rPr>
      </w:pPr>
    </w:p>
    <w:p w14:paraId="17C323DB" w14:textId="77777777" w:rsidR="00AC40E7" w:rsidRPr="00EC1F2D" w:rsidRDefault="00AC40E7">
      <w:pPr>
        <w:rPr>
          <w:color w:val="000000" w:themeColor="text1"/>
        </w:rPr>
      </w:pPr>
      <w:r w:rsidRPr="00EC1F2D">
        <w:rPr>
          <w:color w:val="000000" w:themeColor="text1"/>
        </w:rPr>
        <w:t>incremento_maximo := RPM * WR_PDO_6083_X * 0.00005;</w:t>
      </w:r>
    </w:p>
    <w:p w14:paraId="344349AC" w14:textId="77777777" w:rsidR="00AC40E7" w:rsidRPr="00EC1F2D" w:rsidRDefault="00AC40E7">
      <w:pPr>
        <w:rPr>
          <w:color w:val="000000" w:themeColor="text1"/>
        </w:rPr>
      </w:pPr>
    </w:p>
    <w:p w14:paraId="146E1F68" w14:textId="77777777" w:rsidR="00AC40E7" w:rsidRPr="00EC1F2D" w:rsidRDefault="00AC40E7">
      <w:pPr>
        <w:rPr>
          <w:color w:val="000000" w:themeColor="text1"/>
        </w:rPr>
      </w:pPr>
      <w:r w:rsidRPr="00EC1F2D">
        <w:rPr>
          <w:color w:val="000000" w:themeColor="text1"/>
        </w:rPr>
        <w:t>ANG1 := (incremento_maximo /</w:t>
      </w:r>
      <w:r w:rsidR="0095618A" w:rsidRPr="00950033">
        <w:rPr>
          <w:color w:val="156082" w:themeColor="accent1"/>
          <w:sz w:val="32"/>
          <w:szCs w:val="32"/>
        </w:rPr>
        <w:t>r2</w:t>
      </w:r>
      <w:r w:rsidRPr="00EC1F2D">
        <w:rPr>
          <w:color w:val="000000" w:themeColor="text1"/>
        </w:rPr>
        <w:t>) * 57.32 ;</w:t>
      </w:r>
    </w:p>
    <w:p w14:paraId="5FB79D0A" w14:textId="77777777" w:rsidR="00AC40E7" w:rsidRPr="00EC1F2D" w:rsidRDefault="00AC40E7">
      <w:pPr>
        <w:rPr>
          <w:color w:val="000000" w:themeColor="text1"/>
        </w:rPr>
      </w:pPr>
    </w:p>
    <w:p w14:paraId="221074AE" w14:textId="77777777" w:rsidR="00AC40E7" w:rsidRPr="00EC1F2D" w:rsidRDefault="00AC40E7">
      <w:pPr>
        <w:rPr>
          <w:color w:val="000000" w:themeColor="text1"/>
        </w:rPr>
      </w:pPr>
      <w:r w:rsidRPr="00EC1F2D">
        <w:rPr>
          <w:color w:val="000000" w:themeColor="text1"/>
        </w:rPr>
        <w:t>IF ANGGFINAL &lt;= 2 * ANG1   THEN</w:t>
      </w:r>
    </w:p>
    <w:p w14:paraId="6C590E33" w14:textId="77777777" w:rsidR="00AC40E7" w:rsidRPr="00EC1F2D" w:rsidRDefault="00AC40E7">
      <w:pPr>
        <w:rPr>
          <w:color w:val="000000" w:themeColor="text1"/>
        </w:rPr>
      </w:pPr>
      <w:r w:rsidRPr="00EC1F2D">
        <w:rPr>
          <w:color w:val="000000" w:themeColor="text1"/>
        </w:rPr>
        <w:t>ANG1 := AN</w:t>
      </w:r>
      <w:r>
        <w:rPr>
          <w:color w:val="000000" w:themeColor="text1"/>
        </w:rPr>
        <w:t>G</w:t>
      </w:r>
      <w:r w:rsidRPr="00EC1F2D">
        <w:rPr>
          <w:color w:val="000000" w:themeColor="text1"/>
        </w:rPr>
        <w:t>GFINAL * 0.5 ;</w:t>
      </w:r>
    </w:p>
    <w:p w14:paraId="2F82B64F" w14:textId="77777777" w:rsidR="00AC40E7" w:rsidRDefault="00AC40E7">
      <w:pPr>
        <w:rPr>
          <w:color w:val="000000" w:themeColor="text1"/>
        </w:rPr>
      </w:pPr>
      <w:r w:rsidRPr="00EC1F2D">
        <w:rPr>
          <w:color w:val="000000" w:themeColor="text1"/>
        </w:rPr>
        <w:t>END_IF;</w:t>
      </w:r>
    </w:p>
    <w:p w14:paraId="4498D13C" w14:textId="77777777" w:rsidR="00551410" w:rsidRPr="00EB5C37" w:rsidRDefault="00551410" w:rsidP="00E11678">
      <w:pPr>
        <w:rPr>
          <w:color w:val="156082" w:themeColor="accent1"/>
        </w:rPr>
      </w:pPr>
    </w:p>
    <w:p w14:paraId="359FD126" w14:textId="77777777" w:rsidR="00551410" w:rsidRPr="000562D6" w:rsidRDefault="00551410">
      <w:pPr>
        <w:rPr>
          <w:color w:val="156082" w:themeColor="accent1"/>
        </w:rPr>
      </w:pPr>
    </w:p>
    <w:p w14:paraId="4F277D4A" w14:textId="77777777" w:rsidR="00551410" w:rsidRPr="000562D6" w:rsidRDefault="00551410">
      <w:pPr>
        <w:rPr>
          <w:color w:val="156082" w:themeColor="accent1"/>
        </w:rPr>
      </w:pPr>
      <w:r w:rsidRPr="000562D6">
        <w:rPr>
          <w:color w:val="156082" w:themeColor="accent1"/>
        </w:rPr>
        <w:t>s1 := 3.14159265 * r1 / 2.0;</w:t>
      </w:r>
    </w:p>
    <w:p w14:paraId="38FE5B99" w14:textId="77777777" w:rsidR="00551410" w:rsidRPr="000562D6" w:rsidRDefault="00551410">
      <w:pPr>
        <w:rPr>
          <w:color w:val="156082" w:themeColor="accent1"/>
        </w:rPr>
      </w:pPr>
      <w:r w:rsidRPr="000562D6">
        <w:rPr>
          <w:color w:val="156082" w:themeColor="accent1"/>
        </w:rPr>
        <w:t>PQ_min1 := CEIL(s1 / deltaX1);</w:t>
      </w:r>
    </w:p>
    <w:p w14:paraId="110CBCA6" w14:textId="77777777" w:rsidR="00551410" w:rsidRPr="008F5823" w:rsidRDefault="00551410">
      <w:pPr>
        <w:rPr>
          <w:color w:val="A02B93" w:themeColor="accent5"/>
          <w:szCs w:val="20"/>
        </w:rPr>
      </w:pPr>
      <w:r w:rsidRPr="008F5823">
        <w:rPr>
          <w:color w:val="A02B93" w:themeColor="accent5"/>
          <w:szCs w:val="20"/>
        </w:rPr>
        <w:t>theta1 := ANGULOFINAL1 - ANGULOINICIAL1;</w:t>
      </w:r>
    </w:p>
    <w:p w14:paraId="30ADEB65" w14:textId="77777777" w:rsidR="00551410" w:rsidRPr="008F5823" w:rsidRDefault="00551410">
      <w:pPr>
        <w:rPr>
          <w:color w:val="A02B93" w:themeColor="accent5"/>
          <w:szCs w:val="20"/>
        </w:rPr>
      </w:pPr>
      <w:r w:rsidRPr="008F5823">
        <w:rPr>
          <w:color w:val="A02B93" w:themeColor="accent5"/>
          <w:szCs w:val="20"/>
        </w:rPr>
        <w:t>IF theta1 &lt; 0 THEN theta1 := theta1 + 360;</w:t>
      </w:r>
    </w:p>
    <w:p w14:paraId="1B2C5949" w14:textId="77777777" w:rsidR="00551410" w:rsidRPr="000562D6" w:rsidRDefault="00551410">
      <w:pPr>
        <w:rPr>
          <w:color w:val="156082" w:themeColor="accent1"/>
        </w:rPr>
      </w:pPr>
      <w:r w:rsidRPr="000562D6">
        <w:rPr>
          <w:color w:val="156082" w:themeColor="accent1"/>
        </w:rPr>
        <w:t>passosQuadrante1 := 0;</w:t>
      </w:r>
    </w:p>
    <w:p w14:paraId="0F6A05F6" w14:textId="77777777" w:rsidR="00551410" w:rsidRPr="000562D6" w:rsidRDefault="00551410">
      <w:pPr>
        <w:rPr>
          <w:color w:val="156082" w:themeColor="accent1"/>
        </w:rPr>
      </w:pPr>
      <w:r w:rsidRPr="000562D6">
        <w:rPr>
          <w:color w:val="156082" w:themeColor="accent1"/>
        </w:rPr>
        <w:t>deltaS1 := 0.0;</w:t>
      </w:r>
    </w:p>
    <w:p w14:paraId="717369EF" w14:textId="77777777" w:rsidR="00551410" w:rsidRDefault="00551410">
      <w:pPr>
        <w:rPr>
          <w:color w:val="156082" w:themeColor="accent1"/>
        </w:rPr>
      </w:pPr>
      <w:r w:rsidRPr="000562D6">
        <w:rPr>
          <w:color w:val="156082" w:themeColor="accent1"/>
        </w:rPr>
        <w:t>anguloInc1 := 0.0;</w:t>
      </w:r>
    </w:p>
    <w:p w14:paraId="73B3DF2C" w14:textId="77777777" w:rsidR="00551410" w:rsidRPr="000562D6" w:rsidRDefault="00551410">
      <w:pPr>
        <w:rPr>
          <w:color w:val="156082" w:themeColor="accent1"/>
        </w:rPr>
      </w:pPr>
      <w:r w:rsidRPr="000562D6">
        <w:rPr>
          <w:color w:val="156082" w:themeColor="accent1"/>
        </w:rPr>
        <w:t>totalPassos1 := 0;</w:t>
      </w:r>
    </w:p>
    <w:p w14:paraId="568583CF" w14:textId="77777777" w:rsidR="00551410" w:rsidRPr="00CB21C6" w:rsidRDefault="00551410">
      <w:pPr>
        <w:rPr>
          <w:color w:val="A02B93" w:themeColor="accent5"/>
        </w:rPr>
      </w:pPr>
      <w:r w:rsidRPr="00CB21C6">
        <w:rPr>
          <w:color w:val="A02B93" w:themeColor="accent5"/>
        </w:rPr>
        <w:t xml:space="preserve">tolerancia1 := </w:t>
      </w:r>
      <w:r w:rsidR="00CB21C6" w:rsidRPr="00CB21C6">
        <w:rPr>
          <w:color w:val="A02B93" w:themeColor="accent5"/>
        </w:rPr>
        <w:t>3</w:t>
      </w:r>
      <w:r w:rsidRPr="00CB21C6">
        <w:rPr>
          <w:color w:val="A02B93" w:themeColor="accent5"/>
        </w:rPr>
        <w:t>;</w:t>
      </w:r>
    </w:p>
    <w:p w14:paraId="5B1E7A88" w14:textId="77777777" w:rsidR="00DC1263" w:rsidRPr="000562D6" w:rsidRDefault="00DC1263">
      <w:pPr>
        <w:rPr>
          <w:color w:val="156082" w:themeColor="accent1"/>
        </w:rPr>
      </w:pPr>
    </w:p>
    <w:p w14:paraId="3B4FA78C" w14:textId="77777777" w:rsidR="00551410" w:rsidRPr="000562D6" w:rsidRDefault="00551410">
      <w:pPr>
        <w:rPr>
          <w:color w:val="156082" w:themeColor="accent1"/>
        </w:rPr>
      </w:pPr>
      <w:r w:rsidRPr="000562D6">
        <w:rPr>
          <w:color w:val="156082" w:themeColor="accent1"/>
        </w:rPr>
        <w:t>FOR PQ1 := PQ_min1 TO 2000 DO</w:t>
      </w:r>
    </w:p>
    <w:p w14:paraId="79DB6E29" w14:textId="77777777" w:rsidR="00551410" w:rsidRPr="000562D6" w:rsidRDefault="00551410">
      <w:pPr>
        <w:rPr>
          <w:color w:val="156082" w:themeColor="accent1"/>
        </w:rPr>
      </w:pPr>
      <w:r w:rsidRPr="000562D6">
        <w:rPr>
          <w:color w:val="156082" w:themeColor="accent1"/>
        </w:rPr>
        <w:t>teste1 := (theta1 * REAL(PQ1)) / 90.0;</w:t>
      </w:r>
    </w:p>
    <w:p w14:paraId="721E25F5" w14:textId="77777777" w:rsidR="00551410" w:rsidRPr="000562D6" w:rsidRDefault="00551410">
      <w:pPr>
        <w:rPr>
          <w:color w:val="156082" w:themeColor="accent1"/>
        </w:rPr>
      </w:pPr>
      <w:r w:rsidRPr="000562D6">
        <w:rPr>
          <w:color w:val="156082" w:themeColor="accent1"/>
        </w:rPr>
        <w:t>arred1 := REAL(ROUND(teste1));</w:t>
      </w:r>
    </w:p>
    <w:p w14:paraId="09A32D01" w14:textId="77777777" w:rsidR="00551410" w:rsidRPr="000562D6" w:rsidRDefault="00551410">
      <w:pPr>
        <w:rPr>
          <w:color w:val="156082" w:themeColor="accent1"/>
        </w:rPr>
      </w:pPr>
      <w:r w:rsidRPr="000562D6">
        <w:rPr>
          <w:color w:val="156082" w:themeColor="accent1"/>
        </w:rPr>
        <w:t>erro1 := ABS(teste1 - arred1);</w:t>
      </w:r>
    </w:p>
    <w:p w14:paraId="540242B9" w14:textId="77777777" w:rsidR="006905DD" w:rsidRPr="008563B1" w:rsidRDefault="006905DD">
      <w:pPr>
        <w:rPr>
          <w:color w:val="A02B93" w:themeColor="accent5"/>
        </w:rPr>
      </w:pPr>
      <w:r w:rsidRPr="008563B1">
        <w:rPr>
          <w:color w:val="A02B93" w:themeColor="accent5"/>
        </w:rPr>
        <w:t>IF (erro</w:t>
      </w:r>
      <w:r>
        <w:rPr>
          <w:color w:val="A02B93" w:themeColor="accent5"/>
        </w:rPr>
        <w:t>1</w:t>
      </w:r>
      <w:r w:rsidRPr="008563B1">
        <w:rPr>
          <w:color w:val="A02B93" w:themeColor="accent5"/>
        </w:rPr>
        <w:t xml:space="preserve"> &lt; tolerancia</w:t>
      </w:r>
      <w:r>
        <w:rPr>
          <w:color w:val="A02B93" w:themeColor="accent5"/>
        </w:rPr>
        <w:t>1</w:t>
      </w:r>
      <w:r w:rsidRPr="008563B1">
        <w:rPr>
          <w:color w:val="A02B93" w:themeColor="accent5"/>
        </w:rPr>
        <w:t>) AND (INT(arred</w:t>
      </w:r>
      <w:r>
        <w:rPr>
          <w:color w:val="A02B93" w:themeColor="accent5"/>
        </w:rPr>
        <w:t>1</w:t>
      </w:r>
      <w:r w:rsidRPr="008563B1">
        <w:rPr>
          <w:color w:val="A02B93" w:themeColor="accent5"/>
        </w:rPr>
        <w:t>) MOD 2 = 0) THEN</w:t>
      </w:r>
    </w:p>
    <w:p w14:paraId="75C6985B" w14:textId="77777777" w:rsidR="006905DD" w:rsidRPr="000562D6" w:rsidRDefault="006905DD">
      <w:pPr>
        <w:rPr>
          <w:color w:val="156082" w:themeColor="accent1"/>
        </w:rPr>
      </w:pPr>
      <w:r w:rsidRPr="000562D6">
        <w:rPr>
          <w:color w:val="156082" w:themeColor="accent1"/>
        </w:rPr>
        <w:t>passosQuadrante1 := PQ1;</w:t>
      </w:r>
    </w:p>
    <w:p w14:paraId="5ECFE380" w14:textId="77777777" w:rsidR="006905DD" w:rsidRPr="000562D6" w:rsidRDefault="006905DD">
      <w:pPr>
        <w:rPr>
          <w:color w:val="156082" w:themeColor="accent1"/>
        </w:rPr>
      </w:pPr>
      <w:r w:rsidRPr="000562D6">
        <w:rPr>
          <w:color w:val="156082" w:themeColor="accent1"/>
        </w:rPr>
        <w:t>deltaS1 := s1 / REAL(PQ1);</w:t>
      </w:r>
    </w:p>
    <w:p w14:paraId="68579CDC" w14:textId="77777777" w:rsidR="006905DD" w:rsidRPr="000562D6" w:rsidRDefault="006905DD">
      <w:pPr>
        <w:rPr>
          <w:color w:val="156082" w:themeColor="accent1"/>
        </w:rPr>
      </w:pPr>
      <w:r w:rsidRPr="000562D6">
        <w:rPr>
          <w:color w:val="156082" w:themeColor="accent1"/>
        </w:rPr>
        <w:t>anguloInc1 := 90.0 / REAL(PQ1);</w:t>
      </w:r>
    </w:p>
    <w:p w14:paraId="04298B54" w14:textId="77777777" w:rsidR="006905DD" w:rsidRPr="003E75D5" w:rsidRDefault="006905DD">
      <w:pPr>
        <w:rPr>
          <w:color w:val="A02B93" w:themeColor="accent5"/>
        </w:rPr>
      </w:pPr>
      <w:r w:rsidRPr="003E75D5">
        <w:rPr>
          <w:color w:val="A02B93" w:themeColor="accent5"/>
        </w:rPr>
        <w:t>totalPassos1 := INT(arred1);</w:t>
      </w:r>
    </w:p>
    <w:p w14:paraId="48D2BC1A" w14:textId="77777777" w:rsidR="00551410" w:rsidRPr="000562D6" w:rsidRDefault="00551410">
      <w:pPr>
        <w:rPr>
          <w:color w:val="156082" w:themeColor="accent1"/>
        </w:rPr>
      </w:pPr>
      <w:r w:rsidRPr="000562D6">
        <w:rPr>
          <w:color w:val="156082" w:themeColor="accent1"/>
        </w:rPr>
        <w:t>EXIT;</w:t>
      </w:r>
    </w:p>
    <w:p w14:paraId="57872030" w14:textId="77777777" w:rsidR="00551410" w:rsidRPr="000562D6" w:rsidRDefault="00551410">
      <w:pPr>
        <w:rPr>
          <w:color w:val="156082" w:themeColor="accent1"/>
        </w:rPr>
      </w:pPr>
      <w:r w:rsidRPr="000562D6">
        <w:rPr>
          <w:color w:val="156082" w:themeColor="accent1"/>
        </w:rPr>
        <w:t>END_IF;</w:t>
      </w:r>
    </w:p>
    <w:p w14:paraId="75EABD1B" w14:textId="77777777" w:rsidR="00551410" w:rsidRDefault="00551410">
      <w:pPr>
        <w:rPr>
          <w:color w:val="156082" w:themeColor="accent1"/>
        </w:rPr>
      </w:pPr>
      <w:r w:rsidRPr="000562D6">
        <w:rPr>
          <w:color w:val="156082" w:themeColor="accent1"/>
        </w:rPr>
        <w:t>END_FOR;</w:t>
      </w:r>
    </w:p>
    <w:p w14:paraId="4965B5AF" w14:textId="77777777" w:rsidR="00551410" w:rsidRDefault="00551410">
      <w:pPr>
        <w:rPr>
          <w:color w:val="156082" w:themeColor="accent1"/>
        </w:rPr>
      </w:pPr>
    </w:p>
    <w:p w14:paraId="5DF7E499" w14:textId="77777777" w:rsidR="00551410" w:rsidRPr="00512BCC" w:rsidRDefault="00551410">
      <w:pPr>
        <w:rPr>
          <w:color w:val="A02B93" w:themeColor="accent5"/>
          <w:szCs w:val="20"/>
        </w:rPr>
      </w:pPr>
      <w:r w:rsidRPr="00512BCC">
        <w:rPr>
          <w:color w:val="A02B93" w:themeColor="accent5"/>
          <w:szCs w:val="20"/>
        </w:rPr>
        <w:t>ANGGFINAL1 := ANGULOFINAL1 - ANGULOINICIAL1;</w:t>
      </w:r>
    </w:p>
    <w:p w14:paraId="0A099C40" w14:textId="77777777" w:rsidR="00551410" w:rsidRPr="00512BCC" w:rsidRDefault="00551410">
      <w:pPr>
        <w:rPr>
          <w:color w:val="A02B93" w:themeColor="accent5"/>
          <w:szCs w:val="20"/>
        </w:rPr>
      </w:pPr>
      <w:r w:rsidRPr="00512BCC">
        <w:rPr>
          <w:color w:val="A02B93" w:themeColor="accent5"/>
          <w:szCs w:val="20"/>
        </w:rPr>
        <w:t>IF ANGGFINAL1 &lt; 0 THEN ANGGFINAL1 := ANGGFINAL1 + 360;</w:t>
      </w:r>
    </w:p>
    <w:p w14:paraId="2DBBEE7C" w14:textId="77777777" w:rsidR="00551410" w:rsidRPr="00D13D59" w:rsidRDefault="00551410">
      <w:pPr>
        <w:rPr>
          <w:color w:val="000000" w:themeColor="text1"/>
        </w:rPr>
      </w:pPr>
    </w:p>
    <w:p w14:paraId="1DB8DD78" w14:textId="77777777" w:rsidR="00551410" w:rsidRPr="00633389" w:rsidRDefault="00551410">
      <w:pPr>
        <w:rPr>
          <w:color w:val="156082" w:themeColor="accent1"/>
        </w:rPr>
      </w:pPr>
      <w:r w:rsidRPr="00633389">
        <w:rPr>
          <w:color w:val="156082" w:themeColor="accent1"/>
        </w:rPr>
        <w:t>RPM := deltaS1 * 6666.7;</w:t>
      </w:r>
    </w:p>
    <w:p w14:paraId="581516F0" w14:textId="77777777" w:rsidR="00551410" w:rsidRPr="00633389" w:rsidRDefault="00551410">
      <w:pPr>
        <w:rPr>
          <w:color w:val="156082" w:themeColor="accent1"/>
        </w:rPr>
      </w:pPr>
      <w:r w:rsidRPr="00633389">
        <w:rPr>
          <w:color w:val="156082" w:themeColor="accent1"/>
        </w:rPr>
        <w:t>incremento_maximo1 := RPM * WR_PDO_6083_X * 0.00005;</w:t>
      </w:r>
    </w:p>
    <w:p w14:paraId="3C1DE6EE" w14:textId="77777777" w:rsidR="00551410" w:rsidRPr="00633389" w:rsidRDefault="00551410">
      <w:pPr>
        <w:rPr>
          <w:color w:val="156082" w:themeColor="accent1"/>
        </w:rPr>
      </w:pPr>
      <w:r w:rsidRPr="00633389">
        <w:rPr>
          <w:color w:val="156082" w:themeColor="accent1"/>
        </w:rPr>
        <w:t>ANG11 := (incremento_maximo1 / r1) * 57.32;</w:t>
      </w:r>
    </w:p>
    <w:p w14:paraId="623107F5" w14:textId="77777777" w:rsidR="00551410" w:rsidRPr="00633389" w:rsidRDefault="00551410">
      <w:pPr>
        <w:rPr>
          <w:color w:val="156082" w:themeColor="accent1"/>
        </w:rPr>
      </w:pPr>
      <w:r w:rsidRPr="00633389">
        <w:rPr>
          <w:color w:val="156082" w:themeColor="accent1"/>
        </w:rPr>
        <w:t>IF ANGGFINAL1 &lt;= 2 * ANG11 THEN</w:t>
      </w:r>
    </w:p>
    <w:p w14:paraId="0E0B377F" w14:textId="77777777" w:rsidR="00551410" w:rsidRPr="00633389" w:rsidRDefault="00551410">
      <w:pPr>
        <w:rPr>
          <w:color w:val="156082" w:themeColor="accent1"/>
        </w:rPr>
      </w:pPr>
      <w:r w:rsidRPr="00633389">
        <w:rPr>
          <w:color w:val="156082" w:themeColor="accent1"/>
        </w:rPr>
        <w:t>ANG11 := ANGGFINAL1 * 0.5;</w:t>
      </w:r>
    </w:p>
    <w:p w14:paraId="5F5CAF6B" w14:textId="77777777" w:rsidR="00551410" w:rsidRDefault="00551410">
      <w:pPr>
        <w:rPr>
          <w:color w:val="156082" w:themeColor="accent1"/>
        </w:rPr>
      </w:pPr>
      <w:r w:rsidRPr="00633389">
        <w:rPr>
          <w:color w:val="156082" w:themeColor="accent1"/>
        </w:rPr>
        <w:t>END_IF;</w:t>
      </w:r>
    </w:p>
    <w:p w14:paraId="01C28320" w14:textId="77777777" w:rsidR="00767AFB" w:rsidRDefault="00767AFB">
      <w:pPr>
        <w:rPr>
          <w:color w:val="E97132" w:themeColor="accent2"/>
          <w:sz w:val="32"/>
          <w:szCs w:val="32"/>
        </w:rPr>
      </w:pPr>
      <w:r w:rsidRPr="00C87F90">
        <w:rPr>
          <w:color w:val="E97132" w:themeColor="accent2"/>
          <w:sz w:val="32"/>
          <w:szCs w:val="32"/>
        </w:rPr>
        <w:t xml:space="preserve">END_IF;  </w:t>
      </w:r>
      <w:r>
        <w:rPr>
          <w:color w:val="E97132" w:themeColor="accent2"/>
          <w:sz w:val="32"/>
          <w:szCs w:val="32"/>
        </w:rPr>
        <w:t>// ciclo = 0</w:t>
      </w:r>
    </w:p>
    <w:p w14:paraId="1E2D21A4" w14:textId="77777777" w:rsidR="0074536E" w:rsidRDefault="0074536E">
      <w:pPr>
        <w:rPr>
          <w:color w:val="E97132" w:themeColor="accent2"/>
          <w:sz w:val="32"/>
          <w:szCs w:val="32"/>
        </w:rPr>
      </w:pPr>
    </w:p>
    <w:p w14:paraId="44706134" w14:textId="77777777" w:rsidR="0074536E" w:rsidRPr="00C52B82" w:rsidRDefault="00514447">
      <w:pPr>
        <w:rPr>
          <w:color w:val="FF0000"/>
        </w:rPr>
      </w:pPr>
      <w:r>
        <w:rPr>
          <w:color w:val="FF0000"/>
        </w:rPr>
        <w:t>a</w:t>
      </w:r>
      <w:r w:rsidR="0074536E" w:rsidRPr="00C52B82">
        <w:rPr>
          <w:color w:val="FF0000"/>
        </w:rPr>
        <w:t>ngulo</w:t>
      </w:r>
      <w:r w:rsidR="0074536E">
        <w:rPr>
          <w:color w:val="FF0000"/>
        </w:rPr>
        <w:t xml:space="preserve">1 </w:t>
      </w:r>
      <w:r w:rsidR="0074536E" w:rsidRPr="00C52B82">
        <w:rPr>
          <w:color w:val="FF0000"/>
        </w:rPr>
        <w:t>:= ANGULOINICIAL</w:t>
      </w:r>
      <w:r w:rsidR="0074536E">
        <w:rPr>
          <w:color w:val="FF0000"/>
        </w:rPr>
        <w:t>1</w:t>
      </w:r>
      <w:r w:rsidR="0074536E" w:rsidRPr="00C52B82">
        <w:rPr>
          <w:color w:val="FF0000"/>
        </w:rPr>
        <w:t xml:space="preserve"> + contador</w:t>
      </w:r>
      <w:r w:rsidR="0074536E">
        <w:rPr>
          <w:color w:val="FF0000"/>
        </w:rPr>
        <w:t xml:space="preserve">1 </w:t>
      </w:r>
      <w:r w:rsidR="0074536E" w:rsidRPr="00C52B82">
        <w:rPr>
          <w:color w:val="FF0000"/>
        </w:rPr>
        <w:t>* anguloInc</w:t>
      </w:r>
      <w:r w:rsidR="0074536E">
        <w:rPr>
          <w:color w:val="FF0000"/>
        </w:rPr>
        <w:t>1</w:t>
      </w:r>
      <w:r w:rsidR="0074536E" w:rsidRPr="00C52B82">
        <w:rPr>
          <w:color w:val="FF0000"/>
        </w:rPr>
        <w:t>;</w:t>
      </w:r>
    </w:p>
    <w:p w14:paraId="264DE374" w14:textId="77777777" w:rsidR="009329D6" w:rsidRPr="002A3811" w:rsidRDefault="009329D6">
      <w:pPr>
        <w:rPr>
          <w:color w:val="A02B93" w:themeColor="accent5"/>
        </w:rPr>
      </w:pPr>
      <w:r w:rsidRPr="002A3811">
        <w:rPr>
          <w:color w:val="A02B93" w:themeColor="accent5"/>
        </w:rPr>
        <w:t>ANGULOTOTAL1 := contador1 * anguloInc1;</w:t>
      </w:r>
    </w:p>
    <w:p w14:paraId="151BB1A2" w14:textId="77777777" w:rsidR="009329D6" w:rsidRPr="00633389" w:rsidRDefault="009329D6">
      <w:pPr>
        <w:rPr>
          <w:color w:val="156082" w:themeColor="accent1"/>
        </w:rPr>
      </w:pPr>
      <w:r w:rsidRPr="00633389">
        <w:rPr>
          <w:color w:val="156082" w:themeColor="accent1"/>
        </w:rPr>
        <w:t>IF ANGULOTOTAL1 &gt;= ANGGFINAL1 - ANG11 THEN</w:t>
      </w:r>
    </w:p>
    <w:p w14:paraId="627A5B2E" w14:textId="77777777" w:rsidR="009329D6" w:rsidRPr="00633389" w:rsidRDefault="009329D6">
      <w:pPr>
        <w:rPr>
          <w:color w:val="156082" w:themeColor="accent1"/>
        </w:rPr>
      </w:pPr>
      <w:r w:rsidRPr="00633389">
        <w:rPr>
          <w:color w:val="156082" w:themeColor="accent1"/>
        </w:rPr>
        <w:t>MAX_RPM := RPM - 30.0 * SQRT(RPM * (incremento_maximo1 - deltaS1) / (0.045 * WR_PDO_6083_X));</w:t>
      </w:r>
    </w:p>
    <w:p w14:paraId="0B08F0EB" w14:textId="77777777" w:rsidR="009329D6" w:rsidRPr="00633389" w:rsidRDefault="009329D6">
      <w:pPr>
        <w:rPr>
          <w:color w:val="156082" w:themeColor="accent1"/>
        </w:rPr>
      </w:pPr>
      <w:r w:rsidRPr="00633389">
        <w:rPr>
          <w:color w:val="156082" w:themeColor="accent1"/>
        </w:rPr>
        <w:t>END_IF;</w:t>
      </w:r>
    </w:p>
    <w:p w14:paraId="710F2EDA" w14:textId="77777777" w:rsidR="009329D6" w:rsidRPr="00633389" w:rsidRDefault="009329D6">
      <w:pPr>
        <w:rPr>
          <w:color w:val="156082" w:themeColor="accent1"/>
        </w:rPr>
      </w:pPr>
      <w:r w:rsidRPr="00633389">
        <w:rPr>
          <w:color w:val="156082" w:themeColor="accent1"/>
        </w:rPr>
        <w:t>IF ANGULOTOTAL1 &gt;</w:t>
      </w:r>
      <w:r w:rsidR="00E85CB4">
        <w:rPr>
          <w:color w:val="156082" w:themeColor="accent1"/>
        </w:rPr>
        <w:t>=</w:t>
      </w:r>
      <w:r w:rsidRPr="00633389">
        <w:rPr>
          <w:color w:val="156082" w:themeColor="accent1"/>
        </w:rPr>
        <w:t xml:space="preserve"> ANGGFINAL1 THEN</w:t>
      </w:r>
    </w:p>
    <w:p w14:paraId="6E8545F9" w14:textId="77777777" w:rsidR="009329D6" w:rsidRPr="00633389" w:rsidRDefault="009329D6">
      <w:pPr>
        <w:rPr>
          <w:color w:val="156082" w:themeColor="accent1"/>
        </w:rPr>
      </w:pPr>
      <w:r w:rsidRPr="00633389">
        <w:rPr>
          <w:color w:val="156082" w:themeColor="accent1"/>
        </w:rPr>
        <w:t>ANGULOTOTAL1 := 0;</w:t>
      </w:r>
    </w:p>
    <w:p w14:paraId="09DA4723" w14:textId="77777777" w:rsidR="009329D6" w:rsidRDefault="009329D6">
      <w:pPr>
        <w:rPr>
          <w:color w:val="156082" w:themeColor="accent1"/>
        </w:rPr>
      </w:pPr>
      <w:r w:rsidRPr="00633389">
        <w:rPr>
          <w:color w:val="156082" w:themeColor="accent1"/>
        </w:rPr>
        <w:t>END_IF;</w:t>
      </w:r>
    </w:p>
    <w:p w14:paraId="15E7CFED" w14:textId="77777777" w:rsidR="004C6D07" w:rsidRDefault="004C6D07">
      <w:pPr>
        <w:rPr>
          <w:color w:val="E97132" w:themeColor="accent2"/>
          <w:sz w:val="32"/>
          <w:szCs w:val="32"/>
        </w:rPr>
      </w:pPr>
    </w:p>
    <w:p w14:paraId="79207223" w14:textId="77777777" w:rsidR="004C6D07" w:rsidRPr="00C52B82" w:rsidRDefault="00E96870">
      <w:pPr>
        <w:rPr>
          <w:color w:val="FF0000"/>
        </w:rPr>
      </w:pPr>
      <w:r>
        <w:rPr>
          <w:color w:val="FF0000"/>
        </w:rPr>
        <w:t>a</w:t>
      </w:r>
      <w:r w:rsidR="004C6D07" w:rsidRPr="00C52B82">
        <w:rPr>
          <w:color w:val="FF0000"/>
        </w:rPr>
        <w:t>ngulo</w:t>
      </w:r>
      <w:r w:rsidR="004C6D07">
        <w:rPr>
          <w:color w:val="FF0000"/>
        </w:rPr>
        <w:t xml:space="preserve"> </w:t>
      </w:r>
      <w:r w:rsidR="004C6D07" w:rsidRPr="00C52B82">
        <w:rPr>
          <w:color w:val="FF0000"/>
        </w:rPr>
        <w:t>:= ANGULOINICIAL + contador</w:t>
      </w:r>
      <w:r>
        <w:rPr>
          <w:color w:val="FF0000"/>
        </w:rPr>
        <w:t xml:space="preserve"> </w:t>
      </w:r>
      <w:r w:rsidR="004C6D07" w:rsidRPr="00C52B82">
        <w:rPr>
          <w:color w:val="FF0000"/>
        </w:rPr>
        <w:t>* anguloInc;</w:t>
      </w:r>
    </w:p>
    <w:p w14:paraId="6CC7AE03" w14:textId="77777777" w:rsidR="00FB713F" w:rsidRDefault="00FB713F">
      <w:pPr>
        <w:rPr>
          <w:color w:val="A02B93" w:themeColor="accent5"/>
        </w:rPr>
      </w:pPr>
      <w:r w:rsidRPr="000D281F">
        <w:rPr>
          <w:color w:val="A02B93" w:themeColor="accent5"/>
        </w:rPr>
        <w:t>ANGULOTOTAL  :=  contador * anguloInc;</w:t>
      </w:r>
    </w:p>
    <w:p w14:paraId="436B8853" w14:textId="77777777" w:rsidR="00FB713F" w:rsidRPr="00EC1F2D" w:rsidRDefault="00FB713F" w:rsidP="00CA7D1A">
      <w:pPr>
        <w:rPr>
          <w:color w:val="000000" w:themeColor="text1"/>
        </w:rPr>
      </w:pPr>
      <w:r w:rsidRPr="00EC1F2D">
        <w:rPr>
          <w:color w:val="000000" w:themeColor="text1"/>
        </w:rPr>
        <w:t>IF  ANGULOTOTAL &gt;=   ANGGFINAL - ANG1  THEN</w:t>
      </w:r>
    </w:p>
    <w:p w14:paraId="0F59ACE6" w14:textId="77777777" w:rsidR="00FB713F" w:rsidRDefault="00FB713F">
      <w:pPr>
        <w:rPr>
          <w:color w:val="000000" w:themeColor="text1"/>
          <w:szCs w:val="20"/>
        </w:rPr>
      </w:pPr>
      <w:r w:rsidRPr="00EC1F2D">
        <w:rPr>
          <w:color w:val="000000" w:themeColor="text1"/>
          <w:szCs w:val="20"/>
        </w:rPr>
        <w:t>MAX_RPM := RPM - 30.0 * SQRT( RPM * (incremento_maximo - deltaS) / (0.045 * WR_PDO_6083_X) );</w:t>
      </w:r>
    </w:p>
    <w:p w14:paraId="7E4AB7BC" w14:textId="77777777" w:rsidR="00CA7D1A" w:rsidRPr="00EC1F2D" w:rsidRDefault="00CA7D1A">
      <w:pPr>
        <w:rPr>
          <w:color w:val="000000" w:themeColor="text1"/>
          <w:szCs w:val="20"/>
        </w:rPr>
      </w:pPr>
      <w:r>
        <w:rPr>
          <w:color w:val="000000" w:themeColor="text1"/>
          <w:szCs w:val="20"/>
        </w:rPr>
        <w:t>END_IF;</w:t>
      </w:r>
    </w:p>
    <w:p w14:paraId="1377B2BE" w14:textId="77777777" w:rsidR="00FB713F" w:rsidRPr="00EC1F2D" w:rsidRDefault="00FB713F">
      <w:pPr>
        <w:rPr>
          <w:color w:val="000000" w:themeColor="text1"/>
        </w:rPr>
      </w:pPr>
      <w:r w:rsidRPr="00EC1F2D">
        <w:rPr>
          <w:color w:val="000000" w:themeColor="text1"/>
        </w:rPr>
        <w:t>IF ANGULOTOTAL &gt;</w:t>
      </w:r>
      <w:r w:rsidR="00E85CB4">
        <w:rPr>
          <w:color w:val="000000" w:themeColor="text1"/>
        </w:rPr>
        <w:t>=</w:t>
      </w:r>
      <w:r w:rsidRPr="00EC1F2D">
        <w:rPr>
          <w:color w:val="000000" w:themeColor="text1"/>
        </w:rPr>
        <w:t xml:space="preserve"> ANGGFINAL THEN </w:t>
      </w:r>
    </w:p>
    <w:p w14:paraId="7210D7D8" w14:textId="77777777" w:rsidR="00FB713F" w:rsidRPr="00EC1F2D" w:rsidRDefault="00FB713F">
      <w:pPr>
        <w:rPr>
          <w:color w:val="000000" w:themeColor="text1"/>
        </w:rPr>
      </w:pPr>
      <w:r w:rsidRPr="00EC1F2D">
        <w:rPr>
          <w:color w:val="000000" w:themeColor="text1"/>
        </w:rPr>
        <w:t>ANGULOTOTAL := 0 ;</w:t>
      </w:r>
    </w:p>
    <w:p w14:paraId="0B357BD9" w14:textId="77777777" w:rsidR="00FB713F" w:rsidRDefault="00FB713F">
      <w:pPr>
        <w:rPr>
          <w:color w:val="000000" w:themeColor="text1"/>
        </w:rPr>
      </w:pPr>
      <w:r w:rsidRPr="00EC1F2D">
        <w:rPr>
          <w:color w:val="000000" w:themeColor="text1"/>
        </w:rPr>
        <w:t>END_IF;</w:t>
      </w:r>
    </w:p>
    <w:p w14:paraId="1DDCE968" w14:textId="77777777" w:rsidR="00FB713F" w:rsidRDefault="00FB713F">
      <w:pPr>
        <w:rPr>
          <w:color w:val="000000" w:themeColor="text1"/>
        </w:rPr>
      </w:pPr>
    </w:p>
    <w:p w14:paraId="3EF30FC0" w14:textId="77777777" w:rsidR="00767AFB" w:rsidRDefault="00767AFB">
      <w:pPr>
        <w:rPr>
          <w:color w:val="000000" w:themeColor="text1"/>
        </w:rPr>
      </w:pPr>
      <w:r w:rsidRPr="00D13D59">
        <w:rPr>
          <w:color w:val="000000" w:themeColor="text1"/>
        </w:rPr>
        <w:t xml:space="preserve">rad := angulo * </w:t>
      </w:r>
      <w:r>
        <w:rPr>
          <w:color w:val="000000" w:themeColor="text1"/>
        </w:rPr>
        <w:t>0.0174533</w:t>
      </w:r>
      <w:r w:rsidRPr="00D13D59">
        <w:rPr>
          <w:color w:val="000000" w:themeColor="text1"/>
        </w:rPr>
        <w:t>;</w:t>
      </w:r>
    </w:p>
    <w:p w14:paraId="0DB011D8" w14:textId="77777777" w:rsidR="00767AFB" w:rsidRDefault="00767AFB" w:rsidP="00E11678">
      <w:pPr>
        <w:rPr>
          <w:color w:val="000000" w:themeColor="text1"/>
        </w:rPr>
      </w:pPr>
      <w:r w:rsidRPr="00E3745E">
        <w:rPr>
          <w:color w:val="000000" w:themeColor="text1"/>
        </w:rPr>
        <w:t xml:space="preserve">rad1 := angulo1 * </w:t>
      </w:r>
      <w:r>
        <w:rPr>
          <w:color w:val="000000" w:themeColor="text1"/>
        </w:rPr>
        <w:t>0.0174533</w:t>
      </w:r>
      <w:r w:rsidRPr="00E3745E">
        <w:rPr>
          <w:color w:val="000000" w:themeColor="text1"/>
        </w:rPr>
        <w:t>;</w:t>
      </w:r>
    </w:p>
    <w:p w14:paraId="36A93DD2" w14:textId="77777777" w:rsidR="00767AFB" w:rsidRPr="00460FD5" w:rsidRDefault="00767AFB">
      <w:pPr>
        <w:rPr>
          <w:color w:val="156082" w:themeColor="accent1"/>
        </w:rPr>
      </w:pPr>
    </w:p>
    <w:p w14:paraId="15B57D87" w14:textId="77777777" w:rsidR="00767AFB" w:rsidRPr="005867D4" w:rsidRDefault="00767AFB">
      <w:pPr>
        <w:rPr>
          <w:color w:val="A02B93" w:themeColor="accent5"/>
        </w:rPr>
      </w:pPr>
      <w:r>
        <w:rPr>
          <w:color w:val="A02B93" w:themeColor="accent5"/>
        </w:rPr>
        <w:t xml:space="preserve">IF Relative THEN </w:t>
      </w:r>
    </w:p>
    <w:p w14:paraId="6E9D6E85" w14:textId="77777777" w:rsidR="00767AFB" w:rsidRPr="005867D4" w:rsidRDefault="00767AFB">
      <w:pPr>
        <w:rPr>
          <w:color w:val="A02B93" w:themeColor="accent5"/>
        </w:rPr>
      </w:pPr>
      <w:r w:rsidRPr="005867D4">
        <w:rPr>
          <w:color w:val="A02B93" w:themeColor="accent5"/>
        </w:rPr>
        <w:t>diffX_mm := 0;</w:t>
      </w:r>
      <w:r>
        <w:rPr>
          <w:color w:val="A02B93" w:themeColor="accent5"/>
        </w:rPr>
        <w:t xml:space="preserve"> </w:t>
      </w:r>
    </w:p>
    <w:p w14:paraId="28A5D349" w14:textId="77777777" w:rsidR="00767AFB" w:rsidRPr="005867D4" w:rsidRDefault="00767AFB">
      <w:pPr>
        <w:rPr>
          <w:color w:val="A02B93" w:themeColor="accent5"/>
        </w:rPr>
      </w:pPr>
      <w:r w:rsidRPr="005867D4">
        <w:rPr>
          <w:color w:val="A02B93" w:themeColor="accent5"/>
        </w:rPr>
        <w:t>diffY_mm := 0;</w:t>
      </w:r>
      <w:r>
        <w:rPr>
          <w:color w:val="A02B93" w:themeColor="accent5"/>
        </w:rPr>
        <w:t xml:space="preserve"> </w:t>
      </w:r>
    </w:p>
    <w:p w14:paraId="7CA771CE" w14:textId="77777777" w:rsidR="00767AFB" w:rsidRPr="00FE0763" w:rsidRDefault="00767AFB">
      <w:pPr>
        <w:rPr>
          <w:color w:val="E97132" w:themeColor="accent2"/>
        </w:rPr>
      </w:pPr>
      <w:r w:rsidRPr="005867D4">
        <w:rPr>
          <w:color w:val="A02B93" w:themeColor="accent5"/>
        </w:rPr>
        <w:t>diffZ_mm := 0;</w:t>
      </w:r>
    </w:p>
    <w:p w14:paraId="3EC5E751" w14:textId="77777777" w:rsidR="00767AFB" w:rsidRDefault="00767AFB">
      <w:pPr>
        <w:rPr>
          <w:color w:val="A02B93" w:themeColor="accent5"/>
        </w:rPr>
      </w:pPr>
      <w:r>
        <w:rPr>
          <w:color w:val="A02B93" w:themeColor="accent5"/>
        </w:rPr>
        <w:t>END_IF;</w:t>
      </w:r>
    </w:p>
    <w:p w14:paraId="4947F574" w14:textId="77777777" w:rsidR="00E30942" w:rsidRDefault="00E30942">
      <w:pPr>
        <w:rPr>
          <w:color w:val="A02B93" w:themeColor="accent5"/>
        </w:rPr>
      </w:pPr>
    </w:p>
    <w:p w14:paraId="68A0339D" w14:textId="77777777" w:rsidR="00E30942" w:rsidRPr="000558E9" w:rsidRDefault="00E30942">
      <w:pPr>
        <w:rPr>
          <w:color w:val="E97132" w:themeColor="accent2"/>
        </w:rPr>
      </w:pPr>
      <w:r w:rsidRPr="000558E9">
        <w:rPr>
          <w:color w:val="E97132" w:themeColor="accent2"/>
        </w:rPr>
        <w:t xml:space="preserve">IF SENTIDO </w:t>
      </w:r>
      <w:r w:rsidR="00CF0E6B">
        <w:rPr>
          <w:color w:val="E97132" w:themeColor="accent2"/>
        </w:rPr>
        <w:t xml:space="preserve">= 1 </w:t>
      </w:r>
      <w:r w:rsidRPr="000558E9">
        <w:rPr>
          <w:color w:val="E97132" w:themeColor="accent2"/>
        </w:rPr>
        <w:t>THEN</w:t>
      </w:r>
    </w:p>
    <w:p w14:paraId="64E8EB05" w14:textId="77777777" w:rsidR="0009236C" w:rsidRPr="00B64C40" w:rsidRDefault="0009236C">
      <w:pPr>
        <w:rPr>
          <w:color w:val="E97132" w:themeColor="accent2"/>
        </w:rPr>
      </w:pPr>
      <w:r w:rsidRPr="00B64C40">
        <w:rPr>
          <w:color w:val="E97132" w:themeColor="accent2"/>
        </w:rPr>
        <w:t xml:space="preserve">    IF rad &lt; PI/2 THEN</w:t>
      </w:r>
    </w:p>
    <w:p w14:paraId="568D089D" w14:textId="77777777" w:rsidR="0009236C" w:rsidRPr="00B64C40" w:rsidRDefault="0009236C">
      <w:pPr>
        <w:rPr>
          <w:color w:val="E97132" w:themeColor="accent2"/>
        </w:rPr>
      </w:pPr>
      <w:r w:rsidRPr="00B64C40">
        <w:rPr>
          <w:color w:val="E97132" w:themeColor="accent2"/>
        </w:rPr>
        <w:t xml:space="preserve">        sx := -1; sy := +1;</w:t>
      </w:r>
    </w:p>
    <w:p w14:paraId="7B905B27" w14:textId="77777777" w:rsidR="0009236C" w:rsidRPr="00B64C40" w:rsidRDefault="0009236C">
      <w:pPr>
        <w:rPr>
          <w:color w:val="E97132" w:themeColor="accent2"/>
        </w:rPr>
      </w:pPr>
      <w:r w:rsidRPr="00B64C40">
        <w:rPr>
          <w:color w:val="E97132" w:themeColor="accent2"/>
        </w:rPr>
        <w:t xml:space="preserve">    ELSIF rad &lt; PI THEN</w:t>
      </w:r>
    </w:p>
    <w:p w14:paraId="6C05EB7D" w14:textId="77777777" w:rsidR="0009236C" w:rsidRPr="00B64C40" w:rsidRDefault="0009236C">
      <w:pPr>
        <w:rPr>
          <w:color w:val="E97132" w:themeColor="accent2"/>
        </w:rPr>
      </w:pPr>
      <w:r w:rsidRPr="00B64C40">
        <w:rPr>
          <w:color w:val="E97132" w:themeColor="accent2"/>
        </w:rPr>
        <w:t xml:space="preserve">        sx := -1; sy := -1;</w:t>
      </w:r>
    </w:p>
    <w:p w14:paraId="3A281239" w14:textId="77777777" w:rsidR="0009236C" w:rsidRPr="00B64C40" w:rsidRDefault="0009236C">
      <w:pPr>
        <w:rPr>
          <w:color w:val="E97132" w:themeColor="accent2"/>
        </w:rPr>
      </w:pPr>
      <w:r w:rsidRPr="00B64C40">
        <w:rPr>
          <w:color w:val="E97132" w:themeColor="accent2"/>
        </w:rPr>
        <w:t xml:space="preserve">    ELSIF rad &lt; 3*PI/2 THEN</w:t>
      </w:r>
    </w:p>
    <w:p w14:paraId="2E4FD945" w14:textId="77777777" w:rsidR="0009236C" w:rsidRPr="00B64C40" w:rsidRDefault="0009236C">
      <w:pPr>
        <w:rPr>
          <w:color w:val="E97132" w:themeColor="accent2"/>
        </w:rPr>
      </w:pPr>
      <w:r w:rsidRPr="00B64C40">
        <w:rPr>
          <w:color w:val="E97132" w:themeColor="accent2"/>
        </w:rPr>
        <w:t xml:space="preserve">        sx := +1; sy := -1;</w:t>
      </w:r>
    </w:p>
    <w:p w14:paraId="484EE742" w14:textId="77777777" w:rsidR="0009236C" w:rsidRPr="00B64C40" w:rsidRDefault="0009236C">
      <w:pPr>
        <w:rPr>
          <w:color w:val="E97132" w:themeColor="accent2"/>
        </w:rPr>
      </w:pPr>
      <w:r w:rsidRPr="00B64C40">
        <w:rPr>
          <w:color w:val="E97132" w:themeColor="accent2"/>
        </w:rPr>
        <w:t xml:space="preserve">    ELSE</w:t>
      </w:r>
    </w:p>
    <w:p w14:paraId="160ABBDA" w14:textId="77777777" w:rsidR="0009236C" w:rsidRPr="00B64C40" w:rsidRDefault="0009236C">
      <w:pPr>
        <w:rPr>
          <w:color w:val="E97132" w:themeColor="accent2"/>
        </w:rPr>
      </w:pPr>
      <w:r w:rsidRPr="00B64C40">
        <w:rPr>
          <w:color w:val="E97132" w:themeColor="accent2"/>
        </w:rPr>
        <w:t xml:space="preserve">        sx := +1; sy := +1;</w:t>
      </w:r>
    </w:p>
    <w:p w14:paraId="34D54AC0" w14:textId="77777777" w:rsidR="0009236C" w:rsidRPr="00B64C40" w:rsidRDefault="0009236C">
      <w:pPr>
        <w:rPr>
          <w:color w:val="E97132" w:themeColor="accent2"/>
        </w:rPr>
      </w:pPr>
      <w:r w:rsidRPr="00B64C40">
        <w:rPr>
          <w:color w:val="E97132" w:themeColor="accent2"/>
        </w:rPr>
        <w:t xml:space="preserve">    END_IF;</w:t>
      </w:r>
    </w:p>
    <w:p w14:paraId="75A17632" w14:textId="77777777" w:rsidR="0009236C" w:rsidRPr="00B64C40" w:rsidRDefault="0009236C">
      <w:pPr>
        <w:rPr>
          <w:color w:val="E97132" w:themeColor="accent2"/>
        </w:rPr>
      </w:pPr>
      <w:r w:rsidRPr="00B64C40">
        <w:rPr>
          <w:color w:val="E97132" w:themeColor="accent2"/>
        </w:rPr>
        <w:t>ELSE</w:t>
      </w:r>
    </w:p>
    <w:p w14:paraId="4E40632F" w14:textId="77777777" w:rsidR="0009236C" w:rsidRPr="00B64C40" w:rsidRDefault="0009236C">
      <w:pPr>
        <w:rPr>
          <w:color w:val="E97132" w:themeColor="accent2"/>
        </w:rPr>
      </w:pPr>
      <w:r w:rsidRPr="00B64C40">
        <w:rPr>
          <w:color w:val="E97132" w:themeColor="accent2"/>
        </w:rPr>
        <w:t xml:space="preserve">    IF rad &lt; PI/2 THEN</w:t>
      </w:r>
    </w:p>
    <w:p w14:paraId="1729E834" w14:textId="77777777" w:rsidR="0009236C" w:rsidRPr="00B64C40" w:rsidRDefault="0009236C">
      <w:pPr>
        <w:rPr>
          <w:color w:val="E97132" w:themeColor="accent2"/>
        </w:rPr>
      </w:pPr>
      <w:r w:rsidRPr="00B64C40">
        <w:rPr>
          <w:color w:val="E97132" w:themeColor="accent2"/>
        </w:rPr>
        <w:t xml:space="preserve">        sx := -1; sy := -1;</w:t>
      </w:r>
    </w:p>
    <w:p w14:paraId="3DBDDC78" w14:textId="77777777" w:rsidR="0009236C" w:rsidRPr="00B64C40" w:rsidRDefault="0009236C">
      <w:pPr>
        <w:rPr>
          <w:color w:val="E97132" w:themeColor="accent2"/>
        </w:rPr>
      </w:pPr>
      <w:r w:rsidRPr="00B64C40">
        <w:rPr>
          <w:color w:val="E97132" w:themeColor="accent2"/>
        </w:rPr>
        <w:t xml:space="preserve">    ELSIF rad &lt; PI THEN</w:t>
      </w:r>
    </w:p>
    <w:p w14:paraId="37BFCFAC" w14:textId="77777777" w:rsidR="0009236C" w:rsidRPr="00B64C40" w:rsidRDefault="0009236C">
      <w:pPr>
        <w:rPr>
          <w:color w:val="E97132" w:themeColor="accent2"/>
        </w:rPr>
      </w:pPr>
      <w:r w:rsidRPr="00B64C40">
        <w:rPr>
          <w:color w:val="E97132" w:themeColor="accent2"/>
        </w:rPr>
        <w:t xml:space="preserve">        sx := -1; sy := +1;</w:t>
      </w:r>
    </w:p>
    <w:p w14:paraId="548EB86C" w14:textId="77777777" w:rsidR="0009236C" w:rsidRPr="00B64C40" w:rsidRDefault="0009236C">
      <w:pPr>
        <w:rPr>
          <w:color w:val="E97132" w:themeColor="accent2"/>
        </w:rPr>
      </w:pPr>
      <w:r w:rsidRPr="00B64C40">
        <w:rPr>
          <w:color w:val="E97132" w:themeColor="accent2"/>
        </w:rPr>
        <w:t xml:space="preserve">    ELSIF rad &lt; 3*PI/2 THEN</w:t>
      </w:r>
    </w:p>
    <w:p w14:paraId="0245F742" w14:textId="77777777" w:rsidR="0009236C" w:rsidRPr="00B64C40" w:rsidRDefault="0009236C">
      <w:pPr>
        <w:rPr>
          <w:color w:val="E97132" w:themeColor="accent2"/>
        </w:rPr>
      </w:pPr>
      <w:r w:rsidRPr="00B64C40">
        <w:rPr>
          <w:color w:val="E97132" w:themeColor="accent2"/>
        </w:rPr>
        <w:t xml:space="preserve">        sx := +1; sy := +1;</w:t>
      </w:r>
    </w:p>
    <w:p w14:paraId="512B414B" w14:textId="77777777" w:rsidR="0009236C" w:rsidRPr="00B64C40" w:rsidRDefault="0009236C">
      <w:pPr>
        <w:rPr>
          <w:color w:val="E97132" w:themeColor="accent2"/>
        </w:rPr>
      </w:pPr>
      <w:r w:rsidRPr="00B64C40">
        <w:rPr>
          <w:color w:val="E97132" w:themeColor="accent2"/>
        </w:rPr>
        <w:t xml:space="preserve">    ELSE</w:t>
      </w:r>
    </w:p>
    <w:p w14:paraId="0374BB6F" w14:textId="77777777" w:rsidR="0009236C" w:rsidRPr="00B64C40" w:rsidRDefault="0009236C">
      <w:pPr>
        <w:rPr>
          <w:color w:val="E97132" w:themeColor="accent2"/>
        </w:rPr>
      </w:pPr>
      <w:r w:rsidRPr="00B64C40">
        <w:rPr>
          <w:color w:val="E97132" w:themeColor="accent2"/>
        </w:rPr>
        <w:t xml:space="preserve">        sx := +1; sy := -1;</w:t>
      </w:r>
    </w:p>
    <w:p w14:paraId="30474BFF" w14:textId="77777777" w:rsidR="0009236C" w:rsidRPr="00B64C40" w:rsidRDefault="0009236C">
      <w:pPr>
        <w:rPr>
          <w:color w:val="E97132" w:themeColor="accent2"/>
        </w:rPr>
      </w:pPr>
      <w:r w:rsidRPr="00B64C40">
        <w:rPr>
          <w:color w:val="E97132" w:themeColor="accent2"/>
        </w:rPr>
        <w:t xml:space="preserve">    END_IF;</w:t>
      </w:r>
    </w:p>
    <w:p w14:paraId="3A3B31BB" w14:textId="77777777" w:rsidR="0009236C" w:rsidRDefault="0009236C">
      <w:pPr>
        <w:rPr>
          <w:color w:val="E97132" w:themeColor="accent2"/>
        </w:rPr>
      </w:pPr>
      <w:r w:rsidRPr="00B64C40">
        <w:rPr>
          <w:color w:val="E97132" w:themeColor="accent2"/>
        </w:rPr>
        <w:t>END_IF;</w:t>
      </w:r>
    </w:p>
    <w:p w14:paraId="0BEFA057" w14:textId="77777777" w:rsidR="00E30942" w:rsidRDefault="00E30942">
      <w:pPr>
        <w:rPr>
          <w:color w:val="E97132" w:themeColor="accent2"/>
        </w:rPr>
      </w:pPr>
    </w:p>
    <w:p w14:paraId="02E6CF13" w14:textId="77777777" w:rsidR="0095618A" w:rsidRPr="008F0A05" w:rsidRDefault="0095618A" w:rsidP="00E11678">
      <w:pPr>
        <w:rPr>
          <w:color w:val="0F9ED5" w:themeColor="accent4"/>
        </w:rPr>
      </w:pPr>
      <w:r w:rsidRPr="008F0A05">
        <w:rPr>
          <w:color w:val="0F9ED5" w:themeColor="accent4"/>
        </w:rPr>
        <w:t>IF (contador2 = 1) THEN</w:t>
      </w:r>
    </w:p>
    <w:p w14:paraId="6BA2B87B" w14:textId="77777777" w:rsidR="0095618A" w:rsidRPr="008F0A05" w:rsidRDefault="0095618A" w:rsidP="00E11678">
      <w:pPr>
        <w:rPr>
          <w:color w:val="0F9ED5" w:themeColor="accent4"/>
        </w:rPr>
      </w:pPr>
      <w:r w:rsidRPr="008F0A05">
        <w:rPr>
          <w:color w:val="0F9ED5" w:themeColor="accent4"/>
        </w:rPr>
        <w:t>IF NOT RETURN_0 THEN</w:t>
      </w:r>
    </w:p>
    <w:p w14:paraId="5C8C49CF" w14:textId="77777777" w:rsidR="0095618A" w:rsidRPr="008F0A05" w:rsidRDefault="0095618A" w:rsidP="00E11678">
      <w:pPr>
        <w:rPr>
          <w:color w:val="0F9ED5" w:themeColor="accent4"/>
        </w:rPr>
      </w:pPr>
      <w:r w:rsidRPr="008F0A05">
        <w:rPr>
          <w:color w:val="0F9ED5" w:themeColor="accent4"/>
        </w:rPr>
        <w:t>contadorCiclos := contadorCiclos + 1;</w:t>
      </w:r>
    </w:p>
    <w:p w14:paraId="0CF8762D" w14:textId="77777777" w:rsidR="0095618A" w:rsidRPr="008F0A05" w:rsidRDefault="0095618A" w:rsidP="00E11678">
      <w:pPr>
        <w:rPr>
          <w:color w:val="0F9ED5" w:themeColor="accent4"/>
        </w:rPr>
      </w:pPr>
      <w:r w:rsidRPr="008F0A05">
        <w:rPr>
          <w:color w:val="0F9ED5" w:themeColor="accent4"/>
        </w:rPr>
        <w:t>contador := contador + 1;</w:t>
      </w:r>
    </w:p>
    <w:p w14:paraId="32DA4602" w14:textId="77777777" w:rsidR="0095618A" w:rsidRPr="008F0A05" w:rsidRDefault="0095618A" w:rsidP="00E11678">
      <w:pPr>
        <w:rPr>
          <w:color w:val="0F9ED5" w:themeColor="accent4"/>
        </w:rPr>
      </w:pPr>
      <w:r w:rsidRPr="008F0A05">
        <w:rPr>
          <w:color w:val="0F9ED5" w:themeColor="accent4"/>
        </w:rPr>
        <w:t>END_IF;</w:t>
      </w:r>
    </w:p>
    <w:p w14:paraId="7ABC9443" w14:textId="77777777" w:rsidR="0095618A" w:rsidRPr="008F0A05" w:rsidRDefault="0095618A" w:rsidP="00E11678">
      <w:pPr>
        <w:rPr>
          <w:color w:val="0F9ED5" w:themeColor="accent4"/>
        </w:rPr>
      </w:pPr>
      <w:r w:rsidRPr="008F0A05">
        <w:rPr>
          <w:color w:val="0F9ED5" w:themeColor="accent4"/>
        </w:rPr>
        <w:t>IF r = 0 THEN</w:t>
      </w:r>
    </w:p>
    <w:p w14:paraId="2F90D0DE" w14:textId="77777777" w:rsidR="0095618A" w:rsidRPr="008F0A05" w:rsidRDefault="0095618A" w:rsidP="00E11678">
      <w:pPr>
        <w:rPr>
          <w:color w:val="0F9ED5" w:themeColor="accent4"/>
        </w:rPr>
      </w:pPr>
      <w:r w:rsidRPr="008F0A05">
        <w:rPr>
          <w:color w:val="0F9ED5" w:themeColor="accent4"/>
        </w:rPr>
        <w:t>contador2 := 2;</w:t>
      </w:r>
    </w:p>
    <w:p w14:paraId="61A9984F" w14:textId="77777777" w:rsidR="0095618A" w:rsidRPr="008F0A05" w:rsidRDefault="0095618A" w:rsidP="00E11678">
      <w:pPr>
        <w:rPr>
          <w:color w:val="0F9ED5" w:themeColor="accent4"/>
        </w:rPr>
      </w:pPr>
      <w:r w:rsidRPr="008F0A05">
        <w:rPr>
          <w:color w:val="0F9ED5" w:themeColor="accent4"/>
        </w:rPr>
        <w:t>END_IF;</w:t>
      </w:r>
    </w:p>
    <w:p w14:paraId="4244E95D" w14:textId="77777777" w:rsidR="0095618A" w:rsidRDefault="0095618A" w:rsidP="00E11678">
      <w:pPr>
        <w:rPr>
          <w:color w:val="0F9ED5" w:themeColor="accent4"/>
        </w:rPr>
      </w:pPr>
      <w:r w:rsidRPr="008F0A05">
        <w:rPr>
          <w:color w:val="0F9ED5" w:themeColor="accent4"/>
        </w:rPr>
        <w:t>END_IF;</w:t>
      </w:r>
    </w:p>
    <w:p w14:paraId="68B96661" w14:textId="77777777" w:rsidR="0095618A" w:rsidRDefault="0095618A" w:rsidP="00E11678">
      <w:pPr>
        <w:rPr>
          <w:color w:val="000000" w:themeColor="text1"/>
        </w:rPr>
      </w:pPr>
    </w:p>
    <w:p w14:paraId="2B999006" w14:textId="77777777" w:rsidR="00A55F31" w:rsidRPr="00876500" w:rsidRDefault="00A55F31">
      <w:pPr>
        <w:rPr>
          <w:color w:val="156082" w:themeColor="accent1"/>
        </w:rPr>
      </w:pPr>
      <w:r>
        <w:rPr>
          <w:color w:val="156082" w:themeColor="accent1"/>
        </w:rPr>
        <w:t xml:space="preserve">IF </w:t>
      </w:r>
      <w:r w:rsidR="006F60C5">
        <w:rPr>
          <w:color w:val="156082" w:themeColor="accent1"/>
        </w:rPr>
        <w:t>P</w:t>
      </w:r>
      <w:r>
        <w:rPr>
          <w:color w:val="156082" w:themeColor="accent1"/>
        </w:rPr>
        <w:t xml:space="preserve">ZY THEN </w:t>
      </w:r>
    </w:p>
    <w:p w14:paraId="3D370887" w14:textId="77777777" w:rsidR="006127C9" w:rsidRDefault="00D71E2B">
      <w:pPr>
        <w:rPr>
          <w:color w:val="A02B93" w:themeColor="accent5"/>
        </w:rPr>
      </w:pPr>
      <w:r w:rsidRPr="00D71E2B">
        <w:rPr>
          <w:color w:val="A02B93" w:themeColor="accent5"/>
        </w:rPr>
        <w:t>IF ((XY AND ZX) OR (ZY AND ZX)) THEN</w:t>
      </w:r>
      <w:r w:rsidR="00767AFB" w:rsidRPr="005F29E1">
        <w:rPr>
          <w:color w:val="A02B93" w:themeColor="accent5"/>
        </w:rPr>
        <w:t xml:space="preserve">     </w:t>
      </w:r>
    </w:p>
    <w:p w14:paraId="034EEE6D" w14:textId="77777777" w:rsidR="00767AFB" w:rsidRDefault="00767AFB">
      <w:pPr>
        <w:rPr>
          <w:color w:val="A02B93" w:themeColor="accent5"/>
        </w:rPr>
      </w:pPr>
      <w:r>
        <w:rPr>
          <w:color w:val="A02B93" w:themeColor="accent5"/>
        </w:rPr>
        <w:t>IF</w:t>
      </w:r>
      <w:r w:rsidRPr="005F29E1">
        <w:rPr>
          <w:color w:val="A02B93" w:themeColor="accent5"/>
        </w:rPr>
        <w:t xml:space="preserve"> ( (contador2 = 0) OR (contador2 = 2) )  THEN</w:t>
      </w:r>
      <w:r>
        <w:rPr>
          <w:color w:val="A02B93" w:themeColor="accent5"/>
        </w:rPr>
        <w:t xml:space="preserve">   </w:t>
      </w:r>
    </w:p>
    <w:p w14:paraId="061D74BD" w14:textId="77777777" w:rsidR="00767AFB" w:rsidRPr="00253D19" w:rsidRDefault="00767AFB">
      <w:pPr>
        <w:rPr>
          <w:color w:val="A02B93" w:themeColor="accent5"/>
        </w:rPr>
      </w:pPr>
      <w:r>
        <w:rPr>
          <w:color w:val="A02B93" w:themeColor="accent5"/>
        </w:rPr>
        <w:t xml:space="preserve">    </w:t>
      </w:r>
      <w:r w:rsidRPr="00253D19">
        <w:rPr>
          <w:color w:val="A02B93" w:themeColor="accent5"/>
        </w:rPr>
        <w:t xml:space="preserve">contadorCiclos1 := contadorCiclos1 + 1;    </w:t>
      </w:r>
    </w:p>
    <w:p w14:paraId="33141F6D" w14:textId="77777777" w:rsidR="00767AFB" w:rsidRDefault="00767AFB">
      <w:pPr>
        <w:rPr>
          <w:color w:val="A02B93" w:themeColor="accent5"/>
        </w:rPr>
      </w:pPr>
      <w:r w:rsidRPr="00253D19">
        <w:rPr>
          <w:color w:val="A02B93" w:themeColor="accent5"/>
        </w:rPr>
        <w:t xml:space="preserve">    contador1 := contador1 + 1;   // total passos</w:t>
      </w:r>
    </w:p>
    <w:p w14:paraId="26065BE0" w14:textId="77777777" w:rsidR="00767AFB" w:rsidRPr="00CA3DFC" w:rsidRDefault="00767AFB">
      <w:pPr>
        <w:rPr>
          <w:color w:val="A02B93" w:themeColor="accent5"/>
        </w:rPr>
      </w:pPr>
    </w:p>
    <w:p w14:paraId="5CFF6F4F" w14:textId="77777777" w:rsidR="00767AFB" w:rsidRPr="00F23D35" w:rsidRDefault="00767AFB">
      <w:pPr>
        <w:rPr>
          <w:color w:val="000000" w:themeColor="text1"/>
        </w:rPr>
      </w:pPr>
      <w:r w:rsidRPr="00F23D35">
        <w:rPr>
          <w:color w:val="000000" w:themeColor="text1"/>
        </w:rPr>
        <w:t xml:space="preserve">    // Bloco original: mode1 AND mode3</w:t>
      </w:r>
    </w:p>
    <w:p w14:paraId="4E5E2478" w14:textId="77777777" w:rsidR="00767AFB" w:rsidRPr="00F23D35" w:rsidRDefault="00767AFB">
      <w:pPr>
        <w:rPr>
          <w:color w:val="000000" w:themeColor="text1"/>
        </w:rPr>
      </w:pPr>
      <w:r w:rsidRPr="00F23D35">
        <w:rPr>
          <w:color w:val="000000" w:themeColor="text1"/>
        </w:rPr>
        <w:t xml:space="preserve">    IF (</w:t>
      </w:r>
      <w:r w:rsidR="00A9685D">
        <w:rPr>
          <w:color w:val="000000" w:themeColor="text1"/>
        </w:rPr>
        <w:t>XY</w:t>
      </w:r>
      <w:r w:rsidRPr="00F23D35">
        <w:rPr>
          <w:color w:val="000000" w:themeColor="text1"/>
        </w:rPr>
        <w:t xml:space="preserve"> AND </w:t>
      </w:r>
      <w:r w:rsidR="00E9157A">
        <w:rPr>
          <w:color w:val="000000" w:themeColor="text1"/>
        </w:rPr>
        <w:t>ZY</w:t>
      </w:r>
      <w:r w:rsidRPr="00F23D35">
        <w:rPr>
          <w:color w:val="000000" w:themeColor="text1"/>
        </w:rPr>
        <w:t>) THEN</w:t>
      </w:r>
    </w:p>
    <w:p w14:paraId="0CA9EE02" w14:textId="77777777" w:rsidR="005554FC" w:rsidRPr="009C5812" w:rsidRDefault="00767AFB" w:rsidP="005554FC">
      <w:pPr>
        <w:rPr>
          <w:color w:val="FF0000"/>
        </w:rPr>
      </w:pPr>
      <w:r w:rsidRPr="009C5812">
        <w:rPr>
          <w:color w:val="FF0000"/>
        </w:rPr>
        <w:t xml:space="preserve">   </w:t>
      </w:r>
      <w:r w:rsidR="005554FC" w:rsidRPr="009C5812">
        <w:rPr>
          <w:color w:val="FF0000"/>
        </w:rPr>
        <w:t>IF SENTIDO1</w:t>
      </w:r>
      <w:r w:rsidR="001C2F0C">
        <w:rPr>
          <w:color w:val="FF0000"/>
        </w:rPr>
        <w:t xml:space="preserve"> = 1</w:t>
      </w:r>
      <w:r w:rsidR="005554FC" w:rsidRPr="009C5812">
        <w:rPr>
          <w:color w:val="FF0000"/>
        </w:rPr>
        <w:t xml:space="preserve"> THEN</w:t>
      </w:r>
    </w:p>
    <w:p w14:paraId="6E1C711B" w14:textId="77777777" w:rsidR="005554FC" w:rsidRPr="009C5812" w:rsidRDefault="005554FC" w:rsidP="005554FC">
      <w:pPr>
        <w:rPr>
          <w:color w:val="FF0000"/>
        </w:rPr>
      </w:pPr>
      <w:r w:rsidRPr="009C5812">
        <w:rPr>
          <w:color w:val="FF0000"/>
        </w:rPr>
        <w:t>x_tmp := r1 * (1 - COS(rad1));</w:t>
      </w:r>
    </w:p>
    <w:p w14:paraId="542C035B" w14:textId="77777777" w:rsidR="005554FC" w:rsidRPr="009C5812" w:rsidRDefault="005554FC" w:rsidP="005554FC">
      <w:pPr>
        <w:rPr>
          <w:color w:val="FF0000"/>
        </w:rPr>
      </w:pPr>
      <w:r w:rsidRPr="009C5812">
        <w:rPr>
          <w:color w:val="FF0000"/>
        </w:rPr>
        <w:t>y_tmp := r1 * SIN(rad1);</w:t>
      </w:r>
    </w:p>
    <w:p w14:paraId="37899F4A" w14:textId="77777777" w:rsidR="005554FC" w:rsidRPr="009C5812" w:rsidRDefault="005554FC" w:rsidP="005554FC">
      <w:pPr>
        <w:rPr>
          <w:color w:val="FF0000"/>
        </w:rPr>
      </w:pPr>
      <w:r w:rsidRPr="009C5812">
        <w:rPr>
          <w:color w:val="FF0000"/>
        </w:rPr>
        <w:t>X := XC1 - x_tmp;</w:t>
      </w:r>
    </w:p>
    <w:p w14:paraId="35B09C92" w14:textId="77777777" w:rsidR="005554FC" w:rsidRPr="009C5812" w:rsidRDefault="005554FC" w:rsidP="005554FC">
      <w:pPr>
        <w:rPr>
          <w:color w:val="FF0000"/>
        </w:rPr>
      </w:pPr>
      <w:r w:rsidRPr="009C5812">
        <w:rPr>
          <w:color w:val="FF0000"/>
        </w:rPr>
        <w:t>Y := YC1 + y_tmp;</w:t>
      </w:r>
    </w:p>
    <w:p w14:paraId="537359D7" w14:textId="77777777" w:rsidR="005554FC" w:rsidRPr="009C5812" w:rsidRDefault="005554FC" w:rsidP="005554FC">
      <w:pPr>
        <w:rPr>
          <w:color w:val="FF0000"/>
        </w:rPr>
      </w:pPr>
      <w:r w:rsidRPr="009C5812">
        <w:rPr>
          <w:color w:val="FF0000"/>
        </w:rPr>
        <w:t>x_tmp := X;</w:t>
      </w:r>
    </w:p>
    <w:p w14:paraId="0B4A6DEB" w14:textId="77777777" w:rsidR="005554FC" w:rsidRPr="003357BE" w:rsidRDefault="005554FC" w:rsidP="005554FC">
      <w:pPr>
        <w:rPr>
          <w:color w:val="A02B93" w:themeColor="accent5"/>
        </w:rPr>
      </w:pPr>
      <w:r w:rsidRPr="003357BE">
        <w:rPr>
          <w:color w:val="A02B93" w:themeColor="accent5"/>
        </w:rPr>
        <w:t>X := x_tmp * COS(rad1);</w:t>
      </w:r>
    </w:p>
    <w:p w14:paraId="4167778F" w14:textId="77777777" w:rsidR="005554FC" w:rsidRPr="003357BE" w:rsidRDefault="005554FC" w:rsidP="005554FC">
      <w:pPr>
        <w:rPr>
          <w:color w:val="A02B93" w:themeColor="accent5"/>
        </w:rPr>
      </w:pPr>
      <w:r w:rsidRPr="003357BE">
        <w:rPr>
          <w:color w:val="A02B93" w:themeColor="accent5"/>
        </w:rPr>
        <w:t>Z := x_tmp * SIN(rad1);</w:t>
      </w:r>
    </w:p>
    <w:p w14:paraId="396282B7" w14:textId="77777777" w:rsidR="005554FC" w:rsidRPr="009C5812" w:rsidRDefault="005554FC" w:rsidP="005554FC">
      <w:pPr>
        <w:rPr>
          <w:color w:val="FF0000"/>
        </w:rPr>
      </w:pPr>
      <w:r w:rsidRPr="009C5812">
        <w:rPr>
          <w:color w:val="FF0000"/>
        </w:rPr>
        <w:t>ELSE</w:t>
      </w:r>
    </w:p>
    <w:p w14:paraId="133D7130" w14:textId="77777777" w:rsidR="005554FC" w:rsidRPr="009C5812" w:rsidRDefault="005554FC" w:rsidP="005554FC">
      <w:pPr>
        <w:rPr>
          <w:color w:val="FF0000"/>
        </w:rPr>
      </w:pPr>
      <w:r w:rsidRPr="009C5812">
        <w:rPr>
          <w:color w:val="FF0000"/>
        </w:rPr>
        <w:t>x_tmp := r1 * (1 - COS(rad1));</w:t>
      </w:r>
    </w:p>
    <w:p w14:paraId="372BF596" w14:textId="77777777" w:rsidR="005554FC" w:rsidRPr="009C5812" w:rsidRDefault="005554FC" w:rsidP="005554FC">
      <w:pPr>
        <w:rPr>
          <w:color w:val="FF0000"/>
        </w:rPr>
      </w:pPr>
      <w:r w:rsidRPr="009C5812">
        <w:rPr>
          <w:color w:val="FF0000"/>
        </w:rPr>
        <w:t>y_tmp := r1 * SIN(rad1);</w:t>
      </w:r>
    </w:p>
    <w:p w14:paraId="2C794958" w14:textId="77777777" w:rsidR="005554FC" w:rsidRPr="009C5812" w:rsidRDefault="005554FC" w:rsidP="005554FC">
      <w:pPr>
        <w:rPr>
          <w:color w:val="FF0000"/>
        </w:rPr>
      </w:pPr>
      <w:r w:rsidRPr="009C5812">
        <w:rPr>
          <w:color w:val="FF0000"/>
        </w:rPr>
        <w:t>X := XC1 - x_tmp;</w:t>
      </w:r>
    </w:p>
    <w:p w14:paraId="43FF843E" w14:textId="77777777" w:rsidR="005554FC" w:rsidRPr="009C5812" w:rsidRDefault="005554FC" w:rsidP="005554FC">
      <w:pPr>
        <w:rPr>
          <w:color w:val="FF0000"/>
        </w:rPr>
      </w:pPr>
      <w:r w:rsidRPr="009C5812">
        <w:rPr>
          <w:color w:val="FF0000"/>
        </w:rPr>
        <w:t>Y := YC1 - y_tmp;</w:t>
      </w:r>
    </w:p>
    <w:p w14:paraId="3C811F1B" w14:textId="77777777" w:rsidR="005554FC" w:rsidRPr="009C5812" w:rsidRDefault="005554FC" w:rsidP="005554FC">
      <w:pPr>
        <w:rPr>
          <w:color w:val="FF0000"/>
        </w:rPr>
      </w:pPr>
      <w:r w:rsidRPr="009C5812">
        <w:rPr>
          <w:color w:val="FF0000"/>
        </w:rPr>
        <w:t>x_tmp := X;</w:t>
      </w:r>
    </w:p>
    <w:p w14:paraId="40932DD1" w14:textId="77777777" w:rsidR="005554FC" w:rsidRPr="002B4742" w:rsidRDefault="005554FC" w:rsidP="005554FC">
      <w:pPr>
        <w:rPr>
          <w:color w:val="A02B93" w:themeColor="accent5"/>
        </w:rPr>
      </w:pPr>
      <w:r w:rsidRPr="002B4742">
        <w:rPr>
          <w:color w:val="A02B93" w:themeColor="accent5"/>
        </w:rPr>
        <w:t>X := x_tmp * COS(rad1);</w:t>
      </w:r>
    </w:p>
    <w:p w14:paraId="6951910D" w14:textId="77777777" w:rsidR="005554FC" w:rsidRPr="002B4742" w:rsidRDefault="005554FC" w:rsidP="005554FC">
      <w:pPr>
        <w:rPr>
          <w:color w:val="A02B93" w:themeColor="accent5"/>
        </w:rPr>
      </w:pPr>
      <w:r w:rsidRPr="002B4742">
        <w:rPr>
          <w:color w:val="A02B93" w:themeColor="accent5"/>
        </w:rPr>
        <w:t>Z := x_tmp * SIN(rad1);</w:t>
      </w:r>
    </w:p>
    <w:p w14:paraId="79368FAA" w14:textId="77777777" w:rsidR="00767AFB" w:rsidRPr="009C5812" w:rsidRDefault="00767AFB">
      <w:pPr>
        <w:rPr>
          <w:color w:val="FF0000"/>
        </w:rPr>
      </w:pPr>
      <w:r w:rsidRPr="009C5812">
        <w:rPr>
          <w:color w:val="FF0000"/>
        </w:rPr>
        <w:t>END_IF; END_IF;</w:t>
      </w:r>
    </w:p>
    <w:p w14:paraId="3D3254D5" w14:textId="77777777" w:rsidR="00767AFB" w:rsidRPr="00F23D35" w:rsidRDefault="00767AFB">
      <w:pPr>
        <w:rPr>
          <w:color w:val="000000" w:themeColor="text1"/>
        </w:rPr>
      </w:pPr>
    </w:p>
    <w:p w14:paraId="4EED54C2" w14:textId="77777777" w:rsidR="00767AFB" w:rsidRPr="00F23D35" w:rsidRDefault="00767AFB">
      <w:pPr>
        <w:rPr>
          <w:color w:val="000000" w:themeColor="text1"/>
        </w:rPr>
      </w:pPr>
      <w:r w:rsidRPr="00F23D35">
        <w:rPr>
          <w:color w:val="000000" w:themeColor="text1"/>
        </w:rPr>
        <w:t xml:space="preserve">    // Bloco original: mode2 AND mode3</w:t>
      </w:r>
    </w:p>
    <w:p w14:paraId="01D9671B" w14:textId="77777777" w:rsidR="00767AFB" w:rsidRPr="00F23D35" w:rsidRDefault="00767AFB">
      <w:pPr>
        <w:rPr>
          <w:color w:val="000000" w:themeColor="text1"/>
        </w:rPr>
      </w:pPr>
      <w:r w:rsidRPr="00F23D35">
        <w:rPr>
          <w:color w:val="000000" w:themeColor="text1"/>
        </w:rPr>
        <w:t xml:space="preserve">    IF (</w:t>
      </w:r>
      <w:r w:rsidR="00D64333">
        <w:rPr>
          <w:color w:val="000000" w:themeColor="text1"/>
        </w:rPr>
        <w:t>ZX</w:t>
      </w:r>
      <w:r w:rsidRPr="00F23D35">
        <w:rPr>
          <w:color w:val="000000" w:themeColor="text1"/>
        </w:rPr>
        <w:t xml:space="preserve"> AND </w:t>
      </w:r>
      <w:r w:rsidR="00D64333">
        <w:rPr>
          <w:color w:val="000000" w:themeColor="text1"/>
        </w:rPr>
        <w:t>ZY</w:t>
      </w:r>
      <w:r w:rsidRPr="00F23D35">
        <w:rPr>
          <w:color w:val="000000" w:themeColor="text1"/>
        </w:rPr>
        <w:t>) THEN</w:t>
      </w:r>
    </w:p>
    <w:p w14:paraId="0C551502" w14:textId="77777777" w:rsidR="00A94F57" w:rsidRPr="00B17DB3" w:rsidRDefault="00A94F57">
      <w:pPr>
        <w:rPr>
          <w:color w:val="FF0000"/>
        </w:rPr>
      </w:pPr>
      <w:r w:rsidRPr="00B17DB3">
        <w:rPr>
          <w:color w:val="FF0000"/>
        </w:rPr>
        <w:t xml:space="preserve">IF SENTIDO1 </w:t>
      </w:r>
      <w:r w:rsidR="00B66D72">
        <w:rPr>
          <w:color w:val="FF0000"/>
        </w:rPr>
        <w:t>= 1</w:t>
      </w:r>
      <w:r w:rsidRPr="00B17DB3">
        <w:rPr>
          <w:color w:val="FF0000"/>
        </w:rPr>
        <w:t xml:space="preserve"> THEN</w:t>
      </w:r>
    </w:p>
    <w:p w14:paraId="3713A8EC" w14:textId="77777777" w:rsidR="00A94F57" w:rsidRPr="00B17DB3" w:rsidRDefault="00A94F57">
      <w:pPr>
        <w:rPr>
          <w:color w:val="FF0000"/>
        </w:rPr>
      </w:pPr>
      <w:r w:rsidRPr="00B17DB3">
        <w:rPr>
          <w:color w:val="FF0000"/>
        </w:rPr>
        <w:t>x_tmp := r * (1 - COS(rad));</w:t>
      </w:r>
    </w:p>
    <w:p w14:paraId="0844433D" w14:textId="77777777" w:rsidR="00A94F57" w:rsidRPr="00B17DB3" w:rsidRDefault="00A94F57">
      <w:pPr>
        <w:rPr>
          <w:color w:val="FF0000"/>
        </w:rPr>
      </w:pPr>
      <w:r w:rsidRPr="00B17DB3">
        <w:rPr>
          <w:color w:val="FF0000"/>
        </w:rPr>
        <w:t>z_tmp := r * SIN(rad);</w:t>
      </w:r>
    </w:p>
    <w:p w14:paraId="3DD439BA" w14:textId="77777777" w:rsidR="00A94F57" w:rsidRPr="00B17DB3" w:rsidRDefault="00A94F57">
      <w:pPr>
        <w:rPr>
          <w:color w:val="FF0000"/>
        </w:rPr>
      </w:pPr>
      <w:r w:rsidRPr="00B17DB3">
        <w:rPr>
          <w:color w:val="FF0000"/>
        </w:rPr>
        <w:t>X := XC - x_tmp;</w:t>
      </w:r>
    </w:p>
    <w:p w14:paraId="11B761C0" w14:textId="77777777" w:rsidR="00A94F57" w:rsidRPr="00B17DB3" w:rsidRDefault="00A94F57">
      <w:pPr>
        <w:rPr>
          <w:color w:val="FF0000"/>
        </w:rPr>
      </w:pPr>
      <w:r w:rsidRPr="00B17DB3">
        <w:rPr>
          <w:color w:val="FF0000"/>
        </w:rPr>
        <w:t xml:space="preserve"> Z := ZC + z_tmp;</w:t>
      </w:r>
    </w:p>
    <w:p w14:paraId="432DB9AC" w14:textId="77777777" w:rsidR="00A94F57" w:rsidRPr="00D93E7F" w:rsidRDefault="00A94F57">
      <w:pPr>
        <w:rPr>
          <w:color w:val="A02B93" w:themeColor="accent5"/>
        </w:rPr>
      </w:pPr>
      <w:r w:rsidRPr="00D93E7F">
        <w:rPr>
          <w:color w:val="A02B93" w:themeColor="accent5"/>
        </w:rPr>
        <w:t>x_tmp := X;</w:t>
      </w:r>
    </w:p>
    <w:p w14:paraId="4C38DACB" w14:textId="77777777" w:rsidR="00A94F57" w:rsidRPr="00D93E7F" w:rsidRDefault="00A94F57">
      <w:pPr>
        <w:rPr>
          <w:color w:val="A02B93" w:themeColor="accent5"/>
        </w:rPr>
      </w:pPr>
      <w:r w:rsidRPr="00D93E7F">
        <w:rPr>
          <w:color w:val="A02B93" w:themeColor="accent5"/>
        </w:rPr>
        <w:t>X := x_tmp * COS(rad1);</w:t>
      </w:r>
    </w:p>
    <w:p w14:paraId="3C2E7962" w14:textId="77777777" w:rsidR="00A94F57" w:rsidRDefault="00A94F57">
      <w:pPr>
        <w:rPr>
          <w:color w:val="A02B93" w:themeColor="accent5"/>
        </w:rPr>
      </w:pPr>
      <w:r w:rsidRPr="00D93E7F">
        <w:rPr>
          <w:color w:val="A02B93" w:themeColor="accent5"/>
        </w:rPr>
        <w:t>Y := x_tmp * SIN(rad1);</w:t>
      </w:r>
    </w:p>
    <w:p w14:paraId="5DF3840F" w14:textId="77777777" w:rsidR="00767AFB" w:rsidRPr="000A4F32" w:rsidRDefault="00767AFB">
      <w:pPr>
        <w:rPr>
          <w:color w:val="FF0000"/>
        </w:rPr>
      </w:pPr>
      <w:r w:rsidRPr="000A4F32">
        <w:rPr>
          <w:color w:val="FF0000"/>
        </w:rPr>
        <w:t>ELSE</w:t>
      </w:r>
    </w:p>
    <w:p w14:paraId="621E1D05" w14:textId="77777777" w:rsidR="00A94F57" w:rsidRPr="000A4F32" w:rsidRDefault="00A94F57">
      <w:pPr>
        <w:rPr>
          <w:color w:val="FF0000"/>
        </w:rPr>
      </w:pPr>
      <w:r w:rsidRPr="000A4F32">
        <w:rPr>
          <w:color w:val="FF0000"/>
        </w:rPr>
        <w:t>x_tmp := r * (1 - COS(rad));</w:t>
      </w:r>
    </w:p>
    <w:p w14:paraId="384C4666" w14:textId="77777777" w:rsidR="00A94F57" w:rsidRPr="000A4F32" w:rsidRDefault="00A94F57">
      <w:pPr>
        <w:rPr>
          <w:color w:val="FF0000"/>
        </w:rPr>
      </w:pPr>
      <w:r w:rsidRPr="000A4F32">
        <w:rPr>
          <w:color w:val="FF0000"/>
        </w:rPr>
        <w:t>z_tmp := r * SIN(rad);</w:t>
      </w:r>
    </w:p>
    <w:p w14:paraId="61357B03" w14:textId="77777777" w:rsidR="00A94F57" w:rsidRPr="000A4F32" w:rsidRDefault="00A94F57">
      <w:pPr>
        <w:rPr>
          <w:color w:val="FF0000"/>
        </w:rPr>
      </w:pPr>
      <w:r w:rsidRPr="000A4F32">
        <w:rPr>
          <w:color w:val="FF0000"/>
        </w:rPr>
        <w:t>X := XC - x_tmp;</w:t>
      </w:r>
    </w:p>
    <w:p w14:paraId="5BBD18A0" w14:textId="77777777" w:rsidR="00A94F57" w:rsidRPr="000A4F32" w:rsidRDefault="00A94F57">
      <w:pPr>
        <w:rPr>
          <w:color w:val="FF0000"/>
        </w:rPr>
      </w:pPr>
      <w:r w:rsidRPr="000A4F32">
        <w:rPr>
          <w:color w:val="FF0000"/>
        </w:rPr>
        <w:t>Z := ZC - z_tmp;</w:t>
      </w:r>
    </w:p>
    <w:p w14:paraId="0066999B" w14:textId="77777777" w:rsidR="00A94F57" w:rsidRPr="00B40B7F" w:rsidRDefault="00A94F57">
      <w:pPr>
        <w:rPr>
          <w:color w:val="A02B93" w:themeColor="accent5"/>
        </w:rPr>
      </w:pPr>
      <w:r w:rsidRPr="00B40B7F">
        <w:rPr>
          <w:color w:val="A02B93" w:themeColor="accent5"/>
        </w:rPr>
        <w:t>x_tmp := X;</w:t>
      </w:r>
    </w:p>
    <w:p w14:paraId="7B1F7CDD" w14:textId="77777777" w:rsidR="00A94F57" w:rsidRPr="00B40B7F" w:rsidRDefault="00A94F57">
      <w:pPr>
        <w:rPr>
          <w:color w:val="A02B93" w:themeColor="accent5"/>
        </w:rPr>
      </w:pPr>
      <w:r w:rsidRPr="00B40B7F">
        <w:rPr>
          <w:color w:val="A02B93" w:themeColor="accent5"/>
        </w:rPr>
        <w:t>X := x_tmp * COS(rad1);</w:t>
      </w:r>
    </w:p>
    <w:p w14:paraId="020614EA" w14:textId="77777777" w:rsidR="00A94F57" w:rsidRDefault="00A94F57">
      <w:pPr>
        <w:rPr>
          <w:color w:val="A02B93" w:themeColor="accent5"/>
        </w:rPr>
      </w:pPr>
      <w:r w:rsidRPr="00B40B7F">
        <w:rPr>
          <w:color w:val="A02B93" w:themeColor="accent5"/>
        </w:rPr>
        <w:t>Y := x_tmp * SIN(rad1);</w:t>
      </w:r>
    </w:p>
    <w:p w14:paraId="3E5D02CA" w14:textId="77777777" w:rsidR="00767AFB" w:rsidRPr="000A4F32" w:rsidRDefault="00767AFB">
      <w:pPr>
        <w:rPr>
          <w:color w:val="FF0000"/>
        </w:rPr>
      </w:pPr>
      <w:r w:rsidRPr="000A4F32">
        <w:rPr>
          <w:color w:val="FF0000"/>
        </w:rPr>
        <w:t xml:space="preserve">END_IF;      </w:t>
      </w:r>
    </w:p>
    <w:p w14:paraId="1140D88E" w14:textId="77777777" w:rsidR="00767AFB" w:rsidRPr="000A4F32" w:rsidRDefault="00767AFB">
      <w:pPr>
        <w:rPr>
          <w:color w:val="FF0000"/>
        </w:rPr>
      </w:pPr>
      <w:r w:rsidRPr="000A4F32">
        <w:rPr>
          <w:color w:val="FF0000"/>
        </w:rPr>
        <w:t xml:space="preserve">  END_IF;</w:t>
      </w:r>
    </w:p>
    <w:p w14:paraId="7FC0698B" w14:textId="77777777" w:rsidR="00767AFB" w:rsidRPr="000A4F32" w:rsidRDefault="00767AFB">
      <w:pPr>
        <w:rPr>
          <w:color w:val="FF0000"/>
        </w:rPr>
      </w:pPr>
      <w:r w:rsidRPr="000A4F32">
        <w:rPr>
          <w:color w:val="FF0000"/>
        </w:rPr>
        <w:t xml:space="preserve">    END_IF;</w:t>
      </w:r>
    </w:p>
    <w:p w14:paraId="139DEEE9" w14:textId="77777777" w:rsidR="00767AFB" w:rsidRPr="00F23D35" w:rsidRDefault="00767AFB">
      <w:pPr>
        <w:rPr>
          <w:color w:val="000000" w:themeColor="text1"/>
        </w:rPr>
      </w:pPr>
    </w:p>
    <w:p w14:paraId="2CE32C66" w14:textId="77777777" w:rsidR="00767AFB" w:rsidRPr="00B0681F" w:rsidRDefault="00767AFB">
      <w:pPr>
        <w:rPr>
          <w:color w:val="000000" w:themeColor="text1"/>
        </w:rPr>
      </w:pPr>
      <w:r w:rsidRPr="00B0681F">
        <w:rPr>
          <w:color w:val="000000" w:themeColor="text1"/>
        </w:rPr>
        <w:t xml:space="preserve">IF  (contador2 = </w:t>
      </w:r>
      <w:r w:rsidR="00746D87">
        <w:rPr>
          <w:color w:val="000000" w:themeColor="text1"/>
        </w:rPr>
        <w:t>1</w:t>
      </w:r>
      <w:r w:rsidRPr="00B0681F">
        <w:rPr>
          <w:color w:val="000000" w:themeColor="text1"/>
        </w:rPr>
        <w:t xml:space="preserve">) </w:t>
      </w:r>
      <w:r w:rsidR="0095618A" w:rsidRPr="00076A5F">
        <w:rPr>
          <w:color w:val="0F9ED5" w:themeColor="accent4"/>
        </w:rPr>
        <w:t>AND r &gt; 0</w:t>
      </w:r>
      <w:r w:rsidRPr="00076A5F">
        <w:rPr>
          <w:color w:val="0F9ED5" w:themeColor="accent4"/>
        </w:rPr>
        <w:t xml:space="preserve"> </w:t>
      </w:r>
      <w:r w:rsidRPr="00B0681F">
        <w:rPr>
          <w:color w:val="000000" w:themeColor="text1"/>
        </w:rPr>
        <w:t xml:space="preserve"> THEN</w:t>
      </w:r>
    </w:p>
    <w:p w14:paraId="222B1109" w14:textId="77777777" w:rsidR="00FB0F93" w:rsidRPr="00E27EEC" w:rsidRDefault="00767AFB">
      <w:pPr>
        <w:rPr>
          <w:color w:val="156082" w:themeColor="accent1"/>
        </w:rPr>
      </w:pPr>
      <w:r w:rsidRPr="007F2238">
        <w:rPr>
          <w:color w:val="156082" w:themeColor="accent1"/>
        </w:rPr>
        <w:t xml:space="preserve">  </w:t>
      </w:r>
      <w:r w:rsidR="00FB0F93" w:rsidRPr="00E27EEC">
        <w:rPr>
          <w:color w:val="156082" w:themeColor="accent1"/>
        </w:rPr>
        <w:t xml:space="preserve">IF SENTIDO </w:t>
      </w:r>
      <w:r w:rsidR="00B66D72">
        <w:rPr>
          <w:color w:val="156082" w:themeColor="accent1"/>
        </w:rPr>
        <w:t>= 1</w:t>
      </w:r>
      <w:r w:rsidR="00FB0F93" w:rsidRPr="00E27EEC">
        <w:rPr>
          <w:color w:val="156082" w:themeColor="accent1"/>
        </w:rPr>
        <w:t xml:space="preserve"> THEN</w:t>
      </w:r>
    </w:p>
    <w:p w14:paraId="693940C9" w14:textId="77777777" w:rsidR="00FB0F93" w:rsidRPr="00E27EEC" w:rsidRDefault="00FB0F93">
      <w:pPr>
        <w:rPr>
          <w:color w:val="156082" w:themeColor="accent1"/>
        </w:rPr>
      </w:pPr>
      <w:r w:rsidRPr="00E27EEC">
        <w:rPr>
          <w:color w:val="156082" w:themeColor="accent1"/>
        </w:rPr>
        <w:t>z_tmp := r * (1 - COS(rad));</w:t>
      </w:r>
    </w:p>
    <w:p w14:paraId="547759E7" w14:textId="77777777" w:rsidR="00FB0F93" w:rsidRPr="00E27EEC" w:rsidRDefault="00FB0F93">
      <w:pPr>
        <w:rPr>
          <w:color w:val="156082" w:themeColor="accent1"/>
        </w:rPr>
      </w:pPr>
      <w:r w:rsidRPr="00E27EEC">
        <w:rPr>
          <w:color w:val="156082" w:themeColor="accent1"/>
        </w:rPr>
        <w:t>y_tmp := r * SIN(rad);</w:t>
      </w:r>
    </w:p>
    <w:p w14:paraId="01C0C891" w14:textId="77777777" w:rsidR="00FB0F93" w:rsidRPr="00E27EEC" w:rsidRDefault="00FB0F93">
      <w:pPr>
        <w:rPr>
          <w:color w:val="156082" w:themeColor="accent1"/>
        </w:rPr>
      </w:pPr>
      <w:r w:rsidRPr="00E27EEC">
        <w:rPr>
          <w:color w:val="156082" w:themeColor="accent1"/>
        </w:rPr>
        <w:t>Z := ZC - x_tmp;</w:t>
      </w:r>
    </w:p>
    <w:p w14:paraId="5BDB0764" w14:textId="77777777" w:rsidR="00FB0F93" w:rsidRPr="00E27EEC" w:rsidRDefault="00FB0F93">
      <w:pPr>
        <w:rPr>
          <w:color w:val="156082" w:themeColor="accent1"/>
        </w:rPr>
      </w:pPr>
      <w:r w:rsidRPr="00E27EEC">
        <w:rPr>
          <w:color w:val="156082" w:themeColor="accent1"/>
        </w:rPr>
        <w:t xml:space="preserve"> Y := YC + y_tmp;</w:t>
      </w:r>
    </w:p>
    <w:p w14:paraId="7CB76151" w14:textId="77777777" w:rsidR="00FB0F93" w:rsidRPr="00E27EEC" w:rsidRDefault="00FB0F93">
      <w:pPr>
        <w:rPr>
          <w:color w:val="156082" w:themeColor="accent1"/>
        </w:rPr>
      </w:pPr>
      <w:r w:rsidRPr="00E27EEC">
        <w:rPr>
          <w:color w:val="156082" w:themeColor="accent1"/>
        </w:rPr>
        <w:t>ELSE</w:t>
      </w:r>
    </w:p>
    <w:p w14:paraId="221D570A" w14:textId="77777777" w:rsidR="00FB0F93" w:rsidRPr="00E27EEC" w:rsidRDefault="00FB0F93">
      <w:pPr>
        <w:rPr>
          <w:color w:val="156082" w:themeColor="accent1"/>
        </w:rPr>
      </w:pPr>
      <w:r w:rsidRPr="00E27EEC">
        <w:rPr>
          <w:color w:val="156082" w:themeColor="accent1"/>
        </w:rPr>
        <w:t>z_tmp := r * (1 - COS(rad));</w:t>
      </w:r>
    </w:p>
    <w:p w14:paraId="5AA0E2CA" w14:textId="77777777" w:rsidR="00FB0F93" w:rsidRPr="00E27EEC" w:rsidRDefault="00FB0F93">
      <w:pPr>
        <w:rPr>
          <w:color w:val="156082" w:themeColor="accent1"/>
        </w:rPr>
      </w:pPr>
      <w:r w:rsidRPr="00E27EEC">
        <w:rPr>
          <w:color w:val="156082" w:themeColor="accent1"/>
        </w:rPr>
        <w:t>y_tmp := r * SIN(rad);</w:t>
      </w:r>
    </w:p>
    <w:p w14:paraId="69293626" w14:textId="77777777" w:rsidR="00FB0F93" w:rsidRPr="00E27EEC" w:rsidRDefault="00FB0F93">
      <w:pPr>
        <w:rPr>
          <w:color w:val="156082" w:themeColor="accent1"/>
        </w:rPr>
      </w:pPr>
      <w:r w:rsidRPr="00E27EEC">
        <w:rPr>
          <w:color w:val="156082" w:themeColor="accent1"/>
        </w:rPr>
        <w:t>Z := ZC - z_tmp;</w:t>
      </w:r>
    </w:p>
    <w:p w14:paraId="6D0F36AE" w14:textId="77777777" w:rsidR="00FB0F93" w:rsidRPr="00E27EEC" w:rsidRDefault="00FB0F93">
      <w:pPr>
        <w:rPr>
          <w:color w:val="156082" w:themeColor="accent1"/>
        </w:rPr>
      </w:pPr>
      <w:r w:rsidRPr="00E27EEC">
        <w:rPr>
          <w:color w:val="156082" w:themeColor="accent1"/>
        </w:rPr>
        <w:t xml:space="preserve">Y := YC </w:t>
      </w:r>
      <w:r w:rsidR="007B3D96">
        <w:rPr>
          <w:color w:val="156082" w:themeColor="accent1"/>
        </w:rPr>
        <w:t>-</w:t>
      </w:r>
      <w:r w:rsidR="00B0312E">
        <w:rPr>
          <w:color w:val="156082" w:themeColor="accent1"/>
        </w:rPr>
        <w:t xml:space="preserve"> </w:t>
      </w:r>
      <w:r w:rsidRPr="00E27EEC">
        <w:rPr>
          <w:color w:val="156082" w:themeColor="accent1"/>
        </w:rPr>
        <w:t>y_tmp;</w:t>
      </w:r>
    </w:p>
    <w:p w14:paraId="7BB19A1B" w14:textId="77777777" w:rsidR="00FB0F93" w:rsidRPr="00E27EEC" w:rsidRDefault="00FB0F93">
      <w:pPr>
        <w:rPr>
          <w:color w:val="156082" w:themeColor="accent1"/>
        </w:rPr>
      </w:pPr>
      <w:r w:rsidRPr="00E27EEC">
        <w:rPr>
          <w:color w:val="156082" w:themeColor="accent1"/>
        </w:rPr>
        <w:t xml:space="preserve">END_IF;      </w:t>
      </w:r>
    </w:p>
    <w:p w14:paraId="67720966" w14:textId="77777777" w:rsidR="00767AFB" w:rsidRPr="00533F94" w:rsidRDefault="00767AFB">
      <w:pPr>
        <w:rPr>
          <w:color w:val="196B24" w:themeColor="accent3"/>
        </w:rPr>
      </w:pPr>
      <w:r w:rsidRPr="002929B4">
        <w:rPr>
          <w:color w:val="196B24" w:themeColor="accent3"/>
        </w:rPr>
        <w:t xml:space="preserve">contadorCiclos </w:t>
      </w:r>
      <w:r>
        <w:rPr>
          <w:color w:val="196B24" w:themeColor="accent3"/>
        </w:rPr>
        <w:t>:</w:t>
      </w:r>
      <w:r w:rsidRPr="002929B4">
        <w:rPr>
          <w:color w:val="196B24" w:themeColor="accent3"/>
        </w:rPr>
        <w:t xml:space="preserve">= </w:t>
      </w:r>
      <w:r w:rsidR="00B15AD0">
        <w:rPr>
          <w:color w:val="196B24" w:themeColor="accent3"/>
        </w:rPr>
        <w:t>c</w:t>
      </w:r>
      <w:r w:rsidRPr="002929B4">
        <w:rPr>
          <w:color w:val="196B24" w:themeColor="accent3"/>
        </w:rPr>
        <w:t>ontadorCiclos + 1 ;</w:t>
      </w:r>
    </w:p>
    <w:p w14:paraId="1CDF772E" w14:textId="77777777" w:rsidR="00767AFB" w:rsidRPr="008318A6" w:rsidRDefault="00767AFB">
      <w:pPr>
        <w:rPr>
          <w:color w:val="196B24" w:themeColor="accent3"/>
        </w:rPr>
      </w:pPr>
      <w:r w:rsidRPr="008318A6">
        <w:rPr>
          <w:color w:val="196B24" w:themeColor="accent3"/>
        </w:rPr>
        <w:t>contador := contador + 1 ;</w:t>
      </w:r>
    </w:p>
    <w:p w14:paraId="43EBF37B" w14:textId="77777777" w:rsidR="00767AFB" w:rsidRPr="008318A6" w:rsidRDefault="00767AFB">
      <w:pPr>
        <w:rPr>
          <w:color w:val="196B24" w:themeColor="accent3"/>
        </w:rPr>
      </w:pPr>
      <w:r w:rsidRPr="008318A6">
        <w:rPr>
          <w:color w:val="196B24" w:themeColor="accent3"/>
        </w:rPr>
        <w:t xml:space="preserve">contador2 := </w:t>
      </w:r>
      <w:r w:rsidR="00B7045D">
        <w:rPr>
          <w:color w:val="196B24" w:themeColor="accent3"/>
        </w:rPr>
        <w:t>2</w:t>
      </w:r>
      <w:r w:rsidRPr="008318A6">
        <w:rPr>
          <w:color w:val="196B24" w:themeColor="accent3"/>
        </w:rPr>
        <w:t>;</w:t>
      </w:r>
    </w:p>
    <w:p w14:paraId="4DE8925F" w14:textId="77777777" w:rsidR="00767AFB" w:rsidRDefault="00767AFB">
      <w:pPr>
        <w:rPr>
          <w:color w:val="196B24" w:themeColor="accent3"/>
        </w:rPr>
      </w:pPr>
      <w:r>
        <w:rPr>
          <w:color w:val="196B24" w:themeColor="accent3"/>
        </w:rPr>
        <w:t>END_IF;</w:t>
      </w:r>
    </w:p>
    <w:p w14:paraId="6E44146F" w14:textId="77777777" w:rsidR="00767AFB" w:rsidRDefault="00767AFB">
      <w:pPr>
        <w:rPr>
          <w:color w:val="000000" w:themeColor="text1"/>
        </w:rPr>
      </w:pPr>
    </w:p>
    <w:p w14:paraId="44D0E2EE" w14:textId="77777777" w:rsidR="0095618A" w:rsidRDefault="0095618A" w:rsidP="00E11678">
      <w:pPr>
        <w:rPr>
          <w:color w:val="000000" w:themeColor="text1"/>
        </w:rPr>
      </w:pPr>
    </w:p>
    <w:p w14:paraId="1C9EA100" w14:textId="77777777" w:rsidR="00131F6F" w:rsidRPr="00131F6F" w:rsidRDefault="00131F6F" w:rsidP="00131F6F">
      <w:pPr>
        <w:rPr>
          <w:color w:val="A02B93" w:themeColor="accent5"/>
        </w:rPr>
      </w:pPr>
      <w:r w:rsidRPr="00131F6F">
        <w:rPr>
          <w:color w:val="A02B93" w:themeColor="accent5"/>
        </w:rPr>
        <w:t xml:space="preserve">IF  (contador2 = 3)   THEN    </w:t>
      </w:r>
    </w:p>
    <w:p w14:paraId="0C933CFE" w14:textId="77777777" w:rsidR="00436D9D" w:rsidRPr="00436D9D" w:rsidRDefault="00436D9D" w:rsidP="00436D9D">
      <w:pPr>
        <w:rPr>
          <w:color w:val="A02B93" w:themeColor="accent5"/>
        </w:rPr>
      </w:pPr>
      <w:r w:rsidRPr="00436D9D">
        <w:rPr>
          <w:color w:val="A02B93" w:themeColor="accent5"/>
        </w:rPr>
        <w:t>IF SENTID</w:t>
      </w:r>
      <w:r w:rsidR="00EE2588">
        <w:rPr>
          <w:color w:val="A02B93" w:themeColor="accent5"/>
        </w:rPr>
        <w:t>O</w:t>
      </w:r>
      <w:r w:rsidRPr="00436D9D">
        <w:rPr>
          <w:color w:val="A02B93" w:themeColor="accent5"/>
        </w:rPr>
        <w:t xml:space="preserve"> </w:t>
      </w:r>
      <w:r w:rsidR="00821D72">
        <w:rPr>
          <w:color w:val="A02B93" w:themeColor="accent5"/>
        </w:rPr>
        <w:t xml:space="preserve">= 1 </w:t>
      </w:r>
      <w:r w:rsidRPr="00436D9D">
        <w:rPr>
          <w:color w:val="A02B93" w:themeColor="accent5"/>
        </w:rPr>
        <w:t>THEN</w:t>
      </w:r>
    </w:p>
    <w:p w14:paraId="07979466" w14:textId="77777777" w:rsidR="00436D9D" w:rsidRPr="00436D9D" w:rsidRDefault="00436D9D" w:rsidP="00436D9D">
      <w:pPr>
        <w:rPr>
          <w:color w:val="A02B93" w:themeColor="accent5"/>
        </w:rPr>
      </w:pPr>
      <w:r w:rsidRPr="00436D9D">
        <w:rPr>
          <w:color w:val="A02B93" w:themeColor="accent5"/>
        </w:rPr>
        <w:t>z_tmp := r2 * (1 - COS(rad));</w:t>
      </w:r>
    </w:p>
    <w:p w14:paraId="5D24C267" w14:textId="77777777" w:rsidR="00436D9D" w:rsidRPr="00436D9D" w:rsidRDefault="00436D9D" w:rsidP="00436D9D">
      <w:pPr>
        <w:rPr>
          <w:color w:val="A02B93" w:themeColor="accent5"/>
        </w:rPr>
      </w:pPr>
      <w:r w:rsidRPr="00436D9D">
        <w:rPr>
          <w:color w:val="A02B93" w:themeColor="accent5"/>
        </w:rPr>
        <w:t>y_tmp := r2 * SIN(rad);</w:t>
      </w:r>
    </w:p>
    <w:p w14:paraId="6642CFD8" w14:textId="77777777" w:rsidR="00436D9D" w:rsidRPr="00436D9D" w:rsidRDefault="00436D9D" w:rsidP="00436D9D">
      <w:pPr>
        <w:rPr>
          <w:color w:val="A02B93" w:themeColor="accent5"/>
        </w:rPr>
      </w:pPr>
      <w:r w:rsidRPr="00436D9D">
        <w:rPr>
          <w:color w:val="A02B93" w:themeColor="accent5"/>
        </w:rPr>
        <w:t>Z := ZC2 -</w:t>
      </w:r>
      <w:r w:rsidRPr="001542D2">
        <w:rPr>
          <w:color w:val="000000" w:themeColor="text1"/>
        </w:rPr>
        <w:t xml:space="preserve"> </w:t>
      </w:r>
      <w:r w:rsidR="0095618A">
        <w:rPr>
          <w:color w:val="000000" w:themeColor="text1"/>
        </w:rPr>
        <w:t>z</w:t>
      </w:r>
      <w:r w:rsidR="0095618A" w:rsidRPr="001542D2">
        <w:rPr>
          <w:color w:val="000000" w:themeColor="text1"/>
        </w:rPr>
        <w:t>_</w:t>
      </w:r>
      <w:r w:rsidR="0095618A" w:rsidRPr="005A7A4A">
        <w:rPr>
          <w:color w:val="000000" w:themeColor="text1"/>
        </w:rPr>
        <w:t>tmp</w:t>
      </w:r>
      <w:r w:rsidR="0095618A" w:rsidRPr="00436D9D">
        <w:rPr>
          <w:color w:val="A02B93" w:themeColor="accent5"/>
        </w:rPr>
        <w:t>;</w:t>
      </w:r>
      <w:r w:rsidR="0095618A">
        <w:rPr>
          <w:color w:val="A02B93" w:themeColor="accent5"/>
        </w:rPr>
        <w:t xml:space="preserve"> // x</w:t>
      </w:r>
    </w:p>
    <w:p w14:paraId="2C2C76EC" w14:textId="77777777" w:rsidR="00436D9D" w:rsidRPr="00436D9D" w:rsidRDefault="00436D9D" w:rsidP="00436D9D">
      <w:pPr>
        <w:rPr>
          <w:color w:val="A02B93" w:themeColor="accent5"/>
        </w:rPr>
      </w:pPr>
      <w:r w:rsidRPr="00436D9D">
        <w:rPr>
          <w:color w:val="A02B93" w:themeColor="accent5"/>
        </w:rPr>
        <w:t>Y := YC2 + y_tmp;</w:t>
      </w:r>
    </w:p>
    <w:p w14:paraId="40DB1353" w14:textId="77777777" w:rsidR="00436D9D" w:rsidRPr="00436D9D" w:rsidRDefault="00436D9D" w:rsidP="00436D9D">
      <w:pPr>
        <w:rPr>
          <w:color w:val="A02B93" w:themeColor="accent5"/>
        </w:rPr>
      </w:pPr>
      <w:r w:rsidRPr="00436D9D">
        <w:rPr>
          <w:color w:val="A02B93" w:themeColor="accent5"/>
        </w:rPr>
        <w:t>ELSE</w:t>
      </w:r>
    </w:p>
    <w:p w14:paraId="2F813DF5" w14:textId="77777777" w:rsidR="00436D9D" w:rsidRPr="00436D9D" w:rsidRDefault="00436D9D" w:rsidP="00436D9D">
      <w:pPr>
        <w:rPr>
          <w:color w:val="A02B93" w:themeColor="accent5"/>
        </w:rPr>
      </w:pPr>
      <w:r w:rsidRPr="00436D9D">
        <w:rPr>
          <w:color w:val="A02B93" w:themeColor="accent5"/>
        </w:rPr>
        <w:t>z_tmp := r2 * (1 - COS(rad));</w:t>
      </w:r>
    </w:p>
    <w:p w14:paraId="0C329B93" w14:textId="77777777" w:rsidR="00436D9D" w:rsidRPr="00436D9D" w:rsidRDefault="00436D9D" w:rsidP="00436D9D">
      <w:pPr>
        <w:rPr>
          <w:color w:val="A02B93" w:themeColor="accent5"/>
        </w:rPr>
      </w:pPr>
      <w:r w:rsidRPr="00436D9D">
        <w:rPr>
          <w:color w:val="A02B93" w:themeColor="accent5"/>
        </w:rPr>
        <w:t>y_tmp := r2 * SIN(rad);</w:t>
      </w:r>
    </w:p>
    <w:p w14:paraId="0C871964" w14:textId="77777777" w:rsidR="00436D9D" w:rsidRPr="00436D9D" w:rsidRDefault="00436D9D" w:rsidP="00436D9D">
      <w:pPr>
        <w:rPr>
          <w:color w:val="A02B93" w:themeColor="accent5"/>
        </w:rPr>
      </w:pPr>
      <w:r w:rsidRPr="00436D9D">
        <w:rPr>
          <w:color w:val="A02B93" w:themeColor="accent5"/>
        </w:rPr>
        <w:t>Z := ZC2 - z_tmp;</w:t>
      </w:r>
    </w:p>
    <w:p w14:paraId="35E5D3A4" w14:textId="77777777" w:rsidR="00436D9D" w:rsidRPr="00436D9D" w:rsidRDefault="00436D9D" w:rsidP="00436D9D">
      <w:pPr>
        <w:rPr>
          <w:color w:val="A02B93" w:themeColor="accent5"/>
        </w:rPr>
      </w:pPr>
      <w:r w:rsidRPr="00436D9D">
        <w:rPr>
          <w:color w:val="A02B93" w:themeColor="accent5"/>
        </w:rPr>
        <w:t>Y := YC2 - y_tmp;</w:t>
      </w:r>
    </w:p>
    <w:p w14:paraId="4CF50AE7" w14:textId="77777777" w:rsidR="00463348" w:rsidRDefault="00131F6F">
      <w:pPr>
        <w:rPr>
          <w:color w:val="A02B93" w:themeColor="accent5"/>
        </w:rPr>
      </w:pPr>
      <w:r w:rsidRPr="00131F6F">
        <w:rPr>
          <w:color w:val="A02B93" w:themeColor="accent5"/>
        </w:rPr>
        <w:t>END_IF;</w:t>
      </w:r>
    </w:p>
    <w:p w14:paraId="6FB00EF7" w14:textId="77777777" w:rsidR="00767AFB" w:rsidRPr="00810B70" w:rsidRDefault="00767AFB">
      <w:pPr>
        <w:rPr>
          <w:color w:val="196B24" w:themeColor="accent3"/>
        </w:rPr>
      </w:pPr>
      <w:r w:rsidRPr="002929B4">
        <w:rPr>
          <w:color w:val="196B24" w:themeColor="accent3"/>
        </w:rPr>
        <w:t xml:space="preserve">contadorCiclos </w:t>
      </w:r>
      <w:r>
        <w:rPr>
          <w:color w:val="196B24" w:themeColor="accent3"/>
        </w:rPr>
        <w:t>:</w:t>
      </w:r>
      <w:r w:rsidRPr="002929B4">
        <w:rPr>
          <w:color w:val="196B24" w:themeColor="accent3"/>
        </w:rPr>
        <w:t xml:space="preserve">= </w:t>
      </w:r>
      <w:r w:rsidR="008437A7">
        <w:rPr>
          <w:color w:val="196B24" w:themeColor="accent3"/>
        </w:rPr>
        <w:t>c</w:t>
      </w:r>
      <w:r w:rsidRPr="002929B4">
        <w:rPr>
          <w:color w:val="196B24" w:themeColor="accent3"/>
        </w:rPr>
        <w:t>ontadorCiclos + 1 ;</w:t>
      </w:r>
    </w:p>
    <w:p w14:paraId="503B0BC5" w14:textId="77777777" w:rsidR="00767AFB" w:rsidRPr="00E13F3D" w:rsidRDefault="00767AFB">
      <w:pPr>
        <w:rPr>
          <w:color w:val="196B24" w:themeColor="accent3"/>
        </w:rPr>
      </w:pPr>
      <w:r w:rsidRPr="00E13F3D">
        <w:rPr>
          <w:color w:val="196B24" w:themeColor="accent3"/>
        </w:rPr>
        <w:t>contador := contador + 1 ;</w:t>
      </w:r>
    </w:p>
    <w:p w14:paraId="043F7018" w14:textId="77777777" w:rsidR="00767AFB" w:rsidRPr="00066075" w:rsidRDefault="00767AFB">
      <w:pPr>
        <w:rPr>
          <w:color w:val="196B24" w:themeColor="accent3"/>
        </w:rPr>
      </w:pPr>
      <w:r w:rsidRPr="00E13F3D">
        <w:rPr>
          <w:color w:val="196B24" w:themeColor="accent3"/>
        </w:rPr>
        <w:t xml:space="preserve">contador2 := </w:t>
      </w:r>
      <w:r w:rsidR="0096358F">
        <w:rPr>
          <w:color w:val="196B24" w:themeColor="accent3"/>
        </w:rPr>
        <w:t>0</w:t>
      </w:r>
      <w:r w:rsidRPr="00E13F3D">
        <w:rPr>
          <w:color w:val="196B24" w:themeColor="accent3"/>
        </w:rPr>
        <w:t>;</w:t>
      </w:r>
    </w:p>
    <w:p w14:paraId="10BBEEEF" w14:textId="77777777" w:rsidR="00767AFB" w:rsidRDefault="00767AFB">
      <w:pPr>
        <w:rPr>
          <w:color w:val="000000" w:themeColor="text1"/>
        </w:rPr>
      </w:pPr>
      <w:r>
        <w:rPr>
          <w:color w:val="000000" w:themeColor="text1"/>
        </w:rPr>
        <w:t>END_IF;</w:t>
      </w:r>
    </w:p>
    <w:p w14:paraId="14CA12BB" w14:textId="77777777" w:rsidR="00767AFB" w:rsidRPr="00E34338" w:rsidRDefault="00767AFB">
      <w:pPr>
        <w:rPr>
          <w:color w:val="000000" w:themeColor="text1"/>
        </w:rPr>
      </w:pPr>
      <w:r w:rsidRPr="007F2238">
        <w:rPr>
          <w:color w:val="156082" w:themeColor="accent1"/>
        </w:rPr>
        <w:t xml:space="preserve">     </w:t>
      </w:r>
      <w:r w:rsidRPr="00E34338">
        <w:rPr>
          <w:color w:val="000000" w:themeColor="text1"/>
        </w:rPr>
        <w:t xml:space="preserve">   END_IF;</w:t>
      </w:r>
    </w:p>
    <w:p w14:paraId="273D437C" w14:textId="77777777" w:rsidR="00403A29" w:rsidRPr="00E34338" w:rsidRDefault="00403A29">
      <w:pPr>
        <w:rPr>
          <w:color w:val="000000" w:themeColor="text1"/>
        </w:rPr>
      </w:pPr>
    </w:p>
    <w:p w14:paraId="7452C4AF" w14:textId="77777777" w:rsidR="001C7BFE" w:rsidRPr="001C7BFE" w:rsidRDefault="00767AFB" w:rsidP="001C7BFE">
      <w:pPr>
        <w:rPr>
          <w:color w:val="000000" w:themeColor="text1"/>
        </w:rPr>
      </w:pPr>
      <w:r w:rsidRPr="00E34338">
        <w:rPr>
          <w:color w:val="000000" w:themeColor="text1"/>
        </w:rPr>
        <w:t xml:space="preserve">    </w:t>
      </w:r>
      <w:r w:rsidR="001C7BFE" w:rsidRPr="001C7BFE">
        <w:rPr>
          <w:color w:val="000000" w:themeColor="text1"/>
        </w:rPr>
        <w:t xml:space="preserve">IF Relative THEN   </w:t>
      </w:r>
    </w:p>
    <w:p w14:paraId="26506935" w14:textId="77777777" w:rsidR="002F6B91" w:rsidRPr="002F6B91" w:rsidRDefault="002F6B91" w:rsidP="002F6B91">
      <w:pPr>
        <w:rPr>
          <w:color w:val="000000" w:themeColor="text1"/>
        </w:rPr>
      </w:pPr>
      <w:r w:rsidRPr="002F6B91">
        <w:rPr>
          <w:color w:val="000000" w:themeColor="text1"/>
        </w:rPr>
        <w:t>diffX_mm := sx * ABS(X - X_ant);</w:t>
      </w:r>
    </w:p>
    <w:p w14:paraId="75E0E500" w14:textId="77777777" w:rsidR="002F6B91" w:rsidRPr="002F6B91" w:rsidRDefault="002F6B91" w:rsidP="002F6B91">
      <w:pPr>
        <w:rPr>
          <w:color w:val="000000" w:themeColor="text1"/>
        </w:rPr>
      </w:pPr>
      <w:r w:rsidRPr="002F6B91">
        <w:rPr>
          <w:color w:val="000000" w:themeColor="text1"/>
        </w:rPr>
        <w:t>X1 := diffX_mm;</w:t>
      </w:r>
    </w:p>
    <w:p w14:paraId="4FBE2D88" w14:textId="77777777" w:rsidR="002F6B91" w:rsidRPr="002F6B91" w:rsidRDefault="002F6B91" w:rsidP="002F6B91">
      <w:pPr>
        <w:rPr>
          <w:color w:val="000000" w:themeColor="text1"/>
        </w:rPr>
      </w:pPr>
    </w:p>
    <w:p w14:paraId="4DE5900C" w14:textId="77777777" w:rsidR="002F6B91" w:rsidRPr="002F6B91" w:rsidRDefault="002F6B91" w:rsidP="002F6B91">
      <w:pPr>
        <w:rPr>
          <w:color w:val="000000" w:themeColor="text1"/>
        </w:rPr>
      </w:pPr>
      <w:r w:rsidRPr="002F6B91">
        <w:rPr>
          <w:color w:val="000000" w:themeColor="text1"/>
        </w:rPr>
        <w:t>diffY_mm := sy * ABS(Y - Y_ant);</w:t>
      </w:r>
    </w:p>
    <w:p w14:paraId="7AD40DCC" w14:textId="77777777" w:rsidR="002F6B91" w:rsidRPr="002F6B91" w:rsidRDefault="002F6B91" w:rsidP="002F6B91">
      <w:pPr>
        <w:rPr>
          <w:color w:val="000000" w:themeColor="text1"/>
        </w:rPr>
      </w:pPr>
      <w:r w:rsidRPr="002F6B91">
        <w:rPr>
          <w:color w:val="000000" w:themeColor="text1"/>
        </w:rPr>
        <w:t>Y1 := diffY_mm;</w:t>
      </w:r>
    </w:p>
    <w:p w14:paraId="34224B76" w14:textId="77777777" w:rsidR="002F6B91" w:rsidRPr="002F6B91" w:rsidRDefault="002F6B91" w:rsidP="002F6B91">
      <w:pPr>
        <w:rPr>
          <w:color w:val="000000" w:themeColor="text1"/>
        </w:rPr>
      </w:pPr>
    </w:p>
    <w:p w14:paraId="22B5CD8D" w14:textId="77777777" w:rsidR="002F6B91" w:rsidRPr="002F6B91" w:rsidRDefault="002F6B91" w:rsidP="002F6B91">
      <w:pPr>
        <w:rPr>
          <w:color w:val="000000" w:themeColor="text1"/>
        </w:rPr>
      </w:pPr>
      <w:r w:rsidRPr="002F6B91">
        <w:rPr>
          <w:color w:val="000000" w:themeColor="text1"/>
        </w:rPr>
        <w:t>diffZ_mm := sx * ABS(Z - Z_ant);</w:t>
      </w:r>
    </w:p>
    <w:p w14:paraId="339B7257" w14:textId="77777777" w:rsidR="002F6B91" w:rsidRPr="002F6B91" w:rsidRDefault="002F6B91" w:rsidP="002F6B91">
      <w:pPr>
        <w:rPr>
          <w:color w:val="000000" w:themeColor="text1"/>
        </w:rPr>
      </w:pPr>
      <w:r w:rsidRPr="002F6B91">
        <w:rPr>
          <w:color w:val="000000" w:themeColor="text1"/>
        </w:rPr>
        <w:t>Z1 := diffZ_mm;</w:t>
      </w:r>
    </w:p>
    <w:p w14:paraId="6D7E3E75" w14:textId="77777777" w:rsidR="002F6B91" w:rsidRPr="002F6B91" w:rsidRDefault="002F6B91" w:rsidP="002F6B91">
      <w:pPr>
        <w:rPr>
          <w:color w:val="000000" w:themeColor="text1"/>
        </w:rPr>
      </w:pPr>
    </w:p>
    <w:p w14:paraId="1F2EF9F4" w14:textId="77777777" w:rsidR="002F6B91" w:rsidRPr="002F6B91" w:rsidRDefault="002F6B91" w:rsidP="002F6B91">
      <w:pPr>
        <w:rPr>
          <w:color w:val="000000" w:themeColor="text1"/>
        </w:rPr>
      </w:pPr>
      <w:r w:rsidRPr="002F6B91">
        <w:rPr>
          <w:color w:val="000000" w:themeColor="text1"/>
        </w:rPr>
        <w:t>ELSE</w:t>
      </w:r>
    </w:p>
    <w:p w14:paraId="6837CB66" w14:textId="77777777" w:rsidR="002F6B91" w:rsidRPr="002F6B91" w:rsidRDefault="002F6B91" w:rsidP="002F6B91">
      <w:pPr>
        <w:rPr>
          <w:color w:val="000000" w:themeColor="text1"/>
        </w:rPr>
      </w:pPr>
    </w:p>
    <w:p w14:paraId="3F82E604" w14:textId="77777777" w:rsidR="002F6B91" w:rsidRPr="002F6B91" w:rsidRDefault="002F6B91" w:rsidP="002F6B91">
      <w:pPr>
        <w:rPr>
          <w:color w:val="000000" w:themeColor="text1"/>
        </w:rPr>
      </w:pPr>
      <w:r w:rsidRPr="002F6B91">
        <w:rPr>
          <w:color w:val="000000" w:themeColor="text1"/>
        </w:rPr>
        <w:t>diffX_mm := ABS(X - X_ant);</w:t>
      </w:r>
    </w:p>
    <w:p w14:paraId="1BBEF8C1" w14:textId="77777777" w:rsidR="002F6B91" w:rsidRPr="002F6B91" w:rsidRDefault="002F6B91" w:rsidP="002F6B91">
      <w:pPr>
        <w:rPr>
          <w:color w:val="000000" w:themeColor="text1"/>
        </w:rPr>
      </w:pPr>
      <w:r w:rsidRPr="002F6B91">
        <w:rPr>
          <w:color w:val="000000" w:themeColor="text1"/>
        </w:rPr>
        <w:t>X1 := X;</w:t>
      </w:r>
    </w:p>
    <w:p w14:paraId="0859BAAA" w14:textId="77777777" w:rsidR="002F6B91" w:rsidRPr="002F6B91" w:rsidRDefault="002F6B91" w:rsidP="002F6B91">
      <w:pPr>
        <w:rPr>
          <w:color w:val="000000" w:themeColor="text1"/>
        </w:rPr>
      </w:pPr>
    </w:p>
    <w:p w14:paraId="755AC839" w14:textId="77777777" w:rsidR="002F6B91" w:rsidRPr="002F6B91" w:rsidRDefault="002F6B91" w:rsidP="002F6B91">
      <w:pPr>
        <w:rPr>
          <w:color w:val="000000" w:themeColor="text1"/>
        </w:rPr>
      </w:pPr>
      <w:r w:rsidRPr="002F6B91">
        <w:rPr>
          <w:color w:val="000000" w:themeColor="text1"/>
        </w:rPr>
        <w:t>diffY_mm := ABS(Y - Y_ant);</w:t>
      </w:r>
    </w:p>
    <w:p w14:paraId="36C022F3" w14:textId="77777777" w:rsidR="002F6B91" w:rsidRPr="002F6B91" w:rsidRDefault="002F6B91" w:rsidP="002F6B91">
      <w:pPr>
        <w:rPr>
          <w:color w:val="000000" w:themeColor="text1"/>
        </w:rPr>
      </w:pPr>
      <w:r w:rsidRPr="002F6B91">
        <w:rPr>
          <w:color w:val="000000" w:themeColor="text1"/>
        </w:rPr>
        <w:t>Y1 := Y;</w:t>
      </w:r>
    </w:p>
    <w:p w14:paraId="0409A204" w14:textId="77777777" w:rsidR="002F6B91" w:rsidRPr="002F6B91" w:rsidRDefault="002F6B91" w:rsidP="002F6B91">
      <w:pPr>
        <w:rPr>
          <w:color w:val="000000" w:themeColor="text1"/>
        </w:rPr>
      </w:pPr>
    </w:p>
    <w:p w14:paraId="00992FD9" w14:textId="77777777" w:rsidR="002F6B91" w:rsidRPr="002F6B91" w:rsidRDefault="002F6B91" w:rsidP="002F6B91">
      <w:pPr>
        <w:rPr>
          <w:color w:val="000000" w:themeColor="text1"/>
        </w:rPr>
      </w:pPr>
      <w:r w:rsidRPr="002F6B91">
        <w:rPr>
          <w:color w:val="000000" w:themeColor="text1"/>
        </w:rPr>
        <w:t>diffZ_mm := ABS(Z - Z_ant);</w:t>
      </w:r>
    </w:p>
    <w:p w14:paraId="0FCD5ABF" w14:textId="77777777" w:rsidR="00403A29" w:rsidRDefault="002F6B91" w:rsidP="001C7BFE">
      <w:pPr>
        <w:rPr>
          <w:color w:val="000000" w:themeColor="text1"/>
        </w:rPr>
      </w:pPr>
      <w:r w:rsidRPr="002F6B91">
        <w:rPr>
          <w:color w:val="000000" w:themeColor="text1"/>
        </w:rPr>
        <w:t>Z1 := Z;</w:t>
      </w:r>
    </w:p>
    <w:p w14:paraId="541F0CBB" w14:textId="77777777" w:rsidR="00403A29" w:rsidRDefault="00403A29" w:rsidP="001C7BFE">
      <w:pPr>
        <w:rPr>
          <w:color w:val="000000" w:themeColor="text1"/>
        </w:rPr>
      </w:pPr>
    </w:p>
    <w:p w14:paraId="463841E1" w14:textId="77777777" w:rsidR="00767AFB" w:rsidRPr="00E34338" w:rsidRDefault="00456823" w:rsidP="001C7BFE">
      <w:pPr>
        <w:rPr>
          <w:color w:val="000000" w:themeColor="text1"/>
        </w:rPr>
      </w:pPr>
      <w:r>
        <w:rPr>
          <w:color w:val="000000" w:themeColor="text1"/>
        </w:rPr>
        <w:t xml:space="preserve">  </w:t>
      </w:r>
      <w:r w:rsidR="00767AFB" w:rsidRPr="00E34338">
        <w:rPr>
          <w:color w:val="000000" w:themeColor="text1"/>
        </w:rPr>
        <w:t>END_IF;</w:t>
      </w:r>
    </w:p>
    <w:p w14:paraId="77443219" w14:textId="77777777" w:rsidR="00767AFB" w:rsidRPr="00E34338" w:rsidRDefault="00767AFB">
      <w:pPr>
        <w:rPr>
          <w:color w:val="000000" w:themeColor="text1"/>
        </w:rPr>
      </w:pPr>
      <w:r w:rsidRPr="00E34338">
        <w:rPr>
          <w:color w:val="000000" w:themeColor="text1"/>
        </w:rPr>
        <w:t xml:space="preserve">    END_IF;</w:t>
      </w:r>
    </w:p>
    <w:p w14:paraId="0E42CF5D" w14:textId="77777777" w:rsidR="00767AFB" w:rsidRPr="00F86BC0" w:rsidRDefault="00773C15">
      <w:pPr>
        <w:rPr>
          <w:color w:val="156082" w:themeColor="accent1"/>
        </w:rPr>
      </w:pPr>
      <w:r>
        <w:rPr>
          <w:color w:val="156082" w:themeColor="accent1"/>
        </w:rPr>
        <w:t>END_IF;</w:t>
      </w:r>
    </w:p>
    <w:p w14:paraId="3419D404" w14:textId="77777777" w:rsidR="006D5068" w:rsidRPr="00F86BC0" w:rsidRDefault="006D5068">
      <w:pPr>
        <w:rPr>
          <w:color w:val="156082" w:themeColor="accent1"/>
        </w:rPr>
      </w:pPr>
    </w:p>
    <w:p w14:paraId="5DE75DE4" w14:textId="77777777" w:rsidR="0095618A" w:rsidRDefault="0095618A" w:rsidP="00E11678">
      <w:pPr>
        <w:rPr>
          <w:color w:val="E97132" w:themeColor="accent2"/>
        </w:rPr>
      </w:pPr>
    </w:p>
    <w:p w14:paraId="1009D5C3" w14:textId="77777777" w:rsidR="0095618A" w:rsidRPr="00164DA6" w:rsidRDefault="0095618A" w:rsidP="00E11678">
      <w:pPr>
        <w:rPr>
          <w:color w:val="0F9ED5" w:themeColor="accent4"/>
        </w:rPr>
      </w:pPr>
      <w:r w:rsidRPr="00164DA6">
        <w:rPr>
          <w:color w:val="0F9ED5" w:themeColor="accent4"/>
        </w:rPr>
        <w:t>IF (contador2 = 1) THEN</w:t>
      </w:r>
    </w:p>
    <w:p w14:paraId="645A5CD3" w14:textId="77777777" w:rsidR="0095618A" w:rsidRPr="00164DA6" w:rsidRDefault="0095618A" w:rsidP="00E11678">
      <w:pPr>
        <w:rPr>
          <w:color w:val="0F9ED5" w:themeColor="accent4"/>
        </w:rPr>
      </w:pPr>
      <w:r w:rsidRPr="00164DA6">
        <w:rPr>
          <w:color w:val="0F9ED5" w:themeColor="accent4"/>
        </w:rPr>
        <w:t>IF NOT RETURN_0 THEN</w:t>
      </w:r>
    </w:p>
    <w:p w14:paraId="79A7F353" w14:textId="77777777" w:rsidR="0095618A" w:rsidRPr="00164DA6" w:rsidRDefault="0095618A" w:rsidP="00E11678">
      <w:pPr>
        <w:rPr>
          <w:color w:val="0F9ED5" w:themeColor="accent4"/>
        </w:rPr>
      </w:pPr>
      <w:r w:rsidRPr="00164DA6">
        <w:rPr>
          <w:color w:val="0F9ED5" w:themeColor="accent4"/>
        </w:rPr>
        <w:t>contadorCiclos := contadorCiclos + 1;</w:t>
      </w:r>
    </w:p>
    <w:p w14:paraId="3B2EADD7" w14:textId="77777777" w:rsidR="0095618A" w:rsidRPr="00164DA6" w:rsidRDefault="0095618A" w:rsidP="00E11678">
      <w:pPr>
        <w:rPr>
          <w:color w:val="0F9ED5" w:themeColor="accent4"/>
        </w:rPr>
      </w:pPr>
      <w:r w:rsidRPr="00164DA6">
        <w:rPr>
          <w:color w:val="0F9ED5" w:themeColor="accent4"/>
        </w:rPr>
        <w:t>contador := contador + 1;</w:t>
      </w:r>
    </w:p>
    <w:p w14:paraId="08CFE029" w14:textId="77777777" w:rsidR="0095618A" w:rsidRPr="00164DA6" w:rsidRDefault="0095618A" w:rsidP="00E11678">
      <w:pPr>
        <w:rPr>
          <w:color w:val="0F9ED5" w:themeColor="accent4"/>
        </w:rPr>
      </w:pPr>
      <w:r w:rsidRPr="00164DA6">
        <w:rPr>
          <w:color w:val="0F9ED5" w:themeColor="accent4"/>
        </w:rPr>
        <w:t>END_IF;</w:t>
      </w:r>
    </w:p>
    <w:p w14:paraId="29D72A36" w14:textId="77777777" w:rsidR="0095618A" w:rsidRPr="00164DA6" w:rsidRDefault="0095618A" w:rsidP="00E11678">
      <w:pPr>
        <w:rPr>
          <w:color w:val="0F9ED5" w:themeColor="accent4"/>
        </w:rPr>
      </w:pPr>
      <w:r w:rsidRPr="00164DA6">
        <w:rPr>
          <w:color w:val="0F9ED5" w:themeColor="accent4"/>
        </w:rPr>
        <w:t>IF r = 0 THEN</w:t>
      </w:r>
    </w:p>
    <w:p w14:paraId="3E7B1EA0" w14:textId="77777777" w:rsidR="0095618A" w:rsidRPr="00164DA6" w:rsidRDefault="0095618A" w:rsidP="00E11678">
      <w:pPr>
        <w:rPr>
          <w:color w:val="0F9ED5" w:themeColor="accent4"/>
        </w:rPr>
      </w:pPr>
      <w:r w:rsidRPr="00164DA6">
        <w:rPr>
          <w:color w:val="0F9ED5" w:themeColor="accent4"/>
        </w:rPr>
        <w:t>contador2 := 2;</w:t>
      </w:r>
    </w:p>
    <w:p w14:paraId="1452C522" w14:textId="77777777" w:rsidR="0095618A" w:rsidRPr="00164DA6" w:rsidRDefault="0095618A" w:rsidP="00E11678">
      <w:pPr>
        <w:rPr>
          <w:color w:val="0F9ED5" w:themeColor="accent4"/>
        </w:rPr>
      </w:pPr>
      <w:r w:rsidRPr="00164DA6">
        <w:rPr>
          <w:color w:val="0F9ED5" w:themeColor="accent4"/>
        </w:rPr>
        <w:t>END_IF;</w:t>
      </w:r>
    </w:p>
    <w:p w14:paraId="46615722" w14:textId="77777777" w:rsidR="0095618A" w:rsidRDefault="0095618A" w:rsidP="00E11678">
      <w:pPr>
        <w:rPr>
          <w:color w:val="0F9ED5" w:themeColor="accent4"/>
        </w:rPr>
      </w:pPr>
      <w:r w:rsidRPr="00164DA6">
        <w:rPr>
          <w:color w:val="0F9ED5" w:themeColor="accent4"/>
        </w:rPr>
        <w:t>END_IF;</w:t>
      </w:r>
    </w:p>
    <w:p w14:paraId="1F588C85" w14:textId="77777777" w:rsidR="0095618A" w:rsidRDefault="0095618A" w:rsidP="00E11678">
      <w:pPr>
        <w:rPr>
          <w:color w:val="156082" w:themeColor="accent1"/>
        </w:rPr>
      </w:pPr>
    </w:p>
    <w:p w14:paraId="231383A3" w14:textId="77777777" w:rsidR="00767AFB" w:rsidRPr="00923AC8" w:rsidRDefault="00773C15">
      <w:pPr>
        <w:rPr>
          <w:color w:val="156082" w:themeColor="accent1"/>
        </w:rPr>
      </w:pPr>
      <w:r>
        <w:rPr>
          <w:color w:val="156082" w:themeColor="accent1"/>
        </w:rPr>
        <w:t xml:space="preserve">IF </w:t>
      </w:r>
      <w:r w:rsidR="00247A25">
        <w:rPr>
          <w:color w:val="156082" w:themeColor="accent1"/>
        </w:rPr>
        <w:t>P</w:t>
      </w:r>
      <w:r>
        <w:rPr>
          <w:color w:val="156082" w:themeColor="accent1"/>
        </w:rPr>
        <w:t>ZX THEN</w:t>
      </w:r>
    </w:p>
    <w:p w14:paraId="3EADDC55" w14:textId="77777777" w:rsidR="00135E89" w:rsidRDefault="00135E89">
      <w:pPr>
        <w:rPr>
          <w:color w:val="A02B93" w:themeColor="accent5"/>
        </w:rPr>
      </w:pPr>
      <w:r w:rsidRPr="00135E89">
        <w:rPr>
          <w:color w:val="A02B93" w:themeColor="accent5"/>
        </w:rPr>
        <w:t>IF ((XY AND ZX) OR (ZY AND ZX)) THEN</w:t>
      </w:r>
      <w:r w:rsidR="00767AFB" w:rsidRPr="005F29E1">
        <w:rPr>
          <w:color w:val="A02B93" w:themeColor="accent5"/>
        </w:rPr>
        <w:t xml:space="preserve">  </w:t>
      </w:r>
    </w:p>
    <w:p w14:paraId="2EEA73BC" w14:textId="77777777" w:rsidR="00767AFB" w:rsidRDefault="00767AFB">
      <w:pPr>
        <w:rPr>
          <w:color w:val="A02B93" w:themeColor="accent5"/>
        </w:rPr>
      </w:pPr>
      <w:r w:rsidRPr="005F29E1">
        <w:rPr>
          <w:color w:val="A02B93" w:themeColor="accent5"/>
        </w:rPr>
        <w:t xml:space="preserve">   </w:t>
      </w:r>
      <w:r>
        <w:rPr>
          <w:color w:val="A02B93" w:themeColor="accent5"/>
        </w:rPr>
        <w:t>IF</w:t>
      </w:r>
      <w:r w:rsidRPr="005F29E1">
        <w:rPr>
          <w:color w:val="A02B93" w:themeColor="accent5"/>
        </w:rPr>
        <w:t xml:space="preserve"> ( (contador2 = 0) OR (contador2 = 2) )  THEN</w:t>
      </w:r>
      <w:r>
        <w:rPr>
          <w:color w:val="A02B93" w:themeColor="accent5"/>
        </w:rPr>
        <w:t xml:space="preserve">   </w:t>
      </w:r>
    </w:p>
    <w:p w14:paraId="7366B861" w14:textId="77777777" w:rsidR="00767AFB" w:rsidRPr="00253D19" w:rsidRDefault="00767AFB">
      <w:pPr>
        <w:rPr>
          <w:color w:val="A02B93" w:themeColor="accent5"/>
        </w:rPr>
      </w:pPr>
      <w:r>
        <w:rPr>
          <w:color w:val="A02B93" w:themeColor="accent5"/>
        </w:rPr>
        <w:t xml:space="preserve">    </w:t>
      </w:r>
      <w:r w:rsidRPr="00253D19">
        <w:rPr>
          <w:color w:val="A02B93" w:themeColor="accent5"/>
        </w:rPr>
        <w:t xml:space="preserve">contadorCiclos1 := contadorCiclos1 + 1;    </w:t>
      </w:r>
    </w:p>
    <w:p w14:paraId="46BC4D36" w14:textId="77777777" w:rsidR="00767AFB" w:rsidRDefault="00767AFB">
      <w:pPr>
        <w:rPr>
          <w:color w:val="A02B93" w:themeColor="accent5"/>
        </w:rPr>
      </w:pPr>
      <w:r w:rsidRPr="00253D19">
        <w:rPr>
          <w:color w:val="A02B93" w:themeColor="accent5"/>
        </w:rPr>
        <w:t xml:space="preserve">    contador1 := contador1 + 1;   // total passos</w:t>
      </w:r>
    </w:p>
    <w:p w14:paraId="40EAE0B7" w14:textId="77777777" w:rsidR="00767AFB" w:rsidRPr="00253D19" w:rsidRDefault="00767AFB">
      <w:pPr>
        <w:rPr>
          <w:color w:val="A02B93" w:themeColor="accent5"/>
        </w:rPr>
      </w:pPr>
      <w:r>
        <w:rPr>
          <w:color w:val="A02B93" w:themeColor="accent5"/>
        </w:rPr>
        <w:t xml:space="preserve">    </w:t>
      </w:r>
    </w:p>
    <w:p w14:paraId="0DBBACFE" w14:textId="77777777" w:rsidR="00767AFB" w:rsidRPr="00923AC8" w:rsidRDefault="00767AFB">
      <w:pPr>
        <w:rPr>
          <w:color w:val="156082" w:themeColor="accent1"/>
        </w:rPr>
      </w:pPr>
    </w:p>
    <w:p w14:paraId="73E83DF3" w14:textId="77777777" w:rsidR="006F5351" w:rsidRDefault="006F5351" w:rsidP="00AE151A">
      <w:pPr>
        <w:rPr>
          <w:color w:val="000000" w:themeColor="text1"/>
        </w:rPr>
      </w:pPr>
      <w:r w:rsidRPr="006F5351">
        <w:rPr>
          <w:color w:val="000000" w:themeColor="text1"/>
        </w:rPr>
        <w:t>IF (XY AND ZX) THEN</w:t>
      </w:r>
    </w:p>
    <w:p w14:paraId="2F9D7D87" w14:textId="77777777" w:rsidR="00AE151A" w:rsidRPr="00AE151A" w:rsidRDefault="00AE151A" w:rsidP="00AE151A">
      <w:pPr>
        <w:rPr>
          <w:color w:val="000000" w:themeColor="text1"/>
        </w:rPr>
      </w:pPr>
      <w:r w:rsidRPr="00AE151A">
        <w:rPr>
          <w:color w:val="000000" w:themeColor="text1"/>
        </w:rPr>
        <w:t xml:space="preserve">IF SENTIDO1 </w:t>
      </w:r>
      <w:r w:rsidR="007A4F0F">
        <w:rPr>
          <w:color w:val="000000" w:themeColor="text1"/>
        </w:rPr>
        <w:t xml:space="preserve">= 1 </w:t>
      </w:r>
      <w:r w:rsidRPr="00AE151A">
        <w:rPr>
          <w:color w:val="000000" w:themeColor="text1"/>
        </w:rPr>
        <w:t>THEN</w:t>
      </w:r>
    </w:p>
    <w:p w14:paraId="47E56D66" w14:textId="77777777" w:rsidR="00AE151A" w:rsidRPr="00AE151A" w:rsidRDefault="00AE151A" w:rsidP="00AE151A">
      <w:pPr>
        <w:rPr>
          <w:color w:val="000000" w:themeColor="text1"/>
        </w:rPr>
      </w:pPr>
      <w:r w:rsidRPr="00AE151A">
        <w:rPr>
          <w:color w:val="000000" w:themeColor="text1"/>
        </w:rPr>
        <w:t>x_tmp := r1 * (1 - COS(rad1));</w:t>
      </w:r>
    </w:p>
    <w:p w14:paraId="47A2B53A" w14:textId="77777777" w:rsidR="00AE151A" w:rsidRPr="00AE151A" w:rsidRDefault="00AE151A" w:rsidP="00AE151A">
      <w:pPr>
        <w:rPr>
          <w:color w:val="000000" w:themeColor="text1"/>
        </w:rPr>
      </w:pPr>
      <w:r w:rsidRPr="00AE151A">
        <w:rPr>
          <w:color w:val="000000" w:themeColor="text1"/>
        </w:rPr>
        <w:t>y_tmp := r1 * SIN(rad1);</w:t>
      </w:r>
    </w:p>
    <w:p w14:paraId="480F3D60" w14:textId="77777777" w:rsidR="00AE151A" w:rsidRPr="00AE151A" w:rsidRDefault="00AE151A" w:rsidP="00AE151A">
      <w:pPr>
        <w:rPr>
          <w:color w:val="000000" w:themeColor="text1"/>
        </w:rPr>
      </w:pPr>
      <w:r w:rsidRPr="00AE151A">
        <w:rPr>
          <w:color w:val="000000" w:themeColor="text1"/>
        </w:rPr>
        <w:t>X := XC1 - x_tmp;</w:t>
      </w:r>
    </w:p>
    <w:p w14:paraId="0BB25469" w14:textId="77777777" w:rsidR="00AE151A" w:rsidRPr="00AE151A" w:rsidRDefault="00AE151A" w:rsidP="00AE151A">
      <w:pPr>
        <w:rPr>
          <w:color w:val="000000" w:themeColor="text1"/>
        </w:rPr>
      </w:pPr>
      <w:r w:rsidRPr="00AE151A">
        <w:rPr>
          <w:color w:val="000000" w:themeColor="text1"/>
        </w:rPr>
        <w:t>Y := YC1 + y_tmp;</w:t>
      </w:r>
    </w:p>
    <w:p w14:paraId="535CED07" w14:textId="77777777" w:rsidR="00AE151A" w:rsidRPr="00AE151A" w:rsidRDefault="00AE151A" w:rsidP="00AE151A">
      <w:pPr>
        <w:rPr>
          <w:color w:val="000000" w:themeColor="text1"/>
        </w:rPr>
      </w:pPr>
      <w:r w:rsidRPr="00AE151A">
        <w:rPr>
          <w:color w:val="000000" w:themeColor="text1"/>
        </w:rPr>
        <w:t>x_tmp := X;</w:t>
      </w:r>
    </w:p>
    <w:p w14:paraId="2EFDF7D1" w14:textId="77777777" w:rsidR="00AE151A" w:rsidRPr="00953B17" w:rsidRDefault="00AE151A" w:rsidP="00AE151A">
      <w:pPr>
        <w:rPr>
          <w:color w:val="A02B93" w:themeColor="accent5"/>
        </w:rPr>
      </w:pPr>
      <w:r w:rsidRPr="00953B17">
        <w:rPr>
          <w:color w:val="A02B93" w:themeColor="accent5"/>
        </w:rPr>
        <w:t>X := x_tmp * COS(rad1);</w:t>
      </w:r>
    </w:p>
    <w:p w14:paraId="6018D155" w14:textId="77777777" w:rsidR="00AE151A" w:rsidRPr="00953B17" w:rsidRDefault="00AE151A" w:rsidP="00AE151A">
      <w:pPr>
        <w:rPr>
          <w:color w:val="A02B93" w:themeColor="accent5"/>
        </w:rPr>
      </w:pPr>
      <w:r w:rsidRPr="00953B17">
        <w:rPr>
          <w:color w:val="A02B93" w:themeColor="accent5"/>
        </w:rPr>
        <w:t>Z := x_tmp * SIN(rad1);</w:t>
      </w:r>
    </w:p>
    <w:p w14:paraId="3323A3DD" w14:textId="77777777" w:rsidR="00AE151A" w:rsidRPr="00AE151A" w:rsidRDefault="00AE151A" w:rsidP="00AE151A">
      <w:pPr>
        <w:rPr>
          <w:color w:val="000000" w:themeColor="text1"/>
        </w:rPr>
      </w:pPr>
      <w:r w:rsidRPr="00AE151A">
        <w:rPr>
          <w:color w:val="000000" w:themeColor="text1"/>
        </w:rPr>
        <w:t>ELSE</w:t>
      </w:r>
    </w:p>
    <w:p w14:paraId="79522408" w14:textId="77777777" w:rsidR="00AE151A" w:rsidRPr="00AE151A" w:rsidRDefault="00AE151A" w:rsidP="00AE151A">
      <w:pPr>
        <w:rPr>
          <w:color w:val="000000" w:themeColor="text1"/>
        </w:rPr>
      </w:pPr>
      <w:r w:rsidRPr="00AE151A">
        <w:rPr>
          <w:color w:val="000000" w:themeColor="text1"/>
        </w:rPr>
        <w:t>x_tmp := r1 * (1 - COS(rad1));</w:t>
      </w:r>
    </w:p>
    <w:p w14:paraId="5F3D436F" w14:textId="77777777" w:rsidR="00AE151A" w:rsidRPr="00AE151A" w:rsidRDefault="00AE151A" w:rsidP="00AE151A">
      <w:pPr>
        <w:rPr>
          <w:color w:val="000000" w:themeColor="text1"/>
        </w:rPr>
      </w:pPr>
      <w:r w:rsidRPr="00AE151A">
        <w:rPr>
          <w:color w:val="000000" w:themeColor="text1"/>
        </w:rPr>
        <w:t>y_tmp := r1 * SIN(rad1);</w:t>
      </w:r>
    </w:p>
    <w:p w14:paraId="4C50F555" w14:textId="77777777" w:rsidR="00AE151A" w:rsidRPr="00AE151A" w:rsidRDefault="00AE151A" w:rsidP="00AE151A">
      <w:pPr>
        <w:rPr>
          <w:color w:val="000000" w:themeColor="text1"/>
        </w:rPr>
      </w:pPr>
      <w:r w:rsidRPr="00AE151A">
        <w:rPr>
          <w:color w:val="000000" w:themeColor="text1"/>
        </w:rPr>
        <w:t>X := XC1 - x_tmp;</w:t>
      </w:r>
    </w:p>
    <w:p w14:paraId="58E088F5" w14:textId="77777777" w:rsidR="00AE151A" w:rsidRPr="00AE151A" w:rsidRDefault="00AE151A" w:rsidP="00AE151A">
      <w:pPr>
        <w:rPr>
          <w:color w:val="000000" w:themeColor="text1"/>
        </w:rPr>
      </w:pPr>
      <w:r w:rsidRPr="00AE151A">
        <w:rPr>
          <w:color w:val="000000" w:themeColor="text1"/>
        </w:rPr>
        <w:t>Y := YC1 - y_tmp;</w:t>
      </w:r>
    </w:p>
    <w:p w14:paraId="38F2F8FE" w14:textId="77777777" w:rsidR="00AE151A" w:rsidRPr="00AE151A" w:rsidRDefault="00AE151A" w:rsidP="00AE151A">
      <w:pPr>
        <w:rPr>
          <w:color w:val="000000" w:themeColor="text1"/>
        </w:rPr>
      </w:pPr>
      <w:r w:rsidRPr="00AE151A">
        <w:rPr>
          <w:color w:val="000000" w:themeColor="text1"/>
        </w:rPr>
        <w:t>x_tmp := X;</w:t>
      </w:r>
    </w:p>
    <w:p w14:paraId="5C4707E1" w14:textId="77777777" w:rsidR="00AE151A" w:rsidRPr="007D7C0C" w:rsidRDefault="00AE151A" w:rsidP="00AE151A">
      <w:pPr>
        <w:rPr>
          <w:color w:val="A02B93" w:themeColor="accent5"/>
        </w:rPr>
      </w:pPr>
      <w:r w:rsidRPr="007D7C0C">
        <w:rPr>
          <w:color w:val="A02B93" w:themeColor="accent5"/>
        </w:rPr>
        <w:t>X := x_tmp * COS(rad1);</w:t>
      </w:r>
    </w:p>
    <w:p w14:paraId="2C063A40" w14:textId="77777777" w:rsidR="00AE151A" w:rsidRPr="007D7C0C" w:rsidRDefault="00AE151A" w:rsidP="00AE151A">
      <w:pPr>
        <w:rPr>
          <w:color w:val="A02B93" w:themeColor="accent5"/>
        </w:rPr>
      </w:pPr>
      <w:r w:rsidRPr="007D7C0C">
        <w:rPr>
          <w:color w:val="A02B93" w:themeColor="accent5"/>
        </w:rPr>
        <w:t>Z := x_tmp * SIN(rad1);</w:t>
      </w:r>
    </w:p>
    <w:p w14:paraId="05F5783A" w14:textId="77777777" w:rsidR="00767AFB" w:rsidRPr="00BF508C" w:rsidRDefault="00767AFB">
      <w:pPr>
        <w:rPr>
          <w:color w:val="000000" w:themeColor="text1"/>
        </w:rPr>
      </w:pPr>
      <w:r w:rsidRPr="004A2FDC">
        <w:rPr>
          <w:color w:val="000000" w:themeColor="text1"/>
        </w:rPr>
        <w:t>END_IF;</w:t>
      </w:r>
      <w:r w:rsidRPr="00BF508C">
        <w:rPr>
          <w:color w:val="000000" w:themeColor="text1"/>
        </w:rPr>
        <w:t xml:space="preserve">   END_IF;</w:t>
      </w:r>
    </w:p>
    <w:p w14:paraId="35120DC8" w14:textId="77777777" w:rsidR="00767AFB" w:rsidRPr="00BF508C" w:rsidRDefault="00767AFB">
      <w:pPr>
        <w:rPr>
          <w:color w:val="000000" w:themeColor="text1"/>
        </w:rPr>
      </w:pPr>
    </w:p>
    <w:p w14:paraId="10A77ACA" w14:textId="77777777" w:rsidR="00767AFB" w:rsidRPr="00BF508C" w:rsidRDefault="00767AFB">
      <w:pPr>
        <w:rPr>
          <w:color w:val="000000" w:themeColor="text1"/>
        </w:rPr>
      </w:pPr>
      <w:r w:rsidRPr="00BF508C">
        <w:rPr>
          <w:color w:val="000000" w:themeColor="text1"/>
        </w:rPr>
        <w:t xml:space="preserve">    // Bloco original: mode3 AND mode2</w:t>
      </w:r>
    </w:p>
    <w:p w14:paraId="041E55A7" w14:textId="77777777" w:rsidR="00C14DDD" w:rsidRDefault="00C14DDD" w:rsidP="00167662">
      <w:pPr>
        <w:rPr>
          <w:color w:val="000000" w:themeColor="text1"/>
        </w:rPr>
      </w:pPr>
      <w:r w:rsidRPr="00C14DDD">
        <w:rPr>
          <w:color w:val="000000" w:themeColor="text1"/>
        </w:rPr>
        <w:t>IF (ZY AND ZX) THEN</w:t>
      </w:r>
      <w:r w:rsidR="00767AFB" w:rsidRPr="00BF508C">
        <w:rPr>
          <w:color w:val="000000" w:themeColor="text1"/>
        </w:rPr>
        <w:t xml:space="preserve"> </w:t>
      </w:r>
    </w:p>
    <w:p w14:paraId="1AC898F9" w14:textId="77777777" w:rsidR="00167662" w:rsidRPr="00167662" w:rsidRDefault="00767AFB" w:rsidP="00167662">
      <w:pPr>
        <w:rPr>
          <w:color w:val="000000" w:themeColor="text1"/>
        </w:rPr>
      </w:pPr>
      <w:r w:rsidRPr="00BF508C">
        <w:rPr>
          <w:color w:val="000000" w:themeColor="text1"/>
        </w:rPr>
        <w:t xml:space="preserve"> </w:t>
      </w:r>
      <w:r w:rsidR="00167662" w:rsidRPr="00167662">
        <w:rPr>
          <w:color w:val="000000" w:themeColor="text1"/>
        </w:rPr>
        <w:t>IF SENTIDO1</w:t>
      </w:r>
      <w:r w:rsidR="007A4F0F">
        <w:rPr>
          <w:color w:val="000000" w:themeColor="text1"/>
        </w:rPr>
        <w:t xml:space="preserve"> = 1 </w:t>
      </w:r>
      <w:r w:rsidR="00167662" w:rsidRPr="00167662">
        <w:rPr>
          <w:color w:val="000000" w:themeColor="text1"/>
        </w:rPr>
        <w:t xml:space="preserve"> THEN</w:t>
      </w:r>
    </w:p>
    <w:p w14:paraId="1CA14FDE" w14:textId="77777777" w:rsidR="00167662" w:rsidRPr="00167662" w:rsidRDefault="00167662" w:rsidP="00167662">
      <w:pPr>
        <w:rPr>
          <w:color w:val="000000" w:themeColor="text1"/>
        </w:rPr>
      </w:pPr>
      <w:r w:rsidRPr="00167662">
        <w:rPr>
          <w:color w:val="000000" w:themeColor="text1"/>
        </w:rPr>
        <w:t>z_tmp := r1 * (1 - COS(rad1));</w:t>
      </w:r>
    </w:p>
    <w:p w14:paraId="7381AF18" w14:textId="77777777" w:rsidR="00167662" w:rsidRPr="00167662" w:rsidRDefault="00167662" w:rsidP="00167662">
      <w:pPr>
        <w:rPr>
          <w:color w:val="000000" w:themeColor="text1"/>
        </w:rPr>
      </w:pPr>
      <w:r w:rsidRPr="00167662">
        <w:rPr>
          <w:color w:val="000000" w:themeColor="text1"/>
        </w:rPr>
        <w:t>y_tmp := r1 * SIN(rad1);</w:t>
      </w:r>
    </w:p>
    <w:p w14:paraId="51271571" w14:textId="77777777" w:rsidR="00167662" w:rsidRPr="00167662" w:rsidRDefault="00167662" w:rsidP="00167662">
      <w:pPr>
        <w:rPr>
          <w:color w:val="000000" w:themeColor="text1"/>
        </w:rPr>
      </w:pPr>
      <w:r w:rsidRPr="00167662">
        <w:rPr>
          <w:color w:val="000000" w:themeColor="text1"/>
        </w:rPr>
        <w:t>Z := ZC1 - z_tmp;</w:t>
      </w:r>
    </w:p>
    <w:p w14:paraId="636E7547" w14:textId="77777777" w:rsidR="00167662" w:rsidRPr="00167662" w:rsidRDefault="00167662" w:rsidP="00167662">
      <w:pPr>
        <w:rPr>
          <w:color w:val="000000" w:themeColor="text1"/>
        </w:rPr>
      </w:pPr>
      <w:r w:rsidRPr="00167662">
        <w:rPr>
          <w:color w:val="000000" w:themeColor="text1"/>
        </w:rPr>
        <w:t>Y := YC1 + y_tmp;</w:t>
      </w:r>
    </w:p>
    <w:p w14:paraId="1F960DD8" w14:textId="77777777" w:rsidR="00167662" w:rsidRPr="00167662" w:rsidRDefault="00167662" w:rsidP="00167662">
      <w:pPr>
        <w:rPr>
          <w:color w:val="000000" w:themeColor="text1"/>
        </w:rPr>
      </w:pPr>
      <w:r w:rsidRPr="00167662">
        <w:rPr>
          <w:color w:val="000000" w:themeColor="text1"/>
        </w:rPr>
        <w:t>z_tmp := Z;</w:t>
      </w:r>
    </w:p>
    <w:p w14:paraId="5A9DE445" w14:textId="77777777" w:rsidR="00167662" w:rsidRPr="009016B6" w:rsidRDefault="00167662" w:rsidP="00167662">
      <w:pPr>
        <w:rPr>
          <w:color w:val="A02B93" w:themeColor="accent5"/>
        </w:rPr>
      </w:pPr>
      <w:r w:rsidRPr="009016B6">
        <w:rPr>
          <w:color w:val="A02B93" w:themeColor="accent5"/>
        </w:rPr>
        <w:t>Z := z_tmp * COS(rad1);</w:t>
      </w:r>
    </w:p>
    <w:p w14:paraId="764B0BDF" w14:textId="77777777" w:rsidR="00167662" w:rsidRPr="009016B6" w:rsidRDefault="00167662" w:rsidP="00167662">
      <w:pPr>
        <w:rPr>
          <w:color w:val="A02B93" w:themeColor="accent5"/>
        </w:rPr>
      </w:pPr>
      <w:r w:rsidRPr="009016B6">
        <w:rPr>
          <w:color w:val="A02B93" w:themeColor="accent5"/>
        </w:rPr>
        <w:t>X := z_tmp * SIN(rad1);</w:t>
      </w:r>
    </w:p>
    <w:p w14:paraId="38135DED" w14:textId="77777777" w:rsidR="00167662" w:rsidRPr="00167662" w:rsidRDefault="00167662" w:rsidP="00167662">
      <w:pPr>
        <w:rPr>
          <w:color w:val="000000" w:themeColor="text1"/>
        </w:rPr>
      </w:pPr>
      <w:r w:rsidRPr="00167662">
        <w:rPr>
          <w:color w:val="000000" w:themeColor="text1"/>
        </w:rPr>
        <w:t>ELSE</w:t>
      </w:r>
    </w:p>
    <w:p w14:paraId="5A0726EF" w14:textId="77777777" w:rsidR="00167662" w:rsidRPr="00167662" w:rsidRDefault="00167662" w:rsidP="00167662">
      <w:pPr>
        <w:rPr>
          <w:color w:val="000000" w:themeColor="text1"/>
        </w:rPr>
      </w:pPr>
      <w:r w:rsidRPr="00167662">
        <w:rPr>
          <w:color w:val="000000" w:themeColor="text1"/>
        </w:rPr>
        <w:t>z_tmp := r1 * (1 - COS(rad1));</w:t>
      </w:r>
    </w:p>
    <w:p w14:paraId="5F6D96DC" w14:textId="77777777" w:rsidR="00167662" w:rsidRPr="00167662" w:rsidRDefault="00167662" w:rsidP="00167662">
      <w:pPr>
        <w:rPr>
          <w:color w:val="000000" w:themeColor="text1"/>
        </w:rPr>
      </w:pPr>
      <w:r w:rsidRPr="00167662">
        <w:rPr>
          <w:color w:val="000000" w:themeColor="text1"/>
        </w:rPr>
        <w:t>y_tmp := r1 * SIN(rad1);</w:t>
      </w:r>
    </w:p>
    <w:p w14:paraId="0A414F51" w14:textId="77777777" w:rsidR="00167662" w:rsidRPr="00167662" w:rsidRDefault="00167662" w:rsidP="00167662">
      <w:pPr>
        <w:rPr>
          <w:color w:val="000000" w:themeColor="text1"/>
        </w:rPr>
      </w:pPr>
      <w:r w:rsidRPr="00167662">
        <w:rPr>
          <w:color w:val="000000" w:themeColor="text1"/>
        </w:rPr>
        <w:t>Z := ZC1 - z_tmp;</w:t>
      </w:r>
    </w:p>
    <w:p w14:paraId="068C7E4B" w14:textId="77777777" w:rsidR="00167662" w:rsidRPr="00167662" w:rsidRDefault="00167662" w:rsidP="00167662">
      <w:pPr>
        <w:rPr>
          <w:color w:val="000000" w:themeColor="text1"/>
        </w:rPr>
      </w:pPr>
      <w:r w:rsidRPr="00167662">
        <w:rPr>
          <w:color w:val="000000" w:themeColor="text1"/>
        </w:rPr>
        <w:t>Y := YC1 - y_tmp;</w:t>
      </w:r>
    </w:p>
    <w:p w14:paraId="56D5A8A2" w14:textId="77777777" w:rsidR="00167662" w:rsidRPr="00167662" w:rsidRDefault="00167662" w:rsidP="00167662">
      <w:pPr>
        <w:rPr>
          <w:color w:val="000000" w:themeColor="text1"/>
        </w:rPr>
      </w:pPr>
      <w:r w:rsidRPr="00167662">
        <w:rPr>
          <w:color w:val="000000" w:themeColor="text1"/>
        </w:rPr>
        <w:t>z_tmp := Z;</w:t>
      </w:r>
    </w:p>
    <w:p w14:paraId="5DB34131" w14:textId="77777777" w:rsidR="00167662" w:rsidRPr="0047627A" w:rsidRDefault="00167662" w:rsidP="00167662">
      <w:pPr>
        <w:rPr>
          <w:color w:val="A02B93" w:themeColor="accent5"/>
        </w:rPr>
      </w:pPr>
      <w:r w:rsidRPr="0047627A">
        <w:rPr>
          <w:color w:val="A02B93" w:themeColor="accent5"/>
        </w:rPr>
        <w:t>Z := z_tmp * COS(rad1);</w:t>
      </w:r>
    </w:p>
    <w:p w14:paraId="40D8D5AF" w14:textId="77777777" w:rsidR="00167662" w:rsidRPr="0047627A" w:rsidRDefault="00167662" w:rsidP="00167662">
      <w:pPr>
        <w:rPr>
          <w:color w:val="A02B93" w:themeColor="accent5"/>
        </w:rPr>
      </w:pPr>
      <w:r w:rsidRPr="0047627A">
        <w:rPr>
          <w:color w:val="A02B93" w:themeColor="accent5"/>
        </w:rPr>
        <w:t>X := z_tmp * SIN(rad1);</w:t>
      </w:r>
    </w:p>
    <w:p w14:paraId="598A6F18" w14:textId="77777777" w:rsidR="00767AFB" w:rsidRPr="00BF508C" w:rsidRDefault="00767AFB">
      <w:pPr>
        <w:rPr>
          <w:color w:val="000000" w:themeColor="text1"/>
        </w:rPr>
      </w:pPr>
      <w:r w:rsidRPr="006C6EC8">
        <w:rPr>
          <w:color w:val="000000" w:themeColor="text1"/>
        </w:rPr>
        <w:t>END_IF;</w:t>
      </w:r>
      <w:r w:rsidRPr="00BF508C">
        <w:rPr>
          <w:color w:val="000000" w:themeColor="text1"/>
        </w:rPr>
        <w:t xml:space="preserve">   END_IF;</w:t>
      </w:r>
    </w:p>
    <w:p w14:paraId="2ED4C15D" w14:textId="77777777" w:rsidR="00767AFB" w:rsidRPr="00BF508C" w:rsidRDefault="00767AFB">
      <w:pPr>
        <w:rPr>
          <w:color w:val="000000" w:themeColor="text1"/>
        </w:rPr>
      </w:pPr>
      <w:r w:rsidRPr="00BF508C">
        <w:rPr>
          <w:color w:val="000000" w:themeColor="text1"/>
        </w:rPr>
        <w:t xml:space="preserve">    END_IF;</w:t>
      </w:r>
    </w:p>
    <w:p w14:paraId="330AD7DD" w14:textId="77777777" w:rsidR="00767AFB" w:rsidRPr="00BF508C" w:rsidRDefault="00767AFB">
      <w:pPr>
        <w:rPr>
          <w:color w:val="000000" w:themeColor="text1"/>
        </w:rPr>
      </w:pPr>
    </w:p>
    <w:p w14:paraId="42081346" w14:textId="77777777" w:rsidR="00767AFB" w:rsidRPr="00923AC8" w:rsidRDefault="00767AFB">
      <w:pPr>
        <w:rPr>
          <w:color w:val="156082" w:themeColor="accent1"/>
        </w:rPr>
      </w:pPr>
    </w:p>
    <w:p w14:paraId="4AD8440A" w14:textId="77777777" w:rsidR="00767AFB" w:rsidRPr="009F27F7" w:rsidRDefault="00767AFB">
      <w:pPr>
        <w:rPr>
          <w:color w:val="A02B93" w:themeColor="accent5"/>
        </w:rPr>
      </w:pPr>
      <w:r w:rsidRPr="009F27F7">
        <w:rPr>
          <w:color w:val="A02B93" w:themeColor="accent5"/>
        </w:rPr>
        <w:t xml:space="preserve">IF  (contador2 = </w:t>
      </w:r>
      <w:r w:rsidR="00F63D45">
        <w:rPr>
          <w:color w:val="A02B93" w:themeColor="accent5"/>
        </w:rPr>
        <w:t>1</w:t>
      </w:r>
      <w:r w:rsidRPr="009F27F7">
        <w:rPr>
          <w:color w:val="A02B93" w:themeColor="accent5"/>
        </w:rPr>
        <w:t xml:space="preserve">) </w:t>
      </w:r>
      <w:r w:rsidR="0095618A" w:rsidRPr="0025105F">
        <w:rPr>
          <w:color w:val="0F9ED5" w:themeColor="accent4"/>
        </w:rPr>
        <w:t xml:space="preserve">AND r </w:t>
      </w:r>
      <w:r w:rsidR="0095618A">
        <w:rPr>
          <w:color w:val="0F9ED5" w:themeColor="accent4"/>
        </w:rPr>
        <w:t>&gt;</w:t>
      </w:r>
      <w:r w:rsidR="0095618A" w:rsidRPr="0025105F">
        <w:rPr>
          <w:color w:val="0F9ED5" w:themeColor="accent4"/>
        </w:rPr>
        <w:t xml:space="preserve"> 0</w:t>
      </w:r>
      <w:r w:rsidRPr="0025105F">
        <w:rPr>
          <w:color w:val="0F9ED5" w:themeColor="accent4"/>
        </w:rPr>
        <w:t xml:space="preserve"> </w:t>
      </w:r>
      <w:r w:rsidRPr="009F27F7">
        <w:rPr>
          <w:color w:val="A02B93" w:themeColor="accent5"/>
        </w:rPr>
        <w:t xml:space="preserve"> THEN</w:t>
      </w:r>
    </w:p>
    <w:p w14:paraId="65B704C7" w14:textId="77777777" w:rsidR="00E70497" w:rsidRPr="00570B6E" w:rsidRDefault="00E70497">
      <w:pPr>
        <w:rPr>
          <w:color w:val="156082" w:themeColor="accent1"/>
        </w:rPr>
      </w:pPr>
      <w:r w:rsidRPr="00570B6E">
        <w:rPr>
          <w:color w:val="156082" w:themeColor="accent1"/>
        </w:rPr>
        <w:t>IF SENTIDO</w:t>
      </w:r>
      <w:r w:rsidR="007E51AB">
        <w:rPr>
          <w:color w:val="156082" w:themeColor="accent1"/>
        </w:rPr>
        <w:t xml:space="preserve"> = 1</w:t>
      </w:r>
      <w:r w:rsidRPr="00570B6E">
        <w:rPr>
          <w:color w:val="156082" w:themeColor="accent1"/>
        </w:rPr>
        <w:t xml:space="preserve"> THEN</w:t>
      </w:r>
    </w:p>
    <w:p w14:paraId="393F3BA2" w14:textId="77777777" w:rsidR="00E70497" w:rsidRPr="00570B6E" w:rsidRDefault="00E70497">
      <w:pPr>
        <w:rPr>
          <w:color w:val="156082" w:themeColor="accent1"/>
        </w:rPr>
      </w:pPr>
      <w:r w:rsidRPr="00570B6E">
        <w:rPr>
          <w:color w:val="156082" w:themeColor="accent1"/>
        </w:rPr>
        <w:t>x_tmp := r * (1 - COS(rad));</w:t>
      </w:r>
    </w:p>
    <w:p w14:paraId="49DF7A8F" w14:textId="77777777" w:rsidR="00E70497" w:rsidRPr="00570B6E" w:rsidRDefault="00E70497">
      <w:pPr>
        <w:rPr>
          <w:color w:val="156082" w:themeColor="accent1"/>
        </w:rPr>
      </w:pPr>
      <w:r w:rsidRPr="00570B6E">
        <w:rPr>
          <w:color w:val="156082" w:themeColor="accent1"/>
        </w:rPr>
        <w:t>z_tmp := r * SIN(rad);</w:t>
      </w:r>
    </w:p>
    <w:p w14:paraId="1D6DAF72" w14:textId="77777777" w:rsidR="00E70497" w:rsidRPr="00570B6E" w:rsidRDefault="00E70497">
      <w:pPr>
        <w:rPr>
          <w:color w:val="156082" w:themeColor="accent1"/>
        </w:rPr>
      </w:pPr>
      <w:r w:rsidRPr="00570B6E">
        <w:rPr>
          <w:color w:val="156082" w:themeColor="accent1"/>
        </w:rPr>
        <w:t>X := XC - x_tmp;</w:t>
      </w:r>
    </w:p>
    <w:p w14:paraId="13F066AF" w14:textId="77777777" w:rsidR="00E70497" w:rsidRPr="00570B6E" w:rsidRDefault="00E70497">
      <w:pPr>
        <w:rPr>
          <w:color w:val="156082" w:themeColor="accent1"/>
        </w:rPr>
      </w:pPr>
      <w:r w:rsidRPr="00570B6E">
        <w:rPr>
          <w:color w:val="156082" w:themeColor="accent1"/>
        </w:rPr>
        <w:t xml:space="preserve"> Z := ZC + z_tmp;</w:t>
      </w:r>
    </w:p>
    <w:p w14:paraId="089FF8E1" w14:textId="77777777" w:rsidR="00E70497" w:rsidRPr="00570B6E" w:rsidRDefault="00E70497">
      <w:pPr>
        <w:rPr>
          <w:color w:val="156082" w:themeColor="accent1"/>
        </w:rPr>
      </w:pPr>
      <w:r w:rsidRPr="00570B6E">
        <w:rPr>
          <w:color w:val="156082" w:themeColor="accent1"/>
        </w:rPr>
        <w:t>ELSE</w:t>
      </w:r>
    </w:p>
    <w:p w14:paraId="7C1B9724" w14:textId="77777777" w:rsidR="00E70497" w:rsidRPr="00570B6E" w:rsidRDefault="00E70497">
      <w:pPr>
        <w:rPr>
          <w:color w:val="156082" w:themeColor="accent1"/>
        </w:rPr>
      </w:pPr>
      <w:r w:rsidRPr="00570B6E">
        <w:rPr>
          <w:color w:val="156082" w:themeColor="accent1"/>
        </w:rPr>
        <w:t>x_tmp := r * (1 - COS(rad));</w:t>
      </w:r>
    </w:p>
    <w:p w14:paraId="49824440" w14:textId="77777777" w:rsidR="00E70497" w:rsidRPr="00570B6E" w:rsidRDefault="00E70497">
      <w:pPr>
        <w:rPr>
          <w:color w:val="156082" w:themeColor="accent1"/>
        </w:rPr>
      </w:pPr>
      <w:r w:rsidRPr="00570B6E">
        <w:rPr>
          <w:color w:val="156082" w:themeColor="accent1"/>
        </w:rPr>
        <w:t>z_tmp := r * SIN(rad);</w:t>
      </w:r>
    </w:p>
    <w:p w14:paraId="258134FA" w14:textId="77777777" w:rsidR="00E70497" w:rsidRPr="00570B6E" w:rsidRDefault="00E70497">
      <w:pPr>
        <w:rPr>
          <w:color w:val="156082" w:themeColor="accent1"/>
        </w:rPr>
      </w:pPr>
      <w:r w:rsidRPr="00570B6E">
        <w:rPr>
          <w:color w:val="156082" w:themeColor="accent1"/>
        </w:rPr>
        <w:t>X := XC - x_tmp;</w:t>
      </w:r>
    </w:p>
    <w:p w14:paraId="68DA199C" w14:textId="77777777" w:rsidR="00E70497" w:rsidRPr="00570B6E" w:rsidRDefault="00E70497">
      <w:pPr>
        <w:rPr>
          <w:color w:val="156082" w:themeColor="accent1"/>
        </w:rPr>
      </w:pPr>
      <w:r w:rsidRPr="00570B6E">
        <w:rPr>
          <w:color w:val="156082" w:themeColor="accent1"/>
        </w:rPr>
        <w:t>Z := ZC - z_tmp;</w:t>
      </w:r>
    </w:p>
    <w:p w14:paraId="121557C2" w14:textId="77777777" w:rsidR="00E70497" w:rsidRPr="00570B6E" w:rsidRDefault="00E70497">
      <w:pPr>
        <w:rPr>
          <w:color w:val="156082" w:themeColor="accent1"/>
        </w:rPr>
      </w:pPr>
      <w:r w:rsidRPr="00570B6E">
        <w:rPr>
          <w:color w:val="156082" w:themeColor="accent1"/>
        </w:rPr>
        <w:t xml:space="preserve">END_IF;      </w:t>
      </w:r>
    </w:p>
    <w:p w14:paraId="57D45809" w14:textId="77777777" w:rsidR="00767AFB" w:rsidRPr="002929B4" w:rsidRDefault="00767AFB">
      <w:pPr>
        <w:rPr>
          <w:color w:val="196B24" w:themeColor="accent3"/>
        </w:rPr>
      </w:pPr>
      <w:r w:rsidRPr="002929B4">
        <w:rPr>
          <w:color w:val="196B24" w:themeColor="accent3"/>
        </w:rPr>
        <w:t xml:space="preserve">contadorCiclos </w:t>
      </w:r>
      <w:r>
        <w:rPr>
          <w:color w:val="196B24" w:themeColor="accent3"/>
        </w:rPr>
        <w:t>:</w:t>
      </w:r>
      <w:r w:rsidRPr="002929B4">
        <w:rPr>
          <w:color w:val="196B24" w:themeColor="accent3"/>
        </w:rPr>
        <w:t xml:space="preserve">= </w:t>
      </w:r>
      <w:r w:rsidR="0060006D">
        <w:rPr>
          <w:color w:val="196B24" w:themeColor="accent3"/>
        </w:rPr>
        <w:t>c</w:t>
      </w:r>
      <w:r w:rsidRPr="002929B4">
        <w:rPr>
          <w:color w:val="196B24" w:themeColor="accent3"/>
        </w:rPr>
        <w:t>ontadorCiclos + 1 ;</w:t>
      </w:r>
    </w:p>
    <w:p w14:paraId="084231B5" w14:textId="77777777" w:rsidR="00767AFB" w:rsidRDefault="00767AFB">
      <w:pPr>
        <w:rPr>
          <w:color w:val="196B24" w:themeColor="accent3"/>
        </w:rPr>
      </w:pPr>
      <w:r>
        <w:rPr>
          <w:color w:val="196B24" w:themeColor="accent3"/>
        </w:rPr>
        <w:t xml:space="preserve">contador := contador + 1; // totalpassos </w:t>
      </w:r>
    </w:p>
    <w:p w14:paraId="6E799776" w14:textId="77777777" w:rsidR="00767AFB" w:rsidRDefault="00767AFB">
      <w:pPr>
        <w:rPr>
          <w:color w:val="196B24" w:themeColor="accent3"/>
        </w:rPr>
      </w:pPr>
      <w:r>
        <w:rPr>
          <w:color w:val="196B24" w:themeColor="accent3"/>
        </w:rPr>
        <w:t xml:space="preserve">contador2 := </w:t>
      </w:r>
      <w:r w:rsidR="009E1B3B">
        <w:rPr>
          <w:color w:val="196B24" w:themeColor="accent3"/>
        </w:rPr>
        <w:t>2</w:t>
      </w:r>
      <w:r>
        <w:rPr>
          <w:color w:val="196B24" w:themeColor="accent3"/>
        </w:rPr>
        <w:t xml:space="preserve"> ;</w:t>
      </w:r>
    </w:p>
    <w:p w14:paraId="49B4783C" w14:textId="77777777" w:rsidR="00767AFB" w:rsidRDefault="00767AFB">
      <w:pPr>
        <w:rPr>
          <w:color w:val="000000" w:themeColor="text1"/>
        </w:rPr>
      </w:pPr>
      <w:r>
        <w:rPr>
          <w:color w:val="000000" w:themeColor="text1"/>
        </w:rPr>
        <w:t>END_IF;</w:t>
      </w:r>
    </w:p>
    <w:p w14:paraId="2B758511" w14:textId="77777777" w:rsidR="00767AFB" w:rsidRDefault="00767AFB">
      <w:pPr>
        <w:rPr>
          <w:color w:val="000000" w:themeColor="text1"/>
        </w:rPr>
      </w:pPr>
    </w:p>
    <w:p w14:paraId="567EACE6" w14:textId="77777777" w:rsidR="0095618A" w:rsidRPr="00DD6CF1" w:rsidRDefault="0095618A" w:rsidP="00E11678">
      <w:pPr>
        <w:rPr>
          <w:color w:val="0F9ED5" w:themeColor="accent4"/>
        </w:rPr>
      </w:pPr>
    </w:p>
    <w:p w14:paraId="54BBD795" w14:textId="77777777" w:rsidR="00A12112" w:rsidRPr="00556120" w:rsidRDefault="00767AFB" w:rsidP="00A12112">
      <w:pPr>
        <w:rPr>
          <w:color w:val="A02B93" w:themeColor="accent5"/>
        </w:rPr>
      </w:pPr>
      <w:r w:rsidRPr="00FA219F">
        <w:rPr>
          <w:color w:val="000000" w:themeColor="text1"/>
        </w:rPr>
        <w:t xml:space="preserve">    </w:t>
      </w:r>
      <w:r w:rsidR="00A12112" w:rsidRPr="00556120">
        <w:rPr>
          <w:color w:val="A02B93" w:themeColor="accent5"/>
        </w:rPr>
        <w:t>IF (contador2 = 3) THEN</w:t>
      </w:r>
    </w:p>
    <w:p w14:paraId="454A5BC6" w14:textId="77777777" w:rsidR="00A20BAD" w:rsidRPr="00A20BAD" w:rsidRDefault="00A20BAD" w:rsidP="00A20BAD">
      <w:pPr>
        <w:rPr>
          <w:color w:val="A02B93" w:themeColor="accent5"/>
        </w:rPr>
      </w:pPr>
      <w:r w:rsidRPr="00A20BAD">
        <w:rPr>
          <w:color w:val="A02B93" w:themeColor="accent5"/>
        </w:rPr>
        <w:t xml:space="preserve">IF SENTIDO </w:t>
      </w:r>
      <w:r w:rsidR="007E51AB">
        <w:rPr>
          <w:color w:val="A02B93" w:themeColor="accent5"/>
        </w:rPr>
        <w:t xml:space="preserve">= 1 </w:t>
      </w:r>
      <w:r w:rsidRPr="00A20BAD">
        <w:rPr>
          <w:color w:val="A02B93" w:themeColor="accent5"/>
        </w:rPr>
        <w:t>THEN</w:t>
      </w:r>
    </w:p>
    <w:p w14:paraId="50AFA34E" w14:textId="77777777" w:rsidR="00A20BAD" w:rsidRPr="00A20BAD" w:rsidRDefault="00A20BAD" w:rsidP="00A20BAD">
      <w:pPr>
        <w:rPr>
          <w:color w:val="A02B93" w:themeColor="accent5"/>
        </w:rPr>
      </w:pPr>
      <w:r w:rsidRPr="00A20BAD">
        <w:rPr>
          <w:color w:val="A02B93" w:themeColor="accent5"/>
        </w:rPr>
        <w:t>x_tmp := r2 * (1 - COS(rad));</w:t>
      </w:r>
    </w:p>
    <w:p w14:paraId="7D18C225" w14:textId="77777777" w:rsidR="00A20BAD" w:rsidRPr="00A20BAD" w:rsidRDefault="00A20BAD" w:rsidP="00A20BAD">
      <w:pPr>
        <w:rPr>
          <w:color w:val="A02B93" w:themeColor="accent5"/>
        </w:rPr>
      </w:pPr>
      <w:r w:rsidRPr="00A20BAD">
        <w:rPr>
          <w:color w:val="A02B93" w:themeColor="accent5"/>
        </w:rPr>
        <w:t>z_tmp := r2 * SIN(rad);</w:t>
      </w:r>
    </w:p>
    <w:p w14:paraId="39DD0B57" w14:textId="77777777" w:rsidR="00A20BAD" w:rsidRPr="00A20BAD" w:rsidRDefault="00A20BAD" w:rsidP="00A20BAD">
      <w:pPr>
        <w:rPr>
          <w:color w:val="A02B93" w:themeColor="accent5"/>
        </w:rPr>
      </w:pPr>
      <w:r w:rsidRPr="00A20BAD">
        <w:rPr>
          <w:color w:val="A02B93" w:themeColor="accent5"/>
        </w:rPr>
        <w:t>X := XC2 - x_tmp;</w:t>
      </w:r>
    </w:p>
    <w:p w14:paraId="7008D2DB" w14:textId="77777777" w:rsidR="00A20BAD" w:rsidRPr="00A20BAD" w:rsidRDefault="00A20BAD" w:rsidP="00A20BAD">
      <w:pPr>
        <w:rPr>
          <w:color w:val="A02B93" w:themeColor="accent5"/>
        </w:rPr>
      </w:pPr>
      <w:r w:rsidRPr="00A20BAD">
        <w:rPr>
          <w:color w:val="A02B93" w:themeColor="accent5"/>
        </w:rPr>
        <w:t>Z := ZC2 + z_tmp;</w:t>
      </w:r>
    </w:p>
    <w:p w14:paraId="1D8E1BFD" w14:textId="77777777" w:rsidR="00A20BAD" w:rsidRPr="00A20BAD" w:rsidRDefault="00A20BAD" w:rsidP="00A20BAD">
      <w:pPr>
        <w:rPr>
          <w:color w:val="A02B93" w:themeColor="accent5"/>
        </w:rPr>
      </w:pPr>
      <w:r w:rsidRPr="00A20BAD">
        <w:rPr>
          <w:color w:val="A02B93" w:themeColor="accent5"/>
        </w:rPr>
        <w:t>ELSE</w:t>
      </w:r>
    </w:p>
    <w:p w14:paraId="6FD47945" w14:textId="77777777" w:rsidR="00A20BAD" w:rsidRPr="00A20BAD" w:rsidRDefault="00A20BAD" w:rsidP="00A20BAD">
      <w:pPr>
        <w:rPr>
          <w:color w:val="A02B93" w:themeColor="accent5"/>
        </w:rPr>
      </w:pPr>
      <w:r w:rsidRPr="00A20BAD">
        <w:rPr>
          <w:color w:val="A02B93" w:themeColor="accent5"/>
        </w:rPr>
        <w:t>x_tmp := r2 * (1 - COS(rad));</w:t>
      </w:r>
    </w:p>
    <w:p w14:paraId="453D4D65" w14:textId="77777777" w:rsidR="00A20BAD" w:rsidRPr="00A20BAD" w:rsidRDefault="00A20BAD" w:rsidP="00A20BAD">
      <w:pPr>
        <w:rPr>
          <w:color w:val="A02B93" w:themeColor="accent5"/>
        </w:rPr>
      </w:pPr>
      <w:r w:rsidRPr="00A20BAD">
        <w:rPr>
          <w:color w:val="A02B93" w:themeColor="accent5"/>
        </w:rPr>
        <w:t>z_tmp := r2 * SIN(rad);</w:t>
      </w:r>
    </w:p>
    <w:p w14:paraId="5BCEE2F2" w14:textId="77777777" w:rsidR="00A20BAD" w:rsidRPr="00A20BAD" w:rsidRDefault="00A20BAD" w:rsidP="00A20BAD">
      <w:pPr>
        <w:rPr>
          <w:color w:val="A02B93" w:themeColor="accent5"/>
        </w:rPr>
      </w:pPr>
      <w:r w:rsidRPr="00A20BAD">
        <w:rPr>
          <w:color w:val="A02B93" w:themeColor="accent5"/>
        </w:rPr>
        <w:t>X := XC2 - x_tmp;</w:t>
      </w:r>
    </w:p>
    <w:p w14:paraId="2AE55427" w14:textId="77777777" w:rsidR="00A20BAD" w:rsidRPr="00A20BAD" w:rsidRDefault="00A20BAD" w:rsidP="00A20BAD">
      <w:pPr>
        <w:rPr>
          <w:color w:val="A02B93" w:themeColor="accent5"/>
        </w:rPr>
      </w:pPr>
      <w:r w:rsidRPr="00A20BAD">
        <w:rPr>
          <w:color w:val="A02B93" w:themeColor="accent5"/>
        </w:rPr>
        <w:t>Z := ZC2 - z_tmp;</w:t>
      </w:r>
    </w:p>
    <w:p w14:paraId="3ADA27C5" w14:textId="77777777" w:rsidR="008805A4" w:rsidRDefault="00A12112" w:rsidP="006A4671">
      <w:pPr>
        <w:rPr>
          <w:color w:val="A02B93" w:themeColor="accent5"/>
        </w:rPr>
      </w:pPr>
      <w:r w:rsidRPr="00556120">
        <w:rPr>
          <w:color w:val="A02B93" w:themeColor="accent5"/>
        </w:rPr>
        <w:t>END_IF;</w:t>
      </w:r>
    </w:p>
    <w:p w14:paraId="5E3494F8" w14:textId="77777777" w:rsidR="00F01D38" w:rsidRPr="00556120" w:rsidRDefault="00F01D38" w:rsidP="00A12112">
      <w:pPr>
        <w:rPr>
          <w:color w:val="A02B93" w:themeColor="accent5"/>
        </w:rPr>
      </w:pPr>
    </w:p>
    <w:p w14:paraId="2243D738" w14:textId="77777777" w:rsidR="00767AFB" w:rsidRPr="00FA029E" w:rsidRDefault="00767AFB" w:rsidP="00A12112">
      <w:pPr>
        <w:rPr>
          <w:color w:val="196B24" w:themeColor="accent3"/>
        </w:rPr>
      </w:pPr>
      <w:r>
        <w:rPr>
          <w:color w:val="196B24" w:themeColor="accent3"/>
        </w:rPr>
        <w:t xml:space="preserve"> </w:t>
      </w:r>
      <w:r w:rsidRPr="002929B4">
        <w:rPr>
          <w:color w:val="196B24" w:themeColor="accent3"/>
        </w:rPr>
        <w:t xml:space="preserve">contadorCiclos </w:t>
      </w:r>
      <w:r>
        <w:rPr>
          <w:color w:val="196B24" w:themeColor="accent3"/>
        </w:rPr>
        <w:t>:</w:t>
      </w:r>
      <w:r w:rsidRPr="002929B4">
        <w:rPr>
          <w:color w:val="196B24" w:themeColor="accent3"/>
        </w:rPr>
        <w:t xml:space="preserve">= </w:t>
      </w:r>
      <w:r w:rsidR="008437A7">
        <w:rPr>
          <w:color w:val="196B24" w:themeColor="accent3"/>
        </w:rPr>
        <w:t>c</w:t>
      </w:r>
      <w:r w:rsidRPr="002929B4">
        <w:rPr>
          <w:color w:val="196B24" w:themeColor="accent3"/>
        </w:rPr>
        <w:t>ontadorCiclos + 1 ;</w:t>
      </w:r>
    </w:p>
    <w:p w14:paraId="1FA4531E" w14:textId="77777777" w:rsidR="00767AFB" w:rsidRPr="00600B61" w:rsidRDefault="00767AFB">
      <w:pPr>
        <w:rPr>
          <w:color w:val="196B24" w:themeColor="accent3"/>
        </w:rPr>
      </w:pPr>
      <w:r w:rsidRPr="00600B61">
        <w:rPr>
          <w:color w:val="196B24" w:themeColor="accent3"/>
        </w:rPr>
        <w:t xml:space="preserve">    contador  := contador  + 1;  // total passos</w:t>
      </w:r>
    </w:p>
    <w:p w14:paraId="7E155C38" w14:textId="77777777" w:rsidR="00767AFB" w:rsidRPr="00600B61" w:rsidRDefault="00767AFB">
      <w:pPr>
        <w:rPr>
          <w:color w:val="196B24" w:themeColor="accent3"/>
        </w:rPr>
      </w:pPr>
      <w:r w:rsidRPr="00600B61">
        <w:rPr>
          <w:color w:val="196B24" w:themeColor="accent3"/>
        </w:rPr>
        <w:t xml:space="preserve">    contador2 := </w:t>
      </w:r>
      <w:r w:rsidR="00075EA1">
        <w:rPr>
          <w:color w:val="196B24" w:themeColor="accent3"/>
        </w:rPr>
        <w:t>0</w:t>
      </w:r>
      <w:r w:rsidRPr="00600B61">
        <w:rPr>
          <w:color w:val="196B24" w:themeColor="accent3"/>
        </w:rPr>
        <w:t>;</w:t>
      </w:r>
    </w:p>
    <w:p w14:paraId="147FC4A3" w14:textId="77777777" w:rsidR="00767AFB" w:rsidRPr="00FA219F" w:rsidRDefault="00767AFB">
      <w:pPr>
        <w:rPr>
          <w:color w:val="000000" w:themeColor="text1"/>
        </w:rPr>
      </w:pPr>
      <w:r w:rsidRPr="00FA219F">
        <w:rPr>
          <w:color w:val="000000" w:themeColor="text1"/>
        </w:rPr>
        <w:t>END_IF;</w:t>
      </w:r>
    </w:p>
    <w:p w14:paraId="04A75119" w14:textId="77777777" w:rsidR="00767AFB" w:rsidRPr="00E34338" w:rsidRDefault="00767AFB">
      <w:pPr>
        <w:rPr>
          <w:color w:val="000000" w:themeColor="text1"/>
        </w:rPr>
      </w:pPr>
      <w:r w:rsidRPr="00E34338">
        <w:rPr>
          <w:color w:val="000000" w:themeColor="text1"/>
        </w:rPr>
        <w:t xml:space="preserve">   END_IF;</w:t>
      </w:r>
    </w:p>
    <w:p w14:paraId="21DEE22F" w14:textId="77777777" w:rsidR="004E23D1" w:rsidRPr="00E34338" w:rsidRDefault="004E23D1">
      <w:pPr>
        <w:rPr>
          <w:color w:val="000000" w:themeColor="text1"/>
        </w:rPr>
      </w:pPr>
    </w:p>
    <w:p w14:paraId="7E97DE17" w14:textId="77777777" w:rsidR="00F6605E" w:rsidRPr="00F6605E" w:rsidRDefault="00F6605E" w:rsidP="00F6605E">
      <w:pPr>
        <w:rPr>
          <w:color w:val="000000" w:themeColor="text1"/>
        </w:rPr>
      </w:pPr>
      <w:r w:rsidRPr="00F6605E">
        <w:rPr>
          <w:color w:val="000000" w:themeColor="text1"/>
        </w:rPr>
        <w:t xml:space="preserve">IF Relative THEN   </w:t>
      </w:r>
    </w:p>
    <w:p w14:paraId="23302154" w14:textId="77777777" w:rsidR="0005683E" w:rsidRPr="0005683E" w:rsidRDefault="0005683E" w:rsidP="0005683E">
      <w:pPr>
        <w:rPr>
          <w:color w:val="000000" w:themeColor="text1"/>
        </w:rPr>
      </w:pPr>
      <w:r w:rsidRPr="0005683E">
        <w:rPr>
          <w:color w:val="000000" w:themeColor="text1"/>
        </w:rPr>
        <w:t>diffX_mm := sx * ABS(X - X_ant);</w:t>
      </w:r>
    </w:p>
    <w:p w14:paraId="087B487E" w14:textId="77777777" w:rsidR="0005683E" w:rsidRPr="0005683E" w:rsidRDefault="0005683E" w:rsidP="0005683E">
      <w:pPr>
        <w:rPr>
          <w:color w:val="000000" w:themeColor="text1"/>
        </w:rPr>
      </w:pPr>
      <w:r w:rsidRPr="0005683E">
        <w:rPr>
          <w:color w:val="000000" w:themeColor="text1"/>
        </w:rPr>
        <w:t>X1 := diffX_mm;</w:t>
      </w:r>
    </w:p>
    <w:p w14:paraId="7C98CD5B" w14:textId="77777777" w:rsidR="0005683E" w:rsidRPr="0005683E" w:rsidRDefault="0005683E" w:rsidP="0005683E">
      <w:pPr>
        <w:rPr>
          <w:color w:val="000000" w:themeColor="text1"/>
        </w:rPr>
      </w:pPr>
    </w:p>
    <w:p w14:paraId="0D0B161F" w14:textId="77777777" w:rsidR="0005683E" w:rsidRPr="0005683E" w:rsidRDefault="0005683E" w:rsidP="0005683E">
      <w:pPr>
        <w:rPr>
          <w:color w:val="000000" w:themeColor="text1"/>
        </w:rPr>
      </w:pPr>
      <w:r w:rsidRPr="0005683E">
        <w:rPr>
          <w:color w:val="000000" w:themeColor="text1"/>
        </w:rPr>
        <w:t>diffY_mm := sy * ABS(Y - Y_ant);</w:t>
      </w:r>
    </w:p>
    <w:p w14:paraId="7D5C52B0" w14:textId="77777777" w:rsidR="0005683E" w:rsidRPr="0005683E" w:rsidRDefault="0005683E" w:rsidP="0005683E">
      <w:pPr>
        <w:rPr>
          <w:color w:val="000000" w:themeColor="text1"/>
        </w:rPr>
      </w:pPr>
      <w:r w:rsidRPr="0005683E">
        <w:rPr>
          <w:color w:val="000000" w:themeColor="text1"/>
        </w:rPr>
        <w:t>Y1 := diffY_mm;</w:t>
      </w:r>
    </w:p>
    <w:p w14:paraId="59DD2950" w14:textId="77777777" w:rsidR="0005683E" w:rsidRPr="0005683E" w:rsidRDefault="0005683E" w:rsidP="0005683E">
      <w:pPr>
        <w:rPr>
          <w:color w:val="000000" w:themeColor="text1"/>
        </w:rPr>
      </w:pPr>
    </w:p>
    <w:p w14:paraId="1486DA2D" w14:textId="77777777" w:rsidR="0005683E" w:rsidRPr="0005683E" w:rsidRDefault="0005683E" w:rsidP="0005683E">
      <w:pPr>
        <w:rPr>
          <w:color w:val="000000" w:themeColor="text1"/>
        </w:rPr>
      </w:pPr>
      <w:r w:rsidRPr="0005683E">
        <w:rPr>
          <w:color w:val="000000" w:themeColor="text1"/>
        </w:rPr>
        <w:t>diffZ_mm := sy * ABS(Z - Z_ant);</w:t>
      </w:r>
    </w:p>
    <w:p w14:paraId="146CAA58" w14:textId="77777777" w:rsidR="0005683E" w:rsidRPr="0005683E" w:rsidRDefault="0005683E" w:rsidP="0005683E">
      <w:pPr>
        <w:rPr>
          <w:color w:val="000000" w:themeColor="text1"/>
        </w:rPr>
      </w:pPr>
      <w:r w:rsidRPr="0005683E">
        <w:rPr>
          <w:color w:val="000000" w:themeColor="text1"/>
        </w:rPr>
        <w:t>Z1 := diffZ_mm;</w:t>
      </w:r>
    </w:p>
    <w:p w14:paraId="27CFBC13" w14:textId="77777777" w:rsidR="0005683E" w:rsidRPr="0005683E" w:rsidRDefault="0005683E" w:rsidP="0005683E">
      <w:pPr>
        <w:rPr>
          <w:color w:val="000000" w:themeColor="text1"/>
        </w:rPr>
      </w:pPr>
    </w:p>
    <w:p w14:paraId="676EF107" w14:textId="77777777" w:rsidR="0005683E" w:rsidRPr="0005683E" w:rsidRDefault="0005683E" w:rsidP="0005683E">
      <w:pPr>
        <w:rPr>
          <w:color w:val="000000" w:themeColor="text1"/>
        </w:rPr>
      </w:pPr>
      <w:r w:rsidRPr="0005683E">
        <w:rPr>
          <w:color w:val="000000" w:themeColor="text1"/>
        </w:rPr>
        <w:t>ELSE</w:t>
      </w:r>
    </w:p>
    <w:p w14:paraId="2621885D" w14:textId="77777777" w:rsidR="0005683E" w:rsidRPr="0005683E" w:rsidRDefault="0005683E" w:rsidP="0005683E">
      <w:pPr>
        <w:rPr>
          <w:color w:val="000000" w:themeColor="text1"/>
        </w:rPr>
      </w:pPr>
    </w:p>
    <w:p w14:paraId="6F79240F" w14:textId="77777777" w:rsidR="0005683E" w:rsidRPr="0005683E" w:rsidRDefault="0005683E" w:rsidP="0005683E">
      <w:pPr>
        <w:rPr>
          <w:color w:val="000000" w:themeColor="text1"/>
        </w:rPr>
      </w:pPr>
      <w:r w:rsidRPr="0005683E">
        <w:rPr>
          <w:color w:val="000000" w:themeColor="text1"/>
        </w:rPr>
        <w:t>diffX_mm := ABS(X - X_ant);</w:t>
      </w:r>
    </w:p>
    <w:p w14:paraId="15695035" w14:textId="77777777" w:rsidR="0005683E" w:rsidRPr="0005683E" w:rsidRDefault="0005683E" w:rsidP="0005683E">
      <w:pPr>
        <w:rPr>
          <w:color w:val="000000" w:themeColor="text1"/>
        </w:rPr>
      </w:pPr>
      <w:r w:rsidRPr="0005683E">
        <w:rPr>
          <w:color w:val="000000" w:themeColor="text1"/>
        </w:rPr>
        <w:t>X1 := X;</w:t>
      </w:r>
    </w:p>
    <w:p w14:paraId="0436C55E" w14:textId="77777777" w:rsidR="0005683E" w:rsidRPr="0005683E" w:rsidRDefault="0005683E" w:rsidP="0005683E">
      <w:pPr>
        <w:rPr>
          <w:color w:val="000000" w:themeColor="text1"/>
        </w:rPr>
      </w:pPr>
    </w:p>
    <w:p w14:paraId="443E5EE5" w14:textId="77777777" w:rsidR="0005683E" w:rsidRPr="0005683E" w:rsidRDefault="0005683E" w:rsidP="0005683E">
      <w:pPr>
        <w:rPr>
          <w:color w:val="000000" w:themeColor="text1"/>
        </w:rPr>
      </w:pPr>
      <w:r w:rsidRPr="0005683E">
        <w:rPr>
          <w:color w:val="000000" w:themeColor="text1"/>
        </w:rPr>
        <w:t>diffY_mm := ABS(Y - Y_ant);</w:t>
      </w:r>
    </w:p>
    <w:p w14:paraId="27CB566D" w14:textId="77777777" w:rsidR="0005683E" w:rsidRPr="0005683E" w:rsidRDefault="0005683E" w:rsidP="0005683E">
      <w:pPr>
        <w:rPr>
          <w:color w:val="000000" w:themeColor="text1"/>
        </w:rPr>
      </w:pPr>
      <w:r w:rsidRPr="0005683E">
        <w:rPr>
          <w:color w:val="000000" w:themeColor="text1"/>
        </w:rPr>
        <w:t>Y1 := Y;</w:t>
      </w:r>
    </w:p>
    <w:p w14:paraId="3EBF6844" w14:textId="77777777" w:rsidR="0005683E" w:rsidRPr="0005683E" w:rsidRDefault="0005683E" w:rsidP="0005683E">
      <w:pPr>
        <w:rPr>
          <w:color w:val="000000" w:themeColor="text1"/>
        </w:rPr>
      </w:pPr>
    </w:p>
    <w:p w14:paraId="500FDC48" w14:textId="77777777" w:rsidR="0005683E" w:rsidRPr="0005683E" w:rsidRDefault="0005683E" w:rsidP="0005683E">
      <w:pPr>
        <w:rPr>
          <w:color w:val="000000" w:themeColor="text1"/>
        </w:rPr>
      </w:pPr>
      <w:r w:rsidRPr="0005683E">
        <w:rPr>
          <w:color w:val="000000" w:themeColor="text1"/>
        </w:rPr>
        <w:t>diffZ_mm := ABS(Z - Z_ant);</w:t>
      </w:r>
    </w:p>
    <w:p w14:paraId="0B829F5C" w14:textId="77777777" w:rsidR="004E23D1" w:rsidRDefault="0005683E">
      <w:pPr>
        <w:rPr>
          <w:color w:val="000000" w:themeColor="text1"/>
        </w:rPr>
      </w:pPr>
      <w:r w:rsidRPr="0005683E">
        <w:rPr>
          <w:color w:val="000000" w:themeColor="text1"/>
        </w:rPr>
        <w:t>Z1 := Z;</w:t>
      </w:r>
    </w:p>
    <w:p w14:paraId="2D2840CC" w14:textId="77777777" w:rsidR="00767AFB" w:rsidRPr="00E34338" w:rsidRDefault="00767AFB">
      <w:pPr>
        <w:rPr>
          <w:color w:val="000000" w:themeColor="text1"/>
        </w:rPr>
      </w:pPr>
      <w:r w:rsidRPr="00E34338">
        <w:rPr>
          <w:color w:val="000000" w:themeColor="text1"/>
        </w:rPr>
        <w:t>END_IF;</w:t>
      </w:r>
    </w:p>
    <w:p w14:paraId="7C4AAAAC" w14:textId="77777777" w:rsidR="00767AFB" w:rsidRPr="00E34338" w:rsidRDefault="00767AFB">
      <w:pPr>
        <w:rPr>
          <w:color w:val="000000" w:themeColor="text1"/>
        </w:rPr>
      </w:pPr>
      <w:r w:rsidRPr="00E34338">
        <w:rPr>
          <w:color w:val="000000" w:themeColor="text1"/>
        </w:rPr>
        <w:t xml:space="preserve">    END_IF;</w:t>
      </w:r>
    </w:p>
    <w:p w14:paraId="57827D26" w14:textId="77777777" w:rsidR="00767AFB" w:rsidRPr="00990253" w:rsidRDefault="009E494D">
      <w:pPr>
        <w:rPr>
          <w:color w:val="156082" w:themeColor="accent1"/>
        </w:rPr>
      </w:pPr>
      <w:r>
        <w:rPr>
          <w:color w:val="156082" w:themeColor="accent1"/>
        </w:rPr>
        <w:t xml:space="preserve">END_IF; </w:t>
      </w:r>
    </w:p>
    <w:p w14:paraId="4407ED9A" w14:textId="77777777" w:rsidR="00B52C33" w:rsidRPr="00990253" w:rsidRDefault="00B52C33">
      <w:pPr>
        <w:rPr>
          <w:color w:val="156082" w:themeColor="accent1"/>
        </w:rPr>
      </w:pPr>
    </w:p>
    <w:p w14:paraId="7F32FBC4" w14:textId="77777777" w:rsidR="00767AFB" w:rsidRPr="005707D7" w:rsidRDefault="00767AFB">
      <w:pPr>
        <w:rPr>
          <w:color w:val="156082" w:themeColor="accent1"/>
        </w:rPr>
      </w:pPr>
      <w:r w:rsidRPr="005707D7">
        <w:rPr>
          <w:color w:val="156082" w:themeColor="accent1"/>
        </w:rPr>
        <w:t>(* ------------------- MODE1  4 (XY) ------------------- *)</w:t>
      </w:r>
    </w:p>
    <w:p w14:paraId="61F191B3" w14:textId="77777777" w:rsidR="0095618A" w:rsidRDefault="0095618A" w:rsidP="00E11678">
      <w:pPr>
        <w:rPr>
          <w:color w:val="156082" w:themeColor="accent1"/>
        </w:rPr>
      </w:pPr>
    </w:p>
    <w:p w14:paraId="0B6F77D7" w14:textId="77777777" w:rsidR="0095618A" w:rsidRDefault="0095618A" w:rsidP="00E11678">
      <w:pPr>
        <w:rPr>
          <w:color w:val="E97132" w:themeColor="accent2"/>
        </w:rPr>
      </w:pPr>
    </w:p>
    <w:p w14:paraId="4E553797" w14:textId="77777777" w:rsidR="0095618A" w:rsidRPr="00931A58" w:rsidRDefault="0095618A" w:rsidP="00E11678">
      <w:pPr>
        <w:rPr>
          <w:color w:val="0F9ED5" w:themeColor="accent4"/>
        </w:rPr>
      </w:pPr>
      <w:r w:rsidRPr="00931A58">
        <w:rPr>
          <w:color w:val="0F9ED5" w:themeColor="accent4"/>
        </w:rPr>
        <w:t>IF (contador2 = 1) THEN</w:t>
      </w:r>
    </w:p>
    <w:p w14:paraId="36427672" w14:textId="77777777" w:rsidR="0095618A" w:rsidRPr="00931A58" w:rsidRDefault="0095618A" w:rsidP="00E11678">
      <w:pPr>
        <w:rPr>
          <w:color w:val="0F9ED5" w:themeColor="accent4"/>
        </w:rPr>
      </w:pPr>
      <w:r w:rsidRPr="00931A58">
        <w:rPr>
          <w:color w:val="0F9ED5" w:themeColor="accent4"/>
        </w:rPr>
        <w:t>IF NOT RETURN_0 THEN</w:t>
      </w:r>
    </w:p>
    <w:p w14:paraId="2EC6BE0B" w14:textId="77777777" w:rsidR="0095618A" w:rsidRPr="00931A58" w:rsidRDefault="0095618A" w:rsidP="00E11678">
      <w:pPr>
        <w:rPr>
          <w:color w:val="0F9ED5" w:themeColor="accent4"/>
        </w:rPr>
      </w:pPr>
      <w:r w:rsidRPr="00931A58">
        <w:rPr>
          <w:color w:val="0F9ED5" w:themeColor="accent4"/>
        </w:rPr>
        <w:t>contadorCiclos := contadorCiclos + 1;</w:t>
      </w:r>
    </w:p>
    <w:p w14:paraId="1975828A" w14:textId="77777777" w:rsidR="0095618A" w:rsidRPr="00931A58" w:rsidRDefault="0095618A" w:rsidP="00E11678">
      <w:pPr>
        <w:rPr>
          <w:color w:val="0F9ED5" w:themeColor="accent4"/>
        </w:rPr>
      </w:pPr>
      <w:r w:rsidRPr="00931A58">
        <w:rPr>
          <w:color w:val="0F9ED5" w:themeColor="accent4"/>
        </w:rPr>
        <w:t>contador := contador + 1;</w:t>
      </w:r>
    </w:p>
    <w:p w14:paraId="4C1DBA1B" w14:textId="77777777" w:rsidR="0095618A" w:rsidRPr="00931A58" w:rsidRDefault="0095618A" w:rsidP="00E11678">
      <w:pPr>
        <w:rPr>
          <w:color w:val="0F9ED5" w:themeColor="accent4"/>
        </w:rPr>
      </w:pPr>
      <w:r w:rsidRPr="00931A58">
        <w:rPr>
          <w:color w:val="0F9ED5" w:themeColor="accent4"/>
        </w:rPr>
        <w:t>END_IF;</w:t>
      </w:r>
    </w:p>
    <w:p w14:paraId="2B796CB6" w14:textId="77777777" w:rsidR="0095618A" w:rsidRPr="00931A58" w:rsidRDefault="0095618A" w:rsidP="00E11678">
      <w:pPr>
        <w:rPr>
          <w:color w:val="0F9ED5" w:themeColor="accent4"/>
        </w:rPr>
      </w:pPr>
      <w:r w:rsidRPr="00931A58">
        <w:rPr>
          <w:color w:val="0F9ED5" w:themeColor="accent4"/>
        </w:rPr>
        <w:t>IF r = 0 THEN</w:t>
      </w:r>
    </w:p>
    <w:p w14:paraId="6C4C3FDB" w14:textId="77777777" w:rsidR="0095618A" w:rsidRPr="00931A58" w:rsidRDefault="0095618A" w:rsidP="00E11678">
      <w:pPr>
        <w:rPr>
          <w:color w:val="0F9ED5" w:themeColor="accent4"/>
        </w:rPr>
      </w:pPr>
      <w:r w:rsidRPr="00931A58">
        <w:rPr>
          <w:color w:val="0F9ED5" w:themeColor="accent4"/>
        </w:rPr>
        <w:t>contador2 := 2;</w:t>
      </w:r>
    </w:p>
    <w:p w14:paraId="443AA82C" w14:textId="77777777" w:rsidR="0095618A" w:rsidRPr="00931A58" w:rsidRDefault="0095618A" w:rsidP="00E11678">
      <w:pPr>
        <w:rPr>
          <w:color w:val="0F9ED5" w:themeColor="accent4"/>
        </w:rPr>
      </w:pPr>
      <w:r w:rsidRPr="00931A58">
        <w:rPr>
          <w:color w:val="0F9ED5" w:themeColor="accent4"/>
        </w:rPr>
        <w:t>END_IF;</w:t>
      </w:r>
    </w:p>
    <w:p w14:paraId="19528451" w14:textId="77777777" w:rsidR="0095618A" w:rsidRDefault="0095618A" w:rsidP="00E11678">
      <w:pPr>
        <w:rPr>
          <w:color w:val="0F9ED5" w:themeColor="accent4"/>
        </w:rPr>
      </w:pPr>
      <w:r w:rsidRPr="00931A58">
        <w:rPr>
          <w:color w:val="0F9ED5" w:themeColor="accent4"/>
        </w:rPr>
        <w:t>END_IF;</w:t>
      </w:r>
    </w:p>
    <w:p w14:paraId="0DAAD339" w14:textId="77777777" w:rsidR="0095618A" w:rsidRDefault="0095618A" w:rsidP="00E11678">
      <w:pPr>
        <w:rPr>
          <w:color w:val="156082" w:themeColor="accent1"/>
        </w:rPr>
      </w:pPr>
    </w:p>
    <w:p w14:paraId="6D75E33B" w14:textId="77777777" w:rsidR="00767AFB" w:rsidRPr="005707D7" w:rsidRDefault="00E2291C">
      <w:pPr>
        <w:rPr>
          <w:color w:val="156082" w:themeColor="accent1"/>
        </w:rPr>
      </w:pPr>
      <w:r>
        <w:rPr>
          <w:color w:val="156082" w:themeColor="accent1"/>
        </w:rPr>
        <w:t xml:space="preserve">IF </w:t>
      </w:r>
      <w:r w:rsidR="00887778">
        <w:rPr>
          <w:color w:val="156082" w:themeColor="accent1"/>
        </w:rPr>
        <w:t>P</w:t>
      </w:r>
      <w:r>
        <w:rPr>
          <w:color w:val="156082" w:themeColor="accent1"/>
        </w:rPr>
        <w:t>XY THEN</w:t>
      </w:r>
    </w:p>
    <w:p w14:paraId="5E9B511B" w14:textId="77777777" w:rsidR="00132B97" w:rsidRDefault="003740CE">
      <w:pPr>
        <w:rPr>
          <w:color w:val="A02B93" w:themeColor="accent5"/>
        </w:rPr>
      </w:pPr>
      <w:r w:rsidRPr="003740CE">
        <w:rPr>
          <w:color w:val="A02B93" w:themeColor="accent5"/>
        </w:rPr>
        <w:t>IF ((XY AND ZX) OR (ZY AND ZX)) THEN</w:t>
      </w:r>
      <w:r w:rsidR="00767AFB" w:rsidRPr="005F29E1">
        <w:rPr>
          <w:color w:val="A02B93" w:themeColor="accent5"/>
        </w:rPr>
        <w:t xml:space="preserve">   </w:t>
      </w:r>
    </w:p>
    <w:p w14:paraId="0783709F" w14:textId="77777777" w:rsidR="00767AFB" w:rsidRDefault="00767AFB">
      <w:pPr>
        <w:rPr>
          <w:color w:val="A02B93" w:themeColor="accent5"/>
        </w:rPr>
      </w:pPr>
      <w:r w:rsidRPr="005F29E1">
        <w:rPr>
          <w:color w:val="A02B93" w:themeColor="accent5"/>
        </w:rPr>
        <w:t xml:space="preserve">  </w:t>
      </w:r>
      <w:r>
        <w:rPr>
          <w:color w:val="A02B93" w:themeColor="accent5"/>
        </w:rPr>
        <w:t>IF</w:t>
      </w:r>
      <w:r w:rsidRPr="005F29E1">
        <w:rPr>
          <w:color w:val="A02B93" w:themeColor="accent5"/>
        </w:rPr>
        <w:t xml:space="preserve"> ( (contador2 = 0) OR (contador2 = 2) )  THEN</w:t>
      </w:r>
      <w:r>
        <w:rPr>
          <w:color w:val="A02B93" w:themeColor="accent5"/>
        </w:rPr>
        <w:t xml:space="preserve">   </w:t>
      </w:r>
    </w:p>
    <w:p w14:paraId="5884483F" w14:textId="77777777" w:rsidR="00767AFB" w:rsidRPr="00253D19" w:rsidRDefault="00767AFB">
      <w:pPr>
        <w:rPr>
          <w:color w:val="A02B93" w:themeColor="accent5"/>
        </w:rPr>
      </w:pPr>
      <w:r>
        <w:rPr>
          <w:color w:val="A02B93" w:themeColor="accent5"/>
        </w:rPr>
        <w:t xml:space="preserve">    </w:t>
      </w:r>
      <w:r w:rsidRPr="00253D19">
        <w:rPr>
          <w:color w:val="A02B93" w:themeColor="accent5"/>
        </w:rPr>
        <w:t>contadorCiclos1 := contadorCiclos1 + 1;</w:t>
      </w:r>
    </w:p>
    <w:p w14:paraId="65D47379" w14:textId="77777777" w:rsidR="00767AFB" w:rsidRDefault="00767AFB">
      <w:pPr>
        <w:rPr>
          <w:color w:val="A02B93" w:themeColor="accent5"/>
        </w:rPr>
      </w:pPr>
      <w:r w:rsidRPr="00253D19">
        <w:rPr>
          <w:color w:val="A02B93" w:themeColor="accent5"/>
        </w:rPr>
        <w:t xml:space="preserve">    contador1 := contador1 + 1;   // total passos</w:t>
      </w:r>
    </w:p>
    <w:p w14:paraId="225ED9F3" w14:textId="77777777" w:rsidR="00767AFB" w:rsidRPr="005707D7" w:rsidRDefault="00767AFB">
      <w:pPr>
        <w:rPr>
          <w:color w:val="156082" w:themeColor="accent1"/>
        </w:rPr>
      </w:pPr>
    </w:p>
    <w:p w14:paraId="2BDC15D2" w14:textId="77777777" w:rsidR="00767AFB" w:rsidRPr="00723253" w:rsidRDefault="00767AFB">
      <w:pPr>
        <w:rPr>
          <w:color w:val="000000" w:themeColor="text1"/>
        </w:rPr>
      </w:pPr>
      <w:r w:rsidRPr="005707D7">
        <w:rPr>
          <w:color w:val="156082" w:themeColor="accent1"/>
        </w:rPr>
        <w:t xml:space="preserve">    </w:t>
      </w:r>
      <w:r w:rsidRPr="00723253">
        <w:rPr>
          <w:color w:val="000000" w:themeColor="text1"/>
        </w:rPr>
        <w:t>// Bloco original: mode1 AND mode2</w:t>
      </w:r>
    </w:p>
    <w:p w14:paraId="353DEB43" w14:textId="77777777" w:rsidR="00EB4E2E" w:rsidRDefault="00EB4E2E" w:rsidP="00F55393">
      <w:pPr>
        <w:rPr>
          <w:color w:val="000000" w:themeColor="text1"/>
        </w:rPr>
      </w:pPr>
      <w:r w:rsidRPr="00EB4E2E">
        <w:rPr>
          <w:color w:val="000000" w:themeColor="text1"/>
        </w:rPr>
        <w:t>IF (XY AND ZX) THEN</w:t>
      </w:r>
      <w:r w:rsidR="00767AFB" w:rsidRPr="00F23D35">
        <w:rPr>
          <w:color w:val="000000" w:themeColor="text1"/>
        </w:rPr>
        <w:t xml:space="preserve">   </w:t>
      </w:r>
      <w:r w:rsidR="007C062E" w:rsidRPr="00F23D35">
        <w:rPr>
          <w:color w:val="000000" w:themeColor="text1"/>
        </w:rPr>
        <w:t xml:space="preserve">   </w:t>
      </w:r>
    </w:p>
    <w:p w14:paraId="2377383E" w14:textId="77777777" w:rsidR="00F55393" w:rsidRDefault="007C062E" w:rsidP="00F55393">
      <w:r w:rsidRPr="00F23D35">
        <w:rPr>
          <w:color w:val="000000" w:themeColor="text1"/>
        </w:rPr>
        <w:t xml:space="preserve">   </w:t>
      </w:r>
      <w:r w:rsidR="00F55393">
        <w:t>IF SENTIDO1</w:t>
      </w:r>
      <w:r w:rsidR="007E51AB">
        <w:t xml:space="preserve"> = 1 </w:t>
      </w:r>
      <w:r w:rsidR="00F55393">
        <w:t xml:space="preserve"> THEN</w:t>
      </w:r>
    </w:p>
    <w:p w14:paraId="2FB56044" w14:textId="77777777" w:rsidR="00F55393" w:rsidRDefault="00F55393" w:rsidP="00F55393">
      <w:r>
        <w:t>x_tmp := r1 * (1 - COS(rad1));</w:t>
      </w:r>
    </w:p>
    <w:p w14:paraId="5C3ADDF4" w14:textId="77777777" w:rsidR="00F55393" w:rsidRDefault="00F55393" w:rsidP="00F55393">
      <w:r>
        <w:t>z_tmp := r1 * SIN(rad1);</w:t>
      </w:r>
    </w:p>
    <w:p w14:paraId="5961BDE5" w14:textId="77777777" w:rsidR="00F55393" w:rsidRDefault="00F55393" w:rsidP="00F55393">
      <w:r>
        <w:t>X := XC1 - x_tmp;</w:t>
      </w:r>
    </w:p>
    <w:p w14:paraId="15BED562" w14:textId="77777777" w:rsidR="00F55393" w:rsidRDefault="00F55393" w:rsidP="00F55393">
      <w:r>
        <w:t>Z := ZC1 + z_tmp;</w:t>
      </w:r>
    </w:p>
    <w:p w14:paraId="550CC640" w14:textId="77777777" w:rsidR="00F55393" w:rsidRPr="004404C4" w:rsidRDefault="00F55393" w:rsidP="00F55393">
      <w:pPr>
        <w:rPr>
          <w:color w:val="A02B93" w:themeColor="accent5"/>
        </w:rPr>
      </w:pPr>
      <w:r w:rsidRPr="004404C4">
        <w:rPr>
          <w:color w:val="A02B93" w:themeColor="accent5"/>
        </w:rPr>
        <w:t>x_tmp := X;</w:t>
      </w:r>
    </w:p>
    <w:p w14:paraId="661E612F" w14:textId="77777777" w:rsidR="00F55393" w:rsidRPr="004404C4" w:rsidRDefault="00F55393" w:rsidP="00F55393">
      <w:pPr>
        <w:rPr>
          <w:color w:val="A02B93" w:themeColor="accent5"/>
        </w:rPr>
      </w:pPr>
      <w:r w:rsidRPr="004404C4">
        <w:rPr>
          <w:color w:val="A02B93" w:themeColor="accent5"/>
        </w:rPr>
        <w:t>X := x_tmp * COS(rad1);</w:t>
      </w:r>
    </w:p>
    <w:p w14:paraId="36834368" w14:textId="77777777" w:rsidR="00F55393" w:rsidRPr="004404C4" w:rsidRDefault="00F55393" w:rsidP="00F55393">
      <w:pPr>
        <w:rPr>
          <w:color w:val="A02B93" w:themeColor="accent5"/>
        </w:rPr>
      </w:pPr>
      <w:r w:rsidRPr="004404C4">
        <w:rPr>
          <w:color w:val="A02B93" w:themeColor="accent5"/>
        </w:rPr>
        <w:t>Y := x_tmp * SIN(rad1);</w:t>
      </w:r>
    </w:p>
    <w:p w14:paraId="64BDC5DE" w14:textId="77777777" w:rsidR="00F55393" w:rsidRDefault="00F55393" w:rsidP="00F55393">
      <w:r>
        <w:t>ELSE</w:t>
      </w:r>
    </w:p>
    <w:p w14:paraId="5F5CD4BA" w14:textId="77777777" w:rsidR="00F55393" w:rsidRDefault="00F55393" w:rsidP="00F55393">
      <w:r>
        <w:t>x_tmp := r1 * (1 - COS(rad1));</w:t>
      </w:r>
    </w:p>
    <w:p w14:paraId="0759BFD0" w14:textId="77777777" w:rsidR="00F55393" w:rsidRDefault="00F55393" w:rsidP="00F55393">
      <w:r>
        <w:t>z_tmp := r1 * SIN(rad1);</w:t>
      </w:r>
    </w:p>
    <w:p w14:paraId="192032AE" w14:textId="77777777" w:rsidR="00F55393" w:rsidRDefault="00F55393" w:rsidP="00F55393">
      <w:r>
        <w:t>X := XC1 - x_tmp;</w:t>
      </w:r>
    </w:p>
    <w:p w14:paraId="034505D2" w14:textId="77777777" w:rsidR="00F55393" w:rsidRDefault="00F55393" w:rsidP="00F55393">
      <w:r>
        <w:t>Z := ZC1 - z_tmp;</w:t>
      </w:r>
    </w:p>
    <w:p w14:paraId="09FCFD25" w14:textId="77777777" w:rsidR="00F55393" w:rsidRDefault="00F55393" w:rsidP="00F55393">
      <w:r>
        <w:t>END_IF;</w:t>
      </w:r>
    </w:p>
    <w:p w14:paraId="49881C3B" w14:textId="77777777" w:rsidR="00F55393" w:rsidRPr="00D45B1B" w:rsidRDefault="00F55393" w:rsidP="00F55393">
      <w:pPr>
        <w:rPr>
          <w:color w:val="A02B93" w:themeColor="accent5"/>
        </w:rPr>
      </w:pPr>
      <w:r w:rsidRPr="00D45B1B">
        <w:rPr>
          <w:color w:val="A02B93" w:themeColor="accent5"/>
        </w:rPr>
        <w:t>x_tmp := X;</w:t>
      </w:r>
    </w:p>
    <w:p w14:paraId="05AFDF37" w14:textId="77777777" w:rsidR="00F55393" w:rsidRPr="00D45B1B" w:rsidRDefault="00F55393" w:rsidP="00F55393">
      <w:pPr>
        <w:rPr>
          <w:color w:val="A02B93" w:themeColor="accent5"/>
        </w:rPr>
      </w:pPr>
      <w:r w:rsidRPr="00D45B1B">
        <w:rPr>
          <w:color w:val="A02B93" w:themeColor="accent5"/>
        </w:rPr>
        <w:t>X := x_tmp * COS(rad1);</w:t>
      </w:r>
    </w:p>
    <w:p w14:paraId="4712F8BA" w14:textId="77777777" w:rsidR="007C062E" w:rsidRPr="00D45B1B" w:rsidRDefault="00F55393" w:rsidP="00F55393">
      <w:pPr>
        <w:rPr>
          <w:color w:val="A02B93" w:themeColor="accent5"/>
        </w:rPr>
      </w:pPr>
      <w:r w:rsidRPr="00D45B1B">
        <w:rPr>
          <w:color w:val="A02B93" w:themeColor="accent5"/>
        </w:rPr>
        <w:t>Y := x_tmp * SIN(rad1);</w:t>
      </w:r>
      <w:r w:rsidR="007C062E" w:rsidRPr="00D45B1B">
        <w:rPr>
          <w:color w:val="A02B93" w:themeColor="accent5"/>
        </w:rPr>
        <w:t xml:space="preserve"> </w:t>
      </w:r>
    </w:p>
    <w:p w14:paraId="3DDCD6CE" w14:textId="77777777" w:rsidR="007C062E" w:rsidRPr="00723253" w:rsidRDefault="007C062E">
      <w:pPr>
        <w:rPr>
          <w:color w:val="000000" w:themeColor="text1"/>
        </w:rPr>
      </w:pPr>
      <w:r w:rsidRPr="00723253">
        <w:rPr>
          <w:color w:val="000000" w:themeColor="text1"/>
        </w:rPr>
        <w:t xml:space="preserve">  END_IF;</w:t>
      </w:r>
    </w:p>
    <w:p w14:paraId="5C297181" w14:textId="77777777" w:rsidR="00767AFB" w:rsidRPr="00723253" w:rsidRDefault="00767AFB">
      <w:pPr>
        <w:rPr>
          <w:color w:val="000000" w:themeColor="text1"/>
        </w:rPr>
      </w:pPr>
      <w:r w:rsidRPr="00723253">
        <w:rPr>
          <w:color w:val="000000" w:themeColor="text1"/>
        </w:rPr>
        <w:t xml:space="preserve">    END_IF;</w:t>
      </w:r>
    </w:p>
    <w:p w14:paraId="3CF44572" w14:textId="77777777" w:rsidR="00767AFB" w:rsidRPr="00723253" w:rsidRDefault="00767AFB">
      <w:pPr>
        <w:rPr>
          <w:color w:val="000000" w:themeColor="text1"/>
        </w:rPr>
      </w:pPr>
    </w:p>
    <w:p w14:paraId="0218E941" w14:textId="77777777" w:rsidR="00767AFB" w:rsidRPr="00723253" w:rsidRDefault="00767AFB">
      <w:pPr>
        <w:rPr>
          <w:color w:val="000000" w:themeColor="text1"/>
        </w:rPr>
      </w:pPr>
      <w:r w:rsidRPr="00723253">
        <w:rPr>
          <w:color w:val="000000" w:themeColor="text1"/>
        </w:rPr>
        <w:t xml:space="preserve">    // Bloco original: mode1 AND mode3</w:t>
      </w:r>
    </w:p>
    <w:p w14:paraId="10B916FE" w14:textId="77777777" w:rsidR="00991AAD" w:rsidRDefault="009169EF" w:rsidP="00806ED9">
      <w:pPr>
        <w:rPr>
          <w:color w:val="000000" w:themeColor="text1"/>
        </w:rPr>
      </w:pPr>
      <w:r w:rsidRPr="009169EF">
        <w:rPr>
          <w:color w:val="000000" w:themeColor="text1"/>
        </w:rPr>
        <w:t>IF (XY AND ZY) THEN</w:t>
      </w:r>
    </w:p>
    <w:p w14:paraId="27B3C07B" w14:textId="77777777" w:rsidR="00806ED9" w:rsidRDefault="00806ED9" w:rsidP="00806ED9">
      <w:r>
        <w:t xml:space="preserve">IF SENTIDO1 </w:t>
      </w:r>
      <w:r w:rsidR="00E342A6">
        <w:t xml:space="preserve">= 1 </w:t>
      </w:r>
      <w:r>
        <w:t>THEN</w:t>
      </w:r>
    </w:p>
    <w:p w14:paraId="35EBEDA0" w14:textId="77777777" w:rsidR="00806ED9" w:rsidRDefault="00806ED9" w:rsidP="00806ED9">
      <w:r>
        <w:t>z_tmp := r1 * (1 - COS(rad1));</w:t>
      </w:r>
    </w:p>
    <w:p w14:paraId="3707DCC8" w14:textId="77777777" w:rsidR="00806ED9" w:rsidRDefault="00806ED9" w:rsidP="00806ED9">
      <w:r>
        <w:t>y_tmp := r1 * SIN(rad1);</w:t>
      </w:r>
    </w:p>
    <w:p w14:paraId="43ADAD56" w14:textId="77777777" w:rsidR="00806ED9" w:rsidRDefault="00806ED9" w:rsidP="00806ED9">
      <w:r>
        <w:t>Z := ZC1 - z_tmp;</w:t>
      </w:r>
    </w:p>
    <w:p w14:paraId="78DF9D6C" w14:textId="77777777" w:rsidR="00806ED9" w:rsidRDefault="00806ED9" w:rsidP="00806ED9">
      <w:r>
        <w:t>Y := YC1 + y_tmp;</w:t>
      </w:r>
    </w:p>
    <w:p w14:paraId="35A728A1" w14:textId="77777777" w:rsidR="00806ED9" w:rsidRPr="0026028F" w:rsidRDefault="00806ED9" w:rsidP="00806ED9">
      <w:pPr>
        <w:rPr>
          <w:color w:val="A02B93" w:themeColor="accent5"/>
        </w:rPr>
      </w:pPr>
      <w:r w:rsidRPr="0026028F">
        <w:rPr>
          <w:color w:val="A02B93" w:themeColor="accent5"/>
        </w:rPr>
        <w:t>z_tmp := Z;</w:t>
      </w:r>
    </w:p>
    <w:p w14:paraId="68CE6DA5" w14:textId="77777777" w:rsidR="00806ED9" w:rsidRPr="0026028F" w:rsidRDefault="00806ED9" w:rsidP="00806ED9">
      <w:pPr>
        <w:rPr>
          <w:color w:val="A02B93" w:themeColor="accent5"/>
        </w:rPr>
      </w:pPr>
      <w:r w:rsidRPr="0026028F">
        <w:rPr>
          <w:color w:val="A02B93" w:themeColor="accent5"/>
        </w:rPr>
        <w:t>Z := z_tmp * COS(rad1);</w:t>
      </w:r>
    </w:p>
    <w:p w14:paraId="525145E1" w14:textId="77777777" w:rsidR="00806ED9" w:rsidRPr="0026028F" w:rsidRDefault="00806ED9" w:rsidP="00806ED9">
      <w:pPr>
        <w:rPr>
          <w:color w:val="A02B93" w:themeColor="accent5"/>
        </w:rPr>
      </w:pPr>
      <w:r w:rsidRPr="0026028F">
        <w:rPr>
          <w:color w:val="A02B93" w:themeColor="accent5"/>
        </w:rPr>
        <w:t>X := z_tmp * SIN(rad1);</w:t>
      </w:r>
    </w:p>
    <w:p w14:paraId="12F2BB02" w14:textId="77777777" w:rsidR="00806ED9" w:rsidRDefault="00806ED9" w:rsidP="00806ED9">
      <w:r>
        <w:t>ELSE</w:t>
      </w:r>
    </w:p>
    <w:p w14:paraId="04FCEF48" w14:textId="77777777" w:rsidR="00806ED9" w:rsidRDefault="00806ED9" w:rsidP="00806ED9">
      <w:r>
        <w:t>z_tmp := r1 * (1 - COS(rad1));</w:t>
      </w:r>
    </w:p>
    <w:p w14:paraId="76744F6E" w14:textId="77777777" w:rsidR="00806ED9" w:rsidRDefault="00806ED9" w:rsidP="00806ED9">
      <w:r>
        <w:t>y_tmp := r1 * SIN(rad1);</w:t>
      </w:r>
    </w:p>
    <w:p w14:paraId="67182A97" w14:textId="77777777" w:rsidR="00806ED9" w:rsidRDefault="00806ED9" w:rsidP="00806ED9">
      <w:r>
        <w:t>Z := ZC1 - z_tmp;</w:t>
      </w:r>
    </w:p>
    <w:p w14:paraId="2526D7F8" w14:textId="77777777" w:rsidR="00806ED9" w:rsidRDefault="00806ED9" w:rsidP="00806ED9">
      <w:r>
        <w:t>Y := YC1 - y_tmp;</w:t>
      </w:r>
    </w:p>
    <w:p w14:paraId="5E381B43" w14:textId="77777777" w:rsidR="00806ED9" w:rsidRPr="00723095" w:rsidRDefault="00806ED9" w:rsidP="00806ED9">
      <w:pPr>
        <w:rPr>
          <w:color w:val="A02B93" w:themeColor="accent5"/>
        </w:rPr>
      </w:pPr>
      <w:r w:rsidRPr="00723095">
        <w:rPr>
          <w:color w:val="A02B93" w:themeColor="accent5"/>
        </w:rPr>
        <w:t>z_tmp := Z;</w:t>
      </w:r>
    </w:p>
    <w:p w14:paraId="297AAED6" w14:textId="77777777" w:rsidR="00806ED9" w:rsidRPr="00723095" w:rsidRDefault="00806ED9" w:rsidP="00806ED9">
      <w:pPr>
        <w:rPr>
          <w:color w:val="A02B93" w:themeColor="accent5"/>
        </w:rPr>
      </w:pPr>
      <w:r w:rsidRPr="00723095">
        <w:rPr>
          <w:color w:val="A02B93" w:themeColor="accent5"/>
        </w:rPr>
        <w:t>Z := z_tmp * COS(rad1);</w:t>
      </w:r>
    </w:p>
    <w:p w14:paraId="629204E2" w14:textId="77777777" w:rsidR="00806ED9" w:rsidRPr="00723095" w:rsidRDefault="00806ED9" w:rsidP="00806ED9">
      <w:pPr>
        <w:rPr>
          <w:color w:val="A02B93" w:themeColor="accent5"/>
        </w:rPr>
      </w:pPr>
      <w:r w:rsidRPr="00723095">
        <w:rPr>
          <w:color w:val="A02B93" w:themeColor="accent5"/>
        </w:rPr>
        <w:t>X := z_tmp * SIN(rad1);</w:t>
      </w:r>
    </w:p>
    <w:p w14:paraId="16D23456" w14:textId="77777777" w:rsidR="00767AFB" w:rsidRPr="00723253" w:rsidRDefault="00767AFB">
      <w:pPr>
        <w:rPr>
          <w:color w:val="000000" w:themeColor="text1"/>
        </w:rPr>
      </w:pPr>
      <w:r>
        <w:t>END_IF;</w:t>
      </w:r>
      <w:r w:rsidRPr="00723253">
        <w:rPr>
          <w:color w:val="000000" w:themeColor="text1"/>
        </w:rPr>
        <w:t xml:space="preserve">   END_IF;</w:t>
      </w:r>
    </w:p>
    <w:p w14:paraId="192E7FBE" w14:textId="77777777" w:rsidR="00767AFB" w:rsidRPr="00723253" w:rsidRDefault="00767AFB">
      <w:pPr>
        <w:rPr>
          <w:color w:val="000000" w:themeColor="text1"/>
        </w:rPr>
      </w:pPr>
    </w:p>
    <w:p w14:paraId="27E74DDA" w14:textId="77777777" w:rsidR="00767AFB" w:rsidRPr="009F27F7" w:rsidRDefault="00767AFB">
      <w:pPr>
        <w:rPr>
          <w:color w:val="A02B93" w:themeColor="accent5"/>
        </w:rPr>
      </w:pPr>
      <w:r w:rsidRPr="009F27F7">
        <w:rPr>
          <w:color w:val="A02B93" w:themeColor="accent5"/>
        </w:rPr>
        <w:t xml:space="preserve">IF  (contador2 = </w:t>
      </w:r>
      <w:r w:rsidR="00E11E6E">
        <w:rPr>
          <w:color w:val="A02B93" w:themeColor="accent5"/>
        </w:rPr>
        <w:t>1</w:t>
      </w:r>
      <w:r w:rsidRPr="009F27F7">
        <w:rPr>
          <w:color w:val="A02B93" w:themeColor="accent5"/>
        </w:rPr>
        <w:t>)</w:t>
      </w:r>
      <w:r w:rsidRPr="001E037E">
        <w:rPr>
          <w:color w:val="0F9ED5" w:themeColor="accent4"/>
        </w:rPr>
        <w:t xml:space="preserve"> </w:t>
      </w:r>
      <w:r w:rsidR="0095618A" w:rsidRPr="001E037E">
        <w:rPr>
          <w:color w:val="0F9ED5" w:themeColor="accent4"/>
        </w:rPr>
        <w:t>AND r &gt; 0</w:t>
      </w:r>
      <w:r w:rsidRPr="001E037E">
        <w:rPr>
          <w:color w:val="0F9ED5" w:themeColor="accent4"/>
        </w:rPr>
        <w:t xml:space="preserve"> </w:t>
      </w:r>
      <w:r w:rsidRPr="009F27F7">
        <w:rPr>
          <w:color w:val="A02B93" w:themeColor="accent5"/>
        </w:rPr>
        <w:t xml:space="preserve"> THEN</w:t>
      </w:r>
    </w:p>
    <w:p w14:paraId="6FA27604" w14:textId="77777777" w:rsidR="00D94EC5" w:rsidRPr="002C053A" w:rsidRDefault="00D94EC5">
      <w:pPr>
        <w:rPr>
          <w:color w:val="156082" w:themeColor="accent1"/>
        </w:rPr>
      </w:pPr>
      <w:r w:rsidRPr="002C053A">
        <w:rPr>
          <w:color w:val="156082" w:themeColor="accent1"/>
        </w:rPr>
        <w:t xml:space="preserve">IF SENTIDO </w:t>
      </w:r>
      <w:r w:rsidR="00E342A6">
        <w:rPr>
          <w:color w:val="156082" w:themeColor="accent1"/>
        </w:rPr>
        <w:t xml:space="preserve">= 1 </w:t>
      </w:r>
      <w:r w:rsidRPr="002C053A">
        <w:rPr>
          <w:color w:val="156082" w:themeColor="accent1"/>
        </w:rPr>
        <w:t xml:space="preserve"> THEN</w:t>
      </w:r>
    </w:p>
    <w:p w14:paraId="46965EC7" w14:textId="77777777" w:rsidR="00D94EC5" w:rsidRPr="002C053A" w:rsidRDefault="00D94EC5">
      <w:pPr>
        <w:rPr>
          <w:color w:val="156082" w:themeColor="accent1"/>
        </w:rPr>
      </w:pPr>
      <w:r w:rsidRPr="002C053A">
        <w:rPr>
          <w:color w:val="156082" w:themeColor="accent1"/>
        </w:rPr>
        <w:t>x_tmp := r * (1 - COS(rad));</w:t>
      </w:r>
    </w:p>
    <w:p w14:paraId="11BEE4B8" w14:textId="77777777" w:rsidR="00D94EC5" w:rsidRPr="002C053A" w:rsidRDefault="00D94EC5">
      <w:pPr>
        <w:rPr>
          <w:color w:val="156082" w:themeColor="accent1"/>
        </w:rPr>
      </w:pPr>
      <w:r w:rsidRPr="002C053A">
        <w:rPr>
          <w:color w:val="156082" w:themeColor="accent1"/>
        </w:rPr>
        <w:t>y_tmp := r * SIN(rad);</w:t>
      </w:r>
    </w:p>
    <w:p w14:paraId="635913F3" w14:textId="77777777" w:rsidR="00D94EC5" w:rsidRPr="002C053A" w:rsidRDefault="00D94EC5">
      <w:pPr>
        <w:rPr>
          <w:color w:val="156082" w:themeColor="accent1"/>
        </w:rPr>
      </w:pPr>
      <w:r w:rsidRPr="002C053A">
        <w:rPr>
          <w:color w:val="156082" w:themeColor="accent1"/>
        </w:rPr>
        <w:t>X := XC - x_tmp;</w:t>
      </w:r>
    </w:p>
    <w:p w14:paraId="6B5F3874" w14:textId="77777777" w:rsidR="00D94EC5" w:rsidRPr="002C053A" w:rsidRDefault="00D94EC5">
      <w:pPr>
        <w:rPr>
          <w:color w:val="156082" w:themeColor="accent1"/>
        </w:rPr>
      </w:pPr>
      <w:r w:rsidRPr="002C053A">
        <w:rPr>
          <w:color w:val="156082" w:themeColor="accent1"/>
        </w:rPr>
        <w:t xml:space="preserve"> Y := YC + y_tmp;</w:t>
      </w:r>
    </w:p>
    <w:p w14:paraId="3F05988D" w14:textId="77777777" w:rsidR="00D94EC5" w:rsidRPr="002C053A" w:rsidRDefault="00D94EC5">
      <w:pPr>
        <w:rPr>
          <w:color w:val="156082" w:themeColor="accent1"/>
        </w:rPr>
      </w:pPr>
      <w:r w:rsidRPr="002C053A">
        <w:rPr>
          <w:color w:val="156082" w:themeColor="accent1"/>
        </w:rPr>
        <w:t>ELSE</w:t>
      </w:r>
    </w:p>
    <w:p w14:paraId="54BA2DF7" w14:textId="77777777" w:rsidR="00D94EC5" w:rsidRPr="002C053A" w:rsidRDefault="00D94EC5">
      <w:pPr>
        <w:rPr>
          <w:color w:val="156082" w:themeColor="accent1"/>
        </w:rPr>
      </w:pPr>
      <w:r w:rsidRPr="002C053A">
        <w:rPr>
          <w:color w:val="156082" w:themeColor="accent1"/>
        </w:rPr>
        <w:t>x_tmp := r * (1 - COS(rad));</w:t>
      </w:r>
    </w:p>
    <w:p w14:paraId="05824748" w14:textId="77777777" w:rsidR="00D94EC5" w:rsidRPr="002C053A" w:rsidRDefault="00D94EC5">
      <w:pPr>
        <w:rPr>
          <w:color w:val="156082" w:themeColor="accent1"/>
        </w:rPr>
      </w:pPr>
      <w:r w:rsidRPr="002C053A">
        <w:rPr>
          <w:color w:val="156082" w:themeColor="accent1"/>
        </w:rPr>
        <w:t>y_tmp := r * SIN(rad);</w:t>
      </w:r>
    </w:p>
    <w:p w14:paraId="71F553DE" w14:textId="77777777" w:rsidR="00D94EC5" w:rsidRPr="002C053A" w:rsidRDefault="00D94EC5">
      <w:pPr>
        <w:rPr>
          <w:color w:val="156082" w:themeColor="accent1"/>
        </w:rPr>
      </w:pPr>
      <w:r w:rsidRPr="002C053A">
        <w:rPr>
          <w:color w:val="156082" w:themeColor="accent1"/>
        </w:rPr>
        <w:t>X := XC - x_tmp;</w:t>
      </w:r>
    </w:p>
    <w:p w14:paraId="6B9F6D1F" w14:textId="77777777" w:rsidR="00D94EC5" w:rsidRPr="002C053A" w:rsidRDefault="00D94EC5">
      <w:pPr>
        <w:rPr>
          <w:color w:val="156082" w:themeColor="accent1"/>
        </w:rPr>
      </w:pPr>
      <w:r w:rsidRPr="002C053A">
        <w:rPr>
          <w:color w:val="156082" w:themeColor="accent1"/>
        </w:rPr>
        <w:t>Y := YC - y_tmp;</w:t>
      </w:r>
    </w:p>
    <w:p w14:paraId="5E2A39AB" w14:textId="77777777" w:rsidR="00D94EC5" w:rsidRPr="002C053A" w:rsidRDefault="00D94EC5">
      <w:pPr>
        <w:rPr>
          <w:color w:val="156082" w:themeColor="accent1"/>
        </w:rPr>
      </w:pPr>
      <w:r w:rsidRPr="002C053A">
        <w:rPr>
          <w:color w:val="156082" w:themeColor="accent1"/>
        </w:rPr>
        <w:t xml:space="preserve">END_IF;      </w:t>
      </w:r>
    </w:p>
    <w:p w14:paraId="14F33542" w14:textId="77777777" w:rsidR="00767AFB" w:rsidRPr="001C296C" w:rsidRDefault="00767AFB">
      <w:pPr>
        <w:rPr>
          <w:color w:val="196B24" w:themeColor="accent3"/>
        </w:rPr>
      </w:pPr>
      <w:r w:rsidRPr="002929B4">
        <w:rPr>
          <w:color w:val="196B24" w:themeColor="accent3"/>
        </w:rPr>
        <w:t xml:space="preserve">contadorCiclos </w:t>
      </w:r>
      <w:r>
        <w:rPr>
          <w:color w:val="196B24" w:themeColor="accent3"/>
        </w:rPr>
        <w:t>:</w:t>
      </w:r>
      <w:r w:rsidRPr="002929B4">
        <w:rPr>
          <w:color w:val="196B24" w:themeColor="accent3"/>
        </w:rPr>
        <w:t xml:space="preserve">= </w:t>
      </w:r>
      <w:r w:rsidR="008437A7">
        <w:rPr>
          <w:color w:val="196B24" w:themeColor="accent3"/>
        </w:rPr>
        <w:t>c</w:t>
      </w:r>
      <w:r w:rsidRPr="002929B4">
        <w:rPr>
          <w:color w:val="196B24" w:themeColor="accent3"/>
        </w:rPr>
        <w:t>ontadorCiclos + 1 ;</w:t>
      </w:r>
    </w:p>
    <w:p w14:paraId="514EDA2D" w14:textId="77777777" w:rsidR="00767AFB" w:rsidRDefault="00767AFB">
      <w:pPr>
        <w:rPr>
          <w:color w:val="196B24" w:themeColor="accent3"/>
        </w:rPr>
      </w:pPr>
      <w:r>
        <w:rPr>
          <w:color w:val="196B24" w:themeColor="accent3"/>
        </w:rPr>
        <w:t xml:space="preserve">contador := contador + 1; // totalpassos </w:t>
      </w:r>
    </w:p>
    <w:p w14:paraId="5914C8D6" w14:textId="77777777" w:rsidR="00767AFB" w:rsidRDefault="00767AFB">
      <w:pPr>
        <w:rPr>
          <w:color w:val="196B24" w:themeColor="accent3"/>
        </w:rPr>
      </w:pPr>
      <w:r>
        <w:rPr>
          <w:color w:val="196B24" w:themeColor="accent3"/>
        </w:rPr>
        <w:t xml:space="preserve">contador2 := </w:t>
      </w:r>
      <w:r w:rsidR="00C07090">
        <w:rPr>
          <w:color w:val="196B24" w:themeColor="accent3"/>
        </w:rPr>
        <w:t>2</w:t>
      </w:r>
      <w:r>
        <w:rPr>
          <w:color w:val="196B24" w:themeColor="accent3"/>
        </w:rPr>
        <w:t xml:space="preserve"> ;</w:t>
      </w:r>
    </w:p>
    <w:p w14:paraId="0D69A771" w14:textId="77777777" w:rsidR="00767AFB" w:rsidRDefault="00767AFB">
      <w:pPr>
        <w:rPr>
          <w:color w:val="000000" w:themeColor="text1"/>
        </w:rPr>
      </w:pPr>
      <w:r>
        <w:rPr>
          <w:color w:val="000000" w:themeColor="text1"/>
        </w:rPr>
        <w:t>END_IF;</w:t>
      </w:r>
    </w:p>
    <w:p w14:paraId="29494A88" w14:textId="77777777" w:rsidR="00767AFB" w:rsidRDefault="00767AFB">
      <w:pPr>
        <w:rPr>
          <w:color w:val="A02B93" w:themeColor="accent5"/>
        </w:rPr>
      </w:pPr>
    </w:p>
    <w:p w14:paraId="7BBD0AE2" w14:textId="77777777" w:rsidR="009C0ACC" w:rsidRPr="009A555D" w:rsidRDefault="009C0ACC" w:rsidP="009C0ACC">
      <w:pPr>
        <w:rPr>
          <w:color w:val="A02B93" w:themeColor="accent5"/>
        </w:rPr>
      </w:pPr>
      <w:r w:rsidRPr="009A555D">
        <w:rPr>
          <w:color w:val="A02B93" w:themeColor="accent5"/>
        </w:rPr>
        <w:t>IF (contador2 = 3) THEN</w:t>
      </w:r>
    </w:p>
    <w:p w14:paraId="1E578B3F" w14:textId="77777777" w:rsidR="00FD6054" w:rsidRPr="00FD6054" w:rsidRDefault="0095618A" w:rsidP="00FD6054">
      <w:pPr>
        <w:rPr>
          <w:color w:val="A02B93" w:themeColor="accent5"/>
        </w:rPr>
      </w:pPr>
      <w:r w:rsidRPr="009A555D">
        <w:rPr>
          <w:color w:val="A02B93" w:themeColor="accent5"/>
        </w:rPr>
        <w:t xml:space="preserve">   </w:t>
      </w:r>
      <w:r w:rsidR="00FD6054" w:rsidRPr="00FD6054">
        <w:rPr>
          <w:color w:val="A02B93" w:themeColor="accent5"/>
        </w:rPr>
        <w:t xml:space="preserve"> IF SENTIDO</w:t>
      </w:r>
      <w:r w:rsidR="00E342A6">
        <w:rPr>
          <w:color w:val="A02B93" w:themeColor="accent5"/>
        </w:rPr>
        <w:t xml:space="preserve"> = 1 </w:t>
      </w:r>
      <w:r w:rsidR="00FD6054" w:rsidRPr="00FD6054">
        <w:rPr>
          <w:color w:val="A02B93" w:themeColor="accent5"/>
        </w:rPr>
        <w:t xml:space="preserve"> THEN</w:t>
      </w:r>
    </w:p>
    <w:p w14:paraId="1F85AF34" w14:textId="77777777" w:rsidR="00FD6054" w:rsidRPr="00FD6054" w:rsidRDefault="00FD6054" w:rsidP="00FD6054">
      <w:pPr>
        <w:rPr>
          <w:color w:val="A02B93" w:themeColor="accent5"/>
        </w:rPr>
      </w:pPr>
      <w:r w:rsidRPr="00FD6054">
        <w:rPr>
          <w:color w:val="A02B93" w:themeColor="accent5"/>
        </w:rPr>
        <w:t>x_tmp := r2 * (1 - COS(rad));</w:t>
      </w:r>
    </w:p>
    <w:p w14:paraId="669F2405" w14:textId="77777777" w:rsidR="00FD6054" w:rsidRPr="00FD6054" w:rsidRDefault="00FD6054" w:rsidP="00FD6054">
      <w:pPr>
        <w:rPr>
          <w:color w:val="A02B93" w:themeColor="accent5"/>
        </w:rPr>
      </w:pPr>
      <w:r w:rsidRPr="00FD6054">
        <w:rPr>
          <w:color w:val="A02B93" w:themeColor="accent5"/>
        </w:rPr>
        <w:t>y_tmp := r2 * SIN(rad);</w:t>
      </w:r>
    </w:p>
    <w:p w14:paraId="0235D49F" w14:textId="77777777" w:rsidR="00FD6054" w:rsidRPr="00FD6054" w:rsidRDefault="00FD6054" w:rsidP="00FD6054">
      <w:pPr>
        <w:rPr>
          <w:color w:val="A02B93" w:themeColor="accent5"/>
        </w:rPr>
      </w:pPr>
      <w:r w:rsidRPr="00FD6054">
        <w:rPr>
          <w:color w:val="A02B93" w:themeColor="accent5"/>
        </w:rPr>
        <w:t>X := XC2 - x_tmp;</w:t>
      </w:r>
    </w:p>
    <w:p w14:paraId="662A9474" w14:textId="77777777" w:rsidR="00FD6054" w:rsidRPr="00FD6054" w:rsidRDefault="00FD6054" w:rsidP="00FD6054">
      <w:pPr>
        <w:rPr>
          <w:color w:val="A02B93" w:themeColor="accent5"/>
        </w:rPr>
      </w:pPr>
      <w:r w:rsidRPr="00FD6054">
        <w:rPr>
          <w:color w:val="A02B93" w:themeColor="accent5"/>
        </w:rPr>
        <w:t>Y := YC2 + y_tmp;</w:t>
      </w:r>
    </w:p>
    <w:p w14:paraId="0A8E04EE" w14:textId="77777777" w:rsidR="00FD6054" w:rsidRPr="00FD6054" w:rsidRDefault="00FD6054" w:rsidP="00FD6054">
      <w:pPr>
        <w:rPr>
          <w:color w:val="A02B93" w:themeColor="accent5"/>
        </w:rPr>
      </w:pPr>
      <w:r w:rsidRPr="00FD6054">
        <w:rPr>
          <w:color w:val="A02B93" w:themeColor="accent5"/>
        </w:rPr>
        <w:t>ELSE</w:t>
      </w:r>
    </w:p>
    <w:p w14:paraId="055FE054" w14:textId="77777777" w:rsidR="00FD6054" w:rsidRPr="00FD6054" w:rsidRDefault="00FD6054" w:rsidP="00FD6054">
      <w:pPr>
        <w:rPr>
          <w:color w:val="A02B93" w:themeColor="accent5"/>
        </w:rPr>
      </w:pPr>
      <w:r w:rsidRPr="00FD6054">
        <w:rPr>
          <w:color w:val="A02B93" w:themeColor="accent5"/>
        </w:rPr>
        <w:t>x_tmp := r2 * (1 - COS(rad));</w:t>
      </w:r>
    </w:p>
    <w:p w14:paraId="4A2D9D07" w14:textId="77777777" w:rsidR="00FD6054" w:rsidRPr="00FD6054" w:rsidRDefault="00FD6054" w:rsidP="00FD6054">
      <w:pPr>
        <w:rPr>
          <w:color w:val="A02B93" w:themeColor="accent5"/>
        </w:rPr>
      </w:pPr>
      <w:r w:rsidRPr="00FD6054">
        <w:rPr>
          <w:color w:val="A02B93" w:themeColor="accent5"/>
        </w:rPr>
        <w:t>y_tmp := r2 * SIN(rad);</w:t>
      </w:r>
    </w:p>
    <w:p w14:paraId="52EDFD51" w14:textId="77777777" w:rsidR="00FD6054" w:rsidRPr="00FD6054" w:rsidRDefault="00FD6054" w:rsidP="00FD6054">
      <w:pPr>
        <w:rPr>
          <w:color w:val="A02B93" w:themeColor="accent5"/>
        </w:rPr>
      </w:pPr>
      <w:r w:rsidRPr="00FD6054">
        <w:rPr>
          <w:color w:val="A02B93" w:themeColor="accent5"/>
        </w:rPr>
        <w:t>X := XC2 - x_tmp;</w:t>
      </w:r>
    </w:p>
    <w:p w14:paraId="0F1BFC39" w14:textId="77777777" w:rsidR="00FD6054" w:rsidRPr="00FD6054" w:rsidRDefault="00FD6054" w:rsidP="00FD6054">
      <w:pPr>
        <w:rPr>
          <w:color w:val="A02B93" w:themeColor="accent5"/>
        </w:rPr>
      </w:pPr>
      <w:r w:rsidRPr="00FD6054">
        <w:rPr>
          <w:color w:val="A02B93" w:themeColor="accent5"/>
        </w:rPr>
        <w:t>Y := YC2 - y_tmp;</w:t>
      </w:r>
    </w:p>
    <w:p w14:paraId="3FA7CA7C" w14:textId="77777777" w:rsidR="006F63E8" w:rsidRDefault="00FD6054" w:rsidP="00FD6054">
      <w:pPr>
        <w:rPr>
          <w:color w:val="196B24" w:themeColor="accent3"/>
        </w:rPr>
      </w:pPr>
      <w:r w:rsidRPr="00FD6054">
        <w:rPr>
          <w:color w:val="A02B93" w:themeColor="accent5"/>
        </w:rPr>
        <w:t>END_IF;</w:t>
      </w:r>
      <w:r w:rsidR="00767AFB">
        <w:rPr>
          <w:color w:val="196B24" w:themeColor="accent3"/>
        </w:rPr>
        <w:t xml:space="preserve"> </w:t>
      </w:r>
    </w:p>
    <w:p w14:paraId="230FBE3B" w14:textId="77777777" w:rsidR="00767AFB" w:rsidRPr="003F6989" w:rsidRDefault="00767AFB">
      <w:pPr>
        <w:rPr>
          <w:color w:val="196B24" w:themeColor="accent3"/>
        </w:rPr>
      </w:pPr>
      <w:r w:rsidRPr="002929B4">
        <w:rPr>
          <w:color w:val="196B24" w:themeColor="accent3"/>
        </w:rPr>
        <w:t xml:space="preserve">contadorCiclos </w:t>
      </w:r>
      <w:r>
        <w:rPr>
          <w:color w:val="196B24" w:themeColor="accent3"/>
        </w:rPr>
        <w:t>:</w:t>
      </w:r>
      <w:r w:rsidRPr="002929B4">
        <w:rPr>
          <w:color w:val="196B24" w:themeColor="accent3"/>
        </w:rPr>
        <w:t xml:space="preserve">= </w:t>
      </w:r>
      <w:r w:rsidR="008437A7">
        <w:rPr>
          <w:color w:val="196B24" w:themeColor="accent3"/>
        </w:rPr>
        <w:t>c</w:t>
      </w:r>
      <w:r w:rsidRPr="002929B4">
        <w:rPr>
          <w:color w:val="196B24" w:themeColor="accent3"/>
        </w:rPr>
        <w:t>ontadorCiclos</w:t>
      </w:r>
      <w:r w:rsidRPr="003F6989">
        <w:rPr>
          <w:color w:val="196B24" w:themeColor="accent3"/>
        </w:rPr>
        <w:t xml:space="preserve"> + 1</w:t>
      </w:r>
      <w:r w:rsidRPr="002929B4">
        <w:rPr>
          <w:color w:val="196B24" w:themeColor="accent3"/>
        </w:rPr>
        <w:t xml:space="preserve"> ;</w:t>
      </w:r>
      <w:r w:rsidRPr="003F6989">
        <w:rPr>
          <w:color w:val="000000" w:themeColor="text1"/>
        </w:rPr>
        <w:t xml:space="preserve">  </w:t>
      </w:r>
    </w:p>
    <w:p w14:paraId="2E01A657" w14:textId="77777777" w:rsidR="00767AFB" w:rsidRPr="003F6989" w:rsidRDefault="00767AFB">
      <w:pPr>
        <w:rPr>
          <w:color w:val="196B24" w:themeColor="accent3"/>
        </w:rPr>
      </w:pPr>
      <w:r w:rsidRPr="003F6989">
        <w:rPr>
          <w:color w:val="196B24" w:themeColor="accent3"/>
        </w:rPr>
        <w:t xml:space="preserve">    contador  := contador  + 1;  // total passos</w:t>
      </w:r>
    </w:p>
    <w:p w14:paraId="10572755" w14:textId="77777777" w:rsidR="00767AFB" w:rsidRPr="003F6989" w:rsidRDefault="00767AFB">
      <w:pPr>
        <w:rPr>
          <w:color w:val="196B24" w:themeColor="accent3"/>
        </w:rPr>
      </w:pPr>
      <w:r w:rsidRPr="003F6989">
        <w:rPr>
          <w:color w:val="196B24" w:themeColor="accent3"/>
        </w:rPr>
        <w:t xml:space="preserve">    contador2 := </w:t>
      </w:r>
      <w:r w:rsidR="00090DCC">
        <w:rPr>
          <w:color w:val="196B24" w:themeColor="accent3"/>
        </w:rPr>
        <w:t>0</w:t>
      </w:r>
      <w:r w:rsidRPr="003F6989">
        <w:rPr>
          <w:color w:val="196B24" w:themeColor="accent3"/>
        </w:rPr>
        <w:t>;</w:t>
      </w:r>
    </w:p>
    <w:p w14:paraId="7A8CA58B" w14:textId="77777777" w:rsidR="00767AFB" w:rsidRPr="00FA219F" w:rsidRDefault="00767AFB">
      <w:pPr>
        <w:rPr>
          <w:color w:val="000000" w:themeColor="text1"/>
        </w:rPr>
      </w:pPr>
      <w:r w:rsidRPr="00FA219F">
        <w:rPr>
          <w:color w:val="000000" w:themeColor="text1"/>
        </w:rPr>
        <w:t>END_IF;</w:t>
      </w:r>
    </w:p>
    <w:p w14:paraId="00B7B225" w14:textId="77777777" w:rsidR="00767AFB" w:rsidRPr="00E34338" w:rsidRDefault="00767AFB">
      <w:pPr>
        <w:rPr>
          <w:color w:val="000000" w:themeColor="text1"/>
        </w:rPr>
      </w:pPr>
      <w:r w:rsidRPr="00E34338">
        <w:rPr>
          <w:color w:val="000000" w:themeColor="text1"/>
        </w:rPr>
        <w:t xml:space="preserve">   END_IF;</w:t>
      </w:r>
    </w:p>
    <w:p w14:paraId="2239F79B" w14:textId="77777777" w:rsidR="00961008" w:rsidRPr="00961008" w:rsidRDefault="00767AFB" w:rsidP="00961008">
      <w:pPr>
        <w:rPr>
          <w:color w:val="000000" w:themeColor="text1"/>
        </w:rPr>
      </w:pPr>
      <w:r w:rsidRPr="00E34338">
        <w:rPr>
          <w:color w:val="000000" w:themeColor="text1"/>
        </w:rPr>
        <w:t xml:space="preserve">    IF </w:t>
      </w:r>
      <w:r w:rsidR="00961008" w:rsidRPr="00961008">
        <w:rPr>
          <w:color w:val="000000" w:themeColor="text1"/>
        </w:rPr>
        <w:t xml:space="preserve"> Relative THEN   </w:t>
      </w:r>
    </w:p>
    <w:p w14:paraId="24DCB7B3" w14:textId="77777777" w:rsidR="002D5697" w:rsidRPr="00961008" w:rsidRDefault="002D5697" w:rsidP="00961008">
      <w:pPr>
        <w:rPr>
          <w:color w:val="000000" w:themeColor="text1"/>
        </w:rPr>
      </w:pPr>
    </w:p>
    <w:p w14:paraId="42800A75" w14:textId="77777777" w:rsidR="00EE4711" w:rsidRPr="00EE4711" w:rsidRDefault="00961008" w:rsidP="00EE4711">
      <w:pPr>
        <w:rPr>
          <w:color w:val="000000" w:themeColor="text1"/>
        </w:rPr>
      </w:pPr>
      <w:r w:rsidRPr="00961008">
        <w:rPr>
          <w:color w:val="000000" w:themeColor="text1"/>
        </w:rPr>
        <w:t xml:space="preserve">  </w:t>
      </w:r>
      <w:r w:rsidR="00EE4711" w:rsidRPr="00EE4711">
        <w:rPr>
          <w:color w:val="000000" w:themeColor="text1"/>
        </w:rPr>
        <w:t>diffX_mm := sx * ABS(X - X_ant);</w:t>
      </w:r>
    </w:p>
    <w:p w14:paraId="451E0415" w14:textId="77777777" w:rsidR="00EE4711" w:rsidRPr="00EE4711" w:rsidRDefault="00EE4711" w:rsidP="00EE4711">
      <w:pPr>
        <w:rPr>
          <w:color w:val="000000" w:themeColor="text1"/>
        </w:rPr>
      </w:pPr>
      <w:r w:rsidRPr="00EE4711">
        <w:rPr>
          <w:color w:val="000000" w:themeColor="text1"/>
        </w:rPr>
        <w:t>X1 := diffX_mm;</w:t>
      </w:r>
    </w:p>
    <w:p w14:paraId="2B8F660F" w14:textId="77777777" w:rsidR="00EE4711" w:rsidRPr="00EE4711" w:rsidRDefault="00EE4711" w:rsidP="00EE4711">
      <w:pPr>
        <w:rPr>
          <w:color w:val="000000" w:themeColor="text1"/>
        </w:rPr>
      </w:pPr>
    </w:p>
    <w:p w14:paraId="374B0B6A" w14:textId="77777777" w:rsidR="00EE4711" w:rsidRPr="00EE4711" w:rsidRDefault="00EE4711" w:rsidP="00EE4711">
      <w:pPr>
        <w:rPr>
          <w:color w:val="000000" w:themeColor="text1"/>
        </w:rPr>
      </w:pPr>
      <w:r w:rsidRPr="00EE4711">
        <w:rPr>
          <w:color w:val="000000" w:themeColor="text1"/>
        </w:rPr>
        <w:t>diffY_mm := sy * ABS(Y - Y_ant);</w:t>
      </w:r>
    </w:p>
    <w:p w14:paraId="5501C3AA" w14:textId="77777777" w:rsidR="00EE4711" w:rsidRPr="00EE4711" w:rsidRDefault="00EE4711" w:rsidP="00EE4711">
      <w:pPr>
        <w:rPr>
          <w:color w:val="000000" w:themeColor="text1"/>
        </w:rPr>
      </w:pPr>
      <w:r w:rsidRPr="00EE4711">
        <w:rPr>
          <w:color w:val="000000" w:themeColor="text1"/>
        </w:rPr>
        <w:t>Y1 := diffY_mm;</w:t>
      </w:r>
    </w:p>
    <w:p w14:paraId="3FBC28A6" w14:textId="77777777" w:rsidR="00EE4711" w:rsidRPr="00EE4711" w:rsidRDefault="00EE4711" w:rsidP="00EE4711">
      <w:pPr>
        <w:rPr>
          <w:color w:val="000000" w:themeColor="text1"/>
        </w:rPr>
      </w:pPr>
    </w:p>
    <w:p w14:paraId="3070449E" w14:textId="77777777" w:rsidR="00EE4711" w:rsidRPr="00EE4711" w:rsidRDefault="00EE4711" w:rsidP="00EE4711">
      <w:pPr>
        <w:rPr>
          <w:color w:val="000000" w:themeColor="text1"/>
        </w:rPr>
      </w:pPr>
      <w:r w:rsidRPr="00EE4711">
        <w:rPr>
          <w:color w:val="000000" w:themeColor="text1"/>
        </w:rPr>
        <w:t>diffZ_mm := sx * ABS(Z - Z_ant);</w:t>
      </w:r>
    </w:p>
    <w:p w14:paraId="5E0532D8" w14:textId="77777777" w:rsidR="00EE4711" w:rsidRPr="00EE4711" w:rsidRDefault="00EE4711" w:rsidP="00EE4711">
      <w:pPr>
        <w:rPr>
          <w:color w:val="000000" w:themeColor="text1"/>
        </w:rPr>
      </w:pPr>
      <w:r w:rsidRPr="00EE4711">
        <w:rPr>
          <w:color w:val="000000" w:themeColor="text1"/>
        </w:rPr>
        <w:t>Z1 := diffZ_mm;</w:t>
      </w:r>
    </w:p>
    <w:p w14:paraId="087C7352" w14:textId="77777777" w:rsidR="00EE4711" w:rsidRPr="00EE4711" w:rsidRDefault="00EE4711" w:rsidP="00EE4711">
      <w:pPr>
        <w:rPr>
          <w:color w:val="000000" w:themeColor="text1"/>
        </w:rPr>
      </w:pPr>
    </w:p>
    <w:p w14:paraId="2960C504" w14:textId="77777777" w:rsidR="00EE4711" w:rsidRPr="00EE4711" w:rsidRDefault="00EE4711" w:rsidP="00EE4711">
      <w:pPr>
        <w:rPr>
          <w:color w:val="000000" w:themeColor="text1"/>
        </w:rPr>
      </w:pPr>
      <w:r w:rsidRPr="00EE4711">
        <w:rPr>
          <w:color w:val="000000" w:themeColor="text1"/>
        </w:rPr>
        <w:t>ELSE</w:t>
      </w:r>
    </w:p>
    <w:p w14:paraId="0072F516" w14:textId="77777777" w:rsidR="00EE4711" w:rsidRPr="00EE4711" w:rsidRDefault="00EE4711" w:rsidP="00EE4711">
      <w:pPr>
        <w:rPr>
          <w:color w:val="000000" w:themeColor="text1"/>
        </w:rPr>
      </w:pPr>
    </w:p>
    <w:p w14:paraId="5530FD2C" w14:textId="77777777" w:rsidR="00EE4711" w:rsidRPr="00EE4711" w:rsidRDefault="00EE4711" w:rsidP="00EE4711">
      <w:pPr>
        <w:rPr>
          <w:color w:val="000000" w:themeColor="text1"/>
        </w:rPr>
      </w:pPr>
      <w:r w:rsidRPr="00EE4711">
        <w:rPr>
          <w:color w:val="000000" w:themeColor="text1"/>
        </w:rPr>
        <w:t>diffX_mm := ABS(X - X_ant);</w:t>
      </w:r>
    </w:p>
    <w:p w14:paraId="536D52F5" w14:textId="77777777" w:rsidR="00EE4711" w:rsidRPr="00EE4711" w:rsidRDefault="00EE4711" w:rsidP="00EE4711">
      <w:pPr>
        <w:rPr>
          <w:color w:val="000000" w:themeColor="text1"/>
        </w:rPr>
      </w:pPr>
      <w:r w:rsidRPr="00EE4711">
        <w:rPr>
          <w:color w:val="000000" w:themeColor="text1"/>
        </w:rPr>
        <w:t>X1 := X;</w:t>
      </w:r>
    </w:p>
    <w:p w14:paraId="24145B5F" w14:textId="77777777" w:rsidR="00EE4711" w:rsidRPr="00EE4711" w:rsidRDefault="00EE4711" w:rsidP="00EE4711">
      <w:pPr>
        <w:rPr>
          <w:color w:val="000000" w:themeColor="text1"/>
        </w:rPr>
      </w:pPr>
    </w:p>
    <w:p w14:paraId="3C02013C" w14:textId="77777777" w:rsidR="00EE4711" w:rsidRPr="00EE4711" w:rsidRDefault="00EE4711" w:rsidP="00EE4711">
      <w:pPr>
        <w:rPr>
          <w:color w:val="000000" w:themeColor="text1"/>
        </w:rPr>
      </w:pPr>
      <w:r w:rsidRPr="00EE4711">
        <w:rPr>
          <w:color w:val="000000" w:themeColor="text1"/>
        </w:rPr>
        <w:t>diffY_mm := ABS(Y - Y_ant);</w:t>
      </w:r>
    </w:p>
    <w:p w14:paraId="33F63DB4" w14:textId="77777777" w:rsidR="00EE4711" w:rsidRPr="00EE4711" w:rsidRDefault="00EE4711" w:rsidP="00EE4711">
      <w:pPr>
        <w:rPr>
          <w:color w:val="000000" w:themeColor="text1"/>
        </w:rPr>
      </w:pPr>
      <w:r w:rsidRPr="00EE4711">
        <w:rPr>
          <w:color w:val="000000" w:themeColor="text1"/>
        </w:rPr>
        <w:t>Y1 := Y;</w:t>
      </w:r>
    </w:p>
    <w:p w14:paraId="08A9F33E" w14:textId="77777777" w:rsidR="00EE4711" w:rsidRPr="00EE4711" w:rsidRDefault="00EE4711" w:rsidP="00EE4711">
      <w:pPr>
        <w:rPr>
          <w:color w:val="000000" w:themeColor="text1"/>
        </w:rPr>
      </w:pPr>
    </w:p>
    <w:p w14:paraId="7AE5449F" w14:textId="77777777" w:rsidR="00EE4711" w:rsidRPr="00EE4711" w:rsidRDefault="00EE4711" w:rsidP="00EE4711">
      <w:pPr>
        <w:rPr>
          <w:color w:val="000000" w:themeColor="text1"/>
        </w:rPr>
      </w:pPr>
      <w:r w:rsidRPr="00EE4711">
        <w:rPr>
          <w:color w:val="000000" w:themeColor="text1"/>
        </w:rPr>
        <w:t>diffZ_mm := ABS(Z - Z_ant);</w:t>
      </w:r>
    </w:p>
    <w:p w14:paraId="48868351" w14:textId="77777777" w:rsidR="00964761" w:rsidRDefault="00EE4711" w:rsidP="00EE4711">
      <w:pPr>
        <w:rPr>
          <w:color w:val="000000" w:themeColor="text1"/>
        </w:rPr>
      </w:pPr>
      <w:r w:rsidRPr="00EE4711">
        <w:rPr>
          <w:color w:val="000000" w:themeColor="text1"/>
        </w:rPr>
        <w:t>Z1 := Z;</w:t>
      </w:r>
    </w:p>
    <w:p w14:paraId="6B68A87E" w14:textId="77777777" w:rsidR="00964761" w:rsidRDefault="00964761" w:rsidP="00EE4711">
      <w:pPr>
        <w:rPr>
          <w:color w:val="000000" w:themeColor="text1"/>
        </w:rPr>
      </w:pPr>
    </w:p>
    <w:p w14:paraId="2914E375" w14:textId="77777777" w:rsidR="00767AFB" w:rsidRPr="00E34338" w:rsidRDefault="00767AFB" w:rsidP="00961008">
      <w:pPr>
        <w:rPr>
          <w:color w:val="000000" w:themeColor="text1"/>
        </w:rPr>
      </w:pPr>
      <w:r w:rsidRPr="00E34338">
        <w:rPr>
          <w:color w:val="000000" w:themeColor="text1"/>
        </w:rPr>
        <w:t>END_IF;</w:t>
      </w:r>
    </w:p>
    <w:p w14:paraId="2166D8BF" w14:textId="77777777" w:rsidR="00767AFB" w:rsidRDefault="00767AFB">
      <w:pPr>
        <w:rPr>
          <w:color w:val="000000" w:themeColor="text1"/>
        </w:rPr>
      </w:pPr>
      <w:r w:rsidRPr="00E34338">
        <w:rPr>
          <w:color w:val="000000" w:themeColor="text1"/>
        </w:rPr>
        <w:t xml:space="preserve">    END_IF;</w:t>
      </w:r>
    </w:p>
    <w:p w14:paraId="0195D7AE" w14:textId="77777777" w:rsidR="00C961D2" w:rsidRPr="00E34338" w:rsidRDefault="00C961D2">
      <w:pPr>
        <w:rPr>
          <w:color w:val="000000" w:themeColor="text1"/>
        </w:rPr>
      </w:pPr>
      <w:r>
        <w:rPr>
          <w:color w:val="000000" w:themeColor="text1"/>
        </w:rPr>
        <w:t>END_IF;</w:t>
      </w:r>
    </w:p>
    <w:p w14:paraId="6C7FDBD7" w14:textId="77777777" w:rsidR="00767AFB" w:rsidRDefault="00767AFB">
      <w:pPr>
        <w:rPr>
          <w:color w:val="156082" w:themeColor="accent1"/>
        </w:rPr>
      </w:pPr>
    </w:p>
    <w:p w14:paraId="0021B8B4" w14:textId="77777777" w:rsidR="00767AFB" w:rsidRPr="000007DA" w:rsidRDefault="00767AFB">
      <w:pPr>
        <w:rPr>
          <w:color w:val="A02B93" w:themeColor="accent5"/>
        </w:rPr>
      </w:pPr>
      <w:r w:rsidRPr="000007DA">
        <w:rPr>
          <w:color w:val="A02B93" w:themeColor="accent5"/>
        </w:rPr>
        <w:t>// Atualiza valores congelados nos ciclos iniciais</w:t>
      </w:r>
    </w:p>
    <w:p w14:paraId="28B77821" w14:textId="77777777" w:rsidR="00767AFB" w:rsidRPr="000007DA" w:rsidRDefault="00767AFB">
      <w:pPr>
        <w:rPr>
          <w:color w:val="A02B93" w:themeColor="accent5"/>
        </w:rPr>
      </w:pPr>
      <w:r w:rsidRPr="000007DA">
        <w:rPr>
          <w:color w:val="A02B93" w:themeColor="accent5"/>
        </w:rPr>
        <w:t xml:space="preserve">IF (contadorCiclos </w:t>
      </w:r>
      <w:r w:rsidR="0040667C">
        <w:rPr>
          <w:color w:val="A02B93" w:themeColor="accent5"/>
        </w:rPr>
        <w:t>&gt;= 1</w:t>
      </w:r>
      <w:r w:rsidRPr="000007DA">
        <w:rPr>
          <w:color w:val="A02B93" w:themeColor="accent5"/>
        </w:rPr>
        <w:t xml:space="preserve">) AND (contadorCiclos1 </w:t>
      </w:r>
      <w:r w:rsidR="0040667C">
        <w:rPr>
          <w:color w:val="A02B93" w:themeColor="accent5"/>
        </w:rPr>
        <w:t>&gt;</w:t>
      </w:r>
      <w:r w:rsidRPr="000007DA">
        <w:rPr>
          <w:color w:val="A02B93" w:themeColor="accent5"/>
        </w:rPr>
        <w:t xml:space="preserve">= </w:t>
      </w:r>
      <w:r w:rsidR="00923243">
        <w:rPr>
          <w:color w:val="A02B93" w:themeColor="accent5"/>
        </w:rPr>
        <w:t>1</w:t>
      </w:r>
      <w:r w:rsidRPr="000007DA">
        <w:rPr>
          <w:color w:val="A02B93" w:themeColor="accent5"/>
        </w:rPr>
        <w:t>) THEN</w:t>
      </w:r>
    </w:p>
    <w:p w14:paraId="2188604F" w14:textId="77777777" w:rsidR="00767AFB" w:rsidRPr="000007DA" w:rsidRDefault="00767AFB">
      <w:pPr>
        <w:rPr>
          <w:color w:val="A02B93" w:themeColor="accent5"/>
        </w:rPr>
      </w:pPr>
      <w:r w:rsidRPr="000007DA">
        <w:rPr>
          <w:color w:val="A02B93" w:themeColor="accent5"/>
        </w:rPr>
        <w:t xml:space="preserve">    X_ant := X;</w:t>
      </w:r>
      <w:r>
        <w:rPr>
          <w:color w:val="A02B93" w:themeColor="accent5"/>
        </w:rPr>
        <w:t xml:space="preserve"> // posiçao segura de  cálculo </w:t>
      </w:r>
    </w:p>
    <w:p w14:paraId="07E38228" w14:textId="77777777" w:rsidR="00767AFB" w:rsidRPr="000007DA" w:rsidRDefault="00767AFB">
      <w:pPr>
        <w:rPr>
          <w:color w:val="A02B93" w:themeColor="accent5"/>
        </w:rPr>
      </w:pPr>
      <w:r w:rsidRPr="000007DA">
        <w:rPr>
          <w:color w:val="A02B93" w:themeColor="accent5"/>
        </w:rPr>
        <w:t xml:space="preserve">    Y_ant := Y;</w:t>
      </w:r>
      <w:r>
        <w:rPr>
          <w:color w:val="A02B93" w:themeColor="accent5"/>
        </w:rPr>
        <w:t xml:space="preserve"> // posição de cálculo </w:t>
      </w:r>
    </w:p>
    <w:p w14:paraId="3E04E8A3" w14:textId="77777777" w:rsidR="00767AFB" w:rsidRPr="000007DA" w:rsidRDefault="00767AFB">
      <w:pPr>
        <w:rPr>
          <w:color w:val="A02B93" w:themeColor="accent5"/>
        </w:rPr>
      </w:pPr>
      <w:r w:rsidRPr="000007DA">
        <w:rPr>
          <w:color w:val="A02B93" w:themeColor="accent5"/>
        </w:rPr>
        <w:t xml:space="preserve">    Z_ant := Z;</w:t>
      </w:r>
      <w:r>
        <w:rPr>
          <w:color w:val="A02B93" w:themeColor="accent5"/>
        </w:rPr>
        <w:t xml:space="preserve"> // posição de cálculo </w:t>
      </w:r>
    </w:p>
    <w:p w14:paraId="5D5D8037" w14:textId="77777777" w:rsidR="00767AFB" w:rsidRPr="000007DA" w:rsidRDefault="00767AFB">
      <w:pPr>
        <w:rPr>
          <w:color w:val="A02B93" w:themeColor="accent5"/>
        </w:rPr>
      </w:pPr>
      <w:r w:rsidRPr="000007DA">
        <w:rPr>
          <w:color w:val="A02B93" w:themeColor="accent5"/>
        </w:rPr>
        <w:t>END_IF;</w:t>
      </w:r>
    </w:p>
    <w:p w14:paraId="670CB75D" w14:textId="77777777" w:rsidR="00FF036F" w:rsidRDefault="00FF036F">
      <w:pPr>
        <w:rPr>
          <w:color w:val="A02B93" w:themeColor="accent5"/>
        </w:rPr>
      </w:pPr>
    </w:p>
    <w:p w14:paraId="59364322" w14:textId="77777777" w:rsidR="00DC2411" w:rsidRPr="006E0F22" w:rsidRDefault="0095618A" w:rsidP="00445C7F">
      <w:pPr>
        <w:rPr>
          <w:color w:val="0F9ED5" w:themeColor="accent4"/>
        </w:rPr>
      </w:pPr>
      <w:r w:rsidRPr="00C537AF">
        <w:rPr>
          <w:color w:val="196B24" w:themeColor="accent3"/>
        </w:rPr>
        <w:t>IF (contadorCiclos = totalPassosTotal)</w:t>
      </w:r>
      <w:r w:rsidR="00D12AAC">
        <w:rPr>
          <w:color w:val="196B24" w:themeColor="accent3"/>
        </w:rPr>
        <w:t xml:space="preserve"> </w:t>
      </w:r>
      <w:r w:rsidRPr="00C537AF">
        <w:rPr>
          <w:color w:val="196B24" w:themeColor="accent3"/>
        </w:rPr>
        <w:t xml:space="preserve"> </w:t>
      </w:r>
      <w:r w:rsidR="00DC2411" w:rsidRPr="00A40BF4">
        <w:rPr>
          <w:color w:val="0F9ED5" w:themeColor="accent4"/>
        </w:rPr>
        <w:t>AND (ANGGFINAL &lt;&gt; 360.0) THEN</w:t>
      </w:r>
    </w:p>
    <w:p w14:paraId="6DE34E83" w14:textId="11BA4CA4" w:rsidR="0095618A" w:rsidRPr="00C537AF" w:rsidRDefault="0095618A" w:rsidP="00E11678">
      <w:pPr>
        <w:rPr>
          <w:color w:val="196B24" w:themeColor="accent3"/>
        </w:rPr>
      </w:pPr>
    </w:p>
    <w:p w14:paraId="4447EEBA" w14:textId="77777777" w:rsidR="0095618A" w:rsidRPr="00C537AF" w:rsidRDefault="0095618A" w:rsidP="00E11678">
      <w:pPr>
        <w:rPr>
          <w:color w:val="196B24" w:themeColor="accent3"/>
        </w:rPr>
      </w:pPr>
      <w:r w:rsidRPr="00C537AF">
        <w:rPr>
          <w:color w:val="196B24" w:themeColor="accent3"/>
        </w:rPr>
        <w:t>SENTIDO := 1 - SENTIDO;</w:t>
      </w:r>
    </w:p>
    <w:p w14:paraId="169E2838" w14:textId="77777777" w:rsidR="0095618A" w:rsidRPr="00C537AF" w:rsidRDefault="0095618A" w:rsidP="00E11678">
      <w:pPr>
        <w:rPr>
          <w:color w:val="196B24" w:themeColor="accent3"/>
        </w:rPr>
      </w:pPr>
      <w:r w:rsidRPr="00C537AF">
        <w:rPr>
          <w:color w:val="196B24" w:themeColor="accent3"/>
        </w:rPr>
        <w:t>contadorCiclos := 0;</w:t>
      </w:r>
    </w:p>
    <w:p w14:paraId="4C79AD3B" w14:textId="77777777" w:rsidR="0095618A" w:rsidRPr="00C537AF" w:rsidRDefault="0095618A" w:rsidP="00E11678">
      <w:pPr>
        <w:rPr>
          <w:color w:val="196B24" w:themeColor="accent3"/>
        </w:rPr>
      </w:pPr>
      <w:r w:rsidRPr="00C537AF">
        <w:rPr>
          <w:color w:val="196B24" w:themeColor="accent3"/>
        </w:rPr>
        <w:t>ang_i_tmp := ANGULOINICIAL;</w:t>
      </w:r>
    </w:p>
    <w:p w14:paraId="72F795CF" w14:textId="77777777" w:rsidR="0095618A" w:rsidRPr="00C537AF" w:rsidRDefault="0095618A" w:rsidP="00E11678">
      <w:pPr>
        <w:rPr>
          <w:color w:val="196B24" w:themeColor="accent3"/>
        </w:rPr>
      </w:pPr>
      <w:r w:rsidRPr="00C537AF">
        <w:rPr>
          <w:color w:val="196B24" w:themeColor="accent3"/>
        </w:rPr>
        <w:t>ang_f_tmp := ANGULOFINAL;</w:t>
      </w:r>
    </w:p>
    <w:p w14:paraId="1F3B1D30" w14:textId="77777777" w:rsidR="0095618A" w:rsidRPr="00C537AF" w:rsidRDefault="0095618A" w:rsidP="00E11678">
      <w:pPr>
        <w:rPr>
          <w:color w:val="196B24" w:themeColor="accent3"/>
        </w:rPr>
      </w:pPr>
      <w:r w:rsidRPr="00C537AF">
        <w:rPr>
          <w:color w:val="196B24" w:themeColor="accent3"/>
        </w:rPr>
        <w:t>ANGULOINICIAL := MOD(360.0 - ang_f_tmp,360.0);</w:t>
      </w:r>
    </w:p>
    <w:p w14:paraId="39DB7EFF" w14:textId="77777777" w:rsidR="0095618A" w:rsidRPr="00C537AF" w:rsidRDefault="0095618A" w:rsidP="00E11678">
      <w:pPr>
        <w:rPr>
          <w:color w:val="196B24" w:themeColor="accent3"/>
        </w:rPr>
      </w:pPr>
      <w:r w:rsidRPr="00C537AF">
        <w:rPr>
          <w:color w:val="196B24" w:themeColor="accent3"/>
        </w:rPr>
        <w:t>ANGULOFINAL := MOD(360.0 - ang_i_tmp,360.0);</w:t>
      </w:r>
    </w:p>
    <w:p w14:paraId="34A3DE32" w14:textId="77777777" w:rsidR="0095618A" w:rsidRPr="00C537AF" w:rsidRDefault="0095618A" w:rsidP="00E11678">
      <w:pPr>
        <w:rPr>
          <w:color w:val="196B24" w:themeColor="accent3"/>
        </w:rPr>
      </w:pPr>
      <w:r w:rsidRPr="00C537AF">
        <w:rPr>
          <w:color w:val="196B24" w:themeColor="accent3"/>
        </w:rPr>
        <w:t>IF SENTIDO = 1 THEN</w:t>
      </w:r>
    </w:p>
    <w:p w14:paraId="0D8FEAAD" w14:textId="77777777" w:rsidR="0095618A" w:rsidRPr="00C537AF" w:rsidRDefault="0095618A" w:rsidP="00E11678">
      <w:pPr>
        <w:rPr>
          <w:color w:val="196B24" w:themeColor="accent3"/>
        </w:rPr>
      </w:pPr>
      <w:r w:rsidRPr="00846D7C">
        <w:rPr>
          <w:color w:val="000000" w:themeColor="text1"/>
        </w:rPr>
        <w:t>XC</w:t>
      </w:r>
      <w:r w:rsidRPr="00C537AF">
        <w:rPr>
          <w:color w:val="196B24" w:themeColor="accent3"/>
        </w:rPr>
        <w:t xml:space="preserve"> := X1C;</w:t>
      </w:r>
    </w:p>
    <w:p w14:paraId="652A9F66" w14:textId="77777777" w:rsidR="0095618A" w:rsidRPr="00C537AF" w:rsidRDefault="0095618A" w:rsidP="00E11678">
      <w:pPr>
        <w:rPr>
          <w:color w:val="196B24" w:themeColor="accent3"/>
        </w:rPr>
      </w:pPr>
      <w:r w:rsidRPr="00032717">
        <w:rPr>
          <w:color w:val="000000" w:themeColor="text1"/>
        </w:rPr>
        <w:t xml:space="preserve">YC </w:t>
      </w:r>
      <w:r w:rsidRPr="00C537AF">
        <w:rPr>
          <w:color w:val="196B24" w:themeColor="accent3"/>
        </w:rPr>
        <w:t>:= Y1C;</w:t>
      </w:r>
    </w:p>
    <w:p w14:paraId="2F3200DF" w14:textId="77777777" w:rsidR="0095618A" w:rsidRPr="00C537AF" w:rsidRDefault="0095618A" w:rsidP="00E11678">
      <w:pPr>
        <w:rPr>
          <w:color w:val="196B24" w:themeColor="accent3"/>
        </w:rPr>
      </w:pPr>
      <w:r w:rsidRPr="00032717">
        <w:rPr>
          <w:color w:val="000000" w:themeColor="text1"/>
        </w:rPr>
        <w:t>ZC</w:t>
      </w:r>
      <w:r w:rsidRPr="00C537AF">
        <w:rPr>
          <w:color w:val="196B24" w:themeColor="accent3"/>
        </w:rPr>
        <w:t xml:space="preserve"> := Z1C;</w:t>
      </w:r>
    </w:p>
    <w:p w14:paraId="2C58254F" w14:textId="77777777" w:rsidR="0095618A" w:rsidRPr="00C537AF" w:rsidRDefault="0095618A" w:rsidP="00E11678">
      <w:pPr>
        <w:rPr>
          <w:color w:val="196B24" w:themeColor="accent3"/>
        </w:rPr>
      </w:pPr>
      <w:r w:rsidRPr="00032717">
        <w:rPr>
          <w:color w:val="000000" w:themeColor="text1"/>
        </w:rPr>
        <w:t>XC2</w:t>
      </w:r>
      <w:r w:rsidRPr="00C537AF">
        <w:rPr>
          <w:color w:val="196B24" w:themeColor="accent3"/>
        </w:rPr>
        <w:t xml:space="preserve"> := X1C2;</w:t>
      </w:r>
    </w:p>
    <w:p w14:paraId="4C9C0750" w14:textId="77777777" w:rsidR="0095618A" w:rsidRPr="00C537AF" w:rsidRDefault="0095618A" w:rsidP="00E11678">
      <w:pPr>
        <w:rPr>
          <w:color w:val="196B24" w:themeColor="accent3"/>
        </w:rPr>
      </w:pPr>
      <w:r w:rsidRPr="00526F47">
        <w:rPr>
          <w:color w:val="000000" w:themeColor="text1"/>
        </w:rPr>
        <w:t>YC2</w:t>
      </w:r>
      <w:r w:rsidRPr="00C537AF">
        <w:rPr>
          <w:color w:val="196B24" w:themeColor="accent3"/>
        </w:rPr>
        <w:t xml:space="preserve"> := Y1C2;</w:t>
      </w:r>
    </w:p>
    <w:p w14:paraId="18D16A12" w14:textId="77777777" w:rsidR="0095618A" w:rsidRPr="00C537AF" w:rsidRDefault="0095618A" w:rsidP="00E11678">
      <w:pPr>
        <w:rPr>
          <w:color w:val="196B24" w:themeColor="accent3"/>
        </w:rPr>
      </w:pPr>
      <w:r w:rsidRPr="00A633C8">
        <w:rPr>
          <w:color w:val="000000" w:themeColor="text1"/>
        </w:rPr>
        <w:t>ZC2</w:t>
      </w:r>
      <w:r w:rsidRPr="00C537AF">
        <w:rPr>
          <w:color w:val="196B24" w:themeColor="accent3"/>
        </w:rPr>
        <w:t xml:space="preserve"> := Z1C2;</w:t>
      </w:r>
    </w:p>
    <w:p w14:paraId="34DEFE7F" w14:textId="77777777" w:rsidR="0095618A" w:rsidRPr="00C537AF" w:rsidRDefault="0095618A" w:rsidP="00E11678">
      <w:pPr>
        <w:rPr>
          <w:color w:val="196B24" w:themeColor="accent3"/>
        </w:rPr>
      </w:pPr>
      <w:r w:rsidRPr="00C537AF">
        <w:rPr>
          <w:color w:val="196B24" w:themeColor="accent3"/>
        </w:rPr>
        <w:t>ELSE</w:t>
      </w:r>
    </w:p>
    <w:p w14:paraId="69D60C53" w14:textId="77777777" w:rsidR="0095618A" w:rsidRPr="00C537AF" w:rsidRDefault="0095618A" w:rsidP="00E11678">
      <w:pPr>
        <w:rPr>
          <w:color w:val="196B24" w:themeColor="accent3"/>
        </w:rPr>
      </w:pPr>
      <w:r w:rsidRPr="006C1E3B">
        <w:rPr>
          <w:color w:val="000000" w:themeColor="text1"/>
        </w:rPr>
        <w:t>XC</w:t>
      </w:r>
      <w:r w:rsidRPr="00C537AF">
        <w:rPr>
          <w:color w:val="196B24" w:themeColor="accent3"/>
        </w:rPr>
        <w:t xml:space="preserve"> := X0C;</w:t>
      </w:r>
    </w:p>
    <w:p w14:paraId="53A3C336" w14:textId="77777777" w:rsidR="0095618A" w:rsidRPr="00C537AF" w:rsidRDefault="0095618A" w:rsidP="00E11678">
      <w:pPr>
        <w:rPr>
          <w:color w:val="196B24" w:themeColor="accent3"/>
        </w:rPr>
      </w:pPr>
      <w:r w:rsidRPr="006C1E3B">
        <w:rPr>
          <w:color w:val="000000" w:themeColor="text1"/>
        </w:rPr>
        <w:t>YC</w:t>
      </w:r>
      <w:r w:rsidRPr="00C537AF">
        <w:rPr>
          <w:color w:val="196B24" w:themeColor="accent3"/>
        </w:rPr>
        <w:t xml:space="preserve"> := Y0C;</w:t>
      </w:r>
    </w:p>
    <w:p w14:paraId="4C84E082" w14:textId="77777777" w:rsidR="0095618A" w:rsidRPr="00C537AF" w:rsidRDefault="0095618A" w:rsidP="00E11678">
      <w:pPr>
        <w:rPr>
          <w:color w:val="196B24" w:themeColor="accent3"/>
        </w:rPr>
      </w:pPr>
      <w:r w:rsidRPr="006C1E3B">
        <w:rPr>
          <w:color w:val="000000" w:themeColor="text1"/>
        </w:rPr>
        <w:t>ZC</w:t>
      </w:r>
      <w:r w:rsidRPr="00C537AF">
        <w:rPr>
          <w:color w:val="196B24" w:themeColor="accent3"/>
        </w:rPr>
        <w:t xml:space="preserve"> := Z0C;</w:t>
      </w:r>
    </w:p>
    <w:p w14:paraId="20A5B8AA" w14:textId="77777777" w:rsidR="0095618A" w:rsidRPr="00C537AF" w:rsidRDefault="0095618A" w:rsidP="00E11678">
      <w:pPr>
        <w:rPr>
          <w:color w:val="196B24" w:themeColor="accent3"/>
        </w:rPr>
      </w:pPr>
      <w:r w:rsidRPr="00E04229">
        <w:rPr>
          <w:color w:val="000000" w:themeColor="text1"/>
        </w:rPr>
        <w:t>XC2</w:t>
      </w:r>
      <w:r w:rsidRPr="00C537AF">
        <w:rPr>
          <w:color w:val="196B24" w:themeColor="accent3"/>
        </w:rPr>
        <w:t xml:space="preserve"> := X0C2;</w:t>
      </w:r>
    </w:p>
    <w:p w14:paraId="10AA18A5" w14:textId="77777777" w:rsidR="0095618A" w:rsidRPr="00C537AF" w:rsidRDefault="0095618A" w:rsidP="00E11678">
      <w:pPr>
        <w:rPr>
          <w:color w:val="196B24" w:themeColor="accent3"/>
        </w:rPr>
      </w:pPr>
      <w:r w:rsidRPr="00E04229">
        <w:rPr>
          <w:color w:val="000000" w:themeColor="text1"/>
        </w:rPr>
        <w:t>YC2</w:t>
      </w:r>
      <w:r w:rsidRPr="00C537AF">
        <w:rPr>
          <w:color w:val="196B24" w:themeColor="accent3"/>
        </w:rPr>
        <w:t xml:space="preserve"> := Y0C2;</w:t>
      </w:r>
    </w:p>
    <w:p w14:paraId="68801EF9" w14:textId="77777777" w:rsidR="0095618A" w:rsidRPr="00C537AF" w:rsidRDefault="0095618A" w:rsidP="00E11678">
      <w:pPr>
        <w:rPr>
          <w:color w:val="196B24" w:themeColor="accent3"/>
        </w:rPr>
      </w:pPr>
      <w:r w:rsidRPr="00787FAC">
        <w:rPr>
          <w:color w:val="000000" w:themeColor="text1"/>
        </w:rPr>
        <w:t>ZC2</w:t>
      </w:r>
      <w:r w:rsidRPr="00C537AF">
        <w:rPr>
          <w:color w:val="196B24" w:themeColor="accent3"/>
        </w:rPr>
        <w:t xml:space="preserve"> := Z0C2;</w:t>
      </w:r>
    </w:p>
    <w:p w14:paraId="163116AB" w14:textId="77777777" w:rsidR="0095618A" w:rsidRPr="00C537AF" w:rsidRDefault="0095618A" w:rsidP="00E11678">
      <w:pPr>
        <w:rPr>
          <w:color w:val="196B24" w:themeColor="accent3"/>
        </w:rPr>
      </w:pPr>
      <w:r w:rsidRPr="00C537AF">
        <w:rPr>
          <w:color w:val="196B24" w:themeColor="accent3"/>
        </w:rPr>
        <w:t>END_IF;</w:t>
      </w:r>
    </w:p>
    <w:p w14:paraId="743F5A49" w14:textId="77777777" w:rsidR="0095618A" w:rsidRPr="00C537AF" w:rsidRDefault="0095618A" w:rsidP="00E11678">
      <w:pPr>
        <w:rPr>
          <w:color w:val="196B24" w:themeColor="accent3"/>
        </w:rPr>
      </w:pPr>
      <w:r w:rsidRPr="00C537AF">
        <w:rPr>
          <w:color w:val="196B24" w:themeColor="accent3"/>
        </w:rPr>
        <w:t>END_IF;</w:t>
      </w:r>
    </w:p>
    <w:p w14:paraId="3D779D41" w14:textId="77777777" w:rsidR="0095618A" w:rsidRDefault="0095618A" w:rsidP="00E11678">
      <w:pPr>
        <w:rPr>
          <w:color w:val="196B24" w:themeColor="accent3"/>
        </w:rPr>
      </w:pPr>
    </w:p>
    <w:p w14:paraId="30D88E79" w14:textId="77777777" w:rsidR="00776971" w:rsidRPr="00776971" w:rsidRDefault="00776971" w:rsidP="00D4783E">
      <w:pPr>
        <w:rPr>
          <w:color w:val="196B24" w:themeColor="accent3"/>
        </w:rPr>
      </w:pPr>
      <w:r w:rsidRPr="00776971">
        <w:rPr>
          <w:color w:val="196B24" w:themeColor="accent3"/>
        </w:rPr>
        <w:t>IF (contadorCiclos</w:t>
      </w:r>
      <w:r w:rsidR="00F668D5">
        <w:rPr>
          <w:color w:val="196B24" w:themeColor="accent3"/>
        </w:rPr>
        <w:t>1</w:t>
      </w:r>
      <w:r w:rsidRPr="00776971">
        <w:rPr>
          <w:color w:val="196B24" w:themeColor="accent3"/>
        </w:rPr>
        <w:t xml:space="preserve"> = totalPassos</w:t>
      </w:r>
      <w:r w:rsidR="007F529E">
        <w:rPr>
          <w:color w:val="196B24" w:themeColor="accent3"/>
        </w:rPr>
        <w:t>1</w:t>
      </w:r>
      <w:r w:rsidRPr="00776971">
        <w:rPr>
          <w:color w:val="196B24" w:themeColor="accent3"/>
        </w:rPr>
        <w:t>) AND (r &lt; rmax) THEN</w:t>
      </w:r>
    </w:p>
    <w:p w14:paraId="7EDE72D9" w14:textId="77777777" w:rsidR="0095618A" w:rsidRDefault="0095618A" w:rsidP="00E11678">
      <w:pPr>
        <w:rPr>
          <w:color w:val="196B24" w:themeColor="accent3"/>
        </w:rPr>
      </w:pPr>
      <w:r w:rsidRPr="00776971">
        <w:rPr>
          <w:color w:val="196B24" w:themeColor="accent3"/>
        </w:rPr>
        <w:t xml:space="preserve"> </w:t>
      </w:r>
      <w:r w:rsidRPr="00AF4F95">
        <w:rPr>
          <w:color w:val="E97132" w:themeColor="accent2"/>
        </w:rPr>
        <w:t xml:space="preserve">SENTIDO1 := 1 </w:t>
      </w:r>
      <w:r>
        <w:rPr>
          <w:color w:val="E97132" w:themeColor="accent2"/>
        </w:rPr>
        <w:t>-</w:t>
      </w:r>
      <w:r w:rsidRPr="00AF4F95">
        <w:rPr>
          <w:color w:val="E97132" w:themeColor="accent2"/>
        </w:rPr>
        <w:t xml:space="preserve"> SENTIDO1;   </w:t>
      </w:r>
      <w:r w:rsidRPr="00776971">
        <w:rPr>
          <w:color w:val="196B24" w:themeColor="accent3"/>
        </w:rPr>
        <w:t xml:space="preserve"> </w:t>
      </w:r>
    </w:p>
    <w:p w14:paraId="36E8E632" w14:textId="77777777" w:rsidR="0095618A" w:rsidRPr="00776971" w:rsidRDefault="0095618A" w:rsidP="00E11678">
      <w:pPr>
        <w:rPr>
          <w:color w:val="196B24" w:themeColor="accent3"/>
        </w:rPr>
      </w:pPr>
      <w:r w:rsidRPr="00776971">
        <w:rPr>
          <w:color w:val="196B24" w:themeColor="accent3"/>
        </w:rPr>
        <w:t>contadorCiclos</w:t>
      </w:r>
      <w:r>
        <w:rPr>
          <w:color w:val="196B24" w:themeColor="accent3"/>
        </w:rPr>
        <w:t>1</w:t>
      </w:r>
      <w:r w:rsidRPr="00776971">
        <w:rPr>
          <w:color w:val="196B24" w:themeColor="accent3"/>
        </w:rPr>
        <w:t xml:space="preserve"> := 0;</w:t>
      </w:r>
    </w:p>
    <w:p w14:paraId="1FD3CD47" w14:textId="77777777" w:rsidR="00776971" w:rsidRPr="00776971" w:rsidRDefault="00776971" w:rsidP="00776971">
      <w:pPr>
        <w:rPr>
          <w:color w:val="196B24" w:themeColor="accent3"/>
        </w:rPr>
      </w:pPr>
      <w:r w:rsidRPr="00776971">
        <w:rPr>
          <w:color w:val="196B24" w:themeColor="accent3"/>
        </w:rPr>
        <w:t xml:space="preserve">    ang_i_tmp := ANGULOINICIAL</w:t>
      </w:r>
      <w:r w:rsidR="00E75E34">
        <w:rPr>
          <w:color w:val="196B24" w:themeColor="accent3"/>
        </w:rPr>
        <w:t>1</w:t>
      </w:r>
      <w:r w:rsidRPr="00776971">
        <w:rPr>
          <w:color w:val="196B24" w:themeColor="accent3"/>
        </w:rPr>
        <w:t>;</w:t>
      </w:r>
    </w:p>
    <w:p w14:paraId="1B76F0B7" w14:textId="77777777" w:rsidR="00776971" w:rsidRPr="00776971" w:rsidRDefault="00776971" w:rsidP="00776971">
      <w:pPr>
        <w:rPr>
          <w:color w:val="196B24" w:themeColor="accent3"/>
        </w:rPr>
      </w:pPr>
      <w:r w:rsidRPr="00776971">
        <w:rPr>
          <w:color w:val="196B24" w:themeColor="accent3"/>
        </w:rPr>
        <w:t xml:space="preserve">    ang_f_tmp := ANGULOFINAL</w:t>
      </w:r>
      <w:r w:rsidR="00E75E34">
        <w:rPr>
          <w:color w:val="196B24" w:themeColor="accent3"/>
        </w:rPr>
        <w:t>1</w:t>
      </w:r>
      <w:r w:rsidRPr="00776971">
        <w:rPr>
          <w:color w:val="196B24" w:themeColor="accent3"/>
        </w:rPr>
        <w:t>;</w:t>
      </w:r>
    </w:p>
    <w:p w14:paraId="3CFD60BE" w14:textId="77777777" w:rsidR="00776971" w:rsidRPr="00776971" w:rsidRDefault="00776971" w:rsidP="00776971">
      <w:pPr>
        <w:rPr>
          <w:color w:val="196B24" w:themeColor="accent3"/>
        </w:rPr>
      </w:pPr>
      <w:r w:rsidRPr="00776971">
        <w:rPr>
          <w:color w:val="196B24" w:themeColor="accent3"/>
        </w:rPr>
        <w:t xml:space="preserve">    ANGULOINICIAL</w:t>
      </w:r>
      <w:r w:rsidR="00D176BC">
        <w:rPr>
          <w:color w:val="196B24" w:themeColor="accent3"/>
        </w:rPr>
        <w:t>1</w:t>
      </w:r>
      <w:r w:rsidRPr="00776971">
        <w:rPr>
          <w:color w:val="196B24" w:themeColor="accent3"/>
        </w:rPr>
        <w:t xml:space="preserve"> := MOD(360.0 - ang_f_tmp, 360.0);</w:t>
      </w:r>
    </w:p>
    <w:p w14:paraId="5F751EB5" w14:textId="77777777" w:rsidR="00776971" w:rsidRPr="00776971" w:rsidRDefault="00776971" w:rsidP="00776971">
      <w:pPr>
        <w:rPr>
          <w:color w:val="196B24" w:themeColor="accent3"/>
        </w:rPr>
      </w:pPr>
      <w:r w:rsidRPr="00776971">
        <w:rPr>
          <w:color w:val="196B24" w:themeColor="accent3"/>
        </w:rPr>
        <w:t xml:space="preserve">    ANGULOFINAL</w:t>
      </w:r>
      <w:r w:rsidR="00D176BC">
        <w:rPr>
          <w:color w:val="196B24" w:themeColor="accent3"/>
        </w:rPr>
        <w:t>1</w:t>
      </w:r>
      <w:r w:rsidRPr="00776971">
        <w:rPr>
          <w:color w:val="196B24" w:themeColor="accent3"/>
        </w:rPr>
        <w:t xml:space="preserve">   := MOD(360.0 - ang_i_tmp, 360.0);</w:t>
      </w:r>
    </w:p>
    <w:p w14:paraId="2B27DCBF" w14:textId="77777777" w:rsidR="00C56783" w:rsidRPr="00C56783" w:rsidRDefault="00C56783" w:rsidP="00C56783">
      <w:pPr>
        <w:rPr>
          <w:color w:val="196B24" w:themeColor="accent3"/>
        </w:rPr>
      </w:pPr>
      <w:r w:rsidRPr="00C56783">
        <w:rPr>
          <w:color w:val="196B24" w:themeColor="accent3"/>
        </w:rPr>
        <w:t xml:space="preserve">IF SENTIDO1 </w:t>
      </w:r>
      <w:r w:rsidR="006933DD">
        <w:rPr>
          <w:color w:val="196B24" w:themeColor="accent3"/>
        </w:rPr>
        <w:t xml:space="preserve">= 1 </w:t>
      </w:r>
      <w:r w:rsidRPr="00C56783">
        <w:rPr>
          <w:color w:val="196B24" w:themeColor="accent3"/>
        </w:rPr>
        <w:t>THEN</w:t>
      </w:r>
    </w:p>
    <w:p w14:paraId="334C60CE" w14:textId="77777777" w:rsidR="0095618A" w:rsidRPr="00C56783" w:rsidRDefault="0095618A" w:rsidP="00E11678">
      <w:pPr>
        <w:rPr>
          <w:color w:val="196B24" w:themeColor="accent3"/>
        </w:rPr>
      </w:pPr>
      <w:r w:rsidRPr="00C56783">
        <w:rPr>
          <w:color w:val="196B24" w:themeColor="accent3"/>
        </w:rPr>
        <w:t xml:space="preserve">    XC1 := X1C</w:t>
      </w:r>
      <w:r>
        <w:rPr>
          <w:color w:val="196B24" w:themeColor="accent3"/>
        </w:rPr>
        <w:t>1</w:t>
      </w:r>
      <w:r w:rsidRPr="00C56783">
        <w:rPr>
          <w:color w:val="196B24" w:themeColor="accent3"/>
        </w:rPr>
        <w:t>;</w:t>
      </w:r>
    </w:p>
    <w:p w14:paraId="142A9B60" w14:textId="77777777" w:rsidR="0095618A" w:rsidRPr="00C56783" w:rsidRDefault="0095618A" w:rsidP="00E11678">
      <w:pPr>
        <w:rPr>
          <w:color w:val="196B24" w:themeColor="accent3"/>
        </w:rPr>
      </w:pPr>
      <w:r w:rsidRPr="00C56783">
        <w:rPr>
          <w:color w:val="196B24" w:themeColor="accent3"/>
        </w:rPr>
        <w:t xml:space="preserve">    YC1 := Y1C</w:t>
      </w:r>
      <w:r>
        <w:rPr>
          <w:color w:val="196B24" w:themeColor="accent3"/>
        </w:rPr>
        <w:t>1</w:t>
      </w:r>
      <w:r w:rsidRPr="00C56783">
        <w:rPr>
          <w:color w:val="196B24" w:themeColor="accent3"/>
        </w:rPr>
        <w:t>;</w:t>
      </w:r>
    </w:p>
    <w:p w14:paraId="419771DD" w14:textId="77777777" w:rsidR="0095618A" w:rsidRPr="00C56783" w:rsidRDefault="0095618A" w:rsidP="00E11678">
      <w:pPr>
        <w:rPr>
          <w:color w:val="196B24" w:themeColor="accent3"/>
        </w:rPr>
      </w:pPr>
      <w:r w:rsidRPr="00C56783">
        <w:rPr>
          <w:color w:val="196B24" w:themeColor="accent3"/>
        </w:rPr>
        <w:t xml:space="preserve">    ZC1 := Z1C</w:t>
      </w:r>
      <w:r>
        <w:rPr>
          <w:color w:val="196B24" w:themeColor="accent3"/>
        </w:rPr>
        <w:t>1</w:t>
      </w:r>
      <w:r w:rsidRPr="00C56783">
        <w:rPr>
          <w:color w:val="196B24" w:themeColor="accent3"/>
        </w:rPr>
        <w:t>;</w:t>
      </w:r>
    </w:p>
    <w:p w14:paraId="69F809C4" w14:textId="77777777" w:rsidR="0095618A" w:rsidRPr="00C56783" w:rsidRDefault="0095618A" w:rsidP="00E11678">
      <w:pPr>
        <w:rPr>
          <w:color w:val="196B24" w:themeColor="accent3"/>
        </w:rPr>
      </w:pPr>
      <w:r w:rsidRPr="00C56783">
        <w:rPr>
          <w:color w:val="196B24" w:themeColor="accent3"/>
        </w:rPr>
        <w:t>ELSE</w:t>
      </w:r>
    </w:p>
    <w:p w14:paraId="6B9BA647" w14:textId="77777777" w:rsidR="0095618A" w:rsidRPr="00C56783" w:rsidRDefault="0095618A" w:rsidP="00E11678">
      <w:pPr>
        <w:rPr>
          <w:color w:val="196B24" w:themeColor="accent3"/>
        </w:rPr>
      </w:pPr>
      <w:r w:rsidRPr="00C56783">
        <w:rPr>
          <w:color w:val="196B24" w:themeColor="accent3"/>
        </w:rPr>
        <w:t xml:space="preserve">    XC1 := X0C</w:t>
      </w:r>
      <w:r>
        <w:rPr>
          <w:color w:val="196B24" w:themeColor="accent3"/>
        </w:rPr>
        <w:t>1</w:t>
      </w:r>
      <w:r w:rsidRPr="00C56783">
        <w:rPr>
          <w:color w:val="196B24" w:themeColor="accent3"/>
        </w:rPr>
        <w:t>;</w:t>
      </w:r>
    </w:p>
    <w:p w14:paraId="4D46D838" w14:textId="77777777" w:rsidR="0095618A" w:rsidRPr="00C56783" w:rsidRDefault="0095618A" w:rsidP="00E11678">
      <w:pPr>
        <w:rPr>
          <w:color w:val="196B24" w:themeColor="accent3"/>
        </w:rPr>
      </w:pPr>
      <w:r w:rsidRPr="00C56783">
        <w:rPr>
          <w:color w:val="196B24" w:themeColor="accent3"/>
        </w:rPr>
        <w:t xml:space="preserve">    YC1 := Y0C</w:t>
      </w:r>
      <w:r>
        <w:rPr>
          <w:color w:val="196B24" w:themeColor="accent3"/>
        </w:rPr>
        <w:t>1</w:t>
      </w:r>
      <w:r w:rsidRPr="00C56783">
        <w:rPr>
          <w:color w:val="196B24" w:themeColor="accent3"/>
        </w:rPr>
        <w:t>;</w:t>
      </w:r>
    </w:p>
    <w:p w14:paraId="31E1C1DF" w14:textId="77777777" w:rsidR="0095618A" w:rsidRPr="00C56783" w:rsidRDefault="0095618A" w:rsidP="00E11678">
      <w:pPr>
        <w:rPr>
          <w:color w:val="196B24" w:themeColor="accent3"/>
        </w:rPr>
      </w:pPr>
      <w:r w:rsidRPr="00C56783">
        <w:rPr>
          <w:color w:val="196B24" w:themeColor="accent3"/>
        </w:rPr>
        <w:t xml:space="preserve">    ZC1 := Z0C</w:t>
      </w:r>
      <w:r>
        <w:rPr>
          <w:color w:val="196B24" w:themeColor="accent3"/>
        </w:rPr>
        <w:t>1</w:t>
      </w:r>
      <w:r w:rsidRPr="00C56783">
        <w:rPr>
          <w:color w:val="196B24" w:themeColor="accent3"/>
        </w:rPr>
        <w:t>;</w:t>
      </w:r>
    </w:p>
    <w:p w14:paraId="3CD76692" w14:textId="77777777" w:rsidR="00776971" w:rsidRPr="00776971" w:rsidRDefault="00C56783" w:rsidP="00776971">
      <w:pPr>
        <w:rPr>
          <w:color w:val="196B24" w:themeColor="accent3"/>
        </w:rPr>
      </w:pPr>
      <w:r w:rsidRPr="00C56783">
        <w:rPr>
          <w:color w:val="196B24" w:themeColor="accent3"/>
        </w:rPr>
        <w:t>END_IF;</w:t>
      </w:r>
    </w:p>
    <w:p w14:paraId="2E86D1B9" w14:textId="77777777" w:rsidR="00FF036F" w:rsidRDefault="00776971">
      <w:pPr>
        <w:rPr>
          <w:color w:val="196B24" w:themeColor="accent3"/>
        </w:rPr>
      </w:pPr>
      <w:r w:rsidRPr="00776971">
        <w:rPr>
          <w:color w:val="196B24" w:themeColor="accent3"/>
        </w:rPr>
        <w:t>END_IF;</w:t>
      </w:r>
    </w:p>
    <w:p w14:paraId="05286227" w14:textId="77777777" w:rsidR="00767AFB" w:rsidRPr="00776971" w:rsidRDefault="00767AFB">
      <w:pPr>
        <w:rPr>
          <w:color w:val="000000" w:themeColor="text1"/>
        </w:rPr>
      </w:pPr>
    </w:p>
    <w:p w14:paraId="794A31A1" w14:textId="77777777" w:rsidR="00767AFB" w:rsidRPr="004D0F76" w:rsidRDefault="00767AFB">
      <w:pPr>
        <w:rPr>
          <w:color w:val="196B24" w:themeColor="accent3"/>
        </w:rPr>
      </w:pPr>
    </w:p>
    <w:p w14:paraId="2E5EE7EC" w14:textId="77777777" w:rsidR="00767AFB" w:rsidRPr="000F3B3A" w:rsidRDefault="00767AFB">
      <w:pPr>
        <w:rPr>
          <w:color w:val="7030A0"/>
        </w:rPr>
      </w:pPr>
      <w:r w:rsidRPr="000F3B3A">
        <w:rPr>
          <w:color w:val="7030A0"/>
        </w:rPr>
        <w:t xml:space="preserve">IF contadorCiclos1 =  totalPassos1  THEN </w:t>
      </w:r>
    </w:p>
    <w:p w14:paraId="09F41B16" w14:textId="77777777" w:rsidR="00767AFB" w:rsidRPr="000F3B3A" w:rsidRDefault="00767AFB">
      <w:pPr>
        <w:rPr>
          <w:color w:val="7030A0"/>
        </w:rPr>
      </w:pPr>
      <w:r w:rsidRPr="000F3B3A">
        <w:rPr>
          <w:color w:val="7030A0"/>
        </w:rPr>
        <w:t>contador2 := contador2 + 1 ;</w:t>
      </w:r>
    </w:p>
    <w:p w14:paraId="74BFC001" w14:textId="77777777" w:rsidR="00767AFB" w:rsidRPr="00413A41" w:rsidRDefault="00767AFB">
      <w:pPr>
        <w:rPr>
          <w:color w:val="A02B93" w:themeColor="accent5"/>
          <w:sz w:val="32"/>
          <w:szCs w:val="32"/>
        </w:rPr>
      </w:pPr>
      <w:r w:rsidRPr="00413A41">
        <w:rPr>
          <w:color w:val="A02B93" w:themeColor="accent5"/>
          <w:sz w:val="32"/>
          <w:szCs w:val="32"/>
        </w:rPr>
        <w:t>contadorCiclos1 := 0 ;</w:t>
      </w:r>
    </w:p>
    <w:p w14:paraId="7B35DC39" w14:textId="77777777" w:rsidR="00767AFB" w:rsidRDefault="00767AFB">
      <w:pPr>
        <w:rPr>
          <w:color w:val="7030A0"/>
        </w:rPr>
      </w:pPr>
      <w:r w:rsidRPr="000F3B3A">
        <w:rPr>
          <w:color w:val="7030A0"/>
        </w:rPr>
        <w:t>END_IF ;</w:t>
      </w:r>
    </w:p>
    <w:p w14:paraId="5C4E6C45" w14:textId="77777777" w:rsidR="0020426C" w:rsidRPr="000F3B3A" w:rsidRDefault="0020426C">
      <w:pPr>
        <w:rPr>
          <w:color w:val="7030A0"/>
        </w:rPr>
      </w:pPr>
    </w:p>
    <w:p w14:paraId="479C6CC1" w14:textId="77777777" w:rsidR="0095618A" w:rsidRPr="00F26D6E" w:rsidRDefault="0095618A" w:rsidP="00E11678">
      <w:pPr>
        <w:rPr>
          <w:color w:val="156082" w:themeColor="accent1"/>
        </w:rPr>
      </w:pPr>
      <w:r w:rsidRPr="00F26D6E">
        <w:rPr>
          <w:color w:val="156082" w:themeColor="accent1"/>
        </w:rPr>
        <w:t>IF (contadorCiclos &gt;= totalPassosTotal) AND</w:t>
      </w:r>
    </w:p>
    <w:p w14:paraId="57051236" w14:textId="77777777" w:rsidR="0095618A" w:rsidRPr="00F26D6E" w:rsidRDefault="0095618A" w:rsidP="00E11678">
      <w:pPr>
        <w:rPr>
          <w:color w:val="156082" w:themeColor="accent1"/>
        </w:rPr>
      </w:pPr>
      <w:r w:rsidRPr="00F26D6E">
        <w:rPr>
          <w:color w:val="156082" w:themeColor="accent1"/>
        </w:rPr>
        <w:t>(</w:t>
      </w:r>
    </w:p>
    <w:p w14:paraId="7898833F" w14:textId="77777777" w:rsidR="0095618A" w:rsidRPr="00F26D6E" w:rsidRDefault="0095618A" w:rsidP="00E11678">
      <w:pPr>
        <w:rPr>
          <w:color w:val="156082" w:themeColor="accent1"/>
        </w:rPr>
      </w:pPr>
      <w:r w:rsidRPr="00F26D6E">
        <w:rPr>
          <w:color w:val="156082" w:themeColor="accent1"/>
        </w:rPr>
        <w:t xml:space="preserve">    (EXTERNO AND</w:t>
      </w:r>
    </w:p>
    <w:p w14:paraId="0DEFFBBB" w14:textId="77777777" w:rsidR="0095618A" w:rsidRPr="00F26D6E" w:rsidRDefault="0095618A" w:rsidP="00E11678">
      <w:pPr>
        <w:rPr>
          <w:color w:val="156082" w:themeColor="accent1"/>
        </w:rPr>
      </w:pPr>
      <w:r w:rsidRPr="00F26D6E">
        <w:rPr>
          <w:color w:val="156082" w:themeColor="accent1"/>
        </w:rPr>
        <w:t xml:space="preserve">        (ABS(r - rmax) &lt;= 0.005) AND</w:t>
      </w:r>
    </w:p>
    <w:p w14:paraId="4A98E184" w14:textId="77777777" w:rsidR="0095618A" w:rsidRPr="00F26D6E" w:rsidRDefault="0095618A" w:rsidP="00E11678">
      <w:pPr>
        <w:rPr>
          <w:color w:val="156082" w:themeColor="accent1"/>
        </w:rPr>
      </w:pPr>
      <w:r w:rsidRPr="00F26D6E">
        <w:rPr>
          <w:color w:val="156082" w:themeColor="accent1"/>
        </w:rPr>
        <w:t xml:space="preserve">        (ABS(r1 - r1max) &lt;= 0.005) AND</w:t>
      </w:r>
    </w:p>
    <w:p w14:paraId="661061B6" w14:textId="77777777" w:rsidR="0095618A" w:rsidRPr="00F26D6E" w:rsidRDefault="0095618A" w:rsidP="00E11678">
      <w:pPr>
        <w:rPr>
          <w:color w:val="156082" w:themeColor="accent1"/>
        </w:rPr>
      </w:pPr>
      <w:r w:rsidRPr="00F26D6E">
        <w:rPr>
          <w:color w:val="156082" w:themeColor="accent1"/>
        </w:rPr>
        <w:t xml:space="preserve">        (ABS(r2 - r2max) &lt;= 0.005</w:t>
      </w:r>
      <w:r>
        <w:rPr>
          <w:color w:val="156082" w:themeColor="accent1"/>
        </w:rPr>
        <w:t>)</w:t>
      </w:r>
      <w:r w:rsidRPr="00F26D6E">
        <w:rPr>
          <w:color w:val="156082" w:themeColor="accent1"/>
        </w:rPr>
        <w:t>)</w:t>
      </w:r>
    </w:p>
    <w:p w14:paraId="1D817E60" w14:textId="77777777" w:rsidR="0095618A" w:rsidRPr="00F26D6E" w:rsidRDefault="0095618A" w:rsidP="00E11678">
      <w:pPr>
        <w:rPr>
          <w:color w:val="156082" w:themeColor="accent1"/>
        </w:rPr>
      </w:pPr>
      <w:r w:rsidRPr="00F26D6E">
        <w:rPr>
          <w:color w:val="156082" w:themeColor="accent1"/>
        </w:rPr>
        <w:t xml:space="preserve">    OR</w:t>
      </w:r>
    </w:p>
    <w:p w14:paraId="0BD9FB00" w14:textId="77777777" w:rsidR="0095618A" w:rsidRPr="00F26D6E" w:rsidRDefault="0095618A" w:rsidP="00E11678">
      <w:pPr>
        <w:rPr>
          <w:color w:val="156082" w:themeColor="accent1"/>
        </w:rPr>
      </w:pPr>
      <w:r w:rsidRPr="00F26D6E">
        <w:rPr>
          <w:color w:val="156082" w:themeColor="accent1"/>
        </w:rPr>
        <w:t xml:space="preserve">    ((NOT EXTERNO) AND</w:t>
      </w:r>
    </w:p>
    <w:p w14:paraId="447EE579" w14:textId="77777777" w:rsidR="0095618A" w:rsidRPr="00F26D6E" w:rsidRDefault="0095618A" w:rsidP="00E11678">
      <w:pPr>
        <w:rPr>
          <w:color w:val="156082" w:themeColor="accent1"/>
        </w:rPr>
      </w:pPr>
      <w:r w:rsidRPr="00F26D6E">
        <w:rPr>
          <w:color w:val="156082" w:themeColor="accent1"/>
        </w:rPr>
        <w:t xml:space="preserve">        (ABS(r - rmax) &lt;= 0.005) AND</w:t>
      </w:r>
    </w:p>
    <w:p w14:paraId="53362ED1" w14:textId="77777777" w:rsidR="0095618A" w:rsidRPr="00F26D6E" w:rsidRDefault="0095618A" w:rsidP="00E11678">
      <w:pPr>
        <w:rPr>
          <w:color w:val="156082" w:themeColor="accent1"/>
        </w:rPr>
      </w:pPr>
      <w:r w:rsidRPr="00F26D6E">
        <w:rPr>
          <w:color w:val="156082" w:themeColor="accent1"/>
        </w:rPr>
        <w:t xml:space="preserve">        (ABS(r1 - r1max) &lt;= 0.005) AND</w:t>
      </w:r>
    </w:p>
    <w:p w14:paraId="60AEFC4A" w14:textId="77777777" w:rsidR="0095618A" w:rsidRPr="00F26D6E" w:rsidRDefault="0095618A" w:rsidP="00E11678">
      <w:pPr>
        <w:rPr>
          <w:color w:val="156082" w:themeColor="accent1"/>
        </w:rPr>
      </w:pPr>
      <w:r w:rsidRPr="00F26D6E">
        <w:rPr>
          <w:color w:val="156082" w:themeColor="accent1"/>
        </w:rPr>
        <w:t xml:space="preserve">        (ABS(r2 - r2max) &lt;= 0.005)</w:t>
      </w:r>
      <w:r>
        <w:rPr>
          <w:color w:val="156082" w:themeColor="accent1"/>
        </w:rPr>
        <w:t>)</w:t>
      </w:r>
      <w:r w:rsidRPr="00F26D6E">
        <w:rPr>
          <w:color w:val="156082" w:themeColor="accent1"/>
        </w:rPr>
        <w:t>)</w:t>
      </w:r>
    </w:p>
    <w:p w14:paraId="34118018" w14:textId="77777777" w:rsidR="0095618A" w:rsidRPr="00F26D6E" w:rsidRDefault="0095618A" w:rsidP="00E11678">
      <w:pPr>
        <w:rPr>
          <w:color w:val="156082" w:themeColor="accent1"/>
        </w:rPr>
      </w:pPr>
      <w:r w:rsidRPr="00F26D6E">
        <w:rPr>
          <w:color w:val="156082" w:themeColor="accent1"/>
        </w:rPr>
        <w:t>THEN</w:t>
      </w:r>
    </w:p>
    <w:p w14:paraId="1E6BF110" w14:textId="77777777" w:rsidR="0095618A" w:rsidRPr="00F26D6E" w:rsidRDefault="0095618A" w:rsidP="00E11678">
      <w:pPr>
        <w:rPr>
          <w:color w:val="156082" w:themeColor="accent1"/>
        </w:rPr>
      </w:pPr>
      <w:r w:rsidRPr="00F26D6E">
        <w:rPr>
          <w:color w:val="156082" w:themeColor="accent1"/>
        </w:rPr>
        <w:t xml:space="preserve">    NF := TRUE;</w:t>
      </w:r>
    </w:p>
    <w:p w14:paraId="2E0BAC36" w14:textId="77777777" w:rsidR="0095618A" w:rsidRDefault="0095618A" w:rsidP="00E11678">
      <w:pPr>
        <w:rPr>
          <w:color w:val="156082" w:themeColor="accent1"/>
        </w:rPr>
      </w:pPr>
      <w:r w:rsidRPr="00F26D6E">
        <w:rPr>
          <w:color w:val="156082" w:themeColor="accent1"/>
        </w:rPr>
        <w:t>END_IF;</w:t>
      </w:r>
    </w:p>
    <w:p w14:paraId="10DA4C57" w14:textId="77777777" w:rsidR="0095618A" w:rsidRDefault="0095618A" w:rsidP="00E11678">
      <w:pPr>
        <w:rPr>
          <w:color w:val="156082" w:themeColor="accent1"/>
        </w:rPr>
      </w:pPr>
    </w:p>
    <w:p w14:paraId="67F17832" w14:textId="77777777" w:rsidR="00607FB7" w:rsidRPr="008A3289" w:rsidRDefault="00607FB7" w:rsidP="00445C7F">
      <w:pPr>
        <w:rPr>
          <w:color w:val="000000" w:themeColor="text1"/>
        </w:rPr>
      </w:pPr>
      <w:r w:rsidRPr="008A3289">
        <w:rPr>
          <w:color w:val="000000" w:themeColor="text1"/>
        </w:rPr>
        <w:t xml:space="preserve">IF (contadorCiclos = totalPassosTotal) AND </w:t>
      </w:r>
    </w:p>
    <w:p w14:paraId="359CF7A6" w14:textId="77777777" w:rsidR="00607FB7" w:rsidRPr="003D6B2D" w:rsidRDefault="00607FB7" w:rsidP="00445C7F">
      <w:pPr>
        <w:rPr>
          <w:color w:val="0F9ED5" w:themeColor="accent4"/>
          <w:szCs w:val="20"/>
        </w:rPr>
      </w:pPr>
      <w:r w:rsidRPr="003D6B2D">
        <w:rPr>
          <w:color w:val="0F9ED5" w:themeColor="accent4"/>
        </w:rPr>
        <w:t xml:space="preserve">   ((NOT RETURN_0) OR (SENTIDO = SENTIDO_ant)) THEN</w:t>
      </w:r>
      <w:r w:rsidRPr="003D6B2D">
        <w:rPr>
          <w:color w:val="0F9ED5" w:themeColor="accent4"/>
          <w:szCs w:val="20"/>
        </w:rPr>
        <w:t xml:space="preserve">     </w:t>
      </w:r>
    </w:p>
    <w:p w14:paraId="61DC0B10" w14:textId="77777777" w:rsidR="0095618A" w:rsidRPr="00D31FA6" w:rsidRDefault="0095618A" w:rsidP="00E11678">
      <w:pPr>
        <w:rPr>
          <w:color w:val="000000" w:themeColor="text1"/>
        </w:rPr>
      </w:pPr>
      <w:r w:rsidRPr="00D31FA6">
        <w:rPr>
          <w:color w:val="000000" w:themeColor="text1"/>
        </w:rPr>
        <w:t>IF EXTERNO THEN</w:t>
      </w:r>
    </w:p>
    <w:p w14:paraId="51A14D43" w14:textId="77777777" w:rsidR="0095618A" w:rsidRPr="00D31FA6" w:rsidRDefault="0095618A" w:rsidP="00E11678">
      <w:pPr>
        <w:rPr>
          <w:color w:val="000000" w:themeColor="text1"/>
        </w:rPr>
      </w:pPr>
      <w:r w:rsidRPr="00D31FA6">
        <w:rPr>
          <w:color w:val="000000" w:themeColor="text1"/>
        </w:rPr>
        <w:t>IF r1 &gt;= r1max THEN</w:t>
      </w:r>
    </w:p>
    <w:p w14:paraId="341DE51F" w14:textId="77777777" w:rsidR="0095618A" w:rsidRDefault="0095618A" w:rsidP="00E11678">
      <w:pPr>
        <w:rPr>
          <w:color w:val="000000" w:themeColor="text1"/>
        </w:rPr>
      </w:pPr>
      <w:r w:rsidRPr="00D31FA6">
        <w:rPr>
          <w:color w:val="000000" w:themeColor="text1"/>
        </w:rPr>
        <w:t>r1 := r1 - passoR;</w:t>
      </w:r>
    </w:p>
    <w:p w14:paraId="79EBB1AC" w14:textId="77777777" w:rsidR="0095618A" w:rsidRPr="00D31FA6" w:rsidRDefault="0095618A" w:rsidP="00E11678">
      <w:pPr>
        <w:rPr>
          <w:color w:val="000000" w:themeColor="text1"/>
        </w:rPr>
      </w:pPr>
      <w:r w:rsidRPr="00D31FA6">
        <w:rPr>
          <w:color w:val="000000" w:themeColor="text1"/>
        </w:rPr>
        <w:t>END_IF;</w:t>
      </w:r>
    </w:p>
    <w:p w14:paraId="620C0466" w14:textId="77777777" w:rsidR="0095618A" w:rsidRPr="00D31FA6" w:rsidRDefault="0095618A" w:rsidP="00E11678">
      <w:pPr>
        <w:rPr>
          <w:color w:val="000000" w:themeColor="text1"/>
        </w:rPr>
      </w:pPr>
      <w:r w:rsidRPr="00D31FA6">
        <w:rPr>
          <w:color w:val="000000" w:themeColor="text1"/>
        </w:rPr>
        <w:t>IF r1 &lt; r1max THEN</w:t>
      </w:r>
    </w:p>
    <w:p w14:paraId="0211B312" w14:textId="77777777" w:rsidR="0095618A" w:rsidRPr="00D31FA6" w:rsidRDefault="0095618A" w:rsidP="00E11678">
      <w:pPr>
        <w:rPr>
          <w:color w:val="000000" w:themeColor="text1"/>
        </w:rPr>
      </w:pPr>
      <w:r>
        <w:rPr>
          <w:color w:val="000000" w:themeColor="text1"/>
        </w:rPr>
        <w:t xml:space="preserve"> </w:t>
      </w:r>
      <w:r w:rsidRPr="0073031B">
        <w:rPr>
          <w:color w:val="000000" w:themeColor="text1"/>
        </w:rPr>
        <w:t>contadorCiclos</w:t>
      </w:r>
      <w:r w:rsidRPr="00D31FA6">
        <w:rPr>
          <w:color w:val="000000" w:themeColor="text1"/>
        </w:rPr>
        <w:t xml:space="preserve"> := 0;</w:t>
      </w:r>
    </w:p>
    <w:p w14:paraId="7C0F703C" w14:textId="77777777" w:rsidR="0095618A" w:rsidRPr="00D31FA6" w:rsidRDefault="0095618A" w:rsidP="00E11678">
      <w:pPr>
        <w:rPr>
          <w:color w:val="000000" w:themeColor="text1"/>
        </w:rPr>
      </w:pPr>
      <w:r w:rsidRPr="00D31FA6">
        <w:rPr>
          <w:color w:val="000000" w:themeColor="text1"/>
        </w:rPr>
        <w:t>r := 0.0;</w:t>
      </w:r>
    </w:p>
    <w:p w14:paraId="77519E90" w14:textId="77777777" w:rsidR="0095618A" w:rsidRPr="00D31FA6" w:rsidRDefault="0095618A" w:rsidP="00E11678">
      <w:pPr>
        <w:rPr>
          <w:color w:val="000000" w:themeColor="text1"/>
        </w:rPr>
      </w:pPr>
      <w:r w:rsidRPr="00D31FA6">
        <w:rPr>
          <w:color w:val="000000" w:themeColor="text1"/>
        </w:rPr>
        <w:t>r1 := 0.0;</w:t>
      </w:r>
    </w:p>
    <w:p w14:paraId="113CF952" w14:textId="77777777" w:rsidR="0095618A" w:rsidRPr="00D31FA6" w:rsidRDefault="0095618A" w:rsidP="00E11678">
      <w:pPr>
        <w:rPr>
          <w:color w:val="000000" w:themeColor="text1"/>
        </w:rPr>
      </w:pPr>
      <w:r w:rsidRPr="00D31FA6">
        <w:rPr>
          <w:color w:val="000000" w:themeColor="text1"/>
        </w:rPr>
        <w:t>r2 := 0.0;</w:t>
      </w:r>
    </w:p>
    <w:p w14:paraId="6B356DC4" w14:textId="77777777" w:rsidR="0095618A" w:rsidRPr="00D31FA6" w:rsidRDefault="0095618A" w:rsidP="00E11678">
      <w:pPr>
        <w:rPr>
          <w:color w:val="000000" w:themeColor="text1"/>
        </w:rPr>
      </w:pPr>
      <w:r w:rsidRPr="00D31FA6">
        <w:rPr>
          <w:color w:val="000000" w:themeColor="text1"/>
        </w:rPr>
        <w:t>END_IF;</w:t>
      </w:r>
    </w:p>
    <w:p w14:paraId="7BC0F422" w14:textId="77777777" w:rsidR="0095618A" w:rsidRPr="00D31FA6" w:rsidRDefault="0095618A" w:rsidP="00E11678">
      <w:pPr>
        <w:rPr>
          <w:color w:val="000000" w:themeColor="text1"/>
        </w:rPr>
      </w:pPr>
      <w:r w:rsidRPr="00D31FA6">
        <w:rPr>
          <w:color w:val="000000" w:themeColor="text1"/>
        </w:rPr>
        <w:t>ELSE</w:t>
      </w:r>
    </w:p>
    <w:p w14:paraId="3462A6FA" w14:textId="77777777" w:rsidR="0095618A" w:rsidRPr="00D31FA6" w:rsidRDefault="0095618A" w:rsidP="00E11678">
      <w:pPr>
        <w:rPr>
          <w:color w:val="000000" w:themeColor="text1"/>
        </w:rPr>
      </w:pPr>
      <w:r w:rsidRPr="00D31FA6">
        <w:rPr>
          <w:color w:val="000000" w:themeColor="text1"/>
        </w:rPr>
        <w:t>IF r1 &lt;= r1max THEN</w:t>
      </w:r>
    </w:p>
    <w:p w14:paraId="47AC8A94" w14:textId="77777777" w:rsidR="0095618A" w:rsidRDefault="0095618A" w:rsidP="00E11678">
      <w:pPr>
        <w:rPr>
          <w:color w:val="000000" w:themeColor="text1"/>
        </w:rPr>
      </w:pPr>
      <w:r w:rsidRPr="00D31FA6">
        <w:rPr>
          <w:color w:val="000000" w:themeColor="text1"/>
        </w:rPr>
        <w:t>r1 := r1 + passoR;</w:t>
      </w:r>
    </w:p>
    <w:p w14:paraId="414D2DBA" w14:textId="77777777" w:rsidR="0095618A" w:rsidRPr="00D31FA6" w:rsidRDefault="0095618A" w:rsidP="00E11678">
      <w:pPr>
        <w:rPr>
          <w:color w:val="000000" w:themeColor="text1"/>
        </w:rPr>
      </w:pPr>
      <w:r w:rsidRPr="00D31FA6">
        <w:rPr>
          <w:color w:val="000000" w:themeColor="text1"/>
        </w:rPr>
        <w:t>END_IF;</w:t>
      </w:r>
    </w:p>
    <w:p w14:paraId="48E009DE" w14:textId="77777777" w:rsidR="0095618A" w:rsidRPr="00D31FA6" w:rsidRDefault="0095618A" w:rsidP="00E11678">
      <w:pPr>
        <w:rPr>
          <w:color w:val="000000" w:themeColor="text1"/>
        </w:rPr>
      </w:pPr>
      <w:r w:rsidRPr="00D31FA6">
        <w:rPr>
          <w:color w:val="000000" w:themeColor="text1"/>
        </w:rPr>
        <w:t>IF r1 &gt; r1max THEN</w:t>
      </w:r>
    </w:p>
    <w:p w14:paraId="55E7668F" w14:textId="77777777" w:rsidR="0095618A" w:rsidRPr="00D31FA6" w:rsidRDefault="0095618A" w:rsidP="00E11678">
      <w:pPr>
        <w:rPr>
          <w:color w:val="000000" w:themeColor="text1"/>
        </w:rPr>
      </w:pPr>
      <w:r w:rsidRPr="00D31FA6">
        <w:rPr>
          <w:color w:val="000000" w:themeColor="text1"/>
        </w:rPr>
        <w:t>contadorCiclos := 0;</w:t>
      </w:r>
    </w:p>
    <w:p w14:paraId="29565EC8" w14:textId="77777777" w:rsidR="0095618A" w:rsidRPr="00D31FA6" w:rsidRDefault="0095618A" w:rsidP="00E11678">
      <w:pPr>
        <w:rPr>
          <w:color w:val="000000" w:themeColor="text1"/>
        </w:rPr>
      </w:pPr>
      <w:r w:rsidRPr="00D31FA6">
        <w:rPr>
          <w:color w:val="000000" w:themeColor="text1"/>
        </w:rPr>
        <w:t>r := 0.0;</w:t>
      </w:r>
    </w:p>
    <w:p w14:paraId="717EE888" w14:textId="77777777" w:rsidR="0095618A" w:rsidRPr="00D31FA6" w:rsidRDefault="0095618A" w:rsidP="00E11678">
      <w:pPr>
        <w:rPr>
          <w:color w:val="000000" w:themeColor="text1"/>
        </w:rPr>
      </w:pPr>
      <w:r w:rsidRPr="00D31FA6">
        <w:rPr>
          <w:color w:val="000000" w:themeColor="text1"/>
        </w:rPr>
        <w:t>r1 := 0.0;</w:t>
      </w:r>
    </w:p>
    <w:p w14:paraId="2CABAD5B" w14:textId="77777777" w:rsidR="0095618A" w:rsidRPr="00D31FA6" w:rsidRDefault="0095618A" w:rsidP="00E11678">
      <w:pPr>
        <w:rPr>
          <w:color w:val="000000" w:themeColor="text1"/>
        </w:rPr>
      </w:pPr>
      <w:r w:rsidRPr="00D31FA6">
        <w:rPr>
          <w:color w:val="000000" w:themeColor="text1"/>
        </w:rPr>
        <w:t>r2 := 0.0;</w:t>
      </w:r>
    </w:p>
    <w:p w14:paraId="512650F4" w14:textId="77777777" w:rsidR="008A22CB" w:rsidRPr="008A22CB" w:rsidRDefault="008A22CB" w:rsidP="008A22CB">
      <w:pPr>
        <w:rPr>
          <w:color w:val="000000" w:themeColor="text1"/>
        </w:rPr>
      </w:pPr>
      <w:r w:rsidRPr="008A22CB">
        <w:rPr>
          <w:color w:val="000000" w:themeColor="text1"/>
        </w:rPr>
        <w:t>END_IF;</w:t>
      </w:r>
    </w:p>
    <w:p w14:paraId="45FC72C3" w14:textId="77777777" w:rsidR="00F52086" w:rsidRDefault="008A22CB">
      <w:pPr>
        <w:rPr>
          <w:color w:val="000000" w:themeColor="text1"/>
        </w:rPr>
      </w:pPr>
      <w:r w:rsidRPr="008A22CB">
        <w:rPr>
          <w:color w:val="000000" w:themeColor="text1"/>
        </w:rPr>
        <w:t>END_IF;</w:t>
      </w:r>
    </w:p>
    <w:p w14:paraId="00CB7FAE" w14:textId="77777777" w:rsidR="0095618A" w:rsidRPr="003F7532" w:rsidRDefault="0095618A" w:rsidP="00E11678">
      <w:pPr>
        <w:rPr>
          <w:color w:val="0F9ED5" w:themeColor="accent4"/>
        </w:rPr>
      </w:pPr>
      <w:r w:rsidRPr="003F7532">
        <w:rPr>
          <w:color w:val="0F9ED5" w:themeColor="accent4"/>
        </w:rPr>
        <w:t>IF SENTIDO1 = 1 THEN</w:t>
      </w:r>
    </w:p>
    <w:p w14:paraId="19EDEBB6" w14:textId="77777777" w:rsidR="0095618A" w:rsidRPr="003F7532" w:rsidRDefault="0095618A" w:rsidP="00E11678">
      <w:pPr>
        <w:rPr>
          <w:color w:val="0F9ED5" w:themeColor="accent4"/>
        </w:rPr>
      </w:pPr>
      <w:r w:rsidRPr="003F7532">
        <w:rPr>
          <w:color w:val="0F9ED5" w:themeColor="accent4"/>
        </w:rPr>
        <w:t>r2 := r1 * ABS(COS(ANGULOINICIAL * 0.0174533));</w:t>
      </w:r>
    </w:p>
    <w:p w14:paraId="5778731E" w14:textId="77777777" w:rsidR="0095618A" w:rsidRPr="003F7532" w:rsidRDefault="0095618A" w:rsidP="00E11678">
      <w:pPr>
        <w:rPr>
          <w:color w:val="0F9ED5" w:themeColor="accent4"/>
        </w:rPr>
      </w:pPr>
      <w:r w:rsidRPr="003F7532">
        <w:rPr>
          <w:color w:val="0F9ED5" w:themeColor="accent4"/>
        </w:rPr>
        <w:t>r := r1 * ABS(COS(ANGULOFINAL * 0.0174533));</w:t>
      </w:r>
    </w:p>
    <w:p w14:paraId="42E52E9C" w14:textId="77777777" w:rsidR="0095618A" w:rsidRPr="003F7532" w:rsidRDefault="0095618A" w:rsidP="00E11678">
      <w:pPr>
        <w:rPr>
          <w:color w:val="0F9ED5" w:themeColor="accent4"/>
        </w:rPr>
      </w:pPr>
      <w:r w:rsidRPr="003F7532">
        <w:rPr>
          <w:color w:val="0F9ED5" w:themeColor="accent4"/>
        </w:rPr>
        <w:t>ELSE</w:t>
      </w:r>
    </w:p>
    <w:p w14:paraId="6D39FD9F" w14:textId="77777777" w:rsidR="0095618A" w:rsidRPr="003F7532" w:rsidRDefault="0095618A" w:rsidP="00E11678">
      <w:pPr>
        <w:rPr>
          <w:color w:val="0F9ED5" w:themeColor="accent4"/>
        </w:rPr>
      </w:pPr>
      <w:r w:rsidRPr="003F7532">
        <w:rPr>
          <w:color w:val="0F9ED5" w:themeColor="accent4"/>
        </w:rPr>
        <w:t>r := r1 * ABS(COS(ANGULOINICIAL * 0.0174533));</w:t>
      </w:r>
    </w:p>
    <w:p w14:paraId="64C3ACA1" w14:textId="77777777" w:rsidR="0095618A" w:rsidRPr="003F7532" w:rsidRDefault="0095618A" w:rsidP="00E11678">
      <w:pPr>
        <w:rPr>
          <w:color w:val="0F9ED5" w:themeColor="accent4"/>
        </w:rPr>
      </w:pPr>
      <w:r w:rsidRPr="003F7532">
        <w:rPr>
          <w:color w:val="0F9ED5" w:themeColor="accent4"/>
        </w:rPr>
        <w:t>r2 := r1 * ABS(COS(ANGULOFINAL * 0.0174533));</w:t>
      </w:r>
    </w:p>
    <w:p w14:paraId="41C27DAC" w14:textId="77777777" w:rsidR="0095618A" w:rsidRPr="003F7532" w:rsidRDefault="0095618A" w:rsidP="00E11678">
      <w:pPr>
        <w:rPr>
          <w:color w:val="0F9ED5" w:themeColor="accent4"/>
        </w:rPr>
      </w:pPr>
      <w:r w:rsidRPr="003F7532">
        <w:rPr>
          <w:color w:val="0F9ED5" w:themeColor="accent4"/>
        </w:rPr>
        <w:t>END_IF;</w:t>
      </w:r>
    </w:p>
    <w:p w14:paraId="5D5BF983" w14:textId="77777777" w:rsidR="0095618A" w:rsidRPr="003F7532" w:rsidRDefault="0095618A" w:rsidP="00E11678">
      <w:pPr>
        <w:rPr>
          <w:color w:val="0F9ED5" w:themeColor="accent4"/>
        </w:rPr>
      </w:pPr>
      <w:r w:rsidRPr="003F7532">
        <w:rPr>
          <w:color w:val="0F9ED5" w:themeColor="accent4"/>
        </w:rPr>
        <w:t>END_IF;</w:t>
      </w:r>
    </w:p>
    <w:p w14:paraId="2C80021D" w14:textId="77777777" w:rsidR="00F52086" w:rsidRPr="003F7532" w:rsidRDefault="00F52086">
      <w:pPr>
        <w:rPr>
          <w:color w:val="0F9ED5" w:themeColor="accent4"/>
        </w:rPr>
      </w:pPr>
    </w:p>
    <w:p w14:paraId="45DDDF1D" w14:textId="77777777" w:rsidR="009D6554" w:rsidRDefault="00DA487E" w:rsidP="00F551B6">
      <w:pPr>
        <w:rPr>
          <w:color w:val="FF0000"/>
        </w:rPr>
      </w:pPr>
      <w:r w:rsidRPr="00DA487E">
        <w:rPr>
          <w:color w:val="FF0000"/>
        </w:rPr>
        <w:t xml:space="preserve">IF (contadorCiclos </w:t>
      </w:r>
      <w:r w:rsidR="0039323E">
        <w:rPr>
          <w:color w:val="FF0000"/>
        </w:rPr>
        <w:t>=</w:t>
      </w:r>
      <w:r w:rsidRPr="00DA487E">
        <w:rPr>
          <w:color w:val="FF0000"/>
        </w:rPr>
        <w:t xml:space="preserve"> totalPassosTotal) AND (r &gt; 0) AND (r1 &gt; 0) AND (r2 &gt; 0) THEN</w:t>
      </w:r>
    </w:p>
    <w:p w14:paraId="6BC5276F" w14:textId="77777777" w:rsidR="001F2F1F" w:rsidRDefault="001F2F1F" w:rsidP="00F551B6">
      <w:pPr>
        <w:rPr>
          <w:color w:val="FF0000"/>
        </w:rPr>
      </w:pPr>
    </w:p>
    <w:p w14:paraId="0586CD9B" w14:textId="77777777" w:rsidR="00F551B6" w:rsidRPr="004B3057" w:rsidRDefault="00F551B6" w:rsidP="00F551B6">
      <w:pPr>
        <w:rPr>
          <w:color w:val="000000" w:themeColor="text1"/>
          <w:sz w:val="16"/>
          <w:szCs w:val="16"/>
        </w:rPr>
      </w:pPr>
      <w:r w:rsidRPr="004B3057">
        <w:rPr>
          <w:color w:val="000000" w:themeColor="text1"/>
          <w:sz w:val="16"/>
          <w:szCs w:val="16"/>
        </w:rPr>
        <w:t>delta := passoR;</w:t>
      </w:r>
      <w:r w:rsidR="0095618A">
        <w:rPr>
          <w:color w:val="000000" w:themeColor="text1"/>
          <w:sz w:val="16"/>
          <w:szCs w:val="16"/>
        </w:rPr>
        <w:t xml:space="preserve"> // r1</w:t>
      </w:r>
    </w:p>
    <w:p w14:paraId="1F8A6596" w14:textId="77777777" w:rsidR="00F551B6" w:rsidRPr="004B3057" w:rsidRDefault="00F551B6" w:rsidP="00F551B6">
      <w:pPr>
        <w:rPr>
          <w:color w:val="000000" w:themeColor="text1"/>
          <w:sz w:val="16"/>
          <w:szCs w:val="16"/>
        </w:rPr>
      </w:pPr>
      <w:r w:rsidRPr="004B3057">
        <w:rPr>
          <w:color w:val="000000" w:themeColor="text1"/>
          <w:sz w:val="16"/>
          <w:szCs w:val="16"/>
        </w:rPr>
        <w:t>IF EXTERNO THEN delta := -passoR; END_IF;</w:t>
      </w:r>
    </w:p>
    <w:p w14:paraId="1B6800C3" w14:textId="77777777" w:rsidR="0095618A" w:rsidRPr="004B3057" w:rsidRDefault="0095618A" w:rsidP="00E11678">
      <w:pPr>
        <w:rPr>
          <w:color w:val="000000" w:themeColor="text1"/>
          <w:sz w:val="16"/>
          <w:szCs w:val="16"/>
        </w:rPr>
      </w:pPr>
    </w:p>
    <w:p w14:paraId="7FF20770" w14:textId="77777777" w:rsidR="00F551B6" w:rsidRPr="0009233B" w:rsidRDefault="00F551B6" w:rsidP="00F551B6">
      <w:pPr>
        <w:rPr>
          <w:color w:val="000000" w:themeColor="text1"/>
          <w:sz w:val="16"/>
          <w:szCs w:val="16"/>
        </w:rPr>
      </w:pPr>
      <w:r w:rsidRPr="0009233B">
        <w:rPr>
          <w:color w:val="000000" w:themeColor="text1"/>
          <w:sz w:val="16"/>
          <w:szCs w:val="16"/>
        </w:rPr>
        <w:t xml:space="preserve">IF </w:t>
      </w:r>
      <w:r w:rsidR="00385D5B" w:rsidRPr="0009233B">
        <w:rPr>
          <w:color w:val="000000" w:themeColor="text1"/>
          <w:sz w:val="16"/>
          <w:szCs w:val="16"/>
        </w:rPr>
        <w:t>P</w:t>
      </w:r>
      <w:r w:rsidRPr="0009233B">
        <w:rPr>
          <w:color w:val="000000" w:themeColor="text1"/>
          <w:sz w:val="16"/>
          <w:szCs w:val="16"/>
        </w:rPr>
        <w:t>XY THEN</w:t>
      </w:r>
    </w:p>
    <w:p w14:paraId="03144249" w14:textId="77777777" w:rsidR="0095618A" w:rsidRPr="0009233B" w:rsidRDefault="0095618A" w:rsidP="00E11678">
      <w:pPr>
        <w:rPr>
          <w:color w:val="000000" w:themeColor="text1"/>
          <w:sz w:val="16"/>
          <w:szCs w:val="16"/>
        </w:rPr>
      </w:pPr>
      <w:r w:rsidRPr="0009233B">
        <w:rPr>
          <w:color w:val="000000" w:themeColor="text1"/>
          <w:sz w:val="16"/>
          <w:szCs w:val="16"/>
        </w:rPr>
        <w:t>IF Q1 AND Q2 THEN X1C1 := X1C1 + delta; Y0C1 := Y0C1 + delta;</w:t>
      </w:r>
    </w:p>
    <w:p w14:paraId="3B3FA1E4" w14:textId="77777777" w:rsidR="0095618A" w:rsidRPr="0009233B" w:rsidRDefault="0095618A" w:rsidP="00E11678">
      <w:pPr>
        <w:rPr>
          <w:color w:val="000000" w:themeColor="text1"/>
          <w:sz w:val="16"/>
          <w:szCs w:val="16"/>
        </w:rPr>
      </w:pPr>
      <w:r w:rsidRPr="0009233B">
        <w:rPr>
          <w:color w:val="000000" w:themeColor="text1"/>
          <w:sz w:val="16"/>
          <w:szCs w:val="16"/>
        </w:rPr>
        <w:t>ELSIF Q1 AND Q3 THEN X1C1 := X1C1 + delta; X0C1 := X0C1 - delta;</w:t>
      </w:r>
    </w:p>
    <w:p w14:paraId="13328A97" w14:textId="77777777" w:rsidR="0095618A" w:rsidRPr="0009233B" w:rsidRDefault="0095618A" w:rsidP="00E11678">
      <w:pPr>
        <w:rPr>
          <w:color w:val="000000" w:themeColor="text1"/>
          <w:sz w:val="16"/>
          <w:szCs w:val="16"/>
        </w:rPr>
      </w:pPr>
      <w:r w:rsidRPr="0009233B">
        <w:rPr>
          <w:color w:val="000000" w:themeColor="text1"/>
          <w:sz w:val="16"/>
          <w:szCs w:val="16"/>
        </w:rPr>
        <w:t>ELSIF Q1 AND Q4 THEN Y0C1 := Y0C1 - delta; X1C1 := X1C1 + delta;</w:t>
      </w:r>
    </w:p>
    <w:p w14:paraId="14FB7669" w14:textId="77777777" w:rsidR="0095618A" w:rsidRPr="0009233B" w:rsidRDefault="0095618A" w:rsidP="00E11678">
      <w:pPr>
        <w:rPr>
          <w:color w:val="000000" w:themeColor="text1"/>
          <w:sz w:val="16"/>
          <w:szCs w:val="16"/>
        </w:rPr>
      </w:pPr>
      <w:r w:rsidRPr="0009233B">
        <w:rPr>
          <w:color w:val="000000" w:themeColor="text1"/>
          <w:sz w:val="16"/>
          <w:szCs w:val="16"/>
        </w:rPr>
        <w:t>ELSIF Q2 AND Q3 THEN Y1C1 := Y1C1 + delta; X0C1 := X0C1 - delta;</w:t>
      </w:r>
    </w:p>
    <w:p w14:paraId="0DFA4C6D" w14:textId="77777777" w:rsidR="0095618A" w:rsidRPr="0009233B" w:rsidRDefault="0095618A" w:rsidP="00E11678">
      <w:pPr>
        <w:rPr>
          <w:color w:val="000000" w:themeColor="text1"/>
          <w:sz w:val="16"/>
          <w:szCs w:val="16"/>
        </w:rPr>
      </w:pPr>
      <w:r w:rsidRPr="0009233B">
        <w:rPr>
          <w:color w:val="000000" w:themeColor="text1"/>
          <w:sz w:val="16"/>
          <w:szCs w:val="16"/>
        </w:rPr>
        <w:t>ELSIF Q2 AND Q4 THEN Y1C1 := Y1C1 + delta; Y0C1 := Y0C1 - delta;</w:t>
      </w:r>
    </w:p>
    <w:p w14:paraId="5652A080" w14:textId="77777777" w:rsidR="0095618A" w:rsidRPr="0009233B" w:rsidRDefault="0095618A" w:rsidP="00E11678">
      <w:pPr>
        <w:rPr>
          <w:color w:val="000000" w:themeColor="text1"/>
          <w:sz w:val="16"/>
          <w:szCs w:val="16"/>
        </w:rPr>
      </w:pPr>
      <w:r w:rsidRPr="0009233B">
        <w:rPr>
          <w:color w:val="000000" w:themeColor="text1"/>
          <w:sz w:val="16"/>
          <w:szCs w:val="16"/>
        </w:rPr>
        <w:t>ELSIF Q3 AND Q4 THEN X1C1 := X1C1 - delta; Y0C1 := Y0C1 - delta;</w:t>
      </w:r>
    </w:p>
    <w:p w14:paraId="3AE44377" w14:textId="77777777" w:rsidR="0095618A" w:rsidRPr="0009233B" w:rsidRDefault="0095618A" w:rsidP="00E11678">
      <w:pPr>
        <w:rPr>
          <w:color w:val="000000" w:themeColor="text1"/>
          <w:sz w:val="16"/>
          <w:szCs w:val="16"/>
        </w:rPr>
      </w:pPr>
      <w:r w:rsidRPr="0009233B">
        <w:rPr>
          <w:color w:val="000000" w:themeColor="text1"/>
          <w:sz w:val="16"/>
          <w:szCs w:val="16"/>
        </w:rPr>
        <w:t>ELSIF Q1 AND NOT Q2 AND NOT Q3 AND NOT Q4 THEN</w:t>
      </w:r>
    </w:p>
    <w:p w14:paraId="61FCF476" w14:textId="77777777" w:rsidR="0095618A" w:rsidRPr="0009233B" w:rsidRDefault="0095618A" w:rsidP="00E11678">
      <w:pPr>
        <w:rPr>
          <w:color w:val="000000" w:themeColor="text1"/>
          <w:sz w:val="16"/>
          <w:szCs w:val="16"/>
        </w:rPr>
      </w:pPr>
      <w:r w:rsidRPr="0009233B">
        <w:rPr>
          <w:color w:val="000000" w:themeColor="text1"/>
          <w:sz w:val="16"/>
          <w:szCs w:val="16"/>
        </w:rPr>
        <w:t>IF EXTERNO THEN X1C1 := X1C1 - delta; Y0C1 := Y0C1 - delta;</w:t>
      </w:r>
    </w:p>
    <w:p w14:paraId="403B309A" w14:textId="77777777" w:rsidR="0095618A" w:rsidRPr="0009233B" w:rsidRDefault="0095618A" w:rsidP="00E11678">
      <w:pPr>
        <w:rPr>
          <w:color w:val="000000" w:themeColor="text1"/>
          <w:sz w:val="16"/>
          <w:szCs w:val="16"/>
        </w:rPr>
      </w:pPr>
      <w:r w:rsidRPr="0009233B">
        <w:rPr>
          <w:color w:val="000000" w:themeColor="text1"/>
          <w:sz w:val="16"/>
          <w:szCs w:val="16"/>
        </w:rPr>
        <w:t>ELSE X1C1 := X1C1 + delta; Y0C1 := Y0C1 + delta;</w:t>
      </w:r>
    </w:p>
    <w:p w14:paraId="39C466B4" w14:textId="77777777" w:rsidR="0095618A" w:rsidRPr="0009233B" w:rsidRDefault="0095618A" w:rsidP="00E11678">
      <w:pPr>
        <w:rPr>
          <w:color w:val="000000" w:themeColor="text1"/>
          <w:sz w:val="16"/>
          <w:szCs w:val="16"/>
        </w:rPr>
      </w:pPr>
      <w:r w:rsidRPr="0009233B">
        <w:rPr>
          <w:color w:val="000000" w:themeColor="text1"/>
          <w:sz w:val="16"/>
          <w:szCs w:val="16"/>
        </w:rPr>
        <w:t>END_IF;</w:t>
      </w:r>
    </w:p>
    <w:p w14:paraId="3EA4CA4D" w14:textId="77777777" w:rsidR="0095618A" w:rsidRPr="0009233B" w:rsidRDefault="0095618A" w:rsidP="00E11678">
      <w:pPr>
        <w:rPr>
          <w:color w:val="000000" w:themeColor="text1"/>
          <w:sz w:val="16"/>
          <w:szCs w:val="16"/>
        </w:rPr>
      </w:pPr>
      <w:r w:rsidRPr="0009233B">
        <w:rPr>
          <w:color w:val="000000" w:themeColor="text1"/>
          <w:sz w:val="16"/>
          <w:szCs w:val="16"/>
        </w:rPr>
        <w:t>END_IF;</w:t>
      </w:r>
    </w:p>
    <w:p w14:paraId="52F1CDAE" w14:textId="77777777" w:rsidR="0095618A" w:rsidRDefault="0095618A" w:rsidP="00E11678">
      <w:pPr>
        <w:rPr>
          <w:color w:val="000000" w:themeColor="text1"/>
          <w:sz w:val="16"/>
          <w:szCs w:val="16"/>
        </w:rPr>
      </w:pPr>
      <w:r w:rsidRPr="0009233B">
        <w:rPr>
          <w:color w:val="000000" w:themeColor="text1"/>
          <w:sz w:val="16"/>
          <w:szCs w:val="16"/>
        </w:rPr>
        <w:t>END_IF;</w:t>
      </w:r>
    </w:p>
    <w:p w14:paraId="216C60A8" w14:textId="77777777" w:rsidR="0095618A" w:rsidRPr="004B3057" w:rsidRDefault="0095618A" w:rsidP="00E11678">
      <w:pPr>
        <w:rPr>
          <w:color w:val="000000" w:themeColor="text1"/>
          <w:sz w:val="16"/>
          <w:szCs w:val="16"/>
        </w:rPr>
      </w:pPr>
    </w:p>
    <w:p w14:paraId="55C4DBB4" w14:textId="77777777" w:rsidR="0095618A" w:rsidRPr="009209A9" w:rsidRDefault="0095618A" w:rsidP="00E11678">
      <w:pPr>
        <w:rPr>
          <w:color w:val="000000" w:themeColor="text1"/>
          <w:sz w:val="16"/>
          <w:szCs w:val="16"/>
        </w:rPr>
      </w:pPr>
      <w:r w:rsidRPr="009209A9">
        <w:rPr>
          <w:color w:val="000000" w:themeColor="text1"/>
          <w:sz w:val="16"/>
          <w:szCs w:val="16"/>
        </w:rPr>
        <w:t>IF PZY THEN</w:t>
      </w:r>
    </w:p>
    <w:p w14:paraId="7C2D7DF3" w14:textId="77777777" w:rsidR="0095618A" w:rsidRPr="009209A9" w:rsidRDefault="0095618A" w:rsidP="00E11678">
      <w:pPr>
        <w:rPr>
          <w:color w:val="000000" w:themeColor="text1"/>
          <w:sz w:val="16"/>
          <w:szCs w:val="16"/>
        </w:rPr>
      </w:pPr>
      <w:r w:rsidRPr="009209A9">
        <w:rPr>
          <w:color w:val="000000" w:themeColor="text1"/>
          <w:sz w:val="16"/>
          <w:szCs w:val="16"/>
        </w:rPr>
        <w:t>IF Q1 AND Q2 THEN Y1C1 := Y1C1 - delta; Z0C1 := Z0C1 + delta;</w:t>
      </w:r>
    </w:p>
    <w:p w14:paraId="7845D340" w14:textId="77777777" w:rsidR="0095618A" w:rsidRPr="009209A9" w:rsidRDefault="0095618A" w:rsidP="00E11678">
      <w:pPr>
        <w:rPr>
          <w:color w:val="000000" w:themeColor="text1"/>
          <w:sz w:val="16"/>
          <w:szCs w:val="16"/>
        </w:rPr>
      </w:pPr>
      <w:r w:rsidRPr="009209A9">
        <w:rPr>
          <w:color w:val="000000" w:themeColor="text1"/>
          <w:sz w:val="16"/>
          <w:szCs w:val="16"/>
        </w:rPr>
        <w:t>ELSIF Q1 AND Q3 THEN Y1C1 := Y1C1 - delta; Y0C1 := Y0C1 + delta;</w:t>
      </w:r>
    </w:p>
    <w:p w14:paraId="29C647BF" w14:textId="77777777" w:rsidR="0095618A" w:rsidRPr="009209A9" w:rsidRDefault="0095618A" w:rsidP="00E11678">
      <w:pPr>
        <w:rPr>
          <w:color w:val="000000" w:themeColor="text1"/>
          <w:sz w:val="16"/>
          <w:szCs w:val="16"/>
        </w:rPr>
      </w:pPr>
      <w:r w:rsidRPr="009209A9">
        <w:rPr>
          <w:color w:val="000000" w:themeColor="text1"/>
          <w:sz w:val="16"/>
          <w:szCs w:val="16"/>
        </w:rPr>
        <w:t>ELSIF Q1 AND Q4 THEN Y1C1 := Y1C1 - delta; Z0C1 := Z0C1 - delta;</w:t>
      </w:r>
    </w:p>
    <w:p w14:paraId="36BB29DA" w14:textId="77777777" w:rsidR="0095618A" w:rsidRPr="009209A9" w:rsidRDefault="0095618A" w:rsidP="00E11678">
      <w:pPr>
        <w:rPr>
          <w:color w:val="000000" w:themeColor="text1"/>
          <w:sz w:val="16"/>
          <w:szCs w:val="16"/>
        </w:rPr>
      </w:pPr>
      <w:r w:rsidRPr="009209A9">
        <w:rPr>
          <w:color w:val="000000" w:themeColor="text1"/>
          <w:sz w:val="16"/>
          <w:szCs w:val="16"/>
        </w:rPr>
        <w:t>ELSIF Q2 AND Q3 THEN Z1C1 := Z1C1 + delta; Y0C1 := Y0C1 + delta;</w:t>
      </w:r>
    </w:p>
    <w:p w14:paraId="45416444" w14:textId="77777777" w:rsidR="0095618A" w:rsidRPr="009209A9" w:rsidRDefault="0095618A" w:rsidP="00E11678">
      <w:pPr>
        <w:rPr>
          <w:color w:val="000000" w:themeColor="text1"/>
          <w:sz w:val="16"/>
          <w:szCs w:val="16"/>
        </w:rPr>
      </w:pPr>
      <w:r w:rsidRPr="009209A9">
        <w:rPr>
          <w:color w:val="000000" w:themeColor="text1"/>
          <w:sz w:val="16"/>
          <w:szCs w:val="16"/>
        </w:rPr>
        <w:t>ELSIF Q2 AND Q4 THEN Z1C1 := Z1C1 + delta; Z0C1 := Z0C1 - delta;</w:t>
      </w:r>
    </w:p>
    <w:p w14:paraId="78B056E5" w14:textId="77777777" w:rsidR="0095618A" w:rsidRPr="009209A9" w:rsidRDefault="0095618A" w:rsidP="00E11678">
      <w:pPr>
        <w:rPr>
          <w:color w:val="000000" w:themeColor="text1"/>
          <w:sz w:val="16"/>
          <w:szCs w:val="16"/>
        </w:rPr>
      </w:pPr>
      <w:r w:rsidRPr="009209A9">
        <w:rPr>
          <w:color w:val="000000" w:themeColor="text1"/>
          <w:sz w:val="16"/>
          <w:szCs w:val="16"/>
        </w:rPr>
        <w:t>ELSIF Q3 AND Q4 THEN Y1C1 := Y1C1 + delta; Z0C1 := Z0C1 - delta;</w:t>
      </w:r>
    </w:p>
    <w:p w14:paraId="2002995D" w14:textId="77777777" w:rsidR="0095618A" w:rsidRPr="009209A9" w:rsidRDefault="0095618A" w:rsidP="00E11678">
      <w:pPr>
        <w:rPr>
          <w:color w:val="000000" w:themeColor="text1"/>
          <w:sz w:val="16"/>
          <w:szCs w:val="16"/>
        </w:rPr>
      </w:pPr>
      <w:r w:rsidRPr="009209A9">
        <w:rPr>
          <w:color w:val="000000" w:themeColor="text1"/>
          <w:sz w:val="16"/>
          <w:szCs w:val="16"/>
        </w:rPr>
        <w:t>ELSIF Q1 AND NOT Q2 AND NOT Q3 AND NOT Q4 THEN</w:t>
      </w:r>
    </w:p>
    <w:p w14:paraId="1EC2362A" w14:textId="77777777" w:rsidR="0095618A" w:rsidRPr="009209A9" w:rsidRDefault="0095618A" w:rsidP="00E11678">
      <w:pPr>
        <w:rPr>
          <w:color w:val="000000" w:themeColor="text1"/>
          <w:sz w:val="16"/>
          <w:szCs w:val="16"/>
        </w:rPr>
      </w:pPr>
      <w:r w:rsidRPr="009209A9">
        <w:rPr>
          <w:color w:val="000000" w:themeColor="text1"/>
          <w:sz w:val="16"/>
          <w:szCs w:val="16"/>
        </w:rPr>
        <w:t>IF EXTERNO THEN Y1C1 := Y1C1 + delta; Z0C1 := Z0C1 - delta;</w:t>
      </w:r>
    </w:p>
    <w:p w14:paraId="1BA4B7A3" w14:textId="77777777" w:rsidR="0095618A" w:rsidRPr="009209A9" w:rsidRDefault="0095618A" w:rsidP="00E11678">
      <w:pPr>
        <w:rPr>
          <w:color w:val="000000" w:themeColor="text1"/>
          <w:sz w:val="16"/>
          <w:szCs w:val="16"/>
        </w:rPr>
      </w:pPr>
      <w:r w:rsidRPr="009209A9">
        <w:rPr>
          <w:color w:val="000000" w:themeColor="text1"/>
          <w:sz w:val="16"/>
          <w:szCs w:val="16"/>
        </w:rPr>
        <w:t>ELSE Y1C1 := Y1C1 - delta; Z0C1 := Z0C1 + delta;</w:t>
      </w:r>
    </w:p>
    <w:p w14:paraId="19259B8B" w14:textId="77777777" w:rsidR="0095618A" w:rsidRPr="009209A9" w:rsidRDefault="0095618A" w:rsidP="00E11678">
      <w:pPr>
        <w:rPr>
          <w:color w:val="000000" w:themeColor="text1"/>
          <w:sz w:val="16"/>
          <w:szCs w:val="16"/>
        </w:rPr>
      </w:pPr>
      <w:r w:rsidRPr="009209A9">
        <w:rPr>
          <w:color w:val="000000" w:themeColor="text1"/>
          <w:sz w:val="16"/>
          <w:szCs w:val="16"/>
        </w:rPr>
        <w:t>END_IF;</w:t>
      </w:r>
    </w:p>
    <w:p w14:paraId="52CCE73B" w14:textId="77777777" w:rsidR="0095618A" w:rsidRPr="009209A9" w:rsidRDefault="0095618A" w:rsidP="00E11678">
      <w:pPr>
        <w:rPr>
          <w:color w:val="000000" w:themeColor="text1"/>
          <w:sz w:val="16"/>
          <w:szCs w:val="16"/>
        </w:rPr>
      </w:pPr>
      <w:r w:rsidRPr="009209A9">
        <w:rPr>
          <w:color w:val="000000" w:themeColor="text1"/>
          <w:sz w:val="16"/>
          <w:szCs w:val="16"/>
        </w:rPr>
        <w:t>END_IF;</w:t>
      </w:r>
    </w:p>
    <w:p w14:paraId="19CFA411" w14:textId="77777777" w:rsidR="0095618A" w:rsidRDefault="0095618A" w:rsidP="00E11678">
      <w:pPr>
        <w:rPr>
          <w:color w:val="000000" w:themeColor="text1"/>
          <w:sz w:val="16"/>
          <w:szCs w:val="16"/>
        </w:rPr>
      </w:pPr>
      <w:r w:rsidRPr="009209A9">
        <w:rPr>
          <w:color w:val="000000" w:themeColor="text1"/>
          <w:sz w:val="16"/>
          <w:szCs w:val="16"/>
        </w:rPr>
        <w:t>END_IF;</w:t>
      </w:r>
    </w:p>
    <w:p w14:paraId="4DD5EDA7" w14:textId="77777777" w:rsidR="0095618A" w:rsidRPr="004B3057" w:rsidRDefault="0095618A" w:rsidP="00E11678">
      <w:pPr>
        <w:rPr>
          <w:color w:val="000000" w:themeColor="text1"/>
          <w:sz w:val="16"/>
          <w:szCs w:val="16"/>
        </w:rPr>
      </w:pPr>
    </w:p>
    <w:p w14:paraId="230AF277" w14:textId="77777777" w:rsidR="0095618A" w:rsidRPr="00535EF8" w:rsidRDefault="0095618A" w:rsidP="00E11678">
      <w:pPr>
        <w:rPr>
          <w:color w:val="000000" w:themeColor="text1"/>
          <w:sz w:val="16"/>
          <w:szCs w:val="16"/>
        </w:rPr>
      </w:pPr>
      <w:r w:rsidRPr="00535EF8">
        <w:rPr>
          <w:color w:val="000000" w:themeColor="text1"/>
          <w:sz w:val="16"/>
          <w:szCs w:val="16"/>
        </w:rPr>
        <w:t>IF PZX THEN</w:t>
      </w:r>
    </w:p>
    <w:p w14:paraId="76048E0D" w14:textId="77777777" w:rsidR="0095618A" w:rsidRPr="00535EF8" w:rsidRDefault="0095618A" w:rsidP="00E11678">
      <w:pPr>
        <w:rPr>
          <w:color w:val="000000" w:themeColor="text1"/>
          <w:sz w:val="16"/>
          <w:szCs w:val="16"/>
        </w:rPr>
      </w:pPr>
      <w:r w:rsidRPr="00535EF8">
        <w:rPr>
          <w:color w:val="000000" w:themeColor="text1"/>
          <w:sz w:val="16"/>
          <w:szCs w:val="16"/>
        </w:rPr>
        <w:t>IF Q1 AND Q2 THEN X1C1 := X1C1 + delta; Z0C1 := Z0C1 + delta;</w:t>
      </w:r>
    </w:p>
    <w:p w14:paraId="27CA8C39" w14:textId="77777777" w:rsidR="0095618A" w:rsidRPr="00535EF8" w:rsidRDefault="0095618A" w:rsidP="00E11678">
      <w:pPr>
        <w:rPr>
          <w:color w:val="000000" w:themeColor="text1"/>
          <w:sz w:val="16"/>
          <w:szCs w:val="16"/>
        </w:rPr>
      </w:pPr>
      <w:r w:rsidRPr="00535EF8">
        <w:rPr>
          <w:color w:val="000000" w:themeColor="text1"/>
          <w:sz w:val="16"/>
          <w:szCs w:val="16"/>
        </w:rPr>
        <w:t>ELSIF Q1 AND Q3 THEN X1C1 := X1C1 + delta; X0C1 := X0C1 - delta;</w:t>
      </w:r>
    </w:p>
    <w:p w14:paraId="20723828" w14:textId="77777777" w:rsidR="0095618A" w:rsidRPr="00535EF8" w:rsidRDefault="0095618A" w:rsidP="00E11678">
      <w:pPr>
        <w:rPr>
          <w:color w:val="000000" w:themeColor="text1"/>
          <w:sz w:val="16"/>
          <w:szCs w:val="16"/>
        </w:rPr>
      </w:pPr>
      <w:r w:rsidRPr="00535EF8">
        <w:rPr>
          <w:color w:val="000000" w:themeColor="text1"/>
          <w:sz w:val="16"/>
          <w:szCs w:val="16"/>
        </w:rPr>
        <w:t>ELSIF Q1 AND Q4 THEN Z0C1 := Z0C1 - delta; X1C1 := X1C1 + delta;</w:t>
      </w:r>
    </w:p>
    <w:p w14:paraId="58E11B04" w14:textId="77777777" w:rsidR="0095618A" w:rsidRPr="00535EF8" w:rsidRDefault="0095618A" w:rsidP="00E11678">
      <w:pPr>
        <w:rPr>
          <w:color w:val="000000" w:themeColor="text1"/>
          <w:sz w:val="16"/>
          <w:szCs w:val="16"/>
        </w:rPr>
      </w:pPr>
      <w:r w:rsidRPr="00535EF8">
        <w:rPr>
          <w:color w:val="000000" w:themeColor="text1"/>
          <w:sz w:val="16"/>
          <w:szCs w:val="16"/>
        </w:rPr>
        <w:t>ELSIF Q2 AND Q3 THEN Z1C1 := Z1C1 + delta; X0C1 := X0C1 - delta;</w:t>
      </w:r>
    </w:p>
    <w:p w14:paraId="4ED6430A" w14:textId="77777777" w:rsidR="0095618A" w:rsidRPr="00535EF8" w:rsidRDefault="0095618A" w:rsidP="00E11678">
      <w:pPr>
        <w:rPr>
          <w:color w:val="000000" w:themeColor="text1"/>
          <w:sz w:val="16"/>
          <w:szCs w:val="16"/>
        </w:rPr>
      </w:pPr>
      <w:r w:rsidRPr="00535EF8">
        <w:rPr>
          <w:color w:val="000000" w:themeColor="text1"/>
          <w:sz w:val="16"/>
          <w:szCs w:val="16"/>
        </w:rPr>
        <w:t>ELSIF Q2 AND Q4 THEN Z1C1 := Z1C1 + delta; Z0C1 := Z0C1 - delta;</w:t>
      </w:r>
    </w:p>
    <w:p w14:paraId="0CD6C7A1" w14:textId="77777777" w:rsidR="0095618A" w:rsidRPr="00535EF8" w:rsidRDefault="0095618A" w:rsidP="00E11678">
      <w:pPr>
        <w:rPr>
          <w:color w:val="000000" w:themeColor="text1"/>
          <w:sz w:val="16"/>
          <w:szCs w:val="16"/>
        </w:rPr>
      </w:pPr>
      <w:r w:rsidRPr="00535EF8">
        <w:rPr>
          <w:color w:val="000000" w:themeColor="text1"/>
          <w:sz w:val="16"/>
          <w:szCs w:val="16"/>
        </w:rPr>
        <w:t>ELSIF Q3 AND Q4 THEN X1C1 := X1C1 - delta; Z0C1 := Z0C1 - delta;</w:t>
      </w:r>
    </w:p>
    <w:p w14:paraId="26B51BAB" w14:textId="77777777" w:rsidR="0095618A" w:rsidRPr="00535EF8" w:rsidRDefault="0095618A" w:rsidP="00E11678">
      <w:pPr>
        <w:rPr>
          <w:color w:val="000000" w:themeColor="text1"/>
          <w:sz w:val="16"/>
          <w:szCs w:val="16"/>
        </w:rPr>
      </w:pPr>
      <w:r w:rsidRPr="00535EF8">
        <w:rPr>
          <w:color w:val="000000" w:themeColor="text1"/>
          <w:sz w:val="16"/>
          <w:szCs w:val="16"/>
        </w:rPr>
        <w:t>ELSIF Q1 AND NOT Q2 AND NOT Q3 AND NOT Q4 THEN</w:t>
      </w:r>
    </w:p>
    <w:p w14:paraId="0CF34119" w14:textId="77777777" w:rsidR="0095618A" w:rsidRPr="00535EF8" w:rsidRDefault="0095618A" w:rsidP="00E11678">
      <w:pPr>
        <w:rPr>
          <w:color w:val="000000" w:themeColor="text1"/>
          <w:sz w:val="16"/>
          <w:szCs w:val="16"/>
        </w:rPr>
      </w:pPr>
      <w:r w:rsidRPr="00535EF8">
        <w:rPr>
          <w:color w:val="000000" w:themeColor="text1"/>
          <w:sz w:val="16"/>
          <w:szCs w:val="16"/>
        </w:rPr>
        <w:t>IF EXTERNO THEN X1C1 := X1C1 - delta; Z0C1 := Z0C1 - delta;</w:t>
      </w:r>
    </w:p>
    <w:p w14:paraId="6B15049E" w14:textId="77777777" w:rsidR="0095618A" w:rsidRPr="00535EF8" w:rsidRDefault="0095618A" w:rsidP="00E11678">
      <w:pPr>
        <w:rPr>
          <w:color w:val="000000" w:themeColor="text1"/>
          <w:sz w:val="16"/>
          <w:szCs w:val="16"/>
        </w:rPr>
      </w:pPr>
      <w:r w:rsidRPr="00535EF8">
        <w:rPr>
          <w:color w:val="000000" w:themeColor="text1"/>
          <w:sz w:val="16"/>
          <w:szCs w:val="16"/>
        </w:rPr>
        <w:t>ELSE X1C1 := X1C1 + delta; Z0C1 := Z0C1 + delta;</w:t>
      </w:r>
    </w:p>
    <w:p w14:paraId="205F0581" w14:textId="77777777" w:rsidR="0095618A" w:rsidRPr="00535EF8" w:rsidRDefault="0095618A" w:rsidP="00E11678">
      <w:pPr>
        <w:rPr>
          <w:color w:val="000000" w:themeColor="text1"/>
          <w:sz w:val="16"/>
          <w:szCs w:val="16"/>
        </w:rPr>
      </w:pPr>
      <w:r w:rsidRPr="00535EF8">
        <w:rPr>
          <w:color w:val="000000" w:themeColor="text1"/>
          <w:sz w:val="16"/>
          <w:szCs w:val="16"/>
        </w:rPr>
        <w:t>END_IF;</w:t>
      </w:r>
    </w:p>
    <w:p w14:paraId="7862F31C" w14:textId="77777777" w:rsidR="0095618A" w:rsidRPr="00535EF8" w:rsidRDefault="0095618A" w:rsidP="00E11678">
      <w:pPr>
        <w:rPr>
          <w:color w:val="000000" w:themeColor="text1"/>
          <w:sz w:val="16"/>
          <w:szCs w:val="16"/>
        </w:rPr>
      </w:pPr>
      <w:r w:rsidRPr="00535EF8">
        <w:rPr>
          <w:color w:val="000000" w:themeColor="text1"/>
          <w:sz w:val="16"/>
          <w:szCs w:val="16"/>
        </w:rPr>
        <w:t>END_IF;</w:t>
      </w:r>
    </w:p>
    <w:p w14:paraId="071583CB" w14:textId="77777777" w:rsidR="0095618A" w:rsidRDefault="0095618A" w:rsidP="00E11678">
      <w:pPr>
        <w:rPr>
          <w:color w:val="000000" w:themeColor="text1"/>
          <w:sz w:val="16"/>
          <w:szCs w:val="16"/>
        </w:rPr>
      </w:pPr>
      <w:r w:rsidRPr="00535EF8">
        <w:rPr>
          <w:color w:val="000000" w:themeColor="text1"/>
          <w:sz w:val="16"/>
          <w:szCs w:val="16"/>
        </w:rPr>
        <w:t>END_IF;</w:t>
      </w:r>
    </w:p>
    <w:p w14:paraId="5F6DB7B8" w14:textId="77777777" w:rsidR="0095618A" w:rsidRDefault="0095618A" w:rsidP="00E11678">
      <w:pPr>
        <w:rPr>
          <w:color w:val="000000" w:themeColor="text1"/>
          <w:sz w:val="16"/>
          <w:szCs w:val="16"/>
        </w:rPr>
      </w:pPr>
    </w:p>
    <w:p w14:paraId="0F2DF7CC" w14:textId="77777777" w:rsidR="0095618A" w:rsidRPr="001418EE" w:rsidRDefault="0095618A" w:rsidP="00E11678">
      <w:pPr>
        <w:rPr>
          <w:color w:val="0E2841" w:themeColor="text2"/>
          <w:sz w:val="16"/>
          <w:szCs w:val="16"/>
        </w:rPr>
      </w:pPr>
      <w:r w:rsidRPr="001418EE">
        <w:rPr>
          <w:color w:val="0E2841" w:themeColor="text2"/>
          <w:sz w:val="16"/>
          <w:szCs w:val="16"/>
        </w:rPr>
        <w:t>deltaR := ABS(r - r_ant);</w:t>
      </w:r>
    </w:p>
    <w:p w14:paraId="7187FA70" w14:textId="77777777" w:rsidR="0095618A" w:rsidRPr="001418EE" w:rsidRDefault="0095618A" w:rsidP="00E11678">
      <w:pPr>
        <w:rPr>
          <w:color w:val="0E2841" w:themeColor="text2"/>
          <w:sz w:val="16"/>
          <w:szCs w:val="16"/>
        </w:rPr>
      </w:pPr>
      <w:r w:rsidRPr="001418EE">
        <w:rPr>
          <w:color w:val="0E2841" w:themeColor="text2"/>
          <w:sz w:val="16"/>
          <w:szCs w:val="16"/>
        </w:rPr>
        <w:t>IF EXTERNO THEN deltaR := -deltaR; END_IF;</w:t>
      </w:r>
    </w:p>
    <w:p w14:paraId="089F96C6" w14:textId="77777777" w:rsidR="0095618A" w:rsidRPr="001418EE" w:rsidRDefault="0095618A" w:rsidP="00E11678">
      <w:pPr>
        <w:rPr>
          <w:color w:val="0E2841" w:themeColor="text2"/>
          <w:sz w:val="16"/>
          <w:szCs w:val="16"/>
        </w:rPr>
      </w:pPr>
    </w:p>
    <w:p w14:paraId="6D67D59C" w14:textId="77777777" w:rsidR="0095618A" w:rsidRPr="001418EE" w:rsidRDefault="0095618A" w:rsidP="00E11678">
      <w:pPr>
        <w:rPr>
          <w:color w:val="0E2841" w:themeColor="text2"/>
          <w:sz w:val="16"/>
          <w:szCs w:val="16"/>
        </w:rPr>
      </w:pPr>
      <w:r w:rsidRPr="001418EE">
        <w:rPr>
          <w:color w:val="0E2841" w:themeColor="text2"/>
          <w:sz w:val="16"/>
          <w:szCs w:val="16"/>
        </w:rPr>
        <w:t>IF PXY THEN</w:t>
      </w:r>
    </w:p>
    <w:p w14:paraId="437ABDE7" w14:textId="77777777" w:rsidR="0095618A" w:rsidRPr="001418EE" w:rsidRDefault="0095618A" w:rsidP="00E11678">
      <w:pPr>
        <w:rPr>
          <w:color w:val="0E2841" w:themeColor="text2"/>
          <w:sz w:val="16"/>
          <w:szCs w:val="16"/>
        </w:rPr>
      </w:pPr>
      <w:r w:rsidRPr="001418EE">
        <w:rPr>
          <w:color w:val="0E2841" w:themeColor="text2"/>
          <w:sz w:val="16"/>
          <w:szCs w:val="16"/>
        </w:rPr>
        <w:t>IF Q1r AND Q2r THEN X1C := X1C + deltaR; Y0C := Y0C + deltaR;</w:t>
      </w:r>
    </w:p>
    <w:p w14:paraId="56D4270D" w14:textId="77777777" w:rsidR="0095618A" w:rsidRPr="001418EE" w:rsidRDefault="0095618A" w:rsidP="00E11678">
      <w:pPr>
        <w:rPr>
          <w:color w:val="0E2841" w:themeColor="text2"/>
          <w:sz w:val="16"/>
          <w:szCs w:val="16"/>
        </w:rPr>
      </w:pPr>
      <w:r w:rsidRPr="001418EE">
        <w:rPr>
          <w:color w:val="0E2841" w:themeColor="text2"/>
          <w:sz w:val="16"/>
          <w:szCs w:val="16"/>
        </w:rPr>
        <w:t>ELSIF Q1r AND Q3r THEN X1C := X1C + deltaR; X0C := X0C - deltaR;</w:t>
      </w:r>
    </w:p>
    <w:p w14:paraId="23EAF949" w14:textId="77777777" w:rsidR="0095618A" w:rsidRPr="001418EE" w:rsidRDefault="0095618A" w:rsidP="00E11678">
      <w:pPr>
        <w:rPr>
          <w:color w:val="0E2841" w:themeColor="text2"/>
          <w:sz w:val="16"/>
          <w:szCs w:val="16"/>
        </w:rPr>
      </w:pPr>
      <w:r w:rsidRPr="001418EE">
        <w:rPr>
          <w:color w:val="0E2841" w:themeColor="text2"/>
          <w:sz w:val="16"/>
          <w:szCs w:val="16"/>
        </w:rPr>
        <w:t>ELSIF Q1r AND Q4r THEN Y0C := Y0C - deltaR; X1C := X1C + deltaR;</w:t>
      </w:r>
    </w:p>
    <w:p w14:paraId="086A3E03" w14:textId="77777777" w:rsidR="0095618A" w:rsidRPr="001418EE" w:rsidRDefault="0095618A" w:rsidP="00E11678">
      <w:pPr>
        <w:rPr>
          <w:color w:val="0E2841" w:themeColor="text2"/>
          <w:sz w:val="16"/>
          <w:szCs w:val="16"/>
        </w:rPr>
      </w:pPr>
      <w:r w:rsidRPr="001418EE">
        <w:rPr>
          <w:color w:val="0E2841" w:themeColor="text2"/>
          <w:sz w:val="16"/>
          <w:szCs w:val="16"/>
        </w:rPr>
        <w:t>ELSIF Q2r AND Q3r THEN Y1C := Y1C + deltaR; X0C := X0C - deltaR;</w:t>
      </w:r>
    </w:p>
    <w:p w14:paraId="6ED9C06B" w14:textId="77777777" w:rsidR="0095618A" w:rsidRPr="001418EE" w:rsidRDefault="0095618A" w:rsidP="00E11678">
      <w:pPr>
        <w:rPr>
          <w:color w:val="0E2841" w:themeColor="text2"/>
          <w:sz w:val="16"/>
          <w:szCs w:val="16"/>
        </w:rPr>
      </w:pPr>
      <w:r w:rsidRPr="001418EE">
        <w:rPr>
          <w:color w:val="0E2841" w:themeColor="text2"/>
          <w:sz w:val="16"/>
          <w:szCs w:val="16"/>
        </w:rPr>
        <w:t>ELSIF Q2r AND Q4r THEN Y1C := Y1C + deltaR; Y0C := Y0C - deltaR;</w:t>
      </w:r>
    </w:p>
    <w:p w14:paraId="32B7C614" w14:textId="77777777" w:rsidR="0095618A" w:rsidRPr="001418EE" w:rsidRDefault="0095618A" w:rsidP="00E11678">
      <w:pPr>
        <w:rPr>
          <w:color w:val="0E2841" w:themeColor="text2"/>
          <w:sz w:val="16"/>
          <w:szCs w:val="16"/>
        </w:rPr>
      </w:pPr>
      <w:r w:rsidRPr="001418EE">
        <w:rPr>
          <w:color w:val="0E2841" w:themeColor="text2"/>
          <w:sz w:val="16"/>
          <w:szCs w:val="16"/>
        </w:rPr>
        <w:t>ELSIF Q3r AND Q4r THEN X1C := X1C - deltaR; Y0C := Y0C - deltaR;</w:t>
      </w:r>
    </w:p>
    <w:p w14:paraId="4F36B4D2" w14:textId="77777777" w:rsidR="0095618A" w:rsidRPr="001418EE" w:rsidRDefault="0095618A" w:rsidP="00E11678">
      <w:pPr>
        <w:rPr>
          <w:color w:val="0E2841" w:themeColor="text2"/>
          <w:sz w:val="16"/>
          <w:szCs w:val="16"/>
        </w:rPr>
      </w:pPr>
      <w:r w:rsidRPr="001418EE">
        <w:rPr>
          <w:color w:val="0E2841" w:themeColor="text2"/>
          <w:sz w:val="16"/>
          <w:szCs w:val="16"/>
        </w:rPr>
        <w:t>ELSIF Q1r AND NOT Q2r AND NOT Q3r AND NOT Q4r THEN</w:t>
      </w:r>
    </w:p>
    <w:p w14:paraId="00C3C80A" w14:textId="77777777" w:rsidR="0095618A" w:rsidRPr="001418EE" w:rsidRDefault="0095618A" w:rsidP="00E11678">
      <w:pPr>
        <w:rPr>
          <w:color w:val="0E2841" w:themeColor="text2"/>
          <w:sz w:val="16"/>
          <w:szCs w:val="16"/>
        </w:rPr>
      </w:pPr>
      <w:r w:rsidRPr="001418EE">
        <w:rPr>
          <w:color w:val="0E2841" w:themeColor="text2"/>
          <w:sz w:val="16"/>
          <w:szCs w:val="16"/>
        </w:rPr>
        <w:t>IF EXTERNO THEN X1C := X1C - deltaR; Y0C := Y0C - deltaR;</w:t>
      </w:r>
    </w:p>
    <w:p w14:paraId="71DDE2C0" w14:textId="77777777" w:rsidR="0095618A" w:rsidRPr="001418EE" w:rsidRDefault="0095618A" w:rsidP="00E11678">
      <w:pPr>
        <w:rPr>
          <w:color w:val="0E2841" w:themeColor="text2"/>
          <w:sz w:val="16"/>
          <w:szCs w:val="16"/>
        </w:rPr>
      </w:pPr>
      <w:r w:rsidRPr="001418EE">
        <w:rPr>
          <w:color w:val="0E2841" w:themeColor="text2"/>
          <w:sz w:val="16"/>
          <w:szCs w:val="16"/>
        </w:rPr>
        <w:t>ELSE X1C := X1C + deltaR; Y0C := Y0C + deltaR;</w:t>
      </w:r>
    </w:p>
    <w:p w14:paraId="6850C5A7"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7DBB7E3E"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1CE703EA"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658DF75B" w14:textId="77777777" w:rsidR="0095618A" w:rsidRPr="001418EE" w:rsidRDefault="0095618A" w:rsidP="00E11678">
      <w:pPr>
        <w:rPr>
          <w:color w:val="0E2841" w:themeColor="text2"/>
          <w:sz w:val="16"/>
          <w:szCs w:val="16"/>
        </w:rPr>
      </w:pPr>
    </w:p>
    <w:p w14:paraId="1257459D" w14:textId="77777777" w:rsidR="0095618A" w:rsidRPr="001418EE" w:rsidRDefault="0095618A" w:rsidP="00E11678">
      <w:pPr>
        <w:rPr>
          <w:color w:val="0E2841" w:themeColor="text2"/>
          <w:sz w:val="16"/>
          <w:szCs w:val="16"/>
        </w:rPr>
      </w:pPr>
      <w:r w:rsidRPr="001418EE">
        <w:rPr>
          <w:color w:val="0E2841" w:themeColor="text2"/>
          <w:sz w:val="16"/>
          <w:szCs w:val="16"/>
        </w:rPr>
        <w:t>IF PZY THEN</w:t>
      </w:r>
    </w:p>
    <w:p w14:paraId="39164C90" w14:textId="77777777" w:rsidR="0095618A" w:rsidRPr="001418EE" w:rsidRDefault="0095618A" w:rsidP="00E11678">
      <w:pPr>
        <w:rPr>
          <w:color w:val="0E2841" w:themeColor="text2"/>
          <w:sz w:val="16"/>
          <w:szCs w:val="16"/>
        </w:rPr>
      </w:pPr>
      <w:r w:rsidRPr="001418EE">
        <w:rPr>
          <w:color w:val="0E2841" w:themeColor="text2"/>
          <w:sz w:val="16"/>
          <w:szCs w:val="16"/>
        </w:rPr>
        <w:t>IF Q1r AND Q2r THEN Y1C := Y1C - deltaR; Z0C := Z0C + deltaR;</w:t>
      </w:r>
    </w:p>
    <w:p w14:paraId="2783F074" w14:textId="77777777" w:rsidR="0095618A" w:rsidRPr="001418EE" w:rsidRDefault="0095618A" w:rsidP="00E11678">
      <w:pPr>
        <w:rPr>
          <w:color w:val="0E2841" w:themeColor="text2"/>
          <w:sz w:val="16"/>
          <w:szCs w:val="16"/>
        </w:rPr>
      </w:pPr>
      <w:r w:rsidRPr="001418EE">
        <w:rPr>
          <w:color w:val="0E2841" w:themeColor="text2"/>
          <w:sz w:val="16"/>
          <w:szCs w:val="16"/>
        </w:rPr>
        <w:t>ELSIF Q1r AND Q3r THEN Y1C := Y1C - deltaR; Y0C := Y0C + deltaR;</w:t>
      </w:r>
    </w:p>
    <w:p w14:paraId="0BAC5834" w14:textId="77777777" w:rsidR="0095618A" w:rsidRPr="001418EE" w:rsidRDefault="0095618A" w:rsidP="00E11678">
      <w:pPr>
        <w:rPr>
          <w:color w:val="0E2841" w:themeColor="text2"/>
          <w:sz w:val="16"/>
          <w:szCs w:val="16"/>
        </w:rPr>
      </w:pPr>
      <w:r w:rsidRPr="001418EE">
        <w:rPr>
          <w:color w:val="0E2841" w:themeColor="text2"/>
          <w:sz w:val="16"/>
          <w:szCs w:val="16"/>
        </w:rPr>
        <w:t>ELSIF Q1r AND Q4r THEN Y1C := Y1C - deltaR; Z0C := Z0C - deltaR;</w:t>
      </w:r>
    </w:p>
    <w:p w14:paraId="6DC06FFF" w14:textId="77777777" w:rsidR="0095618A" w:rsidRPr="001418EE" w:rsidRDefault="0095618A" w:rsidP="00E11678">
      <w:pPr>
        <w:rPr>
          <w:color w:val="0E2841" w:themeColor="text2"/>
          <w:sz w:val="16"/>
          <w:szCs w:val="16"/>
        </w:rPr>
      </w:pPr>
      <w:r w:rsidRPr="001418EE">
        <w:rPr>
          <w:color w:val="0E2841" w:themeColor="text2"/>
          <w:sz w:val="16"/>
          <w:szCs w:val="16"/>
        </w:rPr>
        <w:t>ELSIF Q2r AND Q3r THEN Z1C := Z1C + deltaR; Y0C := Y0C + deltaR;</w:t>
      </w:r>
    </w:p>
    <w:p w14:paraId="0A9570D1" w14:textId="77777777" w:rsidR="0095618A" w:rsidRPr="001418EE" w:rsidRDefault="0095618A" w:rsidP="00E11678">
      <w:pPr>
        <w:rPr>
          <w:color w:val="0E2841" w:themeColor="text2"/>
          <w:sz w:val="16"/>
          <w:szCs w:val="16"/>
        </w:rPr>
      </w:pPr>
      <w:r w:rsidRPr="001418EE">
        <w:rPr>
          <w:color w:val="0E2841" w:themeColor="text2"/>
          <w:sz w:val="16"/>
          <w:szCs w:val="16"/>
        </w:rPr>
        <w:t>ELSIF Q2r AND Q4r THEN Z1C := Z1C + deltaR; Z0C := Z0C - deltaR;</w:t>
      </w:r>
    </w:p>
    <w:p w14:paraId="2215BA0D" w14:textId="77777777" w:rsidR="0095618A" w:rsidRPr="001418EE" w:rsidRDefault="0095618A" w:rsidP="00E11678">
      <w:pPr>
        <w:rPr>
          <w:color w:val="0E2841" w:themeColor="text2"/>
          <w:sz w:val="16"/>
          <w:szCs w:val="16"/>
        </w:rPr>
      </w:pPr>
      <w:r w:rsidRPr="001418EE">
        <w:rPr>
          <w:color w:val="0E2841" w:themeColor="text2"/>
          <w:sz w:val="16"/>
          <w:szCs w:val="16"/>
        </w:rPr>
        <w:t>ELSIF Q3r AND Q4r THEN Y1C := Y1C + deltaR; Z0C := Z0C - deltaR;</w:t>
      </w:r>
    </w:p>
    <w:p w14:paraId="368F3A13" w14:textId="77777777" w:rsidR="0095618A" w:rsidRPr="001418EE" w:rsidRDefault="0095618A" w:rsidP="00E11678">
      <w:pPr>
        <w:rPr>
          <w:color w:val="0E2841" w:themeColor="text2"/>
          <w:sz w:val="16"/>
          <w:szCs w:val="16"/>
        </w:rPr>
      </w:pPr>
      <w:r w:rsidRPr="001418EE">
        <w:rPr>
          <w:color w:val="0E2841" w:themeColor="text2"/>
          <w:sz w:val="16"/>
          <w:szCs w:val="16"/>
        </w:rPr>
        <w:t>ELSIF Q1r AND NOT Q2r AND NOT Q3r AND NOT Q4r THEN</w:t>
      </w:r>
    </w:p>
    <w:p w14:paraId="2FB3AAF8" w14:textId="77777777" w:rsidR="0095618A" w:rsidRPr="001418EE" w:rsidRDefault="0095618A" w:rsidP="00E11678">
      <w:pPr>
        <w:rPr>
          <w:color w:val="0E2841" w:themeColor="text2"/>
          <w:sz w:val="16"/>
          <w:szCs w:val="16"/>
        </w:rPr>
      </w:pPr>
      <w:r w:rsidRPr="001418EE">
        <w:rPr>
          <w:color w:val="0E2841" w:themeColor="text2"/>
          <w:sz w:val="16"/>
          <w:szCs w:val="16"/>
        </w:rPr>
        <w:t>IF EXTERNO THEN Y1C := Y1C + deltaR; Z0C := Z0C - deltaR;</w:t>
      </w:r>
    </w:p>
    <w:p w14:paraId="1AB2AB30" w14:textId="77777777" w:rsidR="0095618A" w:rsidRPr="001418EE" w:rsidRDefault="0095618A" w:rsidP="00E11678">
      <w:pPr>
        <w:rPr>
          <w:color w:val="0E2841" w:themeColor="text2"/>
          <w:sz w:val="16"/>
          <w:szCs w:val="16"/>
        </w:rPr>
      </w:pPr>
      <w:r w:rsidRPr="001418EE">
        <w:rPr>
          <w:color w:val="0E2841" w:themeColor="text2"/>
          <w:sz w:val="16"/>
          <w:szCs w:val="16"/>
        </w:rPr>
        <w:t>ELSE Y1C := Y1C - deltaR; Z0C := Z0C + deltaR;</w:t>
      </w:r>
    </w:p>
    <w:p w14:paraId="535E01AA"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5872BD8F"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44DEF8E1"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38FEB917" w14:textId="77777777" w:rsidR="0095618A" w:rsidRPr="001418EE" w:rsidRDefault="0095618A" w:rsidP="00E11678">
      <w:pPr>
        <w:rPr>
          <w:color w:val="0E2841" w:themeColor="text2"/>
          <w:sz w:val="16"/>
          <w:szCs w:val="16"/>
        </w:rPr>
      </w:pPr>
    </w:p>
    <w:p w14:paraId="1F0F69AB" w14:textId="77777777" w:rsidR="0095618A" w:rsidRPr="001418EE" w:rsidRDefault="0095618A" w:rsidP="00E11678">
      <w:pPr>
        <w:rPr>
          <w:color w:val="0E2841" w:themeColor="text2"/>
          <w:sz w:val="16"/>
          <w:szCs w:val="16"/>
        </w:rPr>
      </w:pPr>
      <w:r w:rsidRPr="001418EE">
        <w:rPr>
          <w:color w:val="0E2841" w:themeColor="text2"/>
          <w:sz w:val="16"/>
          <w:szCs w:val="16"/>
        </w:rPr>
        <w:t>IF PZX THEN</w:t>
      </w:r>
    </w:p>
    <w:p w14:paraId="2D559572" w14:textId="77777777" w:rsidR="0095618A" w:rsidRPr="001418EE" w:rsidRDefault="0095618A" w:rsidP="00E11678">
      <w:pPr>
        <w:rPr>
          <w:color w:val="0E2841" w:themeColor="text2"/>
          <w:sz w:val="16"/>
          <w:szCs w:val="16"/>
        </w:rPr>
      </w:pPr>
      <w:r w:rsidRPr="001418EE">
        <w:rPr>
          <w:color w:val="0E2841" w:themeColor="text2"/>
          <w:sz w:val="16"/>
          <w:szCs w:val="16"/>
        </w:rPr>
        <w:t>IF Q1r AND Q2r THEN X1C := X1C + deltaR; Z0C := Z0C + deltaR;</w:t>
      </w:r>
    </w:p>
    <w:p w14:paraId="47530577" w14:textId="77777777" w:rsidR="0095618A" w:rsidRPr="001418EE" w:rsidRDefault="0095618A" w:rsidP="00E11678">
      <w:pPr>
        <w:rPr>
          <w:color w:val="0E2841" w:themeColor="text2"/>
          <w:sz w:val="16"/>
          <w:szCs w:val="16"/>
        </w:rPr>
      </w:pPr>
      <w:r w:rsidRPr="001418EE">
        <w:rPr>
          <w:color w:val="0E2841" w:themeColor="text2"/>
          <w:sz w:val="16"/>
          <w:szCs w:val="16"/>
        </w:rPr>
        <w:t>ELSIF Q1r AND Q3r THEN X1C := X1C + deltaR; X0C := X0C - deltaR;</w:t>
      </w:r>
    </w:p>
    <w:p w14:paraId="570571E8" w14:textId="77777777" w:rsidR="0095618A" w:rsidRPr="001418EE" w:rsidRDefault="0095618A" w:rsidP="00E11678">
      <w:pPr>
        <w:rPr>
          <w:color w:val="0E2841" w:themeColor="text2"/>
          <w:sz w:val="16"/>
          <w:szCs w:val="16"/>
        </w:rPr>
      </w:pPr>
      <w:r w:rsidRPr="001418EE">
        <w:rPr>
          <w:color w:val="0E2841" w:themeColor="text2"/>
          <w:sz w:val="16"/>
          <w:szCs w:val="16"/>
        </w:rPr>
        <w:t>ELSIF Q1r AND Q4r THEN Z0C := Z0C - deltaR; X1C := X1C + deltaR;</w:t>
      </w:r>
    </w:p>
    <w:p w14:paraId="06EFBCA8" w14:textId="77777777" w:rsidR="0095618A" w:rsidRPr="001418EE" w:rsidRDefault="0095618A" w:rsidP="00E11678">
      <w:pPr>
        <w:rPr>
          <w:color w:val="0E2841" w:themeColor="text2"/>
          <w:sz w:val="16"/>
          <w:szCs w:val="16"/>
        </w:rPr>
      </w:pPr>
      <w:r w:rsidRPr="001418EE">
        <w:rPr>
          <w:color w:val="0E2841" w:themeColor="text2"/>
          <w:sz w:val="16"/>
          <w:szCs w:val="16"/>
        </w:rPr>
        <w:t>ELSIF Q2r AND Q3r THEN Z1C := Z1C + deltaR; X0C := X0C - deltaR;</w:t>
      </w:r>
    </w:p>
    <w:p w14:paraId="362537AC" w14:textId="77777777" w:rsidR="0095618A" w:rsidRPr="001418EE" w:rsidRDefault="0095618A" w:rsidP="00E11678">
      <w:pPr>
        <w:rPr>
          <w:color w:val="0E2841" w:themeColor="text2"/>
          <w:sz w:val="16"/>
          <w:szCs w:val="16"/>
        </w:rPr>
      </w:pPr>
      <w:r w:rsidRPr="001418EE">
        <w:rPr>
          <w:color w:val="0E2841" w:themeColor="text2"/>
          <w:sz w:val="16"/>
          <w:szCs w:val="16"/>
        </w:rPr>
        <w:t>ELSIF Q2r AND Q4r THEN Z1C := Z1C + deltaR; Z0C := Z0C - deltaR;</w:t>
      </w:r>
    </w:p>
    <w:p w14:paraId="4CD595A1" w14:textId="77777777" w:rsidR="0095618A" w:rsidRPr="001418EE" w:rsidRDefault="0095618A" w:rsidP="00E11678">
      <w:pPr>
        <w:rPr>
          <w:color w:val="0E2841" w:themeColor="text2"/>
          <w:sz w:val="16"/>
          <w:szCs w:val="16"/>
        </w:rPr>
      </w:pPr>
      <w:r w:rsidRPr="001418EE">
        <w:rPr>
          <w:color w:val="0E2841" w:themeColor="text2"/>
          <w:sz w:val="16"/>
          <w:szCs w:val="16"/>
        </w:rPr>
        <w:t>ELSIF Q3r AND Q4r THEN X1C := X1C - deltaR; Z0C := Z0C - deltaR;</w:t>
      </w:r>
    </w:p>
    <w:p w14:paraId="38DA1AA7" w14:textId="77777777" w:rsidR="0095618A" w:rsidRPr="001418EE" w:rsidRDefault="0095618A" w:rsidP="00E11678">
      <w:pPr>
        <w:rPr>
          <w:color w:val="0E2841" w:themeColor="text2"/>
          <w:sz w:val="16"/>
          <w:szCs w:val="16"/>
        </w:rPr>
      </w:pPr>
      <w:r w:rsidRPr="001418EE">
        <w:rPr>
          <w:color w:val="0E2841" w:themeColor="text2"/>
          <w:sz w:val="16"/>
          <w:szCs w:val="16"/>
        </w:rPr>
        <w:t>ELSIF Q1r AND NOT Q2r AND NOT Q3r AND NOT Q4r THEN</w:t>
      </w:r>
    </w:p>
    <w:p w14:paraId="223D585B" w14:textId="77777777" w:rsidR="0095618A" w:rsidRPr="001418EE" w:rsidRDefault="0095618A" w:rsidP="00E11678">
      <w:pPr>
        <w:rPr>
          <w:color w:val="0E2841" w:themeColor="text2"/>
          <w:sz w:val="16"/>
          <w:szCs w:val="16"/>
        </w:rPr>
      </w:pPr>
      <w:r w:rsidRPr="001418EE">
        <w:rPr>
          <w:color w:val="0E2841" w:themeColor="text2"/>
          <w:sz w:val="16"/>
          <w:szCs w:val="16"/>
        </w:rPr>
        <w:t>IF EXTERNO THEN X1C := X1C - deltaR; Z0C := Z0C - deltaR;</w:t>
      </w:r>
    </w:p>
    <w:p w14:paraId="26734CD0" w14:textId="77777777" w:rsidR="0095618A" w:rsidRPr="001418EE" w:rsidRDefault="0095618A" w:rsidP="00E11678">
      <w:pPr>
        <w:rPr>
          <w:color w:val="0E2841" w:themeColor="text2"/>
          <w:sz w:val="16"/>
          <w:szCs w:val="16"/>
        </w:rPr>
      </w:pPr>
      <w:r w:rsidRPr="001418EE">
        <w:rPr>
          <w:color w:val="0E2841" w:themeColor="text2"/>
          <w:sz w:val="16"/>
          <w:szCs w:val="16"/>
        </w:rPr>
        <w:t>ELSE X1C := X1C + deltaR; Z0C := Z0C + deltaR;</w:t>
      </w:r>
    </w:p>
    <w:p w14:paraId="3056926B"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043BD7F5" w14:textId="77777777" w:rsidR="0095618A" w:rsidRPr="001418EE" w:rsidRDefault="0095618A" w:rsidP="00E11678">
      <w:pPr>
        <w:rPr>
          <w:color w:val="0E2841" w:themeColor="text2"/>
          <w:sz w:val="16"/>
          <w:szCs w:val="16"/>
        </w:rPr>
      </w:pPr>
      <w:r w:rsidRPr="001418EE">
        <w:rPr>
          <w:color w:val="0E2841" w:themeColor="text2"/>
          <w:sz w:val="16"/>
          <w:szCs w:val="16"/>
        </w:rPr>
        <w:t>END_IF;</w:t>
      </w:r>
    </w:p>
    <w:p w14:paraId="06D8979E" w14:textId="77777777" w:rsidR="0095618A" w:rsidRDefault="0095618A" w:rsidP="00E11678">
      <w:pPr>
        <w:rPr>
          <w:color w:val="0E2841" w:themeColor="text2"/>
          <w:sz w:val="16"/>
          <w:szCs w:val="16"/>
        </w:rPr>
      </w:pPr>
      <w:r w:rsidRPr="001418EE">
        <w:rPr>
          <w:color w:val="0E2841" w:themeColor="text2"/>
          <w:sz w:val="16"/>
          <w:szCs w:val="16"/>
        </w:rPr>
        <w:t>END_IF;</w:t>
      </w:r>
    </w:p>
    <w:p w14:paraId="3E3D320F" w14:textId="77777777" w:rsidR="0095618A" w:rsidRDefault="0095618A" w:rsidP="00E11678">
      <w:pPr>
        <w:rPr>
          <w:color w:val="0E2841" w:themeColor="text2"/>
          <w:sz w:val="16"/>
          <w:szCs w:val="16"/>
        </w:rPr>
      </w:pPr>
    </w:p>
    <w:p w14:paraId="4CB642FD" w14:textId="77777777" w:rsidR="0095618A" w:rsidRDefault="0095618A" w:rsidP="00E11678">
      <w:pPr>
        <w:rPr>
          <w:color w:val="0E2841" w:themeColor="text2"/>
          <w:sz w:val="16"/>
          <w:szCs w:val="16"/>
        </w:rPr>
      </w:pPr>
    </w:p>
    <w:p w14:paraId="0734C013" w14:textId="77777777" w:rsidR="0095618A" w:rsidRDefault="0095618A" w:rsidP="00E11678">
      <w:pPr>
        <w:rPr>
          <w:color w:val="0E2841" w:themeColor="text2"/>
          <w:sz w:val="16"/>
          <w:szCs w:val="16"/>
        </w:rPr>
      </w:pPr>
    </w:p>
    <w:p w14:paraId="0DB95C6B" w14:textId="77777777" w:rsidR="0095618A" w:rsidRPr="00F70692" w:rsidRDefault="0095618A" w:rsidP="00E11678">
      <w:pPr>
        <w:rPr>
          <w:color w:val="156082" w:themeColor="accent1"/>
          <w:sz w:val="16"/>
          <w:szCs w:val="16"/>
        </w:rPr>
      </w:pPr>
      <w:r w:rsidRPr="00F70692">
        <w:rPr>
          <w:color w:val="156082" w:themeColor="accent1"/>
          <w:sz w:val="16"/>
          <w:szCs w:val="16"/>
        </w:rPr>
        <w:t>deltaR2 := ABS(r2 - r2_ant);</w:t>
      </w:r>
    </w:p>
    <w:p w14:paraId="1B1B1B3D" w14:textId="77777777" w:rsidR="0095618A" w:rsidRPr="00F70692" w:rsidRDefault="0095618A" w:rsidP="00E11678">
      <w:pPr>
        <w:rPr>
          <w:color w:val="156082" w:themeColor="accent1"/>
          <w:sz w:val="16"/>
          <w:szCs w:val="16"/>
        </w:rPr>
      </w:pPr>
      <w:r w:rsidRPr="00F70692">
        <w:rPr>
          <w:color w:val="156082" w:themeColor="accent1"/>
          <w:sz w:val="16"/>
          <w:szCs w:val="16"/>
        </w:rPr>
        <w:t>IF EXTERNO THEN deltaR2 := -deltaR2; END_IF;</w:t>
      </w:r>
    </w:p>
    <w:p w14:paraId="79F0A6A2" w14:textId="77777777" w:rsidR="0095618A" w:rsidRPr="00F70692" w:rsidRDefault="0095618A" w:rsidP="00E11678">
      <w:pPr>
        <w:rPr>
          <w:color w:val="156082" w:themeColor="accent1"/>
          <w:sz w:val="16"/>
          <w:szCs w:val="16"/>
        </w:rPr>
      </w:pPr>
    </w:p>
    <w:p w14:paraId="20358CE4" w14:textId="77777777" w:rsidR="0095618A" w:rsidRPr="00F70692" w:rsidRDefault="0095618A" w:rsidP="00E11678">
      <w:pPr>
        <w:rPr>
          <w:color w:val="156082" w:themeColor="accent1"/>
          <w:sz w:val="16"/>
          <w:szCs w:val="16"/>
        </w:rPr>
      </w:pPr>
      <w:r w:rsidRPr="00F70692">
        <w:rPr>
          <w:color w:val="156082" w:themeColor="accent1"/>
          <w:sz w:val="16"/>
          <w:szCs w:val="16"/>
        </w:rPr>
        <w:t>IF PXY THEN</w:t>
      </w:r>
    </w:p>
    <w:p w14:paraId="416ABA01" w14:textId="77777777" w:rsidR="0095618A" w:rsidRPr="00F70692" w:rsidRDefault="0095618A" w:rsidP="00E11678">
      <w:pPr>
        <w:rPr>
          <w:color w:val="156082" w:themeColor="accent1"/>
          <w:sz w:val="16"/>
          <w:szCs w:val="16"/>
        </w:rPr>
      </w:pPr>
      <w:r w:rsidRPr="00F70692">
        <w:rPr>
          <w:color w:val="156082" w:themeColor="accent1"/>
          <w:sz w:val="16"/>
          <w:szCs w:val="16"/>
        </w:rPr>
        <w:t>IF Q1r2 AND Q2r2 THEN X1C2 := X1C2 + deltaR2; Y0C2 := Y0C2 + deltaR2;</w:t>
      </w:r>
    </w:p>
    <w:p w14:paraId="366E9487" w14:textId="77777777" w:rsidR="0095618A" w:rsidRPr="00F70692" w:rsidRDefault="0095618A" w:rsidP="00E11678">
      <w:pPr>
        <w:rPr>
          <w:color w:val="156082" w:themeColor="accent1"/>
          <w:sz w:val="16"/>
          <w:szCs w:val="16"/>
        </w:rPr>
      </w:pPr>
      <w:r w:rsidRPr="00F70692">
        <w:rPr>
          <w:color w:val="156082" w:themeColor="accent1"/>
          <w:sz w:val="16"/>
          <w:szCs w:val="16"/>
        </w:rPr>
        <w:t>ELSIF Q1r2 AND Q3r2 THEN X1C2 := X1C2 + deltaR2; X0C2 := X0C2 - deltaR2;</w:t>
      </w:r>
    </w:p>
    <w:p w14:paraId="4B44C28E" w14:textId="77777777" w:rsidR="0095618A" w:rsidRPr="00F70692" w:rsidRDefault="0095618A" w:rsidP="00E11678">
      <w:pPr>
        <w:rPr>
          <w:color w:val="156082" w:themeColor="accent1"/>
          <w:sz w:val="16"/>
          <w:szCs w:val="16"/>
        </w:rPr>
      </w:pPr>
      <w:r w:rsidRPr="00F70692">
        <w:rPr>
          <w:color w:val="156082" w:themeColor="accent1"/>
          <w:sz w:val="16"/>
          <w:szCs w:val="16"/>
        </w:rPr>
        <w:t>ELSIF Q1r2 AND Q4r2 THEN Y0C2 := Y0C2 - deltaR2; X1C2 := X1C2 + deltaR2;</w:t>
      </w:r>
    </w:p>
    <w:p w14:paraId="27E88E50" w14:textId="77777777" w:rsidR="0095618A" w:rsidRPr="00F70692" w:rsidRDefault="0095618A" w:rsidP="00E11678">
      <w:pPr>
        <w:rPr>
          <w:color w:val="156082" w:themeColor="accent1"/>
          <w:sz w:val="16"/>
          <w:szCs w:val="16"/>
        </w:rPr>
      </w:pPr>
      <w:r w:rsidRPr="00F70692">
        <w:rPr>
          <w:color w:val="156082" w:themeColor="accent1"/>
          <w:sz w:val="16"/>
          <w:szCs w:val="16"/>
        </w:rPr>
        <w:t>ELSIF Q2r2 AND Q3r2 THEN Y1C2 := Y1C2 + deltaR2; X0C2 := X0C2 - deltaR2;</w:t>
      </w:r>
    </w:p>
    <w:p w14:paraId="1FA86CE7" w14:textId="77777777" w:rsidR="0095618A" w:rsidRPr="00F70692" w:rsidRDefault="0095618A" w:rsidP="00E11678">
      <w:pPr>
        <w:rPr>
          <w:color w:val="156082" w:themeColor="accent1"/>
          <w:sz w:val="16"/>
          <w:szCs w:val="16"/>
        </w:rPr>
      </w:pPr>
      <w:r w:rsidRPr="00F70692">
        <w:rPr>
          <w:color w:val="156082" w:themeColor="accent1"/>
          <w:sz w:val="16"/>
          <w:szCs w:val="16"/>
        </w:rPr>
        <w:t>ELSIF Q2r2 AND Q4r2 THEN Y1C2 := Y1C2 + deltaR2; Y0C2 := Y0C2 - deltaR2;</w:t>
      </w:r>
    </w:p>
    <w:p w14:paraId="1B66AB98" w14:textId="77777777" w:rsidR="0095618A" w:rsidRPr="00F70692" w:rsidRDefault="0095618A" w:rsidP="00E11678">
      <w:pPr>
        <w:rPr>
          <w:color w:val="156082" w:themeColor="accent1"/>
          <w:sz w:val="16"/>
          <w:szCs w:val="16"/>
        </w:rPr>
      </w:pPr>
      <w:r w:rsidRPr="00F70692">
        <w:rPr>
          <w:color w:val="156082" w:themeColor="accent1"/>
          <w:sz w:val="16"/>
          <w:szCs w:val="16"/>
        </w:rPr>
        <w:t>ELSIF Q3r2 AND Q4r2 THEN X1C2 := X1C2 - deltaR2; Y0C2 := Y0C2 - deltaR2;</w:t>
      </w:r>
    </w:p>
    <w:p w14:paraId="4CD1993F" w14:textId="77777777" w:rsidR="0095618A" w:rsidRPr="00F70692" w:rsidRDefault="0095618A" w:rsidP="00E11678">
      <w:pPr>
        <w:rPr>
          <w:color w:val="156082" w:themeColor="accent1"/>
          <w:sz w:val="16"/>
          <w:szCs w:val="16"/>
        </w:rPr>
      </w:pPr>
      <w:r w:rsidRPr="00F70692">
        <w:rPr>
          <w:color w:val="156082" w:themeColor="accent1"/>
          <w:sz w:val="16"/>
          <w:szCs w:val="16"/>
        </w:rPr>
        <w:t>ELSIF Q1r2 AND NOT Q2r2 AND NOT Q3r2 AND NOT Q4r2 THEN</w:t>
      </w:r>
    </w:p>
    <w:p w14:paraId="1FF0D41D" w14:textId="77777777" w:rsidR="0095618A" w:rsidRPr="00F70692" w:rsidRDefault="0095618A" w:rsidP="00E11678">
      <w:pPr>
        <w:rPr>
          <w:color w:val="156082" w:themeColor="accent1"/>
          <w:sz w:val="16"/>
          <w:szCs w:val="16"/>
        </w:rPr>
      </w:pPr>
      <w:r w:rsidRPr="00F70692">
        <w:rPr>
          <w:color w:val="156082" w:themeColor="accent1"/>
          <w:sz w:val="16"/>
          <w:szCs w:val="16"/>
        </w:rPr>
        <w:t>IF EXTERNO THEN X1C2 := X1C2 - deltaR2; Y0C2 := Y0C2 - deltaR2;</w:t>
      </w:r>
    </w:p>
    <w:p w14:paraId="75062849" w14:textId="77777777" w:rsidR="0095618A" w:rsidRPr="00F70692" w:rsidRDefault="0095618A" w:rsidP="00E11678">
      <w:pPr>
        <w:rPr>
          <w:color w:val="156082" w:themeColor="accent1"/>
          <w:sz w:val="16"/>
          <w:szCs w:val="16"/>
        </w:rPr>
      </w:pPr>
      <w:r w:rsidRPr="00F70692">
        <w:rPr>
          <w:color w:val="156082" w:themeColor="accent1"/>
          <w:sz w:val="16"/>
          <w:szCs w:val="16"/>
        </w:rPr>
        <w:t>ELSE X1C2 := X1C2 + deltaR2; Y0C2 := Y0C2 + deltaR2;</w:t>
      </w:r>
    </w:p>
    <w:p w14:paraId="08446ADD"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43C45AF4"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5EE22518"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24B5FD7C" w14:textId="77777777" w:rsidR="0095618A" w:rsidRPr="00F70692" w:rsidRDefault="0095618A" w:rsidP="00E11678">
      <w:pPr>
        <w:rPr>
          <w:color w:val="156082" w:themeColor="accent1"/>
          <w:sz w:val="16"/>
          <w:szCs w:val="16"/>
        </w:rPr>
      </w:pPr>
    </w:p>
    <w:p w14:paraId="74CA49DF" w14:textId="77777777" w:rsidR="0095618A" w:rsidRPr="00F70692" w:rsidRDefault="0095618A" w:rsidP="00E11678">
      <w:pPr>
        <w:rPr>
          <w:color w:val="156082" w:themeColor="accent1"/>
          <w:sz w:val="16"/>
          <w:szCs w:val="16"/>
        </w:rPr>
      </w:pPr>
      <w:r w:rsidRPr="00F70692">
        <w:rPr>
          <w:color w:val="156082" w:themeColor="accent1"/>
          <w:sz w:val="16"/>
          <w:szCs w:val="16"/>
        </w:rPr>
        <w:t>IF PZY THEN</w:t>
      </w:r>
    </w:p>
    <w:p w14:paraId="0F80E953" w14:textId="77777777" w:rsidR="0095618A" w:rsidRPr="00F70692" w:rsidRDefault="0095618A" w:rsidP="00E11678">
      <w:pPr>
        <w:rPr>
          <w:color w:val="156082" w:themeColor="accent1"/>
          <w:sz w:val="16"/>
          <w:szCs w:val="16"/>
        </w:rPr>
      </w:pPr>
      <w:r w:rsidRPr="00F70692">
        <w:rPr>
          <w:color w:val="156082" w:themeColor="accent1"/>
          <w:sz w:val="16"/>
          <w:szCs w:val="16"/>
        </w:rPr>
        <w:t>IF Q1r2 AND Q2r2 THEN Y1C2 := Y1C2 - deltaR2; Z0C2 := Z0C2 + deltaR2;</w:t>
      </w:r>
    </w:p>
    <w:p w14:paraId="5F83CBA0" w14:textId="77777777" w:rsidR="0095618A" w:rsidRPr="00F70692" w:rsidRDefault="0095618A" w:rsidP="00E11678">
      <w:pPr>
        <w:rPr>
          <w:color w:val="156082" w:themeColor="accent1"/>
          <w:sz w:val="16"/>
          <w:szCs w:val="16"/>
        </w:rPr>
      </w:pPr>
      <w:r w:rsidRPr="00F70692">
        <w:rPr>
          <w:color w:val="156082" w:themeColor="accent1"/>
          <w:sz w:val="16"/>
          <w:szCs w:val="16"/>
        </w:rPr>
        <w:t>ELSIF Q1r2 AND Q3r2 THEN Y1C2 := Y1C2 - deltaR2; Y0C2 := Y0C2 + deltaR2;</w:t>
      </w:r>
    </w:p>
    <w:p w14:paraId="5E2794FC" w14:textId="77777777" w:rsidR="0095618A" w:rsidRPr="00F70692" w:rsidRDefault="0095618A" w:rsidP="00E11678">
      <w:pPr>
        <w:rPr>
          <w:color w:val="156082" w:themeColor="accent1"/>
          <w:sz w:val="16"/>
          <w:szCs w:val="16"/>
        </w:rPr>
      </w:pPr>
      <w:r w:rsidRPr="00F70692">
        <w:rPr>
          <w:color w:val="156082" w:themeColor="accent1"/>
          <w:sz w:val="16"/>
          <w:szCs w:val="16"/>
        </w:rPr>
        <w:t>ELSIF Q1r2 AND Q4r2 THEN Y1C2 := Y1C2 - deltaR2; Z0C2 := Z0C2 - deltaR2;</w:t>
      </w:r>
    </w:p>
    <w:p w14:paraId="2F8B7BE9" w14:textId="77777777" w:rsidR="0095618A" w:rsidRPr="00F70692" w:rsidRDefault="0095618A" w:rsidP="00E11678">
      <w:pPr>
        <w:rPr>
          <w:color w:val="156082" w:themeColor="accent1"/>
          <w:sz w:val="16"/>
          <w:szCs w:val="16"/>
        </w:rPr>
      </w:pPr>
      <w:r w:rsidRPr="00F70692">
        <w:rPr>
          <w:color w:val="156082" w:themeColor="accent1"/>
          <w:sz w:val="16"/>
          <w:szCs w:val="16"/>
        </w:rPr>
        <w:t>ELSIF Q2r2 AND Q3r2 THEN Z1C2 := Z1C2 + deltaR2; Y0C2 := Y0C2 + deltaR2;</w:t>
      </w:r>
    </w:p>
    <w:p w14:paraId="151D76DC" w14:textId="77777777" w:rsidR="0095618A" w:rsidRPr="00F70692" w:rsidRDefault="0095618A" w:rsidP="00E11678">
      <w:pPr>
        <w:rPr>
          <w:color w:val="156082" w:themeColor="accent1"/>
          <w:sz w:val="16"/>
          <w:szCs w:val="16"/>
        </w:rPr>
      </w:pPr>
      <w:r w:rsidRPr="00F70692">
        <w:rPr>
          <w:color w:val="156082" w:themeColor="accent1"/>
          <w:sz w:val="16"/>
          <w:szCs w:val="16"/>
        </w:rPr>
        <w:t>ELSIF Q2r2 AND Q4r2 THEN Z1C2 := Z1C2 + deltaR2; Z0C2 := Z0C2 - deltaR2;</w:t>
      </w:r>
    </w:p>
    <w:p w14:paraId="266587E7" w14:textId="77777777" w:rsidR="0095618A" w:rsidRPr="00F70692" w:rsidRDefault="0095618A" w:rsidP="00E11678">
      <w:pPr>
        <w:rPr>
          <w:color w:val="156082" w:themeColor="accent1"/>
          <w:sz w:val="16"/>
          <w:szCs w:val="16"/>
        </w:rPr>
      </w:pPr>
      <w:r w:rsidRPr="00F70692">
        <w:rPr>
          <w:color w:val="156082" w:themeColor="accent1"/>
          <w:sz w:val="16"/>
          <w:szCs w:val="16"/>
        </w:rPr>
        <w:t>ELSIF Q3r2 AND Q4r2 THEN Y1C2 := Y1C2 + deltaR2; Z0C2 := Z0C2 - deltaR2;</w:t>
      </w:r>
    </w:p>
    <w:p w14:paraId="201B6251" w14:textId="77777777" w:rsidR="0095618A" w:rsidRPr="00F70692" w:rsidRDefault="0095618A" w:rsidP="00E11678">
      <w:pPr>
        <w:rPr>
          <w:color w:val="156082" w:themeColor="accent1"/>
          <w:sz w:val="16"/>
          <w:szCs w:val="16"/>
        </w:rPr>
      </w:pPr>
      <w:r w:rsidRPr="00F70692">
        <w:rPr>
          <w:color w:val="156082" w:themeColor="accent1"/>
          <w:sz w:val="16"/>
          <w:szCs w:val="16"/>
        </w:rPr>
        <w:t>ELSIF Q1r2 AND NOT Q2r2 AND NOT Q3r2 AND NOT Q4r2 THEN</w:t>
      </w:r>
    </w:p>
    <w:p w14:paraId="55977625" w14:textId="77777777" w:rsidR="0095618A" w:rsidRPr="00F70692" w:rsidRDefault="0095618A" w:rsidP="00E11678">
      <w:pPr>
        <w:rPr>
          <w:color w:val="156082" w:themeColor="accent1"/>
          <w:sz w:val="16"/>
          <w:szCs w:val="16"/>
        </w:rPr>
      </w:pPr>
      <w:r w:rsidRPr="00F70692">
        <w:rPr>
          <w:color w:val="156082" w:themeColor="accent1"/>
          <w:sz w:val="16"/>
          <w:szCs w:val="16"/>
        </w:rPr>
        <w:t>IF EXTERNO THEN Y1C2 := Y1C2 + deltaR2; Z0C2 := Z0C2 - deltaR2;</w:t>
      </w:r>
    </w:p>
    <w:p w14:paraId="2E9C568A" w14:textId="77777777" w:rsidR="0095618A" w:rsidRPr="00F70692" w:rsidRDefault="0095618A" w:rsidP="00E11678">
      <w:pPr>
        <w:rPr>
          <w:color w:val="156082" w:themeColor="accent1"/>
          <w:sz w:val="16"/>
          <w:szCs w:val="16"/>
        </w:rPr>
      </w:pPr>
      <w:r w:rsidRPr="00F70692">
        <w:rPr>
          <w:color w:val="156082" w:themeColor="accent1"/>
          <w:sz w:val="16"/>
          <w:szCs w:val="16"/>
        </w:rPr>
        <w:t>ELSE Y1C2 := Y1C2 - deltaR2; Z0C2 := Z0C2 + deltaR2;</w:t>
      </w:r>
    </w:p>
    <w:p w14:paraId="3EB0B197"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1B99D64F"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77BF501D"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01716A51" w14:textId="77777777" w:rsidR="0095618A" w:rsidRPr="00F70692" w:rsidRDefault="0095618A" w:rsidP="00E11678">
      <w:pPr>
        <w:rPr>
          <w:color w:val="156082" w:themeColor="accent1"/>
          <w:sz w:val="16"/>
          <w:szCs w:val="16"/>
        </w:rPr>
      </w:pPr>
    </w:p>
    <w:p w14:paraId="7708499D" w14:textId="77777777" w:rsidR="0095618A" w:rsidRPr="00F70692" w:rsidRDefault="0095618A" w:rsidP="00E11678">
      <w:pPr>
        <w:rPr>
          <w:color w:val="156082" w:themeColor="accent1"/>
          <w:sz w:val="16"/>
          <w:szCs w:val="16"/>
        </w:rPr>
      </w:pPr>
      <w:r w:rsidRPr="00F70692">
        <w:rPr>
          <w:color w:val="156082" w:themeColor="accent1"/>
          <w:sz w:val="16"/>
          <w:szCs w:val="16"/>
        </w:rPr>
        <w:t>IF PZX THEN</w:t>
      </w:r>
    </w:p>
    <w:p w14:paraId="13FD01FA" w14:textId="77777777" w:rsidR="0095618A" w:rsidRPr="00F70692" w:rsidRDefault="0095618A" w:rsidP="00E11678">
      <w:pPr>
        <w:rPr>
          <w:color w:val="156082" w:themeColor="accent1"/>
          <w:sz w:val="16"/>
          <w:szCs w:val="16"/>
        </w:rPr>
      </w:pPr>
      <w:r w:rsidRPr="00F70692">
        <w:rPr>
          <w:color w:val="156082" w:themeColor="accent1"/>
          <w:sz w:val="16"/>
          <w:szCs w:val="16"/>
        </w:rPr>
        <w:t>IF Q1r2 AND Q2r2 THEN X1C2 := X1C2 + deltaR2; Z0C2 := Z0C2 + deltaR2;</w:t>
      </w:r>
    </w:p>
    <w:p w14:paraId="6C418F16" w14:textId="77777777" w:rsidR="0095618A" w:rsidRPr="00F70692" w:rsidRDefault="0095618A" w:rsidP="00E11678">
      <w:pPr>
        <w:rPr>
          <w:color w:val="156082" w:themeColor="accent1"/>
          <w:sz w:val="16"/>
          <w:szCs w:val="16"/>
        </w:rPr>
      </w:pPr>
      <w:r w:rsidRPr="00F70692">
        <w:rPr>
          <w:color w:val="156082" w:themeColor="accent1"/>
          <w:sz w:val="16"/>
          <w:szCs w:val="16"/>
        </w:rPr>
        <w:t>ELSIF Q1r2 AND Q3r2 THEN X1C2 := X1C2 + deltaR2; X0C2 := X0C2 - deltaR2;</w:t>
      </w:r>
    </w:p>
    <w:p w14:paraId="2A1B32D5" w14:textId="77777777" w:rsidR="0095618A" w:rsidRPr="00F70692" w:rsidRDefault="0095618A" w:rsidP="00E11678">
      <w:pPr>
        <w:rPr>
          <w:color w:val="156082" w:themeColor="accent1"/>
          <w:sz w:val="16"/>
          <w:szCs w:val="16"/>
        </w:rPr>
      </w:pPr>
      <w:r w:rsidRPr="00F70692">
        <w:rPr>
          <w:color w:val="156082" w:themeColor="accent1"/>
          <w:sz w:val="16"/>
          <w:szCs w:val="16"/>
        </w:rPr>
        <w:t>ELSIF Q1r2 AND Q4r2 THEN Z0C2 := Z0C2 - deltaR2; X1C2 := X1C2 + deltaR2;</w:t>
      </w:r>
    </w:p>
    <w:p w14:paraId="7079E852" w14:textId="77777777" w:rsidR="0095618A" w:rsidRPr="00F70692" w:rsidRDefault="0095618A" w:rsidP="00E11678">
      <w:pPr>
        <w:rPr>
          <w:color w:val="156082" w:themeColor="accent1"/>
          <w:sz w:val="16"/>
          <w:szCs w:val="16"/>
        </w:rPr>
      </w:pPr>
      <w:r w:rsidRPr="00F70692">
        <w:rPr>
          <w:color w:val="156082" w:themeColor="accent1"/>
          <w:sz w:val="16"/>
          <w:szCs w:val="16"/>
        </w:rPr>
        <w:t>ELSIF Q2r2 AND Q3r2 THEN Z1C2 := Z1C2 + deltaR2; X0C2 := X0C2 - deltaR2;</w:t>
      </w:r>
    </w:p>
    <w:p w14:paraId="0FD294EB" w14:textId="77777777" w:rsidR="0095618A" w:rsidRPr="00F70692" w:rsidRDefault="0095618A" w:rsidP="00E11678">
      <w:pPr>
        <w:rPr>
          <w:color w:val="156082" w:themeColor="accent1"/>
          <w:sz w:val="16"/>
          <w:szCs w:val="16"/>
        </w:rPr>
      </w:pPr>
      <w:r w:rsidRPr="00F70692">
        <w:rPr>
          <w:color w:val="156082" w:themeColor="accent1"/>
          <w:sz w:val="16"/>
          <w:szCs w:val="16"/>
        </w:rPr>
        <w:t>ELSIF Q2r2 AND Q4r2 THEN Z1C2 := Z1C2 + deltaR2; Z0C2 := Z0C2 - deltaR2;</w:t>
      </w:r>
    </w:p>
    <w:p w14:paraId="1CA7AA0E" w14:textId="77777777" w:rsidR="0095618A" w:rsidRPr="00F70692" w:rsidRDefault="0095618A" w:rsidP="00E11678">
      <w:pPr>
        <w:rPr>
          <w:color w:val="156082" w:themeColor="accent1"/>
          <w:sz w:val="16"/>
          <w:szCs w:val="16"/>
        </w:rPr>
      </w:pPr>
      <w:r w:rsidRPr="00F70692">
        <w:rPr>
          <w:color w:val="156082" w:themeColor="accent1"/>
          <w:sz w:val="16"/>
          <w:szCs w:val="16"/>
        </w:rPr>
        <w:t>ELSIF Q3r2 AND Q4r2 THEN X1C2 := X1C2 - deltaR2; Z0C2 := Z0C2 - deltaR2;</w:t>
      </w:r>
    </w:p>
    <w:p w14:paraId="673394C7" w14:textId="77777777" w:rsidR="0095618A" w:rsidRPr="00F70692" w:rsidRDefault="0095618A" w:rsidP="00E11678">
      <w:pPr>
        <w:rPr>
          <w:color w:val="156082" w:themeColor="accent1"/>
          <w:sz w:val="16"/>
          <w:szCs w:val="16"/>
        </w:rPr>
      </w:pPr>
      <w:r w:rsidRPr="00F70692">
        <w:rPr>
          <w:color w:val="156082" w:themeColor="accent1"/>
          <w:sz w:val="16"/>
          <w:szCs w:val="16"/>
        </w:rPr>
        <w:t>ELSIF Q1r2 AND NOT Q2r2 AND NOT Q3r2 AND NOT Q4r2 THEN</w:t>
      </w:r>
    </w:p>
    <w:p w14:paraId="40DF9140" w14:textId="77777777" w:rsidR="0095618A" w:rsidRPr="00F70692" w:rsidRDefault="0095618A" w:rsidP="00E11678">
      <w:pPr>
        <w:rPr>
          <w:color w:val="156082" w:themeColor="accent1"/>
          <w:sz w:val="16"/>
          <w:szCs w:val="16"/>
        </w:rPr>
      </w:pPr>
      <w:r w:rsidRPr="00F70692">
        <w:rPr>
          <w:color w:val="156082" w:themeColor="accent1"/>
          <w:sz w:val="16"/>
          <w:szCs w:val="16"/>
        </w:rPr>
        <w:t>IF EXTERNO THEN X1C2 := X1C2 - deltaR2; Z0C2 := Z0C2 - deltaR2;</w:t>
      </w:r>
    </w:p>
    <w:p w14:paraId="5BD420DC" w14:textId="77777777" w:rsidR="0095618A" w:rsidRPr="00F70692" w:rsidRDefault="0095618A" w:rsidP="00E11678">
      <w:pPr>
        <w:rPr>
          <w:color w:val="156082" w:themeColor="accent1"/>
          <w:sz w:val="16"/>
          <w:szCs w:val="16"/>
        </w:rPr>
      </w:pPr>
      <w:r w:rsidRPr="00F70692">
        <w:rPr>
          <w:color w:val="156082" w:themeColor="accent1"/>
          <w:sz w:val="16"/>
          <w:szCs w:val="16"/>
        </w:rPr>
        <w:t>ELSE X1C2 := X1C2 + deltaR2; Z0C2 := Z0C2 + deltaR2;</w:t>
      </w:r>
    </w:p>
    <w:p w14:paraId="73FD853D"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5FED75E3" w14:textId="77777777" w:rsidR="0095618A" w:rsidRPr="00F70692" w:rsidRDefault="0095618A" w:rsidP="00E11678">
      <w:pPr>
        <w:rPr>
          <w:color w:val="156082" w:themeColor="accent1"/>
          <w:sz w:val="16"/>
          <w:szCs w:val="16"/>
        </w:rPr>
      </w:pPr>
      <w:r w:rsidRPr="00F70692">
        <w:rPr>
          <w:color w:val="156082" w:themeColor="accent1"/>
          <w:sz w:val="16"/>
          <w:szCs w:val="16"/>
        </w:rPr>
        <w:t>END_IF;</w:t>
      </w:r>
    </w:p>
    <w:p w14:paraId="33D061B4" w14:textId="77777777" w:rsidR="0095618A" w:rsidRDefault="0095618A" w:rsidP="00E11678">
      <w:pPr>
        <w:rPr>
          <w:color w:val="156082" w:themeColor="accent1"/>
          <w:sz w:val="16"/>
          <w:szCs w:val="16"/>
        </w:rPr>
      </w:pPr>
      <w:r w:rsidRPr="00F70692">
        <w:rPr>
          <w:color w:val="156082" w:themeColor="accent1"/>
          <w:sz w:val="16"/>
          <w:szCs w:val="16"/>
        </w:rPr>
        <w:t>END_IF;</w:t>
      </w:r>
    </w:p>
    <w:p w14:paraId="5C4100DE" w14:textId="77777777" w:rsidR="0095618A" w:rsidRDefault="0095618A" w:rsidP="00E11678">
      <w:pPr>
        <w:rPr>
          <w:color w:val="156082" w:themeColor="accent1"/>
          <w:sz w:val="16"/>
          <w:szCs w:val="16"/>
        </w:rPr>
      </w:pPr>
    </w:p>
    <w:p w14:paraId="44CB339E" w14:textId="77777777" w:rsidR="0095618A" w:rsidRPr="00647D4B" w:rsidRDefault="0095618A" w:rsidP="00E11678">
      <w:pPr>
        <w:rPr>
          <w:color w:val="0E2841" w:themeColor="text2"/>
          <w:sz w:val="16"/>
          <w:szCs w:val="16"/>
        </w:rPr>
      </w:pPr>
      <w:r w:rsidRPr="00647D4B">
        <w:rPr>
          <w:color w:val="0E2841" w:themeColor="text2"/>
          <w:sz w:val="16"/>
          <w:szCs w:val="16"/>
        </w:rPr>
        <w:t>r_ant := r;</w:t>
      </w:r>
    </w:p>
    <w:p w14:paraId="42880E9D" w14:textId="77777777" w:rsidR="0095618A" w:rsidRPr="00E21BF0" w:rsidRDefault="0095618A" w:rsidP="00E11678">
      <w:pPr>
        <w:rPr>
          <w:color w:val="0E2841" w:themeColor="text2"/>
          <w:sz w:val="16"/>
          <w:szCs w:val="16"/>
        </w:rPr>
      </w:pPr>
      <w:r w:rsidRPr="00647D4B">
        <w:rPr>
          <w:color w:val="0E2841" w:themeColor="text2"/>
          <w:sz w:val="16"/>
          <w:szCs w:val="16"/>
        </w:rPr>
        <w:t>r2_ant := r2;</w:t>
      </w:r>
    </w:p>
    <w:p w14:paraId="78A56B2F" w14:textId="77777777" w:rsidR="00AD3232" w:rsidRPr="00DD7C64" w:rsidRDefault="00F551B6">
      <w:pPr>
        <w:rPr>
          <w:color w:val="A02B93" w:themeColor="accent5"/>
        </w:rPr>
      </w:pPr>
      <w:r w:rsidRPr="00DD7C64">
        <w:rPr>
          <w:color w:val="A02B93" w:themeColor="accent5"/>
        </w:rPr>
        <w:t>END_IF;</w:t>
      </w:r>
    </w:p>
    <w:p w14:paraId="7D0DD538" w14:textId="77777777" w:rsidR="00ED3DF2" w:rsidRPr="00DD7C64" w:rsidRDefault="00ED3DF2">
      <w:pPr>
        <w:rPr>
          <w:color w:val="A02B93" w:themeColor="accent5"/>
        </w:rPr>
      </w:pPr>
    </w:p>
    <w:p w14:paraId="16B9BBF5" w14:textId="77777777" w:rsidR="00ED3DF2" w:rsidRPr="00DD7C64" w:rsidRDefault="00ED3DF2">
      <w:pPr>
        <w:rPr>
          <w:color w:val="A02B93" w:themeColor="accent5"/>
        </w:rPr>
      </w:pPr>
    </w:p>
    <w:p w14:paraId="6E6C6E28" w14:textId="77777777" w:rsidR="00ED3DF2" w:rsidRDefault="00ED3DF2">
      <w:pPr>
        <w:rPr>
          <w:color w:val="000000" w:themeColor="text1"/>
        </w:rPr>
      </w:pPr>
    </w:p>
    <w:p w14:paraId="50CAF1A9" w14:textId="77777777" w:rsidR="00162807" w:rsidRPr="00591571" w:rsidRDefault="00162807">
      <w:pPr>
        <w:rPr>
          <w:color w:val="FF0000"/>
        </w:rPr>
      </w:pPr>
      <w:r w:rsidRPr="00591571">
        <w:rPr>
          <w:color w:val="FF0000"/>
        </w:rPr>
        <w:t>IF (WR_PDO_6040_X AND HALT_BIT) = 0 THEN</w:t>
      </w:r>
    </w:p>
    <w:p w14:paraId="14A5C76D" w14:textId="77777777" w:rsidR="00162807" w:rsidRPr="00591571" w:rsidRDefault="00162807">
      <w:pPr>
        <w:rPr>
          <w:color w:val="FF0000"/>
        </w:rPr>
      </w:pPr>
      <w:r w:rsidRPr="00591571">
        <w:rPr>
          <w:color w:val="FF0000"/>
        </w:rPr>
        <w:t xml:space="preserve">    eventosParada[eventoIdx].indexBuffer := indexBuffer;</w:t>
      </w:r>
    </w:p>
    <w:p w14:paraId="36E04AB5" w14:textId="77777777" w:rsidR="00162807" w:rsidRPr="00591571" w:rsidRDefault="00162807">
      <w:pPr>
        <w:rPr>
          <w:color w:val="FF0000"/>
        </w:rPr>
      </w:pPr>
      <w:r w:rsidRPr="00591571">
        <w:rPr>
          <w:color w:val="FF0000"/>
        </w:rPr>
        <w:t xml:space="preserve">    eventosParada[eventoIdx].halt := (WR_PDO_6040_X AND HALT_BIT) = 0;</w:t>
      </w:r>
    </w:p>
    <w:p w14:paraId="559EDEBD" w14:textId="77777777" w:rsidR="00162807" w:rsidRPr="00591571" w:rsidRDefault="00162807">
      <w:pPr>
        <w:rPr>
          <w:color w:val="FF0000"/>
        </w:rPr>
      </w:pPr>
      <w:r w:rsidRPr="00591571">
        <w:rPr>
          <w:color w:val="FF0000"/>
        </w:rPr>
        <w:t xml:space="preserve">    eventoIdx := eventoIdx + 1;</w:t>
      </w:r>
    </w:p>
    <w:p w14:paraId="4AD3E275" w14:textId="77777777" w:rsidR="00162807" w:rsidRPr="00591571" w:rsidRDefault="00162807">
      <w:pPr>
        <w:rPr>
          <w:color w:val="FF0000"/>
        </w:rPr>
      </w:pPr>
      <w:r w:rsidRPr="00591571">
        <w:rPr>
          <w:color w:val="FF0000"/>
        </w:rPr>
        <w:t xml:space="preserve">    IF eventoIdx &gt; 19 THEN eventoIdx := 0; END_IF;</w:t>
      </w:r>
    </w:p>
    <w:p w14:paraId="3DA38EA0" w14:textId="77777777" w:rsidR="00162807" w:rsidRDefault="00162807">
      <w:pPr>
        <w:rPr>
          <w:color w:val="FF0000"/>
        </w:rPr>
      </w:pPr>
      <w:r w:rsidRPr="00591571">
        <w:rPr>
          <w:color w:val="FF0000"/>
        </w:rPr>
        <w:t>END_IF;</w:t>
      </w:r>
    </w:p>
    <w:p w14:paraId="46A36E16" w14:textId="77777777" w:rsidR="00FC13D9" w:rsidRDefault="00FC13D9">
      <w:pPr>
        <w:rPr>
          <w:color w:val="FF0000"/>
        </w:rPr>
      </w:pPr>
    </w:p>
    <w:p w14:paraId="06C3134B" w14:textId="77777777" w:rsidR="00FC13D9" w:rsidRDefault="00FC13D9">
      <w:pPr>
        <w:rPr>
          <w:color w:val="FF0000"/>
        </w:rPr>
      </w:pPr>
    </w:p>
    <w:p w14:paraId="04C7DACC" w14:textId="77777777" w:rsidR="00767AFB" w:rsidRPr="00402CD8" w:rsidRDefault="00767AFB">
      <w:pPr>
        <w:rPr>
          <w:color w:val="000000" w:themeColor="text1"/>
        </w:rPr>
      </w:pPr>
      <w:r w:rsidRPr="00402CD8">
        <w:rPr>
          <w:color w:val="000000" w:themeColor="text1"/>
        </w:rPr>
        <w:t xml:space="preserve">    bufferX[indexBuffer] := X</w:t>
      </w:r>
      <w:r w:rsidR="00A56607">
        <w:rPr>
          <w:color w:val="000000" w:themeColor="text1"/>
        </w:rPr>
        <w:t>1</w:t>
      </w:r>
      <w:r w:rsidRPr="00402CD8">
        <w:rPr>
          <w:color w:val="000000" w:themeColor="text1"/>
        </w:rPr>
        <w:t>;</w:t>
      </w:r>
    </w:p>
    <w:p w14:paraId="02218095" w14:textId="77777777" w:rsidR="00767AFB" w:rsidRPr="00402CD8" w:rsidRDefault="00767AFB">
      <w:pPr>
        <w:rPr>
          <w:color w:val="000000" w:themeColor="text1"/>
        </w:rPr>
      </w:pPr>
      <w:r w:rsidRPr="00402CD8">
        <w:rPr>
          <w:color w:val="000000" w:themeColor="text1"/>
        </w:rPr>
        <w:t xml:space="preserve">    bufferY[indexBuffer] := Y</w:t>
      </w:r>
      <w:r w:rsidR="00861BE1">
        <w:rPr>
          <w:color w:val="000000" w:themeColor="text1"/>
        </w:rPr>
        <w:t>1</w:t>
      </w:r>
      <w:r w:rsidRPr="00402CD8">
        <w:rPr>
          <w:color w:val="000000" w:themeColor="text1"/>
        </w:rPr>
        <w:t>;</w:t>
      </w:r>
    </w:p>
    <w:p w14:paraId="5A4E77A5" w14:textId="77777777" w:rsidR="00767AFB" w:rsidRPr="00402CD8" w:rsidRDefault="00767AFB">
      <w:pPr>
        <w:rPr>
          <w:color w:val="000000" w:themeColor="text1"/>
        </w:rPr>
      </w:pPr>
      <w:r w:rsidRPr="00402CD8">
        <w:rPr>
          <w:color w:val="000000" w:themeColor="text1"/>
        </w:rPr>
        <w:t xml:space="preserve">    bufferZ[indexBuffer] := Z</w:t>
      </w:r>
      <w:r w:rsidR="00861BE1">
        <w:rPr>
          <w:color w:val="000000" w:themeColor="text1"/>
        </w:rPr>
        <w:t>1</w:t>
      </w:r>
      <w:r w:rsidRPr="00402CD8">
        <w:rPr>
          <w:color w:val="000000" w:themeColor="text1"/>
        </w:rPr>
        <w:t>;</w:t>
      </w:r>
    </w:p>
    <w:p w14:paraId="0F50D288" w14:textId="77777777" w:rsidR="00767AFB" w:rsidRPr="00402CD8" w:rsidRDefault="00767AFB">
      <w:pPr>
        <w:rPr>
          <w:color w:val="000000" w:themeColor="text1"/>
        </w:rPr>
      </w:pPr>
    </w:p>
    <w:p w14:paraId="2AA970DE" w14:textId="77777777" w:rsidR="00767AFB" w:rsidRPr="00402CD8" w:rsidRDefault="00767AFB">
      <w:pPr>
        <w:rPr>
          <w:color w:val="000000" w:themeColor="text1"/>
        </w:rPr>
      </w:pPr>
      <w:r w:rsidRPr="00402CD8">
        <w:rPr>
          <w:color w:val="000000" w:themeColor="text1"/>
        </w:rPr>
        <w:t xml:space="preserve">    targetDINT_X := ConvertRealDiffToTargetDINT(diffX_mm);</w:t>
      </w:r>
    </w:p>
    <w:p w14:paraId="415BB6BC" w14:textId="77777777" w:rsidR="00767AFB" w:rsidRPr="00402CD8" w:rsidRDefault="00767AFB">
      <w:pPr>
        <w:rPr>
          <w:color w:val="000000" w:themeColor="text1"/>
        </w:rPr>
      </w:pPr>
      <w:r w:rsidRPr="00402CD8">
        <w:rPr>
          <w:color w:val="000000" w:themeColor="text1"/>
        </w:rPr>
        <w:t xml:space="preserve">    targetDINT_Y := ConvertRealDiffToTargetDINT(diffY_mm);</w:t>
      </w:r>
    </w:p>
    <w:p w14:paraId="767E2C13" w14:textId="77777777" w:rsidR="00767AFB" w:rsidRPr="00402CD8" w:rsidRDefault="00767AFB">
      <w:pPr>
        <w:rPr>
          <w:color w:val="000000" w:themeColor="text1"/>
          <w:szCs w:val="20"/>
        </w:rPr>
      </w:pPr>
      <w:r w:rsidRPr="00402CD8">
        <w:rPr>
          <w:color w:val="000000" w:themeColor="text1"/>
          <w:szCs w:val="20"/>
        </w:rPr>
        <w:t xml:space="preserve">       targetDINT_Z         := ConvertRealDiffToTargetDINT(diffZ_mm);</w:t>
      </w:r>
    </w:p>
    <w:p w14:paraId="616DD6AD" w14:textId="77777777" w:rsidR="00767AFB" w:rsidRPr="00402CD8" w:rsidRDefault="00767AFB">
      <w:pPr>
        <w:rPr>
          <w:color w:val="000000" w:themeColor="text1"/>
          <w:szCs w:val="20"/>
        </w:rPr>
      </w:pPr>
    </w:p>
    <w:p w14:paraId="4DD19BC4" w14:textId="77777777" w:rsidR="00767AFB" w:rsidRPr="00402CD8" w:rsidRDefault="00767AFB">
      <w:pPr>
        <w:rPr>
          <w:color w:val="000000" w:themeColor="text1"/>
        </w:rPr>
      </w:pPr>
      <w:r w:rsidRPr="00402CD8">
        <w:rPr>
          <w:color w:val="000000" w:themeColor="text1"/>
        </w:rPr>
        <w:t xml:space="preserve">    bufferTargetX_H[indexBuffer] := INT(SHR(UDINT(targetDINT_X),16) AND 65535);</w:t>
      </w:r>
    </w:p>
    <w:p w14:paraId="7D517DC6" w14:textId="77777777" w:rsidR="00767AFB" w:rsidRPr="00402CD8" w:rsidRDefault="00767AFB">
      <w:pPr>
        <w:rPr>
          <w:color w:val="000000" w:themeColor="text1"/>
        </w:rPr>
      </w:pPr>
      <w:r w:rsidRPr="00402CD8">
        <w:rPr>
          <w:color w:val="000000" w:themeColor="text1"/>
        </w:rPr>
        <w:t xml:space="preserve">    bufferTargetX_L[indexBuffer] := INT(UDINT(targetDINT_X) AND 65535);</w:t>
      </w:r>
    </w:p>
    <w:p w14:paraId="3A531163" w14:textId="77777777" w:rsidR="00767AFB" w:rsidRPr="00402CD8" w:rsidRDefault="00767AFB">
      <w:pPr>
        <w:rPr>
          <w:color w:val="000000" w:themeColor="text1"/>
        </w:rPr>
      </w:pPr>
      <w:r w:rsidRPr="00402CD8">
        <w:rPr>
          <w:color w:val="000000" w:themeColor="text1"/>
        </w:rPr>
        <w:t xml:space="preserve">    bufferTargetY_H[indexBuffer] := INT(SHR(UDINT(targetDINT_Y),16) AND 65535);</w:t>
      </w:r>
    </w:p>
    <w:p w14:paraId="1FCED191" w14:textId="77777777" w:rsidR="00767AFB" w:rsidRPr="00402CD8" w:rsidRDefault="00767AFB">
      <w:pPr>
        <w:rPr>
          <w:color w:val="000000" w:themeColor="text1"/>
        </w:rPr>
      </w:pPr>
      <w:r w:rsidRPr="00402CD8">
        <w:rPr>
          <w:color w:val="000000" w:themeColor="text1"/>
        </w:rPr>
        <w:t xml:space="preserve">    bufferTargetY_L[indexBuffer] := INT(UDINT(targetDINT_Y) AND 65535);</w:t>
      </w:r>
    </w:p>
    <w:p w14:paraId="5C4A6FE8" w14:textId="77777777" w:rsidR="00767AFB" w:rsidRPr="00402CD8" w:rsidRDefault="00767AFB">
      <w:pPr>
        <w:rPr>
          <w:color w:val="000000" w:themeColor="text1"/>
          <w:szCs w:val="20"/>
        </w:rPr>
      </w:pPr>
      <w:r w:rsidRPr="00402CD8">
        <w:rPr>
          <w:color w:val="000000" w:themeColor="text1"/>
          <w:szCs w:val="20"/>
        </w:rPr>
        <w:t>bufferTargetZ_H[indexBuffer] := INT(SHR(UDINT(targetDINT_Z),16) AND 65535);</w:t>
      </w:r>
    </w:p>
    <w:p w14:paraId="2EB3F505" w14:textId="77777777" w:rsidR="00767AFB" w:rsidRPr="00402CD8" w:rsidRDefault="00767AFB">
      <w:pPr>
        <w:rPr>
          <w:color w:val="000000" w:themeColor="text1"/>
          <w:szCs w:val="20"/>
        </w:rPr>
      </w:pPr>
      <w:r w:rsidRPr="00402CD8">
        <w:rPr>
          <w:color w:val="000000" w:themeColor="text1"/>
          <w:szCs w:val="20"/>
        </w:rPr>
        <w:t>bufferTargetZ_L[indexBuffer] := INT(UDINT(targetDINT_Z) AND 65535);</w:t>
      </w:r>
    </w:p>
    <w:p w14:paraId="48CB7D35" w14:textId="77777777" w:rsidR="00767AFB" w:rsidRPr="00402CD8" w:rsidRDefault="00767AFB">
      <w:pPr>
        <w:rPr>
          <w:color w:val="000000" w:themeColor="text1"/>
        </w:rPr>
      </w:pPr>
      <w:r w:rsidRPr="00402CD8">
        <w:rPr>
          <w:color w:val="000000" w:themeColor="text1"/>
        </w:rPr>
        <w:t xml:space="preserve">    </w:t>
      </w:r>
    </w:p>
    <w:p w14:paraId="418F4387" w14:textId="77777777" w:rsidR="00767AFB" w:rsidRPr="00402CD8" w:rsidRDefault="00767AFB">
      <w:pPr>
        <w:rPr>
          <w:color w:val="000000" w:themeColor="text1"/>
        </w:rPr>
      </w:pPr>
      <w:r w:rsidRPr="00402CD8">
        <w:rPr>
          <w:color w:val="000000" w:themeColor="text1"/>
        </w:rPr>
        <w:t>VELOCIDADE_X_Y_Z(diffX_mm, diffY_mm, diffZ_mm, rpmX, rpmY, rpmZ);</w:t>
      </w:r>
    </w:p>
    <w:p w14:paraId="301E73C0" w14:textId="77777777" w:rsidR="00767AFB" w:rsidRPr="00402CD8" w:rsidRDefault="00767AFB">
      <w:pPr>
        <w:rPr>
          <w:color w:val="000000" w:themeColor="text1"/>
        </w:rPr>
      </w:pPr>
      <w:r w:rsidRPr="00402CD8">
        <w:rPr>
          <w:color w:val="000000" w:themeColor="text1"/>
        </w:rPr>
        <w:t xml:space="preserve">    bufferVelX[indexBuffer] := rpmX;</w:t>
      </w:r>
    </w:p>
    <w:p w14:paraId="1B4B6132" w14:textId="77777777" w:rsidR="00767AFB" w:rsidRPr="00402CD8" w:rsidRDefault="00767AFB">
      <w:pPr>
        <w:rPr>
          <w:color w:val="000000" w:themeColor="text1"/>
        </w:rPr>
      </w:pPr>
      <w:r w:rsidRPr="00402CD8">
        <w:rPr>
          <w:color w:val="000000" w:themeColor="text1"/>
        </w:rPr>
        <w:t xml:space="preserve">    bufferVelY[indexBuffer] := rpmY;</w:t>
      </w:r>
    </w:p>
    <w:p w14:paraId="35DC89D7" w14:textId="77777777" w:rsidR="00767AFB" w:rsidRDefault="00767AFB">
      <w:pPr>
        <w:rPr>
          <w:color w:val="000000" w:themeColor="text1"/>
        </w:rPr>
      </w:pPr>
      <w:r w:rsidRPr="00402CD8">
        <w:rPr>
          <w:color w:val="000000" w:themeColor="text1"/>
        </w:rPr>
        <w:t xml:space="preserve">    bufferVelZ[indexBuffer] := rpmZ;</w:t>
      </w:r>
    </w:p>
    <w:p w14:paraId="68A0CC4D" w14:textId="77777777" w:rsidR="00767AFB" w:rsidRDefault="00767AFB">
      <w:pPr>
        <w:rPr>
          <w:color w:val="156082" w:themeColor="accent1"/>
        </w:rPr>
      </w:pPr>
    </w:p>
    <w:p w14:paraId="7BCAA5F2" w14:textId="77777777" w:rsidR="006C0F70" w:rsidRDefault="00767AFB">
      <w:pPr>
        <w:rPr>
          <w:color w:val="196B24" w:themeColor="accent3"/>
        </w:rPr>
      </w:pPr>
      <w:r w:rsidRPr="00C46516">
        <w:rPr>
          <w:color w:val="196B24" w:themeColor="accent3"/>
        </w:rPr>
        <w:t>indexBuffer := indexBuffer + 1;</w:t>
      </w:r>
    </w:p>
    <w:p w14:paraId="284D3E69" w14:textId="77777777" w:rsidR="006C0F70" w:rsidRPr="00717A18" w:rsidRDefault="006C0F70">
      <w:pPr>
        <w:rPr>
          <w:color w:val="156082" w:themeColor="accent1"/>
        </w:rPr>
      </w:pPr>
    </w:p>
    <w:p w14:paraId="3660019C" w14:textId="77777777" w:rsidR="00767AFB" w:rsidRPr="00402CD8" w:rsidRDefault="00767AFB">
      <w:pPr>
        <w:rPr>
          <w:color w:val="000000" w:themeColor="text1"/>
        </w:rPr>
      </w:pPr>
      <w:r w:rsidRPr="00402CD8">
        <w:rPr>
          <w:color w:val="000000" w:themeColor="text1"/>
        </w:rPr>
        <w:t xml:space="preserve">END_WHILE;  </w:t>
      </w:r>
    </w:p>
    <w:p w14:paraId="1C2A91BE" w14:textId="77777777" w:rsidR="00767AFB" w:rsidRPr="00402CD8" w:rsidRDefault="00767AFB">
      <w:pPr>
        <w:rPr>
          <w:color w:val="000000" w:themeColor="text1"/>
        </w:rPr>
      </w:pPr>
    </w:p>
    <w:p w14:paraId="2825F839" w14:textId="77777777" w:rsidR="00767AFB" w:rsidRPr="00402CD8" w:rsidRDefault="00767AFB">
      <w:pPr>
        <w:rPr>
          <w:color w:val="000000" w:themeColor="text1"/>
        </w:rPr>
      </w:pPr>
    </w:p>
    <w:p w14:paraId="53B06026" w14:textId="77777777" w:rsidR="00767AFB" w:rsidRPr="00402CD8" w:rsidRDefault="00767AFB">
      <w:pPr>
        <w:rPr>
          <w:color w:val="000000" w:themeColor="text1"/>
        </w:rPr>
      </w:pPr>
      <w:r w:rsidRPr="00402CD8">
        <w:rPr>
          <w:color w:val="000000" w:themeColor="text1"/>
        </w:rPr>
        <w:t xml:space="preserve">// </w:t>
      </w:r>
      <w:r w:rsidRPr="00402CD8">
        <w:rPr>
          <w:rFonts w:ascii="Segoe UI Emoji" w:hAnsi="Segoe UI Emoji" w:cs="Segoe UI Emoji"/>
          <w:color w:val="000000" w:themeColor="text1"/>
        </w:rPr>
        <w:t>✅</w:t>
      </w:r>
      <w:r w:rsidRPr="00402CD8">
        <w:rPr>
          <w:color w:val="000000" w:themeColor="text1"/>
        </w:rPr>
        <w:t xml:space="preserve"> DONE único: finalização consciente da lista</w:t>
      </w:r>
    </w:p>
    <w:p w14:paraId="3065698C" w14:textId="77777777" w:rsidR="00767AFB" w:rsidRPr="00402CD8" w:rsidRDefault="00767AFB">
      <w:pPr>
        <w:rPr>
          <w:color w:val="000000" w:themeColor="text1"/>
        </w:rPr>
      </w:pPr>
    </w:p>
    <w:p w14:paraId="3D8EEE3C" w14:textId="77777777" w:rsidR="00767AFB" w:rsidRPr="00402CD8" w:rsidRDefault="00767AFB">
      <w:pPr>
        <w:rPr>
          <w:color w:val="000000" w:themeColor="text1"/>
        </w:rPr>
      </w:pPr>
      <w:r w:rsidRPr="00402CD8">
        <w:rPr>
          <w:color w:val="000000" w:themeColor="text1"/>
        </w:rPr>
        <w:t>IF DONE THEN</w:t>
      </w:r>
    </w:p>
    <w:p w14:paraId="2F564D7D" w14:textId="77777777" w:rsidR="00767AFB" w:rsidRPr="00402CD8" w:rsidRDefault="00767AFB">
      <w:pPr>
        <w:rPr>
          <w:color w:val="000000" w:themeColor="text1"/>
        </w:rPr>
      </w:pPr>
      <w:r w:rsidRPr="00402CD8">
        <w:rPr>
          <w:color w:val="000000" w:themeColor="text1"/>
        </w:rPr>
        <w:t xml:space="preserve">    bufferFilled := TRUE;</w:t>
      </w:r>
    </w:p>
    <w:p w14:paraId="1CE77826" w14:textId="77777777" w:rsidR="00767AFB" w:rsidRPr="00402CD8" w:rsidRDefault="00767AFB">
      <w:pPr>
        <w:rPr>
          <w:color w:val="000000" w:themeColor="text1"/>
        </w:rPr>
      </w:pPr>
    </w:p>
    <w:p w14:paraId="76F90512" w14:textId="77777777" w:rsidR="00767AFB" w:rsidRPr="00402CD8" w:rsidRDefault="00767AFB">
      <w:pPr>
        <w:rPr>
          <w:color w:val="000000" w:themeColor="text1"/>
        </w:rPr>
      </w:pPr>
      <w:r w:rsidRPr="00402CD8">
        <w:rPr>
          <w:color w:val="000000" w:themeColor="text1"/>
        </w:rPr>
        <w:t xml:space="preserve">    // Marca os índices finais dos eixos</w:t>
      </w:r>
    </w:p>
    <w:p w14:paraId="4A447761" w14:textId="77777777" w:rsidR="00767AFB" w:rsidRPr="00402CD8" w:rsidRDefault="00767AFB">
      <w:pPr>
        <w:rPr>
          <w:color w:val="000000" w:themeColor="text1"/>
        </w:rPr>
      </w:pPr>
      <w:r w:rsidRPr="00402CD8">
        <w:rPr>
          <w:color w:val="000000" w:themeColor="text1"/>
        </w:rPr>
        <w:t xml:space="preserve">    axisX.lastIndex := indexBuffer - 1;</w:t>
      </w:r>
    </w:p>
    <w:p w14:paraId="3FA4972F" w14:textId="77777777" w:rsidR="00767AFB" w:rsidRPr="00402CD8" w:rsidRDefault="00767AFB">
      <w:pPr>
        <w:rPr>
          <w:color w:val="000000" w:themeColor="text1"/>
        </w:rPr>
      </w:pPr>
      <w:r w:rsidRPr="00402CD8">
        <w:rPr>
          <w:color w:val="000000" w:themeColor="text1"/>
        </w:rPr>
        <w:t xml:space="preserve">    axisY.lastIndex := indexBuffer - 1;</w:t>
      </w:r>
    </w:p>
    <w:p w14:paraId="2848C2D6" w14:textId="77777777" w:rsidR="00767AFB" w:rsidRDefault="00767AFB">
      <w:pPr>
        <w:rPr>
          <w:color w:val="000000" w:themeColor="text1"/>
        </w:rPr>
      </w:pPr>
      <w:r w:rsidRPr="00402CD8">
        <w:rPr>
          <w:color w:val="000000" w:themeColor="text1"/>
        </w:rPr>
        <w:t xml:space="preserve">    axisZ.lastIndex := indexBuffer - 1;</w:t>
      </w:r>
    </w:p>
    <w:p w14:paraId="0A6760A4" w14:textId="77777777" w:rsidR="00767AFB" w:rsidRPr="00402CD8" w:rsidRDefault="00767AFB">
      <w:pPr>
        <w:rPr>
          <w:color w:val="000000" w:themeColor="text1"/>
        </w:rPr>
      </w:pPr>
    </w:p>
    <w:p w14:paraId="3AF31F56" w14:textId="77777777" w:rsidR="00767AFB" w:rsidRPr="00402CD8" w:rsidRDefault="00767AFB">
      <w:pPr>
        <w:rPr>
          <w:color w:val="000000" w:themeColor="text1"/>
        </w:rPr>
      </w:pPr>
      <w:r w:rsidRPr="00402CD8">
        <w:rPr>
          <w:color w:val="000000" w:themeColor="text1"/>
        </w:rPr>
        <w:t xml:space="preserve">    // Marca eixos como prontos</w:t>
      </w:r>
    </w:p>
    <w:p w14:paraId="1C060315" w14:textId="77777777" w:rsidR="00767AFB" w:rsidRPr="00402CD8" w:rsidRDefault="00767AFB">
      <w:pPr>
        <w:rPr>
          <w:color w:val="000000" w:themeColor="text1"/>
        </w:rPr>
      </w:pPr>
      <w:r w:rsidRPr="00402CD8">
        <w:rPr>
          <w:color w:val="000000" w:themeColor="text1"/>
        </w:rPr>
        <w:t xml:space="preserve">    axisX.ready := TRUE;</w:t>
      </w:r>
    </w:p>
    <w:p w14:paraId="2DB0F221" w14:textId="77777777" w:rsidR="00767AFB" w:rsidRPr="00402CD8" w:rsidRDefault="00767AFB">
      <w:pPr>
        <w:rPr>
          <w:color w:val="000000" w:themeColor="text1"/>
        </w:rPr>
      </w:pPr>
      <w:r w:rsidRPr="00402CD8">
        <w:rPr>
          <w:color w:val="000000" w:themeColor="text1"/>
        </w:rPr>
        <w:t xml:space="preserve">    axisY.ready := TRUE;</w:t>
      </w:r>
    </w:p>
    <w:p w14:paraId="7845A9FC" w14:textId="77777777" w:rsidR="00767AFB" w:rsidRPr="00402CD8" w:rsidRDefault="00767AFB">
      <w:pPr>
        <w:rPr>
          <w:color w:val="000000" w:themeColor="text1"/>
        </w:rPr>
      </w:pPr>
      <w:r w:rsidRPr="00402CD8">
        <w:rPr>
          <w:color w:val="000000" w:themeColor="text1"/>
        </w:rPr>
        <w:t xml:space="preserve">    axisZ.ready := TRUE;</w:t>
      </w:r>
    </w:p>
    <w:p w14:paraId="23972C1F" w14:textId="77777777" w:rsidR="00767AFB" w:rsidRPr="00402CD8" w:rsidRDefault="00767AFB">
      <w:pPr>
        <w:rPr>
          <w:color w:val="000000" w:themeColor="text1"/>
        </w:rPr>
      </w:pPr>
    </w:p>
    <w:p w14:paraId="79847999" w14:textId="77777777" w:rsidR="00767AFB" w:rsidRPr="00402CD8" w:rsidRDefault="00767AFB">
      <w:pPr>
        <w:rPr>
          <w:color w:val="000000" w:themeColor="text1"/>
        </w:rPr>
      </w:pPr>
      <w:r w:rsidRPr="00402CD8">
        <w:rPr>
          <w:color w:val="000000" w:themeColor="text1"/>
        </w:rPr>
        <w:t xml:space="preserve">    // Zera índices ou ciclos se necessário</w:t>
      </w:r>
    </w:p>
    <w:p w14:paraId="6A39E8B4" w14:textId="77777777" w:rsidR="00767AFB" w:rsidRPr="00402CD8" w:rsidRDefault="00767AFB">
      <w:pPr>
        <w:rPr>
          <w:color w:val="000000" w:themeColor="text1"/>
        </w:rPr>
      </w:pPr>
      <w:r w:rsidRPr="00402CD8">
        <w:rPr>
          <w:color w:val="000000" w:themeColor="text1"/>
        </w:rPr>
        <w:t xml:space="preserve">    indexBuffer := 0;</w:t>
      </w:r>
    </w:p>
    <w:p w14:paraId="4AA120A0" w14:textId="77777777" w:rsidR="00767AFB" w:rsidRPr="00402CD8" w:rsidRDefault="00767AFB">
      <w:pPr>
        <w:rPr>
          <w:color w:val="000000" w:themeColor="text1"/>
          <w:szCs w:val="20"/>
        </w:rPr>
      </w:pPr>
      <w:r w:rsidRPr="00402CD8">
        <w:rPr>
          <w:color w:val="000000" w:themeColor="text1"/>
        </w:rPr>
        <w:t xml:space="preserve">    </w:t>
      </w:r>
      <w:r w:rsidRPr="00402CD8">
        <w:rPr>
          <w:color w:val="000000" w:themeColor="text1"/>
          <w:szCs w:val="20"/>
        </w:rPr>
        <w:t>totalCycles := 0;</w:t>
      </w:r>
    </w:p>
    <w:p w14:paraId="226D6ECC" w14:textId="77777777" w:rsidR="00767AFB" w:rsidRPr="00402CD8" w:rsidRDefault="00767AFB">
      <w:pPr>
        <w:rPr>
          <w:color w:val="000000" w:themeColor="text1"/>
        </w:rPr>
      </w:pPr>
    </w:p>
    <w:p w14:paraId="5B404553" w14:textId="77777777" w:rsidR="00767AFB" w:rsidRDefault="00767AFB">
      <w:pPr>
        <w:rPr>
          <w:color w:val="000000" w:themeColor="text1"/>
        </w:rPr>
      </w:pPr>
      <w:r w:rsidRPr="00402CD8">
        <w:rPr>
          <w:color w:val="000000" w:themeColor="text1"/>
        </w:rPr>
        <w:t>END_IF;</w:t>
      </w:r>
    </w:p>
    <w:p w14:paraId="4BB06A5A" w14:textId="77777777" w:rsidR="00767AFB" w:rsidRDefault="00B60860">
      <w:pPr>
        <w:rPr>
          <w:color w:val="000000" w:themeColor="text1"/>
        </w:rPr>
      </w:pPr>
      <w:r>
        <w:rPr>
          <w:color w:val="000000" w:themeColor="text1"/>
        </w:rPr>
        <w:t>END_FUNCTION;</w:t>
      </w:r>
    </w:p>
    <w:p w14:paraId="49ECD96F" w14:textId="77777777" w:rsidR="00767AFB" w:rsidRPr="00402CD8" w:rsidRDefault="00767AFB">
      <w:pPr>
        <w:rPr>
          <w:color w:val="000000" w:themeColor="text1"/>
        </w:rPr>
      </w:pPr>
    </w:p>
    <w:p w14:paraId="1E5E4FE4" w14:textId="77777777" w:rsidR="00767AFB" w:rsidRDefault="00767AFB">
      <w:pPr>
        <w:rPr>
          <w:rFonts w:eastAsia="Times New Roman"/>
        </w:rPr>
      </w:pPr>
    </w:p>
    <w:p w14:paraId="232BAC21" w14:textId="77777777" w:rsidR="00767AFB" w:rsidRDefault="00767AFB"/>
    <w:p w14:paraId="5D7740B5" w14:textId="77777777" w:rsidR="00767AFB" w:rsidRDefault="00767AFB"/>
    <w:p w14:paraId="24E52412" w14:textId="77777777" w:rsidR="00767AFB" w:rsidRDefault="00767AFB"/>
    <w:p w14:paraId="3B20DC47" w14:textId="77777777" w:rsidR="00767AFB" w:rsidRDefault="00767AFB"/>
    <w:p w14:paraId="165E5609" w14:textId="77777777" w:rsidR="00E35497" w:rsidRDefault="00E35497"/>
    <w:p w14:paraId="6F55F589" w14:textId="77777777" w:rsidR="00E35497" w:rsidRDefault="00E35497">
      <w:pPr>
        <w:rPr>
          <w:color w:val="000000" w:themeColor="text1"/>
          <w:sz w:val="32"/>
          <w:szCs w:val="32"/>
        </w:rPr>
      </w:pPr>
    </w:p>
    <w:p w14:paraId="4FB979D6" w14:textId="74D600AE" w:rsidR="00E35497" w:rsidRDefault="00043106">
      <w:pPr>
        <w:rPr>
          <w:color w:val="000000" w:themeColor="text1"/>
          <w:sz w:val="32"/>
          <w:szCs w:val="32"/>
        </w:rPr>
      </w:pPr>
      <w:r>
        <w:rPr>
          <w:color w:val="000000" w:themeColor="text1"/>
          <w:sz w:val="32"/>
          <w:szCs w:val="32"/>
        </w:rPr>
        <w:t xml:space="preserve">@ </w:t>
      </w:r>
    </w:p>
    <w:p w14:paraId="1323ED7A" w14:textId="77777777" w:rsidR="00E35497" w:rsidRPr="00644083" w:rsidRDefault="00E35497">
      <w:pPr>
        <w:rPr>
          <w:color w:val="000000" w:themeColor="text1"/>
          <w:sz w:val="24"/>
        </w:rPr>
      </w:pPr>
    </w:p>
    <w:p w14:paraId="70656DE8" w14:textId="77777777" w:rsidR="00E26541" w:rsidRPr="00625F81" w:rsidRDefault="00E26541" w:rsidP="00575E5D">
      <w:pPr>
        <w:ind w:left="0" w:firstLine="0"/>
        <w:rPr>
          <w:color w:val="156082" w:themeColor="accent1"/>
          <w:sz w:val="24"/>
        </w:rPr>
      </w:pPr>
      <w:r w:rsidRPr="00625F81">
        <w:rPr>
          <w:color w:val="156082" w:themeColor="accent1"/>
          <w:sz w:val="24"/>
        </w:rPr>
        <w:t>18. FUNCTION INTERPOLACAO_CONICA</w:t>
      </w:r>
    </w:p>
    <w:p w14:paraId="7E364FFE" w14:textId="77474B7D" w:rsidR="00E26541" w:rsidRPr="00625F81" w:rsidRDefault="00E26541" w:rsidP="00575E5D">
      <w:pPr>
        <w:ind w:left="0" w:firstLine="0"/>
        <w:rPr>
          <w:color w:val="156082" w:themeColor="accent1"/>
          <w:sz w:val="24"/>
        </w:rPr>
      </w:pPr>
    </w:p>
    <w:p w14:paraId="58D0C5A4" w14:textId="77777777" w:rsidR="00524DD5" w:rsidRDefault="00524DD5" w:rsidP="00644083">
      <w:pPr>
        <w:rPr>
          <w:color w:val="000000" w:themeColor="text1"/>
          <w:sz w:val="24"/>
        </w:rPr>
      </w:pPr>
    </w:p>
    <w:p w14:paraId="4510AF8D" w14:textId="1DA4DD76" w:rsidR="00644083" w:rsidRPr="00644083" w:rsidRDefault="00644083" w:rsidP="00644083">
      <w:pPr>
        <w:rPr>
          <w:color w:val="000000" w:themeColor="text1"/>
          <w:sz w:val="24"/>
        </w:rPr>
      </w:pPr>
      <w:r w:rsidRPr="00644083">
        <w:rPr>
          <w:color w:val="000000" w:themeColor="text1"/>
          <w:sz w:val="24"/>
        </w:rPr>
        <w:t>A função INTERPOLACAO_CONICA implementa uma interpolação geométrica de trajetória cônica com acoplamento entre avanço axial, variação radial e rotação angular, gerando pontos em buffers para execução sincronizada em múltiplos eixos.</w:t>
      </w:r>
    </w:p>
    <w:p w14:paraId="2C2B9C3A" w14:textId="77777777" w:rsidR="00644083" w:rsidRPr="00644083" w:rsidRDefault="00644083" w:rsidP="00644083">
      <w:pPr>
        <w:rPr>
          <w:color w:val="000000" w:themeColor="text1"/>
          <w:sz w:val="24"/>
        </w:rPr>
      </w:pPr>
      <w:r w:rsidRPr="00644083">
        <w:rPr>
          <w:color w:val="000000" w:themeColor="text1"/>
          <w:sz w:val="24"/>
        </w:rPr>
        <w:t>Ela inicia com reset de estados, removendo referências de centro, raio, plano ativo, contadores e parâmetros de cone, garantindo uma condição inicial neutra. A partir disso, o sistema entra em um loop de geração enquanto houver espaço no buffer, enquanto um plano de operação estiver ativo (PXY, PZX ou PZY) e enquanto a profundidade atual ainda não atingir o perfil definido.</w:t>
      </w:r>
    </w:p>
    <w:p w14:paraId="2015150B" w14:textId="77777777" w:rsidR="00644083" w:rsidRPr="00644083" w:rsidRDefault="00644083" w:rsidP="00644083">
      <w:pPr>
        <w:rPr>
          <w:color w:val="000000" w:themeColor="text1"/>
          <w:sz w:val="24"/>
        </w:rPr>
      </w:pPr>
      <w:r w:rsidRPr="00644083">
        <w:rPr>
          <w:color w:val="000000" w:themeColor="text1"/>
          <w:sz w:val="24"/>
        </w:rPr>
        <w:t>O núcleo do modelo calcula a discretização do cone a partir da altura total e da resolução longitudinal, derivando um passo axial (deltaS1) e um incremento radial proporcional via tangente do ângulo do cone. Esse acoplamento define simultaneamente o avanço em profundidade e a expansão ou contração do raio, criando a geometria cônica progressiva.</w:t>
      </w:r>
    </w:p>
    <w:p w14:paraId="63D514C5" w14:textId="77777777" w:rsidR="00644083" w:rsidRPr="00644083" w:rsidRDefault="00644083" w:rsidP="00644083">
      <w:pPr>
        <w:rPr>
          <w:color w:val="000000" w:themeColor="text1"/>
          <w:sz w:val="24"/>
        </w:rPr>
      </w:pPr>
      <w:r w:rsidRPr="00644083">
        <w:rPr>
          <w:color w:val="000000" w:themeColor="text1"/>
          <w:sz w:val="24"/>
        </w:rPr>
        <w:t>A cada iteração, o sistema atualiza o avanço axial em função do plano ativo: no PXY altera Z, no PZX altera Y, no PZY altera X, mantendo coerência entre eixo de avanço e plano de interpolação. Em paralelo, calcula incremento radial e atualiza centros auxiliares (X0C, X1C, Y0C, Y1C, Z0C, Z1C), permitindo construção incremental da superfície.</w:t>
      </w:r>
    </w:p>
    <w:p w14:paraId="008AB83D" w14:textId="77777777" w:rsidR="00644083" w:rsidRPr="00644083" w:rsidRDefault="00644083" w:rsidP="00644083">
      <w:pPr>
        <w:rPr>
          <w:color w:val="000000" w:themeColor="text1"/>
          <w:sz w:val="24"/>
        </w:rPr>
      </w:pPr>
      <w:r w:rsidRPr="00644083">
        <w:rPr>
          <w:color w:val="000000" w:themeColor="text1"/>
          <w:sz w:val="24"/>
        </w:rPr>
        <w:t>A discretização angular é obtida por compatibilização entre ângulo total e resolução por quadrante, com busca de um número de passos inteiro que minimize erro de quantização angular. A partir disso são derivados deltaS, incremento angular e total de passos por arco, garantindo fechamento geométrico consistente.</w:t>
      </w:r>
    </w:p>
    <w:p w14:paraId="64CABA80" w14:textId="77777777" w:rsidR="00644083" w:rsidRPr="00644083" w:rsidRDefault="00644083" w:rsidP="00644083">
      <w:pPr>
        <w:rPr>
          <w:color w:val="000000" w:themeColor="text1"/>
          <w:sz w:val="24"/>
        </w:rPr>
      </w:pPr>
      <w:r w:rsidRPr="00644083">
        <w:rPr>
          <w:color w:val="000000" w:themeColor="text1"/>
          <w:sz w:val="24"/>
        </w:rPr>
        <w:t>O modelo converte o avanço angular em coordenadas circulares via seno e cosseno, com sinais definidos por quadrante e sentido de rotação. Cada plano (XY, ZX, ZY) projeta essas componentes em pares distintos de eixos, permitindo que o mesmo modelo matemático gere diferentes superfícies conforme a configuração ativa.</w:t>
      </w:r>
    </w:p>
    <w:p w14:paraId="50619F23" w14:textId="77777777" w:rsidR="00644083" w:rsidRPr="00644083" w:rsidRDefault="00644083" w:rsidP="00644083">
      <w:pPr>
        <w:rPr>
          <w:color w:val="000000" w:themeColor="text1"/>
          <w:sz w:val="24"/>
        </w:rPr>
      </w:pPr>
      <w:r w:rsidRPr="00644083">
        <w:rPr>
          <w:color w:val="000000" w:themeColor="text1"/>
          <w:sz w:val="24"/>
        </w:rPr>
        <w:t>Há controle de continuidade cinemática com inversão de sentido ao final de um ciclo completo ou quando limites geométricos são atingidos, recalculando ângulos iniciais e finais por simetria de 360°. Isso preserva continuidade da trajetória entre segmentos consecutivos do cone.</w:t>
      </w:r>
    </w:p>
    <w:p w14:paraId="4C22D077" w14:textId="77777777" w:rsidR="00644083" w:rsidRPr="00644083" w:rsidRDefault="00644083" w:rsidP="00644083">
      <w:pPr>
        <w:rPr>
          <w:color w:val="000000" w:themeColor="text1"/>
          <w:sz w:val="24"/>
        </w:rPr>
      </w:pPr>
      <w:r w:rsidRPr="00644083">
        <w:rPr>
          <w:color w:val="000000" w:themeColor="text1"/>
          <w:sz w:val="24"/>
        </w:rPr>
        <w:t>Os resultados são armazenados em buffers de posição e também convertidos para diferenças incrementais (diffX, diffY, diffZ), com suporte a modo relativo ou absoluto. Esses valores são posteriormente convertidos para formato DINT fracionado para comunicação com o sistema de acionamento, juntamente com velocidades calculadas por função dedicada baseada nos incrementos.</w:t>
      </w:r>
    </w:p>
    <w:p w14:paraId="444E1770" w14:textId="77777777" w:rsidR="00644083" w:rsidRPr="00644083" w:rsidRDefault="00644083">
      <w:pPr>
        <w:rPr>
          <w:color w:val="000000" w:themeColor="text1"/>
          <w:sz w:val="24"/>
        </w:rPr>
      </w:pPr>
      <w:r w:rsidRPr="00644083">
        <w:rPr>
          <w:color w:val="000000" w:themeColor="text1"/>
          <w:sz w:val="24"/>
        </w:rPr>
        <w:t>O encerramento ocorre quando a profundidade alvo e o raio final são atingidos dentro de tolerância, marcando a trajetória como completa, fixando índices finais dos buffers e sinalizando os eixos como prontos.</w:t>
      </w:r>
    </w:p>
    <w:p w14:paraId="4E893B34" w14:textId="77777777" w:rsidR="00644083" w:rsidRPr="00644083" w:rsidRDefault="00644083">
      <w:pPr>
        <w:rPr>
          <w:color w:val="000000" w:themeColor="text1"/>
          <w:sz w:val="24"/>
        </w:rPr>
      </w:pPr>
    </w:p>
    <w:p w14:paraId="011DF7D0" w14:textId="77777777" w:rsidR="00E35497" w:rsidRPr="00644083" w:rsidRDefault="00E35497">
      <w:pPr>
        <w:rPr>
          <w:color w:val="000000" w:themeColor="text1"/>
          <w:sz w:val="24"/>
        </w:rPr>
      </w:pPr>
    </w:p>
    <w:p w14:paraId="385712E2" w14:textId="01B11276" w:rsidR="00CE40A8" w:rsidRPr="004362C2" w:rsidRDefault="00CE40A8">
      <w:pPr>
        <w:rPr>
          <w:color w:val="196B24" w:themeColor="accent3"/>
        </w:rPr>
      </w:pPr>
      <w:r w:rsidRPr="004362C2">
        <w:rPr>
          <w:color w:val="196B24" w:themeColor="accent3"/>
        </w:rPr>
        <w:t>FuncoesOriginais[5]</w:t>
      </w:r>
    </w:p>
    <w:p w14:paraId="7F7C3739" w14:textId="77777777" w:rsidR="00CE40A8" w:rsidRPr="004362C2" w:rsidRDefault="00CE40A8">
      <w:pPr>
        <w:rPr>
          <w:color w:val="196B24" w:themeColor="accent3"/>
        </w:rPr>
      </w:pPr>
      <w:r w:rsidRPr="004362C2">
        <w:rPr>
          <w:color w:val="196B24" w:themeColor="accent3"/>
        </w:rPr>
        <w:t xml:space="preserve"> := 'INTERPOLACAO_CONICA';</w:t>
      </w:r>
    </w:p>
    <w:p w14:paraId="5B5F7EB7" w14:textId="77777777" w:rsidR="00CE40A8" w:rsidRPr="004362C2" w:rsidRDefault="00CE40A8">
      <w:pPr>
        <w:rPr>
          <w:color w:val="196B24" w:themeColor="accent3"/>
        </w:rPr>
      </w:pPr>
    </w:p>
    <w:p w14:paraId="798D19CE" w14:textId="77777777" w:rsidR="00CE40A8" w:rsidRPr="004362C2" w:rsidRDefault="00CE40A8">
      <w:pPr>
        <w:rPr>
          <w:color w:val="196B24" w:themeColor="accent3"/>
        </w:rPr>
      </w:pPr>
    </w:p>
    <w:p w14:paraId="3523E02F" w14:textId="77777777" w:rsidR="00CE40A8" w:rsidRPr="004362C2" w:rsidRDefault="00CE40A8">
      <w:pPr>
        <w:rPr>
          <w:color w:val="196B24" w:themeColor="accent3"/>
        </w:rPr>
      </w:pPr>
      <w:r w:rsidRPr="004362C2">
        <w:rPr>
          <w:color w:val="196B24" w:themeColor="accent3"/>
        </w:rPr>
        <w:t>FuncoesGCODE[5]</w:t>
      </w:r>
    </w:p>
    <w:p w14:paraId="3C5C37BA" w14:textId="77777777" w:rsidR="00CE40A8" w:rsidRPr="004362C2" w:rsidRDefault="00CE40A8">
      <w:pPr>
        <w:rPr>
          <w:color w:val="196B24" w:themeColor="accent3"/>
        </w:rPr>
      </w:pPr>
      <w:r w:rsidRPr="004362C2">
        <w:rPr>
          <w:color w:val="196B24" w:themeColor="accent3"/>
        </w:rPr>
        <w:t xml:space="preserve"> := 'F5';</w:t>
      </w:r>
    </w:p>
    <w:p w14:paraId="38D2AD71" w14:textId="77777777" w:rsidR="00CE40A8" w:rsidRPr="004362C2" w:rsidRDefault="00CE40A8">
      <w:pPr>
        <w:rPr>
          <w:color w:val="196B24" w:themeColor="accent3"/>
        </w:rPr>
      </w:pPr>
    </w:p>
    <w:p w14:paraId="05549DD9" w14:textId="77777777" w:rsidR="00CE40A8" w:rsidRPr="004362C2" w:rsidRDefault="00CE40A8">
      <w:pPr>
        <w:rPr>
          <w:color w:val="196B24" w:themeColor="accent3"/>
        </w:rPr>
      </w:pPr>
    </w:p>
    <w:p w14:paraId="1A38407C" w14:textId="77777777" w:rsidR="00CE40A8" w:rsidRPr="004362C2" w:rsidRDefault="00CE40A8">
      <w:pPr>
        <w:rPr>
          <w:color w:val="196B24" w:themeColor="accent3"/>
        </w:rPr>
      </w:pPr>
      <w:r w:rsidRPr="004362C2">
        <w:rPr>
          <w:color w:val="196B24" w:themeColor="accent3"/>
        </w:rPr>
        <w:t>Variaveis[5]</w:t>
      </w:r>
    </w:p>
    <w:p w14:paraId="3E94B073" w14:textId="1F35C5E0" w:rsidR="004959DF" w:rsidRPr="004959DF" w:rsidRDefault="00CE40A8" w:rsidP="004959DF">
      <w:pPr>
        <w:rPr>
          <w:color w:val="196B24" w:themeColor="accent3"/>
        </w:rPr>
      </w:pPr>
      <w:r w:rsidRPr="004362C2">
        <w:rPr>
          <w:color w:val="196B24" w:themeColor="accent3"/>
        </w:rPr>
        <w:t xml:space="preserve"> := '</w:t>
      </w:r>
      <w:r w:rsidR="000E71CE">
        <w:rPr>
          <w:color w:val="196B24" w:themeColor="accent3"/>
        </w:rPr>
        <w:t>P</w:t>
      </w:r>
      <w:r w:rsidR="001A2681">
        <w:rPr>
          <w:color w:val="196B24" w:themeColor="accent3"/>
        </w:rPr>
        <w:t>XY,</w:t>
      </w:r>
      <w:r w:rsidR="000E71CE">
        <w:rPr>
          <w:color w:val="196B24" w:themeColor="accent3"/>
        </w:rPr>
        <w:t>P</w:t>
      </w:r>
      <w:r w:rsidR="001A2681">
        <w:rPr>
          <w:color w:val="196B24" w:themeColor="accent3"/>
        </w:rPr>
        <w:t>ZX,</w:t>
      </w:r>
      <w:r w:rsidR="000E71CE">
        <w:rPr>
          <w:color w:val="196B24" w:themeColor="accent3"/>
        </w:rPr>
        <w:t>P</w:t>
      </w:r>
      <w:r w:rsidR="001A2681">
        <w:rPr>
          <w:color w:val="196B24" w:themeColor="accent3"/>
        </w:rPr>
        <w:t>ZY</w:t>
      </w:r>
      <w:r w:rsidR="004959DF" w:rsidRPr="004959DF">
        <w:rPr>
          <w:color w:val="196B24" w:themeColor="accent3"/>
        </w:rPr>
        <w:t>,SENTIDO,</w:t>
      </w:r>
    </w:p>
    <w:p w14:paraId="69421247" w14:textId="77777777" w:rsidR="004959DF" w:rsidRPr="004959DF" w:rsidRDefault="004959DF" w:rsidP="004959DF">
      <w:pPr>
        <w:rPr>
          <w:color w:val="196B24" w:themeColor="accent3"/>
        </w:rPr>
      </w:pPr>
      <w:r w:rsidRPr="004959DF">
        <w:rPr>
          <w:color w:val="196B24" w:themeColor="accent3"/>
        </w:rPr>
        <w:t>X0C,Y0C,Z0C,X1C,Y1C,Z1C,</w:t>
      </w:r>
    </w:p>
    <w:p w14:paraId="26C41A37" w14:textId="1934980B" w:rsidR="004959DF" w:rsidRPr="004959DF" w:rsidRDefault="004959DF" w:rsidP="004959DF">
      <w:pPr>
        <w:rPr>
          <w:color w:val="196B24" w:themeColor="accent3"/>
        </w:rPr>
      </w:pPr>
      <w:r w:rsidRPr="004959DF">
        <w:rPr>
          <w:color w:val="196B24" w:themeColor="accent3"/>
        </w:rPr>
        <w:t>XC,YC,ZC,</w:t>
      </w:r>
    </w:p>
    <w:p w14:paraId="7C219A1A" w14:textId="4C2E8373" w:rsidR="00CE40A8" w:rsidRPr="004362C2" w:rsidRDefault="004959DF" w:rsidP="004959DF">
      <w:pPr>
        <w:rPr>
          <w:color w:val="196B24" w:themeColor="accent3"/>
        </w:rPr>
      </w:pPr>
      <w:r w:rsidRPr="004959DF">
        <w:rPr>
          <w:color w:val="196B24" w:themeColor="accent3"/>
        </w:rPr>
        <w:t>r,rmax,deltaX,hcone,angulocone,</w:t>
      </w:r>
      <w:r w:rsidR="00CE40A8" w:rsidRPr="004362C2">
        <w:rPr>
          <w:color w:val="196B24" w:themeColor="accent3"/>
        </w:rPr>
        <w:t>ANGULOINICIAL,ANGULOFINAL,LIM_POS,LIM_NEG';</w:t>
      </w:r>
    </w:p>
    <w:p w14:paraId="3021C810" w14:textId="77777777" w:rsidR="00CE40A8" w:rsidRPr="004362C2" w:rsidRDefault="00CE40A8">
      <w:pPr>
        <w:rPr>
          <w:color w:val="196B24" w:themeColor="accent3"/>
        </w:rPr>
      </w:pPr>
    </w:p>
    <w:p w14:paraId="1B04E7F4" w14:textId="77777777" w:rsidR="00CE40A8" w:rsidRPr="004362C2" w:rsidRDefault="00CE40A8">
      <w:pPr>
        <w:rPr>
          <w:color w:val="196B24" w:themeColor="accent3"/>
        </w:rPr>
      </w:pPr>
    </w:p>
    <w:p w14:paraId="264342D3" w14:textId="77777777" w:rsidR="00CE40A8" w:rsidRPr="004362C2" w:rsidRDefault="00CE40A8">
      <w:pPr>
        <w:rPr>
          <w:color w:val="196B24" w:themeColor="accent3"/>
        </w:rPr>
      </w:pPr>
      <w:r w:rsidRPr="004362C2">
        <w:rPr>
          <w:color w:val="196B24" w:themeColor="accent3"/>
        </w:rPr>
        <w:t>TiposVariaveis[5]</w:t>
      </w:r>
    </w:p>
    <w:p w14:paraId="1C489948" w14:textId="3E3B28DE" w:rsidR="005A2DD8" w:rsidRPr="005A2DD8" w:rsidRDefault="00CE40A8" w:rsidP="005A2DD8">
      <w:pPr>
        <w:rPr>
          <w:color w:val="196B24" w:themeColor="accent3"/>
        </w:rPr>
      </w:pPr>
      <w:r w:rsidRPr="004362C2">
        <w:rPr>
          <w:color w:val="196B24" w:themeColor="accent3"/>
        </w:rPr>
        <w:t xml:space="preserve"> := </w:t>
      </w:r>
      <w:r w:rsidR="005A2DD8" w:rsidRPr="005A2DD8">
        <w:rPr>
          <w:color w:val="196B24" w:themeColor="accent3"/>
        </w:rPr>
        <w:t>BOOL,BOOL,BOOL,</w:t>
      </w:r>
      <w:r w:rsidR="00E40E77">
        <w:rPr>
          <w:color w:val="196B24" w:themeColor="accent3"/>
        </w:rPr>
        <w:t>USINT</w:t>
      </w:r>
      <w:r w:rsidR="005A2DD8" w:rsidRPr="005A2DD8">
        <w:rPr>
          <w:color w:val="196B24" w:themeColor="accent3"/>
        </w:rPr>
        <w:t>,REAL,REAL,REAL,REAL,REAL,REAL,REAL,REAL,REAL,REAL,REAL,REAL,REAL,REAL,REAL,REAL,REAL</w:t>
      </w:r>
    </w:p>
    <w:p w14:paraId="336CFC84" w14:textId="282D1CAD" w:rsidR="00CE40A8" w:rsidRDefault="005A2DD8">
      <w:pPr>
        <w:rPr>
          <w:color w:val="156082" w:themeColor="accent1"/>
          <w:sz w:val="32"/>
          <w:szCs w:val="32"/>
        </w:rPr>
      </w:pPr>
      <w:r w:rsidRPr="005A2DD8">
        <w:rPr>
          <w:color w:val="196B24" w:themeColor="accent3"/>
        </w:rPr>
        <w:t>';</w:t>
      </w:r>
    </w:p>
    <w:p w14:paraId="717E6D37" w14:textId="77777777" w:rsidR="00E35497" w:rsidRDefault="00E35497">
      <w:pPr>
        <w:rPr>
          <w:color w:val="000000" w:themeColor="text1"/>
          <w:sz w:val="32"/>
          <w:szCs w:val="32"/>
        </w:rPr>
      </w:pPr>
    </w:p>
    <w:p w14:paraId="1718755B" w14:textId="77777777" w:rsidR="00614EBB" w:rsidRDefault="00614EBB" w:rsidP="003377FB"/>
    <w:p w14:paraId="205AEFAA" w14:textId="77777777" w:rsidR="00614EBB" w:rsidRDefault="00614EBB" w:rsidP="003377FB"/>
    <w:p w14:paraId="5BA90ACC" w14:textId="77777777" w:rsidR="00614EBB" w:rsidRDefault="00614EBB" w:rsidP="003377FB"/>
    <w:p w14:paraId="7F101D3B" w14:textId="77777777" w:rsidR="00614EBB" w:rsidRDefault="00614EBB" w:rsidP="003377FB"/>
    <w:p w14:paraId="283E5A92" w14:textId="77777777" w:rsidR="00614EBB" w:rsidRDefault="00614EBB" w:rsidP="003377FB"/>
    <w:p w14:paraId="7B254982" w14:textId="77777777" w:rsidR="00614EBB" w:rsidRDefault="00614EBB" w:rsidP="003377FB">
      <w:pPr>
        <w:rPr>
          <w:color w:val="E97132" w:themeColor="accent2"/>
        </w:rPr>
      </w:pPr>
    </w:p>
    <w:p w14:paraId="60820273" w14:textId="77777777" w:rsidR="00614EBB" w:rsidRDefault="00614EBB" w:rsidP="003377FB">
      <w:pPr>
        <w:rPr>
          <w:color w:val="0F9ED5" w:themeColor="accent4"/>
        </w:rPr>
      </w:pPr>
    </w:p>
    <w:p w14:paraId="76A4EA4A" w14:textId="77777777" w:rsidR="00614EBB" w:rsidRDefault="00614EBB" w:rsidP="003377FB">
      <w:pPr>
        <w:rPr>
          <w:color w:val="0F9ED5" w:themeColor="accent4"/>
        </w:rPr>
      </w:pPr>
    </w:p>
    <w:p w14:paraId="2FBD0408" w14:textId="77777777" w:rsidR="00E35497" w:rsidRDefault="00E35497">
      <w:pPr>
        <w:rPr>
          <w:color w:val="0F9ED5" w:themeColor="accent4"/>
        </w:rPr>
      </w:pPr>
      <w:r w:rsidRPr="00F0572E">
        <w:rPr>
          <w:color w:val="0F9ED5" w:themeColor="accent4"/>
        </w:rPr>
        <w:t xml:space="preserve">FUNCTION INTERPOLACAO_CONICA </w:t>
      </w:r>
    </w:p>
    <w:p w14:paraId="01507729" w14:textId="77777777" w:rsidR="00614EBB" w:rsidRPr="00F0572E" w:rsidRDefault="00614EBB" w:rsidP="003377FB">
      <w:pPr>
        <w:rPr>
          <w:color w:val="0F9ED5" w:themeColor="accent4"/>
        </w:rPr>
      </w:pPr>
      <w:r>
        <w:rPr>
          <w:color w:val="0F9ED5" w:themeColor="accent4"/>
        </w:rPr>
        <w:t>r0 : REAL ;</w:t>
      </w:r>
    </w:p>
    <w:p w14:paraId="06F8019E" w14:textId="77777777" w:rsidR="00E35497" w:rsidRPr="00D30114" w:rsidRDefault="00E35497">
      <w:pPr>
        <w:rPr>
          <w:color w:val="7030A0"/>
        </w:rPr>
      </w:pPr>
    </w:p>
    <w:p w14:paraId="7362B3D5" w14:textId="77777777" w:rsidR="00E35497" w:rsidRPr="00D30114" w:rsidRDefault="00E35497">
      <w:pPr>
        <w:rPr>
          <w:color w:val="7030A0"/>
        </w:rPr>
      </w:pPr>
      <w:r w:rsidRPr="00D30114">
        <w:rPr>
          <w:color w:val="7030A0"/>
        </w:rPr>
        <w:t>VAR</w:t>
      </w:r>
    </w:p>
    <w:p w14:paraId="2C99E8E1" w14:textId="77777777" w:rsidR="00614EBB" w:rsidRDefault="00614EBB" w:rsidP="003377FB">
      <w:pPr>
        <w:rPr>
          <w:color w:val="7030A0"/>
        </w:rPr>
      </w:pPr>
      <w:r>
        <w:rPr>
          <w:color w:val="7030A0"/>
        </w:rPr>
        <w:t>SENTIDO_ant : USINT ;</w:t>
      </w:r>
    </w:p>
    <w:p w14:paraId="2787D096" w14:textId="77777777" w:rsidR="008B5CBB" w:rsidRPr="008B5CBB" w:rsidRDefault="008B5CBB" w:rsidP="008B5CBB">
      <w:pPr>
        <w:rPr>
          <w:color w:val="7030A0"/>
        </w:rPr>
      </w:pPr>
      <w:r w:rsidRPr="008B5CBB">
        <w:rPr>
          <w:color w:val="7030A0"/>
        </w:rPr>
        <w:t>deltaS : REAL;</w:t>
      </w:r>
    </w:p>
    <w:p w14:paraId="2059E3F5" w14:textId="77777777" w:rsidR="00853E98" w:rsidRDefault="00853E98">
      <w:pPr>
        <w:rPr>
          <w:color w:val="196B24" w:themeColor="accent3"/>
        </w:rPr>
      </w:pPr>
      <w:r w:rsidRPr="00803914">
        <w:rPr>
          <w:color w:val="196B24" w:themeColor="accent3"/>
        </w:rPr>
        <w:t>PI : REAL := 3.14159265;</w:t>
      </w:r>
    </w:p>
    <w:p w14:paraId="338B0333" w14:textId="77777777" w:rsidR="008B5CBB" w:rsidRPr="008B5CBB" w:rsidRDefault="008B5CBB" w:rsidP="008B5CBB">
      <w:pPr>
        <w:rPr>
          <w:color w:val="7030A0"/>
        </w:rPr>
      </w:pPr>
      <w:r w:rsidRPr="008B5CBB">
        <w:rPr>
          <w:color w:val="7030A0"/>
        </w:rPr>
        <w:t>ang_i_tmp : REAL;</w:t>
      </w:r>
    </w:p>
    <w:p w14:paraId="77068328" w14:textId="77777777" w:rsidR="00E35497" w:rsidRPr="00D30114" w:rsidRDefault="008B5CBB">
      <w:pPr>
        <w:rPr>
          <w:color w:val="7030A0"/>
        </w:rPr>
      </w:pPr>
      <w:r w:rsidRPr="008B5CBB">
        <w:rPr>
          <w:color w:val="7030A0"/>
        </w:rPr>
        <w:t>ang_f_tmp : REAL;</w:t>
      </w:r>
      <w:r w:rsidR="00E35497" w:rsidRPr="00D30114">
        <w:rPr>
          <w:color w:val="7030A0"/>
        </w:rPr>
        <w:t xml:space="preserve">    </w:t>
      </w:r>
    </w:p>
    <w:p w14:paraId="4FE2883F" w14:textId="77777777" w:rsidR="00E35497" w:rsidRPr="00D30114" w:rsidRDefault="00E35497">
      <w:pPr>
        <w:rPr>
          <w:color w:val="7030A0"/>
        </w:rPr>
      </w:pPr>
      <w:r w:rsidRPr="00D30114">
        <w:rPr>
          <w:color w:val="7030A0"/>
        </w:rPr>
        <w:t xml:space="preserve">    PQ_min : UDINT;</w:t>
      </w:r>
    </w:p>
    <w:p w14:paraId="4091B653" w14:textId="77777777" w:rsidR="00E35497" w:rsidRPr="00D30114" w:rsidRDefault="00E35497">
      <w:pPr>
        <w:rPr>
          <w:color w:val="7030A0"/>
        </w:rPr>
      </w:pPr>
      <w:r w:rsidRPr="00D30114">
        <w:rPr>
          <w:color w:val="7030A0"/>
        </w:rPr>
        <w:t xml:space="preserve">    PQ     : UDINT;</w:t>
      </w:r>
    </w:p>
    <w:p w14:paraId="310C5509" w14:textId="77777777" w:rsidR="00E35497" w:rsidRPr="00D30114" w:rsidRDefault="00E35497" w:rsidP="007375D0">
      <w:pPr>
        <w:rPr>
          <w:color w:val="7030A0"/>
        </w:rPr>
      </w:pPr>
      <w:r w:rsidRPr="00D30114">
        <w:rPr>
          <w:color w:val="7030A0"/>
        </w:rPr>
        <w:t xml:space="preserve">    N_min  : UDINT;</w:t>
      </w:r>
    </w:p>
    <w:p w14:paraId="41270DAA" w14:textId="77777777" w:rsidR="00E35497" w:rsidRPr="00D30114" w:rsidRDefault="00E35497">
      <w:pPr>
        <w:rPr>
          <w:color w:val="7030A0"/>
        </w:rPr>
      </w:pPr>
      <w:r w:rsidRPr="00D30114">
        <w:rPr>
          <w:color w:val="7030A0"/>
        </w:rPr>
        <w:t xml:space="preserve">    theta      : REAL;</w:t>
      </w:r>
    </w:p>
    <w:p w14:paraId="124412F8" w14:textId="77777777" w:rsidR="00E35497" w:rsidRPr="00D30114" w:rsidRDefault="00E35497">
      <w:pPr>
        <w:rPr>
          <w:color w:val="7030A0"/>
        </w:rPr>
      </w:pPr>
      <w:r w:rsidRPr="00D30114">
        <w:rPr>
          <w:color w:val="7030A0"/>
        </w:rPr>
        <w:t xml:space="preserve">    teste</w:t>
      </w:r>
      <w:r w:rsidR="00AB1F44">
        <w:rPr>
          <w:color w:val="7030A0"/>
        </w:rPr>
        <w:t>0</w:t>
      </w:r>
      <w:r w:rsidRPr="00D30114">
        <w:rPr>
          <w:color w:val="7030A0"/>
        </w:rPr>
        <w:t xml:space="preserve">    : REAL;</w:t>
      </w:r>
    </w:p>
    <w:p w14:paraId="58987043" w14:textId="77777777" w:rsidR="00E35497" w:rsidRPr="00D30114" w:rsidRDefault="00E35497">
      <w:pPr>
        <w:rPr>
          <w:color w:val="7030A0"/>
        </w:rPr>
      </w:pPr>
      <w:r w:rsidRPr="00D30114">
        <w:rPr>
          <w:color w:val="7030A0"/>
        </w:rPr>
        <w:t xml:space="preserve">    arred      : REAL;</w:t>
      </w:r>
    </w:p>
    <w:p w14:paraId="6B178EB5" w14:textId="77777777" w:rsidR="00E35497" w:rsidRPr="00D30114" w:rsidRDefault="00E35497">
      <w:pPr>
        <w:rPr>
          <w:color w:val="7030A0"/>
        </w:rPr>
      </w:pPr>
      <w:r w:rsidRPr="00D30114">
        <w:rPr>
          <w:color w:val="7030A0"/>
        </w:rPr>
        <w:t xml:space="preserve">    erro       : REAL;</w:t>
      </w:r>
    </w:p>
    <w:p w14:paraId="01CAA3D4" w14:textId="77777777" w:rsidR="00E35497" w:rsidRPr="00D30114" w:rsidRDefault="00E35497" w:rsidP="004020FD">
      <w:pPr>
        <w:rPr>
          <w:color w:val="7030A0"/>
        </w:rPr>
      </w:pPr>
      <w:r w:rsidRPr="00D30114">
        <w:rPr>
          <w:color w:val="7030A0"/>
        </w:rPr>
        <w:t xml:space="preserve">    tolerancia : REAL;</w:t>
      </w:r>
    </w:p>
    <w:p w14:paraId="55FBA90C" w14:textId="77777777" w:rsidR="00E35497" w:rsidRPr="00D30114" w:rsidRDefault="00E35497">
      <w:pPr>
        <w:rPr>
          <w:color w:val="7030A0"/>
        </w:rPr>
      </w:pPr>
      <w:r w:rsidRPr="00D30114">
        <w:rPr>
          <w:color w:val="7030A0"/>
        </w:rPr>
        <w:t xml:space="preserve">    x_tmp : REAL;</w:t>
      </w:r>
    </w:p>
    <w:p w14:paraId="32911192" w14:textId="77777777" w:rsidR="00E35497" w:rsidRPr="00D30114" w:rsidRDefault="00E35497">
      <w:pPr>
        <w:rPr>
          <w:color w:val="7030A0"/>
        </w:rPr>
      </w:pPr>
      <w:r w:rsidRPr="00D30114">
        <w:rPr>
          <w:color w:val="7030A0"/>
        </w:rPr>
        <w:t xml:space="preserve">    y_tmp : REAL;</w:t>
      </w:r>
    </w:p>
    <w:p w14:paraId="025BE137" w14:textId="77777777" w:rsidR="00E35497" w:rsidRPr="00D30114" w:rsidRDefault="00E35497">
      <w:pPr>
        <w:rPr>
          <w:color w:val="7030A0"/>
        </w:rPr>
      </w:pPr>
      <w:r w:rsidRPr="00D30114">
        <w:rPr>
          <w:color w:val="7030A0"/>
        </w:rPr>
        <w:t xml:space="preserve">    z_tmp : REAL;</w:t>
      </w:r>
    </w:p>
    <w:p w14:paraId="19DB9FEC" w14:textId="77777777" w:rsidR="00E35497" w:rsidRPr="00D30114" w:rsidRDefault="00E35497">
      <w:pPr>
        <w:rPr>
          <w:color w:val="7030A0"/>
        </w:rPr>
      </w:pPr>
      <w:r w:rsidRPr="00D30114">
        <w:rPr>
          <w:color w:val="7030A0"/>
        </w:rPr>
        <w:t xml:space="preserve">    sx    : </w:t>
      </w:r>
      <w:r w:rsidR="007B7F81" w:rsidRPr="00D30114">
        <w:rPr>
          <w:color w:val="7030A0"/>
        </w:rPr>
        <w:t>SINT;</w:t>
      </w:r>
    </w:p>
    <w:p w14:paraId="1992E945" w14:textId="77777777" w:rsidR="00FB505C" w:rsidRDefault="00E35497">
      <w:pPr>
        <w:rPr>
          <w:color w:val="7030A0"/>
        </w:rPr>
      </w:pPr>
      <w:r w:rsidRPr="00D30114">
        <w:rPr>
          <w:color w:val="7030A0"/>
        </w:rPr>
        <w:t xml:space="preserve">    sy    : </w:t>
      </w:r>
      <w:r w:rsidR="007B7F81" w:rsidRPr="00D30114">
        <w:rPr>
          <w:color w:val="7030A0"/>
        </w:rPr>
        <w:t>SINT</w:t>
      </w:r>
      <w:r w:rsidR="002769E5" w:rsidRPr="00D30114">
        <w:rPr>
          <w:color w:val="7030A0"/>
        </w:rPr>
        <w:t>;</w:t>
      </w:r>
    </w:p>
    <w:p w14:paraId="340BBFF4" w14:textId="77777777" w:rsidR="000214F3" w:rsidRPr="00144464" w:rsidRDefault="000214F3">
      <w:pPr>
        <w:rPr>
          <w:color w:val="0F9ED5" w:themeColor="accent4"/>
        </w:rPr>
      </w:pPr>
      <w:r w:rsidRPr="00144464">
        <w:rPr>
          <w:color w:val="0F9ED5" w:themeColor="accent4"/>
        </w:rPr>
        <w:t>deltaR : REAL</w:t>
      </w:r>
    </w:p>
    <w:p w14:paraId="41CFBCD9" w14:textId="77777777" w:rsidR="000214F3" w:rsidRPr="00144464" w:rsidRDefault="00434831">
      <w:pPr>
        <w:rPr>
          <w:color w:val="0F9ED5" w:themeColor="accent4"/>
        </w:rPr>
      </w:pPr>
      <w:r w:rsidRPr="00144464">
        <w:rPr>
          <w:color w:val="0F9ED5" w:themeColor="accent4"/>
        </w:rPr>
        <w:t xml:space="preserve">deltaS1 : </w:t>
      </w:r>
      <w:r w:rsidR="000214F3" w:rsidRPr="00144464">
        <w:rPr>
          <w:color w:val="0F9ED5" w:themeColor="accent4"/>
        </w:rPr>
        <w:t>REAL;</w:t>
      </w:r>
    </w:p>
    <w:p w14:paraId="598C9611" w14:textId="77777777" w:rsidR="00434831" w:rsidRPr="00144464" w:rsidRDefault="00434831">
      <w:pPr>
        <w:rPr>
          <w:color w:val="0F9ED5" w:themeColor="accent4"/>
        </w:rPr>
      </w:pPr>
      <w:r w:rsidRPr="00144464">
        <w:rPr>
          <w:color w:val="0F9ED5" w:themeColor="accent4"/>
        </w:rPr>
        <w:t>prof : REAL;</w:t>
      </w:r>
    </w:p>
    <w:p w14:paraId="0165DDBA" w14:textId="77777777" w:rsidR="000214F3" w:rsidRPr="00144464" w:rsidRDefault="000214F3">
      <w:pPr>
        <w:rPr>
          <w:color w:val="0F9ED5" w:themeColor="accent4"/>
        </w:rPr>
      </w:pPr>
    </w:p>
    <w:p w14:paraId="3BF7C9FD" w14:textId="77777777" w:rsidR="00DD3C3C" w:rsidRPr="00D30114" w:rsidRDefault="00DD3C3C">
      <w:pPr>
        <w:rPr>
          <w:color w:val="7030A0"/>
        </w:rPr>
      </w:pPr>
    </w:p>
    <w:p w14:paraId="2C0CC934" w14:textId="77777777" w:rsidR="00E35497" w:rsidRPr="00D30114" w:rsidRDefault="00E35497">
      <w:pPr>
        <w:rPr>
          <w:color w:val="7030A0"/>
        </w:rPr>
      </w:pPr>
      <w:r w:rsidRPr="00D30114">
        <w:rPr>
          <w:color w:val="7030A0"/>
        </w:rPr>
        <w:t>END_VAR</w:t>
      </w:r>
    </w:p>
    <w:p w14:paraId="018F8A1D" w14:textId="77777777" w:rsidR="00E35497" w:rsidRPr="00D30114" w:rsidRDefault="00E35497">
      <w:pPr>
        <w:rPr>
          <w:color w:val="7030A0"/>
        </w:rPr>
      </w:pPr>
    </w:p>
    <w:p w14:paraId="7AB2332D" w14:textId="77777777" w:rsidR="000323A1" w:rsidRPr="00D30114" w:rsidRDefault="000323A1">
      <w:pPr>
        <w:rPr>
          <w:color w:val="7030A0"/>
          <w:szCs w:val="20"/>
        </w:rPr>
      </w:pPr>
      <w:r w:rsidRPr="00D30114">
        <w:rPr>
          <w:color w:val="7030A0"/>
          <w:szCs w:val="20"/>
        </w:rPr>
        <w:t>VAR_OUTPUT</w:t>
      </w:r>
    </w:p>
    <w:p w14:paraId="216251D7" w14:textId="77777777" w:rsidR="000323A1" w:rsidRPr="00D30114" w:rsidRDefault="000323A1">
      <w:pPr>
        <w:rPr>
          <w:color w:val="7030A0"/>
          <w:szCs w:val="20"/>
        </w:rPr>
      </w:pPr>
      <w:r w:rsidRPr="00D30114">
        <w:rPr>
          <w:color w:val="7030A0"/>
          <w:szCs w:val="20"/>
        </w:rPr>
        <w:t xml:space="preserve">    // --- Diferenças de posição ---</w:t>
      </w:r>
    </w:p>
    <w:p w14:paraId="53EA7A4C" w14:textId="77777777" w:rsidR="000323A1" w:rsidRPr="00D30114" w:rsidRDefault="000323A1">
      <w:pPr>
        <w:rPr>
          <w:color w:val="7030A0"/>
          <w:szCs w:val="20"/>
        </w:rPr>
      </w:pPr>
      <w:r w:rsidRPr="00D30114">
        <w:rPr>
          <w:color w:val="7030A0"/>
          <w:szCs w:val="20"/>
        </w:rPr>
        <w:t xml:space="preserve">    diffX_mm, diffY_mm, diffZ_mm : REAL;</w:t>
      </w:r>
    </w:p>
    <w:p w14:paraId="6562A39A" w14:textId="77777777" w:rsidR="000323A1" w:rsidRPr="00047D5D" w:rsidRDefault="000323A1">
      <w:pPr>
        <w:rPr>
          <w:color w:val="7030A0"/>
        </w:rPr>
      </w:pPr>
      <w:r w:rsidRPr="00D30114">
        <w:rPr>
          <w:color w:val="7030A0"/>
          <w:szCs w:val="20"/>
        </w:rPr>
        <w:t xml:space="preserve">   </w:t>
      </w:r>
      <w:r w:rsidRPr="00047D5D">
        <w:rPr>
          <w:color w:val="7030A0"/>
          <w:szCs w:val="20"/>
        </w:rPr>
        <w:t xml:space="preserve"> </w:t>
      </w:r>
      <w:r w:rsidRPr="00047D5D">
        <w:rPr>
          <w:color w:val="7030A0"/>
        </w:rPr>
        <w:t>END_VAR</w:t>
      </w:r>
    </w:p>
    <w:p w14:paraId="142B3DAA" w14:textId="77777777" w:rsidR="000323A1" w:rsidRPr="00047D5D" w:rsidRDefault="000323A1">
      <w:pPr>
        <w:rPr>
          <w:color w:val="7030A0"/>
          <w:szCs w:val="20"/>
        </w:rPr>
      </w:pPr>
    </w:p>
    <w:p w14:paraId="59E959C1" w14:textId="77777777" w:rsidR="000323A1" w:rsidRPr="00047D5D" w:rsidRDefault="000323A1">
      <w:pPr>
        <w:rPr>
          <w:color w:val="7030A0"/>
          <w:szCs w:val="20"/>
        </w:rPr>
      </w:pPr>
      <w:r w:rsidRPr="00047D5D">
        <w:rPr>
          <w:color w:val="7030A0"/>
          <w:szCs w:val="20"/>
        </w:rPr>
        <w:t>VAR_INPUT</w:t>
      </w:r>
    </w:p>
    <w:p w14:paraId="68252763" w14:textId="77777777" w:rsidR="000323A1" w:rsidRPr="00047D5D" w:rsidRDefault="000323A1">
      <w:pPr>
        <w:rPr>
          <w:color w:val="7030A0"/>
          <w:szCs w:val="20"/>
        </w:rPr>
      </w:pPr>
      <w:r w:rsidRPr="00047D5D">
        <w:rPr>
          <w:color w:val="7030A0"/>
          <w:szCs w:val="20"/>
        </w:rPr>
        <w:t xml:space="preserve">    // --- Velocidades ---</w:t>
      </w:r>
    </w:p>
    <w:p w14:paraId="7464FED7" w14:textId="77777777" w:rsidR="000323A1" w:rsidRPr="00047D5D" w:rsidRDefault="000323A1">
      <w:pPr>
        <w:rPr>
          <w:color w:val="7030A0"/>
          <w:szCs w:val="20"/>
        </w:rPr>
      </w:pPr>
      <w:r w:rsidRPr="00047D5D">
        <w:rPr>
          <w:color w:val="7030A0"/>
          <w:szCs w:val="20"/>
        </w:rPr>
        <w:t xml:space="preserve">    rpmX, rpmY, rpmZ : UDINT;</w:t>
      </w:r>
    </w:p>
    <w:p w14:paraId="6191844D" w14:textId="77777777" w:rsidR="000323A1" w:rsidRPr="00047D5D" w:rsidRDefault="000323A1">
      <w:pPr>
        <w:rPr>
          <w:color w:val="7030A0"/>
        </w:rPr>
      </w:pPr>
      <w:r w:rsidRPr="00047D5D">
        <w:rPr>
          <w:color w:val="7030A0"/>
        </w:rPr>
        <w:t>END_VAR</w:t>
      </w:r>
    </w:p>
    <w:p w14:paraId="268D641A" w14:textId="77777777" w:rsidR="000323A1" w:rsidRDefault="000323A1"/>
    <w:p w14:paraId="19460307" w14:textId="77777777" w:rsidR="00E35497" w:rsidRDefault="00E35497">
      <w:pPr>
        <w:rPr>
          <w:color w:val="A02B93" w:themeColor="accent5"/>
        </w:rPr>
      </w:pPr>
      <w:r>
        <w:rPr>
          <w:color w:val="A02B93" w:themeColor="accent5"/>
        </w:rPr>
        <w:t xml:space="preserve">BEGIN </w:t>
      </w:r>
    </w:p>
    <w:p w14:paraId="2DEEE542" w14:textId="77777777" w:rsidR="00E35497" w:rsidRPr="00B60161" w:rsidRDefault="00E35497">
      <w:pPr>
        <w:rPr>
          <w:color w:val="000000" w:themeColor="text1"/>
        </w:rPr>
      </w:pPr>
      <w:r w:rsidRPr="00B60161">
        <w:rPr>
          <w:color w:val="000000" w:themeColor="text1"/>
        </w:rPr>
        <w:t>contadorCiclos := 0;</w:t>
      </w:r>
    </w:p>
    <w:p w14:paraId="40DDD3EB" w14:textId="77777777" w:rsidR="00E35497" w:rsidRPr="00B60161" w:rsidRDefault="00E35497">
      <w:pPr>
        <w:rPr>
          <w:color w:val="E97132" w:themeColor="accent2"/>
        </w:rPr>
      </w:pPr>
      <w:r w:rsidRPr="00B60161">
        <w:rPr>
          <w:color w:val="E97132" w:themeColor="accent2"/>
        </w:rPr>
        <w:t xml:space="preserve">contador := </w:t>
      </w:r>
      <w:r w:rsidR="00E211A8">
        <w:rPr>
          <w:color w:val="E97132" w:themeColor="accent2"/>
        </w:rPr>
        <w:t>1</w:t>
      </w:r>
      <w:r w:rsidRPr="00B60161">
        <w:rPr>
          <w:color w:val="E97132" w:themeColor="accent2"/>
        </w:rPr>
        <w:t>;</w:t>
      </w:r>
    </w:p>
    <w:p w14:paraId="1917A807" w14:textId="77777777" w:rsidR="00614EBB" w:rsidRDefault="00614EBB" w:rsidP="003377FB">
      <w:pPr>
        <w:rPr>
          <w:color w:val="E97132" w:themeColor="accent2"/>
        </w:rPr>
      </w:pPr>
      <w:r w:rsidRPr="003E7D56">
        <w:rPr>
          <w:color w:val="E97132" w:themeColor="accent2"/>
        </w:rPr>
        <w:t>SENTIDO_ant := SENTIDO;</w:t>
      </w:r>
    </w:p>
    <w:p w14:paraId="3B95DD39" w14:textId="77777777" w:rsidR="00614EBB" w:rsidRDefault="00614EBB" w:rsidP="003377FB">
      <w:pPr>
        <w:rPr>
          <w:color w:val="E97132" w:themeColor="accent2"/>
        </w:rPr>
      </w:pPr>
    </w:p>
    <w:p w14:paraId="7F54B4E3" w14:textId="77777777" w:rsidR="00614EBB" w:rsidRDefault="00614EBB" w:rsidP="003377FB">
      <w:pPr>
        <w:rPr>
          <w:color w:val="156082" w:themeColor="accent1"/>
        </w:rPr>
      </w:pPr>
      <w:r w:rsidRPr="005953A8">
        <w:rPr>
          <w:color w:val="156082" w:themeColor="accent1"/>
        </w:rPr>
        <w:t>IF Reset THEN</w:t>
      </w:r>
    </w:p>
    <w:p w14:paraId="6FAC58DB" w14:textId="77777777" w:rsidR="00614EBB" w:rsidRDefault="00614EBB" w:rsidP="003377FB">
      <w:pPr>
        <w:rPr>
          <w:color w:val="156082" w:themeColor="accent1"/>
        </w:rPr>
      </w:pPr>
      <w:r>
        <w:rPr>
          <w:color w:val="156082" w:themeColor="accent1"/>
        </w:rPr>
        <w:t>N := 0;</w:t>
      </w:r>
    </w:p>
    <w:p w14:paraId="41D9B515" w14:textId="77777777" w:rsidR="00614EBB" w:rsidRPr="00172C4D" w:rsidRDefault="00614EBB" w:rsidP="003377FB">
      <w:pPr>
        <w:rPr>
          <w:color w:val="156082" w:themeColor="accent1"/>
        </w:rPr>
      </w:pPr>
      <w:r w:rsidRPr="00172C4D">
        <w:rPr>
          <w:color w:val="156082" w:themeColor="accent1"/>
        </w:rPr>
        <w:t>PartialStart0 := 0.0;</w:t>
      </w:r>
    </w:p>
    <w:p w14:paraId="5804B348" w14:textId="77777777" w:rsidR="00614EBB" w:rsidRDefault="00614EBB" w:rsidP="003377FB">
      <w:pPr>
        <w:rPr>
          <w:color w:val="156082" w:themeColor="accent1"/>
        </w:rPr>
      </w:pPr>
      <w:r w:rsidRPr="00172C4D">
        <w:rPr>
          <w:color w:val="156082" w:themeColor="accent1"/>
        </w:rPr>
        <w:t>PartialEnd0   := 100.0;</w:t>
      </w:r>
    </w:p>
    <w:p w14:paraId="475EA407" w14:textId="77777777" w:rsidR="00614EBB" w:rsidRPr="005953A8" w:rsidRDefault="00614EBB" w:rsidP="003377FB">
      <w:pPr>
        <w:rPr>
          <w:color w:val="156082" w:themeColor="accent1"/>
        </w:rPr>
      </w:pPr>
      <w:r w:rsidRPr="005953A8">
        <w:rPr>
          <w:color w:val="156082" w:themeColor="accent1"/>
        </w:rPr>
        <w:t>PXY:=FALSE;</w:t>
      </w:r>
    </w:p>
    <w:p w14:paraId="14C77657" w14:textId="77777777" w:rsidR="00614EBB" w:rsidRPr="005953A8" w:rsidRDefault="00614EBB" w:rsidP="003377FB">
      <w:pPr>
        <w:rPr>
          <w:color w:val="156082" w:themeColor="accent1"/>
        </w:rPr>
      </w:pPr>
      <w:r w:rsidRPr="005953A8">
        <w:rPr>
          <w:color w:val="156082" w:themeColor="accent1"/>
        </w:rPr>
        <w:t>PZX:=FALSE;</w:t>
      </w:r>
    </w:p>
    <w:p w14:paraId="43139A42" w14:textId="77777777" w:rsidR="00614EBB" w:rsidRPr="005953A8" w:rsidRDefault="00614EBB" w:rsidP="003377FB">
      <w:pPr>
        <w:rPr>
          <w:color w:val="156082" w:themeColor="accent1"/>
        </w:rPr>
      </w:pPr>
      <w:r w:rsidRPr="005953A8">
        <w:rPr>
          <w:color w:val="156082" w:themeColor="accent1"/>
        </w:rPr>
        <w:t>PZY:=FALSE;</w:t>
      </w:r>
    </w:p>
    <w:p w14:paraId="6211A7B9" w14:textId="77777777" w:rsidR="00614EBB" w:rsidRPr="005953A8" w:rsidRDefault="00614EBB" w:rsidP="003377FB">
      <w:pPr>
        <w:rPr>
          <w:color w:val="156082" w:themeColor="accent1"/>
        </w:rPr>
      </w:pPr>
      <w:r w:rsidRPr="005953A8">
        <w:rPr>
          <w:color w:val="156082" w:themeColor="accent1"/>
        </w:rPr>
        <w:t>X0C:=0.0;Y0C:=0.0;Z0C:=0.0;</w:t>
      </w:r>
    </w:p>
    <w:p w14:paraId="5A5C4490" w14:textId="77777777" w:rsidR="00614EBB" w:rsidRPr="005953A8" w:rsidRDefault="00614EBB" w:rsidP="003377FB">
      <w:pPr>
        <w:rPr>
          <w:color w:val="156082" w:themeColor="accent1"/>
        </w:rPr>
      </w:pPr>
      <w:r w:rsidRPr="005953A8">
        <w:rPr>
          <w:color w:val="156082" w:themeColor="accent1"/>
        </w:rPr>
        <w:t>X1C:=0.0;Y1C:=0.0;Z1C:=0.0;</w:t>
      </w:r>
    </w:p>
    <w:p w14:paraId="20BF38C8" w14:textId="77777777" w:rsidR="00614EBB" w:rsidRPr="005953A8" w:rsidRDefault="00614EBB" w:rsidP="003377FB">
      <w:pPr>
        <w:rPr>
          <w:color w:val="156082" w:themeColor="accent1"/>
        </w:rPr>
      </w:pPr>
      <w:r w:rsidRPr="005953A8">
        <w:rPr>
          <w:color w:val="156082" w:themeColor="accent1"/>
        </w:rPr>
        <w:t>XC:=0.0;YC:=0.0;ZC:=0.0;</w:t>
      </w:r>
    </w:p>
    <w:p w14:paraId="62F21CC8" w14:textId="77777777" w:rsidR="00614EBB" w:rsidRDefault="00614EBB" w:rsidP="003377FB">
      <w:pPr>
        <w:rPr>
          <w:color w:val="156082" w:themeColor="accent1"/>
        </w:rPr>
      </w:pPr>
      <w:r w:rsidRPr="005953A8">
        <w:rPr>
          <w:color w:val="156082" w:themeColor="accent1"/>
        </w:rPr>
        <w:t>r:=0.0;</w:t>
      </w:r>
    </w:p>
    <w:p w14:paraId="7D471379" w14:textId="77777777" w:rsidR="00614EBB" w:rsidRPr="005953A8" w:rsidRDefault="00614EBB" w:rsidP="003377FB">
      <w:pPr>
        <w:rPr>
          <w:color w:val="156082" w:themeColor="accent1"/>
        </w:rPr>
      </w:pPr>
      <w:r>
        <w:rPr>
          <w:color w:val="156082" w:themeColor="accent1"/>
        </w:rPr>
        <w:t>r0 := 0 ;</w:t>
      </w:r>
    </w:p>
    <w:p w14:paraId="2AC2FB99" w14:textId="77777777" w:rsidR="00614EBB" w:rsidRPr="005953A8" w:rsidRDefault="00614EBB" w:rsidP="003377FB">
      <w:pPr>
        <w:rPr>
          <w:color w:val="156082" w:themeColor="accent1"/>
        </w:rPr>
      </w:pPr>
      <w:r w:rsidRPr="005953A8">
        <w:rPr>
          <w:color w:val="156082" w:themeColor="accent1"/>
        </w:rPr>
        <w:t>rmax:=0.0;</w:t>
      </w:r>
    </w:p>
    <w:p w14:paraId="153AF321" w14:textId="77777777" w:rsidR="00614EBB" w:rsidRPr="005953A8" w:rsidRDefault="00614EBB" w:rsidP="003377FB">
      <w:pPr>
        <w:rPr>
          <w:color w:val="156082" w:themeColor="accent1"/>
        </w:rPr>
      </w:pPr>
      <w:r w:rsidRPr="005953A8">
        <w:rPr>
          <w:color w:val="156082" w:themeColor="accent1"/>
        </w:rPr>
        <w:t>hcone:=0.0;</w:t>
      </w:r>
    </w:p>
    <w:p w14:paraId="118DE49A" w14:textId="77777777" w:rsidR="00614EBB" w:rsidRPr="005953A8" w:rsidRDefault="00614EBB" w:rsidP="003377FB">
      <w:pPr>
        <w:rPr>
          <w:color w:val="156082" w:themeColor="accent1"/>
        </w:rPr>
      </w:pPr>
      <w:r w:rsidRPr="005953A8">
        <w:rPr>
          <w:color w:val="156082" w:themeColor="accent1"/>
        </w:rPr>
        <w:t>angulocone:=0.0;</w:t>
      </w:r>
    </w:p>
    <w:p w14:paraId="0B87907C" w14:textId="77777777" w:rsidR="00614EBB" w:rsidRDefault="00614EBB" w:rsidP="003377FB">
      <w:pPr>
        <w:rPr>
          <w:color w:val="156082" w:themeColor="accent1"/>
        </w:rPr>
      </w:pPr>
      <w:r w:rsidRPr="005953A8">
        <w:rPr>
          <w:color w:val="156082" w:themeColor="accent1"/>
        </w:rPr>
        <w:t>END_IF;</w:t>
      </w:r>
    </w:p>
    <w:p w14:paraId="6ABEA2C9" w14:textId="77777777" w:rsidR="00614EBB" w:rsidRPr="004B156D" w:rsidRDefault="00614EBB" w:rsidP="003377FB">
      <w:pPr>
        <w:rPr>
          <w:color w:val="0F9ED5" w:themeColor="accent4"/>
        </w:rPr>
      </w:pPr>
    </w:p>
    <w:p w14:paraId="2E77ECA3" w14:textId="77777777" w:rsidR="00614EBB" w:rsidRPr="004B156D" w:rsidRDefault="00614EBB" w:rsidP="003377FB">
      <w:pPr>
        <w:rPr>
          <w:b/>
          <w:color w:val="0F9ED5" w:themeColor="accent4"/>
        </w:rPr>
      </w:pPr>
      <w:r w:rsidRPr="004B156D">
        <w:rPr>
          <w:b/>
          <w:color w:val="0F9ED5" w:themeColor="accent4"/>
        </w:rPr>
        <w:t>WHILE</w:t>
      </w:r>
    </w:p>
    <w:p w14:paraId="49BDE71B" w14:textId="77777777" w:rsidR="00BE7B6F" w:rsidRPr="004B156D" w:rsidRDefault="00BE7B6F" w:rsidP="00BE7B6F">
      <w:pPr>
        <w:rPr>
          <w:b/>
          <w:color w:val="0F9ED5" w:themeColor="accent4"/>
        </w:rPr>
      </w:pPr>
      <w:r w:rsidRPr="004B156D">
        <w:rPr>
          <w:b/>
          <w:color w:val="0F9ED5" w:themeColor="accent4"/>
        </w:rPr>
        <w:t xml:space="preserve">    (indexBuffer &lt; maxBuffer) AND</w:t>
      </w:r>
    </w:p>
    <w:p w14:paraId="1557D200" w14:textId="77777777" w:rsidR="001C4901" w:rsidRPr="004B156D" w:rsidRDefault="001C4901" w:rsidP="001C4901">
      <w:pPr>
        <w:rPr>
          <w:b/>
          <w:color w:val="0F9ED5" w:themeColor="accent4"/>
        </w:rPr>
      </w:pPr>
      <w:r w:rsidRPr="004B156D">
        <w:rPr>
          <w:b/>
          <w:color w:val="0F9ED5" w:themeColor="accent4"/>
        </w:rPr>
        <w:t xml:space="preserve">    (</w:t>
      </w:r>
      <w:r w:rsidR="0065487A" w:rsidRPr="004B156D">
        <w:rPr>
          <w:b/>
          <w:color w:val="0F9ED5" w:themeColor="accent4"/>
        </w:rPr>
        <w:t>P</w:t>
      </w:r>
      <w:r w:rsidRPr="004B156D">
        <w:rPr>
          <w:b/>
          <w:color w:val="0F9ED5" w:themeColor="accent4"/>
        </w:rPr>
        <w:t xml:space="preserve">XY OR </w:t>
      </w:r>
      <w:r w:rsidR="004917B5" w:rsidRPr="004B156D">
        <w:rPr>
          <w:b/>
          <w:color w:val="0F9ED5" w:themeColor="accent4"/>
        </w:rPr>
        <w:t>P</w:t>
      </w:r>
      <w:r w:rsidRPr="004B156D">
        <w:rPr>
          <w:b/>
          <w:color w:val="0F9ED5" w:themeColor="accent4"/>
        </w:rPr>
        <w:t xml:space="preserve">ZX OR </w:t>
      </w:r>
      <w:r w:rsidR="004917B5" w:rsidRPr="004B156D">
        <w:rPr>
          <w:b/>
          <w:color w:val="0F9ED5" w:themeColor="accent4"/>
        </w:rPr>
        <w:t>P</w:t>
      </w:r>
      <w:r w:rsidRPr="004B156D">
        <w:rPr>
          <w:b/>
          <w:color w:val="0F9ED5" w:themeColor="accent4"/>
        </w:rPr>
        <w:t>ZY) AND</w:t>
      </w:r>
    </w:p>
    <w:p w14:paraId="651FFFA6" w14:textId="77777777" w:rsidR="00614EBB" w:rsidRPr="004B156D" w:rsidRDefault="00614EBB" w:rsidP="003377FB">
      <w:pPr>
        <w:rPr>
          <w:b/>
          <w:color w:val="0F9ED5" w:themeColor="accent4"/>
        </w:rPr>
      </w:pPr>
      <w:r w:rsidRPr="004B156D">
        <w:rPr>
          <w:b/>
          <w:color w:val="0F9ED5" w:themeColor="accent4"/>
        </w:rPr>
        <w:t xml:space="preserve">    (ABS(hcone) &gt; ABS(prof))</w:t>
      </w:r>
    </w:p>
    <w:p w14:paraId="179F5F3F" w14:textId="77777777" w:rsidR="00D164BA" w:rsidRPr="004B156D" w:rsidRDefault="00BE7B6F">
      <w:pPr>
        <w:rPr>
          <w:b/>
          <w:color w:val="0F9ED5" w:themeColor="accent4"/>
        </w:rPr>
      </w:pPr>
      <w:r w:rsidRPr="004B156D">
        <w:rPr>
          <w:b/>
          <w:color w:val="0F9ED5" w:themeColor="accent4"/>
        </w:rPr>
        <w:t>DO</w:t>
      </w:r>
    </w:p>
    <w:p w14:paraId="5815A27E" w14:textId="77777777" w:rsidR="004D1BC4" w:rsidRPr="002D51E1" w:rsidRDefault="004D1BC4">
      <w:pPr>
        <w:rPr>
          <w:color w:val="E97132" w:themeColor="accent2"/>
        </w:rPr>
      </w:pPr>
      <w:r w:rsidRPr="002D51E1">
        <w:rPr>
          <w:color w:val="E97132" w:themeColor="accent2"/>
        </w:rPr>
        <w:t xml:space="preserve">IF contadorCiclos </w:t>
      </w:r>
      <w:r>
        <w:rPr>
          <w:color w:val="E97132" w:themeColor="accent2"/>
        </w:rPr>
        <w:t xml:space="preserve"> </w:t>
      </w:r>
      <w:r w:rsidRPr="002D51E1">
        <w:rPr>
          <w:color w:val="E97132" w:themeColor="accent2"/>
        </w:rPr>
        <w:t>= 0  THEN</w:t>
      </w:r>
    </w:p>
    <w:p w14:paraId="510794DD" w14:textId="77777777" w:rsidR="004D1BC4" w:rsidRPr="002D51E1" w:rsidRDefault="004D1BC4">
      <w:pPr>
        <w:rPr>
          <w:color w:val="E97132" w:themeColor="accent2"/>
        </w:rPr>
      </w:pPr>
      <w:r w:rsidRPr="002D51E1">
        <w:rPr>
          <w:color w:val="E97132" w:themeColor="accent2"/>
        </w:rPr>
        <w:t>X_ant := X;</w:t>
      </w:r>
    </w:p>
    <w:p w14:paraId="2AE6BB00" w14:textId="77777777" w:rsidR="004D1BC4" w:rsidRPr="002D51E1" w:rsidRDefault="004D1BC4">
      <w:pPr>
        <w:rPr>
          <w:color w:val="E97132" w:themeColor="accent2"/>
        </w:rPr>
      </w:pPr>
      <w:r w:rsidRPr="002D51E1">
        <w:rPr>
          <w:color w:val="E97132" w:themeColor="accent2"/>
        </w:rPr>
        <w:t>Y_ant := Y;</w:t>
      </w:r>
    </w:p>
    <w:p w14:paraId="70A0CB3C" w14:textId="77777777" w:rsidR="004D1BC4" w:rsidRDefault="004D1BC4">
      <w:pPr>
        <w:rPr>
          <w:color w:val="E97132" w:themeColor="accent2"/>
        </w:rPr>
      </w:pPr>
      <w:r w:rsidRPr="002D51E1">
        <w:rPr>
          <w:color w:val="E97132" w:themeColor="accent2"/>
        </w:rPr>
        <w:t>Z_ant := Z;</w:t>
      </w:r>
    </w:p>
    <w:p w14:paraId="63A1ADA3" w14:textId="77777777" w:rsidR="004D1BC4" w:rsidRPr="002D51E1" w:rsidRDefault="004D1BC4">
      <w:pPr>
        <w:rPr>
          <w:color w:val="E97132" w:themeColor="accent2"/>
        </w:rPr>
      </w:pPr>
      <w:r w:rsidRPr="002D51E1">
        <w:rPr>
          <w:color w:val="E97132" w:themeColor="accent2"/>
        </w:rPr>
        <w:t>END_IF;</w:t>
      </w:r>
    </w:p>
    <w:p w14:paraId="4C8F3555" w14:textId="77777777" w:rsidR="004D1BC4" w:rsidRPr="00A86CF2" w:rsidRDefault="004D1BC4">
      <w:pPr>
        <w:rPr>
          <w:color w:val="E97132" w:themeColor="accent2"/>
          <w:sz w:val="36"/>
          <w:szCs w:val="36"/>
        </w:rPr>
      </w:pPr>
    </w:p>
    <w:p w14:paraId="2CFDE608" w14:textId="77777777" w:rsidR="00D164BA" w:rsidRPr="005E6EFE" w:rsidRDefault="00D164BA">
      <w:pPr>
        <w:rPr>
          <w:color w:val="0F9ED5" w:themeColor="accent4"/>
        </w:rPr>
      </w:pPr>
    </w:p>
    <w:p w14:paraId="236E86D1" w14:textId="77777777" w:rsidR="00E35497" w:rsidRPr="009336F5" w:rsidRDefault="00E35497">
      <w:pPr>
        <w:rPr>
          <w:color w:val="E97132" w:themeColor="accent2"/>
          <w:szCs w:val="20"/>
        </w:rPr>
      </w:pPr>
      <w:r w:rsidRPr="00B279BD">
        <w:rPr>
          <w:color w:val="E97132" w:themeColor="accent2"/>
          <w:szCs w:val="20"/>
        </w:rPr>
        <w:t xml:space="preserve">IF (contadorCiclos = 0) </w:t>
      </w:r>
      <w:r w:rsidR="00614EBB" w:rsidRPr="009336F5">
        <w:rPr>
          <w:color w:val="E97132" w:themeColor="accent2"/>
          <w:szCs w:val="20"/>
        </w:rPr>
        <w:t>THEN</w:t>
      </w:r>
    </w:p>
    <w:p w14:paraId="6236C575" w14:textId="77777777" w:rsidR="00614EBB" w:rsidRPr="00A14695" w:rsidRDefault="00614EBB" w:rsidP="003377FB">
      <w:pPr>
        <w:rPr>
          <w:color w:val="0F9ED5" w:themeColor="accent4"/>
          <w:szCs w:val="20"/>
        </w:rPr>
      </w:pPr>
    </w:p>
    <w:p w14:paraId="6A4208EC" w14:textId="77777777" w:rsidR="00614EBB" w:rsidRPr="00A14695" w:rsidRDefault="00614EBB" w:rsidP="003377FB">
      <w:pPr>
        <w:rPr>
          <w:color w:val="0F9ED5" w:themeColor="accent4"/>
          <w:szCs w:val="20"/>
        </w:rPr>
      </w:pPr>
      <w:r w:rsidRPr="00A14695">
        <w:rPr>
          <w:color w:val="0F9ED5" w:themeColor="accent4"/>
          <w:szCs w:val="20"/>
        </w:rPr>
        <w:t xml:space="preserve">    N_min := CEIL(ABS(hcone) / deltaX);</w:t>
      </w:r>
    </w:p>
    <w:p w14:paraId="025D2366" w14:textId="77777777" w:rsidR="00614EBB" w:rsidRPr="00A14695" w:rsidRDefault="00614EBB" w:rsidP="003377FB">
      <w:pPr>
        <w:rPr>
          <w:color w:val="0F9ED5" w:themeColor="accent4"/>
          <w:szCs w:val="20"/>
        </w:rPr>
      </w:pPr>
    </w:p>
    <w:p w14:paraId="4A23B57A" w14:textId="77777777" w:rsidR="00614EBB" w:rsidRPr="00A14695" w:rsidRDefault="00614EBB" w:rsidP="003377FB">
      <w:pPr>
        <w:rPr>
          <w:color w:val="0F9ED5" w:themeColor="accent4"/>
          <w:szCs w:val="20"/>
        </w:rPr>
      </w:pPr>
      <w:r w:rsidRPr="00A14695">
        <w:rPr>
          <w:color w:val="0F9ED5" w:themeColor="accent4"/>
          <w:szCs w:val="20"/>
        </w:rPr>
        <w:t xml:space="preserve">    deltaS1 := hcone / REAL(N_min);</w:t>
      </w:r>
    </w:p>
    <w:p w14:paraId="56F5F6B8" w14:textId="77777777" w:rsidR="00614EBB" w:rsidRPr="00A14695" w:rsidRDefault="00614EBB" w:rsidP="003377FB">
      <w:pPr>
        <w:rPr>
          <w:color w:val="0F9ED5" w:themeColor="accent4"/>
          <w:szCs w:val="20"/>
        </w:rPr>
      </w:pPr>
    </w:p>
    <w:p w14:paraId="3506C2D1" w14:textId="77777777" w:rsidR="00614EBB" w:rsidRPr="00A14695" w:rsidRDefault="00614EBB" w:rsidP="003377FB">
      <w:pPr>
        <w:rPr>
          <w:color w:val="0F9ED5" w:themeColor="accent4"/>
          <w:szCs w:val="20"/>
        </w:rPr>
      </w:pPr>
      <w:r w:rsidRPr="00A14695">
        <w:rPr>
          <w:color w:val="0F9ED5" w:themeColor="accent4"/>
          <w:szCs w:val="20"/>
        </w:rPr>
        <w:t xml:space="preserve">    deltaR := ABS(deltaS1) * TAN(angulocone / 2.0 * PI / 180.0);</w:t>
      </w:r>
    </w:p>
    <w:p w14:paraId="5F6C9AD3" w14:textId="77777777" w:rsidR="00614EBB" w:rsidRPr="00A14695" w:rsidRDefault="00614EBB" w:rsidP="003377FB">
      <w:pPr>
        <w:rPr>
          <w:color w:val="0F9ED5" w:themeColor="accent4"/>
          <w:szCs w:val="20"/>
        </w:rPr>
      </w:pPr>
    </w:p>
    <w:p w14:paraId="647C74C1" w14:textId="77777777" w:rsidR="00614EBB" w:rsidRDefault="00614EBB" w:rsidP="003377FB">
      <w:pPr>
        <w:rPr>
          <w:color w:val="0F9ED5" w:themeColor="accent4"/>
          <w:szCs w:val="20"/>
        </w:rPr>
      </w:pPr>
      <w:r w:rsidRPr="00792464">
        <w:rPr>
          <w:color w:val="0F9ED5" w:themeColor="accent4"/>
          <w:szCs w:val="20"/>
        </w:rPr>
        <w:t>IF (NOT RETURN_0) OR (SENTIDO = SENTIDO_ant) THEN</w:t>
      </w:r>
      <w:r w:rsidRPr="00A14695">
        <w:rPr>
          <w:color w:val="0F9ED5" w:themeColor="accent4"/>
          <w:szCs w:val="20"/>
        </w:rPr>
        <w:t xml:space="preserve">      </w:t>
      </w:r>
    </w:p>
    <w:p w14:paraId="159803BB" w14:textId="77777777" w:rsidR="00614EBB" w:rsidRDefault="00614EBB" w:rsidP="003377FB">
      <w:pPr>
        <w:rPr>
          <w:color w:val="0F9ED5" w:themeColor="accent4"/>
          <w:szCs w:val="20"/>
        </w:rPr>
      </w:pPr>
    </w:p>
    <w:p w14:paraId="03D3DAD4" w14:textId="77777777" w:rsidR="00614EBB" w:rsidRPr="00A14695" w:rsidRDefault="00614EBB" w:rsidP="003377FB">
      <w:pPr>
        <w:rPr>
          <w:color w:val="0F9ED5" w:themeColor="accent4"/>
          <w:szCs w:val="20"/>
        </w:rPr>
      </w:pPr>
      <w:r w:rsidRPr="00A14695">
        <w:rPr>
          <w:color w:val="0F9ED5" w:themeColor="accent4"/>
          <w:szCs w:val="20"/>
        </w:rPr>
        <w:t xml:space="preserve">  r := r + deltaR;</w:t>
      </w:r>
    </w:p>
    <w:p w14:paraId="717EABD6" w14:textId="77777777" w:rsidR="00614EBB" w:rsidRPr="00A14695" w:rsidRDefault="00614EBB" w:rsidP="003377FB">
      <w:pPr>
        <w:rPr>
          <w:color w:val="0F9ED5" w:themeColor="accent4"/>
          <w:szCs w:val="20"/>
        </w:rPr>
      </w:pPr>
      <w:r w:rsidRPr="00A14695">
        <w:rPr>
          <w:color w:val="0F9ED5" w:themeColor="accent4"/>
          <w:szCs w:val="20"/>
        </w:rPr>
        <w:t xml:space="preserve">        prof := prof + deltaS1;</w:t>
      </w:r>
    </w:p>
    <w:p w14:paraId="2393331F" w14:textId="77777777" w:rsidR="00614EBB" w:rsidRPr="00A14695" w:rsidRDefault="00614EBB" w:rsidP="003377FB">
      <w:pPr>
        <w:rPr>
          <w:color w:val="0F9ED5" w:themeColor="accent4"/>
          <w:szCs w:val="20"/>
        </w:rPr>
      </w:pPr>
    </w:p>
    <w:p w14:paraId="611CE1D5" w14:textId="77777777" w:rsidR="00614EBB" w:rsidRPr="00301D4B" w:rsidRDefault="00614EBB" w:rsidP="003377FB">
      <w:pPr>
        <w:rPr>
          <w:color w:val="E97132" w:themeColor="accent2"/>
          <w:szCs w:val="20"/>
        </w:rPr>
      </w:pPr>
      <w:r w:rsidRPr="00A14695">
        <w:rPr>
          <w:color w:val="0F9ED5" w:themeColor="accent4"/>
          <w:szCs w:val="20"/>
        </w:rPr>
        <w:t xml:space="preserve">        </w:t>
      </w:r>
      <w:r w:rsidRPr="00301D4B">
        <w:rPr>
          <w:color w:val="E97132" w:themeColor="accent2"/>
          <w:szCs w:val="20"/>
        </w:rPr>
        <w:t>IF PXY THEN Z := Z + deltaS1; END_IF;</w:t>
      </w:r>
    </w:p>
    <w:p w14:paraId="2C10A3B6" w14:textId="77777777" w:rsidR="00614EBB" w:rsidRPr="00301D4B" w:rsidRDefault="00614EBB" w:rsidP="003377FB">
      <w:pPr>
        <w:rPr>
          <w:color w:val="E97132" w:themeColor="accent2"/>
          <w:szCs w:val="20"/>
        </w:rPr>
      </w:pPr>
      <w:r w:rsidRPr="00301D4B">
        <w:rPr>
          <w:color w:val="E97132" w:themeColor="accent2"/>
          <w:szCs w:val="20"/>
        </w:rPr>
        <w:t xml:space="preserve">        IF PZX THEN Y := Y + deltaS1; END_IF;</w:t>
      </w:r>
    </w:p>
    <w:p w14:paraId="15655636" w14:textId="77777777" w:rsidR="00614EBB" w:rsidRPr="00301D4B" w:rsidRDefault="00614EBB" w:rsidP="003377FB">
      <w:pPr>
        <w:rPr>
          <w:color w:val="E97132" w:themeColor="accent2"/>
          <w:szCs w:val="20"/>
        </w:rPr>
      </w:pPr>
      <w:r w:rsidRPr="00301D4B">
        <w:rPr>
          <w:color w:val="E97132" w:themeColor="accent2"/>
          <w:szCs w:val="20"/>
        </w:rPr>
        <w:t xml:space="preserve">        IF PZY THEN X := X + deltaS1; END_IF;</w:t>
      </w:r>
    </w:p>
    <w:p w14:paraId="6BA907F7" w14:textId="77777777" w:rsidR="00614EBB" w:rsidRPr="00301D4B" w:rsidRDefault="00614EBB" w:rsidP="003377FB">
      <w:pPr>
        <w:rPr>
          <w:color w:val="E97132" w:themeColor="accent2"/>
          <w:szCs w:val="20"/>
        </w:rPr>
      </w:pPr>
      <w:r w:rsidRPr="00301D4B">
        <w:rPr>
          <w:color w:val="E97132" w:themeColor="accent2"/>
          <w:szCs w:val="20"/>
        </w:rPr>
        <w:t xml:space="preserve">    END_IF;</w:t>
      </w:r>
    </w:p>
    <w:p w14:paraId="4EA39154" w14:textId="77777777" w:rsidR="00614EBB" w:rsidRPr="00A14695" w:rsidRDefault="00614EBB" w:rsidP="003377FB">
      <w:pPr>
        <w:rPr>
          <w:color w:val="0F9ED5" w:themeColor="accent4"/>
          <w:szCs w:val="20"/>
        </w:rPr>
      </w:pPr>
    </w:p>
    <w:p w14:paraId="740B346E" w14:textId="77777777" w:rsidR="00614EBB" w:rsidRPr="00A14695" w:rsidRDefault="00614EBB" w:rsidP="003377FB">
      <w:pPr>
        <w:rPr>
          <w:color w:val="0F9ED5" w:themeColor="accent4"/>
          <w:szCs w:val="20"/>
        </w:rPr>
      </w:pPr>
      <w:r w:rsidRPr="00A14695">
        <w:rPr>
          <w:color w:val="0F9ED5" w:themeColor="accent4"/>
          <w:szCs w:val="20"/>
        </w:rPr>
        <w:t xml:space="preserve">    rmax := r0 + hcone * TAN(angulocone / 2.0 * PI / 180.0);</w:t>
      </w:r>
    </w:p>
    <w:p w14:paraId="6CE755E5" w14:textId="77777777" w:rsidR="00614EBB" w:rsidRPr="00A14695" w:rsidRDefault="00614EBB" w:rsidP="003377FB">
      <w:pPr>
        <w:rPr>
          <w:color w:val="0F9ED5" w:themeColor="accent4"/>
          <w:szCs w:val="20"/>
        </w:rPr>
      </w:pPr>
    </w:p>
    <w:p w14:paraId="01D72ECD" w14:textId="77777777" w:rsidR="00614EBB" w:rsidRPr="00734EC6" w:rsidRDefault="00614EBB" w:rsidP="003377FB">
      <w:pPr>
        <w:rPr>
          <w:color w:val="E97132" w:themeColor="accent2"/>
          <w:szCs w:val="20"/>
        </w:rPr>
      </w:pPr>
      <w:r w:rsidRPr="00734EC6">
        <w:rPr>
          <w:color w:val="E97132" w:themeColor="accent2"/>
          <w:szCs w:val="20"/>
        </w:rPr>
        <w:t>END_IF;</w:t>
      </w:r>
    </w:p>
    <w:p w14:paraId="372B24A6" w14:textId="77777777" w:rsidR="001F1444" w:rsidRPr="001A23C4" w:rsidRDefault="001F1444">
      <w:pPr>
        <w:rPr>
          <w:color w:val="A02B93" w:themeColor="accent5"/>
        </w:rPr>
      </w:pPr>
    </w:p>
    <w:p w14:paraId="0D29B44D" w14:textId="77777777" w:rsidR="001514CC" w:rsidRPr="00BF6399" w:rsidRDefault="001514CC">
      <w:pPr>
        <w:rPr>
          <w:color w:val="0F9ED5" w:themeColor="accent4"/>
        </w:rPr>
      </w:pPr>
      <w:r w:rsidRPr="001A23C4">
        <w:rPr>
          <w:color w:val="A02B93" w:themeColor="accent5"/>
        </w:rPr>
        <w:t xml:space="preserve">    </w:t>
      </w:r>
      <w:r w:rsidRPr="00BF6399">
        <w:rPr>
          <w:color w:val="0F9ED5" w:themeColor="accent4"/>
        </w:rPr>
        <w:t>// ---------------- PLANO XY ----------------</w:t>
      </w:r>
    </w:p>
    <w:p w14:paraId="13F696BD" w14:textId="77777777" w:rsidR="00C464CF" w:rsidRPr="00C464CF" w:rsidRDefault="001514CC" w:rsidP="00C464CF">
      <w:pPr>
        <w:rPr>
          <w:color w:val="0F9ED5" w:themeColor="accent4"/>
        </w:rPr>
      </w:pPr>
      <w:r w:rsidRPr="00BF6399">
        <w:rPr>
          <w:color w:val="0F9ED5" w:themeColor="accent4"/>
        </w:rPr>
        <w:t xml:space="preserve">    </w:t>
      </w:r>
      <w:r w:rsidR="00C464CF" w:rsidRPr="00C464CF">
        <w:rPr>
          <w:color w:val="0F9ED5" w:themeColor="accent4"/>
        </w:rPr>
        <w:t xml:space="preserve">IF </w:t>
      </w:r>
      <w:r w:rsidR="00D55392">
        <w:rPr>
          <w:color w:val="0F9ED5" w:themeColor="accent4"/>
        </w:rPr>
        <w:t>P</w:t>
      </w:r>
      <w:r w:rsidR="001F1444">
        <w:rPr>
          <w:color w:val="0F9ED5" w:themeColor="accent4"/>
        </w:rPr>
        <w:t>XY</w:t>
      </w:r>
      <w:r w:rsidR="00C464CF" w:rsidRPr="00C464CF">
        <w:rPr>
          <w:color w:val="0F9ED5" w:themeColor="accent4"/>
        </w:rPr>
        <w:t xml:space="preserve"> THEN</w:t>
      </w:r>
    </w:p>
    <w:p w14:paraId="76017CF1" w14:textId="77777777" w:rsidR="00C464CF" w:rsidRPr="00C464CF" w:rsidRDefault="00C464CF" w:rsidP="00C464CF">
      <w:pPr>
        <w:rPr>
          <w:color w:val="0F9ED5" w:themeColor="accent4"/>
        </w:rPr>
      </w:pPr>
      <w:r w:rsidRPr="00C464CF">
        <w:rPr>
          <w:color w:val="0F9ED5" w:themeColor="accent4"/>
        </w:rPr>
        <w:t xml:space="preserve">    IF Q1 AND Q2 THEN X1C := X1C + deltaR; Y0C := Y0C + deltaR;</w:t>
      </w:r>
    </w:p>
    <w:p w14:paraId="322310CE" w14:textId="77777777" w:rsidR="00C464CF" w:rsidRPr="00C464CF" w:rsidRDefault="00C464CF" w:rsidP="00C464CF">
      <w:pPr>
        <w:rPr>
          <w:color w:val="0F9ED5" w:themeColor="accent4"/>
        </w:rPr>
      </w:pPr>
      <w:r w:rsidRPr="00C464CF">
        <w:rPr>
          <w:color w:val="0F9ED5" w:themeColor="accent4"/>
        </w:rPr>
        <w:t xml:space="preserve">    ELSIF Q1 AND Q3 THEN X1C := X1C + deltaR; X0C := X0C - deltaR;</w:t>
      </w:r>
    </w:p>
    <w:p w14:paraId="06486E01" w14:textId="77777777" w:rsidR="00C464CF" w:rsidRPr="00C464CF" w:rsidRDefault="00C464CF" w:rsidP="00C464CF">
      <w:pPr>
        <w:rPr>
          <w:color w:val="0F9ED5" w:themeColor="accent4"/>
        </w:rPr>
      </w:pPr>
      <w:r w:rsidRPr="00C464CF">
        <w:rPr>
          <w:color w:val="0F9ED5" w:themeColor="accent4"/>
        </w:rPr>
        <w:t xml:space="preserve">    ELSIF Q1 AND Q4 THEN Y0C := Y0C - deltaR; X1C := X1C + deltaR;</w:t>
      </w:r>
    </w:p>
    <w:p w14:paraId="23B0D490" w14:textId="77777777" w:rsidR="00C464CF" w:rsidRPr="00C464CF" w:rsidRDefault="00C464CF" w:rsidP="00C464CF">
      <w:pPr>
        <w:rPr>
          <w:color w:val="0F9ED5" w:themeColor="accent4"/>
        </w:rPr>
      </w:pPr>
      <w:r w:rsidRPr="00C464CF">
        <w:rPr>
          <w:color w:val="0F9ED5" w:themeColor="accent4"/>
        </w:rPr>
        <w:t xml:space="preserve">    ELSIF Q2 AND Q3 THEN Y1C := Y1C + deltaR; X0C := X0C - deltaR;</w:t>
      </w:r>
    </w:p>
    <w:p w14:paraId="51D754A1" w14:textId="77777777" w:rsidR="00C464CF" w:rsidRPr="00C464CF" w:rsidRDefault="00C464CF" w:rsidP="00C464CF">
      <w:pPr>
        <w:rPr>
          <w:color w:val="0F9ED5" w:themeColor="accent4"/>
        </w:rPr>
      </w:pPr>
      <w:r w:rsidRPr="00C464CF">
        <w:rPr>
          <w:color w:val="0F9ED5" w:themeColor="accent4"/>
        </w:rPr>
        <w:t xml:space="preserve">    ELSIF Q2 AND Q4 THEN Y1C := Y1C + deltaR; Y0C := Y0C - deltaR;</w:t>
      </w:r>
    </w:p>
    <w:p w14:paraId="4CD686CB" w14:textId="77777777" w:rsidR="00C464CF" w:rsidRPr="00C464CF" w:rsidRDefault="00C464CF" w:rsidP="00C464CF">
      <w:pPr>
        <w:rPr>
          <w:color w:val="0F9ED5" w:themeColor="accent4"/>
        </w:rPr>
      </w:pPr>
      <w:r w:rsidRPr="00C464CF">
        <w:rPr>
          <w:color w:val="0F9ED5" w:themeColor="accent4"/>
        </w:rPr>
        <w:t xml:space="preserve">    ELSIF Q3 AND Q4 THEN X1C := X1C - deltaR; Y0C := Y0C - deltaR;</w:t>
      </w:r>
    </w:p>
    <w:p w14:paraId="5CFDFF92" w14:textId="77777777" w:rsidR="00C464CF" w:rsidRPr="00C464CF" w:rsidRDefault="00C464CF" w:rsidP="00C464CF">
      <w:pPr>
        <w:rPr>
          <w:color w:val="0F9ED5" w:themeColor="accent4"/>
        </w:rPr>
      </w:pPr>
      <w:r w:rsidRPr="00C464CF">
        <w:rPr>
          <w:color w:val="0F9ED5" w:themeColor="accent4"/>
        </w:rPr>
        <w:t xml:space="preserve">    ELSIF Q1 THEN X1C := X1C + deltaR;</w:t>
      </w:r>
    </w:p>
    <w:p w14:paraId="17427E7A" w14:textId="77777777" w:rsidR="00C464CF" w:rsidRPr="00C464CF" w:rsidRDefault="00C464CF" w:rsidP="00C464CF">
      <w:pPr>
        <w:rPr>
          <w:color w:val="0F9ED5" w:themeColor="accent4"/>
        </w:rPr>
      </w:pPr>
      <w:r w:rsidRPr="00C464CF">
        <w:rPr>
          <w:color w:val="0F9ED5" w:themeColor="accent4"/>
        </w:rPr>
        <w:t xml:space="preserve">    ELSIF Q2 THEN Y1C := Y1C + deltaR;</w:t>
      </w:r>
    </w:p>
    <w:p w14:paraId="6CFABA27" w14:textId="77777777" w:rsidR="00C464CF" w:rsidRPr="00C464CF" w:rsidRDefault="00C464CF" w:rsidP="00C464CF">
      <w:pPr>
        <w:rPr>
          <w:color w:val="0F9ED5" w:themeColor="accent4"/>
        </w:rPr>
      </w:pPr>
      <w:r w:rsidRPr="00C464CF">
        <w:rPr>
          <w:color w:val="0F9ED5" w:themeColor="accent4"/>
        </w:rPr>
        <w:t xml:space="preserve">    ELSIF Q3 THEN X0C := X0C - deltaR;</w:t>
      </w:r>
    </w:p>
    <w:p w14:paraId="69C44DF8" w14:textId="77777777" w:rsidR="00C464CF" w:rsidRPr="00C464CF" w:rsidRDefault="00C464CF" w:rsidP="00C464CF">
      <w:pPr>
        <w:rPr>
          <w:color w:val="0F9ED5" w:themeColor="accent4"/>
        </w:rPr>
      </w:pPr>
      <w:r w:rsidRPr="00C464CF">
        <w:rPr>
          <w:color w:val="0F9ED5" w:themeColor="accent4"/>
        </w:rPr>
        <w:t xml:space="preserve">    ELSIF Q4 THEN Y0C := Y0C - deltaR;</w:t>
      </w:r>
    </w:p>
    <w:p w14:paraId="2AF02133" w14:textId="77777777" w:rsidR="00C464CF" w:rsidRPr="00C464CF" w:rsidRDefault="00C464CF" w:rsidP="00C464CF">
      <w:pPr>
        <w:rPr>
          <w:color w:val="0F9ED5" w:themeColor="accent4"/>
        </w:rPr>
      </w:pPr>
      <w:r w:rsidRPr="00C464CF">
        <w:rPr>
          <w:color w:val="0F9ED5" w:themeColor="accent4"/>
        </w:rPr>
        <w:t xml:space="preserve">    END_IF;</w:t>
      </w:r>
    </w:p>
    <w:p w14:paraId="59366FE7" w14:textId="77777777" w:rsidR="001514CC" w:rsidRDefault="00C464CF" w:rsidP="00C464CF">
      <w:pPr>
        <w:rPr>
          <w:color w:val="0F9ED5" w:themeColor="accent4"/>
        </w:rPr>
      </w:pPr>
      <w:r w:rsidRPr="00C464CF">
        <w:rPr>
          <w:color w:val="0F9ED5" w:themeColor="accent4"/>
        </w:rPr>
        <w:t>END_IF;</w:t>
      </w:r>
    </w:p>
    <w:p w14:paraId="186FCA9C" w14:textId="77777777" w:rsidR="00D510E5" w:rsidRPr="00BF6399" w:rsidRDefault="00D510E5" w:rsidP="00C464CF">
      <w:pPr>
        <w:rPr>
          <w:color w:val="0F9ED5" w:themeColor="accent4"/>
        </w:rPr>
      </w:pPr>
    </w:p>
    <w:p w14:paraId="13BC8669" w14:textId="77777777" w:rsidR="001514CC" w:rsidRPr="00BF6399" w:rsidRDefault="001514CC">
      <w:pPr>
        <w:rPr>
          <w:color w:val="0F9ED5" w:themeColor="accent4"/>
        </w:rPr>
      </w:pPr>
      <w:r w:rsidRPr="00BF6399">
        <w:rPr>
          <w:color w:val="0F9ED5" w:themeColor="accent4"/>
        </w:rPr>
        <w:t xml:space="preserve">    // ---------------- PLANO ZY ----------------</w:t>
      </w:r>
    </w:p>
    <w:p w14:paraId="427D256A" w14:textId="77777777" w:rsidR="007111A7" w:rsidRPr="007111A7" w:rsidRDefault="001514CC" w:rsidP="007111A7">
      <w:pPr>
        <w:rPr>
          <w:color w:val="0F9ED5" w:themeColor="accent4"/>
        </w:rPr>
      </w:pPr>
      <w:r w:rsidRPr="00BF6399">
        <w:rPr>
          <w:color w:val="0F9ED5" w:themeColor="accent4"/>
        </w:rPr>
        <w:t xml:space="preserve">   </w:t>
      </w:r>
      <w:r w:rsidR="007111A7" w:rsidRPr="007111A7">
        <w:rPr>
          <w:color w:val="0F9ED5" w:themeColor="accent4"/>
        </w:rPr>
        <w:t xml:space="preserve">IF </w:t>
      </w:r>
      <w:r w:rsidR="00D55392">
        <w:rPr>
          <w:color w:val="0F9ED5" w:themeColor="accent4"/>
        </w:rPr>
        <w:t>P</w:t>
      </w:r>
      <w:r w:rsidR="001F1444">
        <w:rPr>
          <w:color w:val="0F9ED5" w:themeColor="accent4"/>
        </w:rPr>
        <w:t>ZY</w:t>
      </w:r>
      <w:r w:rsidR="007111A7" w:rsidRPr="007111A7">
        <w:rPr>
          <w:color w:val="0F9ED5" w:themeColor="accent4"/>
        </w:rPr>
        <w:t xml:space="preserve"> THEN</w:t>
      </w:r>
    </w:p>
    <w:p w14:paraId="561120FC" w14:textId="77777777" w:rsidR="007111A7" w:rsidRPr="007111A7" w:rsidRDefault="007111A7" w:rsidP="007111A7">
      <w:pPr>
        <w:rPr>
          <w:color w:val="0F9ED5" w:themeColor="accent4"/>
        </w:rPr>
      </w:pPr>
      <w:r w:rsidRPr="007111A7">
        <w:rPr>
          <w:color w:val="0F9ED5" w:themeColor="accent4"/>
        </w:rPr>
        <w:t xml:space="preserve">    IF Q1 AND Q2 THEN Y1C := Y1C + deltaR; Z0C := Z0C + deltaR;</w:t>
      </w:r>
    </w:p>
    <w:p w14:paraId="6A2B3657" w14:textId="77777777" w:rsidR="007111A7" w:rsidRPr="007111A7" w:rsidRDefault="007111A7" w:rsidP="007111A7">
      <w:pPr>
        <w:rPr>
          <w:color w:val="0F9ED5" w:themeColor="accent4"/>
        </w:rPr>
      </w:pPr>
      <w:r w:rsidRPr="007111A7">
        <w:rPr>
          <w:color w:val="0F9ED5" w:themeColor="accent4"/>
        </w:rPr>
        <w:t xml:space="preserve">    ELSIF Q1 AND Q3 THEN Y1C := Y1C + deltaR; Y0C := Y0C - deltaR;</w:t>
      </w:r>
    </w:p>
    <w:p w14:paraId="16D09CCC" w14:textId="77777777" w:rsidR="007111A7" w:rsidRPr="007111A7" w:rsidRDefault="007111A7" w:rsidP="007111A7">
      <w:pPr>
        <w:rPr>
          <w:color w:val="0F9ED5" w:themeColor="accent4"/>
        </w:rPr>
      </w:pPr>
      <w:r w:rsidRPr="007111A7">
        <w:rPr>
          <w:color w:val="0F9ED5" w:themeColor="accent4"/>
        </w:rPr>
        <w:t xml:space="preserve">    ELSIF Q1 AND Q4 THEN Y1C := Y1C + deltaR; Z0C := Z0C - deltaR;</w:t>
      </w:r>
    </w:p>
    <w:p w14:paraId="5C1BF4E1" w14:textId="77777777" w:rsidR="007111A7" w:rsidRPr="007111A7" w:rsidRDefault="007111A7" w:rsidP="007111A7">
      <w:pPr>
        <w:rPr>
          <w:color w:val="0F9ED5" w:themeColor="accent4"/>
        </w:rPr>
      </w:pPr>
      <w:r w:rsidRPr="007111A7">
        <w:rPr>
          <w:color w:val="0F9ED5" w:themeColor="accent4"/>
        </w:rPr>
        <w:t xml:space="preserve">    ELSIF Q2 AND Q3 THEN Z1C := Z1C + deltaR; Y0C := Y0C - deltaR;</w:t>
      </w:r>
    </w:p>
    <w:p w14:paraId="378E5379" w14:textId="77777777" w:rsidR="007111A7" w:rsidRPr="007111A7" w:rsidRDefault="007111A7" w:rsidP="007111A7">
      <w:pPr>
        <w:rPr>
          <w:color w:val="0F9ED5" w:themeColor="accent4"/>
        </w:rPr>
      </w:pPr>
      <w:r w:rsidRPr="007111A7">
        <w:rPr>
          <w:color w:val="0F9ED5" w:themeColor="accent4"/>
        </w:rPr>
        <w:t xml:space="preserve">    ELSIF Q2 AND Q4 THEN Z1C := Z1C + deltaR; Z0C := Z0C - deltaR;</w:t>
      </w:r>
    </w:p>
    <w:p w14:paraId="6A252CD6" w14:textId="77777777" w:rsidR="007111A7" w:rsidRPr="007111A7" w:rsidRDefault="007111A7" w:rsidP="007111A7">
      <w:pPr>
        <w:rPr>
          <w:color w:val="0F9ED5" w:themeColor="accent4"/>
        </w:rPr>
      </w:pPr>
      <w:r w:rsidRPr="007111A7">
        <w:rPr>
          <w:color w:val="0F9ED5" w:themeColor="accent4"/>
        </w:rPr>
        <w:t xml:space="preserve">    ELSIF Q3 AND Q4 THEN Y1C := Y1C - deltaR; Z0C := Z0C - deltaR;</w:t>
      </w:r>
    </w:p>
    <w:p w14:paraId="2F35EC74" w14:textId="77777777" w:rsidR="007111A7" w:rsidRPr="007111A7" w:rsidRDefault="007111A7" w:rsidP="007111A7">
      <w:pPr>
        <w:rPr>
          <w:color w:val="0F9ED5" w:themeColor="accent4"/>
        </w:rPr>
      </w:pPr>
      <w:r w:rsidRPr="007111A7">
        <w:rPr>
          <w:color w:val="0F9ED5" w:themeColor="accent4"/>
        </w:rPr>
        <w:t xml:space="preserve">    ELSIF Q1 THEN Y1C := Y1C + deltaR;</w:t>
      </w:r>
    </w:p>
    <w:p w14:paraId="42BCE865" w14:textId="77777777" w:rsidR="007111A7" w:rsidRPr="007111A7" w:rsidRDefault="007111A7" w:rsidP="007111A7">
      <w:pPr>
        <w:rPr>
          <w:color w:val="0F9ED5" w:themeColor="accent4"/>
        </w:rPr>
      </w:pPr>
      <w:r w:rsidRPr="007111A7">
        <w:rPr>
          <w:color w:val="0F9ED5" w:themeColor="accent4"/>
        </w:rPr>
        <w:t xml:space="preserve">    ELSIF Q2 THEN Z1C := Z1C + deltaR;</w:t>
      </w:r>
    </w:p>
    <w:p w14:paraId="642C44C1" w14:textId="77777777" w:rsidR="007111A7" w:rsidRPr="007111A7" w:rsidRDefault="007111A7" w:rsidP="007111A7">
      <w:pPr>
        <w:rPr>
          <w:color w:val="0F9ED5" w:themeColor="accent4"/>
        </w:rPr>
      </w:pPr>
      <w:r w:rsidRPr="007111A7">
        <w:rPr>
          <w:color w:val="0F9ED5" w:themeColor="accent4"/>
        </w:rPr>
        <w:t xml:space="preserve">    ELSIF Q3 THEN Y0C := Y0C - deltaR;</w:t>
      </w:r>
    </w:p>
    <w:p w14:paraId="115686B1" w14:textId="77777777" w:rsidR="007111A7" w:rsidRPr="007111A7" w:rsidRDefault="007111A7" w:rsidP="007111A7">
      <w:pPr>
        <w:rPr>
          <w:color w:val="0F9ED5" w:themeColor="accent4"/>
        </w:rPr>
      </w:pPr>
      <w:r w:rsidRPr="007111A7">
        <w:rPr>
          <w:color w:val="0F9ED5" w:themeColor="accent4"/>
        </w:rPr>
        <w:t xml:space="preserve">    ELSIF Q4 THEN Z0C := Z0C - deltaR;</w:t>
      </w:r>
    </w:p>
    <w:p w14:paraId="3F7A0154" w14:textId="77777777" w:rsidR="007111A7" w:rsidRPr="007111A7" w:rsidRDefault="007111A7" w:rsidP="007111A7">
      <w:pPr>
        <w:rPr>
          <w:color w:val="0F9ED5" w:themeColor="accent4"/>
        </w:rPr>
      </w:pPr>
      <w:r w:rsidRPr="007111A7">
        <w:rPr>
          <w:color w:val="0F9ED5" w:themeColor="accent4"/>
        </w:rPr>
        <w:t xml:space="preserve">    END_IF;</w:t>
      </w:r>
    </w:p>
    <w:p w14:paraId="4691C2DD" w14:textId="77777777" w:rsidR="001514CC" w:rsidRPr="00BF6399" w:rsidRDefault="007111A7" w:rsidP="007111A7">
      <w:pPr>
        <w:rPr>
          <w:color w:val="0F9ED5" w:themeColor="accent4"/>
        </w:rPr>
      </w:pPr>
      <w:r w:rsidRPr="007111A7">
        <w:rPr>
          <w:color w:val="0F9ED5" w:themeColor="accent4"/>
        </w:rPr>
        <w:t>END_IF;</w:t>
      </w:r>
    </w:p>
    <w:p w14:paraId="60ED7FD6" w14:textId="77777777" w:rsidR="001514CC" w:rsidRPr="00BF6399" w:rsidRDefault="001514CC">
      <w:pPr>
        <w:rPr>
          <w:color w:val="0F9ED5" w:themeColor="accent4"/>
        </w:rPr>
      </w:pPr>
      <w:r w:rsidRPr="00BF6399">
        <w:rPr>
          <w:color w:val="0F9ED5" w:themeColor="accent4"/>
        </w:rPr>
        <w:t xml:space="preserve">    // ---------------- PLANO ZX ----------------</w:t>
      </w:r>
    </w:p>
    <w:p w14:paraId="124E0FA2" w14:textId="77777777" w:rsidR="00C9548B" w:rsidRPr="00C9548B" w:rsidRDefault="001514CC" w:rsidP="00C9548B">
      <w:pPr>
        <w:rPr>
          <w:color w:val="0F9ED5" w:themeColor="accent4"/>
        </w:rPr>
      </w:pPr>
      <w:r w:rsidRPr="00BF6399">
        <w:rPr>
          <w:color w:val="0F9ED5" w:themeColor="accent4"/>
        </w:rPr>
        <w:t xml:space="preserve">    </w:t>
      </w:r>
      <w:r w:rsidR="00C9548B" w:rsidRPr="00C9548B">
        <w:rPr>
          <w:color w:val="0F9ED5" w:themeColor="accent4"/>
        </w:rPr>
        <w:t xml:space="preserve">IF </w:t>
      </w:r>
      <w:r w:rsidR="007931D1">
        <w:rPr>
          <w:color w:val="0F9ED5" w:themeColor="accent4"/>
        </w:rPr>
        <w:t>P</w:t>
      </w:r>
      <w:r w:rsidR="001F1444">
        <w:rPr>
          <w:color w:val="0F9ED5" w:themeColor="accent4"/>
        </w:rPr>
        <w:t>ZX</w:t>
      </w:r>
      <w:r w:rsidR="00C9548B" w:rsidRPr="00C9548B">
        <w:rPr>
          <w:color w:val="0F9ED5" w:themeColor="accent4"/>
        </w:rPr>
        <w:t xml:space="preserve"> THEN</w:t>
      </w:r>
    </w:p>
    <w:p w14:paraId="57BA79FD" w14:textId="77777777" w:rsidR="00C9548B" w:rsidRPr="00C9548B" w:rsidRDefault="00C9548B" w:rsidP="00C9548B">
      <w:pPr>
        <w:rPr>
          <w:color w:val="0F9ED5" w:themeColor="accent4"/>
        </w:rPr>
      </w:pPr>
      <w:r w:rsidRPr="00C9548B">
        <w:rPr>
          <w:color w:val="0F9ED5" w:themeColor="accent4"/>
        </w:rPr>
        <w:t xml:space="preserve">    IF Q1 AND Q2 THEN X1C := X1C + deltaR; Z0C := Z0C + deltaR;</w:t>
      </w:r>
    </w:p>
    <w:p w14:paraId="27E6CB55" w14:textId="77777777" w:rsidR="00C9548B" w:rsidRPr="00C9548B" w:rsidRDefault="00C9548B" w:rsidP="00C9548B">
      <w:pPr>
        <w:rPr>
          <w:color w:val="0F9ED5" w:themeColor="accent4"/>
        </w:rPr>
      </w:pPr>
      <w:r w:rsidRPr="00C9548B">
        <w:rPr>
          <w:color w:val="0F9ED5" w:themeColor="accent4"/>
        </w:rPr>
        <w:t xml:space="preserve">    ELSIF Q1 AND Q3 THEN X1C := X1C + deltaR; X0C := X0C - deltaR;</w:t>
      </w:r>
    </w:p>
    <w:p w14:paraId="5C134F59" w14:textId="77777777" w:rsidR="00C9548B" w:rsidRPr="00C9548B" w:rsidRDefault="00C9548B" w:rsidP="00C9548B">
      <w:pPr>
        <w:rPr>
          <w:color w:val="0F9ED5" w:themeColor="accent4"/>
        </w:rPr>
      </w:pPr>
      <w:r w:rsidRPr="00C9548B">
        <w:rPr>
          <w:color w:val="0F9ED5" w:themeColor="accent4"/>
        </w:rPr>
        <w:t xml:space="preserve">    ELSIF Q1 AND Q4 THEN Z0C := Z0C - deltaR; X1C := X1C + deltaR;</w:t>
      </w:r>
    </w:p>
    <w:p w14:paraId="6BD7F082" w14:textId="77777777" w:rsidR="00C9548B" w:rsidRPr="00C9548B" w:rsidRDefault="00C9548B" w:rsidP="00C9548B">
      <w:pPr>
        <w:rPr>
          <w:color w:val="0F9ED5" w:themeColor="accent4"/>
        </w:rPr>
      </w:pPr>
      <w:r w:rsidRPr="00C9548B">
        <w:rPr>
          <w:color w:val="0F9ED5" w:themeColor="accent4"/>
        </w:rPr>
        <w:t xml:space="preserve">    ELSIF Q2 AND Q3 THEN Z1C := Z1C + deltaR; X0C := X0C - deltaR;</w:t>
      </w:r>
    </w:p>
    <w:p w14:paraId="563289A3" w14:textId="77777777" w:rsidR="00C9548B" w:rsidRPr="00C9548B" w:rsidRDefault="00C9548B" w:rsidP="00C9548B">
      <w:pPr>
        <w:rPr>
          <w:color w:val="0F9ED5" w:themeColor="accent4"/>
        </w:rPr>
      </w:pPr>
      <w:r w:rsidRPr="00C9548B">
        <w:rPr>
          <w:color w:val="0F9ED5" w:themeColor="accent4"/>
        </w:rPr>
        <w:t xml:space="preserve">    ELSIF Q2 AND Q4 THEN Z1C := Z1C + deltaR; Z0C := Z0C - deltaR;</w:t>
      </w:r>
    </w:p>
    <w:p w14:paraId="6BD706F5" w14:textId="77777777" w:rsidR="00C9548B" w:rsidRPr="00C9548B" w:rsidRDefault="00C9548B" w:rsidP="00C9548B">
      <w:pPr>
        <w:rPr>
          <w:color w:val="0F9ED5" w:themeColor="accent4"/>
        </w:rPr>
      </w:pPr>
      <w:r w:rsidRPr="00C9548B">
        <w:rPr>
          <w:color w:val="0F9ED5" w:themeColor="accent4"/>
        </w:rPr>
        <w:t xml:space="preserve">    ELSIF Q3 AND Q4 THEN X1C := X1C - deltaR; Z0C := Z0C - deltaR;</w:t>
      </w:r>
    </w:p>
    <w:p w14:paraId="3332CF8E" w14:textId="77777777" w:rsidR="00C9548B" w:rsidRPr="00C9548B" w:rsidRDefault="00C9548B" w:rsidP="00C9548B">
      <w:pPr>
        <w:rPr>
          <w:color w:val="0F9ED5" w:themeColor="accent4"/>
        </w:rPr>
      </w:pPr>
      <w:r w:rsidRPr="00C9548B">
        <w:rPr>
          <w:color w:val="0F9ED5" w:themeColor="accent4"/>
        </w:rPr>
        <w:t xml:space="preserve">    ELSIF Q1 THEN X1C := X1C + deltaR;</w:t>
      </w:r>
    </w:p>
    <w:p w14:paraId="3F513973" w14:textId="77777777" w:rsidR="00C9548B" w:rsidRPr="00C9548B" w:rsidRDefault="00C9548B" w:rsidP="00C9548B">
      <w:pPr>
        <w:rPr>
          <w:color w:val="0F9ED5" w:themeColor="accent4"/>
        </w:rPr>
      </w:pPr>
      <w:r w:rsidRPr="00C9548B">
        <w:rPr>
          <w:color w:val="0F9ED5" w:themeColor="accent4"/>
        </w:rPr>
        <w:t xml:space="preserve">    ELSIF Q2 THEN Z1C := Z1C + deltaR;</w:t>
      </w:r>
    </w:p>
    <w:p w14:paraId="2A15D9D4" w14:textId="77777777" w:rsidR="00C9548B" w:rsidRPr="00C9548B" w:rsidRDefault="00C9548B" w:rsidP="00C9548B">
      <w:pPr>
        <w:rPr>
          <w:color w:val="0F9ED5" w:themeColor="accent4"/>
        </w:rPr>
      </w:pPr>
      <w:r w:rsidRPr="00C9548B">
        <w:rPr>
          <w:color w:val="0F9ED5" w:themeColor="accent4"/>
        </w:rPr>
        <w:t xml:space="preserve">    ELSIF Q3 THEN X0C := X0C - deltaR;</w:t>
      </w:r>
    </w:p>
    <w:p w14:paraId="235266D2" w14:textId="77777777" w:rsidR="00C9548B" w:rsidRPr="00C9548B" w:rsidRDefault="00C9548B" w:rsidP="00C9548B">
      <w:pPr>
        <w:rPr>
          <w:color w:val="0F9ED5" w:themeColor="accent4"/>
        </w:rPr>
      </w:pPr>
      <w:r w:rsidRPr="00C9548B">
        <w:rPr>
          <w:color w:val="0F9ED5" w:themeColor="accent4"/>
        </w:rPr>
        <w:t xml:space="preserve">    ELSIF Q4 THEN Z0C := Z0C - deltaR;</w:t>
      </w:r>
    </w:p>
    <w:p w14:paraId="2B3F40BC" w14:textId="77777777" w:rsidR="00C9548B" w:rsidRPr="00C9548B" w:rsidRDefault="00C9548B" w:rsidP="00C9548B">
      <w:pPr>
        <w:rPr>
          <w:color w:val="0F9ED5" w:themeColor="accent4"/>
        </w:rPr>
      </w:pPr>
      <w:r w:rsidRPr="00C9548B">
        <w:rPr>
          <w:color w:val="0F9ED5" w:themeColor="accent4"/>
        </w:rPr>
        <w:t xml:space="preserve">    END_IF;</w:t>
      </w:r>
    </w:p>
    <w:p w14:paraId="34A339D9" w14:textId="77777777" w:rsidR="004667C8" w:rsidRDefault="00C9548B" w:rsidP="00C9548B">
      <w:pPr>
        <w:rPr>
          <w:color w:val="0F9ED5" w:themeColor="accent4"/>
        </w:rPr>
      </w:pPr>
      <w:r w:rsidRPr="00C9548B">
        <w:rPr>
          <w:color w:val="0F9ED5" w:themeColor="accent4"/>
        </w:rPr>
        <w:t>END_IF;</w:t>
      </w:r>
    </w:p>
    <w:p w14:paraId="74EF1398" w14:textId="77777777" w:rsidR="004667C8" w:rsidRDefault="004667C8" w:rsidP="00C9548B">
      <w:pPr>
        <w:rPr>
          <w:color w:val="0F9ED5" w:themeColor="accent4"/>
        </w:rPr>
      </w:pPr>
    </w:p>
    <w:p w14:paraId="12CF9F4A" w14:textId="77777777" w:rsidR="00E35497" w:rsidRPr="005F1774" w:rsidRDefault="00E35497" w:rsidP="00C9548B">
      <w:pPr>
        <w:rPr>
          <w:color w:val="196B24" w:themeColor="accent3"/>
        </w:rPr>
      </w:pPr>
      <w:r w:rsidRPr="005F1774">
        <w:rPr>
          <w:color w:val="196B24" w:themeColor="accent3"/>
        </w:rPr>
        <w:t>s := 3.14159265 * r / 2.0;</w:t>
      </w:r>
    </w:p>
    <w:p w14:paraId="421E911B" w14:textId="77777777" w:rsidR="00E35497" w:rsidRPr="005F1774" w:rsidRDefault="00E35497">
      <w:pPr>
        <w:rPr>
          <w:color w:val="196B24" w:themeColor="accent3"/>
        </w:rPr>
      </w:pPr>
      <w:r w:rsidRPr="005F1774">
        <w:rPr>
          <w:color w:val="196B24" w:themeColor="accent3"/>
        </w:rPr>
        <w:t>PQ_min := CEIL(s / deltaX);</w:t>
      </w:r>
    </w:p>
    <w:p w14:paraId="29B18DA1" w14:textId="77777777" w:rsidR="006B4898" w:rsidRPr="00656254" w:rsidRDefault="006B4898" w:rsidP="006B4898">
      <w:pPr>
        <w:rPr>
          <w:color w:val="A02B93" w:themeColor="accent5"/>
        </w:rPr>
      </w:pPr>
      <w:r w:rsidRPr="00656254">
        <w:rPr>
          <w:color w:val="A02B93" w:themeColor="accent5"/>
        </w:rPr>
        <w:t>theta := ANGULOFINAL - ANGULOINICIAL;</w:t>
      </w:r>
    </w:p>
    <w:p w14:paraId="1B9324A5" w14:textId="77777777" w:rsidR="00656254" w:rsidRPr="00656254" w:rsidRDefault="006B4898">
      <w:pPr>
        <w:rPr>
          <w:color w:val="A02B93" w:themeColor="accent5"/>
        </w:rPr>
      </w:pPr>
      <w:r w:rsidRPr="00656254">
        <w:rPr>
          <w:color w:val="A02B93" w:themeColor="accent5"/>
        </w:rPr>
        <w:t>IF theta &lt; 0 THEN theta := theta + 360;</w:t>
      </w:r>
    </w:p>
    <w:p w14:paraId="76F18888" w14:textId="77777777" w:rsidR="00E35497" w:rsidRPr="005F1774" w:rsidRDefault="00E35497">
      <w:pPr>
        <w:rPr>
          <w:color w:val="196B24" w:themeColor="accent3"/>
        </w:rPr>
      </w:pPr>
      <w:r w:rsidRPr="005F1774">
        <w:rPr>
          <w:color w:val="196B24" w:themeColor="accent3"/>
        </w:rPr>
        <w:t>passosQuadrante := 0;</w:t>
      </w:r>
    </w:p>
    <w:p w14:paraId="2B0FCB42" w14:textId="77777777" w:rsidR="00E35497" w:rsidRPr="005F1774" w:rsidRDefault="00E35497">
      <w:pPr>
        <w:rPr>
          <w:color w:val="196B24" w:themeColor="accent3"/>
        </w:rPr>
      </w:pPr>
      <w:r w:rsidRPr="005F1774">
        <w:rPr>
          <w:color w:val="196B24" w:themeColor="accent3"/>
        </w:rPr>
        <w:t>deltaS := 0.0;</w:t>
      </w:r>
    </w:p>
    <w:p w14:paraId="17F57494" w14:textId="77777777" w:rsidR="00E35497" w:rsidRPr="005F1774" w:rsidRDefault="00E35497">
      <w:pPr>
        <w:rPr>
          <w:color w:val="196B24" w:themeColor="accent3"/>
        </w:rPr>
      </w:pPr>
      <w:r w:rsidRPr="005F1774">
        <w:rPr>
          <w:color w:val="196B24" w:themeColor="accent3"/>
        </w:rPr>
        <w:t>anguloInc := 0.0;</w:t>
      </w:r>
    </w:p>
    <w:p w14:paraId="3E85FDD3" w14:textId="77777777" w:rsidR="00E35497" w:rsidRPr="005F1774" w:rsidRDefault="00E35497">
      <w:pPr>
        <w:rPr>
          <w:color w:val="196B24" w:themeColor="accent3"/>
        </w:rPr>
      </w:pPr>
      <w:r w:rsidRPr="005F1774">
        <w:rPr>
          <w:color w:val="196B24" w:themeColor="accent3"/>
        </w:rPr>
        <w:t>totalPassos := 0;</w:t>
      </w:r>
    </w:p>
    <w:p w14:paraId="35675A00" w14:textId="77777777" w:rsidR="00E35497" w:rsidRPr="00262403" w:rsidRDefault="00BB7549">
      <w:pPr>
        <w:rPr>
          <w:color w:val="A02B93" w:themeColor="accent5"/>
        </w:rPr>
      </w:pPr>
      <w:r w:rsidRPr="00262403">
        <w:rPr>
          <w:color w:val="A02B93" w:themeColor="accent5"/>
        </w:rPr>
        <w:t>tolerancia := 3.0;</w:t>
      </w:r>
    </w:p>
    <w:p w14:paraId="58F47D60" w14:textId="77777777" w:rsidR="00262403" w:rsidRPr="005F1774" w:rsidRDefault="00262403">
      <w:pPr>
        <w:rPr>
          <w:color w:val="196B24" w:themeColor="accent3"/>
        </w:rPr>
      </w:pPr>
    </w:p>
    <w:p w14:paraId="367AC1BD" w14:textId="77777777" w:rsidR="00E35497" w:rsidRPr="005F1774" w:rsidRDefault="00E35497">
      <w:pPr>
        <w:rPr>
          <w:color w:val="196B24" w:themeColor="accent3"/>
        </w:rPr>
      </w:pPr>
      <w:r w:rsidRPr="005F1774">
        <w:rPr>
          <w:color w:val="196B24" w:themeColor="accent3"/>
        </w:rPr>
        <w:t>FOR PQ := PQ_min TO 2000 DO</w:t>
      </w:r>
    </w:p>
    <w:p w14:paraId="1E673EC9" w14:textId="77777777" w:rsidR="00032115" w:rsidRDefault="00E35497" w:rsidP="00065A4D">
      <w:pPr>
        <w:rPr>
          <w:color w:val="196B24" w:themeColor="accent3"/>
        </w:rPr>
      </w:pPr>
      <w:r w:rsidRPr="005F1774">
        <w:rPr>
          <w:color w:val="196B24" w:themeColor="accent3"/>
        </w:rPr>
        <w:t xml:space="preserve">    </w:t>
      </w:r>
      <w:r w:rsidR="00065A4D" w:rsidRPr="00065A4D">
        <w:rPr>
          <w:color w:val="196B24" w:themeColor="accent3"/>
        </w:rPr>
        <w:t xml:space="preserve">teste0 := (theta * REAL(PQ)) / 90.0; </w:t>
      </w:r>
    </w:p>
    <w:p w14:paraId="79E077AA" w14:textId="77777777" w:rsidR="00032115" w:rsidRDefault="00065A4D" w:rsidP="00065A4D">
      <w:pPr>
        <w:rPr>
          <w:color w:val="196B24" w:themeColor="accent3"/>
        </w:rPr>
      </w:pPr>
      <w:r w:rsidRPr="00065A4D">
        <w:rPr>
          <w:color w:val="196B24" w:themeColor="accent3"/>
        </w:rPr>
        <w:t>arred := REAL(ROUND(teste0));</w:t>
      </w:r>
    </w:p>
    <w:p w14:paraId="335B9C03" w14:textId="77777777" w:rsidR="00032115" w:rsidRDefault="00065A4D" w:rsidP="00065A4D">
      <w:pPr>
        <w:rPr>
          <w:color w:val="A02B93" w:themeColor="accent5"/>
        </w:rPr>
      </w:pPr>
      <w:r w:rsidRPr="00065A4D">
        <w:rPr>
          <w:color w:val="196B24" w:themeColor="accent3"/>
        </w:rPr>
        <w:t xml:space="preserve"> erro  := ABS(teste0 - arred);</w:t>
      </w:r>
      <w:r w:rsidR="00E35497" w:rsidRPr="00EF37F2">
        <w:rPr>
          <w:color w:val="A02B93" w:themeColor="accent5"/>
        </w:rPr>
        <w:t xml:space="preserve"> </w:t>
      </w:r>
    </w:p>
    <w:p w14:paraId="5C7CDE41" w14:textId="77777777" w:rsidR="00BA4553" w:rsidRDefault="00E35497">
      <w:pPr>
        <w:rPr>
          <w:color w:val="196B24" w:themeColor="accent3"/>
        </w:rPr>
      </w:pPr>
      <w:r w:rsidRPr="00EF37F2">
        <w:rPr>
          <w:color w:val="A02B93" w:themeColor="accent5"/>
        </w:rPr>
        <w:t xml:space="preserve"> </w:t>
      </w:r>
      <w:r w:rsidR="00BA4553" w:rsidRPr="00EF37F2">
        <w:rPr>
          <w:color w:val="A02B93" w:themeColor="accent5"/>
        </w:rPr>
        <w:t>IF (erro &lt; tolerancia) AND (INT(arred) MOD 2 = 0) THEN</w:t>
      </w:r>
      <w:r w:rsidRPr="005F1774">
        <w:rPr>
          <w:color w:val="196B24" w:themeColor="accent3"/>
        </w:rPr>
        <w:t xml:space="preserve">     </w:t>
      </w:r>
    </w:p>
    <w:p w14:paraId="3D67422C" w14:textId="77777777" w:rsidR="00E35497" w:rsidRPr="005F1774" w:rsidRDefault="00E35497">
      <w:pPr>
        <w:rPr>
          <w:color w:val="196B24" w:themeColor="accent3"/>
        </w:rPr>
      </w:pPr>
      <w:r w:rsidRPr="005F1774">
        <w:rPr>
          <w:color w:val="196B24" w:themeColor="accent3"/>
        </w:rPr>
        <w:t xml:space="preserve">   passosQuadrante := PQ;</w:t>
      </w:r>
    </w:p>
    <w:p w14:paraId="3D6274AA" w14:textId="77777777" w:rsidR="00E35497" w:rsidRPr="005F1774" w:rsidRDefault="00E35497">
      <w:pPr>
        <w:rPr>
          <w:color w:val="196B24" w:themeColor="accent3"/>
        </w:rPr>
      </w:pPr>
      <w:r w:rsidRPr="005F1774">
        <w:rPr>
          <w:color w:val="196B24" w:themeColor="accent3"/>
        </w:rPr>
        <w:t xml:space="preserve">        deltaS := s / REAL(PQ);</w:t>
      </w:r>
    </w:p>
    <w:p w14:paraId="05228011" w14:textId="77777777" w:rsidR="00E35497" w:rsidRPr="005F1774" w:rsidRDefault="00E35497">
      <w:pPr>
        <w:rPr>
          <w:color w:val="196B24" w:themeColor="accent3"/>
        </w:rPr>
      </w:pPr>
      <w:r w:rsidRPr="005F1774">
        <w:rPr>
          <w:color w:val="196B24" w:themeColor="accent3"/>
        </w:rPr>
        <w:t xml:space="preserve">        anguloInc := 90.0 / REAL(PQ);</w:t>
      </w:r>
    </w:p>
    <w:p w14:paraId="1797CBA5" w14:textId="77777777" w:rsidR="005052CB" w:rsidRPr="005052CB" w:rsidRDefault="00E35497">
      <w:pPr>
        <w:rPr>
          <w:color w:val="A02B93" w:themeColor="accent5"/>
        </w:rPr>
      </w:pPr>
      <w:r w:rsidRPr="005F1774">
        <w:rPr>
          <w:color w:val="196B24" w:themeColor="accent3"/>
        </w:rPr>
        <w:t xml:space="preserve">        </w:t>
      </w:r>
      <w:r w:rsidR="005052CB" w:rsidRPr="005052CB">
        <w:rPr>
          <w:color w:val="A02B93" w:themeColor="accent5"/>
        </w:rPr>
        <w:t>totalPassos := INT(arred);</w:t>
      </w:r>
      <w:r w:rsidRPr="005052CB">
        <w:rPr>
          <w:color w:val="A02B93" w:themeColor="accent5"/>
        </w:rPr>
        <w:t xml:space="preserve">       </w:t>
      </w:r>
    </w:p>
    <w:p w14:paraId="356C26A6" w14:textId="77777777" w:rsidR="00E35497" w:rsidRPr="005F1774" w:rsidRDefault="00E35497">
      <w:pPr>
        <w:rPr>
          <w:color w:val="196B24" w:themeColor="accent3"/>
        </w:rPr>
      </w:pPr>
      <w:r w:rsidRPr="005F1774">
        <w:rPr>
          <w:color w:val="196B24" w:themeColor="accent3"/>
        </w:rPr>
        <w:t xml:space="preserve"> EXIT;</w:t>
      </w:r>
    </w:p>
    <w:p w14:paraId="11138081" w14:textId="77777777" w:rsidR="00E35497" w:rsidRPr="005F1774" w:rsidRDefault="00E35497">
      <w:pPr>
        <w:rPr>
          <w:color w:val="196B24" w:themeColor="accent3"/>
        </w:rPr>
      </w:pPr>
      <w:r w:rsidRPr="005F1774">
        <w:rPr>
          <w:color w:val="196B24" w:themeColor="accent3"/>
        </w:rPr>
        <w:t xml:space="preserve">    END_IF;</w:t>
      </w:r>
    </w:p>
    <w:p w14:paraId="3435924E" w14:textId="77777777" w:rsidR="00E35497" w:rsidRPr="005F1774" w:rsidRDefault="00E35497">
      <w:pPr>
        <w:rPr>
          <w:color w:val="196B24" w:themeColor="accent3"/>
        </w:rPr>
      </w:pPr>
      <w:r w:rsidRPr="005F1774">
        <w:rPr>
          <w:color w:val="196B24" w:themeColor="accent3"/>
        </w:rPr>
        <w:t>END_FOR;</w:t>
      </w:r>
    </w:p>
    <w:p w14:paraId="063A9215" w14:textId="77777777" w:rsidR="00E35497" w:rsidRPr="00D13D59" w:rsidRDefault="00E35497">
      <w:pPr>
        <w:rPr>
          <w:color w:val="000000" w:themeColor="text1"/>
        </w:rPr>
      </w:pPr>
    </w:p>
    <w:p w14:paraId="1002D7A5" w14:textId="77777777" w:rsidR="00460765" w:rsidRPr="007D334F" w:rsidRDefault="00460765">
      <w:pPr>
        <w:rPr>
          <w:color w:val="A02B93" w:themeColor="accent5"/>
          <w:szCs w:val="20"/>
        </w:rPr>
      </w:pPr>
      <w:r w:rsidRPr="007D334F">
        <w:rPr>
          <w:color w:val="A02B93" w:themeColor="accent5"/>
          <w:szCs w:val="20"/>
        </w:rPr>
        <w:t>ANGGFINAL := ANGULOFINAL - ANGULOINICIAL;</w:t>
      </w:r>
    </w:p>
    <w:p w14:paraId="58178844" w14:textId="77777777" w:rsidR="00460765" w:rsidRPr="007D334F" w:rsidRDefault="00460765">
      <w:pPr>
        <w:rPr>
          <w:color w:val="A02B93" w:themeColor="accent5"/>
          <w:szCs w:val="20"/>
        </w:rPr>
      </w:pPr>
      <w:r w:rsidRPr="007D334F">
        <w:rPr>
          <w:color w:val="A02B93" w:themeColor="accent5"/>
          <w:szCs w:val="20"/>
        </w:rPr>
        <w:t>IF ANGGFINAL &lt; 0 THEN ANGGFINAL := ANGGFINAL + 360;</w:t>
      </w:r>
    </w:p>
    <w:p w14:paraId="19D382CE" w14:textId="77777777" w:rsidR="00CE1BB6" w:rsidRDefault="00CE1BB6">
      <w:pPr>
        <w:rPr>
          <w:color w:val="000000" w:themeColor="text1"/>
        </w:rPr>
      </w:pPr>
    </w:p>
    <w:p w14:paraId="624DD41A" w14:textId="77777777" w:rsidR="00CE1BB6" w:rsidRDefault="00CE1BB6">
      <w:pPr>
        <w:rPr>
          <w:color w:val="000000" w:themeColor="text1"/>
        </w:rPr>
      </w:pPr>
    </w:p>
    <w:p w14:paraId="5ECEDD48" w14:textId="77777777" w:rsidR="00460765" w:rsidRPr="00EC1F2D" w:rsidRDefault="00460765">
      <w:pPr>
        <w:rPr>
          <w:color w:val="000000" w:themeColor="text1"/>
          <w:szCs w:val="20"/>
        </w:rPr>
      </w:pPr>
      <w:r w:rsidRPr="00DD6F72">
        <w:rPr>
          <w:color w:val="E97132" w:themeColor="accent2"/>
          <w:szCs w:val="20"/>
        </w:rPr>
        <w:t>//</w:t>
      </w:r>
      <w:r w:rsidRPr="00EC1F2D">
        <w:rPr>
          <w:color w:val="000000" w:themeColor="text1"/>
          <w:szCs w:val="20"/>
        </w:rPr>
        <w:t>deltaS max 0.45mm // 3000 RPM // fuso 6mm// 1/2at²</w:t>
      </w:r>
    </w:p>
    <w:p w14:paraId="410C0C51" w14:textId="77777777" w:rsidR="00460765" w:rsidRPr="00EC1F2D" w:rsidRDefault="00460765">
      <w:pPr>
        <w:rPr>
          <w:color w:val="000000" w:themeColor="text1"/>
          <w:szCs w:val="20"/>
        </w:rPr>
      </w:pPr>
      <w:r w:rsidRPr="00EC1F2D">
        <w:rPr>
          <w:color w:val="000000" w:themeColor="text1"/>
          <w:szCs w:val="20"/>
        </w:rPr>
        <w:t xml:space="preserve">// limites  1RPM </w:t>
      </w:r>
    </w:p>
    <w:p w14:paraId="06414E41" w14:textId="77777777" w:rsidR="00460765" w:rsidRPr="00EC1F2D" w:rsidRDefault="00460765">
      <w:pPr>
        <w:rPr>
          <w:color w:val="000000" w:themeColor="text1"/>
          <w:szCs w:val="20"/>
        </w:rPr>
      </w:pPr>
    </w:p>
    <w:p w14:paraId="1263CA64" w14:textId="77777777" w:rsidR="00460765" w:rsidRPr="00EC1F2D" w:rsidRDefault="00460765">
      <w:pPr>
        <w:rPr>
          <w:color w:val="000000" w:themeColor="text1"/>
        </w:rPr>
      </w:pPr>
      <w:r w:rsidRPr="00EC1F2D">
        <w:rPr>
          <w:color w:val="000000" w:themeColor="text1"/>
        </w:rPr>
        <w:t>RPM := deltaS * 6666.7;</w:t>
      </w:r>
    </w:p>
    <w:p w14:paraId="19580957" w14:textId="77777777" w:rsidR="00460765" w:rsidRPr="00EC1F2D" w:rsidRDefault="00460765">
      <w:pPr>
        <w:rPr>
          <w:color w:val="000000" w:themeColor="text1"/>
        </w:rPr>
      </w:pPr>
    </w:p>
    <w:p w14:paraId="616B0C1F" w14:textId="77777777" w:rsidR="00460765" w:rsidRPr="00EC1F2D" w:rsidRDefault="00460765">
      <w:pPr>
        <w:rPr>
          <w:color w:val="000000" w:themeColor="text1"/>
        </w:rPr>
      </w:pPr>
      <w:r w:rsidRPr="00EC1F2D">
        <w:rPr>
          <w:color w:val="000000" w:themeColor="text1"/>
        </w:rPr>
        <w:t>incremento_maximo := RPM * WR_PDO_6083_X * 0.00005;</w:t>
      </w:r>
    </w:p>
    <w:p w14:paraId="62BCDFF8" w14:textId="77777777" w:rsidR="00460765" w:rsidRPr="00EC1F2D" w:rsidRDefault="00460765">
      <w:pPr>
        <w:rPr>
          <w:color w:val="000000" w:themeColor="text1"/>
        </w:rPr>
      </w:pPr>
    </w:p>
    <w:p w14:paraId="02E91DB7" w14:textId="77777777" w:rsidR="00460765" w:rsidRPr="00EC1F2D" w:rsidRDefault="00460765">
      <w:pPr>
        <w:rPr>
          <w:color w:val="000000" w:themeColor="text1"/>
        </w:rPr>
      </w:pPr>
      <w:r w:rsidRPr="00EC1F2D">
        <w:rPr>
          <w:color w:val="000000" w:themeColor="text1"/>
        </w:rPr>
        <w:t>ANG1 := (incremento_maximo / r) * 57.32 ;</w:t>
      </w:r>
    </w:p>
    <w:p w14:paraId="4425A92E" w14:textId="77777777" w:rsidR="00460765" w:rsidRPr="00EC1F2D" w:rsidRDefault="00460765">
      <w:pPr>
        <w:rPr>
          <w:color w:val="000000" w:themeColor="text1"/>
        </w:rPr>
      </w:pPr>
    </w:p>
    <w:p w14:paraId="73D8304A" w14:textId="77777777" w:rsidR="00460765" w:rsidRPr="00EC1F2D" w:rsidRDefault="00460765">
      <w:pPr>
        <w:rPr>
          <w:color w:val="000000" w:themeColor="text1"/>
        </w:rPr>
      </w:pPr>
      <w:r w:rsidRPr="00EC1F2D">
        <w:rPr>
          <w:color w:val="000000" w:themeColor="text1"/>
        </w:rPr>
        <w:t>IF ANGGFINAL &lt;= 2 * ANG1   THEN</w:t>
      </w:r>
    </w:p>
    <w:p w14:paraId="47C16AE9" w14:textId="77777777" w:rsidR="00460765" w:rsidRPr="00EC1F2D" w:rsidRDefault="00460765">
      <w:pPr>
        <w:rPr>
          <w:color w:val="000000" w:themeColor="text1"/>
        </w:rPr>
      </w:pPr>
      <w:r w:rsidRPr="00EC1F2D">
        <w:rPr>
          <w:color w:val="000000" w:themeColor="text1"/>
        </w:rPr>
        <w:t>ANG1 := AN</w:t>
      </w:r>
      <w:r>
        <w:rPr>
          <w:color w:val="000000" w:themeColor="text1"/>
        </w:rPr>
        <w:t>G</w:t>
      </w:r>
      <w:r w:rsidRPr="00EC1F2D">
        <w:rPr>
          <w:color w:val="000000" w:themeColor="text1"/>
        </w:rPr>
        <w:t>GFINAL * 0.5 ;</w:t>
      </w:r>
    </w:p>
    <w:p w14:paraId="622F595D" w14:textId="77777777" w:rsidR="00460765" w:rsidRDefault="00460765">
      <w:pPr>
        <w:rPr>
          <w:color w:val="000000" w:themeColor="text1"/>
        </w:rPr>
      </w:pPr>
      <w:r w:rsidRPr="00EC1F2D">
        <w:rPr>
          <w:color w:val="000000" w:themeColor="text1"/>
        </w:rPr>
        <w:t>END_IF;</w:t>
      </w:r>
    </w:p>
    <w:p w14:paraId="4D843421" w14:textId="77777777" w:rsidR="00460765" w:rsidRDefault="00460765">
      <w:pPr>
        <w:rPr>
          <w:color w:val="000000" w:themeColor="text1"/>
        </w:rPr>
      </w:pPr>
    </w:p>
    <w:p w14:paraId="63D0ACAE" w14:textId="77777777" w:rsidR="00E35497" w:rsidRDefault="00E35497">
      <w:pPr>
        <w:rPr>
          <w:color w:val="156082" w:themeColor="accent1"/>
        </w:rPr>
      </w:pPr>
    </w:p>
    <w:p w14:paraId="577D6F1E" w14:textId="77777777" w:rsidR="00E35497" w:rsidRDefault="00E35497">
      <w:pPr>
        <w:rPr>
          <w:color w:val="E97132" w:themeColor="accent2"/>
          <w:sz w:val="32"/>
          <w:szCs w:val="32"/>
        </w:rPr>
      </w:pPr>
      <w:r w:rsidRPr="00C87F90">
        <w:rPr>
          <w:color w:val="E97132" w:themeColor="accent2"/>
          <w:sz w:val="32"/>
          <w:szCs w:val="32"/>
        </w:rPr>
        <w:t xml:space="preserve">END_IF;  </w:t>
      </w:r>
      <w:r>
        <w:rPr>
          <w:color w:val="E97132" w:themeColor="accent2"/>
          <w:sz w:val="32"/>
          <w:szCs w:val="32"/>
        </w:rPr>
        <w:t>// contadorciclo = 0</w:t>
      </w:r>
    </w:p>
    <w:p w14:paraId="021CBEEC" w14:textId="77777777" w:rsidR="007C6040" w:rsidRPr="00C52B82" w:rsidRDefault="00E35497">
      <w:pPr>
        <w:rPr>
          <w:color w:val="FF0000"/>
        </w:rPr>
      </w:pPr>
      <w:r>
        <w:rPr>
          <w:color w:val="196B24" w:themeColor="accent3"/>
        </w:rPr>
        <w:t xml:space="preserve"> </w:t>
      </w:r>
      <w:r w:rsidR="007C6040">
        <w:rPr>
          <w:color w:val="FF0000"/>
        </w:rPr>
        <w:t>a</w:t>
      </w:r>
      <w:r w:rsidR="007C6040" w:rsidRPr="00C52B82">
        <w:rPr>
          <w:color w:val="FF0000"/>
        </w:rPr>
        <w:t>ngulo</w:t>
      </w:r>
      <w:r w:rsidR="007C6040">
        <w:rPr>
          <w:color w:val="FF0000"/>
        </w:rPr>
        <w:t xml:space="preserve"> </w:t>
      </w:r>
      <w:r w:rsidR="007C6040" w:rsidRPr="00C52B82">
        <w:rPr>
          <w:color w:val="FF0000"/>
        </w:rPr>
        <w:t>:= ANGULOINICIAL + contador</w:t>
      </w:r>
      <w:r w:rsidR="007C6040">
        <w:rPr>
          <w:color w:val="FF0000"/>
        </w:rPr>
        <w:t xml:space="preserve"> </w:t>
      </w:r>
      <w:r w:rsidR="007C6040" w:rsidRPr="00C52B82">
        <w:rPr>
          <w:color w:val="FF0000"/>
        </w:rPr>
        <w:t>* anguloInc;</w:t>
      </w:r>
    </w:p>
    <w:p w14:paraId="23D5223A" w14:textId="77777777" w:rsidR="004B454A" w:rsidRDefault="004B454A">
      <w:pPr>
        <w:rPr>
          <w:color w:val="A02B93" w:themeColor="accent5"/>
        </w:rPr>
      </w:pPr>
      <w:r w:rsidRPr="000D281F">
        <w:rPr>
          <w:color w:val="A02B93" w:themeColor="accent5"/>
        </w:rPr>
        <w:t>ANGULOTOTAL  :=  contador * anguloInc;</w:t>
      </w:r>
    </w:p>
    <w:p w14:paraId="428ED148" w14:textId="77777777" w:rsidR="004B454A" w:rsidRPr="00EC1F2D" w:rsidRDefault="004B454A">
      <w:pPr>
        <w:rPr>
          <w:color w:val="000000" w:themeColor="text1"/>
        </w:rPr>
      </w:pPr>
      <w:r w:rsidRPr="00EC1F2D">
        <w:rPr>
          <w:color w:val="000000" w:themeColor="text1"/>
        </w:rPr>
        <w:t>IF  ANGULOTOTAL &gt;=   ANGGFINAL - ANG1  THEN</w:t>
      </w:r>
    </w:p>
    <w:p w14:paraId="7BFF8933" w14:textId="77777777" w:rsidR="004B454A" w:rsidRDefault="004B454A">
      <w:pPr>
        <w:rPr>
          <w:color w:val="000000" w:themeColor="text1"/>
          <w:szCs w:val="20"/>
        </w:rPr>
      </w:pPr>
      <w:r w:rsidRPr="00EC1F2D">
        <w:rPr>
          <w:color w:val="000000" w:themeColor="text1"/>
          <w:szCs w:val="20"/>
        </w:rPr>
        <w:t>MAX_RPM := RPM - 30.0 * SQRT( RPM * (incremento_maximo - deltaS) / (0.045 * WR_PDO_6083_X) );</w:t>
      </w:r>
    </w:p>
    <w:p w14:paraId="153F65C3" w14:textId="77777777" w:rsidR="004B454A" w:rsidRPr="00EC1F2D" w:rsidRDefault="004B454A">
      <w:pPr>
        <w:rPr>
          <w:color w:val="000000" w:themeColor="text1"/>
          <w:szCs w:val="20"/>
        </w:rPr>
      </w:pPr>
      <w:r>
        <w:rPr>
          <w:color w:val="000000" w:themeColor="text1"/>
          <w:szCs w:val="20"/>
        </w:rPr>
        <w:t>END_IF;</w:t>
      </w:r>
    </w:p>
    <w:p w14:paraId="3C2FA39C" w14:textId="77777777" w:rsidR="004B454A" w:rsidRPr="00EC1F2D" w:rsidRDefault="004B454A">
      <w:pPr>
        <w:rPr>
          <w:color w:val="000000" w:themeColor="text1"/>
        </w:rPr>
      </w:pPr>
      <w:r w:rsidRPr="00EC1F2D">
        <w:rPr>
          <w:color w:val="000000" w:themeColor="text1"/>
        </w:rPr>
        <w:t>IF ANGULOTOTAL &gt;</w:t>
      </w:r>
      <w:r>
        <w:rPr>
          <w:color w:val="000000" w:themeColor="text1"/>
        </w:rPr>
        <w:t>=</w:t>
      </w:r>
      <w:r w:rsidRPr="00EC1F2D">
        <w:rPr>
          <w:color w:val="000000" w:themeColor="text1"/>
        </w:rPr>
        <w:t xml:space="preserve"> ANGGFINAL THEN </w:t>
      </w:r>
    </w:p>
    <w:p w14:paraId="0AA4733D" w14:textId="77777777" w:rsidR="004B454A" w:rsidRPr="00EC1F2D" w:rsidRDefault="004B454A">
      <w:pPr>
        <w:rPr>
          <w:color w:val="000000" w:themeColor="text1"/>
        </w:rPr>
      </w:pPr>
      <w:r w:rsidRPr="00EC1F2D">
        <w:rPr>
          <w:color w:val="000000" w:themeColor="text1"/>
        </w:rPr>
        <w:t>ANGULOTOTAL := 0 ;</w:t>
      </w:r>
    </w:p>
    <w:p w14:paraId="61E59D49" w14:textId="77777777" w:rsidR="004B454A" w:rsidRDefault="004B454A">
      <w:pPr>
        <w:rPr>
          <w:color w:val="000000" w:themeColor="text1"/>
        </w:rPr>
      </w:pPr>
      <w:r w:rsidRPr="00EC1F2D">
        <w:rPr>
          <w:color w:val="000000" w:themeColor="text1"/>
        </w:rPr>
        <w:t>END_IF;</w:t>
      </w:r>
    </w:p>
    <w:p w14:paraId="40CFE737" w14:textId="77777777" w:rsidR="004B454A" w:rsidRDefault="004B454A">
      <w:pPr>
        <w:rPr>
          <w:color w:val="000000" w:themeColor="text1"/>
        </w:rPr>
      </w:pPr>
    </w:p>
    <w:p w14:paraId="02E5FFD4" w14:textId="77777777" w:rsidR="00E35497" w:rsidRDefault="00E35497">
      <w:pPr>
        <w:rPr>
          <w:color w:val="000000" w:themeColor="text1"/>
        </w:rPr>
      </w:pPr>
      <w:r w:rsidRPr="00D13D59">
        <w:rPr>
          <w:color w:val="000000" w:themeColor="text1"/>
        </w:rPr>
        <w:t xml:space="preserve">rad := angulo * </w:t>
      </w:r>
      <w:r>
        <w:rPr>
          <w:color w:val="000000" w:themeColor="text1"/>
        </w:rPr>
        <w:t>0.0174533</w:t>
      </w:r>
      <w:r w:rsidRPr="00D13D59">
        <w:rPr>
          <w:color w:val="000000" w:themeColor="text1"/>
        </w:rPr>
        <w:t>;</w:t>
      </w:r>
    </w:p>
    <w:p w14:paraId="4C940922" w14:textId="77777777" w:rsidR="00E35497" w:rsidRDefault="00E35497">
      <w:pPr>
        <w:rPr>
          <w:color w:val="000000" w:themeColor="text1"/>
        </w:rPr>
      </w:pPr>
    </w:p>
    <w:p w14:paraId="662F4221" w14:textId="77777777" w:rsidR="00E35497" w:rsidRPr="00460FD5" w:rsidRDefault="00E35497">
      <w:pPr>
        <w:rPr>
          <w:color w:val="156082" w:themeColor="accent1"/>
        </w:rPr>
      </w:pPr>
    </w:p>
    <w:p w14:paraId="3E08E898" w14:textId="77777777" w:rsidR="00E35497" w:rsidRPr="005867D4" w:rsidRDefault="00E35497">
      <w:pPr>
        <w:rPr>
          <w:color w:val="A02B93" w:themeColor="accent5"/>
        </w:rPr>
      </w:pPr>
      <w:r>
        <w:rPr>
          <w:color w:val="A02B93" w:themeColor="accent5"/>
        </w:rPr>
        <w:t xml:space="preserve">IF Relative THEN </w:t>
      </w:r>
    </w:p>
    <w:p w14:paraId="76CFEBAD" w14:textId="77777777" w:rsidR="00E35497" w:rsidRPr="005867D4" w:rsidRDefault="00E35497">
      <w:pPr>
        <w:rPr>
          <w:color w:val="A02B93" w:themeColor="accent5"/>
        </w:rPr>
      </w:pPr>
      <w:r w:rsidRPr="005867D4">
        <w:rPr>
          <w:color w:val="A02B93" w:themeColor="accent5"/>
        </w:rPr>
        <w:t>diffX_mm := 0;</w:t>
      </w:r>
      <w:r>
        <w:rPr>
          <w:color w:val="A02B93" w:themeColor="accent5"/>
        </w:rPr>
        <w:t xml:space="preserve"> </w:t>
      </w:r>
    </w:p>
    <w:p w14:paraId="21915199" w14:textId="77777777" w:rsidR="00E35497" w:rsidRPr="005867D4" w:rsidRDefault="00E35497">
      <w:pPr>
        <w:rPr>
          <w:color w:val="A02B93" w:themeColor="accent5"/>
        </w:rPr>
      </w:pPr>
      <w:r w:rsidRPr="005867D4">
        <w:rPr>
          <w:color w:val="A02B93" w:themeColor="accent5"/>
        </w:rPr>
        <w:t>diffY_mm := 0;</w:t>
      </w:r>
      <w:r>
        <w:rPr>
          <w:color w:val="A02B93" w:themeColor="accent5"/>
        </w:rPr>
        <w:t xml:space="preserve"> </w:t>
      </w:r>
    </w:p>
    <w:p w14:paraId="5EF416E6" w14:textId="77777777" w:rsidR="00E35497" w:rsidRPr="00FE0763" w:rsidRDefault="00E35497">
      <w:pPr>
        <w:rPr>
          <w:color w:val="E97132" w:themeColor="accent2"/>
        </w:rPr>
      </w:pPr>
      <w:r w:rsidRPr="005867D4">
        <w:rPr>
          <w:color w:val="A02B93" w:themeColor="accent5"/>
        </w:rPr>
        <w:t>diffZ_mm := 0;</w:t>
      </w:r>
    </w:p>
    <w:p w14:paraId="551F57DC" w14:textId="77777777" w:rsidR="00E35497" w:rsidRDefault="00E35497">
      <w:pPr>
        <w:rPr>
          <w:color w:val="A02B93" w:themeColor="accent5"/>
        </w:rPr>
      </w:pPr>
      <w:r>
        <w:rPr>
          <w:color w:val="A02B93" w:themeColor="accent5"/>
        </w:rPr>
        <w:t>END_IF;</w:t>
      </w:r>
    </w:p>
    <w:p w14:paraId="2E7A78C0" w14:textId="77777777" w:rsidR="00E35497" w:rsidRDefault="00E35497">
      <w:pPr>
        <w:rPr>
          <w:color w:val="A02B93" w:themeColor="accent5"/>
        </w:rPr>
      </w:pPr>
    </w:p>
    <w:p w14:paraId="2B7731D2" w14:textId="77777777" w:rsidR="00E35497" w:rsidRPr="000558E9" w:rsidRDefault="00E35497">
      <w:pPr>
        <w:rPr>
          <w:color w:val="E97132" w:themeColor="accent2"/>
        </w:rPr>
      </w:pPr>
      <w:r w:rsidRPr="000558E9">
        <w:rPr>
          <w:color w:val="E97132" w:themeColor="accent2"/>
        </w:rPr>
        <w:t xml:space="preserve">IF SENTIDO </w:t>
      </w:r>
      <w:r w:rsidR="00D6185F">
        <w:rPr>
          <w:color w:val="E97132" w:themeColor="accent2"/>
        </w:rPr>
        <w:t xml:space="preserve">= 1 </w:t>
      </w:r>
      <w:r w:rsidRPr="000558E9">
        <w:rPr>
          <w:color w:val="E97132" w:themeColor="accent2"/>
        </w:rPr>
        <w:t>THEN</w:t>
      </w:r>
    </w:p>
    <w:p w14:paraId="16BF177D" w14:textId="77777777" w:rsidR="004257E4" w:rsidRPr="00B64C40" w:rsidRDefault="004257E4">
      <w:pPr>
        <w:rPr>
          <w:color w:val="E97132" w:themeColor="accent2"/>
        </w:rPr>
      </w:pPr>
      <w:r w:rsidRPr="00B64C40">
        <w:rPr>
          <w:color w:val="E97132" w:themeColor="accent2"/>
        </w:rPr>
        <w:t xml:space="preserve">    IF rad &lt; PI/2 THEN</w:t>
      </w:r>
    </w:p>
    <w:p w14:paraId="3BF4D3DA" w14:textId="77777777" w:rsidR="004257E4" w:rsidRPr="00B64C40" w:rsidRDefault="004257E4">
      <w:pPr>
        <w:rPr>
          <w:color w:val="E97132" w:themeColor="accent2"/>
        </w:rPr>
      </w:pPr>
      <w:r w:rsidRPr="00B64C40">
        <w:rPr>
          <w:color w:val="E97132" w:themeColor="accent2"/>
        </w:rPr>
        <w:t xml:space="preserve">        sx := -1; sy := +1;</w:t>
      </w:r>
    </w:p>
    <w:p w14:paraId="3A7029F0" w14:textId="77777777" w:rsidR="004257E4" w:rsidRPr="00B64C40" w:rsidRDefault="004257E4">
      <w:pPr>
        <w:rPr>
          <w:color w:val="E97132" w:themeColor="accent2"/>
        </w:rPr>
      </w:pPr>
      <w:r w:rsidRPr="00B64C40">
        <w:rPr>
          <w:color w:val="E97132" w:themeColor="accent2"/>
        </w:rPr>
        <w:t xml:space="preserve">    ELSIF rad &lt; PI THEN</w:t>
      </w:r>
    </w:p>
    <w:p w14:paraId="7C05AA8F" w14:textId="77777777" w:rsidR="004257E4" w:rsidRPr="00B64C40" w:rsidRDefault="004257E4">
      <w:pPr>
        <w:rPr>
          <w:color w:val="E97132" w:themeColor="accent2"/>
        </w:rPr>
      </w:pPr>
      <w:r w:rsidRPr="00B64C40">
        <w:rPr>
          <w:color w:val="E97132" w:themeColor="accent2"/>
        </w:rPr>
        <w:t xml:space="preserve">        sx := -1; sy := -1;</w:t>
      </w:r>
    </w:p>
    <w:p w14:paraId="006D3002" w14:textId="77777777" w:rsidR="004257E4" w:rsidRPr="00B64C40" w:rsidRDefault="004257E4">
      <w:pPr>
        <w:rPr>
          <w:color w:val="E97132" w:themeColor="accent2"/>
        </w:rPr>
      </w:pPr>
      <w:r w:rsidRPr="00B64C40">
        <w:rPr>
          <w:color w:val="E97132" w:themeColor="accent2"/>
        </w:rPr>
        <w:t xml:space="preserve">    ELSIF rad &lt; 3*PI/2 THEN</w:t>
      </w:r>
    </w:p>
    <w:p w14:paraId="77D75A2C" w14:textId="77777777" w:rsidR="004257E4" w:rsidRPr="00B64C40" w:rsidRDefault="004257E4">
      <w:pPr>
        <w:rPr>
          <w:color w:val="E97132" w:themeColor="accent2"/>
        </w:rPr>
      </w:pPr>
      <w:r w:rsidRPr="00B64C40">
        <w:rPr>
          <w:color w:val="E97132" w:themeColor="accent2"/>
        </w:rPr>
        <w:t xml:space="preserve">        sx := +1; sy := -1;</w:t>
      </w:r>
    </w:p>
    <w:p w14:paraId="1BAB3297" w14:textId="77777777" w:rsidR="004257E4" w:rsidRPr="00B64C40" w:rsidRDefault="004257E4">
      <w:pPr>
        <w:rPr>
          <w:color w:val="E97132" w:themeColor="accent2"/>
        </w:rPr>
      </w:pPr>
      <w:r w:rsidRPr="00B64C40">
        <w:rPr>
          <w:color w:val="E97132" w:themeColor="accent2"/>
        </w:rPr>
        <w:t xml:space="preserve">    ELSE</w:t>
      </w:r>
    </w:p>
    <w:p w14:paraId="11C07964" w14:textId="77777777" w:rsidR="004257E4" w:rsidRPr="00B64C40" w:rsidRDefault="004257E4">
      <w:pPr>
        <w:rPr>
          <w:color w:val="E97132" w:themeColor="accent2"/>
        </w:rPr>
      </w:pPr>
      <w:r w:rsidRPr="00B64C40">
        <w:rPr>
          <w:color w:val="E97132" w:themeColor="accent2"/>
        </w:rPr>
        <w:t xml:space="preserve">        sx := +1; sy := +1;</w:t>
      </w:r>
    </w:p>
    <w:p w14:paraId="1FFD9D17" w14:textId="77777777" w:rsidR="004257E4" w:rsidRPr="00B64C40" w:rsidRDefault="004257E4">
      <w:pPr>
        <w:rPr>
          <w:color w:val="E97132" w:themeColor="accent2"/>
        </w:rPr>
      </w:pPr>
      <w:r w:rsidRPr="00B64C40">
        <w:rPr>
          <w:color w:val="E97132" w:themeColor="accent2"/>
        </w:rPr>
        <w:t xml:space="preserve">    END_IF;</w:t>
      </w:r>
    </w:p>
    <w:p w14:paraId="5F8031D4" w14:textId="77777777" w:rsidR="004257E4" w:rsidRPr="00B64C40" w:rsidRDefault="004257E4">
      <w:pPr>
        <w:rPr>
          <w:color w:val="E97132" w:themeColor="accent2"/>
        </w:rPr>
      </w:pPr>
      <w:r w:rsidRPr="00B64C40">
        <w:rPr>
          <w:color w:val="E97132" w:themeColor="accent2"/>
        </w:rPr>
        <w:t>ELSE</w:t>
      </w:r>
    </w:p>
    <w:p w14:paraId="54046DE0" w14:textId="77777777" w:rsidR="004257E4" w:rsidRPr="00B64C40" w:rsidRDefault="004257E4">
      <w:pPr>
        <w:rPr>
          <w:color w:val="E97132" w:themeColor="accent2"/>
        </w:rPr>
      </w:pPr>
      <w:r w:rsidRPr="00B64C40">
        <w:rPr>
          <w:color w:val="E97132" w:themeColor="accent2"/>
        </w:rPr>
        <w:t xml:space="preserve">    IF rad &lt; PI/2 THEN</w:t>
      </w:r>
    </w:p>
    <w:p w14:paraId="48F81EBD" w14:textId="77777777" w:rsidR="004257E4" w:rsidRPr="00B64C40" w:rsidRDefault="004257E4">
      <w:pPr>
        <w:rPr>
          <w:color w:val="E97132" w:themeColor="accent2"/>
        </w:rPr>
      </w:pPr>
      <w:r w:rsidRPr="00B64C40">
        <w:rPr>
          <w:color w:val="E97132" w:themeColor="accent2"/>
        </w:rPr>
        <w:t xml:space="preserve">        sx := -1; sy := -1;</w:t>
      </w:r>
    </w:p>
    <w:p w14:paraId="71C015DE" w14:textId="77777777" w:rsidR="004257E4" w:rsidRPr="00B64C40" w:rsidRDefault="004257E4">
      <w:pPr>
        <w:rPr>
          <w:color w:val="E97132" w:themeColor="accent2"/>
        </w:rPr>
      </w:pPr>
      <w:r w:rsidRPr="00B64C40">
        <w:rPr>
          <w:color w:val="E97132" w:themeColor="accent2"/>
        </w:rPr>
        <w:t xml:space="preserve">    ELSIF rad &lt; PI THEN</w:t>
      </w:r>
    </w:p>
    <w:p w14:paraId="7113E459" w14:textId="77777777" w:rsidR="004257E4" w:rsidRPr="00B64C40" w:rsidRDefault="004257E4">
      <w:pPr>
        <w:rPr>
          <w:color w:val="E97132" w:themeColor="accent2"/>
        </w:rPr>
      </w:pPr>
      <w:r w:rsidRPr="00B64C40">
        <w:rPr>
          <w:color w:val="E97132" w:themeColor="accent2"/>
        </w:rPr>
        <w:t xml:space="preserve">        sx := -1; sy := +1;</w:t>
      </w:r>
    </w:p>
    <w:p w14:paraId="232C3088" w14:textId="77777777" w:rsidR="004257E4" w:rsidRPr="00B64C40" w:rsidRDefault="004257E4">
      <w:pPr>
        <w:rPr>
          <w:color w:val="E97132" w:themeColor="accent2"/>
        </w:rPr>
      </w:pPr>
      <w:r w:rsidRPr="00B64C40">
        <w:rPr>
          <w:color w:val="E97132" w:themeColor="accent2"/>
        </w:rPr>
        <w:t xml:space="preserve">    ELSIF rad &lt; 3*PI/2 THEN</w:t>
      </w:r>
    </w:p>
    <w:p w14:paraId="714E912B" w14:textId="77777777" w:rsidR="004257E4" w:rsidRPr="00B64C40" w:rsidRDefault="004257E4">
      <w:pPr>
        <w:rPr>
          <w:color w:val="E97132" w:themeColor="accent2"/>
        </w:rPr>
      </w:pPr>
      <w:r w:rsidRPr="00B64C40">
        <w:rPr>
          <w:color w:val="E97132" w:themeColor="accent2"/>
        </w:rPr>
        <w:t xml:space="preserve">        sx := +1; sy := +1;</w:t>
      </w:r>
    </w:p>
    <w:p w14:paraId="6E240E90" w14:textId="77777777" w:rsidR="004257E4" w:rsidRPr="00B64C40" w:rsidRDefault="004257E4">
      <w:pPr>
        <w:rPr>
          <w:color w:val="E97132" w:themeColor="accent2"/>
        </w:rPr>
      </w:pPr>
      <w:r w:rsidRPr="00B64C40">
        <w:rPr>
          <w:color w:val="E97132" w:themeColor="accent2"/>
        </w:rPr>
        <w:t xml:space="preserve">    ELSE</w:t>
      </w:r>
    </w:p>
    <w:p w14:paraId="784F9289" w14:textId="77777777" w:rsidR="004257E4" w:rsidRPr="00B64C40" w:rsidRDefault="004257E4">
      <w:pPr>
        <w:rPr>
          <w:color w:val="E97132" w:themeColor="accent2"/>
        </w:rPr>
      </w:pPr>
      <w:r w:rsidRPr="00B64C40">
        <w:rPr>
          <w:color w:val="E97132" w:themeColor="accent2"/>
        </w:rPr>
        <w:t xml:space="preserve">        sx := +1; sy := -1;</w:t>
      </w:r>
    </w:p>
    <w:p w14:paraId="1FB58516" w14:textId="77777777" w:rsidR="004257E4" w:rsidRPr="00B64C40" w:rsidRDefault="004257E4">
      <w:pPr>
        <w:rPr>
          <w:color w:val="E97132" w:themeColor="accent2"/>
        </w:rPr>
      </w:pPr>
      <w:r w:rsidRPr="00B64C40">
        <w:rPr>
          <w:color w:val="E97132" w:themeColor="accent2"/>
        </w:rPr>
        <w:t xml:space="preserve">    END_IF;</w:t>
      </w:r>
    </w:p>
    <w:p w14:paraId="11BF6573" w14:textId="77777777" w:rsidR="004257E4" w:rsidRDefault="004257E4">
      <w:pPr>
        <w:rPr>
          <w:color w:val="E97132" w:themeColor="accent2"/>
        </w:rPr>
      </w:pPr>
      <w:r w:rsidRPr="00B64C40">
        <w:rPr>
          <w:color w:val="E97132" w:themeColor="accent2"/>
        </w:rPr>
        <w:t>END_IF;</w:t>
      </w:r>
    </w:p>
    <w:p w14:paraId="76A3B90D" w14:textId="77777777" w:rsidR="00C079D6" w:rsidRDefault="00C079D6">
      <w:pPr>
        <w:rPr>
          <w:color w:val="E97132" w:themeColor="accent2"/>
        </w:rPr>
      </w:pPr>
    </w:p>
    <w:p w14:paraId="01FF247B" w14:textId="77777777" w:rsidR="00211E1B" w:rsidRDefault="00211E1B" w:rsidP="003377FB">
      <w:pPr>
        <w:rPr>
          <w:color w:val="156082" w:themeColor="accent1"/>
        </w:rPr>
      </w:pPr>
    </w:p>
    <w:p w14:paraId="342746CB" w14:textId="77777777" w:rsidR="00211E1B" w:rsidRDefault="00211E1B">
      <w:pPr>
        <w:rPr>
          <w:color w:val="156082" w:themeColor="accent1"/>
        </w:rPr>
      </w:pPr>
    </w:p>
    <w:p w14:paraId="61D3B7DB" w14:textId="77777777" w:rsidR="00E35497" w:rsidRDefault="00E35497">
      <w:pPr>
        <w:rPr>
          <w:color w:val="156082" w:themeColor="accent1"/>
        </w:rPr>
      </w:pPr>
    </w:p>
    <w:p w14:paraId="124142CC" w14:textId="77777777" w:rsidR="00E35497" w:rsidRPr="00876500" w:rsidRDefault="00E35497">
      <w:pPr>
        <w:rPr>
          <w:color w:val="156082" w:themeColor="accent1"/>
        </w:rPr>
      </w:pPr>
      <w:r w:rsidRPr="00457723">
        <w:rPr>
          <w:color w:val="156082" w:themeColor="accent1"/>
        </w:rPr>
        <w:t>(* ------------------- MODE 3</w:t>
      </w:r>
      <w:r>
        <w:rPr>
          <w:color w:val="156082" w:themeColor="accent1"/>
        </w:rPr>
        <w:t xml:space="preserve"> </w:t>
      </w:r>
      <w:r w:rsidRPr="00457723">
        <w:rPr>
          <w:color w:val="156082" w:themeColor="accent1"/>
        </w:rPr>
        <w:t>= 6 (ZY) ------------------- *)</w:t>
      </w:r>
    </w:p>
    <w:p w14:paraId="6CAC57B6" w14:textId="77777777" w:rsidR="00E35497" w:rsidRPr="00F23D35" w:rsidRDefault="00E35497">
      <w:pPr>
        <w:rPr>
          <w:color w:val="000000" w:themeColor="text1"/>
        </w:rPr>
      </w:pPr>
      <w:r>
        <w:rPr>
          <w:color w:val="000000" w:themeColor="text1"/>
        </w:rPr>
        <w:t xml:space="preserve">IF </w:t>
      </w:r>
      <w:r w:rsidR="007931D1">
        <w:rPr>
          <w:color w:val="000000" w:themeColor="text1"/>
        </w:rPr>
        <w:t>P</w:t>
      </w:r>
      <w:r w:rsidR="005C759E">
        <w:rPr>
          <w:color w:val="000000" w:themeColor="text1"/>
        </w:rPr>
        <w:t>ZY</w:t>
      </w:r>
      <w:r>
        <w:rPr>
          <w:color w:val="000000" w:themeColor="text1"/>
        </w:rPr>
        <w:t xml:space="preserve">  THEN </w:t>
      </w:r>
    </w:p>
    <w:p w14:paraId="2AADC586" w14:textId="77777777" w:rsidR="00782F44" w:rsidRPr="007911AA" w:rsidRDefault="00782F44">
      <w:pPr>
        <w:rPr>
          <w:color w:val="156082" w:themeColor="accent1"/>
        </w:rPr>
      </w:pPr>
      <w:r w:rsidRPr="007911AA">
        <w:rPr>
          <w:color w:val="156082" w:themeColor="accent1"/>
        </w:rPr>
        <w:t>z_tmp := r * (1 - COS(rad));</w:t>
      </w:r>
    </w:p>
    <w:p w14:paraId="677F6870" w14:textId="77777777" w:rsidR="00782F44" w:rsidRPr="007911AA" w:rsidRDefault="00782F44">
      <w:pPr>
        <w:rPr>
          <w:color w:val="156082" w:themeColor="accent1"/>
        </w:rPr>
      </w:pPr>
      <w:r w:rsidRPr="007911AA">
        <w:rPr>
          <w:color w:val="156082" w:themeColor="accent1"/>
        </w:rPr>
        <w:t>y_tmp := r * SIN(rad);</w:t>
      </w:r>
    </w:p>
    <w:p w14:paraId="1DD68AD3" w14:textId="77777777" w:rsidR="00782F44" w:rsidRPr="007911AA" w:rsidRDefault="00782F44">
      <w:pPr>
        <w:rPr>
          <w:color w:val="156082" w:themeColor="accent1"/>
        </w:rPr>
      </w:pPr>
      <w:r w:rsidRPr="007911AA">
        <w:rPr>
          <w:color w:val="156082" w:themeColor="accent1"/>
        </w:rPr>
        <w:t xml:space="preserve">IF SENTIDO </w:t>
      </w:r>
      <w:r w:rsidR="0036444F">
        <w:rPr>
          <w:color w:val="156082" w:themeColor="accent1"/>
        </w:rPr>
        <w:t xml:space="preserve">= 1 </w:t>
      </w:r>
      <w:r w:rsidRPr="007911AA">
        <w:rPr>
          <w:color w:val="156082" w:themeColor="accent1"/>
        </w:rPr>
        <w:t>THEN</w:t>
      </w:r>
    </w:p>
    <w:p w14:paraId="4A9876FA" w14:textId="77777777" w:rsidR="00782F44" w:rsidRPr="007911AA" w:rsidRDefault="00782F44">
      <w:pPr>
        <w:rPr>
          <w:color w:val="156082" w:themeColor="accent1"/>
        </w:rPr>
      </w:pPr>
      <w:r w:rsidRPr="007911AA">
        <w:rPr>
          <w:color w:val="156082" w:themeColor="accent1"/>
        </w:rPr>
        <w:t>Z := ZC - z_tmp; Y := YC + y_tmp;</w:t>
      </w:r>
    </w:p>
    <w:p w14:paraId="561922BF" w14:textId="77777777" w:rsidR="00782F44" w:rsidRPr="007911AA" w:rsidRDefault="00782F44">
      <w:pPr>
        <w:rPr>
          <w:color w:val="156082" w:themeColor="accent1"/>
        </w:rPr>
      </w:pPr>
      <w:r w:rsidRPr="007911AA">
        <w:rPr>
          <w:color w:val="156082" w:themeColor="accent1"/>
        </w:rPr>
        <w:t>ELSE</w:t>
      </w:r>
    </w:p>
    <w:p w14:paraId="1D56CFA2" w14:textId="77777777" w:rsidR="00782F44" w:rsidRPr="007911AA" w:rsidRDefault="00782F44">
      <w:pPr>
        <w:rPr>
          <w:color w:val="156082" w:themeColor="accent1"/>
        </w:rPr>
      </w:pPr>
      <w:r w:rsidRPr="007911AA">
        <w:rPr>
          <w:color w:val="156082" w:themeColor="accent1"/>
        </w:rPr>
        <w:t>Z := ZC - z_tmp;</w:t>
      </w:r>
    </w:p>
    <w:p w14:paraId="26682FF4" w14:textId="77777777" w:rsidR="00782F44" w:rsidRPr="007911AA" w:rsidRDefault="00782F44">
      <w:pPr>
        <w:rPr>
          <w:color w:val="156082" w:themeColor="accent1"/>
        </w:rPr>
      </w:pPr>
      <w:r w:rsidRPr="007911AA">
        <w:rPr>
          <w:color w:val="156082" w:themeColor="accent1"/>
        </w:rPr>
        <w:t>Y := YC - y_tmp;</w:t>
      </w:r>
    </w:p>
    <w:p w14:paraId="06045CAA" w14:textId="77777777" w:rsidR="00E35497" w:rsidRDefault="00E35497">
      <w:pPr>
        <w:rPr>
          <w:color w:val="156082" w:themeColor="accent1"/>
        </w:rPr>
      </w:pPr>
      <w:r>
        <w:rPr>
          <w:color w:val="156082" w:themeColor="accent1"/>
        </w:rPr>
        <w:t>END_IF;</w:t>
      </w:r>
    </w:p>
    <w:p w14:paraId="7063A1FF" w14:textId="77777777" w:rsidR="00782F44" w:rsidRDefault="00782F44">
      <w:pPr>
        <w:rPr>
          <w:color w:val="156082" w:themeColor="accent1"/>
        </w:rPr>
      </w:pPr>
    </w:p>
    <w:p w14:paraId="394AB557" w14:textId="77777777" w:rsidR="00E35497" w:rsidRPr="00533F94" w:rsidRDefault="00E35497">
      <w:pPr>
        <w:rPr>
          <w:color w:val="196B24" w:themeColor="accent3"/>
        </w:rPr>
      </w:pPr>
      <w:r w:rsidRPr="002929B4">
        <w:rPr>
          <w:color w:val="196B24" w:themeColor="accent3"/>
        </w:rPr>
        <w:t xml:space="preserve">contadorCiclos </w:t>
      </w:r>
      <w:r>
        <w:rPr>
          <w:color w:val="196B24" w:themeColor="accent3"/>
        </w:rPr>
        <w:t>:</w:t>
      </w:r>
      <w:r w:rsidRPr="002929B4">
        <w:rPr>
          <w:color w:val="196B24" w:themeColor="accent3"/>
        </w:rPr>
        <w:t xml:space="preserve">= </w:t>
      </w:r>
      <w:r w:rsidR="0051443B">
        <w:rPr>
          <w:color w:val="196B24" w:themeColor="accent3"/>
        </w:rPr>
        <w:t>c</w:t>
      </w:r>
      <w:r w:rsidRPr="002929B4">
        <w:rPr>
          <w:color w:val="196B24" w:themeColor="accent3"/>
        </w:rPr>
        <w:t>ontadorCiclos + 1 ;</w:t>
      </w:r>
    </w:p>
    <w:p w14:paraId="021B8E45" w14:textId="77777777" w:rsidR="00E35497" w:rsidRPr="008318A6" w:rsidRDefault="00E35497">
      <w:pPr>
        <w:rPr>
          <w:color w:val="196B24" w:themeColor="accent3"/>
        </w:rPr>
      </w:pPr>
      <w:r w:rsidRPr="008318A6">
        <w:rPr>
          <w:color w:val="196B24" w:themeColor="accent3"/>
        </w:rPr>
        <w:t>contador := contador + 1 ;</w:t>
      </w:r>
    </w:p>
    <w:p w14:paraId="762DA15D" w14:textId="77777777" w:rsidR="00E35497" w:rsidRDefault="00E35497">
      <w:pPr>
        <w:rPr>
          <w:color w:val="196B24" w:themeColor="accent3"/>
        </w:rPr>
      </w:pPr>
      <w:r>
        <w:rPr>
          <w:color w:val="196B24" w:themeColor="accent3"/>
        </w:rPr>
        <w:t>END_IF;</w:t>
      </w:r>
    </w:p>
    <w:p w14:paraId="4F9464BF" w14:textId="77777777" w:rsidR="00E35497" w:rsidRDefault="00E35497">
      <w:pPr>
        <w:rPr>
          <w:color w:val="000000" w:themeColor="text1"/>
        </w:rPr>
      </w:pPr>
    </w:p>
    <w:p w14:paraId="0AE9DCD0" w14:textId="77777777" w:rsidR="00E35497" w:rsidRPr="00E34338" w:rsidRDefault="00E35497">
      <w:pPr>
        <w:rPr>
          <w:color w:val="000000" w:themeColor="text1"/>
        </w:rPr>
      </w:pPr>
      <w:r w:rsidRPr="00E34338">
        <w:rPr>
          <w:color w:val="000000" w:themeColor="text1"/>
        </w:rPr>
        <w:t xml:space="preserve">    IF Relative THEN   </w:t>
      </w:r>
    </w:p>
    <w:p w14:paraId="48C8E0D8" w14:textId="77777777" w:rsidR="005F0E7C" w:rsidRPr="005F0E7C" w:rsidRDefault="005F0E7C" w:rsidP="005F0E7C">
      <w:pPr>
        <w:rPr>
          <w:color w:val="000000" w:themeColor="text1"/>
        </w:rPr>
      </w:pPr>
      <w:r w:rsidRPr="005F0E7C">
        <w:rPr>
          <w:color w:val="000000" w:themeColor="text1"/>
        </w:rPr>
        <w:t>diffX_mm := sx * ABS(X - X_ant);</w:t>
      </w:r>
    </w:p>
    <w:p w14:paraId="5D668AAB" w14:textId="77777777" w:rsidR="005F0E7C" w:rsidRPr="005F0E7C" w:rsidRDefault="005F0E7C" w:rsidP="005F0E7C">
      <w:pPr>
        <w:rPr>
          <w:color w:val="000000" w:themeColor="text1"/>
        </w:rPr>
      </w:pPr>
      <w:r w:rsidRPr="005F0E7C">
        <w:rPr>
          <w:color w:val="000000" w:themeColor="text1"/>
        </w:rPr>
        <w:t>X1 := diffX_mm;</w:t>
      </w:r>
    </w:p>
    <w:p w14:paraId="41E2B7E9" w14:textId="77777777" w:rsidR="005F0E7C" w:rsidRPr="005F0E7C" w:rsidRDefault="005F0E7C" w:rsidP="005F0E7C">
      <w:pPr>
        <w:rPr>
          <w:color w:val="000000" w:themeColor="text1"/>
        </w:rPr>
      </w:pPr>
    </w:p>
    <w:p w14:paraId="31B62DCD" w14:textId="77777777" w:rsidR="005F0E7C" w:rsidRPr="005F0E7C" w:rsidRDefault="005F0E7C" w:rsidP="005F0E7C">
      <w:pPr>
        <w:rPr>
          <w:color w:val="000000" w:themeColor="text1"/>
        </w:rPr>
      </w:pPr>
      <w:r w:rsidRPr="005F0E7C">
        <w:rPr>
          <w:color w:val="000000" w:themeColor="text1"/>
        </w:rPr>
        <w:t>diffY_mm := sy * ABS(Y - Y_ant);</w:t>
      </w:r>
    </w:p>
    <w:p w14:paraId="3507E83E" w14:textId="77777777" w:rsidR="005F0E7C" w:rsidRPr="005F0E7C" w:rsidRDefault="005F0E7C" w:rsidP="005F0E7C">
      <w:pPr>
        <w:rPr>
          <w:color w:val="000000" w:themeColor="text1"/>
        </w:rPr>
      </w:pPr>
      <w:r w:rsidRPr="005F0E7C">
        <w:rPr>
          <w:color w:val="000000" w:themeColor="text1"/>
        </w:rPr>
        <w:t>Y1 := diffY_mm;</w:t>
      </w:r>
    </w:p>
    <w:p w14:paraId="0B65530A" w14:textId="77777777" w:rsidR="005F0E7C" w:rsidRPr="005F0E7C" w:rsidRDefault="005F0E7C" w:rsidP="005F0E7C">
      <w:pPr>
        <w:rPr>
          <w:color w:val="000000" w:themeColor="text1"/>
        </w:rPr>
      </w:pPr>
    </w:p>
    <w:p w14:paraId="492F692B" w14:textId="77777777" w:rsidR="005F0E7C" w:rsidRPr="005F0E7C" w:rsidRDefault="005F0E7C" w:rsidP="005F0E7C">
      <w:pPr>
        <w:rPr>
          <w:color w:val="000000" w:themeColor="text1"/>
        </w:rPr>
      </w:pPr>
      <w:r w:rsidRPr="005F0E7C">
        <w:rPr>
          <w:color w:val="000000" w:themeColor="text1"/>
        </w:rPr>
        <w:t>diffZ_mm := sx * ABS(Z - Z_ant);</w:t>
      </w:r>
    </w:p>
    <w:p w14:paraId="3AE27BDA" w14:textId="77777777" w:rsidR="005F0E7C" w:rsidRPr="005F0E7C" w:rsidRDefault="005F0E7C" w:rsidP="005F0E7C">
      <w:pPr>
        <w:rPr>
          <w:color w:val="000000" w:themeColor="text1"/>
        </w:rPr>
      </w:pPr>
      <w:r w:rsidRPr="005F0E7C">
        <w:rPr>
          <w:color w:val="000000" w:themeColor="text1"/>
        </w:rPr>
        <w:t>Z1 := diffZ_mm;</w:t>
      </w:r>
    </w:p>
    <w:p w14:paraId="1DB61CE2" w14:textId="77777777" w:rsidR="005F0E7C" w:rsidRPr="005F0E7C" w:rsidRDefault="005F0E7C" w:rsidP="005F0E7C">
      <w:pPr>
        <w:rPr>
          <w:color w:val="000000" w:themeColor="text1"/>
        </w:rPr>
      </w:pPr>
    </w:p>
    <w:p w14:paraId="6E7ED6E7" w14:textId="77777777" w:rsidR="005F0E7C" w:rsidRPr="005F0E7C" w:rsidRDefault="005F0E7C" w:rsidP="005F0E7C">
      <w:pPr>
        <w:rPr>
          <w:color w:val="000000" w:themeColor="text1"/>
        </w:rPr>
      </w:pPr>
      <w:r w:rsidRPr="005F0E7C">
        <w:rPr>
          <w:color w:val="000000" w:themeColor="text1"/>
        </w:rPr>
        <w:t>ELSE</w:t>
      </w:r>
    </w:p>
    <w:p w14:paraId="13073CBA" w14:textId="77777777" w:rsidR="005F0E7C" w:rsidRPr="005F0E7C" w:rsidRDefault="005F0E7C" w:rsidP="005F0E7C">
      <w:pPr>
        <w:rPr>
          <w:color w:val="000000" w:themeColor="text1"/>
        </w:rPr>
      </w:pPr>
    </w:p>
    <w:p w14:paraId="17B17920" w14:textId="77777777" w:rsidR="005F0E7C" w:rsidRPr="005F0E7C" w:rsidRDefault="005F0E7C" w:rsidP="005F0E7C">
      <w:pPr>
        <w:rPr>
          <w:color w:val="000000" w:themeColor="text1"/>
        </w:rPr>
      </w:pPr>
      <w:r w:rsidRPr="005F0E7C">
        <w:rPr>
          <w:color w:val="000000" w:themeColor="text1"/>
        </w:rPr>
        <w:t>diffX_mm := ABS(X - X_ant);</w:t>
      </w:r>
    </w:p>
    <w:p w14:paraId="0E807407" w14:textId="77777777" w:rsidR="005F0E7C" w:rsidRPr="005F0E7C" w:rsidRDefault="005F0E7C" w:rsidP="005F0E7C">
      <w:pPr>
        <w:rPr>
          <w:color w:val="000000" w:themeColor="text1"/>
        </w:rPr>
      </w:pPr>
      <w:r w:rsidRPr="005F0E7C">
        <w:rPr>
          <w:color w:val="000000" w:themeColor="text1"/>
        </w:rPr>
        <w:t>X1 := X;</w:t>
      </w:r>
    </w:p>
    <w:p w14:paraId="70EFFB3E" w14:textId="77777777" w:rsidR="005F0E7C" w:rsidRPr="005F0E7C" w:rsidRDefault="005F0E7C" w:rsidP="005F0E7C">
      <w:pPr>
        <w:rPr>
          <w:color w:val="000000" w:themeColor="text1"/>
        </w:rPr>
      </w:pPr>
    </w:p>
    <w:p w14:paraId="41867D66" w14:textId="77777777" w:rsidR="005F0E7C" w:rsidRPr="005F0E7C" w:rsidRDefault="005F0E7C" w:rsidP="005F0E7C">
      <w:pPr>
        <w:rPr>
          <w:color w:val="000000" w:themeColor="text1"/>
        </w:rPr>
      </w:pPr>
      <w:r w:rsidRPr="005F0E7C">
        <w:rPr>
          <w:color w:val="000000" w:themeColor="text1"/>
        </w:rPr>
        <w:t>diffY_mm := ABS(Y - Y_ant);</w:t>
      </w:r>
    </w:p>
    <w:p w14:paraId="5F857FE7" w14:textId="77777777" w:rsidR="005F0E7C" w:rsidRPr="005F0E7C" w:rsidRDefault="005F0E7C" w:rsidP="005F0E7C">
      <w:pPr>
        <w:rPr>
          <w:color w:val="000000" w:themeColor="text1"/>
        </w:rPr>
      </w:pPr>
      <w:r w:rsidRPr="005F0E7C">
        <w:rPr>
          <w:color w:val="000000" w:themeColor="text1"/>
        </w:rPr>
        <w:t>Y1 := Y;</w:t>
      </w:r>
    </w:p>
    <w:p w14:paraId="1F88B68F" w14:textId="77777777" w:rsidR="005F0E7C" w:rsidRPr="005F0E7C" w:rsidRDefault="005F0E7C" w:rsidP="005F0E7C">
      <w:pPr>
        <w:rPr>
          <w:color w:val="000000" w:themeColor="text1"/>
        </w:rPr>
      </w:pPr>
    </w:p>
    <w:p w14:paraId="5AD0462B" w14:textId="77777777" w:rsidR="005F0E7C" w:rsidRPr="005F0E7C" w:rsidRDefault="005F0E7C" w:rsidP="005F0E7C">
      <w:pPr>
        <w:rPr>
          <w:color w:val="000000" w:themeColor="text1"/>
        </w:rPr>
      </w:pPr>
      <w:r w:rsidRPr="005F0E7C">
        <w:rPr>
          <w:color w:val="000000" w:themeColor="text1"/>
        </w:rPr>
        <w:t>diffZ_mm := ABS(Z - Z_ant);</w:t>
      </w:r>
    </w:p>
    <w:p w14:paraId="0320BEA2" w14:textId="77777777" w:rsidR="00136E9C" w:rsidRDefault="005F0E7C" w:rsidP="009839DC">
      <w:pPr>
        <w:rPr>
          <w:color w:val="000000" w:themeColor="text1"/>
        </w:rPr>
      </w:pPr>
      <w:r w:rsidRPr="005F0E7C">
        <w:rPr>
          <w:color w:val="000000" w:themeColor="text1"/>
        </w:rPr>
        <w:t>Z1 := Z;</w:t>
      </w:r>
    </w:p>
    <w:p w14:paraId="1A3E0C9E" w14:textId="77777777" w:rsidR="00E35497" w:rsidRPr="00E34338" w:rsidRDefault="00E35497">
      <w:pPr>
        <w:rPr>
          <w:color w:val="000000" w:themeColor="text1"/>
        </w:rPr>
      </w:pPr>
      <w:r w:rsidRPr="00E34338">
        <w:rPr>
          <w:color w:val="000000" w:themeColor="text1"/>
        </w:rPr>
        <w:t>END_IF;</w:t>
      </w:r>
    </w:p>
    <w:p w14:paraId="5976D2FB" w14:textId="77777777" w:rsidR="00E35497" w:rsidRDefault="00E35497">
      <w:pPr>
        <w:rPr>
          <w:color w:val="000000" w:themeColor="text1"/>
        </w:rPr>
      </w:pPr>
      <w:r w:rsidRPr="00E34338">
        <w:rPr>
          <w:color w:val="000000" w:themeColor="text1"/>
        </w:rPr>
        <w:t xml:space="preserve">    END_IF;</w:t>
      </w:r>
    </w:p>
    <w:p w14:paraId="3E88BFE6" w14:textId="77777777" w:rsidR="00E35497" w:rsidRPr="00E34338" w:rsidRDefault="00E35497">
      <w:pPr>
        <w:rPr>
          <w:color w:val="000000" w:themeColor="text1"/>
        </w:rPr>
      </w:pPr>
    </w:p>
    <w:p w14:paraId="1F36B6CB" w14:textId="77777777" w:rsidR="00E35497" w:rsidRPr="00F86BC0" w:rsidRDefault="00E35497">
      <w:pPr>
        <w:rPr>
          <w:color w:val="156082" w:themeColor="accent1"/>
        </w:rPr>
      </w:pPr>
    </w:p>
    <w:p w14:paraId="110F543A" w14:textId="77777777" w:rsidR="00E35497" w:rsidRPr="00923AC8" w:rsidRDefault="00E35497">
      <w:pPr>
        <w:rPr>
          <w:color w:val="156082" w:themeColor="accent1"/>
        </w:rPr>
      </w:pPr>
      <w:r w:rsidRPr="00923AC8">
        <w:rPr>
          <w:color w:val="156082" w:themeColor="accent1"/>
        </w:rPr>
        <w:t>(* ------------------- MODE2 = 5 (Z</w:t>
      </w:r>
      <w:r w:rsidR="00CD35A6">
        <w:rPr>
          <w:color w:val="156082" w:themeColor="accent1"/>
        </w:rPr>
        <w:t>X</w:t>
      </w:r>
      <w:r w:rsidRPr="00923AC8">
        <w:rPr>
          <w:color w:val="156082" w:themeColor="accent1"/>
        </w:rPr>
        <w:t>) ------------------- *)</w:t>
      </w:r>
    </w:p>
    <w:p w14:paraId="141EFDAE" w14:textId="77777777" w:rsidR="00E35497" w:rsidRPr="00923AC8" w:rsidRDefault="00E35497">
      <w:pPr>
        <w:rPr>
          <w:color w:val="156082" w:themeColor="accent1"/>
        </w:rPr>
      </w:pPr>
    </w:p>
    <w:p w14:paraId="03F6B011" w14:textId="77777777" w:rsidR="00E35497" w:rsidRPr="00923AC8" w:rsidRDefault="00E35497">
      <w:pPr>
        <w:rPr>
          <w:color w:val="156082" w:themeColor="accent1"/>
        </w:rPr>
      </w:pPr>
      <w:r>
        <w:rPr>
          <w:color w:val="156082" w:themeColor="accent1"/>
        </w:rPr>
        <w:t xml:space="preserve">IF </w:t>
      </w:r>
      <w:r w:rsidR="00070BBA">
        <w:rPr>
          <w:color w:val="156082" w:themeColor="accent1"/>
        </w:rPr>
        <w:t>P</w:t>
      </w:r>
      <w:r w:rsidR="007C4B91">
        <w:rPr>
          <w:color w:val="156082" w:themeColor="accent1"/>
        </w:rPr>
        <w:t>ZX</w:t>
      </w:r>
      <w:r>
        <w:rPr>
          <w:color w:val="156082" w:themeColor="accent1"/>
        </w:rPr>
        <w:t xml:space="preserve"> THEN </w:t>
      </w:r>
    </w:p>
    <w:p w14:paraId="29CD23F7" w14:textId="77777777" w:rsidR="003B019F" w:rsidRPr="00B46F00" w:rsidRDefault="00E35497">
      <w:pPr>
        <w:rPr>
          <w:color w:val="156082" w:themeColor="accent1"/>
        </w:rPr>
      </w:pPr>
      <w:r w:rsidRPr="00990253">
        <w:rPr>
          <w:color w:val="156082" w:themeColor="accent1"/>
        </w:rPr>
        <w:t xml:space="preserve">  </w:t>
      </w:r>
      <w:r w:rsidR="003B019F" w:rsidRPr="00B46F00">
        <w:rPr>
          <w:color w:val="156082" w:themeColor="accent1"/>
        </w:rPr>
        <w:t>x_tmp := r * (1 - COS(rad));</w:t>
      </w:r>
    </w:p>
    <w:p w14:paraId="3DE97F84" w14:textId="77777777" w:rsidR="003B019F" w:rsidRPr="00B46F00" w:rsidRDefault="003B019F">
      <w:pPr>
        <w:rPr>
          <w:color w:val="156082" w:themeColor="accent1"/>
        </w:rPr>
      </w:pPr>
      <w:r w:rsidRPr="00B46F00">
        <w:rPr>
          <w:color w:val="156082" w:themeColor="accent1"/>
        </w:rPr>
        <w:t>z_tmp := r * SIN(rad);</w:t>
      </w:r>
    </w:p>
    <w:p w14:paraId="41CDBB0D" w14:textId="77777777" w:rsidR="003B019F" w:rsidRPr="00B46F00" w:rsidRDefault="003B019F">
      <w:pPr>
        <w:rPr>
          <w:color w:val="156082" w:themeColor="accent1"/>
        </w:rPr>
      </w:pPr>
      <w:r w:rsidRPr="00B46F00">
        <w:rPr>
          <w:color w:val="156082" w:themeColor="accent1"/>
        </w:rPr>
        <w:t xml:space="preserve">IF SENTIDO </w:t>
      </w:r>
      <w:r w:rsidR="0036444F">
        <w:rPr>
          <w:color w:val="156082" w:themeColor="accent1"/>
        </w:rPr>
        <w:t xml:space="preserve">= 1 </w:t>
      </w:r>
      <w:r w:rsidRPr="00B46F00">
        <w:rPr>
          <w:color w:val="156082" w:themeColor="accent1"/>
        </w:rPr>
        <w:t>THEN</w:t>
      </w:r>
    </w:p>
    <w:p w14:paraId="0C8DC23C" w14:textId="77777777" w:rsidR="003B019F" w:rsidRPr="00B46F00" w:rsidRDefault="003B019F">
      <w:pPr>
        <w:rPr>
          <w:color w:val="156082" w:themeColor="accent1"/>
        </w:rPr>
      </w:pPr>
      <w:r w:rsidRPr="00B46F00">
        <w:rPr>
          <w:color w:val="156082" w:themeColor="accent1"/>
        </w:rPr>
        <w:t>X := XC - x_tmp; Z := ZC + z_tmp;</w:t>
      </w:r>
    </w:p>
    <w:p w14:paraId="3561297A" w14:textId="77777777" w:rsidR="003B019F" w:rsidRPr="00B46F00" w:rsidRDefault="003B019F">
      <w:pPr>
        <w:rPr>
          <w:color w:val="156082" w:themeColor="accent1"/>
        </w:rPr>
      </w:pPr>
      <w:r w:rsidRPr="00B46F00">
        <w:rPr>
          <w:color w:val="156082" w:themeColor="accent1"/>
        </w:rPr>
        <w:t>ELSE</w:t>
      </w:r>
    </w:p>
    <w:p w14:paraId="6B80F134" w14:textId="77777777" w:rsidR="003B019F" w:rsidRPr="00B46F00" w:rsidRDefault="003B019F">
      <w:pPr>
        <w:rPr>
          <w:color w:val="156082" w:themeColor="accent1"/>
        </w:rPr>
      </w:pPr>
      <w:r w:rsidRPr="00B46F00">
        <w:rPr>
          <w:color w:val="156082" w:themeColor="accent1"/>
        </w:rPr>
        <w:t>X := XC - x_tmp;</w:t>
      </w:r>
    </w:p>
    <w:p w14:paraId="4CB24775" w14:textId="77777777" w:rsidR="003B019F" w:rsidRPr="00B46F00" w:rsidRDefault="003B019F">
      <w:pPr>
        <w:rPr>
          <w:color w:val="156082" w:themeColor="accent1"/>
        </w:rPr>
      </w:pPr>
      <w:r w:rsidRPr="00B46F00">
        <w:rPr>
          <w:color w:val="156082" w:themeColor="accent1"/>
        </w:rPr>
        <w:t>Z := ZC - z_tmp;</w:t>
      </w:r>
    </w:p>
    <w:p w14:paraId="6E6C3F2C" w14:textId="77777777" w:rsidR="009779F1" w:rsidRDefault="003B019F" w:rsidP="003B019F">
      <w:pPr>
        <w:rPr>
          <w:color w:val="156082" w:themeColor="accent1"/>
        </w:rPr>
      </w:pPr>
      <w:r w:rsidRPr="00B46F00">
        <w:rPr>
          <w:color w:val="156082" w:themeColor="accent1"/>
        </w:rPr>
        <w:t>END_IF</w:t>
      </w:r>
    </w:p>
    <w:p w14:paraId="49C07BDC" w14:textId="77777777" w:rsidR="00E35497" w:rsidRPr="002929B4" w:rsidRDefault="003B019F">
      <w:pPr>
        <w:rPr>
          <w:color w:val="196B24" w:themeColor="accent3"/>
        </w:rPr>
      </w:pPr>
      <w:r w:rsidRPr="00B46F00">
        <w:rPr>
          <w:color w:val="156082" w:themeColor="accent1"/>
        </w:rPr>
        <w:t>;</w:t>
      </w:r>
      <w:r w:rsidR="00E35497" w:rsidRPr="002929B4">
        <w:rPr>
          <w:color w:val="196B24" w:themeColor="accent3"/>
        </w:rPr>
        <w:t xml:space="preserve">contadorCiclos </w:t>
      </w:r>
      <w:r w:rsidR="00E35497">
        <w:rPr>
          <w:color w:val="196B24" w:themeColor="accent3"/>
        </w:rPr>
        <w:t>:</w:t>
      </w:r>
      <w:r w:rsidR="00E35497" w:rsidRPr="002929B4">
        <w:rPr>
          <w:color w:val="196B24" w:themeColor="accent3"/>
        </w:rPr>
        <w:t xml:space="preserve">= </w:t>
      </w:r>
      <w:r w:rsidR="0051443B">
        <w:rPr>
          <w:color w:val="196B24" w:themeColor="accent3"/>
        </w:rPr>
        <w:t>c</w:t>
      </w:r>
      <w:r w:rsidR="00E35497" w:rsidRPr="002929B4">
        <w:rPr>
          <w:color w:val="196B24" w:themeColor="accent3"/>
        </w:rPr>
        <w:t>ontadorCiclos + 1 ;</w:t>
      </w:r>
    </w:p>
    <w:p w14:paraId="785C90F1" w14:textId="77777777" w:rsidR="00E35497" w:rsidRDefault="00E35497">
      <w:pPr>
        <w:rPr>
          <w:color w:val="196B24" w:themeColor="accent3"/>
        </w:rPr>
      </w:pPr>
      <w:r>
        <w:rPr>
          <w:color w:val="196B24" w:themeColor="accent3"/>
        </w:rPr>
        <w:t xml:space="preserve">contador := contador + 1; // totalpassos </w:t>
      </w:r>
    </w:p>
    <w:p w14:paraId="12316E95" w14:textId="77777777" w:rsidR="00E35497" w:rsidRDefault="00E35497">
      <w:pPr>
        <w:rPr>
          <w:color w:val="000000" w:themeColor="text1"/>
        </w:rPr>
      </w:pPr>
      <w:r>
        <w:rPr>
          <w:color w:val="000000" w:themeColor="text1"/>
        </w:rPr>
        <w:t>END_IF;</w:t>
      </w:r>
    </w:p>
    <w:p w14:paraId="0D6BF584" w14:textId="77777777" w:rsidR="00E35497" w:rsidRDefault="00E35497">
      <w:pPr>
        <w:rPr>
          <w:color w:val="000000" w:themeColor="text1"/>
        </w:rPr>
      </w:pPr>
    </w:p>
    <w:p w14:paraId="01B682F4" w14:textId="77777777" w:rsidR="00E35497" w:rsidRPr="00E34338" w:rsidRDefault="00E35497">
      <w:pPr>
        <w:rPr>
          <w:color w:val="000000" w:themeColor="text1"/>
        </w:rPr>
      </w:pPr>
      <w:r w:rsidRPr="00E34338">
        <w:rPr>
          <w:color w:val="000000" w:themeColor="text1"/>
        </w:rPr>
        <w:t xml:space="preserve">    IF Relative THEN   </w:t>
      </w:r>
    </w:p>
    <w:p w14:paraId="51CA6E61" w14:textId="77777777" w:rsidR="00015AA0" w:rsidRPr="00015AA0" w:rsidRDefault="00015AA0" w:rsidP="00015AA0">
      <w:pPr>
        <w:rPr>
          <w:color w:val="000000" w:themeColor="text1"/>
        </w:rPr>
      </w:pPr>
      <w:r w:rsidRPr="00015AA0">
        <w:rPr>
          <w:color w:val="000000" w:themeColor="text1"/>
        </w:rPr>
        <w:t>diffX_mm := sx * ABS(X - X_ant);</w:t>
      </w:r>
    </w:p>
    <w:p w14:paraId="5DF971BB" w14:textId="77777777" w:rsidR="00015AA0" w:rsidRPr="00015AA0" w:rsidRDefault="00015AA0" w:rsidP="00015AA0">
      <w:pPr>
        <w:rPr>
          <w:color w:val="000000" w:themeColor="text1"/>
        </w:rPr>
      </w:pPr>
      <w:r w:rsidRPr="00015AA0">
        <w:rPr>
          <w:color w:val="000000" w:themeColor="text1"/>
        </w:rPr>
        <w:t>X1 := diffX_mm;</w:t>
      </w:r>
    </w:p>
    <w:p w14:paraId="458CF264" w14:textId="77777777" w:rsidR="00015AA0" w:rsidRPr="00015AA0" w:rsidRDefault="00015AA0" w:rsidP="00015AA0">
      <w:pPr>
        <w:rPr>
          <w:color w:val="000000" w:themeColor="text1"/>
        </w:rPr>
      </w:pPr>
    </w:p>
    <w:p w14:paraId="4B3BCFE7" w14:textId="77777777" w:rsidR="00015AA0" w:rsidRPr="00015AA0" w:rsidRDefault="00015AA0" w:rsidP="00015AA0">
      <w:pPr>
        <w:rPr>
          <w:color w:val="000000" w:themeColor="text1"/>
        </w:rPr>
      </w:pPr>
      <w:r w:rsidRPr="00015AA0">
        <w:rPr>
          <w:color w:val="000000" w:themeColor="text1"/>
        </w:rPr>
        <w:t>diffY_mm := sy * ABS(Y - Y_ant);</w:t>
      </w:r>
    </w:p>
    <w:p w14:paraId="50A3A822" w14:textId="77777777" w:rsidR="00015AA0" w:rsidRPr="00015AA0" w:rsidRDefault="00015AA0" w:rsidP="00015AA0">
      <w:pPr>
        <w:rPr>
          <w:color w:val="000000" w:themeColor="text1"/>
        </w:rPr>
      </w:pPr>
      <w:r w:rsidRPr="00015AA0">
        <w:rPr>
          <w:color w:val="000000" w:themeColor="text1"/>
        </w:rPr>
        <w:t>Y1 := diffY_mm;</w:t>
      </w:r>
    </w:p>
    <w:p w14:paraId="31760AAD" w14:textId="77777777" w:rsidR="00015AA0" w:rsidRPr="00015AA0" w:rsidRDefault="00015AA0" w:rsidP="00015AA0">
      <w:pPr>
        <w:rPr>
          <w:color w:val="000000" w:themeColor="text1"/>
        </w:rPr>
      </w:pPr>
    </w:p>
    <w:p w14:paraId="18845F06" w14:textId="77777777" w:rsidR="00015AA0" w:rsidRPr="00015AA0" w:rsidRDefault="00015AA0" w:rsidP="00015AA0">
      <w:pPr>
        <w:rPr>
          <w:color w:val="000000" w:themeColor="text1"/>
        </w:rPr>
      </w:pPr>
      <w:r w:rsidRPr="00015AA0">
        <w:rPr>
          <w:color w:val="000000" w:themeColor="text1"/>
        </w:rPr>
        <w:t>diffZ_mm := sy * ABS(Z - Z_ant);</w:t>
      </w:r>
    </w:p>
    <w:p w14:paraId="293E2A4B" w14:textId="77777777" w:rsidR="00015AA0" w:rsidRPr="00015AA0" w:rsidRDefault="00015AA0" w:rsidP="00015AA0">
      <w:pPr>
        <w:rPr>
          <w:color w:val="000000" w:themeColor="text1"/>
        </w:rPr>
      </w:pPr>
      <w:r w:rsidRPr="00015AA0">
        <w:rPr>
          <w:color w:val="000000" w:themeColor="text1"/>
        </w:rPr>
        <w:t>Z1 := diffZ_mm;</w:t>
      </w:r>
    </w:p>
    <w:p w14:paraId="50E9532A" w14:textId="77777777" w:rsidR="00015AA0" w:rsidRPr="00015AA0" w:rsidRDefault="00015AA0" w:rsidP="00015AA0">
      <w:pPr>
        <w:rPr>
          <w:color w:val="000000" w:themeColor="text1"/>
        </w:rPr>
      </w:pPr>
    </w:p>
    <w:p w14:paraId="22285CE2" w14:textId="77777777" w:rsidR="00015AA0" w:rsidRPr="00015AA0" w:rsidRDefault="00015AA0" w:rsidP="00015AA0">
      <w:pPr>
        <w:rPr>
          <w:color w:val="000000" w:themeColor="text1"/>
        </w:rPr>
      </w:pPr>
      <w:r w:rsidRPr="00015AA0">
        <w:rPr>
          <w:color w:val="000000" w:themeColor="text1"/>
        </w:rPr>
        <w:t>ELSE</w:t>
      </w:r>
    </w:p>
    <w:p w14:paraId="01800FCA" w14:textId="77777777" w:rsidR="00015AA0" w:rsidRPr="00015AA0" w:rsidRDefault="00015AA0" w:rsidP="00015AA0">
      <w:pPr>
        <w:rPr>
          <w:color w:val="000000" w:themeColor="text1"/>
        </w:rPr>
      </w:pPr>
    </w:p>
    <w:p w14:paraId="28EA6903" w14:textId="77777777" w:rsidR="00015AA0" w:rsidRPr="00015AA0" w:rsidRDefault="00015AA0" w:rsidP="00015AA0">
      <w:pPr>
        <w:rPr>
          <w:color w:val="000000" w:themeColor="text1"/>
        </w:rPr>
      </w:pPr>
      <w:r w:rsidRPr="00015AA0">
        <w:rPr>
          <w:color w:val="000000" w:themeColor="text1"/>
        </w:rPr>
        <w:t>diffX_mm := ABS(X - X_ant);</w:t>
      </w:r>
    </w:p>
    <w:p w14:paraId="43CB6D82" w14:textId="77777777" w:rsidR="00015AA0" w:rsidRPr="00015AA0" w:rsidRDefault="00015AA0" w:rsidP="00015AA0">
      <w:pPr>
        <w:rPr>
          <w:color w:val="000000" w:themeColor="text1"/>
        </w:rPr>
      </w:pPr>
      <w:r w:rsidRPr="00015AA0">
        <w:rPr>
          <w:color w:val="000000" w:themeColor="text1"/>
        </w:rPr>
        <w:t>X1 := X;</w:t>
      </w:r>
    </w:p>
    <w:p w14:paraId="6E34FC43" w14:textId="77777777" w:rsidR="00015AA0" w:rsidRPr="00015AA0" w:rsidRDefault="00015AA0" w:rsidP="00015AA0">
      <w:pPr>
        <w:rPr>
          <w:color w:val="000000" w:themeColor="text1"/>
        </w:rPr>
      </w:pPr>
    </w:p>
    <w:p w14:paraId="01BE8B62" w14:textId="77777777" w:rsidR="00015AA0" w:rsidRPr="00015AA0" w:rsidRDefault="00015AA0" w:rsidP="00015AA0">
      <w:pPr>
        <w:rPr>
          <w:color w:val="000000" w:themeColor="text1"/>
        </w:rPr>
      </w:pPr>
      <w:r w:rsidRPr="00015AA0">
        <w:rPr>
          <w:color w:val="000000" w:themeColor="text1"/>
        </w:rPr>
        <w:t>diffY_mm := ABS(Y - Y_ant);</w:t>
      </w:r>
    </w:p>
    <w:p w14:paraId="05F5D797" w14:textId="77777777" w:rsidR="00015AA0" w:rsidRPr="00015AA0" w:rsidRDefault="00015AA0" w:rsidP="00015AA0">
      <w:pPr>
        <w:rPr>
          <w:color w:val="000000" w:themeColor="text1"/>
        </w:rPr>
      </w:pPr>
      <w:r w:rsidRPr="00015AA0">
        <w:rPr>
          <w:color w:val="000000" w:themeColor="text1"/>
        </w:rPr>
        <w:t>Y1 := Y;</w:t>
      </w:r>
    </w:p>
    <w:p w14:paraId="435C7D0C" w14:textId="77777777" w:rsidR="00015AA0" w:rsidRPr="00015AA0" w:rsidRDefault="00015AA0" w:rsidP="00015AA0">
      <w:pPr>
        <w:rPr>
          <w:color w:val="000000" w:themeColor="text1"/>
        </w:rPr>
      </w:pPr>
    </w:p>
    <w:p w14:paraId="4E3600E1" w14:textId="77777777" w:rsidR="00015AA0" w:rsidRPr="00015AA0" w:rsidRDefault="00015AA0" w:rsidP="00015AA0">
      <w:pPr>
        <w:rPr>
          <w:color w:val="000000" w:themeColor="text1"/>
        </w:rPr>
      </w:pPr>
      <w:r w:rsidRPr="00015AA0">
        <w:rPr>
          <w:color w:val="000000" w:themeColor="text1"/>
        </w:rPr>
        <w:t>diffZ_mm := ABS(Z - Z_ant);</w:t>
      </w:r>
    </w:p>
    <w:p w14:paraId="08CC85E4" w14:textId="77777777" w:rsidR="00667110" w:rsidRDefault="00015AA0">
      <w:pPr>
        <w:rPr>
          <w:color w:val="000000" w:themeColor="text1"/>
        </w:rPr>
      </w:pPr>
      <w:r w:rsidRPr="00015AA0">
        <w:rPr>
          <w:color w:val="000000" w:themeColor="text1"/>
        </w:rPr>
        <w:t>Z1 := Z;</w:t>
      </w:r>
    </w:p>
    <w:p w14:paraId="2939409D" w14:textId="77777777" w:rsidR="00E35497" w:rsidRPr="00E34338" w:rsidRDefault="00E35497">
      <w:pPr>
        <w:rPr>
          <w:color w:val="000000" w:themeColor="text1"/>
        </w:rPr>
      </w:pPr>
      <w:r w:rsidRPr="00E34338">
        <w:rPr>
          <w:color w:val="000000" w:themeColor="text1"/>
        </w:rPr>
        <w:t>END_IF;</w:t>
      </w:r>
    </w:p>
    <w:p w14:paraId="14709723" w14:textId="77777777" w:rsidR="00E35497" w:rsidRPr="00E34338" w:rsidRDefault="00E35497">
      <w:pPr>
        <w:rPr>
          <w:color w:val="000000" w:themeColor="text1"/>
        </w:rPr>
      </w:pPr>
      <w:r w:rsidRPr="00E34338">
        <w:rPr>
          <w:color w:val="000000" w:themeColor="text1"/>
        </w:rPr>
        <w:t xml:space="preserve">    END_IF;</w:t>
      </w:r>
    </w:p>
    <w:p w14:paraId="3E62D3DC" w14:textId="77777777" w:rsidR="00E35497" w:rsidRPr="00BF508C" w:rsidRDefault="00E35497">
      <w:pPr>
        <w:rPr>
          <w:color w:val="000000" w:themeColor="text1"/>
        </w:rPr>
      </w:pPr>
      <w:r w:rsidRPr="00BF508C">
        <w:rPr>
          <w:color w:val="000000" w:themeColor="text1"/>
        </w:rPr>
        <w:t xml:space="preserve">    </w:t>
      </w:r>
    </w:p>
    <w:p w14:paraId="706676F6" w14:textId="77777777" w:rsidR="00E35497" w:rsidRPr="005707D7" w:rsidRDefault="00E35497">
      <w:pPr>
        <w:rPr>
          <w:color w:val="156082" w:themeColor="accent1"/>
        </w:rPr>
      </w:pPr>
      <w:r w:rsidRPr="005707D7">
        <w:rPr>
          <w:color w:val="156082" w:themeColor="accent1"/>
        </w:rPr>
        <w:t>(* ------------------- MODE1  4 (XY) ------------------- *)</w:t>
      </w:r>
    </w:p>
    <w:p w14:paraId="25EEA59E" w14:textId="77777777" w:rsidR="00F424AB" w:rsidRDefault="00E35497" w:rsidP="00762A3B">
      <w:pPr>
        <w:rPr>
          <w:color w:val="156082" w:themeColor="accent1"/>
        </w:rPr>
      </w:pPr>
      <w:r>
        <w:rPr>
          <w:color w:val="156082" w:themeColor="accent1"/>
        </w:rPr>
        <w:t xml:space="preserve">IF </w:t>
      </w:r>
      <w:r w:rsidR="00070BBA">
        <w:rPr>
          <w:color w:val="156082" w:themeColor="accent1"/>
        </w:rPr>
        <w:t>P</w:t>
      </w:r>
      <w:r w:rsidR="009F5446">
        <w:rPr>
          <w:color w:val="156082" w:themeColor="accent1"/>
        </w:rPr>
        <w:t>XY</w:t>
      </w:r>
      <w:r>
        <w:rPr>
          <w:color w:val="156082" w:themeColor="accent1"/>
        </w:rPr>
        <w:t xml:space="preserve"> THEN </w:t>
      </w:r>
      <w:r w:rsidRPr="00460FD5">
        <w:rPr>
          <w:color w:val="156082" w:themeColor="accent1"/>
        </w:rPr>
        <w:t xml:space="preserve">      </w:t>
      </w:r>
    </w:p>
    <w:p w14:paraId="4F5467C1" w14:textId="77777777" w:rsidR="00F424AB" w:rsidRDefault="00F424AB">
      <w:pPr>
        <w:rPr>
          <w:color w:val="156082" w:themeColor="accent1"/>
        </w:rPr>
      </w:pPr>
      <w:r w:rsidRPr="00E413AD">
        <w:rPr>
          <w:color w:val="156082" w:themeColor="accent1"/>
        </w:rPr>
        <w:t xml:space="preserve"> x_tmp := r * (1 - COS(rad));</w:t>
      </w:r>
    </w:p>
    <w:p w14:paraId="741D2A48" w14:textId="77777777" w:rsidR="00F424AB" w:rsidRDefault="00F424AB">
      <w:pPr>
        <w:rPr>
          <w:color w:val="156082" w:themeColor="accent1"/>
        </w:rPr>
      </w:pPr>
      <w:r w:rsidRPr="00E413AD">
        <w:rPr>
          <w:color w:val="156082" w:themeColor="accent1"/>
        </w:rPr>
        <w:t xml:space="preserve"> y_tmp := r * SIN(rad); </w:t>
      </w:r>
    </w:p>
    <w:p w14:paraId="1DEBFDD3" w14:textId="77777777" w:rsidR="00F424AB" w:rsidRDefault="00F424AB">
      <w:pPr>
        <w:rPr>
          <w:color w:val="156082" w:themeColor="accent1"/>
        </w:rPr>
      </w:pPr>
      <w:r w:rsidRPr="00E413AD">
        <w:rPr>
          <w:color w:val="156082" w:themeColor="accent1"/>
        </w:rPr>
        <w:t xml:space="preserve">IF SENTIDO </w:t>
      </w:r>
      <w:r w:rsidR="0036444F">
        <w:rPr>
          <w:color w:val="156082" w:themeColor="accent1"/>
        </w:rPr>
        <w:t>= 1</w:t>
      </w:r>
      <w:r w:rsidR="003E3B40">
        <w:rPr>
          <w:color w:val="156082" w:themeColor="accent1"/>
        </w:rPr>
        <w:t xml:space="preserve"> </w:t>
      </w:r>
      <w:r w:rsidRPr="00E413AD">
        <w:rPr>
          <w:color w:val="156082" w:themeColor="accent1"/>
        </w:rPr>
        <w:t xml:space="preserve">THEN </w:t>
      </w:r>
    </w:p>
    <w:p w14:paraId="01755043" w14:textId="77777777" w:rsidR="00F424AB" w:rsidRDefault="00F424AB">
      <w:pPr>
        <w:rPr>
          <w:color w:val="156082" w:themeColor="accent1"/>
        </w:rPr>
      </w:pPr>
      <w:r w:rsidRPr="00E413AD">
        <w:rPr>
          <w:color w:val="156082" w:themeColor="accent1"/>
        </w:rPr>
        <w:t xml:space="preserve">X := XC - x_tmp; Y := YC + y_tmp; </w:t>
      </w:r>
    </w:p>
    <w:p w14:paraId="0C94CE32" w14:textId="77777777" w:rsidR="00F424AB" w:rsidRDefault="00F424AB">
      <w:pPr>
        <w:rPr>
          <w:color w:val="156082" w:themeColor="accent1"/>
        </w:rPr>
      </w:pPr>
      <w:r w:rsidRPr="00E413AD">
        <w:rPr>
          <w:color w:val="156082" w:themeColor="accent1"/>
        </w:rPr>
        <w:t xml:space="preserve">ELSE </w:t>
      </w:r>
    </w:p>
    <w:p w14:paraId="43B6FBF4" w14:textId="77777777" w:rsidR="00F424AB" w:rsidRDefault="00F424AB">
      <w:pPr>
        <w:rPr>
          <w:color w:val="156082" w:themeColor="accent1"/>
        </w:rPr>
      </w:pPr>
      <w:r w:rsidRPr="00E413AD">
        <w:rPr>
          <w:color w:val="156082" w:themeColor="accent1"/>
        </w:rPr>
        <w:t>X := XC - x_tmp;</w:t>
      </w:r>
    </w:p>
    <w:p w14:paraId="5DEC8FED" w14:textId="77777777" w:rsidR="00F424AB" w:rsidRDefault="00F424AB">
      <w:pPr>
        <w:rPr>
          <w:color w:val="156082" w:themeColor="accent1"/>
        </w:rPr>
      </w:pPr>
      <w:r w:rsidRPr="00E413AD">
        <w:rPr>
          <w:color w:val="156082" w:themeColor="accent1"/>
        </w:rPr>
        <w:t xml:space="preserve"> Y := YC - y_tmp; </w:t>
      </w:r>
    </w:p>
    <w:p w14:paraId="575A55CE" w14:textId="77777777" w:rsidR="00E35497" w:rsidRDefault="00E35497">
      <w:pPr>
        <w:rPr>
          <w:color w:val="156082" w:themeColor="accent1"/>
        </w:rPr>
      </w:pPr>
      <w:r w:rsidRPr="00990253">
        <w:rPr>
          <w:color w:val="156082" w:themeColor="accent1"/>
        </w:rPr>
        <w:t>END_IF;</w:t>
      </w:r>
    </w:p>
    <w:p w14:paraId="3F9AB074" w14:textId="77777777" w:rsidR="00E35497" w:rsidRPr="001C296C" w:rsidRDefault="00F424AB">
      <w:pPr>
        <w:rPr>
          <w:color w:val="196B24" w:themeColor="accent3"/>
        </w:rPr>
      </w:pPr>
      <w:r w:rsidRPr="00E413AD">
        <w:rPr>
          <w:color w:val="156082" w:themeColor="accent1"/>
        </w:rPr>
        <w:t xml:space="preserve"> </w:t>
      </w:r>
      <w:r w:rsidR="00E35497" w:rsidRPr="002929B4">
        <w:rPr>
          <w:color w:val="196B24" w:themeColor="accent3"/>
        </w:rPr>
        <w:t xml:space="preserve">contadorCiclos </w:t>
      </w:r>
      <w:r w:rsidR="00E35497">
        <w:rPr>
          <w:color w:val="196B24" w:themeColor="accent3"/>
        </w:rPr>
        <w:t>:</w:t>
      </w:r>
      <w:r w:rsidR="00E35497" w:rsidRPr="002929B4">
        <w:rPr>
          <w:color w:val="196B24" w:themeColor="accent3"/>
        </w:rPr>
        <w:t xml:space="preserve">= </w:t>
      </w:r>
      <w:r w:rsidR="0051443B">
        <w:rPr>
          <w:color w:val="196B24" w:themeColor="accent3"/>
        </w:rPr>
        <w:t>c</w:t>
      </w:r>
      <w:r w:rsidR="00E35497" w:rsidRPr="002929B4">
        <w:rPr>
          <w:color w:val="196B24" w:themeColor="accent3"/>
        </w:rPr>
        <w:t>ontadorCiclos + 1 ;</w:t>
      </w:r>
    </w:p>
    <w:p w14:paraId="2C702C35" w14:textId="77777777" w:rsidR="00E35497" w:rsidRDefault="00E35497">
      <w:pPr>
        <w:rPr>
          <w:color w:val="196B24" w:themeColor="accent3"/>
        </w:rPr>
      </w:pPr>
      <w:r>
        <w:rPr>
          <w:color w:val="196B24" w:themeColor="accent3"/>
        </w:rPr>
        <w:t xml:space="preserve">contador := contador + 1; // totalpassos </w:t>
      </w:r>
    </w:p>
    <w:p w14:paraId="665CAD77" w14:textId="77777777" w:rsidR="00E35497" w:rsidRDefault="00E35497">
      <w:pPr>
        <w:rPr>
          <w:color w:val="000000" w:themeColor="text1"/>
        </w:rPr>
      </w:pPr>
      <w:r>
        <w:rPr>
          <w:color w:val="000000" w:themeColor="text1"/>
        </w:rPr>
        <w:t>END_IF;</w:t>
      </w:r>
    </w:p>
    <w:p w14:paraId="0C77A1A0" w14:textId="77777777" w:rsidR="00E35497" w:rsidRPr="00E34338" w:rsidRDefault="00E35497">
      <w:pPr>
        <w:rPr>
          <w:color w:val="000000" w:themeColor="text1"/>
        </w:rPr>
      </w:pPr>
    </w:p>
    <w:p w14:paraId="6480201C" w14:textId="77777777" w:rsidR="00E35497" w:rsidRPr="00E34338" w:rsidRDefault="00E35497">
      <w:pPr>
        <w:rPr>
          <w:color w:val="000000" w:themeColor="text1"/>
        </w:rPr>
      </w:pPr>
      <w:r w:rsidRPr="00E34338">
        <w:rPr>
          <w:color w:val="000000" w:themeColor="text1"/>
        </w:rPr>
        <w:t xml:space="preserve">    IF Relative THEN   </w:t>
      </w:r>
    </w:p>
    <w:p w14:paraId="225CB9BA" w14:textId="77777777" w:rsidR="00065550" w:rsidRPr="00065550" w:rsidRDefault="00065550" w:rsidP="00065550">
      <w:pPr>
        <w:rPr>
          <w:color w:val="000000" w:themeColor="text1"/>
        </w:rPr>
      </w:pPr>
      <w:r w:rsidRPr="00065550">
        <w:rPr>
          <w:color w:val="000000" w:themeColor="text1"/>
        </w:rPr>
        <w:t>diffX_mm := sx * ABS(X - X_ant);</w:t>
      </w:r>
    </w:p>
    <w:p w14:paraId="5A4DC918" w14:textId="77777777" w:rsidR="00065550" w:rsidRPr="00065550" w:rsidRDefault="00065550" w:rsidP="00065550">
      <w:pPr>
        <w:rPr>
          <w:color w:val="000000" w:themeColor="text1"/>
        </w:rPr>
      </w:pPr>
      <w:r w:rsidRPr="00065550">
        <w:rPr>
          <w:color w:val="000000" w:themeColor="text1"/>
        </w:rPr>
        <w:t>X1 := diffX_mm;</w:t>
      </w:r>
    </w:p>
    <w:p w14:paraId="75288438" w14:textId="77777777" w:rsidR="00065550" w:rsidRPr="00065550" w:rsidRDefault="00065550" w:rsidP="00065550">
      <w:pPr>
        <w:rPr>
          <w:color w:val="000000" w:themeColor="text1"/>
        </w:rPr>
      </w:pPr>
    </w:p>
    <w:p w14:paraId="2E6544C4" w14:textId="77777777" w:rsidR="00065550" w:rsidRPr="00065550" w:rsidRDefault="00065550" w:rsidP="00065550">
      <w:pPr>
        <w:rPr>
          <w:color w:val="000000" w:themeColor="text1"/>
        </w:rPr>
      </w:pPr>
      <w:r w:rsidRPr="00065550">
        <w:rPr>
          <w:color w:val="000000" w:themeColor="text1"/>
        </w:rPr>
        <w:t>diffY_mm := sy * ABS(Y - Y_ant);</w:t>
      </w:r>
    </w:p>
    <w:p w14:paraId="7E0BE6BF" w14:textId="77777777" w:rsidR="00065550" w:rsidRPr="00065550" w:rsidRDefault="00065550" w:rsidP="00065550">
      <w:pPr>
        <w:rPr>
          <w:color w:val="000000" w:themeColor="text1"/>
        </w:rPr>
      </w:pPr>
      <w:r w:rsidRPr="00065550">
        <w:rPr>
          <w:color w:val="000000" w:themeColor="text1"/>
        </w:rPr>
        <w:t>Y1 := diffY_mm;</w:t>
      </w:r>
    </w:p>
    <w:p w14:paraId="29A01B88" w14:textId="77777777" w:rsidR="00065550" w:rsidRPr="00065550" w:rsidRDefault="00065550" w:rsidP="00065550">
      <w:pPr>
        <w:rPr>
          <w:color w:val="000000" w:themeColor="text1"/>
        </w:rPr>
      </w:pPr>
    </w:p>
    <w:p w14:paraId="7E4D0AD7" w14:textId="77777777" w:rsidR="00065550" w:rsidRPr="00065550" w:rsidRDefault="00065550" w:rsidP="00065550">
      <w:pPr>
        <w:rPr>
          <w:color w:val="000000" w:themeColor="text1"/>
        </w:rPr>
      </w:pPr>
      <w:r w:rsidRPr="00065550">
        <w:rPr>
          <w:color w:val="000000" w:themeColor="text1"/>
        </w:rPr>
        <w:t>diffZ_mm := sx * ABS(Z - Z_ant);</w:t>
      </w:r>
    </w:p>
    <w:p w14:paraId="6CA5E386" w14:textId="77777777" w:rsidR="00065550" w:rsidRPr="00065550" w:rsidRDefault="00065550" w:rsidP="00065550">
      <w:pPr>
        <w:rPr>
          <w:color w:val="000000" w:themeColor="text1"/>
        </w:rPr>
      </w:pPr>
      <w:r w:rsidRPr="00065550">
        <w:rPr>
          <w:color w:val="000000" w:themeColor="text1"/>
        </w:rPr>
        <w:t>Z1 := diffZ_mm;</w:t>
      </w:r>
    </w:p>
    <w:p w14:paraId="33166A9D" w14:textId="77777777" w:rsidR="00065550" w:rsidRPr="00065550" w:rsidRDefault="00065550" w:rsidP="00065550">
      <w:pPr>
        <w:rPr>
          <w:color w:val="000000" w:themeColor="text1"/>
        </w:rPr>
      </w:pPr>
    </w:p>
    <w:p w14:paraId="7E04E844" w14:textId="77777777" w:rsidR="00065550" w:rsidRPr="00065550" w:rsidRDefault="00065550" w:rsidP="00065550">
      <w:pPr>
        <w:rPr>
          <w:color w:val="000000" w:themeColor="text1"/>
        </w:rPr>
      </w:pPr>
      <w:r w:rsidRPr="00065550">
        <w:rPr>
          <w:color w:val="000000" w:themeColor="text1"/>
        </w:rPr>
        <w:t>ELSE</w:t>
      </w:r>
    </w:p>
    <w:p w14:paraId="1D4F73BD" w14:textId="77777777" w:rsidR="00065550" w:rsidRPr="00065550" w:rsidRDefault="00065550" w:rsidP="00065550">
      <w:pPr>
        <w:rPr>
          <w:color w:val="000000" w:themeColor="text1"/>
        </w:rPr>
      </w:pPr>
    </w:p>
    <w:p w14:paraId="0C17D708" w14:textId="77777777" w:rsidR="00065550" w:rsidRPr="00065550" w:rsidRDefault="00065550" w:rsidP="00065550">
      <w:pPr>
        <w:rPr>
          <w:color w:val="000000" w:themeColor="text1"/>
        </w:rPr>
      </w:pPr>
      <w:r w:rsidRPr="00065550">
        <w:rPr>
          <w:color w:val="000000" w:themeColor="text1"/>
        </w:rPr>
        <w:t>diffX_mm := ABS(X - X_ant);</w:t>
      </w:r>
    </w:p>
    <w:p w14:paraId="09A0F852" w14:textId="77777777" w:rsidR="00065550" w:rsidRPr="00065550" w:rsidRDefault="00065550" w:rsidP="00065550">
      <w:pPr>
        <w:rPr>
          <w:color w:val="000000" w:themeColor="text1"/>
        </w:rPr>
      </w:pPr>
      <w:r w:rsidRPr="00065550">
        <w:rPr>
          <w:color w:val="000000" w:themeColor="text1"/>
        </w:rPr>
        <w:t>X1 := X;</w:t>
      </w:r>
    </w:p>
    <w:p w14:paraId="7F630DEB" w14:textId="77777777" w:rsidR="00065550" w:rsidRPr="00065550" w:rsidRDefault="00065550" w:rsidP="00065550">
      <w:pPr>
        <w:rPr>
          <w:color w:val="000000" w:themeColor="text1"/>
        </w:rPr>
      </w:pPr>
    </w:p>
    <w:p w14:paraId="1619F00D" w14:textId="77777777" w:rsidR="00065550" w:rsidRPr="00065550" w:rsidRDefault="00065550" w:rsidP="00065550">
      <w:pPr>
        <w:rPr>
          <w:color w:val="000000" w:themeColor="text1"/>
        </w:rPr>
      </w:pPr>
      <w:r w:rsidRPr="00065550">
        <w:rPr>
          <w:color w:val="000000" w:themeColor="text1"/>
        </w:rPr>
        <w:t>diffY_mm := ABS(Y - Y_ant);</w:t>
      </w:r>
    </w:p>
    <w:p w14:paraId="7C1AE9FA" w14:textId="77777777" w:rsidR="00065550" w:rsidRPr="00065550" w:rsidRDefault="00065550" w:rsidP="00065550">
      <w:pPr>
        <w:rPr>
          <w:color w:val="000000" w:themeColor="text1"/>
        </w:rPr>
      </w:pPr>
      <w:r w:rsidRPr="00065550">
        <w:rPr>
          <w:color w:val="000000" w:themeColor="text1"/>
        </w:rPr>
        <w:t>Y1 := Y;</w:t>
      </w:r>
    </w:p>
    <w:p w14:paraId="2F8F120F" w14:textId="77777777" w:rsidR="00065550" w:rsidRPr="00065550" w:rsidRDefault="00065550" w:rsidP="00065550">
      <w:pPr>
        <w:rPr>
          <w:color w:val="000000" w:themeColor="text1"/>
        </w:rPr>
      </w:pPr>
    </w:p>
    <w:p w14:paraId="1EB49534" w14:textId="77777777" w:rsidR="00065550" w:rsidRPr="00065550" w:rsidRDefault="00065550" w:rsidP="00065550">
      <w:pPr>
        <w:rPr>
          <w:color w:val="000000" w:themeColor="text1"/>
        </w:rPr>
      </w:pPr>
      <w:r w:rsidRPr="00065550">
        <w:rPr>
          <w:color w:val="000000" w:themeColor="text1"/>
        </w:rPr>
        <w:t>diffZ_mm := ABS(Z - Z_ant);</w:t>
      </w:r>
    </w:p>
    <w:p w14:paraId="10CCB7DF" w14:textId="77777777" w:rsidR="00064E8B" w:rsidRDefault="00065550" w:rsidP="00E02C17">
      <w:pPr>
        <w:rPr>
          <w:color w:val="000000" w:themeColor="text1"/>
        </w:rPr>
      </w:pPr>
      <w:r w:rsidRPr="00065550">
        <w:rPr>
          <w:color w:val="000000" w:themeColor="text1"/>
        </w:rPr>
        <w:t>Z1 := Z;</w:t>
      </w:r>
    </w:p>
    <w:p w14:paraId="18B6A089" w14:textId="77777777" w:rsidR="00064E8B" w:rsidRDefault="00064E8B" w:rsidP="00E02C17">
      <w:pPr>
        <w:rPr>
          <w:color w:val="000000" w:themeColor="text1"/>
        </w:rPr>
      </w:pPr>
    </w:p>
    <w:p w14:paraId="313955ED" w14:textId="77777777" w:rsidR="00E35497" w:rsidRPr="00E34338" w:rsidRDefault="00E35497">
      <w:pPr>
        <w:rPr>
          <w:color w:val="000000" w:themeColor="text1"/>
        </w:rPr>
      </w:pPr>
      <w:r w:rsidRPr="00E34338">
        <w:rPr>
          <w:color w:val="000000" w:themeColor="text1"/>
        </w:rPr>
        <w:t>END_IF;</w:t>
      </w:r>
    </w:p>
    <w:p w14:paraId="7FA23ABD" w14:textId="77777777" w:rsidR="00E35497" w:rsidRDefault="00E35497">
      <w:pPr>
        <w:rPr>
          <w:color w:val="000000" w:themeColor="text1"/>
        </w:rPr>
      </w:pPr>
      <w:r w:rsidRPr="00E34338">
        <w:rPr>
          <w:color w:val="000000" w:themeColor="text1"/>
        </w:rPr>
        <w:t xml:space="preserve">    END_IF;</w:t>
      </w:r>
    </w:p>
    <w:p w14:paraId="0DB4561B" w14:textId="77777777" w:rsidR="00E35497" w:rsidRPr="00BF508C" w:rsidRDefault="00E35497">
      <w:pPr>
        <w:rPr>
          <w:color w:val="000000" w:themeColor="text1"/>
        </w:rPr>
      </w:pPr>
    </w:p>
    <w:p w14:paraId="5A57FD95" w14:textId="77777777" w:rsidR="00E35497" w:rsidRPr="0015460A" w:rsidRDefault="00E35497">
      <w:pPr>
        <w:rPr>
          <w:color w:val="156082" w:themeColor="accent1"/>
        </w:rPr>
      </w:pPr>
    </w:p>
    <w:p w14:paraId="7CA82AAC" w14:textId="77777777" w:rsidR="00E35497" w:rsidRPr="0015460A" w:rsidRDefault="00E35497">
      <w:pPr>
        <w:rPr>
          <w:color w:val="156082" w:themeColor="accent1"/>
        </w:rPr>
      </w:pPr>
      <w:r w:rsidRPr="0015460A">
        <w:rPr>
          <w:color w:val="156082" w:themeColor="accent1"/>
        </w:rPr>
        <w:t xml:space="preserve">IF (contadorCiclos </w:t>
      </w:r>
      <w:r w:rsidR="000124D7" w:rsidRPr="0015460A">
        <w:rPr>
          <w:color w:val="156082" w:themeColor="accent1"/>
        </w:rPr>
        <w:t xml:space="preserve">&gt; </w:t>
      </w:r>
      <w:r w:rsidRPr="0015460A">
        <w:rPr>
          <w:color w:val="156082" w:themeColor="accent1"/>
        </w:rPr>
        <w:t>0) THEN</w:t>
      </w:r>
    </w:p>
    <w:p w14:paraId="5A79F7C0" w14:textId="77777777" w:rsidR="00E35497" w:rsidRPr="0015460A" w:rsidRDefault="00E35497">
      <w:pPr>
        <w:rPr>
          <w:color w:val="156082" w:themeColor="accent1"/>
        </w:rPr>
      </w:pPr>
      <w:r w:rsidRPr="0015460A">
        <w:rPr>
          <w:color w:val="156082" w:themeColor="accent1"/>
        </w:rPr>
        <w:t xml:space="preserve">    X_ant := X; </w:t>
      </w:r>
    </w:p>
    <w:p w14:paraId="142276EA" w14:textId="77777777" w:rsidR="00E35497" w:rsidRPr="0015460A" w:rsidRDefault="00E35497">
      <w:pPr>
        <w:rPr>
          <w:color w:val="156082" w:themeColor="accent1"/>
        </w:rPr>
      </w:pPr>
      <w:r w:rsidRPr="0015460A">
        <w:rPr>
          <w:color w:val="156082" w:themeColor="accent1"/>
        </w:rPr>
        <w:t xml:space="preserve">    Y_ant := Y; </w:t>
      </w:r>
    </w:p>
    <w:p w14:paraId="0938B3A5" w14:textId="77777777" w:rsidR="00E35497" w:rsidRPr="0015460A" w:rsidRDefault="00E35497">
      <w:pPr>
        <w:rPr>
          <w:color w:val="156082" w:themeColor="accent1"/>
        </w:rPr>
      </w:pPr>
      <w:r w:rsidRPr="0015460A">
        <w:rPr>
          <w:color w:val="156082" w:themeColor="accent1"/>
        </w:rPr>
        <w:t xml:space="preserve">    Z_ant := Z; </w:t>
      </w:r>
    </w:p>
    <w:p w14:paraId="5F50831A" w14:textId="77777777" w:rsidR="00E35497" w:rsidRDefault="00E35497">
      <w:pPr>
        <w:rPr>
          <w:color w:val="156082" w:themeColor="accent1"/>
        </w:rPr>
      </w:pPr>
      <w:r w:rsidRPr="0015460A">
        <w:rPr>
          <w:color w:val="156082" w:themeColor="accent1"/>
        </w:rPr>
        <w:t>END_IF;</w:t>
      </w:r>
    </w:p>
    <w:p w14:paraId="2EC26532" w14:textId="77777777" w:rsidR="002C5DE4" w:rsidRPr="005F095C" w:rsidRDefault="002C5DE4" w:rsidP="003377FB">
      <w:pPr>
        <w:rPr>
          <w:color w:val="0F9ED5" w:themeColor="accent4"/>
        </w:rPr>
      </w:pPr>
    </w:p>
    <w:p w14:paraId="72B10674" w14:textId="77777777" w:rsidR="002C5DE4" w:rsidRDefault="002C5DE4">
      <w:pPr>
        <w:rPr>
          <w:color w:val="A02B93" w:themeColor="accent5"/>
        </w:rPr>
      </w:pPr>
    </w:p>
    <w:p w14:paraId="0C518170" w14:textId="77777777" w:rsidR="00110C5D" w:rsidRPr="00110C5D" w:rsidRDefault="00110C5D" w:rsidP="009C296A">
      <w:pPr>
        <w:rPr>
          <w:color w:val="196B24" w:themeColor="accent3"/>
        </w:rPr>
      </w:pPr>
      <w:r w:rsidRPr="00110C5D">
        <w:rPr>
          <w:color w:val="196B24" w:themeColor="accent3"/>
        </w:rPr>
        <w:t>IF (contadorCiclos = totalPassos)</w:t>
      </w:r>
    </w:p>
    <w:p w14:paraId="2DDF4B61" w14:textId="77777777" w:rsidR="00110C5D" w:rsidRPr="00110C5D" w:rsidRDefault="00110C5D" w:rsidP="00110C5D">
      <w:pPr>
        <w:rPr>
          <w:color w:val="196B24" w:themeColor="accent3"/>
        </w:rPr>
      </w:pPr>
      <w:r w:rsidRPr="00110C5D">
        <w:rPr>
          <w:color w:val="196B24" w:themeColor="accent3"/>
        </w:rPr>
        <w:t xml:space="preserve">   AND (r &lt; rmax)</w:t>
      </w:r>
    </w:p>
    <w:p w14:paraId="6A5B89B9" w14:textId="77777777" w:rsidR="00614EBB" w:rsidRPr="00A40BF4" w:rsidRDefault="00614EBB" w:rsidP="003377FB">
      <w:pPr>
        <w:rPr>
          <w:color w:val="0F9ED5" w:themeColor="accent4"/>
        </w:rPr>
      </w:pPr>
      <w:r w:rsidRPr="00A40BF4">
        <w:rPr>
          <w:color w:val="0F9ED5" w:themeColor="accent4"/>
        </w:rPr>
        <w:t xml:space="preserve">   AND (ANGGFINAL &lt;&gt; 360.0) THEN</w:t>
      </w:r>
    </w:p>
    <w:p w14:paraId="54BF74F8" w14:textId="77777777" w:rsidR="00614EBB" w:rsidRPr="00110C5D" w:rsidRDefault="00614EBB" w:rsidP="003377FB">
      <w:pPr>
        <w:rPr>
          <w:color w:val="196B24" w:themeColor="accent3"/>
        </w:rPr>
      </w:pPr>
    </w:p>
    <w:p w14:paraId="4FF7241C" w14:textId="77777777" w:rsidR="00614EBB" w:rsidRPr="00110C5D" w:rsidRDefault="00614EBB" w:rsidP="003377FB">
      <w:pPr>
        <w:rPr>
          <w:color w:val="196B24" w:themeColor="accent3"/>
        </w:rPr>
      </w:pPr>
      <w:r w:rsidRPr="00110C5D">
        <w:rPr>
          <w:color w:val="196B24" w:themeColor="accent3"/>
        </w:rPr>
        <w:t xml:space="preserve">    SENTIDO := </w:t>
      </w:r>
      <w:r>
        <w:rPr>
          <w:color w:val="196B24" w:themeColor="accent3"/>
        </w:rPr>
        <w:t xml:space="preserve">1 - SENTIDO  </w:t>
      </w:r>
      <w:r w:rsidRPr="00110C5D">
        <w:rPr>
          <w:color w:val="196B24" w:themeColor="accent3"/>
        </w:rPr>
        <w:t>;</w:t>
      </w:r>
    </w:p>
    <w:p w14:paraId="57313417" w14:textId="77777777" w:rsidR="00110C5D" w:rsidRPr="00110C5D" w:rsidRDefault="00110C5D" w:rsidP="00110C5D">
      <w:pPr>
        <w:rPr>
          <w:color w:val="196B24" w:themeColor="accent3"/>
        </w:rPr>
      </w:pPr>
      <w:r w:rsidRPr="00110C5D">
        <w:rPr>
          <w:color w:val="196B24" w:themeColor="accent3"/>
        </w:rPr>
        <w:t xml:space="preserve">    contadorCiclos := 0;</w:t>
      </w:r>
    </w:p>
    <w:p w14:paraId="15A8421B" w14:textId="77777777" w:rsidR="00110C5D" w:rsidRPr="00110C5D" w:rsidRDefault="00110C5D" w:rsidP="00110C5D">
      <w:pPr>
        <w:rPr>
          <w:color w:val="196B24" w:themeColor="accent3"/>
        </w:rPr>
      </w:pPr>
    </w:p>
    <w:p w14:paraId="72FCC0ED" w14:textId="77777777" w:rsidR="00110C5D" w:rsidRPr="00110C5D" w:rsidRDefault="00110C5D" w:rsidP="00110C5D">
      <w:pPr>
        <w:rPr>
          <w:color w:val="196B24" w:themeColor="accent3"/>
        </w:rPr>
      </w:pPr>
      <w:r w:rsidRPr="00110C5D">
        <w:rPr>
          <w:color w:val="196B24" w:themeColor="accent3"/>
        </w:rPr>
        <w:t xml:space="preserve">    ang_i_tmp := ANGULOINICIAL;</w:t>
      </w:r>
    </w:p>
    <w:p w14:paraId="65822A00" w14:textId="77777777" w:rsidR="00110C5D" w:rsidRPr="00110C5D" w:rsidRDefault="00110C5D" w:rsidP="00110C5D">
      <w:pPr>
        <w:rPr>
          <w:color w:val="196B24" w:themeColor="accent3"/>
        </w:rPr>
      </w:pPr>
      <w:r w:rsidRPr="00110C5D">
        <w:rPr>
          <w:color w:val="196B24" w:themeColor="accent3"/>
        </w:rPr>
        <w:t xml:space="preserve">    ang_f_tmp := ANGULOFINAL;</w:t>
      </w:r>
    </w:p>
    <w:p w14:paraId="4D921D0A" w14:textId="77777777" w:rsidR="00110C5D" w:rsidRPr="00110C5D" w:rsidRDefault="00110C5D" w:rsidP="00110C5D">
      <w:pPr>
        <w:rPr>
          <w:color w:val="196B24" w:themeColor="accent3"/>
        </w:rPr>
      </w:pPr>
    </w:p>
    <w:p w14:paraId="7970D6B4" w14:textId="77777777" w:rsidR="00110C5D" w:rsidRPr="00110C5D" w:rsidRDefault="00110C5D" w:rsidP="00110C5D">
      <w:pPr>
        <w:rPr>
          <w:color w:val="196B24" w:themeColor="accent3"/>
        </w:rPr>
      </w:pPr>
      <w:r w:rsidRPr="00110C5D">
        <w:rPr>
          <w:color w:val="196B24" w:themeColor="accent3"/>
        </w:rPr>
        <w:t xml:space="preserve">    ANGULOINICIAL := MOD(360.0 - ang_f_tmp, 360.0);</w:t>
      </w:r>
    </w:p>
    <w:p w14:paraId="78E9C1EE" w14:textId="77777777" w:rsidR="00110C5D" w:rsidRPr="00110C5D" w:rsidRDefault="00110C5D" w:rsidP="00985529">
      <w:pPr>
        <w:rPr>
          <w:color w:val="196B24" w:themeColor="accent3"/>
        </w:rPr>
      </w:pPr>
      <w:r w:rsidRPr="00110C5D">
        <w:rPr>
          <w:color w:val="196B24" w:themeColor="accent3"/>
        </w:rPr>
        <w:t xml:space="preserve">    ANGULOFINAL   := MOD(360.0 - ang_i_tmp, 360.0);   </w:t>
      </w:r>
    </w:p>
    <w:p w14:paraId="3AC1C21F" w14:textId="77777777" w:rsidR="00110C5D" w:rsidRPr="00110C5D" w:rsidRDefault="00110C5D" w:rsidP="00110C5D">
      <w:pPr>
        <w:rPr>
          <w:color w:val="196B24" w:themeColor="accent3"/>
        </w:rPr>
      </w:pPr>
    </w:p>
    <w:p w14:paraId="3640E013" w14:textId="77777777" w:rsidR="00110C5D" w:rsidRPr="00110C5D" w:rsidRDefault="00110C5D" w:rsidP="00110C5D">
      <w:pPr>
        <w:rPr>
          <w:color w:val="196B24" w:themeColor="accent3"/>
        </w:rPr>
      </w:pPr>
      <w:r w:rsidRPr="00110C5D">
        <w:rPr>
          <w:color w:val="196B24" w:themeColor="accent3"/>
        </w:rPr>
        <w:t xml:space="preserve">    IF SENTIDO </w:t>
      </w:r>
      <w:r w:rsidR="00614EBB">
        <w:rPr>
          <w:color w:val="196B24" w:themeColor="accent3"/>
        </w:rPr>
        <w:t xml:space="preserve">= 1 </w:t>
      </w:r>
      <w:r w:rsidR="00614EBB" w:rsidRPr="00110C5D">
        <w:rPr>
          <w:color w:val="196B24" w:themeColor="accent3"/>
        </w:rPr>
        <w:t>THEN</w:t>
      </w:r>
    </w:p>
    <w:p w14:paraId="71E1174F" w14:textId="77777777" w:rsidR="00110C5D" w:rsidRPr="00110C5D" w:rsidRDefault="00110C5D" w:rsidP="00110C5D">
      <w:pPr>
        <w:rPr>
          <w:color w:val="196B24" w:themeColor="accent3"/>
        </w:rPr>
      </w:pPr>
      <w:r w:rsidRPr="00110C5D">
        <w:rPr>
          <w:color w:val="196B24" w:themeColor="accent3"/>
        </w:rPr>
        <w:t xml:space="preserve">        XC := X1C;</w:t>
      </w:r>
    </w:p>
    <w:p w14:paraId="63482CCE" w14:textId="77777777" w:rsidR="00110C5D" w:rsidRPr="00110C5D" w:rsidRDefault="00110C5D" w:rsidP="00110C5D">
      <w:pPr>
        <w:rPr>
          <w:color w:val="196B24" w:themeColor="accent3"/>
        </w:rPr>
      </w:pPr>
      <w:r w:rsidRPr="00110C5D">
        <w:rPr>
          <w:color w:val="196B24" w:themeColor="accent3"/>
        </w:rPr>
        <w:t xml:space="preserve">        YC := Y1C;</w:t>
      </w:r>
    </w:p>
    <w:p w14:paraId="62EBC575" w14:textId="77777777" w:rsidR="00110C5D" w:rsidRPr="00110C5D" w:rsidRDefault="00110C5D" w:rsidP="00110C5D">
      <w:pPr>
        <w:rPr>
          <w:color w:val="196B24" w:themeColor="accent3"/>
        </w:rPr>
      </w:pPr>
      <w:r w:rsidRPr="00110C5D">
        <w:rPr>
          <w:color w:val="196B24" w:themeColor="accent3"/>
        </w:rPr>
        <w:t xml:space="preserve">        ZC := Z1C;</w:t>
      </w:r>
    </w:p>
    <w:p w14:paraId="0A03058E" w14:textId="77777777" w:rsidR="00110C5D" w:rsidRPr="00110C5D" w:rsidRDefault="00110C5D" w:rsidP="00110C5D">
      <w:pPr>
        <w:rPr>
          <w:color w:val="196B24" w:themeColor="accent3"/>
        </w:rPr>
      </w:pPr>
      <w:r w:rsidRPr="00110C5D">
        <w:rPr>
          <w:color w:val="196B24" w:themeColor="accent3"/>
        </w:rPr>
        <w:t xml:space="preserve">    ELSE</w:t>
      </w:r>
    </w:p>
    <w:p w14:paraId="30F8C937" w14:textId="77777777" w:rsidR="00110C5D" w:rsidRPr="00110C5D" w:rsidRDefault="00110C5D" w:rsidP="00110C5D">
      <w:pPr>
        <w:rPr>
          <w:color w:val="196B24" w:themeColor="accent3"/>
        </w:rPr>
      </w:pPr>
      <w:r w:rsidRPr="00110C5D">
        <w:rPr>
          <w:color w:val="196B24" w:themeColor="accent3"/>
        </w:rPr>
        <w:t xml:space="preserve">        XC := X0C;</w:t>
      </w:r>
    </w:p>
    <w:p w14:paraId="534C1866" w14:textId="77777777" w:rsidR="00110C5D" w:rsidRPr="00110C5D" w:rsidRDefault="00110C5D" w:rsidP="00110C5D">
      <w:pPr>
        <w:rPr>
          <w:color w:val="196B24" w:themeColor="accent3"/>
        </w:rPr>
      </w:pPr>
      <w:r w:rsidRPr="00110C5D">
        <w:rPr>
          <w:color w:val="196B24" w:themeColor="accent3"/>
        </w:rPr>
        <w:t xml:space="preserve">        YC := Y0C;</w:t>
      </w:r>
    </w:p>
    <w:p w14:paraId="2950DD98" w14:textId="77777777" w:rsidR="00110C5D" w:rsidRPr="00110C5D" w:rsidRDefault="00110C5D" w:rsidP="00110C5D">
      <w:pPr>
        <w:rPr>
          <w:color w:val="196B24" w:themeColor="accent3"/>
        </w:rPr>
      </w:pPr>
      <w:r w:rsidRPr="00110C5D">
        <w:rPr>
          <w:color w:val="196B24" w:themeColor="accent3"/>
        </w:rPr>
        <w:t xml:space="preserve">        ZC := Z0C;</w:t>
      </w:r>
    </w:p>
    <w:p w14:paraId="1E51D036" w14:textId="77777777" w:rsidR="00110C5D" w:rsidRPr="00110C5D" w:rsidRDefault="00110C5D" w:rsidP="00110C5D">
      <w:pPr>
        <w:rPr>
          <w:color w:val="196B24" w:themeColor="accent3"/>
        </w:rPr>
      </w:pPr>
      <w:r w:rsidRPr="00110C5D">
        <w:rPr>
          <w:color w:val="196B24" w:themeColor="accent3"/>
        </w:rPr>
        <w:t xml:space="preserve">    END_IF;</w:t>
      </w:r>
    </w:p>
    <w:p w14:paraId="43AD5FBD" w14:textId="77777777" w:rsidR="00110C5D" w:rsidRPr="00110C5D" w:rsidRDefault="00110C5D" w:rsidP="00110C5D">
      <w:pPr>
        <w:rPr>
          <w:color w:val="196B24" w:themeColor="accent3"/>
        </w:rPr>
      </w:pPr>
    </w:p>
    <w:p w14:paraId="6D3EB15F" w14:textId="77777777" w:rsidR="00495CAC" w:rsidRDefault="00110C5D">
      <w:pPr>
        <w:rPr>
          <w:color w:val="196B24" w:themeColor="accent3"/>
        </w:rPr>
      </w:pPr>
      <w:r w:rsidRPr="00110C5D">
        <w:rPr>
          <w:color w:val="196B24" w:themeColor="accent3"/>
        </w:rPr>
        <w:t>END_IF;</w:t>
      </w:r>
    </w:p>
    <w:p w14:paraId="19276FF1" w14:textId="77777777" w:rsidR="00495CAC" w:rsidRDefault="00495CAC">
      <w:pPr>
        <w:rPr>
          <w:color w:val="196B24" w:themeColor="accent3"/>
        </w:rPr>
      </w:pPr>
    </w:p>
    <w:p w14:paraId="18FE2FB8" w14:textId="77777777" w:rsidR="006E293D" w:rsidRPr="00591571" w:rsidRDefault="006E293D">
      <w:pPr>
        <w:rPr>
          <w:color w:val="FF0000"/>
        </w:rPr>
      </w:pPr>
      <w:r w:rsidRPr="00591571">
        <w:rPr>
          <w:color w:val="FF0000"/>
        </w:rPr>
        <w:t>IF (WR_PDO_6040_X AND HALT_BIT) = 0 THEN</w:t>
      </w:r>
    </w:p>
    <w:p w14:paraId="6A795E0A" w14:textId="77777777" w:rsidR="006E293D" w:rsidRPr="00591571" w:rsidRDefault="006E293D">
      <w:pPr>
        <w:rPr>
          <w:color w:val="FF0000"/>
        </w:rPr>
      </w:pPr>
      <w:r w:rsidRPr="00591571">
        <w:rPr>
          <w:color w:val="FF0000"/>
        </w:rPr>
        <w:t xml:space="preserve">    eventosParada[eventoIdx].indexBuffer := indexBuffer;</w:t>
      </w:r>
    </w:p>
    <w:p w14:paraId="4D198850" w14:textId="77777777" w:rsidR="006E293D" w:rsidRPr="00591571" w:rsidRDefault="006E293D">
      <w:pPr>
        <w:rPr>
          <w:color w:val="FF0000"/>
        </w:rPr>
      </w:pPr>
      <w:r w:rsidRPr="00591571">
        <w:rPr>
          <w:color w:val="FF0000"/>
        </w:rPr>
        <w:t xml:space="preserve">    eventosParada[eventoIdx].halt := (WR_PDO_6040_X AND HALT_BIT) = 0;</w:t>
      </w:r>
    </w:p>
    <w:p w14:paraId="678F475E" w14:textId="77777777" w:rsidR="006E293D" w:rsidRPr="00591571" w:rsidRDefault="006E293D">
      <w:pPr>
        <w:rPr>
          <w:color w:val="FF0000"/>
        </w:rPr>
      </w:pPr>
      <w:r w:rsidRPr="00591571">
        <w:rPr>
          <w:color w:val="FF0000"/>
        </w:rPr>
        <w:t xml:space="preserve">    eventoIdx := eventoIdx + 1;</w:t>
      </w:r>
    </w:p>
    <w:p w14:paraId="7EB1C6F9" w14:textId="77777777" w:rsidR="006E293D" w:rsidRPr="00591571" w:rsidRDefault="006E293D">
      <w:pPr>
        <w:rPr>
          <w:color w:val="FF0000"/>
        </w:rPr>
      </w:pPr>
      <w:r w:rsidRPr="00591571">
        <w:rPr>
          <w:color w:val="FF0000"/>
        </w:rPr>
        <w:t xml:space="preserve">    IF eventoIdx &gt; 19 THEN eventoIdx := 0; END_IF;</w:t>
      </w:r>
    </w:p>
    <w:p w14:paraId="052B38E5" w14:textId="77777777" w:rsidR="006E293D" w:rsidRDefault="006E293D">
      <w:pPr>
        <w:rPr>
          <w:color w:val="FF0000"/>
        </w:rPr>
      </w:pPr>
      <w:r w:rsidRPr="00591571">
        <w:rPr>
          <w:color w:val="FF0000"/>
        </w:rPr>
        <w:t>END_IF;</w:t>
      </w:r>
    </w:p>
    <w:p w14:paraId="6632552C" w14:textId="77777777" w:rsidR="006E293D" w:rsidRDefault="006E293D">
      <w:pPr>
        <w:rPr>
          <w:color w:val="000000" w:themeColor="text1"/>
        </w:rPr>
      </w:pPr>
    </w:p>
    <w:p w14:paraId="33FA6ABA" w14:textId="77777777" w:rsidR="003D30C3" w:rsidRPr="00402CD8" w:rsidRDefault="003D30C3">
      <w:pPr>
        <w:rPr>
          <w:color w:val="000000" w:themeColor="text1"/>
        </w:rPr>
      </w:pPr>
    </w:p>
    <w:p w14:paraId="28DD3112" w14:textId="77777777" w:rsidR="00E35497" w:rsidRPr="00402CD8" w:rsidRDefault="00E35497">
      <w:pPr>
        <w:rPr>
          <w:color w:val="000000" w:themeColor="text1"/>
        </w:rPr>
      </w:pPr>
      <w:r w:rsidRPr="00402CD8">
        <w:rPr>
          <w:color w:val="000000" w:themeColor="text1"/>
        </w:rPr>
        <w:t xml:space="preserve">    bufferX[indexBuffer] := X</w:t>
      </w:r>
      <w:r w:rsidR="00CA4853">
        <w:rPr>
          <w:color w:val="000000" w:themeColor="text1"/>
        </w:rPr>
        <w:t>1</w:t>
      </w:r>
      <w:r w:rsidRPr="00402CD8">
        <w:rPr>
          <w:color w:val="000000" w:themeColor="text1"/>
        </w:rPr>
        <w:t>;</w:t>
      </w:r>
    </w:p>
    <w:p w14:paraId="48B04EAA" w14:textId="77777777" w:rsidR="00E35497" w:rsidRPr="00402CD8" w:rsidRDefault="00E35497">
      <w:pPr>
        <w:rPr>
          <w:color w:val="000000" w:themeColor="text1"/>
        </w:rPr>
      </w:pPr>
      <w:r w:rsidRPr="00402CD8">
        <w:rPr>
          <w:color w:val="000000" w:themeColor="text1"/>
        </w:rPr>
        <w:t xml:space="preserve">    bufferY[indexBuffer] := Y</w:t>
      </w:r>
      <w:r w:rsidR="008C77FD">
        <w:rPr>
          <w:color w:val="000000" w:themeColor="text1"/>
        </w:rPr>
        <w:t>1</w:t>
      </w:r>
      <w:r w:rsidRPr="00402CD8">
        <w:rPr>
          <w:color w:val="000000" w:themeColor="text1"/>
        </w:rPr>
        <w:t>;</w:t>
      </w:r>
    </w:p>
    <w:p w14:paraId="2EC6A268" w14:textId="77777777" w:rsidR="00E35497" w:rsidRPr="00402CD8" w:rsidRDefault="00E35497">
      <w:pPr>
        <w:rPr>
          <w:color w:val="000000" w:themeColor="text1"/>
        </w:rPr>
      </w:pPr>
      <w:r w:rsidRPr="00402CD8">
        <w:rPr>
          <w:color w:val="000000" w:themeColor="text1"/>
        </w:rPr>
        <w:t xml:space="preserve">    bufferZ[indexBuffer] := Z</w:t>
      </w:r>
      <w:r w:rsidR="008C77FD">
        <w:rPr>
          <w:color w:val="000000" w:themeColor="text1"/>
        </w:rPr>
        <w:t>1</w:t>
      </w:r>
      <w:r w:rsidRPr="00402CD8">
        <w:rPr>
          <w:color w:val="000000" w:themeColor="text1"/>
        </w:rPr>
        <w:t>;</w:t>
      </w:r>
    </w:p>
    <w:p w14:paraId="155130AC" w14:textId="77777777" w:rsidR="00E35497" w:rsidRPr="00402CD8" w:rsidRDefault="00E35497">
      <w:pPr>
        <w:rPr>
          <w:color w:val="000000" w:themeColor="text1"/>
        </w:rPr>
      </w:pPr>
    </w:p>
    <w:p w14:paraId="66C4F57F" w14:textId="77777777" w:rsidR="00E35497" w:rsidRPr="00402CD8" w:rsidRDefault="00E35497">
      <w:pPr>
        <w:rPr>
          <w:color w:val="000000" w:themeColor="text1"/>
        </w:rPr>
      </w:pPr>
      <w:r w:rsidRPr="00402CD8">
        <w:rPr>
          <w:color w:val="000000" w:themeColor="text1"/>
        </w:rPr>
        <w:t xml:space="preserve">    targetDINT_X := ConvertRealDiffToTargetDINT(diffX_mm);</w:t>
      </w:r>
    </w:p>
    <w:p w14:paraId="2D0B0020" w14:textId="77777777" w:rsidR="00E35497" w:rsidRPr="00402CD8" w:rsidRDefault="00E35497">
      <w:pPr>
        <w:rPr>
          <w:color w:val="000000" w:themeColor="text1"/>
        </w:rPr>
      </w:pPr>
      <w:r w:rsidRPr="00402CD8">
        <w:rPr>
          <w:color w:val="000000" w:themeColor="text1"/>
        </w:rPr>
        <w:t xml:space="preserve">    targetDINT_Y := ConvertRealDiffToTargetDINT(diffY_mm);</w:t>
      </w:r>
    </w:p>
    <w:p w14:paraId="1A109030" w14:textId="77777777" w:rsidR="00E35497" w:rsidRPr="00402CD8" w:rsidRDefault="00E35497">
      <w:pPr>
        <w:rPr>
          <w:color w:val="000000" w:themeColor="text1"/>
          <w:szCs w:val="20"/>
        </w:rPr>
      </w:pPr>
      <w:r w:rsidRPr="00402CD8">
        <w:rPr>
          <w:color w:val="000000" w:themeColor="text1"/>
          <w:szCs w:val="20"/>
        </w:rPr>
        <w:t xml:space="preserve">       targetDINT_Z         := ConvertRealDiffToTargetDINT(diffZ_mm);</w:t>
      </w:r>
    </w:p>
    <w:p w14:paraId="08783CA2" w14:textId="77777777" w:rsidR="00E35497" w:rsidRPr="00402CD8" w:rsidRDefault="00E35497">
      <w:pPr>
        <w:rPr>
          <w:color w:val="000000" w:themeColor="text1"/>
          <w:szCs w:val="20"/>
        </w:rPr>
      </w:pPr>
    </w:p>
    <w:p w14:paraId="07BAD95D" w14:textId="77777777" w:rsidR="00E35497" w:rsidRPr="00402CD8" w:rsidRDefault="00E35497">
      <w:pPr>
        <w:rPr>
          <w:color w:val="000000" w:themeColor="text1"/>
        </w:rPr>
      </w:pPr>
      <w:r w:rsidRPr="00402CD8">
        <w:rPr>
          <w:color w:val="000000" w:themeColor="text1"/>
        </w:rPr>
        <w:t xml:space="preserve">    bufferTargetX_H[indexBuffer] := INT(SHR(UDINT(targetDINT_X),16) AND 65535);</w:t>
      </w:r>
    </w:p>
    <w:p w14:paraId="26317557" w14:textId="77777777" w:rsidR="00E35497" w:rsidRPr="00402CD8" w:rsidRDefault="00E35497">
      <w:pPr>
        <w:rPr>
          <w:color w:val="000000" w:themeColor="text1"/>
        </w:rPr>
      </w:pPr>
      <w:r w:rsidRPr="00402CD8">
        <w:rPr>
          <w:color w:val="000000" w:themeColor="text1"/>
        </w:rPr>
        <w:t xml:space="preserve">    bufferTargetX_L[indexBuffer] := INT(UDINT(targetDINT_X) AND 65535);</w:t>
      </w:r>
    </w:p>
    <w:p w14:paraId="526F590E" w14:textId="77777777" w:rsidR="00E35497" w:rsidRPr="00402CD8" w:rsidRDefault="00E35497">
      <w:pPr>
        <w:rPr>
          <w:color w:val="000000" w:themeColor="text1"/>
        </w:rPr>
      </w:pPr>
      <w:r w:rsidRPr="00402CD8">
        <w:rPr>
          <w:color w:val="000000" w:themeColor="text1"/>
        </w:rPr>
        <w:t xml:space="preserve">    bufferTargetY_H[indexBuffer] := INT(SHR(UDINT(targetDINT_Y),16) AND 65535);</w:t>
      </w:r>
    </w:p>
    <w:p w14:paraId="14B84EBF" w14:textId="77777777" w:rsidR="00E35497" w:rsidRPr="00402CD8" w:rsidRDefault="00E35497">
      <w:pPr>
        <w:rPr>
          <w:color w:val="000000" w:themeColor="text1"/>
        </w:rPr>
      </w:pPr>
      <w:r w:rsidRPr="00402CD8">
        <w:rPr>
          <w:color w:val="000000" w:themeColor="text1"/>
        </w:rPr>
        <w:t xml:space="preserve">    bufferTargetY_L[indexBuffer] := INT(UDINT(targetDINT_Y) AND 65535);</w:t>
      </w:r>
    </w:p>
    <w:p w14:paraId="7DB1B4FF" w14:textId="77777777" w:rsidR="00E35497" w:rsidRPr="00402CD8" w:rsidRDefault="00E35497">
      <w:pPr>
        <w:rPr>
          <w:color w:val="000000" w:themeColor="text1"/>
          <w:szCs w:val="20"/>
        </w:rPr>
      </w:pPr>
      <w:r w:rsidRPr="00402CD8">
        <w:rPr>
          <w:color w:val="000000" w:themeColor="text1"/>
          <w:szCs w:val="20"/>
        </w:rPr>
        <w:t>bufferTargetZ_H[indexBuffer] := INT(SHR(UDINT(targetDINT_Z),16) AND 65535);</w:t>
      </w:r>
    </w:p>
    <w:p w14:paraId="2579A302" w14:textId="77777777" w:rsidR="00E35497" w:rsidRPr="00402CD8" w:rsidRDefault="00E35497">
      <w:pPr>
        <w:rPr>
          <w:color w:val="000000" w:themeColor="text1"/>
          <w:szCs w:val="20"/>
        </w:rPr>
      </w:pPr>
      <w:r w:rsidRPr="00402CD8">
        <w:rPr>
          <w:color w:val="000000" w:themeColor="text1"/>
          <w:szCs w:val="20"/>
        </w:rPr>
        <w:t>bufferTargetZ_L[indexBuffer] := INT(UDINT(targetDINT_Z) AND 65535);</w:t>
      </w:r>
    </w:p>
    <w:p w14:paraId="466F4DAE" w14:textId="77777777" w:rsidR="00E35497" w:rsidRPr="00402CD8" w:rsidRDefault="00E35497">
      <w:pPr>
        <w:rPr>
          <w:color w:val="000000" w:themeColor="text1"/>
        </w:rPr>
      </w:pPr>
      <w:r w:rsidRPr="00402CD8">
        <w:rPr>
          <w:color w:val="000000" w:themeColor="text1"/>
        </w:rPr>
        <w:t xml:space="preserve">    </w:t>
      </w:r>
    </w:p>
    <w:p w14:paraId="3703F0C4" w14:textId="77777777" w:rsidR="00E35497" w:rsidRPr="00402CD8" w:rsidRDefault="00E35497">
      <w:pPr>
        <w:rPr>
          <w:color w:val="000000" w:themeColor="text1"/>
        </w:rPr>
      </w:pPr>
      <w:r w:rsidRPr="00402CD8">
        <w:rPr>
          <w:color w:val="000000" w:themeColor="text1"/>
        </w:rPr>
        <w:t>VELOCIDADE_X_Y_Z(diffX_mm, diffY_mm, diffZ_mm, rpmX, rpmY, rpmZ);</w:t>
      </w:r>
    </w:p>
    <w:p w14:paraId="2D385FE7" w14:textId="77777777" w:rsidR="00E35497" w:rsidRPr="00402CD8" w:rsidRDefault="00E35497">
      <w:pPr>
        <w:rPr>
          <w:color w:val="000000" w:themeColor="text1"/>
        </w:rPr>
      </w:pPr>
      <w:r w:rsidRPr="00402CD8">
        <w:rPr>
          <w:color w:val="000000" w:themeColor="text1"/>
        </w:rPr>
        <w:t xml:space="preserve">    bufferVelX[indexBuffer] := rpmX;</w:t>
      </w:r>
    </w:p>
    <w:p w14:paraId="66C3EC72" w14:textId="77777777" w:rsidR="00E35497" w:rsidRPr="00402CD8" w:rsidRDefault="00E35497">
      <w:pPr>
        <w:rPr>
          <w:color w:val="000000" w:themeColor="text1"/>
        </w:rPr>
      </w:pPr>
      <w:r w:rsidRPr="00402CD8">
        <w:rPr>
          <w:color w:val="000000" w:themeColor="text1"/>
        </w:rPr>
        <w:t xml:space="preserve">    bufferVelY[indexBuffer] := rpmY;</w:t>
      </w:r>
    </w:p>
    <w:p w14:paraId="0552AEDB" w14:textId="77777777" w:rsidR="00E35497" w:rsidRDefault="00E35497">
      <w:pPr>
        <w:rPr>
          <w:color w:val="000000" w:themeColor="text1"/>
        </w:rPr>
      </w:pPr>
      <w:r w:rsidRPr="00402CD8">
        <w:rPr>
          <w:color w:val="000000" w:themeColor="text1"/>
        </w:rPr>
        <w:t xml:space="preserve">    bufferVelZ[indexBuffer] := rpmZ;</w:t>
      </w:r>
    </w:p>
    <w:p w14:paraId="500AA814" w14:textId="77777777" w:rsidR="00E35497" w:rsidRPr="003A0655" w:rsidRDefault="00E35497">
      <w:pPr>
        <w:rPr>
          <w:color w:val="000000" w:themeColor="text1"/>
        </w:rPr>
      </w:pPr>
    </w:p>
    <w:p w14:paraId="43DEDAA9" w14:textId="77777777" w:rsidR="00614EBB" w:rsidRPr="002A7D24" w:rsidRDefault="00614EBB" w:rsidP="003377FB">
      <w:pPr>
        <w:rPr>
          <w:color w:val="156082" w:themeColor="accent1"/>
        </w:rPr>
      </w:pPr>
      <w:r w:rsidRPr="002A7D24">
        <w:rPr>
          <w:color w:val="156082" w:themeColor="accent1"/>
        </w:rPr>
        <w:t>IF</w:t>
      </w:r>
    </w:p>
    <w:p w14:paraId="5777659A" w14:textId="77777777" w:rsidR="00614EBB" w:rsidRPr="002A7D24" w:rsidRDefault="00614EBB" w:rsidP="003377FB">
      <w:pPr>
        <w:rPr>
          <w:color w:val="156082" w:themeColor="accent1"/>
        </w:rPr>
      </w:pPr>
      <w:r w:rsidRPr="002A7D24">
        <w:rPr>
          <w:color w:val="156082" w:themeColor="accent1"/>
        </w:rPr>
        <w:t xml:space="preserve">    (contadorCiclos &gt;= totalPassosTotal) AND</w:t>
      </w:r>
    </w:p>
    <w:p w14:paraId="1A81A77B" w14:textId="77777777" w:rsidR="00614EBB" w:rsidRPr="002A7D24" w:rsidRDefault="00614EBB" w:rsidP="003377FB">
      <w:pPr>
        <w:rPr>
          <w:color w:val="156082" w:themeColor="accent1"/>
        </w:rPr>
      </w:pPr>
      <w:r w:rsidRPr="002A7D24">
        <w:rPr>
          <w:color w:val="156082" w:themeColor="accent1"/>
        </w:rPr>
        <w:t xml:space="preserve">    (indexBuffer &lt; maxBuffer) AND</w:t>
      </w:r>
    </w:p>
    <w:p w14:paraId="7B02C7B0" w14:textId="77777777" w:rsidR="00614EBB" w:rsidRPr="002A7D24" w:rsidRDefault="00614EBB" w:rsidP="003377FB">
      <w:pPr>
        <w:rPr>
          <w:color w:val="156082" w:themeColor="accent1"/>
        </w:rPr>
      </w:pPr>
      <w:r w:rsidRPr="002A7D24">
        <w:rPr>
          <w:color w:val="156082" w:themeColor="accent1"/>
        </w:rPr>
        <w:t xml:space="preserve">    (ABS(prof - hcone) &lt;= 0.005) AND</w:t>
      </w:r>
    </w:p>
    <w:p w14:paraId="34B39902" w14:textId="77777777" w:rsidR="00614EBB" w:rsidRPr="002A7D24" w:rsidRDefault="00614EBB" w:rsidP="003377FB">
      <w:pPr>
        <w:rPr>
          <w:color w:val="156082" w:themeColor="accent1"/>
        </w:rPr>
      </w:pPr>
      <w:r w:rsidRPr="002A7D24">
        <w:rPr>
          <w:color w:val="156082" w:themeColor="accent1"/>
        </w:rPr>
        <w:t xml:space="preserve">    (ABS(r - rmax) &lt;= 0.005)</w:t>
      </w:r>
    </w:p>
    <w:p w14:paraId="6901B51F" w14:textId="77777777" w:rsidR="00614EBB" w:rsidRPr="002A7D24" w:rsidRDefault="00614EBB" w:rsidP="003377FB">
      <w:pPr>
        <w:rPr>
          <w:color w:val="156082" w:themeColor="accent1"/>
        </w:rPr>
      </w:pPr>
      <w:r w:rsidRPr="002A7D24">
        <w:rPr>
          <w:color w:val="156082" w:themeColor="accent1"/>
        </w:rPr>
        <w:t>THEN</w:t>
      </w:r>
    </w:p>
    <w:p w14:paraId="018E4679" w14:textId="77777777" w:rsidR="00614EBB" w:rsidRPr="002A7D24" w:rsidRDefault="00614EBB" w:rsidP="003377FB">
      <w:pPr>
        <w:rPr>
          <w:color w:val="156082" w:themeColor="accent1"/>
        </w:rPr>
      </w:pPr>
      <w:r w:rsidRPr="002A7D24">
        <w:rPr>
          <w:color w:val="156082" w:themeColor="accent1"/>
        </w:rPr>
        <w:t xml:space="preserve">    NF := TRUE;</w:t>
      </w:r>
    </w:p>
    <w:p w14:paraId="4A324C20" w14:textId="77777777" w:rsidR="00614EBB" w:rsidRPr="002A7D24" w:rsidRDefault="00614EBB" w:rsidP="003377FB">
      <w:pPr>
        <w:rPr>
          <w:color w:val="156082" w:themeColor="accent1"/>
        </w:rPr>
      </w:pPr>
      <w:r w:rsidRPr="002A7D24">
        <w:rPr>
          <w:color w:val="156082" w:themeColor="accent1"/>
        </w:rPr>
        <w:t>END_IF;</w:t>
      </w:r>
    </w:p>
    <w:p w14:paraId="069F3C00" w14:textId="77777777" w:rsidR="00614EBB" w:rsidRPr="002A7D24" w:rsidRDefault="00614EBB" w:rsidP="003377FB">
      <w:pPr>
        <w:rPr>
          <w:color w:val="156082" w:themeColor="accent1"/>
        </w:rPr>
      </w:pPr>
    </w:p>
    <w:p w14:paraId="25CD78CF" w14:textId="77777777" w:rsidR="00E35497" w:rsidRDefault="00E35497">
      <w:pPr>
        <w:rPr>
          <w:color w:val="196B24" w:themeColor="accent3"/>
        </w:rPr>
      </w:pPr>
      <w:r w:rsidRPr="00C46516">
        <w:rPr>
          <w:color w:val="196B24" w:themeColor="accent3"/>
        </w:rPr>
        <w:t>indexBuffer := indexBuffer + 1;</w:t>
      </w:r>
    </w:p>
    <w:p w14:paraId="56A06880" w14:textId="77777777" w:rsidR="00D00C2D" w:rsidRDefault="00D00C2D">
      <w:pPr>
        <w:rPr>
          <w:color w:val="196B24" w:themeColor="accent3"/>
        </w:rPr>
      </w:pPr>
    </w:p>
    <w:p w14:paraId="62D5E564" w14:textId="77777777" w:rsidR="00E35497" w:rsidRPr="002C6B1D" w:rsidRDefault="00E35497">
      <w:pPr>
        <w:rPr>
          <w:color w:val="E97132" w:themeColor="accent2"/>
        </w:rPr>
      </w:pPr>
      <w:r w:rsidRPr="002C6B1D">
        <w:rPr>
          <w:color w:val="E97132" w:themeColor="accent2"/>
        </w:rPr>
        <w:t xml:space="preserve">IF </w:t>
      </w:r>
      <w:r w:rsidR="00D00C2D">
        <w:rPr>
          <w:color w:val="E97132" w:themeColor="accent2"/>
        </w:rPr>
        <w:t>contadorCiclos</w:t>
      </w:r>
      <w:r>
        <w:rPr>
          <w:color w:val="E97132" w:themeColor="accent2"/>
        </w:rPr>
        <w:t xml:space="preserve"> </w:t>
      </w:r>
      <w:r w:rsidRPr="002C6B1D">
        <w:rPr>
          <w:color w:val="E97132" w:themeColor="accent2"/>
        </w:rPr>
        <w:t xml:space="preserve"> </w:t>
      </w:r>
      <w:r>
        <w:rPr>
          <w:color w:val="E97132" w:themeColor="accent2"/>
        </w:rPr>
        <w:t xml:space="preserve">= </w:t>
      </w:r>
      <w:r w:rsidRPr="002C6B1D">
        <w:rPr>
          <w:color w:val="E97132" w:themeColor="accent2"/>
        </w:rPr>
        <w:t xml:space="preserve">totalPassos  THEN </w:t>
      </w:r>
    </w:p>
    <w:p w14:paraId="42CE26F0" w14:textId="77777777" w:rsidR="00E35497" w:rsidRPr="002C6B1D" w:rsidRDefault="00E35497">
      <w:pPr>
        <w:rPr>
          <w:color w:val="E97132" w:themeColor="accent2"/>
        </w:rPr>
      </w:pPr>
      <w:r w:rsidRPr="002C6B1D">
        <w:rPr>
          <w:color w:val="E97132" w:themeColor="accent2"/>
        </w:rPr>
        <w:t>contadorCiclos := 0 ;</w:t>
      </w:r>
    </w:p>
    <w:p w14:paraId="79B89775" w14:textId="77777777" w:rsidR="00E35497" w:rsidRPr="002C6B1D" w:rsidRDefault="00E35497">
      <w:pPr>
        <w:rPr>
          <w:color w:val="E97132" w:themeColor="accent2"/>
        </w:rPr>
      </w:pPr>
      <w:r w:rsidRPr="002C6B1D">
        <w:rPr>
          <w:color w:val="E97132" w:themeColor="accent2"/>
        </w:rPr>
        <w:t xml:space="preserve">contador := </w:t>
      </w:r>
      <w:r w:rsidR="00477DAC">
        <w:rPr>
          <w:color w:val="E97132" w:themeColor="accent2"/>
        </w:rPr>
        <w:t>1</w:t>
      </w:r>
      <w:r w:rsidRPr="002C6B1D">
        <w:rPr>
          <w:color w:val="E97132" w:themeColor="accent2"/>
        </w:rPr>
        <w:t>;</w:t>
      </w:r>
    </w:p>
    <w:p w14:paraId="39974E47" w14:textId="77777777" w:rsidR="00E35497" w:rsidRPr="002C6B1D" w:rsidRDefault="00E35497">
      <w:pPr>
        <w:rPr>
          <w:color w:val="E97132" w:themeColor="accent2"/>
        </w:rPr>
      </w:pPr>
      <w:r w:rsidRPr="002C6B1D">
        <w:rPr>
          <w:color w:val="E97132" w:themeColor="accent2"/>
        </w:rPr>
        <w:t xml:space="preserve">END_IF; </w:t>
      </w:r>
    </w:p>
    <w:p w14:paraId="7CA2CD7C" w14:textId="77777777" w:rsidR="00E35497" w:rsidRPr="00402CD8" w:rsidRDefault="00E35497">
      <w:pPr>
        <w:rPr>
          <w:color w:val="000000" w:themeColor="text1"/>
        </w:rPr>
      </w:pPr>
      <w:r w:rsidRPr="00402CD8">
        <w:rPr>
          <w:color w:val="000000" w:themeColor="text1"/>
        </w:rPr>
        <w:t xml:space="preserve">END_WHILE;  </w:t>
      </w:r>
    </w:p>
    <w:p w14:paraId="0CB20A22" w14:textId="77777777" w:rsidR="00E35497" w:rsidRPr="00402CD8" w:rsidRDefault="00E35497">
      <w:pPr>
        <w:rPr>
          <w:color w:val="000000" w:themeColor="text1"/>
        </w:rPr>
      </w:pPr>
    </w:p>
    <w:p w14:paraId="253B6609" w14:textId="77777777" w:rsidR="00E35497" w:rsidRPr="00402CD8" w:rsidRDefault="00E35497">
      <w:pPr>
        <w:rPr>
          <w:color w:val="000000" w:themeColor="text1"/>
        </w:rPr>
      </w:pPr>
    </w:p>
    <w:p w14:paraId="72C63D22" w14:textId="77777777" w:rsidR="00E35497" w:rsidRPr="00402CD8" w:rsidRDefault="00E35497">
      <w:pPr>
        <w:rPr>
          <w:color w:val="000000" w:themeColor="text1"/>
        </w:rPr>
      </w:pPr>
      <w:r w:rsidRPr="00402CD8">
        <w:rPr>
          <w:color w:val="000000" w:themeColor="text1"/>
        </w:rPr>
        <w:t xml:space="preserve">// </w:t>
      </w:r>
      <w:r w:rsidRPr="00402CD8">
        <w:rPr>
          <w:rFonts w:ascii="Segoe UI Emoji" w:hAnsi="Segoe UI Emoji" w:cs="Segoe UI Emoji"/>
          <w:color w:val="000000" w:themeColor="text1"/>
        </w:rPr>
        <w:t>✅</w:t>
      </w:r>
      <w:r w:rsidRPr="00402CD8">
        <w:rPr>
          <w:color w:val="000000" w:themeColor="text1"/>
        </w:rPr>
        <w:t xml:space="preserve"> DONE único: finalização consciente da lista</w:t>
      </w:r>
    </w:p>
    <w:p w14:paraId="3A2447B3" w14:textId="77777777" w:rsidR="00E35497" w:rsidRPr="00402CD8" w:rsidRDefault="00E35497">
      <w:pPr>
        <w:rPr>
          <w:color w:val="000000" w:themeColor="text1"/>
        </w:rPr>
      </w:pPr>
    </w:p>
    <w:p w14:paraId="1CDF6BBB" w14:textId="77777777" w:rsidR="00E35497" w:rsidRPr="00402CD8" w:rsidRDefault="00E35497">
      <w:pPr>
        <w:rPr>
          <w:color w:val="000000" w:themeColor="text1"/>
        </w:rPr>
      </w:pPr>
      <w:r w:rsidRPr="00402CD8">
        <w:rPr>
          <w:color w:val="000000" w:themeColor="text1"/>
        </w:rPr>
        <w:t>IF DONE THEN</w:t>
      </w:r>
    </w:p>
    <w:p w14:paraId="4234A645" w14:textId="77777777" w:rsidR="00E35497" w:rsidRPr="00402CD8" w:rsidRDefault="00E35497">
      <w:pPr>
        <w:rPr>
          <w:color w:val="000000" w:themeColor="text1"/>
        </w:rPr>
      </w:pPr>
      <w:r w:rsidRPr="00402CD8">
        <w:rPr>
          <w:color w:val="000000" w:themeColor="text1"/>
        </w:rPr>
        <w:t xml:space="preserve">    bufferFilled := TRUE;</w:t>
      </w:r>
    </w:p>
    <w:p w14:paraId="78DB8DE3" w14:textId="77777777" w:rsidR="00E35497" w:rsidRPr="00402CD8" w:rsidRDefault="00E35497">
      <w:pPr>
        <w:rPr>
          <w:color w:val="000000" w:themeColor="text1"/>
        </w:rPr>
      </w:pPr>
    </w:p>
    <w:p w14:paraId="19DF4217" w14:textId="77777777" w:rsidR="00E35497" w:rsidRPr="00402CD8" w:rsidRDefault="00E35497">
      <w:pPr>
        <w:rPr>
          <w:color w:val="000000" w:themeColor="text1"/>
        </w:rPr>
      </w:pPr>
      <w:r w:rsidRPr="00402CD8">
        <w:rPr>
          <w:color w:val="000000" w:themeColor="text1"/>
        </w:rPr>
        <w:t xml:space="preserve">    // Marca os índices finais dos eixos</w:t>
      </w:r>
    </w:p>
    <w:p w14:paraId="24F73351" w14:textId="77777777" w:rsidR="00E35497" w:rsidRPr="00402CD8" w:rsidRDefault="00E35497">
      <w:pPr>
        <w:rPr>
          <w:color w:val="000000" w:themeColor="text1"/>
        </w:rPr>
      </w:pPr>
      <w:r w:rsidRPr="00402CD8">
        <w:rPr>
          <w:color w:val="000000" w:themeColor="text1"/>
        </w:rPr>
        <w:t xml:space="preserve">    axisX.lastIndex := indexBuffer - 1;</w:t>
      </w:r>
    </w:p>
    <w:p w14:paraId="3A785E6D" w14:textId="77777777" w:rsidR="00E35497" w:rsidRPr="00402CD8" w:rsidRDefault="00E35497">
      <w:pPr>
        <w:rPr>
          <w:color w:val="000000" w:themeColor="text1"/>
        </w:rPr>
      </w:pPr>
      <w:r w:rsidRPr="00402CD8">
        <w:rPr>
          <w:color w:val="000000" w:themeColor="text1"/>
        </w:rPr>
        <w:t xml:space="preserve">    axisY.lastIndex := indexBuffer - 1;</w:t>
      </w:r>
    </w:p>
    <w:p w14:paraId="36CB57AF" w14:textId="77777777" w:rsidR="00E35497" w:rsidRDefault="00E35497">
      <w:pPr>
        <w:rPr>
          <w:color w:val="000000" w:themeColor="text1"/>
        </w:rPr>
      </w:pPr>
      <w:r w:rsidRPr="00402CD8">
        <w:rPr>
          <w:color w:val="000000" w:themeColor="text1"/>
        </w:rPr>
        <w:t xml:space="preserve">    axisZ.lastIndex := indexBuffer - 1;</w:t>
      </w:r>
    </w:p>
    <w:p w14:paraId="31EFB77B" w14:textId="77777777" w:rsidR="00E35497" w:rsidRPr="00402CD8" w:rsidRDefault="00E35497">
      <w:pPr>
        <w:rPr>
          <w:color w:val="000000" w:themeColor="text1"/>
        </w:rPr>
      </w:pPr>
    </w:p>
    <w:p w14:paraId="545EBA88" w14:textId="77777777" w:rsidR="00E35497" w:rsidRPr="00402CD8" w:rsidRDefault="00E35497">
      <w:pPr>
        <w:rPr>
          <w:color w:val="000000" w:themeColor="text1"/>
        </w:rPr>
      </w:pPr>
      <w:r w:rsidRPr="00402CD8">
        <w:rPr>
          <w:color w:val="000000" w:themeColor="text1"/>
        </w:rPr>
        <w:t xml:space="preserve">    // Marca eixos como prontos</w:t>
      </w:r>
    </w:p>
    <w:p w14:paraId="5126CCDF" w14:textId="77777777" w:rsidR="00E35497" w:rsidRPr="00402CD8" w:rsidRDefault="00E35497">
      <w:pPr>
        <w:rPr>
          <w:color w:val="000000" w:themeColor="text1"/>
        </w:rPr>
      </w:pPr>
      <w:r w:rsidRPr="00402CD8">
        <w:rPr>
          <w:color w:val="000000" w:themeColor="text1"/>
        </w:rPr>
        <w:t xml:space="preserve">    axisX.ready := TRUE;</w:t>
      </w:r>
    </w:p>
    <w:p w14:paraId="588E5C34" w14:textId="77777777" w:rsidR="00E35497" w:rsidRPr="00402CD8" w:rsidRDefault="00E35497">
      <w:pPr>
        <w:rPr>
          <w:color w:val="000000" w:themeColor="text1"/>
        </w:rPr>
      </w:pPr>
      <w:r w:rsidRPr="00402CD8">
        <w:rPr>
          <w:color w:val="000000" w:themeColor="text1"/>
        </w:rPr>
        <w:t xml:space="preserve">    axisY.ready := TRUE;</w:t>
      </w:r>
    </w:p>
    <w:p w14:paraId="687424E2" w14:textId="77777777" w:rsidR="00E35497" w:rsidRPr="00402CD8" w:rsidRDefault="00E35497">
      <w:pPr>
        <w:rPr>
          <w:color w:val="000000" w:themeColor="text1"/>
        </w:rPr>
      </w:pPr>
      <w:r w:rsidRPr="00402CD8">
        <w:rPr>
          <w:color w:val="000000" w:themeColor="text1"/>
        </w:rPr>
        <w:t xml:space="preserve">    axisZ.ready := TRUE;</w:t>
      </w:r>
    </w:p>
    <w:p w14:paraId="4AB7E4D1" w14:textId="77777777" w:rsidR="00E35497" w:rsidRPr="00402CD8" w:rsidRDefault="00E35497">
      <w:pPr>
        <w:rPr>
          <w:color w:val="000000" w:themeColor="text1"/>
        </w:rPr>
      </w:pPr>
    </w:p>
    <w:p w14:paraId="0BD2034A" w14:textId="77777777" w:rsidR="00E35497" w:rsidRPr="00402CD8" w:rsidRDefault="00E35497">
      <w:pPr>
        <w:rPr>
          <w:color w:val="000000" w:themeColor="text1"/>
        </w:rPr>
      </w:pPr>
      <w:r w:rsidRPr="00402CD8">
        <w:rPr>
          <w:color w:val="000000" w:themeColor="text1"/>
        </w:rPr>
        <w:t xml:space="preserve">    // Zera índices ou ciclos se necessário</w:t>
      </w:r>
    </w:p>
    <w:p w14:paraId="12D4EDCD" w14:textId="77777777" w:rsidR="00E35497" w:rsidRPr="00402CD8" w:rsidRDefault="00E35497">
      <w:pPr>
        <w:rPr>
          <w:color w:val="000000" w:themeColor="text1"/>
        </w:rPr>
      </w:pPr>
      <w:r w:rsidRPr="00402CD8">
        <w:rPr>
          <w:color w:val="000000" w:themeColor="text1"/>
        </w:rPr>
        <w:t xml:space="preserve">    indexBuffer := 0;</w:t>
      </w:r>
    </w:p>
    <w:p w14:paraId="0DB382A1" w14:textId="77777777" w:rsidR="00E35497" w:rsidRPr="00402CD8" w:rsidRDefault="00E35497">
      <w:pPr>
        <w:rPr>
          <w:color w:val="000000" w:themeColor="text1"/>
          <w:szCs w:val="20"/>
        </w:rPr>
      </w:pPr>
      <w:r w:rsidRPr="00402CD8">
        <w:rPr>
          <w:color w:val="000000" w:themeColor="text1"/>
        </w:rPr>
        <w:t xml:space="preserve">    </w:t>
      </w:r>
      <w:r w:rsidRPr="00402CD8">
        <w:rPr>
          <w:color w:val="000000" w:themeColor="text1"/>
          <w:szCs w:val="20"/>
        </w:rPr>
        <w:t>totalCycles := 0;</w:t>
      </w:r>
    </w:p>
    <w:p w14:paraId="3AA713F5" w14:textId="77777777" w:rsidR="00E35497" w:rsidRPr="00402CD8" w:rsidRDefault="00E35497">
      <w:pPr>
        <w:rPr>
          <w:color w:val="000000" w:themeColor="text1"/>
        </w:rPr>
      </w:pPr>
    </w:p>
    <w:p w14:paraId="36B5840F" w14:textId="77777777" w:rsidR="00E35497" w:rsidRDefault="00E35497">
      <w:pPr>
        <w:rPr>
          <w:color w:val="000000" w:themeColor="text1"/>
        </w:rPr>
      </w:pPr>
      <w:r w:rsidRPr="00402CD8">
        <w:rPr>
          <w:color w:val="000000" w:themeColor="text1"/>
        </w:rPr>
        <w:t>END_IF;</w:t>
      </w:r>
      <w:r w:rsidR="00897185">
        <w:rPr>
          <w:color w:val="000000" w:themeColor="text1"/>
        </w:rPr>
        <w:t xml:space="preserve">  </w:t>
      </w:r>
    </w:p>
    <w:p w14:paraId="6C97F60F" w14:textId="77777777" w:rsidR="00897185" w:rsidRDefault="00897185">
      <w:pPr>
        <w:rPr>
          <w:color w:val="000000" w:themeColor="text1"/>
        </w:rPr>
      </w:pPr>
      <w:r>
        <w:rPr>
          <w:color w:val="000000" w:themeColor="text1"/>
        </w:rPr>
        <w:t>END_FUNCTION ;</w:t>
      </w:r>
    </w:p>
    <w:p w14:paraId="7BBA164F" w14:textId="77777777" w:rsidR="00805225" w:rsidRDefault="00805225">
      <w:pPr>
        <w:rPr>
          <w:color w:val="000000" w:themeColor="text1"/>
        </w:rPr>
      </w:pPr>
    </w:p>
    <w:p w14:paraId="1322D543" w14:textId="77777777" w:rsidR="00805225" w:rsidRDefault="00805225">
      <w:pPr>
        <w:rPr>
          <w:color w:val="000000" w:themeColor="text1"/>
        </w:rPr>
      </w:pPr>
    </w:p>
    <w:p w14:paraId="7D2511ED" w14:textId="77777777" w:rsidR="00805225" w:rsidRDefault="00805225">
      <w:pPr>
        <w:rPr>
          <w:color w:val="000000" w:themeColor="text1"/>
        </w:rPr>
      </w:pPr>
    </w:p>
    <w:p w14:paraId="7FDD72C9" w14:textId="77777777" w:rsidR="00805225" w:rsidRDefault="00805225">
      <w:pPr>
        <w:rPr>
          <w:color w:val="000000" w:themeColor="text1"/>
        </w:rPr>
      </w:pPr>
    </w:p>
    <w:p w14:paraId="1CC789A6" w14:textId="77777777" w:rsidR="00E35497" w:rsidRDefault="00E35497">
      <w:pPr>
        <w:rPr>
          <w:color w:val="000000" w:themeColor="text1"/>
        </w:rPr>
      </w:pPr>
    </w:p>
    <w:p w14:paraId="1B04EAA5" w14:textId="77777777" w:rsidR="00375C0F" w:rsidRPr="00625F81" w:rsidRDefault="00375C0F" w:rsidP="00575E5D">
      <w:pPr>
        <w:ind w:left="0" w:firstLine="0"/>
        <w:rPr>
          <w:color w:val="156082" w:themeColor="accent1"/>
          <w:sz w:val="24"/>
        </w:rPr>
      </w:pPr>
      <w:r>
        <w:rPr>
          <w:color w:val="156082" w:themeColor="accent1"/>
          <w:sz w:val="24"/>
        </w:rPr>
        <w:t>18A..                                    FUNCTION_REVOLUTION_POINTS</w:t>
      </w:r>
    </w:p>
    <w:p w14:paraId="26AA8E37" w14:textId="77777777" w:rsidR="00E35497" w:rsidRDefault="00E35497">
      <w:pPr>
        <w:rPr>
          <w:color w:val="000000" w:themeColor="text1"/>
          <w:sz w:val="24"/>
        </w:rPr>
      </w:pPr>
    </w:p>
    <w:p w14:paraId="2D1C2F30" w14:textId="77777777" w:rsidR="00614EBB" w:rsidRDefault="00614EBB" w:rsidP="003377FB"/>
    <w:p w14:paraId="316A8E0D" w14:textId="77777777" w:rsidR="00E35497" w:rsidRDefault="00E35497">
      <w:pPr>
        <w:rPr>
          <w:rFonts w:eastAsia="Times New Roman"/>
        </w:rPr>
      </w:pPr>
    </w:p>
    <w:p w14:paraId="0702D143" w14:textId="77777777" w:rsidR="00324A7B" w:rsidRDefault="00324A7B" w:rsidP="009A69EE">
      <w:pPr>
        <w:rPr>
          <w:rFonts w:eastAsia="Times New Roman"/>
        </w:rPr>
      </w:pPr>
    </w:p>
    <w:p w14:paraId="4F0D92FB" w14:textId="5FD84603" w:rsidR="009A69EE" w:rsidRPr="009A69EE" w:rsidRDefault="009A69EE" w:rsidP="009A69EE">
      <w:pPr>
        <w:rPr>
          <w:rFonts w:eastAsia="Times New Roman"/>
        </w:rPr>
      </w:pPr>
      <w:r w:rsidRPr="009A69EE">
        <w:rPr>
          <w:rFonts w:eastAsia="Times New Roman"/>
        </w:rPr>
        <w:t>A função REVOLUTION_POINTS é o núcleo responsável pela geração completa da trajetória de usinagem. Ela recebe um conjunto de pontos cartesianos, aplica transformações geométricas e tecnológicas, converte o resultado em comandos para servoacionamentos e monta integralmente os buffers de movimento que serão executados pelos eixos.</w:t>
      </w:r>
    </w:p>
    <w:p w14:paraId="56CC86CB" w14:textId="77777777" w:rsidR="009A69EE" w:rsidRPr="009A69EE" w:rsidRDefault="009A69EE" w:rsidP="009A69EE">
      <w:pPr>
        <w:rPr>
          <w:rFonts w:eastAsia="Times New Roman"/>
        </w:rPr>
      </w:pPr>
      <w:r w:rsidRPr="009A69EE">
        <w:rPr>
          <w:rFonts w:eastAsia="Times New Roman"/>
        </w:rPr>
        <w:t>As principais responsabilidades da função são:</w:t>
      </w:r>
    </w:p>
    <w:p w14:paraId="7F5BEAE4" w14:textId="77777777" w:rsidR="009A69EE" w:rsidRPr="009A69EE" w:rsidRDefault="009A69EE" w:rsidP="009A69EE">
      <w:pPr>
        <w:rPr>
          <w:rFonts w:eastAsia="Times New Roman"/>
        </w:rPr>
      </w:pPr>
      <w:r w:rsidRPr="009A69EE">
        <w:rPr>
          <w:rFonts w:eastAsia="Times New Roman"/>
        </w:rPr>
        <w:t>Receber a trajetória cartesiana de entrada através dos buffers X, Y e Z.</w:t>
      </w:r>
    </w:p>
    <w:p w14:paraId="044F222B" w14:textId="77777777" w:rsidR="009A69EE" w:rsidRPr="009A69EE" w:rsidRDefault="009A69EE" w:rsidP="009A69EE">
      <w:pPr>
        <w:rPr>
          <w:rFonts w:eastAsia="Times New Roman"/>
        </w:rPr>
      </w:pPr>
      <w:r w:rsidRPr="009A69EE">
        <w:rPr>
          <w:rFonts w:eastAsia="Times New Roman"/>
        </w:rPr>
        <w:t>Identificar blocos independentes de geometria utilizando o valor sentinela 7777.</w:t>
      </w:r>
    </w:p>
    <w:p w14:paraId="6ADE907A" w14:textId="77777777" w:rsidR="009A69EE" w:rsidRPr="009A69EE" w:rsidRDefault="009A69EE" w:rsidP="009A69EE">
      <w:pPr>
        <w:rPr>
          <w:rFonts w:eastAsia="Times New Roman"/>
        </w:rPr>
      </w:pPr>
      <w:r w:rsidRPr="009A69EE">
        <w:rPr>
          <w:rFonts w:eastAsia="Times New Roman"/>
        </w:rPr>
        <w:t>Rediscretizar automaticamente cada segmento linear, subdividindo trechos longos conforme o fator máximo permitido, produzindo uma distribuição uniforme de pontos.</w:t>
      </w:r>
    </w:p>
    <w:p w14:paraId="775995BF" w14:textId="77777777" w:rsidR="009A69EE" w:rsidRPr="009A69EE" w:rsidRDefault="009A69EE" w:rsidP="009A69EE">
      <w:pPr>
        <w:rPr>
          <w:rFonts w:eastAsia="Times New Roman"/>
        </w:rPr>
      </w:pPr>
      <w:r w:rsidRPr="009A69EE">
        <w:rPr>
          <w:rFonts w:eastAsia="Times New Roman"/>
        </w:rPr>
        <w:t>Calcular múltiplas passagens de escala entre os fatores inicial e final, permitindo contração ou expansão progressiva da geometria.</w:t>
      </w:r>
    </w:p>
    <w:p w14:paraId="42D2C349" w14:textId="77777777" w:rsidR="009A69EE" w:rsidRPr="009A69EE" w:rsidRDefault="009A69EE" w:rsidP="009A69EE">
      <w:pPr>
        <w:rPr>
          <w:rFonts w:eastAsia="Times New Roman"/>
        </w:rPr>
      </w:pPr>
      <w:r w:rsidRPr="009A69EE">
        <w:rPr>
          <w:rFonts w:eastAsia="Times New Roman"/>
        </w:rPr>
        <w:t>Executar escalonamento global ou por segmento, mantendo cada bloco referenciado por sua própria origem quando necessário.</w:t>
      </w:r>
    </w:p>
    <w:p w14:paraId="2A9AADF3" w14:textId="77777777" w:rsidR="009A69EE" w:rsidRPr="009A69EE" w:rsidRDefault="009A69EE" w:rsidP="009A69EE">
      <w:pPr>
        <w:rPr>
          <w:rFonts w:eastAsia="Times New Roman"/>
        </w:rPr>
      </w:pPr>
      <w:r w:rsidRPr="009A69EE">
        <w:rPr>
          <w:rFonts w:eastAsia="Times New Roman"/>
        </w:rPr>
        <w:t>Atualizar automaticamente referências de anti-colisão associadas ao término de cada bloco.</w:t>
      </w:r>
    </w:p>
    <w:p w14:paraId="0B10025F" w14:textId="77777777" w:rsidR="009A69EE" w:rsidRPr="009A69EE" w:rsidRDefault="009A69EE" w:rsidP="009A69EE">
      <w:pPr>
        <w:rPr>
          <w:rFonts w:eastAsia="Times New Roman"/>
        </w:rPr>
      </w:pPr>
      <w:r w:rsidRPr="009A69EE">
        <w:rPr>
          <w:rFonts w:eastAsia="Times New Roman"/>
        </w:rPr>
        <w:t>Determinar a quantidade de passos necessária para revoluções e movimentos angulares a partir do raio, resolução linear e intervalo angular solicitado.</w:t>
      </w:r>
    </w:p>
    <w:p w14:paraId="0037A7BE" w14:textId="77777777" w:rsidR="009A69EE" w:rsidRPr="009A69EE" w:rsidRDefault="009A69EE" w:rsidP="009A69EE">
      <w:pPr>
        <w:rPr>
          <w:rFonts w:eastAsia="Times New Roman"/>
        </w:rPr>
      </w:pPr>
      <w:r w:rsidRPr="009A69EE">
        <w:rPr>
          <w:rFonts w:eastAsia="Times New Roman"/>
        </w:rPr>
        <w:t>Gerar movimentos circulares nos planos XY, ZX ou ZY.</w:t>
      </w:r>
    </w:p>
    <w:p w14:paraId="722AE476" w14:textId="77777777" w:rsidR="009A69EE" w:rsidRPr="009A69EE" w:rsidRDefault="009A69EE" w:rsidP="009A69EE">
      <w:pPr>
        <w:rPr>
          <w:rFonts w:eastAsia="Times New Roman"/>
        </w:rPr>
      </w:pPr>
      <w:r w:rsidRPr="009A69EE">
        <w:rPr>
          <w:rFonts w:eastAsia="Times New Roman"/>
        </w:rPr>
        <w:t>Incorporar deslocamento helicoidal sincronizado ao eixo perpendicular ao plano de revolução.</w:t>
      </w:r>
    </w:p>
    <w:p w14:paraId="728B64CC" w14:textId="77777777" w:rsidR="009A69EE" w:rsidRPr="009A69EE" w:rsidRDefault="009A69EE" w:rsidP="009A69EE">
      <w:pPr>
        <w:rPr>
          <w:rFonts w:eastAsia="Times New Roman"/>
        </w:rPr>
      </w:pPr>
      <w:r w:rsidRPr="009A69EE">
        <w:rPr>
          <w:rFonts w:eastAsia="Times New Roman"/>
        </w:rPr>
        <w:t>Controlar sentidos horário e anti-horário da interpolação.</w:t>
      </w:r>
    </w:p>
    <w:p w14:paraId="68A6DDEB" w14:textId="77777777" w:rsidR="009A69EE" w:rsidRPr="009A69EE" w:rsidRDefault="009A69EE" w:rsidP="009A69EE">
      <w:pPr>
        <w:rPr>
          <w:rFonts w:eastAsia="Times New Roman"/>
        </w:rPr>
      </w:pPr>
      <w:r w:rsidRPr="009A69EE">
        <w:rPr>
          <w:rFonts w:eastAsia="Times New Roman"/>
        </w:rPr>
        <w:t>Executar percursos alternados (ida e retorno) durante operações de desbaste, reduzindo deslocamentos improdutivos.</w:t>
      </w:r>
    </w:p>
    <w:p w14:paraId="649C6B4B" w14:textId="77777777" w:rsidR="009A69EE" w:rsidRPr="009A69EE" w:rsidRDefault="009A69EE" w:rsidP="009A69EE">
      <w:pPr>
        <w:rPr>
          <w:rFonts w:eastAsia="Times New Roman"/>
        </w:rPr>
      </w:pPr>
      <w:r w:rsidRPr="009A69EE">
        <w:rPr>
          <w:rFonts w:eastAsia="Times New Roman"/>
        </w:rPr>
        <w:t>Gerenciar inversão automática da trajetória quando configurado o retorno pelo caminho inverso.</w:t>
      </w:r>
    </w:p>
    <w:p w14:paraId="5FCCFDCD" w14:textId="77777777" w:rsidR="009A69EE" w:rsidRPr="009A69EE" w:rsidRDefault="009A69EE" w:rsidP="009A69EE">
      <w:pPr>
        <w:rPr>
          <w:rFonts w:eastAsia="Times New Roman"/>
        </w:rPr>
      </w:pPr>
      <w:r w:rsidRPr="009A69EE">
        <w:rPr>
          <w:rFonts w:eastAsia="Times New Roman"/>
        </w:rPr>
        <w:t>Calcular posições absolutas e diferenciais de cada eixo conforme o modo de operação configurado.</w:t>
      </w:r>
    </w:p>
    <w:p w14:paraId="56318E58" w14:textId="77777777" w:rsidR="009A69EE" w:rsidRPr="009A69EE" w:rsidRDefault="009A69EE" w:rsidP="009A69EE">
      <w:pPr>
        <w:rPr>
          <w:rFonts w:eastAsia="Times New Roman"/>
        </w:rPr>
      </w:pPr>
      <w:r w:rsidRPr="009A69EE">
        <w:rPr>
          <w:rFonts w:eastAsia="Times New Roman"/>
        </w:rPr>
        <w:t>Converter deslocamentos em posições de destino compatíveis com os servoacionamentos.</w:t>
      </w:r>
    </w:p>
    <w:p w14:paraId="462E9CE3" w14:textId="77777777" w:rsidR="009A69EE" w:rsidRPr="009A69EE" w:rsidRDefault="009A69EE" w:rsidP="009A69EE">
      <w:pPr>
        <w:rPr>
          <w:rFonts w:eastAsia="Times New Roman"/>
        </w:rPr>
      </w:pPr>
      <w:r w:rsidRPr="009A69EE">
        <w:rPr>
          <w:rFonts w:eastAsia="Times New Roman"/>
        </w:rPr>
        <w:t>Gerar palavras alta e baixa (High Word/Low Word) dos registradores de posição.</w:t>
      </w:r>
    </w:p>
    <w:p w14:paraId="05457EEB" w14:textId="77777777" w:rsidR="009A69EE" w:rsidRPr="009A69EE" w:rsidRDefault="009A69EE" w:rsidP="009A69EE">
      <w:pPr>
        <w:rPr>
          <w:rFonts w:eastAsia="Times New Roman"/>
        </w:rPr>
      </w:pPr>
      <w:r w:rsidRPr="009A69EE">
        <w:rPr>
          <w:rFonts w:eastAsia="Times New Roman"/>
        </w:rPr>
        <w:t>Calcular automaticamente a velocidade sincronizada de cada eixo para todos os pontos produzidos.</w:t>
      </w:r>
    </w:p>
    <w:p w14:paraId="5622B7AA" w14:textId="77777777" w:rsidR="009A69EE" w:rsidRPr="009A69EE" w:rsidRDefault="009A69EE" w:rsidP="009A69EE">
      <w:pPr>
        <w:rPr>
          <w:rFonts w:eastAsia="Times New Roman"/>
        </w:rPr>
      </w:pPr>
      <w:r w:rsidRPr="009A69EE">
        <w:rPr>
          <w:rFonts w:eastAsia="Times New Roman"/>
        </w:rPr>
        <w:t>Preencher integralmente os buffers de posição, velocidade e destino dos três eixos.</w:t>
      </w:r>
    </w:p>
    <w:p w14:paraId="0CECDABD" w14:textId="77777777" w:rsidR="009A69EE" w:rsidRPr="009A69EE" w:rsidRDefault="009A69EE" w:rsidP="009A69EE">
      <w:pPr>
        <w:rPr>
          <w:rFonts w:eastAsia="Times New Roman"/>
        </w:rPr>
      </w:pPr>
      <w:r w:rsidRPr="009A69EE">
        <w:rPr>
          <w:rFonts w:eastAsia="Times New Roman"/>
        </w:rPr>
        <w:t>Registrar eventos relacionados ao estado de parada (HALT) durante a geração do buffer.</w:t>
      </w:r>
    </w:p>
    <w:p w14:paraId="7590404D" w14:textId="77777777" w:rsidR="009A69EE" w:rsidRPr="009A69EE" w:rsidRDefault="009A69EE" w:rsidP="009A69EE">
      <w:pPr>
        <w:rPr>
          <w:rFonts w:eastAsia="Times New Roman"/>
        </w:rPr>
      </w:pPr>
      <w:r w:rsidRPr="009A69EE">
        <w:rPr>
          <w:rFonts w:eastAsia="Times New Roman"/>
        </w:rPr>
        <w:t>Gerenciar índices de escrita, ciclos de interpolação e estados internos da trajetória.</w:t>
      </w:r>
    </w:p>
    <w:p w14:paraId="39FFBA4A" w14:textId="77777777" w:rsidR="009A69EE" w:rsidRPr="009A69EE" w:rsidRDefault="009A69EE" w:rsidP="009A69EE">
      <w:pPr>
        <w:rPr>
          <w:rFonts w:eastAsia="Times New Roman"/>
        </w:rPr>
      </w:pPr>
      <w:r w:rsidRPr="009A69EE">
        <w:rPr>
          <w:rFonts w:eastAsia="Times New Roman"/>
        </w:rPr>
        <w:t>Inicializar e atualizar buffers auxiliares utilizados para percursos direto e reverso.</w:t>
      </w:r>
    </w:p>
    <w:p w14:paraId="229A8D83" w14:textId="77777777" w:rsidR="009A69EE" w:rsidRPr="009A69EE" w:rsidRDefault="009A69EE" w:rsidP="009A69EE">
      <w:pPr>
        <w:rPr>
          <w:rFonts w:eastAsia="Times New Roman"/>
        </w:rPr>
      </w:pPr>
      <w:r w:rsidRPr="009A69EE">
        <w:rPr>
          <w:rFonts w:eastAsia="Times New Roman"/>
        </w:rPr>
        <w:t>Restaurar parâmetros de operação quando solicitado através da condição de reset.</w:t>
      </w:r>
    </w:p>
    <w:p w14:paraId="1E33B242" w14:textId="77777777" w:rsidR="009A69EE" w:rsidRPr="009A69EE" w:rsidRDefault="009A69EE" w:rsidP="009A69EE">
      <w:pPr>
        <w:rPr>
          <w:rFonts w:eastAsia="Times New Roman"/>
        </w:rPr>
      </w:pPr>
      <w:r w:rsidRPr="009A69EE">
        <w:rPr>
          <w:rFonts w:eastAsia="Times New Roman"/>
        </w:rPr>
        <w:t>Finalizar a preparação do buffer indicando aos eixos o último índice válido e sinalizando que a trajetória está pronta para execução.</w:t>
      </w:r>
    </w:p>
    <w:p w14:paraId="61F7827E" w14:textId="404A5562" w:rsidR="00E35497" w:rsidRDefault="009A69EE">
      <w:r w:rsidRPr="009A69EE">
        <w:rPr>
          <w:rFonts w:eastAsia="Times New Roman"/>
        </w:rPr>
        <w:t>A função concentra, em um único ciclo de preparação, toda a lógica de transformação geométrica, discretização, interpolação, escalonamento, cálculo cinemático e geração dos buffers utilizados posteriormente pelo sistema de controle de movimento em tempo real.</w:t>
      </w:r>
    </w:p>
    <w:p w14:paraId="1DD1631D" w14:textId="4DC00695" w:rsidR="001D2599" w:rsidRDefault="001D2599"/>
    <w:p w14:paraId="04D41599" w14:textId="77777777" w:rsidR="001D2599" w:rsidRDefault="001D2599"/>
    <w:p w14:paraId="574D3BB0" w14:textId="77777777" w:rsidR="001D2599" w:rsidRDefault="001D2599">
      <w:r>
        <w:t>FuncoesOriginais[6] := 'REVOLUTION_POINTS';</w:t>
      </w:r>
    </w:p>
    <w:p w14:paraId="6FF8AC6B" w14:textId="77777777" w:rsidR="00DD548A" w:rsidRDefault="00DD548A"/>
    <w:p w14:paraId="48F7B61D" w14:textId="77777777" w:rsidR="001D2599" w:rsidRDefault="001D2599">
      <w:r>
        <w:t>FuncoesGCODE[6] := 'F6';</w:t>
      </w:r>
    </w:p>
    <w:p w14:paraId="16E29609" w14:textId="77777777" w:rsidR="00DD548A" w:rsidRDefault="00DD548A"/>
    <w:p w14:paraId="621254F1" w14:textId="27AEA8AC" w:rsidR="001D2599" w:rsidRDefault="001D2599">
      <w:r>
        <w:t>Variaveis[6] := '</w:t>
      </w:r>
      <w:r w:rsidR="00511CD2">
        <w:t>P</w:t>
      </w:r>
      <w:r>
        <w:t xml:space="preserve">XY , </w:t>
      </w:r>
      <w:r w:rsidR="00511CD2">
        <w:t>P</w:t>
      </w:r>
      <w:r>
        <w:t xml:space="preserve">ZY , </w:t>
      </w:r>
      <w:r w:rsidR="00DD548A">
        <w:t>P</w:t>
      </w:r>
      <w:r>
        <w:t>ZX , SENTIDO , segmentos,                    ANGULOINICIAL, ANGULOFINAL , XC,YC,ZC,r,';</w:t>
      </w:r>
    </w:p>
    <w:p w14:paraId="4B653946" w14:textId="27F4ABED" w:rsidR="00572433" w:rsidRDefault="00E3299A">
      <w:r w:rsidRPr="00E3299A">
        <w:t>TiposVariaveis[6] := 'BOOL,BOOL,BOOL,USINT,USINT,REAL,REAL,REAL,REAL,REAL,REAL';</w:t>
      </w:r>
    </w:p>
    <w:p w14:paraId="400F7432" w14:textId="77777777" w:rsidR="009A71FF" w:rsidRDefault="009A71FF" w:rsidP="005B321F">
      <w:pPr>
        <w:ind w:left="0" w:firstLine="0"/>
      </w:pPr>
    </w:p>
    <w:p w14:paraId="2BE98BD1" w14:textId="77777777" w:rsidR="009A71FF" w:rsidRDefault="009A71FF" w:rsidP="008320E4"/>
    <w:p w14:paraId="13568A68" w14:textId="77777777" w:rsidR="009A71FF" w:rsidRDefault="009A71FF" w:rsidP="003E7D1F">
      <w:pPr>
        <w:ind w:left="0" w:firstLine="0"/>
      </w:pPr>
    </w:p>
    <w:p w14:paraId="7A08755E" w14:textId="77777777" w:rsidR="009A71FF" w:rsidRDefault="009A71FF" w:rsidP="008320E4"/>
    <w:p w14:paraId="318BA331" w14:textId="77777777" w:rsidR="009A71FF" w:rsidRDefault="009A71FF" w:rsidP="008320E4">
      <w:pPr>
        <w:rPr>
          <w:color w:val="E97132" w:themeColor="accent2"/>
        </w:rPr>
      </w:pPr>
      <w:r w:rsidRPr="00A576B3">
        <w:rPr>
          <w:color w:val="E97132" w:themeColor="accent2"/>
        </w:rPr>
        <w:t>blockIdx : UINT := 0;</w:t>
      </w:r>
      <w:r w:rsidRPr="00381A8D">
        <w:rPr>
          <w:color w:val="E97132" w:themeColor="accent2"/>
        </w:rPr>
        <w:t xml:space="preserve">    </w:t>
      </w:r>
    </w:p>
    <w:p w14:paraId="55005502" w14:textId="77777777" w:rsidR="009A71FF" w:rsidRDefault="009A71FF" w:rsidP="008320E4">
      <w:pPr>
        <w:rPr>
          <w:color w:val="E97132" w:themeColor="accent2"/>
        </w:rPr>
      </w:pPr>
      <w:r w:rsidRPr="00381A8D">
        <w:rPr>
          <w:color w:val="E97132" w:themeColor="accent2"/>
        </w:rPr>
        <w:t>baseOffsetX :</w:t>
      </w:r>
      <w:r>
        <w:rPr>
          <w:color w:val="E97132" w:themeColor="accent2"/>
        </w:rPr>
        <w:t xml:space="preserve"> REAL ;</w:t>
      </w:r>
    </w:p>
    <w:p w14:paraId="08CA0F23" w14:textId="77777777" w:rsidR="009A71FF" w:rsidRPr="00381A8D" w:rsidRDefault="009A71FF" w:rsidP="008320E4">
      <w:pPr>
        <w:rPr>
          <w:color w:val="E97132" w:themeColor="accent2"/>
        </w:rPr>
      </w:pPr>
      <w:r w:rsidRPr="00381A8D">
        <w:rPr>
          <w:color w:val="E97132" w:themeColor="accent2"/>
        </w:rPr>
        <w:t xml:space="preserve"> SCALE_BASE_X</w:t>
      </w:r>
      <w:r>
        <w:rPr>
          <w:color w:val="E97132" w:themeColor="accent2"/>
        </w:rPr>
        <w:t xml:space="preserve"> : REAL;</w:t>
      </w:r>
    </w:p>
    <w:p w14:paraId="4AB36A49" w14:textId="77777777" w:rsidR="009A71FF" w:rsidRDefault="009A71FF" w:rsidP="008320E4">
      <w:pPr>
        <w:rPr>
          <w:color w:val="E97132" w:themeColor="accent2"/>
        </w:rPr>
      </w:pPr>
      <w:r w:rsidRPr="00381A8D">
        <w:rPr>
          <w:color w:val="E97132" w:themeColor="accent2"/>
        </w:rPr>
        <w:t xml:space="preserve">    baseOffsetY </w:t>
      </w:r>
      <w:r>
        <w:rPr>
          <w:color w:val="E97132" w:themeColor="accent2"/>
        </w:rPr>
        <w:t xml:space="preserve"> : REAL;</w:t>
      </w:r>
    </w:p>
    <w:p w14:paraId="600151AD" w14:textId="77777777" w:rsidR="009A71FF" w:rsidRPr="00381A8D" w:rsidRDefault="009A71FF" w:rsidP="008320E4">
      <w:pPr>
        <w:rPr>
          <w:color w:val="E97132" w:themeColor="accent2"/>
        </w:rPr>
      </w:pPr>
      <w:r w:rsidRPr="00381A8D">
        <w:rPr>
          <w:color w:val="E97132" w:themeColor="accent2"/>
        </w:rPr>
        <w:t>SCALE_BASE_Y</w:t>
      </w:r>
      <w:r>
        <w:rPr>
          <w:color w:val="E97132" w:themeColor="accent2"/>
        </w:rPr>
        <w:t xml:space="preserve"> : REAL;</w:t>
      </w:r>
    </w:p>
    <w:p w14:paraId="2DA74DEA" w14:textId="77777777" w:rsidR="009A71FF" w:rsidRDefault="009A71FF" w:rsidP="008320E4">
      <w:pPr>
        <w:rPr>
          <w:color w:val="E97132" w:themeColor="accent2"/>
        </w:rPr>
      </w:pPr>
      <w:r w:rsidRPr="00381A8D">
        <w:rPr>
          <w:color w:val="E97132" w:themeColor="accent2"/>
        </w:rPr>
        <w:t xml:space="preserve">    baseOffsetZ :</w:t>
      </w:r>
      <w:r>
        <w:rPr>
          <w:color w:val="E97132" w:themeColor="accent2"/>
        </w:rPr>
        <w:t xml:space="preserve"> REAL;</w:t>
      </w:r>
    </w:p>
    <w:p w14:paraId="0664CB59" w14:textId="77777777" w:rsidR="009A71FF" w:rsidRPr="00381A8D" w:rsidRDefault="009A71FF" w:rsidP="008320E4">
      <w:pPr>
        <w:rPr>
          <w:color w:val="E97132" w:themeColor="accent2"/>
        </w:rPr>
      </w:pPr>
      <w:r w:rsidRPr="00381A8D">
        <w:rPr>
          <w:color w:val="E97132" w:themeColor="accent2"/>
        </w:rPr>
        <w:t>SCALE_BASE_Z</w:t>
      </w:r>
      <w:r>
        <w:rPr>
          <w:color w:val="E97132" w:themeColor="accent2"/>
        </w:rPr>
        <w:t xml:space="preserve"> : REAL;</w:t>
      </w:r>
    </w:p>
    <w:p w14:paraId="63D9D7CB" w14:textId="77777777" w:rsidR="009A71FF" w:rsidRDefault="009A71FF" w:rsidP="008320E4"/>
    <w:p w14:paraId="37386502" w14:textId="77777777" w:rsidR="009A71FF" w:rsidRDefault="009A71FF" w:rsidP="008320E4">
      <w:r w:rsidRPr="0098122E">
        <w:t>DESBASTE : BOOL := FALSE;</w:t>
      </w:r>
    </w:p>
    <w:p w14:paraId="0987C48A" w14:textId="77777777" w:rsidR="009A71FF" w:rsidRDefault="009A71FF" w:rsidP="008320E4">
      <w:r>
        <w:t>FATOR_MAX : REAL := 1;</w:t>
      </w:r>
    </w:p>
    <w:p w14:paraId="388B8832" w14:textId="77777777" w:rsidR="009A71FF" w:rsidRDefault="009A71FF" w:rsidP="008320E4">
      <w:r>
        <w:t>SCALE : BOOL := FALSE;</w:t>
      </w:r>
    </w:p>
    <w:p w14:paraId="5BF4CA7E" w14:textId="77777777" w:rsidR="009A71FF" w:rsidRDefault="009A71FF" w:rsidP="008320E4">
      <w:pPr>
        <w:rPr>
          <w:color w:val="FF0000"/>
        </w:rPr>
      </w:pPr>
      <w:r>
        <w:rPr>
          <w:color w:val="FF0000"/>
        </w:rPr>
        <w:t xml:space="preserve">// </w:t>
      </w:r>
      <w:r w:rsidRPr="009104B6">
        <w:rPr>
          <w:color w:val="FF0000"/>
        </w:rPr>
        <w:t>SCALE_FACTOR : REAL := 1.0;</w:t>
      </w:r>
    </w:p>
    <w:p w14:paraId="590925EE" w14:textId="77777777" w:rsidR="009A71FF" w:rsidRPr="00AA3619" w:rsidRDefault="009A71FF" w:rsidP="008320E4">
      <w:pPr>
        <w:rPr>
          <w:color w:val="A02B93" w:themeColor="accent5"/>
        </w:rPr>
      </w:pPr>
      <w:r w:rsidRPr="00AA3619">
        <w:rPr>
          <w:color w:val="A02B93" w:themeColor="accent5"/>
        </w:rPr>
        <w:t>SCALE_INICIAL : REAL ;</w:t>
      </w:r>
    </w:p>
    <w:p w14:paraId="4F00F35A" w14:textId="77777777" w:rsidR="009A71FF" w:rsidRDefault="009A71FF" w:rsidP="008320E4">
      <w:pPr>
        <w:rPr>
          <w:color w:val="A02B93" w:themeColor="accent5"/>
        </w:rPr>
      </w:pPr>
      <w:r w:rsidRPr="00AA3619">
        <w:rPr>
          <w:color w:val="A02B93" w:themeColor="accent5"/>
        </w:rPr>
        <w:t>SCALE_FINAL : REAL;</w:t>
      </w:r>
    </w:p>
    <w:p w14:paraId="7284A001" w14:textId="77777777" w:rsidR="009A71FF" w:rsidRPr="005936C6" w:rsidRDefault="009A71FF" w:rsidP="008320E4">
      <w:pPr>
        <w:rPr>
          <w:color w:val="196B24" w:themeColor="accent3"/>
        </w:rPr>
      </w:pPr>
      <w:r w:rsidRPr="005936C6">
        <w:rPr>
          <w:color w:val="196B24" w:themeColor="accent3"/>
        </w:rPr>
        <w:t>SCALE_BY_SEGMENT : BOOL := FALSE;</w:t>
      </w:r>
    </w:p>
    <w:p w14:paraId="64FB3E2C" w14:textId="77777777" w:rsidR="001D2599" w:rsidRDefault="001D2599">
      <w:pPr>
        <w:rPr>
          <w:color w:val="A02B93" w:themeColor="accent5"/>
        </w:rPr>
      </w:pPr>
    </w:p>
    <w:p w14:paraId="158D08E9" w14:textId="77777777" w:rsidR="001D2599" w:rsidRDefault="001D2599">
      <w:pPr>
        <w:rPr>
          <w:color w:val="0F9ED5" w:themeColor="accent4"/>
          <w:sz w:val="32"/>
          <w:szCs w:val="32"/>
        </w:rPr>
      </w:pPr>
      <w:r>
        <w:rPr>
          <w:color w:val="0F9ED5" w:themeColor="accent4"/>
          <w:sz w:val="32"/>
          <w:szCs w:val="32"/>
        </w:rPr>
        <w:t xml:space="preserve">FUNCTION REVOLUTION_POINTS </w:t>
      </w:r>
    </w:p>
    <w:p w14:paraId="5E9B8DD6" w14:textId="77777777" w:rsidR="00C80D87" w:rsidRDefault="00C80D87"/>
    <w:p w14:paraId="109D379E" w14:textId="77777777" w:rsidR="00C80D87" w:rsidRPr="00600574" w:rsidRDefault="00C80D87">
      <w:pPr>
        <w:rPr>
          <w:color w:val="A02B93" w:themeColor="accent5"/>
        </w:rPr>
      </w:pPr>
      <w:r w:rsidRPr="00600574">
        <w:rPr>
          <w:color w:val="A02B93" w:themeColor="accent5"/>
        </w:rPr>
        <w:t>VAR_INPUT</w:t>
      </w:r>
      <w:r w:rsidR="009C58A4" w:rsidRPr="00600574">
        <w:rPr>
          <w:color w:val="A02B93" w:themeColor="accent5"/>
        </w:rPr>
        <w:t xml:space="preserve"> //</w:t>
      </w:r>
      <w:r w:rsidR="00600574" w:rsidRPr="00600574">
        <w:rPr>
          <w:color w:val="A02B93" w:themeColor="accent5"/>
        </w:rPr>
        <w:t xml:space="preserve"> redundante </w:t>
      </w:r>
    </w:p>
    <w:p w14:paraId="7A6B58F3" w14:textId="77777777" w:rsidR="00C80D87" w:rsidRPr="00600574" w:rsidRDefault="00C80D87">
      <w:pPr>
        <w:rPr>
          <w:color w:val="A02B93" w:themeColor="accent5"/>
        </w:rPr>
      </w:pPr>
      <w:r w:rsidRPr="00600574">
        <w:rPr>
          <w:color w:val="A02B93" w:themeColor="accent5"/>
        </w:rPr>
        <w:t xml:space="preserve">    </w:t>
      </w:r>
      <w:r w:rsidR="00F34C70">
        <w:rPr>
          <w:color w:val="A02B93" w:themeColor="accent5"/>
        </w:rPr>
        <w:t>B</w:t>
      </w:r>
      <w:r w:rsidRPr="00600574">
        <w:rPr>
          <w:color w:val="A02B93" w:themeColor="accent5"/>
        </w:rPr>
        <w:t>BufferX : ARRAY[1..100] OF REAL;</w:t>
      </w:r>
    </w:p>
    <w:p w14:paraId="03405718" w14:textId="77777777" w:rsidR="00C80D87" w:rsidRPr="00600574" w:rsidRDefault="00C80D87">
      <w:pPr>
        <w:rPr>
          <w:color w:val="A02B93" w:themeColor="accent5"/>
        </w:rPr>
      </w:pPr>
      <w:r w:rsidRPr="00600574">
        <w:rPr>
          <w:color w:val="A02B93" w:themeColor="accent5"/>
        </w:rPr>
        <w:t xml:space="preserve">    </w:t>
      </w:r>
      <w:r w:rsidR="00F34C70">
        <w:rPr>
          <w:color w:val="A02B93" w:themeColor="accent5"/>
        </w:rPr>
        <w:t>B</w:t>
      </w:r>
      <w:r w:rsidRPr="00600574">
        <w:rPr>
          <w:color w:val="A02B93" w:themeColor="accent5"/>
        </w:rPr>
        <w:t>BufferY : ARRAY[1..100] OF REAL;</w:t>
      </w:r>
    </w:p>
    <w:p w14:paraId="5659EE16" w14:textId="77777777" w:rsidR="00C80D87" w:rsidRPr="00600574" w:rsidRDefault="00C80D87">
      <w:pPr>
        <w:rPr>
          <w:color w:val="A02B93" w:themeColor="accent5"/>
        </w:rPr>
      </w:pPr>
      <w:r w:rsidRPr="00600574">
        <w:rPr>
          <w:color w:val="A02B93" w:themeColor="accent5"/>
        </w:rPr>
        <w:t xml:space="preserve">    B</w:t>
      </w:r>
      <w:r w:rsidR="00F34C70">
        <w:rPr>
          <w:color w:val="A02B93" w:themeColor="accent5"/>
        </w:rPr>
        <w:t>B</w:t>
      </w:r>
      <w:r w:rsidRPr="00600574">
        <w:rPr>
          <w:color w:val="A02B93" w:themeColor="accent5"/>
        </w:rPr>
        <w:t>ufferZ : ARRAY[1..100] OF REAL;</w:t>
      </w:r>
    </w:p>
    <w:p w14:paraId="530FAEF0" w14:textId="77777777" w:rsidR="00C80D87" w:rsidRPr="00600574" w:rsidRDefault="00C80D87">
      <w:pPr>
        <w:rPr>
          <w:color w:val="A02B93" w:themeColor="accent5"/>
        </w:rPr>
      </w:pPr>
      <w:r w:rsidRPr="00600574">
        <w:rPr>
          <w:color w:val="A02B93" w:themeColor="accent5"/>
        </w:rPr>
        <w:t xml:space="preserve">    segmentos : INT;</w:t>
      </w:r>
    </w:p>
    <w:p w14:paraId="1BB72214" w14:textId="77777777" w:rsidR="00C80D87" w:rsidRPr="00600574" w:rsidRDefault="00C80D87">
      <w:pPr>
        <w:rPr>
          <w:color w:val="A02B93" w:themeColor="accent5"/>
        </w:rPr>
      </w:pPr>
      <w:r w:rsidRPr="00600574">
        <w:rPr>
          <w:color w:val="A02B93" w:themeColor="accent5"/>
        </w:rPr>
        <w:t>END_VAR</w:t>
      </w:r>
    </w:p>
    <w:p w14:paraId="5BA31A87" w14:textId="77777777" w:rsidR="00103A24" w:rsidRDefault="00103A24">
      <w:pPr>
        <w:rPr>
          <w:color w:val="0F9ED5" w:themeColor="accent4"/>
          <w:sz w:val="32"/>
          <w:szCs w:val="32"/>
        </w:rPr>
      </w:pPr>
    </w:p>
    <w:p w14:paraId="1B3D8EE7" w14:textId="77777777" w:rsidR="00103A24" w:rsidRDefault="00103A24">
      <w:r>
        <w:t>VAR</w:t>
      </w:r>
    </w:p>
    <w:p w14:paraId="239FEFF0" w14:textId="77777777" w:rsidR="009A71FF" w:rsidRDefault="009A71FF" w:rsidP="008320E4">
      <w:r>
        <w:t>ScaleX : ARRAY[1..100] OF REAL;</w:t>
      </w:r>
    </w:p>
    <w:p w14:paraId="49C4909F" w14:textId="77777777" w:rsidR="009A71FF" w:rsidRDefault="009A71FF" w:rsidP="008320E4">
      <w:r>
        <w:t>ScaleY : ARRAY[1..100] OF REAL;</w:t>
      </w:r>
    </w:p>
    <w:p w14:paraId="14ECF3B7" w14:textId="77777777" w:rsidR="009A71FF" w:rsidRDefault="009A71FF" w:rsidP="008320E4">
      <w:r>
        <w:t>ScaleZ : ARRAY[1..100] OF REAL;</w:t>
      </w:r>
    </w:p>
    <w:p w14:paraId="614E5FB0" w14:textId="77777777" w:rsidR="009A71FF" w:rsidRDefault="009A71FF" w:rsidP="008320E4">
      <w:r>
        <w:t>scalePass : INT := 1;</w:t>
      </w:r>
    </w:p>
    <w:p w14:paraId="16B9C339" w14:textId="77777777" w:rsidR="009A71FF" w:rsidRDefault="009A71FF" w:rsidP="008320E4">
      <w:r>
        <w:t>scaleAtual : REAL := 1.0;</w:t>
      </w:r>
    </w:p>
    <w:p w14:paraId="6F8324D7" w14:textId="77777777" w:rsidR="009A71FF" w:rsidRDefault="009A71FF" w:rsidP="008320E4">
      <w:r>
        <w:t>totalScalePasses : INT := 1;</w:t>
      </w:r>
    </w:p>
    <w:p w14:paraId="152942B8" w14:textId="77777777" w:rsidR="009A71FF" w:rsidRDefault="009A71FF" w:rsidP="008320E4"/>
    <w:p w14:paraId="6AF154FF" w14:textId="77777777" w:rsidR="009A71FF" w:rsidRDefault="009A71FF" w:rsidP="008320E4">
      <w:r>
        <w:t>RefX : REAL;</w:t>
      </w:r>
    </w:p>
    <w:p w14:paraId="4756B7C4" w14:textId="77777777" w:rsidR="009A71FF" w:rsidRDefault="009A71FF" w:rsidP="008320E4">
      <w:r>
        <w:t>RefY : REAL;</w:t>
      </w:r>
    </w:p>
    <w:p w14:paraId="64D4C13A" w14:textId="77777777" w:rsidR="009A71FF" w:rsidRDefault="009A71FF" w:rsidP="008320E4">
      <w:r>
        <w:t>RefZ : REAL;</w:t>
      </w:r>
    </w:p>
    <w:p w14:paraId="5105C4E8" w14:textId="77777777" w:rsidR="009A71FF" w:rsidRDefault="009A71FF" w:rsidP="008320E4"/>
    <w:p w14:paraId="655FD544" w14:textId="77777777" w:rsidR="009A71FF" w:rsidRPr="001D6534" w:rsidRDefault="009A71FF" w:rsidP="008320E4">
      <w:pPr>
        <w:rPr>
          <w:color w:val="FF0000"/>
        </w:rPr>
      </w:pPr>
    </w:p>
    <w:p w14:paraId="28857B81" w14:textId="77777777" w:rsidR="009A71FF" w:rsidRPr="000449DC" w:rsidRDefault="009A71FF" w:rsidP="008320E4">
      <w:pPr>
        <w:rPr>
          <w:color w:val="A02B93" w:themeColor="accent5"/>
          <w:sz w:val="16"/>
          <w:szCs w:val="16"/>
        </w:rPr>
      </w:pPr>
      <w:r w:rsidRPr="000449DC">
        <w:rPr>
          <w:color w:val="A02B93" w:themeColor="accent5"/>
          <w:sz w:val="16"/>
          <w:szCs w:val="16"/>
        </w:rPr>
        <w:t>i : INT;</w:t>
      </w:r>
    </w:p>
    <w:p w14:paraId="23DFC9A0" w14:textId="77777777" w:rsidR="009A71FF" w:rsidRPr="000449DC" w:rsidRDefault="009A71FF" w:rsidP="008320E4">
      <w:pPr>
        <w:rPr>
          <w:color w:val="A02B93" w:themeColor="accent5"/>
          <w:sz w:val="16"/>
          <w:szCs w:val="16"/>
        </w:rPr>
      </w:pPr>
      <w:r w:rsidRPr="000449DC">
        <w:rPr>
          <w:color w:val="A02B93" w:themeColor="accent5"/>
          <w:sz w:val="16"/>
          <w:szCs w:val="16"/>
        </w:rPr>
        <w:t>k : INT;</w:t>
      </w:r>
    </w:p>
    <w:p w14:paraId="5B46B6B8" w14:textId="77777777" w:rsidR="009A71FF" w:rsidRPr="000449DC" w:rsidRDefault="009A71FF" w:rsidP="008320E4">
      <w:pPr>
        <w:rPr>
          <w:color w:val="A02B93" w:themeColor="accent5"/>
          <w:sz w:val="16"/>
          <w:szCs w:val="16"/>
        </w:rPr>
      </w:pPr>
      <w:r w:rsidRPr="000449DC">
        <w:rPr>
          <w:color w:val="A02B93" w:themeColor="accent5"/>
          <w:sz w:val="16"/>
          <w:szCs w:val="16"/>
        </w:rPr>
        <w:t>idx : INT;</w:t>
      </w:r>
    </w:p>
    <w:p w14:paraId="42DCA881" w14:textId="77777777" w:rsidR="009A71FF" w:rsidRPr="000449DC" w:rsidRDefault="009A71FF" w:rsidP="008320E4">
      <w:pPr>
        <w:rPr>
          <w:color w:val="A02B93" w:themeColor="accent5"/>
          <w:sz w:val="16"/>
          <w:szCs w:val="16"/>
        </w:rPr>
      </w:pPr>
      <w:r w:rsidRPr="000449DC">
        <w:rPr>
          <w:color w:val="A02B93" w:themeColor="accent5"/>
          <w:sz w:val="16"/>
          <w:szCs w:val="16"/>
        </w:rPr>
        <w:t>div : INT;</w:t>
      </w:r>
    </w:p>
    <w:p w14:paraId="263939C7" w14:textId="77777777" w:rsidR="009A71FF" w:rsidRPr="000449DC" w:rsidRDefault="009A71FF" w:rsidP="008320E4">
      <w:pPr>
        <w:rPr>
          <w:color w:val="A02B93" w:themeColor="accent5"/>
          <w:sz w:val="16"/>
          <w:szCs w:val="16"/>
        </w:rPr>
      </w:pPr>
      <w:r w:rsidRPr="000449DC">
        <w:rPr>
          <w:color w:val="A02B93" w:themeColor="accent5"/>
          <w:sz w:val="16"/>
          <w:szCs w:val="16"/>
        </w:rPr>
        <w:t>PASSO : REAL;</w:t>
      </w:r>
    </w:p>
    <w:p w14:paraId="7C6A43C2" w14:textId="77777777" w:rsidR="009A71FF" w:rsidRPr="000449DC" w:rsidRDefault="009A71FF" w:rsidP="008320E4">
      <w:pPr>
        <w:rPr>
          <w:color w:val="A02B93" w:themeColor="accent5"/>
          <w:sz w:val="16"/>
          <w:szCs w:val="16"/>
        </w:rPr>
      </w:pPr>
      <w:r w:rsidRPr="000449DC">
        <w:rPr>
          <w:color w:val="A02B93" w:themeColor="accent5"/>
          <w:sz w:val="16"/>
          <w:szCs w:val="16"/>
        </w:rPr>
        <w:t>Lmax : REAL;</w:t>
      </w:r>
    </w:p>
    <w:p w14:paraId="13B659B9" w14:textId="77777777" w:rsidR="009A71FF" w:rsidRPr="000449DC" w:rsidRDefault="009A71FF" w:rsidP="008320E4">
      <w:pPr>
        <w:rPr>
          <w:color w:val="A02B93" w:themeColor="accent5"/>
          <w:sz w:val="16"/>
          <w:szCs w:val="16"/>
        </w:rPr>
      </w:pPr>
      <w:r w:rsidRPr="000449DC">
        <w:rPr>
          <w:color w:val="A02B93" w:themeColor="accent5"/>
          <w:sz w:val="16"/>
          <w:szCs w:val="16"/>
        </w:rPr>
        <w:t>L : ARRAY[1..100] OF REAL;</w:t>
      </w:r>
    </w:p>
    <w:p w14:paraId="559CC594" w14:textId="77777777" w:rsidR="009A71FF" w:rsidRPr="000449DC" w:rsidRDefault="009A71FF" w:rsidP="008320E4">
      <w:pPr>
        <w:rPr>
          <w:color w:val="A02B93" w:themeColor="accent5"/>
          <w:sz w:val="16"/>
          <w:szCs w:val="16"/>
        </w:rPr>
      </w:pPr>
      <w:r w:rsidRPr="000449DC">
        <w:rPr>
          <w:color w:val="A02B93" w:themeColor="accent5"/>
          <w:sz w:val="16"/>
          <w:szCs w:val="16"/>
        </w:rPr>
        <w:t>dx : REAL;</w:t>
      </w:r>
    </w:p>
    <w:p w14:paraId="7A54A185" w14:textId="77777777" w:rsidR="009A71FF" w:rsidRPr="000449DC" w:rsidRDefault="009A71FF" w:rsidP="008320E4">
      <w:pPr>
        <w:rPr>
          <w:color w:val="A02B93" w:themeColor="accent5"/>
          <w:sz w:val="16"/>
          <w:szCs w:val="16"/>
        </w:rPr>
      </w:pPr>
      <w:r w:rsidRPr="000449DC">
        <w:rPr>
          <w:color w:val="A02B93" w:themeColor="accent5"/>
          <w:sz w:val="16"/>
          <w:szCs w:val="16"/>
        </w:rPr>
        <w:t>dy : REAL;</w:t>
      </w:r>
    </w:p>
    <w:p w14:paraId="1BC55498" w14:textId="77777777" w:rsidR="009A71FF" w:rsidRPr="000449DC" w:rsidRDefault="009A71FF" w:rsidP="008320E4">
      <w:pPr>
        <w:rPr>
          <w:color w:val="A02B93" w:themeColor="accent5"/>
          <w:sz w:val="16"/>
          <w:szCs w:val="16"/>
        </w:rPr>
      </w:pPr>
      <w:r w:rsidRPr="000449DC">
        <w:rPr>
          <w:color w:val="A02B93" w:themeColor="accent5"/>
          <w:sz w:val="16"/>
          <w:szCs w:val="16"/>
        </w:rPr>
        <w:t>dz : REAL;</w:t>
      </w:r>
    </w:p>
    <w:p w14:paraId="7C4B06A2" w14:textId="77777777" w:rsidR="009A71FF" w:rsidRPr="000449DC" w:rsidRDefault="009A71FF" w:rsidP="008320E4">
      <w:pPr>
        <w:rPr>
          <w:color w:val="A02B93" w:themeColor="accent5"/>
          <w:sz w:val="16"/>
          <w:szCs w:val="16"/>
        </w:rPr>
      </w:pPr>
      <w:r w:rsidRPr="000449DC">
        <w:rPr>
          <w:color w:val="A02B93" w:themeColor="accent5"/>
          <w:sz w:val="16"/>
          <w:szCs w:val="16"/>
        </w:rPr>
        <w:t>incX : REAL;</w:t>
      </w:r>
    </w:p>
    <w:p w14:paraId="654A76A0" w14:textId="77777777" w:rsidR="009A71FF" w:rsidRPr="000449DC" w:rsidRDefault="009A71FF" w:rsidP="008320E4">
      <w:pPr>
        <w:rPr>
          <w:color w:val="A02B93" w:themeColor="accent5"/>
          <w:sz w:val="16"/>
          <w:szCs w:val="16"/>
        </w:rPr>
      </w:pPr>
      <w:r w:rsidRPr="000449DC">
        <w:rPr>
          <w:color w:val="A02B93" w:themeColor="accent5"/>
          <w:sz w:val="16"/>
          <w:szCs w:val="16"/>
        </w:rPr>
        <w:t>incY : REAL;</w:t>
      </w:r>
    </w:p>
    <w:p w14:paraId="74B5C90A" w14:textId="77777777" w:rsidR="009A71FF" w:rsidRPr="000449DC" w:rsidRDefault="009A71FF" w:rsidP="008320E4">
      <w:pPr>
        <w:rPr>
          <w:color w:val="A02B93" w:themeColor="accent5"/>
          <w:sz w:val="16"/>
          <w:szCs w:val="16"/>
        </w:rPr>
      </w:pPr>
      <w:r w:rsidRPr="000449DC">
        <w:rPr>
          <w:color w:val="A02B93" w:themeColor="accent5"/>
          <w:sz w:val="16"/>
          <w:szCs w:val="16"/>
        </w:rPr>
        <w:t>incZ : REAL;</w:t>
      </w:r>
    </w:p>
    <w:p w14:paraId="7CEE7A91" w14:textId="77777777" w:rsidR="009A71FF" w:rsidRPr="000449DC" w:rsidRDefault="009A71FF" w:rsidP="008320E4">
      <w:pPr>
        <w:rPr>
          <w:color w:val="A02B93" w:themeColor="accent5"/>
          <w:sz w:val="16"/>
          <w:szCs w:val="16"/>
        </w:rPr>
      </w:pPr>
    </w:p>
    <w:p w14:paraId="63E10948" w14:textId="77777777" w:rsidR="00103A24" w:rsidRDefault="00103A24" w:rsidP="006614E7">
      <w:r>
        <w:t xml:space="preserve">    i : INT;</w:t>
      </w:r>
    </w:p>
    <w:p w14:paraId="4B2DEBB1" w14:textId="77777777" w:rsidR="00103A24" w:rsidRDefault="00103A24">
      <w:r>
        <w:t xml:space="preserve">    invert : BOOL := FALSE;</w:t>
      </w:r>
    </w:p>
    <w:p w14:paraId="3BB7CBA7" w14:textId="77777777" w:rsidR="00617EAC" w:rsidRDefault="00052932" w:rsidP="00AF4239">
      <w:r w:rsidRPr="00052932">
        <w:t>PI : REAL := 3.14159</w:t>
      </w:r>
      <w:r w:rsidR="006A7C3E">
        <w:t>2</w:t>
      </w:r>
      <w:r w:rsidRPr="00052932">
        <w:t>;</w:t>
      </w:r>
    </w:p>
    <w:p w14:paraId="150CA428" w14:textId="77777777" w:rsidR="00AF4239" w:rsidRDefault="00AF4239" w:rsidP="00AF4239">
      <w:r>
        <w:t>y_tmp : REAL;</w:t>
      </w:r>
    </w:p>
    <w:p w14:paraId="210247E2" w14:textId="77777777" w:rsidR="00AF4239" w:rsidRDefault="00AF4239" w:rsidP="00AF4239">
      <w:r>
        <w:t>z_tmp : REAL;</w:t>
      </w:r>
    </w:p>
    <w:p w14:paraId="6F8C692A" w14:textId="77777777" w:rsidR="00AF4239" w:rsidRDefault="00AF4239" w:rsidP="00AF4239"/>
    <w:p w14:paraId="78AB55B5" w14:textId="77777777" w:rsidR="00AF4239" w:rsidRDefault="00AF4239" w:rsidP="00AF4239">
      <w:r>
        <w:t>PQ_min : UDINT;</w:t>
      </w:r>
    </w:p>
    <w:p w14:paraId="6003FEDB" w14:textId="77777777" w:rsidR="00AF4239" w:rsidRDefault="00AF4239" w:rsidP="00AF4239">
      <w:r>
        <w:t>PQ : UDINT;</w:t>
      </w:r>
    </w:p>
    <w:p w14:paraId="14550C60" w14:textId="77777777" w:rsidR="008D5CC6" w:rsidRPr="00516BBA" w:rsidRDefault="008D5CC6">
      <w:pPr>
        <w:rPr>
          <w:color w:val="FF0000"/>
          <w:szCs w:val="20"/>
        </w:rPr>
      </w:pPr>
      <w:r>
        <w:rPr>
          <w:color w:val="FF0000"/>
          <w:szCs w:val="20"/>
        </w:rPr>
        <w:t>deltaS : REAL;</w:t>
      </w:r>
    </w:p>
    <w:p w14:paraId="1DC8792C" w14:textId="77777777" w:rsidR="00AF4239" w:rsidRDefault="00AF4239" w:rsidP="00AF4239">
      <w:r>
        <w:t>theta : REAL;</w:t>
      </w:r>
    </w:p>
    <w:p w14:paraId="2EDD4C9A" w14:textId="77777777" w:rsidR="00AF4239" w:rsidRDefault="00AF4239" w:rsidP="00AF4239">
      <w:r>
        <w:t>teste0 : REAL;</w:t>
      </w:r>
    </w:p>
    <w:p w14:paraId="7AD06B96" w14:textId="77777777" w:rsidR="00AF4239" w:rsidRDefault="00AF4239" w:rsidP="00AF4239">
      <w:r>
        <w:t>arred : REAL;</w:t>
      </w:r>
    </w:p>
    <w:p w14:paraId="28BC49D0" w14:textId="77777777" w:rsidR="00AF4239" w:rsidRDefault="00AF4239" w:rsidP="00AF4239">
      <w:r>
        <w:t>erro : REAL;</w:t>
      </w:r>
    </w:p>
    <w:p w14:paraId="5A686ED4" w14:textId="77777777" w:rsidR="00AF4239" w:rsidRDefault="00AF4239" w:rsidP="00AF4239">
      <w:r>
        <w:t>tolerancia : REAL;</w:t>
      </w:r>
    </w:p>
    <w:p w14:paraId="737092AE" w14:textId="77777777" w:rsidR="00AF4239" w:rsidRDefault="00AF4239" w:rsidP="00AF4239"/>
    <w:p w14:paraId="40B80AFB" w14:textId="77777777" w:rsidR="00AF4239" w:rsidRDefault="00AF4239" w:rsidP="00AF4239">
      <w:r>
        <w:t>rad : REAL;</w:t>
      </w:r>
    </w:p>
    <w:p w14:paraId="6F8A1D11" w14:textId="77777777" w:rsidR="00AF4239" w:rsidRDefault="00AF4239" w:rsidP="00AF4239">
      <w:r>
        <w:t>angulo : REAL;</w:t>
      </w:r>
    </w:p>
    <w:p w14:paraId="208A05DF" w14:textId="77777777" w:rsidR="00AF4239" w:rsidRDefault="00AF4239" w:rsidP="00AF4239"/>
    <w:p w14:paraId="6A0FF6AE" w14:textId="77777777" w:rsidR="00AF4239" w:rsidRDefault="00AF4239" w:rsidP="00AF4239">
      <w:r>
        <w:t>sx : SINT;</w:t>
      </w:r>
    </w:p>
    <w:p w14:paraId="017753AC" w14:textId="77777777" w:rsidR="0059740A" w:rsidRDefault="00AF4239">
      <w:r>
        <w:t>sy : SINT;</w:t>
      </w:r>
    </w:p>
    <w:p w14:paraId="59D19485" w14:textId="77777777" w:rsidR="00AF4239" w:rsidRDefault="00AF4239"/>
    <w:p w14:paraId="583BA482" w14:textId="77777777" w:rsidR="007A5B57" w:rsidRDefault="007A5B57"/>
    <w:p w14:paraId="0322EDA4" w14:textId="77777777" w:rsidR="0059740A" w:rsidRDefault="0059740A">
      <w:r>
        <w:t xml:space="preserve">    BufferX_F : ARRAY[1..100] OF REAL;</w:t>
      </w:r>
    </w:p>
    <w:p w14:paraId="6E035AF5" w14:textId="77777777" w:rsidR="0059740A" w:rsidRDefault="0059740A">
      <w:r>
        <w:t xml:space="preserve">    BufferY_F : ARRAY[1..100] OF REAL;</w:t>
      </w:r>
    </w:p>
    <w:p w14:paraId="11C5538F" w14:textId="77777777" w:rsidR="0059740A" w:rsidRDefault="0059740A">
      <w:r>
        <w:t xml:space="preserve">    BufferZ_F : ARRAY[1..100] OF REAL;</w:t>
      </w:r>
    </w:p>
    <w:p w14:paraId="5A234461" w14:textId="77777777" w:rsidR="0059740A" w:rsidRDefault="0059740A"/>
    <w:p w14:paraId="16031642" w14:textId="77777777" w:rsidR="0059740A" w:rsidRDefault="0059740A">
      <w:r>
        <w:t xml:space="preserve">    BufferX_R : ARRAY[1..100] OF REAL;</w:t>
      </w:r>
    </w:p>
    <w:p w14:paraId="0F798D5D" w14:textId="77777777" w:rsidR="0059740A" w:rsidRDefault="0059740A">
      <w:r>
        <w:t xml:space="preserve">    BufferY_R : ARRAY[1..100] OF REAL;</w:t>
      </w:r>
    </w:p>
    <w:p w14:paraId="4530E2C8" w14:textId="77777777" w:rsidR="0059740A" w:rsidRDefault="0059740A">
      <w:r>
        <w:t xml:space="preserve">    BufferZ_R : ARRAY[1..100] OF REAL;</w:t>
      </w:r>
    </w:p>
    <w:p w14:paraId="7F78DCC2" w14:textId="77777777" w:rsidR="0059740A" w:rsidRDefault="0059740A"/>
    <w:p w14:paraId="5AB9F0F7" w14:textId="77777777" w:rsidR="00103A24" w:rsidRDefault="00103A24">
      <w:r>
        <w:t>END_VAR;</w:t>
      </w:r>
    </w:p>
    <w:p w14:paraId="2A5E228D" w14:textId="77777777" w:rsidR="0059740A" w:rsidRDefault="0059740A"/>
    <w:p w14:paraId="7860477F" w14:textId="77777777" w:rsidR="0059740A" w:rsidRDefault="0059740A">
      <w:r>
        <w:t>BEGIN</w:t>
      </w:r>
    </w:p>
    <w:p w14:paraId="20A3CFE5" w14:textId="77777777" w:rsidR="006A0D7D" w:rsidRDefault="006A0D7D"/>
    <w:p w14:paraId="476B484D" w14:textId="77777777" w:rsidR="009A71FF" w:rsidRPr="00B118A7" w:rsidRDefault="009A71FF" w:rsidP="008320E4">
      <w:pPr>
        <w:rPr>
          <w:color w:val="A02B93" w:themeColor="accent5"/>
        </w:rPr>
      </w:pPr>
      <w:r w:rsidRPr="00B118A7">
        <w:rPr>
          <w:color w:val="A02B93" w:themeColor="accent5"/>
        </w:rPr>
        <w:t>totalScalePasses :=</w:t>
      </w:r>
    </w:p>
    <w:p w14:paraId="79C19014" w14:textId="77777777" w:rsidR="009A71FF" w:rsidRPr="00B118A7" w:rsidRDefault="009A71FF" w:rsidP="008320E4">
      <w:pPr>
        <w:rPr>
          <w:color w:val="A02B93" w:themeColor="accent5"/>
        </w:rPr>
      </w:pPr>
      <w:r w:rsidRPr="00B118A7">
        <w:rPr>
          <w:color w:val="A02B93" w:themeColor="accent5"/>
        </w:rPr>
        <w:t xml:space="preserve">    REAL_TO_INT(</w:t>
      </w:r>
    </w:p>
    <w:p w14:paraId="11C154DE" w14:textId="77777777" w:rsidR="009A71FF" w:rsidRPr="00B118A7" w:rsidRDefault="009A71FF" w:rsidP="008320E4">
      <w:pPr>
        <w:rPr>
          <w:color w:val="A02B93" w:themeColor="accent5"/>
        </w:rPr>
      </w:pPr>
      <w:r w:rsidRPr="00B118A7">
        <w:rPr>
          <w:color w:val="A02B93" w:themeColor="accent5"/>
        </w:rPr>
        <w:t xml:space="preserve">        ABS(SCALE_FINAL - SCALE_INICIAL) / SCALE_RESOLUTION</w:t>
      </w:r>
    </w:p>
    <w:p w14:paraId="40E17708" w14:textId="77777777" w:rsidR="009A71FF" w:rsidRDefault="009A71FF" w:rsidP="008320E4">
      <w:pPr>
        <w:rPr>
          <w:color w:val="A02B93" w:themeColor="accent5"/>
        </w:rPr>
      </w:pPr>
      <w:r w:rsidRPr="00B118A7">
        <w:rPr>
          <w:color w:val="A02B93" w:themeColor="accent5"/>
        </w:rPr>
        <w:t xml:space="preserve">    ) + 1;</w:t>
      </w:r>
    </w:p>
    <w:p w14:paraId="24A03218" w14:textId="77777777" w:rsidR="009A71FF" w:rsidRDefault="009A71FF" w:rsidP="008320E4"/>
    <w:p w14:paraId="30AE816F" w14:textId="77777777" w:rsidR="009A71FF" w:rsidRPr="00CA6AB8" w:rsidRDefault="009A71FF" w:rsidP="008320E4">
      <w:pPr>
        <w:rPr>
          <w:color w:val="000000" w:themeColor="text1"/>
        </w:rPr>
      </w:pPr>
      <w:r w:rsidRPr="00CA6AB8">
        <w:rPr>
          <w:color w:val="000000" w:themeColor="text1"/>
        </w:rPr>
        <w:t>idx:=1;</w:t>
      </w:r>
    </w:p>
    <w:p w14:paraId="31A85A70" w14:textId="77777777" w:rsidR="009A71FF" w:rsidRPr="00CA6AB8" w:rsidRDefault="009A71FF" w:rsidP="008320E4">
      <w:pPr>
        <w:rPr>
          <w:color w:val="000000" w:themeColor="text1"/>
        </w:rPr>
      </w:pPr>
      <w:r w:rsidRPr="00CA6AB8">
        <w:rPr>
          <w:color w:val="000000" w:themeColor="text1"/>
        </w:rPr>
        <w:t>blocoIni:=1;</w:t>
      </w:r>
    </w:p>
    <w:p w14:paraId="22A24FBC" w14:textId="77777777" w:rsidR="009A71FF" w:rsidRPr="00CA6AB8" w:rsidRDefault="009A71FF" w:rsidP="008320E4">
      <w:pPr>
        <w:rPr>
          <w:color w:val="000000" w:themeColor="text1"/>
        </w:rPr>
      </w:pPr>
      <w:r w:rsidRPr="00CA6AB8">
        <w:rPr>
          <w:color w:val="000000" w:themeColor="text1"/>
        </w:rPr>
        <w:t>RefX:=ScaleX[1];</w:t>
      </w:r>
    </w:p>
    <w:p w14:paraId="47D998FE" w14:textId="77777777" w:rsidR="009A71FF" w:rsidRPr="00CA6AB8" w:rsidRDefault="009A71FF" w:rsidP="008320E4">
      <w:pPr>
        <w:rPr>
          <w:color w:val="000000" w:themeColor="text1"/>
        </w:rPr>
      </w:pPr>
      <w:r w:rsidRPr="00CA6AB8">
        <w:rPr>
          <w:color w:val="000000" w:themeColor="text1"/>
        </w:rPr>
        <w:t>RefY:=ScaleY[1];</w:t>
      </w:r>
    </w:p>
    <w:p w14:paraId="01CF1CDF" w14:textId="77777777" w:rsidR="009A71FF" w:rsidRPr="00CA6AB8" w:rsidRDefault="009A71FF" w:rsidP="008320E4">
      <w:pPr>
        <w:rPr>
          <w:color w:val="000000" w:themeColor="text1"/>
        </w:rPr>
      </w:pPr>
      <w:r w:rsidRPr="00CA6AB8">
        <w:rPr>
          <w:color w:val="000000" w:themeColor="text1"/>
        </w:rPr>
        <w:t>RefZ:=ScaleZ[1];</w:t>
      </w:r>
    </w:p>
    <w:p w14:paraId="01934D44" w14:textId="77777777" w:rsidR="009A71FF" w:rsidRPr="00CA6AB8" w:rsidRDefault="009A71FF" w:rsidP="008320E4">
      <w:pPr>
        <w:rPr>
          <w:color w:val="000000" w:themeColor="text1"/>
        </w:rPr>
      </w:pPr>
      <w:r w:rsidRPr="00CA6AB8">
        <w:rPr>
          <w:color w:val="000000" w:themeColor="text1"/>
        </w:rPr>
        <w:t>WHILE blocoIni&lt;=segmentos DO</w:t>
      </w:r>
    </w:p>
    <w:p w14:paraId="0B07CA4E" w14:textId="77777777" w:rsidR="009A71FF" w:rsidRPr="00CA6AB8" w:rsidRDefault="009A71FF" w:rsidP="008320E4">
      <w:pPr>
        <w:rPr>
          <w:color w:val="000000" w:themeColor="text1"/>
        </w:rPr>
      </w:pPr>
      <w:r w:rsidRPr="00CA6AB8">
        <w:rPr>
          <w:color w:val="000000" w:themeColor="text1"/>
        </w:rPr>
        <w:t>blocoFim:=blocoIni;</w:t>
      </w:r>
    </w:p>
    <w:p w14:paraId="44E8B6F8" w14:textId="77777777" w:rsidR="009A71FF" w:rsidRPr="00CA6AB8" w:rsidRDefault="009A71FF" w:rsidP="008320E4">
      <w:pPr>
        <w:rPr>
          <w:color w:val="000000" w:themeColor="text1"/>
        </w:rPr>
      </w:pPr>
      <w:r w:rsidRPr="00CA6AB8">
        <w:rPr>
          <w:color w:val="000000" w:themeColor="text1"/>
        </w:rPr>
        <w:t>WHILE(blocoFim&lt;=segmentos)AND(ScaleX[blocoFim]&lt;&gt;7777)AND(ScaleY[blocoFim]&lt;&gt;7777)AND(ScaleZ[blocoFim]&lt;&gt;7777)DO</w:t>
      </w:r>
    </w:p>
    <w:p w14:paraId="2EC02E5A" w14:textId="77777777" w:rsidR="009A71FF" w:rsidRPr="00CA6AB8" w:rsidRDefault="009A71FF" w:rsidP="008320E4">
      <w:pPr>
        <w:rPr>
          <w:color w:val="000000" w:themeColor="text1"/>
        </w:rPr>
      </w:pPr>
      <w:r w:rsidRPr="00CA6AB8">
        <w:rPr>
          <w:color w:val="000000" w:themeColor="text1"/>
        </w:rPr>
        <w:t>blocoFim:=blocoFim+1;</w:t>
      </w:r>
    </w:p>
    <w:p w14:paraId="1DBF1215" w14:textId="77777777" w:rsidR="009A71FF" w:rsidRPr="00CA6AB8" w:rsidRDefault="009A71FF" w:rsidP="008320E4">
      <w:pPr>
        <w:rPr>
          <w:color w:val="000000" w:themeColor="text1"/>
        </w:rPr>
      </w:pPr>
      <w:r w:rsidRPr="00CA6AB8">
        <w:rPr>
          <w:color w:val="000000" w:themeColor="text1"/>
        </w:rPr>
        <w:t>END_WHILE;</w:t>
      </w:r>
    </w:p>
    <w:p w14:paraId="46256BDF" w14:textId="77777777" w:rsidR="009A71FF" w:rsidRPr="00CA6AB8" w:rsidRDefault="009A71FF" w:rsidP="008320E4">
      <w:pPr>
        <w:rPr>
          <w:color w:val="000000" w:themeColor="text1"/>
        </w:rPr>
      </w:pPr>
      <w:r w:rsidRPr="00CA6AB8">
        <w:rPr>
          <w:color w:val="000000" w:themeColor="text1"/>
        </w:rPr>
        <w:t>nPontos:=blocoFim-blocoIni;</w:t>
      </w:r>
    </w:p>
    <w:p w14:paraId="24A8255A" w14:textId="77777777" w:rsidR="009A71FF" w:rsidRPr="00CA6AB8" w:rsidRDefault="009A71FF" w:rsidP="008320E4">
      <w:pPr>
        <w:rPr>
          <w:color w:val="000000" w:themeColor="text1"/>
        </w:rPr>
      </w:pPr>
      <w:r w:rsidRPr="00CA6AB8">
        <w:rPr>
          <w:color w:val="000000" w:themeColor="text1"/>
        </w:rPr>
        <w:t>IF nPontos&gt;0 THEN</w:t>
      </w:r>
    </w:p>
    <w:p w14:paraId="61ADB147" w14:textId="77777777" w:rsidR="009A71FF" w:rsidRPr="00CA6AB8" w:rsidRDefault="009A71FF" w:rsidP="008320E4">
      <w:pPr>
        <w:rPr>
          <w:color w:val="000000" w:themeColor="text1"/>
        </w:rPr>
      </w:pPr>
      <w:r w:rsidRPr="00CA6AB8">
        <w:rPr>
          <w:color w:val="000000" w:themeColor="text1"/>
        </w:rPr>
        <w:t>Lmax:=0.0;</w:t>
      </w:r>
    </w:p>
    <w:p w14:paraId="5F76EAD9" w14:textId="77777777" w:rsidR="009A71FF" w:rsidRPr="00CA6AB8" w:rsidRDefault="009A71FF" w:rsidP="008320E4">
      <w:pPr>
        <w:rPr>
          <w:color w:val="000000" w:themeColor="text1"/>
        </w:rPr>
      </w:pPr>
      <w:r w:rsidRPr="00CA6AB8">
        <w:rPr>
          <w:color w:val="000000" w:themeColor="text1"/>
        </w:rPr>
        <w:t>FOR i:=blocoIni TO blocoFim-2 DO</w:t>
      </w:r>
    </w:p>
    <w:p w14:paraId="701C82E9" w14:textId="77777777" w:rsidR="009A71FF" w:rsidRPr="00CA6AB8" w:rsidRDefault="009A71FF" w:rsidP="008320E4">
      <w:pPr>
        <w:rPr>
          <w:color w:val="000000" w:themeColor="text1"/>
        </w:rPr>
      </w:pPr>
      <w:r w:rsidRPr="00CA6AB8">
        <w:rPr>
          <w:color w:val="000000" w:themeColor="text1"/>
        </w:rPr>
        <w:t>dx:=ScaleX[i+1]-ScaleX[i];</w:t>
      </w:r>
    </w:p>
    <w:p w14:paraId="10D71D0F" w14:textId="77777777" w:rsidR="009A71FF" w:rsidRPr="00CA6AB8" w:rsidRDefault="009A71FF" w:rsidP="008320E4">
      <w:pPr>
        <w:rPr>
          <w:color w:val="000000" w:themeColor="text1"/>
        </w:rPr>
      </w:pPr>
      <w:r w:rsidRPr="00CA6AB8">
        <w:rPr>
          <w:color w:val="000000" w:themeColor="text1"/>
        </w:rPr>
        <w:t>dy:=ScaleY[i+1]-ScaleY[i];</w:t>
      </w:r>
    </w:p>
    <w:p w14:paraId="27827808" w14:textId="77777777" w:rsidR="009A71FF" w:rsidRPr="00CA6AB8" w:rsidRDefault="009A71FF" w:rsidP="008320E4">
      <w:pPr>
        <w:rPr>
          <w:color w:val="000000" w:themeColor="text1"/>
        </w:rPr>
      </w:pPr>
      <w:r w:rsidRPr="00CA6AB8">
        <w:rPr>
          <w:color w:val="000000" w:themeColor="text1"/>
        </w:rPr>
        <w:t>dz:=ScaleZ[i+1]-ScaleZ[i];</w:t>
      </w:r>
    </w:p>
    <w:p w14:paraId="53438B7E" w14:textId="77777777" w:rsidR="009A71FF" w:rsidRPr="00CA6AB8" w:rsidRDefault="009A71FF" w:rsidP="008320E4">
      <w:pPr>
        <w:rPr>
          <w:color w:val="000000" w:themeColor="text1"/>
        </w:rPr>
      </w:pPr>
      <w:r w:rsidRPr="00CA6AB8">
        <w:rPr>
          <w:color w:val="000000" w:themeColor="text1"/>
        </w:rPr>
        <w:t>L[i]:=SQRT(dx*dx+dy*dy+dz*dz);</w:t>
      </w:r>
    </w:p>
    <w:p w14:paraId="614B50A4" w14:textId="77777777" w:rsidR="009A71FF" w:rsidRPr="00CA6AB8" w:rsidRDefault="009A71FF" w:rsidP="008320E4">
      <w:pPr>
        <w:rPr>
          <w:color w:val="000000" w:themeColor="text1"/>
        </w:rPr>
      </w:pPr>
      <w:r w:rsidRPr="00CA6AB8">
        <w:rPr>
          <w:color w:val="000000" w:themeColor="text1"/>
        </w:rPr>
        <w:t>IF L[i]&gt;Lmax THEN</w:t>
      </w:r>
    </w:p>
    <w:p w14:paraId="216184B0" w14:textId="77777777" w:rsidR="009A71FF" w:rsidRPr="00CA6AB8" w:rsidRDefault="009A71FF" w:rsidP="008320E4">
      <w:pPr>
        <w:rPr>
          <w:color w:val="000000" w:themeColor="text1"/>
        </w:rPr>
      </w:pPr>
      <w:r w:rsidRPr="00CA6AB8">
        <w:rPr>
          <w:color w:val="000000" w:themeColor="text1"/>
        </w:rPr>
        <w:t>Lmax:=L[i];</w:t>
      </w:r>
    </w:p>
    <w:p w14:paraId="352C1700" w14:textId="77777777" w:rsidR="009A71FF" w:rsidRPr="00CA6AB8" w:rsidRDefault="009A71FF" w:rsidP="008320E4">
      <w:pPr>
        <w:rPr>
          <w:color w:val="000000" w:themeColor="text1"/>
        </w:rPr>
      </w:pPr>
      <w:r w:rsidRPr="00CA6AB8">
        <w:rPr>
          <w:color w:val="000000" w:themeColor="text1"/>
        </w:rPr>
        <w:t>END_IF;</w:t>
      </w:r>
    </w:p>
    <w:p w14:paraId="777B2447" w14:textId="77777777" w:rsidR="009A71FF" w:rsidRPr="00CA6AB8" w:rsidRDefault="009A71FF" w:rsidP="008320E4">
      <w:pPr>
        <w:rPr>
          <w:color w:val="000000" w:themeColor="text1"/>
        </w:rPr>
      </w:pPr>
      <w:r w:rsidRPr="00CA6AB8">
        <w:rPr>
          <w:color w:val="000000" w:themeColor="text1"/>
        </w:rPr>
        <w:t>END_FOR;</w:t>
      </w:r>
    </w:p>
    <w:p w14:paraId="4A2BAA5C" w14:textId="77777777" w:rsidR="009A71FF" w:rsidRPr="00CA6AB8" w:rsidRDefault="009A71FF" w:rsidP="008320E4">
      <w:pPr>
        <w:rPr>
          <w:color w:val="000000" w:themeColor="text1"/>
        </w:rPr>
      </w:pPr>
      <w:r w:rsidRPr="00CA6AB8">
        <w:rPr>
          <w:color w:val="000000" w:themeColor="text1"/>
        </w:rPr>
        <w:t>IF FATOR_MAX&lt;=0 THEN</w:t>
      </w:r>
    </w:p>
    <w:p w14:paraId="08335AED" w14:textId="77777777" w:rsidR="009A71FF" w:rsidRPr="00CA6AB8" w:rsidRDefault="009A71FF" w:rsidP="008320E4">
      <w:pPr>
        <w:rPr>
          <w:color w:val="000000" w:themeColor="text1"/>
        </w:rPr>
      </w:pPr>
      <w:r w:rsidRPr="00CA6AB8">
        <w:rPr>
          <w:color w:val="000000" w:themeColor="text1"/>
        </w:rPr>
        <w:t>FATOR_MAX:=1;</w:t>
      </w:r>
    </w:p>
    <w:p w14:paraId="3533DEDC" w14:textId="77777777" w:rsidR="009A71FF" w:rsidRPr="00CA6AB8" w:rsidRDefault="009A71FF" w:rsidP="008320E4">
      <w:pPr>
        <w:rPr>
          <w:color w:val="000000" w:themeColor="text1"/>
        </w:rPr>
      </w:pPr>
      <w:r w:rsidRPr="00CA6AB8">
        <w:rPr>
          <w:color w:val="000000" w:themeColor="text1"/>
        </w:rPr>
        <w:t>END_IF;</w:t>
      </w:r>
    </w:p>
    <w:p w14:paraId="21F97092" w14:textId="77777777" w:rsidR="009A71FF" w:rsidRPr="00CA6AB8" w:rsidRDefault="009A71FF" w:rsidP="008320E4">
      <w:pPr>
        <w:rPr>
          <w:color w:val="000000" w:themeColor="text1"/>
        </w:rPr>
      </w:pPr>
      <w:r w:rsidRPr="00CA6AB8">
        <w:rPr>
          <w:color w:val="000000" w:themeColor="text1"/>
        </w:rPr>
        <w:t>PASSO:=Lmax/FATOR_MAX;</w:t>
      </w:r>
    </w:p>
    <w:p w14:paraId="796051EC" w14:textId="77777777" w:rsidR="009A71FF" w:rsidRPr="00CA6AB8" w:rsidRDefault="009A71FF" w:rsidP="008320E4">
      <w:pPr>
        <w:rPr>
          <w:color w:val="000000" w:themeColor="text1"/>
        </w:rPr>
      </w:pPr>
      <w:r w:rsidRPr="00CA6AB8">
        <w:rPr>
          <w:color w:val="000000" w:themeColor="text1"/>
        </w:rPr>
        <w:t>IF PASSO&lt;=0 THEN</w:t>
      </w:r>
    </w:p>
    <w:p w14:paraId="7F33D679" w14:textId="77777777" w:rsidR="009A71FF" w:rsidRPr="00CA6AB8" w:rsidRDefault="009A71FF" w:rsidP="008320E4">
      <w:pPr>
        <w:rPr>
          <w:color w:val="000000" w:themeColor="text1"/>
        </w:rPr>
      </w:pPr>
      <w:r w:rsidRPr="00CA6AB8">
        <w:rPr>
          <w:color w:val="000000" w:themeColor="text1"/>
        </w:rPr>
        <w:t>PASSO:=1;</w:t>
      </w:r>
    </w:p>
    <w:p w14:paraId="02B7D706" w14:textId="77777777" w:rsidR="009A71FF" w:rsidRPr="00CA6AB8" w:rsidRDefault="009A71FF" w:rsidP="008320E4">
      <w:pPr>
        <w:rPr>
          <w:color w:val="000000" w:themeColor="text1"/>
        </w:rPr>
      </w:pPr>
      <w:r w:rsidRPr="00CA6AB8">
        <w:rPr>
          <w:color w:val="000000" w:themeColor="text1"/>
        </w:rPr>
        <w:t>END_IF;</w:t>
      </w:r>
    </w:p>
    <w:p w14:paraId="61C0A66B" w14:textId="77777777" w:rsidR="009A71FF" w:rsidRPr="00CA6AB8" w:rsidRDefault="009A71FF" w:rsidP="008320E4">
      <w:pPr>
        <w:rPr>
          <w:color w:val="000000" w:themeColor="text1"/>
        </w:rPr>
      </w:pPr>
      <w:r w:rsidRPr="00CA6AB8">
        <w:rPr>
          <w:color w:val="000000" w:themeColor="text1"/>
        </w:rPr>
        <w:t>BufferX_F[idx]:=ScaleX[blocoIni]-RefX;</w:t>
      </w:r>
    </w:p>
    <w:p w14:paraId="36BD3B47" w14:textId="77777777" w:rsidR="009A71FF" w:rsidRPr="00CA6AB8" w:rsidRDefault="009A71FF" w:rsidP="008320E4">
      <w:pPr>
        <w:rPr>
          <w:color w:val="000000" w:themeColor="text1"/>
        </w:rPr>
      </w:pPr>
      <w:r w:rsidRPr="00CA6AB8">
        <w:rPr>
          <w:color w:val="000000" w:themeColor="text1"/>
        </w:rPr>
        <w:t>BufferY_F[idx]:=ScaleY[blocoIni]-RefY;</w:t>
      </w:r>
    </w:p>
    <w:p w14:paraId="1497EC8F" w14:textId="77777777" w:rsidR="009A71FF" w:rsidRPr="00CA6AB8" w:rsidRDefault="009A71FF" w:rsidP="008320E4">
      <w:pPr>
        <w:rPr>
          <w:color w:val="000000" w:themeColor="text1"/>
        </w:rPr>
      </w:pPr>
      <w:r w:rsidRPr="00CA6AB8">
        <w:rPr>
          <w:color w:val="000000" w:themeColor="text1"/>
        </w:rPr>
        <w:t>BufferZ_F[idx]:=ScaleZ[blocoIni]-RefZ;</w:t>
      </w:r>
    </w:p>
    <w:p w14:paraId="235AF4A8" w14:textId="77777777" w:rsidR="009A71FF" w:rsidRPr="00CA6AB8" w:rsidRDefault="009A71FF" w:rsidP="008320E4">
      <w:pPr>
        <w:rPr>
          <w:color w:val="000000" w:themeColor="text1"/>
        </w:rPr>
      </w:pPr>
      <w:r w:rsidRPr="00CA6AB8">
        <w:rPr>
          <w:color w:val="000000" w:themeColor="text1"/>
        </w:rPr>
        <w:t>idx:=idx+1;</w:t>
      </w:r>
    </w:p>
    <w:p w14:paraId="7368882D" w14:textId="77777777" w:rsidR="009A71FF" w:rsidRPr="00CA6AB8" w:rsidRDefault="009A71FF" w:rsidP="008320E4">
      <w:pPr>
        <w:rPr>
          <w:color w:val="000000" w:themeColor="text1"/>
        </w:rPr>
      </w:pPr>
      <w:r w:rsidRPr="00CA6AB8">
        <w:rPr>
          <w:color w:val="000000" w:themeColor="text1"/>
        </w:rPr>
        <w:t>FOR i:=blocoIni TO blocoFim-2 DO</w:t>
      </w:r>
    </w:p>
    <w:p w14:paraId="0C3D1A91" w14:textId="77777777" w:rsidR="009A71FF" w:rsidRPr="00CA6AB8" w:rsidRDefault="009A71FF" w:rsidP="008320E4">
      <w:pPr>
        <w:rPr>
          <w:color w:val="000000" w:themeColor="text1"/>
        </w:rPr>
      </w:pPr>
      <w:r w:rsidRPr="00CA6AB8">
        <w:rPr>
          <w:color w:val="000000" w:themeColor="text1"/>
        </w:rPr>
        <w:t>dx:=ScaleX[i+1]-ScaleX[i];</w:t>
      </w:r>
    </w:p>
    <w:p w14:paraId="1F30D5AA" w14:textId="77777777" w:rsidR="009A71FF" w:rsidRPr="00CA6AB8" w:rsidRDefault="009A71FF" w:rsidP="008320E4">
      <w:pPr>
        <w:rPr>
          <w:color w:val="000000" w:themeColor="text1"/>
        </w:rPr>
      </w:pPr>
      <w:r w:rsidRPr="00CA6AB8">
        <w:rPr>
          <w:color w:val="000000" w:themeColor="text1"/>
        </w:rPr>
        <w:t>dy:=ScaleY[i+1]-ScaleY[i];</w:t>
      </w:r>
    </w:p>
    <w:p w14:paraId="2F819BF2" w14:textId="77777777" w:rsidR="009A71FF" w:rsidRPr="00CA6AB8" w:rsidRDefault="009A71FF" w:rsidP="008320E4">
      <w:pPr>
        <w:rPr>
          <w:color w:val="000000" w:themeColor="text1"/>
        </w:rPr>
      </w:pPr>
      <w:r w:rsidRPr="00CA6AB8">
        <w:rPr>
          <w:color w:val="000000" w:themeColor="text1"/>
        </w:rPr>
        <w:t>dz:=ScaleZ[i+1]-ScaleZ[i];</w:t>
      </w:r>
    </w:p>
    <w:p w14:paraId="1A486DCE" w14:textId="77777777" w:rsidR="009A71FF" w:rsidRPr="00CA6AB8" w:rsidRDefault="009A71FF" w:rsidP="008320E4">
      <w:pPr>
        <w:rPr>
          <w:color w:val="000000" w:themeColor="text1"/>
        </w:rPr>
      </w:pPr>
      <w:r w:rsidRPr="00CA6AB8">
        <w:rPr>
          <w:color w:val="000000" w:themeColor="text1"/>
        </w:rPr>
        <w:t>div:=REAL_TO_INT(CEIL(L[i]/PASSO));</w:t>
      </w:r>
    </w:p>
    <w:p w14:paraId="67A937F9" w14:textId="77777777" w:rsidR="009A71FF" w:rsidRPr="00CA6AB8" w:rsidRDefault="009A71FF" w:rsidP="008320E4">
      <w:pPr>
        <w:rPr>
          <w:color w:val="000000" w:themeColor="text1"/>
        </w:rPr>
      </w:pPr>
      <w:r w:rsidRPr="00CA6AB8">
        <w:rPr>
          <w:color w:val="000000" w:themeColor="text1"/>
        </w:rPr>
        <w:t>IF div&lt;1 THEN</w:t>
      </w:r>
    </w:p>
    <w:p w14:paraId="61D537E0" w14:textId="77777777" w:rsidR="009A71FF" w:rsidRPr="00CA6AB8" w:rsidRDefault="009A71FF" w:rsidP="008320E4">
      <w:pPr>
        <w:rPr>
          <w:color w:val="000000" w:themeColor="text1"/>
        </w:rPr>
      </w:pPr>
      <w:r w:rsidRPr="00CA6AB8">
        <w:rPr>
          <w:color w:val="000000" w:themeColor="text1"/>
        </w:rPr>
        <w:t>div:=1;</w:t>
      </w:r>
    </w:p>
    <w:p w14:paraId="4BCD8635" w14:textId="77777777" w:rsidR="009A71FF" w:rsidRPr="00CA6AB8" w:rsidRDefault="009A71FF" w:rsidP="008320E4">
      <w:pPr>
        <w:rPr>
          <w:color w:val="000000" w:themeColor="text1"/>
        </w:rPr>
      </w:pPr>
      <w:r w:rsidRPr="00CA6AB8">
        <w:rPr>
          <w:color w:val="000000" w:themeColor="text1"/>
        </w:rPr>
        <w:t>END_IF;</w:t>
      </w:r>
    </w:p>
    <w:p w14:paraId="26A2866F" w14:textId="77777777" w:rsidR="009A71FF" w:rsidRPr="00CA6AB8" w:rsidRDefault="009A71FF" w:rsidP="008320E4">
      <w:pPr>
        <w:rPr>
          <w:color w:val="000000" w:themeColor="text1"/>
        </w:rPr>
      </w:pPr>
      <w:r w:rsidRPr="00CA6AB8">
        <w:rPr>
          <w:color w:val="000000" w:themeColor="text1"/>
        </w:rPr>
        <w:t>incX:=dx/div;</w:t>
      </w:r>
    </w:p>
    <w:p w14:paraId="440C085F" w14:textId="77777777" w:rsidR="009A71FF" w:rsidRPr="00CA6AB8" w:rsidRDefault="009A71FF" w:rsidP="008320E4">
      <w:pPr>
        <w:rPr>
          <w:color w:val="000000" w:themeColor="text1"/>
        </w:rPr>
      </w:pPr>
      <w:r w:rsidRPr="00CA6AB8">
        <w:rPr>
          <w:color w:val="000000" w:themeColor="text1"/>
        </w:rPr>
        <w:t>incY:=dy/div;</w:t>
      </w:r>
    </w:p>
    <w:p w14:paraId="1CA9F942" w14:textId="77777777" w:rsidR="009A71FF" w:rsidRPr="00CA6AB8" w:rsidRDefault="009A71FF" w:rsidP="008320E4">
      <w:pPr>
        <w:rPr>
          <w:color w:val="000000" w:themeColor="text1"/>
        </w:rPr>
      </w:pPr>
      <w:r w:rsidRPr="00CA6AB8">
        <w:rPr>
          <w:color w:val="000000" w:themeColor="text1"/>
        </w:rPr>
        <w:t>incZ:=dz/div;</w:t>
      </w:r>
    </w:p>
    <w:p w14:paraId="3FCC1D29" w14:textId="77777777" w:rsidR="009A71FF" w:rsidRPr="00CA6AB8" w:rsidRDefault="009A71FF" w:rsidP="008320E4">
      <w:pPr>
        <w:rPr>
          <w:color w:val="000000" w:themeColor="text1"/>
        </w:rPr>
      </w:pPr>
      <w:r w:rsidRPr="00CA6AB8">
        <w:rPr>
          <w:color w:val="000000" w:themeColor="text1"/>
        </w:rPr>
        <w:t>FOR k:=1 TO div DO</w:t>
      </w:r>
    </w:p>
    <w:p w14:paraId="148792FA" w14:textId="77777777" w:rsidR="009A71FF" w:rsidRPr="00CA6AB8" w:rsidRDefault="009A71FF" w:rsidP="008320E4">
      <w:pPr>
        <w:rPr>
          <w:color w:val="000000" w:themeColor="text1"/>
        </w:rPr>
      </w:pPr>
      <w:r w:rsidRPr="00CA6AB8">
        <w:rPr>
          <w:color w:val="000000" w:themeColor="text1"/>
        </w:rPr>
        <w:t>BufferX_F[idx]:=(ScaleX[i]+incX*k)-RefX;</w:t>
      </w:r>
    </w:p>
    <w:p w14:paraId="301E3592" w14:textId="77777777" w:rsidR="009A71FF" w:rsidRPr="00CA6AB8" w:rsidRDefault="009A71FF" w:rsidP="008320E4">
      <w:pPr>
        <w:rPr>
          <w:color w:val="000000" w:themeColor="text1"/>
        </w:rPr>
      </w:pPr>
      <w:r w:rsidRPr="00CA6AB8">
        <w:rPr>
          <w:color w:val="000000" w:themeColor="text1"/>
        </w:rPr>
        <w:t>BufferY_F[idx]:=(ScaleY[i]+incY*k)-RefY;</w:t>
      </w:r>
    </w:p>
    <w:p w14:paraId="11F9F716" w14:textId="77777777" w:rsidR="009A71FF" w:rsidRPr="00CA6AB8" w:rsidRDefault="009A71FF" w:rsidP="008320E4">
      <w:pPr>
        <w:rPr>
          <w:color w:val="000000" w:themeColor="text1"/>
        </w:rPr>
      </w:pPr>
      <w:r w:rsidRPr="00CA6AB8">
        <w:rPr>
          <w:color w:val="000000" w:themeColor="text1"/>
        </w:rPr>
        <w:t>BufferZ_F[idx]:=(ScaleZ[i]+incZ*k)-RefZ;</w:t>
      </w:r>
    </w:p>
    <w:p w14:paraId="3D88C0B0" w14:textId="77777777" w:rsidR="009A71FF" w:rsidRPr="00CA6AB8" w:rsidRDefault="009A71FF" w:rsidP="008320E4">
      <w:pPr>
        <w:rPr>
          <w:color w:val="000000" w:themeColor="text1"/>
        </w:rPr>
      </w:pPr>
      <w:r w:rsidRPr="00CA6AB8">
        <w:rPr>
          <w:color w:val="000000" w:themeColor="text1"/>
        </w:rPr>
        <w:t>idx:=idx+1;</w:t>
      </w:r>
    </w:p>
    <w:p w14:paraId="4254F488" w14:textId="77777777" w:rsidR="009A71FF" w:rsidRPr="00CA6AB8" w:rsidRDefault="009A71FF" w:rsidP="008320E4">
      <w:pPr>
        <w:rPr>
          <w:color w:val="000000" w:themeColor="text1"/>
        </w:rPr>
      </w:pPr>
      <w:r w:rsidRPr="00CA6AB8">
        <w:rPr>
          <w:color w:val="000000" w:themeColor="text1"/>
        </w:rPr>
        <w:t>END_FOR;</w:t>
      </w:r>
    </w:p>
    <w:p w14:paraId="5035E204" w14:textId="77777777" w:rsidR="009A71FF" w:rsidRPr="00CA6AB8" w:rsidRDefault="009A71FF" w:rsidP="008320E4">
      <w:pPr>
        <w:rPr>
          <w:color w:val="000000" w:themeColor="text1"/>
        </w:rPr>
      </w:pPr>
      <w:r w:rsidRPr="00CA6AB8">
        <w:rPr>
          <w:color w:val="000000" w:themeColor="text1"/>
        </w:rPr>
        <w:t>END_FOR;</w:t>
      </w:r>
    </w:p>
    <w:p w14:paraId="3E2CA0C6" w14:textId="77777777" w:rsidR="009A71FF" w:rsidRPr="00CA6AB8" w:rsidRDefault="009A71FF" w:rsidP="008320E4">
      <w:pPr>
        <w:rPr>
          <w:color w:val="000000" w:themeColor="text1"/>
        </w:rPr>
      </w:pPr>
      <w:r w:rsidRPr="00CA6AB8">
        <w:rPr>
          <w:color w:val="000000" w:themeColor="text1"/>
        </w:rPr>
        <w:t>END_IF;</w:t>
      </w:r>
    </w:p>
    <w:p w14:paraId="5120A64B" w14:textId="77777777" w:rsidR="009A71FF" w:rsidRPr="00CA6AB8" w:rsidRDefault="009A71FF" w:rsidP="008320E4">
      <w:pPr>
        <w:rPr>
          <w:color w:val="000000" w:themeColor="text1"/>
        </w:rPr>
      </w:pPr>
      <w:r w:rsidRPr="00CA6AB8">
        <w:rPr>
          <w:color w:val="000000" w:themeColor="text1"/>
        </w:rPr>
        <w:t>IF blocoFim&lt;=segmentos THEN</w:t>
      </w:r>
    </w:p>
    <w:p w14:paraId="6C986755" w14:textId="77777777" w:rsidR="009A71FF" w:rsidRPr="00CA6AB8" w:rsidRDefault="009A71FF" w:rsidP="008320E4">
      <w:pPr>
        <w:rPr>
          <w:color w:val="000000" w:themeColor="text1"/>
        </w:rPr>
      </w:pPr>
      <w:r w:rsidRPr="00CA6AB8">
        <w:rPr>
          <w:color w:val="000000" w:themeColor="text1"/>
        </w:rPr>
        <w:t>BufferX_F[idx]:=7777;</w:t>
      </w:r>
    </w:p>
    <w:p w14:paraId="2DC10AC9" w14:textId="77777777" w:rsidR="009A71FF" w:rsidRPr="00CA6AB8" w:rsidRDefault="009A71FF" w:rsidP="008320E4">
      <w:pPr>
        <w:rPr>
          <w:color w:val="000000" w:themeColor="text1"/>
        </w:rPr>
      </w:pPr>
      <w:r w:rsidRPr="00CA6AB8">
        <w:rPr>
          <w:color w:val="000000" w:themeColor="text1"/>
        </w:rPr>
        <w:t>BufferY_F[idx]:=7777;</w:t>
      </w:r>
    </w:p>
    <w:p w14:paraId="61C791DE" w14:textId="77777777" w:rsidR="009A71FF" w:rsidRPr="00CA6AB8" w:rsidRDefault="009A71FF" w:rsidP="008320E4">
      <w:pPr>
        <w:rPr>
          <w:color w:val="000000" w:themeColor="text1"/>
        </w:rPr>
      </w:pPr>
      <w:r w:rsidRPr="00CA6AB8">
        <w:rPr>
          <w:color w:val="000000" w:themeColor="text1"/>
        </w:rPr>
        <w:t>BufferZ_F[idx]:=7777;</w:t>
      </w:r>
    </w:p>
    <w:p w14:paraId="4033CB1D" w14:textId="77777777" w:rsidR="009A71FF" w:rsidRPr="00CA6AB8" w:rsidRDefault="009A71FF" w:rsidP="008320E4">
      <w:pPr>
        <w:rPr>
          <w:color w:val="000000" w:themeColor="text1"/>
        </w:rPr>
      </w:pPr>
      <w:r w:rsidRPr="00CA6AB8">
        <w:rPr>
          <w:color w:val="000000" w:themeColor="text1"/>
        </w:rPr>
        <w:t>idx:=idx+1;</w:t>
      </w:r>
    </w:p>
    <w:p w14:paraId="1E03ECBB" w14:textId="77777777" w:rsidR="009A71FF" w:rsidRPr="00CA6AB8" w:rsidRDefault="009A71FF" w:rsidP="008320E4">
      <w:pPr>
        <w:rPr>
          <w:color w:val="000000" w:themeColor="text1"/>
        </w:rPr>
      </w:pPr>
      <w:r w:rsidRPr="00CA6AB8">
        <w:rPr>
          <w:color w:val="000000" w:themeColor="text1"/>
        </w:rPr>
        <w:t>END_IF;</w:t>
      </w:r>
    </w:p>
    <w:p w14:paraId="179D8991" w14:textId="77777777" w:rsidR="009A71FF" w:rsidRPr="00CA6AB8" w:rsidRDefault="009A71FF" w:rsidP="008320E4">
      <w:pPr>
        <w:rPr>
          <w:color w:val="000000" w:themeColor="text1"/>
        </w:rPr>
      </w:pPr>
      <w:r w:rsidRPr="00CA6AB8">
        <w:rPr>
          <w:color w:val="000000" w:themeColor="text1"/>
        </w:rPr>
        <w:t>blocoIni:=blocoFim+1;</w:t>
      </w:r>
    </w:p>
    <w:p w14:paraId="11B34C08" w14:textId="77777777" w:rsidR="009A71FF" w:rsidRPr="00CA6AB8" w:rsidRDefault="009A71FF" w:rsidP="008320E4">
      <w:pPr>
        <w:rPr>
          <w:color w:val="000000" w:themeColor="text1"/>
        </w:rPr>
      </w:pPr>
      <w:r w:rsidRPr="00CA6AB8">
        <w:rPr>
          <w:color w:val="000000" w:themeColor="text1"/>
        </w:rPr>
        <w:t>END_WHILE;</w:t>
      </w:r>
    </w:p>
    <w:p w14:paraId="267885E8" w14:textId="77777777" w:rsidR="009A71FF" w:rsidRPr="00CA6AB8" w:rsidRDefault="009A71FF" w:rsidP="008320E4">
      <w:pPr>
        <w:rPr>
          <w:color w:val="000000" w:themeColor="text1"/>
        </w:rPr>
      </w:pPr>
      <w:r w:rsidRPr="00CA6AB8">
        <w:rPr>
          <w:color w:val="000000" w:themeColor="text1"/>
        </w:rPr>
        <w:t>segmentos:=idx-1;</w:t>
      </w:r>
    </w:p>
    <w:p w14:paraId="78B5D531" w14:textId="77777777" w:rsidR="009A71FF" w:rsidRPr="00EA6C12" w:rsidRDefault="009A71FF" w:rsidP="008320E4">
      <w:pPr>
        <w:rPr>
          <w:color w:val="E97132" w:themeColor="accent2"/>
        </w:rPr>
      </w:pPr>
    </w:p>
    <w:p w14:paraId="72C0B6AD" w14:textId="77777777" w:rsidR="009A71FF" w:rsidRPr="00CE00AF" w:rsidRDefault="009A71FF" w:rsidP="008320E4">
      <w:pPr>
        <w:rPr>
          <w:color w:val="E97132" w:themeColor="accent2"/>
        </w:rPr>
      </w:pPr>
      <w:r w:rsidRPr="00CE00AF">
        <w:rPr>
          <w:color w:val="E97132" w:themeColor="accent2"/>
        </w:rPr>
        <w:t>segmentos := 0;</w:t>
      </w:r>
    </w:p>
    <w:p w14:paraId="662D110B" w14:textId="77777777" w:rsidR="009A71FF" w:rsidRPr="00CE00AF" w:rsidRDefault="009A71FF" w:rsidP="008320E4">
      <w:pPr>
        <w:rPr>
          <w:color w:val="E97132" w:themeColor="accent2"/>
        </w:rPr>
      </w:pPr>
      <w:r w:rsidRPr="00CE00AF">
        <w:rPr>
          <w:color w:val="E97132" w:themeColor="accent2"/>
        </w:rPr>
        <w:t>FOR i := 1 TO 100 DO</w:t>
      </w:r>
    </w:p>
    <w:p w14:paraId="69F3B91F" w14:textId="77777777" w:rsidR="009A71FF" w:rsidRPr="00CE00AF" w:rsidRDefault="009A71FF" w:rsidP="008320E4">
      <w:pPr>
        <w:rPr>
          <w:color w:val="E97132" w:themeColor="accent2"/>
        </w:rPr>
      </w:pPr>
      <w:r w:rsidRPr="00CE00AF">
        <w:rPr>
          <w:color w:val="E97132" w:themeColor="accent2"/>
        </w:rPr>
        <w:t xml:space="preserve">    IF (BBufferX[i] = 7777) OR</w:t>
      </w:r>
    </w:p>
    <w:p w14:paraId="4611CA34" w14:textId="77777777" w:rsidR="009A71FF" w:rsidRPr="00CE00AF" w:rsidRDefault="009A71FF" w:rsidP="008320E4">
      <w:pPr>
        <w:rPr>
          <w:color w:val="E97132" w:themeColor="accent2"/>
        </w:rPr>
      </w:pPr>
      <w:r w:rsidRPr="00CE00AF">
        <w:rPr>
          <w:color w:val="E97132" w:themeColor="accent2"/>
        </w:rPr>
        <w:t xml:space="preserve">       (BBufferY[i] = 7777) OR</w:t>
      </w:r>
    </w:p>
    <w:p w14:paraId="338714F8" w14:textId="77777777" w:rsidR="009A71FF" w:rsidRPr="00CE00AF" w:rsidRDefault="009A71FF" w:rsidP="008320E4">
      <w:pPr>
        <w:rPr>
          <w:color w:val="E97132" w:themeColor="accent2"/>
        </w:rPr>
      </w:pPr>
      <w:r w:rsidRPr="00CE00AF">
        <w:rPr>
          <w:color w:val="E97132" w:themeColor="accent2"/>
        </w:rPr>
        <w:t xml:space="preserve">       (BBufferZ[i] = 7777) THEN</w:t>
      </w:r>
    </w:p>
    <w:p w14:paraId="603C2D08" w14:textId="77777777" w:rsidR="009A71FF" w:rsidRPr="00CE00AF" w:rsidRDefault="009A71FF" w:rsidP="008320E4">
      <w:pPr>
        <w:rPr>
          <w:color w:val="E97132" w:themeColor="accent2"/>
        </w:rPr>
      </w:pPr>
      <w:r w:rsidRPr="00CE00AF">
        <w:rPr>
          <w:color w:val="E97132" w:themeColor="accent2"/>
        </w:rPr>
        <w:t xml:space="preserve">        (* apenas ignora o separador *)</w:t>
      </w:r>
    </w:p>
    <w:p w14:paraId="7F987BEC" w14:textId="77777777" w:rsidR="009A71FF" w:rsidRPr="00CE00AF" w:rsidRDefault="009A71FF" w:rsidP="008320E4">
      <w:pPr>
        <w:rPr>
          <w:color w:val="E97132" w:themeColor="accent2"/>
        </w:rPr>
      </w:pPr>
      <w:r w:rsidRPr="00CE00AF">
        <w:rPr>
          <w:color w:val="E97132" w:themeColor="accent2"/>
        </w:rPr>
        <w:t xml:space="preserve">    ELSE</w:t>
      </w:r>
    </w:p>
    <w:p w14:paraId="17D6FBC8" w14:textId="77777777" w:rsidR="009A71FF" w:rsidRPr="00CE00AF" w:rsidRDefault="009A71FF" w:rsidP="008320E4">
      <w:pPr>
        <w:rPr>
          <w:color w:val="E97132" w:themeColor="accent2"/>
        </w:rPr>
      </w:pPr>
      <w:r w:rsidRPr="00CE00AF">
        <w:rPr>
          <w:color w:val="E97132" w:themeColor="accent2"/>
        </w:rPr>
        <w:t xml:space="preserve">        segmentos := segmentos + 1;</w:t>
      </w:r>
    </w:p>
    <w:p w14:paraId="2D85E2A0" w14:textId="77777777" w:rsidR="009A71FF" w:rsidRPr="00CE00AF" w:rsidRDefault="009A71FF" w:rsidP="008320E4">
      <w:pPr>
        <w:rPr>
          <w:color w:val="E97132" w:themeColor="accent2"/>
        </w:rPr>
      </w:pPr>
      <w:r w:rsidRPr="00CE00AF">
        <w:rPr>
          <w:color w:val="E97132" w:themeColor="accent2"/>
        </w:rPr>
        <w:t xml:space="preserve">    END_IF;</w:t>
      </w:r>
    </w:p>
    <w:p w14:paraId="0453EC18" w14:textId="77777777" w:rsidR="009A71FF" w:rsidRDefault="009A71FF" w:rsidP="008320E4">
      <w:pPr>
        <w:pStyle w:val="NormalWeb"/>
      </w:pPr>
      <w:r w:rsidRPr="00CE00AF">
        <w:rPr>
          <w:color w:val="E97132" w:themeColor="accent2"/>
        </w:rPr>
        <w:t>END_FOR;</w:t>
      </w:r>
    </w:p>
    <w:p w14:paraId="229511A3" w14:textId="77777777" w:rsidR="006A0D7D" w:rsidRDefault="006A0D7D" w:rsidP="008320E4">
      <w:pPr>
        <w:pStyle w:val="NormalWeb"/>
      </w:pPr>
    </w:p>
    <w:p w14:paraId="4BD2678A" w14:textId="77777777" w:rsidR="00616D84" w:rsidRDefault="008A3505" w:rsidP="00616D84">
      <w:pPr>
        <w:rPr>
          <w:color w:val="156082" w:themeColor="accent1"/>
        </w:rPr>
      </w:pPr>
      <w:r w:rsidRPr="00D905A3">
        <w:rPr>
          <w:color w:val="156082" w:themeColor="accent1"/>
        </w:rPr>
        <w:t>IF Reset THEN</w:t>
      </w:r>
    </w:p>
    <w:p w14:paraId="61DB045A" w14:textId="77777777" w:rsidR="00DD07E5" w:rsidRDefault="00DD07E5" w:rsidP="00616D84">
      <w:pPr>
        <w:rPr>
          <w:color w:val="156082" w:themeColor="accent1"/>
        </w:rPr>
      </w:pPr>
      <w:r>
        <w:rPr>
          <w:color w:val="156082" w:themeColor="accent1"/>
        </w:rPr>
        <w:t>N := 0;</w:t>
      </w:r>
    </w:p>
    <w:p w14:paraId="2A42EE20" w14:textId="77777777" w:rsidR="009A71FF" w:rsidRPr="00913A70" w:rsidRDefault="009A71FF" w:rsidP="008320E4">
      <w:pPr>
        <w:rPr>
          <w:color w:val="156082" w:themeColor="accent1"/>
        </w:rPr>
      </w:pPr>
      <w:r w:rsidRPr="00913A70">
        <w:rPr>
          <w:color w:val="156082" w:themeColor="accent1"/>
        </w:rPr>
        <w:t>PartialStart1 := 0.0;</w:t>
      </w:r>
    </w:p>
    <w:p w14:paraId="64B61E02" w14:textId="77777777" w:rsidR="009A71FF" w:rsidRPr="00913A70" w:rsidRDefault="009A71FF" w:rsidP="008320E4">
      <w:pPr>
        <w:rPr>
          <w:color w:val="156082" w:themeColor="accent1"/>
        </w:rPr>
      </w:pPr>
      <w:r w:rsidRPr="00913A70">
        <w:rPr>
          <w:color w:val="156082" w:themeColor="accent1"/>
        </w:rPr>
        <w:t>PartialEnd1   := 0.0;</w:t>
      </w:r>
    </w:p>
    <w:p w14:paraId="39AA3182" w14:textId="77777777" w:rsidR="009A71FF" w:rsidRPr="00913A70" w:rsidRDefault="009A71FF" w:rsidP="008320E4">
      <w:pPr>
        <w:rPr>
          <w:color w:val="156082" w:themeColor="accent1"/>
        </w:rPr>
      </w:pPr>
    </w:p>
    <w:p w14:paraId="513A0897" w14:textId="77777777" w:rsidR="009A71FF" w:rsidRPr="00913A70" w:rsidRDefault="009A71FF" w:rsidP="008320E4">
      <w:pPr>
        <w:rPr>
          <w:color w:val="156082" w:themeColor="accent1"/>
        </w:rPr>
      </w:pPr>
      <w:r w:rsidRPr="00913A70">
        <w:rPr>
          <w:color w:val="156082" w:themeColor="accent1"/>
        </w:rPr>
        <w:t>PartialStart2 := 0.0;</w:t>
      </w:r>
    </w:p>
    <w:p w14:paraId="3A6863D2" w14:textId="77777777" w:rsidR="009A71FF" w:rsidRPr="00913A70" w:rsidRDefault="009A71FF" w:rsidP="008320E4">
      <w:pPr>
        <w:rPr>
          <w:color w:val="156082" w:themeColor="accent1"/>
        </w:rPr>
      </w:pPr>
      <w:r w:rsidRPr="00913A70">
        <w:rPr>
          <w:color w:val="156082" w:themeColor="accent1"/>
        </w:rPr>
        <w:t>PartialEnd2   := 0.0;</w:t>
      </w:r>
    </w:p>
    <w:p w14:paraId="51CA3665" w14:textId="77777777" w:rsidR="009A71FF" w:rsidRPr="00913A70" w:rsidRDefault="009A71FF" w:rsidP="008320E4">
      <w:pPr>
        <w:rPr>
          <w:color w:val="156082" w:themeColor="accent1"/>
        </w:rPr>
      </w:pPr>
    </w:p>
    <w:p w14:paraId="5595A8FE" w14:textId="77777777" w:rsidR="009A71FF" w:rsidRPr="00913A70" w:rsidRDefault="009A71FF" w:rsidP="008320E4">
      <w:pPr>
        <w:rPr>
          <w:color w:val="156082" w:themeColor="accent1"/>
        </w:rPr>
      </w:pPr>
      <w:r w:rsidRPr="00913A70">
        <w:rPr>
          <w:color w:val="156082" w:themeColor="accent1"/>
        </w:rPr>
        <w:t>PartialStart3 := 0.0;</w:t>
      </w:r>
    </w:p>
    <w:p w14:paraId="6980EC1E" w14:textId="77777777" w:rsidR="009A71FF" w:rsidRPr="00913A70" w:rsidRDefault="009A71FF" w:rsidP="008320E4">
      <w:pPr>
        <w:rPr>
          <w:color w:val="156082" w:themeColor="accent1"/>
        </w:rPr>
      </w:pPr>
      <w:r w:rsidRPr="00913A70">
        <w:rPr>
          <w:color w:val="156082" w:themeColor="accent1"/>
        </w:rPr>
        <w:t>PartialEnd3   := 0.0;</w:t>
      </w:r>
    </w:p>
    <w:p w14:paraId="11EF1E8E" w14:textId="77777777" w:rsidR="009A71FF" w:rsidRPr="00913A70" w:rsidRDefault="009A71FF" w:rsidP="008320E4">
      <w:pPr>
        <w:rPr>
          <w:color w:val="156082" w:themeColor="accent1"/>
        </w:rPr>
      </w:pPr>
    </w:p>
    <w:p w14:paraId="1D73F765" w14:textId="77777777" w:rsidR="009A71FF" w:rsidRPr="00913A70" w:rsidRDefault="009A71FF" w:rsidP="008320E4">
      <w:pPr>
        <w:rPr>
          <w:color w:val="156082" w:themeColor="accent1"/>
        </w:rPr>
      </w:pPr>
      <w:r w:rsidRPr="00913A70">
        <w:rPr>
          <w:color w:val="156082" w:themeColor="accent1"/>
        </w:rPr>
        <w:t>PartialStart4 := 0.0;</w:t>
      </w:r>
    </w:p>
    <w:p w14:paraId="04E68DF3" w14:textId="77777777" w:rsidR="009A71FF" w:rsidRPr="00913A70" w:rsidRDefault="009A71FF" w:rsidP="008320E4">
      <w:pPr>
        <w:rPr>
          <w:color w:val="156082" w:themeColor="accent1"/>
        </w:rPr>
      </w:pPr>
      <w:r w:rsidRPr="00913A70">
        <w:rPr>
          <w:color w:val="156082" w:themeColor="accent1"/>
        </w:rPr>
        <w:t>PartialEnd4   := 0.0;</w:t>
      </w:r>
    </w:p>
    <w:p w14:paraId="1BE055DB" w14:textId="77777777" w:rsidR="009A71FF" w:rsidRPr="00913A70" w:rsidRDefault="009A71FF" w:rsidP="008320E4">
      <w:pPr>
        <w:rPr>
          <w:color w:val="156082" w:themeColor="accent1"/>
        </w:rPr>
      </w:pPr>
    </w:p>
    <w:p w14:paraId="084A7D57" w14:textId="77777777" w:rsidR="009A71FF" w:rsidRPr="00913A70" w:rsidRDefault="009A71FF" w:rsidP="008320E4">
      <w:pPr>
        <w:rPr>
          <w:color w:val="156082" w:themeColor="accent1"/>
        </w:rPr>
      </w:pPr>
      <w:r w:rsidRPr="00913A70">
        <w:rPr>
          <w:color w:val="156082" w:themeColor="accent1"/>
        </w:rPr>
        <w:t>PartialStart5 := 0.0;</w:t>
      </w:r>
    </w:p>
    <w:p w14:paraId="2CB730B9" w14:textId="77777777" w:rsidR="009A71FF" w:rsidRDefault="009A71FF" w:rsidP="008320E4">
      <w:pPr>
        <w:rPr>
          <w:color w:val="156082" w:themeColor="accent1"/>
        </w:rPr>
      </w:pPr>
      <w:r w:rsidRPr="00913A70">
        <w:rPr>
          <w:color w:val="156082" w:themeColor="accent1"/>
        </w:rPr>
        <w:t>PartialEnd5   := 0.0;</w:t>
      </w:r>
      <w:r w:rsidRPr="00D905A3">
        <w:rPr>
          <w:color w:val="156082" w:themeColor="accent1"/>
        </w:rPr>
        <w:t xml:space="preserve">  </w:t>
      </w:r>
    </w:p>
    <w:p w14:paraId="0AD4F2F1" w14:textId="77777777" w:rsidR="009A71FF" w:rsidRPr="00557787" w:rsidRDefault="009A71FF" w:rsidP="008320E4">
      <w:pPr>
        <w:rPr>
          <w:color w:val="156082" w:themeColor="accent1"/>
        </w:rPr>
      </w:pPr>
      <w:r w:rsidRPr="00557787">
        <w:rPr>
          <w:color w:val="156082" w:themeColor="accent1"/>
        </w:rPr>
        <w:t>LimitStart1 := 0.0;</w:t>
      </w:r>
    </w:p>
    <w:p w14:paraId="2678B0D7" w14:textId="77777777" w:rsidR="009A71FF" w:rsidRPr="00557787" w:rsidRDefault="009A71FF" w:rsidP="008320E4">
      <w:pPr>
        <w:rPr>
          <w:color w:val="156082" w:themeColor="accent1"/>
        </w:rPr>
      </w:pPr>
      <w:r w:rsidRPr="00557787">
        <w:rPr>
          <w:color w:val="156082" w:themeColor="accent1"/>
        </w:rPr>
        <w:t>LimitEnd1   := 0.0;</w:t>
      </w:r>
    </w:p>
    <w:p w14:paraId="7F24DECD" w14:textId="77777777" w:rsidR="009A71FF" w:rsidRPr="00557787" w:rsidRDefault="009A71FF" w:rsidP="008320E4">
      <w:pPr>
        <w:rPr>
          <w:color w:val="156082" w:themeColor="accent1"/>
        </w:rPr>
      </w:pPr>
    </w:p>
    <w:p w14:paraId="44844F3D" w14:textId="77777777" w:rsidR="009A71FF" w:rsidRPr="00557787" w:rsidRDefault="009A71FF" w:rsidP="008320E4">
      <w:pPr>
        <w:rPr>
          <w:color w:val="156082" w:themeColor="accent1"/>
        </w:rPr>
      </w:pPr>
      <w:r w:rsidRPr="00557787">
        <w:rPr>
          <w:color w:val="156082" w:themeColor="accent1"/>
        </w:rPr>
        <w:t>LimitStart2 := 0.0;</w:t>
      </w:r>
    </w:p>
    <w:p w14:paraId="22E0BF3D" w14:textId="77777777" w:rsidR="009A71FF" w:rsidRPr="00557787" w:rsidRDefault="009A71FF" w:rsidP="008320E4">
      <w:pPr>
        <w:rPr>
          <w:color w:val="156082" w:themeColor="accent1"/>
        </w:rPr>
      </w:pPr>
      <w:r w:rsidRPr="00557787">
        <w:rPr>
          <w:color w:val="156082" w:themeColor="accent1"/>
        </w:rPr>
        <w:t>LimitEnd2   := 0.0;</w:t>
      </w:r>
    </w:p>
    <w:p w14:paraId="2315461A" w14:textId="77777777" w:rsidR="009A71FF" w:rsidRPr="00557787" w:rsidRDefault="009A71FF" w:rsidP="008320E4">
      <w:pPr>
        <w:rPr>
          <w:color w:val="156082" w:themeColor="accent1"/>
        </w:rPr>
      </w:pPr>
    </w:p>
    <w:p w14:paraId="022F1D1B" w14:textId="77777777" w:rsidR="009A71FF" w:rsidRPr="00557787" w:rsidRDefault="009A71FF" w:rsidP="008320E4">
      <w:pPr>
        <w:rPr>
          <w:color w:val="156082" w:themeColor="accent1"/>
        </w:rPr>
      </w:pPr>
      <w:r w:rsidRPr="00557787">
        <w:rPr>
          <w:color w:val="156082" w:themeColor="accent1"/>
        </w:rPr>
        <w:t>LimitStart3 := 0.0;</w:t>
      </w:r>
    </w:p>
    <w:p w14:paraId="647C3720" w14:textId="77777777" w:rsidR="009A71FF" w:rsidRPr="00557787" w:rsidRDefault="009A71FF" w:rsidP="008320E4">
      <w:pPr>
        <w:rPr>
          <w:color w:val="156082" w:themeColor="accent1"/>
        </w:rPr>
      </w:pPr>
      <w:r w:rsidRPr="00557787">
        <w:rPr>
          <w:color w:val="156082" w:themeColor="accent1"/>
        </w:rPr>
        <w:t>LimitEnd3   := 0.0;</w:t>
      </w:r>
    </w:p>
    <w:p w14:paraId="0C5BA7D0" w14:textId="77777777" w:rsidR="009A71FF" w:rsidRPr="00557787" w:rsidRDefault="009A71FF" w:rsidP="008320E4">
      <w:pPr>
        <w:rPr>
          <w:color w:val="156082" w:themeColor="accent1"/>
        </w:rPr>
      </w:pPr>
    </w:p>
    <w:p w14:paraId="3341913C" w14:textId="77777777" w:rsidR="009A71FF" w:rsidRPr="00557787" w:rsidRDefault="009A71FF" w:rsidP="008320E4">
      <w:pPr>
        <w:rPr>
          <w:color w:val="156082" w:themeColor="accent1"/>
        </w:rPr>
      </w:pPr>
      <w:r w:rsidRPr="00557787">
        <w:rPr>
          <w:color w:val="156082" w:themeColor="accent1"/>
        </w:rPr>
        <w:t>LimitStart4 := 0.0;</w:t>
      </w:r>
    </w:p>
    <w:p w14:paraId="756D66E3" w14:textId="77777777" w:rsidR="009A71FF" w:rsidRPr="00557787" w:rsidRDefault="009A71FF" w:rsidP="008320E4">
      <w:pPr>
        <w:rPr>
          <w:color w:val="156082" w:themeColor="accent1"/>
        </w:rPr>
      </w:pPr>
      <w:r w:rsidRPr="00557787">
        <w:rPr>
          <w:color w:val="156082" w:themeColor="accent1"/>
        </w:rPr>
        <w:t>LimitEnd4   := 0.0;</w:t>
      </w:r>
    </w:p>
    <w:p w14:paraId="0111063C" w14:textId="77777777" w:rsidR="009A71FF" w:rsidRPr="00557787" w:rsidRDefault="009A71FF" w:rsidP="008320E4">
      <w:pPr>
        <w:rPr>
          <w:color w:val="156082" w:themeColor="accent1"/>
        </w:rPr>
      </w:pPr>
    </w:p>
    <w:p w14:paraId="0528D157" w14:textId="77777777" w:rsidR="009A71FF" w:rsidRPr="00557787" w:rsidRDefault="009A71FF" w:rsidP="008320E4">
      <w:pPr>
        <w:rPr>
          <w:color w:val="156082" w:themeColor="accent1"/>
        </w:rPr>
      </w:pPr>
      <w:r w:rsidRPr="00557787">
        <w:rPr>
          <w:color w:val="156082" w:themeColor="accent1"/>
        </w:rPr>
        <w:t>LimitStart5 := 0.0;</w:t>
      </w:r>
    </w:p>
    <w:p w14:paraId="09F3AA29" w14:textId="77777777" w:rsidR="009A71FF" w:rsidRDefault="009A71FF" w:rsidP="008320E4">
      <w:pPr>
        <w:rPr>
          <w:color w:val="156082" w:themeColor="accent1"/>
        </w:rPr>
      </w:pPr>
      <w:r w:rsidRPr="00557787">
        <w:rPr>
          <w:color w:val="156082" w:themeColor="accent1"/>
        </w:rPr>
        <w:t>LimitEnd5   := 0.0;</w:t>
      </w:r>
    </w:p>
    <w:p w14:paraId="63D3A4AB" w14:textId="77777777" w:rsidR="009A71FF" w:rsidRDefault="009A71FF" w:rsidP="008320E4">
      <w:pPr>
        <w:rPr>
          <w:color w:val="156082" w:themeColor="accent1"/>
        </w:rPr>
      </w:pPr>
    </w:p>
    <w:p w14:paraId="4961106A" w14:textId="77777777" w:rsidR="008A3505" w:rsidRPr="00D905A3" w:rsidRDefault="008A3505" w:rsidP="00616D84">
      <w:pPr>
        <w:rPr>
          <w:color w:val="156082" w:themeColor="accent1"/>
        </w:rPr>
      </w:pPr>
      <w:r w:rsidRPr="00D905A3">
        <w:rPr>
          <w:color w:val="156082" w:themeColor="accent1"/>
        </w:rPr>
        <w:t xml:space="preserve">  PXY := FALSE;</w:t>
      </w:r>
    </w:p>
    <w:p w14:paraId="2BBF8BD3" w14:textId="77777777" w:rsidR="008A3505" w:rsidRPr="00D905A3" w:rsidRDefault="008A3505" w:rsidP="008A3505">
      <w:pPr>
        <w:rPr>
          <w:color w:val="156082" w:themeColor="accent1"/>
        </w:rPr>
      </w:pPr>
      <w:r w:rsidRPr="00D905A3">
        <w:rPr>
          <w:color w:val="156082" w:themeColor="accent1"/>
        </w:rPr>
        <w:t xml:space="preserve">    PZY := FALSE;</w:t>
      </w:r>
    </w:p>
    <w:p w14:paraId="6E63E4E8" w14:textId="77777777" w:rsidR="008A3505" w:rsidRPr="00D905A3" w:rsidRDefault="008A3505" w:rsidP="008A3505">
      <w:pPr>
        <w:rPr>
          <w:color w:val="156082" w:themeColor="accent1"/>
        </w:rPr>
      </w:pPr>
      <w:r w:rsidRPr="00D905A3">
        <w:rPr>
          <w:color w:val="156082" w:themeColor="accent1"/>
        </w:rPr>
        <w:t xml:space="preserve">    PZX := FALSE;</w:t>
      </w:r>
    </w:p>
    <w:p w14:paraId="09518E86" w14:textId="77777777" w:rsidR="008A3505" w:rsidRPr="00D905A3" w:rsidRDefault="008A3505" w:rsidP="008320E4">
      <w:pPr>
        <w:rPr>
          <w:color w:val="156082" w:themeColor="accent1"/>
        </w:rPr>
      </w:pPr>
      <w:r w:rsidRPr="00D905A3">
        <w:rPr>
          <w:color w:val="156082" w:themeColor="accent1"/>
        </w:rPr>
        <w:t xml:space="preserve">    segmentos := 0;</w:t>
      </w:r>
    </w:p>
    <w:p w14:paraId="18D55012" w14:textId="77777777" w:rsidR="008A3505" w:rsidRPr="00D905A3" w:rsidRDefault="008A3505" w:rsidP="008320E4">
      <w:pPr>
        <w:rPr>
          <w:color w:val="156082" w:themeColor="accent1"/>
        </w:rPr>
      </w:pPr>
      <w:r w:rsidRPr="00D905A3">
        <w:rPr>
          <w:color w:val="156082" w:themeColor="accent1"/>
        </w:rPr>
        <w:t xml:space="preserve">    r := 0.0;</w:t>
      </w:r>
    </w:p>
    <w:p w14:paraId="4A6D8E84" w14:textId="77777777" w:rsidR="00103A24" w:rsidRPr="00D905A3" w:rsidRDefault="008A3505" w:rsidP="008320E4">
      <w:pPr>
        <w:rPr>
          <w:color w:val="156082" w:themeColor="accent1"/>
        </w:rPr>
      </w:pPr>
      <w:r w:rsidRPr="00D905A3">
        <w:rPr>
          <w:color w:val="156082" w:themeColor="accent1"/>
        </w:rPr>
        <w:t>END_IF;</w:t>
      </w:r>
    </w:p>
    <w:p w14:paraId="68013ED5" w14:textId="77777777" w:rsidR="00221A57" w:rsidRPr="00D905A3" w:rsidRDefault="00221A57">
      <w:pPr>
        <w:rPr>
          <w:color w:val="156082" w:themeColor="accent1"/>
          <w:sz w:val="32"/>
          <w:szCs w:val="32"/>
        </w:rPr>
      </w:pPr>
    </w:p>
    <w:p w14:paraId="12D46C44" w14:textId="77777777" w:rsidR="001D2599" w:rsidRPr="009351F5" w:rsidRDefault="001D2599">
      <w:pPr>
        <w:rPr>
          <w:color w:val="196B24" w:themeColor="accent3"/>
        </w:rPr>
      </w:pPr>
      <w:r w:rsidRPr="009351F5">
        <w:rPr>
          <w:color w:val="196B24" w:themeColor="accent3"/>
        </w:rPr>
        <w:t xml:space="preserve">WHILE (indexBuffer &lt; maxBuffer) AND </w:t>
      </w:r>
    </w:p>
    <w:p w14:paraId="7A4A1BFB" w14:textId="77777777" w:rsidR="001D2599" w:rsidRDefault="001D2599">
      <w:pPr>
        <w:rPr>
          <w:color w:val="196B24" w:themeColor="accent3"/>
        </w:rPr>
      </w:pPr>
      <w:r w:rsidRPr="009351F5">
        <w:rPr>
          <w:color w:val="196B24" w:themeColor="accent3"/>
        </w:rPr>
        <w:t xml:space="preserve"> (totalPassos &gt;= contadorCiclos)</w:t>
      </w:r>
      <w:r w:rsidR="000007E2">
        <w:rPr>
          <w:color w:val="196B24" w:themeColor="accent3"/>
        </w:rPr>
        <w:t xml:space="preserve"> </w:t>
      </w:r>
      <w:r w:rsidRPr="009351F5">
        <w:rPr>
          <w:color w:val="196B24" w:themeColor="accent3"/>
        </w:rPr>
        <w:t xml:space="preserve">DO    </w:t>
      </w:r>
    </w:p>
    <w:p w14:paraId="08205DA1" w14:textId="77777777" w:rsidR="001D2599" w:rsidRDefault="001D2599">
      <w:pPr>
        <w:rPr>
          <w:color w:val="156082" w:themeColor="accent1"/>
        </w:rPr>
      </w:pPr>
    </w:p>
    <w:p w14:paraId="5CB49D43" w14:textId="77777777" w:rsidR="001D2599" w:rsidRPr="002D51E1" w:rsidRDefault="001D2599">
      <w:pPr>
        <w:rPr>
          <w:color w:val="E97132" w:themeColor="accent2"/>
        </w:rPr>
      </w:pPr>
      <w:r w:rsidRPr="002D51E1">
        <w:rPr>
          <w:color w:val="E97132" w:themeColor="accent2"/>
        </w:rPr>
        <w:t xml:space="preserve">IF contadorCiclos </w:t>
      </w:r>
      <w:r>
        <w:rPr>
          <w:color w:val="E97132" w:themeColor="accent2"/>
        </w:rPr>
        <w:t xml:space="preserve"> </w:t>
      </w:r>
      <w:r w:rsidRPr="002D51E1">
        <w:rPr>
          <w:color w:val="E97132" w:themeColor="accent2"/>
        </w:rPr>
        <w:t>= 0  THEN</w:t>
      </w:r>
    </w:p>
    <w:p w14:paraId="180200E3" w14:textId="77777777" w:rsidR="001D2599" w:rsidRPr="002D51E1" w:rsidRDefault="001D2599">
      <w:pPr>
        <w:rPr>
          <w:color w:val="E97132" w:themeColor="accent2"/>
        </w:rPr>
      </w:pPr>
      <w:r w:rsidRPr="002D51E1">
        <w:rPr>
          <w:color w:val="E97132" w:themeColor="accent2"/>
        </w:rPr>
        <w:t>(* atualizar antigos *)</w:t>
      </w:r>
    </w:p>
    <w:p w14:paraId="1FE8CD5F" w14:textId="77777777" w:rsidR="001D2599" w:rsidRPr="002D51E1" w:rsidRDefault="001D2599">
      <w:pPr>
        <w:rPr>
          <w:color w:val="E97132" w:themeColor="accent2"/>
        </w:rPr>
      </w:pPr>
      <w:r w:rsidRPr="002D51E1">
        <w:rPr>
          <w:color w:val="E97132" w:themeColor="accent2"/>
        </w:rPr>
        <w:t>X_ant := X;</w:t>
      </w:r>
    </w:p>
    <w:p w14:paraId="411B853C" w14:textId="77777777" w:rsidR="001D2599" w:rsidRPr="002D51E1" w:rsidRDefault="001D2599">
      <w:pPr>
        <w:rPr>
          <w:color w:val="E97132" w:themeColor="accent2"/>
        </w:rPr>
      </w:pPr>
      <w:r w:rsidRPr="002D51E1">
        <w:rPr>
          <w:color w:val="E97132" w:themeColor="accent2"/>
        </w:rPr>
        <w:t>Y_ant := Y;</w:t>
      </w:r>
    </w:p>
    <w:p w14:paraId="57D332D3" w14:textId="77777777" w:rsidR="001D2599" w:rsidRDefault="001D2599">
      <w:pPr>
        <w:rPr>
          <w:color w:val="E97132" w:themeColor="accent2"/>
        </w:rPr>
      </w:pPr>
      <w:r w:rsidRPr="002D51E1">
        <w:rPr>
          <w:color w:val="E97132" w:themeColor="accent2"/>
        </w:rPr>
        <w:t>Z_ant := Z;</w:t>
      </w:r>
    </w:p>
    <w:p w14:paraId="5C51B54C" w14:textId="77777777" w:rsidR="001D2599" w:rsidRPr="0079775F" w:rsidRDefault="001D2599">
      <w:pPr>
        <w:rPr>
          <w:color w:val="A02B93" w:themeColor="accent5"/>
        </w:rPr>
      </w:pPr>
      <w:r w:rsidRPr="0079775F">
        <w:rPr>
          <w:color w:val="A02B93" w:themeColor="accent5"/>
        </w:rPr>
        <w:t xml:space="preserve">contador := </w:t>
      </w:r>
      <w:r>
        <w:rPr>
          <w:color w:val="A02B93" w:themeColor="accent5"/>
        </w:rPr>
        <w:t>0</w:t>
      </w:r>
      <w:r w:rsidRPr="0079775F">
        <w:rPr>
          <w:color w:val="A02B93" w:themeColor="accent5"/>
        </w:rPr>
        <w:t>;</w:t>
      </w:r>
    </w:p>
    <w:p w14:paraId="45A50CFC" w14:textId="77777777" w:rsidR="001D2599" w:rsidRPr="00F7132E" w:rsidRDefault="001D2599">
      <w:pPr>
        <w:rPr>
          <w:color w:val="E97132" w:themeColor="accent2"/>
        </w:rPr>
      </w:pPr>
      <w:r w:rsidRPr="002D51E1">
        <w:rPr>
          <w:color w:val="E97132" w:themeColor="accent2"/>
        </w:rPr>
        <w:t>END_IF;</w:t>
      </w:r>
    </w:p>
    <w:p w14:paraId="67EFFA5C" w14:textId="77777777" w:rsidR="001D2599" w:rsidRDefault="001D2599">
      <w:pPr>
        <w:rPr>
          <w:color w:val="A02B93" w:themeColor="accent5"/>
        </w:rPr>
      </w:pPr>
      <w:r w:rsidRPr="00564EFF">
        <w:rPr>
          <w:color w:val="A02B93" w:themeColor="accent5"/>
        </w:rPr>
        <w:t xml:space="preserve">    </w:t>
      </w:r>
    </w:p>
    <w:p w14:paraId="7C647AF4" w14:textId="77777777" w:rsidR="001D2599" w:rsidRPr="002D51E1" w:rsidRDefault="001D2599">
      <w:pPr>
        <w:rPr>
          <w:color w:val="E97132" w:themeColor="accent2"/>
        </w:rPr>
      </w:pPr>
      <w:r w:rsidRPr="00DD6544">
        <w:rPr>
          <w:color w:val="E97132" w:themeColor="accent2"/>
          <w:sz w:val="40"/>
          <w:szCs w:val="40"/>
        </w:rPr>
        <w:t xml:space="preserve">IF contadorCiclos  = 0  </w:t>
      </w:r>
      <w:r w:rsidRPr="002D51E1">
        <w:rPr>
          <w:color w:val="E97132" w:themeColor="accent2"/>
        </w:rPr>
        <w:t>THEN</w:t>
      </w:r>
    </w:p>
    <w:p w14:paraId="35CDD32F" w14:textId="77777777" w:rsidR="001D2599" w:rsidRPr="00EA6C12" w:rsidRDefault="001D2599">
      <w:pPr>
        <w:rPr>
          <w:color w:val="E97132" w:themeColor="accent2"/>
        </w:rPr>
      </w:pPr>
    </w:p>
    <w:p w14:paraId="342B8552" w14:textId="77777777" w:rsidR="001D2599" w:rsidRPr="00EA6C12" w:rsidRDefault="001D2599">
      <w:pPr>
        <w:rPr>
          <w:color w:val="E97132" w:themeColor="accent2"/>
        </w:rPr>
      </w:pPr>
    </w:p>
    <w:p w14:paraId="04A66D10" w14:textId="77777777" w:rsidR="009A71FF" w:rsidRPr="00381A8D" w:rsidRDefault="009A71FF" w:rsidP="008320E4">
      <w:pPr>
        <w:rPr>
          <w:color w:val="E97132" w:themeColor="accent2"/>
        </w:rPr>
      </w:pPr>
      <w:r w:rsidRPr="00381A8D">
        <w:rPr>
          <w:color w:val="E97132" w:themeColor="accent2"/>
        </w:rPr>
        <w:t>IF SCALE THEN</w:t>
      </w:r>
    </w:p>
    <w:p w14:paraId="7FB2C338" w14:textId="77777777" w:rsidR="009A71FF" w:rsidRPr="00381A8D" w:rsidRDefault="009A71FF" w:rsidP="008320E4">
      <w:pPr>
        <w:rPr>
          <w:color w:val="E97132" w:themeColor="accent2"/>
        </w:rPr>
      </w:pPr>
    </w:p>
    <w:p w14:paraId="07F83555" w14:textId="77777777" w:rsidR="009A71FF" w:rsidRPr="00381A8D" w:rsidRDefault="009A71FF" w:rsidP="008320E4">
      <w:pPr>
        <w:rPr>
          <w:color w:val="E97132" w:themeColor="accent2"/>
        </w:rPr>
      </w:pPr>
      <w:r w:rsidRPr="00381A8D">
        <w:rPr>
          <w:color w:val="E97132" w:themeColor="accent2"/>
        </w:rPr>
        <w:t xml:space="preserve">    IF SCALE_FACTOR &lt;= 0.0 THEN</w:t>
      </w:r>
    </w:p>
    <w:p w14:paraId="5822A644" w14:textId="77777777" w:rsidR="009A71FF" w:rsidRPr="00381A8D" w:rsidRDefault="009A71FF" w:rsidP="008320E4">
      <w:pPr>
        <w:rPr>
          <w:color w:val="E97132" w:themeColor="accent2"/>
        </w:rPr>
      </w:pPr>
      <w:r w:rsidRPr="00381A8D">
        <w:rPr>
          <w:color w:val="E97132" w:themeColor="accent2"/>
        </w:rPr>
        <w:t xml:space="preserve">        SCALE_FACTOR := 1.0;</w:t>
      </w:r>
    </w:p>
    <w:p w14:paraId="445154DF" w14:textId="77777777" w:rsidR="009A71FF" w:rsidRPr="00381A8D" w:rsidRDefault="009A71FF" w:rsidP="008320E4">
      <w:pPr>
        <w:rPr>
          <w:color w:val="E97132" w:themeColor="accent2"/>
        </w:rPr>
      </w:pPr>
      <w:r w:rsidRPr="00381A8D">
        <w:rPr>
          <w:color w:val="E97132" w:themeColor="accent2"/>
        </w:rPr>
        <w:t xml:space="preserve">    END_IF;</w:t>
      </w:r>
    </w:p>
    <w:p w14:paraId="7F31C480" w14:textId="77777777" w:rsidR="009A71FF" w:rsidRPr="00381A8D" w:rsidRDefault="009A71FF" w:rsidP="008320E4">
      <w:pPr>
        <w:rPr>
          <w:color w:val="E97132" w:themeColor="accent2"/>
        </w:rPr>
      </w:pPr>
    </w:p>
    <w:p w14:paraId="334C6C5F" w14:textId="77777777" w:rsidR="009A71FF" w:rsidRPr="00381A8D" w:rsidRDefault="009A71FF" w:rsidP="008320E4">
      <w:pPr>
        <w:rPr>
          <w:color w:val="E97132" w:themeColor="accent2"/>
        </w:rPr>
      </w:pPr>
      <w:r w:rsidRPr="00381A8D">
        <w:rPr>
          <w:color w:val="E97132" w:themeColor="accent2"/>
        </w:rPr>
        <w:t xml:space="preserve">    blockIdx := 0;</w:t>
      </w:r>
    </w:p>
    <w:p w14:paraId="15E63462" w14:textId="77777777" w:rsidR="009A71FF" w:rsidRPr="00381A8D" w:rsidRDefault="009A71FF" w:rsidP="008320E4">
      <w:pPr>
        <w:rPr>
          <w:color w:val="E97132" w:themeColor="accent2"/>
        </w:rPr>
      </w:pPr>
      <w:r w:rsidRPr="00381A8D">
        <w:rPr>
          <w:color w:val="E97132" w:themeColor="accent2"/>
        </w:rPr>
        <w:t xml:space="preserve">    baseOffsetX := SCALE_BASE_X;</w:t>
      </w:r>
    </w:p>
    <w:p w14:paraId="3B744C19" w14:textId="77777777" w:rsidR="009A71FF" w:rsidRPr="00381A8D" w:rsidRDefault="009A71FF" w:rsidP="008320E4">
      <w:pPr>
        <w:rPr>
          <w:color w:val="E97132" w:themeColor="accent2"/>
        </w:rPr>
      </w:pPr>
      <w:r w:rsidRPr="00381A8D">
        <w:rPr>
          <w:color w:val="E97132" w:themeColor="accent2"/>
        </w:rPr>
        <w:t xml:space="preserve">    baseOffsetY := SCALE_BASE_Y;</w:t>
      </w:r>
    </w:p>
    <w:p w14:paraId="77983345" w14:textId="77777777" w:rsidR="009A71FF" w:rsidRPr="00381A8D" w:rsidRDefault="009A71FF" w:rsidP="008320E4">
      <w:pPr>
        <w:rPr>
          <w:color w:val="E97132" w:themeColor="accent2"/>
        </w:rPr>
      </w:pPr>
      <w:r w:rsidRPr="00381A8D">
        <w:rPr>
          <w:color w:val="E97132" w:themeColor="accent2"/>
        </w:rPr>
        <w:t xml:space="preserve">    baseOffsetZ := SCALE_BASE_Z;</w:t>
      </w:r>
    </w:p>
    <w:p w14:paraId="24F3D641" w14:textId="77777777" w:rsidR="009A71FF" w:rsidRPr="00381A8D" w:rsidRDefault="009A71FF" w:rsidP="008320E4">
      <w:pPr>
        <w:rPr>
          <w:color w:val="E97132" w:themeColor="accent2"/>
        </w:rPr>
      </w:pPr>
    </w:p>
    <w:p w14:paraId="396F3C94" w14:textId="77777777" w:rsidR="009A71FF" w:rsidRPr="00381A8D" w:rsidRDefault="009A71FF" w:rsidP="008320E4">
      <w:pPr>
        <w:rPr>
          <w:color w:val="E97132" w:themeColor="accent2"/>
        </w:rPr>
      </w:pPr>
      <w:r w:rsidRPr="00381A8D">
        <w:rPr>
          <w:color w:val="E97132" w:themeColor="accent2"/>
        </w:rPr>
        <w:t xml:space="preserve">    i := 1;</w:t>
      </w:r>
    </w:p>
    <w:p w14:paraId="7B73BFBF" w14:textId="77777777" w:rsidR="009A71FF" w:rsidRPr="00381A8D" w:rsidRDefault="009A71FF" w:rsidP="008320E4">
      <w:pPr>
        <w:rPr>
          <w:color w:val="E97132" w:themeColor="accent2"/>
        </w:rPr>
      </w:pPr>
    </w:p>
    <w:p w14:paraId="228FF541" w14:textId="77777777" w:rsidR="009A71FF" w:rsidRPr="00381A8D" w:rsidRDefault="009A71FF" w:rsidP="008320E4">
      <w:pPr>
        <w:rPr>
          <w:color w:val="E97132" w:themeColor="accent2"/>
        </w:rPr>
      </w:pPr>
      <w:r w:rsidRPr="00381A8D">
        <w:rPr>
          <w:color w:val="E97132" w:themeColor="accent2"/>
        </w:rPr>
        <w:t xml:space="preserve">    WHILE i &lt;= segmentos DO</w:t>
      </w:r>
    </w:p>
    <w:p w14:paraId="07C083A0" w14:textId="77777777" w:rsidR="009A71FF" w:rsidRPr="00381A8D" w:rsidRDefault="009A71FF" w:rsidP="008320E4">
      <w:pPr>
        <w:rPr>
          <w:color w:val="E97132" w:themeColor="accent2"/>
        </w:rPr>
      </w:pPr>
    </w:p>
    <w:p w14:paraId="7F864FC3" w14:textId="77777777" w:rsidR="009A71FF" w:rsidRPr="00381A8D" w:rsidRDefault="009A71FF" w:rsidP="008320E4">
      <w:pPr>
        <w:rPr>
          <w:color w:val="E97132" w:themeColor="accent2"/>
        </w:rPr>
      </w:pPr>
      <w:r w:rsidRPr="00381A8D">
        <w:rPr>
          <w:color w:val="E97132" w:themeColor="accent2"/>
        </w:rPr>
        <w:t xml:space="preserve">        (* ---------------- SENTINELA ---------------- *)</w:t>
      </w:r>
    </w:p>
    <w:p w14:paraId="5EAEE659" w14:textId="77777777" w:rsidR="009A71FF" w:rsidRPr="00381A8D" w:rsidRDefault="009A71FF" w:rsidP="008320E4">
      <w:pPr>
        <w:rPr>
          <w:color w:val="E97132" w:themeColor="accent2"/>
        </w:rPr>
      </w:pPr>
      <w:r w:rsidRPr="00381A8D">
        <w:rPr>
          <w:color w:val="E97132" w:themeColor="accent2"/>
        </w:rPr>
        <w:t xml:space="preserve">        IF (BBufferX[i] = 7777) OR</w:t>
      </w:r>
    </w:p>
    <w:p w14:paraId="76C7BD92" w14:textId="77777777" w:rsidR="009A71FF" w:rsidRPr="00381A8D" w:rsidRDefault="009A71FF" w:rsidP="008320E4">
      <w:pPr>
        <w:rPr>
          <w:color w:val="E97132" w:themeColor="accent2"/>
        </w:rPr>
      </w:pPr>
      <w:r w:rsidRPr="00381A8D">
        <w:rPr>
          <w:color w:val="E97132" w:themeColor="accent2"/>
        </w:rPr>
        <w:t xml:space="preserve">           (BBufferY[i] = 7777) OR</w:t>
      </w:r>
    </w:p>
    <w:p w14:paraId="67C070B0" w14:textId="77777777" w:rsidR="009A71FF" w:rsidRPr="00381A8D" w:rsidRDefault="009A71FF" w:rsidP="008320E4">
      <w:pPr>
        <w:rPr>
          <w:color w:val="E97132" w:themeColor="accent2"/>
        </w:rPr>
      </w:pPr>
      <w:r w:rsidRPr="00381A8D">
        <w:rPr>
          <w:color w:val="E97132" w:themeColor="accent2"/>
        </w:rPr>
        <w:t xml:space="preserve">           (BBufferZ[i] = 7777) THEN</w:t>
      </w:r>
    </w:p>
    <w:p w14:paraId="5CB00A72" w14:textId="77777777" w:rsidR="009A71FF" w:rsidRPr="00E65856" w:rsidRDefault="009A71FF" w:rsidP="008320E4">
      <w:pPr>
        <w:rPr>
          <w:color w:val="156082" w:themeColor="accent1"/>
        </w:rPr>
      </w:pPr>
      <w:r w:rsidRPr="00E65856">
        <w:rPr>
          <w:color w:val="156082" w:themeColor="accent1"/>
        </w:rPr>
        <w:t>IF ANTI_COLISAO THEN</w:t>
      </w:r>
    </w:p>
    <w:p w14:paraId="688D9094" w14:textId="77777777" w:rsidR="009A71FF" w:rsidRPr="00E65856" w:rsidRDefault="009A71FF" w:rsidP="008320E4">
      <w:pPr>
        <w:rPr>
          <w:color w:val="156082" w:themeColor="accent1"/>
        </w:rPr>
      </w:pPr>
      <w:r w:rsidRPr="00E65856">
        <w:rPr>
          <w:color w:val="156082" w:themeColor="accent1"/>
        </w:rPr>
        <w:t xml:space="preserve">    IF scalePass = totalScalePasses THEN</w:t>
      </w:r>
    </w:p>
    <w:p w14:paraId="19F05D74" w14:textId="77777777" w:rsidR="009A71FF" w:rsidRPr="00E65856" w:rsidRDefault="009A71FF" w:rsidP="008320E4">
      <w:pPr>
        <w:rPr>
          <w:color w:val="156082" w:themeColor="accent1"/>
        </w:rPr>
      </w:pPr>
      <w:r w:rsidRPr="00E65856">
        <w:rPr>
          <w:color w:val="156082" w:themeColor="accent1"/>
        </w:rPr>
        <w:t xml:space="preserve">        BufferN[IndiceBloco].indexAntiColisao := i - 1;</w:t>
      </w:r>
    </w:p>
    <w:p w14:paraId="353DDCE5" w14:textId="77777777" w:rsidR="009A71FF" w:rsidRPr="00E65856" w:rsidRDefault="009A71FF" w:rsidP="008320E4">
      <w:pPr>
        <w:rPr>
          <w:color w:val="156082" w:themeColor="accent1"/>
        </w:rPr>
      </w:pPr>
      <w:r w:rsidRPr="00E65856">
        <w:rPr>
          <w:color w:val="156082" w:themeColor="accent1"/>
        </w:rPr>
        <w:t xml:space="preserve">    END_IF;</w:t>
      </w:r>
    </w:p>
    <w:p w14:paraId="2150080C" w14:textId="77777777" w:rsidR="009A71FF" w:rsidRDefault="009A71FF" w:rsidP="008320E4">
      <w:pPr>
        <w:rPr>
          <w:color w:val="E97132" w:themeColor="accent2"/>
        </w:rPr>
      </w:pPr>
      <w:r w:rsidRPr="00E65856">
        <w:rPr>
          <w:color w:val="156082" w:themeColor="accent1"/>
        </w:rPr>
        <w:t>END_IF;</w:t>
      </w:r>
      <w:r w:rsidRPr="00381A8D">
        <w:rPr>
          <w:color w:val="E97132" w:themeColor="accent2"/>
        </w:rPr>
        <w:t xml:space="preserve">         </w:t>
      </w:r>
    </w:p>
    <w:p w14:paraId="16517972" w14:textId="77777777" w:rsidR="009A71FF" w:rsidRPr="00FA57E6" w:rsidRDefault="009A71FF" w:rsidP="008320E4">
      <w:pPr>
        <w:rPr>
          <w:color w:val="196B24" w:themeColor="accent3"/>
          <w:sz w:val="16"/>
          <w:szCs w:val="16"/>
        </w:rPr>
      </w:pPr>
      <w:r w:rsidRPr="00FA57E6">
        <w:rPr>
          <w:color w:val="196B24" w:themeColor="accent3"/>
          <w:sz w:val="16"/>
          <w:szCs w:val="16"/>
        </w:rPr>
        <w:t>IF SCALE_BY_SEGMENT THEN</w:t>
      </w:r>
    </w:p>
    <w:p w14:paraId="4EACD006" w14:textId="77777777" w:rsidR="009A71FF" w:rsidRPr="00FA57E6" w:rsidRDefault="009A71FF" w:rsidP="008320E4">
      <w:pPr>
        <w:rPr>
          <w:color w:val="196B24" w:themeColor="accent3"/>
          <w:sz w:val="16"/>
          <w:szCs w:val="16"/>
        </w:rPr>
      </w:pPr>
      <w:r w:rsidRPr="00FA57E6">
        <w:rPr>
          <w:color w:val="196B24" w:themeColor="accent3"/>
          <w:sz w:val="16"/>
          <w:szCs w:val="16"/>
        </w:rPr>
        <w:t xml:space="preserve">    scalePass := scalePass + 1;</w:t>
      </w:r>
    </w:p>
    <w:p w14:paraId="56B54634" w14:textId="77777777" w:rsidR="009A71FF" w:rsidRPr="00FA57E6" w:rsidRDefault="009A71FF" w:rsidP="008320E4">
      <w:pPr>
        <w:rPr>
          <w:color w:val="196B24" w:themeColor="accent3"/>
          <w:sz w:val="16"/>
          <w:szCs w:val="16"/>
        </w:rPr>
      </w:pPr>
    </w:p>
    <w:p w14:paraId="0353126F" w14:textId="77777777" w:rsidR="009A71FF" w:rsidRPr="00FA57E6" w:rsidRDefault="009A71FF" w:rsidP="008320E4">
      <w:pPr>
        <w:rPr>
          <w:color w:val="196B24" w:themeColor="accent3"/>
          <w:sz w:val="16"/>
          <w:szCs w:val="16"/>
        </w:rPr>
      </w:pPr>
      <w:r w:rsidRPr="00FA57E6">
        <w:rPr>
          <w:color w:val="196B24" w:themeColor="accent3"/>
          <w:sz w:val="16"/>
          <w:szCs w:val="16"/>
        </w:rPr>
        <w:t xml:space="preserve">    IF scalePass &gt; totalScalePasses THEN</w:t>
      </w:r>
    </w:p>
    <w:p w14:paraId="24F6E220" w14:textId="77777777" w:rsidR="009A71FF" w:rsidRPr="00FA57E6" w:rsidRDefault="009A71FF" w:rsidP="008320E4">
      <w:pPr>
        <w:rPr>
          <w:color w:val="196B24" w:themeColor="accent3"/>
          <w:sz w:val="16"/>
          <w:szCs w:val="16"/>
        </w:rPr>
      </w:pPr>
      <w:r w:rsidRPr="00FA57E6">
        <w:rPr>
          <w:color w:val="196B24" w:themeColor="accent3"/>
          <w:sz w:val="16"/>
          <w:szCs w:val="16"/>
        </w:rPr>
        <w:t xml:space="preserve">        scalePass := 1;</w:t>
      </w:r>
    </w:p>
    <w:p w14:paraId="2E4DA924" w14:textId="77777777" w:rsidR="009A71FF" w:rsidRPr="00FA57E6" w:rsidRDefault="009A71FF" w:rsidP="008320E4">
      <w:pPr>
        <w:rPr>
          <w:color w:val="196B24" w:themeColor="accent3"/>
          <w:sz w:val="16"/>
          <w:szCs w:val="16"/>
        </w:rPr>
      </w:pPr>
      <w:r w:rsidRPr="00FA57E6">
        <w:rPr>
          <w:color w:val="196B24" w:themeColor="accent3"/>
          <w:sz w:val="16"/>
          <w:szCs w:val="16"/>
        </w:rPr>
        <w:t xml:space="preserve">        contadorCiclos := contadorCiclos + 1;</w:t>
      </w:r>
    </w:p>
    <w:p w14:paraId="745E8771" w14:textId="77777777" w:rsidR="009A71FF" w:rsidRPr="00FA57E6" w:rsidRDefault="009A71FF" w:rsidP="008320E4">
      <w:pPr>
        <w:rPr>
          <w:color w:val="196B24" w:themeColor="accent3"/>
          <w:sz w:val="16"/>
          <w:szCs w:val="16"/>
        </w:rPr>
      </w:pPr>
      <w:r w:rsidRPr="00FA57E6">
        <w:rPr>
          <w:color w:val="196B24" w:themeColor="accent3"/>
          <w:sz w:val="16"/>
          <w:szCs w:val="16"/>
        </w:rPr>
        <w:t xml:space="preserve">    END_IF;</w:t>
      </w:r>
    </w:p>
    <w:p w14:paraId="697EF12F" w14:textId="77777777" w:rsidR="009A71FF" w:rsidRDefault="009A71FF" w:rsidP="008320E4">
      <w:pPr>
        <w:rPr>
          <w:color w:val="196B24" w:themeColor="accent3"/>
          <w:sz w:val="16"/>
          <w:szCs w:val="16"/>
        </w:rPr>
      </w:pPr>
      <w:r w:rsidRPr="00FA57E6">
        <w:rPr>
          <w:color w:val="196B24" w:themeColor="accent3"/>
          <w:sz w:val="16"/>
          <w:szCs w:val="16"/>
        </w:rPr>
        <w:t>END_IF;</w:t>
      </w:r>
    </w:p>
    <w:p w14:paraId="45F79115" w14:textId="77777777" w:rsidR="009A71FF" w:rsidRDefault="009A71FF" w:rsidP="008320E4">
      <w:pPr>
        <w:rPr>
          <w:color w:val="196B24" w:themeColor="accent3"/>
          <w:sz w:val="16"/>
          <w:szCs w:val="16"/>
        </w:rPr>
      </w:pPr>
    </w:p>
    <w:p w14:paraId="4585B9E1" w14:textId="77777777" w:rsidR="009A71FF" w:rsidRPr="00381A8D" w:rsidRDefault="009A71FF" w:rsidP="008320E4">
      <w:pPr>
        <w:rPr>
          <w:color w:val="E97132" w:themeColor="accent2"/>
        </w:rPr>
      </w:pPr>
      <w:r w:rsidRPr="00381A8D">
        <w:rPr>
          <w:color w:val="E97132" w:themeColor="accent2"/>
        </w:rPr>
        <w:t xml:space="preserve">   i := i + 1;  (* entra no primeiro ponto do bloco *)</w:t>
      </w:r>
    </w:p>
    <w:p w14:paraId="3638D21E" w14:textId="77777777" w:rsidR="009A71FF" w:rsidRPr="00381A8D" w:rsidRDefault="009A71FF" w:rsidP="008320E4">
      <w:pPr>
        <w:rPr>
          <w:color w:val="E97132" w:themeColor="accent2"/>
        </w:rPr>
      </w:pPr>
    </w:p>
    <w:p w14:paraId="3CE19986" w14:textId="77777777" w:rsidR="009A71FF" w:rsidRPr="00381A8D" w:rsidRDefault="009A71FF" w:rsidP="008320E4">
      <w:pPr>
        <w:rPr>
          <w:color w:val="E97132" w:themeColor="accent2"/>
        </w:rPr>
      </w:pPr>
      <w:r w:rsidRPr="00381A8D">
        <w:rPr>
          <w:color w:val="E97132" w:themeColor="accent2"/>
        </w:rPr>
        <w:t xml:space="preserve">            blockIdx := blockIdx + 1;</w:t>
      </w:r>
    </w:p>
    <w:p w14:paraId="35CB6E3D" w14:textId="77777777" w:rsidR="009A71FF" w:rsidRPr="00381A8D" w:rsidRDefault="009A71FF" w:rsidP="008320E4">
      <w:pPr>
        <w:rPr>
          <w:color w:val="E97132" w:themeColor="accent2"/>
        </w:rPr>
      </w:pPr>
    </w:p>
    <w:p w14:paraId="5850FBB7" w14:textId="77777777" w:rsidR="009A71FF" w:rsidRPr="00381A8D" w:rsidRDefault="009A71FF" w:rsidP="008320E4">
      <w:pPr>
        <w:rPr>
          <w:color w:val="E97132" w:themeColor="accent2"/>
        </w:rPr>
      </w:pPr>
      <w:r w:rsidRPr="00381A8D">
        <w:rPr>
          <w:color w:val="E97132" w:themeColor="accent2"/>
        </w:rPr>
        <w:t xml:space="preserve">            (* âncora = origem do bloco *)</w:t>
      </w:r>
    </w:p>
    <w:p w14:paraId="35D5885A" w14:textId="77777777" w:rsidR="009A71FF" w:rsidRPr="00381A8D" w:rsidRDefault="009A71FF" w:rsidP="008320E4">
      <w:pPr>
        <w:rPr>
          <w:color w:val="E97132" w:themeColor="accent2"/>
        </w:rPr>
      </w:pPr>
      <w:r w:rsidRPr="00381A8D">
        <w:rPr>
          <w:color w:val="E97132" w:themeColor="accent2"/>
        </w:rPr>
        <w:t xml:space="preserve">            baseOffsetX :=</w:t>
      </w:r>
      <w:r w:rsidRPr="0028250D">
        <w:rPr>
          <w:color w:val="A02B93" w:themeColor="accent5"/>
        </w:rPr>
        <w:t>SCALE_BASE_X</w:t>
      </w:r>
      <w:r>
        <w:rPr>
          <w:color w:val="E97132" w:themeColor="accent2"/>
        </w:rPr>
        <w:t xml:space="preserve"> +</w:t>
      </w:r>
      <w:r w:rsidRPr="00381A8D">
        <w:rPr>
          <w:color w:val="E97132" w:themeColor="accent2"/>
        </w:rPr>
        <w:t xml:space="preserve"> BBufferX[i];</w:t>
      </w:r>
    </w:p>
    <w:p w14:paraId="5BDCBB9C" w14:textId="77777777" w:rsidR="009A71FF" w:rsidRPr="00381A8D" w:rsidRDefault="009A71FF" w:rsidP="008320E4">
      <w:pPr>
        <w:rPr>
          <w:color w:val="E97132" w:themeColor="accent2"/>
        </w:rPr>
      </w:pPr>
      <w:r w:rsidRPr="00381A8D">
        <w:rPr>
          <w:color w:val="E97132" w:themeColor="accent2"/>
        </w:rPr>
        <w:t xml:space="preserve">            baseOffsetY := </w:t>
      </w:r>
      <w:r w:rsidRPr="0011711B">
        <w:rPr>
          <w:color w:val="A02B93" w:themeColor="accent5"/>
        </w:rPr>
        <w:t>SCALE_BASE_Y</w:t>
      </w:r>
      <w:r>
        <w:rPr>
          <w:color w:val="E97132" w:themeColor="accent2"/>
        </w:rPr>
        <w:t xml:space="preserve"> + </w:t>
      </w:r>
      <w:r w:rsidRPr="00381A8D">
        <w:rPr>
          <w:color w:val="E97132" w:themeColor="accent2"/>
        </w:rPr>
        <w:t>BBufferY[i];</w:t>
      </w:r>
    </w:p>
    <w:p w14:paraId="3E16447C" w14:textId="77777777" w:rsidR="009A71FF" w:rsidRPr="00381A8D" w:rsidRDefault="009A71FF" w:rsidP="008320E4">
      <w:pPr>
        <w:rPr>
          <w:color w:val="E97132" w:themeColor="accent2"/>
        </w:rPr>
      </w:pPr>
      <w:r w:rsidRPr="00381A8D">
        <w:rPr>
          <w:color w:val="E97132" w:themeColor="accent2"/>
        </w:rPr>
        <w:t xml:space="preserve">            baseOffsetZ :=</w:t>
      </w:r>
      <w:r w:rsidRPr="0011711B">
        <w:rPr>
          <w:color w:val="A02B93" w:themeColor="accent5"/>
        </w:rPr>
        <w:t>SCALE_BASE_Z</w:t>
      </w:r>
      <w:r>
        <w:rPr>
          <w:color w:val="E97132" w:themeColor="accent2"/>
        </w:rPr>
        <w:t xml:space="preserve"> +</w:t>
      </w:r>
      <w:r w:rsidRPr="00381A8D">
        <w:rPr>
          <w:color w:val="E97132" w:themeColor="accent2"/>
        </w:rPr>
        <w:t xml:space="preserve"> BBufferZ[i];</w:t>
      </w:r>
    </w:p>
    <w:p w14:paraId="774E29B4" w14:textId="77777777" w:rsidR="009A71FF" w:rsidRPr="00381A8D" w:rsidRDefault="009A71FF" w:rsidP="008320E4">
      <w:pPr>
        <w:rPr>
          <w:color w:val="E97132" w:themeColor="accent2"/>
        </w:rPr>
      </w:pPr>
      <w:r w:rsidRPr="00381A8D">
        <w:rPr>
          <w:color w:val="E97132" w:themeColor="accent2"/>
        </w:rPr>
        <w:t xml:space="preserve">        END_IF;</w:t>
      </w:r>
    </w:p>
    <w:p w14:paraId="0CA2C45F" w14:textId="77777777" w:rsidR="009A71FF" w:rsidRPr="00381A8D" w:rsidRDefault="009A71FF" w:rsidP="008320E4">
      <w:pPr>
        <w:rPr>
          <w:color w:val="E97132" w:themeColor="accent2"/>
        </w:rPr>
      </w:pPr>
      <w:r w:rsidRPr="00381A8D">
        <w:rPr>
          <w:color w:val="E97132" w:themeColor="accent2"/>
        </w:rPr>
        <w:t xml:space="preserve">        (* ---------------- PONTO NORMAL ---------------- *)</w:t>
      </w:r>
    </w:p>
    <w:p w14:paraId="5B542C3A" w14:textId="77777777" w:rsidR="009A71FF" w:rsidRPr="00D05448" w:rsidRDefault="009A71FF" w:rsidP="008320E4">
      <w:pPr>
        <w:rPr>
          <w:color w:val="FF0000"/>
          <w:sz w:val="32"/>
          <w:szCs w:val="32"/>
        </w:rPr>
      </w:pPr>
      <w:r w:rsidRPr="00381A8D">
        <w:rPr>
          <w:color w:val="E97132" w:themeColor="accent2"/>
        </w:rPr>
        <w:t xml:space="preserve">    </w:t>
      </w:r>
    </w:p>
    <w:p w14:paraId="4731A45B" w14:textId="77777777" w:rsidR="009A71FF" w:rsidRDefault="009A71FF" w:rsidP="008320E4">
      <w:pPr>
        <w:rPr>
          <w:color w:val="A02B93" w:themeColor="accent5"/>
        </w:rPr>
      </w:pPr>
    </w:p>
    <w:p w14:paraId="567B177E" w14:textId="77777777" w:rsidR="009A71FF" w:rsidRPr="00B167B8" w:rsidRDefault="009A71FF" w:rsidP="008320E4">
      <w:pPr>
        <w:rPr>
          <w:color w:val="000000" w:themeColor="text1"/>
        </w:rPr>
      </w:pPr>
      <w:r w:rsidRPr="00B167B8">
        <w:rPr>
          <w:color w:val="000000" w:themeColor="text1"/>
        </w:rPr>
        <w:t>t := REAL(scalePass - 1) /</w:t>
      </w:r>
    </w:p>
    <w:p w14:paraId="4B410DD8" w14:textId="77777777" w:rsidR="009A71FF" w:rsidRPr="00B167B8" w:rsidRDefault="009A71FF" w:rsidP="008320E4">
      <w:pPr>
        <w:rPr>
          <w:color w:val="000000" w:themeColor="text1"/>
        </w:rPr>
      </w:pPr>
      <w:r w:rsidRPr="00B167B8">
        <w:rPr>
          <w:color w:val="000000" w:themeColor="text1"/>
        </w:rPr>
        <w:t xml:space="preserve">     REAL(totalScalePasses - 1);</w:t>
      </w:r>
    </w:p>
    <w:p w14:paraId="19BD05D7" w14:textId="77777777" w:rsidR="009A71FF" w:rsidRPr="00B167B8" w:rsidRDefault="009A71FF" w:rsidP="008320E4">
      <w:pPr>
        <w:rPr>
          <w:color w:val="000000" w:themeColor="text1"/>
        </w:rPr>
      </w:pPr>
      <w:r w:rsidRPr="00B167B8">
        <w:rPr>
          <w:color w:val="000000" w:themeColor="text1"/>
        </w:rPr>
        <w:t>scaleAtual :=</w:t>
      </w:r>
    </w:p>
    <w:p w14:paraId="0395D1F1" w14:textId="77777777" w:rsidR="009A71FF" w:rsidRPr="00B167B8" w:rsidRDefault="009A71FF" w:rsidP="008320E4">
      <w:pPr>
        <w:rPr>
          <w:color w:val="000000" w:themeColor="text1"/>
        </w:rPr>
      </w:pPr>
      <w:r w:rsidRPr="00B167B8">
        <w:rPr>
          <w:color w:val="000000" w:themeColor="text1"/>
        </w:rPr>
        <w:t xml:space="preserve">    SCALE_INICIAL +</w:t>
      </w:r>
    </w:p>
    <w:p w14:paraId="25A3ACF2" w14:textId="77777777" w:rsidR="009A71FF" w:rsidRPr="00B167B8" w:rsidRDefault="009A71FF" w:rsidP="008320E4">
      <w:pPr>
        <w:rPr>
          <w:color w:val="000000" w:themeColor="text1"/>
        </w:rPr>
      </w:pPr>
      <w:r w:rsidRPr="00B167B8">
        <w:rPr>
          <w:color w:val="000000" w:themeColor="text1"/>
        </w:rPr>
        <w:t xml:space="preserve">    (SCALE_FINAL - SCALE_INICIAL) * t;</w:t>
      </w:r>
    </w:p>
    <w:p w14:paraId="132E81B4" w14:textId="77777777" w:rsidR="009A71FF" w:rsidRPr="003426A8" w:rsidRDefault="009A71FF" w:rsidP="008320E4">
      <w:pPr>
        <w:rPr>
          <w:color w:val="A02B93" w:themeColor="accent5"/>
        </w:rPr>
      </w:pPr>
    </w:p>
    <w:p w14:paraId="7A329C4C" w14:textId="77777777" w:rsidR="009A71FF" w:rsidRPr="003426A8" w:rsidRDefault="009A71FF" w:rsidP="008320E4">
      <w:pPr>
        <w:rPr>
          <w:color w:val="A02B93" w:themeColor="accent5"/>
        </w:rPr>
      </w:pPr>
      <w:r w:rsidRPr="003426A8">
        <w:rPr>
          <w:color w:val="A02B93" w:themeColor="accent5"/>
        </w:rPr>
        <w:t>IF scaleAtual &gt; 1.0 THEN</w:t>
      </w:r>
    </w:p>
    <w:p w14:paraId="02A2FB83" w14:textId="77777777" w:rsidR="009A71FF" w:rsidRPr="003426A8" w:rsidRDefault="009A71FF" w:rsidP="008320E4">
      <w:pPr>
        <w:rPr>
          <w:color w:val="A02B93" w:themeColor="accent5"/>
        </w:rPr>
      </w:pPr>
      <w:r w:rsidRPr="003426A8">
        <w:rPr>
          <w:color w:val="A02B93" w:themeColor="accent5"/>
        </w:rPr>
        <w:t xml:space="preserve">    scaleAtual := 1.0;</w:t>
      </w:r>
    </w:p>
    <w:p w14:paraId="41977348" w14:textId="77777777" w:rsidR="009A71FF" w:rsidRPr="003426A8" w:rsidRDefault="009A71FF" w:rsidP="008320E4">
      <w:pPr>
        <w:rPr>
          <w:color w:val="A02B93" w:themeColor="accent5"/>
        </w:rPr>
      </w:pPr>
      <w:r w:rsidRPr="003426A8">
        <w:rPr>
          <w:color w:val="A02B93" w:themeColor="accent5"/>
        </w:rPr>
        <w:t>END_IF;</w:t>
      </w:r>
    </w:p>
    <w:p w14:paraId="6A2E6ED1" w14:textId="77777777" w:rsidR="009A71FF" w:rsidRPr="003426A8" w:rsidRDefault="009A71FF" w:rsidP="008320E4">
      <w:pPr>
        <w:rPr>
          <w:color w:val="A02B93" w:themeColor="accent5"/>
        </w:rPr>
      </w:pPr>
    </w:p>
    <w:p w14:paraId="125E3AB8" w14:textId="77777777" w:rsidR="009A71FF" w:rsidRPr="003426A8" w:rsidRDefault="009A71FF" w:rsidP="008320E4">
      <w:pPr>
        <w:rPr>
          <w:color w:val="A02B93" w:themeColor="accent5"/>
        </w:rPr>
      </w:pPr>
      <w:r w:rsidRPr="003426A8">
        <w:rPr>
          <w:color w:val="A02B93" w:themeColor="accent5"/>
        </w:rPr>
        <w:t>ScaleX[i] := (BBufferX[i] - baseOffsetX) * scaleAtual + baseOffsetX;</w:t>
      </w:r>
    </w:p>
    <w:p w14:paraId="43FF62CF" w14:textId="77777777" w:rsidR="009A71FF" w:rsidRPr="003426A8" w:rsidRDefault="009A71FF" w:rsidP="008320E4">
      <w:pPr>
        <w:rPr>
          <w:color w:val="A02B93" w:themeColor="accent5"/>
        </w:rPr>
      </w:pPr>
      <w:r w:rsidRPr="003426A8">
        <w:rPr>
          <w:color w:val="A02B93" w:themeColor="accent5"/>
        </w:rPr>
        <w:t>ScaleY[i] := (BBufferY[i] - baseOffsetY) * scaleAtual + baseOffsetY;</w:t>
      </w:r>
    </w:p>
    <w:p w14:paraId="377E815B" w14:textId="77777777" w:rsidR="009A71FF" w:rsidRDefault="009A71FF" w:rsidP="008320E4">
      <w:pPr>
        <w:rPr>
          <w:color w:val="E97132" w:themeColor="accent2"/>
        </w:rPr>
      </w:pPr>
      <w:r w:rsidRPr="003426A8">
        <w:rPr>
          <w:color w:val="A02B93" w:themeColor="accent5"/>
        </w:rPr>
        <w:t>ScaleZ[i] := (BBufferZ[i] - baseOffsetZ) * scaleAtual + baseOffsetZ;</w:t>
      </w:r>
      <w:r w:rsidRPr="00381A8D">
        <w:rPr>
          <w:color w:val="E97132" w:themeColor="accent2"/>
        </w:rPr>
        <w:t xml:space="preserve"> </w:t>
      </w:r>
    </w:p>
    <w:p w14:paraId="0B3557F4" w14:textId="77777777" w:rsidR="009A71FF" w:rsidRDefault="009A71FF" w:rsidP="008320E4">
      <w:pPr>
        <w:rPr>
          <w:color w:val="E97132" w:themeColor="accent2"/>
        </w:rPr>
      </w:pPr>
    </w:p>
    <w:p w14:paraId="187BE197" w14:textId="77777777" w:rsidR="009A71FF" w:rsidRPr="00381A8D" w:rsidRDefault="009A71FF" w:rsidP="008320E4">
      <w:pPr>
        <w:rPr>
          <w:color w:val="E97132" w:themeColor="accent2"/>
        </w:rPr>
      </w:pPr>
      <w:r w:rsidRPr="00381A8D">
        <w:rPr>
          <w:color w:val="E97132" w:themeColor="accent2"/>
        </w:rPr>
        <w:t xml:space="preserve">       i := i + 1;</w:t>
      </w:r>
    </w:p>
    <w:p w14:paraId="638A2F4D" w14:textId="77777777" w:rsidR="009A71FF" w:rsidRPr="00381A8D" w:rsidRDefault="009A71FF" w:rsidP="008320E4">
      <w:pPr>
        <w:rPr>
          <w:color w:val="E97132" w:themeColor="accent2"/>
        </w:rPr>
      </w:pPr>
    </w:p>
    <w:p w14:paraId="474587D2" w14:textId="77777777" w:rsidR="009A71FF" w:rsidRPr="00381A8D" w:rsidRDefault="009A71FF" w:rsidP="008320E4">
      <w:pPr>
        <w:rPr>
          <w:color w:val="E97132" w:themeColor="accent2"/>
        </w:rPr>
      </w:pPr>
      <w:r w:rsidRPr="00381A8D">
        <w:rPr>
          <w:color w:val="E97132" w:themeColor="accent2"/>
        </w:rPr>
        <w:t xml:space="preserve">    END_WHILE;</w:t>
      </w:r>
    </w:p>
    <w:p w14:paraId="51785DE0" w14:textId="77777777" w:rsidR="009A71FF" w:rsidRPr="00702B84" w:rsidRDefault="009A71FF" w:rsidP="008320E4">
      <w:pPr>
        <w:rPr>
          <w:color w:val="E97132" w:themeColor="accent2"/>
        </w:rPr>
      </w:pPr>
      <w:r w:rsidRPr="00702B84">
        <w:rPr>
          <w:color w:val="E97132" w:themeColor="accent2"/>
        </w:rPr>
        <w:t>ELSE</w:t>
      </w:r>
    </w:p>
    <w:p w14:paraId="11B64B5F" w14:textId="77777777" w:rsidR="009A71FF" w:rsidRPr="00702B84" w:rsidRDefault="009A71FF" w:rsidP="008320E4">
      <w:pPr>
        <w:rPr>
          <w:color w:val="E97132" w:themeColor="accent2"/>
        </w:rPr>
      </w:pPr>
      <w:r w:rsidRPr="00702B84">
        <w:rPr>
          <w:color w:val="E97132" w:themeColor="accent2"/>
        </w:rPr>
        <w:t xml:space="preserve">    FOR i := 1 TO segmentos DO</w:t>
      </w:r>
    </w:p>
    <w:p w14:paraId="19762BB1" w14:textId="77777777" w:rsidR="009A71FF" w:rsidRPr="00702B84" w:rsidRDefault="009A71FF" w:rsidP="008320E4">
      <w:pPr>
        <w:rPr>
          <w:color w:val="E97132" w:themeColor="accent2"/>
        </w:rPr>
      </w:pPr>
      <w:r w:rsidRPr="00702B84">
        <w:rPr>
          <w:color w:val="E97132" w:themeColor="accent2"/>
        </w:rPr>
        <w:t xml:space="preserve">        IF (BBufferX[i] = 7777) OR</w:t>
      </w:r>
    </w:p>
    <w:p w14:paraId="6576F745" w14:textId="77777777" w:rsidR="009A71FF" w:rsidRPr="00702B84" w:rsidRDefault="009A71FF" w:rsidP="008320E4">
      <w:pPr>
        <w:rPr>
          <w:color w:val="E97132" w:themeColor="accent2"/>
        </w:rPr>
      </w:pPr>
      <w:r w:rsidRPr="00702B84">
        <w:rPr>
          <w:color w:val="E97132" w:themeColor="accent2"/>
        </w:rPr>
        <w:t xml:space="preserve">           (BBufferY[i] = 7777) OR</w:t>
      </w:r>
    </w:p>
    <w:p w14:paraId="1FF90755" w14:textId="77777777" w:rsidR="009A71FF" w:rsidRPr="00702B84" w:rsidRDefault="009A71FF" w:rsidP="008320E4">
      <w:pPr>
        <w:rPr>
          <w:color w:val="E97132" w:themeColor="accent2"/>
        </w:rPr>
      </w:pPr>
      <w:r w:rsidRPr="00702B84">
        <w:rPr>
          <w:color w:val="E97132" w:themeColor="accent2"/>
        </w:rPr>
        <w:t xml:space="preserve">           (BBufferZ[i] = 7777) THEN</w:t>
      </w:r>
    </w:p>
    <w:p w14:paraId="2F9B059F" w14:textId="77777777" w:rsidR="009A71FF" w:rsidRPr="00702B84" w:rsidRDefault="009A71FF" w:rsidP="008320E4">
      <w:pPr>
        <w:rPr>
          <w:color w:val="E97132" w:themeColor="accent2"/>
        </w:rPr>
      </w:pPr>
    </w:p>
    <w:p w14:paraId="69337203" w14:textId="77777777" w:rsidR="009A71FF" w:rsidRPr="009A7051" w:rsidRDefault="009A71FF" w:rsidP="008320E4">
      <w:pPr>
        <w:rPr>
          <w:color w:val="156082" w:themeColor="accent1"/>
        </w:rPr>
      </w:pPr>
      <w:r w:rsidRPr="00702B84">
        <w:rPr>
          <w:color w:val="E97132" w:themeColor="accent2"/>
        </w:rPr>
        <w:t xml:space="preserve">       </w:t>
      </w:r>
      <w:r w:rsidRPr="009A7051">
        <w:rPr>
          <w:color w:val="156082" w:themeColor="accent1"/>
        </w:rPr>
        <w:t xml:space="preserve">     IF ANTI_COLISAO THEN</w:t>
      </w:r>
    </w:p>
    <w:p w14:paraId="75A9C157" w14:textId="77777777" w:rsidR="009A71FF" w:rsidRPr="009A7051" w:rsidRDefault="009A71FF" w:rsidP="008320E4">
      <w:pPr>
        <w:rPr>
          <w:color w:val="156082" w:themeColor="accent1"/>
        </w:rPr>
      </w:pPr>
      <w:r w:rsidRPr="009A7051">
        <w:rPr>
          <w:color w:val="156082" w:themeColor="accent1"/>
        </w:rPr>
        <w:t xml:space="preserve">                BufferN[IndiceBloco].indexAntiColisao := i - 1;</w:t>
      </w:r>
    </w:p>
    <w:p w14:paraId="0C6B2829" w14:textId="77777777" w:rsidR="009A71FF" w:rsidRPr="009A7051" w:rsidRDefault="009A71FF" w:rsidP="008320E4">
      <w:pPr>
        <w:rPr>
          <w:color w:val="156082" w:themeColor="accent1"/>
        </w:rPr>
      </w:pPr>
      <w:r w:rsidRPr="009A7051">
        <w:rPr>
          <w:color w:val="156082" w:themeColor="accent1"/>
        </w:rPr>
        <w:t xml:space="preserve">            END_IF;</w:t>
      </w:r>
    </w:p>
    <w:p w14:paraId="05F0629F" w14:textId="77777777" w:rsidR="009A71FF" w:rsidRPr="009A7051" w:rsidRDefault="009A71FF" w:rsidP="008320E4">
      <w:pPr>
        <w:rPr>
          <w:color w:val="156082" w:themeColor="accent1"/>
        </w:rPr>
      </w:pPr>
      <w:r w:rsidRPr="009A7051">
        <w:rPr>
          <w:color w:val="156082" w:themeColor="accent1"/>
        </w:rPr>
        <w:t xml:space="preserve">        ELSE</w:t>
      </w:r>
    </w:p>
    <w:p w14:paraId="72042A4D" w14:textId="77777777" w:rsidR="009A71FF" w:rsidRPr="009A7051" w:rsidRDefault="009A71FF" w:rsidP="008320E4">
      <w:pPr>
        <w:rPr>
          <w:color w:val="156082" w:themeColor="accent1"/>
        </w:rPr>
      </w:pPr>
      <w:r w:rsidRPr="009A7051">
        <w:rPr>
          <w:color w:val="156082" w:themeColor="accent1"/>
        </w:rPr>
        <w:t xml:space="preserve">            ScaleX[i] := BBufferX[i];</w:t>
      </w:r>
    </w:p>
    <w:p w14:paraId="24D7C330" w14:textId="77777777" w:rsidR="009A71FF" w:rsidRPr="009A7051" w:rsidRDefault="009A71FF" w:rsidP="008320E4">
      <w:pPr>
        <w:rPr>
          <w:color w:val="156082" w:themeColor="accent1"/>
        </w:rPr>
      </w:pPr>
      <w:r w:rsidRPr="009A7051">
        <w:rPr>
          <w:color w:val="156082" w:themeColor="accent1"/>
        </w:rPr>
        <w:t xml:space="preserve">            ScaleY[i] := BBufferY[i];</w:t>
      </w:r>
    </w:p>
    <w:p w14:paraId="0467BB9E" w14:textId="77777777" w:rsidR="009A71FF" w:rsidRPr="009A7051" w:rsidRDefault="009A71FF" w:rsidP="008320E4">
      <w:pPr>
        <w:rPr>
          <w:color w:val="156082" w:themeColor="accent1"/>
        </w:rPr>
      </w:pPr>
      <w:r w:rsidRPr="009A7051">
        <w:rPr>
          <w:color w:val="156082" w:themeColor="accent1"/>
        </w:rPr>
        <w:t xml:space="preserve">            ScaleZ[i] := BBufferZ[i];</w:t>
      </w:r>
    </w:p>
    <w:p w14:paraId="1A955233" w14:textId="77777777" w:rsidR="009A71FF" w:rsidRPr="009A7051" w:rsidRDefault="009A71FF" w:rsidP="008320E4">
      <w:pPr>
        <w:rPr>
          <w:color w:val="156082" w:themeColor="accent1"/>
        </w:rPr>
      </w:pPr>
      <w:r w:rsidRPr="009A7051">
        <w:rPr>
          <w:color w:val="156082" w:themeColor="accent1"/>
        </w:rPr>
        <w:t xml:space="preserve">        END_IF;</w:t>
      </w:r>
    </w:p>
    <w:p w14:paraId="6D7F3209" w14:textId="77777777" w:rsidR="009A71FF" w:rsidRPr="00702B84" w:rsidRDefault="009A71FF" w:rsidP="008320E4">
      <w:pPr>
        <w:rPr>
          <w:color w:val="E97132" w:themeColor="accent2"/>
        </w:rPr>
      </w:pPr>
      <w:r w:rsidRPr="00702B84">
        <w:rPr>
          <w:color w:val="E97132" w:themeColor="accent2"/>
        </w:rPr>
        <w:t xml:space="preserve">    END_FOR;</w:t>
      </w:r>
    </w:p>
    <w:p w14:paraId="43AF765C" w14:textId="77777777" w:rsidR="009A71FF" w:rsidRDefault="009A71FF" w:rsidP="008320E4">
      <w:pPr>
        <w:rPr>
          <w:color w:val="E97132" w:themeColor="accent2"/>
        </w:rPr>
      </w:pPr>
      <w:r w:rsidRPr="00702B84">
        <w:rPr>
          <w:color w:val="E97132" w:themeColor="accent2"/>
        </w:rPr>
        <w:t>END_IF;</w:t>
      </w:r>
    </w:p>
    <w:p w14:paraId="3D5C8143" w14:textId="77777777" w:rsidR="009A71FF" w:rsidRDefault="009A71FF" w:rsidP="008320E4">
      <w:pPr>
        <w:rPr>
          <w:color w:val="156082" w:themeColor="accent1"/>
        </w:rPr>
      </w:pPr>
    </w:p>
    <w:p w14:paraId="20D7B904" w14:textId="77777777" w:rsidR="009A71FF" w:rsidRPr="00435AC2" w:rsidRDefault="009A71FF" w:rsidP="008320E4">
      <w:pPr>
        <w:rPr>
          <w:color w:val="156082" w:themeColor="accent1"/>
        </w:rPr>
      </w:pPr>
      <w:r w:rsidRPr="00435AC2">
        <w:rPr>
          <w:color w:val="156082" w:themeColor="accent1"/>
        </w:rPr>
        <w:t xml:space="preserve"> s := 3.14159265 * r / 2.0;</w:t>
      </w:r>
    </w:p>
    <w:p w14:paraId="0EE1817C" w14:textId="77777777" w:rsidR="001D2599" w:rsidRPr="00435AC2" w:rsidRDefault="001D2599">
      <w:pPr>
        <w:rPr>
          <w:color w:val="156082" w:themeColor="accent1"/>
        </w:rPr>
      </w:pPr>
    </w:p>
    <w:p w14:paraId="7C3119E8" w14:textId="77777777" w:rsidR="001D2599" w:rsidRPr="009024CD" w:rsidRDefault="001D2599">
      <w:pPr>
        <w:rPr>
          <w:color w:val="156082" w:themeColor="accent1"/>
          <w:szCs w:val="20"/>
        </w:rPr>
      </w:pPr>
      <w:r w:rsidRPr="00435AC2">
        <w:rPr>
          <w:color w:val="156082" w:themeColor="accent1"/>
        </w:rPr>
        <w:t>PQ</w:t>
      </w:r>
      <w:r w:rsidRPr="009024CD">
        <w:rPr>
          <w:color w:val="156082" w:themeColor="accent1"/>
          <w:szCs w:val="20"/>
        </w:rPr>
        <w:t>_min := CEIL(s / deltaX);</w:t>
      </w:r>
    </w:p>
    <w:p w14:paraId="02BBCB67" w14:textId="77777777" w:rsidR="001D2599" w:rsidRPr="009024CD" w:rsidRDefault="001D2599">
      <w:pPr>
        <w:rPr>
          <w:color w:val="000000" w:themeColor="text1"/>
          <w:szCs w:val="20"/>
        </w:rPr>
      </w:pPr>
      <w:r w:rsidRPr="009024CD">
        <w:rPr>
          <w:color w:val="000000" w:themeColor="text1"/>
          <w:szCs w:val="20"/>
        </w:rPr>
        <w:t xml:space="preserve">theta := ANGULOFINAL - ANGULOINICIAL;    </w:t>
      </w:r>
    </w:p>
    <w:p w14:paraId="7976D41B" w14:textId="77777777" w:rsidR="001D2599" w:rsidRPr="009024CD" w:rsidRDefault="001D2599">
      <w:pPr>
        <w:rPr>
          <w:color w:val="000000" w:themeColor="text1"/>
          <w:szCs w:val="20"/>
        </w:rPr>
      </w:pPr>
      <w:r w:rsidRPr="009024CD">
        <w:rPr>
          <w:color w:val="000000" w:themeColor="text1"/>
          <w:szCs w:val="20"/>
        </w:rPr>
        <w:t>IF theta &lt; 0 THEN theta := theta + 360;</w:t>
      </w:r>
    </w:p>
    <w:p w14:paraId="5EB3F7A9" w14:textId="77777777" w:rsidR="001D2599" w:rsidRPr="009024CD" w:rsidRDefault="001D2599">
      <w:pPr>
        <w:rPr>
          <w:color w:val="156082" w:themeColor="accent1"/>
          <w:szCs w:val="20"/>
        </w:rPr>
      </w:pPr>
      <w:r w:rsidRPr="009024CD">
        <w:rPr>
          <w:color w:val="156082" w:themeColor="accent1"/>
          <w:szCs w:val="20"/>
        </w:rPr>
        <w:t>passosQuadrante := 0;</w:t>
      </w:r>
    </w:p>
    <w:p w14:paraId="3930F5DF" w14:textId="77777777" w:rsidR="001D2599" w:rsidRPr="009024CD" w:rsidRDefault="001D2599">
      <w:pPr>
        <w:rPr>
          <w:color w:val="156082" w:themeColor="accent1"/>
          <w:szCs w:val="20"/>
        </w:rPr>
      </w:pPr>
      <w:r w:rsidRPr="009024CD">
        <w:rPr>
          <w:color w:val="156082" w:themeColor="accent1"/>
          <w:szCs w:val="20"/>
        </w:rPr>
        <w:t>deltaS := 0.0;</w:t>
      </w:r>
    </w:p>
    <w:p w14:paraId="26553FEF" w14:textId="77777777" w:rsidR="001D2599" w:rsidRPr="00435AC2" w:rsidRDefault="001D2599">
      <w:pPr>
        <w:rPr>
          <w:color w:val="156082" w:themeColor="accent1"/>
        </w:rPr>
      </w:pPr>
      <w:r w:rsidRPr="00435AC2">
        <w:rPr>
          <w:color w:val="156082" w:themeColor="accent1"/>
        </w:rPr>
        <w:t>anguloInc := 0.0;</w:t>
      </w:r>
    </w:p>
    <w:p w14:paraId="2F827816" w14:textId="77777777" w:rsidR="001D2599" w:rsidRPr="00435AC2" w:rsidRDefault="001D2599">
      <w:pPr>
        <w:rPr>
          <w:color w:val="156082" w:themeColor="accent1"/>
        </w:rPr>
      </w:pPr>
      <w:r w:rsidRPr="00435AC2">
        <w:rPr>
          <w:color w:val="156082" w:themeColor="accent1"/>
        </w:rPr>
        <w:t>totalPassos := 0;</w:t>
      </w:r>
    </w:p>
    <w:p w14:paraId="3B45A9AD" w14:textId="77777777" w:rsidR="001D2599" w:rsidRPr="00F15F9F" w:rsidRDefault="001D2599">
      <w:pPr>
        <w:rPr>
          <w:color w:val="FF0000"/>
        </w:rPr>
      </w:pPr>
      <w:r w:rsidRPr="00F15F9F">
        <w:rPr>
          <w:color w:val="FF0000"/>
        </w:rPr>
        <w:t>tolerancia := 3.0;</w:t>
      </w:r>
    </w:p>
    <w:p w14:paraId="7A8B28D6" w14:textId="77777777" w:rsidR="001D2599" w:rsidRPr="00435AC2" w:rsidRDefault="001D2599">
      <w:pPr>
        <w:rPr>
          <w:color w:val="156082" w:themeColor="accent1"/>
        </w:rPr>
      </w:pPr>
    </w:p>
    <w:p w14:paraId="47AA9586" w14:textId="77777777" w:rsidR="001D2599" w:rsidRPr="00435AC2" w:rsidRDefault="001D2599">
      <w:pPr>
        <w:rPr>
          <w:color w:val="156082" w:themeColor="accent1"/>
        </w:rPr>
      </w:pPr>
      <w:r w:rsidRPr="00435AC2">
        <w:rPr>
          <w:color w:val="156082" w:themeColor="accent1"/>
        </w:rPr>
        <w:t>FOR PQ := PQ_min TO 2000 DO</w:t>
      </w:r>
    </w:p>
    <w:p w14:paraId="76371237" w14:textId="77777777" w:rsidR="0082032F" w:rsidRPr="0082032F" w:rsidRDefault="0082032F" w:rsidP="0082032F">
      <w:pPr>
        <w:rPr>
          <w:color w:val="156082" w:themeColor="accent1"/>
        </w:rPr>
      </w:pPr>
      <w:r w:rsidRPr="0082032F">
        <w:rPr>
          <w:color w:val="156082" w:themeColor="accent1"/>
        </w:rPr>
        <w:t>teste0 := (theta * REAL(PQ)) / 90.0;</w:t>
      </w:r>
    </w:p>
    <w:p w14:paraId="39C2AE55" w14:textId="77777777" w:rsidR="0082032F" w:rsidRPr="0082032F" w:rsidRDefault="0082032F" w:rsidP="0082032F">
      <w:pPr>
        <w:rPr>
          <w:color w:val="156082" w:themeColor="accent1"/>
        </w:rPr>
      </w:pPr>
      <w:r w:rsidRPr="0082032F">
        <w:rPr>
          <w:color w:val="156082" w:themeColor="accent1"/>
        </w:rPr>
        <w:t>arred := REAL(ROUND(teste0));</w:t>
      </w:r>
    </w:p>
    <w:p w14:paraId="7CA6D183" w14:textId="77777777" w:rsidR="00AD4DBB" w:rsidRDefault="0082032F">
      <w:pPr>
        <w:rPr>
          <w:color w:val="156082" w:themeColor="accent1"/>
        </w:rPr>
      </w:pPr>
      <w:r w:rsidRPr="0082032F">
        <w:rPr>
          <w:color w:val="156082" w:themeColor="accent1"/>
        </w:rPr>
        <w:t>erro := ABS(teste0 - arred);</w:t>
      </w:r>
      <w:r w:rsidR="001D2599" w:rsidRPr="00435AC2">
        <w:rPr>
          <w:color w:val="156082" w:themeColor="accent1"/>
        </w:rPr>
        <w:t xml:space="preserve">  </w:t>
      </w:r>
    </w:p>
    <w:p w14:paraId="26C0783E" w14:textId="77777777" w:rsidR="001D2599" w:rsidRPr="00435AC2" w:rsidRDefault="001D2599">
      <w:pPr>
        <w:rPr>
          <w:color w:val="156082" w:themeColor="accent1"/>
        </w:rPr>
      </w:pPr>
      <w:r w:rsidRPr="00435AC2">
        <w:rPr>
          <w:color w:val="156082" w:themeColor="accent1"/>
        </w:rPr>
        <w:t xml:space="preserve">  IF (erro &lt; tolerancia) AND (INT(arred) MOD 2 = 0) THEN</w:t>
      </w:r>
    </w:p>
    <w:p w14:paraId="40D19A7F" w14:textId="77777777" w:rsidR="001D2599" w:rsidRPr="00435AC2" w:rsidRDefault="001D2599">
      <w:pPr>
        <w:rPr>
          <w:color w:val="156082" w:themeColor="accent1"/>
        </w:rPr>
      </w:pPr>
      <w:r w:rsidRPr="00435AC2">
        <w:rPr>
          <w:color w:val="156082" w:themeColor="accent1"/>
        </w:rPr>
        <w:t xml:space="preserve">        passosQuadrante := PQ;</w:t>
      </w:r>
    </w:p>
    <w:p w14:paraId="4420C7EA" w14:textId="77777777" w:rsidR="001D2599" w:rsidRPr="00435AC2" w:rsidRDefault="001D2599">
      <w:pPr>
        <w:rPr>
          <w:color w:val="156082" w:themeColor="accent1"/>
        </w:rPr>
      </w:pPr>
      <w:r w:rsidRPr="00435AC2">
        <w:rPr>
          <w:color w:val="156082" w:themeColor="accent1"/>
        </w:rPr>
        <w:t xml:space="preserve">        deltaS := s / REAL(PQ);</w:t>
      </w:r>
    </w:p>
    <w:p w14:paraId="38A22450" w14:textId="77777777" w:rsidR="001D2599" w:rsidRPr="00435AC2" w:rsidRDefault="001D2599">
      <w:pPr>
        <w:rPr>
          <w:color w:val="156082" w:themeColor="accent1"/>
        </w:rPr>
      </w:pPr>
      <w:r w:rsidRPr="00435AC2">
        <w:rPr>
          <w:color w:val="156082" w:themeColor="accent1"/>
        </w:rPr>
        <w:t xml:space="preserve">        anguloInc := 90.0 / REAL(PQ);</w:t>
      </w:r>
    </w:p>
    <w:p w14:paraId="3F57F5C4" w14:textId="77777777" w:rsidR="001D2599" w:rsidRPr="00435AC2" w:rsidRDefault="001D2599">
      <w:pPr>
        <w:rPr>
          <w:color w:val="156082" w:themeColor="accent1"/>
        </w:rPr>
      </w:pPr>
      <w:r w:rsidRPr="00435AC2">
        <w:rPr>
          <w:color w:val="156082" w:themeColor="accent1"/>
        </w:rPr>
        <w:t xml:space="preserve">        totalPassos := INT(arred);</w:t>
      </w:r>
    </w:p>
    <w:p w14:paraId="2C7C3ED7" w14:textId="77777777" w:rsidR="001D2599" w:rsidRPr="00435AC2" w:rsidRDefault="001D2599">
      <w:pPr>
        <w:rPr>
          <w:color w:val="156082" w:themeColor="accent1"/>
        </w:rPr>
      </w:pPr>
      <w:r w:rsidRPr="00435AC2">
        <w:rPr>
          <w:color w:val="156082" w:themeColor="accent1"/>
        </w:rPr>
        <w:t xml:space="preserve">        EXIT;</w:t>
      </w:r>
    </w:p>
    <w:p w14:paraId="35838164" w14:textId="77777777" w:rsidR="001D2599" w:rsidRPr="00435AC2" w:rsidRDefault="001D2599">
      <w:pPr>
        <w:rPr>
          <w:color w:val="156082" w:themeColor="accent1"/>
        </w:rPr>
      </w:pPr>
      <w:r w:rsidRPr="00435AC2">
        <w:rPr>
          <w:color w:val="156082" w:themeColor="accent1"/>
        </w:rPr>
        <w:t xml:space="preserve">    END_IF;</w:t>
      </w:r>
    </w:p>
    <w:p w14:paraId="1107B784" w14:textId="77777777" w:rsidR="001D2599" w:rsidRDefault="001D2599">
      <w:pPr>
        <w:rPr>
          <w:color w:val="156082" w:themeColor="accent1"/>
        </w:rPr>
      </w:pPr>
      <w:r w:rsidRPr="00435AC2">
        <w:rPr>
          <w:color w:val="156082" w:themeColor="accent1"/>
        </w:rPr>
        <w:t>END_FOR;</w:t>
      </w:r>
    </w:p>
    <w:p w14:paraId="701802CA" w14:textId="77777777" w:rsidR="001D2599" w:rsidRDefault="001D2599">
      <w:pPr>
        <w:rPr>
          <w:color w:val="156082" w:themeColor="accent1"/>
        </w:rPr>
      </w:pPr>
    </w:p>
    <w:p w14:paraId="642FF64B" w14:textId="77777777" w:rsidR="001D2599" w:rsidRDefault="001D2599">
      <w:pPr>
        <w:rPr>
          <w:color w:val="156082" w:themeColor="accent1"/>
        </w:rPr>
      </w:pPr>
    </w:p>
    <w:p w14:paraId="1F087F47" w14:textId="77777777" w:rsidR="001D2599" w:rsidRDefault="001D2599">
      <w:pPr>
        <w:rPr>
          <w:color w:val="156082" w:themeColor="accent1"/>
        </w:rPr>
      </w:pPr>
      <w:r w:rsidRPr="00E413AD">
        <w:rPr>
          <w:color w:val="156082" w:themeColor="accent1"/>
        </w:rPr>
        <w:t xml:space="preserve">IF </w:t>
      </w:r>
      <w:r w:rsidR="004133E4">
        <w:rPr>
          <w:color w:val="156082" w:themeColor="accent1"/>
        </w:rPr>
        <w:t>P</w:t>
      </w:r>
      <w:r w:rsidRPr="00E413AD">
        <w:rPr>
          <w:color w:val="156082" w:themeColor="accent1"/>
        </w:rPr>
        <w:t xml:space="preserve">XY THEN </w:t>
      </w:r>
      <w:r>
        <w:rPr>
          <w:color w:val="156082" w:themeColor="accent1"/>
        </w:rPr>
        <w:t xml:space="preserve"> //  XXXXX</w:t>
      </w:r>
    </w:p>
    <w:p w14:paraId="24078D14" w14:textId="77777777" w:rsidR="001D2599" w:rsidRDefault="001D2599">
      <w:pPr>
        <w:rPr>
          <w:color w:val="156082" w:themeColor="accent1"/>
        </w:rPr>
      </w:pPr>
      <w:r w:rsidRPr="00E413AD">
        <w:rPr>
          <w:color w:val="156082" w:themeColor="accent1"/>
        </w:rPr>
        <w:t xml:space="preserve">IF PHELICAL THEN </w:t>
      </w:r>
      <w:r w:rsidRPr="005E3573">
        <w:rPr>
          <w:color w:val="A02B93" w:themeColor="accent5"/>
        </w:rPr>
        <w:t>Z</w:t>
      </w:r>
      <w:r w:rsidRPr="00E413AD">
        <w:rPr>
          <w:color w:val="156082" w:themeColor="accent1"/>
        </w:rPr>
        <w:t xml:space="preserve"> := (PH / (2 * PI)) * (anguloInc * PI / 180); </w:t>
      </w:r>
    </w:p>
    <w:p w14:paraId="50BBFA47" w14:textId="77777777" w:rsidR="001D2599" w:rsidRPr="005415FC" w:rsidRDefault="001D2599">
      <w:pPr>
        <w:rPr>
          <w:color w:val="A02B93" w:themeColor="accent5"/>
        </w:rPr>
      </w:pPr>
      <w:r w:rsidRPr="005415FC">
        <w:rPr>
          <w:color w:val="A02B93" w:themeColor="accent5"/>
        </w:rPr>
        <w:t>RelativeZ := TRUE ;</w:t>
      </w:r>
    </w:p>
    <w:p w14:paraId="567D509B" w14:textId="77777777" w:rsidR="001D2599" w:rsidRDefault="001D2599">
      <w:pPr>
        <w:rPr>
          <w:color w:val="156082" w:themeColor="accent1"/>
        </w:rPr>
      </w:pPr>
      <w:r w:rsidRPr="00E413AD">
        <w:rPr>
          <w:color w:val="156082" w:themeColor="accent1"/>
        </w:rPr>
        <w:t>END_IF;</w:t>
      </w:r>
    </w:p>
    <w:p w14:paraId="208A29D8" w14:textId="77777777" w:rsidR="001D2599" w:rsidRDefault="001D2599">
      <w:pPr>
        <w:rPr>
          <w:color w:val="156082" w:themeColor="accent1"/>
        </w:rPr>
      </w:pPr>
    </w:p>
    <w:p w14:paraId="6F740DA5" w14:textId="77777777" w:rsidR="001D2599" w:rsidRPr="00B46F00" w:rsidRDefault="001D2599">
      <w:pPr>
        <w:rPr>
          <w:color w:val="156082" w:themeColor="accent1"/>
        </w:rPr>
      </w:pPr>
      <w:r w:rsidRPr="00B46F00">
        <w:rPr>
          <w:color w:val="156082" w:themeColor="accent1"/>
        </w:rPr>
        <w:t xml:space="preserve">IF </w:t>
      </w:r>
      <w:r w:rsidR="004133E4">
        <w:rPr>
          <w:color w:val="156082" w:themeColor="accent1"/>
        </w:rPr>
        <w:t>P</w:t>
      </w:r>
      <w:r w:rsidRPr="00B46F00">
        <w:rPr>
          <w:color w:val="156082" w:themeColor="accent1"/>
        </w:rPr>
        <w:t xml:space="preserve">ZX </w:t>
      </w:r>
      <w:r>
        <w:rPr>
          <w:color w:val="156082" w:themeColor="accent1"/>
        </w:rPr>
        <w:t xml:space="preserve"> </w:t>
      </w:r>
      <w:r w:rsidRPr="00B46F00">
        <w:rPr>
          <w:color w:val="156082" w:themeColor="accent1"/>
        </w:rPr>
        <w:t>THEN   // ZX</w:t>
      </w:r>
      <w:r>
        <w:rPr>
          <w:color w:val="156082" w:themeColor="accent1"/>
        </w:rPr>
        <w:t xml:space="preserve"> XXXX</w:t>
      </w:r>
    </w:p>
    <w:p w14:paraId="523C6C66" w14:textId="77777777" w:rsidR="001D2599" w:rsidRDefault="001D2599">
      <w:pPr>
        <w:rPr>
          <w:color w:val="156082" w:themeColor="accent1"/>
        </w:rPr>
      </w:pPr>
      <w:r w:rsidRPr="00B46F00">
        <w:rPr>
          <w:color w:val="156082" w:themeColor="accent1"/>
        </w:rPr>
        <w:t xml:space="preserve">IF PHELICAL THEN </w:t>
      </w:r>
      <w:r w:rsidRPr="00E37B90">
        <w:rPr>
          <w:color w:val="A02B93" w:themeColor="accent5"/>
        </w:rPr>
        <w:t>Y</w:t>
      </w:r>
      <w:r w:rsidRPr="00B46F00">
        <w:rPr>
          <w:color w:val="156082" w:themeColor="accent1"/>
        </w:rPr>
        <w:t xml:space="preserve"> := (PH / (2 * PI)) * (anguloInc * PI / 180);</w:t>
      </w:r>
    </w:p>
    <w:p w14:paraId="73176FD3" w14:textId="77777777" w:rsidR="001D2599" w:rsidRPr="000E4F27" w:rsidRDefault="001D2599">
      <w:pPr>
        <w:rPr>
          <w:color w:val="A02B93" w:themeColor="accent5"/>
        </w:rPr>
      </w:pPr>
      <w:r w:rsidRPr="000E4F27">
        <w:rPr>
          <w:color w:val="A02B93" w:themeColor="accent5"/>
        </w:rPr>
        <w:t>RelativeY := TRUE ;</w:t>
      </w:r>
    </w:p>
    <w:p w14:paraId="6529EBA2" w14:textId="77777777" w:rsidR="001D2599" w:rsidRDefault="001D2599">
      <w:pPr>
        <w:rPr>
          <w:color w:val="156082" w:themeColor="accent1"/>
        </w:rPr>
      </w:pPr>
      <w:r w:rsidRPr="00B46F00">
        <w:rPr>
          <w:color w:val="156082" w:themeColor="accent1"/>
        </w:rPr>
        <w:t xml:space="preserve"> END_IF;</w:t>
      </w:r>
    </w:p>
    <w:p w14:paraId="14419AF8" w14:textId="77777777" w:rsidR="001D2599" w:rsidRDefault="001D2599">
      <w:pPr>
        <w:rPr>
          <w:color w:val="156082" w:themeColor="accent1"/>
        </w:rPr>
      </w:pPr>
    </w:p>
    <w:p w14:paraId="33E2CBE6" w14:textId="77777777" w:rsidR="001D2599" w:rsidRPr="007911AA" w:rsidRDefault="001D2599">
      <w:pPr>
        <w:rPr>
          <w:color w:val="156082" w:themeColor="accent1"/>
        </w:rPr>
      </w:pPr>
      <w:r w:rsidRPr="007911AA">
        <w:rPr>
          <w:color w:val="156082" w:themeColor="accent1"/>
        </w:rPr>
        <w:t xml:space="preserve">IF </w:t>
      </w:r>
      <w:r w:rsidR="004133E4">
        <w:rPr>
          <w:color w:val="156082" w:themeColor="accent1"/>
        </w:rPr>
        <w:t>P</w:t>
      </w:r>
      <w:r w:rsidRPr="007911AA">
        <w:rPr>
          <w:color w:val="156082" w:themeColor="accent1"/>
        </w:rPr>
        <w:t xml:space="preserve">ZY </w:t>
      </w:r>
      <w:r>
        <w:rPr>
          <w:color w:val="156082" w:themeColor="accent1"/>
        </w:rPr>
        <w:t xml:space="preserve"> </w:t>
      </w:r>
      <w:r w:rsidRPr="007911AA">
        <w:rPr>
          <w:color w:val="156082" w:themeColor="accent1"/>
        </w:rPr>
        <w:t>THEN   // ZY</w:t>
      </w:r>
      <w:r>
        <w:rPr>
          <w:color w:val="156082" w:themeColor="accent1"/>
        </w:rPr>
        <w:t xml:space="preserve"> YYYY</w:t>
      </w:r>
    </w:p>
    <w:p w14:paraId="1EB50C0D" w14:textId="77777777" w:rsidR="001D2599" w:rsidRDefault="001D2599">
      <w:pPr>
        <w:rPr>
          <w:color w:val="156082" w:themeColor="accent1"/>
        </w:rPr>
      </w:pPr>
      <w:r w:rsidRPr="007911AA">
        <w:rPr>
          <w:color w:val="156082" w:themeColor="accent1"/>
        </w:rPr>
        <w:t xml:space="preserve">IF PHELICAL THEN </w:t>
      </w:r>
      <w:r w:rsidRPr="00883650">
        <w:rPr>
          <w:color w:val="A02B93" w:themeColor="accent5"/>
        </w:rPr>
        <w:t>X</w:t>
      </w:r>
      <w:r w:rsidRPr="007911AA">
        <w:rPr>
          <w:color w:val="156082" w:themeColor="accent1"/>
        </w:rPr>
        <w:t xml:space="preserve"> := (PH / (2 * PI)) * (anguloInc * PI / 180);</w:t>
      </w:r>
    </w:p>
    <w:p w14:paraId="229C0BDE" w14:textId="77777777" w:rsidR="001D2599" w:rsidRPr="003F1B5D" w:rsidRDefault="001D2599">
      <w:pPr>
        <w:rPr>
          <w:color w:val="A02B93" w:themeColor="accent5"/>
        </w:rPr>
      </w:pPr>
      <w:r w:rsidRPr="003F1B5D">
        <w:rPr>
          <w:color w:val="A02B93" w:themeColor="accent5"/>
        </w:rPr>
        <w:t>RelativeX := TRUE ;</w:t>
      </w:r>
    </w:p>
    <w:p w14:paraId="577FFF84" w14:textId="77777777" w:rsidR="001D2599" w:rsidRPr="007911AA" w:rsidRDefault="001D2599">
      <w:pPr>
        <w:rPr>
          <w:color w:val="156082" w:themeColor="accent1"/>
        </w:rPr>
      </w:pPr>
      <w:r w:rsidRPr="007911AA">
        <w:rPr>
          <w:color w:val="156082" w:themeColor="accent1"/>
        </w:rPr>
        <w:t xml:space="preserve"> END_IF;</w:t>
      </w:r>
    </w:p>
    <w:p w14:paraId="647A49CF" w14:textId="77777777" w:rsidR="001D2599" w:rsidRDefault="001D2599">
      <w:pPr>
        <w:rPr>
          <w:color w:val="E97132" w:themeColor="accent2"/>
        </w:rPr>
      </w:pPr>
    </w:p>
    <w:p w14:paraId="426E88C1" w14:textId="77777777" w:rsidR="001D2599" w:rsidRDefault="001D2599">
      <w:pPr>
        <w:rPr>
          <w:color w:val="E97132" w:themeColor="accent2"/>
        </w:rPr>
      </w:pPr>
      <w:r w:rsidRPr="004B52DF">
        <w:rPr>
          <w:color w:val="E97132" w:themeColor="accent2"/>
        </w:rPr>
        <w:t>END_IF ; // CICLO 0  FECHADO</w:t>
      </w:r>
    </w:p>
    <w:p w14:paraId="258125F0" w14:textId="77777777" w:rsidR="001D2599" w:rsidRPr="0048705C" w:rsidRDefault="001D2599">
      <w:pPr>
        <w:rPr>
          <w:color w:val="FF0000"/>
        </w:rPr>
      </w:pPr>
    </w:p>
    <w:p w14:paraId="66992926" w14:textId="77777777" w:rsidR="001D2599" w:rsidRPr="00895FC0" w:rsidRDefault="001D2599">
      <w:pPr>
        <w:rPr>
          <w:color w:val="000000" w:themeColor="text1"/>
          <w:szCs w:val="20"/>
        </w:rPr>
      </w:pPr>
    </w:p>
    <w:p w14:paraId="1CCC8327" w14:textId="77777777" w:rsidR="001D2599" w:rsidRPr="00AE5B0C" w:rsidRDefault="001D2599">
      <w:pPr>
        <w:rPr>
          <w:color w:val="FF0000"/>
        </w:rPr>
      </w:pPr>
      <w:r w:rsidRPr="00AE5B0C">
        <w:rPr>
          <w:color w:val="FF0000"/>
        </w:rPr>
        <w:t xml:space="preserve">angulo := ANGULOINICIAL + </w:t>
      </w:r>
      <w:r>
        <w:rPr>
          <w:color w:val="FF0000"/>
        </w:rPr>
        <w:t>contadorCiclos</w:t>
      </w:r>
      <w:r w:rsidRPr="00AE5B0C">
        <w:rPr>
          <w:color w:val="FF0000"/>
        </w:rPr>
        <w:t xml:space="preserve"> * anguloInc ;</w:t>
      </w:r>
    </w:p>
    <w:p w14:paraId="6CD03BAB" w14:textId="77777777" w:rsidR="00257A02" w:rsidRDefault="00257A02">
      <w:pPr>
        <w:rPr>
          <w:color w:val="000000" w:themeColor="text1"/>
        </w:rPr>
      </w:pPr>
      <w:r w:rsidRPr="00402CD8">
        <w:rPr>
          <w:color w:val="000000" w:themeColor="text1"/>
        </w:rPr>
        <w:t>rad := angulo * 3.14159265 / 180.0;</w:t>
      </w:r>
    </w:p>
    <w:p w14:paraId="0B8DFA6C" w14:textId="77777777" w:rsidR="001D2599" w:rsidRPr="00D06FB6" w:rsidRDefault="001D2599">
      <w:pPr>
        <w:rPr>
          <w:color w:val="000000" w:themeColor="text1"/>
        </w:rPr>
      </w:pPr>
    </w:p>
    <w:p w14:paraId="60CCB8E8" w14:textId="77777777" w:rsidR="009A71FF" w:rsidRDefault="009A71FF" w:rsidP="008320E4">
      <w:pPr>
        <w:rPr>
          <w:color w:val="000000" w:themeColor="text1"/>
        </w:rPr>
      </w:pPr>
    </w:p>
    <w:p w14:paraId="28DE748C" w14:textId="77777777" w:rsidR="009A71FF" w:rsidRPr="00C761A6" w:rsidRDefault="009A71FF" w:rsidP="008320E4">
      <w:pPr>
        <w:rPr>
          <w:color w:val="FF0000"/>
          <w:sz w:val="16"/>
          <w:szCs w:val="16"/>
        </w:rPr>
      </w:pPr>
    </w:p>
    <w:p w14:paraId="7929F7A5" w14:textId="77777777" w:rsidR="009A71FF" w:rsidRPr="00D06FB6" w:rsidRDefault="009A71FF" w:rsidP="008320E4">
      <w:pPr>
        <w:rPr>
          <w:color w:val="000000" w:themeColor="text1"/>
        </w:rPr>
      </w:pPr>
    </w:p>
    <w:p w14:paraId="5A0E7E82" w14:textId="77777777" w:rsidR="001D2599" w:rsidRPr="00BC0516" w:rsidRDefault="001D2599">
      <w:pPr>
        <w:rPr>
          <w:color w:val="E97132" w:themeColor="accent2"/>
        </w:rPr>
      </w:pPr>
      <w:r w:rsidRPr="00BC0516">
        <w:rPr>
          <w:color w:val="E97132" w:themeColor="accent2"/>
        </w:rPr>
        <w:t>IF (contadorCiclos = 0) AND (NOT initBuffers) THEN</w:t>
      </w:r>
    </w:p>
    <w:p w14:paraId="79182DF2" w14:textId="77777777" w:rsidR="001D2599" w:rsidRPr="00BC0516" w:rsidRDefault="001D2599">
      <w:pPr>
        <w:rPr>
          <w:color w:val="E97132" w:themeColor="accent2"/>
        </w:rPr>
      </w:pPr>
      <w:r w:rsidRPr="00BC0516">
        <w:rPr>
          <w:color w:val="E97132" w:themeColor="accent2"/>
        </w:rPr>
        <w:t xml:space="preserve">    FOR i := 1 TO segmentos DO</w:t>
      </w:r>
    </w:p>
    <w:p w14:paraId="2FA78C42" w14:textId="77777777" w:rsidR="009A71FF" w:rsidRPr="00BC0516" w:rsidRDefault="009A71FF" w:rsidP="008320E4">
      <w:pPr>
        <w:rPr>
          <w:color w:val="E97132" w:themeColor="accent2"/>
        </w:rPr>
      </w:pPr>
      <w:r w:rsidRPr="00BC0516">
        <w:rPr>
          <w:color w:val="E97132" w:themeColor="accent2"/>
        </w:rPr>
        <w:t xml:space="preserve">        BufferX_R[i] := BufferX_F[segmentos - i + 1];</w:t>
      </w:r>
    </w:p>
    <w:p w14:paraId="49BC96D1" w14:textId="77777777" w:rsidR="009A71FF" w:rsidRPr="00BC0516" w:rsidRDefault="009A71FF" w:rsidP="008320E4">
      <w:pPr>
        <w:rPr>
          <w:color w:val="E97132" w:themeColor="accent2"/>
        </w:rPr>
      </w:pPr>
      <w:r w:rsidRPr="00BC0516">
        <w:rPr>
          <w:color w:val="E97132" w:themeColor="accent2"/>
        </w:rPr>
        <w:t xml:space="preserve">        BufferY_R[i] := BufferY_F[segmentos - i + 1];</w:t>
      </w:r>
    </w:p>
    <w:p w14:paraId="62F2BDC5" w14:textId="77777777" w:rsidR="009A71FF" w:rsidRPr="00BC0516" w:rsidRDefault="009A71FF" w:rsidP="008320E4">
      <w:pPr>
        <w:rPr>
          <w:color w:val="E97132" w:themeColor="accent2"/>
        </w:rPr>
      </w:pPr>
      <w:r w:rsidRPr="00BC0516">
        <w:rPr>
          <w:color w:val="E97132" w:themeColor="accent2"/>
        </w:rPr>
        <w:t xml:space="preserve">        BufferZ_R[i] := BufferZ_F[segmentos - i + 1];</w:t>
      </w:r>
    </w:p>
    <w:p w14:paraId="15671359" w14:textId="77777777" w:rsidR="001D2599" w:rsidRPr="00BC0516" w:rsidRDefault="001D2599">
      <w:pPr>
        <w:rPr>
          <w:color w:val="E97132" w:themeColor="accent2"/>
        </w:rPr>
      </w:pPr>
      <w:r w:rsidRPr="00BC0516">
        <w:rPr>
          <w:color w:val="E97132" w:themeColor="accent2"/>
        </w:rPr>
        <w:t xml:space="preserve">    END_FOR;</w:t>
      </w:r>
    </w:p>
    <w:p w14:paraId="2E5DFC93" w14:textId="77777777" w:rsidR="001D2599" w:rsidRPr="00BC0516" w:rsidRDefault="001D2599">
      <w:pPr>
        <w:rPr>
          <w:color w:val="E97132" w:themeColor="accent2"/>
        </w:rPr>
      </w:pPr>
      <w:r w:rsidRPr="00BC0516">
        <w:rPr>
          <w:color w:val="E97132" w:themeColor="accent2"/>
        </w:rPr>
        <w:t xml:space="preserve">    initBuffers := TRUE;</w:t>
      </w:r>
    </w:p>
    <w:p w14:paraId="66AF5291" w14:textId="77777777" w:rsidR="001D2599" w:rsidRDefault="001D2599">
      <w:pPr>
        <w:rPr>
          <w:color w:val="E97132" w:themeColor="accent2"/>
        </w:rPr>
      </w:pPr>
      <w:r w:rsidRPr="00BC0516">
        <w:rPr>
          <w:color w:val="E97132" w:themeColor="accent2"/>
        </w:rPr>
        <w:t>END_IF;</w:t>
      </w:r>
    </w:p>
    <w:p w14:paraId="6EFF633C" w14:textId="77777777" w:rsidR="001D2599" w:rsidRPr="00B35B0E" w:rsidRDefault="001D2599">
      <w:pPr>
        <w:rPr>
          <w:color w:val="196B24" w:themeColor="accent3"/>
        </w:rPr>
      </w:pPr>
    </w:p>
    <w:p w14:paraId="568ED77A" w14:textId="77777777" w:rsidR="001D2599" w:rsidRPr="00B35B0E" w:rsidRDefault="001D2599">
      <w:pPr>
        <w:rPr>
          <w:color w:val="196B24" w:themeColor="accent3"/>
        </w:rPr>
      </w:pPr>
      <w:r w:rsidRPr="00B35B0E">
        <w:rPr>
          <w:color w:val="196B24" w:themeColor="accent3"/>
        </w:rPr>
        <w:t>(* LEITURA *)</w:t>
      </w:r>
    </w:p>
    <w:p w14:paraId="40ED45B4" w14:textId="77777777" w:rsidR="009A71FF" w:rsidRPr="00ED477A" w:rsidRDefault="009A71FF" w:rsidP="008320E4">
      <w:pPr>
        <w:rPr>
          <w:color w:val="E97132" w:themeColor="accent2"/>
        </w:rPr>
      </w:pPr>
      <w:r w:rsidRPr="00ED477A">
        <w:rPr>
          <w:color w:val="E97132" w:themeColor="accent2"/>
        </w:rPr>
        <w:t>IF DESBASTE THEN</w:t>
      </w:r>
    </w:p>
    <w:p w14:paraId="6997D0D2" w14:textId="77777777" w:rsidR="009A71FF" w:rsidRPr="00ED477A" w:rsidRDefault="009A71FF" w:rsidP="008320E4">
      <w:pPr>
        <w:rPr>
          <w:color w:val="E97132" w:themeColor="accent2"/>
        </w:rPr>
      </w:pPr>
      <w:r w:rsidRPr="00ED477A">
        <w:rPr>
          <w:color w:val="E97132" w:themeColor="accent2"/>
        </w:rPr>
        <w:t xml:space="preserve">    X</w:t>
      </w:r>
      <w:r>
        <w:rPr>
          <w:color w:val="E97132" w:themeColor="accent2"/>
        </w:rPr>
        <w:t>X</w:t>
      </w:r>
      <w:r w:rsidRPr="00ED477A">
        <w:rPr>
          <w:color w:val="E97132" w:themeColor="accent2"/>
        </w:rPr>
        <w:t xml:space="preserve"> := BufferX_F[contador + 1];</w:t>
      </w:r>
    </w:p>
    <w:p w14:paraId="0032FE9B" w14:textId="77777777" w:rsidR="009A71FF" w:rsidRPr="00ED477A" w:rsidRDefault="009A71FF" w:rsidP="008320E4">
      <w:pPr>
        <w:rPr>
          <w:color w:val="E97132" w:themeColor="accent2"/>
        </w:rPr>
      </w:pPr>
      <w:r w:rsidRPr="00ED477A">
        <w:rPr>
          <w:color w:val="E97132" w:themeColor="accent2"/>
        </w:rPr>
        <w:t xml:space="preserve">    Y</w:t>
      </w:r>
      <w:r>
        <w:rPr>
          <w:color w:val="E97132" w:themeColor="accent2"/>
        </w:rPr>
        <w:t>Y</w:t>
      </w:r>
      <w:r w:rsidRPr="00ED477A">
        <w:rPr>
          <w:color w:val="E97132" w:themeColor="accent2"/>
        </w:rPr>
        <w:t xml:space="preserve"> := BufferY_F[contador + 1];</w:t>
      </w:r>
    </w:p>
    <w:p w14:paraId="3F5E2C84" w14:textId="77777777" w:rsidR="009A71FF" w:rsidRPr="00ED477A" w:rsidRDefault="009A71FF" w:rsidP="008320E4">
      <w:pPr>
        <w:rPr>
          <w:color w:val="E97132" w:themeColor="accent2"/>
        </w:rPr>
      </w:pPr>
      <w:r w:rsidRPr="00ED477A">
        <w:rPr>
          <w:color w:val="E97132" w:themeColor="accent2"/>
        </w:rPr>
        <w:t xml:space="preserve">    Z</w:t>
      </w:r>
      <w:r>
        <w:rPr>
          <w:color w:val="E97132" w:themeColor="accent2"/>
        </w:rPr>
        <w:t>Z</w:t>
      </w:r>
      <w:r w:rsidRPr="00ED477A">
        <w:rPr>
          <w:color w:val="E97132" w:themeColor="accent2"/>
        </w:rPr>
        <w:t xml:space="preserve"> := BufferZ_F[contador + 1];</w:t>
      </w:r>
    </w:p>
    <w:p w14:paraId="1ADEA43D" w14:textId="77777777" w:rsidR="009A71FF" w:rsidRPr="00CA107C" w:rsidRDefault="009A71FF" w:rsidP="008320E4">
      <w:pPr>
        <w:rPr>
          <w:color w:val="196B24" w:themeColor="accent3"/>
        </w:rPr>
      </w:pPr>
      <w:r w:rsidRPr="00CA107C">
        <w:rPr>
          <w:color w:val="196B24" w:themeColor="accent3"/>
        </w:rPr>
        <w:t>ELSE</w:t>
      </w:r>
    </w:p>
    <w:p w14:paraId="6A4F89AE" w14:textId="77777777" w:rsidR="009A71FF" w:rsidRPr="00CA107C" w:rsidRDefault="009A71FF" w:rsidP="008320E4">
      <w:pPr>
        <w:rPr>
          <w:color w:val="196B24" w:themeColor="accent3"/>
        </w:rPr>
      </w:pPr>
      <w:r w:rsidRPr="00CA107C">
        <w:rPr>
          <w:color w:val="196B24" w:themeColor="accent3"/>
        </w:rPr>
        <w:t xml:space="preserve">    IF invert THEN</w:t>
      </w:r>
    </w:p>
    <w:p w14:paraId="0861CA08" w14:textId="77777777" w:rsidR="009A71FF" w:rsidRPr="00CA107C" w:rsidRDefault="009A71FF" w:rsidP="008320E4">
      <w:pPr>
        <w:rPr>
          <w:color w:val="196B24" w:themeColor="accent3"/>
        </w:rPr>
      </w:pPr>
      <w:r w:rsidRPr="00CA107C">
        <w:rPr>
          <w:color w:val="196B24" w:themeColor="accent3"/>
        </w:rPr>
        <w:t xml:space="preserve">        X</w:t>
      </w:r>
      <w:r>
        <w:rPr>
          <w:color w:val="196B24" w:themeColor="accent3"/>
        </w:rPr>
        <w:t>X</w:t>
      </w:r>
      <w:r w:rsidRPr="00CA107C">
        <w:rPr>
          <w:color w:val="196B24" w:themeColor="accent3"/>
        </w:rPr>
        <w:t xml:space="preserve"> :=</w:t>
      </w:r>
      <w:r>
        <w:rPr>
          <w:color w:val="196B24" w:themeColor="accent3"/>
        </w:rPr>
        <w:t xml:space="preserve"> -</w:t>
      </w:r>
      <w:r w:rsidRPr="00CA107C">
        <w:rPr>
          <w:color w:val="196B24" w:themeColor="accent3"/>
        </w:rPr>
        <w:t xml:space="preserve"> BufferX_R[contador + 1];</w:t>
      </w:r>
    </w:p>
    <w:p w14:paraId="2A904503" w14:textId="77777777" w:rsidR="009A71FF" w:rsidRPr="00CA107C" w:rsidRDefault="009A71FF" w:rsidP="008320E4">
      <w:pPr>
        <w:rPr>
          <w:color w:val="196B24" w:themeColor="accent3"/>
        </w:rPr>
      </w:pPr>
      <w:r w:rsidRPr="00CA107C">
        <w:rPr>
          <w:color w:val="196B24" w:themeColor="accent3"/>
        </w:rPr>
        <w:t xml:space="preserve">        Y</w:t>
      </w:r>
      <w:r>
        <w:rPr>
          <w:color w:val="196B24" w:themeColor="accent3"/>
        </w:rPr>
        <w:t>Y</w:t>
      </w:r>
      <w:r w:rsidRPr="00CA107C">
        <w:rPr>
          <w:color w:val="196B24" w:themeColor="accent3"/>
        </w:rPr>
        <w:t xml:space="preserve"> := </w:t>
      </w:r>
      <w:r>
        <w:rPr>
          <w:color w:val="196B24" w:themeColor="accent3"/>
        </w:rPr>
        <w:t>-</w:t>
      </w:r>
      <w:r w:rsidRPr="00CA107C">
        <w:rPr>
          <w:color w:val="196B24" w:themeColor="accent3"/>
        </w:rPr>
        <w:t xml:space="preserve"> BufferY_R[contador + 1];</w:t>
      </w:r>
    </w:p>
    <w:p w14:paraId="7BB44F17" w14:textId="77777777" w:rsidR="009A71FF" w:rsidRPr="00CA107C" w:rsidRDefault="009A71FF" w:rsidP="008320E4">
      <w:pPr>
        <w:rPr>
          <w:color w:val="196B24" w:themeColor="accent3"/>
        </w:rPr>
      </w:pPr>
      <w:r w:rsidRPr="00CA107C">
        <w:rPr>
          <w:color w:val="196B24" w:themeColor="accent3"/>
        </w:rPr>
        <w:t xml:space="preserve">        Z</w:t>
      </w:r>
      <w:r>
        <w:rPr>
          <w:color w:val="196B24" w:themeColor="accent3"/>
        </w:rPr>
        <w:t>Z</w:t>
      </w:r>
      <w:r w:rsidRPr="00CA107C">
        <w:rPr>
          <w:color w:val="196B24" w:themeColor="accent3"/>
        </w:rPr>
        <w:t xml:space="preserve"> := </w:t>
      </w:r>
      <w:r>
        <w:rPr>
          <w:color w:val="196B24" w:themeColor="accent3"/>
        </w:rPr>
        <w:t xml:space="preserve"> -</w:t>
      </w:r>
      <w:r w:rsidRPr="00CA107C">
        <w:rPr>
          <w:color w:val="196B24" w:themeColor="accent3"/>
        </w:rPr>
        <w:t xml:space="preserve"> BufferZ_R[contador + 1];</w:t>
      </w:r>
    </w:p>
    <w:p w14:paraId="4F4B1EBD" w14:textId="77777777" w:rsidR="009A71FF" w:rsidRPr="00CA107C" w:rsidRDefault="009A71FF" w:rsidP="008320E4">
      <w:pPr>
        <w:rPr>
          <w:color w:val="196B24" w:themeColor="accent3"/>
        </w:rPr>
      </w:pPr>
      <w:r w:rsidRPr="00CA107C">
        <w:rPr>
          <w:color w:val="196B24" w:themeColor="accent3"/>
        </w:rPr>
        <w:t xml:space="preserve">    ELSE</w:t>
      </w:r>
    </w:p>
    <w:p w14:paraId="0FE71C65" w14:textId="77777777" w:rsidR="009A71FF" w:rsidRPr="00CA107C" w:rsidRDefault="009A71FF" w:rsidP="008320E4">
      <w:pPr>
        <w:rPr>
          <w:color w:val="196B24" w:themeColor="accent3"/>
        </w:rPr>
      </w:pPr>
      <w:r w:rsidRPr="00CA107C">
        <w:rPr>
          <w:color w:val="196B24" w:themeColor="accent3"/>
        </w:rPr>
        <w:t xml:space="preserve">        X</w:t>
      </w:r>
      <w:r>
        <w:rPr>
          <w:color w:val="196B24" w:themeColor="accent3"/>
        </w:rPr>
        <w:t>X</w:t>
      </w:r>
      <w:r w:rsidRPr="00CA107C">
        <w:rPr>
          <w:color w:val="196B24" w:themeColor="accent3"/>
        </w:rPr>
        <w:t xml:space="preserve"> := BufferX_F[contador + 1];</w:t>
      </w:r>
    </w:p>
    <w:p w14:paraId="3038F91A" w14:textId="77777777" w:rsidR="009A71FF" w:rsidRPr="00CA107C" w:rsidRDefault="009A71FF" w:rsidP="008320E4">
      <w:pPr>
        <w:rPr>
          <w:color w:val="196B24" w:themeColor="accent3"/>
        </w:rPr>
      </w:pPr>
      <w:r w:rsidRPr="00CA107C">
        <w:rPr>
          <w:color w:val="196B24" w:themeColor="accent3"/>
        </w:rPr>
        <w:t xml:space="preserve">        Y</w:t>
      </w:r>
      <w:r>
        <w:rPr>
          <w:color w:val="196B24" w:themeColor="accent3"/>
        </w:rPr>
        <w:t>Y</w:t>
      </w:r>
      <w:r w:rsidRPr="00CA107C">
        <w:rPr>
          <w:color w:val="196B24" w:themeColor="accent3"/>
        </w:rPr>
        <w:t xml:space="preserve"> := BufferY_F[contador + 1];</w:t>
      </w:r>
    </w:p>
    <w:p w14:paraId="14B92CF2" w14:textId="77777777" w:rsidR="009A71FF" w:rsidRDefault="009A71FF" w:rsidP="008320E4">
      <w:pPr>
        <w:rPr>
          <w:color w:val="196B24" w:themeColor="accent3"/>
        </w:rPr>
      </w:pPr>
      <w:r w:rsidRPr="00CA107C">
        <w:rPr>
          <w:color w:val="196B24" w:themeColor="accent3"/>
        </w:rPr>
        <w:t xml:space="preserve">        Z</w:t>
      </w:r>
      <w:r>
        <w:rPr>
          <w:color w:val="196B24" w:themeColor="accent3"/>
        </w:rPr>
        <w:t>Z</w:t>
      </w:r>
      <w:r w:rsidRPr="00CA107C">
        <w:rPr>
          <w:color w:val="196B24" w:themeColor="accent3"/>
        </w:rPr>
        <w:t xml:space="preserve"> := BufferZ_F[contador + 1];</w:t>
      </w:r>
    </w:p>
    <w:p w14:paraId="1EFDF2DE" w14:textId="77777777" w:rsidR="009A71FF" w:rsidRPr="00CA107C" w:rsidRDefault="009A71FF" w:rsidP="008320E4">
      <w:pPr>
        <w:rPr>
          <w:color w:val="196B24" w:themeColor="accent3"/>
        </w:rPr>
      </w:pPr>
      <w:r w:rsidRPr="00CA107C">
        <w:rPr>
          <w:color w:val="196B24" w:themeColor="accent3"/>
        </w:rPr>
        <w:t xml:space="preserve"> END_IF;</w:t>
      </w:r>
    </w:p>
    <w:p w14:paraId="0F5AF5E9" w14:textId="77777777" w:rsidR="009A71FF" w:rsidRPr="00B35B0E" w:rsidRDefault="009A71FF" w:rsidP="008320E4">
      <w:pPr>
        <w:rPr>
          <w:color w:val="196B24" w:themeColor="accent3"/>
        </w:rPr>
      </w:pPr>
      <w:r w:rsidRPr="00CA107C">
        <w:rPr>
          <w:color w:val="196B24" w:themeColor="accent3"/>
        </w:rPr>
        <w:t>END_IF;</w:t>
      </w:r>
    </w:p>
    <w:p w14:paraId="2F989528" w14:textId="77777777" w:rsidR="001D2599" w:rsidRPr="00B35B0E" w:rsidRDefault="001D2599">
      <w:pPr>
        <w:rPr>
          <w:color w:val="196B24" w:themeColor="accent3"/>
        </w:rPr>
      </w:pPr>
      <w:r w:rsidRPr="00B35B0E">
        <w:rPr>
          <w:color w:val="196B24" w:themeColor="accent3"/>
        </w:rPr>
        <w:t>(* CONTROLE *)</w:t>
      </w:r>
    </w:p>
    <w:p w14:paraId="0B9EEB23" w14:textId="77777777" w:rsidR="001D2599" w:rsidRPr="00DA2A22" w:rsidRDefault="001D2599">
      <w:pPr>
        <w:rPr>
          <w:color w:val="E97132" w:themeColor="accent2"/>
          <w:sz w:val="16"/>
          <w:szCs w:val="16"/>
        </w:rPr>
      </w:pPr>
      <w:r w:rsidRPr="00DA2A22">
        <w:rPr>
          <w:color w:val="E97132" w:themeColor="accent2"/>
          <w:sz w:val="16"/>
          <w:szCs w:val="16"/>
        </w:rPr>
        <w:t>IF contador &gt;= segmentos THEN</w:t>
      </w:r>
    </w:p>
    <w:p w14:paraId="6AAF5BC1" w14:textId="77777777" w:rsidR="001D2599" w:rsidRPr="00DA2A22" w:rsidRDefault="001D2599">
      <w:pPr>
        <w:rPr>
          <w:color w:val="E97132" w:themeColor="accent2"/>
          <w:sz w:val="16"/>
          <w:szCs w:val="16"/>
        </w:rPr>
      </w:pPr>
      <w:r w:rsidRPr="00DA2A22">
        <w:rPr>
          <w:color w:val="E97132" w:themeColor="accent2"/>
          <w:sz w:val="16"/>
          <w:szCs w:val="16"/>
        </w:rPr>
        <w:t xml:space="preserve">    contador := 0;</w:t>
      </w:r>
    </w:p>
    <w:p w14:paraId="645FE43C"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IF NOT DESBASTE THEN</w:t>
      </w:r>
    </w:p>
    <w:p w14:paraId="4DC3CBEE"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invert := NOT invert;</w:t>
      </w:r>
    </w:p>
    <w:p w14:paraId="6B734625"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END_IF;</w:t>
      </w:r>
    </w:p>
    <w:p w14:paraId="4056EDBB"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IF NOT (RETURN_0 AND invert) THEN</w:t>
      </w:r>
    </w:p>
    <w:p w14:paraId="61EAF52D"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IF SCALE_BY_SEGMENT THEN</w:t>
      </w:r>
    </w:p>
    <w:p w14:paraId="0DCC9BD0"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contadorCiclos := contadorCiclos + 1;</w:t>
      </w:r>
    </w:p>
    <w:p w14:paraId="7D823394"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ELSE</w:t>
      </w:r>
    </w:p>
    <w:p w14:paraId="0701BDBD"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IF SCALE THEN</w:t>
      </w:r>
    </w:p>
    <w:p w14:paraId="68D8B0A2"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scalePass := scalePass + 1;</w:t>
      </w:r>
    </w:p>
    <w:p w14:paraId="5BFD20CC"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IF scalePass &gt; totalScalePasses THEN</w:t>
      </w:r>
    </w:p>
    <w:p w14:paraId="18E02C2C"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scalePass := 1;</w:t>
      </w:r>
    </w:p>
    <w:p w14:paraId="6B0B4356"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contadorCiclos := contadorCiclos + 1;</w:t>
      </w:r>
    </w:p>
    <w:p w14:paraId="2A2332A7"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END_IF;</w:t>
      </w:r>
    </w:p>
    <w:p w14:paraId="235B069D"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ELSE</w:t>
      </w:r>
    </w:p>
    <w:p w14:paraId="7619759F"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contadorCiclos := contadorCiclos + 1;</w:t>
      </w:r>
    </w:p>
    <w:p w14:paraId="49C244A1"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END_IF;</w:t>
      </w:r>
    </w:p>
    <w:p w14:paraId="3CCFB5AC"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END_IF;</w:t>
      </w:r>
    </w:p>
    <w:p w14:paraId="07795184" w14:textId="77777777" w:rsidR="009A71FF" w:rsidRPr="00DA2A22" w:rsidRDefault="009A71FF" w:rsidP="008320E4">
      <w:pPr>
        <w:rPr>
          <w:color w:val="E97132" w:themeColor="accent2"/>
          <w:sz w:val="16"/>
          <w:szCs w:val="16"/>
        </w:rPr>
      </w:pPr>
      <w:r w:rsidRPr="00DA2A22">
        <w:rPr>
          <w:color w:val="E97132" w:themeColor="accent2"/>
          <w:sz w:val="16"/>
          <w:szCs w:val="16"/>
        </w:rPr>
        <w:t xml:space="preserve">    END_IF;</w:t>
      </w:r>
    </w:p>
    <w:p w14:paraId="5438FA1C" w14:textId="77777777" w:rsidR="001D2599" w:rsidRPr="00DA2A22" w:rsidRDefault="001D2599">
      <w:pPr>
        <w:rPr>
          <w:color w:val="E97132" w:themeColor="accent2"/>
          <w:sz w:val="16"/>
          <w:szCs w:val="16"/>
        </w:rPr>
      </w:pPr>
      <w:r w:rsidRPr="00DA2A22">
        <w:rPr>
          <w:color w:val="E97132" w:themeColor="accent2"/>
          <w:sz w:val="16"/>
          <w:szCs w:val="16"/>
        </w:rPr>
        <w:t>ELSE</w:t>
      </w:r>
    </w:p>
    <w:p w14:paraId="28DFF71D" w14:textId="77777777" w:rsidR="001D2599" w:rsidRPr="00DA2A22" w:rsidRDefault="001D2599">
      <w:pPr>
        <w:rPr>
          <w:color w:val="E97132" w:themeColor="accent2"/>
          <w:sz w:val="16"/>
          <w:szCs w:val="16"/>
        </w:rPr>
      </w:pPr>
      <w:r w:rsidRPr="00DA2A22">
        <w:rPr>
          <w:color w:val="E97132" w:themeColor="accent2"/>
          <w:sz w:val="16"/>
          <w:szCs w:val="16"/>
        </w:rPr>
        <w:t xml:space="preserve">    contador := contador + 1;</w:t>
      </w:r>
    </w:p>
    <w:p w14:paraId="3317DF70" w14:textId="77777777" w:rsidR="001D2599" w:rsidRPr="00DA2A22" w:rsidRDefault="001D2599">
      <w:pPr>
        <w:rPr>
          <w:color w:val="156082" w:themeColor="accent1"/>
          <w:sz w:val="16"/>
          <w:szCs w:val="16"/>
        </w:rPr>
      </w:pPr>
      <w:r w:rsidRPr="00DA2A22">
        <w:rPr>
          <w:color w:val="E97132" w:themeColor="accent2"/>
          <w:sz w:val="16"/>
          <w:szCs w:val="16"/>
        </w:rPr>
        <w:t>END_IF;</w:t>
      </w:r>
      <w:r w:rsidR="009A71FF" w:rsidRPr="00DA2A22">
        <w:rPr>
          <w:color w:val="156082" w:themeColor="accent1"/>
          <w:sz w:val="16"/>
          <w:szCs w:val="16"/>
        </w:rPr>
        <w:t xml:space="preserve"> </w:t>
      </w:r>
    </w:p>
    <w:p w14:paraId="35E3A59A" w14:textId="77777777" w:rsidR="001D2599" w:rsidRPr="00DA2A22" w:rsidRDefault="001D2599">
      <w:pPr>
        <w:rPr>
          <w:color w:val="156082" w:themeColor="accent1"/>
          <w:sz w:val="16"/>
          <w:szCs w:val="16"/>
        </w:rPr>
      </w:pPr>
    </w:p>
    <w:p w14:paraId="7954DD95" w14:textId="77777777" w:rsidR="001D2599" w:rsidRPr="00F86BC0" w:rsidRDefault="001D2599">
      <w:pPr>
        <w:rPr>
          <w:color w:val="156082" w:themeColor="accent1"/>
        </w:rPr>
      </w:pPr>
      <w:r w:rsidRPr="00F86BC0">
        <w:rPr>
          <w:color w:val="156082" w:themeColor="accent1"/>
        </w:rPr>
        <w:t>(* ------ MODE = 6 (ZY) ------------------- *)</w:t>
      </w:r>
    </w:p>
    <w:p w14:paraId="47C598C3" w14:textId="77777777" w:rsidR="001D2599" w:rsidRPr="007911AA" w:rsidRDefault="001D2599">
      <w:pPr>
        <w:rPr>
          <w:color w:val="156082" w:themeColor="accent1"/>
        </w:rPr>
      </w:pPr>
      <w:r w:rsidRPr="007911AA">
        <w:rPr>
          <w:color w:val="156082" w:themeColor="accent1"/>
        </w:rPr>
        <w:t xml:space="preserve">IF </w:t>
      </w:r>
      <w:r w:rsidR="007A236B">
        <w:rPr>
          <w:color w:val="156082" w:themeColor="accent1"/>
        </w:rPr>
        <w:t>P</w:t>
      </w:r>
      <w:r w:rsidRPr="007911AA">
        <w:rPr>
          <w:color w:val="156082" w:themeColor="accent1"/>
        </w:rPr>
        <w:t xml:space="preserve">ZY </w:t>
      </w:r>
      <w:r>
        <w:rPr>
          <w:color w:val="156082" w:themeColor="accent1"/>
        </w:rPr>
        <w:t xml:space="preserve"> </w:t>
      </w:r>
      <w:r w:rsidRPr="007911AA">
        <w:rPr>
          <w:color w:val="156082" w:themeColor="accent1"/>
        </w:rPr>
        <w:t>THEN   // ZY</w:t>
      </w:r>
      <w:r>
        <w:rPr>
          <w:color w:val="156082" w:themeColor="accent1"/>
        </w:rPr>
        <w:t xml:space="preserve"> </w:t>
      </w:r>
      <w:r w:rsidR="009A71FF">
        <w:rPr>
          <w:color w:val="156082" w:themeColor="accent1"/>
        </w:rPr>
        <w:t>YYYYy_</w:t>
      </w:r>
    </w:p>
    <w:p w14:paraId="02823F98" w14:textId="77777777" w:rsidR="009A71FF" w:rsidRPr="00736023" w:rsidRDefault="009A71FF" w:rsidP="008320E4">
      <w:pPr>
        <w:rPr>
          <w:color w:val="A02B93" w:themeColor="accent5"/>
        </w:rPr>
      </w:pPr>
      <w:r>
        <w:rPr>
          <w:color w:val="E97132" w:themeColor="accent2"/>
        </w:rPr>
        <w:t>//</w:t>
      </w:r>
      <w:r w:rsidRPr="008F365A">
        <w:rPr>
          <w:color w:val="E97132" w:themeColor="accent2"/>
        </w:rPr>
        <w:t xml:space="preserve"> r := r + YY</w:t>
      </w:r>
      <w:r>
        <w:rPr>
          <w:color w:val="E97132" w:themeColor="accent2"/>
        </w:rPr>
        <w:t xml:space="preserve"> ;</w:t>
      </w:r>
    </w:p>
    <w:p w14:paraId="59CE5A06" w14:textId="77777777" w:rsidR="009A71FF" w:rsidRPr="008F365A" w:rsidRDefault="009A71FF" w:rsidP="008320E4">
      <w:pPr>
        <w:rPr>
          <w:color w:val="E97132" w:themeColor="accent2"/>
        </w:rPr>
      </w:pPr>
      <w:r>
        <w:rPr>
          <w:color w:val="E97132" w:themeColor="accent2"/>
        </w:rPr>
        <w:t>X := XX + X ;</w:t>
      </w:r>
    </w:p>
    <w:p w14:paraId="5C606DAC" w14:textId="77777777" w:rsidR="009A71FF" w:rsidRPr="00046128" w:rsidRDefault="009A71FF" w:rsidP="008320E4">
      <w:pPr>
        <w:rPr>
          <w:color w:val="A02B93" w:themeColor="accent5"/>
        </w:rPr>
      </w:pPr>
      <w:r w:rsidRPr="00046128">
        <w:rPr>
          <w:color w:val="A02B93" w:themeColor="accent5"/>
        </w:rPr>
        <w:t xml:space="preserve">y_tmp :=( </w:t>
      </w:r>
      <w:r w:rsidRPr="008F365A">
        <w:rPr>
          <w:color w:val="E97132" w:themeColor="accent2"/>
        </w:rPr>
        <w:t>r + YY</w:t>
      </w:r>
      <w:r w:rsidRPr="00046128">
        <w:rPr>
          <w:color w:val="A02B93" w:themeColor="accent5"/>
        </w:rPr>
        <w:t xml:space="preserve">  )* ( 1 - COS(rad));</w:t>
      </w:r>
      <w:r>
        <w:rPr>
          <w:color w:val="A02B93" w:themeColor="accent5"/>
        </w:rPr>
        <w:t>// inv</w:t>
      </w:r>
    </w:p>
    <w:p w14:paraId="7A5C59FD" w14:textId="77777777" w:rsidR="001D2599" w:rsidRPr="00046128" w:rsidRDefault="009A71FF">
      <w:pPr>
        <w:rPr>
          <w:color w:val="156082" w:themeColor="accent1"/>
        </w:rPr>
      </w:pPr>
      <w:r w:rsidRPr="00046128">
        <w:rPr>
          <w:color w:val="156082" w:themeColor="accent1"/>
        </w:rPr>
        <w:t>z_tmp := (</w:t>
      </w:r>
      <w:r w:rsidRPr="008F365A">
        <w:rPr>
          <w:color w:val="E97132" w:themeColor="accent2"/>
        </w:rPr>
        <w:t>r + YY</w:t>
      </w:r>
      <w:r w:rsidRPr="00046128">
        <w:rPr>
          <w:color w:val="156082" w:themeColor="accent1"/>
        </w:rPr>
        <w:t xml:space="preserve"> </w:t>
      </w:r>
      <w:r w:rsidR="001D2599" w:rsidRPr="00046128">
        <w:rPr>
          <w:color w:val="156082" w:themeColor="accent1"/>
        </w:rPr>
        <w:t xml:space="preserve"> )* SIN(rad);</w:t>
      </w:r>
      <w:r w:rsidR="001D2599">
        <w:rPr>
          <w:color w:val="156082" w:themeColor="accent1"/>
        </w:rPr>
        <w:t xml:space="preserve">// inv </w:t>
      </w:r>
    </w:p>
    <w:p w14:paraId="43F53E70" w14:textId="77777777" w:rsidR="001D2599" w:rsidRDefault="001D2599">
      <w:pPr>
        <w:rPr>
          <w:color w:val="156082" w:themeColor="accent1"/>
        </w:rPr>
      </w:pPr>
      <w:r w:rsidRPr="007911AA">
        <w:rPr>
          <w:color w:val="156082" w:themeColor="accent1"/>
        </w:rPr>
        <w:t>IF SENTIDO</w:t>
      </w:r>
      <w:r w:rsidR="004936F6">
        <w:rPr>
          <w:color w:val="156082" w:themeColor="accent1"/>
        </w:rPr>
        <w:t xml:space="preserve"> = 1</w:t>
      </w:r>
      <w:r w:rsidRPr="007911AA">
        <w:rPr>
          <w:color w:val="156082" w:themeColor="accent1"/>
        </w:rPr>
        <w:t xml:space="preserve"> THEN</w:t>
      </w:r>
    </w:p>
    <w:p w14:paraId="32692E86" w14:textId="77777777" w:rsidR="009A71FF" w:rsidRPr="002A015E" w:rsidRDefault="009A71FF" w:rsidP="008320E4">
      <w:pPr>
        <w:rPr>
          <w:color w:val="A02B93" w:themeColor="accent5"/>
        </w:rPr>
      </w:pPr>
      <w:r w:rsidRPr="002A015E">
        <w:rPr>
          <w:color w:val="A02B93" w:themeColor="accent5"/>
        </w:rPr>
        <w:t xml:space="preserve">Y := YC + </w:t>
      </w:r>
      <w:r w:rsidRPr="00267B7E">
        <w:rPr>
          <w:color w:val="E97132" w:themeColor="accent2"/>
        </w:rPr>
        <w:t>YY</w:t>
      </w:r>
      <w:r>
        <w:rPr>
          <w:color w:val="A02B93" w:themeColor="accent5"/>
        </w:rPr>
        <w:t xml:space="preserve"> </w:t>
      </w:r>
      <w:r w:rsidRPr="002A015E">
        <w:rPr>
          <w:color w:val="A02B93" w:themeColor="accent5"/>
        </w:rPr>
        <w:t>;</w:t>
      </w:r>
      <w:r>
        <w:rPr>
          <w:color w:val="A02B93" w:themeColor="accent5"/>
        </w:rPr>
        <w:t xml:space="preserve">// </w:t>
      </w:r>
      <w:r w:rsidRPr="002A015E">
        <w:rPr>
          <w:color w:val="A02B93" w:themeColor="accent5"/>
        </w:rPr>
        <w:t xml:space="preserve">Y </w:t>
      </w:r>
      <w:r>
        <w:rPr>
          <w:color w:val="A02B93" w:themeColor="accent5"/>
        </w:rPr>
        <w:t>absoluto</w:t>
      </w:r>
    </w:p>
    <w:p w14:paraId="082A8A5F" w14:textId="77777777" w:rsidR="001D2599" w:rsidRDefault="001D2599">
      <w:pPr>
        <w:rPr>
          <w:color w:val="156082" w:themeColor="accent1"/>
        </w:rPr>
      </w:pPr>
      <w:r w:rsidRPr="007911AA">
        <w:rPr>
          <w:color w:val="156082" w:themeColor="accent1"/>
        </w:rPr>
        <w:t xml:space="preserve">Z := ZC </w:t>
      </w:r>
      <w:r>
        <w:rPr>
          <w:color w:val="156082" w:themeColor="accent1"/>
        </w:rPr>
        <w:t>+</w:t>
      </w:r>
      <w:r w:rsidRPr="007911AA">
        <w:rPr>
          <w:color w:val="156082" w:themeColor="accent1"/>
        </w:rPr>
        <w:t xml:space="preserve"> z_tmp;</w:t>
      </w:r>
      <w:r>
        <w:rPr>
          <w:color w:val="156082" w:themeColor="accent1"/>
        </w:rPr>
        <w:t xml:space="preserve"> // inv</w:t>
      </w:r>
    </w:p>
    <w:p w14:paraId="630B211F" w14:textId="77777777" w:rsidR="001D2599" w:rsidRDefault="001D2599">
      <w:pPr>
        <w:rPr>
          <w:color w:val="156082" w:themeColor="accent1"/>
        </w:rPr>
      </w:pPr>
      <w:r w:rsidRPr="007911AA">
        <w:rPr>
          <w:color w:val="156082" w:themeColor="accent1"/>
        </w:rPr>
        <w:t xml:space="preserve"> Y := YC </w:t>
      </w:r>
      <w:r>
        <w:rPr>
          <w:color w:val="156082" w:themeColor="accent1"/>
        </w:rPr>
        <w:t>-</w:t>
      </w:r>
      <w:r w:rsidRPr="007911AA">
        <w:rPr>
          <w:color w:val="156082" w:themeColor="accent1"/>
        </w:rPr>
        <w:t xml:space="preserve"> y_tmp;</w:t>
      </w:r>
      <w:r>
        <w:rPr>
          <w:color w:val="156082" w:themeColor="accent1"/>
        </w:rPr>
        <w:t>// inv</w:t>
      </w:r>
    </w:p>
    <w:p w14:paraId="3D028E75" w14:textId="77777777" w:rsidR="001D2599" w:rsidRDefault="001D2599">
      <w:pPr>
        <w:rPr>
          <w:color w:val="156082" w:themeColor="accent1"/>
        </w:rPr>
      </w:pPr>
      <w:r w:rsidRPr="007911AA">
        <w:rPr>
          <w:color w:val="156082" w:themeColor="accent1"/>
        </w:rPr>
        <w:t>ELSE</w:t>
      </w:r>
    </w:p>
    <w:p w14:paraId="2620036F" w14:textId="77777777" w:rsidR="001D2599" w:rsidRPr="002A015E" w:rsidRDefault="001D2599">
      <w:pPr>
        <w:rPr>
          <w:color w:val="A02B93" w:themeColor="accent5"/>
        </w:rPr>
      </w:pPr>
      <w:r w:rsidRPr="002A015E">
        <w:rPr>
          <w:color w:val="A02B93" w:themeColor="accent5"/>
        </w:rPr>
        <w:t xml:space="preserve">Y := YC + </w:t>
      </w:r>
      <w:r w:rsidR="009A71FF" w:rsidRPr="00C24041">
        <w:rPr>
          <w:color w:val="E97132" w:themeColor="accent2"/>
        </w:rPr>
        <w:t>YY</w:t>
      </w:r>
      <w:r w:rsidRPr="002A015E">
        <w:rPr>
          <w:color w:val="A02B93" w:themeColor="accent5"/>
        </w:rPr>
        <w:t xml:space="preserve"> ;</w:t>
      </w:r>
    </w:p>
    <w:p w14:paraId="35308680" w14:textId="77777777" w:rsidR="001D2599" w:rsidRPr="007911AA" w:rsidRDefault="001D2599">
      <w:pPr>
        <w:rPr>
          <w:color w:val="156082" w:themeColor="accent1"/>
        </w:rPr>
      </w:pPr>
      <w:r w:rsidRPr="007911AA">
        <w:rPr>
          <w:color w:val="156082" w:themeColor="accent1"/>
        </w:rPr>
        <w:t>Z := ZC - z_tmp;</w:t>
      </w:r>
    </w:p>
    <w:p w14:paraId="21A4B9CA" w14:textId="77777777" w:rsidR="001D2599" w:rsidRDefault="001D2599">
      <w:pPr>
        <w:rPr>
          <w:color w:val="156082" w:themeColor="accent1"/>
        </w:rPr>
      </w:pPr>
      <w:r w:rsidRPr="007911AA">
        <w:rPr>
          <w:color w:val="156082" w:themeColor="accent1"/>
        </w:rPr>
        <w:t>Y := YC - y_tmp;</w:t>
      </w:r>
    </w:p>
    <w:p w14:paraId="47783354" w14:textId="77777777" w:rsidR="001D2599" w:rsidRDefault="001D2599">
      <w:pPr>
        <w:rPr>
          <w:color w:val="156082" w:themeColor="accent1"/>
        </w:rPr>
      </w:pPr>
      <w:r w:rsidRPr="007911AA">
        <w:rPr>
          <w:color w:val="156082" w:themeColor="accent1"/>
        </w:rPr>
        <w:t>END_IF; END_IF;</w:t>
      </w:r>
    </w:p>
    <w:p w14:paraId="6955F927" w14:textId="77777777" w:rsidR="001D2599" w:rsidRDefault="001D2599">
      <w:pPr>
        <w:rPr>
          <w:color w:val="156082" w:themeColor="accent1"/>
        </w:rPr>
      </w:pPr>
    </w:p>
    <w:p w14:paraId="22442CA1" w14:textId="77777777" w:rsidR="001D2599" w:rsidRPr="00F86BC0" w:rsidRDefault="001D2599">
      <w:pPr>
        <w:rPr>
          <w:color w:val="156082" w:themeColor="accent1"/>
        </w:rPr>
      </w:pPr>
      <w:r w:rsidRPr="00F86BC0">
        <w:rPr>
          <w:color w:val="156082" w:themeColor="accent1"/>
        </w:rPr>
        <w:t xml:space="preserve"> (* ------- MODE = 5 (XZ) ------------------- *)</w:t>
      </w:r>
    </w:p>
    <w:p w14:paraId="2C70DFB3" w14:textId="77777777" w:rsidR="001D2599" w:rsidRPr="00B46F00" w:rsidRDefault="001D2599">
      <w:pPr>
        <w:rPr>
          <w:color w:val="156082" w:themeColor="accent1"/>
        </w:rPr>
      </w:pPr>
      <w:r w:rsidRPr="00B46F00">
        <w:rPr>
          <w:color w:val="156082" w:themeColor="accent1"/>
        </w:rPr>
        <w:t xml:space="preserve">IF </w:t>
      </w:r>
      <w:r w:rsidR="007A236B">
        <w:rPr>
          <w:color w:val="156082" w:themeColor="accent1"/>
        </w:rPr>
        <w:t>P</w:t>
      </w:r>
      <w:r w:rsidRPr="00B46F00">
        <w:rPr>
          <w:color w:val="156082" w:themeColor="accent1"/>
        </w:rPr>
        <w:t xml:space="preserve">ZX </w:t>
      </w:r>
      <w:r>
        <w:rPr>
          <w:color w:val="156082" w:themeColor="accent1"/>
        </w:rPr>
        <w:t xml:space="preserve"> </w:t>
      </w:r>
      <w:r w:rsidRPr="00B46F00">
        <w:rPr>
          <w:color w:val="156082" w:themeColor="accent1"/>
        </w:rPr>
        <w:t xml:space="preserve">THEN   // </w:t>
      </w:r>
      <w:r w:rsidRPr="000742C1">
        <w:rPr>
          <w:b/>
          <w:color w:val="156082" w:themeColor="accent1"/>
        </w:rPr>
        <w:t>ZX</w:t>
      </w:r>
      <w:r>
        <w:rPr>
          <w:color w:val="156082" w:themeColor="accent1"/>
        </w:rPr>
        <w:t xml:space="preserve"> XXXX</w:t>
      </w:r>
    </w:p>
    <w:p w14:paraId="0142AD3F" w14:textId="77777777" w:rsidR="009A71FF" w:rsidRDefault="009A71FF" w:rsidP="008320E4">
      <w:pPr>
        <w:rPr>
          <w:color w:val="156082" w:themeColor="accent1"/>
        </w:rPr>
      </w:pPr>
      <w:r>
        <w:rPr>
          <w:color w:val="156082" w:themeColor="accent1"/>
        </w:rPr>
        <w:t>// r := r + XX ;</w:t>
      </w:r>
    </w:p>
    <w:p w14:paraId="75FD0DD8" w14:textId="77777777" w:rsidR="009A71FF" w:rsidRPr="00B46F00" w:rsidRDefault="009A71FF" w:rsidP="008320E4">
      <w:pPr>
        <w:rPr>
          <w:color w:val="156082" w:themeColor="accent1"/>
        </w:rPr>
      </w:pPr>
      <w:r>
        <w:rPr>
          <w:color w:val="156082" w:themeColor="accent1"/>
        </w:rPr>
        <w:t>Y := Y + YY ;</w:t>
      </w:r>
    </w:p>
    <w:p w14:paraId="08090E03" w14:textId="77777777" w:rsidR="009A71FF" w:rsidRPr="00B46F00" w:rsidRDefault="009A71FF" w:rsidP="008320E4">
      <w:pPr>
        <w:rPr>
          <w:color w:val="156082" w:themeColor="accent1"/>
        </w:rPr>
      </w:pPr>
      <w:r w:rsidRPr="00B46F00">
        <w:rPr>
          <w:color w:val="156082" w:themeColor="accent1"/>
        </w:rPr>
        <w:t xml:space="preserve">x_tmp := </w:t>
      </w:r>
      <w:r>
        <w:rPr>
          <w:color w:val="156082" w:themeColor="accent1"/>
        </w:rPr>
        <w:t>(</w:t>
      </w:r>
      <w:r w:rsidRPr="00B46F00">
        <w:rPr>
          <w:color w:val="156082" w:themeColor="accent1"/>
        </w:rPr>
        <w:t xml:space="preserve">r </w:t>
      </w:r>
      <w:r>
        <w:rPr>
          <w:color w:val="156082" w:themeColor="accent1"/>
        </w:rPr>
        <w:t>+ XX</w:t>
      </w:r>
      <w:r w:rsidRPr="00B46F00">
        <w:rPr>
          <w:color w:val="156082" w:themeColor="accent1"/>
        </w:rPr>
        <w:t xml:space="preserve"> </w:t>
      </w:r>
      <w:r>
        <w:rPr>
          <w:color w:val="156082" w:themeColor="accent1"/>
        </w:rPr>
        <w:t xml:space="preserve">) </w:t>
      </w:r>
      <w:r w:rsidRPr="00B46F00">
        <w:rPr>
          <w:color w:val="156082" w:themeColor="accent1"/>
        </w:rPr>
        <w:t>* (</w:t>
      </w:r>
      <w:r>
        <w:rPr>
          <w:color w:val="156082" w:themeColor="accent1"/>
        </w:rPr>
        <w:t>1 -</w:t>
      </w:r>
      <w:r w:rsidRPr="00B46F00">
        <w:rPr>
          <w:color w:val="156082" w:themeColor="accent1"/>
        </w:rPr>
        <w:t xml:space="preserve"> COS(rad));</w:t>
      </w:r>
    </w:p>
    <w:p w14:paraId="5E6B2F60" w14:textId="77777777" w:rsidR="009A71FF" w:rsidRPr="009B4C3A" w:rsidRDefault="009A71FF" w:rsidP="008320E4">
      <w:pPr>
        <w:rPr>
          <w:color w:val="A02B93" w:themeColor="accent5"/>
        </w:rPr>
      </w:pPr>
      <w:r w:rsidRPr="009B4C3A">
        <w:rPr>
          <w:color w:val="A02B93" w:themeColor="accent5"/>
        </w:rPr>
        <w:t>z_tmp := (</w:t>
      </w:r>
      <w:r>
        <w:rPr>
          <w:color w:val="156082" w:themeColor="accent1"/>
        </w:rPr>
        <w:t>r + XX</w:t>
      </w:r>
      <w:r>
        <w:rPr>
          <w:color w:val="A02B93" w:themeColor="accent5"/>
        </w:rPr>
        <w:t xml:space="preserve"> </w:t>
      </w:r>
      <w:r w:rsidRPr="009B4C3A">
        <w:rPr>
          <w:color w:val="A02B93" w:themeColor="accent5"/>
        </w:rPr>
        <w:t>) * SIN(rad);</w:t>
      </w:r>
    </w:p>
    <w:p w14:paraId="51056F1C" w14:textId="77777777" w:rsidR="001D2599" w:rsidRDefault="001D2599">
      <w:pPr>
        <w:rPr>
          <w:color w:val="156082" w:themeColor="accent1"/>
        </w:rPr>
      </w:pPr>
      <w:r w:rsidRPr="00B46F00">
        <w:rPr>
          <w:color w:val="156082" w:themeColor="accent1"/>
        </w:rPr>
        <w:t xml:space="preserve">IF SENTIDO </w:t>
      </w:r>
      <w:r w:rsidR="009E288E">
        <w:rPr>
          <w:color w:val="156082" w:themeColor="accent1"/>
        </w:rPr>
        <w:t xml:space="preserve">= 1 </w:t>
      </w:r>
      <w:r w:rsidRPr="00B46F00">
        <w:rPr>
          <w:color w:val="156082" w:themeColor="accent1"/>
        </w:rPr>
        <w:t>THEN</w:t>
      </w:r>
    </w:p>
    <w:p w14:paraId="58845AF7" w14:textId="77777777" w:rsidR="001D2599" w:rsidRPr="00F93162" w:rsidRDefault="001D2599">
      <w:pPr>
        <w:rPr>
          <w:color w:val="A02B93" w:themeColor="accent5"/>
        </w:rPr>
      </w:pPr>
      <w:r w:rsidRPr="00F93162">
        <w:rPr>
          <w:color w:val="A02B93" w:themeColor="accent5"/>
        </w:rPr>
        <w:t xml:space="preserve">XC := XC + </w:t>
      </w:r>
      <w:r w:rsidR="009A71FF" w:rsidRPr="00F93162">
        <w:rPr>
          <w:color w:val="A02B93" w:themeColor="accent5"/>
        </w:rPr>
        <w:t>X</w:t>
      </w:r>
      <w:r w:rsidR="009A71FF">
        <w:rPr>
          <w:color w:val="A02B93" w:themeColor="accent5"/>
        </w:rPr>
        <w:t>X</w:t>
      </w:r>
      <w:r w:rsidRPr="00F93162">
        <w:rPr>
          <w:color w:val="A02B93" w:themeColor="accent5"/>
        </w:rPr>
        <w:t xml:space="preserve"> ;</w:t>
      </w:r>
    </w:p>
    <w:p w14:paraId="68A28EBE" w14:textId="77777777" w:rsidR="001D2599" w:rsidRDefault="001D2599">
      <w:pPr>
        <w:rPr>
          <w:color w:val="156082" w:themeColor="accent1"/>
        </w:rPr>
      </w:pPr>
      <w:r w:rsidRPr="00B46F00">
        <w:rPr>
          <w:color w:val="156082" w:themeColor="accent1"/>
        </w:rPr>
        <w:t>X := XC - x_tmp;</w:t>
      </w:r>
    </w:p>
    <w:p w14:paraId="3F4B0722" w14:textId="77777777" w:rsidR="001D2599" w:rsidRDefault="001D2599">
      <w:pPr>
        <w:rPr>
          <w:color w:val="156082" w:themeColor="accent1"/>
        </w:rPr>
      </w:pPr>
      <w:r w:rsidRPr="00B46F00">
        <w:rPr>
          <w:color w:val="156082" w:themeColor="accent1"/>
        </w:rPr>
        <w:t xml:space="preserve"> Z := ZC + z_tmp;</w:t>
      </w:r>
    </w:p>
    <w:p w14:paraId="3C5D83B6" w14:textId="77777777" w:rsidR="001D2599" w:rsidRDefault="001D2599">
      <w:pPr>
        <w:rPr>
          <w:color w:val="156082" w:themeColor="accent1"/>
        </w:rPr>
      </w:pPr>
      <w:r w:rsidRPr="00B46F00">
        <w:rPr>
          <w:color w:val="156082" w:themeColor="accent1"/>
        </w:rPr>
        <w:t>ELSE</w:t>
      </w:r>
    </w:p>
    <w:p w14:paraId="6A92A738" w14:textId="77777777" w:rsidR="001D2599" w:rsidRPr="00F93162" w:rsidRDefault="001D2599">
      <w:pPr>
        <w:rPr>
          <w:color w:val="A02B93" w:themeColor="accent5"/>
        </w:rPr>
      </w:pPr>
      <w:r w:rsidRPr="00F93162">
        <w:rPr>
          <w:color w:val="A02B93" w:themeColor="accent5"/>
        </w:rPr>
        <w:t xml:space="preserve">XC := XC + </w:t>
      </w:r>
      <w:r w:rsidR="009A71FF" w:rsidRPr="00F93162">
        <w:rPr>
          <w:color w:val="A02B93" w:themeColor="accent5"/>
        </w:rPr>
        <w:t>X</w:t>
      </w:r>
      <w:r w:rsidR="009A71FF">
        <w:rPr>
          <w:color w:val="A02B93" w:themeColor="accent5"/>
        </w:rPr>
        <w:t>X</w:t>
      </w:r>
      <w:r w:rsidRPr="00F93162">
        <w:rPr>
          <w:color w:val="A02B93" w:themeColor="accent5"/>
        </w:rPr>
        <w:t>;</w:t>
      </w:r>
    </w:p>
    <w:p w14:paraId="172601D6" w14:textId="77777777" w:rsidR="001D2599" w:rsidRPr="00B46F00" w:rsidRDefault="001D2599">
      <w:pPr>
        <w:rPr>
          <w:color w:val="156082" w:themeColor="accent1"/>
        </w:rPr>
      </w:pPr>
      <w:r w:rsidRPr="00B46F00">
        <w:rPr>
          <w:color w:val="156082" w:themeColor="accent1"/>
        </w:rPr>
        <w:t>X := XC - x_tmp;</w:t>
      </w:r>
    </w:p>
    <w:p w14:paraId="28213733" w14:textId="77777777" w:rsidR="001D2599" w:rsidRDefault="001D2599">
      <w:pPr>
        <w:rPr>
          <w:color w:val="156082" w:themeColor="accent1"/>
        </w:rPr>
      </w:pPr>
      <w:r w:rsidRPr="00B46F00">
        <w:rPr>
          <w:color w:val="156082" w:themeColor="accent1"/>
        </w:rPr>
        <w:t>Z := ZC - z_tmp;</w:t>
      </w:r>
    </w:p>
    <w:p w14:paraId="1D4F6BCF" w14:textId="77777777" w:rsidR="001D2599" w:rsidRDefault="001D2599">
      <w:pPr>
        <w:rPr>
          <w:color w:val="156082" w:themeColor="accent1"/>
        </w:rPr>
      </w:pPr>
      <w:r w:rsidRPr="00B46F00">
        <w:rPr>
          <w:color w:val="156082" w:themeColor="accent1"/>
        </w:rPr>
        <w:t>END_IF; END_IF;</w:t>
      </w:r>
    </w:p>
    <w:p w14:paraId="0AE7943B" w14:textId="77777777" w:rsidR="001D2599" w:rsidRDefault="001D2599">
      <w:pPr>
        <w:rPr>
          <w:color w:val="156082" w:themeColor="accent1"/>
        </w:rPr>
      </w:pPr>
    </w:p>
    <w:p w14:paraId="712E5F77" w14:textId="77777777" w:rsidR="001D2599" w:rsidRPr="001F32B3" w:rsidRDefault="001D2599">
      <w:pPr>
        <w:rPr>
          <w:color w:val="FF0000"/>
        </w:rPr>
      </w:pPr>
    </w:p>
    <w:p w14:paraId="1B1155BD" w14:textId="77777777" w:rsidR="00000C63" w:rsidRDefault="001D2599">
      <w:pPr>
        <w:rPr>
          <w:color w:val="156082" w:themeColor="accent1"/>
        </w:rPr>
      </w:pPr>
      <w:r w:rsidRPr="00F86BC0">
        <w:rPr>
          <w:color w:val="156082" w:themeColor="accent1"/>
        </w:rPr>
        <w:t>(* ------------------- MODE = 4 (XY) -------------------</w:t>
      </w:r>
    </w:p>
    <w:p w14:paraId="0312F0BB" w14:textId="77777777" w:rsidR="001D2599" w:rsidRDefault="001D2599">
      <w:pPr>
        <w:rPr>
          <w:color w:val="156082" w:themeColor="accent1"/>
        </w:rPr>
      </w:pPr>
      <w:r w:rsidRPr="00F86BC0">
        <w:rPr>
          <w:color w:val="156082" w:themeColor="accent1"/>
        </w:rPr>
        <w:t xml:space="preserve"> </w:t>
      </w:r>
      <w:r w:rsidRPr="00E413AD">
        <w:rPr>
          <w:color w:val="156082" w:themeColor="accent1"/>
        </w:rPr>
        <w:t xml:space="preserve">IF </w:t>
      </w:r>
      <w:r w:rsidR="007A236B">
        <w:rPr>
          <w:color w:val="156082" w:themeColor="accent1"/>
        </w:rPr>
        <w:t>P</w:t>
      </w:r>
      <w:r w:rsidRPr="00E413AD">
        <w:rPr>
          <w:color w:val="156082" w:themeColor="accent1"/>
        </w:rPr>
        <w:t xml:space="preserve">XY THEN </w:t>
      </w:r>
      <w:r>
        <w:rPr>
          <w:color w:val="156082" w:themeColor="accent1"/>
        </w:rPr>
        <w:t xml:space="preserve"> </w:t>
      </w:r>
      <w:r w:rsidR="00572433">
        <w:rPr>
          <w:color w:val="156082" w:themeColor="accent1"/>
        </w:rPr>
        <w:t>//</w:t>
      </w:r>
      <w:r>
        <w:rPr>
          <w:color w:val="156082" w:themeColor="accent1"/>
        </w:rPr>
        <w:t>XXXXX</w:t>
      </w:r>
    </w:p>
    <w:p w14:paraId="08A9EAD6" w14:textId="77777777" w:rsidR="009A71FF" w:rsidRDefault="009A71FF" w:rsidP="008320E4">
      <w:pPr>
        <w:rPr>
          <w:color w:val="156082" w:themeColor="accent1"/>
        </w:rPr>
      </w:pPr>
      <w:r>
        <w:rPr>
          <w:color w:val="156082" w:themeColor="accent1"/>
        </w:rPr>
        <w:t>Z := Z +ZZ ;</w:t>
      </w:r>
    </w:p>
    <w:p w14:paraId="79A2D05C" w14:textId="77777777" w:rsidR="009A71FF" w:rsidRDefault="009A71FF" w:rsidP="008320E4">
      <w:pPr>
        <w:rPr>
          <w:color w:val="156082" w:themeColor="accent1"/>
        </w:rPr>
      </w:pPr>
      <w:r>
        <w:rPr>
          <w:color w:val="156082" w:themeColor="accent1"/>
        </w:rPr>
        <w:t>// r := r + XX ;</w:t>
      </w:r>
    </w:p>
    <w:p w14:paraId="7620483A" w14:textId="77777777" w:rsidR="009A71FF" w:rsidRDefault="009A71FF" w:rsidP="008320E4">
      <w:pPr>
        <w:rPr>
          <w:color w:val="156082" w:themeColor="accent1"/>
        </w:rPr>
      </w:pPr>
      <w:r w:rsidRPr="00E413AD">
        <w:rPr>
          <w:color w:val="156082" w:themeColor="accent1"/>
        </w:rPr>
        <w:t>x_tmp :=</w:t>
      </w:r>
      <w:r>
        <w:rPr>
          <w:color w:val="156082" w:themeColor="accent1"/>
        </w:rPr>
        <w:t>(</w:t>
      </w:r>
      <w:r w:rsidRPr="00E413AD">
        <w:rPr>
          <w:color w:val="156082" w:themeColor="accent1"/>
        </w:rPr>
        <w:t xml:space="preserve"> r</w:t>
      </w:r>
      <w:r>
        <w:rPr>
          <w:color w:val="156082" w:themeColor="accent1"/>
        </w:rPr>
        <w:t xml:space="preserve"> + XX)</w:t>
      </w:r>
      <w:r w:rsidRPr="00E413AD">
        <w:rPr>
          <w:color w:val="156082" w:themeColor="accent1"/>
        </w:rPr>
        <w:t>* (</w:t>
      </w:r>
      <w:r>
        <w:rPr>
          <w:color w:val="156082" w:themeColor="accent1"/>
        </w:rPr>
        <w:t xml:space="preserve"> 1 - </w:t>
      </w:r>
      <w:r w:rsidRPr="00E413AD">
        <w:rPr>
          <w:color w:val="156082" w:themeColor="accent1"/>
        </w:rPr>
        <w:t>COS(rad));</w:t>
      </w:r>
    </w:p>
    <w:p w14:paraId="4F7FE2DD" w14:textId="77777777" w:rsidR="009A71FF" w:rsidRDefault="009A71FF" w:rsidP="008320E4">
      <w:pPr>
        <w:rPr>
          <w:color w:val="A02B93" w:themeColor="accent5"/>
        </w:rPr>
      </w:pPr>
      <w:r w:rsidRPr="00A83C15">
        <w:rPr>
          <w:color w:val="A02B93" w:themeColor="accent5"/>
        </w:rPr>
        <w:t>y_tmp := (</w:t>
      </w:r>
      <w:r>
        <w:rPr>
          <w:color w:val="156082" w:themeColor="accent1"/>
        </w:rPr>
        <w:t>r + XX</w:t>
      </w:r>
      <w:r w:rsidRPr="00A83C15">
        <w:rPr>
          <w:color w:val="A02B93" w:themeColor="accent5"/>
        </w:rPr>
        <w:t xml:space="preserve"> </w:t>
      </w:r>
      <w:r>
        <w:rPr>
          <w:color w:val="A02B93" w:themeColor="accent5"/>
        </w:rPr>
        <w:t xml:space="preserve"> </w:t>
      </w:r>
      <w:r w:rsidRPr="00A83C15">
        <w:rPr>
          <w:color w:val="A02B93" w:themeColor="accent5"/>
        </w:rPr>
        <w:t xml:space="preserve">) * SIN(rad); </w:t>
      </w:r>
    </w:p>
    <w:p w14:paraId="782F139F" w14:textId="77777777" w:rsidR="001D2599" w:rsidRDefault="001D2599">
      <w:pPr>
        <w:rPr>
          <w:color w:val="156082" w:themeColor="accent1"/>
        </w:rPr>
      </w:pPr>
      <w:r w:rsidRPr="00E413AD">
        <w:rPr>
          <w:color w:val="156082" w:themeColor="accent1"/>
        </w:rPr>
        <w:t>IF SENTIDO</w:t>
      </w:r>
      <w:r w:rsidR="009E288E">
        <w:rPr>
          <w:color w:val="156082" w:themeColor="accent1"/>
        </w:rPr>
        <w:t xml:space="preserve"> = 1</w:t>
      </w:r>
      <w:r w:rsidRPr="00E413AD">
        <w:rPr>
          <w:color w:val="156082" w:themeColor="accent1"/>
        </w:rPr>
        <w:t xml:space="preserve"> THEN </w:t>
      </w:r>
    </w:p>
    <w:p w14:paraId="4110A4B6" w14:textId="77777777" w:rsidR="001D2599" w:rsidRPr="00B40790" w:rsidRDefault="001D2599">
      <w:pPr>
        <w:rPr>
          <w:color w:val="A02B93" w:themeColor="accent5"/>
        </w:rPr>
      </w:pPr>
      <w:r w:rsidRPr="00B40790">
        <w:rPr>
          <w:color w:val="A02B93" w:themeColor="accent5"/>
        </w:rPr>
        <w:t xml:space="preserve">XC := XC + </w:t>
      </w:r>
      <w:r w:rsidR="009A71FF" w:rsidRPr="00B40790">
        <w:rPr>
          <w:color w:val="A02B93" w:themeColor="accent5"/>
        </w:rPr>
        <w:t>X</w:t>
      </w:r>
      <w:r w:rsidR="009A71FF">
        <w:rPr>
          <w:color w:val="A02B93" w:themeColor="accent5"/>
        </w:rPr>
        <w:t>X</w:t>
      </w:r>
      <w:r w:rsidRPr="00B40790">
        <w:rPr>
          <w:color w:val="A02B93" w:themeColor="accent5"/>
        </w:rPr>
        <w:t xml:space="preserve"> ;</w:t>
      </w:r>
    </w:p>
    <w:p w14:paraId="368BADF6" w14:textId="77777777" w:rsidR="001D2599" w:rsidRDefault="001D2599">
      <w:pPr>
        <w:rPr>
          <w:color w:val="156082" w:themeColor="accent1"/>
        </w:rPr>
      </w:pPr>
      <w:r w:rsidRPr="00E413AD">
        <w:rPr>
          <w:color w:val="156082" w:themeColor="accent1"/>
        </w:rPr>
        <w:t xml:space="preserve">X := XC - x_tmp; </w:t>
      </w:r>
    </w:p>
    <w:p w14:paraId="279D9A06" w14:textId="77777777" w:rsidR="001D2599" w:rsidRDefault="001D2599">
      <w:pPr>
        <w:rPr>
          <w:color w:val="156082" w:themeColor="accent1"/>
        </w:rPr>
      </w:pPr>
      <w:r w:rsidRPr="00E413AD">
        <w:rPr>
          <w:color w:val="156082" w:themeColor="accent1"/>
        </w:rPr>
        <w:t xml:space="preserve">Y := YC </w:t>
      </w:r>
      <w:r w:rsidRPr="00434F32">
        <w:rPr>
          <w:color w:val="A02B93" w:themeColor="accent5"/>
        </w:rPr>
        <w:t>+ y_tmp</w:t>
      </w:r>
      <w:r w:rsidRPr="00E413AD">
        <w:rPr>
          <w:color w:val="156082" w:themeColor="accent1"/>
        </w:rPr>
        <w:t xml:space="preserve">; </w:t>
      </w:r>
    </w:p>
    <w:p w14:paraId="642AA1FB" w14:textId="77777777" w:rsidR="001D2599" w:rsidRDefault="001D2599">
      <w:pPr>
        <w:rPr>
          <w:color w:val="156082" w:themeColor="accent1"/>
        </w:rPr>
      </w:pPr>
      <w:r w:rsidRPr="00E413AD">
        <w:rPr>
          <w:color w:val="156082" w:themeColor="accent1"/>
        </w:rPr>
        <w:t xml:space="preserve">ELSE </w:t>
      </w:r>
    </w:p>
    <w:p w14:paraId="5295172A" w14:textId="77777777" w:rsidR="001D2599" w:rsidRPr="00B40790" w:rsidRDefault="001D2599">
      <w:pPr>
        <w:rPr>
          <w:color w:val="A02B93" w:themeColor="accent5"/>
        </w:rPr>
      </w:pPr>
      <w:r w:rsidRPr="00B40790">
        <w:rPr>
          <w:color w:val="A02B93" w:themeColor="accent5"/>
        </w:rPr>
        <w:t xml:space="preserve">XC := XC + </w:t>
      </w:r>
      <w:r w:rsidR="009A71FF" w:rsidRPr="00B40790">
        <w:rPr>
          <w:color w:val="A02B93" w:themeColor="accent5"/>
        </w:rPr>
        <w:t>X</w:t>
      </w:r>
      <w:r w:rsidR="009A71FF">
        <w:rPr>
          <w:color w:val="A02B93" w:themeColor="accent5"/>
        </w:rPr>
        <w:t>X</w:t>
      </w:r>
      <w:r w:rsidRPr="00B40790">
        <w:rPr>
          <w:color w:val="A02B93" w:themeColor="accent5"/>
        </w:rPr>
        <w:t xml:space="preserve"> ;</w:t>
      </w:r>
    </w:p>
    <w:p w14:paraId="3CA67F33" w14:textId="77777777" w:rsidR="001D2599" w:rsidRDefault="001D2599">
      <w:pPr>
        <w:rPr>
          <w:color w:val="156082" w:themeColor="accent1"/>
        </w:rPr>
      </w:pPr>
      <w:r w:rsidRPr="00E413AD">
        <w:rPr>
          <w:color w:val="156082" w:themeColor="accent1"/>
        </w:rPr>
        <w:t>X := XC - x_tmp;</w:t>
      </w:r>
    </w:p>
    <w:p w14:paraId="5A6A924E" w14:textId="77777777" w:rsidR="001D2599" w:rsidRDefault="001D2599">
      <w:pPr>
        <w:rPr>
          <w:color w:val="156082" w:themeColor="accent1"/>
        </w:rPr>
      </w:pPr>
      <w:r w:rsidRPr="00E413AD">
        <w:rPr>
          <w:color w:val="156082" w:themeColor="accent1"/>
        </w:rPr>
        <w:t xml:space="preserve"> Y := YC - y_tmp; </w:t>
      </w:r>
    </w:p>
    <w:p w14:paraId="457B9ED1" w14:textId="77777777" w:rsidR="001D2599" w:rsidRDefault="001D2599">
      <w:pPr>
        <w:rPr>
          <w:color w:val="156082" w:themeColor="accent1"/>
        </w:rPr>
      </w:pPr>
      <w:r w:rsidRPr="00E413AD">
        <w:rPr>
          <w:color w:val="156082" w:themeColor="accent1"/>
        </w:rPr>
        <w:t>END_IF; END_IF;</w:t>
      </w:r>
    </w:p>
    <w:p w14:paraId="328881A8" w14:textId="77777777" w:rsidR="001D2599" w:rsidRDefault="001D2599">
      <w:pPr>
        <w:rPr>
          <w:color w:val="156082" w:themeColor="accent1"/>
        </w:rPr>
      </w:pPr>
    </w:p>
    <w:p w14:paraId="39E2D9AE" w14:textId="77777777" w:rsidR="001D2599" w:rsidRDefault="001D2599">
      <w:pPr>
        <w:rPr>
          <w:color w:val="156082" w:themeColor="accent1"/>
        </w:rPr>
      </w:pPr>
      <w:r w:rsidRPr="0099619E">
        <w:rPr>
          <w:color w:val="156082" w:themeColor="accent1"/>
        </w:rPr>
        <w:t xml:space="preserve"> (* ---------------- DIFERENCIAIS ---------------- *)</w:t>
      </w:r>
    </w:p>
    <w:p w14:paraId="4EC5C545" w14:textId="77777777" w:rsidR="001D2599" w:rsidRDefault="001D2599">
      <w:pPr>
        <w:rPr>
          <w:color w:val="156082" w:themeColor="accent1"/>
        </w:rPr>
      </w:pPr>
    </w:p>
    <w:p w14:paraId="142DD8D6" w14:textId="77777777" w:rsidR="001D2599" w:rsidRPr="005867D4" w:rsidRDefault="001D2599">
      <w:pPr>
        <w:rPr>
          <w:color w:val="A02B93" w:themeColor="accent5"/>
        </w:rPr>
      </w:pPr>
      <w:r>
        <w:rPr>
          <w:color w:val="A02B93" w:themeColor="accent5"/>
        </w:rPr>
        <w:t xml:space="preserve">IF Relative THEN </w:t>
      </w:r>
    </w:p>
    <w:p w14:paraId="3DE44B61" w14:textId="77777777" w:rsidR="001D2599" w:rsidRPr="005867D4" w:rsidRDefault="001D2599">
      <w:pPr>
        <w:rPr>
          <w:color w:val="A02B93" w:themeColor="accent5"/>
        </w:rPr>
      </w:pPr>
      <w:r w:rsidRPr="005867D4">
        <w:rPr>
          <w:color w:val="A02B93" w:themeColor="accent5"/>
        </w:rPr>
        <w:t>diffX_mm := 0;</w:t>
      </w:r>
      <w:r>
        <w:rPr>
          <w:color w:val="A02B93" w:themeColor="accent5"/>
        </w:rPr>
        <w:t xml:space="preserve"> </w:t>
      </w:r>
    </w:p>
    <w:p w14:paraId="7A2CA692" w14:textId="77777777" w:rsidR="001D2599" w:rsidRPr="005867D4" w:rsidRDefault="001D2599">
      <w:pPr>
        <w:rPr>
          <w:color w:val="A02B93" w:themeColor="accent5"/>
        </w:rPr>
      </w:pPr>
      <w:r w:rsidRPr="005867D4">
        <w:rPr>
          <w:color w:val="A02B93" w:themeColor="accent5"/>
        </w:rPr>
        <w:t>diffY_mm := 0;</w:t>
      </w:r>
      <w:r>
        <w:rPr>
          <w:color w:val="A02B93" w:themeColor="accent5"/>
        </w:rPr>
        <w:t xml:space="preserve"> </w:t>
      </w:r>
    </w:p>
    <w:p w14:paraId="1DFF232E" w14:textId="77777777" w:rsidR="001D2599" w:rsidRPr="00FE0763" w:rsidRDefault="001D2599">
      <w:pPr>
        <w:rPr>
          <w:color w:val="E97132" w:themeColor="accent2"/>
        </w:rPr>
      </w:pPr>
      <w:r w:rsidRPr="005867D4">
        <w:rPr>
          <w:color w:val="A02B93" w:themeColor="accent5"/>
        </w:rPr>
        <w:t>diffZ_mm := 0;</w:t>
      </w:r>
    </w:p>
    <w:p w14:paraId="5FF5642A" w14:textId="77777777" w:rsidR="001D2599" w:rsidRDefault="001D2599">
      <w:pPr>
        <w:rPr>
          <w:color w:val="A02B93" w:themeColor="accent5"/>
        </w:rPr>
      </w:pPr>
      <w:r>
        <w:rPr>
          <w:color w:val="A02B93" w:themeColor="accent5"/>
        </w:rPr>
        <w:t>END_IF;</w:t>
      </w:r>
    </w:p>
    <w:p w14:paraId="641091E5" w14:textId="77777777" w:rsidR="001D2599" w:rsidRDefault="001D2599">
      <w:pPr>
        <w:rPr>
          <w:color w:val="A02B93" w:themeColor="accent5"/>
        </w:rPr>
      </w:pPr>
    </w:p>
    <w:p w14:paraId="6AB9FAF2" w14:textId="77777777" w:rsidR="001D2599" w:rsidRDefault="001D2599">
      <w:pPr>
        <w:rPr>
          <w:color w:val="156082" w:themeColor="accent1"/>
        </w:rPr>
      </w:pPr>
    </w:p>
    <w:p w14:paraId="7BDD004F" w14:textId="77777777" w:rsidR="001D2599" w:rsidRPr="00B64C40" w:rsidRDefault="001D2599">
      <w:pPr>
        <w:rPr>
          <w:color w:val="E97132" w:themeColor="accent2"/>
        </w:rPr>
      </w:pPr>
      <w:r w:rsidRPr="00B64C40">
        <w:rPr>
          <w:color w:val="E97132" w:themeColor="accent2"/>
        </w:rPr>
        <w:t xml:space="preserve">IF SENTIDO </w:t>
      </w:r>
      <w:r w:rsidR="00DB4FE7">
        <w:rPr>
          <w:color w:val="E97132" w:themeColor="accent2"/>
        </w:rPr>
        <w:t xml:space="preserve">= 1 </w:t>
      </w:r>
      <w:r w:rsidRPr="00B64C40">
        <w:rPr>
          <w:color w:val="E97132" w:themeColor="accent2"/>
        </w:rPr>
        <w:t>THEN</w:t>
      </w:r>
    </w:p>
    <w:p w14:paraId="6861D434" w14:textId="77777777" w:rsidR="001D2599" w:rsidRPr="00B64C40" w:rsidRDefault="001D2599">
      <w:pPr>
        <w:rPr>
          <w:color w:val="E97132" w:themeColor="accent2"/>
        </w:rPr>
      </w:pPr>
      <w:r w:rsidRPr="00B64C40">
        <w:rPr>
          <w:color w:val="E97132" w:themeColor="accent2"/>
        </w:rPr>
        <w:t xml:space="preserve">    IF rad &lt; PI/2 THEN</w:t>
      </w:r>
    </w:p>
    <w:p w14:paraId="0C16B253" w14:textId="77777777" w:rsidR="001D2599" w:rsidRPr="00B64C40" w:rsidRDefault="001D2599">
      <w:pPr>
        <w:rPr>
          <w:color w:val="E97132" w:themeColor="accent2"/>
        </w:rPr>
      </w:pPr>
      <w:r w:rsidRPr="00B64C40">
        <w:rPr>
          <w:color w:val="E97132" w:themeColor="accent2"/>
        </w:rPr>
        <w:t xml:space="preserve">        sx := -1; sy := +1;</w:t>
      </w:r>
    </w:p>
    <w:p w14:paraId="5DC3CF0D" w14:textId="77777777" w:rsidR="001D2599" w:rsidRPr="00B64C40" w:rsidRDefault="001D2599">
      <w:pPr>
        <w:rPr>
          <w:color w:val="E97132" w:themeColor="accent2"/>
        </w:rPr>
      </w:pPr>
      <w:r w:rsidRPr="00B64C40">
        <w:rPr>
          <w:color w:val="E97132" w:themeColor="accent2"/>
        </w:rPr>
        <w:t xml:space="preserve">    ELSIF rad &lt; PI THEN</w:t>
      </w:r>
    </w:p>
    <w:p w14:paraId="3BEB08B4" w14:textId="77777777" w:rsidR="001D2599" w:rsidRPr="00B64C40" w:rsidRDefault="001D2599">
      <w:pPr>
        <w:rPr>
          <w:color w:val="E97132" w:themeColor="accent2"/>
        </w:rPr>
      </w:pPr>
      <w:r w:rsidRPr="00B64C40">
        <w:rPr>
          <w:color w:val="E97132" w:themeColor="accent2"/>
        </w:rPr>
        <w:t xml:space="preserve">        sx := -1; sy := -1;</w:t>
      </w:r>
    </w:p>
    <w:p w14:paraId="42B9B935" w14:textId="77777777" w:rsidR="001D2599" w:rsidRPr="00B64C40" w:rsidRDefault="001D2599">
      <w:pPr>
        <w:rPr>
          <w:color w:val="E97132" w:themeColor="accent2"/>
        </w:rPr>
      </w:pPr>
      <w:r w:rsidRPr="00B64C40">
        <w:rPr>
          <w:color w:val="E97132" w:themeColor="accent2"/>
        </w:rPr>
        <w:t xml:space="preserve">    ELSIF rad &lt; 3*PI/2 THEN</w:t>
      </w:r>
    </w:p>
    <w:p w14:paraId="6A02FB98" w14:textId="77777777" w:rsidR="001D2599" w:rsidRPr="00B64C40" w:rsidRDefault="001D2599">
      <w:pPr>
        <w:rPr>
          <w:color w:val="E97132" w:themeColor="accent2"/>
        </w:rPr>
      </w:pPr>
      <w:r w:rsidRPr="00B64C40">
        <w:rPr>
          <w:color w:val="E97132" w:themeColor="accent2"/>
        </w:rPr>
        <w:t xml:space="preserve">        sx := +1; sy := -1;</w:t>
      </w:r>
    </w:p>
    <w:p w14:paraId="0F7AF227" w14:textId="77777777" w:rsidR="001D2599" w:rsidRPr="00B64C40" w:rsidRDefault="001D2599">
      <w:pPr>
        <w:rPr>
          <w:color w:val="E97132" w:themeColor="accent2"/>
        </w:rPr>
      </w:pPr>
      <w:r w:rsidRPr="00B64C40">
        <w:rPr>
          <w:color w:val="E97132" w:themeColor="accent2"/>
        </w:rPr>
        <w:t xml:space="preserve">    ELSE</w:t>
      </w:r>
    </w:p>
    <w:p w14:paraId="7AA88646" w14:textId="77777777" w:rsidR="001D2599" w:rsidRPr="00B64C40" w:rsidRDefault="001D2599">
      <w:pPr>
        <w:rPr>
          <w:color w:val="E97132" w:themeColor="accent2"/>
        </w:rPr>
      </w:pPr>
      <w:r w:rsidRPr="00B64C40">
        <w:rPr>
          <w:color w:val="E97132" w:themeColor="accent2"/>
        </w:rPr>
        <w:t xml:space="preserve">        sx := +1; sy := +1;</w:t>
      </w:r>
    </w:p>
    <w:p w14:paraId="2E342FE8" w14:textId="77777777" w:rsidR="001D2599" w:rsidRPr="00B64C40" w:rsidRDefault="001D2599">
      <w:pPr>
        <w:rPr>
          <w:color w:val="E97132" w:themeColor="accent2"/>
        </w:rPr>
      </w:pPr>
      <w:r w:rsidRPr="00B64C40">
        <w:rPr>
          <w:color w:val="E97132" w:themeColor="accent2"/>
        </w:rPr>
        <w:t xml:space="preserve">    END_IF;</w:t>
      </w:r>
    </w:p>
    <w:p w14:paraId="231E9027" w14:textId="77777777" w:rsidR="001D2599" w:rsidRPr="00B64C40" w:rsidRDefault="001D2599">
      <w:pPr>
        <w:rPr>
          <w:color w:val="E97132" w:themeColor="accent2"/>
        </w:rPr>
      </w:pPr>
      <w:r w:rsidRPr="00B64C40">
        <w:rPr>
          <w:color w:val="E97132" w:themeColor="accent2"/>
        </w:rPr>
        <w:t>ELSE</w:t>
      </w:r>
    </w:p>
    <w:p w14:paraId="668CFCD6" w14:textId="77777777" w:rsidR="001D2599" w:rsidRPr="00B64C40" w:rsidRDefault="001D2599">
      <w:pPr>
        <w:rPr>
          <w:color w:val="E97132" w:themeColor="accent2"/>
        </w:rPr>
      </w:pPr>
      <w:r w:rsidRPr="00B64C40">
        <w:rPr>
          <w:color w:val="E97132" w:themeColor="accent2"/>
        </w:rPr>
        <w:t xml:space="preserve">    IF rad &lt; PI/2 THEN</w:t>
      </w:r>
    </w:p>
    <w:p w14:paraId="49CC8152" w14:textId="77777777" w:rsidR="001D2599" w:rsidRPr="00B64C40" w:rsidRDefault="001D2599">
      <w:pPr>
        <w:rPr>
          <w:color w:val="E97132" w:themeColor="accent2"/>
        </w:rPr>
      </w:pPr>
      <w:r w:rsidRPr="00B64C40">
        <w:rPr>
          <w:color w:val="E97132" w:themeColor="accent2"/>
        </w:rPr>
        <w:t xml:space="preserve">        sx := -1; sy := -1;</w:t>
      </w:r>
    </w:p>
    <w:p w14:paraId="458A0FFD" w14:textId="77777777" w:rsidR="001D2599" w:rsidRPr="00B64C40" w:rsidRDefault="001D2599">
      <w:pPr>
        <w:rPr>
          <w:color w:val="E97132" w:themeColor="accent2"/>
        </w:rPr>
      </w:pPr>
      <w:r w:rsidRPr="00B64C40">
        <w:rPr>
          <w:color w:val="E97132" w:themeColor="accent2"/>
        </w:rPr>
        <w:t xml:space="preserve">    ELSIF rad &lt; PI THEN</w:t>
      </w:r>
    </w:p>
    <w:p w14:paraId="5C9437A6" w14:textId="77777777" w:rsidR="001D2599" w:rsidRPr="00B64C40" w:rsidRDefault="001D2599">
      <w:pPr>
        <w:rPr>
          <w:color w:val="E97132" w:themeColor="accent2"/>
        </w:rPr>
      </w:pPr>
      <w:r w:rsidRPr="00B64C40">
        <w:rPr>
          <w:color w:val="E97132" w:themeColor="accent2"/>
        </w:rPr>
        <w:t xml:space="preserve">        sx := -1; sy := +1;</w:t>
      </w:r>
    </w:p>
    <w:p w14:paraId="3D27B3DF" w14:textId="77777777" w:rsidR="001D2599" w:rsidRPr="00B64C40" w:rsidRDefault="001D2599">
      <w:pPr>
        <w:rPr>
          <w:color w:val="E97132" w:themeColor="accent2"/>
        </w:rPr>
      </w:pPr>
      <w:r w:rsidRPr="00B64C40">
        <w:rPr>
          <w:color w:val="E97132" w:themeColor="accent2"/>
        </w:rPr>
        <w:t xml:space="preserve">    ELSIF rad &lt; 3*PI/2 THEN</w:t>
      </w:r>
    </w:p>
    <w:p w14:paraId="372C4050" w14:textId="77777777" w:rsidR="001D2599" w:rsidRPr="00B64C40" w:rsidRDefault="001D2599">
      <w:pPr>
        <w:rPr>
          <w:color w:val="E97132" w:themeColor="accent2"/>
        </w:rPr>
      </w:pPr>
      <w:r w:rsidRPr="00B64C40">
        <w:rPr>
          <w:color w:val="E97132" w:themeColor="accent2"/>
        </w:rPr>
        <w:t xml:space="preserve">        sx := +1; sy := +1;</w:t>
      </w:r>
    </w:p>
    <w:p w14:paraId="37AC0FC9" w14:textId="77777777" w:rsidR="001D2599" w:rsidRPr="00B64C40" w:rsidRDefault="001D2599">
      <w:pPr>
        <w:rPr>
          <w:color w:val="E97132" w:themeColor="accent2"/>
        </w:rPr>
      </w:pPr>
      <w:r w:rsidRPr="00B64C40">
        <w:rPr>
          <w:color w:val="E97132" w:themeColor="accent2"/>
        </w:rPr>
        <w:t xml:space="preserve">    ELSE</w:t>
      </w:r>
    </w:p>
    <w:p w14:paraId="5EE659E0" w14:textId="77777777" w:rsidR="001D2599" w:rsidRPr="00B64C40" w:rsidRDefault="001D2599">
      <w:pPr>
        <w:rPr>
          <w:color w:val="E97132" w:themeColor="accent2"/>
        </w:rPr>
      </w:pPr>
      <w:r w:rsidRPr="00B64C40">
        <w:rPr>
          <w:color w:val="E97132" w:themeColor="accent2"/>
        </w:rPr>
        <w:t xml:space="preserve">        sx := +1; sy := -1;</w:t>
      </w:r>
    </w:p>
    <w:p w14:paraId="4612C7A2" w14:textId="77777777" w:rsidR="001D2599" w:rsidRPr="00B64C40" w:rsidRDefault="001D2599">
      <w:pPr>
        <w:rPr>
          <w:color w:val="E97132" w:themeColor="accent2"/>
        </w:rPr>
      </w:pPr>
      <w:r w:rsidRPr="00B64C40">
        <w:rPr>
          <w:color w:val="E97132" w:themeColor="accent2"/>
        </w:rPr>
        <w:t xml:space="preserve">    END_IF;</w:t>
      </w:r>
    </w:p>
    <w:p w14:paraId="598162D9" w14:textId="77777777" w:rsidR="001D2599" w:rsidRDefault="001D2599">
      <w:pPr>
        <w:rPr>
          <w:color w:val="E97132" w:themeColor="accent2"/>
        </w:rPr>
      </w:pPr>
      <w:r w:rsidRPr="00B64C40">
        <w:rPr>
          <w:color w:val="E97132" w:themeColor="accent2"/>
        </w:rPr>
        <w:t>END_IF;</w:t>
      </w:r>
    </w:p>
    <w:p w14:paraId="53BA063B" w14:textId="77777777" w:rsidR="001D2599" w:rsidRPr="00563797" w:rsidRDefault="001D2599">
      <w:pPr>
        <w:rPr>
          <w:color w:val="0F9ED5" w:themeColor="accent4"/>
          <w:sz w:val="16"/>
          <w:szCs w:val="16"/>
        </w:rPr>
      </w:pPr>
    </w:p>
    <w:p w14:paraId="228DF8C0" w14:textId="77777777" w:rsidR="007E45F1" w:rsidRPr="007E45F1" w:rsidRDefault="007E45F1" w:rsidP="007E45F1">
      <w:pPr>
        <w:rPr>
          <w:color w:val="156082" w:themeColor="accent1"/>
        </w:rPr>
      </w:pPr>
      <w:r w:rsidRPr="007E45F1">
        <w:rPr>
          <w:color w:val="156082" w:themeColor="accent1"/>
        </w:rPr>
        <w:t>IF RelativeX THEN</w:t>
      </w:r>
    </w:p>
    <w:p w14:paraId="3B8CA622" w14:textId="77777777" w:rsidR="007E45F1" w:rsidRPr="007E45F1" w:rsidRDefault="007E45F1" w:rsidP="007E45F1">
      <w:pPr>
        <w:rPr>
          <w:color w:val="156082" w:themeColor="accent1"/>
        </w:rPr>
      </w:pPr>
      <w:r w:rsidRPr="007E45F1">
        <w:rPr>
          <w:color w:val="156082" w:themeColor="accent1"/>
        </w:rPr>
        <w:t xml:space="preserve">    diffX_mm := sx * ABS(X - X_ant);</w:t>
      </w:r>
    </w:p>
    <w:p w14:paraId="1DCE2BAA" w14:textId="77777777" w:rsidR="007E45F1" w:rsidRPr="007E45F1" w:rsidRDefault="007E45F1" w:rsidP="007E45F1">
      <w:pPr>
        <w:rPr>
          <w:color w:val="156082" w:themeColor="accent1"/>
        </w:rPr>
      </w:pPr>
      <w:r w:rsidRPr="007E45F1">
        <w:rPr>
          <w:color w:val="156082" w:themeColor="accent1"/>
        </w:rPr>
        <w:t xml:space="preserve">    X1 := diffX_mm;</w:t>
      </w:r>
    </w:p>
    <w:p w14:paraId="096DCCE9" w14:textId="77777777" w:rsidR="007E45F1" w:rsidRPr="007E45F1" w:rsidRDefault="007E45F1" w:rsidP="007E45F1">
      <w:pPr>
        <w:rPr>
          <w:color w:val="156082" w:themeColor="accent1"/>
        </w:rPr>
      </w:pPr>
      <w:r w:rsidRPr="007E45F1">
        <w:rPr>
          <w:color w:val="156082" w:themeColor="accent1"/>
        </w:rPr>
        <w:t>ELSE</w:t>
      </w:r>
    </w:p>
    <w:p w14:paraId="545ACA4E" w14:textId="77777777" w:rsidR="009A71FF" w:rsidRPr="007E45F1" w:rsidRDefault="009A71FF" w:rsidP="008320E4">
      <w:pPr>
        <w:rPr>
          <w:color w:val="156082" w:themeColor="accent1"/>
        </w:rPr>
      </w:pPr>
      <w:r w:rsidRPr="007E45F1">
        <w:rPr>
          <w:color w:val="156082" w:themeColor="accent1"/>
        </w:rPr>
        <w:t xml:space="preserve">    </w:t>
      </w:r>
      <w:r w:rsidRPr="004F2997">
        <w:rPr>
          <w:color w:val="A02B93" w:themeColor="accent5"/>
        </w:rPr>
        <w:t xml:space="preserve">diffX_mm := X  </w:t>
      </w:r>
      <w:r>
        <w:rPr>
          <w:color w:val="156082" w:themeColor="accent1"/>
        </w:rPr>
        <w:t xml:space="preserve">// absoluto puro </w:t>
      </w:r>
    </w:p>
    <w:p w14:paraId="3A0FED00" w14:textId="77777777" w:rsidR="009A71FF" w:rsidRPr="007E45F1" w:rsidRDefault="009A71FF" w:rsidP="008320E4">
      <w:pPr>
        <w:rPr>
          <w:color w:val="156082" w:themeColor="accent1"/>
        </w:rPr>
      </w:pPr>
      <w:r w:rsidRPr="007E45F1">
        <w:rPr>
          <w:color w:val="156082" w:themeColor="accent1"/>
        </w:rPr>
        <w:t xml:space="preserve">    X1 := X;</w:t>
      </w:r>
      <w:r>
        <w:rPr>
          <w:color w:val="156082" w:themeColor="accent1"/>
        </w:rPr>
        <w:t xml:space="preserve">  </w:t>
      </w:r>
    </w:p>
    <w:p w14:paraId="1003EA9A" w14:textId="77777777" w:rsidR="007E45F1" w:rsidRPr="007E45F1" w:rsidRDefault="007E45F1" w:rsidP="007E45F1">
      <w:pPr>
        <w:rPr>
          <w:color w:val="156082" w:themeColor="accent1"/>
        </w:rPr>
      </w:pPr>
      <w:r w:rsidRPr="007E45F1">
        <w:rPr>
          <w:color w:val="156082" w:themeColor="accent1"/>
        </w:rPr>
        <w:t>END_IF;</w:t>
      </w:r>
    </w:p>
    <w:p w14:paraId="014BC202" w14:textId="77777777" w:rsidR="007E45F1" w:rsidRPr="007E45F1" w:rsidRDefault="007E45F1" w:rsidP="007E45F1">
      <w:pPr>
        <w:rPr>
          <w:color w:val="156082" w:themeColor="accent1"/>
        </w:rPr>
      </w:pPr>
    </w:p>
    <w:p w14:paraId="525E72B5" w14:textId="77777777" w:rsidR="007E45F1" w:rsidRPr="007E45F1" w:rsidRDefault="007E45F1" w:rsidP="007E45F1">
      <w:pPr>
        <w:rPr>
          <w:color w:val="156082" w:themeColor="accent1"/>
        </w:rPr>
      </w:pPr>
      <w:r w:rsidRPr="007E45F1">
        <w:rPr>
          <w:color w:val="156082" w:themeColor="accent1"/>
        </w:rPr>
        <w:t>(* Y *)</w:t>
      </w:r>
    </w:p>
    <w:p w14:paraId="0C637B80" w14:textId="77777777" w:rsidR="007E45F1" w:rsidRPr="007E45F1" w:rsidRDefault="007E45F1" w:rsidP="007E45F1">
      <w:pPr>
        <w:rPr>
          <w:color w:val="156082" w:themeColor="accent1"/>
        </w:rPr>
      </w:pPr>
      <w:r w:rsidRPr="007E45F1">
        <w:rPr>
          <w:color w:val="156082" w:themeColor="accent1"/>
        </w:rPr>
        <w:t>IF RelativeY THEN</w:t>
      </w:r>
    </w:p>
    <w:p w14:paraId="5F859219" w14:textId="77777777" w:rsidR="007E45F1" w:rsidRPr="007E45F1" w:rsidRDefault="007E45F1" w:rsidP="007E45F1">
      <w:pPr>
        <w:rPr>
          <w:color w:val="156082" w:themeColor="accent1"/>
        </w:rPr>
      </w:pPr>
      <w:r w:rsidRPr="007E45F1">
        <w:rPr>
          <w:color w:val="156082" w:themeColor="accent1"/>
        </w:rPr>
        <w:t xml:space="preserve">    diffY_mm := sy * ABS(Y - Y_ant);</w:t>
      </w:r>
    </w:p>
    <w:p w14:paraId="2242B68E" w14:textId="77777777" w:rsidR="007E45F1" w:rsidRPr="007E45F1" w:rsidRDefault="007E45F1" w:rsidP="007E45F1">
      <w:pPr>
        <w:rPr>
          <w:color w:val="156082" w:themeColor="accent1"/>
        </w:rPr>
      </w:pPr>
      <w:r w:rsidRPr="007E45F1">
        <w:rPr>
          <w:color w:val="156082" w:themeColor="accent1"/>
        </w:rPr>
        <w:t xml:space="preserve">    Y1 := diffY_mm;</w:t>
      </w:r>
    </w:p>
    <w:p w14:paraId="74622785" w14:textId="77777777" w:rsidR="007E45F1" w:rsidRPr="007E45F1" w:rsidRDefault="007E45F1" w:rsidP="007E45F1">
      <w:pPr>
        <w:rPr>
          <w:color w:val="156082" w:themeColor="accent1"/>
        </w:rPr>
      </w:pPr>
      <w:r w:rsidRPr="007E45F1">
        <w:rPr>
          <w:color w:val="156082" w:themeColor="accent1"/>
        </w:rPr>
        <w:t>ELSE</w:t>
      </w:r>
    </w:p>
    <w:p w14:paraId="74931386" w14:textId="77777777" w:rsidR="007E45F1" w:rsidRPr="00951C72" w:rsidRDefault="007E45F1" w:rsidP="007E45F1">
      <w:pPr>
        <w:rPr>
          <w:color w:val="A02B93" w:themeColor="accent5"/>
        </w:rPr>
      </w:pPr>
      <w:r w:rsidRPr="007E45F1">
        <w:rPr>
          <w:color w:val="156082" w:themeColor="accent1"/>
        </w:rPr>
        <w:t xml:space="preserve">    </w:t>
      </w:r>
      <w:r w:rsidRPr="00951C72">
        <w:rPr>
          <w:color w:val="A02B93" w:themeColor="accent5"/>
        </w:rPr>
        <w:t xml:space="preserve">diffY_mm := </w:t>
      </w:r>
      <w:r w:rsidR="009A71FF" w:rsidRPr="00951C72">
        <w:rPr>
          <w:color w:val="A02B93" w:themeColor="accent5"/>
        </w:rPr>
        <w:t>Y</w:t>
      </w:r>
      <w:r w:rsidR="009A71FF">
        <w:rPr>
          <w:color w:val="A02B93" w:themeColor="accent5"/>
        </w:rPr>
        <w:t>;</w:t>
      </w:r>
    </w:p>
    <w:p w14:paraId="4960DF69" w14:textId="77777777" w:rsidR="007E45F1" w:rsidRPr="00951C72" w:rsidRDefault="007E45F1" w:rsidP="007E45F1">
      <w:pPr>
        <w:rPr>
          <w:color w:val="A02B93" w:themeColor="accent5"/>
        </w:rPr>
      </w:pPr>
      <w:r w:rsidRPr="00951C72">
        <w:rPr>
          <w:color w:val="A02B93" w:themeColor="accent5"/>
        </w:rPr>
        <w:t xml:space="preserve">    Y1 := Y;</w:t>
      </w:r>
    </w:p>
    <w:p w14:paraId="24678FFF" w14:textId="77777777" w:rsidR="007E45F1" w:rsidRPr="007E45F1" w:rsidRDefault="007E45F1" w:rsidP="007E45F1">
      <w:pPr>
        <w:rPr>
          <w:color w:val="156082" w:themeColor="accent1"/>
        </w:rPr>
      </w:pPr>
      <w:r w:rsidRPr="007E45F1">
        <w:rPr>
          <w:color w:val="156082" w:themeColor="accent1"/>
        </w:rPr>
        <w:t>END_IF;</w:t>
      </w:r>
    </w:p>
    <w:p w14:paraId="340BDCBD" w14:textId="77777777" w:rsidR="007E45F1" w:rsidRPr="007E45F1" w:rsidRDefault="007E45F1" w:rsidP="007E45F1">
      <w:pPr>
        <w:rPr>
          <w:color w:val="156082" w:themeColor="accent1"/>
        </w:rPr>
      </w:pPr>
    </w:p>
    <w:p w14:paraId="462013DB" w14:textId="77777777" w:rsidR="007E45F1" w:rsidRPr="007E45F1" w:rsidRDefault="007E45F1" w:rsidP="007E45F1">
      <w:pPr>
        <w:rPr>
          <w:color w:val="156082" w:themeColor="accent1"/>
        </w:rPr>
      </w:pPr>
      <w:r w:rsidRPr="007E45F1">
        <w:rPr>
          <w:color w:val="156082" w:themeColor="accent1"/>
        </w:rPr>
        <w:t>(* Z *)</w:t>
      </w:r>
    </w:p>
    <w:p w14:paraId="57A68030" w14:textId="77777777" w:rsidR="007E45F1" w:rsidRPr="007E45F1" w:rsidRDefault="007E45F1" w:rsidP="007E45F1">
      <w:pPr>
        <w:rPr>
          <w:color w:val="156082" w:themeColor="accent1"/>
        </w:rPr>
      </w:pPr>
      <w:r w:rsidRPr="007E45F1">
        <w:rPr>
          <w:color w:val="156082" w:themeColor="accent1"/>
        </w:rPr>
        <w:t>IF RelativeZ THEN</w:t>
      </w:r>
    </w:p>
    <w:p w14:paraId="2990A428" w14:textId="77777777" w:rsidR="007E45F1" w:rsidRPr="007E45F1" w:rsidRDefault="007E45F1" w:rsidP="007E45F1">
      <w:pPr>
        <w:rPr>
          <w:color w:val="156082" w:themeColor="accent1"/>
        </w:rPr>
      </w:pPr>
      <w:r w:rsidRPr="007E45F1">
        <w:rPr>
          <w:color w:val="156082" w:themeColor="accent1"/>
        </w:rPr>
        <w:t xml:space="preserve">    diffZ_mm := sy * ABS(Z - Z_ant);</w:t>
      </w:r>
    </w:p>
    <w:p w14:paraId="2CF64988" w14:textId="77777777" w:rsidR="007E45F1" w:rsidRPr="007E45F1" w:rsidRDefault="007E45F1" w:rsidP="007E45F1">
      <w:pPr>
        <w:rPr>
          <w:color w:val="156082" w:themeColor="accent1"/>
        </w:rPr>
      </w:pPr>
      <w:r w:rsidRPr="007E45F1">
        <w:rPr>
          <w:color w:val="156082" w:themeColor="accent1"/>
        </w:rPr>
        <w:t xml:space="preserve">    Z1 := diffZ_mm;</w:t>
      </w:r>
    </w:p>
    <w:p w14:paraId="7F6FA651" w14:textId="77777777" w:rsidR="007E45F1" w:rsidRPr="007E45F1" w:rsidRDefault="007E45F1" w:rsidP="007E45F1">
      <w:pPr>
        <w:rPr>
          <w:color w:val="156082" w:themeColor="accent1"/>
        </w:rPr>
      </w:pPr>
      <w:r w:rsidRPr="007E45F1">
        <w:rPr>
          <w:color w:val="156082" w:themeColor="accent1"/>
        </w:rPr>
        <w:t>ELSE</w:t>
      </w:r>
    </w:p>
    <w:p w14:paraId="794C6F4D" w14:textId="77777777" w:rsidR="007E45F1" w:rsidRPr="00F204DC" w:rsidRDefault="007E45F1" w:rsidP="007E45F1">
      <w:pPr>
        <w:rPr>
          <w:color w:val="A02B93" w:themeColor="accent5"/>
        </w:rPr>
      </w:pPr>
      <w:r w:rsidRPr="007E45F1">
        <w:rPr>
          <w:color w:val="156082" w:themeColor="accent1"/>
        </w:rPr>
        <w:t xml:space="preserve">    </w:t>
      </w:r>
      <w:r w:rsidRPr="00F204DC">
        <w:rPr>
          <w:color w:val="A02B93" w:themeColor="accent5"/>
        </w:rPr>
        <w:t xml:space="preserve">diffZ_mm := </w:t>
      </w:r>
      <w:r w:rsidR="009A71FF" w:rsidRPr="00F204DC">
        <w:rPr>
          <w:color w:val="A02B93" w:themeColor="accent5"/>
        </w:rPr>
        <w:t>Z ;</w:t>
      </w:r>
    </w:p>
    <w:p w14:paraId="0456E32C" w14:textId="77777777" w:rsidR="007E45F1" w:rsidRPr="00F204DC" w:rsidRDefault="007E45F1" w:rsidP="007E45F1">
      <w:pPr>
        <w:rPr>
          <w:color w:val="A02B93" w:themeColor="accent5"/>
        </w:rPr>
      </w:pPr>
      <w:r w:rsidRPr="00F204DC">
        <w:rPr>
          <w:color w:val="A02B93" w:themeColor="accent5"/>
        </w:rPr>
        <w:t xml:space="preserve">    Z1 := Z;</w:t>
      </w:r>
    </w:p>
    <w:p w14:paraId="1455CEC0" w14:textId="77777777" w:rsidR="001D2599" w:rsidRDefault="007E45F1">
      <w:pPr>
        <w:rPr>
          <w:color w:val="156082" w:themeColor="accent1"/>
        </w:rPr>
      </w:pPr>
      <w:r w:rsidRPr="007E45F1">
        <w:rPr>
          <w:color w:val="156082" w:themeColor="accent1"/>
        </w:rPr>
        <w:t>END_IF;</w:t>
      </w:r>
    </w:p>
    <w:p w14:paraId="3AE96555" w14:textId="77777777" w:rsidR="00B82F3D" w:rsidRDefault="00B82F3D">
      <w:pPr>
        <w:rPr>
          <w:color w:val="156082" w:themeColor="accent1"/>
        </w:rPr>
      </w:pPr>
    </w:p>
    <w:p w14:paraId="26E12F98" w14:textId="77777777" w:rsidR="00B82F3D" w:rsidRPr="0099619E" w:rsidRDefault="00B82F3D">
      <w:pPr>
        <w:rPr>
          <w:color w:val="156082" w:themeColor="accent1"/>
        </w:rPr>
      </w:pPr>
    </w:p>
    <w:p w14:paraId="27EB9929" w14:textId="77777777" w:rsidR="001D2599" w:rsidRDefault="001D2599">
      <w:pPr>
        <w:rPr>
          <w:color w:val="000000" w:themeColor="text1"/>
        </w:rPr>
      </w:pPr>
      <w:r w:rsidRPr="00402CD8">
        <w:rPr>
          <w:color w:val="000000" w:themeColor="text1"/>
        </w:rPr>
        <w:t xml:space="preserve">    // --- Buffers ---</w:t>
      </w:r>
    </w:p>
    <w:p w14:paraId="145F838D" w14:textId="77777777" w:rsidR="001D2599" w:rsidRPr="00591571" w:rsidRDefault="001D2599">
      <w:pPr>
        <w:rPr>
          <w:color w:val="FF0000"/>
        </w:rPr>
      </w:pPr>
      <w:r w:rsidRPr="00591571">
        <w:rPr>
          <w:color w:val="FF0000"/>
        </w:rPr>
        <w:t>IF (WR_PDO_6040_X AND HALT_BIT) = 0 THEN</w:t>
      </w:r>
    </w:p>
    <w:p w14:paraId="2F4680E8" w14:textId="77777777" w:rsidR="001D2599" w:rsidRPr="00591571" w:rsidRDefault="001D2599">
      <w:pPr>
        <w:rPr>
          <w:color w:val="FF0000"/>
        </w:rPr>
      </w:pPr>
      <w:r w:rsidRPr="00591571">
        <w:rPr>
          <w:color w:val="FF0000"/>
        </w:rPr>
        <w:t xml:space="preserve">    eventosParada[eventoIdx].indexBuffer := indexBuffer;</w:t>
      </w:r>
    </w:p>
    <w:p w14:paraId="3ECBFF1A" w14:textId="77777777" w:rsidR="001D2599" w:rsidRPr="00591571" w:rsidRDefault="001D2599">
      <w:pPr>
        <w:rPr>
          <w:color w:val="FF0000"/>
        </w:rPr>
      </w:pPr>
      <w:r w:rsidRPr="00591571">
        <w:rPr>
          <w:color w:val="FF0000"/>
        </w:rPr>
        <w:t xml:space="preserve">    eventosParada[eventoIdx].halt := (WR_PDO_6040_X AND HALT_BIT) = 0;</w:t>
      </w:r>
    </w:p>
    <w:p w14:paraId="3306527A" w14:textId="77777777" w:rsidR="001D2599" w:rsidRPr="00591571" w:rsidRDefault="001D2599">
      <w:pPr>
        <w:rPr>
          <w:color w:val="FF0000"/>
        </w:rPr>
      </w:pPr>
      <w:r w:rsidRPr="00591571">
        <w:rPr>
          <w:color w:val="FF0000"/>
        </w:rPr>
        <w:t xml:space="preserve">    eventoIdx := eventoIdx + 1;</w:t>
      </w:r>
    </w:p>
    <w:p w14:paraId="1496D77B" w14:textId="77777777" w:rsidR="001D2599" w:rsidRPr="00591571" w:rsidRDefault="001D2599">
      <w:pPr>
        <w:rPr>
          <w:color w:val="FF0000"/>
        </w:rPr>
      </w:pPr>
      <w:r w:rsidRPr="00591571">
        <w:rPr>
          <w:color w:val="FF0000"/>
        </w:rPr>
        <w:t xml:space="preserve">    IF eventoIdx &gt; 19 THEN eventoIdx := 0; END_IF;</w:t>
      </w:r>
    </w:p>
    <w:p w14:paraId="79D55642" w14:textId="77777777" w:rsidR="001D2599" w:rsidRDefault="001D2599">
      <w:pPr>
        <w:rPr>
          <w:color w:val="FF0000"/>
        </w:rPr>
      </w:pPr>
      <w:r w:rsidRPr="00591571">
        <w:rPr>
          <w:color w:val="FF0000"/>
        </w:rPr>
        <w:t>END_IF;</w:t>
      </w:r>
    </w:p>
    <w:p w14:paraId="085B143F" w14:textId="77777777" w:rsidR="001D2599" w:rsidRDefault="001D2599">
      <w:pPr>
        <w:rPr>
          <w:color w:val="000000" w:themeColor="text1"/>
        </w:rPr>
      </w:pPr>
    </w:p>
    <w:p w14:paraId="29246884" w14:textId="77777777" w:rsidR="001D2599" w:rsidRPr="00402CD8" w:rsidRDefault="001D2599">
      <w:pPr>
        <w:rPr>
          <w:color w:val="000000" w:themeColor="text1"/>
        </w:rPr>
      </w:pPr>
      <w:r w:rsidRPr="00402CD8">
        <w:rPr>
          <w:color w:val="000000" w:themeColor="text1"/>
        </w:rPr>
        <w:t xml:space="preserve">  bufferX[indexBuffer] := X</w:t>
      </w:r>
      <w:r w:rsidR="00B82F3D">
        <w:rPr>
          <w:color w:val="000000" w:themeColor="text1"/>
        </w:rPr>
        <w:t>1</w:t>
      </w:r>
      <w:r w:rsidRPr="00402CD8">
        <w:rPr>
          <w:color w:val="000000" w:themeColor="text1"/>
        </w:rPr>
        <w:t>;</w:t>
      </w:r>
    </w:p>
    <w:p w14:paraId="74CA4932" w14:textId="77777777" w:rsidR="001D2599" w:rsidRPr="00402CD8" w:rsidRDefault="001D2599">
      <w:pPr>
        <w:rPr>
          <w:color w:val="000000" w:themeColor="text1"/>
        </w:rPr>
      </w:pPr>
      <w:r w:rsidRPr="00402CD8">
        <w:rPr>
          <w:color w:val="000000" w:themeColor="text1"/>
        </w:rPr>
        <w:t xml:space="preserve">    bufferY[indexBuffer] := Y</w:t>
      </w:r>
      <w:r w:rsidR="002C58A5">
        <w:rPr>
          <w:color w:val="000000" w:themeColor="text1"/>
        </w:rPr>
        <w:t>1</w:t>
      </w:r>
      <w:r w:rsidRPr="00402CD8">
        <w:rPr>
          <w:color w:val="000000" w:themeColor="text1"/>
        </w:rPr>
        <w:t>;</w:t>
      </w:r>
    </w:p>
    <w:p w14:paraId="0F66FAAE" w14:textId="77777777" w:rsidR="001D2599" w:rsidRPr="00402CD8" w:rsidRDefault="001D2599">
      <w:pPr>
        <w:rPr>
          <w:color w:val="000000" w:themeColor="text1"/>
        </w:rPr>
      </w:pPr>
      <w:r w:rsidRPr="00402CD8">
        <w:rPr>
          <w:color w:val="000000" w:themeColor="text1"/>
        </w:rPr>
        <w:t xml:space="preserve">    bufferZ[indexBuffer] := Z</w:t>
      </w:r>
      <w:r w:rsidR="002C58A5">
        <w:rPr>
          <w:color w:val="000000" w:themeColor="text1"/>
        </w:rPr>
        <w:t>1</w:t>
      </w:r>
      <w:r w:rsidRPr="00402CD8">
        <w:rPr>
          <w:color w:val="000000" w:themeColor="text1"/>
        </w:rPr>
        <w:t>;</w:t>
      </w:r>
    </w:p>
    <w:p w14:paraId="7CAB8DE5" w14:textId="77777777" w:rsidR="001D2599" w:rsidRPr="00402CD8" w:rsidRDefault="001D2599">
      <w:pPr>
        <w:rPr>
          <w:color w:val="000000" w:themeColor="text1"/>
        </w:rPr>
      </w:pPr>
    </w:p>
    <w:p w14:paraId="5C6F7C3B" w14:textId="77777777" w:rsidR="001D2599" w:rsidRPr="00402CD8" w:rsidRDefault="001D2599">
      <w:pPr>
        <w:rPr>
          <w:color w:val="000000" w:themeColor="text1"/>
        </w:rPr>
      </w:pPr>
      <w:r w:rsidRPr="00402CD8">
        <w:rPr>
          <w:color w:val="000000" w:themeColor="text1"/>
        </w:rPr>
        <w:t xml:space="preserve">    targetDINT_X := ConvertRealDiffToTargetDINT(diffX_mm);</w:t>
      </w:r>
    </w:p>
    <w:p w14:paraId="3BFDCEF5" w14:textId="77777777" w:rsidR="001D2599" w:rsidRPr="00402CD8" w:rsidRDefault="001D2599">
      <w:pPr>
        <w:rPr>
          <w:color w:val="000000" w:themeColor="text1"/>
        </w:rPr>
      </w:pPr>
      <w:r w:rsidRPr="00402CD8">
        <w:rPr>
          <w:color w:val="000000" w:themeColor="text1"/>
        </w:rPr>
        <w:t xml:space="preserve">    targetDINT_Y := ConvertRealDiffToTargetDINT(diffY_mm);</w:t>
      </w:r>
    </w:p>
    <w:p w14:paraId="12F95995" w14:textId="77777777" w:rsidR="001D2599" w:rsidRPr="00402CD8" w:rsidRDefault="001D2599">
      <w:pPr>
        <w:rPr>
          <w:color w:val="000000" w:themeColor="text1"/>
          <w:szCs w:val="20"/>
        </w:rPr>
      </w:pPr>
      <w:r w:rsidRPr="00402CD8">
        <w:rPr>
          <w:color w:val="000000" w:themeColor="text1"/>
          <w:szCs w:val="20"/>
        </w:rPr>
        <w:t xml:space="preserve">       targetDINT_Z         := ConvertRealDiffToTargetDINT(diffZ_mm);</w:t>
      </w:r>
    </w:p>
    <w:p w14:paraId="02EE7509" w14:textId="77777777" w:rsidR="001D2599" w:rsidRPr="00402CD8" w:rsidRDefault="001D2599">
      <w:pPr>
        <w:rPr>
          <w:color w:val="000000" w:themeColor="text1"/>
          <w:szCs w:val="20"/>
        </w:rPr>
      </w:pPr>
    </w:p>
    <w:p w14:paraId="110C8DD3" w14:textId="77777777" w:rsidR="001D2599" w:rsidRPr="00402CD8" w:rsidRDefault="001D2599">
      <w:pPr>
        <w:rPr>
          <w:color w:val="000000" w:themeColor="text1"/>
        </w:rPr>
      </w:pPr>
      <w:r w:rsidRPr="00402CD8">
        <w:rPr>
          <w:color w:val="000000" w:themeColor="text1"/>
        </w:rPr>
        <w:t xml:space="preserve">    bufferTargetX_H[indexBuffer] := INT(SHR(UDINT(targetDINT_X),16) AND 65535);</w:t>
      </w:r>
    </w:p>
    <w:p w14:paraId="29A989EF" w14:textId="77777777" w:rsidR="001D2599" w:rsidRPr="00402CD8" w:rsidRDefault="001D2599">
      <w:pPr>
        <w:rPr>
          <w:color w:val="000000" w:themeColor="text1"/>
        </w:rPr>
      </w:pPr>
      <w:r w:rsidRPr="00402CD8">
        <w:rPr>
          <w:color w:val="000000" w:themeColor="text1"/>
        </w:rPr>
        <w:t xml:space="preserve">    bufferTargetX_L[indexBuffer] := INT(UDINT(targetDINT_X) AND 65535);</w:t>
      </w:r>
    </w:p>
    <w:p w14:paraId="681D5BBB" w14:textId="77777777" w:rsidR="001D2599" w:rsidRPr="00402CD8" w:rsidRDefault="001D2599">
      <w:pPr>
        <w:rPr>
          <w:color w:val="000000" w:themeColor="text1"/>
        </w:rPr>
      </w:pPr>
      <w:r w:rsidRPr="00402CD8">
        <w:rPr>
          <w:color w:val="000000" w:themeColor="text1"/>
        </w:rPr>
        <w:t xml:space="preserve">    bufferTargetY_H[indexBuffer] := INT(SHR(UDINT(targetDINT_Y),16) AND 65535);</w:t>
      </w:r>
    </w:p>
    <w:p w14:paraId="495500D5" w14:textId="77777777" w:rsidR="001D2599" w:rsidRPr="00402CD8" w:rsidRDefault="001D2599">
      <w:pPr>
        <w:rPr>
          <w:color w:val="000000" w:themeColor="text1"/>
        </w:rPr>
      </w:pPr>
      <w:r w:rsidRPr="00402CD8">
        <w:rPr>
          <w:color w:val="000000" w:themeColor="text1"/>
        </w:rPr>
        <w:t xml:space="preserve">    bufferTargetY_L[indexBuffer] := INT(UDINT(targetDINT_Y) AND 65535);</w:t>
      </w:r>
    </w:p>
    <w:p w14:paraId="5D0DB46F" w14:textId="77777777" w:rsidR="001D2599" w:rsidRPr="00402CD8" w:rsidRDefault="001D2599">
      <w:pPr>
        <w:rPr>
          <w:color w:val="000000" w:themeColor="text1"/>
          <w:szCs w:val="20"/>
        </w:rPr>
      </w:pPr>
      <w:r w:rsidRPr="00402CD8">
        <w:rPr>
          <w:color w:val="000000" w:themeColor="text1"/>
          <w:szCs w:val="20"/>
        </w:rPr>
        <w:t>bufferTargetZ_H[indexBuffer] := INT(SHR(UDINT(targetDINT_Z),16) AND 65535);</w:t>
      </w:r>
    </w:p>
    <w:p w14:paraId="71CFE3FB" w14:textId="77777777" w:rsidR="001D2599" w:rsidRPr="00402CD8" w:rsidRDefault="001D2599">
      <w:pPr>
        <w:rPr>
          <w:color w:val="000000" w:themeColor="text1"/>
          <w:szCs w:val="20"/>
        </w:rPr>
      </w:pPr>
      <w:r w:rsidRPr="00402CD8">
        <w:rPr>
          <w:color w:val="000000" w:themeColor="text1"/>
          <w:szCs w:val="20"/>
        </w:rPr>
        <w:t>bufferTargetZ_L[indexBuffer] := INT(UDINT(targetDINT_Z) AND 65535);</w:t>
      </w:r>
    </w:p>
    <w:p w14:paraId="4F6A1655" w14:textId="77777777" w:rsidR="001D2599" w:rsidRPr="00402CD8" w:rsidRDefault="001D2599">
      <w:pPr>
        <w:rPr>
          <w:color w:val="000000" w:themeColor="text1"/>
        </w:rPr>
      </w:pPr>
      <w:r w:rsidRPr="00402CD8">
        <w:rPr>
          <w:color w:val="000000" w:themeColor="text1"/>
        </w:rPr>
        <w:t xml:space="preserve">   </w:t>
      </w:r>
    </w:p>
    <w:p w14:paraId="33E7A85A" w14:textId="77777777" w:rsidR="001D2599" w:rsidRPr="00402CD8" w:rsidRDefault="001D2599">
      <w:pPr>
        <w:rPr>
          <w:color w:val="000000" w:themeColor="text1"/>
        </w:rPr>
      </w:pPr>
      <w:r w:rsidRPr="00402CD8">
        <w:rPr>
          <w:color w:val="000000" w:themeColor="text1"/>
        </w:rPr>
        <w:t>VELOCIDADE_X_Y_Z(diffX_mm, diffY_mm, diffZ_mm, rpmX, rpmY, rpmZ);</w:t>
      </w:r>
    </w:p>
    <w:p w14:paraId="593246A2" w14:textId="77777777" w:rsidR="001D2599" w:rsidRPr="00402CD8" w:rsidRDefault="001D2599">
      <w:pPr>
        <w:rPr>
          <w:color w:val="000000" w:themeColor="text1"/>
        </w:rPr>
      </w:pPr>
      <w:r w:rsidRPr="00402CD8">
        <w:rPr>
          <w:color w:val="000000" w:themeColor="text1"/>
        </w:rPr>
        <w:t xml:space="preserve">    bufferVelX[indexBuffer] := rpmX;</w:t>
      </w:r>
    </w:p>
    <w:p w14:paraId="78CC88B1" w14:textId="77777777" w:rsidR="001D2599" w:rsidRPr="00402CD8" w:rsidRDefault="001D2599">
      <w:pPr>
        <w:rPr>
          <w:color w:val="000000" w:themeColor="text1"/>
        </w:rPr>
      </w:pPr>
      <w:r w:rsidRPr="00402CD8">
        <w:rPr>
          <w:color w:val="000000" w:themeColor="text1"/>
        </w:rPr>
        <w:t xml:space="preserve">    bufferVelY[indexBuffer] := rpmY;</w:t>
      </w:r>
    </w:p>
    <w:p w14:paraId="59A4F851" w14:textId="77777777" w:rsidR="001D2599" w:rsidRPr="008F29EE" w:rsidRDefault="001D2599">
      <w:pPr>
        <w:rPr>
          <w:color w:val="000000" w:themeColor="text1"/>
        </w:rPr>
      </w:pPr>
      <w:r w:rsidRPr="00402CD8">
        <w:rPr>
          <w:color w:val="000000" w:themeColor="text1"/>
        </w:rPr>
        <w:t xml:space="preserve">    bufferVelZ[indexBuffer] := rpmZ;</w:t>
      </w:r>
    </w:p>
    <w:p w14:paraId="28D72BBF" w14:textId="77777777" w:rsidR="001D2599" w:rsidRPr="00564EFF" w:rsidRDefault="001D2599">
      <w:pPr>
        <w:rPr>
          <w:color w:val="A02B93" w:themeColor="accent5"/>
        </w:rPr>
      </w:pPr>
    </w:p>
    <w:p w14:paraId="61B5FC93" w14:textId="77777777" w:rsidR="001D2599" w:rsidRDefault="001D2599">
      <w:pPr>
        <w:rPr>
          <w:color w:val="196B24" w:themeColor="accent3"/>
        </w:rPr>
      </w:pPr>
      <w:r>
        <w:rPr>
          <w:color w:val="196B24" w:themeColor="accent3"/>
        </w:rPr>
        <w:t xml:space="preserve">    </w:t>
      </w:r>
      <w:r w:rsidRPr="00C46516">
        <w:rPr>
          <w:color w:val="196B24" w:themeColor="accent3"/>
        </w:rPr>
        <w:t>indexBuffer := indexBuffer + 1;</w:t>
      </w:r>
    </w:p>
    <w:p w14:paraId="1DA78A77" w14:textId="77777777" w:rsidR="001D2599" w:rsidRDefault="001D2599">
      <w:pPr>
        <w:rPr>
          <w:color w:val="196B24" w:themeColor="accent3"/>
        </w:rPr>
      </w:pPr>
    </w:p>
    <w:p w14:paraId="3F77C2C2" w14:textId="77777777" w:rsidR="001D2599" w:rsidRPr="000940FF" w:rsidRDefault="001D2599">
      <w:pPr>
        <w:rPr>
          <w:color w:val="196B24" w:themeColor="accent3"/>
        </w:rPr>
      </w:pPr>
      <w:r w:rsidRPr="0075310D">
        <w:rPr>
          <w:color w:val="156082" w:themeColor="accent1"/>
        </w:rPr>
        <w:t xml:space="preserve">    </w:t>
      </w:r>
      <w:r w:rsidRPr="008F1944">
        <w:rPr>
          <w:color w:val="FF0000"/>
        </w:rPr>
        <w:t>IF (</w:t>
      </w:r>
      <w:r w:rsidR="00AB2CDA">
        <w:rPr>
          <w:color w:val="FF0000"/>
        </w:rPr>
        <w:t>P</w:t>
      </w:r>
      <w:r>
        <w:rPr>
          <w:color w:val="FF0000"/>
        </w:rPr>
        <w:t xml:space="preserve">ZY </w:t>
      </w:r>
      <w:r w:rsidRPr="008F1944">
        <w:rPr>
          <w:color w:val="FF0000"/>
        </w:rPr>
        <w:t>AND PHELICAL)</w:t>
      </w:r>
      <w:r w:rsidRPr="00D06A7D">
        <w:rPr>
          <w:color w:val="196B24" w:themeColor="accent3"/>
        </w:rPr>
        <w:t xml:space="preserve"> </w:t>
      </w:r>
      <w:r>
        <w:rPr>
          <w:color w:val="196B24" w:themeColor="accent3"/>
        </w:rPr>
        <w:t>AND</w:t>
      </w:r>
      <w:r w:rsidRPr="00B8702F">
        <w:rPr>
          <w:color w:val="196B24" w:themeColor="accent3"/>
        </w:rPr>
        <w:t xml:space="preserve"> contador &gt;= segmentos THEN</w:t>
      </w:r>
    </w:p>
    <w:p w14:paraId="707769E9" w14:textId="77777777" w:rsidR="001D2599" w:rsidRDefault="001D2599">
      <w:pPr>
        <w:rPr>
          <w:color w:val="156082" w:themeColor="accent1"/>
        </w:rPr>
      </w:pPr>
      <w:r w:rsidRPr="008F1944">
        <w:rPr>
          <w:color w:val="FF0000"/>
        </w:rPr>
        <w:t xml:space="preserve">    diffX_mm := </w:t>
      </w:r>
      <w:r>
        <w:rPr>
          <w:color w:val="FF0000"/>
        </w:rPr>
        <w:t>X ;</w:t>
      </w:r>
      <w:r w:rsidRPr="0075310D">
        <w:rPr>
          <w:color w:val="156082" w:themeColor="accent1"/>
        </w:rPr>
        <w:t xml:space="preserve">      </w:t>
      </w:r>
    </w:p>
    <w:p w14:paraId="3026FCE4" w14:textId="77777777" w:rsidR="009535BD" w:rsidRDefault="0087410C">
      <w:pPr>
        <w:rPr>
          <w:color w:val="156082" w:themeColor="accent1"/>
        </w:rPr>
      </w:pPr>
      <w:r>
        <w:rPr>
          <w:color w:val="156082" w:themeColor="accent1"/>
        </w:rPr>
        <w:t xml:space="preserve">   </w:t>
      </w:r>
      <w:r w:rsidR="00943176">
        <w:rPr>
          <w:color w:val="156082" w:themeColor="accent1"/>
        </w:rPr>
        <w:t>X1 := diffX_mm ;</w:t>
      </w:r>
    </w:p>
    <w:p w14:paraId="62C08A5F" w14:textId="77777777" w:rsidR="001D2599" w:rsidRPr="0099619E" w:rsidRDefault="001D2599">
      <w:pPr>
        <w:rPr>
          <w:color w:val="156082" w:themeColor="accent1"/>
        </w:rPr>
      </w:pPr>
      <w:r>
        <w:rPr>
          <w:color w:val="156082" w:themeColor="accent1"/>
        </w:rPr>
        <w:t xml:space="preserve">    </w:t>
      </w:r>
      <w:r w:rsidRPr="0099619E">
        <w:rPr>
          <w:color w:val="156082" w:themeColor="accent1"/>
        </w:rPr>
        <w:t>END_IF;</w:t>
      </w:r>
    </w:p>
    <w:p w14:paraId="0F894CA9" w14:textId="77777777" w:rsidR="001D2599" w:rsidRPr="0099619E" w:rsidRDefault="001D2599">
      <w:pPr>
        <w:rPr>
          <w:color w:val="156082" w:themeColor="accent1"/>
        </w:rPr>
      </w:pPr>
    </w:p>
    <w:p w14:paraId="214EA352" w14:textId="77777777" w:rsidR="001D2599" w:rsidRPr="000940FF" w:rsidRDefault="001D2599">
      <w:pPr>
        <w:rPr>
          <w:color w:val="196B24" w:themeColor="accent3"/>
        </w:rPr>
      </w:pPr>
      <w:r w:rsidRPr="00E73A78">
        <w:rPr>
          <w:color w:val="FF0000"/>
        </w:rPr>
        <w:t xml:space="preserve">    IF (</w:t>
      </w:r>
      <w:r w:rsidR="000032EA">
        <w:rPr>
          <w:color w:val="FF0000"/>
        </w:rPr>
        <w:t>P</w:t>
      </w:r>
      <w:r>
        <w:rPr>
          <w:color w:val="FF0000"/>
        </w:rPr>
        <w:t>ZX</w:t>
      </w:r>
      <w:r w:rsidRPr="00E73A78">
        <w:rPr>
          <w:color w:val="FF0000"/>
        </w:rPr>
        <w:t xml:space="preserve"> AND PHELICAL)</w:t>
      </w:r>
      <w:r w:rsidRPr="000940FF">
        <w:rPr>
          <w:color w:val="196B24" w:themeColor="accent3"/>
        </w:rPr>
        <w:t xml:space="preserve"> </w:t>
      </w:r>
      <w:r>
        <w:rPr>
          <w:color w:val="196B24" w:themeColor="accent3"/>
        </w:rPr>
        <w:t>AND</w:t>
      </w:r>
      <w:r w:rsidRPr="00B8702F">
        <w:rPr>
          <w:color w:val="196B24" w:themeColor="accent3"/>
        </w:rPr>
        <w:t xml:space="preserve"> contador &gt;= segmentos THEN</w:t>
      </w:r>
    </w:p>
    <w:p w14:paraId="60DC55E8" w14:textId="77777777" w:rsidR="001D2599" w:rsidRDefault="001D2599">
      <w:pPr>
        <w:rPr>
          <w:color w:val="FF0000"/>
        </w:rPr>
      </w:pPr>
      <w:r w:rsidRPr="0099619E">
        <w:rPr>
          <w:color w:val="156082" w:themeColor="accent1"/>
        </w:rPr>
        <w:t xml:space="preserve">  </w:t>
      </w:r>
      <w:r w:rsidRPr="00462969">
        <w:rPr>
          <w:color w:val="FF0000"/>
        </w:rPr>
        <w:t xml:space="preserve">diffY_mm := </w:t>
      </w:r>
      <w:r>
        <w:rPr>
          <w:color w:val="FF0000"/>
        </w:rPr>
        <w:t>Y;</w:t>
      </w:r>
    </w:p>
    <w:p w14:paraId="7FD88C4E" w14:textId="77777777" w:rsidR="008A41F0" w:rsidRPr="00D87565" w:rsidRDefault="00717889">
      <w:pPr>
        <w:rPr>
          <w:color w:val="FF0000"/>
        </w:rPr>
      </w:pPr>
      <w:r>
        <w:rPr>
          <w:color w:val="FF0000"/>
        </w:rPr>
        <w:t xml:space="preserve">   </w:t>
      </w:r>
      <w:r w:rsidR="008A41F0">
        <w:rPr>
          <w:color w:val="FF0000"/>
        </w:rPr>
        <w:t xml:space="preserve">Y1 := </w:t>
      </w:r>
      <w:r>
        <w:rPr>
          <w:color w:val="FF0000"/>
        </w:rPr>
        <w:t>diffY_mm ;</w:t>
      </w:r>
    </w:p>
    <w:p w14:paraId="318B832C" w14:textId="77777777" w:rsidR="001D2599" w:rsidRPr="0099619E" w:rsidRDefault="001D2599">
      <w:pPr>
        <w:rPr>
          <w:color w:val="156082" w:themeColor="accent1"/>
        </w:rPr>
      </w:pPr>
      <w:r>
        <w:rPr>
          <w:color w:val="156082" w:themeColor="accent1"/>
        </w:rPr>
        <w:t xml:space="preserve">  </w:t>
      </w:r>
      <w:r w:rsidRPr="0099619E">
        <w:rPr>
          <w:color w:val="156082" w:themeColor="accent1"/>
        </w:rPr>
        <w:t>END_IF;</w:t>
      </w:r>
    </w:p>
    <w:p w14:paraId="50340C1F" w14:textId="77777777" w:rsidR="001D2599" w:rsidRPr="0099619E" w:rsidRDefault="001D2599">
      <w:pPr>
        <w:rPr>
          <w:color w:val="156082" w:themeColor="accent1"/>
        </w:rPr>
      </w:pPr>
    </w:p>
    <w:p w14:paraId="77C1D2A1" w14:textId="77777777" w:rsidR="001D2599" w:rsidRPr="006E13CB" w:rsidRDefault="001D2599">
      <w:pPr>
        <w:rPr>
          <w:color w:val="196B24" w:themeColor="accent3"/>
        </w:rPr>
      </w:pPr>
      <w:r w:rsidRPr="007248B7">
        <w:rPr>
          <w:color w:val="FF0000"/>
        </w:rPr>
        <w:t xml:space="preserve">    IF (</w:t>
      </w:r>
      <w:r w:rsidR="00D91F54">
        <w:rPr>
          <w:color w:val="FF0000"/>
        </w:rPr>
        <w:t>P</w:t>
      </w:r>
      <w:r>
        <w:rPr>
          <w:color w:val="FF0000"/>
        </w:rPr>
        <w:t xml:space="preserve">XY </w:t>
      </w:r>
      <w:r w:rsidRPr="007248B7">
        <w:rPr>
          <w:color w:val="FF0000"/>
        </w:rPr>
        <w:t>AND PHELICAL)</w:t>
      </w:r>
      <w:r w:rsidRPr="006E13CB">
        <w:rPr>
          <w:color w:val="196B24" w:themeColor="accent3"/>
        </w:rPr>
        <w:t xml:space="preserve"> </w:t>
      </w:r>
      <w:r>
        <w:rPr>
          <w:color w:val="196B24" w:themeColor="accent3"/>
        </w:rPr>
        <w:t>AND</w:t>
      </w:r>
      <w:r w:rsidRPr="00B8702F">
        <w:rPr>
          <w:color w:val="196B24" w:themeColor="accent3"/>
        </w:rPr>
        <w:t xml:space="preserve"> contador &gt;= segmentos THEN</w:t>
      </w:r>
    </w:p>
    <w:p w14:paraId="61BA74BB" w14:textId="77777777" w:rsidR="001D2599" w:rsidRDefault="001D2599">
      <w:pPr>
        <w:rPr>
          <w:color w:val="FF0000"/>
        </w:rPr>
      </w:pPr>
      <w:r w:rsidRPr="007248B7">
        <w:rPr>
          <w:color w:val="FF0000"/>
        </w:rPr>
        <w:t xml:space="preserve"> </w:t>
      </w:r>
      <w:r>
        <w:rPr>
          <w:color w:val="FF0000"/>
        </w:rPr>
        <w:t xml:space="preserve">  </w:t>
      </w:r>
      <w:r w:rsidRPr="007248B7">
        <w:rPr>
          <w:color w:val="FF0000"/>
        </w:rPr>
        <w:t xml:space="preserve"> diffZ_mm := </w:t>
      </w:r>
      <w:r>
        <w:rPr>
          <w:color w:val="FF0000"/>
        </w:rPr>
        <w:t>Z;</w:t>
      </w:r>
    </w:p>
    <w:p w14:paraId="491D08B8" w14:textId="77777777" w:rsidR="00717889" w:rsidRPr="00D72FE6" w:rsidRDefault="004C346B">
      <w:pPr>
        <w:rPr>
          <w:color w:val="FF0000"/>
        </w:rPr>
      </w:pPr>
      <w:r>
        <w:rPr>
          <w:color w:val="FF0000"/>
        </w:rPr>
        <w:t xml:space="preserve">    Z1 := diffZ_mm;</w:t>
      </w:r>
    </w:p>
    <w:p w14:paraId="79E44C10" w14:textId="77777777" w:rsidR="001D2599" w:rsidRDefault="001D2599">
      <w:pPr>
        <w:rPr>
          <w:color w:val="156082" w:themeColor="accent1"/>
        </w:rPr>
      </w:pPr>
      <w:r>
        <w:rPr>
          <w:color w:val="156082" w:themeColor="accent1"/>
        </w:rPr>
        <w:t xml:space="preserve">    </w:t>
      </w:r>
      <w:r w:rsidRPr="0099619E">
        <w:rPr>
          <w:color w:val="156082" w:themeColor="accent1"/>
        </w:rPr>
        <w:t>END_IF;</w:t>
      </w:r>
    </w:p>
    <w:p w14:paraId="4646FE1E" w14:textId="77777777" w:rsidR="001D2599" w:rsidRDefault="001D2599">
      <w:pPr>
        <w:rPr>
          <w:color w:val="000000" w:themeColor="text1"/>
        </w:rPr>
      </w:pPr>
    </w:p>
    <w:p w14:paraId="2C8FABED" w14:textId="77777777" w:rsidR="001D2599" w:rsidRPr="00402CD8" w:rsidRDefault="001D2599">
      <w:pPr>
        <w:rPr>
          <w:color w:val="000000" w:themeColor="text1"/>
        </w:rPr>
      </w:pPr>
      <w:r w:rsidRPr="00402CD8">
        <w:rPr>
          <w:color w:val="000000" w:themeColor="text1"/>
        </w:rPr>
        <w:t xml:space="preserve">  bufferX[indexBuffer] := X</w:t>
      </w:r>
      <w:r w:rsidR="0044077D">
        <w:rPr>
          <w:color w:val="000000" w:themeColor="text1"/>
        </w:rPr>
        <w:t>1</w:t>
      </w:r>
      <w:r w:rsidRPr="00402CD8">
        <w:rPr>
          <w:color w:val="000000" w:themeColor="text1"/>
        </w:rPr>
        <w:t>;</w:t>
      </w:r>
    </w:p>
    <w:p w14:paraId="1EC37393" w14:textId="77777777" w:rsidR="001D2599" w:rsidRPr="00402CD8" w:rsidRDefault="001D2599">
      <w:pPr>
        <w:rPr>
          <w:color w:val="000000" w:themeColor="text1"/>
        </w:rPr>
      </w:pPr>
      <w:r w:rsidRPr="00402CD8">
        <w:rPr>
          <w:color w:val="000000" w:themeColor="text1"/>
        </w:rPr>
        <w:t xml:space="preserve">    bufferY[indexBuffer] := Y</w:t>
      </w:r>
      <w:r w:rsidR="0044077D">
        <w:rPr>
          <w:color w:val="000000" w:themeColor="text1"/>
        </w:rPr>
        <w:t>1</w:t>
      </w:r>
      <w:r w:rsidRPr="00402CD8">
        <w:rPr>
          <w:color w:val="000000" w:themeColor="text1"/>
        </w:rPr>
        <w:t>;</w:t>
      </w:r>
    </w:p>
    <w:p w14:paraId="4B358506" w14:textId="77777777" w:rsidR="001D2599" w:rsidRPr="00402CD8" w:rsidRDefault="001D2599">
      <w:pPr>
        <w:rPr>
          <w:color w:val="000000" w:themeColor="text1"/>
        </w:rPr>
      </w:pPr>
      <w:r w:rsidRPr="00402CD8">
        <w:rPr>
          <w:color w:val="000000" w:themeColor="text1"/>
        </w:rPr>
        <w:t xml:space="preserve">    bufferZ[indexBuffer] := Z</w:t>
      </w:r>
      <w:r w:rsidR="00F659D8">
        <w:rPr>
          <w:color w:val="000000" w:themeColor="text1"/>
        </w:rPr>
        <w:t>1</w:t>
      </w:r>
      <w:r w:rsidRPr="00402CD8">
        <w:rPr>
          <w:color w:val="000000" w:themeColor="text1"/>
        </w:rPr>
        <w:t>;</w:t>
      </w:r>
    </w:p>
    <w:p w14:paraId="5F3D20FA" w14:textId="77777777" w:rsidR="001D2599" w:rsidRPr="00402CD8" w:rsidRDefault="001D2599">
      <w:pPr>
        <w:rPr>
          <w:color w:val="000000" w:themeColor="text1"/>
        </w:rPr>
      </w:pPr>
    </w:p>
    <w:p w14:paraId="472702F1" w14:textId="77777777" w:rsidR="001D2599" w:rsidRPr="00402CD8" w:rsidRDefault="001D2599">
      <w:pPr>
        <w:rPr>
          <w:color w:val="000000" w:themeColor="text1"/>
        </w:rPr>
      </w:pPr>
      <w:r w:rsidRPr="00402CD8">
        <w:rPr>
          <w:color w:val="000000" w:themeColor="text1"/>
        </w:rPr>
        <w:t xml:space="preserve">    targetDINT_X := ConvertRealDiffToTargetDINT(diffX_mm);</w:t>
      </w:r>
    </w:p>
    <w:p w14:paraId="3EA8B583" w14:textId="77777777" w:rsidR="001D2599" w:rsidRPr="00402CD8" w:rsidRDefault="001D2599">
      <w:pPr>
        <w:rPr>
          <w:color w:val="000000" w:themeColor="text1"/>
        </w:rPr>
      </w:pPr>
      <w:r w:rsidRPr="00402CD8">
        <w:rPr>
          <w:color w:val="000000" w:themeColor="text1"/>
        </w:rPr>
        <w:t xml:space="preserve">    targetDINT_Y := ConvertRealDiffToTargetDINT(diffY_mm);</w:t>
      </w:r>
    </w:p>
    <w:p w14:paraId="694833E3" w14:textId="77777777" w:rsidR="001D2599" w:rsidRPr="00402CD8" w:rsidRDefault="001D2599">
      <w:pPr>
        <w:rPr>
          <w:color w:val="000000" w:themeColor="text1"/>
          <w:szCs w:val="20"/>
        </w:rPr>
      </w:pPr>
      <w:r w:rsidRPr="00402CD8">
        <w:rPr>
          <w:color w:val="000000" w:themeColor="text1"/>
          <w:szCs w:val="20"/>
        </w:rPr>
        <w:t xml:space="preserve">       targetDINT_Z         := ConvertRealDiffToTargetDINT(diffZ_mm);</w:t>
      </w:r>
    </w:p>
    <w:p w14:paraId="11FB6861" w14:textId="77777777" w:rsidR="001D2599" w:rsidRPr="00402CD8" w:rsidRDefault="001D2599">
      <w:pPr>
        <w:rPr>
          <w:color w:val="000000" w:themeColor="text1"/>
          <w:szCs w:val="20"/>
        </w:rPr>
      </w:pPr>
    </w:p>
    <w:p w14:paraId="74E00DB4" w14:textId="77777777" w:rsidR="001D2599" w:rsidRPr="00402CD8" w:rsidRDefault="001D2599">
      <w:pPr>
        <w:rPr>
          <w:color w:val="000000" w:themeColor="text1"/>
        </w:rPr>
      </w:pPr>
      <w:r w:rsidRPr="00402CD8">
        <w:rPr>
          <w:color w:val="000000" w:themeColor="text1"/>
        </w:rPr>
        <w:t xml:space="preserve">    bufferTargetX_H[indexBuffer] := INT(SHR(UDINT(targetDINT_X),16) AND 65535);</w:t>
      </w:r>
    </w:p>
    <w:p w14:paraId="527AA2A2" w14:textId="77777777" w:rsidR="001D2599" w:rsidRPr="00402CD8" w:rsidRDefault="001D2599">
      <w:pPr>
        <w:rPr>
          <w:color w:val="000000" w:themeColor="text1"/>
        </w:rPr>
      </w:pPr>
      <w:r w:rsidRPr="00402CD8">
        <w:rPr>
          <w:color w:val="000000" w:themeColor="text1"/>
        </w:rPr>
        <w:t xml:space="preserve">    bufferTargetX_L[indexBuffer] := INT(UDINT(targetDINT_X) AND 65535);</w:t>
      </w:r>
    </w:p>
    <w:p w14:paraId="45BDFE96" w14:textId="77777777" w:rsidR="001D2599" w:rsidRPr="00402CD8" w:rsidRDefault="001D2599">
      <w:pPr>
        <w:rPr>
          <w:color w:val="000000" w:themeColor="text1"/>
        </w:rPr>
      </w:pPr>
      <w:r w:rsidRPr="00402CD8">
        <w:rPr>
          <w:color w:val="000000" w:themeColor="text1"/>
        </w:rPr>
        <w:t xml:space="preserve">    bufferTargetY_H[indexBuffer] := INT(SHR(UDINT(targetDINT_Y),16) AND 65535);</w:t>
      </w:r>
    </w:p>
    <w:p w14:paraId="24DCA340" w14:textId="77777777" w:rsidR="001D2599" w:rsidRPr="00402CD8" w:rsidRDefault="001D2599">
      <w:pPr>
        <w:rPr>
          <w:color w:val="000000" w:themeColor="text1"/>
        </w:rPr>
      </w:pPr>
      <w:r w:rsidRPr="00402CD8">
        <w:rPr>
          <w:color w:val="000000" w:themeColor="text1"/>
        </w:rPr>
        <w:t xml:space="preserve">    bufferTargetY_L[indexBuffer] := INT(UDINT(targetDINT_Y) AND 65535);</w:t>
      </w:r>
    </w:p>
    <w:p w14:paraId="3F6F9129" w14:textId="77777777" w:rsidR="001D2599" w:rsidRPr="00402CD8" w:rsidRDefault="001D2599">
      <w:pPr>
        <w:rPr>
          <w:color w:val="000000" w:themeColor="text1"/>
          <w:szCs w:val="20"/>
        </w:rPr>
      </w:pPr>
      <w:r w:rsidRPr="00402CD8">
        <w:rPr>
          <w:color w:val="000000" w:themeColor="text1"/>
          <w:szCs w:val="20"/>
        </w:rPr>
        <w:t>bufferTargetZ_H[indexBuffer] := INT(SHR(UDINT(targetDINT_Z),16) AND 65535);</w:t>
      </w:r>
    </w:p>
    <w:p w14:paraId="3620B39A" w14:textId="77777777" w:rsidR="001D2599" w:rsidRPr="00402CD8" w:rsidRDefault="001D2599">
      <w:pPr>
        <w:rPr>
          <w:color w:val="000000" w:themeColor="text1"/>
          <w:szCs w:val="20"/>
        </w:rPr>
      </w:pPr>
      <w:r w:rsidRPr="00402CD8">
        <w:rPr>
          <w:color w:val="000000" w:themeColor="text1"/>
          <w:szCs w:val="20"/>
        </w:rPr>
        <w:t>bufferTargetZ_L[indexBuffer] := INT(UDINT(targetDINT_Z) AND 65535);</w:t>
      </w:r>
    </w:p>
    <w:p w14:paraId="1F96EF64" w14:textId="77777777" w:rsidR="001D2599" w:rsidRPr="00402CD8" w:rsidRDefault="001D2599">
      <w:pPr>
        <w:rPr>
          <w:color w:val="000000" w:themeColor="text1"/>
        </w:rPr>
      </w:pPr>
      <w:r w:rsidRPr="00402CD8">
        <w:rPr>
          <w:color w:val="000000" w:themeColor="text1"/>
        </w:rPr>
        <w:t xml:space="preserve">   </w:t>
      </w:r>
    </w:p>
    <w:p w14:paraId="7C6A9E00" w14:textId="77777777" w:rsidR="001D2599" w:rsidRPr="00402CD8" w:rsidRDefault="001D2599">
      <w:pPr>
        <w:rPr>
          <w:color w:val="000000" w:themeColor="text1"/>
        </w:rPr>
      </w:pPr>
      <w:r w:rsidRPr="00402CD8">
        <w:rPr>
          <w:color w:val="000000" w:themeColor="text1"/>
        </w:rPr>
        <w:t>VELOCIDADE_X_Y_Z(diffX_mm, diffY_mm, diffZ_mm, rpmX, rpmY, rpmZ);</w:t>
      </w:r>
    </w:p>
    <w:p w14:paraId="213C5B91" w14:textId="77777777" w:rsidR="001D2599" w:rsidRPr="00402CD8" w:rsidRDefault="001D2599">
      <w:pPr>
        <w:rPr>
          <w:color w:val="000000" w:themeColor="text1"/>
        </w:rPr>
      </w:pPr>
      <w:r w:rsidRPr="00402CD8">
        <w:rPr>
          <w:color w:val="000000" w:themeColor="text1"/>
        </w:rPr>
        <w:t xml:space="preserve">    bufferVelX[indexBuffer] := rpmX;</w:t>
      </w:r>
    </w:p>
    <w:p w14:paraId="23917D01" w14:textId="77777777" w:rsidR="001D2599" w:rsidRPr="00402CD8" w:rsidRDefault="001D2599">
      <w:pPr>
        <w:rPr>
          <w:color w:val="000000" w:themeColor="text1"/>
        </w:rPr>
      </w:pPr>
      <w:r w:rsidRPr="00402CD8">
        <w:rPr>
          <w:color w:val="000000" w:themeColor="text1"/>
        </w:rPr>
        <w:t xml:space="preserve">    bufferVelY[indexBuffer] := rpmY;</w:t>
      </w:r>
    </w:p>
    <w:p w14:paraId="1F75531A" w14:textId="77777777" w:rsidR="001D2599" w:rsidRPr="008F29EE" w:rsidRDefault="001D2599">
      <w:pPr>
        <w:rPr>
          <w:color w:val="000000" w:themeColor="text1"/>
        </w:rPr>
      </w:pPr>
      <w:r w:rsidRPr="00402CD8">
        <w:rPr>
          <w:color w:val="000000" w:themeColor="text1"/>
        </w:rPr>
        <w:t xml:space="preserve">    bufferVelZ[indexBuffer] := rpmZ;</w:t>
      </w:r>
    </w:p>
    <w:p w14:paraId="7301C7B6" w14:textId="77777777" w:rsidR="00A5299D" w:rsidRDefault="00A5299D">
      <w:pPr>
        <w:rPr>
          <w:color w:val="000000" w:themeColor="text1"/>
        </w:rPr>
      </w:pPr>
    </w:p>
    <w:p w14:paraId="265784F5" w14:textId="77777777" w:rsidR="00A5299D" w:rsidRPr="00231FF6" w:rsidRDefault="00A5299D" w:rsidP="00A5299D">
      <w:pPr>
        <w:rPr>
          <w:color w:val="156082" w:themeColor="accent1"/>
        </w:rPr>
      </w:pPr>
      <w:r w:rsidRPr="00231FF6">
        <w:rPr>
          <w:color w:val="156082" w:themeColor="accent1"/>
        </w:rPr>
        <w:t xml:space="preserve">IF (indexBuffer &gt;= maxBuffer) OR (contadorCiclos &gt;= </w:t>
      </w:r>
      <w:r w:rsidR="009A71FF" w:rsidRPr="0072194D">
        <w:rPr>
          <w:color w:val="A02B93" w:themeColor="accent5"/>
        </w:rPr>
        <w:t>totalPassos</w:t>
      </w:r>
      <w:r w:rsidRPr="00231FF6">
        <w:rPr>
          <w:color w:val="156082" w:themeColor="accent1"/>
        </w:rPr>
        <w:t>) THEN</w:t>
      </w:r>
    </w:p>
    <w:p w14:paraId="06947DF4" w14:textId="77777777" w:rsidR="00A5299D" w:rsidRPr="00231FF6" w:rsidRDefault="00A5299D" w:rsidP="00A5299D">
      <w:pPr>
        <w:rPr>
          <w:color w:val="156082" w:themeColor="accent1"/>
        </w:rPr>
      </w:pPr>
      <w:r w:rsidRPr="00231FF6">
        <w:rPr>
          <w:color w:val="156082" w:themeColor="accent1"/>
        </w:rPr>
        <w:t xml:space="preserve">    NF := TRUE;</w:t>
      </w:r>
    </w:p>
    <w:p w14:paraId="09B0B00B" w14:textId="77777777" w:rsidR="001D2599" w:rsidRPr="00564EFF" w:rsidRDefault="00A5299D">
      <w:pPr>
        <w:rPr>
          <w:color w:val="A02B93" w:themeColor="accent5"/>
        </w:rPr>
      </w:pPr>
      <w:r w:rsidRPr="00231FF6">
        <w:rPr>
          <w:color w:val="156082" w:themeColor="accent1"/>
        </w:rPr>
        <w:t>END_IF;</w:t>
      </w:r>
    </w:p>
    <w:p w14:paraId="5A5E4486" w14:textId="77777777" w:rsidR="001D2599" w:rsidRDefault="001D2599">
      <w:pPr>
        <w:rPr>
          <w:color w:val="196B24" w:themeColor="accent3"/>
        </w:rPr>
      </w:pPr>
      <w:r>
        <w:rPr>
          <w:color w:val="196B24" w:themeColor="accent3"/>
        </w:rPr>
        <w:t xml:space="preserve">    </w:t>
      </w:r>
      <w:r w:rsidRPr="00C46516">
        <w:rPr>
          <w:color w:val="196B24" w:themeColor="accent3"/>
        </w:rPr>
        <w:t>indexBuffer := indexBuffer + 1;</w:t>
      </w:r>
    </w:p>
    <w:p w14:paraId="6D77C129" w14:textId="77777777" w:rsidR="001D2599" w:rsidRPr="00CA7A6B" w:rsidRDefault="001D2599">
      <w:pPr>
        <w:rPr>
          <w:color w:val="196B24" w:themeColor="accent3"/>
        </w:rPr>
      </w:pPr>
    </w:p>
    <w:p w14:paraId="263A4519" w14:textId="77777777" w:rsidR="001D2599" w:rsidRPr="002D51E1" w:rsidRDefault="001D2599">
      <w:pPr>
        <w:rPr>
          <w:color w:val="E97132" w:themeColor="accent2"/>
        </w:rPr>
      </w:pPr>
      <w:r w:rsidRPr="002D51E1">
        <w:rPr>
          <w:color w:val="E97132" w:themeColor="accent2"/>
        </w:rPr>
        <w:t xml:space="preserve">IF contadorCiclos </w:t>
      </w:r>
      <w:r>
        <w:rPr>
          <w:color w:val="E97132" w:themeColor="accent2"/>
        </w:rPr>
        <w:t xml:space="preserve"> &gt; </w:t>
      </w:r>
      <w:r w:rsidRPr="002D51E1">
        <w:rPr>
          <w:color w:val="E97132" w:themeColor="accent2"/>
        </w:rPr>
        <w:t>0  THEN</w:t>
      </w:r>
    </w:p>
    <w:p w14:paraId="247985A8" w14:textId="77777777" w:rsidR="001D2599" w:rsidRPr="002D51E1" w:rsidRDefault="001D2599">
      <w:pPr>
        <w:rPr>
          <w:color w:val="E97132" w:themeColor="accent2"/>
        </w:rPr>
      </w:pPr>
      <w:r w:rsidRPr="002D51E1">
        <w:rPr>
          <w:color w:val="E97132" w:themeColor="accent2"/>
        </w:rPr>
        <w:t>(* atualizar antigos *)</w:t>
      </w:r>
    </w:p>
    <w:p w14:paraId="650952FF" w14:textId="77777777" w:rsidR="001D2599" w:rsidRPr="002D51E1" w:rsidRDefault="001D2599">
      <w:pPr>
        <w:rPr>
          <w:color w:val="E97132" w:themeColor="accent2"/>
        </w:rPr>
      </w:pPr>
      <w:r w:rsidRPr="002D51E1">
        <w:rPr>
          <w:color w:val="E97132" w:themeColor="accent2"/>
        </w:rPr>
        <w:t>X_ant := X;</w:t>
      </w:r>
    </w:p>
    <w:p w14:paraId="31C20017" w14:textId="77777777" w:rsidR="001D2599" w:rsidRPr="002D51E1" w:rsidRDefault="001D2599">
      <w:pPr>
        <w:rPr>
          <w:color w:val="E97132" w:themeColor="accent2"/>
        </w:rPr>
      </w:pPr>
      <w:r w:rsidRPr="002D51E1">
        <w:rPr>
          <w:color w:val="E97132" w:themeColor="accent2"/>
        </w:rPr>
        <w:t>Y_ant := Y;</w:t>
      </w:r>
    </w:p>
    <w:p w14:paraId="7A8A4B11" w14:textId="77777777" w:rsidR="001D2599" w:rsidRPr="002D51E1" w:rsidRDefault="001D2599">
      <w:pPr>
        <w:rPr>
          <w:color w:val="E97132" w:themeColor="accent2"/>
        </w:rPr>
      </w:pPr>
      <w:r w:rsidRPr="002D51E1">
        <w:rPr>
          <w:color w:val="E97132" w:themeColor="accent2"/>
        </w:rPr>
        <w:t>Z_ant := Z;</w:t>
      </w:r>
    </w:p>
    <w:p w14:paraId="266ECDC7" w14:textId="77777777" w:rsidR="001D2599" w:rsidRPr="002D51E1" w:rsidRDefault="001D2599">
      <w:pPr>
        <w:rPr>
          <w:color w:val="E97132" w:themeColor="accent2"/>
        </w:rPr>
      </w:pPr>
      <w:r w:rsidRPr="002D51E1">
        <w:rPr>
          <w:color w:val="E97132" w:themeColor="accent2"/>
        </w:rPr>
        <w:t>END_IF;</w:t>
      </w:r>
    </w:p>
    <w:p w14:paraId="03D915DA" w14:textId="77777777" w:rsidR="001D2599" w:rsidRPr="00A86CF2" w:rsidRDefault="001D2599">
      <w:pPr>
        <w:rPr>
          <w:color w:val="E97132" w:themeColor="accent2"/>
          <w:sz w:val="36"/>
          <w:szCs w:val="36"/>
        </w:rPr>
      </w:pPr>
    </w:p>
    <w:p w14:paraId="3A27F568" w14:textId="77777777" w:rsidR="001D2599" w:rsidRDefault="001D2599">
      <w:pPr>
        <w:rPr>
          <w:color w:val="000000" w:themeColor="text1"/>
        </w:rPr>
      </w:pPr>
      <w:r w:rsidRPr="00402CD8">
        <w:rPr>
          <w:color w:val="000000" w:themeColor="text1"/>
        </w:rPr>
        <w:t xml:space="preserve">END_WHILE;  </w:t>
      </w:r>
    </w:p>
    <w:p w14:paraId="29FE6CE0" w14:textId="77777777" w:rsidR="001D2599" w:rsidRDefault="001D2599">
      <w:pPr>
        <w:rPr>
          <w:color w:val="000000" w:themeColor="text1"/>
        </w:rPr>
      </w:pPr>
    </w:p>
    <w:p w14:paraId="20A39BE7" w14:textId="77777777" w:rsidR="001D2599" w:rsidRPr="001E70F0" w:rsidRDefault="001D2599">
      <w:pPr>
        <w:rPr>
          <w:color w:val="E97132" w:themeColor="accent2"/>
        </w:rPr>
      </w:pPr>
      <w:r w:rsidRPr="001E70F0">
        <w:rPr>
          <w:color w:val="E97132" w:themeColor="accent2"/>
        </w:rPr>
        <w:t>contadorCiclos := 0;</w:t>
      </w:r>
    </w:p>
    <w:p w14:paraId="3FA0AE2E" w14:textId="77777777" w:rsidR="001D2599" w:rsidRPr="001E70F0" w:rsidRDefault="001D2599">
      <w:pPr>
        <w:rPr>
          <w:color w:val="E97132" w:themeColor="accent2"/>
        </w:rPr>
      </w:pPr>
      <w:r w:rsidRPr="001E70F0">
        <w:rPr>
          <w:color w:val="E97132" w:themeColor="accent2"/>
        </w:rPr>
        <w:t>contador := 0;</w:t>
      </w:r>
    </w:p>
    <w:p w14:paraId="1246FC92" w14:textId="77777777" w:rsidR="001D2599" w:rsidRPr="00402CD8" w:rsidRDefault="001D2599">
      <w:pPr>
        <w:rPr>
          <w:color w:val="000000" w:themeColor="text1"/>
        </w:rPr>
      </w:pPr>
    </w:p>
    <w:p w14:paraId="4854290E" w14:textId="77777777" w:rsidR="001D2599" w:rsidRPr="00402CD8" w:rsidRDefault="001D2599">
      <w:pPr>
        <w:rPr>
          <w:color w:val="000000" w:themeColor="text1"/>
        </w:rPr>
      </w:pPr>
      <w:r>
        <w:rPr>
          <w:color w:val="000000" w:themeColor="text1"/>
        </w:rPr>
        <w:t xml:space="preserve">    </w:t>
      </w:r>
      <w:r w:rsidRPr="00402CD8">
        <w:rPr>
          <w:color w:val="000000" w:themeColor="text1"/>
        </w:rPr>
        <w:t>IF DONE THEN</w:t>
      </w:r>
    </w:p>
    <w:p w14:paraId="5FB7EAE1" w14:textId="77777777" w:rsidR="001D2599" w:rsidRPr="00402CD8" w:rsidRDefault="001D2599">
      <w:pPr>
        <w:rPr>
          <w:color w:val="000000" w:themeColor="text1"/>
        </w:rPr>
      </w:pPr>
      <w:r w:rsidRPr="00402CD8">
        <w:rPr>
          <w:color w:val="000000" w:themeColor="text1"/>
        </w:rPr>
        <w:t xml:space="preserve">    bufferFilled := TRUE;</w:t>
      </w:r>
    </w:p>
    <w:p w14:paraId="2DBAB00D" w14:textId="77777777" w:rsidR="001D2599" w:rsidRPr="00402CD8" w:rsidRDefault="001D2599">
      <w:pPr>
        <w:rPr>
          <w:color w:val="000000" w:themeColor="text1"/>
        </w:rPr>
      </w:pPr>
    </w:p>
    <w:p w14:paraId="6E00B54B" w14:textId="77777777" w:rsidR="001D2599" w:rsidRPr="00402CD8" w:rsidRDefault="001D2599">
      <w:pPr>
        <w:rPr>
          <w:color w:val="000000" w:themeColor="text1"/>
        </w:rPr>
      </w:pPr>
      <w:r w:rsidRPr="00402CD8">
        <w:rPr>
          <w:color w:val="000000" w:themeColor="text1"/>
        </w:rPr>
        <w:t xml:space="preserve">    // Marca os índices finais dos eixos</w:t>
      </w:r>
    </w:p>
    <w:p w14:paraId="2C37DE88" w14:textId="77777777" w:rsidR="001D2599" w:rsidRPr="00402CD8" w:rsidRDefault="001D2599">
      <w:pPr>
        <w:rPr>
          <w:color w:val="000000" w:themeColor="text1"/>
        </w:rPr>
      </w:pPr>
      <w:r w:rsidRPr="00402CD8">
        <w:rPr>
          <w:color w:val="000000" w:themeColor="text1"/>
        </w:rPr>
        <w:t xml:space="preserve">    axisX.lastIndex := indexBuffer - 1;</w:t>
      </w:r>
    </w:p>
    <w:p w14:paraId="7660CA9D" w14:textId="77777777" w:rsidR="001D2599" w:rsidRPr="00402CD8" w:rsidRDefault="001D2599">
      <w:pPr>
        <w:rPr>
          <w:color w:val="000000" w:themeColor="text1"/>
        </w:rPr>
      </w:pPr>
      <w:r w:rsidRPr="00402CD8">
        <w:rPr>
          <w:color w:val="000000" w:themeColor="text1"/>
        </w:rPr>
        <w:t xml:space="preserve">    axisY.lastIndex := indexBuffer - 1;</w:t>
      </w:r>
    </w:p>
    <w:p w14:paraId="7A49E69D" w14:textId="77777777" w:rsidR="001D2599" w:rsidRPr="00402CD8" w:rsidRDefault="001D2599">
      <w:pPr>
        <w:rPr>
          <w:color w:val="000000" w:themeColor="text1"/>
        </w:rPr>
      </w:pPr>
      <w:r w:rsidRPr="00402CD8">
        <w:rPr>
          <w:color w:val="000000" w:themeColor="text1"/>
        </w:rPr>
        <w:t xml:space="preserve">    axisZ.lastIndex := indexBuffer - 1;</w:t>
      </w:r>
    </w:p>
    <w:p w14:paraId="0020FF5D" w14:textId="77777777" w:rsidR="001D2599" w:rsidRPr="00402CD8" w:rsidRDefault="001D2599">
      <w:pPr>
        <w:rPr>
          <w:color w:val="000000" w:themeColor="text1"/>
        </w:rPr>
      </w:pPr>
    </w:p>
    <w:p w14:paraId="0CF13CAC" w14:textId="77777777" w:rsidR="001D2599" w:rsidRPr="00402CD8" w:rsidRDefault="001D2599">
      <w:pPr>
        <w:rPr>
          <w:color w:val="000000" w:themeColor="text1"/>
        </w:rPr>
      </w:pPr>
      <w:r w:rsidRPr="00402CD8">
        <w:rPr>
          <w:color w:val="000000" w:themeColor="text1"/>
        </w:rPr>
        <w:t xml:space="preserve">    // Marca eixos como prontos</w:t>
      </w:r>
    </w:p>
    <w:p w14:paraId="1DB15A92" w14:textId="77777777" w:rsidR="001D2599" w:rsidRPr="00402CD8" w:rsidRDefault="001D2599">
      <w:pPr>
        <w:rPr>
          <w:color w:val="000000" w:themeColor="text1"/>
        </w:rPr>
      </w:pPr>
      <w:r w:rsidRPr="00402CD8">
        <w:rPr>
          <w:color w:val="000000" w:themeColor="text1"/>
        </w:rPr>
        <w:t xml:space="preserve">    axisX.ready := TRUE;</w:t>
      </w:r>
    </w:p>
    <w:p w14:paraId="37EC4ADA" w14:textId="77777777" w:rsidR="001D2599" w:rsidRPr="00402CD8" w:rsidRDefault="001D2599">
      <w:pPr>
        <w:rPr>
          <w:color w:val="000000" w:themeColor="text1"/>
        </w:rPr>
      </w:pPr>
      <w:r w:rsidRPr="00402CD8">
        <w:rPr>
          <w:color w:val="000000" w:themeColor="text1"/>
        </w:rPr>
        <w:t xml:space="preserve">    axisY.ready := TRUE;</w:t>
      </w:r>
    </w:p>
    <w:p w14:paraId="7F006425" w14:textId="77777777" w:rsidR="001D2599" w:rsidRPr="00402CD8" w:rsidRDefault="001D2599">
      <w:pPr>
        <w:rPr>
          <w:color w:val="000000" w:themeColor="text1"/>
        </w:rPr>
      </w:pPr>
      <w:r w:rsidRPr="00402CD8">
        <w:rPr>
          <w:color w:val="000000" w:themeColor="text1"/>
        </w:rPr>
        <w:t xml:space="preserve">    axisZ.ready := TRUE;</w:t>
      </w:r>
    </w:p>
    <w:p w14:paraId="4D0EEAF5" w14:textId="77777777" w:rsidR="001D2599" w:rsidRPr="00402CD8" w:rsidRDefault="001D2599">
      <w:pPr>
        <w:rPr>
          <w:color w:val="000000" w:themeColor="text1"/>
        </w:rPr>
      </w:pPr>
    </w:p>
    <w:p w14:paraId="50589B3C" w14:textId="77777777" w:rsidR="001D2599" w:rsidRPr="00402CD8" w:rsidRDefault="001D2599">
      <w:pPr>
        <w:rPr>
          <w:color w:val="000000" w:themeColor="text1"/>
        </w:rPr>
      </w:pPr>
      <w:r w:rsidRPr="00402CD8">
        <w:rPr>
          <w:color w:val="000000" w:themeColor="text1"/>
        </w:rPr>
        <w:t xml:space="preserve">    // Zera índices ou ciclos se necessário</w:t>
      </w:r>
    </w:p>
    <w:p w14:paraId="72482BA7" w14:textId="77777777" w:rsidR="001D2599" w:rsidRPr="00402CD8" w:rsidRDefault="001D2599">
      <w:pPr>
        <w:rPr>
          <w:color w:val="000000" w:themeColor="text1"/>
        </w:rPr>
      </w:pPr>
      <w:r w:rsidRPr="00402CD8">
        <w:rPr>
          <w:color w:val="000000" w:themeColor="text1"/>
        </w:rPr>
        <w:t xml:space="preserve">    indexBuffer := 0;</w:t>
      </w:r>
    </w:p>
    <w:p w14:paraId="55BFA439" w14:textId="77777777" w:rsidR="001D2599" w:rsidRDefault="001D2599">
      <w:pPr>
        <w:rPr>
          <w:color w:val="000000" w:themeColor="text1"/>
          <w:szCs w:val="20"/>
        </w:rPr>
      </w:pPr>
      <w:r w:rsidRPr="00402CD8">
        <w:rPr>
          <w:color w:val="000000" w:themeColor="text1"/>
        </w:rPr>
        <w:t xml:space="preserve">    </w:t>
      </w:r>
      <w:r w:rsidRPr="00402CD8">
        <w:rPr>
          <w:color w:val="000000" w:themeColor="text1"/>
          <w:szCs w:val="20"/>
        </w:rPr>
        <w:t>totalCycles := 0;</w:t>
      </w:r>
    </w:p>
    <w:p w14:paraId="340BF09B" w14:textId="77777777" w:rsidR="001D2599" w:rsidRPr="008F4C83" w:rsidRDefault="001D2599">
      <w:pPr>
        <w:rPr>
          <w:color w:val="000000" w:themeColor="text1"/>
          <w:szCs w:val="20"/>
        </w:rPr>
      </w:pPr>
      <w:r w:rsidRPr="00402CD8">
        <w:rPr>
          <w:color w:val="000000" w:themeColor="text1"/>
        </w:rPr>
        <w:t xml:space="preserve">    </w:t>
      </w:r>
    </w:p>
    <w:p w14:paraId="491A323D" w14:textId="77777777" w:rsidR="001D2599" w:rsidRDefault="001D2599">
      <w:pPr>
        <w:rPr>
          <w:color w:val="000000" w:themeColor="text1"/>
        </w:rPr>
      </w:pPr>
      <w:r w:rsidRPr="00402CD8">
        <w:rPr>
          <w:color w:val="000000" w:themeColor="text1"/>
        </w:rPr>
        <w:t>END_IF;</w:t>
      </w:r>
    </w:p>
    <w:p w14:paraId="0D063664" w14:textId="77777777" w:rsidR="001D2599" w:rsidRDefault="001D2599">
      <w:pPr>
        <w:rPr>
          <w:rFonts w:eastAsia="Times New Roman"/>
        </w:rPr>
      </w:pPr>
      <w:r>
        <w:rPr>
          <w:rFonts w:eastAsia="Times New Roman"/>
        </w:rPr>
        <w:t>END_FUNCTION ;</w:t>
      </w:r>
    </w:p>
    <w:p w14:paraId="426140D7" w14:textId="77777777" w:rsidR="009A71FF" w:rsidRDefault="009A71FF" w:rsidP="008320E4">
      <w:pPr>
        <w:rPr>
          <w:rFonts w:eastAsia="Times New Roman"/>
        </w:rPr>
      </w:pPr>
    </w:p>
    <w:p w14:paraId="28015FE2" w14:textId="77777777" w:rsidR="009A71FF" w:rsidRDefault="009A71FF" w:rsidP="008320E4"/>
    <w:p w14:paraId="57C82A88" w14:textId="77777777" w:rsidR="009A71FF" w:rsidRDefault="009A71FF" w:rsidP="008320E4"/>
    <w:p w14:paraId="5BE7D1B6" w14:textId="77777777" w:rsidR="001D2599" w:rsidRDefault="001D2599">
      <w:pPr>
        <w:rPr>
          <w:rFonts w:eastAsia="Times New Roman"/>
        </w:rPr>
      </w:pPr>
    </w:p>
    <w:p w14:paraId="67651D83" w14:textId="77777777" w:rsidR="001D2599" w:rsidRDefault="001D2599">
      <w:pPr>
        <w:rPr>
          <w:color w:val="000000" w:themeColor="text1"/>
          <w:sz w:val="32"/>
          <w:szCs w:val="32"/>
        </w:rPr>
      </w:pPr>
      <w:r>
        <w:rPr>
          <w:color w:val="000000" w:themeColor="text1"/>
          <w:sz w:val="32"/>
          <w:szCs w:val="32"/>
        </w:rPr>
        <w:t>@</w:t>
      </w:r>
    </w:p>
    <w:p w14:paraId="2D2A2819" w14:textId="77777777" w:rsidR="001D2599" w:rsidRDefault="001D2599">
      <w:pPr>
        <w:rPr>
          <w:color w:val="000000" w:themeColor="text1"/>
          <w:sz w:val="32"/>
          <w:szCs w:val="32"/>
        </w:rPr>
      </w:pPr>
    </w:p>
    <w:p w14:paraId="4B14E8C6" w14:textId="77777777" w:rsidR="00C7034F" w:rsidRDefault="00C7034F"/>
    <w:p w14:paraId="421E667C" w14:textId="77777777" w:rsidR="00C7034F" w:rsidRDefault="00C7034F"/>
    <w:p w14:paraId="120C0551" w14:textId="77777777" w:rsidR="00C7034F" w:rsidRDefault="00C7034F"/>
    <w:p w14:paraId="40BF512E" w14:textId="77777777" w:rsidR="00767AFB" w:rsidRDefault="00767AFB"/>
    <w:p w14:paraId="655CFCAF" w14:textId="5DEE7081" w:rsidR="00767AFB" w:rsidRDefault="00AB3475">
      <w:r>
        <w:t>(*</w:t>
      </w:r>
    </w:p>
    <w:p w14:paraId="61C42C6A" w14:textId="60789BB2" w:rsidR="00AB6A30" w:rsidRDefault="001D0D8A">
      <w:pPr>
        <w:pStyle w:val="NormalWeb"/>
        <w:divId w:val="117530967"/>
        <w:rPr>
          <w:rFonts w:ascii="Arial" w:hAnsi="Arial" w:cs="Arial"/>
          <w:color w:val="156082" w:themeColor="accent1"/>
          <w:sz w:val="32"/>
          <w:szCs w:val="32"/>
        </w:rPr>
      </w:pPr>
      <w:r>
        <w:rPr>
          <w:color w:val="156082" w:themeColor="accent1"/>
          <w:sz w:val="28"/>
          <w:szCs w:val="28"/>
        </w:rPr>
        <w:t>RPM</w:t>
      </w:r>
      <w:r w:rsidRPr="00100DFB">
        <w:rPr>
          <w:color w:val="156082" w:themeColor="accent1"/>
          <w:sz w:val="28"/>
          <w:szCs w:val="28"/>
        </w:rPr>
        <w:t>Reference</w:t>
      </w:r>
      <w:r w:rsidR="00AB6A30" w:rsidRPr="00F14BBE">
        <w:rPr>
          <w:rFonts w:ascii="Arial" w:hAnsi="Arial" w:cs="Arial"/>
          <w:color w:val="156082" w:themeColor="accent1"/>
          <w:sz w:val="32"/>
          <w:szCs w:val="32"/>
        </w:rPr>
        <w:t xml:space="preserve">: calcula a velocidade de referência com base no maior deslocamento (X, Y ou Z), escala para RPM e limita ao máximo permitido. </w:t>
      </w:r>
    </w:p>
    <w:p w14:paraId="716C11A4" w14:textId="77777777" w:rsidR="00FC504C" w:rsidRPr="00FC504C" w:rsidRDefault="00FC504C" w:rsidP="00FC504C">
      <w:pPr>
        <w:pStyle w:val="NormalWeb"/>
        <w:divId w:val="117530967"/>
        <w:rPr>
          <w:rFonts w:ascii="Arial" w:hAnsi="Arial" w:cs="Arial"/>
          <w:color w:val="000000" w:themeColor="text1"/>
        </w:rPr>
      </w:pPr>
      <w:r w:rsidRPr="00FC504C">
        <w:rPr>
          <w:rFonts w:ascii="Arial" w:hAnsi="Arial" w:cs="Arial"/>
          <w:color w:val="000000" w:themeColor="text1"/>
        </w:rPr>
        <w:t>FUNCTION RPMReference</w:t>
      </w:r>
    </w:p>
    <w:p w14:paraId="59EDC666" w14:textId="77777777" w:rsidR="00FC504C" w:rsidRPr="00FC504C" w:rsidRDefault="00FC504C" w:rsidP="00FC504C">
      <w:pPr>
        <w:pStyle w:val="NormalWeb"/>
        <w:divId w:val="117530967"/>
        <w:rPr>
          <w:rFonts w:ascii="Arial" w:hAnsi="Arial" w:cs="Arial"/>
          <w:color w:val="000000" w:themeColor="text1"/>
        </w:rPr>
      </w:pPr>
      <w:r w:rsidRPr="00FC504C">
        <w:rPr>
          <w:rFonts w:ascii="Arial" w:hAnsi="Arial" w:cs="Arial"/>
          <w:color w:val="000000" w:themeColor="text1"/>
        </w:rPr>
        <w:t>A função RPMReference converte a leitura analógica do potenciômetro em uma referência de velocidade para todo o sistema de movimentação. A entrada proveniente do conversor A/D (0 a 32767) é escalonada linearmente para a faixa de rotação permitida pelo equipamento, definida por MAX_RPM, produzindo a variável referenceRPM.</w:t>
      </w:r>
    </w:p>
    <w:p w14:paraId="11E120C8" w14:textId="77777777" w:rsidR="00FC504C" w:rsidRPr="00FC504C" w:rsidRDefault="00FC504C" w:rsidP="00FC504C">
      <w:pPr>
        <w:pStyle w:val="NormalWeb"/>
        <w:divId w:val="117530967"/>
        <w:rPr>
          <w:rFonts w:ascii="Arial" w:hAnsi="Arial" w:cs="Arial"/>
          <w:color w:val="000000" w:themeColor="text1"/>
        </w:rPr>
      </w:pPr>
      <w:r w:rsidRPr="00FC504C">
        <w:rPr>
          <w:rFonts w:ascii="Arial" w:hAnsi="Arial" w:cs="Arial"/>
          <w:color w:val="000000" w:themeColor="text1"/>
        </w:rPr>
        <w:t>Além da referência absoluta em RPM, a função gera o fator normalizado POT, variando de 0,0 a 1,0, utilizado por outras rotinas como multiplicador de velocidade. Esse fator representa diretamente a posição relativa do potenciômetro, independentemente do valor máximo de rotação configurado.</w:t>
      </w:r>
    </w:p>
    <w:p w14:paraId="04B35773" w14:textId="77777777" w:rsidR="00FC504C" w:rsidRPr="00FC504C" w:rsidRDefault="00FC504C" w:rsidP="00FC504C">
      <w:pPr>
        <w:pStyle w:val="NormalWeb"/>
        <w:divId w:val="117530967"/>
        <w:rPr>
          <w:rFonts w:ascii="Arial" w:hAnsi="Arial" w:cs="Arial"/>
          <w:color w:val="000000" w:themeColor="text1"/>
        </w:rPr>
      </w:pPr>
      <w:r w:rsidRPr="00FC504C">
        <w:rPr>
          <w:rFonts w:ascii="Arial" w:hAnsi="Arial" w:cs="Arial"/>
          <w:color w:val="000000" w:themeColor="text1"/>
        </w:rPr>
        <w:t>Como medida de segurança, POT é limitado ao valor máximo de 1,0, impedindo que leituras acima da faixa nominal provoquem referências superiores ao limite permitido.</w:t>
      </w:r>
    </w:p>
    <w:p w14:paraId="6F2E927E" w14:textId="77777777" w:rsidR="00FC504C" w:rsidRPr="00FC504C" w:rsidRDefault="00FC504C" w:rsidP="00FC504C">
      <w:pPr>
        <w:pStyle w:val="NormalWeb"/>
        <w:divId w:val="117530967"/>
        <w:rPr>
          <w:rFonts w:ascii="Arial" w:hAnsi="Arial" w:cs="Arial"/>
          <w:color w:val="000000" w:themeColor="text1"/>
        </w:rPr>
      </w:pPr>
      <w:r w:rsidRPr="00FC504C">
        <w:rPr>
          <w:rFonts w:ascii="Arial" w:hAnsi="Arial" w:cs="Arial"/>
          <w:color w:val="000000" w:themeColor="text1"/>
        </w:rPr>
        <w:t>A função centraliza o tratamento da referência de velocidade do operador, mantendo um único ponto de escalonamento para todo o sistema de controle.</w:t>
      </w:r>
    </w:p>
    <w:p w14:paraId="4B844FBA" w14:textId="77777777" w:rsidR="00D84240" w:rsidRDefault="00D84240">
      <w:pPr>
        <w:ind w:left="0" w:firstLine="0"/>
        <w:divId w:val="117530967"/>
        <w:rPr>
          <w:rFonts w:cs="Arial"/>
          <w:color w:val="000000" w:themeColor="text1"/>
        </w:rPr>
      </w:pPr>
    </w:p>
    <w:p w14:paraId="1E29D3EE" w14:textId="0B3A02A6" w:rsidR="0083621E" w:rsidRPr="00625F81" w:rsidRDefault="0083621E">
      <w:pPr>
        <w:ind w:left="0" w:firstLine="0"/>
        <w:rPr>
          <w:color w:val="156082" w:themeColor="accent1"/>
          <w:sz w:val="24"/>
        </w:rPr>
      </w:pPr>
      <w:r w:rsidRPr="00625F81">
        <w:rPr>
          <w:color w:val="156082" w:themeColor="accent1"/>
          <w:sz w:val="24"/>
        </w:rPr>
        <w:t xml:space="preserve">19. FUNCTION </w:t>
      </w:r>
      <w:r w:rsidR="001D0D8A">
        <w:rPr>
          <w:color w:val="156082" w:themeColor="accent1"/>
          <w:sz w:val="28"/>
          <w:szCs w:val="28"/>
        </w:rPr>
        <w:t>RPM</w:t>
      </w:r>
      <w:r w:rsidR="001D0D8A" w:rsidRPr="00100DFB">
        <w:rPr>
          <w:color w:val="156082" w:themeColor="accent1"/>
          <w:sz w:val="28"/>
          <w:szCs w:val="28"/>
        </w:rPr>
        <w:t>Reference</w:t>
      </w:r>
      <w:r w:rsidRPr="00625F81">
        <w:rPr>
          <w:color w:val="156082" w:themeColor="accent1"/>
          <w:sz w:val="24"/>
        </w:rPr>
        <w:t xml:space="preserve"> </w:t>
      </w:r>
    </w:p>
    <w:p w14:paraId="45B4133F" w14:textId="77777777" w:rsidR="0083621E" w:rsidRPr="00625F81" w:rsidRDefault="0083621E">
      <w:pPr>
        <w:ind w:left="0" w:firstLine="0"/>
        <w:rPr>
          <w:color w:val="156082" w:themeColor="accent1"/>
          <w:sz w:val="24"/>
        </w:rPr>
      </w:pPr>
      <w:r w:rsidRPr="00625F81">
        <w:rPr>
          <w:color w:val="156082" w:themeColor="accent1"/>
          <w:sz w:val="24"/>
        </w:rPr>
        <w:t>20. FUNCTION VELOCIDADE_X_Y_Z</w:t>
      </w:r>
    </w:p>
    <w:p w14:paraId="28534429" w14:textId="77777777" w:rsidR="0083621E" w:rsidRPr="00625F81" w:rsidRDefault="0083621E">
      <w:pPr>
        <w:ind w:left="0" w:firstLine="0"/>
        <w:rPr>
          <w:color w:val="156082" w:themeColor="accent1"/>
          <w:sz w:val="24"/>
        </w:rPr>
      </w:pPr>
      <w:r w:rsidRPr="00625F81">
        <w:rPr>
          <w:color w:val="156082" w:themeColor="accent1"/>
          <w:sz w:val="24"/>
        </w:rPr>
        <w:t>21. FUNCTION CalcAccelDecelFromProfile</w:t>
      </w:r>
    </w:p>
    <w:p w14:paraId="1D6A9E6E" w14:textId="77777777" w:rsidR="0083621E" w:rsidRPr="00625F81" w:rsidRDefault="0083621E">
      <w:pPr>
        <w:ind w:left="0" w:firstLine="0"/>
        <w:rPr>
          <w:color w:val="156082" w:themeColor="accent1"/>
          <w:sz w:val="24"/>
        </w:rPr>
      </w:pPr>
      <w:r w:rsidRPr="00625F81">
        <w:rPr>
          <w:color w:val="156082" w:themeColor="accent1"/>
          <w:sz w:val="24"/>
        </w:rPr>
        <w:t>22. FUNCTION ConvertRealDiffToTargetDINT : DINT</w:t>
      </w:r>
    </w:p>
    <w:p w14:paraId="26E6B885" w14:textId="244E0DD8" w:rsidR="00FE27AF" w:rsidRDefault="00502002" w:rsidP="00233A65">
      <w:r>
        <w:t>*)</w:t>
      </w:r>
    </w:p>
    <w:p w14:paraId="37F6A486" w14:textId="77777777" w:rsidR="0083621E" w:rsidRDefault="0083621E" w:rsidP="00233A65"/>
    <w:p w14:paraId="395D4592" w14:textId="77777777" w:rsidR="0083621E" w:rsidRDefault="0083621E" w:rsidP="00233A65"/>
    <w:p w14:paraId="28500A5A" w14:textId="3DFB9CEE" w:rsidR="0042720F" w:rsidRPr="00100DFB" w:rsidRDefault="0042720F" w:rsidP="0042720F">
      <w:pPr>
        <w:rPr>
          <w:color w:val="156082" w:themeColor="accent1"/>
          <w:sz w:val="28"/>
          <w:szCs w:val="28"/>
        </w:rPr>
      </w:pPr>
      <w:r w:rsidRPr="00100DFB">
        <w:rPr>
          <w:color w:val="156082" w:themeColor="accent1"/>
          <w:sz w:val="28"/>
          <w:szCs w:val="28"/>
        </w:rPr>
        <w:t xml:space="preserve">FUNCTION </w:t>
      </w:r>
      <w:r w:rsidR="00C67E1D">
        <w:rPr>
          <w:color w:val="156082" w:themeColor="accent1"/>
          <w:sz w:val="28"/>
          <w:szCs w:val="28"/>
        </w:rPr>
        <w:t>RPM</w:t>
      </w:r>
      <w:r w:rsidRPr="00100DFB">
        <w:rPr>
          <w:color w:val="156082" w:themeColor="accent1"/>
          <w:sz w:val="28"/>
          <w:szCs w:val="28"/>
        </w:rPr>
        <w:t xml:space="preserve">Reference </w:t>
      </w:r>
    </w:p>
    <w:p w14:paraId="4F25E9E8" w14:textId="77777777" w:rsidR="003A04B2" w:rsidRPr="00B24BBD" w:rsidRDefault="003A04B2" w:rsidP="0042720F">
      <w:pPr>
        <w:rPr>
          <w:color w:val="000000" w:themeColor="text1"/>
        </w:rPr>
      </w:pPr>
    </w:p>
    <w:p w14:paraId="04798B5C" w14:textId="77777777" w:rsidR="0042720F" w:rsidRPr="00B24BBD" w:rsidRDefault="0042720F" w:rsidP="0042720F">
      <w:pPr>
        <w:rPr>
          <w:color w:val="000000" w:themeColor="text1"/>
        </w:rPr>
      </w:pPr>
      <w:r w:rsidRPr="00B24BBD">
        <w:rPr>
          <w:color w:val="000000" w:themeColor="text1"/>
        </w:rPr>
        <w:t>BEGIN</w:t>
      </w:r>
    </w:p>
    <w:p w14:paraId="04CEB71F" w14:textId="77777777" w:rsidR="003A04B2" w:rsidRPr="00B24BBD" w:rsidRDefault="003A04B2" w:rsidP="0042720F">
      <w:pPr>
        <w:rPr>
          <w:color w:val="000000" w:themeColor="text1"/>
        </w:rPr>
      </w:pPr>
    </w:p>
    <w:p w14:paraId="45E3FA19" w14:textId="77777777" w:rsidR="0042720F" w:rsidRPr="00B24BBD" w:rsidRDefault="0042720F" w:rsidP="0042720F">
      <w:pPr>
        <w:rPr>
          <w:color w:val="000000" w:themeColor="text1"/>
        </w:rPr>
      </w:pPr>
      <w:r w:rsidRPr="00B24BBD">
        <w:rPr>
          <w:color w:val="000000" w:themeColor="text1"/>
        </w:rPr>
        <w:t xml:space="preserve">    // Escalonamento do potenciômetro</w:t>
      </w:r>
    </w:p>
    <w:p w14:paraId="3D009607" w14:textId="24C3E7D7" w:rsidR="0042720F" w:rsidRPr="00B24BBD" w:rsidRDefault="0042720F" w:rsidP="0042720F">
      <w:pPr>
        <w:rPr>
          <w:color w:val="000000" w:themeColor="text1"/>
        </w:rPr>
      </w:pPr>
      <w:r w:rsidRPr="00B24BBD">
        <w:rPr>
          <w:color w:val="000000" w:themeColor="text1"/>
        </w:rPr>
        <w:t xml:space="preserve">    referenceRPM := UDINT((DINT(Potenciometro) * </w:t>
      </w:r>
      <w:r w:rsidR="007D315C" w:rsidRPr="00560B40">
        <w:rPr>
          <w:color w:val="A02B93" w:themeColor="accent5"/>
        </w:rPr>
        <w:t>MAX_R</w:t>
      </w:r>
      <w:r w:rsidRPr="00560B40">
        <w:rPr>
          <w:color w:val="A02B93" w:themeColor="accent5"/>
        </w:rPr>
        <w:t>PM)</w:t>
      </w:r>
      <w:r w:rsidRPr="00B24BBD">
        <w:rPr>
          <w:color w:val="000000" w:themeColor="text1"/>
        </w:rPr>
        <w:t xml:space="preserve"> / 32767);</w:t>
      </w:r>
    </w:p>
    <w:p w14:paraId="513FF23B" w14:textId="77777777" w:rsidR="005C2B94" w:rsidRPr="00B24BBD" w:rsidRDefault="005C2B94" w:rsidP="0042720F">
      <w:pPr>
        <w:rPr>
          <w:color w:val="000000" w:themeColor="text1"/>
        </w:rPr>
      </w:pPr>
    </w:p>
    <w:p w14:paraId="0649846A" w14:textId="77777777" w:rsidR="00F04341" w:rsidRPr="00B24BBD" w:rsidRDefault="00F04341" w:rsidP="00F04341">
      <w:pPr>
        <w:rPr>
          <w:color w:val="000000" w:themeColor="text1"/>
        </w:rPr>
      </w:pPr>
      <w:r w:rsidRPr="00B24BBD">
        <w:rPr>
          <w:color w:val="000000" w:themeColor="text1"/>
        </w:rPr>
        <w:t>// Gera um fator de 0 a 1 baseado na leitura do potenciômetro</w:t>
      </w:r>
    </w:p>
    <w:p w14:paraId="4D69796D" w14:textId="67873155" w:rsidR="00F04341" w:rsidRPr="00B24BBD" w:rsidRDefault="00F04341" w:rsidP="00F04341">
      <w:pPr>
        <w:rPr>
          <w:color w:val="000000" w:themeColor="text1"/>
        </w:rPr>
      </w:pPr>
      <w:r w:rsidRPr="00B24BBD">
        <w:rPr>
          <w:color w:val="000000" w:themeColor="text1"/>
        </w:rPr>
        <w:t>POT</w:t>
      </w:r>
      <w:r w:rsidR="006E2628" w:rsidRPr="00B24BBD">
        <w:rPr>
          <w:color w:val="000000" w:themeColor="text1"/>
        </w:rPr>
        <w:t xml:space="preserve"> </w:t>
      </w:r>
      <w:r w:rsidRPr="00B24BBD">
        <w:rPr>
          <w:color w:val="000000" w:themeColor="text1"/>
        </w:rPr>
        <w:t xml:space="preserve"> := REAL(Potenciometro) / 32767;</w:t>
      </w:r>
    </w:p>
    <w:p w14:paraId="626416CC" w14:textId="4C212041" w:rsidR="00F04341" w:rsidRPr="00B24BBD" w:rsidRDefault="00F04341" w:rsidP="00F04341">
      <w:pPr>
        <w:rPr>
          <w:color w:val="000000" w:themeColor="text1"/>
        </w:rPr>
      </w:pPr>
      <w:r w:rsidRPr="00B24BBD">
        <w:rPr>
          <w:color w:val="000000" w:themeColor="text1"/>
        </w:rPr>
        <w:t>IF POT &gt; 1.0 THEN</w:t>
      </w:r>
    </w:p>
    <w:p w14:paraId="34CB85E6" w14:textId="7F88C700" w:rsidR="00F04341" w:rsidRPr="00B24BBD" w:rsidRDefault="00F04341" w:rsidP="00F04341">
      <w:pPr>
        <w:rPr>
          <w:color w:val="000000" w:themeColor="text1"/>
        </w:rPr>
      </w:pPr>
      <w:r w:rsidRPr="00B24BBD">
        <w:rPr>
          <w:color w:val="000000" w:themeColor="text1"/>
        </w:rPr>
        <w:t xml:space="preserve">    POT := 1.0;</w:t>
      </w:r>
    </w:p>
    <w:p w14:paraId="4E660121" w14:textId="77777777" w:rsidR="00F04341" w:rsidRPr="00B24BBD" w:rsidRDefault="00F04341" w:rsidP="0042720F">
      <w:pPr>
        <w:rPr>
          <w:color w:val="000000" w:themeColor="text1"/>
        </w:rPr>
      </w:pPr>
      <w:r w:rsidRPr="00B24BBD">
        <w:rPr>
          <w:color w:val="000000" w:themeColor="text1"/>
        </w:rPr>
        <w:t>END_IF;</w:t>
      </w:r>
    </w:p>
    <w:p w14:paraId="5EC08D3A" w14:textId="1FE80A83" w:rsidR="00FE27AF" w:rsidRPr="00B24BBD" w:rsidRDefault="0042720F" w:rsidP="00233A65">
      <w:pPr>
        <w:rPr>
          <w:color w:val="000000" w:themeColor="text1"/>
        </w:rPr>
      </w:pPr>
      <w:r w:rsidRPr="00B24BBD">
        <w:rPr>
          <w:color w:val="000000" w:themeColor="text1"/>
        </w:rPr>
        <w:t>END_FUNCTION</w:t>
      </w:r>
    </w:p>
    <w:p w14:paraId="4BBD8750" w14:textId="77777777" w:rsidR="006053BF" w:rsidRDefault="006053BF" w:rsidP="00233A65"/>
    <w:p w14:paraId="25235D46" w14:textId="50E50C25" w:rsidR="00D74AAB" w:rsidRDefault="00043106">
      <w:pPr>
        <w:pStyle w:val="NormalWeb"/>
        <w:divId w:val="1835799339"/>
        <w:rPr>
          <w:rFonts w:ascii="Arial" w:hAnsi="Arial" w:cs="Arial"/>
          <w:color w:val="156082" w:themeColor="accent1"/>
          <w:sz w:val="32"/>
          <w:szCs w:val="32"/>
        </w:rPr>
      </w:pPr>
      <w:r>
        <w:rPr>
          <w:rFonts w:ascii="Arial" w:hAnsi="Arial" w:cs="Arial"/>
          <w:color w:val="156082" w:themeColor="accent1"/>
          <w:sz w:val="32"/>
          <w:szCs w:val="32"/>
        </w:rPr>
        <w:t>@</w:t>
      </w:r>
    </w:p>
    <w:p w14:paraId="62C3BAC3" w14:textId="3180BB0D" w:rsidR="00BB5506" w:rsidRDefault="007B3F93">
      <w:pPr>
        <w:pStyle w:val="NormalWeb"/>
        <w:divId w:val="1835799339"/>
        <w:rPr>
          <w:rFonts w:ascii="Arial" w:hAnsi="Arial" w:cs="Arial"/>
          <w:color w:val="156082" w:themeColor="accent1"/>
          <w:sz w:val="32"/>
          <w:szCs w:val="32"/>
        </w:rPr>
      </w:pPr>
      <w:r>
        <w:rPr>
          <w:rFonts w:ascii="Arial" w:hAnsi="Arial" w:cs="Arial"/>
          <w:color w:val="156082" w:themeColor="accent1"/>
          <w:sz w:val="32"/>
          <w:szCs w:val="32"/>
        </w:rPr>
        <w:t>(*</w:t>
      </w:r>
    </w:p>
    <w:p w14:paraId="76E2D8C8" w14:textId="3E718C62" w:rsidR="007839CF" w:rsidRDefault="00B8570B">
      <w:pPr>
        <w:pStyle w:val="NormalWeb"/>
        <w:divId w:val="1835799339"/>
        <w:rPr>
          <w:rFonts w:ascii="Arial" w:hAnsi="Arial" w:cs="Arial"/>
          <w:color w:val="156082" w:themeColor="accent1"/>
          <w:sz w:val="32"/>
          <w:szCs w:val="32"/>
        </w:rPr>
      </w:pPr>
      <w:r w:rsidRPr="00C879B6">
        <w:rPr>
          <w:rFonts w:ascii="Arial" w:hAnsi="Arial" w:cs="Arial"/>
          <w:color w:val="156082" w:themeColor="accent1"/>
          <w:sz w:val="32"/>
          <w:szCs w:val="32"/>
        </w:rPr>
        <w:t>FUNCTION VELOCIDADE_X_Y_Z</w:t>
      </w:r>
    </w:p>
    <w:p w14:paraId="3AB23E96" w14:textId="17C44681" w:rsidR="00550E17" w:rsidRDefault="00B8570B">
      <w:pPr>
        <w:pStyle w:val="NormalWeb"/>
        <w:divId w:val="1835799339"/>
        <w:rPr>
          <w:rFonts w:ascii="Arial" w:hAnsi="Arial" w:cs="Arial"/>
          <w:color w:val="156082" w:themeColor="accent1"/>
          <w:sz w:val="32"/>
          <w:szCs w:val="32"/>
        </w:rPr>
      </w:pPr>
      <w:r w:rsidRPr="00C879B6">
        <w:rPr>
          <w:rFonts w:ascii="Arial" w:hAnsi="Arial" w:cs="Arial"/>
          <w:color w:val="156082" w:themeColor="accent1"/>
          <w:sz w:val="32"/>
          <w:szCs w:val="32"/>
        </w:rPr>
        <w:t xml:space="preserve"> </w:t>
      </w:r>
      <w:r w:rsidR="00CA424A" w:rsidRPr="000D7412">
        <w:rPr>
          <w:rFonts w:ascii="Arial" w:hAnsi="Arial" w:cs="Arial"/>
          <w:color w:val="156082" w:themeColor="accent1"/>
          <w:sz w:val="32"/>
          <w:szCs w:val="32"/>
        </w:rPr>
        <w:t xml:space="preserve">Calcula RPM X, Y e Z proporcional ao maior deslocamento e limita cada eixo a </w:t>
      </w:r>
      <w:r w:rsidR="00CA424A" w:rsidRPr="000D7412">
        <w:rPr>
          <w:rStyle w:val="CdigoHTML"/>
          <w:rFonts w:ascii="Arial" w:hAnsi="Arial" w:cs="Arial"/>
          <w:color w:val="156082" w:themeColor="accent1"/>
          <w:sz w:val="32"/>
          <w:szCs w:val="32"/>
        </w:rPr>
        <w:t>MAX_RPM</w:t>
      </w:r>
      <w:r w:rsidR="00CA424A" w:rsidRPr="000D7412">
        <w:rPr>
          <w:rFonts w:ascii="Arial" w:hAnsi="Arial" w:cs="Arial"/>
          <w:color w:val="156082" w:themeColor="accent1"/>
          <w:sz w:val="32"/>
          <w:szCs w:val="32"/>
        </w:rPr>
        <w:t xml:space="preserve">. Ajusta todos para </w:t>
      </w:r>
      <w:r w:rsidR="00CA424A" w:rsidRPr="000D7412">
        <w:rPr>
          <w:rStyle w:val="CdigoHTML"/>
          <w:rFonts w:ascii="Arial" w:hAnsi="Arial" w:cs="Arial"/>
          <w:color w:val="156082" w:themeColor="accent1"/>
          <w:sz w:val="32"/>
          <w:szCs w:val="32"/>
        </w:rPr>
        <w:t>referenceRPM</w:t>
      </w:r>
      <w:r w:rsidR="00CA424A" w:rsidRPr="000D7412">
        <w:rPr>
          <w:rFonts w:ascii="Arial" w:hAnsi="Arial" w:cs="Arial"/>
          <w:color w:val="156082" w:themeColor="accent1"/>
          <w:sz w:val="32"/>
          <w:szCs w:val="32"/>
        </w:rPr>
        <w:t xml:space="preserve"> se modo ativo e </w:t>
      </w:r>
      <w:r w:rsidR="00822204">
        <w:rPr>
          <w:rFonts w:ascii="Arial" w:hAnsi="Arial" w:cs="Arial"/>
          <w:color w:val="156082" w:themeColor="accent1"/>
          <w:sz w:val="32"/>
          <w:szCs w:val="32"/>
        </w:rPr>
        <w:t xml:space="preserve">deslocamentos de </w:t>
      </w:r>
      <w:r w:rsidR="004603D1">
        <w:rPr>
          <w:rFonts w:ascii="Arial" w:hAnsi="Arial" w:cs="Arial"/>
          <w:color w:val="156082" w:themeColor="accent1"/>
          <w:sz w:val="32"/>
          <w:szCs w:val="32"/>
        </w:rPr>
        <w:t xml:space="preserve">qualquer valor </w:t>
      </w:r>
    </w:p>
    <w:p w14:paraId="41F8B95F" w14:textId="77777777" w:rsidR="00F413C4" w:rsidRPr="00FC504C" w:rsidRDefault="00F413C4" w:rsidP="00575E5D">
      <w:pPr>
        <w:pStyle w:val="NormalWeb"/>
        <w:rPr>
          <w:rFonts w:ascii="Arial" w:hAnsi="Arial" w:cs="Arial"/>
          <w:color w:val="000000" w:themeColor="text1"/>
        </w:rPr>
      </w:pPr>
      <w:r w:rsidRPr="00FC504C">
        <w:rPr>
          <w:rFonts w:ascii="Arial" w:hAnsi="Arial" w:cs="Arial"/>
          <w:color w:val="000000" w:themeColor="text1"/>
        </w:rPr>
        <w:t>FUNCTION VELOCIDADE_X_Y_Z</w:t>
      </w:r>
    </w:p>
    <w:p w14:paraId="7DEC5610" w14:textId="77777777" w:rsidR="00F413C4" w:rsidRPr="00FC504C" w:rsidRDefault="00F413C4" w:rsidP="00575E5D">
      <w:pPr>
        <w:pStyle w:val="NormalWeb"/>
        <w:rPr>
          <w:rFonts w:ascii="Arial" w:hAnsi="Arial" w:cs="Arial"/>
          <w:color w:val="000000" w:themeColor="text1"/>
        </w:rPr>
      </w:pPr>
      <w:r w:rsidRPr="00FC504C">
        <w:rPr>
          <w:rFonts w:ascii="Arial" w:hAnsi="Arial" w:cs="Arial"/>
          <w:color w:val="000000" w:themeColor="text1"/>
        </w:rPr>
        <w:t>A função VELOCIDADE_X_Y_Z calcula as velocidades individuais dos eixos X, Y e Z em RPM, preservando o sincronismo entre movimentos com deslocamentos diferentes.</w:t>
      </w:r>
    </w:p>
    <w:p w14:paraId="6EAE9ADF" w14:textId="77777777" w:rsidR="00F413C4" w:rsidRPr="00FC504C" w:rsidRDefault="00F413C4" w:rsidP="00575E5D">
      <w:pPr>
        <w:pStyle w:val="NormalWeb"/>
        <w:rPr>
          <w:rFonts w:ascii="Arial" w:hAnsi="Arial" w:cs="Arial"/>
          <w:color w:val="000000" w:themeColor="text1"/>
        </w:rPr>
      </w:pPr>
      <w:r w:rsidRPr="00FC504C">
        <w:rPr>
          <w:rFonts w:ascii="Arial" w:hAnsi="Arial" w:cs="Arial"/>
          <w:color w:val="000000" w:themeColor="text1"/>
        </w:rPr>
        <w:t>Inicialmente é determinado o maior deslocamento entre os três eixos (diffMax), que passa a ser utilizado como referência para o escalonamento proporcional das velocidades. Dessa forma, o eixo de maior percurso opera na velocidade máxima permitida enquanto os demais recebem velocidades proporcionais aos seus respectivos deslocamentos, garantindo que todos concluam o movimento simultaneamente.</w:t>
      </w:r>
    </w:p>
    <w:p w14:paraId="3B784EFA" w14:textId="77777777" w:rsidR="00F413C4" w:rsidRPr="00FC504C" w:rsidRDefault="00F413C4" w:rsidP="00575E5D">
      <w:pPr>
        <w:pStyle w:val="NormalWeb"/>
        <w:rPr>
          <w:rFonts w:ascii="Arial" w:hAnsi="Arial" w:cs="Arial"/>
          <w:color w:val="000000" w:themeColor="text1"/>
        </w:rPr>
      </w:pPr>
      <w:r w:rsidRPr="00FC504C">
        <w:rPr>
          <w:rFonts w:ascii="Arial" w:hAnsi="Arial" w:cs="Arial"/>
          <w:color w:val="000000" w:themeColor="text1"/>
        </w:rPr>
        <w:t>Quando não existe deslocamento em nenhum eixo, a função retorna imediatamente com todas as velocidades iguais a zero, evitando cálculos desnecessários.</w:t>
      </w:r>
    </w:p>
    <w:p w14:paraId="117AB14D" w14:textId="77777777" w:rsidR="00F413C4" w:rsidRPr="00FC504C" w:rsidRDefault="00F413C4" w:rsidP="00575E5D">
      <w:pPr>
        <w:pStyle w:val="NormalWeb"/>
        <w:rPr>
          <w:rFonts w:ascii="Arial" w:hAnsi="Arial" w:cs="Arial"/>
          <w:color w:val="000000" w:themeColor="text1"/>
        </w:rPr>
      </w:pPr>
      <w:r w:rsidRPr="00FC504C">
        <w:rPr>
          <w:rFonts w:ascii="Arial" w:hAnsi="Arial" w:cs="Arial"/>
          <w:color w:val="000000" w:themeColor="text1"/>
        </w:rPr>
        <w:t>Para impedir divisões por zero, caso o maior deslocamento seja nulo, diffMax é forçado para um valor mínimo antes da execução dos cálculos.</w:t>
      </w:r>
    </w:p>
    <w:p w14:paraId="2AF0A0B4" w14:textId="77777777" w:rsidR="00F413C4" w:rsidRPr="00FC504C" w:rsidRDefault="00F413C4" w:rsidP="00575E5D">
      <w:pPr>
        <w:pStyle w:val="NormalWeb"/>
        <w:rPr>
          <w:rFonts w:ascii="Arial" w:hAnsi="Arial" w:cs="Arial"/>
          <w:color w:val="000000" w:themeColor="text1"/>
        </w:rPr>
      </w:pPr>
      <w:r w:rsidRPr="00FC504C">
        <w:rPr>
          <w:rFonts w:ascii="Arial" w:hAnsi="Arial" w:cs="Arial"/>
          <w:color w:val="000000" w:themeColor="text1"/>
        </w:rPr>
        <w:t>A função também adapta automaticamente o limite máximo de rotação conforme o comprimento do deslocamento. Para percursos iguais ou superiores a 0,45 mm, utiliza-se o limite nominal de 3000 RPM. Em deslocamentos menores, o limite passa a ser calculado proporcionalmente ao percurso, reduzindo a velocidade máxima para manter a mesma duração temporal do segmento e preservar a sincronização do sistema.</w:t>
      </w:r>
    </w:p>
    <w:p w14:paraId="6C51E909" w14:textId="77777777" w:rsidR="00F413C4" w:rsidRPr="00FC504C" w:rsidRDefault="00F413C4" w:rsidP="00575E5D">
      <w:pPr>
        <w:pStyle w:val="NormalWeb"/>
        <w:rPr>
          <w:rFonts w:ascii="Arial" w:hAnsi="Arial" w:cs="Arial"/>
          <w:color w:val="000000" w:themeColor="text1"/>
        </w:rPr>
      </w:pPr>
      <w:r w:rsidRPr="00FC504C">
        <w:rPr>
          <w:rFonts w:ascii="Arial" w:hAnsi="Arial" w:cs="Arial"/>
          <w:color w:val="000000" w:themeColor="text1"/>
        </w:rPr>
        <w:t>As velocidades finais de cada eixo são obtidas multiplicando-se o fator do potenciômetro (POT) pela velocidade máxima permitida e pela razão entre o deslocamento do eixo e o maior deslocamento do conjunto. Após o cálculo, cada valor é limitado ao respectivo MAX_RPM, garantindo que nenhuma referência exceda a capacidade operacional configurada do servoacionador.</w:t>
      </w:r>
    </w:p>
    <w:p w14:paraId="1D6601B2" w14:textId="77777777" w:rsidR="00F413C4" w:rsidRDefault="00F413C4" w:rsidP="00575E5D">
      <w:pPr>
        <w:ind w:left="0" w:firstLine="0"/>
        <w:rPr>
          <w:rFonts w:cs="Arial"/>
          <w:color w:val="000000" w:themeColor="text1"/>
        </w:rPr>
      </w:pPr>
      <w:r w:rsidRPr="00FC504C">
        <w:rPr>
          <w:rFonts w:cs="Arial"/>
          <w:color w:val="000000" w:themeColor="text1"/>
        </w:rPr>
        <w:t>Essa função constitui o núcleo do sincronismo de velocidade entre os eixos, permitindo movimentos coordenados independentemente das diferenças de percurso.</w:t>
      </w:r>
    </w:p>
    <w:p w14:paraId="56E6C7D7" w14:textId="42D14374" w:rsidR="0041039D" w:rsidRPr="00633AE8" w:rsidRDefault="0041039D">
      <w:pPr>
        <w:pStyle w:val="NormalWeb"/>
        <w:divId w:val="1835799339"/>
        <w:rPr>
          <w:rFonts w:ascii="Arial" w:hAnsi="Arial" w:cs="Arial"/>
          <w:color w:val="196B24" w:themeColor="accent3"/>
          <w:sz w:val="32"/>
          <w:szCs w:val="32"/>
        </w:rPr>
      </w:pPr>
      <w:r>
        <w:rPr>
          <w:rFonts w:ascii="Arial" w:hAnsi="Arial" w:cs="Arial"/>
          <w:color w:val="156082" w:themeColor="accent1"/>
          <w:sz w:val="32"/>
          <w:szCs w:val="32"/>
        </w:rPr>
        <w:t>*)</w:t>
      </w:r>
    </w:p>
    <w:p w14:paraId="7E048C8E" w14:textId="3AA146D9" w:rsidR="00D7269C" w:rsidRDefault="00D7269C">
      <w:pPr>
        <w:rPr>
          <w:color w:val="000000" w:themeColor="text1"/>
        </w:rPr>
      </w:pPr>
      <w:r>
        <w:rPr>
          <w:color w:val="000000" w:themeColor="text1"/>
        </w:rPr>
        <w:t xml:space="preserve">VAR </w:t>
      </w:r>
    </w:p>
    <w:p w14:paraId="7115917A" w14:textId="70EAE29D" w:rsidR="0041039D" w:rsidRPr="003F7CBD" w:rsidRDefault="0041039D">
      <w:pPr>
        <w:rPr>
          <w:color w:val="000000" w:themeColor="text1"/>
        </w:rPr>
      </w:pPr>
      <w:r w:rsidRPr="003F7CBD">
        <w:rPr>
          <w:color w:val="000000" w:themeColor="text1"/>
        </w:rPr>
        <w:t xml:space="preserve">referenceRPM : UDINT := 0;  </w:t>
      </w:r>
    </w:p>
    <w:p w14:paraId="637AFB71" w14:textId="77777777" w:rsidR="0041039D" w:rsidRPr="003F7CBD" w:rsidRDefault="0041039D">
      <w:pPr>
        <w:ind w:left="0" w:firstLine="0"/>
        <w:rPr>
          <w:color w:val="000000" w:themeColor="text1"/>
        </w:rPr>
      </w:pPr>
      <w:r w:rsidRPr="003F7CBD">
        <w:rPr>
          <w:color w:val="000000" w:themeColor="text1"/>
        </w:rPr>
        <w:t xml:space="preserve">    MAX_RPM : UDINT := 3000 ;</w:t>
      </w:r>
    </w:p>
    <w:p w14:paraId="000CFD4A" w14:textId="77777777" w:rsidR="0041039D" w:rsidRPr="003F7CBD" w:rsidRDefault="0041039D">
      <w:pPr>
        <w:ind w:left="0" w:firstLine="0"/>
        <w:rPr>
          <w:color w:val="000000" w:themeColor="text1"/>
        </w:rPr>
      </w:pPr>
      <w:r w:rsidRPr="003F7CBD">
        <w:rPr>
          <w:color w:val="000000" w:themeColor="text1"/>
        </w:rPr>
        <w:t xml:space="preserve">    POT : REAL; </w:t>
      </w:r>
    </w:p>
    <w:p w14:paraId="6A4F9082" w14:textId="2E8B3BE4" w:rsidR="0041039D" w:rsidRDefault="0041039D">
      <w:pPr>
        <w:ind w:left="0" w:firstLine="0"/>
        <w:rPr>
          <w:color w:val="000000" w:themeColor="text1"/>
        </w:rPr>
      </w:pPr>
      <w:r w:rsidRPr="003F7CBD">
        <w:rPr>
          <w:color w:val="000000" w:themeColor="text1"/>
        </w:rPr>
        <w:t xml:space="preserve">    Potenciometro  </w:t>
      </w:r>
      <w:r w:rsidR="00825434">
        <w:rPr>
          <w:color w:val="000000" w:themeColor="text1"/>
        </w:rPr>
        <w:t xml:space="preserve">: </w:t>
      </w:r>
      <w:r w:rsidR="00AA1643">
        <w:rPr>
          <w:color w:val="000000" w:themeColor="text1"/>
        </w:rPr>
        <w:t>UI</w:t>
      </w:r>
      <w:r w:rsidRPr="003F7CBD">
        <w:rPr>
          <w:color w:val="000000" w:themeColor="text1"/>
        </w:rPr>
        <w:t xml:space="preserve">NT;       </w:t>
      </w:r>
    </w:p>
    <w:p w14:paraId="0D5DAE31" w14:textId="07EA38F4" w:rsidR="0041039D" w:rsidRDefault="0041039D">
      <w:pPr>
        <w:ind w:left="0" w:firstLine="0"/>
        <w:rPr>
          <w:color w:val="000000" w:themeColor="text1"/>
        </w:rPr>
      </w:pPr>
      <w:r>
        <w:rPr>
          <w:color w:val="000000" w:themeColor="text1"/>
        </w:rPr>
        <w:t>END_VAR;</w:t>
      </w:r>
      <w:r w:rsidRPr="003F7CBD">
        <w:rPr>
          <w:color w:val="000000" w:themeColor="text1"/>
        </w:rPr>
        <w:t xml:space="preserve">  </w:t>
      </w:r>
    </w:p>
    <w:p w14:paraId="775BC8EF" w14:textId="77777777" w:rsidR="001E00CE" w:rsidRDefault="001E00CE">
      <w:pPr>
        <w:ind w:left="0" w:firstLine="0"/>
        <w:rPr>
          <w:color w:val="000000" w:themeColor="text1"/>
        </w:rPr>
      </w:pPr>
    </w:p>
    <w:p w14:paraId="6B3A624A" w14:textId="77777777" w:rsidR="001E00CE" w:rsidRPr="003F7CBD" w:rsidRDefault="001E00CE">
      <w:pPr>
        <w:ind w:left="0" w:firstLine="0"/>
        <w:rPr>
          <w:color w:val="000000" w:themeColor="text1"/>
        </w:rPr>
      </w:pPr>
    </w:p>
    <w:p w14:paraId="083749EF" w14:textId="30EC7C61" w:rsidR="00930543" w:rsidRDefault="00930543" w:rsidP="00770E48">
      <w:pPr>
        <w:rPr>
          <w:color w:val="156082" w:themeColor="accent1"/>
          <w:sz w:val="32"/>
          <w:szCs w:val="32"/>
        </w:rPr>
      </w:pPr>
    </w:p>
    <w:p w14:paraId="5DCEDB8A" w14:textId="6E957299" w:rsidR="000514B6" w:rsidRPr="00736D76" w:rsidRDefault="000514B6" w:rsidP="000514B6">
      <w:pPr>
        <w:rPr>
          <w:color w:val="196B24" w:themeColor="accent3"/>
          <w:sz w:val="28"/>
          <w:szCs w:val="28"/>
        </w:rPr>
      </w:pPr>
      <w:r w:rsidRPr="00736D76">
        <w:rPr>
          <w:color w:val="196B24" w:themeColor="accent3"/>
          <w:sz w:val="28"/>
          <w:szCs w:val="28"/>
        </w:rPr>
        <w:t xml:space="preserve">FUNCTION VELOCIDADE_X_Y_Z </w:t>
      </w:r>
    </w:p>
    <w:p w14:paraId="63C92EA6" w14:textId="77777777" w:rsidR="000514B6" w:rsidRPr="002A08D2" w:rsidRDefault="000514B6" w:rsidP="000514B6">
      <w:pPr>
        <w:rPr>
          <w:color w:val="196B24" w:themeColor="accent3"/>
          <w:szCs w:val="20"/>
        </w:rPr>
      </w:pPr>
    </w:p>
    <w:p w14:paraId="380F7743" w14:textId="77777777" w:rsidR="000514B6" w:rsidRPr="002A08D2" w:rsidRDefault="000514B6" w:rsidP="000514B6">
      <w:pPr>
        <w:rPr>
          <w:color w:val="196B24" w:themeColor="accent3"/>
          <w:szCs w:val="20"/>
        </w:rPr>
      </w:pPr>
      <w:r w:rsidRPr="002A08D2">
        <w:rPr>
          <w:color w:val="196B24" w:themeColor="accent3"/>
          <w:szCs w:val="20"/>
        </w:rPr>
        <w:t>VAR_INPUT</w:t>
      </w:r>
    </w:p>
    <w:p w14:paraId="445F20D4" w14:textId="77777777" w:rsidR="000514B6" w:rsidRPr="002A08D2" w:rsidRDefault="000514B6" w:rsidP="000514B6">
      <w:pPr>
        <w:rPr>
          <w:color w:val="196B24" w:themeColor="accent3"/>
          <w:szCs w:val="20"/>
        </w:rPr>
      </w:pPr>
      <w:r w:rsidRPr="002A08D2">
        <w:rPr>
          <w:color w:val="196B24" w:themeColor="accent3"/>
          <w:szCs w:val="20"/>
        </w:rPr>
        <w:t xml:space="preserve">    diffX_mm : REAL;     // Entrada X parâmetros</w:t>
      </w:r>
    </w:p>
    <w:p w14:paraId="107B368A" w14:textId="77777777" w:rsidR="000514B6" w:rsidRPr="002A08D2" w:rsidRDefault="000514B6" w:rsidP="000514B6">
      <w:pPr>
        <w:rPr>
          <w:color w:val="196B24" w:themeColor="accent3"/>
          <w:szCs w:val="20"/>
        </w:rPr>
      </w:pPr>
      <w:r w:rsidRPr="002A08D2">
        <w:rPr>
          <w:color w:val="196B24" w:themeColor="accent3"/>
          <w:szCs w:val="20"/>
        </w:rPr>
        <w:t xml:space="preserve">    diffY_mm : REAL;     // Entrada Y parâmetros</w:t>
      </w:r>
    </w:p>
    <w:p w14:paraId="61E81795" w14:textId="77777777" w:rsidR="000514B6" w:rsidRDefault="000514B6" w:rsidP="000514B6">
      <w:pPr>
        <w:rPr>
          <w:color w:val="196B24" w:themeColor="accent3"/>
          <w:szCs w:val="20"/>
        </w:rPr>
      </w:pPr>
      <w:r w:rsidRPr="002A08D2">
        <w:rPr>
          <w:color w:val="196B24" w:themeColor="accent3"/>
          <w:szCs w:val="20"/>
        </w:rPr>
        <w:t xml:space="preserve">    diffZ_mm : REAL;     // Z</w:t>
      </w:r>
    </w:p>
    <w:p w14:paraId="17E25CC7" w14:textId="62A67AE0" w:rsidR="00974646" w:rsidRPr="00CE099D" w:rsidRDefault="000A6E13" w:rsidP="000514B6">
      <w:pPr>
        <w:rPr>
          <w:color w:val="A02B93" w:themeColor="accent5"/>
          <w:szCs w:val="20"/>
        </w:rPr>
      </w:pPr>
      <w:r w:rsidRPr="00CE099D">
        <w:rPr>
          <w:color w:val="A02B93" w:themeColor="accent5"/>
          <w:szCs w:val="20"/>
        </w:rPr>
        <w:t xml:space="preserve">    POT : </w:t>
      </w:r>
      <w:r w:rsidR="00F156D5" w:rsidRPr="00CE099D">
        <w:rPr>
          <w:color w:val="A02B93" w:themeColor="accent5"/>
          <w:szCs w:val="20"/>
        </w:rPr>
        <w:t>REAL ;</w:t>
      </w:r>
    </w:p>
    <w:p w14:paraId="1FDDABF6" w14:textId="77777777" w:rsidR="000514B6" w:rsidRPr="002A08D2" w:rsidRDefault="000514B6" w:rsidP="000514B6">
      <w:pPr>
        <w:rPr>
          <w:color w:val="196B24" w:themeColor="accent3"/>
          <w:szCs w:val="20"/>
        </w:rPr>
      </w:pPr>
      <w:r w:rsidRPr="002A08D2">
        <w:rPr>
          <w:color w:val="196B24" w:themeColor="accent3"/>
          <w:szCs w:val="20"/>
        </w:rPr>
        <w:t>END_VAR</w:t>
      </w:r>
    </w:p>
    <w:p w14:paraId="161AC760" w14:textId="77777777" w:rsidR="000514B6" w:rsidRPr="002A08D2" w:rsidRDefault="000514B6" w:rsidP="000514B6">
      <w:pPr>
        <w:rPr>
          <w:color w:val="196B24" w:themeColor="accent3"/>
          <w:szCs w:val="20"/>
        </w:rPr>
      </w:pPr>
    </w:p>
    <w:p w14:paraId="1C5F5A89" w14:textId="77777777" w:rsidR="000514B6" w:rsidRPr="002A08D2" w:rsidRDefault="000514B6" w:rsidP="000514B6">
      <w:pPr>
        <w:rPr>
          <w:color w:val="196B24" w:themeColor="accent3"/>
          <w:szCs w:val="20"/>
        </w:rPr>
      </w:pPr>
      <w:r w:rsidRPr="002A08D2">
        <w:rPr>
          <w:color w:val="196B24" w:themeColor="accent3"/>
          <w:szCs w:val="20"/>
        </w:rPr>
        <w:t>VAR</w:t>
      </w:r>
    </w:p>
    <w:p w14:paraId="1120F724" w14:textId="77777777" w:rsidR="000514B6" w:rsidRPr="002A08D2" w:rsidRDefault="000514B6" w:rsidP="000514B6">
      <w:pPr>
        <w:rPr>
          <w:color w:val="196B24" w:themeColor="accent3"/>
          <w:szCs w:val="20"/>
        </w:rPr>
      </w:pPr>
      <w:r w:rsidRPr="002A08D2">
        <w:rPr>
          <w:color w:val="196B24" w:themeColor="accent3"/>
          <w:szCs w:val="20"/>
        </w:rPr>
        <w:t xml:space="preserve">    diffMax   : REAL;</w:t>
      </w:r>
    </w:p>
    <w:p w14:paraId="38B5CA7D" w14:textId="77777777" w:rsidR="000514B6" w:rsidRPr="002A08D2" w:rsidRDefault="000514B6" w:rsidP="000514B6">
      <w:pPr>
        <w:rPr>
          <w:color w:val="196B24" w:themeColor="accent3"/>
          <w:szCs w:val="20"/>
        </w:rPr>
      </w:pPr>
      <w:r w:rsidRPr="002A08D2">
        <w:rPr>
          <w:color w:val="196B24" w:themeColor="accent3"/>
          <w:szCs w:val="20"/>
        </w:rPr>
        <w:t>END_VAR</w:t>
      </w:r>
    </w:p>
    <w:p w14:paraId="3125EFE8" w14:textId="77777777" w:rsidR="000514B6" w:rsidRPr="002A08D2" w:rsidRDefault="000514B6" w:rsidP="000514B6">
      <w:pPr>
        <w:rPr>
          <w:color w:val="196B24" w:themeColor="accent3"/>
          <w:szCs w:val="20"/>
        </w:rPr>
      </w:pPr>
    </w:p>
    <w:p w14:paraId="17717099" w14:textId="77777777" w:rsidR="000514B6" w:rsidRPr="002A08D2" w:rsidRDefault="000514B6" w:rsidP="000514B6">
      <w:pPr>
        <w:rPr>
          <w:color w:val="196B24" w:themeColor="accent3"/>
          <w:szCs w:val="20"/>
        </w:rPr>
      </w:pPr>
      <w:r w:rsidRPr="002A08D2">
        <w:rPr>
          <w:color w:val="196B24" w:themeColor="accent3"/>
          <w:szCs w:val="20"/>
        </w:rPr>
        <w:t>VAR_OUTPUT</w:t>
      </w:r>
    </w:p>
    <w:p w14:paraId="75F964D6" w14:textId="77777777" w:rsidR="000514B6" w:rsidRPr="002A08D2" w:rsidRDefault="000514B6" w:rsidP="000514B6">
      <w:pPr>
        <w:rPr>
          <w:color w:val="196B24" w:themeColor="accent3"/>
          <w:szCs w:val="20"/>
        </w:rPr>
      </w:pPr>
      <w:r w:rsidRPr="002A08D2">
        <w:rPr>
          <w:color w:val="196B24" w:themeColor="accent3"/>
          <w:szCs w:val="20"/>
        </w:rPr>
        <w:t xml:space="preserve">    rpmX : UDINT;        // Saída RPM X</w:t>
      </w:r>
    </w:p>
    <w:p w14:paraId="7B9E5BFA" w14:textId="77777777" w:rsidR="000514B6" w:rsidRPr="002A08D2" w:rsidRDefault="000514B6" w:rsidP="000514B6">
      <w:pPr>
        <w:rPr>
          <w:color w:val="196B24" w:themeColor="accent3"/>
          <w:szCs w:val="20"/>
        </w:rPr>
      </w:pPr>
      <w:r w:rsidRPr="002A08D2">
        <w:rPr>
          <w:color w:val="196B24" w:themeColor="accent3"/>
          <w:szCs w:val="20"/>
        </w:rPr>
        <w:t xml:space="preserve">    rpmY : UDINT;        // Saída RPM Y</w:t>
      </w:r>
    </w:p>
    <w:p w14:paraId="053B77F1" w14:textId="77777777" w:rsidR="000514B6" w:rsidRPr="002A08D2" w:rsidRDefault="000514B6" w:rsidP="000514B6">
      <w:pPr>
        <w:rPr>
          <w:color w:val="196B24" w:themeColor="accent3"/>
          <w:szCs w:val="20"/>
        </w:rPr>
      </w:pPr>
      <w:r w:rsidRPr="002A08D2">
        <w:rPr>
          <w:color w:val="196B24" w:themeColor="accent3"/>
          <w:szCs w:val="20"/>
        </w:rPr>
        <w:t xml:space="preserve">    rpmZ : UDINT;        // Saída RPM Z</w:t>
      </w:r>
    </w:p>
    <w:p w14:paraId="5574FE3D" w14:textId="77777777" w:rsidR="000514B6" w:rsidRPr="002A08D2" w:rsidRDefault="000514B6" w:rsidP="000514B6">
      <w:pPr>
        <w:rPr>
          <w:color w:val="196B24" w:themeColor="accent3"/>
          <w:szCs w:val="20"/>
        </w:rPr>
      </w:pPr>
      <w:r w:rsidRPr="002A08D2">
        <w:rPr>
          <w:color w:val="196B24" w:themeColor="accent3"/>
          <w:szCs w:val="20"/>
        </w:rPr>
        <w:t>END_VAR</w:t>
      </w:r>
    </w:p>
    <w:p w14:paraId="044A5204" w14:textId="77777777" w:rsidR="000514B6" w:rsidRPr="002A08D2" w:rsidRDefault="000514B6" w:rsidP="000514B6">
      <w:pPr>
        <w:rPr>
          <w:color w:val="196B24" w:themeColor="accent3"/>
          <w:szCs w:val="20"/>
        </w:rPr>
      </w:pPr>
    </w:p>
    <w:p w14:paraId="32390D7D" w14:textId="77777777" w:rsidR="000514B6" w:rsidRPr="002A08D2" w:rsidRDefault="000514B6" w:rsidP="000514B6">
      <w:pPr>
        <w:rPr>
          <w:color w:val="196B24" w:themeColor="accent3"/>
          <w:szCs w:val="20"/>
        </w:rPr>
      </w:pPr>
      <w:r w:rsidRPr="002A08D2">
        <w:rPr>
          <w:color w:val="196B24" w:themeColor="accent3"/>
          <w:szCs w:val="20"/>
        </w:rPr>
        <w:t>BEGIN</w:t>
      </w:r>
    </w:p>
    <w:p w14:paraId="51C74A6D" w14:textId="77777777" w:rsidR="000514B6" w:rsidRPr="002A08D2" w:rsidRDefault="000514B6" w:rsidP="000514B6">
      <w:pPr>
        <w:rPr>
          <w:color w:val="196B24" w:themeColor="accent3"/>
          <w:szCs w:val="20"/>
        </w:rPr>
      </w:pPr>
    </w:p>
    <w:p w14:paraId="657F2584" w14:textId="77777777" w:rsidR="000514B6" w:rsidRPr="002A08D2" w:rsidRDefault="000514B6" w:rsidP="000514B6">
      <w:pPr>
        <w:rPr>
          <w:color w:val="196B24" w:themeColor="accent3"/>
          <w:szCs w:val="20"/>
        </w:rPr>
      </w:pPr>
      <w:r w:rsidRPr="002A08D2">
        <w:rPr>
          <w:color w:val="196B24" w:themeColor="accent3"/>
          <w:szCs w:val="20"/>
        </w:rPr>
        <w:t xml:space="preserve">    // Determina o maior deslocamento</w:t>
      </w:r>
    </w:p>
    <w:p w14:paraId="59CF24B3" w14:textId="77777777" w:rsidR="000514B6" w:rsidRPr="002A08D2" w:rsidRDefault="000514B6" w:rsidP="000514B6">
      <w:pPr>
        <w:rPr>
          <w:color w:val="196B24" w:themeColor="accent3"/>
          <w:szCs w:val="20"/>
        </w:rPr>
      </w:pPr>
      <w:r w:rsidRPr="002A08D2">
        <w:rPr>
          <w:color w:val="196B24" w:themeColor="accent3"/>
          <w:szCs w:val="20"/>
        </w:rPr>
        <w:t xml:space="preserve">    diffMax := MAX(diffX_mm, MAX(diffY_mm, diffZ_mm));</w:t>
      </w:r>
    </w:p>
    <w:p w14:paraId="7ABFC881" w14:textId="77777777" w:rsidR="000514B6" w:rsidRPr="002A08D2" w:rsidRDefault="000514B6" w:rsidP="000514B6">
      <w:pPr>
        <w:rPr>
          <w:color w:val="196B24" w:themeColor="accent3"/>
          <w:szCs w:val="20"/>
        </w:rPr>
      </w:pPr>
    </w:p>
    <w:p w14:paraId="2A7C0921" w14:textId="77777777" w:rsidR="000514B6" w:rsidRPr="002A08D2" w:rsidRDefault="000514B6" w:rsidP="000514B6">
      <w:pPr>
        <w:rPr>
          <w:color w:val="196B24" w:themeColor="accent3"/>
          <w:szCs w:val="20"/>
        </w:rPr>
      </w:pPr>
      <w:r w:rsidRPr="002A08D2">
        <w:rPr>
          <w:color w:val="196B24" w:themeColor="accent3"/>
          <w:szCs w:val="20"/>
        </w:rPr>
        <w:t xml:space="preserve">    // Se não há deslocamento</w:t>
      </w:r>
    </w:p>
    <w:p w14:paraId="73771206" w14:textId="77777777" w:rsidR="000514B6" w:rsidRPr="002A08D2" w:rsidRDefault="000514B6" w:rsidP="000514B6">
      <w:pPr>
        <w:rPr>
          <w:color w:val="196B24" w:themeColor="accent3"/>
          <w:szCs w:val="20"/>
        </w:rPr>
      </w:pPr>
      <w:r w:rsidRPr="002A08D2">
        <w:rPr>
          <w:color w:val="196B24" w:themeColor="accent3"/>
          <w:szCs w:val="20"/>
        </w:rPr>
        <w:t xml:space="preserve">    IF (diffX_mm = 0.0) AND (diffY_mm = 0.0) AND (diffZ_mm = 0.0) THEN</w:t>
      </w:r>
    </w:p>
    <w:p w14:paraId="39FB649E" w14:textId="77777777" w:rsidR="000514B6" w:rsidRPr="002A08D2" w:rsidRDefault="000514B6" w:rsidP="000514B6">
      <w:pPr>
        <w:rPr>
          <w:color w:val="196B24" w:themeColor="accent3"/>
          <w:szCs w:val="20"/>
        </w:rPr>
      </w:pPr>
      <w:r w:rsidRPr="002A08D2">
        <w:rPr>
          <w:color w:val="196B24" w:themeColor="accent3"/>
          <w:szCs w:val="20"/>
        </w:rPr>
        <w:t xml:space="preserve">        rpmX := 0;</w:t>
      </w:r>
    </w:p>
    <w:p w14:paraId="7C4FE5B9" w14:textId="77777777" w:rsidR="000514B6" w:rsidRPr="002A08D2" w:rsidRDefault="000514B6" w:rsidP="000514B6">
      <w:pPr>
        <w:rPr>
          <w:color w:val="196B24" w:themeColor="accent3"/>
          <w:szCs w:val="20"/>
        </w:rPr>
      </w:pPr>
      <w:r w:rsidRPr="002A08D2">
        <w:rPr>
          <w:color w:val="196B24" w:themeColor="accent3"/>
          <w:szCs w:val="20"/>
        </w:rPr>
        <w:t xml:space="preserve">        rpmY := 0;</w:t>
      </w:r>
    </w:p>
    <w:p w14:paraId="202CF2BB" w14:textId="77777777" w:rsidR="000514B6" w:rsidRPr="002A08D2" w:rsidRDefault="000514B6" w:rsidP="000514B6">
      <w:pPr>
        <w:rPr>
          <w:color w:val="196B24" w:themeColor="accent3"/>
          <w:szCs w:val="20"/>
        </w:rPr>
      </w:pPr>
      <w:r w:rsidRPr="002A08D2">
        <w:rPr>
          <w:color w:val="196B24" w:themeColor="accent3"/>
          <w:szCs w:val="20"/>
        </w:rPr>
        <w:t xml:space="preserve">        rpmZ := 0;</w:t>
      </w:r>
    </w:p>
    <w:p w14:paraId="7768A19C" w14:textId="77777777" w:rsidR="000514B6" w:rsidRPr="002A08D2" w:rsidRDefault="000514B6" w:rsidP="000514B6">
      <w:pPr>
        <w:rPr>
          <w:color w:val="196B24" w:themeColor="accent3"/>
          <w:szCs w:val="20"/>
        </w:rPr>
      </w:pPr>
      <w:r w:rsidRPr="002A08D2">
        <w:rPr>
          <w:color w:val="196B24" w:themeColor="accent3"/>
          <w:szCs w:val="20"/>
        </w:rPr>
        <w:t xml:space="preserve">        VELOCIDADE_X_Y_Z := TRUE;</w:t>
      </w:r>
    </w:p>
    <w:p w14:paraId="040CC7ED" w14:textId="77777777" w:rsidR="000514B6" w:rsidRPr="002A08D2" w:rsidRDefault="000514B6" w:rsidP="000514B6">
      <w:pPr>
        <w:rPr>
          <w:color w:val="196B24" w:themeColor="accent3"/>
          <w:szCs w:val="20"/>
        </w:rPr>
      </w:pPr>
      <w:r w:rsidRPr="002A08D2">
        <w:rPr>
          <w:color w:val="196B24" w:themeColor="accent3"/>
          <w:szCs w:val="20"/>
        </w:rPr>
        <w:t xml:space="preserve">        RETURN;</w:t>
      </w:r>
    </w:p>
    <w:p w14:paraId="795E7216" w14:textId="77777777" w:rsidR="000514B6" w:rsidRPr="002A08D2" w:rsidRDefault="000514B6" w:rsidP="000514B6">
      <w:pPr>
        <w:rPr>
          <w:color w:val="196B24" w:themeColor="accent3"/>
          <w:szCs w:val="20"/>
        </w:rPr>
      </w:pPr>
      <w:r w:rsidRPr="002A08D2">
        <w:rPr>
          <w:color w:val="196B24" w:themeColor="accent3"/>
          <w:szCs w:val="20"/>
        </w:rPr>
        <w:t xml:space="preserve">    END_IF;</w:t>
      </w:r>
    </w:p>
    <w:p w14:paraId="374BAF87" w14:textId="77777777" w:rsidR="000514B6" w:rsidRPr="002A08D2" w:rsidRDefault="000514B6" w:rsidP="000514B6">
      <w:pPr>
        <w:rPr>
          <w:color w:val="196B24" w:themeColor="accent3"/>
          <w:szCs w:val="20"/>
        </w:rPr>
      </w:pPr>
    </w:p>
    <w:p w14:paraId="6D99997E" w14:textId="77777777" w:rsidR="000514B6" w:rsidRPr="002A08D2" w:rsidRDefault="000514B6" w:rsidP="000514B6">
      <w:pPr>
        <w:rPr>
          <w:color w:val="196B24" w:themeColor="accent3"/>
          <w:szCs w:val="20"/>
        </w:rPr>
      </w:pPr>
      <w:r w:rsidRPr="002A08D2">
        <w:rPr>
          <w:color w:val="196B24" w:themeColor="accent3"/>
          <w:szCs w:val="20"/>
        </w:rPr>
        <w:t xml:space="preserve">    // Evita divisão por zero</w:t>
      </w:r>
    </w:p>
    <w:p w14:paraId="38A2739B" w14:textId="77777777" w:rsidR="000514B6" w:rsidRPr="002A08D2" w:rsidRDefault="000514B6" w:rsidP="000514B6">
      <w:pPr>
        <w:rPr>
          <w:color w:val="196B24" w:themeColor="accent3"/>
          <w:szCs w:val="20"/>
        </w:rPr>
      </w:pPr>
      <w:r w:rsidRPr="002A08D2">
        <w:rPr>
          <w:color w:val="196B24" w:themeColor="accent3"/>
          <w:szCs w:val="20"/>
        </w:rPr>
        <w:t xml:space="preserve">    IF diffMax = 0.0 THEN</w:t>
      </w:r>
    </w:p>
    <w:p w14:paraId="4B39CC76" w14:textId="77777777" w:rsidR="000514B6" w:rsidRPr="002A08D2" w:rsidRDefault="000514B6" w:rsidP="000514B6">
      <w:pPr>
        <w:rPr>
          <w:color w:val="196B24" w:themeColor="accent3"/>
          <w:szCs w:val="20"/>
        </w:rPr>
      </w:pPr>
      <w:r w:rsidRPr="002A08D2">
        <w:rPr>
          <w:color w:val="196B24" w:themeColor="accent3"/>
          <w:szCs w:val="20"/>
        </w:rPr>
        <w:t xml:space="preserve">        diffMax := 1.0;</w:t>
      </w:r>
    </w:p>
    <w:p w14:paraId="0365ABD4" w14:textId="77777777" w:rsidR="000514B6" w:rsidRDefault="000514B6" w:rsidP="000514B6">
      <w:pPr>
        <w:rPr>
          <w:color w:val="196B24" w:themeColor="accent3"/>
          <w:szCs w:val="20"/>
        </w:rPr>
      </w:pPr>
      <w:r w:rsidRPr="002A08D2">
        <w:rPr>
          <w:color w:val="196B24" w:themeColor="accent3"/>
          <w:szCs w:val="20"/>
        </w:rPr>
        <w:t xml:space="preserve">    END_IF;</w:t>
      </w:r>
    </w:p>
    <w:p w14:paraId="78F4FDC0" w14:textId="77777777" w:rsidR="000575A8" w:rsidRPr="00EB332D" w:rsidRDefault="000575A8" w:rsidP="000514B6">
      <w:pPr>
        <w:rPr>
          <w:color w:val="FF0000"/>
          <w:szCs w:val="20"/>
        </w:rPr>
      </w:pPr>
    </w:p>
    <w:p w14:paraId="6302726F" w14:textId="77777777" w:rsidR="000575A8" w:rsidRPr="00EB332D" w:rsidRDefault="000575A8" w:rsidP="000575A8">
      <w:pPr>
        <w:rPr>
          <w:color w:val="FF0000"/>
          <w:szCs w:val="20"/>
        </w:rPr>
      </w:pPr>
      <w:r w:rsidRPr="00EB332D">
        <w:rPr>
          <w:color w:val="FF0000"/>
          <w:szCs w:val="20"/>
        </w:rPr>
        <w:t>(* Seleciona MAX_RPM de acordo com os deslocamentos *)</w:t>
      </w:r>
    </w:p>
    <w:p w14:paraId="6FECFC0A" w14:textId="77777777" w:rsidR="000575A8" w:rsidRPr="00EB332D" w:rsidRDefault="000575A8" w:rsidP="000575A8">
      <w:pPr>
        <w:rPr>
          <w:color w:val="FF0000"/>
          <w:szCs w:val="20"/>
        </w:rPr>
      </w:pPr>
    </w:p>
    <w:p w14:paraId="718E052A" w14:textId="77777777" w:rsidR="000575A8" w:rsidRPr="00EB332D" w:rsidRDefault="000575A8" w:rsidP="000575A8">
      <w:pPr>
        <w:rPr>
          <w:color w:val="FF0000"/>
          <w:szCs w:val="20"/>
        </w:rPr>
      </w:pPr>
      <w:r w:rsidRPr="00EB332D">
        <w:rPr>
          <w:color w:val="FF0000"/>
          <w:szCs w:val="20"/>
        </w:rPr>
        <w:t>IF (diffX_mm &gt;= 0.45) OR (diffY_mm &gt;= 0.45) OR (diffZ_mm &gt;= 0.45) THEN</w:t>
      </w:r>
    </w:p>
    <w:p w14:paraId="70690E12" w14:textId="77777777" w:rsidR="000575A8" w:rsidRPr="00EB332D" w:rsidRDefault="000575A8" w:rsidP="000575A8">
      <w:pPr>
        <w:rPr>
          <w:color w:val="FF0000"/>
          <w:szCs w:val="20"/>
        </w:rPr>
      </w:pPr>
      <w:r w:rsidRPr="00EB332D">
        <w:rPr>
          <w:color w:val="FF0000"/>
          <w:szCs w:val="20"/>
        </w:rPr>
        <w:t xml:space="preserve">    MAX_RPM := 3000 ;</w:t>
      </w:r>
    </w:p>
    <w:p w14:paraId="094DC573" w14:textId="77777777" w:rsidR="000575A8" w:rsidRPr="00EB332D" w:rsidRDefault="000575A8" w:rsidP="000575A8">
      <w:pPr>
        <w:rPr>
          <w:color w:val="FF0000"/>
          <w:szCs w:val="20"/>
        </w:rPr>
      </w:pPr>
      <w:r w:rsidRPr="00EB332D">
        <w:rPr>
          <w:color w:val="FF0000"/>
          <w:szCs w:val="20"/>
        </w:rPr>
        <w:t>ELSE</w:t>
      </w:r>
    </w:p>
    <w:p w14:paraId="079C7877" w14:textId="77777777" w:rsidR="000575A8" w:rsidRPr="00EB332D" w:rsidRDefault="000575A8" w:rsidP="000575A8">
      <w:pPr>
        <w:rPr>
          <w:color w:val="FF0000"/>
          <w:szCs w:val="20"/>
        </w:rPr>
      </w:pPr>
      <w:r w:rsidRPr="00EB332D">
        <w:rPr>
          <w:color w:val="FF0000"/>
          <w:szCs w:val="20"/>
        </w:rPr>
        <w:t xml:space="preserve">    MAX_RPM := MAX(MAX(diffX_mm, diffY_mm), diffZ_mm) * 6666.66 ;</w:t>
      </w:r>
    </w:p>
    <w:p w14:paraId="6E7D9923" w14:textId="18C61CBD" w:rsidR="000514B6" w:rsidRPr="00EB332D" w:rsidRDefault="000575A8" w:rsidP="000514B6">
      <w:pPr>
        <w:rPr>
          <w:color w:val="FF0000"/>
          <w:szCs w:val="20"/>
        </w:rPr>
      </w:pPr>
      <w:r w:rsidRPr="00EB332D">
        <w:rPr>
          <w:color w:val="FF0000"/>
          <w:szCs w:val="20"/>
        </w:rPr>
        <w:t>END_IF;</w:t>
      </w:r>
    </w:p>
    <w:p w14:paraId="0185549B" w14:textId="77777777" w:rsidR="00A7662D" w:rsidRDefault="00A7662D" w:rsidP="000514B6">
      <w:pPr>
        <w:rPr>
          <w:color w:val="196B24" w:themeColor="accent3"/>
          <w:szCs w:val="20"/>
        </w:rPr>
      </w:pPr>
    </w:p>
    <w:p w14:paraId="18C2C193" w14:textId="77777777" w:rsidR="00A7662D" w:rsidRPr="002A08D2" w:rsidRDefault="00A7662D" w:rsidP="000514B6">
      <w:pPr>
        <w:rPr>
          <w:color w:val="196B24" w:themeColor="accent3"/>
          <w:szCs w:val="20"/>
        </w:rPr>
      </w:pPr>
    </w:p>
    <w:p w14:paraId="6368CB99" w14:textId="77777777" w:rsidR="000514B6" w:rsidRPr="002A08D2" w:rsidRDefault="000514B6" w:rsidP="000514B6">
      <w:pPr>
        <w:rPr>
          <w:color w:val="196B24" w:themeColor="accent3"/>
          <w:szCs w:val="20"/>
        </w:rPr>
      </w:pPr>
      <w:r w:rsidRPr="002A08D2">
        <w:rPr>
          <w:color w:val="196B24" w:themeColor="accent3"/>
          <w:szCs w:val="20"/>
        </w:rPr>
        <w:t xml:space="preserve">    // Calcula velocidades proporcionais ao maior eixo</w:t>
      </w:r>
    </w:p>
    <w:p w14:paraId="46579E66" w14:textId="00343180" w:rsidR="000514B6" w:rsidRPr="00B82F00" w:rsidRDefault="000514B6" w:rsidP="00B82F00">
      <w:pPr>
        <w:rPr>
          <w:color w:val="A02B93" w:themeColor="accent5"/>
          <w:szCs w:val="20"/>
        </w:rPr>
      </w:pPr>
      <w:r w:rsidRPr="002A08D2">
        <w:rPr>
          <w:color w:val="196B24" w:themeColor="accent3"/>
          <w:szCs w:val="20"/>
        </w:rPr>
        <w:t xml:space="preserve">    rpmX := UDINT(REAL(MAX_RPM) </w:t>
      </w:r>
      <w:r w:rsidR="009E0A9A">
        <w:rPr>
          <w:color w:val="A02B93" w:themeColor="accent5"/>
          <w:szCs w:val="20"/>
        </w:rPr>
        <w:t xml:space="preserve"> * </w:t>
      </w:r>
      <w:r w:rsidR="00633F78" w:rsidRPr="00584A20">
        <w:rPr>
          <w:color w:val="A02B93" w:themeColor="accent5"/>
          <w:szCs w:val="20"/>
        </w:rPr>
        <w:t>POT *</w:t>
      </w:r>
      <w:r w:rsidRPr="002A08D2">
        <w:rPr>
          <w:color w:val="196B24" w:themeColor="accent3"/>
          <w:szCs w:val="20"/>
        </w:rPr>
        <w:t xml:space="preserve"> (diffX_mm / diffMax) + 0.5);</w:t>
      </w:r>
    </w:p>
    <w:p w14:paraId="2A648586" w14:textId="3C7E6C51" w:rsidR="000514B6" w:rsidRPr="002A08D2" w:rsidRDefault="000514B6" w:rsidP="000514B6">
      <w:pPr>
        <w:rPr>
          <w:color w:val="196B24" w:themeColor="accent3"/>
          <w:szCs w:val="20"/>
        </w:rPr>
      </w:pPr>
      <w:r w:rsidRPr="002A08D2">
        <w:rPr>
          <w:color w:val="196B24" w:themeColor="accent3"/>
          <w:szCs w:val="20"/>
        </w:rPr>
        <w:t xml:space="preserve">    rpmY := UDINT(REAL(MAX_RPM) *</w:t>
      </w:r>
      <w:r w:rsidR="00BF5B83" w:rsidRPr="00BF5B83">
        <w:rPr>
          <w:color w:val="A02B93" w:themeColor="accent5"/>
          <w:szCs w:val="20"/>
        </w:rPr>
        <w:t xml:space="preserve"> </w:t>
      </w:r>
      <w:r w:rsidR="00BF5B83" w:rsidRPr="00584A20">
        <w:rPr>
          <w:color w:val="A02B93" w:themeColor="accent5"/>
          <w:szCs w:val="20"/>
        </w:rPr>
        <w:t>POT *</w:t>
      </w:r>
      <w:r w:rsidR="00BF5B83" w:rsidRPr="002A08D2">
        <w:rPr>
          <w:color w:val="196B24" w:themeColor="accent3"/>
          <w:szCs w:val="20"/>
        </w:rPr>
        <w:t xml:space="preserve"> </w:t>
      </w:r>
      <w:r w:rsidRPr="002A08D2">
        <w:rPr>
          <w:color w:val="196B24" w:themeColor="accent3"/>
          <w:szCs w:val="20"/>
        </w:rPr>
        <w:t>(diffY_mm / diffMax) + 0.5);</w:t>
      </w:r>
    </w:p>
    <w:p w14:paraId="52E53B0D" w14:textId="530FB812" w:rsidR="00C11276" w:rsidRDefault="000514B6" w:rsidP="000514B6">
      <w:pPr>
        <w:rPr>
          <w:color w:val="196B24" w:themeColor="accent3"/>
          <w:szCs w:val="20"/>
        </w:rPr>
      </w:pPr>
      <w:r w:rsidRPr="002A08D2">
        <w:rPr>
          <w:color w:val="196B24" w:themeColor="accent3"/>
          <w:szCs w:val="20"/>
        </w:rPr>
        <w:t xml:space="preserve">    rpmZ := UDINT(REAL(MAX_RPM) *</w:t>
      </w:r>
      <w:r w:rsidR="00050C96">
        <w:rPr>
          <w:color w:val="196B24" w:themeColor="accent3"/>
          <w:szCs w:val="20"/>
        </w:rPr>
        <w:t xml:space="preserve"> </w:t>
      </w:r>
      <w:r w:rsidR="00050C96" w:rsidRPr="009E0A9A">
        <w:rPr>
          <w:color w:val="A02B93" w:themeColor="accent5"/>
          <w:szCs w:val="20"/>
        </w:rPr>
        <w:t>POT *</w:t>
      </w:r>
      <w:r w:rsidRPr="002A08D2">
        <w:rPr>
          <w:color w:val="196B24" w:themeColor="accent3"/>
          <w:szCs w:val="20"/>
        </w:rPr>
        <w:t>(diffZ_mm / diffMax) + 0.5);</w:t>
      </w:r>
    </w:p>
    <w:p w14:paraId="39621516" w14:textId="77777777" w:rsidR="002E0FD3" w:rsidRPr="002A08D2" w:rsidRDefault="002E0FD3" w:rsidP="003D0BB2">
      <w:pPr>
        <w:ind w:left="0" w:firstLine="0"/>
        <w:rPr>
          <w:color w:val="196B24" w:themeColor="accent3"/>
          <w:szCs w:val="20"/>
        </w:rPr>
      </w:pPr>
    </w:p>
    <w:p w14:paraId="316BB6F3" w14:textId="77777777" w:rsidR="000514B6" w:rsidRPr="002A08D2" w:rsidRDefault="000514B6" w:rsidP="000514B6">
      <w:pPr>
        <w:rPr>
          <w:color w:val="196B24" w:themeColor="accent3"/>
          <w:szCs w:val="20"/>
        </w:rPr>
      </w:pPr>
      <w:r w:rsidRPr="002A08D2">
        <w:rPr>
          <w:color w:val="196B24" w:themeColor="accent3"/>
          <w:szCs w:val="20"/>
        </w:rPr>
        <w:t xml:space="preserve">    // Limita os valores ao máximo permitido</w:t>
      </w:r>
    </w:p>
    <w:p w14:paraId="0C56590E" w14:textId="77777777" w:rsidR="000514B6" w:rsidRPr="002A08D2" w:rsidRDefault="000514B6" w:rsidP="000514B6">
      <w:pPr>
        <w:rPr>
          <w:color w:val="196B24" w:themeColor="accent3"/>
          <w:szCs w:val="20"/>
        </w:rPr>
      </w:pPr>
      <w:r w:rsidRPr="002A08D2">
        <w:rPr>
          <w:color w:val="196B24" w:themeColor="accent3"/>
          <w:szCs w:val="20"/>
        </w:rPr>
        <w:t xml:space="preserve">    IF rpmX &gt; MAX_RPM THEN rpmX := MAX_RPM; END_IF;</w:t>
      </w:r>
    </w:p>
    <w:p w14:paraId="67A31A37" w14:textId="77777777" w:rsidR="000514B6" w:rsidRPr="002A08D2" w:rsidRDefault="000514B6" w:rsidP="000514B6">
      <w:pPr>
        <w:rPr>
          <w:color w:val="196B24" w:themeColor="accent3"/>
          <w:szCs w:val="20"/>
        </w:rPr>
      </w:pPr>
      <w:r w:rsidRPr="002A08D2">
        <w:rPr>
          <w:color w:val="196B24" w:themeColor="accent3"/>
          <w:szCs w:val="20"/>
        </w:rPr>
        <w:t xml:space="preserve">    IF rpmY &gt; MAX_RPM THEN rpmY := MAX_RPM; END_IF;</w:t>
      </w:r>
    </w:p>
    <w:p w14:paraId="7731AFA8" w14:textId="77777777" w:rsidR="000514B6" w:rsidRPr="002A08D2" w:rsidRDefault="000514B6" w:rsidP="000514B6">
      <w:pPr>
        <w:rPr>
          <w:color w:val="196B24" w:themeColor="accent3"/>
          <w:szCs w:val="20"/>
        </w:rPr>
      </w:pPr>
      <w:r w:rsidRPr="002A08D2">
        <w:rPr>
          <w:color w:val="196B24" w:themeColor="accent3"/>
          <w:szCs w:val="20"/>
        </w:rPr>
        <w:t xml:space="preserve">    IF rpmZ &gt; MAX_RPM THEN rpmZ := MAX_RPM; END_IF;</w:t>
      </w:r>
    </w:p>
    <w:p w14:paraId="482CADA7" w14:textId="77777777" w:rsidR="000514B6" w:rsidRPr="002A08D2" w:rsidRDefault="000514B6" w:rsidP="000514B6">
      <w:pPr>
        <w:rPr>
          <w:color w:val="196B24" w:themeColor="accent3"/>
          <w:szCs w:val="20"/>
        </w:rPr>
      </w:pPr>
    </w:p>
    <w:p w14:paraId="750EAF9D" w14:textId="397479E0" w:rsidR="000514B6" w:rsidRPr="002A08D2" w:rsidRDefault="000514B6" w:rsidP="000514B6">
      <w:pPr>
        <w:rPr>
          <w:color w:val="196B24" w:themeColor="accent3"/>
          <w:szCs w:val="20"/>
        </w:rPr>
      </w:pPr>
      <w:r w:rsidRPr="002A08D2">
        <w:rPr>
          <w:color w:val="196B24" w:themeColor="accent3"/>
          <w:szCs w:val="20"/>
        </w:rPr>
        <w:t xml:space="preserve">    </w:t>
      </w:r>
    </w:p>
    <w:p w14:paraId="4F7412F8" w14:textId="77777777" w:rsidR="000514B6" w:rsidRPr="002A08D2" w:rsidRDefault="000514B6" w:rsidP="000514B6">
      <w:pPr>
        <w:rPr>
          <w:color w:val="196B24" w:themeColor="accent3"/>
          <w:szCs w:val="20"/>
        </w:rPr>
      </w:pPr>
    </w:p>
    <w:p w14:paraId="7B158AFE" w14:textId="33089487" w:rsidR="006E01EE" w:rsidRDefault="000514B6" w:rsidP="00770E48">
      <w:pPr>
        <w:rPr>
          <w:color w:val="196B24" w:themeColor="accent3"/>
          <w:szCs w:val="20"/>
        </w:rPr>
      </w:pPr>
      <w:r w:rsidRPr="002A08D2">
        <w:rPr>
          <w:color w:val="196B24" w:themeColor="accent3"/>
          <w:szCs w:val="20"/>
        </w:rPr>
        <w:t>END_FUNCTION</w:t>
      </w:r>
    </w:p>
    <w:p w14:paraId="1B42BF0E" w14:textId="77777777" w:rsidR="00D23A10" w:rsidRDefault="00D23A10" w:rsidP="00770E48">
      <w:pPr>
        <w:rPr>
          <w:color w:val="196B24" w:themeColor="accent3"/>
          <w:szCs w:val="20"/>
        </w:rPr>
      </w:pPr>
    </w:p>
    <w:p w14:paraId="1192944A" w14:textId="242ADBE6" w:rsidR="00700E7D" w:rsidRPr="002A08D2" w:rsidRDefault="00D23A10" w:rsidP="00770E48">
      <w:pPr>
        <w:rPr>
          <w:color w:val="196B24" w:themeColor="accent3"/>
          <w:szCs w:val="20"/>
        </w:rPr>
      </w:pPr>
      <w:r>
        <w:rPr>
          <w:color w:val="196B24" w:themeColor="accent3"/>
          <w:szCs w:val="20"/>
        </w:rPr>
        <w:t>(*</w:t>
      </w:r>
    </w:p>
    <w:p w14:paraId="58D92394" w14:textId="382207B1" w:rsidR="001867E9" w:rsidRPr="006E7A90" w:rsidRDefault="001867E9">
      <w:pPr>
        <w:pStyle w:val="NormalWeb"/>
        <w:divId w:val="222451223"/>
        <w:rPr>
          <w:rFonts w:ascii="Arial" w:hAnsi="Arial" w:cs="Arial"/>
          <w:color w:val="156082" w:themeColor="accent1"/>
          <w:sz w:val="32"/>
          <w:szCs w:val="32"/>
        </w:rPr>
      </w:pPr>
      <w:r w:rsidRPr="006E7A90">
        <w:rPr>
          <w:rFonts w:ascii="Arial" w:hAnsi="Arial" w:cs="Arial"/>
          <w:color w:val="156082" w:themeColor="accent1"/>
          <w:sz w:val="32"/>
          <w:szCs w:val="32"/>
        </w:rPr>
        <w:t xml:space="preserve">FUNÇAO ACELERAÇAO </w:t>
      </w:r>
      <w:r w:rsidR="004B143D" w:rsidRPr="006E7A90">
        <w:rPr>
          <w:rFonts w:ascii="Arial" w:hAnsi="Arial" w:cs="Arial"/>
          <w:color w:val="156082" w:themeColor="accent1"/>
          <w:sz w:val="32"/>
          <w:szCs w:val="32"/>
        </w:rPr>
        <w:t>DESACELERAÇAO</w:t>
      </w:r>
      <w:r w:rsidR="006E7A90">
        <w:rPr>
          <w:rFonts w:ascii="Arial" w:hAnsi="Arial" w:cs="Arial"/>
          <w:color w:val="156082" w:themeColor="accent1"/>
          <w:sz w:val="32"/>
          <w:szCs w:val="32"/>
        </w:rPr>
        <w:t xml:space="preserve"> /</w:t>
      </w:r>
      <w:r w:rsidR="004B143D" w:rsidRPr="006E7A90">
        <w:rPr>
          <w:rFonts w:ascii="Arial" w:hAnsi="Arial" w:cs="Arial"/>
          <w:color w:val="156082" w:themeColor="accent1"/>
          <w:sz w:val="32"/>
          <w:szCs w:val="32"/>
        </w:rPr>
        <w:t xml:space="preserve"> JERK</w:t>
      </w:r>
    </w:p>
    <w:p w14:paraId="392710EE" w14:textId="3531F6E3" w:rsidR="003414A8" w:rsidRPr="006E7A90" w:rsidRDefault="003414A8">
      <w:pPr>
        <w:pStyle w:val="NormalWeb"/>
        <w:divId w:val="222451223"/>
        <w:rPr>
          <w:rFonts w:ascii="Arial" w:hAnsi="Arial" w:cs="Arial"/>
          <w:color w:val="156082" w:themeColor="accent1"/>
          <w:sz w:val="32"/>
          <w:szCs w:val="32"/>
        </w:rPr>
      </w:pPr>
      <w:r w:rsidRPr="006E7A90">
        <w:rPr>
          <w:rFonts w:ascii="Arial" w:hAnsi="Arial" w:cs="Arial"/>
          <w:color w:val="156082" w:themeColor="accent1"/>
          <w:sz w:val="32"/>
          <w:szCs w:val="32"/>
        </w:rPr>
        <w:t>Calcula a aceleração máxima de cada eixo a partir de massa, torque e fator de sobrecarga, determina a aceleração comum limitada pelo eixo mais lento, converte para RPM/s² e calcula o tempo de aceleração/desaceleração necessário em milissegundos, aplicando o mesmo tempo para todos os eixos.</w:t>
      </w:r>
    </w:p>
    <w:p w14:paraId="2A0D2CD8" w14:textId="77777777" w:rsidR="00101C41" w:rsidRDefault="00101C41">
      <w:pPr>
        <w:pStyle w:val="NormalWeb"/>
        <w:divId w:val="222451223"/>
        <w:rPr>
          <w:rFonts w:ascii="Arial" w:hAnsi="Arial" w:cs="Arial"/>
          <w:color w:val="156082" w:themeColor="accent1"/>
          <w:sz w:val="32"/>
          <w:szCs w:val="32"/>
        </w:rPr>
      </w:pPr>
    </w:p>
    <w:p w14:paraId="5EEADB11" w14:textId="367F5275"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F2 – CalcAccelDecelFromProfile</w:t>
      </w:r>
    </w:p>
    <w:p w14:paraId="72E2F53D"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A função CalcAccelDecelFromProfile calcula automaticamente os tempos de aceleração (0x6083) e desaceleração (0x6084) dos três eixos a partir das características mecânicas da máquina. O objetivo é determinar um perfil de aceleração comum que respeite o eixo mais crítico do sistema, garantindo sincronismo durante movimentos interpolados.</w:t>
      </w:r>
    </w:p>
    <w:p w14:paraId="07E70BBE"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Inicialmente são calculados os torques efetivos de cada eixo, aplicando o fator de sobrecarga (OverdriveFactor) sobre o torque nominal informado para cada servoacionador.</w:t>
      </w:r>
    </w:p>
    <w:p w14:paraId="45BA1EC3"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Em seguida, a função calcula o denominador dinâmico de cada eixo, composto pela contribuição da inércia rotacional do conjunto mecânico e pela massa linear convertida para o sistema de transmissão através do passo do fuso (Pitch_m) e do raio equivalente (Radius_m).</w:t>
      </w:r>
    </w:p>
    <w:p w14:paraId="103AF529"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Com esses valores é obtida a aceleração linear máxima disponível para cada eixo em m/s².</w:t>
      </w:r>
    </w:p>
    <w:p w14:paraId="40DBE2F6"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Após o cálculo individual, a função determina a menor aceleração entre X, Y e Z. Esse valor passa a representar a aceleração comum do sistema, impedindo que qualquer eixo seja solicitado acima de sua capacidade física durante movimentos sincronizados.</w:t>
      </w:r>
    </w:p>
    <w:p w14:paraId="4E9ED2A1"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A aceleração linear comum é convertida para aceleração angular e posteriormente para RPM/s², unidade utilizada pelos servoacionadores. Caso ocorra uma condição de divisão por zero ou aceleração nula, a função aplica um valor mínimo de segurança para preservar a estabilidade do cálculo.</w:t>
      </w:r>
    </w:p>
    <w:p w14:paraId="3E034D78"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Utilizando a velocidade de referência configurada (referenceRPM), é determinado o tempo necessário para atingir essa velocidade segundo a aceleração calculada.</w:t>
      </w:r>
    </w:p>
    <w:p w14:paraId="1FBFCC69"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Embora o cálculo seja executado para os três eixos, todos utilizam a mesma aceleração comum, resultando em tempos idênticos. Ainda assim, a função determina o maior tempo obtido, garantindo que nenhum eixo opere com uma rampa inferior à exigida pelo conjunto mecânico.</w:t>
      </w:r>
    </w:p>
    <w:p w14:paraId="1C11AD7E"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O tempo final é convertido para milissegundos, arredondado para cima e limitado ao intervalo permitido pelo tipo UDINT.</w:t>
      </w:r>
    </w:p>
    <w:p w14:paraId="6D3969FA"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Por fim, os valores calculados são gravados simultaneamente na estrutura AccelDecelLimits e diretamente nos objetos de comunicação dos servoacionadores:</w:t>
      </w:r>
    </w:p>
    <w:p w14:paraId="4EA3864B"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0x6083 – Acceleration</w:t>
      </w:r>
    </w:p>
    <w:p w14:paraId="7263C96E" w14:textId="77777777" w:rsidR="003E7286" w:rsidRPr="00FB0C22" w:rsidRDefault="003E7286" w:rsidP="003E7286">
      <w:pPr>
        <w:pStyle w:val="NormalWeb"/>
        <w:divId w:val="222451223"/>
        <w:rPr>
          <w:rFonts w:ascii="Arial" w:hAnsi="Arial" w:cs="Arial"/>
          <w:color w:val="000000" w:themeColor="text1"/>
        </w:rPr>
      </w:pPr>
      <w:r w:rsidRPr="00FB0C22">
        <w:rPr>
          <w:rFonts w:ascii="Arial" w:hAnsi="Arial" w:cs="Arial"/>
          <w:color w:val="000000" w:themeColor="text1"/>
        </w:rPr>
        <w:t>0x6084 – Deceleration</w:t>
      </w:r>
    </w:p>
    <w:p w14:paraId="513AB842" w14:textId="79336729" w:rsidR="00101C41" w:rsidRPr="00FB0C22" w:rsidRDefault="003E7286">
      <w:pPr>
        <w:pStyle w:val="NormalWeb"/>
        <w:divId w:val="222451223"/>
        <w:rPr>
          <w:rFonts w:ascii="Arial" w:hAnsi="Arial" w:cs="Arial"/>
          <w:color w:val="000000" w:themeColor="text1"/>
          <w:sz w:val="32"/>
          <w:szCs w:val="32"/>
        </w:rPr>
      </w:pPr>
      <w:r w:rsidRPr="00FB0C22">
        <w:rPr>
          <w:rFonts w:ascii="Arial" w:hAnsi="Arial" w:cs="Arial"/>
          <w:color w:val="000000" w:themeColor="text1"/>
        </w:rPr>
        <w:t>Os três eixos recebem exatamente os mesmos tempos de aceleração e desaceleração, assegurando perfis dinâmicos compatíveis e sincronismo durante toda a execução dos movimentos.</w:t>
      </w:r>
    </w:p>
    <w:p w14:paraId="2A8E2F54" w14:textId="5B75DC6C" w:rsidR="00495253" w:rsidRDefault="00893874" w:rsidP="00F42D59">
      <w:pPr>
        <w:rPr>
          <w:rFonts w:cs="Arial"/>
          <w:color w:val="156082" w:themeColor="accent1"/>
          <w:sz w:val="32"/>
          <w:szCs w:val="32"/>
        </w:rPr>
      </w:pPr>
      <w:r>
        <w:rPr>
          <w:rFonts w:cs="Arial"/>
          <w:color w:val="156082" w:themeColor="accent1"/>
          <w:sz w:val="32"/>
          <w:szCs w:val="32"/>
        </w:rPr>
        <w:t>*)</w:t>
      </w:r>
    </w:p>
    <w:p w14:paraId="4447A7B8" w14:textId="77777777" w:rsidR="00AF72C9" w:rsidRPr="00AF72C9" w:rsidRDefault="00AF72C9" w:rsidP="00AF72C9">
      <w:pPr>
        <w:rPr>
          <w:color w:val="000000" w:themeColor="text1"/>
        </w:rPr>
      </w:pPr>
      <w:r w:rsidRPr="00AF72C9">
        <w:rPr>
          <w:color w:val="000000" w:themeColor="text1"/>
        </w:rPr>
        <w:t>TYPE AccelDecelLimits : STRUCT</w:t>
      </w:r>
    </w:p>
    <w:p w14:paraId="0BFA1AFC" w14:textId="77777777" w:rsidR="00AF72C9" w:rsidRPr="00AF72C9" w:rsidRDefault="00AF72C9" w:rsidP="00AF72C9">
      <w:pPr>
        <w:rPr>
          <w:color w:val="000000" w:themeColor="text1"/>
        </w:rPr>
      </w:pPr>
      <w:r w:rsidRPr="00AF72C9">
        <w:rPr>
          <w:color w:val="000000" w:themeColor="text1"/>
        </w:rPr>
        <w:t xml:space="preserve">    ACCEL_6083_X : UDINT;</w:t>
      </w:r>
    </w:p>
    <w:p w14:paraId="14E9E08F" w14:textId="77777777" w:rsidR="00AF72C9" w:rsidRPr="00AF72C9" w:rsidRDefault="00AF72C9" w:rsidP="00AF72C9">
      <w:pPr>
        <w:rPr>
          <w:color w:val="000000" w:themeColor="text1"/>
        </w:rPr>
      </w:pPr>
      <w:r w:rsidRPr="00AF72C9">
        <w:rPr>
          <w:color w:val="000000" w:themeColor="text1"/>
        </w:rPr>
        <w:t xml:space="preserve">    DECEL_6084_X : UDINT;</w:t>
      </w:r>
    </w:p>
    <w:p w14:paraId="6B588B77" w14:textId="77777777" w:rsidR="00AF72C9" w:rsidRPr="00AF72C9" w:rsidRDefault="00AF72C9" w:rsidP="00AF72C9">
      <w:pPr>
        <w:rPr>
          <w:color w:val="000000" w:themeColor="text1"/>
        </w:rPr>
      </w:pPr>
      <w:r w:rsidRPr="00AF72C9">
        <w:rPr>
          <w:color w:val="000000" w:themeColor="text1"/>
        </w:rPr>
        <w:t xml:space="preserve">    ACCEL_6083_Y : UDINT;</w:t>
      </w:r>
    </w:p>
    <w:p w14:paraId="3EEB32F1" w14:textId="77777777" w:rsidR="00AF72C9" w:rsidRPr="00AF72C9" w:rsidRDefault="00AF72C9" w:rsidP="00AF72C9">
      <w:pPr>
        <w:rPr>
          <w:color w:val="000000" w:themeColor="text1"/>
        </w:rPr>
      </w:pPr>
      <w:r w:rsidRPr="00AF72C9">
        <w:rPr>
          <w:color w:val="000000" w:themeColor="text1"/>
        </w:rPr>
        <w:t xml:space="preserve">    DECEL_6084_Y : UDINT;</w:t>
      </w:r>
    </w:p>
    <w:p w14:paraId="600E11CE" w14:textId="77777777" w:rsidR="00AF72C9" w:rsidRPr="00AF72C9" w:rsidRDefault="00AF72C9" w:rsidP="00AF72C9">
      <w:pPr>
        <w:rPr>
          <w:color w:val="000000" w:themeColor="text1"/>
        </w:rPr>
      </w:pPr>
      <w:r w:rsidRPr="00AF72C9">
        <w:rPr>
          <w:color w:val="000000" w:themeColor="text1"/>
        </w:rPr>
        <w:t xml:space="preserve">    ACCEL_6083_Z : UDINT;</w:t>
      </w:r>
    </w:p>
    <w:p w14:paraId="16CDE5E7" w14:textId="77777777" w:rsidR="00AF72C9" w:rsidRPr="00AF72C9" w:rsidRDefault="00AF72C9" w:rsidP="00AF72C9">
      <w:pPr>
        <w:rPr>
          <w:color w:val="000000" w:themeColor="text1"/>
        </w:rPr>
      </w:pPr>
      <w:r w:rsidRPr="00AF72C9">
        <w:rPr>
          <w:color w:val="000000" w:themeColor="text1"/>
        </w:rPr>
        <w:t xml:space="preserve">    DECEL_6084_Z : UDINT;</w:t>
      </w:r>
    </w:p>
    <w:p w14:paraId="73F98F21" w14:textId="77777777" w:rsidR="00AF72C9" w:rsidRPr="00AF72C9" w:rsidRDefault="00AF72C9" w:rsidP="00AF72C9">
      <w:pPr>
        <w:rPr>
          <w:color w:val="000000" w:themeColor="text1"/>
        </w:rPr>
      </w:pPr>
      <w:r w:rsidRPr="00AF72C9">
        <w:rPr>
          <w:color w:val="000000" w:themeColor="text1"/>
        </w:rPr>
        <w:t>END_STRUCT</w:t>
      </w:r>
    </w:p>
    <w:p w14:paraId="47F4D861" w14:textId="77777777" w:rsidR="00AF72C9" w:rsidRPr="00AF72C9" w:rsidRDefault="00AF72C9" w:rsidP="00AF72C9">
      <w:pPr>
        <w:rPr>
          <w:color w:val="000000" w:themeColor="text1"/>
        </w:rPr>
      </w:pPr>
      <w:r w:rsidRPr="00AF72C9">
        <w:rPr>
          <w:color w:val="000000" w:themeColor="text1"/>
        </w:rPr>
        <w:t>END_TYPE</w:t>
      </w:r>
    </w:p>
    <w:p w14:paraId="171DD097" w14:textId="77777777" w:rsidR="00AF72C9" w:rsidRPr="00AF72C9" w:rsidRDefault="00AF72C9" w:rsidP="00AF72C9">
      <w:pPr>
        <w:rPr>
          <w:color w:val="000000" w:themeColor="text1"/>
        </w:rPr>
      </w:pPr>
    </w:p>
    <w:p w14:paraId="6DD7F20A" w14:textId="77777777" w:rsidR="00AF72C9" w:rsidRPr="00AF72C9" w:rsidRDefault="00AF72C9" w:rsidP="00AF72C9">
      <w:pPr>
        <w:rPr>
          <w:color w:val="000000" w:themeColor="text1"/>
        </w:rPr>
      </w:pPr>
      <w:r w:rsidRPr="00AF72C9">
        <w:rPr>
          <w:color w:val="000000" w:themeColor="text1"/>
        </w:rPr>
        <w:t>VAR</w:t>
      </w:r>
    </w:p>
    <w:p w14:paraId="106D6AE3" w14:textId="77777777" w:rsidR="00AF72C9" w:rsidRPr="00AF72C9" w:rsidRDefault="00AF72C9" w:rsidP="00AF72C9">
      <w:pPr>
        <w:rPr>
          <w:color w:val="000000" w:themeColor="text1"/>
        </w:rPr>
      </w:pPr>
      <w:r w:rsidRPr="00AF72C9">
        <w:rPr>
          <w:color w:val="000000" w:themeColor="text1"/>
        </w:rPr>
        <w:t xml:space="preserve">    result : AccelDecelLimits;</w:t>
      </w:r>
    </w:p>
    <w:p w14:paraId="50AA46AD" w14:textId="77777777" w:rsidR="00AF72C9" w:rsidRPr="00AF72C9" w:rsidRDefault="00AF72C9" w:rsidP="00AF72C9">
      <w:pPr>
        <w:rPr>
          <w:color w:val="000000" w:themeColor="text1"/>
        </w:rPr>
      </w:pPr>
    </w:p>
    <w:p w14:paraId="14F159E9" w14:textId="34371A38" w:rsidR="006751DB" w:rsidRDefault="00AF72C9">
      <w:pPr>
        <w:rPr>
          <w:color w:val="000000" w:themeColor="text1"/>
        </w:rPr>
      </w:pPr>
      <w:r w:rsidRPr="00AF72C9">
        <w:rPr>
          <w:color w:val="000000" w:themeColor="text1"/>
        </w:rPr>
        <w:t>END_VAR</w:t>
      </w:r>
    </w:p>
    <w:p w14:paraId="6AFD284C" w14:textId="77777777" w:rsidR="00320B6F" w:rsidRDefault="00320B6F">
      <w:pPr>
        <w:rPr>
          <w:color w:val="000000" w:themeColor="text1"/>
        </w:rPr>
      </w:pPr>
    </w:p>
    <w:p w14:paraId="26CD17C6" w14:textId="77777777" w:rsidR="00004348" w:rsidRPr="00A45453" w:rsidRDefault="00004348">
      <w:pPr>
        <w:rPr>
          <w:color w:val="000000" w:themeColor="text1"/>
          <w:szCs w:val="20"/>
        </w:rPr>
      </w:pPr>
      <w:r w:rsidRPr="00A45453">
        <w:rPr>
          <w:color w:val="000000" w:themeColor="text1"/>
          <w:szCs w:val="20"/>
        </w:rPr>
        <w:t>FuncoesOriginais[2] := 'CalcAccelDecelFromProfile';</w:t>
      </w:r>
    </w:p>
    <w:p w14:paraId="2515C4AC" w14:textId="77777777" w:rsidR="00004348" w:rsidRPr="00A45453" w:rsidRDefault="00004348">
      <w:pPr>
        <w:rPr>
          <w:color w:val="000000" w:themeColor="text1"/>
          <w:szCs w:val="20"/>
        </w:rPr>
      </w:pPr>
    </w:p>
    <w:p w14:paraId="4F26C7BC" w14:textId="77777777" w:rsidR="00004348" w:rsidRPr="00A45453" w:rsidRDefault="00004348">
      <w:pPr>
        <w:rPr>
          <w:color w:val="000000" w:themeColor="text1"/>
          <w:szCs w:val="20"/>
        </w:rPr>
      </w:pPr>
      <w:r w:rsidRPr="00A45453">
        <w:rPr>
          <w:color w:val="000000" w:themeColor="text1"/>
          <w:szCs w:val="20"/>
        </w:rPr>
        <w:t>FuncoesGCODE[2]    := 'F2';</w:t>
      </w:r>
    </w:p>
    <w:p w14:paraId="1DC95B8E" w14:textId="77777777" w:rsidR="00004348" w:rsidRPr="00A45453" w:rsidRDefault="00004348">
      <w:pPr>
        <w:rPr>
          <w:color w:val="000000" w:themeColor="text1"/>
          <w:szCs w:val="20"/>
        </w:rPr>
      </w:pPr>
    </w:p>
    <w:p w14:paraId="50CA0B69" w14:textId="30A2437E" w:rsidR="00004348" w:rsidRPr="00A45453" w:rsidRDefault="00004348">
      <w:pPr>
        <w:rPr>
          <w:color w:val="000000" w:themeColor="text1"/>
          <w:szCs w:val="20"/>
        </w:rPr>
      </w:pPr>
      <w:r w:rsidRPr="00A45453">
        <w:rPr>
          <w:color w:val="000000" w:themeColor="text1"/>
          <w:szCs w:val="20"/>
        </w:rPr>
        <w:t>Variaveis[2]       := 'J_X,J_Y,J_Z,Mass_X_kg,Mass_Y_kg,Mass_Z_kg,TorqueMax_X_Nm,TorqueMax_Y_Nm,TorqueMax_Z_Nm,OverdriveFactor_X,OverdriveFactor_Y,OverdriveFactor_Z</w:t>
      </w:r>
      <w:r w:rsidR="00812105" w:rsidRPr="00A45453">
        <w:rPr>
          <w:color w:val="000000" w:themeColor="text1"/>
          <w:szCs w:val="20"/>
        </w:rPr>
        <w:t>,</w:t>
      </w:r>
      <w:r w:rsidR="00303F60" w:rsidRPr="00A45453">
        <w:rPr>
          <w:color w:val="000000" w:themeColor="text1"/>
          <w:szCs w:val="20"/>
        </w:rPr>
        <w:t>Pitch</w:t>
      </w:r>
      <w:r w:rsidR="008B4BC2" w:rsidRPr="00A45453">
        <w:rPr>
          <w:color w:val="000000" w:themeColor="text1"/>
          <w:szCs w:val="20"/>
        </w:rPr>
        <w:t>_m ,</w:t>
      </w:r>
      <w:r w:rsidR="00DB0EBF" w:rsidRPr="00A45453">
        <w:rPr>
          <w:color w:val="000000" w:themeColor="text1"/>
          <w:szCs w:val="20"/>
        </w:rPr>
        <w:t>Radiu</w:t>
      </w:r>
      <w:r w:rsidR="00137499" w:rsidRPr="00A45453">
        <w:rPr>
          <w:color w:val="000000" w:themeColor="text1"/>
          <w:szCs w:val="20"/>
        </w:rPr>
        <w:t>s_m</w:t>
      </w:r>
      <w:r w:rsidR="008B4BC2" w:rsidRPr="00A45453">
        <w:rPr>
          <w:color w:val="000000" w:themeColor="text1"/>
          <w:szCs w:val="20"/>
        </w:rPr>
        <w:t xml:space="preserve"> </w:t>
      </w:r>
      <w:r w:rsidRPr="00A45453">
        <w:rPr>
          <w:color w:val="000000" w:themeColor="text1"/>
          <w:szCs w:val="20"/>
        </w:rPr>
        <w:t>';</w:t>
      </w:r>
    </w:p>
    <w:p w14:paraId="72249727" w14:textId="77777777" w:rsidR="00004348" w:rsidRPr="00A45453" w:rsidRDefault="00004348">
      <w:pPr>
        <w:rPr>
          <w:color w:val="000000" w:themeColor="text1"/>
          <w:szCs w:val="20"/>
        </w:rPr>
      </w:pPr>
    </w:p>
    <w:p w14:paraId="00C7B579" w14:textId="67C75BFA" w:rsidR="00004348" w:rsidRPr="00A45453" w:rsidRDefault="00004348">
      <w:pPr>
        <w:rPr>
          <w:color w:val="000000" w:themeColor="text1"/>
          <w:szCs w:val="20"/>
        </w:rPr>
      </w:pPr>
      <w:r w:rsidRPr="00A45453">
        <w:rPr>
          <w:color w:val="000000" w:themeColor="text1"/>
          <w:szCs w:val="20"/>
        </w:rPr>
        <w:t>TiposVariaveis[2]  := 'REAL,REAL,REAL,REAL,REAL,REAL,REAL,REAL,REAL,REAL,REAL,REAL</w:t>
      </w:r>
      <w:r w:rsidR="008B39DD" w:rsidRPr="00A45453">
        <w:rPr>
          <w:color w:val="000000" w:themeColor="text1"/>
          <w:szCs w:val="20"/>
        </w:rPr>
        <w:t>,REAL,REAL</w:t>
      </w:r>
      <w:r w:rsidRPr="00A45453">
        <w:rPr>
          <w:color w:val="000000" w:themeColor="text1"/>
          <w:szCs w:val="20"/>
        </w:rPr>
        <w:t>';</w:t>
      </w:r>
    </w:p>
    <w:p w14:paraId="4C87F6EA" w14:textId="77777777" w:rsidR="006075D0" w:rsidRPr="00A45453" w:rsidRDefault="006075D0">
      <w:pPr>
        <w:rPr>
          <w:color w:val="000000" w:themeColor="text1"/>
          <w:szCs w:val="20"/>
        </w:rPr>
      </w:pPr>
    </w:p>
    <w:p w14:paraId="54CFE37C" w14:textId="48388D30" w:rsidR="00737E95" w:rsidRDefault="006A503F" w:rsidP="00737E95">
      <w:pPr>
        <w:rPr>
          <w:color w:val="156082" w:themeColor="accent1"/>
          <w:sz w:val="32"/>
          <w:szCs w:val="32"/>
        </w:rPr>
      </w:pPr>
      <w:r w:rsidRPr="006A503F">
        <w:rPr>
          <w:color w:val="156082" w:themeColor="accent1"/>
          <w:sz w:val="32"/>
          <w:szCs w:val="32"/>
        </w:rPr>
        <w:t>FUNCTION CalcAccelDecelFromProfile</w:t>
      </w:r>
    </w:p>
    <w:p w14:paraId="1E9DDFC6" w14:textId="77777777" w:rsidR="0027007F" w:rsidRPr="00737E95" w:rsidRDefault="0027007F" w:rsidP="00737E95">
      <w:pPr>
        <w:rPr>
          <w:color w:val="156082" w:themeColor="accent1"/>
        </w:rPr>
      </w:pPr>
    </w:p>
    <w:p w14:paraId="5D2708D1" w14:textId="48AC1468" w:rsidR="00737E95" w:rsidRPr="0009651F" w:rsidRDefault="00737E95" w:rsidP="004969D8">
      <w:pPr>
        <w:rPr>
          <w:color w:val="000000" w:themeColor="text1"/>
        </w:rPr>
      </w:pPr>
      <w:r w:rsidRPr="0009651F">
        <w:rPr>
          <w:color w:val="000000" w:themeColor="text1"/>
        </w:rPr>
        <w:t>VAR</w:t>
      </w:r>
    </w:p>
    <w:p w14:paraId="36F0CB7B" w14:textId="1DC49D4C" w:rsidR="00737E95" w:rsidRPr="0009651F" w:rsidRDefault="00737E95" w:rsidP="00737E95">
      <w:pPr>
        <w:rPr>
          <w:color w:val="000000" w:themeColor="text1"/>
        </w:rPr>
      </w:pPr>
      <w:r w:rsidRPr="0009651F">
        <w:rPr>
          <w:color w:val="000000" w:themeColor="text1"/>
        </w:rPr>
        <w:t xml:space="preserve">    </w:t>
      </w:r>
    </w:p>
    <w:p w14:paraId="4EBB0533" w14:textId="77777777" w:rsidR="00737E95" w:rsidRPr="0009651F" w:rsidRDefault="00737E95" w:rsidP="00737E95">
      <w:pPr>
        <w:rPr>
          <w:color w:val="000000" w:themeColor="text1"/>
        </w:rPr>
      </w:pPr>
      <w:r w:rsidRPr="0009651F">
        <w:rPr>
          <w:color w:val="000000" w:themeColor="text1"/>
        </w:rPr>
        <w:t xml:space="preserve">    PulsesPerRev_local  : REAL := 65536.0;      // pulsos por volta</w:t>
      </w:r>
    </w:p>
    <w:p w14:paraId="77C3555C" w14:textId="77777777" w:rsidR="00737E95" w:rsidRPr="0009651F" w:rsidRDefault="00737E95" w:rsidP="00737E95">
      <w:pPr>
        <w:rPr>
          <w:color w:val="000000" w:themeColor="text1"/>
        </w:rPr>
      </w:pPr>
    </w:p>
    <w:p w14:paraId="1BAE907A" w14:textId="77777777" w:rsidR="00737E95" w:rsidRPr="0009651F" w:rsidRDefault="00737E95" w:rsidP="00737E95">
      <w:pPr>
        <w:rPr>
          <w:color w:val="000000" w:themeColor="text1"/>
        </w:rPr>
      </w:pPr>
      <w:r w:rsidRPr="0009651F">
        <w:rPr>
          <w:color w:val="000000" w:themeColor="text1"/>
        </w:rPr>
        <w:t xml:space="preserve">    // intermediários por eixo</w:t>
      </w:r>
    </w:p>
    <w:p w14:paraId="12E95B16" w14:textId="77777777" w:rsidR="00737E95" w:rsidRPr="0009651F" w:rsidRDefault="00737E95" w:rsidP="00737E95">
      <w:pPr>
        <w:rPr>
          <w:color w:val="000000" w:themeColor="text1"/>
        </w:rPr>
      </w:pPr>
      <w:r w:rsidRPr="0009651F">
        <w:rPr>
          <w:color w:val="000000" w:themeColor="text1"/>
        </w:rPr>
        <w:t xml:space="preserve">    torque_effective_X  : REAL;</w:t>
      </w:r>
    </w:p>
    <w:p w14:paraId="1D580867" w14:textId="77777777" w:rsidR="00737E95" w:rsidRPr="0009651F" w:rsidRDefault="00737E95" w:rsidP="00737E95">
      <w:pPr>
        <w:rPr>
          <w:color w:val="000000" w:themeColor="text1"/>
        </w:rPr>
      </w:pPr>
      <w:r w:rsidRPr="0009651F">
        <w:rPr>
          <w:color w:val="000000" w:themeColor="text1"/>
        </w:rPr>
        <w:t xml:space="preserve">    torque_effective_Y  : REAL;</w:t>
      </w:r>
    </w:p>
    <w:p w14:paraId="55470DBD" w14:textId="77777777" w:rsidR="00737E95" w:rsidRPr="0009651F" w:rsidRDefault="00737E95" w:rsidP="00737E95">
      <w:pPr>
        <w:rPr>
          <w:color w:val="000000" w:themeColor="text1"/>
        </w:rPr>
      </w:pPr>
      <w:r w:rsidRPr="0009651F">
        <w:rPr>
          <w:color w:val="000000" w:themeColor="text1"/>
        </w:rPr>
        <w:t xml:space="preserve">    torque_effective_Z  : REAL;</w:t>
      </w:r>
    </w:p>
    <w:p w14:paraId="21E6FFF3" w14:textId="77777777" w:rsidR="00737E95" w:rsidRPr="0009651F" w:rsidRDefault="00737E95" w:rsidP="00737E95">
      <w:pPr>
        <w:rPr>
          <w:color w:val="000000" w:themeColor="text1"/>
        </w:rPr>
      </w:pPr>
    </w:p>
    <w:p w14:paraId="35F5E385" w14:textId="77777777" w:rsidR="00737E95" w:rsidRPr="0009651F" w:rsidRDefault="00737E95" w:rsidP="00737E95">
      <w:pPr>
        <w:rPr>
          <w:color w:val="000000" w:themeColor="text1"/>
        </w:rPr>
      </w:pPr>
      <w:r w:rsidRPr="0009651F">
        <w:rPr>
          <w:color w:val="000000" w:themeColor="text1"/>
        </w:rPr>
        <w:t xml:space="preserve">    denom_X             : REAL;</w:t>
      </w:r>
    </w:p>
    <w:p w14:paraId="352641C7" w14:textId="77777777" w:rsidR="00737E95" w:rsidRPr="0009651F" w:rsidRDefault="00737E95" w:rsidP="00737E95">
      <w:pPr>
        <w:rPr>
          <w:color w:val="000000" w:themeColor="text1"/>
        </w:rPr>
      </w:pPr>
      <w:r w:rsidRPr="0009651F">
        <w:rPr>
          <w:color w:val="000000" w:themeColor="text1"/>
        </w:rPr>
        <w:t xml:space="preserve">    denom_Y             : REAL;</w:t>
      </w:r>
    </w:p>
    <w:p w14:paraId="47F52574" w14:textId="40FEE987" w:rsidR="00737E95" w:rsidRPr="0009651F" w:rsidRDefault="00737E95" w:rsidP="00AC3E00">
      <w:pPr>
        <w:rPr>
          <w:color w:val="000000" w:themeColor="text1"/>
        </w:rPr>
      </w:pPr>
      <w:r w:rsidRPr="0009651F">
        <w:rPr>
          <w:color w:val="000000" w:themeColor="text1"/>
        </w:rPr>
        <w:t xml:space="preserve">    denom_Z             : REAL;</w:t>
      </w:r>
    </w:p>
    <w:p w14:paraId="22AAAE7B" w14:textId="77777777" w:rsidR="00737E95" w:rsidRPr="0009651F" w:rsidRDefault="00737E95" w:rsidP="00737E95">
      <w:pPr>
        <w:rPr>
          <w:color w:val="000000" w:themeColor="text1"/>
        </w:rPr>
      </w:pPr>
      <w:r w:rsidRPr="0009651F">
        <w:rPr>
          <w:color w:val="000000" w:themeColor="text1"/>
        </w:rPr>
        <w:t xml:space="preserve">    a_linear_max_X      : REAL;</w:t>
      </w:r>
    </w:p>
    <w:p w14:paraId="08F46846" w14:textId="77777777" w:rsidR="00737E95" w:rsidRPr="0009651F" w:rsidRDefault="00737E95" w:rsidP="00737E95">
      <w:pPr>
        <w:rPr>
          <w:color w:val="000000" w:themeColor="text1"/>
        </w:rPr>
      </w:pPr>
      <w:r w:rsidRPr="0009651F">
        <w:rPr>
          <w:color w:val="000000" w:themeColor="text1"/>
        </w:rPr>
        <w:t xml:space="preserve">    a_linear_max_Y      : REAL;</w:t>
      </w:r>
    </w:p>
    <w:p w14:paraId="2350F2C3" w14:textId="77777777" w:rsidR="00737E95" w:rsidRPr="0009651F" w:rsidRDefault="00737E95" w:rsidP="00737E95">
      <w:pPr>
        <w:rPr>
          <w:color w:val="000000" w:themeColor="text1"/>
        </w:rPr>
      </w:pPr>
      <w:r w:rsidRPr="0009651F">
        <w:rPr>
          <w:color w:val="000000" w:themeColor="text1"/>
        </w:rPr>
        <w:t xml:space="preserve">    a_linear_max_Z      : REAL;</w:t>
      </w:r>
    </w:p>
    <w:p w14:paraId="737DF88E" w14:textId="77777777" w:rsidR="00737E95" w:rsidRPr="0009651F" w:rsidRDefault="00737E95" w:rsidP="00737E95">
      <w:pPr>
        <w:rPr>
          <w:color w:val="000000" w:themeColor="text1"/>
        </w:rPr>
      </w:pPr>
      <w:r w:rsidRPr="0009651F">
        <w:rPr>
          <w:color w:val="000000" w:themeColor="text1"/>
        </w:rPr>
        <w:t xml:space="preserve">    a_linear_common     : REAL;</w:t>
      </w:r>
    </w:p>
    <w:p w14:paraId="42B557FF" w14:textId="77777777" w:rsidR="00737E95" w:rsidRPr="0009651F" w:rsidRDefault="00737E95" w:rsidP="00737E95">
      <w:pPr>
        <w:rPr>
          <w:color w:val="000000" w:themeColor="text1"/>
        </w:rPr>
      </w:pPr>
    </w:p>
    <w:p w14:paraId="41FDA794" w14:textId="77777777" w:rsidR="00737E95" w:rsidRPr="0009651F" w:rsidRDefault="00737E95" w:rsidP="00737E95">
      <w:pPr>
        <w:rPr>
          <w:color w:val="000000" w:themeColor="text1"/>
        </w:rPr>
      </w:pPr>
      <w:r w:rsidRPr="0009651F">
        <w:rPr>
          <w:color w:val="000000" w:themeColor="text1"/>
        </w:rPr>
        <w:t xml:space="preserve">    // conversões</w:t>
      </w:r>
    </w:p>
    <w:p w14:paraId="3B12BFB8" w14:textId="77777777" w:rsidR="00737E95" w:rsidRPr="0009651F" w:rsidRDefault="00737E95" w:rsidP="00737E95">
      <w:pPr>
        <w:rPr>
          <w:color w:val="000000" w:themeColor="text1"/>
        </w:rPr>
      </w:pPr>
      <w:r w:rsidRPr="0009651F">
        <w:rPr>
          <w:color w:val="000000" w:themeColor="text1"/>
        </w:rPr>
        <w:t xml:space="preserve">    alpha_rad_s2        : REAL;</w:t>
      </w:r>
    </w:p>
    <w:p w14:paraId="5951BF59" w14:textId="77777777" w:rsidR="00737E95" w:rsidRPr="0009651F" w:rsidRDefault="00737E95" w:rsidP="00737E95">
      <w:pPr>
        <w:rPr>
          <w:color w:val="000000" w:themeColor="text1"/>
        </w:rPr>
      </w:pPr>
      <w:r w:rsidRPr="0009651F">
        <w:rPr>
          <w:color w:val="000000" w:themeColor="text1"/>
        </w:rPr>
        <w:t xml:space="preserve">    accel_rpm_s2        : REAL;</w:t>
      </w:r>
    </w:p>
    <w:p w14:paraId="30269A71" w14:textId="77777777" w:rsidR="00737E95" w:rsidRPr="0009651F" w:rsidRDefault="00737E95" w:rsidP="00737E95">
      <w:pPr>
        <w:rPr>
          <w:color w:val="000000" w:themeColor="text1"/>
        </w:rPr>
      </w:pPr>
    </w:p>
    <w:p w14:paraId="53FFA41C" w14:textId="77777777" w:rsidR="00737E95" w:rsidRPr="0009651F" w:rsidRDefault="00737E95" w:rsidP="00737E95">
      <w:pPr>
        <w:rPr>
          <w:color w:val="000000" w:themeColor="text1"/>
        </w:rPr>
      </w:pPr>
      <w:r w:rsidRPr="0009651F">
        <w:rPr>
          <w:color w:val="000000" w:themeColor="text1"/>
        </w:rPr>
        <w:t xml:space="preserve">    // tempos de aceleração por eixo</w:t>
      </w:r>
    </w:p>
    <w:p w14:paraId="1147B5D1" w14:textId="77777777" w:rsidR="00737E95" w:rsidRPr="0009651F" w:rsidRDefault="00737E95" w:rsidP="00737E95">
      <w:pPr>
        <w:rPr>
          <w:color w:val="000000" w:themeColor="text1"/>
        </w:rPr>
      </w:pPr>
      <w:r w:rsidRPr="0009651F">
        <w:rPr>
          <w:color w:val="000000" w:themeColor="text1"/>
        </w:rPr>
        <w:t xml:space="preserve">    rpm_real            : REAL;</w:t>
      </w:r>
    </w:p>
    <w:p w14:paraId="0716DF22" w14:textId="77777777" w:rsidR="00737E95" w:rsidRPr="0009651F" w:rsidRDefault="00737E95" w:rsidP="00737E95">
      <w:pPr>
        <w:rPr>
          <w:color w:val="000000" w:themeColor="text1"/>
        </w:rPr>
      </w:pPr>
      <w:r w:rsidRPr="0009651F">
        <w:rPr>
          <w:color w:val="000000" w:themeColor="text1"/>
        </w:rPr>
        <w:t xml:space="preserve">    tempo_accel_X_s     : REAL;</w:t>
      </w:r>
    </w:p>
    <w:p w14:paraId="137AC46A" w14:textId="77777777" w:rsidR="00737E95" w:rsidRPr="0009651F" w:rsidRDefault="00737E95" w:rsidP="00737E95">
      <w:pPr>
        <w:rPr>
          <w:color w:val="000000" w:themeColor="text1"/>
        </w:rPr>
      </w:pPr>
      <w:r w:rsidRPr="0009651F">
        <w:rPr>
          <w:color w:val="000000" w:themeColor="text1"/>
        </w:rPr>
        <w:t xml:space="preserve">    tempo_accel_Y_s     : REAL;</w:t>
      </w:r>
    </w:p>
    <w:p w14:paraId="67CDDEA9" w14:textId="77777777" w:rsidR="00737E95" w:rsidRPr="0009651F" w:rsidRDefault="00737E95" w:rsidP="00737E95">
      <w:pPr>
        <w:rPr>
          <w:color w:val="000000" w:themeColor="text1"/>
        </w:rPr>
      </w:pPr>
      <w:r w:rsidRPr="0009651F">
        <w:rPr>
          <w:color w:val="000000" w:themeColor="text1"/>
        </w:rPr>
        <w:t xml:space="preserve">    tempo_accel_Z_s     : REAL;</w:t>
      </w:r>
    </w:p>
    <w:p w14:paraId="5FE3F686" w14:textId="77777777" w:rsidR="00737E95" w:rsidRPr="0009651F" w:rsidRDefault="00737E95" w:rsidP="00737E95">
      <w:pPr>
        <w:rPr>
          <w:color w:val="000000" w:themeColor="text1"/>
        </w:rPr>
      </w:pPr>
      <w:r w:rsidRPr="0009651F">
        <w:rPr>
          <w:color w:val="000000" w:themeColor="text1"/>
        </w:rPr>
        <w:t xml:space="preserve">    tempo_max_s         : REAL;</w:t>
      </w:r>
    </w:p>
    <w:p w14:paraId="4775598E" w14:textId="77777777" w:rsidR="00737E95" w:rsidRPr="0009651F" w:rsidRDefault="00737E95" w:rsidP="00737E95">
      <w:pPr>
        <w:rPr>
          <w:color w:val="000000" w:themeColor="text1"/>
        </w:rPr>
      </w:pPr>
      <w:r w:rsidRPr="0009651F">
        <w:rPr>
          <w:color w:val="000000" w:themeColor="text1"/>
        </w:rPr>
        <w:t xml:space="preserve">    tempo_ms            : UDINT;</w:t>
      </w:r>
    </w:p>
    <w:p w14:paraId="7BF9857B" w14:textId="77777777" w:rsidR="00737E95" w:rsidRPr="0009651F" w:rsidRDefault="00737E95" w:rsidP="00737E95">
      <w:pPr>
        <w:rPr>
          <w:color w:val="000000" w:themeColor="text1"/>
        </w:rPr>
      </w:pPr>
      <w:r w:rsidRPr="0009651F">
        <w:rPr>
          <w:color w:val="000000" w:themeColor="text1"/>
        </w:rPr>
        <w:t>END_VAR</w:t>
      </w:r>
    </w:p>
    <w:p w14:paraId="2E82CB47" w14:textId="77777777" w:rsidR="00737E95" w:rsidRPr="0009651F" w:rsidRDefault="00737E95" w:rsidP="00737E95">
      <w:pPr>
        <w:rPr>
          <w:color w:val="000000" w:themeColor="text1"/>
        </w:rPr>
      </w:pPr>
    </w:p>
    <w:p w14:paraId="6ABD258D" w14:textId="77777777" w:rsidR="00737E95" w:rsidRPr="0009651F" w:rsidRDefault="00737E95" w:rsidP="00737E95">
      <w:pPr>
        <w:rPr>
          <w:color w:val="000000" w:themeColor="text1"/>
        </w:rPr>
      </w:pPr>
      <w:r w:rsidRPr="0009651F">
        <w:rPr>
          <w:color w:val="000000" w:themeColor="text1"/>
        </w:rPr>
        <w:t>BEGIN</w:t>
      </w:r>
    </w:p>
    <w:p w14:paraId="75568C5A" w14:textId="77777777" w:rsidR="00737E95" w:rsidRPr="0009651F" w:rsidRDefault="00737E95" w:rsidP="00737E95">
      <w:pPr>
        <w:rPr>
          <w:color w:val="000000" w:themeColor="text1"/>
        </w:rPr>
      </w:pPr>
      <w:r w:rsidRPr="0009651F">
        <w:rPr>
          <w:color w:val="000000" w:themeColor="text1"/>
        </w:rPr>
        <w:t xml:space="preserve">    // torques efetivos por eixo</w:t>
      </w:r>
    </w:p>
    <w:p w14:paraId="14535BBF" w14:textId="77777777" w:rsidR="00737E95" w:rsidRPr="0009651F" w:rsidRDefault="00737E95" w:rsidP="00737E95">
      <w:pPr>
        <w:rPr>
          <w:color w:val="000000" w:themeColor="text1"/>
        </w:rPr>
      </w:pPr>
      <w:r w:rsidRPr="0009651F">
        <w:rPr>
          <w:color w:val="000000" w:themeColor="text1"/>
        </w:rPr>
        <w:t xml:space="preserve">    torque_effective_X := TorqueMax_X_Nm * OverdriveFactor_X;</w:t>
      </w:r>
    </w:p>
    <w:p w14:paraId="5CF37C63" w14:textId="77777777" w:rsidR="00737E95" w:rsidRPr="0009651F" w:rsidRDefault="00737E95" w:rsidP="00737E95">
      <w:pPr>
        <w:rPr>
          <w:color w:val="000000" w:themeColor="text1"/>
        </w:rPr>
      </w:pPr>
      <w:r w:rsidRPr="0009651F">
        <w:rPr>
          <w:color w:val="000000" w:themeColor="text1"/>
        </w:rPr>
        <w:t xml:space="preserve">    torque_effective_Y := TorqueMax_Y_Nm * OverdriveFactor_Y;</w:t>
      </w:r>
    </w:p>
    <w:p w14:paraId="03F7BF2E" w14:textId="77777777" w:rsidR="00737E95" w:rsidRPr="0009651F" w:rsidRDefault="00737E95" w:rsidP="00737E95">
      <w:pPr>
        <w:rPr>
          <w:color w:val="000000" w:themeColor="text1"/>
        </w:rPr>
      </w:pPr>
      <w:r w:rsidRPr="0009651F">
        <w:rPr>
          <w:color w:val="000000" w:themeColor="text1"/>
        </w:rPr>
        <w:t xml:space="preserve">    torque_effective_Z := TorqueMax_Z_Nm * OverdriveFactor_Z;</w:t>
      </w:r>
    </w:p>
    <w:p w14:paraId="526DF9B0" w14:textId="77777777" w:rsidR="00737E95" w:rsidRDefault="00737E95" w:rsidP="00737E95">
      <w:pPr>
        <w:rPr>
          <w:color w:val="000000" w:themeColor="text1"/>
        </w:rPr>
      </w:pPr>
    </w:p>
    <w:p w14:paraId="4F0189AF" w14:textId="77777777" w:rsidR="003752F2" w:rsidRPr="0009651F" w:rsidRDefault="003752F2" w:rsidP="00737E95">
      <w:pPr>
        <w:rPr>
          <w:color w:val="000000" w:themeColor="text1"/>
        </w:rPr>
      </w:pPr>
    </w:p>
    <w:p w14:paraId="5CC3E8D4" w14:textId="77777777" w:rsidR="00F620E5" w:rsidRPr="0009651F" w:rsidRDefault="00737E95" w:rsidP="00737E95">
      <w:pPr>
        <w:rPr>
          <w:color w:val="000000" w:themeColor="text1"/>
        </w:rPr>
      </w:pPr>
      <w:r w:rsidRPr="0009651F">
        <w:rPr>
          <w:color w:val="000000" w:themeColor="text1"/>
        </w:rPr>
        <w:t xml:space="preserve">    // denominadores: inércia + massa convertida</w:t>
      </w:r>
    </w:p>
    <w:p w14:paraId="2BC79C06" w14:textId="77777777" w:rsidR="00F620E5" w:rsidRPr="0009651F" w:rsidRDefault="00F620E5" w:rsidP="00737E95">
      <w:pPr>
        <w:rPr>
          <w:color w:val="000000" w:themeColor="text1"/>
        </w:rPr>
      </w:pPr>
    </w:p>
    <w:p w14:paraId="0D6CF133" w14:textId="77777777" w:rsidR="00F620E5" w:rsidRPr="0009651F" w:rsidRDefault="00F620E5" w:rsidP="00F620E5">
      <w:pPr>
        <w:rPr>
          <w:color w:val="000000" w:themeColor="text1"/>
        </w:rPr>
      </w:pPr>
      <w:r w:rsidRPr="0009651F">
        <w:rPr>
          <w:color w:val="000000" w:themeColor="text1"/>
        </w:rPr>
        <w:t>denom_X := J_X * (2.0 * 3.14159265 / Pitch_m) + Mass_X_kg * Radius_m;</w:t>
      </w:r>
    </w:p>
    <w:p w14:paraId="276DDA11" w14:textId="77777777" w:rsidR="00F620E5" w:rsidRPr="0009651F" w:rsidRDefault="00F620E5" w:rsidP="00F620E5">
      <w:pPr>
        <w:rPr>
          <w:color w:val="000000" w:themeColor="text1"/>
        </w:rPr>
      </w:pPr>
      <w:r w:rsidRPr="0009651F">
        <w:rPr>
          <w:color w:val="000000" w:themeColor="text1"/>
        </w:rPr>
        <w:t>denom_Y := J_Y * (2.0 * 3.14159265 / Pitch_m) + Mass_Y_kg * Radius_m;</w:t>
      </w:r>
    </w:p>
    <w:p w14:paraId="03525E69" w14:textId="3C537BEB" w:rsidR="00F620E5" w:rsidRPr="0009651F" w:rsidRDefault="00F620E5" w:rsidP="00737E95">
      <w:pPr>
        <w:rPr>
          <w:color w:val="000000" w:themeColor="text1"/>
        </w:rPr>
      </w:pPr>
      <w:r w:rsidRPr="0009651F">
        <w:rPr>
          <w:color w:val="000000" w:themeColor="text1"/>
        </w:rPr>
        <w:t>denom_Z := J_Z * (2.0 * 3.14159265 / Pitch_m) + Mass_Z_kg * Radius_m;</w:t>
      </w:r>
    </w:p>
    <w:p w14:paraId="7692DCC9" w14:textId="77777777" w:rsidR="00437808" w:rsidRPr="0009651F" w:rsidRDefault="00437808" w:rsidP="00737E95">
      <w:pPr>
        <w:rPr>
          <w:color w:val="000000" w:themeColor="text1"/>
        </w:rPr>
      </w:pPr>
    </w:p>
    <w:p w14:paraId="36F88CD8" w14:textId="77777777" w:rsidR="00737E95" w:rsidRPr="0009651F" w:rsidRDefault="00737E95" w:rsidP="00737E95">
      <w:pPr>
        <w:rPr>
          <w:color w:val="000000" w:themeColor="text1"/>
        </w:rPr>
      </w:pPr>
      <w:r w:rsidRPr="0009651F">
        <w:rPr>
          <w:color w:val="000000" w:themeColor="text1"/>
        </w:rPr>
        <w:t xml:space="preserve">    // acelerações máximas por eixo</w:t>
      </w:r>
    </w:p>
    <w:p w14:paraId="784015E1" w14:textId="77777777" w:rsidR="00737E95" w:rsidRPr="0009651F" w:rsidRDefault="00737E95" w:rsidP="00737E95">
      <w:pPr>
        <w:rPr>
          <w:color w:val="000000" w:themeColor="text1"/>
        </w:rPr>
      </w:pPr>
      <w:r w:rsidRPr="0009651F">
        <w:rPr>
          <w:color w:val="000000" w:themeColor="text1"/>
        </w:rPr>
        <w:t xml:space="preserve">    IF denom_X &lt;= 0.0 THEN</w:t>
      </w:r>
    </w:p>
    <w:p w14:paraId="4D9449A8" w14:textId="77777777" w:rsidR="00737E95" w:rsidRPr="0009651F" w:rsidRDefault="00737E95" w:rsidP="00737E95">
      <w:pPr>
        <w:rPr>
          <w:color w:val="000000" w:themeColor="text1"/>
        </w:rPr>
      </w:pPr>
      <w:r w:rsidRPr="0009651F">
        <w:rPr>
          <w:color w:val="000000" w:themeColor="text1"/>
        </w:rPr>
        <w:t xml:space="preserve">        a_linear_max_X := 0.0;</w:t>
      </w:r>
    </w:p>
    <w:p w14:paraId="4CDA81AE" w14:textId="77777777" w:rsidR="00737E95" w:rsidRPr="0009651F" w:rsidRDefault="00737E95" w:rsidP="00737E95">
      <w:pPr>
        <w:rPr>
          <w:color w:val="000000" w:themeColor="text1"/>
        </w:rPr>
      </w:pPr>
      <w:r w:rsidRPr="0009651F">
        <w:rPr>
          <w:color w:val="000000" w:themeColor="text1"/>
        </w:rPr>
        <w:t xml:space="preserve">    ELSE</w:t>
      </w:r>
    </w:p>
    <w:p w14:paraId="75ADCD45" w14:textId="77777777" w:rsidR="00737E95" w:rsidRPr="0009651F" w:rsidRDefault="00737E95" w:rsidP="00737E95">
      <w:pPr>
        <w:rPr>
          <w:color w:val="000000" w:themeColor="text1"/>
        </w:rPr>
      </w:pPr>
      <w:r w:rsidRPr="0009651F">
        <w:rPr>
          <w:color w:val="000000" w:themeColor="text1"/>
        </w:rPr>
        <w:t xml:space="preserve">        a_linear_max_X := torque_effective_X / denom_X; // m/s²</w:t>
      </w:r>
    </w:p>
    <w:p w14:paraId="27A8C0D6" w14:textId="77777777" w:rsidR="00737E95" w:rsidRPr="0009651F" w:rsidRDefault="00737E95" w:rsidP="00737E95">
      <w:pPr>
        <w:rPr>
          <w:color w:val="000000" w:themeColor="text1"/>
        </w:rPr>
      </w:pPr>
      <w:r w:rsidRPr="0009651F">
        <w:rPr>
          <w:color w:val="000000" w:themeColor="text1"/>
        </w:rPr>
        <w:t xml:space="preserve">    END_IF;</w:t>
      </w:r>
    </w:p>
    <w:p w14:paraId="0FFA9375" w14:textId="77777777" w:rsidR="00737E95" w:rsidRPr="0009651F" w:rsidRDefault="00737E95" w:rsidP="00737E95">
      <w:pPr>
        <w:rPr>
          <w:color w:val="000000" w:themeColor="text1"/>
        </w:rPr>
      </w:pPr>
    </w:p>
    <w:p w14:paraId="1AF7AE72" w14:textId="77777777" w:rsidR="00737E95" w:rsidRPr="0009651F" w:rsidRDefault="00737E95" w:rsidP="00737E95">
      <w:pPr>
        <w:rPr>
          <w:color w:val="000000" w:themeColor="text1"/>
        </w:rPr>
      </w:pPr>
      <w:r w:rsidRPr="0009651F">
        <w:rPr>
          <w:color w:val="000000" w:themeColor="text1"/>
        </w:rPr>
        <w:t xml:space="preserve">    IF denom_Y &lt;= 0.0 THEN</w:t>
      </w:r>
    </w:p>
    <w:p w14:paraId="2AEC1512" w14:textId="77777777" w:rsidR="00737E95" w:rsidRPr="0009651F" w:rsidRDefault="00737E95" w:rsidP="00737E95">
      <w:pPr>
        <w:rPr>
          <w:color w:val="000000" w:themeColor="text1"/>
        </w:rPr>
      </w:pPr>
      <w:r w:rsidRPr="0009651F">
        <w:rPr>
          <w:color w:val="000000" w:themeColor="text1"/>
        </w:rPr>
        <w:t xml:space="preserve">        a_linear_max_Y := 0.0;</w:t>
      </w:r>
    </w:p>
    <w:p w14:paraId="3DF11C38" w14:textId="77777777" w:rsidR="00737E95" w:rsidRPr="0009651F" w:rsidRDefault="00737E95" w:rsidP="00737E95">
      <w:pPr>
        <w:rPr>
          <w:color w:val="000000" w:themeColor="text1"/>
        </w:rPr>
      </w:pPr>
      <w:r w:rsidRPr="0009651F">
        <w:rPr>
          <w:color w:val="000000" w:themeColor="text1"/>
        </w:rPr>
        <w:t xml:space="preserve">    ELSE</w:t>
      </w:r>
    </w:p>
    <w:p w14:paraId="65D47186" w14:textId="77777777" w:rsidR="00737E95" w:rsidRPr="0009651F" w:rsidRDefault="00737E95" w:rsidP="00737E95">
      <w:pPr>
        <w:rPr>
          <w:color w:val="000000" w:themeColor="text1"/>
        </w:rPr>
      </w:pPr>
      <w:r w:rsidRPr="0009651F">
        <w:rPr>
          <w:color w:val="000000" w:themeColor="text1"/>
        </w:rPr>
        <w:t xml:space="preserve">        a_linear_max_Y := torque_effective_Y / denom_Y; // m/s²</w:t>
      </w:r>
    </w:p>
    <w:p w14:paraId="22141213" w14:textId="77777777" w:rsidR="00737E95" w:rsidRPr="0009651F" w:rsidRDefault="00737E95" w:rsidP="00737E95">
      <w:pPr>
        <w:rPr>
          <w:color w:val="000000" w:themeColor="text1"/>
        </w:rPr>
      </w:pPr>
      <w:r w:rsidRPr="0009651F">
        <w:rPr>
          <w:color w:val="000000" w:themeColor="text1"/>
        </w:rPr>
        <w:t xml:space="preserve">    END_IF;</w:t>
      </w:r>
    </w:p>
    <w:p w14:paraId="7706280F" w14:textId="77777777" w:rsidR="00737E95" w:rsidRPr="0009651F" w:rsidRDefault="00737E95" w:rsidP="00737E95">
      <w:pPr>
        <w:rPr>
          <w:color w:val="000000" w:themeColor="text1"/>
        </w:rPr>
      </w:pPr>
    </w:p>
    <w:p w14:paraId="423BBA64" w14:textId="77777777" w:rsidR="00737E95" w:rsidRPr="0009651F" w:rsidRDefault="00737E95" w:rsidP="00737E95">
      <w:pPr>
        <w:rPr>
          <w:color w:val="000000" w:themeColor="text1"/>
        </w:rPr>
      </w:pPr>
      <w:r w:rsidRPr="0009651F">
        <w:rPr>
          <w:color w:val="000000" w:themeColor="text1"/>
        </w:rPr>
        <w:t xml:space="preserve">    IF denom_Z &lt;= 0.0 THEN</w:t>
      </w:r>
    </w:p>
    <w:p w14:paraId="086A5A62" w14:textId="77777777" w:rsidR="00737E95" w:rsidRPr="0009651F" w:rsidRDefault="00737E95" w:rsidP="00737E95">
      <w:pPr>
        <w:rPr>
          <w:color w:val="000000" w:themeColor="text1"/>
        </w:rPr>
      </w:pPr>
      <w:r w:rsidRPr="0009651F">
        <w:rPr>
          <w:color w:val="000000" w:themeColor="text1"/>
        </w:rPr>
        <w:t xml:space="preserve">        a_linear_max_Z := 0.0;</w:t>
      </w:r>
    </w:p>
    <w:p w14:paraId="731A2316" w14:textId="77777777" w:rsidR="00737E95" w:rsidRPr="0009651F" w:rsidRDefault="00737E95" w:rsidP="00737E95">
      <w:pPr>
        <w:rPr>
          <w:color w:val="000000" w:themeColor="text1"/>
        </w:rPr>
      </w:pPr>
      <w:r w:rsidRPr="0009651F">
        <w:rPr>
          <w:color w:val="000000" w:themeColor="text1"/>
        </w:rPr>
        <w:t xml:space="preserve">    ELSE</w:t>
      </w:r>
    </w:p>
    <w:p w14:paraId="4CC0F9C1" w14:textId="77777777" w:rsidR="00737E95" w:rsidRPr="0009651F" w:rsidRDefault="00737E95" w:rsidP="00737E95">
      <w:pPr>
        <w:rPr>
          <w:color w:val="000000" w:themeColor="text1"/>
        </w:rPr>
      </w:pPr>
      <w:r w:rsidRPr="0009651F">
        <w:rPr>
          <w:color w:val="000000" w:themeColor="text1"/>
        </w:rPr>
        <w:t xml:space="preserve">        a_linear_max_Z := torque_effective_Z / denom_Z; // m/s²</w:t>
      </w:r>
    </w:p>
    <w:p w14:paraId="223A3735" w14:textId="77777777" w:rsidR="00737E95" w:rsidRPr="0009651F" w:rsidRDefault="00737E95" w:rsidP="00737E95">
      <w:pPr>
        <w:rPr>
          <w:color w:val="000000" w:themeColor="text1"/>
        </w:rPr>
      </w:pPr>
      <w:r w:rsidRPr="0009651F">
        <w:rPr>
          <w:color w:val="000000" w:themeColor="text1"/>
        </w:rPr>
        <w:t xml:space="preserve">    END_IF;</w:t>
      </w:r>
    </w:p>
    <w:p w14:paraId="2E64BAC8" w14:textId="77777777" w:rsidR="00737E95" w:rsidRPr="0009651F" w:rsidRDefault="00737E95" w:rsidP="00737E95">
      <w:pPr>
        <w:rPr>
          <w:color w:val="000000" w:themeColor="text1"/>
        </w:rPr>
      </w:pPr>
    </w:p>
    <w:p w14:paraId="695E4BEB" w14:textId="77777777" w:rsidR="00737E95" w:rsidRPr="0009651F" w:rsidRDefault="00737E95" w:rsidP="00737E95">
      <w:pPr>
        <w:rPr>
          <w:color w:val="000000" w:themeColor="text1"/>
        </w:rPr>
      </w:pPr>
      <w:r w:rsidRPr="0009651F">
        <w:rPr>
          <w:color w:val="000000" w:themeColor="text1"/>
        </w:rPr>
        <w:t xml:space="preserve">    // aceleração comum (gargalo entre os 3 eixos)</w:t>
      </w:r>
    </w:p>
    <w:p w14:paraId="6193583A" w14:textId="77777777" w:rsidR="00737E95" w:rsidRPr="0009651F" w:rsidRDefault="00737E95" w:rsidP="00737E95">
      <w:pPr>
        <w:rPr>
          <w:color w:val="000000" w:themeColor="text1"/>
        </w:rPr>
      </w:pPr>
      <w:r w:rsidRPr="0009651F">
        <w:rPr>
          <w:color w:val="000000" w:themeColor="text1"/>
        </w:rPr>
        <w:t xml:space="preserve">    a_linear_common := a_linear_max_X;</w:t>
      </w:r>
    </w:p>
    <w:p w14:paraId="6CAC8B73" w14:textId="77777777" w:rsidR="00737E95" w:rsidRPr="0009651F" w:rsidRDefault="00737E95" w:rsidP="00737E95">
      <w:pPr>
        <w:rPr>
          <w:color w:val="000000" w:themeColor="text1"/>
        </w:rPr>
      </w:pPr>
      <w:r w:rsidRPr="0009651F">
        <w:rPr>
          <w:color w:val="000000" w:themeColor="text1"/>
        </w:rPr>
        <w:t xml:space="preserve">    IF a_linear_max_Y &lt; a_linear_common THEN</w:t>
      </w:r>
    </w:p>
    <w:p w14:paraId="326EA793" w14:textId="77777777" w:rsidR="00737E95" w:rsidRPr="0009651F" w:rsidRDefault="00737E95" w:rsidP="00737E95">
      <w:pPr>
        <w:rPr>
          <w:color w:val="000000" w:themeColor="text1"/>
        </w:rPr>
      </w:pPr>
      <w:r w:rsidRPr="0009651F">
        <w:rPr>
          <w:color w:val="000000" w:themeColor="text1"/>
        </w:rPr>
        <w:t xml:space="preserve">        a_linear_common := a_linear_max_Y;</w:t>
      </w:r>
    </w:p>
    <w:p w14:paraId="5A1F8259" w14:textId="77777777" w:rsidR="00737E95" w:rsidRPr="0009651F" w:rsidRDefault="00737E95" w:rsidP="00737E95">
      <w:pPr>
        <w:rPr>
          <w:color w:val="000000" w:themeColor="text1"/>
        </w:rPr>
      </w:pPr>
      <w:r w:rsidRPr="0009651F">
        <w:rPr>
          <w:color w:val="000000" w:themeColor="text1"/>
        </w:rPr>
        <w:t xml:space="preserve">    END_IF;</w:t>
      </w:r>
    </w:p>
    <w:p w14:paraId="05D88945" w14:textId="77777777" w:rsidR="00737E95" w:rsidRPr="0009651F" w:rsidRDefault="00737E95" w:rsidP="00737E95">
      <w:pPr>
        <w:rPr>
          <w:color w:val="000000" w:themeColor="text1"/>
        </w:rPr>
      </w:pPr>
      <w:r w:rsidRPr="0009651F">
        <w:rPr>
          <w:color w:val="000000" w:themeColor="text1"/>
        </w:rPr>
        <w:t xml:space="preserve">    IF a_linear_max_Z &lt; a_linear_common THEN</w:t>
      </w:r>
    </w:p>
    <w:p w14:paraId="5F16D5FC" w14:textId="77777777" w:rsidR="00737E95" w:rsidRPr="0009651F" w:rsidRDefault="00737E95" w:rsidP="00737E95">
      <w:pPr>
        <w:rPr>
          <w:color w:val="000000" w:themeColor="text1"/>
        </w:rPr>
      </w:pPr>
      <w:r w:rsidRPr="0009651F">
        <w:rPr>
          <w:color w:val="000000" w:themeColor="text1"/>
        </w:rPr>
        <w:t xml:space="preserve">        a_linear_common := a_linear_max_Z;</w:t>
      </w:r>
    </w:p>
    <w:p w14:paraId="0A1C0E0D" w14:textId="77777777" w:rsidR="00737E95" w:rsidRPr="0009651F" w:rsidRDefault="00737E95" w:rsidP="00737E95">
      <w:pPr>
        <w:rPr>
          <w:color w:val="000000" w:themeColor="text1"/>
        </w:rPr>
      </w:pPr>
      <w:r w:rsidRPr="0009651F">
        <w:rPr>
          <w:color w:val="000000" w:themeColor="text1"/>
        </w:rPr>
        <w:t xml:space="preserve">    END_IF;</w:t>
      </w:r>
    </w:p>
    <w:p w14:paraId="7153B29B" w14:textId="77777777" w:rsidR="00737E95" w:rsidRPr="0009651F" w:rsidRDefault="00737E95" w:rsidP="00737E95">
      <w:pPr>
        <w:rPr>
          <w:color w:val="000000" w:themeColor="text1"/>
        </w:rPr>
      </w:pPr>
    </w:p>
    <w:p w14:paraId="32F7D2C1" w14:textId="77777777" w:rsidR="00737E95" w:rsidRPr="0009651F" w:rsidRDefault="00737E95" w:rsidP="00737E95">
      <w:pPr>
        <w:rPr>
          <w:color w:val="000000" w:themeColor="text1"/>
        </w:rPr>
      </w:pPr>
      <w:r w:rsidRPr="0009651F">
        <w:rPr>
          <w:color w:val="000000" w:themeColor="text1"/>
        </w:rPr>
        <w:t xml:space="preserve">    // aceleração angular em rad/s² e RPM/s²</w:t>
      </w:r>
    </w:p>
    <w:p w14:paraId="685D060F" w14:textId="77777777" w:rsidR="00737E95" w:rsidRPr="0009651F" w:rsidRDefault="00737E95" w:rsidP="00737E95">
      <w:pPr>
        <w:rPr>
          <w:color w:val="000000" w:themeColor="text1"/>
        </w:rPr>
      </w:pPr>
      <w:r w:rsidRPr="0009651F">
        <w:rPr>
          <w:color w:val="000000" w:themeColor="text1"/>
        </w:rPr>
        <w:t xml:space="preserve">    alpha_rad_s2 := a_linear_common * (2.0 * 3.14159265 / Pitch_m);</w:t>
      </w:r>
    </w:p>
    <w:p w14:paraId="53BE6662" w14:textId="77777777" w:rsidR="00737E95" w:rsidRPr="0009651F" w:rsidRDefault="00737E95" w:rsidP="00737E95">
      <w:pPr>
        <w:rPr>
          <w:color w:val="000000" w:themeColor="text1"/>
        </w:rPr>
      </w:pPr>
      <w:r w:rsidRPr="0009651F">
        <w:rPr>
          <w:color w:val="000000" w:themeColor="text1"/>
        </w:rPr>
        <w:t xml:space="preserve">    accel_rpm_s2 := alpha_rad_s2 * 60.0 / (2.0 * 3.14159265);</w:t>
      </w:r>
    </w:p>
    <w:p w14:paraId="4A6A9DE2" w14:textId="77777777" w:rsidR="00737E95" w:rsidRPr="0009651F" w:rsidRDefault="00737E95" w:rsidP="00737E95">
      <w:pPr>
        <w:rPr>
          <w:color w:val="000000" w:themeColor="text1"/>
        </w:rPr>
      </w:pPr>
    </w:p>
    <w:p w14:paraId="7737D099" w14:textId="77777777" w:rsidR="00737E95" w:rsidRPr="0009651F" w:rsidRDefault="00737E95" w:rsidP="00737E95">
      <w:pPr>
        <w:rPr>
          <w:color w:val="000000" w:themeColor="text1"/>
        </w:rPr>
      </w:pPr>
      <w:r w:rsidRPr="0009651F">
        <w:rPr>
          <w:color w:val="000000" w:themeColor="text1"/>
        </w:rPr>
        <w:t xml:space="preserve">    // evitar divisão por zero</w:t>
      </w:r>
    </w:p>
    <w:p w14:paraId="334A7432" w14:textId="77777777" w:rsidR="00737E95" w:rsidRPr="0009651F" w:rsidRDefault="00737E95" w:rsidP="00737E95">
      <w:pPr>
        <w:rPr>
          <w:color w:val="000000" w:themeColor="text1"/>
        </w:rPr>
      </w:pPr>
      <w:r w:rsidRPr="0009651F">
        <w:rPr>
          <w:color w:val="000000" w:themeColor="text1"/>
        </w:rPr>
        <w:t xml:space="preserve">    IF accel_rpm_s2 &lt;= 0.0 THEN</w:t>
      </w:r>
    </w:p>
    <w:p w14:paraId="4A586A52" w14:textId="77777777" w:rsidR="00737E95" w:rsidRPr="0009651F" w:rsidRDefault="00737E95" w:rsidP="00737E95">
      <w:pPr>
        <w:rPr>
          <w:color w:val="000000" w:themeColor="text1"/>
        </w:rPr>
      </w:pPr>
      <w:r w:rsidRPr="0009651F">
        <w:rPr>
          <w:color w:val="000000" w:themeColor="text1"/>
        </w:rPr>
        <w:t xml:space="preserve">        accel_rpm_s2 := 1.0;</w:t>
      </w:r>
    </w:p>
    <w:p w14:paraId="3CF3A28E" w14:textId="77777777" w:rsidR="00737E95" w:rsidRPr="0009651F" w:rsidRDefault="00737E95" w:rsidP="00737E95">
      <w:pPr>
        <w:rPr>
          <w:color w:val="000000" w:themeColor="text1"/>
        </w:rPr>
      </w:pPr>
      <w:r w:rsidRPr="0009651F">
        <w:rPr>
          <w:color w:val="000000" w:themeColor="text1"/>
        </w:rPr>
        <w:t xml:space="preserve">    END_IF;</w:t>
      </w:r>
    </w:p>
    <w:p w14:paraId="69B00876" w14:textId="77777777" w:rsidR="00737E95" w:rsidRPr="0009651F" w:rsidRDefault="00737E95" w:rsidP="00737E95">
      <w:pPr>
        <w:rPr>
          <w:color w:val="000000" w:themeColor="text1"/>
        </w:rPr>
      </w:pPr>
    </w:p>
    <w:p w14:paraId="21417FC5" w14:textId="77777777" w:rsidR="00737E95" w:rsidRPr="0009651F" w:rsidRDefault="00737E95" w:rsidP="00737E95">
      <w:pPr>
        <w:rPr>
          <w:color w:val="000000" w:themeColor="text1"/>
        </w:rPr>
      </w:pPr>
      <w:r w:rsidRPr="0009651F">
        <w:rPr>
          <w:color w:val="000000" w:themeColor="text1"/>
        </w:rPr>
        <w:t xml:space="preserve">    // conversão de velocidade de referência para REAL</w:t>
      </w:r>
    </w:p>
    <w:p w14:paraId="68CF676E" w14:textId="77777777" w:rsidR="00737E95" w:rsidRPr="0009651F" w:rsidRDefault="00737E95" w:rsidP="00737E95">
      <w:pPr>
        <w:rPr>
          <w:color w:val="000000" w:themeColor="text1"/>
        </w:rPr>
      </w:pPr>
      <w:r w:rsidRPr="0009651F">
        <w:rPr>
          <w:color w:val="000000" w:themeColor="text1"/>
        </w:rPr>
        <w:t xml:space="preserve">    rpm_real := referenceRPM;</w:t>
      </w:r>
    </w:p>
    <w:p w14:paraId="77BFD002" w14:textId="77777777" w:rsidR="00737E95" w:rsidRPr="0009651F" w:rsidRDefault="00737E95" w:rsidP="00737E95">
      <w:pPr>
        <w:rPr>
          <w:color w:val="000000" w:themeColor="text1"/>
        </w:rPr>
      </w:pPr>
    </w:p>
    <w:p w14:paraId="149BCFE5" w14:textId="77777777" w:rsidR="00737E95" w:rsidRPr="0009651F" w:rsidRDefault="00737E95" w:rsidP="00737E95">
      <w:pPr>
        <w:rPr>
          <w:color w:val="000000" w:themeColor="text1"/>
        </w:rPr>
      </w:pPr>
      <w:r w:rsidRPr="0009651F">
        <w:rPr>
          <w:color w:val="000000" w:themeColor="text1"/>
        </w:rPr>
        <w:t xml:space="preserve">    // tempo = velocidade / aceleração</w:t>
      </w:r>
    </w:p>
    <w:p w14:paraId="38833EB6" w14:textId="77777777" w:rsidR="00737E95" w:rsidRPr="0009651F" w:rsidRDefault="00737E95" w:rsidP="00737E95">
      <w:pPr>
        <w:rPr>
          <w:color w:val="000000" w:themeColor="text1"/>
        </w:rPr>
      </w:pPr>
      <w:r w:rsidRPr="0009651F">
        <w:rPr>
          <w:color w:val="000000" w:themeColor="text1"/>
        </w:rPr>
        <w:t xml:space="preserve">    tempo_accel_X_s := rpm_real / accel_rpm_s2;</w:t>
      </w:r>
    </w:p>
    <w:p w14:paraId="1E09A0A4" w14:textId="77777777" w:rsidR="00737E95" w:rsidRPr="0009651F" w:rsidRDefault="00737E95" w:rsidP="00737E95">
      <w:pPr>
        <w:rPr>
          <w:color w:val="000000" w:themeColor="text1"/>
        </w:rPr>
      </w:pPr>
      <w:r w:rsidRPr="0009651F">
        <w:rPr>
          <w:color w:val="000000" w:themeColor="text1"/>
        </w:rPr>
        <w:t xml:space="preserve">    tempo_accel_Y_s := rpm_real / accel_rpm_s2;</w:t>
      </w:r>
    </w:p>
    <w:p w14:paraId="726462DB" w14:textId="77777777" w:rsidR="00737E95" w:rsidRPr="0009651F" w:rsidRDefault="00737E95" w:rsidP="00737E95">
      <w:pPr>
        <w:rPr>
          <w:color w:val="000000" w:themeColor="text1"/>
        </w:rPr>
      </w:pPr>
      <w:r w:rsidRPr="0009651F">
        <w:rPr>
          <w:color w:val="000000" w:themeColor="text1"/>
        </w:rPr>
        <w:t xml:space="preserve">    tempo_accel_Z_s := rpm_real / accel_rpm_s2;</w:t>
      </w:r>
    </w:p>
    <w:p w14:paraId="10315D01" w14:textId="77777777" w:rsidR="00737E95" w:rsidRPr="0009651F" w:rsidRDefault="00737E95" w:rsidP="00737E95">
      <w:pPr>
        <w:rPr>
          <w:color w:val="000000" w:themeColor="text1"/>
        </w:rPr>
      </w:pPr>
    </w:p>
    <w:p w14:paraId="50C9A323" w14:textId="77777777" w:rsidR="00737E95" w:rsidRPr="0009651F" w:rsidRDefault="00737E95" w:rsidP="00737E95">
      <w:pPr>
        <w:rPr>
          <w:color w:val="000000" w:themeColor="text1"/>
        </w:rPr>
      </w:pPr>
      <w:r w:rsidRPr="0009651F">
        <w:rPr>
          <w:color w:val="000000" w:themeColor="text1"/>
        </w:rPr>
        <w:t xml:space="preserve">    // tempo máximo entre os três eixos</w:t>
      </w:r>
    </w:p>
    <w:p w14:paraId="62846342" w14:textId="77777777" w:rsidR="00737E95" w:rsidRPr="0009651F" w:rsidRDefault="00737E95" w:rsidP="00737E95">
      <w:pPr>
        <w:rPr>
          <w:color w:val="000000" w:themeColor="text1"/>
        </w:rPr>
      </w:pPr>
      <w:r w:rsidRPr="0009651F">
        <w:rPr>
          <w:color w:val="000000" w:themeColor="text1"/>
        </w:rPr>
        <w:t xml:space="preserve">    tempo_max_s := tempo_accel_X_s;</w:t>
      </w:r>
    </w:p>
    <w:p w14:paraId="0BE0CA40" w14:textId="77777777" w:rsidR="00737E95" w:rsidRPr="0009651F" w:rsidRDefault="00737E95" w:rsidP="00737E95">
      <w:pPr>
        <w:rPr>
          <w:color w:val="000000" w:themeColor="text1"/>
        </w:rPr>
      </w:pPr>
      <w:r w:rsidRPr="0009651F">
        <w:rPr>
          <w:color w:val="000000" w:themeColor="text1"/>
        </w:rPr>
        <w:t xml:space="preserve">    IF tempo_accel_Y_s &gt; tempo_max_s THEN</w:t>
      </w:r>
    </w:p>
    <w:p w14:paraId="49BBA29C" w14:textId="77777777" w:rsidR="00737E95" w:rsidRPr="0009651F" w:rsidRDefault="00737E95" w:rsidP="00737E95">
      <w:pPr>
        <w:rPr>
          <w:color w:val="000000" w:themeColor="text1"/>
        </w:rPr>
      </w:pPr>
      <w:r w:rsidRPr="0009651F">
        <w:rPr>
          <w:color w:val="000000" w:themeColor="text1"/>
        </w:rPr>
        <w:t xml:space="preserve">        tempo_max_s := tempo_accel_Y_s;</w:t>
      </w:r>
    </w:p>
    <w:p w14:paraId="3E5A1EB4" w14:textId="77777777" w:rsidR="00737E95" w:rsidRDefault="00737E95" w:rsidP="00737E95">
      <w:pPr>
        <w:rPr>
          <w:color w:val="000000" w:themeColor="text1"/>
        </w:rPr>
      </w:pPr>
      <w:r w:rsidRPr="0009651F">
        <w:rPr>
          <w:color w:val="000000" w:themeColor="text1"/>
        </w:rPr>
        <w:t xml:space="preserve">    END_IF;</w:t>
      </w:r>
    </w:p>
    <w:p w14:paraId="66786DD5" w14:textId="77777777" w:rsidR="00BD1D37" w:rsidRPr="0009651F" w:rsidRDefault="00BD1D37" w:rsidP="00737E95">
      <w:pPr>
        <w:rPr>
          <w:color w:val="000000" w:themeColor="text1"/>
        </w:rPr>
      </w:pPr>
    </w:p>
    <w:p w14:paraId="2258A5AD" w14:textId="77777777" w:rsidR="00737E95" w:rsidRPr="0009651F" w:rsidRDefault="00737E95" w:rsidP="00737E95">
      <w:pPr>
        <w:rPr>
          <w:color w:val="000000" w:themeColor="text1"/>
        </w:rPr>
      </w:pPr>
      <w:r w:rsidRPr="0009651F">
        <w:rPr>
          <w:color w:val="000000" w:themeColor="text1"/>
        </w:rPr>
        <w:t xml:space="preserve">    IF tempo_accel_Z_s &gt; tempo_max_s THEN</w:t>
      </w:r>
    </w:p>
    <w:p w14:paraId="3DD89FDC" w14:textId="77777777" w:rsidR="00737E95" w:rsidRPr="0009651F" w:rsidRDefault="00737E95" w:rsidP="00737E95">
      <w:pPr>
        <w:rPr>
          <w:color w:val="000000" w:themeColor="text1"/>
        </w:rPr>
      </w:pPr>
      <w:r w:rsidRPr="0009651F">
        <w:rPr>
          <w:color w:val="000000" w:themeColor="text1"/>
        </w:rPr>
        <w:t xml:space="preserve">        tempo_max_s := tempo_accel_Z_s;</w:t>
      </w:r>
    </w:p>
    <w:p w14:paraId="3A7995BC" w14:textId="77777777" w:rsidR="00737E95" w:rsidRPr="0009651F" w:rsidRDefault="00737E95" w:rsidP="00737E95">
      <w:pPr>
        <w:rPr>
          <w:color w:val="000000" w:themeColor="text1"/>
        </w:rPr>
      </w:pPr>
      <w:r w:rsidRPr="0009651F">
        <w:rPr>
          <w:color w:val="000000" w:themeColor="text1"/>
        </w:rPr>
        <w:t xml:space="preserve">    END_IF;</w:t>
      </w:r>
    </w:p>
    <w:p w14:paraId="65722CD4" w14:textId="77777777" w:rsidR="00737E95" w:rsidRPr="0009651F" w:rsidRDefault="00737E95" w:rsidP="00737E95">
      <w:pPr>
        <w:rPr>
          <w:color w:val="000000" w:themeColor="text1"/>
        </w:rPr>
      </w:pPr>
    </w:p>
    <w:p w14:paraId="682EB18E" w14:textId="77777777" w:rsidR="00737E95" w:rsidRPr="0009651F" w:rsidRDefault="00737E95" w:rsidP="00737E95">
      <w:pPr>
        <w:rPr>
          <w:color w:val="000000" w:themeColor="text1"/>
        </w:rPr>
      </w:pPr>
      <w:r w:rsidRPr="0009651F">
        <w:rPr>
          <w:color w:val="000000" w:themeColor="text1"/>
        </w:rPr>
        <w:t xml:space="preserve">    // conversão para milissegundos com saturação</w:t>
      </w:r>
    </w:p>
    <w:p w14:paraId="625E8E0B" w14:textId="77777777" w:rsidR="00737E95" w:rsidRPr="0009651F" w:rsidRDefault="00737E95" w:rsidP="00737E95">
      <w:pPr>
        <w:rPr>
          <w:color w:val="000000" w:themeColor="text1"/>
        </w:rPr>
      </w:pPr>
      <w:r w:rsidRPr="0009651F">
        <w:rPr>
          <w:color w:val="000000" w:themeColor="text1"/>
        </w:rPr>
        <w:t xml:space="preserve">    tempo_ms := TO_UDINT(CEIL(tempo_max_s * 1000.0));</w:t>
      </w:r>
    </w:p>
    <w:p w14:paraId="607C26B1" w14:textId="77777777" w:rsidR="00737E95" w:rsidRPr="0009651F" w:rsidRDefault="00737E95" w:rsidP="00737E95">
      <w:pPr>
        <w:rPr>
          <w:color w:val="000000" w:themeColor="text1"/>
        </w:rPr>
      </w:pPr>
      <w:r w:rsidRPr="0009651F">
        <w:rPr>
          <w:color w:val="000000" w:themeColor="text1"/>
        </w:rPr>
        <w:t xml:space="preserve">    IF tempo_ms &gt; 4294967295 THEN</w:t>
      </w:r>
    </w:p>
    <w:p w14:paraId="15E54752" w14:textId="77777777" w:rsidR="00737E95" w:rsidRPr="0009651F" w:rsidRDefault="00737E95" w:rsidP="00737E95">
      <w:pPr>
        <w:rPr>
          <w:color w:val="000000" w:themeColor="text1"/>
        </w:rPr>
      </w:pPr>
      <w:r w:rsidRPr="0009651F">
        <w:rPr>
          <w:color w:val="000000" w:themeColor="text1"/>
        </w:rPr>
        <w:t xml:space="preserve">        tempo_ms := 4294967295;</w:t>
      </w:r>
    </w:p>
    <w:p w14:paraId="17EDC14D" w14:textId="77777777" w:rsidR="00737E95" w:rsidRPr="0009651F" w:rsidRDefault="00737E95" w:rsidP="00737E95">
      <w:pPr>
        <w:rPr>
          <w:color w:val="000000" w:themeColor="text1"/>
        </w:rPr>
      </w:pPr>
      <w:r w:rsidRPr="0009651F">
        <w:rPr>
          <w:color w:val="000000" w:themeColor="text1"/>
        </w:rPr>
        <w:t xml:space="preserve">    END_IF;</w:t>
      </w:r>
    </w:p>
    <w:p w14:paraId="171D5668" w14:textId="77777777" w:rsidR="00737E95" w:rsidRPr="0009651F" w:rsidRDefault="00737E95" w:rsidP="00737E95">
      <w:pPr>
        <w:rPr>
          <w:color w:val="000000" w:themeColor="text1"/>
        </w:rPr>
      </w:pPr>
    </w:p>
    <w:p w14:paraId="5B88866E" w14:textId="77777777" w:rsidR="00737E95" w:rsidRPr="0009651F" w:rsidRDefault="00737E95" w:rsidP="00737E95">
      <w:pPr>
        <w:rPr>
          <w:color w:val="000000" w:themeColor="text1"/>
        </w:rPr>
      </w:pPr>
      <w:r w:rsidRPr="0009651F">
        <w:rPr>
          <w:color w:val="000000" w:themeColor="text1"/>
        </w:rPr>
        <w:t xml:space="preserve">    // saída: mesmo tempo para aceleração e desaceleração em todos os eixos</w:t>
      </w:r>
    </w:p>
    <w:p w14:paraId="1F9A2213" w14:textId="77777777" w:rsidR="00737E95" w:rsidRPr="0009651F" w:rsidRDefault="00737E95" w:rsidP="00737E95">
      <w:pPr>
        <w:rPr>
          <w:color w:val="000000" w:themeColor="text1"/>
        </w:rPr>
      </w:pPr>
      <w:r w:rsidRPr="0009651F">
        <w:rPr>
          <w:color w:val="000000" w:themeColor="text1"/>
        </w:rPr>
        <w:t xml:space="preserve">    result.ACCEL_6083_X := tempo_ms;</w:t>
      </w:r>
    </w:p>
    <w:p w14:paraId="7719ECE5" w14:textId="77777777" w:rsidR="00737E95" w:rsidRPr="0009651F" w:rsidRDefault="00737E95" w:rsidP="00737E95">
      <w:pPr>
        <w:rPr>
          <w:color w:val="000000" w:themeColor="text1"/>
        </w:rPr>
      </w:pPr>
      <w:r w:rsidRPr="0009651F">
        <w:rPr>
          <w:color w:val="000000" w:themeColor="text1"/>
        </w:rPr>
        <w:t xml:space="preserve">    result.DECEL_6084_X := tempo_ms;</w:t>
      </w:r>
    </w:p>
    <w:p w14:paraId="38A1FDA9" w14:textId="77777777" w:rsidR="00737E95" w:rsidRPr="0009651F" w:rsidRDefault="00737E95" w:rsidP="00737E95">
      <w:pPr>
        <w:rPr>
          <w:color w:val="000000" w:themeColor="text1"/>
        </w:rPr>
      </w:pPr>
      <w:r w:rsidRPr="0009651F">
        <w:rPr>
          <w:color w:val="000000" w:themeColor="text1"/>
        </w:rPr>
        <w:t xml:space="preserve">    result.ACCEL_6083_Y := tempo_ms;</w:t>
      </w:r>
    </w:p>
    <w:p w14:paraId="398D0899" w14:textId="77777777" w:rsidR="00737E95" w:rsidRPr="0009651F" w:rsidRDefault="00737E95" w:rsidP="00737E95">
      <w:pPr>
        <w:rPr>
          <w:color w:val="000000" w:themeColor="text1"/>
        </w:rPr>
      </w:pPr>
      <w:r w:rsidRPr="0009651F">
        <w:rPr>
          <w:color w:val="000000" w:themeColor="text1"/>
        </w:rPr>
        <w:t xml:space="preserve">    result.DECEL_6084_Y := tempo_ms;</w:t>
      </w:r>
    </w:p>
    <w:p w14:paraId="728FA501" w14:textId="77777777" w:rsidR="00737E95" w:rsidRPr="0009651F" w:rsidRDefault="00737E95" w:rsidP="00737E95">
      <w:pPr>
        <w:rPr>
          <w:color w:val="000000" w:themeColor="text1"/>
        </w:rPr>
      </w:pPr>
      <w:r w:rsidRPr="0009651F">
        <w:rPr>
          <w:color w:val="000000" w:themeColor="text1"/>
        </w:rPr>
        <w:t xml:space="preserve">    result.ACCEL_6083_Z := tempo_ms;</w:t>
      </w:r>
    </w:p>
    <w:p w14:paraId="1BBE4271" w14:textId="0466631C" w:rsidR="00B152EE" w:rsidRPr="0009651F" w:rsidRDefault="00737E95" w:rsidP="008742AA">
      <w:pPr>
        <w:rPr>
          <w:color w:val="000000" w:themeColor="text1"/>
        </w:rPr>
      </w:pPr>
      <w:r w:rsidRPr="0009651F">
        <w:rPr>
          <w:color w:val="000000" w:themeColor="text1"/>
        </w:rPr>
        <w:t xml:space="preserve">    result.DECEL_6084_Z := tempo_ms;</w:t>
      </w:r>
    </w:p>
    <w:p w14:paraId="768BAB77" w14:textId="77777777" w:rsidR="007800EF" w:rsidRPr="0009651F" w:rsidRDefault="007800EF" w:rsidP="007800EF">
      <w:pPr>
        <w:rPr>
          <w:color w:val="000000" w:themeColor="text1"/>
        </w:rPr>
      </w:pPr>
    </w:p>
    <w:p w14:paraId="673DFA93" w14:textId="77777777" w:rsidR="007800EF" w:rsidRPr="0009651F" w:rsidRDefault="007800EF" w:rsidP="007800EF">
      <w:pPr>
        <w:rPr>
          <w:color w:val="000000" w:themeColor="text1"/>
        </w:rPr>
      </w:pPr>
      <w:r w:rsidRPr="0009651F">
        <w:rPr>
          <w:color w:val="000000" w:themeColor="text1"/>
        </w:rPr>
        <w:t>// Atualiza diretamente os PDOs globais com os valores calculados</w:t>
      </w:r>
    </w:p>
    <w:p w14:paraId="4FC2CD77" w14:textId="77777777" w:rsidR="007800EF" w:rsidRPr="002B2ED7" w:rsidRDefault="007800EF" w:rsidP="007800EF">
      <w:pPr>
        <w:rPr>
          <w:color w:val="000000" w:themeColor="text1"/>
        </w:rPr>
      </w:pPr>
      <w:r w:rsidRPr="002B2ED7">
        <w:rPr>
          <w:color w:val="000000" w:themeColor="text1"/>
        </w:rPr>
        <w:t>WR_PDO_6083_X := result.ACCEL_6083_X;</w:t>
      </w:r>
    </w:p>
    <w:p w14:paraId="7F5135ED" w14:textId="77777777" w:rsidR="007800EF" w:rsidRPr="002B2ED7" w:rsidRDefault="007800EF" w:rsidP="007800EF">
      <w:pPr>
        <w:rPr>
          <w:color w:val="000000" w:themeColor="text1"/>
        </w:rPr>
      </w:pPr>
      <w:r w:rsidRPr="002B2ED7">
        <w:rPr>
          <w:color w:val="000000" w:themeColor="text1"/>
        </w:rPr>
        <w:t>WR_PDO_6084_X := result.DECEL_6084_X;</w:t>
      </w:r>
    </w:p>
    <w:p w14:paraId="698ED449" w14:textId="77777777" w:rsidR="007800EF" w:rsidRPr="002B2ED7" w:rsidRDefault="007800EF" w:rsidP="007800EF">
      <w:pPr>
        <w:rPr>
          <w:color w:val="000000" w:themeColor="text1"/>
        </w:rPr>
      </w:pPr>
      <w:r w:rsidRPr="002B2ED7">
        <w:rPr>
          <w:color w:val="000000" w:themeColor="text1"/>
        </w:rPr>
        <w:t>WR_PDO_6083_Y := result.ACCEL_6083_Y;</w:t>
      </w:r>
    </w:p>
    <w:p w14:paraId="2772D2DB" w14:textId="77777777" w:rsidR="007800EF" w:rsidRPr="002B2ED7" w:rsidRDefault="007800EF" w:rsidP="007800EF">
      <w:pPr>
        <w:rPr>
          <w:color w:val="000000" w:themeColor="text1"/>
        </w:rPr>
      </w:pPr>
      <w:r w:rsidRPr="002B2ED7">
        <w:rPr>
          <w:color w:val="000000" w:themeColor="text1"/>
        </w:rPr>
        <w:t>WR_PDO_6084_Y := result.DECEL_6084_Y;</w:t>
      </w:r>
    </w:p>
    <w:p w14:paraId="7B0FE955" w14:textId="77777777" w:rsidR="007800EF" w:rsidRPr="002B2ED7" w:rsidRDefault="007800EF" w:rsidP="007800EF">
      <w:pPr>
        <w:rPr>
          <w:color w:val="000000" w:themeColor="text1"/>
        </w:rPr>
      </w:pPr>
      <w:r w:rsidRPr="002B2ED7">
        <w:rPr>
          <w:color w:val="000000" w:themeColor="text1"/>
        </w:rPr>
        <w:t>WR_PDO_6083_Z := result.ACCEL_6083_Z;</w:t>
      </w:r>
    </w:p>
    <w:p w14:paraId="73E032D1" w14:textId="77777777" w:rsidR="007D0956" w:rsidRPr="002B2ED7" w:rsidRDefault="007800EF" w:rsidP="00737E95">
      <w:pPr>
        <w:rPr>
          <w:color w:val="000000" w:themeColor="text1"/>
        </w:rPr>
      </w:pPr>
      <w:r w:rsidRPr="002B2ED7">
        <w:rPr>
          <w:color w:val="000000" w:themeColor="text1"/>
        </w:rPr>
        <w:t>WR_PDO_6084_Z := result.DECEL_6084_Z;</w:t>
      </w:r>
    </w:p>
    <w:p w14:paraId="5D17C66C" w14:textId="77777777" w:rsidR="007D0956" w:rsidRPr="0009651F" w:rsidRDefault="007D0956" w:rsidP="00737E95">
      <w:pPr>
        <w:rPr>
          <w:color w:val="000000" w:themeColor="text1"/>
        </w:rPr>
      </w:pPr>
    </w:p>
    <w:p w14:paraId="0FA873A0" w14:textId="6C991C8A" w:rsidR="00737E95" w:rsidRPr="0009651F" w:rsidRDefault="00737E95" w:rsidP="006E6E31">
      <w:pPr>
        <w:rPr>
          <w:color w:val="000000" w:themeColor="text1"/>
        </w:rPr>
      </w:pPr>
      <w:r w:rsidRPr="0009651F">
        <w:rPr>
          <w:color w:val="000000" w:themeColor="text1"/>
        </w:rPr>
        <w:t xml:space="preserve">   </w:t>
      </w:r>
    </w:p>
    <w:p w14:paraId="7C525469" w14:textId="4C6867F0" w:rsidR="00290CE9" w:rsidRPr="0009651F" w:rsidRDefault="00737E95" w:rsidP="00F42D59">
      <w:pPr>
        <w:rPr>
          <w:color w:val="000000" w:themeColor="text1"/>
        </w:rPr>
      </w:pPr>
      <w:r w:rsidRPr="0009651F">
        <w:rPr>
          <w:color w:val="000000" w:themeColor="text1"/>
        </w:rPr>
        <w:t>END_FUNCTION</w:t>
      </w:r>
    </w:p>
    <w:p w14:paraId="2657E445" w14:textId="77777777" w:rsidR="00737E95" w:rsidRPr="0009651F" w:rsidRDefault="00737E95" w:rsidP="00F42D59">
      <w:pPr>
        <w:rPr>
          <w:color w:val="000000" w:themeColor="text1"/>
        </w:rPr>
      </w:pPr>
    </w:p>
    <w:p w14:paraId="1E8090B0" w14:textId="77777777" w:rsidR="00DC1072" w:rsidRDefault="00DC1072" w:rsidP="00F42D59">
      <w:pPr>
        <w:rPr>
          <w:color w:val="156082" w:themeColor="accent1"/>
        </w:rPr>
      </w:pPr>
    </w:p>
    <w:p w14:paraId="0223C20A" w14:textId="77777777" w:rsidR="00B35A8C" w:rsidRDefault="00B35A8C">
      <w:pPr>
        <w:pStyle w:val="NormalWeb"/>
        <w:divId w:val="544028126"/>
        <w:rPr>
          <w:rFonts w:ascii="Arial" w:hAnsi="Arial" w:cs="Arial"/>
          <w:color w:val="156082" w:themeColor="accent1"/>
          <w:sz w:val="32"/>
          <w:szCs w:val="32"/>
        </w:rPr>
      </w:pPr>
    </w:p>
    <w:p w14:paraId="5C050042" w14:textId="77777777" w:rsidR="00B35A8C" w:rsidRDefault="00B35A8C">
      <w:pPr>
        <w:pStyle w:val="NormalWeb"/>
        <w:divId w:val="544028126"/>
        <w:rPr>
          <w:rFonts w:ascii="Arial" w:hAnsi="Arial" w:cs="Arial"/>
          <w:color w:val="156082" w:themeColor="accent1"/>
          <w:sz w:val="32"/>
          <w:szCs w:val="32"/>
        </w:rPr>
      </w:pPr>
    </w:p>
    <w:p w14:paraId="42A37585" w14:textId="77777777" w:rsidR="00B35A8C" w:rsidRDefault="00B35A8C">
      <w:pPr>
        <w:pStyle w:val="NormalWeb"/>
        <w:divId w:val="544028126"/>
        <w:rPr>
          <w:rFonts w:ascii="Arial" w:hAnsi="Arial" w:cs="Arial"/>
          <w:color w:val="156082" w:themeColor="accent1"/>
          <w:sz w:val="32"/>
          <w:szCs w:val="32"/>
        </w:rPr>
      </w:pPr>
    </w:p>
    <w:p w14:paraId="20B09AB2" w14:textId="77777777" w:rsidR="00B35A8C" w:rsidRDefault="00B35A8C">
      <w:pPr>
        <w:pStyle w:val="NormalWeb"/>
        <w:divId w:val="544028126"/>
        <w:rPr>
          <w:rFonts w:ascii="Arial" w:hAnsi="Arial" w:cs="Arial"/>
          <w:color w:val="156082" w:themeColor="accent1"/>
          <w:sz w:val="32"/>
          <w:szCs w:val="32"/>
        </w:rPr>
      </w:pPr>
    </w:p>
    <w:p w14:paraId="42CA22F3" w14:textId="77777777" w:rsidR="00B35A8C" w:rsidRDefault="00B35A8C">
      <w:pPr>
        <w:pStyle w:val="NormalWeb"/>
        <w:divId w:val="544028126"/>
        <w:rPr>
          <w:rFonts w:ascii="Arial" w:hAnsi="Arial" w:cs="Arial"/>
          <w:color w:val="156082" w:themeColor="accent1"/>
          <w:sz w:val="32"/>
          <w:szCs w:val="32"/>
        </w:rPr>
      </w:pPr>
    </w:p>
    <w:p w14:paraId="0F51C85E" w14:textId="77777777" w:rsidR="00B35A8C" w:rsidRDefault="00B35A8C">
      <w:pPr>
        <w:pStyle w:val="NormalWeb"/>
        <w:divId w:val="544028126"/>
        <w:rPr>
          <w:rFonts w:ascii="Arial" w:hAnsi="Arial" w:cs="Arial"/>
          <w:color w:val="156082" w:themeColor="accent1"/>
          <w:sz w:val="32"/>
          <w:szCs w:val="32"/>
        </w:rPr>
      </w:pPr>
    </w:p>
    <w:p w14:paraId="5C38B581" w14:textId="649DA863" w:rsidR="006300CF" w:rsidRPr="00DC1072" w:rsidRDefault="006300CF">
      <w:pPr>
        <w:pStyle w:val="NormalWeb"/>
        <w:divId w:val="544028126"/>
        <w:rPr>
          <w:rFonts w:ascii="Arial" w:hAnsi="Arial" w:cs="Arial"/>
          <w:color w:val="156082" w:themeColor="accent1"/>
          <w:sz w:val="32"/>
          <w:szCs w:val="32"/>
        </w:rPr>
      </w:pPr>
      <w:r w:rsidRPr="00DC1072">
        <w:rPr>
          <w:rFonts w:ascii="Arial" w:hAnsi="Arial" w:cs="Arial"/>
          <w:color w:val="156082" w:themeColor="accent1"/>
          <w:sz w:val="32"/>
          <w:szCs w:val="32"/>
        </w:rPr>
        <w:t>FUNÇAO CONVERSORA</w:t>
      </w:r>
    </w:p>
    <w:p w14:paraId="08DF2F91" w14:textId="2353ADA1" w:rsidR="004A1034" w:rsidRPr="00DC1072" w:rsidRDefault="004A1034">
      <w:pPr>
        <w:pStyle w:val="NormalWeb"/>
        <w:divId w:val="544028126"/>
        <w:rPr>
          <w:rFonts w:ascii="Arial" w:hAnsi="Arial" w:cs="Arial"/>
          <w:color w:val="156082" w:themeColor="accent1"/>
          <w:sz w:val="32"/>
          <w:szCs w:val="32"/>
        </w:rPr>
      </w:pPr>
      <w:r w:rsidRPr="00DC1072">
        <w:rPr>
          <w:rFonts w:ascii="Arial" w:hAnsi="Arial" w:cs="Arial"/>
          <w:color w:val="156082" w:themeColor="accent1"/>
          <w:sz w:val="32"/>
          <w:szCs w:val="32"/>
        </w:rPr>
        <w:t>Converte uma diferença em milímetros (</w:t>
      </w:r>
      <w:r w:rsidRPr="00DC1072">
        <w:rPr>
          <w:rStyle w:val="CdigoHTML"/>
          <w:rFonts w:ascii="Arial" w:hAnsi="Arial" w:cs="Arial"/>
          <w:color w:val="156082" w:themeColor="accent1"/>
          <w:sz w:val="32"/>
          <w:szCs w:val="32"/>
        </w:rPr>
        <w:t>diff_mm</w:t>
      </w:r>
      <w:r w:rsidRPr="00DC1072">
        <w:rPr>
          <w:rFonts w:ascii="Arial" w:hAnsi="Arial" w:cs="Arial"/>
          <w:color w:val="156082" w:themeColor="accent1"/>
          <w:sz w:val="32"/>
          <w:szCs w:val="32"/>
        </w:rPr>
        <w:t>) para um valor DINT de destino combinando parte inteira em blocos de 6 mm e parte fracionária em 16 bits, aplicando saturação e preservando o sinal.</w:t>
      </w:r>
    </w:p>
    <w:p w14:paraId="291AD189" w14:textId="77777777" w:rsidR="00827E86" w:rsidRPr="00827E86" w:rsidRDefault="00827E86" w:rsidP="00827E86">
      <w:pPr>
        <w:ind w:left="0" w:firstLine="0"/>
        <w:rPr>
          <w:rFonts w:cs="Arial"/>
          <w:color w:val="000000" w:themeColor="text1"/>
          <w:sz w:val="24"/>
        </w:rPr>
      </w:pPr>
      <w:r w:rsidRPr="00827E86">
        <w:rPr>
          <w:rFonts w:cs="Arial"/>
          <w:color w:val="000000" w:themeColor="text1"/>
          <w:sz w:val="24"/>
        </w:rPr>
        <w:t>A função ConvertRealDiffToTargetDINT é responsável pela conversão de deslocamentos lineares, expressos em milímetros, para o formato numérico utilizado internamente pelo sistema de controle. Essa conversão estabelece a interface entre a representação geométrica adotada pelas rotinas de programação e a representação binária empregada pelos buffers de movimentação.</w:t>
      </w:r>
    </w:p>
    <w:p w14:paraId="04E52CE5" w14:textId="77777777" w:rsidR="00827E86" w:rsidRPr="00827E86" w:rsidRDefault="00827E86" w:rsidP="00827E86">
      <w:pPr>
        <w:ind w:left="0" w:firstLine="0"/>
        <w:rPr>
          <w:rFonts w:cs="Arial"/>
          <w:color w:val="000000" w:themeColor="text1"/>
          <w:sz w:val="24"/>
        </w:rPr>
      </w:pPr>
      <w:r w:rsidRPr="00827E86">
        <w:rPr>
          <w:rFonts w:cs="Arial"/>
          <w:color w:val="000000" w:themeColor="text1"/>
          <w:sz w:val="24"/>
        </w:rPr>
        <w:t>O algoritmo recebe como entrada um deslocamento em milímetros e inicialmente determina seu valor absoluto, preservando o sinal para posterior reconstrução do resultado. Em seguida, o deslocamento é decomposto em duas partes distintas: uma parcela inteira, correspondente ao número de blocos completos de 6 mm, e uma parcela fracionária, correspondente ao deslocamento remanescente dentro desse intervalo.</w:t>
      </w:r>
    </w:p>
    <w:p w14:paraId="66F8028A" w14:textId="77777777" w:rsidR="00827E86" w:rsidRPr="00827E86" w:rsidRDefault="00827E86" w:rsidP="00827E86">
      <w:pPr>
        <w:ind w:left="0" w:firstLine="0"/>
        <w:rPr>
          <w:rFonts w:cs="Arial"/>
          <w:color w:val="000000" w:themeColor="text1"/>
          <w:sz w:val="24"/>
        </w:rPr>
      </w:pPr>
      <w:r w:rsidRPr="00827E86">
        <w:rPr>
          <w:rFonts w:cs="Arial"/>
          <w:color w:val="000000" w:themeColor="text1"/>
          <w:sz w:val="24"/>
        </w:rPr>
        <w:t>A parcela inteira é armazenada nos 16 bits mais significativos do valor de saída, enquanto a parcela fracionária é normalizada para uma resolução de 16 bits, ocupando os 16 bits menos significativos. Dessa forma, cada intervalo de 6 mm é subdividido em 65 536 níveis, proporcionando elevada resolução para a representação dos deslocamentos.</w:t>
      </w:r>
    </w:p>
    <w:p w14:paraId="53864E8F" w14:textId="77777777" w:rsidR="00827E86" w:rsidRPr="00827E86" w:rsidRDefault="00827E86" w:rsidP="00827E86">
      <w:pPr>
        <w:ind w:left="0" w:firstLine="0"/>
        <w:rPr>
          <w:rFonts w:cs="Arial"/>
          <w:color w:val="000000" w:themeColor="text1"/>
          <w:sz w:val="24"/>
        </w:rPr>
      </w:pPr>
      <w:r w:rsidRPr="00827E86">
        <w:rPr>
          <w:rFonts w:cs="Arial"/>
          <w:color w:val="000000" w:themeColor="text1"/>
          <w:sz w:val="24"/>
        </w:rPr>
        <w:t>Durante o processamento são aplicados mecanismos de saturação para ambas as parcelas da conversão. A parte inteira é limitada ao intervalo representável em 16 bits com sinal, enquanto a parte fracionária é restringida ao intervalo correspondente a 16 bits sem sinal. Essas limitações evitam transbordamentos numéricos e asseguram que o valor produzido permaneça compatível com a estrutura utilizada pelo sistema de controle.</w:t>
      </w:r>
    </w:p>
    <w:p w14:paraId="6280A966" w14:textId="77777777" w:rsidR="00827E86" w:rsidRPr="00827E86" w:rsidRDefault="00827E86" w:rsidP="00827E86">
      <w:pPr>
        <w:ind w:left="0" w:firstLine="0"/>
        <w:rPr>
          <w:rFonts w:cs="Arial"/>
          <w:color w:val="000000" w:themeColor="text1"/>
          <w:sz w:val="24"/>
        </w:rPr>
      </w:pPr>
      <w:r w:rsidRPr="00827E86">
        <w:rPr>
          <w:rFonts w:cs="Arial"/>
          <w:color w:val="000000" w:themeColor="text1"/>
          <w:sz w:val="24"/>
        </w:rPr>
        <w:t>Após a conversão, as parcelas inteira e fracionária são combinadas em um único valor de 32 bits por meio de operações de deslocamento e composição de palavras. Finalmente, o sinal original do deslocamento é reaplicado ao resultado, permitindo representar movimentos tanto no sentido positivo quanto no sentido negativo dos eixos.</w:t>
      </w:r>
    </w:p>
    <w:p w14:paraId="5412E3CB" w14:textId="77777777" w:rsidR="00F72C03" w:rsidRDefault="00827E86" w:rsidP="00E22C4D">
      <w:pPr>
        <w:rPr>
          <w:rFonts w:cs="Arial"/>
          <w:color w:val="000000" w:themeColor="text1"/>
          <w:sz w:val="24"/>
        </w:rPr>
      </w:pPr>
      <w:r w:rsidRPr="00827E86">
        <w:rPr>
          <w:rFonts w:cs="Arial"/>
          <w:color w:val="000000" w:themeColor="text1"/>
          <w:sz w:val="24"/>
        </w:rPr>
        <w:t>O valor produzido por essa função é posteriormente utilizado pelas rotinas responsáveis pelo preenchimento dos buffers de trajetória, sendo armazenado no formato exigido pelas estruturas internas do controlador para posterior processamento pelas tarefas determinísticas de controle de movimento.</w:t>
      </w:r>
    </w:p>
    <w:p w14:paraId="37D7F46A" w14:textId="77777777" w:rsidR="00F72C03" w:rsidRDefault="00F72C03" w:rsidP="00E22C4D">
      <w:pPr>
        <w:rPr>
          <w:rFonts w:cs="Arial"/>
          <w:color w:val="000000" w:themeColor="text1"/>
          <w:sz w:val="24"/>
        </w:rPr>
      </w:pPr>
    </w:p>
    <w:p w14:paraId="1DA117AA" w14:textId="73B9BEC1" w:rsidR="00E22C4D" w:rsidRPr="00F06854" w:rsidRDefault="00E22C4D" w:rsidP="00E22C4D">
      <w:pPr>
        <w:rPr>
          <w:color w:val="156082" w:themeColor="accent1"/>
          <w:sz w:val="32"/>
          <w:szCs w:val="32"/>
        </w:rPr>
      </w:pPr>
      <w:r w:rsidRPr="00F06854">
        <w:rPr>
          <w:color w:val="156082" w:themeColor="accent1"/>
          <w:sz w:val="32"/>
          <w:szCs w:val="32"/>
        </w:rPr>
        <w:t>FUNCTION ConvertRealDiffToTargetDINT : DINT</w:t>
      </w:r>
    </w:p>
    <w:p w14:paraId="4E18D207" w14:textId="77777777" w:rsidR="00B664EA" w:rsidRPr="006C6AEB" w:rsidRDefault="00B664EA" w:rsidP="00E22C4D">
      <w:pPr>
        <w:rPr>
          <w:color w:val="000000" w:themeColor="text1"/>
          <w:sz w:val="32"/>
          <w:szCs w:val="32"/>
        </w:rPr>
      </w:pPr>
    </w:p>
    <w:p w14:paraId="48158C81" w14:textId="77777777" w:rsidR="00E22C4D" w:rsidRPr="006C6AEB" w:rsidRDefault="00E22C4D" w:rsidP="00E22C4D">
      <w:pPr>
        <w:rPr>
          <w:color w:val="000000" w:themeColor="text1"/>
        </w:rPr>
      </w:pPr>
      <w:r w:rsidRPr="006C6AEB">
        <w:rPr>
          <w:color w:val="000000" w:themeColor="text1"/>
        </w:rPr>
        <w:t>VAR_INPUT</w:t>
      </w:r>
    </w:p>
    <w:p w14:paraId="7DBC1018" w14:textId="77777777" w:rsidR="00E22C4D" w:rsidRPr="006C6AEB" w:rsidRDefault="00E22C4D" w:rsidP="00E22C4D">
      <w:pPr>
        <w:rPr>
          <w:color w:val="000000" w:themeColor="text1"/>
        </w:rPr>
      </w:pPr>
      <w:r w:rsidRPr="006C6AEB">
        <w:rPr>
          <w:color w:val="000000" w:themeColor="text1"/>
        </w:rPr>
        <w:t xml:space="preserve">    diff_mm : REAL;</w:t>
      </w:r>
    </w:p>
    <w:p w14:paraId="32C263C1" w14:textId="77777777" w:rsidR="00E22C4D" w:rsidRPr="006C6AEB" w:rsidRDefault="00E22C4D" w:rsidP="00E22C4D">
      <w:pPr>
        <w:rPr>
          <w:color w:val="000000" w:themeColor="text1"/>
        </w:rPr>
      </w:pPr>
      <w:r w:rsidRPr="006C6AEB">
        <w:rPr>
          <w:color w:val="000000" w:themeColor="text1"/>
        </w:rPr>
        <w:t>END_VAR</w:t>
      </w:r>
    </w:p>
    <w:p w14:paraId="6679A07A" w14:textId="77777777" w:rsidR="00E22C4D" w:rsidRPr="006C6AEB" w:rsidRDefault="00E22C4D" w:rsidP="00E22C4D">
      <w:pPr>
        <w:rPr>
          <w:color w:val="000000" w:themeColor="text1"/>
        </w:rPr>
      </w:pPr>
    </w:p>
    <w:p w14:paraId="630E5F74" w14:textId="77777777" w:rsidR="00E22C4D" w:rsidRPr="006C6AEB" w:rsidRDefault="00E22C4D" w:rsidP="00E22C4D">
      <w:pPr>
        <w:rPr>
          <w:color w:val="000000" w:themeColor="text1"/>
        </w:rPr>
      </w:pPr>
      <w:r w:rsidRPr="006C6AEB">
        <w:rPr>
          <w:color w:val="000000" w:themeColor="text1"/>
        </w:rPr>
        <w:t>VAR</w:t>
      </w:r>
    </w:p>
    <w:p w14:paraId="3970DE00" w14:textId="77777777" w:rsidR="00E22C4D" w:rsidRPr="006C6AEB" w:rsidRDefault="00E22C4D" w:rsidP="00E22C4D">
      <w:pPr>
        <w:rPr>
          <w:color w:val="000000" w:themeColor="text1"/>
        </w:rPr>
      </w:pPr>
      <w:r w:rsidRPr="006C6AEB">
        <w:rPr>
          <w:color w:val="000000" w:themeColor="text1"/>
        </w:rPr>
        <w:t xml:space="preserve">    abs_diff    : REAL;</w:t>
      </w:r>
    </w:p>
    <w:p w14:paraId="3A017F51" w14:textId="77777777" w:rsidR="00E22C4D" w:rsidRPr="006C6AEB" w:rsidRDefault="00E22C4D" w:rsidP="00E22C4D">
      <w:pPr>
        <w:rPr>
          <w:color w:val="000000" w:themeColor="text1"/>
        </w:rPr>
      </w:pPr>
      <w:r w:rsidRPr="006C6AEB">
        <w:rPr>
          <w:color w:val="000000" w:themeColor="text1"/>
        </w:rPr>
        <w:t xml:space="preserve">    full_blocks : DINT;</w:t>
      </w:r>
    </w:p>
    <w:p w14:paraId="667E0DAE" w14:textId="77777777" w:rsidR="00E22C4D" w:rsidRPr="006C6AEB" w:rsidRDefault="00E22C4D" w:rsidP="00E22C4D">
      <w:pPr>
        <w:rPr>
          <w:color w:val="000000" w:themeColor="text1"/>
        </w:rPr>
      </w:pPr>
      <w:r w:rsidRPr="006C6AEB">
        <w:rPr>
          <w:color w:val="000000" w:themeColor="text1"/>
        </w:rPr>
        <w:t xml:space="preserve">    remainder   : REAL;</w:t>
      </w:r>
    </w:p>
    <w:p w14:paraId="0CDFC274" w14:textId="77777777" w:rsidR="00E22C4D" w:rsidRPr="006C6AEB" w:rsidRDefault="00E22C4D" w:rsidP="00E22C4D">
      <w:pPr>
        <w:rPr>
          <w:color w:val="000000" w:themeColor="text1"/>
        </w:rPr>
      </w:pPr>
      <w:r w:rsidRPr="006C6AEB">
        <w:rPr>
          <w:color w:val="000000" w:themeColor="text1"/>
        </w:rPr>
        <w:t xml:space="preserve">    fractional  : DINT;</w:t>
      </w:r>
    </w:p>
    <w:p w14:paraId="7F338160" w14:textId="77777777" w:rsidR="00E22C4D" w:rsidRPr="006C6AEB" w:rsidRDefault="00E22C4D" w:rsidP="00E22C4D">
      <w:pPr>
        <w:rPr>
          <w:color w:val="000000" w:themeColor="text1"/>
        </w:rPr>
      </w:pPr>
      <w:r w:rsidRPr="006C6AEB">
        <w:rPr>
          <w:color w:val="000000" w:themeColor="text1"/>
        </w:rPr>
        <w:t xml:space="preserve">    assembled   : UDINT;</w:t>
      </w:r>
    </w:p>
    <w:p w14:paraId="75F74AA4" w14:textId="77777777" w:rsidR="00E22C4D" w:rsidRPr="006C6AEB" w:rsidRDefault="00E22C4D" w:rsidP="00E22C4D">
      <w:pPr>
        <w:rPr>
          <w:color w:val="000000" w:themeColor="text1"/>
        </w:rPr>
      </w:pPr>
      <w:r w:rsidRPr="006C6AEB">
        <w:rPr>
          <w:color w:val="000000" w:themeColor="text1"/>
        </w:rPr>
        <w:t xml:space="preserve">    result      : DINT;</w:t>
      </w:r>
    </w:p>
    <w:p w14:paraId="2AF75EB4" w14:textId="77777777" w:rsidR="00E22C4D" w:rsidRPr="006C6AEB" w:rsidRDefault="00E22C4D" w:rsidP="00E22C4D">
      <w:pPr>
        <w:rPr>
          <w:color w:val="000000" w:themeColor="text1"/>
        </w:rPr>
      </w:pPr>
      <w:r w:rsidRPr="006C6AEB">
        <w:rPr>
          <w:color w:val="000000" w:themeColor="text1"/>
        </w:rPr>
        <w:t>END_VAR</w:t>
      </w:r>
    </w:p>
    <w:p w14:paraId="6EF8F33C" w14:textId="77777777" w:rsidR="00E22C4D" w:rsidRPr="006C6AEB" w:rsidRDefault="00E22C4D" w:rsidP="00E22C4D">
      <w:pPr>
        <w:rPr>
          <w:color w:val="000000" w:themeColor="text1"/>
        </w:rPr>
      </w:pPr>
    </w:p>
    <w:p w14:paraId="5F982873" w14:textId="77777777" w:rsidR="00E22C4D" w:rsidRPr="006C6AEB" w:rsidRDefault="00E22C4D" w:rsidP="00E22C4D">
      <w:pPr>
        <w:rPr>
          <w:color w:val="000000" w:themeColor="text1"/>
        </w:rPr>
      </w:pPr>
      <w:r w:rsidRPr="006C6AEB">
        <w:rPr>
          <w:color w:val="000000" w:themeColor="text1"/>
        </w:rPr>
        <w:t>BEGIN</w:t>
      </w:r>
    </w:p>
    <w:p w14:paraId="6B54B418" w14:textId="77777777" w:rsidR="00E22C4D" w:rsidRPr="006C6AEB" w:rsidRDefault="00E22C4D" w:rsidP="00E22C4D">
      <w:pPr>
        <w:rPr>
          <w:color w:val="000000" w:themeColor="text1"/>
        </w:rPr>
      </w:pPr>
      <w:r w:rsidRPr="006C6AEB">
        <w:rPr>
          <w:color w:val="000000" w:themeColor="text1"/>
        </w:rPr>
        <w:t xml:space="preserve">    // Valor absoluto</w:t>
      </w:r>
    </w:p>
    <w:p w14:paraId="2B8DE146" w14:textId="77777777" w:rsidR="00E22C4D" w:rsidRPr="006C6AEB" w:rsidRDefault="00E22C4D" w:rsidP="00E22C4D">
      <w:pPr>
        <w:rPr>
          <w:color w:val="000000" w:themeColor="text1"/>
        </w:rPr>
      </w:pPr>
      <w:r w:rsidRPr="006C6AEB">
        <w:rPr>
          <w:color w:val="000000" w:themeColor="text1"/>
        </w:rPr>
        <w:t xml:space="preserve">    IF diff_mm &lt; 0.0 THEN</w:t>
      </w:r>
    </w:p>
    <w:p w14:paraId="7D080B46" w14:textId="77777777" w:rsidR="00E22C4D" w:rsidRPr="006C6AEB" w:rsidRDefault="00E22C4D" w:rsidP="00E22C4D">
      <w:pPr>
        <w:rPr>
          <w:color w:val="000000" w:themeColor="text1"/>
        </w:rPr>
      </w:pPr>
      <w:r w:rsidRPr="006C6AEB">
        <w:rPr>
          <w:color w:val="000000" w:themeColor="text1"/>
        </w:rPr>
        <w:t xml:space="preserve">        abs_diff := -diff_mm;</w:t>
      </w:r>
    </w:p>
    <w:p w14:paraId="38A57C42" w14:textId="77777777" w:rsidR="00E22C4D" w:rsidRPr="006C6AEB" w:rsidRDefault="00E22C4D" w:rsidP="00E22C4D">
      <w:pPr>
        <w:rPr>
          <w:color w:val="000000" w:themeColor="text1"/>
        </w:rPr>
      </w:pPr>
      <w:r w:rsidRPr="006C6AEB">
        <w:rPr>
          <w:color w:val="000000" w:themeColor="text1"/>
        </w:rPr>
        <w:t xml:space="preserve">    ELSE</w:t>
      </w:r>
    </w:p>
    <w:p w14:paraId="3F9CC552" w14:textId="77777777" w:rsidR="00E22C4D" w:rsidRPr="006C6AEB" w:rsidRDefault="00E22C4D" w:rsidP="00E22C4D">
      <w:pPr>
        <w:rPr>
          <w:color w:val="000000" w:themeColor="text1"/>
        </w:rPr>
      </w:pPr>
      <w:r w:rsidRPr="006C6AEB">
        <w:rPr>
          <w:color w:val="000000" w:themeColor="text1"/>
        </w:rPr>
        <w:t xml:space="preserve">        abs_diff := diff_mm;</w:t>
      </w:r>
    </w:p>
    <w:p w14:paraId="7C4AB05B" w14:textId="77777777" w:rsidR="00E22C4D" w:rsidRPr="006C6AEB" w:rsidRDefault="00E22C4D" w:rsidP="00E22C4D">
      <w:pPr>
        <w:rPr>
          <w:color w:val="000000" w:themeColor="text1"/>
        </w:rPr>
      </w:pPr>
      <w:r w:rsidRPr="006C6AEB">
        <w:rPr>
          <w:color w:val="000000" w:themeColor="text1"/>
        </w:rPr>
        <w:t xml:space="preserve">    END_IF;</w:t>
      </w:r>
    </w:p>
    <w:p w14:paraId="585C7D88" w14:textId="77777777" w:rsidR="00E22C4D" w:rsidRPr="006C6AEB" w:rsidRDefault="00E22C4D" w:rsidP="00E22C4D">
      <w:pPr>
        <w:rPr>
          <w:color w:val="000000" w:themeColor="text1"/>
        </w:rPr>
      </w:pPr>
    </w:p>
    <w:p w14:paraId="6F48A897" w14:textId="77777777" w:rsidR="00E22C4D" w:rsidRPr="006C6AEB" w:rsidRDefault="00E22C4D" w:rsidP="00E22C4D">
      <w:pPr>
        <w:rPr>
          <w:color w:val="000000" w:themeColor="text1"/>
        </w:rPr>
      </w:pPr>
      <w:r w:rsidRPr="006C6AEB">
        <w:rPr>
          <w:color w:val="000000" w:themeColor="text1"/>
        </w:rPr>
        <w:t xml:space="preserve">    // Parte inteira em blocos de 6 mm</w:t>
      </w:r>
    </w:p>
    <w:p w14:paraId="51788F0F" w14:textId="77777777" w:rsidR="00E22C4D" w:rsidRPr="006C6AEB" w:rsidRDefault="00E22C4D" w:rsidP="00E22C4D">
      <w:pPr>
        <w:rPr>
          <w:color w:val="000000" w:themeColor="text1"/>
        </w:rPr>
      </w:pPr>
      <w:r w:rsidRPr="006C6AEB">
        <w:rPr>
          <w:color w:val="000000" w:themeColor="text1"/>
        </w:rPr>
        <w:t xml:space="preserve">    full_blocks := DINT(TRUNC(abs_diff / 6.0));</w:t>
      </w:r>
    </w:p>
    <w:p w14:paraId="19150300" w14:textId="77777777" w:rsidR="00E22C4D" w:rsidRPr="006C6AEB" w:rsidRDefault="00E22C4D" w:rsidP="00E22C4D">
      <w:pPr>
        <w:rPr>
          <w:color w:val="000000" w:themeColor="text1"/>
        </w:rPr>
      </w:pPr>
    </w:p>
    <w:p w14:paraId="5620D497" w14:textId="77777777" w:rsidR="00E22C4D" w:rsidRPr="006C6AEB" w:rsidRDefault="00E22C4D" w:rsidP="00E22C4D">
      <w:pPr>
        <w:rPr>
          <w:color w:val="000000" w:themeColor="text1"/>
        </w:rPr>
      </w:pPr>
      <w:r w:rsidRPr="006C6AEB">
        <w:rPr>
          <w:color w:val="000000" w:themeColor="text1"/>
        </w:rPr>
        <w:t xml:space="preserve">    // Saturação da parte alta (16 bits com sinal)</w:t>
      </w:r>
    </w:p>
    <w:p w14:paraId="44888A89" w14:textId="77777777" w:rsidR="00E22C4D" w:rsidRPr="006C6AEB" w:rsidRDefault="00E22C4D" w:rsidP="00E22C4D">
      <w:pPr>
        <w:rPr>
          <w:color w:val="000000" w:themeColor="text1"/>
        </w:rPr>
      </w:pPr>
      <w:r w:rsidRPr="006C6AEB">
        <w:rPr>
          <w:color w:val="000000" w:themeColor="text1"/>
        </w:rPr>
        <w:t xml:space="preserve">    IF full_blocks &gt; 32767 THEN</w:t>
      </w:r>
    </w:p>
    <w:p w14:paraId="45376FE7" w14:textId="77777777" w:rsidR="00E22C4D" w:rsidRPr="006C6AEB" w:rsidRDefault="00E22C4D" w:rsidP="00E22C4D">
      <w:pPr>
        <w:rPr>
          <w:color w:val="000000" w:themeColor="text1"/>
        </w:rPr>
      </w:pPr>
      <w:r w:rsidRPr="006C6AEB">
        <w:rPr>
          <w:color w:val="000000" w:themeColor="text1"/>
        </w:rPr>
        <w:t xml:space="preserve">        full_blocks := 32767;</w:t>
      </w:r>
    </w:p>
    <w:p w14:paraId="7ACCCB5A" w14:textId="77777777" w:rsidR="00E22C4D" w:rsidRPr="006C6AEB" w:rsidRDefault="00E22C4D" w:rsidP="00E22C4D">
      <w:pPr>
        <w:rPr>
          <w:color w:val="000000" w:themeColor="text1"/>
        </w:rPr>
      </w:pPr>
      <w:r w:rsidRPr="006C6AEB">
        <w:rPr>
          <w:color w:val="000000" w:themeColor="text1"/>
        </w:rPr>
        <w:t xml:space="preserve">    END_IF;</w:t>
      </w:r>
    </w:p>
    <w:p w14:paraId="1DA2451E" w14:textId="77777777" w:rsidR="00E22C4D" w:rsidRPr="006C6AEB" w:rsidRDefault="00E22C4D" w:rsidP="00E22C4D">
      <w:pPr>
        <w:rPr>
          <w:color w:val="000000" w:themeColor="text1"/>
        </w:rPr>
      </w:pPr>
    </w:p>
    <w:p w14:paraId="75424877" w14:textId="77777777" w:rsidR="00E22C4D" w:rsidRPr="006C6AEB" w:rsidRDefault="00E22C4D" w:rsidP="00E22C4D">
      <w:pPr>
        <w:rPr>
          <w:color w:val="000000" w:themeColor="text1"/>
        </w:rPr>
      </w:pPr>
      <w:r w:rsidRPr="006C6AEB">
        <w:rPr>
          <w:color w:val="000000" w:themeColor="text1"/>
        </w:rPr>
        <w:t xml:space="preserve">    // Parte fracionária</w:t>
      </w:r>
    </w:p>
    <w:p w14:paraId="0AE302C2" w14:textId="77777777" w:rsidR="00E22C4D" w:rsidRPr="006C6AEB" w:rsidRDefault="00E22C4D" w:rsidP="00E22C4D">
      <w:pPr>
        <w:rPr>
          <w:color w:val="000000" w:themeColor="text1"/>
        </w:rPr>
      </w:pPr>
      <w:r w:rsidRPr="006C6AEB">
        <w:rPr>
          <w:color w:val="000000" w:themeColor="text1"/>
        </w:rPr>
        <w:t xml:space="preserve">    remainder := abs_diff - (REAL(full_blocks) * 6.0);</w:t>
      </w:r>
    </w:p>
    <w:p w14:paraId="41ED73F7" w14:textId="77777777" w:rsidR="00E22C4D" w:rsidRPr="006C6AEB" w:rsidRDefault="00E22C4D" w:rsidP="00E22C4D">
      <w:pPr>
        <w:rPr>
          <w:color w:val="000000" w:themeColor="text1"/>
        </w:rPr>
      </w:pPr>
      <w:r w:rsidRPr="006C6AEB">
        <w:rPr>
          <w:color w:val="000000" w:themeColor="text1"/>
        </w:rPr>
        <w:t xml:space="preserve">    fractional := DINT(TRUNC((remainder * 65536.0) / 6.0));</w:t>
      </w:r>
    </w:p>
    <w:p w14:paraId="4D869A01" w14:textId="77777777" w:rsidR="00E22C4D" w:rsidRPr="006C6AEB" w:rsidRDefault="00E22C4D" w:rsidP="00E22C4D">
      <w:pPr>
        <w:rPr>
          <w:color w:val="000000" w:themeColor="text1"/>
        </w:rPr>
      </w:pPr>
    </w:p>
    <w:p w14:paraId="3FCEF8F2" w14:textId="77777777" w:rsidR="00E22C4D" w:rsidRPr="006C6AEB" w:rsidRDefault="00E22C4D" w:rsidP="00E22C4D">
      <w:pPr>
        <w:rPr>
          <w:color w:val="000000" w:themeColor="text1"/>
        </w:rPr>
      </w:pPr>
      <w:r w:rsidRPr="006C6AEB">
        <w:rPr>
          <w:color w:val="000000" w:themeColor="text1"/>
        </w:rPr>
        <w:t xml:space="preserve">    // Saturação da parte baixa (16 bits sem sinal)</w:t>
      </w:r>
    </w:p>
    <w:p w14:paraId="02313AED" w14:textId="77777777" w:rsidR="00E22C4D" w:rsidRPr="006C6AEB" w:rsidRDefault="00E22C4D" w:rsidP="00E22C4D">
      <w:pPr>
        <w:rPr>
          <w:color w:val="000000" w:themeColor="text1"/>
        </w:rPr>
      </w:pPr>
      <w:r w:rsidRPr="006C6AEB">
        <w:rPr>
          <w:color w:val="000000" w:themeColor="text1"/>
        </w:rPr>
        <w:t xml:space="preserve">    IF fractional &gt; 65535 THEN</w:t>
      </w:r>
    </w:p>
    <w:p w14:paraId="35AE55DD" w14:textId="77777777" w:rsidR="00E22C4D" w:rsidRPr="006C6AEB" w:rsidRDefault="00E22C4D" w:rsidP="00E22C4D">
      <w:pPr>
        <w:rPr>
          <w:color w:val="000000" w:themeColor="text1"/>
        </w:rPr>
      </w:pPr>
      <w:r w:rsidRPr="006C6AEB">
        <w:rPr>
          <w:color w:val="000000" w:themeColor="text1"/>
        </w:rPr>
        <w:t xml:space="preserve">        fractional := 65535;</w:t>
      </w:r>
    </w:p>
    <w:p w14:paraId="7C20C8DD" w14:textId="77777777" w:rsidR="00E22C4D" w:rsidRPr="006C6AEB" w:rsidRDefault="00E22C4D" w:rsidP="00E22C4D">
      <w:pPr>
        <w:rPr>
          <w:color w:val="000000" w:themeColor="text1"/>
        </w:rPr>
      </w:pPr>
      <w:r w:rsidRPr="006C6AEB">
        <w:rPr>
          <w:color w:val="000000" w:themeColor="text1"/>
        </w:rPr>
        <w:t xml:space="preserve">    END_IF;</w:t>
      </w:r>
    </w:p>
    <w:p w14:paraId="10C6C55E" w14:textId="77777777" w:rsidR="00E22C4D" w:rsidRPr="006C6AEB" w:rsidRDefault="00E22C4D" w:rsidP="00E22C4D">
      <w:pPr>
        <w:rPr>
          <w:color w:val="000000" w:themeColor="text1"/>
        </w:rPr>
      </w:pPr>
    </w:p>
    <w:p w14:paraId="348E5D06" w14:textId="77777777" w:rsidR="00E22C4D" w:rsidRPr="006C6AEB" w:rsidRDefault="00E22C4D" w:rsidP="00E22C4D">
      <w:pPr>
        <w:rPr>
          <w:color w:val="000000" w:themeColor="text1"/>
        </w:rPr>
      </w:pPr>
      <w:r w:rsidRPr="006C6AEB">
        <w:rPr>
          <w:color w:val="000000" w:themeColor="text1"/>
        </w:rPr>
        <w:t xml:space="preserve">    // Monta UDINT: parte alta = full_blocks, parte baixa = fractional</w:t>
      </w:r>
    </w:p>
    <w:p w14:paraId="549379A8" w14:textId="77777777" w:rsidR="00E22C4D" w:rsidRPr="006C6AEB" w:rsidRDefault="00E22C4D" w:rsidP="00E22C4D">
      <w:pPr>
        <w:rPr>
          <w:color w:val="000000" w:themeColor="text1"/>
        </w:rPr>
      </w:pPr>
      <w:r w:rsidRPr="006C6AEB">
        <w:rPr>
          <w:color w:val="000000" w:themeColor="text1"/>
        </w:rPr>
        <w:t xml:space="preserve">    assembled := UDINT(SHL(UDINT(full_blocks AND 65535), 16)) </w:t>
      </w:r>
    </w:p>
    <w:p w14:paraId="38AF1100" w14:textId="77777777" w:rsidR="00E22C4D" w:rsidRPr="006C6AEB" w:rsidRDefault="00E22C4D" w:rsidP="00E22C4D">
      <w:pPr>
        <w:rPr>
          <w:color w:val="000000" w:themeColor="text1"/>
        </w:rPr>
      </w:pPr>
      <w:r w:rsidRPr="006C6AEB">
        <w:rPr>
          <w:color w:val="000000" w:themeColor="text1"/>
        </w:rPr>
        <w:t xml:space="preserve">                 OR UDINT(fractional AND 65535);</w:t>
      </w:r>
    </w:p>
    <w:p w14:paraId="2F2C0737" w14:textId="77777777" w:rsidR="00E22C4D" w:rsidRPr="006C6AEB" w:rsidRDefault="00E22C4D" w:rsidP="00E22C4D">
      <w:pPr>
        <w:rPr>
          <w:color w:val="000000" w:themeColor="text1"/>
        </w:rPr>
      </w:pPr>
    </w:p>
    <w:p w14:paraId="471D9721" w14:textId="77777777" w:rsidR="00E22C4D" w:rsidRPr="006C6AEB" w:rsidRDefault="00E22C4D" w:rsidP="00E22C4D">
      <w:pPr>
        <w:rPr>
          <w:color w:val="000000" w:themeColor="text1"/>
        </w:rPr>
      </w:pPr>
      <w:r w:rsidRPr="006C6AEB">
        <w:rPr>
          <w:color w:val="000000" w:themeColor="text1"/>
        </w:rPr>
        <w:t xml:space="preserve">    // Aplica sinal negativo se necessário</w:t>
      </w:r>
    </w:p>
    <w:p w14:paraId="553BB823" w14:textId="77777777" w:rsidR="00E22C4D" w:rsidRPr="006C6AEB" w:rsidRDefault="00E22C4D" w:rsidP="00E22C4D">
      <w:pPr>
        <w:rPr>
          <w:color w:val="000000" w:themeColor="text1"/>
        </w:rPr>
      </w:pPr>
      <w:r w:rsidRPr="006C6AEB">
        <w:rPr>
          <w:color w:val="000000" w:themeColor="text1"/>
        </w:rPr>
        <w:t xml:space="preserve">    IF diff_mm &lt; 0.0 THEN</w:t>
      </w:r>
    </w:p>
    <w:p w14:paraId="6F13E6D0" w14:textId="77777777" w:rsidR="00E22C4D" w:rsidRPr="006C6AEB" w:rsidRDefault="00E22C4D" w:rsidP="00E22C4D">
      <w:pPr>
        <w:rPr>
          <w:color w:val="000000" w:themeColor="text1"/>
        </w:rPr>
      </w:pPr>
      <w:r w:rsidRPr="006C6AEB">
        <w:rPr>
          <w:color w:val="000000" w:themeColor="text1"/>
        </w:rPr>
        <w:t xml:space="preserve">        result := DINT(-DINT(assembled));</w:t>
      </w:r>
    </w:p>
    <w:p w14:paraId="698A9A11" w14:textId="77777777" w:rsidR="00E22C4D" w:rsidRPr="006C6AEB" w:rsidRDefault="00E22C4D" w:rsidP="00E22C4D">
      <w:pPr>
        <w:rPr>
          <w:color w:val="000000" w:themeColor="text1"/>
        </w:rPr>
      </w:pPr>
      <w:r w:rsidRPr="006C6AEB">
        <w:rPr>
          <w:color w:val="000000" w:themeColor="text1"/>
        </w:rPr>
        <w:t xml:space="preserve">    ELSE</w:t>
      </w:r>
    </w:p>
    <w:p w14:paraId="05457C95" w14:textId="77777777" w:rsidR="00E22C4D" w:rsidRPr="006C6AEB" w:rsidRDefault="00E22C4D" w:rsidP="00E22C4D">
      <w:pPr>
        <w:rPr>
          <w:color w:val="000000" w:themeColor="text1"/>
        </w:rPr>
      </w:pPr>
      <w:r w:rsidRPr="006C6AEB">
        <w:rPr>
          <w:color w:val="000000" w:themeColor="text1"/>
        </w:rPr>
        <w:t xml:space="preserve">        result := DINT(assembled);</w:t>
      </w:r>
    </w:p>
    <w:p w14:paraId="55C92403" w14:textId="77777777" w:rsidR="00E22C4D" w:rsidRPr="006C6AEB" w:rsidRDefault="00E22C4D" w:rsidP="00E22C4D">
      <w:pPr>
        <w:rPr>
          <w:color w:val="000000" w:themeColor="text1"/>
        </w:rPr>
      </w:pPr>
      <w:r w:rsidRPr="006C6AEB">
        <w:rPr>
          <w:color w:val="000000" w:themeColor="text1"/>
        </w:rPr>
        <w:t xml:space="preserve">    END_IF;</w:t>
      </w:r>
    </w:p>
    <w:p w14:paraId="207776A9" w14:textId="77777777" w:rsidR="00E22C4D" w:rsidRPr="006C6AEB" w:rsidRDefault="00E22C4D" w:rsidP="00E22C4D">
      <w:pPr>
        <w:rPr>
          <w:color w:val="000000" w:themeColor="text1"/>
        </w:rPr>
      </w:pPr>
    </w:p>
    <w:p w14:paraId="220FF6A1" w14:textId="77777777" w:rsidR="00E22C4D" w:rsidRPr="006C6AEB" w:rsidRDefault="00E22C4D" w:rsidP="00E22C4D">
      <w:pPr>
        <w:rPr>
          <w:color w:val="000000" w:themeColor="text1"/>
        </w:rPr>
      </w:pPr>
      <w:r w:rsidRPr="006C6AEB">
        <w:rPr>
          <w:color w:val="000000" w:themeColor="text1"/>
        </w:rPr>
        <w:t xml:space="preserve">    // Retorno da função</w:t>
      </w:r>
    </w:p>
    <w:p w14:paraId="59755208" w14:textId="77777777" w:rsidR="00E22C4D" w:rsidRPr="006C6AEB" w:rsidRDefault="00E22C4D" w:rsidP="00E22C4D">
      <w:pPr>
        <w:rPr>
          <w:color w:val="000000" w:themeColor="text1"/>
        </w:rPr>
      </w:pPr>
      <w:r w:rsidRPr="006C6AEB">
        <w:rPr>
          <w:color w:val="000000" w:themeColor="text1"/>
        </w:rPr>
        <w:t xml:space="preserve">    ConvertRealDiffToTargetDINT := result;</w:t>
      </w:r>
    </w:p>
    <w:p w14:paraId="6AAB4435" w14:textId="3FBD5524" w:rsidR="00E22C4D" w:rsidRPr="006C6AEB" w:rsidRDefault="00E22C4D" w:rsidP="001C7E87">
      <w:pPr>
        <w:rPr>
          <w:color w:val="000000" w:themeColor="text1"/>
        </w:rPr>
      </w:pPr>
      <w:r w:rsidRPr="006C6AEB">
        <w:rPr>
          <w:color w:val="000000" w:themeColor="text1"/>
        </w:rPr>
        <w:t>END_FUNCTION</w:t>
      </w:r>
    </w:p>
    <w:p w14:paraId="0B66CE49" w14:textId="77777777" w:rsidR="000842ED" w:rsidRPr="006C6AEB" w:rsidRDefault="000842ED" w:rsidP="001C7E87">
      <w:pPr>
        <w:rPr>
          <w:color w:val="000000" w:themeColor="text1"/>
        </w:rPr>
      </w:pPr>
    </w:p>
    <w:p w14:paraId="011F396F" w14:textId="21FED6B3" w:rsidR="000842ED" w:rsidRPr="006C6AEB" w:rsidRDefault="00967A14" w:rsidP="001C7E87">
      <w:pPr>
        <w:rPr>
          <w:color w:val="000000" w:themeColor="text1"/>
        </w:rPr>
      </w:pPr>
      <w:r>
        <w:rPr>
          <w:color w:val="000000" w:themeColor="text1"/>
        </w:rPr>
        <w:t>@</w:t>
      </w:r>
    </w:p>
    <w:p w14:paraId="64E96176" w14:textId="77777777" w:rsidR="00900E9B" w:rsidRDefault="00900E9B" w:rsidP="001C7E87">
      <w:pPr>
        <w:rPr>
          <w:color w:val="196B24" w:themeColor="accent3"/>
        </w:rPr>
      </w:pPr>
    </w:p>
    <w:p w14:paraId="66070E61" w14:textId="2EE20603" w:rsidR="00900E9B" w:rsidRDefault="0023135E" w:rsidP="001C7E87">
      <w:pPr>
        <w:rPr>
          <w:color w:val="196B24" w:themeColor="accent3"/>
        </w:rPr>
      </w:pPr>
      <w:r>
        <w:rPr>
          <w:color w:val="196B24" w:themeColor="accent3"/>
        </w:rPr>
        <w:t>(*</w:t>
      </w:r>
    </w:p>
    <w:p w14:paraId="19A88B31" w14:textId="77777777" w:rsidR="0000046E" w:rsidRDefault="00F1131E" w:rsidP="001C7E87">
      <w:pPr>
        <w:rPr>
          <w:color w:val="156082" w:themeColor="accent1"/>
          <w:sz w:val="32"/>
          <w:szCs w:val="32"/>
        </w:rPr>
      </w:pPr>
      <w:r w:rsidRPr="0000046E">
        <w:rPr>
          <w:color w:val="156082" w:themeColor="accent1"/>
          <w:sz w:val="32"/>
          <w:szCs w:val="32"/>
        </w:rPr>
        <w:t>FUNÇÃO DRIVE INP</w:t>
      </w:r>
      <w:r w:rsidR="00900E9B" w:rsidRPr="0000046E">
        <w:rPr>
          <w:color w:val="156082" w:themeColor="accent1"/>
          <w:sz w:val="32"/>
          <w:szCs w:val="32"/>
        </w:rPr>
        <w:t>U</w:t>
      </w:r>
      <w:r w:rsidRPr="0000046E">
        <w:rPr>
          <w:color w:val="156082" w:themeColor="accent1"/>
          <w:sz w:val="32"/>
          <w:szCs w:val="32"/>
        </w:rPr>
        <w:t>T OUTPUT</w:t>
      </w:r>
    </w:p>
    <w:p w14:paraId="659B1E76" w14:textId="22D67DE5" w:rsidR="005A43F4" w:rsidRPr="0000046E" w:rsidRDefault="00F1131E" w:rsidP="001C7E87">
      <w:pPr>
        <w:rPr>
          <w:color w:val="156082" w:themeColor="accent1"/>
          <w:sz w:val="32"/>
          <w:szCs w:val="32"/>
        </w:rPr>
      </w:pPr>
      <w:r w:rsidRPr="0000046E">
        <w:rPr>
          <w:color w:val="156082" w:themeColor="accent1"/>
          <w:sz w:val="32"/>
          <w:szCs w:val="32"/>
        </w:rPr>
        <w:t xml:space="preserve"> </w:t>
      </w:r>
    </w:p>
    <w:p w14:paraId="776676A0" w14:textId="29DB700E" w:rsidR="00E22C4D" w:rsidRDefault="006A1722" w:rsidP="001C7E87">
      <w:pPr>
        <w:rPr>
          <w:color w:val="156082" w:themeColor="accent1"/>
          <w:sz w:val="32"/>
          <w:szCs w:val="32"/>
        </w:rPr>
      </w:pPr>
      <w:r>
        <w:rPr>
          <w:color w:val="156082" w:themeColor="accent1"/>
          <w:sz w:val="32"/>
          <w:szCs w:val="32"/>
        </w:rPr>
        <w:t>A</w:t>
      </w:r>
      <w:r w:rsidR="00F1131E" w:rsidRPr="0000046E">
        <w:rPr>
          <w:color w:val="156082" w:themeColor="accent1"/>
          <w:sz w:val="32"/>
          <w:szCs w:val="32"/>
        </w:rPr>
        <w:t xml:space="preserve"> função implementa um sequenciador robusto de setpoints para movimentos de eixo com controle bidirecional e suporte a ciclos parciais e completos.</w:t>
      </w:r>
    </w:p>
    <w:p w14:paraId="6830F20A" w14:textId="77777777" w:rsidR="00D56751" w:rsidRDefault="00D56751" w:rsidP="001C7E87">
      <w:pPr>
        <w:rPr>
          <w:color w:val="156082" w:themeColor="accent1"/>
          <w:sz w:val="32"/>
          <w:szCs w:val="32"/>
        </w:rPr>
      </w:pPr>
    </w:p>
    <w:p w14:paraId="65CF09F0" w14:textId="77777777" w:rsidR="00EB38DE" w:rsidRPr="006A1722" w:rsidRDefault="00EB38DE" w:rsidP="00EB38DE">
      <w:pPr>
        <w:rPr>
          <w:color w:val="000000" w:themeColor="text1"/>
          <w:sz w:val="24"/>
        </w:rPr>
      </w:pPr>
      <w:r w:rsidRPr="006A1722">
        <w:rPr>
          <w:color w:val="000000" w:themeColor="text1"/>
          <w:sz w:val="24"/>
        </w:rPr>
        <w:t>A função DRIVE_INPUT_OUTPUT implementa a camada central de execução dos eixos servo, sendo responsável pela preparação das janelas de processamento, seleção dinâmica das regiões válidas do buffer, carregamento de posições e velocidades para o drive, controle completo do handshake CiA-402, sincronização entre múltiplos eixos, gerenciamento dos ciclos de repetição, aplicação de elevações tridimensionais e avanço coordenado dos índices de trajetória.</w:t>
      </w:r>
    </w:p>
    <w:p w14:paraId="52BD3040" w14:textId="77777777" w:rsidR="00EB38DE" w:rsidRPr="006A1722" w:rsidRDefault="00EB38DE" w:rsidP="00EB38DE">
      <w:pPr>
        <w:rPr>
          <w:color w:val="000000" w:themeColor="text1"/>
          <w:sz w:val="24"/>
        </w:rPr>
      </w:pPr>
      <w:r w:rsidRPr="006A1722">
        <w:rPr>
          <w:color w:val="000000" w:themeColor="text1"/>
          <w:sz w:val="24"/>
        </w:rPr>
        <w:t>O processamento inicia determinando os limites ativos de operação do eixo. Em modo parcial, as janelas locais são calculadas a partir das regiões configuradas, podendo operar tanto em segmentação fixa quanto em expansão progressiva controlada pelo número de passadas. Durante essa expansão, os centros das regiões permanecem preservados enquanto suas larguras convergem gradualmente até ocupar todo o intervalo definido pelo buffer. Todas as regiões calculadas são posteriormente limitadas aos extremos físicos válidos e regiões desabilitadas são automaticamente excluídas do processamento.</w:t>
      </w:r>
    </w:p>
    <w:p w14:paraId="3EF0EEF3" w14:textId="77777777" w:rsidR="00EB38DE" w:rsidRPr="006A1722" w:rsidRDefault="00EB38DE" w:rsidP="00EB38DE">
      <w:pPr>
        <w:rPr>
          <w:color w:val="000000" w:themeColor="text1"/>
          <w:sz w:val="24"/>
        </w:rPr>
      </w:pPr>
      <w:r w:rsidRPr="006A1722">
        <w:rPr>
          <w:color w:val="000000" w:themeColor="text1"/>
          <w:sz w:val="24"/>
        </w:rPr>
        <w:t>Após a definição das janelas, a função inicializa o ciclo de execução quando o eixo é habilitado, posicionando o índice inicial conforme o modo de operação e preparando o estado interno necessário para o envio da trajetória.</w:t>
      </w:r>
    </w:p>
    <w:p w14:paraId="3C0BC91A" w14:textId="77777777" w:rsidR="00EB38DE" w:rsidRPr="006A1722" w:rsidRDefault="00EB38DE" w:rsidP="00EB38DE">
      <w:pPr>
        <w:rPr>
          <w:color w:val="000000" w:themeColor="text1"/>
          <w:sz w:val="24"/>
        </w:rPr>
      </w:pPr>
      <w:r w:rsidRPr="006A1722">
        <w:rPr>
          <w:color w:val="000000" w:themeColor="text1"/>
          <w:sz w:val="24"/>
        </w:rPr>
        <w:t>Durante a execução, apenas os pontos pertencentes à janela ativa são carregados para o drive. Cada posição recebe simultaneamente seu alvo absoluto e sua velocidade correspondente, preservando o sincronismo entre posição e perfil cinemático antes da emissão do comando de movimentação.</w:t>
      </w:r>
    </w:p>
    <w:p w14:paraId="2B2EC8B5" w14:textId="77777777" w:rsidR="00EB38DE" w:rsidRPr="006A1722" w:rsidRDefault="00EB38DE" w:rsidP="00EB38DE">
      <w:pPr>
        <w:rPr>
          <w:color w:val="000000" w:themeColor="text1"/>
          <w:sz w:val="24"/>
        </w:rPr>
      </w:pPr>
      <w:r w:rsidRPr="006A1722">
        <w:rPr>
          <w:color w:val="000000" w:themeColor="text1"/>
          <w:sz w:val="24"/>
        </w:rPr>
        <w:t>O envio dos comandos utiliza integralmente o protocolo de handshake do CiA-402. A função escreve o novo alvo, solicita sua aceitação através do bit de novo setpoint, aguarda a confirmação do drive, remove automaticamente o comando após o reconhecimento, monitora o consumo do acknowledge e somente considera o ponto concluído quando o drive libera novamente a interface ou, em operações de ponto único, quando a posição final é efetivamente alcançada.</w:t>
      </w:r>
    </w:p>
    <w:p w14:paraId="3CD68E90" w14:textId="77777777" w:rsidR="00EB38DE" w:rsidRPr="006A1722" w:rsidRDefault="00EB38DE" w:rsidP="00EB38DE">
      <w:pPr>
        <w:rPr>
          <w:color w:val="000000" w:themeColor="text1"/>
          <w:sz w:val="24"/>
        </w:rPr>
      </w:pPr>
      <w:r w:rsidRPr="006A1722">
        <w:rPr>
          <w:color w:val="000000" w:themeColor="text1"/>
          <w:sz w:val="24"/>
        </w:rPr>
        <w:t>O avanço global somente ocorre quando todos os eixos participantes atingem simultaneamente o estado de liberação. Dessa forma, nenhum eixo progride isoladamente, mantendo sincronismo absoluto durante toda a execução da trajetória.</w:t>
      </w:r>
    </w:p>
    <w:p w14:paraId="0E27F6BE" w14:textId="77777777" w:rsidR="00EB38DE" w:rsidRPr="006A1722" w:rsidRDefault="00EB38DE" w:rsidP="00EB38DE">
      <w:pPr>
        <w:rPr>
          <w:color w:val="000000" w:themeColor="text1"/>
          <w:sz w:val="24"/>
        </w:rPr>
      </w:pPr>
      <w:r w:rsidRPr="006A1722">
        <w:rPr>
          <w:color w:val="000000" w:themeColor="text1"/>
          <w:sz w:val="24"/>
        </w:rPr>
        <w:t>O mecanismo de janelas percorre sequencialmente todas as regiões configuradas, permitindo que diferentes segmentos do buffer sejam executados de forma ordenada. A mudança de janela somente acontece após a conclusão sincronizada da janela anterior, preservando a coerência temporal entre todos os eixos.</w:t>
      </w:r>
    </w:p>
    <w:p w14:paraId="2E3194FE" w14:textId="77777777" w:rsidR="00EB38DE" w:rsidRPr="006A1722" w:rsidRDefault="00EB38DE" w:rsidP="00EB38DE">
      <w:pPr>
        <w:rPr>
          <w:color w:val="000000" w:themeColor="text1"/>
          <w:sz w:val="24"/>
        </w:rPr>
      </w:pPr>
      <w:r w:rsidRPr="006A1722">
        <w:rPr>
          <w:color w:val="000000" w:themeColor="text1"/>
          <w:sz w:val="24"/>
        </w:rPr>
        <w:t>Na última passagem de escala, a função também controla o acionamento das elevações programadas. Esse acionamento pode ocorrer automaticamente ao término da janela correspondente ou em um índice específico definido pelo mecanismo de anticolisão, permitindo a inserção de movimentos tridimensionais sobre a trajetória principal sem alterar sua sequência lógica.</w:t>
      </w:r>
    </w:p>
    <w:p w14:paraId="3F2D9011" w14:textId="77777777" w:rsidR="00EB38DE" w:rsidRPr="006A1722" w:rsidRDefault="00EB38DE" w:rsidP="00EB38DE">
      <w:pPr>
        <w:rPr>
          <w:color w:val="000000" w:themeColor="text1"/>
          <w:sz w:val="24"/>
        </w:rPr>
      </w:pPr>
      <w:r w:rsidRPr="006A1722">
        <w:rPr>
          <w:color w:val="000000" w:themeColor="text1"/>
          <w:sz w:val="24"/>
        </w:rPr>
        <w:t>Quando uma elevação é ativada, a função calcula a maior amplitude entre os deslocamentos dos três eixos e utiliza esse valor como referência para normalizar proporcionalmente as velocidades individuais. Em seguida, reconstrói os alvos absolutos dos eixos, aplica os deslocamentos adicionais convertidos para pulsos e envia os novos valores ao drive, preservando a proporcionalidade espacial da elevação independentemente da direção predominante do movimento.</w:t>
      </w:r>
    </w:p>
    <w:p w14:paraId="51FCB411" w14:textId="77777777" w:rsidR="00EB38DE" w:rsidRPr="006A1722" w:rsidRDefault="00EB38DE" w:rsidP="00EB38DE">
      <w:pPr>
        <w:rPr>
          <w:color w:val="000000" w:themeColor="text1"/>
          <w:sz w:val="24"/>
        </w:rPr>
      </w:pPr>
      <w:r w:rsidRPr="006A1722">
        <w:rPr>
          <w:color w:val="000000" w:themeColor="text1"/>
          <w:sz w:val="24"/>
        </w:rPr>
        <w:t>Cada elevação possui controle próprio de progressão e encerramento. O índice interno evolui até o último elemento programado e, ao final, a elevação é automaticamente finalizada, impedindo reaplicações indevidas durante o restante do ciclo.</w:t>
      </w:r>
    </w:p>
    <w:p w14:paraId="6694CC7C" w14:textId="77777777" w:rsidR="00EB38DE" w:rsidRPr="006A1722" w:rsidRDefault="00EB38DE" w:rsidP="00EB38DE">
      <w:pPr>
        <w:rPr>
          <w:color w:val="000000" w:themeColor="text1"/>
          <w:sz w:val="24"/>
        </w:rPr>
      </w:pPr>
      <w:r w:rsidRPr="006A1722">
        <w:rPr>
          <w:color w:val="000000" w:themeColor="text1"/>
          <w:sz w:val="24"/>
        </w:rPr>
        <w:t>Após a conclusão de cada ponto, a função atualiza os índices da trajetória conforme o modo configurado. São suportados percursos unidirecionais, movimentos alternados de ida e volta, múltiplas repetições, meia passagem final e inversões automáticas de direção ao atingir os limites definidos para cada janela. Todo o gerenciamento dos ciclos é realizado mantendo os contadores internos consistentes até que o número programado de repetições seja completamente executado.</w:t>
      </w:r>
    </w:p>
    <w:p w14:paraId="6AFA2A01" w14:textId="7575A8DB" w:rsidR="00D56751" w:rsidRPr="006A1722" w:rsidRDefault="00EB38DE" w:rsidP="001C7E87">
      <w:pPr>
        <w:rPr>
          <w:color w:val="000000" w:themeColor="text1"/>
          <w:sz w:val="32"/>
          <w:szCs w:val="32"/>
        </w:rPr>
      </w:pPr>
      <w:r w:rsidRPr="006A1722">
        <w:rPr>
          <w:color w:val="000000" w:themeColor="text1"/>
          <w:sz w:val="24"/>
        </w:rPr>
        <w:t>Como resultado, a função concentra toda a lógica responsável pela transferência determinística da trajetória calculada para os servoacionadores, coordenando segmentação, expansão de janelas, sincronização entre eixos, comunicação CiA-402, aplicação de elevações, controle de repetições e avanço seguro da execução sem perda de sincronismo entre os movimentos.</w:t>
      </w:r>
    </w:p>
    <w:p w14:paraId="44FDC3AE" w14:textId="77777777" w:rsidR="00AB29EE" w:rsidRPr="006A1722" w:rsidRDefault="00AB29EE" w:rsidP="001C7E87">
      <w:pPr>
        <w:rPr>
          <w:color w:val="000000" w:themeColor="text1"/>
          <w:sz w:val="32"/>
          <w:szCs w:val="32"/>
        </w:rPr>
      </w:pPr>
    </w:p>
    <w:p w14:paraId="2B07016D" w14:textId="77777777" w:rsidR="007113A4" w:rsidRPr="00625F81" w:rsidRDefault="007113A4">
      <w:pPr>
        <w:ind w:left="0" w:firstLine="0"/>
        <w:rPr>
          <w:color w:val="156082" w:themeColor="accent1"/>
          <w:sz w:val="24"/>
        </w:rPr>
      </w:pPr>
      <w:r w:rsidRPr="00625F81">
        <w:rPr>
          <w:color w:val="156082" w:themeColor="accent1"/>
          <w:sz w:val="24"/>
        </w:rPr>
        <w:t>23. FUNCTION DRIVE_INPUT_OUTPUT</w:t>
      </w:r>
    </w:p>
    <w:p w14:paraId="077515E8" w14:textId="090117D9" w:rsidR="009356A7" w:rsidRDefault="009356A7" w:rsidP="00F66430">
      <w:pPr>
        <w:ind w:left="0" w:firstLine="0"/>
      </w:pPr>
      <w:r>
        <w:t>*)</w:t>
      </w:r>
    </w:p>
    <w:p w14:paraId="31D607D3" w14:textId="77777777" w:rsidR="00482382" w:rsidRDefault="00482382" w:rsidP="008320E4"/>
    <w:p w14:paraId="7AF6F95F" w14:textId="77777777" w:rsidR="00482382" w:rsidRDefault="00482382" w:rsidP="008320E4"/>
    <w:p w14:paraId="6FC9BBE7" w14:textId="77777777" w:rsidR="00482382" w:rsidRDefault="00482382" w:rsidP="008320E4"/>
    <w:p w14:paraId="293A79A4" w14:textId="77777777" w:rsidR="00482382" w:rsidRPr="00916BB6" w:rsidRDefault="00482382" w:rsidP="008320E4">
      <w:pPr>
        <w:rPr>
          <w:color w:val="7030A0"/>
        </w:rPr>
      </w:pPr>
      <w:r w:rsidRPr="00916BB6">
        <w:rPr>
          <w:color w:val="7030A0"/>
        </w:rPr>
        <w:t>TYPE tElevationPoint :</w:t>
      </w:r>
    </w:p>
    <w:p w14:paraId="435951A2" w14:textId="77777777" w:rsidR="00482382" w:rsidRPr="00916BB6" w:rsidRDefault="00482382" w:rsidP="008320E4">
      <w:pPr>
        <w:rPr>
          <w:color w:val="7030A0"/>
        </w:rPr>
      </w:pPr>
      <w:r w:rsidRPr="00916BB6">
        <w:rPr>
          <w:color w:val="7030A0"/>
        </w:rPr>
        <w:t>STRUCT</w:t>
      </w:r>
    </w:p>
    <w:p w14:paraId="549D9183" w14:textId="77777777" w:rsidR="00482382" w:rsidRPr="00916BB6" w:rsidRDefault="00482382" w:rsidP="008320E4">
      <w:pPr>
        <w:rPr>
          <w:color w:val="7030A0"/>
        </w:rPr>
      </w:pPr>
      <w:r w:rsidRPr="00916BB6">
        <w:rPr>
          <w:color w:val="7030A0"/>
        </w:rPr>
        <w:t xml:space="preserve">    X : REAL;</w:t>
      </w:r>
    </w:p>
    <w:p w14:paraId="3BE42A61" w14:textId="77777777" w:rsidR="00482382" w:rsidRPr="00916BB6" w:rsidRDefault="00482382" w:rsidP="008320E4">
      <w:pPr>
        <w:rPr>
          <w:color w:val="7030A0"/>
        </w:rPr>
      </w:pPr>
      <w:r w:rsidRPr="00916BB6">
        <w:rPr>
          <w:color w:val="7030A0"/>
        </w:rPr>
        <w:t xml:space="preserve">    Y : REAL;</w:t>
      </w:r>
    </w:p>
    <w:p w14:paraId="3B3A9245" w14:textId="77777777" w:rsidR="00482382" w:rsidRPr="00190973" w:rsidRDefault="00482382" w:rsidP="008320E4">
      <w:pPr>
        <w:rPr>
          <w:color w:val="000000" w:themeColor="text1"/>
        </w:rPr>
      </w:pPr>
      <w:r w:rsidRPr="00916BB6">
        <w:rPr>
          <w:color w:val="7030A0"/>
        </w:rPr>
        <w:t xml:space="preserve">    Z :</w:t>
      </w:r>
      <w:r w:rsidRPr="00190973">
        <w:rPr>
          <w:color w:val="000000" w:themeColor="text1"/>
        </w:rPr>
        <w:t xml:space="preserve"> REAL;</w:t>
      </w:r>
    </w:p>
    <w:p w14:paraId="510A4266" w14:textId="77777777" w:rsidR="00482382" w:rsidRPr="00190973" w:rsidRDefault="00482382" w:rsidP="008320E4">
      <w:pPr>
        <w:rPr>
          <w:color w:val="000000" w:themeColor="text1"/>
        </w:rPr>
      </w:pPr>
      <w:r w:rsidRPr="00190973">
        <w:rPr>
          <w:color w:val="000000" w:themeColor="text1"/>
        </w:rPr>
        <w:t>END_STRUCT</w:t>
      </w:r>
    </w:p>
    <w:p w14:paraId="11A21B06" w14:textId="77777777" w:rsidR="00482382" w:rsidRPr="00190973" w:rsidRDefault="00482382" w:rsidP="008320E4">
      <w:pPr>
        <w:rPr>
          <w:color w:val="000000" w:themeColor="text1"/>
        </w:rPr>
      </w:pPr>
      <w:r w:rsidRPr="00190973">
        <w:rPr>
          <w:color w:val="000000" w:themeColor="text1"/>
        </w:rPr>
        <w:t>END_TYPE</w:t>
      </w:r>
    </w:p>
    <w:p w14:paraId="12F37219" w14:textId="77777777" w:rsidR="00482382" w:rsidRPr="00916BB6" w:rsidRDefault="00482382" w:rsidP="008320E4">
      <w:pPr>
        <w:rPr>
          <w:color w:val="7030A0"/>
        </w:rPr>
      </w:pPr>
    </w:p>
    <w:p w14:paraId="206CF669" w14:textId="77777777" w:rsidR="00482382" w:rsidRPr="00916BB6" w:rsidRDefault="00482382" w:rsidP="008320E4">
      <w:pPr>
        <w:rPr>
          <w:color w:val="7030A0"/>
        </w:rPr>
      </w:pPr>
      <w:r w:rsidRPr="00916BB6">
        <w:rPr>
          <w:color w:val="7030A0"/>
        </w:rPr>
        <w:t>CONST</w:t>
      </w:r>
    </w:p>
    <w:p w14:paraId="0F35DF02" w14:textId="77777777" w:rsidR="00482382" w:rsidRPr="00916BB6" w:rsidRDefault="00482382" w:rsidP="008320E4">
      <w:pPr>
        <w:rPr>
          <w:color w:val="7030A0"/>
        </w:rPr>
      </w:pPr>
      <w:r w:rsidRPr="00916BB6">
        <w:rPr>
          <w:color w:val="7030A0"/>
        </w:rPr>
        <w:t xml:space="preserve">    MAX_</w:t>
      </w:r>
      <w:r w:rsidRPr="00C651AF">
        <w:rPr>
          <w:color w:val="000000" w:themeColor="text1"/>
        </w:rPr>
        <w:t>PTS</w:t>
      </w:r>
      <w:r w:rsidRPr="00916BB6">
        <w:rPr>
          <w:color w:val="7030A0"/>
        </w:rPr>
        <w:t xml:space="preserve"> : INT := 256;</w:t>
      </w:r>
    </w:p>
    <w:p w14:paraId="20B9006F" w14:textId="77777777" w:rsidR="00482382" w:rsidRDefault="00482382" w:rsidP="008320E4">
      <w:pPr>
        <w:rPr>
          <w:color w:val="7030A0"/>
        </w:rPr>
      </w:pPr>
      <w:r w:rsidRPr="00916BB6">
        <w:rPr>
          <w:color w:val="7030A0"/>
        </w:rPr>
        <w:t>END_CONST</w:t>
      </w:r>
    </w:p>
    <w:p w14:paraId="74525858" w14:textId="77777777" w:rsidR="00FE1486" w:rsidRDefault="00FE1486">
      <w:pPr>
        <w:rPr>
          <w:color w:val="7030A0"/>
        </w:rPr>
      </w:pPr>
    </w:p>
    <w:p w14:paraId="161426C0" w14:textId="77777777" w:rsidR="00E516EB" w:rsidRPr="00E516EB" w:rsidRDefault="00E516EB" w:rsidP="008320E4">
      <w:pPr>
        <w:rPr>
          <w:color w:val="000000" w:themeColor="text1"/>
        </w:rPr>
      </w:pPr>
      <w:r w:rsidRPr="00E516EB">
        <w:rPr>
          <w:color w:val="000000" w:themeColor="text1"/>
        </w:rPr>
        <w:t>// Estruturas globais</w:t>
      </w:r>
    </w:p>
    <w:p w14:paraId="1E1F541E" w14:textId="77777777" w:rsidR="00E516EB" w:rsidRPr="00E516EB" w:rsidRDefault="00E516EB" w:rsidP="008320E4">
      <w:pPr>
        <w:rPr>
          <w:color w:val="000000" w:themeColor="text1"/>
        </w:rPr>
      </w:pPr>
      <w:r w:rsidRPr="00E516EB">
        <w:rPr>
          <w:color w:val="000000" w:themeColor="text1"/>
        </w:rPr>
        <w:t>TYPE ServoFlags : STRUCT</w:t>
      </w:r>
    </w:p>
    <w:p w14:paraId="32EAB780" w14:textId="77777777" w:rsidR="00E516EB" w:rsidRPr="00E516EB" w:rsidRDefault="00E516EB" w:rsidP="008320E4">
      <w:pPr>
        <w:rPr>
          <w:color w:val="000000" w:themeColor="text1"/>
        </w:rPr>
      </w:pPr>
      <w:r w:rsidRPr="00E516EB">
        <w:rPr>
          <w:color w:val="000000" w:themeColor="text1"/>
        </w:rPr>
        <w:t xml:space="preserve">    initCycle       : BOOL;</w:t>
      </w:r>
    </w:p>
    <w:p w14:paraId="718E709B" w14:textId="77777777" w:rsidR="00E516EB" w:rsidRPr="00E516EB" w:rsidRDefault="00E516EB" w:rsidP="008320E4">
      <w:pPr>
        <w:rPr>
          <w:color w:val="000000" w:themeColor="text1"/>
        </w:rPr>
      </w:pPr>
      <w:r w:rsidRPr="00E516EB">
        <w:rPr>
          <w:color w:val="000000" w:themeColor="text1"/>
        </w:rPr>
        <w:t xml:space="preserve">    loadedTarget    : BOOL;</w:t>
      </w:r>
    </w:p>
    <w:p w14:paraId="0082D29D" w14:textId="77777777" w:rsidR="00E516EB" w:rsidRPr="00E516EB" w:rsidRDefault="00E516EB" w:rsidP="008320E4">
      <w:pPr>
        <w:rPr>
          <w:color w:val="000000" w:themeColor="text1"/>
        </w:rPr>
      </w:pPr>
      <w:r w:rsidRPr="00E516EB">
        <w:rPr>
          <w:color w:val="000000" w:themeColor="text1"/>
        </w:rPr>
        <w:t xml:space="preserve">    wroteSetpoint   : BOOL;</w:t>
      </w:r>
    </w:p>
    <w:p w14:paraId="35D67E85" w14:textId="77777777" w:rsidR="00E516EB" w:rsidRPr="00E516EB" w:rsidRDefault="00E516EB" w:rsidP="008320E4">
      <w:pPr>
        <w:rPr>
          <w:color w:val="000000" w:themeColor="text1"/>
        </w:rPr>
      </w:pPr>
      <w:r w:rsidRPr="00E516EB">
        <w:rPr>
          <w:color w:val="000000" w:themeColor="text1"/>
        </w:rPr>
        <w:t xml:space="preserve">    acknowledged    : BOOL;</w:t>
      </w:r>
    </w:p>
    <w:p w14:paraId="00C0719D" w14:textId="77777777" w:rsidR="00E516EB" w:rsidRPr="00E516EB" w:rsidRDefault="00E516EB" w:rsidP="008320E4">
      <w:pPr>
        <w:rPr>
          <w:color w:val="000000" w:themeColor="text1"/>
        </w:rPr>
      </w:pPr>
      <w:r w:rsidRPr="00E516EB">
        <w:rPr>
          <w:color w:val="000000" w:themeColor="text1"/>
        </w:rPr>
        <w:t xml:space="preserve">    clearedSetpoint : BOOL;</w:t>
      </w:r>
    </w:p>
    <w:p w14:paraId="71D342F0" w14:textId="77777777" w:rsidR="00E516EB" w:rsidRPr="00E516EB" w:rsidRDefault="00E516EB" w:rsidP="008320E4">
      <w:pPr>
        <w:rPr>
          <w:color w:val="000000" w:themeColor="text1"/>
        </w:rPr>
      </w:pPr>
      <w:r w:rsidRPr="00E516EB">
        <w:rPr>
          <w:color w:val="000000" w:themeColor="text1"/>
        </w:rPr>
        <w:t xml:space="preserve">    readyToAdvance  : BOOL;</w:t>
      </w:r>
    </w:p>
    <w:p w14:paraId="50BBE627" w14:textId="77777777" w:rsidR="00E516EB" w:rsidRPr="00E516EB" w:rsidRDefault="00E516EB" w:rsidP="008320E4">
      <w:pPr>
        <w:rPr>
          <w:color w:val="000000" w:themeColor="text1"/>
        </w:rPr>
      </w:pPr>
      <w:r w:rsidRPr="00E516EB">
        <w:rPr>
          <w:color w:val="000000" w:themeColor="text1"/>
        </w:rPr>
        <w:t xml:space="preserve">    singlePoint     : BOOL;</w:t>
      </w:r>
    </w:p>
    <w:p w14:paraId="53793A03" w14:textId="77777777" w:rsidR="00E516EB" w:rsidRPr="00E516EB" w:rsidRDefault="00E516EB" w:rsidP="008320E4">
      <w:pPr>
        <w:rPr>
          <w:color w:val="000000" w:themeColor="text1"/>
        </w:rPr>
      </w:pPr>
      <w:r w:rsidRPr="00E516EB">
        <w:rPr>
          <w:color w:val="000000" w:themeColor="text1"/>
        </w:rPr>
        <w:t>END_STRUCT</w:t>
      </w:r>
    </w:p>
    <w:p w14:paraId="6CB368BE" w14:textId="77777777" w:rsidR="00E516EB" w:rsidRPr="00E516EB" w:rsidRDefault="00E516EB" w:rsidP="008320E4">
      <w:pPr>
        <w:rPr>
          <w:color w:val="000000" w:themeColor="text1"/>
        </w:rPr>
      </w:pPr>
      <w:r w:rsidRPr="00E516EB">
        <w:rPr>
          <w:color w:val="000000" w:themeColor="text1"/>
        </w:rPr>
        <w:t>END_TYPE</w:t>
      </w:r>
    </w:p>
    <w:p w14:paraId="39C63131" w14:textId="77777777" w:rsidR="00E516EB" w:rsidRPr="00E516EB" w:rsidRDefault="00E516EB" w:rsidP="008320E4">
      <w:pPr>
        <w:rPr>
          <w:color w:val="000000" w:themeColor="text1"/>
        </w:rPr>
      </w:pPr>
    </w:p>
    <w:p w14:paraId="0359FB7F" w14:textId="77777777" w:rsidR="00482382" w:rsidRDefault="00482382" w:rsidP="008320E4"/>
    <w:p w14:paraId="2E11F0AF" w14:textId="77777777" w:rsidR="00482382" w:rsidRDefault="00482382" w:rsidP="008320E4"/>
    <w:p w14:paraId="014B303C" w14:textId="77777777" w:rsidR="00482382" w:rsidRPr="008E2D5C" w:rsidRDefault="00482382" w:rsidP="008320E4">
      <w:pPr>
        <w:rPr>
          <w:color w:val="FF0000"/>
          <w:sz w:val="24"/>
        </w:rPr>
      </w:pPr>
      <w:r w:rsidRPr="008E2D5C">
        <w:rPr>
          <w:color w:val="FF0000"/>
          <w:sz w:val="24"/>
        </w:rPr>
        <w:t>TYPE ServoAxis : STRUCT</w:t>
      </w:r>
    </w:p>
    <w:p w14:paraId="3C862C4A" w14:textId="77777777" w:rsidR="00482382" w:rsidRPr="008E2D5C" w:rsidRDefault="00482382" w:rsidP="008320E4">
      <w:pPr>
        <w:rPr>
          <w:color w:val="000000" w:themeColor="text1"/>
          <w:sz w:val="24"/>
        </w:rPr>
      </w:pPr>
    </w:p>
    <w:p w14:paraId="025DD919" w14:textId="77777777" w:rsidR="00482382" w:rsidRPr="008E2D5C" w:rsidRDefault="00482382" w:rsidP="008320E4">
      <w:pPr>
        <w:rPr>
          <w:color w:val="E97132" w:themeColor="accent2"/>
          <w:sz w:val="24"/>
        </w:rPr>
      </w:pPr>
      <w:r w:rsidRPr="008E2D5C">
        <w:rPr>
          <w:color w:val="E97132" w:themeColor="accent2"/>
          <w:sz w:val="24"/>
        </w:rPr>
        <w:t>scalePassIndex : INT := 1;</w:t>
      </w:r>
    </w:p>
    <w:p w14:paraId="655E3439" w14:textId="77777777" w:rsidR="00E516EB" w:rsidRPr="008E2D5C" w:rsidRDefault="00E516EB" w:rsidP="008320E4">
      <w:pPr>
        <w:rPr>
          <w:color w:val="E97132" w:themeColor="accent2"/>
          <w:sz w:val="24"/>
        </w:rPr>
      </w:pPr>
    </w:p>
    <w:p w14:paraId="6A066BFD" w14:textId="77777777" w:rsidR="008716E9" w:rsidRPr="008E2D5C" w:rsidRDefault="008716E9" w:rsidP="00FD008B">
      <w:pPr>
        <w:rPr>
          <w:color w:val="156082" w:themeColor="accent1"/>
          <w:sz w:val="24"/>
        </w:rPr>
      </w:pPr>
      <w:r w:rsidRPr="008E2D5C">
        <w:rPr>
          <w:color w:val="156082" w:themeColor="accent1"/>
          <w:sz w:val="24"/>
        </w:rPr>
        <w:t>SENTIDO : INT;</w:t>
      </w:r>
    </w:p>
    <w:p w14:paraId="1369AE5E" w14:textId="77777777" w:rsidR="00482382" w:rsidRPr="008E2D5C" w:rsidRDefault="00482382" w:rsidP="008320E4">
      <w:pPr>
        <w:rPr>
          <w:color w:val="7030A0"/>
          <w:sz w:val="24"/>
        </w:rPr>
      </w:pPr>
      <w:r w:rsidRPr="008E2D5C">
        <w:rPr>
          <w:color w:val="7030A0"/>
          <w:sz w:val="24"/>
        </w:rPr>
        <w:t xml:space="preserve">elevIndex : </w:t>
      </w:r>
      <w:r w:rsidRPr="008E2D5C">
        <w:rPr>
          <w:color w:val="000000" w:themeColor="text1"/>
          <w:sz w:val="24"/>
        </w:rPr>
        <w:t>ARRAY</w:t>
      </w:r>
      <w:r w:rsidRPr="008E2D5C">
        <w:rPr>
          <w:color w:val="7030A0"/>
          <w:sz w:val="24"/>
        </w:rPr>
        <w:t>[1..5] OF INT;</w:t>
      </w:r>
    </w:p>
    <w:p w14:paraId="5852FD60" w14:textId="77777777" w:rsidR="00482382" w:rsidRPr="008E2D5C" w:rsidRDefault="00482382" w:rsidP="008320E4">
      <w:pPr>
        <w:rPr>
          <w:color w:val="7030A0"/>
          <w:sz w:val="24"/>
        </w:rPr>
      </w:pPr>
    </w:p>
    <w:p w14:paraId="02CF32AE" w14:textId="77777777" w:rsidR="00482382" w:rsidRPr="008E2D5C" w:rsidRDefault="00482382" w:rsidP="008320E4">
      <w:pPr>
        <w:rPr>
          <w:color w:val="7030A0"/>
          <w:sz w:val="24"/>
        </w:rPr>
      </w:pPr>
      <w:r w:rsidRPr="008E2D5C">
        <w:rPr>
          <w:color w:val="7030A0"/>
          <w:sz w:val="24"/>
        </w:rPr>
        <w:t>LimitStart1 : REAL;</w:t>
      </w:r>
    </w:p>
    <w:p w14:paraId="61D7F8C7" w14:textId="77777777" w:rsidR="00482382" w:rsidRPr="008E2D5C" w:rsidRDefault="00482382" w:rsidP="008320E4">
      <w:pPr>
        <w:rPr>
          <w:color w:val="7030A0"/>
          <w:sz w:val="24"/>
        </w:rPr>
      </w:pPr>
      <w:r w:rsidRPr="008E2D5C">
        <w:rPr>
          <w:color w:val="7030A0"/>
          <w:sz w:val="24"/>
        </w:rPr>
        <w:t>LimitEnd1   : REAL;</w:t>
      </w:r>
    </w:p>
    <w:p w14:paraId="356FD3A5" w14:textId="77777777" w:rsidR="00482382" w:rsidRPr="008E2D5C" w:rsidRDefault="00482382" w:rsidP="008320E4">
      <w:pPr>
        <w:rPr>
          <w:color w:val="7030A0"/>
          <w:sz w:val="24"/>
        </w:rPr>
      </w:pPr>
    </w:p>
    <w:p w14:paraId="1E173A42" w14:textId="77777777" w:rsidR="00482382" w:rsidRPr="008E2D5C" w:rsidRDefault="00482382" w:rsidP="008320E4">
      <w:pPr>
        <w:rPr>
          <w:color w:val="7030A0"/>
          <w:sz w:val="24"/>
        </w:rPr>
      </w:pPr>
      <w:r w:rsidRPr="008E2D5C">
        <w:rPr>
          <w:color w:val="7030A0"/>
          <w:sz w:val="24"/>
        </w:rPr>
        <w:t>LimitStart2 : REAL;</w:t>
      </w:r>
    </w:p>
    <w:p w14:paraId="7C22BD3B" w14:textId="77777777" w:rsidR="00482382" w:rsidRPr="008E2D5C" w:rsidRDefault="00482382" w:rsidP="008320E4">
      <w:pPr>
        <w:rPr>
          <w:color w:val="7030A0"/>
          <w:sz w:val="24"/>
        </w:rPr>
      </w:pPr>
      <w:r w:rsidRPr="008E2D5C">
        <w:rPr>
          <w:color w:val="7030A0"/>
          <w:sz w:val="24"/>
        </w:rPr>
        <w:t>LimitEnd2   : REAL;</w:t>
      </w:r>
    </w:p>
    <w:p w14:paraId="5BC276AB" w14:textId="77777777" w:rsidR="00482382" w:rsidRPr="008E2D5C" w:rsidRDefault="00482382" w:rsidP="008320E4">
      <w:pPr>
        <w:rPr>
          <w:color w:val="7030A0"/>
          <w:sz w:val="24"/>
        </w:rPr>
      </w:pPr>
    </w:p>
    <w:p w14:paraId="4E4F703D" w14:textId="77777777" w:rsidR="00482382" w:rsidRPr="008E2D5C" w:rsidRDefault="00482382" w:rsidP="008320E4">
      <w:pPr>
        <w:rPr>
          <w:color w:val="7030A0"/>
          <w:sz w:val="24"/>
        </w:rPr>
      </w:pPr>
      <w:r w:rsidRPr="008E2D5C">
        <w:rPr>
          <w:color w:val="7030A0"/>
          <w:sz w:val="24"/>
        </w:rPr>
        <w:t>LimitStart3 : REAL;</w:t>
      </w:r>
    </w:p>
    <w:p w14:paraId="5891A023" w14:textId="77777777" w:rsidR="00482382" w:rsidRPr="008E2D5C" w:rsidRDefault="00482382" w:rsidP="008320E4">
      <w:pPr>
        <w:rPr>
          <w:color w:val="7030A0"/>
          <w:sz w:val="24"/>
        </w:rPr>
      </w:pPr>
      <w:r w:rsidRPr="008E2D5C">
        <w:rPr>
          <w:color w:val="7030A0"/>
          <w:sz w:val="24"/>
        </w:rPr>
        <w:t>LimitEnd3   : REAL;</w:t>
      </w:r>
    </w:p>
    <w:p w14:paraId="65B93F98" w14:textId="77777777" w:rsidR="00482382" w:rsidRPr="008E2D5C" w:rsidRDefault="00482382" w:rsidP="008320E4">
      <w:pPr>
        <w:rPr>
          <w:color w:val="7030A0"/>
          <w:sz w:val="24"/>
        </w:rPr>
      </w:pPr>
    </w:p>
    <w:p w14:paraId="0EC9A51B" w14:textId="77777777" w:rsidR="00482382" w:rsidRPr="008E2D5C" w:rsidRDefault="00482382" w:rsidP="008320E4">
      <w:pPr>
        <w:rPr>
          <w:color w:val="7030A0"/>
          <w:sz w:val="24"/>
        </w:rPr>
      </w:pPr>
      <w:r w:rsidRPr="008E2D5C">
        <w:rPr>
          <w:color w:val="7030A0"/>
          <w:sz w:val="24"/>
        </w:rPr>
        <w:t>LimitStart4 : REAL;</w:t>
      </w:r>
    </w:p>
    <w:p w14:paraId="68CFAC16" w14:textId="77777777" w:rsidR="00482382" w:rsidRPr="008E2D5C" w:rsidRDefault="00482382" w:rsidP="008320E4">
      <w:pPr>
        <w:rPr>
          <w:color w:val="7030A0"/>
          <w:sz w:val="24"/>
        </w:rPr>
      </w:pPr>
      <w:r w:rsidRPr="008E2D5C">
        <w:rPr>
          <w:color w:val="7030A0"/>
          <w:sz w:val="24"/>
        </w:rPr>
        <w:t>LimitEnd4   : REAL;</w:t>
      </w:r>
    </w:p>
    <w:p w14:paraId="0209B970" w14:textId="77777777" w:rsidR="00482382" w:rsidRPr="008E2D5C" w:rsidRDefault="00482382" w:rsidP="008320E4">
      <w:pPr>
        <w:rPr>
          <w:color w:val="7030A0"/>
          <w:sz w:val="24"/>
        </w:rPr>
      </w:pPr>
    </w:p>
    <w:p w14:paraId="4A1BB150" w14:textId="77777777" w:rsidR="00482382" w:rsidRPr="008E2D5C" w:rsidRDefault="00482382" w:rsidP="008320E4">
      <w:pPr>
        <w:rPr>
          <w:color w:val="7030A0"/>
          <w:sz w:val="24"/>
        </w:rPr>
      </w:pPr>
      <w:r w:rsidRPr="008E2D5C">
        <w:rPr>
          <w:color w:val="7030A0"/>
          <w:sz w:val="24"/>
        </w:rPr>
        <w:t>LimitStart5 : REAL;</w:t>
      </w:r>
    </w:p>
    <w:p w14:paraId="236E29AD" w14:textId="77777777" w:rsidR="00482382" w:rsidRPr="008E2D5C" w:rsidRDefault="00482382" w:rsidP="008320E4">
      <w:pPr>
        <w:rPr>
          <w:color w:val="7030A0"/>
          <w:sz w:val="24"/>
        </w:rPr>
      </w:pPr>
      <w:r w:rsidRPr="008E2D5C">
        <w:rPr>
          <w:color w:val="7030A0"/>
          <w:sz w:val="24"/>
        </w:rPr>
        <w:t>LimitEnd5   : REAL;</w:t>
      </w:r>
    </w:p>
    <w:p w14:paraId="544193A2" w14:textId="77777777" w:rsidR="00482382" w:rsidRPr="008E2D5C" w:rsidRDefault="00482382" w:rsidP="008320E4">
      <w:pPr>
        <w:rPr>
          <w:color w:val="156082" w:themeColor="accent1"/>
          <w:sz w:val="24"/>
        </w:rPr>
      </w:pPr>
    </w:p>
    <w:p w14:paraId="72C99A1F" w14:textId="77777777" w:rsidR="00482382" w:rsidRPr="008E2D5C" w:rsidRDefault="00482382" w:rsidP="008320E4">
      <w:pPr>
        <w:rPr>
          <w:color w:val="A02B93" w:themeColor="accent5"/>
          <w:sz w:val="24"/>
        </w:rPr>
      </w:pPr>
      <w:r w:rsidRPr="008E2D5C">
        <w:rPr>
          <w:color w:val="A02B93" w:themeColor="accent5"/>
          <w:sz w:val="24"/>
        </w:rPr>
        <w:t xml:space="preserve">    elevationDone : ARRAY[1..5] OF BOOL;</w:t>
      </w:r>
    </w:p>
    <w:p w14:paraId="3B2A8329" w14:textId="77777777" w:rsidR="00482382" w:rsidRPr="008E2D5C" w:rsidRDefault="00482382" w:rsidP="008320E4">
      <w:pPr>
        <w:rPr>
          <w:color w:val="A02B93" w:themeColor="accent5"/>
          <w:sz w:val="24"/>
        </w:rPr>
      </w:pPr>
      <w:r w:rsidRPr="008E2D5C">
        <w:rPr>
          <w:color w:val="A02B93" w:themeColor="accent5"/>
          <w:sz w:val="24"/>
        </w:rPr>
        <w:t xml:space="preserve">  elevation : ARRAY[1..5] OF BOOL;</w:t>
      </w:r>
    </w:p>
    <w:p w14:paraId="68F684F3" w14:textId="77777777" w:rsidR="00482382" w:rsidRPr="008E2D5C" w:rsidRDefault="00482382" w:rsidP="008320E4">
      <w:pPr>
        <w:rPr>
          <w:color w:val="A02B93" w:themeColor="accent5"/>
          <w:sz w:val="24"/>
        </w:rPr>
      </w:pPr>
      <w:r w:rsidRPr="008E2D5C">
        <w:rPr>
          <w:color w:val="A02B93" w:themeColor="accent5"/>
          <w:sz w:val="24"/>
        </w:rPr>
        <w:t>invert : BOOL;</w:t>
      </w:r>
    </w:p>
    <w:p w14:paraId="54573BF0" w14:textId="77777777" w:rsidR="00482382" w:rsidRPr="008E2D5C" w:rsidRDefault="00482382" w:rsidP="008320E4">
      <w:pPr>
        <w:rPr>
          <w:color w:val="156082" w:themeColor="accent1"/>
          <w:sz w:val="24"/>
        </w:rPr>
      </w:pPr>
      <w:r w:rsidRPr="008E2D5C">
        <w:rPr>
          <w:color w:val="156082" w:themeColor="accent1"/>
          <w:sz w:val="24"/>
        </w:rPr>
        <w:t>PartialStart1 : REAL;</w:t>
      </w:r>
    </w:p>
    <w:p w14:paraId="31A341FA" w14:textId="77777777" w:rsidR="00482382" w:rsidRPr="008E2D5C" w:rsidRDefault="00482382" w:rsidP="008320E4">
      <w:pPr>
        <w:rPr>
          <w:color w:val="156082" w:themeColor="accent1"/>
          <w:sz w:val="24"/>
        </w:rPr>
      </w:pPr>
      <w:r w:rsidRPr="008E2D5C">
        <w:rPr>
          <w:color w:val="156082" w:themeColor="accent1"/>
          <w:sz w:val="24"/>
        </w:rPr>
        <w:t>PartialEnd1   : REAL;</w:t>
      </w:r>
    </w:p>
    <w:p w14:paraId="5F26DADA" w14:textId="77777777" w:rsidR="00482382" w:rsidRPr="008E2D5C" w:rsidRDefault="00482382" w:rsidP="008320E4">
      <w:pPr>
        <w:rPr>
          <w:color w:val="156082" w:themeColor="accent1"/>
          <w:sz w:val="24"/>
        </w:rPr>
      </w:pPr>
    </w:p>
    <w:p w14:paraId="70A6BE86" w14:textId="77777777" w:rsidR="00482382" w:rsidRPr="008E2D5C" w:rsidRDefault="00482382" w:rsidP="008320E4">
      <w:pPr>
        <w:rPr>
          <w:color w:val="156082" w:themeColor="accent1"/>
          <w:sz w:val="24"/>
        </w:rPr>
      </w:pPr>
      <w:r w:rsidRPr="008E2D5C">
        <w:rPr>
          <w:color w:val="156082" w:themeColor="accent1"/>
          <w:sz w:val="24"/>
        </w:rPr>
        <w:t>PartialStart2 : REAL;</w:t>
      </w:r>
    </w:p>
    <w:p w14:paraId="47E81902" w14:textId="77777777" w:rsidR="00482382" w:rsidRPr="008E2D5C" w:rsidRDefault="00482382" w:rsidP="008320E4">
      <w:pPr>
        <w:rPr>
          <w:color w:val="156082" w:themeColor="accent1"/>
          <w:sz w:val="24"/>
        </w:rPr>
      </w:pPr>
      <w:r w:rsidRPr="008E2D5C">
        <w:rPr>
          <w:color w:val="156082" w:themeColor="accent1"/>
          <w:sz w:val="24"/>
        </w:rPr>
        <w:t>PartialEnd2   : REAL;</w:t>
      </w:r>
    </w:p>
    <w:p w14:paraId="2E144528" w14:textId="77777777" w:rsidR="00482382" w:rsidRPr="008E2D5C" w:rsidRDefault="00482382" w:rsidP="008320E4">
      <w:pPr>
        <w:rPr>
          <w:color w:val="156082" w:themeColor="accent1"/>
          <w:sz w:val="24"/>
        </w:rPr>
      </w:pPr>
    </w:p>
    <w:p w14:paraId="5AADEACB" w14:textId="77777777" w:rsidR="00482382" w:rsidRPr="008E2D5C" w:rsidRDefault="00482382" w:rsidP="008320E4">
      <w:pPr>
        <w:rPr>
          <w:color w:val="156082" w:themeColor="accent1"/>
          <w:sz w:val="24"/>
        </w:rPr>
      </w:pPr>
      <w:r w:rsidRPr="008E2D5C">
        <w:rPr>
          <w:color w:val="156082" w:themeColor="accent1"/>
          <w:sz w:val="24"/>
        </w:rPr>
        <w:t>PartialStart3 : REAL;</w:t>
      </w:r>
    </w:p>
    <w:p w14:paraId="5D1550BA" w14:textId="77777777" w:rsidR="00482382" w:rsidRPr="008E2D5C" w:rsidRDefault="00482382" w:rsidP="008320E4">
      <w:pPr>
        <w:rPr>
          <w:color w:val="156082" w:themeColor="accent1"/>
          <w:sz w:val="24"/>
        </w:rPr>
      </w:pPr>
      <w:r w:rsidRPr="008E2D5C">
        <w:rPr>
          <w:color w:val="156082" w:themeColor="accent1"/>
          <w:sz w:val="24"/>
        </w:rPr>
        <w:t>PartialEnd3   : REAL;</w:t>
      </w:r>
    </w:p>
    <w:p w14:paraId="15C6C764" w14:textId="77777777" w:rsidR="00482382" w:rsidRPr="008E2D5C" w:rsidRDefault="00482382" w:rsidP="008320E4">
      <w:pPr>
        <w:rPr>
          <w:color w:val="156082" w:themeColor="accent1"/>
          <w:sz w:val="24"/>
        </w:rPr>
      </w:pPr>
    </w:p>
    <w:p w14:paraId="05DBF650" w14:textId="77777777" w:rsidR="00482382" w:rsidRPr="008E2D5C" w:rsidRDefault="00482382" w:rsidP="008320E4">
      <w:pPr>
        <w:rPr>
          <w:color w:val="156082" w:themeColor="accent1"/>
          <w:sz w:val="24"/>
        </w:rPr>
      </w:pPr>
      <w:r w:rsidRPr="008E2D5C">
        <w:rPr>
          <w:color w:val="156082" w:themeColor="accent1"/>
          <w:sz w:val="24"/>
        </w:rPr>
        <w:t>PartialStart4 : REAL;</w:t>
      </w:r>
    </w:p>
    <w:p w14:paraId="62850A44" w14:textId="77777777" w:rsidR="00482382" w:rsidRPr="008E2D5C" w:rsidRDefault="00482382" w:rsidP="008320E4">
      <w:pPr>
        <w:rPr>
          <w:color w:val="156082" w:themeColor="accent1"/>
          <w:sz w:val="24"/>
        </w:rPr>
      </w:pPr>
      <w:r w:rsidRPr="008E2D5C">
        <w:rPr>
          <w:color w:val="156082" w:themeColor="accent1"/>
          <w:sz w:val="24"/>
        </w:rPr>
        <w:t>PartialEnd4   : REAL;</w:t>
      </w:r>
    </w:p>
    <w:p w14:paraId="24E7BD2E" w14:textId="77777777" w:rsidR="00482382" w:rsidRPr="008E2D5C" w:rsidRDefault="00482382" w:rsidP="008320E4">
      <w:pPr>
        <w:rPr>
          <w:color w:val="156082" w:themeColor="accent1"/>
          <w:sz w:val="24"/>
        </w:rPr>
      </w:pPr>
    </w:p>
    <w:p w14:paraId="69514575" w14:textId="77777777" w:rsidR="00482382" w:rsidRPr="008E2D5C" w:rsidRDefault="00482382" w:rsidP="008320E4">
      <w:pPr>
        <w:rPr>
          <w:color w:val="156082" w:themeColor="accent1"/>
          <w:sz w:val="24"/>
        </w:rPr>
      </w:pPr>
      <w:r w:rsidRPr="008E2D5C">
        <w:rPr>
          <w:color w:val="156082" w:themeColor="accent1"/>
          <w:sz w:val="24"/>
        </w:rPr>
        <w:t>PartialStart5 : REAL;</w:t>
      </w:r>
    </w:p>
    <w:p w14:paraId="6DE278BC" w14:textId="77777777" w:rsidR="00482382" w:rsidRPr="008E2D5C" w:rsidRDefault="00482382" w:rsidP="008320E4">
      <w:pPr>
        <w:rPr>
          <w:color w:val="156082" w:themeColor="accent1"/>
          <w:sz w:val="24"/>
        </w:rPr>
      </w:pPr>
      <w:r w:rsidRPr="008E2D5C">
        <w:rPr>
          <w:color w:val="156082" w:themeColor="accent1"/>
          <w:sz w:val="24"/>
        </w:rPr>
        <w:t>PartialEnd5   : REAL;</w:t>
      </w:r>
    </w:p>
    <w:p w14:paraId="243EBF55" w14:textId="77777777" w:rsidR="00482382" w:rsidRPr="008E2D5C" w:rsidRDefault="00482382" w:rsidP="008320E4">
      <w:pPr>
        <w:rPr>
          <w:color w:val="156082" w:themeColor="accent1"/>
          <w:sz w:val="24"/>
        </w:rPr>
      </w:pPr>
      <w:r w:rsidRPr="008E2D5C">
        <w:rPr>
          <w:color w:val="156082" w:themeColor="accent1"/>
          <w:sz w:val="24"/>
        </w:rPr>
        <w:t>NFcount : INT;</w:t>
      </w:r>
    </w:p>
    <w:p w14:paraId="163EDD40" w14:textId="77777777" w:rsidR="00E516EB" w:rsidRPr="008E2D5C" w:rsidRDefault="00E516EB" w:rsidP="008320E4">
      <w:pPr>
        <w:rPr>
          <w:color w:val="000000" w:themeColor="text1"/>
          <w:sz w:val="24"/>
        </w:rPr>
      </w:pPr>
      <w:r w:rsidRPr="008E2D5C">
        <w:rPr>
          <w:color w:val="000000" w:themeColor="text1"/>
          <w:sz w:val="24"/>
        </w:rPr>
        <w:t xml:space="preserve">  flags        : ServoFlags;</w:t>
      </w:r>
    </w:p>
    <w:p w14:paraId="04BA8AAA" w14:textId="77777777" w:rsidR="00E516EB" w:rsidRPr="008E2D5C" w:rsidRDefault="00E516EB" w:rsidP="008320E4">
      <w:pPr>
        <w:rPr>
          <w:color w:val="000000" w:themeColor="text1"/>
          <w:sz w:val="24"/>
        </w:rPr>
      </w:pPr>
      <w:r w:rsidRPr="008E2D5C">
        <w:rPr>
          <w:color w:val="000000" w:themeColor="text1"/>
          <w:sz w:val="24"/>
        </w:rPr>
        <w:t xml:space="preserve">    index        : INT;</w:t>
      </w:r>
    </w:p>
    <w:p w14:paraId="036647E5" w14:textId="77777777" w:rsidR="00E516EB" w:rsidRPr="008E2D5C" w:rsidRDefault="00E516EB" w:rsidP="008320E4">
      <w:pPr>
        <w:rPr>
          <w:color w:val="000000" w:themeColor="text1"/>
          <w:sz w:val="24"/>
        </w:rPr>
      </w:pPr>
      <w:r w:rsidRPr="008E2D5C">
        <w:rPr>
          <w:color w:val="000000" w:themeColor="text1"/>
          <w:sz w:val="24"/>
        </w:rPr>
        <w:t xml:space="preserve">    WR_PDO_607A_H: INT;</w:t>
      </w:r>
    </w:p>
    <w:p w14:paraId="05E0CF26" w14:textId="77777777" w:rsidR="00E516EB" w:rsidRPr="008E2D5C" w:rsidRDefault="00E516EB" w:rsidP="008320E4">
      <w:pPr>
        <w:rPr>
          <w:color w:val="000000" w:themeColor="text1"/>
          <w:sz w:val="24"/>
        </w:rPr>
      </w:pPr>
      <w:r w:rsidRPr="008E2D5C">
        <w:rPr>
          <w:color w:val="000000" w:themeColor="text1"/>
          <w:sz w:val="24"/>
        </w:rPr>
        <w:t xml:space="preserve">    WR_PDO_607A_L: INT;</w:t>
      </w:r>
    </w:p>
    <w:p w14:paraId="1C7785B3" w14:textId="77777777" w:rsidR="00E516EB" w:rsidRPr="008E2D5C" w:rsidRDefault="00E516EB" w:rsidP="008320E4">
      <w:pPr>
        <w:rPr>
          <w:color w:val="000000" w:themeColor="text1"/>
          <w:sz w:val="24"/>
        </w:rPr>
      </w:pPr>
      <w:r w:rsidRPr="008E2D5C">
        <w:rPr>
          <w:color w:val="000000" w:themeColor="text1"/>
          <w:sz w:val="24"/>
        </w:rPr>
        <w:t xml:space="preserve">    WR_PDO_6081   : UDINT;</w:t>
      </w:r>
    </w:p>
    <w:p w14:paraId="3050F3E7" w14:textId="77777777" w:rsidR="00E516EB" w:rsidRPr="008E2D5C" w:rsidRDefault="00E516EB" w:rsidP="008320E4">
      <w:pPr>
        <w:rPr>
          <w:color w:val="000000" w:themeColor="text1"/>
          <w:sz w:val="24"/>
        </w:rPr>
      </w:pPr>
      <w:r w:rsidRPr="008E2D5C">
        <w:rPr>
          <w:color w:val="000000" w:themeColor="text1"/>
          <w:sz w:val="24"/>
        </w:rPr>
        <w:t xml:space="preserve">    WR_PDO_6040   : INT;</w:t>
      </w:r>
    </w:p>
    <w:p w14:paraId="2CA9B086" w14:textId="77777777" w:rsidR="00E516EB" w:rsidRPr="008E2D5C" w:rsidRDefault="00E516EB" w:rsidP="008320E4">
      <w:pPr>
        <w:rPr>
          <w:color w:val="000000" w:themeColor="text1"/>
          <w:sz w:val="24"/>
        </w:rPr>
      </w:pPr>
      <w:r w:rsidRPr="008E2D5C">
        <w:rPr>
          <w:color w:val="000000" w:themeColor="text1"/>
          <w:sz w:val="24"/>
        </w:rPr>
        <w:t xml:space="preserve">    ready         : BOOL;</w:t>
      </w:r>
    </w:p>
    <w:p w14:paraId="04E5C2B9" w14:textId="77777777" w:rsidR="00E516EB" w:rsidRPr="008E2D5C" w:rsidRDefault="00E516EB" w:rsidP="008320E4">
      <w:pPr>
        <w:rPr>
          <w:color w:val="000000" w:themeColor="text1"/>
          <w:sz w:val="24"/>
        </w:rPr>
      </w:pPr>
      <w:r w:rsidRPr="008E2D5C">
        <w:rPr>
          <w:color w:val="000000" w:themeColor="text1"/>
          <w:sz w:val="24"/>
        </w:rPr>
        <w:t xml:space="preserve">    lastIndex     : INT;</w:t>
      </w:r>
    </w:p>
    <w:p w14:paraId="7D6BF5F7" w14:textId="77777777" w:rsidR="00E516EB" w:rsidRPr="008E2D5C" w:rsidRDefault="00E516EB" w:rsidP="008320E4">
      <w:pPr>
        <w:rPr>
          <w:color w:val="000000" w:themeColor="text1"/>
          <w:sz w:val="24"/>
        </w:rPr>
      </w:pPr>
      <w:r w:rsidRPr="008E2D5C">
        <w:rPr>
          <w:color w:val="000000" w:themeColor="text1"/>
          <w:sz w:val="24"/>
        </w:rPr>
        <w:t xml:space="preserve">    StartBuffer   : DINT;</w:t>
      </w:r>
    </w:p>
    <w:p w14:paraId="31C7FEDD" w14:textId="77777777" w:rsidR="00E516EB" w:rsidRPr="008E2D5C" w:rsidRDefault="00E516EB" w:rsidP="008320E4">
      <w:pPr>
        <w:rPr>
          <w:color w:val="000000" w:themeColor="text1"/>
          <w:sz w:val="24"/>
        </w:rPr>
      </w:pPr>
      <w:r w:rsidRPr="008E2D5C">
        <w:rPr>
          <w:color w:val="000000" w:themeColor="text1"/>
          <w:sz w:val="24"/>
        </w:rPr>
        <w:t xml:space="preserve">    EndBuffer     : DINT;</w:t>
      </w:r>
    </w:p>
    <w:p w14:paraId="6089411F" w14:textId="77777777" w:rsidR="00E516EB" w:rsidRPr="008E2D5C" w:rsidRDefault="00E516EB" w:rsidP="008320E4">
      <w:pPr>
        <w:rPr>
          <w:color w:val="000000" w:themeColor="text1"/>
          <w:sz w:val="24"/>
        </w:rPr>
      </w:pPr>
      <w:r w:rsidRPr="008E2D5C">
        <w:rPr>
          <w:color w:val="000000" w:themeColor="text1"/>
          <w:sz w:val="24"/>
        </w:rPr>
        <w:t xml:space="preserve">    N             : INT;</w:t>
      </w:r>
    </w:p>
    <w:p w14:paraId="0C941E21" w14:textId="77777777" w:rsidR="00E516EB" w:rsidRPr="008E2D5C" w:rsidRDefault="00E516EB" w:rsidP="008320E4">
      <w:pPr>
        <w:rPr>
          <w:color w:val="000000" w:themeColor="text1"/>
          <w:sz w:val="24"/>
        </w:rPr>
      </w:pPr>
      <w:r w:rsidRPr="008E2D5C">
        <w:rPr>
          <w:color w:val="000000" w:themeColor="text1"/>
          <w:sz w:val="24"/>
        </w:rPr>
        <w:t xml:space="preserve">    </w:t>
      </w:r>
      <w:r w:rsidR="009A45A3" w:rsidRPr="008E2D5C">
        <w:rPr>
          <w:color w:val="000000" w:themeColor="text1"/>
          <w:sz w:val="24"/>
        </w:rPr>
        <w:t>P</w:t>
      </w:r>
      <w:r w:rsidRPr="008E2D5C">
        <w:rPr>
          <w:color w:val="000000" w:themeColor="text1"/>
          <w:sz w:val="24"/>
        </w:rPr>
        <w:t xml:space="preserve">R, </w:t>
      </w:r>
      <w:r w:rsidR="009A45A3" w:rsidRPr="008E2D5C">
        <w:rPr>
          <w:color w:val="000000" w:themeColor="text1"/>
          <w:sz w:val="24"/>
        </w:rPr>
        <w:t>P</w:t>
      </w:r>
      <w:r w:rsidRPr="008E2D5C">
        <w:rPr>
          <w:color w:val="000000" w:themeColor="text1"/>
          <w:sz w:val="24"/>
        </w:rPr>
        <w:t>R1, P2    : BOOL;</w:t>
      </w:r>
    </w:p>
    <w:p w14:paraId="29547FA1" w14:textId="77777777" w:rsidR="00E516EB" w:rsidRPr="008E2D5C" w:rsidRDefault="00E516EB" w:rsidP="008320E4">
      <w:pPr>
        <w:rPr>
          <w:color w:val="000000" w:themeColor="text1"/>
          <w:sz w:val="24"/>
        </w:rPr>
      </w:pPr>
      <w:r w:rsidRPr="008E2D5C">
        <w:rPr>
          <w:color w:val="000000" w:themeColor="text1"/>
          <w:sz w:val="24"/>
        </w:rPr>
        <w:t xml:space="preserve">    PX, PY, PZ   : REAL;</w:t>
      </w:r>
    </w:p>
    <w:p w14:paraId="29B0FA56" w14:textId="77777777" w:rsidR="00E516EB" w:rsidRPr="008E2D5C" w:rsidRDefault="00E516EB" w:rsidP="008320E4">
      <w:pPr>
        <w:rPr>
          <w:color w:val="000000" w:themeColor="text1"/>
          <w:sz w:val="24"/>
        </w:rPr>
      </w:pPr>
      <w:r w:rsidRPr="008E2D5C">
        <w:rPr>
          <w:color w:val="000000" w:themeColor="text1"/>
          <w:sz w:val="24"/>
        </w:rPr>
        <w:t xml:space="preserve">    cycleCount    : DINT;</w:t>
      </w:r>
    </w:p>
    <w:p w14:paraId="05808D96" w14:textId="77777777" w:rsidR="00E516EB" w:rsidRPr="008E2D5C" w:rsidRDefault="00E516EB" w:rsidP="008320E4">
      <w:pPr>
        <w:rPr>
          <w:color w:val="000000" w:themeColor="text1"/>
          <w:sz w:val="24"/>
        </w:rPr>
      </w:pPr>
      <w:r w:rsidRPr="008E2D5C">
        <w:rPr>
          <w:color w:val="000000" w:themeColor="text1"/>
          <w:sz w:val="24"/>
        </w:rPr>
        <w:t xml:space="preserve">    direction     : INT;</w:t>
      </w:r>
    </w:p>
    <w:p w14:paraId="2FC46CE3" w14:textId="77777777" w:rsidR="00E516EB" w:rsidRPr="008E2D5C" w:rsidRDefault="00E516EB" w:rsidP="008320E4">
      <w:pPr>
        <w:rPr>
          <w:color w:val="000000" w:themeColor="text1"/>
          <w:sz w:val="24"/>
        </w:rPr>
      </w:pPr>
      <w:r w:rsidRPr="008E2D5C">
        <w:rPr>
          <w:color w:val="000000" w:themeColor="text1"/>
          <w:sz w:val="24"/>
        </w:rPr>
        <w:t xml:space="preserve">    RD_PDO_6041   : INT;</w:t>
      </w:r>
    </w:p>
    <w:p w14:paraId="1D921F8D" w14:textId="77777777" w:rsidR="00E516EB" w:rsidRPr="008E2D5C" w:rsidRDefault="00E516EB" w:rsidP="008320E4">
      <w:pPr>
        <w:rPr>
          <w:color w:val="000000" w:themeColor="text1"/>
          <w:sz w:val="24"/>
        </w:rPr>
      </w:pPr>
      <w:r w:rsidRPr="008E2D5C">
        <w:rPr>
          <w:color w:val="000000" w:themeColor="text1"/>
          <w:sz w:val="24"/>
        </w:rPr>
        <w:t xml:space="preserve">    buffer_H      : ARRAY[0..1256000] OF INT;</w:t>
      </w:r>
    </w:p>
    <w:p w14:paraId="09D12AF5" w14:textId="77777777" w:rsidR="00E516EB" w:rsidRPr="008E2D5C" w:rsidRDefault="00E516EB" w:rsidP="008320E4">
      <w:pPr>
        <w:rPr>
          <w:color w:val="000000" w:themeColor="text1"/>
          <w:sz w:val="24"/>
        </w:rPr>
      </w:pPr>
      <w:r w:rsidRPr="008E2D5C">
        <w:rPr>
          <w:color w:val="000000" w:themeColor="text1"/>
          <w:sz w:val="24"/>
        </w:rPr>
        <w:t xml:space="preserve">    buffer_L      : ARRAY[0..1256000] OF INT;</w:t>
      </w:r>
    </w:p>
    <w:p w14:paraId="3869BE77" w14:textId="77777777" w:rsidR="00E516EB" w:rsidRPr="008E2D5C" w:rsidRDefault="00E516EB" w:rsidP="008320E4">
      <w:pPr>
        <w:rPr>
          <w:color w:val="000000" w:themeColor="text1"/>
          <w:sz w:val="24"/>
        </w:rPr>
      </w:pPr>
      <w:r w:rsidRPr="008E2D5C">
        <w:rPr>
          <w:color w:val="000000" w:themeColor="text1"/>
          <w:sz w:val="24"/>
        </w:rPr>
        <w:t xml:space="preserve">    bufferVel     : ARRAY[0..1256000] OF UDINT;</w:t>
      </w:r>
    </w:p>
    <w:p w14:paraId="4BBC9D51" w14:textId="77777777" w:rsidR="00E516EB" w:rsidRPr="008E2D5C" w:rsidRDefault="00E516EB" w:rsidP="008320E4">
      <w:pPr>
        <w:rPr>
          <w:color w:val="000000" w:themeColor="text1"/>
          <w:sz w:val="24"/>
        </w:rPr>
      </w:pPr>
      <w:r w:rsidRPr="008E2D5C">
        <w:rPr>
          <w:color w:val="000000" w:themeColor="text1"/>
          <w:sz w:val="24"/>
        </w:rPr>
        <w:t>END_STRUCT</w:t>
      </w:r>
    </w:p>
    <w:p w14:paraId="1DEC0E36" w14:textId="77777777" w:rsidR="00E516EB" w:rsidRPr="008E2D5C" w:rsidRDefault="00E516EB" w:rsidP="008320E4">
      <w:pPr>
        <w:rPr>
          <w:color w:val="000000" w:themeColor="text1"/>
          <w:sz w:val="24"/>
        </w:rPr>
      </w:pPr>
      <w:r w:rsidRPr="008E2D5C">
        <w:rPr>
          <w:color w:val="000000" w:themeColor="text1"/>
          <w:sz w:val="24"/>
        </w:rPr>
        <w:t>END_TYPE</w:t>
      </w:r>
    </w:p>
    <w:p w14:paraId="03E9E2AC" w14:textId="77777777" w:rsidR="00E516EB" w:rsidRPr="008E2D5C" w:rsidRDefault="00E516EB" w:rsidP="008320E4">
      <w:pPr>
        <w:rPr>
          <w:color w:val="000000" w:themeColor="text1"/>
          <w:sz w:val="24"/>
        </w:rPr>
      </w:pPr>
    </w:p>
    <w:p w14:paraId="3EA984AD" w14:textId="77777777" w:rsidR="00482382" w:rsidRPr="008E2D5C" w:rsidRDefault="00482382" w:rsidP="008320E4">
      <w:pPr>
        <w:rPr>
          <w:color w:val="000000" w:themeColor="text1"/>
          <w:sz w:val="24"/>
        </w:rPr>
      </w:pPr>
    </w:p>
    <w:p w14:paraId="0853B06D" w14:textId="77777777" w:rsidR="00482382" w:rsidRPr="008E2D5C" w:rsidRDefault="00482382" w:rsidP="008320E4">
      <w:pPr>
        <w:rPr>
          <w:color w:val="000000" w:themeColor="text1"/>
          <w:sz w:val="24"/>
        </w:rPr>
      </w:pPr>
    </w:p>
    <w:p w14:paraId="0DA3F555" w14:textId="77777777" w:rsidR="00E516EB" w:rsidRPr="008E2D5C" w:rsidRDefault="00E516EB" w:rsidP="008320E4">
      <w:pPr>
        <w:rPr>
          <w:color w:val="000000" w:themeColor="text1"/>
          <w:sz w:val="24"/>
        </w:rPr>
      </w:pPr>
      <w:r w:rsidRPr="008E2D5C">
        <w:rPr>
          <w:color w:val="000000" w:themeColor="text1"/>
          <w:sz w:val="24"/>
        </w:rPr>
        <w:t>// Variáveis globais DRIVE</w:t>
      </w:r>
    </w:p>
    <w:p w14:paraId="6607660A" w14:textId="77777777" w:rsidR="00E516EB" w:rsidRPr="008E2D5C" w:rsidRDefault="00E516EB" w:rsidP="008320E4">
      <w:pPr>
        <w:rPr>
          <w:color w:val="000000" w:themeColor="text1"/>
          <w:sz w:val="24"/>
        </w:rPr>
      </w:pPr>
      <w:r w:rsidRPr="008E2D5C">
        <w:rPr>
          <w:color w:val="000000" w:themeColor="text1"/>
          <w:sz w:val="24"/>
        </w:rPr>
        <w:t>VAR</w:t>
      </w:r>
    </w:p>
    <w:p w14:paraId="44E27542" w14:textId="77777777" w:rsidR="00E516EB" w:rsidRPr="008E2D5C" w:rsidRDefault="00E516EB" w:rsidP="008320E4">
      <w:pPr>
        <w:rPr>
          <w:color w:val="000000" w:themeColor="text1"/>
          <w:sz w:val="24"/>
        </w:rPr>
      </w:pPr>
      <w:r w:rsidRPr="008E2D5C">
        <w:rPr>
          <w:color w:val="000000" w:themeColor="text1"/>
          <w:sz w:val="24"/>
        </w:rPr>
        <w:t xml:space="preserve">    flagsX : ServoFlags := (OTHERS := FALSE);</w:t>
      </w:r>
    </w:p>
    <w:p w14:paraId="3EB946D5" w14:textId="77777777" w:rsidR="00E516EB" w:rsidRPr="008E2D5C" w:rsidRDefault="00E516EB" w:rsidP="008320E4">
      <w:pPr>
        <w:rPr>
          <w:color w:val="000000" w:themeColor="text1"/>
          <w:sz w:val="24"/>
        </w:rPr>
      </w:pPr>
      <w:r w:rsidRPr="008E2D5C">
        <w:rPr>
          <w:color w:val="000000" w:themeColor="text1"/>
          <w:sz w:val="24"/>
        </w:rPr>
        <w:t xml:space="preserve">    flagsY : ServoFlags := (OTHERS := FALSE);</w:t>
      </w:r>
    </w:p>
    <w:p w14:paraId="64DF3BC2" w14:textId="77777777" w:rsidR="00E516EB" w:rsidRPr="008E2D5C" w:rsidRDefault="00E516EB" w:rsidP="008320E4">
      <w:pPr>
        <w:rPr>
          <w:color w:val="000000" w:themeColor="text1"/>
          <w:sz w:val="24"/>
        </w:rPr>
      </w:pPr>
      <w:r w:rsidRPr="008E2D5C">
        <w:rPr>
          <w:color w:val="000000" w:themeColor="text1"/>
          <w:sz w:val="24"/>
        </w:rPr>
        <w:t xml:space="preserve">    flagsZ : ServoFlags := (OTHERS := FALSE);</w:t>
      </w:r>
    </w:p>
    <w:p w14:paraId="63046E45" w14:textId="77777777" w:rsidR="00E516EB" w:rsidRPr="008E2D5C" w:rsidRDefault="00E516EB" w:rsidP="008320E4">
      <w:pPr>
        <w:rPr>
          <w:color w:val="000000" w:themeColor="text1"/>
          <w:sz w:val="24"/>
        </w:rPr>
      </w:pPr>
    </w:p>
    <w:p w14:paraId="3C074361" w14:textId="77777777" w:rsidR="00E516EB" w:rsidRPr="00E516EB" w:rsidRDefault="00E516EB" w:rsidP="008320E4">
      <w:pPr>
        <w:rPr>
          <w:color w:val="000000" w:themeColor="text1"/>
        </w:rPr>
      </w:pPr>
      <w:r w:rsidRPr="008E2D5C">
        <w:rPr>
          <w:color w:val="000000" w:themeColor="text1"/>
          <w:sz w:val="24"/>
        </w:rPr>
        <w:t xml:space="preserve">    a</w:t>
      </w:r>
      <w:r w:rsidRPr="00E516EB">
        <w:rPr>
          <w:color w:val="000000" w:themeColor="text1"/>
        </w:rPr>
        <w:t>xisX : ServoAxis;</w:t>
      </w:r>
    </w:p>
    <w:p w14:paraId="7DB0B2CE" w14:textId="77777777" w:rsidR="00E516EB" w:rsidRPr="00E516EB" w:rsidRDefault="00E516EB" w:rsidP="008320E4">
      <w:pPr>
        <w:rPr>
          <w:color w:val="000000" w:themeColor="text1"/>
        </w:rPr>
      </w:pPr>
      <w:r w:rsidRPr="00E516EB">
        <w:rPr>
          <w:color w:val="000000" w:themeColor="text1"/>
        </w:rPr>
        <w:t xml:space="preserve">    axisY : ServoAxis;</w:t>
      </w:r>
    </w:p>
    <w:p w14:paraId="7EC88F7B" w14:textId="77777777" w:rsidR="00E516EB" w:rsidRPr="00E516EB" w:rsidRDefault="00E516EB" w:rsidP="008320E4">
      <w:pPr>
        <w:rPr>
          <w:color w:val="000000" w:themeColor="text1"/>
        </w:rPr>
      </w:pPr>
      <w:r w:rsidRPr="00E516EB">
        <w:rPr>
          <w:color w:val="000000" w:themeColor="text1"/>
        </w:rPr>
        <w:t xml:space="preserve">    axisZ : ServoAxis;</w:t>
      </w:r>
    </w:p>
    <w:p w14:paraId="6F354B41" w14:textId="77777777" w:rsidR="005B13B1" w:rsidRDefault="00E516EB" w:rsidP="00F42D59">
      <w:pPr>
        <w:rPr>
          <w:color w:val="156082" w:themeColor="accent1"/>
          <w:sz w:val="32"/>
          <w:szCs w:val="32"/>
        </w:rPr>
      </w:pPr>
      <w:r w:rsidRPr="00E516EB">
        <w:rPr>
          <w:color w:val="000000" w:themeColor="text1"/>
        </w:rPr>
        <w:t>END_VAR</w:t>
      </w:r>
    </w:p>
    <w:p w14:paraId="6A94FA44" w14:textId="77777777" w:rsidR="005B13B1" w:rsidRDefault="005B13B1" w:rsidP="00F42D59">
      <w:pPr>
        <w:rPr>
          <w:color w:val="156082" w:themeColor="accent1"/>
          <w:sz w:val="32"/>
          <w:szCs w:val="32"/>
        </w:rPr>
      </w:pPr>
    </w:p>
    <w:p w14:paraId="7051F411" w14:textId="77777777" w:rsidR="00383719" w:rsidRDefault="003A519A" w:rsidP="00F42D59">
      <w:pPr>
        <w:rPr>
          <w:color w:val="156082" w:themeColor="accent1"/>
          <w:sz w:val="32"/>
          <w:szCs w:val="32"/>
        </w:rPr>
      </w:pPr>
      <w:r w:rsidRPr="004542C7">
        <w:rPr>
          <w:color w:val="156082" w:themeColor="accent1"/>
          <w:sz w:val="32"/>
          <w:szCs w:val="32"/>
        </w:rPr>
        <w:t>FUNCTION DRIVE_INPUT_OUTPUT</w:t>
      </w:r>
    </w:p>
    <w:p w14:paraId="130D2990" w14:textId="77777777" w:rsidR="007B6081" w:rsidRDefault="007B6081" w:rsidP="00F42D59">
      <w:pPr>
        <w:rPr>
          <w:color w:val="156082" w:themeColor="accent1"/>
          <w:sz w:val="32"/>
          <w:szCs w:val="32"/>
        </w:rPr>
      </w:pPr>
    </w:p>
    <w:p w14:paraId="7B0036AD" w14:textId="77777777" w:rsidR="00A273F0" w:rsidRPr="00A273F0" w:rsidRDefault="00A273F0" w:rsidP="00A273F0">
      <w:pPr>
        <w:rPr>
          <w:color w:val="000000" w:themeColor="text1"/>
        </w:rPr>
      </w:pPr>
      <w:r w:rsidRPr="00A273F0">
        <w:rPr>
          <w:color w:val="000000" w:themeColor="text1"/>
        </w:rPr>
        <w:t>VAR_IN_OUT</w:t>
      </w:r>
    </w:p>
    <w:p w14:paraId="523E81FC" w14:textId="77777777" w:rsidR="00A273F0" w:rsidRPr="00A273F0" w:rsidRDefault="00A273F0" w:rsidP="00A273F0">
      <w:pPr>
        <w:rPr>
          <w:color w:val="000000" w:themeColor="text1"/>
        </w:rPr>
      </w:pPr>
      <w:r w:rsidRPr="00A273F0">
        <w:rPr>
          <w:color w:val="000000" w:themeColor="text1"/>
        </w:rPr>
        <w:t xml:space="preserve">    axis : ServoAxis;</w:t>
      </w:r>
    </w:p>
    <w:p w14:paraId="430D7331" w14:textId="77777777" w:rsidR="00A273F0" w:rsidRPr="00A273F0" w:rsidRDefault="00A273F0" w:rsidP="00A273F0">
      <w:pPr>
        <w:rPr>
          <w:color w:val="000000" w:themeColor="text1"/>
        </w:rPr>
      </w:pPr>
      <w:r w:rsidRPr="00A273F0">
        <w:rPr>
          <w:color w:val="000000" w:themeColor="text1"/>
        </w:rPr>
        <w:t>END_VAR</w:t>
      </w:r>
    </w:p>
    <w:p w14:paraId="7609060D" w14:textId="77777777" w:rsidR="00A273F0" w:rsidRPr="00A273F0" w:rsidRDefault="00A273F0" w:rsidP="00A273F0">
      <w:pPr>
        <w:rPr>
          <w:color w:val="000000" w:themeColor="text1"/>
        </w:rPr>
      </w:pPr>
    </w:p>
    <w:p w14:paraId="533A061A" w14:textId="77777777" w:rsidR="00A273F0" w:rsidRPr="00A273F0" w:rsidRDefault="00A273F0" w:rsidP="00A273F0">
      <w:pPr>
        <w:rPr>
          <w:color w:val="000000" w:themeColor="text1"/>
        </w:rPr>
      </w:pPr>
      <w:r w:rsidRPr="00A273F0">
        <w:rPr>
          <w:color w:val="000000" w:themeColor="text1"/>
        </w:rPr>
        <w:t>VAR</w:t>
      </w:r>
    </w:p>
    <w:p w14:paraId="7408E424" w14:textId="77777777" w:rsidR="00482382" w:rsidRDefault="00482382" w:rsidP="008320E4">
      <w:pPr>
        <w:rPr>
          <w:color w:val="000000" w:themeColor="text1"/>
        </w:rPr>
      </w:pPr>
      <w:r w:rsidRPr="008D2BAF">
        <w:rPr>
          <w:color w:val="000000" w:themeColor="text1"/>
        </w:rPr>
        <w:t>eMax : REAL;</w:t>
      </w:r>
    </w:p>
    <w:p w14:paraId="14252AF9" w14:textId="77777777" w:rsidR="00482382" w:rsidRPr="007D10F7" w:rsidRDefault="00482382" w:rsidP="008320E4">
      <w:pPr>
        <w:rPr>
          <w:color w:val="156082" w:themeColor="accent1"/>
          <w:sz w:val="32"/>
          <w:szCs w:val="32"/>
        </w:rPr>
      </w:pPr>
      <w:r w:rsidRPr="007D10F7">
        <w:rPr>
          <w:color w:val="156082" w:themeColor="accent1"/>
          <w:sz w:val="32"/>
          <w:szCs w:val="32"/>
        </w:rPr>
        <w:t>startLocal1 : INT;</w:t>
      </w:r>
    </w:p>
    <w:p w14:paraId="70EE4987" w14:textId="77777777" w:rsidR="00482382" w:rsidRPr="007D10F7" w:rsidRDefault="00482382" w:rsidP="008320E4">
      <w:pPr>
        <w:rPr>
          <w:color w:val="156082" w:themeColor="accent1"/>
          <w:sz w:val="32"/>
          <w:szCs w:val="32"/>
        </w:rPr>
      </w:pPr>
      <w:r w:rsidRPr="007D10F7">
        <w:rPr>
          <w:color w:val="156082" w:themeColor="accent1"/>
          <w:sz w:val="32"/>
          <w:szCs w:val="32"/>
        </w:rPr>
        <w:t>endLocal1   : INT;</w:t>
      </w:r>
    </w:p>
    <w:p w14:paraId="0087AD4B" w14:textId="77777777" w:rsidR="00482382" w:rsidRPr="007D10F7" w:rsidRDefault="00482382" w:rsidP="008320E4">
      <w:pPr>
        <w:rPr>
          <w:color w:val="156082" w:themeColor="accent1"/>
          <w:sz w:val="32"/>
          <w:szCs w:val="32"/>
        </w:rPr>
      </w:pPr>
    </w:p>
    <w:p w14:paraId="700FC36D" w14:textId="77777777" w:rsidR="00482382" w:rsidRPr="007D10F7" w:rsidRDefault="00482382" w:rsidP="008320E4">
      <w:pPr>
        <w:rPr>
          <w:color w:val="156082" w:themeColor="accent1"/>
          <w:sz w:val="32"/>
          <w:szCs w:val="32"/>
        </w:rPr>
      </w:pPr>
      <w:r w:rsidRPr="007D10F7">
        <w:rPr>
          <w:color w:val="156082" w:themeColor="accent1"/>
          <w:sz w:val="32"/>
          <w:szCs w:val="32"/>
        </w:rPr>
        <w:t>startLocal2 : INT;</w:t>
      </w:r>
    </w:p>
    <w:p w14:paraId="27C91ABF" w14:textId="77777777" w:rsidR="00482382" w:rsidRPr="007D10F7" w:rsidRDefault="00482382" w:rsidP="008320E4">
      <w:pPr>
        <w:rPr>
          <w:color w:val="156082" w:themeColor="accent1"/>
          <w:sz w:val="32"/>
          <w:szCs w:val="32"/>
        </w:rPr>
      </w:pPr>
      <w:r w:rsidRPr="007D10F7">
        <w:rPr>
          <w:color w:val="156082" w:themeColor="accent1"/>
          <w:sz w:val="32"/>
          <w:szCs w:val="32"/>
        </w:rPr>
        <w:t>endLocal2   : INT;</w:t>
      </w:r>
    </w:p>
    <w:p w14:paraId="6913D0D9" w14:textId="77777777" w:rsidR="00482382" w:rsidRPr="007D10F7" w:rsidRDefault="00482382" w:rsidP="008320E4">
      <w:pPr>
        <w:rPr>
          <w:color w:val="156082" w:themeColor="accent1"/>
          <w:sz w:val="32"/>
          <w:szCs w:val="32"/>
        </w:rPr>
      </w:pPr>
    </w:p>
    <w:p w14:paraId="38400F44" w14:textId="77777777" w:rsidR="00482382" w:rsidRPr="007D10F7" w:rsidRDefault="00482382" w:rsidP="008320E4">
      <w:pPr>
        <w:rPr>
          <w:color w:val="156082" w:themeColor="accent1"/>
          <w:sz w:val="32"/>
          <w:szCs w:val="32"/>
        </w:rPr>
      </w:pPr>
      <w:r w:rsidRPr="007D10F7">
        <w:rPr>
          <w:color w:val="156082" w:themeColor="accent1"/>
          <w:sz w:val="32"/>
          <w:szCs w:val="32"/>
        </w:rPr>
        <w:t>startLocal3 : INT;</w:t>
      </w:r>
    </w:p>
    <w:p w14:paraId="0C9675E7" w14:textId="77777777" w:rsidR="00482382" w:rsidRPr="007D10F7" w:rsidRDefault="00482382" w:rsidP="008320E4">
      <w:pPr>
        <w:rPr>
          <w:color w:val="156082" w:themeColor="accent1"/>
          <w:sz w:val="32"/>
          <w:szCs w:val="32"/>
        </w:rPr>
      </w:pPr>
      <w:r w:rsidRPr="007D10F7">
        <w:rPr>
          <w:color w:val="156082" w:themeColor="accent1"/>
          <w:sz w:val="32"/>
          <w:szCs w:val="32"/>
        </w:rPr>
        <w:t>endLocal3   : INT;</w:t>
      </w:r>
    </w:p>
    <w:p w14:paraId="0335DC5D" w14:textId="77777777" w:rsidR="00482382" w:rsidRPr="007D10F7" w:rsidRDefault="00482382" w:rsidP="008320E4">
      <w:pPr>
        <w:rPr>
          <w:color w:val="156082" w:themeColor="accent1"/>
          <w:sz w:val="32"/>
          <w:szCs w:val="32"/>
        </w:rPr>
      </w:pPr>
    </w:p>
    <w:p w14:paraId="44538D2A" w14:textId="77777777" w:rsidR="00482382" w:rsidRPr="007D10F7" w:rsidRDefault="00482382" w:rsidP="008320E4">
      <w:pPr>
        <w:rPr>
          <w:color w:val="156082" w:themeColor="accent1"/>
          <w:sz w:val="32"/>
          <w:szCs w:val="32"/>
        </w:rPr>
      </w:pPr>
      <w:r w:rsidRPr="007D10F7">
        <w:rPr>
          <w:color w:val="156082" w:themeColor="accent1"/>
          <w:sz w:val="32"/>
          <w:szCs w:val="32"/>
        </w:rPr>
        <w:t>startLocal4 : INT;</w:t>
      </w:r>
    </w:p>
    <w:p w14:paraId="545B52A2" w14:textId="77777777" w:rsidR="00482382" w:rsidRPr="007D10F7" w:rsidRDefault="00482382" w:rsidP="008320E4">
      <w:pPr>
        <w:rPr>
          <w:color w:val="156082" w:themeColor="accent1"/>
          <w:sz w:val="32"/>
          <w:szCs w:val="32"/>
        </w:rPr>
      </w:pPr>
      <w:r w:rsidRPr="007D10F7">
        <w:rPr>
          <w:color w:val="156082" w:themeColor="accent1"/>
          <w:sz w:val="32"/>
          <w:szCs w:val="32"/>
        </w:rPr>
        <w:t>endLocal4   : INT;</w:t>
      </w:r>
    </w:p>
    <w:p w14:paraId="4E7E018B" w14:textId="77777777" w:rsidR="00482382" w:rsidRPr="007D10F7" w:rsidRDefault="00482382" w:rsidP="008320E4">
      <w:pPr>
        <w:rPr>
          <w:color w:val="156082" w:themeColor="accent1"/>
          <w:sz w:val="32"/>
          <w:szCs w:val="32"/>
        </w:rPr>
      </w:pPr>
    </w:p>
    <w:p w14:paraId="530E1287" w14:textId="77777777" w:rsidR="00482382" w:rsidRPr="007D10F7" w:rsidRDefault="00482382" w:rsidP="008320E4">
      <w:pPr>
        <w:rPr>
          <w:color w:val="156082" w:themeColor="accent1"/>
          <w:sz w:val="32"/>
          <w:szCs w:val="32"/>
        </w:rPr>
      </w:pPr>
      <w:r w:rsidRPr="007D10F7">
        <w:rPr>
          <w:color w:val="156082" w:themeColor="accent1"/>
          <w:sz w:val="32"/>
          <w:szCs w:val="32"/>
        </w:rPr>
        <w:t>startLocal5 : INT;</w:t>
      </w:r>
    </w:p>
    <w:p w14:paraId="5DE9A77F" w14:textId="77777777" w:rsidR="00482382" w:rsidRDefault="00482382" w:rsidP="008320E4">
      <w:pPr>
        <w:rPr>
          <w:color w:val="156082" w:themeColor="accent1"/>
          <w:sz w:val="32"/>
          <w:szCs w:val="32"/>
        </w:rPr>
      </w:pPr>
      <w:r w:rsidRPr="007D10F7">
        <w:rPr>
          <w:color w:val="156082" w:themeColor="accent1"/>
          <w:sz w:val="32"/>
          <w:szCs w:val="32"/>
        </w:rPr>
        <w:t>endLocal5   : INT;</w:t>
      </w:r>
    </w:p>
    <w:p w14:paraId="67CBA6E6" w14:textId="77777777" w:rsidR="002056F2" w:rsidRPr="00CA130D" w:rsidRDefault="002056F2" w:rsidP="00FD008B">
      <w:pPr>
        <w:rPr>
          <w:color w:val="156082" w:themeColor="accent1"/>
          <w:sz w:val="32"/>
          <w:szCs w:val="32"/>
        </w:rPr>
      </w:pPr>
    </w:p>
    <w:p w14:paraId="0ACEB7C0" w14:textId="77777777" w:rsidR="002056F2" w:rsidRPr="00CA130D" w:rsidRDefault="002056F2" w:rsidP="00FD008B">
      <w:pPr>
        <w:rPr>
          <w:color w:val="156082" w:themeColor="accent1"/>
          <w:sz w:val="32"/>
          <w:szCs w:val="32"/>
        </w:rPr>
      </w:pPr>
      <w:r w:rsidRPr="00CA130D">
        <w:rPr>
          <w:color w:val="156082" w:themeColor="accent1"/>
          <w:sz w:val="32"/>
          <w:szCs w:val="32"/>
        </w:rPr>
        <w:t>t          : REAL;</w:t>
      </w:r>
    </w:p>
    <w:p w14:paraId="376BED55" w14:textId="77777777" w:rsidR="00A273F0" w:rsidRPr="00A273F0" w:rsidRDefault="00A273F0" w:rsidP="00A273F0">
      <w:pPr>
        <w:rPr>
          <w:color w:val="000000" w:themeColor="text1"/>
        </w:rPr>
      </w:pPr>
      <w:r w:rsidRPr="00A273F0">
        <w:rPr>
          <w:color w:val="000000" w:themeColor="text1"/>
        </w:rPr>
        <w:t xml:space="preserve">    controlword : INT;</w:t>
      </w:r>
    </w:p>
    <w:p w14:paraId="427CB2A4" w14:textId="77777777" w:rsidR="00A273F0" w:rsidRPr="00A273F0" w:rsidRDefault="00A273F0" w:rsidP="00A273F0">
      <w:pPr>
        <w:rPr>
          <w:color w:val="000000" w:themeColor="text1"/>
        </w:rPr>
      </w:pPr>
      <w:r w:rsidRPr="00A273F0">
        <w:rPr>
          <w:color w:val="000000" w:themeColor="text1"/>
        </w:rPr>
        <w:t xml:space="preserve">    statusword  : INT;</w:t>
      </w:r>
    </w:p>
    <w:p w14:paraId="44DE1279" w14:textId="77777777" w:rsidR="00A273F0" w:rsidRPr="00A273F0" w:rsidRDefault="00A273F0" w:rsidP="00A273F0">
      <w:pPr>
        <w:rPr>
          <w:color w:val="000000" w:themeColor="text1"/>
        </w:rPr>
      </w:pPr>
      <w:r w:rsidRPr="00A273F0">
        <w:rPr>
          <w:color w:val="000000" w:themeColor="text1"/>
        </w:rPr>
        <w:t xml:space="preserve">    lowerLimit  : INT;</w:t>
      </w:r>
    </w:p>
    <w:p w14:paraId="16777E15" w14:textId="77777777" w:rsidR="00A273F0" w:rsidRPr="00A273F0" w:rsidRDefault="00A273F0" w:rsidP="00A273F0">
      <w:pPr>
        <w:rPr>
          <w:color w:val="000000" w:themeColor="text1"/>
        </w:rPr>
      </w:pPr>
      <w:r w:rsidRPr="00A273F0">
        <w:rPr>
          <w:color w:val="000000" w:themeColor="text1"/>
        </w:rPr>
        <w:t xml:space="preserve">    upperLimit  : INT;</w:t>
      </w:r>
    </w:p>
    <w:p w14:paraId="012CA21B" w14:textId="77777777" w:rsidR="00A273F0" w:rsidRPr="00A273F0" w:rsidRDefault="00A273F0" w:rsidP="00A273F0">
      <w:pPr>
        <w:rPr>
          <w:color w:val="000000" w:themeColor="text1"/>
        </w:rPr>
      </w:pPr>
      <w:r w:rsidRPr="00A273F0">
        <w:rPr>
          <w:color w:val="000000" w:themeColor="text1"/>
        </w:rPr>
        <w:t xml:space="preserve">    readyToAdvanceGlobal : BOOL;</w:t>
      </w:r>
    </w:p>
    <w:p w14:paraId="28539B4F" w14:textId="77777777" w:rsidR="00A273F0" w:rsidRPr="00A273F0" w:rsidRDefault="00A273F0" w:rsidP="00A273F0">
      <w:pPr>
        <w:rPr>
          <w:color w:val="000000" w:themeColor="text1"/>
        </w:rPr>
      </w:pPr>
      <w:r w:rsidRPr="00A273F0">
        <w:rPr>
          <w:color w:val="000000" w:themeColor="text1"/>
        </w:rPr>
        <w:t xml:space="preserve">    lx_low, lx_up : INT;</w:t>
      </w:r>
    </w:p>
    <w:p w14:paraId="2A79F3B4" w14:textId="77777777" w:rsidR="00A273F0" w:rsidRPr="00A273F0" w:rsidRDefault="00A273F0" w:rsidP="00A273F0">
      <w:pPr>
        <w:rPr>
          <w:color w:val="000000" w:themeColor="text1"/>
        </w:rPr>
      </w:pPr>
      <w:r w:rsidRPr="00A273F0">
        <w:rPr>
          <w:color w:val="000000" w:themeColor="text1"/>
        </w:rPr>
        <w:t xml:space="preserve">    ly_low, ly_up : INT;</w:t>
      </w:r>
    </w:p>
    <w:p w14:paraId="238702BE" w14:textId="77777777" w:rsidR="00A273F0" w:rsidRPr="00A273F0" w:rsidRDefault="00A273F0" w:rsidP="00A273F0">
      <w:pPr>
        <w:rPr>
          <w:color w:val="000000" w:themeColor="text1"/>
        </w:rPr>
      </w:pPr>
      <w:r w:rsidRPr="00A273F0">
        <w:rPr>
          <w:color w:val="000000" w:themeColor="text1"/>
        </w:rPr>
        <w:t xml:space="preserve">    lz_low, lz_up : INT;</w:t>
      </w:r>
    </w:p>
    <w:p w14:paraId="0D80F3A7" w14:textId="77777777" w:rsidR="00BE778E" w:rsidRDefault="00A273F0" w:rsidP="00D747F3">
      <w:pPr>
        <w:rPr>
          <w:color w:val="000000" w:themeColor="text1"/>
        </w:rPr>
      </w:pPr>
      <w:r w:rsidRPr="00A273F0">
        <w:rPr>
          <w:color w:val="000000" w:themeColor="text1"/>
        </w:rPr>
        <w:t>END_VAR</w:t>
      </w:r>
    </w:p>
    <w:p w14:paraId="2710077A" w14:textId="77777777" w:rsidR="00771DD2" w:rsidRDefault="00771DD2" w:rsidP="00D747F3">
      <w:pPr>
        <w:rPr>
          <w:color w:val="000000" w:themeColor="text1"/>
        </w:rPr>
      </w:pPr>
    </w:p>
    <w:p w14:paraId="2CFB9F30" w14:textId="77777777" w:rsidR="00D747F3" w:rsidRPr="00B41C23" w:rsidRDefault="00D747F3" w:rsidP="00D747F3">
      <w:pPr>
        <w:rPr>
          <w:color w:val="000000" w:themeColor="text1"/>
        </w:rPr>
      </w:pPr>
      <w:r w:rsidRPr="00B41C23">
        <w:rPr>
          <w:color w:val="000000" w:themeColor="text1"/>
        </w:rPr>
        <w:t>BEGIN</w:t>
      </w:r>
    </w:p>
    <w:p w14:paraId="4C16B7AF" w14:textId="77777777" w:rsidR="00482382" w:rsidRDefault="00482382" w:rsidP="008320E4">
      <w:pPr>
        <w:rPr>
          <w:color w:val="000000" w:themeColor="text1"/>
        </w:rPr>
      </w:pPr>
    </w:p>
    <w:p w14:paraId="1E91A275" w14:textId="77777777" w:rsidR="00482382" w:rsidRDefault="00482382" w:rsidP="008320E4">
      <w:pPr>
        <w:rPr>
          <w:color w:val="E97132" w:themeColor="accent2"/>
        </w:rPr>
      </w:pPr>
    </w:p>
    <w:p w14:paraId="5412379F" w14:textId="77777777" w:rsidR="00482382" w:rsidRPr="00722519" w:rsidRDefault="00482382" w:rsidP="008320E4">
      <w:pPr>
        <w:rPr>
          <w:color w:val="E97132" w:themeColor="accent2"/>
        </w:rPr>
      </w:pPr>
    </w:p>
    <w:p w14:paraId="59ECB5C9" w14:textId="77777777" w:rsidR="00482382" w:rsidRDefault="00482382" w:rsidP="008320E4">
      <w:pPr>
        <w:rPr>
          <w:color w:val="156082" w:themeColor="accent1"/>
        </w:rPr>
      </w:pPr>
      <w:r w:rsidRPr="006722BC">
        <w:rPr>
          <w:color w:val="156082" w:themeColor="accent1"/>
        </w:rPr>
        <w:t>(* --- determino limites do eixo atual (para uso local) --- *)</w:t>
      </w:r>
    </w:p>
    <w:p w14:paraId="6906D6DB" w14:textId="77777777" w:rsidR="00482382" w:rsidRDefault="00482382" w:rsidP="008320E4">
      <w:pPr>
        <w:rPr>
          <w:color w:val="156082" w:themeColor="accent1"/>
        </w:rPr>
      </w:pPr>
    </w:p>
    <w:p w14:paraId="466D6C8B" w14:textId="77777777" w:rsidR="00482382" w:rsidRPr="00552653" w:rsidRDefault="00482382" w:rsidP="008320E4">
      <w:pPr>
        <w:rPr>
          <w:color w:val="156082" w:themeColor="accent1"/>
        </w:rPr>
      </w:pPr>
      <w:r w:rsidRPr="00552653">
        <w:rPr>
          <w:color w:val="156082" w:themeColor="accent1"/>
        </w:rPr>
        <w:t>IF PARTIAL THEN</w:t>
      </w:r>
    </w:p>
    <w:p w14:paraId="6EE9FA4B" w14:textId="77777777" w:rsidR="00482382" w:rsidRPr="00552653" w:rsidRDefault="00482382" w:rsidP="008320E4">
      <w:pPr>
        <w:rPr>
          <w:color w:val="156082" w:themeColor="accent1"/>
        </w:rPr>
      </w:pPr>
    </w:p>
    <w:p w14:paraId="2133FB5F" w14:textId="77777777" w:rsidR="00482382" w:rsidRPr="006650A3" w:rsidRDefault="00482382" w:rsidP="008320E4">
      <w:pPr>
        <w:rPr>
          <w:color w:val="000000" w:themeColor="text1"/>
        </w:rPr>
      </w:pPr>
      <w:r w:rsidRPr="00552653">
        <w:rPr>
          <w:color w:val="156082" w:themeColor="accent1"/>
        </w:rPr>
        <w:t xml:space="preserve">    </w:t>
      </w:r>
      <w:r w:rsidRPr="006650A3">
        <w:rPr>
          <w:color w:val="000000" w:themeColor="text1"/>
        </w:rPr>
        <w:t>lowerLimit := axis.StartBuffer;</w:t>
      </w:r>
    </w:p>
    <w:p w14:paraId="623F232F" w14:textId="77777777" w:rsidR="00482382" w:rsidRPr="006650A3" w:rsidRDefault="00482382" w:rsidP="008320E4">
      <w:pPr>
        <w:rPr>
          <w:color w:val="000000" w:themeColor="text1"/>
        </w:rPr>
      </w:pPr>
      <w:r w:rsidRPr="006650A3">
        <w:rPr>
          <w:color w:val="000000" w:themeColor="text1"/>
        </w:rPr>
        <w:t xml:space="preserve">    upperLimit := axis.EndBuffer;</w:t>
      </w:r>
    </w:p>
    <w:p w14:paraId="2B359A57" w14:textId="77777777" w:rsidR="00482382" w:rsidRPr="00552653" w:rsidRDefault="00482382" w:rsidP="008320E4">
      <w:pPr>
        <w:rPr>
          <w:color w:val="156082" w:themeColor="accent1"/>
        </w:rPr>
      </w:pPr>
    </w:p>
    <w:p w14:paraId="426ED465" w14:textId="77777777" w:rsidR="00482382" w:rsidRPr="00AE2CE0" w:rsidRDefault="00482382" w:rsidP="008320E4">
      <w:pPr>
        <w:rPr>
          <w:color w:val="156082" w:themeColor="accent1"/>
        </w:rPr>
      </w:pPr>
      <w:r w:rsidRPr="00AE2CE0">
        <w:rPr>
          <w:color w:val="156082" w:themeColor="accent1"/>
        </w:rPr>
        <w:t xml:space="preserve">    IF axis.N = 0 THEN</w:t>
      </w:r>
    </w:p>
    <w:p w14:paraId="30D709E6" w14:textId="77777777" w:rsidR="00482382" w:rsidRPr="00AE2CE0" w:rsidRDefault="00482382" w:rsidP="008320E4">
      <w:pPr>
        <w:rPr>
          <w:color w:val="156082" w:themeColor="accent1"/>
        </w:rPr>
      </w:pPr>
    </w:p>
    <w:p w14:paraId="44A382EA" w14:textId="77777777" w:rsidR="00482382" w:rsidRPr="00AE2CE0" w:rsidRDefault="00482382" w:rsidP="008320E4">
      <w:pPr>
        <w:rPr>
          <w:color w:val="156082" w:themeColor="accent1"/>
        </w:rPr>
      </w:pPr>
      <w:r w:rsidRPr="00AE2CE0">
        <w:rPr>
          <w:color w:val="156082" w:themeColor="accent1"/>
        </w:rPr>
        <w:t xml:space="preserve">        (* MODO SEGMENTAÇÃO *)</w:t>
      </w:r>
    </w:p>
    <w:p w14:paraId="4FE213FD" w14:textId="77777777" w:rsidR="00482382" w:rsidRPr="00AE2CE0" w:rsidRDefault="00482382" w:rsidP="008320E4">
      <w:pPr>
        <w:rPr>
          <w:color w:val="156082" w:themeColor="accent1"/>
        </w:rPr>
      </w:pPr>
    </w:p>
    <w:p w14:paraId="2F25A79B" w14:textId="77777777" w:rsidR="00482382" w:rsidRPr="00AE2CE0" w:rsidRDefault="00482382" w:rsidP="008320E4">
      <w:pPr>
        <w:rPr>
          <w:color w:val="156082" w:themeColor="accent1"/>
        </w:rPr>
      </w:pPr>
      <w:r w:rsidRPr="00AE2CE0">
        <w:rPr>
          <w:color w:val="156082" w:themeColor="accent1"/>
        </w:rPr>
        <w:t xml:space="preserve">        startLocal1 := axis.PartialStart1;</w:t>
      </w:r>
    </w:p>
    <w:p w14:paraId="529B9EDA" w14:textId="77777777" w:rsidR="00482382" w:rsidRPr="00AE2CE0" w:rsidRDefault="00482382" w:rsidP="008320E4">
      <w:pPr>
        <w:rPr>
          <w:color w:val="156082" w:themeColor="accent1"/>
        </w:rPr>
      </w:pPr>
      <w:r w:rsidRPr="00AE2CE0">
        <w:rPr>
          <w:color w:val="156082" w:themeColor="accent1"/>
        </w:rPr>
        <w:t xml:space="preserve">        endLocal1   := axis.PartialEnd1;</w:t>
      </w:r>
    </w:p>
    <w:p w14:paraId="3729FE38" w14:textId="77777777" w:rsidR="00482382" w:rsidRPr="00AE2CE0" w:rsidRDefault="00482382" w:rsidP="008320E4">
      <w:pPr>
        <w:rPr>
          <w:color w:val="156082" w:themeColor="accent1"/>
        </w:rPr>
      </w:pPr>
    </w:p>
    <w:p w14:paraId="610A68D5" w14:textId="77777777" w:rsidR="00482382" w:rsidRPr="00AE2CE0" w:rsidRDefault="00482382" w:rsidP="008320E4">
      <w:pPr>
        <w:rPr>
          <w:color w:val="156082" w:themeColor="accent1"/>
        </w:rPr>
      </w:pPr>
      <w:r w:rsidRPr="00AE2CE0">
        <w:rPr>
          <w:color w:val="156082" w:themeColor="accent1"/>
        </w:rPr>
        <w:t xml:space="preserve">        startLocal2 := axis.PartialStart2;</w:t>
      </w:r>
    </w:p>
    <w:p w14:paraId="67649FF3" w14:textId="77777777" w:rsidR="00482382" w:rsidRPr="00AE2CE0" w:rsidRDefault="00482382" w:rsidP="008320E4">
      <w:pPr>
        <w:rPr>
          <w:color w:val="156082" w:themeColor="accent1"/>
        </w:rPr>
      </w:pPr>
      <w:r w:rsidRPr="00AE2CE0">
        <w:rPr>
          <w:color w:val="156082" w:themeColor="accent1"/>
        </w:rPr>
        <w:t xml:space="preserve">        endLocal2   := axis.PartialEnd2;</w:t>
      </w:r>
    </w:p>
    <w:p w14:paraId="1A590EB0" w14:textId="77777777" w:rsidR="00482382" w:rsidRPr="00AE2CE0" w:rsidRDefault="00482382" w:rsidP="008320E4">
      <w:pPr>
        <w:rPr>
          <w:color w:val="156082" w:themeColor="accent1"/>
        </w:rPr>
      </w:pPr>
    </w:p>
    <w:p w14:paraId="65952E82" w14:textId="77777777" w:rsidR="00482382" w:rsidRPr="00AE2CE0" w:rsidRDefault="00482382" w:rsidP="008320E4">
      <w:pPr>
        <w:rPr>
          <w:color w:val="156082" w:themeColor="accent1"/>
        </w:rPr>
      </w:pPr>
      <w:r w:rsidRPr="00AE2CE0">
        <w:rPr>
          <w:color w:val="156082" w:themeColor="accent1"/>
        </w:rPr>
        <w:t xml:space="preserve">        startLocal3 := axis.PartialStart3;</w:t>
      </w:r>
    </w:p>
    <w:p w14:paraId="27261063" w14:textId="77777777" w:rsidR="00482382" w:rsidRPr="00AE2CE0" w:rsidRDefault="00482382" w:rsidP="008320E4">
      <w:pPr>
        <w:rPr>
          <w:color w:val="156082" w:themeColor="accent1"/>
        </w:rPr>
      </w:pPr>
      <w:r w:rsidRPr="00AE2CE0">
        <w:rPr>
          <w:color w:val="156082" w:themeColor="accent1"/>
        </w:rPr>
        <w:t xml:space="preserve">        endLocal3   := axis.PartialEnd3;</w:t>
      </w:r>
    </w:p>
    <w:p w14:paraId="7A4F73AA" w14:textId="77777777" w:rsidR="00482382" w:rsidRPr="00AE2CE0" w:rsidRDefault="00482382" w:rsidP="008320E4">
      <w:pPr>
        <w:rPr>
          <w:color w:val="156082" w:themeColor="accent1"/>
        </w:rPr>
      </w:pPr>
    </w:p>
    <w:p w14:paraId="55152875" w14:textId="77777777" w:rsidR="00482382" w:rsidRPr="00AE2CE0" w:rsidRDefault="00482382" w:rsidP="008320E4">
      <w:pPr>
        <w:rPr>
          <w:color w:val="156082" w:themeColor="accent1"/>
        </w:rPr>
      </w:pPr>
      <w:r w:rsidRPr="00AE2CE0">
        <w:rPr>
          <w:color w:val="156082" w:themeColor="accent1"/>
        </w:rPr>
        <w:t xml:space="preserve">        startLocal4 := axis.PartialStart4;</w:t>
      </w:r>
    </w:p>
    <w:p w14:paraId="27BDF955" w14:textId="77777777" w:rsidR="00482382" w:rsidRPr="00AE2CE0" w:rsidRDefault="00482382" w:rsidP="008320E4">
      <w:pPr>
        <w:rPr>
          <w:color w:val="156082" w:themeColor="accent1"/>
        </w:rPr>
      </w:pPr>
      <w:r w:rsidRPr="00AE2CE0">
        <w:rPr>
          <w:color w:val="156082" w:themeColor="accent1"/>
        </w:rPr>
        <w:t xml:space="preserve">        endLocal4   := axis.PartialEnd4;</w:t>
      </w:r>
    </w:p>
    <w:p w14:paraId="3E12E9C7" w14:textId="77777777" w:rsidR="00482382" w:rsidRPr="00AE2CE0" w:rsidRDefault="00482382" w:rsidP="008320E4">
      <w:pPr>
        <w:rPr>
          <w:color w:val="156082" w:themeColor="accent1"/>
        </w:rPr>
      </w:pPr>
    </w:p>
    <w:p w14:paraId="769F3E19" w14:textId="77777777" w:rsidR="00482382" w:rsidRPr="00AE2CE0" w:rsidRDefault="00482382" w:rsidP="008320E4">
      <w:pPr>
        <w:rPr>
          <w:color w:val="156082" w:themeColor="accent1"/>
        </w:rPr>
      </w:pPr>
      <w:r w:rsidRPr="00AE2CE0">
        <w:rPr>
          <w:color w:val="156082" w:themeColor="accent1"/>
        </w:rPr>
        <w:t xml:space="preserve">        startLocal5 := axis.PartialStart5;</w:t>
      </w:r>
    </w:p>
    <w:p w14:paraId="561E37DF" w14:textId="77777777" w:rsidR="00482382" w:rsidRPr="00AE2CE0" w:rsidRDefault="00482382" w:rsidP="008320E4">
      <w:pPr>
        <w:rPr>
          <w:color w:val="156082" w:themeColor="accent1"/>
        </w:rPr>
      </w:pPr>
      <w:r w:rsidRPr="00AE2CE0">
        <w:rPr>
          <w:color w:val="156082" w:themeColor="accent1"/>
        </w:rPr>
        <w:t xml:space="preserve">        endLocal5   := axis.PartialEnd5;</w:t>
      </w:r>
    </w:p>
    <w:p w14:paraId="60524A57" w14:textId="77777777" w:rsidR="00482382" w:rsidRPr="00AE2CE0" w:rsidRDefault="00482382" w:rsidP="008320E4">
      <w:pPr>
        <w:rPr>
          <w:color w:val="156082" w:themeColor="accent1"/>
        </w:rPr>
      </w:pPr>
    </w:p>
    <w:p w14:paraId="4FFACDC3" w14:textId="77777777" w:rsidR="00482382" w:rsidRPr="00AE2CE0" w:rsidRDefault="00482382" w:rsidP="008320E4">
      <w:pPr>
        <w:rPr>
          <w:color w:val="156082" w:themeColor="accent1"/>
        </w:rPr>
      </w:pPr>
      <w:r w:rsidRPr="00AE2CE0">
        <w:rPr>
          <w:color w:val="156082" w:themeColor="accent1"/>
        </w:rPr>
        <w:t xml:space="preserve">    ELSE</w:t>
      </w:r>
    </w:p>
    <w:p w14:paraId="63B489BB" w14:textId="77777777" w:rsidR="00482382" w:rsidRPr="00AE2CE0" w:rsidRDefault="00482382" w:rsidP="008320E4">
      <w:pPr>
        <w:rPr>
          <w:color w:val="156082" w:themeColor="accent1"/>
        </w:rPr>
      </w:pPr>
    </w:p>
    <w:p w14:paraId="2014A73F" w14:textId="77777777" w:rsidR="00482382" w:rsidRDefault="00482382" w:rsidP="008320E4">
      <w:pPr>
        <w:rPr>
          <w:color w:val="156082" w:themeColor="accent1"/>
        </w:rPr>
      </w:pPr>
      <w:r w:rsidRPr="00AE2CE0">
        <w:rPr>
          <w:color w:val="156082" w:themeColor="accent1"/>
        </w:rPr>
        <w:t xml:space="preserve">        </w:t>
      </w:r>
    </w:p>
    <w:p w14:paraId="5360ED55" w14:textId="77777777" w:rsidR="00482382" w:rsidRDefault="00482382" w:rsidP="008320E4">
      <w:pPr>
        <w:rPr>
          <w:color w:val="156082" w:themeColor="accent1"/>
        </w:rPr>
      </w:pPr>
    </w:p>
    <w:p w14:paraId="487DC0BA" w14:textId="77777777" w:rsidR="00482382" w:rsidRPr="0047074C" w:rsidRDefault="00482382" w:rsidP="008320E4">
      <w:pPr>
        <w:rPr>
          <w:color w:val="196B24" w:themeColor="accent3"/>
          <w:sz w:val="32"/>
          <w:szCs w:val="32"/>
        </w:rPr>
      </w:pPr>
      <w:r>
        <w:rPr>
          <w:color w:val="196B24" w:themeColor="accent3"/>
          <w:sz w:val="32"/>
          <w:szCs w:val="32"/>
        </w:rPr>
        <w:t xml:space="preserve">// </w:t>
      </w:r>
      <w:r w:rsidRPr="0047074C">
        <w:rPr>
          <w:color w:val="196B24" w:themeColor="accent3"/>
          <w:sz w:val="32"/>
          <w:szCs w:val="32"/>
        </w:rPr>
        <w:t>IF (axis.N &gt; 0) THEN</w:t>
      </w:r>
    </w:p>
    <w:p w14:paraId="1B577A29" w14:textId="77777777" w:rsidR="00482382" w:rsidRPr="006722BC" w:rsidRDefault="00482382" w:rsidP="008320E4">
      <w:pPr>
        <w:rPr>
          <w:color w:val="156082" w:themeColor="accent1"/>
        </w:rPr>
      </w:pPr>
      <w:r w:rsidRPr="006722BC">
        <w:rPr>
          <w:color w:val="156082" w:themeColor="accent1"/>
        </w:rPr>
        <w:t xml:space="preserve">    lowerLimit := axis.startbuffer;</w:t>
      </w:r>
    </w:p>
    <w:p w14:paraId="05F64187" w14:textId="77777777" w:rsidR="00482382" w:rsidRDefault="00482382" w:rsidP="008320E4">
      <w:pPr>
        <w:rPr>
          <w:color w:val="156082" w:themeColor="accent1"/>
        </w:rPr>
      </w:pPr>
      <w:r w:rsidRPr="006722BC">
        <w:rPr>
          <w:color w:val="156082" w:themeColor="accent1"/>
        </w:rPr>
        <w:t xml:space="preserve">    upperLimit := axis.endbuffer;</w:t>
      </w:r>
    </w:p>
    <w:p w14:paraId="533C8839" w14:textId="77777777" w:rsidR="00482382" w:rsidRPr="00A75809" w:rsidRDefault="00482382" w:rsidP="008320E4">
      <w:pPr>
        <w:rPr>
          <w:color w:val="156082" w:themeColor="accent1"/>
        </w:rPr>
      </w:pPr>
    </w:p>
    <w:p w14:paraId="5442C4AD" w14:textId="77777777" w:rsidR="00482382" w:rsidRPr="00690B02" w:rsidRDefault="00482382" w:rsidP="008320E4">
      <w:pPr>
        <w:rPr>
          <w:color w:val="E97132" w:themeColor="accent2"/>
        </w:rPr>
      </w:pPr>
      <w:r w:rsidRPr="00690B02">
        <w:rPr>
          <w:color w:val="E97132" w:themeColor="accent2"/>
        </w:rPr>
        <w:t>t := 1.0;</w:t>
      </w:r>
    </w:p>
    <w:p w14:paraId="2080161D" w14:textId="77777777" w:rsidR="00D22F74" w:rsidRPr="00690B02" w:rsidRDefault="00D22F74" w:rsidP="00CA744C">
      <w:pPr>
        <w:rPr>
          <w:color w:val="E97132" w:themeColor="accent2"/>
        </w:rPr>
      </w:pPr>
      <w:r w:rsidRPr="00690B02">
        <w:rPr>
          <w:color w:val="E97132" w:themeColor="accent2"/>
        </w:rPr>
        <w:t>IF axis.N &gt; 0 THEN</w:t>
      </w:r>
    </w:p>
    <w:p w14:paraId="6CDD1446" w14:textId="77777777" w:rsidR="00D22F74" w:rsidRPr="00690B02" w:rsidRDefault="00D22F74" w:rsidP="00CA744C">
      <w:pPr>
        <w:rPr>
          <w:color w:val="E97132" w:themeColor="accent2"/>
        </w:rPr>
      </w:pPr>
      <w:r w:rsidRPr="00690B02">
        <w:rPr>
          <w:color w:val="E97132" w:themeColor="accent2"/>
        </w:rPr>
        <w:t xml:space="preserve">    t := REAL(axis.NFcount) / REAL(axis.N);</w:t>
      </w:r>
    </w:p>
    <w:p w14:paraId="785FB50A" w14:textId="77777777" w:rsidR="00D22F74" w:rsidRDefault="00D22F74" w:rsidP="00CA744C">
      <w:pPr>
        <w:rPr>
          <w:color w:val="E97132" w:themeColor="accent2"/>
        </w:rPr>
      </w:pPr>
      <w:r w:rsidRPr="00690B02">
        <w:rPr>
          <w:color w:val="E97132" w:themeColor="accent2"/>
        </w:rPr>
        <w:t>END_IF;</w:t>
      </w:r>
    </w:p>
    <w:p w14:paraId="0AB14B54" w14:textId="77777777" w:rsidR="00482382" w:rsidRPr="000937E3" w:rsidRDefault="00482382" w:rsidP="008320E4">
      <w:pPr>
        <w:rPr>
          <w:color w:val="E97132" w:themeColor="accent2"/>
        </w:rPr>
      </w:pPr>
    </w:p>
    <w:p w14:paraId="4EA39162" w14:textId="77777777" w:rsidR="00482382" w:rsidRPr="000937E3" w:rsidRDefault="00482382" w:rsidP="008320E4">
      <w:pPr>
        <w:rPr>
          <w:color w:val="E97132" w:themeColor="accent2"/>
        </w:rPr>
      </w:pPr>
      <w:r w:rsidRPr="000937E3">
        <w:rPr>
          <w:color w:val="E97132" w:themeColor="accent2"/>
        </w:rPr>
        <w:t xml:space="preserve">    globalStart := axis.</w:t>
      </w:r>
      <w:r w:rsidRPr="005C7773">
        <w:rPr>
          <w:color w:val="156082" w:themeColor="accent1"/>
        </w:rPr>
        <w:t>StartBuffer</w:t>
      </w:r>
      <w:r w:rsidRPr="000937E3">
        <w:rPr>
          <w:color w:val="E97132" w:themeColor="accent2"/>
        </w:rPr>
        <w:t>;</w:t>
      </w:r>
    </w:p>
    <w:p w14:paraId="740D3B75" w14:textId="77777777" w:rsidR="00482382" w:rsidRPr="000937E3" w:rsidRDefault="00482382" w:rsidP="008320E4">
      <w:pPr>
        <w:rPr>
          <w:color w:val="E97132" w:themeColor="accent2"/>
        </w:rPr>
      </w:pPr>
      <w:r w:rsidRPr="000937E3">
        <w:rPr>
          <w:color w:val="E97132" w:themeColor="accent2"/>
        </w:rPr>
        <w:t xml:space="preserve">    globalEnd   := axis.EndBuffer;</w:t>
      </w:r>
    </w:p>
    <w:p w14:paraId="3AAEF60F" w14:textId="77777777" w:rsidR="00482382" w:rsidRPr="000937E3" w:rsidRDefault="00482382" w:rsidP="008320E4">
      <w:pPr>
        <w:rPr>
          <w:color w:val="E97132" w:themeColor="accent2"/>
        </w:rPr>
      </w:pPr>
    </w:p>
    <w:p w14:paraId="65226F58" w14:textId="77777777" w:rsidR="00482382" w:rsidRDefault="00482382" w:rsidP="008320E4">
      <w:pPr>
        <w:rPr>
          <w:color w:val="E97132" w:themeColor="accent2"/>
        </w:rPr>
      </w:pPr>
      <w:r w:rsidRPr="000937E3">
        <w:rPr>
          <w:color w:val="E97132" w:themeColor="accent2"/>
        </w:rPr>
        <w:t xml:space="preserve">    H := REAL_TO_INT((globalEnd - globalStart) * 0.5 * t);</w:t>
      </w:r>
    </w:p>
    <w:p w14:paraId="75167143" w14:textId="77777777" w:rsidR="00482382" w:rsidRPr="000937E3" w:rsidRDefault="00482382" w:rsidP="008320E4">
      <w:pPr>
        <w:rPr>
          <w:color w:val="E97132" w:themeColor="accent2"/>
        </w:rPr>
      </w:pPr>
    </w:p>
    <w:p w14:paraId="7903FF90" w14:textId="77777777" w:rsidR="00482382" w:rsidRPr="00907918" w:rsidRDefault="00482382" w:rsidP="008320E4">
      <w:pPr>
        <w:rPr>
          <w:color w:val="7030A0"/>
        </w:rPr>
      </w:pPr>
      <w:r w:rsidRPr="00BC2558">
        <w:rPr>
          <w:color w:val="E97132" w:themeColor="accent2"/>
        </w:rPr>
        <w:t>IF (axis.SENTIDO = 0) OR (axis.invert = FALSE) THEN</w:t>
      </w:r>
    </w:p>
    <w:p w14:paraId="29702AA1" w14:textId="77777777" w:rsidR="00482382" w:rsidRPr="00907918" w:rsidRDefault="00482382" w:rsidP="008320E4">
      <w:pPr>
        <w:rPr>
          <w:color w:val="7030A0"/>
        </w:rPr>
      </w:pPr>
      <w:r w:rsidRPr="00907918">
        <w:rPr>
          <w:color w:val="7030A0"/>
        </w:rPr>
        <w:t xml:space="preserve">    center1 :=</w:t>
      </w:r>
    </w:p>
    <w:p w14:paraId="4F202AF1" w14:textId="77777777" w:rsidR="00482382" w:rsidRPr="00907918" w:rsidRDefault="00482382" w:rsidP="008320E4">
      <w:pPr>
        <w:rPr>
          <w:color w:val="7030A0"/>
        </w:rPr>
      </w:pPr>
      <w:r w:rsidRPr="00907918">
        <w:rPr>
          <w:color w:val="7030A0"/>
        </w:rPr>
        <w:t xml:space="preserve">        axis.LimitStart1 +</w:t>
      </w:r>
    </w:p>
    <w:p w14:paraId="201C5231" w14:textId="77777777" w:rsidR="00482382" w:rsidRPr="00907918" w:rsidRDefault="00482382" w:rsidP="008320E4">
      <w:pPr>
        <w:rPr>
          <w:color w:val="7030A0"/>
        </w:rPr>
      </w:pPr>
      <w:r w:rsidRPr="00907918">
        <w:rPr>
          <w:color w:val="7030A0"/>
        </w:rPr>
        <w:t xml:space="preserve">        REAL_TO_INT(</w:t>
      </w:r>
    </w:p>
    <w:p w14:paraId="7989F831" w14:textId="77777777" w:rsidR="00482382" w:rsidRPr="00907918" w:rsidRDefault="00482382" w:rsidP="008320E4">
      <w:pPr>
        <w:rPr>
          <w:color w:val="7030A0"/>
        </w:rPr>
      </w:pPr>
      <w:r w:rsidRPr="00907918">
        <w:rPr>
          <w:color w:val="7030A0"/>
        </w:rPr>
        <w:t xml:space="preserve">            (axis.PartialStart1 / 100.0) *</w:t>
      </w:r>
    </w:p>
    <w:p w14:paraId="3D035A33" w14:textId="77777777" w:rsidR="00482382" w:rsidRPr="00907918" w:rsidRDefault="00482382" w:rsidP="008320E4">
      <w:pPr>
        <w:rPr>
          <w:color w:val="7030A0"/>
        </w:rPr>
      </w:pPr>
      <w:r w:rsidRPr="00907918">
        <w:rPr>
          <w:color w:val="7030A0"/>
        </w:rPr>
        <w:t xml:space="preserve">            (axis.LimitEnd1 - axis.LimitStart1)</w:t>
      </w:r>
    </w:p>
    <w:p w14:paraId="44A82DAB" w14:textId="77777777" w:rsidR="00482382" w:rsidRPr="00907918" w:rsidRDefault="00482382" w:rsidP="008320E4">
      <w:pPr>
        <w:rPr>
          <w:color w:val="7030A0"/>
        </w:rPr>
      </w:pPr>
      <w:r w:rsidRPr="00907918">
        <w:rPr>
          <w:color w:val="7030A0"/>
        </w:rPr>
        <w:t xml:space="preserve">        );</w:t>
      </w:r>
    </w:p>
    <w:p w14:paraId="02ECDC7B" w14:textId="77777777" w:rsidR="00482382" w:rsidRPr="00907918" w:rsidRDefault="00482382" w:rsidP="008320E4">
      <w:pPr>
        <w:rPr>
          <w:color w:val="7030A0"/>
        </w:rPr>
      </w:pPr>
    </w:p>
    <w:p w14:paraId="53D3089D" w14:textId="77777777" w:rsidR="00482382" w:rsidRPr="00907918" w:rsidRDefault="00482382" w:rsidP="008320E4">
      <w:pPr>
        <w:rPr>
          <w:color w:val="7030A0"/>
        </w:rPr>
      </w:pPr>
      <w:r w:rsidRPr="00907918">
        <w:rPr>
          <w:color w:val="7030A0"/>
        </w:rPr>
        <w:t xml:space="preserve">    center2 :=</w:t>
      </w:r>
    </w:p>
    <w:p w14:paraId="61FE5623" w14:textId="77777777" w:rsidR="00482382" w:rsidRPr="00907918" w:rsidRDefault="00482382" w:rsidP="008320E4">
      <w:pPr>
        <w:rPr>
          <w:color w:val="7030A0"/>
        </w:rPr>
      </w:pPr>
      <w:r w:rsidRPr="00907918">
        <w:rPr>
          <w:color w:val="7030A0"/>
        </w:rPr>
        <w:t xml:space="preserve">        axis.LimitStart2 +</w:t>
      </w:r>
    </w:p>
    <w:p w14:paraId="753B6B28" w14:textId="77777777" w:rsidR="00B81682" w:rsidRPr="00907918" w:rsidRDefault="00B81682" w:rsidP="00FD008B">
      <w:pPr>
        <w:rPr>
          <w:color w:val="7030A0"/>
        </w:rPr>
      </w:pPr>
      <w:r w:rsidRPr="00907918">
        <w:rPr>
          <w:color w:val="7030A0"/>
        </w:rPr>
        <w:t xml:space="preserve">        REAL_TO_INT(</w:t>
      </w:r>
    </w:p>
    <w:p w14:paraId="038AD3B2" w14:textId="77777777" w:rsidR="00482382" w:rsidRPr="00907918" w:rsidRDefault="00482382" w:rsidP="008320E4">
      <w:pPr>
        <w:rPr>
          <w:color w:val="7030A0"/>
        </w:rPr>
      </w:pPr>
      <w:r w:rsidRPr="00907918">
        <w:rPr>
          <w:color w:val="7030A0"/>
        </w:rPr>
        <w:t xml:space="preserve">            (axis.PartialStart2 / 100.0) *</w:t>
      </w:r>
    </w:p>
    <w:p w14:paraId="7FE8185F" w14:textId="77777777" w:rsidR="00482382" w:rsidRPr="00907918" w:rsidRDefault="00482382" w:rsidP="008320E4">
      <w:pPr>
        <w:rPr>
          <w:color w:val="7030A0"/>
        </w:rPr>
      </w:pPr>
      <w:r w:rsidRPr="00907918">
        <w:rPr>
          <w:color w:val="7030A0"/>
        </w:rPr>
        <w:t xml:space="preserve">            (axis.LimitEnd2 - axis.LimitStart2)</w:t>
      </w:r>
    </w:p>
    <w:p w14:paraId="05FBE402" w14:textId="77777777" w:rsidR="00482382" w:rsidRPr="00907918" w:rsidRDefault="00482382" w:rsidP="008320E4">
      <w:pPr>
        <w:rPr>
          <w:color w:val="7030A0"/>
        </w:rPr>
      </w:pPr>
      <w:r w:rsidRPr="00907918">
        <w:rPr>
          <w:color w:val="7030A0"/>
        </w:rPr>
        <w:t xml:space="preserve">        );</w:t>
      </w:r>
    </w:p>
    <w:p w14:paraId="2B66DEFE" w14:textId="77777777" w:rsidR="00482382" w:rsidRPr="00907918" w:rsidRDefault="00482382" w:rsidP="008320E4">
      <w:pPr>
        <w:rPr>
          <w:color w:val="7030A0"/>
        </w:rPr>
      </w:pPr>
    </w:p>
    <w:p w14:paraId="24858DF1" w14:textId="77777777" w:rsidR="00482382" w:rsidRPr="00907918" w:rsidRDefault="00482382" w:rsidP="008320E4">
      <w:pPr>
        <w:rPr>
          <w:color w:val="7030A0"/>
        </w:rPr>
      </w:pPr>
      <w:r w:rsidRPr="00907918">
        <w:rPr>
          <w:color w:val="7030A0"/>
        </w:rPr>
        <w:t xml:space="preserve">    center3 :=</w:t>
      </w:r>
    </w:p>
    <w:p w14:paraId="32A31DF5" w14:textId="77777777" w:rsidR="00482382" w:rsidRPr="00907918" w:rsidRDefault="00482382" w:rsidP="008320E4">
      <w:pPr>
        <w:rPr>
          <w:color w:val="7030A0"/>
        </w:rPr>
      </w:pPr>
      <w:r w:rsidRPr="00907918">
        <w:rPr>
          <w:color w:val="7030A0"/>
        </w:rPr>
        <w:t xml:space="preserve">        axis.LimitStart3 +</w:t>
      </w:r>
    </w:p>
    <w:p w14:paraId="36C11DD1" w14:textId="77777777" w:rsidR="00B81682" w:rsidRPr="00907918" w:rsidRDefault="00B81682" w:rsidP="00FD008B">
      <w:pPr>
        <w:rPr>
          <w:color w:val="7030A0"/>
        </w:rPr>
      </w:pPr>
      <w:r w:rsidRPr="00907918">
        <w:rPr>
          <w:color w:val="7030A0"/>
        </w:rPr>
        <w:t xml:space="preserve">        REAL_TO_INT(</w:t>
      </w:r>
    </w:p>
    <w:p w14:paraId="29A19E4A" w14:textId="77777777" w:rsidR="00482382" w:rsidRPr="00907918" w:rsidRDefault="00482382" w:rsidP="008320E4">
      <w:pPr>
        <w:rPr>
          <w:color w:val="7030A0"/>
        </w:rPr>
      </w:pPr>
      <w:r w:rsidRPr="00907918">
        <w:rPr>
          <w:color w:val="7030A0"/>
        </w:rPr>
        <w:t xml:space="preserve">            (axis.PartialStart3 / 100.0) *</w:t>
      </w:r>
    </w:p>
    <w:p w14:paraId="38423BAC" w14:textId="77777777" w:rsidR="00482382" w:rsidRPr="00907918" w:rsidRDefault="00482382" w:rsidP="008320E4">
      <w:pPr>
        <w:rPr>
          <w:color w:val="7030A0"/>
        </w:rPr>
      </w:pPr>
      <w:r w:rsidRPr="00907918">
        <w:rPr>
          <w:color w:val="7030A0"/>
        </w:rPr>
        <w:t xml:space="preserve">            (axis.LimitEnd3 - axis.LimitStart3)</w:t>
      </w:r>
    </w:p>
    <w:p w14:paraId="5FF81790" w14:textId="77777777" w:rsidR="00482382" w:rsidRPr="00907918" w:rsidRDefault="00482382" w:rsidP="008320E4">
      <w:pPr>
        <w:rPr>
          <w:color w:val="7030A0"/>
        </w:rPr>
      </w:pPr>
      <w:r w:rsidRPr="00907918">
        <w:rPr>
          <w:color w:val="7030A0"/>
        </w:rPr>
        <w:t xml:space="preserve">        );</w:t>
      </w:r>
    </w:p>
    <w:p w14:paraId="4BACE699" w14:textId="77777777" w:rsidR="00482382" w:rsidRPr="00907918" w:rsidRDefault="00482382" w:rsidP="008320E4">
      <w:pPr>
        <w:rPr>
          <w:color w:val="7030A0"/>
        </w:rPr>
      </w:pPr>
    </w:p>
    <w:p w14:paraId="43175C04" w14:textId="77777777" w:rsidR="00482382" w:rsidRPr="00907918" w:rsidRDefault="00482382" w:rsidP="008320E4">
      <w:pPr>
        <w:rPr>
          <w:color w:val="7030A0"/>
        </w:rPr>
      </w:pPr>
      <w:r w:rsidRPr="00907918">
        <w:rPr>
          <w:color w:val="7030A0"/>
        </w:rPr>
        <w:t xml:space="preserve">    center4 :=</w:t>
      </w:r>
    </w:p>
    <w:p w14:paraId="7231D686" w14:textId="77777777" w:rsidR="00482382" w:rsidRPr="00907918" w:rsidRDefault="00482382" w:rsidP="008320E4">
      <w:pPr>
        <w:rPr>
          <w:color w:val="7030A0"/>
        </w:rPr>
      </w:pPr>
      <w:r w:rsidRPr="00907918">
        <w:rPr>
          <w:color w:val="7030A0"/>
        </w:rPr>
        <w:t xml:space="preserve">        axis.LimitStart4 +</w:t>
      </w:r>
    </w:p>
    <w:p w14:paraId="7CFFC10C" w14:textId="77777777" w:rsidR="00482382" w:rsidRPr="00907918" w:rsidRDefault="00482382" w:rsidP="008320E4">
      <w:pPr>
        <w:rPr>
          <w:color w:val="7030A0"/>
        </w:rPr>
      </w:pPr>
      <w:r w:rsidRPr="00907918">
        <w:rPr>
          <w:color w:val="7030A0"/>
        </w:rPr>
        <w:t xml:space="preserve">        REAL_TO_INT(</w:t>
      </w:r>
    </w:p>
    <w:p w14:paraId="7A9DD8A0" w14:textId="77777777" w:rsidR="00482382" w:rsidRPr="00907918" w:rsidRDefault="00482382" w:rsidP="008320E4">
      <w:pPr>
        <w:rPr>
          <w:color w:val="7030A0"/>
        </w:rPr>
      </w:pPr>
      <w:r w:rsidRPr="00907918">
        <w:rPr>
          <w:color w:val="7030A0"/>
        </w:rPr>
        <w:t xml:space="preserve">            (axis.PartialStart4 / 100.0) *</w:t>
      </w:r>
    </w:p>
    <w:p w14:paraId="148C684A" w14:textId="77777777" w:rsidR="00482382" w:rsidRPr="00907918" w:rsidRDefault="00482382" w:rsidP="008320E4">
      <w:pPr>
        <w:rPr>
          <w:color w:val="7030A0"/>
        </w:rPr>
      </w:pPr>
      <w:r w:rsidRPr="00907918">
        <w:rPr>
          <w:color w:val="7030A0"/>
        </w:rPr>
        <w:t xml:space="preserve">            (axis.LimitEnd4 - axis.LimitStart4)</w:t>
      </w:r>
    </w:p>
    <w:p w14:paraId="6989A397" w14:textId="77777777" w:rsidR="00482382" w:rsidRPr="00907918" w:rsidRDefault="00482382" w:rsidP="008320E4">
      <w:pPr>
        <w:rPr>
          <w:color w:val="7030A0"/>
        </w:rPr>
      </w:pPr>
      <w:r w:rsidRPr="00907918">
        <w:rPr>
          <w:color w:val="7030A0"/>
        </w:rPr>
        <w:t xml:space="preserve">        );</w:t>
      </w:r>
    </w:p>
    <w:p w14:paraId="6055C759" w14:textId="77777777" w:rsidR="00482382" w:rsidRPr="00907918" w:rsidRDefault="00482382" w:rsidP="008320E4">
      <w:pPr>
        <w:rPr>
          <w:color w:val="7030A0"/>
        </w:rPr>
      </w:pPr>
    </w:p>
    <w:p w14:paraId="55CD85F6" w14:textId="77777777" w:rsidR="00482382" w:rsidRPr="00907918" w:rsidRDefault="00482382" w:rsidP="008320E4">
      <w:pPr>
        <w:rPr>
          <w:color w:val="7030A0"/>
        </w:rPr>
      </w:pPr>
      <w:r w:rsidRPr="00907918">
        <w:rPr>
          <w:color w:val="7030A0"/>
        </w:rPr>
        <w:t xml:space="preserve">    center5 :=</w:t>
      </w:r>
    </w:p>
    <w:p w14:paraId="48990608" w14:textId="77777777" w:rsidR="00482382" w:rsidRPr="00907918" w:rsidRDefault="00482382" w:rsidP="008320E4">
      <w:pPr>
        <w:rPr>
          <w:color w:val="7030A0"/>
        </w:rPr>
      </w:pPr>
      <w:r w:rsidRPr="00907918">
        <w:rPr>
          <w:color w:val="7030A0"/>
        </w:rPr>
        <w:t xml:space="preserve">        axis.LimitStart5 +</w:t>
      </w:r>
    </w:p>
    <w:p w14:paraId="31894EAD" w14:textId="77777777" w:rsidR="00482382" w:rsidRPr="00907918" w:rsidRDefault="00482382" w:rsidP="008320E4">
      <w:pPr>
        <w:rPr>
          <w:color w:val="7030A0"/>
        </w:rPr>
      </w:pPr>
      <w:r w:rsidRPr="00907918">
        <w:rPr>
          <w:color w:val="7030A0"/>
        </w:rPr>
        <w:t xml:space="preserve">        REAL_TO_INT(</w:t>
      </w:r>
    </w:p>
    <w:p w14:paraId="7B9C20A8" w14:textId="77777777" w:rsidR="00482382" w:rsidRPr="00907918" w:rsidRDefault="00482382" w:rsidP="008320E4">
      <w:pPr>
        <w:rPr>
          <w:color w:val="7030A0"/>
        </w:rPr>
      </w:pPr>
      <w:r w:rsidRPr="00907918">
        <w:rPr>
          <w:color w:val="7030A0"/>
        </w:rPr>
        <w:t xml:space="preserve">            (axis.PartialStart5 / 100.0) *</w:t>
      </w:r>
    </w:p>
    <w:p w14:paraId="2F9DB6C2" w14:textId="77777777" w:rsidR="00482382" w:rsidRPr="00907918" w:rsidRDefault="00482382" w:rsidP="008320E4">
      <w:pPr>
        <w:rPr>
          <w:color w:val="7030A0"/>
        </w:rPr>
      </w:pPr>
      <w:r w:rsidRPr="00907918">
        <w:rPr>
          <w:color w:val="7030A0"/>
        </w:rPr>
        <w:t xml:space="preserve">            (axis.LimitEnd5 - axis.LimitStart5)</w:t>
      </w:r>
    </w:p>
    <w:p w14:paraId="5078EF57" w14:textId="77777777" w:rsidR="00482382" w:rsidRPr="00907918" w:rsidRDefault="00482382" w:rsidP="008320E4">
      <w:pPr>
        <w:rPr>
          <w:color w:val="7030A0"/>
        </w:rPr>
      </w:pPr>
      <w:r w:rsidRPr="00907918">
        <w:rPr>
          <w:color w:val="7030A0"/>
        </w:rPr>
        <w:t xml:space="preserve">        );</w:t>
      </w:r>
    </w:p>
    <w:p w14:paraId="4A82C5A8" w14:textId="77777777" w:rsidR="00482382" w:rsidRPr="00907918" w:rsidRDefault="00482382" w:rsidP="008320E4">
      <w:pPr>
        <w:rPr>
          <w:color w:val="7030A0"/>
        </w:rPr>
      </w:pPr>
    </w:p>
    <w:p w14:paraId="15E58AD6" w14:textId="77777777" w:rsidR="00482382" w:rsidRPr="00907918" w:rsidRDefault="00482382" w:rsidP="008320E4">
      <w:pPr>
        <w:rPr>
          <w:color w:val="7030A0"/>
        </w:rPr>
      </w:pPr>
      <w:r w:rsidRPr="00907918">
        <w:rPr>
          <w:color w:val="7030A0"/>
        </w:rPr>
        <w:t>ELSE</w:t>
      </w:r>
    </w:p>
    <w:p w14:paraId="220BEE30" w14:textId="77777777" w:rsidR="00482382" w:rsidRPr="00907918" w:rsidRDefault="00482382" w:rsidP="008320E4">
      <w:pPr>
        <w:rPr>
          <w:color w:val="7030A0"/>
        </w:rPr>
      </w:pPr>
    </w:p>
    <w:p w14:paraId="3EBD74FD" w14:textId="77777777" w:rsidR="00482382" w:rsidRPr="00907918" w:rsidRDefault="00482382" w:rsidP="008320E4">
      <w:pPr>
        <w:rPr>
          <w:color w:val="7030A0"/>
        </w:rPr>
      </w:pPr>
      <w:r w:rsidRPr="00907918">
        <w:rPr>
          <w:color w:val="7030A0"/>
        </w:rPr>
        <w:t xml:space="preserve">    center1 :=</w:t>
      </w:r>
    </w:p>
    <w:p w14:paraId="053DE7AE" w14:textId="77777777" w:rsidR="00482382" w:rsidRPr="00907918" w:rsidRDefault="00482382" w:rsidP="008320E4">
      <w:pPr>
        <w:rPr>
          <w:color w:val="7030A0"/>
        </w:rPr>
      </w:pPr>
      <w:r w:rsidRPr="00907918">
        <w:rPr>
          <w:color w:val="7030A0"/>
        </w:rPr>
        <w:t xml:space="preserve">        axis.LimitStart1 +</w:t>
      </w:r>
    </w:p>
    <w:p w14:paraId="32EDA28D" w14:textId="77777777" w:rsidR="00482382" w:rsidRPr="00907918" w:rsidRDefault="00482382" w:rsidP="008320E4">
      <w:pPr>
        <w:rPr>
          <w:color w:val="7030A0"/>
        </w:rPr>
      </w:pPr>
      <w:r w:rsidRPr="00907918">
        <w:rPr>
          <w:color w:val="7030A0"/>
        </w:rPr>
        <w:t xml:space="preserve">        REAL_TO_INT(</w:t>
      </w:r>
    </w:p>
    <w:p w14:paraId="6181D8BB" w14:textId="77777777" w:rsidR="00482382" w:rsidRPr="00907918" w:rsidRDefault="00482382" w:rsidP="008320E4">
      <w:pPr>
        <w:rPr>
          <w:color w:val="7030A0"/>
        </w:rPr>
      </w:pPr>
      <w:r w:rsidRPr="00907918">
        <w:rPr>
          <w:color w:val="7030A0"/>
        </w:rPr>
        <w:t xml:space="preserve">            ((100.0 - axis.PartialStart1) / 100.0) *</w:t>
      </w:r>
    </w:p>
    <w:p w14:paraId="4D647226" w14:textId="77777777" w:rsidR="00482382" w:rsidRPr="00907918" w:rsidRDefault="00482382" w:rsidP="008320E4">
      <w:pPr>
        <w:rPr>
          <w:color w:val="7030A0"/>
        </w:rPr>
      </w:pPr>
      <w:r w:rsidRPr="00907918">
        <w:rPr>
          <w:color w:val="7030A0"/>
        </w:rPr>
        <w:t xml:space="preserve">            (axis.LimitEnd1 - axis.LimitStart1)</w:t>
      </w:r>
    </w:p>
    <w:p w14:paraId="217BEB15" w14:textId="77777777" w:rsidR="00482382" w:rsidRPr="00907918" w:rsidRDefault="00482382" w:rsidP="008320E4">
      <w:pPr>
        <w:rPr>
          <w:color w:val="7030A0"/>
        </w:rPr>
      </w:pPr>
      <w:r w:rsidRPr="00907918">
        <w:rPr>
          <w:color w:val="7030A0"/>
        </w:rPr>
        <w:t xml:space="preserve">        );</w:t>
      </w:r>
    </w:p>
    <w:p w14:paraId="29F63EDA" w14:textId="77777777" w:rsidR="00482382" w:rsidRPr="00907918" w:rsidRDefault="00482382" w:rsidP="008320E4">
      <w:pPr>
        <w:rPr>
          <w:color w:val="7030A0"/>
        </w:rPr>
      </w:pPr>
    </w:p>
    <w:p w14:paraId="66D5E9D7" w14:textId="77777777" w:rsidR="00482382" w:rsidRPr="00907918" w:rsidRDefault="00482382" w:rsidP="008320E4">
      <w:pPr>
        <w:rPr>
          <w:color w:val="7030A0"/>
        </w:rPr>
      </w:pPr>
      <w:r w:rsidRPr="00907918">
        <w:rPr>
          <w:color w:val="7030A0"/>
        </w:rPr>
        <w:t xml:space="preserve">    center2 :=</w:t>
      </w:r>
    </w:p>
    <w:p w14:paraId="3778C33C" w14:textId="77777777" w:rsidR="00482382" w:rsidRPr="00907918" w:rsidRDefault="00482382" w:rsidP="008320E4">
      <w:pPr>
        <w:rPr>
          <w:color w:val="7030A0"/>
        </w:rPr>
      </w:pPr>
      <w:r w:rsidRPr="00907918">
        <w:rPr>
          <w:color w:val="7030A0"/>
        </w:rPr>
        <w:t xml:space="preserve">        axis.LimitStart2 +</w:t>
      </w:r>
    </w:p>
    <w:p w14:paraId="2EE69E61" w14:textId="77777777" w:rsidR="00482382" w:rsidRPr="00907918" w:rsidRDefault="00482382" w:rsidP="008320E4">
      <w:pPr>
        <w:rPr>
          <w:color w:val="7030A0"/>
        </w:rPr>
      </w:pPr>
      <w:r w:rsidRPr="00907918">
        <w:rPr>
          <w:color w:val="7030A0"/>
        </w:rPr>
        <w:t xml:space="preserve">        REAL_TO_INT(</w:t>
      </w:r>
    </w:p>
    <w:p w14:paraId="6056B0F3" w14:textId="77777777" w:rsidR="00482382" w:rsidRPr="00907918" w:rsidRDefault="00482382" w:rsidP="008320E4">
      <w:pPr>
        <w:rPr>
          <w:color w:val="7030A0"/>
        </w:rPr>
      </w:pPr>
      <w:r w:rsidRPr="00907918">
        <w:rPr>
          <w:color w:val="7030A0"/>
        </w:rPr>
        <w:t xml:space="preserve">            ((100.0 - axis.PartialStart2) / 100.0) *</w:t>
      </w:r>
    </w:p>
    <w:p w14:paraId="78CF3F94" w14:textId="77777777" w:rsidR="00482382" w:rsidRPr="00907918" w:rsidRDefault="00482382" w:rsidP="008320E4">
      <w:pPr>
        <w:rPr>
          <w:color w:val="7030A0"/>
        </w:rPr>
      </w:pPr>
      <w:r w:rsidRPr="00907918">
        <w:rPr>
          <w:color w:val="7030A0"/>
        </w:rPr>
        <w:t xml:space="preserve">            (axis.LimitEnd2 - axis.LimitStart2)</w:t>
      </w:r>
    </w:p>
    <w:p w14:paraId="41C700C9" w14:textId="77777777" w:rsidR="00482382" w:rsidRPr="00907918" w:rsidRDefault="00482382" w:rsidP="008320E4">
      <w:pPr>
        <w:rPr>
          <w:color w:val="7030A0"/>
        </w:rPr>
      </w:pPr>
      <w:r w:rsidRPr="00907918">
        <w:rPr>
          <w:color w:val="7030A0"/>
        </w:rPr>
        <w:t xml:space="preserve">        );</w:t>
      </w:r>
    </w:p>
    <w:p w14:paraId="0A75E7C7" w14:textId="77777777" w:rsidR="00482382" w:rsidRPr="00907918" w:rsidRDefault="00482382" w:rsidP="008320E4">
      <w:pPr>
        <w:rPr>
          <w:color w:val="7030A0"/>
        </w:rPr>
      </w:pPr>
    </w:p>
    <w:p w14:paraId="68497F14" w14:textId="77777777" w:rsidR="00482382" w:rsidRPr="00907918" w:rsidRDefault="00482382" w:rsidP="008320E4">
      <w:pPr>
        <w:rPr>
          <w:color w:val="7030A0"/>
        </w:rPr>
      </w:pPr>
      <w:r w:rsidRPr="00907918">
        <w:rPr>
          <w:color w:val="7030A0"/>
        </w:rPr>
        <w:t xml:space="preserve">    center3 :=</w:t>
      </w:r>
    </w:p>
    <w:p w14:paraId="669D0E89" w14:textId="77777777" w:rsidR="00482382" w:rsidRPr="00907918" w:rsidRDefault="00482382" w:rsidP="008320E4">
      <w:pPr>
        <w:rPr>
          <w:color w:val="7030A0"/>
        </w:rPr>
      </w:pPr>
      <w:r w:rsidRPr="00907918">
        <w:rPr>
          <w:color w:val="7030A0"/>
        </w:rPr>
        <w:t xml:space="preserve">        axis.LimitStart3 +</w:t>
      </w:r>
    </w:p>
    <w:p w14:paraId="324389AB" w14:textId="77777777" w:rsidR="00482382" w:rsidRPr="00907918" w:rsidRDefault="00482382" w:rsidP="008320E4">
      <w:pPr>
        <w:rPr>
          <w:color w:val="7030A0"/>
        </w:rPr>
      </w:pPr>
      <w:r w:rsidRPr="00907918">
        <w:rPr>
          <w:color w:val="7030A0"/>
        </w:rPr>
        <w:t xml:space="preserve">        REAL_TO_INT(</w:t>
      </w:r>
    </w:p>
    <w:p w14:paraId="64052E2D" w14:textId="77777777" w:rsidR="00482382" w:rsidRPr="00907918" w:rsidRDefault="00482382" w:rsidP="008320E4">
      <w:pPr>
        <w:rPr>
          <w:color w:val="7030A0"/>
        </w:rPr>
      </w:pPr>
      <w:r w:rsidRPr="00907918">
        <w:rPr>
          <w:color w:val="7030A0"/>
        </w:rPr>
        <w:t xml:space="preserve">            ((100.0 - axis.PartialStart3) / 100.0) *</w:t>
      </w:r>
    </w:p>
    <w:p w14:paraId="35C95202" w14:textId="77777777" w:rsidR="00482382" w:rsidRPr="00907918" w:rsidRDefault="00482382" w:rsidP="008320E4">
      <w:pPr>
        <w:rPr>
          <w:color w:val="7030A0"/>
        </w:rPr>
      </w:pPr>
      <w:r w:rsidRPr="00907918">
        <w:rPr>
          <w:color w:val="7030A0"/>
        </w:rPr>
        <w:t xml:space="preserve">            (axis.LimitEnd3 - axis.LimitStart3)</w:t>
      </w:r>
    </w:p>
    <w:p w14:paraId="075BF284" w14:textId="77777777" w:rsidR="00482382" w:rsidRPr="00907918" w:rsidRDefault="00482382" w:rsidP="008320E4">
      <w:pPr>
        <w:rPr>
          <w:color w:val="7030A0"/>
        </w:rPr>
      </w:pPr>
      <w:r w:rsidRPr="00907918">
        <w:rPr>
          <w:color w:val="7030A0"/>
        </w:rPr>
        <w:t xml:space="preserve">        );</w:t>
      </w:r>
    </w:p>
    <w:p w14:paraId="6D7378FC" w14:textId="77777777" w:rsidR="00482382" w:rsidRPr="00907918" w:rsidRDefault="00482382" w:rsidP="008320E4">
      <w:pPr>
        <w:rPr>
          <w:color w:val="7030A0"/>
        </w:rPr>
      </w:pPr>
    </w:p>
    <w:p w14:paraId="01F53CE2" w14:textId="77777777" w:rsidR="00482382" w:rsidRPr="00907918" w:rsidRDefault="00482382" w:rsidP="008320E4">
      <w:pPr>
        <w:rPr>
          <w:color w:val="7030A0"/>
        </w:rPr>
      </w:pPr>
      <w:r w:rsidRPr="00907918">
        <w:rPr>
          <w:color w:val="7030A0"/>
        </w:rPr>
        <w:t xml:space="preserve">    center4 :=</w:t>
      </w:r>
    </w:p>
    <w:p w14:paraId="382D5BC8" w14:textId="77777777" w:rsidR="00482382" w:rsidRPr="00907918" w:rsidRDefault="00482382" w:rsidP="008320E4">
      <w:pPr>
        <w:rPr>
          <w:color w:val="7030A0"/>
        </w:rPr>
      </w:pPr>
      <w:r w:rsidRPr="00907918">
        <w:rPr>
          <w:color w:val="7030A0"/>
        </w:rPr>
        <w:t xml:space="preserve">        axis.LimitStart4 +</w:t>
      </w:r>
    </w:p>
    <w:p w14:paraId="3F26CB8B" w14:textId="77777777" w:rsidR="00482382" w:rsidRPr="00907918" w:rsidRDefault="00482382" w:rsidP="008320E4">
      <w:pPr>
        <w:rPr>
          <w:color w:val="7030A0"/>
        </w:rPr>
      </w:pPr>
      <w:r w:rsidRPr="00907918">
        <w:rPr>
          <w:color w:val="7030A0"/>
        </w:rPr>
        <w:t xml:space="preserve">        REAL_TO_INT(</w:t>
      </w:r>
    </w:p>
    <w:p w14:paraId="4E5B73B4" w14:textId="77777777" w:rsidR="00482382" w:rsidRPr="00907918" w:rsidRDefault="00482382" w:rsidP="008320E4">
      <w:pPr>
        <w:rPr>
          <w:color w:val="7030A0"/>
        </w:rPr>
      </w:pPr>
      <w:r w:rsidRPr="00907918">
        <w:rPr>
          <w:color w:val="7030A0"/>
        </w:rPr>
        <w:t xml:space="preserve">            ((100.0 - axis.PartialStart4) / 100.0) *</w:t>
      </w:r>
    </w:p>
    <w:p w14:paraId="2572A2EC" w14:textId="77777777" w:rsidR="00482382" w:rsidRPr="00907918" w:rsidRDefault="00482382" w:rsidP="008320E4">
      <w:pPr>
        <w:rPr>
          <w:color w:val="7030A0"/>
        </w:rPr>
      </w:pPr>
      <w:r w:rsidRPr="00907918">
        <w:rPr>
          <w:color w:val="7030A0"/>
        </w:rPr>
        <w:t xml:space="preserve">            (axis.LimitEnd4 - axis.LimitStart4)</w:t>
      </w:r>
    </w:p>
    <w:p w14:paraId="39E10C1B" w14:textId="77777777" w:rsidR="00482382" w:rsidRPr="00907918" w:rsidRDefault="00482382" w:rsidP="008320E4">
      <w:pPr>
        <w:rPr>
          <w:color w:val="7030A0"/>
        </w:rPr>
      </w:pPr>
      <w:r w:rsidRPr="00907918">
        <w:rPr>
          <w:color w:val="7030A0"/>
        </w:rPr>
        <w:t xml:space="preserve">        );</w:t>
      </w:r>
    </w:p>
    <w:p w14:paraId="099A2F85" w14:textId="77777777" w:rsidR="00482382" w:rsidRPr="00907918" w:rsidRDefault="00482382" w:rsidP="008320E4">
      <w:pPr>
        <w:rPr>
          <w:color w:val="7030A0"/>
        </w:rPr>
      </w:pPr>
    </w:p>
    <w:p w14:paraId="7B1DAE45" w14:textId="77777777" w:rsidR="00482382" w:rsidRPr="00907918" w:rsidRDefault="00482382" w:rsidP="008320E4">
      <w:pPr>
        <w:rPr>
          <w:color w:val="7030A0"/>
        </w:rPr>
      </w:pPr>
      <w:r w:rsidRPr="00907918">
        <w:rPr>
          <w:color w:val="7030A0"/>
        </w:rPr>
        <w:t xml:space="preserve">    center5 :=</w:t>
      </w:r>
    </w:p>
    <w:p w14:paraId="3CB38CAB" w14:textId="77777777" w:rsidR="00482382" w:rsidRPr="00907918" w:rsidRDefault="00482382" w:rsidP="008320E4">
      <w:pPr>
        <w:rPr>
          <w:color w:val="7030A0"/>
        </w:rPr>
      </w:pPr>
      <w:r w:rsidRPr="00907918">
        <w:rPr>
          <w:color w:val="7030A0"/>
        </w:rPr>
        <w:t xml:space="preserve">        axis.LimitStart5 +</w:t>
      </w:r>
    </w:p>
    <w:p w14:paraId="4F2862D9" w14:textId="77777777" w:rsidR="00482382" w:rsidRPr="00907918" w:rsidRDefault="00482382" w:rsidP="008320E4">
      <w:pPr>
        <w:rPr>
          <w:color w:val="7030A0"/>
        </w:rPr>
      </w:pPr>
      <w:r w:rsidRPr="00907918">
        <w:rPr>
          <w:color w:val="7030A0"/>
        </w:rPr>
        <w:t xml:space="preserve">        REAL_TO_INT(</w:t>
      </w:r>
    </w:p>
    <w:p w14:paraId="5B64F9CB" w14:textId="77777777" w:rsidR="00482382" w:rsidRPr="00907918" w:rsidRDefault="00482382" w:rsidP="008320E4">
      <w:pPr>
        <w:rPr>
          <w:color w:val="7030A0"/>
        </w:rPr>
      </w:pPr>
      <w:r w:rsidRPr="00907918">
        <w:rPr>
          <w:color w:val="7030A0"/>
        </w:rPr>
        <w:t xml:space="preserve">            ((100.0 - axis.PartialStart5) / 100.0) *</w:t>
      </w:r>
    </w:p>
    <w:p w14:paraId="4BCFCE37" w14:textId="77777777" w:rsidR="00482382" w:rsidRPr="00907918" w:rsidRDefault="00482382" w:rsidP="008320E4">
      <w:pPr>
        <w:rPr>
          <w:color w:val="7030A0"/>
        </w:rPr>
      </w:pPr>
      <w:r w:rsidRPr="00907918">
        <w:rPr>
          <w:color w:val="7030A0"/>
        </w:rPr>
        <w:t xml:space="preserve">            (axis.LimitEnd5 - axis.LimitStart5)</w:t>
      </w:r>
    </w:p>
    <w:p w14:paraId="7E26FC47" w14:textId="77777777" w:rsidR="00B81682" w:rsidRPr="00907918" w:rsidRDefault="00B81682" w:rsidP="00FD008B">
      <w:pPr>
        <w:rPr>
          <w:color w:val="7030A0"/>
        </w:rPr>
      </w:pPr>
      <w:r w:rsidRPr="00907918">
        <w:rPr>
          <w:color w:val="7030A0"/>
        </w:rPr>
        <w:t xml:space="preserve">        );</w:t>
      </w:r>
    </w:p>
    <w:p w14:paraId="38A92A00" w14:textId="77777777" w:rsidR="00B81682" w:rsidRPr="00907918" w:rsidRDefault="00B81682" w:rsidP="00FD008B">
      <w:pPr>
        <w:rPr>
          <w:color w:val="7030A0"/>
        </w:rPr>
      </w:pPr>
    </w:p>
    <w:p w14:paraId="4CBD25BB" w14:textId="77777777" w:rsidR="00B81682" w:rsidRPr="000937E3" w:rsidRDefault="00B81682" w:rsidP="00FD008B">
      <w:pPr>
        <w:rPr>
          <w:color w:val="E97132" w:themeColor="accent2"/>
        </w:rPr>
      </w:pPr>
      <w:r w:rsidRPr="00907918">
        <w:rPr>
          <w:color w:val="7030A0"/>
        </w:rPr>
        <w:t>END_IF;</w:t>
      </w:r>
    </w:p>
    <w:p w14:paraId="0F5D47B6" w14:textId="77777777" w:rsidR="00482382" w:rsidRPr="000937E3" w:rsidRDefault="00482382" w:rsidP="008320E4">
      <w:pPr>
        <w:rPr>
          <w:color w:val="E97132" w:themeColor="accent2"/>
        </w:rPr>
      </w:pPr>
      <w:r w:rsidRPr="000937E3">
        <w:rPr>
          <w:color w:val="E97132" w:themeColor="accent2"/>
        </w:rPr>
        <w:t xml:space="preserve">    (* força convergência global *)</w:t>
      </w:r>
    </w:p>
    <w:p w14:paraId="0894BD41" w14:textId="77777777" w:rsidR="00482382" w:rsidRPr="000937E3" w:rsidRDefault="00482382" w:rsidP="008320E4">
      <w:pPr>
        <w:rPr>
          <w:color w:val="E97132" w:themeColor="accent2"/>
        </w:rPr>
      </w:pPr>
      <w:r w:rsidRPr="000937E3">
        <w:rPr>
          <w:color w:val="E97132" w:themeColor="accent2"/>
        </w:rPr>
        <w:t xml:space="preserve">    IF t &gt;= 1.0 THEN</w:t>
      </w:r>
    </w:p>
    <w:p w14:paraId="4D2D1990" w14:textId="77777777" w:rsidR="00482382" w:rsidRPr="000937E3" w:rsidRDefault="00482382" w:rsidP="008320E4">
      <w:pPr>
        <w:rPr>
          <w:color w:val="E97132" w:themeColor="accent2"/>
        </w:rPr>
      </w:pPr>
    </w:p>
    <w:p w14:paraId="563A96EE" w14:textId="77777777" w:rsidR="00482382" w:rsidRPr="000937E3" w:rsidRDefault="00482382" w:rsidP="008320E4">
      <w:pPr>
        <w:rPr>
          <w:color w:val="E97132" w:themeColor="accent2"/>
        </w:rPr>
      </w:pPr>
      <w:r w:rsidRPr="000937E3">
        <w:rPr>
          <w:color w:val="E97132" w:themeColor="accent2"/>
        </w:rPr>
        <w:t xml:space="preserve">        startLocal1 := axis.StartBuffer;</w:t>
      </w:r>
    </w:p>
    <w:p w14:paraId="20BD1EB3" w14:textId="77777777" w:rsidR="00482382" w:rsidRPr="000937E3" w:rsidRDefault="00482382" w:rsidP="008320E4">
      <w:pPr>
        <w:rPr>
          <w:color w:val="E97132" w:themeColor="accent2"/>
        </w:rPr>
      </w:pPr>
      <w:r w:rsidRPr="000937E3">
        <w:rPr>
          <w:color w:val="E97132" w:themeColor="accent2"/>
        </w:rPr>
        <w:t xml:space="preserve">        endLocal1   := axis.EndBuffer;</w:t>
      </w:r>
    </w:p>
    <w:p w14:paraId="124F84A2" w14:textId="77777777" w:rsidR="00482382" w:rsidRPr="000937E3" w:rsidRDefault="00482382" w:rsidP="008320E4">
      <w:pPr>
        <w:rPr>
          <w:color w:val="E97132" w:themeColor="accent2"/>
        </w:rPr>
      </w:pPr>
    </w:p>
    <w:p w14:paraId="0F9FF8E5" w14:textId="77777777" w:rsidR="00482382" w:rsidRPr="000937E3" w:rsidRDefault="00482382" w:rsidP="008320E4">
      <w:pPr>
        <w:rPr>
          <w:color w:val="E97132" w:themeColor="accent2"/>
        </w:rPr>
      </w:pPr>
      <w:r w:rsidRPr="000937E3">
        <w:rPr>
          <w:color w:val="E97132" w:themeColor="accent2"/>
        </w:rPr>
        <w:t xml:space="preserve">        startLocal2 := axis.StartBuffer;</w:t>
      </w:r>
    </w:p>
    <w:p w14:paraId="071C2BF5" w14:textId="77777777" w:rsidR="00482382" w:rsidRPr="000937E3" w:rsidRDefault="00482382" w:rsidP="008320E4">
      <w:pPr>
        <w:rPr>
          <w:color w:val="E97132" w:themeColor="accent2"/>
        </w:rPr>
      </w:pPr>
      <w:r w:rsidRPr="000937E3">
        <w:rPr>
          <w:color w:val="E97132" w:themeColor="accent2"/>
        </w:rPr>
        <w:t xml:space="preserve">        endLocal2   := axis.EndBuffer;</w:t>
      </w:r>
    </w:p>
    <w:p w14:paraId="5ECF0369" w14:textId="77777777" w:rsidR="00482382" w:rsidRPr="000937E3" w:rsidRDefault="00482382" w:rsidP="008320E4">
      <w:pPr>
        <w:rPr>
          <w:color w:val="E97132" w:themeColor="accent2"/>
        </w:rPr>
      </w:pPr>
    </w:p>
    <w:p w14:paraId="46C2AFD5" w14:textId="77777777" w:rsidR="00482382" w:rsidRPr="000937E3" w:rsidRDefault="00482382" w:rsidP="008320E4">
      <w:pPr>
        <w:rPr>
          <w:color w:val="E97132" w:themeColor="accent2"/>
        </w:rPr>
      </w:pPr>
      <w:r w:rsidRPr="000937E3">
        <w:rPr>
          <w:color w:val="E97132" w:themeColor="accent2"/>
        </w:rPr>
        <w:t xml:space="preserve">        startLocal3 := axis.StartBuffer;</w:t>
      </w:r>
    </w:p>
    <w:p w14:paraId="35E04C4E" w14:textId="77777777" w:rsidR="00482382" w:rsidRPr="000937E3" w:rsidRDefault="00482382" w:rsidP="008320E4">
      <w:pPr>
        <w:rPr>
          <w:color w:val="E97132" w:themeColor="accent2"/>
        </w:rPr>
      </w:pPr>
      <w:r w:rsidRPr="000937E3">
        <w:rPr>
          <w:color w:val="E97132" w:themeColor="accent2"/>
        </w:rPr>
        <w:t xml:space="preserve">        endLocal3   := axis.EndBuffer;</w:t>
      </w:r>
    </w:p>
    <w:p w14:paraId="78DC2293" w14:textId="77777777" w:rsidR="00482382" w:rsidRPr="000937E3" w:rsidRDefault="00482382" w:rsidP="008320E4">
      <w:pPr>
        <w:rPr>
          <w:color w:val="E97132" w:themeColor="accent2"/>
        </w:rPr>
      </w:pPr>
    </w:p>
    <w:p w14:paraId="3027643A" w14:textId="77777777" w:rsidR="00482382" w:rsidRPr="000937E3" w:rsidRDefault="00482382" w:rsidP="008320E4">
      <w:pPr>
        <w:rPr>
          <w:color w:val="E97132" w:themeColor="accent2"/>
        </w:rPr>
      </w:pPr>
      <w:r w:rsidRPr="000937E3">
        <w:rPr>
          <w:color w:val="E97132" w:themeColor="accent2"/>
        </w:rPr>
        <w:t xml:space="preserve">        startLocal4 := axis.StartBuffer;</w:t>
      </w:r>
    </w:p>
    <w:p w14:paraId="723CE49A" w14:textId="77777777" w:rsidR="00482382" w:rsidRPr="000937E3" w:rsidRDefault="00482382" w:rsidP="008320E4">
      <w:pPr>
        <w:rPr>
          <w:color w:val="E97132" w:themeColor="accent2"/>
        </w:rPr>
      </w:pPr>
      <w:r w:rsidRPr="000937E3">
        <w:rPr>
          <w:color w:val="E97132" w:themeColor="accent2"/>
        </w:rPr>
        <w:t xml:space="preserve">        endLocal4   := axis.EndBuffer;</w:t>
      </w:r>
    </w:p>
    <w:p w14:paraId="251AD87D" w14:textId="77777777" w:rsidR="00482382" w:rsidRPr="000937E3" w:rsidRDefault="00482382" w:rsidP="008320E4">
      <w:pPr>
        <w:rPr>
          <w:color w:val="E97132" w:themeColor="accent2"/>
        </w:rPr>
      </w:pPr>
    </w:p>
    <w:p w14:paraId="11F006A9" w14:textId="77777777" w:rsidR="00482382" w:rsidRPr="000937E3" w:rsidRDefault="00482382" w:rsidP="008320E4">
      <w:pPr>
        <w:rPr>
          <w:color w:val="E97132" w:themeColor="accent2"/>
        </w:rPr>
      </w:pPr>
      <w:r w:rsidRPr="000937E3">
        <w:rPr>
          <w:color w:val="E97132" w:themeColor="accent2"/>
        </w:rPr>
        <w:t xml:space="preserve">        startLocal5 := axis.StartBuffer;</w:t>
      </w:r>
    </w:p>
    <w:p w14:paraId="403C2D4E" w14:textId="77777777" w:rsidR="00482382" w:rsidRPr="000937E3" w:rsidRDefault="00482382" w:rsidP="008320E4">
      <w:pPr>
        <w:rPr>
          <w:color w:val="E97132" w:themeColor="accent2"/>
        </w:rPr>
      </w:pPr>
      <w:r w:rsidRPr="000937E3">
        <w:rPr>
          <w:color w:val="E97132" w:themeColor="accent2"/>
        </w:rPr>
        <w:t xml:space="preserve">        endLocal5   := axis.EndBuffer;</w:t>
      </w:r>
    </w:p>
    <w:p w14:paraId="5FA2CDBE" w14:textId="77777777" w:rsidR="00B81682" w:rsidRPr="000937E3" w:rsidRDefault="00B81682" w:rsidP="00D747F3">
      <w:pPr>
        <w:rPr>
          <w:color w:val="E97132" w:themeColor="accent2"/>
        </w:rPr>
      </w:pPr>
    </w:p>
    <w:p w14:paraId="03BBEC03" w14:textId="77777777" w:rsidR="00D747F3" w:rsidRPr="000937E3" w:rsidRDefault="00D747F3" w:rsidP="00D747F3">
      <w:pPr>
        <w:rPr>
          <w:color w:val="E97132" w:themeColor="accent2"/>
        </w:rPr>
      </w:pPr>
      <w:r w:rsidRPr="000937E3">
        <w:rPr>
          <w:color w:val="E97132" w:themeColor="accent2"/>
        </w:rPr>
        <w:t xml:space="preserve">    ELSE</w:t>
      </w:r>
    </w:p>
    <w:p w14:paraId="5B59D77A" w14:textId="77777777" w:rsidR="00482382" w:rsidRPr="000937E3" w:rsidRDefault="00482382" w:rsidP="008320E4">
      <w:pPr>
        <w:rPr>
          <w:color w:val="E97132" w:themeColor="accent2"/>
        </w:rPr>
      </w:pPr>
    </w:p>
    <w:p w14:paraId="20AC397D" w14:textId="77777777" w:rsidR="00482382" w:rsidRPr="000937E3" w:rsidRDefault="00482382" w:rsidP="008320E4">
      <w:pPr>
        <w:rPr>
          <w:color w:val="E97132" w:themeColor="accent2"/>
        </w:rPr>
      </w:pPr>
      <w:r w:rsidRPr="000937E3">
        <w:rPr>
          <w:color w:val="E97132" w:themeColor="accent2"/>
        </w:rPr>
        <w:t xml:space="preserve">        startLocal1 := center1 - H;</w:t>
      </w:r>
    </w:p>
    <w:p w14:paraId="0A2645E8" w14:textId="77777777" w:rsidR="00482382" w:rsidRPr="000937E3" w:rsidRDefault="00482382" w:rsidP="008320E4">
      <w:pPr>
        <w:rPr>
          <w:color w:val="E97132" w:themeColor="accent2"/>
        </w:rPr>
      </w:pPr>
      <w:r w:rsidRPr="000937E3">
        <w:rPr>
          <w:color w:val="E97132" w:themeColor="accent2"/>
        </w:rPr>
        <w:t xml:space="preserve">        endLocal1   := center1 + H;</w:t>
      </w:r>
    </w:p>
    <w:p w14:paraId="7954926B" w14:textId="77777777" w:rsidR="00482382" w:rsidRPr="000937E3" w:rsidRDefault="00482382" w:rsidP="008320E4">
      <w:pPr>
        <w:rPr>
          <w:color w:val="E97132" w:themeColor="accent2"/>
        </w:rPr>
      </w:pPr>
    </w:p>
    <w:p w14:paraId="3C821B77" w14:textId="77777777" w:rsidR="00482382" w:rsidRPr="000937E3" w:rsidRDefault="00482382" w:rsidP="008320E4">
      <w:pPr>
        <w:rPr>
          <w:color w:val="E97132" w:themeColor="accent2"/>
        </w:rPr>
      </w:pPr>
      <w:r w:rsidRPr="000937E3">
        <w:rPr>
          <w:color w:val="E97132" w:themeColor="accent2"/>
        </w:rPr>
        <w:t xml:space="preserve">        startLocal2 := center2 - H;</w:t>
      </w:r>
    </w:p>
    <w:p w14:paraId="6664832A" w14:textId="77777777" w:rsidR="00482382" w:rsidRPr="000937E3" w:rsidRDefault="00482382" w:rsidP="008320E4">
      <w:pPr>
        <w:rPr>
          <w:color w:val="E97132" w:themeColor="accent2"/>
        </w:rPr>
      </w:pPr>
      <w:r w:rsidRPr="000937E3">
        <w:rPr>
          <w:color w:val="E97132" w:themeColor="accent2"/>
        </w:rPr>
        <w:t xml:space="preserve">        endLocal2   := center2 + H;</w:t>
      </w:r>
    </w:p>
    <w:p w14:paraId="3908C16B" w14:textId="77777777" w:rsidR="00482382" w:rsidRPr="000937E3" w:rsidRDefault="00482382" w:rsidP="008320E4">
      <w:pPr>
        <w:rPr>
          <w:color w:val="E97132" w:themeColor="accent2"/>
        </w:rPr>
      </w:pPr>
    </w:p>
    <w:p w14:paraId="1FF0F393" w14:textId="77777777" w:rsidR="00482382" w:rsidRPr="000937E3" w:rsidRDefault="00482382" w:rsidP="008320E4">
      <w:pPr>
        <w:rPr>
          <w:color w:val="E97132" w:themeColor="accent2"/>
        </w:rPr>
      </w:pPr>
      <w:r w:rsidRPr="000937E3">
        <w:rPr>
          <w:color w:val="E97132" w:themeColor="accent2"/>
        </w:rPr>
        <w:t xml:space="preserve">        startLocal3 := center3 - H;</w:t>
      </w:r>
    </w:p>
    <w:p w14:paraId="79BD0FBD" w14:textId="77777777" w:rsidR="00482382" w:rsidRPr="000937E3" w:rsidRDefault="00482382" w:rsidP="008320E4">
      <w:pPr>
        <w:rPr>
          <w:color w:val="E97132" w:themeColor="accent2"/>
        </w:rPr>
      </w:pPr>
      <w:r w:rsidRPr="000937E3">
        <w:rPr>
          <w:color w:val="E97132" w:themeColor="accent2"/>
        </w:rPr>
        <w:t xml:space="preserve">        endLocal3   := center3 + H;</w:t>
      </w:r>
    </w:p>
    <w:p w14:paraId="6511AE7C" w14:textId="77777777" w:rsidR="00482382" w:rsidRPr="000937E3" w:rsidRDefault="00482382" w:rsidP="008320E4">
      <w:pPr>
        <w:rPr>
          <w:color w:val="E97132" w:themeColor="accent2"/>
        </w:rPr>
      </w:pPr>
    </w:p>
    <w:p w14:paraId="725FA961" w14:textId="77777777" w:rsidR="00482382" w:rsidRPr="000937E3" w:rsidRDefault="00482382" w:rsidP="008320E4">
      <w:pPr>
        <w:rPr>
          <w:color w:val="E97132" w:themeColor="accent2"/>
        </w:rPr>
      </w:pPr>
      <w:r w:rsidRPr="000937E3">
        <w:rPr>
          <w:color w:val="E97132" w:themeColor="accent2"/>
        </w:rPr>
        <w:t xml:space="preserve">        startLocal4 := center4 - H;</w:t>
      </w:r>
    </w:p>
    <w:p w14:paraId="5AF1E260" w14:textId="77777777" w:rsidR="00482382" w:rsidRPr="000937E3" w:rsidRDefault="00482382" w:rsidP="008320E4">
      <w:pPr>
        <w:rPr>
          <w:color w:val="E97132" w:themeColor="accent2"/>
        </w:rPr>
      </w:pPr>
      <w:r w:rsidRPr="000937E3">
        <w:rPr>
          <w:color w:val="E97132" w:themeColor="accent2"/>
        </w:rPr>
        <w:t xml:space="preserve">        endLocal4   := center4 + H;</w:t>
      </w:r>
    </w:p>
    <w:p w14:paraId="0C866BB3" w14:textId="77777777" w:rsidR="00482382" w:rsidRPr="000937E3" w:rsidRDefault="00482382" w:rsidP="008320E4">
      <w:pPr>
        <w:rPr>
          <w:color w:val="E97132" w:themeColor="accent2"/>
        </w:rPr>
      </w:pPr>
    </w:p>
    <w:p w14:paraId="1BDE57F2" w14:textId="77777777" w:rsidR="00482382" w:rsidRPr="000937E3" w:rsidRDefault="00482382" w:rsidP="008320E4">
      <w:pPr>
        <w:rPr>
          <w:color w:val="E97132" w:themeColor="accent2"/>
        </w:rPr>
      </w:pPr>
      <w:r w:rsidRPr="000937E3">
        <w:rPr>
          <w:color w:val="E97132" w:themeColor="accent2"/>
        </w:rPr>
        <w:t xml:space="preserve">        startLocal5 := center5 - H;</w:t>
      </w:r>
    </w:p>
    <w:p w14:paraId="3BE08EF2" w14:textId="77777777" w:rsidR="00482382" w:rsidRPr="000937E3" w:rsidRDefault="00482382" w:rsidP="008320E4">
      <w:pPr>
        <w:rPr>
          <w:color w:val="E97132" w:themeColor="accent2"/>
        </w:rPr>
      </w:pPr>
      <w:r w:rsidRPr="000937E3">
        <w:rPr>
          <w:color w:val="E97132" w:themeColor="accent2"/>
        </w:rPr>
        <w:t xml:space="preserve">        endLocal5   := center5 + H;</w:t>
      </w:r>
    </w:p>
    <w:p w14:paraId="30D89DF3" w14:textId="77777777" w:rsidR="00482382" w:rsidRPr="000937E3" w:rsidRDefault="00482382" w:rsidP="008320E4">
      <w:pPr>
        <w:rPr>
          <w:color w:val="E97132" w:themeColor="accent2"/>
        </w:rPr>
      </w:pPr>
    </w:p>
    <w:p w14:paraId="01304A6C" w14:textId="77777777" w:rsidR="00482382" w:rsidRPr="000937E3" w:rsidRDefault="00482382" w:rsidP="008320E4">
      <w:pPr>
        <w:rPr>
          <w:color w:val="E97132" w:themeColor="accent2"/>
        </w:rPr>
      </w:pPr>
      <w:r w:rsidRPr="000937E3">
        <w:rPr>
          <w:color w:val="E97132" w:themeColor="accent2"/>
        </w:rPr>
        <w:t xml:space="preserve">    END_IF;</w:t>
      </w:r>
    </w:p>
    <w:p w14:paraId="34A3CE3A" w14:textId="77777777" w:rsidR="00482382" w:rsidRPr="000937E3" w:rsidRDefault="00482382" w:rsidP="008320E4">
      <w:pPr>
        <w:rPr>
          <w:color w:val="E97132" w:themeColor="accent2"/>
        </w:rPr>
      </w:pPr>
    </w:p>
    <w:p w14:paraId="0B2B5B5F" w14:textId="77777777" w:rsidR="00482382" w:rsidRPr="000937E3" w:rsidRDefault="00482382" w:rsidP="008320E4">
      <w:pPr>
        <w:rPr>
          <w:color w:val="E97132" w:themeColor="accent2"/>
        </w:rPr>
      </w:pPr>
      <w:r w:rsidRPr="000937E3">
        <w:rPr>
          <w:color w:val="E97132" w:themeColor="accent2"/>
        </w:rPr>
        <w:t xml:space="preserve">    (* =============================== *)</w:t>
      </w:r>
    </w:p>
    <w:p w14:paraId="195CF164" w14:textId="77777777" w:rsidR="00482382" w:rsidRPr="000937E3" w:rsidRDefault="00482382" w:rsidP="008320E4">
      <w:pPr>
        <w:rPr>
          <w:color w:val="E97132" w:themeColor="accent2"/>
        </w:rPr>
      </w:pPr>
      <w:r w:rsidRPr="000937E3">
        <w:rPr>
          <w:color w:val="E97132" w:themeColor="accent2"/>
        </w:rPr>
        <w:t xml:space="preserve">    (* CLAMP FÍSICO NO DOMÍNIO VÁLIDO *)</w:t>
      </w:r>
    </w:p>
    <w:p w14:paraId="1DA5490F" w14:textId="77777777" w:rsidR="00482382" w:rsidRPr="000937E3" w:rsidRDefault="00482382" w:rsidP="008320E4">
      <w:pPr>
        <w:rPr>
          <w:color w:val="E97132" w:themeColor="accent2"/>
        </w:rPr>
      </w:pPr>
      <w:r w:rsidRPr="000937E3">
        <w:rPr>
          <w:color w:val="E97132" w:themeColor="accent2"/>
        </w:rPr>
        <w:t xml:space="preserve">    (* =============================== *)</w:t>
      </w:r>
    </w:p>
    <w:p w14:paraId="68F0775C" w14:textId="77777777" w:rsidR="00482382" w:rsidRPr="000937E3" w:rsidRDefault="00482382" w:rsidP="008320E4">
      <w:pPr>
        <w:rPr>
          <w:color w:val="E97132" w:themeColor="accent2"/>
        </w:rPr>
      </w:pPr>
    </w:p>
    <w:p w14:paraId="6C2001BD" w14:textId="77777777" w:rsidR="00482382" w:rsidRPr="000937E3" w:rsidRDefault="00482382" w:rsidP="008320E4">
      <w:pPr>
        <w:rPr>
          <w:color w:val="E97132" w:themeColor="accent2"/>
        </w:rPr>
      </w:pPr>
      <w:r w:rsidRPr="000937E3">
        <w:rPr>
          <w:color w:val="E97132" w:themeColor="accent2"/>
        </w:rPr>
        <w:t xml:space="preserve">    startLocal1 := MAX(axis.StartBuffer, MIN(axis.EndBuffer, startLocal1));</w:t>
      </w:r>
    </w:p>
    <w:p w14:paraId="22EF94D1" w14:textId="77777777" w:rsidR="00482382" w:rsidRPr="000937E3" w:rsidRDefault="00482382" w:rsidP="008320E4">
      <w:pPr>
        <w:rPr>
          <w:color w:val="E97132" w:themeColor="accent2"/>
        </w:rPr>
      </w:pPr>
      <w:r w:rsidRPr="000937E3">
        <w:rPr>
          <w:color w:val="E97132" w:themeColor="accent2"/>
        </w:rPr>
        <w:t xml:space="preserve">    endLocal1   := MAX(axis.StartBuffer, MIN(axis.EndBuffer, endLocal1));</w:t>
      </w:r>
    </w:p>
    <w:p w14:paraId="5C2CD1CB" w14:textId="77777777" w:rsidR="00482382" w:rsidRPr="000937E3" w:rsidRDefault="00482382" w:rsidP="008320E4">
      <w:pPr>
        <w:rPr>
          <w:color w:val="E97132" w:themeColor="accent2"/>
        </w:rPr>
      </w:pPr>
    </w:p>
    <w:p w14:paraId="3E79379B" w14:textId="77777777" w:rsidR="00482382" w:rsidRPr="000937E3" w:rsidRDefault="00482382" w:rsidP="008320E4">
      <w:pPr>
        <w:rPr>
          <w:color w:val="E97132" w:themeColor="accent2"/>
        </w:rPr>
      </w:pPr>
      <w:r w:rsidRPr="000937E3">
        <w:rPr>
          <w:color w:val="E97132" w:themeColor="accent2"/>
        </w:rPr>
        <w:t xml:space="preserve">    startLocal2 := MAX(axis.StartBuffer, MIN(axis.EndBuffer, startLocal2));</w:t>
      </w:r>
    </w:p>
    <w:p w14:paraId="4B570D80" w14:textId="77777777" w:rsidR="00482382" w:rsidRPr="000937E3" w:rsidRDefault="00482382" w:rsidP="008320E4">
      <w:pPr>
        <w:rPr>
          <w:color w:val="E97132" w:themeColor="accent2"/>
        </w:rPr>
      </w:pPr>
      <w:r w:rsidRPr="000937E3">
        <w:rPr>
          <w:color w:val="E97132" w:themeColor="accent2"/>
        </w:rPr>
        <w:t xml:space="preserve">    endLocal2   := MAX(axis.StartBuffer, MIN(axis.EndBuffer, endLocal2));</w:t>
      </w:r>
    </w:p>
    <w:p w14:paraId="65ADB952" w14:textId="77777777" w:rsidR="00482382" w:rsidRPr="000937E3" w:rsidRDefault="00482382" w:rsidP="008320E4">
      <w:pPr>
        <w:rPr>
          <w:color w:val="E97132" w:themeColor="accent2"/>
        </w:rPr>
      </w:pPr>
    </w:p>
    <w:p w14:paraId="54AB661D" w14:textId="77777777" w:rsidR="00482382" w:rsidRPr="000937E3" w:rsidRDefault="00482382" w:rsidP="008320E4">
      <w:pPr>
        <w:rPr>
          <w:color w:val="E97132" w:themeColor="accent2"/>
        </w:rPr>
      </w:pPr>
      <w:r w:rsidRPr="000937E3">
        <w:rPr>
          <w:color w:val="E97132" w:themeColor="accent2"/>
        </w:rPr>
        <w:t xml:space="preserve">    startLocal3 := MAX(axis.StartBuffer, MIN(axis.EndBuffer, startLocal3));</w:t>
      </w:r>
    </w:p>
    <w:p w14:paraId="4E7952E2" w14:textId="77777777" w:rsidR="00482382" w:rsidRPr="000937E3" w:rsidRDefault="00482382" w:rsidP="008320E4">
      <w:pPr>
        <w:rPr>
          <w:color w:val="E97132" w:themeColor="accent2"/>
        </w:rPr>
      </w:pPr>
      <w:r w:rsidRPr="000937E3">
        <w:rPr>
          <w:color w:val="E97132" w:themeColor="accent2"/>
        </w:rPr>
        <w:t xml:space="preserve">    endLocal3   := MAX(axis.StartBuffer, MIN(axis.EndBuffer, endLocal3));</w:t>
      </w:r>
    </w:p>
    <w:p w14:paraId="1F6D749B" w14:textId="77777777" w:rsidR="00482382" w:rsidRPr="000937E3" w:rsidRDefault="00482382" w:rsidP="008320E4">
      <w:pPr>
        <w:rPr>
          <w:color w:val="E97132" w:themeColor="accent2"/>
        </w:rPr>
      </w:pPr>
    </w:p>
    <w:p w14:paraId="451F233E" w14:textId="77777777" w:rsidR="00482382" w:rsidRPr="000937E3" w:rsidRDefault="00482382" w:rsidP="008320E4">
      <w:pPr>
        <w:rPr>
          <w:color w:val="E97132" w:themeColor="accent2"/>
        </w:rPr>
      </w:pPr>
      <w:r w:rsidRPr="000937E3">
        <w:rPr>
          <w:color w:val="E97132" w:themeColor="accent2"/>
        </w:rPr>
        <w:t xml:space="preserve">    startLocal4 := MAX(axis.StartBuffer, MIN(axis.EndBuffer, startLocal4));</w:t>
      </w:r>
    </w:p>
    <w:p w14:paraId="5697DF8F" w14:textId="77777777" w:rsidR="00482382" w:rsidRPr="000937E3" w:rsidRDefault="00482382" w:rsidP="008320E4">
      <w:pPr>
        <w:rPr>
          <w:color w:val="E97132" w:themeColor="accent2"/>
        </w:rPr>
      </w:pPr>
      <w:r w:rsidRPr="000937E3">
        <w:rPr>
          <w:color w:val="E97132" w:themeColor="accent2"/>
        </w:rPr>
        <w:t xml:space="preserve">    endLocal4   := MAX(axis.StartBuffer, MIN(axis.EndBuffer, endLocal4));</w:t>
      </w:r>
    </w:p>
    <w:p w14:paraId="1B684938" w14:textId="77777777" w:rsidR="00482382" w:rsidRPr="000937E3" w:rsidRDefault="00482382" w:rsidP="008320E4">
      <w:pPr>
        <w:rPr>
          <w:color w:val="E97132" w:themeColor="accent2"/>
        </w:rPr>
      </w:pPr>
    </w:p>
    <w:p w14:paraId="0ACD9BC6" w14:textId="77777777" w:rsidR="00482382" w:rsidRPr="000937E3" w:rsidRDefault="00482382" w:rsidP="008320E4">
      <w:pPr>
        <w:rPr>
          <w:color w:val="E97132" w:themeColor="accent2"/>
        </w:rPr>
      </w:pPr>
      <w:r w:rsidRPr="000937E3">
        <w:rPr>
          <w:color w:val="E97132" w:themeColor="accent2"/>
        </w:rPr>
        <w:t xml:space="preserve">    startLocal5 := MAX(axis.StartBuffer, MIN(axis.EndBuffer, startLocal5));</w:t>
      </w:r>
    </w:p>
    <w:p w14:paraId="0CDDB7C6" w14:textId="77777777" w:rsidR="00482382" w:rsidRDefault="00482382" w:rsidP="008320E4">
      <w:pPr>
        <w:rPr>
          <w:color w:val="E97132" w:themeColor="accent2"/>
        </w:rPr>
      </w:pPr>
      <w:r w:rsidRPr="000937E3">
        <w:rPr>
          <w:color w:val="E97132" w:themeColor="accent2"/>
        </w:rPr>
        <w:t xml:space="preserve">    endLocal5   := MAX(axis.StartBuffer, MIN(axis.EndBuffer, endLocal5));</w:t>
      </w:r>
    </w:p>
    <w:p w14:paraId="30DFED4A" w14:textId="77777777" w:rsidR="00482382" w:rsidRDefault="00482382" w:rsidP="008320E4">
      <w:pPr>
        <w:rPr>
          <w:color w:val="E97132" w:themeColor="accent2"/>
        </w:rPr>
      </w:pPr>
    </w:p>
    <w:p w14:paraId="199EF8DE" w14:textId="77777777" w:rsidR="00482382" w:rsidRPr="002C67D6" w:rsidRDefault="00482382" w:rsidP="008320E4">
      <w:pPr>
        <w:rPr>
          <w:color w:val="196B24" w:themeColor="accent3"/>
        </w:rPr>
      </w:pPr>
      <w:r w:rsidRPr="002C67D6">
        <w:rPr>
          <w:color w:val="196B24" w:themeColor="accent3"/>
        </w:rPr>
        <w:t>(* =============================== *)</w:t>
      </w:r>
    </w:p>
    <w:p w14:paraId="02BE0CFB" w14:textId="77777777" w:rsidR="00482382" w:rsidRPr="002C67D6" w:rsidRDefault="00482382" w:rsidP="008320E4">
      <w:pPr>
        <w:rPr>
          <w:color w:val="196B24" w:themeColor="accent3"/>
        </w:rPr>
      </w:pPr>
      <w:r w:rsidRPr="002C67D6">
        <w:rPr>
          <w:color w:val="196B24" w:themeColor="accent3"/>
        </w:rPr>
        <w:t>(* DESABILITA FAIXAS 0 / 0         *)</w:t>
      </w:r>
    </w:p>
    <w:p w14:paraId="5004B2BA" w14:textId="77777777" w:rsidR="00482382" w:rsidRPr="002C67D6" w:rsidRDefault="00482382" w:rsidP="008320E4">
      <w:pPr>
        <w:rPr>
          <w:color w:val="196B24" w:themeColor="accent3"/>
        </w:rPr>
      </w:pPr>
      <w:r w:rsidRPr="002C67D6">
        <w:rPr>
          <w:color w:val="196B24" w:themeColor="accent3"/>
        </w:rPr>
        <w:t>(* =============================== *)</w:t>
      </w:r>
    </w:p>
    <w:p w14:paraId="5F497697" w14:textId="77777777" w:rsidR="00482382" w:rsidRPr="002C67D6" w:rsidRDefault="00482382" w:rsidP="008320E4">
      <w:pPr>
        <w:rPr>
          <w:color w:val="196B24" w:themeColor="accent3"/>
        </w:rPr>
      </w:pPr>
    </w:p>
    <w:p w14:paraId="20577AB7" w14:textId="77777777" w:rsidR="00482382" w:rsidRPr="002C67D6" w:rsidRDefault="00482382" w:rsidP="008320E4">
      <w:pPr>
        <w:rPr>
          <w:color w:val="196B24" w:themeColor="accent3"/>
        </w:rPr>
      </w:pPr>
      <w:r w:rsidRPr="002C67D6">
        <w:rPr>
          <w:color w:val="196B24" w:themeColor="accent3"/>
        </w:rPr>
        <w:t>IF axis.PartialStart1 = 0 AND axis.PartialEnd1 = 0 THEN</w:t>
      </w:r>
    </w:p>
    <w:p w14:paraId="570B7B9F" w14:textId="77777777" w:rsidR="00482382" w:rsidRPr="002C67D6" w:rsidRDefault="00482382" w:rsidP="008320E4">
      <w:pPr>
        <w:rPr>
          <w:color w:val="196B24" w:themeColor="accent3"/>
        </w:rPr>
      </w:pPr>
      <w:r w:rsidRPr="002C67D6">
        <w:rPr>
          <w:color w:val="196B24" w:themeColor="accent3"/>
        </w:rPr>
        <w:t xml:space="preserve">    startLocal1 := axis.EndBuffer;</w:t>
      </w:r>
    </w:p>
    <w:p w14:paraId="6E9264FD" w14:textId="77777777" w:rsidR="00482382" w:rsidRPr="002C67D6" w:rsidRDefault="00482382" w:rsidP="008320E4">
      <w:pPr>
        <w:rPr>
          <w:color w:val="196B24" w:themeColor="accent3"/>
        </w:rPr>
      </w:pPr>
      <w:r w:rsidRPr="002C67D6">
        <w:rPr>
          <w:color w:val="196B24" w:themeColor="accent3"/>
        </w:rPr>
        <w:t xml:space="preserve">    endLocal1   := axis.StartBuffer;</w:t>
      </w:r>
    </w:p>
    <w:p w14:paraId="01394323" w14:textId="77777777" w:rsidR="00482382" w:rsidRPr="002C67D6" w:rsidRDefault="00482382" w:rsidP="008320E4">
      <w:pPr>
        <w:rPr>
          <w:color w:val="196B24" w:themeColor="accent3"/>
        </w:rPr>
      </w:pPr>
      <w:r w:rsidRPr="002C67D6">
        <w:rPr>
          <w:color w:val="196B24" w:themeColor="accent3"/>
        </w:rPr>
        <w:t>END_IF;</w:t>
      </w:r>
    </w:p>
    <w:p w14:paraId="0CD147B2" w14:textId="77777777" w:rsidR="00482382" w:rsidRPr="002C67D6" w:rsidRDefault="00482382" w:rsidP="008320E4">
      <w:pPr>
        <w:rPr>
          <w:color w:val="196B24" w:themeColor="accent3"/>
        </w:rPr>
      </w:pPr>
    </w:p>
    <w:p w14:paraId="53B8310F" w14:textId="77777777" w:rsidR="00482382" w:rsidRPr="002C67D6" w:rsidRDefault="00482382" w:rsidP="008320E4">
      <w:pPr>
        <w:rPr>
          <w:color w:val="196B24" w:themeColor="accent3"/>
        </w:rPr>
      </w:pPr>
      <w:r w:rsidRPr="002C67D6">
        <w:rPr>
          <w:color w:val="196B24" w:themeColor="accent3"/>
        </w:rPr>
        <w:t>IF axis.PartialStart2 = 0 AND axis.PartialEnd2 = 0 THEN</w:t>
      </w:r>
    </w:p>
    <w:p w14:paraId="5C3EF709" w14:textId="77777777" w:rsidR="00482382" w:rsidRPr="002C67D6" w:rsidRDefault="00482382" w:rsidP="008320E4">
      <w:pPr>
        <w:rPr>
          <w:color w:val="196B24" w:themeColor="accent3"/>
        </w:rPr>
      </w:pPr>
      <w:r w:rsidRPr="002C67D6">
        <w:rPr>
          <w:color w:val="196B24" w:themeColor="accent3"/>
        </w:rPr>
        <w:t xml:space="preserve">    startLocal2 := axis.EndBuffer;</w:t>
      </w:r>
    </w:p>
    <w:p w14:paraId="7697E9AF" w14:textId="77777777" w:rsidR="00482382" w:rsidRPr="002C67D6" w:rsidRDefault="00482382" w:rsidP="008320E4">
      <w:pPr>
        <w:rPr>
          <w:color w:val="196B24" w:themeColor="accent3"/>
        </w:rPr>
      </w:pPr>
      <w:r w:rsidRPr="002C67D6">
        <w:rPr>
          <w:color w:val="196B24" w:themeColor="accent3"/>
        </w:rPr>
        <w:t xml:space="preserve">    endLocal2   := axis.StartBuffer;</w:t>
      </w:r>
    </w:p>
    <w:p w14:paraId="3CECE179" w14:textId="77777777" w:rsidR="00482382" w:rsidRPr="002C67D6" w:rsidRDefault="00482382" w:rsidP="008320E4">
      <w:pPr>
        <w:rPr>
          <w:color w:val="196B24" w:themeColor="accent3"/>
        </w:rPr>
      </w:pPr>
      <w:r w:rsidRPr="002C67D6">
        <w:rPr>
          <w:color w:val="196B24" w:themeColor="accent3"/>
        </w:rPr>
        <w:t>END_IF;</w:t>
      </w:r>
    </w:p>
    <w:p w14:paraId="6692C562" w14:textId="77777777" w:rsidR="00482382" w:rsidRPr="002C67D6" w:rsidRDefault="00482382" w:rsidP="008320E4">
      <w:pPr>
        <w:rPr>
          <w:color w:val="196B24" w:themeColor="accent3"/>
        </w:rPr>
      </w:pPr>
    </w:p>
    <w:p w14:paraId="27AB260E" w14:textId="77777777" w:rsidR="00482382" w:rsidRPr="002C67D6" w:rsidRDefault="00482382" w:rsidP="008320E4">
      <w:pPr>
        <w:rPr>
          <w:color w:val="196B24" w:themeColor="accent3"/>
        </w:rPr>
      </w:pPr>
      <w:r w:rsidRPr="002C67D6">
        <w:rPr>
          <w:color w:val="196B24" w:themeColor="accent3"/>
        </w:rPr>
        <w:t>IF axis.PartialStart3 = 0 AND axis.PartialEnd3 = 0 THEN</w:t>
      </w:r>
    </w:p>
    <w:p w14:paraId="6BDFBEAD" w14:textId="77777777" w:rsidR="00482382" w:rsidRPr="002C67D6" w:rsidRDefault="00482382" w:rsidP="008320E4">
      <w:pPr>
        <w:rPr>
          <w:color w:val="196B24" w:themeColor="accent3"/>
        </w:rPr>
      </w:pPr>
      <w:r w:rsidRPr="002C67D6">
        <w:rPr>
          <w:color w:val="196B24" w:themeColor="accent3"/>
        </w:rPr>
        <w:t xml:space="preserve">    startLocal3 := axis.EndBuffer;</w:t>
      </w:r>
    </w:p>
    <w:p w14:paraId="01A2D9A7" w14:textId="77777777" w:rsidR="00482382" w:rsidRPr="002C67D6" w:rsidRDefault="00482382" w:rsidP="008320E4">
      <w:pPr>
        <w:rPr>
          <w:color w:val="196B24" w:themeColor="accent3"/>
        </w:rPr>
      </w:pPr>
      <w:r w:rsidRPr="002C67D6">
        <w:rPr>
          <w:color w:val="196B24" w:themeColor="accent3"/>
        </w:rPr>
        <w:t xml:space="preserve">    endLocal3   := axis.StartBuffer;</w:t>
      </w:r>
    </w:p>
    <w:p w14:paraId="5F84973C" w14:textId="77777777" w:rsidR="00482382" w:rsidRPr="002C67D6" w:rsidRDefault="00482382" w:rsidP="008320E4">
      <w:pPr>
        <w:rPr>
          <w:color w:val="196B24" w:themeColor="accent3"/>
        </w:rPr>
      </w:pPr>
      <w:r w:rsidRPr="002C67D6">
        <w:rPr>
          <w:color w:val="196B24" w:themeColor="accent3"/>
        </w:rPr>
        <w:t>END_IF;</w:t>
      </w:r>
    </w:p>
    <w:p w14:paraId="7CAAC225" w14:textId="77777777" w:rsidR="00482382" w:rsidRPr="002C67D6" w:rsidRDefault="00482382" w:rsidP="008320E4">
      <w:pPr>
        <w:rPr>
          <w:color w:val="196B24" w:themeColor="accent3"/>
        </w:rPr>
      </w:pPr>
    </w:p>
    <w:p w14:paraId="3DE6F995" w14:textId="77777777" w:rsidR="00482382" w:rsidRPr="002C67D6" w:rsidRDefault="00482382" w:rsidP="008320E4">
      <w:pPr>
        <w:rPr>
          <w:color w:val="196B24" w:themeColor="accent3"/>
        </w:rPr>
      </w:pPr>
      <w:r w:rsidRPr="002C67D6">
        <w:rPr>
          <w:color w:val="196B24" w:themeColor="accent3"/>
        </w:rPr>
        <w:t>IF axis.PartialStart4 = 0 AND axis.PartialEnd4 = 0 THEN</w:t>
      </w:r>
    </w:p>
    <w:p w14:paraId="61019195" w14:textId="77777777" w:rsidR="00482382" w:rsidRPr="002C67D6" w:rsidRDefault="00482382" w:rsidP="008320E4">
      <w:pPr>
        <w:rPr>
          <w:color w:val="196B24" w:themeColor="accent3"/>
        </w:rPr>
      </w:pPr>
      <w:r w:rsidRPr="002C67D6">
        <w:rPr>
          <w:color w:val="196B24" w:themeColor="accent3"/>
        </w:rPr>
        <w:t xml:space="preserve">    startLocal4 := axis.EndBuffer;</w:t>
      </w:r>
    </w:p>
    <w:p w14:paraId="143AF3C6" w14:textId="77777777" w:rsidR="00482382" w:rsidRPr="002C67D6" w:rsidRDefault="00482382" w:rsidP="008320E4">
      <w:pPr>
        <w:rPr>
          <w:color w:val="196B24" w:themeColor="accent3"/>
        </w:rPr>
      </w:pPr>
      <w:r w:rsidRPr="002C67D6">
        <w:rPr>
          <w:color w:val="196B24" w:themeColor="accent3"/>
        </w:rPr>
        <w:t xml:space="preserve">    endLocal4   := axis.StartBuffer;</w:t>
      </w:r>
    </w:p>
    <w:p w14:paraId="34A6A2F6" w14:textId="77777777" w:rsidR="00482382" w:rsidRPr="002C67D6" w:rsidRDefault="00482382" w:rsidP="008320E4">
      <w:pPr>
        <w:rPr>
          <w:color w:val="196B24" w:themeColor="accent3"/>
        </w:rPr>
      </w:pPr>
      <w:r w:rsidRPr="002C67D6">
        <w:rPr>
          <w:color w:val="196B24" w:themeColor="accent3"/>
        </w:rPr>
        <w:t>END_IF;</w:t>
      </w:r>
    </w:p>
    <w:p w14:paraId="77C67B66" w14:textId="77777777" w:rsidR="00482382" w:rsidRPr="002C67D6" w:rsidRDefault="00482382" w:rsidP="008320E4">
      <w:pPr>
        <w:rPr>
          <w:color w:val="196B24" w:themeColor="accent3"/>
        </w:rPr>
      </w:pPr>
    </w:p>
    <w:p w14:paraId="1478F590" w14:textId="77777777" w:rsidR="00482382" w:rsidRPr="002C67D6" w:rsidRDefault="00482382" w:rsidP="008320E4">
      <w:pPr>
        <w:rPr>
          <w:color w:val="196B24" w:themeColor="accent3"/>
        </w:rPr>
      </w:pPr>
      <w:r w:rsidRPr="002C67D6">
        <w:rPr>
          <w:color w:val="196B24" w:themeColor="accent3"/>
        </w:rPr>
        <w:t>IF axis.PartialStart5 = 0 AND axis.PartialEnd5 = 0 THEN</w:t>
      </w:r>
    </w:p>
    <w:p w14:paraId="7F715260" w14:textId="77777777" w:rsidR="00482382" w:rsidRPr="002C67D6" w:rsidRDefault="00482382" w:rsidP="008320E4">
      <w:pPr>
        <w:rPr>
          <w:color w:val="196B24" w:themeColor="accent3"/>
        </w:rPr>
      </w:pPr>
      <w:r w:rsidRPr="002C67D6">
        <w:rPr>
          <w:color w:val="196B24" w:themeColor="accent3"/>
        </w:rPr>
        <w:t xml:space="preserve">    startLocal5 := axis.EndBuffer;</w:t>
      </w:r>
    </w:p>
    <w:p w14:paraId="39722E80" w14:textId="77777777" w:rsidR="00482382" w:rsidRPr="002C67D6" w:rsidRDefault="00482382" w:rsidP="008320E4">
      <w:pPr>
        <w:rPr>
          <w:color w:val="196B24" w:themeColor="accent3"/>
        </w:rPr>
      </w:pPr>
      <w:r w:rsidRPr="002C67D6">
        <w:rPr>
          <w:color w:val="196B24" w:themeColor="accent3"/>
        </w:rPr>
        <w:t xml:space="preserve">    endLocal5   := axis.StartBuffer;</w:t>
      </w:r>
    </w:p>
    <w:p w14:paraId="6C6EC7A1" w14:textId="77777777" w:rsidR="00482382" w:rsidRPr="002C67D6" w:rsidRDefault="00482382" w:rsidP="008320E4">
      <w:pPr>
        <w:rPr>
          <w:color w:val="196B24" w:themeColor="accent3"/>
        </w:rPr>
      </w:pPr>
      <w:r w:rsidRPr="002C67D6">
        <w:rPr>
          <w:color w:val="196B24" w:themeColor="accent3"/>
        </w:rPr>
        <w:t>END_IF;</w:t>
      </w:r>
    </w:p>
    <w:p w14:paraId="70ED513D" w14:textId="77777777" w:rsidR="00482382" w:rsidRPr="000937E3" w:rsidRDefault="00482382" w:rsidP="008320E4">
      <w:pPr>
        <w:rPr>
          <w:color w:val="E97132" w:themeColor="accent2"/>
        </w:rPr>
      </w:pPr>
    </w:p>
    <w:p w14:paraId="5B5284C6" w14:textId="77777777" w:rsidR="00482382" w:rsidRPr="000937E3" w:rsidRDefault="00482382" w:rsidP="008320E4">
      <w:pPr>
        <w:rPr>
          <w:color w:val="E97132" w:themeColor="accent2"/>
        </w:rPr>
      </w:pPr>
      <w:r w:rsidRPr="000937E3">
        <w:rPr>
          <w:color w:val="E97132" w:themeColor="accent2"/>
        </w:rPr>
        <w:t>ELSE</w:t>
      </w:r>
    </w:p>
    <w:p w14:paraId="07BC8443" w14:textId="77777777" w:rsidR="00482382" w:rsidRPr="000937E3" w:rsidRDefault="00482382" w:rsidP="008320E4">
      <w:pPr>
        <w:rPr>
          <w:color w:val="E97132" w:themeColor="accent2"/>
        </w:rPr>
      </w:pPr>
    </w:p>
    <w:p w14:paraId="662ABA21" w14:textId="77777777" w:rsidR="00482382" w:rsidRPr="000937E3" w:rsidRDefault="00482382" w:rsidP="008320E4">
      <w:pPr>
        <w:rPr>
          <w:color w:val="E97132" w:themeColor="accent2"/>
        </w:rPr>
      </w:pPr>
      <w:r w:rsidRPr="000937E3">
        <w:rPr>
          <w:color w:val="E97132" w:themeColor="accent2"/>
        </w:rPr>
        <w:t xml:space="preserve">    lowerLimit := 0;</w:t>
      </w:r>
    </w:p>
    <w:p w14:paraId="1033823F" w14:textId="77777777" w:rsidR="00482382" w:rsidRPr="000937E3" w:rsidRDefault="00482382" w:rsidP="008320E4">
      <w:pPr>
        <w:rPr>
          <w:color w:val="E97132" w:themeColor="accent2"/>
        </w:rPr>
      </w:pPr>
      <w:r w:rsidRPr="000937E3">
        <w:rPr>
          <w:color w:val="E97132" w:themeColor="accent2"/>
        </w:rPr>
        <w:t xml:space="preserve">    upperLimit := axis.lastIndex;</w:t>
      </w:r>
    </w:p>
    <w:p w14:paraId="231860D6" w14:textId="77777777" w:rsidR="00482382" w:rsidRPr="000937E3" w:rsidRDefault="00482382" w:rsidP="008320E4">
      <w:pPr>
        <w:rPr>
          <w:color w:val="E97132" w:themeColor="accent2"/>
        </w:rPr>
      </w:pPr>
    </w:p>
    <w:p w14:paraId="7947C330" w14:textId="77777777" w:rsidR="00D747F3" w:rsidRDefault="00482382" w:rsidP="00D747F3">
      <w:pPr>
        <w:rPr>
          <w:color w:val="E97132" w:themeColor="accent2"/>
        </w:rPr>
      </w:pPr>
      <w:r>
        <w:rPr>
          <w:color w:val="E97132" w:themeColor="accent2"/>
        </w:rPr>
        <w:t>//</w:t>
      </w:r>
      <w:r w:rsidR="00D747F3" w:rsidRPr="000937E3">
        <w:rPr>
          <w:color w:val="E97132" w:themeColor="accent2"/>
        </w:rPr>
        <w:t>END_IF;</w:t>
      </w:r>
    </w:p>
    <w:p w14:paraId="5117F349" w14:textId="77777777" w:rsidR="00D747F3" w:rsidRDefault="00D747F3" w:rsidP="00D747F3">
      <w:pPr>
        <w:rPr>
          <w:color w:val="E97132" w:themeColor="accent2"/>
        </w:rPr>
      </w:pPr>
    </w:p>
    <w:p w14:paraId="1EDD1243" w14:textId="77777777" w:rsidR="00D747F3" w:rsidRPr="00B41C23" w:rsidRDefault="00D747F3" w:rsidP="00D747F3">
      <w:pPr>
        <w:rPr>
          <w:color w:val="000000" w:themeColor="text1"/>
        </w:rPr>
      </w:pPr>
      <w:r w:rsidRPr="00B41C23">
        <w:rPr>
          <w:color w:val="000000" w:themeColor="text1"/>
        </w:rPr>
        <w:t xml:space="preserve">    (* --- inicialização de ciclo (mantida) --- *)</w:t>
      </w:r>
    </w:p>
    <w:p w14:paraId="2212468B" w14:textId="77777777" w:rsidR="00D747F3" w:rsidRPr="00B41C23" w:rsidRDefault="00D747F3" w:rsidP="00D747F3">
      <w:pPr>
        <w:rPr>
          <w:color w:val="000000" w:themeColor="text1"/>
        </w:rPr>
      </w:pPr>
      <w:r w:rsidRPr="00B41C23">
        <w:rPr>
          <w:color w:val="000000" w:themeColor="text1"/>
        </w:rPr>
        <w:t xml:space="preserve">    IF axis.ready AND NOT axis.flags.initCycle THEN</w:t>
      </w:r>
    </w:p>
    <w:p w14:paraId="322910CC" w14:textId="77777777" w:rsidR="00482382" w:rsidRPr="0047074C" w:rsidRDefault="00482382" w:rsidP="008320E4">
      <w:pPr>
        <w:rPr>
          <w:color w:val="196B24" w:themeColor="accent3"/>
          <w:sz w:val="32"/>
          <w:szCs w:val="32"/>
        </w:rPr>
      </w:pPr>
      <w:r w:rsidRPr="0047074C">
        <w:rPr>
          <w:color w:val="196B24" w:themeColor="accent3"/>
          <w:sz w:val="32"/>
          <w:szCs w:val="32"/>
        </w:rPr>
        <w:t>IF (axis.N &gt; 0) OR PARTIAL THEN</w:t>
      </w:r>
    </w:p>
    <w:p w14:paraId="6C7634D4" w14:textId="77777777" w:rsidR="00D747F3" w:rsidRPr="00B41C23" w:rsidRDefault="00D747F3" w:rsidP="00D747F3">
      <w:pPr>
        <w:rPr>
          <w:color w:val="000000" w:themeColor="text1"/>
        </w:rPr>
      </w:pPr>
      <w:r w:rsidRPr="00B41C23">
        <w:rPr>
          <w:color w:val="000000" w:themeColor="text1"/>
        </w:rPr>
        <w:t xml:space="preserve">            axis.index := axis.startbuffer;</w:t>
      </w:r>
    </w:p>
    <w:p w14:paraId="0DD5973D" w14:textId="77777777" w:rsidR="00D747F3" w:rsidRPr="00B41C23" w:rsidRDefault="00D747F3" w:rsidP="00D747F3">
      <w:pPr>
        <w:rPr>
          <w:color w:val="000000" w:themeColor="text1"/>
        </w:rPr>
      </w:pPr>
      <w:r w:rsidRPr="00B41C23">
        <w:rPr>
          <w:color w:val="000000" w:themeColor="text1"/>
        </w:rPr>
        <w:t xml:space="preserve">        ELSE</w:t>
      </w:r>
    </w:p>
    <w:p w14:paraId="5617BA21" w14:textId="77777777" w:rsidR="00D747F3" w:rsidRPr="00B41C23" w:rsidRDefault="00D747F3" w:rsidP="00D747F3">
      <w:pPr>
        <w:rPr>
          <w:color w:val="000000" w:themeColor="text1"/>
        </w:rPr>
      </w:pPr>
      <w:r w:rsidRPr="00B41C23">
        <w:rPr>
          <w:color w:val="000000" w:themeColor="text1"/>
        </w:rPr>
        <w:t xml:space="preserve">            axis.index := 0;</w:t>
      </w:r>
    </w:p>
    <w:p w14:paraId="674C5BF4" w14:textId="77777777" w:rsidR="00D747F3" w:rsidRPr="00B41C23" w:rsidRDefault="00D747F3" w:rsidP="00D747F3">
      <w:pPr>
        <w:rPr>
          <w:color w:val="000000" w:themeColor="text1"/>
        </w:rPr>
      </w:pPr>
      <w:r w:rsidRPr="00B41C23">
        <w:rPr>
          <w:color w:val="000000" w:themeColor="text1"/>
        </w:rPr>
        <w:t xml:space="preserve">        END_IF;</w:t>
      </w:r>
    </w:p>
    <w:p w14:paraId="777082EB" w14:textId="77777777" w:rsidR="00D747F3" w:rsidRPr="00B41C23" w:rsidRDefault="00D747F3" w:rsidP="00D747F3">
      <w:pPr>
        <w:rPr>
          <w:color w:val="000000" w:themeColor="text1"/>
        </w:rPr>
      </w:pPr>
      <w:r w:rsidRPr="00B41C23">
        <w:rPr>
          <w:color w:val="000000" w:themeColor="text1"/>
        </w:rPr>
        <w:t xml:space="preserve">        axis.flags.initCycle := TRUE;</w:t>
      </w:r>
    </w:p>
    <w:p w14:paraId="325B6510" w14:textId="77777777" w:rsidR="00D747F3" w:rsidRPr="00B41C23" w:rsidRDefault="00D747F3" w:rsidP="00D747F3">
      <w:pPr>
        <w:rPr>
          <w:color w:val="000000" w:themeColor="text1"/>
        </w:rPr>
      </w:pPr>
      <w:r w:rsidRPr="00B41C23">
        <w:rPr>
          <w:color w:val="000000" w:themeColor="text1"/>
        </w:rPr>
        <w:t xml:space="preserve">        axis.direction := +1;</w:t>
      </w:r>
    </w:p>
    <w:p w14:paraId="7740DBAB" w14:textId="77777777" w:rsidR="00D747F3" w:rsidRPr="00B41C23" w:rsidRDefault="00D747F3" w:rsidP="00D747F3">
      <w:pPr>
        <w:rPr>
          <w:color w:val="000000" w:themeColor="text1"/>
        </w:rPr>
      </w:pPr>
      <w:r w:rsidRPr="00B41C23">
        <w:rPr>
          <w:color w:val="000000" w:themeColor="text1"/>
        </w:rPr>
        <w:t xml:space="preserve">    END_IF;</w:t>
      </w:r>
    </w:p>
    <w:p w14:paraId="0E382C8E" w14:textId="77777777" w:rsidR="00D747F3" w:rsidRPr="00B41C23" w:rsidRDefault="00D747F3" w:rsidP="00D747F3">
      <w:pPr>
        <w:rPr>
          <w:color w:val="000000" w:themeColor="text1"/>
        </w:rPr>
      </w:pPr>
    </w:p>
    <w:p w14:paraId="1C11F9C3" w14:textId="77777777" w:rsidR="00D747F3" w:rsidRPr="00B41C23" w:rsidRDefault="00D747F3" w:rsidP="00D747F3">
      <w:pPr>
        <w:rPr>
          <w:color w:val="000000" w:themeColor="text1"/>
        </w:rPr>
      </w:pPr>
      <w:r w:rsidRPr="00B41C23">
        <w:rPr>
          <w:color w:val="000000" w:themeColor="text1"/>
        </w:rPr>
        <w:t xml:space="preserve">    (* --- leio status atual do drive --- *)</w:t>
      </w:r>
    </w:p>
    <w:p w14:paraId="78A76DD3" w14:textId="77777777" w:rsidR="00D747F3" w:rsidRPr="00B41C23" w:rsidRDefault="00D747F3" w:rsidP="00D747F3">
      <w:pPr>
        <w:rPr>
          <w:color w:val="000000" w:themeColor="text1"/>
        </w:rPr>
      </w:pPr>
      <w:r w:rsidRPr="00B41C23">
        <w:rPr>
          <w:color w:val="000000" w:themeColor="text1"/>
        </w:rPr>
        <w:t xml:space="preserve">    statusword := axis.RD_PDO_6041;</w:t>
      </w:r>
    </w:p>
    <w:p w14:paraId="4A2D3C80" w14:textId="77777777" w:rsidR="00D747F3" w:rsidRPr="00B41C23" w:rsidRDefault="00D747F3" w:rsidP="00D747F3">
      <w:pPr>
        <w:rPr>
          <w:color w:val="000000" w:themeColor="text1"/>
        </w:rPr>
      </w:pPr>
    </w:p>
    <w:p w14:paraId="4476D64A" w14:textId="77777777" w:rsidR="00482382" w:rsidRPr="00035170" w:rsidRDefault="00482382" w:rsidP="008320E4">
      <w:pPr>
        <w:rPr>
          <w:color w:val="156082" w:themeColor="accent1"/>
        </w:rPr>
      </w:pPr>
      <w:r w:rsidRPr="00C244EA">
        <w:rPr>
          <w:color w:val="196B24" w:themeColor="accent3"/>
        </w:rPr>
        <w:t xml:space="preserve">IF axis.flags.initCycle </w:t>
      </w:r>
      <w:r w:rsidRPr="00035170">
        <w:rPr>
          <w:color w:val="156082" w:themeColor="accent1"/>
        </w:rPr>
        <w:t>AND NOT axis.flags.loadedTarget THEN</w:t>
      </w:r>
    </w:p>
    <w:p w14:paraId="1E079BEB" w14:textId="77777777" w:rsidR="00482382" w:rsidRPr="00C244EA" w:rsidRDefault="00482382" w:rsidP="008320E4">
      <w:pPr>
        <w:rPr>
          <w:color w:val="196B24" w:themeColor="accent3"/>
        </w:rPr>
      </w:pPr>
    </w:p>
    <w:p w14:paraId="24F54157" w14:textId="77777777" w:rsidR="00482382" w:rsidRPr="00C244EA" w:rsidRDefault="00482382" w:rsidP="008320E4">
      <w:pPr>
        <w:rPr>
          <w:color w:val="196B24" w:themeColor="accent3"/>
        </w:rPr>
      </w:pPr>
      <w:r w:rsidRPr="00C244EA">
        <w:rPr>
          <w:color w:val="196B24" w:themeColor="accent3"/>
        </w:rPr>
        <w:t xml:space="preserve">    IF axis.index &lt;= upperLimit THEN</w:t>
      </w:r>
    </w:p>
    <w:p w14:paraId="6FD87E92" w14:textId="77777777" w:rsidR="00482382" w:rsidRPr="00C244EA" w:rsidRDefault="00482382" w:rsidP="008320E4">
      <w:pPr>
        <w:rPr>
          <w:color w:val="196B24" w:themeColor="accent3"/>
        </w:rPr>
      </w:pPr>
    </w:p>
    <w:p w14:paraId="5F7C8A51" w14:textId="77777777" w:rsidR="00482382" w:rsidRPr="00C244EA" w:rsidRDefault="00482382" w:rsidP="008320E4">
      <w:pPr>
        <w:rPr>
          <w:color w:val="196B24" w:themeColor="accent3"/>
        </w:rPr>
      </w:pPr>
      <w:r w:rsidRPr="00C244EA">
        <w:rPr>
          <w:color w:val="196B24" w:themeColor="accent3"/>
        </w:rPr>
        <w:t xml:space="preserve">        IF (activeWindow = 1 AND axis.index &gt;= startLocal1 AND axis.index &lt;= endLocal1) OR</w:t>
      </w:r>
    </w:p>
    <w:p w14:paraId="47D33931" w14:textId="77777777" w:rsidR="00482382" w:rsidRPr="00C244EA" w:rsidRDefault="00482382" w:rsidP="008320E4">
      <w:pPr>
        <w:rPr>
          <w:color w:val="196B24" w:themeColor="accent3"/>
        </w:rPr>
      </w:pPr>
      <w:r w:rsidRPr="00C244EA">
        <w:rPr>
          <w:color w:val="196B24" w:themeColor="accent3"/>
        </w:rPr>
        <w:t xml:space="preserve">           (activeWindow = 2 AND axis.index &gt;= startLocal2 AND axis.index &lt;= endLocal2) OR</w:t>
      </w:r>
    </w:p>
    <w:p w14:paraId="0D45D8A2" w14:textId="77777777" w:rsidR="00482382" w:rsidRPr="00C244EA" w:rsidRDefault="00482382" w:rsidP="008320E4">
      <w:pPr>
        <w:rPr>
          <w:color w:val="196B24" w:themeColor="accent3"/>
        </w:rPr>
      </w:pPr>
      <w:r w:rsidRPr="00C244EA">
        <w:rPr>
          <w:color w:val="196B24" w:themeColor="accent3"/>
        </w:rPr>
        <w:t xml:space="preserve">           (activeWindow = 3 AND axis.index &gt;= startLocal3 AND axis.index &lt;= endLocal3) OR</w:t>
      </w:r>
    </w:p>
    <w:p w14:paraId="4B946B6F" w14:textId="77777777" w:rsidR="00482382" w:rsidRPr="00C244EA" w:rsidRDefault="00482382" w:rsidP="008320E4">
      <w:pPr>
        <w:rPr>
          <w:color w:val="196B24" w:themeColor="accent3"/>
        </w:rPr>
      </w:pPr>
      <w:r w:rsidRPr="00C244EA">
        <w:rPr>
          <w:color w:val="196B24" w:themeColor="accent3"/>
        </w:rPr>
        <w:t xml:space="preserve">           (activeWindow = 4 AND axis.index &gt;= startLocal4 AND axis.index &lt;= endLocal4) OR</w:t>
      </w:r>
    </w:p>
    <w:p w14:paraId="17EA5E17" w14:textId="77777777" w:rsidR="00482382" w:rsidRPr="00C244EA" w:rsidRDefault="00482382" w:rsidP="008320E4">
      <w:pPr>
        <w:rPr>
          <w:color w:val="196B24" w:themeColor="accent3"/>
        </w:rPr>
      </w:pPr>
      <w:r w:rsidRPr="00C244EA">
        <w:rPr>
          <w:color w:val="196B24" w:themeColor="accent3"/>
        </w:rPr>
        <w:t xml:space="preserve">           (activeWindow = 5 AND axis.index &gt;= startLocal5 AND axis.index &lt;= endLocal5)</w:t>
      </w:r>
    </w:p>
    <w:p w14:paraId="152846E4" w14:textId="77777777" w:rsidR="00482382" w:rsidRPr="00C244EA" w:rsidRDefault="00482382" w:rsidP="008320E4">
      <w:pPr>
        <w:rPr>
          <w:color w:val="196B24" w:themeColor="accent3"/>
        </w:rPr>
      </w:pPr>
      <w:r w:rsidRPr="00C244EA">
        <w:rPr>
          <w:color w:val="196B24" w:themeColor="accent3"/>
        </w:rPr>
        <w:t xml:space="preserve">        THEN</w:t>
      </w:r>
    </w:p>
    <w:p w14:paraId="45344496" w14:textId="77777777" w:rsidR="00482382" w:rsidRPr="00C244EA" w:rsidRDefault="00482382" w:rsidP="008320E4">
      <w:pPr>
        <w:rPr>
          <w:color w:val="196B24" w:themeColor="accent3"/>
        </w:rPr>
      </w:pPr>
    </w:p>
    <w:p w14:paraId="01380B55" w14:textId="77777777" w:rsidR="00D747F3" w:rsidRPr="00C244EA" w:rsidRDefault="00D747F3" w:rsidP="00D747F3">
      <w:pPr>
        <w:rPr>
          <w:color w:val="196B24" w:themeColor="accent3"/>
        </w:rPr>
      </w:pPr>
      <w:r w:rsidRPr="00C244EA">
        <w:rPr>
          <w:color w:val="196B24" w:themeColor="accent3"/>
        </w:rPr>
        <w:t xml:space="preserve">            axis.WR_PDO_607A_H := axis.buffer_H[axis.index];</w:t>
      </w:r>
    </w:p>
    <w:p w14:paraId="5E177160" w14:textId="77777777" w:rsidR="00D747F3" w:rsidRPr="00C244EA" w:rsidRDefault="00D747F3" w:rsidP="00D747F3">
      <w:pPr>
        <w:rPr>
          <w:color w:val="196B24" w:themeColor="accent3"/>
        </w:rPr>
      </w:pPr>
      <w:r w:rsidRPr="00C244EA">
        <w:rPr>
          <w:color w:val="196B24" w:themeColor="accent3"/>
        </w:rPr>
        <w:t xml:space="preserve">            axis.WR_PDO_607A_L := axis.buffer_L[axis.index];</w:t>
      </w:r>
    </w:p>
    <w:p w14:paraId="4465643D" w14:textId="77777777" w:rsidR="00482382" w:rsidRPr="00C244EA" w:rsidRDefault="00482382" w:rsidP="008320E4">
      <w:pPr>
        <w:rPr>
          <w:color w:val="196B24" w:themeColor="accent3"/>
        </w:rPr>
      </w:pPr>
      <w:r w:rsidRPr="00C244EA">
        <w:rPr>
          <w:color w:val="196B24" w:themeColor="accent3"/>
        </w:rPr>
        <w:t xml:space="preserve">            axis.WR_PDO_6081   := axis.bufferVel[axis.index];</w:t>
      </w:r>
    </w:p>
    <w:p w14:paraId="00C360D7" w14:textId="77777777" w:rsidR="00482382" w:rsidRPr="00C244EA" w:rsidRDefault="00482382" w:rsidP="008320E4">
      <w:pPr>
        <w:rPr>
          <w:color w:val="196B24" w:themeColor="accent3"/>
        </w:rPr>
      </w:pPr>
    </w:p>
    <w:p w14:paraId="6266C210" w14:textId="77777777" w:rsidR="00482382" w:rsidRPr="00C244EA" w:rsidRDefault="00482382" w:rsidP="008320E4">
      <w:pPr>
        <w:rPr>
          <w:color w:val="196B24" w:themeColor="accent3"/>
        </w:rPr>
      </w:pPr>
      <w:r w:rsidRPr="00C244EA">
        <w:rPr>
          <w:color w:val="196B24" w:themeColor="accent3"/>
        </w:rPr>
        <w:t xml:space="preserve">            axis.flags.loadedTarget := TRUE;</w:t>
      </w:r>
    </w:p>
    <w:p w14:paraId="1B2FD53B" w14:textId="77777777" w:rsidR="00482382" w:rsidRPr="00C244EA" w:rsidRDefault="00482382" w:rsidP="008320E4">
      <w:pPr>
        <w:rPr>
          <w:color w:val="196B24" w:themeColor="accent3"/>
        </w:rPr>
      </w:pPr>
    </w:p>
    <w:p w14:paraId="1513E937" w14:textId="77777777" w:rsidR="00482382" w:rsidRPr="00C244EA" w:rsidRDefault="00482382" w:rsidP="008320E4">
      <w:pPr>
        <w:rPr>
          <w:color w:val="196B24" w:themeColor="accent3"/>
        </w:rPr>
      </w:pPr>
      <w:r w:rsidRPr="00C244EA">
        <w:rPr>
          <w:color w:val="196B24" w:themeColor="accent3"/>
        </w:rPr>
        <w:t xml:space="preserve">            IF (activeWindow = 1 AND axis.index = endLocal1 + 1) OR</w:t>
      </w:r>
    </w:p>
    <w:p w14:paraId="37E69FF9" w14:textId="77777777" w:rsidR="00482382" w:rsidRPr="00C244EA" w:rsidRDefault="00482382" w:rsidP="008320E4">
      <w:pPr>
        <w:rPr>
          <w:color w:val="196B24" w:themeColor="accent3"/>
        </w:rPr>
      </w:pPr>
      <w:r w:rsidRPr="00C244EA">
        <w:rPr>
          <w:color w:val="196B24" w:themeColor="accent3"/>
        </w:rPr>
        <w:t xml:space="preserve">               (activeWindow = 2 AND axis.index = endLocal2 + 1) OR</w:t>
      </w:r>
    </w:p>
    <w:p w14:paraId="2593E7C1" w14:textId="77777777" w:rsidR="00482382" w:rsidRPr="00C244EA" w:rsidRDefault="00482382" w:rsidP="008320E4">
      <w:pPr>
        <w:rPr>
          <w:color w:val="196B24" w:themeColor="accent3"/>
        </w:rPr>
      </w:pPr>
      <w:r w:rsidRPr="00C244EA">
        <w:rPr>
          <w:color w:val="196B24" w:themeColor="accent3"/>
        </w:rPr>
        <w:t xml:space="preserve">               (activeWindow = 3 AND axis.index = endLocal3 + 1) OR</w:t>
      </w:r>
    </w:p>
    <w:p w14:paraId="362E97DA" w14:textId="77777777" w:rsidR="00482382" w:rsidRPr="00C244EA" w:rsidRDefault="00482382" w:rsidP="008320E4">
      <w:pPr>
        <w:rPr>
          <w:color w:val="196B24" w:themeColor="accent3"/>
        </w:rPr>
      </w:pPr>
      <w:r w:rsidRPr="00C244EA">
        <w:rPr>
          <w:color w:val="196B24" w:themeColor="accent3"/>
        </w:rPr>
        <w:t xml:space="preserve">               (activeWindow = 4 AND axis.index = endLocal4 + 1) OR</w:t>
      </w:r>
    </w:p>
    <w:p w14:paraId="34845DA3" w14:textId="77777777" w:rsidR="00482382" w:rsidRPr="00C244EA" w:rsidRDefault="00482382" w:rsidP="008320E4">
      <w:pPr>
        <w:rPr>
          <w:color w:val="196B24" w:themeColor="accent3"/>
        </w:rPr>
      </w:pPr>
      <w:r w:rsidRPr="00C244EA">
        <w:rPr>
          <w:color w:val="196B24" w:themeColor="accent3"/>
        </w:rPr>
        <w:t xml:space="preserve">               (activeWindow = 5 AND axis.index = endLocal5 + 1)</w:t>
      </w:r>
    </w:p>
    <w:p w14:paraId="55090F14" w14:textId="77777777" w:rsidR="00482382" w:rsidRPr="00C244EA" w:rsidRDefault="00482382" w:rsidP="008320E4">
      <w:pPr>
        <w:rPr>
          <w:color w:val="196B24" w:themeColor="accent3"/>
        </w:rPr>
      </w:pPr>
      <w:r w:rsidRPr="00C244EA">
        <w:rPr>
          <w:color w:val="196B24" w:themeColor="accent3"/>
        </w:rPr>
        <w:t xml:space="preserve">            THEN</w:t>
      </w:r>
    </w:p>
    <w:p w14:paraId="57945C70" w14:textId="77777777" w:rsidR="00482382" w:rsidRPr="00535B12" w:rsidRDefault="00482382" w:rsidP="008320E4">
      <w:pPr>
        <w:rPr>
          <w:color w:val="E97132" w:themeColor="accent2"/>
        </w:rPr>
      </w:pPr>
      <w:r w:rsidRPr="00535B12">
        <w:rPr>
          <w:color w:val="E97132" w:themeColor="accent2"/>
        </w:rPr>
        <w:t>IF axis.scalePassIndex = BlocoN.totalScalePasses THEN</w:t>
      </w:r>
    </w:p>
    <w:p w14:paraId="71AB1D49" w14:textId="77777777" w:rsidR="00482382" w:rsidRPr="00535B12" w:rsidRDefault="00482382" w:rsidP="008320E4">
      <w:pPr>
        <w:rPr>
          <w:color w:val="E97132" w:themeColor="accent2"/>
        </w:rPr>
      </w:pPr>
    </w:p>
    <w:p w14:paraId="4C8F693D" w14:textId="77777777" w:rsidR="00482382" w:rsidRPr="00535B12" w:rsidRDefault="00482382" w:rsidP="008320E4">
      <w:pPr>
        <w:rPr>
          <w:color w:val="E97132" w:themeColor="accent2"/>
        </w:rPr>
      </w:pPr>
      <w:r w:rsidRPr="00535B12">
        <w:rPr>
          <w:color w:val="E97132" w:themeColor="accent2"/>
        </w:rPr>
        <w:t xml:space="preserve">    IF ANTI_COLISAO THEN</w:t>
      </w:r>
    </w:p>
    <w:p w14:paraId="34C51C68" w14:textId="77777777" w:rsidR="00482382" w:rsidRPr="00535B12" w:rsidRDefault="00482382" w:rsidP="008320E4">
      <w:pPr>
        <w:rPr>
          <w:color w:val="E97132" w:themeColor="accent2"/>
        </w:rPr>
      </w:pPr>
    </w:p>
    <w:p w14:paraId="08DF940E" w14:textId="77777777" w:rsidR="00482382" w:rsidRPr="00535B12" w:rsidRDefault="00482382" w:rsidP="008320E4">
      <w:pPr>
        <w:rPr>
          <w:color w:val="E97132" w:themeColor="accent2"/>
        </w:rPr>
      </w:pPr>
      <w:r w:rsidRPr="00535B12">
        <w:rPr>
          <w:color w:val="E97132" w:themeColor="accent2"/>
        </w:rPr>
        <w:t xml:space="preserve">        IF axis.index = BlocoN.indexAntiColisao THEN</w:t>
      </w:r>
    </w:p>
    <w:p w14:paraId="043FA180" w14:textId="77777777" w:rsidR="00482382" w:rsidRPr="00535B12" w:rsidRDefault="00482382" w:rsidP="008320E4">
      <w:pPr>
        <w:rPr>
          <w:color w:val="E97132" w:themeColor="accent2"/>
        </w:rPr>
      </w:pPr>
      <w:r w:rsidRPr="00535B12">
        <w:rPr>
          <w:color w:val="E97132" w:themeColor="accent2"/>
        </w:rPr>
        <w:t xml:space="preserve">            axis.elevation := TRUE;</w:t>
      </w:r>
    </w:p>
    <w:p w14:paraId="182358C2" w14:textId="77777777" w:rsidR="00D747F3" w:rsidRPr="00535B12" w:rsidRDefault="00D747F3" w:rsidP="00D747F3">
      <w:pPr>
        <w:rPr>
          <w:color w:val="E97132" w:themeColor="accent2"/>
        </w:rPr>
      </w:pPr>
      <w:r w:rsidRPr="00535B12">
        <w:rPr>
          <w:color w:val="E97132" w:themeColor="accent2"/>
        </w:rPr>
        <w:t xml:space="preserve">        END_IF;</w:t>
      </w:r>
    </w:p>
    <w:p w14:paraId="1F10D93B" w14:textId="77777777" w:rsidR="00482382" w:rsidRPr="00535B12" w:rsidRDefault="00482382" w:rsidP="008320E4">
      <w:pPr>
        <w:rPr>
          <w:color w:val="E97132" w:themeColor="accent2"/>
        </w:rPr>
      </w:pPr>
    </w:p>
    <w:p w14:paraId="646A5C3C" w14:textId="77777777" w:rsidR="00482382" w:rsidRPr="00535B12" w:rsidRDefault="00482382" w:rsidP="008320E4">
      <w:pPr>
        <w:rPr>
          <w:color w:val="E97132" w:themeColor="accent2"/>
        </w:rPr>
      </w:pPr>
      <w:r w:rsidRPr="00535B12">
        <w:rPr>
          <w:color w:val="E97132" w:themeColor="accent2"/>
        </w:rPr>
        <w:t xml:space="preserve">    ELSE</w:t>
      </w:r>
    </w:p>
    <w:p w14:paraId="5F6165A7" w14:textId="77777777" w:rsidR="00482382" w:rsidRPr="00535B12" w:rsidRDefault="00482382" w:rsidP="008320E4">
      <w:pPr>
        <w:rPr>
          <w:color w:val="E97132" w:themeColor="accent2"/>
        </w:rPr>
      </w:pPr>
    </w:p>
    <w:p w14:paraId="36859B2C" w14:textId="77777777" w:rsidR="00482382" w:rsidRPr="00535B12" w:rsidRDefault="00482382" w:rsidP="008320E4">
      <w:pPr>
        <w:rPr>
          <w:color w:val="E97132" w:themeColor="accent2"/>
        </w:rPr>
      </w:pPr>
      <w:r w:rsidRPr="00535B12">
        <w:rPr>
          <w:color w:val="E97132" w:themeColor="accent2"/>
        </w:rPr>
        <w:t xml:space="preserve">        IF (activeWindow = 1 AND axis.index = endLocal1) OR</w:t>
      </w:r>
    </w:p>
    <w:p w14:paraId="3E9EC937" w14:textId="77777777" w:rsidR="00482382" w:rsidRPr="00535B12" w:rsidRDefault="00482382" w:rsidP="008320E4">
      <w:pPr>
        <w:rPr>
          <w:color w:val="E97132" w:themeColor="accent2"/>
        </w:rPr>
      </w:pPr>
      <w:r w:rsidRPr="00535B12">
        <w:rPr>
          <w:color w:val="E97132" w:themeColor="accent2"/>
        </w:rPr>
        <w:t xml:space="preserve">           (activeWindow = 2 AND axis.index = endLocal2) OR</w:t>
      </w:r>
    </w:p>
    <w:p w14:paraId="6C9A21D6" w14:textId="77777777" w:rsidR="00482382" w:rsidRPr="00535B12" w:rsidRDefault="00482382" w:rsidP="008320E4">
      <w:pPr>
        <w:rPr>
          <w:color w:val="E97132" w:themeColor="accent2"/>
        </w:rPr>
      </w:pPr>
      <w:r w:rsidRPr="00535B12">
        <w:rPr>
          <w:color w:val="E97132" w:themeColor="accent2"/>
        </w:rPr>
        <w:t xml:space="preserve">           (activeWindow = 3 AND axis.index = endLocal3) OR</w:t>
      </w:r>
    </w:p>
    <w:p w14:paraId="70110D4B" w14:textId="77777777" w:rsidR="00482382" w:rsidRPr="00535B12" w:rsidRDefault="00482382" w:rsidP="008320E4">
      <w:pPr>
        <w:rPr>
          <w:color w:val="E97132" w:themeColor="accent2"/>
        </w:rPr>
      </w:pPr>
      <w:r w:rsidRPr="00535B12">
        <w:rPr>
          <w:color w:val="E97132" w:themeColor="accent2"/>
        </w:rPr>
        <w:t xml:space="preserve">           (activeWindow = 4 AND axis.index = endLocal4) OR</w:t>
      </w:r>
    </w:p>
    <w:p w14:paraId="5937EE81" w14:textId="77777777" w:rsidR="00482382" w:rsidRPr="00535B12" w:rsidRDefault="00482382" w:rsidP="008320E4">
      <w:pPr>
        <w:rPr>
          <w:color w:val="E97132" w:themeColor="accent2"/>
        </w:rPr>
      </w:pPr>
      <w:r w:rsidRPr="00535B12">
        <w:rPr>
          <w:color w:val="E97132" w:themeColor="accent2"/>
        </w:rPr>
        <w:t xml:space="preserve">           (activeWindow = 5 AND axis.index = endLocal5)</w:t>
      </w:r>
    </w:p>
    <w:p w14:paraId="51C5B93B" w14:textId="77777777" w:rsidR="00482382" w:rsidRPr="00535B12" w:rsidRDefault="00482382" w:rsidP="008320E4">
      <w:pPr>
        <w:rPr>
          <w:color w:val="E97132" w:themeColor="accent2"/>
        </w:rPr>
      </w:pPr>
      <w:r w:rsidRPr="00535B12">
        <w:rPr>
          <w:color w:val="E97132" w:themeColor="accent2"/>
        </w:rPr>
        <w:t xml:space="preserve">        THEN</w:t>
      </w:r>
    </w:p>
    <w:p w14:paraId="295FFBA1" w14:textId="77777777" w:rsidR="00482382" w:rsidRPr="00535B12" w:rsidRDefault="00482382" w:rsidP="008320E4">
      <w:pPr>
        <w:rPr>
          <w:color w:val="E97132" w:themeColor="accent2"/>
        </w:rPr>
      </w:pPr>
      <w:r w:rsidRPr="00535B12">
        <w:rPr>
          <w:color w:val="E97132" w:themeColor="accent2"/>
        </w:rPr>
        <w:t xml:space="preserve">            axis.elevation := TRUE;</w:t>
      </w:r>
    </w:p>
    <w:p w14:paraId="6245183E" w14:textId="77777777" w:rsidR="00482382" w:rsidRPr="00535B12" w:rsidRDefault="00482382" w:rsidP="008320E4">
      <w:pPr>
        <w:rPr>
          <w:color w:val="E97132" w:themeColor="accent2"/>
        </w:rPr>
      </w:pPr>
      <w:r w:rsidRPr="00535B12">
        <w:rPr>
          <w:color w:val="E97132" w:themeColor="accent2"/>
        </w:rPr>
        <w:t xml:space="preserve">        END_IF;</w:t>
      </w:r>
    </w:p>
    <w:p w14:paraId="0FBFEAAD" w14:textId="77777777" w:rsidR="00482382" w:rsidRPr="00535B12" w:rsidRDefault="00482382" w:rsidP="008320E4">
      <w:pPr>
        <w:rPr>
          <w:color w:val="E97132" w:themeColor="accent2"/>
        </w:rPr>
      </w:pPr>
    </w:p>
    <w:p w14:paraId="509AB4C1" w14:textId="77777777" w:rsidR="00482382" w:rsidRPr="00535B12" w:rsidRDefault="00482382" w:rsidP="008320E4">
      <w:pPr>
        <w:rPr>
          <w:color w:val="E97132" w:themeColor="accent2"/>
        </w:rPr>
      </w:pPr>
      <w:r w:rsidRPr="00535B12">
        <w:rPr>
          <w:color w:val="E97132" w:themeColor="accent2"/>
        </w:rPr>
        <w:t xml:space="preserve">    END_IF;</w:t>
      </w:r>
    </w:p>
    <w:p w14:paraId="5A153C02" w14:textId="77777777" w:rsidR="00482382" w:rsidRPr="00535B12" w:rsidRDefault="00482382" w:rsidP="008320E4">
      <w:pPr>
        <w:rPr>
          <w:color w:val="E97132" w:themeColor="accent2"/>
        </w:rPr>
      </w:pPr>
    </w:p>
    <w:p w14:paraId="7BAC0824" w14:textId="77777777" w:rsidR="00482382" w:rsidRDefault="00482382" w:rsidP="008320E4">
      <w:pPr>
        <w:rPr>
          <w:color w:val="E97132" w:themeColor="accent2"/>
        </w:rPr>
      </w:pPr>
      <w:r w:rsidRPr="00535B12">
        <w:rPr>
          <w:color w:val="E97132" w:themeColor="accent2"/>
        </w:rPr>
        <w:t>END_IF;</w:t>
      </w:r>
    </w:p>
    <w:p w14:paraId="11C1511B" w14:textId="77777777" w:rsidR="00482382" w:rsidRPr="00C244EA" w:rsidRDefault="00482382" w:rsidP="008320E4">
      <w:pPr>
        <w:rPr>
          <w:color w:val="196B24" w:themeColor="accent3"/>
        </w:rPr>
      </w:pPr>
      <w:r w:rsidRPr="00C244EA">
        <w:rPr>
          <w:color w:val="196B24" w:themeColor="accent3"/>
        </w:rPr>
        <w:t xml:space="preserve">    END_IF;</w:t>
      </w:r>
    </w:p>
    <w:p w14:paraId="40512E62" w14:textId="77777777" w:rsidR="00482382" w:rsidRPr="00C244EA" w:rsidRDefault="00482382" w:rsidP="008320E4">
      <w:pPr>
        <w:rPr>
          <w:color w:val="196B24" w:themeColor="accent3"/>
        </w:rPr>
      </w:pPr>
      <w:r w:rsidRPr="00C244EA">
        <w:rPr>
          <w:color w:val="196B24" w:themeColor="accent3"/>
        </w:rPr>
        <w:t xml:space="preserve">        END_IF;</w:t>
      </w:r>
    </w:p>
    <w:p w14:paraId="056D3A93" w14:textId="77777777" w:rsidR="00482382" w:rsidRPr="00C244EA" w:rsidRDefault="00482382" w:rsidP="008320E4">
      <w:pPr>
        <w:rPr>
          <w:color w:val="196B24" w:themeColor="accent3"/>
        </w:rPr>
      </w:pPr>
      <w:r w:rsidRPr="00C244EA">
        <w:rPr>
          <w:color w:val="196B24" w:themeColor="accent3"/>
        </w:rPr>
        <w:t xml:space="preserve">    END_IF;</w:t>
      </w:r>
    </w:p>
    <w:p w14:paraId="4A6CCC21" w14:textId="77777777" w:rsidR="00482382" w:rsidRDefault="00482382" w:rsidP="008320E4">
      <w:pPr>
        <w:rPr>
          <w:color w:val="000000" w:themeColor="text1"/>
        </w:rPr>
      </w:pPr>
      <w:r w:rsidRPr="00C244EA">
        <w:rPr>
          <w:color w:val="196B24" w:themeColor="accent3"/>
        </w:rPr>
        <w:t>END_IF;</w:t>
      </w:r>
      <w:r w:rsidRPr="00B41C23">
        <w:rPr>
          <w:color w:val="000000" w:themeColor="text1"/>
        </w:rPr>
        <w:t xml:space="preserve">   </w:t>
      </w:r>
    </w:p>
    <w:p w14:paraId="4ADFE6B4" w14:textId="77777777" w:rsidR="00482382" w:rsidRDefault="00482382" w:rsidP="008320E4">
      <w:pPr>
        <w:rPr>
          <w:color w:val="000000" w:themeColor="text1"/>
        </w:rPr>
      </w:pPr>
    </w:p>
    <w:p w14:paraId="0AA263A2" w14:textId="77777777" w:rsidR="00D747F3" w:rsidRPr="00B41C23" w:rsidRDefault="00D747F3" w:rsidP="00D747F3">
      <w:pPr>
        <w:rPr>
          <w:color w:val="000000" w:themeColor="text1"/>
        </w:rPr>
      </w:pPr>
      <w:r w:rsidRPr="00B41C23">
        <w:rPr>
          <w:color w:val="000000" w:themeColor="text1"/>
        </w:rPr>
        <w:t xml:space="preserve"> (* --- enviar setpoint (mantido) --- *)</w:t>
      </w:r>
    </w:p>
    <w:p w14:paraId="12D4E1F8" w14:textId="77777777" w:rsidR="00D747F3" w:rsidRPr="00B41C23" w:rsidRDefault="00D747F3" w:rsidP="00D747F3">
      <w:pPr>
        <w:rPr>
          <w:color w:val="000000" w:themeColor="text1"/>
        </w:rPr>
      </w:pPr>
      <w:r w:rsidRPr="00B41C23">
        <w:rPr>
          <w:color w:val="000000" w:themeColor="text1"/>
        </w:rPr>
        <w:t xml:space="preserve">    IF axis.flags.loadedTarget AND NOT axis.flags.wroteSetpoint THEN</w:t>
      </w:r>
    </w:p>
    <w:p w14:paraId="0BEDAFB4" w14:textId="77777777" w:rsidR="00D747F3" w:rsidRPr="00B41C23" w:rsidRDefault="00D747F3" w:rsidP="00D747F3">
      <w:pPr>
        <w:rPr>
          <w:color w:val="000000" w:themeColor="text1"/>
        </w:rPr>
      </w:pPr>
      <w:r w:rsidRPr="00B41C23">
        <w:rPr>
          <w:color w:val="000000" w:themeColor="text1"/>
        </w:rPr>
        <w:t xml:space="preserve">        controlword := axis.WR_PDO_6040;</w:t>
      </w:r>
    </w:p>
    <w:p w14:paraId="387A403E" w14:textId="77777777" w:rsidR="00D747F3" w:rsidRPr="00B41C23" w:rsidRDefault="00D747F3" w:rsidP="00D747F3">
      <w:pPr>
        <w:rPr>
          <w:color w:val="000000" w:themeColor="text1"/>
        </w:rPr>
      </w:pPr>
      <w:r w:rsidRPr="00B41C23">
        <w:rPr>
          <w:color w:val="000000" w:themeColor="text1"/>
        </w:rPr>
        <w:t xml:space="preserve">        controlword := controlword OR NEW_SETPOINT;</w:t>
      </w:r>
    </w:p>
    <w:p w14:paraId="44FF58AC" w14:textId="77777777" w:rsidR="00D747F3" w:rsidRPr="00B41C23" w:rsidRDefault="00D747F3" w:rsidP="00D747F3">
      <w:pPr>
        <w:rPr>
          <w:color w:val="000000" w:themeColor="text1"/>
        </w:rPr>
      </w:pPr>
      <w:r w:rsidRPr="00B41C23">
        <w:rPr>
          <w:color w:val="000000" w:themeColor="text1"/>
        </w:rPr>
        <w:t xml:space="preserve">        axis.WR_PDO_6040 := controlword;</w:t>
      </w:r>
    </w:p>
    <w:p w14:paraId="12F9A9A3" w14:textId="77777777" w:rsidR="00D747F3" w:rsidRPr="00B41C23" w:rsidRDefault="00D747F3" w:rsidP="00D747F3">
      <w:pPr>
        <w:rPr>
          <w:color w:val="000000" w:themeColor="text1"/>
        </w:rPr>
      </w:pPr>
      <w:r w:rsidRPr="00B41C23">
        <w:rPr>
          <w:color w:val="000000" w:themeColor="text1"/>
        </w:rPr>
        <w:t xml:space="preserve">        axis.flags.wroteSetpoint := TRUE;</w:t>
      </w:r>
    </w:p>
    <w:p w14:paraId="0EED7BF4" w14:textId="77777777" w:rsidR="00D747F3" w:rsidRPr="00B41C23" w:rsidRDefault="00D747F3" w:rsidP="00D747F3">
      <w:pPr>
        <w:rPr>
          <w:color w:val="000000" w:themeColor="text1"/>
        </w:rPr>
      </w:pPr>
      <w:r w:rsidRPr="00B41C23">
        <w:rPr>
          <w:color w:val="000000" w:themeColor="text1"/>
        </w:rPr>
        <w:t xml:space="preserve">    END_IF;</w:t>
      </w:r>
    </w:p>
    <w:p w14:paraId="47B8F9C9" w14:textId="77777777" w:rsidR="00D747F3" w:rsidRPr="00B41C23" w:rsidRDefault="00D747F3" w:rsidP="00D747F3">
      <w:pPr>
        <w:rPr>
          <w:color w:val="000000" w:themeColor="text1"/>
        </w:rPr>
      </w:pPr>
    </w:p>
    <w:p w14:paraId="1E536C10" w14:textId="77777777" w:rsidR="00D747F3" w:rsidRPr="00B41C23" w:rsidRDefault="00D747F3" w:rsidP="00D747F3">
      <w:pPr>
        <w:rPr>
          <w:color w:val="000000" w:themeColor="text1"/>
        </w:rPr>
      </w:pPr>
      <w:r w:rsidRPr="00B41C23">
        <w:rPr>
          <w:color w:val="000000" w:themeColor="text1"/>
        </w:rPr>
        <w:t xml:space="preserve">    (* --- CALCULO do readyToAdvanceGlobal usando readyToAdvance (ACK consumido) --- *)</w:t>
      </w:r>
    </w:p>
    <w:p w14:paraId="016565B4" w14:textId="77777777" w:rsidR="00D747F3" w:rsidRPr="00B41C23" w:rsidRDefault="00D747F3" w:rsidP="00D747F3">
      <w:pPr>
        <w:rPr>
          <w:color w:val="000000" w:themeColor="text1"/>
        </w:rPr>
      </w:pPr>
      <w:r w:rsidRPr="00B41C23">
        <w:rPr>
          <w:color w:val="000000" w:themeColor="text1"/>
        </w:rPr>
        <w:t xml:space="preserve">    (* IMPORTANTE: usa flags.readyToAdvance, não acknowledged *)</w:t>
      </w:r>
    </w:p>
    <w:p w14:paraId="29FB4D3C" w14:textId="77777777" w:rsidR="00D747F3" w:rsidRPr="00B41C23" w:rsidRDefault="00D747F3" w:rsidP="00D747F3">
      <w:pPr>
        <w:rPr>
          <w:color w:val="000000" w:themeColor="text1"/>
        </w:rPr>
      </w:pPr>
      <w:r w:rsidRPr="00B41C23">
        <w:rPr>
          <w:color w:val="000000" w:themeColor="text1"/>
        </w:rPr>
        <w:t xml:space="preserve">    readyToAdvanceGlobal :=</w:t>
      </w:r>
    </w:p>
    <w:p w14:paraId="28CEBC09" w14:textId="77777777" w:rsidR="00D747F3" w:rsidRPr="00B41C23" w:rsidRDefault="00D747F3" w:rsidP="00D747F3">
      <w:pPr>
        <w:rPr>
          <w:color w:val="000000" w:themeColor="text1"/>
        </w:rPr>
      </w:pPr>
      <w:r w:rsidRPr="00B41C23">
        <w:rPr>
          <w:color w:val="000000" w:themeColor="text1"/>
        </w:rPr>
        <w:t xml:space="preserve">        axisX.flags.readyToAdvance AND</w:t>
      </w:r>
    </w:p>
    <w:p w14:paraId="1E105DF5" w14:textId="77777777" w:rsidR="00D747F3" w:rsidRPr="00B41C23" w:rsidRDefault="00D747F3" w:rsidP="00D747F3">
      <w:pPr>
        <w:rPr>
          <w:color w:val="000000" w:themeColor="text1"/>
        </w:rPr>
      </w:pPr>
      <w:r w:rsidRPr="00B41C23">
        <w:rPr>
          <w:color w:val="000000" w:themeColor="text1"/>
        </w:rPr>
        <w:t xml:space="preserve">        axisY.flags.readyToAdvance AND</w:t>
      </w:r>
    </w:p>
    <w:p w14:paraId="74F13011" w14:textId="77777777" w:rsidR="00D747F3" w:rsidRPr="00B41C23" w:rsidRDefault="00D747F3" w:rsidP="00D747F3">
      <w:pPr>
        <w:rPr>
          <w:color w:val="000000" w:themeColor="text1"/>
        </w:rPr>
      </w:pPr>
      <w:r w:rsidRPr="00B41C23">
        <w:rPr>
          <w:color w:val="000000" w:themeColor="text1"/>
        </w:rPr>
        <w:t xml:space="preserve">        axisZ.flags.readyToAdvance;</w:t>
      </w:r>
    </w:p>
    <w:p w14:paraId="63CDFD3D" w14:textId="77777777" w:rsidR="00D747F3" w:rsidRPr="00B41C23" w:rsidRDefault="00D747F3" w:rsidP="00D747F3">
      <w:pPr>
        <w:rPr>
          <w:color w:val="000000" w:themeColor="text1"/>
        </w:rPr>
      </w:pPr>
    </w:p>
    <w:p w14:paraId="7078F588" w14:textId="77777777" w:rsidR="00D747F3" w:rsidRPr="00B41C23" w:rsidRDefault="00D747F3" w:rsidP="00D747F3">
      <w:pPr>
        <w:rPr>
          <w:color w:val="000000" w:themeColor="text1"/>
        </w:rPr>
      </w:pPr>
      <w:r w:rsidRPr="00B41C23">
        <w:rPr>
          <w:color w:val="000000" w:themeColor="text1"/>
        </w:rPr>
        <w:t xml:space="preserve">    (* --- esperar acknowledge: quando status indica ACK (bit), setamos acknowledged --- *)</w:t>
      </w:r>
    </w:p>
    <w:p w14:paraId="6B706395" w14:textId="77777777" w:rsidR="00D747F3" w:rsidRPr="00B41C23" w:rsidRDefault="00D747F3" w:rsidP="00D747F3">
      <w:pPr>
        <w:rPr>
          <w:color w:val="000000" w:themeColor="text1"/>
        </w:rPr>
      </w:pPr>
      <w:r w:rsidRPr="00B41C23">
        <w:rPr>
          <w:color w:val="000000" w:themeColor="text1"/>
        </w:rPr>
        <w:t xml:space="preserve">    IF axis.flags.wroteSetpoint AND NOT axis.flags.acknowledged THEN</w:t>
      </w:r>
    </w:p>
    <w:p w14:paraId="51A92AA9" w14:textId="77777777" w:rsidR="00D747F3" w:rsidRPr="00B41C23" w:rsidRDefault="00D747F3" w:rsidP="00D747F3">
      <w:pPr>
        <w:rPr>
          <w:color w:val="000000" w:themeColor="text1"/>
        </w:rPr>
      </w:pPr>
      <w:r w:rsidRPr="00B41C23">
        <w:rPr>
          <w:color w:val="000000" w:themeColor="text1"/>
        </w:rPr>
        <w:t xml:space="preserve">        IF (statusword AND ACKNOWLEDGE) &lt;&gt; 0 THEN</w:t>
      </w:r>
    </w:p>
    <w:p w14:paraId="61D68603" w14:textId="77777777" w:rsidR="00D747F3" w:rsidRPr="00B41C23" w:rsidRDefault="00D747F3" w:rsidP="00D747F3">
      <w:pPr>
        <w:rPr>
          <w:color w:val="000000" w:themeColor="text1"/>
        </w:rPr>
      </w:pPr>
      <w:r w:rsidRPr="00B41C23">
        <w:rPr>
          <w:color w:val="000000" w:themeColor="text1"/>
        </w:rPr>
        <w:t xml:space="preserve">            axis.flags.acknowledged := TRUE;</w:t>
      </w:r>
    </w:p>
    <w:p w14:paraId="7DDFFB26" w14:textId="77777777" w:rsidR="00D747F3" w:rsidRPr="00B41C23" w:rsidRDefault="00D747F3" w:rsidP="00D747F3">
      <w:pPr>
        <w:rPr>
          <w:color w:val="000000" w:themeColor="text1"/>
        </w:rPr>
      </w:pPr>
      <w:r w:rsidRPr="00B41C23">
        <w:rPr>
          <w:color w:val="000000" w:themeColor="text1"/>
        </w:rPr>
        <w:t xml:space="preserve">        END_IF;</w:t>
      </w:r>
    </w:p>
    <w:p w14:paraId="14B2EDBF" w14:textId="77777777" w:rsidR="00D747F3" w:rsidRPr="00B41C23" w:rsidRDefault="00D747F3" w:rsidP="00D747F3">
      <w:pPr>
        <w:rPr>
          <w:color w:val="000000" w:themeColor="text1"/>
        </w:rPr>
      </w:pPr>
      <w:r w:rsidRPr="00B41C23">
        <w:rPr>
          <w:color w:val="000000" w:themeColor="text1"/>
        </w:rPr>
        <w:t xml:space="preserve">    END_IF;</w:t>
      </w:r>
    </w:p>
    <w:p w14:paraId="2F57857D" w14:textId="77777777" w:rsidR="00D747F3" w:rsidRPr="00B41C23" w:rsidRDefault="00D747F3" w:rsidP="00D747F3">
      <w:pPr>
        <w:rPr>
          <w:color w:val="000000" w:themeColor="text1"/>
        </w:rPr>
      </w:pPr>
    </w:p>
    <w:p w14:paraId="4BA8E2BA" w14:textId="77777777" w:rsidR="00D747F3" w:rsidRPr="00B41C23" w:rsidRDefault="00D747F3" w:rsidP="00D747F3">
      <w:pPr>
        <w:rPr>
          <w:color w:val="000000" w:themeColor="text1"/>
        </w:rPr>
      </w:pPr>
      <w:r w:rsidRPr="00B41C23">
        <w:rPr>
          <w:color w:val="000000" w:themeColor="text1"/>
        </w:rPr>
        <w:t xml:space="preserve">    (* --- limpar setpoint quando acknowledged e não limpou ainda --- *)</w:t>
      </w:r>
    </w:p>
    <w:p w14:paraId="290EDD00" w14:textId="77777777" w:rsidR="00D747F3" w:rsidRPr="00B41C23" w:rsidRDefault="00D747F3" w:rsidP="00D747F3">
      <w:pPr>
        <w:rPr>
          <w:color w:val="000000" w:themeColor="text1"/>
        </w:rPr>
      </w:pPr>
      <w:r w:rsidRPr="00B41C23">
        <w:rPr>
          <w:color w:val="000000" w:themeColor="text1"/>
        </w:rPr>
        <w:t xml:space="preserve">    IF axis.flags.acknowledged AND NOT axis.flags.clearedSetpoint THEN</w:t>
      </w:r>
    </w:p>
    <w:p w14:paraId="3A412443" w14:textId="77777777" w:rsidR="00D747F3" w:rsidRPr="00B41C23" w:rsidRDefault="00D747F3" w:rsidP="00D747F3">
      <w:pPr>
        <w:rPr>
          <w:color w:val="000000" w:themeColor="text1"/>
        </w:rPr>
      </w:pPr>
      <w:r w:rsidRPr="00B41C23">
        <w:rPr>
          <w:color w:val="000000" w:themeColor="text1"/>
        </w:rPr>
        <w:t xml:space="preserve">        controlword := axis.WR_PDO_6040;</w:t>
      </w:r>
    </w:p>
    <w:p w14:paraId="70190151" w14:textId="77777777" w:rsidR="00D747F3" w:rsidRPr="00B41C23" w:rsidRDefault="00D747F3" w:rsidP="00D747F3">
      <w:pPr>
        <w:rPr>
          <w:color w:val="000000" w:themeColor="text1"/>
        </w:rPr>
      </w:pPr>
      <w:r w:rsidRPr="00B41C23">
        <w:rPr>
          <w:color w:val="000000" w:themeColor="text1"/>
        </w:rPr>
        <w:t xml:space="preserve">        controlword := controlword AND NOT NEW_SETPOINT;</w:t>
      </w:r>
    </w:p>
    <w:p w14:paraId="0A547E9C" w14:textId="77777777" w:rsidR="00D747F3" w:rsidRPr="00B41C23" w:rsidRDefault="00D747F3" w:rsidP="00D747F3">
      <w:pPr>
        <w:rPr>
          <w:color w:val="000000" w:themeColor="text1"/>
        </w:rPr>
      </w:pPr>
      <w:r w:rsidRPr="00B41C23">
        <w:rPr>
          <w:color w:val="000000" w:themeColor="text1"/>
        </w:rPr>
        <w:t xml:space="preserve">        axis.WR_PDO_6040 := controlword;</w:t>
      </w:r>
    </w:p>
    <w:p w14:paraId="6689D5A6" w14:textId="77777777" w:rsidR="00D747F3" w:rsidRPr="00B41C23" w:rsidRDefault="00D747F3" w:rsidP="00D747F3">
      <w:pPr>
        <w:rPr>
          <w:color w:val="000000" w:themeColor="text1"/>
        </w:rPr>
      </w:pPr>
      <w:r w:rsidRPr="00B41C23">
        <w:rPr>
          <w:color w:val="000000" w:themeColor="text1"/>
        </w:rPr>
        <w:t xml:space="preserve">        axis.flags.clearedSetpoint := TRUE;</w:t>
      </w:r>
    </w:p>
    <w:p w14:paraId="50D63D3C" w14:textId="77777777" w:rsidR="00D747F3" w:rsidRPr="00B41C23" w:rsidRDefault="00D747F3" w:rsidP="00D747F3">
      <w:pPr>
        <w:rPr>
          <w:color w:val="000000" w:themeColor="text1"/>
        </w:rPr>
      </w:pPr>
      <w:r w:rsidRPr="00B41C23">
        <w:rPr>
          <w:color w:val="000000" w:themeColor="text1"/>
        </w:rPr>
        <w:t xml:space="preserve">    END_IF;</w:t>
      </w:r>
    </w:p>
    <w:p w14:paraId="45F81145" w14:textId="77777777" w:rsidR="00D747F3" w:rsidRPr="00B41C23" w:rsidRDefault="00D747F3" w:rsidP="00D747F3">
      <w:pPr>
        <w:rPr>
          <w:color w:val="000000" w:themeColor="text1"/>
        </w:rPr>
      </w:pPr>
    </w:p>
    <w:p w14:paraId="58BB622D" w14:textId="77777777" w:rsidR="00D747F3" w:rsidRPr="00B41C23" w:rsidRDefault="00D747F3" w:rsidP="00D747F3">
      <w:pPr>
        <w:rPr>
          <w:color w:val="000000" w:themeColor="text1"/>
        </w:rPr>
      </w:pPr>
      <w:r w:rsidRPr="00B41C23">
        <w:rPr>
          <w:color w:val="000000" w:themeColor="text1"/>
        </w:rPr>
        <w:t xml:space="preserve">    (* --- pronto para avançar: ACK caiu para 0 (consumido) -&gt; readyToAdvance TRUE --- *)</w:t>
      </w:r>
    </w:p>
    <w:p w14:paraId="27B23795" w14:textId="77777777" w:rsidR="00D747F3" w:rsidRPr="00B41C23" w:rsidRDefault="00D747F3" w:rsidP="00D747F3">
      <w:pPr>
        <w:rPr>
          <w:color w:val="000000" w:themeColor="text1"/>
        </w:rPr>
      </w:pPr>
      <w:r w:rsidRPr="00B41C23">
        <w:rPr>
          <w:color w:val="000000" w:themeColor="text1"/>
        </w:rPr>
        <w:t xml:space="preserve">    IF axis.flags.clearedSetpoint AND NOT axis.flags.readyToAdvance THEN</w:t>
      </w:r>
    </w:p>
    <w:p w14:paraId="7B0B23CB" w14:textId="77777777" w:rsidR="00D747F3" w:rsidRPr="00B41C23" w:rsidRDefault="00D747F3" w:rsidP="00D747F3">
      <w:pPr>
        <w:rPr>
          <w:color w:val="000000" w:themeColor="text1"/>
        </w:rPr>
      </w:pPr>
      <w:r w:rsidRPr="00B41C23">
        <w:rPr>
          <w:color w:val="000000" w:themeColor="text1"/>
        </w:rPr>
        <w:t xml:space="preserve">        IF (statusword AND ACKNOWLEDGE) = 0 THEN</w:t>
      </w:r>
    </w:p>
    <w:p w14:paraId="75692CB0" w14:textId="77777777" w:rsidR="00D747F3" w:rsidRPr="00B41C23" w:rsidRDefault="00D747F3" w:rsidP="00D747F3">
      <w:pPr>
        <w:rPr>
          <w:color w:val="000000" w:themeColor="text1"/>
        </w:rPr>
      </w:pPr>
      <w:r w:rsidRPr="00B41C23">
        <w:rPr>
          <w:color w:val="000000" w:themeColor="text1"/>
        </w:rPr>
        <w:t xml:space="preserve">            axis.flags.readyToAdvance := TRUE;</w:t>
      </w:r>
    </w:p>
    <w:p w14:paraId="5EE44536" w14:textId="77777777" w:rsidR="00D747F3" w:rsidRPr="00B41C23" w:rsidRDefault="00D747F3" w:rsidP="00D747F3">
      <w:pPr>
        <w:rPr>
          <w:color w:val="000000" w:themeColor="text1"/>
        </w:rPr>
      </w:pPr>
      <w:r w:rsidRPr="00B41C23">
        <w:rPr>
          <w:color w:val="000000" w:themeColor="text1"/>
        </w:rPr>
        <w:t xml:space="preserve">        END_IF;</w:t>
      </w:r>
    </w:p>
    <w:p w14:paraId="76400A65" w14:textId="77777777" w:rsidR="00D747F3" w:rsidRPr="00B41C23" w:rsidRDefault="00D747F3" w:rsidP="00D747F3">
      <w:pPr>
        <w:rPr>
          <w:color w:val="000000" w:themeColor="text1"/>
        </w:rPr>
      </w:pPr>
    </w:p>
    <w:p w14:paraId="11DBC678" w14:textId="77777777" w:rsidR="00D747F3" w:rsidRPr="00B41C23" w:rsidRDefault="00D747F3" w:rsidP="00D747F3">
      <w:pPr>
        <w:rPr>
          <w:color w:val="000000" w:themeColor="text1"/>
        </w:rPr>
      </w:pPr>
      <w:r w:rsidRPr="00B41C23">
        <w:rPr>
          <w:color w:val="000000" w:themeColor="text1"/>
        </w:rPr>
        <w:t xml:space="preserve">        (* caso singlePoint (target reached) também pode forçar readyToAdvance *)</w:t>
      </w:r>
    </w:p>
    <w:p w14:paraId="3759B426" w14:textId="77777777" w:rsidR="00D747F3" w:rsidRPr="00B41C23" w:rsidRDefault="00D747F3" w:rsidP="00D747F3">
      <w:pPr>
        <w:rPr>
          <w:color w:val="000000" w:themeColor="text1"/>
        </w:rPr>
      </w:pPr>
      <w:r w:rsidRPr="00B41C23">
        <w:rPr>
          <w:color w:val="000000" w:themeColor="text1"/>
        </w:rPr>
        <w:t xml:space="preserve">        IF axis.flags.singlePoint THEN</w:t>
      </w:r>
    </w:p>
    <w:p w14:paraId="0760E562" w14:textId="77777777" w:rsidR="00D747F3" w:rsidRPr="00B41C23" w:rsidRDefault="00D747F3" w:rsidP="00D747F3">
      <w:pPr>
        <w:rPr>
          <w:color w:val="000000" w:themeColor="text1"/>
        </w:rPr>
      </w:pPr>
      <w:r w:rsidRPr="00B41C23">
        <w:rPr>
          <w:color w:val="000000" w:themeColor="text1"/>
        </w:rPr>
        <w:t xml:space="preserve">            IF ((statusword AND TARGET_REACHED) &lt;&gt; 0) AND ((statusword AND ACKNOWLEDGE) = 0) THEN</w:t>
      </w:r>
    </w:p>
    <w:p w14:paraId="2B4C9055" w14:textId="77777777" w:rsidR="00D747F3" w:rsidRPr="00B41C23" w:rsidRDefault="00D747F3" w:rsidP="00D747F3">
      <w:pPr>
        <w:rPr>
          <w:color w:val="000000" w:themeColor="text1"/>
        </w:rPr>
      </w:pPr>
      <w:r w:rsidRPr="00B41C23">
        <w:rPr>
          <w:color w:val="000000" w:themeColor="text1"/>
        </w:rPr>
        <w:t xml:space="preserve">                axis.flags.readyToAdvance := TRUE;</w:t>
      </w:r>
    </w:p>
    <w:p w14:paraId="3349DB68" w14:textId="77777777" w:rsidR="00D747F3" w:rsidRPr="00B41C23" w:rsidRDefault="00D747F3" w:rsidP="00D747F3">
      <w:pPr>
        <w:rPr>
          <w:color w:val="000000" w:themeColor="text1"/>
        </w:rPr>
      </w:pPr>
      <w:r w:rsidRPr="00B41C23">
        <w:rPr>
          <w:color w:val="000000" w:themeColor="text1"/>
        </w:rPr>
        <w:t xml:space="preserve">            END_IF;</w:t>
      </w:r>
    </w:p>
    <w:p w14:paraId="3372E60B" w14:textId="77777777" w:rsidR="00D747F3" w:rsidRPr="00B41C23" w:rsidRDefault="00D747F3" w:rsidP="00D747F3">
      <w:pPr>
        <w:rPr>
          <w:color w:val="000000" w:themeColor="text1"/>
        </w:rPr>
      </w:pPr>
      <w:r w:rsidRPr="00B41C23">
        <w:rPr>
          <w:color w:val="000000" w:themeColor="text1"/>
        </w:rPr>
        <w:t xml:space="preserve">        END_IF;</w:t>
      </w:r>
    </w:p>
    <w:p w14:paraId="59F015DA" w14:textId="77777777" w:rsidR="00482382" w:rsidRDefault="00482382" w:rsidP="008320E4">
      <w:pPr>
        <w:rPr>
          <w:color w:val="000000" w:themeColor="text1"/>
        </w:rPr>
      </w:pPr>
    </w:p>
    <w:p w14:paraId="6A832E93" w14:textId="77777777" w:rsidR="00482382" w:rsidRPr="00FA641F" w:rsidRDefault="00482382" w:rsidP="008320E4">
      <w:pPr>
        <w:rPr>
          <w:color w:val="7030A0"/>
        </w:rPr>
      </w:pPr>
      <w:r w:rsidRPr="00FA641F">
        <w:rPr>
          <w:color w:val="7030A0"/>
        </w:rPr>
        <w:t>IF t = 0.0 THEN</w:t>
      </w:r>
    </w:p>
    <w:p w14:paraId="459EAA33" w14:textId="77777777" w:rsidR="00482382" w:rsidRPr="00FA641F" w:rsidRDefault="00482382" w:rsidP="008320E4">
      <w:pPr>
        <w:rPr>
          <w:color w:val="7030A0"/>
        </w:rPr>
      </w:pPr>
      <w:r w:rsidRPr="00FA641F">
        <w:rPr>
          <w:color w:val="7030A0"/>
        </w:rPr>
        <w:t xml:space="preserve">    FOR i := 1 TO 5 DO</w:t>
      </w:r>
    </w:p>
    <w:p w14:paraId="72F43679" w14:textId="77777777" w:rsidR="00482382" w:rsidRPr="00FA641F" w:rsidRDefault="00482382" w:rsidP="008320E4">
      <w:pPr>
        <w:rPr>
          <w:color w:val="7030A0"/>
        </w:rPr>
      </w:pPr>
      <w:r w:rsidRPr="00E019BE">
        <w:rPr>
          <w:color w:val="000000" w:themeColor="text1"/>
        </w:rPr>
        <w:t xml:space="preserve">        axis.elevInde</w:t>
      </w:r>
      <w:r w:rsidRPr="00FA641F">
        <w:rPr>
          <w:color w:val="7030A0"/>
        </w:rPr>
        <w:t>x[i] := 1;</w:t>
      </w:r>
    </w:p>
    <w:p w14:paraId="1DDAB8E5" w14:textId="77777777" w:rsidR="00482382" w:rsidRPr="00FA641F" w:rsidRDefault="00482382" w:rsidP="008320E4">
      <w:pPr>
        <w:rPr>
          <w:color w:val="7030A0"/>
        </w:rPr>
      </w:pPr>
      <w:r w:rsidRPr="00FA641F">
        <w:rPr>
          <w:color w:val="7030A0"/>
        </w:rPr>
        <w:t xml:space="preserve">    END_FOR;</w:t>
      </w:r>
    </w:p>
    <w:p w14:paraId="6AF3E342" w14:textId="77777777" w:rsidR="00482382" w:rsidRDefault="00482382" w:rsidP="008320E4">
      <w:pPr>
        <w:rPr>
          <w:color w:val="7030A0"/>
        </w:rPr>
      </w:pPr>
      <w:r w:rsidRPr="00FA641F">
        <w:rPr>
          <w:color w:val="7030A0"/>
        </w:rPr>
        <w:t>END_IF;</w:t>
      </w:r>
    </w:p>
    <w:p w14:paraId="2962526A" w14:textId="77777777" w:rsidR="00482382" w:rsidRPr="00FA641F" w:rsidRDefault="00482382" w:rsidP="008320E4">
      <w:pPr>
        <w:rPr>
          <w:color w:val="7030A0"/>
        </w:rPr>
      </w:pPr>
    </w:p>
    <w:p w14:paraId="3C0074AA" w14:textId="77777777" w:rsidR="00482382" w:rsidRPr="00FB1738" w:rsidRDefault="00482382" w:rsidP="008320E4">
      <w:pPr>
        <w:rPr>
          <w:color w:val="196B24" w:themeColor="accent3"/>
        </w:rPr>
      </w:pPr>
      <w:r w:rsidRPr="00FB1738">
        <w:rPr>
          <w:color w:val="196B24" w:themeColor="accent3"/>
        </w:rPr>
        <w:t>FOR i := 1 TO 5 DO</w:t>
      </w:r>
    </w:p>
    <w:p w14:paraId="78887486" w14:textId="77777777" w:rsidR="00482382" w:rsidRPr="00FB1738" w:rsidRDefault="00482382" w:rsidP="008320E4">
      <w:pPr>
        <w:rPr>
          <w:color w:val="196B24" w:themeColor="accent3"/>
        </w:rPr>
      </w:pPr>
      <w:r w:rsidRPr="00FB1738">
        <w:rPr>
          <w:color w:val="196B24" w:themeColor="accent3"/>
        </w:rPr>
        <w:t xml:space="preserve">    IF (startLocal[i] &lt;= center[i]) AND</w:t>
      </w:r>
    </w:p>
    <w:p w14:paraId="25EB1F8F" w14:textId="77777777" w:rsidR="00482382" w:rsidRPr="00FB1738" w:rsidRDefault="00482382" w:rsidP="008320E4">
      <w:pPr>
        <w:rPr>
          <w:color w:val="196B24" w:themeColor="accent3"/>
        </w:rPr>
      </w:pPr>
      <w:r w:rsidRPr="00FB1738">
        <w:rPr>
          <w:color w:val="196B24" w:themeColor="accent3"/>
        </w:rPr>
        <w:t xml:space="preserve">       (endLocal[i] &gt;= center[i]) THEN</w:t>
      </w:r>
    </w:p>
    <w:p w14:paraId="4826738F" w14:textId="77777777" w:rsidR="00482382" w:rsidRPr="00FB1738" w:rsidRDefault="00482382" w:rsidP="008320E4">
      <w:pPr>
        <w:rPr>
          <w:color w:val="196B24" w:themeColor="accent3"/>
        </w:rPr>
      </w:pPr>
      <w:r w:rsidRPr="00FB1738">
        <w:rPr>
          <w:color w:val="196B24" w:themeColor="accent3"/>
        </w:rPr>
        <w:t xml:space="preserve">        IF invert THEN</w:t>
      </w:r>
    </w:p>
    <w:p w14:paraId="062C2126" w14:textId="77777777" w:rsidR="00482382" w:rsidRPr="00FB1738" w:rsidRDefault="00482382" w:rsidP="008320E4">
      <w:pPr>
        <w:rPr>
          <w:color w:val="196B24" w:themeColor="accent3"/>
        </w:rPr>
      </w:pPr>
      <w:r w:rsidRPr="00FB1738">
        <w:rPr>
          <w:color w:val="196B24" w:themeColor="accent3"/>
        </w:rPr>
        <w:t xml:space="preserve">            IF NOT ONE_DIR THEN</w:t>
      </w:r>
    </w:p>
    <w:p w14:paraId="66006D5E" w14:textId="77777777" w:rsidR="00482382" w:rsidRPr="00FB1738" w:rsidRDefault="00482382" w:rsidP="008320E4">
      <w:pPr>
        <w:rPr>
          <w:color w:val="196B24" w:themeColor="accent3"/>
        </w:rPr>
      </w:pPr>
      <w:r w:rsidRPr="00FB1738">
        <w:rPr>
          <w:color w:val="196B24" w:themeColor="accent3"/>
        </w:rPr>
        <w:t xml:space="preserve">                axis.elevation[i] := TRUE;</w:t>
      </w:r>
    </w:p>
    <w:p w14:paraId="3970A2B0" w14:textId="77777777" w:rsidR="00482382" w:rsidRPr="00FB1738" w:rsidRDefault="00482382" w:rsidP="008320E4">
      <w:pPr>
        <w:rPr>
          <w:color w:val="196B24" w:themeColor="accent3"/>
        </w:rPr>
      </w:pPr>
      <w:r w:rsidRPr="00FB1738">
        <w:rPr>
          <w:color w:val="196B24" w:themeColor="accent3"/>
        </w:rPr>
        <w:t xml:space="preserve">            END_IF;</w:t>
      </w:r>
    </w:p>
    <w:p w14:paraId="311E1739" w14:textId="77777777" w:rsidR="00482382" w:rsidRPr="00FB1738" w:rsidRDefault="00482382" w:rsidP="008320E4">
      <w:pPr>
        <w:rPr>
          <w:color w:val="196B24" w:themeColor="accent3"/>
        </w:rPr>
      </w:pPr>
      <w:r w:rsidRPr="00FB1738">
        <w:rPr>
          <w:color w:val="196B24" w:themeColor="accent3"/>
        </w:rPr>
        <w:t xml:space="preserve">        ELSE</w:t>
      </w:r>
    </w:p>
    <w:p w14:paraId="6A6DC503" w14:textId="77777777" w:rsidR="00482382" w:rsidRPr="00FB1738" w:rsidRDefault="00482382" w:rsidP="008320E4">
      <w:pPr>
        <w:rPr>
          <w:color w:val="196B24" w:themeColor="accent3"/>
        </w:rPr>
      </w:pPr>
      <w:r w:rsidRPr="00FB1738">
        <w:rPr>
          <w:color w:val="196B24" w:themeColor="accent3"/>
        </w:rPr>
        <w:t xml:space="preserve">            axis.elevation[i] := TRUE;</w:t>
      </w:r>
    </w:p>
    <w:p w14:paraId="102C0618" w14:textId="77777777" w:rsidR="00482382" w:rsidRPr="00FB1738" w:rsidRDefault="00482382" w:rsidP="008320E4">
      <w:pPr>
        <w:rPr>
          <w:color w:val="196B24" w:themeColor="accent3"/>
        </w:rPr>
      </w:pPr>
      <w:r w:rsidRPr="00FB1738">
        <w:rPr>
          <w:color w:val="196B24" w:themeColor="accent3"/>
        </w:rPr>
        <w:t xml:space="preserve">        END_IF;</w:t>
      </w:r>
    </w:p>
    <w:p w14:paraId="03F27FD1" w14:textId="77777777" w:rsidR="00482382" w:rsidRPr="00FB1738" w:rsidRDefault="00482382" w:rsidP="008320E4">
      <w:pPr>
        <w:rPr>
          <w:color w:val="196B24" w:themeColor="accent3"/>
        </w:rPr>
      </w:pPr>
      <w:r w:rsidRPr="00FB1738">
        <w:rPr>
          <w:color w:val="196B24" w:themeColor="accent3"/>
        </w:rPr>
        <w:t xml:space="preserve">    END_IF;</w:t>
      </w:r>
    </w:p>
    <w:p w14:paraId="091E3824" w14:textId="77777777" w:rsidR="00482382" w:rsidRDefault="00482382" w:rsidP="008320E4">
      <w:pPr>
        <w:rPr>
          <w:color w:val="196B24" w:themeColor="accent3"/>
        </w:rPr>
      </w:pPr>
      <w:r w:rsidRPr="00FB1738">
        <w:rPr>
          <w:color w:val="196B24" w:themeColor="accent3"/>
        </w:rPr>
        <w:t>END_FOR;</w:t>
      </w:r>
    </w:p>
    <w:p w14:paraId="675C6DEE" w14:textId="77777777" w:rsidR="00482382" w:rsidRDefault="00482382" w:rsidP="008320E4">
      <w:pPr>
        <w:rPr>
          <w:color w:val="196B24" w:themeColor="accent3"/>
        </w:rPr>
      </w:pPr>
    </w:p>
    <w:p w14:paraId="5FF22DC8" w14:textId="77777777" w:rsidR="00482382" w:rsidRPr="00F24830" w:rsidRDefault="00482382" w:rsidP="008320E4">
      <w:pPr>
        <w:rPr>
          <w:color w:val="E97132" w:themeColor="accent2"/>
        </w:rPr>
      </w:pPr>
      <w:r w:rsidRPr="00F24830">
        <w:rPr>
          <w:color w:val="E97132" w:themeColor="accent2"/>
        </w:rPr>
        <w:t>FOR i := 1 TO 5 DO</w:t>
      </w:r>
    </w:p>
    <w:p w14:paraId="68D34831" w14:textId="77777777" w:rsidR="00482382" w:rsidRPr="00F24830" w:rsidRDefault="00482382" w:rsidP="008320E4">
      <w:pPr>
        <w:rPr>
          <w:color w:val="E97132" w:themeColor="accent2"/>
        </w:rPr>
      </w:pPr>
      <w:r w:rsidRPr="00F24830">
        <w:rPr>
          <w:color w:val="E97132" w:themeColor="accent2"/>
        </w:rPr>
        <w:t xml:space="preserve">    IF axis.elevation[i] THEN</w:t>
      </w:r>
    </w:p>
    <w:p w14:paraId="0C856748" w14:textId="77777777" w:rsidR="00482382" w:rsidRPr="00F24830" w:rsidRDefault="00482382" w:rsidP="008320E4">
      <w:pPr>
        <w:rPr>
          <w:color w:val="E97132" w:themeColor="accent2"/>
        </w:rPr>
      </w:pPr>
    </w:p>
    <w:p w14:paraId="74D7E2B6" w14:textId="77777777" w:rsidR="00482382" w:rsidRPr="00F24830" w:rsidRDefault="00482382" w:rsidP="008320E4">
      <w:pPr>
        <w:rPr>
          <w:color w:val="E97132" w:themeColor="accent2"/>
        </w:rPr>
      </w:pPr>
      <w:r w:rsidRPr="00F24830">
        <w:rPr>
          <w:color w:val="E97132" w:themeColor="accent2"/>
        </w:rPr>
        <w:t xml:space="preserve">        IF (startLocal[i] &lt;= axis.EndBuffer) AND</w:t>
      </w:r>
    </w:p>
    <w:p w14:paraId="19214ABE" w14:textId="77777777" w:rsidR="00482382" w:rsidRPr="00F24830" w:rsidRDefault="00482382" w:rsidP="008320E4">
      <w:pPr>
        <w:rPr>
          <w:color w:val="E97132" w:themeColor="accent2"/>
        </w:rPr>
      </w:pPr>
      <w:r w:rsidRPr="00F24830">
        <w:rPr>
          <w:color w:val="E97132" w:themeColor="accent2"/>
        </w:rPr>
        <w:t xml:space="preserve">           (endLocal[i] &gt;= axis.StartBuffer) THEN</w:t>
      </w:r>
    </w:p>
    <w:p w14:paraId="2D3D20C8" w14:textId="77777777" w:rsidR="00482382" w:rsidRPr="00F24830" w:rsidRDefault="00482382" w:rsidP="008320E4">
      <w:pPr>
        <w:rPr>
          <w:color w:val="E97132" w:themeColor="accent2"/>
        </w:rPr>
      </w:pPr>
    </w:p>
    <w:p w14:paraId="1D1F769E" w14:textId="77777777" w:rsidR="00482382" w:rsidRPr="00342678" w:rsidRDefault="00482382" w:rsidP="008320E4">
      <w:pPr>
        <w:rPr>
          <w:color w:val="196B24" w:themeColor="accent3"/>
        </w:rPr>
      </w:pPr>
      <w:r w:rsidRPr="00F24830">
        <w:rPr>
          <w:color w:val="E97132" w:themeColor="accent2"/>
        </w:rPr>
        <w:t xml:space="preserve">            </w:t>
      </w:r>
      <w:r w:rsidRPr="00342678">
        <w:rPr>
          <w:color w:val="196B24" w:themeColor="accent3"/>
        </w:rPr>
        <w:t>eMax := ABS(BufferN[IndiceBloco].</w:t>
      </w:r>
      <w:r w:rsidRPr="00AF7FC8">
        <w:rPr>
          <w:color w:val="196B24" w:themeColor="accent3"/>
        </w:rPr>
        <w:t xml:space="preserve"> Elevation[i,elevIndex[i]].X</w:t>
      </w:r>
      <w:r w:rsidRPr="00342678">
        <w:rPr>
          <w:color w:val="196B24" w:themeColor="accent3"/>
        </w:rPr>
        <w:t>);</w:t>
      </w:r>
    </w:p>
    <w:p w14:paraId="5B165CB2" w14:textId="77777777" w:rsidR="00482382" w:rsidRPr="00342678" w:rsidRDefault="00482382" w:rsidP="008320E4">
      <w:pPr>
        <w:rPr>
          <w:color w:val="196B24" w:themeColor="accent3"/>
        </w:rPr>
      </w:pPr>
    </w:p>
    <w:p w14:paraId="03EEF594" w14:textId="77777777" w:rsidR="00482382" w:rsidRPr="00342678" w:rsidRDefault="00482382" w:rsidP="008320E4">
      <w:pPr>
        <w:rPr>
          <w:color w:val="196B24" w:themeColor="accent3"/>
        </w:rPr>
      </w:pPr>
      <w:r w:rsidRPr="00342678">
        <w:rPr>
          <w:color w:val="196B24" w:themeColor="accent3"/>
        </w:rPr>
        <w:t>IF ABS(BufferN[IndiceBloco].</w:t>
      </w:r>
      <w:r w:rsidRPr="00677B47">
        <w:rPr>
          <w:color w:val="196B24" w:themeColor="accent3"/>
        </w:rPr>
        <w:t xml:space="preserve"> Elevation[i,elevIndex[i]].Y</w:t>
      </w:r>
      <w:r w:rsidRPr="00342678">
        <w:rPr>
          <w:color w:val="196B24" w:themeColor="accent3"/>
        </w:rPr>
        <w:t>) &gt; eMax THEN</w:t>
      </w:r>
    </w:p>
    <w:p w14:paraId="014FEB3D" w14:textId="77777777" w:rsidR="00482382" w:rsidRPr="00342678" w:rsidRDefault="00482382" w:rsidP="008320E4">
      <w:pPr>
        <w:rPr>
          <w:color w:val="196B24" w:themeColor="accent3"/>
        </w:rPr>
      </w:pPr>
      <w:r w:rsidRPr="00342678">
        <w:rPr>
          <w:color w:val="196B24" w:themeColor="accent3"/>
        </w:rPr>
        <w:t xml:space="preserve">    eMax := ABS(BufferN[IndiceBloco].</w:t>
      </w:r>
      <w:r w:rsidRPr="00985B4E">
        <w:rPr>
          <w:color w:val="196B24" w:themeColor="accent3"/>
        </w:rPr>
        <w:t xml:space="preserve"> Elevation[i,elevIndex[i]].Y</w:t>
      </w:r>
      <w:r w:rsidRPr="00342678">
        <w:rPr>
          <w:color w:val="196B24" w:themeColor="accent3"/>
        </w:rPr>
        <w:t>);</w:t>
      </w:r>
    </w:p>
    <w:p w14:paraId="720026AC" w14:textId="77777777" w:rsidR="00482382" w:rsidRPr="00342678" w:rsidRDefault="00482382" w:rsidP="008320E4">
      <w:pPr>
        <w:rPr>
          <w:color w:val="196B24" w:themeColor="accent3"/>
        </w:rPr>
      </w:pPr>
      <w:r w:rsidRPr="00342678">
        <w:rPr>
          <w:color w:val="196B24" w:themeColor="accent3"/>
        </w:rPr>
        <w:t>END_IF;</w:t>
      </w:r>
    </w:p>
    <w:p w14:paraId="0AD89870" w14:textId="77777777" w:rsidR="00482382" w:rsidRPr="00342678" w:rsidRDefault="00482382" w:rsidP="008320E4">
      <w:pPr>
        <w:rPr>
          <w:color w:val="196B24" w:themeColor="accent3"/>
        </w:rPr>
      </w:pPr>
    </w:p>
    <w:p w14:paraId="325CBAC2" w14:textId="77777777" w:rsidR="00482382" w:rsidRPr="00342678" w:rsidRDefault="00482382" w:rsidP="008320E4">
      <w:pPr>
        <w:rPr>
          <w:color w:val="196B24" w:themeColor="accent3"/>
        </w:rPr>
      </w:pPr>
      <w:r w:rsidRPr="00342678">
        <w:rPr>
          <w:color w:val="196B24" w:themeColor="accent3"/>
        </w:rPr>
        <w:t>IF ABS(BufferN[IndiceBloco].ElevationZ[i]) &gt; eMax THEN</w:t>
      </w:r>
    </w:p>
    <w:p w14:paraId="2A75758D" w14:textId="77777777" w:rsidR="00482382" w:rsidRPr="00342678" w:rsidRDefault="00482382" w:rsidP="008320E4">
      <w:pPr>
        <w:rPr>
          <w:color w:val="196B24" w:themeColor="accent3"/>
        </w:rPr>
      </w:pPr>
      <w:r w:rsidRPr="00342678">
        <w:rPr>
          <w:color w:val="196B24" w:themeColor="accent3"/>
        </w:rPr>
        <w:t xml:space="preserve">    eMax := ABS(BufferN[IndiceBloco].ElevationZ[i]);</w:t>
      </w:r>
    </w:p>
    <w:p w14:paraId="772B6A3A" w14:textId="77777777" w:rsidR="00482382" w:rsidRPr="00342678" w:rsidRDefault="00482382" w:rsidP="008320E4">
      <w:pPr>
        <w:rPr>
          <w:color w:val="196B24" w:themeColor="accent3"/>
        </w:rPr>
      </w:pPr>
      <w:r w:rsidRPr="00342678">
        <w:rPr>
          <w:color w:val="196B24" w:themeColor="accent3"/>
        </w:rPr>
        <w:t>END_IF;</w:t>
      </w:r>
    </w:p>
    <w:p w14:paraId="57972243" w14:textId="77777777" w:rsidR="00482382" w:rsidRPr="00342678" w:rsidRDefault="00482382" w:rsidP="008320E4">
      <w:pPr>
        <w:rPr>
          <w:color w:val="196B24" w:themeColor="accent3"/>
        </w:rPr>
      </w:pPr>
    </w:p>
    <w:p w14:paraId="5C0A5375" w14:textId="77777777" w:rsidR="00482382" w:rsidRPr="00342678" w:rsidRDefault="00482382" w:rsidP="008320E4">
      <w:pPr>
        <w:rPr>
          <w:color w:val="196B24" w:themeColor="accent3"/>
        </w:rPr>
      </w:pPr>
      <w:r w:rsidRPr="00342678">
        <w:rPr>
          <w:color w:val="196B24" w:themeColor="accent3"/>
        </w:rPr>
        <w:t>IF eMax &gt; 0.0 THEN</w:t>
      </w:r>
    </w:p>
    <w:p w14:paraId="133097A8" w14:textId="77777777" w:rsidR="00482382" w:rsidRPr="00342678" w:rsidRDefault="00482382" w:rsidP="008320E4">
      <w:pPr>
        <w:rPr>
          <w:color w:val="196B24" w:themeColor="accent3"/>
        </w:rPr>
      </w:pPr>
    </w:p>
    <w:p w14:paraId="4A36CDF0" w14:textId="77777777" w:rsidR="00482382" w:rsidRPr="00342678" w:rsidRDefault="00482382" w:rsidP="008320E4">
      <w:pPr>
        <w:rPr>
          <w:color w:val="196B24" w:themeColor="accent3"/>
        </w:rPr>
      </w:pPr>
      <w:r w:rsidRPr="00342678">
        <w:rPr>
          <w:color w:val="196B24" w:themeColor="accent3"/>
        </w:rPr>
        <w:t xml:space="preserve">    axis.WR_PDO_6081_X :=</w:t>
      </w:r>
    </w:p>
    <w:p w14:paraId="33875C16" w14:textId="77777777" w:rsidR="00482382" w:rsidRPr="00342678" w:rsidRDefault="00482382" w:rsidP="008320E4">
      <w:pPr>
        <w:rPr>
          <w:color w:val="196B24" w:themeColor="accent3"/>
        </w:rPr>
      </w:pPr>
      <w:r w:rsidRPr="00342678">
        <w:rPr>
          <w:color w:val="196B24" w:themeColor="accent3"/>
        </w:rPr>
        <w:t xml:space="preserve">        UDINT(3000.0 * REAL(BufferN[IndiceBloco].</w:t>
      </w:r>
      <w:r w:rsidRPr="004A237B">
        <w:rPr>
          <w:color w:val="196B24" w:themeColor="accent3"/>
        </w:rPr>
        <w:t xml:space="preserve"> Elevation[i,elevIndex[i]].X</w:t>
      </w:r>
      <w:r w:rsidRPr="00342678">
        <w:rPr>
          <w:color w:val="196B24" w:themeColor="accent3"/>
        </w:rPr>
        <w:t>) / eMax);</w:t>
      </w:r>
    </w:p>
    <w:p w14:paraId="6AE4810C" w14:textId="77777777" w:rsidR="00482382" w:rsidRPr="00342678" w:rsidRDefault="00482382" w:rsidP="008320E4">
      <w:pPr>
        <w:rPr>
          <w:color w:val="196B24" w:themeColor="accent3"/>
        </w:rPr>
      </w:pPr>
    </w:p>
    <w:p w14:paraId="5B378705" w14:textId="77777777" w:rsidR="00482382" w:rsidRPr="00342678" w:rsidRDefault="00482382" w:rsidP="008320E4">
      <w:pPr>
        <w:rPr>
          <w:color w:val="196B24" w:themeColor="accent3"/>
        </w:rPr>
      </w:pPr>
      <w:r w:rsidRPr="00342678">
        <w:rPr>
          <w:color w:val="196B24" w:themeColor="accent3"/>
        </w:rPr>
        <w:t xml:space="preserve">    axis.WR_PDO_6081_Y :=</w:t>
      </w:r>
    </w:p>
    <w:p w14:paraId="7C43A6C0" w14:textId="77777777" w:rsidR="00482382" w:rsidRPr="00342678" w:rsidRDefault="00482382" w:rsidP="008320E4">
      <w:pPr>
        <w:rPr>
          <w:color w:val="196B24" w:themeColor="accent3"/>
        </w:rPr>
      </w:pPr>
      <w:r w:rsidRPr="00342678">
        <w:rPr>
          <w:color w:val="196B24" w:themeColor="accent3"/>
        </w:rPr>
        <w:t xml:space="preserve">        UDINT(3000.0 * REAL(BufferN[IndiceBloco].</w:t>
      </w:r>
      <w:r w:rsidRPr="00985B4E">
        <w:rPr>
          <w:color w:val="196B24" w:themeColor="accent3"/>
        </w:rPr>
        <w:t xml:space="preserve"> Elevation[i,elevIndex[i]].Y</w:t>
      </w:r>
      <w:r w:rsidRPr="00342678">
        <w:rPr>
          <w:color w:val="196B24" w:themeColor="accent3"/>
        </w:rPr>
        <w:t>) / eMax);</w:t>
      </w:r>
    </w:p>
    <w:p w14:paraId="4A610F15" w14:textId="77777777" w:rsidR="00482382" w:rsidRPr="00342678" w:rsidRDefault="00482382" w:rsidP="008320E4">
      <w:pPr>
        <w:rPr>
          <w:color w:val="196B24" w:themeColor="accent3"/>
        </w:rPr>
      </w:pPr>
    </w:p>
    <w:p w14:paraId="088C71DF" w14:textId="77777777" w:rsidR="00482382" w:rsidRPr="00342678" w:rsidRDefault="00482382" w:rsidP="008320E4">
      <w:pPr>
        <w:rPr>
          <w:color w:val="196B24" w:themeColor="accent3"/>
        </w:rPr>
      </w:pPr>
      <w:r w:rsidRPr="00342678">
        <w:rPr>
          <w:color w:val="196B24" w:themeColor="accent3"/>
        </w:rPr>
        <w:t xml:space="preserve">    axis.WR_PDO_6081_Z :=</w:t>
      </w:r>
    </w:p>
    <w:p w14:paraId="0EF9384E" w14:textId="77777777" w:rsidR="00482382" w:rsidRPr="00342678" w:rsidRDefault="00482382" w:rsidP="008320E4">
      <w:pPr>
        <w:rPr>
          <w:color w:val="196B24" w:themeColor="accent3"/>
        </w:rPr>
      </w:pPr>
      <w:r w:rsidRPr="00342678">
        <w:rPr>
          <w:color w:val="196B24" w:themeColor="accent3"/>
        </w:rPr>
        <w:t xml:space="preserve">        UDINT(3000.0 * REAL(BufferN[IndiceBloco].</w:t>
      </w:r>
      <w:r w:rsidRPr="00C31C71">
        <w:rPr>
          <w:color w:val="196B24" w:themeColor="accent3"/>
        </w:rPr>
        <w:t xml:space="preserve"> Elevation[i,elevIndex[i]].Z</w:t>
      </w:r>
      <w:r w:rsidRPr="00342678">
        <w:rPr>
          <w:color w:val="196B24" w:themeColor="accent3"/>
        </w:rPr>
        <w:t>) / eMax);</w:t>
      </w:r>
    </w:p>
    <w:p w14:paraId="09F1B5F9" w14:textId="77777777" w:rsidR="00482382" w:rsidRPr="00342678" w:rsidRDefault="00482382" w:rsidP="008320E4">
      <w:pPr>
        <w:rPr>
          <w:color w:val="196B24" w:themeColor="accent3"/>
        </w:rPr>
      </w:pPr>
    </w:p>
    <w:p w14:paraId="18DEB653" w14:textId="77777777" w:rsidR="00482382" w:rsidRPr="00F24830" w:rsidRDefault="00482382" w:rsidP="008320E4">
      <w:pPr>
        <w:rPr>
          <w:color w:val="E97132" w:themeColor="accent2"/>
        </w:rPr>
      </w:pPr>
      <w:r w:rsidRPr="00342678">
        <w:rPr>
          <w:color w:val="196B24" w:themeColor="accent3"/>
        </w:rPr>
        <w:t>END_IF;</w:t>
      </w:r>
    </w:p>
    <w:p w14:paraId="33054FB7" w14:textId="77777777" w:rsidR="00482382" w:rsidRPr="00F24830" w:rsidRDefault="00482382" w:rsidP="008320E4">
      <w:pPr>
        <w:rPr>
          <w:color w:val="E97132" w:themeColor="accent2"/>
        </w:rPr>
      </w:pPr>
      <w:r w:rsidRPr="00F24830">
        <w:rPr>
          <w:color w:val="E97132" w:themeColor="accent2"/>
        </w:rPr>
        <w:t xml:space="preserve">            (* X *)</w:t>
      </w:r>
    </w:p>
    <w:p w14:paraId="6DCFF6D8" w14:textId="77777777" w:rsidR="00482382" w:rsidRPr="00F24830" w:rsidRDefault="00482382" w:rsidP="008320E4">
      <w:pPr>
        <w:rPr>
          <w:color w:val="E97132" w:themeColor="accent2"/>
        </w:rPr>
      </w:pPr>
      <w:r w:rsidRPr="00F24830">
        <w:rPr>
          <w:color w:val="E97132" w:themeColor="accent2"/>
        </w:rPr>
        <w:t xml:space="preserve">            targetX := DINT(SHL(UDINT(axis.WR_PDO_607A_H_X),16))</w:t>
      </w:r>
    </w:p>
    <w:p w14:paraId="5E3DB4BA" w14:textId="77777777" w:rsidR="00482382" w:rsidRPr="00F24830" w:rsidRDefault="00482382" w:rsidP="008320E4">
      <w:pPr>
        <w:rPr>
          <w:color w:val="E97132" w:themeColor="accent2"/>
        </w:rPr>
      </w:pPr>
      <w:r w:rsidRPr="00F24830">
        <w:rPr>
          <w:color w:val="E97132" w:themeColor="accent2"/>
        </w:rPr>
        <w:t xml:space="preserve">                     + DINT(UDINT(axis.WR_PDO_607A_L_X));</w:t>
      </w:r>
    </w:p>
    <w:p w14:paraId="004B31F2" w14:textId="77777777" w:rsidR="00482382" w:rsidRPr="00F24830" w:rsidRDefault="00482382" w:rsidP="008320E4">
      <w:pPr>
        <w:rPr>
          <w:color w:val="E97132" w:themeColor="accent2"/>
        </w:rPr>
      </w:pPr>
    </w:p>
    <w:p w14:paraId="5FC7B361" w14:textId="77777777" w:rsidR="00482382" w:rsidRPr="00565F0D" w:rsidRDefault="00482382" w:rsidP="008320E4">
      <w:pPr>
        <w:rPr>
          <w:color w:val="196B24" w:themeColor="accent3"/>
        </w:rPr>
      </w:pPr>
      <w:r w:rsidRPr="00565F0D">
        <w:rPr>
          <w:color w:val="196B24" w:themeColor="accent3"/>
        </w:rPr>
        <w:t>targetX := targetX +        REAL_TO_DINT(BufferN[IndiceBloco].</w:t>
      </w:r>
      <w:r w:rsidRPr="00966053">
        <w:rPr>
          <w:color w:val="196B24" w:themeColor="accent3"/>
        </w:rPr>
        <w:t xml:space="preserve"> Elevation[i,elevIndex[i]].X</w:t>
      </w:r>
      <w:r w:rsidRPr="00565F0D">
        <w:rPr>
          <w:color w:val="196B24" w:themeColor="accent3"/>
        </w:rPr>
        <w:t xml:space="preserve"> * 10923.0);</w:t>
      </w:r>
    </w:p>
    <w:p w14:paraId="0B397F5D" w14:textId="77777777" w:rsidR="00482382" w:rsidRPr="00F24830" w:rsidRDefault="00482382" w:rsidP="008320E4">
      <w:pPr>
        <w:rPr>
          <w:color w:val="E97132" w:themeColor="accent2"/>
        </w:rPr>
      </w:pPr>
      <w:r w:rsidRPr="00F24830">
        <w:rPr>
          <w:color w:val="E97132" w:themeColor="accent2"/>
        </w:rPr>
        <w:t xml:space="preserve">            axis.WR_PDO_607A_H_X := INT(SHR(UDINT(targetX),16) AND 65535);</w:t>
      </w:r>
    </w:p>
    <w:p w14:paraId="37D7BC99" w14:textId="77777777" w:rsidR="00482382" w:rsidRPr="00F24830" w:rsidRDefault="00482382" w:rsidP="008320E4">
      <w:pPr>
        <w:rPr>
          <w:color w:val="E97132" w:themeColor="accent2"/>
        </w:rPr>
      </w:pPr>
      <w:r w:rsidRPr="00F24830">
        <w:rPr>
          <w:color w:val="E97132" w:themeColor="accent2"/>
        </w:rPr>
        <w:t xml:space="preserve">            axis.WR_PDO_607A_L_X := INT(UDINT(targetX) AND 65535);</w:t>
      </w:r>
    </w:p>
    <w:p w14:paraId="6A6AFAB1" w14:textId="77777777" w:rsidR="00482382" w:rsidRPr="00F24830" w:rsidRDefault="00482382" w:rsidP="008320E4">
      <w:pPr>
        <w:rPr>
          <w:color w:val="E97132" w:themeColor="accent2"/>
        </w:rPr>
      </w:pPr>
    </w:p>
    <w:p w14:paraId="25205296" w14:textId="77777777" w:rsidR="00482382" w:rsidRPr="00F24830" w:rsidRDefault="00482382" w:rsidP="008320E4">
      <w:pPr>
        <w:rPr>
          <w:color w:val="E97132" w:themeColor="accent2"/>
        </w:rPr>
      </w:pPr>
      <w:r w:rsidRPr="00F24830">
        <w:rPr>
          <w:color w:val="E97132" w:themeColor="accent2"/>
        </w:rPr>
        <w:t xml:space="preserve">            (* Y *)</w:t>
      </w:r>
    </w:p>
    <w:p w14:paraId="640D08C0" w14:textId="77777777" w:rsidR="00482382" w:rsidRPr="00F24830" w:rsidRDefault="00482382" w:rsidP="008320E4">
      <w:pPr>
        <w:rPr>
          <w:color w:val="E97132" w:themeColor="accent2"/>
        </w:rPr>
      </w:pPr>
      <w:r w:rsidRPr="00F24830">
        <w:rPr>
          <w:color w:val="E97132" w:themeColor="accent2"/>
        </w:rPr>
        <w:t xml:space="preserve">            targetY := DINT(SHL(UDINT(axis.WR_PDO_607A_H_Y),16))</w:t>
      </w:r>
    </w:p>
    <w:p w14:paraId="631599CB" w14:textId="77777777" w:rsidR="00482382" w:rsidRPr="00F24830" w:rsidRDefault="00482382" w:rsidP="008320E4">
      <w:pPr>
        <w:rPr>
          <w:color w:val="E97132" w:themeColor="accent2"/>
        </w:rPr>
      </w:pPr>
      <w:r w:rsidRPr="00F24830">
        <w:rPr>
          <w:color w:val="E97132" w:themeColor="accent2"/>
        </w:rPr>
        <w:t xml:space="preserve">                     + DINT(UDINT(axis.WR_PDO_607A_L_Y));</w:t>
      </w:r>
    </w:p>
    <w:p w14:paraId="4EB9FE1A" w14:textId="77777777" w:rsidR="00482382" w:rsidRPr="00F24830" w:rsidRDefault="00482382" w:rsidP="008320E4">
      <w:pPr>
        <w:rPr>
          <w:color w:val="E97132" w:themeColor="accent2"/>
        </w:rPr>
      </w:pPr>
    </w:p>
    <w:p w14:paraId="505600DD" w14:textId="77777777" w:rsidR="00482382" w:rsidRPr="00001849" w:rsidRDefault="00482382" w:rsidP="008320E4">
      <w:pPr>
        <w:rPr>
          <w:color w:val="196B24" w:themeColor="accent3"/>
        </w:rPr>
      </w:pPr>
      <w:r w:rsidRPr="00F24830">
        <w:rPr>
          <w:color w:val="E97132" w:themeColor="accent2"/>
        </w:rPr>
        <w:t xml:space="preserve">            </w:t>
      </w:r>
      <w:r w:rsidRPr="00001849">
        <w:rPr>
          <w:color w:val="196B24" w:themeColor="accent3"/>
        </w:rPr>
        <w:t>(* Y *)</w:t>
      </w:r>
    </w:p>
    <w:p w14:paraId="0E6BFAD3" w14:textId="77777777" w:rsidR="00482382" w:rsidRPr="0026193C" w:rsidRDefault="00482382" w:rsidP="008320E4">
      <w:pPr>
        <w:rPr>
          <w:color w:val="196B24" w:themeColor="accent3"/>
        </w:rPr>
      </w:pPr>
      <w:r w:rsidRPr="00001849">
        <w:rPr>
          <w:color w:val="196B24" w:themeColor="accent3"/>
        </w:rPr>
        <w:t>targetY := targetY +        REAL_TO_DINT(BufferN[IndiceBloco].</w:t>
      </w:r>
      <w:r w:rsidRPr="00C70D0D">
        <w:rPr>
          <w:color w:val="196B24" w:themeColor="accent3"/>
        </w:rPr>
        <w:t xml:space="preserve"> Elevation[i,elevIndex[i]].Y</w:t>
      </w:r>
      <w:r w:rsidRPr="00001849">
        <w:rPr>
          <w:color w:val="196B24" w:themeColor="accent3"/>
        </w:rPr>
        <w:t xml:space="preserve"> * 10923.0);</w:t>
      </w:r>
      <w:r w:rsidRPr="00F24830">
        <w:rPr>
          <w:color w:val="E97132" w:themeColor="accent2"/>
        </w:rPr>
        <w:t xml:space="preserve">         </w:t>
      </w:r>
    </w:p>
    <w:p w14:paraId="5F8230A4" w14:textId="77777777" w:rsidR="00482382" w:rsidRPr="00F24830" w:rsidRDefault="00482382" w:rsidP="008320E4">
      <w:pPr>
        <w:rPr>
          <w:color w:val="E97132" w:themeColor="accent2"/>
        </w:rPr>
      </w:pPr>
      <w:r w:rsidRPr="00F24830">
        <w:rPr>
          <w:color w:val="E97132" w:themeColor="accent2"/>
        </w:rPr>
        <w:t xml:space="preserve">   axis.WR_PDO_607A_H_Y := INT(SHR(UDINT(targetY),16) AND 65535);</w:t>
      </w:r>
    </w:p>
    <w:p w14:paraId="2090E211" w14:textId="77777777" w:rsidR="00482382" w:rsidRPr="00F24830" w:rsidRDefault="00482382" w:rsidP="008320E4">
      <w:pPr>
        <w:rPr>
          <w:color w:val="E97132" w:themeColor="accent2"/>
        </w:rPr>
      </w:pPr>
      <w:r w:rsidRPr="00F24830">
        <w:rPr>
          <w:color w:val="E97132" w:themeColor="accent2"/>
        </w:rPr>
        <w:t xml:space="preserve">            axis.WR_PDO_607A_L_Y := INT(UDINT(targetY) AND 65535);</w:t>
      </w:r>
    </w:p>
    <w:p w14:paraId="713D5B86" w14:textId="77777777" w:rsidR="00482382" w:rsidRPr="00F24830" w:rsidRDefault="00482382" w:rsidP="008320E4">
      <w:pPr>
        <w:rPr>
          <w:color w:val="E97132" w:themeColor="accent2"/>
        </w:rPr>
      </w:pPr>
    </w:p>
    <w:p w14:paraId="59ED0A1B" w14:textId="77777777" w:rsidR="00482382" w:rsidRPr="00F24830" w:rsidRDefault="00482382" w:rsidP="008320E4">
      <w:pPr>
        <w:rPr>
          <w:color w:val="E97132" w:themeColor="accent2"/>
        </w:rPr>
      </w:pPr>
      <w:r w:rsidRPr="00F24830">
        <w:rPr>
          <w:color w:val="E97132" w:themeColor="accent2"/>
        </w:rPr>
        <w:t xml:space="preserve">            (* Z *)</w:t>
      </w:r>
    </w:p>
    <w:p w14:paraId="75A99355" w14:textId="77777777" w:rsidR="00482382" w:rsidRPr="00F24830" w:rsidRDefault="00482382" w:rsidP="008320E4">
      <w:pPr>
        <w:rPr>
          <w:color w:val="E97132" w:themeColor="accent2"/>
        </w:rPr>
      </w:pPr>
      <w:r w:rsidRPr="00F24830">
        <w:rPr>
          <w:color w:val="E97132" w:themeColor="accent2"/>
        </w:rPr>
        <w:t xml:space="preserve">            targetZ := DINT(SHL(UDINT(axis.WR_PDO_607A_H_Z),16))</w:t>
      </w:r>
    </w:p>
    <w:p w14:paraId="058628CE" w14:textId="77777777" w:rsidR="00482382" w:rsidRPr="00F24830" w:rsidRDefault="00482382" w:rsidP="008320E4">
      <w:pPr>
        <w:rPr>
          <w:color w:val="E97132" w:themeColor="accent2"/>
        </w:rPr>
      </w:pPr>
      <w:r w:rsidRPr="00F24830">
        <w:rPr>
          <w:color w:val="E97132" w:themeColor="accent2"/>
        </w:rPr>
        <w:t xml:space="preserve">                     + DINT(UDINT(axis.WR_PDO_607A_L_Z));</w:t>
      </w:r>
    </w:p>
    <w:p w14:paraId="06D8234F" w14:textId="77777777" w:rsidR="00482382" w:rsidRPr="00F24830" w:rsidRDefault="00482382" w:rsidP="008320E4">
      <w:pPr>
        <w:rPr>
          <w:color w:val="E97132" w:themeColor="accent2"/>
        </w:rPr>
      </w:pPr>
    </w:p>
    <w:p w14:paraId="2CCF3137" w14:textId="77777777" w:rsidR="00482382" w:rsidRPr="00FD0DB3" w:rsidRDefault="00482382" w:rsidP="008320E4">
      <w:pPr>
        <w:rPr>
          <w:color w:val="196B24" w:themeColor="accent3"/>
        </w:rPr>
      </w:pPr>
      <w:r w:rsidRPr="00F24830">
        <w:rPr>
          <w:color w:val="E97132" w:themeColor="accent2"/>
        </w:rPr>
        <w:t xml:space="preserve">     </w:t>
      </w:r>
      <w:r w:rsidRPr="00FD0DB3">
        <w:rPr>
          <w:color w:val="196B24" w:themeColor="accent3"/>
        </w:rPr>
        <w:t>(* Z *)</w:t>
      </w:r>
    </w:p>
    <w:p w14:paraId="239FE891" w14:textId="77777777" w:rsidR="00482382" w:rsidRPr="00FD0DB3" w:rsidRDefault="00482382" w:rsidP="008320E4">
      <w:pPr>
        <w:rPr>
          <w:color w:val="196B24" w:themeColor="accent3"/>
        </w:rPr>
      </w:pPr>
      <w:r w:rsidRPr="00FD0DB3">
        <w:rPr>
          <w:color w:val="196B24" w:themeColor="accent3"/>
        </w:rPr>
        <w:t>targetZ := targetZ +           REAL_TO_DINT(BufferN[IndiceBloco].</w:t>
      </w:r>
      <w:r w:rsidRPr="00311126">
        <w:rPr>
          <w:color w:val="196B24" w:themeColor="accent3"/>
        </w:rPr>
        <w:t xml:space="preserve"> Elevation[i,elevIndex[i]].Z</w:t>
      </w:r>
      <w:r w:rsidRPr="00FD0DB3">
        <w:rPr>
          <w:color w:val="196B24" w:themeColor="accent3"/>
        </w:rPr>
        <w:t xml:space="preserve"> * 10923.0);</w:t>
      </w:r>
    </w:p>
    <w:p w14:paraId="48A9D77F" w14:textId="77777777" w:rsidR="00482382" w:rsidRPr="00F24830" w:rsidRDefault="00482382" w:rsidP="008320E4">
      <w:pPr>
        <w:rPr>
          <w:color w:val="E97132" w:themeColor="accent2"/>
        </w:rPr>
      </w:pPr>
      <w:r w:rsidRPr="00F24830">
        <w:rPr>
          <w:color w:val="E97132" w:themeColor="accent2"/>
        </w:rPr>
        <w:t xml:space="preserve">            axis.WR_PDO_607A_H_Z := INT(SHR(UDINT(targetZ),16) AND 65535);</w:t>
      </w:r>
    </w:p>
    <w:p w14:paraId="36BCEE4A" w14:textId="77777777" w:rsidR="00482382" w:rsidRPr="00F24830" w:rsidRDefault="00482382" w:rsidP="008320E4">
      <w:pPr>
        <w:rPr>
          <w:color w:val="E97132" w:themeColor="accent2"/>
        </w:rPr>
      </w:pPr>
      <w:r w:rsidRPr="00F24830">
        <w:rPr>
          <w:color w:val="E97132" w:themeColor="accent2"/>
        </w:rPr>
        <w:t xml:space="preserve">            axis.WR_PDO_607A_L_Z := INT(UDINT(targetZ) AND 65535);</w:t>
      </w:r>
    </w:p>
    <w:p w14:paraId="090E6DD8" w14:textId="77777777" w:rsidR="00482382" w:rsidRPr="00F24830" w:rsidRDefault="00482382" w:rsidP="008320E4">
      <w:pPr>
        <w:rPr>
          <w:color w:val="E97132" w:themeColor="accent2"/>
        </w:rPr>
      </w:pPr>
    </w:p>
    <w:p w14:paraId="0998AC99" w14:textId="77777777" w:rsidR="00482382" w:rsidRPr="00F24830" w:rsidRDefault="00482382" w:rsidP="008320E4">
      <w:pPr>
        <w:rPr>
          <w:color w:val="E97132" w:themeColor="accent2"/>
        </w:rPr>
      </w:pPr>
      <w:r w:rsidRPr="00F24830">
        <w:rPr>
          <w:color w:val="E97132" w:themeColor="accent2"/>
        </w:rPr>
        <w:t xml:space="preserve">        END_IF;</w:t>
      </w:r>
    </w:p>
    <w:p w14:paraId="412214BE" w14:textId="77777777" w:rsidR="00482382" w:rsidRPr="00D22CD3" w:rsidRDefault="00482382" w:rsidP="008320E4">
      <w:pPr>
        <w:rPr>
          <w:color w:val="000000" w:themeColor="text1"/>
        </w:rPr>
      </w:pPr>
      <w:r w:rsidRPr="00F83B48">
        <w:rPr>
          <w:color w:val="7030A0"/>
        </w:rPr>
        <w:t>axis.elevIndex[i] := axis.</w:t>
      </w:r>
      <w:r w:rsidRPr="00D22CD3">
        <w:rPr>
          <w:color w:val="000000" w:themeColor="text1"/>
        </w:rPr>
        <w:t>elevIndex[i] + 1;</w:t>
      </w:r>
    </w:p>
    <w:p w14:paraId="5382887A" w14:textId="77777777" w:rsidR="00482382" w:rsidRPr="00D22CD3" w:rsidRDefault="00482382" w:rsidP="008320E4">
      <w:pPr>
        <w:rPr>
          <w:color w:val="000000" w:themeColor="text1"/>
        </w:rPr>
      </w:pPr>
    </w:p>
    <w:p w14:paraId="51BA86C9" w14:textId="77777777" w:rsidR="00482382" w:rsidRPr="00D22CD3" w:rsidRDefault="00482382" w:rsidP="008320E4">
      <w:pPr>
        <w:rPr>
          <w:color w:val="000000" w:themeColor="text1"/>
        </w:rPr>
      </w:pPr>
      <w:r w:rsidRPr="00D22CD3">
        <w:rPr>
          <w:color w:val="000000" w:themeColor="text1"/>
        </w:rPr>
        <w:t>IF axis.elevIndex[i] &gt;</w:t>
      </w:r>
    </w:p>
    <w:p w14:paraId="7BD1BE62" w14:textId="77777777" w:rsidR="00482382" w:rsidRPr="00D22CD3" w:rsidRDefault="00482382" w:rsidP="008320E4">
      <w:pPr>
        <w:rPr>
          <w:color w:val="000000" w:themeColor="text1"/>
        </w:rPr>
      </w:pPr>
      <w:r w:rsidRPr="00D22CD3">
        <w:rPr>
          <w:color w:val="000000" w:themeColor="text1"/>
        </w:rPr>
        <w:t xml:space="preserve">   BufferN[IndiceBloco].ElevationCount[i] THEN</w:t>
      </w:r>
    </w:p>
    <w:p w14:paraId="3881AEFC" w14:textId="77777777" w:rsidR="00482382" w:rsidRPr="00D22CD3" w:rsidRDefault="00482382" w:rsidP="008320E4">
      <w:pPr>
        <w:rPr>
          <w:color w:val="000000" w:themeColor="text1"/>
        </w:rPr>
      </w:pPr>
    </w:p>
    <w:p w14:paraId="6222DD46" w14:textId="77777777" w:rsidR="00482382" w:rsidRPr="00D22CD3" w:rsidRDefault="00482382" w:rsidP="008320E4">
      <w:pPr>
        <w:rPr>
          <w:color w:val="000000" w:themeColor="text1"/>
        </w:rPr>
      </w:pPr>
      <w:r w:rsidRPr="00D22CD3">
        <w:rPr>
          <w:color w:val="000000" w:themeColor="text1"/>
        </w:rPr>
        <w:t xml:space="preserve">    axis.elevation[i] := FALSE;</w:t>
      </w:r>
    </w:p>
    <w:p w14:paraId="6E8FBD90" w14:textId="77777777" w:rsidR="00482382" w:rsidRPr="00D22CD3" w:rsidRDefault="00482382" w:rsidP="008320E4">
      <w:pPr>
        <w:rPr>
          <w:color w:val="000000" w:themeColor="text1"/>
        </w:rPr>
      </w:pPr>
    </w:p>
    <w:p w14:paraId="1B68362D" w14:textId="77777777" w:rsidR="00482382" w:rsidRPr="00D22CD3" w:rsidRDefault="00482382" w:rsidP="008320E4">
      <w:pPr>
        <w:rPr>
          <w:color w:val="000000" w:themeColor="text1"/>
        </w:rPr>
      </w:pPr>
      <w:r w:rsidRPr="00D22CD3">
        <w:rPr>
          <w:color w:val="000000" w:themeColor="text1"/>
        </w:rPr>
        <w:t xml:space="preserve">    axis.elevIndex[i] :=</w:t>
      </w:r>
    </w:p>
    <w:p w14:paraId="07F30F61" w14:textId="77777777" w:rsidR="00482382" w:rsidRPr="00F83B48" w:rsidRDefault="00482382" w:rsidP="008320E4">
      <w:pPr>
        <w:rPr>
          <w:color w:val="7030A0"/>
        </w:rPr>
      </w:pPr>
      <w:r w:rsidRPr="00D22CD3">
        <w:rPr>
          <w:color w:val="000000" w:themeColor="text1"/>
        </w:rPr>
        <w:t xml:space="preserve">    BufferN[IndiceBlo</w:t>
      </w:r>
      <w:r w:rsidRPr="00F83B48">
        <w:rPr>
          <w:color w:val="7030A0"/>
        </w:rPr>
        <w:t>co].ElevationCount[i];</w:t>
      </w:r>
    </w:p>
    <w:p w14:paraId="12A1A41A" w14:textId="77777777" w:rsidR="00482382" w:rsidRPr="00F83B48" w:rsidRDefault="00482382" w:rsidP="008320E4">
      <w:pPr>
        <w:rPr>
          <w:color w:val="7030A0"/>
        </w:rPr>
      </w:pPr>
    </w:p>
    <w:p w14:paraId="5E214532" w14:textId="77777777" w:rsidR="00482382" w:rsidRDefault="00482382" w:rsidP="008320E4">
      <w:pPr>
        <w:rPr>
          <w:color w:val="E97132" w:themeColor="accent2"/>
        </w:rPr>
      </w:pPr>
      <w:r w:rsidRPr="00F83B48">
        <w:rPr>
          <w:color w:val="7030A0"/>
        </w:rPr>
        <w:t>END_IF;</w:t>
      </w:r>
      <w:r w:rsidRPr="00F24830">
        <w:rPr>
          <w:color w:val="E97132" w:themeColor="accent2"/>
        </w:rPr>
        <w:t xml:space="preserve">     </w:t>
      </w:r>
    </w:p>
    <w:p w14:paraId="3D688181" w14:textId="77777777" w:rsidR="00482382" w:rsidRDefault="00482382" w:rsidP="008320E4">
      <w:pPr>
        <w:rPr>
          <w:color w:val="E97132" w:themeColor="accent2"/>
        </w:rPr>
      </w:pPr>
    </w:p>
    <w:p w14:paraId="6D3D12BE" w14:textId="77777777" w:rsidR="00482382" w:rsidRDefault="00482382" w:rsidP="008320E4">
      <w:pPr>
        <w:rPr>
          <w:color w:val="000000" w:themeColor="text1"/>
        </w:rPr>
      </w:pPr>
      <w:r w:rsidRPr="00F24830">
        <w:rPr>
          <w:color w:val="E97132" w:themeColor="accent2"/>
        </w:rPr>
        <w:t xml:space="preserve">  </w:t>
      </w:r>
      <w:r>
        <w:rPr>
          <w:color w:val="E97132" w:themeColor="accent2"/>
        </w:rPr>
        <w:t>//</w:t>
      </w:r>
      <w:r w:rsidRPr="00F24830">
        <w:rPr>
          <w:color w:val="E97132" w:themeColor="accent2"/>
        </w:rPr>
        <w:t xml:space="preserve"> </w:t>
      </w:r>
      <w:r w:rsidRPr="00F40AED">
        <w:rPr>
          <w:color w:val="000000" w:themeColor="text1"/>
        </w:rPr>
        <w:t>axis.elevation[i] := FALSE;</w:t>
      </w:r>
    </w:p>
    <w:p w14:paraId="5B04FDE8" w14:textId="77777777" w:rsidR="00482382" w:rsidRPr="001E3240" w:rsidRDefault="00482382" w:rsidP="008320E4">
      <w:pPr>
        <w:rPr>
          <w:color w:val="7030A0"/>
        </w:rPr>
      </w:pPr>
      <w:r w:rsidRPr="001E3240">
        <w:rPr>
          <w:color w:val="7030A0"/>
        </w:rPr>
        <w:t>IF axis.elevIndex[i] &gt;</w:t>
      </w:r>
    </w:p>
    <w:p w14:paraId="698D82EC" w14:textId="77777777" w:rsidR="00482382" w:rsidRPr="001E3240" w:rsidRDefault="00482382" w:rsidP="008320E4">
      <w:pPr>
        <w:rPr>
          <w:color w:val="FF0000"/>
        </w:rPr>
      </w:pPr>
      <w:r w:rsidRPr="001E3240">
        <w:rPr>
          <w:color w:val="7030A0"/>
        </w:rPr>
        <w:t xml:space="preserve">   BufferN[</w:t>
      </w:r>
      <w:r w:rsidRPr="001E3240">
        <w:rPr>
          <w:color w:val="FF0000"/>
        </w:rPr>
        <w:t>IndiceBloco].ElevationCount[i]</w:t>
      </w:r>
    </w:p>
    <w:p w14:paraId="74E4892C" w14:textId="77777777" w:rsidR="00482382" w:rsidRPr="001E3240" w:rsidRDefault="00482382" w:rsidP="008320E4">
      <w:pPr>
        <w:rPr>
          <w:color w:val="FF0000"/>
        </w:rPr>
      </w:pPr>
      <w:r w:rsidRPr="001E3240">
        <w:rPr>
          <w:color w:val="FF0000"/>
        </w:rPr>
        <w:t>THEN</w:t>
      </w:r>
    </w:p>
    <w:p w14:paraId="7E6F5D55" w14:textId="77777777" w:rsidR="00482382" w:rsidRDefault="00482382" w:rsidP="008320E4">
      <w:pPr>
        <w:rPr>
          <w:color w:val="7030A0"/>
        </w:rPr>
      </w:pPr>
      <w:r w:rsidRPr="001E3240">
        <w:rPr>
          <w:color w:val="7030A0"/>
        </w:rPr>
        <w:t xml:space="preserve">    axis</w:t>
      </w:r>
      <w:r>
        <w:rPr>
          <w:color w:val="7030A0"/>
        </w:rPr>
        <w:t>.</w:t>
      </w:r>
      <w:r w:rsidRPr="001E3240">
        <w:rPr>
          <w:color w:val="7030A0"/>
        </w:rPr>
        <w:t>elevation[i] := FALSE;</w:t>
      </w:r>
    </w:p>
    <w:p w14:paraId="115C8BEE" w14:textId="77777777" w:rsidR="00482382" w:rsidRPr="00F36F3F" w:rsidRDefault="00482382" w:rsidP="008320E4">
      <w:pPr>
        <w:rPr>
          <w:color w:val="000000" w:themeColor="text1"/>
        </w:rPr>
      </w:pPr>
      <w:r w:rsidRPr="008B0795">
        <w:rPr>
          <w:color w:val="FF0000"/>
        </w:rPr>
        <w:t>axis.elevationD</w:t>
      </w:r>
      <w:r w:rsidRPr="00F36F3F">
        <w:rPr>
          <w:color w:val="000000" w:themeColor="text1"/>
        </w:rPr>
        <w:t>one[i] := TRUE;</w:t>
      </w:r>
    </w:p>
    <w:p w14:paraId="2670DB4A" w14:textId="77777777" w:rsidR="00482382" w:rsidRPr="001E3240" w:rsidRDefault="00482382" w:rsidP="008320E4">
      <w:pPr>
        <w:rPr>
          <w:color w:val="7030A0"/>
        </w:rPr>
      </w:pPr>
      <w:r w:rsidRPr="001E3240">
        <w:rPr>
          <w:color w:val="7030A0"/>
        </w:rPr>
        <w:t>END_IF;</w:t>
      </w:r>
    </w:p>
    <w:p w14:paraId="529977B4" w14:textId="77777777" w:rsidR="00482382" w:rsidRPr="00F24830" w:rsidRDefault="00482382" w:rsidP="008320E4">
      <w:pPr>
        <w:rPr>
          <w:color w:val="E97132" w:themeColor="accent2"/>
        </w:rPr>
      </w:pPr>
      <w:r w:rsidRPr="00F24830">
        <w:rPr>
          <w:color w:val="E97132" w:themeColor="accent2"/>
        </w:rPr>
        <w:t xml:space="preserve">    END_IF;</w:t>
      </w:r>
    </w:p>
    <w:p w14:paraId="64921BB7" w14:textId="77777777" w:rsidR="00482382" w:rsidRDefault="00482382" w:rsidP="008320E4">
      <w:pPr>
        <w:rPr>
          <w:color w:val="E97132" w:themeColor="accent2"/>
        </w:rPr>
      </w:pPr>
      <w:r w:rsidRPr="00F24830">
        <w:rPr>
          <w:color w:val="E97132" w:themeColor="accent2"/>
        </w:rPr>
        <w:t>END_FOR;</w:t>
      </w:r>
    </w:p>
    <w:p w14:paraId="543E27D3" w14:textId="77777777" w:rsidR="00D747F3" w:rsidRPr="00B41C23" w:rsidRDefault="00D747F3" w:rsidP="00D747F3">
      <w:pPr>
        <w:rPr>
          <w:color w:val="000000" w:themeColor="text1"/>
        </w:rPr>
      </w:pPr>
      <w:r w:rsidRPr="00B41C23">
        <w:rPr>
          <w:color w:val="000000" w:themeColor="text1"/>
        </w:rPr>
        <w:t>END_IF;</w:t>
      </w:r>
    </w:p>
    <w:p w14:paraId="6F8ABC84" w14:textId="77777777" w:rsidR="00D747F3" w:rsidRPr="00B41C23" w:rsidRDefault="00D747F3" w:rsidP="00D747F3">
      <w:pPr>
        <w:rPr>
          <w:color w:val="000000" w:themeColor="text1"/>
        </w:rPr>
      </w:pPr>
    </w:p>
    <w:p w14:paraId="386EFF40" w14:textId="77777777" w:rsidR="00D747F3" w:rsidRPr="00B41C23" w:rsidRDefault="00D747F3" w:rsidP="00D747F3">
      <w:pPr>
        <w:rPr>
          <w:color w:val="000000" w:themeColor="text1"/>
        </w:rPr>
      </w:pPr>
      <w:r w:rsidRPr="00B41C23">
        <w:rPr>
          <w:color w:val="000000" w:themeColor="text1"/>
        </w:rPr>
        <w:t xml:space="preserve">    (* -----------------------------</w:t>
      </w:r>
    </w:p>
    <w:p w14:paraId="1543184A" w14:textId="77777777" w:rsidR="00D747F3" w:rsidRPr="00B41C23" w:rsidRDefault="00D747F3" w:rsidP="00D747F3">
      <w:pPr>
        <w:rPr>
          <w:color w:val="000000" w:themeColor="text1"/>
        </w:rPr>
      </w:pPr>
      <w:r w:rsidRPr="00B41C23">
        <w:rPr>
          <w:color w:val="000000" w:themeColor="text1"/>
        </w:rPr>
        <w:t xml:space="preserve">       BLOCO CENTRAL DE AVANÇO — só executa quando TODOS os eixos estiverem prontos</w:t>
      </w:r>
    </w:p>
    <w:p w14:paraId="4A0780C9" w14:textId="77777777" w:rsidR="00D747F3" w:rsidRPr="00B41C23" w:rsidRDefault="00D747F3" w:rsidP="00D747F3">
      <w:pPr>
        <w:rPr>
          <w:color w:val="000000" w:themeColor="text1"/>
        </w:rPr>
      </w:pPr>
      <w:r w:rsidRPr="00B41C23">
        <w:rPr>
          <w:color w:val="000000" w:themeColor="text1"/>
        </w:rPr>
        <w:t xml:space="preserve">       Este bloco centraliza TODO o incremento/decremento (ou inversão) de índices,</w:t>
      </w:r>
    </w:p>
    <w:p w14:paraId="1CE477D0" w14:textId="77777777" w:rsidR="00D747F3" w:rsidRPr="00B41C23" w:rsidRDefault="00D747F3" w:rsidP="00D747F3">
      <w:pPr>
        <w:rPr>
          <w:color w:val="000000" w:themeColor="text1"/>
        </w:rPr>
      </w:pPr>
      <w:r w:rsidRPr="00B41C23">
        <w:rPr>
          <w:color w:val="000000" w:themeColor="text1"/>
        </w:rPr>
        <w:t xml:space="preserve">       garantindo sincronismo absoluto e preservando N / </w:t>
      </w:r>
      <w:r w:rsidR="009A1598">
        <w:rPr>
          <w:color w:val="000000" w:themeColor="text1"/>
        </w:rPr>
        <w:t>P</w:t>
      </w:r>
      <w:r w:rsidRPr="00B41C23">
        <w:rPr>
          <w:color w:val="000000" w:themeColor="text1"/>
        </w:rPr>
        <w:t xml:space="preserve">R / </w:t>
      </w:r>
      <w:r w:rsidR="005666FE">
        <w:rPr>
          <w:color w:val="000000" w:themeColor="text1"/>
        </w:rPr>
        <w:t>P</w:t>
      </w:r>
      <w:r w:rsidRPr="00B41C23">
        <w:rPr>
          <w:color w:val="000000" w:themeColor="text1"/>
        </w:rPr>
        <w:t>R1.</w:t>
      </w:r>
    </w:p>
    <w:p w14:paraId="03D52369" w14:textId="77777777" w:rsidR="00D747F3" w:rsidRPr="00B41C23" w:rsidRDefault="00D747F3" w:rsidP="00D747F3">
      <w:pPr>
        <w:rPr>
          <w:color w:val="000000" w:themeColor="text1"/>
        </w:rPr>
      </w:pPr>
      <w:r w:rsidRPr="00B41C23">
        <w:rPr>
          <w:color w:val="000000" w:themeColor="text1"/>
        </w:rPr>
        <w:t xml:space="preserve">       ----------------------------- *)</w:t>
      </w:r>
    </w:p>
    <w:p w14:paraId="22BC1324" w14:textId="77777777" w:rsidR="00D747F3" w:rsidRPr="00B41C23" w:rsidRDefault="00D747F3" w:rsidP="00D747F3">
      <w:pPr>
        <w:rPr>
          <w:color w:val="000000" w:themeColor="text1"/>
        </w:rPr>
      </w:pPr>
    </w:p>
    <w:p w14:paraId="2437150F" w14:textId="77777777" w:rsidR="00482382" w:rsidRPr="00C7650F" w:rsidRDefault="00482382" w:rsidP="008320E4">
      <w:pPr>
        <w:rPr>
          <w:color w:val="000000" w:themeColor="text1"/>
        </w:rPr>
      </w:pPr>
      <w:r w:rsidRPr="00C7650F">
        <w:rPr>
          <w:color w:val="000000" w:themeColor="text1"/>
        </w:rPr>
        <w:t>IF readyToAdvanceGlobal</w:t>
      </w:r>
    </w:p>
    <w:p w14:paraId="702FB723" w14:textId="77777777" w:rsidR="00482382" w:rsidRDefault="00482382" w:rsidP="008320E4">
      <w:pPr>
        <w:rPr>
          <w:color w:val="000000" w:themeColor="text1"/>
        </w:rPr>
      </w:pPr>
      <w:r w:rsidRPr="000A18A9">
        <w:rPr>
          <w:color w:val="7030A0"/>
        </w:rPr>
        <w:t>AND NOT elevationBusy</w:t>
      </w:r>
      <w:r w:rsidRPr="00C7650F">
        <w:rPr>
          <w:color w:val="000000" w:themeColor="text1"/>
        </w:rPr>
        <w:t xml:space="preserve"> THEN</w:t>
      </w:r>
    </w:p>
    <w:p w14:paraId="7191BFFC" w14:textId="77777777" w:rsidR="00482382" w:rsidRPr="00C409EB" w:rsidRDefault="00482382" w:rsidP="008320E4">
      <w:pPr>
        <w:rPr>
          <w:color w:val="7030A0"/>
        </w:rPr>
      </w:pPr>
      <w:r w:rsidRPr="00C409EB">
        <w:rPr>
          <w:color w:val="7030A0"/>
        </w:rPr>
        <w:t>elevationBusy := FALSE;</w:t>
      </w:r>
    </w:p>
    <w:p w14:paraId="7F7F1390" w14:textId="77777777" w:rsidR="00482382" w:rsidRPr="00C409EB" w:rsidRDefault="00482382" w:rsidP="008320E4">
      <w:pPr>
        <w:rPr>
          <w:color w:val="7030A0"/>
        </w:rPr>
      </w:pPr>
      <w:r w:rsidRPr="00C409EB">
        <w:rPr>
          <w:color w:val="7030A0"/>
        </w:rPr>
        <w:t>FOR i := 1 TO 5 DO</w:t>
      </w:r>
    </w:p>
    <w:p w14:paraId="491E869B" w14:textId="77777777" w:rsidR="00482382" w:rsidRPr="00C409EB" w:rsidRDefault="00482382" w:rsidP="008320E4">
      <w:pPr>
        <w:rPr>
          <w:color w:val="7030A0"/>
        </w:rPr>
      </w:pPr>
      <w:r w:rsidRPr="00C409EB">
        <w:rPr>
          <w:color w:val="7030A0"/>
        </w:rPr>
        <w:t xml:space="preserve">    IF axisX.elevation[i] OR</w:t>
      </w:r>
    </w:p>
    <w:p w14:paraId="331EB590" w14:textId="77777777" w:rsidR="00482382" w:rsidRPr="00C409EB" w:rsidRDefault="00482382" w:rsidP="008320E4">
      <w:pPr>
        <w:rPr>
          <w:color w:val="7030A0"/>
        </w:rPr>
      </w:pPr>
      <w:r w:rsidRPr="00C409EB">
        <w:rPr>
          <w:color w:val="7030A0"/>
        </w:rPr>
        <w:t xml:space="preserve">       axisY.elevation[i] OR</w:t>
      </w:r>
    </w:p>
    <w:p w14:paraId="3C281334" w14:textId="77777777" w:rsidR="00482382" w:rsidRPr="00C409EB" w:rsidRDefault="00482382" w:rsidP="008320E4">
      <w:pPr>
        <w:rPr>
          <w:color w:val="7030A0"/>
        </w:rPr>
      </w:pPr>
      <w:r w:rsidRPr="00C409EB">
        <w:rPr>
          <w:color w:val="7030A0"/>
        </w:rPr>
        <w:t xml:space="preserve">       axisZ.elevation[i] THEN</w:t>
      </w:r>
    </w:p>
    <w:p w14:paraId="68758D14" w14:textId="77777777" w:rsidR="00482382" w:rsidRPr="00C409EB" w:rsidRDefault="00482382" w:rsidP="008320E4">
      <w:pPr>
        <w:rPr>
          <w:color w:val="7030A0"/>
        </w:rPr>
      </w:pPr>
      <w:r w:rsidRPr="00C409EB">
        <w:rPr>
          <w:color w:val="7030A0"/>
        </w:rPr>
        <w:t xml:space="preserve">        elevationBusy := TRUE;</w:t>
      </w:r>
    </w:p>
    <w:p w14:paraId="00B21448" w14:textId="77777777" w:rsidR="00482382" w:rsidRPr="00C409EB" w:rsidRDefault="00482382" w:rsidP="008320E4">
      <w:pPr>
        <w:rPr>
          <w:color w:val="7030A0"/>
        </w:rPr>
      </w:pPr>
      <w:r w:rsidRPr="00C409EB">
        <w:rPr>
          <w:color w:val="7030A0"/>
        </w:rPr>
        <w:t xml:space="preserve">    END_IF;</w:t>
      </w:r>
    </w:p>
    <w:p w14:paraId="4AC0C3BB" w14:textId="77777777" w:rsidR="00482382" w:rsidRDefault="00482382" w:rsidP="008320E4">
      <w:pPr>
        <w:rPr>
          <w:color w:val="7030A0"/>
        </w:rPr>
      </w:pPr>
      <w:r w:rsidRPr="00C409EB">
        <w:rPr>
          <w:color w:val="7030A0"/>
        </w:rPr>
        <w:t>END_FOR;</w:t>
      </w:r>
    </w:p>
    <w:p w14:paraId="6021B1E7" w14:textId="77777777" w:rsidR="00482382" w:rsidRPr="00964975" w:rsidRDefault="00482382" w:rsidP="008320E4">
      <w:pPr>
        <w:rPr>
          <w:color w:val="7030A0"/>
        </w:rPr>
      </w:pPr>
    </w:p>
    <w:p w14:paraId="07B2CF7A" w14:textId="77777777" w:rsidR="00482382" w:rsidRPr="001C1071" w:rsidRDefault="00482382" w:rsidP="008320E4">
      <w:pPr>
        <w:rPr>
          <w:color w:val="196B24" w:themeColor="accent3"/>
        </w:rPr>
      </w:pPr>
      <w:r w:rsidRPr="001C1071">
        <w:rPr>
          <w:color w:val="196B24" w:themeColor="accent3"/>
        </w:rPr>
        <w:t xml:space="preserve">    (* encerra janela atual *)</w:t>
      </w:r>
    </w:p>
    <w:p w14:paraId="71CE25A7" w14:textId="77777777" w:rsidR="00482382" w:rsidRPr="001C1071" w:rsidRDefault="00482382" w:rsidP="008320E4">
      <w:pPr>
        <w:rPr>
          <w:color w:val="196B24" w:themeColor="accent3"/>
        </w:rPr>
      </w:pPr>
      <w:r w:rsidRPr="001C1071">
        <w:rPr>
          <w:color w:val="196B24" w:themeColor="accent3"/>
        </w:rPr>
        <w:t xml:space="preserve">    IF activeWindow &lt; 5 THEN</w:t>
      </w:r>
    </w:p>
    <w:p w14:paraId="0C876990" w14:textId="77777777" w:rsidR="00482382" w:rsidRPr="001C1071" w:rsidRDefault="00482382" w:rsidP="008320E4">
      <w:pPr>
        <w:rPr>
          <w:color w:val="196B24" w:themeColor="accent3"/>
        </w:rPr>
      </w:pPr>
      <w:r w:rsidRPr="001C1071">
        <w:rPr>
          <w:color w:val="196B24" w:themeColor="accent3"/>
        </w:rPr>
        <w:t xml:space="preserve">        activeWindow := activeWindow + 1;</w:t>
      </w:r>
    </w:p>
    <w:p w14:paraId="41E97063" w14:textId="77777777" w:rsidR="00482382" w:rsidRPr="001C1071" w:rsidRDefault="00482382" w:rsidP="008320E4">
      <w:pPr>
        <w:rPr>
          <w:color w:val="196B24" w:themeColor="accent3"/>
        </w:rPr>
      </w:pPr>
      <w:r w:rsidRPr="001C1071">
        <w:rPr>
          <w:color w:val="196B24" w:themeColor="accent3"/>
        </w:rPr>
        <w:t xml:space="preserve">    ELSE</w:t>
      </w:r>
    </w:p>
    <w:p w14:paraId="33894CD9" w14:textId="77777777" w:rsidR="00482382" w:rsidRPr="001C1071" w:rsidRDefault="00482382" w:rsidP="008320E4">
      <w:pPr>
        <w:rPr>
          <w:color w:val="196B24" w:themeColor="accent3"/>
        </w:rPr>
      </w:pPr>
      <w:r w:rsidRPr="001C1071">
        <w:rPr>
          <w:color w:val="196B24" w:themeColor="accent3"/>
        </w:rPr>
        <w:t xml:space="preserve">        activeWindow := 1; (* loop sequencial obrigatório *)</w:t>
      </w:r>
    </w:p>
    <w:p w14:paraId="3555F43A" w14:textId="77777777" w:rsidR="00482382" w:rsidRPr="001C1071" w:rsidRDefault="00482382" w:rsidP="008320E4">
      <w:pPr>
        <w:rPr>
          <w:color w:val="196B24" w:themeColor="accent3"/>
        </w:rPr>
      </w:pPr>
      <w:r w:rsidRPr="001C1071">
        <w:rPr>
          <w:color w:val="196B24" w:themeColor="accent3"/>
        </w:rPr>
        <w:t xml:space="preserve"> END_IF;</w:t>
      </w:r>
    </w:p>
    <w:p w14:paraId="3D873547" w14:textId="77777777" w:rsidR="00482382" w:rsidRPr="001C1071" w:rsidRDefault="00482382" w:rsidP="008320E4">
      <w:pPr>
        <w:rPr>
          <w:color w:val="196B24" w:themeColor="accent3"/>
        </w:rPr>
      </w:pPr>
      <w:r w:rsidRPr="001C1071">
        <w:rPr>
          <w:color w:val="196B24" w:themeColor="accent3"/>
        </w:rPr>
        <w:t xml:space="preserve">END_IF;      </w:t>
      </w:r>
    </w:p>
    <w:p w14:paraId="0713C754" w14:textId="77777777" w:rsidR="00D747F3" w:rsidRPr="00B41C23" w:rsidRDefault="00D747F3" w:rsidP="00D747F3">
      <w:pPr>
        <w:rPr>
          <w:color w:val="000000" w:themeColor="text1"/>
        </w:rPr>
      </w:pPr>
      <w:r w:rsidRPr="00B41C23">
        <w:rPr>
          <w:color w:val="000000" w:themeColor="text1"/>
        </w:rPr>
        <w:t xml:space="preserve">  (* --- preparar limites por eixo (usamos os limites definidos por cada axis global) --- *)</w:t>
      </w:r>
    </w:p>
    <w:p w14:paraId="1CD28F86" w14:textId="77777777" w:rsidR="00D747F3" w:rsidRPr="00B41C23" w:rsidRDefault="00D747F3" w:rsidP="00D747F3">
      <w:pPr>
        <w:rPr>
          <w:color w:val="000000" w:themeColor="text1"/>
        </w:rPr>
      </w:pPr>
      <w:r w:rsidRPr="00B41C23">
        <w:rPr>
          <w:color w:val="000000" w:themeColor="text1"/>
        </w:rPr>
        <w:t xml:space="preserve">        lx_low := axisX.startbuffer; lx_up := axisX.endbuffer;</w:t>
      </w:r>
    </w:p>
    <w:p w14:paraId="54D8CF63" w14:textId="77777777" w:rsidR="00D747F3" w:rsidRPr="00B41C23" w:rsidRDefault="00D747F3" w:rsidP="00D747F3">
      <w:pPr>
        <w:rPr>
          <w:color w:val="000000" w:themeColor="text1"/>
        </w:rPr>
      </w:pPr>
      <w:r w:rsidRPr="00B41C23">
        <w:rPr>
          <w:color w:val="000000" w:themeColor="text1"/>
        </w:rPr>
        <w:t xml:space="preserve">        IF axisX.N = 0 THEN lx_low := 0; lx_up := axisX.lastIndex; END_IF;</w:t>
      </w:r>
    </w:p>
    <w:p w14:paraId="1C98DC4A" w14:textId="77777777" w:rsidR="00D747F3" w:rsidRPr="00B41C23" w:rsidRDefault="00D747F3" w:rsidP="00D747F3">
      <w:pPr>
        <w:rPr>
          <w:color w:val="000000" w:themeColor="text1"/>
        </w:rPr>
      </w:pPr>
    </w:p>
    <w:p w14:paraId="2F47B5C3" w14:textId="77777777" w:rsidR="00D747F3" w:rsidRPr="00B41C23" w:rsidRDefault="00D747F3" w:rsidP="00D747F3">
      <w:pPr>
        <w:rPr>
          <w:color w:val="000000" w:themeColor="text1"/>
        </w:rPr>
      </w:pPr>
      <w:r w:rsidRPr="00B41C23">
        <w:rPr>
          <w:color w:val="000000" w:themeColor="text1"/>
        </w:rPr>
        <w:t xml:space="preserve">        ly_low := axisY.startbuffer; ly_up := axisY.endbuffer;</w:t>
      </w:r>
    </w:p>
    <w:p w14:paraId="6D14BA20" w14:textId="77777777" w:rsidR="00D747F3" w:rsidRPr="00B41C23" w:rsidRDefault="00D747F3" w:rsidP="00D747F3">
      <w:pPr>
        <w:rPr>
          <w:color w:val="000000" w:themeColor="text1"/>
        </w:rPr>
      </w:pPr>
      <w:r w:rsidRPr="00B41C23">
        <w:rPr>
          <w:color w:val="000000" w:themeColor="text1"/>
        </w:rPr>
        <w:t xml:space="preserve">        IF axisY.N = 0 THEN ly_low := 0; ly_up := axisY.lastIndex; END_IF;</w:t>
      </w:r>
    </w:p>
    <w:p w14:paraId="4F3557FB" w14:textId="77777777" w:rsidR="00D747F3" w:rsidRPr="00B41C23" w:rsidRDefault="00D747F3" w:rsidP="00D747F3">
      <w:pPr>
        <w:rPr>
          <w:color w:val="000000" w:themeColor="text1"/>
        </w:rPr>
      </w:pPr>
    </w:p>
    <w:p w14:paraId="4C7D29D9" w14:textId="77777777" w:rsidR="00D747F3" w:rsidRPr="00B41C23" w:rsidRDefault="00D747F3" w:rsidP="00D747F3">
      <w:pPr>
        <w:rPr>
          <w:color w:val="000000" w:themeColor="text1"/>
        </w:rPr>
      </w:pPr>
      <w:r w:rsidRPr="00B41C23">
        <w:rPr>
          <w:color w:val="000000" w:themeColor="text1"/>
        </w:rPr>
        <w:t xml:space="preserve">        lz_low := axisZ.startbuffer; lz_up := axisZ.endbuffer;</w:t>
      </w:r>
    </w:p>
    <w:p w14:paraId="78BB58B9" w14:textId="77777777" w:rsidR="00D747F3" w:rsidRPr="00B41C23" w:rsidRDefault="00D747F3" w:rsidP="00D747F3">
      <w:pPr>
        <w:rPr>
          <w:color w:val="000000" w:themeColor="text1"/>
        </w:rPr>
      </w:pPr>
      <w:r w:rsidRPr="00B41C23">
        <w:rPr>
          <w:color w:val="000000" w:themeColor="text1"/>
        </w:rPr>
        <w:t xml:space="preserve">        IF axisZ.N = 0 THEN lz_low := 0; lz_up := axisZ.lastIndex; END_IF;</w:t>
      </w:r>
    </w:p>
    <w:p w14:paraId="4647AAD1" w14:textId="77777777" w:rsidR="00D747F3" w:rsidRPr="00B41C23" w:rsidRDefault="00D747F3" w:rsidP="00D747F3">
      <w:pPr>
        <w:rPr>
          <w:color w:val="000000" w:themeColor="text1"/>
        </w:rPr>
      </w:pPr>
    </w:p>
    <w:p w14:paraId="4670E646" w14:textId="77777777" w:rsidR="00D747F3" w:rsidRPr="00B41C23" w:rsidRDefault="00D747F3" w:rsidP="00D747F3">
      <w:pPr>
        <w:rPr>
          <w:color w:val="000000" w:themeColor="text1"/>
        </w:rPr>
      </w:pPr>
      <w:r w:rsidRPr="00B41C23">
        <w:rPr>
          <w:color w:val="000000" w:themeColor="text1"/>
        </w:rPr>
        <w:t xml:space="preserve">        (* ----- Avanço por eixo: X ----- *)</w:t>
      </w:r>
    </w:p>
    <w:p w14:paraId="743ED6CE" w14:textId="77777777" w:rsidR="00D747F3" w:rsidRPr="00B41C23" w:rsidRDefault="00D747F3" w:rsidP="00D747F3">
      <w:pPr>
        <w:rPr>
          <w:color w:val="000000" w:themeColor="text1"/>
        </w:rPr>
      </w:pPr>
      <w:r w:rsidRPr="00B41C23">
        <w:rPr>
          <w:color w:val="000000" w:themeColor="text1"/>
        </w:rPr>
        <w:t xml:space="preserve">        IF axisX.</w:t>
      </w:r>
      <w:r w:rsidR="000852F4">
        <w:rPr>
          <w:color w:val="000000" w:themeColor="text1"/>
        </w:rPr>
        <w:t>P</w:t>
      </w:r>
      <w:r w:rsidRPr="00B41C23">
        <w:rPr>
          <w:color w:val="000000" w:themeColor="text1"/>
        </w:rPr>
        <w:t>R = FALSE THEN</w:t>
      </w:r>
    </w:p>
    <w:p w14:paraId="29C392B3" w14:textId="77777777" w:rsidR="00D747F3" w:rsidRPr="00B41C23" w:rsidRDefault="00D747F3" w:rsidP="00D747F3">
      <w:pPr>
        <w:rPr>
          <w:color w:val="000000" w:themeColor="text1"/>
        </w:rPr>
      </w:pPr>
      <w:r w:rsidRPr="00B41C23">
        <w:rPr>
          <w:color w:val="000000" w:themeColor="text1"/>
        </w:rPr>
        <w:t xml:space="preserve">            (* somente ida: incrementa *)</w:t>
      </w:r>
    </w:p>
    <w:p w14:paraId="4EDFAC3A" w14:textId="77777777" w:rsidR="00AC071D" w:rsidRPr="00B41C23" w:rsidRDefault="00D747F3" w:rsidP="005D49C5">
      <w:pPr>
        <w:rPr>
          <w:color w:val="000000" w:themeColor="text1"/>
        </w:rPr>
      </w:pPr>
      <w:r w:rsidRPr="00B41C23">
        <w:rPr>
          <w:color w:val="000000" w:themeColor="text1"/>
        </w:rPr>
        <w:t xml:space="preserve">            axisX.index := axisX.index + 1;</w:t>
      </w:r>
    </w:p>
    <w:p w14:paraId="75DF06AE" w14:textId="77777777" w:rsidR="004E7284" w:rsidRPr="00084D13" w:rsidRDefault="004E7284" w:rsidP="005D49C5">
      <w:pPr>
        <w:rPr>
          <w:color w:val="196B24" w:themeColor="accent3"/>
        </w:rPr>
      </w:pPr>
    </w:p>
    <w:p w14:paraId="08104AB5" w14:textId="77777777" w:rsidR="000F08E9" w:rsidRPr="000D4555" w:rsidRDefault="000F08E9" w:rsidP="00673094">
      <w:pPr>
        <w:rPr>
          <w:color w:val="196B24" w:themeColor="accent3"/>
        </w:rPr>
      </w:pPr>
      <w:r w:rsidRPr="000D4555">
        <w:rPr>
          <w:color w:val="196B24" w:themeColor="accent3"/>
        </w:rPr>
        <w:t>IF BufferN[axisX.index].NFtrigger THEN</w:t>
      </w:r>
    </w:p>
    <w:p w14:paraId="740EC137" w14:textId="77777777" w:rsidR="000F08E9" w:rsidRPr="000D4555" w:rsidRDefault="000F08E9" w:rsidP="00673094">
      <w:pPr>
        <w:rPr>
          <w:color w:val="196B24" w:themeColor="accent3"/>
        </w:rPr>
      </w:pPr>
      <w:r w:rsidRPr="000D4555">
        <w:rPr>
          <w:color w:val="196B24" w:themeColor="accent3"/>
        </w:rPr>
        <w:t xml:space="preserve">    axisX.NFcount := axisX.NFcount + 1;</w:t>
      </w:r>
    </w:p>
    <w:p w14:paraId="75175569" w14:textId="77777777" w:rsidR="000F08E9" w:rsidRPr="000D4555" w:rsidRDefault="000F08E9" w:rsidP="00673094">
      <w:pPr>
        <w:rPr>
          <w:color w:val="196B24" w:themeColor="accent3"/>
        </w:rPr>
      </w:pPr>
      <w:r w:rsidRPr="000D4555">
        <w:rPr>
          <w:color w:val="196B24" w:themeColor="accent3"/>
        </w:rPr>
        <w:t>END_IF;</w:t>
      </w:r>
    </w:p>
    <w:p w14:paraId="1B3495DB" w14:textId="77777777" w:rsidR="003E54EC" w:rsidRPr="00B41C23" w:rsidRDefault="003E54EC" w:rsidP="003E54EC">
      <w:pPr>
        <w:rPr>
          <w:color w:val="000000" w:themeColor="text1"/>
        </w:rPr>
      </w:pPr>
      <w:r w:rsidRPr="00B41C23">
        <w:rPr>
          <w:color w:val="000000" w:themeColor="text1"/>
        </w:rPr>
        <w:t>(* ----- Atualização do eixo X com PX ----- *)</w:t>
      </w:r>
    </w:p>
    <w:p w14:paraId="4B65BE03" w14:textId="77777777" w:rsidR="003E54EC" w:rsidRPr="00B41C23" w:rsidRDefault="003E54EC" w:rsidP="003E54EC">
      <w:pPr>
        <w:rPr>
          <w:color w:val="000000" w:themeColor="text1"/>
        </w:rPr>
      </w:pPr>
      <w:r w:rsidRPr="00B41C23">
        <w:rPr>
          <w:color w:val="000000" w:themeColor="text1"/>
        </w:rPr>
        <w:t>IF axisX.</w:t>
      </w:r>
      <w:r w:rsidR="00C03856">
        <w:rPr>
          <w:color w:val="000000" w:themeColor="text1"/>
        </w:rPr>
        <w:t>P</w:t>
      </w:r>
      <w:r w:rsidRPr="00B41C23">
        <w:rPr>
          <w:color w:val="000000" w:themeColor="text1"/>
        </w:rPr>
        <w:t>R OR axisX.</w:t>
      </w:r>
      <w:r w:rsidR="00EB1C66">
        <w:rPr>
          <w:color w:val="000000" w:themeColor="text1"/>
        </w:rPr>
        <w:t>P</w:t>
      </w:r>
      <w:r w:rsidRPr="00B41C23">
        <w:rPr>
          <w:color w:val="000000" w:themeColor="text1"/>
        </w:rPr>
        <w:t>R1 THEN</w:t>
      </w:r>
    </w:p>
    <w:p w14:paraId="19374F8F" w14:textId="77777777" w:rsidR="003E54EC" w:rsidRPr="00B41C23" w:rsidRDefault="003E54EC" w:rsidP="003E54EC">
      <w:pPr>
        <w:rPr>
          <w:color w:val="000000" w:themeColor="text1"/>
        </w:rPr>
      </w:pPr>
      <w:r w:rsidRPr="00B41C23">
        <w:rPr>
          <w:color w:val="000000" w:themeColor="text1"/>
        </w:rPr>
        <w:t xml:space="preserve">    IF (axisX.direction = +1) OR axisX.P2 THEN</w:t>
      </w:r>
    </w:p>
    <w:p w14:paraId="79F3EBF3" w14:textId="77777777" w:rsidR="003E54EC" w:rsidRPr="00B41C23" w:rsidRDefault="003E54EC" w:rsidP="003E54EC">
      <w:pPr>
        <w:rPr>
          <w:color w:val="000000" w:themeColor="text1"/>
        </w:rPr>
      </w:pPr>
      <w:r w:rsidRPr="00B41C23">
        <w:rPr>
          <w:color w:val="000000" w:themeColor="text1"/>
        </w:rPr>
        <w:t xml:space="preserve">        axisX.WR_PDO_607A_L := axisX.WR_PDO_607A_L + REAL_TO_INT(axisX.PX * 10923);</w:t>
      </w:r>
    </w:p>
    <w:p w14:paraId="1DAFC2AA" w14:textId="77777777" w:rsidR="003E54EC" w:rsidRPr="00B41C23" w:rsidRDefault="003E54EC" w:rsidP="003E54EC">
      <w:pPr>
        <w:rPr>
          <w:color w:val="000000" w:themeColor="text1"/>
        </w:rPr>
      </w:pPr>
      <w:r w:rsidRPr="00B41C23">
        <w:rPr>
          <w:color w:val="000000" w:themeColor="text1"/>
        </w:rPr>
        <w:t xml:space="preserve">        </w:t>
      </w:r>
    </w:p>
    <w:p w14:paraId="7ACBB11F" w14:textId="77777777" w:rsidR="003E54EC" w:rsidRPr="00B41C23" w:rsidRDefault="003E54EC" w:rsidP="003E54EC">
      <w:pPr>
        <w:rPr>
          <w:color w:val="000000" w:themeColor="text1"/>
        </w:rPr>
      </w:pPr>
      <w:r w:rsidRPr="00B41C23">
        <w:rPr>
          <w:color w:val="000000" w:themeColor="text1"/>
        </w:rPr>
        <w:t xml:space="preserve">        (* Tratamento de overflow *)</w:t>
      </w:r>
    </w:p>
    <w:p w14:paraId="7356E965" w14:textId="77777777" w:rsidR="003E54EC" w:rsidRPr="00B41C23" w:rsidRDefault="003E54EC" w:rsidP="003E54EC">
      <w:pPr>
        <w:rPr>
          <w:color w:val="000000" w:themeColor="text1"/>
        </w:rPr>
      </w:pPr>
      <w:r w:rsidRPr="00B41C23">
        <w:rPr>
          <w:color w:val="000000" w:themeColor="text1"/>
        </w:rPr>
        <w:t xml:space="preserve">        IF axisX.WR_PDO_607A_L &gt; 65535 THEN</w:t>
      </w:r>
    </w:p>
    <w:p w14:paraId="6844C0B3" w14:textId="77777777" w:rsidR="003E54EC" w:rsidRPr="00B41C23" w:rsidRDefault="003E54EC" w:rsidP="003E54EC">
      <w:pPr>
        <w:rPr>
          <w:color w:val="000000" w:themeColor="text1"/>
        </w:rPr>
      </w:pPr>
      <w:r w:rsidRPr="00B41C23">
        <w:rPr>
          <w:color w:val="000000" w:themeColor="text1"/>
        </w:rPr>
        <w:t xml:space="preserve">            axisX.WR_PDO_607A_L := axisX.WR_PDO_607A_L - 65536;</w:t>
      </w:r>
    </w:p>
    <w:p w14:paraId="30A17A5B" w14:textId="77777777" w:rsidR="003E54EC" w:rsidRPr="00B41C23" w:rsidRDefault="003E54EC" w:rsidP="003E54EC">
      <w:pPr>
        <w:rPr>
          <w:color w:val="000000" w:themeColor="text1"/>
        </w:rPr>
      </w:pPr>
      <w:r w:rsidRPr="00B41C23">
        <w:rPr>
          <w:color w:val="000000" w:themeColor="text1"/>
        </w:rPr>
        <w:t xml:space="preserve">            axisX.WR_PDO_607A_H := axisX.WR_PDO_607A_H + 1;</w:t>
      </w:r>
    </w:p>
    <w:p w14:paraId="3DDFBB0B" w14:textId="77777777" w:rsidR="003E54EC" w:rsidRPr="00B41C23" w:rsidRDefault="003E54EC" w:rsidP="003E54EC">
      <w:pPr>
        <w:rPr>
          <w:color w:val="000000" w:themeColor="text1"/>
        </w:rPr>
      </w:pPr>
      <w:r w:rsidRPr="00B41C23">
        <w:rPr>
          <w:color w:val="000000" w:themeColor="text1"/>
        </w:rPr>
        <w:t xml:space="preserve">        END_IF;</w:t>
      </w:r>
    </w:p>
    <w:p w14:paraId="4B17617F" w14:textId="77777777" w:rsidR="003E54EC" w:rsidRPr="00B41C23" w:rsidRDefault="003E54EC" w:rsidP="003E54EC">
      <w:pPr>
        <w:rPr>
          <w:color w:val="000000" w:themeColor="text1"/>
        </w:rPr>
      </w:pPr>
    </w:p>
    <w:p w14:paraId="5B04306F" w14:textId="77777777" w:rsidR="003E54EC" w:rsidRPr="00B41C23" w:rsidRDefault="003E54EC" w:rsidP="003E54EC">
      <w:pPr>
        <w:rPr>
          <w:color w:val="000000" w:themeColor="text1"/>
        </w:rPr>
      </w:pPr>
      <w:r w:rsidRPr="00B41C23">
        <w:rPr>
          <w:color w:val="000000" w:themeColor="text1"/>
        </w:rPr>
        <w:t xml:space="preserve">    ELSIF axisX.P2 AND (axisX.direction = -1) THEN</w:t>
      </w:r>
    </w:p>
    <w:p w14:paraId="4AC2F05C" w14:textId="77777777" w:rsidR="003E54EC" w:rsidRPr="00B41C23" w:rsidRDefault="003E54EC" w:rsidP="003E54EC">
      <w:pPr>
        <w:rPr>
          <w:color w:val="000000" w:themeColor="text1"/>
        </w:rPr>
      </w:pPr>
      <w:r w:rsidRPr="00B41C23">
        <w:rPr>
          <w:color w:val="000000" w:themeColor="text1"/>
        </w:rPr>
        <w:t xml:space="preserve">        axisX.WR_PDO_607A_L := axisX.WR_PDO_607A_L + REAL_TO_INT(axisX.PX * 10923);</w:t>
      </w:r>
    </w:p>
    <w:p w14:paraId="338BD1B0" w14:textId="77777777" w:rsidR="003E54EC" w:rsidRPr="00B41C23" w:rsidRDefault="003E54EC" w:rsidP="003E54EC">
      <w:pPr>
        <w:rPr>
          <w:color w:val="000000" w:themeColor="text1"/>
        </w:rPr>
      </w:pPr>
    </w:p>
    <w:p w14:paraId="15F825BB" w14:textId="77777777" w:rsidR="003E54EC" w:rsidRPr="00B41C23" w:rsidRDefault="003E54EC" w:rsidP="003E54EC">
      <w:pPr>
        <w:rPr>
          <w:color w:val="000000" w:themeColor="text1"/>
        </w:rPr>
      </w:pPr>
      <w:r w:rsidRPr="00B41C23">
        <w:rPr>
          <w:color w:val="000000" w:themeColor="text1"/>
        </w:rPr>
        <w:t xml:space="preserve">        (* Tratamento de overflow *)</w:t>
      </w:r>
    </w:p>
    <w:p w14:paraId="6BCC33C6" w14:textId="77777777" w:rsidR="003E54EC" w:rsidRPr="00B41C23" w:rsidRDefault="003E54EC" w:rsidP="003E54EC">
      <w:pPr>
        <w:rPr>
          <w:color w:val="000000" w:themeColor="text1"/>
        </w:rPr>
      </w:pPr>
      <w:r w:rsidRPr="00B41C23">
        <w:rPr>
          <w:color w:val="000000" w:themeColor="text1"/>
        </w:rPr>
        <w:t xml:space="preserve">        IF axisX.WR_PDO_607A_L &gt; 65535 THEN</w:t>
      </w:r>
    </w:p>
    <w:p w14:paraId="13EB1FA7" w14:textId="77777777" w:rsidR="003E54EC" w:rsidRPr="00B41C23" w:rsidRDefault="003E54EC" w:rsidP="003E54EC">
      <w:pPr>
        <w:rPr>
          <w:color w:val="000000" w:themeColor="text1"/>
        </w:rPr>
      </w:pPr>
      <w:r w:rsidRPr="00B41C23">
        <w:rPr>
          <w:color w:val="000000" w:themeColor="text1"/>
        </w:rPr>
        <w:t xml:space="preserve">            axisX.WR_PDO_607A_L := axisX.WR_PDO_607A_L - 65536;</w:t>
      </w:r>
    </w:p>
    <w:p w14:paraId="3E2A12B9" w14:textId="77777777" w:rsidR="003E54EC" w:rsidRPr="00B41C23" w:rsidRDefault="003E54EC" w:rsidP="003E54EC">
      <w:pPr>
        <w:rPr>
          <w:color w:val="000000" w:themeColor="text1"/>
        </w:rPr>
      </w:pPr>
      <w:r w:rsidRPr="00B41C23">
        <w:rPr>
          <w:color w:val="000000" w:themeColor="text1"/>
        </w:rPr>
        <w:t xml:space="preserve">            axisX.WR_PDO_607A_H := axisX.WR_PDO_607A_H + 1;</w:t>
      </w:r>
    </w:p>
    <w:p w14:paraId="6F1D20DD" w14:textId="77777777" w:rsidR="003E54EC" w:rsidRPr="00B41C23" w:rsidRDefault="003E54EC" w:rsidP="003E54EC">
      <w:pPr>
        <w:rPr>
          <w:color w:val="000000" w:themeColor="text1"/>
        </w:rPr>
      </w:pPr>
      <w:r w:rsidRPr="00B41C23">
        <w:rPr>
          <w:color w:val="000000" w:themeColor="text1"/>
        </w:rPr>
        <w:t xml:space="preserve">        END_IF;</w:t>
      </w:r>
    </w:p>
    <w:p w14:paraId="4B82C06F" w14:textId="77777777" w:rsidR="003E54EC" w:rsidRPr="00B41C23" w:rsidRDefault="003E54EC" w:rsidP="003E54EC">
      <w:pPr>
        <w:rPr>
          <w:color w:val="000000" w:themeColor="text1"/>
        </w:rPr>
      </w:pPr>
    </w:p>
    <w:p w14:paraId="721D4FCB" w14:textId="77777777" w:rsidR="003E54EC" w:rsidRPr="00B41C23" w:rsidRDefault="003E54EC" w:rsidP="003E54EC">
      <w:pPr>
        <w:rPr>
          <w:color w:val="000000" w:themeColor="text1"/>
        </w:rPr>
      </w:pPr>
      <w:r w:rsidRPr="00B41C23">
        <w:rPr>
          <w:color w:val="000000" w:themeColor="text1"/>
        </w:rPr>
        <w:t xml:space="preserve">    END_IF;</w:t>
      </w:r>
    </w:p>
    <w:p w14:paraId="698B070B" w14:textId="77777777" w:rsidR="004941AE" w:rsidRPr="00B41C23" w:rsidRDefault="003E54EC" w:rsidP="00D747F3">
      <w:pPr>
        <w:rPr>
          <w:color w:val="000000" w:themeColor="text1"/>
        </w:rPr>
      </w:pPr>
      <w:r w:rsidRPr="00B41C23">
        <w:rPr>
          <w:color w:val="000000" w:themeColor="text1"/>
        </w:rPr>
        <w:t>END_IF;</w:t>
      </w:r>
    </w:p>
    <w:p w14:paraId="159A2B35" w14:textId="77777777" w:rsidR="004941AE" w:rsidRPr="00B41C23" w:rsidRDefault="004941AE" w:rsidP="00D747F3">
      <w:pPr>
        <w:rPr>
          <w:color w:val="000000" w:themeColor="text1"/>
        </w:rPr>
      </w:pPr>
    </w:p>
    <w:p w14:paraId="56784D8B" w14:textId="77777777" w:rsidR="00D747F3" w:rsidRPr="00B41C23" w:rsidRDefault="00D747F3" w:rsidP="00D747F3">
      <w:pPr>
        <w:rPr>
          <w:color w:val="000000" w:themeColor="text1"/>
        </w:rPr>
      </w:pPr>
      <w:r w:rsidRPr="00B41C23">
        <w:rPr>
          <w:color w:val="000000" w:themeColor="text1"/>
        </w:rPr>
        <w:t xml:space="preserve">            IF axisX.index &gt; lx_up THEN</w:t>
      </w:r>
    </w:p>
    <w:p w14:paraId="6043BDA9" w14:textId="77777777" w:rsidR="00D747F3" w:rsidRPr="00B41C23" w:rsidRDefault="00D747F3" w:rsidP="00D747F3">
      <w:pPr>
        <w:rPr>
          <w:color w:val="000000" w:themeColor="text1"/>
        </w:rPr>
      </w:pPr>
      <w:r w:rsidRPr="00B41C23">
        <w:rPr>
          <w:color w:val="000000" w:themeColor="text1"/>
        </w:rPr>
        <w:t xml:space="preserve">                (* ciclo X terminou (ida) *)</w:t>
      </w:r>
    </w:p>
    <w:p w14:paraId="21CFF961" w14:textId="77777777" w:rsidR="00D747F3" w:rsidRPr="00B41C23" w:rsidRDefault="00D747F3" w:rsidP="00D747F3">
      <w:pPr>
        <w:rPr>
          <w:color w:val="000000" w:themeColor="text1"/>
        </w:rPr>
      </w:pPr>
      <w:r w:rsidRPr="00B41C23">
        <w:rPr>
          <w:color w:val="000000" w:themeColor="text1"/>
        </w:rPr>
        <w:t xml:space="preserve">                axisX.flags.initCycle := FALSE;</w:t>
      </w:r>
    </w:p>
    <w:p w14:paraId="429EB0D1" w14:textId="77777777" w:rsidR="00D747F3" w:rsidRPr="00B41C23" w:rsidRDefault="00D747F3" w:rsidP="00D747F3">
      <w:pPr>
        <w:rPr>
          <w:color w:val="000000" w:themeColor="text1"/>
        </w:rPr>
      </w:pPr>
      <w:r w:rsidRPr="00B41C23">
        <w:rPr>
          <w:color w:val="000000" w:themeColor="text1"/>
        </w:rPr>
        <w:t xml:space="preserve">                axisX.ready := FALSE;</w:t>
      </w:r>
    </w:p>
    <w:p w14:paraId="5CF20CB4" w14:textId="77777777" w:rsidR="00D747F3" w:rsidRPr="00B41C23" w:rsidRDefault="00D747F3" w:rsidP="00D747F3">
      <w:pPr>
        <w:rPr>
          <w:color w:val="000000" w:themeColor="text1"/>
        </w:rPr>
      </w:pPr>
      <w:r w:rsidRPr="00B41C23">
        <w:rPr>
          <w:color w:val="000000" w:themeColor="text1"/>
        </w:rPr>
        <w:t xml:space="preserve">                axisX.cycleCount := axisX.cycleCount + 1;</w:t>
      </w:r>
    </w:p>
    <w:p w14:paraId="4CDE39DE" w14:textId="77777777" w:rsidR="00D747F3" w:rsidRPr="00B41C23" w:rsidRDefault="00D747F3" w:rsidP="00D747F3">
      <w:pPr>
        <w:rPr>
          <w:color w:val="000000" w:themeColor="text1"/>
        </w:rPr>
      </w:pPr>
      <w:r w:rsidRPr="00B41C23">
        <w:rPr>
          <w:color w:val="000000" w:themeColor="text1"/>
        </w:rPr>
        <w:t xml:space="preserve">                IF axisX.cycleCount &lt; axisX.N THEN</w:t>
      </w:r>
    </w:p>
    <w:p w14:paraId="045EE9BF" w14:textId="77777777" w:rsidR="00D747F3" w:rsidRPr="00B41C23" w:rsidRDefault="00D747F3" w:rsidP="00D747F3">
      <w:pPr>
        <w:rPr>
          <w:color w:val="000000" w:themeColor="text1"/>
        </w:rPr>
      </w:pPr>
      <w:r w:rsidRPr="00B41C23">
        <w:rPr>
          <w:color w:val="000000" w:themeColor="text1"/>
        </w:rPr>
        <w:t xml:space="preserve">                    axisX.ready := TRUE;</w:t>
      </w:r>
    </w:p>
    <w:p w14:paraId="4839EDAC" w14:textId="77777777" w:rsidR="00D747F3" w:rsidRPr="00B41C23" w:rsidRDefault="00D747F3" w:rsidP="00D747F3">
      <w:pPr>
        <w:rPr>
          <w:color w:val="000000" w:themeColor="text1"/>
        </w:rPr>
      </w:pPr>
      <w:r w:rsidRPr="00B41C23">
        <w:rPr>
          <w:color w:val="000000" w:themeColor="text1"/>
        </w:rPr>
        <w:t xml:space="preserve">                ELSIF (axisX.cycleCount = axisX.N) AND axisX.</w:t>
      </w:r>
      <w:r w:rsidR="009A4FAA">
        <w:rPr>
          <w:color w:val="000000" w:themeColor="text1"/>
        </w:rPr>
        <w:t>P</w:t>
      </w:r>
      <w:r w:rsidRPr="00B41C23">
        <w:rPr>
          <w:color w:val="000000" w:themeColor="text1"/>
        </w:rPr>
        <w:t>R1 THEN</w:t>
      </w:r>
    </w:p>
    <w:p w14:paraId="715FBC8B" w14:textId="77777777" w:rsidR="00D747F3" w:rsidRPr="00B41C23" w:rsidRDefault="00D747F3" w:rsidP="00D747F3">
      <w:pPr>
        <w:rPr>
          <w:color w:val="000000" w:themeColor="text1"/>
        </w:rPr>
      </w:pPr>
      <w:r w:rsidRPr="00B41C23">
        <w:rPr>
          <w:color w:val="000000" w:themeColor="text1"/>
        </w:rPr>
        <w:t xml:space="preserve">                    axisX.ready := TRUE;   (* meio avanço extra *)</w:t>
      </w:r>
    </w:p>
    <w:p w14:paraId="00D11144" w14:textId="77777777" w:rsidR="00D747F3" w:rsidRPr="00B41C23" w:rsidRDefault="00D747F3" w:rsidP="00D747F3">
      <w:pPr>
        <w:rPr>
          <w:color w:val="000000" w:themeColor="text1"/>
        </w:rPr>
      </w:pPr>
      <w:r w:rsidRPr="00B41C23">
        <w:rPr>
          <w:color w:val="000000" w:themeColor="text1"/>
        </w:rPr>
        <w:t xml:space="preserve">                ELSE</w:t>
      </w:r>
    </w:p>
    <w:p w14:paraId="6F901F6A" w14:textId="77777777" w:rsidR="00D747F3" w:rsidRPr="00B41C23" w:rsidRDefault="00D747F3" w:rsidP="00D747F3">
      <w:pPr>
        <w:rPr>
          <w:color w:val="000000" w:themeColor="text1"/>
        </w:rPr>
      </w:pPr>
      <w:r w:rsidRPr="00B41C23">
        <w:rPr>
          <w:color w:val="000000" w:themeColor="text1"/>
        </w:rPr>
        <w:t xml:space="preserve">                    axisX.ready := FALSE;  (* terminou geral *)</w:t>
      </w:r>
    </w:p>
    <w:p w14:paraId="07120AD1" w14:textId="77777777" w:rsidR="00D747F3" w:rsidRPr="00B41C23" w:rsidRDefault="00D747F3" w:rsidP="00D747F3">
      <w:pPr>
        <w:rPr>
          <w:color w:val="000000" w:themeColor="text1"/>
        </w:rPr>
      </w:pPr>
      <w:r w:rsidRPr="00B41C23">
        <w:rPr>
          <w:color w:val="000000" w:themeColor="text1"/>
        </w:rPr>
        <w:t xml:space="preserve">                END_IF;</w:t>
      </w:r>
    </w:p>
    <w:p w14:paraId="5A35A2C1" w14:textId="77777777" w:rsidR="00D747F3" w:rsidRPr="00B41C23" w:rsidRDefault="00D747F3" w:rsidP="00D747F3">
      <w:pPr>
        <w:rPr>
          <w:color w:val="000000" w:themeColor="text1"/>
        </w:rPr>
      </w:pPr>
      <w:r w:rsidRPr="00B41C23">
        <w:rPr>
          <w:color w:val="000000" w:themeColor="text1"/>
        </w:rPr>
        <w:t xml:space="preserve">            END_IF;</w:t>
      </w:r>
    </w:p>
    <w:p w14:paraId="56B1B41B" w14:textId="77777777" w:rsidR="00D747F3" w:rsidRPr="00B41C23" w:rsidRDefault="00D747F3" w:rsidP="00D747F3">
      <w:pPr>
        <w:rPr>
          <w:color w:val="000000" w:themeColor="text1"/>
        </w:rPr>
      </w:pPr>
      <w:r w:rsidRPr="00B41C23">
        <w:rPr>
          <w:color w:val="000000" w:themeColor="text1"/>
        </w:rPr>
        <w:t xml:space="preserve">        ELSE</w:t>
      </w:r>
    </w:p>
    <w:p w14:paraId="7A576285" w14:textId="77777777" w:rsidR="00D747F3" w:rsidRPr="00B41C23" w:rsidRDefault="00D747F3" w:rsidP="00D747F3">
      <w:pPr>
        <w:rPr>
          <w:color w:val="000000" w:themeColor="text1"/>
        </w:rPr>
      </w:pPr>
      <w:r w:rsidRPr="00B41C23">
        <w:rPr>
          <w:color w:val="000000" w:themeColor="text1"/>
        </w:rPr>
        <w:t xml:space="preserve">            (* ida e volta *)</w:t>
      </w:r>
    </w:p>
    <w:p w14:paraId="056B8C0B" w14:textId="77777777" w:rsidR="003C3656" w:rsidRPr="004C55F6" w:rsidRDefault="003C3656" w:rsidP="00E243F4">
      <w:pPr>
        <w:rPr>
          <w:color w:val="156082" w:themeColor="accent1"/>
          <w:sz w:val="32"/>
          <w:szCs w:val="32"/>
        </w:rPr>
      </w:pPr>
      <w:r w:rsidRPr="004C55F6">
        <w:rPr>
          <w:color w:val="156082" w:themeColor="accent1"/>
          <w:sz w:val="32"/>
          <w:szCs w:val="32"/>
        </w:rPr>
        <w:t>IF axis.direction = -1 THEN</w:t>
      </w:r>
    </w:p>
    <w:p w14:paraId="09E84210" w14:textId="77777777" w:rsidR="00482382" w:rsidRPr="00D4032F" w:rsidRDefault="00482382" w:rsidP="008320E4">
      <w:pPr>
        <w:rPr>
          <w:color w:val="156082" w:themeColor="accent1"/>
          <w:sz w:val="32"/>
          <w:szCs w:val="32"/>
        </w:rPr>
      </w:pPr>
    </w:p>
    <w:p w14:paraId="2E3B1EE7" w14:textId="77777777" w:rsidR="00482382" w:rsidRPr="00D4032F" w:rsidRDefault="00482382" w:rsidP="008320E4">
      <w:pPr>
        <w:rPr>
          <w:color w:val="156082" w:themeColor="accent1"/>
          <w:sz w:val="32"/>
          <w:szCs w:val="32"/>
        </w:rPr>
      </w:pPr>
      <w:r w:rsidRPr="00D4032F">
        <w:rPr>
          <w:color w:val="156082" w:themeColor="accent1"/>
          <w:sz w:val="32"/>
          <w:szCs w:val="32"/>
        </w:rPr>
        <w:t xml:space="preserve">    IF axis.index &lt;= startLocal1 AND axis.index &gt;= endLocal1 THEN</w:t>
      </w:r>
    </w:p>
    <w:p w14:paraId="2D1D5B83" w14:textId="77777777" w:rsidR="003C3656" w:rsidRPr="004C55F6" w:rsidRDefault="003C3656" w:rsidP="00E243F4">
      <w:pPr>
        <w:rPr>
          <w:color w:val="156082" w:themeColor="accent1"/>
          <w:sz w:val="32"/>
          <w:szCs w:val="32"/>
        </w:rPr>
      </w:pPr>
      <w:r w:rsidRPr="004C55F6">
        <w:rPr>
          <w:color w:val="156082" w:themeColor="accent1"/>
          <w:sz w:val="32"/>
          <w:szCs w:val="32"/>
        </w:rPr>
        <w:t xml:space="preserve">        axis.direction := +1;</w:t>
      </w:r>
    </w:p>
    <w:p w14:paraId="5A4C7107" w14:textId="77777777" w:rsidR="00482382" w:rsidRPr="00D4032F" w:rsidRDefault="00482382" w:rsidP="008320E4">
      <w:pPr>
        <w:rPr>
          <w:color w:val="156082" w:themeColor="accent1"/>
          <w:sz w:val="32"/>
          <w:szCs w:val="32"/>
        </w:rPr>
      </w:pPr>
    </w:p>
    <w:p w14:paraId="4198FB79" w14:textId="77777777" w:rsidR="00482382" w:rsidRPr="00D4032F" w:rsidRDefault="00482382" w:rsidP="008320E4">
      <w:pPr>
        <w:rPr>
          <w:color w:val="156082" w:themeColor="accent1"/>
          <w:sz w:val="32"/>
          <w:szCs w:val="32"/>
        </w:rPr>
      </w:pPr>
      <w:r w:rsidRPr="00D4032F">
        <w:rPr>
          <w:color w:val="156082" w:themeColor="accent1"/>
          <w:sz w:val="32"/>
          <w:szCs w:val="32"/>
        </w:rPr>
        <w:t xml:space="preserve">    ELSIF axis.index &lt;= startLocal2 AND axis.index &gt;= endLocal2 THEN</w:t>
      </w:r>
    </w:p>
    <w:p w14:paraId="24F43A4F" w14:textId="77777777" w:rsidR="00482382" w:rsidRPr="00D4032F" w:rsidRDefault="00482382" w:rsidP="008320E4">
      <w:pPr>
        <w:rPr>
          <w:color w:val="156082" w:themeColor="accent1"/>
          <w:sz w:val="32"/>
          <w:szCs w:val="32"/>
        </w:rPr>
      </w:pPr>
      <w:r w:rsidRPr="00D4032F">
        <w:rPr>
          <w:color w:val="156082" w:themeColor="accent1"/>
          <w:sz w:val="32"/>
          <w:szCs w:val="32"/>
        </w:rPr>
        <w:t xml:space="preserve">        axis.direction := +1;</w:t>
      </w:r>
    </w:p>
    <w:p w14:paraId="486DAB03" w14:textId="77777777" w:rsidR="00482382" w:rsidRPr="00D4032F" w:rsidRDefault="00482382" w:rsidP="008320E4">
      <w:pPr>
        <w:rPr>
          <w:color w:val="156082" w:themeColor="accent1"/>
          <w:sz w:val="32"/>
          <w:szCs w:val="32"/>
        </w:rPr>
      </w:pPr>
    </w:p>
    <w:p w14:paraId="3246626A" w14:textId="77777777" w:rsidR="00482382" w:rsidRPr="00D4032F" w:rsidRDefault="00482382" w:rsidP="008320E4">
      <w:pPr>
        <w:rPr>
          <w:color w:val="156082" w:themeColor="accent1"/>
          <w:sz w:val="32"/>
          <w:szCs w:val="32"/>
        </w:rPr>
      </w:pPr>
      <w:r w:rsidRPr="00D4032F">
        <w:rPr>
          <w:color w:val="156082" w:themeColor="accent1"/>
          <w:sz w:val="32"/>
          <w:szCs w:val="32"/>
        </w:rPr>
        <w:t xml:space="preserve">    ELSIF axis.index &lt;= startLocal3 AND axis.index &gt;= endLocal3 THEN</w:t>
      </w:r>
    </w:p>
    <w:p w14:paraId="513A4B8E" w14:textId="77777777" w:rsidR="00482382" w:rsidRPr="00D4032F" w:rsidRDefault="00482382" w:rsidP="008320E4">
      <w:pPr>
        <w:rPr>
          <w:color w:val="156082" w:themeColor="accent1"/>
          <w:sz w:val="32"/>
          <w:szCs w:val="32"/>
        </w:rPr>
      </w:pPr>
      <w:r w:rsidRPr="00D4032F">
        <w:rPr>
          <w:color w:val="156082" w:themeColor="accent1"/>
          <w:sz w:val="32"/>
          <w:szCs w:val="32"/>
        </w:rPr>
        <w:t xml:space="preserve">        axis.direction := +1;</w:t>
      </w:r>
    </w:p>
    <w:p w14:paraId="447178A0" w14:textId="77777777" w:rsidR="00482382" w:rsidRPr="00D4032F" w:rsidRDefault="00482382" w:rsidP="008320E4">
      <w:pPr>
        <w:rPr>
          <w:color w:val="156082" w:themeColor="accent1"/>
          <w:sz w:val="32"/>
          <w:szCs w:val="32"/>
        </w:rPr>
      </w:pPr>
    </w:p>
    <w:p w14:paraId="502D7D7F" w14:textId="77777777" w:rsidR="00482382" w:rsidRPr="00D4032F" w:rsidRDefault="00482382" w:rsidP="008320E4">
      <w:pPr>
        <w:rPr>
          <w:color w:val="156082" w:themeColor="accent1"/>
          <w:sz w:val="32"/>
          <w:szCs w:val="32"/>
        </w:rPr>
      </w:pPr>
      <w:r w:rsidRPr="00D4032F">
        <w:rPr>
          <w:color w:val="156082" w:themeColor="accent1"/>
          <w:sz w:val="32"/>
          <w:szCs w:val="32"/>
        </w:rPr>
        <w:t xml:space="preserve">    ELSIF axis.index &lt;= startLocal4 AND axis.index &gt;= endLocal4 THEN</w:t>
      </w:r>
    </w:p>
    <w:p w14:paraId="7C345623" w14:textId="77777777" w:rsidR="00482382" w:rsidRPr="00D4032F" w:rsidRDefault="00482382" w:rsidP="008320E4">
      <w:pPr>
        <w:rPr>
          <w:color w:val="156082" w:themeColor="accent1"/>
          <w:sz w:val="32"/>
          <w:szCs w:val="32"/>
        </w:rPr>
      </w:pPr>
      <w:r w:rsidRPr="00D4032F">
        <w:rPr>
          <w:color w:val="156082" w:themeColor="accent1"/>
          <w:sz w:val="32"/>
          <w:szCs w:val="32"/>
        </w:rPr>
        <w:t xml:space="preserve">        axis.direction := +1;</w:t>
      </w:r>
    </w:p>
    <w:p w14:paraId="7ED97738" w14:textId="77777777" w:rsidR="00482382" w:rsidRPr="00D4032F" w:rsidRDefault="00482382" w:rsidP="008320E4">
      <w:pPr>
        <w:rPr>
          <w:color w:val="156082" w:themeColor="accent1"/>
          <w:sz w:val="32"/>
          <w:szCs w:val="32"/>
        </w:rPr>
      </w:pPr>
    </w:p>
    <w:p w14:paraId="77BF9EF2" w14:textId="77777777" w:rsidR="00482382" w:rsidRPr="00D4032F" w:rsidRDefault="00482382" w:rsidP="008320E4">
      <w:pPr>
        <w:rPr>
          <w:color w:val="156082" w:themeColor="accent1"/>
          <w:sz w:val="32"/>
          <w:szCs w:val="32"/>
        </w:rPr>
      </w:pPr>
      <w:r w:rsidRPr="00D4032F">
        <w:rPr>
          <w:color w:val="156082" w:themeColor="accent1"/>
          <w:sz w:val="32"/>
          <w:szCs w:val="32"/>
        </w:rPr>
        <w:t xml:space="preserve">    ELSIF axis.index &lt;= startLocal5 AND axis.index &gt;= endLocal5 THEN</w:t>
      </w:r>
    </w:p>
    <w:p w14:paraId="0D4190A5" w14:textId="77777777" w:rsidR="00482382" w:rsidRPr="00D4032F" w:rsidRDefault="00482382" w:rsidP="008320E4">
      <w:pPr>
        <w:rPr>
          <w:color w:val="156082" w:themeColor="accent1"/>
          <w:sz w:val="32"/>
          <w:szCs w:val="32"/>
        </w:rPr>
      </w:pPr>
      <w:r w:rsidRPr="00D4032F">
        <w:rPr>
          <w:color w:val="156082" w:themeColor="accent1"/>
          <w:sz w:val="32"/>
          <w:szCs w:val="32"/>
        </w:rPr>
        <w:t xml:space="preserve">        axis.direction := +1;</w:t>
      </w:r>
    </w:p>
    <w:p w14:paraId="2756BE9E" w14:textId="77777777" w:rsidR="00482382" w:rsidRPr="00D4032F" w:rsidRDefault="00482382" w:rsidP="008320E4">
      <w:pPr>
        <w:rPr>
          <w:color w:val="156082" w:themeColor="accent1"/>
          <w:sz w:val="32"/>
          <w:szCs w:val="32"/>
        </w:rPr>
      </w:pPr>
    </w:p>
    <w:p w14:paraId="45DB8179" w14:textId="77777777" w:rsidR="003C3656" w:rsidRPr="004C55F6" w:rsidRDefault="003C3656" w:rsidP="00E243F4">
      <w:pPr>
        <w:rPr>
          <w:color w:val="156082" w:themeColor="accent1"/>
          <w:sz w:val="32"/>
          <w:szCs w:val="32"/>
        </w:rPr>
      </w:pPr>
      <w:r w:rsidRPr="004C55F6">
        <w:rPr>
          <w:color w:val="156082" w:themeColor="accent1"/>
          <w:sz w:val="32"/>
          <w:szCs w:val="32"/>
        </w:rPr>
        <w:t xml:space="preserve">    END_IF;</w:t>
      </w:r>
    </w:p>
    <w:p w14:paraId="1102E324" w14:textId="77777777" w:rsidR="00482382" w:rsidRPr="00D4032F" w:rsidRDefault="00482382" w:rsidP="008320E4">
      <w:pPr>
        <w:rPr>
          <w:color w:val="156082" w:themeColor="accent1"/>
          <w:sz w:val="32"/>
          <w:szCs w:val="32"/>
        </w:rPr>
      </w:pPr>
    </w:p>
    <w:p w14:paraId="36D089EF" w14:textId="77777777" w:rsidR="003C3656" w:rsidRPr="004C55F6" w:rsidRDefault="003C3656" w:rsidP="00E243F4">
      <w:pPr>
        <w:rPr>
          <w:color w:val="156082" w:themeColor="accent1"/>
          <w:sz w:val="32"/>
          <w:szCs w:val="32"/>
        </w:rPr>
      </w:pPr>
      <w:r w:rsidRPr="004C55F6">
        <w:rPr>
          <w:color w:val="156082" w:themeColor="accent1"/>
          <w:sz w:val="32"/>
          <w:szCs w:val="32"/>
        </w:rPr>
        <w:t>END_IF;</w:t>
      </w:r>
    </w:p>
    <w:p w14:paraId="794875F4" w14:textId="77777777" w:rsidR="003C3656" w:rsidRPr="004C55F6" w:rsidRDefault="003C3656" w:rsidP="00E243F4">
      <w:pPr>
        <w:rPr>
          <w:color w:val="156082" w:themeColor="accent1"/>
          <w:sz w:val="32"/>
          <w:szCs w:val="32"/>
        </w:rPr>
      </w:pPr>
    </w:p>
    <w:p w14:paraId="6BE21390" w14:textId="77777777" w:rsidR="00482382" w:rsidRPr="00D4032F" w:rsidRDefault="00482382" w:rsidP="008320E4">
      <w:pPr>
        <w:rPr>
          <w:color w:val="156082" w:themeColor="accent1"/>
          <w:sz w:val="32"/>
          <w:szCs w:val="32"/>
        </w:rPr>
      </w:pPr>
    </w:p>
    <w:p w14:paraId="5B157A51" w14:textId="77777777" w:rsidR="003C3656" w:rsidRPr="004C55F6" w:rsidRDefault="003C3656" w:rsidP="00E243F4">
      <w:pPr>
        <w:rPr>
          <w:color w:val="156082" w:themeColor="accent1"/>
          <w:sz w:val="32"/>
          <w:szCs w:val="32"/>
        </w:rPr>
      </w:pPr>
      <w:r w:rsidRPr="004C55F6">
        <w:rPr>
          <w:color w:val="156082" w:themeColor="accent1"/>
          <w:sz w:val="32"/>
          <w:szCs w:val="32"/>
        </w:rPr>
        <w:t>IF axis.direction = +1 THEN</w:t>
      </w:r>
    </w:p>
    <w:p w14:paraId="62024AC4" w14:textId="77777777" w:rsidR="00482382" w:rsidRPr="00D4032F" w:rsidRDefault="00482382" w:rsidP="008320E4">
      <w:pPr>
        <w:rPr>
          <w:color w:val="156082" w:themeColor="accent1"/>
          <w:sz w:val="32"/>
          <w:szCs w:val="32"/>
        </w:rPr>
      </w:pPr>
    </w:p>
    <w:p w14:paraId="0CFB3D23" w14:textId="77777777" w:rsidR="00482382" w:rsidRPr="00D4032F" w:rsidRDefault="00482382" w:rsidP="008320E4">
      <w:pPr>
        <w:rPr>
          <w:color w:val="156082" w:themeColor="accent1"/>
          <w:sz w:val="32"/>
          <w:szCs w:val="32"/>
        </w:rPr>
      </w:pPr>
      <w:r w:rsidRPr="00D4032F">
        <w:rPr>
          <w:color w:val="156082" w:themeColor="accent1"/>
          <w:sz w:val="32"/>
          <w:szCs w:val="32"/>
        </w:rPr>
        <w:t xml:space="preserve">    IF axis.index &gt;= endLocal1 THEN</w:t>
      </w:r>
    </w:p>
    <w:p w14:paraId="1D652BD4" w14:textId="77777777" w:rsidR="003C3656" w:rsidRPr="004C55F6" w:rsidRDefault="003C3656" w:rsidP="00E243F4">
      <w:pPr>
        <w:rPr>
          <w:color w:val="156082" w:themeColor="accent1"/>
          <w:sz w:val="32"/>
          <w:szCs w:val="32"/>
        </w:rPr>
      </w:pPr>
      <w:r w:rsidRPr="004C55F6">
        <w:rPr>
          <w:color w:val="156082" w:themeColor="accent1"/>
          <w:sz w:val="32"/>
          <w:szCs w:val="32"/>
        </w:rPr>
        <w:t xml:space="preserve">        axis.direction := -1;</w:t>
      </w:r>
    </w:p>
    <w:p w14:paraId="4D4F1BC3" w14:textId="77777777" w:rsidR="00482382" w:rsidRPr="00D4032F" w:rsidRDefault="00482382" w:rsidP="008320E4">
      <w:pPr>
        <w:rPr>
          <w:color w:val="156082" w:themeColor="accent1"/>
          <w:sz w:val="32"/>
          <w:szCs w:val="32"/>
        </w:rPr>
      </w:pPr>
    </w:p>
    <w:p w14:paraId="6EE8E712" w14:textId="77777777" w:rsidR="00482382" w:rsidRPr="00D4032F" w:rsidRDefault="00482382" w:rsidP="008320E4">
      <w:pPr>
        <w:rPr>
          <w:color w:val="156082" w:themeColor="accent1"/>
          <w:sz w:val="32"/>
          <w:szCs w:val="32"/>
        </w:rPr>
      </w:pPr>
      <w:r w:rsidRPr="00D4032F">
        <w:rPr>
          <w:color w:val="156082" w:themeColor="accent1"/>
          <w:sz w:val="32"/>
          <w:szCs w:val="32"/>
        </w:rPr>
        <w:t xml:space="preserve">    ELSIF axis.index &gt;= endLocal2 THEN</w:t>
      </w:r>
    </w:p>
    <w:p w14:paraId="77F59891" w14:textId="77777777" w:rsidR="00482382" w:rsidRPr="00D4032F" w:rsidRDefault="00482382" w:rsidP="008320E4">
      <w:pPr>
        <w:rPr>
          <w:color w:val="156082" w:themeColor="accent1"/>
          <w:sz w:val="32"/>
          <w:szCs w:val="32"/>
        </w:rPr>
      </w:pPr>
      <w:r w:rsidRPr="00D4032F">
        <w:rPr>
          <w:color w:val="156082" w:themeColor="accent1"/>
          <w:sz w:val="32"/>
          <w:szCs w:val="32"/>
        </w:rPr>
        <w:t xml:space="preserve">        axis.direction := -1;</w:t>
      </w:r>
    </w:p>
    <w:p w14:paraId="23EAFCC5" w14:textId="77777777" w:rsidR="00482382" w:rsidRPr="00D4032F" w:rsidRDefault="00482382" w:rsidP="008320E4">
      <w:pPr>
        <w:rPr>
          <w:color w:val="156082" w:themeColor="accent1"/>
          <w:sz w:val="32"/>
          <w:szCs w:val="32"/>
        </w:rPr>
      </w:pPr>
    </w:p>
    <w:p w14:paraId="08EFE26B" w14:textId="77777777" w:rsidR="00482382" w:rsidRPr="00D4032F" w:rsidRDefault="00482382" w:rsidP="008320E4">
      <w:pPr>
        <w:rPr>
          <w:color w:val="156082" w:themeColor="accent1"/>
          <w:sz w:val="32"/>
          <w:szCs w:val="32"/>
        </w:rPr>
      </w:pPr>
      <w:r w:rsidRPr="00D4032F">
        <w:rPr>
          <w:color w:val="156082" w:themeColor="accent1"/>
          <w:sz w:val="32"/>
          <w:szCs w:val="32"/>
        </w:rPr>
        <w:t xml:space="preserve">    ELSIF axis.index &gt;= endLocal3 THEN</w:t>
      </w:r>
    </w:p>
    <w:p w14:paraId="75CDD5F8" w14:textId="77777777" w:rsidR="00482382" w:rsidRPr="00D4032F" w:rsidRDefault="00482382" w:rsidP="008320E4">
      <w:pPr>
        <w:rPr>
          <w:color w:val="156082" w:themeColor="accent1"/>
          <w:sz w:val="32"/>
          <w:szCs w:val="32"/>
        </w:rPr>
      </w:pPr>
      <w:r w:rsidRPr="00D4032F">
        <w:rPr>
          <w:color w:val="156082" w:themeColor="accent1"/>
          <w:sz w:val="32"/>
          <w:szCs w:val="32"/>
        </w:rPr>
        <w:t xml:space="preserve">        axis.direction := -1;</w:t>
      </w:r>
    </w:p>
    <w:p w14:paraId="749686A6" w14:textId="77777777" w:rsidR="00482382" w:rsidRPr="00D4032F" w:rsidRDefault="00482382" w:rsidP="008320E4">
      <w:pPr>
        <w:rPr>
          <w:color w:val="156082" w:themeColor="accent1"/>
          <w:sz w:val="32"/>
          <w:szCs w:val="32"/>
        </w:rPr>
      </w:pPr>
    </w:p>
    <w:p w14:paraId="4DB87C60" w14:textId="77777777" w:rsidR="00482382" w:rsidRPr="00D4032F" w:rsidRDefault="00482382" w:rsidP="008320E4">
      <w:pPr>
        <w:rPr>
          <w:color w:val="156082" w:themeColor="accent1"/>
          <w:sz w:val="32"/>
          <w:szCs w:val="32"/>
        </w:rPr>
      </w:pPr>
      <w:r w:rsidRPr="00D4032F">
        <w:rPr>
          <w:color w:val="156082" w:themeColor="accent1"/>
          <w:sz w:val="32"/>
          <w:szCs w:val="32"/>
        </w:rPr>
        <w:t xml:space="preserve">    ELSIF axis.index &gt;= endLocal4 THEN</w:t>
      </w:r>
    </w:p>
    <w:p w14:paraId="39884245" w14:textId="77777777" w:rsidR="00482382" w:rsidRPr="00D4032F" w:rsidRDefault="00482382" w:rsidP="008320E4">
      <w:pPr>
        <w:rPr>
          <w:color w:val="156082" w:themeColor="accent1"/>
          <w:sz w:val="32"/>
          <w:szCs w:val="32"/>
        </w:rPr>
      </w:pPr>
      <w:r w:rsidRPr="00D4032F">
        <w:rPr>
          <w:color w:val="156082" w:themeColor="accent1"/>
          <w:sz w:val="32"/>
          <w:szCs w:val="32"/>
        </w:rPr>
        <w:t xml:space="preserve">        axis.direction := -1;</w:t>
      </w:r>
    </w:p>
    <w:p w14:paraId="3B633146" w14:textId="77777777" w:rsidR="00482382" w:rsidRPr="00D4032F" w:rsidRDefault="00482382" w:rsidP="008320E4">
      <w:pPr>
        <w:rPr>
          <w:color w:val="156082" w:themeColor="accent1"/>
          <w:sz w:val="32"/>
          <w:szCs w:val="32"/>
        </w:rPr>
      </w:pPr>
    </w:p>
    <w:p w14:paraId="67662CF5" w14:textId="77777777" w:rsidR="00482382" w:rsidRPr="00D4032F" w:rsidRDefault="00482382" w:rsidP="008320E4">
      <w:pPr>
        <w:rPr>
          <w:color w:val="156082" w:themeColor="accent1"/>
          <w:sz w:val="32"/>
          <w:szCs w:val="32"/>
        </w:rPr>
      </w:pPr>
      <w:r w:rsidRPr="00D4032F">
        <w:rPr>
          <w:color w:val="156082" w:themeColor="accent1"/>
          <w:sz w:val="32"/>
          <w:szCs w:val="32"/>
        </w:rPr>
        <w:t xml:space="preserve">    ELSIF axis.index &gt;= endLocal5 THEN</w:t>
      </w:r>
    </w:p>
    <w:p w14:paraId="55D7ADBC" w14:textId="77777777" w:rsidR="00482382" w:rsidRPr="00D4032F" w:rsidRDefault="00482382" w:rsidP="008320E4">
      <w:pPr>
        <w:rPr>
          <w:color w:val="156082" w:themeColor="accent1"/>
          <w:sz w:val="32"/>
          <w:szCs w:val="32"/>
        </w:rPr>
      </w:pPr>
      <w:r w:rsidRPr="00D4032F">
        <w:rPr>
          <w:color w:val="156082" w:themeColor="accent1"/>
          <w:sz w:val="32"/>
          <w:szCs w:val="32"/>
        </w:rPr>
        <w:t xml:space="preserve">        axis.direction := -1;</w:t>
      </w:r>
    </w:p>
    <w:p w14:paraId="4E30F35E" w14:textId="77777777" w:rsidR="00482382" w:rsidRPr="00D4032F" w:rsidRDefault="00482382" w:rsidP="008320E4">
      <w:pPr>
        <w:rPr>
          <w:color w:val="156082" w:themeColor="accent1"/>
          <w:sz w:val="32"/>
          <w:szCs w:val="32"/>
        </w:rPr>
      </w:pPr>
    </w:p>
    <w:p w14:paraId="46F53078" w14:textId="77777777" w:rsidR="003C3656" w:rsidRPr="004C55F6" w:rsidRDefault="003C3656" w:rsidP="00E243F4">
      <w:pPr>
        <w:rPr>
          <w:color w:val="156082" w:themeColor="accent1"/>
          <w:sz w:val="32"/>
          <w:szCs w:val="32"/>
        </w:rPr>
      </w:pPr>
      <w:r w:rsidRPr="004C55F6">
        <w:rPr>
          <w:color w:val="156082" w:themeColor="accent1"/>
          <w:sz w:val="32"/>
          <w:szCs w:val="32"/>
        </w:rPr>
        <w:t xml:space="preserve">    END_IF;</w:t>
      </w:r>
    </w:p>
    <w:p w14:paraId="475144D5" w14:textId="77777777" w:rsidR="00482382" w:rsidRPr="00D4032F" w:rsidRDefault="00482382" w:rsidP="008320E4">
      <w:pPr>
        <w:rPr>
          <w:color w:val="156082" w:themeColor="accent1"/>
          <w:sz w:val="32"/>
          <w:szCs w:val="32"/>
        </w:rPr>
      </w:pPr>
    </w:p>
    <w:p w14:paraId="13CA8609" w14:textId="77777777" w:rsidR="00482382" w:rsidRDefault="00482382" w:rsidP="008320E4">
      <w:pPr>
        <w:rPr>
          <w:color w:val="000000" w:themeColor="text1"/>
        </w:rPr>
      </w:pPr>
      <w:r w:rsidRPr="00D4032F">
        <w:rPr>
          <w:color w:val="156082" w:themeColor="accent1"/>
          <w:sz w:val="32"/>
          <w:szCs w:val="32"/>
        </w:rPr>
        <w:t>END_IF;</w:t>
      </w:r>
      <w:r w:rsidRPr="00B41C23">
        <w:rPr>
          <w:color w:val="000000" w:themeColor="text1"/>
        </w:rPr>
        <w:t xml:space="preserve">    </w:t>
      </w:r>
    </w:p>
    <w:p w14:paraId="5B84B4E6" w14:textId="77777777" w:rsidR="00482382" w:rsidRDefault="00482382" w:rsidP="008320E4">
      <w:pPr>
        <w:rPr>
          <w:color w:val="000000" w:themeColor="text1"/>
        </w:rPr>
      </w:pPr>
    </w:p>
    <w:p w14:paraId="0D1CCD26" w14:textId="77777777" w:rsidR="00D747F3" w:rsidRPr="00B41C23" w:rsidRDefault="00D747F3" w:rsidP="00D747F3">
      <w:pPr>
        <w:rPr>
          <w:color w:val="000000" w:themeColor="text1"/>
        </w:rPr>
      </w:pPr>
      <w:r w:rsidRPr="00B41C23">
        <w:rPr>
          <w:color w:val="000000" w:themeColor="text1"/>
        </w:rPr>
        <w:t>IF axisX.direction = +1 THEN</w:t>
      </w:r>
    </w:p>
    <w:p w14:paraId="24F6EC5E" w14:textId="77777777" w:rsidR="00D747F3" w:rsidRPr="00B41C23" w:rsidRDefault="00D747F3" w:rsidP="00D747F3">
      <w:pPr>
        <w:rPr>
          <w:color w:val="000000" w:themeColor="text1"/>
        </w:rPr>
      </w:pPr>
      <w:r w:rsidRPr="00B41C23">
        <w:rPr>
          <w:color w:val="000000" w:themeColor="text1"/>
        </w:rPr>
        <w:t xml:space="preserve">                IF axisX.index &lt; lx_up THEN</w:t>
      </w:r>
    </w:p>
    <w:p w14:paraId="2FD6A984" w14:textId="77777777" w:rsidR="00D747F3" w:rsidRPr="00B41C23" w:rsidRDefault="00D747F3" w:rsidP="00D747F3">
      <w:pPr>
        <w:rPr>
          <w:color w:val="000000" w:themeColor="text1"/>
        </w:rPr>
      </w:pPr>
      <w:r w:rsidRPr="00B41C23">
        <w:rPr>
          <w:color w:val="000000" w:themeColor="text1"/>
        </w:rPr>
        <w:t xml:space="preserve">                    axisX.index := axisX.index + 1;</w:t>
      </w:r>
    </w:p>
    <w:p w14:paraId="5931FED9" w14:textId="77777777" w:rsidR="00D747F3" w:rsidRPr="00B41C23" w:rsidRDefault="00D747F3" w:rsidP="00D747F3">
      <w:pPr>
        <w:rPr>
          <w:color w:val="000000" w:themeColor="text1"/>
        </w:rPr>
      </w:pPr>
      <w:r w:rsidRPr="00B41C23">
        <w:rPr>
          <w:color w:val="000000" w:themeColor="text1"/>
        </w:rPr>
        <w:t xml:space="preserve">                ELSIF axisX.index = lx_up THEN</w:t>
      </w:r>
    </w:p>
    <w:p w14:paraId="6E0AB920" w14:textId="77777777" w:rsidR="00D747F3" w:rsidRPr="00B41C23" w:rsidRDefault="00D747F3" w:rsidP="00D747F3">
      <w:pPr>
        <w:rPr>
          <w:color w:val="000000" w:themeColor="text1"/>
        </w:rPr>
      </w:pPr>
      <w:r w:rsidRPr="00B41C23">
        <w:rPr>
          <w:color w:val="000000" w:themeColor="text1"/>
        </w:rPr>
        <w:t xml:space="preserve">                    IF lx_up &gt; lx_low THEN</w:t>
      </w:r>
    </w:p>
    <w:p w14:paraId="2C6CE8DA" w14:textId="77777777" w:rsidR="00D747F3" w:rsidRPr="00B41C23" w:rsidRDefault="00D747F3" w:rsidP="00D747F3">
      <w:pPr>
        <w:rPr>
          <w:color w:val="000000" w:themeColor="text1"/>
        </w:rPr>
      </w:pPr>
      <w:r w:rsidRPr="00B41C23">
        <w:rPr>
          <w:color w:val="000000" w:themeColor="text1"/>
        </w:rPr>
        <w:t xml:space="preserve">                        axisX.direction := -1;</w:t>
      </w:r>
    </w:p>
    <w:p w14:paraId="692DC025" w14:textId="77777777" w:rsidR="00D747F3" w:rsidRPr="00B41C23" w:rsidRDefault="00D747F3" w:rsidP="00D747F3">
      <w:pPr>
        <w:rPr>
          <w:color w:val="000000" w:themeColor="text1"/>
        </w:rPr>
      </w:pPr>
      <w:r w:rsidRPr="00B41C23">
        <w:rPr>
          <w:color w:val="000000" w:themeColor="text1"/>
        </w:rPr>
        <w:t xml:space="preserve">                        axisX.index := lx_up - 1; (* começa a voltar *)</w:t>
      </w:r>
    </w:p>
    <w:p w14:paraId="1B313A30" w14:textId="77777777" w:rsidR="00D747F3" w:rsidRPr="00B41C23" w:rsidRDefault="00D747F3" w:rsidP="00D747F3">
      <w:pPr>
        <w:rPr>
          <w:color w:val="000000" w:themeColor="text1"/>
        </w:rPr>
      </w:pPr>
      <w:r w:rsidRPr="00B41C23">
        <w:rPr>
          <w:color w:val="000000" w:themeColor="text1"/>
        </w:rPr>
        <w:t xml:space="preserve">                    ELSE</w:t>
      </w:r>
    </w:p>
    <w:p w14:paraId="4A9208BF" w14:textId="77777777" w:rsidR="00D747F3" w:rsidRPr="00B41C23" w:rsidRDefault="00D747F3" w:rsidP="00D747F3">
      <w:pPr>
        <w:rPr>
          <w:color w:val="000000" w:themeColor="text1"/>
        </w:rPr>
      </w:pPr>
      <w:r w:rsidRPr="00B41C23">
        <w:rPr>
          <w:color w:val="000000" w:themeColor="text1"/>
        </w:rPr>
        <w:t xml:space="preserve">                        (* lastIndex = 0 caso especial *)</w:t>
      </w:r>
    </w:p>
    <w:p w14:paraId="5F6661E6" w14:textId="77777777" w:rsidR="00D747F3" w:rsidRPr="00B41C23" w:rsidRDefault="00D747F3" w:rsidP="00D747F3">
      <w:pPr>
        <w:rPr>
          <w:color w:val="000000" w:themeColor="text1"/>
        </w:rPr>
      </w:pPr>
      <w:r w:rsidRPr="00B41C23">
        <w:rPr>
          <w:color w:val="000000" w:themeColor="text1"/>
        </w:rPr>
        <w:t xml:space="preserve">                        axisX.flags.initCycle := FALSE;</w:t>
      </w:r>
    </w:p>
    <w:p w14:paraId="75C69E93" w14:textId="77777777" w:rsidR="00D747F3" w:rsidRPr="00B41C23" w:rsidRDefault="00D747F3" w:rsidP="00D747F3">
      <w:pPr>
        <w:rPr>
          <w:color w:val="000000" w:themeColor="text1"/>
        </w:rPr>
      </w:pPr>
      <w:r w:rsidRPr="00B41C23">
        <w:rPr>
          <w:color w:val="000000" w:themeColor="text1"/>
        </w:rPr>
        <w:t xml:space="preserve">                        axisX.ready := FALSE;</w:t>
      </w:r>
    </w:p>
    <w:p w14:paraId="5FBE6E6D" w14:textId="77777777" w:rsidR="00D747F3" w:rsidRPr="00B41C23" w:rsidRDefault="00D747F3" w:rsidP="00D747F3">
      <w:pPr>
        <w:rPr>
          <w:color w:val="000000" w:themeColor="text1"/>
        </w:rPr>
      </w:pPr>
      <w:r w:rsidRPr="00B41C23">
        <w:rPr>
          <w:color w:val="000000" w:themeColor="text1"/>
        </w:rPr>
        <w:t xml:space="preserve">                        axisX.cycleCount := axisX.cycleCount + 1;</w:t>
      </w:r>
    </w:p>
    <w:p w14:paraId="279F43B6" w14:textId="77777777" w:rsidR="00D747F3" w:rsidRPr="00B41C23" w:rsidRDefault="00D747F3" w:rsidP="00D747F3">
      <w:pPr>
        <w:rPr>
          <w:color w:val="000000" w:themeColor="text1"/>
        </w:rPr>
      </w:pPr>
      <w:r w:rsidRPr="00B41C23">
        <w:rPr>
          <w:color w:val="000000" w:themeColor="text1"/>
        </w:rPr>
        <w:t xml:space="preserve">                        IF axisX.cycleCount &lt; axisX.N THEN</w:t>
      </w:r>
    </w:p>
    <w:p w14:paraId="23F5571D" w14:textId="77777777" w:rsidR="00D747F3" w:rsidRPr="00B41C23" w:rsidRDefault="00D747F3" w:rsidP="00D747F3">
      <w:pPr>
        <w:rPr>
          <w:color w:val="000000" w:themeColor="text1"/>
        </w:rPr>
      </w:pPr>
      <w:r w:rsidRPr="00B41C23">
        <w:rPr>
          <w:color w:val="000000" w:themeColor="text1"/>
        </w:rPr>
        <w:t xml:space="preserve">                            axisX.ready := TRUE;</w:t>
      </w:r>
    </w:p>
    <w:p w14:paraId="161BBDA4" w14:textId="77777777" w:rsidR="00D747F3" w:rsidRPr="00B41C23" w:rsidRDefault="00D747F3" w:rsidP="00D747F3">
      <w:pPr>
        <w:rPr>
          <w:color w:val="000000" w:themeColor="text1"/>
        </w:rPr>
      </w:pPr>
      <w:r w:rsidRPr="00B41C23">
        <w:rPr>
          <w:color w:val="000000" w:themeColor="text1"/>
        </w:rPr>
        <w:t xml:space="preserve">                        ELSIF (axisX.cycleCount = axisX.N) AND axisX.</w:t>
      </w:r>
      <w:r w:rsidR="004F3EA7">
        <w:rPr>
          <w:color w:val="000000" w:themeColor="text1"/>
        </w:rPr>
        <w:t>P</w:t>
      </w:r>
      <w:r w:rsidRPr="00B41C23">
        <w:rPr>
          <w:color w:val="000000" w:themeColor="text1"/>
        </w:rPr>
        <w:t>R1 THEN</w:t>
      </w:r>
    </w:p>
    <w:p w14:paraId="414708B5" w14:textId="77777777" w:rsidR="00D747F3" w:rsidRPr="00B41C23" w:rsidRDefault="00D747F3" w:rsidP="00D747F3">
      <w:pPr>
        <w:rPr>
          <w:color w:val="000000" w:themeColor="text1"/>
        </w:rPr>
      </w:pPr>
      <w:r w:rsidRPr="00B41C23">
        <w:rPr>
          <w:color w:val="000000" w:themeColor="text1"/>
        </w:rPr>
        <w:t xml:space="preserve">                            axisX.ready := TRUE;</w:t>
      </w:r>
    </w:p>
    <w:p w14:paraId="5D25D035" w14:textId="77777777" w:rsidR="00D747F3" w:rsidRPr="00B41C23" w:rsidRDefault="00D747F3" w:rsidP="00D747F3">
      <w:pPr>
        <w:rPr>
          <w:color w:val="000000" w:themeColor="text1"/>
        </w:rPr>
      </w:pPr>
      <w:r w:rsidRPr="00B41C23">
        <w:rPr>
          <w:color w:val="000000" w:themeColor="text1"/>
        </w:rPr>
        <w:t xml:space="preserve">                        ELSE</w:t>
      </w:r>
    </w:p>
    <w:p w14:paraId="0EB173E6" w14:textId="77777777" w:rsidR="00D747F3" w:rsidRPr="00B41C23" w:rsidRDefault="00D747F3" w:rsidP="00D747F3">
      <w:pPr>
        <w:rPr>
          <w:color w:val="000000" w:themeColor="text1"/>
        </w:rPr>
      </w:pPr>
      <w:r w:rsidRPr="00B41C23">
        <w:rPr>
          <w:color w:val="000000" w:themeColor="text1"/>
        </w:rPr>
        <w:t xml:space="preserve">                            axisX.ready := FALSE;</w:t>
      </w:r>
    </w:p>
    <w:p w14:paraId="48B7EE95" w14:textId="77777777" w:rsidR="00D747F3" w:rsidRPr="00B41C23" w:rsidRDefault="00D747F3" w:rsidP="00D747F3">
      <w:pPr>
        <w:rPr>
          <w:color w:val="000000" w:themeColor="text1"/>
        </w:rPr>
      </w:pPr>
      <w:r w:rsidRPr="00B41C23">
        <w:rPr>
          <w:color w:val="000000" w:themeColor="text1"/>
        </w:rPr>
        <w:t xml:space="preserve">                        END_IF;</w:t>
      </w:r>
    </w:p>
    <w:p w14:paraId="5348B487" w14:textId="77777777" w:rsidR="00D747F3" w:rsidRPr="00B41C23" w:rsidRDefault="00D747F3" w:rsidP="00D747F3">
      <w:pPr>
        <w:rPr>
          <w:color w:val="000000" w:themeColor="text1"/>
        </w:rPr>
      </w:pPr>
      <w:r w:rsidRPr="00B41C23">
        <w:rPr>
          <w:color w:val="000000" w:themeColor="text1"/>
        </w:rPr>
        <w:t xml:space="preserve">                    END_IF;</w:t>
      </w:r>
    </w:p>
    <w:p w14:paraId="27427630" w14:textId="77777777" w:rsidR="00D747F3" w:rsidRPr="00B41C23" w:rsidRDefault="00D747F3" w:rsidP="00D747F3">
      <w:pPr>
        <w:rPr>
          <w:color w:val="000000" w:themeColor="text1"/>
        </w:rPr>
      </w:pPr>
      <w:r w:rsidRPr="00B41C23">
        <w:rPr>
          <w:color w:val="000000" w:themeColor="text1"/>
        </w:rPr>
        <w:t xml:space="preserve">                END_IF;</w:t>
      </w:r>
    </w:p>
    <w:p w14:paraId="3BBCCC6E" w14:textId="77777777" w:rsidR="00D747F3" w:rsidRPr="00B41C23" w:rsidRDefault="00D747F3" w:rsidP="00D747F3">
      <w:pPr>
        <w:rPr>
          <w:color w:val="000000" w:themeColor="text1"/>
        </w:rPr>
      </w:pPr>
      <w:r w:rsidRPr="00B41C23">
        <w:rPr>
          <w:color w:val="000000" w:themeColor="text1"/>
        </w:rPr>
        <w:t xml:space="preserve">            ELSE</w:t>
      </w:r>
    </w:p>
    <w:p w14:paraId="54FB6C41" w14:textId="77777777" w:rsidR="00D747F3" w:rsidRPr="00B41C23" w:rsidRDefault="00D747F3" w:rsidP="00D747F3">
      <w:pPr>
        <w:rPr>
          <w:color w:val="000000" w:themeColor="text1"/>
        </w:rPr>
      </w:pPr>
      <w:r w:rsidRPr="00B41C23">
        <w:rPr>
          <w:color w:val="000000" w:themeColor="text1"/>
        </w:rPr>
        <w:t xml:space="preserve">                (* voltando *)</w:t>
      </w:r>
    </w:p>
    <w:p w14:paraId="4C74E0B7" w14:textId="77777777" w:rsidR="00D747F3" w:rsidRPr="00B41C23" w:rsidRDefault="00D747F3" w:rsidP="00D747F3">
      <w:pPr>
        <w:rPr>
          <w:color w:val="000000" w:themeColor="text1"/>
        </w:rPr>
      </w:pPr>
      <w:r w:rsidRPr="00B41C23">
        <w:rPr>
          <w:color w:val="000000" w:themeColor="text1"/>
        </w:rPr>
        <w:t xml:space="preserve">                IF axisX.index &gt; lx_low THEN</w:t>
      </w:r>
    </w:p>
    <w:p w14:paraId="3ADDA3EC" w14:textId="77777777" w:rsidR="00D747F3" w:rsidRPr="00B41C23" w:rsidRDefault="00D747F3" w:rsidP="00D747F3">
      <w:pPr>
        <w:rPr>
          <w:color w:val="000000" w:themeColor="text1"/>
        </w:rPr>
      </w:pPr>
      <w:r w:rsidRPr="00B41C23">
        <w:rPr>
          <w:color w:val="000000" w:themeColor="text1"/>
        </w:rPr>
        <w:t xml:space="preserve">                    axisX.index := axisX.index - 1;</w:t>
      </w:r>
    </w:p>
    <w:p w14:paraId="63E66D99" w14:textId="77777777" w:rsidR="00D747F3" w:rsidRPr="00B41C23" w:rsidRDefault="00D747F3" w:rsidP="00D747F3">
      <w:pPr>
        <w:rPr>
          <w:color w:val="000000" w:themeColor="text1"/>
        </w:rPr>
      </w:pPr>
      <w:r w:rsidRPr="00B41C23">
        <w:rPr>
          <w:color w:val="000000" w:themeColor="text1"/>
        </w:rPr>
        <w:t xml:space="preserve">                ELSIF axisX.index = lx_low THEN</w:t>
      </w:r>
    </w:p>
    <w:p w14:paraId="1A0770C2" w14:textId="77777777" w:rsidR="00D747F3" w:rsidRPr="00B41C23" w:rsidRDefault="00D747F3" w:rsidP="00D747F3">
      <w:pPr>
        <w:rPr>
          <w:color w:val="000000" w:themeColor="text1"/>
        </w:rPr>
      </w:pPr>
      <w:r w:rsidRPr="00B41C23">
        <w:rPr>
          <w:color w:val="000000" w:themeColor="text1"/>
        </w:rPr>
        <w:t xml:space="preserve">                    (* ciclo completo *)</w:t>
      </w:r>
    </w:p>
    <w:p w14:paraId="2A7D84B7" w14:textId="77777777" w:rsidR="00D747F3" w:rsidRPr="00B41C23" w:rsidRDefault="00D747F3" w:rsidP="00D747F3">
      <w:pPr>
        <w:rPr>
          <w:color w:val="000000" w:themeColor="text1"/>
        </w:rPr>
      </w:pPr>
      <w:r w:rsidRPr="00B41C23">
        <w:rPr>
          <w:color w:val="000000" w:themeColor="text1"/>
        </w:rPr>
        <w:t xml:space="preserve">                    axisX.flags.initCycle := FALSE;</w:t>
      </w:r>
    </w:p>
    <w:p w14:paraId="2C5929D6" w14:textId="77777777" w:rsidR="00D747F3" w:rsidRPr="00B41C23" w:rsidRDefault="00D747F3" w:rsidP="00D747F3">
      <w:pPr>
        <w:rPr>
          <w:color w:val="000000" w:themeColor="text1"/>
        </w:rPr>
      </w:pPr>
      <w:r w:rsidRPr="00B41C23">
        <w:rPr>
          <w:color w:val="000000" w:themeColor="text1"/>
        </w:rPr>
        <w:t xml:space="preserve">                    axisX.ready := FALSE;</w:t>
      </w:r>
    </w:p>
    <w:p w14:paraId="73A6C9E9" w14:textId="77777777" w:rsidR="00D747F3" w:rsidRPr="00B41C23" w:rsidRDefault="00D747F3" w:rsidP="00D747F3">
      <w:pPr>
        <w:rPr>
          <w:color w:val="000000" w:themeColor="text1"/>
        </w:rPr>
      </w:pPr>
      <w:r w:rsidRPr="00B41C23">
        <w:rPr>
          <w:color w:val="000000" w:themeColor="text1"/>
        </w:rPr>
        <w:t xml:space="preserve">                    axisX.cycleCount := axisX.cycleCount + 1;</w:t>
      </w:r>
    </w:p>
    <w:p w14:paraId="609CE14F" w14:textId="77777777" w:rsidR="00D747F3" w:rsidRPr="00B41C23" w:rsidRDefault="00D747F3" w:rsidP="00D747F3">
      <w:pPr>
        <w:rPr>
          <w:color w:val="000000" w:themeColor="text1"/>
        </w:rPr>
      </w:pPr>
      <w:r w:rsidRPr="00B41C23">
        <w:rPr>
          <w:color w:val="000000" w:themeColor="text1"/>
        </w:rPr>
        <w:t xml:space="preserve">                    IF axisX.cycleCount &lt; axisX.N THEN</w:t>
      </w:r>
    </w:p>
    <w:p w14:paraId="7D7C82AA" w14:textId="77777777" w:rsidR="00D747F3" w:rsidRPr="00B41C23" w:rsidRDefault="00D747F3" w:rsidP="00D747F3">
      <w:pPr>
        <w:rPr>
          <w:color w:val="000000" w:themeColor="text1"/>
        </w:rPr>
      </w:pPr>
      <w:r w:rsidRPr="00B41C23">
        <w:rPr>
          <w:color w:val="000000" w:themeColor="text1"/>
        </w:rPr>
        <w:t xml:space="preserve">                        axisX.ready := TRUE;</w:t>
      </w:r>
    </w:p>
    <w:p w14:paraId="2CADB456" w14:textId="77777777" w:rsidR="00D747F3" w:rsidRPr="00B41C23" w:rsidRDefault="00D747F3" w:rsidP="00D747F3">
      <w:pPr>
        <w:rPr>
          <w:color w:val="000000" w:themeColor="text1"/>
        </w:rPr>
      </w:pPr>
      <w:r w:rsidRPr="00B41C23">
        <w:rPr>
          <w:color w:val="000000" w:themeColor="text1"/>
        </w:rPr>
        <w:t xml:space="preserve">                        axisX.direction := +1;</w:t>
      </w:r>
    </w:p>
    <w:p w14:paraId="1EEC1565" w14:textId="77777777" w:rsidR="00D747F3" w:rsidRPr="00B41C23" w:rsidRDefault="00D747F3" w:rsidP="00D747F3">
      <w:pPr>
        <w:rPr>
          <w:color w:val="000000" w:themeColor="text1"/>
        </w:rPr>
      </w:pPr>
      <w:r w:rsidRPr="00B41C23">
        <w:rPr>
          <w:color w:val="000000" w:themeColor="text1"/>
        </w:rPr>
        <w:t xml:space="preserve">                    ELSIF (axisX.cycleCount = axisX.N) AND axisX.</w:t>
      </w:r>
      <w:r w:rsidR="00D42C4C">
        <w:rPr>
          <w:color w:val="000000" w:themeColor="text1"/>
        </w:rPr>
        <w:t>P</w:t>
      </w:r>
      <w:r w:rsidRPr="00B41C23">
        <w:rPr>
          <w:color w:val="000000" w:themeColor="text1"/>
        </w:rPr>
        <w:t>R1 THEN</w:t>
      </w:r>
    </w:p>
    <w:p w14:paraId="61FD8879" w14:textId="77777777" w:rsidR="00D747F3" w:rsidRPr="00B41C23" w:rsidRDefault="00D747F3" w:rsidP="00D747F3">
      <w:pPr>
        <w:rPr>
          <w:color w:val="000000" w:themeColor="text1"/>
        </w:rPr>
      </w:pPr>
      <w:r w:rsidRPr="00B41C23">
        <w:rPr>
          <w:color w:val="000000" w:themeColor="text1"/>
        </w:rPr>
        <w:t xml:space="preserve">                        axisX.ready := TRUE;</w:t>
      </w:r>
    </w:p>
    <w:p w14:paraId="5669806B" w14:textId="77777777" w:rsidR="00D747F3" w:rsidRPr="00B41C23" w:rsidRDefault="00D747F3" w:rsidP="00D747F3">
      <w:pPr>
        <w:rPr>
          <w:color w:val="000000" w:themeColor="text1"/>
        </w:rPr>
      </w:pPr>
      <w:r w:rsidRPr="00B41C23">
        <w:rPr>
          <w:color w:val="000000" w:themeColor="text1"/>
        </w:rPr>
        <w:t xml:space="preserve">                        axisX.direction := +1;</w:t>
      </w:r>
    </w:p>
    <w:p w14:paraId="28706961" w14:textId="77777777" w:rsidR="00D747F3" w:rsidRPr="00B41C23" w:rsidRDefault="00D747F3" w:rsidP="00D747F3">
      <w:pPr>
        <w:rPr>
          <w:color w:val="000000" w:themeColor="text1"/>
        </w:rPr>
      </w:pPr>
      <w:r w:rsidRPr="00B41C23">
        <w:rPr>
          <w:color w:val="000000" w:themeColor="text1"/>
        </w:rPr>
        <w:t xml:space="preserve">                    ELSE</w:t>
      </w:r>
    </w:p>
    <w:p w14:paraId="7B878647" w14:textId="77777777" w:rsidR="00D747F3" w:rsidRPr="00B41C23" w:rsidRDefault="00D747F3" w:rsidP="00D747F3">
      <w:pPr>
        <w:rPr>
          <w:color w:val="000000" w:themeColor="text1"/>
        </w:rPr>
      </w:pPr>
      <w:r w:rsidRPr="00B41C23">
        <w:rPr>
          <w:color w:val="000000" w:themeColor="text1"/>
        </w:rPr>
        <w:t xml:space="preserve">                        axisX.ready := FALSE;</w:t>
      </w:r>
    </w:p>
    <w:p w14:paraId="19373C0B" w14:textId="77777777" w:rsidR="00D747F3" w:rsidRPr="00B41C23" w:rsidRDefault="00D747F3" w:rsidP="00D747F3">
      <w:pPr>
        <w:rPr>
          <w:color w:val="000000" w:themeColor="text1"/>
        </w:rPr>
      </w:pPr>
      <w:r w:rsidRPr="00B41C23">
        <w:rPr>
          <w:color w:val="000000" w:themeColor="text1"/>
        </w:rPr>
        <w:t xml:space="preserve">                    END_IF;</w:t>
      </w:r>
    </w:p>
    <w:p w14:paraId="77073B59" w14:textId="77777777" w:rsidR="00D747F3" w:rsidRPr="00B41C23" w:rsidRDefault="00D747F3" w:rsidP="00D747F3">
      <w:pPr>
        <w:rPr>
          <w:color w:val="000000" w:themeColor="text1"/>
        </w:rPr>
      </w:pPr>
      <w:r w:rsidRPr="00B41C23">
        <w:rPr>
          <w:color w:val="000000" w:themeColor="text1"/>
        </w:rPr>
        <w:t xml:space="preserve">                END_IF;</w:t>
      </w:r>
    </w:p>
    <w:p w14:paraId="6B7CBEDD" w14:textId="77777777" w:rsidR="00D747F3" w:rsidRPr="00B41C23" w:rsidRDefault="00D747F3" w:rsidP="00D747F3">
      <w:pPr>
        <w:rPr>
          <w:color w:val="000000" w:themeColor="text1"/>
        </w:rPr>
      </w:pPr>
      <w:r w:rsidRPr="00B41C23">
        <w:rPr>
          <w:color w:val="000000" w:themeColor="text1"/>
        </w:rPr>
        <w:t xml:space="preserve">            END_IF;</w:t>
      </w:r>
    </w:p>
    <w:p w14:paraId="2BB3161A" w14:textId="77777777" w:rsidR="00D747F3" w:rsidRPr="00B41C23" w:rsidRDefault="00D747F3" w:rsidP="00D747F3">
      <w:pPr>
        <w:rPr>
          <w:color w:val="000000" w:themeColor="text1"/>
        </w:rPr>
      </w:pPr>
      <w:r w:rsidRPr="00B41C23">
        <w:rPr>
          <w:color w:val="000000" w:themeColor="text1"/>
        </w:rPr>
        <w:t xml:space="preserve">        END_IF;</w:t>
      </w:r>
    </w:p>
    <w:p w14:paraId="1063B9FE" w14:textId="77777777" w:rsidR="00D747F3" w:rsidRPr="00B41C23" w:rsidRDefault="00D747F3" w:rsidP="00D747F3">
      <w:pPr>
        <w:rPr>
          <w:color w:val="000000" w:themeColor="text1"/>
        </w:rPr>
      </w:pPr>
    </w:p>
    <w:p w14:paraId="5CE2F0E1" w14:textId="77777777" w:rsidR="00D747F3" w:rsidRPr="00B41C23" w:rsidRDefault="00D747F3" w:rsidP="00D747F3">
      <w:pPr>
        <w:rPr>
          <w:color w:val="000000" w:themeColor="text1"/>
        </w:rPr>
      </w:pPr>
      <w:r w:rsidRPr="00B41C23">
        <w:rPr>
          <w:color w:val="000000" w:themeColor="text1"/>
        </w:rPr>
        <w:t xml:space="preserve">        (* ----- Avanço por eixo: Y (mesma lógica) ----- *)</w:t>
      </w:r>
    </w:p>
    <w:p w14:paraId="093FDD01" w14:textId="77777777" w:rsidR="00D747F3" w:rsidRPr="00B41C23" w:rsidRDefault="00D747F3" w:rsidP="00D747F3">
      <w:pPr>
        <w:rPr>
          <w:color w:val="000000" w:themeColor="text1"/>
        </w:rPr>
      </w:pPr>
      <w:r w:rsidRPr="00B41C23">
        <w:rPr>
          <w:color w:val="000000" w:themeColor="text1"/>
        </w:rPr>
        <w:t xml:space="preserve">        IF axisY.</w:t>
      </w:r>
      <w:r w:rsidR="001F5480">
        <w:rPr>
          <w:color w:val="000000" w:themeColor="text1"/>
        </w:rPr>
        <w:t>P</w:t>
      </w:r>
      <w:r w:rsidRPr="00B41C23">
        <w:rPr>
          <w:color w:val="000000" w:themeColor="text1"/>
        </w:rPr>
        <w:t>R = FALSE THEN</w:t>
      </w:r>
    </w:p>
    <w:p w14:paraId="720E2D1A" w14:textId="77777777" w:rsidR="00B14904" w:rsidRPr="00B14904" w:rsidRDefault="00D747F3" w:rsidP="00B14904">
      <w:pPr>
        <w:rPr>
          <w:color w:val="000000" w:themeColor="text1"/>
        </w:rPr>
      </w:pPr>
      <w:r w:rsidRPr="00B41C23">
        <w:rPr>
          <w:color w:val="000000" w:themeColor="text1"/>
        </w:rPr>
        <w:t xml:space="preserve">   </w:t>
      </w:r>
      <w:r w:rsidR="00B14904" w:rsidRPr="00B14904">
        <w:rPr>
          <w:color w:val="000000" w:themeColor="text1"/>
        </w:rPr>
        <w:t>axisY.index := axisY.index + 1;</w:t>
      </w:r>
    </w:p>
    <w:p w14:paraId="24E53210" w14:textId="77777777" w:rsidR="00B14904" w:rsidRPr="009679DC" w:rsidRDefault="00B14904" w:rsidP="00B14904">
      <w:pPr>
        <w:rPr>
          <w:color w:val="196B24" w:themeColor="accent3"/>
        </w:rPr>
      </w:pPr>
    </w:p>
    <w:p w14:paraId="07BE4DC8" w14:textId="77777777" w:rsidR="00482382" w:rsidRPr="0084067D" w:rsidRDefault="00482382" w:rsidP="008320E4">
      <w:pPr>
        <w:rPr>
          <w:color w:val="196B24" w:themeColor="accent3"/>
        </w:rPr>
      </w:pPr>
    </w:p>
    <w:p w14:paraId="2ABAAD73" w14:textId="77777777" w:rsidR="00367A0C" w:rsidRPr="000D4555" w:rsidRDefault="00367A0C" w:rsidP="00673094">
      <w:pPr>
        <w:rPr>
          <w:color w:val="196B24" w:themeColor="accent3"/>
        </w:rPr>
      </w:pPr>
      <w:r w:rsidRPr="000D4555">
        <w:rPr>
          <w:color w:val="196B24" w:themeColor="accent3"/>
        </w:rPr>
        <w:t>IF BufferN[axisY.index].NFtrigger THEN</w:t>
      </w:r>
    </w:p>
    <w:p w14:paraId="569CECAB" w14:textId="77777777" w:rsidR="00367A0C" w:rsidRPr="000D4555" w:rsidRDefault="00367A0C" w:rsidP="00673094">
      <w:pPr>
        <w:rPr>
          <w:color w:val="196B24" w:themeColor="accent3"/>
        </w:rPr>
      </w:pPr>
      <w:r w:rsidRPr="000D4555">
        <w:rPr>
          <w:color w:val="196B24" w:themeColor="accent3"/>
        </w:rPr>
        <w:t xml:space="preserve">    axisY.NFcount := axisY.NFcount + 1;</w:t>
      </w:r>
    </w:p>
    <w:p w14:paraId="5D30386E" w14:textId="77777777" w:rsidR="00367A0C" w:rsidRPr="000D4555" w:rsidRDefault="00367A0C" w:rsidP="00673094">
      <w:pPr>
        <w:rPr>
          <w:color w:val="196B24" w:themeColor="accent3"/>
        </w:rPr>
      </w:pPr>
      <w:r w:rsidRPr="000D4555">
        <w:rPr>
          <w:color w:val="196B24" w:themeColor="accent3"/>
        </w:rPr>
        <w:t>END_IF;</w:t>
      </w:r>
    </w:p>
    <w:p w14:paraId="1DF1CBC6" w14:textId="77777777" w:rsidR="00B57A0D" w:rsidRDefault="00B57A0D" w:rsidP="00D747F3">
      <w:pPr>
        <w:rPr>
          <w:color w:val="E97132" w:themeColor="accent2"/>
        </w:rPr>
      </w:pPr>
    </w:p>
    <w:p w14:paraId="60232F6A" w14:textId="77777777" w:rsidR="000828E8" w:rsidRPr="00B41C23" w:rsidRDefault="000828E8" w:rsidP="000828E8">
      <w:pPr>
        <w:rPr>
          <w:color w:val="000000" w:themeColor="text1"/>
        </w:rPr>
      </w:pPr>
      <w:r w:rsidRPr="00B41C23">
        <w:rPr>
          <w:color w:val="000000" w:themeColor="text1"/>
        </w:rPr>
        <w:t>IF axisY.</w:t>
      </w:r>
      <w:r w:rsidR="003B365B">
        <w:rPr>
          <w:color w:val="000000" w:themeColor="text1"/>
        </w:rPr>
        <w:t>P</w:t>
      </w:r>
      <w:r w:rsidRPr="00B41C23">
        <w:rPr>
          <w:color w:val="000000" w:themeColor="text1"/>
        </w:rPr>
        <w:t>R OR axisY.</w:t>
      </w:r>
      <w:r w:rsidR="00FE4579">
        <w:rPr>
          <w:color w:val="000000" w:themeColor="text1"/>
        </w:rPr>
        <w:t>P</w:t>
      </w:r>
      <w:r w:rsidRPr="00B41C23">
        <w:rPr>
          <w:color w:val="000000" w:themeColor="text1"/>
        </w:rPr>
        <w:t>R1 THEN</w:t>
      </w:r>
    </w:p>
    <w:p w14:paraId="40DED019" w14:textId="77777777" w:rsidR="000828E8" w:rsidRPr="00B41C23" w:rsidRDefault="000828E8" w:rsidP="000828E8">
      <w:pPr>
        <w:rPr>
          <w:color w:val="000000" w:themeColor="text1"/>
        </w:rPr>
      </w:pPr>
      <w:r w:rsidRPr="00B41C23">
        <w:rPr>
          <w:color w:val="000000" w:themeColor="text1"/>
        </w:rPr>
        <w:t xml:space="preserve">    IF (axisY.direction = +1) OR axisY.P2 THEN</w:t>
      </w:r>
    </w:p>
    <w:p w14:paraId="3EE219B6" w14:textId="77777777" w:rsidR="000828E8" w:rsidRPr="00B41C23" w:rsidRDefault="000828E8" w:rsidP="000828E8">
      <w:pPr>
        <w:rPr>
          <w:color w:val="000000" w:themeColor="text1"/>
        </w:rPr>
      </w:pPr>
      <w:r w:rsidRPr="00B41C23">
        <w:rPr>
          <w:color w:val="000000" w:themeColor="text1"/>
        </w:rPr>
        <w:t xml:space="preserve">        axisY.WR_PDO_607A_L := axisY.WR_PDO_607A_L + REAL_TO_INT(axisY.PY * 10923);</w:t>
      </w:r>
    </w:p>
    <w:p w14:paraId="030131AA" w14:textId="77777777" w:rsidR="000828E8" w:rsidRPr="00B41C23" w:rsidRDefault="000828E8" w:rsidP="000828E8">
      <w:pPr>
        <w:rPr>
          <w:color w:val="000000" w:themeColor="text1"/>
        </w:rPr>
      </w:pPr>
      <w:r w:rsidRPr="00B41C23">
        <w:rPr>
          <w:color w:val="000000" w:themeColor="text1"/>
        </w:rPr>
        <w:t xml:space="preserve">        IF axisY.WR_PDO_607A_L &gt; 65535 THEN</w:t>
      </w:r>
    </w:p>
    <w:p w14:paraId="5FDAF25D" w14:textId="77777777" w:rsidR="000828E8" w:rsidRPr="00B41C23" w:rsidRDefault="000828E8" w:rsidP="000828E8">
      <w:pPr>
        <w:rPr>
          <w:color w:val="000000" w:themeColor="text1"/>
        </w:rPr>
      </w:pPr>
      <w:r w:rsidRPr="00B41C23">
        <w:rPr>
          <w:color w:val="000000" w:themeColor="text1"/>
        </w:rPr>
        <w:t xml:space="preserve">            axisY.WR_PDO_607A_L := axisY.WR_PDO_607A_L - 65536;</w:t>
      </w:r>
    </w:p>
    <w:p w14:paraId="6D90CF0C" w14:textId="77777777" w:rsidR="000828E8" w:rsidRPr="00B41C23" w:rsidRDefault="000828E8" w:rsidP="000828E8">
      <w:pPr>
        <w:rPr>
          <w:color w:val="000000" w:themeColor="text1"/>
        </w:rPr>
      </w:pPr>
      <w:r w:rsidRPr="00B41C23">
        <w:rPr>
          <w:color w:val="000000" w:themeColor="text1"/>
        </w:rPr>
        <w:t xml:space="preserve">            axisY.WR_PDO_607A_H := axisY.WR_PDO_607A_H + 1;</w:t>
      </w:r>
    </w:p>
    <w:p w14:paraId="6763FA77" w14:textId="77777777" w:rsidR="000828E8" w:rsidRPr="00B41C23" w:rsidRDefault="000828E8" w:rsidP="000828E8">
      <w:pPr>
        <w:rPr>
          <w:color w:val="000000" w:themeColor="text1"/>
        </w:rPr>
      </w:pPr>
      <w:r w:rsidRPr="00B41C23">
        <w:rPr>
          <w:color w:val="000000" w:themeColor="text1"/>
        </w:rPr>
        <w:t xml:space="preserve">        END_IF;</w:t>
      </w:r>
    </w:p>
    <w:p w14:paraId="018C91DC" w14:textId="77777777" w:rsidR="000828E8" w:rsidRPr="00B41C23" w:rsidRDefault="000828E8" w:rsidP="000828E8">
      <w:pPr>
        <w:rPr>
          <w:color w:val="000000" w:themeColor="text1"/>
        </w:rPr>
      </w:pPr>
      <w:r w:rsidRPr="00B41C23">
        <w:rPr>
          <w:color w:val="000000" w:themeColor="text1"/>
        </w:rPr>
        <w:t xml:space="preserve">    ELSIF axisY.P2 AND (axisY.direction = -1) THEN</w:t>
      </w:r>
    </w:p>
    <w:p w14:paraId="08C4443F" w14:textId="77777777" w:rsidR="000828E8" w:rsidRPr="00B41C23" w:rsidRDefault="000828E8" w:rsidP="000828E8">
      <w:pPr>
        <w:rPr>
          <w:color w:val="000000" w:themeColor="text1"/>
        </w:rPr>
      </w:pPr>
      <w:r w:rsidRPr="00B41C23">
        <w:rPr>
          <w:color w:val="000000" w:themeColor="text1"/>
        </w:rPr>
        <w:t xml:space="preserve">        axisY.WR_PDO_607A_L := axisY.WR_PDO_607A_L + REAL_TO_INT(axisY.PY * 10923);</w:t>
      </w:r>
    </w:p>
    <w:p w14:paraId="6C7AD584" w14:textId="77777777" w:rsidR="000828E8" w:rsidRPr="00B41C23" w:rsidRDefault="000828E8" w:rsidP="000828E8">
      <w:pPr>
        <w:rPr>
          <w:color w:val="000000" w:themeColor="text1"/>
        </w:rPr>
      </w:pPr>
      <w:r w:rsidRPr="00B41C23">
        <w:rPr>
          <w:color w:val="000000" w:themeColor="text1"/>
        </w:rPr>
        <w:t xml:space="preserve">        IF axisY.WR_PDO_607A_L &gt; 65535 THEN</w:t>
      </w:r>
    </w:p>
    <w:p w14:paraId="3F5E09E0" w14:textId="77777777" w:rsidR="000828E8" w:rsidRPr="00B41C23" w:rsidRDefault="000828E8" w:rsidP="000828E8">
      <w:pPr>
        <w:rPr>
          <w:color w:val="000000" w:themeColor="text1"/>
        </w:rPr>
      </w:pPr>
      <w:r w:rsidRPr="00B41C23">
        <w:rPr>
          <w:color w:val="000000" w:themeColor="text1"/>
        </w:rPr>
        <w:t xml:space="preserve">            axisY.WR_PDO_607A_L := axisY.WR_PDO_607A_L - 65536;</w:t>
      </w:r>
    </w:p>
    <w:p w14:paraId="15AD9B3D" w14:textId="77777777" w:rsidR="000828E8" w:rsidRPr="00B41C23" w:rsidRDefault="000828E8" w:rsidP="000828E8">
      <w:pPr>
        <w:rPr>
          <w:color w:val="000000" w:themeColor="text1"/>
        </w:rPr>
      </w:pPr>
      <w:r w:rsidRPr="00B41C23">
        <w:rPr>
          <w:color w:val="000000" w:themeColor="text1"/>
        </w:rPr>
        <w:t xml:space="preserve">            axisY.WR_PDO_607A_H := axisY.WR_PDO_607A_H + 1;</w:t>
      </w:r>
    </w:p>
    <w:p w14:paraId="402923DD" w14:textId="77777777" w:rsidR="000828E8" w:rsidRPr="00B41C23" w:rsidRDefault="000828E8" w:rsidP="000828E8">
      <w:pPr>
        <w:rPr>
          <w:color w:val="000000" w:themeColor="text1"/>
        </w:rPr>
      </w:pPr>
      <w:r w:rsidRPr="00B41C23">
        <w:rPr>
          <w:color w:val="000000" w:themeColor="text1"/>
        </w:rPr>
        <w:t xml:space="preserve">        END_IF;</w:t>
      </w:r>
    </w:p>
    <w:p w14:paraId="0551B1AD" w14:textId="77777777" w:rsidR="000828E8" w:rsidRPr="00B41C23" w:rsidRDefault="000828E8" w:rsidP="000828E8">
      <w:pPr>
        <w:rPr>
          <w:color w:val="000000" w:themeColor="text1"/>
        </w:rPr>
      </w:pPr>
      <w:r w:rsidRPr="00B41C23">
        <w:rPr>
          <w:color w:val="000000" w:themeColor="text1"/>
        </w:rPr>
        <w:t xml:space="preserve">    END_IF;</w:t>
      </w:r>
    </w:p>
    <w:p w14:paraId="2A19EBE7" w14:textId="77777777" w:rsidR="00D2721A" w:rsidRPr="00B41C23" w:rsidRDefault="000828E8" w:rsidP="00D747F3">
      <w:pPr>
        <w:rPr>
          <w:color w:val="000000" w:themeColor="text1"/>
        </w:rPr>
      </w:pPr>
      <w:r w:rsidRPr="00B41C23">
        <w:rPr>
          <w:color w:val="000000" w:themeColor="text1"/>
        </w:rPr>
        <w:t>END_IF;</w:t>
      </w:r>
    </w:p>
    <w:p w14:paraId="3F7BBD48" w14:textId="77777777" w:rsidR="005345B2" w:rsidRPr="00B41C23" w:rsidRDefault="005345B2" w:rsidP="00D747F3">
      <w:pPr>
        <w:rPr>
          <w:color w:val="000000" w:themeColor="text1"/>
        </w:rPr>
      </w:pPr>
    </w:p>
    <w:p w14:paraId="09194E1F" w14:textId="77777777" w:rsidR="005345B2" w:rsidRPr="00B41C23" w:rsidRDefault="005345B2" w:rsidP="00D747F3">
      <w:pPr>
        <w:rPr>
          <w:color w:val="000000" w:themeColor="text1"/>
        </w:rPr>
      </w:pPr>
    </w:p>
    <w:p w14:paraId="2AD6C25F" w14:textId="77777777" w:rsidR="00D747F3" w:rsidRPr="00B41C23" w:rsidRDefault="00D747F3" w:rsidP="00D747F3">
      <w:pPr>
        <w:rPr>
          <w:color w:val="000000" w:themeColor="text1"/>
        </w:rPr>
      </w:pPr>
      <w:r w:rsidRPr="00B41C23">
        <w:rPr>
          <w:color w:val="000000" w:themeColor="text1"/>
        </w:rPr>
        <w:t xml:space="preserve">            IF axisY.index &gt; ly_up THEN</w:t>
      </w:r>
    </w:p>
    <w:p w14:paraId="0BEB7874" w14:textId="77777777" w:rsidR="00D747F3" w:rsidRPr="00B41C23" w:rsidRDefault="00D747F3" w:rsidP="00D747F3">
      <w:pPr>
        <w:rPr>
          <w:color w:val="000000" w:themeColor="text1"/>
        </w:rPr>
      </w:pPr>
      <w:r w:rsidRPr="00B41C23">
        <w:rPr>
          <w:color w:val="000000" w:themeColor="text1"/>
        </w:rPr>
        <w:t xml:space="preserve">                axisY.flags.initCycle := FALSE;</w:t>
      </w:r>
    </w:p>
    <w:p w14:paraId="6378A79F" w14:textId="77777777" w:rsidR="00D747F3" w:rsidRPr="00B41C23" w:rsidRDefault="00D747F3" w:rsidP="00D747F3">
      <w:pPr>
        <w:rPr>
          <w:color w:val="000000" w:themeColor="text1"/>
        </w:rPr>
      </w:pPr>
      <w:r w:rsidRPr="00B41C23">
        <w:rPr>
          <w:color w:val="000000" w:themeColor="text1"/>
        </w:rPr>
        <w:t xml:space="preserve">                axisY.ready := FALSE;</w:t>
      </w:r>
    </w:p>
    <w:p w14:paraId="26C3626B" w14:textId="77777777" w:rsidR="00D747F3" w:rsidRPr="00B41C23" w:rsidRDefault="00D747F3" w:rsidP="00D747F3">
      <w:pPr>
        <w:rPr>
          <w:color w:val="000000" w:themeColor="text1"/>
        </w:rPr>
      </w:pPr>
      <w:r w:rsidRPr="00B41C23">
        <w:rPr>
          <w:color w:val="000000" w:themeColor="text1"/>
        </w:rPr>
        <w:t xml:space="preserve">                axisY.cycleCount := axisY.cycleCount + 1;</w:t>
      </w:r>
    </w:p>
    <w:p w14:paraId="30A36CAD" w14:textId="77777777" w:rsidR="00D747F3" w:rsidRPr="00B41C23" w:rsidRDefault="00D747F3" w:rsidP="00D747F3">
      <w:pPr>
        <w:rPr>
          <w:color w:val="000000" w:themeColor="text1"/>
        </w:rPr>
      </w:pPr>
      <w:r w:rsidRPr="00B41C23">
        <w:rPr>
          <w:color w:val="000000" w:themeColor="text1"/>
        </w:rPr>
        <w:t xml:space="preserve">                IF axisY.cycleCount &lt; axisY.N THEN</w:t>
      </w:r>
    </w:p>
    <w:p w14:paraId="088CFF78" w14:textId="77777777" w:rsidR="00D747F3" w:rsidRPr="00B41C23" w:rsidRDefault="00D747F3" w:rsidP="00D747F3">
      <w:pPr>
        <w:rPr>
          <w:color w:val="000000" w:themeColor="text1"/>
        </w:rPr>
      </w:pPr>
      <w:r w:rsidRPr="00B41C23">
        <w:rPr>
          <w:color w:val="000000" w:themeColor="text1"/>
        </w:rPr>
        <w:t xml:space="preserve">                    axisY.ready := TRUE;</w:t>
      </w:r>
    </w:p>
    <w:p w14:paraId="2431512C" w14:textId="77777777" w:rsidR="00D747F3" w:rsidRPr="00B41C23" w:rsidRDefault="00D747F3" w:rsidP="00D747F3">
      <w:pPr>
        <w:rPr>
          <w:color w:val="000000" w:themeColor="text1"/>
        </w:rPr>
      </w:pPr>
      <w:r w:rsidRPr="00B41C23">
        <w:rPr>
          <w:color w:val="000000" w:themeColor="text1"/>
        </w:rPr>
        <w:t xml:space="preserve">                ELSIF (axisY.cycleCount = axisY.N) AND axisY.</w:t>
      </w:r>
      <w:r w:rsidR="003B00D0">
        <w:rPr>
          <w:color w:val="000000" w:themeColor="text1"/>
        </w:rPr>
        <w:t>P</w:t>
      </w:r>
      <w:r w:rsidRPr="00B41C23">
        <w:rPr>
          <w:color w:val="000000" w:themeColor="text1"/>
        </w:rPr>
        <w:t>R1 THEN</w:t>
      </w:r>
    </w:p>
    <w:p w14:paraId="1303CFC4" w14:textId="77777777" w:rsidR="00D747F3" w:rsidRPr="00B41C23" w:rsidRDefault="00D747F3" w:rsidP="00D747F3">
      <w:pPr>
        <w:rPr>
          <w:color w:val="000000" w:themeColor="text1"/>
        </w:rPr>
      </w:pPr>
      <w:r w:rsidRPr="00B41C23">
        <w:rPr>
          <w:color w:val="000000" w:themeColor="text1"/>
        </w:rPr>
        <w:t xml:space="preserve">                    axisY.ready := TRUE;</w:t>
      </w:r>
    </w:p>
    <w:p w14:paraId="14465052" w14:textId="77777777" w:rsidR="00D747F3" w:rsidRPr="00B41C23" w:rsidRDefault="00D747F3" w:rsidP="00D747F3">
      <w:pPr>
        <w:rPr>
          <w:color w:val="000000" w:themeColor="text1"/>
        </w:rPr>
      </w:pPr>
      <w:r w:rsidRPr="00B41C23">
        <w:rPr>
          <w:color w:val="000000" w:themeColor="text1"/>
        </w:rPr>
        <w:t xml:space="preserve">                ELSE</w:t>
      </w:r>
    </w:p>
    <w:p w14:paraId="68842384" w14:textId="77777777" w:rsidR="00D747F3" w:rsidRPr="00B41C23" w:rsidRDefault="00D747F3" w:rsidP="00D747F3">
      <w:pPr>
        <w:rPr>
          <w:color w:val="000000" w:themeColor="text1"/>
        </w:rPr>
      </w:pPr>
      <w:r w:rsidRPr="00B41C23">
        <w:rPr>
          <w:color w:val="000000" w:themeColor="text1"/>
        </w:rPr>
        <w:t xml:space="preserve">                    axisY.ready := FALSE;</w:t>
      </w:r>
    </w:p>
    <w:p w14:paraId="305374F7" w14:textId="77777777" w:rsidR="00D747F3" w:rsidRPr="00B41C23" w:rsidRDefault="00D747F3" w:rsidP="00D747F3">
      <w:pPr>
        <w:rPr>
          <w:color w:val="000000" w:themeColor="text1"/>
        </w:rPr>
      </w:pPr>
      <w:r w:rsidRPr="00B41C23">
        <w:rPr>
          <w:color w:val="000000" w:themeColor="text1"/>
        </w:rPr>
        <w:t xml:space="preserve">                END_IF;</w:t>
      </w:r>
    </w:p>
    <w:p w14:paraId="0CBB04CB" w14:textId="77777777" w:rsidR="00D747F3" w:rsidRPr="00B41C23" w:rsidRDefault="00D747F3" w:rsidP="00D747F3">
      <w:pPr>
        <w:rPr>
          <w:color w:val="000000" w:themeColor="text1"/>
        </w:rPr>
      </w:pPr>
      <w:r w:rsidRPr="00B41C23">
        <w:rPr>
          <w:color w:val="000000" w:themeColor="text1"/>
        </w:rPr>
        <w:t xml:space="preserve">            END_IF;</w:t>
      </w:r>
    </w:p>
    <w:p w14:paraId="7DB3AA25" w14:textId="77777777" w:rsidR="00D747F3" w:rsidRPr="00B41C23" w:rsidRDefault="00D747F3" w:rsidP="00D747F3">
      <w:pPr>
        <w:rPr>
          <w:color w:val="000000" w:themeColor="text1"/>
        </w:rPr>
      </w:pPr>
      <w:r w:rsidRPr="00B41C23">
        <w:rPr>
          <w:color w:val="000000" w:themeColor="text1"/>
        </w:rPr>
        <w:t xml:space="preserve">        ELSE</w:t>
      </w:r>
    </w:p>
    <w:p w14:paraId="70935BCD" w14:textId="77777777" w:rsidR="00056CC2" w:rsidRPr="004F2988" w:rsidRDefault="00056CC2" w:rsidP="00E243F4">
      <w:pPr>
        <w:rPr>
          <w:color w:val="156082" w:themeColor="accent1"/>
          <w:sz w:val="32"/>
          <w:szCs w:val="32"/>
        </w:rPr>
      </w:pPr>
      <w:r w:rsidRPr="004F2988">
        <w:rPr>
          <w:color w:val="156082" w:themeColor="accent1"/>
          <w:sz w:val="32"/>
          <w:szCs w:val="32"/>
        </w:rPr>
        <w:t>IF axis.direction = -1 THEN</w:t>
      </w:r>
    </w:p>
    <w:p w14:paraId="6035CC2B" w14:textId="77777777" w:rsidR="00482382" w:rsidRPr="00514C52" w:rsidRDefault="00482382" w:rsidP="008320E4">
      <w:pPr>
        <w:rPr>
          <w:color w:val="156082" w:themeColor="accent1"/>
          <w:sz w:val="32"/>
          <w:szCs w:val="32"/>
        </w:rPr>
      </w:pPr>
    </w:p>
    <w:p w14:paraId="0AE681D7" w14:textId="77777777" w:rsidR="00482382" w:rsidRPr="00514C52" w:rsidRDefault="00482382" w:rsidP="008320E4">
      <w:pPr>
        <w:rPr>
          <w:color w:val="156082" w:themeColor="accent1"/>
          <w:sz w:val="32"/>
          <w:szCs w:val="32"/>
        </w:rPr>
      </w:pPr>
      <w:r w:rsidRPr="00514C52">
        <w:rPr>
          <w:color w:val="156082" w:themeColor="accent1"/>
          <w:sz w:val="32"/>
          <w:szCs w:val="32"/>
        </w:rPr>
        <w:t xml:space="preserve">    IF axis.index &lt;= startLocal1 AND axis.index &gt;= endLocal1 THEN</w:t>
      </w:r>
    </w:p>
    <w:p w14:paraId="480FBE04" w14:textId="77777777" w:rsidR="00056CC2" w:rsidRPr="004F2988" w:rsidRDefault="00056CC2" w:rsidP="00E243F4">
      <w:pPr>
        <w:rPr>
          <w:color w:val="156082" w:themeColor="accent1"/>
          <w:sz w:val="32"/>
          <w:szCs w:val="32"/>
        </w:rPr>
      </w:pPr>
      <w:r w:rsidRPr="004F2988">
        <w:rPr>
          <w:color w:val="156082" w:themeColor="accent1"/>
          <w:sz w:val="32"/>
          <w:szCs w:val="32"/>
        </w:rPr>
        <w:t xml:space="preserve">        axis.direction := +1;</w:t>
      </w:r>
    </w:p>
    <w:p w14:paraId="1EF9800A" w14:textId="77777777" w:rsidR="00482382" w:rsidRPr="00514C52" w:rsidRDefault="00482382" w:rsidP="008320E4">
      <w:pPr>
        <w:rPr>
          <w:color w:val="156082" w:themeColor="accent1"/>
          <w:sz w:val="32"/>
          <w:szCs w:val="32"/>
        </w:rPr>
      </w:pPr>
    </w:p>
    <w:p w14:paraId="64B1B847" w14:textId="77777777" w:rsidR="00482382" w:rsidRPr="00514C52" w:rsidRDefault="00482382" w:rsidP="008320E4">
      <w:pPr>
        <w:rPr>
          <w:color w:val="156082" w:themeColor="accent1"/>
          <w:sz w:val="32"/>
          <w:szCs w:val="32"/>
        </w:rPr>
      </w:pPr>
      <w:r w:rsidRPr="00514C52">
        <w:rPr>
          <w:color w:val="156082" w:themeColor="accent1"/>
          <w:sz w:val="32"/>
          <w:szCs w:val="32"/>
        </w:rPr>
        <w:t xml:space="preserve">    ELSIF axis.index &lt;= startLocal2 AND axis.index &gt;= endLocal2 THEN</w:t>
      </w:r>
    </w:p>
    <w:p w14:paraId="10F761EC" w14:textId="77777777" w:rsidR="00482382" w:rsidRPr="00514C52" w:rsidRDefault="00482382" w:rsidP="008320E4">
      <w:pPr>
        <w:rPr>
          <w:color w:val="156082" w:themeColor="accent1"/>
          <w:sz w:val="32"/>
          <w:szCs w:val="32"/>
        </w:rPr>
      </w:pPr>
      <w:r w:rsidRPr="00514C52">
        <w:rPr>
          <w:color w:val="156082" w:themeColor="accent1"/>
          <w:sz w:val="32"/>
          <w:szCs w:val="32"/>
        </w:rPr>
        <w:t xml:space="preserve">        axis.direction := +1;</w:t>
      </w:r>
    </w:p>
    <w:p w14:paraId="7D74644F" w14:textId="77777777" w:rsidR="00482382" w:rsidRPr="00514C52" w:rsidRDefault="00482382" w:rsidP="008320E4">
      <w:pPr>
        <w:rPr>
          <w:color w:val="156082" w:themeColor="accent1"/>
          <w:sz w:val="32"/>
          <w:szCs w:val="32"/>
        </w:rPr>
      </w:pPr>
    </w:p>
    <w:p w14:paraId="75393923" w14:textId="77777777" w:rsidR="00482382" w:rsidRPr="00514C52" w:rsidRDefault="00482382" w:rsidP="008320E4">
      <w:pPr>
        <w:rPr>
          <w:color w:val="156082" w:themeColor="accent1"/>
          <w:sz w:val="32"/>
          <w:szCs w:val="32"/>
        </w:rPr>
      </w:pPr>
      <w:r w:rsidRPr="00514C52">
        <w:rPr>
          <w:color w:val="156082" w:themeColor="accent1"/>
          <w:sz w:val="32"/>
          <w:szCs w:val="32"/>
        </w:rPr>
        <w:t xml:space="preserve">    ELSIF axis.index &lt;= startLocal3 AND axis.index &gt;= endLocal3 THEN</w:t>
      </w:r>
    </w:p>
    <w:p w14:paraId="2F51D918" w14:textId="77777777" w:rsidR="00482382" w:rsidRPr="00514C52" w:rsidRDefault="00482382" w:rsidP="008320E4">
      <w:pPr>
        <w:rPr>
          <w:color w:val="156082" w:themeColor="accent1"/>
          <w:sz w:val="32"/>
          <w:szCs w:val="32"/>
        </w:rPr>
      </w:pPr>
      <w:r w:rsidRPr="00514C52">
        <w:rPr>
          <w:color w:val="156082" w:themeColor="accent1"/>
          <w:sz w:val="32"/>
          <w:szCs w:val="32"/>
        </w:rPr>
        <w:t xml:space="preserve">        axis.direction := +1;</w:t>
      </w:r>
    </w:p>
    <w:p w14:paraId="72023E6A" w14:textId="77777777" w:rsidR="00482382" w:rsidRPr="00514C52" w:rsidRDefault="00482382" w:rsidP="008320E4">
      <w:pPr>
        <w:rPr>
          <w:color w:val="156082" w:themeColor="accent1"/>
          <w:sz w:val="32"/>
          <w:szCs w:val="32"/>
        </w:rPr>
      </w:pPr>
    </w:p>
    <w:p w14:paraId="5B215A66" w14:textId="77777777" w:rsidR="00482382" w:rsidRPr="00514C52" w:rsidRDefault="00482382" w:rsidP="008320E4">
      <w:pPr>
        <w:rPr>
          <w:color w:val="156082" w:themeColor="accent1"/>
          <w:sz w:val="32"/>
          <w:szCs w:val="32"/>
        </w:rPr>
      </w:pPr>
      <w:r w:rsidRPr="00514C52">
        <w:rPr>
          <w:color w:val="156082" w:themeColor="accent1"/>
          <w:sz w:val="32"/>
          <w:szCs w:val="32"/>
        </w:rPr>
        <w:t xml:space="preserve">    ELSIF axis.index &lt;= startLocal4 AND axis.index &gt;= endLocal4 THEN</w:t>
      </w:r>
    </w:p>
    <w:p w14:paraId="2995D87E" w14:textId="77777777" w:rsidR="00482382" w:rsidRPr="00514C52" w:rsidRDefault="00482382" w:rsidP="008320E4">
      <w:pPr>
        <w:rPr>
          <w:color w:val="156082" w:themeColor="accent1"/>
          <w:sz w:val="32"/>
          <w:szCs w:val="32"/>
        </w:rPr>
      </w:pPr>
      <w:r w:rsidRPr="00514C52">
        <w:rPr>
          <w:color w:val="156082" w:themeColor="accent1"/>
          <w:sz w:val="32"/>
          <w:szCs w:val="32"/>
        </w:rPr>
        <w:t xml:space="preserve">        axis.direction := +1;</w:t>
      </w:r>
    </w:p>
    <w:p w14:paraId="749F20A7" w14:textId="77777777" w:rsidR="00482382" w:rsidRPr="00514C52" w:rsidRDefault="00482382" w:rsidP="008320E4">
      <w:pPr>
        <w:rPr>
          <w:color w:val="156082" w:themeColor="accent1"/>
          <w:sz w:val="32"/>
          <w:szCs w:val="32"/>
        </w:rPr>
      </w:pPr>
    </w:p>
    <w:p w14:paraId="17B4A06E" w14:textId="77777777" w:rsidR="00482382" w:rsidRPr="00514C52" w:rsidRDefault="00482382" w:rsidP="008320E4">
      <w:pPr>
        <w:rPr>
          <w:color w:val="156082" w:themeColor="accent1"/>
          <w:sz w:val="32"/>
          <w:szCs w:val="32"/>
        </w:rPr>
      </w:pPr>
      <w:r w:rsidRPr="00514C52">
        <w:rPr>
          <w:color w:val="156082" w:themeColor="accent1"/>
          <w:sz w:val="32"/>
          <w:szCs w:val="32"/>
        </w:rPr>
        <w:t xml:space="preserve">    ELSIF axis.index &lt;= startLocal5 AND axis.index &gt;= endLocal5 THEN</w:t>
      </w:r>
    </w:p>
    <w:p w14:paraId="077B55E2" w14:textId="77777777" w:rsidR="00482382" w:rsidRPr="00514C52" w:rsidRDefault="00482382" w:rsidP="008320E4">
      <w:pPr>
        <w:rPr>
          <w:color w:val="156082" w:themeColor="accent1"/>
          <w:sz w:val="32"/>
          <w:szCs w:val="32"/>
        </w:rPr>
      </w:pPr>
      <w:r w:rsidRPr="00514C52">
        <w:rPr>
          <w:color w:val="156082" w:themeColor="accent1"/>
          <w:sz w:val="32"/>
          <w:szCs w:val="32"/>
        </w:rPr>
        <w:t xml:space="preserve">        axis.direction := +1;</w:t>
      </w:r>
    </w:p>
    <w:p w14:paraId="219A823D" w14:textId="77777777" w:rsidR="00482382" w:rsidRPr="00514C52" w:rsidRDefault="00482382" w:rsidP="008320E4">
      <w:pPr>
        <w:rPr>
          <w:color w:val="156082" w:themeColor="accent1"/>
          <w:sz w:val="32"/>
          <w:szCs w:val="32"/>
        </w:rPr>
      </w:pPr>
    </w:p>
    <w:p w14:paraId="3F832E69" w14:textId="77777777" w:rsidR="00056CC2" w:rsidRPr="004F2988" w:rsidRDefault="00056CC2" w:rsidP="00E243F4">
      <w:pPr>
        <w:rPr>
          <w:color w:val="156082" w:themeColor="accent1"/>
          <w:sz w:val="32"/>
          <w:szCs w:val="32"/>
        </w:rPr>
      </w:pPr>
      <w:r w:rsidRPr="004F2988">
        <w:rPr>
          <w:color w:val="156082" w:themeColor="accent1"/>
          <w:sz w:val="32"/>
          <w:szCs w:val="32"/>
        </w:rPr>
        <w:t xml:space="preserve">    END_IF;</w:t>
      </w:r>
    </w:p>
    <w:p w14:paraId="26983A3A" w14:textId="77777777" w:rsidR="00482382" w:rsidRPr="00514C52" w:rsidRDefault="00482382" w:rsidP="008320E4">
      <w:pPr>
        <w:rPr>
          <w:color w:val="156082" w:themeColor="accent1"/>
          <w:sz w:val="32"/>
          <w:szCs w:val="32"/>
        </w:rPr>
      </w:pPr>
    </w:p>
    <w:p w14:paraId="38FE92DF" w14:textId="77777777" w:rsidR="00056CC2" w:rsidRPr="004F2988" w:rsidRDefault="00056CC2" w:rsidP="00E243F4">
      <w:pPr>
        <w:rPr>
          <w:color w:val="156082" w:themeColor="accent1"/>
          <w:sz w:val="32"/>
          <w:szCs w:val="32"/>
        </w:rPr>
      </w:pPr>
      <w:r w:rsidRPr="004F2988">
        <w:rPr>
          <w:color w:val="156082" w:themeColor="accent1"/>
          <w:sz w:val="32"/>
          <w:szCs w:val="32"/>
        </w:rPr>
        <w:t>END_IF;</w:t>
      </w:r>
    </w:p>
    <w:p w14:paraId="195539A6" w14:textId="77777777" w:rsidR="00056CC2" w:rsidRPr="004F2988" w:rsidRDefault="00056CC2" w:rsidP="00E243F4">
      <w:pPr>
        <w:rPr>
          <w:color w:val="156082" w:themeColor="accent1"/>
          <w:sz w:val="32"/>
          <w:szCs w:val="32"/>
        </w:rPr>
      </w:pPr>
    </w:p>
    <w:p w14:paraId="75915777" w14:textId="77777777" w:rsidR="00482382" w:rsidRPr="00514C52" w:rsidRDefault="00482382" w:rsidP="008320E4">
      <w:pPr>
        <w:rPr>
          <w:color w:val="156082" w:themeColor="accent1"/>
          <w:sz w:val="32"/>
          <w:szCs w:val="32"/>
        </w:rPr>
      </w:pPr>
    </w:p>
    <w:p w14:paraId="63D558FA" w14:textId="77777777" w:rsidR="00056CC2" w:rsidRPr="004F2988" w:rsidRDefault="00056CC2" w:rsidP="00E243F4">
      <w:pPr>
        <w:rPr>
          <w:color w:val="156082" w:themeColor="accent1"/>
          <w:sz w:val="32"/>
          <w:szCs w:val="32"/>
        </w:rPr>
      </w:pPr>
      <w:r w:rsidRPr="004F2988">
        <w:rPr>
          <w:color w:val="156082" w:themeColor="accent1"/>
          <w:sz w:val="32"/>
          <w:szCs w:val="32"/>
        </w:rPr>
        <w:t>IF axis.direction = +1 THEN</w:t>
      </w:r>
    </w:p>
    <w:p w14:paraId="0AC36CA1" w14:textId="77777777" w:rsidR="00482382" w:rsidRPr="00514C52" w:rsidRDefault="00482382" w:rsidP="008320E4">
      <w:pPr>
        <w:rPr>
          <w:color w:val="156082" w:themeColor="accent1"/>
          <w:sz w:val="32"/>
          <w:szCs w:val="32"/>
        </w:rPr>
      </w:pPr>
    </w:p>
    <w:p w14:paraId="062B0EFE" w14:textId="77777777" w:rsidR="00482382" w:rsidRPr="00514C52" w:rsidRDefault="00482382" w:rsidP="008320E4">
      <w:pPr>
        <w:rPr>
          <w:color w:val="156082" w:themeColor="accent1"/>
          <w:sz w:val="32"/>
          <w:szCs w:val="32"/>
        </w:rPr>
      </w:pPr>
      <w:r w:rsidRPr="00514C52">
        <w:rPr>
          <w:color w:val="156082" w:themeColor="accent1"/>
          <w:sz w:val="32"/>
          <w:szCs w:val="32"/>
        </w:rPr>
        <w:t xml:space="preserve">    IF axis.index &gt;= endLocal1 THEN</w:t>
      </w:r>
    </w:p>
    <w:p w14:paraId="3CEAEA16" w14:textId="77777777" w:rsidR="00056CC2" w:rsidRPr="004F2988" w:rsidRDefault="00056CC2" w:rsidP="00E243F4">
      <w:pPr>
        <w:rPr>
          <w:color w:val="156082" w:themeColor="accent1"/>
          <w:sz w:val="32"/>
          <w:szCs w:val="32"/>
        </w:rPr>
      </w:pPr>
      <w:r w:rsidRPr="004F2988">
        <w:rPr>
          <w:color w:val="156082" w:themeColor="accent1"/>
          <w:sz w:val="32"/>
          <w:szCs w:val="32"/>
        </w:rPr>
        <w:t xml:space="preserve">        axis.direction := -1;</w:t>
      </w:r>
    </w:p>
    <w:p w14:paraId="1B23103B" w14:textId="77777777" w:rsidR="00482382" w:rsidRPr="00514C52" w:rsidRDefault="00482382" w:rsidP="008320E4">
      <w:pPr>
        <w:rPr>
          <w:color w:val="156082" w:themeColor="accent1"/>
          <w:sz w:val="32"/>
          <w:szCs w:val="32"/>
        </w:rPr>
      </w:pPr>
    </w:p>
    <w:p w14:paraId="2B3270CA" w14:textId="77777777" w:rsidR="00482382" w:rsidRPr="00514C52" w:rsidRDefault="00482382" w:rsidP="008320E4">
      <w:pPr>
        <w:rPr>
          <w:color w:val="156082" w:themeColor="accent1"/>
          <w:sz w:val="32"/>
          <w:szCs w:val="32"/>
        </w:rPr>
      </w:pPr>
      <w:r w:rsidRPr="00514C52">
        <w:rPr>
          <w:color w:val="156082" w:themeColor="accent1"/>
          <w:sz w:val="32"/>
          <w:szCs w:val="32"/>
        </w:rPr>
        <w:t xml:space="preserve">    ELSIF axis.index &gt;= endLocal2 THEN</w:t>
      </w:r>
    </w:p>
    <w:p w14:paraId="491DC88E" w14:textId="77777777" w:rsidR="00482382" w:rsidRPr="00514C52" w:rsidRDefault="00482382" w:rsidP="008320E4">
      <w:pPr>
        <w:rPr>
          <w:color w:val="156082" w:themeColor="accent1"/>
          <w:sz w:val="32"/>
          <w:szCs w:val="32"/>
        </w:rPr>
      </w:pPr>
      <w:r w:rsidRPr="00514C52">
        <w:rPr>
          <w:color w:val="156082" w:themeColor="accent1"/>
          <w:sz w:val="32"/>
          <w:szCs w:val="32"/>
        </w:rPr>
        <w:t xml:space="preserve">        axis.direction := -1;</w:t>
      </w:r>
    </w:p>
    <w:p w14:paraId="16A3BAE4" w14:textId="77777777" w:rsidR="00482382" w:rsidRPr="00514C52" w:rsidRDefault="00482382" w:rsidP="008320E4">
      <w:pPr>
        <w:rPr>
          <w:color w:val="156082" w:themeColor="accent1"/>
          <w:sz w:val="32"/>
          <w:szCs w:val="32"/>
        </w:rPr>
      </w:pPr>
    </w:p>
    <w:p w14:paraId="2245855C" w14:textId="77777777" w:rsidR="00482382" w:rsidRPr="00514C52" w:rsidRDefault="00482382" w:rsidP="008320E4">
      <w:pPr>
        <w:rPr>
          <w:color w:val="156082" w:themeColor="accent1"/>
          <w:sz w:val="32"/>
          <w:szCs w:val="32"/>
        </w:rPr>
      </w:pPr>
      <w:r w:rsidRPr="00514C52">
        <w:rPr>
          <w:color w:val="156082" w:themeColor="accent1"/>
          <w:sz w:val="32"/>
          <w:szCs w:val="32"/>
        </w:rPr>
        <w:t xml:space="preserve">    ELSIF axis.index &gt;= endLocal3 THEN</w:t>
      </w:r>
    </w:p>
    <w:p w14:paraId="6019EDAA" w14:textId="77777777" w:rsidR="00482382" w:rsidRPr="00514C52" w:rsidRDefault="00482382" w:rsidP="008320E4">
      <w:pPr>
        <w:rPr>
          <w:color w:val="156082" w:themeColor="accent1"/>
          <w:sz w:val="32"/>
          <w:szCs w:val="32"/>
        </w:rPr>
      </w:pPr>
      <w:r w:rsidRPr="00514C52">
        <w:rPr>
          <w:color w:val="156082" w:themeColor="accent1"/>
          <w:sz w:val="32"/>
          <w:szCs w:val="32"/>
        </w:rPr>
        <w:t xml:space="preserve">        axis.direction := -1;</w:t>
      </w:r>
    </w:p>
    <w:p w14:paraId="5DBF8B64" w14:textId="77777777" w:rsidR="00482382" w:rsidRPr="00514C52" w:rsidRDefault="00482382" w:rsidP="008320E4">
      <w:pPr>
        <w:rPr>
          <w:color w:val="156082" w:themeColor="accent1"/>
          <w:sz w:val="32"/>
          <w:szCs w:val="32"/>
        </w:rPr>
      </w:pPr>
    </w:p>
    <w:p w14:paraId="1853661B" w14:textId="77777777" w:rsidR="00482382" w:rsidRPr="00514C52" w:rsidRDefault="00482382" w:rsidP="008320E4">
      <w:pPr>
        <w:rPr>
          <w:color w:val="156082" w:themeColor="accent1"/>
          <w:sz w:val="32"/>
          <w:szCs w:val="32"/>
        </w:rPr>
      </w:pPr>
      <w:r w:rsidRPr="00514C52">
        <w:rPr>
          <w:color w:val="156082" w:themeColor="accent1"/>
          <w:sz w:val="32"/>
          <w:szCs w:val="32"/>
        </w:rPr>
        <w:t xml:space="preserve">    ELSIF axis.index &gt;= endLocal4 THEN</w:t>
      </w:r>
    </w:p>
    <w:p w14:paraId="5280C711" w14:textId="77777777" w:rsidR="00482382" w:rsidRPr="00514C52" w:rsidRDefault="00482382" w:rsidP="008320E4">
      <w:pPr>
        <w:rPr>
          <w:color w:val="156082" w:themeColor="accent1"/>
          <w:sz w:val="32"/>
          <w:szCs w:val="32"/>
        </w:rPr>
      </w:pPr>
      <w:r w:rsidRPr="00514C52">
        <w:rPr>
          <w:color w:val="156082" w:themeColor="accent1"/>
          <w:sz w:val="32"/>
          <w:szCs w:val="32"/>
        </w:rPr>
        <w:t xml:space="preserve">        axis.direction := -1;</w:t>
      </w:r>
    </w:p>
    <w:p w14:paraId="3161A5ED" w14:textId="77777777" w:rsidR="00482382" w:rsidRPr="00514C52" w:rsidRDefault="00482382" w:rsidP="008320E4">
      <w:pPr>
        <w:rPr>
          <w:color w:val="156082" w:themeColor="accent1"/>
          <w:sz w:val="32"/>
          <w:szCs w:val="32"/>
        </w:rPr>
      </w:pPr>
    </w:p>
    <w:p w14:paraId="0A274B45" w14:textId="77777777" w:rsidR="00482382" w:rsidRPr="00514C52" w:rsidRDefault="00482382" w:rsidP="008320E4">
      <w:pPr>
        <w:rPr>
          <w:color w:val="156082" w:themeColor="accent1"/>
          <w:sz w:val="32"/>
          <w:szCs w:val="32"/>
        </w:rPr>
      </w:pPr>
      <w:r w:rsidRPr="00514C52">
        <w:rPr>
          <w:color w:val="156082" w:themeColor="accent1"/>
          <w:sz w:val="32"/>
          <w:szCs w:val="32"/>
        </w:rPr>
        <w:t xml:space="preserve">    ELSIF axis.index &gt;= endLocal5 THEN</w:t>
      </w:r>
    </w:p>
    <w:p w14:paraId="207F4533" w14:textId="77777777" w:rsidR="00482382" w:rsidRPr="00514C52" w:rsidRDefault="00482382" w:rsidP="008320E4">
      <w:pPr>
        <w:rPr>
          <w:color w:val="156082" w:themeColor="accent1"/>
          <w:sz w:val="32"/>
          <w:szCs w:val="32"/>
        </w:rPr>
      </w:pPr>
      <w:r w:rsidRPr="00514C52">
        <w:rPr>
          <w:color w:val="156082" w:themeColor="accent1"/>
          <w:sz w:val="32"/>
          <w:szCs w:val="32"/>
        </w:rPr>
        <w:t xml:space="preserve">        axis.direction := -1;</w:t>
      </w:r>
    </w:p>
    <w:p w14:paraId="4D8E72AB" w14:textId="77777777" w:rsidR="00482382" w:rsidRPr="00514C52" w:rsidRDefault="00482382" w:rsidP="008320E4">
      <w:pPr>
        <w:rPr>
          <w:color w:val="156082" w:themeColor="accent1"/>
          <w:sz w:val="32"/>
          <w:szCs w:val="32"/>
        </w:rPr>
      </w:pPr>
    </w:p>
    <w:p w14:paraId="6CD1EC5A" w14:textId="77777777" w:rsidR="00056CC2" w:rsidRPr="004F2988" w:rsidRDefault="00056CC2" w:rsidP="00E243F4">
      <w:pPr>
        <w:rPr>
          <w:color w:val="156082" w:themeColor="accent1"/>
          <w:sz w:val="32"/>
          <w:szCs w:val="32"/>
        </w:rPr>
      </w:pPr>
      <w:r w:rsidRPr="004F2988">
        <w:rPr>
          <w:color w:val="156082" w:themeColor="accent1"/>
          <w:sz w:val="32"/>
          <w:szCs w:val="32"/>
        </w:rPr>
        <w:t xml:space="preserve">    END_IF;</w:t>
      </w:r>
    </w:p>
    <w:p w14:paraId="4C65178E" w14:textId="77777777" w:rsidR="00482382" w:rsidRPr="00514C52" w:rsidRDefault="00482382" w:rsidP="008320E4">
      <w:pPr>
        <w:rPr>
          <w:color w:val="156082" w:themeColor="accent1"/>
          <w:sz w:val="32"/>
          <w:szCs w:val="32"/>
        </w:rPr>
      </w:pPr>
    </w:p>
    <w:p w14:paraId="5D457AED" w14:textId="77777777" w:rsidR="00482382" w:rsidRDefault="00482382" w:rsidP="008320E4">
      <w:pPr>
        <w:rPr>
          <w:color w:val="000000" w:themeColor="text1"/>
        </w:rPr>
      </w:pPr>
      <w:r w:rsidRPr="00514C52">
        <w:rPr>
          <w:color w:val="156082" w:themeColor="accent1"/>
          <w:sz w:val="32"/>
          <w:szCs w:val="32"/>
        </w:rPr>
        <w:t>END_IF;</w:t>
      </w:r>
      <w:r w:rsidRPr="00B41C23">
        <w:rPr>
          <w:color w:val="000000" w:themeColor="text1"/>
        </w:rPr>
        <w:t xml:space="preserve">  </w:t>
      </w:r>
    </w:p>
    <w:p w14:paraId="4D89B5DB" w14:textId="77777777" w:rsidR="00482382" w:rsidRDefault="00482382" w:rsidP="008320E4">
      <w:pPr>
        <w:rPr>
          <w:color w:val="000000" w:themeColor="text1"/>
        </w:rPr>
      </w:pPr>
    </w:p>
    <w:p w14:paraId="371271A5" w14:textId="77777777" w:rsidR="00D747F3" w:rsidRPr="00B41C23" w:rsidRDefault="00D747F3" w:rsidP="00D747F3">
      <w:pPr>
        <w:rPr>
          <w:color w:val="000000" w:themeColor="text1"/>
        </w:rPr>
      </w:pPr>
      <w:r w:rsidRPr="00B41C23">
        <w:rPr>
          <w:color w:val="000000" w:themeColor="text1"/>
        </w:rPr>
        <w:t xml:space="preserve"> IF axisY.direction = +1 THEN</w:t>
      </w:r>
    </w:p>
    <w:p w14:paraId="599E8DAC" w14:textId="77777777" w:rsidR="00D747F3" w:rsidRPr="00B41C23" w:rsidRDefault="00D747F3" w:rsidP="00D747F3">
      <w:pPr>
        <w:rPr>
          <w:color w:val="000000" w:themeColor="text1"/>
        </w:rPr>
      </w:pPr>
      <w:r w:rsidRPr="00B41C23">
        <w:rPr>
          <w:color w:val="000000" w:themeColor="text1"/>
        </w:rPr>
        <w:t xml:space="preserve">                IF axisY.index &lt; ly_up THEN</w:t>
      </w:r>
    </w:p>
    <w:p w14:paraId="32ADEB4F" w14:textId="77777777" w:rsidR="00D747F3" w:rsidRPr="00B41C23" w:rsidRDefault="00D747F3" w:rsidP="00D747F3">
      <w:pPr>
        <w:rPr>
          <w:color w:val="000000" w:themeColor="text1"/>
        </w:rPr>
      </w:pPr>
      <w:r w:rsidRPr="00B41C23">
        <w:rPr>
          <w:color w:val="000000" w:themeColor="text1"/>
        </w:rPr>
        <w:t xml:space="preserve">                    axisY.index := axisY.index + 1;</w:t>
      </w:r>
    </w:p>
    <w:p w14:paraId="5528F7C9" w14:textId="77777777" w:rsidR="00D747F3" w:rsidRPr="00B41C23" w:rsidRDefault="00D747F3" w:rsidP="00D747F3">
      <w:pPr>
        <w:rPr>
          <w:color w:val="000000" w:themeColor="text1"/>
        </w:rPr>
      </w:pPr>
      <w:r w:rsidRPr="00B41C23">
        <w:rPr>
          <w:color w:val="000000" w:themeColor="text1"/>
        </w:rPr>
        <w:t xml:space="preserve">                ELSIF axisY.index = ly_up THEN</w:t>
      </w:r>
    </w:p>
    <w:p w14:paraId="1FB6BBCE" w14:textId="77777777" w:rsidR="00D747F3" w:rsidRPr="00B41C23" w:rsidRDefault="00D747F3" w:rsidP="00D747F3">
      <w:pPr>
        <w:rPr>
          <w:color w:val="000000" w:themeColor="text1"/>
        </w:rPr>
      </w:pPr>
      <w:r w:rsidRPr="00B41C23">
        <w:rPr>
          <w:color w:val="000000" w:themeColor="text1"/>
        </w:rPr>
        <w:t xml:space="preserve">                    IF ly_up &gt; ly_low THEN</w:t>
      </w:r>
    </w:p>
    <w:p w14:paraId="404F82E3" w14:textId="77777777" w:rsidR="00D747F3" w:rsidRPr="00B41C23" w:rsidRDefault="00D747F3" w:rsidP="00D747F3">
      <w:pPr>
        <w:rPr>
          <w:color w:val="000000" w:themeColor="text1"/>
        </w:rPr>
      </w:pPr>
      <w:r w:rsidRPr="00B41C23">
        <w:rPr>
          <w:color w:val="000000" w:themeColor="text1"/>
        </w:rPr>
        <w:t xml:space="preserve">                        axisY.direction := -1;</w:t>
      </w:r>
    </w:p>
    <w:p w14:paraId="455D0905" w14:textId="77777777" w:rsidR="00D747F3" w:rsidRPr="00B41C23" w:rsidRDefault="00D747F3" w:rsidP="00D747F3">
      <w:pPr>
        <w:rPr>
          <w:color w:val="000000" w:themeColor="text1"/>
        </w:rPr>
      </w:pPr>
      <w:r w:rsidRPr="00B41C23">
        <w:rPr>
          <w:color w:val="000000" w:themeColor="text1"/>
        </w:rPr>
        <w:t xml:space="preserve">                        axisY.index := ly_up - 1;</w:t>
      </w:r>
    </w:p>
    <w:p w14:paraId="1D2FD465" w14:textId="77777777" w:rsidR="00D747F3" w:rsidRPr="00B41C23" w:rsidRDefault="00D747F3" w:rsidP="00D747F3">
      <w:pPr>
        <w:rPr>
          <w:color w:val="000000" w:themeColor="text1"/>
        </w:rPr>
      </w:pPr>
      <w:r w:rsidRPr="00B41C23">
        <w:rPr>
          <w:color w:val="000000" w:themeColor="text1"/>
        </w:rPr>
        <w:t xml:space="preserve">                    ELSE</w:t>
      </w:r>
    </w:p>
    <w:p w14:paraId="4EF3D66C" w14:textId="77777777" w:rsidR="00D747F3" w:rsidRPr="00B41C23" w:rsidRDefault="00D747F3" w:rsidP="00D747F3">
      <w:pPr>
        <w:rPr>
          <w:color w:val="000000" w:themeColor="text1"/>
        </w:rPr>
      </w:pPr>
      <w:r w:rsidRPr="00B41C23">
        <w:rPr>
          <w:color w:val="000000" w:themeColor="text1"/>
        </w:rPr>
        <w:t xml:space="preserve">                        axisY.flags.initCycle := FALSE;</w:t>
      </w:r>
    </w:p>
    <w:p w14:paraId="7B75BBC2" w14:textId="77777777" w:rsidR="00D747F3" w:rsidRPr="00B41C23" w:rsidRDefault="00D747F3" w:rsidP="00D747F3">
      <w:pPr>
        <w:rPr>
          <w:color w:val="000000" w:themeColor="text1"/>
        </w:rPr>
      </w:pPr>
      <w:r w:rsidRPr="00B41C23">
        <w:rPr>
          <w:color w:val="000000" w:themeColor="text1"/>
        </w:rPr>
        <w:t xml:space="preserve">                        axisY.ready := FALSE;</w:t>
      </w:r>
    </w:p>
    <w:p w14:paraId="6EB0E91A" w14:textId="77777777" w:rsidR="00D747F3" w:rsidRPr="00B41C23" w:rsidRDefault="00D747F3" w:rsidP="00D747F3">
      <w:pPr>
        <w:rPr>
          <w:color w:val="000000" w:themeColor="text1"/>
        </w:rPr>
      </w:pPr>
      <w:r w:rsidRPr="00B41C23">
        <w:rPr>
          <w:color w:val="000000" w:themeColor="text1"/>
        </w:rPr>
        <w:t xml:space="preserve">                        axisY.cycleCount := axisY.cycleCount + 1;</w:t>
      </w:r>
    </w:p>
    <w:p w14:paraId="13EB6C61" w14:textId="77777777" w:rsidR="00D747F3" w:rsidRPr="00B41C23" w:rsidRDefault="00D747F3" w:rsidP="00D747F3">
      <w:pPr>
        <w:rPr>
          <w:color w:val="000000" w:themeColor="text1"/>
        </w:rPr>
      </w:pPr>
      <w:r w:rsidRPr="00B41C23">
        <w:rPr>
          <w:color w:val="000000" w:themeColor="text1"/>
        </w:rPr>
        <w:t xml:space="preserve">                        IF axisY.cycleCount &lt; axisY.N THEN</w:t>
      </w:r>
    </w:p>
    <w:p w14:paraId="49A9884D" w14:textId="77777777" w:rsidR="00D747F3" w:rsidRPr="00B41C23" w:rsidRDefault="00D747F3" w:rsidP="00D747F3">
      <w:pPr>
        <w:rPr>
          <w:color w:val="000000" w:themeColor="text1"/>
        </w:rPr>
      </w:pPr>
      <w:r w:rsidRPr="00B41C23">
        <w:rPr>
          <w:color w:val="000000" w:themeColor="text1"/>
        </w:rPr>
        <w:t xml:space="preserve">                            axisY.ready := TRUE;</w:t>
      </w:r>
    </w:p>
    <w:p w14:paraId="07DEBB42" w14:textId="77777777" w:rsidR="00D747F3" w:rsidRPr="00B41C23" w:rsidRDefault="00D747F3" w:rsidP="00D747F3">
      <w:pPr>
        <w:rPr>
          <w:color w:val="000000" w:themeColor="text1"/>
        </w:rPr>
      </w:pPr>
      <w:r w:rsidRPr="00B41C23">
        <w:rPr>
          <w:color w:val="000000" w:themeColor="text1"/>
        </w:rPr>
        <w:t xml:space="preserve">                        ELSIF (axisY.cycleCount = axisY.N) AND axisY.</w:t>
      </w:r>
      <w:r w:rsidR="007F731C">
        <w:rPr>
          <w:color w:val="000000" w:themeColor="text1"/>
        </w:rPr>
        <w:t>P</w:t>
      </w:r>
      <w:r w:rsidRPr="00B41C23">
        <w:rPr>
          <w:color w:val="000000" w:themeColor="text1"/>
        </w:rPr>
        <w:t>R1 THEN</w:t>
      </w:r>
    </w:p>
    <w:p w14:paraId="06C278D2" w14:textId="77777777" w:rsidR="00D747F3" w:rsidRPr="00B41C23" w:rsidRDefault="00D747F3" w:rsidP="00D747F3">
      <w:pPr>
        <w:rPr>
          <w:color w:val="000000" w:themeColor="text1"/>
        </w:rPr>
      </w:pPr>
      <w:r w:rsidRPr="00B41C23">
        <w:rPr>
          <w:color w:val="000000" w:themeColor="text1"/>
        </w:rPr>
        <w:t xml:space="preserve">                            axisY.ready := TRUE;</w:t>
      </w:r>
    </w:p>
    <w:p w14:paraId="6DA1B959" w14:textId="77777777" w:rsidR="00D747F3" w:rsidRPr="00B41C23" w:rsidRDefault="00D747F3" w:rsidP="00D747F3">
      <w:pPr>
        <w:rPr>
          <w:color w:val="000000" w:themeColor="text1"/>
        </w:rPr>
      </w:pPr>
      <w:r w:rsidRPr="00B41C23">
        <w:rPr>
          <w:color w:val="000000" w:themeColor="text1"/>
        </w:rPr>
        <w:t xml:space="preserve">                        ELSE</w:t>
      </w:r>
    </w:p>
    <w:p w14:paraId="705079D9" w14:textId="77777777" w:rsidR="00D747F3" w:rsidRPr="00B41C23" w:rsidRDefault="00D747F3" w:rsidP="00D747F3">
      <w:pPr>
        <w:rPr>
          <w:color w:val="000000" w:themeColor="text1"/>
        </w:rPr>
      </w:pPr>
      <w:r w:rsidRPr="00B41C23">
        <w:rPr>
          <w:color w:val="000000" w:themeColor="text1"/>
        </w:rPr>
        <w:t xml:space="preserve">                            axisY.ready := FALSE;</w:t>
      </w:r>
    </w:p>
    <w:p w14:paraId="5A5F7709" w14:textId="77777777" w:rsidR="00D747F3" w:rsidRPr="00B41C23" w:rsidRDefault="00D747F3" w:rsidP="00D747F3">
      <w:pPr>
        <w:rPr>
          <w:color w:val="000000" w:themeColor="text1"/>
        </w:rPr>
      </w:pPr>
      <w:r w:rsidRPr="00B41C23">
        <w:rPr>
          <w:color w:val="000000" w:themeColor="text1"/>
        </w:rPr>
        <w:t xml:space="preserve">                        END_IF;</w:t>
      </w:r>
    </w:p>
    <w:p w14:paraId="1B668231" w14:textId="77777777" w:rsidR="00D747F3" w:rsidRPr="00B41C23" w:rsidRDefault="00D747F3" w:rsidP="00D747F3">
      <w:pPr>
        <w:rPr>
          <w:color w:val="000000" w:themeColor="text1"/>
        </w:rPr>
      </w:pPr>
      <w:r w:rsidRPr="00B41C23">
        <w:rPr>
          <w:color w:val="000000" w:themeColor="text1"/>
        </w:rPr>
        <w:t xml:space="preserve">                    END_IF;</w:t>
      </w:r>
    </w:p>
    <w:p w14:paraId="469D572F" w14:textId="77777777" w:rsidR="00D747F3" w:rsidRPr="00B41C23" w:rsidRDefault="00D747F3" w:rsidP="00D747F3">
      <w:pPr>
        <w:rPr>
          <w:color w:val="000000" w:themeColor="text1"/>
        </w:rPr>
      </w:pPr>
      <w:r w:rsidRPr="00B41C23">
        <w:rPr>
          <w:color w:val="000000" w:themeColor="text1"/>
        </w:rPr>
        <w:t xml:space="preserve">                END_IF;</w:t>
      </w:r>
    </w:p>
    <w:p w14:paraId="1D26878F" w14:textId="77777777" w:rsidR="00D747F3" w:rsidRPr="00B41C23" w:rsidRDefault="00D747F3" w:rsidP="00D747F3">
      <w:pPr>
        <w:rPr>
          <w:color w:val="000000" w:themeColor="text1"/>
        </w:rPr>
      </w:pPr>
      <w:r w:rsidRPr="00B41C23">
        <w:rPr>
          <w:color w:val="000000" w:themeColor="text1"/>
        </w:rPr>
        <w:t xml:space="preserve">            ELSE</w:t>
      </w:r>
    </w:p>
    <w:p w14:paraId="6A2B387C" w14:textId="77777777" w:rsidR="00D747F3" w:rsidRPr="00B41C23" w:rsidRDefault="00D747F3" w:rsidP="00D747F3">
      <w:pPr>
        <w:rPr>
          <w:color w:val="000000" w:themeColor="text1"/>
        </w:rPr>
      </w:pPr>
      <w:r w:rsidRPr="00B41C23">
        <w:rPr>
          <w:color w:val="000000" w:themeColor="text1"/>
        </w:rPr>
        <w:t xml:space="preserve">                IF axisY.index &gt; ly_low THEN</w:t>
      </w:r>
    </w:p>
    <w:p w14:paraId="1722EE73" w14:textId="77777777" w:rsidR="00D747F3" w:rsidRPr="00B41C23" w:rsidRDefault="00D747F3" w:rsidP="00D747F3">
      <w:pPr>
        <w:rPr>
          <w:color w:val="000000" w:themeColor="text1"/>
        </w:rPr>
      </w:pPr>
      <w:r w:rsidRPr="00B41C23">
        <w:rPr>
          <w:color w:val="000000" w:themeColor="text1"/>
        </w:rPr>
        <w:t xml:space="preserve">                    axisY.index := axisY.index - 1;</w:t>
      </w:r>
    </w:p>
    <w:p w14:paraId="32227FDB" w14:textId="77777777" w:rsidR="00D747F3" w:rsidRPr="00B41C23" w:rsidRDefault="00D747F3" w:rsidP="00D747F3">
      <w:pPr>
        <w:rPr>
          <w:color w:val="000000" w:themeColor="text1"/>
        </w:rPr>
      </w:pPr>
      <w:r w:rsidRPr="00B41C23">
        <w:rPr>
          <w:color w:val="000000" w:themeColor="text1"/>
        </w:rPr>
        <w:t xml:space="preserve">                ELSIF axisY.index = ly_low THEN</w:t>
      </w:r>
    </w:p>
    <w:p w14:paraId="708FB25F" w14:textId="77777777" w:rsidR="00D747F3" w:rsidRPr="00B41C23" w:rsidRDefault="00D747F3" w:rsidP="00D747F3">
      <w:pPr>
        <w:rPr>
          <w:color w:val="000000" w:themeColor="text1"/>
        </w:rPr>
      </w:pPr>
      <w:r w:rsidRPr="00B41C23">
        <w:rPr>
          <w:color w:val="000000" w:themeColor="text1"/>
        </w:rPr>
        <w:t xml:space="preserve">                    axisY.flags.initCycle := FALSE;</w:t>
      </w:r>
    </w:p>
    <w:p w14:paraId="53BAE118" w14:textId="77777777" w:rsidR="00D747F3" w:rsidRPr="00B41C23" w:rsidRDefault="00D747F3" w:rsidP="00D747F3">
      <w:pPr>
        <w:rPr>
          <w:color w:val="000000" w:themeColor="text1"/>
        </w:rPr>
      </w:pPr>
      <w:r w:rsidRPr="00B41C23">
        <w:rPr>
          <w:color w:val="000000" w:themeColor="text1"/>
        </w:rPr>
        <w:t xml:space="preserve">                    axisY.ready := FALSE;</w:t>
      </w:r>
    </w:p>
    <w:p w14:paraId="435A35DA" w14:textId="77777777" w:rsidR="00D747F3" w:rsidRPr="00B41C23" w:rsidRDefault="00D747F3" w:rsidP="00D747F3">
      <w:pPr>
        <w:rPr>
          <w:color w:val="000000" w:themeColor="text1"/>
        </w:rPr>
      </w:pPr>
      <w:r w:rsidRPr="00B41C23">
        <w:rPr>
          <w:color w:val="000000" w:themeColor="text1"/>
        </w:rPr>
        <w:t xml:space="preserve">                    axisY.cycleCount := axisY.cycleCount + 1;</w:t>
      </w:r>
    </w:p>
    <w:p w14:paraId="76D0C7C1" w14:textId="77777777" w:rsidR="00D747F3" w:rsidRPr="00B41C23" w:rsidRDefault="00D747F3" w:rsidP="00D747F3">
      <w:pPr>
        <w:rPr>
          <w:color w:val="000000" w:themeColor="text1"/>
        </w:rPr>
      </w:pPr>
      <w:r w:rsidRPr="00B41C23">
        <w:rPr>
          <w:color w:val="000000" w:themeColor="text1"/>
        </w:rPr>
        <w:t xml:space="preserve">                    IF axisY.cycleCount &lt; axisY.N THEN</w:t>
      </w:r>
    </w:p>
    <w:p w14:paraId="428C35F8" w14:textId="77777777" w:rsidR="00D747F3" w:rsidRPr="00B41C23" w:rsidRDefault="00D747F3" w:rsidP="00D747F3">
      <w:pPr>
        <w:rPr>
          <w:color w:val="000000" w:themeColor="text1"/>
        </w:rPr>
      </w:pPr>
      <w:r w:rsidRPr="00B41C23">
        <w:rPr>
          <w:color w:val="000000" w:themeColor="text1"/>
        </w:rPr>
        <w:t xml:space="preserve">                        axisY.ready := TRUE;</w:t>
      </w:r>
    </w:p>
    <w:p w14:paraId="17FF3281" w14:textId="77777777" w:rsidR="00D747F3" w:rsidRPr="00B41C23" w:rsidRDefault="00D747F3" w:rsidP="00D747F3">
      <w:pPr>
        <w:rPr>
          <w:color w:val="000000" w:themeColor="text1"/>
        </w:rPr>
      </w:pPr>
      <w:r w:rsidRPr="00B41C23">
        <w:rPr>
          <w:color w:val="000000" w:themeColor="text1"/>
        </w:rPr>
        <w:t xml:space="preserve">                        axisY.direction := +1;</w:t>
      </w:r>
    </w:p>
    <w:p w14:paraId="34413650" w14:textId="77777777" w:rsidR="00D747F3" w:rsidRPr="00B41C23" w:rsidRDefault="00D747F3" w:rsidP="00D747F3">
      <w:pPr>
        <w:rPr>
          <w:color w:val="000000" w:themeColor="text1"/>
        </w:rPr>
      </w:pPr>
      <w:r w:rsidRPr="00B41C23">
        <w:rPr>
          <w:color w:val="000000" w:themeColor="text1"/>
        </w:rPr>
        <w:t xml:space="preserve">                    ELSIF (axisY.cycleCount = axisY.N) AND axisY.</w:t>
      </w:r>
      <w:r w:rsidR="00C34205">
        <w:rPr>
          <w:color w:val="000000" w:themeColor="text1"/>
        </w:rPr>
        <w:t>P</w:t>
      </w:r>
      <w:r w:rsidRPr="00B41C23">
        <w:rPr>
          <w:color w:val="000000" w:themeColor="text1"/>
        </w:rPr>
        <w:t>R1 THEN</w:t>
      </w:r>
    </w:p>
    <w:p w14:paraId="44CD5E6C" w14:textId="77777777" w:rsidR="00D747F3" w:rsidRPr="00B41C23" w:rsidRDefault="00D747F3" w:rsidP="00D747F3">
      <w:pPr>
        <w:rPr>
          <w:color w:val="000000" w:themeColor="text1"/>
        </w:rPr>
      </w:pPr>
      <w:r w:rsidRPr="00B41C23">
        <w:rPr>
          <w:color w:val="000000" w:themeColor="text1"/>
        </w:rPr>
        <w:t xml:space="preserve">                        axisY.ready := TRUE;</w:t>
      </w:r>
    </w:p>
    <w:p w14:paraId="15AC3A64" w14:textId="77777777" w:rsidR="00D747F3" w:rsidRPr="00B41C23" w:rsidRDefault="00D747F3" w:rsidP="00D747F3">
      <w:pPr>
        <w:rPr>
          <w:color w:val="000000" w:themeColor="text1"/>
        </w:rPr>
      </w:pPr>
      <w:r w:rsidRPr="00B41C23">
        <w:rPr>
          <w:color w:val="000000" w:themeColor="text1"/>
        </w:rPr>
        <w:t xml:space="preserve">                        axisY.direction := +1;</w:t>
      </w:r>
    </w:p>
    <w:p w14:paraId="0B48CA0D" w14:textId="77777777" w:rsidR="00D747F3" w:rsidRPr="00B41C23" w:rsidRDefault="00D747F3" w:rsidP="00D747F3">
      <w:pPr>
        <w:rPr>
          <w:color w:val="000000" w:themeColor="text1"/>
        </w:rPr>
      </w:pPr>
      <w:r w:rsidRPr="00B41C23">
        <w:rPr>
          <w:color w:val="000000" w:themeColor="text1"/>
        </w:rPr>
        <w:t xml:space="preserve">                    ELSE</w:t>
      </w:r>
    </w:p>
    <w:p w14:paraId="027BFF49" w14:textId="77777777" w:rsidR="00D747F3" w:rsidRPr="00B41C23" w:rsidRDefault="00D747F3" w:rsidP="00D747F3">
      <w:pPr>
        <w:rPr>
          <w:color w:val="000000" w:themeColor="text1"/>
        </w:rPr>
      </w:pPr>
      <w:r w:rsidRPr="00B41C23">
        <w:rPr>
          <w:color w:val="000000" w:themeColor="text1"/>
        </w:rPr>
        <w:t xml:space="preserve">                        axisY.ready := FALSE;</w:t>
      </w:r>
    </w:p>
    <w:p w14:paraId="69FD4D96" w14:textId="77777777" w:rsidR="00D747F3" w:rsidRPr="00B41C23" w:rsidRDefault="00D747F3" w:rsidP="00D747F3">
      <w:pPr>
        <w:rPr>
          <w:color w:val="000000" w:themeColor="text1"/>
        </w:rPr>
      </w:pPr>
      <w:r w:rsidRPr="00B41C23">
        <w:rPr>
          <w:color w:val="000000" w:themeColor="text1"/>
        </w:rPr>
        <w:t xml:space="preserve">                    END_IF;</w:t>
      </w:r>
    </w:p>
    <w:p w14:paraId="35966AEE" w14:textId="77777777" w:rsidR="00D747F3" w:rsidRPr="00B41C23" w:rsidRDefault="00D747F3" w:rsidP="00D747F3">
      <w:pPr>
        <w:rPr>
          <w:color w:val="000000" w:themeColor="text1"/>
        </w:rPr>
      </w:pPr>
      <w:r w:rsidRPr="00B41C23">
        <w:rPr>
          <w:color w:val="000000" w:themeColor="text1"/>
        </w:rPr>
        <w:t xml:space="preserve">                END_IF;</w:t>
      </w:r>
    </w:p>
    <w:p w14:paraId="66910B78" w14:textId="77777777" w:rsidR="00D747F3" w:rsidRPr="00B41C23" w:rsidRDefault="00D747F3" w:rsidP="00D747F3">
      <w:pPr>
        <w:rPr>
          <w:color w:val="000000" w:themeColor="text1"/>
        </w:rPr>
      </w:pPr>
      <w:r w:rsidRPr="00B41C23">
        <w:rPr>
          <w:color w:val="000000" w:themeColor="text1"/>
        </w:rPr>
        <w:t xml:space="preserve">            END_IF;</w:t>
      </w:r>
    </w:p>
    <w:p w14:paraId="6571E0B8" w14:textId="77777777" w:rsidR="00D747F3" w:rsidRPr="00B41C23" w:rsidRDefault="00D747F3" w:rsidP="00D747F3">
      <w:pPr>
        <w:rPr>
          <w:color w:val="000000" w:themeColor="text1"/>
        </w:rPr>
      </w:pPr>
      <w:r w:rsidRPr="00B41C23">
        <w:rPr>
          <w:color w:val="000000" w:themeColor="text1"/>
        </w:rPr>
        <w:t xml:space="preserve">        END_IF;</w:t>
      </w:r>
    </w:p>
    <w:p w14:paraId="5CC6E2C9" w14:textId="77777777" w:rsidR="00D747F3" w:rsidRPr="00B41C23" w:rsidRDefault="00D747F3" w:rsidP="00D747F3">
      <w:pPr>
        <w:rPr>
          <w:color w:val="000000" w:themeColor="text1"/>
        </w:rPr>
      </w:pPr>
    </w:p>
    <w:p w14:paraId="54F72118" w14:textId="77777777" w:rsidR="00D747F3" w:rsidRPr="00B41C23" w:rsidRDefault="00D747F3" w:rsidP="00D747F3">
      <w:pPr>
        <w:rPr>
          <w:color w:val="000000" w:themeColor="text1"/>
        </w:rPr>
      </w:pPr>
      <w:r w:rsidRPr="00B41C23">
        <w:rPr>
          <w:color w:val="000000" w:themeColor="text1"/>
        </w:rPr>
        <w:t xml:space="preserve">        (* ----- Avanço por eixo: Z (mesma lógica) ----- *)</w:t>
      </w:r>
    </w:p>
    <w:p w14:paraId="27BD7B06" w14:textId="77777777" w:rsidR="00D747F3" w:rsidRPr="00B41C23" w:rsidRDefault="00D747F3" w:rsidP="00D747F3">
      <w:pPr>
        <w:rPr>
          <w:color w:val="000000" w:themeColor="text1"/>
        </w:rPr>
      </w:pPr>
      <w:r w:rsidRPr="00B41C23">
        <w:rPr>
          <w:color w:val="000000" w:themeColor="text1"/>
        </w:rPr>
        <w:t xml:space="preserve">        IF axisZ.</w:t>
      </w:r>
      <w:r w:rsidR="00655BEF">
        <w:rPr>
          <w:color w:val="000000" w:themeColor="text1"/>
        </w:rPr>
        <w:t>P</w:t>
      </w:r>
      <w:r w:rsidRPr="00B41C23">
        <w:rPr>
          <w:color w:val="000000" w:themeColor="text1"/>
        </w:rPr>
        <w:t>R = FALSE THEN</w:t>
      </w:r>
    </w:p>
    <w:p w14:paraId="2B255ED6" w14:textId="77777777" w:rsidR="00D75C6F" w:rsidRPr="00D75C6F" w:rsidRDefault="00D747F3" w:rsidP="00D75C6F">
      <w:pPr>
        <w:rPr>
          <w:color w:val="000000" w:themeColor="text1"/>
        </w:rPr>
      </w:pPr>
      <w:r w:rsidRPr="00B41C23">
        <w:rPr>
          <w:color w:val="000000" w:themeColor="text1"/>
        </w:rPr>
        <w:t xml:space="preserve">    </w:t>
      </w:r>
      <w:r w:rsidR="00D75C6F" w:rsidRPr="00D75C6F">
        <w:rPr>
          <w:color w:val="000000" w:themeColor="text1"/>
        </w:rPr>
        <w:t>axisZ.index := axisZ.index + 1;</w:t>
      </w:r>
    </w:p>
    <w:p w14:paraId="53B4006C" w14:textId="77777777" w:rsidR="00D75C6F" w:rsidRPr="00D75C6F" w:rsidRDefault="00D75C6F" w:rsidP="00D75C6F">
      <w:pPr>
        <w:rPr>
          <w:color w:val="000000" w:themeColor="text1"/>
        </w:rPr>
      </w:pPr>
    </w:p>
    <w:p w14:paraId="3B81106B" w14:textId="77777777" w:rsidR="000D4555" w:rsidRPr="000D4555" w:rsidRDefault="000D4555" w:rsidP="000D4555">
      <w:pPr>
        <w:rPr>
          <w:color w:val="196B24" w:themeColor="accent3"/>
        </w:rPr>
      </w:pPr>
      <w:r w:rsidRPr="000D4555">
        <w:rPr>
          <w:color w:val="196B24" w:themeColor="accent3"/>
        </w:rPr>
        <w:t>IF BufferN[axisZ.index].NFtrigger THEN</w:t>
      </w:r>
    </w:p>
    <w:p w14:paraId="615FA2E6" w14:textId="77777777" w:rsidR="000D4555" w:rsidRPr="000D4555" w:rsidRDefault="000D4555" w:rsidP="000D4555">
      <w:pPr>
        <w:rPr>
          <w:color w:val="196B24" w:themeColor="accent3"/>
        </w:rPr>
      </w:pPr>
      <w:r w:rsidRPr="000D4555">
        <w:rPr>
          <w:color w:val="196B24" w:themeColor="accent3"/>
        </w:rPr>
        <w:t xml:space="preserve">    axisZ.NFcount := axisZ.NFcount + 1;</w:t>
      </w:r>
    </w:p>
    <w:p w14:paraId="2CF93D14" w14:textId="77777777" w:rsidR="005464D8" w:rsidRDefault="000D4555" w:rsidP="00D747F3">
      <w:pPr>
        <w:rPr>
          <w:color w:val="196B24" w:themeColor="accent3"/>
        </w:rPr>
      </w:pPr>
      <w:r w:rsidRPr="000D4555">
        <w:rPr>
          <w:color w:val="196B24" w:themeColor="accent3"/>
        </w:rPr>
        <w:t>END_IF;</w:t>
      </w:r>
    </w:p>
    <w:p w14:paraId="70A8F4D7" w14:textId="77777777" w:rsidR="001A5C44" w:rsidRPr="00B41C23" w:rsidRDefault="001A5C44" w:rsidP="00D747F3">
      <w:pPr>
        <w:rPr>
          <w:color w:val="000000" w:themeColor="text1"/>
        </w:rPr>
      </w:pPr>
    </w:p>
    <w:p w14:paraId="1CC5CE60" w14:textId="77777777" w:rsidR="00A92EE7" w:rsidRPr="00B41C23" w:rsidRDefault="00A92EE7" w:rsidP="00A92EE7">
      <w:pPr>
        <w:rPr>
          <w:color w:val="000000" w:themeColor="text1"/>
        </w:rPr>
      </w:pPr>
      <w:r w:rsidRPr="00B41C23">
        <w:rPr>
          <w:color w:val="000000" w:themeColor="text1"/>
        </w:rPr>
        <w:t>(* Eixo Z *)</w:t>
      </w:r>
    </w:p>
    <w:p w14:paraId="6B8AEC80" w14:textId="77777777" w:rsidR="00A92EE7" w:rsidRPr="00B41C23" w:rsidRDefault="00A92EE7" w:rsidP="00A92EE7">
      <w:pPr>
        <w:rPr>
          <w:color w:val="000000" w:themeColor="text1"/>
        </w:rPr>
      </w:pPr>
      <w:r w:rsidRPr="00B41C23">
        <w:rPr>
          <w:color w:val="000000" w:themeColor="text1"/>
        </w:rPr>
        <w:t>IF axisZ.</w:t>
      </w:r>
      <w:r w:rsidR="00655BEF">
        <w:rPr>
          <w:color w:val="000000" w:themeColor="text1"/>
        </w:rPr>
        <w:t>P</w:t>
      </w:r>
      <w:r w:rsidRPr="00B41C23">
        <w:rPr>
          <w:color w:val="000000" w:themeColor="text1"/>
        </w:rPr>
        <w:t>R OR axisZ.</w:t>
      </w:r>
      <w:r w:rsidR="001E71BE">
        <w:rPr>
          <w:color w:val="000000" w:themeColor="text1"/>
        </w:rPr>
        <w:t>P</w:t>
      </w:r>
      <w:r w:rsidRPr="00B41C23">
        <w:rPr>
          <w:color w:val="000000" w:themeColor="text1"/>
        </w:rPr>
        <w:t>R1 THEN</w:t>
      </w:r>
    </w:p>
    <w:p w14:paraId="4B9FCA1C" w14:textId="77777777" w:rsidR="00A92EE7" w:rsidRPr="00B41C23" w:rsidRDefault="00A92EE7" w:rsidP="00A92EE7">
      <w:pPr>
        <w:rPr>
          <w:color w:val="000000" w:themeColor="text1"/>
        </w:rPr>
      </w:pPr>
      <w:r w:rsidRPr="00B41C23">
        <w:rPr>
          <w:color w:val="000000" w:themeColor="text1"/>
        </w:rPr>
        <w:t xml:space="preserve">    IF (axisZ.direction = +1) OR axisZ.P2 THEN</w:t>
      </w:r>
    </w:p>
    <w:p w14:paraId="4C196552" w14:textId="77777777" w:rsidR="00A92EE7" w:rsidRPr="00B41C23" w:rsidRDefault="00A92EE7" w:rsidP="00A92EE7">
      <w:pPr>
        <w:rPr>
          <w:color w:val="000000" w:themeColor="text1"/>
        </w:rPr>
      </w:pPr>
      <w:r w:rsidRPr="00B41C23">
        <w:rPr>
          <w:color w:val="000000" w:themeColor="text1"/>
        </w:rPr>
        <w:t xml:space="preserve">        axisZ.WR_PDO_607A_L := axisZ.WR_PDO_607A_L + REAL_TO_INT(axisZ.PZ * 10923);</w:t>
      </w:r>
    </w:p>
    <w:p w14:paraId="0550C9C4" w14:textId="77777777" w:rsidR="00A92EE7" w:rsidRPr="00B41C23" w:rsidRDefault="00A92EE7" w:rsidP="00A92EE7">
      <w:pPr>
        <w:rPr>
          <w:color w:val="000000" w:themeColor="text1"/>
        </w:rPr>
      </w:pPr>
      <w:r w:rsidRPr="00B41C23">
        <w:rPr>
          <w:color w:val="000000" w:themeColor="text1"/>
        </w:rPr>
        <w:t xml:space="preserve">        IF axisZ.WR_PDO_607A_L &gt; 65535 THEN</w:t>
      </w:r>
    </w:p>
    <w:p w14:paraId="075928EB" w14:textId="77777777" w:rsidR="00A92EE7" w:rsidRPr="00B41C23" w:rsidRDefault="00A92EE7" w:rsidP="00A92EE7">
      <w:pPr>
        <w:rPr>
          <w:color w:val="000000" w:themeColor="text1"/>
        </w:rPr>
      </w:pPr>
      <w:r w:rsidRPr="00B41C23">
        <w:rPr>
          <w:color w:val="000000" w:themeColor="text1"/>
        </w:rPr>
        <w:t xml:space="preserve">            axisZ.WR_PDO_607A_L := axisZ.WR_PDO_607A_L - 65536;</w:t>
      </w:r>
    </w:p>
    <w:p w14:paraId="02836224" w14:textId="77777777" w:rsidR="00A92EE7" w:rsidRPr="00B41C23" w:rsidRDefault="00A92EE7" w:rsidP="00A92EE7">
      <w:pPr>
        <w:rPr>
          <w:color w:val="000000" w:themeColor="text1"/>
        </w:rPr>
      </w:pPr>
      <w:r w:rsidRPr="00B41C23">
        <w:rPr>
          <w:color w:val="000000" w:themeColor="text1"/>
        </w:rPr>
        <w:t xml:space="preserve">            axisZ.WR_PDO_607A_H := axisZ.WR_PDO_607A_H + 1;</w:t>
      </w:r>
    </w:p>
    <w:p w14:paraId="0558BD59" w14:textId="77777777" w:rsidR="00A92EE7" w:rsidRPr="00B41C23" w:rsidRDefault="00A92EE7" w:rsidP="00A92EE7">
      <w:pPr>
        <w:rPr>
          <w:color w:val="000000" w:themeColor="text1"/>
        </w:rPr>
      </w:pPr>
      <w:r w:rsidRPr="00B41C23">
        <w:rPr>
          <w:color w:val="000000" w:themeColor="text1"/>
        </w:rPr>
        <w:t xml:space="preserve">        END_IF;</w:t>
      </w:r>
    </w:p>
    <w:p w14:paraId="3864B0A3" w14:textId="77777777" w:rsidR="00A92EE7" w:rsidRPr="00B41C23" w:rsidRDefault="00A92EE7" w:rsidP="00A92EE7">
      <w:pPr>
        <w:rPr>
          <w:color w:val="000000" w:themeColor="text1"/>
        </w:rPr>
      </w:pPr>
      <w:r w:rsidRPr="00B41C23">
        <w:rPr>
          <w:color w:val="000000" w:themeColor="text1"/>
        </w:rPr>
        <w:t xml:space="preserve">    ELSIF axisZ.P2 AND (axisZ.direction = -1) THEN</w:t>
      </w:r>
    </w:p>
    <w:p w14:paraId="09D93B9E" w14:textId="77777777" w:rsidR="00A92EE7" w:rsidRPr="00B41C23" w:rsidRDefault="00A92EE7" w:rsidP="00A92EE7">
      <w:pPr>
        <w:rPr>
          <w:color w:val="000000" w:themeColor="text1"/>
        </w:rPr>
      </w:pPr>
      <w:r w:rsidRPr="00B41C23">
        <w:rPr>
          <w:color w:val="000000" w:themeColor="text1"/>
        </w:rPr>
        <w:t xml:space="preserve">        axisZ.WR_PDO_607A_L := axisZ.WR_PDO_607A_L + REAL_TO_INT(axisZ.PZ * 10923);</w:t>
      </w:r>
    </w:p>
    <w:p w14:paraId="6DD0E1DB" w14:textId="77777777" w:rsidR="00A92EE7" w:rsidRPr="00B41C23" w:rsidRDefault="00A92EE7" w:rsidP="00A92EE7">
      <w:pPr>
        <w:rPr>
          <w:color w:val="000000" w:themeColor="text1"/>
        </w:rPr>
      </w:pPr>
      <w:r w:rsidRPr="00B41C23">
        <w:rPr>
          <w:color w:val="000000" w:themeColor="text1"/>
        </w:rPr>
        <w:t xml:space="preserve">        IF axisZ.WR_PDO_607A_L &gt; 65535 THEN</w:t>
      </w:r>
    </w:p>
    <w:p w14:paraId="01757703" w14:textId="77777777" w:rsidR="00A92EE7" w:rsidRPr="00B41C23" w:rsidRDefault="00A92EE7" w:rsidP="00A92EE7">
      <w:pPr>
        <w:rPr>
          <w:color w:val="000000" w:themeColor="text1"/>
        </w:rPr>
      </w:pPr>
      <w:r w:rsidRPr="00B41C23">
        <w:rPr>
          <w:color w:val="000000" w:themeColor="text1"/>
        </w:rPr>
        <w:t xml:space="preserve">            axisZ.WR_PDO_607A_L := axisZ.WR_PDO_607A_L - 65536;</w:t>
      </w:r>
    </w:p>
    <w:p w14:paraId="126369A9" w14:textId="77777777" w:rsidR="00A92EE7" w:rsidRPr="00B41C23" w:rsidRDefault="00A92EE7" w:rsidP="00A92EE7">
      <w:pPr>
        <w:rPr>
          <w:color w:val="000000" w:themeColor="text1"/>
        </w:rPr>
      </w:pPr>
      <w:r w:rsidRPr="00B41C23">
        <w:rPr>
          <w:color w:val="000000" w:themeColor="text1"/>
        </w:rPr>
        <w:t xml:space="preserve">            axisZ.WR_PDO_607A_H := axisZ.WR_PDO_607A_H + 1;</w:t>
      </w:r>
    </w:p>
    <w:p w14:paraId="0AD93B63" w14:textId="77777777" w:rsidR="00A92EE7" w:rsidRPr="00B41C23" w:rsidRDefault="00A92EE7" w:rsidP="00A92EE7">
      <w:pPr>
        <w:rPr>
          <w:color w:val="000000" w:themeColor="text1"/>
        </w:rPr>
      </w:pPr>
      <w:r w:rsidRPr="00B41C23">
        <w:rPr>
          <w:color w:val="000000" w:themeColor="text1"/>
        </w:rPr>
        <w:t xml:space="preserve">        END_IF;</w:t>
      </w:r>
    </w:p>
    <w:p w14:paraId="4AC7EC6A" w14:textId="77777777" w:rsidR="00A92EE7" w:rsidRPr="00B41C23" w:rsidRDefault="00A92EE7" w:rsidP="00A92EE7">
      <w:pPr>
        <w:rPr>
          <w:color w:val="000000" w:themeColor="text1"/>
        </w:rPr>
      </w:pPr>
      <w:r w:rsidRPr="00B41C23">
        <w:rPr>
          <w:color w:val="000000" w:themeColor="text1"/>
        </w:rPr>
        <w:t xml:space="preserve">    END_IF;</w:t>
      </w:r>
    </w:p>
    <w:p w14:paraId="72C57D7A" w14:textId="77777777" w:rsidR="00A92EE7" w:rsidRPr="00B41C23" w:rsidRDefault="00A92EE7" w:rsidP="00D747F3">
      <w:pPr>
        <w:rPr>
          <w:color w:val="000000" w:themeColor="text1"/>
        </w:rPr>
      </w:pPr>
      <w:r w:rsidRPr="00B41C23">
        <w:rPr>
          <w:color w:val="000000" w:themeColor="text1"/>
        </w:rPr>
        <w:t>END_IF;</w:t>
      </w:r>
    </w:p>
    <w:p w14:paraId="1D6BA71C" w14:textId="77777777" w:rsidR="00A92EE7" w:rsidRPr="00B41C23" w:rsidRDefault="00A92EE7" w:rsidP="00D747F3">
      <w:pPr>
        <w:rPr>
          <w:color w:val="000000" w:themeColor="text1"/>
        </w:rPr>
      </w:pPr>
    </w:p>
    <w:p w14:paraId="45F6A554" w14:textId="77777777" w:rsidR="00D747F3" w:rsidRPr="00B41C23" w:rsidRDefault="00D747F3" w:rsidP="00D747F3">
      <w:pPr>
        <w:rPr>
          <w:color w:val="000000" w:themeColor="text1"/>
        </w:rPr>
      </w:pPr>
      <w:r w:rsidRPr="00B41C23">
        <w:rPr>
          <w:color w:val="000000" w:themeColor="text1"/>
        </w:rPr>
        <w:t xml:space="preserve">            IF axisZ.index &gt; lz_up THEN</w:t>
      </w:r>
    </w:p>
    <w:p w14:paraId="22315E49" w14:textId="77777777" w:rsidR="00D747F3" w:rsidRPr="00B41C23" w:rsidRDefault="00D747F3" w:rsidP="00D747F3">
      <w:pPr>
        <w:rPr>
          <w:color w:val="000000" w:themeColor="text1"/>
        </w:rPr>
      </w:pPr>
      <w:r w:rsidRPr="00B41C23">
        <w:rPr>
          <w:color w:val="000000" w:themeColor="text1"/>
        </w:rPr>
        <w:t xml:space="preserve">                axisZ.flags.initCycle := FALSE;</w:t>
      </w:r>
    </w:p>
    <w:p w14:paraId="5AFAD708" w14:textId="77777777" w:rsidR="00D747F3" w:rsidRPr="00B41C23" w:rsidRDefault="00D747F3" w:rsidP="00D747F3">
      <w:pPr>
        <w:rPr>
          <w:color w:val="000000" w:themeColor="text1"/>
        </w:rPr>
      </w:pPr>
      <w:r w:rsidRPr="00B41C23">
        <w:rPr>
          <w:color w:val="000000" w:themeColor="text1"/>
        </w:rPr>
        <w:t xml:space="preserve">                axisZ.ready := FALSE;</w:t>
      </w:r>
    </w:p>
    <w:p w14:paraId="641836CE" w14:textId="77777777" w:rsidR="00D747F3" w:rsidRPr="00B41C23" w:rsidRDefault="00D747F3" w:rsidP="00D747F3">
      <w:pPr>
        <w:rPr>
          <w:color w:val="000000" w:themeColor="text1"/>
        </w:rPr>
      </w:pPr>
      <w:r w:rsidRPr="00B41C23">
        <w:rPr>
          <w:color w:val="000000" w:themeColor="text1"/>
        </w:rPr>
        <w:t xml:space="preserve">                axisZ.cycleCount := axisZ.cycleCount + 1;</w:t>
      </w:r>
    </w:p>
    <w:p w14:paraId="0FFB6211" w14:textId="77777777" w:rsidR="00D747F3" w:rsidRPr="00B41C23" w:rsidRDefault="00D747F3" w:rsidP="00D747F3">
      <w:pPr>
        <w:rPr>
          <w:color w:val="000000" w:themeColor="text1"/>
        </w:rPr>
      </w:pPr>
      <w:r w:rsidRPr="00B41C23">
        <w:rPr>
          <w:color w:val="000000" w:themeColor="text1"/>
        </w:rPr>
        <w:t xml:space="preserve">                IF axisZ.cycleCount &lt; axisZ.N THEN</w:t>
      </w:r>
    </w:p>
    <w:p w14:paraId="39EDE8DD" w14:textId="77777777" w:rsidR="00D747F3" w:rsidRPr="00B41C23" w:rsidRDefault="00D747F3" w:rsidP="00D747F3">
      <w:pPr>
        <w:rPr>
          <w:color w:val="000000" w:themeColor="text1"/>
        </w:rPr>
      </w:pPr>
      <w:r w:rsidRPr="00B41C23">
        <w:rPr>
          <w:color w:val="000000" w:themeColor="text1"/>
        </w:rPr>
        <w:t xml:space="preserve">                    axisZ.ready := TRUE;</w:t>
      </w:r>
    </w:p>
    <w:p w14:paraId="770B3315" w14:textId="77777777" w:rsidR="00D747F3" w:rsidRPr="00B41C23" w:rsidRDefault="00D747F3" w:rsidP="00D747F3">
      <w:pPr>
        <w:rPr>
          <w:color w:val="000000" w:themeColor="text1"/>
        </w:rPr>
      </w:pPr>
      <w:r w:rsidRPr="00B41C23">
        <w:rPr>
          <w:color w:val="000000" w:themeColor="text1"/>
        </w:rPr>
        <w:t xml:space="preserve">                ELSIF (axisZ.cycleCount = axisZ.N) AND axisZ.</w:t>
      </w:r>
      <w:r w:rsidR="00CC65D7">
        <w:rPr>
          <w:color w:val="000000" w:themeColor="text1"/>
        </w:rPr>
        <w:t>P</w:t>
      </w:r>
      <w:r w:rsidRPr="00B41C23">
        <w:rPr>
          <w:color w:val="000000" w:themeColor="text1"/>
        </w:rPr>
        <w:t>R1 THEN</w:t>
      </w:r>
    </w:p>
    <w:p w14:paraId="03B3B3CE" w14:textId="77777777" w:rsidR="00D747F3" w:rsidRPr="00B41C23" w:rsidRDefault="00D747F3" w:rsidP="00D747F3">
      <w:pPr>
        <w:rPr>
          <w:color w:val="000000" w:themeColor="text1"/>
        </w:rPr>
      </w:pPr>
      <w:r w:rsidRPr="00B41C23">
        <w:rPr>
          <w:color w:val="000000" w:themeColor="text1"/>
        </w:rPr>
        <w:t xml:space="preserve">                    axisZ.ready := TRUE;</w:t>
      </w:r>
    </w:p>
    <w:p w14:paraId="20058D07" w14:textId="77777777" w:rsidR="00D747F3" w:rsidRPr="00B41C23" w:rsidRDefault="00D747F3" w:rsidP="00D747F3">
      <w:pPr>
        <w:rPr>
          <w:color w:val="000000" w:themeColor="text1"/>
        </w:rPr>
      </w:pPr>
      <w:r w:rsidRPr="00B41C23">
        <w:rPr>
          <w:color w:val="000000" w:themeColor="text1"/>
        </w:rPr>
        <w:t xml:space="preserve">                ELSE</w:t>
      </w:r>
    </w:p>
    <w:p w14:paraId="0FFFF8F2" w14:textId="77777777" w:rsidR="00D747F3" w:rsidRPr="00B41C23" w:rsidRDefault="00D747F3" w:rsidP="00D747F3">
      <w:pPr>
        <w:rPr>
          <w:color w:val="000000" w:themeColor="text1"/>
        </w:rPr>
      </w:pPr>
      <w:r w:rsidRPr="00B41C23">
        <w:rPr>
          <w:color w:val="000000" w:themeColor="text1"/>
        </w:rPr>
        <w:t xml:space="preserve">                    axisZ.ready := FALSE;</w:t>
      </w:r>
    </w:p>
    <w:p w14:paraId="69FE269E" w14:textId="77777777" w:rsidR="00D747F3" w:rsidRPr="00B41C23" w:rsidRDefault="00D747F3" w:rsidP="00D747F3">
      <w:pPr>
        <w:rPr>
          <w:color w:val="000000" w:themeColor="text1"/>
        </w:rPr>
      </w:pPr>
      <w:r w:rsidRPr="00B41C23">
        <w:rPr>
          <w:color w:val="000000" w:themeColor="text1"/>
        </w:rPr>
        <w:t xml:space="preserve">                END_IF;</w:t>
      </w:r>
    </w:p>
    <w:p w14:paraId="561C58E8" w14:textId="77777777" w:rsidR="00D747F3" w:rsidRPr="00B41C23" w:rsidRDefault="00D747F3" w:rsidP="00D747F3">
      <w:pPr>
        <w:rPr>
          <w:color w:val="000000" w:themeColor="text1"/>
        </w:rPr>
      </w:pPr>
      <w:r w:rsidRPr="00B41C23">
        <w:rPr>
          <w:color w:val="000000" w:themeColor="text1"/>
        </w:rPr>
        <w:t xml:space="preserve">            END_IF;</w:t>
      </w:r>
    </w:p>
    <w:p w14:paraId="188BB07F" w14:textId="77777777" w:rsidR="00D747F3" w:rsidRPr="00B41C23" w:rsidRDefault="00D747F3" w:rsidP="00D747F3">
      <w:pPr>
        <w:rPr>
          <w:color w:val="000000" w:themeColor="text1"/>
        </w:rPr>
      </w:pPr>
      <w:r w:rsidRPr="00B41C23">
        <w:rPr>
          <w:color w:val="000000" w:themeColor="text1"/>
        </w:rPr>
        <w:t xml:space="preserve">        ELSE</w:t>
      </w:r>
    </w:p>
    <w:p w14:paraId="41FEC769" w14:textId="77777777" w:rsidR="00482382" w:rsidRPr="00B41C23" w:rsidRDefault="00482382" w:rsidP="008320E4">
      <w:pPr>
        <w:rPr>
          <w:color w:val="000000" w:themeColor="text1"/>
        </w:rPr>
      </w:pPr>
    </w:p>
    <w:p w14:paraId="6634E7BA" w14:textId="77777777" w:rsidR="00BF49ED" w:rsidRPr="004F2988" w:rsidRDefault="00BF49ED" w:rsidP="00E243F4">
      <w:pPr>
        <w:rPr>
          <w:color w:val="156082" w:themeColor="accent1"/>
          <w:sz w:val="32"/>
          <w:szCs w:val="32"/>
        </w:rPr>
      </w:pPr>
      <w:r w:rsidRPr="004F2988">
        <w:rPr>
          <w:color w:val="156082" w:themeColor="accent1"/>
          <w:sz w:val="32"/>
          <w:szCs w:val="32"/>
        </w:rPr>
        <w:t>IF axis.direction = -1 THEN</w:t>
      </w:r>
    </w:p>
    <w:p w14:paraId="16AAA995" w14:textId="77777777" w:rsidR="00482382" w:rsidRPr="007434E0" w:rsidRDefault="00482382" w:rsidP="008320E4">
      <w:pPr>
        <w:rPr>
          <w:color w:val="156082" w:themeColor="accent1"/>
          <w:sz w:val="32"/>
          <w:szCs w:val="32"/>
        </w:rPr>
      </w:pPr>
    </w:p>
    <w:p w14:paraId="2C3878E5" w14:textId="77777777" w:rsidR="00482382" w:rsidRPr="007434E0" w:rsidRDefault="00482382" w:rsidP="008320E4">
      <w:pPr>
        <w:rPr>
          <w:color w:val="156082" w:themeColor="accent1"/>
          <w:sz w:val="32"/>
          <w:szCs w:val="32"/>
        </w:rPr>
      </w:pPr>
      <w:r w:rsidRPr="007434E0">
        <w:rPr>
          <w:color w:val="156082" w:themeColor="accent1"/>
          <w:sz w:val="32"/>
          <w:szCs w:val="32"/>
        </w:rPr>
        <w:t xml:space="preserve">    IF axis.index &lt;= startLocal1 AND axis.index &gt;= endLocal1 THEN</w:t>
      </w:r>
    </w:p>
    <w:p w14:paraId="0D82B2C6" w14:textId="77777777" w:rsidR="00BF49ED" w:rsidRPr="004F2988" w:rsidRDefault="00BF49ED" w:rsidP="00E243F4">
      <w:pPr>
        <w:rPr>
          <w:color w:val="156082" w:themeColor="accent1"/>
          <w:sz w:val="32"/>
          <w:szCs w:val="32"/>
        </w:rPr>
      </w:pPr>
      <w:r w:rsidRPr="004F2988">
        <w:rPr>
          <w:color w:val="156082" w:themeColor="accent1"/>
          <w:sz w:val="32"/>
          <w:szCs w:val="32"/>
        </w:rPr>
        <w:t xml:space="preserve">        axis.direction := +1;</w:t>
      </w:r>
    </w:p>
    <w:p w14:paraId="6A1117A4" w14:textId="77777777" w:rsidR="00482382" w:rsidRPr="007434E0" w:rsidRDefault="00482382" w:rsidP="008320E4">
      <w:pPr>
        <w:rPr>
          <w:color w:val="156082" w:themeColor="accent1"/>
          <w:sz w:val="32"/>
          <w:szCs w:val="32"/>
        </w:rPr>
      </w:pPr>
    </w:p>
    <w:p w14:paraId="2CC4D3E2" w14:textId="77777777" w:rsidR="00482382" w:rsidRPr="007434E0" w:rsidRDefault="00482382" w:rsidP="008320E4">
      <w:pPr>
        <w:rPr>
          <w:color w:val="156082" w:themeColor="accent1"/>
          <w:sz w:val="32"/>
          <w:szCs w:val="32"/>
        </w:rPr>
      </w:pPr>
      <w:r w:rsidRPr="007434E0">
        <w:rPr>
          <w:color w:val="156082" w:themeColor="accent1"/>
          <w:sz w:val="32"/>
          <w:szCs w:val="32"/>
        </w:rPr>
        <w:t xml:space="preserve">    ELSIF axis.index &lt;= startLocal2 AND axis.index &gt;= endLocal2 THEN</w:t>
      </w:r>
    </w:p>
    <w:p w14:paraId="16014EC2" w14:textId="77777777" w:rsidR="00482382" w:rsidRPr="007434E0" w:rsidRDefault="00482382" w:rsidP="008320E4">
      <w:pPr>
        <w:rPr>
          <w:color w:val="156082" w:themeColor="accent1"/>
          <w:sz w:val="32"/>
          <w:szCs w:val="32"/>
        </w:rPr>
      </w:pPr>
      <w:r w:rsidRPr="007434E0">
        <w:rPr>
          <w:color w:val="156082" w:themeColor="accent1"/>
          <w:sz w:val="32"/>
          <w:szCs w:val="32"/>
        </w:rPr>
        <w:t xml:space="preserve">        axis.direction := +1;</w:t>
      </w:r>
    </w:p>
    <w:p w14:paraId="4B373128" w14:textId="77777777" w:rsidR="00482382" w:rsidRPr="007434E0" w:rsidRDefault="00482382" w:rsidP="008320E4">
      <w:pPr>
        <w:rPr>
          <w:color w:val="156082" w:themeColor="accent1"/>
          <w:sz w:val="32"/>
          <w:szCs w:val="32"/>
        </w:rPr>
      </w:pPr>
    </w:p>
    <w:p w14:paraId="1F65ACB7" w14:textId="77777777" w:rsidR="00482382" w:rsidRPr="007434E0" w:rsidRDefault="00482382" w:rsidP="008320E4">
      <w:pPr>
        <w:rPr>
          <w:color w:val="156082" w:themeColor="accent1"/>
          <w:sz w:val="32"/>
          <w:szCs w:val="32"/>
        </w:rPr>
      </w:pPr>
      <w:r w:rsidRPr="007434E0">
        <w:rPr>
          <w:color w:val="156082" w:themeColor="accent1"/>
          <w:sz w:val="32"/>
          <w:szCs w:val="32"/>
        </w:rPr>
        <w:t xml:space="preserve">    ELSIF axis.index &lt;= startLocal3 AND axis.index &gt;= endLocal3 THEN</w:t>
      </w:r>
    </w:p>
    <w:p w14:paraId="1A9FB283" w14:textId="77777777" w:rsidR="00482382" w:rsidRPr="007434E0" w:rsidRDefault="00482382" w:rsidP="008320E4">
      <w:pPr>
        <w:rPr>
          <w:color w:val="156082" w:themeColor="accent1"/>
          <w:sz w:val="32"/>
          <w:szCs w:val="32"/>
        </w:rPr>
      </w:pPr>
      <w:r w:rsidRPr="007434E0">
        <w:rPr>
          <w:color w:val="156082" w:themeColor="accent1"/>
          <w:sz w:val="32"/>
          <w:szCs w:val="32"/>
        </w:rPr>
        <w:t xml:space="preserve">        axis.direction := +1;</w:t>
      </w:r>
    </w:p>
    <w:p w14:paraId="7B9010BF" w14:textId="77777777" w:rsidR="00482382" w:rsidRPr="007434E0" w:rsidRDefault="00482382" w:rsidP="008320E4">
      <w:pPr>
        <w:rPr>
          <w:color w:val="156082" w:themeColor="accent1"/>
          <w:sz w:val="32"/>
          <w:szCs w:val="32"/>
        </w:rPr>
      </w:pPr>
    </w:p>
    <w:p w14:paraId="60DF6253" w14:textId="77777777" w:rsidR="00482382" w:rsidRPr="007434E0" w:rsidRDefault="00482382" w:rsidP="008320E4">
      <w:pPr>
        <w:rPr>
          <w:color w:val="156082" w:themeColor="accent1"/>
          <w:sz w:val="32"/>
          <w:szCs w:val="32"/>
        </w:rPr>
      </w:pPr>
      <w:r w:rsidRPr="007434E0">
        <w:rPr>
          <w:color w:val="156082" w:themeColor="accent1"/>
          <w:sz w:val="32"/>
          <w:szCs w:val="32"/>
        </w:rPr>
        <w:t xml:space="preserve">    ELSIF axis.index &lt;= startLocal4 AND axis.index &gt;= endLocal4 THEN</w:t>
      </w:r>
    </w:p>
    <w:p w14:paraId="74CBFC91" w14:textId="77777777" w:rsidR="00482382" w:rsidRPr="007434E0" w:rsidRDefault="00482382" w:rsidP="008320E4">
      <w:pPr>
        <w:rPr>
          <w:color w:val="156082" w:themeColor="accent1"/>
          <w:sz w:val="32"/>
          <w:szCs w:val="32"/>
        </w:rPr>
      </w:pPr>
      <w:r w:rsidRPr="007434E0">
        <w:rPr>
          <w:color w:val="156082" w:themeColor="accent1"/>
          <w:sz w:val="32"/>
          <w:szCs w:val="32"/>
        </w:rPr>
        <w:t xml:space="preserve">        axis.direction := +1;</w:t>
      </w:r>
    </w:p>
    <w:p w14:paraId="50A52E87" w14:textId="77777777" w:rsidR="00482382" w:rsidRPr="007434E0" w:rsidRDefault="00482382" w:rsidP="008320E4">
      <w:pPr>
        <w:rPr>
          <w:color w:val="156082" w:themeColor="accent1"/>
          <w:sz w:val="32"/>
          <w:szCs w:val="32"/>
        </w:rPr>
      </w:pPr>
    </w:p>
    <w:p w14:paraId="6BF6C197" w14:textId="77777777" w:rsidR="00482382" w:rsidRPr="007434E0" w:rsidRDefault="00482382" w:rsidP="008320E4">
      <w:pPr>
        <w:rPr>
          <w:color w:val="156082" w:themeColor="accent1"/>
          <w:sz w:val="32"/>
          <w:szCs w:val="32"/>
        </w:rPr>
      </w:pPr>
      <w:r w:rsidRPr="007434E0">
        <w:rPr>
          <w:color w:val="156082" w:themeColor="accent1"/>
          <w:sz w:val="32"/>
          <w:szCs w:val="32"/>
        </w:rPr>
        <w:t xml:space="preserve">    ELSIF axis.index &lt;= startLocal5 AND axis.index &gt;= endLocal5 THEN</w:t>
      </w:r>
    </w:p>
    <w:p w14:paraId="746DA1CF" w14:textId="77777777" w:rsidR="00482382" w:rsidRPr="007434E0" w:rsidRDefault="00482382" w:rsidP="008320E4">
      <w:pPr>
        <w:rPr>
          <w:color w:val="156082" w:themeColor="accent1"/>
          <w:sz w:val="32"/>
          <w:szCs w:val="32"/>
        </w:rPr>
      </w:pPr>
      <w:r w:rsidRPr="007434E0">
        <w:rPr>
          <w:color w:val="156082" w:themeColor="accent1"/>
          <w:sz w:val="32"/>
          <w:szCs w:val="32"/>
        </w:rPr>
        <w:t xml:space="preserve">        axis.direction := +1;</w:t>
      </w:r>
    </w:p>
    <w:p w14:paraId="2CE56807" w14:textId="77777777" w:rsidR="00482382" w:rsidRPr="007434E0" w:rsidRDefault="00482382" w:rsidP="008320E4">
      <w:pPr>
        <w:rPr>
          <w:color w:val="156082" w:themeColor="accent1"/>
          <w:sz w:val="32"/>
          <w:szCs w:val="32"/>
        </w:rPr>
      </w:pPr>
    </w:p>
    <w:p w14:paraId="77D4A8AF" w14:textId="77777777" w:rsidR="00BF49ED" w:rsidRPr="004F2988" w:rsidRDefault="00BF49ED" w:rsidP="00E243F4">
      <w:pPr>
        <w:rPr>
          <w:color w:val="156082" w:themeColor="accent1"/>
          <w:sz w:val="32"/>
          <w:szCs w:val="32"/>
        </w:rPr>
      </w:pPr>
      <w:r w:rsidRPr="004F2988">
        <w:rPr>
          <w:color w:val="156082" w:themeColor="accent1"/>
          <w:sz w:val="32"/>
          <w:szCs w:val="32"/>
        </w:rPr>
        <w:t xml:space="preserve">    END_IF;</w:t>
      </w:r>
    </w:p>
    <w:p w14:paraId="3458411A" w14:textId="77777777" w:rsidR="00482382" w:rsidRPr="007434E0" w:rsidRDefault="00482382" w:rsidP="008320E4">
      <w:pPr>
        <w:rPr>
          <w:color w:val="156082" w:themeColor="accent1"/>
          <w:sz w:val="32"/>
          <w:szCs w:val="32"/>
        </w:rPr>
      </w:pPr>
    </w:p>
    <w:p w14:paraId="38C66248" w14:textId="77777777" w:rsidR="00BF49ED" w:rsidRPr="004F2988" w:rsidRDefault="00BF49ED" w:rsidP="00E243F4">
      <w:pPr>
        <w:rPr>
          <w:color w:val="156082" w:themeColor="accent1"/>
          <w:sz w:val="32"/>
          <w:szCs w:val="32"/>
        </w:rPr>
      </w:pPr>
      <w:r w:rsidRPr="004F2988">
        <w:rPr>
          <w:color w:val="156082" w:themeColor="accent1"/>
          <w:sz w:val="32"/>
          <w:szCs w:val="32"/>
        </w:rPr>
        <w:t>END_IF;</w:t>
      </w:r>
    </w:p>
    <w:p w14:paraId="2DB523D9" w14:textId="77777777" w:rsidR="00BF49ED" w:rsidRPr="004F2988" w:rsidRDefault="00BF49ED" w:rsidP="00E243F4">
      <w:pPr>
        <w:rPr>
          <w:color w:val="156082" w:themeColor="accent1"/>
          <w:sz w:val="32"/>
          <w:szCs w:val="32"/>
        </w:rPr>
      </w:pPr>
    </w:p>
    <w:p w14:paraId="192CFE72" w14:textId="77777777" w:rsidR="00482382" w:rsidRPr="007434E0" w:rsidRDefault="00482382" w:rsidP="008320E4">
      <w:pPr>
        <w:rPr>
          <w:color w:val="156082" w:themeColor="accent1"/>
          <w:sz w:val="32"/>
          <w:szCs w:val="32"/>
        </w:rPr>
      </w:pPr>
    </w:p>
    <w:p w14:paraId="6E2A213F" w14:textId="77777777" w:rsidR="00BF49ED" w:rsidRPr="004F2988" w:rsidRDefault="00BF49ED" w:rsidP="00E243F4">
      <w:pPr>
        <w:rPr>
          <w:color w:val="156082" w:themeColor="accent1"/>
          <w:sz w:val="32"/>
          <w:szCs w:val="32"/>
        </w:rPr>
      </w:pPr>
      <w:r w:rsidRPr="004F2988">
        <w:rPr>
          <w:color w:val="156082" w:themeColor="accent1"/>
          <w:sz w:val="32"/>
          <w:szCs w:val="32"/>
        </w:rPr>
        <w:t>IF axis.direction = +1 THEN</w:t>
      </w:r>
    </w:p>
    <w:p w14:paraId="614A52D0" w14:textId="77777777" w:rsidR="00482382" w:rsidRPr="007434E0" w:rsidRDefault="00482382" w:rsidP="008320E4">
      <w:pPr>
        <w:rPr>
          <w:color w:val="156082" w:themeColor="accent1"/>
          <w:sz w:val="32"/>
          <w:szCs w:val="32"/>
        </w:rPr>
      </w:pPr>
    </w:p>
    <w:p w14:paraId="7B57E92C" w14:textId="77777777" w:rsidR="00482382" w:rsidRPr="007434E0" w:rsidRDefault="00482382" w:rsidP="008320E4">
      <w:pPr>
        <w:rPr>
          <w:color w:val="156082" w:themeColor="accent1"/>
          <w:sz w:val="32"/>
          <w:szCs w:val="32"/>
        </w:rPr>
      </w:pPr>
      <w:r w:rsidRPr="007434E0">
        <w:rPr>
          <w:color w:val="156082" w:themeColor="accent1"/>
          <w:sz w:val="32"/>
          <w:szCs w:val="32"/>
        </w:rPr>
        <w:t xml:space="preserve">    IF axis.index &gt;= endLocal1 THEN</w:t>
      </w:r>
    </w:p>
    <w:p w14:paraId="76994799" w14:textId="77777777" w:rsidR="00BF49ED" w:rsidRPr="004F2988" w:rsidRDefault="00BF49ED" w:rsidP="00E243F4">
      <w:pPr>
        <w:rPr>
          <w:color w:val="156082" w:themeColor="accent1"/>
          <w:sz w:val="32"/>
          <w:szCs w:val="32"/>
        </w:rPr>
      </w:pPr>
      <w:r w:rsidRPr="004F2988">
        <w:rPr>
          <w:color w:val="156082" w:themeColor="accent1"/>
          <w:sz w:val="32"/>
          <w:szCs w:val="32"/>
        </w:rPr>
        <w:t xml:space="preserve">        axis.direction := -1;</w:t>
      </w:r>
    </w:p>
    <w:p w14:paraId="715CBA48" w14:textId="77777777" w:rsidR="00482382" w:rsidRPr="007434E0" w:rsidRDefault="00482382" w:rsidP="008320E4">
      <w:pPr>
        <w:rPr>
          <w:color w:val="156082" w:themeColor="accent1"/>
          <w:sz w:val="32"/>
          <w:szCs w:val="32"/>
        </w:rPr>
      </w:pPr>
    </w:p>
    <w:p w14:paraId="0D63462F" w14:textId="77777777" w:rsidR="00482382" w:rsidRPr="007434E0" w:rsidRDefault="00482382" w:rsidP="008320E4">
      <w:pPr>
        <w:rPr>
          <w:color w:val="156082" w:themeColor="accent1"/>
          <w:sz w:val="32"/>
          <w:szCs w:val="32"/>
        </w:rPr>
      </w:pPr>
      <w:r w:rsidRPr="007434E0">
        <w:rPr>
          <w:color w:val="156082" w:themeColor="accent1"/>
          <w:sz w:val="32"/>
          <w:szCs w:val="32"/>
        </w:rPr>
        <w:t xml:space="preserve">    ELSIF axis.index &gt;= endLocal2 THEN</w:t>
      </w:r>
    </w:p>
    <w:p w14:paraId="34882D73" w14:textId="77777777" w:rsidR="00482382" w:rsidRPr="007434E0" w:rsidRDefault="00482382" w:rsidP="008320E4">
      <w:pPr>
        <w:rPr>
          <w:color w:val="156082" w:themeColor="accent1"/>
          <w:sz w:val="32"/>
          <w:szCs w:val="32"/>
        </w:rPr>
      </w:pPr>
      <w:r w:rsidRPr="007434E0">
        <w:rPr>
          <w:color w:val="156082" w:themeColor="accent1"/>
          <w:sz w:val="32"/>
          <w:szCs w:val="32"/>
        </w:rPr>
        <w:t xml:space="preserve">        axis.direction := -1;</w:t>
      </w:r>
    </w:p>
    <w:p w14:paraId="67446D57" w14:textId="77777777" w:rsidR="00482382" w:rsidRPr="007434E0" w:rsidRDefault="00482382" w:rsidP="008320E4">
      <w:pPr>
        <w:rPr>
          <w:color w:val="156082" w:themeColor="accent1"/>
          <w:sz w:val="32"/>
          <w:szCs w:val="32"/>
        </w:rPr>
      </w:pPr>
    </w:p>
    <w:p w14:paraId="47239745" w14:textId="77777777" w:rsidR="00482382" w:rsidRPr="007434E0" w:rsidRDefault="00482382" w:rsidP="008320E4">
      <w:pPr>
        <w:rPr>
          <w:color w:val="156082" w:themeColor="accent1"/>
          <w:sz w:val="32"/>
          <w:szCs w:val="32"/>
        </w:rPr>
      </w:pPr>
      <w:r w:rsidRPr="007434E0">
        <w:rPr>
          <w:color w:val="156082" w:themeColor="accent1"/>
          <w:sz w:val="32"/>
          <w:szCs w:val="32"/>
        </w:rPr>
        <w:t xml:space="preserve">    ELSIF axis.index &gt;= endLocal3 THEN</w:t>
      </w:r>
    </w:p>
    <w:p w14:paraId="3B6F04CA" w14:textId="77777777" w:rsidR="00482382" w:rsidRPr="007434E0" w:rsidRDefault="00482382" w:rsidP="008320E4">
      <w:pPr>
        <w:rPr>
          <w:color w:val="156082" w:themeColor="accent1"/>
          <w:sz w:val="32"/>
          <w:szCs w:val="32"/>
        </w:rPr>
      </w:pPr>
      <w:r w:rsidRPr="007434E0">
        <w:rPr>
          <w:color w:val="156082" w:themeColor="accent1"/>
          <w:sz w:val="32"/>
          <w:szCs w:val="32"/>
        </w:rPr>
        <w:t xml:space="preserve">        axis.direction := -1;</w:t>
      </w:r>
    </w:p>
    <w:p w14:paraId="2D17813E" w14:textId="77777777" w:rsidR="00482382" w:rsidRPr="007434E0" w:rsidRDefault="00482382" w:rsidP="008320E4">
      <w:pPr>
        <w:rPr>
          <w:color w:val="156082" w:themeColor="accent1"/>
          <w:sz w:val="32"/>
          <w:szCs w:val="32"/>
        </w:rPr>
      </w:pPr>
    </w:p>
    <w:p w14:paraId="79C5E26A" w14:textId="77777777" w:rsidR="00482382" w:rsidRPr="007434E0" w:rsidRDefault="00482382" w:rsidP="008320E4">
      <w:pPr>
        <w:rPr>
          <w:color w:val="156082" w:themeColor="accent1"/>
          <w:sz w:val="32"/>
          <w:szCs w:val="32"/>
        </w:rPr>
      </w:pPr>
      <w:r w:rsidRPr="007434E0">
        <w:rPr>
          <w:color w:val="156082" w:themeColor="accent1"/>
          <w:sz w:val="32"/>
          <w:szCs w:val="32"/>
        </w:rPr>
        <w:t xml:space="preserve">    ELSIF axis.index &gt;= endLocal4 THEN</w:t>
      </w:r>
    </w:p>
    <w:p w14:paraId="378BF3DF" w14:textId="77777777" w:rsidR="00482382" w:rsidRPr="007434E0" w:rsidRDefault="00482382" w:rsidP="008320E4">
      <w:pPr>
        <w:rPr>
          <w:color w:val="156082" w:themeColor="accent1"/>
          <w:sz w:val="32"/>
          <w:szCs w:val="32"/>
        </w:rPr>
      </w:pPr>
      <w:r w:rsidRPr="007434E0">
        <w:rPr>
          <w:color w:val="156082" w:themeColor="accent1"/>
          <w:sz w:val="32"/>
          <w:szCs w:val="32"/>
        </w:rPr>
        <w:t xml:space="preserve">        axis.direction := -1;</w:t>
      </w:r>
    </w:p>
    <w:p w14:paraId="0F177321" w14:textId="77777777" w:rsidR="00482382" w:rsidRPr="007434E0" w:rsidRDefault="00482382" w:rsidP="008320E4">
      <w:pPr>
        <w:rPr>
          <w:color w:val="156082" w:themeColor="accent1"/>
          <w:sz w:val="32"/>
          <w:szCs w:val="32"/>
        </w:rPr>
      </w:pPr>
    </w:p>
    <w:p w14:paraId="11A8668C" w14:textId="77777777" w:rsidR="00482382" w:rsidRPr="007434E0" w:rsidRDefault="00482382" w:rsidP="008320E4">
      <w:pPr>
        <w:rPr>
          <w:color w:val="156082" w:themeColor="accent1"/>
          <w:sz w:val="32"/>
          <w:szCs w:val="32"/>
        </w:rPr>
      </w:pPr>
      <w:r w:rsidRPr="007434E0">
        <w:rPr>
          <w:color w:val="156082" w:themeColor="accent1"/>
          <w:sz w:val="32"/>
          <w:szCs w:val="32"/>
        </w:rPr>
        <w:t xml:space="preserve">    ELSIF axis.index &gt;= endLocal5 THEN</w:t>
      </w:r>
    </w:p>
    <w:p w14:paraId="0472CD1F" w14:textId="77777777" w:rsidR="00482382" w:rsidRPr="007434E0" w:rsidRDefault="00482382" w:rsidP="008320E4">
      <w:pPr>
        <w:rPr>
          <w:color w:val="156082" w:themeColor="accent1"/>
          <w:sz w:val="32"/>
          <w:szCs w:val="32"/>
        </w:rPr>
      </w:pPr>
      <w:r w:rsidRPr="007434E0">
        <w:rPr>
          <w:color w:val="156082" w:themeColor="accent1"/>
          <w:sz w:val="32"/>
          <w:szCs w:val="32"/>
        </w:rPr>
        <w:t xml:space="preserve">        axis.direction := -1;</w:t>
      </w:r>
    </w:p>
    <w:p w14:paraId="4333E3F2" w14:textId="77777777" w:rsidR="00482382" w:rsidRPr="007434E0" w:rsidRDefault="00482382" w:rsidP="008320E4">
      <w:pPr>
        <w:rPr>
          <w:color w:val="156082" w:themeColor="accent1"/>
          <w:sz w:val="32"/>
          <w:szCs w:val="32"/>
        </w:rPr>
      </w:pPr>
    </w:p>
    <w:p w14:paraId="38BC91E8" w14:textId="77777777" w:rsidR="00BF49ED" w:rsidRPr="004F2988" w:rsidRDefault="00BF49ED" w:rsidP="00E243F4">
      <w:pPr>
        <w:rPr>
          <w:color w:val="156082" w:themeColor="accent1"/>
          <w:sz w:val="32"/>
          <w:szCs w:val="32"/>
        </w:rPr>
      </w:pPr>
      <w:r w:rsidRPr="004F2988">
        <w:rPr>
          <w:color w:val="156082" w:themeColor="accent1"/>
          <w:sz w:val="32"/>
          <w:szCs w:val="32"/>
        </w:rPr>
        <w:t xml:space="preserve">    END_IF;</w:t>
      </w:r>
    </w:p>
    <w:p w14:paraId="353646B3" w14:textId="77777777" w:rsidR="00482382" w:rsidRPr="007434E0" w:rsidRDefault="00482382" w:rsidP="008320E4">
      <w:pPr>
        <w:rPr>
          <w:color w:val="156082" w:themeColor="accent1"/>
          <w:sz w:val="32"/>
          <w:szCs w:val="32"/>
        </w:rPr>
      </w:pPr>
    </w:p>
    <w:p w14:paraId="7E431D8F" w14:textId="77777777" w:rsidR="00482382" w:rsidRDefault="00482382" w:rsidP="008320E4">
      <w:pPr>
        <w:rPr>
          <w:color w:val="000000" w:themeColor="text1"/>
        </w:rPr>
      </w:pPr>
      <w:r w:rsidRPr="007434E0">
        <w:rPr>
          <w:color w:val="156082" w:themeColor="accent1"/>
          <w:sz w:val="32"/>
          <w:szCs w:val="32"/>
        </w:rPr>
        <w:t>END_IF;</w:t>
      </w:r>
      <w:r w:rsidRPr="00B41C23">
        <w:rPr>
          <w:color w:val="000000" w:themeColor="text1"/>
        </w:rPr>
        <w:t xml:space="preserve">   </w:t>
      </w:r>
    </w:p>
    <w:p w14:paraId="6FD203A9" w14:textId="77777777" w:rsidR="00482382" w:rsidRDefault="00482382" w:rsidP="008320E4">
      <w:pPr>
        <w:rPr>
          <w:color w:val="000000" w:themeColor="text1"/>
        </w:rPr>
      </w:pPr>
    </w:p>
    <w:p w14:paraId="66E36F64" w14:textId="77777777" w:rsidR="00D747F3" w:rsidRPr="00B41C23" w:rsidRDefault="00D747F3" w:rsidP="00D747F3">
      <w:pPr>
        <w:rPr>
          <w:color w:val="000000" w:themeColor="text1"/>
        </w:rPr>
      </w:pPr>
      <w:r w:rsidRPr="00B41C23">
        <w:rPr>
          <w:color w:val="000000" w:themeColor="text1"/>
        </w:rPr>
        <w:t>IF axisZ.direction = +1 THEN</w:t>
      </w:r>
    </w:p>
    <w:p w14:paraId="3E35390D" w14:textId="77777777" w:rsidR="00D747F3" w:rsidRPr="00B41C23" w:rsidRDefault="00D747F3" w:rsidP="00D747F3">
      <w:pPr>
        <w:rPr>
          <w:color w:val="000000" w:themeColor="text1"/>
        </w:rPr>
      </w:pPr>
      <w:r w:rsidRPr="00B41C23">
        <w:rPr>
          <w:color w:val="000000" w:themeColor="text1"/>
        </w:rPr>
        <w:t xml:space="preserve">                IF axisZ.index &lt; lz_up THEN</w:t>
      </w:r>
    </w:p>
    <w:p w14:paraId="1ADA8CE1" w14:textId="77777777" w:rsidR="00D747F3" w:rsidRPr="00B41C23" w:rsidRDefault="00D747F3" w:rsidP="00D747F3">
      <w:pPr>
        <w:rPr>
          <w:color w:val="000000" w:themeColor="text1"/>
        </w:rPr>
      </w:pPr>
      <w:r w:rsidRPr="00B41C23">
        <w:rPr>
          <w:color w:val="000000" w:themeColor="text1"/>
        </w:rPr>
        <w:t xml:space="preserve">                    axisZ.index := axisZ.index + 1;</w:t>
      </w:r>
    </w:p>
    <w:p w14:paraId="4D5B4F75" w14:textId="77777777" w:rsidR="00D747F3" w:rsidRPr="00B41C23" w:rsidRDefault="00D747F3" w:rsidP="00D747F3">
      <w:pPr>
        <w:rPr>
          <w:color w:val="000000" w:themeColor="text1"/>
        </w:rPr>
      </w:pPr>
      <w:r w:rsidRPr="00B41C23">
        <w:rPr>
          <w:color w:val="000000" w:themeColor="text1"/>
        </w:rPr>
        <w:t xml:space="preserve">                ELSIF axisZ.index = lz_up THEN</w:t>
      </w:r>
    </w:p>
    <w:p w14:paraId="43040C6D" w14:textId="77777777" w:rsidR="00D747F3" w:rsidRPr="00B41C23" w:rsidRDefault="00D747F3" w:rsidP="00D747F3">
      <w:pPr>
        <w:rPr>
          <w:color w:val="000000" w:themeColor="text1"/>
        </w:rPr>
      </w:pPr>
      <w:r w:rsidRPr="00B41C23">
        <w:rPr>
          <w:color w:val="000000" w:themeColor="text1"/>
        </w:rPr>
        <w:t xml:space="preserve">                    IF lz_up &gt; lz_low THEN</w:t>
      </w:r>
    </w:p>
    <w:p w14:paraId="0D5D9209" w14:textId="77777777" w:rsidR="00D747F3" w:rsidRPr="00B41C23" w:rsidRDefault="00D747F3" w:rsidP="00D747F3">
      <w:pPr>
        <w:rPr>
          <w:color w:val="000000" w:themeColor="text1"/>
        </w:rPr>
      </w:pPr>
      <w:r w:rsidRPr="00B41C23">
        <w:rPr>
          <w:color w:val="000000" w:themeColor="text1"/>
        </w:rPr>
        <w:t xml:space="preserve">                        axisZ.direction := -1;</w:t>
      </w:r>
    </w:p>
    <w:p w14:paraId="59B80DFA" w14:textId="77777777" w:rsidR="00D747F3" w:rsidRPr="00B41C23" w:rsidRDefault="00D747F3" w:rsidP="00D747F3">
      <w:pPr>
        <w:rPr>
          <w:color w:val="000000" w:themeColor="text1"/>
        </w:rPr>
      </w:pPr>
      <w:r w:rsidRPr="00B41C23">
        <w:rPr>
          <w:color w:val="000000" w:themeColor="text1"/>
        </w:rPr>
        <w:t xml:space="preserve">                        axisZ.index := lz_up - 1;</w:t>
      </w:r>
    </w:p>
    <w:p w14:paraId="04FD1E32" w14:textId="77777777" w:rsidR="00D747F3" w:rsidRPr="00B41C23" w:rsidRDefault="00D747F3" w:rsidP="00D747F3">
      <w:pPr>
        <w:rPr>
          <w:color w:val="000000" w:themeColor="text1"/>
        </w:rPr>
      </w:pPr>
      <w:r w:rsidRPr="00B41C23">
        <w:rPr>
          <w:color w:val="000000" w:themeColor="text1"/>
        </w:rPr>
        <w:t xml:space="preserve">                    ELSE</w:t>
      </w:r>
    </w:p>
    <w:p w14:paraId="7D7C06A1" w14:textId="77777777" w:rsidR="00D747F3" w:rsidRPr="00B41C23" w:rsidRDefault="00D747F3" w:rsidP="00D747F3">
      <w:pPr>
        <w:rPr>
          <w:color w:val="000000" w:themeColor="text1"/>
        </w:rPr>
      </w:pPr>
      <w:r w:rsidRPr="00B41C23">
        <w:rPr>
          <w:color w:val="000000" w:themeColor="text1"/>
        </w:rPr>
        <w:t xml:space="preserve">                        axisZ.flags.initCycle := FALSE;</w:t>
      </w:r>
    </w:p>
    <w:p w14:paraId="1A173D9C" w14:textId="77777777" w:rsidR="00D747F3" w:rsidRPr="00B41C23" w:rsidRDefault="00D747F3" w:rsidP="00BD4916">
      <w:pPr>
        <w:rPr>
          <w:color w:val="000000" w:themeColor="text1"/>
        </w:rPr>
      </w:pPr>
      <w:r w:rsidRPr="00B41C23">
        <w:rPr>
          <w:color w:val="000000" w:themeColor="text1"/>
        </w:rPr>
        <w:t xml:space="preserve">                        axisZ.ready := FALSE;            </w:t>
      </w:r>
      <w:r w:rsidR="00BD4916" w:rsidRPr="00B41C23">
        <w:rPr>
          <w:color w:val="000000" w:themeColor="text1"/>
        </w:rPr>
        <w:t xml:space="preserve"> </w:t>
      </w:r>
      <w:r w:rsidRPr="00B41C23">
        <w:rPr>
          <w:color w:val="000000" w:themeColor="text1"/>
        </w:rPr>
        <w:t xml:space="preserve">           axisZ.cycleCount := axisZ.cycleCount + 1;</w:t>
      </w:r>
    </w:p>
    <w:p w14:paraId="08A34B8A" w14:textId="77777777" w:rsidR="00D747F3" w:rsidRPr="00B41C23" w:rsidRDefault="00D747F3" w:rsidP="00D747F3">
      <w:pPr>
        <w:rPr>
          <w:color w:val="000000" w:themeColor="text1"/>
        </w:rPr>
      </w:pPr>
      <w:r w:rsidRPr="00B41C23">
        <w:rPr>
          <w:color w:val="000000" w:themeColor="text1"/>
        </w:rPr>
        <w:t xml:space="preserve">                        IF axisZ.cycleCount &lt; axisZ.N THEN</w:t>
      </w:r>
    </w:p>
    <w:p w14:paraId="7B9593A5" w14:textId="77777777" w:rsidR="00D747F3" w:rsidRPr="00B41C23" w:rsidRDefault="00D747F3" w:rsidP="00D747F3">
      <w:pPr>
        <w:rPr>
          <w:color w:val="000000" w:themeColor="text1"/>
        </w:rPr>
      </w:pPr>
      <w:r w:rsidRPr="00B41C23">
        <w:rPr>
          <w:color w:val="000000" w:themeColor="text1"/>
        </w:rPr>
        <w:t xml:space="preserve">                            axisZ.ready := TRUE;</w:t>
      </w:r>
    </w:p>
    <w:p w14:paraId="344E08B8" w14:textId="77777777" w:rsidR="00D747F3" w:rsidRPr="00B41C23" w:rsidRDefault="00D747F3" w:rsidP="00D747F3">
      <w:pPr>
        <w:rPr>
          <w:color w:val="000000" w:themeColor="text1"/>
        </w:rPr>
      </w:pPr>
      <w:r w:rsidRPr="00B41C23">
        <w:rPr>
          <w:color w:val="000000" w:themeColor="text1"/>
        </w:rPr>
        <w:t xml:space="preserve">                        ELSIF (axisZ.cycleCount = axisZ.N) AND axisZ.</w:t>
      </w:r>
      <w:r w:rsidR="00291201">
        <w:rPr>
          <w:color w:val="000000" w:themeColor="text1"/>
        </w:rPr>
        <w:t>P</w:t>
      </w:r>
      <w:r w:rsidRPr="00B41C23">
        <w:rPr>
          <w:color w:val="000000" w:themeColor="text1"/>
        </w:rPr>
        <w:t>R1 THEN</w:t>
      </w:r>
    </w:p>
    <w:p w14:paraId="30B1445A" w14:textId="77777777" w:rsidR="00D747F3" w:rsidRPr="00B41C23" w:rsidRDefault="00D747F3" w:rsidP="00D747F3">
      <w:pPr>
        <w:rPr>
          <w:color w:val="000000" w:themeColor="text1"/>
        </w:rPr>
      </w:pPr>
      <w:r w:rsidRPr="00B41C23">
        <w:rPr>
          <w:color w:val="000000" w:themeColor="text1"/>
        </w:rPr>
        <w:t xml:space="preserve">                            axisZ.ready := TRUE;</w:t>
      </w:r>
    </w:p>
    <w:p w14:paraId="1B97EB71" w14:textId="77777777" w:rsidR="00D747F3" w:rsidRPr="00B41C23" w:rsidRDefault="00D747F3" w:rsidP="00D747F3">
      <w:pPr>
        <w:rPr>
          <w:color w:val="000000" w:themeColor="text1"/>
        </w:rPr>
      </w:pPr>
      <w:r w:rsidRPr="00B41C23">
        <w:rPr>
          <w:color w:val="000000" w:themeColor="text1"/>
        </w:rPr>
        <w:t xml:space="preserve">                        ELSE</w:t>
      </w:r>
    </w:p>
    <w:p w14:paraId="2E30111D" w14:textId="77777777" w:rsidR="00D747F3" w:rsidRPr="00B41C23" w:rsidRDefault="00D747F3" w:rsidP="00D747F3">
      <w:pPr>
        <w:rPr>
          <w:color w:val="000000" w:themeColor="text1"/>
        </w:rPr>
      </w:pPr>
      <w:r w:rsidRPr="00B41C23">
        <w:rPr>
          <w:color w:val="000000" w:themeColor="text1"/>
        </w:rPr>
        <w:t xml:space="preserve">                            axisZ.ready := FALSE;</w:t>
      </w:r>
    </w:p>
    <w:p w14:paraId="050D4ED2" w14:textId="77777777" w:rsidR="00D747F3" w:rsidRPr="00B41C23" w:rsidRDefault="00D747F3" w:rsidP="00D747F3">
      <w:pPr>
        <w:rPr>
          <w:color w:val="000000" w:themeColor="text1"/>
        </w:rPr>
      </w:pPr>
      <w:r w:rsidRPr="00B41C23">
        <w:rPr>
          <w:color w:val="000000" w:themeColor="text1"/>
        </w:rPr>
        <w:t xml:space="preserve">                        END_IF;</w:t>
      </w:r>
    </w:p>
    <w:p w14:paraId="6A957420" w14:textId="77777777" w:rsidR="00D747F3" w:rsidRPr="00B41C23" w:rsidRDefault="00D747F3" w:rsidP="00D747F3">
      <w:pPr>
        <w:rPr>
          <w:color w:val="000000" w:themeColor="text1"/>
        </w:rPr>
      </w:pPr>
      <w:r w:rsidRPr="00B41C23">
        <w:rPr>
          <w:color w:val="000000" w:themeColor="text1"/>
        </w:rPr>
        <w:t xml:space="preserve">                    END_IF;</w:t>
      </w:r>
    </w:p>
    <w:p w14:paraId="0294E56B" w14:textId="77777777" w:rsidR="00D747F3" w:rsidRPr="00B41C23" w:rsidRDefault="00D747F3" w:rsidP="00D747F3">
      <w:pPr>
        <w:rPr>
          <w:color w:val="000000" w:themeColor="text1"/>
        </w:rPr>
      </w:pPr>
      <w:r w:rsidRPr="00B41C23">
        <w:rPr>
          <w:color w:val="000000" w:themeColor="text1"/>
        </w:rPr>
        <w:t xml:space="preserve">                END_IF;</w:t>
      </w:r>
    </w:p>
    <w:p w14:paraId="2531DBAA" w14:textId="77777777" w:rsidR="00D747F3" w:rsidRPr="00B41C23" w:rsidRDefault="00D747F3" w:rsidP="00D747F3">
      <w:pPr>
        <w:rPr>
          <w:color w:val="000000" w:themeColor="text1"/>
        </w:rPr>
      </w:pPr>
      <w:r w:rsidRPr="00B41C23">
        <w:rPr>
          <w:color w:val="000000" w:themeColor="text1"/>
        </w:rPr>
        <w:t xml:space="preserve">            ELSE</w:t>
      </w:r>
    </w:p>
    <w:p w14:paraId="04C4DF88" w14:textId="77777777" w:rsidR="00D747F3" w:rsidRPr="00B41C23" w:rsidRDefault="00D747F3" w:rsidP="00D747F3">
      <w:pPr>
        <w:rPr>
          <w:color w:val="000000" w:themeColor="text1"/>
        </w:rPr>
      </w:pPr>
      <w:r w:rsidRPr="00B41C23">
        <w:rPr>
          <w:color w:val="000000" w:themeColor="text1"/>
        </w:rPr>
        <w:t xml:space="preserve">                IF axisZ.index &gt; lz_low THEN</w:t>
      </w:r>
    </w:p>
    <w:p w14:paraId="0FC01590" w14:textId="77777777" w:rsidR="00D747F3" w:rsidRPr="00B41C23" w:rsidRDefault="00D747F3" w:rsidP="00D747F3">
      <w:pPr>
        <w:rPr>
          <w:color w:val="000000" w:themeColor="text1"/>
        </w:rPr>
      </w:pPr>
      <w:r w:rsidRPr="00B41C23">
        <w:rPr>
          <w:color w:val="000000" w:themeColor="text1"/>
        </w:rPr>
        <w:t xml:space="preserve">                    axisZ.index := axisZ.index - 1;</w:t>
      </w:r>
    </w:p>
    <w:p w14:paraId="5707EEC8" w14:textId="77777777" w:rsidR="00D747F3" w:rsidRPr="00B41C23" w:rsidRDefault="00D747F3" w:rsidP="00D747F3">
      <w:pPr>
        <w:rPr>
          <w:color w:val="000000" w:themeColor="text1"/>
        </w:rPr>
      </w:pPr>
      <w:r w:rsidRPr="00B41C23">
        <w:rPr>
          <w:color w:val="000000" w:themeColor="text1"/>
        </w:rPr>
        <w:t xml:space="preserve">                ELSIF axisZ.index = lz_low THEN</w:t>
      </w:r>
    </w:p>
    <w:p w14:paraId="666054B5" w14:textId="77777777" w:rsidR="00D747F3" w:rsidRPr="00B41C23" w:rsidRDefault="00D747F3" w:rsidP="00D747F3">
      <w:pPr>
        <w:rPr>
          <w:color w:val="000000" w:themeColor="text1"/>
        </w:rPr>
      </w:pPr>
      <w:r w:rsidRPr="00B41C23">
        <w:rPr>
          <w:color w:val="000000" w:themeColor="text1"/>
        </w:rPr>
        <w:t xml:space="preserve">                    axisZ.flags.initCycle := FALSE;</w:t>
      </w:r>
    </w:p>
    <w:p w14:paraId="189E8CBB" w14:textId="77777777" w:rsidR="00D747F3" w:rsidRPr="00B41C23" w:rsidRDefault="00D747F3" w:rsidP="00D747F3">
      <w:pPr>
        <w:rPr>
          <w:color w:val="000000" w:themeColor="text1"/>
        </w:rPr>
      </w:pPr>
      <w:r w:rsidRPr="00B41C23">
        <w:rPr>
          <w:color w:val="000000" w:themeColor="text1"/>
        </w:rPr>
        <w:t xml:space="preserve">                    axisZ.ready := FALSE;</w:t>
      </w:r>
    </w:p>
    <w:p w14:paraId="1589A7C5" w14:textId="77777777" w:rsidR="00D747F3" w:rsidRPr="00B41C23" w:rsidRDefault="00D747F3" w:rsidP="00D747F3">
      <w:pPr>
        <w:rPr>
          <w:color w:val="000000" w:themeColor="text1"/>
        </w:rPr>
      </w:pPr>
      <w:r w:rsidRPr="00B41C23">
        <w:rPr>
          <w:color w:val="000000" w:themeColor="text1"/>
        </w:rPr>
        <w:t xml:space="preserve">                    axisZ.cycleCount := axisZ.cycleCount + 1;</w:t>
      </w:r>
    </w:p>
    <w:p w14:paraId="5CF5EF21" w14:textId="77777777" w:rsidR="00D747F3" w:rsidRPr="00B41C23" w:rsidRDefault="00D747F3" w:rsidP="00D747F3">
      <w:pPr>
        <w:rPr>
          <w:color w:val="000000" w:themeColor="text1"/>
        </w:rPr>
      </w:pPr>
      <w:r w:rsidRPr="00B41C23">
        <w:rPr>
          <w:color w:val="000000" w:themeColor="text1"/>
        </w:rPr>
        <w:t xml:space="preserve">                    IF axisZ.cycleCount &lt; axisZ.N THEN</w:t>
      </w:r>
    </w:p>
    <w:p w14:paraId="61E3B887" w14:textId="77777777" w:rsidR="00D747F3" w:rsidRPr="00B41C23" w:rsidRDefault="00D747F3" w:rsidP="00D747F3">
      <w:pPr>
        <w:rPr>
          <w:color w:val="000000" w:themeColor="text1"/>
        </w:rPr>
      </w:pPr>
      <w:r w:rsidRPr="00B41C23">
        <w:rPr>
          <w:color w:val="000000" w:themeColor="text1"/>
        </w:rPr>
        <w:t xml:space="preserve">                        axisZ.ready := TRUE;</w:t>
      </w:r>
    </w:p>
    <w:p w14:paraId="782AF053" w14:textId="77777777" w:rsidR="00D747F3" w:rsidRPr="00B41C23" w:rsidRDefault="00D747F3" w:rsidP="00D747F3">
      <w:pPr>
        <w:rPr>
          <w:color w:val="000000" w:themeColor="text1"/>
        </w:rPr>
      </w:pPr>
      <w:r w:rsidRPr="00B41C23">
        <w:rPr>
          <w:color w:val="000000" w:themeColor="text1"/>
        </w:rPr>
        <w:t xml:space="preserve">                        axisZ.direction := +1;</w:t>
      </w:r>
    </w:p>
    <w:p w14:paraId="2252A5D4" w14:textId="77777777" w:rsidR="00D747F3" w:rsidRPr="00B41C23" w:rsidRDefault="00D747F3" w:rsidP="00D747F3">
      <w:pPr>
        <w:rPr>
          <w:color w:val="000000" w:themeColor="text1"/>
        </w:rPr>
      </w:pPr>
      <w:r w:rsidRPr="00B41C23">
        <w:rPr>
          <w:color w:val="000000" w:themeColor="text1"/>
        </w:rPr>
        <w:t xml:space="preserve">                    ELSIF (axisZ.cycleCount = axisZ.N) AND axisZ.</w:t>
      </w:r>
      <w:r w:rsidR="00E13354">
        <w:rPr>
          <w:color w:val="000000" w:themeColor="text1"/>
        </w:rPr>
        <w:t>P</w:t>
      </w:r>
      <w:r w:rsidRPr="00B41C23">
        <w:rPr>
          <w:color w:val="000000" w:themeColor="text1"/>
        </w:rPr>
        <w:t>R1 THEN</w:t>
      </w:r>
    </w:p>
    <w:p w14:paraId="57B06B4A" w14:textId="77777777" w:rsidR="00D747F3" w:rsidRPr="00B41C23" w:rsidRDefault="00D747F3" w:rsidP="00D747F3">
      <w:pPr>
        <w:rPr>
          <w:color w:val="000000" w:themeColor="text1"/>
        </w:rPr>
      </w:pPr>
      <w:r w:rsidRPr="00B41C23">
        <w:rPr>
          <w:color w:val="000000" w:themeColor="text1"/>
        </w:rPr>
        <w:t xml:space="preserve">                        axisZ.ready := TRUE;</w:t>
      </w:r>
    </w:p>
    <w:p w14:paraId="2610D558" w14:textId="77777777" w:rsidR="00D747F3" w:rsidRPr="00B41C23" w:rsidRDefault="00D747F3" w:rsidP="00D747F3">
      <w:pPr>
        <w:rPr>
          <w:color w:val="000000" w:themeColor="text1"/>
        </w:rPr>
      </w:pPr>
      <w:r w:rsidRPr="00B41C23">
        <w:rPr>
          <w:color w:val="000000" w:themeColor="text1"/>
        </w:rPr>
        <w:t xml:space="preserve">                        axisZ.direction := +1;</w:t>
      </w:r>
    </w:p>
    <w:p w14:paraId="6ED5542D" w14:textId="77777777" w:rsidR="00D747F3" w:rsidRPr="00B41C23" w:rsidRDefault="00D747F3" w:rsidP="00D747F3">
      <w:pPr>
        <w:rPr>
          <w:color w:val="000000" w:themeColor="text1"/>
        </w:rPr>
      </w:pPr>
      <w:r w:rsidRPr="00B41C23">
        <w:rPr>
          <w:color w:val="000000" w:themeColor="text1"/>
        </w:rPr>
        <w:t xml:space="preserve">                    ELSE</w:t>
      </w:r>
    </w:p>
    <w:p w14:paraId="090B3FEE" w14:textId="77777777" w:rsidR="00D747F3" w:rsidRPr="00B41C23" w:rsidRDefault="00D747F3" w:rsidP="00D747F3">
      <w:pPr>
        <w:rPr>
          <w:color w:val="000000" w:themeColor="text1"/>
        </w:rPr>
      </w:pPr>
      <w:r w:rsidRPr="00B41C23">
        <w:rPr>
          <w:color w:val="000000" w:themeColor="text1"/>
        </w:rPr>
        <w:t xml:space="preserve">                        axisZ.ready := FALSE;</w:t>
      </w:r>
    </w:p>
    <w:p w14:paraId="0FA0516D" w14:textId="77777777" w:rsidR="00D747F3" w:rsidRPr="00B41C23" w:rsidRDefault="00D747F3" w:rsidP="00D747F3">
      <w:pPr>
        <w:rPr>
          <w:color w:val="000000" w:themeColor="text1"/>
        </w:rPr>
      </w:pPr>
      <w:r w:rsidRPr="00B41C23">
        <w:rPr>
          <w:color w:val="000000" w:themeColor="text1"/>
        </w:rPr>
        <w:t xml:space="preserve">                    END_IF;</w:t>
      </w:r>
    </w:p>
    <w:p w14:paraId="14606C69" w14:textId="77777777" w:rsidR="00D747F3" w:rsidRPr="00B41C23" w:rsidRDefault="00D747F3" w:rsidP="00D747F3">
      <w:pPr>
        <w:rPr>
          <w:color w:val="000000" w:themeColor="text1"/>
        </w:rPr>
      </w:pPr>
      <w:r w:rsidRPr="00B41C23">
        <w:rPr>
          <w:color w:val="000000" w:themeColor="text1"/>
        </w:rPr>
        <w:t xml:space="preserve">                END_IF;</w:t>
      </w:r>
    </w:p>
    <w:p w14:paraId="522BB942" w14:textId="77777777" w:rsidR="00D747F3" w:rsidRPr="00B41C23" w:rsidRDefault="00D747F3" w:rsidP="00D747F3">
      <w:pPr>
        <w:rPr>
          <w:color w:val="000000" w:themeColor="text1"/>
        </w:rPr>
      </w:pPr>
      <w:r w:rsidRPr="00B41C23">
        <w:rPr>
          <w:color w:val="000000" w:themeColor="text1"/>
        </w:rPr>
        <w:t xml:space="preserve">            END_IF;</w:t>
      </w:r>
    </w:p>
    <w:p w14:paraId="726EECE5" w14:textId="77777777" w:rsidR="00D747F3" w:rsidRPr="00B41C23" w:rsidRDefault="00D747F3" w:rsidP="00D747F3">
      <w:pPr>
        <w:rPr>
          <w:color w:val="000000" w:themeColor="text1"/>
        </w:rPr>
      </w:pPr>
      <w:r w:rsidRPr="00B41C23">
        <w:rPr>
          <w:color w:val="000000" w:themeColor="text1"/>
        </w:rPr>
        <w:t xml:space="preserve">        END_IF;</w:t>
      </w:r>
    </w:p>
    <w:p w14:paraId="2482F7D1" w14:textId="77777777" w:rsidR="00D747F3" w:rsidRPr="00665319" w:rsidRDefault="00D747F3" w:rsidP="00D747F3">
      <w:pPr>
        <w:rPr>
          <w:color w:val="000000" w:themeColor="text1"/>
        </w:rPr>
      </w:pPr>
    </w:p>
    <w:p w14:paraId="4F69D2AF" w14:textId="77777777" w:rsidR="00D747F3" w:rsidRPr="00665319" w:rsidRDefault="00D747F3" w:rsidP="00D747F3">
      <w:pPr>
        <w:rPr>
          <w:color w:val="000000" w:themeColor="text1"/>
        </w:rPr>
      </w:pPr>
      <w:r w:rsidRPr="00665319">
        <w:rPr>
          <w:color w:val="000000" w:themeColor="text1"/>
        </w:rPr>
        <w:t xml:space="preserve">        (* --- Após ajustar índices, limpar as flags que controlam o ciclo do ponto</w:t>
      </w:r>
    </w:p>
    <w:p w14:paraId="29C46189" w14:textId="77777777" w:rsidR="00D747F3" w:rsidRPr="00665319" w:rsidRDefault="00D747F3" w:rsidP="00D747F3">
      <w:pPr>
        <w:rPr>
          <w:color w:val="000000" w:themeColor="text1"/>
        </w:rPr>
      </w:pPr>
      <w:r w:rsidRPr="00665319">
        <w:rPr>
          <w:color w:val="000000" w:themeColor="text1"/>
        </w:rPr>
        <w:t xml:space="preserve">           (estas serão re-ativadas quando cada eixo carregar e escrever o novo setpoint) --- *)</w:t>
      </w:r>
    </w:p>
    <w:p w14:paraId="6DDE9610" w14:textId="77777777" w:rsidR="00D747F3" w:rsidRPr="00665319" w:rsidRDefault="00D747F3" w:rsidP="00D747F3">
      <w:pPr>
        <w:rPr>
          <w:color w:val="000000" w:themeColor="text1"/>
        </w:rPr>
      </w:pPr>
      <w:r w:rsidRPr="00665319">
        <w:rPr>
          <w:color w:val="000000" w:themeColor="text1"/>
        </w:rPr>
        <w:t xml:space="preserve">        axisX.flags.loadedTarget := FALSE;</w:t>
      </w:r>
    </w:p>
    <w:p w14:paraId="0F2FE717" w14:textId="77777777" w:rsidR="00D747F3" w:rsidRPr="00665319" w:rsidRDefault="00D747F3" w:rsidP="00D747F3">
      <w:pPr>
        <w:rPr>
          <w:color w:val="000000" w:themeColor="text1"/>
        </w:rPr>
      </w:pPr>
      <w:r w:rsidRPr="00665319">
        <w:rPr>
          <w:color w:val="000000" w:themeColor="text1"/>
        </w:rPr>
        <w:t xml:space="preserve">        axisX.flags.wroteSetpoint := FALSE;</w:t>
      </w:r>
    </w:p>
    <w:p w14:paraId="3BC119D3" w14:textId="77777777" w:rsidR="00D747F3" w:rsidRPr="00665319" w:rsidRDefault="00D747F3" w:rsidP="00D747F3">
      <w:pPr>
        <w:rPr>
          <w:color w:val="000000" w:themeColor="text1"/>
        </w:rPr>
      </w:pPr>
      <w:r w:rsidRPr="00665319">
        <w:rPr>
          <w:color w:val="000000" w:themeColor="text1"/>
        </w:rPr>
        <w:t xml:space="preserve">        axisX.flags.acknowledged := FALSE;</w:t>
      </w:r>
    </w:p>
    <w:p w14:paraId="7A087D87" w14:textId="77777777" w:rsidR="00D747F3" w:rsidRPr="00665319" w:rsidRDefault="00D747F3" w:rsidP="00D747F3">
      <w:pPr>
        <w:rPr>
          <w:color w:val="000000" w:themeColor="text1"/>
        </w:rPr>
      </w:pPr>
      <w:r w:rsidRPr="00665319">
        <w:rPr>
          <w:color w:val="000000" w:themeColor="text1"/>
        </w:rPr>
        <w:t xml:space="preserve">        axisX.flags.clearedSetpoint := FALSE;</w:t>
      </w:r>
    </w:p>
    <w:p w14:paraId="32C4A7FE" w14:textId="77777777" w:rsidR="00D747F3" w:rsidRPr="00665319" w:rsidRDefault="00D747F3" w:rsidP="00D747F3">
      <w:pPr>
        <w:rPr>
          <w:color w:val="000000" w:themeColor="text1"/>
        </w:rPr>
      </w:pPr>
      <w:r w:rsidRPr="00665319">
        <w:rPr>
          <w:color w:val="000000" w:themeColor="text1"/>
        </w:rPr>
        <w:t xml:space="preserve">        axisX.flags.readyToAdvance := FALSE;</w:t>
      </w:r>
    </w:p>
    <w:p w14:paraId="3D6D902B" w14:textId="77777777" w:rsidR="00D747F3" w:rsidRPr="00665319" w:rsidRDefault="00D747F3" w:rsidP="00D747F3">
      <w:pPr>
        <w:rPr>
          <w:color w:val="000000" w:themeColor="text1"/>
        </w:rPr>
      </w:pPr>
      <w:r w:rsidRPr="00665319">
        <w:rPr>
          <w:color w:val="000000" w:themeColor="text1"/>
        </w:rPr>
        <w:t xml:space="preserve">        axisX.flags.singlePoint := FALSE;</w:t>
      </w:r>
    </w:p>
    <w:p w14:paraId="2F4093BE" w14:textId="77777777" w:rsidR="00D747F3" w:rsidRPr="00665319" w:rsidRDefault="00D747F3" w:rsidP="00D747F3">
      <w:pPr>
        <w:rPr>
          <w:color w:val="000000" w:themeColor="text1"/>
        </w:rPr>
      </w:pPr>
    </w:p>
    <w:p w14:paraId="5B70BCDC" w14:textId="77777777" w:rsidR="00D747F3" w:rsidRPr="00665319" w:rsidRDefault="00D747F3" w:rsidP="00D747F3">
      <w:pPr>
        <w:rPr>
          <w:color w:val="000000" w:themeColor="text1"/>
        </w:rPr>
      </w:pPr>
      <w:r w:rsidRPr="00665319">
        <w:rPr>
          <w:color w:val="000000" w:themeColor="text1"/>
        </w:rPr>
        <w:t xml:space="preserve">        axisY.flags.loadedTarget := FALSE;</w:t>
      </w:r>
    </w:p>
    <w:p w14:paraId="0F0A1FCA" w14:textId="77777777" w:rsidR="00D747F3" w:rsidRPr="00665319" w:rsidRDefault="00D747F3" w:rsidP="00D747F3">
      <w:pPr>
        <w:rPr>
          <w:color w:val="000000" w:themeColor="text1"/>
        </w:rPr>
      </w:pPr>
      <w:r w:rsidRPr="00665319">
        <w:rPr>
          <w:color w:val="000000" w:themeColor="text1"/>
        </w:rPr>
        <w:t xml:space="preserve">        axisY.flags.wroteSetpoint := FALSE;</w:t>
      </w:r>
    </w:p>
    <w:p w14:paraId="12723006" w14:textId="77777777" w:rsidR="00D747F3" w:rsidRPr="00665319" w:rsidRDefault="00D747F3" w:rsidP="00D747F3">
      <w:pPr>
        <w:rPr>
          <w:color w:val="000000" w:themeColor="text1"/>
        </w:rPr>
      </w:pPr>
      <w:r w:rsidRPr="00665319">
        <w:rPr>
          <w:color w:val="000000" w:themeColor="text1"/>
        </w:rPr>
        <w:t xml:space="preserve">        axisY.flags.acknowledged := FALSE;</w:t>
      </w:r>
    </w:p>
    <w:p w14:paraId="41A90D07" w14:textId="77777777" w:rsidR="00D747F3" w:rsidRPr="00665319" w:rsidRDefault="00D747F3" w:rsidP="00D747F3">
      <w:pPr>
        <w:rPr>
          <w:color w:val="000000" w:themeColor="text1"/>
        </w:rPr>
      </w:pPr>
      <w:r w:rsidRPr="00665319">
        <w:rPr>
          <w:color w:val="000000" w:themeColor="text1"/>
        </w:rPr>
        <w:t xml:space="preserve">        axisY.flags.clearedSetpoint := FALSE;</w:t>
      </w:r>
    </w:p>
    <w:p w14:paraId="0D659DE3" w14:textId="77777777" w:rsidR="00D747F3" w:rsidRPr="00665319" w:rsidRDefault="00D747F3" w:rsidP="00D747F3">
      <w:pPr>
        <w:rPr>
          <w:color w:val="000000" w:themeColor="text1"/>
        </w:rPr>
      </w:pPr>
      <w:r w:rsidRPr="00665319">
        <w:rPr>
          <w:color w:val="000000" w:themeColor="text1"/>
        </w:rPr>
        <w:t xml:space="preserve">        axisY.flags.readyToAdvance := FALSE;</w:t>
      </w:r>
    </w:p>
    <w:p w14:paraId="0E66C6DD" w14:textId="77777777" w:rsidR="00D747F3" w:rsidRPr="00665319" w:rsidRDefault="00D747F3" w:rsidP="00D747F3">
      <w:pPr>
        <w:rPr>
          <w:color w:val="000000" w:themeColor="text1"/>
        </w:rPr>
      </w:pPr>
      <w:r w:rsidRPr="00665319">
        <w:rPr>
          <w:color w:val="000000" w:themeColor="text1"/>
        </w:rPr>
        <w:t xml:space="preserve">        axisY.flags.singlePoint := FALSE;</w:t>
      </w:r>
    </w:p>
    <w:p w14:paraId="17E7C502" w14:textId="77777777" w:rsidR="00D747F3" w:rsidRPr="00665319" w:rsidRDefault="00D747F3" w:rsidP="00D747F3">
      <w:pPr>
        <w:rPr>
          <w:color w:val="000000" w:themeColor="text1"/>
        </w:rPr>
      </w:pPr>
    </w:p>
    <w:p w14:paraId="317DA476" w14:textId="77777777" w:rsidR="00D747F3" w:rsidRPr="00665319" w:rsidRDefault="00D747F3" w:rsidP="00D747F3">
      <w:pPr>
        <w:rPr>
          <w:color w:val="000000" w:themeColor="text1"/>
        </w:rPr>
      </w:pPr>
      <w:r w:rsidRPr="00665319">
        <w:rPr>
          <w:color w:val="000000" w:themeColor="text1"/>
        </w:rPr>
        <w:t xml:space="preserve">        axisZ.flags.loadedTarget := FALSE;</w:t>
      </w:r>
    </w:p>
    <w:p w14:paraId="3C1B0854" w14:textId="77777777" w:rsidR="00D747F3" w:rsidRPr="00665319" w:rsidRDefault="00D747F3" w:rsidP="00D747F3">
      <w:pPr>
        <w:rPr>
          <w:color w:val="000000" w:themeColor="text1"/>
        </w:rPr>
      </w:pPr>
      <w:r w:rsidRPr="00665319">
        <w:rPr>
          <w:color w:val="000000" w:themeColor="text1"/>
        </w:rPr>
        <w:t xml:space="preserve">        axisZ.flags.wroteSetpoint := FALSE;</w:t>
      </w:r>
    </w:p>
    <w:p w14:paraId="741B4099" w14:textId="77777777" w:rsidR="00D747F3" w:rsidRPr="00665319" w:rsidRDefault="00D747F3" w:rsidP="00D747F3">
      <w:pPr>
        <w:rPr>
          <w:color w:val="000000" w:themeColor="text1"/>
        </w:rPr>
      </w:pPr>
      <w:r w:rsidRPr="00665319">
        <w:rPr>
          <w:color w:val="000000" w:themeColor="text1"/>
        </w:rPr>
        <w:t xml:space="preserve">        axisZ.flags.acknowledged := FALSE;</w:t>
      </w:r>
    </w:p>
    <w:p w14:paraId="548A35BA" w14:textId="77777777" w:rsidR="00D747F3" w:rsidRPr="00665319" w:rsidRDefault="00D747F3" w:rsidP="00D747F3">
      <w:pPr>
        <w:rPr>
          <w:color w:val="000000" w:themeColor="text1"/>
        </w:rPr>
      </w:pPr>
      <w:r w:rsidRPr="00665319">
        <w:rPr>
          <w:color w:val="000000" w:themeColor="text1"/>
        </w:rPr>
        <w:t xml:space="preserve">        axisZ.flags.clearedSetpoint := FALSE;</w:t>
      </w:r>
    </w:p>
    <w:p w14:paraId="553BFC0F" w14:textId="77777777" w:rsidR="00D747F3" w:rsidRPr="00665319" w:rsidRDefault="00D747F3" w:rsidP="00D747F3">
      <w:pPr>
        <w:rPr>
          <w:color w:val="000000" w:themeColor="text1"/>
        </w:rPr>
      </w:pPr>
      <w:r w:rsidRPr="00665319">
        <w:rPr>
          <w:color w:val="000000" w:themeColor="text1"/>
        </w:rPr>
        <w:t xml:space="preserve">        axisZ.flags.readyToAdvance := FALSE;</w:t>
      </w:r>
    </w:p>
    <w:p w14:paraId="79419CF8" w14:textId="77777777" w:rsidR="00D747F3" w:rsidRPr="00665319" w:rsidRDefault="00D747F3" w:rsidP="00D747F3">
      <w:pPr>
        <w:rPr>
          <w:color w:val="000000" w:themeColor="text1"/>
        </w:rPr>
      </w:pPr>
      <w:r w:rsidRPr="00665319">
        <w:rPr>
          <w:color w:val="000000" w:themeColor="text1"/>
        </w:rPr>
        <w:t xml:space="preserve">        axisZ.flags.singlePoint := FALSE;</w:t>
      </w:r>
    </w:p>
    <w:p w14:paraId="652FC7E8" w14:textId="77777777" w:rsidR="00D747F3" w:rsidRPr="00665319" w:rsidRDefault="00D747F3" w:rsidP="00D747F3">
      <w:pPr>
        <w:rPr>
          <w:color w:val="000000" w:themeColor="text1"/>
        </w:rPr>
      </w:pPr>
    </w:p>
    <w:p w14:paraId="75150C2F" w14:textId="77777777" w:rsidR="00D747F3" w:rsidRPr="00665319" w:rsidRDefault="00D747F3" w:rsidP="00D747F3">
      <w:pPr>
        <w:rPr>
          <w:color w:val="000000" w:themeColor="text1"/>
        </w:rPr>
      </w:pPr>
      <w:r w:rsidRPr="00665319">
        <w:rPr>
          <w:color w:val="000000" w:themeColor="text1"/>
        </w:rPr>
        <w:t xml:space="preserve">    END_IF; (* fim readyToAdvanceGlobal *)</w:t>
      </w:r>
    </w:p>
    <w:p w14:paraId="43815F69" w14:textId="77777777" w:rsidR="00D747F3" w:rsidRPr="00665319" w:rsidRDefault="00D747F3" w:rsidP="00D747F3">
      <w:pPr>
        <w:rPr>
          <w:color w:val="000000" w:themeColor="text1"/>
        </w:rPr>
      </w:pPr>
    </w:p>
    <w:p w14:paraId="55360E31" w14:textId="77777777" w:rsidR="00D747F3" w:rsidRPr="00665319" w:rsidRDefault="00D747F3" w:rsidP="00D747F3">
      <w:pPr>
        <w:rPr>
          <w:color w:val="000000" w:themeColor="text1"/>
        </w:rPr>
      </w:pPr>
      <w:r w:rsidRPr="00665319">
        <w:rPr>
          <w:color w:val="000000" w:themeColor="text1"/>
        </w:rPr>
        <w:t xml:space="preserve">    (* --- a máquina local do eixo (fora do bloco global) NÃO deve mais alterar index.</w:t>
      </w:r>
    </w:p>
    <w:p w14:paraId="15CB5FD8" w14:textId="77777777" w:rsidR="00D747F3" w:rsidRPr="00665319" w:rsidRDefault="00D747F3" w:rsidP="00D747F3">
      <w:pPr>
        <w:rPr>
          <w:color w:val="000000" w:themeColor="text1"/>
        </w:rPr>
      </w:pPr>
      <w:r w:rsidRPr="00665319">
        <w:rPr>
          <w:color w:val="000000" w:themeColor="text1"/>
        </w:rPr>
        <w:t xml:space="preserve">       Assim evitamos incrementos duplicados. --- *)</w:t>
      </w:r>
    </w:p>
    <w:p w14:paraId="3628A67B" w14:textId="77777777" w:rsidR="00D747F3" w:rsidRPr="00665319" w:rsidRDefault="00D747F3" w:rsidP="00D747F3">
      <w:pPr>
        <w:rPr>
          <w:color w:val="000000" w:themeColor="text1"/>
        </w:rPr>
      </w:pPr>
    </w:p>
    <w:p w14:paraId="50877B53" w14:textId="77777777" w:rsidR="00D747F3" w:rsidRPr="00665319" w:rsidRDefault="00D747F3" w:rsidP="00D747F3">
      <w:pPr>
        <w:rPr>
          <w:color w:val="000000" w:themeColor="text1"/>
        </w:rPr>
      </w:pPr>
      <w:r w:rsidRPr="00665319">
        <w:rPr>
          <w:color w:val="000000" w:themeColor="text1"/>
        </w:rPr>
        <w:t xml:space="preserve">    </w:t>
      </w:r>
    </w:p>
    <w:p w14:paraId="7892F34B" w14:textId="77777777" w:rsidR="00383719" w:rsidRPr="00665319" w:rsidRDefault="00D747F3" w:rsidP="00F42D59">
      <w:pPr>
        <w:rPr>
          <w:color w:val="000000" w:themeColor="text1"/>
        </w:rPr>
      </w:pPr>
      <w:r w:rsidRPr="00665319">
        <w:rPr>
          <w:color w:val="000000" w:themeColor="text1"/>
        </w:rPr>
        <w:t>END_FUNCTION</w:t>
      </w:r>
    </w:p>
    <w:p w14:paraId="388C83C6" w14:textId="77777777" w:rsidR="00383719" w:rsidRPr="00665319" w:rsidRDefault="00383719" w:rsidP="00F42D59">
      <w:pPr>
        <w:rPr>
          <w:color w:val="000000" w:themeColor="text1"/>
        </w:rPr>
      </w:pPr>
    </w:p>
    <w:p w14:paraId="01A822C4" w14:textId="77777777" w:rsidR="00383719" w:rsidRDefault="00383719" w:rsidP="00F42D59">
      <w:pPr>
        <w:rPr>
          <w:color w:val="A02B93" w:themeColor="accent5"/>
        </w:rPr>
      </w:pPr>
    </w:p>
    <w:p w14:paraId="2A4A78E5" w14:textId="77777777" w:rsidR="00482382" w:rsidRDefault="00482382" w:rsidP="008320E4">
      <w:pPr>
        <w:rPr>
          <w:color w:val="A02B93" w:themeColor="accent5"/>
        </w:rPr>
      </w:pPr>
      <w:r>
        <w:rPr>
          <w:color w:val="A02B93" w:themeColor="accent5"/>
        </w:rPr>
        <w:t>@</w:t>
      </w:r>
    </w:p>
    <w:p w14:paraId="060CABCF" w14:textId="77777777" w:rsidR="00482382" w:rsidRDefault="00482382" w:rsidP="008320E4">
      <w:pPr>
        <w:rPr>
          <w:color w:val="A02B93" w:themeColor="accent5"/>
        </w:rPr>
      </w:pPr>
    </w:p>
    <w:p w14:paraId="2F27CF2C" w14:textId="77777777" w:rsidR="00482382" w:rsidRDefault="00482382" w:rsidP="008320E4">
      <w:pPr>
        <w:rPr>
          <w:color w:val="A02B93" w:themeColor="accent5"/>
        </w:rPr>
      </w:pPr>
    </w:p>
    <w:p w14:paraId="25439833" w14:textId="77777777" w:rsidR="00482382" w:rsidRDefault="00482382" w:rsidP="008320E4"/>
    <w:p w14:paraId="2D32AA1E" w14:textId="77777777" w:rsidR="00482382" w:rsidRDefault="00482382" w:rsidP="008320E4"/>
    <w:p w14:paraId="0BB50AF8" w14:textId="77777777" w:rsidR="00482382" w:rsidRDefault="00482382" w:rsidP="008320E4"/>
    <w:p w14:paraId="3B72818E" w14:textId="77777777" w:rsidR="00482382" w:rsidRDefault="00482382" w:rsidP="008320E4"/>
    <w:p w14:paraId="32E10249" w14:textId="77777777" w:rsidR="00482382" w:rsidRDefault="00482382" w:rsidP="008320E4"/>
    <w:p w14:paraId="7D2176A5" w14:textId="77777777" w:rsidR="00482382" w:rsidRDefault="00482382" w:rsidP="008320E4"/>
    <w:p w14:paraId="07D186C4" w14:textId="77777777" w:rsidR="00482382" w:rsidRPr="00665319" w:rsidRDefault="00482382" w:rsidP="008320E4">
      <w:pPr>
        <w:rPr>
          <w:color w:val="000000" w:themeColor="text1"/>
        </w:rPr>
      </w:pPr>
    </w:p>
    <w:p w14:paraId="0C2BB332" w14:textId="77777777" w:rsidR="00482382" w:rsidRPr="00665319" w:rsidRDefault="00482382" w:rsidP="008320E4">
      <w:pPr>
        <w:rPr>
          <w:color w:val="000000" w:themeColor="text1"/>
        </w:rPr>
      </w:pPr>
    </w:p>
    <w:p w14:paraId="03863C2A" w14:textId="77777777" w:rsidR="00482382" w:rsidRDefault="00482382" w:rsidP="008320E4"/>
    <w:p w14:paraId="55412B48" w14:textId="3BE2B2C4" w:rsidR="00BC2944" w:rsidRDefault="009A7895" w:rsidP="00BB3414">
      <w:pPr>
        <w:ind w:left="0" w:firstLine="0"/>
        <w:rPr>
          <w:color w:val="A02B93" w:themeColor="accent5"/>
        </w:rPr>
      </w:pPr>
      <w:r>
        <w:rPr>
          <w:color w:val="A02B93" w:themeColor="accent5"/>
        </w:rPr>
        <w:t>@</w:t>
      </w:r>
    </w:p>
    <w:p w14:paraId="2DE117E7" w14:textId="77777777" w:rsidR="009330DC" w:rsidRDefault="009330DC" w:rsidP="00BB3414">
      <w:pPr>
        <w:ind w:left="0" w:firstLine="0"/>
        <w:rPr>
          <w:color w:val="A02B93" w:themeColor="accent5"/>
        </w:rPr>
      </w:pPr>
    </w:p>
    <w:p w14:paraId="60F98E7A" w14:textId="77777777" w:rsidR="009330DC" w:rsidRDefault="009330DC" w:rsidP="00BB3414">
      <w:pPr>
        <w:ind w:left="0" w:firstLine="0"/>
        <w:rPr>
          <w:color w:val="A02B93" w:themeColor="accent5"/>
        </w:rPr>
      </w:pPr>
    </w:p>
    <w:p w14:paraId="6D0E96B2" w14:textId="77777777" w:rsidR="009330DC" w:rsidRDefault="009330DC" w:rsidP="00BB3414">
      <w:pPr>
        <w:ind w:left="0" w:firstLine="0"/>
        <w:rPr>
          <w:color w:val="A02B93" w:themeColor="accent5"/>
        </w:rPr>
      </w:pPr>
    </w:p>
    <w:p w14:paraId="28EA3413" w14:textId="77777777" w:rsidR="009330DC" w:rsidRDefault="009330DC" w:rsidP="00BB3414">
      <w:pPr>
        <w:ind w:left="0" w:firstLine="0"/>
        <w:rPr>
          <w:color w:val="A02B93" w:themeColor="accent5"/>
        </w:rPr>
      </w:pPr>
    </w:p>
    <w:p w14:paraId="13B8E070" w14:textId="77777777" w:rsidR="009330DC" w:rsidRDefault="009330DC" w:rsidP="00BB3414">
      <w:pPr>
        <w:ind w:left="0" w:firstLine="0"/>
        <w:rPr>
          <w:color w:val="A02B93" w:themeColor="accent5"/>
        </w:rPr>
      </w:pPr>
    </w:p>
    <w:p w14:paraId="50EC14BE" w14:textId="77777777" w:rsidR="006D766B" w:rsidRDefault="006D766B" w:rsidP="00BB3414">
      <w:pPr>
        <w:ind w:left="0" w:firstLine="0"/>
        <w:rPr>
          <w:color w:val="A02B93" w:themeColor="accent5"/>
        </w:rPr>
      </w:pPr>
    </w:p>
    <w:p w14:paraId="5A151E1F" w14:textId="77777777" w:rsidR="006D766B" w:rsidRDefault="006D766B" w:rsidP="00BB3414">
      <w:pPr>
        <w:ind w:left="0" w:firstLine="0"/>
        <w:rPr>
          <w:color w:val="A02B93" w:themeColor="accent5"/>
        </w:rPr>
      </w:pPr>
    </w:p>
    <w:p w14:paraId="3F64AC92" w14:textId="77777777" w:rsidR="006D766B" w:rsidRDefault="006D766B" w:rsidP="00BB3414">
      <w:pPr>
        <w:ind w:left="0" w:firstLine="0"/>
        <w:rPr>
          <w:color w:val="A02B93" w:themeColor="accent5"/>
        </w:rPr>
      </w:pPr>
    </w:p>
    <w:p w14:paraId="0C10202C" w14:textId="77777777" w:rsidR="006D766B" w:rsidRDefault="006D766B" w:rsidP="00BB3414">
      <w:pPr>
        <w:ind w:left="0" w:firstLine="0"/>
        <w:rPr>
          <w:color w:val="A02B93" w:themeColor="accent5"/>
        </w:rPr>
      </w:pPr>
    </w:p>
    <w:p w14:paraId="0E63A15A" w14:textId="77777777" w:rsidR="006D766B" w:rsidRDefault="006D766B" w:rsidP="00BB3414">
      <w:pPr>
        <w:ind w:left="0" w:firstLine="0"/>
        <w:rPr>
          <w:color w:val="A02B93" w:themeColor="accent5"/>
        </w:rPr>
      </w:pPr>
    </w:p>
    <w:p w14:paraId="52A1A211" w14:textId="77777777" w:rsidR="006D766B" w:rsidRDefault="006D766B" w:rsidP="00BB3414">
      <w:pPr>
        <w:ind w:left="0" w:firstLine="0"/>
        <w:rPr>
          <w:color w:val="A02B93" w:themeColor="accent5"/>
        </w:rPr>
      </w:pPr>
    </w:p>
    <w:p w14:paraId="4BD2F08E" w14:textId="77777777" w:rsidR="006D766B" w:rsidRDefault="006D766B" w:rsidP="00BB3414">
      <w:pPr>
        <w:ind w:left="0" w:firstLine="0"/>
        <w:rPr>
          <w:color w:val="A02B93" w:themeColor="accent5"/>
        </w:rPr>
      </w:pPr>
    </w:p>
    <w:p w14:paraId="5E177329" w14:textId="77777777" w:rsidR="006D766B" w:rsidRDefault="006D766B" w:rsidP="00BB3414">
      <w:pPr>
        <w:ind w:left="0" w:firstLine="0"/>
        <w:rPr>
          <w:color w:val="A02B93" w:themeColor="accent5"/>
        </w:rPr>
      </w:pPr>
    </w:p>
    <w:p w14:paraId="7A83D203" w14:textId="77777777" w:rsidR="002B29F5" w:rsidRDefault="002B29F5" w:rsidP="00BB3414">
      <w:pPr>
        <w:ind w:left="0" w:firstLine="0"/>
        <w:rPr>
          <w:color w:val="A02B93" w:themeColor="accent5"/>
        </w:rPr>
      </w:pPr>
    </w:p>
    <w:p w14:paraId="1EEFFF7F" w14:textId="77777777" w:rsidR="002B29F5" w:rsidRDefault="002B29F5" w:rsidP="00BB3414">
      <w:pPr>
        <w:ind w:left="0" w:firstLine="0"/>
        <w:rPr>
          <w:color w:val="A02B93" w:themeColor="accent5"/>
        </w:rPr>
      </w:pPr>
    </w:p>
    <w:p w14:paraId="686CC431" w14:textId="77777777" w:rsidR="002B29F5" w:rsidRDefault="002B29F5" w:rsidP="00BB3414">
      <w:pPr>
        <w:ind w:left="0" w:firstLine="0"/>
        <w:rPr>
          <w:color w:val="A02B93" w:themeColor="accent5"/>
        </w:rPr>
      </w:pPr>
    </w:p>
    <w:p w14:paraId="705F95EB" w14:textId="77777777" w:rsidR="009330DC" w:rsidRDefault="009330DC" w:rsidP="00BB3414">
      <w:pPr>
        <w:ind w:left="0" w:firstLine="0"/>
        <w:rPr>
          <w:color w:val="A02B93" w:themeColor="accent5"/>
        </w:rPr>
      </w:pPr>
    </w:p>
    <w:p w14:paraId="7C6CD61A" w14:textId="77777777" w:rsidR="002B29F5" w:rsidRDefault="002B29F5" w:rsidP="00BB3414">
      <w:pPr>
        <w:ind w:left="0" w:firstLine="0"/>
        <w:rPr>
          <w:color w:val="A02B93" w:themeColor="accent5"/>
        </w:rPr>
      </w:pPr>
    </w:p>
    <w:p w14:paraId="5B82C304" w14:textId="04308D44" w:rsidR="00BB0E48" w:rsidRDefault="00BB0E48" w:rsidP="00BB0E48">
      <w:pPr>
        <w:rPr>
          <w:color w:val="A02B93" w:themeColor="accent5"/>
        </w:rPr>
      </w:pPr>
    </w:p>
    <w:p w14:paraId="1D199160" w14:textId="2DCA7B81" w:rsidR="0039127E" w:rsidRDefault="00B358D5" w:rsidP="00BB0E48">
      <w:pPr>
        <w:rPr>
          <w:color w:val="000000" w:themeColor="text1"/>
          <w:sz w:val="32"/>
          <w:szCs w:val="32"/>
        </w:rPr>
      </w:pPr>
      <w:r>
        <w:rPr>
          <w:color w:val="000000" w:themeColor="text1"/>
          <w:sz w:val="32"/>
          <w:szCs w:val="32"/>
        </w:rPr>
        <w:t>(*</w:t>
      </w:r>
    </w:p>
    <w:p w14:paraId="52D92F67" w14:textId="77777777" w:rsidR="00BB0E48" w:rsidRDefault="00393924" w:rsidP="00BB0E48">
      <w:pPr>
        <w:rPr>
          <w:rFonts w:cs="Arial"/>
          <w:color w:val="156082" w:themeColor="accent1"/>
          <w:sz w:val="32"/>
          <w:szCs w:val="32"/>
        </w:rPr>
      </w:pPr>
      <w:r w:rsidRPr="00A42FB5">
        <w:rPr>
          <w:rFonts w:cs="Arial"/>
          <w:color w:val="156082" w:themeColor="accent1"/>
          <w:sz w:val="32"/>
          <w:szCs w:val="32"/>
        </w:rPr>
        <w:t xml:space="preserve">CAMADA EXTERNA PID </w:t>
      </w:r>
    </w:p>
    <w:p w14:paraId="70FC6D6A" w14:textId="77777777" w:rsidR="004563EC" w:rsidRPr="00A42FB5" w:rsidRDefault="004563EC" w:rsidP="00BB0E48">
      <w:pPr>
        <w:rPr>
          <w:rFonts w:cs="Arial"/>
          <w:color w:val="156082" w:themeColor="accent1"/>
          <w:sz w:val="32"/>
          <w:szCs w:val="32"/>
        </w:rPr>
      </w:pPr>
    </w:p>
    <w:p w14:paraId="1EFE6409" w14:textId="77777777" w:rsidR="009472B4" w:rsidRDefault="00AC197E" w:rsidP="0091042E">
      <w:pPr>
        <w:pStyle w:val="NormalWeb"/>
        <w:rPr>
          <w:rFonts w:ascii="Arial" w:hAnsi="Arial" w:cs="Arial"/>
          <w:color w:val="156082" w:themeColor="accent1"/>
          <w:sz w:val="32"/>
          <w:szCs w:val="32"/>
        </w:rPr>
      </w:pPr>
      <w:r w:rsidRPr="00A42FB5">
        <w:rPr>
          <w:rFonts w:ascii="Arial" w:hAnsi="Arial" w:cs="Arial"/>
          <w:color w:val="156082" w:themeColor="accent1"/>
          <w:sz w:val="32"/>
          <w:szCs w:val="32"/>
        </w:rPr>
        <w:t xml:space="preserve">Função </w:t>
      </w:r>
      <w:r w:rsidRPr="00A42FB5">
        <w:rPr>
          <w:rStyle w:val="Forte"/>
          <w:rFonts w:ascii="Arial" w:hAnsi="Arial" w:cs="Arial"/>
          <w:color w:val="156082" w:themeColor="accent1"/>
          <w:sz w:val="32"/>
          <w:szCs w:val="32"/>
        </w:rPr>
        <w:t>6064_LAG_TORQUE_FORÇA_VELOCIDADE</w:t>
      </w:r>
      <w:r w:rsidRPr="00A42FB5">
        <w:rPr>
          <w:rFonts w:ascii="Arial" w:hAnsi="Arial" w:cs="Arial"/>
          <w:color w:val="156082" w:themeColor="accent1"/>
          <w:sz w:val="32"/>
          <w:szCs w:val="32"/>
        </w:rPr>
        <w:t>: ajusta velocidades dos eixos X, Y, Z para compensar atraso (lag) e aciona parada se erro persistir.</w:t>
      </w:r>
    </w:p>
    <w:p w14:paraId="5363F6E0" w14:textId="77777777" w:rsidR="007F710C" w:rsidRDefault="007F710C" w:rsidP="007F710C">
      <w:pPr>
        <w:ind w:left="0" w:firstLine="0"/>
        <w:rPr>
          <w:color w:val="156082" w:themeColor="accent1"/>
          <w:sz w:val="24"/>
        </w:rPr>
      </w:pPr>
      <w:r w:rsidRPr="007F710C">
        <w:rPr>
          <w:color w:val="156082" w:themeColor="accent1"/>
          <w:sz w:val="24"/>
        </w:rPr>
        <w:t>FUNCTION LAG_6064_TORQUE_FORCA_VELOCIDADE</w:t>
      </w:r>
    </w:p>
    <w:p w14:paraId="6BBBC8CB" w14:textId="77777777" w:rsidR="0081278E" w:rsidRDefault="0081278E" w:rsidP="007F710C">
      <w:pPr>
        <w:ind w:left="0" w:firstLine="0"/>
        <w:rPr>
          <w:color w:val="156082" w:themeColor="accent1"/>
          <w:sz w:val="24"/>
        </w:rPr>
      </w:pPr>
    </w:p>
    <w:p w14:paraId="5ABDBC5F" w14:textId="77777777" w:rsidR="0081278E" w:rsidRPr="007F710C" w:rsidRDefault="0081278E" w:rsidP="007F710C">
      <w:pPr>
        <w:ind w:left="0" w:firstLine="0"/>
        <w:rPr>
          <w:color w:val="156082" w:themeColor="accent1"/>
          <w:sz w:val="24"/>
        </w:rPr>
      </w:pPr>
    </w:p>
    <w:p w14:paraId="3D02D953" w14:textId="77777777" w:rsidR="007F710C" w:rsidRPr="007B3C51" w:rsidRDefault="007F710C" w:rsidP="007F710C">
      <w:pPr>
        <w:ind w:left="0" w:firstLine="0"/>
        <w:rPr>
          <w:color w:val="000000" w:themeColor="text1"/>
          <w:sz w:val="24"/>
        </w:rPr>
      </w:pPr>
      <w:r w:rsidRPr="007B3C51">
        <w:rPr>
          <w:color w:val="000000" w:themeColor="text1"/>
          <w:sz w:val="24"/>
        </w:rPr>
        <w:t>A função LAG_6064_TORQUE_FORCA_VELOCIDADE implementa o sistema de monitoramento e compensação dinâmica de posição dos eixos utilizando o valor real de posição fornecido pelo objeto 6064 (Position Actual Value) do protocolo CiA 402. Seu objetivo é acompanhar continuamente o deslocamento executado pelos servoacionadores, calcular o erro instantâneo entre o movimento previsto e o movimento efetivamente realizado (lag), ajustar a velocidade dos eixos em tempo real e, quando necessário, executar uma parada segura.</w:t>
      </w:r>
    </w:p>
    <w:p w14:paraId="315818D9" w14:textId="77777777" w:rsidR="007F710C" w:rsidRPr="007B3C51" w:rsidRDefault="007F710C" w:rsidP="007F710C">
      <w:pPr>
        <w:ind w:left="0" w:firstLine="0"/>
        <w:rPr>
          <w:color w:val="000000" w:themeColor="text1"/>
          <w:sz w:val="24"/>
        </w:rPr>
      </w:pPr>
      <w:r w:rsidRPr="007B3C51">
        <w:rPr>
          <w:color w:val="000000" w:themeColor="text1"/>
          <w:sz w:val="24"/>
        </w:rPr>
        <w:t>Inicialmente, a função converte a posição recebida em pulsos para milímetros utilizando os parâmetros mecânicos do sistema, preservando a posição absoluta acumulada de cada eixo e determinando automaticamente o sentido de deslocamento (CW ou CCW). Também realiza o tratamento de estouro do contador de 16 bits, garantindo continuidade da medição mesmo após transições entre valores máximos e mínimos do encoder.</w:t>
      </w:r>
    </w:p>
    <w:p w14:paraId="1BBE128D" w14:textId="77777777" w:rsidR="007F710C" w:rsidRPr="007B3C51" w:rsidRDefault="007F710C" w:rsidP="007F710C">
      <w:pPr>
        <w:ind w:left="0" w:firstLine="0"/>
        <w:rPr>
          <w:color w:val="000000" w:themeColor="text1"/>
          <w:sz w:val="24"/>
        </w:rPr>
      </w:pPr>
      <w:r w:rsidRPr="007B3C51">
        <w:rPr>
          <w:color w:val="000000" w:themeColor="text1"/>
          <w:sz w:val="24"/>
        </w:rPr>
        <w:t>Durante cada ciclo do PLC é calculado o incremento teórico que deveria ser percorrido em função da velocidade instantânea, aceleração configurada e tempo de amostragem. Esse incremento é comparado com a distância restante do segmento atualmente em execução, limitando automaticamente o avanço quando ocorre o término de um segmento do buffer de interpolação.</w:t>
      </w:r>
    </w:p>
    <w:p w14:paraId="65DA7D44" w14:textId="77777777" w:rsidR="007F710C" w:rsidRPr="007B3C51" w:rsidRDefault="007F710C" w:rsidP="007F710C">
      <w:pPr>
        <w:ind w:left="0" w:firstLine="0"/>
        <w:rPr>
          <w:color w:val="000000" w:themeColor="text1"/>
          <w:sz w:val="24"/>
        </w:rPr>
      </w:pPr>
      <w:r w:rsidRPr="007B3C51">
        <w:rPr>
          <w:color w:val="000000" w:themeColor="text1"/>
          <w:sz w:val="24"/>
        </w:rPr>
        <w:t>Sempre que um segmento é concluído, a função troca automaticamente a velocidade de referência para a velocidade programada do próximo segmento, recalculando a aceleração correspondente e preservando a continuidade dinâmica do movimento. Dessa forma, a transição entre segmentos ocorre sem descontinuidades de velocidade.</w:t>
      </w:r>
    </w:p>
    <w:p w14:paraId="0A0495F0" w14:textId="77777777" w:rsidR="007F710C" w:rsidRPr="007B3C51" w:rsidRDefault="007F710C" w:rsidP="007F710C">
      <w:pPr>
        <w:ind w:left="0" w:firstLine="0"/>
        <w:rPr>
          <w:color w:val="000000" w:themeColor="text1"/>
          <w:sz w:val="24"/>
        </w:rPr>
      </w:pPr>
      <w:r w:rsidRPr="007B3C51">
        <w:rPr>
          <w:color w:val="000000" w:themeColor="text1"/>
          <w:sz w:val="24"/>
        </w:rPr>
        <w:t>Os incrementos previstos são armazenados em buffers internos independentes para cada eixo. Quando o encoder informa novo deslocamento real, esses incrementos são consumidos e comparados com o deslocamento efetivamente realizado pelo servoacionador, produzindo continuamente os valores LagX, LagY e LagZ, expressos em milímetros.</w:t>
      </w:r>
    </w:p>
    <w:p w14:paraId="6CF8D1CE" w14:textId="77777777" w:rsidR="007F710C" w:rsidRPr="007B3C51" w:rsidRDefault="007F710C" w:rsidP="007F710C">
      <w:pPr>
        <w:ind w:left="0" w:firstLine="0"/>
        <w:rPr>
          <w:color w:val="000000" w:themeColor="text1"/>
          <w:sz w:val="24"/>
        </w:rPr>
      </w:pPr>
      <w:r w:rsidRPr="007B3C51">
        <w:rPr>
          <w:color w:val="000000" w:themeColor="text1"/>
          <w:sz w:val="24"/>
        </w:rPr>
        <w:t>A função também implementa um observador de parada (STP Observer). Quando o buffer indica velocidade programada igual a zero, qualquer deslocamento residual detectado pelo encoder é acumulado, permitindo medir a distância percorrida após o comando de parada. O maior deslocamento residual observado é registrado em STPMax, possibilitando avaliação do desempenho de frenagem do sistema.</w:t>
      </w:r>
    </w:p>
    <w:p w14:paraId="2095BFD4" w14:textId="77777777" w:rsidR="007F710C" w:rsidRPr="007B3C51" w:rsidRDefault="007F710C" w:rsidP="007F710C">
      <w:pPr>
        <w:ind w:left="0" w:firstLine="0"/>
        <w:rPr>
          <w:color w:val="000000" w:themeColor="text1"/>
          <w:sz w:val="24"/>
        </w:rPr>
      </w:pPr>
      <w:r w:rsidRPr="007B3C51">
        <w:rPr>
          <w:color w:val="000000" w:themeColor="text1"/>
          <w:sz w:val="24"/>
        </w:rPr>
        <w:t>Além do monitoramento absoluto, a rotina mantém o controle de posição relativa dos eixos, reinicializando automaticamente os acumuladores sempre que ocorre mudança do índice do buffer de movimento. Esse mecanismo permite acompanhar deslocamentos relativos independentemente da posição absoluta da máquina.</w:t>
      </w:r>
    </w:p>
    <w:p w14:paraId="2BECE263" w14:textId="77777777" w:rsidR="007F710C" w:rsidRPr="007B3C51" w:rsidRDefault="007F710C" w:rsidP="007F710C">
      <w:pPr>
        <w:ind w:left="0" w:firstLine="0"/>
        <w:rPr>
          <w:color w:val="000000" w:themeColor="text1"/>
          <w:sz w:val="24"/>
        </w:rPr>
      </w:pPr>
      <w:r w:rsidRPr="007B3C51">
        <w:rPr>
          <w:color w:val="000000" w:themeColor="text1"/>
          <w:sz w:val="24"/>
        </w:rPr>
        <w:t>Após o cálculo dos erros individuais, a função identifica automaticamente o eixo que apresenta o maior erro absoluto de sincronismo. Esse eixo passa a definir o valor global LAGXYZ, utilizado como referência para todo o algoritmo de compensação.</w:t>
      </w:r>
    </w:p>
    <w:p w14:paraId="39B5B68C" w14:textId="77777777" w:rsidR="007F710C" w:rsidRPr="007B3C51" w:rsidRDefault="007F710C" w:rsidP="007F710C">
      <w:pPr>
        <w:ind w:left="0" w:firstLine="0"/>
        <w:rPr>
          <w:color w:val="000000" w:themeColor="text1"/>
          <w:sz w:val="24"/>
        </w:rPr>
      </w:pPr>
      <w:r w:rsidRPr="007B3C51">
        <w:rPr>
          <w:color w:val="000000" w:themeColor="text1"/>
          <w:sz w:val="24"/>
        </w:rPr>
        <w:t>Quando o erro ultrapassa os limites configurados (LIM_POS ou LIM_NEG), é ativado o controle automático de lag (CONTROL_LAGXYZ). Nesse modo, a função modifica continuamente a velocidade dos servoacionadores através do objeto 6081 (Profile Velocity). O ajuste é proporcional ao erro medido e ocorre de forma progressiva, utilizando um filtro de convergência que evita alterações bruscas de velocidade e reduz oscilações durante a correção.</w:t>
      </w:r>
    </w:p>
    <w:p w14:paraId="0B28F6C0" w14:textId="77777777" w:rsidR="007F710C" w:rsidRPr="007B3C51" w:rsidRDefault="007F710C" w:rsidP="007F710C">
      <w:pPr>
        <w:ind w:left="0" w:firstLine="0"/>
        <w:rPr>
          <w:color w:val="000000" w:themeColor="text1"/>
          <w:sz w:val="24"/>
        </w:rPr>
      </w:pPr>
      <w:r w:rsidRPr="007B3C51">
        <w:rPr>
          <w:color w:val="000000" w:themeColor="text1"/>
          <w:sz w:val="24"/>
        </w:rPr>
        <w:t>Cada eixo possui um estado interno de velocidade que converge gradualmente para a velocidade nominal programada, enquanto fatores de ganho calculados em função da magnitude do erro aumentam ou reduzem temporariamente a velocidade conforme o servo esteja adiantado ou atrasado em relação ao movimento previsto.</w:t>
      </w:r>
    </w:p>
    <w:p w14:paraId="3D8EC7B7" w14:textId="77777777" w:rsidR="007F710C" w:rsidRPr="007B3C51" w:rsidRDefault="007F710C" w:rsidP="007F710C">
      <w:pPr>
        <w:ind w:left="0" w:firstLine="0"/>
        <w:rPr>
          <w:color w:val="000000" w:themeColor="text1"/>
          <w:sz w:val="24"/>
        </w:rPr>
      </w:pPr>
      <w:r w:rsidRPr="007B3C51">
        <w:rPr>
          <w:color w:val="000000" w:themeColor="text1"/>
          <w:sz w:val="24"/>
        </w:rPr>
        <w:t>Ao final do processamento, todas as velocidades calculadas são limitadas ao intervalo operacional permitido do sistema, preservando a integridade do acionamento.</w:t>
      </w:r>
    </w:p>
    <w:p w14:paraId="29909884" w14:textId="77777777" w:rsidR="007F710C" w:rsidRPr="007B3C51" w:rsidRDefault="007F710C" w:rsidP="007F710C">
      <w:pPr>
        <w:ind w:left="0" w:firstLine="0"/>
        <w:rPr>
          <w:color w:val="000000" w:themeColor="text1"/>
          <w:sz w:val="24"/>
        </w:rPr>
      </w:pPr>
      <w:r w:rsidRPr="007B3C51">
        <w:rPr>
          <w:color w:val="000000" w:themeColor="text1"/>
          <w:sz w:val="24"/>
        </w:rPr>
        <w:t>Caso o algoritmo determine que a velocidade necessária para correção se aproxima de zero, a função interpreta essa condição como impossibilidade de manter o sincronismo de forma segura e aciona automaticamente o Quick Stop, escrevendo o respectivo bit no objeto 6040 (Controlword) dos três eixos simultaneamente.</w:t>
      </w:r>
    </w:p>
    <w:p w14:paraId="317F08E0" w14:textId="2B37BC0C" w:rsidR="007F710C" w:rsidRPr="007B3C51" w:rsidRDefault="007F710C">
      <w:pPr>
        <w:ind w:left="0" w:firstLine="0"/>
        <w:rPr>
          <w:color w:val="000000" w:themeColor="text1"/>
          <w:sz w:val="24"/>
        </w:rPr>
      </w:pPr>
      <w:r w:rsidRPr="007B3C51">
        <w:rPr>
          <w:color w:val="000000" w:themeColor="text1"/>
          <w:sz w:val="24"/>
        </w:rPr>
        <w:t>Como resultado, a função constitui um sistema completo de observação e compensação de movimento, integrando monitoramento do encoder, cálculo de posição absoluta e relativa, previsão dinâmica de deslocamento, medição contínua de lag, compensação automática de velocidade e proteção por parada segura quando os limites operacionais são excedidos.</w:t>
      </w:r>
    </w:p>
    <w:p w14:paraId="79D894E9" w14:textId="77777777" w:rsidR="007F710C" w:rsidRPr="007B3C51" w:rsidRDefault="007F710C">
      <w:pPr>
        <w:ind w:left="0" w:firstLine="0"/>
        <w:rPr>
          <w:color w:val="000000" w:themeColor="text1"/>
          <w:sz w:val="24"/>
        </w:rPr>
      </w:pPr>
    </w:p>
    <w:p w14:paraId="20506FBC" w14:textId="718441AE" w:rsidR="00CF6AEE" w:rsidRPr="00625F81" w:rsidRDefault="00CF6AEE">
      <w:pPr>
        <w:ind w:left="0" w:firstLine="0"/>
        <w:rPr>
          <w:color w:val="156082" w:themeColor="accent1"/>
          <w:sz w:val="24"/>
        </w:rPr>
      </w:pPr>
      <w:r>
        <w:rPr>
          <w:color w:val="156082" w:themeColor="accent1"/>
          <w:sz w:val="24"/>
        </w:rPr>
        <w:t>24.</w:t>
      </w:r>
      <w:r w:rsidR="003F3825">
        <w:rPr>
          <w:color w:val="156082" w:themeColor="accent1"/>
          <w:sz w:val="24"/>
        </w:rPr>
        <w:t xml:space="preserve"> </w:t>
      </w:r>
      <w:r w:rsidRPr="00625F81">
        <w:rPr>
          <w:color w:val="156082" w:themeColor="accent1"/>
          <w:sz w:val="24"/>
        </w:rPr>
        <w:t>LAG_6064_TORQUE_FORCA_VELOCIDADE := BOOL</w:t>
      </w:r>
    </w:p>
    <w:p w14:paraId="48DB3731" w14:textId="77777777" w:rsidR="00D450DE" w:rsidRDefault="000E11F5" w:rsidP="008420FD">
      <w:pPr>
        <w:rPr>
          <w:color w:val="156082" w:themeColor="accent1"/>
          <w:sz w:val="32"/>
          <w:szCs w:val="32"/>
        </w:rPr>
      </w:pPr>
      <w:r>
        <w:rPr>
          <w:color w:val="156082" w:themeColor="accent1"/>
          <w:sz w:val="32"/>
          <w:szCs w:val="32"/>
        </w:rPr>
        <w:t>*)</w:t>
      </w:r>
    </w:p>
    <w:p w14:paraId="1CE13FF9" w14:textId="77777777" w:rsidR="0091042E" w:rsidRPr="002E38C4" w:rsidRDefault="0091042E">
      <w:pPr>
        <w:ind w:left="0" w:firstLine="0"/>
        <w:rPr>
          <w:color w:val="FF0000"/>
          <w:szCs w:val="20"/>
        </w:rPr>
      </w:pPr>
      <w:r w:rsidRPr="0012197F">
        <w:rPr>
          <w:color w:val="000000" w:themeColor="text1"/>
        </w:rPr>
        <w:t xml:space="preserve"> </w:t>
      </w:r>
    </w:p>
    <w:p w14:paraId="085FFFE3" w14:textId="77777777" w:rsidR="0091042E" w:rsidRPr="008A460D" w:rsidRDefault="0091042E">
      <w:pPr>
        <w:ind w:left="0" w:firstLine="0"/>
        <w:rPr>
          <w:color w:val="7030A0"/>
          <w:szCs w:val="20"/>
        </w:rPr>
      </w:pPr>
      <w:r w:rsidRPr="008A460D">
        <w:rPr>
          <w:color w:val="7030A0"/>
          <w:szCs w:val="20"/>
        </w:rPr>
        <w:t>TYPE tEventoLimite :</w:t>
      </w:r>
    </w:p>
    <w:p w14:paraId="65E8656E" w14:textId="77777777" w:rsidR="0091042E" w:rsidRPr="008A460D" w:rsidRDefault="0091042E">
      <w:pPr>
        <w:ind w:left="0" w:firstLine="0"/>
        <w:rPr>
          <w:color w:val="7030A0"/>
          <w:szCs w:val="20"/>
        </w:rPr>
      </w:pPr>
      <w:r w:rsidRPr="008A460D">
        <w:rPr>
          <w:color w:val="7030A0"/>
          <w:szCs w:val="20"/>
        </w:rPr>
        <w:t xml:space="preserve">    STRUCT</w:t>
      </w:r>
    </w:p>
    <w:p w14:paraId="1F880F1F" w14:textId="77777777" w:rsidR="0091042E" w:rsidRPr="008A460D" w:rsidRDefault="0091042E">
      <w:pPr>
        <w:ind w:left="0" w:firstLine="0"/>
        <w:rPr>
          <w:color w:val="7030A0"/>
          <w:szCs w:val="20"/>
        </w:rPr>
      </w:pPr>
      <w:r w:rsidRPr="008A460D">
        <w:rPr>
          <w:color w:val="7030A0"/>
          <w:szCs w:val="20"/>
        </w:rPr>
        <w:t xml:space="preserve">        indexBuffer : UDINT;</w:t>
      </w:r>
    </w:p>
    <w:p w14:paraId="41B8C9CA" w14:textId="77777777" w:rsidR="0091042E" w:rsidRPr="008A460D" w:rsidRDefault="0091042E">
      <w:pPr>
        <w:ind w:left="0" w:firstLine="0"/>
        <w:rPr>
          <w:color w:val="7030A0"/>
          <w:szCs w:val="20"/>
        </w:rPr>
      </w:pPr>
      <w:r w:rsidRPr="008A460D">
        <w:rPr>
          <w:color w:val="7030A0"/>
          <w:szCs w:val="20"/>
        </w:rPr>
        <w:t xml:space="preserve">        LIM_POS     : REAL;</w:t>
      </w:r>
    </w:p>
    <w:p w14:paraId="692226B1" w14:textId="77777777" w:rsidR="0091042E" w:rsidRPr="008A460D" w:rsidRDefault="0091042E">
      <w:pPr>
        <w:ind w:left="0" w:firstLine="0"/>
        <w:rPr>
          <w:color w:val="7030A0"/>
          <w:szCs w:val="20"/>
        </w:rPr>
      </w:pPr>
      <w:r w:rsidRPr="008A460D">
        <w:rPr>
          <w:color w:val="7030A0"/>
          <w:szCs w:val="20"/>
        </w:rPr>
        <w:t xml:space="preserve">        LIM_NEG     : REAL;</w:t>
      </w:r>
    </w:p>
    <w:p w14:paraId="5E334C1C" w14:textId="77777777" w:rsidR="0091042E" w:rsidRPr="008A460D" w:rsidRDefault="0091042E">
      <w:pPr>
        <w:ind w:left="0" w:firstLine="0"/>
        <w:rPr>
          <w:color w:val="7030A0"/>
          <w:szCs w:val="20"/>
        </w:rPr>
      </w:pPr>
      <w:r w:rsidRPr="008A460D">
        <w:rPr>
          <w:color w:val="7030A0"/>
          <w:szCs w:val="20"/>
        </w:rPr>
        <w:t xml:space="preserve">    END_STRUCT</w:t>
      </w:r>
    </w:p>
    <w:p w14:paraId="70FBB904" w14:textId="77777777" w:rsidR="0091042E" w:rsidRDefault="0091042E">
      <w:pPr>
        <w:ind w:left="0" w:firstLine="0"/>
        <w:rPr>
          <w:color w:val="7030A0"/>
          <w:szCs w:val="20"/>
        </w:rPr>
      </w:pPr>
      <w:r w:rsidRPr="008A460D">
        <w:rPr>
          <w:color w:val="7030A0"/>
          <w:szCs w:val="20"/>
        </w:rPr>
        <w:t>END_TYPE</w:t>
      </w:r>
    </w:p>
    <w:p w14:paraId="03F5CF69" w14:textId="77777777" w:rsidR="00B21334" w:rsidRDefault="00B21334">
      <w:pPr>
        <w:ind w:left="0" w:firstLine="0"/>
        <w:rPr>
          <w:color w:val="7030A0"/>
          <w:szCs w:val="20"/>
        </w:rPr>
      </w:pPr>
    </w:p>
    <w:p w14:paraId="1C81DD4C" w14:textId="6BC76C43" w:rsidR="00E36B79" w:rsidRPr="001A49C4" w:rsidRDefault="00E36B79">
      <w:pPr>
        <w:ind w:left="0" w:firstLine="0"/>
        <w:rPr>
          <w:color w:val="156082" w:themeColor="accent1"/>
        </w:rPr>
      </w:pPr>
    </w:p>
    <w:p w14:paraId="516C348C" w14:textId="77777777" w:rsidR="00E36B79" w:rsidRDefault="00E36B79"/>
    <w:p w14:paraId="14749BA5" w14:textId="77777777" w:rsidR="00A37734" w:rsidRDefault="00A37734"/>
    <w:p w14:paraId="5883C39C" w14:textId="77777777" w:rsidR="00A37734" w:rsidRDefault="00A37734">
      <w:r>
        <w:t>FUNCTION</w:t>
      </w:r>
    </w:p>
    <w:p w14:paraId="51F41A20" w14:textId="77777777" w:rsidR="00A37734" w:rsidRPr="00C43744" w:rsidRDefault="00A37734">
      <w:r w:rsidRPr="00E70BA3">
        <w:rPr>
          <w:color w:val="A02B93" w:themeColor="accent5"/>
        </w:rPr>
        <w:t xml:space="preserve">LAG_6064_TORQUE_FORCA_VELOCIDADE := </w:t>
      </w:r>
      <w:r>
        <w:rPr>
          <w:color w:val="A02B93" w:themeColor="accent5"/>
        </w:rPr>
        <w:t xml:space="preserve">BOOL ; </w:t>
      </w:r>
    </w:p>
    <w:p w14:paraId="1C9B3164" w14:textId="77777777" w:rsidR="00A37734" w:rsidRDefault="00A37734">
      <w:pPr>
        <w:rPr>
          <w:color w:val="7030A0"/>
        </w:rPr>
      </w:pPr>
    </w:p>
    <w:p w14:paraId="08C29529" w14:textId="77777777" w:rsidR="00A37734" w:rsidRPr="008A460D" w:rsidRDefault="00A37734">
      <w:pPr>
        <w:rPr>
          <w:color w:val="7030A0"/>
          <w:szCs w:val="20"/>
        </w:rPr>
      </w:pPr>
      <w:r>
        <w:rPr>
          <w:color w:val="7030A0"/>
          <w:szCs w:val="20"/>
        </w:rPr>
        <w:t>VAR</w:t>
      </w:r>
    </w:p>
    <w:p w14:paraId="2BE0F27A" w14:textId="77777777" w:rsidR="00793EC9" w:rsidRPr="001413B8" w:rsidRDefault="00793EC9" w:rsidP="00793EC9">
      <w:pPr>
        <w:rPr>
          <w:color w:val="7030A0"/>
        </w:rPr>
      </w:pPr>
      <w:r w:rsidRPr="001413B8">
        <w:rPr>
          <w:color w:val="7030A0"/>
        </w:rPr>
        <w:t>fator : REAL;</w:t>
      </w:r>
    </w:p>
    <w:p w14:paraId="6FC30F14" w14:textId="77777777" w:rsidR="00793EC9" w:rsidRPr="001413B8" w:rsidRDefault="00793EC9" w:rsidP="00793EC9">
      <w:pPr>
        <w:rPr>
          <w:color w:val="7030A0"/>
        </w:rPr>
      </w:pPr>
      <w:r w:rsidRPr="001413B8">
        <w:rPr>
          <w:color w:val="7030A0"/>
        </w:rPr>
        <w:t>incremento_consumido : REAL;</w:t>
      </w:r>
    </w:p>
    <w:p w14:paraId="29266D86" w14:textId="77777777" w:rsidR="00793EC9" w:rsidRPr="001413B8" w:rsidRDefault="00793EC9" w:rsidP="00793EC9">
      <w:pPr>
        <w:rPr>
          <w:color w:val="7030A0"/>
        </w:rPr>
      </w:pPr>
      <w:r w:rsidRPr="001413B8">
        <w:rPr>
          <w:color w:val="7030A0"/>
        </w:rPr>
        <w:t>dt : REAL := 0.001;</w:t>
      </w:r>
    </w:p>
    <w:p w14:paraId="42447FE0" w14:textId="77777777" w:rsidR="00793EC9" w:rsidRPr="001413B8" w:rsidRDefault="00793EC9" w:rsidP="00793EC9">
      <w:pPr>
        <w:rPr>
          <w:color w:val="7030A0"/>
        </w:rPr>
      </w:pPr>
      <w:r w:rsidRPr="001413B8">
        <w:rPr>
          <w:color w:val="7030A0"/>
        </w:rPr>
        <w:t>eixo : INT;</w:t>
      </w:r>
    </w:p>
    <w:p w14:paraId="58EA982E" w14:textId="77777777" w:rsidR="00793EC9" w:rsidRPr="001413B8" w:rsidRDefault="00793EC9" w:rsidP="00793EC9">
      <w:pPr>
        <w:rPr>
          <w:color w:val="7030A0"/>
        </w:rPr>
      </w:pPr>
      <w:r w:rsidRPr="001413B8">
        <w:rPr>
          <w:color w:val="7030A0"/>
        </w:rPr>
        <w:t>omega_t : ARRAY[0..2] OF REAL;</w:t>
      </w:r>
    </w:p>
    <w:p w14:paraId="3ADCF474" w14:textId="77777777" w:rsidR="00793EC9" w:rsidRPr="001413B8" w:rsidRDefault="00793EC9" w:rsidP="00793EC9">
      <w:pPr>
        <w:rPr>
          <w:color w:val="7030A0"/>
        </w:rPr>
      </w:pPr>
      <w:r w:rsidRPr="001413B8">
        <w:rPr>
          <w:color w:val="7030A0"/>
        </w:rPr>
        <w:t>omega_alvo : ARRAY[0..2] OF REAL;</w:t>
      </w:r>
    </w:p>
    <w:p w14:paraId="499AD484" w14:textId="77777777" w:rsidR="00793EC9" w:rsidRPr="001413B8" w:rsidRDefault="00793EC9" w:rsidP="00793EC9">
      <w:pPr>
        <w:rPr>
          <w:color w:val="7030A0"/>
        </w:rPr>
      </w:pPr>
      <w:r w:rsidRPr="001413B8">
        <w:rPr>
          <w:color w:val="7030A0"/>
        </w:rPr>
        <w:t>a : ARRAY[0..2] OF REAL;</w:t>
      </w:r>
    </w:p>
    <w:p w14:paraId="53D7A5A4" w14:textId="77777777" w:rsidR="00793EC9" w:rsidRPr="001413B8" w:rsidRDefault="00793EC9" w:rsidP="00793EC9">
      <w:pPr>
        <w:rPr>
          <w:color w:val="7030A0"/>
        </w:rPr>
      </w:pPr>
      <w:r w:rsidRPr="001413B8">
        <w:rPr>
          <w:color w:val="7030A0"/>
        </w:rPr>
        <w:t>vel_rpm_alvo : ARRAY[0..2] OF REAL;</w:t>
      </w:r>
    </w:p>
    <w:p w14:paraId="12FA6EAE" w14:textId="77777777" w:rsidR="00793EC9" w:rsidRPr="001413B8" w:rsidRDefault="00793EC9" w:rsidP="00793EC9">
      <w:pPr>
        <w:rPr>
          <w:color w:val="7030A0"/>
        </w:rPr>
      </w:pPr>
      <w:r w:rsidRPr="001413B8">
        <w:rPr>
          <w:color w:val="7030A0"/>
        </w:rPr>
        <w:t>dt_evento : ARRAY[0..2] OF REAL;</w:t>
      </w:r>
    </w:p>
    <w:p w14:paraId="2C74C47B" w14:textId="77777777" w:rsidR="00793EC9" w:rsidRPr="001413B8" w:rsidRDefault="00793EC9" w:rsidP="00793EC9">
      <w:pPr>
        <w:rPr>
          <w:color w:val="7030A0"/>
        </w:rPr>
      </w:pPr>
      <w:r w:rsidRPr="001413B8">
        <w:rPr>
          <w:color w:val="7030A0"/>
        </w:rPr>
        <w:t>dt_restante : ARRAY[0..2] OF REAL;</w:t>
      </w:r>
    </w:p>
    <w:p w14:paraId="16A2702A" w14:textId="77777777" w:rsidR="00793EC9" w:rsidRPr="001413B8" w:rsidRDefault="00793EC9" w:rsidP="00793EC9">
      <w:pPr>
        <w:rPr>
          <w:color w:val="7030A0"/>
        </w:rPr>
      </w:pPr>
      <w:r w:rsidRPr="001413B8">
        <w:rPr>
          <w:color w:val="7030A0"/>
        </w:rPr>
        <w:t>incremento_mm_ms_original : ARRAY[0..2] OF REAL;</w:t>
      </w:r>
    </w:p>
    <w:p w14:paraId="70B5A7B0" w14:textId="77777777" w:rsidR="00793EC9" w:rsidRPr="001413B8" w:rsidRDefault="00793EC9" w:rsidP="00793EC9">
      <w:pPr>
        <w:rPr>
          <w:color w:val="7030A0"/>
        </w:rPr>
      </w:pPr>
      <w:r w:rsidRPr="001413B8">
        <w:rPr>
          <w:color w:val="7030A0"/>
        </w:rPr>
        <w:t>incremento_mm_ms : ARRAY[0..2] OF REAL;</w:t>
      </w:r>
    </w:p>
    <w:p w14:paraId="03EF0021" w14:textId="77777777" w:rsidR="00793EC9" w:rsidRPr="001413B8" w:rsidRDefault="00793EC9" w:rsidP="00793EC9">
      <w:pPr>
        <w:rPr>
          <w:color w:val="7030A0"/>
        </w:rPr>
      </w:pPr>
      <w:r w:rsidRPr="001413B8">
        <w:rPr>
          <w:color w:val="7030A0"/>
        </w:rPr>
        <w:t>falta_mm : ARRAY[0..2] OF REAL;</w:t>
      </w:r>
    </w:p>
    <w:p w14:paraId="02E4A8C4" w14:textId="77777777" w:rsidR="00793EC9" w:rsidRPr="001413B8" w:rsidRDefault="00793EC9" w:rsidP="009E5A38">
      <w:pPr>
        <w:rPr>
          <w:color w:val="7030A0"/>
        </w:rPr>
      </w:pPr>
      <w:r w:rsidRPr="001413B8">
        <w:rPr>
          <w:color w:val="7030A0"/>
        </w:rPr>
        <w:t>ABSOLUTO : ARRAY[0..2] OF REAL;</w:t>
      </w:r>
    </w:p>
    <w:p w14:paraId="192B1237" w14:textId="2E83A8CD" w:rsidR="00A37734" w:rsidRPr="00A40B38" w:rsidRDefault="00A37734">
      <w:pPr>
        <w:rPr>
          <w:color w:val="000000" w:themeColor="text1"/>
        </w:rPr>
      </w:pPr>
      <w:r w:rsidRPr="00A40B38">
        <w:rPr>
          <w:color w:val="000000" w:themeColor="text1"/>
        </w:rPr>
        <w:t>LAGXYZ</w:t>
      </w:r>
      <w:r w:rsidR="00D21235" w:rsidRPr="00A40B38">
        <w:rPr>
          <w:color w:val="000000" w:themeColor="text1"/>
        </w:rPr>
        <w:t xml:space="preserve"> :</w:t>
      </w:r>
      <w:r w:rsidRPr="00A40B38">
        <w:rPr>
          <w:color w:val="000000" w:themeColor="text1"/>
        </w:rPr>
        <w:t xml:space="preserve"> REAL;</w:t>
      </w:r>
    </w:p>
    <w:p w14:paraId="0C1C4EDA" w14:textId="77777777" w:rsidR="00A37734" w:rsidRPr="0059150F" w:rsidRDefault="00A37734">
      <w:pPr>
        <w:rPr>
          <w:color w:val="196B24" w:themeColor="accent3"/>
        </w:rPr>
      </w:pPr>
      <w:r w:rsidRPr="0059150F">
        <w:rPr>
          <w:color w:val="196B24" w:themeColor="accent3"/>
        </w:rPr>
        <w:t>vel_state : ARRAY[0..2] OF REAL;</w:t>
      </w:r>
    </w:p>
    <w:p w14:paraId="5273047D" w14:textId="77777777" w:rsidR="00A37734" w:rsidRPr="0059150F" w:rsidRDefault="00A37734">
      <w:pPr>
        <w:rPr>
          <w:color w:val="196B24" w:themeColor="accent3"/>
        </w:rPr>
      </w:pPr>
      <w:r w:rsidRPr="0059150F">
        <w:rPr>
          <w:color w:val="196B24" w:themeColor="accent3"/>
        </w:rPr>
        <w:t>refVel    : REAL;</w:t>
      </w:r>
    </w:p>
    <w:p w14:paraId="218015EA" w14:textId="77777777" w:rsidR="00A37734" w:rsidRPr="0059150F" w:rsidRDefault="00A37734">
      <w:pPr>
        <w:rPr>
          <w:color w:val="196B24" w:themeColor="accent3"/>
        </w:rPr>
      </w:pPr>
      <w:r w:rsidRPr="0059150F">
        <w:rPr>
          <w:color w:val="196B24" w:themeColor="accent3"/>
        </w:rPr>
        <w:t>k         : REAL;</w:t>
      </w:r>
    </w:p>
    <w:p w14:paraId="49D57811" w14:textId="2E0DDBD1" w:rsidR="00A37734" w:rsidRDefault="00A37734">
      <w:pPr>
        <w:rPr>
          <w:color w:val="196B24" w:themeColor="accent3"/>
        </w:rPr>
      </w:pPr>
      <w:r w:rsidRPr="0059150F">
        <w:rPr>
          <w:color w:val="196B24" w:themeColor="accent3"/>
        </w:rPr>
        <w:t>alpha     : REAL</w:t>
      </w:r>
      <w:r w:rsidR="00B3477D">
        <w:rPr>
          <w:color w:val="196B24" w:themeColor="accent3"/>
        </w:rPr>
        <w:t xml:space="preserve"> :=  </w:t>
      </w:r>
      <w:r w:rsidR="00663B3B">
        <w:rPr>
          <w:color w:val="196B24" w:themeColor="accent3"/>
        </w:rPr>
        <w:t>0.000</w:t>
      </w:r>
      <w:r w:rsidR="00D50A92">
        <w:rPr>
          <w:color w:val="196B24" w:themeColor="accent3"/>
        </w:rPr>
        <w:t>0</w:t>
      </w:r>
      <w:r w:rsidR="00663B3B">
        <w:rPr>
          <w:color w:val="196B24" w:themeColor="accent3"/>
        </w:rPr>
        <w:t>05</w:t>
      </w:r>
      <w:r w:rsidRPr="0059150F">
        <w:rPr>
          <w:color w:val="196B24" w:themeColor="accent3"/>
        </w:rPr>
        <w:t>;</w:t>
      </w:r>
    </w:p>
    <w:p w14:paraId="539F3769" w14:textId="77777777" w:rsidR="00397E95" w:rsidRPr="00397E95" w:rsidRDefault="00397E95" w:rsidP="00397E95">
      <w:pPr>
        <w:rPr>
          <w:color w:val="196B24" w:themeColor="accent3"/>
        </w:rPr>
      </w:pPr>
      <w:r w:rsidRPr="00397E95">
        <w:rPr>
          <w:color w:val="196B24" w:themeColor="accent3"/>
        </w:rPr>
        <w:t>bufferSTPX : BOOL;</w:t>
      </w:r>
    </w:p>
    <w:p w14:paraId="1E1D884B" w14:textId="77777777" w:rsidR="00397E95" w:rsidRPr="00397E95" w:rsidRDefault="00397E95" w:rsidP="00397E95">
      <w:pPr>
        <w:rPr>
          <w:color w:val="196B24" w:themeColor="accent3"/>
        </w:rPr>
      </w:pPr>
      <w:r w:rsidRPr="00397E95">
        <w:rPr>
          <w:color w:val="196B24" w:themeColor="accent3"/>
        </w:rPr>
        <w:t>bufferSTPY : BOOL;</w:t>
      </w:r>
    </w:p>
    <w:p w14:paraId="57259913" w14:textId="77777777" w:rsidR="00397E95" w:rsidRDefault="00397E95" w:rsidP="00793EC9">
      <w:pPr>
        <w:rPr>
          <w:color w:val="196B24" w:themeColor="accent3"/>
        </w:rPr>
      </w:pPr>
      <w:r w:rsidRPr="00397E95">
        <w:rPr>
          <w:color w:val="196B24" w:themeColor="accent3"/>
        </w:rPr>
        <w:t>bufferSTPZ : BOOL;</w:t>
      </w:r>
    </w:p>
    <w:p w14:paraId="1D6BF7A6" w14:textId="6F31736A" w:rsidR="00793EC9" w:rsidRPr="001413B8" w:rsidRDefault="00793EC9" w:rsidP="00793EC9">
      <w:pPr>
        <w:rPr>
          <w:color w:val="7030A0"/>
        </w:rPr>
      </w:pPr>
      <w:r w:rsidRPr="001413B8">
        <w:rPr>
          <w:color w:val="7030A0"/>
        </w:rPr>
        <w:t>lagError : BOOL;</w:t>
      </w:r>
    </w:p>
    <w:p w14:paraId="52085C1E" w14:textId="77777777" w:rsidR="00793EC9" w:rsidRPr="001413B8" w:rsidRDefault="00793EC9" w:rsidP="00793EC9">
      <w:pPr>
        <w:rPr>
          <w:color w:val="7030A0"/>
        </w:rPr>
      </w:pPr>
      <w:r w:rsidRPr="001413B8">
        <w:rPr>
          <w:color w:val="7030A0"/>
        </w:rPr>
        <w:t>PULSOS_POR_VOLTAX : REAL := 65536.0;</w:t>
      </w:r>
    </w:p>
    <w:p w14:paraId="25C2C94F" w14:textId="77777777" w:rsidR="00793EC9" w:rsidRPr="001413B8" w:rsidRDefault="00793EC9" w:rsidP="00793EC9">
      <w:pPr>
        <w:rPr>
          <w:color w:val="7030A0"/>
        </w:rPr>
      </w:pPr>
      <w:r w:rsidRPr="001413B8">
        <w:rPr>
          <w:color w:val="7030A0"/>
        </w:rPr>
        <w:t>MM_POR_VOLTA : REAL := 6.0;</w:t>
      </w:r>
    </w:p>
    <w:p w14:paraId="3CB1B072" w14:textId="77777777" w:rsidR="0029248B" w:rsidRPr="001413B8" w:rsidRDefault="00793EC9">
      <w:pPr>
        <w:rPr>
          <w:color w:val="7030A0"/>
        </w:rPr>
      </w:pPr>
      <w:r w:rsidRPr="001413B8">
        <w:rPr>
          <w:color w:val="7030A0"/>
        </w:rPr>
        <w:t>PULSOS_POR_MM : REAL;</w:t>
      </w:r>
    </w:p>
    <w:p w14:paraId="07CAC99A" w14:textId="77777777" w:rsidR="0029248B" w:rsidRPr="001413B8" w:rsidRDefault="0029248B">
      <w:pPr>
        <w:rPr>
          <w:color w:val="7030A0"/>
        </w:rPr>
      </w:pPr>
    </w:p>
    <w:p w14:paraId="09A4D7AA" w14:textId="77777777" w:rsidR="00A37734" w:rsidRDefault="00A37734">
      <w:pPr>
        <w:rPr>
          <w:color w:val="7030A0"/>
          <w:szCs w:val="20"/>
        </w:rPr>
      </w:pPr>
      <w:r w:rsidRPr="008A460D">
        <w:rPr>
          <w:color w:val="7030A0"/>
          <w:szCs w:val="20"/>
        </w:rPr>
        <w:t>eventosLimite : ARRAY[0..19] OF tEventoLimite;</w:t>
      </w:r>
    </w:p>
    <w:p w14:paraId="13F24983" w14:textId="77777777" w:rsidR="00A37734" w:rsidRDefault="00A37734">
      <w:pPr>
        <w:rPr>
          <w:color w:val="7030A0"/>
          <w:szCs w:val="20"/>
        </w:rPr>
      </w:pPr>
      <w:r w:rsidRPr="00A274D4">
        <w:rPr>
          <w:color w:val="7030A0"/>
          <w:szCs w:val="20"/>
        </w:rPr>
        <w:t>buffer_incremento_mm_ms : ARRAY[0..2] OF ARRAY[0..19] OF REAL;</w:t>
      </w:r>
    </w:p>
    <w:p w14:paraId="50FAD545" w14:textId="77777777" w:rsidR="00A37734" w:rsidRDefault="00A37734">
      <w:pPr>
        <w:rPr>
          <w:color w:val="7030A0"/>
          <w:szCs w:val="20"/>
        </w:rPr>
      </w:pPr>
      <w:r w:rsidRPr="008A460D">
        <w:rPr>
          <w:color w:val="7030A0"/>
          <w:szCs w:val="20"/>
        </w:rPr>
        <w:t>eventoLimiteIdx : INT := 0;</w:t>
      </w:r>
    </w:p>
    <w:p w14:paraId="41D49820" w14:textId="77777777" w:rsidR="00A37734" w:rsidRDefault="00A37734">
      <w:pPr>
        <w:rPr>
          <w:color w:val="7030A0"/>
          <w:szCs w:val="20"/>
        </w:rPr>
      </w:pPr>
      <w:r w:rsidRPr="003A4C32">
        <w:rPr>
          <w:color w:val="7030A0"/>
          <w:szCs w:val="20"/>
        </w:rPr>
        <w:t>delta_raw : ARRAY[0..2] OF DINT;</w:t>
      </w:r>
    </w:p>
    <w:p w14:paraId="13DCD839" w14:textId="77777777" w:rsidR="00A37734" w:rsidRPr="001A49C4" w:rsidRDefault="00A37734">
      <w:pPr>
        <w:rPr>
          <w:color w:val="156082" w:themeColor="accent1"/>
        </w:rPr>
      </w:pPr>
      <w:r w:rsidRPr="001A49C4">
        <w:rPr>
          <w:color w:val="156082" w:themeColor="accent1"/>
        </w:rPr>
        <w:t>pos_prev_raw : ARRAY[0..2] OF DINT;</w:t>
      </w:r>
    </w:p>
    <w:p w14:paraId="1A5FB8F5" w14:textId="77777777" w:rsidR="00A37734" w:rsidRPr="001A49C4" w:rsidRDefault="00A37734">
      <w:pPr>
        <w:rPr>
          <w:color w:val="156082" w:themeColor="accent1"/>
        </w:rPr>
      </w:pPr>
      <w:r w:rsidRPr="001A49C4">
        <w:rPr>
          <w:color w:val="156082" w:themeColor="accent1"/>
        </w:rPr>
        <w:t>indice_anterior : ARRAY[0..2] OF DINT;</w:t>
      </w:r>
    </w:p>
    <w:p w14:paraId="654755F6" w14:textId="77777777" w:rsidR="00A37734" w:rsidRPr="001A49C4" w:rsidRDefault="00A37734">
      <w:pPr>
        <w:rPr>
          <w:color w:val="156082" w:themeColor="accent1"/>
        </w:rPr>
      </w:pPr>
      <w:r w:rsidRPr="001A49C4">
        <w:rPr>
          <w:color w:val="156082" w:themeColor="accent1"/>
        </w:rPr>
        <w:t>buf_rd : ARRAY[0..2] OF INT;</w:t>
      </w:r>
    </w:p>
    <w:p w14:paraId="7CB998BA" w14:textId="77777777" w:rsidR="00A37734" w:rsidRPr="001A49C4" w:rsidRDefault="00A37734">
      <w:pPr>
        <w:rPr>
          <w:color w:val="156082" w:themeColor="accent1"/>
        </w:rPr>
      </w:pPr>
      <w:r w:rsidRPr="001A49C4">
        <w:rPr>
          <w:color w:val="156082" w:themeColor="accent1"/>
        </w:rPr>
        <w:t>buf_wr : ARRAY[0..2] OF INT;</w:t>
      </w:r>
    </w:p>
    <w:p w14:paraId="77251A04" w14:textId="77777777" w:rsidR="00A37734" w:rsidRPr="001A49C4" w:rsidRDefault="00A37734">
      <w:pPr>
        <w:rPr>
          <w:color w:val="156082" w:themeColor="accent1"/>
        </w:rPr>
      </w:pPr>
      <w:r w:rsidRPr="001A49C4">
        <w:rPr>
          <w:color w:val="156082" w:themeColor="accent1"/>
        </w:rPr>
        <w:t>incremento_total_mm : ARRAY[0..2] OF REAL;</w:t>
      </w:r>
    </w:p>
    <w:p w14:paraId="656414CB" w14:textId="77777777" w:rsidR="00A37734" w:rsidRPr="001A49C4" w:rsidRDefault="00A37734">
      <w:pPr>
        <w:rPr>
          <w:color w:val="156082" w:themeColor="accent1"/>
        </w:rPr>
      </w:pPr>
      <w:r w:rsidRPr="001A49C4">
        <w:rPr>
          <w:color w:val="156082" w:themeColor="accent1"/>
        </w:rPr>
        <w:t>omega_atual : ARRAY[0..2] OF REAL;</w:t>
      </w:r>
    </w:p>
    <w:p w14:paraId="4B7EAE00" w14:textId="77777777" w:rsidR="00A37734" w:rsidRPr="001A49C4" w:rsidRDefault="00A37734">
      <w:pPr>
        <w:rPr>
          <w:color w:val="156082" w:themeColor="accent1"/>
        </w:rPr>
      </w:pPr>
      <w:r w:rsidRPr="001A49C4">
        <w:rPr>
          <w:color w:val="156082" w:themeColor="accent1"/>
        </w:rPr>
        <w:t>tempo_decorrido : ARRAY[0..2] OF REAL;</w:t>
      </w:r>
    </w:p>
    <w:p w14:paraId="55E61250" w14:textId="77777777" w:rsidR="00A37734" w:rsidRPr="001A49C4" w:rsidRDefault="00A37734">
      <w:pPr>
        <w:rPr>
          <w:color w:val="156082" w:themeColor="accent1"/>
        </w:rPr>
      </w:pPr>
      <w:r w:rsidRPr="001A49C4">
        <w:rPr>
          <w:color w:val="156082" w:themeColor="accent1"/>
        </w:rPr>
        <w:t>ramoNegativo : ARRAY[0..2] OF BOOL;</w:t>
      </w:r>
    </w:p>
    <w:p w14:paraId="76595882" w14:textId="77777777" w:rsidR="00A37734" w:rsidRPr="001A49C4" w:rsidRDefault="00A37734">
      <w:pPr>
        <w:rPr>
          <w:color w:val="156082" w:themeColor="accent1"/>
        </w:rPr>
      </w:pPr>
      <w:r w:rsidRPr="001A49C4">
        <w:rPr>
          <w:color w:val="156082" w:themeColor="accent1"/>
        </w:rPr>
        <w:t>ramoPositivo : ARRAY[0..2] OF BOOL;</w:t>
      </w:r>
    </w:p>
    <w:p w14:paraId="5CA55E13" w14:textId="77777777" w:rsidR="00A37734" w:rsidRPr="001A49C4" w:rsidRDefault="00A37734">
      <w:pPr>
        <w:rPr>
          <w:color w:val="156082" w:themeColor="accent1"/>
        </w:rPr>
      </w:pPr>
      <w:r w:rsidRPr="001A49C4">
        <w:rPr>
          <w:color w:val="156082" w:themeColor="accent1"/>
        </w:rPr>
        <w:t>ajusteFinal : ARRAY[0..2] OF BOOL;</w:t>
      </w:r>
    </w:p>
    <w:p w14:paraId="4F16D9A4" w14:textId="77777777" w:rsidR="00A37734" w:rsidRPr="001A49C4" w:rsidRDefault="00A37734">
      <w:pPr>
        <w:rPr>
          <w:color w:val="156082" w:themeColor="accent1"/>
        </w:rPr>
      </w:pPr>
      <w:r w:rsidRPr="001A49C4">
        <w:rPr>
          <w:color w:val="156082" w:themeColor="accent1"/>
        </w:rPr>
        <w:t>POS_REL_X, POS_REL_Y, POS_REL_Z : REAL;</w:t>
      </w:r>
    </w:p>
    <w:p w14:paraId="3AA84125" w14:textId="77777777" w:rsidR="00A37734" w:rsidRDefault="00A37734">
      <w:pPr>
        <w:rPr>
          <w:color w:val="156082" w:themeColor="accent1"/>
        </w:rPr>
      </w:pPr>
      <w:r w:rsidRPr="001A49C4">
        <w:rPr>
          <w:color w:val="156082" w:themeColor="accent1"/>
        </w:rPr>
        <w:t>velocidadeNominal : ARRAY[0..2] OF REAL;</w:t>
      </w:r>
    </w:p>
    <w:p w14:paraId="63D7F6BD" w14:textId="66D7CD0E" w:rsidR="00A37734" w:rsidRPr="00DD054F" w:rsidRDefault="00A37734">
      <w:pPr>
        <w:rPr>
          <w:color w:val="A02B93" w:themeColor="accent5"/>
        </w:rPr>
      </w:pPr>
    </w:p>
    <w:p w14:paraId="6F21A9BE" w14:textId="77777777" w:rsidR="00A37734" w:rsidRDefault="00A37734">
      <w:pPr>
        <w:rPr>
          <w:color w:val="156082" w:themeColor="accent1"/>
        </w:rPr>
      </w:pPr>
      <w:r>
        <w:rPr>
          <w:color w:val="156082" w:themeColor="accent1"/>
        </w:rPr>
        <w:t>END_VAR;</w:t>
      </w:r>
    </w:p>
    <w:p w14:paraId="7979CC3D" w14:textId="77777777" w:rsidR="00A37734" w:rsidRDefault="00A37734">
      <w:pPr>
        <w:rPr>
          <w:color w:val="156082" w:themeColor="accent1"/>
        </w:rPr>
      </w:pPr>
    </w:p>
    <w:p w14:paraId="509D47DB" w14:textId="77777777" w:rsidR="00A37734" w:rsidRPr="001413B8" w:rsidRDefault="00A37734">
      <w:pPr>
        <w:rPr>
          <w:color w:val="7030A0"/>
        </w:rPr>
      </w:pPr>
    </w:p>
    <w:p w14:paraId="3CDA749A" w14:textId="77777777" w:rsidR="00A37734" w:rsidRDefault="00A37734">
      <w:r>
        <w:t>BEGIN</w:t>
      </w:r>
    </w:p>
    <w:p w14:paraId="23B7FBD5" w14:textId="77777777" w:rsidR="009472B4" w:rsidRDefault="009472B4"/>
    <w:p w14:paraId="6444E395" w14:textId="77777777" w:rsidR="009472B4" w:rsidRDefault="009472B4"/>
    <w:p w14:paraId="41DBB6BA" w14:textId="77777777" w:rsidR="009472B4" w:rsidRDefault="009472B4">
      <w:r>
        <w:t>// Conversão de pulsos para mm</w:t>
      </w:r>
    </w:p>
    <w:p w14:paraId="24FDD11E" w14:textId="77777777" w:rsidR="009472B4" w:rsidRDefault="009472B4">
      <w:r>
        <w:t>PULSOS_POR_MM := PULSOS_POR_VOLTAX / MM_POR_VOLTA;</w:t>
      </w:r>
    </w:p>
    <w:p w14:paraId="384C33AE" w14:textId="77777777" w:rsidR="009472B4" w:rsidRDefault="009472B4"/>
    <w:p w14:paraId="5E67747F" w14:textId="77777777" w:rsidR="009472B4" w:rsidRDefault="009472B4">
      <w:r>
        <w:t>// Verifica erro de following</w:t>
      </w:r>
      <w:r w:rsidR="000A6257">
        <w:t xml:space="preserve"> // </w:t>
      </w:r>
      <w:r w:rsidR="00762FC4">
        <w:t>em aberto</w:t>
      </w:r>
    </w:p>
    <w:p w14:paraId="41ED279E" w14:textId="77777777" w:rsidR="009472B4" w:rsidRPr="00374C30" w:rsidRDefault="009472B4">
      <w:pPr>
        <w:rPr>
          <w:color w:val="7030A0"/>
        </w:rPr>
      </w:pPr>
      <w:r w:rsidRPr="00374C30">
        <w:rPr>
          <w:color w:val="7030A0"/>
        </w:rPr>
        <w:t>lagError := ((RD_PDO_6041_X AND FOLLOWING_ERROR)&lt;&gt;0)</w:t>
      </w:r>
    </w:p>
    <w:p w14:paraId="4215BF6D" w14:textId="77777777" w:rsidR="009472B4" w:rsidRPr="00374C30" w:rsidRDefault="009472B4">
      <w:pPr>
        <w:rPr>
          <w:color w:val="7030A0"/>
        </w:rPr>
      </w:pPr>
      <w:r w:rsidRPr="00374C30">
        <w:rPr>
          <w:color w:val="7030A0"/>
        </w:rPr>
        <w:t xml:space="preserve">         OR ((RD_PDO_6041_Y AND FOLLOWING_ERROR)&lt;&gt;0)</w:t>
      </w:r>
    </w:p>
    <w:p w14:paraId="575D8912" w14:textId="77777777" w:rsidR="009472B4" w:rsidRPr="00374C30" w:rsidRDefault="009472B4">
      <w:pPr>
        <w:rPr>
          <w:color w:val="7030A0"/>
        </w:rPr>
      </w:pPr>
      <w:r w:rsidRPr="00374C30">
        <w:rPr>
          <w:color w:val="7030A0"/>
        </w:rPr>
        <w:t xml:space="preserve">         OR ((RD_PDO_6041_Z AND FOLLOWING_ERROR)&lt;&gt;0);</w:t>
      </w:r>
    </w:p>
    <w:p w14:paraId="3A605487" w14:textId="77777777" w:rsidR="009472B4" w:rsidRDefault="009472B4"/>
    <w:p w14:paraId="1C97827B" w14:textId="77777777" w:rsidR="009472B4" w:rsidRDefault="009472B4">
      <w:r>
        <w:t>// Calcula delta_raw e ABSOLUTO</w:t>
      </w:r>
    </w:p>
    <w:p w14:paraId="7B756E70" w14:textId="77777777" w:rsidR="009472B4" w:rsidRDefault="009472B4">
      <w:r>
        <w:t>FOR eixo := 0 TO 2 DO</w:t>
      </w:r>
    </w:p>
    <w:p w14:paraId="631AC302" w14:textId="77777777" w:rsidR="009472B4" w:rsidRPr="00056C03" w:rsidRDefault="009472B4">
      <w:pPr>
        <w:rPr>
          <w:color w:val="A02B93" w:themeColor="accent5"/>
        </w:rPr>
      </w:pPr>
      <w:r>
        <w:t xml:space="preserve">    </w:t>
      </w:r>
      <w:r w:rsidRPr="00056C03">
        <w:rPr>
          <w:color w:val="A02B93" w:themeColor="accent5"/>
        </w:rPr>
        <w:t>CASE eixo OF</w:t>
      </w:r>
    </w:p>
    <w:p w14:paraId="14B81B8A" w14:textId="77777777" w:rsidR="009472B4" w:rsidRPr="00056C03" w:rsidRDefault="009472B4">
      <w:pPr>
        <w:rPr>
          <w:color w:val="A02B93" w:themeColor="accent5"/>
        </w:rPr>
      </w:pPr>
      <w:r w:rsidRPr="00056C03">
        <w:rPr>
          <w:color w:val="A02B93" w:themeColor="accent5"/>
        </w:rPr>
        <w:t xml:space="preserve">    0: delta_raw[eixo] := RD_PDO_6064_X - pos_prev_raw[eixo];</w:t>
      </w:r>
    </w:p>
    <w:p w14:paraId="7605419D" w14:textId="77777777" w:rsidR="009472B4" w:rsidRPr="00056C03" w:rsidRDefault="009472B4">
      <w:pPr>
        <w:rPr>
          <w:color w:val="A02B93" w:themeColor="accent5"/>
        </w:rPr>
      </w:pPr>
      <w:r w:rsidRPr="00056C03">
        <w:rPr>
          <w:color w:val="A02B93" w:themeColor="accent5"/>
        </w:rPr>
        <w:t xml:space="preserve">    1: delta_raw[eixo] := RD_PDO_6064_Y - pos_prev_raw[eixo];</w:t>
      </w:r>
    </w:p>
    <w:p w14:paraId="42B324FD" w14:textId="77777777" w:rsidR="009472B4" w:rsidRPr="00056C03" w:rsidRDefault="009472B4">
      <w:pPr>
        <w:rPr>
          <w:color w:val="A02B93" w:themeColor="accent5"/>
        </w:rPr>
      </w:pPr>
      <w:r w:rsidRPr="00056C03">
        <w:rPr>
          <w:color w:val="A02B93" w:themeColor="accent5"/>
        </w:rPr>
        <w:t xml:space="preserve">    2: delta_raw[eixo] := RD_PDO_6064_Z - pos_prev_raw[eixo];</w:t>
      </w:r>
    </w:p>
    <w:p w14:paraId="6D9EC89C" w14:textId="77777777" w:rsidR="009472B4" w:rsidRDefault="009472B4">
      <w:pPr>
        <w:rPr>
          <w:color w:val="A02B93" w:themeColor="accent5"/>
        </w:rPr>
      </w:pPr>
      <w:r w:rsidRPr="00056C03">
        <w:rPr>
          <w:color w:val="A02B93" w:themeColor="accent5"/>
        </w:rPr>
        <w:t>END_CASE;</w:t>
      </w:r>
    </w:p>
    <w:p w14:paraId="7F830C8B" w14:textId="77777777" w:rsidR="00807907" w:rsidRDefault="00807907">
      <w:pPr>
        <w:rPr>
          <w:color w:val="A02B93" w:themeColor="accent5"/>
        </w:rPr>
      </w:pPr>
    </w:p>
    <w:p w14:paraId="618524B5" w14:textId="77777777" w:rsidR="00793315" w:rsidRPr="00DA7FB5" w:rsidRDefault="00793315" w:rsidP="00793315">
      <w:pPr>
        <w:rPr>
          <w:color w:val="7030A0"/>
        </w:rPr>
      </w:pPr>
      <w:r w:rsidRPr="00DA7FB5">
        <w:rPr>
          <w:color w:val="7030A0"/>
        </w:rPr>
        <w:t>FOR eixo := 0 TO 2 DO</w:t>
      </w:r>
    </w:p>
    <w:p w14:paraId="4BDE2977" w14:textId="77777777" w:rsidR="00793315" w:rsidRPr="00DA7FB5" w:rsidRDefault="00793315" w:rsidP="00793315">
      <w:pPr>
        <w:rPr>
          <w:color w:val="7030A0"/>
        </w:rPr>
      </w:pPr>
      <w:r w:rsidRPr="00DA7FB5">
        <w:rPr>
          <w:color w:val="7030A0"/>
        </w:rPr>
        <w:t xml:space="preserve">    CASE eixo OF</w:t>
      </w:r>
    </w:p>
    <w:p w14:paraId="24E9A1C9" w14:textId="77777777" w:rsidR="00793315" w:rsidRPr="00DA7FB5" w:rsidRDefault="00793315" w:rsidP="00793315">
      <w:pPr>
        <w:rPr>
          <w:color w:val="7030A0"/>
        </w:rPr>
      </w:pPr>
      <w:r w:rsidRPr="00DA7FB5">
        <w:rPr>
          <w:color w:val="7030A0"/>
        </w:rPr>
        <w:t xml:space="preserve">        0: </w:t>
      </w:r>
    </w:p>
    <w:p w14:paraId="31F0508C" w14:textId="77777777" w:rsidR="00793315" w:rsidRPr="00DA7FB5" w:rsidRDefault="00793315" w:rsidP="00793315">
      <w:pPr>
        <w:rPr>
          <w:color w:val="7030A0"/>
        </w:rPr>
      </w:pPr>
      <w:r w:rsidRPr="00DA7FB5">
        <w:rPr>
          <w:color w:val="7030A0"/>
        </w:rPr>
        <w:t xml:space="preserve">            eventosLimite[eventoLimiteIdx].indexBuffer := axisX.index;</w:t>
      </w:r>
    </w:p>
    <w:p w14:paraId="6B4ECAFF" w14:textId="77777777" w:rsidR="00793315" w:rsidRPr="00DA7FB5" w:rsidRDefault="00793315" w:rsidP="00793315">
      <w:pPr>
        <w:rPr>
          <w:color w:val="7030A0"/>
        </w:rPr>
      </w:pPr>
      <w:r w:rsidRPr="00DA7FB5">
        <w:rPr>
          <w:color w:val="7030A0"/>
        </w:rPr>
        <w:t xml:space="preserve">            eventosLimite[eventoLimiteIdx].LIM_POS     := LIM_POS;</w:t>
      </w:r>
    </w:p>
    <w:p w14:paraId="48CE850F" w14:textId="77777777" w:rsidR="00793315" w:rsidRPr="00DA7FB5" w:rsidRDefault="00793315" w:rsidP="00793315">
      <w:pPr>
        <w:rPr>
          <w:color w:val="7030A0"/>
        </w:rPr>
      </w:pPr>
      <w:r w:rsidRPr="00DA7FB5">
        <w:rPr>
          <w:color w:val="7030A0"/>
        </w:rPr>
        <w:t xml:space="preserve">            eventosLimite[eventoLimiteIdx].LIM_NEG     := LIM_NEG;</w:t>
      </w:r>
    </w:p>
    <w:p w14:paraId="35D363FF" w14:textId="77777777" w:rsidR="00793315" w:rsidRPr="00DA7FB5" w:rsidRDefault="00793315" w:rsidP="00793315">
      <w:pPr>
        <w:rPr>
          <w:color w:val="7030A0"/>
        </w:rPr>
      </w:pPr>
      <w:r w:rsidRPr="00DA7FB5">
        <w:rPr>
          <w:color w:val="7030A0"/>
        </w:rPr>
        <w:t xml:space="preserve">        1: </w:t>
      </w:r>
    </w:p>
    <w:p w14:paraId="09AFF56C" w14:textId="77777777" w:rsidR="00793315" w:rsidRPr="00DA7FB5" w:rsidRDefault="00793315" w:rsidP="00793315">
      <w:pPr>
        <w:rPr>
          <w:color w:val="7030A0"/>
        </w:rPr>
      </w:pPr>
      <w:r w:rsidRPr="00DA7FB5">
        <w:rPr>
          <w:color w:val="7030A0"/>
        </w:rPr>
        <w:t xml:space="preserve">            eventosLimite[eventoLimiteIdx].indexBuffer := axisY.index;</w:t>
      </w:r>
    </w:p>
    <w:p w14:paraId="3E66E429" w14:textId="77777777" w:rsidR="00793315" w:rsidRPr="00DA7FB5" w:rsidRDefault="00793315" w:rsidP="00793315">
      <w:pPr>
        <w:rPr>
          <w:color w:val="7030A0"/>
        </w:rPr>
      </w:pPr>
      <w:r w:rsidRPr="00DA7FB5">
        <w:rPr>
          <w:color w:val="7030A0"/>
        </w:rPr>
        <w:t xml:space="preserve">            eventosLimite[eventoLimiteIdx].LIM_POS     := LIM_POS;</w:t>
      </w:r>
    </w:p>
    <w:p w14:paraId="0C4BCE04" w14:textId="77777777" w:rsidR="00793315" w:rsidRPr="00DA7FB5" w:rsidRDefault="00793315" w:rsidP="00793315">
      <w:pPr>
        <w:rPr>
          <w:color w:val="7030A0"/>
        </w:rPr>
      </w:pPr>
      <w:r w:rsidRPr="00DA7FB5">
        <w:rPr>
          <w:color w:val="7030A0"/>
        </w:rPr>
        <w:t xml:space="preserve">            eventosLimite[eventoLimiteIdx].LIM_NEG     := LIM_NEG;</w:t>
      </w:r>
    </w:p>
    <w:p w14:paraId="532B301E" w14:textId="77777777" w:rsidR="00793315" w:rsidRPr="00DA7FB5" w:rsidRDefault="00793315" w:rsidP="00793315">
      <w:pPr>
        <w:rPr>
          <w:color w:val="7030A0"/>
        </w:rPr>
      </w:pPr>
      <w:r w:rsidRPr="00DA7FB5">
        <w:rPr>
          <w:color w:val="7030A0"/>
        </w:rPr>
        <w:t xml:space="preserve">        2: </w:t>
      </w:r>
    </w:p>
    <w:p w14:paraId="3AE1BF5F" w14:textId="77777777" w:rsidR="00793315" w:rsidRPr="00DA7FB5" w:rsidRDefault="00793315" w:rsidP="00793315">
      <w:pPr>
        <w:rPr>
          <w:color w:val="7030A0"/>
        </w:rPr>
      </w:pPr>
      <w:r w:rsidRPr="00DA7FB5">
        <w:rPr>
          <w:color w:val="7030A0"/>
        </w:rPr>
        <w:t xml:space="preserve">            eventosLimite[eventoLimiteIdx].indexBuffer := axisZ.index;</w:t>
      </w:r>
    </w:p>
    <w:p w14:paraId="01777C80" w14:textId="77777777" w:rsidR="00793315" w:rsidRPr="00DA7FB5" w:rsidRDefault="00793315" w:rsidP="00793315">
      <w:pPr>
        <w:rPr>
          <w:color w:val="7030A0"/>
        </w:rPr>
      </w:pPr>
      <w:r w:rsidRPr="00DA7FB5">
        <w:rPr>
          <w:color w:val="7030A0"/>
        </w:rPr>
        <w:t xml:space="preserve">            eventosLimite[eventoLimiteIdx].LIM_POS     := LIM_POS;</w:t>
      </w:r>
    </w:p>
    <w:p w14:paraId="5FEFFDEF" w14:textId="77777777" w:rsidR="00793315" w:rsidRPr="00DA7FB5" w:rsidRDefault="00793315" w:rsidP="00793315">
      <w:pPr>
        <w:rPr>
          <w:color w:val="7030A0"/>
        </w:rPr>
      </w:pPr>
      <w:r w:rsidRPr="00DA7FB5">
        <w:rPr>
          <w:color w:val="7030A0"/>
        </w:rPr>
        <w:t xml:space="preserve">            eventosLimite[eventoLimiteIdx].LIM_NEG     := LIM_NEG;</w:t>
      </w:r>
    </w:p>
    <w:p w14:paraId="14EDA5F3" w14:textId="77777777" w:rsidR="00793315" w:rsidRPr="00DA7FB5" w:rsidRDefault="00793315" w:rsidP="00793315">
      <w:pPr>
        <w:rPr>
          <w:color w:val="7030A0"/>
        </w:rPr>
      </w:pPr>
      <w:r w:rsidRPr="00DA7FB5">
        <w:rPr>
          <w:color w:val="7030A0"/>
        </w:rPr>
        <w:t xml:space="preserve">    END_CASE;</w:t>
      </w:r>
    </w:p>
    <w:p w14:paraId="7C041E56" w14:textId="77777777" w:rsidR="00793315" w:rsidRPr="00DA7FB5" w:rsidRDefault="00793315" w:rsidP="00793315">
      <w:pPr>
        <w:rPr>
          <w:color w:val="7030A0"/>
        </w:rPr>
      </w:pPr>
    </w:p>
    <w:p w14:paraId="450CB8E3" w14:textId="77777777" w:rsidR="00793315" w:rsidRPr="00DA7FB5" w:rsidRDefault="00793315" w:rsidP="00793315">
      <w:pPr>
        <w:rPr>
          <w:color w:val="7030A0"/>
        </w:rPr>
      </w:pPr>
      <w:r w:rsidRPr="00DA7FB5">
        <w:rPr>
          <w:color w:val="7030A0"/>
        </w:rPr>
        <w:t xml:space="preserve">    eventoLimiteIdx := eventoLimiteIdx + 1;</w:t>
      </w:r>
    </w:p>
    <w:p w14:paraId="141DA8D2" w14:textId="77777777" w:rsidR="00793315" w:rsidRPr="00DA7FB5" w:rsidRDefault="00793315" w:rsidP="00793315">
      <w:pPr>
        <w:rPr>
          <w:color w:val="7030A0"/>
        </w:rPr>
      </w:pPr>
      <w:r w:rsidRPr="00DA7FB5">
        <w:rPr>
          <w:color w:val="7030A0"/>
        </w:rPr>
        <w:t xml:space="preserve">    IF eventoLimiteIdx &gt; 19 THEN</w:t>
      </w:r>
    </w:p>
    <w:p w14:paraId="50E23749" w14:textId="77777777" w:rsidR="00793315" w:rsidRPr="00DA7FB5" w:rsidRDefault="00793315" w:rsidP="00793315">
      <w:pPr>
        <w:rPr>
          <w:color w:val="7030A0"/>
        </w:rPr>
      </w:pPr>
      <w:r w:rsidRPr="00DA7FB5">
        <w:rPr>
          <w:color w:val="7030A0"/>
        </w:rPr>
        <w:t xml:space="preserve">        eventoLimiteIdx := 0;</w:t>
      </w:r>
    </w:p>
    <w:p w14:paraId="116FD1CD" w14:textId="77777777" w:rsidR="00793315" w:rsidRPr="00DA7FB5" w:rsidRDefault="00793315" w:rsidP="00793315">
      <w:pPr>
        <w:rPr>
          <w:color w:val="7030A0"/>
        </w:rPr>
      </w:pPr>
      <w:r w:rsidRPr="00DA7FB5">
        <w:rPr>
          <w:color w:val="7030A0"/>
        </w:rPr>
        <w:t xml:space="preserve">    END_IF;</w:t>
      </w:r>
    </w:p>
    <w:p w14:paraId="09D056A1" w14:textId="77777777" w:rsidR="006A2560" w:rsidRPr="00DA7FB5" w:rsidRDefault="00793315">
      <w:pPr>
        <w:rPr>
          <w:color w:val="7030A0"/>
        </w:rPr>
      </w:pPr>
      <w:r w:rsidRPr="00DA7FB5">
        <w:rPr>
          <w:color w:val="7030A0"/>
        </w:rPr>
        <w:t>END_FOR;</w:t>
      </w:r>
    </w:p>
    <w:p w14:paraId="189817F6" w14:textId="77777777" w:rsidR="006A2560" w:rsidRPr="00DA7FB5" w:rsidRDefault="006A2560">
      <w:pPr>
        <w:rPr>
          <w:color w:val="7030A0"/>
        </w:rPr>
      </w:pPr>
    </w:p>
    <w:p w14:paraId="1DDBF80F" w14:textId="77777777" w:rsidR="009472B4" w:rsidRDefault="009472B4">
      <w:r>
        <w:t xml:space="preserve">    IF delta_raw[eixo] &gt; 32767 THEN delta_raw[eixo] := delta_raw[eixo]-65536;</w:t>
      </w:r>
    </w:p>
    <w:p w14:paraId="1AC81A10" w14:textId="77777777" w:rsidR="009472B4" w:rsidRDefault="009472B4">
      <w:r>
        <w:t xml:space="preserve">    ELSIF delta_raw[eixo] &lt; -32768 THEN delta_raw[eixo] := delta_raw[eixo]+65536; END_IF;</w:t>
      </w:r>
    </w:p>
    <w:p w14:paraId="099C9DA6" w14:textId="77777777" w:rsidR="009472B4" w:rsidRDefault="009472B4"/>
    <w:p w14:paraId="5858A7DE" w14:textId="77777777" w:rsidR="009472B4" w:rsidRDefault="009472B4">
      <w:r>
        <w:t xml:space="preserve">    CASE eixo OF</w:t>
      </w:r>
    </w:p>
    <w:p w14:paraId="5C2CE330" w14:textId="77777777" w:rsidR="009472B4" w:rsidRDefault="009472B4">
      <w:r>
        <w:t xml:space="preserve">        0: sentidoX_CW := delta_raw[eixo]&gt;=0;</w:t>
      </w:r>
    </w:p>
    <w:p w14:paraId="411485B9" w14:textId="77777777" w:rsidR="009472B4" w:rsidRDefault="009472B4">
      <w:r>
        <w:t xml:space="preserve">        1: sentidoY_CW := delta_raw[eixo]&gt;=0;</w:t>
      </w:r>
    </w:p>
    <w:p w14:paraId="4B5AE984" w14:textId="77777777" w:rsidR="009472B4" w:rsidRDefault="009472B4">
      <w:r>
        <w:t xml:space="preserve">        2: sentidoZ_CW := delta_raw[eixo]&gt;=0;</w:t>
      </w:r>
    </w:p>
    <w:p w14:paraId="79BD4896" w14:textId="77777777" w:rsidR="009472B4" w:rsidRDefault="009472B4">
      <w:r>
        <w:t xml:space="preserve">    END_CASE;</w:t>
      </w:r>
    </w:p>
    <w:p w14:paraId="6D96A850" w14:textId="77777777" w:rsidR="009472B4" w:rsidRDefault="009472B4"/>
    <w:p w14:paraId="47C3EEC9" w14:textId="77777777" w:rsidR="009472B4" w:rsidRDefault="009472B4">
      <w:r>
        <w:t xml:space="preserve">    ABSOLUTO[eixo] := delta_raw[eixo]/PULSOS_POR_MM;</w:t>
      </w:r>
    </w:p>
    <w:p w14:paraId="42AC7A3F" w14:textId="77777777" w:rsidR="009472B4" w:rsidRDefault="009472B4"/>
    <w:p w14:paraId="6DDAABEF" w14:textId="77777777" w:rsidR="009472B4" w:rsidRDefault="009472B4">
      <w:r>
        <w:t xml:space="preserve">    CASE eixo OF</w:t>
      </w:r>
    </w:p>
    <w:p w14:paraId="7902E2FC" w14:textId="77777777" w:rsidR="009472B4" w:rsidRDefault="009472B4">
      <w:r>
        <w:t xml:space="preserve">        0: IF sentidoX_CW THEN ABSOLUTOX := ABSOLUTOX + ABSOLUTO[eixo] ELSE ABSOLUTOX := ABSOLUTOX - ABSOLUTO[eixo]; END_IF;</w:t>
      </w:r>
    </w:p>
    <w:p w14:paraId="7ECAE4CA" w14:textId="77777777" w:rsidR="009472B4" w:rsidRDefault="009472B4">
      <w:r>
        <w:t xml:space="preserve">        1: IF sentidoY_CW THEN ABSOLUTOY := ABSOLUTOY + ABSOLUTO[eixo] ELSE ABSOLUTOY := ABSOLUTOY - ABSOLUTO[eixo]; END_IF;</w:t>
      </w:r>
    </w:p>
    <w:p w14:paraId="48B81457" w14:textId="77777777" w:rsidR="009472B4" w:rsidRDefault="009472B4">
      <w:r>
        <w:t xml:space="preserve">        2: IF sentidoZ_CW THEN ABSOLUTOZ := ABSOLUTOZ + ABSOLUTO[eixo] ELSE ABSOLUTOZ := ABSOLUTOZ - ABSOLUTO[eixo]; END_IF;</w:t>
      </w:r>
    </w:p>
    <w:p w14:paraId="58F12A4A" w14:textId="77777777" w:rsidR="009472B4" w:rsidRDefault="009472B4">
      <w:r>
        <w:t xml:space="preserve">    END_CASE;</w:t>
      </w:r>
    </w:p>
    <w:p w14:paraId="36F04D2C" w14:textId="77777777" w:rsidR="009472B4" w:rsidRDefault="009472B4">
      <w:r>
        <w:t>END_FOR;</w:t>
      </w:r>
    </w:p>
    <w:p w14:paraId="3BCD673A" w14:textId="77777777" w:rsidR="009472B4" w:rsidRDefault="009472B4"/>
    <w:p w14:paraId="51FDF888" w14:textId="77777777" w:rsidR="009472B4" w:rsidRPr="00535B4C" w:rsidRDefault="009472B4">
      <w:pPr>
        <w:rPr>
          <w:color w:val="196B24" w:themeColor="accent3"/>
        </w:rPr>
      </w:pPr>
      <w:r w:rsidRPr="00535B4C">
        <w:rPr>
          <w:color w:val="196B24" w:themeColor="accent3"/>
        </w:rPr>
        <w:t>// Cálculo de incrementos e atualização de índices</w:t>
      </w:r>
    </w:p>
    <w:p w14:paraId="173458CB" w14:textId="77777777" w:rsidR="009472B4" w:rsidRPr="00535B4C" w:rsidRDefault="009472B4">
      <w:pPr>
        <w:rPr>
          <w:color w:val="196B24" w:themeColor="accent3"/>
        </w:rPr>
      </w:pPr>
      <w:r w:rsidRPr="00535B4C">
        <w:rPr>
          <w:color w:val="196B24" w:themeColor="accent3"/>
        </w:rPr>
        <w:t>FOR eixo := 0 TO 2 DO</w:t>
      </w:r>
    </w:p>
    <w:p w14:paraId="4E3F1FFD" w14:textId="77777777" w:rsidR="009472B4" w:rsidRPr="00535B4C" w:rsidRDefault="009472B4">
      <w:pPr>
        <w:rPr>
          <w:color w:val="196B24" w:themeColor="accent3"/>
        </w:rPr>
      </w:pPr>
      <w:r w:rsidRPr="00535B4C">
        <w:rPr>
          <w:color w:val="196B24" w:themeColor="accent3"/>
        </w:rPr>
        <w:t xml:space="preserve">    omega_t[eixo] := omega_atual[eixo] + a[eixo]*tempo_decorrido[eixo];</w:t>
      </w:r>
    </w:p>
    <w:p w14:paraId="66BB083F" w14:textId="77777777" w:rsidR="009472B4" w:rsidRPr="00535B4C" w:rsidRDefault="009472B4">
      <w:pPr>
        <w:rPr>
          <w:color w:val="196B24" w:themeColor="accent3"/>
        </w:rPr>
      </w:pPr>
    </w:p>
    <w:p w14:paraId="303842D6" w14:textId="77777777" w:rsidR="00A37734" w:rsidRPr="00535B4C" w:rsidRDefault="00A37734">
      <w:pPr>
        <w:rPr>
          <w:color w:val="196B24" w:themeColor="accent3"/>
        </w:rPr>
      </w:pPr>
      <w:r w:rsidRPr="00535B4C">
        <w:rPr>
          <w:color w:val="196B24" w:themeColor="accent3"/>
        </w:rPr>
        <w:t>CASE eixo OF</w:t>
      </w:r>
    </w:p>
    <w:p w14:paraId="7968DF6F" w14:textId="77777777" w:rsidR="00A37734" w:rsidRPr="00535B4C" w:rsidRDefault="00A37734">
      <w:pPr>
        <w:rPr>
          <w:color w:val="196B24" w:themeColor="accent3"/>
        </w:rPr>
      </w:pPr>
    </w:p>
    <w:p w14:paraId="4750A168" w14:textId="77777777" w:rsidR="009472B4" w:rsidRPr="00535B4C" w:rsidRDefault="009472B4">
      <w:pPr>
        <w:rPr>
          <w:color w:val="196B24" w:themeColor="accent3"/>
        </w:rPr>
      </w:pPr>
      <w:r w:rsidRPr="00535B4C">
        <w:rPr>
          <w:color w:val="196B24" w:themeColor="accent3"/>
        </w:rPr>
        <w:t xml:space="preserve">    0: IF bufferX[axisX.index] &gt; 0.45 THEN</w:t>
      </w:r>
    </w:p>
    <w:p w14:paraId="7B4CE4D3" w14:textId="77777777" w:rsidR="009472B4" w:rsidRPr="00535B4C" w:rsidRDefault="009472B4">
      <w:pPr>
        <w:rPr>
          <w:color w:val="196B24" w:themeColor="accent3"/>
        </w:rPr>
      </w:pPr>
      <w:r w:rsidRPr="00535B4C">
        <w:rPr>
          <w:color w:val="196B24" w:themeColor="accent3"/>
        </w:rPr>
        <w:t xml:space="preserve">           falta_mm[0] := bufferX[axisX.index];</w:t>
      </w:r>
    </w:p>
    <w:p w14:paraId="4FF36EE2" w14:textId="77777777" w:rsidR="009472B4" w:rsidRPr="00535B4C" w:rsidRDefault="009472B4">
      <w:pPr>
        <w:rPr>
          <w:color w:val="196B24" w:themeColor="accent3"/>
        </w:rPr>
      </w:pPr>
      <w:r w:rsidRPr="00535B4C">
        <w:rPr>
          <w:color w:val="196B24" w:themeColor="accent3"/>
        </w:rPr>
        <w:t xml:space="preserve">       ELSE</w:t>
      </w:r>
    </w:p>
    <w:p w14:paraId="48F1B43C" w14:textId="77777777" w:rsidR="00A37734" w:rsidRPr="00535B4C" w:rsidRDefault="00A37734">
      <w:pPr>
        <w:rPr>
          <w:color w:val="196B24" w:themeColor="accent3"/>
        </w:rPr>
      </w:pPr>
      <w:r w:rsidRPr="00535B4C">
        <w:rPr>
          <w:color w:val="196B24" w:themeColor="accent3"/>
        </w:rPr>
        <w:t xml:space="preserve">           falta_mm[0] := axisX.bufferVel[axisX.index] * 0.00015;</w:t>
      </w:r>
    </w:p>
    <w:p w14:paraId="7B9C3D5B" w14:textId="77777777" w:rsidR="009472B4" w:rsidRPr="00535B4C" w:rsidRDefault="009472B4">
      <w:pPr>
        <w:rPr>
          <w:color w:val="196B24" w:themeColor="accent3"/>
        </w:rPr>
      </w:pPr>
      <w:r w:rsidRPr="00535B4C">
        <w:rPr>
          <w:color w:val="196B24" w:themeColor="accent3"/>
        </w:rPr>
        <w:t xml:space="preserve">       END_IF;</w:t>
      </w:r>
    </w:p>
    <w:p w14:paraId="33EACAEA" w14:textId="77777777" w:rsidR="009472B4" w:rsidRPr="00535B4C" w:rsidRDefault="009472B4">
      <w:pPr>
        <w:rPr>
          <w:color w:val="196B24" w:themeColor="accent3"/>
        </w:rPr>
      </w:pPr>
    </w:p>
    <w:p w14:paraId="51773A6A" w14:textId="77777777" w:rsidR="009472B4" w:rsidRPr="00535B4C" w:rsidRDefault="009472B4">
      <w:pPr>
        <w:rPr>
          <w:color w:val="196B24" w:themeColor="accent3"/>
        </w:rPr>
      </w:pPr>
      <w:r w:rsidRPr="00535B4C">
        <w:rPr>
          <w:color w:val="196B24" w:themeColor="accent3"/>
        </w:rPr>
        <w:t xml:space="preserve">    1: IF bufferY[axisY.index] &gt; 0.45 THEN</w:t>
      </w:r>
    </w:p>
    <w:p w14:paraId="6608D251" w14:textId="77777777" w:rsidR="009472B4" w:rsidRPr="00535B4C" w:rsidRDefault="009472B4">
      <w:pPr>
        <w:rPr>
          <w:color w:val="196B24" w:themeColor="accent3"/>
        </w:rPr>
      </w:pPr>
      <w:r w:rsidRPr="00535B4C">
        <w:rPr>
          <w:color w:val="196B24" w:themeColor="accent3"/>
        </w:rPr>
        <w:t xml:space="preserve">           falta_mm[1] := bufferY[axisY.index];</w:t>
      </w:r>
    </w:p>
    <w:p w14:paraId="7B795725" w14:textId="77777777" w:rsidR="009472B4" w:rsidRPr="00535B4C" w:rsidRDefault="009472B4">
      <w:pPr>
        <w:rPr>
          <w:color w:val="196B24" w:themeColor="accent3"/>
        </w:rPr>
      </w:pPr>
      <w:r w:rsidRPr="00535B4C">
        <w:rPr>
          <w:color w:val="196B24" w:themeColor="accent3"/>
        </w:rPr>
        <w:t xml:space="preserve">       ELSE</w:t>
      </w:r>
    </w:p>
    <w:p w14:paraId="791131F4" w14:textId="77777777" w:rsidR="00A37734" w:rsidRPr="00535B4C" w:rsidRDefault="00A37734">
      <w:pPr>
        <w:rPr>
          <w:color w:val="196B24" w:themeColor="accent3"/>
        </w:rPr>
      </w:pPr>
      <w:r w:rsidRPr="00535B4C">
        <w:rPr>
          <w:color w:val="196B24" w:themeColor="accent3"/>
        </w:rPr>
        <w:t xml:space="preserve">           falta_mm[1] := axisY.bufferVel[axisY.index] * 0.00015;</w:t>
      </w:r>
    </w:p>
    <w:p w14:paraId="23B6663D" w14:textId="77777777" w:rsidR="009472B4" w:rsidRPr="00535B4C" w:rsidRDefault="009472B4">
      <w:pPr>
        <w:rPr>
          <w:color w:val="196B24" w:themeColor="accent3"/>
        </w:rPr>
      </w:pPr>
      <w:r w:rsidRPr="00535B4C">
        <w:rPr>
          <w:color w:val="196B24" w:themeColor="accent3"/>
        </w:rPr>
        <w:t xml:space="preserve">       END_IF;</w:t>
      </w:r>
    </w:p>
    <w:p w14:paraId="277CEABC" w14:textId="77777777" w:rsidR="009472B4" w:rsidRPr="00535B4C" w:rsidRDefault="009472B4">
      <w:pPr>
        <w:rPr>
          <w:color w:val="196B24" w:themeColor="accent3"/>
        </w:rPr>
      </w:pPr>
    </w:p>
    <w:p w14:paraId="7E45E717" w14:textId="77777777" w:rsidR="009472B4" w:rsidRPr="00535B4C" w:rsidRDefault="009472B4">
      <w:pPr>
        <w:rPr>
          <w:color w:val="196B24" w:themeColor="accent3"/>
        </w:rPr>
      </w:pPr>
      <w:r w:rsidRPr="00535B4C">
        <w:rPr>
          <w:color w:val="196B24" w:themeColor="accent3"/>
        </w:rPr>
        <w:t xml:space="preserve">    2: IF bufferZ[axisZ.index] &gt; 0.45 THEN</w:t>
      </w:r>
    </w:p>
    <w:p w14:paraId="5ABF516B" w14:textId="77777777" w:rsidR="009472B4" w:rsidRPr="00535B4C" w:rsidRDefault="009472B4">
      <w:pPr>
        <w:rPr>
          <w:color w:val="196B24" w:themeColor="accent3"/>
        </w:rPr>
      </w:pPr>
      <w:r w:rsidRPr="00535B4C">
        <w:rPr>
          <w:color w:val="196B24" w:themeColor="accent3"/>
        </w:rPr>
        <w:t xml:space="preserve">           falta_mm[2] := bufferZ[axisZ.index];</w:t>
      </w:r>
    </w:p>
    <w:p w14:paraId="78A35DA5" w14:textId="77777777" w:rsidR="009472B4" w:rsidRPr="00535B4C" w:rsidRDefault="009472B4">
      <w:pPr>
        <w:rPr>
          <w:color w:val="196B24" w:themeColor="accent3"/>
        </w:rPr>
      </w:pPr>
      <w:r w:rsidRPr="00535B4C">
        <w:rPr>
          <w:color w:val="196B24" w:themeColor="accent3"/>
        </w:rPr>
        <w:t xml:space="preserve">       ELSE</w:t>
      </w:r>
    </w:p>
    <w:p w14:paraId="2E4C72BC" w14:textId="77777777" w:rsidR="00A37734" w:rsidRPr="00535B4C" w:rsidRDefault="00A37734">
      <w:pPr>
        <w:rPr>
          <w:color w:val="196B24" w:themeColor="accent3"/>
        </w:rPr>
      </w:pPr>
      <w:r w:rsidRPr="00535B4C">
        <w:rPr>
          <w:color w:val="196B24" w:themeColor="accent3"/>
        </w:rPr>
        <w:t xml:space="preserve">           falta_mm[2] := axisZ.bufferVel[axisZ.index] * 0.00015;</w:t>
      </w:r>
    </w:p>
    <w:p w14:paraId="45DA7070" w14:textId="77777777" w:rsidR="009472B4" w:rsidRPr="00535B4C" w:rsidRDefault="009472B4">
      <w:pPr>
        <w:rPr>
          <w:color w:val="196B24" w:themeColor="accent3"/>
        </w:rPr>
      </w:pPr>
      <w:r w:rsidRPr="00535B4C">
        <w:rPr>
          <w:color w:val="196B24" w:themeColor="accent3"/>
        </w:rPr>
        <w:t xml:space="preserve">       END_IF;</w:t>
      </w:r>
    </w:p>
    <w:p w14:paraId="68183FDE" w14:textId="77777777" w:rsidR="00A37734" w:rsidRPr="00535B4C" w:rsidRDefault="00A37734">
      <w:pPr>
        <w:rPr>
          <w:color w:val="196B24" w:themeColor="accent3"/>
        </w:rPr>
      </w:pPr>
    </w:p>
    <w:p w14:paraId="055716EC" w14:textId="77777777" w:rsidR="00A37734" w:rsidRPr="00535B4C" w:rsidRDefault="00A37734">
      <w:pPr>
        <w:rPr>
          <w:color w:val="196B24" w:themeColor="accent3"/>
        </w:rPr>
      </w:pPr>
      <w:r w:rsidRPr="00535B4C">
        <w:rPr>
          <w:color w:val="196B24" w:themeColor="accent3"/>
        </w:rPr>
        <w:t xml:space="preserve">END_CASE;  </w:t>
      </w:r>
    </w:p>
    <w:p w14:paraId="79170517" w14:textId="77777777" w:rsidR="009472B4" w:rsidRPr="00535B4C" w:rsidRDefault="009472B4">
      <w:pPr>
        <w:rPr>
          <w:color w:val="196B24" w:themeColor="accent3"/>
        </w:rPr>
      </w:pPr>
      <w:r w:rsidRPr="00535B4C">
        <w:rPr>
          <w:color w:val="196B24" w:themeColor="accent3"/>
        </w:rPr>
        <w:t xml:space="preserve">  incremento_mm_ms_original[eixo] := omega_t[eixo]*dt;</w:t>
      </w:r>
    </w:p>
    <w:p w14:paraId="032B4DC1" w14:textId="77777777" w:rsidR="009472B4" w:rsidRPr="00535B4C" w:rsidRDefault="009472B4">
      <w:pPr>
        <w:rPr>
          <w:color w:val="196B24" w:themeColor="accent3"/>
        </w:rPr>
      </w:pPr>
      <w:r w:rsidRPr="00535B4C">
        <w:rPr>
          <w:color w:val="196B24" w:themeColor="accent3"/>
        </w:rPr>
        <w:t xml:space="preserve">    incremento_mm_ms[eixo] := incremento_mm_ms_original[eixo];</w:t>
      </w:r>
    </w:p>
    <w:p w14:paraId="2F52851C" w14:textId="77777777" w:rsidR="009472B4" w:rsidRPr="00535B4C" w:rsidRDefault="009472B4">
      <w:pPr>
        <w:rPr>
          <w:color w:val="196B24" w:themeColor="accent3"/>
        </w:rPr>
      </w:pPr>
    </w:p>
    <w:p w14:paraId="0BC94C28" w14:textId="77777777" w:rsidR="009472B4" w:rsidRPr="00535B4C" w:rsidRDefault="009472B4">
      <w:pPr>
        <w:rPr>
          <w:color w:val="196B24" w:themeColor="accent3"/>
        </w:rPr>
      </w:pPr>
      <w:r w:rsidRPr="00535B4C">
        <w:rPr>
          <w:color w:val="196B24" w:themeColor="accent3"/>
        </w:rPr>
        <w:t xml:space="preserve">    IF incremento_mm_ms[eixo] &gt;= falta_mm[eixo] THEN</w:t>
      </w:r>
    </w:p>
    <w:p w14:paraId="447B61DD" w14:textId="77777777" w:rsidR="009472B4" w:rsidRPr="00535B4C" w:rsidRDefault="009472B4">
      <w:pPr>
        <w:rPr>
          <w:color w:val="196B24" w:themeColor="accent3"/>
        </w:rPr>
      </w:pPr>
      <w:r w:rsidRPr="00535B4C">
        <w:rPr>
          <w:color w:val="196B24" w:themeColor="accent3"/>
        </w:rPr>
        <w:t xml:space="preserve">        incremento_mm_ms[eixo] := falta_mm[eixo];</w:t>
      </w:r>
    </w:p>
    <w:p w14:paraId="4C663220" w14:textId="77777777" w:rsidR="009472B4" w:rsidRPr="00535B4C" w:rsidRDefault="009472B4">
      <w:pPr>
        <w:rPr>
          <w:color w:val="196B24" w:themeColor="accent3"/>
        </w:rPr>
      </w:pPr>
      <w:r w:rsidRPr="00535B4C">
        <w:rPr>
          <w:color w:val="196B24" w:themeColor="accent3"/>
        </w:rPr>
        <w:t xml:space="preserve">        incremento_total_mm[eixo] := incremento_total_mm[eixo] + incremento_mm_ms[eixo];</w:t>
      </w:r>
    </w:p>
    <w:p w14:paraId="079DE379" w14:textId="77777777" w:rsidR="009472B4" w:rsidRPr="00535B4C" w:rsidRDefault="009472B4">
      <w:pPr>
        <w:rPr>
          <w:color w:val="196B24" w:themeColor="accent3"/>
        </w:rPr>
      </w:pPr>
      <w:r w:rsidRPr="00535B4C">
        <w:rPr>
          <w:color w:val="196B24" w:themeColor="accent3"/>
        </w:rPr>
        <w:t xml:space="preserve">        dt_evento[eixo] := incremento_mm_ms[eixo]/omega_t[eixo];</w:t>
      </w:r>
    </w:p>
    <w:p w14:paraId="4F2C575F" w14:textId="77777777" w:rsidR="009472B4" w:rsidRPr="00535B4C" w:rsidRDefault="009472B4">
      <w:pPr>
        <w:rPr>
          <w:color w:val="196B24" w:themeColor="accent3"/>
        </w:rPr>
      </w:pPr>
      <w:r w:rsidRPr="00535B4C">
        <w:rPr>
          <w:color w:val="196B24" w:themeColor="accent3"/>
        </w:rPr>
        <w:t xml:space="preserve">        dt_restante[eixo] := dt - dt_evento[eixo];</w:t>
      </w:r>
    </w:p>
    <w:p w14:paraId="7320BD1D" w14:textId="77777777" w:rsidR="009472B4" w:rsidRPr="00535B4C" w:rsidRDefault="009472B4">
      <w:pPr>
        <w:rPr>
          <w:color w:val="196B24" w:themeColor="accent3"/>
        </w:rPr>
      </w:pPr>
    </w:p>
    <w:p w14:paraId="4A03E710" w14:textId="77777777" w:rsidR="009472B4" w:rsidRPr="00535B4C" w:rsidRDefault="009472B4">
      <w:pPr>
        <w:rPr>
          <w:color w:val="196B24" w:themeColor="accent3"/>
        </w:rPr>
      </w:pPr>
    </w:p>
    <w:p w14:paraId="12C42F73" w14:textId="77777777" w:rsidR="009472B4" w:rsidRPr="00535B4C" w:rsidRDefault="009472B4">
      <w:pPr>
        <w:rPr>
          <w:color w:val="196B24" w:themeColor="accent3"/>
        </w:rPr>
      </w:pPr>
      <w:r w:rsidRPr="00535B4C">
        <w:rPr>
          <w:color w:val="196B24" w:themeColor="accent3"/>
        </w:rPr>
        <w:t xml:space="preserve">        IF ((eixo=0 AND axisX.index&lt;=axisX.lastIndex) OR</w:t>
      </w:r>
    </w:p>
    <w:p w14:paraId="0B5D1211" w14:textId="77777777" w:rsidR="009472B4" w:rsidRPr="00535B4C" w:rsidRDefault="009472B4">
      <w:pPr>
        <w:rPr>
          <w:color w:val="196B24" w:themeColor="accent3"/>
        </w:rPr>
      </w:pPr>
      <w:r w:rsidRPr="00535B4C">
        <w:rPr>
          <w:color w:val="196B24" w:themeColor="accent3"/>
        </w:rPr>
        <w:t xml:space="preserve">            (eixo=1 AND axisY.index&lt;=axisY.lastIndex) OR</w:t>
      </w:r>
    </w:p>
    <w:p w14:paraId="0C8ACE00" w14:textId="77777777" w:rsidR="009472B4" w:rsidRPr="00535B4C" w:rsidRDefault="009472B4">
      <w:pPr>
        <w:rPr>
          <w:color w:val="196B24" w:themeColor="accent3"/>
        </w:rPr>
      </w:pPr>
      <w:r w:rsidRPr="00535B4C">
        <w:rPr>
          <w:color w:val="196B24" w:themeColor="accent3"/>
        </w:rPr>
        <w:t xml:space="preserve">            (eixo=2 AND axisZ.index&lt;=axisZ.lastIndex)) THEN</w:t>
      </w:r>
    </w:p>
    <w:p w14:paraId="440D95D7" w14:textId="77777777" w:rsidR="009472B4" w:rsidRPr="00535B4C" w:rsidRDefault="009472B4">
      <w:pPr>
        <w:rPr>
          <w:color w:val="196B24" w:themeColor="accent3"/>
        </w:rPr>
      </w:pPr>
    </w:p>
    <w:p w14:paraId="583A29A7" w14:textId="77777777" w:rsidR="009472B4" w:rsidRPr="00535B4C" w:rsidRDefault="009472B4">
      <w:pPr>
        <w:rPr>
          <w:color w:val="196B24" w:themeColor="accent3"/>
        </w:rPr>
      </w:pPr>
      <w:r w:rsidRPr="00535B4C">
        <w:rPr>
          <w:color w:val="196B24" w:themeColor="accent3"/>
        </w:rPr>
        <w:t xml:space="preserve">            CASE eixo OF</w:t>
      </w:r>
    </w:p>
    <w:p w14:paraId="4A5CCF9F" w14:textId="77777777" w:rsidR="00A37734" w:rsidRPr="00535B4C" w:rsidRDefault="00A37734">
      <w:pPr>
        <w:rPr>
          <w:color w:val="196B24" w:themeColor="accent3"/>
        </w:rPr>
      </w:pPr>
    </w:p>
    <w:p w14:paraId="6595EC70" w14:textId="77777777" w:rsidR="00A37734" w:rsidRPr="00535B4C" w:rsidRDefault="00A37734">
      <w:pPr>
        <w:rPr>
          <w:color w:val="196B24" w:themeColor="accent3"/>
        </w:rPr>
      </w:pPr>
      <w:r w:rsidRPr="00535B4C">
        <w:rPr>
          <w:color w:val="196B24" w:themeColor="accent3"/>
        </w:rPr>
        <w:t xml:space="preserve">    0: vel_rpm_alvo[eixo] := axisX.bufferVel[axisX.index];</w:t>
      </w:r>
    </w:p>
    <w:p w14:paraId="439C712F" w14:textId="77777777" w:rsidR="00A37734" w:rsidRPr="00535B4C" w:rsidRDefault="00A37734">
      <w:pPr>
        <w:rPr>
          <w:color w:val="196B24" w:themeColor="accent3"/>
        </w:rPr>
      </w:pPr>
    </w:p>
    <w:p w14:paraId="63AEF283" w14:textId="77777777" w:rsidR="00A37734" w:rsidRPr="00535B4C" w:rsidRDefault="00A37734">
      <w:pPr>
        <w:rPr>
          <w:color w:val="196B24" w:themeColor="accent3"/>
        </w:rPr>
      </w:pPr>
      <w:r w:rsidRPr="00535B4C">
        <w:rPr>
          <w:color w:val="196B24" w:themeColor="accent3"/>
        </w:rPr>
        <w:t xml:space="preserve">    1: vel_rpm_alvo[eixo] := axisY.bufferVel[axisY.index];</w:t>
      </w:r>
    </w:p>
    <w:p w14:paraId="499A6EA5" w14:textId="77777777" w:rsidR="00A37734" w:rsidRPr="00535B4C" w:rsidRDefault="00A37734">
      <w:pPr>
        <w:rPr>
          <w:color w:val="196B24" w:themeColor="accent3"/>
        </w:rPr>
      </w:pPr>
    </w:p>
    <w:p w14:paraId="44938EBA" w14:textId="77777777" w:rsidR="00A37734" w:rsidRPr="00535B4C" w:rsidRDefault="00A37734">
      <w:pPr>
        <w:rPr>
          <w:color w:val="196B24" w:themeColor="accent3"/>
        </w:rPr>
      </w:pPr>
      <w:r w:rsidRPr="00535B4C">
        <w:rPr>
          <w:color w:val="196B24" w:themeColor="accent3"/>
        </w:rPr>
        <w:t xml:space="preserve">    2: vel_rpm_alvo[eixo] := axisZ.bufferVel[axisZ.index];</w:t>
      </w:r>
    </w:p>
    <w:p w14:paraId="6BD746CA" w14:textId="77777777" w:rsidR="00A37734" w:rsidRPr="00535B4C" w:rsidRDefault="00A37734">
      <w:pPr>
        <w:rPr>
          <w:color w:val="196B24" w:themeColor="accent3"/>
        </w:rPr>
      </w:pPr>
    </w:p>
    <w:p w14:paraId="3CC3AFB0" w14:textId="77777777" w:rsidR="00A37734" w:rsidRPr="00535B4C" w:rsidRDefault="00A37734">
      <w:pPr>
        <w:rPr>
          <w:color w:val="196B24" w:themeColor="accent3"/>
        </w:rPr>
      </w:pPr>
      <w:r w:rsidRPr="00535B4C">
        <w:rPr>
          <w:color w:val="196B24" w:themeColor="accent3"/>
        </w:rPr>
        <w:t>END_CASE;</w:t>
      </w:r>
    </w:p>
    <w:p w14:paraId="3A37D9F7" w14:textId="77777777" w:rsidR="009472B4" w:rsidRPr="00535B4C" w:rsidRDefault="009472B4">
      <w:pPr>
        <w:rPr>
          <w:color w:val="196B24" w:themeColor="accent3"/>
        </w:rPr>
      </w:pPr>
      <w:r w:rsidRPr="00535B4C">
        <w:rPr>
          <w:color w:val="196B24" w:themeColor="accent3"/>
        </w:rPr>
        <w:t xml:space="preserve">            omega_alvo[eixo] := vel_rpm_alvo[eixo]*0.104719755;</w:t>
      </w:r>
    </w:p>
    <w:p w14:paraId="0BB1A935" w14:textId="77777777" w:rsidR="007B2192" w:rsidRPr="00535B4C" w:rsidRDefault="007B2192">
      <w:pPr>
        <w:rPr>
          <w:color w:val="196B24" w:themeColor="accent3"/>
        </w:rPr>
      </w:pPr>
    </w:p>
    <w:p w14:paraId="39B50CE1" w14:textId="77777777" w:rsidR="005D247C" w:rsidRPr="00535B4C" w:rsidRDefault="005D247C" w:rsidP="005D247C">
      <w:pPr>
        <w:rPr>
          <w:color w:val="196B24" w:themeColor="accent3"/>
        </w:rPr>
      </w:pPr>
      <w:r w:rsidRPr="00535B4C">
        <w:rPr>
          <w:color w:val="196B24" w:themeColor="accent3"/>
        </w:rPr>
        <w:t>CASE</w:t>
      </w:r>
    </w:p>
    <w:p w14:paraId="71BBD72C" w14:textId="77777777" w:rsidR="005D247C" w:rsidRPr="00535B4C" w:rsidRDefault="005D247C" w:rsidP="005D247C">
      <w:pPr>
        <w:rPr>
          <w:color w:val="196B24" w:themeColor="accent3"/>
        </w:rPr>
      </w:pPr>
      <w:r w:rsidRPr="00535B4C">
        <w:rPr>
          <w:color w:val="196B24" w:themeColor="accent3"/>
        </w:rPr>
        <w:t xml:space="preserve"> eixo OF</w:t>
      </w:r>
    </w:p>
    <w:p w14:paraId="4E3A9F1B" w14:textId="77777777" w:rsidR="005D247C" w:rsidRPr="00535B4C" w:rsidRDefault="005D247C" w:rsidP="005D247C">
      <w:pPr>
        <w:rPr>
          <w:color w:val="196B24" w:themeColor="accent3"/>
        </w:rPr>
      </w:pPr>
    </w:p>
    <w:p w14:paraId="39F6ACD8" w14:textId="77777777" w:rsidR="005D247C" w:rsidRPr="00535B4C" w:rsidRDefault="005D247C" w:rsidP="005D247C">
      <w:pPr>
        <w:rPr>
          <w:color w:val="196B24" w:themeColor="accent3"/>
        </w:rPr>
      </w:pPr>
      <w:r w:rsidRPr="00535B4C">
        <w:rPr>
          <w:color w:val="196B24" w:themeColor="accent3"/>
        </w:rPr>
        <w:t xml:space="preserve">    0: a[eixo] :=</w:t>
      </w:r>
    </w:p>
    <w:p w14:paraId="4751B2BC" w14:textId="77777777" w:rsidR="005D247C" w:rsidRPr="00535B4C" w:rsidRDefault="005D247C" w:rsidP="005D247C">
      <w:pPr>
        <w:rPr>
          <w:color w:val="196B24" w:themeColor="accent3"/>
        </w:rPr>
      </w:pPr>
      <w:r w:rsidRPr="00535B4C">
        <w:rPr>
          <w:color w:val="196B24" w:themeColor="accent3"/>
        </w:rPr>
        <w:t xml:space="preserve">                  (omega_alvo[eixo]-omega_t[eixo]) /</w:t>
      </w:r>
    </w:p>
    <w:p w14:paraId="2442AF17" w14:textId="77777777" w:rsidR="005D247C" w:rsidRPr="00535B4C" w:rsidRDefault="005D247C" w:rsidP="005D247C">
      <w:pPr>
        <w:rPr>
          <w:color w:val="196B24" w:themeColor="accent3"/>
        </w:rPr>
      </w:pPr>
      <w:r w:rsidRPr="00535B4C">
        <w:rPr>
          <w:color w:val="196B24" w:themeColor="accent3"/>
        </w:rPr>
        <w:t xml:space="preserve">                  (WR_PDO_6083_X * 0.001);</w:t>
      </w:r>
    </w:p>
    <w:p w14:paraId="2D43C233" w14:textId="77777777" w:rsidR="005D247C" w:rsidRPr="00535B4C" w:rsidRDefault="005D247C" w:rsidP="005D247C">
      <w:pPr>
        <w:rPr>
          <w:color w:val="196B24" w:themeColor="accent3"/>
        </w:rPr>
      </w:pPr>
    </w:p>
    <w:p w14:paraId="1B7DE4E3" w14:textId="77777777" w:rsidR="005D247C" w:rsidRPr="00535B4C" w:rsidRDefault="005D247C" w:rsidP="005D247C">
      <w:pPr>
        <w:rPr>
          <w:color w:val="196B24" w:themeColor="accent3"/>
        </w:rPr>
      </w:pPr>
      <w:r w:rsidRPr="00535B4C">
        <w:rPr>
          <w:color w:val="196B24" w:themeColor="accent3"/>
        </w:rPr>
        <w:t xml:space="preserve">    1: a[eixo] :=</w:t>
      </w:r>
    </w:p>
    <w:p w14:paraId="47C2A172" w14:textId="77777777" w:rsidR="005D247C" w:rsidRPr="00535B4C" w:rsidRDefault="005D247C" w:rsidP="005D247C">
      <w:pPr>
        <w:rPr>
          <w:color w:val="196B24" w:themeColor="accent3"/>
        </w:rPr>
      </w:pPr>
      <w:r w:rsidRPr="00535B4C">
        <w:rPr>
          <w:color w:val="196B24" w:themeColor="accent3"/>
        </w:rPr>
        <w:t xml:space="preserve">                  (omega_alvo[eixo]-omega_t[eixo]) /</w:t>
      </w:r>
    </w:p>
    <w:p w14:paraId="10B8691C" w14:textId="77777777" w:rsidR="005D247C" w:rsidRPr="00535B4C" w:rsidRDefault="005D247C" w:rsidP="005D247C">
      <w:pPr>
        <w:rPr>
          <w:color w:val="196B24" w:themeColor="accent3"/>
        </w:rPr>
      </w:pPr>
      <w:r w:rsidRPr="00535B4C">
        <w:rPr>
          <w:color w:val="196B24" w:themeColor="accent3"/>
        </w:rPr>
        <w:t xml:space="preserve">                  (WR_PDO_6083_Y * 0.001);</w:t>
      </w:r>
    </w:p>
    <w:p w14:paraId="0DA510B8" w14:textId="77777777" w:rsidR="005D247C" w:rsidRPr="00535B4C" w:rsidRDefault="005D247C" w:rsidP="005D247C">
      <w:pPr>
        <w:rPr>
          <w:color w:val="196B24" w:themeColor="accent3"/>
        </w:rPr>
      </w:pPr>
    </w:p>
    <w:p w14:paraId="107F2981" w14:textId="77777777" w:rsidR="005D247C" w:rsidRPr="00535B4C" w:rsidRDefault="005D247C" w:rsidP="005D247C">
      <w:pPr>
        <w:rPr>
          <w:color w:val="196B24" w:themeColor="accent3"/>
        </w:rPr>
      </w:pPr>
      <w:r w:rsidRPr="00535B4C">
        <w:rPr>
          <w:color w:val="196B24" w:themeColor="accent3"/>
        </w:rPr>
        <w:t xml:space="preserve">    2: a[eixo] :=</w:t>
      </w:r>
    </w:p>
    <w:p w14:paraId="7967F85A" w14:textId="77777777" w:rsidR="005D247C" w:rsidRPr="00535B4C" w:rsidRDefault="005D247C" w:rsidP="005D247C">
      <w:pPr>
        <w:rPr>
          <w:color w:val="196B24" w:themeColor="accent3"/>
        </w:rPr>
      </w:pPr>
      <w:r w:rsidRPr="00535B4C">
        <w:rPr>
          <w:color w:val="196B24" w:themeColor="accent3"/>
        </w:rPr>
        <w:t xml:space="preserve">                  (omega_alvo[eixo]-omega_t[eixo]) /</w:t>
      </w:r>
    </w:p>
    <w:p w14:paraId="24AF8145" w14:textId="77777777" w:rsidR="005D247C" w:rsidRPr="00535B4C" w:rsidRDefault="005D247C" w:rsidP="005D247C">
      <w:pPr>
        <w:rPr>
          <w:color w:val="196B24" w:themeColor="accent3"/>
        </w:rPr>
      </w:pPr>
      <w:r w:rsidRPr="00535B4C">
        <w:rPr>
          <w:color w:val="196B24" w:themeColor="accent3"/>
        </w:rPr>
        <w:t xml:space="preserve">                  (WR_PDO_6083_Z * 0.001);</w:t>
      </w:r>
    </w:p>
    <w:p w14:paraId="7BFEEF2E" w14:textId="77777777" w:rsidR="005D247C" w:rsidRPr="00535B4C" w:rsidRDefault="005D247C" w:rsidP="005D247C">
      <w:pPr>
        <w:rPr>
          <w:color w:val="196B24" w:themeColor="accent3"/>
        </w:rPr>
      </w:pPr>
    </w:p>
    <w:p w14:paraId="7E2AC3F9" w14:textId="77777777" w:rsidR="007B2192" w:rsidRPr="00535B4C" w:rsidRDefault="005D247C">
      <w:pPr>
        <w:rPr>
          <w:color w:val="196B24" w:themeColor="accent3"/>
        </w:rPr>
      </w:pPr>
      <w:r w:rsidRPr="00535B4C">
        <w:rPr>
          <w:color w:val="196B24" w:themeColor="accent3"/>
        </w:rPr>
        <w:t>END_CASE;</w:t>
      </w:r>
      <w:r w:rsidR="009472B4" w:rsidRPr="00535B4C">
        <w:rPr>
          <w:color w:val="196B24" w:themeColor="accent3"/>
        </w:rPr>
        <w:t xml:space="preserve">  </w:t>
      </w:r>
    </w:p>
    <w:p w14:paraId="49AD28DC" w14:textId="77777777" w:rsidR="007B2192" w:rsidRPr="00535B4C" w:rsidRDefault="007B2192">
      <w:pPr>
        <w:rPr>
          <w:color w:val="196B24" w:themeColor="accent3"/>
        </w:rPr>
      </w:pPr>
    </w:p>
    <w:p w14:paraId="13054E13" w14:textId="77777777" w:rsidR="009472B4" w:rsidRPr="00535B4C" w:rsidRDefault="009472B4">
      <w:pPr>
        <w:rPr>
          <w:color w:val="196B24" w:themeColor="accent3"/>
        </w:rPr>
      </w:pPr>
      <w:r w:rsidRPr="00535B4C">
        <w:rPr>
          <w:color w:val="196B24" w:themeColor="accent3"/>
        </w:rPr>
        <w:t xml:space="preserve"> omega_atual[eixo] := omega_t[eixo];</w:t>
      </w:r>
    </w:p>
    <w:p w14:paraId="4D90F3B0" w14:textId="77777777" w:rsidR="009472B4" w:rsidRPr="00535B4C" w:rsidRDefault="009472B4">
      <w:pPr>
        <w:rPr>
          <w:color w:val="196B24" w:themeColor="accent3"/>
        </w:rPr>
      </w:pPr>
      <w:r w:rsidRPr="00535B4C">
        <w:rPr>
          <w:color w:val="196B24" w:themeColor="accent3"/>
        </w:rPr>
        <w:t xml:space="preserve">            tempo_decorrido[eixo] := 0;</w:t>
      </w:r>
    </w:p>
    <w:p w14:paraId="4CE17709" w14:textId="77777777" w:rsidR="009472B4" w:rsidRPr="00535B4C" w:rsidRDefault="009472B4">
      <w:pPr>
        <w:rPr>
          <w:color w:val="196B24" w:themeColor="accent3"/>
        </w:rPr>
      </w:pPr>
      <w:r w:rsidRPr="00535B4C">
        <w:rPr>
          <w:color w:val="196B24" w:themeColor="accent3"/>
        </w:rPr>
        <w:t xml:space="preserve">        END_IF;</w:t>
      </w:r>
    </w:p>
    <w:p w14:paraId="00A074C8" w14:textId="77777777" w:rsidR="009472B4" w:rsidRPr="00535B4C" w:rsidRDefault="009472B4">
      <w:pPr>
        <w:rPr>
          <w:color w:val="196B24" w:themeColor="accent3"/>
        </w:rPr>
      </w:pPr>
    </w:p>
    <w:p w14:paraId="26ACCE56" w14:textId="77777777" w:rsidR="009472B4" w:rsidRPr="00535B4C" w:rsidRDefault="009472B4">
      <w:pPr>
        <w:rPr>
          <w:color w:val="196B24" w:themeColor="accent3"/>
        </w:rPr>
      </w:pPr>
      <w:r w:rsidRPr="00535B4C">
        <w:rPr>
          <w:color w:val="196B24" w:themeColor="accent3"/>
        </w:rPr>
        <w:t xml:space="preserve">        tempo_decorrido[eixo] := tempo_decorrido[eixo] + dt_restante[eixo];</w:t>
      </w:r>
    </w:p>
    <w:p w14:paraId="4E747D21" w14:textId="77777777" w:rsidR="009472B4" w:rsidRPr="00535B4C" w:rsidRDefault="009472B4">
      <w:pPr>
        <w:rPr>
          <w:color w:val="196B24" w:themeColor="accent3"/>
        </w:rPr>
      </w:pPr>
      <w:r w:rsidRPr="00535B4C">
        <w:rPr>
          <w:color w:val="196B24" w:themeColor="accent3"/>
        </w:rPr>
        <w:t xml:space="preserve">    ELSE</w:t>
      </w:r>
    </w:p>
    <w:p w14:paraId="65F12FB1" w14:textId="77777777" w:rsidR="009472B4" w:rsidRPr="00535B4C" w:rsidRDefault="009472B4">
      <w:pPr>
        <w:rPr>
          <w:color w:val="196B24" w:themeColor="accent3"/>
        </w:rPr>
      </w:pPr>
      <w:r w:rsidRPr="00535B4C">
        <w:rPr>
          <w:color w:val="196B24" w:themeColor="accent3"/>
        </w:rPr>
        <w:t xml:space="preserve">        incremento_total_mm[eixo] := incremento_total_mm[eixo] + incremento_mm_ms[eixo];</w:t>
      </w:r>
    </w:p>
    <w:p w14:paraId="70BF9395" w14:textId="77777777" w:rsidR="009472B4" w:rsidRPr="00535B4C" w:rsidRDefault="009472B4">
      <w:pPr>
        <w:rPr>
          <w:color w:val="196B24" w:themeColor="accent3"/>
        </w:rPr>
      </w:pPr>
      <w:r w:rsidRPr="00535B4C">
        <w:rPr>
          <w:color w:val="196B24" w:themeColor="accent3"/>
        </w:rPr>
        <w:t xml:space="preserve">        tempo_decorrido[eixo] := tempo_decorrido[eixo] + dt;</w:t>
      </w:r>
    </w:p>
    <w:p w14:paraId="008DA5C2" w14:textId="77777777" w:rsidR="009472B4" w:rsidRPr="00535B4C" w:rsidRDefault="009472B4">
      <w:pPr>
        <w:rPr>
          <w:color w:val="196B24" w:themeColor="accent3"/>
        </w:rPr>
      </w:pPr>
      <w:r w:rsidRPr="00535B4C">
        <w:rPr>
          <w:color w:val="196B24" w:themeColor="accent3"/>
        </w:rPr>
        <w:t xml:space="preserve">    END_IF;</w:t>
      </w:r>
    </w:p>
    <w:p w14:paraId="551CA2DF" w14:textId="77777777" w:rsidR="009472B4" w:rsidRDefault="009472B4"/>
    <w:p w14:paraId="46A122F9" w14:textId="77777777" w:rsidR="009472B4" w:rsidRDefault="009472B4">
      <w:r>
        <w:t xml:space="preserve">    buffer_incremento_mm_ms[eixo][buf_wr[eixo]] := incremento_mm_ms[eixo];</w:t>
      </w:r>
    </w:p>
    <w:p w14:paraId="2EC78738" w14:textId="77777777" w:rsidR="009472B4" w:rsidRDefault="009472B4">
      <w:r>
        <w:t xml:space="preserve">    buf_wr[eixo] := buf_wr[eixo] + 1;</w:t>
      </w:r>
    </w:p>
    <w:p w14:paraId="379B443D" w14:textId="77777777" w:rsidR="009472B4" w:rsidRDefault="009472B4">
      <w:r>
        <w:t>END_FOR;</w:t>
      </w:r>
    </w:p>
    <w:p w14:paraId="5A95AA48" w14:textId="77777777" w:rsidR="009472B4" w:rsidRDefault="009472B4"/>
    <w:p w14:paraId="3AB268FE" w14:textId="77777777" w:rsidR="00A37734" w:rsidRDefault="00A37734"/>
    <w:p w14:paraId="6972B422" w14:textId="77777777" w:rsidR="009472B4" w:rsidRDefault="009472B4">
      <w:pPr>
        <w:rPr>
          <w:color w:val="A02B93" w:themeColor="accent5"/>
          <w:sz w:val="28"/>
          <w:szCs w:val="28"/>
        </w:rPr>
      </w:pPr>
      <w:r w:rsidRPr="00A27806">
        <w:rPr>
          <w:color w:val="A02B93" w:themeColor="accent5"/>
          <w:sz w:val="28"/>
          <w:szCs w:val="28"/>
        </w:rPr>
        <w:t>// Consumo do buffer e cálculo de lag</w:t>
      </w:r>
    </w:p>
    <w:p w14:paraId="707570B6" w14:textId="77777777" w:rsidR="00A37734" w:rsidRPr="00A27806" w:rsidRDefault="00A37734">
      <w:pPr>
        <w:rPr>
          <w:color w:val="A02B93" w:themeColor="accent5"/>
          <w:sz w:val="28"/>
          <w:szCs w:val="28"/>
        </w:rPr>
      </w:pPr>
    </w:p>
    <w:p w14:paraId="6471F9B0" w14:textId="77777777" w:rsidR="00A37734" w:rsidRPr="00867041" w:rsidRDefault="00A37734">
      <w:pPr>
        <w:rPr>
          <w:color w:val="A02B93" w:themeColor="accent5"/>
          <w:sz w:val="28"/>
          <w:szCs w:val="28"/>
        </w:rPr>
      </w:pPr>
      <w:r w:rsidRPr="00867041">
        <w:rPr>
          <w:color w:val="A02B93" w:themeColor="accent5"/>
          <w:sz w:val="28"/>
          <w:szCs w:val="28"/>
        </w:rPr>
        <w:t>IF (ABS(delta_raw[0]) &lt;&gt; 0) OR</w:t>
      </w:r>
    </w:p>
    <w:p w14:paraId="0384D3A5" w14:textId="77777777" w:rsidR="00A37734" w:rsidRPr="00867041" w:rsidRDefault="00A37734">
      <w:pPr>
        <w:rPr>
          <w:color w:val="A02B93" w:themeColor="accent5"/>
          <w:sz w:val="28"/>
          <w:szCs w:val="28"/>
        </w:rPr>
      </w:pPr>
      <w:r w:rsidRPr="00867041">
        <w:rPr>
          <w:color w:val="A02B93" w:themeColor="accent5"/>
          <w:sz w:val="28"/>
          <w:szCs w:val="28"/>
        </w:rPr>
        <w:t xml:space="preserve">   (ABS(delta_raw[1]) &lt;&gt; 0) OR</w:t>
      </w:r>
    </w:p>
    <w:p w14:paraId="19B81A57" w14:textId="77777777" w:rsidR="00A37734" w:rsidRDefault="00A37734">
      <w:pPr>
        <w:rPr>
          <w:color w:val="A02B93" w:themeColor="accent5"/>
          <w:sz w:val="28"/>
          <w:szCs w:val="28"/>
        </w:rPr>
      </w:pPr>
      <w:r w:rsidRPr="00867041">
        <w:rPr>
          <w:color w:val="A02B93" w:themeColor="accent5"/>
          <w:sz w:val="28"/>
          <w:szCs w:val="28"/>
        </w:rPr>
        <w:t xml:space="preserve">   (ABS(delta_raw[2]) &lt;&gt; 0) THEN</w:t>
      </w:r>
    </w:p>
    <w:p w14:paraId="46D73453" w14:textId="77777777" w:rsidR="00A37734" w:rsidRDefault="00A37734">
      <w:pPr>
        <w:rPr>
          <w:color w:val="A02B93" w:themeColor="accent5"/>
          <w:sz w:val="28"/>
          <w:szCs w:val="28"/>
        </w:rPr>
      </w:pPr>
    </w:p>
    <w:p w14:paraId="48FF413F" w14:textId="77777777" w:rsidR="009472B4" w:rsidRDefault="009472B4">
      <w:r>
        <w:t xml:space="preserve"> FOR eixo := 0 TO 2 DO</w:t>
      </w:r>
    </w:p>
    <w:p w14:paraId="0376F9B6" w14:textId="77777777" w:rsidR="009472B4" w:rsidRDefault="009472B4">
      <w:r>
        <w:t xml:space="preserve">        IF buf_rd[eixo] &lt; buf_wr[eixo] THEN</w:t>
      </w:r>
    </w:p>
    <w:p w14:paraId="06567D35" w14:textId="77777777" w:rsidR="009472B4" w:rsidRDefault="009472B4">
      <w:r>
        <w:t xml:space="preserve">            incremento_consumido := buffer_incremento_mm_ms[eixo][buf_rd[eixo]];</w:t>
      </w:r>
    </w:p>
    <w:p w14:paraId="3F0E15AC" w14:textId="77777777" w:rsidR="009472B4" w:rsidRDefault="009472B4">
      <w:r>
        <w:t xml:space="preserve">            CASE eixo OF</w:t>
      </w:r>
    </w:p>
    <w:p w14:paraId="1A6242E6" w14:textId="77777777" w:rsidR="009472B4" w:rsidRDefault="009472B4">
      <w:r>
        <w:t xml:space="preserve">                0: LagX := ABSOLUTO[0] - incremento_consumido;</w:t>
      </w:r>
    </w:p>
    <w:p w14:paraId="46AD3C1C" w14:textId="77777777" w:rsidR="009472B4" w:rsidRDefault="009472B4">
      <w:r>
        <w:t xml:space="preserve">                1: LagY := ABSOLUTO[1] - incremento_consumido;</w:t>
      </w:r>
    </w:p>
    <w:p w14:paraId="7EE7CDBE" w14:textId="77777777" w:rsidR="009472B4" w:rsidRDefault="009472B4">
      <w:r>
        <w:t xml:space="preserve">                2: LagZ := ABSOLUTO[2] - incremento_consumido;</w:t>
      </w:r>
    </w:p>
    <w:p w14:paraId="1DCCEE7B" w14:textId="77777777" w:rsidR="009472B4" w:rsidRDefault="009472B4">
      <w:r>
        <w:t xml:space="preserve">            END_CASE;</w:t>
      </w:r>
    </w:p>
    <w:p w14:paraId="59E5B348" w14:textId="77777777" w:rsidR="009472B4" w:rsidRDefault="009472B4">
      <w:r>
        <w:t xml:space="preserve">            buf_rd[eixo] := buf_rd[eixo]+1;</w:t>
      </w:r>
    </w:p>
    <w:p w14:paraId="5C1BBFC0" w14:textId="77777777" w:rsidR="009472B4" w:rsidRDefault="009472B4">
      <w:r>
        <w:t xml:space="preserve">        END_IF;</w:t>
      </w:r>
    </w:p>
    <w:p w14:paraId="2F98067D" w14:textId="77777777" w:rsidR="009472B4" w:rsidRDefault="009472B4"/>
    <w:p w14:paraId="763DA5CD" w14:textId="77777777" w:rsidR="009472B4" w:rsidRDefault="009472B4">
      <w:r>
        <w:t xml:space="preserve">        IF buf_rd[eixo]=buf_wr[eixo] THEN</w:t>
      </w:r>
    </w:p>
    <w:p w14:paraId="360E92BF" w14:textId="77777777" w:rsidR="009472B4" w:rsidRDefault="009472B4">
      <w:r>
        <w:t xml:space="preserve">            buf_rd[eixo] := 0; buf_wr[eixo] := 0;</w:t>
      </w:r>
    </w:p>
    <w:p w14:paraId="68208B2A" w14:textId="77777777" w:rsidR="009472B4" w:rsidRDefault="009472B4">
      <w:r>
        <w:t xml:space="preserve">        END_IF;</w:t>
      </w:r>
    </w:p>
    <w:p w14:paraId="4387CC09" w14:textId="77777777" w:rsidR="009472B4" w:rsidRDefault="009472B4">
      <w:r>
        <w:t xml:space="preserve">    END_FOR;</w:t>
      </w:r>
    </w:p>
    <w:p w14:paraId="03BC513B" w14:textId="2B9AF551" w:rsidR="009472B4" w:rsidRDefault="009472B4">
      <w:r>
        <w:t>END_IF;</w:t>
      </w:r>
    </w:p>
    <w:p w14:paraId="1492676B" w14:textId="77777777" w:rsidR="009472B4" w:rsidRDefault="009472B4"/>
    <w:p w14:paraId="25C4587F" w14:textId="77777777" w:rsidR="00697D7D" w:rsidRPr="00494042" w:rsidRDefault="00697D7D" w:rsidP="00697D7D">
      <w:pPr>
        <w:rPr>
          <w:color w:val="196B24" w:themeColor="accent3"/>
        </w:rPr>
      </w:pPr>
      <w:r w:rsidRPr="00494042">
        <w:rPr>
          <w:color w:val="196B24" w:themeColor="accent3"/>
        </w:rPr>
        <w:t>(* BLOCO INDEPENDENTE - STP OBSERVER *)</w:t>
      </w:r>
    </w:p>
    <w:p w14:paraId="6152C4EE" w14:textId="77777777" w:rsidR="00DC7F5D" w:rsidRDefault="00DC7F5D" w:rsidP="00DC7F5D">
      <w:r>
        <w:t>bufferSTPX := (axisX.bufferVel[axisX.index] = 0);</w:t>
      </w:r>
    </w:p>
    <w:p w14:paraId="3F59C02B" w14:textId="77777777" w:rsidR="00DC7F5D" w:rsidRDefault="00DC7F5D" w:rsidP="00DC7F5D">
      <w:r>
        <w:t>bufferSTPY := (axisY.bufferVel[axisY.index] = 0);</w:t>
      </w:r>
    </w:p>
    <w:p w14:paraId="2DB326C5" w14:textId="712E0610" w:rsidR="00494042" w:rsidRDefault="00DC7F5D">
      <w:r>
        <w:t>bufferSTPZ := (axisZ.bufferVel[axisZ.index] = 0);</w:t>
      </w:r>
    </w:p>
    <w:p w14:paraId="7F2EE21C" w14:textId="77777777" w:rsidR="002A4C3F" w:rsidRDefault="002A4C3F"/>
    <w:p w14:paraId="11819274" w14:textId="77777777" w:rsidR="002A4C3F" w:rsidRDefault="002A4C3F"/>
    <w:p w14:paraId="431FABFB" w14:textId="77777777" w:rsidR="00C03FDF" w:rsidRDefault="00C03FDF" w:rsidP="00C03FDF">
      <w:r>
        <w:t>IF bufferSTPX AND (delta_raw[0] &lt;&gt; 0) THEN</w:t>
      </w:r>
    </w:p>
    <w:p w14:paraId="3115931A" w14:textId="77777777" w:rsidR="00C03FDF" w:rsidRDefault="00C03FDF" w:rsidP="00C03FDF">
      <w:r>
        <w:t xml:space="preserve">    STPX := STPX + (delta_raw[0] / PULSOS_POR_MM);</w:t>
      </w:r>
    </w:p>
    <w:p w14:paraId="23B91AE6" w14:textId="77777777" w:rsidR="00C03FDF" w:rsidRDefault="00C03FDF" w:rsidP="00C03FDF">
      <w:r>
        <w:t>END_IF;</w:t>
      </w:r>
    </w:p>
    <w:p w14:paraId="0F49A3DA" w14:textId="77777777" w:rsidR="00C03FDF" w:rsidRDefault="00C03FDF" w:rsidP="00C03FDF"/>
    <w:p w14:paraId="171FA1D0" w14:textId="77777777" w:rsidR="00C03FDF" w:rsidRDefault="00C03FDF" w:rsidP="00C03FDF">
      <w:r>
        <w:t>IF bufferSTPY AND (delta_raw[1] &lt;&gt; 0) THEN</w:t>
      </w:r>
    </w:p>
    <w:p w14:paraId="338F6435" w14:textId="77777777" w:rsidR="00C03FDF" w:rsidRDefault="00C03FDF" w:rsidP="00C03FDF">
      <w:r>
        <w:t xml:space="preserve">    STPY := STPY + (delta_raw[1] / PULSOS_POR_MM);</w:t>
      </w:r>
    </w:p>
    <w:p w14:paraId="1F040F36" w14:textId="77777777" w:rsidR="00C03FDF" w:rsidRDefault="00C03FDF" w:rsidP="00C03FDF">
      <w:r>
        <w:t>END_IF;</w:t>
      </w:r>
    </w:p>
    <w:p w14:paraId="79C848CE" w14:textId="77777777" w:rsidR="00C03FDF" w:rsidRDefault="00C03FDF" w:rsidP="00C03FDF"/>
    <w:p w14:paraId="139DFDE6" w14:textId="77777777" w:rsidR="00C03FDF" w:rsidRDefault="00C03FDF" w:rsidP="00C03FDF">
      <w:r>
        <w:t>IF bufferSTPZ AND (delta_raw[2] &lt;&gt; 0) THEN</w:t>
      </w:r>
    </w:p>
    <w:p w14:paraId="2F222C29" w14:textId="77777777" w:rsidR="00C03FDF" w:rsidRDefault="00C03FDF" w:rsidP="00C03FDF">
      <w:r>
        <w:t xml:space="preserve">    STPZ := STPZ + (delta_raw[2] / PULSOS_POR_MM);</w:t>
      </w:r>
    </w:p>
    <w:p w14:paraId="2AD259BE" w14:textId="4D04DEEF" w:rsidR="00494042" w:rsidRDefault="00C03FDF">
      <w:r>
        <w:t>END_IF;</w:t>
      </w:r>
    </w:p>
    <w:p w14:paraId="26842906" w14:textId="77777777" w:rsidR="00037B6B" w:rsidRDefault="00037B6B"/>
    <w:p w14:paraId="6047E5FA" w14:textId="77777777" w:rsidR="00037B6B" w:rsidRDefault="00037B6B"/>
    <w:p w14:paraId="1CEF63F4" w14:textId="77777777" w:rsidR="00987FAA" w:rsidRDefault="00987FAA" w:rsidP="00987FAA">
      <w:r>
        <w:t>IF ABS(STPX) &gt; STPMax THEN STPMax := ABS(STPX); END_IF;</w:t>
      </w:r>
    </w:p>
    <w:p w14:paraId="26DA3F2A" w14:textId="77777777" w:rsidR="00987FAA" w:rsidRDefault="00987FAA" w:rsidP="00987FAA">
      <w:r>
        <w:t>IF ABS(STPY) &gt; STPMax THEN STPMax := ABS(STPY); END_IF;</w:t>
      </w:r>
    </w:p>
    <w:p w14:paraId="6890B0A0" w14:textId="1DB5F897" w:rsidR="00494042" w:rsidRDefault="00987FAA">
      <w:r>
        <w:t>IF ABS(STPZ) &gt; STPMax THEN STPMax := ABS(STPZ); END_IF;</w:t>
      </w:r>
    </w:p>
    <w:p w14:paraId="65081AE1" w14:textId="77777777" w:rsidR="004C407C" w:rsidRDefault="004C407C"/>
    <w:p w14:paraId="19E86D84" w14:textId="77777777" w:rsidR="004C407C" w:rsidRDefault="004C407C"/>
    <w:p w14:paraId="50CEE204" w14:textId="77777777" w:rsidR="00BD097A" w:rsidRDefault="00BD097A" w:rsidP="00BD097A">
      <w:r>
        <w:t>IF (bufferSTPX AND delta_raw[0] &lt;&gt; 0) OR</w:t>
      </w:r>
    </w:p>
    <w:p w14:paraId="2BC1A5F2" w14:textId="77777777" w:rsidR="00BD097A" w:rsidRDefault="00BD097A" w:rsidP="00BD097A">
      <w:r>
        <w:t xml:space="preserve">   (bufferSTPY AND delta_raw[1] &lt;&gt; 0) OR</w:t>
      </w:r>
    </w:p>
    <w:p w14:paraId="3F07FD5F" w14:textId="77777777" w:rsidR="00BD097A" w:rsidRDefault="00BD097A" w:rsidP="00BD097A">
      <w:r>
        <w:t xml:space="preserve">   (bufferSTPZ AND delta_raw[2] &lt;&gt; 0) THEN</w:t>
      </w:r>
    </w:p>
    <w:p w14:paraId="308FF1CA" w14:textId="77777777" w:rsidR="00BD097A" w:rsidRDefault="00BD097A" w:rsidP="00BD097A"/>
    <w:p w14:paraId="1D3BA8C7" w14:textId="77777777" w:rsidR="00BD097A" w:rsidRPr="008E223A" w:rsidRDefault="00BD097A" w:rsidP="00BD097A">
      <w:pPr>
        <w:rPr>
          <w:color w:val="196B24" w:themeColor="accent3"/>
        </w:rPr>
      </w:pPr>
      <w:r w:rsidRPr="008E223A">
        <w:rPr>
          <w:color w:val="196B24" w:themeColor="accent3"/>
        </w:rPr>
        <w:t xml:space="preserve">    CONTROL_LAGXYZ := FALSE;</w:t>
      </w:r>
    </w:p>
    <w:p w14:paraId="14C69E55" w14:textId="77777777" w:rsidR="00BD097A" w:rsidRPr="008E223A" w:rsidRDefault="00BD097A" w:rsidP="00BD097A">
      <w:pPr>
        <w:rPr>
          <w:color w:val="196B24" w:themeColor="accent3"/>
        </w:rPr>
      </w:pPr>
    </w:p>
    <w:p w14:paraId="728AFD03" w14:textId="77777777" w:rsidR="00774618" w:rsidRPr="008E223A" w:rsidRDefault="00BD097A">
      <w:pPr>
        <w:rPr>
          <w:color w:val="196B24" w:themeColor="accent3"/>
        </w:rPr>
      </w:pPr>
      <w:r w:rsidRPr="008E223A">
        <w:rPr>
          <w:color w:val="196B24" w:themeColor="accent3"/>
        </w:rPr>
        <w:t>END_IF;</w:t>
      </w:r>
    </w:p>
    <w:p w14:paraId="3B97CAC5" w14:textId="77777777" w:rsidR="00774618" w:rsidRDefault="00774618"/>
    <w:p w14:paraId="557FD238" w14:textId="77777777" w:rsidR="00774618" w:rsidRDefault="00774618"/>
    <w:p w14:paraId="457C6F39" w14:textId="77777777" w:rsidR="00774618" w:rsidRDefault="00774618"/>
    <w:p w14:paraId="6A84F429" w14:textId="23B0821E" w:rsidR="009472B4" w:rsidRDefault="009472B4">
      <w:r>
        <w:t>// Atualiza posição anterior</w:t>
      </w:r>
    </w:p>
    <w:p w14:paraId="0997BDC9" w14:textId="77777777" w:rsidR="009472B4" w:rsidRDefault="009472B4">
      <w:r>
        <w:t>FOR eixo := 0 TO 2 DO</w:t>
      </w:r>
    </w:p>
    <w:p w14:paraId="1D588949" w14:textId="77777777" w:rsidR="009472B4" w:rsidRPr="00E61073" w:rsidRDefault="009472B4">
      <w:pPr>
        <w:rPr>
          <w:color w:val="A02B93" w:themeColor="accent5"/>
        </w:rPr>
      </w:pPr>
      <w:r>
        <w:t xml:space="preserve">    </w:t>
      </w:r>
      <w:r w:rsidRPr="00E61073">
        <w:rPr>
          <w:color w:val="A02B93" w:themeColor="accent5"/>
        </w:rPr>
        <w:t>CASE eixo OF</w:t>
      </w:r>
    </w:p>
    <w:p w14:paraId="68977103" w14:textId="77777777" w:rsidR="009472B4" w:rsidRPr="00E61073" w:rsidRDefault="009472B4">
      <w:pPr>
        <w:rPr>
          <w:color w:val="A02B93" w:themeColor="accent5"/>
        </w:rPr>
      </w:pPr>
      <w:r w:rsidRPr="00E61073">
        <w:rPr>
          <w:color w:val="A02B93" w:themeColor="accent5"/>
        </w:rPr>
        <w:t xml:space="preserve">    0: pos_prev_raw[eixo] := RD_PDO_6064_X;</w:t>
      </w:r>
    </w:p>
    <w:p w14:paraId="14D76279" w14:textId="77777777" w:rsidR="009472B4" w:rsidRPr="00E61073" w:rsidRDefault="009472B4">
      <w:pPr>
        <w:rPr>
          <w:color w:val="A02B93" w:themeColor="accent5"/>
        </w:rPr>
      </w:pPr>
      <w:r w:rsidRPr="00E61073">
        <w:rPr>
          <w:color w:val="A02B93" w:themeColor="accent5"/>
        </w:rPr>
        <w:t xml:space="preserve">    1: pos_prev_raw[eixo] := RD_PDO_6064_Y;</w:t>
      </w:r>
    </w:p>
    <w:p w14:paraId="25E98264" w14:textId="77777777" w:rsidR="009472B4" w:rsidRPr="00E61073" w:rsidRDefault="009472B4">
      <w:pPr>
        <w:rPr>
          <w:color w:val="A02B93" w:themeColor="accent5"/>
        </w:rPr>
      </w:pPr>
      <w:r w:rsidRPr="00E61073">
        <w:rPr>
          <w:color w:val="A02B93" w:themeColor="accent5"/>
        </w:rPr>
        <w:t xml:space="preserve">    2: pos_prev_raw[eixo] := RD_PDO_6064_Z;</w:t>
      </w:r>
    </w:p>
    <w:p w14:paraId="0A3C0648" w14:textId="77777777" w:rsidR="009472B4" w:rsidRPr="00E61073" w:rsidRDefault="009472B4">
      <w:pPr>
        <w:rPr>
          <w:color w:val="A02B93" w:themeColor="accent5"/>
        </w:rPr>
      </w:pPr>
      <w:r w:rsidRPr="00E61073">
        <w:rPr>
          <w:color w:val="A02B93" w:themeColor="accent5"/>
        </w:rPr>
        <w:t>END_CASE;</w:t>
      </w:r>
    </w:p>
    <w:p w14:paraId="3BC9A45D" w14:textId="77777777" w:rsidR="009472B4" w:rsidRDefault="009472B4">
      <w:r>
        <w:t>END_FOR;</w:t>
      </w:r>
    </w:p>
    <w:p w14:paraId="41B36411" w14:textId="77777777" w:rsidR="009472B4" w:rsidRDefault="009472B4"/>
    <w:p w14:paraId="1A12C9AD" w14:textId="77777777" w:rsidR="009472B4" w:rsidRDefault="009472B4">
      <w:r>
        <w:t>// Controle de posição relativa</w:t>
      </w:r>
    </w:p>
    <w:p w14:paraId="5DCFC218" w14:textId="77777777" w:rsidR="009472B4" w:rsidRDefault="009472B4">
      <w:r>
        <w:t>FOR eixo := 0 TO 2 DO</w:t>
      </w:r>
    </w:p>
    <w:p w14:paraId="0656012B" w14:textId="77777777" w:rsidR="009472B4" w:rsidRDefault="009472B4">
      <w:r>
        <w:t xml:space="preserve">    IF axisX.index&lt;&gt;indice_anterior[0] OR axisY.index&lt;&gt;indice_anterior[1] OR axisZ.index&lt;&gt;indice_anterior[2] THEN</w:t>
      </w:r>
    </w:p>
    <w:p w14:paraId="2C77780F" w14:textId="77777777" w:rsidR="009472B4" w:rsidRPr="00B77DA2" w:rsidRDefault="009472B4">
      <w:pPr>
        <w:rPr>
          <w:color w:val="A02B93" w:themeColor="accent5"/>
        </w:rPr>
      </w:pPr>
      <w:r>
        <w:t xml:space="preserve">        </w:t>
      </w:r>
      <w:r w:rsidRPr="00B77DA2">
        <w:rPr>
          <w:color w:val="A02B93" w:themeColor="accent5"/>
        </w:rPr>
        <w:t>CASE eixo OF</w:t>
      </w:r>
    </w:p>
    <w:p w14:paraId="7E459C14" w14:textId="77777777" w:rsidR="009472B4" w:rsidRPr="00B77DA2" w:rsidRDefault="009472B4">
      <w:pPr>
        <w:rPr>
          <w:color w:val="A02B93" w:themeColor="accent5"/>
        </w:rPr>
      </w:pPr>
      <w:r w:rsidRPr="00B77DA2">
        <w:rPr>
          <w:color w:val="A02B93" w:themeColor="accent5"/>
        </w:rPr>
        <w:t xml:space="preserve">    0: indice_anterior[eixo] := axisX.index;</w:t>
      </w:r>
    </w:p>
    <w:p w14:paraId="4F81BA27" w14:textId="77777777" w:rsidR="009472B4" w:rsidRPr="00B77DA2" w:rsidRDefault="009472B4">
      <w:pPr>
        <w:rPr>
          <w:color w:val="A02B93" w:themeColor="accent5"/>
        </w:rPr>
      </w:pPr>
      <w:r w:rsidRPr="00B77DA2">
        <w:rPr>
          <w:color w:val="A02B93" w:themeColor="accent5"/>
        </w:rPr>
        <w:t xml:space="preserve">    1: indice_anterior[eixo] := axisY.index;</w:t>
      </w:r>
    </w:p>
    <w:p w14:paraId="3ECF52FE" w14:textId="77777777" w:rsidR="009472B4" w:rsidRPr="00B77DA2" w:rsidRDefault="009472B4">
      <w:pPr>
        <w:rPr>
          <w:color w:val="A02B93" w:themeColor="accent5"/>
        </w:rPr>
      </w:pPr>
      <w:r w:rsidRPr="00B77DA2">
        <w:rPr>
          <w:color w:val="A02B93" w:themeColor="accent5"/>
        </w:rPr>
        <w:t xml:space="preserve">    2: indice_anterior[eixo] := axisZ.index;</w:t>
      </w:r>
    </w:p>
    <w:p w14:paraId="32AFB889" w14:textId="77777777" w:rsidR="009472B4" w:rsidRPr="00B77DA2" w:rsidRDefault="009472B4">
      <w:pPr>
        <w:rPr>
          <w:color w:val="A02B93" w:themeColor="accent5"/>
        </w:rPr>
      </w:pPr>
      <w:r w:rsidRPr="00B77DA2">
        <w:rPr>
          <w:color w:val="A02B93" w:themeColor="accent5"/>
        </w:rPr>
        <w:t>END_CASE;</w:t>
      </w:r>
    </w:p>
    <w:p w14:paraId="1A472694" w14:textId="77777777" w:rsidR="009472B4" w:rsidRDefault="009472B4"/>
    <w:p w14:paraId="369FC832" w14:textId="77777777" w:rsidR="009472B4" w:rsidRDefault="009472B4">
      <w:r>
        <w:t xml:space="preserve">        CASE eixo OF</w:t>
      </w:r>
    </w:p>
    <w:p w14:paraId="2ACFE422" w14:textId="77777777" w:rsidR="009472B4" w:rsidRDefault="009472B4">
      <w:r>
        <w:t xml:space="preserve">            0: pos_rel_X_mm := 0; POS_REL_X := 0;</w:t>
      </w:r>
    </w:p>
    <w:p w14:paraId="046FA826" w14:textId="77777777" w:rsidR="009472B4" w:rsidRDefault="009472B4">
      <w:r>
        <w:t xml:space="preserve">            1: pos_rel_Y_mm := 0; POS_REL_Y := 0;</w:t>
      </w:r>
    </w:p>
    <w:p w14:paraId="4A926B55" w14:textId="77777777" w:rsidR="009472B4" w:rsidRDefault="009472B4">
      <w:r>
        <w:t xml:space="preserve">            2: pos_rel_Z_mm := 0; POS_REL_Z := 0;</w:t>
      </w:r>
    </w:p>
    <w:p w14:paraId="6E2C7830" w14:textId="77777777" w:rsidR="009472B4" w:rsidRDefault="009472B4">
      <w:r>
        <w:t xml:space="preserve">        END_CASE;</w:t>
      </w:r>
    </w:p>
    <w:p w14:paraId="3B0BC140" w14:textId="77777777" w:rsidR="009472B4" w:rsidRDefault="009472B4"/>
    <w:p w14:paraId="4D0178CF" w14:textId="77777777" w:rsidR="009472B4" w:rsidRDefault="009472B4">
      <w:r>
        <w:t xml:space="preserve">        CASE eixo OF</w:t>
      </w:r>
    </w:p>
    <w:p w14:paraId="4C847EC1" w14:textId="77777777" w:rsidR="009472B4" w:rsidRDefault="009472B4">
      <w:r>
        <w:t xml:space="preserve">            0: IF RelativeX THEN pos_rel_X_mm := pos_rel_X_mm + ABSOLUTO[eixo]; POS_REL_X := ABSOLUTO[eixo]; END_IF;</w:t>
      </w:r>
    </w:p>
    <w:p w14:paraId="11FF9EFD" w14:textId="77777777" w:rsidR="009472B4" w:rsidRDefault="009472B4">
      <w:r>
        <w:t xml:space="preserve">            1: IF RelativeY THEN pos_rel_Y_mm := pos_rel_Y_mm + ABSOLUTO[eixo]; POS_REL_Y := ABSOLUTO[eixo]; END_IF;</w:t>
      </w:r>
    </w:p>
    <w:p w14:paraId="16830077" w14:textId="77777777" w:rsidR="009472B4" w:rsidRDefault="009472B4">
      <w:r>
        <w:t xml:space="preserve">            2: IF RelativeZ THEN pos_rel_Z_mm := pos_rel_Z_mm + ABSOLUTO[eixo]; POS_REL_Z := ABSOLUTO[eixo]; END_IF;</w:t>
      </w:r>
    </w:p>
    <w:p w14:paraId="3AB5A3AE" w14:textId="77777777" w:rsidR="009472B4" w:rsidRDefault="009472B4">
      <w:r>
        <w:t xml:space="preserve">        END_CASE;</w:t>
      </w:r>
    </w:p>
    <w:p w14:paraId="65552ADE" w14:textId="77777777" w:rsidR="009472B4" w:rsidRDefault="009472B4">
      <w:r>
        <w:t xml:space="preserve">    END_IF;</w:t>
      </w:r>
    </w:p>
    <w:p w14:paraId="0F5A6CA1" w14:textId="77777777" w:rsidR="009472B4" w:rsidRDefault="009472B4">
      <w:r>
        <w:t>END_FOR;</w:t>
      </w:r>
    </w:p>
    <w:p w14:paraId="1B061822" w14:textId="77777777" w:rsidR="009472B4" w:rsidRDefault="009472B4"/>
    <w:p w14:paraId="53D89A4E" w14:textId="77777777" w:rsidR="009472B4" w:rsidRDefault="009472B4">
      <w:r>
        <w:t>// Determina se controle de lag é necessário</w:t>
      </w:r>
    </w:p>
    <w:p w14:paraId="37A486E4" w14:textId="77777777" w:rsidR="009472B4" w:rsidRDefault="009472B4">
      <w:r>
        <w:t>CONTROL_LAGXYZ := FALSE;</w:t>
      </w:r>
    </w:p>
    <w:p w14:paraId="3DD7A987" w14:textId="77777777" w:rsidR="00A37734" w:rsidRDefault="00A37734"/>
    <w:p w14:paraId="158F6B93" w14:textId="77777777" w:rsidR="00A37734" w:rsidRDefault="00A37734">
      <w:r>
        <w:t>IF ABS(LagX) &gt;= ABS(LagY) AND ABS(LagX) &gt;= ABS(LagZ) THEN</w:t>
      </w:r>
    </w:p>
    <w:p w14:paraId="3A1E9D7A" w14:textId="77777777" w:rsidR="00A37734" w:rsidRDefault="00A37734">
      <w:r>
        <w:t xml:space="preserve">    IF LagX &gt; LIM_POS OR LagX &lt; LIM_NEG THEN</w:t>
      </w:r>
    </w:p>
    <w:p w14:paraId="438C1834" w14:textId="77777777" w:rsidR="00A37734" w:rsidRDefault="00A37734">
      <w:r>
        <w:t xml:space="preserve">        CONTROL_LAGXYZ := TRUE;</w:t>
      </w:r>
    </w:p>
    <w:p w14:paraId="70895648" w14:textId="77777777" w:rsidR="00A37734" w:rsidRDefault="00A37734">
      <w:r>
        <w:t xml:space="preserve">    END_IF;</w:t>
      </w:r>
    </w:p>
    <w:p w14:paraId="5FC00EBA" w14:textId="77777777" w:rsidR="00A37734" w:rsidRDefault="00A37734">
      <w:r>
        <w:t xml:space="preserve">    LAGXYZ := LagX;</w:t>
      </w:r>
    </w:p>
    <w:p w14:paraId="6601D819" w14:textId="77777777" w:rsidR="00A37734" w:rsidRDefault="00A37734"/>
    <w:p w14:paraId="6FCC31D0" w14:textId="77777777" w:rsidR="00A37734" w:rsidRDefault="00A37734">
      <w:r>
        <w:t>ELSIF ABS(LagY) &gt;= ABS(LagZ) THEN</w:t>
      </w:r>
    </w:p>
    <w:p w14:paraId="079FE6A3" w14:textId="77777777" w:rsidR="00A37734" w:rsidRDefault="00A37734">
      <w:r>
        <w:t xml:space="preserve">    IF LagY &gt; LIM_POS OR LagY &lt; LIM_NEG THEN</w:t>
      </w:r>
    </w:p>
    <w:p w14:paraId="1C5FA840" w14:textId="77777777" w:rsidR="00A37734" w:rsidRDefault="00A37734">
      <w:r>
        <w:t xml:space="preserve">        CONTROL_LAGXYZ := TRUE;</w:t>
      </w:r>
    </w:p>
    <w:p w14:paraId="1CC65919" w14:textId="77777777" w:rsidR="00A37734" w:rsidRDefault="00A37734">
      <w:r>
        <w:t xml:space="preserve">    END_IF;</w:t>
      </w:r>
    </w:p>
    <w:p w14:paraId="0054D041" w14:textId="77777777" w:rsidR="00A37734" w:rsidRDefault="00A37734">
      <w:r>
        <w:t xml:space="preserve">    LAGXYZ := LagY;</w:t>
      </w:r>
    </w:p>
    <w:p w14:paraId="50C5FB9E" w14:textId="77777777" w:rsidR="00A37734" w:rsidRDefault="00A37734"/>
    <w:p w14:paraId="5652CA78" w14:textId="77777777" w:rsidR="009472B4" w:rsidRDefault="009472B4">
      <w:r>
        <w:t>ELSE</w:t>
      </w:r>
    </w:p>
    <w:p w14:paraId="412E3F4D" w14:textId="77777777" w:rsidR="00A37734" w:rsidRDefault="00A37734">
      <w:r>
        <w:t xml:space="preserve">    IF LagZ &gt; LIM_POS OR LagZ &lt; LIM_NEG THEN</w:t>
      </w:r>
    </w:p>
    <w:p w14:paraId="263F416B" w14:textId="77777777" w:rsidR="00A37734" w:rsidRDefault="00A37734">
      <w:r>
        <w:t xml:space="preserve">        CONTROL_LAGXYZ := TRUE;</w:t>
      </w:r>
    </w:p>
    <w:p w14:paraId="63BD748B" w14:textId="77777777" w:rsidR="00A37734" w:rsidRDefault="00A37734">
      <w:r>
        <w:t xml:space="preserve">    END_IF;</w:t>
      </w:r>
    </w:p>
    <w:p w14:paraId="762CEE0E" w14:textId="77777777" w:rsidR="00A37734" w:rsidRDefault="00A37734">
      <w:r>
        <w:t xml:space="preserve">    LAGXYZ := LagZ;</w:t>
      </w:r>
    </w:p>
    <w:p w14:paraId="34B58F11" w14:textId="77777777" w:rsidR="00A37734" w:rsidRDefault="00A37734">
      <w:r>
        <w:t>END_IF;</w:t>
      </w:r>
    </w:p>
    <w:p w14:paraId="343E3BF2" w14:textId="77777777" w:rsidR="00A37734" w:rsidRDefault="00A37734"/>
    <w:p w14:paraId="528E724D" w14:textId="77777777" w:rsidR="009472B4" w:rsidRDefault="009472B4"/>
    <w:p w14:paraId="3DC3E770" w14:textId="77777777" w:rsidR="009472B4" w:rsidRDefault="009472B4"/>
    <w:p w14:paraId="1F928A02" w14:textId="77777777" w:rsidR="009472B4" w:rsidRPr="00E40FB8" w:rsidRDefault="009472B4">
      <w:pPr>
        <w:rPr>
          <w:color w:val="156082" w:themeColor="accent1"/>
        </w:rPr>
      </w:pPr>
      <w:r w:rsidRPr="00E40FB8">
        <w:rPr>
          <w:color w:val="156082" w:themeColor="accent1"/>
        </w:rPr>
        <w:t>// Atualiza velocidade nominal</w:t>
      </w:r>
    </w:p>
    <w:p w14:paraId="53C52BCB" w14:textId="77777777" w:rsidR="009472B4" w:rsidRPr="004B5BFB" w:rsidRDefault="009472B4">
      <w:pPr>
        <w:rPr>
          <w:color w:val="A02B93" w:themeColor="accent5"/>
        </w:rPr>
      </w:pPr>
      <w:r w:rsidRPr="004B5BFB">
        <w:rPr>
          <w:color w:val="A02B93" w:themeColor="accent5"/>
        </w:rPr>
        <w:t>velocidadeNominal[0] := axisX.</w:t>
      </w:r>
      <w:r w:rsidR="00A37734" w:rsidRPr="004B5BFB">
        <w:rPr>
          <w:color w:val="A02B93" w:themeColor="accent5"/>
        </w:rPr>
        <w:t>bufferVel</w:t>
      </w:r>
      <w:r w:rsidRPr="004B5BFB">
        <w:rPr>
          <w:color w:val="A02B93" w:themeColor="accent5"/>
        </w:rPr>
        <w:t>[axisX.index];</w:t>
      </w:r>
    </w:p>
    <w:p w14:paraId="4E2DE602" w14:textId="77777777" w:rsidR="00A37734" w:rsidRPr="004B5BFB" w:rsidRDefault="00A37734">
      <w:pPr>
        <w:rPr>
          <w:color w:val="A02B93" w:themeColor="accent5"/>
        </w:rPr>
      </w:pPr>
    </w:p>
    <w:p w14:paraId="51DDBDB5" w14:textId="77777777" w:rsidR="00A37734" w:rsidRPr="004B5BFB" w:rsidRDefault="00A37734">
      <w:pPr>
        <w:rPr>
          <w:color w:val="A02B93" w:themeColor="accent5"/>
        </w:rPr>
      </w:pPr>
      <w:r w:rsidRPr="004B5BFB">
        <w:rPr>
          <w:color w:val="A02B93" w:themeColor="accent5"/>
        </w:rPr>
        <w:t>velocidadeNominal[1] := axisY.bufferVel[axisY.index];</w:t>
      </w:r>
    </w:p>
    <w:p w14:paraId="42C3A092" w14:textId="77777777" w:rsidR="00A37734" w:rsidRPr="004B5BFB" w:rsidRDefault="00A37734">
      <w:pPr>
        <w:rPr>
          <w:color w:val="A02B93" w:themeColor="accent5"/>
        </w:rPr>
      </w:pPr>
    </w:p>
    <w:p w14:paraId="65F3D661" w14:textId="77777777" w:rsidR="00A37734" w:rsidRPr="004B5BFB" w:rsidRDefault="00A37734">
      <w:pPr>
        <w:rPr>
          <w:color w:val="A02B93" w:themeColor="accent5"/>
        </w:rPr>
      </w:pPr>
      <w:r w:rsidRPr="004B5BFB">
        <w:rPr>
          <w:color w:val="A02B93" w:themeColor="accent5"/>
        </w:rPr>
        <w:t>velocidadeNominal[2] := axisZ.bufferVel[axisZ.index];</w:t>
      </w:r>
    </w:p>
    <w:p w14:paraId="5674432B" w14:textId="77777777" w:rsidR="009472B4" w:rsidRDefault="009472B4"/>
    <w:p w14:paraId="4541B318" w14:textId="77777777" w:rsidR="009472B4" w:rsidRDefault="009472B4">
      <w:r>
        <w:t>// Ajusta velocidades em função do lag</w:t>
      </w:r>
    </w:p>
    <w:p w14:paraId="04807DD5" w14:textId="77777777" w:rsidR="009472B4" w:rsidRDefault="009472B4">
      <w:r>
        <w:t>IF CONTROL_LAGXYZ THEN</w:t>
      </w:r>
    </w:p>
    <w:p w14:paraId="50680D40" w14:textId="77777777" w:rsidR="009472B4" w:rsidRDefault="009472B4">
      <w:r>
        <w:t xml:space="preserve">    FOR eixo := 0 TO 2 DO</w:t>
      </w:r>
    </w:p>
    <w:p w14:paraId="42D124EB" w14:textId="77777777" w:rsidR="009472B4" w:rsidRDefault="009472B4">
      <w:r>
        <w:t xml:space="preserve">        CASE eixo OF</w:t>
      </w:r>
    </w:p>
    <w:p w14:paraId="6C822EF3" w14:textId="77777777" w:rsidR="009472B4" w:rsidRDefault="009472B4">
      <w:r>
        <w:t xml:space="preserve">            0: </w:t>
      </w:r>
    </w:p>
    <w:p w14:paraId="5950097A" w14:textId="77777777" w:rsidR="009472B4" w:rsidRDefault="009472B4">
      <w:r>
        <w:t xml:space="preserve">                IF LagX&lt;LIM_NEG AND NOT ramoNegativo[eixo] THEN ramoNegativo[eixo]:=TRUE; ramoPositivo[eixo]:=FALSE;</w:t>
      </w:r>
    </w:p>
    <w:p w14:paraId="6E88680E" w14:textId="77777777" w:rsidR="009472B4" w:rsidRDefault="009472B4">
      <w:r>
        <w:t xml:space="preserve">                ELSIF LagX&gt;LIM_POS AND NOT ramoPositivo[eixo] THEN ramoPositivo[eixo]:=TRUE; ramoNegativo[eixo]:=FALSE; END_IF;</w:t>
      </w:r>
    </w:p>
    <w:p w14:paraId="020CE005" w14:textId="77777777" w:rsidR="00A37734" w:rsidRPr="00911C45" w:rsidRDefault="00A37734">
      <w:pPr>
        <w:rPr>
          <w:color w:val="7030A0"/>
        </w:rPr>
      </w:pPr>
    </w:p>
    <w:p w14:paraId="42FAC7E7" w14:textId="0832F449" w:rsidR="00A37734" w:rsidRDefault="00A37734">
      <w:r>
        <w:t xml:space="preserve">  </w:t>
      </w:r>
    </w:p>
    <w:p w14:paraId="29D3C994" w14:textId="77777777" w:rsidR="009472B4" w:rsidRDefault="00A37734">
      <w:r>
        <w:t xml:space="preserve">    1:</w:t>
      </w:r>
      <w:r w:rsidR="009472B4">
        <w:t xml:space="preserve"> </w:t>
      </w:r>
    </w:p>
    <w:p w14:paraId="3CE90962" w14:textId="77777777" w:rsidR="009472B4" w:rsidRDefault="009472B4">
      <w:r>
        <w:t xml:space="preserve">                IF LagY&lt;LIM_NEG AND NOT ramoNegativo[eixo] THEN ramoNegativo[eixo]:=TRUE; ramoPositivo[eixo]:=FALSE;</w:t>
      </w:r>
    </w:p>
    <w:p w14:paraId="5319CD8A" w14:textId="77777777" w:rsidR="009472B4" w:rsidRDefault="009472B4">
      <w:r>
        <w:t xml:space="preserve">                ELSIF LagY&gt;LIM_POS AND NOT ramoPositivo[eixo] THEN ramoPositivo[eixo]:=TRUE; ramoNegativo[eixo]:=FALSE; END_IF;</w:t>
      </w:r>
    </w:p>
    <w:p w14:paraId="0F7CCF2C" w14:textId="77777777" w:rsidR="009472B4" w:rsidRPr="002B165B" w:rsidRDefault="009472B4"/>
    <w:p w14:paraId="6A85C95F" w14:textId="77777777" w:rsidR="009472B4" w:rsidRDefault="009472B4">
      <w:r>
        <w:t xml:space="preserve">            2: </w:t>
      </w:r>
    </w:p>
    <w:p w14:paraId="298B3787" w14:textId="77777777" w:rsidR="009472B4" w:rsidRDefault="009472B4">
      <w:r>
        <w:t xml:space="preserve">                IF LagZ&lt;LIM_NEG AND NOT ramoNegativo[eixo] THEN ramoNegativo[eixo]:=TRUE; ramoPositivo[eixo]:=FALSE;</w:t>
      </w:r>
    </w:p>
    <w:p w14:paraId="5CDDECBD" w14:textId="77777777" w:rsidR="009472B4" w:rsidRDefault="009472B4">
      <w:r>
        <w:t xml:space="preserve">                ELSIF LagZ&gt;LIM_POS AND NOT ramoPositivo[eixo] THEN ramoPositivo[eixo]:=TRUE; ramoNegativo[eixo]:=FALSE; END_IF;</w:t>
      </w:r>
    </w:p>
    <w:p w14:paraId="48CFFF6D" w14:textId="77777777" w:rsidR="00A37734" w:rsidRPr="008B147D" w:rsidRDefault="00A37734">
      <w:pPr>
        <w:rPr>
          <w:color w:val="7030A0"/>
        </w:rPr>
      </w:pPr>
    </w:p>
    <w:p w14:paraId="47632BEB" w14:textId="77777777" w:rsidR="009472B4" w:rsidRDefault="009472B4">
      <w:r>
        <w:t xml:space="preserve">        END_CASE;</w:t>
      </w:r>
    </w:p>
    <w:p w14:paraId="4298A439" w14:textId="77777777" w:rsidR="009472B4" w:rsidRDefault="009472B4"/>
    <w:p w14:paraId="74E0EDFA" w14:textId="77777777" w:rsidR="00A37734" w:rsidRPr="00A677DC" w:rsidRDefault="00A37734">
      <w:pPr>
        <w:rPr>
          <w:color w:val="196B24" w:themeColor="accent3"/>
        </w:rPr>
      </w:pPr>
      <w:r w:rsidRPr="00A677DC">
        <w:rPr>
          <w:color w:val="196B24" w:themeColor="accent3"/>
        </w:rPr>
        <w:t>IF RPM_max = 0 THEN</w:t>
      </w:r>
    </w:p>
    <w:p w14:paraId="741696C3" w14:textId="77777777" w:rsidR="00A37734" w:rsidRPr="00A677DC" w:rsidRDefault="00A37734">
      <w:pPr>
        <w:rPr>
          <w:color w:val="196B24" w:themeColor="accent3"/>
        </w:rPr>
      </w:pPr>
      <w:r w:rsidRPr="00A677DC">
        <w:rPr>
          <w:color w:val="196B24" w:themeColor="accent3"/>
        </w:rPr>
        <w:t xml:space="preserve">    k := 0.0;</w:t>
      </w:r>
    </w:p>
    <w:p w14:paraId="21A2BC4A" w14:textId="77777777" w:rsidR="009472B4" w:rsidRPr="00A677DC" w:rsidRDefault="009472B4">
      <w:pPr>
        <w:rPr>
          <w:color w:val="196B24" w:themeColor="accent3"/>
        </w:rPr>
      </w:pPr>
      <w:r w:rsidRPr="00A677DC">
        <w:rPr>
          <w:color w:val="196B24" w:themeColor="accent3"/>
        </w:rPr>
        <w:t>ELSE</w:t>
      </w:r>
    </w:p>
    <w:p w14:paraId="7B1E29B0" w14:textId="77777777" w:rsidR="00A37734" w:rsidRPr="00A677DC" w:rsidRDefault="00A37734">
      <w:pPr>
        <w:rPr>
          <w:color w:val="196B24" w:themeColor="accent3"/>
        </w:rPr>
      </w:pPr>
      <w:r w:rsidRPr="00A677DC">
        <w:rPr>
          <w:color w:val="196B24" w:themeColor="accent3"/>
        </w:rPr>
        <w:t xml:space="preserve">    k := ABS(LAGXYZ) * 10000.0 / RPM_max;</w:t>
      </w:r>
    </w:p>
    <w:p w14:paraId="4F3237BA" w14:textId="77777777" w:rsidR="00A37734" w:rsidRDefault="00A37734">
      <w:pPr>
        <w:rPr>
          <w:color w:val="196B24" w:themeColor="accent3"/>
        </w:rPr>
      </w:pPr>
      <w:r w:rsidRPr="00A677DC">
        <w:rPr>
          <w:color w:val="196B24" w:themeColor="accent3"/>
        </w:rPr>
        <w:t>END_IF;</w:t>
      </w:r>
    </w:p>
    <w:p w14:paraId="5490BEE6" w14:textId="77777777" w:rsidR="00A37734" w:rsidRDefault="00A37734">
      <w:pPr>
        <w:rPr>
          <w:color w:val="196B24" w:themeColor="accent3"/>
        </w:rPr>
      </w:pPr>
    </w:p>
    <w:p w14:paraId="4FF85FB6" w14:textId="77777777" w:rsidR="00A37734" w:rsidRPr="003B3DC1" w:rsidRDefault="00A37734">
      <w:pPr>
        <w:rPr>
          <w:color w:val="A02B93" w:themeColor="accent5"/>
        </w:rPr>
      </w:pPr>
      <w:r w:rsidRPr="003B3DC1">
        <w:rPr>
          <w:color w:val="A02B93" w:themeColor="accent5"/>
        </w:rPr>
        <w:t>CASE eixo OF</w:t>
      </w:r>
    </w:p>
    <w:p w14:paraId="067CA103" w14:textId="77777777" w:rsidR="00A37734" w:rsidRPr="003B3DC1" w:rsidRDefault="00A37734">
      <w:pPr>
        <w:rPr>
          <w:color w:val="A02B93" w:themeColor="accent5"/>
        </w:rPr>
      </w:pPr>
      <w:r w:rsidRPr="003B3DC1">
        <w:rPr>
          <w:color w:val="A02B93" w:themeColor="accent5"/>
        </w:rPr>
        <w:t>0: refVel := axisX.bufferVel[axisX.index];</w:t>
      </w:r>
    </w:p>
    <w:p w14:paraId="7639A609" w14:textId="77777777" w:rsidR="00A37734" w:rsidRPr="003B3DC1" w:rsidRDefault="00A37734">
      <w:pPr>
        <w:rPr>
          <w:color w:val="A02B93" w:themeColor="accent5"/>
        </w:rPr>
      </w:pPr>
      <w:r w:rsidRPr="003B3DC1">
        <w:rPr>
          <w:color w:val="A02B93" w:themeColor="accent5"/>
        </w:rPr>
        <w:t>1: refVel := axisY.bufferVel[axisY.index];</w:t>
      </w:r>
    </w:p>
    <w:p w14:paraId="1CA39F15" w14:textId="77777777" w:rsidR="00A37734" w:rsidRPr="003B3DC1" w:rsidRDefault="00A37734">
      <w:pPr>
        <w:rPr>
          <w:color w:val="A02B93" w:themeColor="accent5"/>
        </w:rPr>
      </w:pPr>
      <w:r w:rsidRPr="003B3DC1">
        <w:rPr>
          <w:color w:val="A02B93" w:themeColor="accent5"/>
        </w:rPr>
        <w:t>2: refVel := axisZ.bufferVel[axisZ.index];</w:t>
      </w:r>
    </w:p>
    <w:p w14:paraId="4C1AAD30" w14:textId="77777777" w:rsidR="00A37734" w:rsidRDefault="00A37734">
      <w:pPr>
        <w:rPr>
          <w:color w:val="A02B93" w:themeColor="accent5"/>
        </w:rPr>
      </w:pPr>
      <w:r w:rsidRPr="003B3DC1">
        <w:rPr>
          <w:color w:val="A02B93" w:themeColor="accent5"/>
        </w:rPr>
        <w:t>END_CASE;</w:t>
      </w:r>
    </w:p>
    <w:p w14:paraId="3672EBFF" w14:textId="77777777" w:rsidR="00A37734" w:rsidRDefault="00A37734">
      <w:pPr>
        <w:rPr>
          <w:color w:val="A02B93" w:themeColor="accent5"/>
        </w:rPr>
      </w:pPr>
    </w:p>
    <w:p w14:paraId="71D45C24" w14:textId="77777777" w:rsidR="00A37734" w:rsidRDefault="00A37734">
      <w:pPr>
        <w:rPr>
          <w:color w:val="A02B93" w:themeColor="accent5"/>
        </w:rPr>
      </w:pPr>
      <w:r w:rsidRPr="00D55510">
        <w:rPr>
          <w:color w:val="A02B93" w:themeColor="accent5"/>
        </w:rPr>
        <w:t>vel_state[eixo] := vel_state[eixo] + k * (refVel - vel_state[eixo]);</w:t>
      </w:r>
    </w:p>
    <w:p w14:paraId="7ADFCE5B" w14:textId="77777777" w:rsidR="00A37734" w:rsidRDefault="00A37734">
      <w:pPr>
        <w:rPr>
          <w:color w:val="A02B93" w:themeColor="accent5"/>
        </w:rPr>
      </w:pPr>
    </w:p>
    <w:p w14:paraId="76FC6DDE" w14:textId="77777777" w:rsidR="00A37734" w:rsidRPr="00FD65B4" w:rsidRDefault="00A37734">
      <w:pPr>
        <w:rPr>
          <w:color w:val="A02B93" w:themeColor="accent5"/>
        </w:rPr>
      </w:pPr>
      <w:r w:rsidRPr="00F20BAE">
        <w:rPr>
          <w:color w:val="A02B93" w:themeColor="accent5"/>
        </w:rPr>
        <w:t>IF vel_state[eixo] &lt; 0.9 * refVel THEN</w:t>
      </w:r>
      <w:r w:rsidRPr="00FD65B4">
        <w:rPr>
          <w:color w:val="A02B93" w:themeColor="accent5"/>
        </w:rPr>
        <w:t xml:space="preserve">    vel_state[eixo] := vel_state[eixo] + alpha * (</w:t>
      </w:r>
      <w:r>
        <w:rPr>
          <w:color w:val="A02B93" w:themeColor="accent5"/>
        </w:rPr>
        <w:t>refVel</w:t>
      </w:r>
      <w:r w:rsidRPr="00FD65B4">
        <w:rPr>
          <w:color w:val="A02B93" w:themeColor="accent5"/>
        </w:rPr>
        <w:t xml:space="preserve"> - vel_state[eixo]);</w:t>
      </w:r>
    </w:p>
    <w:p w14:paraId="4D0FE4BE" w14:textId="77777777" w:rsidR="00A37734" w:rsidRPr="00FD65B4" w:rsidRDefault="00A37734">
      <w:pPr>
        <w:rPr>
          <w:color w:val="A02B93" w:themeColor="accent5"/>
        </w:rPr>
      </w:pPr>
      <w:r w:rsidRPr="00FD65B4">
        <w:rPr>
          <w:color w:val="A02B93" w:themeColor="accent5"/>
        </w:rPr>
        <w:t>END_IF;</w:t>
      </w:r>
    </w:p>
    <w:p w14:paraId="75C73A0B" w14:textId="77777777" w:rsidR="00A37734" w:rsidRDefault="00A37734">
      <w:pPr>
        <w:rPr>
          <w:color w:val="196B24" w:themeColor="accent3"/>
        </w:rPr>
      </w:pPr>
    </w:p>
    <w:p w14:paraId="770A9CD9" w14:textId="77777777" w:rsidR="00A37734" w:rsidRPr="0070346D" w:rsidRDefault="00A37734">
      <w:pPr>
        <w:rPr>
          <w:color w:val="196B24" w:themeColor="accent3"/>
        </w:rPr>
      </w:pPr>
      <w:r w:rsidRPr="00DC1C07">
        <w:rPr>
          <w:color w:val="196B24" w:themeColor="accent3"/>
        </w:rPr>
        <w:t>CASE eixo OF</w:t>
      </w:r>
    </w:p>
    <w:p w14:paraId="6D301D8D" w14:textId="77777777" w:rsidR="00A37734" w:rsidRPr="0070346D" w:rsidRDefault="00A37734">
      <w:pPr>
        <w:rPr>
          <w:color w:val="196B24" w:themeColor="accent3"/>
        </w:rPr>
      </w:pPr>
      <w:r w:rsidRPr="0070346D">
        <w:rPr>
          <w:color w:val="196B24" w:themeColor="accent3"/>
        </w:rPr>
        <w:t xml:space="preserve">    0:</w:t>
      </w:r>
    </w:p>
    <w:p w14:paraId="69EA99A4" w14:textId="77777777" w:rsidR="00A37734" w:rsidRPr="00224AEB" w:rsidRDefault="00A37734">
      <w:pPr>
        <w:rPr>
          <w:color w:val="A02B93" w:themeColor="accent5"/>
        </w:rPr>
      </w:pPr>
      <w:r w:rsidRPr="00224AEB">
        <w:rPr>
          <w:color w:val="A02B93" w:themeColor="accent5"/>
        </w:rPr>
        <w:t>axisX.WR_PDO_6081 := vel_state[0];</w:t>
      </w:r>
    </w:p>
    <w:p w14:paraId="68150650" w14:textId="77777777" w:rsidR="00A37734" w:rsidRPr="0070346D" w:rsidRDefault="00A37734">
      <w:pPr>
        <w:rPr>
          <w:color w:val="196B24" w:themeColor="accent3"/>
        </w:rPr>
      </w:pPr>
      <w:r w:rsidRPr="0070346D">
        <w:rPr>
          <w:color w:val="196B24" w:themeColor="accent3"/>
        </w:rPr>
        <w:t xml:space="preserve">        IF LAGXYZ &lt; 0 THEN</w:t>
      </w:r>
    </w:p>
    <w:p w14:paraId="09A00DD2" w14:textId="77777777" w:rsidR="00A37734" w:rsidRPr="0070346D" w:rsidRDefault="00A37734">
      <w:pPr>
        <w:rPr>
          <w:color w:val="196B24" w:themeColor="accent3"/>
        </w:rPr>
      </w:pPr>
      <w:r w:rsidRPr="0070346D">
        <w:rPr>
          <w:color w:val="196B24" w:themeColor="accent3"/>
        </w:rPr>
        <w:t xml:space="preserve">            axisX.WR_PDO_6081 := axisX.WR_PDO_6081 * (1 </w:t>
      </w:r>
      <w:r>
        <w:rPr>
          <w:color w:val="196B24" w:themeColor="accent3"/>
        </w:rPr>
        <w:t xml:space="preserve">+ </w:t>
      </w:r>
      <w:r w:rsidRPr="0070346D">
        <w:rPr>
          <w:color w:val="196B24" w:themeColor="accent3"/>
        </w:rPr>
        <w:t xml:space="preserve"> k);</w:t>
      </w:r>
    </w:p>
    <w:p w14:paraId="5C3EF433" w14:textId="77777777" w:rsidR="00A37734" w:rsidRPr="0070346D" w:rsidRDefault="00A37734">
      <w:pPr>
        <w:rPr>
          <w:color w:val="196B24" w:themeColor="accent3"/>
        </w:rPr>
      </w:pPr>
      <w:r w:rsidRPr="0070346D">
        <w:rPr>
          <w:color w:val="196B24" w:themeColor="accent3"/>
        </w:rPr>
        <w:t xml:space="preserve">        ELSE</w:t>
      </w:r>
    </w:p>
    <w:p w14:paraId="762B2A3B" w14:textId="77777777" w:rsidR="00A37734" w:rsidRPr="0070346D" w:rsidRDefault="00A37734">
      <w:pPr>
        <w:rPr>
          <w:color w:val="196B24" w:themeColor="accent3"/>
        </w:rPr>
      </w:pPr>
      <w:r w:rsidRPr="0070346D">
        <w:rPr>
          <w:color w:val="196B24" w:themeColor="accent3"/>
        </w:rPr>
        <w:t xml:space="preserve">            axisX.WR_PDO_6081 := axisX.WR_PDO_6081 * (1 </w:t>
      </w:r>
      <w:r>
        <w:rPr>
          <w:color w:val="196B24" w:themeColor="accent3"/>
        </w:rPr>
        <w:t xml:space="preserve">- </w:t>
      </w:r>
      <w:r w:rsidRPr="0070346D">
        <w:rPr>
          <w:color w:val="196B24" w:themeColor="accent3"/>
        </w:rPr>
        <w:t>k);</w:t>
      </w:r>
    </w:p>
    <w:p w14:paraId="7100143D" w14:textId="77777777" w:rsidR="00A37734" w:rsidRPr="0070346D" w:rsidRDefault="00A37734">
      <w:pPr>
        <w:rPr>
          <w:color w:val="196B24" w:themeColor="accent3"/>
        </w:rPr>
      </w:pPr>
      <w:r w:rsidRPr="0070346D">
        <w:rPr>
          <w:color w:val="196B24" w:themeColor="accent3"/>
        </w:rPr>
        <w:t xml:space="preserve">        END_IF;</w:t>
      </w:r>
    </w:p>
    <w:p w14:paraId="2B155D46" w14:textId="77777777" w:rsidR="00A37734" w:rsidRPr="0070346D" w:rsidRDefault="00A37734">
      <w:pPr>
        <w:rPr>
          <w:color w:val="196B24" w:themeColor="accent3"/>
        </w:rPr>
      </w:pPr>
    </w:p>
    <w:p w14:paraId="6DA81CAB" w14:textId="77777777" w:rsidR="00A37734" w:rsidRPr="0070346D" w:rsidRDefault="00A37734">
      <w:pPr>
        <w:rPr>
          <w:color w:val="196B24" w:themeColor="accent3"/>
        </w:rPr>
      </w:pPr>
      <w:r w:rsidRPr="0070346D">
        <w:rPr>
          <w:color w:val="196B24" w:themeColor="accent3"/>
        </w:rPr>
        <w:t xml:space="preserve">    1:</w:t>
      </w:r>
    </w:p>
    <w:p w14:paraId="6560CEF2" w14:textId="77777777" w:rsidR="00A37734" w:rsidRPr="00C1481C" w:rsidRDefault="00A37734">
      <w:pPr>
        <w:rPr>
          <w:color w:val="A02B93" w:themeColor="accent5"/>
        </w:rPr>
      </w:pPr>
      <w:r w:rsidRPr="00C1481C">
        <w:rPr>
          <w:color w:val="A02B93" w:themeColor="accent5"/>
        </w:rPr>
        <w:t xml:space="preserve"> axisY.WR_PDO_6081 := vel_state[1];      </w:t>
      </w:r>
    </w:p>
    <w:p w14:paraId="4DEFF972" w14:textId="77777777" w:rsidR="00A37734" w:rsidRPr="0070346D" w:rsidRDefault="00A37734">
      <w:pPr>
        <w:rPr>
          <w:color w:val="196B24" w:themeColor="accent3"/>
        </w:rPr>
      </w:pPr>
      <w:r w:rsidRPr="0070346D">
        <w:rPr>
          <w:color w:val="196B24" w:themeColor="accent3"/>
        </w:rPr>
        <w:t xml:space="preserve">  IF LAGXYZ &lt; 0 THEN</w:t>
      </w:r>
    </w:p>
    <w:p w14:paraId="0A417AF6" w14:textId="77777777" w:rsidR="00A37734" w:rsidRPr="0070346D" w:rsidRDefault="00A37734">
      <w:pPr>
        <w:rPr>
          <w:color w:val="196B24" w:themeColor="accent3"/>
        </w:rPr>
      </w:pPr>
      <w:r w:rsidRPr="0070346D">
        <w:rPr>
          <w:color w:val="196B24" w:themeColor="accent3"/>
        </w:rPr>
        <w:t xml:space="preserve">            axisY.WR_PDO_6081 := axisY.WR_PDO_6081 * (1 </w:t>
      </w:r>
      <w:r>
        <w:rPr>
          <w:color w:val="196B24" w:themeColor="accent3"/>
        </w:rPr>
        <w:t>+</w:t>
      </w:r>
      <w:r w:rsidRPr="0070346D">
        <w:rPr>
          <w:color w:val="196B24" w:themeColor="accent3"/>
        </w:rPr>
        <w:t xml:space="preserve"> k);</w:t>
      </w:r>
    </w:p>
    <w:p w14:paraId="0D16DC1A" w14:textId="77777777" w:rsidR="00A37734" w:rsidRPr="0070346D" w:rsidRDefault="00A37734">
      <w:pPr>
        <w:rPr>
          <w:color w:val="196B24" w:themeColor="accent3"/>
        </w:rPr>
      </w:pPr>
      <w:r w:rsidRPr="0070346D">
        <w:rPr>
          <w:color w:val="196B24" w:themeColor="accent3"/>
        </w:rPr>
        <w:t xml:space="preserve">        ELSE</w:t>
      </w:r>
    </w:p>
    <w:p w14:paraId="410695C8" w14:textId="77777777" w:rsidR="00A37734" w:rsidRPr="0070346D" w:rsidRDefault="00A37734">
      <w:pPr>
        <w:rPr>
          <w:color w:val="196B24" w:themeColor="accent3"/>
        </w:rPr>
      </w:pPr>
      <w:r w:rsidRPr="0070346D">
        <w:rPr>
          <w:color w:val="196B24" w:themeColor="accent3"/>
        </w:rPr>
        <w:t xml:space="preserve">            axisY.WR_PDO_6081 := axisY.WR_PDO_6081 * (1 </w:t>
      </w:r>
      <w:r>
        <w:rPr>
          <w:color w:val="196B24" w:themeColor="accent3"/>
        </w:rPr>
        <w:t>-</w:t>
      </w:r>
      <w:r w:rsidRPr="0070346D">
        <w:rPr>
          <w:color w:val="196B24" w:themeColor="accent3"/>
        </w:rPr>
        <w:t xml:space="preserve"> k);</w:t>
      </w:r>
    </w:p>
    <w:p w14:paraId="34ACE64F" w14:textId="77777777" w:rsidR="00A37734" w:rsidRPr="0070346D" w:rsidRDefault="00A37734">
      <w:pPr>
        <w:rPr>
          <w:color w:val="196B24" w:themeColor="accent3"/>
        </w:rPr>
      </w:pPr>
      <w:r w:rsidRPr="0070346D">
        <w:rPr>
          <w:color w:val="196B24" w:themeColor="accent3"/>
        </w:rPr>
        <w:t xml:space="preserve">        END_IF;</w:t>
      </w:r>
    </w:p>
    <w:p w14:paraId="680C3791" w14:textId="77777777" w:rsidR="00A37734" w:rsidRPr="0070346D" w:rsidRDefault="00A37734">
      <w:pPr>
        <w:rPr>
          <w:color w:val="196B24" w:themeColor="accent3"/>
        </w:rPr>
      </w:pPr>
    </w:p>
    <w:p w14:paraId="37BCB1D5" w14:textId="77777777" w:rsidR="00A37734" w:rsidRPr="0070346D" w:rsidRDefault="00A37734">
      <w:pPr>
        <w:rPr>
          <w:color w:val="196B24" w:themeColor="accent3"/>
        </w:rPr>
      </w:pPr>
      <w:r w:rsidRPr="0070346D">
        <w:rPr>
          <w:color w:val="196B24" w:themeColor="accent3"/>
        </w:rPr>
        <w:t xml:space="preserve">    2:</w:t>
      </w:r>
    </w:p>
    <w:p w14:paraId="5CFF1164" w14:textId="77777777" w:rsidR="00A37734" w:rsidRPr="00C1481C" w:rsidRDefault="00A37734">
      <w:pPr>
        <w:rPr>
          <w:color w:val="A02B93" w:themeColor="accent5"/>
        </w:rPr>
      </w:pPr>
      <w:r w:rsidRPr="00C1481C">
        <w:rPr>
          <w:color w:val="A02B93" w:themeColor="accent5"/>
        </w:rPr>
        <w:t xml:space="preserve">axisZ.WR_PDO_6081 := vel_state[2];     </w:t>
      </w:r>
    </w:p>
    <w:p w14:paraId="404B2170" w14:textId="77777777" w:rsidR="00A37734" w:rsidRPr="0070346D" w:rsidRDefault="00A37734">
      <w:pPr>
        <w:rPr>
          <w:color w:val="196B24" w:themeColor="accent3"/>
        </w:rPr>
      </w:pPr>
      <w:r w:rsidRPr="0070346D">
        <w:rPr>
          <w:color w:val="196B24" w:themeColor="accent3"/>
        </w:rPr>
        <w:t xml:space="preserve">   IF LAGXYZ &lt; 0 THEN</w:t>
      </w:r>
    </w:p>
    <w:p w14:paraId="1D4EA60C" w14:textId="77777777" w:rsidR="00A37734" w:rsidRPr="0070346D" w:rsidRDefault="00A37734">
      <w:pPr>
        <w:rPr>
          <w:color w:val="196B24" w:themeColor="accent3"/>
        </w:rPr>
      </w:pPr>
      <w:r w:rsidRPr="0070346D">
        <w:rPr>
          <w:color w:val="196B24" w:themeColor="accent3"/>
        </w:rPr>
        <w:t xml:space="preserve">            axisZ.WR_PDO_6081 := axisZ.WR_PDO_6081 * (1 - k);</w:t>
      </w:r>
    </w:p>
    <w:p w14:paraId="6D44E476" w14:textId="77777777" w:rsidR="00A37734" w:rsidRPr="0070346D" w:rsidRDefault="00A37734">
      <w:pPr>
        <w:rPr>
          <w:color w:val="196B24" w:themeColor="accent3"/>
        </w:rPr>
      </w:pPr>
      <w:r w:rsidRPr="0070346D">
        <w:rPr>
          <w:color w:val="196B24" w:themeColor="accent3"/>
        </w:rPr>
        <w:t xml:space="preserve">        ELSE</w:t>
      </w:r>
    </w:p>
    <w:p w14:paraId="06FD755D" w14:textId="77777777" w:rsidR="00A37734" w:rsidRPr="0070346D" w:rsidRDefault="00A37734">
      <w:pPr>
        <w:rPr>
          <w:color w:val="196B24" w:themeColor="accent3"/>
        </w:rPr>
      </w:pPr>
      <w:r w:rsidRPr="0070346D">
        <w:rPr>
          <w:color w:val="196B24" w:themeColor="accent3"/>
        </w:rPr>
        <w:t xml:space="preserve">            axisZ.WR_PDO_6081 := axisZ.WR_PDO_6081 * (1 + k);</w:t>
      </w:r>
    </w:p>
    <w:p w14:paraId="448C12E1" w14:textId="77777777" w:rsidR="00A37734" w:rsidRPr="0070346D" w:rsidRDefault="00A37734">
      <w:pPr>
        <w:rPr>
          <w:color w:val="196B24" w:themeColor="accent3"/>
        </w:rPr>
      </w:pPr>
      <w:r w:rsidRPr="0070346D">
        <w:rPr>
          <w:color w:val="196B24" w:themeColor="accent3"/>
        </w:rPr>
        <w:t xml:space="preserve">        END_IF;</w:t>
      </w:r>
    </w:p>
    <w:p w14:paraId="4CBD0E04" w14:textId="77777777" w:rsidR="00A37734" w:rsidRPr="0070346D" w:rsidRDefault="00A37734">
      <w:pPr>
        <w:rPr>
          <w:color w:val="196B24" w:themeColor="accent3"/>
        </w:rPr>
      </w:pPr>
      <w:r w:rsidRPr="0070346D">
        <w:rPr>
          <w:color w:val="196B24" w:themeColor="accent3"/>
        </w:rPr>
        <w:t>END_CASE;</w:t>
      </w:r>
    </w:p>
    <w:p w14:paraId="0BCF85D9" w14:textId="77777777" w:rsidR="009472B4" w:rsidRPr="00AB4A83" w:rsidRDefault="009472B4">
      <w:pPr>
        <w:rPr>
          <w:color w:val="A02B93" w:themeColor="accent5"/>
        </w:rPr>
      </w:pPr>
    </w:p>
    <w:p w14:paraId="334E99DE" w14:textId="77777777" w:rsidR="009472B4" w:rsidRPr="00AB4A83" w:rsidRDefault="009472B4">
      <w:pPr>
        <w:rPr>
          <w:color w:val="A02B93" w:themeColor="accent5"/>
        </w:rPr>
      </w:pPr>
      <w:r w:rsidRPr="00AB4A83">
        <w:rPr>
          <w:color w:val="A02B93" w:themeColor="accent5"/>
        </w:rPr>
        <w:t>// Marca ajustes finais</w:t>
      </w:r>
    </w:p>
    <w:p w14:paraId="6971B0CA" w14:textId="77777777" w:rsidR="00FE4EE9" w:rsidRPr="00AB4A83" w:rsidRDefault="00FE4EE9" w:rsidP="00FE4EE9">
      <w:pPr>
        <w:rPr>
          <w:color w:val="A02B93" w:themeColor="accent5"/>
        </w:rPr>
      </w:pPr>
      <w:r w:rsidRPr="00AB4A83">
        <w:rPr>
          <w:color w:val="A02B93" w:themeColor="accent5"/>
        </w:rPr>
        <w:t>FOR eixo := 0 TO 2 DO</w:t>
      </w:r>
    </w:p>
    <w:p w14:paraId="499818BD" w14:textId="77777777" w:rsidR="00FE4EE9" w:rsidRPr="00AB4A83" w:rsidRDefault="00FE4EE9" w:rsidP="00FE4EE9">
      <w:pPr>
        <w:rPr>
          <w:color w:val="A02B93" w:themeColor="accent5"/>
        </w:rPr>
      </w:pPr>
    </w:p>
    <w:p w14:paraId="6AF9DEF4" w14:textId="77777777" w:rsidR="00FE4EE9" w:rsidRPr="00AB4A83" w:rsidRDefault="00FE4EE9" w:rsidP="00FE4EE9">
      <w:pPr>
        <w:rPr>
          <w:color w:val="A02B93" w:themeColor="accent5"/>
        </w:rPr>
      </w:pPr>
      <w:r w:rsidRPr="00AB4A83">
        <w:rPr>
          <w:color w:val="A02B93" w:themeColor="accent5"/>
        </w:rPr>
        <w:t xml:space="preserve">    CASE eixo OF</w:t>
      </w:r>
    </w:p>
    <w:p w14:paraId="0EEB1DBF" w14:textId="77777777" w:rsidR="00FE4EE9" w:rsidRPr="00AB4A83" w:rsidRDefault="00FE4EE9" w:rsidP="00FE4EE9">
      <w:pPr>
        <w:rPr>
          <w:color w:val="A02B93" w:themeColor="accent5"/>
        </w:rPr>
      </w:pPr>
    </w:p>
    <w:p w14:paraId="6CE0D976" w14:textId="77777777" w:rsidR="00A37734" w:rsidRPr="00AB4A83" w:rsidRDefault="00A37734">
      <w:pPr>
        <w:rPr>
          <w:color w:val="A02B93" w:themeColor="accent5"/>
        </w:rPr>
      </w:pPr>
      <w:r w:rsidRPr="00AB4A83">
        <w:rPr>
          <w:color w:val="A02B93" w:themeColor="accent5"/>
        </w:rPr>
        <w:t xml:space="preserve">        0: IF axisX.WR_PDO_6081 &lt;= 0.01 THEN ajusteFinal[0] := TRUE; END_IF;</w:t>
      </w:r>
    </w:p>
    <w:p w14:paraId="09038319" w14:textId="77777777" w:rsidR="00A37734" w:rsidRPr="00AB4A83" w:rsidRDefault="00A37734">
      <w:pPr>
        <w:rPr>
          <w:color w:val="A02B93" w:themeColor="accent5"/>
        </w:rPr>
      </w:pPr>
    </w:p>
    <w:p w14:paraId="66C91A0A" w14:textId="77777777" w:rsidR="00A37734" w:rsidRPr="00AB4A83" w:rsidRDefault="00A37734">
      <w:pPr>
        <w:rPr>
          <w:color w:val="A02B93" w:themeColor="accent5"/>
        </w:rPr>
      </w:pPr>
      <w:r w:rsidRPr="00AB4A83">
        <w:rPr>
          <w:color w:val="A02B93" w:themeColor="accent5"/>
        </w:rPr>
        <w:t xml:space="preserve">        1: IF axisY.WR_PDO_6081 &lt;= 0.01 THEN ajusteFinal[1] := TRUE; END_IF;</w:t>
      </w:r>
    </w:p>
    <w:p w14:paraId="4BF8E82B" w14:textId="77777777" w:rsidR="00A37734" w:rsidRPr="00AB4A83" w:rsidRDefault="00A37734">
      <w:pPr>
        <w:rPr>
          <w:color w:val="A02B93" w:themeColor="accent5"/>
        </w:rPr>
      </w:pPr>
    </w:p>
    <w:p w14:paraId="26EFA119" w14:textId="77777777" w:rsidR="00FE4EE9" w:rsidRPr="00AB4A83" w:rsidRDefault="00FE4EE9" w:rsidP="00FE4EE9">
      <w:pPr>
        <w:rPr>
          <w:color w:val="A02B93" w:themeColor="accent5"/>
        </w:rPr>
      </w:pPr>
      <w:r w:rsidRPr="00AB4A83">
        <w:rPr>
          <w:color w:val="A02B93" w:themeColor="accent5"/>
        </w:rPr>
        <w:t xml:space="preserve">        2: IF axisZ.WR_PDO_6081 &lt;= 0.01 THEN ajusteFinal[2] := TRUE; END_IF;</w:t>
      </w:r>
    </w:p>
    <w:p w14:paraId="52041000" w14:textId="77777777" w:rsidR="00FE4EE9" w:rsidRPr="00AB4A83" w:rsidRDefault="00FE4EE9" w:rsidP="00FE4EE9">
      <w:pPr>
        <w:rPr>
          <w:color w:val="A02B93" w:themeColor="accent5"/>
        </w:rPr>
      </w:pPr>
    </w:p>
    <w:p w14:paraId="00E6BAA1" w14:textId="77777777" w:rsidR="00FE4EE9" w:rsidRPr="00AB4A83" w:rsidRDefault="00FE4EE9" w:rsidP="00FE4EE9">
      <w:pPr>
        <w:rPr>
          <w:color w:val="A02B93" w:themeColor="accent5"/>
        </w:rPr>
      </w:pPr>
      <w:r w:rsidRPr="00AB4A83">
        <w:rPr>
          <w:color w:val="A02B93" w:themeColor="accent5"/>
        </w:rPr>
        <w:t xml:space="preserve">    END_CASE;</w:t>
      </w:r>
    </w:p>
    <w:p w14:paraId="2E9251CF" w14:textId="77777777" w:rsidR="00FE4EE9" w:rsidRPr="00AB4A83" w:rsidRDefault="00FE4EE9" w:rsidP="00FE4EE9">
      <w:pPr>
        <w:rPr>
          <w:color w:val="A02B93" w:themeColor="accent5"/>
        </w:rPr>
      </w:pPr>
    </w:p>
    <w:p w14:paraId="3E594931" w14:textId="77777777" w:rsidR="00FE4EE9" w:rsidRPr="00AB4A83" w:rsidRDefault="00FE4EE9" w:rsidP="00FE4EE9">
      <w:pPr>
        <w:rPr>
          <w:color w:val="A02B93" w:themeColor="accent5"/>
        </w:rPr>
      </w:pPr>
      <w:r w:rsidRPr="00AB4A83">
        <w:rPr>
          <w:color w:val="A02B93" w:themeColor="accent5"/>
        </w:rPr>
        <w:t>END_FOR;</w:t>
      </w:r>
    </w:p>
    <w:p w14:paraId="0259BDBA" w14:textId="77777777" w:rsidR="00FE4EE9" w:rsidRPr="00AB4A83" w:rsidRDefault="00FE4EE9" w:rsidP="00FE4EE9">
      <w:pPr>
        <w:rPr>
          <w:color w:val="A02B93" w:themeColor="accent5"/>
        </w:rPr>
      </w:pPr>
    </w:p>
    <w:p w14:paraId="47D026FE" w14:textId="77777777" w:rsidR="00FE4EE9" w:rsidRPr="00AB4A83" w:rsidRDefault="00FE4EE9" w:rsidP="00FE4EE9">
      <w:pPr>
        <w:rPr>
          <w:color w:val="A02B93" w:themeColor="accent5"/>
        </w:rPr>
      </w:pPr>
    </w:p>
    <w:p w14:paraId="1774AE60" w14:textId="77777777" w:rsidR="00A37734" w:rsidRPr="00AB4A83" w:rsidRDefault="00A37734">
      <w:pPr>
        <w:rPr>
          <w:color w:val="A02B93" w:themeColor="accent5"/>
        </w:rPr>
      </w:pPr>
      <w:r w:rsidRPr="00AB4A83">
        <w:rPr>
          <w:color w:val="A02B93" w:themeColor="accent5"/>
        </w:rPr>
        <w:t>// Limita WR_PDO_6081 entre 0 e 3000</w:t>
      </w:r>
    </w:p>
    <w:p w14:paraId="72526A05" w14:textId="77777777" w:rsidR="00A37734" w:rsidRPr="00AB4A83" w:rsidRDefault="00A37734">
      <w:pPr>
        <w:rPr>
          <w:color w:val="A02B93" w:themeColor="accent5"/>
        </w:rPr>
      </w:pPr>
      <w:r w:rsidRPr="00AB4A83">
        <w:rPr>
          <w:color w:val="A02B93" w:themeColor="accent5"/>
        </w:rPr>
        <w:t>axisX.WR_PDO_6081 := MAX(0, MIN(axisX.WR_PDO_6081, 3000));</w:t>
      </w:r>
    </w:p>
    <w:p w14:paraId="5EBA3727" w14:textId="77777777" w:rsidR="00A37734" w:rsidRPr="00AB4A83" w:rsidRDefault="00A37734">
      <w:pPr>
        <w:rPr>
          <w:color w:val="A02B93" w:themeColor="accent5"/>
        </w:rPr>
      </w:pPr>
      <w:r w:rsidRPr="00AB4A83">
        <w:rPr>
          <w:color w:val="A02B93" w:themeColor="accent5"/>
        </w:rPr>
        <w:t>axisY.WR_PDO_6081 := MAX(0, MIN(axisY.WR_PDO_6081, 3000));</w:t>
      </w:r>
    </w:p>
    <w:p w14:paraId="28E2BE64" w14:textId="77777777" w:rsidR="00A37734" w:rsidRDefault="00A37734">
      <w:pPr>
        <w:rPr>
          <w:color w:val="A02B93" w:themeColor="accent5"/>
        </w:rPr>
      </w:pPr>
      <w:r w:rsidRPr="00AB4A83">
        <w:rPr>
          <w:color w:val="A02B93" w:themeColor="accent5"/>
        </w:rPr>
        <w:t>axisZ.WR_PDO_6081 := MAX(0, MIN(axisZ.WR_PDO_6081, 3000));</w:t>
      </w:r>
    </w:p>
    <w:p w14:paraId="56FE6073" w14:textId="77777777" w:rsidR="00501BF6" w:rsidRDefault="00501BF6" w:rsidP="00B24808"/>
    <w:p w14:paraId="26DABF4C" w14:textId="77777777" w:rsidR="00501BF6" w:rsidRDefault="00501BF6" w:rsidP="00B24808"/>
    <w:p w14:paraId="145F94A0" w14:textId="77C6F610" w:rsidR="00B24808" w:rsidRDefault="00B24808" w:rsidP="00B24808">
      <w:r>
        <w:t>VELX := axisX.WR_PDO_6081;</w:t>
      </w:r>
    </w:p>
    <w:p w14:paraId="31D577BF" w14:textId="77777777" w:rsidR="00B24808" w:rsidRDefault="00B24808" w:rsidP="00B24808">
      <w:r>
        <w:t>VELY := axisY.WR_PDO_6081;</w:t>
      </w:r>
    </w:p>
    <w:p w14:paraId="6FBAEC04" w14:textId="655FA803" w:rsidR="00350A53" w:rsidRDefault="00B24808">
      <w:r>
        <w:t>VELZ := axisZ.WR_PDO_6081;</w:t>
      </w:r>
    </w:p>
    <w:p w14:paraId="583A8288" w14:textId="77777777" w:rsidR="00EC64E9" w:rsidRDefault="00EC64E9"/>
    <w:p w14:paraId="67506891" w14:textId="77777777" w:rsidR="00714666" w:rsidRDefault="00714666" w:rsidP="00714666">
      <w:r>
        <w:t>VELX0 := axisX.bufferVel[axisX.index];</w:t>
      </w:r>
    </w:p>
    <w:p w14:paraId="12C8832E" w14:textId="77777777" w:rsidR="00714666" w:rsidRDefault="00714666" w:rsidP="00714666">
      <w:r>
        <w:t>VELY0 := axisY.bufferVel[axisY.index];</w:t>
      </w:r>
    </w:p>
    <w:p w14:paraId="09F758E8" w14:textId="315D42E5" w:rsidR="00501BF6" w:rsidRDefault="00714666">
      <w:r>
        <w:t>VELZ0 := axisZ.bufferVel[axisZ.index];</w:t>
      </w:r>
    </w:p>
    <w:p w14:paraId="1EB6F1B8" w14:textId="77777777" w:rsidR="009472B4" w:rsidRDefault="009472B4"/>
    <w:p w14:paraId="080288F1" w14:textId="727438FB" w:rsidR="009472B4" w:rsidRDefault="009472B4">
      <w:r>
        <w:t>// Verifica QUICK_STOP</w:t>
      </w:r>
    </w:p>
    <w:p w14:paraId="644C3A26" w14:textId="77777777" w:rsidR="009472B4" w:rsidRDefault="009472B4">
      <w:r>
        <w:t>QUICK_STOP := ajusteFinal[0] OR ajusteFinal[1] OR ajusteFinal[2];</w:t>
      </w:r>
    </w:p>
    <w:p w14:paraId="5B5FB146" w14:textId="77777777" w:rsidR="009472B4" w:rsidRDefault="009472B4"/>
    <w:p w14:paraId="0120B2BC" w14:textId="77777777" w:rsidR="009472B4" w:rsidRDefault="009472B4">
      <w:r>
        <w:t>IF QUICK_STOP THEN</w:t>
      </w:r>
    </w:p>
    <w:p w14:paraId="5E7583C7" w14:textId="77777777" w:rsidR="009472B4" w:rsidRDefault="009472B4">
      <w:r>
        <w:t xml:space="preserve">    WR_PDO_6040_X := WR_PDO_6040_X OR 16#004;</w:t>
      </w:r>
    </w:p>
    <w:p w14:paraId="5D4D4CF3" w14:textId="77777777" w:rsidR="009472B4" w:rsidRDefault="009472B4">
      <w:r>
        <w:t xml:space="preserve">    WR_PDO_6040_Y := WR_PDO_6040_Y OR 16#004;</w:t>
      </w:r>
    </w:p>
    <w:p w14:paraId="798DDB8B" w14:textId="77777777" w:rsidR="009472B4" w:rsidRDefault="009472B4">
      <w:r>
        <w:t xml:space="preserve">    WR_PDO_6040_Z := WR_PDO_6040_Z OR 16#004;</w:t>
      </w:r>
    </w:p>
    <w:p w14:paraId="522C5875" w14:textId="77777777" w:rsidR="009472B4" w:rsidRDefault="009472B4">
      <w:r>
        <w:t>END_IF;</w:t>
      </w:r>
    </w:p>
    <w:p w14:paraId="0A4A6F2D" w14:textId="77777777" w:rsidR="009472B4" w:rsidRDefault="009472B4"/>
    <w:p w14:paraId="6497CFB0" w14:textId="77777777" w:rsidR="009472B4" w:rsidRDefault="009472B4">
      <w:r>
        <w:t>// Retorna resultado da função</w:t>
      </w:r>
    </w:p>
    <w:p w14:paraId="2F077193" w14:textId="77777777" w:rsidR="009472B4" w:rsidRDefault="009472B4">
      <w:r w:rsidRPr="005654A8">
        <w:t>LAG_6064_TORQUE_FORCA_VELOCIDADE := QUICK_STOP;</w:t>
      </w:r>
    </w:p>
    <w:p w14:paraId="4B9CD7B0" w14:textId="77777777" w:rsidR="009472B4" w:rsidRDefault="009472B4">
      <w:r>
        <w:t>END_FUNCTION;</w:t>
      </w:r>
    </w:p>
    <w:p w14:paraId="5B0B591F" w14:textId="77777777" w:rsidR="009472B4" w:rsidRDefault="009472B4"/>
    <w:p w14:paraId="62A002A6" w14:textId="77777777" w:rsidR="00A3707D" w:rsidRDefault="00A3707D" w:rsidP="00D16FAA">
      <w:pPr>
        <w:ind w:left="0" w:firstLine="0"/>
        <w:rPr>
          <w:color w:val="000000" w:themeColor="text1"/>
        </w:rPr>
      </w:pPr>
    </w:p>
    <w:p w14:paraId="7DA7A44E" w14:textId="3811D18A" w:rsidR="00B83645" w:rsidRDefault="00A671CD">
      <w:pPr>
        <w:rPr>
          <w:color w:val="000000" w:themeColor="text1"/>
        </w:rPr>
      </w:pPr>
      <w:r>
        <w:rPr>
          <w:color w:val="000000" w:themeColor="text1"/>
        </w:rPr>
        <w:t>(*</w:t>
      </w:r>
    </w:p>
    <w:p w14:paraId="4A9F0830" w14:textId="1EA06251" w:rsidR="00352B35" w:rsidRDefault="00352B35" w:rsidP="00352B35">
      <w:pPr>
        <w:rPr>
          <w:color w:val="156082" w:themeColor="accent1"/>
          <w:sz w:val="40"/>
          <w:szCs w:val="40"/>
        </w:rPr>
      </w:pPr>
      <w:r w:rsidRPr="009A09A5">
        <w:rPr>
          <w:color w:val="156082" w:themeColor="accent1"/>
          <w:sz w:val="40"/>
          <w:szCs w:val="40"/>
        </w:rPr>
        <w:t>PROGRAM Main</w:t>
      </w:r>
    </w:p>
    <w:p w14:paraId="03DD3D8D" w14:textId="77777777" w:rsidR="00585AEB" w:rsidRDefault="00585AEB">
      <w:pPr>
        <w:ind w:left="0" w:firstLine="0"/>
        <w:rPr>
          <w:color w:val="156082" w:themeColor="accent1"/>
          <w:sz w:val="24"/>
        </w:rPr>
      </w:pPr>
      <w:r w:rsidRPr="00625F81">
        <w:rPr>
          <w:color w:val="156082" w:themeColor="accent1"/>
          <w:sz w:val="24"/>
        </w:rPr>
        <w:t>25. PROGRAM Main</w:t>
      </w:r>
    </w:p>
    <w:p w14:paraId="7465433F" w14:textId="77777777" w:rsidR="00773C2A" w:rsidRDefault="00773C2A">
      <w:pPr>
        <w:ind w:left="0" w:firstLine="0"/>
        <w:rPr>
          <w:color w:val="156082" w:themeColor="accent1"/>
          <w:sz w:val="24"/>
        </w:rPr>
      </w:pPr>
    </w:p>
    <w:p w14:paraId="549389D1" w14:textId="77777777" w:rsidR="003030E3" w:rsidRPr="003030E3" w:rsidRDefault="003030E3" w:rsidP="003030E3">
      <w:pPr>
        <w:ind w:left="0" w:firstLine="0"/>
        <w:rPr>
          <w:color w:val="000000" w:themeColor="text1"/>
          <w:sz w:val="24"/>
        </w:rPr>
      </w:pPr>
      <w:r w:rsidRPr="003030E3">
        <w:rPr>
          <w:color w:val="000000" w:themeColor="text1"/>
          <w:sz w:val="24"/>
        </w:rPr>
        <w:t>O programa principal (Main) constitui o nível superior de coordenação da aplicação, sendo responsável pela execução sequencial dos módulos que compõem o sistema de controle numérico desenvolvido neste trabalho. Sua função consiste em integrar as rotinas de interface com o operador, interpretação dos programas, geração de trajetórias, comunicação industrial e acionamento dos servoacionamentos, estabelecendo o fluxo lógico de execução do controlador.</w:t>
      </w:r>
    </w:p>
    <w:p w14:paraId="3B1AF7A9" w14:textId="77777777" w:rsidR="003030E3" w:rsidRPr="003030E3" w:rsidRDefault="003030E3" w:rsidP="003030E3">
      <w:pPr>
        <w:ind w:left="0" w:firstLine="0"/>
        <w:rPr>
          <w:color w:val="000000" w:themeColor="text1"/>
          <w:sz w:val="24"/>
        </w:rPr>
      </w:pPr>
      <w:r w:rsidRPr="003030E3">
        <w:rPr>
          <w:color w:val="000000" w:themeColor="text1"/>
          <w:sz w:val="24"/>
        </w:rPr>
        <w:t>Inicialmente, são processados os comandos provenientes do painel físico por meio da função ControlPushButtons, responsável pela leitura dos dispositivos de entrada e pela atualização dos objetos de controle dos servoacionadores. Em seguida, o programa seleciona a origem dos comandos de operação manual, permitindo que o controle dos movimentos seja realizado tanto pela Interface Homem-Máquina (HMI) quanto pelos botões físicos instalados no painel da máquina.</w:t>
      </w:r>
    </w:p>
    <w:p w14:paraId="149BD4FB" w14:textId="77777777" w:rsidR="003030E3" w:rsidRPr="003030E3" w:rsidRDefault="003030E3" w:rsidP="003030E3">
      <w:pPr>
        <w:ind w:left="0" w:firstLine="0"/>
        <w:rPr>
          <w:color w:val="000000" w:themeColor="text1"/>
          <w:sz w:val="24"/>
        </w:rPr>
      </w:pPr>
      <w:r w:rsidRPr="003030E3">
        <w:rPr>
          <w:color w:val="000000" w:themeColor="text1"/>
          <w:sz w:val="24"/>
        </w:rPr>
        <w:t>Após a seleção da origem dos comandos, a função JOG_X_Y_Z_PULSADO executa o gerenciamento dos movimentos manuais, produzindo os buffers de deslocamento utilizados pelos servoacionamentos durante a operação em modo manual, incluindo o procedimento de homing e os deslocamentos incrementais dos eixos.</w:t>
      </w:r>
    </w:p>
    <w:p w14:paraId="394658B5" w14:textId="77777777" w:rsidR="003030E3" w:rsidRPr="003030E3" w:rsidRDefault="003030E3" w:rsidP="003030E3">
      <w:pPr>
        <w:ind w:left="0" w:firstLine="0"/>
        <w:rPr>
          <w:color w:val="000000" w:themeColor="text1"/>
          <w:sz w:val="24"/>
        </w:rPr>
      </w:pPr>
      <w:r w:rsidRPr="003030E3">
        <w:rPr>
          <w:color w:val="000000" w:themeColor="text1"/>
          <w:sz w:val="24"/>
        </w:rPr>
        <w:t>Na sequência, o programa executa o Interpretador GRACIA_code, responsável pela interpretação dos programas CNC previamente carregados, convertendo suas instruções em estruturas de dados organizadas para processamento. As trajetórias geradas são então encaminhadas às funções de interpolação, que calculam os pontos intermediários necessários para a execução dos movimentos lineares, circulares, biplanares, cônicos e demais geometrias implementadas pelo sistema.</w:t>
      </w:r>
    </w:p>
    <w:p w14:paraId="5AC5E215" w14:textId="77777777" w:rsidR="003030E3" w:rsidRPr="003030E3" w:rsidRDefault="003030E3" w:rsidP="003030E3">
      <w:pPr>
        <w:ind w:left="0" w:firstLine="0"/>
        <w:rPr>
          <w:color w:val="000000" w:themeColor="text1"/>
          <w:sz w:val="24"/>
        </w:rPr>
      </w:pPr>
      <w:r w:rsidRPr="003030E3">
        <w:rPr>
          <w:color w:val="000000" w:themeColor="text1"/>
          <w:sz w:val="24"/>
        </w:rPr>
        <w:t>Quando os buffers de trajetória encontram-se disponíveis para execução, o programa aciona a rotina DRIVE_INPUT_OUTPUT para cada um dos servoacionadores dos eixos X, Y e Z, realizando a atualização dos objetos de processo utilizados na comunicação em tempo real. Paralelamente, são executadas as rotinas de monitoramento responsáveis pela aquisição de posição, torque, velocidade e erro de seguimento, permitindo o acompanhamento contínuo do comportamento dos servoacionamentos.</w:t>
      </w:r>
    </w:p>
    <w:p w14:paraId="747F20A8" w14:textId="77777777" w:rsidR="003030E3" w:rsidRPr="003030E3" w:rsidRDefault="003030E3" w:rsidP="003030E3">
      <w:pPr>
        <w:ind w:left="0" w:firstLine="0"/>
        <w:rPr>
          <w:color w:val="000000" w:themeColor="text1"/>
          <w:sz w:val="24"/>
        </w:rPr>
      </w:pPr>
      <w:r w:rsidRPr="003030E3">
        <w:rPr>
          <w:color w:val="000000" w:themeColor="text1"/>
          <w:sz w:val="24"/>
        </w:rPr>
        <w:t>Determinadas funções de usinagem requerem etapas adicionais de processamento. Nesses casos, o programa principal identifica automaticamente a função atualmente em execução e aciona os algoritmos específicos necessários, como o cálculo dos perfis de aceleração e desaceleração empregados em determinadas estratégias de movimentação.</w:t>
      </w:r>
    </w:p>
    <w:p w14:paraId="38763A9A" w14:textId="4C14D5DA" w:rsidR="00A671CD" w:rsidRPr="00E95BD0" w:rsidRDefault="003030E3" w:rsidP="00352B35">
      <w:pPr>
        <w:rPr>
          <w:color w:val="000000" w:themeColor="text1"/>
          <w:sz w:val="22"/>
          <w:szCs w:val="22"/>
        </w:rPr>
      </w:pPr>
      <w:r w:rsidRPr="003030E3">
        <w:rPr>
          <w:color w:val="000000" w:themeColor="text1"/>
          <w:sz w:val="24"/>
        </w:rPr>
        <w:t>Por fim, o programa realiza as tarefas de comunicação com a Interface Homem-Máquina, executando simultaneamente a recepção de comandos, a transmissão das variáveis de supervisão e o carregamento de novos programas para o interpretador. Essa organização estabelece uma arquitetura modular, na qual cada função desempenha uma responsabilidade específica, permitindo que a comunicação, o processamento geométrico e o controle dos servoacionamentos operem de forma coordenada e independente, preservando o comportamento determinístico exigido pelas aplicações de controle numérico computadorizado.</w:t>
      </w:r>
      <w:r w:rsidR="00585AEB">
        <w:rPr>
          <w:color w:val="000000" w:themeColor="text1"/>
          <w:sz w:val="22"/>
          <w:szCs w:val="22"/>
        </w:rPr>
        <w:t>*)</w:t>
      </w:r>
    </w:p>
    <w:p w14:paraId="156CEF25" w14:textId="77777777" w:rsidR="00F50330" w:rsidRDefault="00F50330" w:rsidP="00352B35">
      <w:pPr>
        <w:rPr>
          <w:color w:val="000000" w:themeColor="text1"/>
          <w:sz w:val="22"/>
          <w:szCs w:val="22"/>
        </w:rPr>
      </w:pPr>
    </w:p>
    <w:p w14:paraId="3502416D" w14:textId="77777777" w:rsidR="00F50330" w:rsidRDefault="00F50330" w:rsidP="00352B35">
      <w:pPr>
        <w:rPr>
          <w:color w:val="000000" w:themeColor="text1"/>
          <w:sz w:val="22"/>
          <w:szCs w:val="22"/>
        </w:rPr>
      </w:pPr>
    </w:p>
    <w:p w14:paraId="0E3D9B5A" w14:textId="77777777" w:rsidR="00F50330" w:rsidRPr="00E95BD0" w:rsidRDefault="00F50330" w:rsidP="00352B35">
      <w:pPr>
        <w:rPr>
          <w:color w:val="000000" w:themeColor="text1"/>
          <w:sz w:val="22"/>
          <w:szCs w:val="22"/>
        </w:rPr>
      </w:pPr>
    </w:p>
    <w:p w14:paraId="4AF103EA"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PROGRAM Main</w:t>
      </w:r>
    </w:p>
    <w:p w14:paraId="1B30048C" w14:textId="77777777" w:rsidR="00EA5642" w:rsidRPr="00EA5642" w:rsidRDefault="00EA5642" w:rsidP="00EA5642">
      <w:pPr>
        <w:ind w:left="0" w:firstLine="0"/>
        <w:rPr>
          <w:color w:val="000000" w:themeColor="text1"/>
          <w:sz w:val="22"/>
          <w:szCs w:val="22"/>
        </w:rPr>
      </w:pPr>
    </w:p>
    <w:p w14:paraId="1C2B2EDA"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ControlPushButtons();</w:t>
      </w:r>
    </w:p>
    <w:p w14:paraId="3FB11951" w14:textId="77777777" w:rsidR="00EA5642" w:rsidRPr="00EA5642" w:rsidRDefault="00EA5642" w:rsidP="00EA5642">
      <w:pPr>
        <w:ind w:left="0" w:firstLine="0"/>
        <w:rPr>
          <w:color w:val="000000" w:themeColor="text1"/>
          <w:sz w:val="22"/>
          <w:szCs w:val="22"/>
        </w:rPr>
      </w:pPr>
    </w:p>
    <w:p w14:paraId="08251424"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IF HMI_ativo THEN</w:t>
      </w:r>
    </w:p>
    <w:p w14:paraId="11826925"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JogAtivo_X  := JogX;</w:t>
      </w:r>
    </w:p>
    <w:p w14:paraId="53086F88"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JogAtivo_Y  := JogY;</w:t>
      </w:r>
    </w:p>
    <w:p w14:paraId="05AB8C00"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JogAtivo_Z  := JogZ;</w:t>
      </w:r>
    </w:p>
    <w:p w14:paraId="21269C71"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JogAtivo_XN := JogNX;</w:t>
      </w:r>
    </w:p>
    <w:p w14:paraId="614C569E"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JogAtivo_YN := JogNY;</w:t>
      </w:r>
    </w:p>
    <w:p w14:paraId="48A3D4BF"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JogAtivo_ZN := JogNZ;</w:t>
      </w:r>
    </w:p>
    <w:p w14:paraId="50258C10"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HomingBtn   := HOMING;</w:t>
      </w:r>
    </w:p>
    <w:p w14:paraId="4B7B1223"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ELSE</w:t>
      </w:r>
    </w:p>
    <w:p w14:paraId="4B7397C4"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JogAtivo_X  := BtnX_JOG;</w:t>
      </w:r>
    </w:p>
    <w:p w14:paraId="2C9205E2"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JogAtivo_Y  := BtnY_JOG;</w:t>
      </w:r>
    </w:p>
    <w:p w14:paraId="78F8741B"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JogAtivo_Z  := BtnZ_JOG;</w:t>
      </w:r>
    </w:p>
    <w:p w14:paraId="6E8B3B2C"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JogAtivo_XN := BtnX_JOGN;</w:t>
      </w:r>
    </w:p>
    <w:p w14:paraId="6E6A017D"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JogAtivo_YN := BtnY_JOGN;</w:t>
      </w:r>
    </w:p>
    <w:p w14:paraId="73C81803"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JogAtivo_ZN := BtnZ_JOGN;</w:t>
      </w:r>
    </w:p>
    <w:p w14:paraId="5E4E11D1"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HomingBtn   := BtnXYZ_HOMING;</w:t>
      </w:r>
    </w:p>
    <w:p w14:paraId="740E59F6"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END_IF;</w:t>
      </w:r>
    </w:p>
    <w:p w14:paraId="659E26CE" w14:textId="77777777" w:rsidR="00EA5642" w:rsidRPr="00EA5642" w:rsidRDefault="00EA5642" w:rsidP="00EA5642">
      <w:pPr>
        <w:ind w:left="0" w:firstLine="0"/>
        <w:rPr>
          <w:color w:val="000000" w:themeColor="text1"/>
          <w:sz w:val="22"/>
          <w:szCs w:val="22"/>
        </w:rPr>
      </w:pPr>
    </w:p>
    <w:p w14:paraId="7F439129"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JOG_X_Y_Z_PULSADO(</w:t>
      </w:r>
    </w:p>
    <w:p w14:paraId="5E24DA6A"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BtnX_JOG      := JogAtivo_X,</w:t>
      </w:r>
    </w:p>
    <w:p w14:paraId="46DBEC8C"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BtnY_JOG      := JogAtivo_Y,</w:t>
      </w:r>
    </w:p>
    <w:p w14:paraId="7E0EA11B"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BtnZ_JOG      := JogAtivo_Z,</w:t>
      </w:r>
    </w:p>
    <w:p w14:paraId="12477861"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BtnX_JOGN     := JogAtivo_XN,</w:t>
      </w:r>
    </w:p>
    <w:p w14:paraId="5AE1E68C"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BtnY_JOGN     := JogAtivo_YN,</w:t>
      </w:r>
    </w:p>
    <w:p w14:paraId="27566360"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BtnZ_JOGN     := JogAtivo_ZN,</w:t>
      </w:r>
    </w:p>
    <w:p w14:paraId="382F1D89"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BtnXYZ_HOMING := HomingBtn</w:t>
      </w:r>
    </w:p>
    <w:p w14:paraId="028CEB70"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w:t>
      </w:r>
    </w:p>
    <w:p w14:paraId="7330D2EB" w14:textId="77777777" w:rsidR="00EA5642" w:rsidRPr="00EA5642" w:rsidRDefault="00EA5642" w:rsidP="00EA5642">
      <w:pPr>
        <w:ind w:left="0" w:firstLine="0"/>
        <w:rPr>
          <w:color w:val="000000" w:themeColor="text1"/>
          <w:sz w:val="22"/>
          <w:szCs w:val="22"/>
        </w:rPr>
      </w:pPr>
    </w:p>
    <w:p w14:paraId="6285EDEF" w14:textId="77777777" w:rsidR="00FD3705" w:rsidRPr="00FD3705" w:rsidRDefault="00FD3705" w:rsidP="00FD3705">
      <w:pPr>
        <w:ind w:left="0" w:firstLine="0"/>
        <w:rPr>
          <w:color w:val="000000" w:themeColor="text1"/>
          <w:sz w:val="22"/>
          <w:szCs w:val="22"/>
        </w:rPr>
      </w:pPr>
      <w:r w:rsidRPr="00FD3705">
        <w:rPr>
          <w:color w:val="000000" w:themeColor="text1"/>
          <w:sz w:val="22"/>
          <w:szCs w:val="22"/>
        </w:rPr>
        <w:t>Interpretador_GRACIA_CODE(ProgramaGCODE);</w:t>
      </w:r>
    </w:p>
    <w:p w14:paraId="4705DF76" w14:textId="77777777" w:rsidR="00FD3705" w:rsidRPr="00FD3705" w:rsidRDefault="00FD3705" w:rsidP="00FD3705">
      <w:pPr>
        <w:ind w:left="0" w:firstLine="0"/>
        <w:rPr>
          <w:color w:val="000000" w:themeColor="text1"/>
          <w:sz w:val="22"/>
          <w:szCs w:val="22"/>
        </w:rPr>
      </w:pPr>
    </w:p>
    <w:p w14:paraId="44F0BDEF" w14:textId="77777777" w:rsidR="007E27E7" w:rsidRDefault="00FD3705" w:rsidP="00B16F6B">
      <w:pPr>
        <w:ind w:left="0" w:firstLine="0"/>
        <w:rPr>
          <w:color w:val="000000" w:themeColor="text1"/>
          <w:sz w:val="22"/>
          <w:szCs w:val="22"/>
        </w:rPr>
      </w:pPr>
      <w:r w:rsidRPr="00FD3705">
        <w:rPr>
          <w:color w:val="000000" w:themeColor="text1"/>
          <w:sz w:val="22"/>
          <w:szCs w:val="22"/>
        </w:rPr>
        <w:t>INTERPOLACAO_LINEAR_CIRCULAR();</w:t>
      </w:r>
    </w:p>
    <w:p w14:paraId="1D5B047F" w14:textId="62B3595B" w:rsidR="00B16F6B" w:rsidRPr="00EE2A95" w:rsidRDefault="00B16F6B" w:rsidP="00B16F6B">
      <w:pPr>
        <w:ind w:left="0" w:firstLine="0"/>
        <w:rPr>
          <w:color w:val="FF0000"/>
          <w:sz w:val="22"/>
          <w:szCs w:val="22"/>
        </w:rPr>
      </w:pPr>
      <w:r w:rsidRPr="00EE2A95">
        <w:rPr>
          <w:color w:val="FF0000"/>
          <w:sz w:val="22"/>
          <w:szCs w:val="22"/>
        </w:rPr>
        <w:t>INTERPOLACAO_BI_PLANAR();</w:t>
      </w:r>
    </w:p>
    <w:p w14:paraId="47C83070" w14:textId="77777777" w:rsidR="00B16F6B" w:rsidRPr="00EE2A95" w:rsidRDefault="00B16F6B" w:rsidP="00B16F6B">
      <w:pPr>
        <w:ind w:left="0" w:firstLine="0"/>
        <w:rPr>
          <w:color w:val="FF0000"/>
          <w:sz w:val="22"/>
          <w:szCs w:val="22"/>
        </w:rPr>
      </w:pPr>
      <w:r w:rsidRPr="00EE2A95">
        <w:rPr>
          <w:color w:val="FF0000"/>
          <w:sz w:val="22"/>
          <w:szCs w:val="22"/>
        </w:rPr>
        <w:t>INTERPOLACAO_BI_PLANAR_PUMPKIN();</w:t>
      </w:r>
    </w:p>
    <w:p w14:paraId="6EC912AB" w14:textId="65F70A48" w:rsidR="00B16F6B" w:rsidRPr="00EE2A95" w:rsidRDefault="00B16F6B" w:rsidP="00EA5642">
      <w:pPr>
        <w:ind w:left="0" w:firstLine="0"/>
        <w:rPr>
          <w:color w:val="FF0000"/>
          <w:sz w:val="22"/>
          <w:szCs w:val="22"/>
        </w:rPr>
      </w:pPr>
      <w:r w:rsidRPr="00EE2A95">
        <w:rPr>
          <w:color w:val="FF0000"/>
          <w:sz w:val="22"/>
          <w:szCs w:val="22"/>
        </w:rPr>
        <w:t>INTERPOLACAO_CONICA();</w:t>
      </w:r>
    </w:p>
    <w:p w14:paraId="0C924BF0" w14:textId="77777777" w:rsidR="00B16F6B" w:rsidRPr="00EA5642" w:rsidRDefault="00B16F6B" w:rsidP="00EA5642">
      <w:pPr>
        <w:ind w:left="0" w:firstLine="0"/>
        <w:rPr>
          <w:color w:val="000000" w:themeColor="text1"/>
          <w:sz w:val="22"/>
          <w:szCs w:val="22"/>
        </w:rPr>
      </w:pPr>
    </w:p>
    <w:p w14:paraId="113FFDBA"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IF bufferFilled OR bufferFilling THEN</w:t>
      </w:r>
    </w:p>
    <w:p w14:paraId="5EF571B4"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DRIVE_INPUT_OUTPUT(axis := axisX);</w:t>
      </w:r>
    </w:p>
    <w:p w14:paraId="0917FBE2"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DRIVE_INPUT_OUTPUT(axis := axisY);</w:t>
      </w:r>
    </w:p>
    <w:p w14:paraId="7826B962"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DRIVE_INPUT_OUTPUT(axis := axisZ);</w:t>
      </w:r>
    </w:p>
    <w:p w14:paraId="00A2CBDB"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LAG_6064_TORQUE_FORCA_VELOCIDADE();</w:t>
      </w:r>
    </w:p>
    <w:p w14:paraId="00734FBA"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END_IF;</w:t>
      </w:r>
    </w:p>
    <w:p w14:paraId="62C64AC4" w14:textId="77777777" w:rsidR="00EA5642" w:rsidRPr="00EA5642" w:rsidRDefault="00EA5642" w:rsidP="00EA5642">
      <w:pPr>
        <w:ind w:left="0" w:firstLine="0"/>
        <w:rPr>
          <w:color w:val="000000" w:themeColor="text1"/>
          <w:sz w:val="22"/>
          <w:szCs w:val="22"/>
        </w:rPr>
      </w:pPr>
    </w:p>
    <w:p w14:paraId="51EAB9D1" w14:textId="77777777" w:rsidR="002E2D3A" w:rsidRPr="002E2D3A" w:rsidRDefault="002E2D3A" w:rsidP="002E2D3A">
      <w:pPr>
        <w:ind w:left="0" w:firstLine="0"/>
        <w:rPr>
          <w:color w:val="000000" w:themeColor="text1"/>
          <w:sz w:val="22"/>
          <w:szCs w:val="22"/>
        </w:rPr>
      </w:pPr>
      <w:r w:rsidRPr="002E2D3A">
        <w:rPr>
          <w:color w:val="000000" w:themeColor="text1"/>
          <w:sz w:val="22"/>
          <w:szCs w:val="22"/>
        </w:rPr>
        <w:t>IF FunAtivaNome = 'F2' THEN</w:t>
      </w:r>
    </w:p>
    <w:p w14:paraId="34E7664F" w14:textId="77777777" w:rsidR="002E2D3A" w:rsidRPr="002E2D3A" w:rsidRDefault="002E2D3A" w:rsidP="002E2D3A">
      <w:pPr>
        <w:ind w:left="0" w:firstLine="0"/>
        <w:rPr>
          <w:color w:val="000000" w:themeColor="text1"/>
          <w:sz w:val="22"/>
          <w:szCs w:val="22"/>
        </w:rPr>
      </w:pPr>
      <w:r w:rsidRPr="002E2D3A">
        <w:rPr>
          <w:color w:val="000000" w:themeColor="text1"/>
          <w:sz w:val="22"/>
          <w:szCs w:val="22"/>
        </w:rPr>
        <w:t xml:space="preserve">    CalcAccelDecelFromProfile();</w:t>
      </w:r>
    </w:p>
    <w:p w14:paraId="33D022CD" w14:textId="2C4CC74E" w:rsidR="00EA5642" w:rsidRPr="00B42518" w:rsidRDefault="002E2D3A" w:rsidP="00EA5642">
      <w:pPr>
        <w:ind w:left="0" w:firstLine="0"/>
        <w:rPr>
          <w:color w:val="FF0000"/>
          <w:sz w:val="22"/>
          <w:szCs w:val="22"/>
        </w:rPr>
      </w:pPr>
      <w:r w:rsidRPr="002E2D3A">
        <w:rPr>
          <w:color w:val="000000" w:themeColor="text1"/>
          <w:sz w:val="22"/>
          <w:szCs w:val="22"/>
        </w:rPr>
        <w:t>END_IF;</w:t>
      </w:r>
    </w:p>
    <w:p w14:paraId="52D3E27F" w14:textId="77777777" w:rsidR="00EA5642" w:rsidRPr="00EA5642" w:rsidRDefault="00EA5642" w:rsidP="00EA5642">
      <w:pPr>
        <w:ind w:left="0" w:firstLine="0"/>
        <w:rPr>
          <w:color w:val="000000" w:themeColor="text1"/>
          <w:sz w:val="22"/>
          <w:szCs w:val="22"/>
        </w:rPr>
      </w:pPr>
    </w:p>
    <w:p w14:paraId="25A4FBAE"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HMI_USB_Receiver_Transmitter(</w:t>
      </w:r>
    </w:p>
    <w:p w14:paraId="4557F802"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tx_step          := tx_step,</w:t>
      </w:r>
    </w:p>
    <w:p w14:paraId="5AD24E99"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rx_buffer        := rx_buffer,</w:t>
      </w:r>
    </w:p>
    <w:p w14:paraId="511E36AC"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Enable           := TRUE,</w:t>
      </w:r>
    </w:p>
    <w:p w14:paraId="0F243E54"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LastLineReceived =&gt; last_line</w:t>
      </w:r>
    </w:p>
    <w:p w14:paraId="7C77C7D2"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w:t>
      </w:r>
    </w:p>
    <w:p w14:paraId="1A39C30B" w14:textId="77777777" w:rsidR="00EA5642" w:rsidRPr="00EA5642" w:rsidRDefault="00EA5642" w:rsidP="00EA5642">
      <w:pPr>
        <w:ind w:left="0" w:firstLine="0"/>
        <w:rPr>
          <w:color w:val="000000" w:themeColor="text1"/>
          <w:sz w:val="22"/>
          <w:szCs w:val="22"/>
        </w:rPr>
      </w:pPr>
    </w:p>
    <w:p w14:paraId="34FC4B4C"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Loader_ProgGCODE(</w:t>
      </w:r>
    </w:p>
    <w:p w14:paraId="4DE17554"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rxString      := rxString,</w:t>
      </w:r>
    </w:p>
    <w:p w14:paraId="5D5F05BC"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rxValid       := rxValid,</w:t>
      </w:r>
    </w:p>
    <w:p w14:paraId="216BDE8E"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rxDone        := rxDone,</w:t>
      </w:r>
    </w:p>
    <w:p w14:paraId="4245BE95"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ProgramaGCODE := ProgramaGCODE,</w:t>
      </w:r>
    </w:p>
    <w:p w14:paraId="08AD4189"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IndexWrite    := IndexWrite,</w:t>
      </w:r>
    </w:p>
    <w:p w14:paraId="79B7CB5B"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rxAck         := rxAck,</w:t>
      </w:r>
    </w:p>
    <w:p w14:paraId="1B0150CE"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 xml:space="preserve">    rxDoneAck     := rxDoneAck</w:t>
      </w:r>
    </w:p>
    <w:p w14:paraId="1C85B44C" w14:textId="77777777" w:rsidR="00EA5642" w:rsidRPr="00EA5642" w:rsidRDefault="00EA5642" w:rsidP="00EA5642">
      <w:pPr>
        <w:ind w:left="0" w:firstLine="0"/>
        <w:rPr>
          <w:color w:val="000000" w:themeColor="text1"/>
          <w:sz w:val="22"/>
          <w:szCs w:val="22"/>
        </w:rPr>
      </w:pPr>
      <w:r w:rsidRPr="00EA5642">
        <w:rPr>
          <w:color w:val="000000" w:themeColor="text1"/>
          <w:sz w:val="22"/>
          <w:szCs w:val="22"/>
        </w:rPr>
        <w:t>);</w:t>
      </w:r>
    </w:p>
    <w:p w14:paraId="506289B2" w14:textId="77777777" w:rsidR="00EA5642" w:rsidRPr="00EA5642" w:rsidRDefault="00EA5642" w:rsidP="00EA5642">
      <w:pPr>
        <w:ind w:left="0" w:firstLine="0"/>
        <w:rPr>
          <w:color w:val="000000" w:themeColor="text1"/>
          <w:sz w:val="22"/>
          <w:szCs w:val="22"/>
        </w:rPr>
      </w:pPr>
    </w:p>
    <w:p w14:paraId="708A816F" w14:textId="158C5902" w:rsidR="00B65331" w:rsidRDefault="00EA5642">
      <w:pPr>
        <w:rPr>
          <w:color w:val="000000" w:themeColor="text1"/>
          <w:sz w:val="22"/>
          <w:szCs w:val="22"/>
        </w:rPr>
      </w:pPr>
      <w:r w:rsidRPr="00EA5642">
        <w:rPr>
          <w:color w:val="000000" w:themeColor="text1"/>
          <w:sz w:val="22"/>
          <w:szCs w:val="22"/>
        </w:rPr>
        <w:t>END_PROGRAM</w:t>
      </w:r>
    </w:p>
    <w:p w14:paraId="4F7D5D7D" w14:textId="77777777" w:rsidR="001E3832" w:rsidRDefault="001E3832">
      <w:pPr>
        <w:rPr>
          <w:color w:val="000000" w:themeColor="text1"/>
          <w:sz w:val="22"/>
          <w:szCs w:val="22"/>
        </w:rPr>
      </w:pPr>
    </w:p>
    <w:p w14:paraId="01C437E8" w14:textId="77777777" w:rsidR="001E3832" w:rsidRDefault="001E3832">
      <w:pPr>
        <w:rPr>
          <w:color w:val="000000" w:themeColor="text1"/>
          <w:sz w:val="22"/>
          <w:szCs w:val="22"/>
        </w:rPr>
      </w:pPr>
    </w:p>
    <w:p w14:paraId="4EF8D6F2" w14:textId="77777777" w:rsidR="001E3832" w:rsidRDefault="001E3832">
      <w:pPr>
        <w:rPr>
          <w:color w:val="156082" w:themeColor="accent1"/>
          <w:sz w:val="40"/>
          <w:szCs w:val="40"/>
        </w:rPr>
      </w:pPr>
    </w:p>
    <w:p w14:paraId="7092BC3E" w14:textId="77777777" w:rsidR="00CF31E0" w:rsidRDefault="00CF31E0">
      <w:pPr>
        <w:rPr>
          <w:color w:val="156082" w:themeColor="accent1"/>
          <w:sz w:val="40"/>
          <w:szCs w:val="40"/>
        </w:rPr>
      </w:pPr>
    </w:p>
    <w:p w14:paraId="3AA16D87" w14:textId="64D351C5" w:rsidR="00CF31E0" w:rsidRPr="009A09A5" w:rsidRDefault="00CF31E0">
      <w:pPr>
        <w:rPr>
          <w:color w:val="156082" w:themeColor="accent1"/>
          <w:sz w:val="40"/>
          <w:szCs w:val="40"/>
        </w:rPr>
      </w:pPr>
      <w:r>
        <w:rPr>
          <w:color w:val="156082" w:themeColor="accent1"/>
          <w:sz w:val="40"/>
          <w:szCs w:val="40"/>
        </w:rPr>
        <w:t>(*</w:t>
      </w:r>
    </w:p>
    <w:p w14:paraId="5F012A57" w14:textId="77777777" w:rsidR="00871207" w:rsidRPr="00FE1F8B" w:rsidRDefault="00871207">
      <w:pPr>
        <w:ind w:left="0" w:firstLine="0"/>
        <w:rPr>
          <w:color w:val="156082" w:themeColor="accent1"/>
          <w:sz w:val="32"/>
          <w:szCs w:val="32"/>
        </w:rPr>
      </w:pPr>
      <w:r w:rsidRPr="00FE1F8B">
        <w:rPr>
          <w:color w:val="156082" w:themeColor="accent1"/>
          <w:sz w:val="32"/>
          <w:szCs w:val="32"/>
        </w:rPr>
        <w:t>Exemplo de Exposição do Ganho Proporcional (Kp) no Contexto PID</w:t>
      </w:r>
    </w:p>
    <w:p w14:paraId="4AC246F0" w14:textId="77777777" w:rsidR="00871207" w:rsidRDefault="00871207">
      <w:pPr>
        <w:rPr>
          <w:color w:val="E97132" w:themeColor="accent2"/>
        </w:rPr>
      </w:pPr>
    </w:p>
    <w:p w14:paraId="79B011DB" w14:textId="77777777" w:rsidR="00FF77F0" w:rsidRDefault="00FF77F0">
      <w:pPr>
        <w:pStyle w:val="Ttulo3"/>
        <w:rPr>
          <w:rFonts w:eastAsia="Times New Roman"/>
        </w:rPr>
      </w:pPr>
      <w:r>
        <w:rPr>
          <w:rFonts w:eastAsia="Times New Roman"/>
        </w:rPr>
        <w:t>Parâmetros PID no SCA06</w:t>
      </w:r>
    </w:p>
    <w:p w14:paraId="72AA0474" w14:textId="77777777" w:rsidR="00FF77F0" w:rsidRDefault="00FF77F0">
      <w:pPr>
        <w:pStyle w:val="Ttulo4"/>
        <w:rPr>
          <w:rFonts w:eastAsia="Times New Roman"/>
        </w:rPr>
      </w:pPr>
      <w:r>
        <w:rPr>
          <w:rFonts w:eastAsia="Times New Roman"/>
        </w:rPr>
        <w:t>1. Controle de Posição (Position Controller)</w:t>
      </w:r>
    </w:p>
    <w:p w14:paraId="7F79C6C1" w14:textId="77777777" w:rsidR="00FF77F0" w:rsidRDefault="00FF77F0">
      <w:pPr>
        <w:numPr>
          <w:ilvl w:val="0"/>
          <w:numId w:val="1"/>
        </w:numPr>
        <w:spacing w:before="100" w:beforeAutospacing="1" w:after="100" w:afterAutospacing="1" w:line="240" w:lineRule="auto"/>
        <w:jc w:val="left"/>
        <w:rPr>
          <w:rFonts w:eastAsia="Times New Roman"/>
        </w:rPr>
      </w:pPr>
      <w:r>
        <w:rPr>
          <w:rStyle w:val="Forte"/>
          <w:rFonts w:eastAsia="Times New Roman"/>
        </w:rPr>
        <w:t>P00159 – Proportional Gain of the Position Controller (Kp)</w:t>
      </w:r>
      <w:r>
        <w:rPr>
          <w:rFonts w:eastAsia="Times New Roman"/>
        </w:rPr>
        <w:t xml:space="preserve"> </w:t>
      </w:r>
    </w:p>
    <w:p w14:paraId="7DCADA9D" w14:textId="77777777" w:rsidR="00FF77F0" w:rsidRDefault="00FF77F0">
      <w:pPr>
        <w:numPr>
          <w:ilvl w:val="1"/>
          <w:numId w:val="1"/>
        </w:numPr>
        <w:spacing w:before="100" w:beforeAutospacing="1" w:after="100" w:afterAutospacing="1" w:line="240" w:lineRule="auto"/>
        <w:jc w:val="left"/>
        <w:rPr>
          <w:rFonts w:eastAsia="Times New Roman"/>
        </w:rPr>
      </w:pPr>
      <w:r>
        <w:rPr>
          <w:rFonts w:eastAsia="Times New Roman"/>
        </w:rPr>
        <w:t>Faixa ajustável: 0 a 32767</w:t>
      </w:r>
    </w:p>
    <w:p w14:paraId="6A31A6A7" w14:textId="77777777" w:rsidR="00FF77F0" w:rsidRDefault="00FF77F0">
      <w:pPr>
        <w:numPr>
          <w:ilvl w:val="1"/>
          <w:numId w:val="1"/>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50</w:t>
      </w:r>
    </w:p>
    <w:p w14:paraId="0DD34AFC" w14:textId="77777777" w:rsidR="00FF77F0" w:rsidRDefault="00FF77F0">
      <w:pPr>
        <w:pStyle w:val="Ttulo4"/>
        <w:rPr>
          <w:rFonts w:eastAsia="Times New Roman"/>
        </w:rPr>
      </w:pPr>
      <w:r>
        <w:rPr>
          <w:rFonts w:eastAsia="Times New Roman"/>
        </w:rPr>
        <w:t>2. Controle de Velocidade (Speed Controller)</w:t>
      </w:r>
    </w:p>
    <w:p w14:paraId="7DF051C0" w14:textId="77777777" w:rsidR="00FF77F0" w:rsidRDefault="00FF77F0">
      <w:pPr>
        <w:numPr>
          <w:ilvl w:val="0"/>
          <w:numId w:val="2"/>
        </w:numPr>
        <w:spacing w:before="100" w:beforeAutospacing="1" w:after="100" w:afterAutospacing="1" w:line="240" w:lineRule="auto"/>
        <w:jc w:val="left"/>
        <w:rPr>
          <w:rFonts w:eastAsia="Times New Roman"/>
        </w:rPr>
      </w:pPr>
      <w:r>
        <w:rPr>
          <w:rStyle w:val="Forte"/>
          <w:rFonts w:eastAsia="Times New Roman"/>
        </w:rPr>
        <w:t>P00161 – Proportional Gain of the Speed Controller (Kp)</w:t>
      </w:r>
      <w:r>
        <w:rPr>
          <w:rFonts w:eastAsia="Times New Roman"/>
        </w:rPr>
        <w:t xml:space="preserve"> </w:t>
      </w:r>
    </w:p>
    <w:p w14:paraId="077D3966" w14:textId="77777777" w:rsidR="00FF77F0" w:rsidRDefault="00FF77F0">
      <w:pPr>
        <w:numPr>
          <w:ilvl w:val="1"/>
          <w:numId w:val="2"/>
        </w:numPr>
        <w:spacing w:before="100" w:beforeAutospacing="1" w:after="100" w:afterAutospacing="1" w:line="240" w:lineRule="auto"/>
        <w:jc w:val="left"/>
        <w:rPr>
          <w:rFonts w:eastAsia="Times New Roman"/>
        </w:rPr>
      </w:pPr>
      <w:r>
        <w:rPr>
          <w:rFonts w:eastAsia="Times New Roman"/>
        </w:rPr>
        <w:t>Faixa: 0 a 3276.7</w:t>
      </w:r>
    </w:p>
    <w:p w14:paraId="6A0FC143" w14:textId="77777777" w:rsidR="00FF77F0" w:rsidRDefault="00FF77F0">
      <w:pPr>
        <w:numPr>
          <w:ilvl w:val="1"/>
          <w:numId w:val="2"/>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25.0</w:t>
      </w:r>
    </w:p>
    <w:p w14:paraId="797624EB" w14:textId="77777777" w:rsidR="00FF77F0" w:rsidRDefault="00FF77F0">
      <w:pPr>
        <w:numPr>
          <w:ilvl w:val="0"/>
          <w:numId w:val="2"/>
        </w:numPr>
        <w:spacing w:before="100" w:beforeAutospacing="1" w:after="100" w:afterAutospacing="1" w:line="240" w:lineRule="auto"/>
        <w:jc w:val="left"/>
        <w:rPr>
          <w:rFonts w:eastAsia="Times New Roman"/>
        </w:rPr>
      </w:pPr>
      <w:r>
        <w:rPr>
          <w:rStyle w:val="Forte"/>
          <w:rFonts w:eastAsia="Times New Roman"/>
        </w:rPr>
        <w:t>P00162 – Integral Gain of the Speed Controller (Ki)</w:t>
      </w:r>
      <w:r>
        <w:rPr>
          <w:rFonts w:eastAsia="Times New Roman"/>
        </w:rPr>
        <w:t xml:space="preserve"> </w:t>
      </w:r>
    </w:p>
    <w:p w14:paraId="447335B2" w14:textId="77777777" w:rsidR="00FF77F0" w:rsidRDefault="00FF77F0">
      <w:pPr>
        <w:numPr>
          <w:ilvl w:val="1"/>
          <w:numId w:val="2"/>
        </w:numPr>
        <w:spacing w:before="100" w:beforeAutospacing="1" w:after="100" w:afterAutospacing="1" w:line="240" w:lineRule="auto"/>
        <w:jc w:val="left"/>
        <w:rPr>
          <w:rFonts w:eastAsia="Times New Roman"/>
        </w:rPr>
      </w:pPr>
      <w:r>
        <w:rPr>
          <w:rFonts w:eastAsia="Times New Roman"/>
        </w:rPr>
        <w:t>Faixa: 0 a 327.67</w:t>
      </w:r>
    </w:p>
    <w:p w14:paraId="12DFBDEA" w14:textId="77777777" w:rsidR="00FF77F0" w:rsidRDefault="00FF77F0">
      <w:pPr>
        <w:numPr>
          <w:ilvl w:val="1"/>
          <w:numId w:val="2"/>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1.50</w:t>
      </w:r>
    </w:p>
    <w:p w14:paraId="2C858217" w14:textId="77777777" w:rsidR="00FF77F0" w:rsidRDefault="00FF77F0">
      <w:pPr>
        <w:numPr>
          <w:ilvl w:val="0"/>
          <w:numId w:val="2"/>
        </w:numPr>
        <w:spacing w:before="100" w:beforeAutospacing="1" w:after="100" w:afterAutospacing="1" w:line="240" w:lineRule="auto"/>
        <w:jc w:val="left"/>
        <w:rPr>
          <w:rFonts w:eastAsia="Times New Roman"/>
        </w:rPr>
      </w:pPr>
      <w:r>
        <w:rPr>
          <w:rStyle w:val="Forte"/>
          <w:rFonts w:eastAsia="Times New Roman"/>
        </w:rPr>
        <w:t>P00163 – Derivative Gain of the Speed Controller (Kd)</w:t>
      </w:r>
      <w:r>
        <w:rPr>
          <w:rFonts w:eastAsia="Times New Roman"/>
        </w:rPr>
        <w:t xml:space="preserve"> </w:t>
      </w:r>
    </w:p>
    <w:p w14:paraId="18DC7C28" w14:textId="77777777" w:rsidR="00FF77F0" w:rsidRDefault="00FF77F0">
      <w:pPr>
        <w:numPr>
          <w:ilvl w:val="1"/>
          <w:numId w:val="2"/>
        </w:numPr>
        <w:spacing w:before="100" w:beforeAutospacing="1" w:after="100" w:afterAutospacing="1" w:line="240" w:lineRule="auto"/>
        <w:jc w:val="left"/>
        <w:rPr>
          <w:rFonts w:eastAsia="Times New Roman"/>
        </w:rPr>
      </w:pPr>
      <w:r>
        <w:rPr>
          <w:rFonts w:eastAsia="Times New Roman"/>
        </w:rPr>
        <w:t>Faixa: 0 a 32767</w:t>
      </w:r>
    </w:p>
    <w:p w14:paraId="5D93CF2A" w14:textId="77777777" w:rsidR="00FF77F0" w:rsidRPr="00B32504" w:rsidRDefault="00FF77F0">
      <w:pPr>
        <w:numPr>
          <w:ilvl w:val="1"/>
          <w:numId w:val="2"/>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0</w:t>
      </w:r>
    </w:p>
    <w:p w14:paraId="0A7F66C9" w14:textId="77777777" w:rsidR="00FF77F0" w:rsidRDefault="00FF77F0">
      <w:pPr>
        <w:pStyle w:val="Ttulo4"/>
        <w:rPr>
          <w:rFonts w:eastAsia="Times New Roman"/>
        </w:rPr>
      </w:pPr>
      <w:r>
        <w:rPr>
          <w:rFonts w:eastAsia="Times New Roman"/>
        </w:rPr>
        <w:t>3. Controle de Corrente (Current PID)</w:t>
      </w:r>
    </w:p>
    <w:p w14:paraId="5496EF68" w14:textId="77777777" w:rsidR="00FF77F0" w:rsidRDefault="00FF77F0"/>
    <w:p w14:paraId="3D6B4013" w14:textId="06B83E11" w:rsidR="00FF77F0" w:rsidRPr="00A16FF1" w:rsidRDefault="00FF77F0">
      <w:r>
        <w:t>P00385 – MOTOR  - PARAMETRIZAÇÃO AUTOMÁTICA   ABAIXO INDICADO :</w:t>
      </w:r>
    </w:p>
    <w:p w14:paraId="5685E3D4" w14:textId="77777777" w:rsidR="00FF77F0" w:rsidRDefault="00FF77F0">
      <w:pPr>
        <w:numPr>
          <w:ilvl w:val="0"/>
          <w:numId w:val="3"/>
        </w:numPr>
        <w:spacing w:before="100" w:beforeAutospacing="1" w:after="100" w:afterAutospacing="1" w:line="240" w:lineRule="auto"/>
        <w:jc w:val="left"/>
        <w:rPr>
          <w:rFonts w:eastAsia="Times New Roman"/>
        </w:rPr>
      </w:pPr>
      <w:r>
        <w:rPr>
          <w:rStyle w:val="Forte"/>
          <w:rFonts w:eastAsia="Times New Roman"/>
        </w:rPr>
        <w:t>P00392 – Proportional Gain of the Iq Current PID (Kp)</w:t>
      </w:r>
      <w:r>
        <w:rPr>
          <w:rFonts w:eastAsia="Times New Roman"/>
        </w:rPr>
        <w:t xml:space="preserve"> </w:t>
      </w:r>
    </w:p>
    <w:p w14:paraId="69822E6E" w14:textId="77777777" w:rsidR="00FF77F0" w:rsidRDefault="00FF77F0">
      <w:pPr>
        <w:numPr>
          <w:ilvl w:val="1"/>
          <w:numId w:val="3"/>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1343</w:t>
      </w:r>
    </w:p>
    <w:p w14:paraId="423C19D0" w14:textId="77777777" w:rsidR="00FF77F0" w:rsidRDefault="00FF77F0">
      <w:pPr>
        <w:numPr>
          <w:ilvl w:val="0"/>
          <w:numId w:val="3"/>
        </w:numPr>
        <w:spacing w:before="100" w:beforeAutospacing="1" w:after="100" w:afterAutospacing="1" w:line="240" w:lineRule="auto"/>
        <w:jc w:val="left"/>
        <w:rPr>
          <w:rFonts w:eastAsia="Times New Roman"/>
        </w:rPr>
      </w:pPr>
      <w:r>
        <w:rPr>
          <w:rStyle w:val="Forte"/>
          <w:rFonts w:eastAsia="Times New Roman"/>
        </w:rPr>
        <w:t>P00393 – Integral Gain of the Iq Current PID (Ki)</w:t>
      </w:r>
      <w:r>
        <w:rPr>
          <w:rFonts w:eastAsia="Times New Roman"/>
        </w:rPr>
        <w:t xml:space="preserve"> </w:t>
      </w:r>
    </w:p>
    <w:p w14:paraId="16B710F7" w14:textId="77777777" w:rsidR="00FF77F0" w:rsidRDefault="00FF77F0">
      <w:pPr>
        <w:numPr>
          <w:ilvl w:val="1"/>
          <w:numId w:val="3"/>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75</w:t>
      </w:r>
    </w:p>
    <w:p w14:paraId="08128363" w14:textId="77777777" w:rsidR="00FF77F0" w:rsidRDefault="00FF77F0">
      <w:pPr>
        <w:numPr>
          <w:ilvl w:val="0"/>
          <w:numId w:val="3"/>
        </w:numPr>
        <w:spacing w:before="100" w:beforeAutospacing="1" w:after="100" w:afterAutospacing="1" w:line="240" w:lineRule="auto"/>
        <w:jc w:val="left"/>
        <w:rPr>
          <w:rFonts w:eastAsia="Times New Roman"/>
        </w:rPr>
      </w:pPr>
      <w:r>
        <w:rPr>
          <w:rStyle w:val="Forte"/>
          <w:rFonts w:eastAsia="Times New Roman"/>
        </w:rPr>
        <w:t>P00395 – Proportional Gain of the Id Current PID (Kp)</w:t>
      </w:r>
      <w:r>
        <w:rPr>
          <w:rFonts w:eastAsia="Times New Roman"/>
        </w:rPr>
        <w:t xml:space="preserve"> </w:t>
      </w:r>
    </w:p>
    <w:p w14:paraId="49473485" w14:textId="77777777" w:rsidR="00FF77F0" w:rsidRDefault="00FF77F0">
      <w:pPr>
        <w:numPr>
          <w:ilvl w:val="1"/>
          <w:numId w:val="3"/>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1959</w:t>
      </w:r>
    </w:p>
    <w:p w14:paraId="4BB6BE10" w14:textId="77777777" w:rsidR="00FF77F0" w:rsidRDefault="00FF77F0">
      <w:pPr>
        <w:numPr>
          <w:ilvl w:val="0"/>
          <w:numId w:val="3"/>
        </w:numPr>
        <w:spacing w:before="100" w:beforeAutospacing="1" w:after="100" w:afterAutospacing="1" w:line="240" w:lineRule="auto"/>
        <w:jc w:val="left"/>
        <w:rPr>
          <w:rFonts w:eastAsia="Times New Roman"/>
        </w:rPr>
      </w:pPr>
      <w:r>
        <w:rPr>
          <w:rStyle w:val="Forte"/>
          <w:rFonts w:eastAsia="Times New Roman"/>
        </w:rPr>
        <w:t>P00396 – Integral Gain of the Id Current PID (Ki)</w:t>
      </w:r>
      <w:r>
        <w:rPr>
          <w:rFonts w:eastAsia="Times New Roman"/>
        </w:rPr>
        <w:t xml:space="preserve"> </w:t>
      </w:r>
    </w:p>
    <w:p w14:paraId="3CA64D4B" w14:textId="77777777" w:rsidR="00FF77F0" w:rsidRDefault="00FF77F0">
      <w:pPr>
        <w:numPr>
          <w:ilvl w:val="1"/>
          <w:numId w:val="3"/>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597</w:t>
      </w:r>
    </w:p>
    <w:p w14:paraId="52F01C26" w14:textId="77777777" w:rsidR="00FF77F0" w:rsidRDefault="00FF77F0">
      <w:pPr>
        <w:numPr>
          <w:ilvl w:val="0"/>
          <w:numId w:val="3"/>
        </w:numPr>
        <w:spacing w:before="100" w:beforeAutospacing="1" w:after="100" w:afterAutospacing="1" w:line="240" w:lineRule="auto"/>
        <w:jc w:val="left"/>
        <w:rPr>
          <w:rFonts w:eastAsia="Times New Roman"/>
        </w:rPr>
      </w:pPr>
      <w:r>
        <w:rPr>
          <w:rStyle w:val="Forte"/>
          <w:rFonts w:eastAsia="Times New Roman"/>
        </w:rPr>
        <w:t>P00398 – Phase Compensation with wr</w:t>
      </w:r>
      <w:r>
        <w:rPr>
          <w:rFonts w:eastAsia="Times New Roman"/>
        </w:rPr>
        <w:t xml:space="preserve"> </w:t>
      </w:r>
    </w:p>
    <w:p w14:paraId="6074B8D7" w14:textId="77777777" w:rsidR="00FF77F0" w:rsidRDefault="00FF77F0">
      <w:pPr>
        <w:numPr>
          <w:ilvl w:val="1"/>
          <w:numId w:val="3"/>
        </w:numPr>
        <w:spacing w:before="100" w:beforeAutospacing="1" w:after="100" w:afterAutospacing="1" w:line="240" w:lineRule="auto"/>
        <w:jc w:val="left"/>
        <w:rPr>
          <w:rFonts w:eastAsia="Times New Roman"/>
        </w:rPr>
      </w:pPr>
      <w:r>
        <w:rPr>
          <w:rFonts w:eastAsia="Times New Roman"/>
        </w:rPr>
        <w:t>Compensa atraso de fase devido à velocidade</w:t>
      </w:r>
    </w:p>
    <w:p w14:paraId="78E4048A" w14:textId="77777777" w:rsidR="00FF77F0" w:rsidRDefault="00FF77F0">
      <w:pPr>
        <w:numPr>
          <w:ilvl w:val="1"/>
          <w:numId w:val="3"/>
        </w:numPr>
        <w:spacing w:before="100" w:beforeAutospacing="1" w:after="100" w:afterAutospacing="1" w:line="240" w:lineRule="auto"/>
        <w:jc w:val="left"/>
        <w:rPr>
          <w:rFonts w:eastAsia="Times New Roman"/>
        </w:rPr>
      </w:pPr>
      <w:r>
        <w:rPr>
          <w:rFonts w:eastAsia="Times New Roman"/>
        </w:rPr>
        <w:t xml:space="preserve">Valor de fábrica: </w:t>
      </w:r>
      <w:r>
        <w:rPr>
          <w:rStyle w:val="Forte"/>
          <w:rFonts w:eastAsia="Times New Roman"/>
        </w:rPr>
        <w:t>8192</w:t>
      </w:r>
    </w:p>
    <w:p w14:paraId="5E8F2CAC" w14:textId="77777777" w:rsidR="00FF77F0" w:rsidRDefault="00FF77F0">
      <w:pPr>
        <w:spacing w:after="0"/>
        <w:ind w:left="0" w:firstLine="0"/>
        <w:rPr>
          <w:rFonts w:eastAsia="Times New Roman"/>
        </w:rPr>
      </w:pPr>
      <w:r>
        <w:rPr>
          <w:rFonts w:eastAsia="Times New Roman"/>
          <w:noProof/>
        </w:rPr>
        <mc:AlternateContent>
          <mc:Choice Requires="wps">
            <w:drawing>
              <wp:inline distT="0" distB="0" distL="0" distR="0" wp14:anchorId="2A99E3B7" wp14:editId="6CC1BFA4">
                <wp:extent cx="31686500" cy="1270"/>
                <wp:effectExtent l="0" t="36195" r="0" b="41275"/>
                <wp:docPr id="1655257820" name="Retâ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865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706BD97B" id="Retângulo 3" o:spid="_x0000_s1026" style="width:24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" filled="f">
                <w10:anchorlock/>
              </v:rect>
            </w:pict>
          </mc:Fallback>
        </mc:AlternateContent>
      </w:r>
    </w:p>
    <w:p w14:paraId="35B1BD25" w14:textId="77777777" w:rsidR="00FF77F0" w:rsidRDefault="00FF77F0">
      <w:pPr>
        <w:pStyle w:val="Ttulo3"/>
        <w:rPr>
          <w:rFonts w:eastAsia="Times New Roman"/>
        </w:rPr>
      </w:pPr>
      <w:r>
        <w:rPr>
          <w:rFonts w:eastAsia="Times New Roman"/>
        </w:rPr>
        <w:t>Panorama geral dos parâmetros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3953"/>
        <w:gridCol w:w="3073"/>
      </w:tblGrid>
      <w:tr w:rsidR="00FF77F0" w14:paraId="3F4DAEF3" w14:textId="77777777">
        <w:trPr>
          <w:tblHeader/>
          <w:tblCellSpacing w:w="15" w:type="dxa"/>
        </w:trPr>
        <w:tc>
          <w:tcPr>
            <w:tcW w:w="0" w:type="auto"/>
            <w:vAlign w:val="center"/>
            <w:hideMark/>
          </w:tcPr>
          <w:p w14:paraId="7EB1F52D" w14:textId="77777777" w:rsidR="00FF77F0" w:rsidRDefault="00FF77F0">
            <w:pPr>
              <w:jc w:val="center"/>
              <w:rPr>
                <w:rFonts w:eastAsia="Times New Roman"/>
                <w:b/>
                <w:bCs/>
              </w:rPr>
            </w:pPr>
            <w:r>
              <w:rPr>
                <w:rFonts w:eastAsia="Times New Roman"/>
                <w:b/>
                <w:bCs/>
              </w:rPr>
              <w:t>Tipo de Controle</w:t>
            </w:r>
          </w:p>
        </w:tc>
        <w:tc>
          <w:tcPr>
            <w:tcW w:w="0" w:type="auto"/>
            <w:vAlign w:val="center"/>
            <w:hideMark/>
          </w:tcPr>
          <w:p w14:paraId="0C17BD28" w14:textId="77777777" w:rsidR="00FF77F0" w:rsidRDefault="00FF77F0">
            <w:pPr>
              <w:jc w:val="center"/>
              <w:rPr>
                <w:rFonts w:eastAsia="Times New Roman"/>
                <w:b/>
                <w:bCs/>
              </w:rPr>
            </w:pPr>
            <w:r>
              <w:rPr>
                <w:rFonts w:eastAsia="Times New Roman"/>
                <w:b/>
                <w:bCs/>
              </w:rPr>
              <w:t>Parâmetros Ajustáveis</w:t>
            </w:r>
          </w:p>
        </w:tc>
        <w:tc>
          <w:tcPr>
            <w:tcW w:w="0" w:type="auto"/>
            <w:vAlign w:val="center"/>
            <w:hideMark/>
          </w:tcPr>
          <w:p w14:paraId="05C05A1D" w14:textId="77777777" w:rsidR="00FF77F0" w:rsidRDefault="00FF77F0">
            <w:pPr>
              <w:jc w:val="center"/>
              <w:rPr>
                <w:rFonts w:eastAsia="Times New Roman"/>
                <w:b/>
                <w:bCs/>
              </w:rPr>
            </w:pPr>
            <w:r>
              <w:rPr>
                <w:rFonts w:eastAsia="Times New Roman"/>
                <w:b/>
                <w:bCs/>
              </w:rPr>
              <w:t>Faixa e Valor de Fábrica</w:t>
            </w:r>
          </w:p>
        </w:tc>
      </w:tr>
      <w:tr w:rsidR="00FF77F0" w14:paraId="6BD68AFA" w14:textId="77777777">
        <w:trPr>
          <w:tblCellSpacing w:w="15" w:type="dxa"/>
        </w:trPr>
        <w:tc>
          <w:tcPr>
            <w:tcW w:w="0" w:type="auto"/>
            <w:vAlign w:val="center"/>
            <w:hideMark/>
          </w:tcPr>
          <w:p w14:paraId="223D84C2" w14:textId="77777777" w:rsidR="00FF77F0" w:rsidRDefault="00FF77F0">
            <w:pPr>
              <w:jc w:val="left"/>
              <w:rPr>
                <w:rFonts w:eastAsia="Times New Roman"/>
              </w:rPr>
            </w:pPr>
            <w:r>
              <w:rPr>
                <w:rFonts w:eastAsia="Times New Roman"/>
              </w:rPr>
              <w:t>Posição</w:t>
            </w:r>
          </w:p>
        </w:tc>
        <w:tc>
          <w:tcPr>
            <w:tcW w:w="0" w:type="auto"/>
            <w:vAlign w:val="center"/>
            <w:hideMark/>
          </w:tcPr>
          <w:p w14:paraId="2D1AD035" w14:textId="77777777" w:rsidR="00FF77F0" w:rsidRDefault="00FF77F0">
            <w:pPr>
              <w:rPr>
                <w:rFonts w:eastAsia="Times New Roman"/>
              </w:rPr>
            </w:pPr>
            <w:r>
              <w:rPr>
                <w:rFonts w:eastAsia="Times New Roman"/>
              </w:rPr>
              <w:t>P00159 (Kp)</w:t>
            </w:r>
          </w:p>
        </w:tc>
        <w:tc>
          <w:tcPr>
            <w:tcW w:w="0" w:type="auto"/>
            <w:vAlign w:val="center"/>
            <w:hideMark/>
          </w:tcPr>
          <w:p w14:paraId="78B250E6" w14:textId="77777777" w:rsidR="00FF77F0" w:rsidRDefault="00FF77F0">
            <w:pPr>
              <w:rPr>
                <w:rFonts w:eastAsia="Times New Roman"/>
              </w:rPr>
            </w:pPr>
            <w:r>
              <w:rPr>
                <w:rFonts w:eastAsia="Times New Roman"/>
              </w:rPr>
              <w:t>0 a 32767 (factory = 50)</w:t>
            </w:r>
          </w:p>
        </w:tc>
      </w:tr>
      <w:tr w:rsidR="00FF77F0" w14:paraId="163B6965" w14:textId="77777777">
        <w:trPr>
          <w:tblCellSpacing w:w="15" w:type="dxa"/>
        </w:trPr>
        <w:tc>
          <w:tcPr>
            <w:tcW w:w="0" w:type="auto"/>
            <w:vAlign w:val="center"/>
            <w:hideMark/>
          </w:tcPr>
          <w:p w14:paraId="209E89BD" w14:textId="77777777" w:rsidR="00FF77F0" w:rsidRDefault="00FF77F0">
            <w:pPr>
              <w:rPr>
                <w:rFonts w:eastAsia="Times New Roman"/>
              </w:rPr>
            </w:pPr>
            <w:r>
              <w:rPr>
                <w:rFonts w:eastAsia="Times New Roman"/>
              </w:rPr>
              <w:t>Velocidade</w:t>
            </w:r>
          </w:p>
        </w:tc>
        <w:tc>
          <w:tcPr>
            <w:tcW w:w="0" w:type="auto"/>
            <w:vAlign w:val="center"/>
            <w:hideMark/>
          </w:tcPr>
          <w:p w14:paraId="7D16E74E" w14:textId="77777777" w:rsidR="00FF77F0" w:rsidRDefault="00FF77F0">
            <w:pPr>
              <w:rPr>
                <w:rFonts w:eastAsia="Times New Roman"/>
              </w:rPr>
            </w:pPr>
            <w:r>
              <w:rPr>
                <w:rFonts w:eastAsia="Times New Roman"/>
              </w:rPr>
              <w:t>P00161 (Kp), P00162 (Ki), P00163 (Kd)</w:t>
            </w:r>
          </w:p>
        </w:tc>
        <w:tc>
          <w:tcPr>
            <w:tcW w:w="0" w:type="auto"/>
            <w:vAlign w:val="center"/>
            <w:hideMark/>
          </w:tcPr>
          <w:p w14:paraId="72B49EC2" w14:textId="77777777" w:rsidR="00FF77F0" w:rsidRDefault="00FF77F0">
            <w:pPr>
              <w:rPr>
                <w:rFonts w:eastAsia="Times New Roman"/>
              </w:rPr>
            </w:pPr>
            <w:r>
              <w:rPr>
                <w:rFonts w:eastAsia="Times New Roman"/>
              </w:rPr>
              <w:t>0–3276.7 / 0–327.67 / 0–32767</w:t>
            </w:r>
          </w:p>
        </w:tc>
      </w:tr>
      <w:tr w:rsidR="00FF77F0" w14:paraId="2C509611" w14:textId="77777777">
        <w:trPr>
          <w:tblCellSpacing w:w="15" w:type="dxa"/>
        </w:trPr>
        <w:tc>
          <w:tcPr>
            <w:tcW w:w="0" w:type="auto"/>
            <w:vAlign w:val="center"/>
            <w:hideMark/>
          </w:tcPr>
          <w:p w14:paraId="00471758" w14:textId="77777777" w:rsidR="00FF77F0" w:rsidRDefault="00FF77F0">
            <w:pPr>
              <w:rPr>
                <w:rFonts w:eastAsia="Times New Roman"/>
              </w:rPr>
            </w:pPr>
            <w:r>
              <w:rPr>
                <w:rFonts w:eastAsia="Times New Roman"/>
              </w:rPr>
              <w:t>Corrente (Torque)</w:t>
            </w:r>
          </w:p>
        </w:tc>
        <w:tc>
          <w:tcPr>
            <w:tcW w:w="0" w:type="auto"/>
            <w:vAlign w:val="center"/>
            <w:hideMark/>
          </w:tcPr>
          <w:p w14:paraId="425741AB" w14:textId="77777777" w:rsidR="00FF77F0" w:rsidRDefault="00FF77F0">
            <w:pPr>
              <w:rPr>
                <w:rFonts w:eastAsia="Times New Roman"/>
              </w:rPr>
            </w:pPr>
            <w:r>
              <w:rPr>
                <w:rFonts w:eastAsia="Times New Roman"/>
              </w:rPr>
              <w:t>P00392, P00393, P00395, P00396, P00398</w:t>
            </w:r>
          </w:p>
        </w:tc>
        <w:tc>
          <w:tcPr>
            <w:tcW w:w="0" w:type="auto"/>
            <w:vAlign w:val="center"/>
            <w:hideMark/>
          </w:tcPr>
          <w:p w14:paraId="287F0787" w14:textId="77777777" w:rsidR="00FF77F0" w:rsidRDefault="00FF77F0">
            <w:pPr>
              <w:rPr>
                <w:rFonts w:eastAsia="Times New Roman"/>
              </w:rPr>
            </w:pPr>
            <w:r>
              <w:rPr>
                <w:rFonts w:eastAsia="Times New Roman"/>
              </w:rPr>
              <w:t>Valores conforme acima/nos itens</w:t>
            </w:r>
          </w:p>
        </w:tc>
      </w:tr>
    </w:tbl>
    <w:p w14:paraId="14EA0283" w14:textId="77777777" w:rsidR="00871207" w:rsidRDefault="00871207">
      <w:pPr>
        <w:ind w:left="0" w:firstLine="0"/>
        <w:rPr>
          <w:color w:val="000000" w:themeColor="text1"/>
          <w:szCs w:val="20"/>
        </w:rPr>
      </w:pPr>
    </w:p>
    <w:p w14:paraId="706F1176" w14:textId="77777777" w:rsidR="00871207" w:rsidRDefault="00871207">
      <w:pPr>
        <w:rPr>
          <w:color w:val="000000" w:themeColor="text1"/>
          <w:sz w:val="32"/>
          <w:szCs w:val="32"/>
        </w:rPr>
      </w:pPr>
      <w:r w:rsidRPr="00FA749E">
        <w:rPr>
          <w:color w:val="000000" w:themeColor="text1"/>
          <w:sz w:val="32"/>
          <w:szCs w:val="32"/>
        </w:rPr>
        <w:t>LAG_error</w:t>
      </w:r>
      <w:r>
        <w:rPr>
          <w:color w:val="000000" w:themeColor="text1"/>
          <w:sz w:val="32"/>
          <w:szCs w:val="32"/>
        </w:rPr>
        <w:t xml:space="preserve">  (</w:t>
      </w:r>
      <w:r w:rsidRPr="00FA749E">
        <w:rPr>
          <w:color w:val="000000" w:themeColor="text1"/>
          <w:sz w:val="32"/>
          <w:szCs w:val="32"/>
        </w:rPr>
        <w:t>Kp</w:t>
      </w:r>
      <w:r>
        <w:rPr>
          <w:color w:val="000000" w:themeColor="text1"/>
          <w:sz w:val="32"/>
          <w:szCs w:val="32"/>
        </w:rPr>
        <w:t>)max 3000 rpm 3N.m  5 kg</w:t>
      </w:r>
    </w:p>
    <w:p w14:paraId="6FFDCCB5" w14:textId="77777777" w:rsidR="00871207" w:rsidRDefault="00871207">
      <w:pPr>
        <w:rPr>
          <w:color w:val="000000" w:themeColor="text1"/>
          <w:sz w:val="32"/>
          <w:szCs w:val="32"/>
        </w:rPr>
      </w:pPr>
      <w:r>
        <w:rPr>
          <w:color w:val="000000" w:themeColor="text1"/>
          <w:sz w:val="32"/>
          <w:szCs w:val="32"/>
        </w:rPr>
        <w:t>FREQUENCIA DO LAÇO DE CORRENTE DO DRIVE .</w:t>
      </w:r>
    </w:p>
    <w:p w14:paraId="76A32ADF" w14:textId="77777777" w:rsidR="00871207" w:rsidRDefault="00871207">
      <w:pPr>
        <w:rPr>
          <w:color w:val="000000" w:themeColor="text1"/>
          <w:sz w:val="32"/>
          <w:szCs w:val="32"/>
        </w:rPr>
      </w:pPr>
    </w:p>
    <w:p w14:paraId="6CB0953C" w14:textId="77777777" w:rsidR="00871207" w:rsidRPr="00B55C34" w:rsidRDefault="00871207">
      <w:pPr>
        <w:rPr>
          <w:color w:val="000000" w:themeColor="text1"/>
          <w:sz w:val="48"/>
          <w:szCs w:val="48"/>
        </w:rPr>
      </w:pPr>
      <w:r>
        <w:rPr>
          <w:color w:val="000000" w:themeColor="text1"/>
          <w:szCs w:val="20"/>
        </w:rPr>
        <w:t>Kp máx _ 32767 de 32767 163 graus/18ms _ 2.71 mm</w:t>
      </w:r>
    </w:p>
    <w:p w14:paraId="4D5A121C" w14:textId="77777777" w:rsidR="00871207" w:rsidRDefault="00871207">
      <w:pPr>
        <w:ind w:left="0" w:firstLine="0"/>
        <w:rPr>
          <w:color w:val="000000" w:themeColor="text1"/>
          <w:szCs w:val="20"/>
        </w:rPr>
      </w:pPr>
      <w:r>
        <w:rPr>
          <w:color w:val="000000" w:themeColor="text1"/>
          <w:szCs w:val="20"/>
        </w:rPr>
        <w:t>Lag error _ 7290  de 16383_ 2.71 mm</w:t>
      </w:r>
    </w:p>
    <w:p w14:paraId="1375AAFE" w14:textId="77777777" w:rsidR="00871207" w:rsidRDefault="00871207">
      <w:pPr>
        <w:ind w:left="0" w:firstLine="0"/>
        <w:rPr>
          <w:color w:val="000000" w:themeColor="text1"/>
          <w:szCs w:val="20"/>
        </w:rPr>
      </w:pPr>
      <w:r>
        <w:rPr>
          <w:color w:val="000000" w:themeColor="text1"/>
          <w:szCs w:val="20"/>
        </w:rPr>
        <w:t xml:space="preserve">Fuso 6 mm </w:t>
      </w:r>
    </w:p>
    <w:p w14:paraId="242D9E8D" w14:textId="77777777" w:rsidR="00871207" w:rsidRDefault="00871207">
      <w:pPr>
        <w:ind w:left="0" w:firstLine="0"/>
        <w:rPr>
          <w:color w:val="000000" w:themeColor="text1"/>
          <w:szCs w:val="20"/>
        </w:rPr>
      </w:pPr>
      <w:r>
        <w:rPr>
          <w:color w:val="000000" w:themeColor="text1"/>
          <w:szCs w:val="20"/>
        </w:rPr>
        <w:t>55 HZ</w:t>
      </w:r>
    </w:p>
    <w:p w14:paraId="05285D9E" w14:textId="77777777" w:rsidR="00871207" w:rsidRDefault="00871207">
      <w:pPr>
        <w:ind w:left="0" w:firstLine="0"/>
        <w:rPr>
          <w:color w:val="000000" w:themeColor="text1"/>
          <w:szCs w:val="20"/>
        </w:rPr>
      </w:pPr>
    </w:p>
    <w:p w14:paraId="789C3A6E" w14:textId="77777777" w:rsidR="00871207" w:rsidRDefault="00871207">
      <w:pPr>
        <w:ind w:left="0" w:firstLine="0"/>
        <w:rPr>
          <w:color w:val="000000" w:themeColor="text1"/>
          <w:szCs w:val="20"/>
        </w:rPr>
      </w:pPr>
      <w:r>
        <w:rPr>
          <w:color w:val="000000" w:themeColor="text1"/>
          <w:szCs w:val="20"/>
        </w:rPr>
        <w:t>Kp_2730 de 32767 18.3graus/2ms_0.3 mm</w:t>
      </w:r>
    </w:p>
    <w:p w14:paraId="1C7A8B78" w14:textId="77777777" w:rsidR="00871207" w:rsidRDefault="00871207">
      <w:pPr>
        <w:ind w:left="0" w:firstLine="0"/>
        <w:rPr>
          <w:color w:val="000000" w:themeColor="text1"/>
          <w:szCs w:val="20"/>
        </w:rPr>
      </w:pPr>
      <w:r>
        <w:rPr>
          <w:color w:val="000000" w:themeColor="text1"/>
          <w:szCs w:val="20"/>
        </w:rPr>
        <w:t>Lag error _819 de 16383_0.3mm</w:t>
      </w:r>
    </w:p>
    <w:p w14:paraId="244537AA" w14:textId="77777777" w:rsidR="00871207" w:rsidRDefault="00871207">
      <w:pPr>
        <w:ind w:left="0" w:firstLine="0"/>
        <w:rPr>
          <w:color w:val="000000" w:themeColor="text1"/>
          <w:szCs w:val="20"/>
        </w:rPr>
      </w:pPr>
      <w:r>
        <w:rPr>
          <w:color w:val="000000" w:themeColor="text1"/>
          <w:szCs w:val="20"/>
        </w:rPr>
        <w:t xml:space="preserve">Fuso 6 mm </w:t>
      </w:r>
    </w:p>
    <w:p w14:paraId="0E7529A9" w14:textId="77777777" w:rsidR="00871207" w:rsidRDefault="00871207">
      <w:pPr>
        <w:ind w:left="0" w:firstLine="0"/>
        <w:rPr>
          <w:color w:val="000000" w:themeColor="text1"/>
          <w:szCs w:val="20"/>
        </w:rPr>
      </w:pPr>
      <w:r>
        <w:rPr>
          <w:color w:val="000000" w:themeColor="text1"/>
          <w:szCs w:val="20"/>
        </w:rPr>
        <w:t>500 HZ</w:t>
      </w:r>
    </w:p>
    <w:p w14:paraId="3FCBF503" w14:textId="77777777" w:rsidR="00871207" w:rsidRDefault="00871207">
      <w:pPr>
        <w:ind w:left="0" w:firstLine="0"/>
        <w:rPr>
          <w:color w:val="000000" w:themeColor="text1"/>
          <w:szCs w:val="20"/>
        </w:rPr>
      </w:pPr>
    </w:p>
    <w:p w14:paraId="0E834BE9" w14:textId="77777777" w:rsidR="00871207" w:rsidRDefault="00871207">
      <w:pPr>
        <w:ind w:left="0" w:firstLine="0"/>
        <w:rPr>
          <w:color w:val="000000" w:themeColor="text1"/>
          <w:szCs w:val="20"/>
        </w:rPr>
      </w:pPr>
      <w:r>
        <w:rPr>
          <w:color w:val="000000" w:themeColor="text1"/>
          <w:szCs w:val="20"/>
        </w:rPr>
        <w:t>Kp_306 de 32767  2 graus/0.225ms_0.0337 mm</w:t>
      </w:r>
    </w:p>
    <w:p w14:paraId="5E03D8A0" w14:textId="77777777" w:rsidR="00871207" w:rsidRDefault="00871207">
      <w:pPr>
        <w:ind w:left="0" w:firstLine="0"/>
        <w:rPr>
          <w:color w:val="000000" w:themeColor="text1"/>
          <w:szCs w:val="20"/>
        </w:rPr>
      </w:pPr>
      <w:r>
        <w:rPr>
          <w:color w:val="000000" w:themeColor="text1"/>
          <w:szCs w:val="20"/>
        </w:rPr>
        <w:t>Lag error_ 92 de 16383_0.0337 mm</w:t>
      </w:r>
    </w:p>
    <w:p w14:paraId="549A47B1" w14:textId="77777777" w:rsidR="00871207" w:rsidRDefault="00871207">
      <w:pPr>
        <w:ind w:left="0" w:firstLine="0"/>
        <w:rPr>
          <w:color w:val="000000" w:themeColor="text1"/>
          <w:szCs w:val="20"/>
        </w:rPr>
      </w:pPr>
      <w:r>
        <w:rPr>
          <w:color w:val="000000" w:themeColor="text1"/>
          <w:szCs w:val="20"/>
        </w:rPr>
        <w:t>Fuso 6 mm</w:t>
      </w:r>
    </w:p>
    <w:p w14:paraId="3DBD3BC6" w14:textId="77777777" w:rsidR="00871207" w:rsidRDefault="00871207">
      <w:pPr>
        <w:ind w:left="0" w:firstLine="0"/>
        <w:rPr>
          <w:color w:val="000000" w:themeColor="text1"/>
          <w:szCs w:val="20"/>
        </w:rPr>
      </w:pPr>
      <w:r>
        <w:rPr>
          <w:color w:val="000000" w:themeColor="text1"/>
          <w:szCs w:val="20"/>
        </w:rPr>
        <w:t>4.444 HZ</w:t>
      </w:r>
    </w:p>
    <w:p w14:paraId="1FAAF90B" w14:textId="77777777" w:rsidR="00871207" w:rsidRDefault="00871207">
      <w:pPr>
        <w:ind w:left="0" w:firstLine="0"/>
        <w:rPr>
          <w:color w:val="000000" w:themeColor="text1"/>
          <w:szCs w:val="20"/>
        </w:rPr>
      </w:pPr>
    </w:p>
    <w:p w14:paraId="7D20D3DD" w14:textId="77777777" w:rsidR="00871207" w:rsidRDefault="00871207">
      <w:pPr>
        <w:ind w:left="0" w:firstLine="0"/>
        <w:rPr>
          <w:color w:val="000000" w:themeColor="text1"/>
          <w:szCs w:val="20"/>
        </w:rPr>
      </w:pPr>
      <w:r>
        <w:rPr>
          <w:color w:val="000000" w:themeColor="text1"/>
          <w:szCs w:val="20"/>
        </w:rPr>
        <w:t>Kp_226 de 32767  1.5graus/0.166ms_0.025 mm</w:t>
      </w:r>
    </w:p>
    <w:p w14:paraId="6F6CC051" w14:textId="77777777" w:rsidR="00871207" w:rsidRDefault="00871207">
      <w:pPr>
        <w:ind w:left="0" w:firstLine="0"/>
        <w:rPr>
          <w:color w:val="000000" w:themeColor="text1"/>
          <w:szCs w:val="20"/>
        </w:rPr>
      </w:pPr>
      <w:r>
        <w:rPr>
          <w:color w:val="000000" w:themeColor="text1"/>
          <w:szCs w:val="20"/>
        </w:rPr>
        <w:t>Lag error_68 de 16383_0.025mm</w:t>
      </w:r>
    </w:p>
    <w:p w14:paraId="3A1AC728" w14:textId="77777777" w:rsidR="00871207" w:rsidRDefault="00871207">
      <w:pPr>
        <w:ind w:left="0" w:firstLine="0"/>
        <w:rPr>
          <w:color w:val="000000" w:themeColor="text1"/>
          <w:szCs w:val="20"/>
        </w:rPr>
      </w:pPr>
      <w:r>
        <w:rPr>
          <w:color w:val="000000" w:themeColor="text1"/>
          <w:szCs w:val="20"/>
        </w:rPr>
        <w:t xml:space="preserve">Fuso 6 mm </w:t>
      </w:r>
    </w:p>
    <w:p w14:paraId="30571A61" w14:textId="77777777" w:rsidR="00871207" w:rsidRDefault="00871207">
      <w:pPr>
        <w:ind w:left="0" w:firstLine="0"/>
        <w:rPr>
          <w:color w:val="000000" w:themeColor="text1"/>
          <w:szCs w:val="20"/>
        </w:rPr>
      </w:pPr>
      <w:r>
        <w:rPr>
          <w:color w:val="000000" w:themeColor="text1"/>
          <w:szCs w:val="20"/>
        </w:rPr>
        <w:t>6.000 HZ</w:t>
      </w:r>
    </w:p>
    <w:p w14:paraId="189BD4B5" w14:textId="77777777" w:rsidR="00871207" w:rsidRDefault="00871207">
      <w:pPr>
        <w:ind w:left="0" w:firstLine="0"/>
        <w:rPr>
          <w:color w:val="000000" w:themeColor="text1"/>
          <w:szCs w:val="20"/>
        </w:rPr>
      </w:pPr>
    </w:p>
    <w:p w14:paraId="2D3BD296" w14:textId="77777777" w:rsidR="00871207" w:rsidRDefault="00871207">
      <w:pPr>
        <w:ind w:left="0" w:firstLine="0"/>
        <w:rPr>
          <w:color w:val="000000" w:themeColor="text1"/>
          <w:szCs w:val="20"/>
        </w:rPr>
      </w:pPr>
      <w:r>
        <w:rPr>
          <w:color w:val="000000" w:themeColor="text1"/>
          <w:szCs w:val="20"/>
        </w:rPr>
        <w:t>Kp_34 de 32767  0.224graus/0.025 ms_0.0037 mm</w:t>
      </w:r>
    </w:p>
    <w:p w14:paraId="6B0A8C1F" w14:textId="77777777" w:rsidR="00871207" w:rsidRDefault="00871207">
      <w:pPr>
        <w:ind w:left="0" w:firstLine="0"/>
        <w:rPr>
          <w:color w:val="000000" w:themeColor="text1"/>
          <w:szCs w:val="20"/>
        </w:rPr>
      </w:pPr>
      <w:r>
        <w:rPr>
          <w:color w:val="000000" w:themeColor="text1"/>
          <w:szCs w:val="20"/>
        </w:rPr>
        <w:t>Lag error_ 10 de 16383_0.0037 mm</w:t>
      </w:r>
    </w:p>
    <w:p w14:paraId="0EAE73FB" w14:textId="77777777" w:rsidR="00871207" w:rsidRDefault="00871207">
      <w:pPr>
        <w:ind w:left="0" w:firstLine="0"/>
        <w:rPr>
          <w:color w:val="000000" w:themeColor="text1"/>
          <w:szCs w:val="20"/>
        </w:rPr>
      </w:pPr>
      <w:r>
        <w:rPr>
          <w:color w:val="000000" w:themeColor="text1"/>
          <w:szCs w:val="20"/>
        </w:rPr>
        <w:t xml:space="preserve">Fuso 6 mm </w:t>
      </w:r>
    </w:p>
    <w:p w14:paraId="55A41B41" w14:textId="77777777" w:rsidR="00871207" w:rsidRDefault="00871207">
      <w:pPr>
        <w:ind w:left="0" w:firstLine="0"/>
        <w:rPr>
          <w:color w:val="000000" w:themeColor="text1"/>
          <w:szCs w:val="20"/>
        </w:rPr>
      </w:pPr>
      <w:r>
        <w:rPr>
          <w:color w:val="000000" w:themeColor="text1"/>
          <w:szCs w:val="20"/>
        </w:rPr>
        <w:t xml:space="preserve">40.000 HZ </w:t>
      </w:r>
    </w:p>
    <w:p w14:paraId="13B679DD" w14:textId="77777777" w:rsidR="00871207" w:rsidRDefault="00871207">
      <w:pPr>
        <w:ind w:left="0" w:firstLine="0"/>
        <w:rPr>
          <w:color w:val="000000" w:themeColor="text1"/>
          <w:szCs w:val="20"/>
        </w:rPr>
      </w:pPr>
    </w:p>
    <w:p w14:paraId="5A6DC051" w14:textId="77777777" w:rsidR="00871207" w:rsidRDefault="00871207">
      <w:pPr>
        <w:ind w:left="0" w:firstLine="0"/>
        <w:rPr>
          <w:color w:val="000000" w:themeColor="text1"/>
          <w:szCs w:val="20"/>
        </w:rPr>
      </w:pPr>
    </w:p>
    <w:p w14:paraId="7CD13365" w14:textId="77777777" w:rsidR="00DC4508" w:rsidRDefault="00DC4508">
      <w:pPr>
        <w:rPr>
          <w:color w:val="000000" w:themeColor="text1"/>
        </w:rPr>
      </w:pPr>
    </w:p>
    <w:p w14:paraId="67C273FC" w14:textId="77777777" w:rsidR="004F0A65" w:rsidRDefault="004F0A65">
      <w:pPr>
        <w:rPr>
          <w:color w:val="000000" w:themeColor="text1"/>
        </w:rPr>
      </w:pPr>
    </w:p>
    <w:p w14:paraId="7029ADFB" w14:textId="2E4A56F2" w:rsidR="003736C2" w:rsidRDefault="003736C2"/>
    <w:p w14:paraId="0A047185" w14:textId="77777777" w:rsidR="003736C2" w:rsidRDefault="003736C2"/>
    <w:p w14:paraId="6783AE31" w14:textId="77777777" w:rsidR="003736C2" w:rsidRDefault="003736C2"/>
    <w:p w14:paraId="6F388821" w14:textId="77777777" w:rsidR="006677EC" w:rsidRDefault="006677EC">
      <w:pPr>
        <w:rPr>
          <w:color w:val="000000" w:themeColor="text1"/>
          <w:sz w:val="32"/>
          <w:szCs w:val="32"/>
        </w:rPr>
      </w:pPr>
    </w:p>
    <w:p w14:paraId="366E04C5" w14:textId="77777777" w:rsidR="006677EC" w:rsidRPr="00943447" w:rsidRDefault="006677EC"/>
    <w:p w14:paraId="35B9B8BB" w14:textId="77777777" w:rsidR="006677EC" w:rsidRDefault="006677EC"/>
    <w:p w14:paraId="30F0BC7F" w14:textId="77777777" w:rsidR="006677EC" w:rsidRDefault="006677EC" w:rsidP="003F61EC">
      <w:pPr>
        <w:spacing w:after="0"/>
      </w:pPr>
    </w:p>
    <w:p w14:paraId="1E7C1075" w14:textId="77777777" w:rsidR="006677EC" w:rsidRDefault="006677EC" w:rsidP="003F61EC">
      <w:pPr>
        <w:spacing w:after="0"/>
      </w:pPr>
    </w:p>
    <w:p w14:paraId="18901473" w14:textId="77777777" w:rsidR="006677EC" w:rsidRDefault="006677EC" w:rsidP="003F61EC">
      <w:pPr>
        <w:spacing w:after="0"/>
        <w:rPr>
          <w:color w:val="000000" w:themeColor="text1"/>
          <w:sz w:val="32"/>
          <w:szCs w:val="32"/>
        </w:rPr>
      </w:pPr>
    </w:p>
    <w:p w14:paraId="5497E03F" w14:textId="62B47C61" w:rsidR="006677EC" w:rsidRDefault="006677EC" w:rsidP="003F61EC">
      <w:pPr>
        <w:spacing w:after="0"/>
        <w:rPr>
          <w:color w:val="000000" w:themeColor="text1"/>
        </w:rPr>
      </w:pPr>
    </w:p>
    <w:p w14:paraId="1B75FC52" w14:textId="77777777" w:rsidR="006677EC" w:rsidRDefault="006677EC">
      <w:pPr>
        <w:rPr>
          <w:color w:val="000000" w:themeColor="text1"/>
          <w:sz w:val="32"/>
          <w:szCs w:val="32"/>
        </w:rPr>
      </w:pPr>
    </w:p>
    <w:p w14:paraId="5B335BA9" w14:textId="77777777" w:rsidR="006677EC" w:rsidRDefault="006677EC">
      <w:pPr>
        <w:rPr>
          <w:color w:val="000000" w:themeColor="text1"/>
          <w:sz w:val="32"/>
          <w:szCs w:val="32"/>
        </w:rPr>
      </w:pPr>
    </w:p>
    <w:p w14:paraId="110BEE77" w14:textId="77777777" w:rsidR="006677EC" w:rsidRDefault="006677EC">
      <w:pPr>
        <w:rPr>
          <w:color w:val="000000" w:themeColor="text1"/>
          <w:sz w:val="32"/>
          <w:szCs w:val="32"/>
        </w:rPr>
      </w:pPr>
    </w:p>
    <w:p w14:paraId="57AABBFE" w14:textId="77777777" w:rsidR="006677EC" w:rsidRDefault="006677EC" w:rsidP="00962AE6">
      <w:pPr>
        <w:ind w:left="0" w:firstLine="0"/>
        <w:rPr>
          <w:color w:val="000000" w:themeColor="text1"/>
          <w:sz w:val="32"/>
          <w:szCs w:val="32"/>
        </w:rPr>
      </w:pPr>
    </w:p>
    <w:p w14:paraId="726AB391" w14:textId="24F1CA46" w:rsidR="006677EC" w:rsidRDefault="004B35B9">
      <w:pPr>
        <w:rPr>
          <w:color w:val="000000" w:themeColor="text1"/>
          <w:sz w:val="32"/>
          <w:szCs w:val="32"/>
        </w:rPr>
      </w:pPr>
      <w:r>
        <w:rPr>
          <w:color w:val="000000" w:themeColor="text1"/>
          <w:sz w:val="32"/>
          <w:szCs w:val="32"/>
        </w:rPr>
        <w:t>@</w:t>
      </w:r>
    </w:p>
    <w:p w14:paraId="436D537E" w14:textId="77777777" w:rsidR="006677EC" w:rsidRDefault="006677EC">
      <w:pPr>
        <w:rPr>
          <w:color w:val="000000" w:themeColor="text1"/>
          <w:sz w:val="32"/>
          <w:szCs w:val="32"/>
        </w:rPr>
      </w:pPr>
    </w:p>
    <w:p w14:paraId="3CF84753" w14:textId="77777777" w:rsidR="006677EC" w:rsidRDefault="006677EC">
      <w:pPr>
        <w:rPr>
          <w:color w:val="000000" w:themeColor="text1"/>
          <w:sz w:val="32"/>
          <w:szCs w:val="32"/>
        </w:rPr>
      </w:pPr>
    </w:p>
    <w:p w14:paraId="51A50E54" w14:textId="6511F106" w:rsidR="00723F8F" w:rsidRPr="005810BA" w:rsidRDefault="00723F8F">
      <w:pPr>
        <w:spacing w:after="0"/>
        <w:rPr>
          <w:color w:val="000000" w:themeColor="text1"/>
          <w:sz w:val="24"/>
        </w:rPr>
      </w:pPr>
    </w:p>
    <w:p w14:paraId="44238B73" w14:textId="77777777" w:rsidR="00723F8F" w:rsidRPr="005810BA" w:rsidRDefault="00723F8F">
      <w:pPr>
        <w:spacing w:after="0"/>
        <w:rPr>
          <w:color w:val="000000" w:themeColor="text1"/>
          <w:sz w:val="24"/>
        </w:rPr>
      </w:pPr>
    </w:p>
    <w:p w14:paraId="1FFD9EE1" w14:textId="4725DAA3" w:rsidR="00BF0A2A" w:rsidRDefault="00BF0A2A" w:rsidP="00AE1088">
      <w:pPr>
        <w:ind w:left="0" w:firstLine="0"/>
        <w:rPr>
          <w:color w:val="000000" w:themeColor="text1"/>
        </w:rPr>
      </w:pPr>
    </w:p>
    <w:p w14:paraId="316FB122" w14:textId="77777777" w:rsidR="00BA024B" w:rsidRDefault="00BA024B" w:rsidP="00AE1088">
      <w:pPr>
        <w:ind w:left="0" w:firstLine="0"/>
        <w:rPr>
          <w:color w:val="000000" w:themeColor="text1"/>
        </w:rPr>
      </w:pPr>
    </w:p>
    <w:p w14:paraId="6D51CA16" w14:textId="77777777" w:rsidR="00BA024B" w:rsidRDefault="00BA024B" w:rsidP="00AE1088">
      <w:pPr>
        <w:ind w:left="0" w:firstLine="0"/>
        <w:rPr>
          <w:color w:val="000000" w:themeColor="text1"/>
        </w:rPr>
      </w:pPr>
    </w:p>
    <w:p w14:paraId="46430120" w14:textId="77777777" w:rsidR="00BA024B" w:rsidRDefault="00BA024B" w:rsidP="00AE1088">
      <w:pPr>
        <w:ind w:left="0" w:firstLine="0"/>
        <w:rPr>
          <w:color w:val="000000" w:themeColor="text1"/>
        </w:rPr>
      </w:pPr>
    </w:p>
    <w:p w14:paraId="6E6477A9" w14:textId="77777777" w:rsidR="00BA024B" w:rsidRDefault="00BA024B" w:rsidP="00AE1088">
      <w:pPr>
        <w:ind w:left="0" w:firstLine="0"/>
        <w:rPr>
          <w:color w:val="000000" w:themeColor="text1"/>
        </w:rPr>
      </w:pPr>
    </w:p>
    <w:p w14:paraId="49831C50" w14:textId="77777777" w:rsidR="00BA024B" w:rsidRDefault="00BA024B" w:rsidP="00AE1088">
      <w:pPr>
        <w:ind w:left="0" w:firstLine="0"/>
        <w:rPr>
          <w:color w:val="000000" w:themeColor="text1"/>
        </w:rPr>
      </w:pPr>
    </w:p>
    <w:p w14:paraId="0A6B0B89" w14:textId="36872BD9" w:rsidR="00BA024B" w:rsidRDefault="00BA024B" w:rsidP="00AE1088">
      <w:pPr>
        <w:ind w:left="0" w:firstLine="0"/>
        <w:rPr>
          <w:color w:val="000000" w:themeColor="text1"/>
        </w:rPr>
      </w:pPr>
    </w:p>
    <w:p w14:paraId="7732A8BF" w14:textId="4CD0E1DE" w:rsidR="00A65F8F" w:rsidRDefault="00A65F8F" w:rsidP="0070551E">
      <w:pPr>
        <w:spacing w:after="160" w:line="278" w:lineRule="auto"/>
        <w:ind w:left="0" w:firstLine="0"/>
        <w:jc w:val="left"/>
        <w:rPr>
          <w:color w:val="000000" w:themeColor="text1"/>
        </w:rPr>
      </w:pPr>
    </w:p>
    <w:p w14:paraId="702E0A5F" w14:textId="2E5EC2BA" w:rsidR="00D96ACA" w:rsidRDefault="004A444A" w:rsidP="0020560A">
      <w:pPr>
        <w:spacing w:after="160" w:line="278" w:lineRule="auto"/>
        <w:ind w:left="0" w:firstLine="0"/>
        <w:jc w:val="left"/>
        <w:rPr>
          <w:color w:val="000000" w:themeColor="text1"/>
        </w:rPr>
      </w:pPr>
      <w:r>
        <w:rPr>
          <w:color w:val="000000" w:themeColor="text1"/>
        </w:rPr>
        <w:br w:type="page"/>
      </w:r>
    </w:p>
    <w:p w14:paraId="5623BCB0" w14:textId="05DB93E1" w:rsidR="003D14AE" w:rsidRDefault="003D14AE" w:rsidP="00AE1088">
      <w:pPr>
        <w:ind w:left="0" w:firstLine="0"/>
        <w:rPr>
          <w:color w:val="000000" w:themeColor="text1"/>
        </w:rPr>
      </w:pPr>
    </w:p>
    <w:p w14:paraId="27B8EF91" w14:textId="4192C350" w:rsidR="00380A61" w:rsidRPr="00B57C90" w:rsidRDefault="00380A61" w:rsidP="00AE1088">
      <w:pPr>
        <w:ind w:left="0" w:firstLine="0"/>
        <w:rPr>
          <w:color w:val="000000" w:themeColor="text1"/>
        </w:rPr>
      </w:pPr>
    </w:p>
    <w:p w14:paraId="4728367B" w14:textId="5D34D506" w:rsidR="004758C8" w:rsidRDefault="004758C8" w:rsidP="00AE1088">
      <w:pPr>
        <w:ind w:left="0" w:firstLine="0"/>
        <w:rPr>
          <w:color w:val="000000" w:themeColor="text1"/>
          <w:sz w:val="32"/>
          <w:szCs w:val="32"/>
        </w:rPr>
      </w:pPr>
    </w:p>
    <w:p w14:paraId="1EEA565F" w14:textId="5DC66F4B" w:rsidR="00806900" w:rsidRDefault="0030285D" w:rsidP="000D3850">
      <w:pPr>
        <w:ind w:left="0" w:firstLine="0"/>
        <w:rPr>
          <w:color w:val="000000" w:themeColor="text1"/>
          <w:sz w:val="32"/>
          <w:szCs w:val="32"/>
        </w:rPr>
      </w:pPr>
      <w:r>
        <w:rPr>
          <w:color w:val="000000" w:themeColor="text1"/>
          <w:sz w:val="32"/>
          <w:szCs w:val="32"/>
        </w:rPr>
        <w:br w:type="page"/>
      </w:r>
    </w:p>
    <w:p w14:paraId="346F3127" w14:textId="6DA3602F" w:rsidR="00157DC5" w:rsidRDefault="00157DC5" w:rsidP="007653DD">
      <w:pPr>
        <w:ind w:left="0" w:firstLine="0"/>
        <w:rPr>
          <w:color w:val="000000" w:themeColor="text1"/>
          <w:sz w:val="32"/>
          <w:szCs w:val="32"/>
        </w:rPr>
      </w:pPr>
    </w:p>
    <w:p w14:paraId="2CBF36CA" w14:textId="77777777" w:rsidR="007653DD" w:rsidRDefault="007653DD" w:rsidP="007653DD">
      <w:pPr>
        <w:ind w:left="0" w:firstLine="0"/>
        <w:rPr>
          <w:color w:val="000000" w:themeColor="text1"/>
          <w:sz w:val="32"/>
          <w:szCs w:val="32"/>
        </w:rPr>
      </w:pPr>
    </w:p>
    <w:p w14:paraId="06E3F6BE" w14:textId="77777777" w:rsidR="00157DC5" w:rsidRDefault="00157DC5" w:rsidP="00AE1088">
      <w:pPr>
        <w:ind w:left="0" w:firstLine="0"/>
        <w:rPr>
          <w:color w:val="000000" w:themeColor="text1"/>
          <w:sz w:val="32"/>
          <w:szCs w:val="32"/>
        </w:rPr>
      </w:pPr>
    </w:p>
    <w:p w14:paraId="3857408D" w14:textId="5EC56C4C" w:rsidR="006167C2" w:rsidRDefault="006167C2" w:rsidP="00AE1088">
      <w:pPr>
        <w:ind w:left="0" w:firstLine="0"/>
        <w:rPr>
          <w:color w:val="000000" w:themeColor="text1"/>
          <w:sz w:val="32"/>
          <w:szCs w:val="32"/>
        </w:rPr>
      </w:pPr>
    </w:p>
    <w:p w14:paraId="0E2902C4" w14:textId="050FFA48" w:rsidR="005F0D5A" w:rsidRDefault="005F0D5A"/>
    <w:p w14:paraId="1D886264" w14:textId="5375F042" w:rsidR="0090272A" w:rsidRDefault="0090272A" w:rsidP="00AE1088">
      <w:pPr>
        <w:ind w:left="0" w:firstLine="0"/>
        <w:rPr>
          <w:color w:val="000000" w:themeColor="text1"/>
          <w:sz w:val="32"/>
          <w:szCs w:val="32"/>
        </w:rPr>
      </w:pPr>
    </w:p>
    <w:p w14:paraId="7543F924" w14:textId="77777777" w:rsidR="00A527DF" w:rsidRDefault="00A527DF" w:rsidP="00AE1088">
      <w:pPr>
        <w:ind w:left="0" w:firstLine="0"/>
        <w:rPr>
          <w:color w:val="000000" w:themeColor="text1"/>
          <w:sz w:val="32"/>
          <w:szCs w:val="32"/>
        </w:rPr>
      </w:pPr>
    </w:p>
    <w:p w14:paraId="3037B919" w14:textId="77777777" w:rsidR="00A527DF" w:rsidRPr="00943B56" w:rsidRDefault="00A527DF" w:rsidP="00AE1088">
      <w:pPr>
        <w:ind w:left="0" w:firstLine="0"/>
        <w:rPr>
          <w:color w:val="000000" w:themeColor="text1"/>
          <w:sz w:val="32"/>
          <w:szCs w:val="32"/>
        </w:rPr>
      </w:pPr>
    </w:p>
    <w:sectPr w:rsidR="00A527DF" w:rsidRPr="00943B56">
      <w:headerReference w:type="even" r:id="rId17"/>
      <w:headerReference w:type="default" r:id="rId18"/>
      <w:footerReference w:type="even" r:id="rId19"/>
      <w:footerReference w:type="default" r:id="rId20"/>
      <w:headerReference w:type="first" r:id="rId21"/>
      <w:footerReference w:type="first" r:id="rId22"/>
      <w:pgSz w:w="11900" w:h="16820"/>
      <w:pgMar w:top="1406" w:right="1020" w:bottom="742" w:left="954" w:header="427" w:footer="397" w:gutter="0"/>
      <w:pgNumType w:start="2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57E4C" w14:textId="77777777" w:rsidR="00555F08" w:rsidRDefault="00555F08">
      <w:pPr>
        <w:spacing w:after="0" w:line="240" w:lineRule="auto"/>
      </w:pPr>
      <w:r>
        <w:separator/>
      </w:r>
    </w:p>
  </w:endnote>
  <w:endnote w:type="continuationSeparator" w:id="0">
    <w:p w14:paraId="226B2BE2" w14:textId="77777777" w:rsidR="00555F08" w:rsidRDefault="00555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10DA7" w14:textId="77777777" w:rsidR="003C7357" w:rsidRDefault="006E7ECF">
    <w:pPr>
      <w:spacing w:after="0" w:line="259" w:lineRule="auto"/>
      <w:ind w:left="0" w:right="7" w:firstLine="0"/>
      <w:jc w:val="right"/>
    </w:pPr>
    <w:r>
      <w:t xml:space="preserve">SCA06 | </w:t>
    </w:r>
    <w:r>
      <w:fldChar w:fldCharType="begin"/>
    </w:r>
    <w:r>
      <w:instrText xml:space="preserve"> PAGE   \* MERGEFORMAT </w:instrText>
    </w:r>
    <w:r>
      <w:fldChar w:fldCharType="separate"/>
    </w:r>
    <w:r>
      <w:t>28</w:t>
    </w:r>
    <w:r>
      <w:fldChar w:fldCharType="end"/>
    </w:r>
    <w:r>
      <w:rPr>
        <w:rFonts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FCA1B" w14:textId="2A6BB12E" w:rsidR="003C7357" w:rsidRDefault="003C7357">
    <w:pPr>
      <w:spacing w:after="0" w:line="259" w:lineRule="auto"/>
      <w:ind w:left="0" w:right="7"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A125" w14:textId="77777777" w:rsidR="003C7357" w:rsidRDefault="006E7ECF">
    <w:pPr>
      <w:spacing w:after="0" w:line="259" w:lineRule="auto"/>
      <w:ind w:left="0" w:right="7" w:firstLine="0"/>
      <w:jc w:val="right"/>
    </w:pPr>
    <w:r>
      <w:t xml:space="preserve">SCA06 | </w:t>
    </w:r>
    <w:r>
      <w:fldChar w:fldCharType="begin"/>
    </w:r>
    <w:r>
      <w:instrText xml:space="preserve"> PAGE   \* MERGEFORMAT </w:instrText>
    </w:r>
    <w:r>
      <w:fldChar w:fldCharType="separate"/>
    </w:r>
    <w:r>
      <w:t>28</w:t>
    </w:r>
    <w:r>
      <w:fldChar w:fldCharType="end"/>
    </w:r>
    <w:r>
      <w:rPr>
        <w:rFonts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00E93" w14:textId="77777777" w:rsidR="00555F08" w:rsidRDefault="00555F08">
      <w:pPr>
        <w:spacing w:after="0" w:line="240" w:lineRule="auto"/>
      </w:pPr>
      <w:r>
        <w:separator/>
      </w:r>
    </w:p>
  </w:footnote>
  <w:footnote w:type="continuationSeparator" w:id="0">
    <w:p w14:paraId="2D745AEE" w14:textId="77777777" w:rsidR="00555F08" w:rsidRDefault="00555F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A166" w14:textId="77777777" w:rsidR="003C7357" w:rsidRDefault="006E7ECF">
    <w:pPr>
      <w:spacing w:after="0" w:line="259" w:lineRule="auto"/>
      <w:ind w:left="-95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BD29FC" wp14:editId="390070B4">
              <wp:simplePos x="0" y="0"/>
              <wp:positionH relativeFrom="page">
                <wp:posOffset>646931</wp:posOffset>
              </wp:positionH>
              <wp:positionV relativeFrom="page">
                <wp:posOffset>271450</wp:posOffset>
              </wp:positionV>
              <wp:extent cx="6558100" cy="340602"/>
              <wp:effectExtent l="0" t="0" r="0" b="0"/>
              <wp:wrapSquare wrapText="bothSides"/>
              <wp:docPr id="27318" name="Group 27318"/>
              <wp:cNvGraphicFramePr/>
              <a:graphic xmlns:a="http://schemas.openxmlformats.org/drawingml/2006/main">
                <a:graphicData uri="http://schemas.microsoft.com/office/word/2010/wordprocessingGroup">
                  <wpg:wgp>
                    <wpg:cNvGrpSpPr/>
                    <wpg:grpSpPr>
                      <a:xfrm>
                        <a:off x="0" y="0"/>
                        <a:ext cx="6558100" cy="340602"/>
                        <a:chOff x="0" y="0"/>
                        <a:chExt cx="6558100" cy="340602"/>
                      </a:xfrm>
                    </wpg:grpSpPr>
                    <pic:pic xmlns:pic="http://schemas.openxmlformats.org/drawingml/2006/picture">
                      <pic:nvPicPr>
                        <pic:cNvPr id="27319" name="Picture 27319"/>
                        <pic:cNvPicPr/>
                      </pic:nvPicPr>
                      <pic:blipFill>
                        <a:blip r:embed="rId1"/>
                        <a:stretch>
                          <a:fillRect/>
                        </a:stretch>
                      </pic:blipFill>
                      <pic:spPr>
                        <a:xfrm>
                          <a:off x="25" y="0"/>
                          <a:ext cx="374180" cy="262210"/>
                        </a:xfrm>
                        <a:prstGeom prst="rect">
                          <a:avLst/>
                        </a:prstGeom>
                      </pic:spPr>
                    </pic:pic>
                    <pic:pic xmlns:pic="http://schemas.openxmlformats.org/drawingml/2006/picture">
                      <pic:nvPicPr>
                        <pic:cNvPr id="27321" name="Picture 27321"/>
                        <pic:cNvPicPr/>
                      </pic:nvPicPr>
                      <pic:blipFill>
                        <a:blip r:embed="rId2"/>
                        <a:stretch>
                          <a:fillRect/>
                        </a:stretch>
                      </pic:blipFill>
                      <pic:spPr>
                        <a:xfrm>
                          <a:off x="4918574" y="172527"/>
                          <a:ext cx="1639525" cy="168075"/>
                        </a:xfrm>
                        <a:prstGeom prst="rect">
                          <a:avLst/>
                        </a:prstGeom>
                      </pic:spPr>
                    </pic:pic>
                    <wps:wsp>
                      <wps:cNvPr id="27322" name="Rectangle 27322"/>
                      <wps:cNvSpPr/>
                      <wps:spPr>
                        <a:xfrm>
                          <a:off x="4920731" y="201066"/>
                          <a:ext cx="1428293" cy="158577"/>
                        </a:xfrm>
                        <a:prstGeom prst="rect">
                          <a:avLst/>
                        </a:prstGeom>
                        <a:ln>
                          <a:noFill/>
                        </a:ln>
                      </wps:spPr>
                      <wps:txbx>
                        <w:txbxContent>
                          <w:p w14:paraId="0699B0BE" w14:textId="77777777" w:rsidR="003C7357" w:rsidRDefault="006E7ECF">
                            <w:pPr>
                              <w:spacing w:after="160" w:line="259" w:lineRule="auto"/>
                              <w:ind w:left="0" w:firstLine="0"/>
                              <w:jc w:val="left"/>
                            </w:pPr>
                            <w:r>
                              <w:t>CiA402DriveProfile</w:t>
                            </w:r>
                          </w:p>
                        </w:txbxContent>
                      </wps:txbx>
                      <wps:bodyPr horzOverflow="overflow" vert="horz" lIns="0" tIns="0" rIns="0" bIns="0" rtlCol="0">
                        <a:noAutofit/>
                      </wps:bodyPr>
                    </wps:wsp>
                    <wps:wsp>
                      <wps:cNvPr id="27323" name="Rectangle 27323"/>
                      <wps:cNvSpPr/>
                      <wps:spPr>
                        <a:xfrm>
                          <a:off x="5993240" y="201066"/>
                          <a:ext cx="46901" cy="158577"/>
                        </a:xfrm>
                        <a:prstGeom prst="rect">
                          <a:avLst/>
                        </a:prstGeom>
                        <a:ln>
                          <a:noFill/>
                        </a:ln>
                      </wps:spPr>
                      <wps:txbx>
                        <w:txbxContent>
                          <w:p w14:paraId="094402AE" w14:textId="77777777" w:rsidR="003C7357" w:rsidRDefault="006E7ECF">
                            <w:pPr>
                              <w:spacing w:after="160" w:line="259" w:lineRule="auto"/>
                              <w:ind w:left="0" w:firstLine="0"/>
                              <w:jc w:val="left"/>
                            </w:pPr>
                            <w:r>
                              <w:rPr>
                                <w:rFonts w:cs="Arial"/>
                              </w:rPr>
                              <w:t xml:space="preserve"> </w:t>
                            </w:r>
                          </w:p>
                        </w:txbxContent>
                      </wps:txbx>
                      <wps:bodyPr horzOverflow="overflow" vert="horz" lIns="0" tIns="0" rIns="0" bIns="0" rtlCol="0">
                        <a:noAutofit/>
                      </wps:bodyPr>
                    </wps:wsp>
                    <wps:wsp>
                      <wps:cNvPr id="27320" name="Shape 27320"/>
                      <wps:cNvSpPr/>
                      <wps:spPr>
                        <a:xfrm>
                          <a:off x="0" y="313963"/>
                          <a:ext cx="6256199" cy="0"/>
                        </a:xfrm>
                        <a:custGeom>
                          <a:avLst/>
                          <a:gdLst/>
                          <a:ahLst/>
                          <a:cxnLst/>
                          <a:rect l="0" t="0" r="0" b="0"/>
                          <a:pathLst>
                            <a:path w="6256199">
                              <a:moveTo>
                                <a:pt x="0" y="0"/>
                              </a:moveTo>
                              <a:lnTo>
                                <a:pt x="6256199" y="0"/>
                              </a:lnTo>
                            </a:path>
                          </a:pathLst>
                        </a:custGeom>
                        <a:ln w="12634"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9BD29FC" id="Group 27318" o:spid="_x0000_s1026" style="position:absolute;left:0;text-align:left;margin-left:50.95pt;margin-top:21.35pt;width:516.4pt;height:26.8pt;z-index:251658240;mso-position-horizontal-relative:page;mso-position-vertical-relative:page" coordsize="65581,3406" o:gfxdata="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319" o:spid="_x0000_s1027" type="#_x0000_t75" style="position:absolute;width:3742;height:262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">
                <v:imagedata r:id="rId3" o:title=""/>
              </v:shape>
              <v:shape id="Picture 27321" o:spid="_x0000_s1028" type="#_x0000_t75" style="position:absolute;left:49185;top:1725;width:16395;height:168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">
                <v:imagedata r:id="rId4" o:title=""/>
              </v:shape>
              <v:rect id="Rectangle 27322" o:spid="_x0000_s1029" style="position:absolute;left:49207;top:2010;width:14283;height:158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" filled="f" stroked="f">
                <v:textbox inset="0,0,0,0">
                  <w:txbxContent>
                    <w:p w14:paraId="0699B0BE" w14:textId="77777777" w:rsidR="003C7357" w:rsidRDefault="006E7ECF">
                      <w:pPr>
                        <w:spacing w:after="160" w:line="259" w:lineRule="auto"/>
                        <w:ind w:left="0" w:firstLine="0"/>
                        <w:jc w:val="left"/>
                      </w:pPr>
                      <w:r>
                        <w:t>CiA402DriveProfile</w:t>
                      </w:r>
                    </w:p>
                  </w:txbxContent>
                </v:textbox>
              </v:rect>
              <v:rect id="Rectangle 27323" o:spid="_x0000_s1030" style="position:absolute;left:59932;top:2010;width:469;height:158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" filled="f" stroked="f">
                <v:textbox inset="0,0,0,0">
                  <w:txbxContent>
                    <w:p w14:paraId="094402AE" w14:textId="77777777" w:rsidR="003C7357" w:rsidRDefault="006E7ECF">
                      <w:pPr>
                        <w:spacing w:after="160" w:line="259" w:lineRule="auto"/>
                        <w:ind w:left="0" w:firstLine="0"/>
                        <w:jc w:val="left"/>
                      </w:pPr>
                      <w:r>
                        <w:rPr>
                          <w:rFonts w:cs="Arial"/>
                        </w:rPr>
                        <w:t xml:space="preserve"> </w:t>
                      </w:r>
                    </w:p>
                  </w:txbxContent>
                </v:textbox>
              </v:rect>
              <v:shape id="Shape 27320" o:spid="_x0000_s1031" style="position:absolute;top:3139;width:62561;height:0;visibility:visible;mso-wrap-style:square;v-text-anchor:top" coordsize="625619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" path="m,l6256199,e" filled="f" strokeweight=".35094mm">
                <v:stroke miterlimit="83231f" joinstyle="miter"/>
                <v:path arrowok="t" textboxrect="0,0,6256199,0"/>
              </v:shape>
              <w10:wrap type="square" anchorx="page" anchory="page"/>
            </v:group>
          </w:pict>
        </mc:Fallback>
      </mc:AlternateContent>
    </w:r>
    <w:r>
      <w:rPr>
        <w:rFonts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38AB5" w14:textId="6841411C" w:rsidR="003C7357" w:rsidRDefault="003C7357">
    <w:pPr>
      <w:spacing w:after="0" w:line="259" w:lineRule="auto"/>
      <w:ind w:left="-954"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67073" w14:textId="77777777" w:rsidR="003C7357" w:rsidRDefault="006E7ECF">
    <w:pPr>
      <w:spacing w:after="0" w:line="259" w:lineRule="auto"/>
      <w:ind w:left="-954" w:firstLine="0"/>
      <w:jc w:val="left"/>
    </w:pP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6A4C2FAE" wp14:editId="07CE0B71">
              <wp:simplePos x="0" y="0"/>
              <wp:positionH relativeFrom="page">
                <wp:posOffset>646931</wp:posOffset>
              </wp:positionH>
              <wp:positionV relativeFrom="page">
                <wp:posOffset>271450</wp:posOffset>
              </wp:positionV>
              <wp:extent cx="6558100" cy="340602"/>
              <wp:effectExtent l="0" t="0" r="0" b="0"/>
              <wp:wrapSquare wrapText="bothSides"/>
              <wp:docPr id="27278" name="Group 27278"/>
              <wp:cNvGraphicFramePr/>
              <a:graphic xmlns:a="http://schemas.openxmlformats.org/drawingml/2006/main">
                <a:graphicData uri="http://schemas.microsoft.com/office/word/2010/wordprocessingGroup">
                  <wpg:wgp>
                    <wpg:cNvGrpSpPr/>
                    <wpg:grpSpPr>
                      <a:xfrm>
                        <a:off x="0" y="0"/>
                        <a:ext cx="6558100" cy="340602"/>
                        <a:chOff x="0" y="0"/>
                        <a:chExt cx="6558100" cy="340602"/>
                      </a:xfrm>
                    </wpg:grpSpPr>
                    <pic:pic xmlns:pic="http://schemas.openxmlformats.org/drawingml/2006/picture">
                      <pic:nvPicPr>
                        <pic:cNvPr id="27279" name="Picture 27279"/>
                        <pic:cNvPicPr/>
                      </pic:nvPicPr>
                      <pic:blipFill>
                        <a:blip r:embed="rId1"/>
                        <a:stretch>
                          <a:fillRect/>
                        </a:stretch>
                      </pic:blipFill>
                      <pic:spPr>
                        <a:xfrm>
                          <a:off x="25" y="0"/>
                          <a:ext cx="374180" cy="262210"/>
                        </a:xfrm>
                        <a:prstGeom prst="rect">
                          <a:avLst/>
                        </a:prstGeom>
                      </pic:spPr>
                    </pic:pic>
                    <pic:pic xmlns:pic="http://schemas.openxmlformats.org/drawingml/2006/picture">
                      <pic:nvPicPr>
                        <pic:cNvPr id="27281" name="Picture 27281"/>
                        <pic:cNvPicPr/>
                      </pic:nvPicPr>
                      <pic:blipFill>
                        <a:blip r:embed="rId2"/>
                        <a:stretch>
                          <a:fillRect/>
                        </a:stretch>
                      </pic:blipFill>
                      <pic:spPr>
                        <a:xfrm>
                          <a:off x="4918574" y="172527"/>
                          <a:ext cx="1639525" cy="168075"/>
                        </a:xfrm>
                        <a:prstGeom prst="rect">
                          <a:avLst/>
                        </a:prstGeom>
                      </pic:spPr>
                    </pic:pic>
                    <wps:wsp>
                      <wps:cNvPr id="27282" name="Rectangle 27282"/>
                      <wps:cNvSpPr/>
                      <wps:spPr>
                        <a:xfrm>
                          <a:off x="4920731" y="201066"/>
                          <a:ext cx="1428293" cy="158577"/>
                        </a:xfrm>
                        <a:prstGeom prst="rect">
                          <a:avLst/>
                        </a:prstGeom>
                        <a:ln>
                          <a:noFill/>
                        </a:ln>
                      </wps:spPr>
                      <wps:txbx>
                        <w:txbxContent>
                          <w:p w14:paraId="078C7B4A" w14:textId="77777777" w:rsidR="003C7357" w:rsidRDefault="006E7ECF">
                            <w:pPr>
                              <w:spacing w:after="160" w:line="259" w:lineRule="auto"/>
                              <w:ind w:left="0" w:firstLine="0"/>
                              <w:jc w:val="left"/>
                            </w:pPr>
                            <w:r>
                              <w:t>CiA402DriveProfile</w:t>
                            </w:r>
                          </w:p>
                        </w:txbxContent>
                      </wps:txbx>
                      <wps:bodyPr horzOverflow="overflow" vert="horz" lIns="0" tIns="0" rIns="0" bIns="0" rtlCol="0">
                        <a:noAutofit/>
                      </wps:bodyPr>
                    </wps:wsp>
                    <wps:wsp>
                      <wps:cNvPr id="27283" name="Rectangle 27283"/>
                      <wps:cNvSpPr/>
                      <wps:spPr>
                        <a:xfrm>
                          <a:off x="5993240" y="201066"/>
                          <a:ext cx="46901" cy="158577"/>
                        </a:xfrm>
                        <a:prstGeom prst="rect">
                          <a:avLst/>
                        </a:prstGeom>
                        <a:ln>
                          <a:noFill/>
                        </a:ln>
                      </wps:spPr>
                      <wps:txbx>
                        <w:txbxContent>
                          <w:p w14:paraId="64D94474" w14:textId="77777777" w:rsidR="003C7357" w:rsidRDefault="006E7ECF">
                            <w:pPr>
                              <w:spacing w:after="160" w:line="259" w:lineRule="auto"/>
                              <w:ind w:left="0" w:firstLine="0"/>
                              <w:jc w:val="left"/>
                            </w:pPr>
                            <w:r>
                              <w:rPr>
                                <w:rFonts w:cs="Arial"/>
                              </w:rPr>
                              <w:t xml:space="preserve"> </w:t>
                            </w:r>
                          </w:p>
                        </w:txbxContent>
                      </wps:txbx>
                      <wps:bodyPr horzOverflow="overflow" vert="horz" lIns="0" tIns="0" rIns="0" bIns="0" rtlCol="0">
                        <a:noAutofit/>
                      </wps:bodyPr>
                    </wps:wsp>
                    <wps:wsp>
                      <wps:cNvPr id="27280" name="Shape 27280"/>
                      <wps:cNvSpPr/>
                      <wps:spPr>
                        <a:xfrm>
                          <a:off x="0" y="313963"/>
                          <a:ext cx="6256199" cy="0"/>
                        </a:xfrm>
                        <a:custGeom>
                          <a:avLst/>
                          <a:gdLst/>
                          <a:ahLst/>
                          <a:cxnLst/>
                          <a:rect l="0" t="0" r="0" b="0"/>
                          <a:pathLst>
                            <a:path w="6256199">
                              <a:moveTo>
                                <a:pt x="0" y="0"/>
                              </a:moveTo>
                              <a:lnTo>
                                <a:pt x="6256199" y="0"/>
                              </a:lnTo>
                            </a:path>
                          </a:pathLst>
                        </a:custGeom>
                        <a:ln w="12634"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A4C2FAE" id="Group 27278" o:spid="_x0000_s1032" style="position:absolute;left:0;text-align:left;margin-left:50.95pt;margin-top:21.35pt;width:516.4pt;height:26.8pt;z-index:251658241;mso-position-horizontal-relative:page;mso-position-vertical-relative:page" coordsize="65581,3406" o:gfxdata="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279" o:spid="_x0000_s1033" type="#_x0000_t75" style="position:absolute;width:3742;height:262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">
                <v:imagedata r:id="rId3" o:title=""/>
              </v:shape>
              <v:shape id="Picture 27281" o:spid="_x0000_s1034" type="#_x0000_t75" style="position:absolute;left:49185;top:1725;width:16395;height:168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">
                <v:imagedata r:id="rId4" o:title=""/>
              </v:shape>
              <v:rect id="Rectangle 27282" o:spid="_x0000_s1035" style="position:absolute;left:49207;top:2010;width:14283;height:158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" filled="f" stroked="f">
                <v:textbox inset="0,0,0,0">
                  <w:txbxContent>
                    <w:p w14:paraId="078C7B4A" w14:textId="77777777" w:rsidR="003C7357" w:rsidRDefault="006E7ECF">
                      <w:pPr>
                        <w:spacing w:after="160" w:line="259" w:lineRule="auto"/>
                        <w:ind w:left="0" w:firstLine="0"/>
                        <w:jc w:val="left"/>
                      </w:pPr>
                      <w:r>
                        <w:t>CiA402DriveProfile</w:t>
                      </w:r>
                    </w:p>
                  </w:txbxContent>
                </v:textbox>
              </v:rect>
              <v:rect id="Rectangle 27283" o:spid="_x0000_s1036" style="position:absolute;left:59932;top:2010;width:469;height:158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" filled="f" stroked="f">
                <v:textbox inset="0,0,0,0">
                  <w:txbxContent>
                    <w:p w14:paraId="64D94474" w14:textId="77777777" w:rsidR="003C7357" w:rsidRDefault="006E7ECF">
                      <w:pPr>
                        <w:spacing w:after="160" w:line="259" w:lineRule="auto"/>
                        <w:ind w:left="0" w:firstLine="0"/>
                        <w:jc w:val="left"/>
                      </w:pPr>
                      <w:r>
                        <w:rPr>
                          <w:rFonts w:cs="Arial"/>
                        </w:rPr>
                        <w:t xml:space="preserve"> </w:t>
                      </w:r>
                    </w:p>
                  </w:txbxContent>
                </v:textbox>
              </v:rect>
              <v:shape id="Shape 27280" o:spid="_x0000_s1037" style="position:absolute;top:3139;width:62561;height:0;visibility:visible;mso-wrap-style:square;v-text-anchor:top" coordsize="625619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" path="m,l6256199,e" filled="f" strokeweight=".35094mm">
                <v:stroke miterlimit="83231f" joinstyle="miter"/>
                <v:path arrowok="t" textboxrect="0,0,6256199,0"/>
              </v:shape>
              <w10:wrap type="square" anchorx="page" anchory="page"/>
            </v:group>
          </w:pict>
        </mc:Fallback>
      </mc:AlternateContent>
    </w:r>
    <w:r>
      <w:rPr>
        <w:rFonts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04C44"/>
    <w:multiLevelType w:val="hybridMultilevel"/>
    <w:tmpl w:val="3BFE0C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F770732"/>
    <w:multiLevelType w:val="hybridMultilevel"/>
    <w:tmpl w:val="86969B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B647185"/>
    <w:multiLevelType w:val="hybridMultilevel"/>
    <w:tmpl w:val="AAAC30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24E7E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F58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8C52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D97082"/>
    <w:multiLevelType w:val="hybridMultilevel"/>
    <w:tmpl w:val="E94456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F184060"/>
    <w:multiLevelType w:val="hybridMultilevel"/>
    <w:tmpl w:val="A776F0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5882C6B"/>
    <w:multiLevelType w:val="multilevel"/>
    <w:tmpl w:val="82E27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067561">
    <w:abstractNumId w:val="8"/>
  </w:num>
  <w:num w:numId="2" w16cid:durableId="449511995">
    <w:abstractNumId w:val="5"/>
  </w:num>
  <w:num w:numId="3" w16cid:durableId="483013367">
    <w:abstractNumId w:val="3"/>
  </w:num>
  <w:num w:numId="4" w16cid:durableId="376469855">
    <w:abstractNumId w:val="4"/>
  </w:num>
  <w:num w:numId="5" w16cid:durableId="509954208">
    <w:abstractNumId w:val="6"/>
  </w:num>
  <w:num w:numId="6" w16cid:durableId="1413047486">
    <w:abstractNumId w:val="1"/>
  </w:num>
  <w:num w:numId="7" w16cid:durableId="445387325">
    <w:abstractNumId w:val="7"/>
  </w:num>
  <w:num w:numId="8" w16cid:durableId="2007395145">
    <w:abstractNumId w:val="0"/>
  </w:num>
  <w:num w:numId="9" w16cid:durableId="736322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357"/>
    <w:rsid w:val="0000046E"/>
    <w:rsid w:val="000004D2"/>
    <w:rsid w:val="00000764"/>
    <w:rsid w:val="000007E2"/>
    <w:rsid w:val="0000083F"/>
    <w:rsid w:val="000009A3"/>
    <w:rsid w:val="00000C63"/>
    <w:rsid w:val="00000C7B"/>
    <w:rsid w:val="00000CF7"/>
    <w:rsid w:val="00000DFB"/>
    <w:rsid w:val="0000147E"/>
    <w:rsid w:val="00001491"/>
    <w:rsid w:val="00001545"/>
    <w:rsid w:val="00001558"/>
    <w:rsid w:val="000018BF"/>
    <w:rsid w:val="00001A28"/>
    <w:rsid w:val="00001B2A"/>
    <w:rsid w:val="00001CCE"/>
    <w:rsid w:val="00001D3E"/>
    <w:rsid w:val="00001E00"/>
    <w:rsid w:val="00002115"/>
    <w:rsid w:val="00002815"/>
    <w:rsid w:val="00002C4A"/>
    <w:rsid w:val="00002CB3"/>
    <w:rsid w:val="00002D62"/>
    <w:rsid w:val="00002DC3"/>
    <w:rsid w:val="0000307A"/>
    <w:rsid w:val="0000319E"/>
    <w:rsid w:val="000032A6"/>
    <w:rsid w:val="000032EA"/>
    <w:rsid w:val="00003602"/>
    <w:rsid w:val="000036CC"/>
    <w:rsid w:val="00003858"/>
    <w:rsid w:val="000038A5"/>
    <w:rsid w:val="00004167"/>
    <w:rsid w:val="000041A6"/>
    <w:rsid w:val="000042EE"/>
    <w:rsid w:val="00004348"/>
    <w:rsid w:val="00004511"/>
    <w:rsid w:val="00004574"/>
    <w:rsid w:val="00004630"/>
    <w:rsid w:val="00004859"/>
    <w:rsid w:val="00004AE8"/>
    <w:rsid w:val="00004F27"/>
    <w:rsid w:val="00005082"/>
    <w:rsid w:val="0000555F"/>
    <w:rsid w:val="0000557E"/>
    <w:rsid w:val="0000571E"/>
    <w:rsid w:val="0000594D"/>
    <w:rsid w:val="00005B17"/>
    <w:rsid w:val="00005D8B"/>
    <w:rsid w:val="00005DC0"/>
    <w:rsid w:val="0000613C"/>
    <w:rsid w:val="00006180"/>
    <w:rsid w:val="0000620D"/>
    <w:rsid w:val="000063C1"/>
    <w:rsid w:val="00006455"/>
    <w:rsid w:val="0000679F"/>
    <w:rsid w:val="000067AE"/>
    <w:rsid w:val="000067D3"/>
    <w:rsid w:val="0000680A"/>
    <w:rsid w:val="00006B1B"/>
    <w:rsid w:val="00006DB9"/>
    <w:rsid w:val="00006EFC"/>
    <w:rsid w:val="00007095"/>
    <w:rsid w:val="0000709C"/>
    <w:rsid w:val="00007189"/>
    <w:rsid w:val="000072AF"/>
    <w:rsid w:val="000075A1"/>
    <w:rsid w:val="000075C8"/>
    <w:rsid w:val="00007B69"/>
    <w:rsid w:val="00007C40"/>
    <w:rsid w:val="00007DF8"/>
    <w:rsid w:val="00007E02"/>
    <w:rsid w:val="00007EA3"/>
    <w:rsid w:val="00010099"/>
    <w:rsid w:val="000100D0"/>
    <w:rsid w:val="00010385"/>
    <w:rsid w:val="000104E0"/>
    <w:rsid w:val="000105D7"/>
    <w:rsid w:val="000105F1"/>
    <w:rsid w:val="0001062F"/>
    <w:rsid w:val="00010679"/>
    <w:rsid w:val="00010880"/>
    <w:rsid w:val="00010AA2"/>
    <w:rsid w:val="00010AE2"/>
    <w:rsid w:val="00010B12"/>
    <w:rsid w:val="00010CDC"/>
    <w:rsid w:val="00010E19"/>
    <w:rsid w:val="00010F27"/>
    <w:rsid w:val="00010F4C"/>
    <w:rsid w:val="00011121"/>
    <w:rsid w:val="0001119E"/>
    <w:rsid w:val="000112C0"/>
    <w:rsid w:val="000115BB"/>
    <w:rsid w:val="000116D9"/>
    <w:rsid w:val="00011A76"/>
    <w:rsid w:val="00011C1B"/>
    <w:rsid w:val="00011CAF"/>
    <w:rsid w:val="00011D93"/>
    <w:rsid w:val="00011DEA"/>
    <w:rsid w:val="000120BD"/>
    <w:rsid w:val="000120CE"/>
    <w:rsid w:val="000122C2"/>
    <w:rsid w:val="00012338"/>
    <w:rsid w:val="000124D7"/>
    <w:rsid w:val="000127F1"/>
    <w:rsid w:val="0001281C"/>
    <w:rsid w:val="000129C3"/>
    <w:rsid w:val="00012FFD"/>
    <w:rsid w:val="00013053"/>
    <w:rsid w:val="00013480"/>
    <w:rsid w:val="0001353D"/>
    <w:rsid w:val="0001360D"/>
    <w:rsid w:val="0001398B"/>
    <w:rsid w:val="00014001"/>
    <w:rsid w:val="000140A8"/>
    <w:rsid w:val="000142EA"/>
    <w:rsid w:val="000143F4"/>
    <w:rsid w:val="000144B3"/>
    <w:rsid w:val="00014A97"/>
    <w:rsid w:val="00014B79"/>
    <w:rsid w:val="00014BAA"/>
    <w:rsid w:val="00014FE4"/>
    <w:rsid w:val="0001516D"/>
    <w:rsid w:val="00015AA0"/>
    <w:rsid w:val="00015B55"/>
    <w:rsid w:val="00015BAB"/>
    <w:rsid w:val="00015E53"/>
    <w:rsid w:val="00015EB9"/>
    <w:rsid w:val="0001620D"/>
    <w:rsid w:val="00016533"/>
    <w:rsid w:val="00016DC6"/>
    <w:rsid w:val="00016E4A"/>
    <w:rsid w:val="000170D4"/>
    <w:rsid w:val="000172DB"/>
    <w:rsid w:val="00017334"/>
    <w:rsid w:val="00017371"/>
    <w:rsid w:val="00017398"/>
    <w:rsid w:val="000178DE"/>
    <w:rsid w:val="00017992"/>
    <w:rsid w:val="00017A85"/>
    <w:rsid w:val="00017B67"/>
    <w:rsid w:val="00017F7A"/>
    <w:rsid w:val="00020252"/>
    <w:rsid w:val="0002051F"/>
    <w:rsid w:val="00020617"/>
    <w:rsid w:val="000209D2"/>
    <w:rsid w:val="00020A09"/>
    <w:rsid w:val="00020BD1"/>
    <w:rsid w:val="00021043"/>
    <w:rsid w:val="000213CA"/>
    <w:rsid w:val="000213E6"/>
    <w:rsid w:val="000214F3"/>
    <w:rsid w:val="00021650"/>
    <w:rsid w:val="00021712"/>
    <w:rsid w:val="0002176F"/>
    <w:rsid w:val="00021B2A"/>
    <w:rsid w:val="00021CD7"/>
    <w:rsid w:val="00021D57"/>
    <w:rsid w:val="00021D8B"/>
    <w:rsid w:val="00021D91"/>
    <w:rsid w:val="00021E2C"/>
    <w:rsid w:val="00022091"/>
    <w:rsid w:val="000221E8"/>
    <w:rsid w:val="00022239"/>
    <w:rsid w:val="00022249"/>
    <w:rsid w:val="000222FB"/>
    <w:rsid w:val="00022357"/>
    <w:rsid w:val="0002266F"/>
    <w:rsid w:val="0002275A"/>
    <w:rsid w:val="00022A70"/>
    <w:rsid w:val="00022B5C"/>
    <w:rsid w:val="00022BF7"/>
    <w:rsid w:val="00022C17"/>
    <w:rsid w:val="00022D19"/>
    <w:rsid w:val="00023105"/>
    <w:rsid w:val="00023230"/>
    <w:rsid w:val="0002324D"/>
    <w:rsid w:val="000236FB"/>
    <w:rsid w:val="00023A36"/>
    <w:rsid w:val="00023A61"/>
    <w:rsid w:val="00023D80"/>
    <w:rsid w:val="00023DB2"/>
    <w:rsid w:val="0002439C"/>
    <w:rsid w:val="000244E7"/>
    <w:rsid w:val="000248B0"/>
    <w:rsid w:val="00024CB0"/>
    <w:rsid w:val="00025A96"/>
    <w:rsid w:val="00025ADB"/>
    <w:rsid w:val="00025B85"/>
    <w:rsid w:val="00025D6B"/>
    <w:rsid w:val="00025E15"/>
    <w:rsid w:val="00025E2F"/>
    <w:rsid w:val="00025F3D"/>
    <w:rsid w:val="00026108"/>
    <w:rsid w:val="00026536"/>
    <w:rsid w:val="000266DF"/>
    <w:rsid w:val="00026913"/>
    <w:rsid w:val="000269DD"/>
    <w:rsid w:val="000270EA"/>
    <w:rsid w:val="0002747D"/>
    <w:rsid w:val="00027744"/>
    <w:rsid w:val="0002783D"/>
    <w:rsid w:val="000307ED"/>
    <w:rsid w:val="00030CB0"/>
    <w:rsid w:val="00030D53"/>
    <w:rsid w:val="00030D55"/>
    <w:rsid w:val="00030F37"/>
    <w:rsid w:val="000312CA"/>
    <w:rsid w:val="00031540"/>
    <w:rsid w:val="000315CB"/>
    <w:rsid w:val="00031648"/>
    <w:rsid w:val="00031664"/>
    <w:rsid w:val="000317B4"/>
    <w:rsid w:val="00031872"/>
    <w:rsid w:val="00031C62"/>
    <w:rsid w:val="00031E41"/>
    <w:rsid w:val="00031F1D"/>
    <w:rsid w:val="00031F6C"/>
    <w:rsid w:val="0003209B"/>
    <w:rsid w:val="000320C0"/>
    <w:rsid w:val="00032115"/>
    <w:rsid w:val="000323A1"/>
    <w:rsid w:val="000325E8"/>
    <w:rsid w:val="00032710"/>
    <w:rsid w:val="0003288F"/>
    <w:rsid w:val="00032956"/>
    <w:rsid w:val="00032C59"/>
    <w:rsid w:val="00032CA1"/>
    <w:rsid w:val="00032D25"/>
    <w:rsid w:val="00032ECC"/>
    <w:rsid w:val="000331B4"/>
    <w:rsid w:val="0003330D"/>
    <w:rsid w:val="0003356C"/>
    <w:rsid w:val="00033AB4"/>
    <w:rsid w:val="00033B6B"/>
    <w:rsid w:val="00033D2B"/>
    <w:rsid w:val="00033E9E"/>
    <w:rsid w:val="00034085"/>
    <w:rsid w:val="000340C3"/>
    <w:rsid w:val="000340F3"/>
    <w:rsid w:val="00034340"/>
    <w:rsid w:val="00034888"/>
    <w:rsid w:val="00034B1E"/>
    <w:rsid w:val="00034BEF"/>
    <w:rsid w:val="00034F6E"/>
    <w:rsid w:val="0003518D"/>
    <w:rsid w:val="0003536F"/>
    <w:rsid w:val="000353EB"/>
    <w:rsid w:val="00035708"/>
    <w:rsid w:val="0003574E"/>
    <w:rsid w:val="00035875"/>
    <w:rsid w:val="00035AD0"/>
    <w:rsid w:val="00036182"/>
    <w:rsid w:val="000362B7"/>
    <w:rsid w:val="0003650A"/>
    <w:rsid w:val="000366FE"/>
    <w:rsid w:val="00036738"/>
    <w:rsid w:val="0003680B"/>
    <w:rsid w:val="00036BC9"/>
    <w:rsid w:val="00036C0D"/>
    <w:rsid w:val="00037462"/>
    <w:rsid w:val="00037B6B"/>
    <w:rsid w:val="0004043C"/>
    <w:rsid w:val="000405BD"/>
    <w:rsid w:val="0004063B"/>
    <w:rsid w:val="00040644"/>
    <w:rsid w:val="000406F0"/>
    <w:rsid w:val="000409A1"/>
    <w:rsid w:val="00040F3B"/>
    <w:rsid w:val="000413D5"/>
    <w:rsid w:val="000418F2"/>
    <w:rsid w:val="00041959"/>
    <w:rsid w:val="00041BA7"/>
    <w:rsid w:val="00041D12"/>
    <w:rsid w:val="00041D31"/>
    <w:rsid w:val="00041F40"/>
    <w:rsid w:val="00041FB3"/>
    <w:rsid w:val="00042470"/>
    <w:rsid w:val="000429E9"/>
    <w:rsid w:val="00042BB4"/>
    <w:rsid w:val="00043073"/>
    <w:rsid w:val="00043106"/>
    <w:rsid w:val="000433F0"/>
    <w:rsid w:val="00043406"/>
    <w:rsid w:val="0004343D"/>
    <w:rsid w:val="00043656"/>
    <w:rsid w:val="0004391A"/>
    <w:rsid w:val="00043ADC"/>
    <w:rsid w:val="00043B23"/>
    <w:rsid w:val="00043BB1"/>
    <w:rsid w:val="00043C3F"/>
    <w:rsid w:val="00043F65"/>
    <w:rsid w:val="00044020"/>
    <w:rsid w:val="00044022"/>
    <w:rsid w:val="000441BC"/>
    <w:rsid w:val="00044329"/>
    <w:rsid w:val="00044392"/>
    <w:rsid w:val="000443CB"/>
    <w:rsid w:val="00044540"/>
    <w:rsid w:val="000446D7"/>
    <w:rsid w:val="00044976"/>
    <w:rsid w:val="0004497E"/>
    <w:rsid w:val="000449D4"/>
    <w:rsid w:val="00044AE2"/>
    <w:rsid w:val="00044B76"/>
    <w:rsid w:val="00044CAF"/>
    <w:rsid w:val="00044EC8"/>
    <w:rsid w:val="0004555E"/>
    <w:rsid w:val="000455B2"/>
    <w:rsid w:val="000456DB"/>
    <w:rsid w:val="00045890"/>
    <w:rsid w:val="0004592C"/>
    <w:rsid w:val="00045AFB"/>
    <w:rsid w:val="00045B02"/>
    <w:rsid w:val="00045C9F"/>
    <w:rsid w:val="00045F6E"/>
    <w:rsid w:val="00046195"/>
    <w:rsid w:val="0004669C"/>
    <w:rsid w:val="00046700"/>
    <w:rsid w:val="00046D6B"/>
    <w:rsid w:val="00046DE7"/>
    <w:rsid w:val="000472A7"/>
    <w:rsid w:val="000473C0"/>
    <w:rsid w:val="00047844"/>
    <w:rsid w:val="00047AAE"/>
    <w:rsid w:val="00047D98"/>
    <w:rsid w:val="000502C0"/>
    <w:rsid w:val="0005040C"/>
    <w:rsid w:val="00050700"/>
    <w:rsid w:val="000507E0"/>
    <w:rsid w:val="00050814"/>
    <w:rsid w:val="00050C96"/>
    <w:rsid w:val="00050CE1"/>
    <w:rsid w:val="00050EA4"/>
    <w:rsid w:val="00050EC8"/>
    <w:rsid w:val="00051071"/>
    <w:rsid w:val="000510A9"/>
    <w:rsid w:val="000512AB"/>
    <w:rsid w:val="0005145F"/>
    <w:rsid w:val="000514B6"/>
    <w:rsid w:val="0005161E"/>
    <w:rsid w:val="0005172A"/>
    <w:rsid w:val="000519A5"/>
    <w:rsid w:val="00051C5A"/>
    <w:rsid w:val="00051D47"/>
    <w:rsid w:val="00051E34"/>
    <w:rsid w:val="00051E5F"/>
    <w:rsid w:val="00051E91"/>
    <w:rsid w:val="0005231B"/>
    <w:rsid w:val="00052924"/>
    <w:rsid w:val="00052932"/>
    <w:rsid w:val="0005293B"/>
    <w:rsid w:val="00052952"/>
    <w:rsid w:val="000529FF"/>
    <w:rsid w:val="00052B25"/>
    <w:rsid w:val="00052CCD"/>
    <w:rsid w:val="00052D9A"/>
    <w:rsid w:val="000531AC"/>
    <w:rsid w:val="000532B9"/>
    <w:rsid w:val="00053476"/>
    <w:rsid w:val="00053658"/>
    <w:rsid w:val="00053E5E"/>
    <w:rsid w:val="000542D5"/>
    <w:rsid w:val="0005444F"/>
    <w:rsid w:val="00054532"/>
    <w:rsid w:val="000545F4"/>
    <w:rsid w:val="00054694"/>
    <w:rsid w:val="00054880"/>
    <w:rsid w:val="00054915"/>
    <w:rsid w:val="000549F6"/>
    <w:rsid w:val="00054A55"/>
    <w:rsid w:val="00054A68"/>
    <w:rsid w:val="00054BDD"/>
    <w:rsid w:val="00054C11"/>
    <w:rsid w:val="00054E24"/>
    <w:rsid w:val="00055145"/>
    <w:rsid w:val="00055238"/>
    <w:rsid w:val="000553E0"/>
    <w:rsid w:val="000556EC"/>
    <w:rsid w:val="00055B73"/>
    <w:rsid w:val="00055BEA"/>
    <w:rsid w:val="00055DCF"/>
    <w:rsid w:val="00056029"/>
    <w:rsid w:val="000562EC"/>
    <w:rsid w:val="0005652F"/>
    <w:rsid w:val="00056570"/>
    <w:rsid w:val="00056754"/>
    <w:rsid w:val="0005677F"/>
    <w:rsid w:val="0005683E"/>
    <w:rsid w:val="00056A18"/>
    <w:rsid w:val="00056B2E"/>
    <w:rsid w:val="00056CC2"/>
    <w:rsid w:val="00056FEF"/>
    <w:rsid w:val="00057170"/>
    <w:rsid w:val="0005728F"/>
    <w:rsid w:val="000575A8"/>
    <w:rsid w:val="000575F0"/>
    <w:rsid w:val="000576BF"/>
    <w:rsid w:val="00057911"/>
    <w:rsid w:val="00057AA7"/>
    <w:rsid w:val="00057C82"/>
    <w:rsid w:val="00057DAC"/>
    <w:rsid w:val="00060213"/>
    <w:rsid w:val="00060909"/>
    <w:rsid w:val="00060E3D"/>
    <w:rsid w:val="000610D4"/>
    <w:rsid w:val="0006121E"/>
    <w:rsid w:val="000613BF"/>
    <w:rsid w:val="00061C23"/>
    <w:rsid w:val="000621C1"/>
    <w:rsid w:val="000622B2"/>
    <w:rsid w:val="000622DE"/>
    <w:rsid w:val="0006230B"/>
    <w:rsid w:val="000629AD"/>
    <w:rsid w:val="00062A11"/>
    <w:rsid w:val="00062A36"/>
    <w:rsid w:val="00062C0D"/>
    <w:rsid w:val="00062E87"/>
    <w:rsid w:val="00062F5F"/>
    <w:rsid w:val="00063193"/>
    <w:rsid w:val="000633DA"/>
    <w:rsid w:val="000633F0"/>
    <w:rsid w:val="00063629"/>
    <w:rsid w:val="000638B4"/>
    <w:rsid w:val="00063928"/>
    <w:rsid w:val="00063A73"/>
    <w:rsid w:val="00063BC3"/>
    <w:rsid w:val="00063C46"/>
    <w:rsid w:val="00063D4F"/>
    <w:rsid w:val="00063EE2"/>
    <w:rsid w:val="00063F1F"/>
    <w:rsid w:val="0006406C"/>
    <w:rsid w:val="000642F3"/>
    <w:rsid w:val="000645D5"/>
    <w:rsid w:val="00064840"/>
    <w:rsid w:val="0006494A"/>
    <w:rsid w:val="0006495C"/>
    <w:rsid w:val="00064A6A"/>
    <w:rsid w:val="00064BD3"/>
    <w:rsid w:val="00064E8B"/>
    <w:rsid w:val="0006506C"/>
    <w:rsid w:val="000650EF"/>
    <w:rsid w:val="00065140"/>
    <w:rsid w:val="00065550"/>
    <w:rsid w:val="0006558C"/>
    <w:rsid w:val="0006578A"/>
    <w:rsid w:val="000659C2"/>
    <w:rsid w:val="00065A4D"/>
    <w:rsid w:val="00065B8D"/>
    <w:rsid w:val="00065BCA"/>
    <w:rsid w:val="00065E20"/>
    <w:rsid w:val="00065F39"/>
    <w:rsid w:val="00066112"/>
    <w:rsid w:val="00066449"/>
    <w:rsid w:val="00066626"/>
    <w:rsid w:val="000667B7"/>
    <w:rsid w:val="00066D62"/>
    <w:rsid w:val="00066E0F"/>
    <w:rsid w:val="00066F45"/>
    <w:rsid w:val="00067076"/>
    <w:rsid w:val="00067509"/>
    <w:rsid w:val="000676ED"/>
    <w:rsid w:val="00067D20"/>
    <w:rsid w:val="00067E1B"/>
    <w:rsid w:val="000701E6"/>
    <w:rsid w:val="000703ED"/>
    <w:rsid w:val="00070453"/>
    <w:rsid w:val="0007051A"/>
    <w:rsid w:val="000705EF"/>
    <w:rsid w:val="00070728"/>
    <w:rsid w:val="000707CB"/>
    <w:rsid w:val="00070BBA"/>
    <w:rsid w:val="000711CB"/>
    <w:rsid w:val="000712F9"/>
    <w:rsid w:val="00071426"/>
    <w:rsid w:val="00071503"/>
    <w:rsid w:val="00071638"/>
    <w:rsid w:val="0007186C"/>
    <w:rsid w:val="00071967"/>
    <w:rsid w:val="00071A2A"/>
    <w:rsid w:val="00071B0C"/>
    <w:rsid w:val="00071E38"/>
    <w:rsid w:val="00072187"/>
    <w:rsid w:val="00072228"/>
    <w:rsid w:val="000724E7"/>
    <w:rsid w:val="00072526"/>
    <w:rsid w:val="0007257A"/>
    <w:rsid w:val="000728F4"/>
    <w:rsid w:val="00072A1C"/>
    <w:rsid w:val="00072B0B"/>
    <w:rsid w:val="00073074"/>
    <w:rsid w:val="000732A3"/>
    <w:rsid w:val="00073311"/>
    <w:rsid w:val="00073565"/>
    <w:rsid w:val="000736AC"/>
    <w:rsid w:val="000736E7"/>
    <w:rsid w:val="000736F3"/>
    <w:rsid w:val="000737BA"/>
    <w:rsid w:val="0007381D"/>
    <w:rsid w:val="00073A86"/>
    <w:rsid w:val="00074543"/>
    <w:rsid w:val="000747FA"/>
    <w:rsid w:val="00074BB7"/>
    <w:rsid w:val="00074C6C"/>
    <w:rsid w:val="00075022"/>
    <w:rsid w:val="00075D28"/>
    <w:rsid w:val="00075EA1"/>
    <w:rsid w:val="00076084"/>
    <w:rsid w:val="000762B1"/>
    <w:rsid w:val="00076346"/>
    <w:rsid w:val="000764B8"/>
    <w:rsid w:val="000767A3"/>
    <w:rsid w:val="00076993"/>
    <w:rsid w:val="00076A3D"/>
    <w:rsid w:val="00076A88"/>
    <w:rsid w:val="00076AAC"/>
    <w:rsid w:val="00076AD5"/>
    <w:rsid w:val="00076DD4"/>
    <w:rsid w:val="00076F38"/>
    <w:rsid w:val="00076FE2"/>
    <w:rsid w:val="00077418"/>
    <w:rsid w:val="000774C0"/>
    <w:rsid w:val="00077769"/>
    <w:rsid w:val="00077868"/>
    <w:rsid w:val="000778E6"/>
    <w:rsid w:val="00077CE4"/>
    <w:rsid w:val="00077DD2"/>
    <w:rsid w:val="00080099"/>
    <w:rsid w:val="0008097B"/>
    <w:rsid w:val="00080B45"/>
    <w:rsid w:val="00080EC8"/>
    <w:rsid w:val="00081009"/>
    <w:rsid w:val="00081346"/>
    <w:rsid w:val="00081440"/>
    <w:rsid w:val="00081473"/>
    <w:rsid w:val="00081539"/>
    <w:rsid w:val="00081548"/>
    <w:rsid w:val="0008187E"/>
    <w:rsid w:val="00081938"/>
    <w:rsid w:val="00081B7A"/>
    <w:rsid w:val="00082234"/>
    <w:rsid w:val="00082645"/>
    <w:rsid w:val="000826C3"/>
    <w:rsid w:val="000828BE"/>
    <w:rsid w:val="000828E8"/>
    <w:rsid w:val="00082C1E"/>
    <w:rsid w:val="00082D94"/>
    <w:rsid w:val="0008377B"/>
    <w:rsid w:val="00083A40"/>
    <w:rsid w:val="00083E61"/>
    <w:rsid w:val="00083EB3"/>
    <w:rsid w:val="00083FF3"/>
    <w:rsid w:val="000842ED"/>
    <w:rsid w:val="000845A1"/>
    <w:rsid w:val="000849C5"/>
    <w:rsid w:val="00084BDE"/>
    <w:rsid w:val="00084D13"/>
    <w:rsid w:val="000850E7"/>
    <w:rsid w:val="00085116"/>
    <w:rsid w:val="0008521A"/>
    <w:rsid w:val="000852F4"/>
    <w:rsid w:val="0008592D"/>
    <w:rsid w:val="000859BE"/>
    <w:rsid w:val="00085E3F"/>
    <w:rsid w:val="0008655D"/>
    <w:rsid w:val="00086BD2"/>
    <w:rsid w:val="00086DC2"/>
    <w:rsid w:val="00086DCE"/>
    <w:rsid w:val="00086F81"/>
    <w:rsid w:val="00086F88"/>
    <w:rsid w:val="00087477"/>
    <w:rsid w:val="00087712"/>
    <w:rsid w:val="00087848"/>
    <w:rsid w:val="00087D37"/>
    <w:rsid w:val="00087DC3"/>
    <w:rsid w:val="00087DFA"/>
    <w:rsid w:val="00087E27"/>
    <w:rsid w:val="00087EAC"/>
    <w:rsid w:val="00090042"/>
    <w:rsid w:val="000901CF"/>
    <w:rsid w:val="000902C6"/>
    <w:rsid w:val="00090790"/>
    <w:rsid w:val="00090B3E"/>
    <w:rsid w:val="00090D9A"/>
    <w:rsid w:val="00090DCC"/>
    <w:rsid w:val="00090DE0"/>
    <w:rsid w:val="00090F90"/>
    <w:rsid w:val="0009124C"/>
    <w:rsid w:val="00091287"/>
    <w:rsid w:val="0009189E"/>
    <w:rsid w:val="000919F5"/>
    <w:rsid w:val="00091DA9"/>
    <w:rsid w:val="00092110"/>
    <w:rsid w:val="00092176"/>
    <w:rsid w:val="000921F6"/>
    <w:rsid w:val="0009236C"/>
    <w:rsid w:val="000924A0"/>
    <w:rsid w:val="0009267B"/>
    <w:rsid w:val="000927B6"/>
    <w:rsid w:val="00092BF9"/>
    <w:rsid w:val="00092C9B"/>
    <w:rsid w:val="00093083"/>
    <w:rsid w:val="0009332F"/>
    <w:rsid w:val="000933A2"/>
    <w:rsid w:val="00093680"/>
    <w:rsid w:val="000939F1"/>
    <w:rsid w:val="00093B42"/>
    <w:rsid w:val="00093CFA"/>
    <w:rsid w:val="00094346"/>
    <w:rsid w:val="0009442E"/>
    <w:rsid w:val="00094459"/>
    <w:rsid w:val="000947B7"/>
    <w:rsid w:val="000947EF"/>
    <w:rsid w:val="00094937"/>
    <w:rsid w:val="000949A9"/>
    <w:rsid w:val="00094A49"/>
    <w:rsid w:val="00094A53"/>
    <w:rsid w:val="00094A8D"/>
    <w:rsid w:val="00094BAF"/>
    <w:rsid w:val="00094EE3"/>
    <w:rsid w:val="0009505C"/>
    <w:rsid w:val="000951F9"/>
    <w:rsid w:val="00095492"/>
    <w:rsid w:val="000954F3"/>
    <w:rsid w:val="00095502"/>
    <w:rsid w:val="00095636"/>
    <w:rsid w:val="00095796"/>
    <w:rsid w:val="00095923"/>
    <w:rsid w:val="00095DC7"/>
    <w:rsid w:val="00095F8C"/>
    <w:rsid w:val="0009651F"/>
    <w:rsid w:val="000965F4"/>
    <w:rsid w:val="00096859"/>
    <w:rsid w:val="00096B12"/>
    <w:rsid w:val="000971CC"/>
    <w:rsid w:val="00097297"/>
    <w:rsid w:val="000973DD"/>
    <w:rsid w:val="00097566"/>
    <w:rsid w:val="00097838"/>
    <w:rsid w:val="000979D1"/>
    <w:rsid w:val="00097E44"/>
    <w:rsid w:val="00097F4D"/>
    <w:rsid w:val="000A0A48"/>
    <w:rsid w:val="000A0D52"/>
    <w:rsid w:val="000A0D6A"/>
    <w:rsid w:val="000A0DD1"/>
    <w:rsid w:val="000A0DE3"/>
    <w:rsid w:val="000A0F88"/>
    <w:rsid w:val="000A115A"/>
    <w:rsid w:val="000A12EB"/>
    <w:rsid w:val="000A15A9"/>
    <w:rsid w:val="000A1653"/>
    <w:rsid w:val="000A18EA"/>
    <w:rsid w:val="000A19B1"/>
    <w:rsid w:val="000A1B28"/>
    <w:rsid w:val="000A1BA0"/>
    <w:rsid w:val="000A1CA1"/>
    <w:rsid w:val="000A1E27"/>
    <w:rsid w:val="000A2586"/>
    <w:rsid w:val="000A2635"/>
    <w:rsid w:val="000A26A6"/>
    <w:rsid w:val="000A276B"/>
    <w:rsid w:val="000A28D3"/>
    <w:rsid w:val="000A2979"/>
    <w:rsid w:val="000A2E2B"/>
    <w:rsid w:val="000A33E1"/>
    <w:rsid w:val="000A34B0"/>
    <w:rsid w:val="000A360C"/>
    <w:rsid w:val="000A38D0"/>
    <w:rsid w:val="000A39A0"/>
    <w:rsid w:val="000A3DD0"/>
    <w:rsid w:val="000A3EE5"/>
    <w:rsid w:val="000A41BD"/>
    <w:rsid w:val="000A4531"/>
    <w:rsid w:val="000A465C"/>
    <w:rsid w:val="000A4C3B"/>
    <w:rsid w:val="000A4D8C"/>
    <w:rsid w:val="000A4E0F"/>
    <w:rsid w:val="000A4F32"/>
    <w:rsid w:val="000A4FE9"/>
    <w:rsid w:val="000A50A5"/>
    <w:rsid w:val="000A5194"/>
    <w:rsid w:val="000A53B0"/>
    <w:rsid w:val="000A5656"/>
    <w:rsid w:val="000A56C0"/>
    <w:rsid w:val="000A588D"/>
    <w:rsid w:val="000A592D"/>
    <w:rsid w:val="000A603F"/>
    <w:rsid w:val="000A6257"/>
    <w:rsid w:val="000A6321"/>
    <w:rsid w:val="000A63D7"/>
    <w:rsid w:val="000A640C"/>
    <w:rsid w:val="000A64DF"/>
    <w:rsid w:val="000A65ED"/>
    <w:rsid w:val="000A6627"/>
    <w:rsid w:val="000A688F"/>
    <w:rsid w:val="000A6A81"/>
    <w:rsid w:val="000A6BF1"/>
    <w:rsid w:val="000A6C6D"/>
    <w:rsid w:val="000A6C91"/>
    <w:rsid w:val="000A6DC4"/>
    <w:rsid w:val="000A6E13"/>
    <w:rsid w:val="000A6F47"/>
    <w:rsid w:val="000A6F63"/>
    <w:rsid w:val="000A703C"/>
    <w:rsid w:val="000A7373"/>
    <w:rsid w:val="000A76B5"/>
    <w:rsid w:val="000A7828"/>
    <w:rsid w:val="000A7D68"/>
    <w:rsid w:val="000A7E5C"/>
    <w:rsid w:val="000B03FC"/>
    <w:rsid w:val="000B06AE"/>
    <w:rsid w:val="000B099F"/>
    <w:rsid w:val="000B11B7"/>
    <w:rsid w:val="000B132F"/>
    <w:rsid w:val="000B1447"/>
    <w:rsid w:val="000B15EE"/>
    <w:rsid w:val="000B1759"/>
    <w:rsid w:val="000B1794"/>
    <w:rsid w:val="000B182E"/>
    <w:rsid w:val="000B1B2E"/>
    <w:rsid w:val="000B1D55"/>
    <w:rsid w:val="000B1EBB"/>
    <w:rsid w:val="000B1ED6"/>
    <w:rsid w:val="000B1F2C"/>
    <w:rsid w:val="000B1F8B"/>
    <w:rsid w:val="000B2166"/>
    <w:rsid w:val="000B28F8"/>
    <w:rsid w:val="000B2C77"/>
    <w:rsid w:val="000B300C"/>
    <w:rsid w:val="000B344E"/>
    <w:rsid w:val="000B38D9"/>
    <w:rsid w:val="000B3BF0"/>
    <w:rsid w:val="000B3C04"/>
    <w:rsid w:val="000B3FC0"/>
    <w:rsid w:val="000B4353"/>
    <w:rsid w:val="000B4404"/>
    <w:rsid w:val="000B442E"/>
    <w:rsid w:val="000B4551"/>
    <w:rsid w:val="000B458A"/>
    <w:rsid w:val="000B4C6F"/>
    <w:rsid w:val="000B4E6C"/>
    <w:rsid w:val="000B5493"/>
    <w:rsid w:val="000B55B4"/>
    <w:rsid w:val="000B5CE1"/>
    <w:rsid w:val="000B60F6"/>
    <w:rsid w:val="000B6122"/>
    <w:rsid w:val="000B727B"/>
    <w:rsid w:val="000B729F"/>
    <w:rsid w:val="000B7548"/>
    <w:rsid w:val="000B76A7"/>
    <w:rsid w:val="000B7777"/>
    <w:rsid w:val="000B7832"/>
    <w:rsid w:val="000B794E"/>
    <w:rsid w:val="000B796A"/>
    <w:rsid w:val="000B79E2"/>
    <w:rsid w:val="000B7D76"/>
    <w:rsid w:val="000B7F75"/>
    <w:rsid w:val="000B7FEC"/>
    <w:rsid w:val="000C01B9"/>
    <w:rsid w:val="000C0440"/>
    <w:rsid w:val="000C09B4"/>
    <w:rsid w:val="000C09EE"/>
    <w:rsid w:val="000C0B0D"/>
    <w:rsid w:val="000C1058"/>
    <w:rsid w:val="000C10A2"/>
    <w:rsid w:val="000C1309"/>
    <w:rsid w:val="000C1454"/>
    <w:rsid w:val="000C149E"/>
    <w:rsid w:val="000C1619"/>
    <w:rsid w:val="000C162C"/>
    <w:rsid w:val="000C1670"/>
    <w:rsid w:val="000C19C7"/>
    <w:rsid w:val="000C1A22"/>
    <w:rsid w:val="000C1C8B"/>
    <w:rsid w:val="000C206E"/>
    <w:rsid w:val="000C225F"/>
    <w:rsid w:val="000C2282"/>
    <w:rsid w:val="000C2BBB"/>
    <w:rsid w:val="000C2BE3"/>
    <w:rsid w:val="000C2E9E"/>
    <w:rsid w:val="000C2EBE"/>
    <w:rsid w:val="000C32E0"/>
    <w:rsid w:val="000C3389"/>
    <w:rsid w:val="000C33D2"/>
    <w:rsid w:val="000C36E0"/>
    <w:rsid w:val="000C394B"/>
    <w:rsid w:val="000C3A71"/>
    <w:rsid w:val="000C3B6C"/>
    <w:rsid w:val="000C3BF2"/>
    <w:rsid w:val="000C3F4E"/>
    <w:rsid w:val="000C42E5"/>
    <w:rsid w:val="000C476A"/>
    <w:rsid w:val="000C4AB4"/>
    <w:rsid w:val="000C4B2C"/>
    <w:rsid w:val="000C4C54"/>
    <w:rsid w:val="000C4D76"/>
    <w:rsid w:val="000C4DAD"/>
    <w:rsid w:val="000C5294"/>
    <w:rsid w:val="000C53B9"/>
    <w:rsid w:val="000C54E7"/>
    <w:rsid w:val="000C552E"/>
    <w:rsid w:val="000C5A1E"/>
    <w:rsid w:val="000C5ACE"/>
    <w:rsid w:val="000C5F79"/>
    <w:rsid w:val="000C6249"/>
    <w:rsid w:val="000C62EC"/>
    <w:rsid w:val="000C644F"/>
    <w:rsid w:val="000C67F1"/>
    <w:rsid w:val="000C6B71"/>
    <w:rsid w:val="000C6BB0"/>
    <w:rsid w:val="000C72C7"/>
    <w:rsid w:val="000C7429"/>
    <w:rsid w:val="000C74CD"/>
    <w:rsid w:val="000C751F"/>
    <w:rsid w:val="000C7843"/>
    <w:rsid w:val="000C78D3"/>
    <w:rsid w:val="000C7A8A"/>
    <w:rsid w:val="000C7CDD"/>
    <w:rsid w:val="000C7D22"/>
    <w:rsid w:val="000C7DF2"/>
    <w:rsid w:val="000D000E"/>
    <w:rsid w:val="000D02EF"/>
    <w:rsid w:val="000D0F89"/>
    <w:rsid w:val="000D12FC"/>
    <w:rsid w:val="000D1873"/>
    <w:rsid w:val="000D1F28"/>
    <w:rsid w:val="000D1F59"/>
    <w:rsid w:val="000D1FFB"/>
    <w:rsid w:val="000D2057"/>
    <w:rsid w:val="000D211E"/>
    <w:rsid w:val="000D22AE"/>
    <w:rsid w:val="000D249E"/>
    <w:rsid w:val="000D2AE1"/>
    <w:rsid w:val="000D2AEA"/>
    <w:rsid w:val="000D2C7E"/>
    <w:rsid w:val="000D2ECF"/>
    <w:rsid w:val="000D301F"/>
    <w:rsid w:val="000D3273"/>
    <w:rsid w:val="000D35A4"/>
    <w:rsid w:val="000D3712"/>
    <w:rsid w:val="000D3850"/>
    <w:rsid w:val="000D3C4D"/>
    <w:rsid w:val="000D3D6A"/>
    <w:rsid w:val="000D4030"/>
    <w:rsid w:val="000D413C"/>
    <w:rsid w:val="000D419F"/>
    <w:rsid w:val="000D41F4"/>
    <w:rsid w:val="000D429C"/>
    <w:rsid w:val="000D4555"/>
    <w:rsid w:val="000D47DC"/>
    <w:rsid w:val="000D4990"/>
    <w:rsid w:val="000D4B30"/>
    <w:rsid w:val="000D519A"/>
    <w:rsid w:val="000D5248"/>
    <w:rsid w:val="000D5552"/>
    <w:rsid w:val="000D562D"/>
    <w:rsid w:val="000D5A2D"/>
    <w:rsid w:val="000D5BA6"/>
    <w:rsid w:val="000D5BC7"/>
    <w:rsid w:val="000D5E66"/>
    <w:rsid w:val="000D60AF"/>
    <w:rsid w:val="000D6425"/>
    <w:rsid w:val="000D688B"/>
    <w:rsid w:val="000D6C51"/>
    <w:rsid w:val="000D6F20"/>
    <w:rsid w:val="000D6F34"/>
    <w:rsid w:val="000D7182"/>
    <w:rsid w:val="000D7412"/>
    <w:rsid w:val="000D74A5"/>
    <w:rsid w:val="000D79A7"/>
    <w:rsid w:val="000D7A58"/>
    <w:rsid w:val="000D7EE2"/>
    <w:rsid w:val="000E0174"/>
    <w:rsid w:val="000E03F6"/>
    <w:rsid w:val="000E07BC"/>
    <w:rsid w:val="000E09DE"/>
    <w:rsid w:val="000E0A2A"/>
    <w:rsid w:val="000E1082"/>
    <w:rsid w:val="000E11F5"/>
    <w:rsid w:val="000E1326"/>
    <w:rsid w:val="000E1429"/>
    <w:rsid w:val="000E144E"/>
    <w:rsid w:val="000E1CF3"/>
    <w:rsid w:val="000E1D0A"/>
    <w:rsid w:val="000E209E"/>
    <w:rsid w:val="000E2134"/>
    <w:rsid w:val="000E2136"/>
    <w:rsid w:val="000E2216"/>
    <w:rsid w:val="000E24A0"/>
    <w:rsid w:val="000E24D8"/>
    <w:rsid w:val="000E2539"/>
    <w:rsid w:val="000E29BB"/>
    <w:rsid w:val="000E2EC6"/>
    <w:rsid w:val="000E2F97"/>
    <w:rsid w:val="000E3188"/>
    <w:rsid w:val="000E31CC"/>
    <w:rsid w:val="000E3221"/>
    <w:rsid w:val="000E33ED"/>
    <w:rsid w:val="000E3A3E"/>
    <w:rsid w:val="000E3ADC"/>
    <w:rsid w:val="000E3CF0"/>
    <w:rsid w:val="000E4352"/>
    <w:rsid w:val="000E43EA"/>
    <w:rsid w:val="000E48C3"/>
    <w:rsid w:val="000E498E"/>
    <w:rsid w:val="000E4A57"/>
    <w:rsid w:val="000E4A8F"/>
    <w:rsid w:val="000E4B5B"/>
    <w:rsid w:val="000E4BCB"/>
    <w:rsid w:val="000E4E99"/>
    <w:rsid w:val="000E4F1A"/>
    <w:rsid w:val="000E4F77"/>
    <w:rsid w:val="000E5807"/>
    <w:rsid w:val="000E5C1C"/>
    <w:rsid w:val="000E5D83"/>
    <w:rsid w:val="000E5DBD"/>
    <w:rsid w:val="000E6064"/>
    <w:rsid w:val="000E60A3"/>
    <w:rsid w:val="000E64D7"/>
    <w:rsid w:val="000E680E"/>
    <w:rsid w:val="000E68F3"/>
    <w:rsid w:val="000E6936"/>
    <w:rsid w:val="000E6AA4"/>
    <w:rsid w:val="000E6AA8"/>
    <w:rsid w:val="000E6B35"/>
    <w:rsid w:val="000E6E78"/>
    <w:rsid w:val="000E6EC6"/>
    <w:rsid w:val="000E71CE"/>
    <w:rsid w:val="000E7700"/>
    <w:rsid w:val="000E7823"/>
    <w:rsid w:val="000E7CC7"/>
    <w:rsid w:val="000E7D81"/>
    <w:rsid w:val="000E7E05"/>
    <w:rsid w:val="000F00AA"/>
    <w:rsid w:val="000F0664"/>
    <w:rsid w:val="000F08E9"/>
    <w:rsid w:val="000F0ACC"/>
    <w:rsid w:val="000F103A"/>
    <w:rsid w:val="000F12EF"/>
    <w:rsid w:val="000F1553"/>
    <w:rsid w:val="000F1666"/>
    <w:rsid w:val="000F197B"/>
    <w:rsid w:val="000F19A8"/>
    <w:rsid w:val="000F1A90"/>
    <w:rsid w:val="000F1ADE"/>
    <w:rsid w:val="000F1BA7"/>
    <w:rsid w:val="000F1C04"/>
    <w:rsid w:val="000F1FFA"/>
    <w:rsid w:val="000F27DB"/>
    <w:rsid w:val="000F293D"/>
    <w:rsid w:val="000F2B3E"/>
    <w:rsid w:val="000F2EEB"/>
    <w:rsid w:val="000F2FC7"/>
    <w:rsid w:val="000F3373"/>
    <w:rsid w:val="000F33A2"/>
    <w:rsid w:val="000F39F6"/>
    <w:rsid w:val="000F3B3A"/>
    <w:rsid w:val="000F3C8F"/>
    <w:rsid w:val="000F3D93"/>
    <w:rsid w:val="000F4CAC"/>
    <w:rsid w:val="000F4CB8"/>
    <w:rsid w:val="000F53AB"/>
    <w:rsid w:val="000F54A3"/>
    <w:rsid w:val="000F5D3B"/>
    <w:rsid w:val="000F5DF6"/>
    <w:rsid w:val="000F6280"/>
    <w:rsid w:val="000F67AC"/>
    <w:rsid w:val="000F6993"/>
    <w:rsid w:val="000F6F83"/>
    <w:rsid w:val="000F73A1"/>
    <w:rsid w:val="000F74BE"/>
    <w:rsid w:val="000F7666"/>
    <w:rsid w:val="000F76A1"/>
    <w:rsid w:val="000F7886"/>
    <w:rsid w:val="000F7B16"/>
    <w:rsid w:val="000F7B9F"/>
    <w:rsid w:val="000F7BC3"/>
    <w:rsid w:val="0010006B"/>
    <w:rsid w:val="0010007A"/>
    <w:rsid w:val="001001DC"/>
    <w:rsid w:val="00100861"/>
    <w:rsid w:val="0010088B"/>
    <w:rsid w:val="001008BD"/>
    <w:rsid w:val="0010099A"/>
    <w:rsid w:val="00100A2C"/>
    <w:rsid w:val="00100B0B"/>
    <w:rsid w:val="00100D84"/>
    <w:rsid w:val="00100DFB"/>
    <w:rsid w:val="00100E0B"/>
    <w:rsid w:val="00100FA5"/>
    <w:rsid w:val="0010116E"/>
    <w:rsid w:val="00101702"/>
    <w:rsid w:val="00101979"/>
    <w:rsid w:val="00101B15"/>
    <w:rsid w:val="00101B84"/>
    <w:rsid w:val="00101C41"/>
    <w:rsid w:val="00101CFA"/>
    <w:rsid w:val="0010202D"/>
    <w:rsid w:val="00102096"/>
    <w:rsid w:val="00102284"/>
    <w:rsid w:val="001027D0"/>
    <w:rsid w:val="00102905"/>
    <w:rsid w:val="00102968"/>
    <w:rsid w:val="00102B8B"/>
    <w:rsid w:val="00102C7A"/>
    <w:rsid w:val="001031FF"/>
    <w:rsid w:val="00103794"/>
    <w:rsid w:val="0010388F"/>
    <w:rsid w:val="00103A24"/>
    <w:rsid w:val="00103A44"/>
    <w:rsid w:val="00103D89"/>
    <w:rsid w:val="00103EEF"/>
    <w:rsid w:val="001043D0"/>
    <w:rsid w:val="0010471D"/>
    <w:rsid w:val="0010472D"/>
    <w:rsid w:val="00104740"/>
    <w:rsid w:val="00104882"/>
    <w:rsid w:val="001048F9"/>
    <w:rsid w:val="00104B57"/>
    <w:rsid w:val="00104BFE"/>
    <w:rsid w:val="00104DC4"/>
    <w:rsid w:val="001050F9"/>
    <w:rsid w:val="001053A1"/>
    <w:rsid w:val="001053BF"/>
    <w:rsid w:val="0010559E"/>
    <w:rsid w:val="001057B4"/>
    <w:rsid w:val="001059EE"/>
    <w:rsid w:val="00105AAC"/>
    <w:rsid w:val="00105BB6"/>
    <w:rsid w:val="00105C23"/>
    <w:rsid w:val="00105D30"/>
    <w:rsid w:val="001061C5"/>
    <w:rsid w:val="00106330"/>
    <w:rsid w:val="001064A0"/>
    <w:rsid w:val="00106AED"/>
    <w:rsid w:val="00106B8D"/>
    <w:rsid w:val="00106C0E"/>
    <w:rsid w:val="00106D4A"/>
    <w:rsid w:val="001070B0"/>
    <w:rsid w:val="00107101"/>
    <w:rsid w:val="001072C2"/>
    <w:rsid w:val="001073F6"/>
    <w:rsid w:val="00107773"/>
    <w:rsid w:val="001077C8"/>
    <w:rsid w:val="00107971"/>
    <w:rsid w:val="001079FD"/>
    <w:rsid w:val="00107DF2"/>
    <w:rsid w:val="0011035A"/>
    <w:rsid w:val="00110882"/>
    <w:rsid w:val="00110A0D"/>
    <w:rsid w:val="00110A26"/>
    <w:rsid w:val="00110C5D"/>
    <w:rsid w:val="00110E8B"/>
    <w:rsid w:val="0011106E"/>
    <w:rsid w:val="00111142"/>
    <w:rsid w:val="001111C8"/>
    <w:rsid w:val="001111E1"/>
    <w:rsid w:val="001112B5"/>
    <w:rsid w:val="00111448"/>
    <w:rsid w:val="0011162C"/>
    <w:rsid w:val="0011164E"/>
    <w:rsid w:val="0011170C"/>
    <w:rsid w:val="0011186E"/>
    <w:rsid w:val="00111B41"/>
    <w:rsid w:val="00111CB0"/>
    <w:rsid w:val="00111CD2"/>
    <w:rsid w:val="00111D4B"/>
    <w:rsid w:val="00111E19"/>
    <w:rsid w:val="001125D8"/>
    <w:rsid w:val="0011269A"/>
    <w:rsid w:val="00112861"/>
    <w:rsid w:val="00112B4D"/>
    <w:rsid w:val="00113254"/>
    <w:rsid w:val="00113957"/>
    <w:rsid w:val="00113B66"/>
    <w:rsid w:val="00113DC1"/>
    <w:rsid w:val="0011432A"/>
    <w:rsid w:val="0011447E"/>
    <w:rsid w:val="0011466C"/>
    <w:rsid w:val="00115226"/>
    <w:rsid w:val="00115374"/>
    <w:rsid w:val="001154E2"/>
    <w:rsid w:val="001155C8"/>
    <w:rsid w:val="0011591E"/>
    <w:rsid w:val="00115D7D"/>
    <w:rsid w:val="00115FEF"/>
    <w:rsid w:val="001162C7"/>
    <w:rsid w:val="0011683F"/>
    <w:rsid w:val="0011684A"/>
    <w:rsid w:val="001168B6"/>
    <w:rsid w:val="00116BA8"/>
    <w:rsid w:val="00116D8D"/>
    <w:rsid w:val="00116E46"/>
    <w:rsid w:val="00116E7E"/>
    <w:rsid w:val="00116F8F"/>
    <w:rsid w:val="00117422"/>
    <w:rsid w:val="001174D8"/>
    <w:rsid w:val="00117832"/>
    <w:rsid w:val="00117B59"/>
    <w:rsid w:val="00117BA3"/>
    <w:rsid w:val="00117CB3"/>
    <w:rsid w:val="00117F75"/>
    <w:rsid w:val="00120054"/>
    <w:rsid w:val="001205EE"/>
    <w:rsid w:val="00120670"/>
    <w:rsid w:val="001208B3"/>
    <w:rsid w:val="00120C2E"/>
    <w:rsid w:val="00120C89"/>
    <w:rsid w:val="00120D02"/>
    <w:rsid w:val="00120EBC"/>
    <w:rsid w:val="0012105C"/>
    <w:rsid w:val="00121288"/>
    <w:rsid w:val="00121726"/>
    <w:rsid w:val="001218AE"/>
    <w:rsid w:val="0012197F"/>
    <w:rsid w:val="00121E03"/>
    <w:rsid w:val="00122017"/>
    <w:rsid w:val="0012255D"/>
    <w:rsid w:val="001225D4"/>
    <w:rsid w:val="00122807"/>
    <w:rsid w:val="0012280C"/>
    <w:rsid w:val="00122ACB"/>
    <w:rsid w:val="00123056"/>
    <w:rsid w:val="001233B8"/>
    <w:rsid w:val="001235E0"/>
    <w:rsid w:val="00123609"/>
    <w:rsid w:val="00123996"/>
    <w:rsid w:val="00123A28"/>
    <w:rsid w:val="00123B29"/>
    <w:rsid w:val="00123B4D"/>
    <w:rsid w:val="00123B70"/>
    <w:rsid w:val="00123C15"/>
    <w:rsid w:val="00124391"/>
    <w:rsid w:val="0012465D"/>
    <w:rsid w:val="001246E6"/>
    <w:rsid w:val="0012485B"/>
    <w:rsid w:val="0012496C"/>
    <w:rsid w:val="00124C02"/>
    <w:rsid w:val="00124F91"/>
    <w:rsid w:val="00124F93"/>
    <w:rsid w:val="00125171"/>
    <w:rsid w:val="00125511"/>
    <w:rsid w:val="001257EF"/>
    <w:rsid w:val="001258E8"/>
    <w:rsid w:val="00125B68"/>
    <w:rsid w:val="00125BFD"/>
    <w:rsid w:val="00125C8A"/>
    <w:rsid w:val="00125C96"/>
    <w:rsid w:val="00125CBD"/>
    <w:rsid w:val="00125E4A"/>
    <w:rsid w:val="00126025"/>
    <w:rsid w:val="001263F6"/>
    <w:rsid w:val="0012645D"/>
    <w:rsid w:val="001267E2"/>
    <w:rsid w:val="00126807"/>
    <w:rsid w:val="00126C73"/>
    <w:rsid w:val="00126C84"/>
    <w:rsid w:val="00126D44"/>
    <w:rsid w:val="00126DCA"/>
    <w:rsid w:val="00126EAD"/>
    <w:rsid w:val="00126EDD"/>
    <w:rsid w:val="00126FBB"/>
    <w:rsid w:val="00127180"/>
    <w:rsid w:val="00127508"/>
    <w:rsid w:val="00127569"/>
    <w:rsid w:val="00127A15"/>
    <w:rsid w:val="00127E5E"/>
    <w:rsid w:val="001300F9"/>
    <w:rsid w:val="00130891"/>
    <w:rsid w:val="00130903"/>
    <w:rsid w:val="00130B89"/>
    <w:rsid w:val="00130BD2"/>
    <w:rsid w:val="00130D11"/>
    <w:rsid w:val="00130EBF"/>
    <w:rsid w:val="00130FA1"/>
    <w:rsid w:val="001310A3"/>
    <w:rsid w:val="001315E7"/>
    <w:rsid w:val="001317C8"/>
    <w:rsid w:val="0013194B"/>
    <w:rsid w:val="00131EAC"/>
    <w:rsid w:val="00131F6F"/>
    <w:rsid w:val="00132184"/>
    <w:rsid w:val="00132684"/>
    <w:rsid w:val="00132883"/>
    <w:rsid w:val="0013291B"/>
    <w:rsid w:val="00132931"/>
    <w:rsid w:val="0013297C"/>
    <w:rsid w:val="00132B97"/>
    <w:rsid w:val="00132BBD"/>
    <w:rsid w:val="00132E72"/>
    <w:rsid w:val="00132ECB"/>
    <w:rsid w:val="00132F08"/>
    <w:rsid w:val="00132FE8"/>
    <w:rsid w:val="00133023"/>
    <w:rsid w:val="0013362F"/>
    <w:rsid w:val="00133734"/>
    <w:rsid w:val="0013379B"/>
    <w:rsid w:val="00133947"/>
    <w:rsid w:val="001339C5"/>
    <w:rsid w:val="00133C03"/>
    <w:rsid w:val="00133E08"/>
    <w:rsid w:val="00133FFD"/>
    <w:rsid w:val="0013416D"/>
    <w:rsid w:val="001344B2"/>
    <w:rsid w:val="001344DB"/>
    <w:rsid w:val="00134B8D"/>
    <w:rsid w:val="00134DEC"/>
    <w:rsid w:val="001350FA"/>
    <w:rsid w:val="001353BF"/>
    <w:rsid w:val="001353CE"/>
    <w:rsid w:val="0013544C"/>
    <w:rsid w:val="00135728"/>
    <w:rsid w:val="00135B3E"/>
    <w:rsid w:val="00135E89"/>
    <w:rsid w:val="00135FF5"/>
    <w:rsid w:val="00136440"/>
    <w:rsid w:val="0013659D"/>
    <w:rsid w:val="00136A25"/>
    <w:rsid w:val="00136C86"/>
    <w:rsid w:val="00136CEB"/>
    <w:rsid w:val="00136E9C"/>
    <w:rsid w:val="0013729A"/>
    <w:rsid w:val="0013731A"/>
    <w:rsid w:val="0013742D"/>
    <w:rsid w:val="00137499"/>
    <w:rsid w:val="0013772C"/>
    <w:rsid w:val="001378F8"/>
    <w:rsid w:val="001379E5"/>
    <w:rsid w:val="00137A35"/>
    <w:rsid w:val="00137ED7"/>
    <w:rsid w:val="001400B3"/>
    <w:rsid w:val="001400BA"/>
    <w:rsid w:val="00140176"/>
    <w:rsid w:val="0014023F"/>
    <w:rsid w:val="001402D5"/>
    <w:rsid w:val="0014030F"/>
    <w:rsid w:val="00140323"/>
    <w:rsid w:val="0014084B"/>
    <w:rsid w:val="001409B8"/>
    <w:rsid w:val="00140AD9"/>
    <w:rsid w:val="00140EA1"/>
    <w:rsid w:val="00140FF1"/>
    <w:rsid w:val="00140FF9"/>
    <w:rsid w:val="00141004"/>
    <w:rsid w:val="0014115E"/>
    <w:rsid w:val="001413B8"/>
    <w:rsid w:val="00141BCF"/>
    <w:rsid w:val="00141C02"/>
    <w:rsid w:val="00142118"/>
    <w:rsid w:val="001424B4"/>
    <w:rsid w:val="001427E2"/>
    <w:rsid w:val="00142830"/>
    <w:rsid w:val="001428A2"/>
    <w:rsid w:val="00142B0A"/>
    <w:rsid w:val="00142B18"/>
    <w:rsid w:val="00142F22"/>
    <w:rsid w:val="00143177"/>
    <w:rsid w:val="0014317E"/>
    <w:rsid w:val="001432CC"/>
    <w:rsid w:val="001432E3"/>
    <w:rsid w:val="001433F5"/>
    <w:rsid w:val="00143434"/>
    <w:rsid w:val="001439C2"/>
    <w:rsid w:val="00143DA5"/>
    <w:rsid w:val="00143FB8"/>
    <w:rsid w:val="00144464"/>
    <w:rsid w:val="00144795"/>
    <w:rsid w:val="00144A6D"/>
    <w:rsid w:val="00144BA6"/>
    <w:rsid w:val="00144DDC"/>
    <w:rsid w:val="00144EE4"/>
    <w:rsid w:val="00144F0A"/>
    <w:rsid w:val="001451A9"/>
    <w:rsid w:val="00145348"/>
    <w:rsid w:val="001455FC"/>
    <w:rsid w:val="00145671"/>
    <w:rsid w:val="00145890"/>
    <w:rsid w:val="00145B40"/>
    <w:rsid w:val="00145CED"/>
    <w:rsid w:val="001461BA"/>
    <w:rsid w:val="00146485"/>
    <w:rsid w:val="00146649"/>
    <w:rsid w:val="001468B5"/>
    <w:rsid w:val="001469C5"/>
    <w:rsid w:val="001469CA"/>
    <w:rsid w:val="00146AED"/>
    <w:rsid w:val="00146CF5"/>
    <w:rsid w:val="00146D8A"/>
    <w:rsid w:val="00146D9D"/>
    <w:rsid w:val="0014704E"/>
    <w:rsid w:val="001470FA"/>
    <w:rsid w:val="00147427"/>
    <w:rsid w:val="001474A5"/>
    <w:rsid w:val="00147994"/>
    <w:rsid w:val="00147A98"/>
    <w:rsid w:val="00147C98"/>
    <w:rsid w:val="00150186"/>
    <w:rsid w:val="00150411"/>
    <w:rsid w:val="00150525"/>
    <w:rsid w:val="001506FF"/>
    <w:rsid w:val="00150721"/>
    <w:rsid w:val="001507A7"/>
    <w:rsid w:val="001507EB"/>
    <w:rsid w:val="001509EC"/>
    <w:rsid w:val="00150A14"/>
    <w:rsid w:val="00150BCD"/>
    <w:rsid w:val="00151392"/>
    <w:rsid w:val="001514CC"/>
    <w:rsid w:val="001519E9"/>
    <w:rsid w:val="00151AA8"/>
    <w:rsid w:val="00151B84"/>
    <w:rsid w:val="00151BE4"/>
    <w:rsid w:val="00151C1B"/>
    <w:rsid w:val="0015265C"/>
    <w:rsid w:val="00152A69"/>
    <w:rsid w:val="00152C22"/>
    <w:rsid w:val="00152C8C"/>
    <w:rsid w:val="00152CEE"/>
    <w:rsid w:val="00152DDD"/>
    <w:rsid w:val="0015305D"/>
    <w:rsid w:val="001533D5"/>
    <w:rsid w:val="001533DE"/>
    <w:rsid w:val="001533E7"/>
    <w:rsid w:val="0015364E"/>
    <w:rsid w:val="00153762"/>
    <w:rsid w:val="001538C9"/>
    <w:rsid w:val="00153D47"/>
    <w:rsid w:val="00153F7B"/>
    <w:rsid w:val="00154004"/>
    <w:rsid w:val="00154017"/>
    <w:rsid w:val="001540ED"/>
    <w:rsid w:val="00154444"/>
    <w:rsid w:val="00154582"/>
    <w:rsid w:val="0015460A"/>
    <w:rsid w:val="00154A80"/>
    <w:rsid w:val="00154C5E"/>
    <w:rsid w:val="0015514A"/>
    <w:rsid w:val="001552E0"/>
    <w:rsid w:val="00155502"/>
    <w:rsid w:val="001557FC"/>
    <w:rsid w:val="00155911"/>
    <w:rsid w:val="001559A3"/>
    <w:rsid w:val="00155ABB"/>
    <w:rsid w:val="00155C6C"/>
    <w:rsid w:val="00155C70"/>
    <w:rsid w:val="00155EBE"/>
    <w:rsid w:val="0015602B"/>
    <w:rsid w:val="00156689"/>
    <w:rsid w:val="00156981"/>
    <w:rsid w:val="00156EF3"/>
    <w:rsid w:val="00156F53"/>
    <w:rsid w:val="001571C7"/>
    <w:rsid w:val="00157240"/>
    <w:rsid w:val="001572C1"/>
    <w:rsid w:val="001575CF"/>
    <w:rsid w:val="00157642"/>
    <w:rsid w:val="00157957"/>
    <w:rsid w:val="00157A30"/>
    <w:rsid w:val="00157BDE"/>
    <w:rsid w:val="00157C1B"/>
    <w:rsid w:val="00157DC5"/>
    <w:rsid w:val="00157E73"/>
    <w:rsid w:val="00160438"/>
    <w:rsid w:val="001605AE"/>
    <w:rsid w:val="001605C2"/>
    <w:rsid w:val="0016089C"/>
    <w:rsid w:val="00160A38"/>
    <w:rsid w:val="00160C22"/>
    <w:rsid w:val="00160D3F"/>
    <w:rsid w:val="00160FEB"/>
    <w:rsid w:val="0016129B"/>
    <w:rsid w:val="001614A2"/>
    <w:rsid w:val="001616D3"/>
    <w:rsid w:val="00161734"/>
    <w:rsid w:val="00161899"/>
    <w:rsid w:val="00161B3D"/>
    <w:rsid w:val="00161F1F"/>
    <w:rsid w:val="00162663"/>
    <w:rsid w:val="00162807"/>
    <w:rsid w:val="00162857"/>
    <w:rsid w:val="00162866"/>
    <w:rsid w:val="0016293E"/>
    <w:rsid w:val="00163266"/>
    <w:rsid w:val="00163733"/>
    <w:rsid w:val="0016387D"/>
    <w:rsid w:val="001639D9"/>
    <w:rsid w:val="00163A10"/>
    <w:rsid w:val="00163B94"/>
    <w:rsid w:val="00163CCF"/>
    <w:rsid w:val="0016413D"/>
    <w:rsid w:val="001642F5"/>
    <w:rsid w:val="00164397"/>
    <w:rsid w:val="00164597"/>
    <w:rsid w:val="001645C4"/>
    <w:rsid w:val="00164837"/>
    <w:rsid w:val="001648D8"/>
    <w:rsid w:val="00164F01"/>
    <w:rsid w:val="001650F6"/>
    <w:rsid w:val="0016584E"/>
    <w:rsid w:val="00165882"/>
    <w:rsid w:val="001658CC"/>
    <w:rsid w:val="001659EA"/>
    <w:rsid w:val="00165BD9"/>
    <w:rsid w:val="00165FA1"/>
    <w:rsid w:val="001660A4"/>
    <w:rsid w:val="00166173"/>
    <w:rsid w:val="00166A94"/>
    <w:rsid w:val="00166C5F"/>
    <w:rsid w:val="00166EF5"/>
    <w:rsid w:val="00167029"/>
    <w:rsid w:val="00167339"/>
    <w:rsid w:val="001675A7"/>
    <w:rsid w:val="0016764F"/>
    <w:rsid w:val="00167662"/>
    <w:rsid w:val="001679E3"/>
    <w:rsid w:val="001703A2"/>
    <w:rsid w:val="00170473"/>
    <w:rsid w:val="00170592"/>
    <w:rsid w:val="001705FC"/>
    <w:rsid w:val="00170686"/>
    <w:rsid w:val="00170B44"/>
    <w:rsid w:val="00170B94"/>
    <w:rsid w:val="00170BB7"/>
    <w:rsid w:val="00170E19"/>
    <w:rsid w:val="00170EB0"/>
    <w:rsid w:val="00171064"/>
    <w:rsid w:val="00171098"/>
    <w:rsid w:val="00171198"/>
    <w:rsid w:val="00171300"/>
    <w:rsid w:val="0017143F"/>
    <w:rsid w:val="001715B7"/>
    <w:rsid w:val="00171733"/>
    <w:rsid w:val="001717F5"/>
    <w:rsid w:val="001718D5"/>
    <w:rsid w:val="00171975"/>
    <w:rsid w:val="001719CE"/>
    <w:rsid w:val="00171A1F"/>
    <w:rsid w:val="00171A7C"/>
    <w:rsid w:val="00171E6A"/>
    <w:rsid w:val="00171FB5"/>
    <w:rsid w:val="0017200E"/>
    <w:rsid w:val="001720F9"/>
    <w:rsid w:val="00172294"/>
    <w:rsid w:val="001727AC"/>
    <w:rsid w:val="00172AC1"/>
    <w:rsid w:val="00172B1C"/>
    <w:rsid w:val="00172B6D"/>
    <w:rsid w:val="00172C4D"/>
    <w:rsid w:val="00172D25"/>
    <w:rsid w:val="00173007"/>
    <w:rsid w:val="00173080"/>
    <w:rsid w:val="001730C8"/>
    <w:rsid w:val="0017327C"/>
    <w:rsid w:val="001732AD"/>
    <w:rsid w:val="001737E3"/>
    <w:rsid w:val="001738BD"/>
    <w:rsid w:val="001738BE"/>
    <w:rsid w:val="00173B5F"/>
    <w:rsid w:val="00173DB9"/>
    <w:rsid w:val="0017436E"/>
    <w:rsid w:val="00174434"/>
    <w:rsid w:val="001749E4"/>
    <w:rsid w:val="001749F5"/>
    <w:rsid w:val="00174B66"/>
    <w:rsid w:val="00174DDD"/>
    <w:rsid w:val="00174F37"/>
    <w:rsid w:val="001750D9"/>
    <w:rsid w:val="0017517B"/>
    <w:rsid w:val="00175838"/>
    <w:rsid w:val="00175BD1"/>
    <w:rsid w:val="00176062"/>
    <w:rsid w:val="001761CB"/>
    <w:rsid w:val="0017625B"/>
    <w:rsid w:val="00176290"/>
    <w:rsid w:val="00176639"/>
    <w:rsid w:val="001767AB"/>
    <w:rsid w:val="00176A89"/>
    <w:rsid w:val="00176DB5"/>
    <w:rsid w:val="001770B6"/>
    <w:rsid w:val="001772DA"/>
    <w:rsid w:val="00177372"/>
    <w:rsid w:val="00177509"/>
    <w:rsid w:val="0017751C"/>
    <w:rsid w:val="001776E3"/>
    <w:rsid w:val="0017799C"/>
    <w:rsid w:val="001779C1"/>
    <w:rsid w:val="00177A91"/>
    <w:rsid w:val="00177CD8"/>
    <w:rsid w:val="00177D06"/>
    <w:rsid w:val="00177E4A"/>
    <w:rsid w:val="00177E5A"/>
    <w:rsid w:val="001801FF"/>
    <w:rsid w:val="001804AD"/>
    <w:rsid w:val="001804CF"/>
    <w:rsid w:val="00180618"/>
    <w:rsid w:val="001807DE"/>
    <w:rsid w:val="001807FA"/>
    <w:rsid w:val="00180B63"/>
    <w:rsid w:val="0018100D"/>
    <w:rsid w:val="0018111D"/>
    <w:rsid w:val="0018136B"/>
    <w:rsid w:val="00181851"/>
    <w:rsid w:val="00181E04"/>
    <w:rsid w:val="00181E28"/>
    <w:rsid w:val="001820CC"/>
    <w:rsid w:val="001821CB"/>
    <w:rsid w:val="00182415"/>
    <w:rsid w:val="0018258F"/>
    <w:rsid w:val="00182591"/>
    <w:rsid w:val="00182646"/>
    <w:rsid w:val="001829F8"/>
    <w:rsid w:val="0018333F"/>
    <w:rsid w:val="0018338F"/>
    <w:rsid w:val="0018345E"/>
    <w:rsid w:val="00183586"/>
    <w:rsid w:val="00183671"/>
    <w:rsid w:val="001837E8"/>
    <w:rsid w:val="00183915"/>
    <w:rsid w:val="00183923"/>
    <w:rsid w:val="00183B08"/>
    <w:rsid w:val="00183B9B"/>
    <w:rsid w:val="00183CB2"/>
    <w:rsid w:val="00183E16"/>
    <w:rsid w:val="001841B1"/>
    <w:rsid w:val="00184404"/>
    <w:rsid w:val="001845DE"/>
    <w:rsid w:val="00184C82"/>
    <w:rsid w:val="00184FD2"/>
    <w:rsid w:val="0018517C"/>
    <w:rsid w:val="00185191"/>
    <w:rsid w:val="0018522E"/>
    <w:rsid w:val="00185682"/>
    <w:rsid w:val="00185E0D"/>
    <w:rsid w:val="001860F7"/>
    <w:rsid w:val="00186219"/>
    <w:rsid w:val="00186258"/>
    <w:rsid w:val="00186511"/>
    <w:rsid w:val="0018653B"/>
    <w:rsid w:val="001866B4"/>
    <w:rsid w:val="001867E9"/>
    <w:rsid w:val="00186EFE"/>
    <w:rsid w:val="00186F83"/>
    <w:rsid w:val="00186FFE"/>
    <w:rsid w:val="00187066"/>
    <w:rsid w:val="001870DD"/>
    <w:rsid w:val="0018747E"/>
    <w:rsid w:val="001876DA"/>
    <w:rsid w:val="00187E44"/>
    <w:rsid w:val="00187F63"/>
    <w:rsid w:val="00190139"/>
    <w:rsid w:val="001901FD"/>
    <w:rsid w:val="00190ADF"/>
    <w:rsid w:val="00190B3A"/>
    <w:rsid w:val="00190BF4"/>
    <w:rsid w:val="00190C0E"/>
    <w:rsid w:val="00190C30"/>
    <w:rsid w:val="00190DE6"/>
    <w:rsid w:val="0019107F"/>
    <w:rsid w:val="00191117"/>
    <w:rsid w:val="00191328"/>
    <w:rsid w:val="00191481"/>
    <w:rsid w:val="001916D5"/>
    <w:rsid w:val="001918BC"/>
    <w:rsid w:val="00191A6E"/>
    <w:rsid w:val="00191EC6"/>
    <w:rsid w:val="0019212D"/>
    <w:rsid w:val="0019219E"/>
    <w:rsid w:val="00192418"/>
    <w:rsid w:val="00192451"/>
    <w:rsid w:val="00192556"/>
    <w:rsid w:val="00192A3D"/>
    <w:rsid w:val="00192B54"/>
    <w:rsid w:val="00192E1F"/>
    <w:rsid w:val="001933A7"/>
    <w:rsid w:val="0019352F"/>
    <w:rsid w:val="001936FC"/>
    <w:rsid w:val="00193A1D"/>
    <w:rsid w:val="00193F42"/>
    <w:rsid w:val="0019419F"/>
    <w:rsid w:val="001941BF"/>
    <w:rsid w:val="0019427F"/>
    <w:rsid w:val="00194335"/>
    <w:rsid w:val="0019455B"/>
    <w:rsid w:val="00194691"/>
    <w:rsid w:val="00194796"/>
    <w:rsid w:val="0019498E"/>
    <w:rsid w:val="001949AD"/>
    <w:rsid w:val="00194C50"/>
    <w:rsid w:val="00194DA4"/>
    <w:rsid w:val="00194E47"/>
    <w:rsid w:val="00194E66"/>
    <w:rsid w:val="001953A9"/>
    <w:rsid w:val="0019559C"/>
    <w:rsid w:val="001957D6"/>
    <w:rsid w:val="001959F0"/>
    <w:rsid w:val="00195B56"/>
    <w:rsid w:val="00195E66"/>
    <w:rsid w:val="00195E86"/>
    <w:rsid w:val="00196397"/>
    <w:rsid w:val="0019649A"/>
    <w:rsid w:val="0019662D"/>
    <w:rsid w:val="00196875"/>
    <w:rsid w:val="00196879"/>
    <w:rsid w:val="00196881"/>
    <w:rsid w:val="00196889"/>
    <w:rsid w:val="00196CF7"/>
    <w:rsid w:val="00196D77"/>
    <w:rsid w:val="00196FA7"/>
    <w:rsid w:val="00197046"/>
    <w:rsid w:val="001973F2"/>
    <w:rsid w:val="001977A0"/>
    <w:rsid w:val="00197A92"/>
    <w:rsid w:val="00197AAD"/>
    <w:rsid w:val="00197C6D"/>
    <w:rsid w:val="001A00EF"/>
    <w:rsid w:val="001A0292"/>
    <w:rsid w:val="001A05FF"/>
    <w:rsid w:val="001A0614"/>
    <w:rsid w:val="001A061A"/>
    <w:rsid w:val="001A06C3"/>
    <w:rsid w:val="001A0B06"/>
    <w:rsid w:val="001A10E2"/>
    <w:rsid w:val="001A119D"/>
    <w:rsid w:val="001A13C1"/>
    <w:rsid w:val="001A1426"/>
    <w:rsid w:val="001A1673"/>
    <w:rsid w:val="001A1B12"/>
    <w:rsid w:val="001A1B37"/>
    <w:rsid w:val="001A1D5E"/>
    <w:rsid w:val="001A212C"/>
    <w:rsid w:val="001A22D1"/>
    <w:rsid w:val="001A239B"/>
    <w:rsid w:val="001A23C4"/>
    <w:rsid w:val="001A2681"/>
    <w:rsid w:val="001A324C"/>
    <w:rsid w:val="001A33AB"/>
    <w:rsid w:val="001A3476"/>
    <w:rsid w:val="001A348E"/>
    <w:rsid w:val="001A35BA"/>
    <w:rsid w:val="001A35FF"/>
    <w:rsid w:val="001A377B"/>
    <w:rsid w:val="001A38C3"/>
    <w:rsid w:val="001A3CE7"/>
    <w:rsid w:val="001A3DFE"/>
    <w:rsid w:val="001A3E56"/>
    <w:rsid w:val="001A3F5F"/>
    <w:rsid w:val="001A41A8"/>
    <w:rsid w:val="001A4208"/>
    <w:rsid w:val="001A4296"/>
    <w:rsid w:val="001A42F8"/>
    <w:rsid w:val="001A4340"/>
    <w:rsid w:val="001A49B8"/>
    <w:rsid w:val="001A49C4"/>
    <w:rsid w:val="001A4A3B"/>
    <w:rsid w:val="001A5136"/>
    <w:rsid w:val="001A5415"/>
    <w:rsid w:val="001A5517"/>
    <w:rsid w:val="001A566D"/>
    <w:rsid w:val="001A5787"/>
    <w:rsid w:val="001A5AE6"/>
    <w:rsid w:val="001A5BE3"/>
    <w:rsid w:val="001A5C44"/>
    <w:rsid w:val="001A6202"/>
    <w:rsid w:val="001A62E9"/>
    <w:rsid w:val="001A633B"/>
    <w:rsid w:val="001A6393"/>
    <w:rsid w:val="001A63C4"/>
    <w:rsid w:val="001A6663"/>
    <w:rsid w:val="001A6722"/>
    <w:rsid w:val="001A6829"/>
    <w:rsid w:val="001A6846"/>
    <w:rsid w:val="001A6A17"/>
    <w:rsid w:val="001A6BEF"/>
    <w:rsid w:val="001A71B6"/>
    <w:rsid w:val="001A72A4"/>
    <w:rsid w:val="001A797F"/>
    <w:rsid w:val="001A7B5A"/>
    <w:rsid w:val="001B0108"/>
    <w:rsid w:val="001B0638"/>
    <w:rsid w:val="001B063D"/>
    <w:rsid w:val="001B0935"/>
    <w:rsid w:val="001B09A8"/>
    <w:rsid w:val="001B0D23"/>
    <w:rsid w:val="001B0EBD"/>
    <w:rsid w:val="001B1573"/>
    <w:rsid w:val="001B1675"/>
    <w:rsid w:val="001B1927"/>
    <w:rsid w:val="001B1BDD"/>
    <w:rsid w:val="001B1C52"/>
    <w:rsid w:val="001B2545"/>
    <w:rsid w:val="001B2A5D"/>
    <w:rsid w:val="001B2BEA"/>
    <w:rsid w:val="001B2F79"/>
    <w:rsid w:val="001B3082"/>
    <w:rsid w:val="001B30F8"/>
    <w:rsid w:val="001B370B"/>
    <w:rsid w:val="001B397E"/>
    <w:rsid w:val="001B3A84"/>
    <w:rsid w:val="001B3E1C"/>
    <w:rsid w:val="001B3FE8"/>
    <w:rsid w:val="001B405C"/>
    <w:rsid w:val="001B4227"/>
    <w:rsid w:val="001B42BF"/>
    <w:rsid w:val="001B4495"/>
    <w:rsid w:val="001B4732"/>
    <w:rsid w:val="001B486C"/>
    <w:rsid w:val="001B4D40"/>
    <w:rsid w:val="001B4F7B"/>
    <w:rsid w:val="001B564F"/>
    <w:rsid w:val="001B56B9"/>
    <w:rsid w:val="001B587B"/>
    <w:rsid w:val="001B5C0D"/>
    <w:rsid w:val="001B5F02"/>
    <w:rsid w:val="001B654F"/>
    <w:rsid w:val="001B6C79"/>
    <w:rsid w:val="001B6FFD"/>
    <w:rsid w:val="001B72D2"/>
    <w:rsid w:val="001B7353"/>
    <w:rsid w:val="001B79F0"/>
    <w:rsid w:val="001B7B86"/>
    <w:rsid w:val="001B7BAA"/>
    <w:rsid w:val="001B7BE5"/>
    <w:rsid w:val="001B7E1D"/>
    <w:rsid w:val="001C0008"/>
    <w:rsid w:val="001C02DA"/>
    <w:rsid w:val="001C0445"/>
    <w:rsid w:val="001C0501"/>
    <w:rsid w:val="001C050A"/>
    <w:rsid w:val="001C0998"/>
    <w:rsid w:val="001C09F3"/>
    <w:rsid w:val="001C0AB3"/>
    <w:rsid w:val="001C0D52"/>
    <w:rsid w:val="001C0F85"/>
    <w:rsid w:val="001C15FC"/>
    <w:rsid w:val="001C1621"/>
    <w:rsid w:val="001C1685"/>
    <w:rsid w:val="001C1721"/>
    <w:rsid w:val="001C175B"/>
    <w:rsid w:val="001C18CE"/>
    <w:rsid w:val="001C2160"/>
    <w:rsid w:val="001C22BC"/>
    <w:rsid w:val="001C245A"/>
    <w:rsid w:val="001C2BC3"/>
    <w:rsid w:val="001C2DB5"/>
    <w:rsid w:val="001C2F0C"/>
    <w:rsid w:val="001C34E5"/>
    <w:rsid w:val="001C3690"/>
    <w:rsid w:val="001C3E40"/>
    <w:rsid w:val="001C3FD3"/>
    <w:rsid w:val="001C40A1"/>
    <w:rsid w:val="001C411F"/>
    <w:rsid w:val="001C446A"/>
    <w:rsid w:val="001C46F4"/>
    <w:rsid w:val="001C4894"/>
    <w:rsid w:val="001C4901"/>
    <w:rsid w:val="001C49F0"/>
    <w:rsid w:val="001C4A2C"/>
    <w:rsid w:val="001C4DD6"/>
    <w:rsid w:val="001C4FD5"/>
    <w:rsid w:val="001C51BB"/>
    <w:rsid w:val="001C52DA"/>
    <w:rsid w:val="001C546D"/>
    <w:rsid w:val="001C5714"/>
    <w:rsid w:val="001C5747"/>
    <w:rsid w:val="001C59BC"/>
    <w:rsid w:val="001C5C91"/>
    <w:rsid w:val="001C5CBE"/>
    <w:rsid w:val="001C5E1B"/>
    <w:rsid w:val="001C5E52"/>
    <w:rsid w:val="001C603C"/>
    <w:rsid w:val="001C6236"/>
    <w:rsid w:val="001C63C1"/>
    <w:rsid w:val="001C6471"/>
    <w:rsid w:val="001C64C3"/>
    <w:rsid w:val="001C650E"/>
    <w:rsid w:val="001C659B"/>
    <w:rsid w:val="001C68FC"/>
    <w:rsid w:val="001C6D11"/>
    <w:rsid w:val="001C7180"/>
    <w:rsid w:val="001C71E9"/>
    <w:rsid w:val="001C76DC"/>
    <w:rsid w:val="001C77E0"/>
    <w:rsid w:val="001C79A1"/>
    <w:rsid w:val="001C7A90"/>
    <w:rsid w:val="001C7B66"/>
    <w:rsid w:val="001C7BFE"/>
    <w:rsid w:val="001C7C05"/>
    <w:rsid w:val="001C7CAC"/>
    <w:rsid w:val="001C7D6D"/>
    <w:rsid w:val="001C7E87"/>
    <w:rsid w:val="001D023B"/>
    <w:rsid w:val="001D02B4"/>
    <w:rsid w:val="001D088E"/>
    <w:rsid w:val="001D0BA5"/>
    <w:rsid w:val="001D0CA2"/>
    <w:rsid w:val="001D0D8A"/>
    <w:rsid w:val="001D0E50"/>
    <w:rsid w:val="001D11B4"/>
    <w:rsid w:val="001D13D6"/>
    <w:rsid w:val="001D15D2"/>
    <w:rsid w:val="001D1665"/>
    <w:rsid w:val="001D173E"/>
    <w:rsid w:val="001D18AB"/>
    <w:rsid w:val="001D1A7A"/>
    <w:rsid w:val="001D24F8"/>
    <w:rsid w:val="001D2578"/>
    <w:rsid w:val="001D2599"/>
    <w:rsid w:val="001D2B21"/>
    <w:rsid w:val="001D2D06"/>
    <w:rsid w:val="001D34DE"/>
    <w:rsid w:val="001D35FD"/>
    <w:rsid w:val="001D3686"/>
    <w:rsid w:val="001D36A0"/>
    <w:rsid w:val="001D3914"/>
    <w:rsid w:val="001D39B2"/>
    <w:rsid w:val="001D3E94"/>
    <w:rsid w:val="001D4065"/>
    <w:rsid w:val="001D408F"/>
    <w:rsid w:val="001D40A9"/>
    <w:rsid w:val="001D427D"/>
    <w:rsid w:val="001D438C"/>
    <w:rsid w:val="001D4BE9"/>
    <w:rsid w:val="001D4D37"/>
    <w:rsid w:val="001D4F21"/>
    <w:rsid w:val="001D5035"/>
    <w:rsid w:val="001D5249"/>
    <w:rsid w:val="001D526C"/>
    <w:rsid w:val="001D52E0"/>
    <w:rsid w:val="001D5834"/>
    <w:rsid w:val="001D58A4"/>
    <w:rsid w:val="001D5A44"/>
    <w:rsid w:val="001D5B4F"/>
    <w:rsid w:val="001D5E03"/>
    <w:rsid w:val="001D5F7A"/>
    <w:rsid w:val="001D6745"/>
    <w:rsid w:val="001D69EB"/>
    <w:rsid w:val="001D6A33"/>
    <w:rsid w:val="001D6A34"/>
    <w:rsid w:val="001D6C23"/>
    <w:rsid w:val="001D6D0E"/>
    <w:rsid w:val="001D6E65"/>
    <w:rsid w:val="001D6E74"/>
    <w:rsid w:val="001D7068"/>
    <w:rsid w:val="001D71D2"/>
    <w:rsid w:val="001D7218"/>
    <w:rsid w:val="001D74F3"/>
    <w:rsid w:val="001D78D2"/>
    <w:rsid w:val="001D7922"/>
    <w:rsid w:val="001D7C37"/>
    <w:rsid w:val="001E00CE"/>
    <w:rsid w:val="001E013D"/>
    <w:rsid w:val="001E019C"/>
    <w:rsid w:val="001E0575"/>
    <w:rsid w:val="001E05C6"/>
    <w:rsid w:val="001E093F"/>
    <w:rsid w:val="001E0AAC"/>
    <w:rsid w:val="001E0C29"/>
    <w:rsid w:val="001E0F9B"/>
    <w:rsid w:val="001E19A5"/>
    <w:rsid w:val="001E1B1E"/>
    <w:rsid w:val="001E1D5E"/>
    <w:rsid w:val="001E2159"/>
    <w:rsid w:val="001E2205"/>
    <w:rsid w:val="001E23B0"/>
    <w:rsid w:val="001E23FF"/>
    <w:rsid w:val="001E27EA"/>
    <w:rsid w:val="001E27FE"/>
    <w:rsid w:val="001E2D6C"/>
    <w:rsid w:val="001E3091"/>
    <w:rsid w:val="001E30D1"/>
    <w:rsid w:val="001E31FD"/>
    <w:rsid w:val="001E3257"/>
    <w:rsid w:val="001E3823"/>
    <w:rsid w:val="001E3832"/>
    <w:rsid w:val="001E39FA"/>
    <w:rsid w:val="001E3AFF"/>
    <w:rsid w:val="001E3B06"/>
    <w:rsid w:val="001E3BC8"/>
    <w:rsid w:val="001E3CCC"/>
    <w:rsid w:val="001E3CEB"/>
    <w:rsid w:val="001E3E79"/>
    <w:rsid w:val="001E3FC6"/>
    <w:rsid w:val="001E40F9"/>
    <w:rsid w:val="001E4448"/>
    <w:rsid w:val="001E4583"/>
    <w:rsid w:val="001E460B"/>
    <w:rsid w:val="001E4A1F"/>
    <w:rsid w:val="001E4B07"/>
    <w:rsid w:val="001E4E42"/>
    <w:rsid w:val="001E5015"/>
    <w:rsid w:val="001E55F2"/>
    <w:rsid w:val="001E563B"/>
    <w:rsid w:val="001E5980"/>
    <w:rsid w:val="001E5BD4"/>
    <w:rsid w:val="001E5E11"/>
    <w:rsid w:val="001E6016"/>
    <w:rsid w:val="001E6110"/>
    <w:rsid w:val="001E61F2"/>
    <w:rsid w:val="001E620F"/>
    <w:rsid w:val="001E641D"/>
    <w:rsid w:val="001E69F9"/>
    <w:rsid w:val="001E6F9B"/>
    <w:rsid w:val="001E6FDD"/>
    <w:rsid w:val="001E70F0"/>
    <w:rsid w:val="001E71BE"/>
    <w:rsid w:val="001E730F"/>
    <w:rsid w:val="001E7546"/>
    <w:rsid w:val="001E773F"/>
    <w:rsid w:val="001E7E01"/>
    <w:rsid w:val="001F02F5"/>
    <w:rsid w:val="001F0499"/>
    <w:rsid w:val="001F04AF"/>
    <w:rsid w:val="001F06CC"/>
    <w:rsid w:val="001F0729"/>
    <w:rsid w:val="001F088F"/>
    <w:rsid w:val="001F0B15"/>
    <w:rsid w:val="001F0C63"/>
    <w:rsid w:val="001F0DE5"/>
    <w:rsid w:val="001F0E31"/>
    <w:rsid w:val="001F0EB8"/>
    <w:rsid w:val="001F10AD"/>
    <w:rsid w:val="001F1335"/>
    <w:rsid w:val="001F1382"/>
    <w:rsid w:val="001F1444"/>
    <w:rsid w:val="001F147C"/>
    <w:rsid w:val="001F19A9"/>
    <w:rsid w:val="001F1B75"/>
    <w:rsid w:val="001F1F3A"/>
    <w:rsid w:val="001F218E"/>
    <w:rsid w:val="001F2653"/>
    <w:rsid w:val="001F2B38"/>
    <w:rsid w:val="001F2F1F"/>
    <w:rsid w:val="001F3024"/>
    <w:rsid w:val="001F32B3"/>
    <w:rsid w:val="001F32F6"/>
    <w:rsid w:val="001F3330"/>
    <w:rsid w:val="001F36F2"/>
    <w:rsid w:val="001F36F9"/>
    <w:rsid w:val="001F3AA0"/>
    <w:rsid w:val="001F3E0A"/>
    <w:rsid w:val="001F3F40"/>
    <w:rsid w:val="001F431D"/>
    <w:rsid w:val="001F439D"/>
    <w:rsid w:val="001F43F1"/>
    <w:rsid w:val="001F473E"/>
    <w:rsid w:val="001F479D"/>
    <w:rsid w:val="001F495F"/>
    <w:rsid w:val="001F4CEA"/>
    <w:rsid w:val="001F4DAC"/>
    <w:rsid w:val="001F4DB1"/>
    <w:rsid w:val="001F4FCD"/>
    <w:rsid w:val="001F5008"/>
    <w:rsid w:val="001F50F1"/>
    <w:rsid w:val="001F537A"/>
    <w:rsid w:val="001F5480"/>
    <w:rsid w:val="001F5D01"/>
    <w:rsid w:val="001F69AB"/>
    <w:rsid w:val="001F6C99"/>
    <w:rsid w:val="001F6CD2"/>
    <w:rsid w:val="001F6D1E"/>
    <w:rsid w:val="001F6D30"/>
    <w:rsid w:val="001F6FD0"/>
    <w:rsid w:val="001F727F"/>
    <w:rsid w:val="001F72C6"/>
    <w:rsid w:val="001F76E2"/>
    <w:rsid w:val="001F7D17"/>
    <w:rsid w:val="002002F3"/>
    <w:rsid w:val="00200440"/>
    <w:rsid w:val="0020049B"/>
    <w:rsid w:val="0020061C"/>
    <w:rsid w:val="0020098D"/>
    <w:rsid w:val="00200A67"/>
    <w:rsid w:val="0020144D"/>
    <w:rsid w:val="0020182B"/>
    <w:rsid w:val="00201B6F"/>
    <w:rsid w:val="00202050"/>
    <w:rsid w:val="002020DA"/>
    <w:rsid w:val="0020216C"/>
    <w:rsid w:val="002022C7"/>
    <w:rsid w:val="002022DF"/>
    <w:rsid w:val="00202325"/>
    <w:rsid w:val="00202548"/>
    <w:rsid w:val="002028D3"/>
    <w:rsid w:val="00202909"/>
    <w:rsid w:val="00202D9D"/>
    <w:rsid w:val="00202DF8"/>
    <w:rsid w:val="00202FC2"/>
    <w:rsid w:val="002032A2"/>
    <w:rsid w:val="0020357D"/>
    <w:rsid w:val="002035DC"/>
    <w:rsid w:val="00203619"/>
    <w:rsid w:val="00203ACD"/>
    <w:rsid w:val="00203B07"/>
    <w:rsid w:val="00203C8D"/>
    <w:rsid w:val="0020426C"/>
    <w:rsid w:val="0020473E"/>
    <w:rsid w:val="00204B11"/>
    <w:rsid w:val="002050DF"/>
    <w:rsid w:val="00205309"/>
    <w:rsid w:val="002054B9"/>
    <w:rsid w:val="002055AC"/>
    <w:rsid w:val="0020560A"/>
    <w:rsid w:val="002056F2"/>
    <w:rsid w:val="002057F5"/>
    <w:rsid w:val="00205ADF"/>
    <w:rsid w:val="00205B0A"/>
    <w:rsid w:val="002062AF"/>
    <w:rsid w:val="00206433"/>
    <w:rsid w:val="00206AA2"/>
    <w:rsid w:val="00206D45"/>
    <w:rsid w:val="00206E36"/>
    <w:rsid w:val="00207216"/>
    <w:rsid w:val="0020723A"/>
    <w:rsid w:val="0020743E"/>
    <w:rsid w:val="002074BD"/>
    <w:rsid w:val="00207868"/>
    <w:rsid w:val="002078C0"/>
    <w:rsid w:val="00207943"/>
    <w:rsid w:val="00207948"/>
    <w:rsid w:val="00207C6C"/>
    <w:rsid w:val="00207D4B"/>
    <w:rsid w:val="00207FDD"/>
    <w:rsid w:val="002102E1"/>
    <w:rsid w:val="0021047A"/>
    <w:rsid w:val="00210C86"/>
    <w:rsid w:val="00211C30"/>
    <w:rsid w:val="00211E1B"/>
    <w:rsid w:val="00211F93"/>
    <w:rsid w:val="00212329"/>
    <w:rsid w:val="00212432"/>
    <w:rsid w:val="00212639"/>
    <w:rsid w:val="00212A44"/>
    <w:rsid w:val="00212A7A"/>
    <w:rsid w:val="00212AC3"/>
    <w:rsid w:val="00212AE5"/>
    <w:rsid w:val="00212CE4"/>
    <w:rsid w:val="00212D92"/>
    <w:rsid w:val="002131E0"/>
    <w:rsid w:val="00213675"/>
    <w:rsid w:val="00213800"/>
    <w:rsid w:val="002139C9"/>
    <w:rsid w:val="00213BC9"/>
    <w:rsid w:val="00213F01"/>
    <w:rsid w:val="00213F32"/>
    <w:rsid w:val="002141EC"/>
    <w:rsid w:val="002141F1"/>
    <w:rsid w:val="00214335"/>
    <w:rsid w:val="002148F5"/>
    <w:rsid w:val="00214DAD"/>
    <w:rsid w:val="00214E20"/>
    <w:rsid w:val="00215072"/>
    <w:rsid w:val="00215285"/>
    <w:rsid w:val="0021532B"/>
    <w:rsid w:val="002153DE"/>
    <w:rsid w:val="002155C3"/>
    <w:rsid w:val="0021586C"/>
    <w:rsid w:val="00215A06"/>
    <w:rsid w:val="00215BE0"/>
    <w:rsid w:val="0021606C"/>
    <w:rsid w:val="002160D6"/>
    <w:rsid w:val="002160D8"/>
    <w:rsid w:val="00216243"/>
    <w:rsid w:val="00216489"/>
    <w:rsid w:val="002166F4"/>
    <w:rsid w:val="0021673C"/>
    <w:rsid w:val="00216953"/>
    <w:rsid w:val="00216D82"/>
    <w:rsid w:val="00216F3E"/>
    <w:rsid w:val="0021744E"/>
    <w:rsid w:val="002179F3"/>
    <w:rsid w:val="00217A1B"/>
    <w:rsid w:val="00217CC0"/>
    <w:rsid w:val="00217EBF"/>
    <w:rsid w:val="00220062"/>
    <w:rsid w:val="00220187"/>
    <w:rsid w:val="002203CD"/>
    <w:rsid w:val="00220491"/>
    <w:rsid w:val="002205B2"/>
    <w:rsid w:val="00220610"/>
    <w:rsid w:val="00220877"/>
    <w:rsid w:val="002209B2"/>
    <w:rsid w:val="00220AD3"/>
    <w:rsid w:val="00220B4E"/>
    <w:rsid w:val="00220F92"/>
    <w:rsid w:val="00221A57"/>
    <w:rsid w:val="00221E08"/>
    <w:rsid w:val="00221E59"/>
    <w:rsid w:val="00221FA1"/>
    <w:rsid w:val="00221FB3"/>
    <w:rsid w:val="002221BB"/>
    <w:rsid w:val="002222F7"/>
    <w:rsid w:val="00222518"/>
    <w:rsid w:val="002228F0"/>
    <w:rsid w:val="00222A66"/>
    <w:rsid w:val="00222AE4"/>
    <w:rsid w:val="00222CB0"/>
    <w:rsid w:val="00222CFF"/>
    <w:rsid w:val="00222D1A"/>
    <w:rsid w:val="0022313A"/>
    <w:rsid w:val="0022319E"/>
    <w:rsid w:val="00223467"/>
    <w:rsid w:val="00223499"/>
    <w:rsid w:val="0022364C"/>
    <w:rsid w:val="0022364F"/>
    <w:rsid w:val="00223805"/>
    <w:rsid w:val="00223873"/>
    <w:rsid w:val="00223AAA"/>
    <w:rsid w:val="00223B73"/>
    <w:rsid w:val="00223C88"/>
    <w:rsid w:val="00224082"/>
    <w:rsid w:val="00224843"/>
    <w:rsid w:val="002249AB"/>
    <w:rsid w:val="00224CC1"/>
    <w:rsid w:val="00224E9E"/>
    <w:rsid w:val="002252A7"/>
    <w:rsid w:val="00225314"/>
    <w:rsid w:val="002257F2"/>
    <w:rsid w:val="002259FE"/>
    <w:rsid w:val="00225A5E"/>
    <w:rsid w:val="00225AB2"/>
    <w:rsid w:val="00225EC4"/>
    <w:rsid w:val="0022602E"/>
    <w:rsid w:val="0022612C"/>
    <w:rsid w:val="00226475"/>
    <w:rsid w:val="00226591"/>
    <w:rsid w:val="002265C8"/>
    <w:rsid w:val="00226792"/>
    <w:rsid w:val="0022687A"/>
    <w:rsid w:val="002268D8"/>
    <w:rsid w:val="002269A8"/>
    <w:rsid w:val="00226B21"/>
    <w:rsid w:val="00226DE4"/>
    <w:rsid w:val="002273A1"/>
    <w:rsid w:val="0022751F"/>
    <w:rsid w:val="002278A5"/>
    <w:rsid w:val="00227CB1"/>
    <w:rsid w:val="00230039"/>
    <w:rsid w:val="00230351"/>
    <w:rsid w:val="00230379"/>
    <w:rsid w:val="002303E1"/>
    <w:rsid w:val="00230A4B"/>
    <w:rsid w:val="00230BB2"/>
    <w:rsid w:val="00230C07"/>
    <w:rsid w:val="00230EB4"/>
    <w:rsid w:val="0023116F"/>
    <w:rsid w:val="0023135E"/>
    <w:rsid w:val="0023146D"/>
    <w:rsid w:val="00231502"/>
    <w:rsid w:val="002315F5"/>
    <w:rsid w:val="002319AE"/>
    <w:rsid w:val="00231A0E"/>
    <w:rsid w:val="00231F3E"/>
    <w:rsid w:val="00231FA3"/>
    <w:rsid w:val="00231FF6"/>
    <w:rsid w:val="002320F9"/>
    <w:rsid w:val="0023250E"/>
    <w:rsid w:val="0023260A"/>
    <w:rsid w:val="00232617"/>
    <w:rsid w:val="002326DB"/>
    <w:rsid w:val="00232BD3"/>
    <w:rsid w:val="00232E13"/>
    <w:rsid w:val="00233410"/>
    <w:rsid w:val="0023347A"/>
    <w:rsid w:val="00233612"/>
    <w:rsid w:val="00233664"/>
    <w:rsid w:val="00233A65"/>
    <w:rsid w:val="00233AEF"/>
    <w:rsid w:val="00233BDA"/>
    <w:rsid w:val="00233C47"/>
    <w:rsid w:val="00233EEC"/>
    <w:rsid w:val="002343D8"/>
    <w:rsid w:val="0023478C"/>
    <w:rsid w:val="002349BC"/>
    <w:rsid w:val="00234A68"/>
    <w:rsid w:val="00234A89"/>
    <w:rsid w:val="00234F04"/>
    <w:rsid w:val="00234F9B"/>
    <w:rsid w:val="002350AE"/>
    <w:rsid w:val="002352CF"/>
    <w:rsid w:val="00235351"/>
    <w:rsid w:val="002354BE"/>
    <w:rsid w:val="0023555C"/>
    <w:rsid w:val="002355AE"/>
    <w:rsid w:val="00235623"/>
    <w:rsid w:val="00235643"/>
    <w:rsid w:val="00235756"/>
    <w:rsid w:val="00235A30"/>
    <w:rsid w:val="00235F6D"/>
    <w:rsid w:val="002360F3"/>
    <w:rsid w:val="00236221"/>
    <w:rsid w:val="002362B1"/>
    <w:rsid w:val="00236664"/>
    <w:rsid w:val="00236787"/>
    <w:rsid w:val="002367A4"/>
    <w:rsid w:val="00236929"/>
    <w:rsid w:val="002369A7"/>
    <w:rsid w:val="00236B38"/>
    <w:rsid w:val="00236B3E"/>
    <w:rsid w:val="00236CB6"/>
    <w:rsid w:val="00236D1D"/>
    <w:rsid w:val="00236DF3"/>
    <w:rsid w:val="00236EEE"/>
    <w:rsid w:val="002370A6"/>
    <w:rsid w:val="0023716D"/>
    <w:rsid w:val="002371E7"/>
    <w:rsid w:val="00237660"/>
    <w:rsid w:val="0023769D"/>
    <w:rsid w:val="0023798D"/>
    <w:rsid w:val="00237A82"/>
    <w:rsid w:val="00237BD2"/>
    <w:rsid w:val="00237C97"/>
    <w:rsid w:val="00237F7F"/>
    <w:rsid w:val="0024001C"/>
    <w:rsid w:val="0024020F"/>
    <w:rsid w:val="00240314"/>
    <w:rsid w:val="002403F0"/>
    <w:rsid w:val="0024056E"/>
    <w:rsid w:val="002405A3"/>
    <w:rsid w:val="00240765"/>
    <w:rsid w:val="00240931"/>
    <w:rsid w:val="00240936"/>
    <w:rsid w:val="00240A8D"/>
    <w:rsid w:val="00240B5F"/>
    <w:rsid w:val="00240E82"/>
    <w:rsid w:val="00241223"/>
    <w:rsid w:val="00241298"/>
    <w:rsid w:val="00241554"/>
    <w:rsid w:val="00241879"/>
    <w:rsid w:val="002418B7"/>
    <w:rsid w:val="00241C56"/>
    <w:rsid w:val="00241E6E"/>
    <w:rsid w:val="00241F10"/>
    <w:rsid w:val="002420B3"/>
    <w:rsid w:val="0024230B"/>
    <w:rsid w:val="0024256F"/>
    <w:rsid w:val="00242981"/>
    <w:rsid w:val="00242BAC"/>
    <w:rsid w:val="00242CA6"/>
    <w:rsid w:val="002430C5"/>
    <w:rsid w:val="00243389"/>
    <w:rsid w:val="002434DF"/>
    <w:rsid w:val="00243557"/>
    <w:rsid w:val="00243747"/>
    <w:rsid w:val="00244142"/>
    <w:rsid w:val="002441C4"/>
    <w:rsid w:val="0024431F"/>
    <w:rsid w:val="00244404"/>
    <w:rsid w:val="002444F4"/>
    <w:rsid w:val="0024474A"/>
    <w:rsid w:val="00244866"/>
    <w:rsid w:val="00244C2D"/>
    <w:rsid w:val="00244D3C"/>
    <w:rsid w:val="00244E39"/>
    <w:rsid w:val="0024538F"/>
    <w:rsid w:val="0024544A"/>
    <w:rsid w:val="00245824"/>
    <w:rsid w:val="00246233"/>
    <w:rsid w:val="00246434"/>
    <w:rsid w:val="00246494"/>
    <w:rsid w:val="00246627"/>
    <w:rsid w:val="0024686C"/>
    <w:rsid w:val="00246877"/>
    <w:rsid w:val="00246983"/>
    <w:rsid w:val="00246AAF"/>
    <w:rsid w:val="00246BB2"/>
    <w:rsid w:val="00246BDD"/>
    <w:rsid w:val="00247102"/>
    <w:rsid w:val="002471C5"/>
    <w:rsid w:val="002472D9"/>
    <w:rsid w:val="002474CD"/>
    <w:rsid w:val="00247794"/>
    <w:rsid w:val="002478FD"/>
    <w:rsid w:val="00247A25"/>
    <w:rsid w:val="00247B0F"/>
    <w:rsid w:val="00247BA4"/>
    <w:rsid w:val="00247E9D"/>
    <w:rsid w:val="002502F8"/>
    <w:rsid w:val="0025041D"/>
    <w:rsid w:val="0025045C"/>
    <w:rsid w:val="002505BB"/>
    <w:rsid w:val="002507BE"/>
    <w:rsid w:val="00250913"/>
    <w:rsid w:val="0025097B"/>
    <w:rsid w:val="00250A29"/>
    <w:rsid w:val="00250B45"/>
    <w:rsid w:val="00250BAC"/>
    <w:rsid w:val="0025124C"/>
    <w:rsid w:val="0025128F"/>
    <w:rsid w:val="0025133C"/>
    <w:rsid w:val="00251407"/>
    <w:rsid w:val="002518D3"/>
    <w:rsid w:val="0025199B"/>
    <w:rsid w:val="0025211E"/>
    <w:rsid w:val="002523B3"/>
    <w:rsid w:val="002523F1"/>
    <w:rsid w:val="002526FB"/>
    <w:rsid w:val="002527B7"/>
    <w:rsid w:val="00252810"/>
    <w:rsid w:val="0025283D"/>
    <w:rsid w:val="00252B8D"/>
    <w:rsid w:val="00252D0E"/>
    <w:rsid w:val="00252D1F"/>
    <w:rsid w:val="00252E6A"/>
    <w:rsid w:val="00253225"/>
    <w:rsid w:val="00253255"/>
    <w:rsid w:val="002536DB"/>
    <w:rsid w:val="00253C7A"/>
    <w:rsid w:val="00253C85"/>
    <w:rsid w:val="00253DC9"/>
    <w:rsid w:val="00254231"/>
    <w:rsid w:val="00254269"/>
    <w:rsid w:val="002543EB"/>
    <w:rsid w:val="00254718"/>
    <w:rsid w:val="00254754"/>
    <w:rsid w:val="00254B86"/>
    <w:rsid w:val="00254E69"/>
    <w:rsid w:val="00254EBF"/>
    <w:rsid w:val="00255067"/>
    <w:rsid w:val="002551E3"/>
    <w:rsid w:val="002556FD"/>
    <w:rsid w:val="00255720"/>
    <w:rsid w:val="00255835"/>
    <w:rsid w:val="00255B0A"/>
    <w:rsid w:val="00255C59"/>
    <w:rsid w:val="00255DD3"/>
    <w:rsid w:val="00256445"/>
    <w:rsid w:val="0025678A"/>
    <w:rsid w:val="002567CA"/>
    <w:rsid w:val="00256931"/>
    <w:rsid w:val="00256C25"/>
    <w:rsid w:val="00256F3D"/>
    <w:rsid w:val="00256F89"/>
    <w:rsid w:val="002571BD"/>
    <w:rsid w:val="00257236"/>
    <w:rsid w:val="00257520"/>
    <w:rsid w:val="002576A4"/>
    <w:rsid w:val="00257701"/>
    <w:rsid w:val="00257A02"/>
    <w:rsid w:val="00257A92"/>
    <w:rsid w:val="00257AC3"/>
    <w:rsid w:val="00257B37"/>
    <w:rsid w:val="00260251"/>
    <w:rsid w:val="0026028F"/>
    <w:rsid w:val="00260337"/>
    <w:rsid w:val="0026070B"/>
    <w:rsid w:val="002607C2"/>
    <w:rsid w:val="0026099A"/>
    <w:rsid w:val="00260A9E"/>
    <w:rsid w:val="002610FA"/>
    <w:rsid w:val="002613E6"/>
    <w:rsid w:val="002616C9"/>
    <w:rsid w:val="00261872"/>
    <w:rsid w:val="002619A5"/>
    <w:rsid w:val="00261D33"/>
    <w:rsid w:val="0026205D"/>
    <w:rsid w:val="0026205F"/>
    <w:rsid w:val="00262175"/>
    <w:rsid w:val="00262312"/>
    <w:rsid w:val="00262336"/>
    <w:rsid w:val="00262391"/>
    <w:rsid w:val="00262403"/>
    <w:rsid w:val="002624A5"/>
    <w:rsid w:val="0026250C"/>
    <w:rsid w:val="00262AB1"/>
    <w:rsid w:val="00262ADF"/>
    <w:rsid w:val="00262FB6"/>
    <w:rsid w:val="00263047"/>
    <w:rsid w:val="00263230"/>
    <w:rsid w:val="00263329"/>
    <w:rsid w:val="00263590"/>
    <w:rsid w:val="002638E3"/>
    <w:rsid w:val="00263900"/>
    <w:rsid w:val="00263D26"/>
    <w:rsid w:val="00263F84"/>
    <w:rsid w:val="00264129"/>
    <w:rsid w:val="00264687"/>
    <w:rsid w:val="00264905"/>
    <w:rsid w:val="0026499B"/>
    <w:rsid w:val="002649ED"/>
    <w:rsid w:val="00264AF6"/>
    <w:rsid w:val="00264B58"/>
    <w:rsid w:val="00264CA1"/>
    <w:rsid w:val="00264D17"/>
    <w:rsid w:val="00265020"/>
    <w:rsid w:val="002651CB"/>
    <w:rsid w:val="00265484"/>
    <w:rsid w:val="0026570C"/>
    <w:rsid w:val="00265B99"/>
    <w:rsid w:val="002660EC"/>
    <w:rsid w:val="002661F0"/>
    <w:rsid w:val="0026620E"/>
    <w:rsid w:val="00266435"/>
    <w:rsid w:val="002666F5"/>
    <w:rsid w:val="002668C6"/>
    <w:rsid w:val="00266E65"/>
    <w:rsid w:val="002676F5"/>
    <w:rsid w:val="00267CA4"/>
    <w:rsid w:val="0027007F"/>
    <w:rsid w:val="0027038C"/>
    <w:rsid w:val="00270939"/>
    <w:rsid w:val="00270D39"/>
    <w:rsid w:val="00270DF0"/>
    <w:rsid w:val="00271500"/>
    <w:rsid w:val="0027158D"/>
    <w:rsid w:val="0027159F"/>
    <w:rsid w:val="0027160E"/>
    <w:rsid w:val="00271620"/>
    <w:rsid w:val="0027162D"/>
    <w:rsid w:val="00271709"/>
    <w:rsid w:val="00271B9D"/>
    <w:rsid w:val="00271E8A"/>
    <w:rsid w:val="00272012"/>
    <w:rsid w:val="002720BA"/>
    <w:rsid w:val="00272174"/>
    <w:rsid w:val="002721CA"/>
    <w:rsid w:val="00272314"/>
    <w:rsid w:val="00272535"/>
    <w:rsid w:val="002725D2"/>
    <w:rsid w:val="00272627"/>
    <w:rsid w:val="0027275A"/>
    <w:rsid w:val="00272975"/>
    <w:rsid w:val="00272A2E"/>
    <w:rsid w:val="00272B75"/>
    <w:rsid w:val="00272E15"/>
    <w:rsid w:val="00272E7C"/>
    <w:rsid w:val="00273464"/>
    <w:rsid w:val="002736CB"/>
    <w:rsid w:val="00273859"/>
    <w:rsid w:val="002739AA"/>
    <w:rsid w:val="00273A67"/>
    <w:rsid w:val="00273BAF"/>
    <w:rsid w:val="00273CC2"/>
    <w:rsid w:val="00274183"/>
    <w:rsid w:val="00274AE5"/>
    <w:rsid w:val="00274CEF"/>
    <w:rsid w:val="00274EE0"/>
    <w:rsid w:val="002750EB"/>
    <w:rsid w:val="00275273"/>
    <w:rsid w:val="0027528C"/>
    <w:rsid w:val="002756E1"/>
    <w:rsid w:val="00275805"/>
    <w:rsid w:val="002759F9"/>
    <w:rsid w:val="00275A61"/>
    <w:rsid w:val="00275D3E"/>
    <w:rsid w:val="0027630E"/>
    <w:rsid w:val="00276498"/>
    <w:rsid w:val="00276512"/>
    <w:rsid w:val="0027678B"/>
    <w:rsid w:val="0027686F"/>
    <w:rsid w:val="002769C6"/>
    <w:rsid w:val="002769E5"/>
    <w:rsid w:val="00276B95"/>
    <w:rsid w:val="00276CA7"/>
    <w:rsid w:val="00276D09"/>
    <w:rsid w:val="00276FA4"/>
    <w:rsid w:val="0027754E"/>
    <w:rsid w:val="002775BF"/>
    <w:rsid w:val="002775E0"/>
    <w:rsid w:val="0027780B"/>
    <w:rsid w:val="0027780C"/>
    <w:rsid w:val="00277859"/>
    <w:rsid w:val="00277E1E"/>
    <w:rsid w:val="00277E5E"/>
    <w:rsid w:val="00277E82"/>
    <w:rsid w:val="00280065"/>
    <w:rsid w:val="002804F5"/>
    <w:rsid w:val="00280587"/>
    <w:rsid w:val="00280927"/>
    <w:rsid w:val="002809E2"/>
    <w:rsid w:val="00280A8D"/>
    <w:rsid w:val="00280F6E"/>
    <w:rsid w:val="002813E0"/>
    <w:rsid w:val="002813E1"/>
    <w:rsid w:val="00281514"/>
    <w:rsid w:val="00281542"/>
    <w:rsid w:val="002815A3"/>
    <w:rsid w:val="00281D9C"/>
    <w:rsid w:val="0028200A"/>
    <w:rsid w:val="00282036"/>
    <w:rsid w:val="002821E7"/>
    <w:rsid w:val="0028220C"/>
    <w:rsid w:val="00282309"/>
    <w:rsid w:val="00282501"/>
    <w:rsid w:val="00282585"/>
    <w:rsid w:val="0028277D"/>
    <w:rsid w:val="00282B45"/>
    <w:rsid w:val="00282D58"/>
    <w:rsid w:val="00282E3A"/>
    <w:rsid w:val="00282F43"/>
    <w:rsid w:val="002831FE"/>
    <w:rsid w:val="00283865"/>
    <w:rsid w:val="00283935"/>
    <w:rsid w:val="002839E7"/>
    <w:rsid w:val="00283BD2"/>
    <w:rsid w:val="00283C82"/>
    <w:rsid w:val="00283E59"/>
    <w:rsid w:val="00284010"/>
    <w:rsid w:val="0028439C"/>
    <w:rsid w:val="00284419"/>
    <w:rsid w:val="00284710"/>
    <w:rsid w:val="00284784"/>
    <w:rsid w:val="002847AE"/>
    <w:rsid w:val="002848B5"/>
    <w:rsid w:val="00284990"/>
    <w:rsid w:val="00284C25"/>
    <w:rsid w:val="00284F19"/>
    <w:rsid w:val="00284F2B"/>
    <w:rsid w:val="00285045"/>
    <w:rsid w:val="002852B5"/>
    <w:rsid w:val="002852FF"/>
    <w:rsid w:val="002854FB"/>
    <w:rsid w:val="0028591D"/>
    <w:rsid w:val="00285A99"/>
    <w:rsid w:val="00285EF3"/>
    <w:rsid w:val="00286032"/>
    <w:rsid w:val="0028607B"/>
    <w:rsid w:val="0028610C"/>
    <w:rsid w:val="00286453"/>
    <w:rsid w:val="00286660"/>
    <w:rsid w:val="002866A5"/>
    <w:rsid w:val="002871A8"/>
    <w:rsid w:val="002875FE"/>
    <w:rsid w:val="00287A20"/>
    <w:rsid w:val="00287AFA"/>
    <w:rsid w:val="00287B31"/>
    <w:rsid w:val="00287D5A"/>
    <w:rsid w:val="00287F10"/>
    <w:rsid w:val="00290019"/>
    <w:rsid w:val="002904A4"/>
    <w:rsid w:val="00290569"/>
    <w:rsid w:val="002905C8"/>
    <w:rsid w:val="00290B2A"/>
    <w:rsid w:val="00290B3B"/>
    <w:rsid w:val="00290B4C"/>
    <w:rsid w:val="00290CE9"/>
    <w:rsid w:val="00290D2B"/>
    <w:rsid w:val="00291201"/>
    <w:rsid w:val="00291295"/>
    <w:rsid w:val="002917EE"/>
    <w:rsid w:val="0029183B"/>
    <w:rsid w:val="002918BF"/>
    <w:rsid w:val="00291B68"/>
    <w:rsid w:val="00291DDC"/>
    <w:rsid w:val="00291FB9"/>
    <w:rsid w:val="00292235"/>
    <w:rsid w:val="002922A1"/>
    <w:rsid w:val="0029239C"/>
    <w:rsid w:val="00292414"/>
    <w:rsid w:val="00292417"/>
    <w:rsid w:val="00292457"/>
    <w:rsid w:val="0029248B"/>
    <w:rsid w:val="002925E4"/>
    <w:rsid w:val="00292729"/>
    <w:rsid w:val="00292A69"/>
    <w:rsid w:val="00292BCC"/>
    <w:rsid w:val="00292C54"/>
    <w:rsid w:val="00292DB9"/>
    <w:rsid w:val="0029316A"/>
    <w:rsid w:val="0029343B"/>
    <w:rsid w:val="002935AE"/>
    <w:rsid w:val="00293B02"/>
    <w:rsid w:val="00293B4B"/>
    <w:rsid w:val="00293CE3"/>
    <w:rsid w:val="00293E98"/>
    <w:rsid w:val="00293F09"/>
    <w:rsid w:val="00293F21"/>
    <w:rsid w:val="00294104"/>
    <w:rsid w:val="002941E6"/>
    <w:rsid w:val="0029444B"/>
    <w:rsid w:val="002945D2"/>
    <w:rsid w:val="0029492C"/>
    <w:rsid w:val="00294AE7"/>
    <w:rsid w:val="00294DA3"/>
    <w:rsid w:val="0029517D"/>
    <w:rsid w:val="002954FA"/>
    <w:rsid w:val="00295618"/>
    <w:rsid w:val="00295926"/>
    <w:rsid w:val="00295CC7"/>
    <w:rsid w:val="00295CD2"/>
    <w:rsid w:val="00295D52"/>
    <w:rsid w:val="00295ECD"/>
    <w:rsid w:val="00295F78"/>
    <w:rsid w:val="00296111"/>
    <w:rsid w:val="00296404"/>
    <w:rsid w:val="00296605"/>
    <w:rsid w:val="002966DD"/>
    <w:rsid w:val="00296761"/>
    <w:rsid w:val="00296912"/>
    <w:rsid w:val="002969F3"/>
    <w:rsid w:val="00296B73"/>
    <w:rsid w:val="00296BD9"/>
    <w:rsid w:val="00297336"/>
    <w:rsid w:val="0029754E"/>
    <w:rsid w:val="002975EF"/>
    <w:rsid w:val="002976C4"/>
    <w:rsid w:val="0029779C"/>
    <w:rsid w:val="00297831"/>
    <w:rsid w:val="0029788E"/>
    <w:rsid w:val="002979D5"/>
    <w:rsid w:val="00297B76"/>
    <w:rsid w:val="00297CF2"/>
    <w:rsid w:val="002A006F"/>
    <w:rsid w:val="002A0266"/>
    <w:rsid w:val="002A0424"/>
    <w:rsid w:val="002A057D"/>
    <w:rsid w:val="002A0824"/>
    <w:rsid w:val="002A08D2"/>
    <w:rsid w:val="002A0C23"/>
    <w:rsid w:val="002A1166"/>
    <w:rsid w:val="002A124A"/>
    <w:rsid w:val="002A16C7"/>
    <w:rsid w:val="002A196D"/>
    <w:rsid w:val="002A197B"/>
    <w:rsid w:val="002A1AD1"/>
    <w:rsid w:val="002A1D22"/>
    <w:rsid w:val="002A1EAC"/>
    <w:rsid w:val="002A248B"/>
    <w:rsid w:val="002A25DF"/>
    <w:rsid w:val="002A26B1"/>
    <w:rsid w:val="002A2834"/>
    <w:rsid w:val="002A28B4"/>
    <w:rsid w:val="002A28B9"/>
    <w:rsid w:val="002A2A49"/>
    <w:rsid w:val="002A2BB6"/>
    <w:rsid w:val="002A2D2D"/>
    <w:rsid w:val="002A2D7B"/>
    <w:rsid w:val="002A2EE5"/>
    <w:rsid w:val="002A2FB9"/>
    <w:rsid w:val="002A3176"/>
    <w:rsid w:val="002A31AF"/>
    <w:rsid w:val="002A32D7"/>
    <w:rsid w:val="002A3508"/>
    <w:rsid w:val="002A36AD"/>
    <w:rsid w:val="002A3751"/>
    <w:rsid w:val="002A37E7"/>
    <w:rsid w:val="002A3811"/>
    <w:rsid w:val="002A3CD9"/>
    <w:rsid w:val="002A3EF3"/>
    <w:rsid w:val="002A43A4"/>
    <w:rsid w:val="002A48C7"/>
    <w:rsid w:val="002A4961"/>
    <w:rsid w:val="002A4B11"/>
    <w:rsid w:val="002A4C3F"/>
    <w:rsid w:val="002A4E17"/>
    <w:rsid w:val="002A4FB3"/>
    <w:rsid w:val="002A5078"/>
    <w:rsid w:val="002A50BA"/>
    <w:rsid w:val="002A52CB"/>
    <w:rsid w:val="002A54A3"/>
    <w:rsid w:val="002A556D"/>
    <w:rsid w:val="002A5A0C"/>
    <w:rsid w:val="002A60B7"/>
    <w:rsid w:val="002A628A"/>
    <w:rsid w:val="002A659D"/>
    <w:rsid w:val="002A65D7"/>
    <w:rsid w:val="002A66B1"/>
    <w:rsid w:val="002A6C85"/>
    <w:rsid w:val="002A6D79"/>
    <w:rsid w:val="002A702C"/>
    <w:rsid w:val="002A7B86"/>
    <w:rsid w:val="002A7D24"/>
    <w:rsid w:val="002A7D27"/>
    <w:rsid w:val="002A7DFC"/>
    <w:rsid w:val="002B008A"/>
    <w:rsid w:val="002B0317"/>
    <w:rsid w:val="002B0C3E"/>
    <w:rsid w:val="002B0EA7"/>
    <w:rsid w:val="002B1075"/>
    <w:rsid w:val="002B1079"/>
    <w:rsid w:val="002B10C7"/>
    <w:rsid w:val="002B154C"/>
    <w:rsid w:val="002B15A9"/>
    <w:rsid w:val="002B15B6"/>
    <w:rsid w:val="002B1733"/>
    <w:rsid w:val="002B1847"/>
    <w:rsid w:val="002B19C5"/>
    <w:rsid w:val="002B1C9D"/>
    <w:rsid w:val="002B1F27"/>
    <w:rsid w:val="002B21BF"/>
    <w:rsid w:val="002B23DD"/>
    <w:rsid w:val="002B245C"/>
    <w:rsid w:val="002B2714"/>
    <w:rsid w:val="002B27F9"/>
    <w:rsid w:val="002B29F5"/>
    <w:rsid w:val="002B2EBE"/>
    <w:rsid w:val="002B2ED7"/>
    <w:rsid w:val="002B2FDB"/>
    <w:rsid w:val="002B325E"/>
    <w:rsid w:val="002B348E"/>
    <w:rsid w:val="002B384B"/>
    <w:rsid w:val="002B3ABE"/>
    <w:rsid w:val="002B3C7E"/>
    <w:rsid w:val="002B3CCD"/>
    <w:rsid w:val="002B3D0D"/>
    <w:rsid w:val="002B401E"/>
    <w:rsid w:val="002B4023"/>
    <w:rsid w:val="002B42D6"/>
    <w:rsid w:val="002B46AD"/>
    <w:rsid w:val="002B4742"/>
    <w:rsid w:val="002B4A93"/>
    <w:rsid w:val="002B54DA"/>
    <w:rsid w:val="002B5507"/>
    <w:rsid w:val="002B59DC"/>
    <w:rsid w:val="002B5B23"/>
    <w:rsid w:val="002B5D2E"/>
    <w:rsid w:val="002B62A5"/>
    <w:rsid w:val="002B66C2"/>
    <w:rsid w:val="002B672E"/>
    <w:rsid w:val="002B6849"/>
    <w:rsid w:val="002B6928"/>
    <w:rsid w:val="002B69BD"/>
    <w:rsid w:val="002B6BFD"/>
    <w:rsid w:val="002B6D62"/>
    <w:rsid w:val="002B6E98"/>
    <w:rsid w:val="002B6ED3"/>
    <w:rsid w:val="002B707D"/>
    <w:rsid w:val="002B70A5"/>
    <w:rsid w:val="002B7101"/>
    <w:rsid w:val="002B711D"/>
    <w:rsid w:val="002B71F2"/>
    <w:rsid w:val="002B7790"/>
    <w:rsid w:val="002B78BC"/>
    <w:rsid w:val="002B79FC"/>
    <w:rsid w:val="002B7DD2"/>
    <w:rsid w:val="002C0470"/>
    <w:rsid w:val="002C0534"/>
    <w:rsid w:val="002C053A"/>
    <w:rsid w:val="002C0559"/>
    <w:rsid w:val="002C06A2"/>
    <w:rsid w:val="002C06E4"/>
    <w:rsid w:val="002C0848"/>
    <w:rsid w:val="002C09F1"/>
    <w:rsid w:val="002C0EAE"/>
    <w:rsid w:val="002C0EE8"/>
    <w:rsid w:val="002C12A9"/>
    <w:rsid w:val="002C130B"/>
    <w:rsid w:val="002C1624"/>
    <w:rsid w:val="002C1B29"/>
    <w:rsid w:val="002C1BA3"/>
    <w:rsid w:val="002C1E03"/>
    <w:rsid w:val="002C222E"/>
    <w:rsid w:val="002C23CC"/>
    <w:rsid w:val="002C253A"/>
    <w:rsid w:val="002C25E9"/>
    <w:rsid w:val="002C263A"/>
    <w:rsid w:val="002C26AA"/>
    <w:rsid w:val="002C271E"/>
    <w:rsid w:val="002C276C"/>
    <w:rsid w:val="002C27DB"/>
    <w:rsid w:val="002C2E11"/>
    <w:rsid w:val="002C2F3E"/>
    <w:rsid w:val="002C3085"/>
    <w:rsid w:val="002C3300"/>
    <w:rsid w:val="002C34B4"/>
    <w:rsid w:val="002C37B0"/>
    <w:rsid w:val="002C384F"/>
    <w:rsid w:val="002C3993"/>
    <w:rsid w:val="002C3A7F"/>
    <w:rsid w:val="002C3B5A"/>
    <w:rsid w:val="002C3E1C"/>
    <w:rsid w:val="002C402C"/>
    <w:rsid w:val="002C410C"/>
    <w:rsid w:val="002C4243"/>
    <w:rsid w:val="002C42CF"/>
    <w:rsid w:val="002C42D4"/>
    <w:rsid w:val="002C43FA"/>
    <w:rsid w:val="002C453B"/>
    <w:rsid w:val="002C4747"/>
    <w:rsid w:val="002C49D9"/>
    <w:rsid w:val="002C4AB3"/>
    <w:rsid w:val="002C4BE6"/>
    <w:rsid w:val="002C4D5B"/>
    <w:rsid w:val="002C4E41"/>
    <w:rsid w:val="002C4EA4"/>
    <w:rsid w:val="002C4FBA"/>
    <w:rsid w:val="002C511D"/>
    <w:rsid w:val="002C55F4"/>
    <w:rsid w:val="002C568A"/>
    <w:rsid w:val="002C57F1"/>
    <w:rsid w:val="002C58A5"/>
    <w:rsid w:val="002C5ABC"/>
    <w:rsid w:val="002C5D22"/>
    <w:rsid w:val="002C5DE4"/>
    <w:rsid w:val="002C5EE1"/>
    <w:rsid w:val="002C638B"/>
    <w:rsid w:val="002C664C"/>
    <w:rsid w:val="002C68C3"/>
    <w:rsid w:val="002C69D4"/>
    <w:rsid w:val="002C6D8F"/>
    <w:rsid w:val="002C7035"/>
    <w:rsid w:val="002C7424"/>
    <w:rsid w:val="002C759F"/>
    <w:rsid w:val="002C77DA"/>
    <w:rsid w:val="002C77E7"/>
    <w:rsid w:val="002C782E"/>
    <w:rsid w:val="002C7A82"/>
    <w:rsid w:val="002C7AC2"/>
    <w:rsid w:val="002C7B96"/>
    <w:rsid w:val="002C7E69"/>
    <w:rsid w:val="002C7F05"/>
    <w:rsid w:val="002C7F4E"/>
    <w:rsid w:val="002D0896"/>
    <w:rsid w:val="002D092F"/>
    <w:rsid w:val="002D1143"/>
    <w:rsid w:val="002D1212"/>
    <w:rsid w:val="002D1330"/>
    <w:rsid w:val="002D1486"/>
    <w:rsid w:val="002D162F"/>
    <w:rsid w:val="002D1681"/>
    <w:rsid w:val="002D17E1"/>
    <w:rsid w:val="002D17F8"/>
    <w:rsid w:val="002D1BBE"/>
    <w:rsid w:val="002D1C18"/>
    <w:rsid w:val="002D1E43"/>
    <w:rsid w:val="002D1F1E"/>
    <w:rsid w:val="002D1F7F"/>
    <w:rsid w:val="002D2103"/>
    <w:rsid w:val="002D2284"/>
    <w:rsid w:val="002D25A4"/>
    <w:rsid w:val="002D267E"/>
    <w:rsid w:val="002D27F9"/>
    <w:rsid w:val="002D28A9"/>
    <w:rsid w:val="002D2ABA"/>
    <w:rsid w:val="002D2CA3"/>
    <w:rsid w:val="002D2CC7"/>
    <w:rsid w:val="002D2CD4"/>
    <w:rsid w:val="002D2CD6"/>
    <w:rsid w:val="002D2DE5"/>
    <w:rsid w:val="002D3139"/>
    <w:rsid w:val="002D3412"/>
    <w:rsid w:val="002D34DA"/>
    <w:rsid w:val="002D36D8"/>
    <w:rsid w:val="002D3883"/>
    <w:rsid w:val="002D3B4C"/>
    <w:rsid w:val="002D3CBE"/>
    <w:rsid w:val="002D3CEE"/>
    <w:rsid w:val="002D4075"/>
    <w:rsid w:val="002D41C7"/>
    <w:rsid w:val="002D459C"/>
    <w:rsid w:val="002D45BC"/>
    <w:rsid w:val="002D4604"/>
    <w:rsid w:val="002D4784"/>
    <w:rsid w:val="002D48A0"/>
    <w:rsid w:val="002D48C9"/>
    <w:rsid w:val="002D4A26"/>
    <w:rsid w:val="002D4A66"/>
    <w:rsid w:val="002D4A77"/>
    <w:rsid w:val="002D4B74"/>
    <w:rsid w:val="002D4DEB"/>
    <w:rsid w:val="002D5697"/>
    <w:rsid w:val="002D56AC"/>
    <w:rsid w:val="002D5A15"/>
    <w:rsid w:val="002D5D03"/>
    <w:rsid w:val="002D63D6"/>
    <w:rsid w:val="002D662F"/>
    <w:rsid w:val="002D6787"/>
    <w:rsid w:val="002D6C37"/>
    <w:rsid w:val="002D6D67"/>
    <w:rsid w:val="002D704E"/>
    <w:rsid w:val="002D7470"/>
    <w:rsid w:val="002D7962"/>
    <w:rsid w:val="002D7D0F"/>
    <w:rsid w:val="002D7DFE"/>
    <w:rsid w:val="002D7EE5"/>
    <w:rsid w:val="002E0368"/>
    <w:rsid w:val="002E0468"/>
    <w:rsid w:val="002E0C03"/>
    <w:rsid w:val="002E0E1A"/>
    <w:rsid w:val="002E0FD3"/>
    <w:rsid w:val="002E1219"/>
    <w:rsid w:val="002E127F"/>
    <w:rsid w:val="002E151F"/>
    <w:rsid w:val="002E184B"/>
    <w:rsid w:val="002E19F9"/>
    <w:rsid w:val="002E1BB6"/>
    <w:rsid w:val="002E2564"/>
    <w:rsid w:val="002E2674"/>
    <w:rsid w:val="002E274E"/>
    <w:rsid w:val="002E279A"/>
    <w:rsid w:val="002E2994"/>
    <w:rsid w:val="002E2A6C"/>
    <w:rsid w:val="002E2AFA"/>
    <w:rsid w:val="002E2D3A"/>
    <w:rsid w:val="002E2D7C"/>
    <w:rsid w:val="002E2FEA"/>
    <w:rsid w:val="002E310D"/>
    <w:rsid w:val="002E3205"/>
    <w:rsid w:val="002E3695"/>
    <w:rsid w:val="002E3775"/>
    <w:rsid w:val="002E38C4"/>
    <w:rsid w:val="002E3AC5"/>
    <w:rsid w:val="002E3D2C"/>
    <w:rsid w:val="002E3ED4"/>
    <w:rsid w:val="002E3F51"/>
    <w:rsid w:val="002E401E"/>
    <w:rsid w:val="002E4C47"/>
    <w:rsid w:val="002E4D70"/>
    <w:rsid w:val="002E4E0B"/>
    <w:rsid w:val="002E4EFB"/>
    <w:rsid w:val="002E5129"/>
    <w:rsid w:val="002E5328"/>
    <w:rsid w:val="002E5C3B"/>
    <w:rsid w:val="002E5D6D"/>
    <w:rsid w:val="002E5F2C"/>
    <w:rsid w:val="002E633B"/>
    <w:rsid w:val="002E64CE"/>
    <w:rsid w:val="002E6838"/>
    <w:rsid w:val="002E68F9"/>
    <w:rsid w:val="002E6B3F"/>
    <w:rsid w:val="002E6C94"/>
    <w:rsid w:val="002E6ED1"/>
    <w:rsid w:val="002E741C"/>
    <w:rsid w:val="002E7433"/>
    <w:rsid w:val="002E76A5"/>
    <w:rsid w:val="002E7979"/>
    <w:rsid w:val="002E79AB"/>
    <w:rsid w:val="002E79CA"/>
    <w:rsid w:val="002E7C02"/>
    <w:rsid w:val="002E7C1C"/>
    <w:rsid w:val="002E7CE6"/>
    <w:rsid w:val="002E7F4A"/>
    <w:rsid w:val="002F0277"/>
    <w:rsid w:val="002F0339"/>
    <w:rsid w:val="002F03FC"/>
    <w:rsid w:val="002F0717"/>
    <w:rsid w:val="002F086C"/>
    <w:rsid w:val="002F0986"/>
    <w:rsid w:val="002F0A33"/>
    <w:rsid w:val="002F0A4D"/>
    <w:rsid w:val="002F0AD3"/>
    <w:rsid w:val="002F0FAB"/>
    <w:rsid w:val="002F15FE"/>
    <w:rsid w:val="002F1874"/>
    <w:rsid w:val="002F18D1"/>
    <w:rsid w:val="002F195B"/>
    <w:rsid w:val="002F1B0E"/>
    <w:rsid w:val="002F1CE1"/>
    <w:rsid w:val="002F2222"/>
    <w:rsid w:val="002F224C"/>
    <w:rsid w:val="002F276C"/>
    <w:rsid w:val="002F2932"/>
    <w:rsid w:val="002F2A6F"/>
    <w:rsid w:val="002F2AFC"/>
    <w:rsid w:val="002F2B02"/>
    <w:rsid w:val="002F2BA6"/>
    <w:rsid w:val="002F2DD8"/>
    <w:rsid w:val="002F3061"/>
    <w:rsid w:val="002F3245"/>
    <w:rsid w:val="002F3288"/>
    <w:rsid w:val="002F35D9"/>
    <w:rsid w:val="002F4017"/>
    <w:rsid w:val="002F410B"/>
    <w:rsid w:val="002F4377"/>
    <w:rsid w:val="002F4471"/>
    <w:rsid w:val="002F4551"/>
    <w:rsid w:val="002F47DD"/>
    <w:rsid w:val="002F4841"/>
    <w:rsid w:val="002F4A49"/>
    <w:rsid w:val="002F4CC3"/>
    <w:rsid w:val="002F4DDA"/>
    <w:rsid w:val="002F5055"/>
    <w:rsid w:val="002F5128"/>
    <w:rsid w:val="002F515A"/>
    <w:rsid w:val="002F571F"/>
    <w:rsid w:val="002F5931"/>
    <w:rsid w:val="002F594D"/>
    <w:rsid w:val="002F5A8C"/>
    <w:rsid w:val="002F5DC4"/>
    <w:rsid w:val="002F5E22"/>
    <w:rsid w:val="002F5E66"/>
    <w:rsid w:val="002F6023"/>
    <w:rsid w:val="002F66A0"/>
    <w:rsid w:val="002F6A43"/>
    <w:rsid w:val="002F6AA1"/>
    <w:rsid w:val="002F6AA8"/>
    <w:rsid w:val="002F6B0B"/>
    <w:rsid w:val="002F6B91"/>
    <w:rsid w:val="002F700C"/>
    <w:rsid w:val="002F70EE"/>
    <w:rsid w:val="002F716E"/>
    <w:rsid w:val="002F7242"/>
    <w:rsid w:val="002F7255"/>
    <w:rsid w:val="002F74CF"/>
    <w:rsid w:val="002F7590"/>
    <w:rsid w:val="002F7801"/>
    <w:rsid w:val="002F78F1"/>
    <w:rsid w:val="002F7965"/>
    <w:rsid w:val="002F799A"/>
    <w:rsid w:val="002F799E"/>
    <w:rsid w:val="002F7CC8"/>
    <w:rsid w:val="003002FB"/>
    <w:rsid w:val="00300537"/>
    <w:rsid w:val="00300786"/>
    <w:rsid w:val="00300856"/>
    <w:rsid w:val="0030089E"/>
    <w:rsid w:val="00300BED"/>
    <w:rsid w:val="00300C19"/>
    <w:rsid w:val="00300CC8"/>
    <w:rsid w:val="00300DB9"/>
    <w:rsid w:val="00300F7E"/>
    <w:rsid w:val="00300FF9"/>
    <w:rsid w:val="003010BF"/>
    <w:rsid w:val="003012AD"/>
    <w:rsid w:val="003012E4"/>
    <w:rsid w:val="0030136E"/>
    <w:rsid w:val="0030171D"/>
    <w:rsid w:val="00301730"/>
    <w:rsid w:val="003018FF"/>
    <w:rsid w:val="00301C34"/>
    <w:rsid w:val="00301CCF"/>
    <w:rsid w:val="00302257"/>
    <w:rsid w:val="003023AC"/>
    <w:rsid w:val="0030285D"/>
    <w:rsid w:val="0030292C"/>
    <w:rsid w:val="00302D09"/>
    <w:rsid w:val="00302FD8"/>
    <w:rsid w:val="003030E3"/>
    <w:rsid w:val="0030331F"/>
    <w:rsid w:val="003034F5"/>
    <w:rsid w:val="0030371F"/>
    <w:rsid w:val="0030395D"/>
    <w:rsid w:val="003039E9"/>
    <w:rsid w:val="00303F60"/>
    <w:rsid w:val="00304139"/>
    <w:rsid w:val="003041F7"/>
    <w:rsid w:val="00304592"/>
    <w:rsid w:val="003047A7"/>
    <w:rsid w:val="00304C9D"/>
    <w:rsid w:val="00305499"/>
    <w:rsid w:val="003054F1"/>
    <w:rsid w:val="0030565A"/>
    <w:rsid w:val="00305CD3"/>
    <w:rsid w:val="00305D8A"/>
    <w:rsid w:val="00305DA5"/>
    <w:rsid w:val="00305FCF"/>
    <w:rsid w:val="00306021"/>
    <w:rsid w:val="003060FF"/>
    <w:rsid w:val="00306196"/>
    <w:rsid w:val="003064B5"/>
    <w:rsid w:val="00306B23"/>
    <w:rsid w:val="00306CD8"/>
    <w:rsid w:val="00306CF2"/>
    <w:rsid w:val="00306CF9"/>
    <w:rsid w:val="00306F7B"/>
    <w:rsid w:val="00307583"/>
    <w:rsid w:val="003075C8"/>
    <w:rsid w:val="00307908"/>
    <w:rsid w:val="003079DF"/>
    <w:rsid w:val="00307AD2"/>
    <w:rsid w:val="00307C6E"/>
    <w:rsid w:val="00307E39"/>
    <w:rsid w:val="00307FA6"/>
    <w:rsid w:val="00310683"/>
    <w:rsid w:val="00310686"/>
    <w:rsid w:val="003109DA"/>
    <w:rsid w:val="00310AC1"/>
    <w:rsid w:val="00310CC4"/>
    <w:rsid w:val="0031126A"/>
    <w:rsid w:val="0031191B"/>
    <w:rsid w:val="00311998"/>
    <w:rsid w:val="00311A04"/>
    <w:rsid w:val="00311A27"/>
    <w:rsid w:val="00311D65"/>
    <w:rsid w:val="003122C0"/>
    <w:rsid w:val="00312601"/>
    <w:rsid w:val="003126AB"/>
    <w:rsid w:val="00312777"/>
    <w:rsid w:val="00312B2D"/>
    <w:rsid w:val="00312E7A"/>
    <w:rsid w:val="00313071"/>
    <w:rsid w:val="00313405"/>
    <w:rsid w:val="0031349A"/>
    <w:rsid w:val="00313C4F"/>
    <w:rsid w:val="00313D4C"/>
    <w:rsid w:val="00314079"/>
    <w:rsid w:val="00314147"/>
    <w:rsid w:val="003142F7"/>
    <w:rsid w:val="00314325"/>
    <w:rsid w:val="00314612"/>
    <w:rsid w:val="00314C0A"/>
    <w:rsid w:val="00314DC3"/>
    <w:rsid w:val="00314E6F"/>
    <w:rsid w:val="003150C3"/>
    <w:rsid w:val="00315411"/>
    <w:rsid w:val="00315590"/>
    <w:rsid w:val="003156C1"/>
    <w:rsid w:val="00315B30"/>
    <w:rsid w:val="00315F00"/>
    <w:rsid w:val="00316012"/>
    <w:rsid w:val="00316597"/>
    <w:rsid w:val="00316658"/>
    <w:rsid w:val="00316722"/>
    <w:rsid w:val="00316853"/>
    <w:rsid w:val="0031699C"/>
    <w:rsid w:val="003169C1"/>
    <w:rsid w:val="00316B03"/>
    <w:rsid w:val="00316B7A"/>
    <w:rsid w:val="00316BB2"/>
    <w:rsid w:val="00316BF3"/>
    <w:rsid w:val="00316CDA"/>
    <w:rsid w:val="00316FB1"/>
    <w:rsid w:val="003170D8"/>
    <w:rsid w:val="003172A4"/>
    <w:rsid w:val="0031735C"/>
    <w:rsid w:val="003173E2"/>
    <w:rsid w:val="00317449"/>
    <w:rsid w:val="00317518"/>
    <w:rsid w:val="00317AC9"/>
    <w:rsid w:val="00317B74"/>
    <w:rsid w:val="00317BF0"/>
    <w:rsid w:val="00317D85"/>
    <w:rsid w:val="00317DD9"/>
    <w:rsid w:val="00320392"/>
    <w:rsid w:val="003204FD"/>
    <w:rsid w:val="003209A1"/>
    <w:rsid w:val="00320B6F"/>
    <w:rsid w:val="00321074"/>
    <w:rsid w:val="00321744"/>
    <w:rsid w:val="00321A1D"/>
    <w:rsid w:val="00321E2E"/>
    <w:rsid w:val="003222DD"/>
    <w:rsid w:val="00322334"/>
    <w:rsid w:val="00322441"/>
    <w:rsid w:val="00322647"/>
    <w:rsid w:val="003226A3"/>
    <w:rsid w:val="0032297B"/>
    <w:rsid w:val="00322A47"/>
    <w:rsid w:val="00322C16"/>
    <w:rsid w:val="00322D50"/>
    <w:rsid w:val="00322D77"/>
    <w:rsid w:val="00322E50"/>
    <w:rsid w:val="003233F2"/>
    <w:rsid w:val="003234EF"/>
    <w:rsid w:val="00323833"/>
    <w:rsid w:val="00323A32"/>
    <w:rsid w:val="00323A42"/>
    <w:rsid w:val="00323AE4"/>
    <w:rsid w:val="00323CB5"/>
    <w:rsid w:val="0032402A"/>
    <w:rsid w:val="00324035"/>
    <w:rsid w:val="00324336"/>
    <w:rsid w:val="003244CB"/>
    <w:rsid w:val="003248C1"/>
    <w:rsid w:val="003249C1"/>
    <w:rsid w:val="00324A53"/>
    <w:rsid w:val="00324A7B"/>
    <w:rsid w:val="00324C38"/>
    <w:rsid w:val="00324C73"/>
    <w:rsid w:val="003251A0"/>
    <w:rsid w:val="0032553A"/>
    <w:rsid w:val="003256F7"/>
    <w:rsid w:val="0032588C"/>
    <w:rsid w:val="00325E4F"/>
    <w:rsid w:val="00326086"/>
    <w:rsid w:val="00326254"/>
    <w:rsid w:val="00326D4D"/>
    <w:rsid w:val="00326D6D"/>
    <w:rsid w:val="00326E4E"/>
    <w:rsid w:val="00326FF3"/>
    <w:rsid w:val="0032709E"/>
    <w:rsid w:val="003271D1"/>
    <w:rsid w:val="003273AC"/>
    <w:rsid w:val="003273CA"/>
    <w:rsid w:val="0032756B"/>
    <w:rsid w:val="00327A2C"/>
    <w:rsid w:val="003300F1"/>
    <w:rsid w:val="0033023E"/>
    <w:rsid w:val="003304CA"/>
    <w:rsid w:val="003304CF"/>
    <w:rsid w:val="003305E7"/>
    <w:rsid w:val="00330623"/>
    <w:rsid w:val="00330B10"/>
    <w:rsid w:val="00330C63"/>
    <w:rsid w:val="00330CCA"/>
    <w:rsid w:val="00330E60"/>
    <w:rsid w:val="00330EC1"/>
    <w:rsid w:val="00330ED8"/>
    <w:rsid w:val="00331042"/>
    <w:rsid w:val="00331051"/>
    <w:rsid w:val="00331785"/>
    <w:rsid w:val="00331C8F"/>
    <w:rsid w:val="00331F6C"/>
    <w:rsid w:val="00332084"/>
    <w:rsid w:val="00332124"/>
    <w:rsid w:val="0033265B"/>
    <w:rsid w:val="00332738"/>
    <w:rsid w:val="00332CB5"/>
    <w:rsid w:val="00332F73"/>
    <w:rsid w:val="00332FF6"/>
    <w:rsid w:val="00333067"/>
    <w:rsid w:val="00333231"/>
    <w:rsid w:val="0033343B"/>
    <w:rsid w:val="00333761"/>
    <w:rsid w:val="00333799"/>
    <w:rsid w:val="0033381D"/>
    <w:rsid w:val="003339AA"/>
    <w:rsid w:val="00333D50"/>
    <w:rsid w:val="00333F78"/>
    <w:rsid w:val="0033417B"/>
    <w:rsid w:val="003341C3"/>
    <w:rsid w:val="00334292"/>
    <w:rsid w:val="0033491F"/>
    <w:rsid w:val="003349EF"/>
    <w:rsid w:val="00334AB7"/>
    <w:rsid w:val="00334AE5"/>
    <w:rsid w:val="00334CF0"/>
    <w:rsid w:val="00334F9E"/>
    <w:rsid w:val="00334FE6"/>
    <w:rsid w:val="0033502F"/>
    <w:rsid w:val="003351C7"/>
    <w:rsid w:val="003357BE"/>
    <w:rsid w:val="00335C5B"/>
    <w:rsid w:val="00335E25"/>
    <w:rsid w:val="00335ECD"/>
    <w:rsid w:val="00336007"/>
    <w:rsid w:val="00336381"/>
    <w:rsid w:val="0033695B"/>
    <w:rsid w:val="0033695F"/>
    <w:rsid w:val="00336970"/>
    <w:rsid w:val="00336BDE"/>
    <w:rsid w:val="00336DDA"/>
    <w:rsid w:val="00336EA5"/>
    <w:rsid w:val="00336FE3"/>
    <w:rsid w:val="003370A0"/>
    <w:rsid w:val="003370E9"/>
    <w:rsid w:val="003371C7"/>
    <w:rsid w:val="003374D6"/>
    <w:rsid w:val="00337653"/>
    <w:rsid w:val="00337A62"/>
    <w:rsid w:val="00337BB0"/>
    <w:rsid w:val="00337E99"/>
    <w:rsid w:val="0034028C"/>
    <w:rsid w:val="00340553"/>
    <w:rsid w:val="00340A78"/>
    <w:rsid w:val="00340CCE"/>
    <w:rsid w:val="00340F26"/>
    <w:rsid w:val="00340FB0"/>
    <w:rsid w:val="0034107B"/>
    <w:rsid w:val="0034114B"/>
    <w:rsid w:val="003412B9"/>
    <w:rsid w:val="003413B9"/>
    <w:rsid w:val="003414A8"/>
    <w:rsid w:val="003414EC"/>
    <w:rsid w:val="003414F1"/>
    <w:rsid w:val="0034175E"/>
    <w:rsid w:val="0034181E"/>
    <w:rsid w:val="00341B38"/>
    <w:rsid w:val="00341B3E"/>
    <w:rsid w:val="00341EA8"/>
    <w:rsid w:val="00342145"/>
    <w:rsid w:val="003421CA"/>
    <w:rsid w:val="00342237"/>
    <w:rsid w:val="0034229B"/>
    <w:rsid w:val="003422BB"/>
    <w:rsid w:val="00342426"/>
    <w:rsid w:val="00342843"/>
    <w:rsid w:val="00342A9A"/>
    <w:rsid w:val="00342C7B"/>
    <w:rsid w:val="00342DE8"/>
    <w:rsid w:val="00342E9B"/>
    <w:rsid w:val="00342EBF"/>
    <w:rsid w:val="00342FF7"/>
    <w:rsid w:val="0034310C"/>
    <w:rsid w:val="00343598"/>
    <w:rsid w:val="00343764"/>
    <w:rsid w:val="00343AA8"/>
    <w:rsid w:val="00343B19"/>
    <w:rsid w:val="00343F7A"/>
    <w:rsid w:val="00344139"/>
    <w:rsid w:val="003446CE"/>
    <w:rsid w:val="00344737"/>
    <w:rsid w:val="00344B46"/>
    <w:rsid w:val="00344CB8"/>
    <w:rsid w:val="00344D5D"/>
    <w:rsid w:val="00344EEE"/>
    <w:rsid w:val="003454C6"/>
    <w:rsid w:val="0034554B"/>
    <w:rsid w:val="00345553"/>
    <w:rsid w:val="00345A50"/>
    <w:rsid w:val="00345E49"/>
    <w:rsid w:val="00345F1B"/>
    <w:rsid w:val="00345FA2"/>
    <w:rsid w:val="00346143"/>
    <w:rsid w:val="00346827"/>
    <w:rsid w:val="003469EB"/>
    <w:rsid w:val="00346ACC"/>
    <w:rsid w:val="00346CB4"/>
    <w:rsid w:val="00346DE5"/>
    <w:rsid w:val="00346EF9"/>
    <w:rsid w:val="003475AC"/>
    <w:rsid w:val="003479B9"/>
    <w:rsid w:val="00347B8D"/>
    <w:rsid w:val="00347CA1"/>
    <w:rsid w:val="003502DB"/>
    <w:rsid w:val="003509E7"/>
    <w:rsid w:val="00350A53"/>
    <w:rsid w:val="00350FFC"/>
    <w:rsid w:val="00351865"/>
    <w:rsid w:val="00351A02"/>
    <w:rsid w:val="00351AEE"/>
    <w:rsid w:val="003521FF"/>
    <w:rsid w:val="00352228"/>
    <w:rsid w:val="00352446"/>
    <w:rsid w:val="0035255F"/>
    <w:rsid w:val="0035284D"/>
    <w:rsid w:val="00352B35"/>
    <w:rsid w:val="00352D4E"/>
    <w:rsid w:val="00353527"/>
    <w:rsid w:val="003535FC"/>
    <w:rsid w:val="003537E7"/>
    <w:rsid w:val="003539BC"/>
    <w:rsid w:val="00353A83"/>
    <w:rsid w:val="00353B99"/>
    <w:rsid w:val="00353BA9"/>
    <w:rsid w:val="00354581"/>
    <w:rsid w:val="003545CE"/>
    <w:rsid w:val="00354659"/>
    <w:rsid w:val="003548BC"/>
    <w:rsid w:val="003548DC"/>
    <w:rsid w:val="00354909"/>
    <w:rsid w:val="0035491E"/>
    <w:rsid w:val="00354C38"/>
    <w:rsid w:val="00354FBE"/>
    <w:rsid w:val="0035515A"/>
    <w:rsid w:val="003552E8"/>
    <w:rsid w:val="0035579E"/>
    <w:rsid w:val="003559D8"/>
    <w:rsid w:val="00355BF9"/>
    <w:rsid w:val="00355C27"/>
    <w:rsid w:val="00355C37"/>
    <w:rsid w:val="00355D9E"/>
    <w:rsid w:val="00355E1E"/>
    <w:rsid w:val="00355E9B"/>
    <w:rsid w:val="003561AD"/>
    <w:rsid w:val="0035627A"/>
    <w:rsid w:val="003564D8"/>
    <w:rsid w:val="003566C3"/>
    <w:rsid w:val="00356922"/>
    <w:rsid w:val="00356A99"/>
    <w:rsid w:val="00356AFE"/>
    <w:rsid w:val="00356B60"/>
    <w:rsid w:val="00356FE6"/>
    <w:rsid w:val="00357121"/>
    <w:rsid w:val="00357154"/>
    <w:rsid w:val="00357382"/>
    <w:rsid w:val="0035744E"/>
    <w:rsid w:val="00357604"/>
    <w:rsid w:val="0035761A"/>
    <w:rsid w:val="003578AD"/>
    <w:rsid w:val="003578DB"/>
    <w:rsid w:val="00357B63"/>
    <w:rsid w:val="00357B99"/>
    <w:rsid w:val="00357BA9"/>
    <w:rsid w:val="00357C8E"/>
    <w:rsid w:val="00357D01"/>
    <w:rsid w:val="00357D71"/>
    <w:rsid w:val="00357F7C"/>
    <w:rsid w:val="00357F8F"/>
    <w:rsid w:val="0036030C"/>
    <w:rsid w:val="003606A2"/>
    <w:rsid w:val="00360740"/>
    <w:rsid w:val="003607F6"/>
    <w:rsid w:val="00360E57"/>
    <w:rsid w:val="003610B6"/>
    <w:rsid w:val="003612FA"/>
    <w:rsid w:val="00361682"/>
    <w:rsid w:val="00361710"/>
    <w:rsid w:val="00361765"/>
    <w:rsid w:val="00361775"/>
    <w:rsid w:val="003617F1"/>
    <w:rsid w:val="0036189A"/>
    <w:rsid w:val="0036189B"/>
    <w:rsid w:val="003619CF"/>
    <w:rsid w:val="00361E44"/>
    <w:rsid w:val="00361FF8"/>
    <w:rsid w:val="003620E7"/>
    <w:rsid w:val="00362174"/>
    <w:rsid w:val="003621F1"/>
    <w:rsid w:val="003622AF"/>
    <w:rsid w:val="0036236E"/>
    <w:rsid w:val="0036265A"/>
    <w:rsid w:val="00362697"/>
    <w:rsid w:val="00362C4A"/>
    <w:rsid w:val="003632AB"/>
    <w:rsid w:val="00363368"/>
    <w:rsid w:val="003637CC"/>
    <w:rsid w:val="003639DE"/>
    <w:rsid w:val="00363BE9"/>
    <w:rsid w:val="00364256"/>
    <w:rsid w:val="003643C9"/>
    <w:rsid w:val="0036444F"/>
    <w:rsid w:val="0036480C"/>
    <w:rsid w:val="003648B3"/>
    <w:rsid w:val="00364A7A"/>
    <w:rsid w:val="00364AD2"/>
    <w:rsid w:val="00364C0D"/>
    <w:rsid w:val="00364ECF"/>
    <w:rsid w:val="00365589"/>
    <w:rsid w:val="0036580C"/>
    <w:rsid w:val="00365A1C"/>
    <w:rsid w:val="00365B77"/>
    <w:rsid w:val="00365CB7"/>
    <w:rsid w:val="00365EA9"/>
    <w:rsid w:val="0036613C"/>
    <w:rsid w:val="00366632"/>
    <w:rsid w:val="00366797"/>
    <w:rsid w:val="003669C4"/>
    <w:rsid w:val="00366C25"/>
    <w:rsid w:val="00366D20"/>
    <w:rsid w:val="00367244"/>
    <w:rsid w:val="00367373"/>
    <w:rsid w:val="003673F7"/>
    <w:rsid w:val="003675FB"/>
    <w:rsid w:val="00367728"/>
    <w:rsid w:val="00367885"/>
    <w:rsid w:val="003679AB"/>
    <w:rsid w:val="00367A0C"/>
    <w:rsid w:val="00367B82"/>
    <w:rsid w:val="00367BBB"/>
    <w:rsid w:val="00367BC3"/>
    <w:rsid w:val="00367C84"/>
    <w:rsid w:val="00367E79"/>
    <w:rsid w:val="003702FC"/>
    <w:rsid w:val="003704AD"/>
    <w:rsid w:val="003704D0"/>
    <w:rsid w:val="00370514"/>
    <w:rsid w:val="003709EA"/>
    <w:rsid w:val="00370B47"/>
    <w:rsid w:val="00370C84"/>
    <w:rsid w:val="00370C93"/>
    <w:rsid w:val="00371113"/>
    <w:rsid w:val="0037136D"/>
    <w:rsid w:val="0037147A"/>
    <w:rsid w:val="003714BC"/>
    <w:rsid w:val="00371673"/>
    <w:rsid w:val="003716F3"/>
    <w:rsid w:val="00371DBF"/>
    <w:rsid w:val="00372045"/>
    <w:rsid w:val="003729F5"/>
    <w:rsid w:val="00372A4E"/>
    <w:rsid w:val="00372AAE"/>
    <w:rsid w:val="00372DC4"/>
    <w:rsid w:val="00373052"/>
    <w:rsid w:val="00373064"/>
    <w:rsid w:val="00373334"/>
    <w:rsid w:val="003736C2"/>
    <w:rsid w:val="0037392A"/>
    <w:rsid w:val="00373A34"/>
    <w:rsid w:val="00373C1C"/>
    <w:rsid w:val="00373CCF"/>
    <w:rsid w:val="00373E27"/>
    <w:rsid w:val="00373F57"/>
    <w:rsid w:val="003740CE"/>
    <w:rsid w:val="00374226"/>
    <w:rsid w:val="00374353"/>
    <w:rsid w:val="003744C4"/>
    <w:rsid w:val="0037483D"/>
    <w:rsid w:val="00374B8A"/>
    <w:rsid w:val="00374C30"/>
    <w:rsid w:val="00375052"/>
    <w:rsid w:val="00375085"/>
    <w:rsid w:val="003752F2"/>
    <w:rsid w:val="00375306"/>
    <w:rsid w:val="00375711"/>
    <w:rsid w:val="00375784"/>
    <w:rsid w:val="0037591C"/>
    <w:rsid w:val="00375C0F"/>
    <w:rsid w:val="00375FB6"/>
    <w:rsid w:val="00376015"/>
    <w:rsid w:val="003760F0"/>
    <w:rsid w:val="0037615B"/>
    <w:rsid w:val="0037638B"/>
    <w:rsid w:val="00376476"/>
    <w:rsid w:val="00376510"/>
    <w:rsid w:val="00376AE3"/>
    <w:rsid w:val="00376E28"/>
    <w:rsid w:val="00376F13"/>
    <w:rsid w:val="00377023"/>
    <w:rsid w:val="003771FB"/>
    <w:rsid w:val="00377202"/>
    <w:rsid w:val="0037722D"/>
    <w:rsid w:val="003773A1"/>
    <w:rsid w:val="003774ED"/>
    <w:rsid w:val="003777DE"/>
    <w:rsid w:val="0037783F"/>
    <w:rsid w:val="0037796D"/>
    <w:rsid w:val="00377AE9"/>
    <w:rsid w:val="00377CB2"/>
    <w:rsid w:val="00377DCE"/>
    <w:rsid w:val="00377E14"/>
    <w:rsid w:val="00377EB3"/>
    <w:rsid w:val="00377ED3"/>
    <w:rsid w:val="003800E0"/>
    <w:rsid w:val="003802FD"/>
    <w:rsid w:val="00380A61"/>
    <w:rsid w:val="00380BF9"/>
    <w:rsid w:val="00380E9E"/>
    <w:rsid w:val="00380F64"/>
    <w:rsid w:val="00380F87"/>
    <w:rsid w:val="00381457"/>
    <w:rsid w:val="00381572"/>
    <w:rsid w:val="0038159F"/>
    <w:rsid w:val="0038179E"/>
    <w:rsid w:val="00381907"/>
    <w:rsid w:val="00381A40"/>
    <w:rsid w:val="00381EE1"/>
    <w:rsid w:val="00381F37"/>
    <w:rsid w:val="00382203"/>
    <w:rsid w:val="00382EBD"/>
    <w:rsid w:val="003833D4"/>
    <w:rsid w:val="0038367E"/>
    <w:rsid w:val="00383719"/>
    <w:rsid w:val="003839EA"/>
    <w:rsid w:val="003839FF"/>
    <w:rsid w:val="00383C51"/>
    <w:rsid w:val="00383C84"/>
    <w:rsid w:val="00383C88"/>
    <w:rsid w:val="00383E74"/>
    <w:rsid w:val="00383FDE"/>
    <w:rsid w:val="0038426F"/>
    <w:rsid w:val="003847AD"/>
    <w:rsid w:val="0038485C"/>
    <w:rsid w:val="00384A78"/>
    <w:rsid w:val="00384D32"/>
    <w:rsid w:val="00384FA7"/>
    <w:rsid w:val="0038518C"/>
    <w:rsid w:val="003853C9"/>
    <w:rsid w:val="00385B33"/>
    <w:rsid w:val="00385CF2"/>
    <w:rsid w:val="00385D5B"/>
    <w:rsid w:val="00385E04"/>
    <w:rsid w:val="003860D4"/>
    <w:rsid w:val="003862E7"/>
    <w:rsid w:val="0038631D"/>
    <w:rsid w:val="00386339"/>
    <w:rsid w:val="00386C29"/>
    <w:rsid w:val="00386DE3"/>
    <w:rsid w:val="0038715F"/>
    <w:rsid w:val="00387297"/>
    <w:rsid w:val="003873B0"/>
    <w:rsid w:val="0038760E"/>
    <w:rsid w:val="00387726"/>
    <w:rsid w:val="00387BD0"/>
    <w:rsid w:val="00387CBB"/>
    <w:rsid w:val="00387EA0"/>
    <w:rsid w:val="00390556"/>
    <w:rsid w:val="00390A21"/>
    <w:rsid w:val="00390F8F"/>
    <w:rsid w:val="00390FEE"/>
    <w:rsid w:val="0039110C"/>
    <w:rsid w:val="0039127E"/>
    <w:rsid w:val="00391B47"/>
    <w:rsid w:val="003920F1"/>
    <w:rsid w:val="00392215"/>
    <w:rsid w:val="003924C6"/>
    <w:rsid w:val="003926AA"/>
    <w:rsid w:val="003927E0"/>
    <w:rsid w:val="00392B3B"/>
    <w:rsid w:val="00392F3C"/>
    <w:rsid w:val="00392FCB"/>
    <w:rsid w:val="0039323E"/>
    <w:rsid w:val="003932A9"/>
    <w:rsid w:val="003933DA"/>
    <w:rsid w:val="003937F5"/>
    <w:rsid w:val="00393858"/>
    <w:rsid w:val="003938B0"/>
    <w:rsid w:val="00393924"/>
    <w:rsid w:val="00393932"/>
    <w:rsid w:val="00393B48"/>
    <w:rsid w:val="00393DC6"/>
    <w:rsid w:val="00394088"/>
    <w:rsid w:val="003941F6"/>
    <w:rsid w:val="00394415"/>
    <w:rsid w:val="00394648"/>
    <w:rsid w:val="00394C77"/>
    <w:rsid w:val="00394D29"/>
    <w:rsid w:val="00394D38"/>
    <w:rsid w:val="00394F51"/>
    <w:rsid w:val="0039580A"/>
    <w:rsid w:val="003958C8"/>
    <w:rsid w:val="00395945"/>
    <w:rsid w:val="003959DC"/>
    <w:rsid w:val="00395B52"/>
    <w:rsid w:val="00395BC8"/>
    <w:rsid w:val="00395DDD"/>
    <w:rsid w:val="00396189"/>
    <w:rsid w:val="0039622A"/>
    <w:rsid w:val="003962D5"/>
    <w:rsid w:val="0039679F"/>
    <w:rsid w:val="00396848"/>
    <w:rsid w:val="003968C5"/>
    <w:rsid w:val="00396D12"/>
    <w:rsid w:val="00397006"/>
    <w:rsid w:val="0039705A"/>
    <w:rsid w:val="003971AD"/>
    <w:rsid w:val="0039749A"/>
    <w:rsid w:val="00397578"/>
    <w:rsid w:val="003977BC"/>
    <w:rsid w:val="003979DE"/>
    <w:rsid w:val="00397A3C"/>
    <w:rsid w:val="00397A43"/>
    <w:rsid w:val="00397B7E"/>
    <w:rsid w:val="00397BDE"/>
    <w:rsid w:val="00397E95"/>
    <w:rsid w:val="003A0251"/>
    <w:rsid w:val="003A0404"/>
    <w:rsid w:val="003A04B2"/>
    <w:rsid w:val="003A05C3"/>
    <w:rsid w:val="003A0C06"/>
    <w:rsid w:val="003A0EDD"/>
    <w:rsid w:val="003A0FEA"/>
    <w:rsid w:val="003A12EE"/>
    <w:rsid w:val="003A1635"/>
    <w:rsid w:val="003A206C"/>
    <w:rsid w:val="003A23E9"/>
    <w:rsid w:val="003A2E43"/>
    <w:rsid w:val="003A312C"/>
    <w:rsid w:val="003A31D9"/>
    <w:rsid w:val="003A3324"/>
    <w:rsid w:val="003A363B"/>
    <w:rsid w:val="003A365F"/>
    <w:rsid w:val="003A3CEB"/>
    <w:rsid w:val="003A3D49"/>
    <w:rsid w:val="003A40E3"/>
    <w:rsid w:val="003A42DB"/>
    <w:rsid w:val="003A46BC"/>
    <w:rsid w:val="003A4C32"/>
    <w:rsid w:val="003A4ED3"/>
    <w:rsid w:val="003A5130"/>
    <w:rsid w:val="003A519A"/>
    <w:rsid w:val="003A51FC"/>
    <w:rsid w:val="003A525B"/>
    <w:rsid w:val="003A52EB"/>
    <w:rsid w:val="003A5304"/>
    <w:rsid w:val="003A53BE"/>
    <w:rsid w:val="003A5480"/>
    <w:rsid w:val="003A5552"/>
    <w:rsid w:val="003A555C"/>
    <w:rsid w:val="003A5648"/>
    <w:rsid w:val="003A593B"/>
    <w:rsid w:val="003A59D9"/>
    <w:rsid w:val="003A5A71"/>
    <w:rsid w:val="003A5A90"/>
    <w:rsid w:val="003A5FF9"/>
    <w:rsid w:val="003A61EC"/>
    <w:rsid w:val="003A6300"/>
    <w:rsid w:val="003A6552"/>
    <w:rsid w:val="003A67CE"/>
    <w:rsid w:val="003A67E3"/>
    <w:rsid w:val="003A6D6F"/>
    <w:rsid w:val="003A6D7A"/>
    <w:rsid w:val="003A6ED9"/>
    <w:rsid w:val="003A70C5"/>
    <w:rsid w:val="003A74A1"/>
    <w:rsid w:val="003A75A5"/>
    <w:rsid w:val="003A75BA"/>
    <w:rsid w:val="003A75CD"/>
    <w:rsid w:val="003A7E9A"/>
    <w:rsid w:val="003A7E9F"/>
    <w:rsid w:val="003A7ED8"/>
    <w:rsid w:val="003B00D0"/>
    <w:rsid w:val="003B019F"/>
    <w:rsid w:val="003B022D"/>
    <w:rsid w:val="003B0307"/>
    <w:rsid w:val="003B04EA"/>
    <w:rsid w:val="003B054D"/>
    <w:rsid w:val="003B0765"/>
    <w:rsid w:val="003B07B5"/>
    <w:rsid w:val="003B0880"/>
    <w:rsid w:val="003B0F27"/>
    <w:rsid w:val="003B11C0"/>
    <w:rsid w:val="003B124E"/>
    <w:rsid w:val="003B16FD"/>
    <w:rsid w:val="003B18B1"/>
    <w:rsid w:val="003B1901"/>
    <w:rsid w:val="003B2057"/>
    <w:rsid w:val="003B208D"/>
    <w:rsid w:val="003B2672"/>
    <w:rsid w:val="003B284D"/>
    <w:rsid w:val="003B28FE"/>
    <w:rsid w:val="003B2AF0"/>
    <w:rsid w:val="003B2B67"/>
    <w:rsid w:val="003B2E36"/>
    <w:rsid w:val="003B3349"/>
    <w:rsid w:val="003B34AA"/>
    <w:rsid w:val="003B365B"/>
    <w:rsid w:val="003B3E13"/>
    <w:rsid w:val="003B3EA3"/>
    <w:rsid w:val="003B3ECA"/>
    <w:rsid w:val="003B429C"/>
    <w:rsid w:val="003B4442"/>
    <w:rsid w:val="003B44CA"/>
    <w:rsid w:val="003B4857"/>
    <w:rsid w:val="003B48FF"/>
    <w:rsid w:val="003B4D8A"/>
    <w:rsid w:val="003B4FF4"/>
    <w:rsid w:val="003B5182"/>
    <w:rsid w:val="003B5197"/>
    <w:rsid w:val="003B5219"/>
    <w:rsid w:val="003B53AB"/>
    <w:rsid w:val="003B549D"/>
    <w:rsid w:val="003B5647"/>
    <w:rsid w:val="003B57B0"/>
    <w:rsid w:val="003B5B20"/>
    <w:rsid w:val="003B5B66"/>
    <w:rsid w:val="003B5D3C"/>
    <w:rsid w:val="003B5EF8"/>
    <w:rsid w:val="003B6174"/>
    <w:rsid w:val="003B62EF"/>
    <w:rsid w:val="003B63B1"/>
    <w:rsid w:val="003B6620"/>
    <w:rsid w:val="003B679B"/>
    <w:rsid w:val="003B6915"/>
    <w:rsid w:val="003B706B"/>
    <w:rsid w:val="003B7133"/>
    <w:rsid w:val="003B7284"/>
    <w:rsid w:val="003B75CD"/>
    <w:rsid w:val="003B7E1F"/>
    <w:rsid w:val="003B7E35"/>
    <w:rsid w:val="003C03C1"/>
    <w:rsid w:val="003C065D"/>
    <w:rsid w:val="003C06C6"/>
    <w:rsid w:val="003C0710"/>
    <w:rsid w:val="003C1144"/>
    <w:rsid w:val="003C164E"/>
    <w:rsid w:val="003C1655"/>
    <w:rsid w:val="003C18D6"/>
    <w:rsid w:val="003C1FAF"/>
    <w:rsid w:val="003C202F"/>
    <w:rsid w:val="003C2123"/>
    <w:rsid w:val="003C2262"/>
    <w:rsid w:val="003C23E8"/>
    <w:rsid w:val="003C23FC"/>
    <w:rsid w:val="003C28C8"/>
    <w:rsid w:val="003C2BF8"/>
    <w:rsid w:val="003C2C03"/>
    <w:rsid w:val="003C3434"/>
    <w:rsid w:val="003C3499"/>
    <w:rsid w:val="003C3656"/>
    <w:rsid w:val="003C36C3"/>
    <w:rsid w:val="003C36D3"/>
    <w:rsid w:val="003C3753"/>
    <w:rsid w:val="003C3FC4"/>
    <w:rsid w:val="003C4082"/>
    <w:rsid w:val="003C4211"/>
    <w:rsid w:val="003C454D"/>
    <w:rsid w:val="003C4960"/>
    <w:rsid w:val="003C4B1D"/>
    <w:rsid w:val="003C4CEE"/>
    <w:rsid w:val="003C5071"/>
    <w:rsid w:val="003C5211"/>
    <w:rsid w:val="003C5275"/>
    <w:rsid w:val="003C5343"/>
    <w:rsid w:val="003C5878"/>
    <w:rsid w:val="003C5AF2"/>
    <w:rsid w:val="003C5B13"/>
    <w:rsid w:val="003C5B72"/>
    <w:rsid w:val="003C5B88"/>
    <w:rsid w:val="003C5CD1"/>
    <w:rsid w:val="003C5D4D"/>
    <w:rsid w:val="003C5E85"/>
    <w:rsid w:val="003C636E"/>
    <w:rsid w:val="003C6775"/>
    <w:rsid w:val="003C684B"/>
    <w:rsid w:val="003C6E11"/>
    <w:rsid w:val="003C6F40"/>
    <w:rsid w:val="003C7073"/>
    <w:rsid w:val="003C72A9"/>
    <w:rsid w:val="003C72F6"/>
    <w:rsid w:val="003C7357"/>
    <w:rsid w:val="003C7465"/>
    <w:rsid w:val="003C7468"/>
    <w:rsid w:val="003C7EBB"/>
    <w:rsid w:val="003C7ECE"/>
    <w:rsid w:val="003C7EF6"/>
    <w:rsid w:val="003C7F62"/>
    <w:rsid w:val="003D00D7"/>
    <w:rsid w:val="003D01F2"/>
    <w:rsid w:val="003D05A8"/>
    <w:rsid w:val="003D065C"/>
    <w:rsid w:val="003D0BB2"/>
    <w:rsid w:val="003D0F57"/>
    <w:rsid w:val="003D10AB"/>
    <w:rsid w:val="003D10D8"/>
    <w:rsid w:val="003D11C4"/>
    <w:rsid w:val="003D120F"/>
    <w:rsid w:val="003D14AE"/>
    <w:rsid w:val="003D15AA"/>
    <w:rsid w:val="003D19E6"/>
    <w:rsid w:val="003D1F10"/>
    <w:rsid w:val="003D2036"/>
    <w:rsid w:val="003D208F"/>
    <w:rsid w:val="003D2095"/>
    <w:rsid w:val="003D2108"/>
    <w:rsid w:val="003D24D5"/>
    <w:rsid w:val="003D27B1"/>
    <w:rsid w:val="003D282A"/>
    <w:rsid w:val="003D28E9"/>
    <w:rsid w:val="003D2BCA"/>
    <w:rsid w:val="003D2D5D"/>
    <w:rsid w:val="003D2FEA"/>
    <w:rsid w:val="003D30C3"/>
    <w:rsid w:val="003D3159"/>
    <w:rsid w:val="003D31DE"/>
    <w:rsid w:val="003D388C"/>
    <w:rsid w:val="003D393F"/>
    <w:rsid w:val="003D3AAD"/>
    <w:rsid w:val="003D3D3C"/>
    <w:rsid w:val="003D3EAA"/>
    <w:rsid w:val="003D4049"/>
    <w:rsid w:val="003D4269"/>
    <w:rsid w:val="003D4474"/>
    <w:rsid w:val="003D44DF"/>
    <w:rsid w:val="003D457B"/>
    <w:rsid w:val="003D4C5C"/>
    <w:rsid w:val="003D4EAF"/>
    <w:rsid w:val="003D533E"/>
    <w:rsid w:val="003D573E"/>
    <w:rsid w:val="003D5C22"/>
    <w:rsid w:val="003D6099"/>
    <w:rsid w:val="003D61AC"/>
    <w:rsid w:val="003D64E1"/>
    <w:rsid w:val="003D658A"/>
    <w:rsid w:val="003D66E4"/>
    <w:rsid w:val="003D6AD1"/>
    <w:rsid w:val="003D71A2"/>
    <w:rsid w:val="003D7211"/>
    <w:rsid w:val="003D7369"/>
    <w:rsid w:val="003D74B0"/>
    <w:rsid w:val="003D7643"/>
    <w:rsid w:val="003D77BE"/>
    <w:rsid w:val="003D799F"/>
    <w:rsid w:val="003D7A7F"/>
    <w:rsid w:val="003E0109"/>
    <w:rsid w:val="003E02E5"/>
    <w:rsid w:val="003E02F1"/>
    <w:rsid w:val="003E05CC"/>
    <w:rsid w:val="003E078B"/>
    <w:rsid w:val="003E078C"/>
    <w:rsid w:val="003E08B6"/>
    <w:rsid w:val="003E0B80"/>
    <w:rsid w:val="003E10D9"/>
    <w:rsid w:val="003E11CC"/>
    <w:rsid w:val="003E11EB"/>
    <w:rsid w:val="003E1529"/>
    <w:rsid w:val="003E1654"/>
    <w:rsid w:val="003E168E"/>
    <w:rsid w:val="003E1C01"/>
    <w:rsid w:val="003E1CDB"/>
    <w:rsid w:val="003E1F3C"/>
    <w:rsid w:val="003E247A"/>
    <w:rsid w:val="003E28DE"/>
    <w:rsid w:val="003E2A6B"/>
    <w:rsid w:val="003E2CD7"/>
    <w:rsid w:val="003E2D88"/>
    <w:rsid w:val="003E301E"/>
    <w:rsid w:val="003E32E2"/>
    <w:rsid w:val="003E3311"/>
    <w:rsid w:val="003E333A"/>
    <w:rsid w:val="003E3638"/>
    <w:rsid w:val="003E3B40"/>
    <w:rsid w:val="003E3D15"/>
    <w:rsid w:val="003E3FB1"/>
    <w:rsid w:val="003E4030"/>
    <w:rsid w:val="003E4128"/>
    <w:rsid w:val="003E4632"/>
    <w:rsid w:val="003E46BF"/>
    <w:rsid w:val="003E4BD9"/>
    <w:rsid w:val="003E4D73"/>
    <w:rsid w:val="003E4E68"/>
    <w:rsid w:val="003E51FF"/>
    <w:rsid w:val="003E54EC"/>
    <w:rsid w:val="003E5855"/>
    <w:rsid w:val="003E5CB3"/>
    <w:rsid w:val="003E5D48"/>
    <w:rsid w:val="003E60B9"/>
    <w:rsid w:val="003E63DF"/>
    <w:rsid w:val="003E65AF"/>
    <w:rsid w:val="003E66D9"/>
    <w:rsid w:val="003E6802"/>
    <w:rsid w:val="003E68E1"/>
    <w:rsid w:val="003E6AE6"/>
    <w:rsid w:val="003E6D06"/>
    <w:rsid w:val="003E6F21"/>
    <w:rsid w:val="003E713B"/>
    <w:rsid w:val="003E7193"/>
    <w:rsid w:val="003E7286"/>
    <w:rsid w:val="003E72E0"/>
    <w:rsid w:val="003E7543"/>
    <w:rsid w:val="003E75D5"/>
    <w:rsid w:val="003E774E"/>
    <w:rsid w:val="003E77CB"/>
    <w:rsid w:val="003E77E9"/>
    <w:rsid w:val="003E79BE"/>
    <w:rsid w:val="003E79ED"/>
    <w:rsid w:val="003E7A1C"/>
    <w:rsid w:val="003E7CE2"/>
    <w:rsid w:val="003E7D1F"/>
    <w:rsid w:val="003F0E63"/>
    <w:rsid w:val="003F1269"/>
    <w:rsid w:val="003F1513"/>
    <w:rsid w:val="003F1840"/>
    <w:rsid w:val="003F1BFF"/>
    <w:rsid w:val="003F1E46"/>
    <w:rsid w:val="003F1E94"/>
    <w:rsid w:val="003F1F67"/>
    <w:rsid w:val="003F2056"/>
    <w:rsid w:val="003F2103"/>
    <w:rsid w:val="003F224E"/>
    <w:rsid w:val="003F2258"/>
    <w:rsid w:val="003F23F2"/>
    <w:rsid w:val="003F2540"/>
    <w:rsid w:val="003F25AA"/>
    <w:rsid w:val="003F25E9"/>
    <w:rsid w:val="003F2617"/>
    <w:rsid w:val="003F26C7"/>
    <w:rsid w:val="003F2933"/>
    <w:rsid w:val="003F2A50"/>
    <w:rsid w:val="003F2A9E"/>
    <w:rsid w:val="003F2B12"/>
    <w:rsid w:val="003F2BCE"/>
    <w:rsid w:val="003F3151"/>
    <w:rsid w:val="003F31EF"/>
    <w:rsid w:val="003F3801"/>
    <w:rsid w:val="003F3825"/>
    <w:rsid w:val="003F3C18"/>
    <w:rsid w:val="003F3C51"/>
    <w:rsid w:val="003F413E"/>
    <w:rsid w:val="003F44A6"/>
    <w:rsid w:val="003F4765"/>
    <w:rsid w:val="003F480C"/>
    <w:rsid w:val="003F4B44"/>
    <w:rsid w:val="003F4E59"/>
    <w:rsid w:val="003F55DC"/>
    <w:rsid w:val="003F57DE"/>
    <w:rsid w:val="003F57EA"/>
    <w:rsid w:val="003F5C7F"/>
    <w:rsid w:val="003F5F8F"/>
    <w:rsid w:val="003F6074"/>
    <w:rsid w:val="003F60F7"/>
    <w:rsid w:val="003F6143"/>
    <w:rsid w:val="003F619E"/>
    <w:rsid w:val="003F6274"/>
    <w:rsid w:val="003F62CE"/>
    <w:rsid w:val="003F637B"/>
    <w:rsid w:val="003F64A8"/>
    <w:rsid w:val="003F650D"/>
    <w:rsid w:val="003F664A"/>
    <w:rsid w:val="003F6654"/>
    <w:rsid w:val="003F6836"/>
    <w:rsid w:val="003F6CC7"/>
    <w:rsid w:val="003F6D6A"/>
    <w:rsid w:val="003F6E2B"/>
    <w:rsid w:val="003F6E88"/>
    <w:rsid w:val="003F7571"/>
    <w:rsid w:val="003F76F5"/>
    <w:rsid w:val="003F77E9"/>
    <w:rsid w:val="003F7A51"/>
    <w:rsid w:val="003F7A5A"/>
    <w:rsid w:val="003F7BA9"/>
    <w:rsid w:val="003F7CBD"/>
    <w:rsid w:val="003F7E16"/>
    <w:rsid w:val="003F7F14"/>
    <w:rsid w:val="003F7FD8"/>
    <w:rsid w:val="00400220"/>
    <w:rsid w:val="00400299"/>
    <w:rsid w:val="004003DD"/>
    <w:rsid w:val="00400460"/>
    <w:rsid w:val="00400486"/>
    <w:rsid w:val="0040049F"/>
    <w:rsid w:val="004006BC"/>
    <w:rsid w:val="004007D1"/>
    <w:rsid w:val="0040086B"/>
    <w:rsid w:val="00400F79"/>
    <w:rsid w:val="0040100B"/>
    <w:rsid w:val="004014E3"/>
    <w:rsid w:val="004016DC"/>
    <w:rsid w:val="0040181E"/>
    <w:rsid w:val="00401B74"/>
    <w:rsid w:val="00401EA1"/>
    <w:rsid w:val="00401FCF"/>
    <w:rsid w:val="00401FFF"/>
    <w:rsid w:val="004020FD"/>
    <w:rsid w:val="00402114"/>
    <w:rsid w:val="004021DB"/>
    <w:rsid w:val="004021FC"/>
    <w:rsid w:val="00402287"/>
    <w:rsid w:val="00402487"/>
    <w:rsid w:val="00402851"/>
    <w:rsid w:val="00402CD8"/>
    <w:rsid w:val="00402FAD"/>
    <w:rsid w:val="00402FCB"/>
    <w:rsid w:val="0040307A"/>
    <w:rsid w:val="004033AF"/>
    <w:rsid w:val="00403470"/>
    <w:rsid w:val="00403724"/>
    <w:rsid w:val="00403A29"/>
    <w:rsid w:val="00403B46"/>
    <w:rsid w:val="00403C2F"/>
    <w:rsid w:val="00403C95"/>
    <w:rsid w:val="00403DA7"/>
    <w:rsid w:val="00403DCB"/>
    <w:rsid w:val="00403E16"/>
    <w:rsid w:val="00404B26"/>
    <w:rsid w:val="00404E0B"/>
    <w:rsid w:val="00405076"/>
    <w:rsid w:val="0040552A"/>
    <w:rsid w:val="0040578B"/>
    <w:rsid w:val="00405A9B"/>
    <w:rsid w:val="00405BA4"/>
    <w:rsid w:val="00405BE6"/>
    <w:rsid w:val="00405DD6"/>
    <w:rsid w:val="00405DE9"/>
    <w:rsid w:val="00406158"/>
    <w:rsid w:val="00406282"/>
    <w:rsid w:val="0040634A"/>
    <w:rsid w:val="0040667C"/>
    <w:rsid w:val="00406A91"/>
    <w:rsid w:val="00406AF0"/>
    <w:rsid w:val="00406BC6"/>
    <w:rsid w:val="00406C55"/>
    <w:rsid w:val="00406DDB"/>
    <w:rsid w:val="00406EEA"/>
    <w:rsid w:val="00407581"/>
    <w:rsid w:val="00407642"/>
    <w:rsid w:val="004077A0"/>
    <w:rsid w:val="00407E94"/>
    <w:rsid w:val="00407F80"/>
    <w:rsid w:val="00410063"/>
    <w:rsid w:val="0041023E"/>
    <w:rsid w:val="0041039D"/>
    <w:rsid w:val="00410597"/>
    <w:rsid w:val="004105DC"/>
    <w:rsid w:val="004109EB"/>
    <w:rsid w:val="00410BA8"/>
    <w:rsid w:val="00410CBF"/>
    <w:rsid w:val="00410FAE"/>
    <w:rsid w:val="004114FB"/>
    <w:rsid w:val="00411611"/>
    <w:rsid w:val="00411A8A"/>
    <w:rsid w:val="00411C76"/>
    <w:rsid w:val="00411D07"/>
    <w:rsid w:val="00411D6A"/>
    <w:rsid w:val="00411DE7"/>
    <w:rsid w:val="00411E9B"/>
    <w:rsid w:val="004121BD"/>
    <w:rsid w:val="0041233C"/>
    <w:rsid w:val="004124D0"/>
    <w:rsid w:val="00412799"/>
    <w:rsid w:val="00412831"/>
    <w:rsid w:val="00412AC8"/>
    <w:rsid w:val="004133E4"/>
    <w:rsid w:val="004134E1"/>
    <w:rsid w:val="0041360C"/>
    <w:rsid w:val="00413713"/>
    <w:rsid w:val="0041372C"/>
    <w:rsid w:val="0041398A"/>
    <w:rsid w:val="00413A41"/>
    <w:rsid w:val="00413A5A"/>
    <w:rsid w:val="00413BA6"/>
    <w:rsid w:val="00414010"/>
    <w:rsid w:val="00414131"/>
    <w:rsid w:val="0041416E"/>
    <w:rsid w:val="0041418B"/>
    <w:rsid w:val="004141F7"/>
    <w:rsid w:val="00414346"/>
    <w:rsid w:val="00414450"/>
    <w:rsid w:val="00414500"/>
    <w:rsid w:val="00414516"/>
    <w:rsid w:val="004146C7"/>
    <w:rsid w:val="00414708"/>
    <w:rsid w:val="004148D5"/>
    <w:rsid w:val="004149F9"/>
    <w:rsid w:val="00415365"/>
    <w:rsid w:val="0041561B"/>
    <w:rsid w:val="00415DA8"/>
    <w:rsid w:val="00415DAF"/>
    <w:rsid w:val="0041604A"/>
    <w:rsid w:val="00416122"/>
    <w:rsid w:val="00416657"/>
    <w:rsid w:val="004168ED"/>
    <w:rsid w:val="0041697B"/>
    <w:rsid w:val="00416EE8"/>
    <w:rsid w:val="004170AE"/>
    <w:rsid w:val="004171FC"/>
    <w:rsid w:val="0041780B"/>
    <w:rsid w:val="00417B75"/>
    <w:rsid w:val="00417BCB"/>
    <w:rsid w:val="00417CEC"/>
    <w:rsid w:val="00417D7B"/>
    <w:rsid w:val="00417DB8"/>
    <w:rsid w:val="00417F6C"/>
    <w:rsid w:val="004202DE"/>
    <w:rsid w:val="004209B5"/>
    <w:rsid w:val="00420BD0"/>
    <w:rsid w:val="00420D63"/>
    <w:rsid w:val="00420DC0"/>
    <w:rsid w:val="00420EC2"/>
    <w:rsid w:val="00420F10"/>
    <w:rsid w:val="004210CD"/>
    <w:rsid w:val="00421132"/>
    <w:rsid w:val="004211AF"/>
    <w:rsid w:val="00421253"/>
    <w:rsid w:val="0042151D"/>
    <w:rsid w:val="00421763"/>
    <w:rsid w:val="00421908"/>
    <w:rsid w:val="0042193E"/>
    <w:rsid w:val="00421C35"/>
    <w:rsid w:val="00422039"/>
    <w:rsid w:val="00422266"/>
    <w:rsid w:val="0042260E"/>
    <w:rsid w:val="00422774"/>
    <w:rsid w:val="00422C1A"/>
    <w:rsid w:val="00423473"/>
    <w:rsid w:val="004238CB"/>
    <w:rsid w:val="00423B0C"/>
    <w:rsid w:val="00423EFE"/>
    <w:rsid w:val="00423F66"/>
    <w:rsid w:val="0042475D"/>
    <w:rsid w:val="004248F3"/>
    <w:rsid w:val="00424BA5"/>
    <w:rsid w:val="00424F1D"/>
    <w:rsid w:val="0042544C"/>
    <w:rsid w:val="004256CF"/>
    <w:rsid w:val="00425713"/>
    <w:rsid w:val="004257E4"/>
    <w:rsid w:val="004259E3"/>
    <w:rsid w:val="00425C1A"/>
    <w:rsid w:val="00425C5C"/>
    <w:rsid w:val="00425DD1"/>
    <w:rsid w:val="00425EF6"/>
    <w:rsid w:val="004261E2"/>
    <w:rsid w:val="004261E6"/>
    <w:rsid w:val="004262ED"/>
    <w:rsid w:val="00426344"/>
    <w:rsid w:val="0042639F"/>
    <w:rsid w:val="00426678"/>
    <w:rsid w:val="00426A15"/>
    <w:rsid w:val="00426AD0"/>
    <w:rsid w:val="004270D9"/>
    <w:rsid w:val="00427166"/>
    <w:rsid w:val="004271D0"/>
    <w:rsid w:val="0042720F"/>
    <w:rsid w:val="004274CA"/>
    <w:rsid w:val="004276F0"/>
    <w:rsid w:val="0042781C"/>
    <w:rsid w:val="00427A75"/>
    <w:rsid w:val="00427AD7"/>
    <w:rsid w:val="00427B35"/>
    <w:rsid w:val="00427C12"/>
    <w:rsid w:val="00427C71"/>
    <w:rsid w:val="0043019B"/>
    <w:rsid w:val="004302F9"/>
    <w:rsid w:val="00430302"/>
    <w:rsid w:val="0043041C"/>
    <w:rsid w:val="00430435"/>
    <w:rsid w:val="004304EF"/>
    <w:rsid w:val="00430A21"/>
    <w:rsid w:val="00430BBA"/>
    <w:rsid w:val="00430C3D"/>
    <w:rsid w:val="00430C80"/>
    <w:rsid w:val="00430D94"/>
    <w:rsid w:val="00430E8D"/>
    <w:rsid w:val="00430F1C"/>
    <w:rsid w:val="00430FD2"/>
    <w:rsid w:val="00431347"/>
    <w:rsid w:val="00431678"/>
    <w:rsid w:val="00431743"/>
    <w:rsid w:val="004317FA"/>
    <w:rsid w:val="00431832"/>
    <w:rsid w:val="00431ACE"/>
    <w:rsid w:val="00431DD8"/>
    <w:rsid w:val="00431E0C"/>
    <w:rsid w:val="00432027"/>
    <w:rsid w:val="004322FD"/>
    <w:rsid w:val="004326FE"/>
    <w:rsid w:val="00432C6A"/>
    <w:rsid w:val="00432E02"/>
    <w:rsid w:val="00432EA1"/>
    <w:rsid w:val="004330CD"/>
    <w:rsid w:val="00433167"/>
    <w:rsid w:val="00433600"/>
    <w:rsid w:val="00433742"/>
    <w:rsid w:val="00433AA5"/>
    <w:rsid w:val="00433C9D"/>
    <w:rsid w:val="00433CAE"/>
    <w:rsid w:val="00433E49"/>
    <w:rsid w:val="00433EEA"/>
    <w:rsid w:val="00434146"/>
    <w:rsid w:val="00434186"/>
    <w:rsid w:val="004341B4"/>
    <w:rsid w:val="004344AF"/>
    <w:rsid w:val="00434507"/>
    <w:rsid w:val="00434831"/>
    <w:rsid w:val="00434868"/>
    <w:rsid w:val="00434D2A"/>
    <w:rsid w:val="00434DC1"/>
    <w:rsid w:val="00434FC4"/>
    <w:rsid w:val="00435240"/>
    <w:rsid w:val="00435770"/>
    <w:rsid w:val="00435790"/>
    <w:rsid w:val="00435AC2"/>
    <w:rsid w:val="004360B6"/>
    <w:rsid w:val="004362C2"/>
    <w:rsid w:val="00436301"/>
    <w:rsid w:val="004364A5"/>
    <w:rsid w:val="00436D9D"/>
    <w:rsid w:val="00436E92"/>
    <w:rsid w:val="004377D6"/>
    <w:rsid w:val="00437808"/>
    <w:rsid w:val="0043797B"/>
    <w:rsid w:val="00437A6F"/>
    <w:rsid w:val="00437DE3"/>
    <w:rsid w:val="00437F44"/>
    <w:rsid w:val="00440364"/>
    <w:rsid w:val="004404C4"/>
    <w:rsid w:val="004404E9"/>
    <w:rsid w:val="0044077D"/>
    <w:rsid w:val="00440CFC"/>
    <w:rsid w:val="00440DC3"/>
    <w:rsid w:val="00440DCA"/>
    <w:rsid w:val="00440E31"/>
    <w:rsid w:val="00441006"/>
    <w:rsid w:val="00441312"/>
    <w:rsid w:val="004416B1"/>
    <w:rsid w:val="004416B5"/>
    <w:rsid w:val="004418D4"/>
    <w:rsid w:val="00441AAB"/>
    <w:rsid w:val="00441DF5"/>
    <w:rsid w:val="00441EB4"/>
    <w:rsid w:val="004420BE"/>
    <w:rsid w:val="00442290"/>
    <w:rsid w:val="004422A1"/>
    <w:rsid w:val="004422C2"/>
    <w:rsid w:val="004424B5"/>
    <w:rsid w:val="004426E5"/>
    <w:rsid w:val="00442DF3"/>
    <w:rsid w:val="00442F1A"/>
    <w:rsid w:val="0044305F"/>
    <w:rsid w:val="00443086"/>
    <w:rsid w:val="00443387"/>
    <w:rsid w:val="004435C9"/>
    <w:rsid w:val="004437F8"/>
    <w:rsid w:val="004438AA"/>
    <w:rsid w:val="00443998"/>
    <w:rsid w:val="00443BEC"/>
    <w:rsid w:val="00443ED7"/>
    <w:rsid w:val="00443FBA"/>
    <w:rsid w:val="004442EF"/>
    <w:rsid w:val="00444410"/>
    <w:rsid w:val="0044445F"/>
    <w:rsid w:val="004445BB"/>
    <w:rsid w:val="004445D4"/>
    <w:rsid w:val="00444D80"/>
    <w:rsid w:val="00444DCA"/>
    <w:rsid w:val="0044512C"/>
    <w:rsid w:val="00445211"/>
    <w:rsid w:val="00445643"/>
    <w:rsid w:val="0044598D"/>
    <w:rsid w:val="00445A2F"/>
    <w:rsid w:val="00445B79"/>
    <w:rsid w:val="00445D03"/>
    <w:rsid w:val="00445E67"/>
    <w:rsid w:val="00445F23"/>
    <w:rsid w:val="00445F69"/>
    <w:rsid w:val="00445FD7"/>
    <w:rsid w:val="00446265"/>
    <w:rsid w:val="00446313"/>
    <w:rsid w:val="004463F1"/>
    <w:rsid w:val="0044645E"/>
    <w:rsid w:val="0044646C"/>
    <w:rsid w:val="004464EF"/>
    <w:rsid w:val="00446697"/>
    <w:rsid w:val="004467EF"/>
    <w:rsid w:val="00446EE7"/>
    <w:rsid w:val="00447094"/>
    <w:rsid w:val="004470A2"/>
    <w:rsid w:val="00447493"/>
    <w:rsid w:val="004478FA"/>
    <w:rsid w:val="00447AE5"/>
    <w:rsid w:val="00447BB8"/>
    <w:rsid w:val="00447D22"/>
    <w:rsid w:val="00447D3B"/>
    <w:rsid w:val="00447E11"/>
    <w:rsid w:val="00447FBF"/>
    <w:rsid w:val="00450391"/>
    <w:rsid w:val="0045051E"/>
    <w:rsid w:val="004505B4"/>
    <w:rsid w:val="00450BC0"/>
    <w:rsid w:val="0045124B"/>
    <w:rsid w:val="0045134E"/>
    <w:rsid w:val="00451591"/>
    <w:rsid w:val="00451685"/>
    <w:rsid w:val="00451A6A"/>
    <w:rsid w:val="00451C21"/>
    <w:rsid w:val="00451C48"/>
    <w:rsid w:val="00451D6B"/>
    <w:rsid w:val="00451D90"/>
    <w:rsid w:val="00451F8B"/>
    <w:rsid w:val="00452088"/>
    <w:rsid w:val="00452468"/>
    <w:rsid w:val="004525A1"/>
    <w:rsid w:val="004525C9"/>
    <w:rsid w:val="00452697"/>
    <w:rsid w:val="00452735"/>
    <w:rsid w:val="0045282A"/>
    <w:rsid w:val="00452DE5"/>
    <w:rsid w:val="00452DEC"/>
    <w:rsid w:val="00452FB8"/>
    <w:rsid w:val="0045323D"/>
    <w:rsid w:val="00453457"/>
    <w:rsid w:val="004534A2"/>
    <w:rsid w:val="004534AE"/>
    <w:rsid w:val="004536AC"/>
    <w:rsid w:val="00453768"/>
    <w:rsid w:val="00453846"/>
    <w:rsid w:val="00453A8D"/>
    <w:rsid w:val="00453CFB"/>
    <w:rsid w:val="00453F8C"/>
    <w:rsid w:val="00453FB3"/>
    <w:rsid w:val="00454046"/>
    <w:rsid w:val="0045427F"/>
    <w:rsid w:val="004542C7"/>
    <w:rsid w:val="00454353"/>
    <w:rsid w:val="00454409"/>
    <w:rsid w:val="004544C0"/>
    <w:rsid w:val="00454730"/>
    <w:rsid w:val="004549C9"/>
    <w:rsid w:val="00454C82"/>
    <w:rsid w:val="00454FAF"/>
    <w:rsid w:val="0045505F"/>
    <w:rsid w:val="00455098"/>
    <w:rsid w:val="0045515D"/>
    <w:rsid w:val="00455244"/>
    <w:rsid w:val="0045543E"/>
    <w:rsid w:val="004557BA"/>
    <w:rsid w:val="00455A31"/>
    <w:rsid w:val="00455FC7"/>
    <w:rsid w:val="00456008"/>
    <w:rsid w:val="0045637C"/>
    <w:rsid w:val="004563EC"/>
    <w:rsid w:val="00456600"/>
    <w:rsid w:val="00456823"/>
    <w:rsid w:val="00456B82"/>
    <w:rsid w:val="00456EC9"/>
    <w:rsid w:val="00456FE0"/>
    <w:rsid w:val="00457132"/>
    <w:rsid w:val="0045729E"/>
    <w:rsid w:val="0045742E"/>
    <w:rsid w:val="00457648"/>
    <w:rsid w:val="00457687"/>
    <w:rsid w:val="00460028"/>
    <w:rsid w:val="004600AC"/>
    <w:rsid w:val="004600D7"/>
    <w:rsid w:val="004602B8"/>
    <w:rsid w:val="004603D1"/>
    <w:rsid w:val="004605C3"/>
    <w:rsid w:val="004605ED"/>
    <w:rsid w:val="00460765"/>
    <w:rsid w:val="004609EE"/>
    <w:rsid w:val="00460ECA"/>
    <w:rsid w:val="00461130"/>
    <w:rsid w:val="00461259"/>
    <w:rsid w:val="004618C4"/>
    <w:rsid w:val="004618F3"/>
    <w:rsid w:val="00461911"/>
    <w:rsid w:val="00461B4C"/>
    <w:rsid w:val="00461D50"/>
    <w:rsid w:val="00461DC0"/>
    <w:rsid w:val="00461E2C"/>
    <w:rsid w:val="00462025"/>
    <w:rsid w:val="004620B3"/>
    <w:rsid w:val="004621AF"/>
    <w:rsid w:val="0046223A"/>
    <w:rsid w:val="00462479"/>
    <w:rsid w:val="0046261D"/>
    <w:rsid w:val="004627A4"/>
    <w:rsid w:val="00462969"/>
    <w:rsid w:val="00462FA4"/>
    <w:rsid w:val="004632E3"/>
    <w:rsid w:val="00463336"/>
    <w:rsid w:val="00463348"/>
    <w:rsid w:val="004635D0"/>
    <w:rsid w:val="00463A1C"/>
    <w:rsid w:val="00463AB7"/>
    <w:rsid w:val="00464252"/>
    <w:rsid w:val="0046425A"/>
    <w:rsid w:val="0046429B"/>
    <w:rsid w:val="004648DB"/>
    <w:rsid w:val="0046496B"/>
    <w:rsid w:val="00464CB2"/>
    <w:rsid w:val="00464CD0"/>
    <w:rsid w:val="00464CEF"/>
    <w:rsid w:val="00464D4C"/>
    <w:rsid w:val="00464D78"/>
    <w:rsid w:val="004657DA"/>
    <w:rsid w:val="004658B1"/>
    <w:rsid w:val="00465A4B"/>
    <w:rsid w:val="00465CA7"/>
    <w:rsid w:val="004662A5"/>
    <w:rsid w:val="0046634B"/>
    <w:rsid w:val="004665D7"/>
    <w:rsid w:val="004667C8"/>
    <w:rsid w:val="004669A1"/>
    <w:rsid w:val="004669A4"/>
    <w:rsid w:val="00466CAF"/>
    <w:rsid w:val="00466CC6"/>
    <w:rsid w:val="00466D4E"/>
    <w:rsid w:val="00467010"/>
    <w:rsid w:val="004672FE"/>
    <w:rsid w:val="0046731A"/>
    <w:rsid w:val="0046731C"/>
    <w:rsid w:val="0046745F"/>
    <w:rsid w:val="0046782D"/>
    <w:rsid w:val="0046783A"/>
    <w:rsid w:val="00467902"/>
    <w:rsid w:val="0046798F"/>
    <w:rsid w:val="004679CA"/>
    <w:rsid w:val="00467DCC"/>
    <w:rsid w:val="00467EEF"/>
    <w:rsid w:val="00470636"/>
    <w:rsid w:val="00470643"/>
    <w:rsid w:val="004708A2"/>
    <w:rsid w:val="00470DEB"/>
    <w:rsid w:val="00470F07"/>
    <w:rsid w:val="00471018"/>
    <w:rsid w:val="004710A7"/>
    <w:rsid w:val="0047135E"/>
    <w:rsid w:val="004713C5"/>
    <w:rsid w:val="0047169A"/>
    <w:rsid w:val="00471888"/>
    <w:rsid w:val="00471CA3"/>
    <w:rsid w:val="00471DDF"/>
    <w:rsid w:val="00471F13"/>
    <w:rsid w:val="00471F44"/>
    <w:rsid w:val="004721A7"/>
    <w:rsid w:val="00472440"/>
    <w:rsid w:val="00472477"/>
    <w:rsid w:val="00472779"/>
    <w:rsid w:val="00472E28"/>
    <w:rsid w:val="00472E34"/>
    <w:rsid w:val="00472E57"/>
    <w:rsid w:val="00473154"/>
    <w:rsid w:val="004733C8"/>
    <w:rsid w:val="0047344A"/>
    <w:rsid w:val="004735C0"/>
    <w:rsid w:val="0047360E"/>
    <w:rsid w:val="00473676"/>
    <w:rsid w:val="004739DA"/>
    <w:rsid w:val="00473F17"/>
    <w:rsid w:val="0047400A"/>
    <w:rsid w:val="00474081"/>
    <w:rsid w:val="004740A5"/>
    <w:rsid w:val="004740E5"/>
    <w:rsid w:val="004740E9"/>
    <w:rsid w:val="004740F3"/>
    <w:rsid w:val="00474153"/>
    <w:rsid w:val="00474258"/>
    <w:rsid w:val="00474372"/>
    <w:rsid w:val="00474576"/>
    <w:rsid w:val="004746DC"/>
    <w:rsid w:val="00474859"/>
    <w:rsid w:val="00474934"/>
    <w:rsid w:val="00474965"/>
    <w:rsid w:val="00474AFC"/>
    <w:rsid w:val="00474BCC"/>
    <w:rsid w:val="004750C0"/>
    <w:rsid w:val="00475223"/>
    <w:rsid w:val="0047546B"/>
    <w:rsid w:val="00475799"/>
    <w:rsid w:val="004758C8"/>
    <w:rsid w:val="00475E27"/>
    <w:rsid w:val="00475E98"/>
    <w:rsid w:val="00475F14"/>
    <w:rsid w:val="0047617A"/>
    <w:rsid w:val="004761D5"/>
    <w:rsid w:val="00476271"/>
    <w:rsid w:val="0047627A"/>
    <w:rsid w:val="00476455"/>
    <w:rsid w:val="0047661D"/>
    <w:rsid w:val="00476718"/>
    <w:rsid w:val="00476B16"/>
    <w:rsid w:val="00476BBD"/>
    <w:rsid w:val="00476C58"/>
    <w:rsid w:val="00476E21"/>
    <w:rsid w:val="00476F20"/>
    <w:rsid w:val="00477166"/>
    <w:rsid w:val="004771C2"/>
    <w:rsid w:val="0047735C"/>
    <w:rsid w:val="004773DF"/>
    <w:rsid w:val="00477A82"/>
    <w:rsid w:val="00477B35"/>
    <w:rsid w:val="00477DAC"/>
    <w:rsid w:val="00477F8A"/>
    <w:rsid w:val="00480490"/>
    <w:rsid w:val="00480925"/>
    <w:rsid w:val="00480BE8"/>
    <w:rsid w:val="00480F42"/>
    <w:rsid w:val="0048116F"/>
    <w:rsid w:val="00481318"/>
    <w:rsid w:val="004814A5"/>
    <w:rsid w:val="004817D8"/>
    <w:rsid w:val="00481A03"/>
    <w:rsid w:val="00481AAE"/>
    <w:rsid w:val="00481D64"/>
    <w:rsid w:val="00481FBF"/>
    <w:rsid w:val="0048213E"/>
    <w:rsid w:val="004822D5"/>
    <w:rsid w:val="004822F5"/>
    <w:rsid w:val="00482382"/>
    <w:rsid w:val="004826DC"/>
    <w:rsid w:val="00482989"/>
    <w:rsid w:val="004829F2"/>
    <w:rsid w:val="00482DF9"/>
    <w:rsid w:val="004831D9"/>
    <w:rsid w:val="00483410"/>
    <w:rsid w:val="004837FC"/>
    <w:rsid w:val="00483BA5"/>
    <w:rsid w:val="00483C54"/>
    <w:rsid w:val="00483F64"/>
    <w:rsid w:val="00484305"/>
    <w:rsid w:val="0048430F"/>
    <w:rsid w:val="00484430"/>
    <w:rsid w:val="0048469E"/>
    <w:rsid w:val="0048473B"/>
    <w:rsid w:val="00484831"/>
    <w:rsid w:val="00484921"/>
    <w:rsid w:val="00484A54"/>
    <w:rsid w:val="00484D87"/>
    <w:rsid w:val="00484DC5"/>
    <w:rsid w:val="00484E8B"/>
    <w:rsid w:val="00484FAC"/>
    <w:rsid w:val="00484FE8"/>
    <w:rsid w:val="00485265"/>
    <w:rsid w:val="00485455"/>
    <w:rsid w:val="0048595A"/>
    <w:rsid w:val="00485969"/>
    <w:rsid w:val="004859C9"/>
    <w:rsid w:val="00486001"/>
    <w:rsid w:val="00486141"/>
    <w:rsid w:val="004863B0"/>
    <w:rsid w:val="00486594"/>
    <w:rsid w:val="004867BE"/>
    <w:rsid w:val="00486A48"/>
    <w:rsid w:val="00486A71"/>
    <w:rsid w:val="00486B5C"/>
    <w:rsid w:val="00486D91"/>
    <w:rsid w:val="00487456"/>
    <w:rsid w:val="004874D1"/>
    <w:rsid w:val="004874E4"/>
    <w:rsid w:val="00487BE9"/>
    <w:rsid w:val="00487D0B"/>
    <w:rsid w:val="00487E5F"/>
    <w:rsid w:val="00487F22"/>
    <w:rsid w:val="00487F3B"/>
    <w:rsid w:val="00487F4C"/>
    <w:rsid w:val="004901CD"/>
    <w:rsid w:val="00490248"/>
    <w:rsid w:val="0049025A"/>
    <w:rsid w:val="004904B1"/>
    <w:rsid w:val="00490542"/>
    <w:rsid w:val="004905A0"/>
    <w:rsid w:val="00490968"/>
    <w:rsid w:val="00490A15"/>
    <w:rsid w:val="00490EA2"/>
    <w:rsid w:val="00490F64"/>
    <w:rsid w:val="00490FF0"/>
    <w:rsid w:val="004910A4"/>
    <w:rsid w:val="00491178"/>
    <w:rsid w:val="00491726"/>
    <w:rsid w:val="004917B5"/>
    <w:rsid w:val="00491A45"/>
    <w:rsid w:val="00491AFB"/>
    <w:rsid w:val="00491B54"/>
    <w:rsid w:val="00491C8B"/>
    <w:rsid w:val="00491D09"/>
    <w:rsid w:val="00491E92"/>
    <w:rsid w:val="00492690"/>
    <w:rsid w:val="0049272F"/>
    <w:rsid w:val="00492827"/>
    <w:rsid w:val="00492963"/>
    <w:rsid w:val="00492C60"/>
    <w:rsid w:val="00492E37"/>
    <w:rsid w:val="00492F17"/>
    <w:rsid w:val="00492FF5"/>
    <w:rsid w:val="00493017"/>
    <w:rsid w:val="00493083"/>
    <w:rsid w:val="0049319D"/>
    <w:rsid w:val="0049329F"/>
    <w:rsid w:val="00493344"/>
    <w:rsid w:val="004935E2"/>
    <w:rsid w:val="0049360D"/>
    <w:rsid w:val="00493689"/>
    <w:rsid w:val="004936F6"/>
    <w:rsid w:val="004939EA"/>
    <w:rsid w:val="00493B0F"/>
    <w:rsid w:val="00493E4A"/>
    <w:rsid w:val="00493ED6"/>
    <w:rsid w:val="00494042"/>
    <w:rsid w:val="0049408D"/>
    <w:rsid w:val="004941AE"/>
    <w:rsid w:val="00494317"/>
    <w:rsid w:val="0049460A"/>
    <w:rsid w:val="00494A88"/>
    <w:rsid w:val="00494B79"/>
    <w:rsid w:val="00494CCD"/>
    <w:rsid w:val="00494E36"/>
    <w:rsid w:val="00494E46"/>
    <w:rsid w:val="00495008"/>
    <w:rsid w:val="00495253"/>
    <w:rsid w:val="00495389"/>
    <w:rsid w:val="0049566D"/>
    <w:rsid w:val="00495853"/>
    <w:rsid w:val="0049585F"/>
    <w:rsid w:val="0049599B"/>
    <w:rsid w:val="004959DF"/>
    <w:rsid w:val="00495A56"/>
    <w:rsid w:val="00495AC8"/>
    <w:rsid w:val="00495B97"/>
    <w:rsid w:val="00495CAC"/>
    <w:rsid w:val="00495D4D"/>
    <w:rsid w:val="00496082"/>
    <w:rsid w:val="004963C0"/>
    <w:rsid w:val="004968B9"/>
    <w:rsid w:val="004969D8"/>
    <w:rsid w:val="00496A01"/>
    <w:rsid w:val="00496EB6"/>
    <w:rsid w:val="00496F97"/>
    <w:rsid w:val="0049718F"/>
    <w:rsid w:val="0049757F"/>
    <w:rsid w:val="0049772E"/>
    <w:rsid w:val="00497A37"/>
    <w:rsid w:val="00497E79"/>
    <w:rsid w:val="004A0033"/>
    <w:rsid w:val="004A02EE"/>
    <w:rsid w:val="004A04DD"/>
    <w:rsid w:val="004A0697"/>
    <w:rsid w:val="004A0A45"/>
    <w:rsid w:val="004A0F35"/>
    <w:rsid w:val="004A1034"/>
    <w:rsid w:val="004A1236"/>
    <w:rsid w:val="004A12AE"/>
    <w:rsid w:val="004A17E4"/>
    <w:rsid w:val="004A18A6"/>
    <w:rsid w:val="004A19E3"/>
    <w:rsid w:val="004A1B4A"/>
    <w:rsid w:val="004A1D20"/>
    <w:rsid w:val="004A1F3B"/>
    <w:rsid w:val="004A204D"/>
    <w:rsid w:val="004A2081"/>
    <w:rsid w:val="004A221B"/>
    <w:rsid w:val="004A22BE"/>
    <w:rsid w:val="004A2305"/>
    <w:rsid w:val="004A2DA0"/>
    <w:rsid w:val="004A30D8"/>
    <w:rsid w:val="004A33FA"/>
    <w:rsid w:val="004A36F8"/>
    <w:rsid w:val="004A39A2"/>
    <w:rsid w:val="004A4101"/>
    <w:rsid w:val="004A444A"/>
    <w:rsid w:val="004A451E"/>
    <w:rsid w:val="004A45FA"/>
    <w:rsid w:val="004A480C"/>
    <w:rsid w:val="004A4C7C"/>
    <w:rsid w:val="004A4F97"/>
    <w:rsid w:val="004A5255"/>
    <w:rsid w:val="004A5518"/>
    <w:rsid w:val="004A59B9"/>
    <w:rsid w:val="004A5AC2"/>
    <w:rsid w:val="004A5B24"/>
    <w:rsid w:val="004A5CC1"/>
    <w:rsid w:val="004A5E33"/>
    <w:rsid w:val="004A5F7A"/>
    <w:rsid w:val="004A5F7C"/>
    <w:rsid w:val="004A60DC"/>
    <w:rsid w:val="004A611C"/>
    <w:rsid w:val="004A644C"/>
    <w:rsid w:val="004A6501"/>
    <w:rsid w:val="004A6837"/>
    <w:rsid w:val="004A6846"/>
    <w:rsid w:val="004A68DF"/>
    <w:rsid w:val="004A6D02"/>
    <w:rsid w:val="004A6FAC"/>
    <w:rsid w:val="004A707F"/>
    <w:rsid w:val="004A7362"/>
    <w:rsid w:val="004A7450"/>
    <w:rsid w:val="004A7502"/>
    <w:rsid w:val="004A7517"/>
    <w:rsid w:val="004A769B"/>
    <w:rsid w:val="004B023F"/>
    <w:rsid w:val="004B02A3"/>
    <w:rsid w:val="004B02BF"/>
    <w:rsid w:val="004B0569"/>
    <w:rsid w:val="004B05D1"/>
    <w:rsid w:val="004B0736"/>
    <w:rsid w:val="004B099F"/>
    <w:rsid w:val="004B0DE3"/>
    <w:rsid w:val="004B0F02"/>
    <w:rsid w:val="004B11DA"/>
    <w:rsid w:val="004B11E0"/>
    <w:rsid w:val="004B143D"/>
    <w:rsid w:val="004B147E"/>
    <w:rsid w:val="004B14A3"/>
    <w:rsid w:val="004B187E"/>
    <w:rsid w:val="004B1A7E"/>
    <w:rsid w:val="004B1AA6"/>
    <w:rsid w:val="004B1D2F"/>
    <w:rsid w:val="004B2024"/>
    <w:rsid w:val="004B24D5"/>
    <w:rsid w:val="004B26AC"/>
    <w:rsid w:val="004B27C4"/>
    <w:rsid w:val="004B2874"/>
    <w:rsid w:val="004B28CB"/>
    <w:rsid w:val="004B2A12"/>
    <w:rsid w:val="004B2B7F"/>
    <w:rsid w:val="004B2D3E"/>
    <w:rsid w:val="004B2E12"/>
    <w:rsid w:val="004B2E3E"/>
    <w:rsid w:val="004B2EAB"/>
    <w:rsid w:val="004B305D"/>
    <w:rsid w:val="004B335D"/>
    <w:rsid w:val="004B35B9"/>
    <w:rsid w:val="004B362E"/>
    <w:rsid w:val="004B375D"/>
    <w:rsid w:val="004B379E"/>
    <w:rsid w:val="004B385F"/>
    <w:rsid w:val="004B3E6F"/>
    <w:rsid w:val="004B41C3"/>
    <w:rsid w:val="004B41D0"/>
    <w:rsid w:val="004B454A"/>
    <w:rsid w:val="004B4584"/>
    <w:rsid w:val="004B45AC"/>
    <w:rsid w:val="004B466D"/>
    <w:rsid w:val="004B49C8"/>
    <w:rsid w:val="004B49CA"/>
    <w:rsid w:val="004B4AB1"/>
    <w:rsid w:val="004B4B62"/>
    <w:rsid w:val="004B4F43"/>
    <w:rsid w:val="004B52DF"/>
    <w:rsid w:val="004B5313"/>
    <w:rsid w:val="004B54E0"/>
    <w:rsid w:val="004B564D"/>
    <w:rsid w:val="004B5711"/>
    <w:rsid w:val="004B5927"/>
    <w:rsid w:val="004B59D3"/>
    <w:rsid w:val="004B5A75"/>
    <w:rsid w:val="004B5B36"/>
    <w:rsid w:val="004B5BFB"/>
    <w:rsid w:val="004B5E4C"/>
    <w:rsid w:val="004B5E8B"/>
    <w:rsid w:val="004B6102"/>
    <w:rsid w:val="004B6747"/>
    <w:rsid w:val="004B6A73"/>
    <w:rsid w:val="004B6AFA"/>
    <w:rsid w:val="004B6B7E"/>
    <w:rsid w:val="004B6FB9"/>
    <w:rsid w:val="004B6FBF"/>
    <w:rsid w:val="004B7110"/>
    <w:rsid w:val="004B723D"/>
    <w:rsid w:val="004B745A"/>
    <w:rsid w:val="004B74FA"/>
    <w:rsid w:val="004B76FF"/>
    <w:rsid w:val="004B7850"/>
    <w:rsid w:val="004B7AB9"/>
    <w:rsid w:val="004B7DC3"/>
    <w:rsid w:val="004B7E59"/>
    <w:rsid w:val="004C02A1"/>
    <w:rsid w:val="004C02E8"/>
    <w:rsid w:val="004C03A2"/>
    <w:rsid w:val="004C03B0"/>
    <w:rsid w:val="004C0625"/>
    <w:rsid w:val="004C0A7C"/>
    <w:rsid w:val="004C0D05"/>
    <w:rsid w:val="004C0DA0"/>
    <w:rsid w:val="004C0FDE"/>
    <w:rsid w:val="004C0FE4"/>
    <w:rsid w:val="004C10AE"/>
    <w:rsid w:val="004C15BE"/>
    <w:rsid w:val="004C1682"/>
    <w:rsid w:val="004C1831"/>
    <w:rsid w:val="004C1A8D"/>
    <w:rsid w:val="004C1C6A"/>
    <w:rsid w:val="004C233C"/>
    <w:rsid w:val="004C2437"/>
    <w:rsid w:val="004C2476"/>
    <w:rsid w:val="004C2812"/>
    <w:rsid w:val="004C28C6"/>
    <w:rsid w:val="004C2A19"/>
    <w:rsid w:val="004C2EE7"/>
    <w:rsid w:val="004C3235"/>
    <w:rsid w:val="004C346B"/>
    <w:rsid w:val="004C3609"/>
    <w:rsid w:val="004C3861"/>
    <w:rsid w:val="004C3877"/>
    <w:rsid w:val="004C39A8"/>
    <w:rsid w:val="004C407C"/>
    <w:rsid w:val="004C45FA"/>
    <w:rsid w:val="004C47D4"/>
    <w:rsid w:val="004C49B6"/>
    <w:rsid w:val="004C49D2"/>
    <w:rsid w:val="004C4A40"/>
    <w:rsid w:val="004C4AF9"/>
    <w:rsid w:val="004C5100"/>
    <w:rsid w:val="004C5247"/>
    <w:rsid w:val="004C53B3"/>
    <w:rsid w:val="004C5494"/>
    <w:rsid w:val="004C55F6"/>
    <w:rsid w:val="004C5772"/>
    <w:rsid w:val="004C585F"/>
    <w:rsid w:val="004C58C7"/>
    <w:rsid w:val="004C593F"/>
    <w:rsid w:val="004C5B92"/>
    <w:rsid w:val="004C5BBC"/>
    <w:rsid w:val="004C5DEB"/>
    <w:rsid w:val="004C5E7C"/>
    <w:rsid w:val="004C61BF"/>
    <w:rsid w:val="004C6319"/>
    <w:rsid w:val="004C682F"/>
    <w:rsid w:val="004C6A57"/>
    <w:rsid w:val="004C6D07"/>
    <w:rsid w:val="004C6E8E"/>
    <w:rsid w:val="004C6F24"/>
    <w:rsid w:val="004C7477"/>
    <w:rsid w:val="004C74DD"/>
    <w:rsid w:val="004C75EF"/>
    <w:rsid w:val="004C76D2"/>
    <w:rsid w:val="004C772A"/>
    <w:rsid w:val="004C7881"/>
    <w:rsid w:val="004C79FB"/>
    <w:rsid w:val="004C7B1C"/>
    <w:rsid w:val="004C7CDB"/>
    <w:rsid w:val="004C7E35"/>
    <w:rsid w:val="004D0062"/>
    <w:rsid w:val="004D0A53"/>
    <w:rsid w:val="004D0E57"/>
    <w:rsid w:val="004D0F32"/>
    <w:rsid w:val="004D11AB"/>
    <w:rsid w:val="004D1514"/>
    <w:rsid w:val="004D15A8"/>
    <w:rsid w:val="004D168C"/>
    <w:rsid w:val="004D1900"/>
    <w:rsid w:val="004D1939"/>
    <w:rsid w:val="004D1A27"/>
    <w:rsid w:val="004D1BC4"/>
    <w:rsid w:val="004D1D04"/>
    <w:rsid w:val="004D1F7D"/>
    <w:rsid w:val="004D2355"/>
    <w:rsid w:val="004D2461"/>
    <w:rsid w:val="004D27FD"/>
    <w:rsid w:val="004D2810"/>
    <w:rsid w:val="004D283F"/>
    <w:rsid w:val="004D2892"/>
    <w:rsid w:val="004D2BF1"/>
    <w:rsid w:val="004D2DF6"/>
    <w:rsid w:val="004D2EAA"/>
    <w:rsid w:val="004D2F48"/>
    <w:rsid w:val="004D2F6D"/>
    <w:rsid w:val="004D36A7"/>
    <w:rsid w:val="004D36BB"/>
    <w:rsid w:val="004D39AE"/>
    <w:rsid w:val="004D3B67"/>
    <w:rsid w:val="004D3B97"/>
    <w:rsid w:val="004D3D98"/>
    <w:rsid w:val="004D3DDA"/>
    <w:rsid w:val="004D3E95"/>
    <w:rsid w:val="004D3EF8"/>
    <w:rsid w:val="004D3F22"/>
    <w:rsid w:val="004D3F60"/>
    <w:rsid w:val="004D4390"/>
    <w:rsid w:val="004D443E"/>
    <w:rsid w:val="004D4698"/>
    <w:rsid w:val="004D4A48"/>
    <w:rsid w:val="004D5114"/>
    <w:rsid w:val="004D529C"/>
    <w:rsid w:val="004D5417"/>
    <w:rsid w:val="004D5807"/>
    <w:rsid w:val="004D5991"/>
    <w:rsid w:val="004D5AF8"/>
    <w:rsid w:val="004D60D7"/>
    <w:rsid w:val="004D6555"/>
    <w:rsid w:val="004D65B1"/>
    <w:rsid w:val="004D6BA9"/>
    <w:rsid w:val="004D72F1"/>
    <w:rsid w:val="004D79A0"/>
    <w:rsid w:val="004D7A4F"/>
    <w:rsid w:val="004D7CB7"/>
    <w:rsid w:val="004D7EB1"/>
    <w:rsid w:val="004E0316"/>
    <w:rsid w:val="004E0399"/>
    <w:rsid w:val="004E08D9"/>
    <w:rsid w:val="004E08ED"/>
    <w:rsid w:val="004E0A79"/>
    <w:rsid w:val="004E0BC5"/>
    <w:rsid w:val="004E0C89"/>
    <w:rsid w:val="004E0DEC"/>
    <w:rsid w:val="004E10F0"/>
    <w:rsid w:val="004E122A"/>
    <w:rsid w:val="004E126E"/>
    <w:rsid w:val="004E128B"/>
    <w:rsid w:val="004E1335"/>
    <w:rsid w:val="004E148B"/>
    <w:rsid w:val="004E15C6"/>
    <w:rsid w:val="004E1AE9"/>
    <w:rsid w:val="004E1BE7"/>
    <w:rsid w:val="004E1D20"/>
    <w:rsid w:val="004E1E29"/>
    <w:rsid w:val="004E1EB0"/>
    <w:rsid w:val="004E1F41"/>
    <w:rsid w:val="004E1F9B"/>
    <w:rsid w:val="004E1FE8"/>
    <w:rsid w:val="004E2017"/>
    <w:rsid w:val="004E20A5"/>
    <w:rsid w:val="004E2134"/>
    <w:rsid w:val="004E2355"/>
    <w:rsid w:val="004E23D1"/>
    <w:rsid w:val="004E26F4"/>
    <w:rsid w:val="004E3149"/>
    <w:rsid w:val="004E31A8"/>
    <w:rsid w:val="004E32EE"/>
    <w:rsid w:val="004E3331"/>
    <w:rsid w:val="004E33AC"/>
    <w:rsid w:val="004E359D"/>
    <w:rsid w:val="004E38B9"/>
    <w:rsid w:val="004E38CF"/>
    <w:rsid w:val="004E390A"/>
    <w:rsid w:val="004E3CA5"/>
    <w:rsid w:val="004E4418"/>
    <w:rsid w:val="004E4420"/>
    <w:rsid w:val="004E45A3"/>
    <w:rsid w:val="004E4807"/>
    <w:rsid w:val="004E4898"/>
    <w:rsid w:val="004E493B"/>
    <w:rsid w:val="004E4C9C"/>
    <w:rsid w:val="004E53C0"/>
    <w:rsid w:val="004E55D9"/>
    <w:rsid w:val="004E5648"/>
    <w:rsid w:val="004E5D6A"/>
    <w:rsid w:val="004E5E78"/>
    <w:rsid w:val="004E629C"/>
    <w:rsid w:val="004E6631"/>
    <w:rsid w:val="004E6857"/>
    <w:rsid w:val="004E6C26"/>
    <w:rsid w:val="004E701B"/>
    <w:rsid w:val="004E704E"/>
    <w:rsid w:val="004E716C"/>
    <w:rsid w:val="004E7284"/>
    <w:rsid w:val="004E7490"/>
    <w:rsid w:val="004E793E"/>
    <w:rsid w:val="004E79F0"/>
    <w:rsid w:val="004E7DBA"/>
    <w:rsid w:val="004E7F01"/>
    <w:rsid w:val="004E7F9D"/>
    <w:rsid w:val="004F015E"/>
    <w:rsid w:val="004F034B"/>
    <w:rsid w:val="004F05D0"/>
    <w:rsid w:val="004F0674"/>
    <w:rsid w:val="004F0689"/>
    <w:rsid w:val="004F07CC"/>
    <w:rsid w:val="004F0A65"/>
    <w:rsid w:val="004F0B29"/>
    <w:rsid w:val="004F10B1"/>
    <w:rsid w:val="004F1251"/>
    <w:rsid w:val="004F13A8"/>
    <w:rsid w:val="004F16B1"/>
    <w:rsid w:val="004F1851"/>
    <w:rsid w:val="004F1BD5"/>
    <w:rsid w:val="004F2759"/>
    <w:rsid w:val="004F2AD7"/>
    <w:rsid w:val="004F2DE4"/>
    <w:rsid w:val="004F2FB2"/>
    <w:rsid w:val="004F31CD"/>
    <w:rsid w:val="004F349D"/>
    <w:rsid w:val="004F3648"/>
    <w:rsid w:val="004F3D20"/>
    <w:rsid w:val="004F3E7D"/>
    <w:rsid w:val="004F3EA7"/>
    <w:rsid w:val="004F3EAC"/>
    <w:rsid w:val="004F4561"/>
    <w:rsid w:val="004F467E"/>
    <w:rsid w:val="004F472F"/>
    <w:rsid w:val="004F4766"/>
    <w:rsid w:val="004F4CFF"/>
    <w:rsid w:val="004F4FC9"/>
    <w:rsid w:val="004F5278"/>
    <w:rsid w:val="004F5575"/>
    <w:rsid w:val="004F56B7"/>
    <w:rsid w:val="004F590F"/>
    <w:rsid w:val="004F5979"/>
    <w:rsid w:val="004F616A"/>
    <w:rsid w:val="004F618F"/>
    <w:rsid w:val="004F64AD"/>
    <w:rsid w:val="004F667E"/>
    <w:rsid w:val="004F68F8"/>
    <w:rsid w:val="004F6949"/>
    <w:rsid w:val="004F6B85"/>
    <w:rsid w:val="004F6CDB"/>
    <w:rsid w:val="004F6EB8"/>
    <w:rsid w:val="004F6EF3"/>
    <w:rsid w:val="004F7299"/>
    <w:rsid w:val="004F744C"/>
    <w:rsid w:val="004F7476"/>
    <w:rsid w:val="004F75F8"/>
    <w:rsid w:val="004F76D8"/>
    <w:rsid w:val="004F76F6"/>
    <w:rsid w:val="004F7706"/>
    <w:rsid w:val="004F79AA"/>
    <w:rsid w:val="004F7B21"/>
    <w:rsid w:val="004F7BDE"/>
    <w:rsid w:val="00500096"/>
    <w:rsid w:val="005000F6"/>
    <w:rsid w:val="00500427"/>
    <w:rsid w:val="00500D3D"/>
    <w:rsid w:val="00500D40"/>
    <w:rsid w:val="005011A7"/>
    <w:rsid w:val="00501348"/>
    <w:rsid w:val="00501424"/>
    <w:rsid w:val="0050152A"/>
    <w:rsid w:val="005016AE"/>
    <w:rsid w:val="005017A9"/>
    <w:rsid w:val="0050181B"/>
    <w:rsid w:val="00501A02"/>
    <w:rsid w:val="00501A90"/>
    <w:rsid w:val="00501A93"/>
    <w:rsid w:val="00501BF6"/>
    <w:rsid w:val="00501EAB"/>
    <w:rsid w:val="00501F91"/>
    <w:rsid w:val="00502002"/>
    <w:rsid w:val="00502044"/>
    <w:rsid w:val="00502110"/>
    <w:rsid w:val="0050214F"/>
    <w:rsid w:val="0050233E"/>
    <w:rsid w:val="0050241C"/>
    <w:rsid w:val="0050251A"/>
    <w:rsid w:val="00502A5A"/>
    <w:rsid w:val="00502A7B"/>
    <w:rsid w:val="00502BB8"/>
    <w:rsid w:val="00502D36"/>
    <w:rsid w:val="00502E4B"/>
    <w:rsid w:val="00502E73"/>
    <w:rsid w:val="00502F8A"/>
    <w:rsid w:val="00503149"/>
    <w:rsid w:val="005032BA"/>
    <w:rsid w:val="00503322"/>
    <w:rsid w:val="005033F9"/>
    <w:rsid w:val="00503554"/>
    <w:rsid w:val="0050372C"/>
    <w:rsid w:val="005038C8"/>
    <w:rsid w:val="005039E5"/>
    <w:rsid w:val="00503B97"/>
    <w:rsid w:val="00503CA1"/>
    <w:rsid w:val="005040FB"/>
    <w:rsid w:val="005042FC"/>
    <w:rsid w:val="00504757"/>
    <w:rsid w:val="0050486A"/>
    <w:rsid w:val="00504B0B"/>
    <w:rsid w:val="00504C44"/>
    <w:rsid w:val="00504C57"/>
    <w:rsid w:val="00504C92"/>
    <w:rsid w:val="00504CE3"/>
    <w:rsid w:val="00504CF3"/>
    <w:rsid w:val="00504E02"/>
    <w:rsid w:val="00504E74"/>
    <w:rsid w:val="005050D6"/>
    <w:rsid w:val="005052CB"/>
    <w:rsid w:val="005053BF"/>
    <w:rsid w:val="00505A98"/>
    <w:rsid w:val="00505B9B"/>
    <w:rsid w:val="00505C3A"/>
    <w:rsid w:val="00505CDC"/>
    <w:rsid w:val="00505DE8"/>
    <w:rsid w:val="005069FE"/>
    <w:rsid w:val="00506CF1"/>
    <w:rsid w:val="00506CFB"/>
    <w:rsid w:val="00506D75"/>
    <w:rsid w:val="00507338"/>
    <w:rsid w:val="0050745E"/>
    <w:rsid w:val="00507644"/>
    <w:rsid w:val="005079FC"/>
    <w:rsid w:val="00507C15"/>
    <w:rsid w:val="00507EE4"/>
    <w:rsid w:val="00510282"/>
    <w:rsid w:val="00510411"/>
    <w:rsid w:val="00510467"/>
    <w:rsid w:val="0051057F"/>
    <w:rsid w:val="00510810"/>
    <w:rsid w:val="00510868"/>
    <w:rsid w:val="005108FE"/>
    <w:rsid w:val="00510961"/>
    <w:rsid w:val="00510A92"/>
    <w:rsid w:val="00510B3C"/>
    <w:rsid w:val="00510D60"/>
    <w:rsid w:val="00510E63"/>
    <w:rsid w:val="00510FBB"/>
    <w:rsid w:val="00511245"/>
    <w:rsid w:val="0051195B"/>
    <w:rsid w:val="00511A09"/>
    <w:rsid w:val="00511AEE"/>
    <w:rsid w:val="00511CD2"/>
    <w:rsid w:val="00512268"/>
    <w:rsid w:val="00512315"/>
    <w:rsid w:val="00512353"/>
    <w:rsid w:val="00512504"/>
    <w:rsid w:val="0051269C"/>
    <w:rsid w:val="005128D6"/>
    <w:rsid w:val="00512AC4"/>
    <w:rsid w:val="00512BCC"/>
    <w:rsid w:val="00512C7D"/>
    <w:rsid w:val="00512EA5"/>
    <w:rsid w:val="0051320D"/>
    <w:rsid w:val="005135AB"/>
    <w:rsid w:val="005135BB"/>
    <w:rsid w:val="005135CB"/>
    <w:rsid w:val="005138C2"/>
    <w:rsid w:val="00513BBD"/>
    <w:rsid w:val="00513EC8"/>
    <w:rsid w:val="0051443B"/>
    <w:rsid w:val="00514447"/>
    <w:rsid w:val="00514499"/>
    <w:rsid w:val="005144B8"/>
    <w:rsid w:val="005144F5"/>
    <w:rsid w:val="00514552"/>
    <w:rsid w:val="00514D02"/>
    <w:rsid w:val="00514FC8"/>
    <w:rsid w:val="005152B8"/>
    <w:rsid w:val="00515891"/>
    <w:rsid w:val="0051593A"/>
    <w:rsid w:val="00515B96"/>
    <w:rsid w:val="00515E33"/>
    <w:rsid w:val="0051613C"/>
    <w:rsid w:val="005161E9"/>
    <w:rsid w:val="0051620F"/>
    <w:rsid w:val="005162E8"/>
    <w:rsid w:val="005165AF"/>
    <w:rsid w:val="00516995"/>
    <w:rsid w:val="005169BF"/>
    <w:rsid w:val="00516BBA"/>
    <w:rsid w:val="00516E5C"/>
    <w:rsid w:val="00516E6A"/>
    <w:rsid w:val="00516EF0"/>
    <w:rsid w:val="00517133"/>
    <w:rsid w:val="005171E6"/>
    <w:rsid w:val="0051727C"/>
    <w:rsid w:val="0051765E"/>
    <w:rsid w:val="00517D14"/>
    <w:rsid w:val="00517E90"/>
    <w:rsid w:val="005204EE"/>
    <w:rsid w:val="005206E5"/>
    <w:rsid w:val="00520792"/>
    <w:rsid w:val="00520857"/>
    <w:rsid w:val="0052085B"/>
    <w:rsid w:val="00520AA7"/>
    <w:rsid w:val="00520D9E"/>
    <w:rsid w:val="00520DD4"/>
    <w:rsid w:val="00521042"/>
    <w:rsid w:val="005211F0"/>
    <w:rsid w:val="005212E1"/>
    <w:rsid w:val="0052158D"/>
    <w:rsid w:val="0052177A"/>
    <w:rsid w:val="005218B6"/>
    <w:rsid w:val="00521A0F"/>
    <w:rsid w:val="00521A57"/>
    <w:rsid w:val="00522004"/>
    <w:rsid w:val="00522382"/>
    <w:rsid w:val="005223CA"/>
    <w:rsid w:val="00522418"/>
    <w:rsid w:val="00522615"/>
    <w:rsid w:val="00522923"/>
    <w:rsid w:val="00522CBF"/>
    <w:rsid w:val="00522DAA"/>
    <w:rsid w:val="00522F7B"/>
    <w:rsid w:val="00523191"/>
    <w:rsid w:val="00523547"/>
    <w:rsid w:val="005235A9"/>
    <w:rsid w:val="0052374A"/>
    <w:rsid w:val="0052388E"/>
    <w:rsid w:val="0052396F"/>
    <w:rsid w:val="00523DDA"/>
    <w:rsid w:val="00523E04"/>
    <w:rsid w:val="00524007"/>
    <w:rsid w:val="0052417B"/>
    <w:rsid w:val="00524600"/>
    <w:rsid w:val="00524B82"/>
    <w:rsid w:val="00524BA6"/>
    <w:rsid w:val="00524DB0"/>
    <w:rsid w:val="00524DD5"/>
    <w:rsid w:val="00524E91"/>
    <w:rsid w:val="005253BD"/>
    <w:rsid w:val="00525D07"/>
    <w:rsid w:val="00525D59"/>
    <w:rsid w:val="005264A6"/>
    <w:rsid w:val="00527162"/>
    <w:rsid w:val="005273B9"/>
    <w:rsid w:val="0052745D"/>
    <w:rsid w:val="0052761B"/>
    <w:rsid w:val="00527927"/>
    <w:rsid w:val="00527D0F"/>
    <w:rsid w:val="00527E7C"/>
    <w:rsid w:val="00530236"/>
    <w:rsid w:val="005307BE"/>
    <w:rsid w:val="00530965"/>
    <w:rsid w:val="00530C41"/>
    <w:rsid w:val="00530C93"/>
    <w:rsid w:val="00530DA3"/>
    <w:rsid w:val="00530F1F"/>
    <w:rsid w:val="0053123C"/>
    <w:rsid w:val="0053127B"/>
    <w:rsid w:val="005312FF"/>
    <w:rsid w:val="0053130B"/>
    <w:rsid w:val="00531317"/>
    <w:rsid w:val="005313B8"/>
    <w:rsid w:val="0053140A"/>
    <w:rsid w:val="005316F1"/>
    <w:rsid w:val="005318CC"/>
    <w:rsid w:val="0053190D"/>
    <w:rsid w:val="00531A4E"/>
    <w:rsid w:val="00531BC1"/>
    <w:rsid w:val="00531D71"/>
    <w:rsid w:val="005320D8"/>
    <w:rsid w:val="005321F7"/>
    <w:rsid w:val="00532523"/>
    <w:rsid w:val="005328C0"/>
    <w:rsid w:val="00532B15"/>
    <w:rsid w:val="00532B1F"/>
    <w:rsid w:val="00532B91"/>
    <w:rsid w:val="005339DB"/>
    <w:rsid w:val="00533C70"/>
    <w:rsid w:val="00534015"/>
    <w:rsid w:val="005340FD"/>
    <w:rsid w:val="0053440D"/>
    <w:rsid w:val="00534473"/>
    <w:rsid w:val="00534521"/>
    <w:rsid w:val="005345B2"/>
    <w:rsid w:val="00534AFA"/>
    <w:rsid w:val="00534E4E"/>
    <w:rsid w:val="005350A7"/>
    <w:rsid w:val="005353FD"/>
    <w:rsid w:val="00535918"/>
    <w:rsid w:val="00535B03"/>
    <w:rsid w:val="00535B4C"/>
    <w:rsid w:val="00535BC9"/>
    <w:rsid w:val="00535C80"/>
    <w:rsid w:val="00535F7D"/>
    <w:rsid w:val="005362D4"/>
    <w:rsid w:val="005362E1"/>
    <w:rsid w:val="005363DA"/>
    <w:rsid w:val="005364D4"/>
    <w:rsid w:val="0053658A"/>
    <w:rsid w:val="005365AF"/>
    <w:rsid w:val="00536600"/>
    <w:rsid w:val="0053681C"/>
    <w:rsid w:val="005368CC"/>
    <w:rsid w:val="00536A27"/>
    <w:rsid w:val="00536B78"/>
    <w:rsid w:val="00536C7A"/>
    <w:rsid w:val="00537069"/>
    <w:rsid w:val="005371C3"/>
    <w:rsid w:val="0053726C"/>
    <w:rsid w:val="005372D0"/>
    <w:rsid w:val="00537701"/>
    <w:rsid w:val="0053779D"/>
    <w:rsid w:val="00537840"/>
    <w:rsid w:val="005379DE"/>
    <w:rsid w:val="00537CDE"/>
    <w:rsid w:val="005400BC"/>
    <w:rsid w:val="00540503"/>
    <w:rsid w:val="005406C8"/>
    <w:rsid w:val="005407F2"/>
    <w:rsid w:val="005407FC"/>
    <w:rsid w:val="00540856"/>
    <w:rsid w:val="005408E4"/>
    <w:rsid w:val="00540BBA"/>
    <w:rsid w:val="00540BF1"/>
    <w:rsid w:val="00540D3C"/>
    <w:rsid w:val="0054112C"/>
    <w:rsid w:val="00541416"/>
    <w:rsid w:val="00541515"/>
    <w:rsid w:val="00541801"/>
    <w:rsid w:val="005418A8"/>
    <w:rsid w:val="00541A73"/>
    <w:rsid w:val="00541D0E"/>
    <w:rsid w:val="00541E18"/>
    <w:rsid w:val="00542853"/>
    <w:rsid w:val="005428E6"/>
    <w:rsid w:val="00542A77"/>
    <w:rsid w:val="00542A9D"/>
    <w:rsid w:val="00542C64"/>
    <w:rsid w:val="00542C78"/>
    <w:rsid w:val="00542E82"/>
    <w:rsid w:val="00543164"/>
    <w:rsid w:val="005431BC"/>
    <w:rsid w:val="005433A2"/>
    <w:rsid w:val="00543546"/>
    <w:rsid w:val="005441F7"/>
    <w:rsid w:val="005442EB"/>
    <w:rsid w:val="00544751"/>
    <w:rsid w:val="0054480C"/>
    <w:rsid w:val="00544985"/>
    <w:rsid w:val="00544F1B"/>
    <w:rsid w:val="00544F78"/>
    <w:rsid w:val="00545200"/>
    <w:rsid w:val="00545460"/>
    <w:rsid w:val="005455A9"/>
    <w:rsid w:val="005457A0"/>
    <w:rsid w:val="00545A8B"/>
    <w:rsid w:val="00545CF4"/>
    <w:rsid w:val="00545D1A"/>
    <w:rsid w:val="00545DC3"/>
    <w:rsid w:val="00545E5D"/>
    <w:rsid w:val="00545E7B"/>
    <w:rsid w:val="00545F1F"/>
    <w:rsid w:val="005464AA"/>
    <w:rsid w:val="005464D8"/>
    <w:rsid w:val="00546E1A"/>
    <w:rsid w:val="00547075"/>
    <w:rsid w:val="005470DE"/>
    <w:rsid w:val="00547132"/>
    <w:rsid w:val="005471F6"/>
    <w:rsid w:val="00547233"/>
    <w:rsid w:val="005473B7"/>
    <w:rsid w:val="005474E4"/>
    <w:rsid w:val="00547A68"/>
    <w:rsid w:val="00550455"/>
    <w:rsid w:val="00550E17"/>
    <w:rsid w:val="00550FB2"/>
    <w:rsid w:val="00551410"/>
    <w:rsid w:val="00551551"/>
    <w:rsid w:val="00551615"/>
    <w:rsid w:val="005516F2"/>
    <w:rsid w:val="00551709"/>
    <w:rsid w:val="00551888"/>
    <w:rsid w:val="00551A4A"/>
    <w:rsid w:val="00551EEF"/>
    <w:rsid w:val="00552075"/>
    <w:rsid w:val="005521FB"/>
    <w:rsid w:val="00552338"/>
    <w:rsid w:val="0055234B"/>
    <w:rsid w:val="005523A8"/>
    <w:rsid w:val="005523E5"/>
    <w:rsid w:val="0055244F"/>
    <w:rsid w:val="00552541"/>
    <w:rsid w:val="005527E3"/>
    <w:rsid w:val="00552AE1"/>
    <w:rsid w:val="00552B6B"/>
    <w:rsid w:val="00552C31"/>
    <w:rsid w:val="005530DA"/>
    <w:rsid w:val="00553317"/>
    <w:rsid w:val="00553671"/>
    <w:rsid w:val="00553742"/>
    <w:rsid w:val="0055390E"/>
    <w:rsid w:val="00553BD4"/>
    <w:rsid w:val="00553CC7"/>
    <w:rsid w:val="00553D97"/>
    <w:rsid w:val="00553E4E"/>
    <w:rsid w:val="0055463F"/>
    <w:rsid w:val="0055466A"/>
    <w:rsid w:val="0055477D"/>
    <w:rsid w:val="00554B60"/>
    <w:rsid w:val="00554DDB"/>
    <w:rsid w:val="00554EBE"/>
    <w:rsid w:val="00554F31"/>
    <w:rsid w:val="00554F3B"/>
    <w:rsid w:val="00555286"/>
    <w:rsid w:val="005554FC"/>
    <w:rsid w:val="00555752"/>
    <w:rsid w:val="00555931"/>
    <w:rsid w:val="00555BC6"/>
    <w:rsid w:val="00555E44"/>
    <w:rsid w:val="00555F07"/>
    <w:rsid w:val="00555F08"/>
    <w:rsid w:val="00556040"/>
    <w:rsid w:val="00556120"/>
    <w:rsid w:val="005562CB"/>
    <w:rsid w:val="00556507"/>
    <w:rsid w:val="0055659D"/>
    <w:rsid w:val="0055666B"/>
    <w:rsid w:val="0055680B"/>
    <w:rsid w:val="00556B00"/>
    <w:rsid w:val="00556B9D"/>
    <w:rsid w:val="00556CA9"/>
    <w:rsid w:val="00556D3E"/>
    <w:rsid w:val="00557030"/>
    <w:rsid w:val="00557166"/>
    <w:rsid w:val="0055736A"/>
    <w:rsid w:val="005574A1"/>
    <w:rsid w:val="005575D1"/>
    <w:rsid w:val="00557627"/>
    <w:rsid w:val="005576BD"/>
    <w:rsid w:val="00557D45"/>
    <w:rsid w:val="00557D67"/>
    <w:rsid w:val="00557F6C"/>
    <w:rsid w:val="0056005D"/>
    <w:rsid w:val="0056008E"/>
    <w:rsid w:val="0056027D"/>
    <w:rsid w:val="005602CA"/>
    <w:rsid w:val="0056094B"/>
    <w:rsid w:val="00560B40"/>
    <w:rsid w:val="00560BD5"/>
    <w:rsid w:val="00560F8C"/>
    <w:rsid w:val="0056118B"/>
    <w:rsid w:val="005613C4"/>
    <w:rsid w:val="005616AC"/>
    <w:rsid w:val="0056173D"/>
    <w:rsid w:val="00561842"/>
    <w:rsid w:val="00561E54"/>
    <w:rsid w:val="00561E79"/>
    <w:rsid w:val="00562054"/>
    <w:rsid w:val="00562145"/>
    <w:rsid w:val="005622C6"/>
    <w:rsid w:val="00562313"/>
    <w:rsid w:val="0056245B"/>
    <w:rsid w:val="00562471"/>
    <w:rsid w:val="0056261D"/>
    <w:rsid w:val="00562A37"/>
    <w:rsid w:val="00562C03"/>
    <w:rsid w:val="0056300F"/>
    <w:rsid w:val="005633FB"/>
    <w:rsid w:val="00563530"/>
    <w:rsid w:val="00563533"/>
    <w:rsid w:val="0056364C"/>
    <w:rsid w:val="00563797"/>
    <w:rsid w:val="005637C0"/>
    <w:rsid w:val="005639E5"/>
    <w:rsid w:val="00563BB3"/>
    <w:rsid w:val="00564195"/>
    <w:rsid w:val="00564857"/>
    <w:rsid w:val="005649F7"/>
    <w:rsid w:val="00564B24"/>
    <w:rsid w:val="00564B3B"/>
    <w:rsid w:val="00564D90"/>
    <w:rsid w:val="00564EFF"/>
    <w:rsid w:val="00564FCD"/>
    <w:rsid w:val="0056523B"/>
    <w:rsid w:val="00565247"/>
    <w:rsid w:val="00565449"/>
    <w:rsid w:val="005655D6"/>
    <w:rsid w:val="005657E3"/>
    <w:rsid w:val="00565965"/>
    <w:rsid w:val="005659AB"/>
    <w:rsid w:val="00565BDF"/>
    <w:rsid w:val="00565C2E"/>
    <w:rsid w:val="00565E3E"/>
    <w:rsid w:val="00565FF8"/>
    <w:rsid w:val="0056624B"/>
    <w:rsid w:val="00566310"/>
    <w:rsid w:val="005664C3"/>
    <w:rsid w:val="0056660E"/>
    <w:rsid w:val="00566637"/>
    <w:rsid w:val="005666FE"/>
    <w:rsid w:val="00566829"/>
    <w:rsid w:val="0056694B"/>
    <w:rsid w:val="00566DDB"/>
    <w:rsid w:val="0056768A"/>
    <w:rsid w:val="00567AFE"/>
    <w:rsid w:val="00567B51"/>
    <w:rsid w:val="00567CF9"/>
    <w:rsid w:val="00567E81"/>
    <w:rsid w:val="00567FC6"/>
    <w:rsid w:val="00570360"/>
    <w:rsid w:val="005704F9"/>
    <w:rsid w:val="00570541"/>
    <w:rsid w:val="005706E3"/>
    <w:rsid w:val="0057071E"/>
    <w:rsid w:val="00570812"/>
    <w:rsid w:val="0057081F"/>
    <w:rsid w:val="0057085F"/>
    <w:rsid w:val="00570B6E"/>
    <w:rsid w:val="00570BD4"/>
    <w:rsid w:val="00570E48"/>
    <w:rsid w:val="005713F3"/>
    <w:rsid w:val="0057145D"/>
    <w:rsid w:val="00571587"/>
    <w:rsid w:val="00571609"/>
    <w:rsid w:val="0057199A"/>
    <w:rsid w:val="00571AAA"/>
    <w:rsid w:val="00571CB6"/>
    <w:rsid w:val="0057237C"/>
    <w:rsid w:val="00572433"/>
    <w:rsid w:val="0057269A"/>
    <w:rsid w:val="00572709"/>
    <w:rsid w:val="00572887"/>
    <w:rsid w:val="00572DAC"/>
    <w:rsid w:val="00572E31"/>
    <w:rsid w:val="00572E3B"/>
    <w:rsid w:val="00572E91"/>
    <w:rsid w:val="00573074"/>
    <w:rsid w:val="00573360"/>
    <w:rsid w:val="00573618"/>
    <w:rsid w:val="00573910"/>
    <w:rsid w:val="00573B69"/>
    <w:rsid w:val="0057401D"/>
    <w:rsid w:val="0057405B"/>
    <w:rsid w:val="005741CC"/>
    <w:rsid w:val="00574263"/>
    <w:rsid w:val="00574327"/>
    <w:rsid w:val="0057438D"/>
    <w:rsid w:val="005743CE"/>
    <w:rsid w:val="0057453E"/>
    <w:rsid w:val="00574B93"/>
    <w:rsid w:val="00574F6B"/>
    <w:rsid w:val="00575442"/>
    <w:rsid w:val="0057567E"/>
    <w:rsid w:val="005756D2"/>
    <w:rsid w:val="005757E5"/>
    <w:rsid w:val="0057595D"/>
    <w:rsid w:val="005759EE"/>
    <w:rsid w:val="00575A09"/>
    <w:rsid w:val="00575A3A"/>
    <w:rsid w:val="00575A70"/>
    <w:rsid w:val="00575ABE"/>
    <w:rsid w:val="00575B60"/>
    <w:rsid w:val="00575B74"/>
    <w:rsid w:val="00575DF5"/>
    <w:rsid w:val="00575F35"/>
    <w:rsid w:val="00576672"/>
    <w:rsid w:val="0057694E"/>
    <w:rsid w:val="00576A0C"/>
    <w:rsid w:val="00576D1A"/>
    <w:rsid w:val="00576DA4"/>
    <w:rsid w:val="00576DC7"/>
    <w:rsid w:val="00577149"/>
    <w:rsid w:val="005775ED"/>
    <w:rsid w:val="0057772E"/>
    <w:rsid w:val="00577B7C"/>
    <w:rsid w:val="00577C7C"/>
    <w:rsid w:val="00577E12"/>
    <w:rsid w:val="005800E8"/>
    <w:rsid w:val="00580457"/>
    <w:rsid w:val="005804CF"/>
    <w:rsid w:val="00580704"/>
    <w:rsid w:val="005807DB"/>
    <w:rsid w:val="00581128"/>
    <w:rsid w:val="0058118D"/>
    <w:rsid w:val="005811D8"/>
    <w:rsid w:val="005812F0"/>
    <w:rsid w:val="005818E5"/>
    <w:rsid w:val="00581B01"/>
    <w:rsid w:val="00581BF6"/>
    <w:rsid w:val="00581F47"/>
    <w:rsid w:val="005822E3"/>
    <w:rsid w:val="00582360"/>
    <w:rsid w:val="005826B9"/>
    <w:rsid w:val="00582AE4"/>
    <w:rsid w:val="00582EA9"/>
    <w:rsid w:val="00582F7D"/>
    <w:rsid w:val="00582F98"/>
    <w:rsid w:val="005831A5"/>
    <w:rsid w:val="0058322C"/>
    <w:rsid w:val="0058326B"/>
    <w:rsid w:val="00583284"/>
    <w:rsid w:val="005838C8"/>
    <w:rsid w:val="00583F51"/>
    <w:rsid w:val="0058410A"/>
    <w:rsid w:val="00584258"/>
    <w:rsid w:val="005845BF"/>
    <w:rsid w:val="0058464F"/>
    <w:rsid w:val="005849BD"/>
    <w:rsid w:val="00584A20"/>
    <w:rsid w:val="00584B75"/>
    <w:rsid w:val="00584BD4"/>
    <w:rsid w:val="00584BDD"/>
    <w:rsid w:val="00584C97"/>
    <w:rsid w:val="00584D9B"/>
    <w:rsid w:val="00584DE3"/>
    <w:rsid w:val="00584E34"/>
    <w:rsid w:val="00584F71"/>
    <w:rsid w:val="0058532C"/>
    <w:rsid w:val="00585910"/>
    <w:rsid w:val="00585AEB"/>
    <w:rsid w:val="00585AF2"/>
    <w:rsid w:val="00585EA8"/>
    <w:rsid w:val="00586081"/>
    <w:rsid w:val="00586583"/>
    <w:rsid w:val="00586701"/>
    <w:rsid w:val="00586754"/>
    <w:rsid w:val="005867CD"/>
    <w:rsid w:val="00586954"/>
    <w:rsid w:val="0058699F"/>
    <w:rsid w:val="00586A84"/>
    <w:rsid w:val="00586C6E"/>
    <w:rsid w:val="00587372"/>
    <w:rsid w:val="00587486"/>
    <w:rsid w:val="0058784B"/>
    <w:rsid w:val="0058787D"/>
    <w:rsid w:val="0059005C"/>
    <w:rsid w:val="0059006D"/>
    <w:rsid w:val="0059011C"/>
    <w:rsid w:val="00590593"/>
    <w:rsid w:val="00590898"/>
    <w:rsid w:val="00590A1E"/>
    <w:rsid w:val="00590CFC"/>
    <w:rsid w:val="00590E31"/>
    <w:rsid w:val="00590E65"/>
    <w:rsid w:val="00590F8A"/>
    <w:rsid w:val="0059120F"/>
    <w:rsid w:val="005912F9"/>
    <w:rsid w:val="00591571"/>
    <w:rsid w:val="005917C1"/>
    <w:rsid w:val="005919C1"/>
    <w:rsid w:val="00591A41"/>
    <w:rsid w:val="00591E75"/>
    <w:rsid w:val="00591F24"/>
    <w:rsid w:val="005922D7"/>
    <w:rsid w:val="005925C7"/>
    <w:rsid w:val="00592AFA"/>
    <w:rsid w:val="00592D76"/>
    <w:rsid w:val="00592E32"/>
    <w:rsid w:val="00592EBE"/>
    <w:rsid w:val="00592F97"/>
    <w:rsid w:val="005930B5"/>
    <w:rsid w:val="005933DE"/>
    <w:rsid w:val="00593A5D"/>
    <w:rsid w:val="00593B6C"/>
    <w:rsid w:val="00594039"/>
    <w:rsid w:val="005940E7"/>
    <w:rsid w:val="005941AF"/>
    <w:rsid w:val="005941D2"/>
    <w:rsid w:val="00594434"/>
    <w:rsid w:val="0059446E"/>
    <w:rsid w:val="00594510"/>
    <w:rsid w:val="005946A3"/>
    <w:rsid w:val="00594F58"/>
    <w:rsid w:val="00594FC3"/>
    <w:rsid w:val="00595068"/>
    <w:rsid w:val="005953A8"/>
    <w:rsid w:val="0059541B"/>
    <w:rsid w:val="00595564"/>
    <w:rsid w:val="005955E6"/>
    <w:rsid w:val="005959D3"/>
    <w:rsid w:val="00595AC8"/>
    <w:rsid w:val="00595B9C"/>
    <w:rsid w:val="00595EC1"/>
    <w:rsid w:val="00595FBA"/>
    <w:rsid w:val="00595FD8"/>
    <w:rsid w:val="0059600B"/>
    <w:rsid w:val="005962F0"/>
    <w:rsid w:val="00596561"/>
    <w:rsid w:val="00596676"/>
    <w:rsid w:val="00596792"/>
    <w:rsid w:val="005969B5"/>
    <w:rsid w:val="00596D20"/>
    <w:rsid w:val="00596DF0"/>
    <w:rsid w:val="00596E69"/>
    <w:rsid w:val="0059721C"/>
    <w:rsid w:val="0059731F"/>
    <w:rsid w:val="0059740A"/>
    <w:rsid w:val="00597517"/>
    <w:rsid w:val="00597536"/>
    <w:rsid w:val="005978F3"/>
    <w:rsid w:val="00597944"/>
    <w:rsid w:val="00597A7F"/>
    <w:rsid w:val="00597B9F"/>
    <w:rsid w:val="00597BBB"/>
    <w:rsid w:val="00597E29"/>
    <w:rsid w:val="00597FB2"/>
    <w:rsid w:val="005A0172"/>
    <w:rsid w:val="005A0185"/>
    <w:rsid w:val="005A0479"/>
    <w:rsid w:val="005A052E"/>
    <w:rsid w:val="005A07AA"/>
    <w:rsid w:val="005A08CD"/>
    <w:rsid w:val="005A0A06"/>
    <w:rsid w:val="005A0B8D"/>
    <w:rsid w:val="005A0EDE"/>
    <w:rsid w:val="005A0F0B"/>
    <w:rsid w:val="005A133E"/>
    <w:rsid w:val="005A1406"/>
    <w:rsid w:val="005A1482"/>
    <w:rsid w:val="005A176A"/>
    <w:rsid w:val="005A176C"/>
    <w:rsid w:val="005A198D"/>
    <w:rsid w:val="005A1A0E"/>
    <w:rsid w:val="005A1B0D"/>
    <w:rsid w:val="005A1BBE"/>
    <w:rsid w:val="005A1FF8"/>
    <w:rsid w:val="005A2535"/>
    <w:rsid w:val="005A27F8"/>
    <w:rsid w:val="005A296C"/>
    <w:rsid w:val="005A29BE"/>
    <w:rsid w:val="005A2AC7"/>
    <w:rsid w:val="005A2AE2"/>
    <w:rsid w:val="005A2DD8"/>
    <w:rsid w:val="005A3044"/>
    <w:rsid w:val="005A3267"/>
    <w:rsid w:val="005A37EA"/>
    <w:rsid w:val="005A38D1"/>
    <w:rsid w:val="005A38F1"/>
    <w:rsid w:val="005A3BBF"/>
    <w:rsid w:val="005A3F0F"/>
    <w:rsid w:val="005A4045"/>
    <w:rsid w:val="005A40EC"/>
    <w:rsid w:val="005A43F4"/>
    <w:rsid w:val="005A4402"/>
    <w:rsid w:val="005A467F"/>
    <w:rsid w:val="005A483E"/>
    <w:rsid w:val="005A5120"/>
    <w:rsid w:val="005A56B6"/>
    <w:rsid w:val="005A5A21"/>
    <w:rsid w:val="005A5B10"/>
    <w:rsid w:val="005A5B66"/>
    <w:rsid w:val="005A6091"/>
    <w:rsid w:val="005A61EC"/>
    <w:rsid w:val="005A64D7"/>
    <w:rsid w:val="005A6B1D"/>
    <w:rsid w:val="005A6BA4"/>
    <w:rsid w:val="005A6CE3"/>
    <w:rsid w:val="005A6D0B"/>
    <w:rsid w:val="005A6F3C"/>
    <w:rsid w:val="005A6F9A"/>
    <w:rsid w:val="005A7018"/>
    <w:rsid w:val="005A7599"/>
    <w:rsid w:val="005A7630"/>
    <w:rsid w:val="005A798D"/>
    <w:rsid w:val="005A7B41"/>
    <w:rsid w:val="005A7E4D"/>
    <w:rsid w:val="005B01A3"/>
    <w:rsid w:val="005B02F3"/>
    <w:rsid w:val="005B04E0"/>
    <w:rsid w:val="005B08E8"/>
    <w:rsid w:val="005B0AF1"/>
    <w:rsid w:val="005B0BC2"/>
    <w:rsid w:val="005B0ECD"/>
    <w:rsid w:val="005B1121"/>
    <w:rsid w:val="005B13B1"/>
    <w:rsid w:val="005B14CF"/>
    <w:rsid w:val="005B157C"/>
    <w:rsid w:val="005B1616"/>
    <w:rsid w:val="005B2117"/>
    <w:rsid w:val="005B21DC"/>
    <w:rsid w:val="005B2339"/>
    <w:rsid w:val="005B23B4"/>
    <w:rsid w:val="005B2565"/>
    <w:rsid w:val="005B2654"/>
    <w:rsid w:val="005B2D6E"/>
    <w:rsid w:val="005B3009"/>
    <w:rsid w:val="005B3072"/>
    <w:rsid w:val="005B321F"/>
    <w:rsid w:val="005B3293"/>
    <w:rsid w:val="005B34D3"/>
    <w:rsid w:val="005B356C"/>
    <w:rsid w:val="005B3678"/>
    <w:rsid w:val="005B39D6"/>
    <w:rsid w:val="005B3A8B"/>
    <w:rsid w:val="005B3B06"/>
    <w:rsid w:val="005B3CFF"/>
    <w:rsid w:val="005B3E07"/>
    <w:rsid w:val="005B4088"/>
    <w:rsid w:val="005B41FF"/>
    <w:rsid w:val="005B44AF"/>
    <w:rsid w:val="005B45AE"/>
    <w:rsid w:val="005B480B"/>
    <w:rsid w:val="005B48A6"/>
    <w:rsid w:val="005B4AB3"/>
    <w:rsid w:val="005B4B65"/>
    <w:rsid w:val="005B5050"/>
    <w:rsid w:val="005B51F2"/>
    <w:rsid w:val="005B5314"/>
    <w:rsid w:val="005B537B"/>
    <w:rsid w:val="005B54FE"/>
    <w:rsid w:val="005B5671"/>
    <w:rsid w:val="005B56CA"/>
    <w:rsid w:val="005B5741"/>
    <w:rsid w:val="005B58CA"/>
    <w:rsid w:val="005B5C46"/>
    <w:rsid w:val="005B5D94"/>
    <w:rsid w:val="005B5EE4"/>
    <w:rsid w:val="005B611D"/>
    <w:rsid w:val="005B638B"/>
    <w:rsid w:val="005B6773"/>
    <w:rsid w:val="005B67ED"/>
    <w:rsid w:val="005B6A80"/>
    <w:rsid w:val="005B6A95"/>
    <w:rsid w:val="005B6B01"/>
    <w:rsid w:val="005B6CA9"/>
    <w:rsid w:val="005B6F18"/>
    <w:rsid w:val="005B6F79"/>
    <w:rsid w:val="005B7669"/>
    <w:rsid w:val="005B7862"/>
    <w:rsid w:val="005B7928"/>
    <w:rsid w:val="005B7982"/>
    <w:rsid w:val="005B7BCE"/>
    <w:rsid w:val="005B7BEB"/>
    <w:rsid w:val="005B7C35"/>
    <w:rsid w:val="005B7D2D"/>
    <w:rsid w:val="005C03EB"/>
    <w:rsid w:val="005C0468"/>
    <w:rsid w:val="005C075D"/>
    <w:rsid w:val="005C0B0D"/>
    <w:rsid w:val="005C0CD5"/>
    <w:rsid w:val="005C0FF4"/>
    <w:rsid w:val="005C1017"/>
    <w:rsid w:val="005C18FB"/>
    <w:rsid w:val="005C199E"/>
    <w:rsid w:val="005C1A9C"/>
    <w:rsid w:val="005C1F61"/>
    <w:rsid w:val="005C20B9"/>
    <w:rsid w:val="005C20D0"/>
    <w:rsid w:val="005C21C6"/>
    <w:rsid w:val="005C2222"/>
    <w:rsid w:val="005C2684"/>
    <w:rsid w:val="005C269F"/>
    <w:rsid w:val="005C2784"/>
    <w:rsid w:val="005C2968"/>
    <w:rsid w:val="005C2B5F"/>
    <w:rsid w:val="005C2B94"/>
    <w:rsid w:val="005C3357"/>
    <w:rsid w:val="005C39E0"/>
    <w:rsid w:val="005C3ACB"/>
    <w:rsid w:val="005C3D9F"/>
    <w:rsid w:val="005C3FCD"/>
    <w:rsid w:val="005C4068"/>
    <w:rsid w:val="005C47AC"/>
    <w:rsid w:val="005C4CA5"/>
    <w:rsid w:val="005C4E5D"/>
    <w:rsid w:val="005C4F5D"/>
    <w:rsid w:val="005C5308"/>
    <w:rsid w:val="005C5412"/>
    <w:rsid w:val="005C54DB"/>
    <w:rsid w:val="005C56B0"/>
    <w:rsid w:val="005C597D"/>
    <w:rsid w:val="005C5984"/>
    <w:rsid w:val="005C5C8E"/>
    <w:rsid w:val="005C6295"/>
    <w:rsid w:val="005C6385"/>
    <w:rsid w:val="005C6992"/>
    <w:rsid w:val="005C6D37"/>
    <w:rsid w:val="005C6F29"/>
    <w:rsid w:val="005C72C0"/>
    <w:rsid w:val="005C735C"/>
    <w:rsid w:val="005C737E"/>
    <w:rsid w:val="005C74B2"/>
    <w:rsid w:val="005C74B6"/>
    <w:rsid w:val="005C74EB"/>
    <w:rsid w:val="005C759E"/>
    <w:rsid w:val="005C785F"/>
    <w:rsid w:val="005C7B9B"/>
    <w:rsid w:val="005C7DBE"/>
    <w:rsid w:val="005D0231"/>
    <w:rsid w:val="005D02D3"/>
    <w:rsid w:val="005D0471"/>
    <w:rsid w:val="005D0619"/>
    <w:rsid w:val="005D0C0B"/>
    <w:rsid w:val="005D0D01"/>
    <w:rsid w:val="005D0D62"/>
    <w:rsid w:val="005D13C6"/>
    <w:rsid w:val="005D18AD"/>
    <w:rsid w:val="005D1A75"/>
    <w:rsid w:val="005D1A87"/>
    <w:rsid w:val="005D1F00"/>
    <w:rsid w:val="005D214D"/>
    <w:rsid w:val="005D2316"/>
    <w:rsid w:val="005D23BB"/>
    <w:rsid w:val="005D247C"/>
    <w:rsid w:val="005D24B5"/>
    <w:rsid w:val="005D277D"/>
    <w:rsid w:val="005D288D"/>
    <w:rsid w:val="005D28CB"/>
    <w:rsid w:val="005D2B39"/>
    <w:rsid w:val="005D2B4E"/>
    <w:rsid w:val="005D2C4E"/>
    <w:rsid w:val="005D2CBB"/>
    <w:rsid w:val="005D2E9D"/>
    <w:rsid w:val="005D3014"/>
    <w:rsid w:val="005D3276"/>
    <w:rsid w:val="005D33D9"/>
    <w:rsid w:val="005D34D5"/>
    <w:rsid w:val="005D43A0"/>
    <w:rsid w:val="005D446C"/>
    <w:rsid w:val="005D459C"/>
    <w:rsid w:val="005D484F"/>
    <w:rsid w:val="005D4883"/>
    <w:rsid w:val="005D48C1"/>
    <w:rsid w:val="005D48D7"/>
    <w:rsid w:val="005D49C5"/>
    <w:rsid w:val="005D4BE5"/>
    <w:rsid w:val="005D5090"/>
    <w:rsid w:val="005D510E"/>
    <w:rsid w:val="005D53EB"/>
    <w:rsid w:val="005D5572"/>
    <w:rsid w:val="005D579D"/>
    <w:rsid w:val="005D57FC"/>
    <w:rsid w:val="005D5805"/>
    <w:rsid w:val="005D5A46"/>
    <w:rsid w:val="005D5BD9"/>
    <w:rsid w:val="005D5CB5"/>
    <w:rsid w:val="005D5FC9"/>
    <w:rsid w:val="005D615D"/>
    <w:rsid w:val="005D6605"/>
    <w:rsid w:val="005D6874"/>
    <w:rsid w:val="005D6B1D"/>
    <w:rsid w:val="005D6F8C"/>
    <w:rsid w:val="005D7068"/>
    <w:rsid w:val="005D72C1"/>
    <w:rsid w:val="005D7386"/>
    <w:rsid w:val="005D73C4"/>
    <w:rsid w:val="005D73D0"/>
    <w:rsid w:val="005D7492"/>
    <w:rsid w:val="005D7527"/>
    <w:rsid w:val="005D7F4F"/>
    <w:rsid w:val="005E0411"/>
    <w:rsid w:val="005E071D"/>
    <w:rsid w:val="005E09DC"/>
    <w:rsid w:val="005E0BFC"/>
    <w:rsid w:val="005E1017"/>
    <w:rsid w:val="005E111A"/>
    <w:rsid w:val="005E11E0"/>
    <w:rsid w:val="005E1382"/>
    <w:rsid w:val="005E1BA5"/>
    <w:rsid w:val="005E1CE5"/>
    <w:rsid w:val="005E1F01"/>
    <w:rsid w:val="005E22F5"/>
    <w:rsid w:val="005E235D"/>
    <w:rsid w:val="005E277C"/>
    <w:rsid w:val="005E2A75"/>
    <w:rsid w:val="005E2ECC"/>
    <w:rsid w:val="005E303D"/>
    <w:rsid w:val="005E347D"/>
    <w:rsid w:val="005E3567"/>
    <w:rsid w:val="005E38A0"/>
    <w:rsid w:val="005E394F"/>
    <w:rsid w:val="005E3C56"/>
    <w:rsid w:val="005E4013"/>
    <w:rsid w:val="005E44B9"/>
    <w:rsid w:val="005E47A8"/>
    <w:rsid w:val="005E483F"/>
    <w:rsid w:val="005E49CC"/>
    <w:rsid w:val="005E4C3F"/>
    <w:rsid w:val="005E4C85"/>
    <w:rsid w:val="005E4CB5"/>
    <w:rsid w:val="005E52C9"/>
    <w:rsid w:val="005E53E0"/>
    <w:rsid w:val="005E543D"/>
    <w:rsid w:val="005E552F"/>
    <w:rsid w:val="005E5792"/>
    <w:rsid w:val="005E58B3"/>
    <w:rsid w:val="005E5920"/>
    <w:rsid w:val="005E5A1D"/>
    <w:rsid w:val="005E5AA6"/>
    <w:rsid w:val="005E5B59"/>
    <w:rsid w:val="005E5DA2"/>
    <w:rsid w:val="005E6032"/>
    <w:rsid w:val="005E62FF"/>
    <w:rsid w:val="005E67D1"/>
    <w:rsid w:val="005E68E4"/>
    <w:rsid w:val="005E6941"/>
    <w:rsid w:val="005E6B17"/>
    <w:rsid w:val="005E6BFA"/>
    <w:rsid w:val="005E6C72"/>
    <w:rsid w:val="005E6E76"/>
    <w:rsid w:val="005E7189"/>
    <w:rsid w:val="005E71B0"/>
    <w:rsid w:val="005E75C3"/>
    <w:rsid w:val="005E77B9"/>
    <w:rsid w:val="005E78DF"/>
    <w:rsid w:val="005E79B2"/>
    <w:rsid w:val="005F0743"/>
    <w:rsid w:val="005F095C"/>
    <w:rsid w:val="005F09CE"/>
    <w:rsid w:val="005F0B1E"/>
    <w:rsid w:val="005F0B25"/>
    <w:rsid w:val="005F0BF7"/>
    <w:rsid w:val="005F0D5A"/>
    <w:rsid w:val="005F0E7C"/>
    <w:rsid w:val="005F12A9"/>
    <w:rsid w:val="005F13F7"/>
    <w:rsid w:val="005F14C4"/>
    <w:rsid w:val="005F14FC"/>
    <w:rsid w:val="005F16C7"/>
    <w:rsid w:val="005F1756"/>
    <w:rsid w:val="005F1DA2"/>
    <w:rsid w:val="005F1FE4"/>
    <w:rsid w:val="005F21E8"/>
    <w:rsid w:val="005F222D"/>
    <w:rsid w:val="005F2281"/>
    <w:rsid w:val="005F22A0"/>
    <w:rsid w:val="005F2528"/>
    <w:rsid w:val="005F2AE1"/>
    <w:rsid w:val="005F2C2C"/>
    <w:rsid w:val="005F2C55"/>
    <w:rsid w:val="005F313E"/>
    <w:rsid w:val="005F3303"/>
    <w:rsid w:val="005F363C"/>
    <w:rsid w:val="005F3A4C"/>
    <w:rsid w:val="005F3E9A"/>
    <w:rsid w:val="005F4133"/>
    <w:rsid w:val="005F423D"/>
    <w:rsid w:val="005F43D8"/>
    <w:rsid w:val="005F4466"/>
    <w:rsid w:val="005F4585"/>
    <w:rsid w:val="005F48EC"/>
    <w:rsid w:val="005F490A"/>
    <w:rsid w:val="005F4931"/>
    <w:rsid w:val="005F49D9"/>
    <w:rsid w:val="005F4A33"/>
    <w:rsid w:val="005F4A97"/>
    <w:rsid w:val="005F4B0C"/>
    <w:rsid w:val="005F4C0C"/>
    <w:rsid w:val="005F4CEA"/>
    <w:rsid w:val="005F5261"/>
    <w:rsid w:val="005F5411"/>
    <w:rsid w:val="005F55B6"/>
    <w:rsid w:val="005F5831"/>
    <w:rsid w:val="005F587A"/>
    <w:rsid w:val="005F5B79"/>
    <w:rsid w:val="005F5BCD"/>
    <w:rsid w:val="005F5CD5"/>
    <w:rsid w:val="005F5E8F"/>
    <w:rsid w:val="005F5E93"/>
    <w:rsid w:val="005F6045"/>
    <w:rsid w:val="005F65A9"/>
    <w:rsid w:val="005F6681"/>
    <w:rsid w:val="005F6849"/>
    <w:rsid w:val="005F6914"/>
    <w:rsid w:val="005F69A9"/>
    <w:rsid w:val="005F6ECE"/>
    <w:rsid w:val="005F6EF9"/>
    <w:rsid w:val="005F6F17"/>
    <w:rsid w:val="005F72D4"/>
    <w:rsid w:val="005F77B2"/>
    <w:rsid w:val="005F77C6"/>
    <w:rsid w:val="005F7889"/>
    <w:rsid w:val="005F7C73"/>
    <w:rsid w:val="0060006D"/>
    <w:rsid w:val="0060014B"/>
    <w:rsid w:val="00600324"/>
    <w:rsid w:val="00600574"/>
    <w:rsid w:val="0060066A"/>
    <w:rsid w:val="006006C3"/>
    <w:rsid w:val="00600B50"/>
    <w:rsid w:val="00600C06"/>
    <w:rsid w:val="00600E5E"/>
    <w:rsid w:val="00600F17"/>
    <w:rsid w:val="00600F2E"/>
    <w:rsid w:val="00600FB0"/>
    <w:rsid w:val="006011A2"/>
    <w:rsid w:val="00601288"/>
    <w:rsid w:val="00601455"/>
    <w:rsid w:val="006016AE"/>
    <w:rsid w:val="0060183D"/>
    <w:rsid w:val="00601A08"/>
    <w:rsid w:val="00601C0D"/>
    <w:rsid w:val="00601E0A"/>
    <w:rsid w:val="00602028"/>
    <w:rsid w:val="006022DD"/>
    <w:rsid w:val="006024F0"/>
    <w:rsid w:val="00602976"/>
    <w:rsid w:val="006029CB"/>
    <w:rsid w:val="00602CE6"/>
    <w:rsid w:val="00602E5A"/>
    <w:rsid w:val="00602F65"/>
    <w:rsid w:val="0060321D"/>
    <w:rsid w:val="0060331B"/>
    <w:rsid w:val="0060368F"/>
    <w:rsid w:val="006039C4"/>
    <w:rsid w:val="00603E71"/>
    <w:rsid w:val="00603EA3"/>
    <w:rsid w:val="00603EBA"/>
    <w:rsid w:val="00603F06"/>
    <w:rsid w:val="00603F4D"/>
    <w:rsid w:val="00603FC1"/>
    <w:rsid w:val="00604080"/>
    <w:rsid w:val="006044A5"/>
    <w:rsid w:val="006045CA"/>
    <w:rsid w:val="006049FA"/>
    <w:rsid w:val="00604A2D"/>
    <w:rsid w:val="00604D8B"/>
    <w:rsid w:val="00604DA2"/>
    <w:rsid w:val="00604F57"/>
    <w:rsid w:val="00605031"/>
    <w:rsid w:val="006052EE"/>
    <w:rsid w:val="006053BF"/>
    <w:rsid w:val="00605584"/>
    <w:rsid w:val="00605594"/>
    <w:rsid w:val="006056ED"/>
    <w:rsid w:val="00605F09"/>
    <w:rsid w:val="006062F6"/>
    <w:rsid w:val="00606404"/>
    <w:rsid w:val="006065B5"/>
    <w:rsid w:val="0060667F"/>
    <w:rsid w:val="00607065"/>
    <w:rsid w:val="006075AC"/>
    <w:rsid w:val="006075D0"/>
    <w:rsid w:val="0060783E"/>
    <w:rsid w:val="006078DB"/>
    <w:rsid w:val="00607928"/>
    <w:rsid w:val="00607F78"/>
    <w:rsid w:val="00607FB7"/>
    <w:rsid w:val="006102D4"/>
    <w:rsid w:val="006106DE"/>
    <w:rsid w:val="006107E6"/>
    <w:rsid w:val="00610849"/>
    <w:rsid w:val="00610A25"/>
    <w:rsid w:val="00610C35"/>
    <w:rsid w:val="00610CBD"/>
    <w:rsid w:val="00610CED"/>
    <w:rsid w:val="00610CEF"/>
    <w:rsid w:val="00610EEA"/>
    <w:rsid w:val="0061165B"/>
    <w:rsid w:val="00611981"/>
    <w:rsid w:val="00612147"/>
    <w:rsid w:val="006121BA"/>
    <w:rsid w:val="0061227E"/>
    <w:rsid w:val="006122AD"/>
    <w:rsid w:val="006122FB"/>
    <w:rsid w:val="00612393"/>
    <w:rsid w:val="00612591"/>
    <w:rsid w:val="0061259C"/>
    <w:rsid w:val="006127C9"/>
    <w:rsid w:val="006128B4"/>
    <w:rsid w:val="006128F1"/>
    <w:rsid w:val="00612A52"/>
    <w:rsid w:val="00612BBC"/>
    <w:rsid w:val="00612C09"/>
    <w:rsid w:val="00612D5E"/>
    <w:rsid w:val="00612DE0"/>
    <w:rsid w:val="00612DE5"/>
    <w:rsid w:val="0061304A"/>
    <w:rsid w:val="00613756"/>
    <w:rsid w:val="00613B10"/>
    <w:rsid w:val="00613C2B"/>
    <w:rsid w:val="00613C89"/>
    <w:rsid w:val="00613ED9"/>
    <w:rsid w:val="00614677"/>
    <w:rsid w:val="006147C6"/>
    <w:rsid w:val="00614EBB"/>
    <w:rsid w:val="00615136"/>
    <w:rsid w:val="006156B2"/>
    <w:rsid w:val="00615724"/>
    <w:rsid w:val="006157BD"/>
    <w:rsid w:val="00615A5F"/>
    <w:rsid w:val="00615A8E"/>
    <w:rsid w:val="00615AFE"/>
    <w:rsid w:val="00615FCF"/>
    <w:rsid w:val="00616191"/>
    <w:rsid w:val="006164BB"/>
    <w:rsid w:val="006167A5"/>
    <w:rsid w:val="006167BF"/>
    <w:rsid w:val="006167C2"/>
    <w:rsid w:val="00616808"/>
    <w:rsid w:val="00616826"/>
    <w:rsid w:val="00616878"/>
    <w:rsid w:val="00616BD1"/>
    <w:rsid w:val="00616BF1"/>
    <w:rsid w:val="00616C2E"/>
    <w:rsid w:val="00616D84"/>
    <w:rsid w:val="00617134"/>
    <w:rsid w:val="00617447"/>
    <w:rsid w:val="006176F6"/>
    <w:rsid w:val="00617BAE"/>
    <w:rsid w:val="00617EAC"/>
    <w:rsid w:val="0062008E"/>
    <w:rsid w:val="0062018E"/>
    <w:rsid w:val="006203CE"/>
    <w:rsid w:val="00620A36"/>
    <w:rsid w:val="00620A4B"/>
    <w:rsid w:val="00620CF5"/>
    <w:rsid w:val="00621069"/>
    <w:rsid w:val="00621341"/>
    <w:rsid w:val="006213EF"/>
    <w:rsid w:val="006214E2"/>
    <w:rsid w:val="00621633"/>
    <w:rsid w:val="00621798"/>
    <w:rsid w:val="0062186A"/>
    <w:rsid w:val="006219E4"/>
    <w:rsid w:val="00621AF3"/>
    <w:rsid w:val="00621D0D"/>
    <w:rsid w:val="00621D5B"/>
    <w:rsid w:val="00621DA0"/>
    <w:rsid w:val="00621EA8"/>
    <w:rsid w:val="00621F26"/>
    <w:rsid w:val="00622126"/>
    <w:rsid w:val="0062219D"/>
    <w:rsid w:val="00622370"/>
    <w:rsid w:val="00622928"/>
    <w:rsid w:val="00623581"/>
    <w:rsid w:val="0062370D"/>
    <w:rsid w:val="00623EE9"/>
    <w:rsid w:val="00623EF1"/>
    <w:rsid w:val="00623FBF"/>
    <w:rsid w:val="0062404F"/>
    <w:rsid w:val="0062407E"/>
    <w:rsid w:val="00624100"/>
    <w:rsid w:val="00624147"/>
    <w:rsid w:val="00624202"/>
    <w:rsid w:val="006244E3"/>
    <w:rsid w:val="00624BC9"/>
    <w:rsid w:val="00624FDF"/>
    <w:rsid w:val="00624FF8"/>
    <w:rsid w:val="006253F8"/>
    <w:rsid w:val="00625488"/>
    <w:rsid w:val="00625731"/>
    <w:rsid w:val="00625AB1"/>
    <w:rsid w:val="00625F81"/>
    <w:rsid w:val="00625FCE"/>
    <w:rsid w:val="0062602C"/>
    <w:rsid w:val="00626279"/>
    <w:rsid w:val="0062653A"/>
    <w:rsid w:val="00626898"/>
    <w:rsid w:val="00626AC4"/>
    <w:rsid w:val="00626C15"/>
    <w:rsid w:val="00626C48"/>
    <w:rsid w:val="00626DF5"/>
    <w:rsid w:val="0062730D"/>
    <w:rsid w:val="006273C2"/>
    <w:rsid w:val="006273F0"/>
    <w:rsid w:val="006273F7"/>
    <w:rsid w:val="006275FE"/>
    <w:rsid w:val="0062784F"/>
    <w:rsid w:val="00627B2F"/>
    <w:rsid w:val="00627B4B"/>
    <w:rsid w:val="00627C30"/>
    <w:rsid w:val="00627DC2"/>
    <w:rsid w:val="006300CF"/>
    <w:rsid w:val="006304BC"/>
    <w:rsid w:val="00630B10"/>
    <w:rsid w:val="00630B51"/>
    <w:rsid w:val="00630D43"/>
    <w:rsid w:val="00630F78"/>
    <w:rsid w:val="0063100F"/>
    <w:rsid w:val="0063133E"/>
    <w:rsid w:val="00631523"/>
    <w:rsid w:val="00631621"/>
    <w:rsid w:val="00631698"/>
    <w:rsid w:val="006318A3"/>
    <w:rsid w:val="00631A83"/>
    <w:rsid w:val="00631ACF"/>
    <w:rsid w:val="00631BB3"/>
    <w:rsid w:val="00631E00"/>
    <w:rsid w:val="006320C2"/>
    <w:rsid w:val="00632132"/>
    <w:rsid w:val="00632218"/>
    <w:rsid w:val="0063268E"/>
    <w:rsid w:val="0063281F"/>
    <w:rsid w:val="00632AFA"/>
    <w:rsid w:val="00632DAC"/>
    <w:rsid w:val="00632F80"/>
    <w:rsid w:val="0063304E"/>
    <w:rsid w:val="006335A3"/>
    <w:rsid w:val="00633673"/>
    <w:rsid w:val="00633AE8"/>
    <w:rsid w:val="00633CF2"/>
    <w:rsid w:val="00633E3F"/>
    <w:rsid w:val="00633F78"/>
    <w:rsid w:val="00634257"/>
    <w:rsid w:val="0063430D"/>
    <w:rsid w:val="00634510"/>
    <w:rsid w:val="006346E8"/>
    <w:rsid w:val="00634A86"/>
    <w:rsid w:val="00634AAC"/>
    <w:rsid w:val="00634AED"/>
    <w:rsid w:val="00634DBF"/>
    <w:rsid w:val="0063508B"/>
    <w:rsid w:val="006353D2"/>
    <w:rsid w:val="0063576F"/>
    <w:rsid w:val="00635BB7"/>
    <w:rsid w:val="0063622A"/>
    <w:rsid w:val="006363D6"/>
    <w:rsid w:val="0063679C"/>
    <w:rsid w:val="006368F5"/>
    <w:rsid w:val="006369F2"/>
    <w:rsid w:val="00636B39"/>
    <w:rsid w:val="00636C9A"/>
    <w:rsid w:val="00637A39"/>
    <w:rsid w:val="00637D2B"/>
    <w:rsid w:val="00640743"/>
    <w:rsid w:val="00640F96"/>
    <w:rsid w:val="006411E9"/>
    <w:rsid w:val="00641396"/>
    <w:rsid w:val="006413E7"/>
    <w:rsid w:val="00641768"/>
    <w:rsid w:val="00641CE9"/>
    <w:rsid w:val="00641D22"/>
    <w:rsid w:val="00641D76"/>
    <w:rsid w:val="00642044"/>
    <w:rsid w:val="006420EB"/>
    <w:rsid w:val="00642330"/>
    <w:rsid w:val="0064243A"/>
    <w:rsid w:val="006425AD"/>
    <w:rsid w:val="00642707"/>
    <w:rsid w:val="00642752"/>
    <w:rsid w:val="00642796"/>
    <w:rsid w:val="006427EC"/>
    <w:rsid w:val="00642967"/>
    <w:rsid w:val="00643010"/>
    <w:rsid w:val="0064306A"/>
    <w:rsid w:val="006431B5"/>
    <w:rsid w:val="006433CF"/>
    <w:rsid w:val="006436EF"/>
    <w:rsid w:val="00643764"/>
    <w:rsid w:val="0064381B"/>
    <w:rsid w:val="0064391D"/>
    <w:rsid w:val="00643A5D"/>
    <w:rsid w:val="00643AD3"/>
    <w:rsid w:val="00643B4A"/>
    <w:rsid w:val="00644048"/>
    <w:rsid w:val="0064406B"/>
    <w:rsid w:val="00644083"/>
    <w:rsid w:val="00644299"/>
    <w:rsid w:val="006444E5"/>
    <w:rsid w:val="00644550"/>
    <w:rsid w:val="006447CD"/>
    <w:rsid w:val="0064486C"/>
    <w:rsid w:val="00644C38"/>
    <w:rsid w:val="00644CEC"/>
    <w:rsid w:val="00644CFE"/>
    <w:rsid w:val="00644EF2"/>
    <w:rsid w:val="00645405"/>
    <w:rsid w:val="0064550A"/>
    <w:rsid w:val="006456AA"/>
    <w:rsid w:val="0064588D"/>
    <w:rsid w:val="00645A09"/>
    <w:rsid w:val="00645A0F"/>
    <w:rsid w:val="00645A57"/>
    <w:rsid w:val="00645AE8"/>
    <w:rsid w:val="006460CC"/>
    <w:rsid w:val="006462D5"/>
    <w:rsid w:val="00646A82"/>
    <w:rsid w:val="00646CCB"/>
    <w:rsid w:val="00646D7C"/>
    <w:rsid w:val="00646E17"/>
    <w:rsid w:val="00647225"/>
    <w:rsid w:val="0064732D"/>
    <w:rsid w:val="0064736C"/>
    <w:rsid w:val="0064775B"/>
    <w:rsid w:val="006478B7"/>
    <w:rsid w:val="006478ED"/>
    <w:rsid w:val="00647EE2"/>
    <w:rsid w:val="00647EF3"/>
    <w:rsid w:val="006501C8"/>
    <w:rsid w:val="00650319"/>
    <w:rsid w:val="0065042C"/>
    <w:rsid w:val="00650A01"/>
    <w:rsid w:val="00650A26"/>
    <w:rsid w:val="00650D0E"/>
    <w:rsid w:val="00650ECD"/>
    <w:rsid w:val="00650FA4"/>
    <w:rsid w:val="00651078"/>
    <w:rsid w:val="006511FA"/>
    <w:rsid w:val="00651581"/>
    <w:rsid w:val="00651730"/>
    <w:rsid w:val="0065185F"/>
    <w:rsid w:val="00651CEE"/>
    <w:rsid w:val="006520E2"/>
    <w:rsid w:val="0065232B"/>
    <w:rsid w:val="006524F8"/>
    <w:rsid w:val="0065268D"/>
    <w:rsid w:val="006526AC"/>
    <w:rsid w:val="00652E7B"/>
    <w:rsid w:val="006531B5"/>
    <w:rsid w:val="006533FB"/>
    <w:rsid w:val="006533FF"/>
    <w:rsid w:val="006536D7"/>
    <w:rsid w:val="00653747"/>
    <w:rsid w:val="00653922"/>
    <w:rsid w:val="00653D57"/>
    <w:rsid w:val="00653D92"/>
    <w:rsid w:val="00653E68"/>
    <w:rsid w:val="0065487A"/>
    <w:rsid w:val="0065497D"/>
    <w:rsid w:val="00654BD8"/>
    <w:rsid w:val="00654C8C"/>
    <w:rsid w:val="00654F03"/>
    <w:rsid w:val="00654FC5"/>
    <w:rsid w:val="00654FF8"/>
    <w:rsid w:val="00654FFF"/>
    <w:rsid w:val="00655016"/>
    <w:rsid w:val="006554A8"/>
    <w:rsid w:val="006555E8"/>
    <w:rsid w:val="006556DC"/>
    <w:rsid w:val="0065575F"/>
    <w:rsid w:val="00655776"/>
    <w:rsid w:val="00655BEF"/>
    <w:rsid w:val="00655D61"/>
    <w:rsid w:val="00655F34"/>
    <w:rsid w:val="006560BF"/>
    <w:rsid w:val="00656254"/>
    <w:rsid w:val="00656398"/>
    <w:rsid w:val="00656D14"/>
    <w:rsid w:val="00656E38"/>
    <w:rsid w:val="00656E72"/>
    <w:rsid w:val="0065716F"/>
    <w:rsid w:val="00657245"/>
    <w:rsid w:val="006577E9"/>
    <w:rsid w:val="006578E2"/>
    <w:rsid w:val="00657A7B"/>
    <w:rsid w:val="00657AA7"/>
    <w:rsid w:val="00657B86"/>
    <w:rsid w:val="00657C68"/>
    <w:rsid w:val="00657D50"/>
    <w:rsid w:val="00657DDF"/>
    <w:rsid w:val="00660080"/>
    <w:rsid w:val="00660336"/>
    <w:rsid w:val="0066064C"/>
    <w:rsid w:val="00660765"/>
    <w:rsid w:val="00660835"/>
    <w:rsid w:val="00660A35"/>
    <w:rsid w:val="00660B17"/>
    <w:rsid w:val="00660C65"/>
    <w:rsid w:val="00660D56"/>
    <w:rsid w:val="00660F51"/>
    <w:rsid w:val="0066110C"/>
    <w:rsid w:val="006611D3"/>
    <w:rsid w:val="00661414"/>
    <w:rsid w:val="006614E7"/>
    <w:rsid w:val="00661576"/>
    <w:rsid w:val="00661820"/>
    <w:rsid w:val="00661C28"/>
    <w:rsid w:val="00661FBB"/>
    <w:rsid w:val="0066228E"/>
    <w:rsid w:val="006623A6"/>
    <w:rsid w:val="0066246C"/>
    <w:rsid w:val="00662561"/>
    <w:rsid w:val="00662A0E"/>
    <w:rsid w:val="00662AD6"/>
    <w:rsid w:val="00662BA1"/>
    <w:rsid w:val="006630DE"/>
    <w:rsid w:val="00663105"/>
    <w:rsid w:val="006631B9"/>
    <w:rsid w:val="0066360C"/>
    <w:rsid w:val="0066365F"/>
    <w:rsid w:val="00663690"/>
    <w:rsid w:val="006637BA"/>
    <w:rsid w:val="00663B3B"/>
    <w:rsid w:val="00663BBD"/>
    <w:rsid w:val="00663C9B"/>
    <w:rsid w:val="00663EB9"/>
    <w:rsid w:val="006642B6"/>
    <w:rsid w:val="00664930"/>
    <w:rsid w:val="006649F7"/>
    <w:rsid w:val="00664BB6"/>
    <w:rsid w:val="00664CC7"/>
    <w:rsid w:val="00664DF8"/>
    <w:rsid w:val="00664E23"/>
    <w:rsid w:val="006650CE"/>
    <w:rsid w:val="006652E6"/>
    <w:rsid w:val="00665319"/>
    <w:rsid w:val="006658BD"/>
    <w:rsid w:val="0066592A"/>
    <w:rsid w:val="0066599B"/>
    <w:rsid w:val="006659B2"/>
    <w:rsid w:val="00665C15"/>
    <w:rsid w:val="00666049"/>
    <w:rsid w:val="0066612C"/>
    <w:rsid w:val="00666335"/>
    <w:rsid w:val="0066649F"/>
    <w:rsid w:val="006664CE"/>
    <w:rsid w:val="00666694"/>
    <w:rsid w:val="0066684D"/>
    <w:rsid w:val="006669CD"/>
    <w:rsid w:val="00666D45"/>
    <w:rsid w:val="00666E3A"/>
    <w:rsid w:val="00667110"/>
    <w:rsid w:val="00667477"/>
    <w:rsid w:val="006674E2"/>
    <w:rsid w:val="006677EC"/>
    <w:rsid w:val="00667AA1"/>
    <w:rsid w:val="00667C4B"/>
    <w:rsid w:val="00667CB5"/>
    <w:rsid w:val="00667EA6"/>
    <w:rsid w:val="00670060"/>
    <w:rsid w:val="006700BA"/>
    <w:rsid w:val="006700EF"/>
    <w:rsid w:val="006700FC"/>
    <w:rsid w:val="006703FE"/>
    <w:rsid w:val="00670475"/>
    <w:rsid w:val="0067051A"/>
    <w:rsid w:val="006706E7"/>
    <w:rsid w:val="00670798"/>
    <w:rsid w:val="006709E4"/>
    <w:rsid w:val="00670B8A"/>
    <w:rsid w:val="00670E14"/>
    <w:rsid w:val="00670FFD"/>
    <w:rsid w:val="00671100"/>
    <w:rsid w:val="006713BF"/>
    <w:rsid w:val="00671412"/>
    <w:rsid w:val="00671724"/>
    <w:rsid w:val="00672029"/>
    <w:rsid w:val="00672487"/>
    <w:rsid w:val="0067260D"/>
    <w:rsid w:val="0067263C"/>
    <w:rsid w:val="0067277B"/>
    <w:rsid w:val="006727B6"/>
    <w:rsid w:val="00672A4C"/>
    <w:rsid w:val="00672D4C"/>
    <w:rsid w:val="00672DA7"/>
    <w:rsid w:val="00672F10"/>
    <w:rsid w:val="00673268"/>
    <w:rsid w:val="00673445"/>
    <w:rsid w:val="00673734"/>
    <w:rsid w:val="00673A8D"/>
    <w:rsid w:val="00673C88"/>
    <w:rsid w:val="00673CC8"/>
    <w:rsid w:val="00673D34"/>
    <w:rsid w:val="00673EAB"/>
    <w:rsid w:val="00673EC4"/>
    <w:rsid w:val="00674003"/>
    <w:rsid w:val="006740B2"/>
    <w:rsid w:val="006740C2"/>
    <w:rsid w:val="006740DA"/>
    <w:rsid w:val="006742C6"/>
    <w:rsid w:val="006744DE"/>
    <w:rsid w:val="0067457A"/>
    <w:rsid w:val="00674605"/>
    <w:rsid w:val="006747D5"/>
    <w:rsid w:val="00674BDB"/>
    <w:rsid w:val="00674CF9"/>
    <w:rsid w:val="00674D2A"/>
    <w:rsid w:val="00675074"/>
    <w:rsid w:val="006751DB"/>
    <w:rsid w:val="006755D7"/>
    <w:rsid w:val="00675809"/>
    <w:rsid w:val="00675864"/>
    <w:rsid w:val="00675BC4"/>
    <w:rsid w:val="00675F75"/>
    <w:rsid w:val="00676521"/>
    <w:rsid w:val="00676688"/>
    <w:rsid w:val="00676A2E"/>
    <w:rsid w:val="00676A87"/>
    <w:rsid w:val="00676EA8"/>
    <w:rsid w:val="00676EAA"/>
    <w:rsid w:val="00676F24"/>
    <w:rsid w:val="00676F6C"/>
    <w:rsid w:val="00677012"/>
    <w:rsid w:val="0067709C"/>
    <w:rsid w:val="006771CA"/>
    <w:rsid w:val="006773B3"/>
    <w:rsid w:val="00677433"/>
    <w:rsid w:val="0067755C"/>
    <w:rsid w:val="00677A50"/>
    <w:rsid w:val="006802E1"/>
    <w:rsid w:val="006805DF"/>
    <w:rsid w:val="0068079B"/>
    <w:rsid w:val="00680988"/>
    <w:rsid w:val="006809CE"/>
    <w:rsid w:val="00680AFA"/>
    <w:rsid w:val="00680BB7"/>
    <w:rsid w:val="00680E31"/>
    <w:rsid w:val="00681000"/>
    <w:rsid w:val="00681085"/>
    <w:rsid w:val="00681500"/>
    <w:rsid w:val="00681869"/>
    <w:rsid w:val="006818F1"/>
    <w:rsid w:val="00681918"/>
    <w:rsid w:val="00681DC6"/>
    <w:rsid w:val="00681FAB"/>
    <w:rsid w:val="0068204A"/>
    <w:rsid w:val="00682137"/>
    <w:rsid w:val="006821B8"/>
    <w:rsid w:val="00682259"/>
    <w:rsid w:val="006822C0"/>
    <w:rsid w:val="00682564"/>
    <w:rsid w:val="00682591"/>
    <w:rsid w:val="006825B8"/>
    <w:rsid w:val="0068260B"/>
    <w:rsid w:val="0068266C"/>
    <w:rsid w:val="006827CF"/>
    <w:rsid w:val="00682A9C"/>
    <w:rsid w:val="00682AAA"/>
    <w:rsid w:val="00682B97"/>
    <w:rsid w:val="00682DA5"/>
    <w:rsid w:val="00682EDA"/>
    <w:rsid w:val="00682F95"/>
    <w:rsid w:val="006830B4"/>
    <w:rsid w:val="00683226"/>
    <w:rsid w:val="00683272"/>
    <w:rsid w:val="0068336D"/>
    <w:rsid w:val="006835A9"/>
    <w:rsid w:val="006836FD"/>
    <w:rsid w:val="00683892"/>
    <w:rsid w:val="006839F0"/>
    <w:rsid w:val="00683D63"/>
    <w:rsid w:val="00683DC1"/>
    <w:rsid w:val="00683E88"/>
    <w:rsid w:val="00683F1A"/>
    <w:rsid w:val="006843D6"/>
    <w:rsid w:val="00684570"/>
    <w:rsid w:val="00684884"/>
    <w:rsid w:val="00684A5D"/>
    <w:rsid w:val="00684B25"/>
    <w:rsid w:val="00684BAF"/>
    <w:rsid w:val="00684C24"/>
    <w:rsid w:val="00684C67"/>
    <w:rsid w:val="00684FFE"/>
    <w:rsid w:val="0068521D"/>
    <w:rsid w:val="00685350"/>
    <w:rsid w:val="00685393"/>
    <w:rsid w:val="00685954"/>
    <w:rsid w:val="00685CB8"/>
    <w:rsid w:val="00685E99"/>
    <w:rsid w:val="00685EE7"/>
    <w:rsid w:val="00686365"/>
    <w:rsid w:val="006863C3"/>
    <w:rsid w:val="0068644A"/>
    <w:rsid w:val="00686538"/>
    <w:rsid w:val="006865E4"/>
    <w:rsid w:val="006865FF"/>
    <w:rsid w:val="00686A60"/>
    <w:rsid w:val="00686D03"/>
    <w:rsid w:val="00686EF1"/>
    <w:rsid w:val="00686F01"/>
    <w:rsid w:val="006873F1"/>
    <w:rsid w:val="0068750C"/>
    <w:rsid w:val="006877F0"/>
    <w:rsid w:val="00687806"/>
    <w:rsid w:val="00687B21"/>
    <w:rsid w:val="00687BCE"/>
    <w:rsid w:val="00687BE7"/>
    <w:rsid w:val="0069005E"/>
    <w:rsid w:val="006901D2"/>
    <w:rsid w:val="0069024C"/>
    <w:rsid w:val="006905DD"/>
    <w:rsid w:val="00690707"/>
    <w:rsid w:val="006907F1"/>
    <w:rsid w:val="00690852"/>
    <w:rsid w:val="00690A1B"/>
    <w:rsid w:val="00690A68"/>
    <w:rsid w:val="00690E5A"/>
    <w:rsid w:val="0069109F"/>
    <w:rsid w:val="006910F2"/>
    <w:rsid w:val="0069151C"/>
    <w:rsid w:val="006915D9"/>
    <w:rsid w:val="00691A02"/>
    <w:rsid w:val="00691AB1"/>
    <w:rsid w:val="00691B16"/>
    <w:rsid w:val="00691D06"/>
    <w:rsid w:val="00691DB4"/>
    <w:rsid w:val="00691E16"/>
    <w:rsid w:val="00691E8C"/>
    <w:rsid w:val="006920B7"/>
    <w:rsid w:val="006921AF"/>
    <w:rsid w:val="006921C3"/>
    <w:rsid w:val="006921EF"/>
    <w:rsid w:val="006924AE"/>
    <w:rsid w:val="0069259A"/>
    <w:rsid w:val="00692965"/>
    <w:rsid w:val="0069296A"/>
    <w:rsid w:val="00692CA2"/>
    <w:rsid w:val="00692E4B"/>
    <w:rsid w:val="00693060"/>
    <w:rsid w:val="006932A8"/>
    <w:rsid w:val="006933CE"/>
    <w:rsid w:val="006933DD"/>
    <w:rsid w:val="006936EA"/>
    <w:rsid w:val="00693A00"/>
    <w:rsid w:val="00693E65"/>
    <w:rsid w:val="00694250"/>
    <w:rsid w:val="00694857"/>
    <w:rsid w:val="00694AE7"/>
    <w:rsid w:val="00694AFD"/>
    <w:rsid w:val="00694C02"/>
    <w:rsid w:val="00694D43"/>
    <w:rsid w:val="00694E1A"/>
    <w:rsid w:val="0069525A"/>
    <w:rsid w:val="0069564B"/>
    <w:rsid w:val="006959E1"/>
    <w:rsid w:val="00695AF4"/>
    <w:rsid w:val="00695B4C"/>
    <w:rsid w:val="00695B4F"/>
    <w:rsid w:val="00695D72"/>
    <w:rsid w:val="00696101"/>
    <w:rsid w:val="006961C6"/>
    <w:rsid w:val="0069634E"/>
    <w:rsid w:val="00696726"/>
    <w:rsid w:val="006967CC"/>
    <w:rsid w:val="0069685B"/>
    <w:rsid w:val="00696935"/>
    <w:rsid w:val="00696A4E"/>
    <w:rsid w:val="00696C25"/>
    <w:rsid w:val="00696C33"/>
    <w:rsid w:val="00696C89"/>
    <w:rsid w:val="0069703A"/>
    <w:rsid w:val="006973CF"/>
    <w:rsid w:val="00697CD5"/>
    <w:rsid w:val="00697D7D"/>
    <w:rsid w:val="00697F3F"/>
    <w:rsid w:val="006A00BC"/>
    <w:rsid w:val="006A0378"/>
    <w:rsid w:val="006A041A"/>
    <w:rsid w:val="006A0438"/>
    <w:rsid w:val="006A0687"/>
    <w:rsid w:val="006A0CB4"/>
    <w:rsid w:val="006A0D7D"/>
    <w:rsid w:val="006A14A0"/>
    <w:rsid w:val="006A16C9"/>
    <w:rsid w:val="006A1712"/>
    <w:rsid w:val="006A1722"/>
    <w:rsid w:val="006A18A1"/>
    <w:rsid w:val="006A1D1A"/>
    <w:rsid w:val="006A22D4"/>
    <w:rsid w:val="006A24AC"/>
    <w:rsid w:val="006A2560"/>
    <w:rsid w:val="006A2879"/>
    <w:rsid w:val="006A28F2"/>
    <w:rsid w:val="006A2990"/>
    <w:rsid w:val="006A336B"/>
    <w:rsid w:val="006A3420"/>
    <w:rsid w:val="006A3708"/>
    <w:rsid w:val="006A3844"/>
    <w:rsid w:val="006A3A94"/>
    <w:rsid w:val="006A3AB5"/>
    <w:rsid w:val="006A3AC1"/>
    <w:rsid w:val="006A3C78"/>
    <w:rsid w:val="006A3E1B"/>
    <w:rsid w:val="006A4041"/>
    <w:rsid w:val="006A405F"/>
    <w:rsid w:val="006A40E9"/>
    <w:rsid w:val="006A44FC"/>
    <w:rsid w:val="006A459B"/>
    <w:rsid w:val="006A4671"/>
    <w:rsid w:val="006A46A7"/>
    <w:rsid w:val="006A49DE"/>
    <w:rsid w:val="006A4A87"/>
    <w:rsid w:val="006A4A8A"/>
    <w:rsid w:val="006A4B04"/>
    <w:rsid w:val="006A4E4A"/>
    <w:rsid w:val="006A503F"/>
    <w:rsid w:val="006A5309"/>
    <w:rsid w:val="006A5399"/>
    <w:rsid w:val="006A560C"/>
    <w:rsid w:val="006A5751"/>
    <w:rsid w:val="006A5D15"/>
    <w:rsid w:val="006A6596"/>
    <w:rsid w:val="006A6640"/>
    <w:rsid w:val="006A6AA0"/>
    <w:rsid w:val="006A6CC1"/>
    <w:rsid w:val="006A6F45"/>
    <w:rsid w:val="006A723B"/>
    <w:rsid w:val="006A730F"/>
    <w:rsid w:val="006A7581"/>
    <w:rsid w:val="006A7C3E"/>
    <w:rsid w:val="006A7C52"/>
    <w:rsid w:val="006A7C8F"/>
    <w:rsid w:val="006A7D7D"/>
    <w:rsid w:val="006A7DE4"/>
    <w:rsid w:val="006B00A2"/>
    <w:rsid w:val="006B0359"/>
    <w:rsid w:val="006B050E"/>
    <w:rsid w:val="006B0522"/>
    <w:rsid w:val="006B0A97"/>
    <w:rsid w:val="006B0F5A"/>
    <w:rsid w:val="006B0F88"/>
    <w:rsid w:val="006B11AB"/>
    <w:rsid w:val="006B12B2"/>
    <w:rsid w:val="006B136C"/>
    <w:rsid w:val="006B150D"/>
    <w:rsid w:val="006B15CD"/>
    <w:rsid w:val="006B19D1"/>
    <w:rsid w:val="006B1A7F"/>
    <w:rsid w:val="006B1B63"/>
    <w:rsid w:val="006B1D1F"/>
    <w:rsid w:val="006B1E37"/>
    <w:rsid w:val="006B213A"/>
    <w:rsid w:val="006B216F"/>
    <w:rsid w:val="006B2688"/>
    <w:rsid w:val="006B28D5"/>
    <w:rsid w:val="006B2961"/>
    <w:rsid w:val="006B2D05"/>
    <w:rsid w:val="006B308E"/>
    <w:rsid w:val="006B311B"/>
    <w:rsid w:val="006B325C"/>
    <w:rsid w:val="006B32AC"/>
    <w:rsid w:val="006B3755"/>
    <w:rsid w:val="006B3803"/>
    <w:rsid w:val="006B3839"/>
    <w:rsid w:val="006B389C"/>
    <w:rsid w:val="006B4052"/>
    <w:rsid w:val="006B43C2"/>
    <w:rsid w:val="006B446B"/>
    <w:rsid w:val="006B469B"/>
    <w:rsid w:val="006B4898"/>
    <w:rsid w:val="006B4AC8"/>
    <w:rsid w:val="006B50E4"/>
    <w:rsid w:val="006B5136"/>
    <w:rsid w:val="006B557E"/>
    <w:rsid w:val="006B57DD"/>
    <w:rsid w:val="006B671E"/>
    <w:rsid w:val="006B6729"/>
    <w:rsid w:val="006B6795"/>
    <w:rsid w:val="006B6984"/>
    <w:rsid w:val="006B6A42"/>
    <w:rsid w:val="006B6B02"/>
    <w:rsid w:val="006B6CFA"/>
    <w:rsid w:val="006B6DD1"/>
    <w:rsid w:val="006B6EA4"/>
    <w:rsid w:val="006B6F78"/>
    <w:rsid w:val="006B7054"/>
    <w:rsid w:val="006B74CC"/>
    <w:rsid w:val="006B7657"/>
    <w:rsid w:val="006B767A"/>
    <w:rsid w:val="006B7C02"/>
    <w:rsid w:val="006C0054"/>
    <w:rsid w:val="006C027A"/>
    <w:rsid w:val="006C03E5"/>
    <w:rsid w:val="006C03E9"/>
    <w:rsid w:val="006C0582"/>
    <w:rsid w:val="006C0654"/>
    <w:rsid w:val="006C0883"/>
    <w:rsid w:val="006C0895"/>
    <w:rsid w:val="006C0B36"/>
    <w:rsid w:val="006C0B5F"/>
    <w:rsid w:val="006C0E20"/>
    <w:rsid w:val="006C0F70"/>
    <w:rsid w:val="006C14B2"/>
    <w:rsid w:val="006C1553"/>
    <w:rsid w:val="006C16A3"/>
    <w:rsid w:val="006C176D"/>
    <w:rsid w:val="006C183A"/>
    <w:rsid w:val="006C1AA3"/>
    <w:rsid w:val="006C1CD4"/>
    <w:rsid w:val="006C1E23"/>
    <w:rsid w:val="006C1F1F"/>
    <w:rsid w:val="006C2417"/>
    <w:rsid w:val="006C2744"/>
    <w:rsid w:val="006C2747"/>
    <w:rsid w:val="006C28B7"/>
    <w:rsid w:val="006C2BD4"/>
    <w:rsid w:val="006C2E7F"/>
    <w:rsid w:val="006C2F4B"/>
    <w:rsid w:val="006C307B"/>
    <w:rsid w:val="006C3225"/>
    <w:rsid w:val="006C33A1"/>
    <w:rsid w:val="006C33B6"/>
    <w:rsid w:val="006C3493"/>
    <w:rsid w:val="006C34A9"/>
    <w:rsid w:val="006C3543"/>
    <w:rsid w:val="006C368A"/>
    <w:rsid w:val="006C3773"/>
    <w:rsid w:val="006C3776"/>
    <w:rsid w:val="006C38FB"/>
    <w:rsid w:val="006C3AFC"/>
    <w:rsid w:val="006C3E4E"/>
    <w:rsid w:val="006C3E92"/>
    <w:rsid w:val="006C416D"/>
    <w:rsid w:val="006C42C0"/>
    <w:rsid w:val="006C44C3"/>
    <w:rsid w:val="006C44ED"/>
    <w:rsid w:val="006C460A"/>
    <w:rsid w:val="006C482C"/>
    <w:rsid w:val="006C4846"/>
    <w:rsid w:val="006C48D4"/>
    <w:rsid w:val="006C4A21"/>
    <w:rsid w:val="006C4BC6"/>
    <w:rsid w:val="006C4C64"/>
    <w:rsid w:val="006C4E54"/>
    <w:rsid w:val="006C50A5"/>
    <w:rsid w:val="006C554B"/>
    <w:rsid w:val="006C55B0"/>
    <w:rsid w:val="006C5B97"/>
    <w:rsid w:val="006C5B99"/>
    <w:rsid w:val="006C5FE5"/>
    <w:rsid w:val="006C60CA"/>
    <w:rsid w:val="006C6A80"/>
    <w:rsid w:val="006C6AEB"/>
    <w:rsid w:val="006C6FEF"/>
    <w:rsid w:val="006C7094"/>
    <w:rsid w:val="006C70B5"/>
    <w:rsid w:val="006C719E"/>
    <w:rsid w:val="006C7756"/>
    <w:rsid w:val="006C77F3"/>
    <w:rsid w:val="006C7982"/>
    <w:rsid w:val="006C7CC4"/>
    <w:rsid w:val="006D033C"/>
    <w:rsid w:val="006D03D0"/>
    <w:rsid w:val="006D0529"/>
    <w:rsid w:val="006D0861"/>
    <w:rsid w:val="006D1109"/>
    <w:rsid w:val="006D128F"/>
    <w:rsid w:val="006D12D0"/>
    <w:rsid w:val="006D15CF"/>
    <w:rsid w:val="006D1662"/>
    <w:rsid w:val="006D17BF"/>
    <w:rsid w:val="006D18E3"/>
    <w:rsid w:val="006D1E7B"/>
    <w:rsid w:val="006D1FA9"/>
    <w:rsid w:val="006D2200"/>
    <w:rsid w:val="006D228C"/>
    <w:rsid w:val="006D22FB"/>
    <w:rsid w:val="006D245C"/>
    <w:rsid w:val="006D271E"/>
    <w:rsid w:val="006D289B"/>
    <w:rsid w:val="006D28CD"/>
    <w:rsid w:val="006D2910"/>
    <w:rsid w:val="006D2C4C"/>
    <w:rsid w:val="006D32F4"/>
    <w:rsid w:val="006D3672"/>
    <w:rsid w:val="006D380B"/>
    <w:rsid w:val="006D3877"/>
    <w:rsid w:val="006D3A35"/>
    <w:rsid w:val="006D3A6C"/>
    <w:rsid w:val="006D3FE7"/>
    <w:rsid w:val="006D432E"/>
    <w:rsid w:val="006D48AE"/>
    <w:rsid w:val="006D4AF9"/>
    <w:rsid w:val="006D5068"/>
    <w:rsid w:val="006D50A6"/>
    <w:rsid w:val="006D511D"/>
    <w:rsid w:val="006D524B"/>
    <w:rsid w:val="006D53BC"/>
    <w:rsid w:val="006D5535"/>
    <w:rsid w:val="006D58D2"/>
    <w:rsid w:val="006D5B0E"/>
    <w:rsid w:val="006D5B7B"/>
    <w:rsid w:val="006D5B94"/>
    <w:rsid w:val="006D5C03"/>
    <w:rsid w:val="006D6220"/>
    <w:rsid w:val="006D6568"/>
    <w:rsid w:val="006D67ED"/>
    <w:rsid w:val="006D6824"/>
    <w:rsid w:val="006D6C05"/>
    <w:rsid w:val="006D6E30"/>
    <w:rsid w:val="006D766B"/>
    <w:rsid w:val="006D7C11"/>
    <w:rsid w:val="006D7CE1"/>
    <w:rsid w:val="006D7CE3"/>
    <w:rsid w:val="006D7E2B"/>
    <w:rsid w:val="006E0031"/>
    <w:rsid w:val="006E01A6"/>
    <w:rsid w:val="006E01EE"/>
    <w:rsid w:val="006E04CB"/>
    <w:rsid w:val="006E060D"/>
    <w:rsid w:val="006E0905"/>
    <w:rsid w:val="006E163D"/>
    <w:rsid w:val="006E1775"/>
    <w:rsid w:val="006E1A1F"/>
    <w:rsid w:val="006E1F7D"/>
    <w:rsid w:val="006E22AE"/>
    <w:rsid w:val="006E2628"/>
    <w:rsid w:val="006E2765"/>
    <w:rsid w:val="006E289C"/>
    <w:rsid w:val="006E293D"/>
    <w:rsid w:val="006E2A9D"/>
    <w:rsid w:val="006E2C5E"/>
    <w:rsid w:val="006E2D64"/>
    <w:rsid w:val="006E3120"/>
    <w:rsid w:val="006E3330"/>
    <w:rsid w:val="006E3365"/>
    <w:rsid w:val="006E345D"/>
    <w:rsid w:val="006E35FA"/>
    <w:rsid w:val="006E376B"/>
    <w:rsid w:val="006E385F"/>
    <w:rsid w:val="006E3BFE"/>
    <w:rsid w:val="006E3C9E"/>
    <w:rsid w:val="006E3CD6"/>
    <w:rsid w:val="006E3D7C"/>
    <w:rsid w:val="006E3FEF"/>
    <w:rsid w:val="006E43A4"/>
    <w:rsid w:val="006E443E"/>
    <w:rsid w:val="006E49B1"/>
    <w:rsid w:val="006E4AFB"/>
    <w:rsid w:val="006E4AFE"/>
    <w:rsid w:val="006E4B3D"/>
    <w:rsid w:val="006E4EC9"/>
    <w:rsid w:val="006E4FCE"/>
    <w:rsid w:val="006E5222"/>
    <w:rsid w:val="006E5782"/>
    <w:rsid w:val="006E5A73"/>
    <w:rsid w:val="006E5AF5"/>
    <w:rsid w:val="006E5C90"/>
    <w:rsid w:val="006E5FD4"/>
    <w:rsid w:val="006E5FE8"/>
    <w:rsid w:val="006E6030"/>
    <w:rsid w:val="006E6152"/>
    <w:rsid w:val="006E62FB"/>
    <w:rsid w:val="006E63EC"/>
    <w:rsid w:val="006E6828"/>
    <w:rsid w:val="006E6A39"/>
    <w:rsid w:val="006E6D0A"/>
    <w:rsid w:val="006E6D66"/>
    <w:rsid w:val="006E6E31"/>
    <w:rsid w:val="006E6FD9"/>
    <w:rsid w:val="006E7008"/>
    <w:rsid w:val="006E71E5"/>
    <w:rsid w:val="006E7289"/>
    <w:rsid w:val="006E73D2"/>
    <w:rsid w:val="006E745F"/>
    <w:rsid w:val="006E7533"/>
    <w:rsid w:val="006E756B"/>
    <w:rsid w:val="006E75ED"/>
    <w:rsid w:val="006E7772"/>
    <w:rsid w:val="006E7A90"/>
    <w:rsid w:val="006E7C2C"/>
    <w:rsid w:val="006E7ECF"/>
    <w:rsid w:val="006F00AF"/>
    <w:rsid w:val="006F02D9"/>
    <w:rsid w:val="006F04A0"/>
    <w:rsid w:val="006F0726"/>
    <w:rsid w:val="006F0A54"/>
    <w:rsid w:val="006F0ABB"/>
    <w:rsid w:val="006F0AC9"/>
    <w:rsid w:val="006F0BB1"/>
    <w:rsid w:val="006F1033"/>
    <w:rsid w:val="006F11D6"/>
    <w:rsid w:val="006F145C"/>
    <w:rsid w:val="006F1472"/>
    <w:rsid w:val="006F1588"/>
    <w:rsid w:val="006F1AF7"/>
    <w:rsid w:val="006F1B58"/>
    <w:rsid w:val="006F1D0D"/>
    <w:rsid w:val="006F20E9"/>
    <w:rsid w:val="006F219E"/>
    <w:rsid w:val="006F2336"/>
    <w:rsid w:val="006F24A3"/>
    <w:rsid w:val="006F25A6"/>
    <w:rsid w:val="006F26E7"/>
    <w:rsid w:val="006F28C9"/>
    <w:rsid w:val="006F2B39"/>
    <w:rsid w:val="006F2D17"/>
    <w:rsid w:val="006F2E37"/>
    <w:rsid w:val="006F3154"/>
    <w:rsid w:val="006F3300"/>
    <w:rsid w:val="006F3785"/>
    <w:rsid w:val="006F387D"/>
    <w:rsid w:val="006F38AA"/>
    <w:rsid w:val="006F39D8"/>
    <w:rsid w:val="006F3AE1"/>
    <w:rsid w:val="006F3AE5"/>
    <w:rsid w:val="006F3FAA"/>
    <w:rsid w:val="006F4182"/>
    <w:rsid w:val="006F42AE"/>
    <w:rsid w:val="006F446D"/>
    <w:rsid w:val="006F485F"/>
    <w:rsid w:val="006F4B7C"/>
    <w:rsid w:val="006F4BC0"/>
    <w:rsid w:val="006F4D2B"/>
    <w:rsid w:val="006F4DB6"/>
    <w:rsid w:val="006F5012"/>
    <w:rsid w:val="006F50F2"/>
    <w:rsid w:val="006F519A"/>
    <w:rsid w:val="006F5351"/>
    <w:rsid w:val="006F53D5"/>
    <w:rsid w:val="006F55B7"/>
    <w:rsid w:val="006F571D"/>
    <w:rsid w:val="006F591B"/>
    <w:rsid w:val="006F5BE6"/>
    <w:rsid w:val="006F5DE3"/>
    <w:rsid w:val="006F60C5"/>
    <w:rsid w:val="006F61A6"/>
    <w:rsid w:val="006F625E"/>
    <w:rsid w:val="006F626B"/>
    <w:rsid w:val="006F63E8"/>
    <w:rsid w:val="006F63F9"/>
    <w:rsid w:val="006F659B"/>
    <w:rsid w:val="006F6760"/>
    <w:rsid w:val="006F67FA"/>
    <w:rsid w:val="006F6B2F"/>
    <w:rsid w:val="006F6E4B"/>
    <w:rsid w:val="006F6F70"/>
    <w:rsid w:val="006F6FFA"/>
    <w:rsid w:val="006F71F1"/>
    <w:rsid w:val="006F77A5"/>
    <w:rsid w:val="006F7881"/>
    <w:rsid w:val="006F7C2B"/>
    <w:rsid w:val="006F7F43"/>
    <w:rsid w:val="007000C4"/>
    <w:rsid w:val="007003C0"/>
    <w:rsid w:val="0070044E"/>
    <w:rsid w:val="00700C6C"/>
    <w:rsid w:val="00700E7D"/>
    <w:rsid w:val="00701002"/>
    <w:rsid w:val="007016CB"/>
    <w:rsid w:val="00701BA1"/>
    <w:rsid w:val="00701C80"/>
    <w:rsid w:val="00701C94"/>
    <w:rsid w:val="00701FB2"/>
    <w:rsid w:val="0070248C"/>
    <w:rsid w:val="007024A0"/>
    <w:rsid w:val="007028B8"/>
    <w:rsid w:val="00702B3E"/>
    <w:rsid w:val="00702B53"/>
    <w:rsid w:val="00702D8C"/>
    <w:rsid w:val="00702EFB"/>
    <w:rsid w:val="00703168"/>
    <w:rsid w:val="00703654"/>
    <w:rsid w:val="0070365E"/>
    <w:rsid w:val="00703F50"/>
    <w:rsid w:val="00704188"/>
    <w:rsid w:val="00704290"/>
    <w:rsid w:val="0070447A"/>
    <w:rsid w:val="007044B6"/>
    <w:rsid w:val="00704541"/>
    <w:rsid w:val="00704571"/>
    <w:rsid w:val="0070495C"/>
    <w:rsid w:val="00704A84"/>
    <w:rsid w:val="00704C57"/>
    <w:rsid w:val="007050D6"/>
    <w:rsid w:val="0070535A"/>
    <w:rsid w:val="0070551E"/>
    <w:rsid w:val="007056DA"/>
    <w:rsid w:val="00705B7F"/>
    <w:rsid w:val="00705C95"/>
    <w:rsid w:val="00705E61"/>
    <w:rsid w:val="00706050"/>
    <w:rsid w:val="00706683"/>
    <w:rsid w:val="00706755"/>
    <w:rsid w:val="00706A69"/>
    <w:rsid w:val="00706B14"/>
    <w:rsid w:val="00706E0C"/>
    <w:rsid w:val="00707252"/>
    <w:rsid w:val="00707267"/>
    <w:rsid w:val="00707356"/>
    <w:rsid w:val="00707417"/>
    <w:rsid w:val="007077D5"/>
    <w:rsid w:val="00707CAF"/>
    <w:rsid w:val="00707D69"/>
    <w:rsid w:val="00710088"/>
    <w:rsid w:val="00710154"/>
    <w:rsid w:val="007107A1"/>
    <w:rsid w:val="00710C3D"/>
    <w:rsid w:val="00710F7D"/>
    <w:rsid w:val="00711125"/>
    <w:rsid w:val="007111A7"/>
    <w:rsid w:val="00711286"/>
    <w:rsid w:val="007113A4"/>
    <w:rsid w:val="00711717"/>
    <w:rsid w:val="007117CD"/>
    <w:rsid w:val="00711CAF"/>
    <w:rsid w:val="00711CE2"/>
    <w:rsid w:val="00711F70"/>
    <w:rsid w:val="00711FA5"/>
    <w:rsid w:val="00711FAE"/>
    <w:rsid w:val="00712019"/>
    <w:rsid w:val="00712221"/>
    <w:rsid w:val="007122C6"/>
    <w:rsid w:val="007122D7"/>
    <w:rsid w:val="00712AAA"/>
    <w:rsid w:val="00712AD3"/>
    <w:rsid w:val="00712C16"/>
    <w:rsid w:val="00712EA0"/>
    <w:rsid w:val="007130A2"/>
    <w:rsid w:val="007131EF"/>
    <w:rsid w:val="00713305"/>
    <w:rsid w:val="007133BA"/>
    <w:rsid w:val="007133F9"/>
    <w:rsid w:val="007137D4"/>
    <w:rsid w:val="007138F9"/>
    <w:rsid w:val="00713A87"/>
    <w:rsid w:val="00713BF8"/>
    <w:rsid w:val="00713E58"/>
    <w:rsid w:val="00713E9E"/>
    <w:rsid w:val="00713FE4"/>
    <w:rsid w:val="00714207"/>
    <w:rsid w:val="007142CA"/>
    <w:rsid w:val="00714666"/>
    <w:rsid w:val="00714D1A"/>
    <w:rsid w:val="00714D47"/>
    <w:rsid w:val="007152E2"/>
    <w:rsid w:val="0071543E"/>
    <w:rsid w:val="007154EE"/>
    <w:rsid w:val="0071580E"/>
    <w:rsid w:val="00715931"/>
    <w:rsid w:val="00716502"/>
    <w:rsid w:val="0071687C"/>
    <w:rsid w:val="007168DC"/>
    <w:rsid w:val="00716A57"/>
    <w:rsid w:val="00716AC4"/>
    <w:rsid w:val="00716D19"/>
    <w:rsid w:val="00716D4C"/>
    <w:rsid w:val="00716E36"/>
    <w:rsid w:val="00717454"/>
    <w:rsid w:val="00717673"/>
    <w:rsid w:val="00717867"/>
    <w:rsid w:val="00717889"/>
    <w:rsid w:val="00717A18"/>
    <w:rsid w:val="00717B29"/>
    <w:rsid w:val="00717D79"/>
    <w:rsid w:val="007200F2"/>
    <w:rsid w:val="007202C5"/>
    <w:rsid w:val="007203CF"/>
    <w:rsid w:val="00720561"/>
    <w:rsid w:val="00720626"/>
    <w:rsid w:val="00720905"/>
    <w:rsid w:val="007209EB"/>
    <w:rsid w:val="00720CA8"/>
    <w:rsid w:val="00720EB2"/>
    <w:rsid w:val="00720EBD"/>
    <w:rsid w:val="00720F2F"/>
    <w:rsid w:val="00720FCA"/>
    <w:rsid w:val="00721287"/>
    <w:rsid w:val="0072155F"/>
    <w:rsid w:val="007215E0"/>
    <w:rsid w:val="007215EE"/>
    <w:rsid w:val="007216E1"/>
    <w:rsid w:val="00721774"/>
    <w:rsid w:val="007217C9"/>
    <w:rsid w:val="007217D7"/>
    <w:rsid w:val="00721812"/>
    <w:rsid w:val="007218C9"/>
    <w:rsid w:val="00721DC3"/>
    <w:rsid w:val="00722044"/>
    <w:rsid w:val="007224FF"/>
    <w:rsid w:val="00722509"/>
    <w:rsid w:val="007225D7"/>
    <w:rsid w:val="00722642"/>
    <w:rsid w:val="007229A3"/>
    <w:rsid w:val="00722B35"/>
    <w:rsid w:val="00722C29"/>
    <w:rsid w:val="00722CB7"/>
    <w:rsid w:val="00722DCE"/>
    <w:rsid w:val="00722DCF"/>
    <w:rsid w:val="00722F10"/>
    <w:rsid w:val="0072303F"/>
    <w:rsid w:val="00723081"/>
    <w:rsid w:val="00723095"/>
    <w:rsid w:val="00723649"/>
    <w:rsid w:val="00723720"/>
    <w:rsid w:val="00723897"/>
    <w:rsid w:val="00723F59"/>
    <w:rsid w:val="00723F8F"/>
    <w:rsid w:val="00724247"/>
    <w:rsid w:val="0072440F"/>
    <w:rsid w:val="007244BD"/>
    <w:rsid w:val="00724511"/>
    <w:rsid w:val="007245D2"/>
    <w:rsid w:val="0072474B"/>
    <w:rsid w:val="007248B7"/>
    <w:rsid w:val="00724A4D"/>
    <w:rsid w:val="00724C9A"/>
    <w:rsid w:val="00724CCF"/>
    <w:rsid w:val="00724DCE"/>
    <w:rsid w:val="00724DEC"/>
    <w:rsid w:val="00724E53"/>
    <w:rsid w:val="00724FDE"/>
    <w:rsid w:val="0072552E"/>
    <w:rsid w:val="007255B4"/>
    <w:rsid w:val="00725AA3"/>
    <w:rsid w:val="00725ABE"/>
    <w:rsid w:val="00725E02"/>
    <w:rsid w:val="00726038"/>
    <w:rsid w:val="00726156"/>
    <w:rsid w:val="0072627E"/>
    <w:rsid w:val="007263B6"/>
    <w:rsid w:val="0072677C"/>
    <w:rsid w:val="007268DB"/>
    <w:rsid w:val="00726968"/>
    <w:rsid w:val="00726B62"/>
    <w:rsid w:val="00726BBF"/>
    <w:rsid w:val="00726D6F"/>
    <w:rsid w:val="00726DD3"/>
    <w:rsid w:val="00726DDB"/>
    <w:rsid w:val="0072705D"/>
    <w:rsid w:val="00727284"/>
    <w:rsid w:val="007279C5"/>
    <w:rsid w:val="00727AB2"/>
    <w:rsid w:val="00727DDB"/>
    <w:rsid w:val="00727E8E"/>
    <w:rsid w:val="00727EDC"/>
    <w:rsid w:val="00727FD5"/>
    <w:rsid w:val="0073048A"/>
    <w:rsid w:val="0073060D"/>
    <w:rsid w:val="00730937"/>
    <w:rsid w:val="007309B6"/>
    <w:rsid w:val="00730A25"/>
    <w:rsid w:val="00730CD3"/>
    <w:rsid w:val="00730F0D"/>
    <w:rsid w:val="007310D1"/>
    <w:rsid w:val="0073115D"/>
    <w:rsid w:val="007311D0"/>
    <w:rsid w:val="007313BC"/>
    <w:rsid w:val="00731556"/>
    <w:rsid w:val="00731B02"/>
    <w:rsid w:val="00731B7E"/>
    <w:rsid w:val="00731D5C"/>
    <w:rsid w:val="00731DB5"/>
    <w:rsid w:val="00731ED3"/>
    <w:rsid w:val="00732561"/>
    <w:rsid w:val="007326ED"/>
    <w:rsid w:val="00732770"/>
    <w:rsid w:val="0073279E"/>
    <w:rsid w:val="0073296A"/>
    <w:rsid w:val="00732ADC"/>
    <w:rsid w:val="00732DFF"/>
    <w:rsid w:val="00732E68"/>
    <w:rsid w:val="00732F6B"/>
    <w:rsid w:val="00732FB9"/>
    <w:rsid w:val="00733169"/>
    <w:rsid w:val="00733221"/>
    <w:rsid w:val="0073338C"/>
    <w:rsid w:val="007337D9"/>
    <w:rsid w:val="007338C4"/>
    <w:rsid w:val="00733A40"/>
    <w:rsid w:val="00733AF9"/>
    <w:rsid w:val="00733DF1"/>
    <w:rsid w:val="00733FEC"/>
    <w:rsid w:val="00734454"/>
    <w:rsid w:val="007345F7"/>
    <w:rsid w:val="00734C11"/>
    <w:rsid w:val="00734D03"/>
    <w:rsid w:val="00734E92"/>
    <w:rsid w:val="00735012"/>
    <w:rsid w:val="0073507E"/>
    <w:rsid w:val="007350C4"/>
    <w:rsid w:val="0073555D"/>
    <w:rsid w:val="00735644"/>
    <w:rsid w:val="00735661"/>
    <w:rsid w:val="0073578B"/>
    <w:rsid w:val="00735AF0"/>
    <w:rsid w:val="00735D2F"/>
    <w:rsid w:val="00735E44"/>
    <w:rsid w:val="00735E81"/>
    <w:rsid w:val="0073620C"/>
    <w:rsid w:val="007364A1"/>
    <w:rsid w:val="00736A30"/>
    <w:rsid w:val="00736B8C"/>
    <w:rsid w:val="00736D1E"/>
    <w:rsid w:val="00736D76"/>
    <w:rsid w:val="00736ED7"/>
    <w:rsid w:val="007372DE"/>
    <w:rsid w:val="00737403"/>
    <w:rsid w:val="007374B9"/>
    <w:rsid w:val="007374DF"/>
    <w:rsid w:val="007375D0"/>
    <w:rsid w:val="0073795D"/>
    <w:rsid w:val="00737D76"/>
    <w:rsid w:val="00737E95"/>
    <w:rsid w:val="007400FA"/>
    <w:rsid w:val="00740248"/>
    <w:rsid w:val="00740BDC"/>
    <w:rsid w:val="00740DAC"/>
    <w:rsid w:val="00741366"/>
    <w:rsid w:val="00741DEE"/>
    <w:rsid w:val="00741E9C"/>
    <w:rsid w:val="00741F1A"/>
    <w:rsid w:val="00742251"/>
    <w:rsid w:val="00742AE8"/>
    <w:rsid w:val="00742D19"/>
    <w:rsid w:val="00742D89"/>
    <w:rsid w:val="00742E44"/>
    <w:rsid w:val="00742EFD"/>
    <w:rsid w:val="0074328B"/>
    <w:rsid w:val="00743533"/>
    <w:rsid w:val="007439B3"/>
    <w:rsid w:val="00743DE4"/>
    <w:rsid w:val="007444B3"/>
    <w:rsid w:val="00744B59"/>
    <w:rsid w:val="00744B67"/>
    <w:rsid w:val="00744C3D"/>
    <w:rsid w:val="00744C4F"/>
    <w:rsid w:val="00744ECA"/>
    <w:rsid w:val="00744EF7"/>
    <w:rsid w:val="0074536E"/>
    <w:rsid w:val="007454B2"/>
    <w:rsid w:val="0074561F"/>
    <w:rsid w:val="0074570D"/>
    <w:rsid w:val="00745892"/>
    <w:rsid w:val="00745934"/>
    <w:rsid w:val="00745A15"/>
    <w:rsid w:val="00745DE7"/>
    <w:rsid w:val="00745F0C"/>
    <w:rsid w:val="00745F6A"/>
    <w:rsid w:val="00745FEE"/>
    <w:rsid w:val="007460C7"/>
    <w:rsid w:val="0074616E"/>
    <w:rsid w:val="0074669E"/>
    <w:rsid w:val="007466A7"/>
    <w:rsid w:val="00746931"/>
    <w:rsid w:val="007469ED"/>
    <w:rsid w:val="00746AB3"/>
    <w:rsid w:val="00746D0B"/>
    <w:rsid w:val="00746D87"/>
    <w:rsid w:val="00747040"/>
    <w:rsid w:val="00747408"/>
    <w:rsid w:val="007474DC"/>
    <w:rsid w:val="0074760F"/>
    <w:rsid w:val="00747888"/>
    <w:rsid w:val="0074796B"/>
    <w:rsid w:val="007479C7"/>
    <w:rsid w:val="00747D6D"/>
    <w:rsid w:val="00747E43"/>
    <w:rsid w:val="00747EC9"/>
    <w:rsid w:val="0075010C"/>
    <w:rsid w:val="00750494"/>
    <w:rsid w:val="007504D2"/>
    <w:rsid w:val="00750EEA"/>
    <w:rsid w:val="0075123B"/>
    <w:rsid w:val="0075137B"/>
    <w:rsid w:val="007513B8"/>
    <w:rsid w:val="0075143E"/>
    <w:rsid w:val="00751539"/>
    <w:rsid w:val="00751689"/>
    <w:rsid w:val="00751735"/>
    <w:rsid w:val="0075191E"/>
    <w:rsid w:val="0075219C"/>
    <w:rsid w:val="0075229A"/>
    <w:rsid w:val="007523A5"/>
    <w:rsid w:val="007523CB"/>
    <w:rsid w:val="00752420"/>
    <w:rsid w:val="00752649"/>
    <w:rsid w:val="007526D1"/>
    <w:rsid w:val="007527B0"/>
    <w:rsid w:val="00752808"/>
    <w:rsid w:val="0075310D"/>
    <w:rsid w:val="0075313B"/>
    <w:rsid w:val="007532DC"/>
    <w:rsid w:val="00753547"/>
    <w:rsid w:val="0075354E"/>
    <w:rsid w:val="00753664"/>
    <w:rsid w:val="0075369D"/>
    <w:rsid w:val="00753C92"/>
    <w:rsid w:val="00753CD4"/>
    <w:rsid w:val="00753D78"/>
    <w:rsid w:val="00753D7D"/>
    <w:rsid w:val="00753F54"/>
    <w:rsid w:val="00754106"/>
    <w:rsid w:val="00754144"/>
    <w:rsid w:val="00754193"/>
    <w:rsid w:val="00754412"/>
    <w:rsid w:val="0075478D"/>
    <w:rsid w:val="00754A26"/>
    <w:rsid w:val="00754C10"/>
    <w:rsid w:val="00754FB7"/>
    <w:rsid w:val="007554CF"/>
    <w:rsid w:val="00755961"/>
    <w:rsid w:val="00755BB2"/>
    <w:rsid w:val="00756196"/>
    <w:rsid w:val="007566F3"/>
    <w:rsid w:val="00756762"/>
    <w:rsid w:val="00756A91"/>
    <w:rsid w:val="00756B6A"/>
    <w:rsid w:val="00756BE4"/>
    <w:rsid w:val="00756EA5"/>
    <w:rsid w:val="00756F65"/>
    <w:rsid w:val="007571C5"/>
    <w:rsid w:val="00757280"/>
    <w:rsid w:val="007573EA"/>
    <w:rsid w:val="0075751D"/>
    <w:rsid w:val="007576D4"/>
    <w:rsid w:val="007578AF"/>
    <w:rsid w:val="00757B66"/>
    <w:rsid w:val="00757E2B"/>
    <w:rsid w:val="00757F07"/>
    <w:rsid w:val="00757FA3"/>
    <w:rsid w:val="0076014E"/>
    <w:rsid w:val="00760244"/>
    <w:rsid w:val="00760454"/>
    <w:rsid w:val="0076046D"/>
    <w:rsid w:val="0076058A"/>
    <w:rsid w:val="007605C1"/>
    <w:rsid w:val="007606E5"/>
    <w:rsid w:val="00760A83"/>
    <w:rsid w:val="00760CCD"/>
    <w:rsid w:val="00760D56"/>
    <w:rsid w:val="00760F54"/>
    <w:rsid w:val="00761066"/>
    <w:rsid w:val="007611F4"/>
    <w:rsid w:val="007612B0"/>
    <w:rsid w:val="007612B7"/>
    <w:rsid w:val="00761366"/>
    <w:rsid w:val="0076157D"/>
    <w:rsid w:val="00761902"/>
    <w:rsid w:val="00761A14"/>
    <w:rsid w:val="00761CEE"/>
    <w:rsid w:val="00761DB2"/>
    <w:rsid w:val="00761DF7"/>
    <w:rsid w:val="0076201E"/>
    <w:rsid w:val="007621A5"/>
    <w:rsid w:val="00762562"/>
    <w:rsid w:val="0076290B"/>
    <w:rsid w:val="00762A3B"/>
    <w:rsid w:val="00762AB1"/>
    <w:rsid w:val="00762C5C"/>
    <w:rsid w:val="00762C63"/>
    <w:rsid w:val="00762DFF"/>
    <w:rsid w:val="00762E1C"/>
    <w:rsid w:val="00762FC4"/>
    <w:rsid w:val="00762FCD"/>
    <w:rsid w:val="007633DC"/>
    <w:rsid w:val="007634D4"/>
    <w:rsid w:val="0076355F"/>
    <w:rsid w:val="0076375F"/>
    <w:rsid w:val="007638D1"/>
    <w:rsid w:val="007639A2"/>
    <w:rsid w:val="00763BF2"/>
    <w:rsid w:val="00763C31"/>
    <w:rsid w:val="00763CF8"/>
    <w:rsid w:val="00763F79"/>
    <w:rsid w:val="0076431B"/>
    <w:rsid w:val="0076443B"/>
    <w:rsid w:val="0076456B"/>
    <w:rsid w:val="00764713"/>
    <w:rsid w:val="00764A3E"/>
    <w:rsid w:val="007652F0"/>
    <w:rsid w:val="00765335"/>
    <w:rsid w:val="00765344"/>
    <w:rsid w:val="00765372"/>
    <w:rsid w:val="007653DD"/>
    <w:rsid w:val="007653FA"/>
    <w:rsid w:val="0076544A"/>
    <w:rsid w:val="007654C1"/>
    <w:rsid w:val="0076554A"/>
    <w:rsid w:val="007656DE"/>
    <w:rsid w:val="00765783"/>
    <w:rsid w:val="00765820"/>
    <w:rsid w:val="00765E21"/>
    <w:rsid w:val="0076624B"/>
    <w:rsid w:val="007662B8"/>
    <w:rsid w:val="0076693F"/>
    <w:rsid w:val="00766A9C"/>
    <w:rsid w:val="00767204"/>
    <w:rsid w:val="00767363"/>
    <w:rsid w:val="00767644"/>
    <w:rsid w:val="007677B9"/>
    <w:rsid w:val="00767839"/>
    <w:rsid w:val="00767A89"/>
    <w:rsid w:val="00767AFB"/>
    <w:rsid w:val="00767B2E"/>
    <w:rsid w:val="00767C4B"/>
    <w:rsid w:val="00767D27"/>
    <w:rsid w:val="00767F74"/>
    <w:rsid w:val="00767FF3"/>
    <w:rsid w:val="00770111"/>
    <w:rsid w:val="00770359"/>
    <w:rsid w:val="007704E8"/>
    <w:rsid w:val="00770580"/>
    <w:rsid w:val="00770641"/>
    <w:rsid w:val="00770A50"/>
    <w:rsid w:val="00770CBA"/>
    <w:rsid w:val="00770E48"/>
    <w:rsid w:val="00771095"/>
    <w:rsid w:val="0077129F"/>
    <w:rsid w:val="0077130B"/>
    <w:rsid w:val="007716DF"/>
    <w:rsid w:val="0077178F"/>
    <w:rsid w:val="007718D2"/>
    <w:rsid w:val="00771D67"/>
    <w:rsid w:val="00771DD2"/>
    <w:rsid w:val="0077210F"/>
    <w:rsid w:val="00772245"/>
    <w:rsid w:val="00772325"/>
    <w:rsid w:val="00772489"/>
    <w:rsid w:val="007725DD"/>
    <w:rsid w:val="00772971"/>
    <w:rsid w:val="007730E0"/>
    <w:rsid w:val="0077354B"/>
    <w:rsid w:val="0077358A"/>
    <w:rsid w:val="007735D2"/>
    <w:rsid w:val="007736A5"/>
    <w:rsid w:val="00773859"/>
    <w:rsid w:val="00773C15"/>
    <w:rsid w:val="00773C1D"/>
    <w:rsid w:val="00773C2A"/>
    <w:rsid w:val="007740C2"/>
    <w:rsid w:val="00774472"/>
    <w:rsid w:val="00774618"/>
    <w:rsid w:val="00774861"/>
    <w:rsid w:val="00774FBA"/>
    <w:rsid w:val="007754ED"/>
    <w:rsid w:val="0077569E"/>
    <w:rsid w:val="00775B7D"/>
    <w:rsid w:val="00775D68"/>
    <w:rsid w:val="0077615C"/>
    <w:rsid w:val="007764A7"/>
    <w:rsid w:val="00776971"/>
    <w:rsid w:val="00776BB6"/>
    <w:rsid w:val="00776C29"/>
    <w:rsid w:val="00776DF5"/>
    <w:rsid w:val="00776E6A"/>
    <w:rsid w:val="00777166"/>
    <w:rsid w:val="00777392"/>
    <w:rsid w:val="0077739E"/>
    <w:rsid w:val="007777F7"/>
    <w:rsid w:val="007778D5"/>
    <w:rsid w:val="00777CBD"/>
    <w:rsid w:val="007800EF"/>
    <w:rsid w:val="00780235"/>
    <w:rsid w:val="007805DC"/>
    <w:rsid w:val="00780812"/>
    <w:rsid w:val="00780AFE"/>
    <w:rsid w:val="00780B20"/>
    <w:rsid w:val="00780E81"/>
    <w:rsid w:val="00780F24"/>
    <w:rsid w:val="00781301"/>
    <w:rsid w:val="007816D6"/>
    <w:rsid w:val="00781A40"/>
    <w:rsid w:val="00781B34"/>
    <w:rsid w:val="00781BC4"/>
    <w:rsid w:val="00781C50"/>
    <w:rsid w:val="00782046"/>
    <w:rsid w:val="00782229"/>
    <w:rsid w:val="00782456"/>
    <w:rsid w:val="007827ED"/>
    <w:rsid w:val="007828DC"/>
    <w:rsid w:val="00782A70"/>
    <w:rsid w:val="00782CDC"/>
    <w:rsid w:val="00782F44"/>
    <w:rsid w:val="0078333A"/>
    <w:rsid w:val="0078347A"/>
    <w:rsid w:val="00783575"/>
    <w:rsid w:val="007835BC"/>
    <w:rsid w:val="007836F1"/>
    <w:rsid w:val="00783742"/>
    <w:rsid w:val="007839CF"/>
    <w:rsid w:val="00783ABA"/>
    <w:rsid w:val="00783CB2"/>
    <w:rsid w:val="00783F6F"/>
    <w:rsid w:val="00784096"/>
    <w:rsid w:val="007843B3"/>
    <w:rsid w:val="0078447F"/>
    <w:rsid w:val="0078470F"/>
    <w:rsid w:val="007847BE"/>
    <w:rsid w:val="007849A9"/>
    <w:rsid w:val="00784ABE"/>
    <w:rsid w:val="00784B17"/>
    <w:rsid w:val="00784D0A"/>
    <w:rsid w:val="00784D1E"/>
    <w:rsid w:val="007850B1"/>
    <w:rsid w:val="00785344"/>
    <w:rsid w:val="007854EE"/>
    <w:rsid w:val="0078592F"/>
    <w:rsid w:val="00785EA4"/>
    <w:rsid w:val="00786102"/>
    <w:rsid w:val="00786536"/>
    <w:rsid w:val="00786629"/>
    <w:rsid w:val="00786C91"/>
    <w:rsid w:val="00786CA5"/>
    <w:rsid w:val="00787295"/>
    <w:rsid w:val="00787498"/>
    <w:rsid w:val="00787624"/>
    <w:rsid w:val="00787706"/>
    <w:rsid w:val="007877DF"/>
    <w:rsid w:val="0078782B"/>
    <w:rsid w:val="00787AE2"/>
    <w:rsid w:val="00787C1D"/>
    <w:rsid w:val="00790035"/>
    <w:rsid w:val="0079050B"/>
    <w:rsid w:val="007906D8"/>
    <w:rsid w:val="00790AA2"/>
    <w:rsid w:val="00790B17"/>
    <w:rsid w:val="00791186"/>
    <w:rsid w:val="007911A5"/>
    <w:rsid w:val="00791259"/>
    <w:rsid w:val="007912FD"/>
    <w:rsid w:val="00791472"/>
    <w:rsid w:val="00791564"/>
    <w:rsid w:val="00791A63"/>
    <w:rsid w:val="00791B09"/>
    <w:rsid w:val="00791B62"/>
    <w:rsid w:val="00791DAC"/>
    <w:rsid w:val="00791EBE"/>
    <w:rsid w:val="0079212B"/>
    <w:rsid w:val="007927DE"/>
    <w:rsid w:val="0079285B"/>
    <w:rsid w:val="0079298F"/>
    <w:rsid w:val="00792C24"/>
    <w:rsid w:val="00792EF8"/>
    <w:rsid w:val="007931D1"/>
    <w:rsid w:val="00793315"/>
    <w:rsid w:val="00793401"/>
    <w:rsid w:val="00793542"/>
    <w:rsid w:val="00793903"/>
    <w:rsid w:val="00793C4D"/>
    <w:rsid w:val="00793EC9"/>
    <w:rsid w:val="007945B0"/>
    <w:rsid w:val="00794757"/>
    <w:rsid w:val="00794A81"/>
    <w:rsid w:val="00794AA6"/>
    <w:rsid w:val="00794C75"/>
    <w:rsid w:val="00794CF9"/>
    <w:rsid w:val="00794D7E"/>
    <w:rsid w:val="00794D7F"/>
    <w:rsid w:val="007951E7"/>
    <w:rsid w:val="00795349"/>
    <w:rsid w:val="00795461"/>
    <w:rsid w:val="00795542"/>
    <w:rsid w:val="007958C9"/>
    <w:rsid w:val="00795909"/>
    <w:rsid w:val="00795C84"/>
    <w:rsid w:val="00795F67"/>
    <w:rsid w:val="0079610B"/>
    <w:rsid w:val="00796237"/>
    <w:rsid w:val="007965D3"/>
    <w:rsid w:val="00796688"/>
    <w:rsid w:val="0079668C"/>
    <w:rsid w:val="007967BB"/>
    <w:rsid w:val="00796865"/>
    <w:rsid w:val="00796909"/>
    <w:rsid w:val="00796D61"/>
    <w:rsid w:val="00796FC5"/>
    <w:rsid w:val="0079732E"/>
    <w:rsid w:val="0079738D"/>
    <w:rsid w:val="007973E7"/>
    <w:rsid w:val="007975F7"/>
    <w:rsid w:val="0079775F"/>
    <w:rsid w:val="00797B0A"/>
    <w:rsid w:val="007A0131"/>
    <w:rsid w:val="007A016C"/>
    <w:rsid w:val="007A01CD"/>
    <w:rsid w:val="007A04C8"/>
    <w:rsid w:val="007A0625"/>
    <w:rsid w:val="007A08A9"/>
    <w:rsid w:val="007A0B67"/>
    <w:rsid w:val="007A0C1A"/>
    <w:rsid w:val="007A0C1D"/>
    <w:rsid w:val="007A0D05"/>
    <w:rsid w:val="007A1476"/>
    <w:rsid w:val="007A1597"/>
    <w:rsid w:val="007A16AB"/>
    <w:rsid w:val="007A192A"/>
    <w:rsid w:val="007A1934"/>
    <w:rsid w:val="007A22C8"/>
    <w:rsid w:val="007A236B"/>
    <w:rsid w:val="007A2505"/>
    <w:rsid w:val="007A251B"/>
    <w:rsid w:val="007A2548"/>
    <w:rsid w:val="007A2663"/>
    <w:rsid w:val="007A2751"/>
    <w:rsid w:val="007A2865"/>
    <w:rsid w:val="007A2B5C"/>
    <w:rsid w:val="007A2E30"/>
    <w:rsid w:val="007A33EF"/>
    <w:rsid w:val="007A36C9"/>
    <w:rsid w:val="007A375A"/>
    <w:rsid w:val="007A378B"/>
    <w:rsid w:val="007A379D"/>
    <w:rsid w:val="007A37B8"/>
    <w:rsid w:val="007A380A"/>
    <w:rsid w:val="007A3C52"/>
    <w:rsid w:val="007A40D8"/>
    <w:rsid w:val="007A42ED"/>
    <w:rsid w:val="007A43A7"/>
    <w:rsid w:val="007A442D"/>
    <w:rsid w:val="007A47E2"/>
    <w:rsid w:val="007A4952"/>
    <w:rsid w:val="007A4AB4"/>
    <w:rsid w:val="007A4BDB"/>
    <w:rsid w:val="007A4F0F"/>
    <w:rsid w:val="007A5083"/>
    <w:rsid w:val="007A50F9"/>
    <w:rsid w:val="007A53B0"/>
    <w:rsid w:val="007A55EA"/>
    <w:rsid w:val="007A57DA"/>
    <w:rsid w:val="007A5855"/>
    <w:rsid w:val="007A5A71"/>
    <w:rsid w:val="007A5B17"/>
    <w:rsid w:val="007A5B57"/>
    <w:rsid w:val="007A5B93"/>
    <w:rsid w:val="007A5EE7"/>
    <w:rsid w:val="007A6089"/>
    <w:rsid w:val="007A630D"/>
    <w:rsid w:val="007A6535"/>
    <w:rsid w:val="007A655B"/>
    <w:rsid w:val="007A66B1"/>
    <w:rsid w:val="007A69DA"/>
    <w:rsid w:val="007A6C6A"/>
    <w:rsid w:val="007A6CF4"/>
    <w:rsid w:val="007A6EDC"/>
    <w:rsid w:val="007A72A5"/>
    <w:rsid w:val="007A7459"/>
    <w:rsid w:val="007A74D0"/>
    <w:rsid w:val="007A7663"/>
    <w:rsid w:val="007A77A0"/>
    <w:rsid w:val="007A795D"/>
    <w:rsid w:val="007A7E96"/>
    <w:rsid w:val="007B04CE"/>
    <w:rsid w:val="007B0741"/>
    <w:rsid w:val="007B0AF1"/>
    <w:rsid w:val="007B0B08"/>
    <w:rsid w:val="007B0D11"/>
    <w:rsid w:val="007B0E15"/>
    <w:rsid w:val="007B0EED"/>
    <w:rsid w:val="007B15E7"/>
    <w:rsid w:val="007B1975"/>
    <w:rsid w:val="007B1CCC"/>
    <w:rsid w:val="007B1D3D"/>
    <w:rsid w:val="007B1D66"/>
    <w:rsid w:val="007B1E72"/>
    <w:rsid w:val="007B1F4C"/>
    <w:rsid w:val="007B2192"/>
    <w:rsid w:val="007B2FAB"/>
    <w:rsid w:val="007B2FDB"/>
    <w:rsid w:val="007B2FF4"/>
    <w:rsid w:val="007B3229"/>
    <w:rsid w:val="007B34AD"/>
    <w:rsid w:val="007B3768"/>
    <w:rsid w:val="007B3852"/>
    <w:rsid w:val="007B3C51"/>
    <w:rsid w:val="007B3D96"/>
    <w:rsid w:val="007B3F93"/>
    <w:rsid w:val="007B4105"/>
    <w:rsid w:val="007B4150"/>
    <w:rsid w:val="007B46A9"/>
    <w:rsid w:val="007B46C7"/>
    <w:rsid w:val="007B49AF"/>
    <w:rsid w:val="007B4A01"/>
    <w:rsid w:val="007B4CE8"/>
    <w:rsid w:val="007B4D82"/>
    <w:rsid w:val="007B4EAB"/>
    <w:rsid w:val="007B4ED3"/>
    <w:rsid w:val="007B50C3"/>
    <w:rsid w:val="007B54C9"/>
    <w:rsid w:val="007B54FB"/>
    <w:rsid w:val="007B586A"/>
    <w:rsid w:val="007B58E5"/>
    <w:rsid w:val="007B5900"/>
    <w:rsid w:val="007B59AA"/>
    <w:rsid w:val="007B59AD"/>
    <w:rsid w:val="007B6081"/>
    <w:rsid w:val="007B609C"/>
    <w:rsid w:val="007B62EB"/>
    <w:rsid w:val="007B63F2"/>
    <w:rsid w:val="007B66B7"/>
    <w:rsid w:val="007B6730"/>
    <w:rsid w:val="007B67CD"/>
    <w:rsid w:val="007B686C"/>
    <w:rsid w:val="007B68D2"/>
    <w:rsid w:val="007B6BB5"/>
    <w:rsid w:val="007B705F"/>
    <w:rsid w:val="007B71E3"/>
    <w:rsid w:val="007B72FC"/>
    <w:rsid w:val="007B72FD"/>
    <w:rsid w:val="007B7356"/>
    <w:rsid w:val="007B73A5"/>
    <w:rsid w:val="007B74CE"/>
    <w:rsid w:val="007B74EB"/>
    <w:rsid w:val="007B75B2"/>
    <w:rsid w:val="007B7738"/>
    <w:rsid w:val="007B7806"/>
    <w:rsid w:val="007B7807"/>
    <w:rsid w:val="007B789A"/>
    <w:rsid w:val="007B7BC7"/>
    <w:rsid w:val="007B7BE8"/>
    <w:rsid w:val="007B7F81"/>
    <w:rsid w:val="007C001B"/>
    <w:rsid w:val="007C00AA"/>
    <w:rsid w:val="007C01E7"/>
    <w:rsid w:val="007C0399"/>
    <w:rsid w:val="007C03D1"/>
    <w:rsid w:val="007C062E"/>
    <w:rsid w:val="007C098E"/>
    <w:rsid w:val="007C0B8B"/>
    <w:rsid w:val="007C0DBF"/>
    <w:rsid w:val="007C0DFB"/>
    <w:rsid w:val="007C105F"/>
    <w:rsid w:val="007C130E"/>
    <w:rsid w:val="007C1359"/>
    <w:rsid w:val="007C16C2"/>
    <w:rsid w:val="007C17CA"/>
    <w:rsid w:val="007C186D"/>
    <w:rsid w:val="007C19F7"/>
    <w:rsid w:val="007C1B15"/>
    <w:rsid w:val="007C1F57"/>
    <w:rsid w:val="007C1F84"/>
    <w:rsid w:val="007C1FD1"/>
    <w:rsid w:val="007C201C"/>
    <w:rsid w:val="007C2098"/>
    <w:rsid w:val="007C2175"/>
    <w:rsid w:val="007C22A6"/>
    <w:rsid w:val="007C2466"/>
    <w:rsid w:val="007C2B12"/>
    <w:rsid w:val="007C2BA4"/>
    <w:rsid w:val="007C2E09"/>
    <w:rsid w:val="007C30E3"/>
    <w:rsid w:val="007C31EA"/>
    <w:rsid w:val="007C343C"/>
    <w:rsid w:val="007C3552"/>
    <w:rsid w:val="007C375B"/>
    <w:rsid w:val="007C3987"/>
    <w:rsid w:val="007C3D17"/>
    <w:rsid w:val="007C3FE8"/>
    <w:rsid w:val="007C44A5"/>
    <w:rsid w:val="007C4764"/>
    <w:rsid w:val="007C48B2"/>
    <w:rsid w:val="007C49D8"/>
    <w:rsid w:val="007C4B84"/>
    <w:rsid w:val="007C4B91"/>
    <w:rsid w:val="007C4EE9"/>
    <w:rsid w:val="007C4F2C"/>
    <w:rsid w:val="007C5069"/>
    <w:rsid w:val="007C51B9"/>
    <w:rsid w:val="007C54FE"/>
    <w:rsid w:val="007C573B"/>
    <w:rsid w:val="007C57C6"/>
    <w:rsid w:val="007C5892"/>
    <w:rsid w:val="007C58CB"/>
    <w:rsid w:val="007C58F2"/>
    <w:rsid w:val="007C5B09"/>
    <w:rsid w:val="007C5C5F"/>
    <w:rsid w:val="007C5D56"/>
    <w:rsid w:val="007C5DF6"/>
    <w:rsid w:val="007C5E77"/>
    <w:rsid w:val="007C6040"/>
    <w:rsid w:val="007C61C1"/>
    <w:rsid w:val="007C638F"/>
    <w:rsid w:val="007C6600"/>
    <w:rsid w:val="007C67A3"/>
    <w:rsid w:val="007C6AB0"/>
    <w:rsid w:val="007C728E"/>
    <w:rsid w:val="007C75A4"/>
    <w:rsid w:val="007C7781"/>
    <w:rsid w:val="007C78A3"/>
    <w:rsid w:val="007C78AC"/>
    <w:rsid w:val="007C79C9"/>
    <w:rsid w:val="007D021B"/>
    <w:rsid w:val="007D0476"/>
    <w:rsid w:val="007D0674"/>
    <w:rsid w:val="007D0956"/>
    <w:rsid w:val="007D09F2"/>
    <w:rsid w:val="007D0BAF"/>
    <w:rsid w:val="007D0EE7"/>
    <w:rsid w:val="007D12DD"/>
    <w:rsid w:val="007D13A1"/>
    <w:rsid w:val="007D16C1"/>
    <w:rsid w:val="007D1943"/>
    <w:rsid w:val="007D1E83"/>
    <w:rsid w:val="007D1F56"/>
    <w:rsid w:val="007D1FB7"/>
    <w:rsid w:val="007D22A8"/>
    <w:rsid w:val="007D22C5"/>
    <w:rsid w:val="007D2498"/>
    <w:rsid w:val="007D2E21"/>
    <w:rsid w:val="007D2F71"/>
    <w:rsid w:val="007D315C"/>
    <w:rsid w:val="007D334F"/>
    <w:rsid w:val="007D33BF"/>
    <w:rsid w:val="007D3633"/>
    <w:rsid w:val="007D36FF"/>
    <w:rsid w:val="007D3B04"/>
    <w:rsid w:val="007D3D62"/>
    <w:rsid w:val="007D3E9D"/>
    <w:rsid w:val="007D41A7"/>
    <w:rsid w:val="007D4300"/>
    <w:rsid w:val="007D450D"/>
    <w:rsid w:val="007D45C8"/>
    <w:rsid w:val="007D45DC"/>
    <w:rsid w:val="007D4880"/>
    <w:rsid w:val="007D49EA"/>
    <w:rsid w:val="007D4A55"/>
    <w:rsid w:val="007D4ADC"/>
    <w:rsid w:val="007D4C2D"/>
    <w:rsid w:val="007D53EF"/>
    <w:rsid w:val="007D5404"/>
    <w:rsid w:val="007D5521"/>
    <w:rsid w:val="007D565E"/>
    <w:rsid w:val="007D567E"/>
    <w:rsid w:val="007D591F"/>
    <w:rsid w:val="007D5C31"/>
    <w:rsid w:val="007D5DB2"/>
    <w:rsid w:val="007D6258"/>
    <w:rsid w:val="007D6419"/>
    <w:rsid w:val="007D6527"/>
    <w:rsid w:val="007D6580"/>
    <w:rsid w:val="007D6692"/>
    <w:rsid w:val="007D6701"/>
    <w:rsid w:val="007D699F"/>
    <w:rsid w:val="007D6A07"/>
    <w:rsid w:val="007D6FBC"/>
    <w:rsid w:val="007D7018"/>
    <w:rsid w:val="007D73B6"/>
    <w:rsid w:val="007D740D"/>
    <w:rsid w:val="007D7A1E"/>
    <w:rsid w:val="007D7C0C"/>
    <w:rsid w:val="007E0120"/>
    <w:rsid w:val="007E017A"/>
    <w:rsid w:val="007E02EC"/>
    <w:rsid w:val="007E049F"/>
    <w:rsid w:val="007E0693"/>
    <w:rsid w:val="007E0720"/>
    <w:rsid w:val="007E0ABA"/>
    <w:rsid w:val="007E0C03"/>
    <w:rsid w:val="007E0C30"/>
    <w:rsid w:val="007E0E3D"/>
    <w:rsid w:val="007E0EDE"/>
    <w:rsid w:val="007E13B7"/>
    <w:rsid w:val="007E1485"/>
    <w:rsid w:val="007E1533"/>
    <w:rsid w:val="007E15CF"/>
    <w:rsid w:val="007E1C4C"/>
    <w:rsid w:val="007E205D"/>
    <w:rsid w:val="007E21BB"/>
    <w:rsid w:val="007E23BD"/>
    <w:rsid w:val="007E252D"/>
    <w:rsid w:val="007E2553"/>
    <w:rsid w:val="007E27E7"/>
    <w:rsid w:val="007E2932"/>
    <w:rsid w:val="007E2BAA"/>
    <w:rsid w:val="007E2D49"/>
    <w:rsid w:val="007E36FA"/>
    <w:rsid w:val="007E3B48"/>
    <w:rsid w:val="007E3CA7"/>
    <w:rsid w:val="007E410C"/>
    <w:rsid w:val="007E4223"/>
    <w:rsid w:val="007E434F"/>
    <w:rsid w:val="007E4377"/>
    <w:rsid w:val="007E437D"/>
    <w:rsid w:val="007E45F1"/>
    <w:rsid w:val="007E46A4"/>
    <w:rsid w:val="007E4853"/>
    <w:rsid w:val="007E4A86"/>
    <w:rsid w:val="007E4A9F"/>
    <w:rsid w:val="007E4C9E"/>
    <w:rsid w:val="007E4D85"/>
    <w:rsid w:val="007E51AB"/>
    <w:rsid w:val="007E57C1"/>
    <w:rsid w:val="007E59BA"/>
    <w:rsid w:val="007E5A49"/>
    <w:rsid w:val="007E5BFF"/>
    <w:rsid w:val="007E5CB9"/>
    <w:rsid w:val="007E60EA"/>
    <w:rsid w:val="007E6184"/>
    <w:rsid w:val="007E618B"/>
    <w:rsid w:val="007E63DA"/>
    <w:rsid w:val="007E65BD"/>
    <w:rsid w:val="007E6B03"/>
    <w:rsid w:val="007E6B71"/>
    <w:rsid w:val="007E6CF3"/>
    <w:rsid w:val="007E6E15"/>
    <w:rsid w:val="007E7077"/>
    <w:rsid w:val="007E72E5"/>
    <w:rsid w:val="007E753C"/>
    <w:rsid w:val="007E75F8"/>
    <w:rsid w:val="007E77FD"/>
    <w:rsid w:val="007E780B"/>
    <w:rsid w:val="007E7A05"/>
    <w:rsid w:val="007E7AD9"/>
    <w:rsid w:val="007E7CB0"/>
    <w:rsid w:val="007E7D5E"/>
    <w:rsid w:val="007F016E"/>
    <w:rsid w:val="007F037A"/>
    <w:rsid w:val="007F0558"/>
    <w:rsid w:val="007F074D"/>
    <w:rsid w:val="007F07C8"/>
    <w:rsid w:val="007F0AC4"/>
    <w:rsid w:val="007F0AC9"/>
    <w:rsid w:val="007F0DAD"/>
    <w:rsid w:val="007F0FBE"/>
    <w:rsid w:val="007F11E4"/>
    <w:rsid w:val="007F1586"/>
    <w:rsid w:val="007F15DA"/>
    <w:rsid w:val="007F16A8"/>
    <w:rsid w:val="007F16CC"/>
    <w:rsid w:val="007F1730"/>
    <w:rsid w:val="007F188F"/>
    <w:rsid w:val="007F19DA"/>
    <w:rsid w:val="007F1C53"/>
    <w:rsid w:val="007F208F"/>
    <w:rsid w:val="007F223D"/>
    <w:rsid w:val="007F230A"/>
    <w:rsid w:val="007F2524"/>
    <w:rsid w:val="007F276B"/>
    <w:rsid w:val="007F27CD"/>
    <w:rsid w:val="007F27D5"/>
    <w:rsid w:val="007F2944"/>
    <w:rsid w:val="007F2A7F"/>
    <w:rsid w:val="007F2B17"/>
    <w:rsid w:val="007F2BF2"/>
    <w:rsid w:val="007F2C95"/>
    <w:rsid w:val="007F2E3F"/>
    <w:rsid w:val="007F2FC7"/>
    <w:rsid w:val="007F321A"/>
    <w:rsid w:val="007F32BF"/>
    <w:rsid w:val="007F33DE"/>
    <w:rsid w:val="007F369C"/>
    <w:rsid w:val="007F4266"/>
    <w:rsid w:val="007F42B0"/>
    <w:rsid w:val="007F4520"/>
    <w:rsid w:val="007F45F5"/>
    <w:rsid w:val="007F49A5"/>
    <w:rsid w:val="007F4AA1"/>
    <w:rsid w:val="007F4BE1"/>
    <w:rsid w:val="007F4CA4"/>
    <w:rsid w:val="007F4EA1"/>
    <w:rsid w:val="007F529E"/>
    <w:rsid w:val="007F57E4"/>
    <w:rsid w:val="007F5927"/>
    <w:rsid w:val="007F5B67"/>
    <w:rsid w:val="007F60CC"/>
    <w:rsid w:val="007F60F7"/>
    <w:rsid w:val="007F625B"/>
    <w:rsid w:val="007F62F2"/>
    <w:rsid w:val="007F648B"/>
    <w:rsid w:val="007F667F"/>
    <w:rsid w:val="007F6750"/>
    <w:rsid w:val="007F6763"/>
    <w:rsid w:val="007F6C04"/>
    <w:rsid w:val="007F6D07"/>
    <w:rsid w:val="007F710C"/>
    <w:rsid w:val="007F731C"/>
    <w:rsid w:val="007F7692"/>
    <w:rsid w:val="007F7920"/>
    <w:rsid w:val="007F7A8E"/>
    <w:rsid w:val="007F7B6A"/>
    <w:rsid w:val="007F7BA5"/>
    <w:rsid w:val="007F7DF1"/>
    <w:rsid w:val="007F7E37"/>
    <w:rsid w:val="007F7EC0"/>
    <w:rsid w:val="00800397"/>
    <w:rsid w:val="00800469"/>
    <w:rsid w:val="008004EA"/>
    <w:rsid w:val="0080075D"/>
    <w:rsid w:val="00800BFA"/>
    <w:rsid w:val="00800CD5"/>
    <w:rsid w:val="00800CEE"/>
    <w:rsid w:val="00800CF4"/>
    <w:rsid w:val="00800D07"/>
    <w:rsid w:val="0080114A"/>
    <w:rsid w:val="00801A78"/>
    <w:rsid w:val="00801CA7"/>
    <w:rsid w:val="0080208B"/>
    <w:rsid w:val="0080216D"/>
    <w:rsid w:val="0080229F"/>
    <w:rsid w:val="008024E8"/>
    <w:rsid w:val="008028AA"/>
    <w:rsid w:val="00802D10"/>
    <w:rsid w:val="0080339F"/>
    <w:rsid w:val="0080354F"/>
    <w:rsid w:val="008038BA"/>
    <w:rsid w:val="00803914"/>
    <w:rsid w:val="00803ADB"/>
    <w:rsid w:val="00803E7D"/>
    <w:rsid w:val="00803EC0"/>
    <w:rsid w:val="0080401D"/>
    <w:rsid w:val="00804327"/>
    <w:rsid w:val="0080442F"/>
    <w:rsid w:val="00804773"/>
    <w:rsid w:val="008048B8"/>
    <w:rsid w:val="00804905"/>
    <w:rsid w:val="008049B3"/>
    <w:rsid w:val="00804AA2"/>
    <w:rsid w:val="00804ED2"/>
    <w:rsid w:val="00805225"/>
    <w:rsid w:val="008053E0"/>
    <w:rsid w:val="008054B8"/>
    <w:rsid w:val="008056B8"/>
    <w:rsid w:val="0080599E"/>
    <w:rsid w:val="008059A2"/>
    <w:rsid w:val="00805BF0"/>
    <w:rsid w:val="00805DB3"/>
    <w:rsid w:val="00805F3C"/>
    <w:rsid w:val="00806184"/>
    <w:rsid w:val="008065CB"/>
    <w:rsid w:val="00806900"/>
    <w:rsid w:val="00806CA1"/>
    <w:rsid w:val="00806E8C"/>
    <w:rsid w:val="00806ED9"/>
    <w:rsid w:val="0080721F"/>
    <w:rsid w:val="0080754C"/>
    <w:rsid w:val="008077DC"/>
    <w:rsid w:val="00807907"/>
    <w:rsid w:val="00807971"/>
    <w:rsid w:val="00807DF9"/>
    <w:rsid w:val="00807F11"/>
    <w:rsid w:val="00810115"/>
    <w:rsid w:val="008110B6"/>
    <w:rsid w:val="00811279"/>
    <w:rsid w:val="00811587"/>
    <w:rsid w:val="00811732"/>
    <w:rsid w:val="00811A83"/>
    <w:rsid w:val="00811CE8"/>
    <w:rsid w:val="00811F8C"/>
    <w:rsid w:val="008120EC"/>
    <w:rsid w:val="00812105"/>
    <w:rsid w:val="00812174"/>
    <w:rsid w:val="008121D3"/>
    <w:rsid w:val="008122CE"/>
    <w:rsid w:val="008126FA"/>
    <w:rsid w:val="00812712"/>
    <w:rsid w:val="00812734"/>
    <w:rsid w:val="0081278E"/>
    <w:rsid w:val="0081295C"/>
    <w:rsid w:val="00812EED"/>
    <w:rsid w:val="00813056"/>
    <w:rsid w:val="008133AD"/>
    <w:rsid w:val="008135F3"/>
    <w:rsid w:val="00813644"/>
    <w:rsid w:val="00813C55"/>
    <w:rsid w:val="008140FE"/>
    <w:rsid w:val="0081447B"/>
    <w:rsid w:val="008144AD"/>
    <w:rsid w:val="00814511"/>
    <w:rsid w:val="00814614"/>
    <w:rsid w:val="00814A56"/>
    <w:rsid w:val="00814A67"/>
    <w:rsid w:val="00814D51"/>
    <w:rsid w:val="00814D72"/>
    <w:rsid w:val="00814EA5"/>
    <w:rsid w:val="00815777"/>
    <w:rsid w:val="00815A8B"/>
    <w:rsid w:val="00816090"/>
    <w:rsid w:val="008160A9"/>
    <w:rsid w:val="00816110"/>
    <w:rsid w:val="00816287"/>
    <w:rsid w:val="0081631C"/>
    <w:rsid w:val="008163F6"/>
    <w:rsid w:val="0081672F"/>
    <w:rsid w:val="00816A57"/>
    <w:rsid w:val="008170C4"/>
    <w:rsid w:val="008170CF"/>
    <w:rsid w:val="008172CB"/>
    <w:rsid w:val="00817316"/>
    <w:rsid w:val="008173C6"/>
    <w:rsid w:val="00817ABD"/>
    <w:rsid w:val="00817AE6"/>
    <w:rsid w:val="00817C98"/>
    <w:rsid w:val="00817EDF"/>
    <w:rsid w:val="00817FB8"/>
    <w:rsid w:val="0082032F"/>
    <w:rsid w:val="0082034E"/>
    <w:rsid w:val="008206BE"/>
    <w:rsid w:val="00820712"/>
    <w:rsid w:val="00820875"/>
    <w:rsid w:val="00820AA8"/>
    <w:rsid w:val="00820C71"/>
    <w:rsid w:val="00820C8E"/>
    <w:rsid w:val="00820EBB"/>
    <w:rsid w:val="008214C3"/>
    <w:rsid w:val="008218C4"/>
    <w:rsid w:val="00821C08"/>
    <w:rsid w:val="00821C8F"/>
    <w:rsid w:val="00821D04"/>
    <w:rsid w:val="00821D72"/>
    <w:rsid w:val="00821FC6"/>
    <w:rsid w:val="00822037"/>
    <w:rsid w:val="00822204"/>
    <w:rsid w:val="0082246B"/>
    <w:rsid w:val="00822699"/>
    <w:rsid w:val="00822948"/>
    <w:rsid w:val="00822C3B"/>
    <w:rsid w:val="00822C8F"/>
    <w:rsid w:val="00822F37"/>
    <w:rsid w:val="00823561"/>
    <w:rsid w:val="008238F8"/>
    <w:rsid w:val="00823989"/>
    <w:rsid w:val="008239E4"/>
    <w:rsid w:val="00823A55"/>
    <w:rsid w:val="00823BBB"/>
    <w:rsid w:val="00823E16"/>
    <w:rsid w:val="0082405F"/>
    <w:rsid w:val="0082423E"/>
    <w:rsid w:val="00824ABB"/>
    <w:rsid w:val="00824E34"/>
    <w:rsid w:val="00824F72"/>
    <w:rsid w:val="00825434"/>
    <w:rsid w:val="008256B3"/>
    <w:rsid w:val="0082586C"/>
    <w:rsid w:val="00825AF1"/>
    <w:rsid w:val="00825CD2"/>
    <w:rsid w:val="00826519"/>
    <w:rsid w:val="00826549"/>
    <w:rsid w:val="00826668"/>
    <w:rsid w:val="00826C8F"/>
    <w:rsid w:val="00826DC8"/>
    <w:rsid w:val="00826EF3"/>
    <w:rsid w:val="00826F7E"/>
    <w:rsid w:val="0082727A"/>
    <w:rsid w:val="008276AC"/>
    <w:rsid w:val="008279BF"/>
    <w:rsid w:val="00827E42"/>
    <w:rsid w:val="00827E56"/>
    <w:rsid w:val="00827E86"/>
    <w:rsid w:val="00827FA9"/>
    <w:rsid w:val="00830070"/>
    <w:rsid w:val="0083047F"/>
    <w:rsid w:val="00830509"/>
    <w:rsid w:val="00830526"/>
    <w:rsid w:val="00830620"/>
    <w:rsid w:val="0083069F"/>
    <w:rsid w:val="0083084F"/>
    <w:rsid w:val="00830898"/>
    <w:rsid w:val="008308C1"/>
    <w:rsid w:val="00830DF1"/>
    <w:rsid w:val="00830E42"/>
    <w:rsid w:val="00830EBE"/>
    <w:rsid w:val="00830EC7"/>
    <w:rsid w:val="0083128A"/>
    <w:rsid w:val="008315B8"/>
    <w:rsid w:val="008315E9"/>
    <w:rsid w:val="008316B5"/>
    <w:rsid w:val="008316E9"/>
    <w:rsid w:val="008317DB"/>
    <w:rsid w:val="008318E1"/>
    <w:rsid w:val="008319BD"/>
    <w:rsid w:val="00831CCA"/>
    <w:rsid w:val="0083210D"/>
    <w:rsid w:val="008321C6"/>
    <w:rsid w:val="008322A6"/>
    <w:rsid w:val="00832505"/>
    <w:rsid w:val="00832510"/>
    <w:rsid w:val="00832A8E"/>
    <w:rsid w:val="00832EDB"/>
    <w:rsid w:val="00833109"/>
    <w:rsid w:val="0083317E"/>
    <w:rsid w:val="00833326"/>
    <w:rsid w:val="00833681"/>
    <w:rsid w:val="0083368B"/>
    <w:rsid w:val="008339D8"/>
    <w:rsid w:val="00833B2D"/>
    <w:rsid w:val="00833C5A"/>
    <w:rsid w:val="00833D4B"/>
    <w:rsid w:val="00833D6B"/>
    <w:rsid w:val="00833D7E"/>
    <w:rsid w:val="00834216"/>
    <w:rsid w:val="0083429E"/>
    <w:rsid w:val="00834385"/>
    <w:rsid w:val="00834451"/>
    <w:rsid w:val="00834532"/>
    <w:rsid w:val="00834639"/>
    <w:rsid w:val="00834979"/>
    <w:rsid w:val="00834B44"/>
    <w:rsid w:val="00834C63"/>
    <w:rsid w:val="00834D1A"/>
    <w:rsid w:val="00834D5E"/>
    <w:rsid w:val="00834D84"/>
    <w:rsid w:val="00834DDA"/>
    <w:rsid w:val="00835261"/>
    <w:rsid w:val="0083556C"/>
    <w:rsid w:val="008359F1"/>
    <w:rsid w:val="00836126"/>
    <w:rsid w:val="0083621E"/>
    <w:rsid w:val="008362B1"/>
    <w:rsid w:val="0083645C"/>
    <w:rsid w:val="0083658B"/>
    <w:rsid w:val="00836847"/>
    <w:rsid w:val="008368AB"/>
    <w:rsid w:val="00836B34"/>
    <w:rsid w:val="00836D1F"/>
    <w:rsid w:val="0083700A"/>
    <w:rsid w:val="00837035"/>
    <w:rsid w:val="008370C0"/>
    <w:rsid w:val="00837192"/>
    <w:rsid w:val="008371AD"/>
    <w:rsid w:val="00837363"/>
    <w:rsid w:val="00837B86"/>
    <w:rsid w:val="00837D76"/>
    <w:rsid w:val="00837DFA"/>
    <w:rsid w:val="00837E08"/>
    <w:rsid w:val="00837EA0"/>
    <w:rsid w:val="00837FAF"/>
    <w:rsid w:val="00840388"/>
    <w:rsid w:val="008404E4"/>
    <w:rsid w:val="00840570"/>
    <w:rsid w:val="008405B8"/>
    <w:rsid w:val="008405F5"/>
    <w:rsid w:val="00840693"/>
    <w:rsid w:val="0084081D"/>
    <w:rsid w:val="00840A63"/>
    <w:rsid w:val="00840C61"/>
    <w:rsid w:val="00840E84"/>
    <w:rsid w:val="00841ACB"/>
    <w:rsid w:val="00841EBB"/>
    <w:rsid w:val="008420FD"/>
    <w:rsid w:val="008425A3"/>
    <w:rsid w:val="00842C9C"/>
    <w:rsid w:val="00842D55"/>
    <w:rsid w:val="00842D5A"/>
    <w:rsid w:val="00842DC9"/>
    <w:rsid w:val="00842E9D"/>
    <w:rsid w:val="00843495"/>
    <w:rsid w:val="00843619"/>
    <w:rsid w:val="00843787"/>
    <w:rsid w:val="008437A7"/>
    <w:rsid w:val="008438B5"/>
    <w:rsid w:val="00843E36"/>
    <w:rsid w:val="00844069"/>
    <w:rsid w:val="008440F9"/>
    <w:rsid w:val="008441AC"/>
    <w:rsid w:val="00844507"/>
    <w:rsid w:val="00844696"/>
    <w:rsid w:val="0084472C"/>
    <w:rsid w:val="008447DE"/>
    <w:rsid w:val="00844842"/>
    <w:rsid w:val="00844962"/>
    <w:rsid w:val="00844C1E"/>
    <w:rsid w:val="00844E95"/>
    <w:rsid w:val="00845068"/>
    <w:rsid w:val="00845720"/>
    <w:rsid w:val="00845A1E"/>
    <w:rsid w:val="00846003"/>
    <w:rsid w:val="008460DF"/>
    <w:rsid w:val="00846319"/>
    <w:rsid w:val="00846818"/>
    <w:rsid w:val="008468F0"/>
    <w:rsid w:val="00846E97"/>
    <w:rsid w:val="00846FFA"/>
    <w:rsid w:val="0084714C"/>
    <w:rsid w:val="008471B3"/>
    <w:rsid w:val="00847577"/>
    <w:rsid w:val="0084757C"/>
    <w:rsid w:val="0084764C"/>
    <w:rsid w:val="00847A88"/>
    <w:rsid w:val="00847C44"/>
    <w:rsid w:val="008504C6"/>
    <w:rsid w:val="00850824"/>
    <w:rsid w:val="0085083D"/>
    <w:rsid w:val="0085088D"/>
    <w:rsid w:val="00850A19"/>
    <w:rsid w:val="00850F8E"/>
    <w:rsid w:val="008510ED"/>
    <w:rsid w:val="0085110F"/>
    <w:rsid w:val="008512E4"/>
    <w:rsid w:val="00851551"/>
    <w:rsid w:val="008515C5"/>
    <w:rsid w:val="00851AC1"/>
    <w:rsid w:val="008527C9"/>
    <w:rsid w:val="008529AD"/>
    <w:rsid w:val="00852C3F"/>
    <w:rsid w:val="00852F05"/>
    <w:rsid w:val="0085361D"/>
    <w:rsid w:val="008537B3"/>
    <w:rsid w:val="008537D3"/>
    <w:rsid w:val="00853985"/>
    <w:rsid w:val="00853ADE"/>
    <w:rsid w:val="00853E98"/>
    <w:rsid w:val="00853F3E"/>
    <w:rsid w:val="00853FFC"/>
    <w:rsid w:val="008544AC"/>
    <w:rsid w:val="0085477A"/>
    <w:rsid w:val="00854BA1"/>
    <w:rsid w:val="00854D25"/>
    <w:rsid w:val="0085522C"/>
    <w:rsid w:val="0085526C"/>
    <w:rsid w:val="008558AA"/>
    <w:rsid w:val="00855EAF"/>
    <w:rsid w:val="00855F92"/>
    <w:rsid w:val="00855FAE"/>
    <w:rsid w:val="00856019"/>
    <w:rsid w:val="008563B1"/>
    <w:rsid w:val="00856A8B"/>
    <w:rsid w:val="00856ACD"/>
    <w:rsid w:val="00856B61"/>
    <w:rsid w:val="00856D37"/>
    <w:rsid w:val="00857392"/>
    <w:rsid w:val="008574EC"/>
    <w:rsid w:val="0085763D"/>
    <w:rsid w:val="0085772B"/>
    <w:rsid w:val="0085776D"/>
    <w:rsid w:val="008578B6"/>
    <w:rsid w:val="008579C9"/>
    <w:rsid w:val="00857C68"/>
    <w:rsid w:val="00857F94"/>
    <w:rsid w:val="008601FF"/>
    <w:rsid w:val="0086044A"/>
    <w:rsid w:val="0086046E"/>
    <w:rsid w:val="0086049A"/>
    <w:rsid w:val="00860656"/>
    <w:rsid w:val="008606E9"/>
    <w:rsid w:val="00860DFE"/>
    <w:rsid w:val="00860E0C"/>
    <w:rsid w:val="00860FB6"/>
    <w:rsid w:val="00861119"/>
    <w:rsid w:val="00861257"/>
    <w:rsid w:val="008613B6"/>
    <w:rsid w:val="00861479"/>
    <w:rsid w:val="008614A2"/>
    <w:rsid w:val="008616EA"/>
    <w:rsid w:val="00861944"/>
    <w:rsid w:val="00861B66"/>
    <w:rsid w:val="00861BE1"/>
    <w:rsid w:val="00861EE2"/>
    <w:rsid w:val="00861F58"/>
    <w:rsid w:val="00861FB7"/>
    <w:rsid w:val="00862267"/>
    <w:rsid w:val="008624C0"/>
    <w:rsid w:val="008624DD"/>
    <w:rsid w:val="00862622"/>
    <w:rsid w:val="0086267E"/>
    <w:rsid w:val="008626A2"/>
    <w:rsid w:val="00862A0B"/>
    <w:rsid w:val="008636E2"/>
    <w:rsid w:val="0086370D"/>
    <w:rsid w:val="00863B01"/>
    <w:rsid w:val="00863CA5"/>
    <w:rsid w:val="00863E4D"/>
    <w:rsid w:val="00864362"/>
    <w:rsid w:val="00864390"/>
    <w:rsid w:val="0086486C"/>
    <w:rsid w:val="00864F0A"/>
    <w:rsid w:val="00864F3D"/>
    <w:rsid w:val="00865269"/>
    <w:rsid w:val="00865669"/>
    <w:rsid w:val="00865939"/>
    <w:rsid w:val="00865BC7"/>
    <w:rsid w:val="00865CBF"/>
    <w:rsid w:val="0086648D"/>
    <w:rsid w:val="0086698A"/>
    <w:rsid w:val="00866B76"/>
    <w:rsid w:val="00866B7D"/>
    <w:rsid w:val="00866C29"/>
    <w:rsid w:val="00867041"/>
    <w:rsid w:val="0086733E"/>
    <w:rsid w:val="00867597"/>
    <w:rsid w:val="00867A7B"/>
    <w:rsid w:val="00867D19"/>
    <w:rsid w:val="00867ED4"/>
    <w:rsid w:val="00870457"/>
    <w:rsid w:val="008708AD"/>
    <w:rsid w:val="00870C6A"/>
    <w:rsid w:val="00870C8C"/>
    <w:rsid w:val="00871172"/>
    <w:rsid w:val="00871207"/>
    <w:rsid w:val="0087138D"/>
    <w:rsid w:val="0087142F"/>
    <w:rsid w:val="00871513"/>
    <w:rsid w:val="008716E9"/>
    <w:rsid w:val="0087177D"/>
    <w:rsid w:val="0087198C"/>
    <w:rsid w:val="00871C66"/>
    <w:rsid w:val="00871DB4"/>
    <w:rsid w:val="00871EC5"/>
    <w:rsid w:val="00871F9C"/>
    <w:rsid w:val="00872006"/>
    <w:rsid w:val="00872267"/>
    <w:rsid w:val="008728BC"/>
    <w:rsid w:val="00872928"/>
    <w:rsid w:val="00872C33"/>
    <w:rsid w:val="00872C54"/>
    <w:rsid w:val="00872D09"/>
    <w:rsid w:val="00872E59"/>
    <w:rsid w:val="00872F8D"/>
    <w:rsid w:val="0087320A"/>
    <w:rsid w:val="0087383C"/>
    <w:rsid w:val="00873890"/>
    <w:rsid w:val="008738C7"/>
    <w:rsid w:val="0087394B"/>
    <w:rsid w:val="00873A92"/>
    <w:rsid w:val="00873BBD"/>
    <w:rsid w:val="00873EDE"/>
    <w:rsid w:val="0087410C"/>
    <w:rsid w:val="008741C7"/>
    <w:rsid w:val="0087428F"/>
    <w:rsid w:val="008742AA"/>
    <w:rsid w:val="008743C7"/>
    <w:rsid w:val="008743E5"/>
    <w:rsid w:val="008746D9"/>
    <w:rsid w:val="0087471C"/>
    <w:rsid w:val="00874987"/>
    <w:rsid w:val="008749DB"/>
    <w:rsid w:val="00874B2F"/>
    <w:rsid w:val="008750D8"/>
    <w:rsid w:val="00875144"/>
    <w:rsid w:val="0087514C"/>
    <w:rsid w:val="008753C9"/>
    <w:rsid w:val="0087542A"/>
    <w:rsid w:val="008754D2"/>
    <w:rsid w:val="008758FA"/>
    <w:rsid w:val="00875D12"/>
    <w:rsid w:val="0087644B"/>
    <w:rsid w:val="008765FF"/>
    <w:rsid w:val="00876665"/>
    <w:rsid w:val="008767C0"/>
    <w:rsid w:val="00876E1A"/>
    <w:rsid w:val="00876EB3"/>
    <w:rsid w:val="0087715D"/>
    <w:rsid w:val="0087737B"/>
    <w:rsid w:val="0087762B"/>
    <w:rsid w:val="00877767"/>
    <w:rsid w:val="008779EE"/>
    <w:rsid w:val="00877B08"/>
    <w:rsid w:val="00877E85"/>
    <w:rsid w:val="00877F67"/>
    <w:rsid w:val="00880175"/>
    <w:rsid w:val="00880185"/>
    <w:rsid w:val="00880524"/>
    <w:rsid w:val="008805A4"/>
    <w:rsid w:val="00880B23"/>
    <w:rsid w:val="00880B2D"/>
    <w:rsid w:val="00880DD2"/>
    <w:rsid w:val="00880F74"/>
    <w:rsid w:val="00881254"/>
    <w:rsid w:val="00881304"/>
    <w:rsid w:val="0088144F"/>
    <w:rsid w:val="008814BB"/>
    <w:rsid w:val="008815DB"/>
    <w:rsid w:val="00881610"/>
    <w:rsid w:val="0088183E"/>
    <w:rsid w:val="00881CED"/>
    <w:rsid w:val="008822FE"/>
    <w:rsid w:val="008823B2"/>
    <w:rsid w:val="008823CA"/>
    <w:rsid w:val="00882569"/>
    <w:rsid w:val="008825F2"/>
    <w:rsid w:val="0088263E"/>
    <w:rsid w:val="00882955"/>
    <w:rsid w:val="008830CD"/>
    <w:rsid w:val="00883741"/>
    <w:rsid w:val="00883942"/>
    <w:rsid w:val="00883B22"/>
    <w:rsid w:val="00883C24"/>
    <w:rsid w:val="00883F72"/>
    <w:rsid w:val="0088435C"/>
    <w:rsid w:val="0088444D"/>
    <w:rsid w:val="00884841"/>
    <w:rsid w:val="00884A43"/>
    <w:rsid w:val="00884DFD"/>
    <w:rsid w:val="00884E50"/>
    <w:rsid w:val="00884E5D"/>
    <w:rsid w:val="00885032"/>
    <w:rsid w:val="008852D2"/>
    <w:rsid w:val="0088566B"/>
    <w:rsid w:val="008856F8"/>
    <w:rsid w:val="00885B1E"/>
    <w:rsid w:val="00885B97"/>
    <w:rsid w:val="00885D46"/>
    <w:rsid w:val="008865BD"/>
    <w:rsid w:val="008866C6"/>
    <w:rsid w:val="008867CD"/>
    <w:rsid w:val="008868AD"/>
    <w:rsid w:val="008868DD"/>
    <w:rsid w:val="008869D6"/>
    <w:rsid w:val="00886BD7"/>
    <w:rsid w:val="00886C47"/>
    <w:rsid w:val="0088707B"/>
    <w:rsid w:val="008871D0"/>
    <w:rsid w:val="008874CB"/>
    <w:rsid w:val="0088767D"/>
    <w:rsid w:val="00887778"/>
    <w:rsid w:val="008877CE"/>
    <w:rsid w:val="0088787F"/>
    <w:rsid w:val="00887A7E"/>
    <w:rsid w:val="00887EB6"/>
    <w:rsid w:val="008905B1"/>
    <w:rsid w:val="008908DD"/>
    <w:rsid w:val="00890BE0"/>
    <w:rsid w:val="00891965"/>
    <w:rsid w:val="00891B5B"/>
    <w:rsid w:val="00891C80"/>
    <w:rsid w:val="00891CB6"/>
    <w:rsid w:val="00891D9E"/>
    <w:rsid w:val="00891DD2"/>
    <w:rsid w:val="0089222C"/>
    <w:rsid w:val="00892534"/>
    <w:rsid w:val="00892847"/>
    <w:rsid w:val="008929A4"/>
    <w:rsid w:val="00892BA3"/>
    <w:rsid w:val="00892D01"/>
    <w:rsid w:val="00892D3D"/>
    <w:rsid w:val="00892E17"/>
    <w:rsid w:val="008933A1"/>
    <w:rsid w:val="00893692"/>
    <w:rsid w:val="00893826"/>
    <w:rsid w:val="00893874"/>
    <w:rsid w:val="0089388D"/>
    <w:rsid w:val="008938E9"/>
    <w:rsid w:val="0089396A"/>
    <w:rsid w:val="00893A0B"/>
    <w:rsid w:val="00893A11"/>
    <w:rsid w:val="00893B57"/>
    <w:rsid w:val="00894407"/>
    <w:rsid w:val="0089447D"/>
    <w:rsid w:val="00894A09"/>
    <w:rsid w:val="00894C42"/>
    <w:rsid w:val="00894CAB"/>
    <w:rsid w:val="00895913"/>
    <w:rsid w:val="0089594A"/>
    <w:rsid w:val="00895BC4"/>
    <w:rsid w:val="008963FD"/>
    <w:rsid w:val="00896536"/>
    <w:rsid w:val="008965A7"/>
    <w:rsid w:val="00896623"/>
    <w:rsid w:val="00896820"/>
    <w:rsid w:val="00896A6A"/>
    <w:rsid w:val="00896C98"/>
    <w:rsid w:val="00896D92"/>
    <w:rsid w:val="00896DD1"/>
    <w:rsid w:val="00896E45"/>
    <w:rsid w:val="0089713D"/>
    <w:rsid w:val="00897185"/>
    <w:rsid w:val="00897549"/>
    <w:rsid w:val="00897666"/>
    <w:rsid w:val="00897729"/>
    <w:rsid w:val="00897866"/>
    <w:rsid w:val="00897872"/>
    <w:rsid w:val="00897CE7"/>
    <w:rsid w:val="00897FA4"/>
    <w:rsid w:val="008A00C8"/>
    <w:rsid w:val="008A02DD"/>
    <w:rsid w:val="008A033E"/>
    <w:rsid w:val="008A0973"/>
    <w:rsid w:val="008A09EF"/>
    <w:rsid w:val="008A0A43"/>
    <w:rsid w:val="008A0B23"/>
    <w:rsid w:val="008A0D6A"/>
    <w:rsid w:val="008A11B4"/>
    <w:rsid w:val="008A129B"/>
    <w:rsid w:val="008A1304"/>
    <w:rsid w:val="008A15C6"/>
    <w:rsid w:val="008A164D"/>
    <w:rsid w:val="008A17E0"/>
    <w:rsid w:val="008A1AA2"/>
    <w:rsid w:val="008A1C33"/>
    <w:rsid w:val="008A20D4"/>
    <w:rsid w:val="008A2246"/>
    <w:rsid w:val="008A22CB"/>
    <w:rsid w:val="008A2378"/>
    <w:rsid w:val="008A29D3"/>
    <w:rsid w:val="008A2B3C"/>
    <w:rsid w:val="008A2D48"/>
    <w:rsid w:val="008A2E56"/>
    <w:rsid w:val="008A31CE"/>
    <w:rsid w:val="008A32D9"/>
    <w:rsid w:val="008A3505"/>
    <w:rsid w:val="008A35B0"/>
    <w:rsid w:val="008A3666"/>
    <w:rsid w:val="008A366B"/>
    <w:rsid w:val="008A3A54"/>
    <w:rsid w:val="008A3B6E"/>
    <w:rsid w:val="008A40F8"/>
    <w:rsid w:val="008A41F0"/>
    <w:rsid w:val="008A424C"/>
    <w:rsid w:val="008A4264"/>
    <w:rsid w:val="008A43DB"/>
    <w:rsid w:val="008A460D"/>
    <w:rsid w:val="008A4698"/>
    <w:rsid w:val="008A4A14"/>
    <w:rsid w:val="008A4A2D"/>
    <w:rsid w:val="008A4AD3"/>
    <w:rsid w:val="008A4D9C"/>
    <w:rsid w:val="008A51E6"/>
    <w:rsid w:val="008A529E"/>
    <w:rsid w:val="008A530E"/>
    <w:rsid w:val="008A5500"/>
    <w:rsid w:val="008A5AAC"/>
    <w:rsid w:val="008A5BEE"/>
    <w:rsid w:val="008A5C36"/>
    <w:rsid w:val="008A5D3A"/>
    <w:rsid w:val="008A5DB0"/>
    <w:rsid w:val="008A616E"/>
    <w:rsid w:val="008A6A47"/>
    <w:rsid w:val="008A6D59"/>
    <w:rsid w:val="008A6DC7"/>
    <w:rsid w:val="008A6E2D"/>
    <w:rsid w:val="008A6E9A"/>
    <w:rsid w:val="008A6EC2"/>
    <w:rsid w:val="008A6F1B"/>
    <w:rsid w:val="008A6FA0"/>
    <w:rsid w:val="008A723F"/>
    <w:rsid w:val="008A73AC"/>
    <w:rsid w:val="008A7C7E"/>
    <w:rsid w:val="008A7E29"/>
    <w:rsid w:val="008B0278"/>
    <w:rsid w:val="008B06CB"/>
    <w:rsid w:val="008B0843"/>
    <w:rsid w:val="008B0A1B"/>
    <w:rsid w:val="008B0E8A"/>
    <w:rsid w:val="008B0FD4"/>
    <w:rsid w:val="008B1363"/>
    <w:rsid w:val="008B147D"/>
    <w:rsid w:val="008B1984"/>
    <w:rsid w:val="008B1A9D"/>
    <w:rsid w:val="008B1AA8"/>
    <w:rsid w:val="008B1B17"/>
    <w:rsid w:val="008B2096"/>
    <w:rsid w:val="008B2233"/>
    <w:rsid w:val="008B2449"/>
    <w:rsid w:val="008B2A75"/>
    <w:rsid w:val="008B2B1C"/>
    <w:rsid w:val="008B2BF5"/>
    <w:rsid w:val="008B31E9"/>
    <w:rsid w:val="008B3374"/>
    <w:rsid w:val="008B3445"/>
    <w:rsid w:val="008B36A8"/>
    <w:rsid w:val="008B372A"/>
    <w:rsid w:val="008B379A"/>
    <w:rsid w:val="008B3925"/>
    <w:rsid w:val="008B39DD"/>
    <w:rsid w:val="008B3A17"/>
    <w:rsid w:val="008B3B42"/>
    <w:rsid w:val="008B3C2B"/>
    <w:rsid w:val="008B3E09"/>
    <w:rsid w:val="008B42B8"/>
    <w:rsid w:val="008B43D0"/>
    <w:rsid w:val="008B44CC"/>
    <w:rsid w:val="008B45EC"/>
    <w:rsid w:val="008B4628"/>
    <w:rsid w:val="008B4B12"/>
    <w:rsid w:val="008B4BC2"/>
    <w:rsid w:val="008B4BE4"/>
    <w:rsid w:val="008B4C04"/>
    <w:rsid w:val="008B4C7F"/>
    <w:rsid w:val="008B4F49"/>
    <w:rsid w:val="008B4F95"/>
    <w:rsid w:val="008B5358"/>
    <w:rsid w:val="008B545E"/>
    <w:rsid w:val="008B563D"/>
    <w:rsid w:val="008B5A4B"/>
    <w:rsid w:val="008B5A94"/>
    <w:rsid w:val="008B5AA5"/>
    <w:rsid w:val="008B5CBB"/>
    <w:rsid w:val="008B6144"/>
    <w:rsid w:val="008B6156"/>
    <w:rsid w:val="008B66E1"/>
    <w:rsid w:val="008B687F"/>
    <w:rsid w:val="008B6891"/>
    <w:rsid w:val="008B6F15"/>
    <w:rsid w:val="008B6F92"/>
    <w:rsid w:val="008B710E"/>
    <w:rsid w:val="008B7494"/>
    <w:rsid w:val="008B75E9"/>
    <w:rsid w:val="008B780D"/>
    <w:rsid w:val="008B7ED3"/>
    <w:rsid w:val="008B7F97"/>
    <w:rsid w:val="008C00F5"/>
    <w:rsid w:val="008C02BB"/>
    <w:rsid w:val="008C02DB"/>
    <w:rsid w:val="008C0572"/>
    <w:rsid w:val="008C0659"/>
    <w:rsid w:val="008C08BA"/>
    <w:rsid w:val="008C0A7B"/>
    <w:rsid w:val="008C0AEA"/>
    <w:rsid w:val="008C0D46"/>
    <w:rsid w:val="008C1074"/>
    <w:rsid w:val="008C110F"/>
    <w:rsid w:val="008C1162"/>
    <w:rsid w:val="008C1176"/>
    <w:rsid w:val="008C1401"/>
    <w:rsid w:val="008C14DE"/>
    <w:rsid w:val="008C154E"/>
    <w:rsid w:val="008C178A"/>
    <w:rsid w:val="008C190B"/>
    <w:rsid w:val="008C19AF"/>
    <w:rsid w:val="008C19B8"/>
    <w:rsid w:val="008C1FEE"/>
    <w:rsid w:val="008C20C0"/>
    <w:rsid w:val="008C2160"/>
    <w:rsid w:val="008C22EE"/>
    <w:rsid w:val="008C2421"/>
    <w:rsid w:val="008C243C"/>
    <w:rsid w:val="008C25A9"/>
    <w:rsid w:val="008C264F"/>
    <w:rsid w:val="008C279F"/>
    <w:rsid w:val="008C2CB3"/>
    <w:rsid w:val="008C2F09"/>
    <w:rsid w:val="008C2F82"/>
    <w:rsid w:val="008C306F"/>
    <w:rsid w:val="008C32D0"/>
    <w:rsid w:val="008C3560"/>
    <w:rsid w:val="008C4259"/>
    <w:rsid w:val="008C433E"/>
    <w:rsid w:val="008C4366"/>
    <w:rsid w:val="008C4460"/>
    <w:rsid w:val="008C456F"/>
    <w:rsid w:val="008C4D83"/>
    <w:rsid w:val="008C4DDF"/>
    <w:rsid w:val="008C4E68"/>
    <w:rsid w:val="008C4E82"/>
    <w:rsid w:val="008C51BE"/>
    <w:rsid w:val="008C52B0"/>
    <w:rsid w:val="008C55B6"/>
    <w:rsid w:val="008C563F"/>
    <w:rsid w:val="008C566D"/>
    <w:rsid w:val="008C592E"/>
    <w:rsid w:val="008C5D60"/>
    <w:rsid w:val="008C5E00"/>
    <w:rsid w:val="008C676C"/>
    <w:rsid w:val="008C677A"/>
    <w:rsid w:val="008C7137"/>
    <w:rsid w:val="008C71FF"/>
    <w:rsid w:val="008C7209"/>
    <w:rsid w:val="008C7363"/>
    <w:rsid w:val="008C77FD"/>
    <w:rsid w:val="008C793F"/>
    <w:rsid w:val="008C799A"/>
    <w:rsid w:val="008C7A8A"/>
    <w:rsid w:val="008C7B9E"/>
    <w:rsid w:val="008C7CC1"/>
    <w:rsid w:val="008C7CCA"/>
    <w:rsid w:val="008C7E57"/>
    <w:rsid w:val="008C7E9E"/>
    <w:rsid w:val="008D01EB"/>
    <w:rsid w:val="008D0568"/>
    <w:rsid w:val="008D087B"/>
    <w:rsid w:val="008D0A94"/>
    <w:rsid w:val="008D11F1"/>
    <w:rsid w:val="008D16F6"/>
    <w:rsid w:val="008D19DD"/>
    <w:rsid w:val="008D1AF6"/>
    <w:rsid w:val="008D1BBF"/>
    <w:rsid w:val="008D2078"/>
    <w:rsid w:val="008D2151"/>
    <w:rsid w:val="008D229A"/>
    <w:rsid w:val="008D2524"/>
    <w:rsid w:val="008D271B"/>
    <w:rsid w:val="008D275A"/>
    <w:rsid w:val="008D2DAD"/>
    <w:rsid w:val="008D3148"/>
    <w:rsid w:val="008D3178"/>
    <w:rsid w:val="008D31D5"/>
    <w:rsid w:val="008D323E"/>
    <w:rsid w:val="008D3273"/>
    <w:rsid w:val="008D32B2"/>
    <w:rsid w:val="008D338D"/>
    <w:rsid w:val="008D341D"/>
    <w:rsid w:val="008D386C"/>
    <w:rsid w:val="008D3978"/>
    <w:rsid w:val="008D39E4"/>
    <w:rsid w:val="008D3A3D"/>
    <w:rsid w:val="008D3A4B"/>
    <w:rsid w:val="008D3C4D"/>
    <w:rsid w:val="008D3F81"/>
    <w:rsid w:val="008D461B"/>
    <w:rsid w:val="008D4708"/>
    <w:rsid w:val="008D4719"/>
    <w:rsid w:val="008D47AB"/>
    <w:rsid w:val="008D492A"/>
    <w:rsid w:val="008D49E6"/>
    <w:rsid w:val="008D4C06"/>
    <w:rsid w:val="008D4F62"/>
    <w:rsid w:val="008D5347"/>
    <w:rsid w:val="008D5419"/>
    <w:rsid w:val="008D55B5"/>
    <w:rsid w:val="008D572F"/>
    <w:rsid w:val="008D5965"/>
    <w:rsid w:val="008D5B8C"/>
    <w:rsid w:val="008D5CC6"/>
    <w:rsid w:val="008D5DC7"/>
    <w:rsid w:val="008D5ED9"/>
    <w:rsid w:val="008D5F11"/>
    <w:rsid w:val="008D5F30"/>
    <w:rsid w:val="008D60D7"/>
    <w:rsid w:val="008D644B"/>
    <w:rsid w:val="008D65A2"/>
    <w:rsid w:val="008D665C"/>
    <w:rsid w:val="008D68C3"/>
    <w:rsid w:val="008D68E8"/>
    <w:rsid w:val="008D68EC"/>
    <w:rsid w:val="008D6C11"/>
    <w:rsid w:val="008D6E37"/>
    <w:rsid w:val="008D73ED"/>
    <w:rsid w:val="008D7411"/>
    <w:rsid w:val="008D7F78"/>
    <w:rsid w:val="008E01ED"/>
    <w:rsid w:val="008E022D"/>
    <w:rsid w:val="008E0932"/>
    <w:rsid w:val="008E096F"/>
    <w:rsid w:val="008E0CDD"/>
    <w:rsid w:val="008E1074"/>
    <w:rsid w:val="008E10C5"/>
    <w:rsid w:val="008E1382"/>
    <w:rsid w:val="008E183E"/>
    <w:rsid w:val="008E1A45"/>
    <w:rsid w:val="008E1DBB"/>
    <w:rsid w:val="008E2013"/>
    <w:rsid w:val="008E223A"/>
    <w:rsid w:val="008E23F7"/>
    <w:rsid w:val="008E26DE"/>
    <w:rsid w:val="008E275E"/>
    <w:rsid w:val="008E2B7B"/>
    <w:rsid w:val="008E2D5C"/>
    <w:rsid w:val="008E2FC8"/>
    <w:rsid w:val="008E3216"/>
    <w:rsid w:val="008E3242"/>
    <w:rsid w:val="008E3408"/>
    <w:rsid w:val="008E3574"/>
    <w:rsid w:val="008E35F0"/>
    <w:rsid w:val="008E39CB"/>
    <w:rsid w:val="008E39DE"/>
    <w:rsid w:val="008E4063"/>
    <w:rsid w:val="008E420E"/>
    <w:rsid w:val="008E427D"/>
    <w:rsid w:val="008E4402"/>
    <w:rsid w:val="008E44AB"/>
    <w:rsid w:val="008E471A"/>
    <w:rsid w:val="008E47F8"/>
    <w:rsid w:val="008E4AAB"/>
    <w:rsid w:val="008E4ABA"/>
    <w:rsid w:val="008E4BE0"/>
    <w:rsid w:val="008E4C94"/>
    <w:rsid w:val="008E4DDC"/>
    <w:rsid w:val="008E4F2A"/>
    <w:rsid w:val="008E5084"/>
    <w:rsid w:val="008E52C5"/>
    <w:rsid w:val="008E56D0"/>
    <w:rsid w:val="008E5722"/>
    <w:rsid w:val="008E57AD"/>
    <w:rsid w:val="008E5932"/>
    <w:rsid w:val="008E5AC3"/>
    <w:rsid w:val="008E5F48"/>
    <w:rsid w:val="008E679A"/>
    <w:rsid w:val="008E67EE"/>
    <w:rsid w:val="008E6BE4"/>
    <w:rsid w:val="008E6E35"/>
    <w:rsid w:val="008E6F12"/>
    <w:rsid w:val="008E70FA"/>
    <w:rsid w:val="008E7134"/>
    <w:rsid w:val="008E7304"/>
    <w:rsid w:val="008E736B"/>
    <w:rsid w:val="008E7452"/>
    <w:rsid w:val="008E781F"/>
    <w:rsid w:val="008E793B"/>
    <w:rsid w:val="008E79C5"/>
    <w:rsid w:val="008E7B98"/>
    <w:rsid w:val="008E7DC2"/>
    <w:rsid w:val="008E7FC2"/>
    <w:rsid w:val="008F0475"/>
    <w:rsid w:val="008F04F8"/>
    <w:rsid w:val="008F0936"/>
    <w:rsid w:val="008F0999"/>
    <w:rsid w:val="008F0D10"/>
    <w:rsid w:val="008F0D37"/>
    <w:rsid w:val="008F0E17"/>
    <w:rsid w:val="008F14FF"/>
    <w:rsid w:val="008F1545"/>
    <w:rsid w:val="008F1944"/>
    <w:rsid w:val="008F1C8C"/>
    <w:rsid w:val="008F2259"/>
    <w:rsid w:val="008F2288"/>
    <w:rsid w:val="008F23B7"/>
    <w:rsid w:val="008F240D"/>
    <w:rsid w:val="008F27D1"/>
    <w:rsid w:val="008F2842"/>
    <w:rsid w:val="008F2857"/>
    <w:rsid w:val="008F2D47"/>
    <w:rsid w:val="008F2FD6"/>
    <w:rsid w:val="008F317A"/>
    <w:rsid w:val="008F3180"/>
    <w:rsid w:val="008F324E"/>
    <w:rsid w:val="008F3468"/>
    <w:rsid w:val="008F3836"/>
    <w:rsid w:val="008F3A34"/>
    <w:rsid w:val="008F3C35"/>
    <w:rsid w:val="008F3DC8"/>
    <w:rsid w:val="008F3F76"/>
    <w:rsid w:val="008F444E"/>
    <w:rsid w:val="008F4457"/>
    <w:rsid w:val="008F456B"/>
    <w:rsid w:val="008F4765"/>
    <w:rsid w:val="008F4778"/>
    <w:rsid w:val="008F4F5B"/>
    <w:rsid w:val="008F53B3"/>
    <w:rsid w:val="008F5681"/>
    <w:rsid w:val="008F5823"/>
    <w:rsid w:val="008F5839"/>
    <w:rsid w:val="008F5D82"/>
    <w:rsid w:val="008F6631"/>
    <w:rsid w:val="008F66C3"/>
    <w:rsid w:val="008F6760"/>
    <w:rsid w:val="008F6EF9"/>
    <w:rsid w:val="008F71A6"/>
    <w:rsid w:val="008F753E"/>
    <w:rsid w:val="008F7587"/>
    <w:rsid w:val="008F7593"/>
    <w:rsid w:val="008F77B8"/>
    <w:rsid w:val="008F7933"/>
    <w:rsid w:val="008F7DB7"/>
    <w:rsid w:val="008F7E26"/>
    <w:rsid w:val="0090013F"/>
    <w:rsid w:val="0090015E"/>
    <w:rsid w:val="00900185"/>
    <w:rsid w:val="00900288"/>
    <w:rsid w:val="009005A7"/>
    <w:rsid w:val="0090063F"/>
    <w:rsid w:val="009006E9"/>
    <w:rsid w:val="00900850"/>
    <w:rsid w:val="00900A22"/>
    <w:rsid w:val="00900DDD"/>
    <w:rsid w:val="00900E71"/>
    <w:rsid w:val="00900E7D"/>
    <w:rsid w:val="00900E9B"/>
    <w:rsid w:val="0090116C"/>
    <w:rsid w:val="0090139D"/>
    <w:rsid w:val="009014A4"/>
    <w:rsid w:val="00901569"/>
    <w:rsid w:val="00901593"/>
    <w:rsid w:val="009016B6"/>
    <w:rsid w:val="009018DE"/>
    <w:rsid w:val="0090196F"/>
    <w:rsid w:val="009019C7"/>
    <w:rsid w:val="00901C33"/>
    <w:rsid w:val="00901D75"/>
    <w:rsid w:val="00901DB9"/>
    <w:rsid w:val="00902100"/>
    <w:rsid w:val="00902124"/>
    <w:rsid w:val="0090241A"/>
    <w:rsid w:val="009024CD"/>
    <w:rsid w:val="009024FE"/>
    <w:rsid w:val="0090272A"/>
    <w:rsid w:val="00902994"/>
    <w:rsid w:val="00902B6A"/>
    <w:rsid w:val="00902EAF"/>
    <w:rsid w:val="00902FC6"/>
    <w:rsid w:val="0090301D"/>
    <w:rsid w:val="00903170"/>
    <w:rsid w:val="009033E5"/>
    <w:rsid w:val="009034C3"/>
    <w:rsid w:val="009034DF"/>
    <w:rsid w:val="009034F3"/>
    <w:rsid w:val="00903543"/>
    <w:rsid w:val="009035B3"/>
    <w:rsid w:val="009036B0"/>
    <w:rsid w:val="00903978"/>
    <w:rsid w:val="00903C47"/>
    <w:rsid w:val="00903E7A"/>
    <w:rsid w:val="00903E8F"/>
    <w:rsid w:val="00903FBC"/>
    <w:rsid w:val="0090401A"/>
    <w:rsid w:val="009041BA"/>
    <w:rsid w:val="00904965"/>
    <w:rsid w:val="00904EDC"/>
    <w:rsid w:val="009059D6"/>
    <w:rsid w:val="00905BCB"/>
    <w:rsid w:val="00905E1E"/>
    <w:rsid w:val="009060FF"/>
    <w:rsid w:val="009064F8"/>
    <w:rsid w:val="009066EF"/>
    <w:rsid w:val="009069FA"/>
    <w:rsid w:val="00906A20"/>
    <w:rsid w:val="00906AD5"/>
    <w:rsid w:val="00906D7A"/>
    <w:rsid w:val="00907069"/>
    <w:rsid w:val="00907117"/>
    <w:rsid w:val="00907282"/>
    <w:rsid w:val="00907408"/>
    <w:rsid w:val="009078EE"/>
    <w:rsid w:val="0090792A"/>
    <w:rsid w:val="00907A55"/>
    <w:rsid w:val="00907B0D"/>
    <w:rsid w:val="00907C85"/>
    <w:rsid w:val="00907D9F"/>
    <w:rsid w:val="009100F7"/>
    <w:rsid w:val="00910115"/>
    <w:rsid w:val="0091012E"/>
    <w:rsid w:val="00910191"/>
    <w:rsid w:val="0091042E"/>
    <w:rsid w:val="0091059C"/>
    <w:rsid w:val="009107AD"/>
    <w:rsid w:val="0091081A"/>
    <w:rsid w:val="00910983"/>
    <w:rsid w:val="009109FC"/>
    <w:rsid w:val="00910E3C"/>
    <w:rsid w:val="00910FA8"/>
    <w:rsid w:val="0091169F"/>
    <w:rsid w:val="00911ACF"/>
    <w:rsid w:val="00911C08"/>
    <w:rsid w:val="00911C45"/>
    <w:rsid w:val="00911CE4"/>
    <w:rsid w:val="00911D01"/>
    <w:rsid w:val="00911F53"/>
    <w:rsid w:val="009120C4"/>
    <w:rsid w:val="009121BF"/>
    <w:rsid w:val="0091235B"/>
    <w:rsid w:val="009124F0"/>
    <w:rsid w:val="009128DB"/>
    <w:rsid w:val="0091312B"/>
    <w:rsid w:val="00913149"/>
    <w:rsid w:val="0091323F"/>
    <w:rsid w:val="00913410"/>
    <w:rsid w:val="00913547"/>
    <w:rsid w:val="009136E2"/>
    <w:rsid w:val="009137A3"/>
    <w:rsid w:val="009139FC"/>
    <w:rsid w:val="00913B01"/>
    <w:rsid w:val="00913BA9"/>
    <w:rsid w:val="00913C30"/>
    <w:rsid w:val="00913CB2"/>
    <w:rsid w:val="00913DE7"/>
    <w:rsid w:val="00913FD5"/>
    <w:rsid w:val="009140FE"/>
    <w:rsid w:val="0091435E"/>
    <w:rsid w:val="00914729"/>
    <w:rsid w:val="009148D8"/>
    <w:rsid w:val="00914965"/>
    <w:rsid w:val="009149DB"/>
    <w:rsid w:val="00914C86"/>
    <w:rsid w:val="00914CA5"/>
    <w:rsid w:val="00914D75"/>
    <w:rsid w:val="009152DA"/>
    <w:rsid w:val="009156DE"/>
    <w:rsid w:val="00915A73"/>
    <w:rsid w:val="00915B16"/>
    <w:rsid w:val="00915BBE"/>
    <w:rsid w:val="00915CEA"/>
    <w:rsid w:val="00916014"/>
    <w:rsid w:val="00916559"/>
    <w:rsid w:val="0091680B"/>
    <w:rsid w:val="009169EF"/>
    <w:rsid w:val="00916CE2"/>
    <w:rsid w:val="00916D72"/>
    <w:rsid w:val="00916E92"/>
    <w:rsid w:val="00916EAE"/>
    <w:rsid w:val="00916FAE"/>
    <w:rsid w:val="0091700C"/>
    <w:rsid w:val="009173AC"/>
    <w:rsid w:val="0091746A"/>
    <w:rsid w:val="0091759C"/>
    <w:rsid w:val="00917903"/>
    <w:rsid w:val="00917B2B"/>
    <w:rsid w:val="00917CB8"/>
    <w:rsid w:val="00917CDD"/>
    <w:rsid w:val="00917D07"/>
    <w:rsid w:val="00917E04"/>
    <w:rsid w:val="00920295"/>
    <w:rsid w:val="009202DB"/>
    <w:rsid w:val="009203F5"/>
    <w:rsid w:val="00920442"/>
    <w:rsid w:val="009209F6"/>
    <w:rsid w:val="00920EBC"/>
    <w:rsid w:val="00920FB1"/>
    <w:rsid w:val="0092115D"/>
    <w:rsid w:val="00921323"/>
    <w:rsid w:val="00921361"/>
    <w:rsid w:val="0092136C"/>
    <w:rsid w:val="009215FD"/>
    <w:rsid w:val="00921909"/>
    <w:rsid w:val="0092197A"/>
    <w:rsid w:val="00921BC1"/>
    <w:rsid w:val="00921BFD"/>
    <w:rsid w:val="0092207D"/>
    <w:rsid w:val="00922312"/>
    <w:rsid w:val="009225E6"/>
    <w:rsid w:val="00922D1C"/>
    <w:rsid w:val="00922DEA"/>
    <w:rsid w:val="00922E57"/>
    <w:rsid w:val="00923049"/>
    <w:rsid w:val="00923243"/>
    <w:rsid w:val="00923297"/>
    <w:rsid w:val="0092339A"/>
    <w:rsid w:val="00923414"/>
    <w:rsid w:val="009235F2"/>
    <w:rsid w:val="009236DF"/>
    <w:rsid w:val="0092387E"/>
    <w:rsid w:val="00923A7E"/>
    <w:rsid w:val="00923C19"/>
    <w:rsid w:val="00923C97"/>
    <w:rsid w:val="00923C9E"/>
    <w:rsid w:val="00923E1D"/>
    <w:rsid w:val="0092451A"/>
    <w:rsid w:val="00924662"/>
    <w:rsid w:val="00924A33"/>
    <w:rsid w:val="00924E18"/>
    <w:rsid w:val="0092539B"/>
    <w:rsid w:val="0092545C"/>
    <w:rsid w:val="009255F2"/>
    <w:rsid w:val="0092561D"/>
    <w:rsid w:val="009257D2"/>
    <w:rsid w:val="00925A45"/>
    <w:rsid w:val="00925B54"/>
    <w:rsid w:val="00925BCC"/>
    <w:rsid w:val="00925F5F"/>
    <w:rsid w:val="00925F94"/>
    <w:rsid w:val="0092698C"/>
    <w:rsid w:val="00926BB5"/>
    <w:rsid w:val="0092700A"/>
    <w:rsid w:val="00927286"/>
    <w:rsid w:val="009272DD"/>
    <w:rsid w:val="0092767C"/>
    <w:rsid w:val="00927939"/>
    <w:rsid w:val="009279F8"/>
    <w:rsid w:val="00927CEC"/>
    <w:rsid w:val="00927E2F"/>
    <w:rsid w:val="00930140"/>
    <w:rsid w:val="009303C6"/>
    <w:rsid w:val="00930543"/>
    <w:rsid w:val="009306DB"/>
    <w:rsid w:val="00930A8C"/>
    <w:rsid w:val="00930C17"/>
    <w:rsid w:val="00931121"/>
    <w:rsid w:val="009312F1"/>
    <w:rsid w:val="0093144D"/>
    <w:rsid w:val="009315EC"/>
    <w:rsid w:val="00931948"/>
    <w:rsid w:val="00931C00"/>
    <w:rsid w:val="00931D10"/>
    <w:rsid w:val="00931D3B"/>
    <w:rsid w:val="00932041"/>
    <w:rsid w:val="0093210F"/>
    <w:rsid w:val="009321BE"/>
    <w:rsid w:val="00932576"/>
    <w:rsid w:val="00932728"/>
    <w:rsid w:val="009329CB"/>
    <w:rsid w:val="009329D6"/>
    <w:rsid w:val="00932A77"/>
    <w:rsid w:val="00932B60"/>
    <w:rsid w:val="00932F9B"/>
    <w:rsid w:val="00932FB2"/>
    <w:rsid w:val="00932FC3"/>
    <w:rsid w:val="009330DC"/>
    <w:rsid w:val="00933137"/>
    <w:rsid w:val="009331DD"/>
    <w:rsid w:val="0093331B"/>
    <w:rsid w:val="00933453"/>
    <w:rsid w:val="0093346D"/>
    <w:rsid w:val="00933B01"/>
    <w:rsid w:val="009343A4"/>
    <w:rsid w:val="009346DC"/>
    <w:rsid w:val="00934C20"/>
    <w:rsid w:val="00934F15"/>
    <w:rsid w:val="00934F62"/>
    <w:rsid w:val="009351F5"/>
    <w:rsid w:val="009356A7"/>
    <w:rsid w:val="009359B0"/>
    <w:rsid w:val="00935B40"/>
    <w:rsid w:val="00935E7B"/>
    <w:rsid w:val="009365DC"/>
    <w:rsid w:val="00936C17"/>
    <w:rsid w:val="00936C6B"/>
    <w:rsid w:val="00936CA1"/>
    <w:rsid w:val="00936EE1"/>
    <w:rsid w:val="00936EFF"/>
    <w:rsid w:val="009371AA"/>
    <w:rsid w:val="009371E7"/>
    <w:rsid w:val="00937451"/>
    <w:rsid w:val="00937590"/>
    <w:rsid w:val="009376F2"/>
    <w:rsid w:val="00937856"/>
    <w:rsid w:val="00937C0D"/>
    <w:rsid w:val="00937C28"/>
    <w:rsid w:val="00937CD0"/>
    <w:rsid w:val="00937F52"/>
    <w:rsid w:val="0094020C"/>
    <w:rsid w:val="009402D1"/>
    <w:rsid w:val="00940531"/>
    <w:rsid w:val="0094056E"/>
    <w:rsid w:val="0094067C"/>
    <w:rsid w:val="00940CCF"/>
    <w:rsid w:val="00940F54"/>
    <w:rsid w:val="009410EA"/>
    <w:rsid w:val="00941372"/>
    <w:rsid w:val="0094138C"/>
    <w:rsid w:val="00941751"/>
    <w:rsid w:val="009418A2"/>
    <w:rsid w:val="009418B5"/>
    <w:rsid w:val="009418F6"/>
    <w:rsid w:val="00941B53"/>
    <w:rsid w:val="00941BA9"/>
    <w:rsid w:val="00941BFB"/>
    <w:rsid w:val="009424B4"/>
    <w:rsid w:val="009426BC"/>
    <w:rsid w:val="00942CF6"/>
    <w:rsid w:val="00942E76"/>
    <w:rsid w:val="00942FB1"/>
    <w:rsid w:val="00943041"/>
    <w:rsid w:val="00943176"/>
    <w:rsid w:val="0094321C"/>
    <w:rsid w:val="009432CC"/>
    <w:rsid w:val="0094334D"/>
    <w:rsid w:val="00943B56"/>
    <w:rsid w:val="00943B73"/>
    <w:rsid w:val="00943F7F"/>
    <w:rsid w:val="00944001"/>
    <w:rsid w:val="00944022"/>
    <w:rsid w:val="00944041"/>
    <w:rsid w:val="009446C4"/>
    <w:rsid w:val="009448A8"/>
    <w:rsid w:val="00944C35"/>
    <w:rsid w:val="00944CD6"/>
    <w:rsid w:val="00944D20"/>
    <w:rsid w:val="00944F48"/>
    <w:rsid w:val="00944FCE"/>
    <w:rsid w:val="009450A4"/>
    <w:rsid w:val="00945241"/>
    <w:rsid w:val="0094547C"/>
    <w:rsid w:val="00945AF3"/>
    <w:rsid w:val="00945C79"/>
    <w:rsid w:val="00945CCB"/>
    <w:rsid w:val="00945D05"/>
    <w:rsid w:val="009463BC"/>
    <w:rsid w:val="009463E6"/>
    <w:rsid w:val="009465AE"/>
    <w:rsid w:val="009466F0"/>
    <w:rsid w:val="009467AA"/>
    <w:rsid w:val="00946A13"/>
    <w:rsid w:val="00946BCE"/>
    <w:rsid w:val="00946C67"/>
    <w:rsid w:val="00946DC3"/>
    <w:rsid w:val="00946F07"/>
    <w:rsid w:val="00947298"/>
    <w:rsid w:val="009472B4"/>
    <w:rsid w:val="009472E1"/>
    <w:rsid w:val="0094737D"/>
    <w:rsid w:val="0094766A"/>
    <w:rsid w:val="0094774A"/>
    <w:rsid w:val="009478D3"/>
    <w:rsid w:val="0094791F"/>
    <w:rsid w:val="00947AED"/>
    <w:rsid w:val="0095017F"/>
    <w:rsid w:val="009503C9"/>
    <w:rsid w:val="00950489"/>
    <w:rsid w:val="009509CA"/>
    <w:rsid w:val="00950C4C"/>
    <w:rsid w:val="00950CF5"/>
    <w:rsid w:val="009511B2"/>
    <w:rsid w:val="00951A1C"/>
    <w:rsid w:val="00951B11"/>
    <w:rsid w:val="00951C47"/>
    <w:rsid w:val="0095234B"/>
    <w:rsid w:val="00952547"/>
    <w:rsid w:val="00952956"/>
    <w:rsid w:val="00953293"/>
    <w:rsid w:val="009532CB"/>
    <w:rsid w:val="00953366"/>
    <w:rsid w:val="009534B8"/>
    <w:rsid w:val="009535BD"/>
    <w:rsid w:val="00953B17"/>
    <w:rsid w:val="00953E41"/>
    <w:rsid w:val="00953F5E"/>
    <w:rsid w:val="00954354"/>
    <w:rsid w:val="009546A6"/>
    <w:rsid w:val="00954720"/>
    <w:rsid w:val="00954A9A"/>
    <w:rsid w:val="00954D2E"/>
    <w:rsid w:val="0095513E"/>
    <w:rsid w:val="009552B3"/>
    <w:rsid w:val="0095582D"/>
    <w:rsid w:val="009558AF"/>
    <w:rsid w:val="009558F0"/>
    <w:rsid w:val="0095599A"/>
    <w:rsid w:val="00955E94"/>
    <w:rsid w:val="0095618A"/>
    <w:rsid w:val="009561DE"/>
    <w:rsid w:val="009563F1"/>
    <w:rsid w:val="00956528"/>
    <w:rsid w:val="00956856"/>
    <w:rsid w:val="00956965"/>
    <w:rsid w:val="00956AFA"/>
    <w:rsid w:val="00956EC4"/>
    <w:rsid w:val="00956FF1"/>
    <w:rsid w:val="0095707A"/>
    <w:rsid w:val="009573CA"/>
    <w:rsid w:val="00957621"/>
    <w:rsid w:val="0095763E"/>
    <w:rsid w:val="00957C53"/>
    <w:rsid w:val="00957E0C"/>
    <w:rsid w:val="00957E23"/>
    <w:rsid w:val="0096017A"/>
    <w:rsid w:val="009602B7"/>
    <w:rsid w:val="009605E7"/>
    <w:rsid w:val="00960A67"/>
    <w:rsid w:val="00960C71"/>
    <w:rsid w:val="00960F11"/>
    <w:rsid w:val="00961008"/>
    <w:rsid w:val="00961096"/>
    <w:rsid w:val="009612EC"/>
    <w:rsid w:val="00961957"/>
    <w:rsid w:val="009619D5"/>
    <w:rsid w:val="00961BB5"/>
    <w:rsid w:val="00961D81"/>
    <w:rsid w:val="00962262"/>
    <w:rsid w:val="00962289"/>
    <w:rsid w:val="00962429"/>
    <w:rsid w:val="00962660"/>
    <w:rsid w:val="009627FA"/>
    <w:rsid w:val="00962867"/>
    <w:rsid w:val="00962AD8"/>
    <w:rsid w:val="00962AE6"/>
    <w:rsid w:val="00962B1D"/>
    <w:rsid w:val="00962B6B"/>
    <w:rsid w:val="009630E7"/>
    <w:rsid w:val="0096339A"/>
    <w:rsid w:val="009633E4"/>
    <w:rsid w:val="0096343F"/>
    <w:rsid w:val="00963581"/>
    <w:rsid w:val="00963586"/>
    <w:rsid w:val="0096358F"/>
    <w:rsid w:val="009637FB"/>
    <w:rsid w:val="00963856"/>
    <w:rsid w:val="00963A0C"/>
    <w:rsid w:val="00963C03"/>
    <w:rsid w:val="00964089"/>
    <w:rsid w:val="009641A0"/>
    <w:rsid w:val="009642DF"/>
    <w:rsid w:val="009644CC"/>
    <w:rsid w:val="00964555"/>
    <w:rsid w:val="00964727"/>
    <w:rsid w:val="00964761"/>
    <w:rsid w:val="00964781"/>
    <w:rsid w:val="00964842"/>
    <w:rsid w:val="00964850"/>
    <w:rsid w:val="009649E6"/>
    <w:rsid w:val="00964B16"/>
    <w:rsid w:val="00964B51"/>
    <w:rsid w:val="00964B78"/>
    <w:rsid w:val="00964C5A"/>
    <w:rsid w:val="00964EF1"/>
    <w:rsid w:val="00965059"/>
    <w:rsid w:val="00965352"/>
    <w:rsid w:val="00965457"/>
    <w:rsid w:val="009655CE"/>
    <w:rsid w:val="009655DF"/>
    <w:rsid w:val="009655F7"/>
    <w:rsid w:val="00965987"/>
    <w:rsid w:val="009661C1"/>
    <w:rsid w:val="00966439"/>
    <w:rsid w:val="009665A3"/>
    <w:rsid w:val="00966C81"/>
    <w:rsid w:val="00966CD0"/>
    <w:rsid w:val="00967163"/>
    <w:rsid w:val="009672A1"/>
    <w:rsid w:val="009675B7"/>
    <w:rsid w:val="00967702"/>
    <w:rsid w:val="00967815"/>
    <w:rsid w:val="009679DC"/>
    <w:rsid w:val="00967A14"/>
    <w:rsid w:val="00967AA2"/>
    <w:rsid w:val="0097018A"/>
    <w:rsid w:val="0097044E"/>
    <w:rsid w:val="00970A4F"/>
    <w:rsid w:val="00970BB2"/>
    <w:rsid w:val="00970EA4"/>
    <w:rsid w:val="00971051"/>
    <w:rsid w:val="0097109C"/>
    <w:rsid w:val="009710A6"/>
    <w:rsid w:val="009715BF"/>
    <w:rsid w:val="0097180C"/>
    <w:rsid w:val="009719FF"/>
    <w:rsid w:val="00971B1C"/>
    <w:rsid w:val="00971B3F"/>
    <w:rsid w:val="00971B82"/>
    <w:rsid w:val="00971DB3"/>
    <w:rsid w:val="00971DB8"/>
    <w:rsid w:val="00972282"/>
    <w:rsid w:val="0097242D"/>
    <w:rsid w:val="009729A1"/>
    <w:rsid w:val="00972B35"/>
    <w:rsid w:val="00972BDE"/>
    <w:rsid w:val="00972CA3"/>
    <w:rsid w:val="00973096"/>
    <w:rsid w:val="009730CA"/>
    <w:rsid w:val="009730E9"/>
    <w:rsid w:val="00973151"/>
    <w:rsid w:val="00973186"/>
    <w:rsid w:val="00973473"/>
    <w:rsid w:val="009739BE"/>
    <w:rsid w:val="00973AF2"/>
    <w:rsid w:val="00974023"/>
    <w:rsid w:val="00974291"/>
    <w:rsid w:val="009744E7"/>
    <w:rsid w:val="00974646"/>
    <w:rsid w:val="009748BB"/>
    <w:rsid w:val="00974971"/>
    <w:rsid w:val="00974D15"/>
    <w:rsid w:val="00974E53"/>
    <w:rsid w:val="00975126"/>
    <w:rsid w:val="00975474"/>
    <w:rsid w:val="009754DD"/>
    <w:rsid w:val="009757FF"/>
    <w:rsid w:val="00975948"/>
    <w:rsid w:val="00975951"/>
    <w:rsid w:val="00975A30"/>
    <w:rsid w:val="00975A48"/>
    <w:rsid w:val="00975C29"/>
    <w:rsid w:val="00975EB1"/>
    <w:rsid w:val="009762A2"/>
    <w:rsid w:val="009765DD"/>
    <w:rsid w:val="0097685E"/>
    <w:rsid w:val="00976AA2"/>
    <w:rsid w:val="00976E78"/>
    <w:rsid w:val="00976FBF"/>
    <w:rsid w:val="00977136"/>
    <w:rsid w:val="00977344"/>
    <w:rsid w:val="00977432"/>
    <w:rsid w:val="009779F1"/>
    <w:rsid w:val="00977CF4"/>
    <w:rsid w:val="00977E7A"/>
    <w:rsid w:val="00977FEB"/>
    <w:rsid w:val="009800CF"/>
    <w:rsid w:val="009801D2"/>
    <w:rsid w:val="009801DC"/>
    <w:rsid w:val="0098057E"/>
    <w:rsid w:val="00980884"/>
    <w:rsid w:val="009808AE"/>
    <w:rsid w:val="0098096F"/>
    <w:rsid w:val="00980BB1"/>
    <w:rsid w:val="00981071"/>
    <w:rsid w:val="00981586"/>
    <w:rsid w:val="009815CB"/>
    <w:rsid w:val="009816F0"/>
    <w:rsid w:val="00982472"/>
    <w:rsid w:val="0098249D"/>
    <w:rsid w:val="009825CE"/>
    <w:rsid w:val="009826BB"/>
    <w:rsid w:val="00982BD0"/>
    <w:rsid w:val="00983010"/>
    <w:rsid w:val="0098323C"/>
    <w:rsid w:val="0098361A"/>
    <w:rsid w:val="009836CD"/>
    <w:rsid w:val="00983733"/>
    <w:rsid w:val="009839DC"/>
    <w:rsid w:val="009839E8"/>
    <w:rsid w:val="00983B24"/>
    <w:rsid w:val="00983B71"/>
    <w:rsid w:val="00983D06"/>
    <w:rsid w:val="00983DAD"/>
    <w:rsid w:val="00983FA4"/>
    <w:rsid w:val="00983FDF"/>
    <w:rsid w:val="009842B0"/>
    <w:rsid w:val="00984549"/>
    <w:rsid w:val="0098457E"/>
    <w:rsid w:val="00984691"/>
    <w:rsid w:val="009849CE"/>
    <w:rsid w:val="00984A19"/>
    <w:rsid w:val="00984C48"/>
    <w:rsid w:val="00985529"/>
    <w:rsid w:val="0098591D"/>
    <w:rsid w:val="0098598E"/>
    <w:rsid w:val="00985A4E"/>
    <w:rsid w:val="00985C35"/>
    <w:rsid w:val="00985D2B"/>
    <w:rsid w:val="00985D74"/>
    <w:rsid w:val="00985E04"/>
    <w:rsid w:val="00986819"/>
    <w:rsid w:val="00986B8B"/>
    <w:rsid w:val="00986C46"/>
    <w:rsid w:val="00986CA1"/>
    <w:rsid w:val="00986D7B"/>
    <w:rsid w:val="00987138"/>
    <w:rsid w:val="0098786E"/>
    <w:rsid w:val="009878FC"/>
    <w:rsid w:val="00987C30"/>
    <w:rsid w:val="00987E49"/>
    <w:rsid w:val="00987E87"/>
    <w:rsid w:val="00987EF2"/>
    <w:rsid w:val="00987FA2"/>
    <w:rsid w:val="00987FAA"/>
    <w:rsid w:val="0099000C"/>
    <w:rsid w:val="009902A6"/>
    <w:rsid w:val="009902B6"/>
    <w:rsid w:val="009907A4"/>
    <w:rsid w:val="00990A94"/>
    <w:rsid w:val="00990B72"/>
    <w:rsid w:val="00990C05"/>
    <w:rsid w:val="00990DCC"/>
    <w:rsid w:val="00990FE5"/>
    <w:rsid w:val="00991073"/>
    <w:rsid w:val="00991130"/>
    <w:rsid w:val="009915EE"/>
    <w:rsid w:val="00991672"/>
    <w:rsid w:val="009916C6"/>
    <w:rsid w:val="00991AAD"/>
    <w:rsid w:val="00991C63"/>
    <w:rsid w:val="00991CC7"/>
    <w:rsid w:val="00991DEC"/>
    <w:rsid w:val="00991E5D"/>
    <w:rsid w:val="0099228C"/>
    <w:rsid w:val="0099289D"/>
    <w:rsid w:val="009928D5"/>
    <w:rsid w:val="00992B8B"/>
    <w:rsid w:val="00992E1F"/>
    <w:rsid w:val="00993114"/>
    <w:rsid w:val="00993957"/>
    <w:rsid w:val="00993966"/>
    <w:rsid w:val="00993D19"/>
    <w:rsid w:val="00993E3F"/>
    <w:rsid w:val="00993E84"/>
    <w:rsid w:val="00994269"/>
    <w:rsid w:val="009943BD"/>
    <w:rsid w:val="00994429"/>
    <w:rsid w:val="00994568"/>
    <w:rsid w:val="0099466C"/>
    <w:rsid w:val="00995012"/>
    <w:rsid w:val="0099518A"/>
    <w:rsid w:val="009951A7"/>
    <w:rsid w:val="009951CF"/>
    <w:rsid w:val="00995945"/>
    <w:rsid w:val="009959DF"/>
    <w:rsid w:val="00995D72"/>
    <w:rsid w:val="00995EE8"/>
    <w:rsid w:val="00996188"/>
    <w:rsid w:val="0099619E"/>
    <w:rsid w:val="009963DF"/>
    <w:rsid w:val="00996744"/>
    <w:rsid w:val="00996A8F"/>
    <w:rsid w:val="00996BA8"/>
    <w:rsid w:val="00996F82"/>
    <w:rsid w:val="009976F5"/>
    <w:rsid w:val="00997932"/>
    <w:rsid w:val="00997E32"/>
    <w:rsid w:val="00997FFE"/>
    <w:rsid w:val="009A0007"/>
    <w:rsid w:val="009A012C"/>
    <w:rsid w:val="009A015A"/>
    <w:rsid w:val="009A02A9"/>
    <w:rsid w:val="009A03E2"/>
    <w:rsid w:val="009A082D"/>
    <w:rsid w:val="009A09A5"/>
    <w:rsid w:val="009A0EFC"/>
    <w:rsid w:val="009A10E2"/>
    <w:rsid w:val="009A1145"/>
    <w:rsid w:val="009A12DE"/>
    <w:rsid w:val="009A146B"/>
    <w:rsid w:val="009A14D6"/>
    <w:rsid w:val="009A1581"/>
    <w:rsid w:val="009A1598"/>
    <w:rsid w:val="009A1823"/>
    <w:rsid w:val="009A1836"/>
    <w:rsid w:val="009A1B18"/>
    <w:rsid w:val="009A1FAC"/>
    <w:rsid w:val="009A251C"/>
    <w:rsid w:val="009A2683"/>
    <w:rsid w:val="009A2699"/>
    <w:rsid w:val="009A2849"/>
    <w:rsid w:val="009A29D6"/>
    <w:rsid w:val="009A2BB7"/>
    <w:rsid w:val="009A31F5"/>
    <w:rsid w:val="009A325F"/>
    <w:rsid w:val="009A347F"/>
    <w:rsid w:val="009A36E5"/>
    <w:rsid w:val="009A3964"/>
    <w:rsid w:val="009A39EC"/>
    <w:rsid w:val="009A3EFD"/>
    <w:rsid w:val="009A4004"/>
    <w:rsid w:val="009A41FA"/>
    <w:rsid w:val="009A44B7"/>
    <w:rsid w:val="009A44EB"/>
    <w:rsid w:val="009A45A3"/>
    <w:rsid w:val="009A4DBC"/>
    <w:rsid w:val="009A4EF9"/>
    <w:rsid w:val="009A4FAA"/>
    <w:rsid w:val="009A504B"/>
    <w:rsid w:val="009A525B"/>
    <w:rsid w:val="009A555D"/>
    <w:rsid w:val="009A5691"/>
    <w:rsid w:val="009A5837"/>
    <w:rsid w:val="009A5BF1"/>
    <w:rsid w:val="009A5CB7"/>
    <w:rsid w:val="009A5D39"/>
    <w:rsid w:val="009A5F0A"/>
    <w:rsid w:val="009A5FBC"/>
    <w:rsid w:val="009A6054"/>
    <w:rsid w:val="009A63F2"/>
    <w:rsid w:val="009A64EB"/>
    <w:rsid w:val="009A64EF"/>
    <w:rsid w:val="009A68E1"/>
    <w:rsid w:val="009A69EE"/>
    <w:rsid w:val="009A6DC0"/>
    <w:rsid w:val="009A6E36"/>
    <w:rsid w:val="009A6E90"/>
    <w:rsid w:val="009A7155"/>
    <w:rsid w:val="009A71FF"/>
    <w:rsid w:val="009A7334"/>
    <w:rsid w:val="009A7460"/>
    <w:rsid w:val="009A772F"/>
    <w:rsid w:val="009A774C"/>
    <w:rsid w:val="009A7895"/>
    <w:rsid w:val="009A791E"/>
    <w:rsid w:val="009A7944"/>
    <w:rsid w:val="009A79F6"/>
    <w:rsid w:val="009A7D06"/>
    <w:rsid w:val="009B0009"/>
    <w:rsid w:val="009B00CE"/>
    <w:rsid w:val="009B04D7"/>
    <w:rsid w:val="009B05BA"/>
    <w:rsid w:val="009B0A1B"/>
    <w:rsid w:val="009B0D49"/>
    <w:rsid w:val="009B0D5B"/>
    <w:rsid w:val="009B0FB2"/>
    <w:rsid w:val="009B1309"/>
    <w:rsid w:val="009B18ED"/>
    <w:rsid w:val="009B1A06"/>
    <w:rsid w:val="009B1A3C"/>
    <w:rsid w:val="009B1A49"/>
    <w:rsid w:val="009B1C42"/>
    <w:rsid w:val="009B2671"/>
    <w:rsid w:val="009B26B6"/>
    <w:rsid w:val="009B2AB2"/>
    <w:rsid w:val="009B306B"/>
    <w:rsid w:val="009B30ED"/>
    <w:rsid w:val="009B32D3"/>
    <w:rsid w:val="009B373A"/>
    <w:rsid w:val="009B3BFE"/>
    <w:rsid w:val="009B3D2E"/>
    <w:rsid w:val="009B3D78"/>
    <w:rsid w:val="009B3EC0"/>
    <w:rsid w:val="009B3F21"/>
    <w:rsid w:val="009B42F6"/>
    <w:rsid w:val="009B431D"/>
    <w:rsid w:val="009B49AA"/>
    <w:rsid w:val="009B4AD7"/>
    <w:rsid w:val="009B4B2D"/>
    <w:rsid w:val="009B4D0C"/>
    <w:rsid w:val="009B4EC3"/>
    <w:rsid w:val="009B53AA"/>
    <w:rsid w:val="009B53FC"/>
    <w:rsid w:val="009B5C46"/>
    <w:rsid w:val="009B5E52"/>
    <w:rsid w:val="009B658F"/>
    <w:rsid w:val="009B6594"/>
    <w:rsid w:val="009B6681"/>
    <w:rsid w:val="009B6763"/>
    <w:rsid w:val="009B67DB"/>
    <w:rsid w:val="009B68BE"/>
    <w:rsid w:val="009B69B3"/>
    <w:rsid w:val="009B6AC6"/>
    <w:rsid w:val="009B6C6E"/>
    <w:rsid w:val="009B7177"/>
    <w:rsid w:val="009B747E"/>
    <w:rsid w:val="009B76E6"/>
    <w:rsid w:val="009B78A2"/>
    <w:rsid w:val="009B793A"/>
    <w:rsid w:val="009B7E8C"/>
    <w:rsid w:val="009C01B7"/>
    <w:rsid w:val="009C09C6"/>
    <w:rsid w:val="009C0A7B"/>
    <w:rsid w:val="009C0ACC"/>
    <w:rsid w:val="009C0BEB"/>
    <w:rsid w:val="009C10B4"/>
    <w:rsid w:val="009C11DA"/>
    <w:rsid w:val="009C1408"/>
    <w:rsid w:val="009C189D"/>
    <w:rsid w:val="009C1EC0"/>
    <w:rsid w:val="009C2002"/>
    <w:rsid w:val="009C2141"/>
    <w:rsid w:val="009C2463"/>
    <w:rsid w:val="009C2955"/>
    <w:rsid w:val="009C2962"/>
    <w:rsid w:val="009C296A"/>
    <w:rsid w:val="009C29B6"/>
    <w:rsid w:val="009C2FF4"/>
    <w:rsid w:val="009C3098"/>
    <w:rsid w:val="009C30D5"/>
    <w:rsid w:val="009C30DD"/>
    <w:rsid w:val="009C3399"/>
    <w:rsid w:val="009C34B5"/>
    <w:rsid w:val="009C350D"/>
    <w:rsid w:val="009C3535"/>
    <w:rsid w:val="009C39BB"/>
    <w:rsid w:val="009C3C27"/>
    <w:rsid w:val="009C3E0D"/>
    <w:rsid w:val="009C40DE"/>
    <w:rsid w:val="009C40ED"/>
    <w:rsid w:val="009C4196"/>
    <w:rsid w:val="009C41D6"/>
    <w:rsid w:val="009C44A9"/>
    <w:rsid w:val="009C4547"/>
    <w:rsid w:val="009C460E"/>
    <w:rsid w:val="009C4618"/>
    <w:rsid w:val="009C4912"/>
    <w:rsid w:val="009C4943"/>
    <w:rsid w:val="009C49B1"/>
    <w:rsid w:val="009C4A61"/>
    <w:rsid w:val="009C4DD9"/>
    <w:rsid w:val="009C4E7B"/>
    <w:rsid w:val="009C4E8C"/>
    <w:rsid w:val="009C4FAF"/>
    <w:rsid w:val="009C5238"/>
    <w:rsid w:val="009C54D7"/>
    <w:rsid w:val="009C5812"/>
    <w:rsid w:val="009C58A4"/>
    <w:rsid w:val="009C5AAA"/>
    <w:rsid w:val="009C5C41"/>
    <w:rsid w:val="009C5D2B"/>
    <w:rsid w:val="009C5DF2"/>
    <w:rsid w:val="009C5E44"/>
    <w:rsid w:val="009C5EE1"/>
    <w:rsid w:val="009C5EE6"/>
    <w:rsid w:val="009C6062"/>
    <w:rsid w:val="009C60F0"/>
    <w:rsid w:val="009C6198"/>
    <w:rsid w:val="009C6214"/>
    <w:rsid w:val="009C663E"/>
    <w:rsid w:val="009C6C9B"/>
    <w:rsid w:val="009C6D3E"/>
    <w:rsid w:val="009C6EA0"/>
    <w:rsid w:val="009C76C2"/>
    <w:rsid w:val="009C76E5"/>
    <w:rsid w:val="009C7C41"/>
    <w:rsid w:val="009C7C89"/>
    <w:rsid w:val="009C7D8D"/>
    <w:rsid w:val="009C7E64"/>
    <w:rsid w:val="009D0123"/>
    <w:rsid w:val="009D019B"/>
    <w:rsid w:val="009D01CC"/>
    <w:rsid w:val="009D01EC"/>
    <w:rsid w:val="009D0810"/>
    <w:rsid w:val="009D0B91"/>
    <w:rsid w:val="009D0D7C"/>
    <w:rsid w:val="009D0EBB"/>
    <w:rsid w:val="009D0EC9"/>
    <w:rsid w:val="009D0F19"/>
    <w:rsid w:val="009D1338"/>
    <w:rsid w:val="009D13EC"/>
    <w:rsid w:val="009D174E"/>
    <w:rsid w:val="009D18FC"/>
    <w:rsid w:val="009D196B"/>
    <w:rsid w:val="009D1CA4"/>
    <w:rsid w:val="009D1DD5"/>
    <w:rsid w:val="009D23E9"/>
    <w:rsid w:val="009D2795"/>
    <w:rsid w:val="009D2912"/>
    <w:rsid w:val="009D2E15"/>
    <w:rsid w:val="009D2FCF"/>
    <w:rsid w:val="009D368B"/>
    <w:rsid w:val="009D39B9"/>
    <w:rsid w:val="009D3AF5"/>
    <w:rsid w:val="009D3F03"/>
    <w:rsid w:val="009D3F1E"/>
    <w:rsid w:val="009D42F5"/>
    <w:rsid w:val="009D43B5"/>
    <w:rsid w:val="009D4B88"/>
    <w:rsid w:val="009D4B9A"/>
    <w:rsid w:val="009D4E93"/>
    <w:rsid w:val="009D53AA"/>
    <w:rsid w:val="009D54D1"/>
    <w:rsid w:val="009D5522"/>
    <w:rsid w:val="009D577C"/>
    <w:rsid w:val="009D57AE"/>
    <w:rsid w:val="009D5846"/>
    <w:rsid w:val="009D589D"/>
    <w:rsid w:val="009D59E4"/>
    <w:rsid w:val="009D5BB4"/>
    <w:rsid w:val="009D5C7F"/>
    <w:rsid w:val="009D5E47"/>
    <w:rsid w:val="009D6150"/>
    <w:rsid w:val="009D6554"/>
    <w:rsid w:val="009D6629"/>
    <w:rsid w:val="009D6AE7"/>
    <w:rsid w:val="009D6BFC"/>
    <w:rsid w:val="009D6E68"/>
    <w:rsid w:val="009D7177"/>
    <w:rsid w:val="009D7808"/>
    <w:rsid w:val="009D78AA"/>
    <w:rsid w:val="009D7E43"/>
    <w:rsid w:val="009D7EDC"/>
    <w:rsid w:val="009D7F43"/>
    <w:rsid w:val="009E015A"/>
    <w:rsid w:val="009E019F"/>
    <w:rsid w:val="009E030A"/>
    <w:rsid w:val="009E07DD"/>
    <w:rsid w:val="009E084C"/>
    <w:rsid w:val="009E08B5"/>
    <w:rsid w:val="009E094A"/>
    <w:rsid w:val="009E0A8E"/>
    <w:rsid w:val="009E0A9A"/>
    <w:rsid w:val="009E0B4C"/>
    <w:rsid w:val="009E0CCB"/>
    <w:rsid w:val="009E0E38"/>
    <w:rsid w:val="009E0F5A"/>
    <w:rsid w:val="009E1187"/>
    <w:rsid w:val="009E13C4"/>
    <w:rsid w:val="009E1A29"/>
    <w:rsid w:val="009E1B3B"/>
    <w:rsid w:val="009E1E2E"/>
    <w:rsid w:val="009E1E39"/>
    <w:rsid w:val="009E1E46"/>
    <w:rsid w:val="009E2687"/>
    <w:rsid w:val="009E283D"/>
    <w:rsid w:val="009E288E"/>
    <w:rsid w:val="009E2DD5"/>
    <w:rsid w:val="009E2EA0"/>
    <w:rsid w:val="009E314F"/>
    <w:rsid w:val="009E3298"/>
    <w:rsid w:val="009E3651"/>
    <w:rsid w:val="009E3851"/>
    <w:rsid w:val="009E3DF1"/>
    <w:rsid w:val="009E4113"/>
    <w:rsid w:val="009E4440"/>
    <w:rsid w:val="009E4636"/>
    <w:rsid w:val="009E46A5"/>
    <w:rsid w:val="009E46E0"/>
    <w:rsid w:val="009E4835"/>
    <w:rsid w:val="009E48D1"/>
    <w:rsid w:val="009E494D"/>
    <w:rsid w:val="009E49BA"/>
    <w:rsid w:val="009E49F6"/>
    <w:rsid w:val="009E4C0F"/>
    <w:rsid w:val="009E4CB7"/>
    <w:rsid w:val="009E4E23"/>
    <w:rsid w:val="009E50A8"/>
    <w:rsid w:val="009E50BE"/>
    <w:rsid w:val="009E51A5"/>
    <w:rsid w:val="009E527A"/>
    <w:rsid w:val="009E55C6"/>
    <w:rsid w:val="009E567A"/>
    <w:rsid w:val="009E591D"/>
    <w:rsid w:val="009E5A38"/>
    <w:rsid w:val="009E5BA4"/>
    <w:rsid w:val="009E5FE4"/>
    <w:rsid w:val="009E60A3"/>
    <w:rsid w:val="009E6132"/>
    <w:rsid w:val="009E62F9"/>
    <w:rsid w:val="009E638E"/>
    <w:rsid w:val="009E63A1"/>
    <w:rsid w:val="009E63D5"/>
    <w:rsid w:val="009E670A"/>
    <w:rsid w:val="009E6807"/>
    <w:rsid w:val="009E690A"/>
    <w:rsid w:val="009E6B43"/>
    <w:rsid w:val="009E722C"/>
    <w:rsid w:val="009E759A"/>
    <w:rsid w:val="009E75BB"/>
    <w:rsid w:val="009E76DB"/>
    <w:rsid w:val="009E78D3"/>
    <w:rsid w:val="009E7ECF"/>
    <w:rsid w:val="009F02D0"/>
    <w:rsid w:val="009F04DA"/>
    <w:rsid w:val="009F07A7"/>
    <w:rsid w:val="009F08CA"/>
    <w:rsid w:val="009F0A02"/>
    <w:rsid w:val="009F0C36"/>
    <w:rsid w:val="009F10A8"/>
    <w:rsid w:val="009F1271"/>
    <w:rsid w:val="009F1307"/>
    <w:rsid w:val="009F1535"/>
    <w:rsid w:val="009F173E"/>
    <w:rsid w:val="009F18B6"/>
    <w:rsid w:val="009F1B3F"/>
    <w:rsid w:val="009F1B49"/>
    <w:rsid w:val="009F202E"/>
    <w:rsid w:val="009F212E"/>
    <w:rsid w:val="009F2165"/>
    <w:rsid w:val="009F21AE"/>
    <w:rsid w:val="009F23C3"/>
    <w:rsid w:val="009F270F"/>
    <w:rsid w:val="009F2875"/>
    <w:rsid w:val="009F2A39"/>
    <w:rsid w:val="009F30D7"/>
    <w:rsid w:val="009F3189"/>
    <w:rsid w:val="009F33D4"/>
    <w:rsid w:val="009F355E"/>
    <w:rsid w:val="009F35F0"/>
    <w:rsid w:val="009F3763"/>
    <w:rsid w:val="009F3840"/>
    <w:rsid w:val="009F385B"/>
    <w:rsid w:val="009F394F"/>
    <w:rsid w:val="009F3B10"/>
    <w:rsid w:val="009F3B3E"/>
    <w:rsid w:val="009F3ED1"/>
    <w:rsid w:val="009F3FF1"/>
    <w:rsid w:val="009F4424"/>
    <w:rsid w:val="009F445F"/>
    <w:rsid w:val="009F4A23"/>
    <w:rsid w:val="009F4CDC"/>
    <w:rsid w:val="009F5446"/>
    <w:rsid w:val="009F5449"/>
    <w:rsid w:val="009F5509"/>
    <w:rsid w:val="009F5795"/>
    <w:rsid w:val="009F5918"/>
    <w:rsid w:val="009F64E2"/>
    <w:rsid w:val="009F6566"/>
    <w:rsid w:val="009F66BB"/>
    <w:rsid w:val="009F6A21"/>
    <w:rsid w:val="009F6DF7"/>
    <w:rsid w:val="009F71A0"/>
    <w:rsid w:val="009F7355"/>
    <w:rsid w:val="009F7877"/>
    <w:rsid w:val="009F79EF"/>
    <w:rsid w:val="009F7EEB"/>
    <w:rsid w:val="00A000EF"/>
    <w:rsid w:val="00A00161"/>
    <w:rsid w:val="00A002A4"/>
    <w:rsid w:val="00A00451"/>
    <w:rsid w:val="00A0059D"/>
    <w:rsid w:val="00A006F6"/>
    <w:rsid w:val="00A008A2"/>
    <w:rsid w:val="00A00A41"/>
    <w:rsid w:val="00A00A6C"/>
    <w:rsid w:val="00A00ABF"/>
    <w:rsid w:val="00A00AEC"/>
    <w:rsid w:val="00A00D26"/>
    <w:rsid w:val="00A01010"/>
    <w:rsid w:val="00A01281"/>
    <w:rsid w:val="00A01342"/>
    <w:rsid w:val="00A016F4"/>
    <w:rsid w:val="00A016F8"/>
    <w:rsid w:val="00A0186D"/>
    <w:rsid w:val="00A01D9A"/>
    <w:rsid w:val="00A02051"/>
    <w:rsid w:val="00A020BB"/>
    <w:rsid w:val="00A0220D"/>
    <w:rsid w:val="00A02306"/>
    <w:rsid w:val="00A024AE"/>
    <w:rsid w:val="00A0257C"/>
    <w:rsid w:val="00A0264A"/>
    <w:rsid w:val="00A02796"/>
    <w:rsid w:val="00A028D3"/>
    <w:rsid w:val="00A02979"/>
    <w:rsid w:val="00A02BD9"/>
    <w:rsid w:val="00A02CD0"/>
    <w:rsid w:val="00A02D85"/>
    <w:rsid w:val="00A02DAA"/>
    <w:rsid w:val="00A02DF9"/>
    <w:rsid w:val="00A02E0E"/>
    <w:rsid w:val="00A03047"/>
    <w:rsid w:val="00A03709"/>
    <w:rsid w:val="00A038D6"/>
    <w:rsid w:val="00A03BD9"/>
    <w:rsid w:val="00A03F2A"/>
    <w:rsid w:val="00A04020"/>
    <w:rsid w:val="00A04169"/>
    <w:rsid w:val="00A0427B"/>
    <w:rsid w:val="00A0449F"/>
    <w:rsid w:val="00A044D5"/>
    <w:rsid w:val="00A045DB"/>
    <w:rsid w:val="00A047AF"/>
    <w:rsid w:val="00A0484B"/>
    <w:rsid w:val="00A049FC"/>
    <w:rsid w:val="00A04AA9"/>
    <w:rsid w:val="00A04B0E"/>
    <w:rsid w:val="00A04BA2"/>
    <w:rsid w:val="00A04DC2"/>
    <w:rsid w:val="00A04EE2"/>
    <w:rsid w:val="00A052AE"/>
    <w:rsid w:val="00A05526"/>
    <w:rsid w:val="00A05584"/>
    <w:rsid w:val="00A05615"/>
    <w:rsid w:val="00A05801"/>
    <w:rsid w:val="00A058AC"/>
    <w:rsid w:val="00A058F2"/>
    <w:rsid w:val="00A05A4F"/>
    <w:rsid w:val="00A05ED1"/>
    <w:rsid w:val="00A05F11"/>
    <w:rsid w:val="00A05F12"/>
    <w:rsid w:val="00A06287"/>
    <w:rsid w:val="00A0644F"/>
    <w:rsid w:val="00A06631"/>
    <w:rsid w:val="00A06906"/>
    <w:rsid w:val="00A06975"/>
    <w:rsid w:val="00A06D2E"/>
    <w:rsid w:val="00A06E1E"/>
    <w:rsid w:val="00A06E45"/>
    <w:rsid w:val="00A0744A"/>
    <w:rsid w:val="00A07612"/>
    <w:rsid w:val="00A07BB9"/>
    <w:rsid w:val="00A07CB5"/>
    <w:rsid w:val="00A07D19"/>
    <w:rsid w:val="00A07E9E"/>
    <w:rsid w:val="00A1040A"/>
    <w:rsid w:val="00A10638"/>
    <w:rsid w:val="00A10F7A"/>
    <w:rsid w:val="00A1118F"/>
    <w:rsid w:val="00A11325"/>
    <w:rsid w:val="00A11361"/>
    <w:rsid w:val="00A11A8E"/>
    <w:rsid w:val="00A11B4A"/>
    <w:rsid w:val="00A11E17"/>
    <w:rsid w:val="00A12112"/>
    <w:rsid w:val="00A127CE"/>
    <w:rsid w:val="00A12838"/>
    <w:rsid w:val="00A12886"/>
    <w:rsid w:val="00A12924"/>
    <w:rsid w:val="00A12B86"/>
    <w:rsid w:val="00A12CA0"/>
    <w:rsid w:val="00A12DD6"/>
    <w:rsid w:val="00A134A7"/>
    <w:rsid w:val="00A1355B"/>
    <w:rsid w:val="00A13A1F"/>
    <w:rsid w:val="00A13B0C"/>
    <w:rsid w:val="00A13B32"/>
    <w:rsid w:val="00A13B93"/>
    <w:rsid w:val="00A13B99"/>
    <w:rsid w:val="00A13C34"/>
    <w:rsid w:val="00A14086"/>
    <w:rsid w:val="00A1414A"/>
    <w:rsid w:val="00A141C6"/>
    <w:rsid w:val="00A145C6"/>
    <w:rsid w:val="00A14670"/>
    <w:rsid w:val="00A149D4"/>
    <w:rsid w:val="00A14AA5"/>
    <w:rsid w:val="00A14ABE"/>
    <w:rsid w:val="00A14C27"/>
    <w:rsid w:val="00A14D8E"/>
    <w:rsid w:val="00A14E57"/>
    <w:rsid w:val="00A14F03"/>
    <w:rsid w:val="00A15003"/>
    <w:rsid w:val="00A15231"/>
    <w:rsid w:val="00A156EE"/>
    <w:rsid w:val="00A157FA"/>
    <w:rsid w:val="00A1590D"/>
    <w:rsid w:val="00A15B24"/>
    <w:rsid w:val="00A15C25"/>
    <w:rsid w:val="00A15DD9"/>
    <w:rsid w:val="00A15F54"/>
    <w:rsid w:val="00A1604C"/>
    <w:rsid w:val="00A16416"/>
    <w:rsid w:val="00A16602"/>
    <w:rsid w:val="00A1661C"/>
    <w:rsid w:val="00A1677D"/>
    <w:rsid w:val="00A167A4"/>
    <w:rsid w:val="00A168EC"/>
    <w:rsid w:val="00A16F0D"/>
    <w:rsid w:val="00A16FF1"/>
    <w:rsid w:val="00A16FFE"/>
    <w:rsid w:val="00A17039"/>
    <w:rsid w:val="00A1748A"/>
    <w:rsid w:val="00A1753F"/>
    <w:rsid w:val="00A17A3C"/>
    <w:rsid w:val="00A17AF6"/>
    <w:rsid w:val="00A17CC4"/>
    <w:rsid w:val="00A17E24"/>
    <w:rsid w:val="00A20031"/>
    <w:rsid w:val="00A2042F"/>
    <w:rsid w:val="00A20BAD"/>
    <w:rsid w:val="00A20FB0"/>
    <w:rsid w:val="00A21182"/>
    <w:rsid w:val="00A212AD"/>
    <w:rsid w:val="00A21348"/>
    <w:rsid w:val="00A213AE"/>
    <w:rsid w:val="00A21501"/>
    <w:rsid w:val="00A215EA"/>
    <w:rsid w:val="00A2179B"/>
    <w:rsid w:val="00A21806"/>
    <w:rsid w:val="00A219C7"/>
    <w:rsid w:val="00A219EA"/>
    <w:rsid w:val="00A21C5B"/>
    <w:rsid w:val="00A21D28"/>
    <w:rsid w:val="00A21D4D"/>
    <w:rsid w:val="00A21DAA"/>
    <w:rsid w:val="00A22135"/>
    <w:rsid w:val="00A223B7"/>
    <w:rsid w:val="00A22774"/>
    <w:rsid w:val="00A22D36"/>
    <w:rsid w:val="00A2317E"/>
    <w:rsid w:val="00A238A6"/>
    <w:rsid w:val="00A239A8"/>
    <w:rsid w:val="00A23CA5"/>
    <w:rsid w:val="00A23D0A"/>
    <w:rsid w:val="00A23D8E"/>
    <w:rsid w:val="00A23EA6"/>
    <w:rsid w:val="00A23FE8"/>
    <w:rsid w:val="00A24240"/>
    <w:rsid w:val="00A242AA"/>
    <w:rsid w:val="00A2443D"/>
    <w:rsid w:val="00A24646"/>
    <w:rsid w:val="00A24B6D"/>
    <w:rsid w:val="00A24E8B"/>
    <w:rsid w:val="00A24EF3"/>
    <w:rsid w:val="00A250AE"/>
    <w:rsid w:val="00A25121"/>
    <w:rsid w:val="00A25466"/>
    <w:rsid w:val="00A25528"/>
    <w:rsid w:val="00A256A9"/>
    <w:rsid w:val="00A25918"/>
    <w:rsid w:val="00A25DE2"/>
    <w:rsid w:val="00A263F2"/>
    <w:rsid w:val="00A2652B"/>
    <w:rsid w:val="00A267C7"/>
    <w:rsid w:val="00A26B82"/>
    <w:rsid w:val="00A26C5E"/>
    <w:rsid w:val="00A26FEC"/>
    <w:rsid w:val="00A272F9"/>
    <w:rsid w:val="00A273F0"/>
    <w:rsid w:val="00A274D4"/>
    <w:rsid w:val="00A27731"/>
    <w:rsid w:val="00A27806"/>
    <w:rsid w:val="00A27D53"/>
    <w:rsid w:val="00A27D95"/>
    <w:rsid w:val="00A27F99"/>
    <w:rsid w:val="00A3017A"/>
    <w:rsid w:val="00A30314"/>
    <w:rsid w:val="00A30465"/>
    <w:rsid w:val="00A30596"/>
    <w:rsid w:val="00A30617"/>
    <w:rsid w:val="00A309D7"/>
    <w:rsid w:val="00A30CDA"/>
    <w:rsid w:val="00A310CB"/>
    <w:rsid w:val="00A3112B"/>
    <w:rsid w:val="00A31878"/>
    <w:rsid w:val="00A31FF8"/>
    <w:rsid w:val="00A32161"/>
    <w:rsid w:val="00A32240"/>
    <w:rsid w:val="00A324A5"/>
    <w:rsid w:val="00A324B8"/>
    <w:rsid w:val="00A32688"/>
    <w:rsid w:val="00A328B3"/>
    <w:rsid w:val="00A32BE1"/>
    <w:rsid w:val="00A32D4D"/>
    <w:rsid w:val="00A334D3"/>
    <w:rsid w:val="00A3363C"/>
    <w:rsid w:val="00A34061"/>
    <w:rsid w:val="00A3426F"/>
    <w:rsid w:val="00A3456A"/>
    <w:rsid w:val="00A34904"/>
    <w:rsid w:val="00A34A7B"/>
    <w:rsid w:val="00A34B98"/>
    <w:rsid w:val="00A34DBD"/>
    <w:rsid w:val="00A34EFE"/>
    <w:rsid w:val="00A3511C"/>
    <w:rsid w:val="00A3522D"/>
    <w:rsid w:val="00A35263"/>
    <w:rsid w:val="00A3529E"/>
    <w:rsid w:val="00A35695"/>
    <w:rsid w:val="00A35D11"/>
    <w:rsid w:val="00A361E7"/>
    <w:rsid w:val="00A3707D"/>
    <w:rsid w:val="00A3716C"/>
    <w:rsid w:val="00A3723D"/>
    <w:rsid w:val="00A374F7"/>
    <w:rsid w:val="00A37681"/>
    <w:rsid w:val="00A37734"/>
    <w:rsid w:val="00A377DD"/>
    <w:rsid w:val="00A37872"/>
    <w:rsid w:val="00A37A02"/>
    <w:rsid w:val="00A37B11"/>
    <w:rsid w:val="00A37CF1"/>
    <w:rsid w:val="00A37F7A"/>
    <w:rsid w:val="00A37F88"/>
    <w:rsid w:val="00A40010"/>
    <w:rsid w:val="00A4037E"/>
    <w:rsid w:val="00A4038A"/>
    <w:rsid w:val="00A40559"/>
    <w:rsid w:val="00A405C9"/>
    <w:rsid w:val="00A407BD"/>
    <w:rsid w:val="00A40900"/>
    <w:rsid w:val="00A409BC"/>
    <w:rsid w:val="00A40B38"/>
    <w:rsid w:val="00A40D3B"/>
    <w:rsid w:val="00A40F47"/>
    <w:rsid w:val="00A40FC6"/>
    <w:rsid w:val="00A41167"/>
    <w:rsid w:val="00A41619"/>
    <w:rsid w:val="00A417FF"/>
    <w:rsid w:val="00A419F1"/>
    <w:rsid w:val="00A41D40"/>
    <w:rsid w:val="00A42046"/>
    <w:rsid w:val="00A42464"/>
    <w:rsid w:val="00A4262A"/>
    <w:rsid w:val="00A4287D"/>
    <w:rsid w:val="00A428BC"/>
    <w:rsid w:val="00A429C6"/>
    <w:rsid w:val="00A42D8F"/>
    <w:rsid w:val="00A42F83"/>
    <w:rsid w:val="00A42FB5"/>
    <w:rsid w:val="00A430B8"/>
    <w:rsid w:val="00A430EB"/>
    <w:rsid w:val="00A43150"/>
    <w:rsid w:val="00A433DE"/>
    <w:rsid w:val="00A4363A"/>
    <w:rsid w:val="00A437F8"/>
    <w:rsid w:val="00A43A2E"/>
    <w:rsid w:val="00A43D96"/>
    <w:rsid w:val="00A44197"/>
    <w:rsid w:val="00A441D4"/>
    <w:rsid w:val="00A446C0"/>
    <w:rsid w:val="00A448A3"/>
    <w:rsid w:val="00A44C91"/>
    <w:rsid w:val="00A44DC8"/>
    <w:rsid w:val="00A4504A"/>
    <w:rsid w:val="00A45282"/>
    <w:rsid w:val="00A452C1"/>
    <w:rsid w:val="00A45453"/>
    <w:rsid w:val="00A4553B"/>
    <w:rsid w:val="00A4573E"/>
    <w:rsid w:val="00A457F3"/>
    <w:rsid w:val="00A457F5"/>
    <w:rsid w:val="00A45DF0"/>
    <w:rsid w:val="00A4654B"/>
    <w:rsid w:val="00A46565"/>
    <w:rsid w:val="00A4677C"/>
    <w:rsid w:val="00A4690B"/>
    <w:rsid w:val="00A469DD"/>
    <w:rsid w:val="00A46C95"/>
    <w:rsid w:val="00A46CB1"/>
    <w:rsid w:val="00A46EE0"/>
    <w:rsid w:val="00A46EE2"/>
    <w:rsid w:val="00A47120"/>
    <w:rsid w:val="00A47407"/>
    <w:rsid w:val="00A47697"/>
    <w:rsid w:val="00A47791"/>
    <w:rsid w:val="00A477A5"/>
    <w:rsid w:val="00A47C88"/>
    <w:rsid w:val="00A505E8"/>
    <w:rsid w:val="00A507B1"/>
    <w:rsid w:val="00A5081F"/>
    <w:rsid w:val="00A50919"/>
    <w:rsid w:val="00A51061"/>
    <w:rsid w:val="00A5138B"/>
    <w:rsid w:val="00A5148B"/>
    <w:rsid w:val="00A515AB"/>
    <w:rsid w:val="00A515E8"/>
    <w:rsid w:val="00A51908"/>
    <w:rsid w:val="00A51E8F"/>
    <w:rsid w:val="00A51F9D"/>
    <w:rsid w:val="00A52198"/>
    <w:rsid w:val="00A52719"/>
    <w:rsid w:val="00A5277A"/>
    <w:rsid w:val="00A52793"/>
    <w:rsid w:val="00A527DF"/>
    <w:rsid w:val="00A5293D"/>
    <w:rsid w:val="00A5299D"/>
    <w:rsid w:val="00A52C76"/>
    <w:rsid w:val="00A52CBF"/>
    <w:rsid w:val="00A52D1B"/>
    <w:rsid w:val="00A52DBE"/>
    <w:rsid w:val="00A535FB"/>
    <w:rsid w:val="00A53674"/>
    <w:rsid w:val="00A537B7"/>
    <w:rsid w:val="00A53821"/>
    <w:rsid w:val="00A538E1"/>
    <w:rsid w:val="00A53932"/>
    <w:rsid w:val="00A539A2"/>
    <w:rsid w:val="00A539A8"/>
    <w:rsid w:val="00A53F8C"/>
    <w:rsid w:val="00A541B8"/>
    <w:rsid w:val="00A54818"/>
    <w:rsid w:val="00A54B1B"/>
    <w:rsid w:val="00A554AE"/>
    <w:rsid w:val="00A555B0"/>
    <w:rsid w:val="00A555C9"/>
    <w:rsid w:val="00A5565D"/>
    <w:rsid w:val="00A5566E"/>
    <w:rsid w:val="00A55781"/>
    <w:rsid w:val="00A55788"/>
    <w:rsid w:val="00A5584D"/>
    <w:rsid w:val="00A55B3E"/>
    <w:rsid w:val="00A55BB4"/>
    <w:rsid w:val="00A55D74"/>
    <w:rsid w:val="00A55F31"/>
    <w:rsid w:val="00A55FDA"/>
    <w:rsid w:val="00A563BA"/>
    <w:rsid w:val="00A564EA"/>
    <w:rsid w:val="00A565F6"/>
    <w:rsid w:val="00A56607"/>
    <w:rsid w:val="00A567CF"/>
    <w:rsid w:val="00A567F5"/>
    <w:rsid w:val="00A56829"/>
    <w:rsid w:val="00A569DA"/>
    <w:rsid w:val="00A56B99"/>
    <w:rsid w:val="00A5708E"/>
    <w:rsid w:val="00A571F0"/>
    <w:rsid w:val="00A5745B"/>
    <w:rsid w:val="00A5760B"/>
    <w:rsid w:val="00A57622"/>
    <w:rsid w:val="00A5768A"/>
    <w:rsid w:val="00A57A60"/>
    <w:rsid w:val="00A57CDC"/>
    <w:rsid w:val="00A60064"/>
    <w:rsid w:val="00A601A8"/>
    <w:rsid w:val="00A60220"/>
    <w:rsid w:val="00A6026D"/>
    <w:rsid w:val="00A604A1"/>
    <w:rsid w:val="00A604C1"/>
    <w:rsid w:val="00A607B8"/>
    <w:rsid w:val="00A60B0F"/>
    <w:rsid w:val="00A60E1E"/>
    <w:rsid w:val="00A60EBE"/>
    <w:rsid w:val="00A60F0A"/>
    <w:rsid w:val="00A610C4"/>
    <w:rsid w:val="00A6144B"/>
    <w:rsid w:val="00A615A7"/>
    <w:rsid w:val="00A61700"/>
    <w:rsid w:val="00A61758"/>
    <w:rsid w:val="00A61B85"/>
    <w:rsid w:val="00A61BA1"/>
    <w:rsid w:val="00A61BBD"/>
    <w:rsid w:val="00A61BC2"/>
    <w:rsid w:val="00A6214C"/>
    <w:rsid w:val="00A62216"/>
    <w:rsid w:val="00A62250"/>
    <w:rsid w:val="00A6233E"/>
    <w:rsid w:val="00A623E7"/>
    <w:rsid w:val="00A624A2"/>
    <w:rsid w:val="00A62675"/>
    <w:rsid w:val="00A62845"/>
    <w:rsid w:val="00A628FC"/>
    <w:rsid w:val="00A636B7"/>
    <w:rsid w:val="00A63792"/>
    <w:rsid w:val="00A637D5"/>
    <w:rsid w:val="00A638FB"/>
    <w:rsid w:val="00A6397A"/>
    <w:rsid w:val="00A63D78"/>
    <w:rsid w:val="00A63D99"/>
    <w:rsid w:val="00A63EDE"/>
    <w:rsid w:val="00A6415A"/>
    <w:rsid w:val="00A6448B"/>
    <w:rsid w:val="00A64548"/>
    <w:rsid w:val="00A649FE"/>
    <w:rsid w:val="00A64AAE"/>
    <w:rsid w:val="00A64D48"/>
    <w:rsid w:val="00A64E7D"/>
    <w:rsid w:val="00A65082"/>
    <w:rsid w:val="00A650D1"/>
    <w:rsid w:val="00A65D0C"/>
    <w:rsid w:val="00A65ED8"/>
    <w:rsid w:val="00A65F8F"/>
    <w:rsid w:val="00A66364"/>
    <w:rsid w:val="00A667A8"/>
    <w:rsid w:val="00A667C9"/>
    <w:rsid w:val="00A667D6"/>
    <w:rsid w:val="00A66AEB"/>
    <w:rsid w:val="00A671CD"/>
    <w:rsid w:val="00A672D1"/>
    <w:rsid w:val="00A673B6"/>
    <w:rsid w:val="00A676F0"/>
    <w:rsid w:val="00A67957"/>
    <w:rsid w:val="00A67EAF"/>
    <w:rsid w:val="00A67EF6"/>
    <w:rsid w:val="00A70054"/>
    <w:rsid w:val="00A7021E"/>
    <w:rsid w:val="00A70266"/>
    <w:rsid w:val="00A704F7"/>
    <w:rsid w:val="00A7051C"/>
    <w:rsid w:val="00A70713"/>
    <w:rsid w:val="00A708F5"/>
    <w:rsid w:val="00A709C7"/>
    <w:rsid w:val="00A70A85"/>
    <w:rsid w:val="00A70D8B"/>
    <w:rsid w:val="00A70D96"/>
    <w:rsid w:val="00A71267"/>
    <w:rsid w:val="00A71285"/>
    <w:rsid w:val="00A712F2"/>
    <w:rsid w:val="00A713BE"/>
    <w:rsid w:val="00A71479"/>
    <w:rsid w:val="00A7163A"/>
    <w:rsid w:val="00A718CD"/>
    <w:rsid w:val="00A72605"/>
    <w:rsid w:val="00A729B9"/>
    <w:rsid w:val="00A72CE3"/>
    <w:rsid w:val="00A72EDD"/>
    <w:rsid w:val="00A73311"/>
    <w:rsid w:val="00A736C4"/>
    <w:rsid w:val="00A736DB"/>
    <w:rsid w:val="00A737B9"/>
    <w:rsid w:val="00A737EC"/>
    <w:rsid w:val="00A73910"/>
    <w:rsid w:val="00A73BB6"/>
    <w:rsid w:val="00A73C2C"/>
    <w:rsid w:val="00A73E0C"/>
    <w:rsid w:val="00A743A0"/>
    <w:rsid w:val="00A7449E"/>
    <w:rsid w:val="00A74630"/>
    <w:rsid w:val="00A74816"/>
    <w:rsid w:val="00A749D9"/>
    <w:rsid w:val="00A74AF3"/>
    <w:rsid w:val="00A74C8F"/>
    <w:rsid w:val="00A74D4F"/>
    <w:rsid w:val="00A74F89"/>
    <w:rsid w:val="00A75491"/>
    <w:rsid w:val="00A75754"/>
    <w:rsid w:val="00A75C6A"/>
    <w:rsid w:val="00A75D68"/>
    <w:rsid w:val="00A75D76"/>
    <w:rsid w:val="00A75EA6"/>
    <w:rsid w:val="00A75F30"/>
    <w:rsid w:val="00A76041"/>
    <w:rsid w:val="00A7620B"/>
    <w:rsid w:val="00A76393"/>
    <w:rsid w:val="00A76473"/>
    <w:rsid w:val="00A7662D"/>
    <w:rsid w:val="00A76651"/>
    <w:rsid w:val="00A76668"/>
    <w:rsid w:val="00A766B7"/>
    <w:rsid w:val="00A76722"/>
    <w:rsid w:val="00A7672F"/>
    <w:rsid w:val="00A76998"/>
    <w:rsid w:val="00A76C97"/>
    <w:rsid w:val="00A77434"/>
    <w:rsid w:val="00A77599"/>
    <w:rsid w:val="00A77625"/>
    <w:rsid w:val="00A77729"/>
    <w:rsid w:val="00A77CB6"/>
    <w:rsid w:val="00A77E17"/>
    <w:rsid w:val="00A77E67"/>
    <w:rsid w:val="00A77EAF"/>
    <w:rsid w:val="00A77EB1"/>
    <w:rsid w:val="00A77EF7"/>
    <w:rsid w:val="00A8042F"/>
    <w:rsid w:val="00A80499"/>
    <w:rsid w:val="00A805A2"/>
    <w:rsid w:val="00A80841"/>
    <w:rsid w:val="00A80A23"/>
    <w:rsid w:val="00A80B2B"/>
    <w:rsid w:val="00A80B7B"/>
    <w:rsid w:val="00A80DD2"/>
    <w:rsid w:val="00A80E21"/>
    <w:rsid w:val="00A810C3"/>
    <w:rsid w:val="00A813BC"/>
    <w:rsid w:val="00A81427"/>
    <w:rsid w:val="00A814E6"/>
    <w:rsid w:val="00A815BA"/>
    <w:rsid w:val="00A81B81"/>
    <w:rsid w:val="00A81D21"/>
    <w:rsid w:val="00A81F52"/>
    <w:rsid w:val="00A823AE"/>
    <w:rsid w:val="00A82944"/>
    <w:rsid w:val="00A82B06"/>
    <w:rsid w:val="00A82D17"/>
    <w:rsid w:val="00A82DC9"/>
    <w:rsid w:val="00A82DD8"/>
    <w:rsid w:val="00A8304C"/>
    <w:rsid w:val="00A8339F"/>
    <w:rsid w:val="00A836B9"/>
    <w:rsid w:val="00A8370B"/>
    <w:rsid w:val="00A83842"/>
    <w:rsid w:val="00A83DD3"/>
    <w:rsid w:val="00A83FB0"/>
    <w:rsid w:val="00A843A1"/>
    <w:rsid w:val="00A84523"/>
    <w:rsid w:val="00A847E7"/>
    <w:rsid w:val="00A849BE"/>
    <w:rsid w:val="00A84D16"/>
    <w:rsid w:val="00A84D46"/>
    <w:rsid w:val="00A84F96"/>
    <w:rsid w:val="00A8500E"/>
    <w:rsid w:val="00A850CF"/>
    <w:rsid w:val="00A85100"/>
    <w:rsid w:val="00A85170"/>
    <w:rsid w:val="00A851B1"/>
    <w:rsid w:val="00A854F8"/>
    <w:rsid w:val="00A85EF2"/>
    <w:rsid w:val="00A85F44"/>
    <w:rsid w:val="00A862D1"/>
    <w:rsid w:val="00A863F8"/>
    <w:rsid w:val="00A86485"/>
    <w:rsid w:val="00A86537"/>
    <w:rsid w:val="00A86889"/>
    <w:rsid w:val="00A868B1"/>
    <w:rsid w:val="00A86918"/>
    <w:rsid w:val="00A87188"/>
    <w:rsid w:val="00A87578"/>
    <w:rsid w:val="00A87925"/>
    <w:rsid w:val="00A87B31"/>
    <w:rsid w:val="00A87FD4"/>
    <w:rsid w:val="00A90010"/>
    <w:rsid w:val="00A90099"/>
    <w:rsid w:val="00A90258"/>
    <w:rsid w:val="00A908B5"/>
    <w:rsid w:val="00A90BA0"/>
    <w:rsid w:val="00A9103F"/>
    <w:rsid w:val="00A91096"/>
    <w:rsid w:val="00A91421"/>
    <w:rsid w:val="00A91437"/>
    <w:rsid w:val="00A91541"/>
    <w:rsid w:val="00A91A1A"/>
    <w:rsid w:val="00A91AC3"/>
    <w:rsid w:val="00A91AEA"/>
    <w:rsid w:val="00A91CDE"/>
    <w:rsid w:val="00A91D64"/>
    <w:rsid w:val="00A91E44"/>
    <w:rsid w:val="00A91F61"/>
    <w:rsid w:val="00A92219"/>
    <w:rsid w:val="00A92406"/>
    <w:rsid w:val="00A92412"/>
    <w:rsid w:val="00A92543"/>
    <w:rsid w:val="00A92820"/>
    <w:rsid w:val="00A92D8B"/>
    <w:rsid w:val="00A92EE7"/>
    <w:rsid w:val="00A9326B"/>
    <w:rsid w:val="00A935B6"/>
    <w:rsid w:val="00A9368B"/>
    <w:rsid w:val="00A93854"/>
    <w:rsid w:val="00A93AA1"/>
    <w:rsid w:val="00A9425F"/>
    <w:rsid w:val="00A94733"/>
    <w:rsid w:val="00A947DE"/>
    <w:rsid w:val="00A94A3B"/>
    <w:rsid w:val="00A94B20"/>
    <w:rsid w:val="00A94B6D"/>
    <w:rsid w:val="00A94D9D"/>
    <w:rsid w:val="00A94E1E"/>
    <w:rsid w:val="00A94F57"/>
    <w:rsid w:val="00A94FE9"/>
    <w:rsid w:val="00A950DA"/>
    <w:rsid w:val="00A9510C"/>
    <w:rsid w:val="00A954D8"/>
    <w:rsid w:val="00A9550D"/>
    <w:rsid w:val="00A9596C"/>
    <w:rsid w:val="00A95A74"/>
    <w:rsid w:val="00A95DC1"/>
    <w:rsid w:val="00A95F3D"/>
    <w:rsid w:val="00A960C1"/>
    <w:rsid w:val="00A96388"/>
    <w:rsid w:val="00A964EA"/>
    <w:rsid w:val="00A9685D"/>
    <w:rsid w:val="00A9698D"/>
    <w:rsid w:val="00A969AB"/>
    <w:rsid w:val="00A96ACE"/>
    <w:rsid w:val="00A97116"/>
    <w:rsid w:val="00A9729B"/>
    <w:rsid w:val="00A97918"/>
    <w:rsid w:val="00A97ACE"/>
    <w:rsid w:val="00A97C2A"/>
    <w:rsid w:val="00A97EA2"/>
    <w:rsid w:val="00A97EBE"/>
    <w:rsid w:val="00A97F6E"/>
    <w:rsid w:val="00AA00D8"/>
    <w:rsid w:val="00AA024B"/>
    <w:rsid w:val="00AA02C5"/>
    <w:rsid w:val="00AA057F"/>
    <w:rsid w:val="00AA08C1"/>
    <w:rsid w:val="00AA08F2"/>
    <w:rsid w:val="00AA0AA7"/>
    <w:rsid w:val="00AA0AE9"/>
    <w:rsid w:val="00AA0E24"/>
    <w:rsid w:val="00AA0F98"/>
    <w:rsid w:val="00AA1095"/>
    <w:rsid w:val="00AA11B0"/>
    <w:rsid w:val="00AA1643"/>
    <w:rsid w:val="00AA16EF"/>
    <w:rsid w:val="00AA1A73"/>
    <w:rsid w:val="00AA1ABF"/>
    <w:rsid w:val="00AA1C3C"/>
    <w:rsid w:val="00AA1D6A"/>
    <w:rsid w:val="00AA1D8C"/>
    <w:rsid w:val="00AA1EBA"/>
    <w:rsid w:val="00AA2485"/>
    <w:rsid w:val="00AA294C"/>
    <w:rsid w:val="00AA29CC"/>
    <w:rsid w:val="00AA2A10"/>
    <w:rsid w:val="00AA2EB8"/>
    <w:rsid w:val="00AA2EDE"/>
    <w:rsid w:val="00AA3038"/>
    <w:rsid w:val="00AA306E"/>
    <w:rsid w:val="00AA340C"/>
    <w:rsid w:val="00AA3491"/>
    <w:rsid w:val="00AA354E"/>
    <w:rsid w:val="00AA35D3"/>
    <w:rsid w:val="00AA3AA2"/>
    <w:rsid w:val="00AA3C5C"/>
    <w:rsid w:val="00AA43E5"/>
    <w:rsid w:val="00AA46BE"/>
    <w:rsid w:val="00AA48FA"/>
    <w:rsid w:val="00AA4B52"/>
    <w:rsid w:val="00AA4B6A"/>
    <w:rsid w:val="00AA4EA6"/>
    <w:rsid w:val="00AA4F57"/>
    <w:rsid w:val="00AA4F9E"/>
    <w:rsid w:val="00AA5166"/>
    <w:rsid w:val="00AA539E"/>
    <w:rsid w:val="00AA5457"/>
    <w:rsid w:val="00AA5501"/>
    <w:rsid w:val="00AA55C1"/>
    <w:rsid w:val="00AA55CD"/>
    <w:rsid w:val="00AA5D05"/>
    <w:rsid w:val="00AA63A3"/>
    <w:rsid w:val="00AA6471"/>
    <w:rsid w:val="00AA66EF"/>
    <w:rsid w:val="00AA6A43"/>
    <w:rsid w:val="00AA6C27"/>
    <w:rsid w:val="00AA6CC3"/>
    <w:rsid w:val="00AA7748"/>
    <w:rsid w:val="00AA7ABE"/>
    <w:rsid w:val="00AA7B8D"/>
    <w:rsid w:val="00AA7C1C"/>
    <w:rsid w:val="00AA7DEE"/>
    <w:rsid w:val="00AA7E23"/>
    <w:rsid w:val="00AB0083"/>
    <w:rsid w:val="00AB010D"/>
    <w:rsid w:val="00AB0467"/>
    <w:rsid w:val="00AB0643"/>
    <w:rsid w:val="00AB08B9"/>
    <w:rsid w:val="00AB0DF0"/>
    <w:rsid w:val="00AB116B"/>
    <w:rsid w:val="00AB138E"/>
    <w:rsid w:val="00AB1773"/>
    <w:rsid w:val="00AB1880"/>
    <w:rsid w:val="00AB1ACF"/>
    <w:rsid w:val="00AB1BCB"/>
    <w:rsid w:val="00AB1F44"/>
    <w:rsid w:val="00AB2209"/>
    <w:rsid w:val="00AB260B"/>
    <w:rsid w:val="00AB2969"/>
    <w:rsid w:val="00AB29EE"/>
    <w:rsid w:val="00AB2CDA"/>
    <w:rsid w:val="00AB2E4C"/>
    <w:rsid w:val="00AB2F10"/>
    <w:rsid w:val="00AB2F6E"/>
    <w:rsid w:val="00AB3121"/>
    <w:rsid w:val="00AB32EE"/>
    <w:rsid w:val="00AB33A1"/>
    <w:rsid w:val="00AB33D2"/>
    <w:rsid w:val="00AB3425"/>
    <w:rsid w:val="00AB343B"/>
    <w:rsid w:val="00AB3475"/>
    <w:rsid w:val="00AB3867"/>
    <w:rsid w:val="00AB38AC"/>
    <w:rsid w:val="00AB3906"/>
    <w:rsid w:val="00AB3A96"/>
    <w:rsid w:val="00AB3D72"/>
    <w:rsid w:val="00AB4188"/>
    <w:rsid w:val="00AB439C"/>
    <w:rsid w:val="00AB444C"/>
    <w:rsid w:val="00AB44CA"/>
    <w:rsid w:val="00AB454F"/>
    <w:rsid w:val="00AB489E"/>
    <w:rsid w:val="00AB4A83"/>
    <w:rsid w:val="00AB4F5B"/>
    <w:rsid w:val="00AB5127"/>
    <w:rsid w:val="00AB514A"/>
    <w:rsid w:val="00AB5396"/>
    <w:rsid w:val="00AB5729"/>
    <w:rsid w:val="00AB5A83"/>
    <w:rsid w:val="00AB5DCB"/>
    <w:rsid w:val="00AB5FDB"/>
    <w:rsid w:val="00AB61D2"/>
    <w:rsid w:val="00AB6223"/>
    <w:rsid w:val="00AB648B"/>
    <w:rsid w:val="00AB65D7"/>
    <w:rsid w:val="00AB680C"/>
    <w:rsid w:val="00AB6931"/>
    <w:rsid w:val="00AB6A30"/>
    <w:rsid w:val="00AB6ED5"/>
    <w:rsid w:val="00AB702E"/>
    <w:rsid w:val="00AB70F0"/>
    <w:rsid w:val="00AB71BB"/>
    <w:rsid w:val="00AB751A"/>
    <w:rsid w:val="00AB7733"/>
    <w:rsid w:val="00AB78FC"/>
    <w:rsid w:val="00AB7942"/>
    <w:rsid w:val="00AB7DF7"/>
    <w:rsid w:val="00AC0131"/>
    <w:rsid w:val="00AC016F"/>
    <w:rsid w:val="00AC0343"/>
    <w:rsid w:val="00AC071D"/>
    <w:rsid w:val="00AC0C3C"/>
    <w:rsid w:val="00AC1225"/>
    <w:rsid w:val="00AC16BE"/>
    <w:rsid w:val="00AC1837"/>
    <w:rsid w:val="00AC1856"/>
    <w:rsid w:val="00AC188F"/>
    <w:rsid w:val="00AC197E"/>
    <w:rsid w:val="00AC1B66"/>
    <w:rsid w:val="00AC1F0A"/>
    <w:rsid w:val="00AC2181"/>
    <w:rsid w:val="00AC2243"/>
    <w:rsid w:val="00AC22A3"/>
    <w:rsid w:val="00AC28EF"/>
    <w:rsid w:val="00AC2B6E"/>
    <w:rsid w:val="00AC3026"/>
    <w:rsid w:val="00AC3047"/>
    <w:rsid w:val="00AC3193"/>
    <w:rsid w:val="00AC32F0"/>
    <w:rsid w:val="00AC3451"/>
    <w:rsid w:val="00AC34FA"/>
    <w:rsid w:val="00AC3713"/>
    <w:rsid w:val="00AC3766"/>
    <w:rsid w:val="00AC37BD"/>
    <w:rsid w:val="00AC39B1"/>
    <w:rsid w:val="00AC39D4"/>
    <w:rsid w:val="00AC3BD7"/>
    <w:rsid w:val="00AC3DD3"/>
    <w:rsid w:val="00AC3E00"/>
    <w:rsid w:val="00AC3FE7"/>
    <w:rsid w:val="00AC40B6"/>
    <w:rsid w:val="00AC40E7"/>
    <w:rsid w:val="00AC460E"/>
    <w:rsid w:val="00AC4BBB"/>
    <w:rsid w:val="00AC4FF4"/>
    <w:rsid w:val="00AC512B"/>
    <w:rsid w:val="00AC5163"/>
    <w:rsid w:val="00AC5174"/>
    <w:rsid w:val="00AC51C1"/>
    <w:rsid w:val="00AC550C"/>
    <w:rsid w:val="00AC5598"/>
    <w:rsid w:val="00AC55C5"/>
    <w:rsid w:val="00AC5859"/>
    <w:rsid w:val="00AC597B"/>
    <w:rsid w:val="00AC5ADC"/>
    <w:rsid w:val="00AC5B0B"/>
    <w:rsid w:val="00AC5FB1"/>
    <w:rsid w:val="00AC603E"/>
    <w:rsid w:val="00AC61F5"/>
    <w:rsid w:val="00AC6476"/>
    <w:rsid w:val="00AC67BE"/>
    <w:rsid w:val="00AC6AC2"/>
    <w:rsid w:val="00AC6B31"/>
    <w:rsid w:val="00AC6BD9"/>
    <w:rsid w:val="00AC72B1"/>
    <w:rsid w:val="00AC73E7"/>
    <w:rsid w:val="00AC759C"/>
    <w:rsid w:val="00AC79D4"/>
    <w:rsid w:val="00AC7ACF"/>
    <w:rsid w:val="00AC7DBE"/>
    <w:rsid w:val="00AC7EC8"/>
    <w:rsid w:val="00AD025B"/>
    <w:rsid w:val="00AD0509"/>
    <w:rsid w:val="00AD056C"/>
    <w:rsid w:val="00AD0734"/>
    <w:rsid w:val="00AD0B2D"/>
    <w:rsid w:val="00AD0B5C"/>
    <w:rsid w:val="00AD0C19"/>
    <w:rsid w:val="00AD0D1D"/>
    <w:rsid w:val="00AD0E56"/>
    <w:rsid w:val="00AD0E7E"/>
    <w:rsid w:val="00AD0F4D"/>
    <w:rsid w:val="00AD0F8E"/>
    <w:rsid w:val="00AD119B"/>
    <w:rsid w:val="00AD13A6"/>
    <w:rsid w:val="00AD1441"/>
    <w:rsid w:val="00AD149C"/>
    <w:rsid w:val="00AD1815"/>
    <w:rsid w:val="00AD1910"/>
    <w:rsid w:val="00AD1974"/>
    <w:rsid w:val="00AD19A1"/>
    <w:rsid w:val="00AD1AF4"/>
    <w:rsid w:val="00AD1C54"/>
    <w:rsid w:val="00AD222D"/>
    <w:rsid w:val="00AD229C"/>
    <w:rsid w:val="00AD2372"/>
    <w:rsid w:val="00AD2661"/>
    <w:rsid w:val="00AD2B52"/>
    <w:rsid w:val="00AD2B79"/>
    <w:rsid w:val="00AD2B92"/>
    <w:rsid w:val="00AD2F19"/>
    <w:rsid w:val="00AD3093"/>
    <w:rsid w:val="00AD3232"/>
    <w:rsid w:val="00AD35B6"/>
    <w:rsid w:val="00AD37BA"/>
    <w:rsid w:val="00AD38E8"/>
    <w:rsid w:val="00AD39BA"/>
    <w:rsid w:val="00AD3D79"/>
    <w:rsid w:val="00AD402B"/>
    <w:rsid w:val="00AD4419"/>
    <w:rsid w:val="00AD4601"/>
    <w:rsid w:val="00AD4685"/>
    <w:rsid w:val="00AD4986"/>
    <w:rsid w:val="00AD4AB0"/>
    <w:rsid w:val="00AD4DBB"/>
    <w:rsid w:val="00AD4E08"/>
    <w:rsid w:val="00AD5010"/>
    <w:rsid w:val="00AD5117"/>
    <w:rsid w:val="00AD5700"/>
    <w:rsid w:val="00AD5772"/>
    <w:rsid w:val="00AD5875"/>
    <w:rsid w:val="00AD5BFE"/>
    <w:rsid w:val="00AD5CEC"/>
    <w:rsid w:val="00AD5DB7"/>
    <w:rsid w:val="00AD5EBC"/>
    <w:rsid w:val="00AD5EE8"/>
    <w:rsid w:val="00AD5FB7"/>
    <w:rsid w:val="00AD6480"/>
    <w:rsid w:val="00AD6809"/>
    <w:rsid w:val="00AD6B40"/>
    <w:rsid w:val="00AD6F33"/>
    <w:rsid w:val="00AD6F3B"/>
    <w:rsid w:val="00AD7087"/>
    <w:rsid w:val="00AD7667"/>
    <w:rsid w:val="00AD76BF"/>
    <w:rsid w:val="00AD795A"/>
    <w:rsid w:val="00AD79A9"/>
    <w:rsid w:val="00AD7B6D"/>
    <w:rsid w:val="00AD7BD4"/>
    <w:rsid w:val="00AE009A"/>
    <w:rsid w:val="00AE026E"/>
    <w:rsid w:val="00AE0389"/>
    <w:rsid w:val="00AE0C6E"/>
    <w:rsid w:val="00AE0E78"/>
    <w:rsid w:val="00AE0FE7"/>
    <w:rsid w:val="00AE1088"/>
    <w:rsid w:val="00AE11B9"/>
    <w:rsid w:val="00AE129C"/>
    <w:rsid w:val="00AE1350"/>
    <w:rsid w:val="00AE151A"/>
    <w:rsid w:val="00AE18A3"/>
    <w:rsid w:val="00AE1AAB"/>
    <w:rsid w:val="00AE1BC8"/>
    <w:rsid w:val="00AE1C0D"/>
    <w:rsid w:val="00AE1D44"/>
    <w:rsid w:val="00AE1F4B"/>
    <w:rsid w:val="00AE1F9B"/>
    <w:rsid w:val="00AE275D"/>
    <w:rsid w:val="00AE2780"/>
    <w:rsid w:val="00AE2843"/>
    <w:rsid w:val="00AE28A9"/>
    <w:rsid w:val="00AE2990"/>
    <w:rsid w:val="00AE2A68"/>
    <w:rsid w:val="00AE2F8B"/>
    <w:rsid w:val="00AE3147"/>
    <w:rsid w:val="00AE332C"/>
    <w:rsid w:val="00AE3644"/>
    <w:rsid w:val="00AE36ED"/>
    <w:rsid w:val="00AE39A2"/>
    <w:rsid w:val="00AE3B0C"/>
    <w:rsid w:val="00AE4180"/>
    <w:rsid w:val="00AE4510"/>
    <w:rsid w:val="00AE45ED"/>
    <w:rsid w:val="00AE49C2"/>
    <w:rsid w:val="00AE4A77"/>
    <w:rsid w:val="00AE4AE5"/>
    <w:rsid w:val="00AE4EFC"/>
    <w:rsid w:val="00AE4F1E"/>
    <w:rsid w:val="00AE5079"/>
    <w:rsid w:val="00AE51C8"/>
    <w:rsid w:val="00AE529B"/>
    <w:rsid w:val="00AE53D7"/>
    <w:rsid w:val="00AE5449"/>
    <w:rsid w:val="00AE54B8"/>
    <w:rsid w:val="00AE5630"/>
    <w:rsid w:val="00AE5AAA"/>
    <w:rsid w:val="00AE5B17"/>
    <w:rsid w:val="00AE5BA4"/>
    <w:rsid w:val="00AE5F51"/>
    <w:rsid w:val="00AE6062"/>
    <w:rsid w:val="00AE60C4"/>
    <w:rsid w:val="00AE637F"/>
    <w:rsid w:val="00AE6742"/>
    <w:rsid w:val="00AE6EBC"/>
    <w:rsid w:val="00AE74A0"/>
    <w:rsid w:val="00AE75F0"/>
    <w:rsid w:val="00AE79FC"/>
    <w:rsid w:val="00AE7EA3"/>
    <w:rsid w:val="00AF05A3"/>
    <w:rsid w:val="00AF0A26"/>
    <w:rsid w:val="00AF0A8B"/>
    <w:rsid w:val="00AF0E37"/>
    <w:rsid w:val="00AF1421"/>
    <w:rsid w:val="00AF18C8"/>
    <w:rsid w:val="00AF213A"/>
    <w:rsid w:val="00AF2168"/>
    <w:rsid w:val="00AF21D2"/>
    <w:rsid w:val="00AF288F"/>
    <w:rsid w:val="00AF2DC6"/>
    <w:rsid w:val="00AF30E9"/>
    <w:rsid w:val="00AF332C"/>
    <w:rsid w:val="00AF3341"/>
    <w:rsid w:val="00AF343E"/>
    <w:rsid w:val="00AF3BD5"/>
    <w:rsid w:val="00AF3F91"/>
    <w:rsid w:val="00AF4131"/>
    <w:rsid w:val="00AF4190"/>
    <w:rsid w:val="00AF41AC"/>
    <w:rsid w:val="00AF4239"/>
    <w:rsid w:val="00AF463B"/>
    <w:rsid w:val="00AF46C6"/>
    <w:rsid w:val="00AF490D"/>
    <w:rsid w:val="00AF4D35"/>
    <w:rsid w:val="00AF4E16"/>
    <w:rsid w:val="00AF4F95"/>
    <w:rsid w:val="00AF4FA5"/>
    <w:rsid w:val="00AF5088"/>
    <w:rsid w:val="00AF5472"/>
    <w:rsid w:val="00AF5487"/>
    <w:rsid w:val="00AF571B"/>
    <w:rsid w:val="00AF57BB"/>
    <w:rsid w:val="00AF57C7"/>
    <w:rsid w:val="00AF57E8"/>
    <w:rsid w:val="00AF589B"/>
    <w:rsid w:val="00AF5999"/>
    <w:rsid w:val="00AF5E36"/>
    <w:rsid w:val="00AF5F7C"/>
    <w:rsid w:val="00AF6379"/>
    <w:rsid w:val="00AF64E7"/>
    <w:rsid w:val="00AF6730"/>
    <w:rsid w:val="00AF67AD"/>
    <w:rsid w:val="00AF6A26"/>
    <w:rsid w:val="00AF6C1F"/>
    <w:rsid w:val="00AF6C26"/>
    <w:rsid w:val="00AF6E8C"/>
    <w:rsid w:val="00AF6F8B"/>
    <w:rsid w:val="00AF70FD"/>
    <w:rsid w:val="00AF7172"/>
    <w:rsid w:val="00AF72C9"/>
    <w:rsid w:val="00AF76EC"/>
    <w:rsid w:val="00AF77B5"/>
    <w:rsid w:val="00AF7805"/>
    <w:rsid w:val="00AF7B2B"/>
    <w:rsid w:val="00AF7BA0"/>
    <w:rsid w:val="00AF7D95"/>
    <w:rsid w:val="00AF7E55"/>
    <w:rsid w:val="00B00B78"/>
    <w:rsid w:val="00B00BA4"/>
    <w:rsid w:val="00B00C57"/>
    <w:rsid w:val="00B00DE4"/>
    <w:rsid w:val="00B0100C"/>
    <w:rsid w:val="00B0112C"/>
    <w:rsid w:val="00B01223"/>
    <w:rsid w:val="00B01A69"/>
    <w:rsid w:val="00B01B20"/>
    <w:rsid w:val="00B01FBB"/>
    <w:rsid w:val="00B02069"/>
    <w:rsid w:val="00B02765"/>
    <w:rsid w:val="00B028AC"/>
    <w:rsid w:val="00B028FE"/>
    <w:rsid w:val="00B02955"/>
    <w:rsid w:val="00B02968"/>
    <w:rsid w:val="00B02A07"/>
    <w:rsid w:val="00B02C1A"/>
    <w:rsid w:val="00B0312E"/>
    <w:rsid w:val="00B0330F"/>
    <w:rsid w:val="00B0359C"/>
    <w:rsid w:val="00B03683"/>
    <w:rsid w:val="00B0380B"/>
    <w:rsid w:val="00B03AE7"/>
    <w:rsid w:val="00B03B5C"/>
    <w:rsid w:val="00B03C9F"/>
    <w:rsid w:val="00B0400D"/>
    <w:rsid w:val="00B04182"/>
    <w:rsid w:val="00B04273"/>
    <w:rsid w:val="00B045A5"/>
    <w:rsid w:val="00B046F9"/>
    <w:rsid w:val="00B0487B"/>
    <w:rsid w:val="00B04C24"/>
    <w:rsid w:val="00B04E6F"/>
    <w:rsid w:val="00B0511B"/>
    <w:rsid w:val="00B05382"/>
    <w:rsid w:val="00B0554D"/>
    <w:rsid w:val="00B0564D"/>
    <w:rsid w:val="00B05762"/>
    <w:rsid w:val="00B058A3"/>
    <w:rsid w:val="00B05AB0"/>
    <w:rsid w:val="00B05B2F"/>
    <w:rsid w:val="00B05C34"/>
    <w:rsid w:val="00B05DA5"/>
    <w:rsid w:val="00B05DC6"/>
    <w:rsid w:val="00B05DF1"/>
    <w:rsid w:val="00B06031"/>
    <w:rsid w:val="00B06056"/>
    <w:rsid w:val="00B060A9"/>
    <w:rsid w:val="00B0647F"/>
    <w:rsid w:val="00B066BD"/>
    <w:rsid w:val="00B068C9"/>
    <w:rsid w:val="00B06AE2"/>
    <w:rsid w:val="00B06BA7"/>
    <w:rsid w:val="00B06D70"/>
    <w:rsid w:val="00B06E3F"/>
    <w:rsid w:val="00B06FAD"/>
    <w:rsid w:val="00B0784B"/>
    <w:rsid w:val="00B078B2"/>
    <w:rsid w:val="00B07901"/>
    <w:rsid w:val="00B07DE7"/>
    <w:rsid w:val="00B07DF6"/>
    <w:rsid w:val="00B07EE7"/>
    <w:rsid w:val="00B10277"/>
    <w:rsid w:val="00B10472"/>
    <w:rsid w:val="00B1047A"/>
    <w:rsid w:val="00B10681"/>
    <w:rsid w:val="00B106F2"/>
    <w:rsid w:val="00B1073D"/>
    <w:rsid w:val="00B10846"/>
    <w:rsid w:val="00B10A25"/>
    <w:rsid w:val="00B11088"/>
    <w:rsid w:val="00B110C9"/>
    <w:rsid w:val="00B11415"/>
    <w:rsid w:val="00B116C1"/>
    <w:rsid w:val="00B11B07"/>
    <w:rsid w:val="00B11B55"/>
    <w:rsid w:val="00B11B85"/>
    <w:rsid w:val="00B11D07"/>
    <w:rsid w:val="00B11D5A"/>
    <w:rsid w:val="00B1221D"/>
    <w:rsid w:val="00B1221E"/>
    <w:rsid w:val="00B12303"/>
    <w:rsid w:val="00B12914"/>
    <w:rsid w:val="00B1318A"/>
    <w:rsid w:val="00B131AA"/>
    <w:rsid w:val="00B1322F"/>
    <w:rsid w:val="00B13364"/>
    <w:rsid w:val="00B13657"/>
    <w:rsid w:val="00B13EDB"/>
    <w:rsid w:val="00B13F4F"/>
    <w:rsid w:val="00B1411E"/>
    <w:rsid w:val="00B146CF"/>
    <w:rsid w:val="00B14904"/>
    <w:rsid w:val="00B14B5A"/>
    <w:rsid w:val="00B14BB7"/>
    <w:rsid w:val="00B14FF8"/>
    <w:rsid w:val="00B151B5"/>
    <w:rsid w:val="00B15265"/>
    <w:rsid w:val="00B152EE"/>
    <w:rsid w:val="00B153CC"/>
    <w:rsid w:val="00B1574E"/>
    <w:rsid w:val="00B158FA"/>
    <w:rsid w:val="00B1596A"/>
    <w:rsid w:val="00B15A41"/>
    <w:rsid w:val="00B15AD0"/>
    <w:rsid w:val="00B15DAD"/>
    <w:rsid w:val="00B160DB"/>
    <w:rsid w:val="00B16262"/>
    <w:rsid w:val="00B1650A"/>
    <w:rsid w:val="00B165E6"/>
    <w:rsid w:val="00B1686C"/>
    <w:rsid w:val="00B16A25"/>
    <w:rsid w:val="00B16AA3"/>
    <w:rsid w:val="00B16BE8"/>
    <w:rsid w:val="00B16CBC"/>
    <w:rsid w:val="00B16F6B"/>
    <w:rsid w:val="00B1770F"/>
    <w:rsid w:val="00B17852"/>
    <w:rsid w:val="00B17B99"/>
    <w:rsid w:val="00B17C6D"/>
    <w:rsid w:val="00B17D39"/>
    <w:rsid w:val="00B17DB3"/>
    <w:rsid w:val="00B17F2E"/>
    <w:rsid w:val="00B17FC3"/>
    <w:rsid w:val="00B20127"/>
    <w:rsid w:val="00B202C9"/>
    <w:rsid w:val="00B203E0"/>
    <w:rsid w:val="00B2090D"/>
    <w:rsid w:val="00B21028"/>
    <w:rsid w:val="00B21059"/>
    <w:rsid w:val="00B211E0"/>
    <w:rsid w:val="00B211EE"/>
    <w:rsid w:val="00B2120B"/>
    <w:rsid w:val="00B2132D"/>
    <w:rsid w:val="00B21334"/>
    <w:rsid w:val="00B21807"/>
    <w:rsid w:val="00B2193B"/>
    <w:rsid w:val="00B21987"/>
    <w:rsid w:val="00B21A68"/>
    <w:rsid w:val="00B21ADD"/>
    <w:rsid w:val="00B21BA2"/>
    <w:rsid w:val="00B21D10"/>
    <w:rsid w:val="00B21EB0"/>
    <w:rsid w:val="00B22069"/>
    <w:rsid w:val="00B220C3"/>
    <w:rsid w:val="00B2211C"/>
    <w:rsid w:val="00B22132"/>
    <w:rsid w:val="00B2214B"/>
    <w:rsid w:val="00B225E1"/>
    <w:rsid w:val="00B22BCB"/>
    <w:rsid w:val="00B22D66"/>
    <w:rsid w:val="00B22FEC"/>
    <w:rsid w:val="00B234B5"/>
    <w:rsid w:val="00B237E9"/>
    <w:rsid w:val="00B23B02"/>
    <w:rsid w:val="00B23B13"/>
    <w:rsid w:val="00B23D8E"/>
    <w:rsid w:val="00B23DF1"/>
    <w:rsid w:val="00B23E19"/>
    <w:rsid w:val="00B23E4F"/>
    <w:rsid w:val="00B23F64"/>
    <w:rsid w:val="00B24245"/>
    <w:rsid w:val="00B24327"/>
    <w:rsid w:val="00B243CD"/>
    <w:rsid w:val="00B2445F"/>
    <w:rsid w:val="00B24568"/>
    <w:rsid w:val="00B24808"/>
    <w:rsid w:val="00B24962"/>
    <w:rsid w:val="00B24A3A"/>
    <w:rsid w:val="00B24BBD"/>
    <w:rsid w:val="00B24E90"/>
    <w:rsid w:val="00B24EE9"/>
    <w:rsid w:val="00B24FFC"/>
    <w:rsid w:val="00B25125"/>
    <w:rsid w:val="00B25136"/>
    <w:rsid w:val="00B25507"/>
    <w:rsid w:val="00B2572A"/>
    <w:rsid w:val="00B25C08"/>
    <w:rsid w:val="00B25C83"/>
    <w:rsid w:val="00B25DAB"/>
    <w:rsid w:val="00B25EE6"/>
    <w:rsid w:val="00B25F3C"/>
    <w:rsid w:val="00B25FC9"/>
    <w:rsid w:val="00B261EA"/>
    <w:rsid w:val="00B26310"/>
    <w:rsid w:val="00B2635E"/>
    <w:rsid w:val="00B266C3"/>
    <w:rsid w:val="00B266E9"/>
    <w:rsid w:val="00B26735"/>
    <w:rsid w:val="00B26A77"/>
    <w:rsid w:val="00B26AFF"/>
    <w:rsid w:val="00B26E52"/>
    <w:rsid w:val="00B26F0C"/>
    <w:rsid w:val="00B2706E"/>
    <w:rsid w:val="00B270DB"/>
    <w:rsid w:val="00B271DD"/>
    <w:rsid w:val="00B27303"/>
    <w:rsid w:val="00B273DB"/>
    <w:rsid w:val="00B27660"/>
    <w:rsid w:val="00B2774D"/>
    <w:rsid w:val="00B278C8"/>
    <w:rsid w:val="00B279BD"/>
    <w:rsid w:val="00B279C9"/>
    <w:rsid w:val="00B27B66"/>
    <w:rsid w:val="00B27BAC"/>
    <w:rsid w:val="00B27CE2"/>
    <w:rsid w:val="00B27D45"/>
    <w:rsid w:val="00B27FA1"/>
    <w:rsid w:val="00B30234"/>
    <w:rsid w:val="00B304E4"/>
    <w:rsid w:val="00B30551"/>
    <w:rsid w:val="00B3062B"/>
    <w:rsid w:val="00B30676"/>
    <w:rsid w:val="00B30BB8"/>
    <w:rsid w:val="00B30BBE"/>
    <w:rsid w:val="00B30C7F"/>
    <w:rsid w:val="00B30DE3"/>
    <w:rsid w:val="00B30EF7"/>
    <w:rsid w:val="00B3155D"/>
    <w:rsid w:val="00B31585"/>
    <w:rsid w:val="00B31839"/>
    <w:rsid w:val="00B31C5D"/>
    <w:rsid w:val="00B31E3E"/>
    <w:rsid w:val="00B3211E"/>
    <w:rsid w:val="00B32183"/>
    <w:rsid w:val="00B32365"/>
    <w:rsid w:val="00B32504"/>
    <w:rsid w:val="00B3258F"/>
    <w:rsid w:val="00B325B2"/>
    <w:rsid w:val="00B32714"/>
    <w:rsid w:val="00B32801"/>
    <w:rsid w:val="00B328A7"/>
    <w:rsid w:val="00B330CF"/>
    <w:rsid w:val="00B331C9"/>
    <w:rsid w:val="00B3323E"/>
    <w:rsid w:val="00B333F4"/>
    <w:rsid w:val="00B3364F"/>
    <w:rsid w:val="00B33FAA"/>
    <w:rsid w:val="00B34000"/>
    <w:rsid w:val="00B340EE"/>
    <w:rsid w:val="00B34489"/>
    <w:rsid w:val="00B345A9"/>
    <w:rsid w:val="00B3477A"/>
    <w:rsid w:val="00B3477D"/>
    <w:rsid w:val="00B34A42"/>
    <w:rsid w:val="00B34B44"/>
    <w:rsid w:val="00B34B70"/>
    <w:rsid w:val="00B35551"/>
    <w:rsid w:val="00B358D5"/>
    <w:rsid w:val="00B35A8C"/>
    <w:rsid w:val="00B35F1C"/>
    <w:rsid w:val="00B3607E"/>
    <w:rsid w:val="00B360A5"/>
    <w:rsid w:val="00B36220"/>
    <w:rsid w:val="00B36412"/>
    <w:rsid w:val="00B364B7"/>
    <w:rsid w:val="00B364FA"/>
    <w:rsid w:val="00B36514"/>
    <w:rsid w:val="00B36889"/>
    <w:rsid w:val="00B36A51"/>
    <w:rsid w:val="00B36A78"/>
    <w:rsid w:val="00B36B2F"/>
    <w:rsid w:val="00B36E1E"/>
    <w:rsid w:val="00B36E3C"/>
    <w:rsid w:val="00B36EE9"/>
    <w:rsid w:val="00B36F0B"/>
    <w:rsid w:val="00B36FB2"/>
    <w:rsid w:val="00B3706F"/>
    <w:rsid w:val="00B370A0"/>
    <w:rsid w:val="00B3716B"/>
    <w:rsid w:val="00B375B3"/>
    <w:rsid w:val="00B376E1"/>
    <w:rsid w:val="00B379DF"/>
    <w:rsid w:val="00B379FE"/>
    <w:rsid w:val="00B37BA9"/>
    <w:rsid w:val="00B37C2A"/>
    <w:rsid w:val="00B37D68"/>
    <w:rsid w:val="00B37DA1"/>
    <w:rsid w:val="00B37DA9"/>
    <w:rsid w:val="00B37F7F"/>
    <w:rsid w:val="00B37F91"/>
    <w:rsid w:val="00B40089"/>
    <w:rsid w:val="00B401EE"/>
    <w:rsid w:val="00B403B2"/>
    <w:rsid w:val="00B40562"/>
    <w:rsid w:val="00B4079A"/>
    <w:rsid w:val="00B407E3"/>
    <w:rsid w:val="00B40B7F"/>
    <w:rsid w:val="00B40C04"/>
    <w:rsid w:val="00B40C94"/>
    <w:rsid w:val="00B40E0E"/>
    <w:rsid w:val="00B40FBD"/>
    <w:rsid w:val="00B410D5"/>
    <w:rsid w:val="00B410FB"/>
    <w:rsid w:val="00B4115B"/>
    <w:rsid w:val="00B4125C"/>
    <w:rsid w:val="00B4131D"/>
    <w:rsid w:val="00B41344"/>
    <w:rsid w:val="00B41740"/>
    <w:rsid w:val="00B4181A"/>
    <w:rsid w:val="00B418D1"/>
    <w:rsid w:val="00B419C8"/>
    <w:rsid w:val="00B419D8"/>
    <w:rsid w:val="00B41AC4"/>
    <w:rsid w:val="00B41C23"/>
    <w:rsid w:val="00B41DC2"/>
    <w:rsid w:val="00B41E1D"/>
    <w:rsid w:val="00B41F7E"/>
    <w:rsid w:val="00B420B2"/>
    <w:rsid w:val="00B421B8"/>
    <w:rsid w:val="00B421CC"/>
    <w:rsid w:val="00B42518"/>
    <w:rsid w:val="00B429E2"/>
    <w:rsid w:val="00B42C02"/>
    <w:rsid w:val="00B42CF4"/>
    <w:rsid w:val="00B42F9B"/>
    <w:rsid w:val="00B4300F"/>
    <w:rsid w:val="00B430BC"/>
    <w:rsid w:val="00B43228"/>
    <w:rsid w:val="00B4348D"/>
    <w:rsid w:val="00B43A30"/>
    <w:rsid w:val="00B43A84"/>
    <w:rsid w:val="00B4424F"/>
    <w:rsid w:val="00B4428C"/>
    <w:rsid w:val="00B4443E"/>
    <w:rsid w:val="00B44D6E"/>
    <w:rsid w:val="00B450CB"/>
    <w:rsid w:val="00B4519E"/>
    <w:rsid w:val="00B45575"/>
    <w:rsid w:val="00B45E1B"/>
    <w:rsid w:val="00B4605F"/>
    <w:rsid w:val="00B462DA"/>
    <w:rsid w:val="00B46321"/>
    <w:rsid w:val="00B4670F"/>
    <w:rsid w:val="00B4681C"/>
    <w:rsid w:val="00B46A83"/>
    <w:rsid w:val="00B46B10"/>
    <w:rsid w:val="00B46BFB"/>
    <w:rsid w:val="00B474B5"/>
    <w:rsid w:val="00B475FE"/>
    <w:rsid w:val="00B476DA"/>
    <w:rsid w:val="00B477E9"/>
    <w:rsid w:val="00B47BE9"/>
    <w:rsid w:val="00B47DDE"/>
    <w:rsid w:val="00B47E16"/>
    <w:rsid w:val="00B47FA9"/>
    <w:rsid w:val="00B50004"/>
    <w:rsid w:val="00B50160"/>
    <w:rsid w:val="00B502F1"/>
    <w:rsid w:val="00B50505"/>
    <w:rsid w:val="00B5055A"/>
    <w:rsid w:val="00B506F7"/>
    <w:rsid w:val="00B50763"/>
    <w:rsid w:val="00B50AF5"/>
    <w:rsid w:val="00B510A5"/>
    <w:rsid w:val="00B512DC"/>
    <w:rsid w:val="00B51958"/>
    <w:rsid w:val="00B519AE"/>
    <w:rsid w:val="00B51ADB"/>
    <w:rsid w:val="00B51BE0"/>
    <w:rsid w:val="00B51C0A"/>
    <w:rsid w:val="00B51E04"/>
    <w:rsid w:val="00B51EAA"/>
    <w:rsid w:val="00B52023"/>
    <w:rsid w:val="00B5232F"/>
    <w:rsid w:val="00B524CA"/>
    <w:rsid w:val="00B526E0"/>
    <w:rsid w:val="00B52812"/>
    <w:rsid w:val="00B52866"/>
    <w:rsid w:val="00B52887"/>
    <w:rsid w:val="00B52A8E"/>
    <w:rsid w:val="00B52B8D"/>
    <w:rsid w:val="00B52C33"/>
    <w:rsid w:val="00B52E4E"/>
    <w:rsid w:val="00B52FFB"/>
    <w:rsid w:val="00B5317F"/>
    <w:rsid w:val="00B539FC"/>
    <w:rsid w:val="00B53BDC"/>
    <w:rsid w:val="00B540A3"/>
    <w:rsid w:val="00B542E4"/>
    <w:rsid w:val="00B5432B"/>
    <w:rsid w:val="00B548E4"/>
    <w:rsid w:val="00B549BC"/>
    <w:rsid w:val="00B54B2D"/>
    <w:rsid w:val="00B54C77"/>
    <w:rsid w:val="00B54E0B"/>
    <w:rsid w:val="00B54FC3"/>
    <w:rsid w:val="00B550A1"/>
    <w:rsid w:val="00B552EC"/>
    <w:rsid w:val="00B555B6"/>
    <w:rsid w:val="00B55632"/>
    <w:rsid w:val="00B55C34"/>
    <w:rsid w:val="00B55F06"/>
    <w:rsid w:val="00B560C2"/>
    <w:rsid w:val="00B56106"/>
    <w:rsid w:val="00B56206"/>
    <w:rsid w:val="00B563D9"/>
    <w:rsid w:val="00B5655F"/>
    <w:rsid w:val="00B56835"/>
    <w:rsid w:val="00B5683B"/>
    <w:rsid w:val="00B56AB2"/>
    <w:rsid w:val="00B56E3A"/>
    <w:rsid w:val="00B56E79"/>
    <w:rsid w:val="00B57134"/>
    <w:rsid w:val="00B572D3"/>
    <w:rsid w:val="00B57374"/>
    <w:rsid w:val="00B57381"/>
    <w:rsid w:val="00B573D5"/>
    <w:rsid w:val="00B57492"/>
    <w:rsid w:val="00B5764E"/>
    <w:rsid w:val="00B576AD"/>
    <w:rsid w:val="00B57834"/>
    <w:rsid w:val="00B57938"/>
    <w:rsid w:val="00B57A0D"/>
    <w:rsid w:val="00B57C90"/>
    <w:rsid w:val="00B60587"/>
    <w:rsid w:val="00B606DA"/>
    <w:rsid w:val="00B60825"/>
    <w:rsid w:val="00B60860"/>
    <w:rsid w:val="00B60B55"/>
    <w:rsid w:val="00B60BAE"/>
    <w:rsid w:val="00B60D93"/>
    <w:rsid w:val="00B60DDC"/>
    <w:rsid w:val="00B6132A"/>
    <w:rsid w:val="00B613FA"/>
    <w:rsid w:val="00B6144C"/>
    <w:rsid w:val="00B61554"/>
    <w:rsid w:val="00B61582"/>
    <w:rsid w:val="00B61593"/>
    <w:rsid w:val="00B6159F"/>
    <w:rsid w:val="00B61C49"/>
    <w:rsid w:val="00B62239"/>
    <w:rsid w:val="00B622C9"/>
    <w:rsid w:val="00B623AE"/>
    <w:rsid w:val="00B62A12"/>
    <w:rsid w:val="00B630D2"/>
    <w:rsid w:val="00B63255"/>
    <w:rsid w:val="00B63258"/>
    <w:rsid w:val="00B633AD"/>
    <w:rsid w:val="00B63632"/>
    <w:rsid w:val="00B636BD"/>
    <w:rsid w:val="00B63764"/>
    <w:rsid w:val="00B637D8"/>
    <w:rsid w:val="00B6380F"/>
    <w:rsid w:val="00B6386F"/>
    <w:rsid w:val="00B6388B"/>
    <w:rsid w:val="00B63955"/>
    <w:rsid w:val="00B63B7E"/>
    <w:rsid w:val="00B63BD6"/>
    <w:rsid w:val="00B63D7C"/>
    <w:rsid w:val="00B63F1B"/>
    <w:rsid w:val="00B640E8"/>
    <w:rsid w:val="00B64190"/>
    <w:rsid w:val="00B64478"/>
    <w:rsid w:val="00B644E6"/>
    <w:rsid w:val="00B64511"/>
    <w:rsid w:val="00B64572"/>
    <w:rsid w:val="00B645C4"/>
    <w:rsid w:val="00B64804"/>
    <w:rsid w:val="00B64A3B"/>
    <w:rsid w:val="00B64EA3"/>
    <w:rsid w:val="00B65273"/>
    <w:rsid w:val="00B652D3"/>
    <w:rsid w:val="00B65331"/>
    <w:rsid w:val="00B65A2F"/>
    <w:rsid w:val="00B65DF0"/>
    <w:rsid w:val="00B65E20"/>
    <w:rsid w:val="00B65FF9"/>
    <w:rsid w:val="00B660D0"/>
    <w:rsid w:val="00B661B5"/>
    <w:rsid w:val="00B664EA"/>
    <w:rsid w:val="00B665D8"/>
    <w:rsid w:val="00B66988"/>
    <w:rsid w:val="00B669B5"/>
    <w:rsid w:val="00B66A1E"/>
    <w:rsid w:val="00B66BB6"/>
    <w:rsid w:val="00B66D2C"/>
    <w:rsid w:val="00B66D72"/>
    <w:rsid w:val="00B67066"/>
    <w:rsid w:val="00B670D6"/>
    <w:rsid w:val="00B67133"/>
    <w:rsid w:val="00B675A7"/>
    <w:rsid w:val="00B675A9"/>
    <w:rsid w:val="00B6781E"/>
    <w:rsid w:val="00B67841"/>
    <w:rsid w:val="00B67980"/>
    <w:rsid w:val="00B67A78"/>
    <w:rsid w:val="00B67A9F"/>
    <w:rsid w:val="00B67B87"/>
    <w:rsid w:val="00B67DFF"/>
    <w:rsid w:val="00B67E82"/>
    <w:rsid w:val="00B67FEF"/>
    <w:rsid w:val="00B700BF"/>
    <w:rsid w:val="00B70397"/>
    <w:rsid w:val="00B7045D"/>
    <w:rsid w:val="00B70519"/>
    <w:rsid w:val="00B70562"/>
    <w:rsid w:val="00B707B4"/>
    <w:rsid w:val="00B70863"/>
    <w:rsid w:val="00B70D92"/>
    <w:rsid w:val="00B70DB7"/>
    <w:rsid w:val="00B70DC2"/>
    <w:rsid w:val="00B70EA1"/>
    <w:rsid w:val="00B70FDF"/>
    <w:rsid w:val="00B710BA"/>
    <w:rsid w:val="00B710F1"/>
    <w:rsid w:val="00B714FE"/>
    <w:rsid w:val="00B71B08"/>
    <w:rsid w:val="00B71CD1"/>
    <w:rsid w:val="00B72236"/>
    <w:rsid w:val="00B725C4"/>
    <w:rsid w:val="00B726A3"/>
    <w:rsid w:val="00B726D3"/>
    <w:rsid w:val="00B72807"/>
    <w:rsid w:val="00B728C5"/>
    <w:rsid w:val="00B72B46"/>
    <w:rsid w:val="00B72D0B"/>
    <w:rsid w:val="00B73459"/>
    <w:rsid w:val="00B73466"/>
    <w:rsid w:val="00B739B4"/>
    <w:rsid w:val="00B73A75"/>
    <w:rsid w:val="00B74111"/>
    <w:rsid w:val="00B745B0"/>
    <w:rsid w:val="00B747A2"/>
    <w:rsid w:val="00B749EC"/>
    <w:rsid w:val="00B74C4E"/>
    <w:rsid w:val="00B7514D"/>
    <w:rsid w:val="00B7555E"/>
    <w:rsid w:val="00B7577B"/>
    <w:rsid w:val="00B75A85"/>
    <w:rsid w:val="00B75AA6"/>
    <w:rsid w:val="00B75AF8"/>
    <w:rsid w:val="00B75C46"/>
    <w:rsid w:val="00B75E13"/>
    <w:rsid w:val="00B760B3"/>
    <w:rsid w:val="00B76629"/>
    <w:rsid w:val="00B76693"/>
    <w:rsid w:val="00B76A2E"/>
    <w:rsid w:val="00B76D37"/>
    <w:rsid w:val="00B77032"/>
    <w:rsid w:val="00B772E2"/>
    <w:rsid w:val="00B7739A"/>
    <w:rsid w:val="00B77601"/>
    <w:rsid w:val="00B77EF8"/>
    <w:rsid w:val="00B801B3"/>
    <w:rsid w:val="00B8020D"/>
    <w:rsid w:val="00B8054A"/>
    <w:rsid w:val="00B805EB"/>
    <w:rsid w:val="00B80AD1"/>
    <w:rsid w:val="00B80B61"/>
    <w:rsid w:val="00B80BB9"/>
    <w:rsid w:val="00B80C0C"/>
    <w:rsid w:val="00B80E17"/>
    <w:rsid w:val="00B81127"/>
    <w:rsid w:val="00B81189"/>
    <w:rsid w:val="00B813B9"/>
    <w:rsid w:val="00B81515"/>
    <w:rsid w:val="00B81682"/>
    <w:rsid w:val="00B81874"/>
    <w:rsid w:val="00B81A2F"/>
    <w:rsid w:val="00B81A4F"/>
    <w:rsid w:val="00B81E71"/>
    <w:rsid w:val="00B82228"/>
    <w:rsid w:val="00B82D1A"/>
    <w:rsid w:val="00B82D54"/>
    <w:rsid w:val="00B82D5E"/>
    <w:rsid w:val="00B82F00"/>
    <w:rsid w:val="00B82F3D"/>
    <w:rsid w:val="00B82F6F"/>
    <w:rsid w:val="00B83341"/>
    <w:rsid w:val="00B83645"/>
    <w:rsid w:val="00B83C42"/>
    <w:rsid w:val="00B83E05"/>
    <w:rsid w:val="00B840CE"/>
    <w:rsid w:val="00B84150"/>
    <w:rsid w:val="00B847E8"/>
    <w:rsid w:val="00B84B28"/>
    <w:rsid w:val="00B84B8E"/>
    <w:rsid w:val="00B8522C"/>
    <w:rsid w:val="00B852BB"/>
    <w:rsid w:val="00B85371"/>
    <w:rsid w:val="00B8538F"/>
    <w:rsid w:val="00B85427"/>
    <w:rsid w:val="00B855EF"/>
    <w:rsid w:val="00B85664"/>
    <w:rsid w:val="00B8570B"/>
    <w:rsid w:val="00B8589C"/>
    <w:rsid w:val="00B85988"/>
    <w:rsid w:val="00B85BF4"/>
    <w:rsid w:val="00B85C52"/>
    <w:rsid w:val="00B861A2"/>
    <w:rsid w:val="00B8634E"/>
    <w:rsid w:val="00B8651D"/>
    <w:rsid w:val="00B8659C"/>
    <w:rsid w:val="00B86717"/>
    <w:rsid w:val="00B86859"/>
    <w:rsid w:val="00B86BAB"/>
    <w:rsid w:val="00B8729B"/>
    <w:rsid w:val="00B87411"/>
    <w:rsid w:val="00B874A5"/>
    <w:rsid w:val="00B875A2"/>
    <w:rsid w:val="00B8792F"/>
    <w:rsid w:val="00B8796B"/>
    <w:rsid w:val="00B87CDC"/>
    <w:rsid w:val="00B87E54"/>
    <w:rsid w:val="00B900B9"/>
    <w:rsid w:val="00B901F0"/>
    <w:rsid w:val="00B90239"/>
    <w:rsid w:val="00B90258"/>
    <w:rsid w:val="00B90575"/>
    <w:rsid w:val="00B905B0"/>
    <w:rsid w:val="00B90623"/>
    <w:rsid w:val="00B90803"/>
    <w:rsid w:val="00B90932"/>
    <w:rsid w:val="00B90DE4"/>
    <w:rsid w:val="00B90E18"/>
    <w:rsid w:val="00B90F73"/>
    <w:rsid w:val="00B912A1"/>
    <w:rsid w:val="00B914D5"/>
    <w:rsid w:val="00B91AFD"/>
    <w:rsid w:val="00B91E6E"/>
    <w:rsid w:val="00B91F1B"/>
    <w:rsid w:val="00B921DE"/>
    <w:rsid w:val="00B92237"/>
    <w:rsid w:val="00B922CA"/>
    <w:rsid w:val="00B9249D"/>
    <w:rsid w:val="00B92520"/>
    <w:rsid w:val="00B9254A"/>
    <w:rsid w:val="00B9299D"/>
    <w:rsid w:val="00B92EA0"/>
    <w:rsid w:val="00B93093"/>
    <w:rsid w:val="00B930EB"/>
    <w:rsid w:val="00B9326E"/>
    <w:rsid w:val="00B935DC"/>
    <w:rsid w:val="00B936F0"/>
    <w:rsid w:val="00B93751"/>
    <w:rsid w:val="00B937A4"/>
    <w:rsid w:val="00B93BB3"/>
    <w:rsid w:val="00B93DED"/>
    <w:rsid w:val="00B93F91"/>
    <w:rsid w:val="00B9400C"/>
    <w:rsid w:val="00B940B4"/>
    <w:rsid w:val="00B94239"/>
    <w:rsid w:val="00B9423C"/>
    <w:rsid w:val="00B94256"/>
    <w:rsid w:val="00B9456D"/>
    <w:rsid w:val="00B947EA"/>
    <w:rsid w:val="00B94865"/>
    <w:rsid w:val="00B9498D"/>
    <w:rsid w:val="00B951E3"/>
    <w:rsid w:val="00B95719"/>
    <w:rsid w:val="00B95C39"/>
    <w:rsid w:val="00B95DFD"/>
    <w:rsid w:val="00B9602D"/>
    <w:rsid w:val="00B96506"/>
    <w:rsid w:val="00B965E3"/>
    <w:rsid w:val="00B9666D"/>
    <w:rsid w:val="00B96854"/>
    <w:rsid w:val="00B9687B"/>
    <w:rsid w:val="00B96F6D"/>
    <w:rsid w:val="00B97064"/>
    <w:rsid w:val="00B97296"/>
    <w:rsid w:val="00B97435"/>
    <w:rsid w:val="00B97545"/>
    <w:rsid w:val="00B975B2"/>
    <w:rsid w:val="00B9777F"/>
    <w:rsid w:val="00B977B6"/>
    <w:rsid w:val="00B978D3"/>
    <w:rsid w:val="00B979AC"/>
    <w:rsid w:val="00B97EFA"/>
    <w:rsid w:val="00BA024B"/>
    <w:rsid w:val="00BA02BF"/>
    <w:rsid w:val="00BA0CC8"/>
    <w:rsid w:val="00BA0D19"/>
    <w:rsid w:val="00BA11DC"/>
    <w:rsid w:val="00BA1407"/>
    <w:rsid w:val="00BA15AB"/>
    <w:rsid w:val="00BA15C6"/>
    <w:rsid w:val="00BA179D"/>
    <w:rsid w:val="00BA1996"/>
    <w:rsid w:val="00BA1ACB"/>
    <w:rsid w:val="00BA1B0B"/>
    <w:rsid w:val="00BA1CF0"/>
    <w:rsid w:val="00BA1D3F"/>
    <w:rsid w:val="00BA1E35"/>
    <w:rsid w:val="00BA2173"/>
    <w:rsid w:val="00BA2438"/>
    <w:rsid w:val="00BA254F"/>
    <w:rsid w:val="00BA2640"/>
    <w:rsid w:val="00BA2780"/>
    <w:rsid w:val="00BA283F"/>
    <w:rsid w:val="00BA2B94"/>
    <w:rsid w:val="00BA2C66"/>
    <w:rsid w:val="00BA2C8F"/>
    <w:rsid w:val="00BA31E7"/>
    <w:rsid w:val="00BA327F"/>
    <w:rsid w:val="00BA332E"/>
    <w:rsid w:val="00BA338D"/>
    <w:rsid w:val="00BA3469"/>
    <w:rsid w:val="00BA3828"/>
    <w:rsid w:val="00BA387E"/>
    <w:rsid w:val="00BA3BE2"/>
    <w:rsid w:val="00BA3C00"/>
    <w:rsid w:val="00BA3C76"/>
    <w:rsid w:val="00BA3D09"/>
    <w:rsid w:val="00BA3E12"/>
    <w:rsid w:val="00BA4553"/>
    <w:rsid w:val="00BA458F"/>
    <w:rsid w:val="00BA45B3"/>
    <w:rsid w:val="00BA4689"/>
    <w:rsid w:val="00BA475B"/>
    <w:rsid w:val="00BA48B1"/>
    <w:rsid w:val="00BA4BE1"/>
    <w:rsid w:val="00BA4DD6"/>
    <w:rsid w:val="00BA5147"/>
    <w:rsid w:val="00BA593D"/>
    <w:rsid w:val="00BA5E2B"/>
    <w:rsid w:val="00BA5F1B"/>
    <w:rsid w:val="00BA6131"/>
    <w:rsid w:val="00BA61EA"/>
    <w:rsid w:val="00BA6235"/>
    <w:rsid w:val="00BA681C"/>
    <w:rsid w:val="00BA69F5"/>
    <w:rsid w:val="00BA6B3C"/>
    <w:rsid w:val="00BA6DA4"/>
    <w:rsid w:val="00BA7134"/>
    <w:rsid w:val="00BA71C8"/>
    <w:rsid w:val="00BA72AA"/>
    <w:rsid w:val="00BA748F"/>
    <w:rsid w:val="00BA7576"/>
    <w:rsid w:val="00BA75AE"/>
    <w:rsid w:val="00BA792E"/>
    <w:rsid w:val="00BA7E68"/>
    <w:rsid w:val="00BB056E"/>
    <w:rsid w:val="00BB09F5"/>
    <w:rsid w:val="00BB0D9A"/>
    <w:rsid w:val="00BB0DB5"/>
    <w:rsid w:val="00BB0E48"/>
    <w:rsid w:val="00BB1531"/>
    <w:rsid w:val="00BB16B0"/>
    <w:rsid w:val="00BB1BD8"/>
    <w:rsid w:val="00BB1E11"/>
    <w:rsid w:val="00BB242C"/>
    <w:rsid w:val="00BB25A8"/>
    <w:rsid w:val="00BB26DA"/>
    <w:rsid w:val="00BB2B44"/>
    <w:rsid w:val="00BB2DC5"/>
    <w:rsid w:val="00BB2E3E"/>
    <w:rsid w:val="00BB2E8E"/>
    <w:rsid w:val="00BB2F44"/>
    <w:rsid w:val="00BB3414"/>
    <w:rsid w:val="00BB342A"/>
    <w:rsid w:val="00BB34B7"/>
    <w:rsid w:val="00BB3647"/>
    <w:rsid w:val="00BB3898"/>
    <w:rsid w:val="00BB3A08"/>
    <w:rsid w:val="00BB3C99"/>
    <w:rsid w:val="00BB3CB4"/>
    <w:rsid w:val="00BB3E70"/>
    <w:rsid w:val="00BB3FDD"/>
    <w:rsid w:val="00BB4052"/>
    <w:rsid w:val="00BB4557"/>
    <w:rsid w:val="00BB466C"/>
    <w:rsid w:val="00BB468C"/>
    <w:rsid w:val="00BB469A"/>
    <w:rsid w:val="00BB4A7D"/>
    <w:rsid w:val="00BB4AA1"/>
    <w:rsid w:val="00BB4B48"/>
    <w:rsid w:val="00BB4E87"/>
    <w:rsid w:val="00BB4EE6"/>
    <w:rsid w:val="00BB5506"/>
    <w:rsid w:val="00BB57D3"/>
    <w:rsid w:val="00BB5F30"/>
    <w:rsid w:val="00BB604E"/>
    <w:rsid w:val="00BB6358"/>
    <w:rsid w:val="00BB66A2"/>
    <w:rsid w:val="00BB6D8D"/>
    <w:rsid w:val="00BB6DE4"/>
    <w:rsid w:val="00BB6F62"/>
    <w:rsid w:val="00BB6F9F"/>
    <w:rsid w:val="00BB6FAF"/>
    <w:rsid w:val="00BB6FB7"/>
    <w:rsid w:val="00BB739F"/>
    <w:rsid w:val="00BB73EE"/>
    <w:rsid w:val="00BB7549"/>
    <w:rsid w:val="00BB76B1"/>
    <w:rsid w:val="00BB78D0"/>
    <w:rsid w:val="00BB79DE"/>
    <w:rsid w:val="00BB7B40"/>
    <w:rsid w:val="00BB7BC5"/>
    <w:rsid w:val="00BC020F"/>
    <w:rsid w:val="00BC04D5"/>
    <w:rsid w:val="00BC0935"/>
    <w:rsid w:val="00BC0ABD"/>
    <w:rsid w:val="00BC0AE0"/>
    <w:rsid w:val="00BC0B05"/>
    <w:rsid w:val="00BC0CB2"/>
    <w:rsid w:val="00BC0CC9"/>
    <w:rsid w:val="00BC0EA1"/>
    <w:rsid w:val="00BC11D8"/>
    <w:rsid w:val="00BC1557"/>
    <w:rsid w:val="00BC173E"/>
    <w:rsid w:val="00BC1911"/>
    <w:rsid w:val="00BC1A48"/>
    <w:rsid w:val="00BC1CBE"/>
    <w:rsid w:val="00BC1E53"/>
    <w:rsid w:val="00BC25AE"/>
    <w:rsid w:val="00BC28C2"/>
    <w:rsid w:val="00BC2944"/>
    <w:rsid w:val="00BC2CFB"/>
    <w:rsid w:val="00BC2DDF"/>
    <w:rsid w:val="00BC2F5C"/>
    <w:rsid w:val="00BC31CB"/>
    <w:rsid w:val="00BC4375"/>
    <w:rsid w:val="00BC4B47"/>
    <w:rsid w:val="00BC4D38"/>
    <w:rsid w:val="00BC4E70"/>
    <w:rsid w:val="00BC4F79"/>
    <w:rsid w:val="00BC4FBB"/>
    <w:rsid w:val="00BC5693"/>
    <w:rsid w:val="00BC56C8"/>
    <w:rsid w:val="00BC58DD"/>
    <w:rsid w:val="00BC5A1B"/>
    <w:rsid w:val="00BC5DAC"/>
    <w:rsid w:val="00BC5F4A"/>
    <w:rsid w:val="00BC616A"/>
    <w:rsid w:val="00BC63C9"/>
    <w:rsid w:val="00BC657E"/>
    <w:rsid w:val="00BC65B5"/>
    <w:rsid w:val="00BC6713"/>
    <w:rsid w:val="00BC6C1D"/>
    <w:rsid w:val="00BC7125"/>
    <w:rsid w:val="00BC71BF"/>
    <w:rsid w:val="00BC7481"/>
    <w:rsid w:val="00BC775D"/>
    <w:rsid w:val="00BC77A0"/>
    <w:rsid w:val="00BC79E8"/>
    <w:rsid w:val="00BC7D0B"/>
    <w:rsid w:val="00BC7ED1"/>
    <w:rsid w:val="00BD00BA"/>
    <w:rsid w:val="00BD07BD"/>
    <w:rsid w:val="00BD097A"/>
    <w:rsid w:val="00BD0A33"/>
    <w:rsid w:val="00BD0A42"/>
    <w:rsid w:val="00BD0C3B"/>
    <w:rsid w:val="00BD0F22"/>
    <w:rsid w:val="00BD11D8"/>
    <w:rsid w:val="00BD12C2"/>
    <w:rsid w:val="00BD1673"/>
    <w:rsid w:val="00BD1AE7"/>
    <w:rsid w:val="00BD1C87"/>
    <w:rsid w:val="00BD1CC7"/>
    <w:rsid w:val="00BD1D37"/>
    <w:rsid w:val="00BD1D63"/>
    <w:rsid w:val="00BD1E54"/>
    <w:rsid w:val="00BD211A"/>
    <w:rsid w:val="00BD2200"/>
    <w:rsid w:val="00BD231B"/>
    <w:rsid w:val="00BD24C4"/>
    <w:rsid w:val="00BD2541"/>
    <w:rsid w:val="00BD2619"/>
    <w:rsid w:val="00BD2A47"/>
    <w:rsid w:val="00BD2EAC"/>
    <w:rsid w:val="00BD2FD4"/>
    <w:rsid w:val="00BD3129"/>
    <w:rsid w:val="00BD32AC"/>
    <w:rsid w:val="00BD336D"/>
    <w:rsid w:val="00BD3761"/>
    <w:rsid w:val="00BD3892"/>
    <w:rsid w:val="00BD3AEE"/>
    <w:rsid w:val="00BD3E9D"/>
    <w:rsid w:val="00BD3FF7"/>
    <w:rsid w:val="00BD4050"/>
    <w:rsid w:val="00BD4916"/>
    <w:rsid w:val="00BD4D0E"/>
    <w:rsid w:val="00BD4D7D"/>
    <w:rsid w:val="00BD4FE3"/>
    <w:rsid w:val="00BD5188"/>
    <w:rsid w:val="00BD52D3"/>
    <w:rsid w:val="00BD5320"/>
    <w:rsid w:val="00BD5524"/>
    <w:rsid w:val="00BD5556"/>
    <w:rsid w:val="00BD5718"/>
    <w:rsid w:val="00BD59AF"/>
    <w:rsid w:val="00BD5AB7"/>
    <w:rsid w:val="00BD5BAA"/>
    <w:rsid w:val="00BD5D81"/>
    <w:rsid w:val="00BD5E2B"/>
    <w:rsid w:val="00BD618B"/>
    <w:rsid w:val="00BD65B5"/>
    <w:rsid w:val="00BD6894"/>
    <w:rsid w:val="00BD68B0"/>
    <w:rsid w:val="00BD69C3"/>
    <w:rsid w:val="00BD69D6"/>
    <w:rsid w:val="00BD6A92"/>
    <w:rsid w:val="00BD6D09"/>
    <w:rsid w:val="00BD6DFE"/>
    <w:rsid w:val="00BD6E97"/>
    <w:rsid w:val="00BD6F47"/>
    <w:rsid w:val="00BD70CE"/>
    <w:rsid w:val="00BD7249"/>
    <w:rsid w:val="00BD73B2"/>
    <w:rsid w:val="00BD761E"/>
    <w:rsid w:val="00BD762C"/>
    <w:rsid w:val="00BD7672"/>
    <w:rsid w:val="00BD7760"/>
    <w:rsid w:val="00BD7871"/>
    <w:rsid w:val="00BD7895"/>
    <w:rsid w:val="00BD7A6E"/>
    <w:rsid w:val="00BD7B83"/>
    <w:rsid w:val="00BD7C44"/>
    <w:rsid w:val="00BD7F0F"/>
    <w:rsid w:val="00BE009C"/>
    <w:rsid w:val="00BE0153"/>
    <w:rsid w:val="00BE01D3"/>
    <w:rsid w:val="00BE01EB"/>
    <w:rsid w:val="00BE0322"/>
    <w:rsid w:val="00BE04D9"/>
    <w:rsid w:val="00BE0673"/>
    <w:rsid w:val="00BE080F"/>
    <w:rsid w:val="00BE0900"/>
    <w:rsid w:val="00BE0BC3"/>
    <w:rsid w:val="00BE0CF4"/>
    <w:rsid w:val="00BE0F7C"/>
    <w:rsid w:val="00BE1183"/>
    <w:rsid w:val="00BE139C"/>
    <w:rsid w:val="00BE154F"/>
    <w:rsid w:val="00BE1754"/>
    <w:rsid w:val="00BE189F"/>
    <w:rsid w:val="00BE1D5B"/>
    <w:rsid w:val="00BE2084"/>
    <w:rsid w:val="00BE2229"/>
    <w:rsid w:val="00BE229B"/>
    <w:rsid w:val="00BE23F4"/>
    <w:rsid w:val="00BE2619"/>
    <w:rsid w:val="00BE2669"/>
    <w:rsid w:val="00BE280B"/>
    <w:rsid w:val="00BE2983"/>
    <w:rsid w:val="00BE2A87"/>
    <w:rsid w:val="00BE2AD2"/>
    <w:rsid w:val="00BE2E49"/>
    <w:rsid w:val="00BE2F38"/>
    <w:rsid w:val="00BE2F53"/>
    <w:rsid w:val="00BE3693"/>
    <w:rsid w:val="00BE3837"/>
    <w:rsid w:val="00BE3987"/>
    <w:rsid w:val="00BE3B5C"/>
    <w:rsid w:val="00BE3C77"/>
    <w:rsid w:val="00BE3C7F"/>
    <w:rsid w:val="00BE3E44"/>
    <w:rsid w:val="00BE402B"/>
    <w:rsid w:val="00BE41FD"/>
    <w:rsid w:val="00BE457A"/>
    <w:rsid w:val="00BE4A23"/>
    <w:rsid w:val="00BE4B4E"/>
    <w:rsid w:val="00BE4CD5"/>
    <w:rsid w:val="00BE50DF"/>
    <w:rsid w:val="00BE5569"/>
    <w:rsid w:val="00BE5604"/>
    <w:rsid w:val="00BE5977"/>
    <w:rsid w:val="00BE5AE8"/>
    <w:rsid w:val="00BE5B14"/>
    <w:rsid w:val="00BE5D42"/>
    <w:rsid w:val="00BE5F3D"/>
    <w:rsid w:val="00BE6418"/>
    <w:rsid w:val="00BE647F"/>
    <w:rsid w:val="00BE65D7"/>
    <w:rsid w:val="00BE6719"/>
    <w:rsid w:val="00BE68DD"/>
    <w:rsid w:val="00BE6946"/>
    <w:rsid w:val="00BE6BDA"/>
    <w:rsid w:val="00BE6D33"/>
    <w:rsid w:val="00BE710E"/>
    <w:rsid w:val="00BE7180"/>
    <w:rsid w:val="00BE73DE"/>
    <w:rsid w:val="00BE74A4"/>
    <w:rsid w:val="00BE751C"/>
    <w:rsid w:val="00BE778E"/>
    <w:rsid w:val="00BE7824"/>
    <w:rsid w:val="00BE782D"/>
    <w:rsid w:val="00BE7B6F"/>
    <w:rsid w:val="00BE7C03"/>
    <w:rsid w:val="00BE7D50"/>
    <w:rsid w:val="00BF014D"/>
    <w:rsid w:val="00BF01D1"/>
    <w:rsid w:val="00BF026E"/>
    <w:rsid w:val="00BF06D5"/>
    <w:rsid w:val="00BF074D"/>
    <w:rsid w:val="00BF0796"/>
    <w:rsid w:val="00BF08CB"/>
    <w:rsid w:val="00BF0A2A"/>
    <w:rsid w:val="00BF0CB8"/>
    <w:rsid w:val="00BF0CDC"/>
    <w:rsid w:val="00BF0F9F"/>
    <w:rsid w:val="00BF10FB"/>
    <w:rsid w:val="00BF13D1"/>
    <w:rsid w:val="00BF14B3"/>
    <w:rsid w:val="00BF1560"/>
    <w:rsid w:val="00BF178B"/>
    <w:rsid w:val="00BF1839"/>
    <w:rsid w:val="00BF1A9D"/>
    <w:rsid w:val="00BF1F9D"/>
    <w:rsid w:val="00BF205A"/>
    <w:rsid w:val="00BF215E"/>
    <w:rsid w:val="00BF216E"/>
    <w:rsid w:val="00BF283E"/>
    <w:rsid w:val="00BF2849"/>
    <w:rsid w:val="00BF2935"/>
    <w:rsid w:val="00BF2A5B"/>
    <w:rsid w:val="00BF2AB5"/>
    <w:rsid w:val="00BF2D2D"/>
    <w:rsid w:val="00BF2E3C"/>
    <w:rsid w:val="00BF30D2"/>
    <w:rsid w:val="00BF3915"/>
    <w:rsid w:val="00BF3A20"/>
    <w:rsid w:val="00BF3C14"/>
    <w:rsid w:val="00BF3E9D"/>
    <w:rsid w:val="00BF3EAC"/>
    <w:rsid w:val="00BF3EFA"/>
    <w:rsid w:val="00BF4123"/>
    <w:rsid w:val="00BF41D6"/>
    <w:rsid w:val="00BF4345"/>
    <w:rsid w:val="00BF4463"/>
    <w:rsid w:val="00BF4483"/>
    <w:rsid w:val="00BF449D"/>
    <w:rsid w:val="00BF49ED"/>
    <w:rsid w:val="00BF4A16"/>
    <w:rsid w:val="00BF4A88"/>
    <w:rsid w:val="00BF4C16"/>
    <w:rsid w:val="00BF5273"/>
    <w:rsid w:val="00BF52DA"/>
    <w:rsid w:val="00BF52E6"/>
    <w:rsid w:val="00BF5852"/>
    <w:rsid w:val="00BF5B83"/>
    <w:rsid w:val="00BF5F26"/>
    <w:rsid w:val="00BF5F99"/>
    <w:rsid w:val="00BF6074"/>
    <w:rsid w:val="00BF62D1"/>
    <w:rsid w:val="00BF6399"/>
    <w:rsid w:val="00BF672F"/>
    <w:rsid w:val="00BF683D"/>
    <w:rsid w:val="00BF6B9C"/>
    <w:rsid w:val="00BF6C2F"/>
    <w:rsid w:val="00BF6ED5"/>
    <w:rsid w:val="00BF716A"/>
    <w:rsid w:val="00BF7188"/>
    <w:rsid w:val="00BF71F8"/>
    <w:rsid w:val="00BF7331"/>
    <w:rsid w:val="00BF7604"/>
    <w:rsid w:val="00BF7BEC"/>
    <w:rsid w:val="00BF7E23"/>
    <w:rsid w:val="00BF7F17"/>
    <w:rsid w:val="00C000B6"/>
    <w:rsid w:val="00C00106"/>
    <w:rsid w:val="00C003B9"/>
    <w:rsid w:val="00C0061D"/>
    <w:rsid w:val="00C00680"/>
    <w:rsid w:val="00C008F5"/>
    <w:rsid w:val="00C00941"/>
    <w:rsid w:val="00C009A6"/>
    <w:rsid w:val="00C00AAE"/>
    <w:rsid w:val="00C00C3B"/>
    <w:rsid w:val="00C00C8D"/>
    <w:rsid w:val="00C00D81"/>
    <w:rsid w:val="00C00F94"/>
    <w:rsid w:val="00C0121D"/>
    <w:rsid w:val="00C012BD"/>
    <w:rsid w:val="00C014D6"/>
    <w:rsid w:val="00C01C30"/>
    <w:rsid w:val="00C020DB"/>
    <w:rsid w:val="00C02284"/>
    <w:rsid w:val="00C023CA"/>
    <w:rsid w:val="00C026EA"/>
    <w:rsid w:val="00C02982"/>
    <w:rsid w:val="00C02EBA"/>
    <w:rsid w:val="00C03185"/>
    <w:rsid w:val="00C031F3"/>
    <w:rsid w:val="00C03201"/>
    <w:rsid w:val="00C03367"/>
    <w:rsid w:val="00C033D5"/>
    <w:rsid w:val="00C0373D"/>
    <w:rsid w:val="00C0382C"/>
    <w:rsid w:val="00C03856"/>
    <w:rsid w:val="00C03892"/>
    <w:rsid w:val="00C039A7"/>
    <w:rsid w:val="00C03BCD"/>
    <w:rsid w:val="00C03E39"/>
    <w:rsid w:val="00C03F57"/>
    <w:rsid w:val="00C03FDF"/>
    <w:rsid w:val="00C0448E"/>
    <w:rsid w:val="00C0481A"/>
    <w:rsid w:val="00C04A32"/>
    <w:rsid w:val="00C04F35"/>
    <w:rsid w:val="00C05222"/>
    <w:rsid w:val="00C052E2"/>
    <w:rsid w:val="00C052E6"/>
    <w:rsid w:val="00C054A2"/>
    <w:rsid w:val="00C054B3"/>
    <w:rsid w:val="00C0557D"/>
    <w:rsid w:val="00C05C94"/>
    <w:rsid w:val="00C05D97"/>
    <w:rsid w:val="00C05E78"/>
    <w:rsid w:val="00C063BD"/>
    <w:rsid w:val="00C0640F"/>
    <w:rsid w:val="00C06478"/>
    <w:rsid w:val="00C06576"/>
    <w:rsid w:val="00C065B8"/>
    <w:rsid w:val="00C0685C"/>
    <w:rsid w:val="00C06939"/>
    <w:rsid w:val="00C06974"/>
    <w:rsid w:val="00C06A79"/>
    <w:rsid w:val="00C06BB6"/>
    <w:rsid w:val="00C06E47"/>
    <w:rsid w:val="00C06EE4"/>
    <w:rsid w:val="00C06F85"/>
    <w:rsid w:val="00C06FCD"/>
    <w:rsid w:val="00C07090"/>
    <w:rsid w:val="00C07468"/>
    <w:rsid w:val="00C07994"/>
    <w:rsid w:val="00C079D6"/>
    <w:rsid w:val="00C07AC1"/>
    <w:rsid w:val="00C07B36"/>
    <w:rsid w:val="00C07B53"/>
    <w:rsid w:val="00C07BB8"/>
    <w:rsid w:val="00C07CDF"/>
    <w:rsid w:val="00C07F38"/>
    <w:rsid w:val="00C10048"/>
    <w:rsid w:val="00C1040F"/>
    <w:rsid w:val="00C10593"/>
    <w:rsid w:val="00C10712"/>
    <w:rsid w:val="00C1090C"/>
    <w:rsid w:val="00C10F8B"/>
    <w:rsid w:val="00C111FD"/>
    <w:rsid w:val="00C11276"/>
    <w:rsid w:val="00C11389"/>
    <w:rsid w:val="00C1141B"/>
    <w:rsid w:val="00C1144F"/>
    <w:rsid w:val="00C115E4"/>
    <w:rsid w:val="00C116E9"/>
    <w:rsid w:val="00C11FF2"/>
    <w:rsid w:val="00C12198"/>
    <w:rsid w:val="00C12285"/>
    <w:rsid w:val="00C123CA"/>
    <w:rsid w:val="00C124FA"/>
    <w:rsid w:val="00C1252A"/>
    <w:rsid w:val="00C12737"/>
    <w:rsid w:val="00C12AF9"/>
    <w:rsid w:val="00C12C59"/>
    <w:rsid w:val="00C13219"/>
    <w:rsid w:val="00C13500"/>
    <w:rsid w:val="00C1360C"/>
    <w:rsid w:val="00C138C2"/>
    <w:rsid w:val="00C13C4F"/>
    <w:rsid w:val="00C13E04"/>
    <w:rsid w:val="00C13EDC"/>
    <w:rsid w:val="00C13FB3"/>
    <w:rsid w:val="00C1461E"/>
    <w:rsid w:val="00C148F5"/>
    <w:rsid w:val="00C14A37"/>
    <w:rsid w:val="00C14AF3"/>
    <w:rsid w:val="00C14DDD"/>
    <w:rsid w:val="00C14FE5"/>
    <w:rsid w:val="00C15187"/>
    <w:rsid w:val="00C1549B"/>
    <w:rsid w:val="00C1550C"/>
    <w:rsid w:val="00C15812"/>
    <w:rsid w:val="00C158D7"/>
    <w:rsid w:val="00C15AB6"/>
    <w:rsid w:val="00C15C6F"/>
    <w:rsid w:val="00C15F10"/>
    <w:rsid w:val="00C15F6A"/>
    <w:rsid w:val="00C16335"/>
    <w:rsid w:val="00C163D6"/>
    <w:rsid w:val="00C164BE"/>
    <w:rsid w:val="00C165F0"/>
    <w:rsid w:val="00C168D1"/>
    <w:rsid w:val="00C16AB6"/>
    <w:rsid w:val="00C16BA4"/>
    <w:rsid w:val="00C16DA8"/>
    <w:rsid w:val="00C16DFD"/>
    <w:rsid w:val="00C173C1"/>
    <w:rsid w:val="00C176A3"/>
    <w:rsid w:val="00C17C64"/>
    <w:rsid w:val="00C17D96"/>
    <w:rsid w:val="00C17ED0"/>
    <w:rsid w:val="00C17EFD"/>
    <w:rsid w:val="00C17FF7"/>
    <w:rsid w:val="00C200B8"/>
    <w:rsid w:val="00C20163"/>
    <w:rsid w:val="00C2040D"/>
    <w:rsid w:val="00C2049D"/>
    <w:rsid w:val="00C206EA"/>
    <w:rsid w:val="00C20AA2"/>
    <w:rsid w:val="00C20BD3"/>
    <w:rsid w:val="00C20D95"/>
    <w:rsid w:val="00C212E4"/>
    <w:rsid w:val="00C214AC"/>
    <w:rsid w:val="00C21679"/>
    <w:rsid w:val="00C21916"/>
    <w:rsid w:val="00C21B81"/>
    <w:rsid w:val="00C21F35"/>
    <w:rsid w:val="00C2212C"/>
    <w:rsid w:val="00C2252B"/>
    <w:rsid w:val="00C227ED"/>
    <w:rsid w:val="00C228B8"/>
    <w:rsid w:val="00C22B0F"/>
    <w:rsid w:val="00C2383A"/>
    <w:rsid w:val="00C23842"/>
    <w:rsid w:val="00C23950"/>
    <w:rsid w:val="00C23C30"/>
    <w:rsid w:val="00C23D12"/>
    <w:rsid w:val="00C24125"/>
    <w:rsid w:val="00C241BC"/>
    <w:rsid w:val="00C242AF"/>
    <w:rsid w:val="00C24391"/>
    <w:rsid w:val="00C248EC"/>
    <w:rsid w:val="00C24C00"/>
    <w:rsid w:val="00C24F21"/>
    <w:rsid w:val="00C24F70"/>
    <w:rsid w:val="00C2517D"/>
    <w:rsid w:val="00C2554C"/>
    <w:rsid w:val="00C2558F"/>
    <w:rsid w:val="00C255C7"/>
    <w:rsid w:val="00C257B7"/>
    <w:rsid w:val="00C2588C"/>
    <w:rsid w:val="00C25B99"/>
    <w:rsid w:val="00C25C95"/>
    <w:rsid w:val="00C260DE"/>
    <w:rsid w:val="00C26136"/>
    <w:rsid w:val="00C26450"/>
    <w:rsid w:val="00C265F1"/>
    <w:rsid w:val="00C266C1"/>
    <w:rsid w:val="00C268FC"/>
    <w:rsid w:val="00C269A3"/>
    <w:rsid w:val="00C269AC"/>
    <w:rsid w:val="00C26D43"/>
    <w:rsid w:val="00C26FA4"/>
    <w:rsid w:val="00C270DA"/>
    <w:rsid w:val="00C27208"/>
    <w:rsid w:val="00C2737D"/>
    <w:rsid w:val="00C275E5"/>
    <w:rsid w:val="00C27839"/>
    <w:rsid w:val="00C2789F"/>
    <w:rsid w:val="00C27BE5"/>
    <w:rsid w:val="00C27D65"/>
    <w:rsid w:val="00C30033"/>
    <w:rsid w:val="00C3010A"/>
    <w:rsid w:val="00C30801"/>
    <w:rsid w:val="00C30B7A"/>
    <w:rsid w:val="00C30BB4"/>
    <w:rsid w:val="00C30E7E"/>
    <w:rsid w:val="00C30F4B"/>
    <w:rsid w:val="00C3102D"/>
    <w:rsid w:val="00C311E1"/>
    <w:rsid w:val="00C313B7"/>
    <w:rsid w:val="00C314CB"/>
    <w:rsid w:val="00C3162F"/>
    <w:rsid w:val="00C3174D"/>
    <w:rsid w:val="00C317DE"/>
    <w:rsid w:val="00C31A9A"/>
    <w:rsid w:val="00C31E4A"/>
    <w:rsid w:val="00C321DD"/>
    <w:rsid w:val="00C32245"/>
    <w:rsid w:val="00C32304"/>
    <w:rsid w:val="00C323A9"/>
    <w:rsid w:val="00C32BA6"/>
    <w:rsid w:val="00C32F22"/>
    <w:rsid w:val="00C33586"/>
    <w:rsid w:val="00C3383E"/>
    <w:rsid w:val="00C33C4F"/>
    <w:rsid w:val="00C33CC0"/>
    <w:rsid w:val="00C33FDC"/>
    <w:rsid w:val="00C33FE6"/>
    <w:rsid w:val="00C341B3"/>
    <w:rsid w:val="00C34205"/>
    <w:rsid w:val="00C34A1A"/>
    <w:rsid w:val="00C34A20"/>
    <w:rsid w:val="00C34AB7"/>
    <w:rsid w:val="00C34CFF"/>
    <w:rsid w:val="00C34E69"/>
    <w:rsid w:val="00C34FA4"/>
    <w:rsid w:val="00C35225"/>
    <w:rsid w:val="00C35325"/>
    <w:rsid w:val="00C353B1"/>
    <w:rsid w:val="00C356BA"/>
    <w:rsid w:val="00C3578C"/>
    <w:rsid w:val="00C358C3"/>
    <w:rsid w:val="00C359EB"/>
    <w:rsid w:val="00C35A04"/>
    <w:rsid w:val="00C35A2F"/>
    <w:rsid w:val="00C35C4C"/>
    <w:rsid w:val="00C35F7B"/>
    <w:rsid w:val="00C361E6"/>
    <w:rsid w:val="00C36722"/>
    <w:rsid w:val="00C36991"/>
    <w:rsid w:val="00C36AFA"/>
    <w:rsid w:val="00C36BFE"/>
    <w:rsid w:val="00C36E15"/>
    <w:rsid w:val="00C371B6"/>
    <w:rsid w:val="00C371EB"/>
    <w:rsid w:val="00C373D0"/>
    <w:rsid w:val="00C37655"/>
    <w:rsid w:val="00C37772"/>
    <w:rsid w:val="00C378D7"/>
    <w:rsid w:val="00C37962"/>
    <w:rsid w:val="00C37A26"/>
    <w:rsid w:val="00C37A74"/>
    <w:rsid w:val="00C37CD1"/>
    <w:rsid w:val="00C37E9B"/>
    <w:rsid w:val="00C37ED3"/>
    <w:rsid w:val="00C40028"/>
    <w:rsid w:val="00C4019B"/>
    <w:rsid w:val="00C406AD"/>
    <w:rsid w:val="00C40844"/>
    <w:rsid w:val="00C40CB2"/>
    <w:rsid w:val="00C40CD5"/>
    <w:rsid w:val="00C40E59"/>
    <w:rsid w:val="00C41049"/>
    <w:rsid w:val="00C413DB"/>
    <w:rsid w:val="00C4162C"/>
    <w:rsid w:val="00C41766"/>
    <w:rsid w:val="00C4191F"/>
    <w:rsid w:val="00C42194"/>
    <w:rsid w:val="00C4229C"/>
    <w:rsid w:val="00C4260F"/>
    <w:rsid w:val="00C42B73"/>
    <w:rsid w:val="00C42D5E"/>
    <w:rsid w:val="00C42F5C"/>
    <w:rsid w:val="00C43539"/>
    <w:rsid w:val="00C43550"/>
    <w:rsid w:val="00C43B34"/>
    <w:rsid w:val="00C43C1A"/>
    <w:rsid w:val="00C43F22"/>
    <w:rsid w:val="00C43F71"/>
    <w:rsid w:val="00C441CF"/>
    <w:rsid w:val="00C445DC"/>
    <w:rsid w:val="00C446C6"/>
    <w:rsid w:val="00C4475D"/>
    <w:rsid w:val="00C44849"/>
    <w:rsid w:val="00C448A6"/>
    <w:rsid w:val="00C448CA"/>
    <w:rsid w:val="00C44AB2"/>
    <w:rsid w:val="00C44BF9"/>
    <w:rsid w:val="00C44D5E"/>
    <w:rsid w:val="00C44D5F"/>
    <w:rsid w:val="00C44D74"/>
    <w:rsid w:val="00C4520D"/>
    <w:rsid w:val="00C455CE"/>
    <w:rsid w:val="00C45A89"/>
    <w:rsid w:val="00C45D2A"/>
    <w:rsid w:val="00C46278"/>
    <w:rsid w:val="00C46318"/>
    <w:rsid w:val="00C463C6"/>
    <w:rsid w:val="00C464CF"/>
    <w:rsid w:val="00C46516"/>
    <w:rsid w:val="00C4653B"/>
    <w:rsid w:val="00C4666A"/>
    <w:rsid w:val="00C468A5"/>
    <w:rsid w:val="00C4693A"/>
    <w:rsid w:val="00C46972"/>
    <w:rsid w:val="00C46A90"/>
    <w:rsid w:val="00C46ABD"/>
    <w:rsid w:val="00C46EF9"/>
    <w:rsid w:val="00C47900"/>
    <w:rsid w:val="00C479FA"/>
    <w:rsid w:val="00C47B29"/>
    <w:rsid w:val="00C47D28"/>
    <w:rsid w:val="00C47D8A"/>
    <w:rsid w:val="00C47EE0"/>
    <w:rsid w:val="00C500EE"/>
    <w:rsid w:val="00C5012A"/>
    <w:rsid w:val="00C501F0"/>
    <w:rsid w:val="00C5045E"/>
    <w:rsid w:val="00C5069A"/>
    <w:rsid w:val="00C50A29"/>
    <w:rsid w:val="00C50AD5"/>
    <w:rsid w:val="00C50C64"/>
    <w:rsid w:val="00C510B1"/>
    <w:rsid w:val="00C511F4"/>
    <w:rsid w:val="00C513B8"/>
    <w:rsid w:val="00C51536"/>
    <w:rsid w:val="00C515B2"/>
    <w:rsid w:val="00C515F9"/>
    <w:rsid w:val="00C5170D"/>
    <w:rsid w:val="00C5200B"/>
    <w:rsid w:val="00C5224F"/>
    <w:rsid w:val="00C52258"/>
    <w:rsid w:val="00C52B82"/>
    <w:rsid w:val="00C52C60"/>
    <w:rsid w:val="00C531B3"/>
    <w:rsid w:val="00C53268"/>
    <w:rsid w:val="00C53392"/>
    <w:rsid w:val="00C5358A"/>
    <w:rsid w:val="00C5377C"/>
    <w:rsid w:val="00C53896"/>
    <w:rsid w:val="00C54153"/>
    <w:rsid w:val="00C542B3"/>
    <w:rsid w:val="00C5441F"/>
    <w:rsid w:val="00C5453C"/>
    <w:rsid w:val="00C5455A"/>
    <w:rsid w:val="00C5472D"/>
    <w:rsid w:val="00C547A4"/>
    <w:rsid w:val="00C547A9"/>
    <w:rsid w:val="00C54C08"/>
    <w:rsid w:val="00C54EA2"/>
    <w:rsid w:val="00C5502A"/>
    <w:rsid w:val="00C5582A"/>
    <w:rsid w:val="00C55844"/>
    <w:rsid w:val="00C5592C"/>
    <w:rsid w:val="00C55C34"/>
    <w:rsid w:val="00C55D4A"/>
    <w:rsid w:val="00C56261"/>
    <w:rsid w:val="00C563BE"/>
    <w:rsid w:val="00C56783"/>
    <w:rsid w:val="00C56813"/>
    <w:rsid w:val="00C56965"/>
    <w:rsid w:val="00C569C9"/>
    <w:rsid w:val="00C56E8A"/>
    <w:rsid w:val="00C570BF"/>
    <w:rsid w:val="00C570C7"/>
    <w:rsid w:val="00C572A8"/>
    <w:rsid w:val="00C572DD"/>
    <w:rsid w:val="00C57545"/>
    <w:rsid w:val="00C57E53"/>
    <w:rsid w:val="00C57F0A"/>
    <w:rsid w:val="00C606E0"/>
    <w:rsid w:val="00C60A51"/>
    <w:rsid w:val="00C60B1E"/>
    <w:rsid w:val="00C60D3B"/>
    <w:rsid w:val="00C60E67"/>
    <w:rsid w:val="00C60F5C"/>
    <w:rsid w:val="00C610CF"/>
    <w:rsid w:val="00C61763"/>
    <w:rsid w:val="00C619CB"/>
    <w:rsid w:val="00C61AB9"/>
    <w:rsid w:val="00C61B26"/>
    <w:rsid w:val="00C61F7F"/>
    <w:rsid w:val="00C62088"/>
    <w:rsid w:val="00C6218F"/>
    <w:rsid w:val="00C62406"/>
    <w:rsid w:val="00C6241B"/>
    <w:rsid w:val="00C62669"/>
    <w:rsid w:val="00C62886"/>
    <w:rsid w:val="00C62947"/>
    <w:rsid w:val="00C62C47"/>
    <w:rsid w:val="00C62CC0"/>
    <w:rsid w:val="00C637CA"/>
    <w:rsid w:val="00C63BB2"/>
    <w:rsid w:val="00C63BE8"/>
    <w:rsid w:val="00C63D88"/>
    <w:rsid w:val="00C63DD8"/>
    <w:rsid w:val="00C64067"/>
    <w:rsid w:val="00C643A5"/>
    <w:rsid w:val="00C643B0"/>
    <w:rsid w:val="00C64541"/>
    <w:rsid w:val="00C64791"/>
    <w:rsid w:val="00C64A04"/>
    <w:rsid w:val="00C64AEE"/>
    <w:rsid w:val="00C64E88"/>
    <w:rsid w:val="00C65393"/>
    <w:rsid w:val="00C65434"/>
    <w:rsid w:val="00C654CE"/>
    <w:rsid w:val="00C65522"/>
    <w:rsid w:val="00C657AF"/>
    <w:rsid w:val="00C657FE"/>
    <w:rsid w:val="00C6588A"/>
    <w:rsid w:val="00C658FC"/>
    <w:rsid w:val="00C65977"/>
    <w:rsid w:val="00C65ACA"/>
    <w:rsid w:val="00C660D4"/>
    <w:rsid w:val="00C66180"/>
    <w:rsid w:val="00C663B7"/>
    <w:rsid w:val="00C66421"/>
    <w:rsid w:val="00C666A5"/>
    <w:rsid w:val="00C671AA"/>
    <w:rsid w:val="00C671E1"/>
    <w:rsid w:val="00C67295"/>
    <w:rsid w:val="00C67393"/>
    <w:rsid w:val="00C6762E"/>
    <w:rsid w:val="00C67E1A"/>
    <w:rsid w:val="00C67E1D"/>
    <w:rsid w:val="00C7010B"/>
    <w:rsid w:val="00C7032E"/>
    <w:rsid w:val="00C7034F"/>
    <w:rsid w:val="00C7053D"/>
    <w:rsid w:val="00C70589"/>
    <w:rsid w:val="00C705C9"/>
    <w:rsid w:val="00C70653"/>
    <w:rsid w:val="00C706C4"/>
    <w:rsid w:val="00C70781"/>
    <w:rsid w:val="00C707A3"/>
    <w:rsid w:val="00C70C43"/>
    <w:rsid w:val="00C70DF5"/>
    <w:rsid w:val="00C70E1F"/>
    <w:rsid w:val="00C70FB8"/>
    <w:rsid w:val="00C710ED"/>
    <w:rsid w:val="00C713D8"/>
    <w:rsid w:val="00C714D1"/>
    <w:rsid w:val="00C7172A"/>
    <w:rsid w:val="00C71849"/>
    <w:rsid w:val="00C71A6C"/>
    <w:rsid w:val="00C71B00"/>
    <w:rsid w:val="00C72387"/>
    <w:rsid w:val="00C724B8"/>
    <w:rsid w:val="00C72530"/>
    <w:rsid w:val="00C725FB"/>
    <w:rsid w:val="00C7279F"/>
    <w:rsid w:val="00C72A87"/>
    <w:rsid w:val="00C72B5B"/>
    <w:rsid w:val="00C72F7A"/>
    <w:rsid w:val="00C730AE"/>
    <w:rsid w:val="00C732E6"/>
    <w:rsid w:val="00C73898"/>
    <w:rsid w:val="00C7396B"/>
    <w:rsid w:val="00C73972"/>
    <w:rsid w:val="00C741F0"/>
    <w:rsid w:val="00C743D4"/>
    <w:rsid w:val="00C744F8"/>
    <w:rsid w:val="00C747E7"/>
    <w:rsid w:val="00C74AD5"/>
    <w:rsid w:val="00C74C10"/>
    <w:rsid w:val="00C74CA0"/>
    <w:rsid w:val="00C74E54"/>
    <w:rsid w:val="00C74FF0"/>
    <w:rsid w:val="00C753B6"/>
    <w:rsid w:val="00C754C4"/>
    <w:rsid w:val="00C75619"/>
    <w:rsid w:val="00C7566C"/>
    <w:rsid w:val="00C75742"/>
    <w:rsid w:val="00C757D3"/>
    <w:rsid w:val="00C7597F"/>
    <w:rsid w:val="00C75E0D"/>
    <w:rsid w:val="00C75ECC"/>
    <w:rsid w:val="00C75F15"/>
    <w:rsid w:val="00C76072"/>
    <w:rsid w:val="00C76195"/>
    <w:rsid w:val="00C763C9"/>
    <w:rsid w:val="00C76544"/>
    <w:rsid w:val="00C76887"/>
    <w:rsid w:val="00C76B6E"/>
    <w:rsid w:val="00C76F11"/>
    <w:rsid w:val="00C76F5E"/>
    <w:rsid w:val="00C77040"/>
    <w:rsid w:val="00C77391"/>
    <w:rsid w:val="00C77465"/>
    <w:rsid w:val="00C77573"/>
    <w:rsid w:val="00C77741"/>
    <w:rsid w:val="00C7775A"/>
    <w:rsid w:val="00C8011E"/>
    <w:rsid w:val="00C80144"/>
    <w:rsid w:val="00C8019D"/>
    <w:rsid w:val="00C801C1"/>
    <w:rsid w:val="00C803DC"/>
    <w:rsid w:val="00C80512"/>
    <w:rsid w:val="00C80514"/>
    <w:rsid w:val="00C80AC4"/>
    <w:rsid w:val="00C80B81"/>
    <w:rsid w:val="00C80D87"/>
    <w:rsid w:val="00C815F2"/>
    <w:rsid w:val="00C81691"/>
    <w:rsid w:val="00C81732"/>
    <w:rsid w:val="00C817EA"/>
    <w:rsid w:val="00C81C4F"/>
    <w:rsid w:val="00C81F9D"/>
    <w:rsid w:val="00C82015"/>
    <w:rsid w:val="00C82122"/>
    <w:rsid w:val="00C821C8"/>
    <w:rsid w:val="00C82234"/>
    <w:rsid w:val="00C823FA"/>
    <w:rsid w:val="00C825F2"/>
    <w:rsid w:val="00C82655"/>
    <w:rsid w:val="00C8277C"/>
    <w:rsid w:val="00C82915"/>
    <w:rsid w:val="00C829B4"/>
    <w:rsid w:val="00C82CF9"/>
    <w:rsid w:val="00C82DFB"/>
    <w:rsid w:val="00C8300B"/>
    <w:rsid w:val="00C831B3"/>
    <w:rsid w:val="00C832D4"/>
    <w:rsid w:val="00C83457"/>
    <w:rsid w:val="00C8364C"/>
    <w:rsid w:val="00C83872"/>
    <w:rsid w:val="00C8389A"/>
    <w:rsid w:val="00C83F2E"/>
    <w:rsid w:val="00C84049"/>
    <w:rsid w:val="00C841BA"/>
    <w:rsid w:val="00C84233"/>
    <w:rsid w:val="00C843F3"/>
    <w:rsid w:val="00C84417"/>
    <w:rsid w:val="00C846B3"/>
    <w:rsid w:val="00C8479A"/>
    <w:rsid w:val="00C848B4"/>
    <w:rsid w:val="00C84953"/>
    <w:rsid w:val="00C84C63"/>
    <w:rsid w:val="00C84CF8"/>
    <w:rsid w:val="00C84D72"/>
    <w:rsid w:val="00C84EF1"/>
    <w:rsid w:val="00C84F53"/>
    <w:rsid w:val="00C84F8C"/>
    <w:rsid w:val="00C852E9"/>
    <w:rsid w:val="00C85777"/>
    <w:rsid w:val="00C85A85"/>
    <w:rsid w:val="00C85F1F"/>
    <w:rsid w:val="00C860CA"/>
    <w:rsid w:val="00C86103"/>
    <w:rsid w:val="00C870FD"/>
    <w:rsid w:val="00C8726E"/>
    <w:rsid w:val="00C87748"/>
    <w:rsid w:val="00C8783A"/>
    <w:rsid w:val="00C8784A"/>
    <w:rsid w:val="00C879B6"/>
    <w:rsid w:val="00C87C74"/>
    <w:rsid w:val="00C87CAB"/>
    <w:rsid w:val="00C87E38"/>
    <w:rsid w:val="00C87EB6"/>
    <w:rsid w:val="00C90085"/>
    <w:rsid w:val="00C9012A"/>
    <w:rsid w:val="00C904E9"/>
    <w:rsid w:val="00C90806"/>
    <w:rsid w:val="00C90AC2"/>
    <w:rsid w:val="00C91127"/>
    <w:rsid w:val="00C914B8"/>
    <w:rsid w:val="00C914D9"/>
    <w:rsid w:val="00C917E3"/>
    <w:rsid w:val="00C91821"/>
    <w:rsid w:val="00C9197E"/>
    <w:rsid w:val="00C91A02"/>
    <w:rsid w:val="00C91C9E"/>
    <w:rsid w:val="00C92273"/>
    <w:rsid w:val="00C92531"/>
    <w:rsid w:val="00C92899"/>
    <w:rsid w:val="00C92A2C"/>
    <w:rsid w:val="00C92B5D"/>
    <w:rsid w:val="00C92B77"/>
    <w:rsid w:val="00C92BAD"/>
    <w:rsid w:val="00C92D5A"/>
    <w:rsid w:val="00C930B5"/>
    <w:rsid w:val="00C931F0"/>
    <w:rsid w:val="00C9337D"/>
    <w:rsid w:val="00C9342C"/>
    <w:rsid w:val="00C9357C"/>
    <w:rsid w:val="00C938F9"/>
    <w:rsid w:val="00C93B5B"/>
    <w:rsid w:val="00C93C3E"/>
    <w:rsid w:val="00C93D75"/>
    <w:rsid w:val="00C93E07"/>
    <w:rsid w:val="00C93F17"/>
    <w:rsid w:val="00C94078"/>
    <w:rsid w:val="00C944F3"/>
    <w:rsid w:val="00C945D5"/>
    <w:rsid w:val="00C947C4"/>
    <w:rsid w:val="00C94823"/>
    <w:rsid w:val="00C94AEA"/>
    <w:rsid w:val="00C94D12"/>
    <w:rsid w:val="00C95348"/>
    <w:rsid w:val="00C9548B"/>
    <w:rsid w:val="00C955DA"/>
    <w:rsid w:val="00C95767"/>
    <w:rsid w:val="00C95869"/>
    <w:rsid w:val="00C95987"/>
    <w:rsid w:val="00C95B7B"/>
    <w:rsid w:val="00C95BC1"/>
    <w:rsid w:val="00C95F10"/>
    <w:rsid w:val="00C96032"/>
    <w:rsid w:val="00C961D2"/>
    <w:rsid w:val="00C9665C"/>
    <w:rsid w:val="00C9672E"/>
    <w:rsid w:val="00C9673A"/>
    <w:rsid w:val="00C96AF7"/>
    <w:rsid w:val="00C96D12"/>
    <w:rsid w:val="00C96E41"/>
    <w:rsid w:val="00C974CE"/>
    <w:rsid w:val="00C977B0"/>
    <w:rsid w:val="00C9786F"/>
    <w:rsid w:val="00C97E66"/>
    <w:rsid w:val="00C97EFC"/>
    <w:rsid w:val="00CA0034"/>
    <w:rsid w:val="00CA02AF"/>
    <w:rsid w:val="00CA0326"/>
    <w:rsid w:val="00CA0378"/>
    <w:rsid w:val="00CA05D9"/>
    <w:rsid w:val="00CA0AD8"/>
    <w:rsid w:val="00CA0CA6"/>
    <w:rsid w:val="00CA0DD4"/>
    <w:rsid w:val="00CA15E4"/>
    <w:rsid w:val="00CA1A58"/>
    <w:rsid w:val="00CA1E04"/>
    <w:rsid w:val="00CA2070"/>
    <w:rsid w:val="00CA2842"/>
    <w:rsid w:val="00CA33CD"/>
    <w:rsid w:val="00CA34B8"/>
    <w:rsid w:val="00CA3A0C"/>
    <w:rsid w:val="00CA3A8C"/>
    <w:rsid w:val="00CA3C71"/>
    <w:rsid w:val="00CA4016"/>
    <w:rsid w:val="00CA4181"/>
    <w:rsid w:val="00CA41B4"/>
    <w:rsid w:val="00CA421F"/>
    <w:rsid w:val="00CA424A"/>
    <w:rsid w:val="00CA46E2"/>
    <w:rsid w:val="00CA4853"/>
    <w:rsid w:val="00CA49BA"/>
    <w:rsid w:val="00CA49ED"/>
    <w:rsid w:val="00CA4ADF"/>
    <w:rsid w:val="00CA4BD7"/>
    <w:rsid w:val="00CA4DC7"/>
    <w:rsid w:val="00CA5063"/>
    <w:rsid w:val="00CA507E"/>
    <w:rsid w:val="00CA5336"/>
    <w:rsid w:val="00CA5342"/>
    <w:rsid w:val="00CA55A6"/>
    <w:rsid w:val="00CA5663"/>
    <w:rsid w:val="00CA57F2"/>
    <w:rsid w:val="00CA58A7"/>
    <w:rsid w:val="00CA5D90"/>
    <w:rsid w:val="00CA6136"/>
    <w:rsid w:val="00CA637D"/>
    <w:rsid w:val="00CA684A"/>
    <w:rsid w:val="00CA6886"/>
    <w:rsid w:val="00CA68C0"/>
    <w:rsid w:val="00CA6AFD"/>
    <w:rsid w:val="00CA6CDE"/>
    <w:rsid w:val="00CA6CED"/>
    <w:rsid w:val="00CA71D9"/>
    <w:rsid w:val="00CA71FC"/>
    <w:rsid w:val="00CA728C"/>
    <w:rsid w:val="00CA7323"/>
    <w:rsid w:val="00CA749C"/>
    <w:rsid w:val="00CA7BC7"/>
    <w:rsid w:val="00CA7D1A"/>
    <w:rsid w:val="00CA7E5A"/>
    <w:rsid w:val="00CB0031"/>
    <w:rsid w:val="00CB020D"/>
    <w:rsid w:val="00CB04D2"/>
    <w:rsid w:val="00CB053F"/>
    <w:rsid w:val="00CB06F5"/>
    <w:rsid w:val="00CB0771"/>
    <w:rsid w:val="00CB07DA"/>
    <w:rsid w:val="00CB07E3"/>
    <w:rsid w:val="00CB08E9"/>
    <w:rsid w:val="00CB0BB7"/>
    <w:rsid w:val="00CB0BDA"/>
    <w:rsid w:val="00CB13E8"/>
    <w:rsid w:val="00CB1B2C"/>
    <w:rsid w:val="00CB1DF8"/>
    <w:rsid w:val="00CB21C6"/>
    <w:rsid w:val="00CB267F"/>
    <w:rsid w:val="00CB287B"/>
    <w:rsid w:val="00CB29E2"/>
    <w:rsid w:val="00CB2D65"/>
    <w:rsid w:val="00CB2F36"/>
    <w:rsid w:val="00CB30FA"/>
    <w:rsid w:val="00CB35BD"/>
    <w:rsid w:val="00CB3D32"/>
    <w:rsid w:val="00CB3E65"/>
    <w:rsid w:val="00CB3FCF"/>
    <w:rsid w:val="00CB4127"/>
    <w:rsid w:val="00CB41C4"/>
    <w:rsid w:val="00CB41E9"/>
    <w:rsid w:val="00CB41FD"/>
    <w:rsid w:val="00CB462D"/>
    <w:rsid w:val="00CB4848"/>
    <w:rsid w:val="00CB4B9A"/>
    <w:rsid w:val="00CB4FDF"/>
    <w:rsid w:val="00CB5079"/>
    <w:rsid w:val="00CB5101"/>
    <w:rsid w:val="00CB541F"/>
    <w:rsid w:val="00CB5C77"/>
    <w:rsid w:val="00CB5CE3"/>
    <w:rsid w:val="00CB6420"/>
    <w:rsid w:val="00CB6550"/>
    <w:rsid w:val="00CB656D"/>
    <w:rsid w:val="00CB666F"/>
    <w:rsid w:val="00CB66DF"/>
    <w:rsid w:val="00CB6823"/>
    <w:rsid w:val="00CB6984"/>
    <w:rsid w:val="00CB69BF"/>
    <w:rsid w:val="00CB69F9"/>
    <w:rsid w:val="00CB6A33"/>
    <w:rsid w:val="00CB6BA9"/>
    <w:rsid w:val="00CB6BED"/>
    <w:rsid w:val="00CB6C3F"/>
    <w:rsid w:val="00CB6D9E"/>
    <w:rsid w:val="00CB6F6C"/>
    <w:rsid w:val="00CB6F80"/>
    <w:rsid w:val="00CB72DA"/>
    <w:rsid w:val="00CB73A6"/>
    <w:rsid w:val="00CB75CF"/>
    <w:rsid w:val="00CB7935"/>
    <w:rsid w:val="00CB7E6D"/>
    <w:rsid w:val="00CB7FF3"/>
    <w:rsid w:val="00CC001A"/>
    <w:rsid w:val="00CC037B"/>
    <w:rsid w:val="00CC045D"/>
    <w:rsid w:val="00CC0686"/>
    <w:rsid w:val="00CC0BAA"/>
    <w:rsid w:val="00CC0EB2"/>
    <w:rsid w:val="00CC1361"/>
    <w:rsid w:val="00CC13CD"/>
    <w:rsid w:val="00CC1443"/>
    <w:rsid w:val="00CC18DE"/>
    <w:rsid w:val="00CC1993"/>
    <w:rsid w:val="00CC1AE7"/>
    <w:rsid w:val="00CC1B9C"/>
    <w:rsid w:val="00CC2212"/>
    <w:rsid w:val="00CC237C"/>
    <w:rsid w:val="00CC240E"/>
    <w:rsid w:val="00CC247B"/>
    <w:rsid w:val="00CC2744"/>
    <w:rsid w:val="00CC2789"/>
    <w:rsid w:val="00CC2855"/>
    <w:rsid w:val="00CC2903"/>
    <w:rsid w:val="00CC2A77"/>
    <w:rsid w:val="00CC2B27"/>
    <w:rsid w:val="00CC2D24"/>
    <w:rsid w:val="00CC2DB0"/>
    <w:rsid w:val="00CC2DD4"/>
    <w:rsid w:val="00CC300B"/>
    <w:rsid w:val="00CC3246"/>
    <w:rsid w:val="00CC3284"/>
    <w:rsid w:val="00CC3721"/>
    <w:rsid w:val="00CC3A5B"/>
    <w:rsid w:val="00CC3CC6"/>
    <w:rsid w:val="00CC3DA0"/>
    <w:rsid w:val="00CC3E1D"/>
    <w:rsid w:val="00CC3E4C"/>
    <w:rsid w:val="00CC3EBC"/>
    <w:rsid w:val="00CC4441"/>
    <w:rsid w:val="00CC4900"/>
    <w:rsid w:val="00CC4C02"/>
    <w:rsid w:val="00CC4CE1"/>
    <w:rsid w:val="00CC4E41"/>
    <w:rsid w:val="00CC5014"/>
    <w:rsid w:val="00CC512E"/>
    <w:rsid w:val="00CC5262"/>
    <w:rsid w:val="00CC55D4"/>
    <w:rsid w:val="00CC5992"/>
    <w:rsid w:val="00CC6284"/>
    <w:rsid w:val="00CC643A"/>
    <w:rsid w:val="00CC64A2"/>
    <w:rsid w:val="00CC6599"/>
    <w:rsid w:val="00CC65D7"/>
    <w:rsid w:val="00CC6BDF"/>
    <w:rsid w:val="00CC6BF1"/>
    <w:rsid w:val="00CC6C9A"/>
    <w:rsid w:val="00CC6DD3"/>
    <w:rsid w:val="00CC74A9"/>
    <w:rsid w:val="00CC74EE"/>
    <w:rsid w:val="00CC7568"/>
    <w:rsid w:val="00CC780D"/>
    <w:rsid w:val="00CC79D1"/>
    <w:rsid w:val="00CC7A2D"/>
    <w:rsid w:val="00CC7B86"/>
    <w:rsid w:val="00CC7D4B"/>
    <w:rsid w:val="00CD0905"/>
    <w:rsid w:val="00CD0CE7"/>
    <w:rsid w:val="00CD103C"/>
    <w:rsid w:val="00CD141C"/>
    <w:rsid w:val="00CD16EE"/>
    <w:rsid w:val="00CD182B"/>
    <w:rsid w:val="00CD18AC"/>
    <w:rsid w:val="00CD1D6E"/>
    <w:rsid w:val="00CD1F07"/>
    <w:rsid w:val="00CD2004"/>
    <w:rsid w:val="00CD22E3"/>
    <w:rsid w:val="00CD2385"/>
    <w:rsid w:val="00CD2734"/>
    <w:rsid w:val="00CD2A00"/>
    <w:rsid w:val="00CD2B22"/>
    <w:rsid w:val="00CD2F9D"/>
    <w:rsid w:val="00CD2FE9"/>
    <w:rsid w:val="00CD3112"/>
    <w:rsid w:val="00CD314E"/>
    <w:rsid w:val="00CD3285"/>
    <w:rsid w:val="00CD35A6"/>
    <w:rsid w:val="00CD35F2"/>
    <w:rsid w:val="00CD383E"/>
    <w:rsid w:val="00CD3C9B"/>
    <w:rsid w:val="00CD4809"/>
    <w:rsid w:val="00CD495C"/>
    <w:rsid w:val="00CD4B33"/>
    <w:rsid w:val="00CD4F57"/>
    <w:rsid w:val="00CD501E"/>
    <w:rsid w:val="00CD504A"/>
    <w:rsid w:val="00CD526C"/>
    <w:rsid w:val="00CD53D6"/>
    <w:rsid w:val="00CD561B"/>
    <w:rsid w:val="00CD5701"/>
    <w:rsid w:val="00CD5CCD"/>
    <w:rsid w:val="00CD5E5C"/>
    <w:rsid w:val="00CD6153"/>
    <w:rsid w:val="00CD61B0"/>
    <w:rsid w:val="00CD628F"/>
    <w:rsid w:val="00CD6443"/>
    <w:rsid w:val="00CD64A9"/>
    <w:rsid w:val="00CD6943"/>
    <w:rsid w:val="00CD6972"/>
    <w:rsid w:val="00CD6C90"/>
    <w:rsid w:val="00CD6DDE"/>
    <w:rsid w:val="00CD708B"/>
    <w:rsid w:val="00CD70D5"/>
    <w:rsid w:val="00CD71E4"/>
    <w:rsid w:val="00CD74EA"/>
    <w:rsid w:val="00CD7538"/>
    <w:rsid w:val="00CD75E8"/>
    <w:rsid w:val="00CD75EB"/>
    <w:rsid w:val="00CD7729"/>
    <w:rsid w:val="00CD7786"/>
    <w:rsid w:val="00CD77B8"/>
    <w:rsid w:val="00CD79D9"/>
    <w:rsid w:val="00CD7F5D"/>
    <w:rsid w:val="00CD7F69"/>
    <w:rsid w:val="00CD7F8B"/>
    <w:rsid w:val="00CE0582"/>
    <w:rsid w:val="00CE05DC"/>
    <w:rsid w:val="00CE0674"/>
    <w:rsid w:val="00CE0971"/>
    <w:rsid w:val="00CE099D"/>
    <w:rsid w:val="00CE0A49"/>
    <w:rsid w:val="00CE0CBA"/>
    <w:rsid w:val="00CE0DBB"/>
    <w:rsid w:val="00CE0F72"/>
    <w:rsid w:val="00CE11F7"/>
    <w:rsid w:val="00CE16AE"/>
    <w:rsid w:val="00CE182F"/>
    <w:rsid w:val="00CE1904"/>
    <w:rsid w:val="00CE1B45"/>
    <w:rsid w:val="00CE1BB6"/>
    <w:rsid w:val="00CE1BFE"/>
    <w:rsid w:val="00CE1C78"/>
    <w:rsid w:val="00CE20A8"/>
    <w:rsid w:val="00CE20AB"/>
    <w:rsid w:val="00CE2101"/>
    <w:rsid w:val="00CE22CA"/>
    <w:rsid w:val="00CE2A73"/>
    <w:rsid w:val="00CE2D24"/>
    <w:rsid w:val="00CE2D4A"/>
    <w:rsid w:val="00CE2F8E"/>
    <w:rsid w:val="00CE2FB4"/>
    <w:rsid w:val="00CE2FFE"/>
    <w:rsid w:val="00CE323F"/>
    <w:rsid w:val="00CE32CB"/>
    <w:rsid w:val="00CE331E"/>
    <w:rsid w:val="00CE3785"/>
    <w:rsid w:val="00CE39E7"/>
    <w:rsid w:val="00CE3B7E"/>
    <w:rsid w:val="00CE3C19"/>
    <w:rsid w:val="00CE3EE5"/>
    <w:rsid w:val="00CE3FCA"/>
    <w:rsid w:val="00CE40A8"/>
    <w:rsid w:val="00CE4797"/>
    <w:rsid w:val="00CE4ACA"/>
    <w:rsid w:val="00CE4C17"/>
    <w:rsid w:val="00CE4CB5"/>
    <w:rsid w:val="00CE4E43"/>
    <w:rsid w:val="00CE4E48"/>
    <w:rsid w:val="00CE4E69"/>
    <w:rsid w:val="00CE54D2"/>
    <w:rsid w:val="00CE5620"/>
    <w:rsid w:val="00CE5626"/>
    <w:rsid w:val="00CE5780"/>
    <w:rsid w:val="00CE57CC"/>
    <w:rsid w:val="00CE5B48"/>
    <w:rsid w:val="00CE5C58"/>
    <w:rsid w:val="00CE5C6B"/>
    <w:rsid w:val="00CE5FC2"/>
    <w:rsid w:val="00CE60EE"/>
    <w:rsid w:val="00CE623E"/>
    <w:rsid w:val="00CE6633"/>
    <w:rsid w:val="00CE665F"/>
    <w:rsid w:val="00CE67F4"/>
    <w:rsid w:val="00CE6853"/>
    <w:rsid w:val="00CE68C4"/>
    <w:rsid w:val="00CE695E"/>
    <w:rsid w:val="00CE6AFF"/>
    <w:rsid w:val="00CE6B8D"/>
    <w:rsid w:val="00CE6BA5"/>
    <w:rsid w:val="00CE6BE0"/>
    <w:rsid w:val="00CE6C01"/>
    <w:rsid w:val="00CE77CB"/>
    <w:rsid w:val="00CE7816"/>
    <w:rsid w:val="00CE7BE9"/>
    <w:rsid w:val="00CE7D34"/>
    <w:rsid w:val="00CE7E02"/>
    <w:rsid w:val="00CE7E5B"/>
    <w:rsid w:val="00CE7F3B"/>
    <w:rsid w:val="00CE7F90"/>
    <w:rsid w:val="00CF034A"/>
    <w:rsid w:val="00CF048D"/>
    <w:rsid w:val="00CF05AB"/>
    <w:rsid w:val="00CF0713"/>
    <w:rsid w:val="00CF08AF"/>
    <w:rsid w:val="00CF0E6B"/>
    <w:rsid w:val="00CF12E2"/>
    <w:rsid w:val="00CF1451"/>
    <w:rsid w:val="00CF16C6"/>
    <w:rsid w:val="00CF172F"/>
    <w:rsid w:val="00CF179B"/>
    <w:rsid w:val="00CF19C6"/>
    <w:rsid w:val="00CF1B44"/>
    <w:rsid w:val="00CF1BCE"/>
    <w:rsid w:val="00CF1E24"/>
    <w:rsid w:val="00CF1FB7"/>
    <w:rsid w:val="00CF2110"/>
    <w:rsid w:val="00CF2176"/>
    <w:rsid w:val="00CF2399"/>
    <w:rsid w:val="00CF264B"/>
    <w:rsid w:val="00CF26CA"/>
    <w:rsid w:val="00CF278A"/>
    <w:rsid w:val="00CF2905"/>
    <w:rsid w:val="00CF292B"/>
    <w:rsid w:val="00CF297E"/>
    <w:rsid w:val="00CF29ED"/>
    <w:rsid w:val="00CF2B10"/>
    <w:rsid w:val="00CF2DD7"/>
    <w:rsid w:val="00CF31E0"/>
    <w:rsid w:val="00CF32DF"/>
    <w:rsid w:val="00CF3348"/>
    <w:rsid w:val="00CF33C2"/>
    <w:rsid w:val="00CF33C7"/>
    <w:rsid w:val="00CF36C9"/>
    <w:rsid w:val="00CF37BB"/>
    <w:rsid w:val="00CF3949"/>
    <w:rsid w:val="00CF3B6E"/>
    <w:rsid w:val="00CF4064"/>
    <w:rsid w:val="00CF446F"/>
    <w:rsid w:val="00CF469F"/>
    <w:rsid w:val="00CF477B"/>
    <w:rsid w:val="00CF4A51"/>
    <w:rsid w:val="00CF4C9D"/>
    <w:rsid w:val="00CF4ECB"/>
    <w:rsid w:val="00CF501E"/>
    <w:rsid w:val="00CF50AB"/>
    <w:rsid w:val="00CF51EF"/>
    <w:rsid w:val="00CF5337"/>
    <w:rsid w:val="00CF542B"/>
    <w:rsid w:val="00CF5504"/>
    <w:rsid w:val="00CF5593"/>
    <w:rsid w:val="00CF55B7"/>
    <w:rsid w:val="00CF56D1"/>
    <w:rsid w:val="00CF5739"/>
    <w:rsid w:val="00CF5C8C"/>
    <w:rsid w:val="00CF5F2E"/>
    <w:rsid w:val="00CF6670"/>
    <w:rsid w:val="00CF66AB"/>
    <w:rsid w:val="00CF67CB"/>
    <w:rsid w:val="00CF69E4"/>
    <w:rsid w:val="00CF6AEE"/>
    <w:rsid w:val="00CF6AFD"/>
    <w:rsid w:val="00CF6C80"/>
    <w:rsid w:val="00CF6E60"/>
    <w:rsid w:val="00CF6FAC"/>
    <w:rsid w:val="00CF7301"/>
    <w:rsid w:val="00CF7408"/>
    <w:rsid w:val="00CF7686"/>
    <w:rsid w:val="00CF7A10"/>
    <w:rsid w:val="00CF7AA5"/>
    <w:rsid w:val="00CF7ADC"/>
    <w:rsid w:val="00CF7B9E"/>
    <w:rsid w:val="00CF7E07"/>
    <w:rsid w:val="00CF7E5E"/>
    <w:rsid w:val="00CF7EA2"/>
    <w:rsid w:val="00D00043"/>
    <w:rsid w:val="00D00448"/>
    <w:rsid w:val="00D006F5"/>
    <w:rsid w:val="00D008BB"/>
    <w:rsid w:val="00D009E0"/>
    <w:rsid w:val="00D00A39"/>
    <w:rsid w:val="00D00A61"/>
    <w:rsid w:val="00D00AAE"/>
    <w:rsid w:val="00D00C2D"/>
    <w:rsid w:val="00D01015"/>
    <w:rsid w:val="00D0105A"/>
    <w:rsid w:val="00D015FF"/>
    <w:rsid w:val="00D02165"/>
    <w:rsid w:val="00D02376"/>
    <w:rsid w:val="00D023BA"/>
    <w:rsid w:val="00D02773"/>
    <w:rsid w:val="00D02FA3"/>
    <w:rsid w:val="00D03368"/>
    <w:rsid w:val="00D03597"/>
    <w:rsid w:val="00D035D0"/>
    <w:rsid w:val="00D0398F"/>
    <w:rsid w:val="00D03A90"/>
    <w:rsid w:val="00D03E7C"/>
    <w:rsid w:val="00D04024"/>
    <w:rsid w:val="00D04168"/>
    <w:rsid w:val="00D041C4"/>
    <w:rsid w:val="00D04379"/>
    <w:rsid w:val="00D043BF"/>
    <w:rsid w:val="00D04BC9"/>
    <w:rsid w:val="00D04E17"/>
    <w:rsid w:val="00D050B3"/>
    <w:rsid w:val="00D05457"/>
    <w:rsid w:val="00D05463"/>
    <w:rsid w:val="00D05595"/>
    <w:rsid w:val="00D05686"/>
    <w:rsid w:val="00D05723"/>
    <w:rsid w:val="00D059BA"/>
    <w:rsid w:val="00D05B98"/>
    <w:rsid w:val="00D05FB5"/>
    <w:rsid w:val="00D06000"/>
    <w:rsid w:val="00D062BA"/>
    <w:rsid w:val="00D06890"/>
    <w:rsid w:val="00D06A38"/>
    <w:rsid w:val="00D06FBC"/>
    <w:rsid w:val="00D07521"/>
    <w:rsid w:val="00D07553"/>
    <w:rsid w:val="00D075B4"/>
    <w:rsid w:val="00D07751"/>
    <w:rsid w:val="00D0775F"/>
    <w:rsid w:val="00D07B7D"/>
    <w:rsid w:val="00D07E64"/>
    <w:rsid w:val="00D10180"/>
    <w:rsid w:val="00D103AF"/>
    <w:rsid w:val="00D103C3"/>
    <w:rsid w:val="00D10543"/>
    <w:rsid w:val="00D10601"/>
    <w:rsid w:val="00D10B63"/>
    <w:rsid w:val="00D10C43"/>
    <w:rsid w:val="00D10D31"/>
    <w:rsid w:val="00D10D5B"/>
    <w:rsid w:val="00D10ED6"/>
    <w:rsid w:val="00D118FD"/>
    <w:rsid w:val="00D120BC"/>
    <w:rsid w:val="00D12112"/>
    <w:rsid w:val="00D12202"/>
    <w:rsid w:val="00D1220E"/>
    <w:rsid w:val="00D12710"/>
    <w:rsid w:val="00D12753"/>
    <w:rsid w:val="00D12AAC"/>
    <w:rsid w:val="00D12D0E"/>
    <w:rsid w:val="00D12F3A"/>
    <w:rsid w:val="00D13082"/>
    <w:rsid w:val="00D1313F"/>
    <w:rsid w:val="00D13379"/>
    <w:rsid w:val="00D13594"/>
    <w:rsid w:val="00D135BC"/>
    <w:rsid w:val="00D136F9"/>
    <w:rsid w:val="00D13939"/>
    <w:rsid w:val="00D139E3"/>
    <w:rsid w:val="00D13B5E"/>
    <w:rsid w:val="00D13C41"/>
    <w:rsid w:val="00D141EC"/>
    <w:rsid w:val="00D1429D"/>
    <w:rsid w:val="00D14941"/>
    <w:rsid w:val="00D14982"/>
    <w:rsid w:val="00D14AE8"/>
    <w:rsid w:val="00D14C2C"/>
    <w:rsid w:val="00D14CCF"/>
    <w:rsid w:val="00D14E08"/>
    <w:rsid w:val="00D14EC8"/>
    <w:rsid w:val="00D14F73"/>
    <w:rsid w:val="00D14FE0"/>
    <w:rsid w:val="00D1552A"/>
    <w:rsid w:val="00D1586D"/>
    <w:rsid w:val="00D15AB4"/>
    <w:rsid w:val="00D161C0"/>
    <w:rsid w:val="00D16252"/>
    <w:rsid w:val="00D164BA"/>
    <w:rsid w:val="00D1665B"/>
    <w:rsid w:val="00D166C7"/>
    <w:rsid w:val="00D16861"/>
    <w:rsid w:val="00D16E04"/>
    <w:rsid w:val="00D16FAA"/>
    <w:rsid w:val="00D1709C"/>
    <w:rsid w:val="00D176BC"/>
    <w:rsid w:val="00D17A71"/>
    <w:rsid w:val="00D17ADA"/>
    <w:rsid w:val="00D20851"/>
    <w:rsid w:val="00D209BF"/>
    <w:rsid w:val="00D20D38"/>
    <w:rsid w:val="00D20E45"/>
    <w:rsid w:val="00D21235"/>
    <w:rsid w:val="00D2143E"/>
    <w:rsid w:val="00D215A0"/>
    <w:rsid w:val="00D21754"/>
    <w:rsid w:val="00D219C9"/>
    <w:rsid w:val="00D21D50"/>
    <w:rsid w:val="00D21F9F"/>
    <w:rsid w:val="00D22241"/>
    <w:rsid w:val="00D22266"/>
    <w:rsid w:val="00D22559"/>
    <w:rsid w:val="00D22AAC"/>
    <w:rsid w:val="00D22DF6"/>
    <w:rsid w:val="00D22EA9"/>
    <w:rsid w:val="00D22F74"/>
    <w:rsid w:val="00D23176"/>
    <w:rsid w:val="00D23260"/>
    <w:rsid w:val="00D23566"/>
    <w:rsid w:val="00D237F7"/>
    <w:rsid w:val="00D23846"/>
    <w:rsid w:val="00D23A10"/>
    <w:rsid w:val="00D23DC6"/>
    <w:rsid w:val="00D2402F"/>
    <w:rsid w:val="00D2466B"/>
    <w:rsid w:val="00D24709"/>
    <w:rsid w:val="00D249F9"/>
    <w:rsid w:val="00D249FF"/>
    <w:rsid w:val="00D24A26"/>
    <w:rsid w:val="00D24CFF"/>
    <w:rsid w:val="00D2502E"/>
    <w:rsid w:val="00D250A2"/>
    <w:rsid w:val="00D25325"/>
    <w:rsid w:val="00D253D8"/>
    <w:rsid w:val="00D2551E"/>
    <w:rsid w:val="00D257F4"/>
    <w:rsid w:val="00D25ADA"/>
    <w:rsid w:val="00D2672C"/>
    <w:rsid w:val="00D26A4D"/>
    <w:rsid w:val="00D26E17"/>
    <w:rsid w:val="00D270DC"/>
    <w:rsid w:val="00D2721A"/>
    <w:rsid w:val="00D2734C"/>
    <w:rsid w:val="00D274FD"/>
    <w:rsid w:val="00D2763F"/>
    <w:rsid w:val="00D276ED"/>
    <w:rsid w:val="00D27A95"/>
    <w:rsid w:val="00D27C11"/>
    <w:rsid w:val="00D27EBD"/>
    <w:rsid w:val="00D30114"/>
    <w:rsid w:val="00D303E4"/>
    <w:rsid w:val="00D30E19"/>
    <w:rsid w:val="00D30F0E"/>
    <w:rsid w:val="00D3187E"/>
    <w:rsid w:val="00D31BF6"/>
    <w:rsid w:val="00D31CA0"/>
    <w:rsid w:val="00D31DFC"/>
    <w:rsid w:val="00D31E99"/>
    <w:rsid w:val="00D321DD"/>
    <w:rsid w:val="00D32373"/>
    <w:rsid w:val="00D3270E"/>
    <w:rsid w:val="00D3276C"/>
    <w:rsid w:val="00D32A34"/>
    <w:rsid w:val="00D32AFC"/>
    <w:rsid w:val="00D32D50"/>
    <w:rsid w:val="00D32F97"/>
    <w:rsid w:val="00D331F4"/>
    <w:rsid w:val="00D334A5"/>
    <w:rsid w:val="00D33596"/>
    <w:rsid w:val="00D336D4"/>
    <w:rsid w:val="00D33713"/>
    <w:rsid w:val="00D338F5"/>
    <w:rsid w:val="00D33ECD"/>
    <w:rsid w:val="00D33F6E"/>
    <w:rsid w:val="00D3415D"/>
    <w:rsid w:val="00D34419"/>
    <w:rsid w:val="00D34597"/>
    <w:rsid w:val="00D345D5"/>
    <w:rsid w:val="00D345ED"/>
    <w:rsid w:val="00D3496E"/>
    <w:rsid w:val="00D34A23"/>
    <w:rsid w:val="00D34EF7"/>
    <w:rsid w:val="00D34F6F"/>
    <w:rsid w:val="00D34FF4"/>
    <w:rsid w:val="00D3548D"/>
    <w:rsid w:val="00D3557D"/>
    <w:rsid w:val="00D355CE"/>
    <w:rsid w:val="00D35684"/>
    <w:rsid w:val="00D356F0"/>
    <w:rsid w:val="00D3597F"/>
    <w:rsid w:val="00D36434"/>
    <w:rsid w:val="00D36443"/>
    <w:rsid w:val="00D36782"/>
    <w:rsid w:val="00D36B39"/>
    <w:rsid w:val="00D36D65"/>
    <w:rsid w:val="00D36DE6"/>
    <w:rsid w:val="00D36E0F"/>
    <w:rsid w:val="00D36F0C"/>
    <w:rsid w:val="00D37706"/>
    <w:rsid w:val="00D37D86"/>
    <w:rsid w:val="00D37E06"/>
    <w:rsid w:val="00D37EAA"/>
    <w:rsid w:val="00D37F10"/>
    <w:rsid w:val="00D37F48"/>
    <w:rsid w:val="00D40223"/>
    <w:rsid w:val="00D402DB"/>
    <w:rsid w:val="00D4032D"/>
    <w:rsid w:val="00D40872"/>
    <w:rsid w:val="00D40B74"/>
    <w:rsid w:val="00D40CB2"/>
    <w:rsid w:val="00D41085"/>
    <w:rsid w:val="00D4137D"/>
    <w:rsid w:val="00D41894"/>
    <w:rsid w:val="00D41B76"/>
    <w:rsid w:val="00D41B82"/>
    <w:rsid w:val="00D41D95"/>
    <w:rsid w:val="00D4210A"/>
    <w:rsid w:val="00D42392"/>
    <w:rsid w:val="00D42533"/>
    <w:rsid w:val="00D42585"/>
    <w:rsid w:val="00D426D9"/>
    <w:rsid w:val="00D426DC"/>
    <w:rsid w:val="00D427D2"/>
    <w:rsid w:val="00D42853"/>
    <w:rsid w:val="00D428D9"/>
    <w:rsid w:val="00D42AA6"/>
    <w:rsid w:val="00D42AF9"/>
    <w:rsid w:val="00D42BA4"/>
    <w:rsid w:val="00D42C4C"/>
    <w:rsid w:val="00D42CBF"/>
    <w:rsid w:val="00D43B12"/>
    <w:rsid w:val="00D43CA5"/>
    <w:rsid w:val="00D44581"/>
    <w:rsid w:val="00D449BE"/>
    <w:rsid w:val="00D44A6E"/>
    <w:rsid w:val="00D44B5B"/>
    <w:rsid w:val="00D44BBE"/>
    <w:rsid w:val="00D44CE6"/>
    <w:rsid w:val="00D44CEA"/>
    <w:rsid w:val="00D450DE"/>
    <w:rsid w:val="00D45200"/>
    <w:rsid w:val="00D4531A"/>
    <w:rsid w:val="00D454DA"/>
    <w:rsid w:val="00D456CA"/>
    <w:rsid w:val="00D45865"/>
    <w:rsid w:val="00D45938"/>
    <w:rsid w:val="00D45A45"/>
    <w:rsid w:val="00D45ACD"/>
    <w:rsid w:val="00D45B1B"/>
    <w:rsid w:val="00D45F0D"/>
    <w:rsid w:val="00D462DA"/>
    <w:rsid w:val="00D46477"/>
    <w:rsid w:val="00D464D1"/>
    <w:rsid w:val="00D46599"/>
    <w:rsid w:val="00D46727"/>
    <w:rsid w:val="00D46796"/>
    <w:rsid w:val="00D46A95"/>
    <w:rsid w:val="00D47118"/>
    <w:rsid w:val="00D4726F"/>
    <w:rsid w:val="00D47586"/>
    <w:rsid w:val="00D4783E"/>
    <w:rsid w:val="00D478C0"/>
    <w:rsid w:val="00D4799E"/>
    <w:rsid w:val="00D47CC9"/>
    <w:rsid w:val="00D47E58"/>
    <w:rsid w:val="00D503B7"/>
    <w:rsid w:val="00D5049F"/>
    <w:rsid w:val="00D504FB"/>
    <w:rsid w:val="00D50696"/>
    <w:rsid w:val="00D507BB"/>
    <w:rsid w:val="00D5085B"/>
    <w:rsid w:val="00D50903"/>
    <w:rsid w:val="00D50A92"/>
    <w:rsid w:val="00D50C88"/>
    <w:rsid w:val="00D50D84"/>
    <w:rsid w:val="00D50DEB"/>
    <w:rsid w:val="00D50EA3"/>
    <w:rsid w:val="00D510E5"/>
    <w:rsid w:val="00D51167"/>
    <w:rsid w:val="00D518AA"/>
    <w:rsid w:val="00D51CC4"/>
    <w:rsid w:val="00D51D1A"/>
    <w:rsid w:val="00D520BD"/>
    <w:rsid w:val="00D521EA"/>
    <w:rsid w:val="00D5232E"/>
    <w:rsid w:val="00D5237E"/>
    <w:rsid w:val="00D527D8"/>
    <w:rsid w:val="00D52B14"/>
    <w:rsid w:val="00D52B2B"/>
    <w:rsid w:val="00D52CC7"/>
    <w:rsid w:val="00D52F07"/>
    <w:rsid w:val="00D53403"/>
    <w:rsid w:val="00D53478"/>
    <w:rsid w:val="00D535F1"/>
    <w:rsid w:val="00D53A6F"/>
    <w:rsid w:val="00D53BCB"/>
    <w:rsid w:val="00D53CF6"/>
    <w:rsid w:val="00D5417F"/>
    <w:rsid w:val="00D54239"/>
    <w:rsid w:val="00D5427E"/>
    <w:rsid w:val="00D54405"/>
    <w:rsid w:val="00D546D0"/>
    <w:rsid w:val="00D54954"/>
    <w:rsid w:val="00D549D8"/>
    <w:rsid w:val="00D54C33"/>
    <w:rsid w:val="00D54DD9"/>
    <w:rsid w:val="00D55093"/>
    <w:rsid w:val="00D5532C"/>
    <w:rsid w:val="00D55392"/>
    <w:rsid w:val="00D554BE"/>
    <w:rsid w:val="00D5553B"/>
    <w:rsid w:val="00D556D1"/>
    <w:rsid w:val="00D55969"/>
    <w:rsid w:val="00D559E2"/>
    <w:rsid w:val="00D55AC9"/>
    <w:rsid w:val="00D55B4B"/>
    <w:rsid w:val="00D55C21"/>
    <w:rsid w:val="00D55C5E"/>
    <w:rsid w:val="00D55E3A"/>
    <w:rsid w:val="00D563D6"/>
    <w:rsid w:val="00D563DD"/>
    <w:rsid w:val="00D566F0"/>
    <w:rsid w:val="00D56751"/>
    <w:rsid w:val="00D567B4"/>
    <w:rsid w:val="00D5699C"/>
    <w:rsid w:val="00D569F5"/>
    <w:rsid w:val="00D56B71"/>
    <w:rsid w:val="00D56C25"/>
    <w:rsid w:val="00D56DF7"/>
    <w:rsid w:val="00D57174"/>
    <w:rsid w:val="00D573E5"/>
    <w:rsid w:val="00D57555"/>
    <w:rsid w:val="00D57601"/>
    <w:rsid w:val="00D57770"/>
    <w:rsid w:val="00D579CC"/>
    <w:rsid w:val="00D57AC0"/>
    <w:rsid w:val="00D57B8A"/>
    <w:rsid w:val="00D57CD5"/>
    <w:rsid w:val="00D57DCC"/>
    <w:rsid w:val="00D57FC6"/>
    <w:rsid w:val="00D6015D"/>
    <w:rsid w:val="00D60251"/>
    <w:rsid w:val="00D605D7"/>
    <w:rsid w:val="00D606F8"/>
    <w:rsid w:val="00D606FC"/>
    <w:rsid w:val="00D6078C"/>
    <w:rsid w:val="00D60C61"/>
    <w:rsid w:val="00D60CFE"/>
    <w:rsid w:val="00D60D11"/>
    <w:rsid w:val="00D60EF9"/>
    <w:rsid w:val="00D610D7"/>
    <w:rsid w:val="00D612E0"/>
    <w:rsid w:val="00D613A1"/>
    <w:rsid w:val="00D6164A"/>
    <w:rsid w:val="00D6185F"/>
    <w:rsid w:val="00D618A5"/>
    <w:rsid w:val="00D61919"/>
    <w:rsid w:val="00D61961"/>
    <w:rsid w:val="00D61BFA"/>
    <w:rsid w:val="00D61D48"/>
    <w:rsid w:val="00D61F8A"/>
    <w:rsid w:val="00D61FC0"/>
    <w:rsid w:val="00D62018"/>
    <w:rsid w:val="00D620EE"/>
    <w:rsid w:val="00D62141"/>
    <w:rsid w:val="00D62272"/>
    <w:rsid w:val="00D62720"/>
    <w:rsid w:val="00D629C3"/>
    <w:rsid w:val="00D62A99"/>
    <w:rsid w:val="00D62FEE"/>
    <w:rsid w:val="00D634F0"/>
    <w:rsid w:val="00D63653"/>
    <w:rsid w:val="00D639D4"/>
    <w:rsid w:val="00D63FB4"/>
    <w:rsid w:val="00D6420B"/>
    <w:rsid w:val="00D642DD"/>
    <w:rsid w:val="00D64333"/>
    <w:rsid w:val="00D64600"/>
    <w:rsid w:val="00D64966"/>
    <w:rsid w:val="00D64DA7"/>
    <w:rsid w:val="00D64F0F"/>
    <w:rsid w:val="00D65182"/>
    <w:rsid w:val="00D65507"/>
    <w:rsid w:val="00D65726"/>
    <w:rsid w:val="00D65B15"/>
    <w:rsid w:val="00D6635B"/>
    <w:rsid w:val="00D664ED"/>
    <w:rsid w:val="00D66754"/>
    <w:rsid w:val="00D66945"/>
    <w:rsid w:val="00D669CD"/>
    <w:rsid w:val="00D66B77"/>
    <w:rsid w:val="00D66D22"/>
    <w:rsid w:val="00D6762B"/>
    <w:rsid w:val="00D6784D"/>
    <w:rsid w:val="00D67A2A"/>
    <w:rsid w:val="00D67B3A"/>
    <w:rsid w:val="00D67CAD"/>
    <w:rsid w:val="00D67F17"/>
    <w:rsid w:val="00D70040"/>
    <w:rsid w:val="00D70283"/>
    <w:rsid w:val="00D70582"/>
    <w:rsid w:val="00D70811"/>
    <w:rsid w:val="00D70A21"/>
    <w:rsid w:val="00D70D1F"/>
    <w:rsid w:val="00D70D29"/>
    <w:rsid w:val="00D70F07"/>
    <w:rsid w:val="00D711EB"/>
    <w:rsid w:val="00D71451"/>
    <w:rsid w:val="00D71A45"/>
    <w:rsid w:val="00D71C2A"/>
    <w:rsid w:val="00D71E2B"/>
    <w:rsid w:val="00D72346"/>
    <w:rsid w:val="00D7269C"/>
    <w:rsid w:val="00D726EC"/>
    <w:rsid w:val="00D72D01"/>
    <w:rsid w:val="00D72FA6"/>
    <w:rsid w:val="00D7352D"/>
    <w:rsid w:val="00D7363F"/>
    <w:rsid w:val="00D73AF2"/>
    <w:rsid w:val="00D73E0C"/>
    <w:rsid w:val="00D740BD"/>
    <w:rsid w:val="00D7414B"/>
    <w:rsid w:val="00D743EB"/>
    <w:rsid w:val="00D74743"/>
    <w:rsid w:val="00D747F3"/>
    <w:rsid w:val="00D74AAB"/>
    <w:rsid w:val="00D74DC8"/>
    <w:rsid w:val="00D74F17"/>
    <w:rsid w:val="00D750D3"/>
    <w:rsid w:val="00D753E2"/>
    <w:rsid w:val="00D75446"/>
    <w:rsid w:val="00D755E5"/>
    <w:rsid w:val="00D757C2"/>
    <w:rsid w:val="00D75869"/>
    <w:rsid w:val="00D75AAE"/>
    <w:rsid w:val="00D75C24"/>
    <w:rsid w:val="00D75C6F"/>
    <w:rsid w:val="00D75D67"/>
    <w:rsid w:val="00D75EEE"/>
    <w:rsid w:val="00D75F32"/>
    <w:rsid w:val="00D75F7D"/>
    <w:rsid w:val="00D763CA"/>
    <w:rsid w:val="00D764F2"/>
    <w:rsid w:val="00D76554"/>
    <w:rsid w:val="00D769F1"/>
    <w:rsid w:val="00D76A1D"/>
    <w:rsid w:val="00D76A3B"/>
    <w:rsid w:val="00D76A7A"/>
    <w:rsid w:val="00D76B57"/>
    <w:rsid w:val="00D76E3D"/>
    <w:rsid w:val="00D76FAD"/>
    <w:rsid w:val="00D7727F"/>
    <w:rsid w:val="00D77F15"/>
    <w:rsid w:val="00D801D6"/>
    <w:rsid w:val="00D807AE"/>
    <w:rsid w:val="00D8080E"/>
    <w:rsid w:val="00D80A5A"/>
    <w:rsid w:val="00D80AF6"/>
    <w:rsid w:val="00D80D91"/>
    <w:rsid w:val="00D810A3"/>
    <w:rsid w:val="00D81193"/>
    <w:rsid w:val="00D815E0"/>
    <w:rsid w:val="00D81693"/>
    <w:rsid w:val="00D8184F"/>
    <w:rsid w:val="00D81914"/>
    <w:rsid w:val="00D81941"/>
    <w:rsid w:val="00D81A1A"/>
    <w:rsid w:val="00D81B2C"/>
    <w:rsid w:val="00D81D76"/>
    <w:rsid w:val="00D81DFA"/>
    <w:rsid w:val="00D82170"/>
    <w:rsid w:val="00D8258E"/>
    <w:rsid w:val="00D827D8"/>
    <w:rsid w:val="00D8289F"/>
    <w:rsid w:val="00D82B08"/>
    <w:rsid w:val="00D82B36"/>
    <w:rsid w:val="00D82DCA"/>
    <w:rsid w:val="00D82E0F"/>
    <w:rsid w:val="00D82EB5"/>
    <w:rsid w:val="00D82ED5"/>
    <w:rsid w:val="00D82F09"/>
    <w:rsid w:val="00D82FCC"/>
    <w:rsid w:val="00D831C7"/>
    <w:rsid w:val="00D8323D"/>
    <w:rsid w:val="00D83360"/>
    <w:rsid w:val="00D835C2"/>
    <w:rsid w:val="00D8383A"/>
    <w:rsid w:val="00D838A4"/>
    <w:rsid w:val="00D838EF"/>
    <w:rsid w:val="00D83C7E"/>
    <w:rsid w:val="00D84240"/>
    <w:rsid w:val="00D842F7"/>
    <w:rsid w:val="00D8459C"/>
    <w:rsid w:val="00D845E9"/>
    <w:rsid w:val="00D84840"/>
    <w:rsid w:val="00D8486F"/>
    <w:rsid w:val="00D84A49"/>
    <w:rsid w:val="00D84C29"/>
    <w:rsid w:val="00D84D63"/>
    <w:rsid w:val="00D84E30"/>
    <w:rsid w:val="00D84EFC"/>
    <w:rsid w:val="00D8519A"/>
    <w:rsid w:val="00D853A9"/>
    <w:rsid w:val="00D85402"/>
    <w:rsid w:val="00D85508"/>
    <w:rsid w:val="00D85587"/>
    <w:rsid w:val="00D859B1"/>
    <w:rsid w:val="00D85CCE"/>
    <w:rsid w:val="00D85F9A"/>
    <w:rsid w:val="00D8636F"/>
    <w:rsid w:val="00D864E1"/>
    <w:rsid w:val="00D864FD"/>
    <w:rsid w:val="00D86513"/>
    <w:rsid w:val="00D86A18"/>
    <w:rsid w:val="00D86AF8"/>
    <w:rsid w:val="00D86CC8"/>
    <w:rsid w:val="00D86CE5"/>
    <w:rsid w:val="00D87243"/>
    <w:rsid w:val="00D8730F"/>
    <w:rsid w:val="00D8752F"/>
    <w:rsid w:val="00D87741"/>
    <w:rsid w:val="00D8796E"/>
    <w:rsid w:val="00D87AFF"/>
    <w:rsid w:val="00D87B00"/>
    <w:rsid w:val="00D87B30"/>
    <w:rsid w:val="00D87B7E"/>
    <w:rsid w:val="00D87BEA"/>
    <w:rsid w:val="00D901F4"/>
    <w:rsid w:val="00D902E8"/>
    <w:rsid w:val="00D9034A"/>
    <w:rsid w:val="00D90517"/>
    <w:rsid w:val="00D905A3"/>
    <w:rsid w:val="00D907E9"/>
    <w:rsid w:val="00D90939"/>
    <w:rsid w:val="00D90A41"/>
    <w:rsid w:val="00D90EB9"/>
    <w:rsid w:val="00D90EC6"/>
    <w:rsid w:val="00D90FE3"/>
    <w:rsid w:val="00D9108D"/>
    <w:rsid w:val="00D91096"/>
    <w:rsid w:val="00D911B1"/>
    <w:rsid w:val="00D9130E"/>
    <w:rsid w:val="00D91847"/>
    <w:rsid w:val="00D91906"/>
    <w:rsid w:val="00D91AED"/>
    <w:rsid w:val="00D91B55"/>
    <w:rsid w:val="00D91B7F"/>
    <w:rsid w:val="00D91C26"/>
    <w:rsid w:val="00D91DCD"/>
    <w:rsid w:val="00D91E90"/>
    <w:rsid w:val="00D91F54"/>
    <w:rsid w:val="00D923BF"/>
    <w:rsid w:val="00D924FB"/>
    <w:rsid w:val="00D92810"/>
    <w:rsid w:val="00D92CCD"/>
    <w:rsid w:val="00D936A9"/>
    <w:rsid w:val="00D9395E"/>
    <w:rsid w:val="00D93966"/>
    <w:rsid w:val="00D93E7F"/>
    <w:rsid w:val="00D93F4F"/>
    <w:rsid w:val="00D93F71"/>
    <w:rsid w:val="00D94388"/>
    <w:rsid w:val="00D94611"/>
    <w:rsid w:val="00D94792"/>
    <w:rsid w:val="00D94A2E"/>
    <w:rsid w:val="00D94D0B"/>
    <w:rsid w:val="00D94D82"/>
    <w:rsid w:val="00D94E67"/>
    <w:rsid w:val="00D94EC5"/>
    <w:rsid w:val="00D9520E"/>
    <w:rsid w:val="00D9536B"/>
    <w:rsid w:val="00D954D9"/>
    <w:rsid w:val="00D95529"/>
    <w:rsid w:val="00D955C9"/>
    <w:rsid w:val="00D95AA5"/>
    <w:rsid w:val="00D95D31"/>
    <w:rsid w:val="00D960A0"/>
    <w:rsid w:val="00D9616A"/>
    <w:rsid w:val="00D963FB"/>
    <w:rsid w:val="00D9645A"/>
    <w:rsid w:val="00D9647E"/>
    <w:rsid w:val="00D9648E"/>
    <w:rsid w:val="00D96898"/>
    <w:rsid w:val="00D9699A"/>
    <w:rsid w:val="00D96ACA"/>
    <w:rsid w:val="00D9752D"/>
    <w:rsid w:val="00D9754C"/>
    <w:rsid w:val="00D975A2"/>
    <w:rsid w:val="00D97604"/>
    <w:rsid w:val="00D97D42"/>
    <w:rsid w:val="00D97E64"/>
    <w:rsid w:val="00DA037B"/>
    <w:rsid w:val="00DA0464"/>
    <w:rsid w:val="00DA0727"/>
    <w:rsid w:val="00DA0790"/>
    <w:rsid w:val="00DA08C2"/>
    <w:rsid w:val="00DA0D34"/>
    <w:rsid w:val="00DA0FE2"/>
    <w:rsid w:val="00DA151A"/>
    <w:rsid w:val="00DA18C2"/>
    <w:rsid w:val="00DA1C67"/>
    <w:rsid w:val="00DA1E2E"/>
    <w:rsid w:val="00DA22BF"/>
    <w:rsid w:val="00DA231B"/>
    <w:rsid w:val="00DA2815"/>
    <w:rsid w:val="00DA286C"/>
    <w:rsid w:val="00DA2AC2"/>
    <w:rsid w:val="00DA2CC9"/>
    <w:rsid w:val="00DA3123"/>
    <w:rsid w:val="00DA3247"/>
    <w:rsid w:val="00DA3752"/>
    <w:rsid w:val="00DA390A"/>
    <w:rsid w:val="00DA39C7"/>
    <w:rsid w:val="00DA39CB"/>
    <w:rsid w:val="00DA3AE0"/>
    <w:rsid w:val="00DA3C0A"/>
    <w:rsid w:val="00DA3F4A"/>
    <w:rsid w:val="00DA42B4"/>
    <w:rsid w:val="00DA42CF"/>
    <w:rsid w:val="00DA455E"/>
    <w:rsid w:val="00DA4591"/>
    <w:rsid w:val="00DA487E"/>
    <w:rsid w:val="00DA4C92"/>
    <w:rsid w:val="00DA4E89"/>
    <w:rsid w:val="00DA4EAA"/>
    <w:rsid w:val="00DA547D"/>
    <w:rsid w:val="00DA56EE"/>
    <w:rsid w:val="00DA5760"/>
    <w:rsid w:val="00DA5A00"/>
    <w:rsid w:val="00DA5AF2"/>
    <w:rsid w:val="00DA5C16"/>
    <w:rsid w:val="00DA5EF7"/>
    <w:rsid w:val="00DA6179"/>
    <w:rsid w:val="00DA6333"/>
    <w:rsid w:val="00DA656C"/>
    <w:rsid w:val="00DA6C32"/>
    <w:rsid w:val="00DA6C86"/>
    <w:rsid w:val="00DA6FCE"/>
    <w:rsid w:val="00DA7166"/>
    <w:rsid w:val="00DA7556"/>
    <w:rsid w:val="00DA7F1D"/>
    <w:rsid w:val="00DA7FB5"/>
    <w:rsid w:val="00DB00AB"/>
    <w:rsid w:val="00DB01A0"/>
    <w:rsid w:val="00DB01FF"/>
    <w:rsid w:val="00DB0483"/>
    <w:rsid w:val="00DB08B8"/>
    <w:rsid w:val="00DB0B46"/>
    <w:rsid w:val="00DB0B8E"/>
    <w:rsid w:val="00DB0BED"/>
    <w:rsid w:val="00DB0C30"/>
    <w:rsid w:val="00DB0D70"/>
    <w:rsid w:val="00DB0E29"/>
    <w:rsid w:val="00DB0EBF"/>
    <w:rsid w:val="00DB1084"/>
    <w:rsid w:val="00DB11FE"/>
    <w:rsid w:val="00DB12F0"/>
    <w:rsid w:val="00DB1396"/>
    <w:rsid w:val="00DB1498"/>
    <w:rsid w:val="00DB14F0"/>
    <w:rsid w:val="00DB15AD"/>
    <w:rsid w:val="00DB18D9"/>
    <w:rsid w:val="00DB2519"/>
    <w:rsid w:val="00DB251A"/>
    <w:rsid w:val="00DB28DF"/>
    <w:rsid w:val="00DB2B19"/>
    <w:rsid w:val="00DB2CBD"/>
    <w:rsid w:val="00DB2FBC"/>
    <w:rsid w:val="00DB2FED"/>
    <w:rsid w:val="00DB3373"/>
    <w:rsid w:val="00DB3409"/>
    <w:rsid w:val="00DB38A2"/>
    <w:rsid w:val="00DB3BFE"/>
    <w:rsid w:val="00DB45F4"/>
    <w:rsid w:val="00DB47E1"/>
    <w:rsid w:val="00DB494D"/>
    <w:rsid w:val="00DB49E1"/>
    <w:rsid w:val="00DB4AFA"/>
    <w:rsid w:val="00DB4B00"/>
    <w:rsid w:val="00DB4B95"/>
    <w:rsid w:val="00DB4FE7"/>
    <w:rsid w:val="00DB50E2"/>
    <w:rsid w:val="00DB53A5"/>
    <w:rsid w:val="00DB546A"/>
    <w:rsid w:val="00DB56F9"/>
    <w:rsid w:val="00DB5863"/>
    <w:rsid w:val="00DB5D4B"/>
    <w:rsid w:val="00DB5EE3"/>
    <w:rsid w:val="00DB5F8B"/>
    <w:rsid w:val="00DB60AA"/>
    <w:rsid w:val="00DB699B"/>
    <w:rsid w:val="00DB6A1A"/>
    <w:rsid w:val="00DB6B44"/>
    <w:rsid w:val="00DB70DF"/>
    <w:rsid w:val="00DB7194"/>
    <w:rsid w:val="00DB72A4"/>
    <w:rsid w:val="00DB7391"/>
    <w:rsid w:val="00DB74FF"/>
    <w:rsid w:val="00DB77C4"/>
    <w:rsid w:val="00DB7961"/>
    <w:rsid w:val="00DB7C3B"/>
    <w:rsid w:val="00DB7D87"/>
    <w:rsid w:val="00DB7D88"/>
    <w:rsid w:val="00DC0344"/>
    <w:rsid w:val="00DC047F"/>
    <w:rsid w:val="00DC0735"/>
    <w:rsid w:val="00DC0883"/>
    <w:rsid w:val="00DC0E17"/>
    <w:rsid w:val="00DC0FD1"/>
    <w:rsid w:val="00DC1072"/>
    <w:rsid w:val="00DC1263"/>
    <w:rsid w:val="00DC1376"/>
    <w:rsid w:val="00DC1434"/>
    <w:rsid w:val="00DC14EC"/>
    <w:rsid w:val="00DC154C"/>
    <w:rsid w:val="00DC18EB"/>
    <w:rsid w:val="00DC1A04"/>
    <w:rsid w:val="00DC2105"/>
    <w:rsid w:val="00DC21A5"/>
    <w:rsid w:val="00DC22EE"/>
    <w:rsid w:val="00DC2411"/>
    <w:rsid w:val="00DC27A2"/>
    <w:rsid w:val="00DC2A31"/>
    <w:rsid w:val="00DC2D46"/>
    <w:rsid w:val="00DC3606"/>
    <w:rsid w:val="00DC3B54"/>
    <w:rsid w:val="00DC429C"/>
    <w:rsid w:val="00DC4508"/>
    <w:rsid w:val="00DC482F"/>
    <w:rsid w:val="00DC4AD1"/>
    <w:rsid w:val="00DC4B36"/>
    <w:rsid w:val="00DC4BF3"/>
    <w:rsid w:val="00DC4BFB"/>
    <w:rsid w:val="00DC4CB2"/>
    <w:rsid w:val="00DC4D31"/>
    <w:rsid w:val="00DC4E5B"/>
    <w:rsid w:val="00DC5018"/>
    <w:rsid w:val="00DC5122"/>
    <w:rsid w:val="00DC51EF"/>
    <w:rsid w:val="00DC53E9"/>
    <w:rsid w:val="00DC5430"/>
    <w:rsid w:val="00DC583E"/>
    <w:rsid w:val="00DC58FA"/>
    <w:rsid w:val="00DC5B10"/>
    <w:rsid w:val="00DC5B7E"/>
    <w:rsid w:val="00DC5D72"/>
    <w:rsid w:val="00DC61AD"/>
    <w:rsid w:val="00DC622A"/>
    <w:rsid w:val="00DC6252"/>
    <w:rsid w:val="00DC676F"/>
    <w:rsid w:val="00DC69BF"/>
    <w:rsid w:val="00DC7057"/>
    <w:rsid w:val="00DC720A"/>
    <w:rsid w:val="00DC773B"/>
    <w:rsid w:val="00DC7788"/>
    <w:rsid w:val="00DC7D0E"/>
    <w:rsid w:val="00DC7DAA"/>
    <w:rsid w:val="00DC7F5D"/>
    <w:rsid w:val="00DC7FE4"/>
    <w:rsid w:val="00DD0216"/>
    <w:rsid w:val="00DD031C"/>
    <w:rsid w:val="00DD047A"/>
    <w:rsid w:val="00DD055C"/>
    <w:rsid w:val="00DD07E5"/>
    <w:rsid w:val="00DD0994"/>
    <w:rsid w:val="00DD0CAE"/>
    <w:rsid w:val="00DD0DBB"/>
    <w:rsid w:val="00DD0E54"/>
    <w:rsid w:val="00DD0F0A"/>
    <w:rsid w:val="00DD1AE6"/>
    <w:rsid w:val="00DD1F1C"/>
    <w:rsid w:val="00DD1F24"/>
    <w:rsid w:val="00DD1F38"/>
    <w:rsid w:val="00DD2175"/>
    <w:rsid w:val="00DD22EC"/>
    <w:rsid w:val="00DD235A"/>
    <w:rsid w:val="00DD2576"/>
    <w:rsid w:val="00DD2836"/>
    <w:rsid w:val="00DD2FE2"/>
    <w:rsid w:val="00DD3066"/>
    <w:rsid w:val="00DD3350"/>
    <w:rsid w:val="00DD3467"/>
    <w:rsid w:val="00DD34F6"/>
    <w:rsid w:val="00DD387D"/>
    <w:rsid w:val="00DD3C3C"/>
    <w:rsid w:val="00DD3CED"/>
    <w:rsid w:val="00DD3FDA"/>
    <w:rsid w:val="00DD4009"/>
    <w:rsid w:val="00DD4082"/>
    <w:rsid w:val="00DD41C7"/>
    <w:rsid w:val="00DD42AC"/>
    <w:rsid w:val="00DD4702"/>
    <w:rsid w:val="00DD47F0"/>
    <w:rsid w:val="00DD4D27"/>
    <w:rsid w:val="00DD523A"/>
    <w:rsid w:val="00DD548A"/>
    <w:rsid w:val="00DD5B01"/>
    <w:rsid w:val="00DD5FC7"/>
    <w:rsid w:val="00DD60A9"/>
    <w:rsid w:val="00DD60D2"/>
    <w:rsid w:val="00DD6133"/>
    <w:rsid w:val="00DD62CD"/>
    <w:rsid w:val="00DD6509"/>
    <w:rsid w:val="00DD6544"/>
    <w:rsid w:val="00DD6842"/>
    <w:rsid w:val="00DD6ACA"/>
    <w:rsid w:val="00DD7027"/>
    <w:rsid w:val="00DD704D"/>
    <w:rsid w:val="00DD741C"/>
    <w:rsid w:val="00DD7461"/>
    <w:rsid w:val="00DD753D"/>
    <w:rsid w:val="00DD7985"/>
    <w:rsid w:val="00DD7BC3"/>
    <w:rsid w:val="00DD7DAB"/>
    <w:rsid w:val="00DD7E28"/>
    <w:rsid w:val="00DE01E0"/>
    <w:rsid w:val="00DE0477"/>
    <w:rsid w:val="00DE08CF"/>
    <w:rsid w:val="00DE12CF"/>
    <w:rsid w:val="00DE13D9"/>
    <w:rsid w:val="00DE1556"/>
    <w:rsid w:val="00DE18D4"/>
    <w:rsid w:val="00DE1A72"/>
    <w:rsid w:val="00DE1CC2"/>
    <w:rsid w:val="00DE2691"/>
    <w:rsid w:val="00DE26F4"/>
    <w:rsid w:val="00DE27CE"/>
    <w:rsid w:val="00DE2965"/>
    <w:rsid w:val="00DE29DC"/>
    <w:rsid w:val="00DE2A68"/>
    <w:rsid w:val="00DE2AEC"/>
    <w:rsid w:val="00DE2B41"/>
    <w:rsid w:val="00DE2BCE"/>
    <w:rsid w:val="00DE2C01"/>
    <w:rsid w:val="00DE2ED7"/>
    <w:rsid w:val="00DE2FB3"/>
    <w:rsid w:val="00DE3010"/>
    <w:rsid w:val="00DE3306"/>
    <w:rsid w:val="00DE36D5"/>
    <w:rsid w:val="00DE3704"/>
    <w:rsid w:val="00DE3B8B"/>
    <w:rsid w:val="00DE3D4E"/>
    <w:rsid w:val="00DE3F91"/>
    <w:rsid w:val="00DE4B33"/>
    <w:rsid w:val="00DE4BC1"/>
    <w:rsid w:val="00DE51C7"/>
    <w:rsid w:val="00DE53A6"/>
    <w:rsid w:val="00DE545A"/>
    <w:rsid w:val="00DE56CF"/>
    <w:rsid w:val="00DE5736"/>
    <w:rsid w:val="00DE5909"/>
    <w:rsid w:val="00DE5D50"/>
    <w:rsid w:val="00DE5E9B"/>
    <w:rsid w:val="00DE5EFC"/>
    <w:rsid w:val="00DE63D8"/>
    <w:rsid w:val="00DE6469"/>
    <w:rsid w:val="00DE6715"/>
    <w:rsid w:val="00DE6757"/>
    <w:rsid w:val="00DE6A9A"/>
    <w:rsid w:val="00DE6AD4"/>
    <w:rsid w:val="00DE71BE"/>
    <w:rsid w:val="00DE71BF"/>
    <w:rsid w:val="00DE744B"/>
    <w:rsid w:val="00DE7633"/>
    <w:rsid w:val="00DE7971"/>
    <w:rsid w:val="00DE7A66"/>
    <w:rsid w:val="00DE7F26"/>
    <w:rsid w:val="00DF0273"/>
    <w:rsid w:val="00DF04F9"/>
    <w:rsid w:val="00DF1768"/>
    <w:rsid w:val="00DF1914"/>
    <w:rsid w:val="00DF1A88"/>
    <w:rsid w:val="00DF1BFE"/>
    <w:rsid w:val="00DF1CB9"/>
    <w:rsid w:val="00DF1DED"/>
    <w:rsid w:val="00DF203F"/>
    <w:rsid w:val="00DF2095"/>
    <w:rsid w:val="00DF234F"/>
    <w:rsid w:val="00DF24A8"/>
    <w:rsid w:val="00DF258B"/>
    <w:rsid w:val="00DF26EA"/>
    <w:rsid w:val="00DF285F"/>
    <w:rsid w:val="00DF2A71"/>
    <w:rsid w:val="00DF2E3D"/>
    <w:rsid w:val="00DF31A7"/>
    <w:rsid w:val="00DF3311"/>
    <w:rsid w:val="00DF36B4"/>
    <w:rsid w:val="00DF39A3"/>
    <w:rsid w:val="00DF3AA7"/>
    <w:rsid w:val="00DF3D76"/>
    <w:rsid w:val="00DF3F38"/>
    <w:rsid w:val="00DF3FF5"/>
    <w:rsid w:val="00DF448E"/>
    <w:rsid w:val="00DF46ED"/>
    <w:rsid w:val="00DF4917"/>
    <w:rsid w:val="00DF496F"/>
    <w:rsid w:val="00DF4FDC"/>
    <w:rsid w:val="00DF50C9"/>
    <w:rsid w:val="00DF54B0"/>
    <w:rsid w:val="00DF54BB"/>
    <w:rsid w:val="00DF5759"/>
    <w:rsid w:val="00DF5F33"/>
    <w:rsid w:val="00DF6179"/>
    <w:rsid w:val="00DF6526"/>
    <w:rsid w:val="00DF6932"/>
    <w:rsid w:val="00DF6D9C"/>
    <w:rsid w:val="00DF6DDD"/>
    <w:rsid w:val="00DF6E1C"/>
    <w:rsid w:val="00DF75AD"/>
    <w:rsid w:val="00E00221"/>
    <w:rsid w:val="00E00762"/>
    <w:rsid w:val="00E0078D"/>
    <w:rsid w:val="00E00871"/>
    <w:rsid w:val="00E00931"/>
    <w:rsid w:val="00E00C17"/>
    <w:rsid w:val="00E00EEC"/>
    <w:rsid w:val="00E00EED"/>
    <w:rsid w:val="00E00F12"/>
    <w:rsid w:val="00E01069"/>
    <w:rsid w:val="00E0126F"/>
    <w:rsid w:val="00E013E0"/>
    <w:rsid w:val="00E014A2"/>
    <w:rsid w:val="00E015E2"/>
    <w:rsid w:val="00E01AAB"/>
    <w:rsid w:val="00E01B38"/>
    <w:rsid w:val="00E01F99"/>
    <w:rsid w:val="00E0203C"/>
    <w:rsid w:val="00E02060"/>
    <w:rsid w:val="00E020D5"/>
    <w:rsid w:val="00E0210E"/>
    <w:rsid w:val="00E02420"/>
    <w:rsid w:val="00E0255F"/>
    <w:rsid w:val="00E0264D"/>
    <w:rsid w:val="00E02A56"/>
    <w:rsid w:val="00E02BD5"/>
    <w:rsid w:val="00E02C17"/>
    <w:rsid w:val="00E02D5A"/>
    <w:rsid w:val="00E031DE"/>
    <w:rsid w:val="00E0320E"/>
    <w:rsid w:val="00E0351F"/>
    <w:rsid w:val="00E038F2"/>
    <w:rsid w:val="00E03922"/>
    <w:rsid w:val="00E03A6E"/>
    <w:rsid w:val="00E03AE8"/>
    <w:rsid w:val="00E03B67"/>
    <w:rsid w:val="00E03D73"/>
    <w:rsid w:val="00E03E78"/>
    <w:rsid w:val="00E040A6"/>
    <w:rsid w:val="00E04585"/>
    <w:rsid w:val="00E046A5"/>
    <w:rsid w:val="00E04858"/>
    <w:rsid w:val="00E04A0C"/>
    <w:rsid w:val="00E04AEA"/>
    <w:rsid w:val="00E04C6B"/>
    <w:rsid w:val="00E04C89"/>
    <w:rsid w:val="00E04F86"/>
    <w:rsid w:val="00E0507E"/>
    <w:rsid w:val="00E057CD"/>
    <w:rsid w:val="00E057F4"/>
    <w:rsid w:val="00E05BA4"/>
    <w:rsid w:val="00E05FA0"/>
    <w:rsid w:val="00E065B3"/>
    <w:rsid w:val="00E06653"/>
    <w:rsid w:val="00E06724"/>
    <w:rsid w:val="00E068E5"/>
    <w:rsid w:val="00E0694C"/>
    <w:rsid w:val="00E06AC8"/>
    <w:rsid w:val="00E07184"/>
    <w:rsid w:val="00E07450"/>
    <w:rsid w:val="00E0760C"/>
    <w:rsid w:val="00E077C1"/>
    <w:rsid w:val="00E07B8E"/>
    <w:rsid w:val="00E07F91"/>
    <w:rsid w:val="00E101CA"/>
    <w:rsid w:val="00E1035C"/>
    <w:rsid w:val="00E10726"/>
    <w:rsid w:val="00E10CAC"/>
    <w:rsid w:val="00E10CAF"/>
    <w:rsid w:val="00E10CD7"/>
    <w:rsid w:val="00E112D6"/>
    <w:rsid w:val="00E11346"/>
    <w:rsid w:val="00E11B2D"/>
    <w:rsid w:val="00E11D39"/>
    <w:rsid w:val="00E11DED"/>
    <w:rsid w:val="00E11E45"/>
    <w:rsid w:val="00E11E6E"/>
    <w:rsid w:val="00E11E78"/>
    <w:rsid w:val="00E12293"/>
    <w:rsid w:val="00E12385"/>
    <w:rsid w:val="00E123FF"/>
    <w:rsid w:val="00E12587"/>
    <w:rsid w:val="00E12BA3"/>
    <w:rsid w:val="00E12FE0"/>
    <w:rsid w:val="00E12FF2"/>
    <w:rsid w:val="00E13354"/>
    <w:rsid w:val="00E13502"/>
    <w:rsid w:val="00E13620"/>
    <w:rsid w:val="00E13D6D"/>
    <w:rsid w:val="00E13DE6"/>
    <w:rsid w:val="00E13EEF"/>
    <w:rsid w:val="00E14087"/>
    <w:rsid w:val="00E14820"/>
    <w:rsid w:val="00E1482C"/>
    <w:rsid w:val="00E14855"/>
    <w:rsid w:val="00E149F0"/>
    <w:rsid w:val="00E14CDD"/>
    <w:rsid w:val="00E14EBC"/>
    <w:rsid w:val="00E1518B"/>
    <w:rsid w:val="00E15D82"/>
    <w:rsid w:val="00E16027"/>
    <w:rsid w:val="00E160CB"/>
    <w:rsid w:val="00E160D2"/>
    <w:rsid w:val="00E161BC"/>
    <w:rsid w:val="00E162A4"/>
    <w:rsid w:val="00E1675C"/>
    <w:rsid w:val="00E16773"/>
    <w:rsid w:val="00E16873"/>
    <w:rsid w:val="00E16AB7"/>
    <w:rsid w:val="00E16C4F"/>
    <w:rsid w:val="00E16D4F"/>
    <w:rsid w:val="00E1710C"/>
    <w:rsid w:val="00E174DF"/>
    <w:rsid w:val="00E175FA"/>
    <w:rsid w:val="00E17D12"/>
    <w:rsid w:val="00E17F6E"/>
    <w:rsid w:val="00E2009D"/>
    <w:rsid w:val="00E20109"/>
    <w:rsid w:val="00E203B8"/>
    <w:rsid w:val="00E2045D"/>
    <w:rsid w:val="00E204A0"/>
    <w:rsid w:val="00E2070B"/>
    <w:rsid w:val="00E20775"/>
    <w:rsid w:val="00E20970"/>
    <w:rsid w:val="00E20AAF"/>
    <w:rsid w:val="00E20C1E"/>
    <w:rsid w:val="00E20CC4"/>
    <w:rsid w:val="00E20EDA"/>
    <w:rsid w:val="00E20EDD"/>
    <w:rsid w:val="00E20FBD"/>
    <w:rsid w:val="00E21021"/>
    <w:rsid w:val="00E2103D"/>
    <w:rsid w:val="00E2109A"/>
    <w:rsid w:val="00E211A5"/>
    <w:rsid w:val="00E211A8"/>
    <w:rsid w:val="00E211EF"/>
    <w:rsid w:val="00E214B4"/>
    <w:rsid w:val="00E2152C"/>
    <w:rsid w:val="00E21553"/>
    <w:rsid w:val="00E215F4"/>
    <w:rsid w:val="00E218A1"/>
    <w:rsid w:val="00E21B4D"/>
    <w:rsid w:val="00E21CA4"/>
    <w:rsid w:val="00E21F83"/>
    <w:rsid w:val="00E21FE6"/>
    <w:rsid w:val="00E224D7"/>
    <w:rsid w:val="00E228E5"/>
    <w:rsid w:val="00E2291C"/>
    <w:rsid w:val="00E22B2D"/>
    <w:rsid w:val="00E22BD0"/>
    <w:rsid w:val="00E22C4D"/>
    <w:rsid w:val="00E22F88"/>
    <w:rsid w:val="00E22FEB"/>
    <w:rsid w:val="00E2311B"/>
    <w:rsid w:val="00E23123"/>
    <w:rsid w:val="00E2312B"/>
    <w:rsid w:val="00E236B4"/>
    <w:rsid w:val="00E23896"/>
    <w:rsid w:val="00E23A96"/>
    <w:rsid w:val="00E23C18"/>
    <w:rsid w:val="00E23C86"/>
    <w:rsid w:val="00E23C9E"/>
    <w:rsid w:val="00E23D59"/>
    <w:rsid w:val="00E24136"/>
    <w:rsid w:val="00E2414B"/>
    <w:rsid w:val="00E24430"/>
    <w:rsid w:val="00E2489F"/>
    <w:rsid w:val="00E24B26"/>
    <w:rsid w:val="00E24BE9"/>
    <w:rsid w:val="00E24EF3"/>
    <w:rsid w:val="00E24F23"/>
    <w:rsid w:val="00E24FC5"/>
    <w:rsid w:val="00E24FE2"/>
    <w:rsid w:val="00E25204"/>
    <w:rsid w:val="00E2562D"/>
    <w:rsid w:val="00E25829"/>
    <w:rsid w:val="00E25D17"/>
    <w:rsid w:val="00E25F71"/>
    <w:rsid w:val="00E25FCF"/>
    <w:rsid w:val="00E26359"/>
    <w:rsid w:val="00E26541"/>
    <w:rsid w:val="00E26883"/>
    <w:rsid w:val="00E26C41"/>
    <w:rsid w:val="00E26D7D"/>
    <w:rsid w:val="00E26DDB"/>
    <w:rsid w:val="00E27018"/>
    <w:rsid w:val="00E27234"/>
    <w:rsid w:val="00E278CA"/>
    <w:rsid w:val="00E27CB6"/>
    <w:rsid w:val="00E27CCA"/>
    <w:rsid w:val="00E27D23"/>
    <w:rsid w:val="00E27D27"/>
    <w:rsid w:val="00E27E6F"/>
    <w:rsid w:val="00E27EEC"/>
    <w:rsid w:val="00E3039C"/>
    <w:rsid w:val="00E304D2"/>
    <w:rsid w:val="00E305C9"/>
    <w:rsid w:val="00E3076B"/>
    <w:rsid w:val="00E30881"/>
    <w:rsid w:val="00E30942"/>
    <w:rsid w:val="00E30BD6"/>
    <w:rsid w:val="00E30D9F"/>
    <w:rsid w:val="00E31530"/>
    <w:rsid w:val="00E315DC"/>
    <w:rsid w:val="00E316D9"/>
    <w:rsid w:val="00E3171D"/>
    <w:rsid w:val="00E317A3"/>
    <w:rsid w:val="00E317B2"/>
    <w:rsid w:val="00E31BF6"/>
    <w:rsid w:val="00E31CAD"/>
    <w:rsid w:val="00E31DD5"/>
    <w:rsid w:val="00E31E72"/>
    <w:rsid w:val="00E31F31"/>
    <w:rsid w:val="00E32012"/>
    <w:rsid w:val="00E32145"/>
    <w:rsid w:val="00E322A8"/>
    <w:rsid w:val="00E322F2"/>
    <w:rsid w:val="00E3233D"/>
    <w:rsid w:val="00E32485"/>
    <w:rsid w:val="00E324A8"/>
    <w:rsid w:val="00E324FE"/>
    <w:rsid w:val="00E32631"/>
    <w:rsid w:val="00E327C4"/>
    <w:rsid w:val="00E327EC"/>
    <w:rsid w:val="00E3299A"/>
    <w:rsid w:val="00E32C18"/>
    <w:rsid w:val="00E32CED"/>
    <w:rsid w:val="00E32FB0"/>
    <w:rsid w:val="00E331E6"/>
    <w:rsid w:val="00E334D1"/>
    <w:rsid w:val="00E33825"/>
    <w:rsid w:val="00E339A1"/>
    <w:rsid w:val="00E33C60"/>
    <w:rsid w:val="00E33DFA"/>
    <w:rsid w:val="00E33E4E"/>
    <w:rsid w:val="00E33EB4"/>
    <w:rsid w:val="00E33F37"/>
    <w:rsid w:val="00E342A6"/>
    <w:rsid w:val="00E34381"/>
    <w:rsid w:val="00E3450C"/>
    <w:rsid w:val="00E34B57"/>
    <w:rsid w:val="00E34E4E"/>
    <w:rsid w:val="00E34FFA"/>
    <w:rsid w:val="00E35180"/>
    <w:rsid w:val="00E35333"/>
    <w:rsid w:val="00E3540C"/>
    <w:rsid w:val="00E35497"/>
    <w:rsid w:val="00E35926"/>
    <w:rsid w:val="00E359B7"/>
    <w:rsid w:val="00E35C13"/>
    <w:rsid w:val="00E35CC8"/>
    <w:rsid w:val="00E35D3D"/>
    <w:rsid w:val="00E35FB7"/>
    <w:rsid w:val="00E35FC8"/>
    <w:rsid w:val="00E367F2"/>
    <w:rsid w:val="00E36A25"/>
    <w:rsid w:val="00E36B79"/>
    <w:rsid w:val="00E36EBD"/>
    <w:rsid w:val="00E377AA"/>
    <w:rsid w:val="00E37816"/>
    <w:rsid w:val="00E37A50"/>
    <w:rsid w:val="00E37B30"/>
    <w:rsid w:val="00E37BA2"/>
    <w:rsid w:val="00E40289"/>
    <w:rsid w:val="00E405C6"/>
    <w:rsid w:val="00E40922"/>
    <w:rsid w:val="00E40CC8"/>
    <w:rsid w:val="00E40E77"/>
    <w:rsid w:val="00E411B4"/>
    <w:rsid w:val="00E41292"/>
    <w:rsid w:val="00E412A0"/>
    <w:rsid w:val="00E415C0"/>
    <w:rsid w:val="00E41A61"/>
    <w:rsid w:val="00E41A88"/>
    <w:rsid w:val="00E41AEE"/>
    <w:rsid w:val="00E41F79"/>
    <w:rsid w:val="00E42032"/>
    <w:rsid w:val="00E4262A"/>
    <w:rsid w:val="00E42970"/>
    <w:rsid w:val="00E42A01"/>
    <w:rsid w:val="00E42A3F"/>
    <w:rsid w:val="00E42D40"/>
    <w:rsid w:val="00E42FE4"/>
    <w:rsid w:val="00E43523"/>
    <w:rsid w:val="00E435B6"/>
    <w:rsid w:val="00E43994"/>
    <w:rsid w:val="00E43A00"/>
    <w:rsid w:val="00E43E6D"/>
    <w:rsid w:val="00E43EF8"/>
    <w:rsid w:val="00E43F4D"/>
    <w:rsid w:val="00E44179"/>
    <w:rsid w:val="00E442CA"/>
    <w:rsid w:val="00E44360"/>
    <w:rsid w:val="00E443BC"/>
    <w:rsid w:val="00E44574"/>
    <w:rsid w:val="00E449C3"/>
    <w:rsid w:val="00E44B2C"/>
    <w:rsid w:val="00E45784"/>
    <w:rsid w:val="00E45842"/>
    <w:rsid w:val="00E45969"/>
    <w:rsid w:val="00E45AE5"/>
    <w:rsid w:val="00E45C03"/>
    <w:rsid w:val="00E45D6E"/>
    <w:rsid w:val="00E4622E"/>
    <w:rsid w:val="00E463B7"/>
    <w:rsid w:val="00E4656C"/>
    <w:rsid w:val="00E46671"/>
    <w:rsid w:val="00E46763"/>
    <w:rsid w:val="00E46A6B"/>
    <w:rsid w:val="00E46AD5"/>
    <w:rsid w:val="00E46E3D"/>
    <w:rsid w:val="00E4708E"/>
    <w:rsid w:val="00E47437"/>
    <w:rsid w:val="00E47E03"/>
    <w:rsid w:val="00E47EDE"/>
    <w:rsid w:val="00E50605"/>
    <w:rsid w:val="00E506C1"/>
    <w:rsid w:val="00E50779"/>
    <w:rsid w:val="00E51074"/>
    <w:rsid w:val="00E5129D"/>
    <w:rsid w:val="00E51521"/>
    <w:rsid w:val="00E516EB"/>
    <w:rsid w:val="00E5196A"/>
    <w:rsid w:val="00E51A2C"/>
    <w:rsid w:val="00E51C19"/>
    <w:rsid w:val="00E51C23"/>
    <w:rsid w:val="00E51F67"/>
    <w:rsid w:val="00E5224D"/>
    <w:rsid w:val="00E52425"/>
    <w:rsid w:val="00E527BC"/>
    <w:rsid w:val="00E52D17"/>
    <w:rsid w:val="00E52E7B"/>
    <w:rsid w:val="00E52F61"/>
    <w:rsid w:val="00E53014"/>
    <w:rsid w:val="00E534FF"/>
    <w:rsid w:val="00E53512"/>
    <w:rsid w:val="00E53715"/>
    <w:rsid w:val="00E5384B"/>
    <w:rsid w:val="00E538F1"/>
    <w:rsid w:val="00E53BAB"/>
    <w:rsid w:val="00E53D13"/>
    <w:rsid w:val="00E53F79"/>
    <w:rsid w:val="00E5428D"/>
    <w:rsid w:val="00E5432C"/>
    <w:rsid w:val="00E54494"/>
    <w:rsid w:val="00E544BF"/>
    <w:rsid w:val="00E544C2"/>
    <w:rsid w:val="00E54506"/>
    <w:rsid w:val="00E548B0"/>
    <w:rsid w:val="00E549E6"/>
    <w:rsid w:val="00E54F55"/>
    <w:rsid w:val="00E54F70"/>
    <w:rsid w:val="00E55493"/>
    <w:rsid w:val="00E554DB"/>
    <w:rsid w:val="00E556DF"/>
    <w:rsid w:val="00E559A9"/>
    <w:rsid w:val="00E55A9D"/>
    <w:rsid w:val="00E56620"/>
    <w:rsid w:val="00E56808"/>
    <w:rsid w:val="00E56967"/>
    <w:rsid w:val="00E56B1B"/>
    <w:rsid w:val="00E56C6A"/>
    <w:rsid w:val="00E56DA8"/>
    <w:rsid w:val="00E56EE3"/>
    <w:rsid w:val="00E572F7"/>
    <w:rsid w:val="00E573F9"/>
    <w:rsid w:val="00E5743C"/>
    <w:rsid w:val="00E57532"/>
    <w:rsid w:val="00E57716"/>
    <w:rsid w:val="00E577FF"/>
    <w:rsid w:val="00E579C8"/>
    <w:rsid w:val="00E57A89"/>
    <w:rsid w:val="00E57D1F"/>
    <w:rsid w:val="00E601E2"/>
    <w:rsid w:val="00E602C9"/>
    <w:rsid w:val="00E6043C"/>
    <w:rsid w:val="00E608A4"/>
    <w:rsid w:val="00E60B67"/>
    <w:rsid w:val="00E6118B"/>
    <w:rsid w:val="00E611A4"/>
    <w:rsid w:val="00E614D6"/>
    <w:rsid w:val="00E615FD"/>
    <w:rsid w:val="00E61B36"/>
    <w:rsid w:val="00E61B6F"/>
    <w:rsid w:val="00E61CA8"/>
    <w:rsid w:val="00E61D44"/>
    <w:rsid w:val="00E61F73"/>
    <w:rsid w:val="00E62187"/>
    <w:rsid w:val="00E62317"/>
    <w:rsid w:val="00E6254B"/>
    <w:rsid w:val="00E625A4"/>
    <w:rsid w:val="00E62640"/>
    <w:rsid w:val="00E62A55"/>
    <w:rsid w:val="00E62BBD"/>
    <w:rsid w:val="00E62D74"/>
    <w:rsid w:val="00E62E27"/>
    <w:rsid w:val="00E6327C"/>
    <w:rsid w:val="00E63388"/>
    <w:rsid w:val="00E636ED"/>
    <w:rsid w:val="00E6376C"/>
    <w:rsid w:val="00E637EE"/>
    <w:rsid w:val="00E63A50"/>
    <w:rsid w:val="00E63DC8"/>
    <w:rsid w:val="00E63F2A"/>
    <w:rsid w:val="00E63FA6"/>
    <w:rsid w:val="00E64135"/>
    <w:rsid w:val="00E644C4"/>
    <w:rsid w:val="00E646AE"/>
    <w:rsid w:val="00E64CBF"/>
    <w:rsid w:val="00E64D3C"/>
    <w:rsid w:val="00E64E8E"/>
    <w:rsid w:val="00E64E91"/>
    <w:rsid w:val="00E64EDA"/>
    <w:rsid w:val="00E64F71"/>
    <w:rsid w:val="00E64FF5"/>
    <w:rsid w:val="00E6502D"/>
    <w:rsid w:val="00E6502F"/>
    <w:rsid w:val="00E65401"/>
    <w:rsid w:val="00E65460"/>
    <w:rsid w:val="00E659C6"/>
    <w:rsid w:val="00E65D07"/>
    <w:rsid w:val="00E65D4D"/>
    <w:rsid w:val="00E65E20"/>
    <w:rsid w:val="00E65F2D"/>
    <w:rsid w:val="00E66120"/>
    <w:rsid w:val="00E6692D"/>
    <w:rsid w:val="00E66A55"/>
    <w:rsid w:val="00E671AB"/>
    <w:rsid w:val="00E671D5"/>
    <w:rsid w:val="00E67387"/>
    <w:rsid w:val="00E67525"/>
    <w:rsid w:val="00E67553"/>
    <w:rsid w:val="00E6793B"/>
    <w:rsid w:val="00E67A51"/>
    <w:rsid w:val="00E67E82"/>
    <w:rsid w:val="00E70069"/>
    <w:rsid w:val="00E70191"/>
    <w:rsid w:val="00E70497"/>
    <w:rsid w:val="00E7092C"/>
    <w:rsid w:val="00E70FE9"/>
    <w:rsid w:val="00E70FF4"/>
    <w:rsid w:val="00E7117F"/>
    <w:rsid w:val="00E71338"/>
    <w:rsid w:val="00E71442"/>
    <w:rsid w:val="00E714E5"/>
    <w:rsid w:val="00E71565"/>
    <w:rsid w:val="00E7198B"/>
    <w:rsid w:val="00E71A14"/>
    <w:rsid w:val="00E71C63"/>
    <w:rsid w:val="00E71D06"/>
    <w:rsid w:val="00E71D41"/>
    <w:rsid w:val="00E71D50"/>
    <w:rsid w:val="00E71E66"/>
    <w:rsid w:val="00E71FF7"/>
    <w:rsid w:val="00E723D4"/>
    <w:rsid w:val="00E724DD"/>
    <w:rsid w:val="00E72695"/>
    <w:rsid w:val="00E72B79"/>
    <w:rsid w:val="00E731D8"/>
    <w:rsid w:val="00E73460"/>
    <w:rsid w:val="00E7368C"/>
    <w:rsid w:val="00E73A50"/>
    <w:rsid w:val="00E73A78"/>
    <w:rsid w:val="00E73B12"/>
    <w:rsid w:val="00E73C51"/>
    <w:rsid w:val="00E73F49"/>
    <w:rsid w:val="00E73F73"/>
    <w:rsid w:val="00E741D0"/>
    <w:rsid w:val="00E74244"/>
    <w:rsid w:val="00E742E2"/>
    <w:rsid w:val="00E7478D"/>
    <w:rsid w:val="00E748E6"/>
    <w:rsid w:val="00E74BF7"/>
    <w:rsid w:val="00E74C79"/>
    <w:rsid w:val="00E7500E"/>
    <w:rsid w:val="00E750AA"/>
    <w:rsid w:val="00E750ED"/>
    <w:rsid w:val="00E752EC"/>
    <w:rsid w:val="00E756AA"/>
    <w:rsid w:val="00E75865"/>
    <w:rsid w:val="00E75867"/>
    <w:rsid w:val="00E75928"/>
    <w:rsid w:val="00E75AAF"/>
    <w:rsid w:val="00E75B25"/>
    <w:rsid w:val="00E75E34"/>
    <w:rsid w:val="00E76855"/>
    <w:rsid w:val="00E76ADD"/>
    <w:rsid w:val="00E76C7C"/>
    <w:rsid w:val="00E77112"/>
    <w:rsid w:val="00E77410"/>
    <w:rsid w:val="00E7765C"/>
    <w:rsid w:val="00E77C02"/>
    <w:rsid w:val="00E77DD4"/>
    <w:rsid w:val="00E80217"/>
    <w:rsid w:val="00E805E0"/>
    <w:rsid w:val="00E80634"/>
    <w:rsid w:val="00E80674"/>
    <w:rsid w:val="00E80F3B"/>
    <w:rsid w:val="00E81206"/>
    <w:rsid w:val="00E81456"/>
    <w:rsid w:val="00E819A4"/>
    <w:rsid w:val="00E81CCC"/>
    <w:rsid w:val="00E81CDF"/>
    <w:rsid w:val="00E8222C"/>
    <w:rsid w:val="00E82823"/>
    <w:rsid w:val="00E82910"/>
    <w:rsid w:val="00E82918"/>
    <w:rsid w:val="00E829EA"/>
    <w:rsid w:val="00E82D0C"/>
    <w:rsid w:val="00E82FB4"/>
    <w:rsid w:val="00E83102"/>
    <w:rsid w:val="00E833EB"/>
    <w:rsid w:val="00E834A7"/>
    <w:rsid w:val="00E8367A"/>
    <w:rsid w:val="00E8385F"/>
    <w:rsid w:val="00E839BC"/>
    <w:rsid w:val="00E83CD7"/>
    <w:rsid w:val="00E83FD4"/>
    <w:rsid w:val="00E842CF"/>
    <w:rsid w:val="00E8430E"/>
    <w:rsid w:val="00E84660"/>
    <w:rsid w:val="00E84D37"/>
    <w:rsid w:val="00E84FFD"/>
    <w:rsid w:val="00E85361"/>
    <w:rsid w:val="00E85422"/>
    <w:rsid w:val="00E854AC"/>
    <w:rsid w:val="00E85A14"/>
    <w:rsid w:val="00E85B53"/>
    <w:rsid w:val="00E85CB4"/>
    <w:rsid w:val="00E85D84"/>
    <w:rsid w:val="00E86068"/>
    <w:rsid w:val="00E86411"/>
    <w:rsid w:val="00E8669B"/>
    <w:rsid w:val="00E86759"/>
    <w:rsid w:val="00E86A08"/>
    <w:rsid w:val="00E86AC6"/>
    <w:rsid w:val="00E86AE1"/>
    <w:rsid w:val="00E86CAF"/>
    <w:rsid w:val="00E86CEF"/>
    <w:rsid w:val="00E86F4D"/>
    <w:rsid w:val="00E87998"/>
    <w:rsid w:val="00E900A2"/>
    <w:rsid w:val="00E90277"/>
    <w:rsid w:val="00E904CB"/>
    <w:rsid w:val="00E905F3"/>
    <w:rsid w:val="00E9070B"/>
    <w:rsid w:val="00E907B1"/>
    <w:rsid w:val="00E90826"/>
    <w:rsid w:val="00E90881"/>
    <w:rsid w:val="00E908BE"/>
    <w:rsid w:val="00E90A71"/>
    <w:rsid w:val="00E90E43"/>
    <w:rsid w:val="00E910EF"/>
    <w:rsid w:val="00E9119D"/>
    <w:rsid w:val="00E9121F"/>
    <w:rsid w:val="00E9150E"/>
    <w:rsid w:val="00E9157A"/>
    <w:rsid w:val="00E916EB"/>
    <w:rsid w:val="00E91AA7"/>
    <w:rsid w:val="00E91B55"/>
    <w:rsid w:val="00E91B9F"/>
    <w:rsid w:val="00E92677"/>
    <w:rsid w:val="00E92685"/>
    <w:rsid w:val="00E92D1E"/>
    <w:rsid w:val="00E9303C"/>
    <w:rsid w:val="00E934AA"/>
    <w:rsid w:val="00E934BF"/>
    <w:rsid w:val="00E93589"/>
    <w:rsid w:val="00E939A0"/>
    <w:rsid w:val="00E93BD5"/>
    <w:rsid w:val="00E93CD8"/>
    <w:rsid w:val="00E93FCC"/>
    <w:rsid w:val="00E941D3"/>
    <w:rsid w:val="00E94257"/>
    <w:rsid w:val="00E94346"/>
    <w:rsid w:val="00E9466A"/>
    <w:rsid w:val="00E9466E"/>
    <w:rsid w:val="00E94683"/>
    <w:rsid w:val="00E946B2"/>
    <w:rsid w:val="00E94A7F"/>
    <w:rsid w:val="00E94AFD"/>
    <w:rsid w:val="00E94F0F"/>
    <w:rsid w:val="00E9518A"/>
    <w:rsid w:val="00E95453"/>
    <w:rsid w:val="00E95661"/>
    <w:rsid w:val="00E9574F"/>
    <w:rsid w:val="00E95756"/>
    <w:rsid w:val="00E95921"/>
    <w:rsid w:val="00E959BE"/>
    <w:rsid w:val="00E95BD0"/>
    <w:rsid w:val="00E96309"/>
    <w:rsid w:val="00E9640A"/>
    <w:rsid w:val="00E964B3"/>
    <w:rsid w:val="00E96652"/>
    <w:rsid w:val="00E96870"/>
    <w:rsid w:val="00E96901"/>
    <w:rsid w:val="00E96A3C"/>
    <w:rsid w:val="00E96A7A"/>
    <w:rsid w:val="00E96EFE"/>
    <w:rsid w:val="00E96F27"/>
    <w:rsid w:val="00E970E7"/>
    <w:rsid w:val="00E9730F"/>
    <w:rsid w:val="00E976D7"/>
    <w:rsid w:val="00E9771F"/>
    <w:rsid w:val="00E97A6C"/>
    <w:rsid w:val="00E97B10"/>
    <w:rsid w:val="00EA015A"/>
    <w:rsid w:val="00EA0664"/>
    <w:rsid w:val="00EA090E"/>
    <w:rsid w:val="00EA0A98"/>
    <w:rsid w:val="00EA0BF1"/>
    <w:rsid w:val="00EA0DB9"/>
    <w:rsid w:val="00EA0E45"/>
    <w:rsid w:val="00EA1081"/>
    <w:rsid w:val="00EA10AF"/>
    <w:rsid w:val="00EA12E4"/>
    <w:rsid w:val="00EA13A5"/>
    <w:rsid w:val="00EA142E"/>
    <w:rsid w:val="00EA1AED"/>
    <w:rsid w:val="00EA2023"/>
    <w:rsid w:val="00EA2196"/>
    <w:rsid w:val="00EA21F0"/>
    <w:rsid w:val="00EA2202"/>
    <w:rsid w:val="00EA286B"/>
    <w:rsid w:val="00EA29A4"/>
    <w:rsid w:val="00EA2A59"/>
    <w:rsid w:val="00EA3171"/>
    <w:rsid w:val="00EA3304"/>
    <w:rsid w:val="00EA33C0"/>
    <w:rsid w:val="00EA34FF"/>
    <w:rsid w:val="00EA389D"/>
    <w:rsid w:val="00EA39ED"/>
    <w:rsid w:val="00EA3A99"/>
    <w:rsid w:val="00EA4047"/>
    <w:rsid w:val="00EA412C"/>
    <w:rsid w:val="00EA41BF"/>
    <w:rsid w:val="00EA4248"/>
    <w:rsid w:val="00EA42BB"/>
    <w:rsid w:val="00EA42DD"/>
    <w:rsid w:val="00EA482B"/>
    <w:rsid w:val="00EA48F9"/>
    <w:rsid w:val="00EA4AA5"/>
    <w:rsid w:val="00EA4E1C"/>
    <w:rsid w:val="00EA4EF5"/>
    <w:rsid w:val="00EA4FA5"/>
    <w:rsid w:val="00EA4FA7"/>
    <w:rsid w:val="00EA50AE"/>
    <w:rsid w:val="00EA526B"/>
    <w:rsid w:val="00EA52C7"/>
    <w:rsid w:val="00EA52FA"/>
    <w:rsid w:val="00EA5311"/>
    <w:rsid w:val="00EA5642"/>
    <w:rsid w:val="00EA5767"/>
    <w:rsid w:val="00EA603A"/>
    <w:rsid w:val="00EA637B"/>
    <w:rsid w:val="00EA674E"/>
    <w:rsid w:val="00EA6A99"/>
    <w:rsid w:val="00EA6C4E"/>
    <w:rsid w:val="00EA6C95"/>
    <w:rsid w:val="00EA6CC8"/>
    <w:rsid w:val="00EA6F9C"/>
    <w:rsid w:val="00EA729F"/>
    <w:rsid w:val="00EA732C"/>
    <w:rsid w:val="00EA7470"/>
    <w:rsid w:val="00EA75DF"/>
    <w:rsid w:val="00EA7705"/>
    <w:rsid w:val="00EA7A85"/>
    <w:rsid w:val="00EA7BD7"/>
    <w:rsid w:val="00EB03D3"/>
    <w:rsid w:val="00EB045C"/>
    <w:rsid w:val="00EB07F4"/>
    <w:rsid w:val="00EB0806"/>
    <w:rsid w:val="00EB0AFF"/>
    <w:rsid w:val="00EB0BD2"/>
    <w:rsid w:val="00EB0C32"/>
    <w:rsid w:val="00EB0C89"/>
    <w:rsid w:val="00EB0E27"/>
    <w:rsid w:val="00EB13C2"/>
    <w:rsid w:val="00EB1806"/>
    <w:rsid w:val="00EB1B7D"/>
    <w:rsid w:val="00EB1C66"/>
    <w:rsid w:val="00EB1C8B"/>
    <w:rsid w:val="00EB20A7"/>
    <w:rsid w:val="00EB223F"/>
    <w:rsid w:val="00EB2383"/>
    <w:rsid w:val="00EB25CB"/>
    <w:rsid w:val="00EB29F0"/>
    <w:rsid w:val="00EB2B3D"/>
    <w:rsid w:val="00EB2D31"/>
    <w:rsid w:val="00EB2E4D"/>
    <w:rsid w:val="00EB31D8"/>
    <w:rsid w:val="00EB332D"/>
    <w:rsid w:val="00EB3440"/>
    <w:rsid w:val="00EB3550"/>
    <w:rsid w:val="00EB3577"/>
    <w:rsid w:val="00EB3752"/>
    <w:rsid w:val="00EB38DE"/>
    <w:rsid w:val="00EB393F"/>
    <w:rsid w:val="00EB3A9A"/>
    <w:rsid w:val="00EB3DAB"/>
    <w:rsid w:val="00EB408E"/>
    <w:rsid w:val="00EB40D4"/>
    <w:rsid w:val="00EB46A9"/>
    <w:rsid w:val="00EB4789"/>
    <w:rsid w:val="00EB4AD4"/>
    <w:rsid w:val="00EB4E2E"/>
    <w:rsid w:val="00EB4E7D"/>
    <w:rsid w:val="00EB5084"/>
    <w:rsid w:val="00EB5DEC"/>
    <w:rsid w:val="00EB5EB4"/>
    <w:rsid w:val="00EB5EFA"/>
    <w:rsid w:val="00EB5F0C"/>
    <w:rsid w:val="00EB61FF"/>
    <w:rsid w:val="00EB63D0"/>
    <w:rsid w:val="00EB6651"/>
    <w:rsid w:val="00EB669D"/>
    <w:rsid w:val="00EB68EC"/>
    <w:rsid w:val="00EB6A6B"/>
    <w:rsid w:val="00EB6F13"/>
    <w:rsid w:val="00EB6F65"/>
    <w:rsid w:val="00EB7095"/>
    <w:rsid w:val="00EB7224"/>
    <w:rsid w:val="00EB747A"/>
    <w:rsid w:val="00EB7495"/>
    <w:rsid w:val="00EB7496"/>
    <w:rsid w:val="00EB74C6"/>
    <w:rsid w:val="00EB76B6"/>
    <w:rsid w:val="00EB7B5A"/>
    <w:rsid w:val="00EB7D5D"/>
    <w:rsid w:val="00EC00BE"/>
    <w:rsid w:val="00EC00FB"/>
    <w:rsid w:val="00EC01F5"/>
    <w:rsid w:val="00EC0230"/>
    <w:rsid w:val="00EC0274"/>
    <w:rsid w:val="00EC0567"/>
    <w:rsid w:val="00EC07B9"/>
    <w:rsid w:val="00EC0829"/>
    <w:rsid w:val="00EC094D"/>
    <w:rsid w:val="00EC0EE8"/>
    <w:rsid w:val="00EC0FAC"/>
    <w:rsid w:val="00EC1046"/>
    <w:rsid w:val="00EC1210"/>
    <w:rsid w:val="00EC133E"/>
    <w:rsid w:val="00EC187B"/>
    <w:rsid w:val="00EC1B27"/>
    <w:rsid w:val="00EC1C82"/>
    <w:rsid w:val="00EC1C86"/>
    <w:rsid w:val="00EC1D2C"/>
    <w:rsid w:val="00EC1F2E"/>
    <w:rsid w:val="00EC1FA9"/>
    <w:rsid w:val="00EC2029"/>
    <w:rsid w:val="00EC24E9"/>
    <w:rsid w:val="00EC250D"/>
    <w:rsid w:val="00EC25E1"/>
    <w:rsid w:val="00EC279D"/>
    <w:rsid w:val="00EC2851"/>
    <w:rsid w:val="00EC2DDB"/>
    <w:rsid w:val="00EC2F46"/>
    <w:rsid w:val="00EC31C1"/>
    <w:rsid w:val="00EC3385"/>
    <w:rsid w:val="00EC3AE0"/>
    <w:rsid w:val="00EC3CF9"/>
    <w:rsid w:val="00EC3E51"/>
    <w:rsid w:val="00EC411F"/>
    <w:rsid w:val="00EC4380"/>
    <w:rsid w:val="00EC4484"/>
    <w:rsid w:val="00EC4601"/>
    <w:rsid w:val="00EC4623"/>
    <w:rsid w:val="00EC47AF"/>
    <w:rsid w:val="00EC48A3"/>
    <w:rsid w:val="00EC4AE0"/>
    <w:rsid w:val="00EC4E2B"/>
    <w:rsid w:val="00EC503F"/>
    <w:rsid w:val="00EC5552"/>
    <w:rsid w:val="00EC5652"/>
    <w:rsid w:val="00EC574E"/>
    <w:rsid w:val="00EC5972"/>
    <w:rsid w:val="00EC5BAA"/>
    <w:rsid w:val="00EC5CBB"/>
    <w:rsid w:val="00EC5D45"/>
    <w:rsid w:val="00EC5FCC"/>
    <w:rsid w:val="00EC63C0"/>
    <w:rsid w:val="00EC64E9"/>
    <w:rsid w:val="00EC67B6"/>
    <w:rsid w:val="00EC685A"/>
    <w:rsid w:val="00EC69A0"/>
    <w:rsid w:val="00EC6B50"/>
    <w:rsid w:val="00EC6B95"/>
    <w:rsid w:val="00EC71EE"/>
    <w:rsid w:val="00EC7262"/>
    <w:rsid w:val="00EC7264"/>
    <w:rsid w:val="00EC737B"/>
    <w:rsid w:val="00EC73D4"/>
    <w:rsid w:val="00EC7C9D"/>
    <w:rsid w:val="00ED0082"/>
    <w:rsid w:val="00ED01F0"/>
    <w:rsid w:val="00ED05EC"/>
    <w:rsid w:val="00ED0792"/>
    <w:rsid w:val="00ED0886"/>
    <w:rsid w:val="00ED098B"/>
    <w:rsid w:val="00ED0A0F"/>
    <w:rsid w:val="00ED0BEA"/>
    <w:rsid w:val="00ED0D51"/>
    <w:rsid w:val="00ED0E01"/>
    <w:rsid w:val="00ED0F91"/>
    <w:rsid w:val="00ED0FB1"/>
    <w:rsid w:val="00ED14F6"/>
    <w:rsid w:val="00ED155C"/>
    <w:rsid w:val="00ED1699"/>
    <w:rsid w:val="00ED190C"/>
    <w:rsid w:val="00ED1A68"/>
    <w:rsid w:val="00ED1D30"/>
    <w:rsid w:val="00ED1E25"/>
    <w:rsid w:val="00ED1F98"/>
    <w:rsid w:val="00ED223A"/>
    <w:rsid w:val="00ED26D3"/>
    <w:rsid w:val="00ED274A"/>
    <w:rsid w:val="00ED2A2C"/>
    <w:rsid w:val="00ED2A83"/>
    <w:rsid w:val="00ED2C0D"/>
    <w:rsid w:val="00ED2CBA"/>
    <w:rsid w:val="00ED2D68"/>
    <w:rsid w:val="00ED2FF7"/>
    <w:rsid w:val="00ED336D"/>
    <w:rsid w:val="00ED348E"/>
    <w:rsid w:val="00ED368B"/>
    <w:rsid w:val="00ED3A91"/>
    <w:rsid w:val="00ED3B5A"/>
    <w:rsid w:val="00ED3CCC"/>
    <w:rsid w:val="00ED3DF2"/>
    <w:rsid w:val="00ED4185"/>
    <w:rsid w:val="00ED4221"/>
    <w:rsid w:val="00ED4299"/>
    <w:rsid w:val="00ED42CE"/>
    <w:rsid w:val="00ED42E0"/>
    <w:rsid w:val="00ED4A1D"/>
    <w:rsid w:val="00ED4AB7"/>
    <w:rsid w:val="00ED4C6A"/>
    <w:rsid w:val="00ED4EB8"/>
    <w:rsid w:val="00ED4EDE"/>
    <w:rsid w:val="00ED5358"/>
    <w:rsid w:val="00ED54CB"/>
    <w:rsid w:val="00ED56DD"/>
    <w:rsid w:val="00ED596C"/>
    <w:rsid w:val="00ED59A5"/>
    <w:rsid w:val="00ED59C7"/>
    <w:rsid w:val="00ED5A85"/>
    <w:rsid w:val="00ED5DE8"/>
    <w:rsid w:val="00ED5F39"/>
    <w:rsid w:val="00ED5FA7"/>
    <w:rsid w:val="00ED610A"/>
    <w:rsid w:val="00ED639C"/>
    <w:rsid w:val="00ED63E1"/>
    <w:rsid w:val="00ED6487"/>
    <w:rsid w:val="00ED664F"/>
    <w:rsid w:val="00ED666A"/>
    <w:rsid w:val="00ED6782"/>
    <w:rsid w:val="00ED6A8C"/>
    <w:rsid w:val="00ED6E3D"/>
    <w:rsid w:val="00ED72F3"/>
    <w:rsid w:val="00ED7474"/>
    <w:rsid w:val="00ED79C5"/>
    <w:rsid w:val="00ED7A20"/>
    <w:rsid w:val="00ED7BA7"/>
    <w:rsid w:val="00ED7C08"/>
    <w:rsid w:val="00ED7C2E"/>
    <w:rsid w:val="00ED7D28"/>
    <w:rsid w:val="00ED7F8C"/>
    <w:rsid w:val="00EE0579"/>
    <w:rsid w:val="00EE0BF9"/>
    <w:rsid w:val="00EE0C36"/>
    <w:rsid w:val="00EE0D5D"/>
    <w:rsid w:val="00EE0F38"/>
    <w:rsid w:val="00EE0FA8"/>
    <w:rsid w:val="00EE17E0"/>
    <w:rsid w:val="00EE191B"/>
    <w:rsid w:val="00EE19F3"/>
    <w:rsid w:val="00EE1B14"/>
    <w:rsid w:val="00EE214E"/>
    <w:rsid w:val="00EE2192"/>
    <w:rsid w:val="00EE2424"/>
    <w:rsid w:val="00EE2588"/>
    <w:rsid w:val="00EE268B"/>
    <w:rsid w:val="00EE2A95"/>
    <w:rsid w:val="00EE2A9E"/>
    <w:rsid w:val="00EE2B5A"/>
    <w:rsid w:val="00EE2ECA"/>
    <w:rsid w:val="00EE2F2E"/>
    <w:rsid w:val="00EE30B6"/>
    <w:rsid w:val="00EE3348"/>
    <w:rsid w:val="00EE3572"/>
    <w:rsid w:val="00EE361F"/>
    <w:rsid w:val="00EE3850"/>
    <w:rsid w:val="00EE3903"/>
    <w:rsid w:val="00EE3D23"/>
    <w:rsid w:val="00EE3FD5"/>
    <w:rsid w:val="00EE4122"/>
    <w:rsid w:val="00EE444F"/>
    <w:rsid w:val="00EE453E"/>
    <w:rsid w:val="00EE469E"/>
    <w:rsid w:val="00EE46DF"/>
    <w:rsid w:val="00EE4711"/>
    <w:rsid w:val="00EE47C8"/>
    <w:rsid w:val="00EE48C5"/>
    <w:rsid w:val="00EE4C81"/>
    <w:rsid w:val="00EE5056"/>
    <w:rsid w:val="00EE5242"/>
    <w:rsid w:val="00EE531C"/>
    <w:rsid w:val="00EE57BF"/>
    <w:rsid w:val="00EE585C"/>
    <w:rsid w:val="00EE5C1C"/>
    <w:rsid w:val="00EE61C8"/>
    <w:rsid w:val="00EE61F7"/>
    <w:rsid w:val="00EE628D"/>
    <w:rsid w:val="00EE6299"/>
    <w:rsid w:val="00EE632D"/>
    <w:rsid w:val="00EE671E"/>
    <w:rsid w:val="00EE6A7B"/>
    <w:rsid w:val="00EE6CDA"/>
    <w:rsid w:val="00EE6EED"/>
    <w:rsid w:val="00EE7394"/>
    <w:rsid w:val="00EE7637"/>
    <w:rsid w:val="00EE7943"/>
    <w:rsid w:val="00EE79FB"/>
    <w:rsid w:val="00EE7B75"/>
    <w:rsid w:val="00EE7E0C"/>
    <w:rsid w:val="00EE7E72"/>
    <w:rsid w:val="00EE7E9C"/>
    <w:rsid w:val="00EF0033"/>
    <w:rsid w:val="00EF02AD"/>
    <w:rsid w:val="00EF068D"/>
    <w:rsid w:val="00EF08DB"/>
    <w:rsid w:val="00EF0DFB"/>
    <w:rsid w:val="00EF107D"/>
    <w:rsid w:val="00EF1439"/>
    <w:rsid w:val="00EF1D5C"/>
    <w:rsid w:val="00EF1D65"/>
    <w:rsid w:val="00EF1F57"/>
    <w:rsid w:val="00EF2227"/>
    <w:rsid w:val="00EF2348"/>
    <w:rsid w:val="00EF2590"/>
    <w:rsid w:val="00EF26F4"/>
    <w:rsid w:val="00EF285E"/>
    <w:rsid w:val="00EF2A43"/>
    <w:rsid w:val="00EF2B01"/>
    <w:rsid w:val="00EF2D27"/>
    <w:rsid w:val="00EF2D2C"/>
    <w:rsid w:val="00EF303D"/>
    <w:rsid w:val="00EF30C3"/>
    <w:rsid w:val="00EF3384"/>
    <w:rsid w:val="00EF35AC"/>
    <w:rsid w:val="00EF35B5"/>
    <w:rsid w:val="00EF35E5"/>
    <w:rsid w:val="00EF367E"/>
    <w:rsid w:val="00EF378D"/>
    <w:rsid w:val="00EF37F2"/>
    <w:rsid w:val="00EF39A0"/>
    <w:rsid w:val="00EF3B67"/>
    <w:rsid w:val="00EF3E6E"/>
    <w:rsid w:val="00EF3EFA"/>
    <w:rsid w:val="00EF3F35"/>
    <w:rsid w:val="00EF3FFC"/>
    <w:rsid w:val="00EF4782"/>
    <w:rsid w:val="00EF4C2B"/>
    <w:rsid w:val="00EF50FD"/>
    <w:rsid w:val="00EF5629"/>
    <w:rsid w:val="00EF5762"/>
    <w:rsid w:val="00EF5B5C"/>
    <w:rsid w:val="00EF5C12"/>
    <w:rsid w:val="00EF5DAC"/>
    <w:rsid w:val="00EF625F"/>
    <w:rsid w:val="00EF6400"/>
    <w:rsid w:val="00EF64F3"/>
    <w:rsid w:val="00EF659B"/>
    <w:rsid w:val="00EF6804"/>
    <w:rsid w:val="00EF69A0"/>
    <w:rsid w:val="00EF6A06"/>
    <w:rsid w:val="00EF6B46"/>
    <w:rsid w:val="00EF6DA6"/>
    <w:rsid w:val="00EF70E7"/>
    <w:rsid w:val="00EF730A"/>
    <w:rsid w:val="00EF78FC"/>
    <w:rsid w:val="00EF7B19"/>
    <w:rsid w:val="00EF7E8C"/>
    <w:rsid w:val="00F0018E"/>
    <w:rsid w:val="00F002CD"/>
    <w:rsid w:val="00F00462"/>
    <w:rsid w:val="00F0068F"/>
    <w:rsid w:val="00F00B0C"/>
    <w:rsid w:val="00F00B88"/>
    <w:rsid w:val="00F00BAF"/>
    <w:rsid w:val="00F00BD2"/>
    <w:rsid w:val="00F01116"/>
    <w:rsid w:val="00F012AB"/>
    <w:rsid w:val="00F01A29"/>
    <w:rsid w:val="00F01D38"/>
    <w:rsid w:val="00F02085"/>
    <w:rsid w:val="00F024DA"/>
    <w:rsid w:val="00F02832"/>
    <w:rsid w:val="00F02BD9"/>
    <w:rsid w:val="00F02E5E"/>
    <w:rsid w:val="00F030B4"/>
    <w:rsid w:val="00F0323F"/>
    <w:rsid w:val="00F03380"/>
    <w:rsid w:val="00F03569"/>
    <w:rsid w:val="00F0376A"/>
    <w:rsid w:val="00F03929"/>
    <w:rsid w:val="00F03983"/>
    <w:rsid w:val="00F03B24"/>
    <w:rsid w:val="00F03C88"/>
    <w:rsid w:val="00F03F63"/>
    <w:rsid w:val="00F04341"/>
    <w:rsid w:val="00F04698"/>
    <w:rsid w:val="00F0478C"/>
    <w:rsid w:val="00F04A17"/>
    <w:rsid w:val="00F04AA3"/>
    <w:rsid w:val="00F04DFC"/>
    <w:rsid w:val="00F04F8C"/>
    <w:rsid w:val="00F04F90"/>
    <w:rsid w:val="00F0523D"/>
    <w:rsid w:val="00F05879"/>
    <w:rsid w:val="00F05BC0"/>
    <w:rsid w:val="00F05C5A"/>
    <w:rsid w:val="00F05D61"/>
    <w:rsid w:val="00F05DAD"/>
    <w:rsid w:val="00F05F0C"/>
    <w:rsid w:val="00F06109"/>
    <w:rsid w:val="00F06542"/>
    <w:rsid w:val="00F0667B"/>
    <w:rsid w:val="00F06854"/>
    <w:rsid w:val="00F06C7C"/>
    <w:rsid w:val="00F06D82"/>
    <w:rsid w:val="00F06FC0"/>
    <w:rsid w:val="00F070AD"/>
    <w:rsid w:val="00F0723E"/>
    <w:rsid w:val="00F0752C"/>
    <w:rsid w:val="00F07598"/>
    <w:rsid w:val="00F07840"/>
    <w:rsid w:val="00F078C2"/>
    <w:rsid w:val="00F07A19"/>
    <w:rsid w:val="00F07AB9"/>
    <w:rsid w:val="00F07E4E"/>
    <w:rsid w:val="00F07F49"/>
    <w:rsid w:val="00F1025E"/>
    <w:rsid w:val="00F10407"/>
    <w:rsid w:val="00F10682"/>
    <w:rsid w:val="00F106A8"/>
    <w:rsid w:val="00F10919"/>
    <w:rsid w:val="00F10926"/>
    <w:rsid w:val="00F10A2E"/>
    <w:rsid w:val="00F10A6D"/>
    <w:rsid w:val="00F10DCB"/>
    <w:rsid w:val="00F112E8"/>
    <w:rsid w:val="00F1131E"/>
    <w:rsid w:val="00F1161B"/>
    <w:rsid w:val="00F11979"/>
    <w:rsid w:val="00F11A42"/>
    <w:rsid w:val="00F11DE5"/>
    <w:rsid w:val="00F1245B"/>
    <w:rsid w:val="00F12753"/>
    <w:rsid w:val="00F12AE5"/>
    <w:rsid w:val="00F12E4D"/>
    <w:rsid w:val="00F13127"/>
    <w:rsid w:val="00F132C8"/>
    <w:rsid w:val="00F133B9"/>
    <w:rsid w:val="00F1373D"/>
    <w:rsid w:val="00F13947"/>
    <w:rsid w:val="00F13CC4"/>
    <w:rsid w:val="00F141F8"/>
    <w:rsid w:val="00F14237"/>
    <w:rsid w:val="00F143E6"/>
    <w:rsid w:val="00F1452C"/>
    <w:rsid w:val="00F14632"/>
    <w:rsid w:val="00F1471D"/>
    <w:rsid w:val="00F148C2"/>
    <w:rsid w:val="00F149AC"/>
    <w:rsid w:val="00F14B48"/>
    <w:rsid w:val="00F14BBE"/>
    <w:rsid w:val="00F14C0E"/>
    <w:rsid w:val="00F14C54"/>
    <w:rsid w:val="00F14C88"/>
    <w:rsid w:val="00F14F29"/>
    <w:rsid w:val="00F14F32"/>
    <w:rsid w:val="00F14FDD"/>
    <w:rsid w:val="00F14FF2"/>
    <w:rsid w:val="00F15173"/>
    <w:rsid w:val="00F152E5"/>
    <w:rsid w:val="00F1531B"/>
    <w:rsid w:val="00F1568E"/>
    <w:rsid w:val="00F156D5"/>
    <w:rsid w:val="00F1584D"/>
    <w:rsid w:val="00F15B0F"/>
    <w:rsid w:val="00F15DBC"/>
    <w:rsid w:val="00F15F9F"/>
    <w:rsid w:val="00F162D5"/>
    <w:rsid w:val="00F163EF"/>
    <w:rsid w:val="00F1646D"/>
    <w:rsid w:val="00F168F2"/>
    <w:rsid w:val="00F16C21"/>
    <w:rsid w:val="00F16D2F"/>
    <w:rsid w:val="00F17090"/>
    <w:rsid w:val="00F17113"/>
    <w:rsid w:val="00F172F7"/>
    <w:rsid w:val="00F173C5"/>
    <w:rsid w:val="00F17AFE"/>
    <w:rsid w:val="00F17D23"/>
    <w:rsid w:val="00F17DFA"/>
    <w:rsid w:val="00F17F61"/>
    <w:rsid w:val="00F200EE"/>
    <w:rsid w:val="00F2048E"/>
    <w:rsid w:val="00F205B7"/>
    <w:rsid w:val="00F20601"/>
    <w:rsid w:val="00F20639"/>
    <w:rsid w:val="00F2071A"/>
    <w:rsid w:val="00F207E5"/>
    <w:rsid w:val="00F208BD"/>
    <w:rsid w:val="00F20932"/>
    <w:rsid w:val="00F20946"/>
    <w:rsid w:val="00F20D28"/>
    <w:rsid w:val="00F20D94"/>
    <w:rsid w:val="00F21311"/>
    <w:rsid w:val="00F213AB"/>
    <w:rsid w:val="00F21532"/>
    <w:rsid w:val="00F215D0"/>
    <w:rsid w:val="00F2163F"/>
    <w:rsid w:val="00F21DBE"/>
    <w:rsid w:val="00F21EB5"/>
    <w:rsid w:val="00F21F16"/>
    <w:rsid w:val="00F22094"/>
    <w:rsid w:val="00F220FB"/>
    <w:rsid w:val="00F2226F"/>
    <w:rsid w:val="00F222EE"/>
    <w:rsid w:val="00F22392"/>
    <w:rsid w:val="00F225F7"/>
    <w:rsid w:val="00F2262C"/>
    <w:rsid w:val="00F2274C"/>
    <w:rsid w:val="00F227AC"/>
    <w:rsid w:val="00F227EE"/>
    <w:rsid w:val="00F22C09"/>
    <w:rsid w:val="00F22C83"/>
    <w:rsid w:val="00F22CD8"/>
    <w:rsid w:val="00F22CFC"/>
    <w:rsid w:val="00F22FD8"/>
    <w:rsid w:val="00F22FE8"/>
    <w:rsid w:val="00F230C5"/>
    <w:rsid w:val="00F231A0"/>
    <w:rsid w:val="00F23618"/>
    <w:rsid w:val="00F236CB"/>
    <w:rsid w:val="00F23AFA"/>
    <w:rsid w:val="00F23CBB"/>
    <w:rsid w:val="00F2404D"/>
    <w:rsid w:val="00F240AC"/>
    <w:rsid w:val="00F240C1"/>
    <w:rsid w:val="00F247F4"/>
    <w:rsid w:val="00F24981"/>
    <w:rsid w:val="00F24A75"/>
    <w:rsid w:val="00F24C21"/>
    <w:rsid w:val="00F24D20"/>
    <w:rsid w:val="00F24E82"/>
    <w:rsid w:val="00F24FD3"/>
    <w:rsid w:val="00F25768"/>
    <w:rsid w:val="00F25773"/>
    <w:rsid w:val="00F25937"/>
    <w:rsid w:val="00F25AF6"/>
    <w:rsid w:val="00F25BF6"/>
    <w:rsid w:val="00F25CD7"/>
    <w:rsid w:val="00F25FAE"/>
    <w:rsid w:val="00F26198"/>
    <w:rsid w:val="00F261AF"/>
    <w:rsid w:val="00F261EA"/>
    <w:rsid w:val="00F2637D"/>
    <w:rsid w:val="00F265F6"/>
    <w:rsid w:val="00F266BB"/>
    <w:rsid w:val="00F26731"/>
    <w:rsid w:val="00F26822"/>
    <w:rsid w:val="00F26836"/>
    <w:rsid w:val="00F26BF1"/>
    <w:rsid w:val="00F26BFC"/>
    <w:rsid w:val="00F26D6E"/>
    <w:rsid w:val="00F26DC9"/>
    <w:rsid w:val="00F26EA0"/>
    <w:rsid w:val="00F26FE6"/>
    <w:rsid w:val="00F2727D"/>
    <w:rsid w:val="00F2733F"/>
    <w:rsid w:val="00F275E9"/>
    <w:rsid w:val="00F27793"/>
    <w:rsid w:val="00F277F2"/>
    <w:rsid w:val="00F27B1A"/>
    <w:rsid w:val="00F27E18"/>
    <w:rsid w:val="00F30328"/>
    <w:rsid w:val="00F303DC"/>
    <w:rsid w:val="00F3046C"/>
    <w:rsid w:val="00F3077E"/>
    <w:rsid w:val="00F30AC4"/>
    <w:rsid w:val="00F30BC2"/>
    <w:rsid w:val="00F30DCC"/>
    <w:rsid w:val="00F30E7C"/>
    <w:rsid w:val="00F30FC9"/>
    <w:rsid w:val="00F313E4"/>
    <w:rsid w:val="00F318FC"/>
    <w:rsid w:val="00F31AFC"/>
    <w:rsid w:val="00F322D1"/>
    <w:rsid w:val="00F32333"/>
    <w:rsid w:val="00F32384"/>
    <w:rsid w:val="00F326A6"/>
    <w:rsid w:val="00F32BE2"/>
    <w:rsid w:val="00F32FAF"/>
    <w:rsid w:val="00F332EA"/>
    <w:rsid w:val="00F3359D"/>
    <w:rsid w:val="00F3363E"/>
    <w:rsid w:val="00F336D1"/>
    <w:rsid w:val="00F33988"/>
    <w:rsid w:val="00F33AA5"/>
    <w:rsid w:val="00F33C5B"/>
    <w:rsid w:val="00F341A6"/>
    <w:rsid w:val="00F34262"/>
    <w:rsid w:val="00F34511"/>
    <w:rsid w:val="00F34560"/>
    <w:rsid w:val="00F348C2"/>
    <w:rsid w:val="00F34B20"/>
    <w:rsid w:val="00F34BED"/>
    <w:rsid w:val="00F34C70"/>
    <w:rsid w:val="00F3511B"/>
    <w:rsid w:val="00F35831"/>
    <w:rsid w:val="00F358C3"/>
    <w:rsid w:val="00F3592E"/>
    <w:rsid w:val="00F35B83"/>
    <w:rsid w:val="00F35C23"/>
    <w:rsid w:val="00F36037"/>
    <w:rsid w:val="00F36183"/>
    <w:rsid w:val="00F361B2"/>
    <w:rsid w:val="00F3635B"/>
    <w:rsid w:val="00F363C9"/>
    <w:rsid w:val="00F365A4"/>
    <w:rsid w:val="00F36B19"/>
    <w:rsid w:val="00F36E0C"/>
    <w:rsid w:val="00F37176"/>
    <w:rsid w:val="00F37AB4"/>
    <w:rsid w:val="00F37C7D"/>
    <w:rsid w:val="00F37D7D"/>
    <w:rsid w:val="00F37F75"/>
    <w:rsid w:val="00F4001F"/>
    <w:rsid w:val="00F4016D"/>
    <w:rsid w:val="00F401B6"/>
    <w:rsid w:val="00F40333"/>
    <w:rsid w:val="00F4033C"/>
    <w:rsid w:val="00F4034D"/>
    <w:rsid w:val="00F403DB"/>
    <w:rsid w:val="00F40737"/>
    <w:rsid w:val="00F407AC"/>
    <w:rsid w:val="00F408AA"/>
    <w:rsid w:val="00F40B17"/>
    <w:rsid w:val="00F41015"/>
    <w:rsid w:val="00F41152"/>
    <w:rsid w:val="00F411C3"/>
    <w:rsid w:val="00F4137D"/>
    <w:rsid w:val="00F413C4"/>
    <w:rsid w:val="00F4178E"/>
    <w:rsid w:val="00F417F4"/>
    <w:rsid w:val="00F4192E"/>
    <w:rsid w:val="00F41C9A"/>
    <w:rsid w:val="00F41CF1"/>
    <w:rsid w:val="00F41DB4"/>
    <w:rsid w:val="00F41FED"/>
    <w:rsid w:val="00F42194"/>
    <w:rsid w:val="00F424AB"/>
    <w:rsid w:val="00F42676"/>
    <w:rsid w:val="00F4267F"/>
    <w:rsid w:val="00F42734"/>
    <w:rsid w:val="00F42803"/>
    <w:rsid w:val="00F4291F"/>
    <w:rsid w:val="00F42BD3"/>
    <w:rsid w:val="00F42BED"/>
    <w:rsid w:val="00F42C30"/>
    <w:rsid w:val="00F42D59"/>
    <w:rsid w:val="00F42E21"/>
    <w:rsid w:val="00F42E22"/>
    <w:rsid w:val="00F43222"/>
    <w:rsid w:val="00F435F7"/>
    <w:rsid w:val="00F437E3"/>
    <w:rsid w:val="00F4381E"/>
    <w:rsid w:val="00F43837"/>
    <w:rsid w:val="00F43889"/>
    <w:rsid w:val="00F439F3"/>
    <w:rsid w:val="00F43A6F"/>
    <w:rsid w:val="00F43C25"/>
    <w:rsid w:val="00F43E6E"/>
    <w:rsid w:val="00F44135"/>
    <w:rsid w:val="00F44170"/>
    <w:rsid w:val="00F441D4"/>
    <w:rsid w:val="00F44245"/>
    <w:rsid w:val="00F44505"/>
    <w:rsid w:val="00F4455E"/>
    <w:rsid w:val="00F44569"/>
    <w:rsid w:val="00F44B5E"/>
    <w:rsid w:val="00F45143"/>
    <w:rsid w:val="00F451F9"/>
    <w:rsid w:val="00F455F6"/>
    <w:rsid w:val="00F45695"/>
    <w:rsid w:val="00F45706"/>
    <w:rsid w:val="00F4570F"/>
    <w:rsid w:val="00F45763"/>
    <w:rsid w:val="00F45904"/>
    <w:rsid w:val="00F45B43"/>
    <w:rsid w:val="00F45C9D"/>
    <w:rsid w:val="00F45CFE"/>
    <w:rsid w:val="00F460AA"/>
    <w:rsid w:val="00F461FF"/>
    <w:rsid w:val="00F465DE"/>
    <w:rsid w:val="00F46808"/>
    <w:rsid w:val="00F46852"/>
    <w:rsid w:val="00F46D1E"/>
    <w:rsid w:val="00F46EC7"/>
    <w:rsid w:val="00F470E9"/>
    <w:rsid w:val="00F47633"/>
    <w:rsid w:val="00F47A80"/>
    <w:rsid w:val="00F47BBB"/>
    <w:rsid w:val="00F50330"/>
    <w:rsid w:val="00F503BA"/>
    <w:rsid w:val="00F505D8"/>
    <w:rsid w:val="00F50674"/>
    <w:rsid w:val="00F50870"/>
    <w:rsid w:val="00F509DB"/>
    <w:rsid w:val="00F50A84"/>
    <w:rsid w:val="00F50D96"/>
    <w:rsid w:val="00F51058"/>
    <w:rsid w:val="00F510A9"/>
    <w:rsid w:val="00F51252"/>
    <w:rsid w:val="00F51671"/>
    <w:rsid w:val="00F517CD"/>
    <w:rsid w:val="00F517DF"/>
    <w:rsid w:val="00F51884"/>
    <w:rsid w:val="00F519B9"/>
    <w:rsid w:val="00F51FA0"/>
    <w:rsid w:val="00F52086"/>
    <w:rsid w:val="00F520D0"/>
    <w:rsid w:val="00F52236"/>
    <w:rsid w:val="00F52BFA"/>
    <w:rsid w:val="00F52DCC"/>
    <w:rsid w:val="00F52E1C"/>
    <w:rsid w:val="00F52E73"/>
    <w:rsid w:val="00F53003"/>
    <w:rsid w:val="00F533DD"/>
    <w:rsid w:val="00F5341D"/>
    <w:rsid w:val="00F53648"/>
    <w:rsid w:val="00F5372E"/>
    <w:rsid w:val="00F537AE"/>
    <w:rsid w:val="00F53851"/>
    <w:rsid w:val="00F53A68"/>
    <w:rsid w:val="00F53B35"/>
    <w:rsid w:val="00F53B75"/>
    <w:rsid w:val="00F54049"/>
    <w:rsid w:val="00F545B4"/>
    <w:rsid w:val="00F54607"/>
    <w:rsid w:val="00F549E3"/>
    <w:rsid w:val="00F54DE9"/>
    <w:rsid w:val="00F54F42"/>
    <w:rsid w:val="00F55000"/>
    <w:rsid w:val="00F551B6"/>
    <w:rsid w:val="00F55393"/>
    <w:rsid w:val="00F5548A"/>
    <w:rsid w:val="00F55638"/>
    <w:rsid w:val="00F5585A"/>
    <w:rsid w:val="00F558B7"/>
    <w:rsid w:val="00F55914"/>
    <w:rsid w:val="00F55C25"/>
    <w:rsid w:val="00F55D42"/>
    <w:rsid w:val="00F564FA"/>
    <w:rsid w:val="00F56539"/>
    <w:rsid w:val="00F565FD"/>
    <w:rsid w:val="00F56ACA"/>
    <w:rsid w:val="00F56CB4"/>
    <w:rsid w:val="00F57311"/>
    <w:rsid w:val="00F575D3"/>
    <w:rsid w:val="00F576FB"/>
    <w:rsid w:val="00F578E5"/>
    <w:rsid w:val="00F57DC8"/>
    <w:rsid w:val="00F57EC6"/>
    <w:rsid w:val="00F602E8"/>
    <w:rsid w:val="00F60520"/>
    <w:rsid w:val="00F60645"/>
    <w:rsid w:val="00F60680"/>
    <w:rsid w:val="00F6072B"/>
    <w:rsid w:val="00F60A26"/>
    <w:rsid w:val="00F60B0F"/>
    <w:rsid w:val="00F60E7F"/>
    <w:rsid w:val="00F612CC"/>
    <w:rsid w:val="00F613BB"/>
    <w:rsid w:val="00F61F5F"/>
    <w:rsid w:val="00F620E5"/>
    <w:rsid w:val="00F621FA"/>
    <w:rsid w:val="00F62406"/>
    <w:rsid w:val="00F6275F"/>
    <w:rsid w:val="00F627A4"/>
    <w:rsid w:val="00F62806"/>
    <w:rsid w:val="00F631A9"/>
    <w:rsid w:val="00F634E5"/>
    <w:rsid w:val="00F63829"/>
    <w:rsid w:val="00F6385E"/>
    <w:rsid w:val="00F6392A"/>
    <w:rsid w:val="00F63B5F"/>
    <w:rsid w:val="00F63BE9"/>
    <w:rsid w:val="00F63D45"/>
    <w:rsid w:val="00F63F0D"/>
    <w:rsid w:val="00F63FBE"/>
    <w:rsid w:val="00F64022"/>
    <w:rsid w:val="00F6425C"/>
    <w:rsid w:val="00F64270"/>
    <w:rsid w:val="00F6428C"/>
    <w:rsid w:val="00F6460D"/>
    <w:rsid w:val="00F646D7"/>
    <w:rsid w:val="00F64824"/>
    <w:rsid w:val="00F64945"/>
    <w:rsid w:val="00F64C00"/>
    <w:rsid w:val="00F64C69"/>
    <w:rsid w:val="00F64DB7"/>
    <w:rsid w:val="00F6518A"/>
    <w:rsid w:val="00F65210"/>
    <w:rsid w:val="00F6521E"/>
    <w:rsid w:val="00F6522B"/>
    <w:rsid w:val="00F65234"/>
    <w:rsid w:val="00F652BC"/>
    <w:rsid w:val="00F65572"/>
    <w:rsid w:val="00F656B9"/>
    <w:rsid w:val="00F659D8"/>
    <w:rsid w:val="00F65BC5"/>
    <w:rsid w:val="00F6605E"/>
    <w:rsid w:val="00F660F4"/>
    <w:rsid w:val="00F66430"/>
    <w:rsid w:val="00F66601"/>
    <w:rsid w:val="00F66676"/>
    <w:rsid w:val="00F668D5"/>
    <w:rsid w:val="00F6692D"/>
    <w:rsid w:val="00F66ABF"/>
    <w:rsid w:val="00F66B6A"/>
    <w:rsid w:val="00F66E05"/>
    <w:rsid w:val="00F66F1F"/>
    <w:rsid w:val="00F66F86"/>
    <w:rsid w:val="00F66FC3"/>
    <w:rsid w:val="00F674BE"/>
    <w:rsid w:val="00F67695"/>
    <w:rsid w:val="00F6774F"/>
    <w:rsid w:val="00F677AB"/>
    <w:rsid w:val="00F67A1E"/>
    <w:rsid w:val="00F67C21"/>
    <w:rsid w:val="00F67ED1"/>
    <w:rsid w:val="00F67EFF"/>
    <w:rsid w:val="00F70069"/>
    <w:rsid w:val="00F701F5"/>
    <w:rsid w:val="00F70455"/>
    <w:rsid w:val="00F7094E"/>
    <w:rsid w:val="00F70BA8"/>
    <w:rsid w:val="00F710DD"/>
    <w:rsid w:val="00F714A2"/>
    <w:rsid w:val="00F715A8"/>
    <w:rsid w:val="00F715E1"/>
    <w:rsid w:val="00F7198E"/>
    <w:rsid w:val="00F71D42"/>
    <w:rsid w:val="00F723E8"/>
    <w:rsid w:val="00F72519"/>
    <w:rsid w:val="00F726E2"/>
    <w:rsid w:val="00F726E7"/>
    <w:rsid w:val="00F72C03"/>
    <w:rsid w:val="00F732B9"/>
    <w:rsid w:val="00F73425"/>
    <w:rsid w:val="00F7378E"/>
    <w:rsid w:val="00F74107"/>
    <w:rsid w:val="00F743EB"/>
    <w:rsid w:val="00F744A6"/>
    <w:rsid w:val="00F74531"/>
    <w:rsid w:val="00F7453E"/>
    <w:rsid w:val="00F745AE"/>
    <w:rsid w:val="00F747A0"/>
    <w:rsid w:val="00F747F6"/>
    <w:rsid w:val="00F74804"/>
    <w:rsid w:val="00F74A43"/>
    <w:rsid w:val="00F74F54"/>
    <w:rsid w:val="00F7559B"/>
    <w:rsid w:val="00F75740"/>
    <w:rsid w:val="00F7593C"/>
    <w:rsid w:val="00F759B9"/>
    <w:rsid w:val="00F75A2C"/>
    <w:rsid w:val="00F75C32"/>
    <w:rsid w:val="00F75C91"/>
    <w:rsid w:val="00F7632D"/>
    <w:rsid w:val="00F76416"/>
    <w:rsid w:val="00F766E8"/>
    <w:rsid w:val="00F768D8"/>
    <w:rsid w:val="00F768DC"/>
    <w:rsid w:val="00F76A8C"/>
    <w:rsid w:val="00F76AA5"/>
    <w:rsid w:val="00F76B1C"/>
    <w:rsid w:val="00F76BDF"/>
    <w:rsid w:val="00F76D88"/>
    <w:rsid w:val="00F76E80"/>
    <w:rsid w:val="00F76FD0"/>
    <w:rsid w:val="00F773EC"/>
    <w:rsid w:val="00F77418"/>
    <w:rsid w:val="00F774F6"/>
    <w:rsid w:val="00F77908"/>
    <w:rsid w:val="00F77ABA"/>
    <w:rsid w:val="00F77B82"/>
    <w:rsid w:val="00F8007A"/>
    <w:rsid w:val="00F800F1"/>
    <w:rsid w:val="00F80260"/>
    <w:rsid w:val="00F80286"/>
    <w:rsid w:val="00F804B9"/>
    <w:rsid w:val="00F8083F"/>
    <w:rsid w:val="00F808F1"/>
    <w:rsid w:val="00F80901"/>
    <w:rsid w:val="00F80A33"/>
    <w:rsid w:val="00F80C70"/>
    <w:rsid w:val="00F80D76"/>
    <w:rsid w:val="00F8105C"/>
    <w:rsid w:val="00F813F7"/>
    <w:rsid w:val="00F8164D"/>
    <w:rsid w:val="00F81805"/>
    <w:rsid w:val="00F81879"/>
    <w:rsid w:val="00F81A68"/>
    <w:rsid w:val="00F821FC"/>
    <w:rsid w:val="00F8246F"/>
    <w:rsid w:val="00F824C0"/>
    <w:rsid w:val="00F8256C"/>
    <w:rsid w:val="00F825CA"/>
    <w:rsid w:val="00F82946"/>
    <w:rsid w:val="00F82A55"/>
    <w:rsid w:val="00F82F70"/>
    <w:rsid w:val="00F83086"/>
    <w:rsid w:val="00F8312C"/>
    <w:rsid w:val="00F83331"/>
    <w:rsid w:val="00F83344"/>
    <w:rsid w:val="00F83706"/>
    <w:rsid w:val="00F8385F"/>
    <w:rsid w:val="00F83DAB"/>
    <w:rsid w:val="00F840EC"/>
    <w:rsid w:val="00F841C5"/>
    <w:rsid w:val="00F8420C"/>
    <w:rsid w:val="00F842EA"/>
    <w:rsid w:val="00F84539"/>
    <w:rsid w:val="00F8457C"/>
    <w:rsid w:val="00F8460B"/>
    <w:rsid w:val="00F84658"/>
    <w:rsid w:val="00F849D9"/>
    <w:rsid w:val="00F84A60"/>
    <w:rsid w:val="00F84C7A"/>
    <w:rsid w:val="00F84E6F"/>
    <w:rsid w:val="00F84FB6"/>
    <w:rsid w:val="00F850A6"/>
    <w:rsid w:val="00F856CE"/>
    <w:rsid w:val="00F85730"/>
    <w:rsid w:val="00F85732"/>
    <w:rsid w:val="00F8574F"/>
    <w:rsid w:val="00F85774"/>
    <w:rsid w:val="00F857B0"/>
    <w:rsid w:val="00F8587C"/>
    <w:rsid w:val="00F858F5"/>
    <w:rsid w:val="00F85BE4"/>
    <w:rsid w:val="00F85C40"/>
    <w:rsid w:val="00F85CB1"/>
    <w:rsid w:val="00F86014"/>
    <w:rsid w:val="00F86050"/>
    <w:rsid w:val="00F862AA"/>
    <w:rsid w:val="00F8634F"/>
    <w:rsid w:val="00F86350"/>
    <w:rsid w:val="00F86BC0"/>
    <w:rsid w:val="00F86CC6"/>
    <w:rsid w:val="00F86CD6"/>
    <w:rsid w:val="00F870D7"/>
    <w:rsid w:val="00F87292"/>
    <w:rsid w:val="00F8764D"/>
    <w:rsid w:val="00F8773C"/>
    <w:rsid w:val="00F87A1B"/>
    <w:rsid w:val="00F87CA2"/>
    <w:rsid w:val="00F87CA5"/>
    <w:rsid w:val="00F9008C"/>
    <w:rsid w:val="00F900C4"/>
    <w:rsid w:val="00F904D5"/>
    <w:rsid w:val="00F9053B"/>
    <w:rsid w:val="00F90674"/>
    <w:rsid w:val="00F90992"/>
    <w:rsid w:val="00F90DAC"/>
    <w:rsid w:val="00F90E2E"/>
    <w:rsid w:val="00F90F77"/>
    <w:rsid w:val="00F91483"/>
    <w:rsid w:val="00F917AE"/>
    <w:rsid w:val="00F917C8"/>
    <w:rsid w:val="00F9182D"/>
    <w:rsid w:val="00F918B3"/>
    <w:rsid w:val="00F91949"/>
    <w:rsid w:val="00F91C43"/>
    <w:rsid w:val="00F920C2"/>
    <w:rsid w:val="00F92652"/>
    <w:rsid w:val="00F92B49"/>
    <w:rsid w:val="00F938EA"/>
    <w:rsid w:val="00F9399C"/>
    <w:rsid w:val="00F93F7F"/>
    <w:rsid w:val="00F94334"/>
    <w:rsid w:val="00F9472F"/>
    <w:rsid w:val="00F94B9D"/>
    <w:rsid w:val="00F94C92"/>
    <w:rsid w:val="00F94F68"/>
    <w:rsid w:val="00F950D0"/>
    <w:rsid w:val="00F95216"/>
    <w:rsid w:val="00F95540"/>
    <w:rsid w:val="00F956FA"/>
    <w:rsid w:val="00F95B5A"/>
    <w:rsid w:val="00F95C57"/>
    <w:rsid w:val="00F95DAE"/>
    <w:rsid w:val="00F95FB8"/>
    <w:rsid w:val="00F9624F"/>
    <w:rsid w:val="00F9688A"/>
    <w:rsid w:val="00F96950"/>
    <w:rsid w:val="00F96CAB"/>
    <w:rsid w:val="00F97008"/>
    <w:rsid w:val="00F97058"/>
    <w:rsid w:val="00F9721B"/>
    <w:rsid w:val="00F97596"/>
    <w:rsid w:val="00F976E2"/>
    <w:rsid w:val="00F97867"/>
    <w:rsid w:val="00F9787D"/>
    <w:rsid w:val="00F97A07"/>
    <w:rsid w:val="00F97B03"/>
    <w:rsid w:val="00F97B53"/>
    <w:rsid w:val="00F97C22"/>
    <w:rsid w:val="00F97D10"/>
    <w:rsid w:val="00F97F53"/>
    <w:rsid w:val="00FA00EC"/>
    <w:rsid w:val="00FA02EF"/>
    <w:rsid w:val="00FA07A7"/>
    <w:rsid w:val="00FA082A"/>
    <w:rsid w:val="00FA087A"/>
    <w:rsid w:val="00FA08A9"/>
    <w:rsid w:val="00FA0C63"/>
    <w:rsid w:val="00FA0D7C"/>
    <w:rsid w:val="00FA0F45"/>
    <w:rsid w:val="00FA0F89"/>
    <w:rsid w:val="00FA11C8"/>
    <w:rsid w:val="00FA13F3"/>
    <w:rsid w:val="00FA1B3A"/>
    <w:rsid w:val="00FA1C8A"/>
    <w:rsid w:val="00FA1DFF"/>
    <w:rsid w:val="00FA1FC9"/>
    <w:rsid w:val="00FA207A"/>
    <w:rsid w:val="00FA21E4"/>
    <w:rsid w:val="00FA23F1"/>
    <w:rsid w:val="00FA2628"/>
    <w:rsid w:val="00FA2AF6"/>
    <w:rsid w:val="00FA2D52"/>
    <w:rsid w:val="00FA2D60"/>
    <w:rsid w:val="00FA309B"/>
    <w:rsid w:val="00FA32D5"/>
    <w:rsid w:val="00FA35A9"/>
    <w:rsid w:val="00FA3654"/>
    <w:rsid w:val="00FA3910"/>
    <w:rsid w:val="00FA39E3"/>
    <w:rsid w:val="00FA3A5A"/>
    <w:rsid w:val="00FA3B56"/>
    <w:rsid w:val="00FA3E9D"/>
    <w:rsid w:val="00FA40E6"/>
    <w:rsid w:val="00FA4368"/>
    <w:rsid w:val="00FA439D"/>
    <w:rsid w:val="00FA447A"/>
    <w:rsid w:val="00FA4507"/>
    <w:rsid w:val="00FA47A1"/>
    <w:rsid w:val="00FA483A"/>
    <w:rsid w:val="00FA4C8A"/>
    <w:rsid w:val="00FA4F50"/>
    <w:rsid w:val="00FA570E"/>
    <w:rsid w:val="00FA599D"/>
    <w:rsid w:val="00FA5A30"/>
    <w:rsid w:val="00FA5BBC"/>
    <w:rsid w:val="00FA5D5C"/>
    <w:rsid w:val="00FA60FC"/>
    <w:rsid w:val="00FA6391"/>
    <w:rsid w:val="00FA665F"/>
    <w:rsid w:val="00FA679F"/>
    <w:rsid w:val="00FA6890"/>
    <w:rsid w:val="00FA6AB3"/>
    <w:rsid w:val="00FA6BBC"/>
    <w:rsid w:val="00FA6CBE"/>
    <w:rsid w:val="00FA6DAF"/>
    <w:rsid w:val="00FA7117"/>
    <w:rsid w:val="00FA71CF"/>
    <w:rsid w:val="00FA71FB"/>
    <w:rsid w:val="00FA749E"/>
    <w:rsid w:val="00FA7627"/>
    <w:rsid w:val="00FA779D"/>
    <w:rsid w:val="00FA784F"/>
    <w:rsid w:val="00FA7863"/>
    <w:rsid w:val="00FA79B6"/>
    <w:rsid w:val="00FA7E27"/>
    <w:rsid w:val="00FB0423"/>
    <w:rsid w:val="00FB0535"/>
    <w:rsid w:val="00FB0709"/>
    <w:rsid w:val="00FB080E"/>
    <w:rsid w:val="00FB0C22"/>
    <w:rsid w:val="00FB0E04"/>
    <w:rsid w:val="00FB0EF0"/>
    <w:rsid w:val="00FB0F1A"/>
    <w:rsid w:val="00FB0F93"/>
    <w:rsid w:val="00FB117C"/>
    <w:rsid w:val="00FB125D"/>
    <w:rsid w:val="00FB1396"/>
    <w:rsid w:val="00FB141B"/>
    <w:rsid w:val="00FB1433"/>
    <w:rsid w:val="00FB14BA"/>
    <w:rsid w:val="00FB15A6"/>
    <w:rsid w:val="00FB1A0A"/>
    <w:rsid w:val="00FB1CD7"/>
    <w:rsid w:val="00FB1F81"/>
    <w:rsid w:val="00FB27AB"/>
    <w:rsid w:val="00FB2D29"/>
    <w:rsid w:val="00FB2D42"/>
    <w:rsid w:val="00FB2FA6"/>
    <w:rsid w:val="00FB3640"/>
    <w:rsid w:val="00FB38C5"/>
    <w:rsid w:val="00FB3B52"/>
    <w:rsid w:val="00FB3B69"/>
    <w:rsid w:val="00FB3CD3"/>
    <w:rsid w:val="00FB46F9"/>
    <w:rsid w:val="00FB487B"/>
    <w:rsid w:val="00FB4922"/>
    <w:rsid w:val="00FB4A8B"/>
    <w:rsid w:val="00FB4BA7"/>
    <w:rsid w:val="00FB4E87"/>
    <w:rsid w:val="00FB4FE7"/>
    <w:rsid w:val="00FB505C"/>
    <w:rsid w:val="00FB51CF"/>
    <w:rsid w:val="00FB53CA"/>
    <w:rsid w:val="00FB54BE"/>
    <w:rsid w:val="00FB5619"/>
    <w:rsid w:val="00FB58A2"/>
    <w:rsid w:val="00FB592B"/>
    <w:rsid w:val="00FB5B74"/>
    <w:rsid w:val="00FB5D78"/>
    <w:rsid w:val="00FB5E95"/>
    <w:rsid w:val="00FB60B9"/>
    <w:rsid w:val="00FB64EA"/>
    <w:rsid w:val="00FB65BB"/>
    <w:rsid w:val="00FB67CD"/>
    <w:rsid w:val="00FB67FE"/>
    <w:rsid w:val="00FB6991"/>
    <w:rsid w:val="00FB6B08"/>
    <w:rsid w:val="00FB6F79"/>
    <w:rsid w:val="00FB713F"/>
    <w:rsid w:val="00FB7B0C"/>
    <w:rsid w:val="00FC0441"/>
    <w:rsid w:val="00FC060D"/>
    <w:rsid w:val="00FC1062"/>
    <w:rsid w:val="00FC1111"/>
    <w:rsid w:val="00FC1131"/>
    <w:rsid w:val="00FC11B0"/>
    <w:rsid w:val="00FC12BC"/>
    <w:rsid w:val="00FC13D9"/>
    <w:rsid w:val="00FC162B"/>
    <w:rsid w:val="00FC1990"/>
    <w:rsid w:val="00FC1A12"/>
    <w:rsid w:val="00FC1EAB"/>
    <w:rsid w:val="00FC2126"/>
    <w:rsid w:val="00FC2130"/>
    <w:rsid w:val="00FC2208"/>
    <w:rsid w:val="00FC2492"/>
    <w:rsid w:val="00FC2540"/>
    <w:rsid w:val="00FC2582"/>
    <w:rsid w:val="00FC280E"/>
    <w:rsid w:val="00FC28A7"/>
    <w:rsid w:val="00FC2C21"/>
    <w:rsid w:val="00FC2DB8"/>
    <w:rsid w:val="00FC2E50"/>
    <w:rsid w:val="00FC310E"/>
    <w:rsid w:val="00FC3472"/>
    <w:rsid w:val="00FC3474"/>
    <w:rsid w:val="00FC34C3"/>
    <w:rsid w:val="00FC38C5"/>
    <w:rsid w:val="00FC3942"/>
    <w:rsid w:val="00FC3CAC"/>
    <w:rsid w:val="00FC3D15"/>
    <w:rsid w:val="00FC3E24"/>
    <w:rsid w:val="00FC3FA1"/>
    <w:rsid w:val="00FC44A3"/>
    <w:rsid w:val="00FC4810"/>
    <w:rsid w:val="00FC4873"/>
    <w:rsid w:val="00FC4A3B"/>
    <w:rsid w:val="00FC4B1B"/>
    <w:rsid w:val="00FC4B92"/>
    <w:rsid w:val="00FC4DDC"/>
    <w:rsid w:val="00FC504C"/>
    <w:rsid w:val="00FC507C"/>
    <w:rsid w:val="00FC50C1"/>
    <w:rsid w:val="00FC515F"/>
    <w:rsid w:val="00FC53D3"/>
    <w:rsid w:val="00FC572A"/>
    <w:rsid w:val="00FC5B72"/>
    <w:rsid w:val="00FC5B9C"/>
    <w:rsid w:val="00FC5BA1"/>
    <w:rsid w:val="00FC60BD"/>
    <w:rsid w:val="00FC618B"/>
    <w:rsid w:val="00FC6403"/>
    <w:rsid w:val="00FC650F"/>
    <w:rsid w:val="00FC65D8"/>
    <w:rsid w:val="00FC68A5"/>
    <w:rsid w:val="00FC68DB"/>
    <w:rsid w:val="00FC6996"/>
    <w:rsid w:val="00FC69F4"/>
    <w:rsid w:val="00FC6BE0"/>
    <w:rsid w:val="00FC6CC4"/>
    <w:rsid w:val="00FC70A1"/>
    <w:rsid w:val="00FC73C1"/>
    <w:rsid w:val="00FC755C"/>
    <w:rsid w:val="00FC7892"/>
    <w:rsid w:val="00FC7934"/>
    <w:rsid w:val="00FC798B"/>
    <w:rsid w:val="00FC7ACC"/>
    <w:rsid w:val="00FC7B7A"/>
    <w:rsid w:val="00FC7DFA"/>
    <w:rsid w:val="00FC7ED7"/>
    <w:rsid w:val="00FC7F16"/>
    <w:rsid w:val="00FD00B6"/>
    <w:rsid w:val="00FD0299"/>
    <w:rsid w:val="00FD04A0"/>
    <w:rsid w:val="00FD06C7"/>
    <w:rsid w:val="00FD0A6C"/>
    <w:rsid w:val="00FD0ADA"/>
    <w:rsid w:val="00FD0B52"/>
    <w:rsid w:val="00FD11C6"/>
    <w:rsid w:val="00FD1580"/>
    <w:rsid w:val="00FD1883"/>
    <w:rsid w:val="00FD1F24"/>
    <w:rsid w:val="00FD2005"/>
    <w:rsid w:val="00FD260F"/>
    <w:rsid w:val="00FD2617"/>
    <w:rsid w:val="00FD283F"/>
    <w:rsid w:val="00FD29B0"/>
    <w:rsid w:val="00FD2A5F"/>
    <w:rsid w:val="00FD2A6D"/>
    <w:rsid w:val="00FD2A6F"/>
    <w:rsid w:val="00FD2AD1"/>
    <w:rsid w:val="00FD306F"/>
    <w:rsid w:val="00FD311F"/>
    <w:rsid w:val="00FD3179"/>
    <w:rsid w:val="00FD3705"/>
    <w:rsid w:val="00FD376C"/>
    <w:rsid w:val="00FD3841"/>
    <w:rsid w:val="00FD3A4B"/>
    <w:rsid w:val="00FD3C9B"/>
    <w:rsid w:val="00FD3FCC"/>
    <w:rsid w:val="00FD41B9"/>
    <w:rsid w:val="00FD43AB"/>
    <w:rsid w:val="00FD4811"/>
    <w:rsid w:val="00FD493F"/>
    <w:rsid w:val="00FD49C9"/>
    <w:rsid w:val="00FD4AF3"/>
    <w:rsid w:val="00FD4FB1"/>
    <w:rsid w:val="00FD5312"/>
    <w:rsid w:val="00FD5486"/>
    <w:rsid w:val="00FD58E0"/>
    <w:rsid w:val="00FD5A79"/>
    <w:rsid w:val="00FD5D95"/>
    <w:rsid w:val="00FD6054"/>
    <w:rsid w:val="00FD6236"/>
    <w:rsid w:val="00FD6397"/>
    <w:rsid w:val="00FD639D"/>
    <w:rsid w:val="00FD64D6"/>
    <w:rsid w:val="00FD663F"/>
    <w:rsid w:val="00FD66C9"/>
    <w:rsid w:val="00FD6A15"/>
    <w:rsid w:val="00FD6AA2"/>
    <w:rsid w:val="00FD6B15"/>
    <w:rsid w:val="00FD6B3F"/>
    <w:rsid w:val="00FD6CD9"/>
    <w:rsid w:val="00FD6EB1"/>
    <w:rsid w:val="00FD721C"/>
    <w:rsid w:val="00FD744E"/>
    <w:rsid w:val="00FD760D"/>
    <w:rsid w:val="00FD7737"/>
    <w:rsid w:val="00FD7CB9"/>
    <w:rsid w:val="00FD7D65"/>
    <w:rsid w:val="00FD7DBB"/>
    <w:rsid w:val="00FE05B4"/>
    <w:rsid w:val="00FE06F5"/>
    <w:rsid w:val="00FE0BEA"/>
    <w:rsid w:val="00FE0EB1"/>
    <w:rsid w:val="00FE146D"/>
    <w:rsid w:val="00FE1486"/>
    <w:rsid w:val="00FE16D4"/>
    <w:rsid w:val="00FE1728"/>
    <w:rsid w:val="00FE1A23"/>
    <w:rsid w:val="00FE1AC6"/>
    <w:rsid w:val="00FE1B60"/>
    <w:rsid w:val="00FE1F11"/>
    <w:rsid w:val="00FE1F8B"/>
    <w:rsid w:val="00FE1FB2"/>
    <w:rsid w:val="00FE1FFB"/>
    <w:rsid w:val="00FE2589"/>
    <w:rsid w:val="00FE2715"/>
    <w:rsid w:val="00FE278A"/>
    <w:rsid w:val="00FE27AF"/>
    <w:rsid w:val="00FE27E3"/>
    <w:rsid w:val="00FE2857"/>
    <w:rsid w:val="00FE2E1F"/>
    <w:rsid w:val="00FE2E30"/>
    <w:rsid w:val="00FE3009"/>
    <w:rsid w:val="00FE32F9"/>
    <w:rsid w:val="00FE3B06"/>
    <w:rsid w:val="00FE3FE1"/>
    <w:rsid w:val="00FE436F"/>
    <w:rsid w:val="00FE44BF"/>
    <w:rsid w:val="00FE455C"/>
    <w:rsid w:val="00FE4579"/>
    <w:rsid w:val="00FE489B"/>
    <w:rsid w:val="00FE4A47"/>
    <w:rsid w:val="00FE4EE9"/>
    <w:rsid w:val="00FE4F5B"/>
    <w:rsid w:val="00FE53AC"/>
    <w:rsid w:val="00FE567E"/>
    <w:rsid w:val="00FE58A0"/>
    <w:rsid w:val="00FE5968"/>
    <w:rsid w:val="00FE59D7"/>
    <w:rsid w:val="00FE5BFE"/>
    <w:rsid w:val="00FE5C23"/>
    <w:rsid w:val="00FE5EFE"/>
    <w:rsid w:val="00FE6159"/>
    <w:rsid w:val="00FE6224"/>
    <w:rsid w:val="00FE694E"/>
    <w:rsid w:val="00FE6D5B"/>
    <w:rsid w:val="00FE6F69"/>
    <w:rsid w:val="00FE746D"/>
    <w:rsid w:val="00FE7627"/>
    <w:rsid w:val="00FE78BD"/>
    <w:rsid w:val="00FE792B"/>
    <w:rsid w:val="00FE7A00"/>
    <w:rsid w:val="00FE7A09"/>
    <w:rsid w:val="00FE7BA1"/>
    <w:rsid w:val="00FE7D21"/>
    <w:rsid w:val="00FF0174"/>
    <w:rsid w:val="00FF035B"/>
    <w:rsid w:val="00FF036F"/>
    <w:rsid w:val="00FF0396"/>
    <w:rsid w:val="00FF068F"/>
    <w:rsid w:val="00FF0A79"/>
    <w:rsid w:val="00FF0C7A"/>
    <w:rsid w:val="00FF0D9A"/>
    <w:rsid w:val="00FF0E25"/>
    <w:rsid w:val="00FF0F23"/>
    <w:rsid w:val="00FF0F45"/>
    <w:rsid w:val="00FF0FAF"/>
    <w:rsid w:val="00FF1083"/>
    <w:rsid w:val="00FF10C0"/>
    <w:rsid w:val="00FF1A4E"/>
    <w:rsid w:val="00FF1B6C"/>
    <w:rsid w:val="00FF1B90"/>
    <w:rsid w:val="00FF1DD1"/>
    <w:rsid w:val="00FF1E9A"/>
    <w:rsid w:val="00FF1F12"/>
    <w:rsid w:val="00FF2466"/>
    <w:rsid w:val="00FF24CF"/>
    <w:rsid w:val="00FF252C"/>
    <w:rsid w:val="00FF2763"/>
    <w:rsid w:val="00FF2D04"/>
    <w:rsid w:val="00FF310D"/>
    <w:rsid w:val="00FF324A"/>
    <w:rsid w:val="00FF3350"/>
    <w:rsid w:val="00FF37D1"/>
    <w:rsid w:val="00FF3C28"/>
    <w:rsid w:val="00FF3C30"/>
    <w:rsid w:val="00FF3CC3"/>
    <w:rsid w:val="00FF3CF4"/>
    <w:rsid w:val="00FF3D50"/>
    <w:rsid w:val="00FF3D75"/>
    <w:rsid w:val="00FF3E2F"/>
    <w:rsid w:val="00FF3EBE"/>
    <w:rsid w:val="00FF42B4"/>
    <w:rsid w:val="00FF4310"/>
    <w:rsid w:val="00FF44F0"/>
    <w:rsid w:val="00FF4523"/>
    <w:rsid w:val="00FF468B"/>
    <w:rsid w:val="00FF4771"/>
    <w:rsid w:val="00FF4845"/>
    <w:rsid w:val="00FF4AE7"/>
    <w:rsid w:val="00FF4BB9"/>
    <w:rsid w:val="00FF4D4C"/>
    <w:rsid w:val="00FF4FFF"/>
    <w:rsid w:val="00FF50C4"/>
    <w:rsid w:val="00FF5625"/>
    <w:rsid w:val="00FF563B"/>
    <w:rsid w:val="00FF5C3D"/>
    <w:rsid w:val="00FF5C70"/>
    <w:rsid w:val="00FF5FE9"/>
    <w:rsid w:val="00FF6504"/>
    <w:rsid w:val="00FF6539"/>
    <w:rsid w:val="00FF67BA"/>
    <w:rsid w:val="00FF6829"/>
    <w:rsid w:val="00FF688D"/>
    <w:rsid w:val="00FF6973"/>
    <w:rsid w:val="00FF6A77"/>
    <w:rsid w:val="00FF6B0D"/>
    <w:rsid w:val="00FF6C74"/>
    <w:rsid w:val="00FF6E4F"/>
    <w:rsid w:val="00FF7128"/>
    <w:rsid w:val="00FF75BE"/>
    <w:rsid w:val="00FF7678"/>
    <w:rsid w:val="00FF7695"/>
    <w:rsid w:val="00FF770E"/>
    <w:rsid w:val="00FF77F0"/>
    <w:rsid w:val="00FF7AC3"/>
    <w:rsid w:val="00FF7B5E"/>
    <w:rsid w:val="00FF7C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2FCF0"/>
  <w15:docId w15:val="{6EBCD308-22F1-495C-B17E-68B457482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jc w:val="both"/>
    </w:pPr>
    <w:rPr>
      <w:rFonts w:ascii="Arial" w:eastAsia="Arial" w:hAnsi="Arial" w:cs="Times New Roman"/>
      <w:color w:val="000000"/>
      <w:sz w:val="20"/>
      <w:lang w:val="en" w:eastAsia="en"/>
    </w:rPr>
  </w:style>
  <w:style w:type="paragraph" w:styleId="Ttulo1">
    <w:name w:val="heading 1"/>
    <w:next w:val="Normal"/>
    <w:link w:val="Ttulo1Char"/>
    <w:uiPriority w:val="9"/>
    <w:qFormat/>
    <w:pPr>
      <w:keepNext/>
      <w:keepLines/>
      <w:spacing w:after="316" w:line="260" w:lineRule="auto"/>
      <w:ind w:left="10" w:hanging="10"/>
      <w:outlineLvl w:val="0"/>
    </w:pPr>
    <w:rPr>
      <w:rFonts w:ascii="Arial" w:eastAsia="Arial" w:hAnsi="Arial" w:cs="Arial"/>
      <w:color w:val="000000"/>
    </w:rPr>
  </w:style>
  <w:style w:type="paragraph" w:styleId="Ttulo2">
    <w:name w:val="heading 2"/>
    <w:basedOn w:val="Normal"/>
    <w:next w:val="Normal"/>
    <w:link w:val="Ttulo2Char"/>
    <w:uiPriority w:val="9"/>
    <w:semiHidden/>
    <w:unhideWhenUsed/>
    <w:qFormat/>
    <w:rsid w:val="004F015E"/>
    <w:pPr>
      <w:keepNext/>
      <w:keepLines/>
      <w:spacing w:before="160" w:after="80" w:line="278" w:lineRule="auto"/>
      <w:ind w:left="0" w:firstLine="0"/>
      <w:jc w:val="left"/>
      <w:outlineLvl w:val="1"/>
    </w:pPr>
    <w:rPr>
      <w:rFonts w:asciiTheme="majorHAnsi" w:eastAsiaTheme="majorEastAsia" w:hAnsiTheme="majorHAnsi" w:cstheme="majorBidi"/>
      <w:color w:val="0F4761" w:themeColor="accent1" w:themeShade="BF"/>
      <w:sz w:val="32"/>
      <w:szCs w:val="32"/>
      <w:lang w:val="pt-BR" w:eastAsia="pt-BR"/>
    </w:rPr>
  </w:style>
  <w:style w:type="paragraph" w:styleId="Ttulo3">
    <w:name w:val="heading 3"/>
    <w:basedOn w:val="Normal"/>
    <w:next w:val="Normal"/>
    <w:link w:val="Ttulo3Char"/>
    <w:uiPriority w:val="9"/>
    <w:unhideWhenUsed/>
    <w:qFormat/>
    <w:rsid w:val="0046425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unhideWhenUsed/>
    <w:qFormat/>
    <w:rsid w:val="0046425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4F015E"/>
    <w:pPr>
      <w:keepNext/>
      <w:keepLines/>
      <w:spacing w:before="80" w:after="40" w:line="278" w:lineRule="auto"/>
      <w:ind w:left="0" w:firstLine="0"/>
      <w:jc w:val="left"/>
      <w:outlineLvl w:val="4"/>
    </w:pPr>
    <w:rPr>
      <w:rFonts w:asciiTheme="minorHAnsi" w:eastAsiaTheme="majorEastAsia" w:hAnsiTheme="minorHAnsi" w:cstheme="majorBidi"/>
      <w:color w:val="0F4761" w:themeColor="accent1" w:themeShade="BF"/>
      <w:sz w:val="24"/>
      <w:lang w:val="pt-BR" w:eastAsia="pt-BR"/>
    </w:rPr>
  </w:style>
  <w:style w:type="paragraph" w:styleId="Ttulo6">
    <w:name w:val="heading 6"/>
    <w:basedOn w:val="Normal"/>
    <w:next w:val="Normal"/>
    <w:link w:val="Ttulo6Char"/>
    <w:uiPriority w:val="9"/>
    <w:semiHidden/>
    <w:unhideWhenUsed/>
    <w:qFormat/>
    <w:rsid w:val="004F015E"/>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sz w:val="24"/>
      <w:lang w:val="pt-BR" w:eastAsia="pt-BR"/>
    </w:rPr>
  </w:style>
  <w:style w:type="paragraph" w:styleId="Ttulo7">
    <w:name w:val="heading 7"/>
    <w:basedOn w:val="Normal"/>
    <w:next w:val="Normal"/>
    <w:link w:val="Ttulo7Char"/>
    <w:uiPriority w:val="9"/>
    <w:semiHidden/>
    <w:unhideWhenUsed/>
    <w:qFormat/>
    <w:rsid w:val="004F015E"/>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sz w:val="24"/>
      <w:lang w:val="pt-BR" w:eastAsia="pt-BR"/>
    </w:rPr>
  </w:style>
  <w:style w:type="paragraph" w:styleId="Ttulo8">
    <w:name w:val="heading 8"/>
    <w:basedOn w:val="Normal"/>
    <w:next w:val="Normal"/>
    <w:link w:val="Ttulo8Char"/>
    <w:uiPriority w:val="9"/>
    <w:semiHidden/>
    <w:unhideWhenUsed/>
    <w:qFormat/>
    <w:rsid w:val="004F015E"/>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sz w:val="24"/>
      <w:lang w:val="pt-BR" w:eastAsia="pt-BR"/>
    </w:rPr>
  </w:style>
  <w:style w:type="paragraph" w:styleId="Ttulo9">
    <w:name w:val="heading 9"/>
    <w:basedOn w:val="Normal"/>
    <w:next w:val="Normal"/>
    <w:link w:val="Ttulo9Char"/>
    <w:uiPriority w:val="9"/>
    <w:semiHidden/>
    <w:unhideWhenUsed/>
    <w:qFormat/>
    <w:rsid w:val="004F015E"/>
    <w:pPr>
      <w:keepNext/>
      <w:keepLines/>
      <w:spacing w:after="0" w:line="278" w:lineRule="auto"/>
      <w:ind w:left="0" w:firstLine="0"/>
      <w:jc w:val="left"/>
      <w:outlineLvl w:val="8"/>
    </w:pPr>
    <w:rPr>
      <w:rFonts w:asciiTheme="minorHAnsi" w:eastAsiaTheme="majorEastAsia" w:hAnsiTheme="minorHAnsi" w:cstheme="majorBidi"/>
      <w:color w:val="272727" w:themeColor="text1" w:themeTint="D8"/>
      <w:sz w:val="24"/>
      <w:lang w:val="pt-BR"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tulo4Char">
    <w:name w:val="Título 4 Char"/>
    <w:basedOn w:val="Fontepargpadro"/>
    <w:link w:val="Ttulo4"/>
    <w:uiPriority w:val="9"/>
    <w:rsid w:val="0046425A"/>
    <w:rPr>
      <w:rFonts w:eastAsiaTheme="majorEastAsia" w:cstheme="majorBidi"/>
      <w:i/>
      <w:iCs/>
      <w:color w:val="0F4761" w:themeColor="accent1" w:themeShade="BF"/>
      <w:sz w:val="20"/>
      <w:lang w:val="en" w:eastAsia="en"/>
    </w:rPr>
  </w:style>
  <w:style w:type="character" w:customStyle="1" w:styleId="Ttulo3Char">
    <w:name w:val="Título 3 Char"/>
    <w:basedOn w:val="Fontepargpadro"/>
    <w:link w:val="Ttulo3"/>
    <w:uiPriority w:val="9"/>
    <w:rsid w:val="0046425A"/>
    <w:rPr>
      <w:rFonts w:eastAsiaTheme="majorEastAsia" w:cstheme="majorBidi"/>
      <w:color w:val="0F4761" w:themeColor="accent1" w:themeShade="BF"/>
      <w:sz w:val="28"/>
      <w:szCs w:val="28"/>
      <w:lang w:val="en" w:eastAsia="en"/>
    </w:rPr>
  </w:style>
  <w:style w:type="paragraph" w:styleId="NormalWeb">
    <w:name w:val="Normal (Web)"/>
    <w:basedOn w:val="Normal"/>
    <w:uiPriority w:val="99"/>
    <w:unhideWhenUsed/>
    <w:rsid w:val="00BA1B0B"/>
    <w:pPr>
      <w:spacing w:before="100" w:beforeAutospacing="1" w:after="100" w:afterAutospacing="1" w:line="240" w:lineRule="auto"/>
      <w:ind w:left="0" w:firstLine="0"/>
      <w:jc w:val="left"/>
    </w:pPr>
    <w:rPr>
      <w:rFonts w:ascii="Times New Roman" w:eastAsiaTheme="minorEastAsia" w:hAnsi="Times New Roman"/>
      <w:color w:val="auto"/>
      <w:kern w:val="0"/>
      <w:sz w:val="24"/>
      <w:lang w:val="pt-BR" w:eastAsia="pt-BR"/>
      <w14:ligatures w14:val="none"/>
    </w:rPr>
  </w:style>
  <w:style w:type="paragraph" w:styleId="PargrafodaLista">
    <w:name w:val="List Paragraph"/>
    <w:basedOn w:val="Normal"/>
    <w:uiPriority w:val="34"/>
    <w:qFormat/>
    <w:rsid w:val="001D5249"/>
    <w:pPr>
      <w:ind w:left="720"/>
      <w:contextualSpacing/>
    </w:pPr>
  </w:style>
  <w:style w:type="paragraph" w:styleId="Cabealho">
    <w:name w:val="header"/>
    <w:basedOn w:val="Normal"/>
    <w:link w:val="CabealhoChar"/>
    <w:uiPriority w:val="99"/>
    <w:unhideWhenUsed/>
    <w:rsid w:val="00F2727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2727D"/>
    <w:rPr>
      <w:rFonts w:ascii="Arial" w:eastAsia="Arial" w:hAnsi="Arial" w:cs="Times New Roman"/>
      <w:color w:val="000000"/>
      <w:sz w:val="20"/>
      <w:lang w:val="en" w:eastAsia="en"/>
    </w:rPr>
  </w:style>
  <w:style w:type="paragraph" w:styleId="Rodap">
    <w:name w:val="footer"/>
    <w:basedOn w:val="Normal"/>
    <w:link w:val="RodapChar"/>
    <w:uiPriority w:val="99"/>
    <w:unhideWhenUsed/>
    <w:rsid w:val="00F2727D"/>
    <w:pPr>
      <w:tabs>
        <w:tab w:val="center" w:pos="4252"/>
        <w:tab w:val="right" w:pos="8504"/>
      </w:tabs>
      <w:spacing w:after="0" w:line="240" w:lineRule="auto"/>
    </w:pPr>
  </w:style>
  <w:style w:type="character" w:customStyle="1" w:styleId="RodapChar">
    <w:name w:val="Rodapé Char"/>
    <w:basedOn w:val="Fontepargpadro"/>
    <w:link w:val="Rodap"/>
    <w:uiPriority w:val="99"/>
    <w:rsid w:val="00F2727D"/>
    <w:rPr>
      <w:rFonts w:ascii="Arial" w:eastAsia="Arial" w:hAnsi="Arial" w:cs="Times New Roman"/>
      <w:color w:val="000000"/>
      <w:sz w:val="20"/>
      <w:lang w:val="en" w:eastAsia="en"/>
    </w:rPr>
  </w:style>
  <w:style w:type="character" w:styleId="Forte">
    <w:name w:val="Strong"/>
    <w:basedOn w:val="Fontepargpadro"/>
    <w:uiPriority w:val="22"/>
    <w:qFormat/>
    <w:rsid w:val="00F2727D"/>
    <w:rPr>
      <w:b/>
      <w:bCs/>
    </w:rPr>
  </w:style>
  <w:style w:type="character" w:styleId="CdigoHTML">
    <w:name w:val="HTML Code"/>
    <w:basedOn w:val="Fontepargpadro"/>
    <w:uiPriority w:val="99"/>
    <w:semiHidden/>
    <w:unhideWhenUsed/>
    <w:rsid w:val="00AB6A30"/>
    <w:rPr>
      <w:rFonts w:ascii="Courier New" w:eastAsiaTheme="minorEastAsia" w:hAnsi="Courier New" w:cs="Courier New"/>
      <w:sz w:val="20"/>
      <w:szCs w:val="20"/>
    </w:rPr>
  </w:style>
  <w:style w:type="character" w:customStyle="1" w:styleId="Ttulo2Char">
    <w:name w:val="Título 2 Char"/>
    <w:basedOn w:val="Fontepargpadro"/>
    <w:link w:val="Ttulo2"/>
    <w:uiPriority w:val="9"/>
    <w:semiHidden/>
    <w:rsid w:val="004F015E"/>
    <w:rPr>
      <w:rFonts w:asciiTheme="majorHAnsi" w:eastAsiaTheme="majorEastAsia" w:hAnsiTheme="majorHAnsi" w:cstheme="majorBidi"/>
      <w:color w:val="0F4761" w:themeColor="accent1" w:themeShade="BF"/>
      <w:sz w:val="32"/>
      <w:szCs w:val="32"/>
    </w:rPr>
  </w:style>
  <w:style w:type="character" w:customStyle="1" w:styleId="Ttulo5Char">
    <w:name w:val="Título 5 Char"/>
    <w:basedOn w:val="Fontepargpadro"/>
    <w:link w:val="Ttulo5"/>
    <w:uiPriority w:val="9"/>
    <w:semiHidden/>
    <w:rsid w:val="004F015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F015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F015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F015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F015E"/>
    <w:rPr>
      <w:rFonts w:eastAsiaTheme="majorEastAsia" w:cstheme="majorBidi"/>
      <w:color w:val="272727" w:themeColor="text1" w:themeTint="D8"/>
    </w:rPr>
  </w:style>
  <w:style w:type="paragraph" w:styleId="Ttulo">
    <w:name w:val="Title"/>
    <w:basedOn w:val="Normal"/>
    <w:next w:val="Normal"/>
    <w:link w:val="TtuloChar"/>
    <w:uiPriority w:val="10"/>
    <w:qFormat/>
    <w:rsid w:val="004F015E"/>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pt-BR" w:eastAsia="pt-BR"/>
    </w:rPr>
  </w:style>
  <w:style w:type="character" w:customStyle="1" w:styleId="TtuloChar">
    <w:name w:val="Título Char"/>
    <w:basedOn w:val="Fontepargpadro"/>
    <w:link w:val="Ttulo"/>
    <w:uiPriority w:val="10"/>
    <w:rsid w:val="004F01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F015E"/>
    <w:pPr>
      <w:numPr>
        <w:ilvl w:val="1"/>
      </w:numPr>
      <w:spacing w:after="160" w:line="278" w:lineRule="auto"/>
      <w:ind w:left="10" w:hanging="10"/>
      <w:jc w:val="left"/>
    </w:pPr>
    <w:rPr>
      <w:rFonts w:asciiTheme="minorHAnsi" w:eastAsiaTheme="majorEastAsia" w:hAnsiTheme="minorHAnsi" w:cstheme="majorBidi"/>
      <w:color w:val="595959" w:themeColor="text1" w:themeTint="A6"/>
      <w:spacing w:val="15"/>
      <w:sz w:val="28"/>
      <w:szCs w:val="28"/>
      <w:lang w:val="pt-BR" w:eastAsia="pt-BR"/>
    </w:rPr>
  </w:style>
  <w:style w:type="character" w:customStyle="1" w:styleId="SubttuloChar">
    <w:name w:val="Subtítulo Char"/>
    <w:basedOn w:val="Fontepargpadro"/>
    <w:link w:val="Subttulo"/>
    <w:uiPriority w:val="11"/>
    <w:rsid w:val="004F015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F015E"/>
    <w:pPr>
      <w:spacing w:before="160" w:after="160" w:line="278" w:lineRule="auto"/>
      <w:ind w:left="0" w:firstLine="0"/>
      <w:jc w:val="center"/>
    </w:pPr>
    <w:rPr>
      <w:rFonts w:asciiTheme="minorHAnsi" w:eastAsiaTheme="minorEastAsia" w:hAnsiTheme="minorHAnsi" w:cstheme="minorBidi"/>
      <w:i/>
      <w:iCs/>
      <w:color w:val="404040" w:themeColor="text1" w:themeTint="BF"/>
      <w:sz w:val="24"/>
      <w:lang w:val="pt-BR" w:eastAsia="pt-BR"/>
    </w:rPr>
  </w:style>
  <w:style w:type="character" w:customStyle="1" w:styleId="CitaoChar">
    <w:name w:val="Citação Char"/>
    <w:basedOn w:val="Fontepargpadro"/>
    <w:link w:val="Citao"/>
    <w:uiPriority w:val="29"/>
    <w:rsid w:val="004F015E"/>
    <w:rPr>
      <w:i/>
      <w:iCs/>
      <w:color w:val="404040" w:themeColor="text1" w:themeTint="BF"/>
    </w:rPr>
  </w:style>
  <w:style w:type="character" w:styleId="nfaseIntensa">
    <w:name w:val="Intense Emphasis"/>
    <w:basedOn w:val="Fontepargpadro"/>
    <w:uiPriority w:val="21"/>
    <w:qFormat/>
    <w:rsid w:val="004F015E"/>
    <w:rPr>
      <w:i/>
      <w:iCs/>
      <w:color w:val="0F4761" w:themeColor="accent1" w:themeShade="BF"/>
    </w:rPr>
  </w:style>
  <w:style w:type="paragraph" w:styleId="CitaoIntensa">
    <w:name w:val="Intense Quote"/>
    <w:basedOn w:val="Normal"/>
    <w:next w:val="Normal"/>
    <w:link w:val="CitaoIntensaChar"/>
    <w:uiPriority w:val="30"/>
    <w:qFormat/>
    <w:rsid w:val="004F015E"/>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EastAsia" w:hAnsiTheme="minorHAnsi" w:cstheme="minorBidi"/>
      <w:i/>
      <w:iCs/>
      <w:color w:val="0F4761" w:themeColor="accent1" w:themeShade="BF"/>
      <w:sz w:val="24"/>
      <w:lang w:val="pt-BR" w:eastAsia="pt-BR"/>
    </w:rPr>
  </w:style>
  <w:style w:type="character" w:customStyle="1" w:styleId="CitaoIntensaChar">
    <w:name w:val="Citação Intensa Char"/>
    <w:basedOn w:val="Fontepargpadro"/>
    <w:link w:val="CitaoIntensa"/>
    <w:uiPriority w:val="30"/>
    <w:rsid w:val="004F015E"/>
    <w:rPr>
      <w:i/>
      <w:iCs/>
      <w:color w:val="0F4761" w:themeColor="accent1" w:themeShade="BF"/>
    </w:rPr>
  </w:style>
  <w:style w:type="character" w:styleId="RefernciaIntensa">
    <w:name w:val="Intense Reference"/>
    <w:basedOn w:val="Fontepargpadro"/>
    <w:uiPriority w:val="32"/>
    <w:qFormat/>
    <w:rsid w:val="004F015E"/>
    <w:rPr>
      <w:b/>
      <w:bCs/>
      <w:smallCaps/>
      <w:color w:val="0F4761" w:themeColor="accent1" w:themeShade="BF"/>
      <w:spacing w:val="5"/>
    </w:rPr>
  </w:style>
  <w:style w:type="character" w:styleId="nfase">
    <w:name w:val="Emphasis"/>
    <w:basedOn w:val="Fontepargpadro"/>
    <w:uiPriority w:val="20"/>
    <w:qFormat/>
    <w:rsid w:val="00F215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30967">
      <w:bodyDiv w:val="1"/>
      <w:marLeft w:val="0"/>
      <w:marRight w:val="0"/>
      <w:marTop w:val="0"/>
      <w:marBottom w:val="0"/>
      <w:divBdr>
        <w:top w:val="none" w:sz="0" w:space="0" w:color="auto"/>
        <w:left w:val="none" w:sz="0" w:space="0" w:color="auto"/>
        <w:bottom w:val="none" w:sz="0" w:space="0" w:color="auto"/>
        <w:right w:val="none" w:sz="0" w:space="0" w:color="auto"/>
      </w:divBdr>
    </w:div>
    <w:div w:id="222451223">
      <w:bodyDiv w:val="1"/>
      <w:marLeft w:val="0"/>
      <w:marRight w:val="0"/>
      <w:marTop w:val="0"/>
      <w:marBottom w:val="0"/>
      <w:divBdr>
        <w:top w:val="none" w:sz="0" w:space="0" w:color="auto"/>
        <w:left w:val="none" w:sz="0" w:space="0" w:color="auto"/>
        <w:bottom w:val="none" w:sz="0" w:space="0" w:color="auto"/>
        <w:right w:val="none" w:sz="0" w:space="0" w:color="auto"/>
      </w:divBdr>
    </w:div>
    <w:div w:id="245724875">
      <w:bodyDiv w:val="1"/>
      <w:marLeft w:val="0"/>
      <w:marRight w:val="0"/>
      <w:marTop w:val="0"/>
      <w:marBottom w:val="0"/>
      <w:divBdr>
        <w:top w:val="none" w:sz="0" w:space="0" w:color="auto"/>
        <w:left w:val="none" w:sz="0" w:space="0" w:color="auto"/>
        <w:bottom w:val="none" w:sz="0" w:space="0" w:color="auto"/>
        <w:right w:val="none" w:sz="0" w:space="0" w:color="auto"/>
      </w:divBdr>
      <w:divsChild>
        <w:div w:id="1935424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25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80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903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1506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519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078180">
      <w:bodyDiv w:val="1"/>
      <w:marLeft w:val="0"/>
      <w:marRight w:val="0"/>
      <w:marTop w:val="0"/>
      <w:marBottom w:val="0"/>
      <w:divBdr>
        <w:top w:val="none" w:sz="0" w:space="0" w:color="auto"/>
        <w:left w:val="none" w:sz="0" w:space="0" w:color="auto"/>
        <w:bottom w:val="none" w:sz="0" w:space="0" w:color="auto"/>
        <w:right w:val="none" w:sz="0" w:space="0" w:color="auto"/>
      </w:divBdr>
    </w:div>
    <w:div w:id="544028126">
      <w:bodyDiv w:val="1"/>
      <w:marLeft w:val="0"/>
      <w:marRight w:val="0"/>
      <w:marTop w:val="0"/>
      <w:marBottom w:val="0"/>
      <w:divBdr>
        <w:top w:val="none" w:sz="0" w:space="0" w:color="auto"/>
        <w:left w:val="none" w:sz="0" w:space="0" w:color="auto"/>
        <w:bottom w:val="none" w:sz="0" w:space="0" w:color="auto"/>
        <w:right w:val="none" w:sz="0" w:space="0" w:color="auto"/>
      </w:divBdr>
    </w:div>
    <w:div w:id="589050492">
      <w:bodyDiv w:val="1"/>
      <w:marLeft w:val="0"/>
      <w:marRight w:val="0"/>
      <w:marTop w:val="0"/>
      <w:marBottom w:val="0"/>
      <w:divBdr>
        <w:top w:val="none" w:sz="0" w:space="0" w:color="auto"/>
        <w:left w:val="none" w:sz="0" w:space="0" w:color="auto"/>
        <w:bottom w:val="none" w:sz="0" w:space="0" w:color="auto"/>
        <w:right w:val="none" w:sz="0" w:space="0" w:color="auto"/>
      </w:divBdr>
    </w:div>
    <w:div w:id="677393540">
      <w:bodyDiv w:val="1"/>
      <w:marLeft w:val="0"/>
      <w:marRight w:val="0"/>
      <w:marTop w:val="0"/>
      <w:marBottom w:val="0"/>
      <w:divBdr>
        <w:top w:val="none" w:sz="0" w:space="0" w:color="auto"/>
        <w:left w:val="none" w:sz="0" w:space="0" w:color="auto"/>
        <w:bottom w:val="none" w:sz="0" w:space="0" w:color="auto"/>
        <w:right w:val="none" w:sz="0" w:space="0" w:color="auto"/>
      </w:divBdr>
    </w:div>
    <w:div w:id="1071461980">
      <w:bodyDiv w:val="1"/>
      <w:marLeft w:val="0"/>
      <w:marRight w:val="0"/>
      <w:marTop w:val="0"/>
      <w:marBottom w:val="0"/>
      <w:divBdr>
        <w:top w:val="none" w:sz="0" w:space="0" w:color="auto"/>
        <w:left w:val="none" w:sz="0" w:space="0" w:color="auto"/>
        <w:bottom w:val="none" w:sz="0" w:space="0" w:color="auto"/>
        <w:right w:val="none" w:sz="0" w:space="0" w:color="auto"/>
      </w:divBdr>
    </w:div>
    <w:div w:id="1353989607">
      <w:bodyDiv w:val="1"/>
      <w:marLeft w:val="0"/>
      <w:marRight w:val="0"/>
      <w:marTop w:val="0"/>
      <w:marBottom w:val="0"/>
      <w:divBdr>
        <w:top w:val="none" w:sz="0" w:space="0" w:color="auto"/>
        <w:left w:val="none" w:sz="0" w:space="0" w:color="auto"/>
        <w:bottom w:val="none" w:sz="0" w:space="0" w:color="auto"/>
        <w:right w:val="none" w:sz="0" w:space="0" w:color="auto"/>
      </w:divBdr>
    </w:div>
    <w:div w:id="1354653374">
      <w:bodyDiv w:val="1"/>
      <w:marLeft w:val="0"/>
      <w:marRight w:val="0"/>
      <w:marTop w:val="0"/>
      <w:marBottom w:val="0"/>
      <w:divBdr>
        <w:top w:val="none" w:sz="0" w:space="0" w:color="auto"/>
        <w:left w:val="none" w:sz="0" w:space="0" w:color="auto"/>
        <w:bottom w:val="none" w:sz="0" w:space="0" w:color="auto"/>
        <w:right w:val="none" w:sz="0" w:space="0" w:color="auto"/>
      </w:divBdr>
    </w:div>
    <w:div w:id="1368336620">
      <w:bodyDiv w:val="1"/>
      <w:marLeft w:val="0"/>
      <w:marRight w:val="0"/>
      <w:marTop w:val="0"/>
      <w:marBottom w:val="0"/>
      <w:divBdr>
        <w:top w:val="none" w:sz="0" w:space="0" w:color="auto"/>
        <w:left w:val="none" w:sz="0" w:space="0" w:color="auto"/>
        <w:bottom w:val="none" w:sz="0" w:space="0" w:color="auto"/>
        <w:right w:val="none" w:sz="0" w:space="0" w:color="auto"/>
      </w:divBdr>
    </w:div>
    <w:div w:id="1459379324">
      <w:bodyDiv w:val="1"/>
      <w:marLeft w:val="0"/>
      <w:marRight w:val="0"/>
      <w:marTop w:val="0"/>
      <w:marBottom w:val="0"/>
      <w:divBdr>
        <w:top w:val="none" w:sz="0" w:space="0" w:color="auto"/>
        <w:left w:val="none" w:sz="0" w:space="0" w:color="auto"/>
        <w:bottom w:val="none" w:sz="0" w:space="0" w:color="auto"/>
        <w:right w:val="none" w:sz="0" w:space="0" w:color="auto"/>
      </w:divBdr>
    </w:div>
    <w:div w:id="1661501181">
      <w:bodyDiv w:val="1"/>
      <w:marLeft w:val="0"/>
      <w:marRight w:val="0"/>
      <w:marTop w:val="0"/>
      <w:marBottom w:val="0"/>
      <w:divBdr>
        <w:top w:val="none" w:sz="0" w:space="0" w:color="auto"/>
        <w:left w:val="none" w:sz="0" w:space="0" w:color="auto"/>
        <w:bottom w:val="none" w:sz="0" w:space="0" w:color="auto"/>
        <w:right w:val="none" w:sz="0" w:space="0" w:color="auto"/>
      </w:divBdr>
    </w:div>
    <w:div w:id="1678924362">
      <w:bodyDiv w:val="1"/>
      <w:marLeft w:val="0"/>
      <w:marRight w:val="0"/>
      <w:marTop w:val="0"/>
      <w:marBottom w:val="0"/>
      <w:divBdr>
        <w:top w:val="none" w:sz="0" w:space="0" w:color="auto"/>
        <w:left w:val="none" w:sz="0" w:space="0" w:color="auto"/>
        <w:bottom w:val="none" w:sz="0" w:space="0" w:color="auto"/>
        <w:right w:val="none" w:sz="0" w:space="0" w:color="auto"/>
      </w:divBdr>
    </w:div>
    <w:div w:id="1722828549">
      <w:bodyDiv w:val="1"/>
      <w:marLeft w:val="0"/>
      <w:marRight w:val="0"/>
      <w:marTop w:val="0"/>
      <w:marBottom w:val="0"/>
      <w:divBdr>
        <w:top w:val="none" w:sz="0" w:space="0" w:color="auto"/>
        <w:left w:val="none" w:sz="0" w:space="0" w:color="auto"/>
        <w:bottom w:val="none" w:sz="0" w:space="0" w:color="auto"/>
        <w:right w:val="none" w:sz="0" w:space="0" w:color="auto"/>
      </w:divBdr>
    </w:div>
    <w:div w:id="1763648659">
      <w:bodyDiv w:val="1"/>
      <w:marLeft w:val="0"/>
      <w:marRight w:val="0"/>
      <w:marTop w:val="0"/>
      <w:marBottom w:val="0"/>
      <w:divBdr>
        <w:top w:val="none" w:sz="0" w:space="0" w:color="auto"/>
        <w:left w:val="none" w:sz="0" w:space="0" w:color="auto"/>
        <w:bottom w:val="none" w:sz="0" w:space="0" w:color="auto"/>
        <w:right w:val="none" w:sz="0" w:space="0" w:color="auto"/>
      </w:divBdr>
    </w:div>
    <w:div w:id="1835799339">
      <w:bodyDiv w:val="1"/>
      <w:marLeft w:val="0"/>
      <w:marRight w:val="0"/>
      <w:marTop w:val="0"/>
      <w:marBottom w:val="0"/>
      <w:divBdr>
        <w:top w:val="none" w:sz="0" w:space="0" w:color="auto"/>
        <w:left w:val="none" w:sz="0" w:space="0" w:color="auto"/>
        <w:bottom w:val="none" w:sz="0" w:space="0" w:color="auto"/>
        <w:right w:val="none" w:sz="0" w:space="0" w:color="auto"/>
      </w:divBdr>
    </w:div>
    <w:div w:id="2045979690">
      <w:bodyDiv w:val="1"/>
      <w:marLeft w:val="0"/>
      <w:marRight w:val="0"/>
      <w:marTop w:val="0"/>
      <w:marBottom w:val="0"/>
      <w:divBdr>
        <w:top w:val="none" w:sz="0" w:space="0" w:color="auto"/>
        <w:left w:val="none" w:sz="0" w:space="0" w:color="auto"/>
        <w:bottom w:val="none" w:sz="0" w:space="0" w:color="auto"/>
        <w:right w:val="none" w:sz="0" w:space="0" w:color="auto"/>
      </w:divBdr>
    </w:div>
    <w:div w:id="21127781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g" /><Relationship Id="rId18" Type="http://schemas.openxmlformats.org/officeDocument/2006/relationships/header" Target="header2.xml" /><Relationship Id="rId3" Type="http://schemas.openxmlformats.org/officeDocument/2006/relationships/settings" Target="settings.xml" /><Relationship Id="rId21" Type="http://schemas.openxmlformats.org/officeDocument/2006/relationships/header" Target="header3.xml" /><Relationship Id="rId7" Type="http://schemas.openxmlformats.org/officeDocument/2006/relationships/image" Target="media/image1.jpeg" /><Relationship Id="rId12" Type="http://schemas.openxmlformats.org/officeDocument/2006/relationships/image" Target="media/image6.jpg" /><Relationship Id="rId17" Type="http://schemas.openxmlformats.org/officeDocument/2006/relationships/header" Target="header1.xml" /><Relationship Id="rId2" Type="http://schemas.openxmlformats.org/officeDocument/2006/relationships/styles" Target="styles.xml" /><Relationship Id="rId16" Type="http://schemas.openxmlformats.org/officeDocument/2006/relationships/image" Target="media/image10.jpeg" /><Relationship Id="rId20" Type="http://schemas.openxmlformats.org/officeDocument/2006/relationships/footer" Target="footer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24"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fontTable" Target="fontTable.xml" /><Relationship Id="rId10" Type="http://schemas.openxmlformats.org/officeDocument/2006/relationships/image" Target="media/image4.jpg" /><Relationship Id="rId19"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 Id="rId22" Type="http://schemas.openxmlformats.org/officeDocument/2006/relationships/footer" Target="footer3.xml" /></Relationships>
</file>

<file path=word/_rels/header1.xml.rels><?xml version="1.0" encoding="UTF-8" standalone="yes"?>
<Relationships xmlns="http://schemas.openxmlformats.org/package/2006/relationships"><Relationship Id="rId3" Type="http://schemas.openxmlformats.org/officeDocument/2006/relationships/image" Target="media/image13.jpeg" /><Relationship Id="rId2" Type="http://schemas.openxmlformats.org/officeDocument/2006/relationships/image" Target="media/image12.png" /><Relationship Id="rId1" Type="http://schemas.openxmlformats.org/officeDocument/2006/relationships/image" Target="media/image11.jpg" /><Relationship Id="rId4" Type="http://schemas.openxmlformats.org/officeDocument/2006/relationships/image" Target="media/image14.png" /></Relationships>
</file>

<file path=word/_rels/header3.xml.rels><?xml version="1.0" encoding="UTF-8" standalone="yes"?>
<Relationships xmlns="http://schemas.openxmlformats.org/package/2006/relationships"><Relationship Id="rId3" Type="http://schemas.openxmlformats.org/officeDocument/2006/relationships/image" Target="media/image13.jpeg" /><Relationship Id="rId2" Type="http://schemas.openxmlformats.org/officeDocument/2006/relationships/image" Target="media/image12.png" /><Relationship Id="rId1" Type="http://schemas.openxmlformats.org/officeDocument/2006/relationships/image" Target="media/image11.jpg" /><Relationship Id="rId4" Type="http://schemas.openxmlformats.org/officeDocument/2006/relationships/image" Target="media/image14.png"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45945</Words>
  <Characters>248108</Characters>
  <Application>Microsoft Office Word</Application>
  <DocSecurity>0</DocSecurity>
  <Lines>2067</Lines>
  <Paragraphs>586</Paragraphs>
  <ScaleCrop>false</ScaleCrop>
  <Company/>
  <LinksUpToDate>false</LinksUpToDate>
  <CharactersWithSpaces>293467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Alejandro Garcia</cp:lastModifiedBy>
  <cp:revision>2</cp:revision>
  <dcterms:created xsi:type="dcterms:W3CDTF">2026-07-06T21:11:00Z</dcterms:created>
  <dcterms:modified xsi:type="dcterms:W3CDTF">2026-07-06T21:11:00Z</dcterms:modified>
</cp:coreProperties>
</file>