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2" w:before="0" w:after="160"/>
        <w:ind w:left="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>Университет ИТМО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32"/>
          <w:szCs w:val="32"/>
          <w:shd w:fill="auto" w:val="clear"/>
        </w:rPr>
        <w:t xml:space="preserve">Факультет ПИиКТ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>Дисциплина: программирование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  <w:lang w:val="en-GB"/>
        </w:rPr>
        <w:t>3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</w:rPr>
        <w:t xml:space="preserve">Вариант </w:t>
      </w: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  <w:lang w:val="en-GB"/>
        </w:rPr>
        <w:t>3</w:t>
      </w: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  <w:lang w:val="en-GB"/>
        </w:rPr>
        <w:t>3</w:t>
      </w:r>
      <w:r>
        <w:rPr>
          <w:rFonts w:eastAsia="Times New Roman" w:cs="Times New Roman" w:ascii="Arial" w:hAnsi="Arial"/>
          <w:color w:val="000000"/>
          <w:sz w:val="28"/>
          <w:szCs w:val="28"/>
          <w:shd w:fill="auto" w:val="clear"/>
          <w:lang w:val="en-GB"/>
        </w:rPr>
        <w:t>207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2120" w:firstLine="70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 xml:space="preserve">              </w:t>
      </w: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>Выполнил: Григорьев Александр Алексеевич,</w:t>
      </w:r>
    </w:p>
    <w:p>
      <w:pPr>
        <w:pStyle w:val="LOnormal"/>
        <w:spacing w:lineRule="auto" w:line="252" w:before="0" w:after="160"/>
        <w:ind w:left="496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>группа Р3130</w:t>
      </w:r>
    </w:p>
    <w:p>
      <w:pPr>
        <w:pStyle w:val="LOnormal"/>
        <w:spacing w:lineRule="auto" w:line="252" w:before="0" w:after="16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 xml:space="preserve">                                                           </w:t>
      </w: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>Преподаватель: Блохина Елена Николаевна</w:t>
      </w:r>
    </w:p>
    <w:p>
      <w:pPr>
        <w:pStyle w:val="LOnormal"/>
        <w:spacing w:lineRule="auto" w:line="252" w:before="0" w:after="160"/>
        <w:ind w:left="70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0" w:hanging="0"/>
        <w:jc w:val="left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z w:val="20"/>
          <w:szCs w:val="2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color w:val="000000"/>
          <w:shd w:fill="auto" w:val="clear"/>
        </w:rPr>
        <w:t>г. Санкт-Петербург, 2021 год</w:t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z w:val="32"/>
          <w:szCs w:val="32"/>
          <w:shd w:fill="auto" w:val="clear"/>
        </w:rPr>
        <w:t>Задание к лабораторной работе: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Описание предметной области, по которой должна быть построена объектная модель: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t xml:space="preserve"> </w:t>
      </w:r>
    </w:p>
    <w:p>
      <w:pPr>
        <w:pStyle w:val="TextBody"/>
        <w:widowControl/>
        <w:ind w:left="0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6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Программа должна удовлетворять следующим требованиям: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Доработанная модель должна соответствовать </w:t>
      </w:r>
      <w:hyperlink r:id="rId3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  <w:shd w:fill="auto" w:val="clear"/>
          </w:rPr>
          <w:t>принципам SOLID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В разработанных классах должны быть переопределены методы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equals()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,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toString()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и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hashCode()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Программа должна содержать как минимум один перечисляемый тип (enum).</w:t>
      </w:r>
    </w:p>
    <w:p>
      <w:pPr>
        <w:pStyle w:val="TextBody"/>
        <w:widowControl/>
        <w:spacing w:before="0" w:after="140"/>
        <w:ind w:left="0" w:right="0" w:hanging="0"/>
        <w:rPr/>
      </w:pPr>
      <w:bookmarkStart w:id="0" w:name="yui_patched_v3_11_0_1_1480291165378_1011"/>
      <w:bookmarkStart w:id="1" w:name="yui_patched_v3_11_0_1_1480291165378_1010"/>
      <w:bookmarkEnd w:id="0"/>
      <w:bookmarkEnd w:id="1"/>
      <w:r>
        <w:rPr>
          <w:rStyle w:val="StrongEmphasis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Порядок выполнения работы: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bookmarkStart w:id="2" w:name="yui_patched_v3_11_0_1_1480291165378_1040"/>
      <w:bookmarkEnd w:id="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Доработать объектную модель приложения.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Перерисовать диаграмму классов в соответствии с внесёнными в модель изменениями.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bookmarkStart w:id="3" w:name="yui_patched_v3_11_0_1_1480291165378_1039"/>
      <w:bookmarkEnd w:id="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Согласовать с преподавателем изменения, внесённые в модель.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Модифицировать программу в соответствии с внесёнными в модель изменениями.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ascii="Arial" w:hAnsi="Arial"/>
          <w:b/>
          <w:bCs/>
          <w:color w:val="000000"/>
          <w:sz w:val="32"/>
          <w:szCs w:val="32"/>
          <w:shd w:fill="auto" w:val="clear"/>
          <w:lang w:val="ru-RU"/>
        </w:rPr>
        <w:t>Выполнение: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  <w:lang w:val="ru-RU"/>
        </w:rPr>
        <w:t>Объектная модель:</w:t>
      </w:r>
    </w:p>
    <w:p>
      <w:pPr>
        <w:pStyle w:val="TextBody"/>
        <w:widowControl/>
        <w:ind w:left="0" w:right="0" w:hanging="0"/>
        <w:rPr>
          <w:sz w:val="24"/>
          <w:szCs w:val="24"/>
        </w:rPr>
      </w:pPr>
      <w:r>
        <w:rPr>
          <w:rFonts w:ascii="Arial" w:hAnsi="Arial"/>
          <w:b/>
          <w:bCs/>
          <w:color w:val="000000"/>
          <w:sz w:val="32"/>
          <w:szCs w:val="32"/>
          <w:shd w:fill="auto" w:val="clear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 w:before="0" w:after="16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ascii="Arial" w:hAnsi="Arial"/>
          <w:b/>
          <w:bCs/>
          <w:color w:val="000000"/>
          <w:sz w:val="32"/>
          <w:szCs w:val="32"/>
          <w:shd w:fill="auto" w:val="clear"/>
          <w:lang w:val="ru-RU"/>
        </w:rPr>
        <w:t>Исходный код: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52" w:before="0" w:after="160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  <w:lang w:val="en-GB"/>
        </w:rPr>
        <w:t>Shorty.java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Story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static void main(String[] args)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Hospital durka = new Hospital("durka");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Vorchun vorchun = new Vorchun(Location.ROOM,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Pilulkin pilulkin = new Pilulkin(Location.STAFFROOM,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vorchun.move(Location.OUTOFHOSPITAL,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pilulkin.move(Location.OUTOFHOSPITAL,durka);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Nurse nurse = new Nurse(Location.STAFFROOM,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 pulka = new Pulka(Location.ROOM,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pulka.callNurse(nurse);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Cook cook = new Cook(Location.KITCHEN, durka);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pulka.order(nurse, new Soup(Ingridient.SWEETS));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pulka.order(nurse, new Porridge(Ingridient.MARMALADE));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pulka.order(nurse, new Cutlet(Ingridient.STRAWBERRY));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pulka.order(nurse, new Mash(Ingridient.APPLE));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18"/>
          <w:szCs w:val="18"/>
          <w:highlight w:val="none"/>
          <w:shd w:fill="auto" w:val="clear"/>
          <w:lang w:val="ru-RU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  <w:shd w:fill="auto" w:val="clear"/>
          <w:lang w:val="ru-RU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  <w:lang w:val="en-GB"/>
        </w:rPr>
        <w:t>Hospital.java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18"/>
          <w:szCs w:val="18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  <w:shd w:fill="auto" w:val="clear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java.util.Objects;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Hospital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HashSet&lt;Shorty&gt; kitchenShorties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HashSet&lt;Shorty&gt; roomShorties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HashSet&lt;Shorty&gt; staffRoomShorties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Hospital(String hospName)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name = hospName;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addToKitchen(Shorty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kitchenShorties.add(shorty);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removeFromKitchen(Shorty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kitchenShorties.remove(shorty);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addToStaffRoom(Shorty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staffRoomShorties.add(shorty);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removeFromStaffRoom(Shorty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staffRoomShorties.remove(shorty);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addToRoom(Shorty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roomShorties.add(shorty);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void removeFromRoom(Shorty shorty)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roomShorties.remove(shorty);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HashSet&lt;Shorty&gt; getKitchenShorties()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kitchenShorties;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HashSet&lt;Shorty&gt; getRoomShorties()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roomShorties;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HashSet&lt;Shorty&gt; getStaffRoomShorties()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staffRoomShorties;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boolean equals(Object o)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(this == o) return true;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(!(o instanceof Hospital)) return false;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Hospital hospital = (Hospital) o;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Objects.equals(name, hospital.name);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int hashCode()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Objects.hash(name);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toString()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  <w:lang w:val="en-GB"/>
        </w:rPr>
        <w:t>Shorty.java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18"/>
          <w:szCs w:val="18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  <w:shd w:fill="auto" w:val="clear"/>
          <w:lang w:val="en-GB"/>
        </w:rPr>
        <w:t>import java.sql.SQLOutput;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java.util.Objects;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abstract class Shorty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final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Location location;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Hospital place;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Shorty(String n)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name = 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location = Location.OUTOFHOSPITAL;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//    public Shorty(String n, Location notDefault)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//        name = 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//        LOCATION = notDefault;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//    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Shorty(String n, 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name = 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location = notDefault;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(!(notDefault == Location.OUTOFHOSPITAL))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place = hosp;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moveInHospital(notDefault,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move(Location newLocation,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(newLocation != location)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if (newLocation == Location.OUTOFHOSPITAL)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System.out.println(getName() + " escapes from Hospital");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if (place != null)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Arial" w:hAnsi="Arial"/>
          <w:color w:val="000000"/>
          <w:sz w:val="18"/>
          <w:szCs w:val="18"/>
          <w:lang w:val="en-GB"/>
        </w:rPr>
        <w:t>leavePlace(newLocation,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    </w:t>
      </w:r>
      <w:r>
        <w:rPr>
          <w:rFonts w:ascii="Arial" w:hAnsi="Arial"/>
          <w:color w:val="000000"/>
          <w:sz w:val="18"/>
          <w:szCs w:val="18"/>
          <w:lang w:val="en-GB"/>
        </w:rPr>
        <w:t>place = null;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} else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place = hosp;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</w:t>
      </w:r>
      <w:r>
        <w:rPr>
          <w:rFonts w:ascii="Arial" w:hAnsi="Arial"/>
          <w:color w:val="000000"/>
          <w:sz w:val="18"/>
          <w:szCs w:val="18"/>
          <w:lang w:val="en-GB"/>
        </w:rPr>
        <w:t>// System.out.println(name + " moves from " + location.locationName() + " to " + newLocation.locationName());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leavePlace(newLocation,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moveInHospital(newLocation,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location = newLocation;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void leavePlace(Location locat,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switch (locat)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KITCHEN: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hosp.removeFromKitchen(this);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ROOM: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hosp.removeFromRoom(this);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STAFFROOM: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hosp.removeFromStaffRoom(this);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void moveInHospital(Location locat,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switch (getLocation())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KITCHEN: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hosp.addToKitchen(this);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ROOM: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hosp.addToRoom(this);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case STAFFROOM: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hosp.addToStaffRoom(this);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speak(String text)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System.out.println(text);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getName()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Location getLocation()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location;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Hospital getPlace()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place;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complain()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System.out.print(this.getName() + ": I can't stand it no more. 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tire(){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System.out.println(this.getName() + ": I'm incredibly tired!");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boolean equals(Object o)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(this == o) return true;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(!(o instanceof Shorty)) return false;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Shorty shorty = (Shorty) o;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Objects.equals(name, shorty.name);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int hashCode()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Objects.hash(name);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toString()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getName();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  <w:lang w:val="en-GB"/>
        </w:rPr>
        <w:t>Pulka.java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Pulka extends Shorty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Meal meal;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int mealCount = 0;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Pulka()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super("Pulka");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Pulka(Location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super("Pulka", 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callNurse(Nurse nurse)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nurse.move(Location.ROOM,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order(Nurse nurse, Meal meal)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System.out.println("Pulka: Cook me " + meal);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getMeal(nurse.perform(meal));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(mealCount == 5)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nurse.complain();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nurse.tire();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(mealCount == 4)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order(nurse, new Kvas(Ingridient.PEAR));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//complain(this.meal);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getMeal(Meal meal)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System.out.println("Pulka gets " + meal);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this.meal = meal;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mealCount++;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(mealCount == 4 || mealCount == 5)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complain(meal);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askForBandage(MedicalStaff medic)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medic.move(Location.ROOM,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medic.putBandage();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askForCast(MedicalStaff medic)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medic.move(Location.ROOM,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medic.putCast();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complain()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System.out.println("This hospital is awful.");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complain(Meal meal)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(mealCount == 5)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System.out.println("This " + meal.getName() + " stinks of onion");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(mealCount == 4)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System.out.println("I asked for Pear Kvas");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  <w:lang w:val="en-GB"/>
        </w:rPr>
        <w:t>Nurse.java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Nurse extends Shorty implements HospitalStaff, MedicalStaff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Nurse()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super("Nurse");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Nurse(Location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super("Nurse", 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Meal perform(Meal meal)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boolean f = false;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move(Location.KITCHEN,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for (Shorty shorty : getPlace().getKitchenShorties())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if (shorty instanceof Cook)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f = true;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    </w:t>
      </w:r>
      <w:r>
        <w:rPr>
          <w:rFonts w:ascii="Arial" w:hAnsi="Arial"/>
          <w:color w:val="000000"/>
          <w:sz w:val="18"/>
          <w:szCs w:val="18"/>
          <w:lang w:val="en-GB"/>
        </w:rPr>
        <w:t>askCook(meal, (Cook) shorty);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move(Location.ROOM,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(!f)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move(Location.ROOM, this.getPlace());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//System.out.println(this.getName() + ": We have no cook!");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return null;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 else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return meal;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Meal askCook(Meal meal, Cook c)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</w:t>
      </w:r>
      <w:r>
        <w:rPr>
          <w:rFonts w:ascii="Arial" w:hAnsi="Arial"/>
          <w:color w:val="000000"/>
          <w:sz w:val="18"/>
          <w:szCs w:val="18"/>
          <w:lang w:val="en-GB"/>
        </w:rPr>
        <w:t>// System.out.println("Nurse: Cook "+ meal.getIngridient().ingridientName() + " " + meal.getName());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c.cook(meal);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washFloor()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move(Location.STAFFROOM, 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System.out.println(this.getName() + " washes the floor in StaffRoom");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Bandage putBandage()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new Bandage();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Cast putCast()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new Cast();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complain(){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System.out.println("What a terrible patient! He'd rather get well soon");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  <w:lang w:val="en-GB"/>
        </w:rPr>
        <w:t>Cook.java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Cook extends Shorty implements HospitalStaff{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Cook()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super("Cook");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Cook(Location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super("Cook", 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Meal cook(Meal meal){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(!(meal.getPossibleIngridients().contains(meal.getIngridient()))){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this.complain();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meal;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complain()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super.complain();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System.out.println("This meal doesn't exist");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washFloor(){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move(Location.KITCHEN, getPlace());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System.out.println(this.getName() + " washes the floor in Kitchen");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Pilulkin.java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Pilulkin extends Shorty implements MedicalStaff{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Pilulkin()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super("Pilulkin");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Pilulkin(Location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super("Pilulkin", 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Bandage putBandage(){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new Bandage();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Cast putCast(){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new Cast();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Vorchun.java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Vorchun extends Shorty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Vorchun()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super("Vorchun");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Vorchun(Location notDefault, Hospital hosp)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super("Vorchun", notDefault,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Location.java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enum Location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KITCHEN("Kitchen"), ROOM("Room"), STAFFROOM("StaffRoom"), OUTOFHOSPITAL("OutOfHospital");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Location(String locationName)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this.name = locationName;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locationName()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Ingridient.java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enum Ingridient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STRAWBERRY("Strawberry"), SWEETS("Sweets"), MARMALADE("Marmalade"),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MUSHROOM("Mushroom"), APPLE("Apple"),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PEAR("Pear"), ONION("Onion"), BEEF("Beef");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Ingridient(String ingridientName)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this.name = ingridientName;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ingridientName()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Cast.java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Cast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description = "</w:t>
      </w:r>
      <w:r>
        <w:rPr>
          <w:rFonts w:ascii="Arial" w:hAnsi="Arial"/>
          <w:color w:val="000000"/>
          <w:sz w:val="18"/>
          <w:szCs w:val="18"/>
          <w:lang w:val="ru-RU"/>
        </w:rPr>
        <w:t>гипс";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ru-RU"/>
        </w:rPr>
        <w:t>public Cast(){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ru-RU"/>
        </w:rPr>
        <w:t>description = "Гипс";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Bandage.java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Bandage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description = "</w:t>
      </w:r>
      <w:r>
        <w:rPr>
          <w:rFonts w:ascii="Arial" w:hAnsi="Arial"/>
          <w:color w:val="000000"/>
          <w:sz w:val="18"/>
          <w:szCs w:val="18"/>
          <w:lang w:val="ru-RU"/>
        </w:rPr>
        <w:t>бинт";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ru-RU"/>
        </w:rPr>
      </w:pPr>
      <w:r>
        <w:rPr>
          <w:rFonts w:ascii="Arial" w:hAnsi="Arial"/>
          <w:color w:val="000000"/>
          <w:sz w:val="18"/>
          <w:szCs w:val="18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ru-RU"/>
        </w:rPr>
        <w:t>public Bandage()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ru-RU"/>
        </w:rPr>
        <w:t>description = "Бинт";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Meal.java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java.util.Objects;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abstract class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final Ingridient ingridient;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final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private static final HashSet&lt;Ingridient&gt; possibleIngridients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Meal(String n, 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name = 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 = ing;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getName()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Ingridient getIngridient()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ingridient;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protected void setPossibleIngridients(HashSet&lt;Ingridient&gt; ingridients){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for (Ingridient ing: ingridients){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    </w:t>
      </w:r>
      <w:r>
        <w:rPr>
          <w:rFonts w:ascii="Arial" w:hAnsi="Arial"/>
          <w:color w:val="000000"/>
          <w:sz w:val="18"/>
          <w:szCs w:val="18"/>
          <w:lang w:val="en-GB"/>
        </w:rPr>
        <w:t>possibleIngridients.add(ing);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static HashSet&lt;Ingridient&gt; getPossibleIngridients()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possibleIngridients;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boolean equals(Object o)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(this == o) return true;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if (!(o instanceof Meal)) return false;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Meal meal = (Meal) o;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ingridient == meal.ingridient &amp;&amp; Objects.equals(name, meal.name);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int hashCode()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Objects.hash(name);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String toString()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return getIngridient().ingridientName() + " " +getName();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Cutlet.java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Cutlet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Cutlet(Ingridient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super("Cutlet",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ingridients.add(Ingridient.BEEF);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24"/>
          <w:szCs w:val="24"/>
          <w:lang w:val="en-GB"/>
        </w:rPr>
        <w:t>Soup.java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Soup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Soup(Ingridient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super("Soup",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ingridients.add(Ingridient.SWEETS);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24"/>
          <w:szCs w:val="24"/>
          <w:lang w:val="en-GB"/>
        </w:rPr>
        <w:t>Porridge.java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/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Porridge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Porridge(Ingridient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super("Porridge",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ingridients.add(Ingridient.MARMALADE);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Mash.java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class Mash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Mash(Ingridient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super("Mash",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ingridients.add(Ingridient.APPLE);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ingridients.add(Ingridient.PEAR);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    </w:t>
      </w:r>
      <w:r>
        <w:rPr>
          <w:rFonts w:ascii="Arial" w:hAnsi="Arial"/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24"/>
          <w:szCs w:val="24"/>
          <w:lang w:val="en-GB"/>
        </w:rPr>
        <w:t>MedicalStaff.java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/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interface MedicalStaff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Bandage putBandage();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Cast putCast();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move(Location newLocation, Hospital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rFonts w:ascii="Arial" w:hAnsi="Arial"/>
          <w:color w:val="000000"/>
          <w:sz w:val="24"/>
          <w:szCs w:val="24"/>
          <w:lang w:val="en-GB"/>
        </w:rPr>
        <w:t>HospitalStaff.java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public interface HospitalStaff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 xml:space="preserve">    </w:t>
      </w:r>
      <w:r>
        <w:rPr>
          <w:rFonts w:ascii="Arial" w:hAnsi="Arial"/>
          <w:color w:val="000000"/>
          <w:sz w:val="18"/>
          <w:szCs w:val="18"/>
          <w:lang w:val="en-GB"/>
        </w:rPr>
        <w:t>public void washFloor();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b/>
          <w:b/>
          <w:bCs/>
          <w:color w:val="000000"/>
          <w:sz w:val="32"/>
          <w:szCs w:val="32"/>
          <w:lang w:val="ru-RU"/>
        </w:rPr>
      </w:pPr>
      <w:r>
        <w:rPr>
          <w:rFonts w:ascii="Arial" w:hAnsi="Arial"/>
          <w:b/>
          <w:bCs/>
          <w:color w:val="000000"/>
          <w:sz w:val="32"/>
          <w:szCs w:val="32"/>
          <w:lang w:val="ru-RU"/>
        </w:rPr>
        <w:t>Результат выполнения программы: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Vorchun escapes from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Pilulkin escapes from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Cook me Sweets Soup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 gets Sweets Soup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Cook me Marmalade Porridge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 gets Marmalade Porridge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Cook me Strawberry Cutlet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Cook: I can't stand it no more. This meal doesn't exist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 gets Strawberry Cutlet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Cook me Apple Mash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 gets Apple Mash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I can't stand it no more. I asked for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Cook me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 gets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Pulka: I can't stand it no more. This Kvas stinks of onion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  <w:lang w:val="en-GB"/>
        </w:rPr>
        <w:t>Nurse: I can't stand it no more. What a terrible patient! He'd rather get well soon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18"/>
          <w:szCs w:val="18"/>
          <w:lang w:val="en-GB"/>
        </w:rPr>
        <w:t>Nurse: I'm incredibly tired!</w:t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z w:val="28"/>
          <w:szCs w:val="28"/>
          <w:shd w:fill="auto" w:val="clear"/>
        </w:rPr>
        <w:t>Вывод:</w:t>
      </w:r>
      <w:r>
        <w:rPr>
          <w:rFonts w:eastAsia="Times New Roman" w:cs="Times New Roman" w:ascii="Arial" w:hAnsi="Arial"/>
          <w:b/>
          <w:color w:val="000000"/>
          <w:sz w:val="32"/>
          <w:szCs w:val="32"/>
          <w:shd w:fill="auto" w:val="clear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shd w:fill="auto" w:val="clear"/>
        </w:rPr>
        <w:t xml:space="preserve">Во время выполнения данной лабораторной работы я научился применять принципы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shd w:fill="auto" w:val="clear"/>
          <w:lang w:val="en-US"/>
        </w:rPr>
        <w:t>SOLID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shd w:fill="auto" w:val="clear"/>
        </w:rPr>
        <w:t xml:space="preserve"> на практике, </w:t>
      </w:r>
      <w:r>
        <w:rPr>
          <w:rFonts w:eastAsia="Calibri" w:cs="" w:ascii="Arial" w:hAnsi="Arial" w:cstheme="minorBidi" w:eastAsiaTheme="minorHAnsi"/>
          <w:b w:val="false"/>
          <w:bCs w:val="false"/>
          <w:color w:val="000000"/>
          <w:kern w:val="0"/>
          <w:sz w:val="18"/>
          <w:szCs w:val="18"/>
          <w:shd w:fill="auto" w:val="clear"/>
          <w:lang w:val="ru-RU" w:eastAsia="en-US" w:bidi="ar-SA"/>
        </w:rPr>
        <w:t xml:space="preserve">изучил понятия абстрактного класса, интерфейса и перечисления, а так же столкнулся 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SOLID_(object-oriented_design)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LibreOffice/7.2.0.4$Windows_X86_64 LibreOffice_project/9a9c6381e3f7a62afc1329bd359cc48accb6435b</Application>
  <AppVersion>15.0000</AppVersion>
  <Pages>12</Pages>
  <Words>1553</Words>
  <Characters>11369</Characters>
  <CharactersWithSpaces>15061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2021-12-07T01:48:23Z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