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295E" w14:textId="77777777" w:rsidR="00650E0F" w:rsidRDefault="00B004B2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1F882" w14:textId="77777777" w:rsidR="00650E0F" w:rsidRDefault="00B004B2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37425B" w14:textId="77777777" w:rsidR="00650E0F" w:rsidRDefault="00B004B2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F98090" w14:textId="77777777" w:rsidR="00650E0F" w:rsidRDefault="00B004B2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C5F68A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90115B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8F6A866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730D0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87AA5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3FBA17" w14:textId="24C66CB7" w:rsidR="00650E0F" w:rsidRPr="00090781" w:rsidRDefault="00B004B2" w:rsidP="00E33419">
      <w:pPr>
        <w:spacing w:after="0"/>
        <w:ind w:left="518"/>
        <w:jc w:val="center"/>
        <w:rPr>
          <w:rFonts w:ascii="Arial" w:hAnsi="Arial" w:cs="Arial"/>
          <w:sz w:val="36"/>
        </w:rPr>
      </w:pPr>
      <w:r w:rsidRPr="00F10690">
        <w:rPr>
          <w:rFonts w:ascii="Arial" w:eastAsia="Arial" w:hAnsi="Arial" w:cs="Arial"/>
          <w:b/>
          <w:sz w:val="52"/>
        </w:rPr>
        <w:t xml:space="preserve"> </w:t>
      </w:r>
      <w:proofErr w:type="spellStart"/>
      <w:r w:rsidR="00F10690" w:rsidRPr="00090781">
        <w:rPr>
          <w:rFonts w:ascii="Arial" w:hAnsi="Arial" w:cs="Arial"/>
          <w:sz w:val="36"/>
        </w:rPr>
        <w:t>Projekat</w:t>
      </w:r>
      <w:proofErr w:type="spellEnd"/>
      <w:r w:rsidR="00F10690" w:rsidRPr="00090781">
        <w:rPr>
          <w:rFonts w:ascii="Arial" w:hAnsi="Arial" w:cs="Arial"/>
          <w:sz w:val="36"/>
        </w:rPr>
        <w:t xml:space="preserve"> </w:t>
      </w:r>
      <w:proofErr w:type="spellStart"/>
      <w:r w:rsidR="00F10690" w:rsidRPr="00090781">
        <w:rPr>
          <w:rFonts w:ascii="Arial" w:hAnsi="Arial" w:cs="Arial"/>
          <w:sz w:val="36"/>
        </w:rPr>
        <w:t>TableMate</w:t>
      </w:r>
      <w:proofErr w:type="spellEnd"/>
    </w:p>
    <w:p w14:paraId="66D2ECCE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37C9E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094D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BA1F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A5E07A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1666B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2E874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5E1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1874C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05F49" w14:textId="77777777" w:rsidR="00804AA1" w:rsidRDefault="00B004B2" w:rsidP="00804AA1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0DA02F47" w14:textId="35914726" w:rsidR="00650E0F" w:rsidRDefault="00B004B2" w:rsidP="00804AA1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5110E">
        <w:rPr>
          <w:rFonts w:ascii="Arial" w:eastAsia="Arial" w:hAnsi="Arial" w:cs="Arial"/>
          <w:b/>
          <w:sz w:val="36"/>
        </w:rPr>
        <w:t>filtriranja</w:t>
      </w:r>
      <w:proofErr w:type="spellEnd"/>
      <w:r w:rsidR="0085110E">
        <w:rPr>
          <w:rFonts w:ascii="Arial" w:eastAsia="Arial" w:hAnsi="Arial" w:cs="Arial"/>
          <w:b/>
          <w:sz w:val="36"/>
        </w:rPr>
        <w:t xml:space="preserve"> </w:t>
      </w:r>
      <w:r w:rsidR="00CD52BD">
        <w:rPr>
          <w:rFonts w:ascii="Arial" w:eastAsia="Arial" w:hAnsi="Arial" w:cs="Arial"/>
          <w:b/>
          <w:sz w:val="36"/>
        </w:rPr>
        <w:t xml:space="preserve">po </w:t>
      </w:r>
      <w:proofErr w:type="spellStart"/>
      <w:r w:rsidR="00BF5C60">
        <w:rPr>
          <w:rFonts w:ascii="Arial" w:eastAsia="Arial" w:hAnsi="Arial" w:cs="Arial"/>
          <w:b/>
          <w:sz w:val="36"/>
        </w:rPr>
        <w:t>popularnosti</w:t>
      </w:r>
      <w:proofErr w:type="spellEnd"/>
    </w:p>
    <w:p w14:paraId="554260E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8C5AE7" w14:textId="77777777" w:rsidR="00650E0F" w:rsidRDefault="00B004B2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839B8" w14:textId="77777777" w:rsidR="00650E0F" w:rsidRDefault="00B004B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1B0D9B" w14:textId="6B4569BE" w:rsidR="00F10690" w:rsidRDefault="00F10690"/>
    <w:p w14:paraId="2D3B948C" w14:textId="77777777" w:rsidR="00F10690" w:rsidRPr="00F10690" w:rsidRDefault="00F10690" w:rsidP="00F10690"/>
    <w:p w14:paraId="6351B21C" w14:textId="77777777" w:rsidR="00F10690" w:rsidRPr="00F10690" w:rsidRDefault="00F10690" w:rsidP="00F10690"/>
    <w:p w14:paraId="139DAB5B" w14:textId="77777777" w:rsidR="00F10690" w:rsidRPr="00F10690" w:rsidRDefault="00F10690" w:rsidP="00F10690"/>
    <w:p w14:paraId="60F67FE1" w14:textId="4E4167F6" w:rsidR="00F10690" w:rsidRPr="00090781" w:rsidRDefault="00F10690" w:rsidP="00F10690">
      <w:pPr>
        <w:jc w:val="center"/>
        <w:rPr>
          <w:rFonts w:ascii="Arial" w:hAnsi="Arial" w:cs="Arial"/>
          <w:sz w:val="28"/>
        </w:rPr>
      </w:pPr>
      <w:r w:rsidRPr="00090781">
        <w:rPr>
          <w:rFonts w:ascii="Arial" w:hAnsi="Arial" w:cs="Arial"/>
          <w:sz w:val="28"/>
        </w:rPr>
        <w:t>Autor: Natalija Bogdanovic</w:t>
      </w:r>
    </w:p>
    <w:p w14:paraId="42A2D65C" w14:textId="7C0661EF" w:rsidR="00650E0F" w:rsidRPr="00F10690" w:rsidRDefault="00F10690" w:rsidP="00F10690">
      <w:pPr>
        <w:tabs>
          <w:tab w:val="center" w:pos="4327"/>
        </w:tabs>
        <w:sectPr w:rsidR="00650E0F" w:rsidRPr="00F10690">
          <w:pgSz w:w="11906" w:h="16838"/>
          <w:pgMar w:top="1440" w:right="1832" w:bottom="1440" w:left="1419" w:header="720" w:footer="720" w:gutter="0"/>
          <w:cols w:space="720"/>
        </w:sectPr>
      </w:pPr>
      <w:r>
        <w:tab/>
      </w:r>
    </w:p>
    <w:p w14:paraId="1AE5AAE8" w14:textId="6EDDAB18" w:rsidR="00650E0F" w:rsidRDefault="00B004B2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8F9AF74" w14:textId="77777777" w:rsidR="008A771A" w:rsidRDefault="008A771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50E0F" w14:paraId="5E0958F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5793" w14:textId="77777777" w:rsidR="00650E0F" w:rsidRPr="008A771A" w:rsidRDefault="00B004B2">
            <w:pPr>
              <w:ind w:left="6"/>
              <w:jc w:val="center"/>
              <w:rPr>
                <w:rFonts w:ascii="Arial" w:hAnsi="Arial" w:cs="Arial"/>
              </w:rPr>
            </w:pPr>
            <w:r w:rsidRPr="008A771A">
              <w:rPr>
                <w:rFonts w:ascii="Arial" w:eastAsia="Times New Roman" w:hAnsi="Arial" w:cs="Arial"/>
                <w:b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A5AE" w14:textId="77777777" w:rsidR="00650E0F" w:rsidRPr="008A771A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8A771A">
              <w:rPr>
                <w:rFonts w:ascii="Arial" w:eastAsia="Times New Roman" w:hAnsi="Arial" w:cs="Arial"/>
                <w:b/>
              </w:rPr>
              <w:t>Verzija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C0AD" w14:textId="77777777" w:rsidR="00650E0F" w:rsidRPr="008A771A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8A771A">
              <w:rPr>
                <w:rFonts w:ascii="Arial" w:eastAsia="Times New Roman" w:hAnsi="Arial" w:cs="Arial"/>
                <w:b/>
              </w:rPr>
              <w:t>Kratak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8A771A">
              <w:rPr>
                <w:rFonts w:ascii="Arial" w:eastAsia="Times New Roman" w:hAnsi="Arial" w:cs="Arial"/>
                <w:b/>
              </w:rPr>
              <w:t>opis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9D16" w14:textId="77777777" w:rsidR="00650E0F" w:rsidRPr="008A771A" w:rsidRDefault="00B004B2">
            <w:pPr>
              <w:ind w:left="4"/>
              <w:jc w:val="center"/>
              <w:rPr>
                <w:rFonts w:ascii="Arial" w:hAnsi="Arial" w:cs="Arial"/>
              </w:rPr>
            </w:pPr>
            <w:r w:rsidRPr="008A771A">
              <w:rPr>
                <w:rFonts w:ascii="Arial" w:eastAsia="Times New Roman" w:hAnsi="Arial" w:cs="Arial"/>
                <w:b/>
              </w:rPr>
              <w:t xml:space="preserve">Autor </w:t>
            </w:r>
          </w:p>
        </w:tc>
      </w:tr>
      <w:tr w:rsidR="00650E0F" w14:paraId="0B2674F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A72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7.3.20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004B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E98A" w14:textId="77777777" w:rsidR="00650E0F" w:rsidRDefault="00B004B2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099C" w14:textId="77777777" w:rsidR="00650E0F" w:rsidRDefault="00B004B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5B2B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Natalija Bogdanovic</w:t>
            </w:r>
          </w:p>
        </w:tc>
      </w:tr>
      <w:tr w:rsidR="00650E0F" w14:paraId="69E8E12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C4C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1ED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17B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73A8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1C4D7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47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21D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FD1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5096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4F1F9A4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ACB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5AC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819A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D8F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6D570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FB06FDA" w14:textId="77777777" w:rsidR="00650E0F" w:rsidRDefault="00B004B2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BFBC89" w14:textId="4A287BDA" w:rsidR="00650E0F" w:rsidRDefault="00B004B2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Sadrzaj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920990609"/>
        <w:docPartObj>
          <w:docPartGallery w:val="Table of Contents"/>
        </w:docPartObj>
      </w:sdtPr>
      <w:sdtEndPr/>
      <w:sdtContent>
        <w:p w14:paraId="2CB0B268" w14:textId="628A253F" w:rsidR="00650E0F" w:rsidRPr="008A771A" w:rsidRDefault="00B004B2">
          <w:pPr>
            <w:pStyle w:val="TOC1"/>
            <w:tabs>
              <w:tab w:val="right" w:pos="9904"/>
            </w:tabs>
            <w:rPr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8A771A">
              <w:rPr>
                <w:sz w:val="24"/>
              </w:rPr>
              <w:t>1.</w:t>
            </w:r>
            <w:r w:rsidRPr="008A771A">
              <w:rPr>
                <w:sz w:val="32"/>
              </w:rPr>
              <w:t xml:space="preserve">  </w:t>
            </w:r>
            <w:r w:rsidRPr="008A771A">
              <w:rPr>
                <w:sz w:val="24"/>
              </w:rPr>
              <w:t>Uvod</w:t>
            </w:r>
            <w:r w:rsidRPr="008A771A">
              <w:rPr>
                <w:sz w:val="24"/>
              </w:rPr>
              <w:tab/>
            </w:r>
            <w:r w:rsidRPr="008A771A">
              <w:rPr>
                <w:sz w:val="24"/>
              </w:rPr>
              <w:fldChar w:fldCharType="begin"/>
            </w:r>
            <w:r w:rsidRPr="008A771A">
              <w:rPr>
                <w:sz w:val="24"/>
              </w:rPr>
              <w:instrText>PAGEREF _Toc6242 \h</w:instrText>
            </w:r>
            <w:r w:rsidRPr="008A771A">
              <w:rPr>
                <w:sz w:val="24"/>
              </w:rPr>
            </w:r>
            <w:r w:rsidRPr="008A771A">
              <w:rPr>
                <w:sz w:val="24"/>
              </w:rPr>
              <w:fldChar w:fldCharType="separate"/>
            </w:r>
            <w:r w:rsidR="00082BC7">
              <w:rPr>
                <w:noProof/>
                <w:sz w:val="24"/>
              </w:rPr>
              <w:t>4</w:t>
            </w:r>
            <w:r w:rsidRPr="008A771A">
              <w:rPr>
                <w:sz w:val="24"/>
              </w:rPr>
              <w:fldChar w:fldCharType="end"/>
            </w:r>
          </w:hyperlink>
        </w:p>
        <w:p w14:paraId="11B90312" w14:textId="7541AF82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3">
            <w:r w:rsidR="00B004B2" w:rsidRPr="008A771A">
              <w:rPr>
                <w:sz w:val="24"/>
              </w:rPr>
              <w:t>1.1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Rezime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_Toc6243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01B7815D" w14:textId="651184D0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4">
            <w:r w:rsidR="00B004B2" w:rsidRPr="008A771A">
              <w:rPr>
                <w:sz w:val="24"/>
              </w:rPr>
              <w:t>1.2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Namena dokumenta i ciljne grupe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_Toc6244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77EA8C9F" w14:textId="4BE9899A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5">
            <w:r w:rsidR="00B004B2" w:rsidRPr="008A771A">
              <w:rPr>
                <w:sz w:val="24"/>
              </w:rPr>
              <w:t>1.3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Reference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_Toc6245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7C21A6AC" w14:textId="0821181C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6">
            <w:r w:rsidR="00B004B2" w:rsidRPr="008A771A">
              <w:rPr>
                <w:sz w:val="24"/>
              </w:rPr>
              <w:t>1.4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Otvorena pitanja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_Toc6246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32040F71" w14:textId="2A0F0595" w:rsidR="00650E0F" w:rsidRPr="008A771A" w:rsidRDefault="00082BC7">
          <w:pPr>
            <w:pStyle w:val="TOC1"/>
            <w:tabs>
              <w:tab w:val="right" w:pos="9904"/>
            </w:tabs>
            <w:rPr>
              <w:sz w:val="24"/>
            </w:rPr>
          </w:pPr>
          <w:hyperlink w:anchor="_Toc6247">
            <w:r w:rsidR="00B004B2" w:rsidRPr="008A771A">
              <w:rPr>
                <w:sz w:val="24"/>
              </w:rPr>
              <w:t>2.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 xml:space="preserve">Scenario </w:t>
            </w:r>
            <w:r w:rsidR="00DB0FF3">
              <w:rPr>
                <w:sz w:val="24"/>
              </w:rPr>
              <w:t>filtriranja po popularnosti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_Toc6247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60D13EBC" w14:textId="05F84F38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8">
            <w:r w:rsidR="00B004B2" w:rsidRPr="008A771A">
              <w:rPr>
                <w:sz w:val="24"/>
              </w:rPr>
              <w:t>2.1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Kratak opis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_Toc6248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5660A696" w14:textId="0774615C" w:rsidR="00650E0F" w:rsidRPr="008A771A" w:rsidRDefault="00082BC7" w:rsidP="00516C8D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9">
            <w:r w:rsidR="00B004B2" w:rsidRPr="008A771A">
              <w:rPr>
                <w:sz w:val="24"/>
              </w:rPr>
              <w:t>2.2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Tok dogadjaja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_Toc6249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54E39EBC" w14:textId="77777777" w:rsidR="00650E0F" w:rsidRPr="008A771A" w:rsidRDefault="00082BC7">
          <w:pPr>
            <w:pStyle w:val="TOC3"/>
            <w:tabs>
              <w:tab w:val="right" w:pos="9904"/>
            </w:tabs>
            <w:rPr>
              <w:sz w:val="24"/>
            </w:rPr>
          </w:pPr>
          <w:hyperlink w:anchor="_Toc6254"/>
        </w:p>
        <w:p w14:paraId="3B4D6EC2" w14:textId="26B43345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5">
            <w:r w:rsidR="00B004B2" w:rsidRPr="008A771A">
              <w:rPr>
                <w:sz w:val="24"/>
              </w:rPr>
              <w:t>2.3</w:t>
            </w:r>
            <w:r w:rsidR="00B004B2" w:rsidRPr="008A771A">
              <w:rPr>
                <w:sz w:val="32"/>
              </w:rPr>
              <w:t xml:space="preserve"> </w:t>
            </w:r>
            <w:r w:rsidR="00B004B2" w:rsidRPr="008A771A">
              <w:rPr>
                <w:sz w:val="24"/>
              </w:rPr>
              <w:t>Posebni zahtevi</w:t>
            </w:r>
            <w:r w:rsidR="00B004B2" w:rsidRPr="008A771A">
              <w:rPr>
                <w:sz w:val="24"/>
              </w:rPr>
              <w:tab/>
            </w:r>
            <w:r w:rsidR="008A771A">
              <w:rPr>
                <w:sz w:val="24"/>
              </w:rPr>
              <w:t>5</w:t>
            </w:r>
          </w:hyperlink>
        </w:p>
        <w:p w14:paraId="249EE7DD" w14:textId="4954011B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6">
            <w:r w:rsidR="00B004B2" w:rsidRPr="008A771A">
              <w:rPr>
                <w:sz w:val="24"/>
              </w:rPr>
              <w:t>2.4</w:t>
            </w:r>
            <w:r w:rsidR="00B004B2" w:rsidRPr="008A771A">
              <w:rPr>
                <w:sz w:val="32"/>
              </w:rPr>
              <w:t xml:space="preserve"> </w:t>
            </w:r>
            <w:r w:rsidR="00B004B2" w:rsidRPr="008A771A">
              <w:rPr>
                <w:sz w:val="24"/>
              </w:rPr>
              <w:t>Preduslovi</w:t>
            </w:r>
            <w:r w:rsidR="00B004B2" w:rsidRPr="008A771A">
              <w:rPr>
                <w:sz w:val="24"/>
              </w:rPr>
              <w:tab/>
            </w:r>
            <w:r w:rsidR="00CD52BD" w:rsidRPr="008A771A">
              <w:rPr>
                <w:sz w:val="24"/>
              </w:rPr>
              <w:t>5</w:t>
            </w:r>
          </w:hyperlink>
        </w:p>
        <w:p w14:paraId="7F31C586" w14:textId="4B4BB135" w:rsidR="00650E0F" w:rsidRPr="008A771A" w:rsidRDefault="00082BC7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7">
            <w:r w:rsidR="00B004B2" w:rsidRPr="008A771A">
              <w:rPr>
                <w:sz w:val="24"/>
              </w:rPr>
              <w:t>2.5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Posledice</w:t>
            </w:r>
            <w:r w:rsidR="00B004B2" w:rsidRPr="008A771A">
              <w:rPr>
                <w:sz w:val="24"/>
              </w:rPr>
              <w:tab/>
            </w:r>
            <w:r w:rsidR="00CD52BD" w:rsidRPr="008A771A">
              <w:rPr>
                <w:sz w:val="24"/>
              </w:rPr>
              <w:t>5</w:t>
            </w:r>
          </w:hyperlink>
        </w:p>
        <w:p w14:paraId="1BCB7AA3" w14:textId="77777777" w:rsidR="00A53CED" w:rsidRDefault="00A53CED">
          <w:pPr>
            <w:pStyle w:val="TOC2"/>
            <w:tabs>
              <w:tab w:val="right" w:pos="9904"/>
            </w:tabs>
          </w:pPr>
        </w:p>
        <w:p w14:paraId="3373A762" w14:textId="77777777" w:rsidR="00650E0F" w:rsidRDefault="00B004B2">
          <w:r>
            <w:fldChar w:fldCharType="end"/>
          </w:r>
        </w:p>
      </w:sdtContent>
    </w:sdt>
    <w:p w14:paraId="76E91E42" w14:textId="77777777" w:rsidR="00650E0F" w:rsidRDefault="00B004B2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83ACB00" w14:textId="77777777" w:rsidR="00650E0F" w:rsidRDefault="00B004B2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28AB71C" w14:textId="102B7D28" w:rsidR="00650E0F" w:rsidRDefault="00B004B2">
      <w:pPr>
        <w:pStyle w:val="Heading1"/>
        <w:spacing w:after="63"/>
        <w:ind w:left="705" w:hanging="720"/>
      </w:pPr>
      <w:bookmarkStart w:id="1" w:name="_Toc6242"/>
      <w:proofErr w:type="spellStart"/>
      <w:r>
        <w:t>Uvod</w:t>
      </w:r>
      <w:proofErr w:type="spellEnd"/>
      <w:r>
        <w:t xml:space="preserve"> </w:t>
      </w:r>
      <w:bookmarkEnd w:id="1"/>
    </w:p>
    <w:p w14:paraId="6F6D14EF" w14:textId="77777777" w:rsidR="00CD52BD" w:rsidRPr="00CD52BD" w:rsidRDefault="00CD52BD" w:rsidP="00CD52BD"/>
    <w:p w14:paraId="0E9F8D88" w14:textId="77777777" w:rsidR="00650E0F" w:rsidRPr="00090781" w:rsidRDefault="00B004B2">
      <w:pPr>
        <w:pStyle w:val="Heading2"/>
        <w:ind w:left="705" w:hanging="720"/>
        <w:rPr>
          <w:sz w:val="24"/>
        </w:rPr>
      </w:pPr>
      <w:bookmarkStart w:id="2" w:name="_Toc6243"/>
      <w:proofErr w:type="spellStart"/>
      <w:r w:rsidRPr="00090781">
        <w:rPr>
          <w:sz w:val="24"/>
        </w:rPr>
        <w:t>Rezime</w:t>
      </w:r>
      <w:proofErr w:type="spellEnd"/>
      <w:r w:rsidRPr="00090781">
        <w:rPr>
          <w:sz w:val="24"/>
        </w:rPr>
        <w:t xml:space="preserve"> </w:t>
      </w:r>
      <w:bookmarkEnd w:id="2"/>
    </w:p>
    <w:p w14:paraId="1A056483" w14:textId="7F05D807" w:rsidR="00650E0F" w:rsidRPr="00090781" w:rsidRDefault="00B004B2" w:rsidP="00CD52BD">
      <w:pPr>
        <w:spacing w:after="239" w:line="252" w:lineRule="auto"/>
        <w:ind w:left="-5" w:firstLine="710"/>
        <w:rPr>
          <w:rFonts w:ascii="Times New Roman" w:hAnsi="Times New Roman" w:cs="Times New Roman"/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Definisanje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>filtriranju</w:t>
      </w:r>
      <w:proofErr w:type="spellEnd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>lokala</w:t>
      </w:r>
      <w:proofErr w:type="spellEnd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4"/>
        </w:rPr>
        <w:t>popularnosti</w:t>
      </w:r>
      <w:proofErr w:type="spellEnd"/>
      <w:r w:rsidR="00CA7039" w:rsidRPr="000907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DC1B7" w14:textId="77777777" w:rsidR="00650E0F" w:rsidRPr="00090781" w:rsidRDefault="00B004B2">
      <w:pPr>
        <w:pStyle w:val="Heading2"/>
        <w:spacing w:after="83"/>
        <w:ind w:left="705" w:hanging="720"/>
        <w:rPr>
          <w:sz w:val="24"/>
          <w:szCs w:val="24"/>
        </w:rPr>
      </w:pPr>
      <w:bookmarkStart w:id="3" w:name="_Toc6244"/>
      <w:proofErr w:type="spellStart"/>
      <w:r w:rsidRPr="00090781">
        <w:rPr>
          <w:sz w:val="24"/>
          <w:szCs w:val="24"/>
        </w:rPr>
        <w:t>Namena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dokumenta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i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ciljne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grupe</w:t>
      </w:r>
      <w:proofErr w:type="spellEnd"/>
      <w:r w:rsidRPr="00090781">
        <w:rPr>
          <w:sz w:val="24"/>
          <w:szCs w:val="24"/>
        </w:rPr>
        <w:t xml:space="preserve"> </w:t>
      </w:r>
      <w:bookmarkEnd w:id="3"/>
    </w:p>
    <w:p w14:paraId="4B2D784D" w14:textId="0A5B9DB5" w:rsidR="00650E0F" w:rsidRPr="00090781" w:rsidRDefault="00B004B2" w:rsidP="00CD52BD">
      <w:pPr>
        <w:spacing w:after="240" w:line="252" w:lineRule="auto"/>
        <w:ind w:left="705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70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70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>lanovi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projektnog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testiranju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a mo</w:t>
      </w:r>
      <w:r w:rsidR="000F770B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e se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pisanju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6CEE40" w14:textId="77777777" w:rsidR="00650E0F" w:rsidRPr="00090781" w:rsidRDefault="00B004B2">
      <w:pPr>
        <w:pStyle w:val="Heading2"/>
        <w:ind w:left="705" w:hanging="720"/>
        <w:rPr>
          <w:sz w:val="24"/>
          <w:szCs w:val="24"/>
        </w:rPr>
      </w:pPr>
      <w:bookmarkStart w:id="4" w:name="_Toc6245"/>
      <w:r w:rsidRPr="00090781">
        <w:rPr>
          <w:sz w:val="24"/>
          <w:szCs w:val="24"/>
        </w:rPr>
        <w:t xml:space="preserve">Reference </w:t>
      </w:r>
      <w:bookmarkEnd w:id="4"/>
    </w:p>
    <w:p w14:paraId="2FFCE3A5" w14:textId="77777777" w:rsidR="00650E0F" w:rsidRPr="00090781" w:rsidRDefault="00B004B2">
      <w:pPr>
        <w:numPr>
          <w:ilvl w:val="0"/>
          <w:numId w:val="1"/>
        </w:numPr>
        <w:spacing w:after="3" w:line="252" w:lineRule="auto"/>
        <w:ind w:hanging="360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Projektni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5F4FB" w14:textId="77777777" w:rsidR="00650E0F" w:rsidRPr="00090781" w:rsidRDefault="00B004B2">
      <w:pPr>
        <w:numPr>
          <w:ilvl w:val="0"/>
          <w:numId w:val="1"/>
        </w:numPr>
        <w:spacing w:after="3" w:line="252" w:lineRule="auto"/>
        <w:ind w:hanging="360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Uputstvo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683F1F6" w14:textId="77777777" w:rsidR="00127F79" w:rsidRDefault="00127F79" w:rsidP="00127F79">
      <w:pPr>
        <w:spacing w:after="3" w:line="252" w:lineRule="auto"/>
        <w:ind w:left="720"/>
      </w:pPr>
    </w:p>
    <w:p w14:paraId="5B34B5B3" w14:textId="77D47B36" w:rsidR="00CD52BD" w:rsidRPr="00090781" w:rsidRDefault="00B004B2" w:rsidP="00CD52BD">
      <w:pPr>
        <w:pStyle w:val="Heading2"/>
        <w:spacing w:after="0"/>
        <w:ind w:left="705" w:hanging="720"/>
        <w:rPr>
          <w:sz w:val="24"/>
        </w:rPr>
      </w:pPr>
      <w:bookmarkStart w:id="5" w:name="_Toc6246"/>
      <w:proofErr w:type="spellStart"/>
      <w:r w:rsidRPr="00090781">
        <w:rPr>
          <w:sz w:val="24"/>
        </w:rPr>
        <w:t>Otvorena</w:t>
      </w:r>
      <w:proofErr w:type="spellEnd"/>
      <w:r w:rsidRPr="00090781">
        <w:rPr>
          <w:sz w:val="24"/>
        </w:rPr>
        <w:t xml:space="preserve"> </w:t>
      </w:r>
      <w:proofErr w:type="spellStart"/>
      <w:r w:rsidRPr="00090781">
        <w:rPr>
          <w:sz w:val="24"/>
        </w:rPr>
        <w:t>pitanja</w:t>
      </w:r>
      <w:proofErr w:type="spellEnd"/>
      <w:r w:rsidRPr="00090781">
        <w:rPr>
          <w:sz w:val="24"/>
        </w:rPr>
        <w:t xml:space="preserve">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0E0F" w14:paraId="12AE28D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680" w14:textId="77777777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Redni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090781">
              <w:rPr>
                <w:rFonts w:ascii="Arial" w:eastAsia="Times New Roman" w:hAnsi="Arial" w:cs="Arial"/>
              </w:rPr>
              <w:t>broj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C399" w14:textId="77777777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Opis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264" w14:textId="2101AB80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Re</w:t>
            </w:r>
            <w:r w:rsidR="00090781" w:rsidRPr="00090781">
              <w:rPr>
                <w:rFonts w:ascii="Arial" w:eastAsia="Times New Roman" w:hAnsi="Arial" w:cs="Arial"/>
              </w:rPr>
              <w:t>s</w:t>
            </w:r>
            <w:r w:rsidRPr="00090781">
              <w:rPr>
                <w:rFonts w:ascii="Arial" w:eastAsia="Times New Roman" w:hAnsi="Arial" w:cs="Arial"/>
              </w:rPr>
              <w:t>enje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650E0F" w14:paraId="0DEB621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730" w14:textId="10A88B82" w:rsidR="00650E0F" w:rsidRPr="00090781" w:rsidRDefault="00437EC4">
            <w:pPr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903" w14:textId="77777777" w:rsidR="00BF5C60" w:rsidRPr="00090781" w:rsidRDefault="00BF5C60" w:rsidP="00BF5C60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 xml:space="preserve">Da li treba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napraviti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znak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</w:p>
          <w:p w14:paraId="328F150A" w14:textId="574A85A9" w:rsidR="00CD52BD" w:rsidRPr="00090781" w:rsidRDefault="00BF5C60" w:rsidP="00BF5C60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>“</w:t>
            </w:r>
            <w:r w:rsidR="00AD7437">
              <w:rPr>
                <w:rFonts w:ascii="Times New Roman" w:hAnsi="Times New Roman" w:cs="Times New Roman"/>
              </w:rPr>
              <w:t xml:space="preserve">The most popular </w:t>
            </w:r>
            <w:r w:rsidRPr="00090781">
              <w:rPr>
                <w:rFonts w:ascii="Times New Roman" w:hAnsi="Times New Roman" w:cs="Times New Roman"/>
              </w:rPr>
              <w:sym w:font="Wingdings" w:char="F0E0"/>
            </w:r>
            <w:r w:rsidRPr="00090781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koji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ce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ukazivati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prvi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medju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prikazanim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lokalima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kako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bi se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korisniku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skrenula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paznja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koji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nacin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sortirani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lokali</w:t>
            </w:r>
            <w:proofErr w:type="spellEnd"/>
            <w:r w:rsidRPr="0009078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9FD" w14:textId="77777777" w:rsidR="00650E0F" w:rsidRPr="00090781" w:rsidRDefault="00B004B2">
            <w:r w:rsidRPr="000907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50E0F" w14:paraId="5EBF339B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8AEF" w14:textId="1C15C550" w:rsidR="00650E0F" w:rsidRPr="00090781" w:rsidRDefault="00650E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BB5B" w14:textId="439B7C51" w:rsidR="00650E0F" w:rsidRPr="00090781" w:rsidRDefault="00650E0F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54E" w14:textId="77777777" w:rsidR="00650E0F" w:rsidRPr="00090781" w:rsidRDefault="00B004B2">
            <w:r w:rsidRPr="000907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50E0F" w14:paraId="01EDC13F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AC14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53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E70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14E99CF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43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F9E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191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6F84F9" w14:textId="77777777" w:rsidR="00650E0F" w:rsidRDefault="00B004B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4D1815" w14:textId="77777777" w:rsidR="00650E0F" w:rsidRDefault="00B004B2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A18605" w14:textId="49A1C112" w:rsidR="00650E0F" w:rsidRDefault="00B004B2">
      <w:pPr>
        <w:pStyle w:val="Heading1"/>
        <w:ind w:left="705" w:hanging="720"/>
      </w:pPr>
      <w:bookmarkStart w:id="6" w:name="_Toc6247"/>
      <w:r>
        <w:t xml:space="preserve">Scenario </w:t>
      </w:r>
      <w:proofErr w:type="spellStart"/>
      <w:r w:rsidR="00437EC4">
        <w:t>filt</w:t>
      </w:r>
      <w:r w:rsidR="005348F8">
        <w:t>r</w:t>
      </w:r>
      <w:r w:rsidR="00437EC4">
        <w:t>iranja</w:t>
      </w:r>
      <w:proofErr w:type="spellEnd"/>
      <w:r w:rsidR="00437EC4">
        <w:t xml:space="preserve"> po </w:t>
      </w:r>
      <w:bookmarkEnd w:id="6"/>
      <w:proofErr w:type="spellStart"/>
      <w:r w:rsidR="00BF5C60">
        <w:t>popularnosti</w:t>
      </w:r>
      <w:proofErr w:type="spellEnd"/>
    </w:p>
    <w:p w14:paraId="7B9F1D9E" w14:textId="77777777" w:rsidR="00650E0F" w:rsidRDefault="00B004B2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C38A26" w14:textId="5C8B5218" w:rsidR="00437EC4" w:rsidRPr="00090781" w:rsidRDefault="00B004B2" w:rsidP="00437EC4">
      <w:pPr>
        <w:pStyle w:val="Heading2"/>
        <w:spacing w:after="57"/>
        <w:ind w:left="705" w:hanging="720"/>
        <w:rPr>
          <w:sz w:val="24"/>
        </w:rPr>
      </w:pPr>
      <w:bookmarkStart w:id="7" w:name="_Toc6248"/>
      <w:proofErr w:type="spellStart"/>
      <w:r w:rsidRPr="00090781">
        <w:rPr>
          <w:sz w:val="24"/>
          <w:u w:val="single" w:color="000000"/>
        </w:rPr>
        <w:t>Kratak</w:t>
      </w:r>
      <w:proofErr w:type="spellEnd"/>
      <w:r w:rsidRPr="00090781">
        <w:rPr>
          <w:sz w:val="24"/>
          <w:u w:val="single" w:color="000000"/>
        </w:rPr>
        <w:t xml:space="preserve"> </w:t>
      </w:r>
      <w:proofErr w:type="spellStart"/>
      <w:r w:rsidRPr="00090781">
        <w:rPr>
          <w:sz w:val="24"/>
          <w:u w:val="single" w:color="000000"/>
        </w:rPr>
        <w:t>opis</w:t>
      </w:r>
      <w:proofErr w:type="spellEnd"/>
      <w:r w:rsidRPr="00090781">
        <w:rPr>
          <w:sz w:val="24"/>
        </w:rPr>
        <w:t xml:space="preserve"> </w:t>
      </w:r>
      <w:bookmarkEnd w:id="7"/>
    </w:p>
    <w:p w14:paraId="65840000" w14:textId="41E5EF7B" w:rsidR="00E95436" w:rsidRPr="00090781" w:rsidRDefault="00437EC4" w:rsidP="00437EC4">
      <w:pPr>
        <w:spacing w:after="3" w:line="252" w:lineRule="auto"/>
        <w:ind w:left="715" w:hanging="10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Prilikom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pristupa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korisnika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aplikaciji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postojace</w:t>
      </w:r>
      <w:proofErr w:type="spellEnd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mogucnost</w:t>
      </w:r>
      <w:proofErr w:type="spellEnd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prikaza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lokal</w:t>
      </w:r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poredjani</w:t>
      </w:r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h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od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naj</w:t>
      </w:r>
      <w:r w:rsidR="00BF5C60">
        <w:rPr>
          <w:rFonts w:ascii="Times New Roman" w:eastAsia="Times New Roman" w:hAnsi="Times New Roman" w:cs="Times New Roman"/>
          <w:sz w:val="24"/>
          <w:szCs w:val="20"/>
        </w:rPr>
        <w:t>popularnijeg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ka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manje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popularnim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pri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cemu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je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popularnost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zavisna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od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broja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ostvarenih</w:t>
      </w:r>
      <w:proofErr w:type="spellEnd"/>
      <w:r w:rsidR="00BF5C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F5C60">
        <w:rPr>
          <w:rFonts w:ascii="Times New Roman" w:eastAsia="Times New Roman" w:hAnsi="Times New Roman" w:cs="Times New Roman"/>
          <w:sz w:val="24"/>
          <w:szCs w:val="20"/>
        </w:rPr>
        <w:t>rezervacija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13AA2E9B" w14:textId="77777777" w:rsidR="00437EC4" w:rsidRDefault="00437EC4" w:rsidP="00127F79">
      <w:pPr>
        <w:spacing w:after="3" w:line="252" w:lineRule="auto"/>
        <w:ind w:left="-5" w:hanging="10"/>
      </w:pPr>
    </w:p>
    <w:p w14:paraId="1400DABE" w14:textId="77777777" w:rsidR="00650E0F" w:rsidRPr="00090781" w:rsidRDefault="00B004B2">
      <w:pPr>
        <w:pStyle w:val="Heading2"/>
        <w:spacing w:after="57"/>
        <w:ind w:left="705" w:hanging="720"/>
        <w:rPr>
          <w:sz w:val="24"/>
        </w:rPr>
      </w:pPr>
      <w:bookmarkStart w:id="8" w:name="_Toc6249"/>
      <w:r w:rsidRPr="00090781">
        <w:rPr>
          <w:sz w:val="24"/>
          <w:u w:val="single" w:color="000000"/>
        </w:rPr>
        <w:t xml:space="preserve">Tok </w:t>
      </w:r>
      <w:proofErr w:type="spellStart"/>
      <w:r w:rsidRPr="00090781">
        <w:rPr>
          <w:sz w:val="24"/>
          <w:u w:val="single" w:color="000000"/>
        </w:rPr>
        <w:t>dogadjaja</w:t>
      </w:r>
      <w:proofErr w:type="spellEnd"/>
      <w:r w:rsidRPr="00090781">
        <w:rPr>
          <w:sz w:val="24"/>
        </w:rPr>
        <w:t xml:space="preserve"> </w:t>
      </w:r>
      <w:bookmarkEnd w:id="8"/>
    </w:p>
    <w:p w14:paraId="7E83E66E" w14:textId="6CBAF218" w:rsidR="003D2FDE" w:rsidRPr="00090781" w:rsidRDefault="00A70A8A" w:rsidP="00437EC4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090781">
        <w:rPr>
          <w:rFonts w:ascii="Times New Roman" w:eastAsia="Arial" w:hAnsi="Times New Roman" w:cs="Times New Roman"/>
          <w:color w:val="auto"/>
          <w:sz w:val="24"/>
          <w:szCs w:val="20"/>
        </w:rPr>
        <w:t>Korisn</w:t>
      </w:r>
      <w:r w:rsidRPr="00090781">
        <w:rPr>
          <w:rFonts w:ascii="Times New Roman" w:eastAsia="Arial" w:hAnsi="Times New Roman" w:cs="Times New Roman"/>
          <w:color w:val="auto"/>
          <w:sz w:val="24"/>
        </w:rPr>
        <w:t>ik</w:t>
      </w:r>
      <w:proofErr w:type="spellEnd"/>
      <w:r w:rsidR="00FA442E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ce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prilikom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pristupa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aplikaciji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imati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>ponudjeno</w:t>
      </w:r>
      <w:proofErr w:type="spellEnd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 xml:space="preserve"> “Based on </w:t>
      </w:r>
      <w:r w:rsidR="00BF5C60">
        <w:rPr>
          <w:rFonts w:ascii="Times New Roman" w:eastAsia="Arial" w:hAnsi="Times New Roman" w:cs="Times New Roman"/>
          <w:color w:val="auto"/>
          <w:sz w:val="24"/>
        </w:rPr>
        <w:t>popularity</w:t>
      </w:r>
      <w:r w:rsidR="003D2FDE" w:rsidRPr="00090781">
        <w:rPr>
          <w:rFonts w:ascii="Times New Roman" w:eastAsia="Arial" w:hAnsi="Times New Roman" w:cs="Times New Roman"/>
          <w:color w:val="auto"/>
          <w:sz w:val="24"/>
        </w:rPr>
        <w:t>”.</w:t>
      </w:r>
    </w:p>
    <w:p w14:paraId="3085ED79" w14:textId="68AEB841" w:rsidR="00E470E4" w:rsidRPr="00090781" w:rsidRDefault="003D2FDE" w:rsidP="00437EC4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to </w:t>
      </w: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</w:t>
      </w:r>
      <w:r w:rsidR="00CD52BD" w:rsidRPr="00090781">
        <w:rPr>
          <w:rFonts w:ascii="Times New Roman" w:eastAsia="Arial" w:hAnsi="Times New Roman" w:cs="Times New Roman"/>
          <w:color w:val="auto"/>
          <w:sz w:val="24"/>
        </w:rPr>
        <w:t>ikazace</w:t>
      </w:r>
      <w:proofErr w:type="spellEnd"/>
      <w:r w:rsidR="00CD52BD" w:rsidRPr="00090781">
        <w:rPr>
          <w:rFonts w:ascii="Times New Roman" w:eastAsia="Arial" w:hAnsi="Times New Roman" w:cs="Times New Roman"/>
          <w:color w:val="auto"/>
          <w:sz w:val="24"/>
        </w:rPr>
        <w:t xml:space="preserve"> se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lokal</w:t>
      </w:r>
      <w:r w:rsidR="00CD52BD" w:rsidRPr="00090781">
        <w:rPr>
          <w:rFonts w:ascii="Times New Roman" w:eastAsia="Arial" w:hAnsi="Times New Roman" w:cs="Times New Roman"/>
          <w:color w:val="auto"/>
          <w:sz w:val="24"/>
        </w:rPr>
        <w:t>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sortirani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po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broju</w:t>
      </w:r>
      <w:proofErr w:type="spellEnd"/>
      <w:r w:rsidR="00BF5C60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rezervacija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. Na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samom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vrhu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bice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prikazani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lokali</w:t>
      </w:r>
      <w:proofErr w:type="spellEnd"/>
      <w:r w:rsidR="00BF5C60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sa</w:t>
      </w:r>
      <w:proofErr w:type="spellEnd"/>
      <w:r w:rsidR="00BF5C60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najvise</w:t>
      </w:r>
      <w:proofErr w:type="spellEnd"/>
      <w:r w:rsidR="00BF5C60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rezervacija</w:t>
      </w:r>
      <w:proofErr w:type="spellEnd"/>
      <w:r w:rsidR="00CD52BD" w:rsidRPr="00090781">
        <w:rPr>
          <w:rFonts w:ascii="Times New Roman" w:eastAsia="Arial" w:hAnsi="Times New Roman" w:cs="Times New Roman"/>
          <w:color w:val="auto"/>
          <w:sz w:val="24"/>
        </w:rPr>
        <w:t>,</w:t>
      </w:r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a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poslednji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ce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biti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lokal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ima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najmanj</w:t>
      </w:r>
      <w:r w:rsidR="00BF5C60">
        <w:rPr>
          <w:rFonts w:ascii="Times New Roman" w:eastAsia="Arial" w:hAnsi="Times New Roman" w:cs="Times New Roman"/>
          <w:color w:val="auto"/>
          <w:sz w:val="24"/>
        </w:rPr>
        <w:t>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</w:t>
      </w:r>
      <w:r w:rsidR="00BF5C60">
        <w:rPr>
          <w:rFonts w:ascii="Times New Roman" w:eastAsia="Arial" w:hAnsi="Times New Roman" w:cs="Times New Roman"/>
          <w:color w:val="auto"/>
          <w:sz w:val="24"/>
        </w:rPr>
        <w:t>stvarenih</w:t>
      </w:r>
      <w:proofErr w:type="spellEnd"/>
      <w:r w:rsidR="00BF5C60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BF5C60">
        <w:rPr>
          <w:rFonts w:ascii="Times New Roman" w:eastAsia="Arial" w:hAnsi="Times New Roman" w:cs="Times New Roman"/>
          <w:color w:val="auto"/>
          <w:sz w:val="24"/>
        </w:rPr>
        <w:t>rezervacija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.</w:t>
      </w:r>
    </w:p>
    <w:p w14:paraId="6C97FBFA" w14:textId="77777777" w:rsidR="00F10690" w:rsidRDefault="00F10690" w:rsidP="00FA442E">
      <w:pPr>
        <w:spacing w:after="29" w:line="258" w:lineRule="auto"/>
        <w:jc w:val="both"/>
      </w:pPr>
    </w:p>
    <w:p w14:paraId="11094860" w14:textId="77777777" w:rsidR="00650E0F" w:rsidRPr="00090781" w:rsidRDefault="00B004B2">
      <w:pPr>
        <w:pStyle w:val="Heading2"/>
        <w:spacing w:after="220"/>
        <w:ind w:left="705" w:hanging="720"/>
        <w:rPr>
          <w:sz w:val="24"/>
        </w:rPr>
      </w:pPr>
      <w:bookmarkStart w:id="9" w:name="_Toc6255"/>
      <w:proofErr w:type="spellStart"/>
      <w:r w:rsidRPr="00090781">
        <w:rPr>
          <w:sz w:val="24"/>
        </w:rPr>
        <w:t>Posebni</w:t>
      </w:r>
      <w:proofErr w:type="spellEnd"/>
      <w:r w:rsidRPr="00090781">
        <w:rPr>
          <w:sz w:val="24"/>
        </w:rPr>
        <w:t xml:space="preserve"> </w:t>
      </w:r>
      <w:proofErr w:type="spellStart"/>
      <w:r w:rsidRPr="00090781">
        <w:rPr>
          <w:sz w:val="24"/>
        </w:rPr>
        <w:t>zahtevi</w:t>
      </w:r>
      <w:proofErr w:type="spellEnd"/>
      <w:r w:rsidRPr="00090781">
        <w:rPr>
          <w:sz w:val="24"/>
        </w:rPr>
        <w:t xml:space="preserve"> </w:t>
      </w:r>
      <w:bookmarkEnd w:id="9"/>
    </w:p>
    <w:p w14:paraId="2C2A374F" w14:textId="77777777" w:rsidR="00650E0F" w:rsidRPr="00A04E21" w:rsidRDefault="00B004B2">
      <w:pPr>
        <w:spacing w:after="211" w:line="258" w:lineRule="auto"/>
        <w:ind w:left="730" w:hanging="10"/>
        <w:jc w:val="both"/>
        <w:rPr>
          <w:rFonts w:ascii="Times New Roman" w:hAnsi="Times New Roman" w:cs="Times New Roman"/>
          <w:sz w:val="28"/>
        </w:rPr>
      </w:pPr>
      <w:proofErr w:type="spellStart"/>
      <w:r w:rsidRPr="00A04E21">
        <w:rPr>
          <w:rFonts w:ascii="Times New Roman" w:eastAsia="Arial" w:hAnsi="Times New Roman" w:cs="Times New Roman"/>
          <w:sz w:val="24"/>
        </w:rPr>
        <w:t>Nema</w:t>
      </w:r>
      <w:proofErr w:type="spellEnd"/>
      <w:r w:rsidRPr="00A04E21">
        <w:rPr>
          <w:rFonts w:ascii="Times New Roman" w:eastAsia="Arial" w:hAnsi="Times New Roman" w:cs="Times New Roman"/>
          <w:sz w:val="24"/>
        </w:rPr>
        <w:t>.</w:t>
      </w:r>
    </w:p>
    <w:p w14:paraId="6A98A086" w14:textId="77777777" w:rsidR="00650E0F" w:rsidRPr="00090781" w:rsidRDefault="00B004B2">
      <w:pPr>
        <w:pStyle w:val="Heading2"/>
        <w:spacing w:after="195"/>
        <w:ind w:left="705" w:hanging="720"/>
        <w:rPr>
          <w:sz w:val="24"/>
        </w:rPr>
      </w:pPr>
      <w:bookmarkStart w:id="10" w:name="_Toc6256"/>
      <w:proofErr w:type="spellStart"/>
      <w:r w:rsidRPr="00090781">
        <w:rPr>
          <w:sz w:val="24"/>
        </w:rPr>
        <w:t>Preduslovi</w:t>
      </w:r>
      <w:proofErr w:type="spellEnd"/>
      <w:r w:rsidRPr="00090781">
        <w:rPr>
          <w:sz w:val="24"/>
        </w:rPr>
        <w:t xml:space="preserve">  </w:t>
      </w:r>
      <w:bookmarkEnd w:id="10"/>
    </w:p>
    <w:p w14:paraId="7C5311D0" w14:textId="77777777" w:rsidR="00650E0F" w:rsidRPr="00A04E21" w:rsidRDefault="005E546C">
      <w:pPr>
        <w:spacing w:after="302" w:line="260" w:lineRule="auto"/>
        <w:ind w:left="715" w:hanging="10"/>
        <w:rPr>
          <w:rFonts w:ascii="Times New Roman" w:hAnsi="Times New Roman" w:cs="Times New Roman"/>
          <w:sz w:val="28"/>
        </w:rPr>
      </w:pPr>
      <w:proofErr w:type="spellStart"/>
      <w:r w:rsidRPr="00A04E21">
        <w:rPr>
          <w:rFonts w:ascii="Times New Roman" w:eastAsia="Arial" w:hAnsi="Times New Roman" w:cs="Times New Roman"/>
          <w:sz w:val="24"/>
        </w:rPr>
        <w:t>K</w:t>
      </w:r>
      <w:r w:rsidR="00B004B2" w:rsidRPr="00A04E21">
        <w:rPr>
          <w:rFonts w:ascii="Times New Roman" w:eastAsia="Arial" w:hAnsi="Times New Roman" w:cs="Times New Roman"/>
          <w:sz w:val="24"/>
        </w:rPr>
        <w:t>orisnik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mora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biti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najavljen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na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sistem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(</w:t>
      </w:r>
      <w:r w:rsidR="00FE7D31" w:rsidRPr="00A04E21">
        <w:rPr>
          <w:rFonts w:ascii="Times New Roman" w:eastAsia="Arial" w:hAnsi="Times New Roman" w:cs="Times New Roman"/>
          <w:sz w:val="24"/>
        </w:rPr>
        <w:t xml:space="preserve">sign in scenario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uspesan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ili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pristup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sistemu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kao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gost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). </w:t>
      </w:r>
    </w:p>
    <w:p w14:paraId="19DF504D" w14:textId="77777777" w:rsidR="00650E0F" w:rsidRPr="00090781" w:rsidRDefault="00B004B2">
      <w:pPr>
        <w:pStyle w:val="Heading2"/>
        <w:spacing w:after="90"/>
        <w:ind w:left="705" w:hanging="720"/>
        <w:rPr>
          <w:sz w:val="24"/>
        </w:rPr>
      </w:pPr>
      <w:bookmarkStart w:id="11" w:name="_Toc6257"/>
      <w:proofErr w:type="spellStart"/>
      <w:r w:rsidRPr="00090781">
        <w:rPr>
          <w:sz w:val="24"/>
        </w:rPr>
        <w:t>Posledice</w:t>
      </w:r>
      <w:proofErr w:type="spellEnd"/>
      <w:r w:rsidRPr="00090781">
        <w:rPr>
          <w:sz w:val="24"/>
        </w:rPr>
        <w:t xml:space="preserve"> </w:t>
      </w:r>
      <w:bookmarkEnd w:id="11"/>
    </w:p>
    <w:p w14:paraId="271857A4" w14:textId="77777777" w:rsidR="00650E0F" w:rsidRPr="00A04E21" w:rsidRDefault="00FE7D31" w:rsidP="00FE7D31">
      <w:pPr>
        <w:spacing w:after="0" w:line="250" w:lineRule="auto"/>
        <w:ind w:firstLine="705"/>
        <w:rPr>
          <w:rFonts w:ascii="Times New Roman" w:hAnsi="Times New Roman" w:cs="Times New Roman"/>
          <w:sz w:val="24"/>
          <w:szCs w:val="20"/>
        </w:rPr>
      </w:pPr>
      <w:proofErr w:type="spellStart"/>
      <w:r w:rsidRPr="00A04E21">
        <w:rPr>
          <w:rFonts w:ascii="Times New Roman" w:eastAsia="Times New Roman" w:hAnsi="Times New Roman" w:cs="Times New Roman"/>
          <w:sz w:val="24"/>
          <w:szCs w:val="20"/>
        </w:rPr>
        <w:t>Nema</w:t>
      </w:r>
      <w:proofErr w:type="spellEnd"/>
      <w:r w:rsidRPr="00A04E2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6BE6F4DC" w14:textId="77777777" w:rsidR="00650E0F" w:rsidRPr="00FA442E" w:rsidRDefault="00B004B2">
      <w:pPr>
        <w:spacing w:after="0"/>
        <w:ind w:left="720"/>
        <w:rPr>
          <w:sz w:val="2"/>
          <w:szCs w:val="2"/>
        </w:rPr>
      </w:pPr>
      <w:r w:rsidRPr="00FA442E"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sectPr w:rsidR="00650E0F" w:rsidRPr="00FA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9BAC" w14:textId="77777777" w:rsidR="00B84B32" w:rsidRDefault="00B004B2">
      <w:pPr>
        <w:spacing w:after="0" w:line="240" w:lineRule="auto"/>
      </w:pPr>
      <w:r>
        <w:separator/>
      </w:r>
    </w:p>
  </w:endnote>
  <w:endnote w:type="continuationSeparator" w:id="0">
    <w:p w14:paraId="43DDAC1A" w14:textId="77777777" w:rsidR="00B84B32" w:rsidRDefault="00B0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6EE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6C3D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3E10" w14:textId="77777777" w:rsidR="00650E0F" w:rsidRDefault="0065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0CF5" w14:textId="77777777" w:rsidR="00B84B32" w:rsidRDefault="00B004B2">
      <w:pPr>
        <w:spacing w:after="0" w:line="240" w:lineRule="auto"/>
      </w:pPr>
      <w:r>
        <w:separator/>
      </w:r>
    </w:p>
  </w:footnote>
  <w:footnote w:type="continuationSeparator" w:id="0">
    <w:p w14:paraId="073F3DE1" w14:textId="77777777" w:rsidR="00B84B32" w:rsidRDefault="00B0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CC8B" w14:textId="77777777" w:rsidR="00650E0F" w:rsidRDefault="00B004B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10A6" w14:textId="4F25DB72" w:rsidR="00650E0F" w:rsidRDefault="00090781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TableMate</w:t>
    </w:r>
    <w:proofErr w:type="spellEnd"/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004B2">
      <w:rPr>
        <w:rFonts w:ascii="Times New Roman" w:eastAsia="Times New Roman" w:hAnsi="Times New Roman" w:cs="Times New Roman"/>
        <w:b/>
        <w:sz w:val="20"/>
      </w:rPr>
      <w:t xml:space="preserve"> </w:t>
    </w:r>
    <w:r w:rsidR="00B004B2">
      <w:fldChar w:fldCharType="begin"/>
    </w:r>
    <w:r w:rsidR="00B004B2">
      <w:instrText xml:space="preserve"> PAGE   \* MERGEFORMAT </w:instrText>
    </w:r>
    <w:r w:rsidR="00B004B2">
      <w:fldChar w:fldCharType="separate"/>
    </w:r>
    <w:r w:rsidR="00B004B2">
      <w:rPr>
        <w:rFonts w:ascii="Times New Roman" w:eastAsia="Times New Roman" w:hAnsi="Times New Roman" w:cs="Times New Roman"/>
        <w:sz w:val="20"/>
      </w:rPr>
      <w:t>4</w:t>
    </w:r>
    <w:r w:rsidR="00B004B2">
      <w:rPr>
        <w:rFonts w:ascii="Times New Roman" w:eastAsia="Times New Roman" w:hAnsi="Times New Roman" w:cs="Times New Roman"/>
        <w:sz w:val="20"/>
      </w:rPr>
      <w:fldChar w:fldCharType="end"/>
    </w:r>
    <w:r w:rsidR="00B004B2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E4C2" w14:textId="77777777" w:rsidR="00650E0F" w:rsidRDefault="00650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FE"/>
    <w:multiLevelType w:val="multilevel"/>
    <w:tmpl w:val="8346BB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63C8"/>
    <w:multiLevelType w:val="hybridMultilevel"/>
    <w:tmpl w:val="54189540"/>
    <w:lvl w:ilvl="0" w:tplc="5966F60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A680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E74F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55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8D23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12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E26A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2B5B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884A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B3E99"/>
    <w:multiLevelType w:val="hybridMultilevel"/>
    <w:tmpl w:val="5D62CBF2"/>
    <w:lvl w:ilvl="0" w:tplc="9F8AD9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82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E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CD4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6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C8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0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01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A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A4F65"/>
    <w:multiLevelType w:val="hybridMultilevel"/>
    <w:tmpl w:val="59185836"/>
    <w:lvl w:ilvl="0" w:tplc="A176CD5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C4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C8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65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62E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0C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0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4E61"/>
    <w:multiLevelType w:val="hybridMultilevel"/>
    <w:tmpl w:val="6596BFD4"/>
    <w:lvl w:ilvl="0" w:tplc="BBC2A4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8E4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8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AD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4B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A4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6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6B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8EF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21210"/>
    <w:multiLevelType w:val="hybridMultilevel"/>
    <w:tmpl w:val="3D789712"/>
    <w:lvl w:ilvl="0" w:tplc="F2EE25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7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81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A4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8F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4AA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AD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0F"/>
    <w:rsid w:val="00082BC7"/>
    <w:rsid w:val="00090781"/>
    <w:rsid w:val="000F770B"/>
    <w:rsid w:val="00127F79"/>
    <w:rsid w:val="001F2577"/>
    <w:rsid w:val="00220BE5"/>
    <w:rsid w:val="002B3D12"/>
    <w:rsid w:val="003157AE"/>
    <w:rsid w:val="003A37A6"/>
    <w:rsid w:val="003B59F5"/>
    <w:rsid w:val="003D2FDE"/>
    <w:rsid w:val="00437EC4"/>
    <w:rsid w:val="00516C8D"/>
    <w:rsid w:val="00524782"/>
    <w:rsid w:val="005348F8"/>
    <w:rsid w:val="005352AA"/>
    <w:rsid w:val="005A799B"/>
    <w:rsid w:val="005E546C"/>
    <w:rsid w:val="00650E0F"/>
    <w:rsid w:val="00651951"/>
    <w:rsid w:val="00804AA1"/>
    <w:rsid w:val="00845AB2"/>
    <w:rsid w:val="0085110E"/>
    <w:rsid w:val="008A5067"/>
    <w:rsid w:val="008A52DE"/>
    <w:rsid w:val="008A771A"/>
    <w:rsid w:val="00907F44"/>
    <w:rsid w:val="009A3F0E"/>
    <w:rsid w:val="00A04E21"/>
    <w:rsid w:val="00A53CED"/>
    <w:rsid w:val="00A70A8A"/>
    <w:rsid w:val="00AD7437"/>
    <w:rsid w:val="00B004B2"/>
    <w:rsid w:val="00B84B32"/>
    <w:rsid w:val="00BC7907"/>
    <w:rsid w:val="00BF5C60"/>
    <w:rsid w:val="00CA7039"/>
    <w:rsid w:val="00CD52BD"/>
    <w:rsid w:val="00DB0FF3"/>
    <w:rsid w:val="00E33419"/>
    <w:rsid w:val="00E470E4"/>
    <w:rsid w:val="00E95436"/>
    <w:rsid w:val="00F10690"/>
    <w:rsid w:val="00FA442E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707"/>
  <w15:docId w15:val="{E3604BB3-834E-4C9E-BB3C-C910AFC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9265-95A1-40E2-AB4C-03982C3F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Наталија Богдановић</cp:lastModifiedBy>
  <cp:revision>6</cp:revision>
  <cp:lastPrinted>2023-03-20T01:42:00Z</cp:lastPrinted>
  <dcterms:created xsi:type="dcterms:W3CDTF">2023-03-20T01:29:00Z</dcterms:created>
  <dcterms:modified xsi:type="dcterms:W3CDTF">2023-03-20T01:49:00Z</dcterms:modified>
</cp:coreProperties>
</file>