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5409" w14:textId="77777777" w:rsidR="00CE7FB1" w:rsidRDefault="00CE7FB1" w:rsidP="00CE7FB1"/>
    <w:p w14:paraId="2EF1C665" w14:textId="77777777" w:rsidR="00CE7FB1" w:rsidRDefault="00CE7FB1" w:rsidP="00CE7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4"/>
        <w:gridCol w:w="3117"/>
      </w:tblGrid>
      <w:tr w:rsidR="00CE7FB1" w14:paraId="114F000A" w14:textId="77777777" w:rsidTr="00C94B94">
        <w:tc>
          <w:tcPr>
            <w:tcW w:w="1129" w:type="dxa"/>
          </w:tcPr>
          <w:p w14:paraId="0C54E48A" w14:textId="77777777" w:rsidR="00CE7FB1" w:rsidRPr="008920C8" w:rsidRDefault="00CE7FB1" w:rsidP="00C94B94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 xml:space="preserve">Year </w:t>
            </w:r>
          </w:p>
        </w:tc>
        <w:tc>
          <w:tcPr>
            <w:tcW w:w="5104" w:type="dxa"/>
          </w:tcPr>
          <w:p w14:paraId="2FD03F6D" w14:textId="77777777" w:rsidR="00CE7FB1" w:rsidRPr="008920C8" w:rsidRDefault="00CE7FB1" w:rsidP="00C94B94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Studies, n (%)</w:t>
            </w:r>
          </w:p>
        </w:tc>
        <w:tc>
          <w:tcPr>
            <w:tcW w:w="3117" w:type="dxa"/>
          </w:tcPr>
          <w:p w14:paraId="631E0266" w14:textId="77777777" w:rsidR="00CE7FB1" w:rsidRPr="008920C8" w:rsidRDefault="00CE7FB1" w:rsidP="00C94B94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 (</w:t>
            </w:r>
            <w:r>
              <w:rPr>
                <w:b/>
                <w:bCs/>
              </w:rPr>
              <w:t>S</w:t>
            </w:r>
            <w:r w:rsidRPr="008920C8">
              <w:rPr>
                <w:b/>
                <w:bCs/>
              </w:rPr>
              <w:t>#)</w:t>
            </w:r>
          </w:p>
        </w:tc>
      </w:tr>
      <w:tr w:rsidR="00CE7FB1" w14:paraId="286158CA" w14:textId="77777777" w:rsidTr="00C94B94">
        <w:tc>
          <w:tcPr>
            <w:tcW w:w="1129" w:type="dxa"/>
          </w:tcPr>
          <w:p w14:paraId="1EC13236" w14:textId="77777777" w:rsidR="00CE7FB1" w:rsidRDefault="00CE7FB1" w:rsidP="00C94B94">
            <w:r>
              <w:t>2022</w:t>
            </w:r>
          </w:p>
        </w:tc>
        <w:tc>
          <w:tcPr>
            <w:tcW w:w="5104" w:type="dxa"/>
          </w:tcPr>
          <w:p w14:paraId="74B00C65" w14:textId="77777777" w:rsidR="00CE7FB1" w:rsidRDefault="00CE7FB1" w:rsidP="00C94B94">
            <w:r>
              <w:t>2 (10%)</w:t>
            </w:r>
          </w:p>
        </w:tc>
        <w:tc>
          <w:tcPr>
            <w:tcW w:w="3117" w:type="dxa"/>
          </w:tcPr>
          <w:p w14:paraId="20D8632C" w14:textId="77777777" w:rsidR="00CE7FB1" w:rsidRDefault="00CE7FB1" w:rsidP="00C94B94">
            <w:r>
              <w:t>S13, S2</w:t>
            </w:r>
          </w:p>
        </w:tc>
      </w:tr>
      <w:tr w:rsidR="00CE7FB1" w14:paraId="0A73BF00" w14:textId="77777777" w:rsidTr="00C94B94">
        <w:tc>
          <w:tcPr>
            <w:tcW w:w="1129" w:type="dxa"/>
          </w:tcPr>
          <w:p w14:paraId="39981400" w14:textId="77777777" w:rsidR="00CE7FB1" w:rsidRDefault="00CE7FB1" w:rsidP="00C94B94">
            <w:r>
              <w:t>2023</w:t>
            </w:r>
          </w:p>
        </w:tc>
        <w:tc>
          <w:tcPr>
            <w:tcW w:w="5104" w:type="dxa"/>
          </w:tcPr>
          <w:p w14:paraId="1A441CF1" w14:textId="77777777" w:rsidR="00CE7FB1" w:rsidRDefault="00CE7FB1" w:rsidP="00C94B94">
            <w:r>
              <w:t>15 (75%)</w:t>
            </w:r>
          </w:p>
        </w:tc>
        <w:tc>
          <w:tcPr>
            <w:tcW w:w="3117" w:type="dxa"/>
          </w:tcPr>
          <w:p w14:paraId="42171454" w14:textId="77777777" w:rsidR="00CE7FB1" w:rsidRDefault="00CE7FB1" w:rsidP="00C94B94">
            <w:r w:rsidRPr="0078649C">
              <w:t>S1, S11, S12, S14, S15, S16, S17, S18, S19, S20, S3, S5, S6, S8, S9</w:t>
            </w:r>
          </w:p>
        </w:tc>
      </w:tr>
      <w:tr w:rsidR="00CE7FB1" w14:paraId="2472A064" w14:textId="77777777" w:rsidTr="00C94B94">
        <w:tc>
          <w:tcPr>
            <w:tcW w:w="1129" w:type="dxa"/>
          </w:tcPr>
          <w:p w14:paraId="1573065E" w14:textId="77777777" w:rsidR="00CE7FB1" w:rsidRDefault="00CE7FB1" w:rsidP="00C94B94">
            <w:r>
              <w:t>2024</w:t>
            </w:r>
          </w:p>
        </w:tc>
        <w:tc>
          <w:tcPr>
            <w:tcW w:w="5104" w:type="dxa"/>
          </w:tcPr>
          <w:p w14:paraId="78C813CB" w14:textId="77777777" w:rsidR="00CE7FB1" w:rsidRDefault="00CE7FB1" w:rsidP="00C94B94">
            <w:r>
              <w:t>3 (15%)</w:t>
            </w:r>
          </w:p>
        </w:tc>
        <w:tc>
          <w:tcPr>
            <w:tcW w:w="3117" w:type="dxa"/>
          </w:tcPr>
          <w:p w14:paraId="2EAC562C" w14:textId="77777777" w:rsidR="00CE7FB1" w:rsidRDefault="00CE7FB1" w:rsidP="00C94B94">
            <w:r w:rsidRPr="0078649C">
              <w:t>S10, S4, S7</w:t>
            </w:r>
          </w:p>
        </w:tc>
      </w:tr>
    </w:tbl>
    <w:p w14:paraId="5C7FDDF7" w14:textId="77777777" w:rsidR="00CE7FB1" w:rsidRPr="00FA2EBD" w:rsidRDefault="00CE7FB1" w:rsidP="00CE7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3826"/>
      </w:tblGrid>
      <w:tr w:rsidR="00CE7FB1" w:rsidRPr="00FA2EBD" w14:paraId="26C7D89F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30732B11" w14:textId="77777777" w:rsidR="00CE7FB1" w:rsidRPr="00FA2EBD" w:rsidRDefault="00CE7FB1" w:rsidP="00C94B94">
            <w:pPr>
              <w:rPr>
                <w:b/>
                <w:bCs/>
              </w:rPr>
            </w:pPr>
            <w:r>
              <w:rPr>
                <w:b/>
                <w:bCs/>
              </w:rPr>
              <w:t>Study Design</w:t>
            </w:r>
          </w:p>
        </w:tc>
        <w:tc>
          <w:tcPr>
            <w:tcW w:w="2410" w:type="dxa"/>
            <w:noWrap/>
            <w:hideMark/>
          </w:tcPr>
          <w:p w14:paraId="4D47F8F3" w14:textId="77777777" w:rsidR="00CE7FB1" w:rsidRPr="00FA2EBD" w:rsidRDefault="00CE7FB1" w:rsidP="00C94B94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Studies, n (%)</w:t>
            </w:r>
          </w:p>
        </w:tc>
        <w:tc>
          <w:tcPr>
            <w:tcW w:w="3826" w:type="dxa"/>
          </w:tcPr>
          <w:p w14:paraId="5D2670F2" w14:textId="77777777" w:rsidR="00CE7FB1" w:rsidRPr="00FA2EBD" w:rsidRDefault="00CE7FB1" w:rsidP="00C94B94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 (</w:t>
            </w:r>
            <w:r>
              <w:rPr>
                <w:b/>
                <w:bCs/>
              </w:rPr>
              <w:t>S</w:t>
            </w:r>
            <w:r w:rsidRPr="008920C8">
              <w:rPr>
                <w:b/>
                <w:bCs/>
              </w:rPr>
              <w:t>#)</w:t>
            </w:r>
          </w:p>
        </w:tc>
      </w:tr>
      <w:tr w:rsidR="00CE7FB1" w:rsidRPr="00FA2EBD" w14:paraId="1EF5ECC5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5BCE0408" w14:textId="77777777" w:rsidR="00CE7FB1" w:rsidRPr="00FA2EBD" w:rsidRDefault="00CE7FB1" w:rsidP="00C94B94">
            <w:r w:rsidRPr="00FA2EBD">
              <w:t>Comparative studies</w:t>
            </w:r>
          </w:p>
        </w:tc>
        <w:tc>
          <w:tcPr>
            <w:tcW w:w="2410" w:type="dxa"/>
            <w:noWrap/>
            <w:hideMark/>
          </w:tcPr>
          <w:p w14:paraId="097D908F" w14:textId="77777777" w:rsidR="00CE7FB1" w:rsidRPr="00FA2EBD" w:rsidRDefault="00CE7FB1" w:rsidP="00C94B94">
            <w:r w:rsidRPr="00FA2EBD">
              <w:t>1</w:t>
            </w:r>
            <w:r>
              <w:t xml:space="preserve"> (5%)</w:t>
            </w:r>
          </w:p>
        </w:tc>
        <w:tc>
          <w:tcPr>
            <w:tcW w:w="3826" w:type="dxa"/>
          </w:tcPr>
          <w:p w14:paraId="311F75C6" w14:textId="77777777" w:rsidR="00CE7FB1" w:rsidRPr="00FA2EBD" w:rsidRDefault="00CE7FB1" w:rsidP="00C94B94">
            <w:r w:rsidRPr="00BB6484">
              <w:t>S1, S12, S13, S14, S15, S17, S18, S5, S9</w:t>
            </w:r>
          </w:p>
        </w:tc>
      </w:tr>
      <w:tr w:rsidR="00CE7FB1" w:rsidRPr="00FA2EBD" w14:paraId="1B052B7E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5B89121D" w14:textId="77777777" w:rsidR="00CE7FB1" w:rsidRPr="00FA2EBD" w:rsidRDefault="00CE7FB1" w:rsidP="00C94B94">
            <w:r w:rsidRPr="00FA2EBD">
              <w:t>Cross-sectional studies</w:t>
            </w:r>
          </w:p>
        </w:tc>
        <w:tc>
          <w:tcPr>
            <w:tcW w:w="2410" w:type="dxa"/>
            <w:noWrap/>
            <w:hideMark/>
          </w:tcPr>
          <w:p w14:paraId="3488C67E" w14:textId="77777777" w:rsidR="00CE7FB1" w:rsidRPr="00FA2EBD" w:rsidRDefault="00CE7FB1" w:rsidP="00C94B94">
            <w:r w:rsidRPr="00FA2EBD">
              <w:t>9</w:t>
            </w:r>
            <w:r>
              <w:t xml:space="preserve"> (45%)</w:t>
            </w:r>
          </w:p>
        </w:tc>
        <w:tc>
          <w:tcPr>
            <w:tcW w:w="3826" w:type="dxa"/>
          </w:tcPr>
          <w:p w14:paraId="7E338F16" w14:textId="77777777" w:rsidR="00CE7FB1" w:rsidRPr="00FA2EBD" w:rsidRDefault="00CE7FB1" w:rsidP="00C94B94">
            <w:r w:rsidRPr="00BB6484">
              <w:t>S11, S6, S7</w:t>
            </w:r>
          </w:p>
        </w:tc>
      </w:tr>
      <w:tr w:rsidR="00CE7FB1" w:rsidRPr="00FA2EBD" w14:paraId="2C0CC279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306234DA" w14:textId="77777777" w:rsidR="00CE7FB1" w:rsidRPr="00FA2EBD" w:rsidRDefault="00CE7FB1" w:rsidP="00C94B94">
            <w:r w:rsidRPr="00FA2EBD">
              <w:t xml:space="preserve">Evaluation </w:t>
            </w:r>
          </w:p>
        </w:tc>
        <w:tc>
          <w:tcPr>
            <w:tcW w:w="2410" w:type="dxa"/>
            <w:noWrap/>
            <w:hideMark/>
          </w:tcPr>
          <w:p w14:paraId="42924BE3" w14:textId="77777777" w:rsidR="00CE7FB1" w:rsidRPr="00FA2EBD" w:rsidRDefault="00CE7FB1" w:rsidP="00C94B94">
            <w:r w:rsidRPr="00FA2EBD">
              <w:t>1</w:t>
            </w:r>
            <w:r>
              <w:t xml:space="preserve"> (5%)</w:t>
            </w:r>
          </w:p>
        </w:tc>
        <w:tc>
          <w:tcPr>
            <w:tcW w:w="3826" w:type="dxa"/>
          </w:tcPr>
          <w:p w14:paraId="01762241" w14:textId="77777777" w:rsidR="00CE7FB1" w:rsidRPr="00FA2EBD" w:rsidRDefault="00CE7FB1" w:rsidP="00C94B94">
            <w:r>
              <w:t>S19, S20</w:t>
            </w:r>
          </w:p>
        </w:tc>
      </w:tr>
      <w:tr w:rsidR="00CE7FB1" w:rsidRPr="00FA2EBD" w14:paraId="77D427C2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008D71E8" w14:textId="77777777" w:rsidR="00CE7FB1" w:rsidRPr="00FA2EBD" w:rsidRDefault="00CE7FB1" w:rsidP="00C94B94">
            <w:r w:rsidRPr="00FA2EBD">
              <w:t>Experimental studies</w:t>
            </w:r>
          </w:p>
        </w:tc>
        <w:tc>
          <w:tcPr>
            <w:tcW w:w="2410" w:type="dxa"/>
            <w:noWrap/>
            <w:hideMark/>
          </w:tcPr>
          <w:p w14:paraId="4D577702" w14:textId="77777777" w:rsidR="00CE7FB1" w:rsidRPr="00FA2EBD" w:rsidRDefault="00CE7FB1" w:rsidP="00C94B94">
            <w:r w:rsidRPr="00FA2EBD">
              <w:t>2</w:t>
            </w:r>
            <w:r>
              <w:t xml:space="preserve"> (10%)</w:t>
            </w:r>
          </w:p>
        </w:tc>
        <w:tc>
          <w:tcPr>
            <w:tcW w:w="3826" w:type="dxa"/>
          </w:tcPr>
          <w:p w14:paraId="2F7D5FE2" w14:textId="77777777" w:rsidR="00CE7FB1" w:rsidRPr="00FA2EBD" w:rsidRDefault="00CE7FB1" w:rsidP="00C94B94">
            <w:r>
              <w:t>S2</w:t>
            </w:r>
          </w:p>
        </w:tc>
      </w:tr>
      <w:tr w:rsidR="00CE7FB1" w:rsidRPr="00FA2EBD" w14:paraId="261805FE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21062255" w14:textId="77777777" w:rsidR="00CE7FB1" w:rsidRPr="00FA2EBD" w:rsidRDefault="00CE7FB1" w:rsidP="00C94B94">
            <w:r w:rsidRPr="00FA2EBD">
              <w:t>Exploratory studies</w:t>
            </w:r>
          </w:p>
        </w:tc>
        <w:tc>
          <w:tcPr>
            <w:tcW w:w="2410" w:type="dxa"/>
            <w:noWrap/>
            <w:hideMark/>
          </w:tcPr>
          <w:p w14:paraId="035FDD17" w14:textId="77777777" w:rsidR="00CE7FB1" w:rsidRPr="00FA2EBD" w:rsidRDefault="00CE7FB1" w:rsidP="00C94B94">
            <w:r w:rsidRPr="00FA2EBD">
              <w:t>3</w:t>
            </w:r>
            <w:r>
              <w:t xml:space="preserve"> (15%)</w:t>
            </w:r>
          </w:p>
        </w:tc>
        <w:tc>
          <w:tcPr>
            <w:tcW w:w="3826" w:type="dxa"/>
          </w:tcPr>
          <w:p w14:paraId="0FB17667" w14:textId="77777777" w:rsidR="00CE7FB1" w:rsidRPr="00FA2EBD" w:rsidRDefault="00CE7FB1" w:rsidP="00C94B94">
            <w:r>
              <w:t>S3</w:t>
            </w:r>
          </w:p>
        </w:tc>
      </w:tr>
      <w:tr w:rsidR="00CE7FB1" w:rsidRPr="00FA2EBD" w14:paraId="2C2278C0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02AA9A13" w14:textId="77777777" w:rsidR="00CE7FB1" w:rsidRPr="00FA2EBD" w:rsidRDefault="00CE7FB1" w:rsidP="00C94B94">
            <w:r w:rsidRPr="00FA2EBD">
              <w:t>Mixed methods</w:t>
            </w:r>
          </w:p>
        </w:tc>
        <w:tc>
          <w:tcPr>
            <w:tcW w:w="2410" w:type="dxa"/>
            <w:noWrap/>
            <w:hideMark/>
          </w:tcPr>
          <w:p w14:paraId="65E5723D" w14:textId="77777777" w:rsidR="00CE7FB1" w:rsidRPr="00FA2EBD" w:rsidRDefault="00CE7FB1" w:rsidP="00C94B94">
            <w:r w:rsidRPr="00FA2EBD">
              <w:t>1</w:t>
            </w:r>
            <w:r>
              <w:t xml:space="preserve"> (5%)</w:t>
            </w:r>
          </w:p>
        </w:tc>
        <w:tc>
          <w:tcPr>
            <w:tcW w:w="3826" w:type="dxa"/>
          </w:tcPr>
          <w:p w14:paraId="2E5C75DD" w14:textId="77777777" w:rsidR="00CE7FB1" w:rsidRPr="00FA2EBD" w:rsidRDefault="00CE7FB1" w:rsidP="00C94B94">
            <w:r>
              <w:t>S4</w:t>
            </w:r>
          </w:p>
        </w:tc>
      </w:tr>
      <w:tr w:rsidR="00CE7FB1" w:rsidRPr="00FA2EBD" w14:paraId="1A10DCFB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417F32F2" w14:textId="77777777" w:rsidR="00CE7FB1" w:rsidRPr="00FA2EBD" w:rsidRDefault="00CE7FB1" w:rsidP="00C94B94">
            <w:r w:rsidRPr="00FA2EBD">
              <w:t>Other</w:t>
            </w:r>
          </w:p>
        </w:tc>
        <w:tc>
          <w:tcPr>
            <w:tcW w:w="2410" w:type="dxa"/>
            <w:noWrap/>
            <w:hideMark/>
          </w:tcPr>
          <w:p w14:paraId="47D2358C" w14:textId="77777777" w:rsidR="00CE7FB1" w:rsidRPr="00FA2EBD" w:rsidRDefault="00CE7FB1" w:rsidP="00C94B94">
            <w:r w:rsidRPr="00FA2EBD">
              <w:t>1</w:t>
            </w:r>
            <w:r>
              <w:t xml:space="preserve"> (5%)</w:t>
            </w:r>
          </w:p>
        </w:tc>
        <w:tc>
          <w:tcPr>
            <w:tcW w:w="3826" w:type="dxa"/>
          </w:tcPr>
          <w:p w14:paraId="665D0836" w14:textId="77777777" w:rsidR="00CE7FB1" w:rsidRPr="00FA2EBD" w:rsidRDefault="00CE7FB1" w:rsidP="00C94B94">
            <w:r>
              <w:t>S8</w:t>
            </w:r>
          </w:p>
        </w:tc>
      </w:tr>
      <w:tr w:rsidR="00CE7FB1" w:rsidRPr="00FA2EBD" w14:paraId="483B748F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13FA491A" w14:textId="77777777" w:rsidR="00CE7FB1" w:rsidRPr="00FA2EBD" w:rsidRDefault="00CE7FB1" w:rsidP="00C94B94">
            <w:r w:rsidRPr="00FA2EBD">
              <w:t>Qualitative studies</w:t>
            </w:r>
          </w:p>
        </w:tc>
        <w:tc>
          <w:tcPr>
            <w:tcW w:w="2410" w:type="dxa"/>
            <w:noWrap/>
            <w:hideMark/>
          </w:tcPr>
          <w:p w14:paraId="03D31B9A" w14:textId="77777777" w:rsidR="00CE7FB1" w:rsidRPr="00FA2EBD" w:rsidRDefault="00CE7FB1" w:rsidP="00C94B94">
            <w:r w:rsidRPr="00FA2EBD">
              <w:t>1</w:t>
            </w:r>
            <w:r>
              <w:t xml:space="preserve"> (5%)</w:t>
            </w:r>
          </w:p>
        </w:tc>
        <w:tc>
          <w:tcPr>
            <w:tcW w:w="3826" w:type="dxa"/>
          </w:tcPr>
          <w:p w14:paraId="54D69C6A" w14:textId="77777777" w:rsidR="00CE7FB1" w:rsidRPr="00FA2EBD" w:rsidRDefault="00CE7FB1" w:rsidP="00C94B94">
            <w:r>
              <w:t>S10</w:t>
            </w:r>
          </w:p>
        </w:tc>
      </w:tr>
      <w:tr w:rsidR="00CE7FB1" w:rsidRPr="00FA2EBD" w14:paraId="47D96F81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2BF37AED" w14:textId="77777777" w:rsidR="00CE7FB1" w:rsidRPr="00FA2EBD" w:rsidRDefault="00CE7FB1" w:rsidP="00C94B94">
            <w:r w:rsidRPr="00FA2EBD">
              <w:t>Quantitative studies</w:t>
            </w:r>
          </w:p>
        </w:tc>
        <w:tc>
          <w:tcPr>
            <w:tcW w:w="2410" w:type="dxa"/>
            <w:noWrap/>
            <w:hideMark/>
          </w:tcPr>
          <w:p w14:paraId="36BF9BEF" w14:textId="77777777" w:rsidR="00CE7FB1" w:rsidRPr="00FA2EBD" w:rsidRDefault="00CE7FB1" w:rsidP="00C94B94">
            <w:r w:rsidRPr="00FA2EBD">
              <w:t>1</w:t>
            </w:r>
            <w:r>
              <w:t xml:space="preserve"> (5%)</w:t>
            </w:r>
          </w:p>
        </w:tc>
        <w:tc>
          <w:tcPr>
            <w:tcW w:w="3826" w:type="dxa"/>
          </w:tcPr>
          <w:p w14:paraId="6FCDDE63" w14:textId="77777777" w:rsidR="00CE7FB1" w:rsidRPr="00FA2EBD" w:rsidRDefault="00CE7FB1" w:rsidP="00C94B94">
            <w:r>
              <w:t>S16</w:t>
            </w:r>
          </w:p>
        </w:tc>
      </w:tr>
    </w:tbl>
    <w:p w14:paraId="7B978525" w14:textId="77777777" w:rsidR="00CE7FB1" w:rsidRDefault="00CE7FB1" w:rsidP="00CE7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3826"/>
      </w:tblGrid>
      <w:tr w:rsidR="00CE7FB1" w:rsidRPr="00FA2EBD" w14:paraId="1D9E317F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7EDBE21C" w14:textId="77777777" w:rsidR="00CE7FB1" w:rsidRPr="00FA2EBD" w:rsidRDefault="00CE7FB1" w:rsidP="00C94B94">
            <w:pPr>
              <w:rPr>
                <w:b/>
                <w:bCs/>
              </w:rPr>
            </w:pPr>
            <w:r w:rsidRPr="003E5B7D">
              <w:rPr>
                <w:b/>
                <w:bCs/>
              </w:rPr>
              <w:t>Dental Discipline</w:t>
            </w:r>
          </w:p>
        </w:tc>
        <w:tc>
          <w:tcPr>
            <w:tcW w:w="2410" w:type="dxa"/>
            <w:noWrap/>
            <w:hideMark/>
          </w:tcPr>
          <w:p w14:paraId="547E4E2C" w14:textId="77777777" w:rsidR="00CE7FB1" w:rsidRPr="00FA2EBD" w:rsidRDefault="00CE7FB1" w:rsidP="00C94B94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Studies, n (%)</w:t>
            </w:r>
          </w:p>
        </w:tc>
        <w:tc>
          <w:tcPr>
            <w:tcW w:w="3826" w:type="dxa"/>
          </w:tcPr>
          <w:p w14:paraId="0C89CD85" w14:textId="77777777" w:rsidR="00CE7FB1" w:rsidRPr="00FA2EBD" w:rsidRDefault="00CE7FB1" w:rsidP="00C94B94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 (</w:t>
            </w:r>
            <w:r>
              <w:rPr>
                <w:b/>
                <w:bCs/>
              </w:rPr>
              <w:t>S</w:t>
            </w:r>
            <w:r w:rsidRPr="008920C8">
              <w:rPr>
                <w:b/>
                <w:bCs/>
              </w:rPr>
              <w:t>#)</w:t>
            </w:r>
          </w:p>
        </w:tc>
      </w:tr>
      <w:tr w:rsidR="00CE7FB1" w:rsidRPr="00FA2EBD" w14:paraId="0A6EC43D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58DDA83B" w14:textId="77777777" w:rsidR="00CE7FB1" w:rsidRPr="00FA2EBD" w:rsidRDefault="00CE7FB1" w:rsidP="00C94B94">
            <w:r w:rsidRPr="00772447">
              <w:t>Dental Education</w:t>
            </w:r>
          </w:p>
        </w:tc>
        <w:tc>
          <w:tcPr>
            <w:tcW w:w="2410" w:type="dxa"/>
            <w:noWrap/>
            <w:hideMark/>
          </w:tcPr>
          <w:p w14:paraId="4A8BCA22" w14:textId="77777777" w:rsidR="00CE7FB1" w:rsidRPr="00FA2EBD" w:rsidRDefault="00CE7FB1" w:rsidP="00C94B94">
            <w:r>
              <w:t>7 (35%)</w:t>
            </w:r>
          </w:p>
        </w:tc>
        <w:tc>
          <w:tcPr>
            <w:tcW w:w="3826" w:type="dxa"/>
          </w:tcPr>
          <w:p w14:paraId="6FD64700" w14:textId="77777777" w:rsidR="00CE7FB1" w:rsidRPr="00FA2EBD" w:rsidRDefault="00CE7FB1" w:rsidP="00C94B94">
            <w:r w:rsidRPr="008C39EC">
              <w:t>S13, S14, S15, S16, S17, S18, S8, S9</w:t>
            </w:r>
          </w:p>
        </w:tc>
      </w:tr>
      <w:tr w:rsidR="00CE7FB1" w:rsidRPr="00FA2EBD" w14:paraId="309BE2D6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566B0797" w14:textId="77777777" w:rsidR="00CE7FB1" w:rsidRPr="00FA2EBD" w:rsidRDefault="00CE7FB1" w:rsidP="00C94B94">
            <w:r w:rsidRPr="00772447">
              <w:t>Dental Hygiene</w:t>
            </w:r>
          </w:p>
        </w:tc>
        <w:tc>
          <w:tcPr>
            <w:tcW w:w="2410" w:type="dxa"/>
            <w:noWrap/>
            <w:hideMark/>
          </w:tcPr>
          <w:p w14:paraId="630F04DE" w14:textId="77777777" w:rsidR="00CE7FB1" w:rsidRPr="00FA2EBD" w:rsidRDefault="00CE7FB1" w:rsidP="00C94B94">
            <w:r>
              <w:t>1 (5%)</w:t>
            </w:r>
          </w:p>
        </w:tc>
        <w:tc>
          <w:tcPr>
            <w:tcW w:w="3826" w:type="dxa"/>
          </w:tcPr>
          <w:p w14:paraId="523AB0C2" w14:textId="77777777" w:rsidR="00CE7FB1" w:rsidRPr="00FA2EBD" w:rsidRDefault="00CE7FB1" w:rsidP="00C94B94">
            <w:r w:rsidRPr="008C39EC">
              <w:t>S1, S2, S3, S4, S5, S6, S7</w:t>
            </w:r>
          </w:p>
        </w:tc>
      </w:tr>
      <w:tr w:rsidR="00CE7FB1" w:rsidRPr="00FA2EBD" w14:paraId="1080F4EF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6759F5D8" w14:textId="77777777" w:rsidR="00CE7FB1" w:rsidRPr="00FA2EBD" w:rsidRDefault="00CE7FB1" w:rsidP="00C94B94">
            <w:r w:rsidRPr="00772447">
              <w:t>Dental Radiology</w:t>
            </w:r>
          </w:p>
        </w:tc>
        <w:tc>
          <w:tcPr>
            <w:tcW w:w="2410" w:type="dxa"/>
            <w:noWrap/>
            <w:hideMark/>
          </w:tcPr>
          <w:p w14:paraId="013951F7" w14:textId="77777777" w:rsidR="00CE7FB1" w:rsidRPr="00FA2EBD" w:rsidRDefault="00CE7FB1" w:rsidP="00C94B94">
            <w:r>
              <w:t>2 (10%)</w:t>
            </w:r>
          </w:p>
        </w:tc>
        <w:tc>
          <w:tcPr>
            <w:tcW w:w="3826" w:type="dxa"/>
          </w:tcPr>
          <w:p w14:paraId="0F0A12D3" w14:textId="77777777" w:rsidR="00CE7FB1" w:rsidRPr="00FA2EBD" w:rsidRDefault="00CE7FB1" w:rsidP="00C94B94">
            <w:r w:rsidRPr="008C39EC">
              <w:t>S10, S20</w:t>
            </w:r>
          </w:p>
        </w:tc>
      </w:tr>
      <w:tr w:rsidR="00CE7FB1" w:rsidRPr="00FA2EBD" w14:paraId="6AF34AD6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3E41305B" w14:textId="77777777" w:rsidR="00CE7FB1" w:rsidRPr="00FA2EBD" w:rsidRDefault="00CE7FB1" w:rsidP="00C94B94">
            <w:r w:rsidRPr="00772447">
              <w:t>General Dentistry</w:t>
            </w:r>
          </w:p>
        </w:tc>
        <w:tc>
          <w:tcPr>
            <w:tcW w:w="2410" w:type="dxa"/>
            <w:noWrap/>
            <w:hideMark/>
          </w:tcPr>
          <w:p w14:paraId="65E8E5BD" w14:textId="77777777" w:rsidR="00CE7FB1" w:rsidRPr="00FA2EBD" w:rsidRDefault="00CE7FB1" w:rsidP="00C94B94">
            <w:r>
              <w:t>8 (40%)</w:t>
            </w:r>
          </w:p>
        </w:tc>
        <w:tc>
          <w:tcPr>
            <w:tcW w:w="3826" w:type="dxa"/>
          </w:tcPr>
          <w:p w14:paraId="32C2819E" w14:textId="77777777" w:rsidR="00CE7FB1" w:rsidRPr="00FA2EBD" w:rsidRDefault="00CE7FB1" w:rsidP="00C94B94">
            <w:r>
              <w:t>S11</w:t>
            </w:r>
          </w:p>
        </w:tc>
      </w:tr>
      <w:tr w:rsidR="00CE7FB1" w:rsidRPr="00FA2EBD" w14:paraId="63C6E74C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128AD5AD" w14:textId="77777777" w:rsidR="00CE7FB1" w:rsidRPr="00FA2EBD" w:rsidRDefault="00CE7FB1" w:rsidP="00C94B94">
            <w:r w:rsidRPr="00772447">
              <w:t>Prosthodontics</w:t>
            </w:r>
          </w:p>
        </w:tc>
        <w:tc>
          <w:tcPr>
            <w:tcW w:w="2410" w:type="dxa"/>
            <w:noWrap/>
            <w:hideMark/>
          </w:tcPr>
          <w:p w14:paraId="733410E8" w14:textId="77777777" w:rsidR="00CE7FB1" w:rsidRPr="00FA2EBD" w:rsidRDefault="00CE7FB1" w:rsidP="00C94B94">
            <w:r>
              <w:t>1 (5%)</w:t>
            </w:r>
          </w:p>
        </w:tc>
        <w:tc>
          <w:tcPr>
            <w:tcW w:w="3826" w:type="dxa"/>
          </w:tcPr>
          <w:p w14:paraId="2F7983ED" w14:textId="77777777" w:rsidR="00CE7FB1" w:rsidRPr="00FA2EBD" w:rsidRDefault="00CE7FB1" w:rsidP="00C94B94">
            <w:r>
              <w:t>S12</w:t>
            </w:r>
          </w:p>
        </w:tc>
      </w:tr>
      <w:tr w:rsidR="00CE7FB1" w:rsidRPr="00FA2EBD" w14:paraId="01F5B97B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60A44465" w14:textId="77777777" w:rsidR="00CE7FB1" w:rsidRPr="00FA2EBD" w:rsidRDefault="00CE7FB1" w:rsidP="00C94B94">
            <w:r w:rsidRPr="00772447">
              <w:t>Restorative Dentistry</w:t>
            </w:r>
          </w:p>
        </w:tc>
        <w:tc>
          <w:tcPr>
            <w:tcW w:w="2410" w:type="dxa"/>
            <w:noWrap/>
            <w:hideMark/>
          </w:tcPr>
          <w:p w14:paraId="18E0C537" w14:textId="77777777" w:rsidR="00CE7FB1" w:rsidRPr="00FA2EBD" w:rsidRDefault="00CE7FB1" w:rsidP="00C94B94">
            <w:r w:rsidRPr="00FA2EBD">
              <w:t>1</w:t>
            </w:r>
            <w:r>
              <w:t xml:space="preserve"> (5%)</w:t>
            </w:r>
          </w:p>
        </w:tc>
        <w:tc>
          <w:tcPr>
            <w:tcW w:w="3826" w:type="dxa"/>
          </w:tcPr>
          <w:p w14:paraId="01FA7F63" w14:textId="77777777" w:rsidR="00CE7FB1" w:rsidRPr="00FA2EBD" w:rsidRDefault="00CE7FB1" w:rsidP="00C94B94">
            <w:r>
              <w:t>S19</w:t>
            </w:r>
          </w:p>
        </w:tc>
      </w:tr>
    </w:tbl>
    <w:p w14:paraId="4AD96639" w14:textId="77777777" w:rsidR="00CE7FB1" w:rsidRPr="0073023A" w:rsidRDefault="00CE7FB1" w:rsidP="00CE7FB1">
      <w:r>
        <w:fldChar w:fldCharType="begin"/>
      </w:r>
      <w:r>
        <w:instrText xml:space="preserve"> LINK Excel.Sheet.12 "/Users/sa07/Desktop/HBKU_Spring24/Principles of Health Informatics/ScopingReview/Update - Paper /summaryTable.xlsx" Sheet2!R26C1:R32C2 \a \f 5 \h  \* MERGEFORMAT </w:instrText>
      </w:r>
      <w:r>
        <w:fldChar w:fldCharType="separate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140"/>
        <w:gridCol w:w="4211"/>
      </w:tblGrid>
      <w:tr w:rsidR="00CE7FB1" w:rsidRPr="0073023A" w14:paraId="29C5FC00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11336E93" w14:textId="77777777" w:rsidR="00CE7FB1" w:rsidRPr="0073023A" w:rsidRDefault="00CE7FB1" w:rsidP="00C94B94">
            <w:pPr>
              <w:rPr>
                <w:b/>
                <w:bCs/>
              </w:rPr>
            </w:pPr>
            <w:r w:rsidRPr="0073023A">
              <w:rPr>
                <w:b/>
                <w:bCs/>
              </w:rPr>
              <w:t>Row Labels</w:t>
            </w:r>
          </w:p>
        </w:tc>
        <w:tc>
          <w:tcPr>
            <w:tcW w:w="4211" w:type="dxa"/>
            <w:noWrap/>
            <w:hideMark/>
          </w:tcPr>
          <w:p w14:paraId="7D25AF60" w14:textId="77777777" w:rsidR="00CE7FB1" w:rsidRPr="0073023A" w:rsidRDefault="00CE7FB1" w:rsidP="00C94B94">
            <w:pPr>
              <w:rPr>
                <w:b/>
                <w:bCs/>
              </w:rPr>
            </w:pPr>
            <w:r w:rsidRPr="0073023A">
              <w:rPr>
                <w:b/>
                <w:bCs/>
              </w:rPr>
              <w:t>Count of Study # (e.g., S1,S2,S3,etc)</w:t>
            </w:r>
          </w:p>
        </w:tc>
      </w:tr>
      <w:tr w:rsidR="00CE7FB1" w:rsidRPr="0073023A" w14:paraId="16536A03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2B6144B9" w14:textId="77777777" w:rsidR="00CE7FB1" w:rsidRPr="0073023A" w:rsidRDefault="00CE7FB1" w:rsidP="00C94B94">
            <w:r w:rsidRPr="0073023A">
              <w:t>Dental Education</w:t>
            </w:r>
          </w:p>
        </w:tc>
        <w:tc>
          <w:tcPr>
            <w:tcW w:w="4211" w:type="dxa"/>
            <w:noWrap/>
            <w:hideMark/>
          </w:tcPr>
          <w:p w14:paraId="4D9633F0" w14:textId="77777777" w:rsidR="00CE7FB1" w:rsidRPr="0073023A" w:rsidRDefault="00CE7FB1" w:rsidP="00C94B94">
            <w:r w:rsidRPr="0073023A">
              <w:t>7</w:t>
            </w:r>
          </w:p>
        </w:tc>
      </w:tr>
      <w:tr w:rsidR="00CE7FB1" w:rsidRPr="0073023A" w14:paraId="5BE39C66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1916B72E" w14:textId="77777777" w:rsidR="00CE7FB1" w:rsidRPr="0073023A" w:rsidRDefault="00CE7FB1" w:rsidP="00C94B94">
            <w:r w:rsidRPr="0073023A">
              <w:t>Dental Hygiene</w:t>
            </w:r>
          </w:p>
        </w:tc>
        <w:tc>
          <w:tcPr>
            <w:tcW w:w="4211" w:type="dxa"/>
            <w:noWrap/>
            <w:hideMark/>
          </w:tcPr>
          <w:p w14:paraId="177E1B22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44937600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45F3E5F9" w14:textId="77777777" w:rsidR="00CE7FB1" w:rsidRPr="0073023A" w:rsidRDefault="00CE7FB1" w:rsidP="00C94B94">
            <w:r w:rsidRPr="0073023A">
              <w:t>Dental Radiology</w:t>
            </w:r>
          </w:p>
        </w:tc>
        <w:tc>
          <w:tcPr>
            <w:tcW w:w="4211" w:type="dxa"/>
            <w:noWrap/>
            <w:hideMark/>
          </w:tcPr>
          <w:p w14:paraId="38CA5108" w14:textId="77777777" w:rsidR="00CE7FB1" w:rsidRPr="0073023A" w:rsidRDefault="00CE7FB1" w:rsidP="00C94B94">
            <w:r w:rsidRPr="0073023A">
              <w:t>2</w:t>
            </w:r>
          </w:p>
        </w:tc>
      </w:tr>
      <w:tr w:rsidR="00CE7FB1" w:rsidRPr="0073023A" w14:paraId="0BB12A32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6822AC86" w14:textId="77777777" w:rsidR="00CE7FB1" w:rsidRPr="0073023A" w:rsidRDefault="00CE7FB1" w:rsidP="00C94B94">
            <w:r w:rsidRPr="0073023A">
              <w:t>General Dentistry</w:t>
            </w:r>
          </w:p>
        </w:tc>
        <w:tc>
          <w:tcPr>
            <w:tcW w:w="4211" w:type="dxa"/>
            <w:noWrap/>
            <w:hideMark/>
          </w:tcPr>
          <w:p w14:paraId="1541784F" w14:textId="77777777" w:rsidR="00CE7FB1" w:rsidRPr="0073023A" w:rsidRDefault="00CE7FB1" w:rsidP="00C94B94">
            <w:r w:rsidRPr="0073023A">
              <w:t>8</w:t>
            </w:r>
          </w:p>
        </w:tc>
      </w:tr>
      <w:tr w:rsidR="00CE7FB1" w:rsidRPr="0073023A" w14:paraId="1B52942D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26AC7C2F" w14:textId="77777777" w:rsidR="00CE7FB1" w:rsidRPr="0073023A" w:rsidRDefault="00CE7FB1" w:rsidP="00C94B94">
            <w:r w:rsidRPr="0073023A">
              <w:t>Prosthodontics</w:t>
            </w:r>
          </w:p>
        </w:tc>
        <w:tc>
          <w:tcPr>
            <w:tcW w:w="4211" w:type="dxa"/>
            <w:noWrap/>
            <w:hideMark/>
          </w:tcPr>
          <w:p w14:paraId="4224DD82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4AF13F2B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4A0B54EB" w14:textId="77777777" w:rsidR="00CE7FB1" w:rsidRPr="0073023A" w:rsidRDefault="00CE7FB1" w:rsidP="00C94B94">
            <w:r w:rsidRPr="0073023A">
              <w:t>Restorative Dentistry</w:t>
            </w:r>
          </w:p>
        </w:tc>
        <w:tc>
          <w:tcPr>
            <w:tcW w:w="4211" w:type="dxa"/>
            <w:noWrap/>
            <w:hideMark/>
          </w:tcPr>
          <w:p w14:paraId="2FC59BA8" w14:textId="77777777" w:rsidR="00CE7FB1" w:rsidRPr="0073023A" w:rsidRDefault="00CE7FB1" w:rsidP="00C94B94">
            <w:r w:rsidRPr="0073023A">
              <w:t>1</w:t>
            </w:r>
          </w:p>
        </w:tc>
      </w:tr>
    </w:tbl>
    <w:p w14:paraId="241124DF" w14:textId="77777777" w:rsidR="00CE7FB1" w:rsidRDefault="00CE7FB1" w:rsidP="00CE7FB1"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3826"/>
      </w:tblGrid>
      <w:tr w:rsidR="00CE7FB1" w:rsidRPr="00FA2EBD" w14:paraId="456107CD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40C04718" w14:textId="77777777" w:rsidR="00CE7FB1" w:rsidRPr="00FA2EBD" w:rsidRDefault="00CE7FB1" w:rsidP="00C94B94">
            <w:pPr>
              <w:rPr>
                <w:b/>
                <w:bCs/>
              </w:rPr>
            </w:pPr>
            <w:r w:rsidRPr="004B4BA9">
              <w:rPr>
                <w:b/>
                <w:bCs/>
              </w:rPr>
              <w:t>Dental Education Setting</w:t>
            </w:r>
          </w:p>
        </w:tc>
        <w:tc>
          <w:tcPr>
            <w:tcW w:w="2410" w:type="dxa"/>
            <w:noWrap/>
            <w:hideMark/>
          </w:tcPr>
          <w:p w14:paraId="2B743385" w14:textId="77777777" w:rsidR="00CE7FB1" w:rsidRPr="00FA2EBD" w:rsidRDefault="00CE7FB1" w:rsidP="00C94B94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Studies, n (%)</w:t>
            </w:r>
          </w:p>
        </w:tc>
        <w:tc>
          <w:tcPr>
            <w:tcW w:w="3826" w:type="dxa"/>
          </w:tcPr>
          <w:p w14:paraId="23E939F4" w14:textId="77777777" w:rsidR="00CE7FB1" w:rsidRPr="00FA2EBD" w:rsidRDefault="00CE7FB1" w:rsidP="00C94B94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 (</w:t>
            </w:r>
            <w:r>
              <w:rPr>
                <w:b/>
                <w:bCs/>
              </w:rPr>
              <w:t>S</w:t>
            </w:r>
            <w:r w:rsidRPr="008920C8">
              <w:rPr>
                <w:b/>
                <w:bCs/>
              </w:rPr>
              <w:t>#)</w:t>
            </w:r>
          </w:p>
        </w:tc>
      </w:tr>
      <w:tr w:rsidR="00CE7FB1" w:rsidRPr="00FA2EBD" w14:paraId="5E9FA683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36752C39" w14:textId="77777777" w:rsidR="00CE7FB1" w:rsidRPr="00FA2EBD" w:rsidRDefault="00CE7FB1" w:rsidP="00C94B94">
            <w:r>
              <w:t>Denatl Schools</w:t>
            </w:r>
          </w:p>
        </w:tc>
        <w:tc>
          <w:tcPr>
            <w:tcW w:w="2410" w:type="dxa"/>
            <w:noWrap/>
            <w:hideMark/>
          </w:tcPr>
          <w:p w14:paraId="482E5E00" w14:textId="77777777" w:rsidR="00CE7FB1" w:rsidRPr="00FA2EBD" w:rsidRDefault="00CE7FB1" w:rsidP="00C94B94">
            <w:r>
              <w:t>14 (70%)</w:t>
            </w:r>
          </w:p>
        </w:tc>
        <w:tc>
          <w:tcPr>
            <w:tcW w:w="3826" w:type="dxa"/>
          </w:tcPr>
          <w:p w14:paraId="35D8F0EE" w14:textId="77777777" w:rsidR="00CE7FB1" w:rsidRPr="00FA2EBD" w:rsidRDefault="00CE7FB1" w:rsidP="00C94B94">
            <w:r w:rsidRPr="006B38D6">
              <w:t>S10, S11, S12, S15, S16, S19, S2, S20, S3, S4, S5, S6, S8, S9</w:t>
            </w:r>
          </w:p>
        </w:tc>
      </w:tr>
      <w:tr w:rsidR="00CE7FB1" w:rsidRPr="00FA2EBD" w14:paraId="46C6B0AA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2DC3D771" w14:textId="77777777" w:rsidR="00CE7FB1" w:rsidRPr="00FA2EBD" w:rsidRDefault="00CE7FB1" w:rsidP="00C94B94">
            <w:r w:rsidRPr="00677A6D">
              <w:t>Dental institutions</w:t>
            </w:r>
          </w:p>
        </w:tc>
        <w:tc>
          <w:tcPr>
            <w:tcW w:w="2410" w:type="dxa"/>
            <w:noWrap/>
            <w:hideMark/>
          </w:tcPr>
          <w:p w14:paraId="4D2CDA73" w14:textId="77777777" w:rsidR="00CE7FB1" w:rsidRPr="00FA2EBD" w:rsidRDefault="00CE7FB1" w:rsidP="00C94B94">
            <w:r>
              <w:t>6 (30%)</w:t>
            </w:r>
          </w:p>
        </w:tc>
        <w:tc>
          <w:tcPr>
            <w:tcW w:w="3826" w:type="dxa"/>
          </w:tcPr>
          <w:p w14:paraId="4CC543CB" w14:textId="77777777" w:rsidR="00CE7FB1" w:rsidRPr="00FA2EBD" w:rsidRDefault="00CE7FB1" w:rsidP="00C94B94">
            <w:r w:rsidRPr="006B38D6">
              <w:t>S1, S13, S14, S17, S18, S7</w:t>
            </w:r>
          </w:p>
        </w:tc>
      </w:tr>
    </w:tbl>
    <w:p w14:paraId="4F745581" w14:textId="77777777" w:rsidR="00CE7FB1" w:rsidRDefault="00CE7FB1" w:rsidP="00CE7FB1"/>
    <w:p w14:paraId="3D011758" w14:textId="77777777" w:rsidR="00CE7FB1" w:rsidRDefault="00CE7FB1" w:rsidP="00CE7FB1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fldChar w:fldCharType="begin"/>
      </w:r>
      <w:r>
        <w:instrText xml:space="preserve"> LINK Excel.Sheet.12 "/Users/sa07/Desktop/HBKU_Spring24/Principles of Health Informatics/ScopingReview/Update - Paper /summaryTable.xlsx" Sheet2!R44C1:R69C2 \a \f 5 \h  \* MERGEFORMAT </w:instrText>
      </w:r>
      <w:r>
        <w:fldChar w:fldCharType="separate"/>
      </w:r>
    </w:p>
    <w:tbl>
      <w:tblPr>
        <w:tblStyle w:val="TableGrid"/>
        <w:tblW w:w="8800" w:type="dxa"/>
        <w:tblLook w:val="04A0" w:firstRow="1" w:lastRow="0" w:firstColumn="1" w:lastColumn="0" w:noHBand="0" w:noVBand="1"/>
      </w:tblPr>
      <w:tblGrid>
        <w:gridCol w:w="5140"/>
        <w:gridCol w:w="3660"/>
      </w:tblGrid>
      <w:tr w:rsidR="00CE7FB1" w:rsidRPr="0073023A" w14:paraId="0D3B1EE0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6DE970DE" w14:textId="77777777" w:rsidR="00CE7FB1" w:rsidRPr="0073023A" w:rsidRDefault="00CE7FB1" w:rsidP="00C94B94">
            <w:pPr>
              <w:rPr>
                <w:b/>
                <w:bCs/>
              </w:rPr>
            </w:pPr>
            <w:r w:rsidRPr="0073023A">
              <w:rPr>
                <w:b/>
                <w:bCs/>
              </w:rPr>
              <w:t>Row Labels</w:t>
            </w:r>
          </w:p>
        </w:tc>
        <w:tc>
          <w:tcPr>
            <w:tcW w:w="3660" w:type="dxa"/>
            <w:noWrap/>
            <w:hideMark/>
          </w:tcPr>
          <w:p w14:paraId="2F9BF60D" w14:textId="77777777" w:rsidR="00CE7FB1" w:rsidRPr="0073023A" w:rsidRDefault="00CE7FB1" w:rsidP="00C94B94">
            <w:pPr>
              <w:rPr>
                <w:b/>
                <w:bCs/>
              </w:rPr>
            </w:pPr>
            <w:r w:rsidRPr="0073023A">
              <w:rPr>
                <w:b/>
                <w:bCs/>
              </w:rPr>
              <w:t>Count of Study # (e.g., S1,S2,S3,etc)</w:t>
            </w:r>
          </w:p>
        </w:tc>
      </w:tr>
      <w:tr w:rsidR="00CE7FB1" w:rsidRPr="0073023A" w14:paraId="23C4B0C8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301C3C29" w14:textId="77777777" w:rsidR="00CE7FB1" w:rsidRPr="0073023A" w:rsidRDefault="00CE7FB1" w:rsidP="00C94B94">
            <w:pPr>
              <w:rPr>
                <w:b/>
                <w:bCs/>
              </w:rPr>
            </w:pPr>
            <w:r w:rsidRPr="0073023A">
              <w:rPr>
                <w:b/>
                <w:bCs/>
              </w:rPr>
              <w:t>Educators</w:t>
            </w:r>
          </w:p>
        </w:tc>
        <w:tc>
          <w:tcPr>
            <w:tcW w:w="3660" w:type="dxa"/>
            <w:noWrap/>
            <w:hideMark/>
          </w:tcPr>
          <w:p w14:paraId="463CC0FE" w14:textId="77777777" w:rsidR="00CE7FB1" w:rsidRPr="0073023A" w:rsidRDefault="00CE7FB1" w:rsidP="00C94B94">
            <w:pPr>
              <w:rPr>
                <w:b/>
                <w:bCs/>
              </w:rPr>
            </w:pPr>
            <w:r w:rsidRPr="0073023A">
              <w:rPr>
                <w:b/>
                <w:bCs/>
              </w:rPr>
              <w:t>2</w:t>
            </w:r>
          </w:p>
        </w:tc>
      </w:tr>
      <w:tr w:rsidR="00CE7FB1" w:rsidRPr="0073023A" w14:paraId="655A1836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4BBEC0B2" w14:textId="77777777" w:rsidR="00CE7FB1" w:rsidRPr="0073023A" w:rsidRDefault="00CE7FB1" w:rsidP="00C94B94">
            <w:r w:rsidRPr="0073023A">
              <w:t>28 Participants</w:t>
            </w:r>
          </w:p>
        </w:tc>
        <w:tc>
          <w:tcPr>
            <w:tcW w:w="3660" w:type="dxa"/>
            <w:noWrap/>
            <w:hideMark/>
          </w:tcPr>
          <w:p w14:paraId="6FF356E9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29CD6CB7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4C5FBB4A" w14:textId="77777777" w:rsidR="00CE7FB1" w:rsidRPr="0073023A" w:rsidRDefault="00CE7FB1" w:rsidP="00C94B94">
            <w:r w:rsidRPr="0073023A">
              <w:t>Various MCQ questions generated by AI</w:t>
            </w:r>
          </w:p>
        </w:tc>
        <w:tc>
          <w:tcPr>
            <w:tcW w:w="3660" w:type="dxa"/>
            <w:noWrap/>
            <w:hideMark/>
          </w:tcPr>
          <w:p w14:paraId="0FA0E066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03F5F60F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48D08325" w14:textId="77777777" w:rsidR="00CE7FB1" w:rsidRPr="0073023A" w:rsidRDefault="00CE7FB1" w:rsidP="00C94B94">
            <w:pPr>
              <w:rPr>
                <w:b/>
                <w:bCs/>
              </w:rPr>
            </w:pPr>
            <w:r w:rsidRPr="0073023A">
              <w:rPr>
                <w:b/>
                <w:bCs/>
              </w:rPr>
              <w:t>Educators, Students</w:t>
            </w:r>
          </w:p>
        </w:tc>
        <w:tc>
          <w:tcPr>
            <w:tcW w:w="3660" w:type="dxa"/>
            <w:noWrap/>
            <w:hideMark/>
          </w:tcPr>
          <w:p w14:paraId="0243F40B" w14:textId="77777777" w:rsidR="00CE7FB1" w:rsidRPr="0073023A" w:rsidRDefault="00CE7FB1" w:rsidP="00C94B94">
            <w:pPr>
              <w:rPr>
                <w:b/>
                <w:bCs/>
              </w:rPr>
            </w:pPr>
            <w:r w:rsidRPr="0073023A">
              <w:rPr>
                <w:b/>
                <w:bCs/>
              </w:rPr>
              <w:t>1</w:t>
            </w:r>
          </w:p>
        </w:tc>
      </w:tr>
      <w:tr w:rsidR="00CE7FB1" w:rsidRPr="0073023A" w14:paraId="6BABFD32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0DED4970" w14:textId="77777777" w:rsidR="00CE7FB1" w:rsidRPr="0073023A" w:rsidRDefault="00CE7FB1" w:rsidP="00C94B94">
            <w:r w:rsidRPr="0073023A">
              <w:t>134 Participants</w:t>
            </w:r>
          </w:p>
        </w:tc>
        <w:tc>
          <w:tcPr>
            <w:tcW w:w="3660" w:type="dxa"/>
            <w:noWrap/>
            <w:hideMark/>
          </w:tcPr>
          <w:p w14:paraId="632709B3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7EBD2D21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401D67BE" w14:textId="77777777" w:rsidR="00CE7FB1" w:rsidRPr="0073023A" w:rsidRDefault="00CE7FB1" w:rsidP="00C94B94">
            <w:pPr>
              <w:rPr>
                <w:b/>
                <w:bCs/>
              </w:rPr>
            </w:pPr>
            <w:r w:rsidRPr="0073023A">
              <w:rPr>
                <w:b/>
                <w:bCs/>
              </w:rPr>
              <w:t>Leadership in Dental Education</w:t>
            </w:r>
          </w:p>
        </w:tc>
        <w:tc>
          <w:tcPr>
            <w:tcW w:w="3660" w:type="dxa"/>
            <w:noWrap/>
            <w:hideMark/>
          </w:tcPr>
          <w:p w14:paraId="4321B22C" w14:textId="77777777" w:rsidR="00CE7FB1" w:rsidRPr="0073023A" w:rsidRDefault="00CE7FB1" w:rsidP="00C94B94">
            <w:pPr>
              <w:rPr>
                <w:b/>
                <w:bCs/>
              </w:rPr>
            </w:pPr>
            <w:r w:rsidRPr="0073023A">
              <w:rPr>
                <w:b/>
                <w:bCs/>
              </w:rPr>
              <w:t>1</w:t>
            </w:r>
          </w:p>
        </w:tc>
      </w:tr>
      <w:tr w:rsidR="00CE7FB1" w:rsidRPr="0073023A" w14:paraId="5A63DD6E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3A794173" w14:textId="77777777" w:rsidR="00CE7FB1" w:rsidRPr="0073023A" w:rsidRDefault="00CE7FB1" w:rsidP="00C94B94">
            <w:r w:rsidRPr="0073023A">
              <w:t>5 main question types with 19 subtypes</w:t>
            </w:r>
          </w:p>
        </w:tc>
        <w:tc>
          <w:tcPr>
            <w:tcW w:w="3660" w:type="dxa"/>
            <w:noWrap/>
            <w:hideMark/>
          </w:tcPr>
          <w:p w14:paraId="58D0B95C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61DF6AE6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4432AB17" w14:textId="77777777" w:rsidR="00CE7FB1" w:rsidRPr="0073023A" w:rsidRDefault="00CE7FB1" w:rsidP="00C94B94">
            <w:pPr>
              <w:rPr>
                <w:b/>
                <w:bCs/>
              </w:rPr>
            </w:pPr>
            <w:r w:rsidRPr="0073023A">
              <w:rPr>
                <w:b/>
                <w:bCs/>
              </w:rPr>
              <w:t>Students</w:t>
            </w:r>
          </w:p>
        </w:tc>
        <w:tc>
          <w:tcPr>
            <w:tcW w:w="3660" w:type="dxa"/>
            <w:noWrap/>
            <w:hideMark/>
          </w:tcPr>
          <w:p w14:paraId="66DA5AEF" w14:textId="77777777" w:rsidR="00CE7FB1" w:rsidRPr="0073023A" w:rsidRDefault="00CE7FB1" w:rsidP="00C94B94">
            <w:pPr>
              <w:rPr>
                <w:b/>
                <w:bCs/>
              </w:rPr>
            </w:pPr>
            <w:r w:rsidRPr="0073023A">
              <w:rPr>
                <w:b/>
                <w:bCs/>
              </w:rPr>
              <w:t>10</w:t>
            </w:r>
          </w:p>
        </w:tc>
      </w:tr>
      <w:tr w:rsidR="00CE7FB1" w:rsidRPr="0073023A" w14:paraId="0AB06173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5314DEDB" w14:textId="77777777" w:rsidR="00CE7FB1" w:rsidRPr="0073023A" w:rsidRDefault="00CE7FB1" w:rsidP="00C94B94">
            <w:r w:rsidRPr="0073023A">
              <w:t>128 students</w:t>
            </w:r>
          </w:p>
        </w:tc>
        <w:tc>
          <w:tcPr>
            <w:tcW w:w="3660" w:type="dxa"/>
            <w:noWrap/>
            <w:hideMark/>
          </w:tcPr>
          <w:p w14:paraId="62B66793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2BA5D232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2B973399" w14:textId="77777777" w:rsidR="00CE7FB1" w:rsidRPr="0073023A" w:rsidRDefault="00CE7FB1" w:rsidP="00C94B94">
            <w:r w:rsidRPr="0073023A">
              <w:t>143 questions</w:t>
            </w:r>
          </w:p>
        </w:tc>
        <w:tc>
          <w:tcPr>
            <w:tcW w:w="3660" w:type="dxa"/>
            <w:noWrap/>
            <w:hideMark/>
          </w:tcPr>
          <w:p w14:paraId="62A33E9C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09234604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137D94BE" w14:textId="77777777" w:rsidR="00CE7FB1" w:rsidRPr="0073023A" w:rsidRDefault="00CE7FB1" w:rsidP="00C94B94">
            <w:r w:rsidRPr="0073023A">
              <w:t>1461 multiple-choice questions</w:t>
            </w:r>
          </w:p>
        </w:tc>
        <w:tc>
          <w:tcPr>
            <w:tcW w:w="3660" w:type="dxa"/>
            <w:noWrap/>
            <w:hideMark/>
          </w:tcPr>
          <w:p w14:paraId="53C008ED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7A9D697D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2941B9BB" w14:textId="77777777" w:rsidR="00CE7FB1" w:rsidRPr="0073023A" w:rsidRDefault="00CE7FB1" w:rsidP="00C94B94">
            <w:r w:rsidRPr="0073023A">
              <w:t>200 students</w:t>
            </w:r>
          </w:p>
        </w:tc>
        <w:tc>
          <w:tcPr>
            <w:tcW w:w="3660" w:type="dxa"/>
            <w:noWrap/>
            <w:hideMark/>
          </w:tcPr>
          <w:p w14:paraId="597F1033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49DC9CD6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03E4CF02" w14:textId="77777777" w:rsidR="00CE7FB1" w:rsidRPr="0073023A" w:rsidRDefault="00CE7FB1" w:rsidP="00C94B94">
            <w:r w:rsidRPr="0073023A">
              <w:t>311 multiple-choice questions</w:t>
            </w:r>
          </w:p>
        </w:tc>
        <w:tc>
          <w:tcPr>
            <w:tcW w:w="3660" w:type="dxa"/>
            <w:noWrap/>
            <w:hideMark/>
          </w:tcPr>
          <w:p w14:paraId="7BE63718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1F09C757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2F79A705" w14:textId="77777777" w:rsidR="00CE7FB1" w:rsidRPr="0073023A" w:rsidRDefault="00CE7FB1" w:rsidP="00C94B94">
            <w:r w:rsidRPr="0073023A">
              <w:t>4596 Participants</w:t>
            </w:r>
          </w:p>
        </w:tc>
        <w:tc>
          <w:tcPr>
            <w:tcW w:w="3660" w:type="dxa"/>
            <w:noWrap/>
            <w:hideMark/>
          </w:tcPr>
          <w:p w14:paraId="69092628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3ACE8CAC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55312347" w14:textId="77777777" w:rsidR="00CE7FB1" w:rsidRPr="0073023A" w:rsidRDefault="00CE7FB1" w:rsidP="00C94B94">
            <w:r w:rsidRPr="0073023A">
              <w:t>50 items, covering 50 learning outcomes</w:t>
            </w:r>
          </w:p>
        </w:tc>
        <w:tc>
          <w:tcPr>
            <w:tcW w:w="3660" w:type="dxa"/>
            <w:noWrap/>
            <w:hideMark/>
          </w:tcPr>
          <w:p w14:paraId="5923505B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39F6BB7C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20F7859E" w14:textId="77777777" w:rsidR="00CE7FB1" w:rsidRPr="0073023A" w:rsidRDefault="00CE7FB1" w:rsidP="00C94B94">
            <w:r w:rsidRPr="0073023A">
              <w:t>74 students</w:t>
            </w:r>
          </w:p>
        </w:tc>
        <w:tc>
          <w:tcPr>
            <w:tcW w:w="3660" w:type="dxa"/>
            <w:noWrap/>
            <w:hideMark/>
          </w:tcPr>
          <w:p w14:paraId="52CDBDC9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46B96A3E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49835A5D" w14:textId="77777777" w:rsidR="00CE7FB1" w:rsidRPr="0073023A" w:rsidRDefault="00CE7FB1" w:rsidP="00C94B94">
            <w:r w:rsidRPr="0073023A">
              <w:t>753 Participants</w:t>
            </w:r>
          </w:p>
        </w:tc>
        <w:tc>
          <w:tcPr>
            <w:tcW w:w="3660" w:type="dxa"/>
            <w:noWrap/>
            <w:hideMark/>
          </w:tcPr>
          <w:p w14:paraId="4F2E8537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0D704B8F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522DAF81" w14:textId="77777777" w:rsidR="00CE7FB1" w:rsidRPr="0073023A" w:rsidRDefault="00CE7FB1" w:rsidP="00C94B94">
            <w:r w:rsidRPr="0073023A">
              <w:t>77 students</w:t>
            </w:r>
          </w:p>
        </w:tc>
        <w:tc>
          <w:tcPr>
            <w:tcW w:w="3660" w:type="dxa"/>
            <w:noWrap/>
            <w:hideMark/>
          </w:tcPr>
          <w:p w14:paraId="3DB2BFAE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28BD27B1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280F5C28" w14:textId="77777777" w:rsidR="00CE7FB1" w:rsidRPr="0073023A" w:rsidRDefault="00CE7FB1" w:rsidP="00C94B94">
            <w:pPr>
              <w:rPr>
                <w:b/>
                <w:bCs/>
              </w:rPr>
            </w:pPr>
            <w:r w:rsidRPr="0073023A">
              <w:rPr>
                <w:b/>
                <w:bCs/>
              </w:rPr>
              <w:t>Students, Educators</w:t>
            </w:r>
          </w:p>
        </w:tc>
        <w:tc>
          <w:tcPr>
            <w:tcW w:w="3660" w:type="dxa"/>
            <w:noWrap/>
            <w:hideMark/>
          </w:tcPr>
          <w:p w14:paraId="704F2EA3" w14:textId="77777777" w:rsidR="00CE7FB1" w:rsidRPr="0073023A" w:rsidRDefault="00CE7FB1" w:rsidP="00C94B94">
            <w:pPr>
              <w:rPr>
                <w:b/>
                <w:bCs/>
              </w:rPr>
            </w:pPr>
            <w:r w:rsidRPr="0073023A">
              <w:rPr>
                <w:b/>
                <w:bCs/>
              </w:rPr>
              <w:t>6</w:t>
            </w:r>
          </w:p>
        </w:tc>
      </w:tr>
      <w:tr w:rsidR="00CE7FB1" w:rsidRPr="0073023A" w14:paraId="56B9603F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7BA86A2B" w14:textId="77777777" w:rsidR="00CE7FB1" w:rsidRPr="0073023A" w:rsidRDefault="00CE7FB1" w:rsidP="00C94B94">
            <w:r w:rsidRPr="0073023A">
              <w:t>200 dentists</w:t>
            </w:r>
          </w:p>
        </w:tc>
        <w:tc>
          <w:tcPr>
            <w:tcW w:w="3660" w:type="dxa"/>
            <w:noWrap/>
            <w:hideMark/>
          </w:tcPr>
          <w:p w14:paraId="06FDEEA8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6548367F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20AE3A17" w14:textId="77777777" w:rsidR="00CE7FB1" w:rsidRPr="0073023A" w:rsidRDefault="00CE7FB1" w:rsidP="00C94B94">
            <w:r w:rsidRPr="0073023A">
              <w:t>22 students, 3 teachers</w:t>
            </w:r>
          </w:p>
        </w:tc>
        <w:tc>
          <w:tcPr>
            <w:tcW w:w="3660" w:type="dxa"/>
            <w:noWrap/>
            <w:hideMark/>
          </w:tcPr>
          <w:p w14:paraId="56F738BB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4449AF05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1E5F9ACD" w14:textId="77777777" w:rsidR="00CE7FB1" w:rsidRPr="0073023A" w:rsidRDefault="00CE7FB1" w:rsidP="00C94B94">
            <w:r w:rsidRPr="0073023A">
              <w:t>281 participants</w:t>
            </w:r>
          </w:p>
        </w:tc>
        <w:tc>
          <w:tcPr>
            <w:tcW w:w="3660" w:type="dxa"/>
            <w:noWrap/>
            <w:hideMark/>
          </w:tcPr>
          <w:p w14:paraId="54C27D31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52AE97F4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59CC3412" w14:textId="77777777" w:rsidR="00CE7FB1" w:rsidRPr="0073023A" w:rsidRDefault="00CE7FB1" w:rsidP="00C94B94">
            <w:r w:rsidRPr="0073023A">
              <w:t>334 Participants</w:t>
            </w:r>
          </w:p>
        </w:tc>
        <w:tc>
          <w:tcPr>
            <w:tcW w:w="3660" w:type="dxa"/>
            <w:noWrap/>
            <w:hideMark/>
          </w:tcPr>
          <w:p w14:paraId="09F68DE7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71E88C45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0F085EF5" w14:textId="77777777" w:rsidR="00CE7FB1" w:rsidRPr="0073023A" w:rsidRDefault="00CE7FB1" w:rsidP="00C94B94">
            <w:r w:rsidRPr="0073023A">
              <w:t>73 students</w:t>
            </w:r>
          </w:p>
        </w:tc>
        <w:tc>
          <w:tcPr>
            <w:tcW w:w="3660" w:type="dxa"/>
            <w:noWrap/>
            <w:hideMark/>
          </w:tcPr>
          <w:p w14:paraId="4F2FA562" w14:textId="77777777" w:rsidR="00CE7FB1" w:rsidRPr="0073023A" w:rsidRDefault="00CE7FB1" w:rsidP="00C94B94">
            <w:r w:rsidRPr="0073023A">
              <w:t>1</w:t>
            </w:r>
          </w:p>
        </w:tc>
      </w:tr>
      <w:tr w:rsidR="00CE7FB1" w:rsidRPr="0073023A" w14:paraId="77757810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015A33F2" w14:textId="77777777" w:rsidR="00CE7FB1" w:rsidRPr="0073023A" w:rsidRDefault="00CE7FB1" w:rsidP="00C94B94">
            <w:r w:rsidRPr="0073023A">
              <w:t>Various course materials, essays, and textbooks</w:t>
            </w:r>
          </w:p>
        </w:tc>
        <w:tc>
          <w:tcPr>
            <w:tcW w:w="3660" w:type="dxa"/>
            <w:noWrap/>
            <w:hideMark/>
          </w:tcPr>
          <w:p w14:paraId="7C878E92" w14:textId="77777777" w:rsidR="00CE7FB1" w:rsidRPr="0073023A" w:rsidRDefault="00CE7FB1" w:rsidP="00C94B94">
            <w:r w:rsidRPr="0073023A">
              <w:t>1</w:t>
            </w:r>
          </w:p>
        </w:tc>
      </w:tr>
    </w:tbl>
    <w:p w14:paraId="708C014F" w14:textId="77777777" w:rsidR="00CE7FB1" w:rsidRDefault="00CE7FB1" w:rsidP="00CE7FB1">
      <w:r>
        <w:fldChar w:fldCharType="end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957"/>
        <w:gridCol w:w="2551"/>
        <w:gridCol w:w="1842"/>
      </w:tblGrid>
      <w:tr w:rsidR="00CE7FB1" w:rsidRPr="00370516" w14:paraId="0D8A0A4C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461B2B82" w14:textId="77777777" w:rsidR="00CE7FB1" w:rsidRPr="00370516" w:rsidRDefault="00CE7FB1" w:rsidP="00C94B94">
            <w:pPr>
              <w:spacing w:after="160"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Type, Sample Size</w:t>
            </w:r>
          </w:p>
        </w:tc>
        <w:tc>
          <w:tcPr>
            <w:tcW w:w="2551" w:type="dxa"/>
            <w:noWrap/>
            <w:hideMark/>
          </w:tcPr>
          <w:p w14:paraId="1B610527" w14:textId="77777777" w:rsidR="00CE7FB1" w:rsidRPr="00370516" w:rsidRDefault="00CE7FB1" w:rsidP="00C94B94">
            <w:pPr>
              <w:spacing w:after="160" w:line="278" w:lineRule="auto"/>
              <w:jc w:val="center"/>
              <w:rPr>
                <w:b/>
                <w:bCs/>
              </w:rPr>
            </w:pPr>
            <w:r w:rsidRPr="00370516">
              <w:rPr>
                <w:b/>
                <w:bCs/>
              </w:rPr>
              <w:t>Studies, n (%)</w:t>
            </w:r>
          </w:p>
        </w:tc>
        <w:tc>
          <w:tcPr>
            <w:tcW w:w="1842" w:type="dxa"/>
          </w:tcPr>
          <w:p w14:paraId="740F645C" w14:textId="77777777" w:rsidR="00CE7FB1" w:rsidRPr="00370516" w:rsidRDefault="00CE7FB1" w:rsidP="00C94B94">
            <w:pPr>
              <w:jc w:val="center"/>
              <w:rPr>
                <w:b/>
                <w:bCs/>
              </w:rPr>
            </w:pPr>
            <w:r w:rsidRPr="008920C8">
              <w:rPr>
                <w:b/>
                <w:bCs/>
              </w:rPr>
              <w:t>Studies (</w:t>
            </w:r>
            <w:r>
              <w:rPr>
                <w:b/>
                <w:bCs/>
              </w:rPr>
              <w:t>S</w:t>
            </w:r>
            <w:r w:rsidRPr="008920C8">
              <w:rPr>
                <w:b/>
                <w:bCs/>
              </w:rPr>
              <w:t>#)</w:t>
            </w:r>
          </w:p>
        </w:tc>
      </w:tr>
      <w:tr w:rsidR="00CE7FB1" w:rsidRPr="00370516" w14:paraId="264C4BA4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03B9B63E" w14:textId="77777777" w:rsidR="00CE7FB1" w:rsidRPr="00370516" w:rsidRDefault="00CE7FB1" w:rsidP="00C94B94">
            <w:pPr>
              <w:spacing w:after="160" w:line="278" w:lineRule="auto"/>
              <w:rPr>
                <w:b/>
                <w:bCs/>
              </w:rPr>
            </w:pPr>
            <w:r w:rsidRPr="00370516">
              <w:rPr>
                <w:b/>
                <w:bCs/>
              </w:rPr>
              <w:t>Educators</w:t>
            </w:r>
          </w:p>
        </w:tc>
        <w:tc>
          <w:tcPr>
            <w:tcW w:w="2551" w:type="dxa"/>
            <w:noWrap/>
            <w:hideMark/>
          </w:tcPr>
          <w:p w14:paraId="06911795" w14:textId="77777777" w:rsidR="00CE7FB1" w:rsidRPr="00370516" w:rsidRDefault="00CE7FB1" w:rsidP="00C94B94">
            <w:pPr>
              <w:spacing w:after="160" w:line="278" w:lineRule="auto"/>
              <w:rPr>
                <w:b/>
                <w:bCs/>
              </w:rPr>
            </w:pPr>
            <w:r w:rsidRPr="00370516">
              <w:rPr>
                <w:b/>
                <w:bCs/>
              </w:rPr>
              <w:t>2  (10%)</w:t>
            </w:r>
          </w:p>
        </w:tc>
        <w:tc>
          <w:tcPr>
            <w:tcW w:w="1842" w:type="dxa"/>
            <w:vMerge w:val="restart"/>
          </w:tcPr>
          <w:p w14:paraId="0742654E" w14:textId="77777777" w:rsidR="00CE7FB1" w:rsidRDefault="00CE7FB1" w:rsidP="00C94B94">
            <w:pPr>
              <w:rPr>
                <w:b/>
                <w:bCs/>
              </w:rPr>
            </w:pPr>
          </w:p>
          <w:p w14:paraId="19352154" w14:textId="77777777" w:rsidR="00CE7FB1" w:rsidRPr="00370516" w:rsidRDefault="00CE7FB1" w:rsidP="00C94B94">
            <w:pPr>
              <w:rPr>
                <w:b/>
                <w:bCs/>
              </w:rPr>
            </w:pPr>
            <w:r w:rsidRPr="0064414E">
              <w:rPr>
                <w:b/>
                <w:bCs/>
              </w:rPr>
              <w:t>[</w:t>
            </w:r>
            <w:r>
              <w:rPr>
                <w:b/>
                <w:bCs/>
              </w:rPr>
              <w:t>S</w:t>
            </w:r>
            <w:r w:rsidRPr="0064414E">
              <w:rPr>
                <w:b/>
                <w:bCs/>
              </w:rPr>
              <w:t xml:space="preserve">1, </w:t>
            </w:r>
            <w:r>
              <w:rPr>
                <w:b/>
                <w:bCs/>
              </w:rPr>
              <w:t>S</w:t>
            </w:r>
            <w:r w:rsidRPr="0064414E">
              <w:rPr>
                <w:b/>
                <w:bCs/>
              </w:rPr>
              <w:t xml:space="preserve">5, </w:t>
            </w:r>
            <w:r>
              <w:rPr>
                <w:b/>
                <w:bCs/>
              </w:rPr>
              <w:t>S</w:t>
            </w:r>
            <w:r w:rsidRPr="0064414E">
              <w:rPr>
                <w:b/>
                <w:bCs/>
              </w:rPr>
              <w:t xml:space="preserve">6, </w:t>
            </w:r>
            <w:r>
              <w:rPr>
                <w:b/>
                <w:bCs/>
              </w:rPr>
              <w:t>S</w:t>
            </w:r>
            <w:r w:rsidRPr="0064414E">
              <w:rPr>
                <w:b/>
                <w:bCs/>
              </w:rPr>
              <w:t xml:space="preserve">13, </w:t>
            </w:r>
            <w:r>
              <w:rPr>
                <w:b/>
                <w:bCs/>
              </w:rPr>
              <w:t>S</w:t>
            </w:r>
            <w:r w:rsidRPr="0064414E">
              <w:rPr>
                <w:b/>
                <w:bCs/>
              </w:rPr>
              <w:t xml:space="preserve">17, </w:t>
            </w:r>
            <w:r>
              <w:rPr>
                <w:b/>
                <w:bCs/>
              </w:rPr>
              <w:t>S</w:t>
            </w:r>
            <w:r w:rsidRPr="0064414E">
              <w:rPr>
                <w:b/>
                <w:bCs/>
              </w:rPr>
              <w:t xml:space="preserve">18, </w:t>
            </w:r>
            <w:r>
              <w:rPr>
                <w:b/>
                <w:bCs/>
              </w:rPr>
              <w:t>S</w:t>
            </w:r>
            <w:r w:rsidRPr="0064414E">
              <w:rPr>
                <w:b/>
                <w:bCs/>
              </w:rPr>
              <w:t>19]</w:t>
            </w:r>
          </w:p>
        </w:tc>
      </w:tr>
      <w:tr w:rsidR="00CE7FB1" w:rsidRPr="00370516" w14:paraId="5EDE9EF1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57FE87ED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28 Participants</w:t>
            </w:r>
          </w:p>
        </w:tc>
        <w:tc>
          <w:tcPr>
            <w:tcW w:w="2551" w:type="dxa"/>
            <w:noWrap/>
            <w:hideMark/>
          </w:tcPr>
          <w:p w14:paraId="5AB17586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64F67B21" w14:textId="77777777" w:rsidR="00CE7FB1" w:rsidRPr="00370516" w:rsidRDefault="00CE7FB1" w:rsidP="00C94B94"/>
        </w:tc>
      </w:tr>
      <w:tr w:rsidR="00CE7FB1" w:rsidRPr="00370516" w14:paraId="36B761A2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1D846A5B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Various MCQ questions generated by AI</w:t>
            </w:r>
          </w:p>
        </w:tc>
        <w:tc>
          <w:tcPr>
            <w:tcW w:w="2551" w:type="dxa"/>
            <w:noWrap/>
            <w:hideMark/>
          </w:tcPr>
          <w:p w14:paraId="7BF0E0A0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62E64379" w14:textId="77777777" w:rsidR="00CE7FB1" w:rsidRPr="00370516" w:rsidRDefault="00CE7FB1" w:rsidP="00C94B94"/>
        </w:tc>
      </w:tr>
      <w:tr w:rsidR="00CE7FB1" w:rsidRPr="00370516" w14:paraId="5D4402E4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3429542D" w14:textId="77777777" w:rsidR="00CE7FB1" w:rsidRPr="00370516" w:rsidRDefault="00CE7FB1" w:rsidP="00C94B94">
            <w:pPr>
              <w:spacing w:after="160" w:line="278" w:lineRule="auto"/>
              <w:rPr>
                <w:b/>
                <w:bCs/>
              </w:rPr>
            </w:pPr>
            <w:r w:rsidRPr="00370516">
              <w:rPr>
                <w:b/>
                <w:bCs/>
              </w:rPr>
              <w:t>Educators, Students</w:t>
            </w:r>
          </w:p>
        </w:tc>
        <w:tc>
          <w:tcPr>
            <w:tcW w:w="2551" w:type="dxa"/>
            <w:noWrap/>
            <w:hideMark/>
          </w:tcPr>
          <w:p w14:paraId="308F1166" w14:textId="77777777" w:rsidR="00CE7FB1" w:rsidRPr="00370516" w:rsidRDefault="00CE7FB1" w:rsidP="00C94B94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842" w:type="dxa"/>
            <w:vMerge w:val="restart"/>
          </w:tcPr>
          <w:p w14:paraId="7B9B41BB" w14:textId="77777777" w:rsidR="00CE7FB1" w:rsidRDefault="00CE7FB1" w:rsidP="00C94B94">
            <w:pPr>
              <w:rPr>
                <w:b/>
                <w:bCs/>
              </w:rPr>
            </w:pPr>
          </w:p>
          <w:p w14:paraId="0E358E4F" w14:textId="77777777" w:rsidR="00CE7FB1" w:rsidRDefault="00CE7FB1" w:rsidP="00C94B94">
            <w:pPr>
              <w:rPr>
                <w:b/>
                <w:bCs/>
              </w:rPr>
            </w:pPr>
          </w:p>
          <w:p w14:paraId="37A12B6A" w14:textId="77777777" w:rsidR="00CE7FB1" w:rsidRDefault="00CE7FB1" w:rsidP="00C94B94">
            <w:pPr>
              <w:rPr>
                <w:b/>
                <w:bCs/>
              </w:rPr>
            </w:pPr>
          </w:p>
          <w:p w14:paraId="3D0B5C9F" w14:textId="77777777" w:rsidR="00CE7FB1" w:rsidRDefault="00CE7FB1" w:rsidP="00C94B94">
            <w:pPr>
              <w:rPr>
                <w:b/>
                <w:bCs/>
              </w:rPr>
            </w:pPr>
          </w:p>
          <w:p w14:paraId="77ED14CD" w14:textId="77777777" w:rsidR="00CE7FB1" w:rsidRPr="00370516" w:rsidRDefault="00CE7FB1" w:rsidP="00C94B94">
            <w:pPr>
              <w:rPr>
                <w:b/>
                <w:bCs/>
              </w:rPr>
            </w:pPr>
            <w:r w:rsidRPr="00D85254">
              <w:rPr>
                <w:b/>
                <w:bCs/>
              </w:rPr>
              <w:lastRenderedPageBreak/>
              <w:t>[</w:t>
            </w:r>
            <w:r>
              <w:rPr>
                <w:b/>
                <w:bCs/>
              </w:rPr>
              <w:t>S</w:t>
            </w:r>
            <w:r w:rsidRPr="00D85254">
              <w:rPr>
                <w:b/>
                <w:bCs/>
              </w:rPr>
              <w:t>1,</w:t>
            </w:r>
            <w:r>
              <w:rPr>
                <w:b/>
                <w:bCs/>
              </w:rPr>
              <w:t>S</w:t>
            </w:r>
            <w:r w:rsidRPr="00D85254">
              <w:rPr>
                <w:b/>
                <w:bCs/>
              </w:rPr>
              <w:t xml:space="preserve">5, </w:t>
            </w:r>
            <w:r>
              <w:rPr>
                <w:b/>
                <w:bCs/>
              </w:rPr>
              <w:t>S</w:t>
            </w:r>
            <w:r w:rsidRPr="00D85254">
              <w:rPr>
                <w:b/>
                <w:bCs/>
              </w:rPr>
              <w:t xml:space="preserve">6, </w:t>
            </w:r>
            <w:r>
              <w:rPr>
                <w:b/>
                <w:bCs/>
              </w:rPr>
              <w:t>S</w:t>
            </w:r>
            <w:r w:rsidRPr="00D85254">
              <w:rPr>
                <w:b/>
                <w:bCs/>
              </w:rPr>
              <w:t xml:space="preserve">13, </w:t>
            </w:r>
            <w:r>
              <w:rPr>
                <w:b/>
                <w:bCs/>
              </w:rPr>
              <w:t>S</w:t>
            </w:r>
            <w:r w:rsidRPr="00D85254">
              <w:rPr>
                <w:b/>
                <w:bCs/>
              </w:rPr>
              <w:t xml:space="preserve">17, </w:t>
            </w:r>
            <w:r>
              <w:rPr>
                <w:b/>
                <w:bCs/>
              </w:rPr>
              <w:t>S</w:t>
            </w:r>
            <w:r w:rsidRPr="00D85254">
              <w:rPr>
                <w:b/>
                <w:bCs/>
              </w:rPr>
              <w:t xml:space="preserve">18, </w:t>
            </w:r>
            <w:r>
              <w:rPr>
                <w:b/>
                <w:bCs/>
              </w:rPr>
              <w:t>S</w:t>
            </w:r>
            <w:r w:rsidRPr="00D85254">
              <w:rPr>
                <w:b/>
                <w:bCs/>
              </w:rPr>
              <w:t>19]</w:t>
            </w:r>
          </w:p>
        </w:tc>
      </w:tr>
      <w:tr w:rsidR="00CE7FB1" w:rsidRPr="00370516" w14:paraId="69C5068F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152FDFCA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134 Participants</w:t>
            </w:r>
          </w:p>
        </w:tc>
        <w:tc>
          <w:tcPr>
            <w:tcW w:w="2551" w:type="dxa"/>
            <w:noWrap/>
            <w:hideMark/>
          </w:tcPr>
          <w:p w14:paraId="68A8FEA1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363D53CF" w14:textId="77777777" w:rsidR="00CE7FB1" w:rsidRPr="00370516" w:rsidRDefault="00CE7FB1" w:rsidP="00C94B94"/>
        </w:tc>
      </w:tr>
      <w:tr w:rsidR="00CE7FB1" w:rsidRPr="00370516" w14:paraId="24422672" w14:textId="77777777" w:rsidTr="00C94B94">
        <w:trPr>
          <w:trHeight w:val="320"/>
        </w:trPr>
        <w:tc>
          <w:tcPr>
            <w:tcW w:w="4957" w:type="dxa"/>
            <w:noWrap/>
          </w:tcPr>
          <w:p w14:paraId="46999E66" w14:textId="77777777" w:rsidR="00CE7FB1" w:rsidRPr="00370516" w:rsidRDefault="00CE7FB1" w:rsidP="00C94B94">
            <w:pPr>
              <w:rPr>
                <w:b/>
                <w:bCs/>
              </w:rPr>
            </w:pPr>
            <w:r w:rsidRPr="00370516">
              <w:t>200 dentists</w:t>
            </w:r>
          </w:p>
        </w:tc>
        <w:tc>
          <w:tcPr>
            <w:tcW w:w="2551" w:type="dxa"/>
            <w:noWrap/>
          </w:tcPr>
          <w:p w14:paraId="0E5E91F7" w14:textId="77777777" w:rsidR="00CE7FB1" w:rsidRPr="00D5614C" w:rsidRDefault="00CE7FB1" w:rsidP="00C94B94">
            <w:r w:rsidRPr="00D5614C">
              <w:t>1</w:t>
            </w:r>
          </w:p>
        </w:tc>
        <w:tc>
          <w:tcPr>
            <w:tcW w:w="1842" w:type="dxa"/>
            <w:vMerge/>
          </w:tcPr>
          <w:p w14:paraId="5D125B37" w14:textId="77777777" w:rsidR="00CE7FB1" w:rsidRPr="00370516" w:rsidRDefault="00CE7FB1" w:rsidP="00C94B94">
            <w:pPr>
              <w:rPr>
                <w:b/>
                <w:bCs/>
              </w:rPr>
            </w:pPr>
          </w:p>
        </w:tc>
      </w:tr>
      <w:tr w:rsidR="00CE7FB1" w:rsidRPr="00370516" w14:paraId="2A10494D" w14:textId="77777777" w:rsidTr="00C94B94">
        <w:trPr>
          <w:trHeight w:val="320"/>
        </w:trPr>
        <w:tc>
          <w:tcPr>
            <w:tcW w:w="4957" w:type="dxa"/>
            <w:noWrap/>
          </w:tcPr>
          <w:p w14:paraId="18C9B89C" w14:textId="77777777" w:rsidR="00CE7FB1" w:rsidRPr="00370516" w:rsidRDefault="00CE7FB1" w:rsidP="00C94B94">
            <w:pPr>
              <w:rPr>
                <w:b/>
                <w:bCs/>
              </w:rPr>
            </w:pPr>
            <w:r w:rsidRPr="00370516">
              <w:lastRenderedPageBreak/>
              <w:t>22 students, 3 teachers</w:t>
            </w:r>
          </w:p>
        </w:tc>
        <w:tc>
          <w:tcPr>
            <w:tcW w:w="2551" w:type="dxa"/>
            <w:noWrap/>
          </w:tcPr>
          <w:p w14:paraId="0DBC004F" w14:textId="77777777" w:rsidR="00CE7FB1" w:rsidRPr="00D5614C" w:rsidRDefault="00CE7FB1" w:rsidP="00C94B94">
            <w:r w:rsidRPr="00D5614C">
              <w:t>1</w:t>
            </w:r>
          </w:p>
        </w:tc>
        <w:tc>
          <w:tcPr>
            <w:tcW w:w="1842" w:type="dxa"/>
            <w:vMerge/>
          </w:tcPr>
          <w:p w14:paraId="00647CB1" w14:textId="77777777" w:rsidR="00CE7FB1" w:rsidRPr="00370516" w:rsidRDefault="00CE7FB1" w:rsidP="00C94B94">
            <w:pPr>
              <w:rPr>
                <w:b/>
                <w:bCs/>
              </w:rPr>
            </w:pPr>
          </w:p>
        </w:tc>
      </w:tr>
      <w:tr w:rsidR="00CE7FB1" w:rsidRPr="00370516" w14:paraId="34674C84" w14:textId="77777777" w:rsidTr="00C94B94">
        <w:trPr>
          <w:trHeight w:val="320"/>
        </w:trPr>
        <w:tc>
          <w:tcPr>
            <w:tcW w:w="4957" w:type="dxa"/>
            <w:noWrap/>
          </w:tcPr>
          <w:p w14:paraId="4DD8CEE3" w14:textId="77777777" w:rsidR="00CE7FB1" w:rsidRPr="00370516" w:rsidRDefault="00CE7FB1" w:rsidP="00C94B94">
            <w:pPr>
              <w:rPr>
                <w:b/>
                <w:bCs/>
              </w:rPr>
            </w:pPr>
            <w:r w:rsidRPr="00370516">
              <w:t>281 participants</w:t>
            </w:r>
          </w:p>
        </w:tc>
        <w:tc>
          <w:tcPr>
            <w:tcW w:w="2551" w:type="dxa"/>
            <w:noWrap/>
          </w:tcPr>
          <w:p w14:paraId="1185C05F" w14:textId="77777777" w:rsidR="00CE7FB1" w:rsidRPr="00D5614C" w:rsidRDefault="00CE7FB1" w:rsidP="00C94B94">
            <w:r w:rsidRPr="00D5614C">
              <w:t>1</w:t>
            </w:r>
          </w:p>
        </w:tc>
        <w:tc>
          <w:tcPr>
            <w:tcW w:w="1842" w:type="dxa"/>
            <w:vMerge/>
          </w:tcPr>
          <w:p w14:paraId="5331B12F" w14:textId="77777777" w:rsidR="00CE7FB1" w:rsidRPr="00370516" w:rsidRDefault="00CE7FB1" w:rsidP="00C94B94">
            <w:pPr>
              <w:rPr>
                <w:b/>
                <w:bCs/>
              </w:rPr>
            </w:pPr>
          </w:p>
        </w:tc>
      </w:tr>
      <w:tr w:rsidR="00CE7FB1" w:rsidRPr="00370516" w14:paraId="40F3DCBB" w14:textId="77777777" w:rsidTr="00C94B94">
        <w:trPr>
          <w:trHeight w:val="320"/>
        </w:trPr>
        <w:tc>
          <w:tcPr>
            <w:tcW w:w="4957" w:type="dxa"/>
            <w:noWrap/>
          </w:tcPr>
          <w:p w14:paraId="79EF21C4" w14:textId="77777777" w:rsidR="00CE7FB1" w:rsidRPr="00370516" w:rsidRDefault="00CE7FB1" w:rsidP="00C94B94">
            <w:pPr>
              <w:rPr>
                <w:b/>
                <w:bCs/>
              </w:rPr>
            </w:pPr>
            <w:r w:rsidRPr="00370516">
              <w:t>334 Participants</w:t>
            </w:r>
          </w:p>
        </w:tc>
        <w:tc>
          <w:tcPr>
            <w:tcW w:w="2551" w:type="dxa"/>
            <w:noWrap/>
          </w:tcPr>
          <w:p w14:paraId="65EF56C9" w14:textId="77777777" w:rsidR="00CE7FB1" w:rsidRPr="00D5614C" w:rsidRDefault="00CE7FB1" w:rsidP="00C94B94">
            <w:r w:rsidRPr="00D5614C">
              <w:t>1</w:t>
            </w:r>
          </w:p>
        </w:tc>
        <w:tc>
          <w:tcPr>
            <w:tcW w:w="1842" w:type="dxa"/>
            <w:vMerge/>
          </w:tcPr>
          <w:p w14:paraId="29E13D27" w14:textId="77777777" w:rsidR="00CE7FB1" w:rsidRPr="00370516" w:rsidRDefault="00CE7FB1" w:rsidP="00C94B94">
            <w:pPr>
              <w:rPr>
                <w:b/>
                <w:bCs/>
              </w:rPr>
            </w:pPr>
          </w:p>
        </w:tc>
      </w:tr>
      <w:tr w:rsidR="00CE7FB1" w:rsidRPr="00370516" w14:paraId="6E3B42D1" w14:textId="77777777" w:rsidTr="00C94B94">
        <w:trPr>
          <w:trHeight w:val="320"/>
        </w:trPr>
        <w:tc>
          <w:tcPr>
            <w:tcW w:w="4957" w:type="dxa"/>
            <w:noWrap/>
          </w:tcPr>
          <w:p w14:paraId="6667CA6C" w14:textId="77777777" w:rsidR="00CE7FB1" w:rsidRPr="00370516" w:rsidRDefault="00CE7FB1" w:rsidP="00C94B94">
            <w:pPr>
              <w:rPr>
                <w:b/>
                <w:bCs/>
              </w:rPr>
            </w:pPr>
            <w:r w:rsidRPr="00370516">
              <w:t>73 students</w:t>
            </w:r>
          </w:p>
        </w:tc>
        <w:tc>
          <w:tcPr>
            <w:tcW w:w="2551" w:type="dxa"/>
            <w:noWrap/>
          </w:tcPr>
          <w:p w14:paraId="36CD7EEE" w14:textId="77777777" w:rsidR="00CE7FB1" w:rsidRPr="00D5614C" w:rsidRDefault="00CE7FB1" w:rsidP="00C94B94">
            <w:r w:rsidRPr="00D5614C">
              <w:t>1</w:t>
            </w:r>
          </w:p>
        </w:tc>
        <w:tc>
          <w:tcPr>
            <w:tcW w:w="1842" w:type="dxa"/>
            <w:vMerge/>
          </w:tcPr>
          <w:p w14:paraId="048B474F" w14:textId="77777777" w:rsidR="00CE7FB1" w:rsidRPr="00370516" w:rsidRDefault="00CE7FB1" w:rsidP="00C94B94">
            <w:pPr>
              <w:rPr>
                <w:b/>
                <w:bCs/>
              </w:rPr>
            </w:pPr>
          </w:p>
        </w:tc>
      </w:tr>
      <w:tr w:rsidR="00CE7FB1" w:rsidRPr="00370516" w14:paraId="08851FCC" w14:textId="77777777" w:rsidTr="00C94B94">
        <w:trPr>
          <w:trHeight w:val="320"/>
        </w:trPr>
        <w:tc>
          <w:tcPr>
            <w:tcW w:w="4957" w:type="dxa"/>
            <w:noWrap/>
          </w:tcPr>
          <w:p w14:paraId="727F30B4" w14:textId="77777777" w:rsidR="00CE7FB1" w:rsidRPr="00370516" w:rsidRDefault="00CE7FB1" w:rsidP="00C94B94">
            <w:pPr>
              <w:rPr>
                <w:b/>
                <w:bCs/>
              </w:rPr>
            </w:pPr>
            <w:r w:rsidRPr="00370516">
              <w:t>Various course materials, essays, and textbooks</w:t>
            </w:r>
          </w:p>
        </w:tc>
        <w:tc>
          <w:tcPr>
            <w:tcW w:w="2551" w:type="dxa"/>
            <w:noWrap/>
          </w:tcPr>
          <w:p w14:paraId="147C4F12" w14:textId="77777777" w:rsidR="00CE7FB1" w:rsidRPr="00D5614C" w:rsidRDefault="00CE7FB1" w:rsidP="00C94B94">
            <w:r w:rsidRPr="00D5614C">
              <w:t>1</w:t>
            </w:r>
          </w:p>
        </w:tc>
        <w:tc>
          <w:tcPr>
            <w:tcW w:w="1842" w:type="dxa"/>
            <w:vMerge/>
          </w:tcPr>
          <w:p w14:paraId="7FF22BBE" w14:textId="77777777" w:rsidR="00CE7FB1" w:rsidRPr="00370516" w:rsidRDefault="00CE7FB1" w:rsidP="00C94B94">
            <w:pPr>
              <w:rPr>
                <w:b/>
                <w:bCs/>
              </w:rPr>
            </w:pPr>
          </w:p>
        </w:tc>
      </w:tr>
      <w:tr w:rsidR="00CE7FB1" w:rsidRPr="00370516" w14:paraId="40226EA3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76218DAD" w14:textId="77777777" w:rsidR="00CE7FB1" w:rsidRPr="00370516" w:rsidRDefault="00CE7FB1" w:rsidP="00C94B94">
            <w:pPr>
              <w:spacing w:after="160" w:line="278" w:lineRule="auto"/>
              <w:rPr>
                <w:b/>
                <w:bCs/>
              </w:rPr>
            </w:pPr>
            <w:r w:rsidRPr="00370516">
              <w:rPr>
                <w:b/>
                <w:bCs/>
              </w:rPr>
              <w:t>Leadership in Dental Education</w:t>
            </w:r>
          </w:p>
        </w:tc>
        <w:tc>
          <w:tcPr>
            <w:tcW w:w="2551" w:type="dxa"/>
            <w:noWrap/>
            <w:hideMark/>
          </w:tcPr>
          <w:p w14:paraId="00452B60" w14:textId="77777777" w:rsidR="00CE7FB1" w:rsidRPr="00370516" w:rsidRDefault="00CE7FB1" w:rsidP="00C94B94">
            <w:pPr>
              <w:spacing w:after="160" w:line="278" w:lineRule="auto"/>
              <w:rPr>
                <w:b/>
                <w:bCs/>
              </w:rPr>
            </w:pPr>
            <w:r w:rsidRPr="00370516">
              <w:rPr>
                <w:b/>
                <w:bCs/>
              </w:rPr>
              <w:t>1</w:t>
            </w:r>
          </w:p>
        </w:tc>
        <w:tc>
          <w:tcPr>
            <w:tcW w:w="1842" w:type="dxa"/>
            <w:vMerge w:val="restart"/>
          </w:tcPr>
          <w:p w14:paraId="789DA936" w14:textId="77777777" w:rsidR="00CE7FB1" w:rsidRDefault="00CE7FB1" w:rsidP="00C94B94">
            <w:pPr>
              <w:rPr>
                <w:b/>
                <w:bCs/>
              </w:rPr>
            </w:pPr>
          </w:p>
          <w:p w14:paraId="53716452" w14:textId="77777777" w:rsidR="00CE7FB1" w:rsidRPr="00370516" w:rsidRDefault="00CE7FB1" w:rsidP="00C94B94">
            <w:pPr>
              <w:rPr>
                <w:b/>
                <w:bCs/>
              </w:rPr>
            </w:pPr>
            <w:r>
              <w:rPr>
                <w:b/>
                <w:bCs/>
              </w:rPr>
              <w:t>[S2]</w:t>
            </w:r>
          </w:p>
        </w:tc>
      </w:tr>
      <w:tr w:rsidR="00CE7FB1" w:rsidRPr="00370516" w14:paraId="1BD4CBDD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03FB3CAF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5 main question types with 19 subtypes</w:t>
            </w:r>
          </w:p>
        </w:tc>
        <w:tc>
          <w:tcPr>
            <w:tcW w:w="2551" w:type="dxa"/>
            <w:noWrap/>
            <w:hideMark/>
          </w:tcPr>
          <w:p w14:paraId="5853B467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1E3CC16A" w14:textId="77777777" w:rsidR="00CE7FB1" w:rsidRPr="00370516" w:rsidRDefault="00CE7FB1" w:rsidP="00C94B94"/>
        </w:tc>
      </w:tr>
      <w:tr w:rsidR="00CE7FB1" w:rsidRPr="00370516" w14:paraId="3F5C7216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4D9D9448" w14:textId="77777777" w:rsidR="00CE7FB1" w:rsidRPr="00370516" w:rsidRDefault="00CE7FB1" w:rsidP="00C94B94">
            <w:pPr>
              <w:spacing w:after="160" w:line="278" w:lineRule="auto"/>
              <w:rPr>
                <w:b/>
                <w:bCs/>
              </w:rPr>
            </w:pPr>
            <w:r w:rsidRPr="00370516">
              <w:rPr>
                <w:b/>
                <w:bCs/>
              </w:rPr>
              <w:t>Students</w:t>
            </w:r>
          </w:p>
        </w:tc>
        <w:tc>
          <w:tcPr>
            <w:tcW w:w="2551" w:type="dxa"/>
            <w:noWrap/>
            <w:hideMark/>
          </w:tcPr>
          <w:p w14:paraId="314E746F" w14:textId="77777777" w:rsidR="00CE7FB1" w:rsidRPr="00370516" w:rsidRDefault="00CE7FB1" w:rsidP="00C94B94">
            <w:pPr>
              <w:spacing w:after="160" w:line="278" w:lineRule="auto"/>
              <w:rPr>
                <w:b/>
                <w:bCs/>
              </w:rPr>
            </w:pPr>
            <w:r w:rsidRPr="00370516">
              <w:rPr>
                <w:b/>
                <w:bCs/>
              </w:rPr>
              <w:t>10 (50%)</w:t>
            </w:r>
          </w:p>
        </w:tc>
        <w:tc>
          <w:tcPr>
            <w:tcW w:w="1842" w:type="dxa"/>
            <w:vMerge w:val="restart"/>
          </w:tcPr>
          <w:p w14:paraId="29D59DD8" w14:textId="77777777" w:rsidR="00CE7FB1" w:rsidRDefault="00CE7FB1" w:rsidP="00C94B94">
            <w:pPr>
              <w:rPr>
                <w:b/>
                <w:bCs/>
              </w:rPr>
            </w:pPr>
          </w:p>
          <w:p w14:paraId="031520F1" w14:textId="77777777" w:rsidR="00CE7FB1" w:rsidRDefault="00CE7FB1" w:rsidP="00C94B94">
            <w:pPr>
              <w:rPr>
                <w:b/>
                <w:bCs/>
              </w:rPr>
            </w:pPr>
          </w:p>
          <w:p w14:paraId="5C9D7D3D" w14:textId="77777777" w:rsidR="00CE7FB1" w:rsidRDefault="00CE7FB1" w:rsidP="00C94B94">
            <w:pPr>
              <w:rPr>
                <w:b/>
                <w:bCs/>
              </w:rPr>
            </w:pPr>
          </w:p>
          <w:p w14:paraId="20DA7624" w14:textId="77777777" w:rsidR="00CE7FB1" w:rsidRDefault="00CE7FB1" w:rsidP="00C94B94">
            <w:pPr>
              <w:rPr>
                <w:b/>
                <w:bCs/>
              </w:rPr>
            </w:pPr>
          </w:p>
          <w:p w14:paraId="77F2F98C" w14:textId="77777777" w:rsidR="00CE7FB1" w:rsidRPr="00370516" w:rsidRDefault="00CE7FB1" w:rsidP="00C94B94">
            <w:pPr>
              <w:rPr>
                <w:b/>
                <w:bCs/>
              </w:rPr>
            </w:pPr>
            <w:r w:rsidRPr="00346EC0">
              <w:rPr>
                <w:b/>
                <w:bCs/>
              </w:rPr>
              <w:t>[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 xml:space="preserve">4, 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 xml:space="preserve">7, 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 xml:space="preserve">8, 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 xml:space="preserve">9, 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 xml:space="preserve">10, 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 xml:space="preserve">12, 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 xml:space="preserve">14, 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 xml:space="preserve">15, 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>16]</w:t>
            </w:r>
          </w:p>
        </w:tc>
      </w:tr>
      <w:tr w:rsidR="00CE7FB1" w:rsidRPr="00370516" w14:paraId="48D8F2B9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589183FE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128 students</w:t>
            </w:r>
          </w:p>
        </w:tc>
        <w:tc>
          <w:tcPr>
            <w:tcW w:w="2551" w:type="dxa"/>
            <w:noWrap/>
            <w:hideMark/>
          </w:tcPr>
          <w:p w14:paraId="6181847C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40C46163" w14:textId="77777777" w:rsidR="00CE7FB1" w:rsidRPr="00370516" w:rsidRDefault="00CE7FB1" w:rsidP="00C94B94"/>
        </w:tc>
      </w:tr>
      <w:tr w:rsidR="00CE7FB1" w:rsidRPr="00370516" w14:paraId="3D16FB07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45E4824A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143 questions</w:t>
            </w:r>
          </w:p>
        </w:tc>
        <w:tc>
          <w:tcPr>
            <w:tcW w:w="2551" w:type="dxa"/>
            <w:noWrap/>
            <w:hideMark/>
          </w:tcPr>
          <w:p w14:paraId="6A673DFA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15C18BA5" w14:textId="77777777" w:rsidR="00CE7FB1" w:rsidRPr="00370516" w:rsidRDefault="00CE7FB1" w:rsidP="00C94B94"/>
        </w:tc>
      </w:tr>
      <w:tr w:rsidR="00CE7FB1" w:rsidRPr="00370516" w14:paraId="108E6C03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35A91D53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1461 multiple-choice questions</w:t>
            </w:r>
          </w:p>
        </w:tc>
        <w:tc>
          <w:tcPr>
            <w:tcW w:w="2551" w:type="dxa"/>
            <w:noWrap/>
            <w:hideMark/>
          </w:tcPr>
          <w:p w14:paraId="33D6D491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53A5893B" w14:textId="77777777" w:rsidR="00CE7FB1" w:rsidRPr="00370516" w:rsidRDefault="00CE7FB1" w:rsidP="00C94B94"/>
        </w:tc>
      </w:tr>
      <w:tr w:rsidR="00CE7FB1" w:rsidRPr="00370516" w14:paraId="65E5C64B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42D25ED2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200 students</w:t>
            </w:r>
          </w:p>
        </w:tc>
        <w:tc>
          <w:tcPr>
            <w:tcW w:w="2551" w:type="dxa"/>
            <w:noWrap/>
            <w:hideMark/>
          </w:tcPr>
          <w:p w14:paraId="1B8C6CD1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75374F2F" w14:textId="77777777" w:rsidR="00CE7FB1" w:rsidRPr="00370516" w:rsidRDefault="00CE7FB1" w:rsidP="00C94B94"/>
        </w:tc>
      </w:tr>
      <w:tr w:rsidR="00CE7FB1" w:rsidRPr="00370516" w14:paraId="1A0D3C26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3AF50DA1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311 multiple-choice questions</w:t>
            </w:r>
          </w:p>
        </w:tc>
        <w:tc>
          <w:tcPr>
            <w:tcW w:w="2551" w:type="dxa"/>
            <w:noWrap/>
            <w:hideMark/>
          </w:tcPr>
          <w:p w14:paraId="66189FEB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59BBF0AE" w14:textId="77777777" w:rsidR="00CE7FB1" w:rsidRPr="00370516" w:rsidRDefault="00CE7FB1" w:rsidP="00C94B94"/>
        </w:tc>
      </w:tr>
      <w:tr w:rsidR="00CE7FB1" w:rsidRPr="00370516" w14:paraId="4A966372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08C937BA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4596 Participants</w:t>
            </w:r>
          </w:p>
        </w:tc>
        <w:tc>
          <w:tcPr>
            <w:tcW w:w="2551" w:type="dxa"/>
            <w:noWrap/>
            <w:hideMark/>
          </w:tcPr>
          <w:p w14:paraId="2A6B9DB5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7D8DF900" w14:textId="77777777" w:rsidR="00CE7FB1" w:rsidRPr="00370516" w:rsidRDefault="00CE7FB1" w:rsidP="00C94B94"/>
        </w:tc>
      </w:tr>
      <w:tr w:rsidR="00CE7FB1" w:rsidRPr="00370516" w14:paraId="0BEA87B4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0671DC37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50 items, covering 50 learning outcomes</w:t>
            </w:r>
          </w:p>
        </w:tc>
        <w:tc>
          <w:tcPr>
            <w:tcW w:w="2551" w:type="dxa"/>
            <w:noWrap/>
            <w:hideMark/>
          </w:tcPr>
          <w:p w14:paraId="5919EE9D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52E3E58F" w14:textId="77777777" w:rsidR="00CE7FB1" w:rsidRPr="00370516" w:rsidRDefault="00CE7FB1" w:rsidP="00C94B94"/>
        </w:tc>
      </w:tr>
      <w:tr w:rsidR="00CE7FB1" w:rsidRPr="00370516" w14:paraId="46A19C0B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3F64B552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74 students</w:t>
            </w:r>
          </w:p>
        </w:tc>
        <w:tc>
          <w:tcPr>
            <w:tcW w:w="2551" w:type="dxa"/>
            <w:noWrap/>
            <w:hideMark/>
          </w:tcPr>
          <w:p w14:paraId="158CD5B8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56EFBFE5" w14:textId="77777777" w:rsidR="00CE7FB1" w:rsidRPr="00370516" w:rsidRDefault="00CE7FB1" w:rsidP="00C94B94"/>
        </w:tc>
      </w:tr>
      <w:tr w:rsidR="00CE7FB1" w:rsidRPr="00370516" w14:paraId="26DBCD3C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40EC2265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753 Participants</w:t>
            </w:r>
          </w:p>
        </w:tc>
        <w:tc>
          <w:tcPr>
            <w:tcW w:w="2551" w:type="dxa"/>
            <w:noWrap/>
            <w:hideMark/>
          </w:tcPr>
          <w:p w14:paraId="3DF052B6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47A1D7AC" w14:textId="77777777" w:rsidR="00CE7FB1" w:rsidRPr="00370516" w:rsidRDefault="00CE7FB1" w:rsidP="00C94B94"/>
        </w:tc>
      </w:tr>
      <w:tr w:rsidR="00CE7FB1" w:rsidRPr="00370516" w14:paraId="4E1FB3A6" w14:textId="77777777" w:rsidTr="00C94B94">
        <w:trPr>
          <w:trHeight w:val="320"/>
        </w:trPr>
        <w:tc>
          <w:tcPr>
            <w:tcW w:w="4957" w:type="dxa"/>
            <w:noWrap/>
            <w:hideMark/>
          </w:tcPr>
          <w:p w14:paraId="595D31EA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77 students</w:t>
            </w:r>
          </w:p>
        </w:tc>
        <w:tc>
          <w:tcPr>
            <w:tcW w:w="2551" w:type="dxa"/>
            <w:noWrap/>
            <w:hideMark/>
          </w:tcPr>
          <w:p w14:paraId="6750C3E9" w14:textId="77777777" w:rsidR="00CE7FB1" w:rsidRPr="00370516" w:rsidRDefault="00CE7FB1" w:rsidP="00C94B94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20789CAF" w14:textId="77777777" w:rsidR="00CE7FB1" w:rsidRPr="00370516" w:rsidRDefault="00CE7FB1" w:rsidP="00C94B94"/>
        </w:tc>
      </w:tr>
    </w:tbl>
    <w:p w14:paraId="313BCB7C" w14:textId="77777777" w:rsidR="00CE7FB1" w:rsidRDefault="00CE7FB1" w:rsidP="00CE7FB1"/>
    <w:p w14:paraId="5DFA2844" w14:textId="77777777" w:rsidR="00CE7FB1" w:rsidRDefault="00CE7FB1" w:rsidP="00CE7FB1"/>
    <w:p w14:paraId="60E798D6" w14:textId="77777777" w:rsidR="00CE7FB1" w:rsidRDefault="00CE7FB1" w:rsidP="00CE7FB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140"/>
        <w:gridCol w:w="2368"/>
        <w:gridCol w:w="1842"/>
      </w:tblGrid>
      <w:tr w:rsidR="00CE7FB1" w:rsidRPr="00A80C9B" w14:paraId="34FF8A2D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2FDF254E" w14:textId="77777777" w:rsidR="00CE7FB1" w:rsidRPr="00A80C9B" w:rsidRDefault="00CE7FB1" w:rsidP="00C94B94">
            <w:pPr>
              <w:rPr>
                <w:b/>
                <w:bCs/>
              </w:rPr>
            </w:pPr>
            <w:r>
              <w:rPr>
                <w:b/>
                <w:bCs/>
              </w:rPr>
              <w:t>Data Collection Method</w:t>
            </w:r>
          </w:p>
        </w:tc>
        <w:tc>
          <w:tcPr>
            <w:tcW w:w="2368" w:type="dxa"/>
            <w:noWrap/>
            <w:hideMark/>
          </w:tcPr>
          <w:p w14:paraId="1EA6F9D4" w14:textId="77777777" w:rsidR="00CE7FB1" w:rsidRPr="00A80C9B" w:rsidRDefault="00CE7FB1" w:rsidP="00C94B94">
            <w:pPr>
              <w:rPr>
                <w:b/>
                <w:bCs/>
              </w:rPr>
            </w:pPr>
            <w:r w:rsidRPr="00370516">
              <w:rPr>
                <w:b/>
                <w:bCs/>
              </w:rPr>
              <w:t>Studies, n (%)</w:t>
            </w:r>
          </w:p>
        </w:tc>
        <w:tc>
          <w:tcPr>
            <w:tcW w:w="1842" w:type="dxa"/>
          </w:tcPr>
          <w:p w14:paraId="06CB015A" w14:textId="77777777" w:rsidR="00CE7FB1" w:rsidRPr="00A80C9B" w:rsidRDefault="00CE7FB1" w:rsidP="00C94B94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 (</w:t>
            </w:r>
            <w:r>
              <w:rPr>
                <w:b/>
                <w:bCs/>
              </w:rPr>
              <w:t>S</w:t>
            </w:r>
            <w:r w:rsidRPr="008920C8">
              <w:rPr>
                <w:b/>
                <w:bCs/>
              </w:rPr>
              <w:t>#)</w:t>
            </w:r>
          </w:p>
        </w:tc>
      </w:tr>
      <w:tr w:rsidR="00CE7FB1" w:rsidRPr="00A80C9B" w14:paraId="09219CDD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4A64A7D4" w14:textId="77777777" w:rsidR="00CE7FB1" w:rsidRPr="00A80C9B" w:rsidRDefault="00CE7FB1" w:rsidP="00C94B94">
            <w:r w:rsidRPr="00A80C9B">
              <w:t>Collaboration Assessment</w:t>
            </w:r>
          </w:p>
        </w:tc>
        <w:tc>
          <w:tcPr>
            <w:tcW w:w="2368" w:type="dxa"/>
            <w:noWrap/>
            <w:hideMark/>
          </w:tcPr>
          <w:p w14:paraId="128754CC" w14:textId="77777777" w:rsidR="00CE7FB1" w:rsidRPr="00A80C9B" w:rsidRDefault="00CE7FB1" w:rsidP="00C94B94">
            <w:r w:rsidRPr="00A80C9B">
              <w:t>4</w:t>
            </w:r>
            <w:r>
              <w:t xml:space="preserve"> (20%)</w:t>
            </w:r>
          </w:p>
        </w:tc>
        <w:tc>
          <w:tcPr>
            <w:tcW w:w="1842" w:type="dxa"/>
          </w:tcPr>
          <w:p w14:paraId="6CCCD559" w14:textId="77777777" w:rsidR="00CE7FB1" w:rsidRPr="00A80C9B" w:rsidRDefault="00CE7FB1" w:rsidP="00C94B94">
            <w:r>
              <w:t>[</w:t>
            </w:r>
            <w:r w:rsidRPr="00CE5D2F">
              <w:t>S13, S2, S5, S9</w:t>
            </w:r>
            <w:r>
              <w:t>]</w:t>
            </w:r>
          </w:p>
        </w:tc>
      </w:tr>
      <w:tr w:rsidR="00CE7FB1" w:rsidRPr="00A80C9B" w14:paraId="7EF41562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698B828E" w14:textId="77777777" w:rsidR="00CE7FB1" w:rsidRPr="00A80C9B" w:rsidRDefault="00CE7FB1" w:rsidP="00C94B94">
            <w:r w:rsidRPr="00A80C9B">
              <w:t>Cross-sectional survey</w:t>
            </w:r>
          </w:p>
        </w:tc>
        <w:tc>
          <w:tcPr>
            <w:tcW w:w="2368" w:type="dxa"/>
            <w:noWrap/>
            <w:hideMark/>
          </w:tcPr>
          <w:p w14:paraId="281C6B3D" w14:textId="77777777" w:rsidR="00CE7FB1" w:rsidRPr="00A80C9B" w:rsidRDefault="00CE7FB1" w:rsidP="00C94B94">
            <w:r w:rsidRPr="00A80C9B">
              <w:t>2</w:t>
            </w:r>
            <w:r>
              <w:t xml:space="preserve"> (10%)</w:t>
            </w:r>
          </w:p>
        </w:tc>
        <w:tc>
          <w:tcPr>
            <w:tcW w:w="1842" w:type="dxa"/>
          </w:tcPr>
          <w:p w14:paraId="654ABAFB" w14:textId="77777777" w:rsidR="00CE7FB1" w:rsidRPr="00A80C9B" w:rsidRDefault="00CE7FB1" w:rsidP="00C94B94">
            <w:r>
              <w:t>[S1, S8]</w:t>
            </w:r>
          </w:p>
        </w:tc>
      </w:tr>
      <w:tr w:rsidR="00CE7FB1" w:rsidRPr="00A80C9B" w14:paraId="5CE5303E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74E54783" w14:textId="77777777" w:rsidR="00CE7FB1" w:rsidRPr="00A80C9B" w:rsidRDefault="00CE7FB1" w:rsidP="00C94B94">
            <w:r w:rsidRPr="00A80C9B">
              <w:t>Ethics Survey</w:t>
            </w:r>
          </w:p>
        </w:tc>
        <w:tc>
          <w:tcPr>
            <w:tcW w:w="2368" w:type="dxa"/>
            <w:noWrap/>
            <w:hideMark/>
          </w:tcPr>
          <w:p w14:paraId="1AF5509F" w14:textId="77777777" w:rsidR="00CE7FB1" w:rsidRPr="00A80C9B" w:rsidRDefault="00CE7FB1" w:rsidP="00C94B94">
            <w:r w:rsidRPr="00A80C9B">
              <w:t>4</w:t>
            </w:r>
            <w:r>
              <w:t xml:space="preserve"> (20%)</w:t>
            </w:r>
          </w:p>
        </w:tc>
        <w:tc>
          <w:tcPr>
            <w:tcW w:w="1842" w:type="dxa"/>
          </w:tcPr>
          <w:p w14:paraId="5022AA1E" w14:textId="77777777" w:rsidR="00CE7FB1" w:rsidRPr="00A80C9B" w:rsidRDefault="00CE7FB1" w:rsidP="00C94B94">
            <w:r>
              <w:t>[S0, S17, S19,S7]</w:t>
            </w:r>
          </w:p>
        </w:tc>
      </w:tr>
      <w:tr w:rsidR="00CE7FB1" w:rsidRPr="00A80C9B" w14:paraId="0192A0E8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5F789137" w14:textId="77777777" w:rsidR="00CE7FB1" w:rsidRPr="00A80C9B" w:rsidRDefault="00CE7FB1" w:rsidP="00C94B94">
            <w:r w:rsidRPr="00A80C9B">
              <w:t>Innovation Readiness Survey</w:t>
            </w:r>
          </w:p>
        </w:tc>
        <w:tc>
          <w:tcPr>
            <w:tcW w:w="2368" w:type="dxa"/>
            <w:noWrap/>
            <w:hideMark/>
          </w:tcPr>
          <w:p w14:paraId="2F67CAE4" w14:textId="77777777" w:rsidR="00CE7FB1" w:rsidRPr="00A80C9B" w:rsidRDefault="00CE7FB1" w:rsidP="00C94B94">
            <w:r w:rsidRPr="00A80C9B">
              <w:t>6</w:t>
            </w:r>
            <w:r>
              <w:t xml:space="preserve"> (30%)</w:t>
            </w:r>
          </w:p>
        </w:tc>
        <w:tc>
          <w:tcPr>
            <w:tcW w:w="1842" w:type="dxa"/>
          </w:tcPr>
          <w:p w14:paraId="3BDF537C" w14:textId="77777777" w:rsidR="00CE7FB1" w:rsidRPr="00A80C9B" w:rsidRDefault="00CE7FB1" w:rsidP="00C94B94">
            <w:r>
              <w:t>[</w:t>
            </w:r>
            <w:r w:rsidRPr="00A02DBF">
              <w:t>S11, S15, S18, S20, S3, S6</w:t>
            </w:r>
            <w:r>
              <w:t>]</w:t>
            </w:r>
          </w:p>
        </w:tc>
      </w:tr>
      <w:tr w:rsidR="00CE7FB1" w:rsidRPr="00A80C9B" w14:paraId="2945595A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71338420" w14:textId="77777777" w:rsidR="00CE7FB1" w:rsidRPr="00A80C9B" w:rsidRDefault="00CE7FB1" w:rsidP="00C94B94">
            <w:r w:rsidRPr="00A80C9B">
              <w:t>Skill Gap Analysis</w:t>
            </w:r>
          </w:p>
        </w:tc>
        <w:tc>
          <w:tcPr>
            <w:tcW w:w="2368" w:type="dxa"/>
            <w:noWrap/>
            <w:hideMark/>
          </w:tcPr>
          <w:p w14:paraId="6060A108" w14:textId="77777777" w:rsidR="00CE7FB1" w:rsidRPr="00A80C9B" w:rsidRDefault="00CE7FB1" w:rsidP="00C94B94">
            <w:r w:rsidRPr="00A80C9B">
              <w:t>4</w:t>
            </w:r>
            <w:r>
              <w:t xml:space="preserve"> (20%)</w:t>
            </w:r>
          </w:p>
        </w:tc>
        <w:tc>
          <w:tcPr>
            <w:tcW w:w="1842" w:type="dxa"/>
          </w:tcPr>
          <w:p w14:paraId="760E9A60" w14:textId="77777777" w:rsidR="00CE7FB1" w:rsidRPr="00A80C9B" w:rsidRDefault="00CE7FB1" w:rsidP="00C94B94">
            <w:r>
              <w:t>[</w:t>
            </w:r>
            <w:r w:rsidRPr="00F743BB">
              <w:t>S12, S14, S16, S4</w:t>
            </w:r>
            <w:r>
              <w:t>]</w:t>
            </w:r>
          </w:p>
        </w:tc>
      </w:tr>
    </w:tbl>
    <w:p w14:paraId="64818A90" w14:textId="77777777" w:rsidR="00CE7FB1" w:rsidRDefault="00CE7FB1" w:rsidP="00CE7FB1"/>
    <w:p w14:paraId="58ADB158" w14:textId="77777777" w:rsidR="00CE7FB1" w:rsidRDefault="00CE7FB1" w:rsidP="00CE7FB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140"/>
        <w:gridCol w:w="2368"/>
        <w:gridCol w:w="1842"/>
      </w:tblGrid>
      <w:tr w:rsidR="00CE7FB1" w:rsidRPr="00A80C9B" w14:paraId="13BB6001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1A79608D" w14:textId="77777777" w:rsidR="00CE7FB1" w:rsidRPr="00A80C9B" w:rsidRDefault="00CE7FB1" w:rsidP="00C94B94">
            <w:pPr>
              <w:rPr>
                <w:b/>
                <w:bCs/>
              </w:rPr>
            </w:pPr>
            <w:r>
              <w:rPr>
                <w:b/>
                <w:bCs/>
              </w:rPr>
              <w:t>Outcome Theme</w:t>
            </w:r>
          </w:p>
        </w:tc>
        <w:tc>
          <w:tcPr>
            <w:tcW w:w="2368" w:type="dxa"/>
            <w:noWrap/>
            <w:hideMark/>
          </w:tcPr>
          <w:p w14:paraId="3D79C40F" w14:textId="77777777" w:rsidR="00CE7FB1" w:rsidRPr="00A80C9B" w:rsidRDefault="00CE7FB1" w:rsidP="00C94B94">
            <w:pPr>
              <w:rPr>
                <w:b/>
                <w:bCs/>
              </w:rPr>
            </w:pPr>
            <w:r w:rsidRPr="00370516">
              <w:rPr>
                <w:b/>
                <w:bCs/>
              </w:rPr>
              <w:t>Studies, n (%)</w:t>
            </w:r>
          </w:p>
        </w:tc>
        <w:tc>
          <w:tcPr>
            <w:tcW w:w="1842" w:type="dxa"/>
          </w:tcPr>
          <w:p w14:paraId="03634E31" w14:textId="77777777" w:rsidR="00CE7FB1" w:rsidRPr="00A80C9B" w:rsidRDefault="00CE7FB1" w:rsidP="00C94B94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 (</w:t>
            </w:r>
            <w:r>
              <w:rPr>
                <w:b/>
                <w:bCs/>
              </w:rPr>
              <w:t>S</w:t>
            </w:r>
            <w:r w:rsidRPr="008920C8">
              <w:rPr>
                <w:b/>
                <w:bCs/>
              </w:rPr>
              <w:t>#)</w:t>
            </w:r>
          </w:p>
        </w:tc>
      </w:tr>
      <w:tr w:rsidR="00CE7FB1" w:rsidRPr="00A80C9B" w14:paraId="2423FD64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165ED4AB" w14:textId="77777777" w:rsidR="00CE7FB1" w:rsidRPr="00A80C9B" w:rsidRDefault="00CE7FB1" w:rsidP="00C94B94">
            <w:r w:rsidRPr="006E43EB">
              <w:lastRenderedPageBreak/>
              <w:t>AI Development and Innovation in dental education</w:t>
            </w:r>
          </w:p>
        </w:tc>
        <w:tc>
          <w:tcPr>
            <w:tcW w:w="2368" w:type="dxa"/>
            <w:noWrap/>
            <w:hideMark/>
          </w:tcPr>
          <w:p w14:paraId="4F11507A" w14:textId="77777777" w:rsidR="00CE7FB1" w:rsidRPr="00A80C9B" w:rsidRDefault="00CE7FB1" w:rsidP="00C94B94">
            <w:r>
              <w:t>5 (25%)</w:t>
            </w:r>
          </w:p>
        </w:tc>
        <w:tc>
          <w:tcPr>
            <w:tcW w:w="1842" w:type="dxa"/>
          </w:tcPr>
          <w:p w14:paraId="6649468A" w14:textId="77777777" w:rsidR="00CE7FB1" w:rsidRPr="00A80C9B" w:rsidRDefault="00CE7FB1" w:rsidP="00C94B94">
            <w:r>
              <w:t>[</w:t>
            </w:r>
            <w:r w:rsidRPr="001C43C7">
              <w:t>S11, S19, S2, S3, S6</w:t>
            </w:r>
            <w:r>
              <w:t>]</w:t>
            </w:r>
          </w:p>
        </w:tc>
      </w:tr>
      <w:tr w:rsidR="00CE7FB1" w:rsidRPr="00A80C9B" w14:paraId="3D7A9784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13BCB654" w14:textId="77777777" w:rsidR="00CE7FB1" w:rsidRPr="00A80C9B" w:rsidRDefault="00CE7FB1" w:rsidP="00C94B94">
            <w:r w:rsidRPr="0058553F">
              <w:t>Assessment of AI in Dental Education</w:t>
            </w:r>
          </w:p>
        </w:tc>
        <w:tc>
          <w:tcPr>
            <w:tcW w:w="2368" w:type="dxa"/>
            <w:noWrap/>
            <w:hideMark/>
          </w:tcPr>
          <w:p w14:paraId="49AB758E" w14:textId="77777777" w:rsidR="00CE7FB1" w:rsidRPr="00A80C9B" w:rsidRDefault="00CE7FB1" w:rsidP="00C94B94">
            <w:r>
              <w:t>8 (40%)</w:t>
            </w:r>
          </w:p>
        </w:tc>
        <w:tc>
          <w:tcPr>
            <w:tcW w:w="1842" w:type="dxa"/>
          </w:tcPr>
          <w:p w14:paraId="51C99589" w14:textId="77777777" w:rsidR="00CE7FB1" w:rsidRPr="00A80C9B" w:rsidRDefault="00CE7FB1" w:rsidP="00C94B94">
            <w:r>
              <w:t>[</w:t>
            </w:r>
            <w:r w:rsidRPr="002F2A3B">
              <w:t>S10, S13, S15, S16, S20, S4, S7, S8</w:t>
            </w:r>
            <w:r>
              <w:t>]</w:t>
            </w:r>
          </w:p>
        </w:tc>
      </w:tr>
      <w:tr w:rsidR="00CE7FB1" w:rsidRPr="00A80C9B" w14:paraId="16B06C03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23136844" w14:textId="77777777" w:rsidR="00CE7FB1" w:rsidRPr="00A80C9B" w:rsidRDefault="00CE7FB1" w:rsidP="00C94B94">
            <w:r w:rsidRPr="009964BB">
              <w:t>Students Perceptions and Attitudes Towards AI</w:t>
            </w:r>
          </w:p>
        </w:tc>
        <w:tc>
          <w:tcPr>
            <w:tcW w:w="2368" w:type="dxa"/>
            <w:noWrap/>
            <w:hideMark/>
          </w:tcPr>
          <w:p w14:paraId="3A93ACDB" w14:textId="77777777" w:rsidR="00CE7FB1" w:rsidRPr="00A80C9B" w:rsidRDefault="00CE7FB1" w:rsidP="00C94B94">
            <w:r>
              <w:t>7 (35%)</w:t>
            </w:r>
          </w:p>
        </w:tc>
        <w:tc>
          <w:tcPr>
            <w:tcW w:w="1842" w:type="dxa"/>
          </w:tcPr>
          <w:p w14:paraId="4E5B1138" w14:textId="77777777" w:rsidR="00CE7FB1" w:rsidRPr="00A80C9B" w:rsidRDefault="00CE7FB1" w:rsidP="00C94B94">
            <w:r>
              <w:t>[</w:t>
            </w:r>
            <w:r w:rsidRPr="00154893">
              <w:t>S1, S12, S14, S17, S18, S5, S9</w:t>
            </w:r>
            <w:r>
              <w:t>]</w:t>
            </w:r>
          </w:p>
        </w:tc>
      </w:tr>
    </w:tbl>
    <w:p w14:paraId="092C5A54" w14:textId="77777777" w:rsidR="00CE7FB1" w:rsidRDefault="00CE7FB1" w:rsidP="00CE7FB1"/>
    <w:p w14:paraId="5C387665" w14:textId="77777777" w:rsidR="006565F2" w:rsidRDefault="006565F2"/>
    <w:sectPr w:rsidR="006565F2" w:rsidSect="006E3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F2"/>
    <w:rsid w:val="006565F2"/>
    <w:rsid w:val="006E3FA9"/>
    <w:rsid w:val="00CE7FB1"/>
    <w:rsid w:val="00D9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9A598"/>
  <w15:chartTrackingRefBased/>
  <w15:docId w15:val="{80643D7E-F759-F241-A18D-971A7E2D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FB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5F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5F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5F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5F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5F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5F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5F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5F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5F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5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56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5F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56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5F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56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5F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56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5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Al-Emadi</dc:creator>
  <cp:keywords/>
  <dc:description/>
  <cp:lastModifiedBy>Sara Al-Emadi</cp:lastModifiedBy>
  <cp:revision>2</cp:revision>
  <dcterms:created xsi:type="dcterms:W3CDTF">2024-04-30T07:51:00Z</dcterms:created>
  <dcterms:modified xsi:type="dcterms:W3CDTF">2024-04-30T07:51:00Z</dcterms:modified>
</cp:coreProperties>
</file>