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92C" w:rsidRPr="002E0BCA" w:rsidRDefault="00B8392C" w:rsidP="00B8392C">
      <w:pPr>
        <w:jc w:val="center"/>
      </w:pPr>
      <w:r>
        <w:rPr>
          <w:noProof/>
          <w:lang w:eastAsia="pt-BR"/>
        </w:rPr>
        <w:drawing>
          <wp:inline distT="0" distB="0" distL="0" distR="0">
            <wp:extent cx="1981200" cy="628650"/>
            <wp:effectExtent l="19050" t="19050" r="1905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8392C" w:rsidRPr="002E0BCA" w:rsidRDefault="00B8392C" w:rsidP="00B8392C">
      <w:pPr>
        <w:jc w:val="center"/>
        <w:rPr>
          <w:b/>
          <w:sz w:val="22"/>
          <w:szCs w:val="22"/>
        </w:rPr>
      </w:pPr>
    </w:p>
    <w:p w:rsidR="00B8392C" w:rsidRPr="002E0BCA" w:rsidRDefault="00B8392C" w:rsidP="00B8392C">
      <w:pPr>
        <w:jc w:val="center"/>
        <w:rPr>
          <w:b/>
          <w:sz w:val="22"/>
          <w:szCs w:val="22"/>
        </w:rPr>
      </w:pPr>
      <w:r w:rsidRPr="002E0BCA">
        <w:rPr>
          <w:b/>
          <w:sz w:val="22"/>
          <w:szCs w:val="22"/>
        </w:rPr>
        <w:t>INSTITUTO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FEDERAL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DE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EDUCAÇÃO</w:t>
      </w:r>
      <w:r w:rsidRPr="002E0BCA">
        <w:rPr>
          <w:rFonts w:eastAsia="Arial Black"/>
          <w:b/>
          <w:sz w:val="22"/>
          <w:szCs w:val="22"/>
        </w:rPr>
        <w:t xml:space="preserve">, CIÊNCIA E </w:t>
      </w:r>
      <w:r w:rsidRPr="002E0BCA">
        <w:rPr>
          <w:b/>
          <w:sz w:val="22"/>
          <w:szCs w:val="22"/>
        </w:rPr>
        <w:t>TECNOLOGIA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DO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CEARÁ</w:t>
      </w:r>
    </w:p>
    <w:p w:rsidR="00B8392C" w:rsidRPr="002E0BCA" w:rsidRDefault="00B8392C" w:rsidP="00B8392C">
      <w:pPr>
        <w:jc w:val="center"/>
        <w:rPr>
          <w:b/>
          <w:i/>
          <w:sz w:val="22"/>
          <w:szCs w:val="22"/>
        </w:rPr>
      </w:pPr>
      <w:proofErr w:type="spellStart"/>
      <w:r w:rsidRPr="002E0BCA">
        <w:rPr>
          <w:b/>
          <w:i/>
          <w:sz w:val="22"/>
          <w:szCs w:val="22"/>
        </w:rPr>
        <w:t>CAMPUS:_</w:t>
      </w:r>
      <w:r w:rsidR="00CB2FAA">
        <w:rPr>
          <w:b/>
          <w:i/>
          <w:sz w:val="22"/>
          <w:szCs w:val="22"/>
        </w:rPr>
        <w:t>Fortaleza</w:t>
      </w:r>
      <w:proofErr w:type="spellEnd"/>
      <w:r w:rsidRPr="002E0BCA">
        <w:rPr>
          <w:b/>
          <w:i/>
          <w:sz w:val="22"/>
          <w:szCs w:val="22"/>
        </w:rPr>
        <w:t>__</w:t>
      </w:r>
    </w:p>
    <w:p w:rsidR="00B8392C" w:rsidRPr="002E0BCA" w:rsidRDefault="00B8392C" w:rsidP="00B8392C">
      <w:pPr>
        <w:pStyle w:val="Ttulo1"/>
        <w:rPr>
          <w:rFonts w:ascii="Times New Roman" w:hAnsi="Times New Roman"/>
          <w:sz w:val="24"/>
          <w:szCs w:val="24"/>
        </w:rPr>
      </w:pPr>
    </w:p>
    <w:p w:rsidR="00B8392C" w:rsidRPr="002E0BCA" w:rsidRDefault="00B8392C" w:rsidP="00B8392C">
      <w:pPr>
        <w:pStyle w:val="Ttulo1"/>
        <w:rPr>
          <w:rFonts w:ascii="Times New Roman" w:hAnsi="Times New Roman"/>
          <w:sz w:val="24"/>
          <w:szCs w:val="24"/>
        </w:rPr>
      </w:pPr>
      <w:r w:rsidRPr="002E0BCA">
        <w:rPr>
          <w:rFonts w:ascii="Times New Roman" w:hAnsi="Times New Roman"/>
          <w:sz w:val="24"/>
          <w:szCs w:val="24"/>
        </w:rPr>
        <w:t>RELATÓRIO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DIÁRIO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DE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ATIVIDADES</w:t>
      </w:r>
    </w:p>
    <w:tbl>
      <w:tblPr>
        <w:tblW w:w="0" w:type="auto"/>
        <w:tblInd w:w="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7"/>
        <w:gridCol w:w="5312"/>
      </w:tblGrid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Nome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do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Estagiário: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>Samuel Bastos da Silva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Nome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da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Empresa: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 xml:space="preserve">Impacto Soluções </w:t>
            </w:r>
            <w:r w:rsidR="00B005AF">
              <w:t>Terceirizada</w:t>
            </w:r>
            <w:r>
              <w:t xml:space="preserve"> LTDA 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Curso: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>Telemática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Professor Orientador do IFCE:</w:t>
            </w:r>
          </w:p>
        </w:tc>
        <w:tc>
          <w:tcPr>
            <w:tcW w:w="5312" w:type="dxa"/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 xml:space="preserve">Ricardo Rodrigues de </w:t>
            </w:r>
            <w:r w:rsidR="00352F2C">
              <w:t>Araújo</w:t>
            </w:r>
            <w:bookmarkStart w:id="0" w:name="_GoBack"/>
            <w:bookmarkEnd w:id="0"/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Supervisor da empresa</w:t>
            </w:r>
          </w:p>
        </w:tc>
        <w:tc>
          <w:tcPr>
            <w:tcW w:w="53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</w:p>
        </w:tc>
      </w:tr>
    </w:tbl>
    <w:p w:rsidR="00B8392C" w:rsidRPr="002E0BCA" w:rsidRDefault="00B8392C" w:rsidP="00B8392C">
      <w:pPr>
        <w:pStyle w:val="Recuodecorpodetexto"/>
        <w:spacing w:line="360" w:lineRule="auto"/>
        <w:ind w:firstLine="0"/>
        <w:jc w:val="both"/>
        <w:rPr>
          <w:rFonts w:ascii="Times New Roman" w:hAnsi="Times New Roman"/>
          <w:szCs w:val="24"/>
        </w:rPr>
      </w:pPr>
    </w:p>
    <w:tbl>
      <w:tblPr>
        <w:tblW w:w="9010" w:type="dxa"/>
        <w:tblInd w:w="1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"/>
        <w:gridCol w:w="160"/>
        <w:gridCol w:w="1131"/>
        <w:gridCol w:w="1447"/>
        <w:gridCol w:w="1448"/>
        <w:gridCol w:w="1224"/>
        <w:gridCol w:w="224"/>
        <w:gridCol w:w="802"/>
        <w:gridCol w:w="149"/>
        <w:gridCol w:w="677"/>
        <w:gridCol w:w="160"/>
        <w:gridCol w:w="59"/>
        <w:gridCol w:w="108"/>
        <w:gridCol w:w="1292"/>
        <w:gridCol w:w="108"/>
      </w:tblGrid>
      <w:tr w:rsidR="00B8392C" w:rsidRPr="002E0BCA" w:rsidTr="001F133A">
        <w:trPr>
          <w:gridAfter w:val="1"/>
          <w:wAfter w:w="108" w:type="dxa"/>
        </w:trPr>
        <w:tc>
          <w:tcPr>
            <w:tcW w:w="1312" w:type="dxa"/>
            <w:gridSpan w:val="3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B8392C" w:rsidRPr="002E0BCA" w:rsidRDefault="00B8392C" w:rsidP="00B8392C">
            <w:pPr>
              <w:pStyle w:val="Recuodecorpodetexto"/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MÊS:</w:t>
            </w:r>
          </w:p>
        </w:tc>
        <w:tc>
          <w:tcPr>
            <w:tcW w:w="1448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</w:t>
            </w:r>
          </w:p>
        </w:tc>
        <w:tc>
          <w:tcPr>
            <w:tcW w:w="1448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802" w:type="dxa"/>
            <w:shd w:val="clear" w:color="auto" w:fill="auto"/>
          </w:tcPr>
          <w:p w:rsidR="00B8392C" w:rsidRPr="002E0BCA" w:rsidRDefault="00B8392C" w:rsidP="00B8392C">
            <w:pPr>
              <w:pStyle w:val="Recuodecorpodetexto"/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ANO:</w:t>
            </w:r>
          </w:p>
        </w:tc>
        <w:tc>
          <w:tcPr>
            <w:tcW w:w="104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B8392C" w:rsidRPr="002E0BCA" w:rsidTr="001F133A">
        <w:trPr>
          <w:gridBefore w:val="1"/>
          <w:wBefore w:w="21" w:type="dxa"/>
          <w:trHeight w:val="306"/>
        </w:trPr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5250" w:type="dxa"/>
            <w:gridSpan w:val="4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1F133A">
            <w:pPr>
              <w:pStyle w:val="Recuodecorpodetexto"/>
              <w:snapToGrid w:val="0"/>
              <w:ind w:left="-457" w:firstLine="1492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TOTAL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DE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HORAS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DO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MÊS:</w:t>
            </w:r>
            <w:r w:rsidR="001F133A">
              <w:rPr>
                <w:rFonts w:ascii="Times New Roman" w:hAnsi="Times New Roman"/>
                <w:szCs w:val="24"/>
              </w:rPr>
              <w:t xml:space="preserve"> </w:t>
            </w:r>
            <w:r w:rsidR="001F133A" w:rsidRPr="001F133A">
              <w:rPr>
                <w:rFonts w:ascii="Times New Roman" w:hAnsi="Times New Roman"/>
                <w:b/>
                <w:szCs w:val="24"/>
              </w:rPr>
              <w:t>84</w:t>
            </w:r>
            <w:r w:rsidR="001F133A">
              <w:rPr>
                <w:rFonts w:ascii="Times New Roman" w:hAnsi="Times New Roman"/>
                <w:b/>
                <w:szCs w:val="24"/>
              </w:rPr>
              <w:t xml:space="preserve"> H</w:t>
            </w:r>
            <w:r w:rsidR="001F133A" w:rsidRPr="001F133A">
              <w:rPr>
                <w:rFonts w:ascii="Times New Roman" w:hAnsi="Times New Roman"/>
                <w:b/>
                <w:szCs w:val="24"/>
              </w:rPr>
              <w:t>oras</w:t>
            </w:r>
          </w:p>
        </w:tc>
        <w:tc>
          <w:tcPr>
            <w:tcW w:w="1175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7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7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:rsidR="00B8392C" w:rsidRPr="002E0BCA" w:rsidRDefault="00B8392C" w:rsidP="00B8392C">
      <w:pPr>
        <w:pStyle w:val="Recuodecorpodetexto"/>
        <w:spacing w:line="360" w:lineRule="auto"/>
        <w:ind w:firstLine="0"/>
        <w:jc w:val="both"/>
        <w:rPr>
          <w:rFonts w:ascii="Times New Roman" w:hAnsi="Times New Roman"/>
          <w:szCs w:val="24"/>
        </w:rPr>
      </w:pPr>
    </w:p>
    <w:tbl>
      <w:tblPr>
        <w:tblW w:w="17669" w:type="dxa"/>
        <w:tblInd w:w="-38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293"/>
        <w:gridCol w:w="17"/>
        <w:gridCol w:w="2383"/>
        <w:gridCol w:w="16"/>
        <w:gridCol w:w="3385"/>
        <w:gridCol w:w="1096"/>
        <w:gridCol w:w="456"/>
        <w:gridCol w:w="677"/>
        <w:gridCol w:w="160"/>
        <w:gridCol w:w="167"/>
        <w:gridCol w:w="1056"/>
        <w:gridCol w:w="35"/>
        <w:gridCol w:w="11"/>
        <w:gridCol w:w="39"/>
        <w:gridCol w:w="2516"/>
        <w:gridCol w:w="2601"/>
        <w:gridCol w:w="2601"/>
      </w:tblGrid>
      <w:tr w:rsidR="00B8392C" w:rsidRPr="002E0BCA" w:rsidTr="00B8392C">
        <w:trPr>
          <w:gridAfter w:val="4"/>
          <w:wAfter w:w="7757" w:type="dxa"/>
        </w:trPr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left="-52" w:firstLine="52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094" w:type="dxa"/>
            <w:gridSpan w:val="5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2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7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2" w:type="dxa"/>
            <w:gridSpan w:val="3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B8392C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Data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_____/_____/_____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Horas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Trabalhadas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_______________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ATIVIDADES</w:t>
            </w:r>
          </w:p>
        </w:tc>
        <w:tc>
          <w:tcPr>
            <w:tcW w:w="2562" w:type="dxa"/>
            <w:gridSpan w:val="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OBSERVAÇÕES: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(Dificuldades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surgidas e soluções adotadas)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14/10/2024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Atendimento de chamados de suporte a usuários, manutenção de hardware, substituição de cabos defeituosos.</w:t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1F133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Nenhuma observação,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F6667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1F133A" w:rsidP="00F6667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Função desenvolvida 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15/10/2024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Atualização de drivers em máquinas de usuários e reconfiguração de periféricos.</w:t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sem dificuldades.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62" w:type="dxa"/>
            <w:gridSpan w:val="7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16/10/2024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Atendimento de chamados de suporte a usuários e limpeza de estações de trabalho para evitar superaquecimento.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Verificado excesso de poeira em algumas máquinas,</w:t>
            </w:r>
            <w:r>
              <w:rPr>
                <w:rFonts w:ascii="Times New Roman" w:hAnsi="Times New Roman"/>
                <w:szCs w:val="24"/>
              </w:rPr>
              <w:t xml:space="preserve"> realizado limpeza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17/10/2024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 xml:space="preserve">Configuração de contas de e-mail em novos computadores e treinamento básico com </w:t>
            </w:r>
            <w:proofErr w:type="gramStart"/>
            <w:r w:rsidRPr="00F6667E">
              <w:rPr>
                <w:rFonts w:ascii="Times New Roman" w:hAnsi="Times New Roman"/>
                <w:szCs w:val="24"/>
              </w:rPr>
              <w:t>usuários..</w:t>
            </w:r>
            <w:proofErr w:type="gramEnd"/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1F133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Nenhuma observação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18/10/2024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Troca de computadores e monitores para adequação de layout em escritórios.</w:t>
            </w:r>
          </w:p>
        </w:tc>
        <w:tc>
          <w:tcPr>
            <w:tcW w:w="2551" w:type="dxa"/>
            <w:gridSpan w:val="6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21/10/2024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Troca de computador e monitor de usuário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1F133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Nenhuma observação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22/10/2024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Troca de telefone IP, substituição e configuração de aparelhos</w:t>
            </w:r>
          </w:p>
        </w:tc>
        <w:tc>
          <w:tcPr>
            <w:tcW w:w="2551" w:type="dxa"/>
            <w:gridSpan w:val="6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top w:val="single" w:sz="4" w:space="0" w:color="auto"/>
              <w:left w:val="single" w:sz="8" w:space="0" w:color="000000"/>
            </w:tcBorders>
            <w:shd w:val="clear" w:color="auto" w:fill="auto"/>
          </w:tcPr>
          <w:p w:rsidR="00CB2FAA" w:rsidRDefault="00CB2FAA" w:rsidP="00CB2FAA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Default="00CB2FAA" w:rsidP="00CB2FAA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Data</w:t>
            </w: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_____/_____/_____</w:t>
            </w: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Horas</w:t>
            </w:r>
            <w:r w:rsidRPr="003B5270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3B5270">
              <w:rPr>
                <w:rFonts w:ascii="Times New Roman" w:hAnsi="Times New Roman"/>
                <w:szCs w:val="24"/>
              </w:rPr>
              <w:t>Trabalhadas</w:t>
            </w: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_______________</w:t>
            </w:r>
          </w:p>
        </w:tc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ATIVIDADES</w:t>
            </w:r>
          </w:p>
        </w:tc>
        <w:tc>
          <w:tcPr>
            <w:tcW w:w="2551" w:type="dxa"/>
            <w:gridSpan w:val="6"/>
            <w:tcBorders>
              <w:top w:val="single" w:sz="4" w:space="0" w:color="auto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OBSERVAÇÕES:</w:t>
            </w:r>
          </w:p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3B5270">
              <w:rPr>
                <w:rFonts w:ascii="Times New Roman" w:hAnsi="Times New Roman"/>
                <w:szCs w:val="24"/>
              </w:rPr>
              <w:t>(Dificuldades</w:t>
            </w:r>
            <w:r w:rsidRPr="003B5270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3B5270">
              <w:rPr>
                <w:rFonts w:ascii="Times New Roman" w:hAnsi="Times New Roman"/>
                <w:szCs w:val="24"/>
              </w:rPr>
              <w:t>surgidas</w:t>
            </w:r>
            <w:r w:rsidRPr="003B5270">
              <w:rPr>
                <w:rFonts w:ascii="Times New Roman" w:eastAsia="Arial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e soluções adotadas</w:t>
            </w:r>
            <w:r w:rsidRPr="003B5270">
              <w:rPr>
                <w:rFonts w:ascii="Times New Roman" w:hAnsi="Times New Roman"/>
                <w:szCs w:val="24"/>
              </w:rPr>
              <w:t>)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23/10/2024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Atualização de sistemas operacionais em desktops e configuração de impressoras em rede.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3B5270" w:rsidRDefault="00F6667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Necessário backup manual de dados em um dos discos antes da substituição.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3B5270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24/10/2024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Atendimento de chamados de suporte a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Usuários, manutenção de hardware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F6667E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Nenhuma observação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F6667E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Atendimento de chamados de suporte a usuários, manutenção de hardware e organização de cabeamento.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F6667E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Alguns cabos estavam desgastados, sendo necessário substituí-los</w:t>
            </w:r>
          </w:p>
        </w:tc>
      </w:tr>
      <w:tr w:rsidR="001F133A" w:rsidRPr="002E0BCA" w:rsidTr="003F63E6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F6667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28/10/2024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F6667E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Instalação de impressoras e configuração de host para identificação na rede.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F6667E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F6667E">
              <w:rPr>
                <w:rFonts w:ascii="Times New Roman" w:hAnsi="Times New Roman"/>
                <w:szCs w:val="24"/>
              </w:rPr>
              <w:t>Identificado problema em switch local, solucionado com substituição de porta.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29/10/2024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Instalação de impressoras e configuração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Configuração de host na 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30/10/2024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Atendimento de chamados de suporte a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Para identificação na 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Usuários, manutenção de hardware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rede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31/10/2024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Atendimento de chamados de suporte a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Usuários, manutenção de hardware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Nenhuma observação</w:t>
            </w: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top w:val="single" w:sz="4" w:space="0" w:color="auto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CB2FAA">
        <w:trPr>
          <w:gridBefore w:val="2"/>
          <w:wBefore w:w="453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F133A" w:rsidRPr="003B5270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8" w:type="dxa"/>
            <w:gridSpan w:val="3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1F133A" w:rsidRPr="002E0BCA" w:rsidTr="00950A44">
        <w:trPr>
          <w:gridBefore w:val="2"/>
          <w:wBefore w:w="453" w:type="dxa"/>
          <w:trHeight w:val="4726"/>
        </w:trPr>
        <w:tc>
          <w:tcPr>
            <w:tcW w:w="9413" w:type="dxa"/>
            <w:gridSpan w:val="10"/>
            <w:shd w:val="clear" w:color="auto" w:fill="auto"/>
          </w:tcPr>
          <w:p w:rsidR="001F133A" w:rsidRDefault="001F133A" w:rsidP="001F133A"/>
          <w:tbl>
            <w:tblPr>
              <w:tblW w:w="9235" w:type="dxa"/>
              <w:tblInd w:w="45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25"/>
              <w:gridCol w:w="4489"/>
              <w:gridCol w:w="2321"/>
            </w:tblGrid>
            <w:tr w:rsidR="001F133A" w:rsidRPr="003B5270" w:rsidTr="00950A44">
              <w:tc>
                <w:tcPr>
                  <w:tcW w:w="2425" w:type="dxa"/>
                  <w:tcBorders>
                    <w:top w:val="single" w:sz="4" w:space="0" w:color="auto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Data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_____/_____/_____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Horas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Trabalhadas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_______________</w:t>
                  </w:r>
                </w:p>
              </w:tc>
              <w:tc>
                <w:tcPr>
                  <w:tcW w:w="448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TAREFAS</w:t>
                  </w:r>
                </w:p>
              </w:tc>
              <w:tc>
                <w:tcPr>
                  <w:tcW w:w="2321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right="110"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OBSERVAÇÕES: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(Dificuldades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surgidas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Cs w:val="24"/>
                    </w:rPr>
                    <w:t>e soluções adotadas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)</w:t>
                  </w: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:rsidR="001F133A" w:rsidRPr="003B5270" w:rsidTr="00950A44">
              <w:tc>
                <w:tcPr>
                  <w:tcW w:w="2425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4489" w:type="dxa"/>
                  <w:tcBorders>
                    <w:left w:val="single" w:sz="4" w:space="0" w:color="000000"/>
                    <w:bottom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  <w:tc>
                <w:tcPr>
                  <w:tcW w:w="2321" w:type="dxa"/>
                  <w:tcBorders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</w:tbl>
          <w:p w:rsidR="001F133A" w:rsidRPr="003B5270" w:rsidRDefault="001F133A" w:rsidP="001F133A">
            <w:pPr>
              <w:pStyle w:val="Ttulo1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9214" w:type="dxa"/>
              <w:tblInd w:w="66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214"/>
            </w:tblGrid>
            <w:tr w:rsidR="001F133A" w:rsidRPr="003B5270" w:rsidTr="00950A44">
              <w:trPr>
                <w:trHeight w:val="4907"/>
              </w:trPr>
              <w:tc>
                <w:tcPr>
                  <w:tcW w:w="92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567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Notas: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/>
                    <w:ind w:right="-430" w:firstLine="567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Máquinas,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aparelhos,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equipamentos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instrumentos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utilizados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...</w:t>
                  </w:r>
                </w:p>
                <w:p w:rsidR="001F133A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Computador, notebook, switch, telefone IP, impressora e scanner. _______________________________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_______________________________________________________________________________________________________________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____________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___________________________________________________________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_____  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</w:t>
                  </w:r>
                </w:p>
                <w:p w:rsidR="001F133A" w:rsidRPr="00950A44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</w:pPr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assinatura e carimbo do professor do </w:t>
                  </w:r>
                  <w:proofErr w:type="spellStart"/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>ifce</w:t>
                  </w:r>
                  <w:proofErr w:type="spellEnd"/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                     </w:t>
                  </w:r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>assinatura e carimbo do supervisor da empresa</w:t>
                  </w:r>
                </w:p>
                <w:p w:rsidR="001F133A" w:rsidRPr="003B5270" w:rsidRDefault="001F133A" w:rsidP="001F133A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b/>
                      <w:bCs/>
                      <w:i/>
                      <w:iCs/>
                      <w:szCs w:val="24"/>
                    </w:rPr>
                  </w:pPr>
                </w:p>
              </w:tc>
            </w:tr>
          </w:tbl>
          <w:p w:rsidR="001F133A" w:rsidRPr="00950A44" w:rsidRDefault="001F133A" w:rsidP="001F133A">
            <w:pPr>
              <w:pStyle w:val="Ttulo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4"/>
            <w:tcBorders>
              <w:left w:val="nil"/>
            </w:tcBorders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</w:tcPr>
          <w:p w:rsidR="001F133A" w:rsidRPr="002E0BCA" w:rsidRDefault="001F133A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:rsidR="00C04A1F" w:rsidRDefault="00C04A1F" w:rsidP="00343AE5"/>
    <w:sectPr w:rsidR="00C04A1F" w:rsidSect="00F6667E">
      <w:pgSz w:w="11906" w:h="16838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92C"/>
    <w:rsid w:val="000C41D2"/>
    <w:rsid w:val="00176A94"/>
    <w:rsid w:val="001F133A"/>
    <w:rsid w:val="0022400A"/>
    <w:rsid w:val="002B64AD"/>
    <w:rsid w:val="00343AE5"/>
    <w:rsid w:val="00352F2C"/>
    <w:rsid w:val="00396E7F"/>
    <w:rsid w:val="00901C6B"/>
    <w:rsid w:val="00950A44"/>
    <w:rsid w:val="00B005AF"/>
    <w:rsid w:val="00B8392C"/>
    <w:rsid w:val="00BF053C"/>
    <w:rsid w:val="00C04A1F"/>
    <w:rsid w:val="00CB2FAA"/>
    <w:rsid w:val="00CC6522"/>
    <w:rsid w:val="00D01AB6"/>
    <w:rsid w:val="00EB73C1"/>
    <w:rsid w:val="00F6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8B92"/>
  <w15:docId w15:val="{84E8606D-557D-4D97-9174-FDE2D4CC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392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B8392C"/>
    <w:pPr>
      <w:keepNext/>
      <w:numPr>
        <w:numId w:val="1"/>
      </w:numPr>
      <w:jc w:val="center"/>
      <w:outlineLvl w:val="0"/>
    </w:pPr>
    <w:rPr>
      <w:rFonts w:ascii="Garamond" w:hAnsi="Garamond"/>
      <w:b/>
      <w:sz w:val="3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8392C"/>
    <w:rPr>
      <w:rFonts w:ascii="Garamond" w:eastAsia="Times New Roman" w:hAnsi="Garamond" w:cs="Times New Roman"/>
      <w:b/>
      <w:sz w:val="30"/>
      <w:szCs w:val="20"/>
      <w:lang w:eastAsia="ar-SA"/>
    </w:rPr>
  </w:style>
  <w:style w:type="paragraph" w:styleId="Recuodecorpodetexto">
    <w:name w:val="Body Text Indent"/>
    <w:basedOn w:val="Normal"/>
    <w:link w:val="RecuodecorpodetextoChar"/>
    <w:rsid w:val="00B8392C"/>
    <w:pPr>
      <w:ind w:firstLine="1701"/>
    </w:pPr>
    <w:rPr>
      <w:rFonts w:ascii="Arial" w:hAnsi="Arial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B8392C"/>
    <w:rPr>
      <w:rFonts w:ascii="Arial" w:eastAsia="Times New Roman" w:hAnsi="Arial" w:cs="Times New Roman"/>
      <w:sz w:val="24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392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392C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518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Estágio</dc:creator>
  <cp:lastModifiedBy>Wilson Vieira da Silva</cp:lastModifiedBy>
  <cp:revision>6</cp:revision>
  <cp:lastPrinted>2015-09-30T19:09:00Z</cp:lastPrinted>
  <dcterms:created xsi:type="dcterms:W3CDTF">2023-05-04T15:37:00Z</dcterms:created>
  <dcterms:modified xsi:type="dcterms:W3CDTF">2024-12-06T01:23:00Z</dcterms:modified>
</cp:coreProperties>
</file>