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E516" w14:textId="69670E46" w:rsidR="00FF634F" w:rsidRDefault="00F0039C" w:rsidP="0013783F">
      <w:pPr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noProof/>
          <w:sz w:val="36"/>
          <w:szCs w:val="36"/>
        </w:rPr>
        <w:drawing>
          <wp:inline distT="0" distB="0" distL="0" distR="0" wp14:anchorId="1D18A01D" wp14:editId="03D05013">
            <wp:extent cx="3040380" cy="798744"/>
            <wp:effectExtent l="0" t="0" r="0" b="1905"/>
            <wp:docPr id="8403679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82" cy="80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F3AA" w14:textId="77777777" w:rsidR="00FF634F" w:rsidRDefault="00FF634F" w:rsidP="0013783F">
      <w:pPr>
        <w:jc w:val="center"/>
        <w:rPr>
          <w:rFonts w:ascii="Aharoni" w:hAnsi="Aharoni" w:cs="Aharoni"/>
          <w:sz w:val="36"/>
          <w:szCs w:val="36"/>
        </w:rPr>
      </w:pPr>
    </w:p>
    <w:p w14:paraId="4F6A43DF" w14:textId="3276A4AB" w:rsidR="00813B4E" w:rsidRDefault="0013783F" w:rsidP="0013783F">
      <w:pPr>
        <w:jc w:val="center"/>
        <w:rPr>
          <w:rFonts w:ascii="Aharoni" w:hAnsi="Aharoni" w:cs="Aharoni"/>
          <w:sz w:val="36"/>
          <w:szCs w:val="36"/>
        </w:rPr>
      </w:pPr>
      <w:r w:rsidRPr="0013783F">
        <w:rPr>
          <w:rFonts w:ascii="Aharoni" w:hAnsi="Aharoni" w:cs="Aharoni" w:hint="cs"/>
          <w:sz w:val="36"/>
          <w:szCs w:val="36"/>
        </w:rPr>
        <w:t xml:space="preserve">SISTEMA </w:t>
      </w:r>
      <w:r w:rsidRPr="0013783F">
        <w:rPr>
          <w:rFonts w:ascii="Aharoni" w:hAnsi="Aharoni" w:cs="Aharoni"/>
          <w:sz w:val="36"/>
          <w:szCs w:val="36"/>
        </w:rPr>
        <w:t>DE BIBLIOTECA</w:t>
      </w:r>
      <w:r w:rsidRPr="0013783F">
        <w:rPr>
          <w:rFonts w:ascii="Aharoni" w:hAnsi="Aharoni" w:cs="Aharoni" w:hint="cs"/>
          <w:sz w:val="36"/>
          <w:szCs w:val="36"/>
        </w:rPr>
        <w:t xml:space="preserve"> VIRTUAL RETROLECTOR</w:t>
      </w:r>
    </w:p>
    <w:p w14:paraId="47C600F5" w14:textId="77777777" w:rsidR="0013783F" w:rsidRDefault="0013783F" w:rsidP="0056019D">
      <w:pPr>
        <w:jc w:val="both"/>
        <w:rPr>
          <w:rFonts w:ascii="Aharoni" w:hAnsi="Aharoni" w:cs="Aharoni"/>
          <w:sz w:val="36"/>
          <w:szCs w:val="36"/>
        </w:rPr>
      </w:pPr>
    </w:p>
    <w:p w14:paraId="3D98A128" w14:textId="08D28DE8" w:rsidR="0056019D" w:rsidRPr="0056019D" w:rsidRDefault="00BC50FE" w:rsidP="0056019D">
      <w:pPr>
        <w:jc w:val="both"/>
        <w:rPr>
          <w:rFonts w:asciiTheme="majorHAnsi" w:hAnsiTheme="majorHAnsi" w:cstheme="majorHAnsi"/>
        </w:rPr>
      </w:pPr>
      <w:r w:rsidRPr="0056019D">
        <w:rPr>
          <w:rFonts w:asciiTheme="majorHAnsi" w:hAnsiTheme="majorHAnsi" w:cstheme="majorHAnsi"/>
        </w:rPr>
        <w:t>Retro lector</w:t>
      </w:r>
      <w:r w:rsidR="0056019D" w:rsidRPr="0056019D">
        <w:rPr>
          <w:rFonts w:asciiTheme="majorHAnsi" w:hAnsiTheme="majorHAnsi" w:cstheme="majorHAnsi"/>
        </w:rPr>
        <w:t xml:space="preserve"> es una aplicación que tiene como objetivo principal digitalizar y reducir la gestión de una biblioteca convencional. La web permitirá a los encargados de administrar poder agregar libros, autores, categorías y poder controlar los préstamos. Por otro lado, los usuarios podrán realizar consultas del catálogo en línea, pedir préstamos o reservar libros. El sistema automatiza procesos principales de una biblioteca presencial.</w:t>
      </w:r>
    </w:p>
    <w:p w14:paraId="275957DE" w14:textId="0A08C401" w:rsidR="009414D3" w:rsidRDefault="00550039" w:rsidP="0056019D">
      <w:pPr>
        <w:jc w:val="both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noProof/>
          <w:sz w:val="36"/>
          <w:szCs w:val="36"/>
        </w:rPr>
        <w:drawing>
          <wp:inline distT="0" distB="0" distL="0" distR="0" wp14:anchorId="74F31884" wp14:editId="0D5423B9">
            <wp:extent cx="5400040" cy="3037205"/>
            <wp:effectExtent l="0" t="0" r="0" b="0"/>
            <wp:docPr id="939284084" name="Imagen 3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84084" name="Imagen 3" descr="Imagen que contiene Interfaz de usuario gráfic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DF9" w14:textId="77777777" w:rsidR="003C0A34" w:rsidRDefault="003C0A34" w:rsidP="003C0A34">
      <w:pPr>
        <w:jc w:val="both"/>
        <w:rPr>
          <w:rFonts w:asciiTheme="majorHAnsi" w:hAnsiTheme="majorHAnsi" w:cstheme="majorHAnsi"/>
        </w:rPr>
      </w:pPr>
    </w:p>
    <w:p w14:paraId="10411821" w14:textId="2855B2DC" w:rsidR="003C0A34" w:rsidRPr="003C0A34" w:rsidRDefault="003C0A34" w:rsidP="003C0A34">
      <w:pPr>
        <w:jc w:val="both"/>
        <w:rPr>
          <w:rFonts w:asciiTheme="majorHAnsi" w:hAnsiTheme="majorHAnsi" w:cstheme="majorHAnsi"/>
        </w:rPr>
      </w:pPr>
      <w:r w:rsidRPr="003C0A34">
        <w:rPr>
          <w:rFonts w:asciiTheme="majorHAnsi" w:hAnsiTheme="majorHAnsi" w:cstheme="majorHAnsi"/>
        </w:rPr>
        <w:t>INTEGRANTES</w:t>
      </w:r>
    </w:p>
    <w:p w14:paraId="2C47681B" w14:textId="77777777" w:rsidR="003C0A34" w:rsidRPr="003C0A34" w:rsidRDefault="003C0A34" w:rsidP="003C0A34">
      <w:pPr>
        <w:jc w:val="both"/>
        <w:rPr>
          <w:rFonts w:asciiTheme="majorHAnsi" w:hAnsiTheme="majorHAnsi" w:cstheme="majorHAnsi"/>
          <w:b/>
          <w:bCs/>
        </w:rPr>
      </w:pPr>
      <w:r w:rsidRPr="003C0A34">
        <w:rPr>
          <w:rFonts w:asciiTheme="majorHAnsi" w:hAnsiTheme="majorHAnsi" w:cstheme="majorHAnsi"/>
        </w:rPr>
        <w:t>Bellido Chambi Rony Widmer</w:t>
      </w:r>
    </w:p>
    <w:p w14:paraId="4A719D8A" w14:textId="109DF600" w:rsidR="003C0A34" w:rsidRPr="003C0A34" w:rsidRDefault="003C0A34" w:rsidP="003C0A34">
      <w:pPr>
        <w:jc w:val="both"/>
        <w:rPr>
          <w:rFonts w:asciiTheme="majorHAnsi" w:hAnsiTheme="majorHAnsi" w:cstheme="majorHAnsi"/>
          <w:b/>
          <w:bCs/>
        </w:rPr>
      </w:pPr>
      <w:r w:rsidRPr="003C0A34">
        <w:rPr>
          <w:rFonts w:asciiTheme="majorHAnsi" w:hAnsiTheme="majorHAnsi" w:cstheme="majorHAnsi"/>
        </w:rPr>
        <w:t xml:space="preserve">Santiago </w:t>
      </w:r>
      <w:r w:rsidR="00D12FD3" w:rsidRPr="003C0A34">
        <w:rPr>
          <w:rFonts w:asciiTheme="majorHAnsi" w:hAnsiTheme="majorHAnsi" w:cstheme="majorHAnsi"/>
        </w:rPr>
        <w:t>Agustín</w:t>
      </w:r>
      <w:r w:rsidRPr="003C0A34">
        <w:rPr>
          <w:rFonts w:asciiTheme="majorHAnsi" w:hAnsiTheme="majorHAnsi" w:cstheme="majorHAnsi"/>
        </w:rPr>
        <w:t xml:space="preserve"> </w:t>
      </w:r>
      <w:r w:rsidR="00D12FD3" w:rsidRPr="003C0A34">
        <w:rPr>
          <w:rFonts w:asciiTheme="majorHAnsi" w:hAnsiTheme="majorHAnsi" w:cstheme="majorHAnsi"/>
        </w:rPr>
        <w:t>Salas</w:t>
      </w:r>
      <w:r w:rsidR="00D12FD3">
        <w:rPr>
          <w:rFonts w:asciiTheme="majorHAnsi" w:hAnsiTheme="majorHAnsi" w:cstheme="majorHAnsi"/>
        </w:rPr>
        <w:t xml:space="preserve"> </w:t>
      </w:r>
      <w:proofErr w:type="spellStart"/>
      <w:r w:rsidR="00D12FD3">
        <w:rPr>
          <w:rFonts w:asciiTheme="majorHAnsi" w:hAnsiTheme="majorHAnsi" w:cstheme="majorHAnsi"/>
        </w:rPr>
        <w:t>Perez</w:t>
      </w:r>
      <w:proofErr w:type="spellEnd"/>
    </w:p>
    <w:p w14:paraId="3917635A" w14:textId="30AD4F84" w:rsidR="001A3BDB" w:rsidRPr="00910135" w:rsidRDefault="003C0A34" w:rsidP="0056019D">
      <w:pPr>
        <w:jc w:val="both"/>
        <w:rPr>
          <w:rFonts w:asciiTheme="majorHAnsi" w:hAnsiTheme="majorHAnsi" w:cstheme="majorHAnsi"/>
          <w:b/>
          <w:bCs/>
        </w:rPr>
      </w:pPr>
      <w:r w:rsidRPr="003C0A34">
        <w:rPr>
          <w:rFonts w:asciiTheme="majorHAnsi" w:hAnsiTheme="majorHAnsi" w:cstheme="majorHAnsi"/>
        </w:rPr>
        <w:t>Garcia Ccencho Cristian</w:t>
      </w:r>
    </w:p>
    <w:p w14:paraId="5D2489E0" w14:textId="77777777" w:rsidR="003C0A34" w:rsidRDefault="003C0A34" w:rsidP="001A3BDB">
      <w:pPr>
        <w:pStyle w:val="Ttulo1"/>
      </w:pPr>
    </w:p>
    <w:p w14:paraId="7D01D5C8" w14:textId="2A9807FD" w:rsidR="003C0A34" w:rsidRDefault="00FF634F" w:rsidP="00FF634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6/7/2025</w:t>
      </w:r>
    </w:p>
    <w:p w14:paraId="6BB5019E" w14:textId="74753599" w:rsidR="003C0A34" w:rsidRPr="003C0A34" w:rsidRDefault="003C0A34" w:rsidP="003C0A34">
      <w:pPr>
        <w:jc w:val="both"/>
        <w:rPr>
          <w:rFonts w:asciiTheme="majorHAnsi" w:hAnsiTheme="majorHAnsi" w:cstheme="majorHAnsi"/>
        </w:rPr>
      </w:pPr>
      <w:r w:rsidRPr="0056019D">
        <w:rPr>
          <w:rFonts w:asciiTheme="majorHAnsi" w:hAnsiTheme="majorHAnsi" w:cstheme="majorHAnsi"/>
        </w:rPr>
        <w:lastRenderedPageBreak/>
        <w:t xml:space="preserve">El presente proyecto se describe el desarrollo de una plataforma web con </w:t>
      </w:r>
      <w:r w:rsidR="00D12FD3" w:rsidRPr="0056019D">
        <w:rPr>
          <w:rFonts w:asciiTheme="majorHAnsi" w:hAnsiTheme="majorHAnsi" w:cstheme="majorHAnsi"/>
        </w:rPr>
        <w:t>nombre “</w:t>
      </w:r>
      <w:r w:rsidRPr="0056019D">
        <w:rPr>
          <w:rFonts w:asciiTheme="majorHAnsi" w:hAnsiTheme="majorHAnsi" w:cstheme="majorHAnsi"/>
        </w:rPr>
        <w:t>Retro lector”</w:t>
      </w:r>
      <w:r w:rsidRPr="00BC50FE">
        <w:rPr>
          <w:rFonts w:asciiTheme="majorHAnsi" w:hAnsiTheme="majorHAnsi" w:cstheme="majorHAnsi"/>
        </w:rPr>
        <w:t xml:space="preserve"> </w:t>
      </w:r>
      <w:r w:rsidRPr="0056019D">
        <w:rPr>
          <w:rFonts w:asciiTheme="majorHAnsi" w:hAnsiTheme="majorHAnsi" w:cstheme="majorHAnsi"/>
        </w:rPr>
        <w:t xml:space="preserve">esta plataforma permite la integración de una biblioteca de forma virtual donde se </w:t>
      </w:r>
      <w:r w:rsidR="00D12FD3" w:rsidRPr="0056019D">
        <w:rPr>
          <w:rFonts w:asciiTheme="majorHAnsi" w:hAnsiTheme="majorHAnsi" w:cstheme="majorHAnsi"/>
        </w:rPr>
        <w:t>buscará</w:t>
      </w:r>
      <w:r w:rsidRPr="0056019D">
        <w:rPr>
          <w:rFonts w:asciiTheme="majorHAnsi" w:hAnsiTheme="majorHAnsi" w:cstheme="majorHAnsi"/>
        </w:rPr>
        <w:t xml:space="preserve"> mejorar la eficiencia y accesibilidad </w:t>
      </w:r>
    </w:p>
    <w:p w14:paraId="56364350" w14:textId="07127F94" w:rsidR="001A3BDB" w:rsidRDefault="001A3BDB" w:rsidP="001A3BDB">
      <w:pPr>
        <w:pStyle w:val="Ttulo1"/>
      </w:pPr>
      <w:r>
        <w:t>Planteamiento del Problema</w:t>
      </w:r>
    </w:p>
    <w:p w14:paraId="1FBCA565" w14:textId="34AFD8EB" w:rsidR="0013783F" w:rsidRDefault="001A3BDB" w:rsidP="001A3BDB">
      <w:r>
        <w:t>En muchas bibliotecas la gestión de colecciones y préstamos aún se realiza de manera manual, lo cual ocasiona:</w:t>
      </w:r>
      <w:r>
        <w:br/>
        <w:t>- Falta de control y trazabilidad</w:t>
      </w:r>
      <w:r>
        <w:br/>
        <w:t>- Demoras en la atención</w:t>
      </w:r>
      <w:r>
        <w:br/>
        <w:t>- Errores en el inventario</w:t>
      </w:r>
      <w:r>
        <w:br/>
        <w:t>- Acceso remoto limitado</w:t>
      </w:r>
      <w:r>
        <w:br/>
        <w:t>- Gestión ineficiente de reservas</w:t>
      </w:r>
    </w:p>
    <w:p w14:paraId="51338D67" w14:textId="74D4DC86" w:rsidR="00B62FF3" w:rsidRDefault="00693AE4" w:rsidP="001A3BDB">
      <w:r w:rsidRPr="00693AE4">
        <w:t>En suma, el modelo tradicional de administración bibliotecaria conduce a una operación poco eficiente, con mayor probabilidad de errores humanos y con una experiencia deficiente tanto para los usuarios como para el personal administrativo.</w:t>
      </w:r>
    </w:p>
    <w:p w14:paraId="39AC61FF" w14:textId="77777777" w:rsidR="00693AE4" w:rsidRDefault="00693AE4" w:rsidP="001A3BDB"/>
    <w:p w14:paraId="46FE398F" w14:textId="436AD59F" w:rsidR="00693AE4" w:rsidRDefault="00693AE4" w:rsidP="00693AE4">
      <w:pPr>
        <w:pStyle w:val="Ttulo1"/>
      </w:pPr>
      <w:r>
        <w:t>Objetivos</w:t>
      </w:r>
    </w:p>
    <w:p w14:paraId="1983BA7E" w14:textId="77777777" w:rsidR="004157FA" w:rsidRDefault="004157FA" w:rsidP="004157FA">
      <w:pPr>
        <w:pStyle w:val="Listaconvietas"/>
      </w:pPr>
      <w:proofErr w:type="spellStart"/>
      <w:r>
        <w:t>Objetivo</w:t>
      </w:r>
      <w:proofErr w:type="spellEnd"/>
      <w:r>
        <w:t xml:space="preserve"> General:</w:t>
      </w:r>
    </w:p>
    <w:p w14:paraId="62AF352C" w14:textId="7697C375" w:rsidR="004157FA" w:rsidRDefault="004157FA" w:rsidP="004157FA">
      <w:r>
        <w:t>Desarrollar una aplicación web denominada "</w:t>
      </w:r>
      <w:proofErr w:type="spellStart"/>
      <w:r>
        <w:t>Retrolector</w:t>
      </w:r>
      <w:proofErr w:type="spellEnd"/>
      <w:r>
        <w:t>" que permita a los encargados gestionar libros, autores, categorías y préstamos, y a los usuarios acceder y reservar libros de forma remota.</w:t>
      </w:r>
    </w:p>
    <w:p w14:paraId="5A2289A8" w14:textId="77777777" w:rsidR="004157FA" w:rsidRDefault="004157FA" w:rsidP="004157FA">
      <w:pPr>
        <w:pStyle w:val="Listaconvietas"/>
      </w:pP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:</w:t>
      </w:r>
    </w:p>
    <w:p w14:paraId="7A07E9FD" w14:textId="77777777" w:rsidR="004157FA" w:rsidRDefault="004157FA" w:rsidP="004157FA">
      <w:r>
        <w:t>- Automatizar el registro y control de préstamos de libros.</w:t>
      </w:r>
    </w:p>
    <w:p w14:paraId="1CA887B2" w14:textId="77777777" w:rsidR="004157FA" w:rsidRDefault="004157FA" w:rsidP="004157FA">
      <w:r>
        <w:t>- Permitir la reserva de ejemplares desde internet.</w:t>
      </w:r>
    </w:p>
    <w:p w14:paraId="086A8A04" w14:textId="77777777" w:rsidR="004157FA" w:rsidRDefault="004157FA" w:rsidP="004157FA">
      <w:r>
        <w:t>- Facilitar la búsqueda y consulta de libros disponibles.</w:t>
      </w:r>
    </w:p>
    <w:p w14:paraId="7A3D6077" w14:textId="77777777" w:rsidR="004157FA" w:rsidRDefault="004157FA" w:rsidP="004157FA">
      <w:r>
        <w:t>- Mejorar la organización del inventario bibliográfico.</w:t>
      </w:r>
    </w:p>
    <w:p w14:paraId="3A53973D" w14:textId="77777777" w:rsidR="006D5763" w:rsidRDefault="006D5763" w:rsidP="006D5763">
      <w:pPr>
        <w:pStyle w:val="Ttulo1"/>
      </w:pPr>
      <w:r>
        <w:t>5. Diseño del Sistema</w:t>
      </w:r>
    </w:p>
    <w:p w14:paraId="33DDDE18" w14:textId="77777777" w:rsidR="006D5763" w:rsidRDefault="006D5763" w:rsidP="006D5763">
      <w:r>
        <w:t>La aplicación está dividida en módulos para facilitar su mantenimiento y escalabilidad.</w:t>
      </w:r>
    </w:p>
    <w:p w14:paraId="20F208E4" w14:textId="77777777" w:rsidR="006D5763" w:rsidRDefault="006D5763" w:rsidP="006D5763">
      <w:pPr>
        <w:pStyle w:val="Ttulo2"/>
      </w:pPr>
      <w:r>
        <w:t>5.1 Procesos Primarios</w:t>
      </w:r>
    </w:p>
    <w:p w14:paraId="004BD4B2" w14:textId="77777777" w:rsidR="006D5763" w:rsidRDefault="006D5763" w:rsidP="006D5763">
      <w:r>
        <w:t>- Préstamo de libros</w:t>
      </w:r>
    </w:p>
    <w:p w14:paraId="782B572D" w14:textId="77777777" w:rsidR="006D5763" w:rsidRDefault="006D5763" w:rsidP="006D5763">
      <w:r>
        <w:t>- Devolución de libros</w:t>
      </w:r>
    </w:p>
    <w:p w14:paraId="31BC4120" w14:textId="77777777" w:rsidR="006D5763" w:rsidRDefault="006D5763" w:rsidP="006D5763">
      <w:r>
        <w:lastRenderedPageBreak/>
        <w:t>- Búsqueda de libros</w:t>
      </w:r>
    </w:p>
    <w:p w14:paraId="1E1B4085" w14:textId="77777777" w:rsidR="006D5763" w:rsidRDefault="006D5763" w:rsidP="006D5763">
      <w:r>
        <w:t>- Reserva de libros</w:t>
      </w:r>
    </w:p>
    <w:p w14:paraId="1686E445" w14:textId="77777777" w:rsidR="006D5763" w:rsidRDefault="006D5763" w:rsidP="006D5763">
      <w:pPr>
        <w:pStyle w:val="Ttulo2"/>
      </w:pPr>
      <w:r>
        <w:t>5.2 Procesos Secundarios</w:t>
      </w:r>
    </w:p>
    <w:p w14:paraId="4FEFD626" w14:textId="77777777" w:rsidR="006D5763" w:rsidRDefault="006D5763" w:rsidP="006D5763">
      <w:r>
        <w:t>- Visualización de sinopsis</w:t>
      </w:r>
    </w:p>
    <w:p w14:paraId="3EF75AA7" w14:textId="77777777" w:rsidR="006D5763" w:rsidRDefault="006D5763" w:rsidP="006D5763">
      <w:r>
        <w:t>- Renovación de préstamo</w:t>
      </w:r>
    </w:p>
    <w:p w14:paraId="325D9342" w14:textId="77777777" w:rsidR="006D5763" w:rsidRDefault="006D5763" w:rsidP="006D5763">
      <w:r>
        <w:t>- Actualización de datos de usuario</w:t>
      </w:r>
    </w:p>
    <w:p w14:paraId="4AE7159B" w14:textId="77777777" w:rsidR="006D5763" w:rsidRDefault="006D5763" w:rsidP="006D5763">
      <w:r>
        <w:t>- Registro de nuevos usuarios</w:t>
      </w:r>
    </w:p>
    <w:p w14:paraId="1D8F79E3" w14:textId="33B95BA7" w:rsidR="006D5763" w:rsidRDefault="006D5763" w:rsidP="006D5763">
      <w:pPr>
        <w:pStyle w:val="Ttulo1"/>
      </w:pPr>
      <w:r>
        <w:t>6. Diseño Visual</w:t>
      </w:r>
      <w:r w:rsidR="00A3714F">
        <w:t xml:space="preserve"> Prototipo</w:t>
      </w:r>
      <w:r>
        <w:t xml:space="preserve"> (</w:t>
      </w:r>
      <w:proofErr w:type="spellStart"/>
      <w:r>
        <w:t>Figma</w:t>
      </w:r>
      <w:proofErr w:type="spellEnd"/>
      <w:r>
        <w:t>)</w:t>
      </w:r>
    </w:p>
    <w:p w14:paraId="7159392A" w14:textId="34F396AB" w:rsidR="006D5763" w:rsidRDefault="00081028" w:rsidP="006D5763">
      <w:r>
        <w:t>Enlace:</w:t>
      </w:r>
    </w:p>
    <w:p w14:paraId="025F7BB0" w14:textId="16305594" w:rsidR="00081028" w:rsidRDefault="00523B12" w:rsidP="006D5763">
      <w:hyperlink r:id="rId7" w:history="1">
        <w:r w:rsidRPr="00FB3E14">
          <w:rPr>
            <w:rStyle w:val="Hipervnculo"/>
          </w:rPr>
          <w:t>https://www.figma.com/proto/yZJwSX7flmWwiXU0DD7DkN/sistema-de-Biblioteca?node-id=0-1&amp;t=pzCmBSo71ZlzA4kA-1</w:t>
        </w:r>
      </w:hyperlink>
    </w:p>
    <w:p w14:paraId="169D275B" w14:textId="77777777" w:rsidR="00523B12" w:rsidRPr="006D5763" w:rsidRDefault="00523B12" w:rsidP="006D5763"/>
    <w:p w14:paraId="3CD2EF0B" w14:textId="25C8E6EC" w:rsidR="004157FA" w:rsidRDefault="004157FA" w:rsidP="004157FA"/>
    <w:p w14:paraId="4B045C77" w14:textId="34DE0000" w:rsidR="00AA42A4" w:rsidRDefault="00AA42A4" w:rsidP="00AA42A4">
      <w:pPr>
        <w:pStyle w:val="Ttulo1"/>
      </w:pPr>
      <w:r>
        <w:lastRenderedPageBreak/>
        <w:t>8.</w:t>
      </w:r>
      <w:r w:rsidRPr="00AA42A4">
        <w:t xml:space="preserve"> </w:t>
      </w:r>
      <w:r>
        <w:t>M</w:t>
      </w:r>
      <w:r w:rsidRPr="00AA42A4">
        <w:t>odelo de Base de Datos</w:t>
      </w:r>
    </w:p>
    <w:p w14:paraId="3A56488F" w14:textId="37B008B3" w:rsidR="00AA42A4" w:rsidRPr="00AA42A4" w:rsidRDefault="00532EAA" w:rsidP="00AA42A4">
      <w:r>
        <w:rPr>
          <w:noProof/>
        </w:rPr>
        <w:drawing>
          <wp:inline distT="0" distB="0" distL="0" distR="0" wp14:anchorId="07A8CA07" wp14:editId="3AA38EE3">
            <wp:extent cx="5394960" cy="4869180"/>
            <wp:effectExtent l="0" t="0" r="0" b="7620"/>
            <wp:docPr id="8946954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2EF2" w14:textId="77777777" w:rsidR="00AA42A4" w:rsidRPr="00AA42A4" w:rsidRDefault="00AA42A4" w:rsidP="00AA42A4"/>
    <w:p w14:paraId="22389C44" w14:textId="77777777" w:rsidR="00693AE4" w:rsidRPr="00693AE4" w:rsidRDefault="00693AE4" w:rsidP="00693AE4"/>
    <w:p w14:paraId="7885FB14" w14:textId="77777777" w:rsidR="00693AE4" w:rsidRDefault="00693AE4" w:rsidP="001A3BDB"/>
    <w:p w14:paraId="2A307660" w14:textId="77777777" w:rsidR="00B62FF3" w:rsidRDefault="00B62FF3" w:rsidP="001A3BDB"/>
    <w:p w14:paraId="40E5E135" w14:textId="77777777" w:rsidR="001A3BDB" w:rsidRPr="001A3BDB" w:rsidRDefault="001A3BDB" w:rsidP="001A3BDB">
      <w:pPr>
        <w:rPr>
          <w:rFonts w:asciiTheme="majorHAnsi" w:hAnsiTheme="majorHAnsi" w:cstheme="majorHAnsi"/>
        </w:rPr>
      </w:pPr>
    </w:p>
    <w:sectPr w:rsidR="001A3BDB" w:rsidRPr="001A3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442BE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80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3F"/>
    <w:rsid w:val="00081028"/>
    <w:rsid w:val="00103597"/>
    <w:rsid w:val="0013783F"/>
    <w:rsid w:val="001A3BDB"/>
    <w:rsid w:val="0033532A"/>
    <w:rsid w:val="003C0A34"/>
    <w:rsid w:val="004157FA"/>
    <w:rsid w:val="00472CBE"/>
    <w:rsid w:val="00523B12"/>
    <w:rsid w:val="00532EAA"/>
    <w:rsid w:val="00550039"/>
    <w:rsid w:val="0056019D"/>
    <w:rsid w:val="005968CA"/>
    <w:rsid w:val="00693AE4"/>
    <w:rsid w:val="006D5763"/>
    <w:rsid w:val="00813B4E"/>
    <w:rsid w:val="008A2A1E"/>
    <w:rsid w:val="008E4E0E"/>
    <w:rsid w:val="00910135"/>
    <w:rsid w:val="009414D3"/>
    <w:rsid w:val="00A3714F"/>
    <w:rsid w:val="00AA42A4"/>
    <w:rsid w:val="00B62FF3"/>
    <w:rsid w:val="00BC50FE"/>
    <w:rsid w:val="00D12FD3"/>
    <w:rsid w:val="00D33585"/>
    <w:rsid w:val="00F0039C"/>
    <w:rsid w:val="00F5540A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D7BF"/>
  <w15:chartTrackingRefBased/>
  <w15:docId w15:val="{A1F843A8-2271-4CD7-AC8D-E8BEDFE7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8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8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8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8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8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8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8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8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8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8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83F"/>
    <w:rPr>
      <w:b/>
      <w:bCs/>
      <w:smallCaps/>
      <w:color w:val="2F5496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4157FA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23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3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figma.com/proto/yZJwSX7flmWwiXU0DD7DkN/sistema-de-Biblioteca?node-id=0-1&amp;t=pzCmBSo71ZlzA4kA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Ccencho</dc:creator>
  <cp:keywords/>
  <dc:description/>
  <cp:lastModifiedBy>santiago salas</cp:lastModifiedBy>
  <cp:revision>4</cp:revision>
  <dcterms:created xsi:type="dcterms:W3CDTF">2025-07-07T00:03:00Z</dcterms:created>
  <dcterms:modified xsi:type="dcterms:W3CDTF">2025-07-07T03:13:00Z</dcterms:modified>
</cp:coreProperties>
</file>