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82BBD6">
      <w:bookmarkStart w:name="_GoBack" w:id="0"/>
      <w:bookmarkEnd w:id="0"/>
      <w:r w:rsidR="0C6C4DE9">
        <w:rPr/>
        <w:t>Limbaj</w:t>
      </w:r>
      <w:r w:rsidR="0C6C4DE9">
        <w:rPr/>
        <w:t>: C#</w:t>
      </w:r>
    </w:p>
    <w:p w:rsidR="0C6C4DE9" w:rsidP="7A98D596" w:rsidRDefault="0C6C4DE9" w14:paraId="17F45C65" w14:textId="69A00F2B">
      <w:pPr>
        <w:pStyle w:val="Normal"/>
      </w:pPr>
      <w:r w:rsidR="0C6C4DE9">
        <w:rPr/>
        <w:t xml:space="preserve">Student </w:t>
      </w:r>
      <w:r w:rsidR="0C6C4DE9">
        <w:rPr/>
        <w:t>Propunator</w:t>
      </w:r>
      <w:r w:rsidR="0C6C4DE9">
        <w:rPr/>
        <w:t xml:space="preserve">: </w:t>
      </w:r>
      <w:r w:rsidR="0C6C4DE9">
        <w:rPr/>
        <w:t>Hendre</w:t>
      </w:r>
      <w:r w:rsidR="0C6C4DE9">
        <w:rPr/>
        <w:t xml:space="preserve"> Cristina-Florica              </w:t>
      </w:r>
      <w:r w:rsidR="0C6C4DE9">
        <w:rPr/>
        <w:t>grupa</w:t>
      </w:r>
      <w:r w:rsidR="0C6C4DE9">
        <w:rPr/>
        <w:t xml:space="preserve">: 224                            email: </w:t>
      </w:r>
      <w:hyperlink r:id="R988ad6af2c9947d5">
        <w:r w:rsidRPr="7A98D596" w:rsidR="0C6C4DE9">
          <w:rPr>
            <w:rStyle w:val="Hyperlink"/>
          </w:rPr>
          <w:t>cristinahendre20@gmail.com</w:t>
        </w:r>
      </w:hyperlink>
    </w:p>
    <w:p w:rsidR="7A98D596" w:rsidP="7A98D596" w:rsidRDefault="7A98D596" w14:paraId="4E290C1C" w14:textId="759C2F3B">
      <w:pPr>
        <w:pStyle w:val="Normal"/>
      </w:pPr>
    </w:p>
    <w:p w:rsidR="11CCF1AD" w:rsidP="7A98D596" w:rsidRDefault="11CCF1AD" w14:paraId="4179BDDE" w14:textId="51EE533C">
      <w:pPr>
        <w:pStyle w:val="Normal"/>
        <w:rPr>
          <w:sz w:val="28"/>
          <w:szCs w:val="28"/>
        </w:rPr>
      </w:pPr>
      <w:r w:rsidRPr="7A98D596" w:rsidR="11CCF1AD">
        <w:rPr>
          <w:sz w:val="24"/>
          <w:szCs w:val="24"/>
        </w:rPr>
        <w:t xml:space="preserve">Ce se </w:t>
      </w:r>
      <w:proofErr w:type="spellStart"/>
      <w:r w:rsidRPr="7A98D596" w:rsidR="11CCF1AD">
        <w:rPr>
          <w:sz w:val="24"/>
          <w:szCs w:val="24"/>
        </w:rPr>
        <w:t>afiseaza</w:t>
      </w:r>
      <w:proofErr w:type="spellEnd"/>
      <w:r w:rsidRPr="7A98D596" w:rsidR="11CCF1AD">
        <w:rPr>
          <w:sz w:val="24"/>
          <w:szCs w:val="24"/>
        </w:rPr>
        <w:t xml:space="preserve"> la </w:t>
      </w:r>
      <w:proofErr w:type="spellStart"/>
      <w:r w:rsidRPr="7A98D596" w:rsidR="11CCF1AD">
        <w:rPr>
          <w:sz w:val="24"/>
          <w:szCs w:val="24"/>
        </w:rPr>
        <w:t>executia</w:t>
      </w:r>
      <w:proofErr w:type="spellEnd"/>
      <w:r w:rsidRPr="7A98D596" w:rsidR="11CCF1AD">
        <w:rPr>
          <w:sz w:val="24"/>
          <w:szCs w:val="24"/>
        </w:rPr>
        <w:t xml:space="preserve"> </w:t>
      </w:r>
      <w:proofErr w:type="spellStart"/>
      <w:r w:rsidRPr="7A98D596" w:rsidR="11CCF1AD">
        <w:rPr>
          <w:sz w:val="24"/>
          <w:szCs w:val="24"/>
        </w:rPr>
        <w:t>acestui</w:t>
      </w:r>
      <w:proofErr w:type="spellEnd"/>
      <w:r w:rsidRPr="7A98D596" w:rsidR="11CCF1AD">
        <w:rPr>
          <w:sz w:val="20"/>
          <w:szCs w:val="20"/>
        </w:rPr>
        <w:t xml:space="preserve"> </w:t>
      </w:r>
      <w:r w:rsidRPr="7A98D596" w:rsidR="11CCF1AD">
        <w:rPr>
          <w:sz w:val="24"/>
          <w:szCs w:val="24"/>
        </w:rPr>
        <w:t>program?</w:t>
      </w:r>
    </w:p>
    <w:p w:rsidR="7A98D596" w:rsidP="7A98D596" w:rsidRDefault="7A98D596" w14:paraId="1D1532D8" w14:textId="0762D211">
      <w:pPr>
        <w:pStyle w:val="Normal"/>
        <w:rPr>
          <w:sz w:val="28"/>
          <w:szCs w:val="28"/>
        </w:rPr>
      </w:pPr>
    </w:p>
    <w:p w:rsidR="11CCF1AD" w:rsidP="7A98D596" w:rsidRDefault="11CCF1AD" w14:paraId="3065EBB1" w14:textId="36157F77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</w:t>
      </w:r>
      <w:proofErr w:type="gramStart"/>
      <w:r w:rsidRPr="7A98D596" w:rsidR="11CCF1AD">
        <w:rPr>
          <w:sz w:val="28"/>
          <w:szCs w:val="28"/>
        </w:rPr>
        <w:t>class</w:t>
      </w:r>
      <w:proofErr w:type="gramEnd"/>
      <w:r w:rsidRPr="7A98D596" w:rsidR="11CCF1AD">
        <w:rPr>
          <w:sz w:val="28"/>
          <w:szCs w:val="28"/>
        </w:rPr>
        <w:t xml:space="preserve"> Program</w:t>
      </w:r>
    </w:p>
    <w:p w:rsidR="11CCF1AD" w:rsidP="7A98D596" w:rsidRDefault="11CCF1AD" w14:paraId="42D9752A" w14:textId="530EC864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{</w:t>
      </w:r>
    </w:p>
    <w:p w:rsidR="11CCF1AD" w:rsidP="7A98D596" w:rsidRDefault="11CCF1AD" w14:paraId="2940E9C6" w14:textId="2689A4C5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static void Main(</w:t>
      </w:r>
      <w:proofErr w:type="gramStart"/>
      <w:r w:rsidRPr="7A98D596" w:rsidR="11CCF1AD">
        <w:rPr>
          <w:sz w:val="28"/>
          <w:szCs w:val="28"/>
        </w:rPr>
        <w:t>string[</w:t>
      </w:r>
      <w:proofErr w:type="gramEnd"/>
      <w:r w:rsidRPr="7A98D596" w:rsidR="11CCF1AD">
        <w:rPr>
          <w:sz w:val="28"/>
          <w:szCs w:val="28"/>
        </w:rPr>
        <w:t xml:space="preserve">] </w:t>
      </w:r>
      <w:proofErr w:type="spellStart"/>
      <w:r w:rsidRPr="7A98D596" w:rsidR="11CCF1AD">
        <w:rPr>
          <w:sz w:val="28"/>
          <w:szCs w:val="28"/>
        </w:rPr>
        <w:t>args</w:t>
      </w:r>
      <w:proofErr w:type="spellEnd"/>
      <w:r w:rsidRPr="7A98D596" w:rsidR="11CCF1AD">
        <w:rPr>
          <w:sz w:val="28"/>
          <w:szCs w:val="28"/>
        </w:rPr>
        <w:t>)</w:t>
      </w:r>
    </w:p>
    <w:p w:rsidR="11CCF1AD" w:rsidP="7A98D596" w:rsidRDefault="11CCF1AD" w14:paraId="1C1F76FE" w14:textId="54CE2719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{</w:t>
      </w:r>
    </w:p>
    <w:p w:rsidR="11CCF1AD" w:rsidP="7A98D596" w:rsidRDefault="11CCF1AD" w14:paraId="144BEDAE" w14:textId="66AD6147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</w:t>
      </w:r>
      <w:proofErr w:type="gramStart"/>
      <w:r w:rsidRPr="7A98D596" w:rsidR="11CCF1AD">
        <w:rPr>
          <w:sz w:val="28"/>
          <w:szCs w:val="28"/>
        </w:rPr>
        <w:t>int[</w:t>
      </w:r>
      <w:proofErr w:type="gramEnd"/>
      <w:r w:rsidRPr="7A98D596" w:rsidR="11CCF1AD">
        <w:rPr>
          <w:sz w:val="28"/>
          <w:szCs w:val="28"/>
        </w:rPr>
        <w:t xml:space="preserve">] array= </w:t>
      </w:r>
      <w:proofErr w:type="gramStart"/>
      <w:r w:rsidRPr="7A98D596" w:rsidR="11CCF1AD">
        <w:rPr>
          <w:sz w:val="28"/>
          <w:szCs w:val="28"/>
        </w:rPr>
        <w:t>{ 2</w:t>
      </w:r>
      <w:proofErr w:type="gramEnd"/>
      <w:r w:rsidRPr="7A98D596" w:rsidR="11CCF1AD">
        <w:rPr>
          <w:sz w:val="28"/>
          <w:szCs w:val="28"/>
        </w:rPr>
        <w:t xml:space="preserve">, </w:t>
      </w:r>
      <w:proofErr w:type="gramStart"/>
      <w:r w:rsidRPr="7A98D596" w:rsidR="11CCF1AD">
        <w:rPr>
          <w:sz w:val="28"/>
          <w:szCs w:val="28"/>
        </w:rPr>
        <w:t>4 }</w:t>
      </w:r>
      <w:proofErr w:type="gramEnd"/>
      <w:r w:rsidRPr="7A98D596" w:rsidR="11CCF1AD">
        <w:rPr>
          <w:sz w:val="28"/>
          <w:szCs w:val="28"/>
        </w:rPr>
        <w:t>;</w:t>
      </w:r>
    </w:p>
    <w:p w:rsidR="11CCF1AD" w:rsidP="7A98D596" w:rsidRDefault="11CCF1AD" w14:paraId="2F18ED31" w14:textId="737E7EA0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</w:t>
      </w:r>
      <w:proofErr w:type="spellStart"/>
      <w:r w:rsidRPr="7A98D596" w:rsidR="11CCF1AD">
        <w:rPr>
          <w:sz w:val="28"/>
          <w:szCs w:val="28"/>
        </w:rPr>
        <w:t>init</w:t>
      </w:r>
      <w:proofErr w:type="spellEnd"/>
      <w:r w:rsidRPr="7A98D596" w:rsidR="11CCF1AD">
        <w:rPr>
          <w:sz w:val="28"/>
          <w:szCs w:val="28"/>
        </w:rPr>
        <w:t>&lt;int&gt;(array);</w:t>
      </w:r>
    </w:p>
    <w:p w:rsidR="11CCF1AD" w:rsidP="7A98D596" w:rsidRDefault="11CCF1AD" w14:paraId="63F425FF" w14:textId="7575DF06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}</w:t>
      </w:r>
    </w:p>
    <w:p w:rsidR="11CCF1AD" w:rsidP="7A98D596" w:rsidRDefault="11CCF1AD" w14:paraId="0AD12B4E" w14:textId="1F570526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static void </w:t>
      </w:r>
      <w:proofErr w:type="spellStart"/>
      <w:r w:rsidRPr="7A98D596" w:rsidR="11CCF1AD">
        <w:rPr>
          <w:sz w:val="28"/>
          <w:szCs w:val="28"/>
        </w:rPr>
        <w:t>init</w:t>
      </w:r>
      <w:proofErr w:type="spellEnd"/>
      <w:r w:rsidRPr="7A98D596" w:rsidR="11CCF1AD">
        <w:rPr>
          <w:sz w:val="28"/>
          <w:szCs w:val="28"/>
        </w:rPr>
        <w:t>&lt;T&gt;(</w:t>
      </w:r>
      <w:proofErr w:type="gramStart"/>
      <w:r w:rsidRPr="7A98D596" w:rsidR="11CCF1AD">
        <w:rPr>
          <w:sz w:val="28"/>
          <w:szCs w:val="28"/>
        </w:rPr>
        <w:t>T[</w:t>
      </w:r>
      <w:proofErr w:type="gramEnd"/>
      <w:r w:rsidRPr="7A98D596" w:rsidR="11CCF1AD">
        <w:rPr>
          <w:sz w:val="28"/>
          <w:szCs w:val="28"/>
        </w:rPr>
        <w:t>] array)</w:t>
      </w:r>
    </w:p>
    <w:p w:rsidR="11CCF1AD" w:rsidP="7A98D596" w:rsidRDefault="11CCF1AD" w14:paraId="7CAC2B0E" w14:textId="0FC0A747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{</w:t>
      </w:r>
    </w:p>
    <w:p w:rsidR="11CCF1AD" w:rsidP="7A98D596" w:rsidRDefault="11CCF1AD" w14:paraId="4104FDC3" w14:textId="23E856EF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for (int </w:t>
      </w:r>
      <w:proofErr w:type="spellStart"/>
      <w:r w:rsidRPr="7A98D596" w:rsidR="11CCF1AD">
        <w:rPr>
          <w:sz w:val="28"/>
          <w:szCs w:val="28"/>
        </w:rPr>
        <w:t>i</w:t>
      </w:r>
      <w:proofErr w:type="spellEnd"/>
      <w:r w:rsidRPr="7A98D596" w:rsidR="11CCF1AD">
        <w:rPr>
          <w:sz w:val="28"/>
          <w:szCs w:val="28"/>
        </w:rPr>
        <w:t xml:space="preserve"> = 0; </w:t>
      </w:r>
      <w:proofErr w:type="spellStart"/>
      <w:r w:rsidRPr="7A98D596" w:rsidR="11CCF1AD">
        <w:rPr>
          <w:sz w:val="28"/>
          <w:szCs w:val="28"/>
        </w:rPr>
        <w:t>i</w:t>
      </w:r>
      <w:proofErr w:type="spellEnd"/>
      <w:r w:rsidRPr="7A98D596" w:rsidR="11CCF1AD">
        <w:rPr>
          <w:sz w:val="28"/>
          <w:szCs w:val="28"/>
        </w:rPr>
        <w:t xml:space="preserve"> &lt; </w:t>
      </w:r>
      <w:proofErr w:type="spellStart"/>
      <w:r w:rsidRPr="7A98D596" w:rsidR="11CCF1AD">
        <w:rPr>
          <w:sz w:val="28"/>
          <w:szCs w:val="28"/>
        </w:rPr>
        <w:t>array.Length</w:t>
      </w:r>
      <w:proofErr w:type="spellEnd"/>
      <w:r w:rsidRPr="7A98D596" w:rsidR="11CCF1AD">
        <w:rPr>
          <w:sz w:val="28"/>
          <w:szCs w:val="28"/>
        </w:rPr>
        <w:t xml:space="preserve">; </w:t>
      </w:r>
      <w:proofErr w:type="spellStart"/>
      <w:r w:rsidRPr="7A98D596" w:rsidR="11CCF1AD">
        <w:rPr>
          <w:sz w:val="28"/>
          <w:szCs w:val="28"/>
        </w:rPr>
        <w:t>i</w:t>
      </w:r>
      <w:proofErr w:type="spellEnd"/>
      <w:r w:rsidRPr="7A98D596" w:rsidR="11CCF1AD">
        <w:rPr>
          <w:sz w:val="28"/>
          <w:szCs w:val="28"/>
        </w:rPr>
        <w:t>++)</w:t>
      </w:r>
    </w:p>
    <w:p w:rsidR="11CCF1AD" w:rsidP="7A98D596" w:rsidRDefault="11CCF1AD" w14:paraId="2F0C8794" w14:textId="2F6F5F6F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{</w:t>
      </w:r>
    </w:p>
    <w:p w:rsidR="11CCF1AD" w:rsidP="7A98D596" w:rsidRDefault="11CCF1AD" w14:paraId="1951D199" w14:textId="312E7491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     array[</w:t>
      </w:r>
      <w:proofErr w:type="spellStart"/>
      <w:r w:rsidRPr="7A98D596" w:rsidR="11CCF1AD">
        <w:rPr>
          <w:sz w:val="28"/>
          <w:szCs w:val="28"/>
        </w:rPr>
        <w:t>i</w:t>
      </w:r>
      <w:proofErr w:type="spellEnd"/>
      <w:r w:rsidRPr="7A98D596" w:rsidR="11CCF1AD">
        <w:rPr>
          <w:sz w:val="28"/>
          <w:szCs w:val="28"/>
        </w:rPr>
        <w:t>] = default(T);</w:t>
      </w:r>
    </w:p>
    <w:p w:rsidR="11CCF1AD" w:rsidP="7A98D596" w:rsidRDefault="11CCF1AD" w14:paraId="3E565255" w14:textId="73B5C2B3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    </w:t>
      </w:r>
      <w:proofErr w:type="spellStart"/>
      <w:r w:rsidRPr="7A98D596" w:rsidR="11CCF1AD">
        <w:rPr>
          <w:sz w:val="28"/>
          <w:szCs w:val="28"/>
        </w:rPr>
        <w:t>Console.WriteLine</w:t>
      </w:r>
      <w:proofErr w:type="spellEnd"/>
      <w:r w:rsidRPr="7A98D596" w:rsidR="11CCF1AD">
        <w:rPr>
          <w:sz w:val="28"/>
          <w:szCs w:val="28"/>
        </w:rPr>
        <w:t>(array[</w:t>
      </w:r>
      <w:proofErr w:type="spellStart"/>
      <w:r w:rsidRPr="7A98D596" w:rsidR="11CCF1AD">
        <w:rPr>
          <w:sz w:val="28"/>
          <w:szCs w:val="28"/>
        </w:rPr>
        <w:t>i</w:t>
      </w:r>
      <w:proofErr w:type="spellEnd"/>
      <w:r w:rsidRPr="7A98D596" w:rsidR="11CCF1AD">
        <w:rPr>
          <w:sz w:val="28"/>
          <w:szCs w:val="28"/>
        </w:rPr>
        <w:t>]);</w:t>
      </w:r>
    </w:p>
    <w:p w:rsidR="11CCF1AD" w:rsidP="7A98D596" w:rsidRDefault="11CCF1AD" w14:paraId="50E622E9" w14:textId="31650A71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    }</w:t>
      </w:r>
    </w:p>
    <w:p w:rsidR="11CCF1AD" w:rsidP="7A98D596" w:rsidRDefault="11CCF1AD" w14:paraId="4DF520CC" w14:textId="5DE9B483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    }</w:t>
      </w:r>
    </w:p>
    <w:p w:rsidR="11CCF1AD" w:rsidP="7A98D596" w:rsidRDefault="11CCF1AD" w14:paraId="6471AD06" w14:textId="49C570E8">
      <w:pPr>
        <w:pStyle w:val="Normal"/>
        <w:rPr>
          <w:sz w:val="32"/>
          <w:szCs w:val="32"/>
        </w:rPr>
      </w:pPr>
      <w:r w:rsidRPr="7A98D596" w:rsidR="11CCF1AD">
        <w:rPr>
          <w:sz w:val="28"/>
          <w:szCs w:val="28"/>
        </w:rPr>
        <w:t xml:space="preserve">    }</w:t>
      </w:r>
    </w:p>
    <w:p w:rsidR="7A98D596" w:rsidP="7A98D596" w:rsidRDefault="7A98D596" w14:paraId="7069E78C" w14:textId="5A8F1FAA">
      <w:pPr>
        <w:pStyle w:val="Normal"/>
        <w:rPr>
          <w:sz w:val="28"/>
          <w:szCs w:val="28"/>
        </w:rPr>
      </w:pPr>
    </w:p>
    <w:p w:rsidR="7A98D596" w:rsidP="7A98D596" w:rsidRDefault="7A98D596" w14:paraId="4C14B75C" w14:textId="3E5597F7">
      <w:pPr>
        <w:pStyle w:val="Normal"/>
        <w:rPr>
          <w:sz w:val="28"/>
          <w:szCs w:val="28"/>
        </w:rPr>
      </w:pPr>
    </w:p>
    <w:p w:rsidR="1ADB8494" w:rsidP="7A98D596" w:rsidRDefault="1ADB8494" w14:paraId="7DE24AC8" w14:textId="6752FCB6">
      <w:pPr>
        <w:pStyle w:val="Normal"/>
        <w:rPr>
          <w:sz w:val="28"/>
          <w:szCs w:val="28"/>
        </w:rPr>
      </w:pPr>
      <w:proofErr w:type="spellStart"/>
      <w:r w:rsidRPr="7A98D596" w:rsidR="1ADB8494">
        <w:rPr>
          <w:sz w:val="28"/>
          <w:szCs w:val="28"/>
        </w:rPr>
        <w:t>Variante</w:t>
      </w:r>
      <w:proofErr w:type="spellEnd"/>
      <w:r w:rsidRPr="7A98D596" w:rsidR="1ADB8494">
        <w:rPr>
          <w:sz w:val="28"/>
          <w:szCs w:val="28"/>
        </w:rPr>
        <w:t xml:space="preserve"> de </w:t>
      </w:r>
      <w:r w:rsidRPr="7A98D596" w:rsidR="1ADB8494">
        <w:rPr>
          <w:sz w:val="28"/>
          <w:szCs w:val="28"/>
        </w:rPr>
        <w:t>raspuns</w:t>
      </w:r>
      <w:r w:rsidRPr="7A98D596" w:rsidR="1ADB8494">
        <w:rPr>
          <w:sz w:val="28"/>
          <w:szCs w:val="28"/>
        </w:rPr>
        <w:t>:</w:t>
      </w:r>
    </w:p>
    <w:p w:rsidR="4F20E915" w:rsidP="7A98D596" w:rsidRDefault="4F20E915" w14:paraId="762DD179" w14:textId="019BCC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98D596" w:rsidR="4F20E915">
        <w:rPr>
          <w:sz w:val="28"/>
          <w:szCs w:val="28"/>
        </w:rPr>
        <w:t xml:space="preserve"> </w:t>
      </w:r>
      <w:r w:rsidRPr="7A98D596" w:rsidR="1ADB8494">
        <w:rPr>
          <w:sz w:val="28"/>
          <w:szCs w:val="28"/>
        </w:rPr>
        <w:t>2 4</w:t>
      </w:r>
    </w:p>
    <w:p w:rsidR="06F09CF4" w:rsidP="7A98D596" w:rsidRDefault="06F09CF4" w14:paraId="234398A0" w14:textId="485126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A98D596" w:rsidR="06F09CF4">
        <w:rPr>
          <w:sz w:val="28"/>
          <w:szCs w:val="28"/>
        </w:rPr>
        <w:t>Eroare</w:t>
      </w:r>
      <w:proofErr w:type="spellEnd"/>
      <w:r w:rsidRPr="7A98D596" w:rsidR="06F09CF4">
        <w:rPr>
          <w:sz w:val="28"/>
          <w:szCs w:val="28"/>
        </w:rPr>
        <w:t>:</w:t>
      </w:r>
      <w:r w:rsidRPr="7A98D596" w:rsidR="06F09CF4">
        <w:rPr>
          <w:sz w:val="16"/>
          <w:szCs w:val="16"/>
        </w:rPr>
        <w:t xml:space="preserve"> </w:t>
      </w:r>
      <w:r w:rsidRPr="7A98D596" w:rsidR="06F09C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Utilizarea neașteptată a unui nume generic nelegat</w:t>
      </w:r>
    </w:p>
    <w:p w:rsidR="222A6108" w:rsidP="7A98D596" w:rsidRDefault="222A6108" w14:paraId="0244E023" w14:textId="66DC5DF1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r w:rsidRPr="7A98D596" w:rsidR="222A6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highlight w:val="yellow"/>
          <w:lang w:val="ro"/>
        </w:rPr>
        <w:t>0 0</w:t>
      </w:r>
      <w:r w:rsidRPr="7A98D596" w:rsidR="222A6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</w:t>
      </w:r>
    </w:p>
    <w:p w:rsidR="366B36BD" w:rsidP="7A98D596" w:rsidRDefault="366B36BD" w14:paraId="0690553F" w14:textId="1C1D25B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r w:rsidRPr="7A98D596" w:rsidR="366B36B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Eroare: Referința obiectului nu este setată la o instanță a unui obiect.</w:t>
      </w:r>
    </w:p>
    <w:p w:rsidR="7A98D596" w:rsidP="7A98D596" w:rsidRDefault="7A98D596" w14:paraId="05DF86AD" w14:textId="7BBB3BD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</w:p>
    <w:p w:rsidR="7A98D596" w:rsidP="7A98D596" w:rsidRDefault="7A98D596" w14:paraId="0E96768E" w14:textId="747AC8D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</w:p>
    <w:p w:rsidR="4DFBF823" w:rsidP="7A98D596" w:rsidRDefault="4DFBF823" w14:paraId="27C28677" w14:textId="1BDDB65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Justificare Raspuns:</w:t>
      </w:r>
    </w:p>
    <w:p w:rsidR="4DFBF823" w:rsidP="7A98D596" w:rsidRDefault="4DFBF823" w14:paraId="2205F9CD" w14:textId="6ABE2D8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Default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(T)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ofera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valoarea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default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a tipului T dat. In acest caz,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valoara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default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pentru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Int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este 0, deci fiecare membru din </w:t>
      </w:r>
      <w:proofErr w:type="spellStart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array</w:t>
      </w:r>
      <w:proofErr w:type="spellEnd"/>
      <w:r w:rsidRPr="7A98D596" w:rsidR="4DFBF82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 va avea aceasta valoare.</w:t>
      </w:r>
    </w:p>
    <w:p w:rsidR="7A98D596" w:rsidP="7A98D596" w:rsidRDefault="7A98D596" w14:paraId="44E64003" w14:textId="62D7184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</w:p>
    <w:p w:rsidR="44DF2C22" w:rsidP="7A98D596" w:rsidRDefault="44DF2C22" w14:paraId="42A53554" w14:textId="55DB078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r w:rsidRPr="7A98D596" w:rsidR="44DF2C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 xml:space="preserve">Concepte din curs: </w:t>
      </w:r>
      <w:proofErr w:type="spellStart"/>
      <w:r w:rsidRPr="7A98D596" w:rsidR="44DF2C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default</w:t>
      </w:r>
      <w:proofErr w:type="spellEnd"/>
      <w:r w:rsidRPr="7A98D596" w:rsidR="44DF2C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() operator -&gt; pagina 5 din Curs 11-12.</w:t>
      </w:r>
    </w:p>
    <w:p w:rsidR="7A98D596" w:rsidP="7A98D596" w:rsidRDefault="7A98D596" w14:paraId="6A4FBB60" w14:textId="020F8BB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</w:p>
    <w:p w:rsidR="44DF2C22" w:rsidP="7A98D596" w:rsidRDefault="44DF2C22" w14:paraId="5862D460" w14:textId="3803295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</w:pPr>
      <w:r w:rsidRPr="7A98D596" w:rsidR="44DF2C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4"/>
          <w:szCs w:val="24"/>
          <w:lang w:val="ro"/>
        </w:rPr>
        <w:t>Dificultate: usor</w:t>
      </w:r>
    </w:p>
    <w:p w:rsidR="7A98D596" w:rsidP="7A98D596" w:rsidRDefault="7A98D596" w14:paraId="638639A0" w14:textId="793AD4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2"/>
          <w:szCs w:val="22"/>
          <w:lang w:val="ro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E51673"/>
  <w15:docId w15:val="{37bff7e0-a69e-45fa-8f42-d0b9cee2cc77}"/>
  <w:rsids>
    <w:rsidRoot w:val="57E51673"/>
    <w:rsid w:val="061634C2"/>
    <w:rsid w:val="06F09CF4"/>
    <w:rsid w:val="0C6C4DE9"/>
    <w:rsid w:val="11CCF1AD"/>
    <w:rsid w:val="12347E1E"/>
    <w:rsid w:val="15E07131"/>
    <w:rsid w:val="191811F3"/>
    <w:rsid w:val="1ADB8494"/>
    <w:rsid w:val="222A6108"/>
    <w:rsid w:val="22F9A0BD"/>
    <w:rsid w:val="35325A9D"/>
    <w:rsid w:val="366B36BD"/>
    <w:rsid w:val="3D914163"/>
    <w:rsid w:val="44DF2C22"/>
    <w:rsid w:val="4DFBF823"/>
    <w:rsid w:val="4E9B2820"/>
    <w:rsid w:val="4F20E915"/>
    <w:rsid w:val="57E51673"/>
    <w:rsid w:val="5D9C413E"/>
    <w:rsid w:val="5E65648F"/>
    <w:rsid w:val="66574E17"/>
    <w:rsid w:val="7A3C3046"/>
    <w:rsid w:val="7A98D596"/>
    <w:rsid w:val="7AD47E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ristinahendre20@gmail.com" TargetMode="External" Id="R988ad6af2c9947d5" /><Relationship Type="http://schemas.openxmlformats.org/officeDocument/2006/relationships/numbering" Target="/word/numbering.xml" Id="R6387a35761f2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2021-01-02T08:05:37.0569067Z</dcterms:created>
  <dcterms:modified xsi:type="dcterms:W3CDTF">2021-01-02T08:16:54.4423212Z</dcterms:modified>
  <dc:creator>CRISTINA-FLORICA HENDRE</dc:creator>
  <lastModifiedBy>CRISTINA-FLORICA HENDRE</lastModifiedBy>
</coreProperties>
</file>