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712A3" w:rsidP="56528409" w:rsidRDefault="000712A3" w14:paraId="7B847F16" wp14:textId="467EA966">
      <w:pPr>
        <w:spacing w:after="0" w:line="240" w:lineRule="auto"/>
        <w:rPr>
          <w:sz w:val="22"/>
          <w:szCs w:val="22"/>
        </w:rPr>
      </w:pPr>
      <w:r w:rsidRPr="56528409" w:rsidR="000712A3">
        <w:rPr>
          <w:sz w:val="22"/>
          <w:szCs w:val="22"/>
        </w:rPr>
        <w:t xml:space="preserve">Student </w:t>
      </w:r>
      <w:proofErr w:type="spellStart"/>
      <w:r w:rsidRPr="56528409" w:rsidR="000712A3">
        <w:rPr>
          <w:sz w:val="22"/>
          <w:szCs w:val="22"/>
        </w:rPr>
        <w:t>propunator</w:t>
      </w:r>
      <w:proofErr w:type="spellEnd"/>
      <w:r w:rsidRPr="56528409" w:rsidR="000712A3">
        <w:rPr>
          <w:sz w:val="22"/>
          <w:szCs w:val="22"/>
        </w:rPr>
        <w:t xml:space="preserve">: </w:t>
      </w:r>
      <w:r w:rsidRPr="56528409" w:rsidR="317A6AF6">
        <w:rPr>
          <w:sz w:val="22"/>
          <w:szCs w:val="22"/>
        </w:rPr>
        <w:t>Bal Tudor-Alexandru</w:t>
      </w:r>
      <w:r w:rsidRPr="56528409" w:rsidR="000712A3">
        <w:rPr>
          <w:sz w:val="22"/>
          <w:szCs w:val="22"/>
        </w:rPr>
        <w:t xml:space="preserve">         Grupa</w:t>
      </w:r>
      <w:r w:rsidRPr="56528409" w:rsidR="000712A3">
        <w:rPr>
          <w:sz w:val="22"/>
          <w:szCs w:val="22"/>
        </w:rPr>
        <w:t>:22</w:t>
      </w:r>
      <w:r w:rsidRPr="56528409" w:rsidR="7EC497A8">
        <w:rPr>
          <w:sz w:val="22"/>
          <w:szCs w:val="22"/>
        </w:rPr>
        <w:t>1</w:t>
      </w:r>
      <w:r w:rsidRPr="56528409" w:rsidR="000712A3">
        <w:rPr>
          <w:sz w:val="22"/>
          <w:szCs w:val="22"/>
        </w:rPr>
        <w:t xml:space="preserve">               Email:</w:t>
      </w:r>
      <w:r w:rsidRPr="56528409" w:rsidR="2C0508EB">
        <w:rPr>
          <w:sz w:val="22"/>
          <w:szCs w:val="22"/>
        </w:rPr>
        <w:t xml:space="preserve"> </w:t>
      </w:r>
      <w:r w:rsidRPr="56528409" w:rsidR="387C41CB">
        <w:rPr>
          <w:sz w:val="22"/>
          <w:szCs w:val="22"/>
        </w:rPr>
        <w:t>tudoralecsandru</w:t>
      </w:r>
      <w:r w:rsidRPr="56528409" w:rsidR="000712A3">
        <w:rPr>
          <w:sz w:val="22"/>
          <w:szCs w:val="22"/>
        </w:rPr>
        <w:t>@yahoo.com</w:t>
      </w:r>
    </w:p>
    <w:p xmlns:wp14="http://schemas.microsoft.com/office/word/2010/wordml" w:rsidR="000712A3" w:rsidP="56528409" w:rsidRDefault="000712A3" w14:paraId="672A6659" wp14:textId="77777777" wp14:noSpellErr="1">
      <w:pPr>
        <w:spacing w:after="0" w:line="240" w:lineRule="auto"/>
        <w:rPr>
          <w:sz w:val="22"/>
          <w:szCs w:val="22"/>
        </w:rPr>
      </w:pPr>
    </w:p>
    <w:p xmlns:wp14="http://schemas.microsoft.com/office/word/2010/wordml" w:rsidR="000712A3" w:rsidP="56528409" w:rsidRDefault="000712A3" w14:paraId="1B4A8421" wp14:textId="77777777">
      <w:pPr>
        <w:spacing w:after="0" w:line="240" w:lineRule="auto"/>
        <w:rPr>
          <w:sz w:val="22"/>
          <w:szCs w:val="22"/>
        </w:rPr>
      </w:pPr>
      <w:r w:rsidRPr="7691D676" w:rsidR="000712A3">
        <w:rPr>
          <w:sz w:val="22"/>
          <w:szCs w:val="22"/>
        </w:rPr>
        <w:t xml:space="preserve">Ce </w:t>
      </w:r>
      <w:r w:rsidRPr="7691D676" w:rsidR="000712A3">
        <w:rPr>
          <w:sz w:val="22"/>
          <w:szCs w:val="22"/>
        </w:rPr>
        <w:t>afiseaza</w:t>
      </w:r>
      <w:r w:rsidRPr="7691D676" w:rsidR="000712A3">
        <w:rPr>
          <w:sz w:val="22"/>
          <w:szCs w:val="22"/>
        </w:rPr>
        <w:t xml:space="preserve"> </w:t>
      </w:r>
      <w:r w:rsidRPr="7691D676" w:rsidR="000712A3">
        <w:rPr>
          <w:sz w:val="22"/>
          <w:szCs w:val="22"/>
        </w:rPr>
        <w:t>codul</w:t>
      </w:r>
      <w:r w:rsidRPr="7691D676" w:rsidR="000712A3">
        <w:rPr>
          <w:sz w:val="22"/>
          <w:szCs w:val="22"/>
        </w:rPr>
        <w:t xml:space="preserve"> </w:t>
      </w:r>
      <w:r w:rsidRPr="7691D676" w:rsidR="000712A3">
        <w:rPr>
          <w:sz w:val="22"/>
          <w:szCs w:val="22"/>
        </w:rPr>
        <w:t>urmator</w:t>
      </w:r>
      <w:r w:rsidRPr="7691D676" w:rsidR="000712A3">
        <w:rPr>
          <w:sz w:val="22"/>
          <w:szCs w:val="22"/>
        </w:rPr>
        <w:t>?</w:t>
      </w:r>
    </w:p>
    <w:p w:rsidR="7691D676" w:rsidP="7691D676" w:rsidRDefault="7691D676" w14:paraId="3C2DD6A4" w14:textId="239FC300">
      <w:pPr>
        <w:spacing w:after="0" w:line="240" w:lineRule="auto"/>
        <w:rPr>
          <w:sz w:val="22"/>
          <w:szCs w:val="22"/>
        </w:rPr>
      </w:pPr>
    </w:p>
    <w:p w:rsidR="56528409" w:rsidP="7691D676" w:rsidRDefault="56528409" w14:paraId="41A54981" w14:textId="768A3636">
      <w:pPr>
        <w:spacing w:after="0" w:line="240" w:lineRule="auto"/>
        <w:rPr>
          <w:sz w:val="22"/>
          <w:szCs w:val="22"/>
        </w:rPr>
      </w:pPr>
      <w:r w:rsidRPr="7691D676" w:rsidR="1DD40953">
        <w:rPr>
          <w:sz w:val="22"/>
          <w:szCs w:val="22"/>
        </w:rPr>
        <w:t>class A{</w:t>
      </w:r>
    </w:p>
    <w:p w:rsidR="56528409" w:rsidP="7691D676" w:rsidRDefault="56528409" w14:paraId="464C10BB" w14:textId="1953A3A3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protected static int x;</w:t>
      </w:r>
    </w:p>
    <w:p w:rsidR="56528409" w:rsidP="7691D676" w:rsidRDefault="56528409" w14:paraId="07E59306" w14:textId="6ED44759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public A(){</w:t>
      </w:r>
    </w:p>
    <w:p w:rsidR="56528409" w:rsidP="7691D676" w:rsidRDefault="56528409" w14:paraId="2A0A2A97" w14:textId="54836729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A.x=1;</w:t>
      </w:r>
    </w:p>
    <w:p w:rsidR="56528409" w:rsidP="7691D676" w:rsidRDefault="56528409" w14:paraId="4ED272EB" w14:textId="28712A77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}</w:t>
      </w:r>
    </w:p>
    <w:p w:rsidR="56528409" w:rsidP="7691D676" w:rsidRDefault="56528409" w14:paraId="1ECFDA10" w14:textId="6D06445E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public void increment(){</w:t>
      </w:r>
    </w:p>
    <w:p w:rsidR="56528409" w:rsidP="7691D676" w:rsidRDefault="56528409" w14:paraId="20993506" w14:textId="0C915DC4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x=x+1;</w:t>
      </w:r>
    </w:p>
    <w:p w:rsidR="56528409" w:rsidP="7691D676" w:rsidRDefault="56528409" w14:paraId="541F0F9B" w14:textId="317764CF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}</w:t>
      </w:r>
    </w:p>
    <w:p w:rsidR="56528409" w:rsidP="7691D676" w:rsidRDefault="56528409" w14:paraId="3AE8CECE" w14:textId="15318BFB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public String toString(){</w:t>
      </w:r>
    </w:p>
    <w:p w:rsidR="56528409" w:rsidP="7691D676" w:rsidRDefault="56528409" w14:paraId="32285D1B" w14:textId="195AE84D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return Integer.toString(x);</w:t>
      </w:r>
    </w:p>
    <w:p w:rsidR="56528409" w:rsidP="7691D676" w:rsidRDefault="56528409" w14:paraId="11B12CF4" w14:textId="26870294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}</w:t>
      </w:r>
    </w:p>
    <w:p w:rsidR="56528409" w:rsidP="7691D676" w:rsidRDefault="56528409" w14:paraId="6DAC1524" w14:textId="565B0AB9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</w:t>
      </w:r>
    </w:p>
    <w:p w:rsidR="56528409" w:rsidP="7691D676" w:rsidRDefault="56528409" w14:paraId="17B35694" w14:textId="5BAA22FC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>}</w:t>
      </w:r>
    </w:p>
    <w:p w:rsidR="56528409" w:rsidP="7691D676" w:rsidRDefault="56528409" w14:paraId="1513A6D8" w14:textId="37621A6C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</w:t>
      </w:r>
    </w:p>
    <w:p w:rsidR="56528409" w:rsidP="7691D676" w:rsidRDefault="56528409" w14:paraId="79DF14D9" w14:textId="3CABC50A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>class B extends A{</w:t>
      </w:r>
    </w:p>
    <w:p w:rsidR="56528409" w:rsidP="7691D676" w:rsidRDefault="56528409" w14:paraId="6ABD714D" w14:textId="72B745F6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private static int y;</w:t>
      </w:r>
    </w:p>
    <w:p w:rsidR="56528409" w:rsidP="7691D676" w:rsidRDefault="56528409" w14:paraId="6BFD4AD0" w14:textId="1396B2E6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public B(){</w:t>
      </w:r>
    </w:p>
    <w:p w:rsidR="56528409" w:rsidP="7691D676" w:rsidRDefault="56528409" w14:paraId="355D14AB" w14:textId="77D4F21C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super();</w:t>
      </w:r>
    </w:p>
    <w:p w:rsidR="56528409" w:rsidP="7691D676" w:rsidRDefault="56528409" w14:paraId="13247D26" w14:textId="741DB31C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B.x=A.x;</w:t>
      </w:r>
    </w:p>
    <w:p w:rsidR="56528409" w:rsidP="7691D676" w:rsidRDefault="56528409" w14:paraId="58BAE8AD" w14:textId="234279BE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B.y=10;</w:t>
      </w:r>
    </w:p>
    <w:p w:rsidR="56528409" w:rsidP="7691D676" w:rsidRDefault="56528409" w14:paraId="6488249B" w14:textId="5A91AE98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}</w:t>
      </w:r>
    </w:p>
    <w:p w:rsidR="56528409" w:rsidP="7691D676" w:rsidRDefault="56528409" w14:paraId="1ADABCA2" w14:textId="798D491A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public void increment(){</w:t>
      </w:r>
    </w:p>
    <w:p w:rsidR="56528409" w:rsidP="7691D676" w:rsidRDefault="56528409" w14:paraId="3A40B9BE" w14:textId="6F4D850C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super.increment();</w:t>
      </w:r>
    </w:p>
    <w:p w:rsidR="56528409" w:rsidP="7691D676" w:rsidRDefault="56528409" w14:paraId="1074F1E0" w14:textId="39557A0A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B.x--;</w:t>
      </w:r>
    </w:p>
    <w:p w:rsidR="56528409" w:rsidP="7691D676" w:rsidRDefault="56528409" w14:paraId="358C02EB" w14:textId="119E7C60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B.y=B.y+1;</w:t>
      </w:r>
    </w:p>
    <w:p w:rsidR="56528409" w:rsidP="7691D676" w:rsidRDefault="56528409" w14:paraId="6E3965D2" w14:textId="7E88B8BC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}</w:t>
      </w:r>
    </w:p>
    <w:p w:rsidR="56528409" w:rsidP="7691D676" w:rsidRDefault="56528409" w14:paraId="5781935D" w14:textId="65B43BD3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public String toString(){</w:t>
      </w:r>
    </w:p>
    <w:p w:rsidR="56528409" w:rsidP="7691D676" w:rsidRDefault="56528409" w14:paraId="2C531EEA" w14:textId="4BDD5F33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return super.toString()+" "+y+" "+B.x;</w:t>
      </w:r>
    </w:p>
    <w:p w:rsidR="56528409" w:rsidP="7691D676" w:rsidRDefault="56528409" w14:paraId="686729DB" w14:textId="4663317C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}</w:t>
      </w:r>
    </w:p>
    <w:p w:rsidR="56528409" w:rsidP="7691D676" w:rsidRDefault="56528409" w14:paraId="6E7D0C22" w14:textId="200D8BC2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</w:t>
      </w:r>
    </w:p>
    <w:p w:rsidR="56528409" w:rsidP="7691D676" w:rsidRDefault="56528409" w14:paraId="4B97CC1E" w14:textId="3EACF34F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>}</w:t>
      </w:r>
    </w:p>
    <w:p w:rsidR="56528409" w:rsidP="7691D676" w:rsidRDefault="56528409" w14:paraId="28162F66" w14:textId="4E6D0EE3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</w:t>
      </w:r>
    </w:p>
    <w:p w:rsidR="56528409" w:rsidP="7691D676" w:rsidRDefault="56528409" w14:paraId="7936A2E4" w14:textId="1147EF7C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</w:t>
      </w:r>
    </w:p>
    <w:p w:rsidR="56528409" w:rsidP="7691D676" w:rsidRDefault="56528409" w14:paraId="7B6BBC7D" w14:textId="5E806941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>public class Main {</w:t>
      </w:r>
    </w:p>
    <w:p w:rsidR="56528409" w:rsidP="7691D676" w:rsidRDefault="56528409" w14:paraId="0DB342D1" w14:textId="20CF5BA5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public static void </w:t>
      </w:r>
      <w:proofErr w:type="gramStart"/>
      <w:r w:rsidRPr="7691D676" w:rsidR="1DD40953">
        <w:rPr>
          <w:sz w:val="22"/>
          <w:szCs w:val="22"/>
        </w:rPr>
        <w:t>main(</w:t>
      </w:r>
      <w:r w:rsidRPr="7691D676" w:rsidR="1DD40953">
        <w:rPr>
          <w:sz w:val="22"/>
          <w:szCs w:val="22"/>
        </w:rPr>
        <w:t>String[</w:t>
      </w:r>
      <w:proofErr w:type="gramEnd"/>
      <w:r w:rsidRPr="7691D676" w:rsidR="1DD40953">
        <w:rPr>
          <w:sz w:val="22"/>
          <w:szCs w:val="22"/>
        </w:rPr>
        <w:t>] args) {</w:t>
      </w:r>
    </w:p>
    <w:p w:rsidR="56528409" w:rsidP="7691D676" w:rsidRDefault="56528409" w14:paraId="5E470429" w14:textId="308EAEF8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</w:t>
      </w:r>
    </w:p>
    <w:p w:rsidR="56528409" w:rsidP="7691D676" w:rsidRDefault="56528409" w14:paraId="254A488F" w14:textId="41DDD5BE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A obj1=new A();</w:t>
      </w:r>
    </w:p>
    <w:p w:rsidR="56528409" w:rsidP="7691D676" w:rsidRDefault="56528409" w14:paraId="67D3DF38" w14:textId="624D8218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obj1.increment();</w:t>
      </w:r>
    </w:p>
    <w:p w:rsidR="56528409" w:rsidP="7691D676" w:rsidRDefault="56528409" w14:paraId="35CF43BD" w14:textId="561E6EA4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A obj2=new A();</w:t>
      </w:r>
    </w:p>
    <w:p w:rsidR="56528409" w:rsidP="7691D676" w:rsidRDefault="56528409" w14:paraId="3D0A0C8E" w14:textId="16BA7D6B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obj1.increment();</w:t>
      </w:r>
    </w:p>
    <w:p w:rsidR="56528409" w:rsidP="7691D676" w:rsidRDefault="56528409" w14:paraId="671583F1" w14:textId="2A78DCC1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System.out.print(obj1+" ");</w:t>
      </w:r>
    </w:p>
    <w:p w:rsidR="56528409" w:rsidP="7691D676" w:rsidRDefault="56528409" w14:paraId="29751672" w14:textId="2D615E9A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A obj3=new B();</w:t>
      </w:r>
    </w:p>
    <w:p w:rsidR="56528409" w:rsidP="7691D676" w:rsidRDefault="56528409" w14:paraId="6D5F3F6B" w14:textId="43E4F6B0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obj1.increment();</w:t>
      </w:r>
    </w:p>
    <w:p w:rsidR="56528409" w:rsidP="7691D676" w:rsidRDefault="56528409" w14:paraId="068BCF69" w14:textId="493AB1C9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obj3.increment();</w:t>
      </w:r>
    </w:p>
    <w:p w:rsidR="56528409" w:rsidP="7691D676" w:rsidRDefault="56528409" w14:paraId="72590100" w14:textId="50583903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System.out.print(obj2+" "+obj3);</w:t>
      </w:r>
    </w:p>
    <w:p w:rsidR="56528409" w:rsidP="7691D676" w:rsidRDefault="56528409" w14:paraId="2307F3B5" w14:textId="4BDD043D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</w:t>
      </w:r>
    </w:p>
    <w:p w:rsidR="56528409" w:rsidP="7691D676" w:rsidRDefault="56528409" w14:paraId="298D48A3" w14:textId="21648B3D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//a) 1 1 1 10 1</w:t>
      </w:r>
    </w:p>
    <w:p w:rsidR="56528409" w:rsidP="7691D676" w:rsidRDefault="56528409" w14:paraId="24646431" w14:textId="4106E353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//b) 2 2 2 11 2</w:t>
      </w:r>
    </w:p>
    <w:p w:rsidR="56528409" w:rsidP="7691D676" w:rsidRDefault="56528409" w14:paraId="0B6C9E29" w14:textId="131A1414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//c) 3 1 2 11 2</w:t>
      </w:r>
    </w:p>
    <w:p w:rsidR="56528409" w:rsidP="7691D676" w:rsidRDefault="56528409" w14:paraId="79B85F7D" w14:textId="0C5883F6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    //d) Eroare la compilare</w:t>
      </w:r>
    </w:p>
    <w:p w:rsidR="56528409" w:rsidP="7691D676" w:rsidRDefault="56528409" w14:paraId="786E0BFE" w14:textId="12B6620E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 xml:space="preserve">    }</w:t>
      </w:r>
    </w:p>
    <w:p w:rsidR="56528409" w:rsidP="7691D676" w:rsidRDefault="56528409" w14:paraId="5831BD8F" w14:textId="1BAC56F5">
      <w:pPr>
        <w:pStyle w:val="Normal"/>
        <w:spacing w:after="0" w:line="240" w:lineRule="auto"/>
      </w:pPr>
      <w:r w:rsidRPr="7691D676" w:rsidR="1DD40953">
        <w:rPr>
          <w:sz w:val="22"/>
          <w:szCs w:val="22"/>
        </w:rPr>
        <w:t>}</w:t>
      </w:r>
    </w:p>
    <w:p w:rsidR="56528409" w:rsidP="56528409" w:rsidRDefault="56528409" w14:paraId="63E35258" w14:textId="434643EA">
      <w:pPr>
        <w:pStyle w:val="Normal"/>
        <w:spacing w:after="0" w:line="240" w:lineRule="auto"/>
        <w:rPr>
          <w:sz w:val="22"/>
          <w:szCs w:val="22"/>
        </w:rPr>
      </w:pPr>
    </w:p>
    <w:p xmlns:wp14="http://schemas.microsoft.com/office/word/2010/wordml" w:rsidR="000712A3" w:rsidP="56528409" w:rsidRDefault="000712A3" w14:paraId="17DBF9A6" wp14:textId="77777777">
      <w:pPr>
        <w:spacing w:after="0" w:line="240" w:lineRule="auto"/>
        <w:rPr>
          <w:sz w:val="28"/>
          <w:szCs w:val="28"/>
        </w:rPr>
      </w:pPr>
      <w:r w:rsidRPr="56528409" w:rsidR="000712A3">
        <w:rPr>
          <w:rFonts w:cs="Calibri" w:cstheme="minorAscii"/>
          <w:sz w:val="28"/>
          <w:szCs w:val="28"/>
        </w:rPr>
        <w:t>●</w:t>
      </w:r>
      <w:proofErr w:type="spellStart"/>
      <w:r w:rsidRPr="56528409" w:rsidR="000712A3">
        <w:rPr>
          <w:sz w:val="28"/>
          <w:szCs w:val="28"/>
        </w:rPr>
        <w:t>Variante</w:t>
      </w:r>
      <w:proofErr w:type="spellEnd"/>
      <w:r w:rsidRPr="56528409" w:rsidR="000712A3">
        <w:rPr>
          <w:sz w:val="28"/>
          <w:szCs w:val="28"/>
        </w:rPr>
        <w:t xml:space="preserve"> de </w:t>
      </w:r>
      <w:proofErr w:type="spellStart"/>
      <w:r w:rsidRPr="56528409" w:rsidR="000712A3">
        <w:rPr>
          <w:sz w:val="28"/>
          <w:szCs w:val="28"/>
        </w:rPr>
        <w:t>raspuns</w:t>
      </w:r>
      <w:proofErr w:type="spellEnd"/>
      <w:r w:rsidRPr="56528409" w:rsidR="000712A3">
        <w:rPr>
          <w:sz w:val="28"/>
          <w:szCs w:val="28"/>
        </w:rPr>
        <w:t>:</w:t>
      </w:r>
    </w:p>
    <w:p xmlns:wp14="http://schemas.microsoft.com/office/word/2010/wordml" w:rsidR="000712A3" w:rsidP="56528409" w:rsidRDefault="000712A3" w14:paraId="3C53318E" wp14:textId="4CCA5F05">
      <w:pPr>
        <w:spacing w:after="0" w:line="240" w:lineRule="auto"/>
        <w:rPr>
          <w:sz w:val="28"/>
          <w:szCs w:val="28"/>
        </w:rPr>
      </w:pPr>
      <w:r w:rsidRPr="7691D676" w:rsidR="000712A3">
        <w:rPr>
          <w:sz w:val="28"/>
          <w:szCs w:val="28"/>
        </w:rPr>
        <w:t xml:space="preserve">a) </w:t>
      </w:r>
      <w:r w:rsidRPr="7691D676" w:rsidR="5632F40D">
        <w:rPr>
          <w:sz w:val="28"/>
          <w:szCs w:val="28"/>
        </w:rPr>
        <w:t>1 1 1 10 1</w:t>
      </w:r>
    </w:p>
    <w:p xmlns:wp14="http://schemas.microsoft.com/office/word/2010/wordml" w:rsidR="000712A3" w:rsidP="56528409" w:rsidRDefault="000712A3" w14:paraId="2223A3E4" wp14:textId="3C975E5C">
      <w:pPr>
        <w:spacing w:after="0" w:line="240" w:lineRule="auto"/>
        <w:rPr>
          <w:sz w:val="28"/>
          <w:szCs w:val="28"/>
        </w:rPr>
      </w:pPr>
      <w:r w:rsidRPr="7691D676" w:rsidR="000712A3">
        <w:rPr>
          <w:sz w:val="28"/>
          <w:szCs w:val="28"/>
        </w:rPr>
        <w:t xml:space="preserve">b) </w:t>
      </w:r>
      <w:r w:rsidRPr="7691D676" w:rsidR="20BAA1D9">
        <w:rPr>
          <w:sz w:val="28"/>
          <w:szCs w:val="28"/>
        </w:rPr>
        <w:t>2 2 2 11 2</w:t>
      </w:r>
    </w:p>
    <w:p xmlns:wp14="http://schemas.microsoft.com/office/word/2010/wordml" w:rsidR="000712A3" w:rsidP="56528409" w:rsidRDefault="000712A3" w14:paraId="5FE50C3F" wp14:textId="33DF974A">
      <w:pPr>
        <w:spacing w:after="0" w:line="240" w:lineRule="auto"/>
        <w:rPr>
          <w:sz w:val="28"/>
          <w:szCs w:val="28"/>
        </w:rPr>
      </w:pPr>
      <w:r w:rsidRPr="7691D676" w:rsidR="000712A3">
        <w:rPr>
          <w:sz w:val="28"/>
          <w:szCs w:val="28"/>
        </w:rPr>
        <w:t xml:space="preserve">c) </w:t>
      </w:r>
      <w:r w:rsidRPr="7691D676" w:rsidR="56731B0C">
        <w:rPr>
          <w:sz w:val="28"/>
          <w:szCs w:val="28"/>
        </w:rPr>
        <w:t>3 1 2 11 2</w:t>
      </w:r>
    </w:p>
    <w:p xmlns:wp14="http://schemas.microsoft.com/office/word/2010/wordml" w:rsidR="000712A3" w:rsidP="56528409" w:rsidRDefault="000712A3" w14:paraId="53AE307F" wp14:textId="3278F6A3">
      <w:pPr>
        <w:spacing w:after="0" w:line="240" w:lineRule="auto"/>
        <w:rPr>
          <w:sz w:val="28"/>
          <w:szCs w:val="28"/>
        </w:rPr>
      </w:pPr>
      <w:r w:rsidRPr="7691D676" w:rsidR="000712A3">
        <w:rPr>
          <w:sz w:val="28"/>
          <w:szCs w:val="28"/>
        </w:rPr>
        <w:t xml:space="preserve">d) </w:t>
      </w:r>
      <w:r w:rsidRPr="7691D676" w:rsidR="57DEFB0F">
        <w:rPr>
          <w:sz w:val="28"/>
          <w:szCs w:val="28"/>
        </w:rPr>
        <w:t>Eroare</w:t>
      </w:r>
      <w:r w:rsidRPr="7691D676" w:rsidR="59848872">
        <w:rPr>
          <w:sz w:val="28"/>
          <w:szCs w:val="28"/>
        </w:rPr>
        <w:t xml:space="preserve"> la compilare</w:t>
      </w:r>
    </w:p>
    <w:p xmlns:wp14="http://schemas.microsoft.com/office/word/2010/wordml" w:rsidR="000712A3" w:rsidP="56528409" w:rsidRDefault="000712A3" w14:paraId="6A05A809" wp14:textId="77777777" wp14:noSpellErr="1">
      <w:pPr>
        <w:spacing w:after="0" w:line="240" w:lineRule="auto"/>
        <w:rPr>
          <w:sz w:val="28"/>
          <w:szCs w:val="28"/>
        </w:rPr>
      </w:pPr>
    </w:p>
    <w:p xmlns:wp14="http://schemas.microsoft.com/office/word/2010/wordml" w:rsidR="000712A3" w:rsidP="56528409" w:rsidRDefault="000712A3" w14:paraId="00CA5377" wp14:textId="002E3213">
      <w:pPr>
        <w:spacing w:after="0" w:line="240" w:lineRule="auto"/>
        <w:rPr>
          <w:sz w:val="28"/>
          <w:szCs w:val="28"/>
        </w:rPr>
      </w:pPr>
      <w:r w:rsidRPr="56528409" w:rsidR="000712A3">
        <w:rPr>
          <w:rFonts w:cs="Calibri" w:cstheme="minorAscii"/>
          <w:sz w:val="28"/>
          <w:szCs w:val="28"/>
        </w:rPr>
        <w:t>●</w:t>
      </w:r>
      <w:proofErr w:type="spellStart"/>
      <w:r w:rsidRPr="56528409" w:rsidR="000712A3">
        <w:rPr>
          <w:sz w:val="28"/>
          <w:szCs w:val="28"/>
        </w:rPr>
        <w:t>Raspuns</w:t>
      </w:r>
      <w:proofErr w:type="spellEnd"/>
      <w:r w:rsidRPr="56528409" w:rsidR="000712A3">
        <w:rPr>
          <w:sz w:val="28"/>
          <w:szCs w:val="28"/>
        </w:rPr>
        <w:t xml:space="preserve"> </w:t>
      </w:r>
      <w:proofErr w:type="spellStart"/>
      <w:r w:rsidRPr="56528409" w:rsidR="000712A3">
        <w:rPr>
          <w:sz w:val="28"/>
          <w:szCs w:val="28"/>
        </w:rPr>
        <w:t>corect</w:t>
      </w:r>
      <w:proofErr w:type="spellEnd"/>
      <w:r w:rsidRPr="56528409" w:rsidR="000712A3">
        <w:rPr>
          <w:sz w:val="28"/>
          <w:szCs w:val="28"/>
        </w:rPr>
        <w:t xml:space="preserve">: </w:t>
      </w:r>
      <w:r w:rsidRPr="56528409" w:rsidR="2BACE69C">
        <w:rPr>
          <w:sz w:val="28"/>
          <w:szCs w:val="28"/>
        </w:rPr>
        <w:t>b</w:t>
      </w:r>
      <w:r w:rsidRPr="56528409" w:rsidR="000712A3">
        <w:rPr>
          <w:sz w:val="28"/>
          <w:szCs w:val="28"/>
        </w:rPr>
        <w:t>)</w:t>
      </w:r>
    </w:p>
    <w:p w:rsidR="56528409" w:rsidP="56528409" w:rsidRDefault="56528409" w14:paraId="5D22DC6D" w14:textId="4B0A42FB">
      <w:pPr>
        <w:pStyle w:val="Normal"/>
        <w:spacing w:after="0" w:line="240" w:lineRule="auto"/>
        <w:rPr>
          <w:sz w:val="22"/>
          <w:szCs w:val="22"/>
        </w:rPr>
      </w:pPr>
    </w:p>
    <w:p w:rsidR="000712A3" w:rsidP="7691D676" w:rsidRDefault="000712A3" w14:paraId="3023B71F" w14:textId="69E99222">
      <w:pPr>
        <w:pStyle w:val="Normal"/>
        <w:rPr>
          <w:sz w:val="28"/>
          <w:szCs w:val="28"/>
        </w:rPr>
      </w:pPr>
      <w:r w:rsidRPr="7691D676" w:rsidR="000712A3">
        <w:rPr>
          <w:rFonts w:cs="Calibri" w:cstheme="minorAscii"/>
          <w:sz w:val="28"/>
          <w:szCs w:val="28"/>
        </w:rPr>
        <w:t>●</w:t>
      </w:r>
      <w:proofErr w:type="spellStart"/>
      <w:r w:rsidRPr="7691D676" w:rsidR="000712A3">
        <w:rPr>
          <w:sz w:val="28"/>
          <w:szCs w:val="28"/>
        </w:rPr>
        <w:t>Explicatie</w:t>
      </w:r>
      <w:proofErr w:type="spellEnd"/>
      <w:r w:rsidRPr="7691D676" w:rsidR="000712A3">
        <w:rPr>
          <w:sz w:val="28"/>
          <w:szCs w:val="28"/>
        </w:rPr>
        <w:t>:</w:t>
      </w:r>
      <w:r w:rsidRPr="7691D676" w:rsidR="09DD98B9">
        <w:rPr>
          <w:sz w:val="28"/>
          <w:szCs w:val="28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Variabila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statica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x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isi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va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reinitializa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valoarea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la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fiecare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instanta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noua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creata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, fie ca e A, fie ca e B(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deoarece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in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constructoru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de la B care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mosteneste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din A se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apeleaza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gram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super(</w:t>
      </w:r>
      <w:proofErr w:type="gram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)).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Variabila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statica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y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functioneaza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ca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si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x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doar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ca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isi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reinitializeaza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valoarea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doar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cand o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noua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instanta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B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este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creata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.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B.x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si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A.x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reprezinta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aceasi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variabila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deci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daca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se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executa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comanda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B.x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--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este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ca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si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cum s-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ar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fi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scris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A.x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-- </w:t>
      </w:r>
      <w:proofErr w:type="spellStart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sau</w:t>
      </w:r>
      <w:proofErr w:type="spellEnd"/>
      <w:r w:rsidRPr="7691D676" w:rsidR="1B69356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x--.</w:t>
      </w:r>
    </w:p>
    <w:p w:rsidR="7691D676" w:rsidP="7691D676" w:rsidRDefault="7691D676" w14:paraId="4CA71DB0" w14:textId="66E2CEAF">
      <w:pPr>
        <w:pStyle w:val="Normal"/>
        <w:spacing w:after="0" w:line="240" w:lineRule="auto"/>
        <w:rPr>
          <w:sz w:val="28"/>
          <w:szCs w:val="28"/>
        </w:rPr>
      </w:pPr>
    </w:p>
    <w:p w:rsidR="56528409" w:rsidP="56528409" w:rsidRDefault="56528409" w14:paraId="1376C4E9" w14:textId="6242853F">
      <w:pPr>
        <w:pStyle w:val="Normal"/>
        <w:spacing w:after="0" w:line="240" w:lineRule="auto"/>
        <w:rPr>
          <w:sz w:val="22"/>
          <w:szCs w:val="22"/>
        </w:rPr>
      </w:pPr>
    </w:p>
    <w:p w:rsidR="0FDD6872" w:rsidP="56528409" w:rsidRDefault="0FDD6872" w14:paraId="3385289F" w14:textId="68F71528">
      <w:pPr>
        <w:pStyle w:val="Normal"/>
        <w:spacing w:after="0" w:line="240" w:lineRule="auto"/>
        <w:rPr>
          <w:sz w:val="22"/>
          <w:szCs w:val="22"/>
        </w:rPr>
      </w:pPr>
      <w:r w:rsidRPr="56528409" w:rsidR="0FDD6872">
        <w:rPr>
          <w:rFonts w:cs="Calibri" w:cstheme="minorAscii"/>
          <w:sz w:val="22"/>
          <w:szCs w:val="22"/>
        </w:rPr>
        <w:t>●</w:t>
      </w:r>
      <w:proofErr w:type="spellStart"/>
      <w:r w:rsidRPr="56528409" w:rsidR="0FDD6872">
        <w:rPr>
          <w:rFonts w:cs="Calibri" w:cstheme="minorAscii"/>
          <w:sz w:val="22"/>
          <w:szCs w:val="22"/>
        </w:rPr>
        <w:t>Dificultate</w:t>
      </w:r>
      <w:proofErr w:type="spellEnd"/>
      <w:r w:rsidRPr="56528409" w:rsidR="0FDD6872">
        <w:rPr>
          <w:rFonts w:cs="Calibri" w:cstheme="minorAscii"/>
          <w:sz w:val="22"/>
          <w:szCs w:val="22"/>
        </w:rPr>
        <w:t>: (</w:t>
      </w:r>
      <w:r w:rsidRPr="56528409" w:rsidR="0FDD6872">
        <w:rPr>
          <w:rFonts w:cs="Calibri" w:cstheme="minorAscii"/>
          <w:sz w:val="22"/>
          <w:szCs w:val="22"/>
        </w:rPr>
        <w:t>Easy, Medium</w:t>
      </w:r>
      <w:r w:rsidRPr="56528409" w:rsidR="0FDD6872">
        <w:rPr>
          <w:rFonts w:cs="Calibri" w:cstheme="minorAscii"/>
          <w:sz w:val="22"/>
          <w:szCs w:val="22"/>
        </w:rPr>
        <w:t xml:space="preserve">, </w:t>
      </w:r>
      <w:r w:rsidRPr="56528409" w:rsidR="0FDD6872">
        <w:rPr>
          <w:rFonts w:cs="Calibri" w:cstheme="minorAscii"/>
          <w:b w:val="1"/>
          <w:bCs w:val="1"/>
          <w:sz w:val="22"/>
          <w:szCs w:val="22"/>
        </w:rPr>
        <w:t>Difficult</w:t>
      </w:r>
      <w:r w:rsidRPr="56528409" w:rsidR="0FDD6872">
        <w:rPr>
          <w:rFonts w:cs="Calibri" w:cstheme="minorAscii"/>
          <w:sz w:val="22"/>
          <w:szCs w:val="22"/>
        </w:rPr>
        <w:t>)</w:t>
      </w:r>
    </w:p>
    <w:sectPr w:rsidR="001D27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A3"/>
    <w:rsid w:val="000712A3"/>
    <w:rsid w:val="001D27C5"/>
    <w:rsid w:val="0039625D"/>
    <w:rsid w:val="016C942C"/>
    <w:rsid w:val="047E40E3"/>
    <w:rsid w:val="0655226F"/>
    <w:rsid w:val="09DD98B9"/>
    <w:rsid w:val="0CA51573"/>
    <w:rsid w:val="0CC463F3"/>
    <w:rsid w:val="0E40E5D4"/>
    <w:rsid w:val="0E97EB8B"/>
    <w:rsid w:val="0FDD6872"/>
    <w:rsid w:val="10EFC7A8"/>
    <w:rsid w:val="141C2536"/>
    <w:rsid w:val="1AEE471D"/>
    <w:rsid w:val="1B69356B"/>
    <w:rsid w:val="1CADB659"/>
    <w:rsid w:val="1CE27543"/>
    <w:rsid w:val="1DD40953"/>
    <w:rsid w:val="1E7E45A4"/>
    <w:rsid w:val="201A1605"/>
    <w:rsid w:val="20BAA1D9"/>
    <w:rsid w:val="2BACE69C"/>
    <w:rsid w:val="2C0508EB"/>
    <w:rsid w:val="317A6AF6"/>
    <w:rsid w:val="387C41CB"/>
    <w:rsid w:val="39DDBA17"/>
    <w:rsid w:val="3C4D870C"/>
    <w:rsid w:val="3D2494DD"/>
    <w:rsid w:val="3F65D94E"/>
    <w:rsid w:val="44202214"/>
    <w:rsid w:val="4BA2750B"/>
    <w:rsid w:val="4F4380BE"/>
    <w:rsid w:val="4F86A2A8"/>
    <w:rsid w:val="5525E500"/>
    <w:rsid w:val="5632F40D"/>
    <w:rsid w:val="56528409"/>
    <w:rsid w:val="56731B0C"/>
    <w:rsid w:val="56C5D932"/>
    <w:rsid w:val="56E527B2"/>
    <w:rsid w:val="57DEFB0F"/>
    <w:rsid w:val="59848872"/>
    <w:rsid w:val="59C88EEC"/>
    <w:rsid w:val="5B084942"/>
    <w:rsid w:val="5B8021F8"/>
    <w:rsid w:val="65FF0486"/>
    <w:rsid w:val="66C2D49F"/>
    <w:rsid w:val="67259D28"/>
    <w:rsid w:val="6D50D2D4"/>
    <w:rsid w:val="6ED5D40A"/>
    <w:rsid w:val="70DCE48C"/>
    <w:rsid w:val="7691D676"/>
    <w:rsid w:val="7A1886B1"/>
    <w:rsid w:val="7EC497A8"/>
    <w:rsid w:val="7F8F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EFC0C-96AF-4C3D-95E4-73931E6E1220}"/>
  <w14:docId w14:val="239ABA7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Acer</dc:creator>
  <keywords/>
  <dc:description/>
  <lastModifiedBy>TUDOR-ALEXANDRU BĂL</lastModifiedBy>
  <revision>4</revision>
  <dcterms:created xsi:type="dcterms:W3CDTF">2021-01-06T17:35:00.0000000Z</dcterms:created>
  <dcterms:modified xsi:type="dcterms:W3CDTF">2021-01-11T10:47:21.8120700Z</dcterms:modified>
</coreProperties>
</file>