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C8" w:rsidRDefault="00DA5CC8">
      <w:r>
        <w:t>Fonts</w:t>
      </w:r>
    </w:p>
    <w:p w:rsidR="00DA5CC8" w:rsidRDefault="00DA5CC8"/>
    <w:p w:rsidR="00DA5CC8" w:rsidRDefault="00DA5CC8"/>
    <w:p w:rsidR="00176F09" w:rsidRDefault="000B68F1">
      <w:hyperlink r:id="rId4" w:history="1">
        <w:r w:rsidR="00DA5CC8" w:rsidRPr="004377CB">
          <w:rPr>
            <w:rStyle w:val="Hyperlink"/>
          </w:rPr>
          <w:t>https://fonts.google.com/specimen/Titillium+Web</w:t>
        </w:r>
      </w:hyperlink>
    </w:p>
    <w:p w:rsidR="00DA5CC8" w:rsidRDefault="000B68F1">
      <w:hyperlink r:id="rId5" w:history="1">
        <w:r w:rsidR="00DA5CC8" w:rsidRPr="004377CB">
          <w:rPr>
            <w:rStyle w:val="Hyperlink"/>
          </w:rPr>
          <w:t>https://fonts.google.com/specimen/Lobster?selection.family=Lobster</w:t>
        </w:r>
      </w:hyperlink>
    </w:p>
    <w:p w:rsidR="00DA5CC8" w:rsidRDefault="00DA5CC8"/>
    <w:p w:rsidR="000B68F1" w:rsidRDefault="000B68F1">
      <w:r>
        <w:t>Icons</w:t>
      </w:r>
    </w:p>
    <w:p w:rsidR="000B68F1" w:rsidRDefault="000B68F1">
      <w:hyperlink r:id="rId6" w:history="1">
        <w:r w:rsidRPr="00246503">
          <w:rPr>
            <w:rStyle w:val="Hyperlink"/>
          </w:rPr>
          <w:t>https://www.flaticon.com/packs/dashboard/1</w:t>
        </w:r>
      </w:hyperlink>
    </w:p>
    <w:p w:rsidR="000B68F1" w:rsidRDefault="000B68F1">
      <w:bookmarkStart w:id="0" w:name="_GoBack"/>
      <w:bookmarkEnd w:id="0"/>
    </w:p>
    <w:sectPr w:rsidR="000B6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8"/>
    <w:rsid w:val="000B68F1"/>
    <w:rsid w:val="00176F09"/>
    <w:rsid w:val="00D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D5DA1-3DF1-4A16-B6F7-158C17B3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A5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packs/dashboard/1" TargetMode="External"/><Relationship Id="rId5" Type="http://schemas.openxmlformats.org/officeDocument/2006/relationships/hyperlink" Target="https://fonts.google.com/specimen/Lobster?selection.family=Lobster" TargetMode="External"/><Relationship Id="rId4" Type="http://schemas.openxmlformats.org/officeDocument/2006/relationships/hyperlink" Target="https://fonts.google.com/specimen/Titillium+Web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melis</dc:creator>
  <cp:keywords/>
  <dc:description/>
  <cp:lastModifiedBy>pieter melis</cp:lastModifiedBy>
  <cp:revision>2</cp:revision>
  <dcterms:created xsi:type="dcterms:W3CDTF">2017-10-03T10:59:00Z</dcterms:created>
  <dcterms:modified xsi:type="dcterms:W3CDTF">2017-10-03T12:13:00Z</dcterms:modified>
</cp:coreProperties>
</file>