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BCAA" w14:textId="765AB176" w:rsidR="00317DBD" w:rsidRDefault="00120765" w:rsidP="00120765">
      <w:pPr>
        <w:pStyle w:val="Heading1"/>
      </w:pPr>
      <w:r>
        <w:t>Compare solutions paths</w:t>
      </w:r>
    </w:p>
    <w:p w14:paraId="1056F002" w14:textId="47A140AB" w:rsidR="00120765" w:rsidRDefault="00120765" w:rsidP="00120765">
      <w:pPr>
        <w:pStyle w:val="Heading2"/>
      </w:pPr>
      <w:r>
        <w:t>Greedy first</w:t>
      </w:r>
    </w:p>
    <w:p w14:paraId="103ACC3F" w14:textId="3F1BF489" w:rsidR="00120765" w:rsidRDefault="00120765" w:rsidP="00120765">
      <w:r w:rsidRPr="00120765">
        <w:drawing>
          <wp:inline distT="0" distB="0" distL="0" distR="0" wp14:anchorId="1AEB9509" wp14:editId="5AC127AD">
            <wp:extent cx="2162477" cy="990738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F9B2" w14:textId="5323FBEC" w:rsidR="00120765" w:rsidRDefault="00120765" w:rsidP="00120765">
      <w:pPr>
        <w:pStyle w:val="Heading2"/>
      </w:pPr>
      <w:r>
        <w:t>A*</w:t>
      </w:r>
    </w:p>
    <w:p w14:paraId="2684606E" w14:textId="442463A0" w:rsidR="00120765" w:rsidRDefault="00120765" w:rsidP="00120765">
      <w:r w:rsidRPr="00120765">
        <w:drawing>
          <wp:inline distT="0" distB="0" distL="0" distR="0" wp14:anchorId="0634B375" wp14:editId="2ED53379">
            <wp:extent cx="1581371" cy="223868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D395" w14:textId="0DCD90AF" w:rsidR="00120765" w:rsidRDefault="00120765" w:rsidP="00120765">
      <w:pPr>
        <w:pStyle w:val="Heading2"/>
      </w:pPr>
      <w:r>
        <w:t>Conclusion</w:t>
      </w:r>
    </w:p>
    <w:p w14:paraId="22343868" w14:textId="112F7536" w:rsidR="00120765" w:rsidRPr="00120765" w:rsidRDefault="00120765" w:rsidP="00120765">
      <w:pPr>
        <w:rPr>
          <w:lang w:val="en-US"/>
        </w:rPr>
      </w:pPr>
      <w:r w:rsidRPr="00120765">
        <w:rPr>
          <w:lang w:val="en-US"/>
        </w:rPr>
        <w:t>In this case the greedy f</w:t>
      </w:r>
      <w:r>
        <w:rPr>
          <w:lang w:val="en-US"/>
        </w:rPr>
        <w:t xml:space="preserve">irst made it way faster than A*, because A* did a lot of backtracking because the route seemed shorter for the </w:t>
      </w:r>
      <w:r w:rsidR="003730A8">
        <w:rPr>
          <w:lang w:val="en-US"/>
        </w:rPr>
        <w:t>AI</w:t>
      </w:r>
      <w:r>
        <w:rPr>
          <w:lang w:val="en-US"/>
        </w:rPr>
        <w:t>. They also ended up in different GOAL_STATES. The good thing about A* algorithm is, that it prevents the AI getting stuck between nodes</w:t>
      </w:r>
      <w:r w:rsidR="00680476">
        <w:rPr>
          <w:lang w:val="en-US"/>
        </w:rPr>
        <w:t>.</w:t>
      </w:r>
      <w:r>
        <w:rPr>
          <w:lang w:val="en-US"/>
        </w:rPr>
        <w:t xml:space="preserve"> </w:t>
      </w:r>
      <w:r w:rsidR="00680476">
        <w:rPr>
          <w:lang w:val="en-US"/>
        </w:rPr>
        <w:t xml:space="preserve">Though the </w:t>
      </w:r>
      <w:r>
        <w:rPr>
          <w:lang w:val="en-US"/>
        </w:rPr>
        <w:t>cost</w:t>
      </w:r>
      <w:r w:rsidR="00680476">
        <w:rPr>
          <w:lang w:val="en-US"/>
        </w:rPr>
        <w:t xml:space="preserve"> of this feature in my algorithm</w:t>
      </w:r>
      <w:r>
        <w:rPr>
          <w:lang w:val="en-US"/>
        </w:rPr>
        <w:t xml:space="preserve"> </w:t>
      </w:r>
      <w:r w:rsidR="00680476">
        <w:rPr>
          <w:lang w:val="en-US"/>
        </w:rPr>
        <w:t>came</w:t>
      </w:r>
      <w:r>
        <w:rPr>
          <w:lang w:val="en-US"/>
        </w:rPr>
        <w:t xml:space="preserve"> in form of unnecessary backtracking</w:t>
      </w:r>
      <w:r w:rsidR="00680476">
        <w:rPr>
          <w:lang w:val="en-US"/>
        </w:rPr>
        <w:t>.</w:t>
      </w:r>
    </w:p>
    <w:sectPr w:rsidR="00120765" w:rsidRPr="0012076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3C"/>
    <w:rsid w:val="000C27F1"/>
    <w:rsid w:val="00120765"/>
    <w:rsid w:val="00317DBD"/>
    <w:rsid w:val="003730A8"/>
    <w:rsid w:val="0037423C"/>
    <w:rsid w:val="0068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478AE"/>
  <w15:chartTrackingRefBased/>
  <w15:docId w15:val="{CF287B66-E4C8-4D58-ABA5-DBD89E35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7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7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07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Valentiner</dc:creator>
  <cp:keywords/>
  <dc:description/>
  <cp:lastModifiedBy>Alex Valentiner</cp:lastModifiedBy>
  <cp:revision>4</cp:revision>
  <dcterms:created xsi:type="dcterms:W3CDTF">2022-03-10T17:42:00Z</dcterms:created>
  <dcterms:modified xsi:type="dcterms:W3CDTF">2022-03-10T17:48:00Z</dcterms:modified>
</cp:coreProperties>
</file>