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A3A" w:rsidRDefault="00EC45EC">
      <w:pPr>
        <w:pStyle w:val="Title"/>
      </w:pPr>
      <w:r>
        <w:t>Status/Progress</w:t>
      </w:r>
      <w:r w:rsidR="008B0A3A">
        <w:t xml:space="preserve"> Report</w:t>
      </w:r>
    </w:p>
    <w:p w:rsidR="008B0A3A" w:rsidRDefault="008B0A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8B0A3A">
        <w:tc>
          <w:tcPr>
            <w:tcW w:w="8856" w:type="dxa"/>
          </w:tcPr>
          <w:p w:rsidR="008B0A3A" w:rsidRDefault="008B0A3A">
            <w:r>
              <w:rPr>
                <w:b/>
                <w:bCs/>
              </w:rPr>
              <w:t>Project Name</w:t>
            </w:r>
            <w:r>
              <w:t xml:space="preserve">: </w:t>
            </w:r>
          </w:p>
          <w:p w:rsidR="008B0A3A" w:rsidRDefault="008B0A3A">
            <w:r>
              <w:rPr>
                <w:b/>
                <w:bCs/>
              </w:rPr>
              <w:t>Team Member Name:</w:t>
            </w:r>
            <w:r>
              <w:t xml:space="preserve"> </w:t>
            </w:r>
          </w:p>
          <w:p w:rsidR="008B0A3A" w:rsidRPr="008B0A3A" w:rsidRDefault="008B0A3A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</w:p>
          <w:p w:rsidR="008B0A3A" w:rsidRDefault="008B0A3A">
            <w:r>
              <w:rPr>
                <w:b/>
                <w:bCs/>
              </w:rPr>
              <w:t>Reporting Period:</w:t>
            </w:r>
            <w:r>
              <w:t xml:space="preserve"> </w:t>
            </w:r>
          </w:p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:rsidR="008B0A3A" w:rsidRDefault="00FB743C">
            <w:r>
              <w:t>Install computers</w:t>
            </w:r>
          </w:p>
          <w:p w:rsidR="008B0A3A" w:rsidRDefault="00FB743C">
            <w:r>
              <w:t>Install racks</w:t>
            </w:r>
          </w:p>
          <w:p w:rsidR="008B0A3A" w:rsidRDefault="00FB743C">
            <w:r>
              <w:t>Install servers (1/2)</w:t>
            </w:r>
          </w:p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:rsidR="008B0A3A" w:rsidRDefault="00FB743C">
            <w:r>
              <w:t>Install servers (1/2)</w:t>
            </w:r>
          </w:p>
          <w:p w:rsidR="008B0A3A" w:rsidRDefault="00FB743C">
            <w:r>
              <w:t>Install firewalls</w:t>
            </w:r>
          </w:p>
          <w:p w:rsidR="008B0A3A" w:rsidRDefault="00FB743C">
            <w:r>
              <w:t>Install switches</w:t>
            </w:r>
          </w:p>
          <w:p w:rsidR="008B0A3A" w:rsidRDefault="00FB743C">
            <w:r>
              <w:t>Install cables</w:t>
            </w:r>
          </w:p>
          <w:p w:rsidR="00FB743C" w:rsidRDefault="00FB743C">
            <w:r>
              <w:t>Configure switches (1/2)</w:t>
            </w:r>
            <w:bookmarkStart w:id="0" w:name="_GoBack"/>
            <w:bookmarkEnd w:id="0"/>
          </w:p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:rsidR="008B0A3A" w:rsidRDefault="008B0A3A"/>
          <w:p w:rsidR="008B0A3A" w:rsidRDefault="008B0A3A"/>
          <w:p w:rsidR="008B0A3A" w:rsidRDefault="008B0A3A">
            <w:pPr>
              <w:rPr>
                <w:b/>
                <w:bCs/>
              </w:rPr>
            </w:pPr>
          </w:p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Suggestions/Issues:</w:t>
            </w:r>
          </w:p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:rsidR="008B0A3A" w:rsidRDefault="008B0A3A"/>
          <w:p w:rsidR="008B0A3A" w:rsidRDefault="008B0A3A"/>
          <w:p w:rsidR="008B0A3A" w:rsidRDefault="008B0A3A"/>
        </w:tc>
      </w:tr>
    </w:tbl>
    <w:p w:rsidR="008B0A3A" w:rsidRDefault="008B0A3A"/>
    <w:sectPr w:rsidR="008B0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6F70"/>
    <w:rsid w:val="00556F70"/>
    <w:rsid w:val="008B0A3A"/>
    <w:rsid w:val="00997076"/>
    <w:rsid w:val="00EC45EC"/>
    <w:rsid w:val="00FB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7BAF1"/>
  <w15:docId w15:val="{7C6DF55E-38BD-489A-91E0-AAE9F5B7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Augsburg College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Alexander Ironside</cp:lastModifiedBy>
  <cp:revision>3</cp:revision>
  <dcterms:created xsi:type="dcterms:W3CDTF">2009-03-16T16:36:00Z</dcterms:created>
  <dcterms:modified xsi:type="dcterms:W3CDTF">2017-10-13T22:37:00Z</dcterms:modified>
</cp:coreProperties>
</file>