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B48F" w14:textId="77777777" w:rsidR="00093479" w:rsidRPr="00093479" w:rsidRDefault="00093479" w:rsidP="00093479">
      <w:pPr>
        <w:shd w:val="clear" w:color="auto" w:fill="FFFFFF"/>
        <w:spacing w:before="199" w:after="199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093479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Техническое задание</w:t>
      </w:r>
    </w:p>
    <w:p w14:paraId="10E9B7C8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программе необходимо объявить два класса:</w:t>
      </w:r>
    </w:p>
    <w:p w14:paraId="713C215C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для представления кораблей;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GamePole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для описания игрового поля.</w:t>
      </w:r>
    </w:p>
    <w:p w14:paraId="2AD8BEFC" w14:textId="77777777" w:rsidR="00093479" w:rsidRPr="00093479" w:rsidRDefault="00093479" w:rsidP="00093479">
      <w:pPr>
        <w:shd w:val="clear" w:color="auto" w:fill="FFFFFF"/>
        <w:spacing w:before="240" w:after="240"/>
        <w:outlineLvl w:val="2"/>
        <w:rPr>
          <w:rFonts w:ascii="Roboto" w:eastAsia="Times New Roman" w:hAnsi="Roboto" w:cs="Times New Roman"/>
          <w:b/>
          <w:bCs/>
          <w:color w:val="222222"/>
          <w:szCs w:val="28"/>
          <w:lang w:eastAsia="ru-RU"/>
        </w:rPr>
      </w:pPr>
      <w:r w:rsidRPr="00093479">
        <w:rPr>
          <w:rFonts w:ascii="Roboto" w:eastAsia="Times New Roman" w:hAnsi="Roboto" w:cs="Times New Roman"/>
          <w:b/>
          <w:bCs/>
          <w:color w:val="222222"/>
          <w:szCs w:val="28"/>
          <w:lang w:eastAsia="ru-RU"/>
        </w:rPr>
        <w:t xml:space="preserve">Класс </w:t>
      </w:r>
      <w:proofErr w:type="spellStart"/>
      <w:r w:rsidRPr="00093479">
        <w:rPr>
          <w:rFonts w:ascii="Roboto" w:eastAsia="Times New Roman" w:hAnsi="Roboto" w:cs="Times New Roman"/>
          <w:b/>
          <w:bCs/>
          <w:color w:val="222222"/>
          <w:szCs w:val="28"/>
          <w:lang w:eastAsia="ru-RU"/>
        </w:rPr>
        <w:t>Ship</w:t>
      </w:r>
      <w:proofErr w:type="spellEnd"/>
    </w:p>
    <w:p w14:paraId="58238710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Класс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должен описывать корабли набором следующих параметров:</w:t>
      </w:r>
    </w:p>
    <w:p w14:paraId="66014F85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x, y - координаты начала расположения корабля (целые числа);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length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длина корабля (число палуб: целое значение: 1, 2, 3 или 4);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tp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ориентация корабля (1 - горизонтальная; 2 - вертикальная).</w:t>
      </w:r>
    </w:p>
    <w:p w14:paraId="5B5491EF" w14:textId="50DEE3D6" w:rsidR="00093479" w:rsidRPr="00093479" w:rsidRDefault="00093479" w:rsidP="00093479">
      <w:pPr>
        <w:shd w:val="clear" w:color="auto" w:fill="FFFFFF"/>
        <w:spacing w:before="240" w:after="240"/>
        <w:jc w:val="center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0A8CA2A8" wp14:editId="5BAB2CB4">
            <wp:extent cx="3600450" cy="28479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57E3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Объекты класса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должны создаваться командами:</w:t>
      </w:r>
    </w:p>
    <w:p w14:paraId="088B860C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093479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ship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Ship(length)</w:t>
      </w:r>
    </w:p>
    <w:p w14:paraId="6BA22105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093479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ship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Ship(</w:t>
      </w:r>
      <w:proofErr w:type="gram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length, 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tp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45D9B287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093479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ship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Ship(</w:t>
      </w:r>
      <w:proofErr w:type="gram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length, 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tp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, x, y)</w:t>
      </w:r>
    </w:p>
    <w:p w14:paraId="4BA2CCAB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По умолчанию (если не указывается) параметр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tp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= 1, а координаты x, y равны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None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</w:t>
      </w:r>
    </w:p>
    <w:p w14:paraId="3F929DFA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В каждом объекте класса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должны формироваться следующие локальные атрибуты:</w:t>
      </w:r>
    </w:p>
    <w:p w14:paraId="76C36233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_x, _y - координаты корабля (целые значения в диапазоне [0;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size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), где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size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размер игрового поля);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  <w:t>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length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длина корабля (число палуб);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  <w:t>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tp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ориентация корабля;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  <w:t>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is_move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возможно ли перемещение корабля (изначально равно True);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  <w:t>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cells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изначально список длиной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length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, состоящий из единиц (например, при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length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=3, 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cells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= [1, 1, 1]).</w:t>
      </w:r>
    </w:p>
    <w:p w14:paraId="409B2B53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lastRenderedPageBreak/>
        <w:t>Список 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cells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будет сигнализировать о попадании соперником в какую-либо палубу корабля. Если стоит 1, то попадания не было, а если стоит значение 2, то произошло попадание в соответствующую палубу.</w:t>
      </w:r>
    </w:p>
    <w:p w14:paraId="1BD9DF1A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При попадании в корабль (хотя бы одну его палубу), флаг 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is_move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устанавливается в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False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 перемещение корабля по игровому полю прекращается.</w:t>
      </w:r>
    </w:p>
    <w:p w14:paraId="1050BB05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В самом классе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должны быть реализованы следующие методы (конечно, возможны и другие, дополнительные):</w:t>
      </w:r>
    </w:p>
    <w:p w14:paraId="042368BD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set_start_coords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(x, y)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- установка начальных координат (запись значений в локальные атрибуты _x, _y);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</w: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get_start_coords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()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- получение начальных координат корабля в виде кортежа x, y;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</w: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move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go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)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 - перемещение корабля в направлении его ориентации на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go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клеток (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go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= 1 - движение в одну сторону на клетку;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go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= -1 - движение в другую сторону на одну клетку); движение возможно только если флаг 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is_move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= True;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</w: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is_collide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ship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)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 - проверка на столкновение с другим кораблем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(столкновением считается, если другой корабль или пересекается с текущим или просто соприкасается, в том числе и по диагонали); метод возвращает True, если столкновение есть и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False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в противном случае;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</w: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is_out_pole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size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)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- проверка на выход корабля за пределы игрового поля (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size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размер игрового поля, обычно,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size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= 10); возвращается булево значение True, если корабль вышел из игрового поля и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False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в противном случае;</w:t>
      </w:r>
    </w:p>
    <w:p w14:paraId="5D75DDCB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 помощью магических методов __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getitem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_</w:t>
      </w:r>
      <w:proofErr w:type="gram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_(</w:t>
      </w:r>
      <w:proofErr w:type="gram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) и __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setitem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__() обеспечить доступ к коллекции 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cells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следующим образом:</w:t>
      </w:r>
    </w:p>
    <w:p w14:paraId="0DCAAB5C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ship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indx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] 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 xml:space="preserve"># считывание значения </w:t>
      </w:r>
      <w:r w:rsidRPr="0009347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из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 xml:space="preserve"> _</w:t>
      </w:r>
      <w:proofErr w:type="spellStart"/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cells</w:t>
      </w:r>
      <w:proofErr w:type="spellEnd"/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 xml:space="preserve"> </w:t>
      </w:r>
      <w:r w:rsidRPr="0009347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по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 xml:space="preserve"> индексу </w:t>
      </w:r>
      <w:proofErr w:type="spellStart"/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indx</w:t>
      </w:r>
      <w:proofErr w:type="spellEnd"/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 xml:space="preserve"> (индекс отсчитывается от 0)</w:t>
      </w:r>
    </w:p>
    <w:p w14:paraId="331CB081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ship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indx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] = 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# запись нового значения в коллекцию _</w:t>
      </w:r>
      <w:proofErr w:type="spellStart"/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cells</w:t>
      </w:r>
      <w:proofErr w:type="spellEnd"/>
    </w:p>
    <w:p w14:paraId="6EAC14A9" w14:textId="77777777" w:rsidR="00093479" w:rsidRPr="00093479" w:rsidRDefault="00093479" w:rsidP="00093479">
      <w:pPr>
        <w:shd w:val="clear" w:color="auto" w:fill="FFFFFF"/>
        <w:spacing w:before="240" w:after="240"/>
        <w:outlineLvl w:val="2"/>
        <w:rPr>
          <w:rFonts w:ascii="Roboto" w:eastAsia="Times New Roman" w:hAnsi="Roboto" w:cs="Times New Roman"/>
          <w:b/>
          <w:bCs/>
          <w:color w:val="222222"/>
          <w:szCs w:val="28"/>
          <w:lang w:eastAsia="ru-RU"/>
        </w:rPr>
      </w:pPr>
      <w:r w:rsidRPr="00093479">
        <w:rPr>
          <w:rFonts w:ascii="Roboto" w:eastAsia="Times New Roman" w:hAnsi="Roboto" w:cs="Times New Roman"/>
          <w:b/>
          <w:bCs/>
          <w:color w:val="222222"/>
          <w:szCs w:val="28"/>
          <w:lang w:eastAsia="ru-RU"/>
        </w:rPr>
        <w:t xml:space="preserve">Класс </w:t>
      </w:r>
      <w:proofErr w:type="spellStart"/>
      <w:r w:rsidRPr="00093479">
        <w:rPr>
          <w:rFonts w:ascii="Roboto" w:eastAsia="Times New Roman" w:hAnsi="Roboto" w:cs="Times New Roman"/>
          <w:b/>
          <w:bCs/>
          <w:color w:val="222222"/>
          <w:szCs w:val="28"/>
          <w:lang w:eastAsia="ru-RU"/>
        </w:rPr>
        <w:t>GamePole</w:t>
      </w:r>
      <w:proofErr w:type="spellEnd"/>
    </w:p>
    <w:p w14:paraId="5AA18264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Следующий класс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GamePole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должен обеспечивать работу с игровым полем. Объекты этого класса создаются командой:</w:t>
      </w:r>
    </w:p>
    <w:p w14:paraId="01141EDB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093479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pole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GamePole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size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7BF079F1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где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size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размеры игрового поля (обычно,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size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= 10).</w:t>
      </w:r>
    </w:p>
    <w:p w14:paraId="53831035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каждом объекте этого класса должны формироваться локальные атрибуты:</w:t>
      </w:r>
    </w:p>
    <w:p w14:paraId="661197CB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size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размер игрового поля (целое положительное число);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  <w:t>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ships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список из кораблей (объектов класса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); изначально пустой список.</w:t>
      </w:r>
    </w:p>
    <w:p w14:paraId="4BF93F15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В самом классе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GamePole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должны быть реализованы следующие методы (возможны и другие, дополнительные методы):</w:t>
      </w:r>
    </w:p>
    <w:p w14:paraId="33F5D788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init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)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 - начальная инициализация игрового поля; здесь создается список из кораблей (объектов класса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): однопалубных - 4; двухпалубных - 3; трехпалубных - 2; четырехпалубный - 1 (ориентация этих кораблей должна быть случайной).</w:t>
      </w:r>
    </w:p>
    <w:p w14:paraId="795A3A25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lastRenderedPageBreak/>
        <w:t>Корабли формируются в коллекции 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ships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следующим образом: однопалубных - 4; двухпалубных - 3; трехпалубных - 2; четырехпалубный - 1. Ориентация этих кораблей должна быть случайной. Для этого можно воспользоваться функцией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randint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следующим образом:</w:t>
      </w:r>
    </w:p>
    <w:p w14:paraId="1575910F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[</w:t>
      </w:r>
      <w:proofErr w:type="gram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Ship(</w:t>
      </w:r>
      <w:proofErr w:type="gramEnd"/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4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tp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=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randint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2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)), Ship(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3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tp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=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randint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2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)), Ship(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3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tp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=</w:t>
      </w:r>
      <w:proofErr w:type="spell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randint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2</w:t>
      </w: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)), ...]</w:t>
      </w:r>
    </w:p>
    <w:p w14:paraId="5A4AAA6A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Начальные координаты x, y не расставленных кораблей равны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None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</w:t>
      </w:r>
    </w:p>
    <w:p w14:paraId="7D7886A9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После этого, выполняется их расстановка на игровом поле со случайными координатами так, чтобы корабли не пересекались между собой.</w:t>
      </w:r>
    </w:p>
    <w:p w14:paraId="13D2FFA7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get_ships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()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- возвращает коллекцию 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ships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</w: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move_ships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()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- перемещает каждый корабль из коллекции 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ships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на одну клетку (случайным образом вперед или назад) в направлении ориентации корабля; если перемещение в выбранную сторону невозможно (другой корабль или пределы игрового поля), то попытаться переместиться в противоположную сторону, иначе (если перемещения невозможны), оставаться на месте;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br/>
      </w: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show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()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- отображение игрового поля в консоли (корабли должны отображаться значениями из коллекции _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cells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каждого корабля, вода - значением 0);</w:t>
      </w:r>
    </w:p>
    <w:p w14:paraId="20A65FB2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get_</w:t>
      </w:r>
      <w:proofErr w:type="gramStart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pole</w:t>
      </w:r>
      <w:proofErr w:type="spell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093479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)</w:t>
      </w: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 - получение текущего игрового поля в виде двумерного (вложенного) кортежа размерами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size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x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size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элементов.</w:t>
      </w:r>
    </w:p>
    <w:p w14:paraId="29B1E1B8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Пример отображения игрового поля:</w:t>
      </w:r>
    </w:p>
    <w:p w14:paraId="282D1035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0 0 1 0 1 1 1 0 0 0</w:t>
      </w:r>
    </w:p>
    <w:p w14:paraId="63D39C37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1 0 0 0 0 0 0 0 0 0</w:t>
      </w:r>
    </w:p>
    <w:p w14:paraId="481CD773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0 0 0 0 0 0 0 0 0 0</w:t>
      </w:r>
    </w:p>
    <w:p w14:paraId="15823F15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0 0 0 0 0 0 1 0 0 1</w:t>
      </w:r>
    </w:p>
    <w:p w14:paraId="40BAB61C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0 0 0 0 1 0 1 0 0 1</w:t>
      </w:r>
    </w:p>
    <w:p w14:paraId="55E933D3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0 0 0 0 0 0 1 0 0 0</w:t>
      </w:r>
    </w:p>
    <w:p w14:paraId="6E7615D1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1 1 0 0 0 0 0 0 0 0</w:t>
      </w:r>
    </w:p>
    <w:p w14:paraId="432FEFE8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0 0 0 0 0 0 1 0 0 0</w:t>
      </w:r>
    </w:p>
    <w:p w14:paraId="21137039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0 1 1 1 1 0 0 0 0 0</w:t>
      </w:r>
    </w:p>
    <w:p w14:paraId="01C5057D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0 0 0 0 0 0 0 1 1 0</w:t>
      </w:r>
    </w:p>
    <w:p w14:paraId="7E704A86" w14:textId="77777777" w:rsidR="00093479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Пример использования классов (эти строчки в программе не писать):</w:t>
      </w:r>
    </w:p>
    <w:p w14:paraId="3F8D20A8" w14:textId="6C30AC3A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SIZE_GAME_POLE = </w:t>
      </w:r>
      <w:r w:rsidRPr="0009347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10</w:t>
      </w:r>
    </w:p>
    <w:p w14:paraId="242AA7FF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pole = </w:t>
      </w:r>
      <w:proofErr w:type="spellStart"/>
      <w:proofErr w:type="gram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GamePole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SIZE_GAME_POLE)</w:t>
      </w:r>
    </w:p>
    <w:p w14:paraId="137BA8BF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proofErr w:type="gram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pole.init</w:t>
      </w:r>
      <w:proofErr w:type="spellEnd"/>
      <w:proofErr w:type="gram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()</w:t>
      </w:r>
    </w:p>
    <w:p w14:paraId="0CA66900" w14:textId="224C1A51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proofErr w:type="gram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pole.</w:t>
      </w:r>
      <w:r w:rsidRPr="0009347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show</w:t>
      </w:r>
      <w:proofErr w:type="spellEnd"/>
      <w:proofErr w:type="gram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()</w:t>
      </w:r>
    </w:p>
    <w:p w14:paraId="6716E24A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proofErr w:type="gram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pole.move</w:t>
      </w:r>
      <w:proofErr w:type="gram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_ships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()</w:t>
      </w:r>
    </w:p>
    <w:p w14:paraId="73F4210C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proofErr w:type="gramStart"/>
      <w:r w:rsidRPr="00093479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print</w:t>
      </w:r>
      <w:proofErr w:type="spell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77A4C656" w14:textId="77777777" w:rsidR="00093479" w:rsidRPr="00093479" w:rsidRDefault="00093479" w:rsidP="0009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proofErr w:type="gramStart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pole.</w:t>
      </w:r>
      <w:r w:rsidRPr="0009347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show</w:t>
      </w:r>
      <w:proofErr w:type="spellEnd"/>
      <w:proofErr w:type="gramEnd"/>
      <w:r w:rsidRPr="0009347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()</w:t>
      </w:r>
    </w:p>
    <w:p w14:paraId="5050E17D" w14:textId="45BE4E57" w:rsidR="00F12C76" w:rsidRPr="00093479" w:rsidRDefault="00093479" w:rsidP="00093479">
      <w:pPr>
        <w:shd w:val="clear" w:color="auto" w:fill="FFFFFF"/>
        <w:spacing w:before="240" w:after="240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В программе требуется только объявить классы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Ship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GamePole</w:t>
      </w:r>
      <w:proofErr w:type="spellEnd"/>
      <w:r w:rsidRPr="00093479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с соответствующим функционалом. На экран выводить ничего не нужно.</w:t>
      </w:r>
    </w:p>
    <w:sectPr w:rsidR="00F12C76" w:rsidRPr="000934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2106"/>
    <w:multiLevelType w:val="multilevel"/>
    <w:tmpl w:val="4DE2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314C2"/>
    <w:multiLevelType w:val="multilevel"/>
    <w:tmpl w:val="F422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253586">
    <w:abstractNumId w:val="1"/>
  </w:num>
  <w:num w:numId="2" w16cid:durableId="96943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0D"/>
    <w:rsid w:val="00093479"/>
    <w:rsid w:val="006C0B77"/>
    <w:rsid w:val="008242FF"/>
    <w:rsid w:val="00870751"/>
    <w:rsid w:val="00922C48"/>
    <w:rsid w:val="009E2599"/>
    <w:rsid w:val="00B915B7"/>
    <w:rsid w:val="00E64D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2748"/>
  <w15:chartTrackingRefBased/>
  <w15:docId w15:val="{19820D74-2F79-4356-A297-2FA3D2C3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9347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347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93479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4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34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34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0934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934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93479"/>
    <w:rPr>
      <w:color w:val="800080"/>
      <w:u w:val="single"/>
    </w:rPr>
  </w:style>
  <w:style w:type="character" w:customStyle="1" w:styleId="m-step-pinpin">
    <w:name w:val="m-step-pin__pin"/>
    <w:basedOn w:val="a0"/>
    <w:rsid w:val="00093479"/>
  </w:style>
  <w:style w:type="character" w:customStyle="1" w:styleId="svg-icon">
    <w:name w:val="svg-icon"/>
    <w:basedOn w:val="a0"/>
    <w:rsid w:val="00093479"/>
  </w:style>
  <w:style w:type="character" w:customStyle="1" w:styleId="learn-last-activity-dropdowncounter">
    <w:name w:val="learn-last-activity-dropdown__counter"/>
    <w:basedOn w:val="a0"/>
    <w:rsid w:val="00093479"/>
  </w:style>
  <w:style w:type="character" w:customStyle="1" w:styleId="navbarprofile-notifications-badge">
    <w:name w:val="navbar__profile-notifications-badge"/>
    <w:basedOn w:val="a0"/>
    <w:rsid w:val="00093479"/>
  </w:style>
  <w:style w:type="character" w:customStyle="1" w:styleId="navbarprofile-news-badge">
    <w:name w:val="navbar__profile-news-badge"/>
    <w:basedOn w:val="a0"/>
    <w:rsid w:val="00093479"/>
  </w:style>
  <w:style w:type="character" w:customStyle="1" w:styleId="lesson-sidebarexpand-sidebar-content">
    <w:name w:val="lesson-sidebar__expand-sidebar-content"/>
    <w:basedOn w:val="a0"/>
    <w:rsid w:val="00093479"/>
  </w:style>
  <w:style w:type="paragraph" w:customStyle="1" w:styleId="lesson-sidebarcourse-progress">
    <w:name w:val="lesson-sidebar__course-progress"/>
    <w:basedOn w:val="a"/>
    <w:rsid w:val="000934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progress-line">
    <w:name w:val="progress-line"/>
    <w:basedOn w:val="a0"/>
    <w:rsid w:val="00093479"/>
  </w:style>
  <w:style w:type="character" w:customStyle="1" w:styleId="lesson-sidebarlesson-name">
    <w:name w:val="lesson-sidebar__lesson-name"/>
    <w:basedOn w:val="a0"/>
    <w:rsid w:val="00093479"/>
  </w:style>
  <w:style w:type="character" w:customStyle="1" w:styleId="placeholder-number">
    <w:name w:val="placeholder-number"/>
    <w:basedOn w:val="a0"/>
    <w:rsid w:val="00093479"/>
  </w:style>
  <w:style w:type="character" w:customStyle="1" w:styleId="placeholder-name">
    <w:name w:val="placeholder-name"/>
    <w:basedOn w:val="a0"/>
    <w:rsid w:val="00093479"/>
  </w:style>
  <w:style w:type="paragraph" w:customStyle="1" w:styleId="lesson-controlsitem">
    <w:name w:val="lesson-controls__item"/>
    <w:basedOn w:val="a"/>
    <w:rsid w:val="000934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934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3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4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347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093479"/>
  </w:style>
  <w:style w:type="character" w:styleId="a6">
    <w:name w:val="Strong"/>
    <w:basedOn w:val="a0"/>
    <w:uiPriority w:val="22"/>
    <w:qFormat/>
    <w:rsid w:val="00093479"/>
    <w:rPr>
      <w:b/>
      <w:bCs/>
    </w:rPr>
  </w:style>
  <w:style w:type="character" w:customStyle="1" w:styleId="hljs-punctuation">
    <w:name w:val="hljs-punctuation"/>
    <w:basedOn w:val="a0"/>
    <w:rsid w:val="00093479"/>
  </w:style>
  <w:style w:type="character" w:customStyle="1" w:styleId="hljs-meta">
    <w:name w:val="hljs-meta"/>
    <w:basedOn w:val="a0"/>
    <w:rsid w:val="00093479"/>
  </w:style>
  <w:style w:type="character" w:customStyle="1" w:styleId="hljs-keyword">
    <w:name w:val="hljs-keyword"/>
    <w:basedOn w:val="a0"/>
    <w:rsid w:val="00093479"/>
  </w:style>
  <w:style w:type="character" w:customStyle="1" w:styleId="hljs-number">
    <w:name w:val="hljs-number"/>
    <w:basedOn w:val="a0"/>
    <w:rsid w:val="00093479"/>
  </w:style>
  <w:style w:type="character" w:customStyle="1" w:styleId="hljs-builtin">
    <w:name w:val="hljs-built_in"/>
    <w:basedOn w:val="a0"/>
    <w:rsid w:val="00093479"/>
  </w:style>
  <w:style w:type="character" w:customStyle="1" w:styleId="attempt-messagecorrect">
    <w:name w:val="attempt-message_correct"/>
    <w:basedOn w:val="a0"/>
    <w:rsid w:val="00093479"/>
  </w:style>
  <w:style w:type="character" w:customStyle="1" w:styleId="cm-keyword">
    <w:name w:val="cm-keyword"/>
    <w:basedOn w:val="a0"/>
    <w:rsid w:val="00093479"/>
  </w:style>
  <w:style w:type="character" w:customStyle="1" w:styleId="cm-variable">
    <w:name w:val="cm-variable"/>
    <w:basedOn w:val="a0"/>
    <w:rsid w:val="00093479"/>
  </w:style>
  <w:style w:type="character" w:customStyle="1" w:styleId="cm-def">
    <w:name w:val="cm-def"/>
    <w:basedOn w:val="a0"/>
    <w:rsid w:val="00093479"/>
  </w:style>
  <w:style w:type="character" w:customStyle="1" w:styleId="cm-variable-2">
    <w:name w:val="cm-variable-2"/>
    <w:basedOn w:val="a0"/>
    <w:rsid w:val="00093479"/>
  </w:style>
  <w:style w:type="character" w:customStyle="1" w:styleId="cm-operator">
    <w:name w:val="cm-operator"/>
    <w:basedOn w:val="a0"/>
    <w:rsid w:val="00093479"/>
  </w:style>
  <w:style w:type="character" w:customStyle="1" w:styleId="cm-number">
    <w:name w:val="cm-number"/>
    <w:basedOn w:val="a0"/>
    <w:rsid w:val="00093479"/>
  </w:style>
  <w:style w:type="character" w:customStyle="1" w:styleId="cm-property">
    <w:name w:val="cm-property"/>
    <w:basedOn w:val="a0"/>
    <w:rsid w:val="00093479"/>
  </w:style>
  <w:style w:type="character" w:customStyle="1" w:styleId="cm-comment">
    <w:name w:val="cm-comment"/>
    <w:basedOn w:val="a0"/>
    <w:rsid w:val="00093479"/>
  </w:style>
  <w:style w:type="character" w:customStyle="1" w:styleId="cm-builtin">
    <w:name w:val="cm-builtin"/>
    <w:basedOn w:val="a0"/>
    <w:rsid w:val="00093479"/>
  </w:style>
  <w:style w:type="character" w:customStyle="1" w:styleId="ui-likecount">
    <w:name w:val="ui-like__count"/>
    <w:basedOn w:val="a0"/>
    <w:rsid w:val="00093479"/>
  </w:style>
  <w:style w:type="character" w:customStyle="1" w:styleId="lessonstep-title">
    <w:name w:val="lesson__step-title"/>
    <w:basedOn w:val="a0"/>
    <w:rsid w:val="00093479"/>
  </w:style>
  <w:style w:type="paragraph" w:customStyle="1" w:styleId="tabitem">
    <w:name w:val="tab__item"/>
    <w:basedOn w:val="a"/>
    <w:rsid w:val="000934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tabitem-counter">
    <w:name w:val="tab__item-counter"/>
    <w:basedOn w:val="a0"/>
    <w:rsid w:val="00093479"/>
  </w:style>
  <w:style w:type="character" w:customStyle="1" w:styleId="user-avatar">
    <w:name w:val="user-avatar"/>
    <w:basedOn w:val="a0"/>
    <w:rsid w:val="00093479"/>
  </w:style>
  <w:style w:type="character" w:customStyle="1" w:styleId="comment-widgetstaff-replied">
    <w:name w:val="comment-widget__staff-replied"/>
    <w:basedOn w:val="a0"/>
    <w:rsid w:val="00093479"/>
  </w:style>
  <w:style w:type="character" w:customStyle="1" w:styleId="comment-menu">
    <w:name w:val="comment-menu"/>
    <w:basedOn w:val="a0"/>
    <w:rsid w:val="00093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9820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084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1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877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61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0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32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4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12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5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77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31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60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40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69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12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98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8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693299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4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6484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6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0" w:color="DDDDDD"/>
                            <w:bottom w:val="single" w:sz="6" w:space="15" w:color="DDDDDD"/>
                            <w:right w:val="single" w:sz="6" w:space="20" w:color="DDDDDD"/>
                          </w:divBdr>
                          <w:divsChild>
                            <w:div w:id="4319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0471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3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5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7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9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39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48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229846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260142">
                                              <w:marLeft w:val="0"/>
                                              <w:marRight w:val="0"/>
                                              <w:marTop w:val="7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95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8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43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37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33625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28672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61611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897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5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4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93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47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46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97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261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CCCCC"/>
                                                                                <w:left w:val="single" w:sz="12" w:space="0" w:color="CCCCCC"/>
                                                                                <w:bottom w:val="single" w:sz="12" w:space="0" w:color="CCCCCC"/>
                                                                                <w:right w:val="single" w:sz="1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448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3349480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577243">
                                                                                      <w:marLeft w:val="7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199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9231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966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165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1768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28443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520740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632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145716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4088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29385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10446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16397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43309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98768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9329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44664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48966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6354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6661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56849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90484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807848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5052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25073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19214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68017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101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21928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29030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16523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5663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8316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771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9329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8836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92294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1586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085907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6037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3811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450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0117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43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18936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3053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7253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20589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15895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8348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09251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84554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83023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504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62964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37621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21446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5326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6010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88698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2665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4863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90610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5482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11235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50179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03799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9576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34057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71105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30425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0681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485200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3399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15021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2679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585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92588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30284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7673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35058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8529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86639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4076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4597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0666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71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025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70016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93499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88938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9188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25901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1081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7694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9001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71354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736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33392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9389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352420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85490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9380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6207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74334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7998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16818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3254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95333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1659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35859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90558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405229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84141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90491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2983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9763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3218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97194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7971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9329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6845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85288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5199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67591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8178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84368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4811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73130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924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07370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60438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18016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533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18222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24342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3575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50156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69720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8663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6728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3267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721314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95404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17735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2399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52304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34091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23340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7020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194791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463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2517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3609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32945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618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9885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038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60897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5639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573293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91715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38832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31253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317451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8253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05660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440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585269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0154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064608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3914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77572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813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96289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9386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18556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920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9295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0567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92156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7124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58470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97484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93511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5130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9628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1078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82860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51971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0894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1357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03776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6198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59540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9588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4613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0640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536308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90937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82793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3017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74154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4505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60197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73038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58169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2679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30710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20622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206782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7666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2505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4913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88025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6267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99472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5751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00719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306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400693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7000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43314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8400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66724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1920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178632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2384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61927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10185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59393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2844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59817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4647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66128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2706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67872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1807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811816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1995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27108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8157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959803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1040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95819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67025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89665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11210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25703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8638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62593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27051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255257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03997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99016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9318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8795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3572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8719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7498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30896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7210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80162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1112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37066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63592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33375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42808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76032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0431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67073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6412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23414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623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42642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7457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3335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1038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38906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544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7434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8697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77367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74794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35248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1589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8356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7607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10518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6145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59003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7716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763814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3237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38373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982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932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0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7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08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5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298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732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1990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1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0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CCCCC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2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5236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59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5507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44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75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6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06825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06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66168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44750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13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57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32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92600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50735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792058">
                                          <w:marLeft w:val="-90"/>
                                          <w:marRight w:val="-9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7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13017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74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0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69651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1446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27774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09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5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654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5652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9312076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781874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08354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115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22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7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8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91606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74448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3537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8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69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757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4221136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2769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689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63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1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781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863452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27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25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99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443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187907">
                                                                                  <w:marLeft w:val="-60"/>
                                                                                  <w:marRight w:val="-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731293">
                                                                                      <w:marLeft w:val="60"/>
                                                                                      <w:marRight w:val="6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4501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326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316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026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736675">
                                                                      <w:marLeft w:val="0"/>
                                                                      <w:marRight w:val="-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249233">
                                                                          <w:marLeft w:val="0"/>
                                                                          <w:marRight w:val="360"/>
                                                                          <w:marTop w:val="9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23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77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986535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819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62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73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02574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942047">
                                                                                  <w:marLeft w:val="-60"/>
                                                                                  <w:marRight w:val="-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7580974">
                                                                                      <w:marLeft w:val="60"/>
                                                                                      <w:marRight w:val="6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700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172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052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148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757371">
                                                                      <w:marLeft w:val="0"/>
                                                                      <w:marRight w:val="-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42427">
                                                                          <w:marLeft w:val="0"/>
                                                                          <w:marRight w:val="360"/>
                                                                          <w:marTop w:val="90"/>
                                                                          <w:marBottom w:val="9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50944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7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456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63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16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38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28035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02349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7431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2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52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124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35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207692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77627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90688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6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2776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49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10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19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54284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791150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94888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94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8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88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025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72530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6026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63792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76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128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10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8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17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683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18150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23274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06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653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99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415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591747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76069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49472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8944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58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5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860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14593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17732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4020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56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73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95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07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228263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53035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72750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7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8358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94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3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9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95711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412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1414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19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07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92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032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814774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08189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96930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9292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5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40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1596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82910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65891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327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3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79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725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1589274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9433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082011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340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9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3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9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55641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57608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35400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43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0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90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918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007361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15782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528603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8985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94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11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33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615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97567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20691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77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34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346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0380169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75113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9583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7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0820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13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69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57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49341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1298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39275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1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69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40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06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598824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75487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53332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6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43805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64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21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9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3967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497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56445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485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19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55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652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548344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45764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44931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3171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21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72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5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19189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76295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26852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13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67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063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408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6940464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786109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92367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5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4088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93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9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0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50025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5701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39633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266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03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70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31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23464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7902486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22876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7848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2681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14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86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36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7084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16616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54091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77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6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062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314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537969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74660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753553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3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9052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51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45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370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25524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24344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74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12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53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59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525887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85023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8102282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06752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99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27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75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26504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95890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60210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6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45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1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24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346175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2366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429146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9005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0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66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2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9363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89479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38023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740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2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43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72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66168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418456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8971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156831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5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57012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79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87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97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07603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01454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17089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14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4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662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47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77103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81516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07057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8494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87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70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37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88807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23206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63298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35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18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22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15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249649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23089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948203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8971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2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16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58807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83099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70723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362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31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9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50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63092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8943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518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6530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685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60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0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15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7545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58318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88562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12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85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79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979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62534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179761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872376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1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9304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53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0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39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0365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08829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66617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80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43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61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48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87960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0745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47191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5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6922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36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67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2476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9861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66902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29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82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2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494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033063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51004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12954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9233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44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3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31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98450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7385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13416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93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7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158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69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721909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9593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9667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09127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74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22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02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37705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494771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41911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97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0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88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238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609851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572529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245321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5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287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1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372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85346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694383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77896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04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9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7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74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456490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472573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16945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85344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7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58131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43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42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6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7863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50506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82964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91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8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60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854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2137846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29785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6467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99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8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5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4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40788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423800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83639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69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63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96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277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965442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12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2347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94155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97098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9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1609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2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0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46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34910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63083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00535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01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90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9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29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6464106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91275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537993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1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1601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9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1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26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63874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61904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40975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73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02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21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49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35592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78981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98245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5887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8310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21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0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13302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9585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25982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60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3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68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46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610160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6128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95775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5727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65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8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59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25823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173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02052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60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1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60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25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20326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979853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863964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340641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7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3499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8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9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30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27948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2717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8664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02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48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53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698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49151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746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222142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4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25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9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0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88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7943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50349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3292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71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70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517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9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984681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665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34296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7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5795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0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9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09482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56029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61040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34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82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9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83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932218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0043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95642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6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7864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1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6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971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5105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10592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61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20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428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26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796801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14734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19266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7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1463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42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79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55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8275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6707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054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8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3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97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161752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21838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03495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0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471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87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81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1211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434781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7257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1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06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9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32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194606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43201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3796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7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56557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32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5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7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76512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79387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56963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13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8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87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0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96300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9211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752722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9063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30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55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9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3881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75110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27513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85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94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991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32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18750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18203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83163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23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1141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13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06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37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35379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670203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14082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68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15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99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784399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64555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1196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4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7860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27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53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87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16944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55411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39985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69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05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14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681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682907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71910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80666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2338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06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4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05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65618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13879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68592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24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11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14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83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120798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01179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68113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7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692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87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7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6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9180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50505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60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68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1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81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67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959246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0504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72112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1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6312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3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1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8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4818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42042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53152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21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7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06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0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48656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097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015726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38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31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8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3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95769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29931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44486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16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798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992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14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894566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1469344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85897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2162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3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15283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16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46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2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8560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872911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44907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8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12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00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048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591006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499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98017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5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113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0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50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627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6322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5876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67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12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48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835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38071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120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63190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4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56740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18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43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87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22812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42208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15434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37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7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34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85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84606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271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63893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5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851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26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4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64700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67534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14423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33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43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256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81019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4200574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33166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2025-02-28T20:04:00Z</dcterms:created>
  <dcterms:modified xsi:type="dcterms:W3CDTF">2025-02-28T20:10:00Z</dcterms:modified>
</cp:coreProperties>
</file>